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7329F" w14:textId="77777777" w:rsidR="00983E56" w:rsidRPr="00983E56" w:rsidRDefault="00FE665A" w:rsidP="00D06D04">
      <w:pPr>
        <w:pStyle w:val="NoSpacing"/>
        <w:numPr>
          <w:ilvl w:val="0"/>
          <w:numId w:val="1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111CBB">
        <w:rPr>
          <w:rFonts w:ascii="AngsanaUPC" w:hAnsi="AngsanaUPC" w:cs="AngsanaUPC"/>
          <w:b/>
          <w:bCs/>
          <w:sz w:val="28"/>
          <w:cs/>
        </w:rPr>
        <w:t>ข้อมูลทั่วไป</w:t>
      </w:r>
    </w:p>
    <w:p w14:paraId="57903841" w14:textId="12709A8D" w:rsidR="00983E56" w:rsidRDefault="00983E56" w:rsidP="00D06D04">
      <w:pPr>
        <w:pStyle w:val="NoSpacing"/>
        <w:numPr>
          <w:ilvl w:val="1"/>
          <w:numId w:val="2"/>
        </w:numPr>
        <w:spacing w:after="120"/>
        <w:ind w:left="992" w:hanging="425"/>
        <w:jc w:val="thaiDistribute"/>
        <w:rPr>
          <w:rFonts w:ascii="AngsanaUPC" w:hAnsi="AngsanaUPC" w:cs="AngsanaUPC"/>
          <w:sz w:val="28"/>
        </w:rPr>
      </w:pPr>
      <w:r w:rsidRPr="00983E56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"บริษัท" เป็นนิติบุคคลที่จัดตั้งขึ้นในประเทศไทย</w:t>
      </w:r>
      <w:r>
        <w:rPr>
          <w:rFonts w:ascii="AngsanaUPC" w:hAnsi="AngsanaUPC" w:cs="AngsanaUPC" w:hint="cs"/>
          <w:sz w:val="28"/>
          <w:cs/>
        </w:rPr>
        <w:t xml:space="preserve"> </w:t>
      </w:r>
      <w:r w:rsidRPr="00983E56">
        <w:rPr>
          <w:rFonts w:ascii="AngsanaUPC" w:hAnsi="AngsanaUPC" w:cs="AngsanaUPC"/>
          <w:sz w:val="28"/>
          <w:cs/>
        </w:rPr>
        <w:t>วันที่</w:t>
      </w:r>
      <w:r w:rsidR="00B43D77">
        <w:rPr>
          <w:rFonts w:ascii="AngsanaUPC" w:hAnsi="AngsanaUPC" w:cs="AngsanaUPC"/>
          <w:sz w:val="28"/>
          <w:cs/>
        </w:rPr>
        <w:br/>
      </w:r>
      <w:r>
        <w:rPr>
          <w:rFonts w:ascii="AngsanaUPC" w:hAnsi="AngsanaUPC" w:cs="AngsanaUPC"/>
          <w:sz w:val="28"/>
        </w:rPr>
        <w:t>2</w:t>
      </w:r>
      <w:r w:rsidR="00B43D77">
        <w:rPr>
          <w:rFonts w:ascii="AngsanaUPC" w:hAnsi="AngsanaUPC" w:cs="AngsanaUPC"/>
          <w:sz w:val="28"/>
        </w:rPr>
        <w:t xml:space="preserve">5 </w:t>
      </w:r>
      <w:r w:rsidRPr="00983E56">
        <w:rPr>
          <w:rFonts w:ascii="AngsanaUPC" w:hAnsi="AngsanaUPC" w:cs="AngsanaUPC"/>
          <w:sz w:val="28"/>
          <w:cs/>
        </w:rPr>
        <w:t>มิถุนาย</w:t>
      </w:r>
      <w:r w:rsidR="005744DE">
        <w:rPr>
          <w:rFonts w:ascii="AngsanaUPC" w:hAnsi="AngsanaUPC" w:cs="AngsanaUPC" w:hint="cs"/>
          <w:sz w:val="28"/>
          <w:cs/>
        </w:rPr>
        <w:t xml:space="preserve">น </w:t>
      </w:r>
      <w:r>
        <w:rPr>
          <w:rFonts w:ascii="AngsanaUPC" w:hAnsi="AngsanaUPC" w:cs="AngsanaUPC"/>
          <w:sz w:val="28"/>
        </w:rPr>
        <w:t>2530</w:t>
      </w:r>
      <w:r w:rsidRPr="00983E56">
        <w:rPr>
          <w:rFonts w:ascii="AngsanaUPC" w:hAnsi="AngsanaUPC" w:cs="AngsanaUPC"/>
          <w:sz w:val="28"/>
          <w:cs/>
        </w:rPr>
        <w:t xml:space="preserve"> แปลงสภาพเป็นบริษัทมหาชนจำกัด เมื่อวันที่ </w:t>
      </w:r>
      <w:r>
        <w:rPr>
          <w:rFonts w:ascii="AngsanaUPC" w:hAnsi="AngsanaUPC" w:cs="AngsanaUPC"/>
          <w:sz w:val="28"/>
        </w:rPr>
        <w:t>5</w:t>
      </w:r>
      <w:r w:rsidRPr="00983E56">
        <w:rPr>
          <w:rFonts w:ascii="AngsanaUPC" w:hAnsi="AngsanaUPC" w:cs="AngsanaUPC"/>
          <w:sz w:val="28"/>
          <w:cs/>
        </w:rPr>
        <w:t xml:space="preserve"> มิถุนายน </w:t>
      </w:r>
      <w:r>
        <w:rPr>
          <w:rFonts w:ascii="AngsanaUPC" w:hAnsi="AngsanaUPC" w:cs="AngsanaUPC"/>
          <w:sz w:val="28"/>
        </w:rPr>
        <w:t>2555</w:t>
      </w:r>
      <w:r w:rsidRPr="00983E56">
        <w:rPr>
          <w:rFonts w:ascii="AngsanaUPC" w:hAnsi="AngsanaUPC" w:cs="AngsanaUPC"/>
          <w:sz w:val="28"/>
          <w:cs/>
        </w:rPr>
        <w:t xml:space="preserve"> มีที่อยู่จดทะเบียนตั้งอยู่ที่ </w:t>
      </w:r>
      <w:r>
        <w:rPr>
          <w:rFonts w:ascii="AngsanaUPC" w:hAnsi="AngsanaUPC" w:cs="AngsanaUPC"/>
          <w:sz w:val="28"/>
        </w:rPr>
        <w:t>381/6</w:t>
      </w:r>
      <w:r w:rsidRPr="00983E56">
        <w:rPr>
          <w:rFonts w:ascii="AngsanaUPC" w:hAnsi="AngsanaUPC" w:cs="AngsanaUPC"/>
          <w:sz w:val="28"/>
          <w:cs/>
        </w:rPr>
        <w:t xml:space="preserve"> </w:t>
      </w:r>
      <w:r w:rsidR="005744DE">
        <w:rPr>
          <w:rFonts w:ascii="AngsanaUPC" w:hAnsi="AngsanaUPC" w:cs="AngsanaUPC"/>
          <w:sz w:val="28"/>
          <w:cs/>
        </w:rPr>
        <w:br/>
      </w:r>
      <w:r w:rsidRPr="00983E56">
        <w:rPr>
          <w:rFonts w:ascii="AngsanaUPC" w:hAnsi="AngsanaUPC" w:cs="AngsanaUPC"/>
          <w:sz w:val="28"/>
          <w:cs/>
        </w:rPr>
        <w:t xml:space="preserve">ซอยพระรามเก้า </w:t>
      </w:r>
      <w:r>
        <w:rPr>
          <w:rFonts w:ascii="AngsanaUPC" w:hAnsi="AngsanaUPC" w:cs="AngsanaUPC"/>
          <w:sz w:val="28"/>
        </w:rPr>
        <w:t>58</w:t>
      </w:r>
      <w:r w:rsidRPr="00983E56">
        <w:rPr>
          <w:rFonts w:ascii="AngsanaUPC" w:hAnsi="AngsanaUPC" w:cs="AngsanaUPC"/>
          <w:sz w:val="28"/>
          <w:cs/>
        </w:rPr>
        <w:t xml:space="preserve"> (ซอย </w:t>
      </w:r>
      <w:r>
        <w:rPr>
          <w:rFonts w:ascii="AngsanaUPC" w:hAnsi="AngsanaUPC" w:cs="AngsanaUPC"/>
          <w:sz w:val="28"/>
        </w:rPr>
        <w:t>7</w:t>
      </w:r>
      <w:r w:rsidRPr="00983E56">
        <w:rPr>
          <w:rFonts w:ascii="AngsanaUPC" w:hAnsi="AngsanaUPC" w:cs="AngsanaUPC"/>
          <w:sz w:val="28"/>
          <w:cs/>
        </w:rPr>
        <w:t xml:space="preserve"> เสร</w:t>
      </w:r>
      <w:r>
        <w:rPr>
          <w:rFonts w:ascii="AngsanaUPC" w:hAnsi="AngsanaUPC" w:cs="AngsanaUPC" w:hint="cs"/>
          <w:sz w:val="28"/>
          <w:cs/>
        </w:rPr>
        <w:t>ี</w:t>
      </w:r>
      <w:r w:rsidRPr="00983E56">
        <w:rPr>
          <w:rFonts w:ascii="AngsanaUPC" w:hAnsi="AngsanaUPC" w:cs="AngsanaUPC"/>
          <w:sz w:val="28"/>
          <w:cs/>
        </w:rPr>
        <w:t xml:space="preserve"> </w:t>
      </w:r>
      <w:r>
        <w:rPr>
          <w:rFonts w:ascii="AngsanaUPC" w:hAnsi="AngsanaUPC" w:cs="AngsanaUPC"/>
          <w:sz w:val="28"/>
        </w:rPr>
        <w:t>7</w:t>
      </w:r>
      <w:r w:rsidRPr="00983E56">
        <w:rPr>
          <w:rFonts w:ascii="AngsanaUPC" w:hAnsi="AngsanaUPC" w:cs="AngsanaUPC"/>
          <w:sz w:val="28"/>
          <w:cs/>
        </w:rPr>
        <w:t>) ถนนพระรามเก้า แขวงสวนหลวง เขตสวนหลวง กรุงเทพมหานคร</w:t>
      </w:r>
    </w:p>
    <w:p w14:paraId="34E7B1AB" w14:textId="7E01B2D3" w:rsidR="00FE665A" w:rsidRPr="00983E56" w:rsidRDefault="00FE665A" w:rsidP="00D06D04">
      <w:pPr>
        <w:pStyle w:val="NoSpacing"/>
        <w:numPr>
          <w:ilvl w:val="1"/>
          <w:numId w:val="2"/>
        </w:numPr>
        <w:ind w:left="992" w:hanging="425"/>
        <w:jc w:val="thaiDistribute"/>
        <w:rPr>
          <w:rFonts w:ascii="AngsanaUPC" w:hAnsi="AngsanaUPC" w:cs="AngsanaUPC"/>
          <w:sz w:val="28"/>
        </w:rPr>
      </w:pPr>
      <w:r w:rsidRPr="00983E56">
        <w:rPr>
          <w:rFonts w:ascii="AngsanaUPC" w:hAnsi="AngsanaUPC" w:cs="AngsanaUPC"/>
          <w:sz w:val="28"/>
          <w:cs/>
        </w:rPr>
        <w:t>บริษัทประกอบกิจการธุรกิจวิศวกรที่ปรึกษา รับให้คำปรึกษา และบริหารจัดการโครงการก่อสร้าง สำหรับงา</w:t>
      </w:r>
      <w:r w:rsidR="00B43D77">
        <w:rPr>
          <w:rFonts w:ascii="AngsanaUPC" w:hAnsi="AngsanaUPC" w:cs="AngsanaUPC" w:hint="cs"/>
          <w:sz w:val="28"/>
          <w:cs/>
        </w:rPr>
        <w:t>น</w:t>
      </w:r>
      <w:r w:rsidRPr="00983E56">
        <w:rPr>
          <w:rFonts w:ascii="AngsanaUPC" w:hAnsi="AngsanaUPC" w:cs="AngsanaUPC"/>
          <w:sz w:val="28"/>
          <w:cs/>
        </w:rPr>
        <w:t>ก่อสร้างแขนงต่างๆ รวมถึงโครงการก่อสร้างระบบสาธารณูปโภคพื้นฐาน</w:t>
      </w:r>
    </w:p>
    <w:p w14:paraId="0AFDEC2D" w14:textId="77777777" w:rsidR="00983E56" w:rsidRDefault="00FE665A" w:rsidP="00D06D04">
      <w:pPr>
        <w:pStyle w:val="NoSpacing"/>
        <w:numPr>
          <w:ilvl w:val="0"/>
          <w:numId w:val="1"/>
        </w:numPr>
        <w:tabs>
          <w:tab w:val="left" w:pos="142"/>
        </w:tabs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71A1D">
        <w:rPr>
          <w:rFonts w:ascii="AngsanaUPC" w:hAnsi="AngsanaUPC" w:cs="AngsanaUPC"/>
          <w:b/>
          <w:bCs/>
          <w:sz w:val="28"/>
          <w:cs/>
        </w:rPr>
        <w:t>หลักเกณฑ์ในการจัดทำงบการเงินระหว่างกาลและการนำเสนองบการเงินรวม</w:t>
      </w:r>
    </w:p>
    <w:p w14:paraId="26D6FBF0" w14:textId="3E9CA4E2" w:rsidR="00AD754F" w:rsidRDefault="00FE665A" w:rsidP="00967362">
      <w:pPr>
        <w:pStyle w:val="NoSpacing"/>
        <w:numPr>
          <w:ilvl w:val="0"/>
          <w:numId w:val="3"/>
        </w:numPr>
        <w:spacing w:after="120"/>
        <w:ind w:left="993" w:hanging="426"/>
        <w:jc w:val="thaiDistribute"/>
        <w:rPr>
          <w:rFonts w:ascii="AngsanaUPC" w:hAnsi="AngsanaUPC" w:cs="AngsanaUPC"/>
          <w:b/>
          <w:bCs/>
          <w:sz w:val="28"/>
        </w:rPr>
      </w:pPr>
      <w:r w:rsidRPr="00983E56">
        <w:rPr>
          <w:rFonts w:ascii="AngsanaUPC" w:hAnsi="AngsanaUPC" w:cs="AngsanaUPC"/>
          <w:sz w:val="28"/>
          <w:cs/>
        </w:rPr>
        <w:t>งบการเงินระหว่างกาลนี้จัดทำขึ้นและนำเสนอ</w:t>
      </w:r>
      <w:r w:rsidR="0093398A">
        <w:rPr>
          <w:rFonts w:ascii="AngsanaUPC" w:hAnsi="AngsanaUPC" w:cs="AngsanaUPC" w:hint="cs"/>
          <w:sz w:val="28"/>
          <w:cs/>
        </w:rPr>
        <w:t>ข้อมูลทางการเงินระหว่างกาล</w:t>
      </w:r>
      <w:r w:rsidRPr="00983E56">
        <w:rPr>
          <w:rFonts w:ascii="AngsanaUPC" w:hAnsi="AngsanaUPC" w:cs="AngsanaUPC"/>
          <w:sz w:val="28"/>
          <w:cs/>
        </w:rPr>
        <w:t xml:space="preserve">แบบย่อและตามมาตรฐานการบัญชี ฉบับที่ </w:t>
      </w:r>
      <w:r w:rsidRPr="00983E56">
        <w:rPr>
          <w:rFonts w:ascii="AngsanaUPC" w:hAnsi="AngsanaUPC" w:cs="AngsanaUPC"/>
          <w:sz w:val="28"/>
        </w:rPr>
        <w:t>34</w:t>
      </w:r>
      <w:r w:rsidRPr="00983E56">
        <w:rPr>
          <w:rFonts w:ascii="AngsanaUPC" w:hAnsi="AngsanaUPC" w:cs="AngsanaUPC"/>
          <w:sz w:val="28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รวมถึงแนวปฏิบัติทางการบัญชีที่ประกาศใช้โดยสภาวิชาชีพบัญชีฯ("สภาวิชาชีพบัญชี") กฎระเบียบและประกาศคณะกรรมการกำกับหลักทรัพย์และตลาดหลักทรัพย์ที่เกี่ยวข้อง</w:t>
      </w:r>
    </w:p>
    <w:p w14:paraId="186E9D5F" w14:textId="542842CF" w:rsidR="009F40EF" w:rsidRPr="00C83843" w:rsidRDefault="00FE665A" w:rsidP="00967362">
      <w:pPr>
        <w:pStyle w:val="NoSpacing"/>
        <w:numPr>
          <w:ilvl w:val="0"/>
          <w:numId w:val="3"/>
        </w:numPr>
        <w:spacing w:after="120"/>
        <w:ind w:left="993" w:hanging="426"/>
        <w:jc w:val="thaiDistribute"/>
        <w:rPr>
          <w:rFonts w:ascii="AngsanaUPC" w:hAnsi="AngsanaUPC" w:cs="AngsanaUPC"/>
          <w:b/>
          <w:bCs/>
          <w:sz w:val="28"/>
        </w:rPr>
      </w:pPr>
      <w:r w:rsidRPr="00AD754F">
        <w:rPr>
          <w:rFonts w:ascii="AngsanaUPC" w:hAnsi="AngsanaUPC" w:cs="AngsanaUPC"/>
          <w:sz w:val="28"/>
          <w:cs/>
        </w:rPr>
        <w:t>งบการเงินระหว่างกาลนี้จัดทำขึ้นเพื่อให้ข้อมูลเพิ่มเติมจากงบการเงิน สำหรับปี สิ้นสุด</w:t>
      </w:r>
      <w:r w:rsidRPr="00C83843">
        <w:rPr>
          <w:rFonts w:ascii="AngsanaUPC" w:hAnsi="AngsanaUPC" w:cs="AngsanaUPC"/>
          <w:sz w:val="28"/>
          <w:cs/>
        </w:rPr>
        <w:t xml:space="preserve">วันที่ </w:t>
      </w:r>
      <w:r w:rsidRPr="00C83843">
        <w:rPr>
          <w:rFonts w:ascii="AngsanaUPC" w:hAnsi="AngsanaUPC" w:cs="AngsanaUPC"/>
          <w:sz w:val="28"/>
        </w:rPr>
        <w:t>31</w:t>
      </w:r>
      <w:r w:rsidRPr="00C83843">
        <w:rPr>
          <w:rFonts w:ascii="AngsanaUPC" w:hAnsi="AngsanaUPC" w:cs="AngsanaUPC"/>
          <w:sz w:val="28"/>
          <w:cs/>
        </w:rPr>
        <w:t xml:space="preserve"> ธันวาคม </w:t>
      </w:r>
      <w:r w:rsidRPr="00C83843">
        <w:rPr>
          <w:rFonts w:ascii="AngsanaUPC" w:hAnsi="AngsanaUPC" w:cs="AngsanaUPC"/>
          <w:sz w:val="28"/>
        </w:rPr>
        <w:t>256</w:t>
      </w:r>
      <w:r w:rsidR="0000154A" w:rsidRPr="00C83843">
        <w:rPr>
          <w:rFonts w:ascii="AngsanaUPC" w:hAnsi="AngsanaUPC" w:cs="AngsanaUPC"/>
          <w:sz w:val="28"/>
        </w:rPr>
        <w:t>4</w:t>
      </w:r>
      <w:r w:rsidR="005744DE" w:rsidRPr="00C83843">
        <w:rPr>
          <w:rFonts w:ascii="AngsanaUPC" w:hAnsi="AngsanaUPC" w:cs="AngsanaUPC" w:hint="cs"/>
          <w:sz w:val="28"/>
          <w:cs/>
        </w:rPr>
        <w:t xml:space="preserve"> </w:t>
      </w:r>
      <w:r w:rsidR="005744DE" w:rsidRPr="00C83843">
        <w:rPr>
          <w:rFonts w:ascii="AngsanaUPC" w:hAnsi="AngsanaUPC" w:cs="AngsanaUPC"/>
          <w:sz w:val="28"/>
          <w:cs/>
        </w:rPr>
        <w:br/>
      </w:r>
      <w:r w:rsidRPr="00C83843">
        <w:rPr>
          <w:rFonts w:ascii="AngsanaUPC" w:hAnsi="AngsanaUPC" w:cs="AngsanaUPC"/>
          <w:sz w:val="28"/>
          <w:cs/>
        </w:rPr>
        <w:t>งบการเงินระหว่างกาลมิได้รวมข้อมูลทางการเงินทั้งหมดตามข้อกำหนดสำหรับงบการเงินประจำปี แต่เน้นการให</w:t>
      </w:r>
      <w:r w:rsidR="00B43D77" w:rsidRPr="00C83843">
        <w:rPr>
          <w:rFonts w:ascii="AngsanaUPC" w:hAnsi="AngsanaUPC" w:cs="AngsanaUPC" w:hint="cs"/>
          <w:sz w:val="28"/>
          <w:cs/>
        </w:rPr>
        <w:t>้</w:t>
      </w:r>
      <w:r w:rsidRPr="00C83843">
        <w:rPr>
          <w:rFonts w:ascii="AngsanaUPC" w:hAnsi="AngsanaUPC" w:cs="AngsanaUPC"/>
          <w:sz w:val="28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</w:t>
      </w:r>
      <w:r w:rsidR="005744DE" w:rsidRPr="00C83843">
        <w:rPr>
          <w:rFonts w:ascii="AngsanaUPC" w:hAnsi="AngsanaUPC" w:cs="AngsanaUPC"/>
          <w:sz w:val="28"/>
          <w:cs/>
        </w:rPr>
        <w:br/>
      </w:r>
      <w:r w:rsidRPr="00C83843">
        <w:rPr>
          <w:rFonts w:ascii="AngsanaUPC" w:hAnsi="AngsanaUPC" w:cs="AngsanaUPC"/>
          <w:sz w:val="28"/>
          <w:cs/>
        </w:rPr>
        <w:t>ไ</w:t>
      </w:r>
      <w:r w:rsidR="005744DE" w:rsidRPr="00C83843">
        <w:rPr>
          <w:rFonts w:ascii="AngsanaUPC" w:hAnsi="AngsanaUPC" w:cs="AngsanaUPC" w:hint="cs"/>
          <w:sz w:val="28"/>
          <w:cs/>
        </w:rPr>
        <w:t>ป</w:t>
      </w:r>
      <w:r w:rsidRPr="00C83843">
        <w:rPr>
          <w:rFonts w:ascii="AngsanaUPC" w:hAnsi="AngsanaUPC" w:cs="AngsanaUPC"/>
          <w:sz w:val="28"/>
          <w:cs/>
        </w:rPr>
        <w:t>แล้ว ดังนั้นการอ่านงบการเงินระหว่างกาลนี้จึงควรอ่านควบคู่กับงบการเงินของบริษัท สำหรับปี สิ้นสุดวันที่</w:t>
      </w:r>
      <w:r w:rsidRPr="00C83843">
        <w:rPr>
          <w:rFonts w:ascii="AngsanaUPC" w:hAnsi="AngsanaUPC" w:cs="AngsanaUPC" w:hint="cs"/>
          <w:sz w:val="28"/>
          <w:cs/>
        </w:rPr>
        <w:t xml:space="preserve"> </w:t>
      </w:r>
      <w:r w:rsidR="005744DE" w:rsidRPr="00C83843">
        <w:rPr>
          <w:rFonts w:ascii="AngsanaUPC" w:hAnsi="AngsanaUPC" w:cs="AngsanaUPC"/>
          <w:sz w:val="28"/>
          <w:cs/>
        </w:rPr>
        <w:br/>
      </w:r>
      <w:r w:rsidRPr="00C83843">
        <w:rPr>
          <w:rFonts w:ascii="AngsanaUPC" w:hAnsi="AngsanaUPC" w:cs="AngsanaUPC"/>
          <w:sz w:val="28"/>
        </w:rPr>
        <w:t>31</w:t>
      </w:r>
      <w:r w:rsidR="00983E56" w:rsidRPr="00C83843">
        <w:rPr>
          <w:rFonts w:ascii="AngsanaUPC" w:hAnsi="AngsanaUPC" w:cs="AngsanaUPC"/>
          <w:sz w:val="28"/>
        </w:rPr>
        <w:t xml:space="preserve"> </w:t>
      </w:r>
      <w:r w:rsidRPr="00C83843">
        <w:rPr>
          <w:rFonts w:ascii="AngsanaUPC" w:hAnsi="AngsanaUPC" w:cs="AngsanaUPC"/>
          <w:sz w:val="28"/>
          <w:cs/>
        </w:rPr>
        <w:t xml:space="preserve">ธันวาคม </w:t>
      </w:r>
      <w:r w:rsidRPr="00C83843">
        <w:rPr>
          <w:rFonts w:ascii="AngsanaUPC" w:hAnsi="AngsanaUPC" w:cs="AngsanaUPC"/>
          <w:sz w:val="28"/>
        </w:rPr>
        <w:t>256</w:t>
      </w:r>
      <w:r w:rsidR="0000154A" w:rsidRPr="00C83843">
        <w:rPr>
          <w:rFonts w:ascii="AngsanaUPC" w:hAnsi="AngsanaUPC" w:cs="AngsanaUPC"/>
          <w:sz w:val="28"/>
        </w:rPr>
        <w:t>4</w:t>
      </w:r>
    </w:p>
    <w:p w14:paraId="17AF07BD" w14:textId="182C18CA" w:rsidR="007202D6" w:rsidRPr="007419A9" w:rsidRDefault="004868C8" w:rsidP="00967362">
      <w:pPr>
        <w:pStyle w:val="NoSpacing"/>
        <w:numPr>
          <w:ilvl w:val="0"/>
          <w:numId w:val="1"/>
        </w:numPr>
        <w:spacing w:before="240" w:after="120"/>
        <w:ind w:left="426" w:hanging="284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หลักเกณฑ์ในการจัดทำงบการเงินรวม</w:t>
      </w:r>
    </w:p>
    <w:p w14:paraId="67DADA12" w14:textId="0B11DD34" w:rsidR="009F40EF" w:rsidRPr="007419A9" w:rsidRDefault="004868C8" w:rsidP="00D06D04">
      <w:pPr>
        <w:pStyle w:val="NoSpacing"/>
        <w:numPr>
          <w:ilvl w:val="1"/>
          <w:numId w:val="8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ในการจัดทำงบการเงินรวม ถือหลักเกณฑ์การรวมเฉพาะบริษัท ซึ่งบริษัท โปรเจค แพลนนิ่ง เซอร์วิส จำกั</w:t>
      </w:r>
      <w:r w:rsidR="00B43D77" w:rsidRPr="007419A9">
        <w:rPr>
          <w:rFonts w:ascii="AngsanaUPC" w:hAnsi="AngsanaUPC" w:cs="AngsanaUPC" w:hint="cs"/>
          <w:sz w:val="28"/>
          <w:cs/>
        </w:rPr>
        <w:t>ด</w:t>
      </w:r>
      <w:r w:rsidRPr="007419A9">
        <w:rPr>
          <w:rFonts w:ascii="AngsanaUPC" w:hAnsi="AngsanaUPC" w:cs="AngsanaUPC"/>
          <w:sz w:val="28"/>
          <w:cs/>
        </w:rPr>
        <w:t>(มหาชน) มีอำนาจควบคุมในบริษัทเหล่านั้น หลังจากได้ตัดยอดคงเหลือและรายการระหว่างกันแล้ว โดยบริษัท</w:t>
      </w:r>
      <w:r w:rsidR="00B43D77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ได</w:t>
      </w:r>
      <w:r w:rsidR="00BA1DF2" w:rsidRPr="007419A9">
        <w:rPr>
          <w:rFonts w:ascii="AngsanaUPC" w:hAnsi="AngsanaUPC" w:cs="AngsanaUPC" w:hint="cs"/>
          <w:sz w:val="28"/>
          <w:cs/>
        </w:rPr>
        <w:t>้</w:t>
      </w:r>
      <w:r w:rsidRPr="007419A9">
        <w:rPr>
          <w:rFonts w:ascii="AngsanaUPC" w:hAnsi="AngsanaUPC" w:cs="AngsanaUPC"/>
          <w:sz w:val="28"/>
          <w:cs/>
        </w:rPr>
        <w:t>นำบริษัทย่อยเข้ามาจัดทำงบการเงินรวมตั้งแต่วันที่มีอำนาจควบคุม</w:t>
      </w:r>
    </w:p>
    <w:p w14:paraId="0D14E3F6" w14:textId="77777777" w:rsidR="009F40EF" w:rsidRPr="007419A9" w:rsidRDefault="004868C8" w:rsidP="00D06D04">
      <w:pPr>
        <w:pStyle w:val="NoSpacing"/>
        <w:numPr>
          <w:ilvl w:val="1"/>
          <w:numId w:val="8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การตัดบัญชีระหว่างบริษัทในเงินลงทุนในบริษัทย่อยกับส่วนของผู้ถือหุ้น โดยถือหลักการตัดบัญชีเป็นเงินลงทุ</w:t>
      </w:r>
      <w:r w:rsidR="00BA1DF2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ร้อยละ </w:t>
      </w:r>
      <w:r w:rsidRPr="007419A9">
        <w:rPr>
          <w:rFonts w:ascii="AngsanaUPC" w:hAnsi="AngsanaUPC" w:cs="AngsanaUPC"/>
          <w:sz w:val="28"/>
        </w:rPr>
        <w:t>100</w:t>
      </w:r>
      <w:r w:rsidRPr="007419A9">
        <w:rPr>
          <w:rFonts w:ascii="AngsanaUPC" w:hAnsi="AngsanaUPC" w:cs="AngsanaUPC"/>
          <w:sz w:val="28"/>
          <w:cs/>
        </w:rPr>
        <w:t xml:space="preserve"> ส่วนที่เป็นของผู้ถือหุ้นรายอื่นแสดงเป็นส่วนได้เสียที่ไม่มีอำนาจควบคุ</w:t>
      </w:r>
      <w:r w:rsidR="00BA1DF2" w:rsidRPr="007419A9">
        <w:rPr>
          <w:rFonts w:ascii="AngsanaUPC" w:hAnsi="AngsanaUPC" w:cs="AngsanaUPC" w:hint="cs"/>
          <w:sz w:val="28"/>
          <w:cs/>
        </w:rPr>
        <w:t>ม</w:t>
      </w:r>
    </w:p>
    <w:p w14:paraId="330334B7" w14:textId="4B667DC6" w:rsidR="004868C8" w:rsidRPr="007419A9" w:rsidRDefault="004868C8" w:rsidP="00D06D04">
      <w:pPr>
        <w:pStyle w:val="NoSpacing"/>
        <w:numPr>
          <w:ilvl w:val="1"/>
          <w:numId w:val="8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โดยมีวัตถุประสงค์เพื่อแสดงฐานะการเงินและผลการดำเนินงานรวมของบริษัท โปรเจ</w:t>
      </w:r>
      <w:r w:rsidR="00B43D77" w:rsidRPr="007419A9">
        <w:rPr>
          <w:rFonts w:ascii="AngsanaUPC" w:hAnsi="AngsanaUPC" w:cs="AngsanaUPC" w:hint="cs"/>
          <w:sz w:val="28"/>
          <w:cs/>
        </w:rPr>
        <w:t>ค</w:t>
      </w:r>
      <w:r w:rsidRPr="007419A9">
        <w:rPr>
          <w:rFonts w:ascii="AngsanaUPC" w:hAnsi="AngsanaUPC" w:cs="AngsanaUPC"/>
          <w:sz w:val="28"/>
          <w:cs/>
        </w:rPr>
        <w:t>แพลนนิ่ง เซอร์วิส จำกัด (มหาชน) และบริษัทย่อยเท่านั้น การใช้ข้อมูลตามงบการเงินเพื่อวัตถุประสงค์อื่น</w:t>
      </w:r>
      <w:r w:rsidR="00B43D77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อาจม</w:t>
      </w:r>
      <w:r w:rsidR="00BA1DF2" w:rsidRPr="007419A9">
        <w:rPr>
          <w:rFonts w:ascii="AngsanaUPC" w:hAnsi="AngsanaUPC" w:cs="AngsanaUPC" w:hint="cs"/>
          <w:sz w:val="28"/>
          <w:cs/>
        </w:rPr>
        <w:t>ี</w:t>
      </w:r>
      <w:r w:rsidRPr="007419A9">
        <w:rPr>
          <w:rFonts w:ascii="AngsanaUPC" w:hAnsi="AngsanaUPC" w:cs="AngsanaUPC"/>
          <w:sz w:val="28"/>
          <w:cs/>
        </w:rPr>
        <w:t>ข้อจำกัดด้านลักษณะธุรกิจที่ค่อนข้างแตกต่างกันในบรรดาบริษัทต่างๆ ที่นำงบการเงินมาประกอบเป็น</w:t>
      </w:r>
      <w:r w:rsidR="00B43D77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งบการเงิ</w:t>
      </w:r>
      <w:r w:rsidR="00BA1DF2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>รวม</w:t>
      </w:r>
    </w:p>
    <w:p w14:paraId="3D04E495" w14:textId="186EFBFF" w:rsidR="006E695A" w:rsidRPr="007419A9" w:rsidRDefault="006E695A" w:rsidP="006E695A">
      <w:pPr>
        <w:spacing w:after="0"/>
        <w:jc w:val="thaiDistribute"/>
        <w:rPr>
          <w:rFonts w:ascii="AngsanaUPC" w:hAnsi="AngsanaUPC" w:cs="AngsanaUPC"/>
          <w:sz w:val="28"/>
          <w:cs/>
        </w:rPr>
        <w:sectPr w:rsidR="006E695A" w:rsidRPr="007419A9" w:rsidSect="00E31C63">
          <w:headerReference w:type="even" r:id="rId8"/>
          <w:headerReference w:type="default" r:id="rId9"/>
          <w:footerReference w:type="default" r:id="rId10"/>
          <w:pgSz w:w="11906" w:h="16838" w:code="9"/>
          <w:pgMar w:top="1440" w:right="1133" w:bottom="902" w:left="1276" w:header="709" w:footer="709" w:gutter="142"/>
          <w:pgNumType w:start="8"/>
          <w:cols w:space="708"/>
          <w:docGrid w:linePitch="360"/>
        </w:sectPr>
      </w:pPr>
    </w:p>
    <w:p w14:paraId="7FC204BD" w14:textId="70ED4EFA" w:rsidR="004868C8" w:rsidRPr="007419A9" w:rsidRDefault="004868C8" w:rsidP="00D06D04">
      <w:pPr>
        <w:pStyle w:val="NoSpacing"/>
        <w:numPr>
          <w:ilvl w:val="1"/>
          <w:numId w:val="8"/>
        </w:numPr>
        <w:spacing w:after="120"/>
        <w:ind w:left="851" w:hanging="43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งบการเงินรวมประกอบด้วยงบการเงินของบริษัท โปรเจค แพลนนิ่ง เซอร์วิส จำกัด (มหาชน) ซึ่งเป็นบริษัทใหญ่ และงบการเงินบริษัทย่อย ซึ่งบริษัท โปรเจค แพลนนิ่ง เซอร์วิส จำกัด (มหาชน) เข้าถือหุ้นหรือมีอำนาจควบคุมอย่างเป็นสาระสำคัญในบริษัทย่อย และส่วนได้เสียในบริษัทร่วมและกิจการร่วมค้าดังนี</w:t>
      </w:r>
      <w:r w:rsidRPr="007419A9">
        <w:rPr>
          <w:rFonts w:ascii="AngsanaUPC" w:hAnsi="AngsanaUPC" w:cs="AngsanaUPC" w:hint="cs"/>
          <w:sz w:val="28"/>
          <w:cs/>
        </w:rPr>
        <w:t>้</w:t>
      </w:r>
    </w:p>
    <w:tbl>
      <w:tblPr>
        <w:tblStyle w:val="TableGrid"/>
        <w:tblW w:w="138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124"/>
        <w:gridCol w:w="978"/>
        <w:gridCol w:w="1158"/>
        <w:gridCol w:w="1134"/>
        <w:gridCol w:w="991"/>
        <w:gridCol w:w="868"/>
        <w:gridCol w:w="4665"/>
      </w:tblGrid>
      <w:tr w:rsidR="00564A76" w:rsidRPr="007419A9" w14:paraId="79DC4336" w14:textId="77777777" w:rsidTr="008B5DC8">
        <w:trPr>
          <w:trHeight w:hRule="exact" w:val="357"/>
          <w:tblHeader/>
        </w:trPr>
        <w:tc>
          <w:tcPr>
            <w:tcW w:w="2977" w:type="dxa"/>
            <w:vAlign w:val="bottom"/>
          </w:tcPr>
          <w:p w14:paraId="1860F692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8"/>
              </w:rPr>
            </w:pPr>
          </w:p>
          <w:p w14:paraId="63C4F4A5" w14:textId="2C38C16B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15EA5ADA" w14:textId="48332904" w:rsidR="001D1454" w:rsidRPr="007419A9" w:rsidRDefault="001D1454" w:rsidP="0005553F">
            <w:pP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ประเทศที่</w:t>
            </w:r>
          </w:p>
        </w:tc>
        <w:tc>
          <w:tcPr>
            <w:tcW w:w="978" w:type="dxa"/>
            <w:vAlign w:val="bottom"/>
          </w:tcPr>
          <w:p w14:paraId="5AAC08CD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14DA95BD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0AF3167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1" w:type="dxa"/>
            <w:vAlign w:val="bottom"/>
          </w:tcPr>
          <w:p w14:paraId="7C0709AA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868" w:type="dxa"/>
          </w:tcPr>
          <w:p w14:paraId="79E849B8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665" w:type="dxa"/>
            <w:vAlign w:val="bottom"/>
          </w:tcPr>
          <w:p w14:paraId="350AC960" w14:textId="2E6F2B99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1D1454" w:rsidRPr="007419A9" w14:paraId="480CF4C8" w14:textId="77777777" w:rsidTr="008B5DC8">
        <w:trPr>
          <w:trHeight w:hRule="exact" w:val="414"/>
          <w:tblHeader/>
        </w:trPr>
        <w:tc>
          <w:tcPr>
            <w:tcW w:w="2977" w:type="dxa"/>
            <w:vAlign w:val="bottom"/>
          </w:tcPr>
          <w:p w14:paraId="120B5892" w14:textId="77777777" w:rsidR="001D1454" w:rsidRPr="007419A9" w:rsidRDefault="001D1454" w:rsidP="001D1454">
            <w:pPr>
              <w:pStyle w:val="NoSpacing"/>
              <w:spacing w:after="120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58518685" w14:textId="3EC93641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จดทะเบียน</w:t>
            </w:r>
          </w:p>
        </w:tc>
        <w:tc>
          <w:tcPr>
            <w:tcW w:w="978" w:type="dxa"/>
            <w:vAlign w:val="bottom"/>
          </w:tcPr>
          <w:p w14:paraId="4AA27FF9" w14:textId="78DEDF20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สกุลเงิน</w:t>
            </w:r>
          </w:p>
        </w:tc>
        <w:tc>
          <w:tcPr>
            <w:tcW w:w="2292" w:type="dxa"/>
            <w:gridSpan w:val="2"/>
            <w:vAlign w:val="bottom"/>
          </w:tcPr>
          <w:p w14:paraId="3E7F09F5" w14:textId="0CED58FD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ทุนที่เรียกชำระแล้ว</w:t>
            </w:r>
          </w:p>
        </w:tc>
        <w:tc>
          <w:tcPr>
            <w:tcW w:w="1859" w:type="dxa"/>
            <w:gridSpan w:val="2"/>
            <w:vAlign w:val="bottom"/>
          </w:tcPr>
          <w:p w14:paraId="2C2647A0" w14:textId="15678613" w:rsidR="001D1454" w:rsidRPr="007419A9" w:rsidRDefault="001D1454" w:rsidP="0005553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อัตราการถือหุ้น</w:t>
            </w:r>
          </w:p>
        </w:tc>
        <w:tc>
          <w:tcPr>
            <w:tcW w:w="4665" w:type="dxa"/>
            <w:vAlign w:val="bottom"/>
          </w:tcPr>
          <w:p w14:paraId="69CF12B1" w14:textId="2E1859BD" w:rsidR="001D1454" w:rsidRPr="007419A9" w:rsidRDefault="00564A76" w:rsidP="00564A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ประเภทธุรกิจ</w:t>
            </w:r>
          </w:p>
        </w:tc>
      </w:tr>
      <w:tr w:rsidR="00BD7250" w:rsidRPr="007419A9" w14:paraId="625FCB61" w14:textId="77777777" w:rsidTr="008B5DC8">
        <w:trPr>
          <w:trHeight w:hRule="exact" w:val="1202"/>
          <w:tblHeader/>
        </w:trPr>
        <w:tc>
          <w:tcPr>
            <w:tcW w:w="2977" w:type="dxa"/>
          </w:tcPr>
          <w:p w14:paraId="34176663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00BFB39E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</w:tcPr>
          <w:p w14:paraId="555A6B18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08CB687E" w14:textId="782F3786" w:rsidR="001D1454" w:rsidRPr="00EC14C0" w:rsidRDefault="001D1454" w:rsidP="006F3EE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EC14C0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05553F" w:rsidRPr="00EC14C0">
              <w:rPr>
                <w:rFonts w:ascii="AngsanaUPC" w:hAnsi="AngsanaUPC" w:cs="AngsanaUPC"/>
                <w:b/>
                <w:bCs/>
                <w:sz w:val="28"/>
              </w:rPr>
              <w:br/>
            </w:r>
            <w:r w:rsidRPr="00EC14C0">
              <w:rPr>
                <w:rFonts w:ascii="AngsanaUPC" w:hAnsi="AngsanaUPC" w:cs="AngsanaUPC" w:hint="cs"/>
                <w:b/>
                <w:bCs/>
                <w:sz w:val="28"/>
                <w:cs/>
              </w:rPr>
              <w:t>มีนาคม</w:t>
            </w:r>
            <w:r w:rsidRPr="00EC14C0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Pr="00EC14C0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EC14C0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6F3EE7" w:rsidRPr="00EC14C0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7E745082" w14:textId="2502FD05" w:rsidR="001D1454" w:rsidRPr="00EC14C0" w:rsidRDefault="001D1454" w:rsidP="006F3EE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EC14C0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05553F" w:rsidRPr="00EC14C0">
              <w:rPr>
                <w:rFonts w:ascii="AngsanaUPC" w:hAnsi="AngsanaUPC" w:cs="AngsanaUPC"/>
                <w:b/>
                <w:bCs/>
                <w:sz w:val="28"/>
              </w:rPr>
              <w:br/>
            </w:r>
            <w:r w:rsidRPr="00EC14C0">
              <w:rPr>
                <w:rFonts w:ascii="AngsanaUPC" w:hAnsi="AngsanaUPC" w:cs="AngsanaUPC" w:hint="cs"/>
                <w:b/>
                <w:bCs/>
                <w:sz w:val="28"/>
                <w:cs/>
              </w:rPr>
              <w:t>ธันวาคม</w:t>
            </w:r>
            <w:r w:rsidRPr="00EC14C0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Pr="00EC14C0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6F3EE7" w:rsidRPr="00EC14C0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  <w:tc>
          <w:tcPr>
            <w:tcW w:w="991" w:type="dxa"/>
            <w:vAlign w:val="bottom"/>
          </w:tcPr>
          <w:p w14:paraId="4F4187E8" w14:textId="026A70A1" w:rsidR="001D1454" w:rsidRPr="00EC14C0" w:rsidRDefault="001D1454" w:rsidP="006F3EE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EC14C0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05553F" w:rsidRPr="00EC14C0">
              <w:rPr>
                <w:rFonts w:ascii="AngsanaUPC" w:hAnsi="AngsanaUPC" w:cs="AngsanaUPC"/>
                <w:b/>
                <w:bCs/>
                <w:sz w:val="28"/>
              </w:rPr>
              <w:br/>
            </w:r>
            <w:r w:rsidRPr="00EC14C0">
              <w:rPr>
                <w:rFonts w:ascii="AngsanaUPC" w:hAnsi="AngsanaUPC" w:cs="AngsanaUPC" w:hint="cs"/>
                <w:b/>
                <w:bCs/>
                <w:sz w:val="28"/>
                <w:cs/>
              </w:rPr>
              <w:t>มีนาคม</w:t>
            </w:r>
            <w:r w:rsidRPr="00EC14C0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Pr="00EC14C0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EC14C0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6F3EE7" w:rsidRPr="00EC14C0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868" w:type="dxa"/>
            <w:vAlign w:val="bottom"/>
          </w:tcPr>
          <w:p w14:paraId="4F69946F" w14:textId="79954838" w:rsidR="001D1454" w:rsidRPr="00EC14C0" w:rsidRDefault="001D1454" w:rsidP="006F3EE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C14C0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05553F" w:rsidRPr="00EC14C0">
              <w:rPr>
                <w:rFonts w:ascii="AngsanaUPC" w:hAnsi="AngsanaUPC" w:cs="AngsanaUPC"/>
                <w:b/>
                <w:bCs/>
                <w:sz w:val="28"/>
              </w:rPr>
              <w:br/>
            </w:r>
            <w:r w:rsidRPr="00EC14C0">
              <w:rPr>
                <w:rFonts w:ascii="AngsanaUPC" w:hAnsi="AngsanaUPC" w:cs="AngsanaUPC" w:hint="cs"/>
                <w:b/>
                <w:bCs/>
                <w:sz w:val="28"/>
                <w:cs/>
              </w:rPr>
              <w:t>ธันวาคม</w:t>
            </w:r>
            <w:r w:rsidRPr="00EC14C0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Pr="00EC14C0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6F3EE7" w:rsidRPr="00EC14C0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  <w:tc>
          <w:tcPr>
            <w:tcW w:w="4665" w:type="dxa"/>
          </w:tcPr>
          <w:p w14:paraId="2007B2B7" w14:textId="53967DEB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05553F" w:rsidRPr="007419A9" w14:paraId="05BE745A" w14:textId="77777777" w:rsidTr="007419A9">
        <w:trPr>
          <w:trHeight w:hRule="exact" w:val="397"/>
          <w:tblHeader/>
        </w:trPr>
        <w:tc>
          <w:tcPr>
            <w:tcW w:w="2977" w:type="dxa"/>
          </w:tcPr>
          <w:p w14:paraId="6E8C8A8C" w14:textId="7777777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20ABFEB8" w14:textId="7777777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01579504" w14:textId="7777777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92" w:type="dxa"/>
            <w:gridSpan w:val="2"/>
            <w:shd w:val="clear" w:color="auto" w:fill="auto"/>
            <w:vAlign w:val="bottom"/>
          </w:tcPr>
          <w:p w14:paraId="49403E93" w14:textId="60295114" w:rsidR="0005553F" w:rsidRPr="007419A9" w:rsidRDefault="0005553F" w:rsidP="0005553F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7419A9">
              <w:rPr>
                <w:rFonts w:ascii="AngsanaUPC" w:hAnsi="AngsanaUPC" w:cs="AngsanaUPC"/>
                <w:sz w:val="28"/>
              </w:rPr>
              <w:t xml:space="preserve">: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0AD6C39" w14:textId="6A79FA3F" w:rsidR="0005553F" w:rsidRPr="007419A9" w:rsidRDefault="0005553F" w:rsidP="0005553F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ร้อยละ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F6E2502" w14:textId="2EF227CF" w:rsidR="0005553F" w:rsidRPr="007419A9" w:rsidRDefault="0005553F" w:rsidP="0005553F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ร้อยละ</w:t>
            </w:r>
          </w:p>
        </w:tc>
        <w:tc>
          <w:tcPr>
            <w:tcW w:w="4665" w:type="dxa"/>
          </w:tcPr>
          <w:p w14:paraId="581DAE8E" w14:textId="20704E07" w:rsidR="0005553F" w:rsidRPr="007419A9" w:rsidRDefault="0005553F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D7250" w:rsidRPr="007419A9" w14:paraId="0C51199F" w14:textId="77777777" w:rsidTr="007419A9">
        <w:trPr>
          <w:trHeight w:hRule="exact" w:val="397"/>
        </w:trPr>
        <w:tc>
          <w:tcPr>
            <w:tcW w:w="2977" w:type="dxa"/>
            <w:vAlign w:val="bottom"/>
          </w:tcPr>
          <w:p w14:paraId="3A1D9FC6" w14:textId="7B7CEDFB" w:rsidR="001D1454" w:rsidRPr="007419A9" w:rsidRDefault="0005553F" w:rsidP="0005553F">
            <w:pPr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บริษัทย่อย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vAlign w:val="bottom"/>
          </w:tcPr>
          <w:p w14:paraId="1D875369" w14:textId="77777777" w:rsidR="001D1454" w:rsidRPr="007419A9" w:rsidRDefault="001D1454" w:rsidP="0005553F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B97ACDF" w14:textId="77777777" w:rsidR="001D1454" w:rsidRPr="007419A9" w:rsidRDefault="001D1454" w:rsidP="0005553F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4CFDD06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5F0C51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A6850CC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674341EE" w14:textId="77777777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1EF085FE" w14:textId="0F8E75A0" w:rsidR="001D1454" w:rsidRPr="007419A9" w:rsidRDefault="001D1454" w:rsidP="001D1454">
            <w:pPr>
              <w:pStyle w:val="NoSpacing"/>
              <w:spacing w:after="120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D7250" w:rsidRPr="007419A9" w14:paraId="6EC57C15" w14:textId="77777777" w:rsidTr="00110203">
        <w:trPr>
          <w:trHeight w:hRule="exact" w:val="397"/>
        </w:trPr>
        <w:tc>
          <w:tcPr>
            <w:tcW w:w="2977" w:type="dxa"/>
            <w:vAlign w:val="bottom"/>
          </w:tcPr>
          <w:p w14:paraId="2B2793ED" w14:textId="5218E469" w:rsidR="001D1454" w:rsidRPr="007419A9" w:rsidRDefault="0005553F" w:rsidP="0005553F">
            <w:pPr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124" w:type="dxa"/>
            <w:vAlign w:val="bottom"/>
          </w:tcPr>
          <w:p w14:paraId="2862B188" w14:textId="4902FED2" w:rsidR="0005553F" w:rsidRPr="007419A9" w:rsidRDefault="0005553F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D417E5A" w14:textId="2D91CFE4" w:rsidR="001D1454" w:rsidRPr="007419A9" w:rsidRDefault="00BD7250" w:rsidP="0005553F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993BA2" w14:textId="3BA1CA95" w:rsidR="001E7F37" w:rsidRPr="00110203" w:rsidRDefault="001E7F37" w:rsidP="001E7F3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110203">
              <w:rPr>
                <w:rFonts w:ascii="Angsana New" w:hAnsi="Angsana New" w:cs="Angsana New"/>
                <w:sz w:val="28"/>
              </w:rPr>
              <w:t>5,331,309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916FED" w14:textId="4FE7AE9D" w:rsidR="001D1454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5,331,309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77F81CF" w14:textId="23CA0BE0" w:rsidR="001E7F37" w:rsidRPr="007419A9" w:rsidRDefault="001E7F37" w:rsidP="001E7F37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CD88D94" w14:textId="2E99E939" w:rsidR="001D1454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4665" w:type="dxa"/>
            <w:vAlign w:val="bottom"/>
          </w:tcPr>
          <w:p w14:paraId="31A3AA35" w14:textId="3F7D905D" w:rsidR="001D1454" w:rsidRPr="007419A9" w:rsidRDefault="0005553F" w:rsidP="0005553F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ออกแบบ วางแผนและควบคุมการก่อสร้าง</w:t>
            </w:r>
          </w:p>
        </w:tc>
      </w:tr>
      <w:tr w:rsidR="0005553F" w:rsidRPr="007419A9" w14:paraId="428D24A9" w14:textId="77777777" w:rsidTr="00110203">
        <w:trPr>
          <w:trHeight w:hRule="exact" w:val="794"/>
        </w:trPr>
        <w:tc>
          <w:tcPr>
            <w:tcW w:w="2977" w:type="dxa"/>
          </w:tcPr>
          <w:p w14:paraId="49EFE39F" w14:textId="1AB57ED3" w:rsidR="0005553F" w:rsidRPr="007419A9" w:rsidRDefault="0005553F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124" w:type="dxa"/>
          </w:tcPr>
          <w:p w14:paraId="12FC3683" w14:textId="0195635A" w:rsidR="0005553F" w:rsidRPr="007419A9" w:rsidRDefault="0005553F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70C3FAB5" w14:textId="1C002C44" w:rsidR="0005553F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0C2DAB6" w14:textId="77777777" w:rsidR="0005553F" w:rsidRPr="00110203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110203">
              <w:rPr>
                <w:rFonts w:ascii="Angsana New" w:hAnsi="Angsana New" w:cs="Angsana New"/>
                <w:sz w:val="28"/>
              </w:rPr>
              <w:t>9,499,990</w:t>
            </w:r>
          </w:p>
          <w:p w14:paraId="2975D7A8" w14:textId="4B185D5F" w:rsidR="001E7F37" w:rsidRPr="00110203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8DF2312" w14:textId="1B19D4BC" w:rsidR="0005553F" w:rsidRPr="007419A9" w:rsidRDefault="00BD7250" w:rsidP="006F3EE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9,499,990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F8F4EA5" w14:textId="77777777" w:rsidR="001E7F37" w:rsidRPr="007419A9" w:rsidRDefault="001E7F37" w:rsidP="001E7F37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94.99</w:t>
            </w:r>
          </w:p>
          <w:p w14:paraId="1351379E" w14:textId="55E7FADA" w:rsidR="001E7F37" w:rsidRPr="007419A9" w:rsidRDefault="001E7F37" w:rsidP="001E7F37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2DCF6637" w14:textId="58FCF65A" w:rsidR="0005553F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4665" w:type="dxa"/>
          </w:tcPr>
          <w:p w14:paraId="08912034" w14:textId="41072732" w:rsidR="0005553F" w:rsidRPr="007419A9" w:rsidRDefault="0005553F" w:rsidP="00BD7250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ให้บริการมีเดียและคอนเทนต์และจัดแสดงคอนเสิร์ต</w:t>
            </w:r>
            <w:r w:rsidR="00BD7250" w:rsidRPr="007419A9">
              <w:rPr>
                <w:rFonts w:ascii="AngsanaUPC" w:hAnsi="AngsanaUPC" w:cs="AngsanaUPC"/>
                <w:sz w:val="28"/>
                <w:cs/>
              </w:rPr>
              <w:t>ให้บริการซ่อมแซม บำรุงรักษา และติดตั้งระบบพลังงาน</w:t>
            </w:r>
          </w:p>
        </w:tc>
      </w:tr>
      <w:tr w:rsidR="00BD7250" w:rsidRPr="007419A9" w14:paraId="3E322BBA" w14:textId="77777777" w:rsidTr="00110203">
        <w:trPr>
          <w:trHeight w:hRule="exact" w:val="794"/>
        </w:trPr>
        <w:tc>
          <w:tcPr>
            <w:tcW w:w="2977" w:type="dxa"/>
          </w:tcPr>
          <w:p w14:paraId="3DB71082" w14:textId="53E1FD90" w:rsidR="00BD7250" w:rsidRPr="007419A9" w:rsidRDefault="00BD7250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124" w:type="dxa"/>
          </w:tcPr>
          <w:p w14:paraId="33012DE9" w14:textId="14341A35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4F4AFF96" w14:textId="2DDE1C5A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0D268C3" w14:textId="77777777" w:rsidR="00BD7250" w:rsidRPr="00110203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110203">
              <w:rPr>
                <w:rFonts w:ascii="Angsana New" w:hAnsi="Angsana New" w:cs="Angsana New"/>
                <w:sz w:val="28"/>
              </w:rPr>
              <w:t>600,000</w:t>
            </w:r>
          </w:p>
          <w:p w14:paraId="0B3C0353" w14:textId="4696589D" w:rsidR="001E7F37" w:rsidRPr="00110203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85834DD" w14:textId="1BBF3D9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600,000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E793D43" w14:textId="16D6438B" w:rsidR="00BD7250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60.00</w:t>
            </w:r>
          </w:p>
          <w:p w14:paraId="0AF0AE1F" w14:textId="42017F30" w:rsidR="001E7F37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4E5498B4" w14:textId="37E0296B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4665" w:type="dxa"/>
          </w:tcPr>
          <w:p w14:paraId="7A89444A" w14:textId="741D1520" w:rsidR="00564A76" w:rsidRPr="007419A9" w:rsidRDefault="00BD7250" w:rsidP="00564A76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ให้บริการด้านการดำเนินงาน ด้านการเป็นที่ปรึกษาอาคารประหยัดพลังงาน อาคารเขียว อาคารเพื่อการพัฒนาที่</w:t>
            </w:r>
            <w:r w:rsidR="00564A76" w:rsidRPr="007419A9">
              <w:rPr>
                <w:rFonts w:ascii="AngsanaUPC" w:hAnsi="AngsanaUPC" w:cs="AngsanaUPC" w:hint="cs"/>
                <w:sz w:val="28"/>
                <w:cs/>
              </w:rPr>
              <w:t>ยั่งยืน</w:t>
            </w:r>
          </w:p>
          <w:p w14:paraId="1E730922" w14:textId="2FBBA167" w:rsidR="00BD7250" w:rsidRPr="007419A9" w:rsidRDefault="00BD7250" w:rsidP="00564A76">
            <w:pPr>
              <w:rPr>
                <w:rFonts w:ascii="AngsanaUPC" w:hAnsi="AngsanaUPC" w:cs="AngsanaUPC"/>
                <w:sz w:val="28"/>
              </w:rPr>
            </w:pPr>
          </w:p>
        </w:tc>
      </w:tr>
      <w:tr w:rsidR="00BD7250" w:rsidRPr="007419A9" w14:paraId="2B86B76D" w14:textId="77777777" w:rsidTr="00110203">
        <w:trPr>
          <w:trHeight w:hRule="exact" w:val="794"/>
        </w:trPr>
        <w:tc>
          <w:tcPr>
            <w:tcW w:w="2977" w:type="dxa"/>
          </w:tcPr>
          <w:p w14:paraId="6605A9EB" w14:textId="2FD6CD15" w:rsidR="00BD7250" w:rsidRPr="007419A9" w:rsidRDefault="00BD7250" w:rsidP="00BD7250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124" w:type="dxa"/>
          </w:tcPr>
          <w:p w14:paraId="02547D5F" w14:textId="0E306059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สิงคโปร์</w:t>
            </w:r>
          </w:p>
        </w:tc>
        <w:tc>
          <w:tcPr>
            <w:tcW w:w="978" w:type="dxa"/>
            <w:shd w:val="clear" w:color="auto" w:fill="auto"/>
          </w:tcPr>
          <w:p w14:paraId="7E5A5949" w14:textId="109A5F8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ดอลลาร์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สิงคโปร์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C23C355" w14:textId="77777777" w:rsidR="00BD7250" w:rsidRPr="00110203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110203">
              <w:rPr>
                <w:rFonts w:ascii="Angsana New" w:hAnsi="Angsana New" w:cs="Angsana New"/>
                <w:sz w:val="28"/>
              </w:rPr>
              <w:t>11,680,447</w:t>
            </w:r>
          </w:p>
          <w:p w14:paraId="6B203311" w14:textId="708868A7" w:rsidR="001E7F37" w:rsidRPr="00110203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D53F329" w14:textId="5597EE5D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11,680,447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51F9853" w14:textId="77777777" w:rsidR="00BD7250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90.00</w:t>
            </w:r>
          </w:p>
          <w:p w14:paraId="28A43999" w14:textId="53B580EB" w:rsidR="001E7F37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3F4263EB" w14:textId="082F91D6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4665" w:type="dxa"/>
          </w:tcPr>
          <w:p w14:paraId="71001731" w14:textId="78F439CB" w:rsidR="00BD7250" w:rsidRPr="007419A9" w:rsidRDefault="00BD7250" w:rsidP="00BD7250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ให้คำปรึกษาการลงทุนระบบข้อมูลสารสนเทศ</w:t>
            </w:r>
            <w:r w:rsidR="00564A76"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และ</w:t>
            </w:r>
            <w:r w:rsidR="00564A76"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การลงทุนทั่วไปในภูมิภาค</w:t>
            </w:r>
          </w:p>
        </w:tc>
      </w:tr>
      <w:tr w:rsidR="00564A76" w:rsidRPr="007419A9" w14:paraId="43FA38B2" w14:textId="77777777" w:rsidTr="00110203">
        <w:trPr>
          <w:trHeight w:hRule="exact" w:val="794"/>
        </w:trPr>
        <w:tc>
          <w:tcPr>
            <w:tcW w:w="2977" w:type="dxa"/>
          </w:tcPr>
          <w:p w14:paraId="52BCC0C6" w14:textId="770DFAE1" w:rsidR="00564A76" w:rsidRPr="007419A9" w:rsidRDefault="00564A76" w:rsidP="00564A76">
            <w:pPr>
              <w:ind w:left="316" w:hanging="28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124" w:type="dxa"/>
          </w:tcPr>
          <w:p w14:paraId="2E3C520F" w14:textId="6E1661CE" w:rsidR="00564A76" w:rsidRPr="007419A9" w:rsidRDefault="00564A76" w:rsidP="00BD7250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5B24D307" w14:textId="6227011F" w:rsidR="00564A76" w:rsidRPr="007419A9" w:rsidRDefault="00564A76" w:rsidP="00BD7250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BAAB4F" w14:textId="77777777" w:rsidR="00564A76" w:rsidRPr="00110203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110203">
              <w:rPr>
                <w:rFonts w:ascii="Angsana New" w:hAnsi="Angsana New" w:cs="Angsana New"/>
                <w:sz w:val="28"/>
              </w:rPr>
              <w:t>19,999,800</w:t>
            </w:r>
          </w:p>
          <w:p w14:paraId="2EC09B9F" w14:textId="69412F26" w:rsidR="001E7F37" w:rsidRPr="00110203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E1EE1B4" w14:textId="1FBD8EE6" w:rsidR="00564A76" w:rsidRPr="007419A9" w:rsidRDefault="00564A76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19,999,800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78E2F71" w14:textId="77777777" w:rsidR="00564A76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99.99</w:t>
            </w:r>
          </w:p>
          <w:p w14:paraId="71C5800B" w14:textId="6E463C8F" w:rsidR="001E7F37" w:rsidRPr="007419A9" w:rsidRDefault="001E7F37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40CE150A" w14:textId="71FC812C" w:rsidR="00564A76" w:rsidRPr="007419A9" w:rsidRDefault="00564A76" w:rsidP="00BD7250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4665" w:type="dxa"/>
          </w:tcPr>
          <w:p w14:paraId="3D0A01F7" w14:textId="4CEB7CED" w:rsidR="00564A76" w:rsidRPr="007419A9" w:rsidRDefault="00564A76" w:rsidP="00564A76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ให้บริการซื้อขายเช่า ให้เช่าซื้อ แลกเปลี่ยน จำนอง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การฝากขาย อันเกี่ยวกับอสังหาริมทรัพย์ทุกชนิด</w:t>
            </w:r>
          </w:p>
        </w:tc>
      </w:tr>
      <w:tr w:rsidR="00BD7250" w:rsidRPr="007419A9" w14:paraId="6C567185" w14:textId="77777777" w:rsidTr="00110203">
        <w:trPr>
          <w:trHeight w:val="381"/>
        </w:trPr>
        <w:tc>
          <w:tcPr>
            <w:tcW w:w="2977" w:type="dxa"/>
            <w:vAlign w:val="bottom"/>
          </w:tcPr>
          <w:p w14:paraId="07727D36" w14:textId="17B46C67" w:rsidR="00BD7250" w:rsidRPr="007419A9" w:rsidRDefault="006D5D7D" w:rsidP="006D5D7D">
            <w:pPr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lastRenderedPageBreak/>
              <w:t xml:space="preserve">กิจการร่วมค้า </w:t>
            </w:r>
            <w:r w:rsidRPr="007419A9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vAlign w:val="bottom"/>
          </w:tcPr>
          <w:p w14:paraId="4E3A2269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vAlign w:val="bottom"/>
          </w:tcPr>
          <w:p w14:paraId="2746ECEA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6FB8D85" w14:textId="7777777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711037" w14:textId="77777777" w:rsidR="00BD7250" w:rsidRPr="007419A9" w:rsidRDefault="00BD7250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B87F336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98A214E" w14:textId="77777777" w:rsidR="00BD7250" w:rsidRPr="007419A9" w:rsidRDefault="00BD7250" w:rsidP="00BD7250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  <w:vAlign w:val="bottom"/>
          </w:tcPr>
          <w:p w14:paraId="532C7A23" w14:textId="77777777" w:rsidR="00BD7250" w:rsidRPr="007419A9" w:rsidRDefault="00BD7250" w:rsidP="00BD7250">
            <w:pPr>
              <w:rPr>
                <w:rFonts w:ascii="AngsanaUPC" w:hAnsi="AngsanaUPC" w:cs="AngsanaUPC"/>
                <w:sz w:val="28"/>
              </w:rPr>
            </w:pPr>
          </w:p>
        </w:tc>
      </w:tr>
      <w:tr w:rsidR="006D5D7D" w:rsidRPr="007419A9" w14:paraId="0F88F7BD" w14:textId="77777777" w:rsidTr="00110203">
        <w:trPr>
          <w:trHeight w:hRule="exact" w:val="737"/>
        </w:trPr>
        <w:tc>
          <w:tcPr>
            <w:tcW w:w="2977" w:type="dxa"/>
          </w:tcPr>
          <w:p w14:paraId="4FFC169E" w14:textId="075AC189" w:rsidR="006D5D7D" w:rsidRPr="007419A9" w:rsidRDefault="006D5D7D" w:rsidP="006D5D7D">
            <w:pPr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กิจการร่วมค้า พีพีคิว</w:t>
            </w:r>
          </w:p>
        </w:tc>
        <w:tc>
          <w:tcPr>
            <w:tcW w:w="1124" w:type="dxa"/>
          </w:tcPr>
          <w:p w14:paraId="14FC925A" w14:textId="710ADC6B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38875033" w14:textId="216CB773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831281" w14:textId="77777777" w:rsidR="006D5D7D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2,640,000</w:t>
            </w:r>
          </w:p>
          <w:p w14:paraId="3A1C95A3" w14:textId="323DB630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A55146" w14:textId="28C4EC21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2,640,000</w:t>
            </w:r>
          </w:p>
        </w:tc>
        <w:tc>
          <w:tcPr>
            <w:tcW w:w="991" w:type="dxa"/>
            <w:shd w:val="clear" w:color="auto" w:fill="auto"/>
          </w:tcPr>
          <w:p w14:paraId="622BDA12" w14:textId="09A571F5" w:rsidR="006D5D7D" w:rsidRPr="007419A9" w:rsidRDefault="001E7F37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80.00</w:t>
            </w:r>
          </w:p>
        </w:tc>
        <w:tc>
          <w:tcPr>
            <w:tcW w:w="868" w:type="dxa"/>
            <w:shd w:val="clear" w:color="auto" w:fill="auto"/>
          </w:tcPr>
          <w:p w14:paraId="4759D741" w14:textId="1CA0D389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80.00</w:t>
            </w:r>
          </w:p>
        </w:tc>
        <w:tc>
          <w:tcPr>
            <w:tcW w:w="4665" w:type="dxa"/>
          </w:tcPr>
          <w:p w14:paraId="5CA3B5F9" w14:textId="332E839A" w:rsidR="006D5D7D" w:rsidRPr="007419A9" w:rsidRDefault="006D5D7D" w:rsidP="006D5D7D">
            <w:pPr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ออกแบบ วางแผนและควบคุมการก่อสร้างอาคารให้หน่วยงานราชการแห่งหนึ่ง</w:t>
            </w:r>
          </w:p>
        </w:tc>
      </w:tr>
      <w:tr w:rsidR="006D5D7D" w:rsidRPr="007419A9" w14:paraId="669FCA05" w14:textId="77777777" w:rsidTr="007419A9">
        <w:trPr>
          <w:trHeight w:hRule="exact" w:val="414"/>
        </w:trPr>
        <w:tc>
          <w:tcPr>
            <w:tcW w:w="6237" w:type="dxa"/>
            <w:gridSpan w:val="4"/>
            <w:shd w:val="clear" w:color="auto" w:fill="auto"/>
            <w:vAlign w:val="bottom"/>
          </w:tcPr>
          <w:p w14:paraId="198E11B8" w14:textId="058BE118" w:rsidR="006D5D7D" w:rsidRPr="007419A9" w:rsidRDefault="006D5D7D" w:rsidP="006D5D7D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บริษัทร่วมของบริษัท โปรเจคท์ วัน พร็อพเพอร์ตี้ ดีเวลลอปเม้นท์ จำกัด :</w:t>
            </w:r>
          </w:p>
        </w:tc>
        <w:tc>
          <w:tcPr>
            <w:tcW w:w="1134" w:type="dxa"/>
            <w:shd w:val="clear" w:color="auto" w:fill="auto"/>
          </w:tcPr>
          <w:p w14:paraId="7A4A914A" w14:textId="77777777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9B4AEBC" w14:textId="77777777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43A016AC" w14:textId="77777777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6F929D0C" w14:textId="77777777" w:rsidR="006D5D7D" w:rsidRPr="007419A9" w:rsidRDefault="006D5D7D" w:rsidP="006D5D7D">
            <w:pPr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6D5D7D" w:rsidRPr="007419A9" w14:paraId="06F32653" w14:textId="77777777" w:rsidTr="00110203">
        <w:trPr>
          <w:trHeight w:hRule="exact" w:val="737"/>
        </w:trPr>
        <w:tc>
          <w:tcPr>
            <w:tcW w:w="2977" w:type="dxa"/>
          </w:tcPr>
          <w:p w14:paraId="0CCF3FD7" w14:textId="10242049" w:rsidR="006D5D7D" w:rsidRPr="007419A9" w:rsidRDefault="006D5D7D" w:rsidP="006D5D7D">
            <w:pPr>
              <w:ind w:left="316" w:hanging="28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124" w:type="dxa"/>
          </w:tcPr>
          <w:p w14:paraId="05D0D1CF" w14:textId="0FE9074F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370D963E" w14:textId="2B4E53BC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63C3DB6" w14:textId="77777777" w:rsidR="006D5D7D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529,800</w:t>
            </w:r>
          </w:p>
          <w:p w14:paraId="1F498A2A" w14:textId="73BC9F68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46253A" w14:textId="00AE860C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529,800</w:t>
            </w:r>
          </w:p>
        </w:tc>
        <w:tc>
          <w:tcPr>
            <w:tcW w:w="991" w:type="dxa"/>
            <w:shd w:val="clear" w:color="auto" w:fill="auto"/>
          </w:tcPr>
          <w:p w14:paraId="150F1636" w14:textId="3751A0E5" w:rsidR="006D5D7D" w:rsidRPr="007419A9" w:rsidRDefault="001E7F37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868" w:type="dxa"/>
            <w:shd w:val="clear" w:color="auto" w:fill="auto"/>
          </w:tcPr>
          <w:p w14:paraId="7ED3DDEB" w14:textId="1608A5B4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4665" w:type="dxa"/>
          </w:tcPr>
          <w:p w14:paraId="20F58B71" w14:textId="7B5D7A65" w:rsidR="006D5D7D" w:rsidRPr="007419A9" w:rsidRDefault="006D5D7D" w:rsidP="006D5D7D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ให้บริการซื้อขายเช่า ให้เช่าซื้อ แลกเปลี่ยน จำนอง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การฝากขาย อันเกี่ยวกับอสังหาริมทรัพย์ทุกชนิด</w:t>
            </w:r>
          </w:p>
        </w:tc>
      </w:tr>
      <w:tr w:rsidR="006D5D7D" w:rsidRPr="007419A9" w14:paraId="24473821" w14:textId="77777777" w:rsidTr="00110203">
        <w:trPr>
          <w:trHeight w:hRule="exact" w:val="737"/>
        </w:trPr>
        <w:tc>
          <w:tcPr>
            <w:tcW w:w="2977" w:type="dxa"/>
          </w:tcPr>
          <w:p w14:paraId="2C3F0037" w14:textId="164733C9" w:rsidR="008B5DC8" w:rsidRPr="007419A9" w:rsidRDefault="006D5D7D" w:rsidP="008B5DC8">
            <w:pPr>
              <w:ind w:left="316" w:hanging="28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 จำกั</w:t>
            </w:r>
            <w:r w:rsidR="008B5DC8" w:rsidRPr="007419A9">
              <w:rPr>
                <w:rFonts w:ascii="AngsanaUPC" w:hAnsi="AngsanaUPC" w:cs="AngsanaUPC" w:hint="cs"/>
                <w:sz w:val="28"/>
                <w:cs/>
              </w:rPr>
              <w:t>ด</w:t>
            </w:r>
          </w:p>
          <w:p w14:paraId="1F0F54CB" w14:textId="23165EC9" w:rsidR="008B5DC8" w:rsidRPr="007419A9" w:rsidRDefault="008B5DC8" w:rsidP="008B5DC8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4" w:type="dxa"/>
          </w:tcPr>
          <w:p w14:paraId="2A34A313" w14:textId="18213313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4060D3A3" w14:textId="125A57AC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9845DFC" w14:textId="77777777" w:rsidR="006D5D7D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509,800</w:t>
            </w:r>
          </w:p>
          <w:p w14:paraId="5DA3F5D8" w14:textId="73A55A41" w:rsidR="001E7F37" w:rsidRPr="007419A9" w:rsidRDefault="001E7F37" w:rsidP="00BD725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1D722B" w14:textId="77777777" w:rsidR="006D5D7D" w:rsidRPr="007419A9" w:rsidRDefault="006D5D7D" w:rsidP="006D5D7D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419A9">
              <w:rPr>
                <w:rFonts w:ascii="Angsana New" w:hAnsi="Angsana New" w:cs="Angsana New"/>
                <w:sz w:val="28"/>
              </w:rPr>
              <w:t>509,800</w:t>
            </w:r>
          </w:p>
          <w:p w14:paraId="25090DE3" w14:textId="77777777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  <w:p w14:paraId="612FB1E6" w14:textId="77777777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  <w:p w14:paraId="19C0FD32" w14:textId="77777777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  <w:p w14:paraId="761B534E" w14:textId="7DC8C1D5" w:rsidR="008B5DC8" w:rsidRPr="007419A9" w:rsidRDefault="008B5DC8" w:rsidP="008B5DC8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157D080" w14:textId="673718C0" w:rsidR="006D5D7D" w:rsidRPr="007419A9" w:rsidRDefault="001E7F37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868" w:type="dxa"/>
            <w:shd w:val="clear" w:color="auto" w:fill="auto"/>
          </w:tcPr>
          <w:p w14:paraId="70E66709" w14:textId="3AE28883" w:rsidR="006D5D7D" w:rsidRPr="007419A9" w:rsidRDefault="006D5D7D" w:rsidP="006D5D7D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4665" w:type="dxa"/>
          </w:tcPr>
          <w:p w14:paraId="520BA85F" w14:textId="4C5FE6C1" w:rsidR="006D5D7D" w:rsidRPr="007419A9" w:rsidRDefault="006D5D7D" w:rsidP="006D5D7D">
            <w:pPr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ให้บริการรับเหมาก่อสร้าง ตลอดจนเข้าทำการประมูล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หรือประกวดราคาเพื่องานก่อสร้างและออกแบบ</w:t>
            </w:r>
          </w:p>
        </w:tc>
      </w:tr>
    </w:tbl>
    <w:p w14:paraId="298BDD6F" w14:textId="08FE734C" w:rsidR="00EA1E57" w:rsidRDefault="006E695A" w:rsidP="00AD754F">
      <w:pPr>
        <w:spacing w:before="120" w:after="0" w:line="240" w:lineRule="auto"/>
        <w:ind w:left="992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บริษัทย่อยเป็นกิจการที่อยู่ภายใต้การควบคุมของบริษัท 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8400F0D" w14:textId="77777777" w:rsidR="006F3EE7" w:rsidRPr="007419A9" w:rsidRDefault="006F3EE7" w:rsidP="00AD754F">
      <w:pPr>
        <w:spacing w:before="120" w:after="0" w:line="240" w:lineRule="auto"/>
        <w:ind w:left="992"/>
        <w:jc w:val="thaiDistribute"/>
        <w:rPr>
          <w:rFonts w:ascii="AngsanaUPC" w:hAnsi="AngsanaUPC" w:cs="AngsanaUPC"/>
          <w:sz w:val="28"/>
          <w:cs/>
        </w:rPr>
        <w:sectPr w:rsidR="006F3EE7" w:rsidRPr="007419A9" w:rsidSect="00610987">
          <w:pgSz w:w="16838" w:h="11906" w:orient="landscape" w:code="9"/>
          <w:pgMar w:top="1440" w:right="1440" w:bottom="1440" w:left="1440" w:header="708" w:footer="283" w:gutter="0"/>
          <w:cols w:space="708"/>
          <w:docGrid w:linePitch="360"/>
        </w:sectPr>
      </w:pPr>
    </w:p>
    <w:p w14:paraId="6A07C44B" w14:textId="132BBD29" w:rsidR="0021293A" w:rsidRPr="007419A9" w:rsidRDefault="004868C8" w:rsidP="009F40EF">
      <w:pPr>
        <w:pStyle w:val="NoSpacing"/>
        <w:spacing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การสูญเสียความควบคุม</w:t>
      </w:r>
    </w:p>
    <w:p w14:paraId="1E946274" w14:textId="246963EF" w:rsidR="0021293A" w:rsidRPr="007419A9" w:rsidRDefault="004868C8" w:rsidP="009F40EF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4C02E8F" w14:textId="77777777" w:rsidR="0021293A" w:rsidRPr="007419A9" w:rsidRDefault="004868C8" w:rsidP="009F40EF">
      <w:pPr>
        <w:pStyle w:val="NoSpacing"/>
        <w:spacing w:before="16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ส่วนได้เสียในเงินลงทุนที่บันทึกตามวิธีส่วนได้เสีย</w:t>
      </w:r>
    </w:p>
    <w:p w14:paraId="06954918" w14:textId="77777777" w:rsidR="0021293A" w:rsidRPr="007419A9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ส่วนได้เสียในเงินลงทุนที่บันทึกตามวิธีส่วนได้เสียประกอบด้วย ส่วนได้เสียในบริษัทร่วมและกิจการร่วมค้</w:t>
      </w:r>
      <w:r w:rsidR="0021293A" w:rsidRPr="007419A9">
        <w:rPr>
          <w:rFonts w:ascii="AngsanaUPC" w:hAnsi="AngsanaUPC" w:cs="AngsanaUPC" w:hint="cs"/>
          <w:sz w:val="28"/>
          <w:cs/>
        </w:rPr>
        <w:t>า</w:t>
      </w:r>
    </w:p>
    <w:p w14:paraId="6D3B660C" w14:textId="77777777" w:rsidR="0021293A" w:rsidRPr="007419A9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บริษัทร่วมเป็นกิจการที่บริษัทมีอิทธิพลอย่างมีสาระสำคัญ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1C2F397C" w14:textId="39BC17EC" w:rsidR="004868C8" w:rsidRPr="007419A9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กิจการร่วมค้า พีพีคิว เป็นกิจการที่จัดตั้งขึ้นตามข้อตกลงในสัญญาก่อสร้าง เมื่อวันที่ </w:t>
      </w:r>
      <w:r w:rsidR="00EA1E57" w:rsidRPr="007419A9">
        <w:rPr>
          <w:rFonts w:ascii="AngsanaUPC" w:hAnsi="AngsanaUPC" w:cs="AngsanaUPC"/>
          <w:sz w:val="28"/>
        </w:rPr>
        <w:t>20</w:t>
      </w:r>
      <w:r w:rsidRPr="007419A9">
        <w:rPr>
          <w:rFonts w:ascii="AngsanaUPC" w:hAnsi="AngsanaUPC" w:cs="AngsanaUPC"/>
          <w:sz w:val="28"/>
          <w:cs/>
        </w:rPr>
        <w:t xml:space="preserve"> มีนาคม </w:t>
      </w:r>
      <w:r w:rsidR="00EA1E57" w:rsidRPr="007419A9">
        <w:rPr>
          <w:rFonts w:ascii="AngsanaUPC" w:hAnsi="AngsanaUPC" w:cs="AngsanaUPC"/>
          <w:sz w:val="28"/>
        </w:rPr>
        <w:t xml:space="preserve">2552 </w:t>
      </w:r>
      <w:r w:rsidRPr="007419A9">
        <w:rPr>
          <w:rFonts w:ascii="AngsanaUPC" w:hAnsi="AngsanaUPC" w:cs="AngsanaUPC"/>
          <w:sz w:val="28"/>
          <w:cs/>
        </w:rPr>
        <w:t>จากกา</w:t>
      </w:r>
      <w:r w:rsidR="0021293A" w:rsidRPr="007419A9">
        <w:rPr>
          <w:rFonts w:ascii="AngsanaUPC" w:hAnsi="AngsanaUPC" w:cs="AngsanaUPC" w:hint="cs"/>
          <w:sz w:val="28"/>
          <w:cs/>
        </w:rPr>
        <w:t>ร</w:t>
      </w:r>
      <w:r w:rsidR="00FA4CDE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ร่วมทุนกันระหว่างบริษัท โปรเจค แพลนนิ่ง เซอร์วิส จำกัด (มหาชน)  บริษัท พีทีเอฟ เซอร์วิส จำกัด และบริษัท วิศวกรและสถาปนิกคิวบิค</w:t>
      </w:r>
      <w:r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จำกัด ในสัดส่วนร้อยละ </w:t>
      </w:r>
      <w:r w:rsidR="00EA1E57" w:rsidRPr="007419A9">
        <w:rPr>
          <w:rFonts w:ascii="AngsanaUPC" w:hAnsi="AngsanaUPC" w:cs="AngsanaUPC"/>
          <w:sz w:val="28"/>
        </w:rPr>
        <w:t>80</w:t>
      </w:r>
      <w:r w:rsidRPr="007419A9">
        <w:rPr>
          <w:rFonts w:ascii="AngsanaUPC" w:hAnsi="AngsanaUPC" w:cs="AngsanaUPC"/>
          <w:sz w:val="28"/>
          <w:cs/>
        </w:rPr>
        <w:t xml:space="preserve"> ร้อยละ </w:t>
      </w:r>
      <w:r w:rsidR="00EA1E57" w:rsidRPr="007419A9">
        <w:rPr>
          <w:rFonts w:ascii="AngsanaUPC" w:hAnsi="AngsanaUPC" w:cs="AngsanaUPC"/>
          <w:sz w:val="28"/>
        </w:rPr>
        <w:t>15</w:t>
      </w:r>
      <w:r w:rsidRPr="007419A9">
        <w:rPr>
          <w:rFonts w:ascii="AngsanaUPC" w:hAnsi="AngsanaUPC" w:cs="AngsanaUPC"/>
          <w:sz w:val="28"/>
          <w:cs/>
        </w:rPr>
        <w:t xml:space="preserve"> และร้อยละ </w:t>
      </w:r>
      <w:r w:rsidR="00EA1E57" w:rsidRPr="007419A9">
        <w:rPr>
          <w:rFonts w:ascii="AngsanaUPC" w:hAnsi="AngsanaUPC" w:cs="AngsanaUPC"/>
          <w:sz w:val="28"/>
        </w:rPr>
        <w:t>5</w:t>
      </w:r>
      <w:r w:rsidRPr="007419A9">
        <w:rPr>
          <w:rFonts w:ascii="AngsanaUPC" w:hAnsi="AngsanaUPC" w:cs="AngsanaUPC"/>
          <w:sz w:val="28"/>
          <w:cs/>
        </w:rPr>
        <w:t xml:space="preserve"> ตามลำดับ </w:t>
      </w:r>
    </w:p>
    <w:p w14:paraId="6768C8A9" w14:textId="77777777" w:rsidR="0021293A" w:rsidRPr="007419A9" w:rsidRDefault="00FD7E53" w:rsidP="00393AD3">
      <w:pPr>
        <w:pStyle w:val="NoSpacing"/>
        <w:numPr>
          <w:ilvl w:val="0"/>
          <w:numId w:val="1"/>
        </w:numPr>
        <w:spacing w:before="120" w:after="120"/>
        <w:ind w:left="426" w:hanging="284"/>
        <w:rPr>
          <w:rFonts w:ascii="AngsanaUPC" w:hAnsi="AngsanaUPC" w:cs="AngsanaUPC"/>
          <w:b/>
          <w:bCs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นโยบาย</w:t>
      </w:r>
      <w:r w:rsidRPr="007419A9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41BF782D" w14:textId="7FBE48D6" w:rsidR="00FD7E53" w:rsidRDefault="00FD7E53" w:rsidP="00AD754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</w:t>
      </w:r>
      <w:r w:rsidR="0021293A" w:rsidRPr="007419A9">
        <w:rPr>
          <w:rFonts w:ascii="AngsanaUPC" w:hAnsi="AngsanaUPC" w:cs="AngsanaUPC" w:hint="cs"/>
          <w:cs/>
        </w:rPr>
        <w:t>ี</w:t>
      </w:r>
      <w:r w:rsidR="00FA4CDE" w:rsidRPr="007419A9">
        <w:rPr>
          <w:rFonts w:ascii="AngsanaUPC" w:hAnsi="AngsanaUPC" w:cs="AngsanaUPC" w:hint="cs"/>
          <w:cs/>
        </w:rPr>
        <w:t xml:space="preserve"> </w:t>
      </w:r>
      <w:r w:rsidRPr="007419A9">
        <w:rPr>
          <w:rFonts w:ascii="AngsanaUPC" w:hAnsi="AngsanaUPC" w:cs="AngsanaUPC"/>
          <w:cs/>
        </w:rPr>
        <w:t>สิ้นสุด</w:t>
      </w:r>
      <w:r w:rsidRPr="007419A9">
        <w:rPr>
          <w:rFonts w:ascii="AngsanaUPC" w:hAnsi="AngsanaUPC" w:cs="AngsanaUPC"/>
          <w:sz w:val="28"/>
          <w:cs/>
        </w:rPr>
        <w:t xml:space="preserve">วันที่ </w:t>
      </w:r>
      <w:r w:rsidRPr="00495BC3">
        <w:rPr>
          <w:rFonts w:ascii="AngsanaUPC" w:hAnsi="AngsanaUPC" w:cs="AngsanaUPC"/>
          <w:sz w:val="28"/>
        </w:rPr>
        <w:t>31</w:t>
      </w:r>
      <w:r w:rsidRPr="00495BC3">
        <w:rPr>
          <w:rFonts w:ascii="AngsanaUPC" w:hAnsi="AngsanaUPC" w:cs="AngsanaUPC"/>
          <w:sz w:val="28"/>
          <w:cs/>
        </w:rPr>
        <w:t xml:space="preserve"> ธันวาคม </w:t>
      </w:r>
      <w:r w:rsidRPr="00495BC3">
        <w:rPr>
          <w:rFonts w:ascii="AngsanaUPC" w:hAnsi="AngsanaUPC" w:cs="AngsanaUPC"/>
          <w:sz w:val="28"/>
        </w:rPr>
        <w:t>256</w:t>
      </w:r>
      <w:r w:rsidR="006F3EE7" w:rsidRPr="00495BC3">
        <w:rPr>
          <w:rFonts w:ascii="AngsanaUPC" w:hAnsi="AngsanaUPC" w:cs="AngsanaUPC"/>
          <w:sz w:val="28"/>
        </w:rPr>
        <w:t>4</w:t>
      </w:r>
    </w:p>
    <w:p w14:paraId="41FD379F" w14:textId="123503FE" w:rsidR="001F574D" w:rsidRPr="0055299D" w:rsidRDefault="00AF0777" w:rsidP="00AD754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55299D">
        <w:rPr>
          <w:rFonts w:ascii="AngsanaUPC" w:hAnsi="AngsanaUPC" w:cs="AngsanaUPC" w:hint="cs"/>
          <w:sz w:val="28"/>
          <w:cs/>
        </w:rPr>
        <w:t xml:space="preserve">มาตรฐานการรายงานทางการเงินที่มีการปรับปรุงซึ่งมีผลบังคับใช้ สำหรับงบการเงินที่มีรอบระยะเวลาบัญชีเริ่มในหรือหลังวันที่ </w:t>
      </w:r>
      <w:r w:rsidRPr="0055299D">
        <w:rPr>
          <w:rFonts w:ascii="AngsanaUPC" w:hAnsi="AngsanaUPC" w:cs="AngsanaUPC"/>
          <w:sz w:val="28"/>
        </w:rPr>
        <w:t>1</w:t>
      </w:r>
      <w:r w:rsidRPr="0055299D">
        <w:rPr>
          <w:rFonts w:ascii="AngsanaUPC" w:hAnsi="AngsanaUPC" w:cs="AngsanaUPC" w:hint="cs"/>
          <w:sz w:val="28"/>
          <w:cs/>
        </w:rPr>
        <w:t xml:space="preserve"> มกราคม </w:t>
      </w:r>
      <w:r w:rsidRPr="0055299D">
        <w:rPr>
          <w:rFonts w:ascii="AngsanaUPC" w:hAnsi="AngsanaUPC" w:cs="AngsanaUPC"/>
          <w:sz w:val="28"/>
        </w:rPr>
        <w:t>2565</w:t>
      </w:r>
      <w:r w:rsidRPr="0055299D">
        <w:rPr>
          <w:rFonts w:ascii="AngsanaUPC" w:hAnsi="AngsanaUPC" w:cs="AngsanaUPC" w:hint="cs"/>
          <w:sz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3A1CD6B" w14:textId="77777777" w:rsidR="006A7288" w:rsidRPr="007419A9" w:rsidRDefault="006A7288" w:rsidP="006A7288">
      <w:pPr>
        <w:pStyle w:val="NoSpacing"/>
        <w:numPr>
          <w:ilvl w:val="0"/>
          <w:numId w:val="1"/>
        </w:numPr>
        <w:spacing w:before="120" w:after="120"/>
        <w:contextualSpacing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6A7288" w:rsidRPr="007419A9" w14:paraId="7359144E" w14:textId="77777777" w:rsidTr="00AB62A5">
        <w:tc>
          <w:tcPr>
            <w:tcW w:w="3543" w:type="dxa"/>
          </w:tcPr>
          <w:p w14:paraId="31526441" w14:textId="77777777" w:rsidR="006A7288" w:rsidRPr="007419A9" w:rsidRDefault="006A7288" w:rsidP="001A40E6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0DCD80C" w14:textId="77777777" w:rsidR="006A7288" w:rsidRPr="009E0B6E" w:rsidRDefault="006A7288" w:rsidP="001A40E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บา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ท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)</w:t>
            </w:r>
          </w:p>
        </w:tc>
      </w:tr>
      <w:tr w:rsidR="006A7288" w:rsidRPr="007419A9" w14:paraId="40BA4269" w14:textId="77777777" w:rsidTr="00AB62A5">
        <w:tc>
          <w:tcPr>
            <w:tcW w:w="3543" w:type="dxa"/>
          </w:tcPr>
          <w:p w14:paraId="3B6CED45" w14:textId="77777777" w:rsidR="006A7288" w:rsidRPr="007419A9" w:rsidRDefault="006A7288" w:rsidP="001A40E6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CD7507F" w14:textId="77777777" w:rsidR="006A7288" w:rsidRPr="009E0B6E" w:rsidRDefault="006A7288" w:rsidP="001A40E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B380F92" w14:textId="77777777" w:rsidR="006A7288" w:rsidRPr="009E0B6E" w:rsidRDefault="006A7288" w:rsidP="001A40E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A7288" w:rsidRPr="007419A9" w14:paraId="2165DD6A" w14:textId="77777777" w:rsidTr="00AB62A5">
        <w:tc>
          <w:tcPr>
            <w:tcW w:w="3543" w:type="dxa"/>
          </w:tcPr>
          <w:p w14:paraId="44927EFA" w14:textId="77777777" w:rsidR="006A7288" w:rsidRPr="007419A9" w:rsidRDefault="006A7288" w:rsidP="001A40E6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431E0593" w14:textId="77777777" w:rsidR="006A7288" w:rsidRPr="009E0B6E" w:rsidRDefault="006A7288" w:rsidP="001A40E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71C8C08D" w14:textId="77777777" w:rsidR="006A7288" w:rsidRPr="009E0B6E" w:rsidRDefault="006A7288" w:rsidP="001A40E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3D8FCD7F" w14:textId="77777777" w:rsidR="006A7288" w:rsidRPr="009E0B6E" w:rsidRDefault="006A7288" w:rsidP="001A40E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50CB46BF" w14:textId="77777777" w:rsidR="006A7288" w:rsidRPr="009E0B6E" w:rsidRDefault="006A7288" w:rsidP="001A40E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6A7288" w:rsidRPr="007419A9" w14:paraId="1B9BE120" w14:textId="77777777" w:rsidTr="00AB62A5">
        <w:tc>
          <w:tcPr>
            <w:tcW w:w="3543" w:type="dxa"/>
            <w:shd w:val="clear" w:color="auto" w:fill="auto"/>
            <w:vAlign w:val="bottom"/>
          </w:tcPr>
          <w:p w14:paraId="5BEBDEAF" w14:textId="77777777" w:rsidR="006A7288" w:rsidRPr="007419A9" w:rsidRDefault="006A7288" w:rsidP="001A40E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CABBBD" w14:textId="77777777" w:rsidR="006A7288" w:rsidRPr="00814DEB" w:rsidRDefault="006A7288" w:rsidP="001A40E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14DEB">
              <w:rPr>
                <w:rFonts w:ascii="AngsanaUPC" w:hAnsi="AngsanaUPC" w:cs="AngsanaUPC"/>
                <w:sz w:val="28"/>
                <w:cs/>
              </w:rPr>
              <w:t>4</w:t>
            </w:r>
            <w:r w:rsidRPr="00814DEB">
              <w:rPr>
                <w:rFonts w:ascii="AngsanaUPC" w:hAnsi="AngsanaUPC" w:cs="AngsanaUPC"/>
                <w:sz w:val="28"/>
              </w:rPr>
              <w:t>,</w:t>
            </w:r>
            <w:r w:rsidRPr="00814DEB">
              <w:rPr>
                <w:rFonts w:ascii="AngsanaUPC" w:hAnsi="AngsanaUPC" w:cs="AngsanaUPC"/>
                <w:sz w:val="28"/>
                <w:cs/>
              </w:rPr>
              <w:t>154</w:t>
            </w:r>
            <w:r w:rsidRPr="00814DEB">
              <w:rPr>
                <w:rFonts w:ascii="AngsanaUPC" w:hAnsi="AngsanaUPC" w:cs="AngsanaUPC"/>
                <w:sz w:val="28"/>
              </w:rPr>
              <w:t>,</w:t>
            </w:r>
            <w:r w:rsidRPr="00814DEB">
              <w:rPr>
                <w:rFonts w:ascii="AngsanaUPC" w:hAnsi="AngsanaUPC" w:cs="AngsanaUPC"/>
                <w:sz w:val="28"/>
                <w:cs/>
              </w:rPr>
              <w:t>97</w:t>
            </w:r>
            <w:r w:rsidRPr="00814DEB"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91052C" w14:textId="77777777" w:rsidR="006A7288" w:rsidRPr="006F3EE7" w:rsidRDefault="006A7288" w:rsidP="001A40E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EE7">
              <w:rPr>
                <w:rFonts w:ascii="AngsanaUPC" w:hAnsi="AngsanaUPC" w:cs="AngsanaUPC"/>
                <w:sz w:val="28"/>
              </w:rPr>
              <w:t>4,113,420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035B6" w14:textId="77777777" w:rsidR="006A7288" w:rsidRPr="007419A9" w:rsidRDefault="006A7288" w:rsidP="001A40E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93AD3">
              <w:rPr>
                <w:rFonts w:ascii="AngsanaUPC" w:hAnsi="AngsanaUPC" w:cs="AngsanaUPC"/>
                <w:sz w:val="28"/>
              </w:rPr>
              <w:t>290,000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9977F5" w14:textId="77777777" w:rsidR="006A7288" w:rsidRPr="006F3EE7" w:rsidRDefault="006A7288" w:rsidP="001A40E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230</w:t>
            </w:r>
            <w:r w:rsidRPr="006F3EE7">
              <w:rPr>
                <w:rFonts w:ascii="AngsanaUPC" w:hAnsi="AngsanaUPC" w:cs="AngsanaUPC"/>
                <w:sz w:val="28"/>
              </w:rPr>
              <w:t>,000</w:t>
            </w:r>
          </w:p>
        </w:tc>
      </w:tr>
      <w:tr w:rsidR="006A7288" w:rsidRPr="007419A9" w14:paraId="4E4CDF1C" w14:textId="77777777" w:rsidTr="00AB62A5">
        <w:tc>
          <w:tcPr>
            <w:tcW w:w="3543" w:type="dxa"/>
            <w:shd w:val="clear" w:color="auto" w:fill="auto"/>
            <w:vAlign w:val="bottom"/>
          </w:tcPr>
          <w:p w14:paraId="46184A7D" w14:textId="77777777" w:rsidR="006A7288" w:rsidRPr="007419A9" w:rsidRDefault="006A7288" w:rsidP="001A40E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เงินฝากกระแสรายวัน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6A4A" w14:textId="77777777" w:rsidR="006A7288" w:rsidRPr="00814DEB" w:rsidRDefault="006A7288" w:rsidP="001A40E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14DEB">
              <w:rPr>
                <w:rFonts w:ascii="AngsanaUPC" w:hAnsi="AngsanaUPC" w:cs="AngsanaUPC"/>
                <w:sz w:val="28"/>
                <w:cs/>
              </w:rPr>
              <w:t>3</w:t>
            </w:r>
            <w:r w:rsidRPr="00814DEB">
              <w:rPr>
                <w:rFonts w:ascii="AngsanaUPC" w:hAnsi="AngsanaUPC" w:cs="AngsanaUPC"/>
                <w:sz w:val="28"/>
              </w:rPr>
              <w:t>,</w:t>
            </w:r>
            <w:r w:rsidRPr="00814DEB">
              <w:rPr>
                <w:rFonts w:ascii="AngsanaUPC" w:hAnsi="AngsanaUPC" w:cs="AngsanaUPC"/>
                <w:sz w:val="28"/>
                <w:cs/>
              </w:rPr>
              <w:t>872</w:t>
            </w:r>
            <w:r w:rsidRPr="00814DEB">
              <w:rPr>
                <w:rFonts w:ascii="AngsanaUPC" w:hAnsi="AngsanaUPC" w:cs="AngsanaUPC"/>
                <w:sz w:val="28"/>
              </w:rPr>
              <w:t>,</w:t>
            </w:r>
            <w:r w:rsidRPr="00814DEB">
              <w:rPr>
                <w:rFonts w:ascii="AngsanaUPC" w:hAnsi="AngsanaUPC" w:cs="AngsanaUPC"/>
                <w:sz w:val="28"/>
                <w:cs/>
              </w:rPr>
              <w:t>91</w:t>
            </w:r>
            <w:r w:rsidRPr="00814DEB">
              <w:rPr>
                <w:rFonts w:ascii="AngsanaUPC" w:hAnsi="AngsanaUPC" w:cs="AngsanaUPC" w:hint="cs"/>
                <w:sz w:val="28"/>
                <w:cs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05A4B" w14:textId="77777777" w:rsidR="006A7288" w:rsidRPr="006F3EE7" w:rsidRDefault="006A7288" w:rsidP="001A40E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EE7">
              <w:rPr>
                <w:rFonts w:ascii="AngsanaUPC" w:hAnsi="AngsanaUPC" w:cs="AngsanaUPC"/>
                <w:sz w:val="28"/>
              </w:rPr>
              <w:t>12,091,639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44DF0A" w14:textId="77777777" w:rsidR="006A7288" w:rsidRPr="007419A9" w:rsidRDefault="006A7288" w:rsidP="001A40E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14DEB">
              <w:rPr>
                <w:rFonts w:ascii="AngsanaUPC" w:hAnsi="AngsanaUPC" w:cs="AngsanaUPC"/>
                <w:sz w:val="28"/>
              </w:rPr>
              <w:t>3,749,488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D5CC6" w14:textId="77777777" w:rsidR="006A7288" w:rsidRPr="006F3EE7" w:rsidRDefault="006A7288" w:rsidP="001A40E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EE7">
              <w:rPr>
                <w:rFonts w:ascii="AngsanaUPC" w:hAnsi="AngsanaUPC" w:cs="AngsanaUPC"/>
                <w:sz w:val="28"/>
              </w:rPr>
              <w:t>12,005,826</w:t>
            </w:r>
          </w:p>
        </w:tc>
      </w:tr>
      <w:tr w:rsidR="006A7288" w:rsidRPr="007419A9" w14:paraId="35F0CE06" w14:textId="77777777" w:rsidTr="00AB62A5">
        <w:tc>
          <w:tcPr>
            <w:tcW w:w="3543" w:type="dxa"/>
            <w:shd w:val="clear" w:color="auto" w:fill="auto"/>
            <w:vAlign w:val="bottom"/>
          </w:tcPr>
          <w:p w14:paraId="76182470" w14:textId="77777777" w:rsidR="006A7288" w:rsidRPr="007419A9" w:rsidRDefault="006A7288" w:rsidP="001A40E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AD2C7" w14:textId="77777777" w:rsidR="006A7288" w:rsidRPr="00814DEB" w:rsidRDefault="006A7288" w:rsidP="001A40E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14DEB">
              <w:rPr>
                <w:rFonts w:ascii="AngsanaUPC" w:hAnsi="AngsanaUPC" w:cs="AngsanaUPC"/>
                <w:sz w:val="28"/>
                <w:cs/>
              </w:rPr>
              <w:t>11</w:t>
            </w:r>
            <w:r w:rsidRPr="00814DEB">
              <w:rPr>
                <w:rFonts w:ascii="AngsanaUPC" w:hAnsi="AngsanaUPC" w:cs="AngsanaUPC"/>
                <w:sz w:val="28"/>
              </w:rPr>
              <w:t>,</w:t>
            </w:r>
            <w:r w:rsidRPr="00814DEB">
              <w:rPr>
                <w:rFonts w:ascii="AngsanaUPC" w:hAnsi="AngsanaUPC" w:cs="AngsanaUPC"/>
                <w:sz w:val="28"/>
                <w:cs/>
              </w:rPr>
              <w:t>562</w:t>
            </w:r>
            <w:r w:rsidRPr="00814DEB">
              <w:rPr>
                <w:rFonts w:ascii="AngsanaUPC" w:hAnsi="AngsanaUPC" w:cs="AngsanaUPC"/>
                <w:sz w:val="28"/>
              </w:rPr>
              <w:t>,</w:t>
            </w:r>
            <w:r w:rsidRPr="00814DEB">
              <w:rPr>
                <w:rFonts w:ascii="AngsanaUPC" w:hAnsi="AngsanaUPC" w:cs="AngsanaUPC"/>
                <w:sz w:val="28"/>
                <w:cs/>
              </w:rPr>
              <w:t>023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B4D9F5" w14:textId="77777777" w:rsidR="006A7288" w:rsidRPr="006F3EE7" w:rsidRDefault="006A7288" w:rsidP="001A40E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EE7">
              <w:rPr>
                <w:rFonts w:ascii="AngsanaUPC" w:hAnsi="AngsanaUPC" w:cs="AngsanaUPC"/>
                <w:sz w:val="28"/>
              </w:rPr>
              <w:t>11,259,501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1A78A7" w14:textId="77777777" w:rsidR="006A7288" w:rsidRPr="007419A9" w:rsidRDefault="006A7288" w:rsidP="001A40E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14DEB">
              <w:rPr>
                <w:rFonts w:ascii="AngsanaUPC" w:hAnsi="AngsanaUPC" w:cs="AngsanaUPC"/>
                <w:sz w:val="28"/>
              </w:rPr>
              <w:t>10,037,88</w:t>
            </w:r>
            <w:r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360AE" w14:textId="77777777" w:rsidR="006A7288" w:rsidRPr="006F3EE7" w:rsidRDefault="006A7288" w:rsidP="001A40E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EE7">
              <w:rPr>
                <w:rFonts w:ascii="AngsanaUPC" w:hAnsi="AngsanaUPC" w:cs="AngsanaUPC"/>
                <w:sz w:val="28"/>
              </w:rPr>
              <w:t>10,059,435</w:t>
            </w:r>
          </w:p>
        </w:tc>
      </w:tr>
      <w:tr w:rsidR="006A7288" w:rsidRPr="007419A9" w14:paraId="415900EE" w14:textId="77777777" w:rsidTr="00AB62A5">
        <w:tc>
          <w:tcPr>
            <w:tcW w:w="3543" w:type="dxa"/>
            <w:shd w:val="clear" w:color="auto" w:fill="auto"/>
            <w:vAlign w:val="bottom"/>
          </w:tcPr>
          <w:p w14:paraId="721C9BB6" w14:textId="77777777" w:rsidR="006A7288" w:rsidRPr="007419A9" w:rsidRDefault="006A7288" w:rsidP="001A40E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E85A9" w14:textId="77777777" w:rsidR="006A7288" w:rsidRPr="00814DEB" w:rsidRDefault="006A7288" w:rsidP="00002FB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14DEB">
              <w:rPr>
                <w:rFonts w:ascii="AngsanaUPC" w:hAnsi="AngsanaUPC" w:cs="AngsanaUPC"/>
                <w:sz w:val="28"/>
                <w:cs/>
              </w:rPr>
              <w:t>1</w:t>
            </w:r>
            <w:r w:rsidRPr="00814DEB">
              <w:rPr>
                <w:rFonts w:ascii="AngsanaUPC" w:hAnsi="AngsanaUPC" w:cs="AngsanaUPC"/>
                <w:sz w:val="28"/>
              </w:rPr>
              <w:t>,</w:t>
            </w:r>
            <w:r w:rsidRPr="00814DEB">
              <w:rPr>
                <w:rFonts w:ascii="AngsanaUPC" w:hAnsi="AngsanaUPC" w:cs="AngsanaUPC"/>
                <w:sz w:val="28"/>
                <w:cs/>
              </w:rPr>
              <w:t>003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AA77A4" w14:textId="77777777" w:rsidR="006A7288" w:rsidRPr="006F3EE7" w:rsidRDefault="006A7288" w:rsidP="00002FB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EE7">
              <w:rPr>
                <w:rFonts w:ascii="AngsanaUPC" w:hAnsi="AngsanaUPC" w:cs="AngsanaUPC"/>
                <w:sz w:val="28"/>
              </w:rPr>
              <w:t>1,002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BCA0D9" w14:textId="77777777" w:rsidR="006A7288" w:rsidRPr="007419A9" w:rsidRDefault="006A7288" w:rsidP="00002FB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14DEB">
              <w:rPr>
                <w:rFonts w:ascii="AngsanaUPC" w:hAnsi="AngsanaUPC" w:cs="AngsanaUPC"/>
                <w:sz w:val="28"/>
              </w:rPr>
              <w:t>1,003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738F9B" w14:textId="77777777" w:rsidR="006A7288" w:rsidRPr="006F3EE7" w:rsidRDefault="006A7288" w:rsidP="00002FB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EE7">
              <w:rPr>
                <w:rFonts w:ascii="AngsanaUPC" w:hAnsi="AngsanaUPC" w:cs="AngsanaUPC"/>
                <w:sz w:val="28"/>
              </w:rPr>
              <w:t>1,002</w:t>
            </w:r>
          </w:p>
        </w:tc>
      </w:tr>
      <w:tr w:rsidR="006A7288" w:rsidRPr="007419A9" w14:paraId="69DD6A11" w14:textId="77777777" w:rsidTr="00AB62A5">
        <w:tc>
          <w:tcPr>
            <w:tcW w:w="3543" w:type="dxa"/>
            <w:shd w:val="clear" w:color="auto" w:fill="auto"/>
            <w:vAlign w:val="bottom"/>
          </w:tcPr>
          <w:p w14:paraId="025D6CE9" w14:textId="77777777" w:rsidR="006A7288" w:rsidRPr="007419A9" w:rsidRDefault="006A7288" w:rsidP="001A40E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7D22D" w14:textId="77777777" w:rsidR="006A7288" w:rsidRPr="00814DEB" w:rsidRDefault="006A7288" w:rsidP="001A40E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14DEB">
              <w:rPr>
                <w:rFonts w:ascii="AngsanaUPC" w:hAnsi="AngsanaUPC" w:cs="AngsanaUPC"/>
                <w:sz w:val="28"/>
                <w:cs/>
              </w:rPr>
              <w:t>19</w:t>
            </w:r>
            <w:r w:rsidRPr="00814DEB">
              <w:rPr>
                <w:rFonts w:ascii="AngsanaUPC" w:hAnsi="AngsanaUPC" w:cs="AngsanaUPC"/>
                <w:sz w:val="28"/>
              </w:rPr>
              <w:t>,</w:t>
            </w:r>
            <w:r w:rsidRPr="00814DEB">
              <w:rPr>
                <w:rFonts w:ascii="AngsanaUPC" w:hAnsi="AngsanaUPC" w:cs="AngsanaUPC"/>
                <w:sz w:val="28"/>
                <w:cs/>
              </w:rPr>
              <w:t>590</w:t>
            </w:r>
            <w:r w:rsidRPr="00814DEB">
              <w:rPr>
                <w:rFonts w:ascii="AngsanaUPC" w:hAnsi="AngsanaUPC" w:cs="AngsanaUPC"/>
                <w:sz w:val="28"/>
              </w:rPr>
              <w:t>,</w:t>
            </w:r>
            <w:r w:rsidRPr="00814DEB">
              <w:rPr>
                <w:rFonts w:ascii="AngsanaUPC" w:hAnsi="AngsanaUPC" w:cs="AngsanaUPC"/>
                <w:sz w:val="28"/>
                <w:cs/>
              </w:rPr>
              <w:t>91</w:t>
            </w:r>
            <w:r w:rsidRPr="00814DEB">
              <w:rPr>
                <w:rFonts w:ascii="AngsanaUPC" w:hAnsi="AngsanaUPC" w:cs="AngsanaUPC" w:hint="cs"/>
                <w:sz w:val="28"/>
                <w:cs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B6F6A4" w14:textId="77777777" w:rsidR="006A7288" w:rsidRPr="006F3EE7" w:rsidRDefault="006A7288" w:rsidP="001A40E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EE7">
              <w:rPr>
                <w:rFonts w:ascii="AngsanaUPC" w:hAnsi="AngsanaUPC" w:cs="AngsanaUPC"/>
                <w:sz w:val="28"/>
              </w:rPr>
              <w:t>27,465,562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0F0CE" w14:textId="77777777" w:rsidR="006A7288" w:rsidRPr="006F3EE7" w:rsidRDefault="006A7288" w:rsidP="001A40E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14DEB">
              <w:rPr>
                <w:rFonts w:ascii="AngsanaUPC" w:hAnsi="AngsanaUPC" w:cs="AngsanaUPC"/>
                <w:sz w:val="28"/>
              </w:rPr>
              <w:t>14,078,37</w:t>
            </w:r>
            <w:r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C2F92A" w14:textId="77777777" w:rsidR="006A7288" w:rsidRPr="006F3EE7" w:rsidRDefault="006A7288" w:rsidP="001A40E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F3EE7">
              <w:rPr>
                <w:rFonts w:ascii="AngsanaUPC" w:hAnsi="AngsanaUPC" w:cs="AngsanaUPC"/>
                <w:sz w:val="28"/>
              </w:rPr>
              <w:t>22,296,263</w:t>
            </w:r>
          </w:p>
        </w:tc>
      </w:tr>
    </w:tbl>
    <w:p w14:paraId="769CC537" w14:textId="3321DBB5" w:rsidR="00AD754F" w:rsidRPr="006A7288" w:rsidRDefault="001C525B" w:rsidP="00393AD3">
      <w:pPr>
        <w:pStyle w:val="NoSpacing"/>
        <w:numPr>
          <w:ilvl w:val="0"/>
          <w:numId w:val="1"/>
        </w:numPr>
        <w:spacing w:before="120" w:after="120"/>
        <w:ind w:left="426" w:hanging="284"/>
        <w:contextualSpacing/>
        <w:rPr>
          <w:rFonts w:ascii="AngsanaUPC" w:hAnsi="AngsanaUPC" w:cs="AngsanaUPC"/>
          <w:b/>
          <w:bCs/>
          <w:sz w:val="28"/>
        </w:rPr>
      </w:pPr>
      <w:r w:rsidRPr="006A7288">
        <w:rPr>
          <w:rFonts w:ascii="AngsanaUPC" w:hAnsi="AngsanaUPC" w:cs="AngsanaUPC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4AC47F87" w14:textId="591E1478" w:rsidR="0077725F" w:rsidRPr="007419A9" w:rsidRDefault="0077725F" w:rsidP="009F40EF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834335">
        <w:rPr>
          <w:rFonts w:ascii="AngsanaUPC" w:hAnsi="AngsanaUPC" w:cs="AngsanaUPC"/>
          <w:sz w:val="28"/>
          <w:cs/>
        </w:rPr>
        <w:t xml:space="preserve">วันที่ </w:t>
      </w:r>
      <w:r w:rsidRPr="00834335">
        <w:rPr>
          <w:rFonts w:ascii="AngsanaUPC" w:hAnsi="AngsanaUPC" w:cs="AngsanaUPC"/>
          <w:sz w:val="28"/>
        </w:rPr>
        <w:t xml:space="preserve">31 </w:t>
      </w:r>
      <w:r w:rsidRPr="00834335">
        <w:rPr>
          <w:rFonts w:ascii="AngsanaUPC" w:hAnsi="AngsanaUPC" w:cs="AngsanaUPC"/>
          <w:sz w:val="28"/>
          <w:cs/>
        </w:rPr>
        <w:t xml:space="preserve">มีนาคม </w:t>
      </w:r>
      <w:r w:rsidRPr="00834335">
        <w:rPr>
          <w:rFonts w:ascii="AngsanaUPC" w:hAnsi="AngsanaUPC" w:cs="AngsanaUPC"/>
          <w:sz w:val="28"/>
        </w:rPr>
        <w:t>256</w:t>
      </w:r>
      <w:r w:rsidR="00A901BF" w:rsidRPr="00834335">
        <w:rPr>
          <w:rFonts w:ascii="AngsanaUPC" w:hAnsi="AngsanaUPC" w:cs="AngsanaUPC"/>
          <w:sz w:val="28"/>
        </w:rPr>
        <w:t>5</w:t>
      </w:r>
      <w:r w:rsidRPr="00834335">
        <w:rPr>
          <w:rFonts w:ascii="AngsanaUPC" w:hAnsi="AngsanaUPC" w:cs="AngsanaUPC"/>
          <w:sz w:val="28"/>
        </w:rPr>
        <w:t xml:space="preserve"> </w:t>
      </w:r>
      <w:r w:rsidRPr="00834335">
        <w:rPr>
          <w:rFonts w:ascii="AngsanaUPC" w:hAnsi="AngsanaUPC" w:cs="AngsanaUPC"/>
          <w:sz w:val="28"/>
          <w:cs/>
        </w:rPr>
        <w:t>สินทรัพย์</w:t>
      </w:r>
      <w:r w:rsidRPr="007419A9">
        <w:rPr>
          <w:rFonts w:ascii="AngsanaUPC" w:hAnsi="AngsanaUPC" w:cs="AngsanaUPC"/>
          <w:sz w:val="28"/>
          <w:cs/>
        </w:rPr>
        <w:t>ทางการเงินหมุนเวียนอื่น แสดงดังนี้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9"/>
        <w:gridCol w:w="1984"/>
      </w:tblGrid>
      <w:tr w:rsidR="00350BC8" w:rsidRPr="007419A9" w14:paraId="2DE5CF5E" w14:textId="77777777" w:rsidTr="00674F33">
        <w:tc>
          <w:tcPr>
            <w:tcW w:w="7229" w:type="dxa"/>
          </w:tcPr>
          <w:p w14:paraId="6C5D45AE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51470DB6" w14:textId="131EDCBC" w:rsidR="00350BC8" w:rsidRPr="009E0B6E" w:rsidRDefault="00350BC8" w:rsidP="00350BC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350BC8" w:rsidRPr="007419A9" w14:paraId="74F0C66E" w14:textId="77777777" w:rsidTr="00674F33">
        <w:tc>
          <w:tcPr>
            <w:tcW w:w="7229" w:type="dxa"/>
          </w:tcPr>
          <w:p w14:paraId="6451113A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150ED43C" w14:textId="3A0BD40B" w:rsidR="00350BC8" w:rsidRPr="009E0B6E" w:rsidRDefault="00350BC8" w:rsidP="00350BC8">
            <w:pP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350BC8" w:rsidRPr="007419A9" w14:paraId="50781445" w14:textId="77777777" w:rsidTr="00674F33">
        <w:tc>
          <w:tcPr>
            <w:tcW w:w="7229" w:type="dxa"/>
          </w:tcPr>
          <w:p w14:paraId="53F9527C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1EDE47E0" w14:textId="1BF15163" w:rsidR="00350BC8" w:rsidRPr="009E0B6E" w:rsidRDefault="00350BC8" w:rsidP="00350BC8">
            <w:pPr>
              <w:ind w:hanging="109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กิจการ</w:t>
            </w:r>
          </w:p>
        </w:tc>
      </w:tr>
      <w:tr w:rsidR="00350BC8" w:rsidRPr="007419A9" w14:paraId="127192FA" w14:textId="77777777" w:rsidTr="00674F33">
        <w:tc>
          <w:tcPr>
            <w:tcW w:w="7229" w:type="dxa"/>
          </w:tcPr>
          <w:p w14:paraId="14D2582A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648D0E7C" w14:textId="24DFEB83" w:rsidR="00350BC8" w:rsidRPr="009E0B6E" w:rsidRDefault="00350BC8" w:rsidP="00A901BF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มีนาคม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A901BF" w:rsidRPr="009E0B6E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</w:tr>
      <w:tr w:rsidR="00350BC8" w:rsidRPr="007419A9" w14:paraId="74E48398" w14:textId="77777777" w:rsidTr="00674F33">
        <w:tc>
          <w:tcPr>
            <w:tcW w:w="7229" w:type="dxa"/>
          </w:tcPr>
          <w:p w14:paraId="768E84C0" w14:textId="417ECB78" w:rsidR="00350BC8" w:rsidRPr="007419A9" w:rsidRDefault="00350BC8" w:rsidP="0058684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84" w:type="dxa"/>
            <w:vAlign w:val="bottom"/>
          </w:tcPr>
          <w:p w14:paraId="5487B2D5" w14:textId="77777777" w:rsidR="00350BC8" w:rsidRPr="007419A9" w:rsidRDefault="00350BC8" w:rsidP="00350BC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325C1" w:rsidRPr="007419A9" w14:paraId="39EF9940" w14:textId="77777777" w:rsidTr="00674F33">
        <w:tc>
          <w:tcPr>
            <w:tcW w:w="7229" w:type="dxa"/>
          </w:tcPr>
          <w:p w14:paraId="581C4631" w14:textId="4891DAC6" w:rsidR="008325C1" w:rsidRPr="007419A9" w:rsidRDefault="008325C1" w:rsidP="008325C1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984" w:type="dxa"/>
            <w:vAlign w:val="bottom"/>
          </w:tcPr>
          <w:p w14:paraId="4FBDA855" w14:textId="77777777" w:rsidR="008325C1" w:rsidRPr="007419A9" w:rsidRDefault="008325C1" w:rsidP="008325C1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325C1" w:rsidRPr="007419A9" w14:paraId="081A382A" w14:textId="77777777" w:rsidTr="00A02DAD">
        <w:tc>
          <w:tcPr>
            <w:tcW w:w="7229" w:type="dxa"/>
            <w:shd w:val="clear" w:color="auto" w:fill="auto"/>
          </w:tcPr>
          <w:p w14:paraId="61CA1EA9" w14:textId="1E82B560" w:rsidR="008325C1" w:rsidRPr="007419A9" w:rsidRDefault="008325C1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2072B70" w14:textId="40245C2B" w:rsidR="008325C1" w:rsidRPr="007419A9" w:rsidRDefault="00A02DAD" w:rsidP="008325C1">
            <w:pPr>
              <w:jc w:val="right"/>
              <w:rPr>
                <w:rFonts w:ascii="AngsanaUPC" w:hAnsi="AngsanaUPC" w:cs="AngsanaUPC"/>
                <w:sz w:val="28"/>
              </w:rPr>
            </w:pPr>
            <w:r w:rsidRPr="00A02DAD">
              <w:rPr>
                <w:rFonts w:ascii="AngsanaUPC" w:hAnsi="AngsanaUPC" w:cs="AngsanaUPC"/>
                <w:sz w:val="28"/>
              </w:rPr>
              <w:t>28,534,29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8325C1" w:rsidRPr="007419A9" w14:paraId="2EA50307" w14:textId="77777777" w:rsidTr="00A02DAD">
        <w:tc>
          <w:tcPr>
            <w:tcW w:w="7229" w:type="dxa"/>
            <w:shd w:val="clear" w:color="auto" w:fill="auto"/>
          </w:tcPr>
          <w:p w14:paraId="0F234EE8" w14:textId="282D328F" w:rsidR="008325C1" w:rsidRPr="007419A9" w:rsidRDefault="008325C1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หัก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96DCE4" w14:textId="694316DE" w:rsidR="008325C1" w:rsidRPr="007419A9" w:rsidRDefault="00A02DAD" w:rsidP="008325C1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02DAD">
              <w:rPr>
                <w:rFonts w:ascii="AngsanaUPC" w:hAnsi="AngsanaUPC" w:cs="AngsanaUPC"/>
                <w:sz w:val="28"/>
              </w:rPr>
              <w:t>(1,532,78</w:t>
            </w:r>
            <w:r>
              <w:rPr>
                <w:rFonts w:ascii="AngsanaUPC" w:hAnsi="AngsanaUPC" w:cs="AngsanaUPC"/>
                <w:sz w:val="28"/>
              </w:rPr>
              <w:t>4</w:t>
            </w:r>
            <w:r w:rsidRPr="00A02DAD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8325C1" w:rsidRPr="007419A9" w14:paraId="6CA7F12D" w14:textId="77777777" w:rsidTr="00A02DAD">
        <w:tc>
          <w:tcPr>
            <w:tcW w:w="7229" w:type="dxa"/>
            <w:shd w:val="clear" w:color="auto" w:fill="auto"/>
          </w:tcPr>
          <w:p w14:paraId="2CC03665" w14:textId="78510B0C" w:rsidR="008325C1" w:rsidRPr="007419A9" w:rsidRDefault="008325C1" w:rsidP="008325C1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F380FA" w14:textId="5B766BC8" w:rsidR="008325C1" w:rsidRPr="007419A9" w:rsidRDefault="00A02DAD" w:rsidP="008325C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02DAD">
              <w:rPr>
                <w:rFonts w:ascii="AngsanaUPC" w:hAnsi="AngsanaUPC" w:cs="AngsanaUPC"/>
                <w:sz w:val="28"/>
              </w:rPr>
              <w:t>27,001,512</w:t>
            </w:r>
          </w:p>
        </w:tc>
      </w:tr>
    </w:tbl>
    <w:p w14:paraId="697C2DAF" w14:textId="61195BC3" w:rsidR="001C525B" w:rsidRPr="007419A9" w:rsidRDefault="0077725F" w:rsidP="00E73142">
      <w:pPr>
        <w:pStyle w:val="NoSpacing"/>
        <w:spacing w:before="240" w:after="120"/>
        <w:ind w:left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1E5ED2">
        <w:rPr>
          <w:rFonts w:ascii="AngsanaUPC" w:hAnsi="AngsanaUPC" w:cs="AngsanaUPC"/>
          <w:sz w:val="28"/>
          <w:cs/>
        </w:rPr>
        <w:t xml:space="preserve">วันที่ </w:t>
      </w:r>
      <w:r w:rsidRPr="001E5ED2">
        <w:rPr>
          <w:rFonts w:ascii="AngsanaUPC" w:hAnsi="AngsanaUPC" w:cs="AngsanaUPC"/>
          <w:sz w:val="28"/>
        </w:rPr>
        <w:t xml:space="preserve">31 </w:t>
      </w:r>
      <w:r w:rsidRPr="001E5ED2">
        <w:rPr>
          <w:rFonts w:ascii="AngsanaUPC" w:hAnsi="AngsanaUPC" w:cs="AngsanaUPC"/>
          <w:sz w:val="28"/>
          <w:cs/>
        </w:rPr>
        <w:t xml:space="preserve">ธันวาคม </w:t>
      </w:r>
      <w:r w:rsidR="00886159" w:rsidRPr="001E5ED2">
        <w:rPr>
          <w:rFonts w:ascii="AngsanaUPC" w:hAnsi="AngsanaUPC" w:cs="AngsanaUPC"/>
          <w:sz w:val="28"/>
        </w:rPr>
        <w:t>2564</w:t>
      </w:r>
      <w:r w:rsidRPr="001E5ED2">
        <w:rPr>
          <w:rFonts w:ascii="AngsanaUPC" w:hAnsi="AngsanaUPC" w:cs="AngsanaUPC"/>
          <w:sz w:val="28"/>
        </w:rPr>
        <w:t xml:space="preserve"> </w:t>
      </w:r>
      <w:r w:rsidR="00453FC3" w:rsidRPr="001E5ED2">
        <w:rPr>
          <w:rFonts w:ascii="AngsanaUPC" w:hAnsi="AngsanaUPC" w:cs="AngsanaUPC"/>
          <w:sz w:val="28"/>
          <w:cs/>
        </w:rPr>
        <w:t>สินทรัพย์ทางการเงิน</w:t>
      </w:r>
      <w:r w:rsidR="00453FC3" w:rsidRPr="007419A9">
        <w:rPr>
          <w:rFonts w:ascii="AngsanaUPC" w:hAnsi="AngsanaUPC" w:cs="AngsanaUPC"/>
          <w:sz w:val="28"/>
          <w:cs/>
        </w:rPr>
        <w:t>หมุนเวียนอื่น</w:t>
      </w:r>
      <w:r w:rsidRPr="007419A9">
        <w:rPr>
          <w:rFonts w:ascii="AngsanaUPC" w:hAnsi="AngsanaUPC" w:cs="AngsanaUPC"/>
          <w:sz w:val="28"/>
          <w:cs/>
        </w:rPr>
        <w:t xml:space="preserve"> แสดงดังนี้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9"/>
        <w:gridCol w:w="1984"/>
      </w:tblGrid>
      <w:tr w:rsidR="00E73142" w:rsidRPr="007419A9" w14:paraId="6B803986" w14:textId="77777777" w:rsidTr="00674F33">
        <w:tc>
          <w:tcPr>
            <w:tcW w:w="7229" w:type="dxa"/>
          </w:tcPr>
          <w:p w14:paraId="4CD39FC4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6DA4EF60" w14:textId="77777777" w:rsidR="00E73142" w:rsidRPr="009E0B6E" w:rsidRDefault="00E73142" w:rsidP="00E030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E73142" w:rsidRPr="007419A9" w14:paraId="22699D15" w14:textId="77777777" w:rsidTr="00674F33">
        <w:tc>
          <w:tcPr>
            <w:tcW w:w="7229" w:type="dxa"/>
          </w:tcPr>
          <w:p w14:paraId="312BA911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7301AD7E" w14:textId="77777777" w:rsidR="00E73142" w:rsidRPr="009E0B6E" w:rsidRDefault="00E73142" w:rsidP="00E030BC">
            <w:pP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E73142" w:rsidRPr="007419A9" w14:paraId="4C6E3194" w14:textId="77777777" w:rsidTr="00674F33">
        <w:tc>
          <w:tcPr>
            <w:tcW w:w="7229" w:type="dxa"/>
          </w:tcPr>
          <w:p w14:paraId="48BBEE18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6CA9E2C9" w14:textId="77777777" w:rsidR="00E73142" w:rsidRPr="009E0B6E" w:rsidRDefault="00E73142" w:rsidP="00E030BC">
            <w:pPr>
              <w:ind w:hanging="109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กิจการ</w:t>
            </w:r>
          </w:p>
        </w:tc>
      </w:tr>
      <w:tr w:rsidR="00E73142" w:rsidRPr="007419A9" w14:paraId="64E256EC" w14:textId="77777777" w:rsidTr="00674F33">
        <w:tc>
          <w:tcPr>
            <w:tcW w:w="7229" w:type="dxa"/>
          </w:tcPr>
          <w:p w14:paraId="3A70DEA5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171A3EA7" w14:textId="509586FA" w:rsidR="00E73142" w:rsidRPr="009E0B6E" w:rsidRDefault="00E73142" w:rsidP="00A901BF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86159" w:rsidRPr="009E0B6E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</w:tr>
      <w:tr w:rsidR="00E73142" w:rsidRPr="007419A9" w14:paraId="3448783A" w14:textId="77777777" w:rsidTr="00674F33">
        <w:tc>
          <w:tcPr>
            <w:tcW w:w="7229" w:type="dxa"/>
          </w:tcPr>
          <w:p w14:paraId="1B9E2F26" w14:textId="77777777" w:rsidR="00E73142" w:rsidRPr="007419A9" w:rsidRDefault="00E73142" w:rsidP="0058684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84" w:type="dxa"/>
            <w:vAlign w:val="bottom"/>
          </w:tcPr>
          <w:p w14:paraId="1E8375BC" w14:textId="77777777" w:rsidR="00E73142" w:rsidRPr="007419A9" w:rsidRDefault="00E73142" w:rsidP="00E030BC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73142" w:rsidRPr="007419A9" w14:paraId="7AB1DEEE" w14:textId="77777777" w:rsidTr="00674F33">
        <w:tc>
          <w:tcPr>
            <w:tcW w:w="7229" w:type="dxa"/>
          </w:tcPr>
          <w:p w14:paraId="5B39151F" w14:textId="78600302" w:rsidR="008325C1" w:rsidRPr="007419A9" w:rsidRDefault="00E73142" w:rsidP="008325C1">
            <w:pPr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="008325C1" w:rsidRPr="007419A9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="008325C1" w:rsidRPr="007419A9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EC2E1D" w14:textId="23B015C4" w:rsidR="00E73142" w:rsidRPr="007419A9" w:rsidRDefault="00E73142" w:rsidP="008325C1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6159" w:rsidRPr="007419A9" w14:paraId="34EA9B7C" w14:textId="77777777" w:rsidTr="00674F33">
        <w:tc>
          <w:tcPr>
            <w:tcW w:w="7229" w:type="dxa"/>
          </w:tcPr>
          <w:p w14:paraId="2CE6C992" w14:textId="346D4431" w:rsidR="00886159" w:rsidRPr="007419A9" w:rsidRDefault="00886159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CFA49B" w14:textId="360A0C2F" w:rsidR="00886159" w:rsidRPr="00886159" w:rsidRDefault="00886159" w:rsidP="008325C1">
            <w:pP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28,534,296</w:t>
            </w:r>
          </w:p>
        </w:tc>
      </w:tr>
      <w:tr w:rsidR="00886159" w:rsidRPr="007419A9" w14:paraId="5501455B" w14:textId="77777777" w:rsidTr="00674F33">
        <w:tc>
          <w:tcPr>
            <w:tcW w:w="7229" w:type="dxa"/>
          </w:tcPr>
          <w:p w14:paraId="4EBB8AD4" w14:textId="41D4A37B" w:rsidR="00886159" w:rsidRPr="007419A9" w:rsidRDefault="00886159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หัก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BC9BA6B" w14:textId="2E7D6B29" w:rsidR="00886159" w:rsidRPr="00886159" w:rsidRDefault="00886159" w:rsidP="00E030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86159">
              <w:rPr>
                <w:rFonts w:ascii="AngsanaUPC" w:hAnsi="AngsanaUPC" w:cs="AngsanaUPC"/>
                <w:sz w:val="28"/>
              </w:rPr>
              <w:t>(2,702,856)</w:t>
            </w:r>
          </w:p>
        </w:tc>
      </w:tr>
      <w:tr w:rsidR="00886159" w:rsidRPr="007419A9" w14:paraId="20C24BEE" w14:textId="77777777" w:rsidTr="00674F33">
        <w:tc>
          <w:tcPr>
            <w:tcW w:w="7229" w:type="dxa"/>
          </w:tcPr>
          <w:p w14:paraId="14C24CD8" w14:textId="24B08A23" w:rsidR="00886159" w:rsidRPr="007419A9" w:rsidRDefault="00886159" w:rsidP="0058684F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0AC206" w14:textId="2DFF40B5" w:rsidR="00886159" w:rsidRPr="00886159" w:rsidRDefault="00886159" w:rsidP="00E030B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25,831,440</w:t>
            </w:r>
          </w:p>
        </w:tc>
      </w:tr>
    </w:tbl>
    <w:p w14:paraId="73F68CE9" w14:textId="1A6A30D0" w:rsidR="00D3337E" w:rsidRPr="007419A9" w:rsidRDefault="00D3337E" w:rsidP="00D3337E">
      <w:pPr>
        <w:pStyle w:val="NoSpacing"/>
        <w:spacing w:before="240"/>
        <w:ind w:left="360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</w:rPr>
        <w:br w:type="page"/>
      </w:r>
    </w:p>
    <w:p w14:paraId="722D12C0" w14:textId="6914B723" w:rsidR="001C525B" w:rsidRPr="007419A9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0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08"/>
        <w:gridCol w:w="1276"/>
        <w:gridCol w:w="1275"/>
        <w:gridCol w:w="1276"/>
        <w:gridCol w:w="1276"/>
      </w:tblGrid>
      <w:tr w:rsidR="00E73142" w:rsidRPr="007419A9" w14:paraId="55F47F08" w14:textId="77777777" w:rsidTr="00886159">
        <w:tc>
          <w:tcPr>
            <w:tcW w:w="2976" w:type="dxa"/>
          </w:tcPr>
          <w:p w14:paraId="5301FA25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7419A9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9E0B6E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E73142" w:rsidRPr="007419A9" w14:paraId="30861972" w14:textId="77777777" w:rsidTr="00886159">
        <w:tc>
          <w:tcPr>
            <w:tcW w:w="2976" w:type="dxa"/>
          </w:tcPr>
          <w:p w14:paraId="1FBA384A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7419A9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5307B8CE" w:rsidR="00E73142" w:rsidRPr="009E0B6E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777777" w:rsidR="00E73142" w:rsidRPr="009E0B6E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73142" w:rsidRPr="007419A9" w14:paraId="13B71B23" w14:textId="77777777" w:rsidTr="00886159">
        <w:tc>
          <w:tcPr>
            <w:tcW w:w="2976" w:type="dxa"/>
          </w:tcPr>
          <w:p w14:paraId="238B0AB3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E73142" w:rsidRPr="009E0B6E" w:rsidRDefault="00E73142" w:rsidP="00E73142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2826382A" w14:textId="7EEE1BD0" w:rsidR="00E73142" w:rsidRPr="009E0B6E" w:rsidRDefault="00E73142" w:rsidP="0088615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86159" w:rsidRPr="009E0B6E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275" w:type="dxa"/>
          </w:tcPr>
          <w:p w14:paraId="5D457381" w14:textId="5216D600" w:rsidR="00E73142" w:rsidRPr="009E0B6E" w:rsidRDefault="00FC397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E73142"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886159"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6" w:type="dxa"/>
          </w:tcPr>
          <w:p w14:paraId="4C6D0A4F" w14:textId="52C64F51" w:rsidR="00E73142" w:rsidRPr="009E0B6E" w:rsidRDefault="00E73142" w:rsidP="0088615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86159" w:rsidRPr="009E0B6E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276" w:type="dxa"/>
          </w:tcPr>
          <w:p w14:paraId="0E314880" w14:textId="53E26348" w:rsidR="00E73142" w:rsidRPr="009E0B6E" w:rsidRDefault="00FC397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E73142"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886159"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E73142" w:rsidRPr="007419A9" w14:paraId="461F0F7A" w14:textId="77777777" w:rsidTr="00886159">
        <w:trPr>
          <w:trHeight w:val="374"/>
        </w:trPr>
        <w:tc>
          <w:tcPr>
            <w:tcW w:w="2976" w:type="dxa"/>
            <w:vAlign w:val="bottom"/>
          </w:tcPr>
          <w:p w14:paraId="7298CFE0" w14:textId="10323AB3" w:rsidR="00E73142" w:rsidRPr="007419A9" w:rsidRDefault="00E73142" w:rsidP="00871E73">
            <w:pPr>
              <w:pStyle w:val="NoSpacing"/>
              <w:numPr>
                <w:ilvl w:val="1"/>
                <w:numId w:val="52"/>
              </w:numPr>
              <w:ind w:left="300" w:hanging="270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0D55B171" w14:textId="77777777" w:rsidR="00E73142" w:rsidRPr="007419A9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AD1F" w14:textId="32B60E77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DD7C12" w14:textId="5EE948CA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D711D" w14:textId="77777777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6159" w:rsidRPr="007419A9" w14:paraId="6C2BD694" w14:textId="77777777" w:rsidTr="00F86BAB">
        <w:trPr>
          <w:trHeight w:val="374"/>
        </w:trPr>
        <w:tc>
          <w:tcPr>
            <w:tcW w:w="2976" w:type="dxa"/>
            <w:vAlign w:val="bottom"/>
          </w:tcPr>
          <w:p w14:paraId="30A19310" w14:textId="75CBDEC8" w:rsidR="00886159" w:rsidRPr="007419A9" w:rsidRDefault="00886159" w:rsidP="00121E11">
            <w:pPr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70832A8" w14:textId="322FACB3" w:rsidR="00886159" w:rsidRPr="007419A9" w:rsidRDefault="000A19BA" w:rsidP="00912FBF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871E73">
              <w:rPr>
                <w:rFonts w:ascii="AngsanaUPC" w:hAnsi="AngsanaUPC" w:cs="AngsanaUPC" w:hint="cs"/>
                <w:i/>
                <w:iCs/>
                <w:sz w:val="28"/>
                <w:cs/>
              </w:rPr>
              <w:t>28.1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9B30" w14:textId="69170C2A" w:rsidR="00886159" w:rsidRPr="007419A9" w:rsidRDefault="006260FC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260FC">
              <w:rPr>
                <w:rFonts w:ascii="AngsanaUPC" w:hAnsi="AngsanaUPC" w:cs="AngsanaUPC"/>
                <w:sz w:val="28"/>
              </w:rPr>
              <w:t>1,703,450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B55A20" w14:textId="1CF20D7E" w:rsidR="00886159" w:rsidRPr="00886159" w:rsidRDefault="0088615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1,103,450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F67BA" w14:textId="7E84FA9B" w:rsidR="00886159" w:rsidRPr="007419A9" w:rsidRDefault="006260FC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260FC">
              <w:rPr>
                <w:rFonts w:ascii="AngsanaUPC" w:hAnsi="AngsanaUPC" w:cs="AngsanaUPC"/>
                <w:sz w:val="28"/>
              </w:rPr>
              <w:t>3,856,14</w:t>
            </w:r>
            <w:r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4B05D7" w14:textId="7F88DF7D" w:rsidR="00886159" w:rsidRPr="00886159" w:rsidRDefault="0088615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3,326,749</w:t>
            </w:r>
          </w:p>
        </w:tc>
      </w:tr>
      <w:tr w:rsidR="00886159" w:rsidRPr="007419A9" w14:paraId="567BDB3A" w14:textId="77777777" w:rsidTr="00F86BAB">
        <w:trPr>
          <w:trHeight w:val="374"/>
        </w:trPr>
        <w:tc>
          <w:tcPr>
            <w:tcW w:w="2976" w:type="dxa"/>
            <w:vAlign w:val="bottom"/>
          </w:tcPr>
          <w:p w14:paraId="68D3E4EC" w14:textId="6EFB9128" w:rsidR="00886159" w:rsidRPr="007419A9" w:rsidRDefault="00886159" w:rsidP="00121E11">
            <w:pPr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8" w:type="dxa"/>
            <w:shd w:val="clear" w:color="auto" w:fill="auto"/>
          </w:tcPr>
          <w:p w14:paraId="184805B8" w14:textId="77777777" w:rsidR="00886159" w:rsidRPr="007419A9" w:rsidRDefault="00886159" w:rsidP="00FC397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22700" w14:textId="31D34398" w:rsidR="00886159" w:rsidRPr="007419A9" w:rsidRDefault="00F43B0A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55,685,425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E8BF" w14:textId="49243E76" w:rsidR="00886159" w:rsidRPr="00886159" w:rsidRDefault="00886159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56,835,505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38E46" w14:textId="75D165F5" w:rsidR="00886159" w:rsidRPr="007419A9" w:rsidRDefault="006260FC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260FC">
              <w:rPr>
                <w:rFonts w:ascii="AngsanaUPC" w:hAnsi="AngsanaUPC" w:cs="AngsanaUPC"/>
                <w:sz w:val="28"/>
              </w:rPr>
              <w:t>50,132,80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85F7AF" w14:textId="3B2E42B7" w:rsidR="00886159" w:rsidRPr="00886159" w:rsidRDefault="00886159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51,360,384</w:t>
            </w:r>
          </w:p>
        </w:tc>
      </w:tr>
      <w:tr w:rsidR="00886159" w:rsidRPr="007419A9" w14:paraId="218EAB16" w14:textId="77777777" w:rsidTr="00F86BAB">
        <w:trPr>
          <w:trHeight w:val="253"/>
        </w:trPr>
        <w:tc>
          <w:tcPr>
            <w:tcW w:w="2976" w:type="dxa"/>
            <w:vAlign w:val="bottom"/>
          </w:tcPr>
          <w:p w14:paraId="68961410" w14:textId="7AB4D204" w:rsidR="00886159" w:rsidRPr="007419A9" w:rsidRDefault="00886159" w:rsidP="00FC3972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C6F4A09" w14:textId="77777777" w:rsidR="00886159" w:rsidRPr="007419A9" w:rsidRDefault="00886159" w:rsidP="00FC397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8C9B67" w14:textId="1E2787FA" w:rsidR="00886159" w:rsidRPr="007419A9" w:rsidRDefault="00066BCD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57,38</w:t>
            </w:r>
            <w:r w:rsidR="00F43B0A">
              <w:rPr>
                <w:rFonts w:ascii="AngsanaUPC" w:hAnsi="AngsanaUPC" w:cs="AngsanaUPC"/>
                <w:sz w:val="28"/>
              </w:rPr>
              <w:t>8,875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2A659" w14:textId="6ECF65BE" w:rsidR="00886159" w:rsidRPr="00886159" w:rsidRDefault="0088615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57,938,955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45555" w14:textId="459FAF86" w:rsidR="00886159" w:rsidRPr="007419A9" w:rsidRDefault="007F16F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53,988,955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A9623" w14:textId="50FEE661" w:rsidR="00886159" w:rsidRPr="00886159" w:rsidRDefault="0088615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54,687,133</w:t>
            </w:r>
          </w:p>
        </w:tc>
      </w:tr>
      <w:tr w:rsidR="008D06D9" w:rsidRPr="007419A9" w14:paraId="31750957" w14:textId="77777777" w:rsidTr="00066BCD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10AA33F9" w14:textId="345872AA" w:rsidR="008D06D9" w:rsidRPr="007419A9" w:rsidRDefault="008D06D9" w:rsidP="00E42DA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หัก  </w:t>
            </w:r>
            <w:r w:rsidR="00121E11" w:rsidRPr="007419A9">
              <w:rPr>
                <w:rFonts w:ascii="AngsanaUPC" w:hAnsi="AngsanaUPC" w:cs="AngsanaUPC"/>
                <w:sz w:val="28"/>
                <w:cs/>
              </w:rPr>
              <w:t>ค่าเผื่อผลขาดทุนด้านเครดิต</w:t>
            </w:r>
            <w:r w:rsidR="00121E11" w:rsidRPr="007419A9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="00E42DA8" w:rsidRPr="007419A9">
              <w:rPr>
                <w:rFonts w:ascii="AngsanaUPC" w:hAnsi="AngsanaUPC" w:cs="AngsanaUPC"/>
                <w:sz w:val="28"/>
              </w:rPr>
              <w:br/>
            </w:r>
            <w:r w:rsidR="00121E11" w:rsidRPr="007419A9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1CE48" w14:textId="0478282F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935DD3" w14:textId="731799F1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32DEF" w14:textId="77777777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861234" w14:textId="1BD79159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D06D9" w:rsidRPr="007419A9" w14:paraId="4C7A69EC" w14:textId="77777777" w:rsidTr="00F86BAB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7A2E23D7" w14:textId="02C7050A" w:rsidR="008D06D9" w:rsidRPr="007419A9" w:rsidRDefault="008D06D9" w:rsidP="00121E11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1EF02" w14:textId="51FD1E67" w:rsidR="008D06D9" w:rsidRPr="007419A9" w:rsidRDefault="00066BCD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AFBF7" w14:textId="45566C6A" w:rsidR="008D06D9" w:rsidRPr="0088615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0FD36" w14:textId="0FE56F53" w:rsidR="008D06D9" w:rsidRPr="007419A9" w:rsidRDefault="007F16F9" w:rsidP="007F16F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7F16F9">
              <w:rPr>
                <w:rFonts w:ascii="AngsanaUPC" w:hAnsi="AngsanaUPC" w:cs="AngsanaUPC"/>
                <w:sz w:val="28"/>
              </w:rPr>
              <w:t>1,712,36</w:t>
            </w:r>
            <w:r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EC939" w14:textId="7D5E8B0A" w:rsidR="008D06D9" w:rsidRPr="00886159" w:rsidRDefault="0088615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(1,484,679)</w:t>
            </w:r>
          </w:p>
        </w:tc>
      </w:tr>
      <w:tr w:rsidR="00886159" w:rsidRPr="007419A9" w14:paraId="708F13E0" w14:textId="77777777" w:rsidTr="00F86BAB">
        <w:trPr>
          <w:trHeight w:val="374"/>
        </w:trPr>
        <w:tc>
          <w:tcPr>
            <w:tcW w:w="2976" w:type="dxa"/>
            <w:vAlign w:val="bottom"/>
          </w:tcPr>
          <w:p w14:paraId="31DBCFF4" w14:textId="731C98AF" w:rsidR="00886159" w:rsidRPr="007419A9" w:rsidRDefault="00886159" w:rsidP="00121E11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  <w:shd w:val="clear" w:color="auto" w:fill="auto"/>
          </w:tcPr>
          <w:p w14:paraId="58C59D7A" w14:textId="77777777" w:rsidR="00886159" w:rsidRPr="007419A9" w:rsidRDefault="00886159" w:rsidP="00121E11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7495B" w14:textId="6B60DC14" w:rsidR="00886159" w:rsidRPr="007419A9" w:rsidRDefault="00BB3E52" w:rsidP="00940B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proofErr w:type="gramStart"/>
            <w:r w:rsidRPr="00BB3E52">
              <w:rPr>
                <w:rFonts w:ascii="AngsanaUPC" w:hAnsi="AngsanaUPC" w:cs="AngsanaUPC"/>
                <w:sz w:val="28"/>
              </w:rPr>
              <w:t>( 10,615,787</w:t>
            </w:r>
            <w:proofErr w:type="gramEnd"/>
            <w:r w:rsidRPr="00BB3E52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060172" w14:textId="5E4347FE" w:rsidR="00886159" w:rsidRPr="00886159" w:rsidRDefault="00886159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(10,448,851)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6702" w14:textId="250675F6" w:rsidR="00886159" w:rsidRPr="007419A9" w:rsidRDefault="007F16F9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7F16F9">
              <w:rPr>
                <w:rFonts w:ascii="AngsanaUPC" w:hAnsi="AngsanaUPC" w:cs="AngsanaUPC"/>
                <w:sz w:val="28"/>
              </w:rPr>
              <w:t>6,706,446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65D1E" w14:textId="652459F3" w:rsidR="00886159" w:rsidRPr="00886159" w:rsidRDefault="00886159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(6,590,497)</w:t>
            </w:r>
          </w:p>
        </w:tc>
      </w:tr>
      <w:tr w:rsidR="00886159" w:rsidRPr="007419A9" w14:paraId="1BF9A3DA" w14:textId="77777777" w:rsidTr="00F86BAB">
        <w:trPr>
          <w:trHeight w:val="374"/>
        </w:trPr>
        <w:tc>
          <w:tcPr>
            <w:tcW w:w="2976" w:type="dxa"/>
            <w:vAlign w:val="bottom"/>
          </w:tcPr>
          <w:p w14:paraId="0284BC2A" w14:textId="5CEBC5B3" w:rsidR="00886159" w:rsidRPr="007419A9" w:rsidRDefault="00886159" w:rsidP="00121E11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  <w:shd w:val="clear" w:color="auto" w:fill="auto"/>
          </w:tcPr>
          <w:p w14:paraId="39335825" w14:textId="77777777" w:rsidR="00886159" w:rsidRPr="007419A9" w:rsidRDefault="0088615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968D3" w14:textId="2C21850D" w:rsidR="00886159" w:rsidRPr="007419A9" w:rsidRDefault="00BB3E52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B3E52">
              <w:rPr>
                <w:rFonts w:ascii="AngsanaUPC" w:hAnsi="AngsanaUPC" w:cs="AngsanaUPC"/>
                <w:sz w:val="28"/>
              </w:rPr>
              <w:t>46,77</w:t>
            </w:r>
            <w:r w:rsidR="00F43B0A">
              <w:rPr>
                <w:rFonts w:ascii="AngsanaUPC" w:hAnsi="AngsanaUPC" w:cs="AngsanaUPC"/>
                <w:sz w:val="28"/>
              </w:rPr>
              <w:t>3,088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C727EB" w14:textId="721DE9F0" w:rsidR="00886159" w:rsidRPr="00886159" w:rsidRDefault="00886159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47,490,104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31DDE" w14:textId="1E974505" w:rsidR="00886159" w:rsidRPr="007419A9" w:rsidRDefault="007F16F9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45</w:t>
            </w:r>
            <w:r>
              <w:rPr>
                <w:rFonts w:ascii="AngsanaUPC" w:hAnsi="AngsanaUPC" w:cs="AngsanaUPC"/>
                <w:sz w:val="28"/>
              </w:rPr>
              <w:t>,570,146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ADA0AC" w14:textId="63376913" w:rsidR="00886159" w:rsidRPr="00886159" w:rsidRDefault="00886159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46,611,957</w:t>
            </w:r>
          </w:p>
        </w:tc>
      </w:tr>
      <w:tr w:rsidR="00FC3972" w:rsidRPr="007419A9" w14:paraId="2D8CBE90" w14:textId="77777777" w:rsidTr="00066BCD">
        <w:trPr>
          <w:trHeight w:val="374"/>
        </w:trPr>
        <w:tc>
          <w:tcPr>
            <w:tcW w:w="2976" w:type="dxa"/>
            <w:vAlign w:val="bottom"/>
          </w:tcPr>
          <w:p w14:paraId="6DC13E6F" w14:textId="59F27465" w:rsidR="00FC3972" w:rsidRPr="007419A9" w:rsidRDefault="00FC3972" w:rsidP="00871E73">
            <w:pPr>
              <w:pStyle w:val="NoSpacing"/>
              <w:numPr>
                <w:ilvl w:val="1"/>
                <w:numId w:val="52"/>
              </w:numPr>
              <w:ind w:left="300" w:hanging="270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29850A8F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2C884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03757A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E972C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BA4242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6159" w:rsidRPr="007419A9" w14:paraId="72059771" w14:textId="77777777" w:rsidTr="00F86BAB">
        <w:trPr>
          <w:trHeight w:val="374"/>
        </w:trPr>
        <w:tc>
          <w:tcPr>
            <w:tcW w:w="2976" w:type="dxa"/>
            <w:vAlign w:val="bottom"/>
          </w:tcPr>
          <w:p w14:paraId="4ED02C09" w14:textId="12174C1F" w:rsidR="00886159" w:rsidRPr="007419A9" w:rsidRDefault="00886159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  <w:shd w:val="clear" w:color="auto" w:fill="auto"/>
          </w:tcPr>
          <w:p w14:paraId="23362F69" w14:textId="77777777" w:rsidR="00886159" w:rsidRPr="007419A9" w:rsidRDefault="0088615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9653" w14:textId="17B9470E" w:rsidR="00886159" w:rsidRPr="007419A9" w:rsidRDefault="006111B7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111B7">
              <w:rPr>
                <w:rFonts w:ascii="AngsanaUPC" w:hAnsi="AngsanaUPC" w:cs="AngsanaUPC"/>
                <w:sz w:val="28"/>
              </w:rPr>
              <w:t>37,902,95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24DD6B" w14:textId="79886DAD" w:rsidR="00886159" w:rsidRPr="00886159" w:rsidRDefault="0088615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86159">
              <w:rPr>
                <w:rFonts w:ascii="AngsanaUPC" w:hAnsi="AngsanaUPC" w:cs="AngsanaUPC"/>
                <w:sz w:val="28"/>
              </w:rPr>
              <w:t>33,349,055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F4809" w14:textId="7CFEF0D4" w:rsidR="00886159" w:rsidRPr="007419A9" w:rsidRDefault="007F16F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F16F9">
              <w:rPr>
                <w:rFonts w:ascii="AngsanaUPC" w:hAnsi="AngsanaUPC" w:cs="AngsanaUPC"/>
                <w:sz w:val="28"/>
              </w:rPr>
              <w:t>27,843,58</w:t>
            </w:r>
            <w:r w:rsidR="00D73915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B45E7" w14:textId="4B385C6B" w:rsidR="00886159" w:rsidRPr="00886159" w:rsidRDefault="0088615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23,028,325</w:t>
            </w:r>
          </w:p>
        </w:tc>
      </w:tr>
      <w:tr w:rsidR="00886159" w:rsidRPr="007419A9" w14:paraId="6C831080" w14:textId="77777777" w:rsidTr="00F86BAB">
        <w:trPr>
          <w:trHeight w:val="374"/>
        </w:trPr>
        <w:tc>
          <w:tcPr>
            <w:tcW w:w="2976" w:type="dxa"/>
            <w:vAlign w:val="bottom"/>
          </w:tcPr>
          <w:p w14:paraId="65652E0F" w14:textId="096BB094" w:rsidR="00886159" w:rsidRPr="007419A9" w:rsidRDefault="00886159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shd w:val="clear" w:color="auto" w:fill="auto"/>
          </w:tcPr>
          <w:p w14:paraId="75A4E71D" w14:textId="77777777" w:rsidR="00886159" w:rsidRPr="007419A9" w:rsidRDefault="0088615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3326E" w14:textId="4EFC4CAB" w:rsidR="00886159" w:rsidRPr="007419A9" w:rsidRDefault="006111B7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111B7">
              <w:rPr>
                <w:rFonts w:ascii="AngsanaUPC" w:hAnsi="AngsanaUPC" w:cs="AngsanaUPC"/>
                <w:sz w:val="28"/>
              </w:rPr>
              <w:t>15,512,26</w:t>
            </w:r>
            <w:r w:rsidR="00F86BAB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27934" w14:textId="33B0183C" w:rsidR="00886159" w:rsidRPr="00886159" w:rsidRDefault="0088615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15,594,839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0B886" w14:textId="5A69C74C" w:rsidR="00886159" w:rsidRPr="007419A9" w:rsidRDefault="007F16F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F16F9">
              <w:rPr>
                <w:rFonts w:ascii="AngsanaUPC" w:hAnsi="AngsanaUPC" w:cs="AngsanaUPC"/>
                <w:sz w:val="28"/>
              </w:rPr>
              <w:t>833,331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3D79A" w14:textId="0C0B3D0E" w:rsidR="00886159" w:rsidRPr="00886159" w:rsidRDefault="0088615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1,195,906</w:t>
            </w:r>
          </w:p>
        </w:tc>
      </w:tr>
      <w:tr w:rsidR="00886159" w:rsidRPr="007419A9" w14:paraId="3138CDBD" w14:textId="77777777" w:rsidTr="00F86BAB">
        <w:trPr>
          <w:trHeight w:val="374"/>
        </w:trPr>
        <w:tc>
          <w:tcPr>
            <w:tcW w:w="2976" w:type="dxa"/>
            <w:vAlign w:val="bottom"/>
          </w:tcPr>
          <w:p w14:paraId="0B80039B" w14:textId="4FFDBE35" w:rsidR="00886159" w:rsidRPr="007419A9" w:rsidRDefault="00886159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shd w:val="clear" w:color="auto" w:fill="auto"/>
          </w:tcPr>
          <w:p w14:paraId="491701DD" w14:textId="77777777" w:rsidR="00886159" w:rsidRPr="007419A9" w:rsidRDefault="0088615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AF49BD" w14:textId="4F291CE5" w:rsidR="00886159" w:rsidRPr="007419A9" w:rsidRDefault="006111B7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111B7">
              <w:rPr>
                <w:rFonts w:ascii="AngsanaUPC" w:hAnsi="AngsanaUPC" w:cs="AngsanaUPC"/>
                <w:sz w:val="28"/>
              </w:rPr>
              <w:t>3,890,86</w:t>
            </w:r>
            <w:r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AC91F4" w14:textId="2C50078B" w:rsidR="00886159" w:rsidRPr="00886159" w:rsidRDefault="0088615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2,405,351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8239F" w14:textId="2D60D6AD" w:rsidR="00886159" w:rsidRPr="007419A9" w:rsidRDefault="007F16F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F16F9">
              <w:rPr>
                <w:rFonts w:ascii="AngsanaUPC" w:hAnsi="AngsanaUPC" w:cs="AngsanaUPC"/>
                <w:sz w:val="28"/>
              </w:rPr>
              <w:t>3,755,303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2B4667" w14:textId="63B7FD3A" w:rsidR="00886159" w:rsidRPr="00886159" w:rsidRDefault="0088615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2,286,990</w:t>
            </w:r>
          </w:p>
        </w:tc>
      </w:tr>
      <w:tr w:rsidR="00886159" w:rsidRPr="007419A9" w14:paraId="24C31C4C" w14:textId="77777777" w:rsidTr="00F86BAB">
        <w:trPr>
          <w:trHeight w:val="374"/>
        </w:trPr>
        <w:tc>
          <w:tcPr>
            <w:tcW w:w="2976" w:type="dxa"/>
            <w:vAlign w:val="bottom"/>
          </w:tcPr>
          <w:p w14:paraId="07339D63" w14:textId="1E57DBA0" w:rsidR="00886159" w:rsidRPr="007419A9" w:rsidRDefault="00886159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เงินมัดจำ - เงินประกัน</w:t>
            </w:r>
          </w:p>
        </w:tc>
        <w:tc>
          <w:tcPr>
            <w:tcW w:w="1008" w:type="dxa"/>
            <w:shd w:val="clear" w:color="auto" w:fill="auto"/>
          </w:tcPr>
          <w:p w14:paraId="62299956" w14:textId="77777777" w:rsidR="00886159" w:rsidRPr="007419A9" w:rsidRDefault="0088615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EC55D1" w14:textId="3CDC4246" w:rsidR="00886159" w:rsidRPr="007419A9" w:rsidRDefault="00A46496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A51ED3" w14:textId="0AA11E2A" w:rsidR="00886159" w:rsidRPr="00886159" w:rsidRDefault="0088615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9C4DB6" w14:textId="69FA44D1" w:rsidR="00886159" w:rsidRPr="007419A9" w:rsidRDefault="007F16F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5DF669" w14:textId="0B69A48A" w:rsidR="00886159" w:rsidRPr="00886159" w:rsidRDefault="0088615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86159" w:rsidRPr="007419A9" w14:paraId="38517796" w14:textId="77777777" w:rsidTr="00F86BAB">
        <w:trPr>
          <w:trHeight w:val="374"/>
        </w:trPr>
        <w:tc>
          <w:tcPr>
            <w:tcW w:w="2976" w:type="dxa"/>
            <w:vAlign w:val="bottom"/>
          </w:tcPr>
          <w:p w14:paraId="1B3F1DDD" w14:textId="3448FF90" w:rsidR="00886159" w:rsidRPr="007419A9" w:rsidRDefault="00886159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5F697210" w14:textId="77777777" w:rsidR="00886159" w:rsidRPr="007419A9" w:rsidRDefault="0088615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49B44A" w14:textId="30C246C3" w:rsidR="00886159" w:rsidRPr="007419A9" w:rsidRDefault="00A7303E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1,797,991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66AFB" w14:textId="72A2F85C" w:rsidR="00886159" w:rsidRPr="00886159" w:rsidRDefault="00886159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1,724,292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C877" w14:textId="242D655B" w:rsidR="00886159" w:rsidRPr="007419A9" w:rsidRDefault="007F16F9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F16F9">
              <w:rPr>
                <w:rFonts w:ascii="AngsanaUPC" w:hAnsi="AngsanaUPC" w:cs="AngsanaUPC"/>
                <w:sz w:val="28"/>
              </w:rPr>
              <w:t>1,</w:t>
            </w:r>
            <w:r w:rsidR="004C49CE">
              <w:rPr>
                <w:rFonts w:ascii="AngsanaUPC" w:hAnsi="AngsanaUPC" w:cs="AngsanaUPC"/>
                <w:sz w:val="28"/>
              </w:rPr>
              <w:t>713,227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180A7" w14:textId="3D1D1769" w:rsidR="00886159" w:rsidRPr="00886159" w:rsidRDefault="00886159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1,695,970</w:t>
            </w:r>
          </w:p>
        </w:tc>
      </w:tr>
      <w:tr w:rsidR="00886159" w:rsidRPr="007419A9" w14:paraId="6093B9F3" w14:textId="77777777" w:rsidTr="00F86BAB">
        <w:trPr>
          <w:trHeight w:val="374"/>
        </w:trPr>
        <w:tc>
          <w:tcPr>
            <w:tcW w:w="2976" w:type="dxa"/>
            <w:vAlign w:val="bottom"/>
          </w:tcPr>
          <w:p w14:paraId="1424101F" w14:textId="2EE18441" w:rsidR="00886159" w:rsidRPr="007419A9" w:rsidRDefault="00886159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468B4330" w14:textId="77777777" w:rsidR="00886159" w:rsidRPr="007419A9" w:rsidRDefault="0088615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D5EAE" w14:textId="76D23FC6" w:rsidR="00886159" w:rsidRPr="007419A9" w:rsidRDefault="00F22550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</w:t>
            </w:r>
            <w:r w:rsidR="00D61279">
              <w:rPr>
                <w:rFonts w:ascii="AngsanaUPC" w:hAnsi="AngsanaUPC" w:cs="AngsanaUPC"/>
                <w:sz w:val="28"/>
              </w:rPr>
              <w:t>9,</w:t>
            </w:r>
            <w:r w:rsidR="00A7303E">
              <w:rPr>
                <w:rFonts w:ascii="AngsanaUPC" w:hAnsi="AngsanaUPC" w:cs="AngsanaUPC"/>
                <w:sz w:val="28"/>
              </w:rPr>
              <w:t>104,077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615AD" w14:textId="626E2330" w:rsidR="00886159" w:rsidRPr="007419A9" w:rsidRDefault="0088615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53,073,537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A46DE" w14:textId="1BB120F3" w:rsidR="00886159" w:rsidRPr="007419A9" w:rsidRDefault="004C49CE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34,145,44</w:t>
            </w:r>
            <w:r w:rsidR="00D73915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D9542" w14:textId="50489372" w:rsidR="00886159" w:rsidRPr="00886159" w:rsidRDefault="0088615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28,207,191</w:t>
            </w:r>
          </w:p>
        </w:tc>
      </w:tr>
      <w:tr w:rsidR="00FC3972" w:rsidRPr="007419A9" w14:paraId="08BDFD4A" w14:textId="77777777" w:rsidTr="00F86BAB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6CA4BAFB" w14:textId="4217679F" w:rsidR="00FC3972" w:rsidRPr="007419A9" w:rsidRDefault="00FC3972" w:rsidP="00E42DA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="00453FC3" w:rsidRPr="007419A9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="00E42DA8" w:rsidRPr="007419A9">
              <w:rPr>
                <w:rFonts w:ascii="AngsanaUPC" w:hAnsi="AngsanaUPC" w:cs="AngsanaUPC"/>
                <w:sz w:val="28"/>
              </w:rPr>
              <w:br/>
            </w:r>
            <w:r w:rsidR="00453FC3" w:rsidRPr="007419A9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62008" w14:textId="42EAAF9E" w:rsidR="00FC3972" w:rsidRPr="007419A9" w:rsidRDefault="00F22550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22550">
              <w:rPr>
                <w:rFonts w:ascii="AngsanaUPC" w:hAnsi="AngsanaUPC" w:cs="AngsanaUPC"/>
                <w:sz w:val="28"/>
                <w:cs/>
              </w:rPr>
              <w:t>(</w:t>
            </w:r>
            <w:r w:rsidR="00D61279">
              <w:rPr>
                <w:rFonts w:ascii="AngsanaUPC" w:hAnsi="AngsanaUPC" w:cs="AngsanaUPC"/>
                <w:sz w:val="28"/>
              </w:rPr>
              <w:t>287,557</w:t>
            </w:r>
            <w:r w:rsidRPr="00F22550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7754D" w14:textId="3EED7953" w:rsidR="00FC3972" w:rsidRPr="00886159" w:rsidRDefault="00886159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(287,557)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BCCC3" w14:textId="15267E9F" w:rsidR="00FC3972" w:rsidRPr="00886159" w:rsidRDefault="004C49CE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C49CE">
              <w:rPr>
                <w:rFonts w:ascii="AngsanaUPC" w:hAnsi="AngsanaUPC" w:cs="AngsanaUPC"/>
                <w:sz w:val="28"/>
              </w:rPr>
              <w:t>(73,566)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7B1AC0" w14:textId="713F157D" w:rsidR="00FC3972" w:rsidRPr="00886159" w:rsidRDefault="00886159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(49,055)</w:t>
            </w:r>
          </w:p>
        </w:tc>
      </w:tr>
      <w:tr w:rsidR="00886159" w:rsidRPr="007419A9" w14:paraId="5ADCF901" w14:textId="77777777" w:rsidTr="00F86BAB">
        <w:trPr>
          <w:trHeight w:val="374"/>
        </w:trPr>
        <w:tc>
          <w:tcPr>
            <w:tcW w:w="2976" w:type="dxa"/>
            <w:vAlign w:val="bottom"/>
          </w:tcPr>
          <w:p w14:paraId="725602B0" w14:textId="1B2C252E" w:rsidR="00886159" w:rsidRPr="007419A9" w:rsidRDefault="00886159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  <w:shd w:val="clear" w:color="auto" w:fill="auto"/>
          </w:tcPr>
          <w:p w14:paraId="68B20C93" w14:textId="77777777" w:rsidR="00886159" w:rsidRPr="007419A9" w:rsidRDefault="0088615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96050" w14:textId="37012C23" w:rsidR="00886159" w:rsidRPr="007419A9" w:rsidRDefault="00F22550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58</w:t>
            </w:r>
            <w:r w:rsidR="00A7303E">
              <w:rPr>
                <w:rFonts w:ascii="AngsanaUPC" w:hAnsi="AngsanaUPC" w:cs="AngsanaUPC"/>
                <w:sz w:val="28"/>
              </w:rPr>
              <w:t>,816,520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088AC" w14:textId="2D724BDC" w:rsidR="00886159" w:rsidRPr="00886159" w:rsidRDefault="00886159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52,785,980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7FD62" w14:textId="2D59D4BD" w:rsidR="00886159" w:rsidRPr="00886159" w:rsidRDefault="004C49CE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C49CE">
              <w:rPr>
                <w:rFonts w:ascii="AngsanaUPC" w:hAnsi="AngsanaUPC" w:cs="AngsanaUPC"/>
                <w:sz w:val="28"/>
              </w:rPr>
              <w:t>34,071,88</w:t>
            </w:r>
            <w:r w:rsidR="00D73915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A07CB5" w14:textId="2FC79AC3" w:rsidR="00886159" w:rsidRPr="00886159" w:rsidRDefault="00886159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28,158,136</w:t>
            </w:r>
          </w:p>
        </w:tc>
      </w:tr>
      <w:tr w:rsidR="00886159" w:rsidRPr="007419A9" w14:paraId="09E50A87" w14:textId="77777777" w:rsidTr="00F86BAB">
        <w:trPr>
          <w:trHeight w:val="374"/>
        </w:trPr>
        <w:tc>
          <w:tcPr>
            <w:tcW w:w="2976" w:type="dxa"/>
            <w:vAlign w:val="bottom"/>
          </w:tcPr>
          <w:p w14:paraId="51C46893" w14:textId="5A9E6157" w:rsidR="00886159" w:rsidRPr="007419A9" w:rsidRDefault="00886159" w:rsidP="005E2BBC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  <w:shd w:val="clear" w:color="auto" w:fill="auto"/>
          </w:tcPr>
          <w:p w14:paraId="76ECBFA4" w14:textId="77777777" w:rsidR="00886159" w:rsidRPr="007419A9" w:rsidRDefault="0088615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0FA86" w14:textId="7B57EAB2" w:rsidR="00886159" w:rsidRPr="007419A9" w:rsidRDefault="00F22550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105,</w:t>
            </w:r>
            <w:r w:rsidR="00F86BAB">
              <w:rPr>
                <w:rFonts w:ascii="AngsanaUPC" w:hAnsi="AngsanaUPC" w:cs="AngsanaUPC"/>
                <w:sz w:val="28"/>
              </w:rPr>
              <w:t>5</w:t>
            </w:r>
            <w:r w:rsidR="00A7303E">
              <w:rPr>
                <w:rFonts w:ascii="AngsanaUPC" w:hAnsi="AngsanaUPC" w:cs="AngsanaUPC"/>
                <w:sz w:val="28"/>
              </w:rPr>
              <w:t>8</w:t>
            </w:r>
            <w:r w:rsidR="00F43B0A">
              <w:rPr>
                <w:rFonts w:ascii="AngsanaUPC" w:hAnsi="AngsanaUPC" w:cs="AngsanaUPC"/>
                <w:sz w:val="28"/>
              </w:rPr>
              <w:t>9</w:t>
            </w:r>
            <w:r w:rsidR="00A7303E">
              <w:rPr>
                <w:rFonts w:ascii="AngsanaUPC" w:hAnsi="AngsanaUPC" w:cs="AngsanaUPC"/>
                <w:sz w:val="28"/>
              </w:rPr>
              <w:t>,</w:t>
            </w:r>
            <w:r w:rsidR="00F43B0A">
              <w:rPr>
                <w:rFonts w:ascii="AngsanaUPC" w:hAnsi="AngsanaUPC" w:cs="AngsanaUPC"/>
                <w:sz w:val="28"/>
              </w:rPr>
              <w:t>608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7E1F0" w14:textId="497002DC" w:rsidR="00886159" w:rsidRPr="00886159" w:rsidRDefault="00886159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100,276,084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38662" w14:textId="7DF29F24" w:rsidR="00886159" w:rsidRPr="00886159" w:rsidRDefault="004C49CE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79,642,029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74168" w14:textId="79CB2F53" w:rsidR="00886159" w:rsidRPr="00886159" w:rsidRDefault="00886159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74,770,093</w:t>
            </w:r>
          </w:p>
        </w:tc>
      </w:tr>
      <w:tr w:rsidR="00FC3972" w:rsidRPr="007419A9" w14:paraId="0BF192B6" w14:textId="77777777" w:rsidTr="00886159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4B1ED85F" w14:textId="77777777" w:rsidR="00FC3972" w:rsidRPr="007419A9" w:rsidRDefault="00FC3972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95F7EFD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979EE1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B6F807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5F9A9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57AF6C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3CBD4E7" w14:textId="77777777" w:rsidR="00D53993" w:rsidRPr="007419A9" w:rsidRDefault="00D53993" w:rsidP="001C525B">
      <w:pPr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</w:rPr>
        <w:br w:type="page"/>
      </w:r>
    </w:p>
    <w:p w14:paraId="588D7ACC" w14:textId="724BB6AD" w:rsidR="001C525B" w:rsidRPr="009E0B6E" w:rsidRDefault="001C525B" w:rsidP="004F48D8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9E0B6E" w14:paraId="2E4AF742" w14:textId="77777777" w:rsidTr="005E2BBC">
        <w:tc>
          <w:tcPr>
            <w:tcW w:w="3543" w:type="dxa"/>
          </w:tcPr>
          <w:p w14:paraId="00C6441D" w14:textId="77777777" w:rsidR="005E2BBC" w:rsidRPr="009E0B6E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9E0B6E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5E2BBC" w:rsidRPr="009E0B6E" w14:paraId="64197B2F" w14:textId="77777777" w:rsidTr="005E2BBC">
        <w:tc>
          <w:tcPr>
            <w:tcW w:w="3543" w:type="dxa"/>
          </w:tcPr>
          <w:p w14:paraId="0CFC6B55" w14:textId="77777777" w:rsidR="005E2BBC" w:rsidRPr="009E0B6E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77777777" w:rsidR="005E2BBC" w:rsidRPr="009E0B6E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7777777" w:rsidR="005E2BBC" w:rsidRPr="009E0B6E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E2BBC" w:rsidRPr="007419A9" w14:paraId="0D50A53B" w14:textId="77777777" w:rsidTr="005E2BBC">
        <w:tc>
          <w:tcPr>
            <w:tcW w:w="3543" w:type="dxa"/>
          </w:tcPr>
          <w:p w14:paraId="409799E8" w14:textId="77777777" w:rsidR="005E2BBC" w:rsidRPr="007419A9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2F83F56" w14:textId="6FEB25AA" w:rsidR="005E2BBC" w:rsidRPr="00CC406F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CC406F">
              <w:rPr>
                <w:rFonts w:ascii="AngsanaUPC" w:hAnsi="AngsanaUPC" w:cs="AngsanaUPC"/>
                <w:sz w:val="28"/>
              </w:rPr>
              <w:t xml:space="preserve">31 </w:t>
            </w:r>
            <w:r w:rsidRPr="00CC406F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CC406F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CC406F">
              <w:rPr>
                <w:rFonts w:ascii="AngsanaUPC" w:hAnsi="AngsanaUPC" w:cs="AngsanaUPC"/>
                <w:sz w:val="28"/>
              </w:rPr>
              <w:t>256</w:t>
            </w:r>
            <w:r w:rsidR="00886159" w:rsidRPr="00CC406F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</w:tcPr>
          <w:p w14:paraId="58A288DA" w14:textId="4774A3D0" w:rsidR="005E2BBC" w:rsidRPr="00CC406F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CC406F">
              <w:rPr>
                <w:rFonts w:ascii="AngsanaUPC" w:hAnsi="AngsanaUPC" w:cs="AngsanaUPC"/>
                <w:sz w:val="28"/>
              </w:rPr>
              <w:t>31</w:t>
            </w:r>
            <w:r w:rsidRPr="00CC406F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="00886159" w:rsidRPr="00CC406F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</w:tcPr>
          <w:p w14:paraId="6E68FF64" w14:textId="41E7BE90" w:rsidR="005E2BBC" w:rsidRPr="00CC406F" w:rsidRDefault="005E2BBC" w:rsidP="0088615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CC406F">
              <w:rPr>
                <w:rFonts w:ascii="AngsanaUPC" w:hAnsi="AngsanaUPC" w:cs="AngsanaUPC"/>
                <w:sz w:val="28"/>
              </w:rPr>
              <w:t xml:space="preserve">31 </w:t>
            </w:r>
            <w:r w:rsidRPr="00CC406F">
              <w:rPr>
                <w:rFonts w:ascii="AngsanaUPC" w:hAnsi="AngsanaUPC" w:cs="AngsanaUPC"/>
                <w:sz w:val="28"/>
                <w:cs/>
              </w:rPr>
              <w:t>มีนาคม</w:t>
            </w:r>
            <w:r w:rsidRPr="00CC406F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CC406F">
              <w:rPr>
                <w:rFonts w:ascii="AngsanaUPC" w:hAnsi="AngsanaUPC" w:cs="AngsanaUPC"/>
                <w:sz w:val="28"/>
              </w:rPr>
              <w:t>256</w:t>
            </w:r>
            <w:r w:rsidR="00886159" w:rsidRPr="00CC406F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</w:tcPr>
          <w:p w14:paraId="4D1A8442" w14:textId="56FC8A81" w:rsidR="005E2BBC" w:rsidRPr="00CC406F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CC406F">
              <w:rPr>
                <w:rFonts w:ascii="AngsanaUPC" w:hAnsi="AngsanaUPC" w:cs="AngsanaUPC"/>
                <w:sz w:val="28"/>
              </w:rPr>
              <w:t>31</w:t>
            </w:r>
            <w:r w:rsidRPr="00CC406F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="00886159" w:rsidRPr="00CC406F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886159" w:rsidRPr="007419A9" w14:paraId="31251BB5" w14:textId="77777777" w:rsidTr="00D27C9B">
        <w:tc>
          <w:tcPr>
            <w:tcW w:w="3543" w:type="dxa"/>
            <w:shd w:val="clear" w:color="auto" w:fill="auto"/>
            <w:vAlign w:val="bottom"/>
          </w:tcPr>
          <w:p w14:paraId="69DF8652" w14:textId="4AA69686" w:rsidR="00886159" w:rsidRPr="007419A9" w:rsidRDefault="0088615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0F957" w14:textId="245EEC6B" w:rsidR="00886159" w:rsidRPr="007419A9" w:rsidRDefault="00026E1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26E1E">
              <w:rPr>
                <w:rFonts w:ascii="AngsanaUPC" w:hAnsi="AngsanaUPC" w:cs="AngsanaUPC"/>
                <w:sz w:val="28"/>
                <w:cs/>
              </w:rPr>
              <w:t>28</w:t>
            </w:r>
            <w:r w:rsidRPr="00026E1E">
              <w:rPr>
                <w:rFonts w:ascii="AngsanaUPC" w:hAnsi="AngsanaUPC" w:cs="AngsanaUPC"/>
                <w:sz w:val="28"/>
              </w:rPr>
              <w:t>,</w:t>
            </w:r>
            <w:r w:rsidRPr="00026E1E">
              <w:rPr>
                <w:rFonts w:ascii="AngsanaUPC" w:hAnsi="AngsanaUPC" w:cs="AngsanaUPC"/>
                <w:sz w:val="28"/>
                <w:cs/>
              </w:rPr>
              <w:t>147</w:t>
            </w:r>
            <w:r w:rsidRPr="00026E1E">
              <w:rPr>
                <w:rFonts w:ascii="AngsanaUPC" w:hAnsi="AngsanaUPC" w:cs="AngsanaUPC"/>
                <w:sz w:val="28"/>
              </w:rPr>
              <w:t>,</w:t>
            </w:r>
            <w:r w:rsidRPr="00026E1E">
              <w:rPr>
                <w:rFonts w:ascii="AngsanaUPC" w:hAnsi="AngsanaUPC" w:cs="AngsanaUPC"/>
                <w:sz w:val="28"/>
                <w:cs/>
              </w:rPr>
              <w:t>59</w:t>
            </w:r>
            <w:r>
              <w:rPr>
                <w:rFonts w:ascii="AngsanaUPC" w:hAnsi="AngsanaUPC" w:cs="AngsanaUPC" w:hint="cs"/>
                <w:sz w:val="28"/>
                <w:cs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A5A9E" w14:textId="156D4F9E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34,514,430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33B56" w14:textId="16AEA776" w:rsidR="00886159" w:rsidRPr="00886159" w:rsidRDefault="00026E1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26E1E">
              <w:rPr>
                <w:rFonts w:ascii="AngsanaUPC" w:hAnsi="AngsanaUPC" w:cs="AngsanaUPC"/>
                <w:sz w:val="28"/>
                <w:cs/>
              </w:rPr>
              <w:t>27</w:t>
            </w:r>
            <w:r w:rsidRPr="00026E1E">
              <w:rPr>
                <w:rFonts w:ascii="AngsanaUPC" w:hAnsi="AngsanaUPC" w:cs="AngsanaUPC"/>
                <w:sz w:val="28"/>
              </w:rPr>
              <w:t>,</w:t>
            </w:r>
            <w:r w:rsidRPr="00026E1E">
              <w:rPr>
                <w:rFonts w:ascii="AngsanaUPC" w:hAnsi="AngsanaUPC" w:cs="AngsanaUPC"/>
                <w:sz w:val="28"/>
                <w:cs/>
              </w:rPr>
              <w:t>880</w:t>
            </w:r>
            <w:r w:rsidRPr="00026E1E">
              <w:rPr>
                <w:rFonts w:ascii="AngsanaUPC" w:hAnsi="AngsanaUPC" w:cs="AngsanaUPC"/>
                <w:sz w:val="28"/>
              </w:rPr>
              <w:t>,</w:t>
            </w:r>
            <w:r w:rsidRPr="00026E1E">
              <w:rPr>
                <w:rFonts w:ascii="AngsanaUPC" w:hAnsi="AngsanaUPC" w:cs="AngsanaUPC"/>
                <w:sz w:val="28"/>
                <w:cs/>
              </w:rPr>
              <w:t>89</w:t>
            </w:r>
            <w:r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82736" w14:textId="7F25AA78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34,387,600</w:t>
            </w:r>
          </w:p>
        </w:tc>
      </w:tr>
      <w:tr w:rsidR="00886159" w:rsidRPr="007419A9" w14:paraId="58D7AE54" w14:textId="77777777" w:rsidTr="00D27C9B">
        <w:tc>
          <w:tcPr>
            <w:tcW w:w="3543" w:type="dxa"/>
            <w:shd w:val="clear" w:color="auto" w:fill="auto"/>
            <w:vAlign w:val="bottom"/>
          </w:tcPr>
          <w:p w14:paraId="77A4C777" w14:textId="0DA49DF5" w:rsidR="00886159" w:rsidRPr="007419A9" w:rsidRDefault="0088615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1 - 90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522D6" w14:textId="0A49DDDC" w:rsidR="00886159" w:rsidRPr="007419A9" w:rsidRDefault="00026E1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26E1E">
              <w:rPr>
                <w:rFonts w:ascii="AngsanaUPC" w:hAnsi="AngsanaUPC" w:cs="AngsanaUPC"/>
                <w:sz w:val="28"/>
                <w:cs/>
              </w:rPr>
              <w:t>10</w:t>
            </w:r>
            <w:r w:rsidRPr="00026E1E">
              <w:rPr>
                <w:rFonts w:ascii="AngsanaUPC" w:hAnsi="AngsanaUPC" w:cs="AngsanaUPC"/>
                <w:sz w:val="28"/>
              </w:rPr>
              <w:t>,</w:t>
            </w:r>
            <w:r w:rsidRPr="00026E1E">
              <w:rPr>
                <w:rFonts w:ascii="AngsanaUPC" w:hAnsi="AngsanaUPC" w:cs="AngsanaUPC"/>
                <w:sz w:val="28"/>
                <w:cs/>
              </w:rPr>
              <w:t>630</w:t>
            </w:r>
            <w:r w:rsidRPr="00026E1E">
              <w:rPr>
                <w:rFonts w:ascii="AngsanaUPC" w:hAnsi="AngsanaUPC" w:cs="AngsanaUPC"/>
                <w:sz w:val="28"/>
              </w:rPr>
              <w:t>,</w:t>
            </w:r>
            <w:r w:rsidRPr="00026E1E">
              <w:rPr>
                <w:rFonts w:ascii="AngsanaUPC" w:hAnsi="AngsanaUPC" w:cs="AngsanaUPC"/>
                <w:sz w:val="28"/>
                <w:cs/>
              </w:rPr>
              <w:t>02</w:t>
            </w:r>
            <w:r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60FEF" w14:textId="58A53DB0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9,884,816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1366" w14:textId="152277F6" w:rsidR="00886159" w:rsidRPr="00886159" w:rsidRDefault="00026E1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26E1E">
              <w:rPr>
                <w:rFonts w:ascii="AngsanaUPC" w:hAnsi="AngsanaUPC" w:cs="AngsanaUPC"/>
                <w:sz w:val="28"/>
                <w:cs/>
              </w:rPr>
              <w:t>10</w:t>
            </w:r>
            <w:r w:rsidRPr="00026E1E">
              <w:rPr>
                <w:rFonts w:ascii="AngsanaUPC" w:hAnsi="AngsanaUPC" w:cs="AngsanaUPC"/>
                <w:sz w:val="28"/>
              </w:rPr>
              <w:t>,</w:t>
            </w:r>
            <w:r w:rsidRPr="00026E1E">
              <w:rPr>
                <w:rFonts w:ascii="AngsanaUPC" w:hAnsi="AngsanaUPC" w:cs="AngsanaUPC"/>
                <w:sz w:val="28"/>
                <w:cs/>
              </w:rPr>
              <w:t>890</w:t>
            </w:r>
            <w:r w:rsidRPr="00026E1E">
              <w:rPr>
                <w:rFonts w:ascii="AngsanaUPC" w:hAnsi="AngsanaUPC" w:cs="AngsanaUPC"/>
                <w:sz w:val="28"/>
              </w:rPr>
              <w:t>,</w:t>
            </w:r>
            <w:r w:rsidRPr="00026E1E">
              <w:rPr>
                <w:rFonts w:ascii="AngsanaUPC" w:hAnsi="AngsanaUPC" w:cs="AngsanaUPC"/>
                <w:sz w:val="28"/>
                <w:cs/>
              </w:rPr>
              <w:t>0</w:t>
            </w:r>
            <w:r>
              <w:rPr>
                <w:rFonts w:ascii="AngsanaUPC" w:hAnsi="AngsanaUPC" w:cs="AngsanaUPC" w:hint="cs"/>
                <w:sz w:val="28"/>
                <w:cs/>
              </w:rPr>
              <w:t>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B0626" w14:textId="09723976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9,110,818</w:t>
            </w:r>
          </w:p>
        </w:tc>
      </w:tr>
      <w:tr w:rsidR="00886159" w:rsidRPr="007419A9" w14:paraId="7535E208" w14:textId="77777777" w:rsidTr="00D27C9B">
        <w:tc>
          <w:tcPr>
            <w:tcW w:w="3543" w:type="dxa"/>
            <w:shd w:val="clear" w:color="auto" w:fill="auto"/>
            <w:vAlign w:val="bottom"/>
          </w:tcPr>
          <w:p w14:paraId="6547B424" w14:textId="71161768" w:rsidR="00886159" w:rsidRPr="007419A9" w:rsidRDefault="0088615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91 - 180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AAF0" w14:textId="4073453B" w:rsidR="00886159" w:rsidRPr="007419A9" w:rsidRDefault="00026E1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26E1E">
              <w:rPr>
                <w:rFonts w:ascii="AngsanaUPC" w:hAnsi="AngsanaUPC" w:cs="AngsanaUPC"/>
                <w:sz w:val="28"/>
                <w:cs/>
              </w:rPr>
              <w:t>4</w:t>
            </w:r>
            <w:r w:rsidRPr="00026E1E">
              <w:rPr>
                <w:rFonts w:ascii="AngsanaUPC" w:hAnsi="AngsanaUPC" w:cs="AngsanaUPC"/>
                <w:sz w:val="28"/>
              </w:rPr>
              <w:t>,</w:t>
            </w:r>
            <w:r w:rsidRPr="00026E1E">
              <w:rPr>
                <w:rFonts w:ascii="AngsanaUPC" w:hAnsi="AngsanaUPC" w:cs="AngsanaUPC"/>
                <w:sz w:val="28"/>
                <w:cs/>
              </w:rPr>
              <w:t>233</w:t>
            </w:r>
            <w:r w:rsidRPr="00026E1E">
              <w:rPr>
                <w:rFonts w:ascii="AngsanaUPC" w:hAnsi="AngsanaUPC" w:cs="AngsanaUPC"/>
                <w:sz w:val="28"/>
              </w:rPr>
              <w:t>,</w:t>
            </w:r>
            <w:r w:rsidRPr="00026E1E">
              <w:rPr>
                <w:rFonts w:ascii="AngsanaUPC" w:hAnsi="AngsanaUPC" w:cs="AngsanaUPC"/>
                <w:sz w:val="28"/>
                <w:cs/>
              </w:rPr>
              <w:t>031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7534" w14:textId="66781486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3,393,730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538B1" w14:textId="27CFAFC2" w:rsidR="00886159" w:rsidRPr="00886159" w:rsidRDefault="00026E1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26E1E">
              <w:rPr>
                <w:rFonts w:ascii="AngsanaUPC" w:hAnsi="AngsanaUPC" w:cs="AngsanaUPC"/>
                <w:sz w:val="28"/>
                <w:cs/>
              </w:rPr>
              <w:t>4</w:t>
            </w:r>
            <w:r w:rsidRPr="00026E1E">
              <w:rPr>
                <w:rFonts w:ascii="AngsanaUPC" w:hAnsi="AngsanaUPC" w:cs="AngsanaUPC"/>
                <w:sz w:val="28"/>
              </w:rPr>
              <w:t>,</w:t>
            </w:r>
            <w:r w:rsidRPr="00026E1E">
              <w:rPr>
                <w:rFonts w:ascii="AngsanaUPC" w:hAnsi="AngsanaUPC" w:cs="AngsanaUPC"/>
                <w:sz w:val="28"/>
                <w:cs/>
              </w:rPr>
              <w:t>233</w:t>
            </w:r>
            <w:r w:rsidRPr="00026E1E">
              <w:rPr>
                <w:rFonts w:ascii="AngsanaUPC" w:hAnsi="AngsanaUPC" w:cs="AngsanaUPC"/>
                <w:sz w:val="28"/>
              </w:rPr>
              <w:t>,</w:t>
            </w:r>
            <w:r w:rsidRPr="00026E1E">
              <w:rPr>
                <w:rFonts w:ascii="AngsanaUPC" w:hAnsi="AngsanaUPC" w:cs="AngsanaUPC"/>
                <w:sz w:val="28"/>
                <w:cs/>
              </w:rPr>
              <w:t>031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C87E2" w14:textId="3DC6B8E4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2,707,288</w:t>
            </w:r>
          </w:p>
        </w:tc>
      </w:tr>
      <w:tr w:rsidR="00886159" w:rsidRPr="007419A9" w14:paraId="23FD8DC9" w14:textId="77777777" w:rsidTr="00D27C9B">
        <w:tc>
          <w:tcPr>
            <w:tcW w:w="3543" w:type="dxa"/>
            <w:shd w:val="clear" w:color="auto" w:fill="auto"/>
            <w:vAlign w:val="bottom"/>
          </w:tcPr>
          <w:p w14:paraId="638FBA46" w14:textId="1D872C7E" w:rsidR="00886159" w:rsidRPr="007419A9" w:rsidRDefault="0088615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181 - 365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A0D03" w14:textId="1EC39B2D" w:rsidR="00886159" w:rsidRPr="007419A9" w:rsidRDefault="00813A9B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3,119,038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1F00C" w14:textId="614E8049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204,931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2F2E5" w14:textId="506BC174" w:rsidR="00886159" w:rsidRPr="00886159" w:rsidRDefault="00026E1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26E1E">
              <w:rPr>
                <w:rFonts w:ascii="AngsanaUPC" w:hAnsi="AngsanaUPC" w:cs="AngsanaUPC"/>
                <w:sz w:val="28"/>
                <w:cs/>
              </w:rPr>
              <w:t>2</w:t>
            </w:r>
            <w:r w:rsidRPr="00026E1E">
              <w:rPr>
                <w:rFonts w:ascii="AngsanaUPC" w:hAnsi="AngsanaUPC" w:cs="AngsanaUPC"/>
                <w:sz w:val="28"/>
              </w:rPr>
              <w:t>,</w:t>
            </w:r>
            <w:r w:rsidR="00092C14">
              <w:rPr>
                <w:rFonts w:ascii="AngsanaUPC" w:hAnsi="AngsanaUPC" w:cs="AngsanaUPC"/>
                <w:sz w:val="28"/>
              </w:rPr>
              <w:t>856,204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22D1" w14:textId="73F96611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556,556</w:t>
            </w:r>
          </w:p>
        </w:tc>
      </w:tr>
      <w:tr w:rsidR="00886159" w:rsidRPr="007419A9" w14:paraId="2CF3191F" w14:textId="77777777" w:rsidTr="00D27C9B">
        <w:tc>
          <w:tcPr>
            <w:tcW w:w="3543" w:type="dxa"/>
            <w:shd w:val="clear" w:color="auto" w:fill="auto"/>
            <w:vAlign w:val="bottom"/>
          </w:tcPr>
          <w:p w14:paraId="2F2D538E" w14:textId="2A284DCF" w:rsidR="00886159" w:rsidRPr="007419A9" w:rsidRDefault="0088615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7419A9">
              <w:rPr>
                <w:rFonts w:ascii="AngsanaUPC" w:hAnsi="AngsanaUPC" w:cs="AngsanaUPC"/>
                <w:sz w:val="28"/>
              </w:rPr>
              <w:t xml:space="preserve">365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B31CB" w14:textId="498BD528" w:rsidR="00886159" w:rsidRPr="007419A9" w:rsidRDefault="004D7847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</w:t>
            </w:r>
            <w:r w:rsidR="00813A9B">
              <w:rPr>
                <w:rFonts w:ascii="AngsanaUPC" w:hAnsi="AngsanaUPC" w:cs="AngsanaUPC"/>
                <w:sz w:val="28"/>
              </w:rPr>
              <w:t>259,188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23653" w14:textId="5B389F67" w:rsidR="00886159" w:rsidRPr="00886159" w:rsidRDefault="00886159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9,941,048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4AF87B" w14:textId="4AE60890" w:rsidR="00886159" w:rsidRPr="00886159" w:rsidRDefault="00026E1E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26E1E">
              <w:rPr>
                <w:rFonts w:ascii="AngsanaUPC" w:hAnsi="AngsanaUPC" w:cs="AngsanaUPC"/>
                <w:sz w:val="28"/>
                <w:cs/>
              </w:rPr>
              <w:t>8</w:t>
            </w:r>
            <w:r w:rsidRPr="00026E1E">
              <w:rPr>
                <w:rFonts w:ascii="AngsanaUPC" w:hAnsi="AngsanaUPC" w:cs="AngsanaUPC"/>
                <w:sz w:val="28"/>
              </w:rPr>
              <w:t>,</w:t>
            </w:r>
            <w:r w:rsidR="00092C14">
              <w:rPr>
                <w:rFonts w:ascii="AngsanaUPC" w:hAnsi="AngsanaUPC" w:cs="AngsanaUPC"/>
                <w:sz w:val="28"/>
              </w:rPr>
              <w:t>128,758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B3091" w14:textId="06DF160B" w:rsidR="00886159" w:rsidRPr="00886159" w:rsidRDefault="00886159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7,924,871</w:t>
            </w:r>
          </w:p>
        </w:tc>
      </w:tr>
      <w:tr w:rsidR="00886159" w:rsidRPr="007419A9" w14:paraId="422B1351" w14:textId="77777777" w:rsidTr="00D27C9B">
        <w:tc>
          <w:tcPr>
            <w:tcW w:w="3543" w:type="dxa"/>
            <w:shd w:val="clear" w:color="auto" w:fill="auto"/>
            <w:vAlign w:val="bottom"/>
          </w:tcPr>
          <w:p w14:paraId="05178A37" w14:textId="7F2D6CB6" w:rsidR="00886159" w:rsidRPr="007419A9" w:rsidRDefault="0088615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0C2F" w14:textId="564D76C2" w:rsidR="00886159" w:rsidRPr="007419A9" w:rsidRDefault="00026E1E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26E1E">
              <w:rPr>
                <w:rFonts w:ascii="AngsanaUPC" w:hAnsi="AngsanaUPC" w:cs="AngsanaUPC"/>
                <w:sz w:val="28"/>
                <w:cs/>
              </w:rPr>
              <w:t>57</w:t>
            </w:r>
            <w:r w:rsidRPr="00026E1E">
              <w:rPr>
                <w:rFonts w:ascii="AngsanaUPC" w:hAnsi="AngsanaUPC" w:cs="AngsanaUPC"/>
                <w:sz w:val="28"/>
              </w:rPr>
              <w:t>,</w:t>
            </w:r>
            <w:r w:rsidRPr="00026E1E">
              <w:rPr>
                <w:rFonts w:ascii="AngsanaUPC" w:hAnsi="AngsanaUPC" w:cs="AngsanaUPC"/>
                <w:sz w:val="28"/>
                <w:cs/>
              </w:rPr>
              <w:t>38</w:t>
            </w:r>
            <w:r w:rsidR="004D7847">
              <w:rPr>
                <w:rFonts w:ascii="AngsanaUPC" w:hAnsi="AngsanaUPC" w:cs="AngsanaUPC"/>
                <w:sz w:val="28"/>
              </w:rPr>
              <w:t>8</w:t>
            </w:r>
            <w:r w:rsidRPr="00026E1E">
              <w:rPr>
                <w:rFonts w:ascii="AngsanaUPC" w:hAnsi="AngsanaUPC" w:cs="AngsanaUPC"/>
                <w:sz w:val="28"/>
              </w:rPr>
              <w:t>,</w:t>
            </w:r>
            <w:r w:rsidR="004D7847">
              <w:rPr>
                <w:rFonts w:ascii="AngsanaUPC" w:hAnsi="AngsanaUPC" w:cs="AngsanaUPC"/>
                <w:sz w:val="28"/>
              </w:rPr>
              <w:t>875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66DB8" w14:textId="3958001E" w:rsidR="00886159" w:rsidRPr="00886159" w:rsidRDefault="00886159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57,938,955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C156A" w14:textId="3280EF12" w:rsidR="00886159" w:rsidRPr="00886159" w:rsidRDefault="00026E1E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26E1E">
              <w:rPr>
                <w:rFonts w:ascii="AngsanaUPC" w:hAnsi="AngsanaUPC" w:cs="AngsanaUPC"/>
                <w:sz w:val="28"/>
                <w:cs/>
              </w:rPr>
              <w:t>53</w:t>
            </w:r>
            <w:r w:rsidRPr="00026E1E">
              <w:rPr>
                <w:rFonts w:ascii="AngsanaUPC" w:hAnsi="AngsanaUPC" w:cs="AngsanaUPC"/>
                <w:sz w:val="28"/>
              </w:rPr>
              <w:t>,</w:t>
            </w:r>
            <w:r w:rsidRPr="00026E1E">
              <w:rPr>
                <w:rFonts w:ascii="AngsanaUPC" w:hAnsi="AngsanaUPC" w:cs="AngsanaUPC"/>
                <w:sz w:val="28"/>
                <w:cs/>
              </w:rPr>
              <w:t>988</w:t>
            </w:r>
            <w:r w:rsidRPr="00026E1E">
              <w:rPr>
                <w:rFonts w:ascii="AngsanaUPC" w:hAnsi="AngsanaUPC" w:cs="AngsanaUPC"/>
                <w:sz w:val="28"/>
              </w:rPr>
              <w:t>,</w:t>
            </w:r>
            <w:r w:rsidRPr="00026E1E">
              <w:rPr>
                <w:rFonts w:ascii="AngsanaUPC" w:hAnsi="AngsanaUPC" w:cs="AngsanaUPC"/>
                <w:sz w:val="28"/>
                <w:cs/>
              </w:rPr>
              <w:t>95</w:t>
            </w:r>
            <w:r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8116" w14:textId="11288332" w:rsidR="00886159" w:rsidRPr="00886159" w:rsidRDefault="00886159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54,687,133</w:t>
            </w:r>
          </w:p>
        </w:tc>
      </w:tr>
    </w:tbl>
    <w:p w14:paraId="4B521C96" w14:textId="2E61143C" w:rsidR="001C525B" w:rsidRPr="007419A9" w:rsidRDefault="001C525B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รายได้ที่ยังไม่ได้เรียกชำระ / เงินประกันผลงานค้างรับ / และเงินรับล่วงหน้าจากลูกค้า</w:t>
      </w:r>
    </w:p>
    <w:p w14:paraId="281F7B8A" w14:textId="7D8CD272" w:rsidR="001C525B" w:rsidRPr="007419A9" w:rsidRDefault="00E030BC" w:rsidP="004F48D8">
      <w:pPr>
        <w:pStyle w:val="NoSpacing"/>
        <w:numPr>
          <w:ilvl w:val="0"/>
          <w:numId w:val="10"/>
        </w:numPr>
        <w:spacing w:before="120"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7419A9" w14:paraId="2EC6BED2" w14:textId="77777777" w:rsidTr="00674F33">
        <w:tc>
          <w:tcPr>
            <w:tcW w:w="3965" w:type="dxa"/>
          </w:tcPr>
          <w:p w14:paraId="6326B953" w14:textId="77777777" w:rsidR="00E030BC" w:rsidRPr="007419A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9E0B6E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E030BC" w:rsidRPr="007419A9" w14:paraId="7FDF2A66" w14:textId="77777777" w:rsidTr="00674F33">
        <w:tc>
          <w:tcPr>
            <w:tcW w:w="3965" w:type="dxa"/>
          </w:tcPr>
          <w:p w14:paraId="19935189" w14:textId="77777777" w:rsidR="00E030BC" w:rsidRPr="007419A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77777777" w:rsidR="00E030BC" w:rsidRPr="009E0B6E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77777777" w:rsidR="00E030BC" w:rsidRPr="009E0B6E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86159" w:rsidRPr="007419A9" w14:paraId="15A18253" w14:textId="77777777" w:rsidTr="00674F33">
        <w:tc>
          <w:tcPr>
            <w:tcW w:w="3965" w:type="dxa"/>
          </w:tcPr>
          <w:p w14:paraId="2F6A802B" w14:textId="77777777" w:rsidR="00886159" w:rsidRPr="007419A9" w:rsidRDefault="00886159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</w:tcPr>
          <w:p w14:paraId="23C3C7DE" w14:textId="718493F2" w:rsidR="00886159" w:rsidRPr="009E0B6E" w:rsidRDefault="00886159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81" w:type="dxa"/>
          </w:tcPr>
          <w:p w14:paraId="28D745C0" w14:textId="7655019E" w:rsidR="00886159" w:rsidRPr="009E0B6E" w:rsidRDefault="00886159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7" w:type="dxa"/>
          </w:tcPr>
          <w:p w14:paraId="659B8FC5" w14:textId="5018C4B7" w:rsidR="00886159" w:rsidRPr="009E0B6E" w:rsidRDefault="00886159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4" w:type="dxa"/>
          </w:tcPr>
          <w:p w14:paraId="1BE75B2D" w14:textId="5C2D42FC" w:rsidR="00886159" w:rsidRPr="009E0B6E" w:rsidRDefault="00886159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E030BC" w:rsidRPr="007419A9" w14:paraId="33CE6025" w14:textId="77777777" w:rsidTr="007419A9">
        <w:tc>
          <w:tcPr>
            <w:tcW w:w="3965" w:type="dxa"/>
            <w:shd w:val="clear" w:color="auto" w:fill="auto"/>
            <w:vAlign w:val="bottom"/>
          </w:tcPr>
          <w:p w14:paraId="70116DBC" w14:textId="48AF3F64" w:rsidR="00E030BC" w:rsidRPr="007419A9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BBF5A" w14:textId="77777777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2D8DBDA" w14:textId="1BB4F310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771337" w14:textId="77777777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728D05D" w14:textId="258FE0EF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6159" w:rsidRPr="007419A9" w14:paraId="47F9164F" w14:textId="77777777" w:rsidTr="00C345C6">
        <w:tc>
          <w:tcPr>
            <w:tcW w:w="3965" w:type="dxa"/>
            <w:shd w:val="clear" w:color="auto" w:fill="auto"/>
            <w:vAlign w:val="bottom"/>
          </w:tcPr>
          <w:p w14:paraId="0F4B358C" w14:textId="57304C5E" w:rsidR="00886159" w:rsidRPr="007419A9" w:rsidRDefault="00886159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5207FC" w14:textId="29111898" w:rsidR="00886159" w:rsidRPr="007419A9" w:rsidRDefault="00C345C6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345C6">
              <w:rPr>
                <w:rFonts w:ascii="AngsanaUPC" w:hAnsi="AngsanaUPC" w:cs="AngsanaUPC"/>
                <w:sz w:val="28"/>
              </w:rPr>
              <w:t>178,855,48</w:t>
            </w:r>
            <w:r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093D5F" w14:textId="6B832807" w:rsidR="00886159" w:rsidRPr="00886159" w:rsidRDefault="00886159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173,839,568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840B6D" w14:textId="6B98E8C1" w:rsidR="00886159" w:rsidRPr="00886159" w:rsidRDefault="00C345C6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345C6">
              <w:rPr>
                <w:rFonts w:ascii="AngsanaUPC" w:hAnsi="AngsanaUPC" w:cs="AngsanaUPC"/>
                <w:sz w:val="28"/>
              </w:rPr>
              <w:t>175,500,887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B72AFE" w14:textId="2C48C132" w:rsidR="00886159" w:rsidRPr="00886159" w:rsidRDefault="00886159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170,284,596</w:t>
            </w:r>
          </w:p>
        </w:tc>
      </w:tr>
      <w:tr w:rsidR="00886159" w:rsidRPr="007419A9" w14:paraId="385CC06A" w14:textId="77777777" w:rsidTr="00C345C6">
        <w:tc>
          <w:tcPr>
            <w:tcW w:w="3965" w:type="dxa"/>
            <w:shd w:val="clear" w:color="auto" w:fill="auto"/>
            <w:vAlign w:val="bottom"/>
          </w:tcPr>
          <w:p w14:paraId="39D9ABD8" w14:textId="2247C434" w:rsidR="00886159" w:rsidRPr="007419A9" w:rsidRDefault="00886159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ค่าเผื่อผลขาดทุนด้านเครดิต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A25176" w14:textId="06E60D02" w:rsidR="00886159" w:rsidRPr="007419A9" w:rsidRDefault="00C345C6" w:rsidP="003A094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proofErr w:type="gramStart"/>
            <w:r w:rsidRPr="00C345C6">
              <w:rPr>
                <w:rFonts w:ascii="AngsanaUPC" w:hAnsi="AngsanaUPC" w:cs="AngsanaUPC"/>
                <w:sz w:val="28"/>
              </w:rPr>
              <w:t>( 4,398,32</w:t>
            </w:r>
            <w:r>
              <w:rPr>
                <w:rFonts w:ascii="AngsanaUPC" w:hAnsi="AngsanaUPC" w:cs="AngsanaUPC"/>
                <w:sz w:val="28"/>
              </w:rPr>
              <w:t>6</w:t>
            </w:r>
            <w:proofErr w:type="gramEnd"/>
            <w:r w:rsidRPr="00C345C6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1C0D75" w14:textId="1A4C439F" w:rsidR="00886159" w:rsidRPr="00886159" w:rsidRDefault="00886159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(4,895,587)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3D296E" w14:textId="7ADA368F" w:rsidR="00886159" w:rsidRPr="00886159" w:rsidRDefault="00C345C6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proofErr w:type="gramStart"/>
            <w:r w:rsidRPr="00C345C6">
              <w:rPr>
                <w:rFonts w:ascii="AngsanaUPC" w:hAnsi="AngsanaUPC" w:cs="AngsanaUPC"/>
                <w:sz w:val="28"/>
              </w:rPr>
              <w:t>( 1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Pr="00C345C6">
              <w:rPr>
                <w:rFonts w:ascii="AngsanaUPC" w:hAnsi="AngsanaUPC" w:cs="AngsanaUPC"/>
                <w:sz w:val="28"/>
              </w:rPr>
              <w:t>369,717</w:t>
            </w:r>
            <w:proofErr w:type="gramEnd"/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6B3853" w14:textId="6E77178E" w:rsidR="00886159" w:rsidRPr="00886159" w:rsidRDefault="00886159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(1,866,979)</w:t>
            </w:r>
          </w:p>
        </w:tc>
      </w:tr>
      <w:tr w:rsidR="00886159" w:rsidRPr="007419A9" w14:paraId="7CC23BBD" w14:textId="77777777" w:rsidTr="00C345C6">
        <w:tc>
          <w:tcPr>
            <w:tcW w:w="3965" w:type="dxa"/>
            <w:shd w:val="clear" w:color="auto" w:fill="auto"/>
            <w:vAlign w:val="bottom"/>
          </w:tcPr>
          <w:p w14:paraId="594E6A83" w14:textId="29734F09" w:rsidR="00886159" w:rsidRPr="007419A9" w:rsidRDefault="00886159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912C9" w14:textId="4D8A88B4" w:rsidR="00886159" w:rsidRPr="007419A9" w:rsidRDefault="00C345C6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174,457,157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3271C6" w14:textId="54E4AE83" w:rsidR="00886159" w:rsidRPr="00886159" w:rsidRDefault="00886159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168,943,981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43A114" w14:textId="2C1C7E8B" w:rsidR="00886159" w:rsidRPr="00886159" w:rsidRDefault="00C345C6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174</w:t>
            </w:r>
            <w:r>
              <w:rPr>
                <w:rFonts w:ascii="AngsanaUPC" w:hAnsi="AngsanaUPC" w:cs="AngsanaUPC"/>
                <w:sz w:val="28"/>
              </w:rPr>
              <w:t>,131,170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87688B" w14:textId="59D95CD7" w:rsidR="00886159" w:rsidRPr="00886159" w:rsidRDefault="00886159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168,417,617</w:t>
            </w:r>
          </w:p>
        </w:tc>
      </w:tr>
      <w:tr w:rsidR="00E030BC" w:rsidRPr="007419A9" w14:paraId="40CE51CA" w14:textId="77777777" w:rsidTr="00C345C6">
        <w:tc>
          <w:tcPr>
            <w:tcW w:w="3965" w:type="dxa"/>
            <w:shd w:val="clear" w:color="auto" w:fill="auto"/>
            <w:vAlign w:val="bottom"/>
          </w:tcPr>
          <w:p w14:paraId="427AB80C" w14:textId="0A49747C" w:rsidR="00E030BC" w:rsidRPr="007419A9" w:rsidRDefault="00E030BC" w:rsidP="004F48D8">
            <w:pPr>
              <w:pStyle w:val="NoSpacing"/>
              <w:spacing w:line="180" w:lineRule="exact"/>
              <w:ind w:left="33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F37DE5" w14:textId="77777777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031BCB8" w14:textId="6CB12705" w:rsidR="00E030BC" w:rsidRPr="0088615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F21A280" w14:textId="77777777" w:rsidR="00E030BC" w:rsidRPr="0088615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8640987" w14:textId="30CABC93" w:rsidR="00E030BC" w:rsidRPr="0088615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6159" w:rsidRPr="007419A9" w14:paraId="06AA5EA3" w14:textId="77777777" w:rsidTr="00C345C6">
        <w:tc>
          <w:tcPr>
            <w:tcW w:w="3965" w:type="dxa"/>
            <w:shd w:val="clear" w:color="auto" w:fill="auto"/>
            <w:vAlign w:val="bottom"/>
          </w:tcPr>
          <w:p w14:paraId="462492BE" w14:textId="3AA3457B" w:rsidR="00886159" w:rsidRPr="007419A9" w:rsidRDefault="00886159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1E4D22" w14:textId="00A14C08" w:rsidR="00886159" w:rsidRPr="007419A9" w:rsidRDefault="00C345C6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9,520,253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981B71E" w14:textId="13C767D5" w:rsidR="00886159" w:rsidRPr="00886159" w:rsidRDefault="00886159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12,051,706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05AC25B" w14:textId="16FDB742" w:rsidR="00886159" w:rsidRPr="00886159" w:rsidRDefault="00C345C6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9,520,253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4DEE956" w14:textId="0379E822" w:rsidR="00886159" w:rsidRPr="00886159" w:rsidRDefault="00886159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12,051,706</w:t>
            </w:r>
          </w:p>
        </w:tc>
      </w:tr>
      <w:tr w:rsidR="00886159" w:rsidRPr="007419A9" w14:paraId="7A4772BC" w14:textId="77777777" w:rsidTr="00C345C6">
        <w:tc>
          <w:tcPr>
            <w:tcW w:w="3965" w:type="dxa"/>
            <w:shd w:val="clear" w:color="auto" w:fill="auto"/>
            <w:vAlign w:val="bottom"/>
          </w:tcPr>
          <w:p w14:paraId="0B8FC947" w14:textId="77777777" w:rsidR="00886159" w:rsidRPr="007419A9" w:rsidRDefault="00886159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6296629" w14:textId="77777777" w:rsidR="00886159" w:rsidRPr="007419A9" w:rsidRDefault="00886159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D4103AB" w14:textId="77777777" w:rsidR="00886159" w:rsidRPr="00886159" w:rsidRDefault="00886159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236899E" w14:textId="77777777" w:rsidR="00886159" w:rsidRPr="00886159" w:rsidRDefault="00886159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14A4BB6" w14:textId="77777777" w:rsidR="00886159" w:rsidRPr="00886159" w:rsidRDefault="00886159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6159" w:rsidRPr="007419A9" w14:paraId="4DE5A434" w14:textId="77777777" w:rsidTr="00C345C6">
        <w:tc>
          <w:tcPr>
            <w:tcW w:w="3965" w:type="dxa"/>
            <w:shd w:val="clear" w:color="auto" w:fill="auto"/>
            <w:vAlign w:val="bottom"/>
          </w:tcPr>
          <w:p w14:paraId="1DAC0D53" w14:textId="671DA057" w:rsidR="00886159" w:rsidRPr="00152554" w:rsidRDefault="00886159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152554">
              <w:rPr>
                <w:rFonts w:ascii="AngsanaUPC" w:hAnsi="AngsanaUPC" w:cs="AngsanaUPC"/>
                <w:b/>
                <w:bCs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87F38E" w14:textId="05FDE035" w:rsidR="00886159" w:rsidRPr="007419A9" w:rsidRDefault="00C345C6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14,202,022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6977696" w14:textId="317A87D8" w:rsidR="00886159" w:rsidRPr="00886159" w:rsidRDefault="00886159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17,948,577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AD36D3" w14:textId="05986F98" w:rsidR="00886159" w:rsidRPr="00886159" w:rsidRDefault="00C345C6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14,072,022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F1D30CA" w14:textId="69F7E456" w:rsidR="00886159" w:rsidRPr="00886159" w:rsidRDefault="00886159" w:rsidP="009F7C85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17,818,577</w:t>
            </w:r>
          </w:p>
        </w:tc>
      </w:tr>
    </w:tbl>
    <w:p w14:paraId="6E335A72" w14:textId="77777777" w:rsidR="00640B85" w:rsidRDefault="00640B85" w:rsidP="00640B85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</w:p>
    <w:p w14:paraId="4D6DFC65" w14:textId="77777777" w:rsidR="00393AD3" w:rsidRDefault="00393AD3" w:rsidP="00393AD3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</w:p>
    <w:p w14:paraId="22BDF0C0" w14:textId="264202B1" w:rsidR="00494211" w:rsidRPr="007419A9" w:rsidRDefault="001C525B" w:rsidP="00D06D04">
      <w:pPr>
        <w:pStyle w:val="NoSpacing"/>
        <w:numPr>
          <w:ilvl w:val="0"/>
          <w:numId w:val="10"/>
        </w:numPr>
        <w:spacing w:after="120"/>
        <w:ind w:left="992" w:hanging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รายได้ที่คาดว่าจะรับรู้สำหรับภาระที่ยังปฏิบัติไม่เสร็จสิ้</w:t>
      </w:r>
      <w:r w:rsidR="00494211" w:rsidRPr="007419A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649EEE22" w14:textId="656108AB" w:rsidR="00393AD3" w:rsidRDefault="001C525B" w:rsidP="001C647F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205B49">
        <w:rPr>
          <w:rFonts w:ascii="AngsanaUPC" w:hAnsi="AngsanaUPC" w:cs="AngsanaUPC"/>
          <w:sz w:val="28"/>
          <w:cs/>
        </w:rPr>
        <w:t xml:space="preserve">ณ </w:t>
      </w:r>
      <w:r w:rsidRPr="00A12A4E">
        <w:rPr>
          <w:rFonts w:ascii="AngsanaUPC" w:hAnsi="AngsanaUPC" w:cs="AngsanaUPC"/>
          <w:sz w:val="28"/>
          <w:cs/>
        </w:rPr>
        <w:t xml:space="preserve">วันที่ </w:t>
      </w:r>
      <w:r w:rsidR="005922B5" w:rsidRPr="00A12A4E">
        <w:rPr>
          <w:rFonts w:ascii="AngsanaUPC" w:hAnsi="AngsanaUPC" w:cs="AngsanaUPC"/>
          <w:sz w:val="28"/>
        </w:rPr>
        <w:t xml:space="preserve">31 </w:t>
      </w:r>
      <w:r w:rsidR="005922B5" w:rsidRPr="00A12A4E">
        <w:rPr>
          <w:rFonts w:ascii="AngsanaUPC" w:hAnsi="AngsanaUPC" w:cs="AngsanaUPC" w:hint="cs"/>
          <w:sz w:val="28"/>
          <w:cs/>
        </w:rPr>
        <w:t xml:space="preserve">มีนาคม </w:t>
      </w:r>
      <w:r w:rsidR="005922B5" w:rsidRPr="00A12A4E">
        <w:rPr>
          <w:rFonts w:ascii="AngsanaUPC" w:hAnsi="AngsanaUPC" w:cs="AngsanaUPC"/>
          <w:sz w:val="28"/>
        </w:rPr>
        <w:t>256</w:t>
      </w:r>
      <w:r w:rsidR="003821BE" w:rsidRPr="00A12A4E">
        <w:rPr>
          <w:rFonts w:ascii="AngsanaUPC" w:hAnsi="AngsanaUPC" w:cs="AngsanaUPC"/>
          <w:sz w:val="28"/>
        </w:rPr>
        <w:t>5</w:t>
      </w:r>
      <w:r w:rsidRPr="00A12A4E">
        <w:rPr>
          <w:rFonts w:ascii="AngsanaUPC" w:hAnsi="AngsanaUPC" w:cs="AngsanaUPC"/>
          <w:sz w:val="28"/>
          <w:cs/>
        </w:rPr>
        <w:t xml:space="preserve"> และ </w:t>
      </w:r>
      <w:r w:rsidR="005922B5" w:rsidRPr="00A12A4E">
        <w:rPr>
          <w:rFonts w:ascii="AngsanaUPC" w:hAnsi="AngsanaUPC" w:cs="AngsanaUPC" w:hint="cs"/>
          <w:sz w:val="28"/>
          <w:cs/>
        </w:rPr>
        <w:t xml:space="preserve">วันที่ </w:t>
      </w:r>
      <w:r w:rsidR="005922B5" w:rsidRPr="00A12A4E">
        <w:rPr>
          <w:rFonts w:ascii="AngsanaUPC" w:hAnsi="AngsanaUPC" w:cs="AngsanaUPC"/>
          <w:sz w:val="28"/>
        </w:rPr>
        <w:t xml:space="preserve">31 </w:t>
      </w:r>
      <w:r w:rsidR="005922B5" w:rsidRPr="00A12A4E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A12A4E">
        <w:rPr>
          <w:rFonts w:ascii="AngsanaUPC" w:hAnsi="AngsanaUPC" w:cs="AngsanaUPC"/>
          <w:sz w:val="28"/>
        </w:rPr>
        <w:t>256</w:t>
      </w:r>
      <w:r w:rsidR="003821BE" w:rsidRPr="00A12A4E">
        <w:rPr>
          <w:rFonts w:ascii="AngsanaUPC" w:hAnsi="AngsanaUPC" w:cs="AngsanaUPC"/>
          <w:sz w:val="28"/>
        </w:rPr>
        <w:t>4</w:t>
      </w:r>
      <w:r w:rsidRPr="00205B49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>
        <w:rPr>
          <w:rFonts w:ascii="AngsanaUPC" w:hAnsi="AngsanaUPC" w:cs="AngsanaUPC" w:hint="cs"/>
          <w:sz w:val="28"/>
          <w:cs/>
        </w:rPr>
        <w:t>ต</w:t>
      </w:r>
      <w:r w:rsidRPr="00205B49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4C0F04">
        <w:rPr>
          <w:rFonts w:ascii="AngsanaUPC" w:hAnsi="AngsanaUPC" w:cs="AngsanaUPC"/>
          <w:sz w:val="28"/>
        </w:rPr>
        <w:t xml:space="preserve"> 502.66</w:t>
      </w:r>
      <w:r w:rsidRPr="00205B49">
        <w:rPr>
          <w:rFonts w:ascii="AngsanaUPC" w:hAnsi="AngsanaUPC" w:cs="AngsanaUPC"/>
          <w:sz w:val="28"/>
          <w:cs/>
        </w:rPr>
        <w:t xml:space="preserve"> ล้า</w:t>
      </w:r>
      <w:r w:rsidR="00494211" w:rsidRPr="00205B49">
        <w:rPr>
          <w:rFonts w:ascii="AngsanaUPC" w:hAnsi="AngsanaUPC" w:cs="AngsanaUPC" w:hint="cs"/>
          <w:sz w:val="28"/>
          <w:cs/>
        </w:rPr>
        <w:t>น</w:t>
      </w:r>
      <w:r w:rsidRPr="00205B49">
        <w:rPr>
          <w:rFonts w:ascii="AngsanaUPC" w:hAnsi="AngsanaUPC" w:cs="AngsanaUPC"/>
          <w:sz w:val="28"/>
          <w:cs/>
        </w:rPr>
        <w:t>บาท</w:t>
      </w:r>
      <w:r w:rsidRPr="00205B49">
        <w:rPr>
          <w:rFonts w:ascii="AngsanaUPC" w:hAnsi="AngsanaUPC" w:cs="AngsanaUPC"/>
          <w:sz w:val="28"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>และจำนว</w:t>
      </w:r>
      <w:r w:rsidR="00FA4CDE" w:rsidRPr="00205B49">
        <w:rPr>
          <w:rFonts w:ascii="AngsanaUPC" w:hAnsi="AngsanaUPC" w:cs="AngsanaUPC" w:hint="cs"/>
          <w:sz w:val="28"/>
          <w:cs/>
        </w:rPr>
        <w:t>น</w:t>
      </w:r>
      <w:r w:rsidR="003821BE">
        <w:rPr>
          <w:rFonts w:ascii="AngsanaUPC" w:hAnsi="AngsanaUPC" w:cs="AngsanaUPC"/>
          <w:sz w:val="28"/>
        </w:rPr>
        <w:t xml:space="preserve"> </w:t>
      </w:r>
      <w:r w:rsidR="003821BE" w:rsidRPr="00E06316">
        <w:rPr>
          <w:rFonts w:ascii="AngsanaUPC" w:hAnsi="AngsanaUPC" w:cs="AngsanaUPC"/>
          <w:sz w:val="28"/>
        </w:rPr>
        <w:t>504.65</w:t>
      </w:r>
      <w:r w:rsidRPr="003821BE">
        <w:rPr>
          <w:rFonts w:ascii="AngsanaUPC" w:hAnsi="AngsanaUPC" w:cs="AngsanaUPC"/>
          <w:sz w:val="28"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>ล้านบาท ตามลำดับ (เฉพาะบริษัท จำนวน</w:t>
      </w:r>
      <w:r w:rsidR="00D61279">
        <w:rPr>
          <w:rFonts w:ascii="AngsanaUPC" w:hAnsi="AngsanaUPC" w:cs="AngsanaUPC"/>
          <w:sz w:val="28"/>
        </w:rPr>
        <w:t xml:space="preserve"> 501.30</w:t>
      </w:r>
      <w:r w:rsidR="003821BE" w:rsidRPr="00205B49">
        <w:rPr>
          <w:rFonts w:ascii="AngsanaUPC" w:hAnsi="AngsanaUPC" w:cs="AngsanaUPC"/>
          <w:sz w:val="28"/>
          <w:cs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>ล้านบาท และ</w:t>
      </w:r>
      <w:r w:rsidRPr="00E06316">
        <w:rPr>
          <w:rFonts w:ascii="AngsanaUPC" w:hAnsi="AngsanaUPC" w:cs="AngsanaUPC"/>
          <w:sz w:val="28"/>
          <w:cs/>
        </w:rPr>
        <w:t xml:space="preserve">จำนวน </w:t>
      </w:r>
      <w:r w:rsidR="003821BE" w:rsidRPr="00E06316">
        <w:rPr>
          <w:rFonts w:ascii="AngsanaUPC" w:hAnsi="AngsanaUPC" w:cs="AngsanaUPC"/>
          <w:sz w:val="28"/>
        </w:rPr>
        <w:t>502.03</w:t>
      </w:r>
      <w:r w:rsidR="003821BE" w:rsidRPr="003821BE">
        <w:rPr>
          <w:rFonts w:ascii="AngsanaUPC" w:hAnsi="AngsanaUPC" w:cs="AngsanaUPC"/>
          <w:sz w:val="28"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>ล้านบาท</w:t>
      </w:r>
      <w:r w:rsidRPr="00205B49">
        <w:rPr>
          <w:rFonts w:ascii="AngsanaUPC" w:hAnsi="AngsanaUPC" w:cs="AngsanaUPC"/>
          <w:sz w:val="28"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>ตามลำดับ) 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Pr="00205B49">
        <w:rPr>
          <w:rFonts w:ascii="AngsanaUPC" w:hAnsi="AngsanaUPC" w:cs="AngsanaUPC"/>
          <w:sz w:val="28"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 xml:space="preserve">ภายใน </w:t>
      </w:r>
      <w:r w:rsidR="00D61279">
        <w:rPr>
          <w:rFonts w:ascii="AngsanaUPC" w:hAnsi="AngsanaUPC" w:cs="AngsanaUPC"/>
          <w:sz w:val="28"/>
        </w:rPr>
        <w:t>5</w:t>
      </w:r>
      <w:r w:rsidRPr="00205B49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="00D61279">
        <w:rPr>
          <w:rFonts w:ascii="AngsanaUPC" w:hAnsi="AngsanaUPC" w:cs="AngsanaUPC"/>
          <w:sz w:val="28"/>
        </w:rPr>
        <w:t xml:space="preserve">5 </w:t>
      </w:r>
      <w:r w:rsidRPr="00205B49">
        <w:rPr>
          <w:rFonts w:ascii="AngsanaUPC" w:hAnsi="AngsanaUPC" w:cs="AngsanaUPC"/>
          <w:sz w:val="28"/>
          <w:cs/>
        </w:rPr>
        <w:t>ปี)</w:t>
      </w:r>
    </w:p>
    <w:p w14:paraId="67E5239B" w14:textId="28CDB5EF" w:rsidR="001C525B" w:rsidRPr="007419A9" w:rsidRDefault="001C525B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เงินให้กู้ยืมระยะสั้นกิจการที่เกี่ยวข้องกัน</w:t>
      </w:r>
    </w:p>
    <w:tbl>
      <w:tblPr>
        <w:tblStyle w:val="TableGrid"/>
        <w:tblW w:w="9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988"/>
        <w:gridCol w:w="12"/>
        <w:gridCol w:w="1264"/>
        <w:gridCol w:w="12"/>
        <w:gridCol w:w="1263"/>
        <w:gridCol w:w="12"/>
        <w:gridCol w:w="1264"/>
        <w:gridCol w:w="12"/>
        <w:gridCol w:w="1264"/>
        <w:gridCol w:w="12"/>
      </w:tblGrid>
      <w:tr w:rsidR="00494211" w:rsidRPr="007419A9" w14:paraId="4A622593" w14:textId="77777777" w:rsidTr="00674F33">
        <w:tc>
          <w:tcPr>
            <w:tcW w:w="3402" w:type="dxa"/>
          </w:tcPr>
          <w:p w14:paraId="1322E54A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3CC2F79D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8"/>
            <w:vAlign w:val="bottom"/>
          </w:tcPr>
          <w:p w14:paraId="1EA21090" w14:textId="77777777" w:rsidR="00494211" w:rsidRPr="009E0B6E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494211" w:rsidRPr="007419A9" w14:paraId="427069CC" w14:textId="77777777" w:rsidTr="00674F33">
        <w:tc>
          <w:tcPr>
            <w:tcW w:w="3402" w:type="dxa"/>
          </w:tcPr>
          <w:p w14:paraId="32485A43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1CBB785C" w14:textId="77777777" w:rsidR="00494211" w:rsidRPr="007419A9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4"/>
            <w:vAlign w:val="bottom"/>
          </w:tcPr>
          <w:p w14:paraId="5F0527DA" w14:textId="77777777" w:rsidR="00494211" w:rsidRPr="009E0B6E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4"/>
            <w:vAlign w:val="bottom"/>
          </w:tcPr>
          <w:p w14:paraId="63D6CC81" w14:textId="77777777" w:rsidR="00494211" w:rsidRPr="009E0B6E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94211" w:rsidRPr="007419A9" w14:paraId="53E97D76" w14:textId="77777777" w:rsidTr="00674F33">
        <w:tc>
          <w:tcPr>
            <w:tcW w:w="3402" w:type="dxa"/>
          </w:tcPr>
          <w:p w14:paraId="6D979764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6B97C0D3" w14:textId="77777777" w:rsidR="00494211" w:rsidRPr="009E0B6E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276" w:type="dxa"/>
            <w:gridSpan w:val="2"/>
          </w:tcPr>
          <w:p w14:paraId="37CD5544" w14:textId="1170B2C0" w:rsidR="00494211" w:rsidRPr="009E0B6E" w:rsidRDefault="00494211" w:rsidP="00341F1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341F15" w:rsidRPr="009E0B6E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275" w:type="dxa"/>
            <w:gridSpan w:val="2"/>
          </w:tcPr>
          <w:p w14:paraId="5B4CD9DC" w14:textId="548DB078" w:rsidR="00494211" w:rsidRPr="009E0B6E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341F15"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6" w:type="dxa"/>
            <w:gridSpan w:val="2"/>
          </w:tcPr>
          <w:p w14:paraId="2E4EA3B1" w14:textId="6C401859" w:rsidR="00494211" w:rsidRPr="009E0B6E" w:rsidRDefault="00494211" w:rsidP="00341F1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341F15" w:rsidRPr="009E0B6E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276" w:type="dxa"/>
            <w:gridSpan w:val="2"/>
          </w:tcPr>
          <w:p w14:paraId="19EA7DD1" w14:textId="7FEA3029" w:rsidR="00494211" w:rsidRPr="009E0B6E" w:rsidRDefault="00494211" w:rsidP="00341F1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341F15"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BE4372" w:rsidRPr="007419A9" w14:paraId="66F6CA66" w14:textId="77777777" w:rsidTr="003E0C31">
        <w:trPr>
          <w:trHeight w:val="374"/>
        </w:trPr>
        <w:tc>
          <w:tcPr>
            <w:tcW w:w="3402" w:type="dxa"/>
            <w:vAlign w:val="bottom"/>
          </w:tcPr>
          <w:p w14:paraId="3F7EFD18" w14:textId="16780DBD" w:rsidR="00BE4372" w:rsidRPr="007419A9" w:rsidRDefault="00BE4372" w:rsidP="00BE4372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5C06AC6" w14:textId="77777777" w:rsidR="00BE4372" w:rsidRPr="007419A9" w:rsidRDefault="00BE4372" w:rsidP="00BE437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1CCD45E" w14:textId="6D1D49A3" w:rsidR="00BE4372" w:rsidRPr="007419A9" w:rsidRDefault="00BE4372" w:rsidP="00BE4372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9FBFAF4" w14:textId="56148B2E" w:rsidR="00BE4372" w:rsidRPr="007419A9" w:rsidRDefault="00BE4372" w:rsidP="00BE4372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2D7568F" w14:textId="6E3C2BD4" w:rsidR="00BE4372" w:rsidRPr="007419A9" w:rsidRDefault="00BE4372" w:rsidP="00BE437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E4372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A205F5A" w14:textId="4E8C8494" w:rsidR="00BE4372" w:rsidRPr="00341F15" w:rsidRDefault="00BE4372" w:rsidP="00BE437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BE4372" w:rsidRPr="007419A9" w14:paraId="0E5549C0" w14:textId="77777777" w:rsidTr="003E0C31">
        <w:trPr>
          <w:trHeight w:val="374"/>
        </w:trPr>
        <w:tc>
          <w:tcPr>
            <w:tcW w:w="3402" w:type="dxa"/>
            <w:vAlign w:val="bottom"/>
          </w:tcPr>
          <w:p w14:paraId="24BF9F92" w14:textId="55E8C809" w:rsidR="00BE4372" w:rsidRPr="007419A9" w:rsidRDefault="00BE4372" w:rsidP="00BE4372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665968D2" w14:textId="77777777" w:rsidR="00BE4372" w:rsidRPr="007419A9" w:rsidRDefault="00BE4372" w:rsidP="00BE437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F1736C1" w14:textId="179EF4AB" w:rsidR="00BE4372" w:rsidRPr="007419A9" w:rsidRDefault="00BE4372" w:rsidP="00BE4372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089C4443" w14:textId="6D2C36CE" w:rsidR="00BE4372" w:rsidRPr="007419A9" w:rsidRDefault="00BE4372" w:rsidP="00BE4372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DF37004" w14:textId="30D1569F" w:rsidR="00BE4372" w:rsidRPr="007419A9" w:rsidRDefault="00BE4372" w:rsidP="00BE437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E4372">
              <w:rPr>
                <w:rFonts w:ascii="AngsanaUPC" w:hAnsi="AngsanaUPC" w:cs="AngsanaUPC"/>
                <w:sz w:val="28"/>
              </w:rPr>
              <w:t>8,000,000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F1D33B4" w14:textId="0DD4F053" w:rsidR="00BE4372" w:rsidRPr="00341F15" w:rsidRDefault="00BE4372" w:rsidP="00BE437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8,000,000</w:t>
            </w:r>
          </w:p>
        </w:tc>
      </w:tr>
      <w:tr w:rsidR="00BE4372" w:rsidRPr="007419A9" w14:paraId="73710587" w14:textId="77777777" w:rsidTr="003E0C31">
        <w:trPr>
          <w:trHeight w:val="374"/>
        </w:trPr>
        <w:tc>
          <w:tcPr>
            <w:tcW w:w="3402" w:type="dxa"/>
            <w:vAlign w:val="bottom"/>
          </w:tcPr>
          <w:p w14:paraId="78FAF78E" w14:textId="1D0A7898" w:rsidR="00BE4372" w:rsidRPr="007419A9" w:rsidRDefault="00BE4372" w:rsidP="00BE4372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4EF7F440" w14:textId="77777777" w:rsidR="00BE4372" w:rsidRPr="007419A9" w:rsidRDefault="00BE4372" w:rsidP="00BE4372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9622A39" w14:textId="481D00BD" w:rsidR="00BE4372" w:rsidRPr="007419A9" w:rsidRDefault="00BE4372" w:rsidP="00BE4372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5FA808E" w14:textId="543F6788" w:rsidR="00BE4372" w:rsidRPr="007419A9" w:rsidRDefault="00BE4372" w:rsidP="00BE4372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622BC19" w14:textId="2A8F7D9E" w:rsidR="00BE4372" w:rsidRPr="007419A9" w:rsidRDefault="00BE4372" w:rsidP="00BE437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E4372">
              <w:rPr>
                <w:rFonts w:ascii="AngsanaUPC" w:hAnsi="AngsanaUPC" w:cs="AngsanaUPC"/>
                <w:sz w:val="28"/>
              </w:rPr>
              <w:t>100,000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D96F63C" w14:textId="4E356C0B" w:rsidR="00BE4372" w:rsidRPr="00341F15" w:rsidRDefault="00BE4372" w:rsidP="00BE437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100,000</w:t>
            </w:r>
          </w:p>
        </w:tc>
      </w:tr>
      <w:tr w:rsidR="00BE4372" w:rsidRPr="007419A9" w14:paraId="70F73824" w14:textId="77777777" w:rsidTr="003E0C31">
        <w:trPr>
          <w:trHeight w:val="253"/>
        </w:trPr>
        <w:tc>
          <w:tcPr>
            <w:tcW w:w="3402" w:type="dxa"/>
            <w:vAlign w:val="bottom"/>
          </w:tcPr>
          <w:p w14:paraId="51EE12EA" w14:textId="196B67E0" w:rsidR="00BE4372" w:rsidRPr="007419A9" w:rsidRDefault="00BE4372" w:rsidP="00BE4372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3558730D" w14:textId="77777777" w:rsidR="00BE4372" w:rsidRPr="007419A9" w:rsidRDefault="00BE4372" w:rsidP="00BE4372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D427D9C" w14:textId="1BB22A7B" w:rsidR="00BE4372" w:rsidRPr="007419A9" w:rsidRDefault="00BE4372" w:rsidP="00BE4372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1AD992E1" w14:textId="1F73BF6C" w:rsidR="00BE4372" w:rsidRPr="007419A9" w:rsidRDefault="00BE4372" w:rsidP="00BE4372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7E486F9" w14:textId="0FFC3B73" w:rsidR="00BE4372" w:rsidRPr="007419A9" w:rsidRDefault="00BE4372" w:rsidP="00BE437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E4372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51AD202" w14:textId="0115E825" w:rsidR="00BE4372" w:rsidRPr="00341F15" w:rsidRDefault="00BE4372" w:rsidP="00BE437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BE4372" w:rsidRPr="007419A9" w14:paraId="06D951EA" w14:textId="77777777" w:rsidTr="00BE4372">
        <w:trPr>
          <w:trHeight w:val="374"/>
        </w:trPr>
        <w:tc>
          <w:tcPr>
            <w:tcW w:w="3402" w:type="dxa"/>
            <w:vAlign w:val="bottom"/>
          </w:tcPr>
          <w:p w14:paraId="6BBB959B" w14:textId="19AA7114" w:rsidR="00BE4372" w:rsidRPr="007419A9" w:rsidRDefault="00BE4372" w:rsidP="00BE4372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6674569" w:rsidR="00BE4372" w:rsidRPr="007419A9" w:rsidRDefault="00BE4372" w:rsidP="00BE4372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7785BCE" w14:textId="77777777" w:rsidR="00BE4372" w:rsidRPr="007419A9" w:rsidRDefault="00BE4372" w:rsidP="00BE4372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F66A8CE" w14:textId="736AEF2E" w:rsidR="00BE4372" w:rsidRPr="007419A9" w:rsidRDefault="00E403D1" w:rsidP="00E403D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403D1"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1066BECE" w14:textId="5370CB13" w:rsidR="00BE4372" w:rsidRPr="007419A9" w:rsidRDefault="00BE4372" w:rsidP="00BE437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</w:t>
            </w:r>
            <w:r w:rsidRPr="007419A9">
              <w:rPr>
                <w:rFonts w:ascii="AngsanaUPC" w:hAnsi="AngsanaUPC" w:cs="AngsanaUPC"/>
                <w:sz w:val="28"/>
              </w:rPr>
              <w:t>,000,000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0B2A1C0" w14:textId="5A815ABB" w:rsidR="00BE4372" w:rsidRPr="007419A9" w:rsidRDefault="00BE4372" w:rsidP="00BE437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FF43670" w14:textId="44B374B7" w:rsidR="00BE4372" w:rsidRPr="00341F15" w:rsidRDefault="00BE4372" w:rsidP="00BE437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E4372" w:rsidRPr="007419A9" w14:paraId="587597CB" w14:textId="77777777" w:rsidTr="00BE4372">
        <w:trPr>
          <w:trHeight w:val="374"/>
        </w:trPr>
        <w:tc>
          <w:tcPr>
            <w:tcW w:w="3402" w:type="dxa"/>
            <w:vAlign w:val="bottom"/>
          </w:tcPr>
          <w:p w14:paraId="5A282EC9" w14:textId="1EE4A030" w:rsidR="00BE4372" w:rsidRPr="007419A9" w:rsidRDefault="00BE4372" w:rsidP="00BE4372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5297B860" w14:textId="12C3D809" w:rsidR="00BE4372" w:rsidRPr="007419A9" w:rsidRDefault="00BE4372" w:rsidP="00BE4372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1890F2C" w14:textId="0845663A" w:rsidR="00BE4372" w:rsidRPr="007419A9" w:rsidRDefault="00E403D1" w:rsidP="00BE437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403D1"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2217CBB9" w14:textId="064F2E51" w:rsidR="00BE4372" w:rsidRPr="007419A9" w:rsidRDefault="00BE4372" w:rsidP="00BE437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</w:t>
            </w:r>
            <w:r w:rsidRPr="007419A9">
              <w:rPr>
                <w:rFonts w:ascii="AngsanaUPC" w:hAnsi="AngsanaUPC" w:cs="AngsanaUPC"/>
                <w:sz w:val="28"/>
              </w:rPr>
              <w:t>,000,000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5EF4FA7" w14:textId="234D432E" w:rsidR="00BE4372" w:rsidRPr="007419A9" w:rsidRDefault="00BE4372" w:rsidP="00BE437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E4372">
              <w:rPr>
                <w:rFonts w:ascii="AngsanaUPC" w:hAnsi="AngsanaUPC" w:cs="AngsanaUPC"/>
                <w:sz w:val="28"/>
              </w:rPr>
              <w:t>33,400,000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8CF6C2B" w14:textId="6EB0E60D" w:rsidR="00BE4372" w:rsidRPr="00341F15" w:rsidRDefault="00BE4372" w:rsidP="00BE437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33,400,000</w:t>
            </w:r>
          </w:p>
        </w:tc>
      </w:tr>
      <w:tr w:rsidR="00BE4372" w:rsidRPr="007419A9" w14:paraId="6CBB00C9" w14:textId="77777777" w:rsidTr="007419A9">
        <w:trPr>
          <w:gridAfter w:val="1"/>
          <w:wAfter w:w="12" w:type="dxa"/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561E32B0" w14:textId="066FB3A3" w:rsidR="00BE4372" w:rsidRPr="007419A9" w:rsidRDefault="00BE4372" w:rsidP="00BE4372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99046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F8B5D1B" w14:textId="77777777" w:rsidR="00BE4372" w:rsidRPr="007419A9" w:rsidRDefault="00BE4372" w:rsidP="00BE437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007FC67B" w14:textId="77777777" w:rsidR="00BE4372" w:rsidRPr="00341F15" w:rsidRDefault="00BE4372" w:rsidP="00BE437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highlight w:val="yellow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0EDFEDA" w14:textId="77777777" w:rsidR="00BE4372" w:rsidRPr="007419A9" w:rsidRDefault="00BE4372" w:rsidP="00BE437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556C472" w14:textId="77777777" w:rsidR="00BE4372" w:rsidRPr="007419A9" w:rsidRDefault="00BE4372" w:rsidP="00BE437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22393" w:rsidRPr="007419A9" w14:paraId="3F4CEDEC" w14:textId="77777777" w:rsidTr="006E0945">
        <w:trPr>
          <w:trHeight w:val="374"/>
        </w:trPr>
        <w:tc>
          <w:tcPr>
            <w:tcW w:w="3402" w:type="dxa"/>
            <w:vAlign w:val="bottom"/>
          </w:tcPr>
          <w:p w14:paraId="5D1A01C6" w14:textId="7C357CA4" w:rsidR="00922393" w:rsidRPr="007419A9" w:rsidRDefault="00922393" w:rsidP="00922393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49C2F25B" w14:textId="77777777" w:rsidR="00922393" w:rsidRPr="007419A9" w:rsidRDefault="00922393" w:rsidP="0092239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6D85656" w14:textId="3A62E08C" w:rsidR="00922393" w:rsidRPr="007419A9" w:rsidRDefault="00922393" w:rsidP="0092239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447513CF" w14:textId="191C64C6" w:rsidR="00922393" w:rsidRPr="007419A9" w:rsidRDefault="00922393" w:rsidP="0092239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A85BB9F" w14:textId="14006A02" w:rsidR="00922393" w:rsidRPr="007419A9" w:rsidRDefault="00922393" w:rsidP="0092239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E4372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77BB148" w14:textId="522D7140" w:rsidR="00922393" w:rsidRPr="00341F15" w:rsidRDefault="00922393" w:rsidP="0092239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922393" w:rsidRPr="00341F15" w14:paraId="1DE841C2" w14:textId="77777777" w:rsidTr="00922393">
        <w:trPr>
          <w:gridAfter w:val="1"/>
          <w:wAfter w:w="12" w:type="dxa"/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77241292" w14:textId="10BC8661" w:rsidR="00922393" w:rsidRPr="007419A9" w:rsidRDefault="00922393" w:rsidP="00922393">
            <w:pPr>
              <w:pStyle w:val="NoSpacing"/>
              <w:spacing w:line="320" w:lineRule="exact"/>
              <w:ind w:left="32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DE95045" w14:textId="16A52A42" w:rsidR="00922393" w:rsidRPr="007419A9" w:rsidRDefault="00922393" w:rsidP="0092239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3AB929D4" w14:textId="716D39E6" w:rsidR="00922393" w:rsidRPr="007419A9" w:rsidRDefault="00922393" w:rsidP="0092239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C867DC8" w14:textId="3BC15013" w:rsidR="00922393" w:rsidRPr="007419A9" w:rsidRDefault="00922393" w:rsidP="0092239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E4372">
              <w:rPr>
                <w:rFonts w:ascii="AngsanaUPC" w:hAnsi="AngsanaUPC" w:cs="AngsanaUPC"/>
                <w:sz w:val="28"/>
              </w:rPr>
              <w:t>(8,000,000)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9464B4" w14:textId="364C205B" w:rsidR="00922393" w:rsidRPr="00341F15" w:rsidRDefault="00922393" w:rsidP="0092239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(8,000,000)</w:t>
            </w:r>
          </w:p>
        </w:tc>
      </w:tr>
      <w:tr w:rsidR="00922393" w:rsidRPr="007419A9" w14:paraId="4958792E" w14:textId="77777777" w:rsidTr="006E0945">
        <w:trPr>
          <w:trHeight w:val="374"/>
        </w:trPr>
        <w:tc>
          <w:tcPr>
            <w:tcW w:w="3402" w:type="dxa"/>
            <w:vAlign w:val="bottom"/>
          </w:tcPr>
          <w:p w14:paraId="722F6665" w14:textId="7488BE94" w:rsidR="00922393" w:rsidRPr="007419A9" w:rsidRDefault="00922393" w:rsidP="00922393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1F78365E" w14:textId="77777777" w:rsidR="00922393" w:rsidRPr="007419A9" w:rsidRDefault="00922393" w:rsidP="0092239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1CA696C" w14:textId="0229BF86" w:rsidR="00922393" w:rsidRPr="007419A9" w:rsidRDefault="00922393" w:rsidP="0092239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2D3B33B2" w14:textId="10C71FC5" w:rsidR="00922393" w:rsidRPr="007419A9" w:rsidRDefault="00922393" w:rsidP="0092239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33AF6E0" w14:textId="55107CFB" w:rsidR="00922393" w:rsidRPr="007419A9" w:rsidRDefault="00922393" w:rsidP="0092239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E4372">
              <w:rPr>
                <w:rFonts w:ascii="AngsanaUPC" w:hAnsi="AngsanaUPC" w:cs="AngsanaUPC"/>
                <w:sz w:val="28"/>
              </w:rPr>
              <w:t>(100,000)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81DC698" w14:textId="283D6859" w:rsidR="00922393" w:rsidRPr="00341F15" w:rsidRDefault="00922393" w:rsidP="0092239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(100,000)</w:t>
            </w:r>
          </w:p>
        </w:tc>
      </w:tr>
      <w:tr w:rsidR="00922393" w:rsidRPr="007419A9" w14:paraId="02F84D18" w14:textId="77777777" w:rsidTr="00922393">
        <w:trPr>
          <w:trHeight w:val="374"/>
        </w:trPr>
        <w:tc>
          <w:tcPr>
            <w:tcW w:w="3402" w:type="dxa"/>
            <w:vAlign w:val="bottom"/>
          </w:tcPr>
          <w:p w14:paraId="622DA9E2" w14:textId="4D387455" w:rsidR="00922393" w:rsidRPr="007419A9" w:rsidRDefault="00922393" w:rsidP="00922393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CDB2A95" w14:textId="77777777" w:rsidR="00922393" w:rsidRPr="007419A9" w:rsidRDefault="00922393" w:rsidP="0092239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EFD43AF" w14:textId="5952F0C2" w:rsidR="00922393" w:rsidRPr="007419A9" w:rsidRDefault="00922393" w:rsidP="0092239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51A7B32" w14:textId="421A8422" w:rsidR="00922393" w:rsidRPr="007419A9" w:rsidRDefault="00922393" w:rsidP="0092239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3F51936" w14:textId="4A8AA865" w:rsidR="00922393" w:rsidRPr="007419A9" w:rsidRDefault="00922393" w:rsidP="0092239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E4372">
              <w:rPr>
                <w:rFonts w:ascii="AngsanaUPC" w:hAnsi="AngsanaUPC" w:cs="AngsanaUPC"/>
                <w:sz w:val="28"/>
              </w:rPr>
              <w:t>(11,400,000)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CD5039C" w14:textId="5A5CBCAF" w:rsidR="00922393" w:rsidRPr="00341F15" w:rsidRDefault="00922393" w:rsidP="0092239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(11,400,000)</w:t>
            </w:r>
          </w:p>
        </w:tc>
      </w:tr>
      <w:tr w:rsidR="00922393" w:rsidRPr="007419A9" w14:paraId="3F0A0745" w14:textId="77777777" w:rsidTr="00922393">
        <w:trPr>
          <w:trHeight w:val="374"/>
        </w:trPr>
        <w:tc>
          <w:tcPr>
            <w:tcW w:w="3402" w:type="dxa"/>
            <w:vAlign w:val="bottom"/>
          </w:tcPr>
          <w:p w14:paraId="4050C850" w14:textId="77777777" w:rsidR="00922393" w:rsidRPr="007419A9" w:rsidRDefault="00922393" w:rsidP="00922393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747CDC2E" w14:textId="7280552E" w:rsidR="00922393" w:rsidRPr="007419A9" w:rsidRDefault="00922393" w:rsidP="00922393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517C630" w14:textId="7E52E53A" w:rsidR="00922393" w:rsidRPr="007419A9" w:rsidRDefault="00E403D1" w:rsidP="0092239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403D1"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2C1B0950" w14:textId="69FB87A3" w:rsidR="00922393" w:rsidRPr="007419A9" w:rsidRDefault="00922393" w:rsidP="0092239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</w:t>
            </w:r>
            <w:r w:rsidRPr="007419A9">
              <w:rPr>
                <w:rFonts w:ascii="AngsanaUPC" w:hAnsi="AngsanaUPC" w:cs="AngsanaUPC"/>
                <w:sz w:val="28"/>
              </w:rPr>
              <w:t>,000,000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4410EDE" w14:textId="6B4D1901" w:rsidR="00922393" w:rsidRPr="007419A9" w:rsidRDefault="00922393" w:rsidP="0092239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E4372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EE41517" w14:textId="7542FA14" w:rsidR="00922393" w:rsidRPr="00341F15" w:rsidRDefault="00922393" w:rsidP="0092239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22,000,000</w:t>
            </w:r>
          </w:p>
        </w:tc>
      </w:tr>
    </w:tbl>
    <w:p w14:paraId="47957FE8" w14:textId="1B3BBC69" w:rsidR="00461B9A" w:rsidRPr="007419A9" w:rsidRDefault="001C525B" w:rsidP="004D0C22">
      <w:pPr>
        <w:spacing w:before="12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A46A52">
        <w:rPr>
          <w:rFonts w:ascii="AngsanaUPC" w:hAnsi="AngsanaUPC" w:cs="AngsanaUPC"/>
          <w:sz w:val="28"/>
          <w:cs/>
        </w:rPr>
        <w:t xml:space="preserve">วันที่ </w:t>
      </w:r>
      <w:r w:rsidR="0007114D" w:rsidRPr="00A46A52">
        <w:rPr>
          <w:rFonts w:ascii="AngsanaUPC" w:hAnsi="AngsanaUPC" w:cs="AngsanaUPC"/>
          <w:sz w:val="28"/>
        </w:rPr>
        <w:t xml:space="preserve">31 </w:t>
      </w:r>
      <w:r w:rsidR="0007114D" w:rsidRPr="00A46A52">
        <w:rPr>
          <w:rFonts w:ascii="AngsanaUPC" w:hAnsi="AngsanaUPC" w:cs="AngsanaUPC" w:hint="cs"/>
          <w:sz w:val="28"/>
          <w:cs/>
        </w:rPr>
        <w:t xml:space="preserve">มีนาคม </w:t>
      </w:r>
      <w:r w:rsidR="0007114D" w:rsidRPr="00A46A52">
        <w:rPr>
          <w:rFonts w:ascii="AngsanaUPC" w:hAnsi="AngsanaUPC" w:cs="AngsanaUPC"/>
          <w:sz w:val="28"/>
        </w:rPr>
        <w:t>256</w:t>
      </w:r>
      <w:r w:rsidR="00C05819" w:rsidRPr="00A46A52">
        <w:rPr>
          <w:rFonts w:ascii="AngsanaUPC" w:hAnsi="AngsanaUPC" w:cs="AngsanaUPC"/>
          <w:sz w:val="28"/>
        </w:rPr>
        <w:t>5</w:t>
      </w:r>
      <w:r w:rsidRPr="00A46A52">
        <w:rPr>
          <w:rFonts w:ascii="AngsanaUPC" w:hAnsi="AngsanaUPC" w:cs="AngsanaUPC"/>
          <w:sz w:val="28"/>
          <w:cs/>
        </w:rPr>
        <w:t xml:space="preserve"> และ </w:t>
      </w:r>
      <w:r w:rsidR="0007114D" w:rsidRPr="00A46A52">
        <w:rPr>
          <w:rFonts w:ascii="AngsanaUPC" w:hAnsi="AngsanaUPC" w:cs="AngsanaUPC" w:hint="cs"/>
          <w:sz w:val="28"/>
          <w:cs/>
        </w:rPr>
        <w:t xml:space="preserve">วันที่ </w:t>
      </w:r>
      <w:r w:rsidR="0007114D" w:rsidRPr="00A46A52">
        <w:rPr>
          <w:rFonts w:ascii="AngsanaUPC" w:hAnsi="AngsanaUPC" w:cs="AngsanaUPC"/>
          <w:sz w:val="28"/>
        </w:rPr>
        <w:t xml:space="preserve">31 </w:t>
      </w:r>
      <w:r w:rsidR="0007114D" w:rsidRPr="00A46A52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A46A52">
        <w:rPr>
          <w:rFonts w:ascii="AngsanaUPC" w:hAnsi="AngsanaUPC" w:cs="AngsanaUPC"/>
          <w:sz w:val="28"/>
        </w:rPr>
        <w:t>256</w:t>
      </w:r>
      <w:r w:rsidR="00C05819" w:rsidRPr="00A46A52">
        <w:rPr>
          <w:rFonts w:ascii="AngsanaUPC" w:hAnsi="AngsanaUPC" w:cs="AngsanaUPC"/>
          <w:sz w:val="28"/>
        </w:rPr>
        <w:t>4</w:t>
      </w:r>
      <w:r w:rsidRPr="00A46A52">
        <w:rPr>
          <w:rFonts w:ascii="AngsanaUPC" w:hAnsi="AngsanaUPC" w:cs="AngsanaUPC"/>
          <w:sz w:val="28"/>
          <w:cs/>
        </w:rPr>
        <w:t xml:space="preserve"> บริษัท</w:t>
      </w:r>
      <w:r w:rsidRPr="007419A9">
        <w:rPr>
          <w:rFonts w:ascii="AngsanaUPC" w:hAnsi="AngsanaUPC" w:cs="AngsanaUPC"/>
          <w:sz w:val="28"/>
          <w:cs/>
        </w:rPr>
        <w:t xml:space="preserve"> ให้เงินกู้ยืมแก่บริษัทย่อย </w:t>
      </w:r>
      <w:r w:rsidR="004963A3" w:rsidRPr="007419A9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  <w:cs/>
        </w:rPr>
        <w:t xml:space="preserve"> แห่ง เป็</w:t>
      </w:r>
      <w:r w:rsidR="00FA4CDE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ตั๋วสัญญาใช้เงิน </w:t>
      </w:r>
      <w:r w:rsidRPr="00E06316">
        <w:rPr>
          <w:rFonts w:ascii="AngsanaUPC" w:hAnsi="AngsanaUPC" w:cs="AngsanaUPC"/>
          <w:sz w:val="28"/>
          <w:cs/>
        </w:rPr>
        <w:t>จำนวน</w:t>
      </w:r>
      <w:r w:rsidRPr="00C05819">
        <w:rPr>
          <w:rFonts w:ascii="AngsanaUPC" w:hAnsi="AngsanaUPC" w:cs="AngsanaUPC"/>
          <w:sz w:val="28"/>
          <w:highlight w:val="yellow"/>
          <w:cs/>
        </w:rPr>
        <w:t xml:space="preserve"> </w:t>
      </w:r>
      <w:r w:rsidR="00A036E7" w:rsidRPr="00A036E7">
        <w:rPr>
          <w:rFonts w:ascii="AngsanaUPC" w:hAnsi="AngsanaUPC" w:cs="AngsanaUPC" w:hint="cs"/>
          <w:sz w:val="28"/>
          <w:cs/>
        </w:rPr>
        <w:t>33.40</w:t>
      </w:r>
      <w:r w:rsidR="004963A3" w:rsidRPr="00A036E7">
        <w:rPr>
          <w:rFonts w:ascii="AngsanaUPC" w:hAnsi="AngsanaUPC" w:cs="AngsanaUPC"/>
          <w:sz w:val="28"/>
        </w:rPr>
        <w:t xml:space="preserve"> </w:t>
      </w:r>
      <w:r w:rsidRPr="00A036E7">
        <w:rPr>
          <w:rFonts w:ascii="AngsanaUPC" w:hAnsi="AngsanaUPC" w:cs="AngsanaUPC"/>
          <w:sz w:val="28"/>
          <w:cs/>
        </w:rPr>
        <w:t>ล้าน</w:t>
      </w:r>
      <w:r w:rsidRPr="00E06316">
        <w:rPr>
          <w:rFonts w:ascii="AngsanaUPC" w:hAnsi="AngsanaUPC" w:cs="AngsanaUPC"/>
          <w:sz w:val="28"/>
          <w:cs/>
        </w:rPr>
        <w:t xml:space="preserve">บาท </w:t>
      </w:r>
      <w:r w:rsidRPr="007419A9">
        <w:rPr>
          <w:rFonts w:ascii="AngsanaUPC" w:hAnsi="AngsanaUPC" w:cs="AngsanaUPC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775556BC" w14:textId="5DB7BA92" w:rsidR="00461B9A" w:rsidRPr="00444601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C05819" w:rsidRPr="00A46A52">
        <w:rPr>
          <w:rFonts w:ascii="AngsanaUPC" w:hAnsi="AngsanaUPC" w:cs="AngsanaUPC"/>
          <w:sz w:val="28"/>
          <w:cs/>
        </w:rPr>
        <w:t xml:space="preserve">วันที่ </w:t>
      </w:r>
      <w:r w:rsidR="00C05819" w:rsidRPr="00A46A52">
        <w:rPr>
          <w:rFonts w:ascii="AngsanaUPC" w:hAnsi="AngsanaUPC" w:cs="AngsanaUPC"/>
          <w:sz w:val="28"/>
        </w:rPr>
        <w:t xml:space="preserve">31 </w:t>
      </w:r>
      <w:r w:rsidR="00C05819" w:rsidRPr="00A46A52">
        <w:rPr>
          <w:rFonts w:ascii="AngsanaUPC" w:hAnsi="AngsanaUPC" w:cs="AngsanaUPC" w:hint="cs"/>
          <w:sz w:val="28"/>
          <w:cs/>
        </w:rPr>
        <w:t xml:space="preserve">มีนาคม </w:t>
      </w:r>
      <w:r w:rsidR="00C05819" w:rsidRPr="00A46A52">
        <w:rPr>
          <w:rFonts w:ascii="AngsanaUPC" w:hAnsi="AngsanaUPC" w:cs="AngsanaUPC"/>
          <w:sz w:val="28"/>
        </w:rPr>
        <w:t>2565</w:t>
      </w:r>
      <w:r w:rsidR="00C05819" w:rsidRPr="00A46A52">
        <w:rPr>
          <w:rFonts w:ascii="AngsanaUPC" w:hAnsi="AngsanaUPC" w:cs="AngsanaUPC"/>
          <w:sz w:val="28"/>
          <w:cs/>
        </w:rPr>
        <w:t xml:space="preserve"> และ </w:t>
      </w:r>
      <w:r w:rsidR="00C05819" w:rsidRPr="00A46A52">
        <w:rPr>
          <w:rFonts w:ascii="AngsanaUPC" w:hAnsi="AngsanaUPC" w:cs="AngsanaUPC" w:hint="cs"/>
          <w:sz w:val="28"/>
          <w:cs/>
        </w:rPr>
        <w:t xml:space="preserve">วันที่ </w:t>
      </w:r>
      <w:r w:rsidR="00C05819" w:rsidRPr="00A46A52">
        <w:rPr>
          <w:rFonts w:ascii="AngsanaUPC" w:hAnsi="AngsanaUPC" w:cs="AngsanaUPC"/>
          <w:sz w:val="28"/>
        </w:rPr>
        <w:t xml:space="preserve">31 </w:t>
      </w:r>
      <w:r w:rsidR="00C05819" w:rsidRPr="00A46A52">
        <w:rPr>
          <w:rFonts w:ascii="AngsanaUPC" w:hAnsi="AngsanaUPC" w:cs="AngsanaUPC" w:hint="cs"/>
          <w:sz w:val="28"/>
          <w:cs/>
        </w:rPr>
        <w:t xml:space="preserve">ธันวาคม </w:t>
      </w:r>
      <w:r w:rsidR="00C05819" w:rsidRPr="00A46A52">
        <w:rPr>
          <w:rFonts w:ascii="AngsanaUPC" w:hAnsi="AngsanaUPC" w:cs="AngsanaUPC"/>
          <w:sz w:val="28"/>
        </w:rPr>
        <w:t>2564</w:t>
      </w:r>
      <w:r w:rsidR="00C05819" w:rsidRPr="007419A9">
        <w:rPr>
          <w:rFonts w:ascii="AngsanaUPC" w:hAnsi="AngsanaUPC" w:cs="AngsanaUPC"/>
          <w:sz w:val="28"/>
          <w:cs/>
        </w:rPr>
        <w:t xml:space="preserve"> </w:t>
      </w:r>
      <w:r w:rsidRPr="00444601">
        <w:rPr>
          <w:rFonts w:ascii="AngsanaUPC" w:hAnsi="AngsanaUPC" w:cs="AngsanaUPC"/>
          <w:sz w:val="28"/>
          <w:cs/>
        </w:rPr>
        <w:t>บริษัทให้เงินกู้ยืมแก่บริษัทร่วมแห่งหนึ่ง ให้กู้ยืมโดยผ่านทางบริษัทย่อยแห่งหนึ่งขอ</w:t>
      </w:r>
      <w:r w:rsidR="00461B9A" w:rsidRPr="00444601">
        <w:rPr>
          <w:rFonts w:ascii="AngsanaUPC" w:hAnsi="AngsanaUPC" w:cs="AngsanaUPC" w:hint="cs"/>
          <w:sz w:val="28"/>
          <w:cs/>
        </w:rPr>
        <w:t>ง</w:t>
      </w:r>
      <w:r w:rsidRPr="00444601">
        <w:rPr>
          <w:rFonts w:ascii="AngsanaUPC" w:hAnsi="AngsanaUPC" w:cs="AngsanaUPC"/>
          <w:sz w:val="28"/>
          <w:cs/>
        </w:rPr>
        <w:t>บริษั</w:t>
      </w:r>
      <w:r w:rsidR="00FA4CDE" w:rsidRPr="00444601">
        <w:rPr>
          <w:rFonts w:ascii="AngsanaUPC" w:hAnsi="AngsanaUPC" w:cs="AngsanaUPC" w:hint="cs"/>
          <w:sz w:val="28"/>
          <w:cs/>
        </w:rPr>
        <w:t>ท</w:t>
      </w:r>
      <w:r w:rsidR="004D0C22" w:rsidRPr="00444601">
        <w:rPr>
          <w:rFonts w:ascii="AngsanaUPC" w:hAnsi="AngsanaUPC" w:cs="AngsanaUPC" w:hint="cs"/>
          <w:sz w:val="28"/>
          <w:cs/>
        </w:rPr>
        <w:t xml:space="preserve"> </w:t>
      </w:r>
      <w:r w:rsidR="00C05819" w:rsidRPr="00A036E7">
        <w:rPr>
          <w:rFonts w:ascii="AngsanaUPC" w:hAnsi="AngsanaUPC" w:cs="AngsanaUPC"/>
          <w:sz w:val="28"/>
          <w:cs/>
        </w:rPr>
        <w:t>จำนวน</w:t>
      </w:r>
      <w:r w:rsidR="00FC2183">
        <w:rPr>
          <w:rFonts w:ascii="AngsanaUPC" w:hAnsi="AngsanaUPC" w:cs="AngsanaUPC" w:hint="cs"/>
          <w:sz w:val="28"/>
          <w:cs/>
        </w:rPr>
        <w:t xml:space="preserve"> 5</w:t>
      </w:r>
      <w:r w:rsidR="00C05819" w:rsidRPr="00A036E7">
        <w:rPr>
          <w:rFonts w:ascii="AngsanaUPC" w:hAnsi="AngsanaUPC" w:cs="AngsanaUPC"/>
          <w:sz w:val="28"/>
        </w:rPr>
        <w:t xml:space="preserve"> </w:t>
      </w:r>
      <w:r w:rsidR="00C05819" w:rsidRPr="00A036E7">
        <w:rPr>
          <w:rFonts w:ascii="AngsanaUPC" w:hAnsi="AngsanaUPC" w:cs="AngsanaUPC"/>
          <w:sz w:val="28"/>
          <w:cs/>
        </w:rPr>
        <w:t>ล้าน</w:t>
      </w:r>
      <w:r w:rsidR="00C05819" w:rsidRPr="00E06316">
        <w:rPr>
          <w:rFonts w:ascii="AngsanaUPC" w:hAnsi="AngsanaUPC" w:cs="AngsanaUPC"/>
          <w:sz w:val="28"/>
          <w:cs/>
        </w:rPr>
        <w:t xml:space="preserve">บาท </w:t>
      </w:r>
      <w:r w:rsidRPr="00444601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4963A3" w:rsidRPr="002C5FA4">
        <w:rPr>
          <w:rFonts w:ascii="AngsanaUPC" w:hAnsi="AngsanaUPC" w:cs="AngsanaUPC"/>
          <w:sz w:val="28"/>
        </w:rPr>
        <w:t>8.97</w:t>
      </w:r>
      <w:r w:rsidRPr="00444601">
        <w:rPr>
          <w:rFonts w:ascii="AngsanaUPC" w:hAnsi="AngsanaUPC" w:cs="AngsanaUPC"/>
          <w:sz w:val="28"/>
          <w:cs/>
        </w:rPr>
        <w:t xml:space="preserve"> ต่อปี</w:t>
      </w:r>
      <w:r w:rsidR="007E30C0" w:rsidRPr="00444601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4DA076E0" w14:textId="5D92A210" w:rsidR="00461B9A" w:rsidRPr="00E06316" w:rsidRDefault="001C525B" w:rsidP="00E06316">
      <w:pPr>
        <w:spacing w:after="120" w:line="240" w:lineRule="auto"/>
        <w:ind w:left="567"/>
        <w:jc w:val="thaiDistribute"/>
        <w:rPr>
          <w:rFonts w:ascii="AngsanaUPC" w:hAnsi="AngsanaUPC" w:cs="AngsanaUPC"/>
          <w:color w:val="4472C4" w:themeColor="accent1"/>
          <w:sz w:val="28"/>
        </w:rPr>
      </w:pPr>
      <w:r w:rsidRPr="00444601">
        <w:rPr>
          <w:rFonts w:ascii="AngsanaUPC" w:hAnsi="AngsanaUPC" w:cs="AngsanaUPC"/>
          <w:sz w:val="28"/>
          <w:cs/>
        </w:rPr>
        <w:lastRenderedPageBreak/>
        <w:t>ณ</w:t>
      </w:r>
      <w:r w:rsidR="00720C59" w:rsidRPr="00444601">
        <w:rPr>
          <w:rFonts w:ascii="AngsanaUPC" w:hAnsi="AngsanaUPC" w:cs="AngsanaUPC" w:hint="cs"/>
          <w:sz w:val="28"/>
          <w:cs/>
        </w:rPr>
        <w:t xml:space="preserve"> </w:t>
      </w:r>
      <w:r w:rsidR="00C05819" w:rsidRPr="00A46A52">
        <w:rPr>
          <w:rFonts w:ascii="AngsanaUPC" w:hAnsi="AngsanaUPC" w:cs="AngsanaUPC"/>
          <w:sz w:val="28"/>
          <w:cs/>
        </w:rPr>
        <w:t xml:space="preserve">วันที่ </w:t>
      </w:r>
      <w:r w:rsidR="00C05819" w:rsidRPr="00A46A52">
        <w:rPr>
          <w:rFonts w:ascii="AngsanaUPC" w:hAnsi="AngsanaUPC" w:cs="AngsanaUPC"/>
          <w:sz w:val="28"/>
        </w:rPr>
        <w:t xml:space="preserve">31 </w:t>
      </w:r>
      <w:r w:rsidR="00C05819" w:rsidRPr="00A46A52">
        <w:rPr>
          <w:rFonts w:ascii="AngsanaUPC" w:hAnsi="AngsanaUPC" w:cs="AngsanaUPC" w:hint="cs"/>
          <w:sz w:val="28"/>
          <w:cs/>
        </w:rPr>
        <w:t xml:space="preserve">มีนาคม </w:t>
      </w:r>
      <w:r w:rsidR="00C05819" w:rsidRPr="00A46A52">
        <w:rPr>
          <w:rFonts w:ascii="AngsanaUPC" w:hAnsi="AngsanaUPC" w:cs="AngsanaUPC"/>
          <w:sz w:val="28"/>
        </w:rPr>
        <w:t>2565</w:t>
      </w:r>
      <w:r w:rsidR="00C05819" w:rsidRPr="00A46A52">
        <w:rPr>
          <w:rFonts w:ascii="AngsanaUPC" w:hAnsi="AngsanaUPC" w:cs="AngsanaUPC"/>
          <w:sz w:val="28"/>
          <w:cs/>
        </w:rPr>
        <w:t xml:space="preserve"> และ </w:t>
      </w:r>
      <w:r w:rsidR="00C05819" w:rsidRPr="00A46A52">
        <w:rPr>
          <w:rFonts w:ascii="AngsanaUPC" w:hAnsi="AngsanaUPC" w:cs="AngsanaUPC" w:hint="cs"/>
          <w:sz w:val="28"/>
          <w:cs/>
        </w:rPr>
        <w:t xml:space="preserve">วันที่ </w:t>
      </w:r>
      <w:r w:rsidR="00C05819" w:rsidRPr="00A46A52">
        <w:rPr>
          <w:rFonts w:ascii="AngsanaUPC" w:hAnsi="AngsanaUPC" w:cs="AngsanaUPC"/>
          <w:sz w:val="28"/>
        </w:rPr>
        <w:t xml:space="preserve">31 </w:t>
      </w:r>
      <w:r w:rsidR="00C05819" w:rsidRPr="00A46A52">
        <w:rPr>
          <w:rFonts w:ascii="AngsanaUPC" w:hAnsi="AngsanaUPC" w:cs="AngsanaUPC" w:hint="cs"/>
          <w:sz w:val="28"/>
          <w:cs/>
        </w:rPr>
        <w:t xml:space="preserve">ธันวาคม </w:t>
      </w:r>
      <w:r w:rsidR="00C05819" w:rsidRPr="00A46A52">
        <w:rPr>
          <w:rFonts w:ascii="AngsanaUPC" w:hAnsi="AngsanaUPC" w:cs="AngsanaUPC"/>
          <w:sz w:val="28"/>
        </w:rPr>
        <w:t>2564</w:t>
      </w:r>
      <w:r w:rsidR="00C05819" w:rsidRPr="007419A9">
        <w:rPr>
          <w:rFonts w:ascii="AngsanaUPC" w:hAnsi="AngsanaUPC" w:cs="AngsanaUPC"/>
          <w:sz w:val="28"/>
          <w:cs/>
        </w:rPr>
        <w:t xml:space="preserve"> </w:t>
      </w:r>
      <w:r w:rsidRPr="00444601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อัตราดอกเบี้ยเงินให้กู้ยืมระยะสั้นในระหว่างงวด</w:t>
      </w:r>
      <w:r w:rsidR="00797752">
        <w:rPr>
          <w:rFonts w:ascii="AngsanaUPC" w:hAnsi="AngsanaUPC" w:cs="AngsanaUPC" w:hint="cs"/>
          <w:sz w:val="28"/>
          <w:cs/>
        </w:rPr>
        <w:t xml:space="preserve"> มี</w:t>
      </w:r>
      <w:r w:rsidRPr="00444601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4963A3" w:rsidRPr="003777A0">
        <w:rPr>
          <w:rFonts w:ascii="AngsanaUPC" w:hAnsi="AngsanaUPC" w:cs="AngsanaUPC"/>
          <w:sz w:val="28"/>
        </w:rPr>
        <w:t>4.75</w:t>
      </w:r>
      <w:r w:rsidRPr="00444601">
        <w:rPr>
          <w:rFonts w:ascii="AngsanaUPC" w:hAnsi="AngsanaUPC" w:cs="AngsanaUPC"/>
          <w:sz w:val="28"/>
          <w:cs/>
        </w:rPr>
        <w:t xml:space="preserve"> ต่อปี</w:t>
      </w:r>
      <w:r w:rsidR="00461B9A" w:rsidRPr="00444601">
        <w:rPr>
          <w:rFonts w:ascii="AngsanaUPC" w:hAnsi="AngsanaUPC" w:cs="AngsanaUPC" w:hint="cs"/>
          <w:sz w:val="28"/>
          <w:cs/>
        </w:rPr>
        <w:t xml:space="preserve"> </w:t>
      </w:r>
      <w:r w:rsidRPr="00444601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Pr="00444601">
        <w:rPr>
          <w:rFonts w:ascii="AngsanaUPC" w:hAnsi="AngsanaUPC" w:cs="AngsanaUPC"/>
          <w:sz w:val="28"/>
        </w:rPr>
        <w:t xml:space="preserve">MLR- </w:t>
      </w:r>
      <w:r w:rsidRPr="00444601">
        <w:rPr>
          <w:rFonts w:ascii="AngsanaUPC" w:hAnsi="AngsanaUPC" w:cs="AngsanaUPC"/>
          <w:sz w:val="28"/>
          <w:cs/>
        </w:rPr>
        <w:t xml:space="preserve">ร้อยละ </w:t>
      </w:r>
      <w:r w:rsidRPr="00444601">
        <w:rPr>
          <w:rFonts w:ascii="AngsanaUPC" w:hAnsi="AngsanaUPC" w:cs="AngsanaUPC"/>
          <w:sz w:val="28"/>
        </w:rPr>
        <w:t>0.5</w:t>
      </w:r>
      <w:r w:rsidRPr="00444601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Pr="00444601">
        <w:rPr>
          <w:rFonts w:ascii="AngsanaUPC" w:hAnsi="AngsanaUPC" w:cs="AngsanaUPC"/>
          <w:sz w:val="28"/>
        </w:rPr>
        <w:t>30</w:t>
      </w:r>
      <w:r w:rsidRPr="00444601">
        <w:rPr>
          <w:rFonts w:ascii="AngsanaUPC" w:hAnsi="AngsanaUPC" w:cs="AngsanaUPC"/>
          <w:sz w:val="28"/>
          <w:cs/>
        </w:rPr>
        <w:t xml:space="preserve"> ล้านบาท ของธนาคารพาณิชย์แห่งหนึ่</w:t>
      </w:r>
      <w:r w:rsidR="00461B9A" w:rsidRPr="00444601">
        <w:rPr>
          <w:rFonts w:ascii="AngsanaUPC" w:hAnsi="AngsanaUPC" w:cs="AngsanaUPC" w:hint="cs"/>
          <w:sz w:val="28"/>
          <w:cs/>
        </w:rPr>
        <w:t>ง</w:t>
      </w:r>
      <w:r w:rsidR="00E06316">
        <w:rPr>
          <w:rFonts w:ascii="AngsanaUPC" w:hAnsi="AngsanaUPC" w:cs="AngsanaUPC"/>
          <w:sz w:val="28"/>
        </w:rPr>
        <w:t xml:space="preserve"> </w:t>
      </w:r>
      <w:r w:rsidR="00E06316" w:rsidRPr="00E06316">
        <w:rPr>
          <w:rFonts w:ascii="AngsanaUPC" w:hAnsi="AngsanaUPC" w:cs="AngsanaUPC" w:hint="cs"/>
          <w:sz w:val="28"/>
          <w:cs/>
        </w:rPr>
        <w:t>ณ วันที่ให้กู้</w:t>
      </w:r>
    </w:p>
    <w:p w14:paraId="36078646" w14:textId="6C7D563E" w:rsidR="00734A4C" w:rsidRDefault="00CB31A7" w:rsidP="00A01DA6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C05819" w:rsidRPr="00A46A52">
        <w:rPr>
          <w:rFonts w:ascii="AngsanaUPC" w:hAnsi="AngsanaUPC" w:cs="AngsanaUPC"/>
          <w:sz w:val="28"/>
          <w:cs/>
        </w:rPr>
        <w:t xml:space="preserve">วันที่ </w:t>
      </w:r>
      <w:r w:rsidR="00C05819" w:rsidRPr="00A46A52">
        <w:rPr>
          <w:rFonts w:ascii="AngsanaUPC" w:hAnsi="AngsanaUPC" w:cs="AngsanaUPC"/>
          <w:sz w:val="28"/>
        </w:rPr>
        <w:t xml:space="preserve">31 </w:t>
      </w:r>
      <w:r w:rsidR="00C05819" w:rsidRPr="00A46A52">
        <w:rPr>
          <w:rFonts w:ascii="AngsanaUPC" w:hAnsi="AngsanaUPC" w:cs="AngsanaUPC" w:hint="cs"/>
          <w:sz w:val="28"/>
          <w:cs/>
        </w:rPr>
        <w:t xml:space="preserve">มีนาคม </w:t>
      </w:r>
      <w:r w:rsidR="00C05819" w:rsidRPr="00A46A52">
        <w:rPr>
          <w:rFonts w:ascii="AngsanaUPC" w:hAnsi="AngsanaUPC" w:cs="AngsanaUPC"/>
          <w:sz w:val="28"/>
        </w:rPr>
        <w:t>2565</w:t>
      </w:r>
      <w:r w:rsidR="00C05819" w:rsidRPr="00A46A52">
        <w:rPr>
          <w:rFonts w:ascii="AngsanaUPC" w:hAnsi="AngsanaUPC" w:cs="AngsanaUPC"/>
          <w:sz w:val="28"/>
          <w:cs/>
        </w:rPr>
        <w:t xml:space="preserve"> และ </w:t>
      </w:r>
      <w:r w:rsidR="00C05819" w:rsidRPr="00A46A52">
        <w:rPr>
          <w:rFonts w:ascii="AngsanaUPC" w:hAnsi="AngsanaUPC" w:cs="AngsanaUPC" w:hint="cs"/>
          <w:sz w:val="28"/>
          <w:cs/>
        </w:rPr>
        <w:t xml:space="preserve">วันที่ </w:t>
      </w:r>
      <w:r w:rsidR="00C05819" w:rsidRPr="00A46A52">
        <w:rPr>
          <w:rFonts w:ascii="AngsanaUPC" w:hAnsi="AngsanaUPC" w:cs="AngsanaUPC"/>
          <w:sz w:val="28"/>
        </w:rPr>
        <w:t xml:space="preserve">31 </w:t>
      </w:r>
      <w:r w:rsidR="00C05819" w:rsidRPr="00A46A52">
        <w:rPr>
          <w:rFonts w:ascii="AngsanaUPC" w:hAnsi="AngsanaUPC" w:cs="AngsanaUPC" w:hint="cs"/>
          <w:sz w:val="28"/>
          <w:cs/>
        </w:rPr>
        <w:t xml:space="preserve">ธันวาคม </w:t>
      </w:r>
      <w:r w:rsidR="00C05819" w:rsidRPr="00A46A52">
        <w:rPr>
          <w:rFonts w:ascii="AngsanaUPC" w:hAnsi="AngsanaUPC" w:cs="AngsanaUPC"/>
          <w:sz w:val="28"/>
        </w:rPr>
        <w:t>2564</w:t>
      </w:r>
      <w:r w:rsidR="00C05819" w:rsidRPr="00A46A52">
        <w:rPr>
          <w:rFonts w:ascii="AngsanaUPC" w:hAnsi="AngsanaUPC" w:cs="AngsanaUPC"/>
          <w:sz w:val="28"/>
          <w:cs/>
        </w:rPr>
        <w:t xml:space="preserve"> </w:t>
      </w:r>
      <w:r w:rsidR="001C525B" w:rsidRPr="00A46A52">
        <w:rPr>
          <w:rFonts w:ascii="AngsanaUPC" w:hAnsi="AngsanaUPC" w:cs="AngsanaUPC"/>
          <w:sz w:val="28"/>
          <w:cs/>
        </w:rPr>
        <w:t>บริษัท ได้</w:t>
      </w:r>
      <w:r w:rsidR="001C525B" w:rsidRPr="007419A9">
        <w:rPr>
          <w:rFonts w:ascii="AngsanaUPC" w:hAnsi="AngsanaUPC" w:cs="AngsanaUPC"/>
          <w:sz w:val="28"/>
          <w:cs/>
        </w:rPr>
        <w:t>ประมาณการผลขาดทุนด้านเครดิตเงินให้กู้ยืมระย</w:t>
      </w:r>
      <w:r w:rsidR="00461B9A" w:rsidRPr="007419A9">
        <w:rPr>
          <w:rFonts w:ascii="AngsanaUPC" w:hAnsi="AngsanaUPC" w:cs="AngsanaUPC" w:hint="cs"/>
          <w:sz w:val="28"/>
          <w:cs/>
        </w:rPr>
        <w:t>ะ</w:t>
      </w:r>
      <w:r w:rsidR="001C525B" w:rsidRPr="007419A9">
        <w:rPr>
          <w:rFonts w:ascii="AngsanaUPC" w:hAnsi="AngsanaUPC" w:cs="AngsanaUPC"/>
          <w:sz w:val="28"/>
          <w:cs/>
        </w:rPr>
        <w:t>สั้นกิจการที่เกี่ยวข้องกัน</w:t>
      </w:r>
      <w:r w:rsidR="00BC19E2" w:rsidRPr="00E06316">
        <w:rPr>
          <w:rFonts w:ascii="AngsanaUPC" w:hAnsi="AngsanaUPC" w:cs="AngsanaUPC"/>
          <w:sz w:val="28"/>
          <w:cs/>
        </w:rPr>
        <w:t>จำนวน</w:t>
      </w:r>
      <w:r w:rsidR="005F5458">
        <w:rPr>
          <w:rFonts w:ascii="AngsanaUPC" w:hAnsi="AngsanaUPC" w:cs="AngsanaUPC" w:hint="cs"/>
          <w:sz w:val="28"/>
          <w:cs/>
        </w:rPr>
        <w:t xml:space="preserve"> 11.40 </w:t>
      </w:r>
      <w:r w:rsidR="00BC19E2" w:rsidRPr="00E06316">
        <w:rPr>
          <w:rFonts w:ascii="AngsanaUPC" w:hAnsi="AngsanaUPC" w:cs="AngsanaUPC"/>
          <w:sz w:val="28"/>
          <w:cs/>
        </w:rPr>
        <w:t xml:space="preserve">ล้านบาท </w:t>
      </w:r>
      <w:r w:rsidR="001C525B" w:rsidRPr="007419A9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</w:p>
    <w:p w14:paraId="5000E53C" w14:textId="40822C1B" w:rsidR="001C525B" w:rsidRPr="009E0B6E" w:rsidRDefault="001C525B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9E0B6E" w14:paraId="5A9A4833" w14:textId="77777777" w:rsidTr="00660C22">
        <w:tc>
          <w:tcPr>
            <w:tcW w:w="4252" w:type="dxa"/>
          </w:tcPr>
          <w:p w14:paraId="710E8D31" w14:textId="77777777" w:rsidR="00B43D77" w:rsidRPr="009E0B6E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9E0B6E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B43D77" w:rsidRPr="009E0B6E" w14:paraId="08F5FD4E" w14:textId="77777777" w:rsidTr="00660C22">
        <w:tc>
          <w:tcPr>
            <w:tcW w:w="4252" w:type="dxa"/>
          </w:tcPr>
          <w:p w14:paraId="6BD0BE57" w14:textId="77777777" w:rsidR="00B43D77" w:rsidRPr="009E0B6E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77777777" w:rsidR="00B43D77" w:rsidRPr="009E0B6E" w:rsidRDefault="00B43D77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75A3A" w:rsidRPr="009E0B6E" w14:paraId="5E0446B0" w14:textId="77777777" w:rsidTr="00275A3A">
        <w:tc>
          <w:tcPr>
            <w:tcW w:w="4252" w:type="dxa"/>
          </w:tcPr>
          <w:p w14:paraId="7E3367C9" w14:textId="77777777" w:rsidR="00275A3A" w:rsidRPr="009E0B6E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9E0B6E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9E0B6E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วิธีราคาทุน</w:t>
            </w:r>
          </w:p>
        </w:tc>
      </w:tr>
      <w:tr w:rsidR="002B7C61" w:rsidRPr="009E0B6E" w14:paraId="0B3D97A4" w14:textId="77777777" w:rsidTr="00275A3A">
        <w:tc>
          <w:tcPr>
            <w:tcW w:w="4252" w:type="dxa"/>
          </w:tcPr>
          <w:p w14:paraId="6003447E" w14:textId="77777777" w:rsidR="002B7C61" w:rsidRPr="009E0B6E" w:rsidRDefault="002B7C61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36C98253" w14:textId="424949F8" w:rsidR="002B7C61" w:rsidRPr="009E0B6E" w:rsidRDefault="002B7C61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6" w:type="dxa"/>
          </w:tcPr>
          <w:p w14:paraId="6B99754E" w14:textId="0401043C" w:rsidR="002B7C61" w:rsidRPr="009E0B6E" w:rsidRDefault="002B7C61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6" w:type="dxa"/>
          </w:tcPr>
          <w:p w14:paraId="7936124A" w14:textId="0D1847EC" w:rsidR="002B7C61" w:rsidRPr="009E0B6E" w:rsidRDefault="002B7C61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6" w:type="dxa"/>
          </w:tcPr>
          <w:p w14:paraId="2A68A2E3" w14:textId="4AF93BE2" w:rsidR="002B7C61" w:rsidRPr="009E0B6E" w:rsidRDefault="002B7C61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90440B" w:rsidRPr="007419A9" w14:paraId="202DDB55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4EF1265" w14:textId="4793C286" w:rsidR="0090440B" w:rsidRPr="007419A9" w:rsidRDefault="0090440B" w:rsidP="007419A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02CB8" w14:textId="5FF1EB9B" w:rsidR="0090440B" w:rsidRPr="002C5FA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05B7F" w14:textId="2642E00F" w:rsidR="0090440B" w:rsidRPr="002C5FA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2EA02" w14:textId="42CB0DEA" w:rsidR="0090440B" w:rsidRPr="002C5FA4" w:rsidRDefault="004963A3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C82485" w14:textId="1B42B77D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90440B" w:rsidRPr="007419A9" w14:paraId="66F72688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A441DA1" w14:textId="0B5DE0A7" w:rsidR="0090440B" w:rsidRPr="007419A9" w:rsidRDefault="0090440B" w:rsidP="007419A9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25626" w14:textId="5EE88C79" w:rsidR="0090440B" w:rsidRPr="002C5FA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FE24B" w14:textId="26E06027" w:rsidR="0090440B" w:rsidRPr="002C5FA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94612" w14:textId="5EBBD2FE" w:rsidR="0090440B" w:rsidRPr="002C5FA4" w:rsidRDefault="004963A3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1C675" w14:textId="724E1159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90440B" w:rsidRPr="007419A9" w14:paraId="45DA019C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28E19CE" w14:textId="496C695B" w:rsidR="0090440B" w:rsidRPr="007419A9" w:rsidRDefault="0090440B" w:rsidP="007419A9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7BC2D" w14:textId="1A61DEC4" w:rsidR="0090440B" w:rsidRPr="002C5FA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FADEA5" w14:textId="4209A89A" w:rsidR="0090440B" w:rsidRPr="002C5FA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C20AD" w14:textId="7A7FE4D3" w:rsidR="0090440B" w:rsidRPr="002C5FA4" w:rsidRDefault="004963A3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600,000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E8AA7" w14:textId="6E56328E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600,000</w:t>
            </w:r>
          </w:p>
        </w:tc>
      </w:tr>
      <w:tr w:rsidR="0090440B" w:rsidRPr="007419A9" w14:paraId="69DC6511" w14:textId="77777777" w:rsidTr="002C5FA4">
        <w:trPr>
          <w:trHeight w:val="253"/>
        </w:trPr>
        <w:tc>
          <w:tcPr>
            <w:tcW w:w="4252" w:type="dxa"/>
            <w:shd w:val="clear" w:color="auto" w:fill="auto"/>
            <w:vAlign w:val="bottom"/>
          </w:tcPr>
          <w:p w14:paraId="577C8873" w14:textId="5DA35752" w:rsidR="0090440B" w:rsidRPr="007419A9" w:rsidRDefault="0090440B" w:rsidP="007419A9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7419A9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715B6" w14:textId="37ABD2C1" w:rsidR="0090440B" w:rsidRPr="002C5FA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89067" w14:textId="6F86B74E" w:rsidR="0090440B" w:rsidRPr="002C5FA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89C7A" w14:textId="5A018E69" w:rsidR="0090440B" w:rsidRPr="002C5FA4" w:rsidRDefault="004963A3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7E516" w14:textId="015B1E38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90440B" w:rsidRPr="007419A9" w14:paraId="7AE0A5F7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6A1D9256" w14:textId="5821DC4C" w:rsidR="0090440B" w:rsidRPr="007419A9" w:rsidRDefault="0090440B" w:rsidP="007419A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6BDB3" w14:textId="55C10FE0" w:rsidR="0090440B" w:rsidRPr="002C5FA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6C6C" w14:textId="2881182C" w:rsidR="0090440B" w:rsidRPr="002C5FA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43065" w14:textId="0A134C10" w:rsidR="0090440B" w:rsidRPr="002C5FA4" w:rsidRDefault="004963A3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15F45" w14:textId="284628BE" w:rsidR="0090440B" w:rsidRPr="007419A9" w:rsidRDefault="0090440B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90440B" w:rsidRPr="007419A9" w14:paraId="587FE3BD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74BF503" w14:textId="2E7CCBDF" w:rsidR="0090440B" w:rsidRPr="007419A9" w:rsidRDefault="0090440B" w:rsidP="007419A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3B96C" w14:textId="77777777" w:rsidR="0090440B" w:rsidRPr="002C5FA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D0C79" w14:textId="59862978" w:rsidR="0090440B" w:rsidRPr="002C5FA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E44630" w14:textId="5B1050C6" w:rsidR="0090440B" w:rsidRPr="002C5FA4" w:rsidRDefault="004963A3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47,111,546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57D2D" w14:textId="2D658DEE" w:rsidR="0090440B" w:rsidRPr="007419A9" w:rsidRDefault="0090440B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47,111,546</w:t>
            </w:r>
          </w:p>
        </w:tc>
      </w:tr>
      <w:tr w:rsidR="0090440B" w:rsidRPr="007419A9" w14:paraId="29C07F70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D50B2EF" w14:textId="7DA1A142" w:rsidR="0090440B" w:rsidRPr="007419A9" w:rsidRDefault="0090440B" w:rsidP="007419A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ค่าเผื่อการด้อยค่าเงินลงทุน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A1DA" w14:textId="77777777" w:rsidR="0090440B" w:rsidRPr="002C5FA4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4F6DE" w14:textId="77777777" w:rsidR="0090440B" w:rsidRPr="002C5FA4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F9836" w14:textId="77777777" w:rsidR="0090440B" w:rsidRPr="002C5FA4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F294F" w14:textId="77777777" w:rsidR="0090440B" w:rsidRPr="007419A9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B7C61" w:rsidRPr="007419A9" w14:paraId="181E139E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8E5A6F4" w14:textId="486126D0" w:rsidR="002B7C61" w:rsidRPr="007419A9" w:rsidRDefault="002B7C61" w:rsidP="007419A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18B7C" w14:textId="77777777" w:rsidR="002B7C61" w:rsidRPr="002C5FA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0BC95" w14:textId="0AF1C680" w:rsidR="002B7C61" w:rsidRPr="002C5FA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F843C" w14:textId="4C295054" w:rsidR="002B7C61" w:rsidRPr="002C5FA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(5,331,309)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0BF0B" w14:textId="0AF9092C" w:rsidR="002B7C61" w:rsidRPr="002B7C61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B7C61">
              <w:rPr>
                <w:rFonts w:ascii="AngsanaUPC" w:hAnsi="AngsanaUPC" w:cs="AngsanaUPC"/>
                <w:sz w:val="28"/>
                <w:cs/>
              </w:rPr>
              <w:t>(</w:t>
            </w:r>
            <w:r w:rsidRPr="007419A9">
              <w:rPr>
                <w:rFonts w:ascii="AngsanaUPC" w:hAnsi="AngsanaUPC" w:cs="AngsanaUPC"/>
                <w:sz w:val="28"/>
              </w:rPr>
              <w:t>5,331,309)</w:t>
            </w:r>
          </w:p>
        </w:tc>
      </w:tr>
      <w:tr w:rsidR="002B7C61" w:rsidRPr="007419A9" w14:paraId="14EAD1F8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0753C5BE" w14:textId="1889172C" w:rsidR="002B7C61" w:rsidRPr="007419A9" w:rsidRDefault="002B7C61" w:rsidP="007419A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5C837" w14:textId="77777777" w:rsidR="002B7C61" w:rsidRPr="002C5FA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EB6AE" w14:textId="77777777" w:rsidR="002B7C61" w:rsidRPr="002C5FA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62FCBD" w14:textId="2708A0DE" w:rsidR="002B7C61" w:rsidRPr="002C5FA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6BC18" w14:textId="7F3C4A32" w:rsidR="002B7C61" w:rsidRPr="002B7C61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B7C61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2B7C61" w:rsidRPr="007419A9" w14:paraId="22AB549B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FAA0780" w14:textId="2E2F8C76" w:rsidR="002B7C61" w:rsidRPr="007419A9" w:rsidRDefault="002B7C61" w:rsidP="007419A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EA6F9" w14:textId="77777777" w:rsidR="002B7C61" w:rsidRPr="002C5FA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6078" w14:textId="77777777" w:rsidR="002B7C61" w:rsidRPr="002C5FA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E9B669" w14:textId="374A37FE" w:rsidR="002B7C61" w:rsidRPr="002C5FA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(600,000)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79351" w14:textId="19CE9831" w:rsidR="002B7C61" w:rsidRPr="002B7C61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B7C61">
              <w:rPr>
                <w:rFonts w:ascii="AngsanaUPC" w:hAnsi="AngsanaUPC" w:cs="AngsanaUPC"/>
                <w:sz w:val="28"/>
              </w:rPr>
              <w:t>(600,000)</w:t>
            </w:r>
          </w:p>
        </w:tc>
      </w:tr>
      <w:tr w:rsidR="002B7C61" w:rsidRPr="007419A9" w14:paraId="02D179E0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B6A329B" w14:textId="54BBCBFE" w:rsidR="002B7C61" w:rsidRPr="007419A9" w:rsidRDefault="002B7C61" w:rsidP="007419A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4360E" w14:textId="77777777" w:rsidR="002B7C61" w:rsidRPr="002C5FA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9772" w14:textId="77777777" w:rsidR="002B7C61" w:rsidRPr="002C5FA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0BA85" w14:textId="52070799" w:rsidR="002B7C61" w:rsidRPr="002C5FA4" w:rsidRDefault="00734A4C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(8,064,861)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4C71" w14:textId="207C7DC8" w:rsidR="002B7C61" w:rsidRPr="002B7C61" w:rsidRDefault="002B7C61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B7C61">
              <w:rPr>
                <w:rFonts w:ascii="AngsanaUPC" w:hAnsi="AngsanaUPC" w:cs="AngsanaUPC"/>
                <w:sz w:val="28"/>
              </w:rPr>
              <w:t>(8,064,861)</w:t>
            </w:r>
          </w:p>
        </w:tc>
      </w:tr>
      <w:tr w:rsidR="002B7C61" w:rsidRPr="007419A9" w14:paraId="668109B8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2143A37F" w14:textId="1984BAD7" w:rsidR="002B7C61" w:rsidRPr="007419A9" w:rsidRDefault="002B7C61" w:rsidP="007419A9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1D5F6" w14:textId="77777777" w:rsidR="002B7C61" w:rsidRPr="002C5FA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A114F" w14:textId="025D796D" w:rsidR="002B7C61" w:rsidRPr="002C5FA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706D3" w14:textId="137A0CFD" w:rsidR="002B7C61" w:rsidRPr="002C5FA4" w:rsidRDefault="00734A4C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(23,496,160)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DA1B2" w14:textId="7D551D2F" w:rsidR="002B7C61" w:rsidRPr="002B7C61" w:rsidRDefault="002B7C61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B7C61">
              <w:rPr>
                <w:rFonts w:ascii="AngsanaUPC" w:hAnsi="AngsanaUPC" w:cs="AngsanaUPC"/>
                <w:sz w:val="28"/>
              </w:rPr>
              <w:t>(23,496,160)</w:t>
            </w:r>
          </w:p>
        </w:tc>
      </w:tr>
      <w:tr w:rsidR="002B7C61" w:rsidRPr="007419A9" w14:paraId="43F567E5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3EA4A92" w14:textId="19FED221" w:rsidR="002B7C61" w:rsidRPr="007419A9" w:rsidRDefault="002B7C61" w:rsidP="007419A9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BB6F3" w14:textId="77777777" w:rsidR="002B7C61" w:rsidRPr="002C5FA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6887B" w14:textId="77777777" w:rsidR="002B7C61" w:rsidRPr="002C5FA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EA86E" w14:textId="2E8DA055" w:rsidR="002B7C61" w:rsidRPr="002C5FA4" w:rsidRDefault="00734A4C" w:rsidP="007419A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C5FA4">
              <w:rPr>
                <w:rFonts w:ascii="AngsanaUPC" w:hAnsi="AngsanaUPC" w:cs="AngsanaUPC"/>
                <w:sz w:val="28"/>
              </w:rPr>
              <w:t>23,615,386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06452" w14:textId="4955BAF6" w:rsidR="002B7C61" w:rsidRPr="002B7C61" w:rsidRDefault="002B7C61" w:rsidP="007419A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B7C61">
              <w:rPr>
                <w:rFonts w:ascii="AngsanaUPC" w:hAnsi="AngsanaUPC" w:cs="AngsanaUPC"/>
                <w:sz w:val="28"/>
              </w:rPr>
              <w:t>23,615,386</w:t>
            </w:r>
          </w:p>
        </w:tc>
      </w:tr>
    </w:tbl>
    <w:p w14:paraId="3F92B776" w14:textId="0BA9FE34" w:rsidR="00B43D77" w:rsidRPr="007419A9" w:rsidRDefault="00B43D77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160B64">
        <w:rPr>
          <w:rFonts w:ascii="AngsanaUPC" w:hAnsi="AngsanaUPC" w:cs="AngsanaUPC"/>
          <w:sz w:val="28"/>
          <w:cs/>
        </w:rPr>
        <w:t>งบการเงินสำหรับงวด</w:t>
      </w:r>
      <w:r w:rsidR="00A2235A" w:rsidRPr="00160B64">
        <w:rPr>
          <w:rFonts w:ascii="AngsanaUPC" w:hAnsi="AngsanaUPC" w:cs="AngsanaUPC" w:hint="cs"/>
          <w:sz w:val="28"/>
          <w:cs/>
        </w:rPr>
        <w:t>สาม</w:t>
      </w:r>
      <w:r w:rsidRPr="00160B64">
        <w:rPr>
          <w:rFonts w:ascii="AngsanaUPC" w:hAnsi="AngsanaUPC" w:cs="AngsanaUPC"/>
          <w:sz w:val="28"/>
          <w:cs/>
        </w:rPr>
        <w:t xml:space="preserve">เดือน </w:t>
      </w:r>
      <w:r w:rsidRPr="002C5FA4">
        <w:rPr>
          <w:rFonts w:ascii="AngsanaUPC" w:hAnsi="AngsanaUPC" w:cs="AngsanaUPC"/>
          <w:sz w:val="28"/>
          <w:cs/>
        </w:rPr>
        <w:t xml:space="preserve">สิ้นสุดวันที่ </w:t>
      </w:r>
      <w:r w:rsidRPr="002C5FA4">
        <w:rPr>
          <w:rFonts w:ascii="AngsanaUPC" w:hAnsi="AngsanaUPC" w:cs="AngsanaUPC"/>
          <w:sz w:val="28"/>
        </w:rPr>
        <w:t>31</w:t>
      </w:r>
      <w:r w:rsidRPr="002C5FA4">
        <w:rPr>
          <w:rFonts w:ascii="AngsanaUPC" w:hAnsi="AngsanaUPC" w:cs="AngsanaUPC"/>
          <w:sz w:val="28"/>
          <w:cs/>
        </w:rPr>
        <w:t xml:space="preserve"> มีนาคม </w:t>
      </w:r>
      <w:r w:rsidRPr="002C5FA4">
        <w:rPr>
          <w:rFonts w:ascii="AngsanaUPC" w:hAnsi="AngsanaUPC" w:cs="AngsanaUPC"/>
          <w:sz w:val="28"/>
        </w:rPr>
        <w:t>256</w:t>
      </w:r>
      <w:r w:rsidR="009B3B74" w:rsidRPr="002C5FA4">
        <w:rPr>
          <w:rFonts w:ascii="AngsanaUPC" w:hAnsi="AngsanaUPC" w:cs="AngsanaUPC"/>
          <w:sz w:val="28"/>
        </w:rPr>
        <w:t>5</w:t>
      </w:r>
      <w:r w:rsidRPr="002C5FA4">
        <w:rPr>
          <w:rFonts w:ascii="AngsanaUPC" w:hAnsi="AngsanaUPC" w:cs="AngsanaUPC"/>
          <w:sz w:val="28"/>
          <w:cs/>
        </w:rPr>
        <w:t xml:space="preserve"> </w:t>
      </w:r>
      <w:r w:rsidR="009B3B74" w:rsidRPr="002C5FA4">
        <w:rPr>
          <w:rFonts w:ascii="AngsanaUPC" w:hAnsi="AngsanaUPC" w:cs="AngsanaUPC"/>
          <w:sz w:val="28"/>
          <w:cs/>
        </w:rPr>
        <w:t>และ</w:t>
      </w:r>
      <w:r w:rsidR="009B3B74" w:rsidRPr="002C5FA4">
        <w:rPr>
          <w:rFonts w:ascii="AngsanaUPC" w:hAnsi="AngsanaUPC" w:cs="AngsanaUPC" w:hint="cs"/>
          <w:sz w:val="28"/>
          <w:cs/>
        </w:rPr>
        <w:t xml:space="preserve"> วันที่ </w:t>
      </w:r>
      <w:r w:rsidR="009B3B74" w:rsidRPr="002C5FA4">
        <w:rPr>
          <w:rFonts w:ascii="AngsanaUPC" w:hAnsi="AngsanaUPC" w:cs="AngsanaUPC"/>
          <w:sz w:val="28"/>
        </w:rPr>
        <w:t xml:space="preserve">31 </w:t>
      </w:r>
      <w:r w:rsidR="009B3B74" w:rsidRPr="002C5FA4">
        <w:rPr>
          <w:rFonts w:ascii="AngsanaUPC" w:hAnsi="AngsanaUPC" w:cs="AngsanaUPC" w:hint="cs"/>
          <w:sz w:val="28"/>
          <w:cs/>
        </w:rPr>
        <w:t xml:space="preserve">ธันวาคม </w:t>
      </w:r>
      <w:r w:rsidR="009B3B74" w:rsidRPr="002C5FA4">
        <w:rPr>
          <w:rFonts w:ascii="AngsanaUPC" w:hAnsi="AngsanaUPC" w:cs="AngsanaUPC"/>
          <w:sz w:val="28"/>
        </w:rPr>
        <w:t>2564</w:t>
      </w:r>
      <w:r w:rsidR="009B3B74" w:rsidRPr="002C5FA4">
        <w:rPr>
          <w:rFonts w:ascii="AngsanaUPC" w:hAnsi="AngsanaUPC" w:cs="AngsanaUPC"/>
          <w:sz w:val="28"/>
          <w:cs/>
        </w:rPr>
        <w:t xml:space="preserve"> </w:t>
      </w:r>
      <w:r w:rsidRPr="002C5FA4">
        <w:rPr>
          <w:rFonts w:ascii="AngsanaUPC" w:hAnsi="AngsanaUPC" w:cs="AngsanaUPC"/>
          <w:sz w:val="28"/>
          <w:cs/>
        </w:rPr>
        <w:t xml:space="preserve">ของ </w:t>
      </w:r>
      <w:r w:rsidRPr="002C5FA4">
        <w:rPr>
          <w:rFonts w:ascii="AngsanaUPC" w:hAnsi="AngsanaUPC" w:cs="AngsanaUPC"/>
          <w:sz w:val="28"/>
        </w:rPr>
        <w:t>ENSEMBLE</w:t>
      </w:r>
      <w:r w:rsidRPr="002C5FA4">
        <w:rPr>
          <w:rFonts w:ascii="AngsanaUPC" w:hAnsi="AngsanaUPC" w:cs="AngsanaUPC" w:hint="cs"/>
          <w:sz w:val="28"/>
          <w:cs/>
        </w:rPr>
        <w:t xml:space="preserve"> </w:t>
      </w:r>
      <w:r w:rsidRPr="002C5FA4">
        <w:rPr>
          <w:rFonts w:ascii="AngsanaUPC" w:hAnsi="AngsanaUPC" w:cs="AngsanaUPC"/>
          <w:sz w:val="28"/>
        </w:rPr>
        <w:t xml:space="preserve">EQUITY PTE., LTD.  </w:t>
      </w:r>
      <w:r w:rsidRPr="002C5FA4">
        <w:rPr>
          <w:rFonts w:ascii="AngsanaUPC" w:hAnsi="AngsanaUPC" w:cs="AngsanaUPC"/>
          <w:sz w:val="28"/>
          <w:cs/>
        </w:rPr>
        <w:t>ที่นำมาจัดทำงบการเงินรวมได้</w:t>
      </w:r>
      <w:r w:rsidR="00F12B77" w:rsidRPr="002C5FA4">
        <w:rPr>
          <w:rFonts w:ascii="AngsanaUPC" w:hAnsi="AngsanaUPC" w:cs="AngsanaUPC" w:hint="cs"/>
          <w:sz w:val="28"/>
          <w:cs/>
        </w:rPr>
        <w:t>จัดทำโดยผู้บริหาร</w:t>
      </w:r>
    </w:p>
    <w:p w14:paraId="5E928089" w14:textId="1F62753F" w:rsidR="001C525B" w:rsidRDefault="001C525B" w:rsidP="00FA4CDE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 xml:space="preserve">ณ </w:t>
      </w:r>
      <w:r w:rsidR="00971CCB" w:rsidRPr="007419A9">
        <w:rPr>
          <w:rFonts w:ascii="AngsanaUPC" w:hAnsi="AngsanaUPC" w:cs="AngsanaUPC" w:hint="cs"/>
          <w:sz w:val="28"/>
          <w:cs/>
        </w:rPr>
        <w:t xml:space="preserve">วันที่ </w:t>
      </w:r>
      <w:r w:rsidR="00971CCB" w:rsidRPr="00D934D0">
        <w:rPr>
          <w:rFonts w:ascii="AngsanaUPC" w:hAnsi="AngsanaUPC" w:cs="AngsanaUPC"/>
          <w:sz w:val="28"/>
        </w:rPr>
        <w:t xml:space="preserve">31 </w:t>
      </w:r>
      <w:r w:rsidR="00971CCB" w:rsidRPr="00D934D0">
        <w:rPr>
          <w:rFonts w:ascii="AngsanaUPC" w:hAnsi="AngsanaUPC" w:cs="AngsanaUPC" w:hint="cs"/>
          <w:sz w:val="28"/>
          <w:cs/>
        </w:rPr>
        <w:t xml:space="preserve">มีนาคม </w:t>
      </w:r>
      <w:r w:rsidR="00971CCB" w:rsidRPr="00D934D0">
        <w:rPr>
          <w:rFonts w:ascii="AngsanaUPC" w:hAnsi="AngsanaUPC" w:cs="AngsanaUPC"/>
          <w:sz w:val="28"/>
        </w:rPr>
        <w:t>256</w:t>
      </w:r>
      <w:r w:rsidR="009B3B74" w:rsidRPr="00D934D0">
        <w:rPr>
          <w:rFonts w:ascii="AngsanaUPC" w:hAnsi="AngsanaUPC" w:cs="AngsanaUPC"/>
          <w:sz w:val="28"/>
        </w:rPr>
        <w:t>5</w:t>
      </w:r>
      <w:r w:rsidR="00971CCB" w:rsidRPr="00D934D0">
        <w:rPr>
          <w:rFonts w:ascii="AngsanaUPC" w:hAnsi="AngsanaUPC" w:cs="AngsanaUPC"/>
          <w:sz w:val="28"/>
        </w:rPr>
        <w:t xml:space="preserve"> </w:t>
      </w:r>
      <w:r w:rsidR="00971CCB" w:rsidRPr="00D934D0">
        <w:rPr>
          <w:rFonts w:ascii="AngsanaUPC" w:hAnsi="AngsanaUPC" w:cs="AngsanaUPC" w:hint="cs"/>
          <w:sz w:val="28"/>
          <w:cs/>
        </w:rPr>
        <w:t xml:space="preserve">และ </w:t>
      </w:r>
      <w:r w:rsidRPr="00D934D0">
        <w:rPr>
          <w:rFonts w:ascii="AngsanaUPC" w:hAnsi="AngsanaUPC" w:cs="AngsanaUPC"/>
          <w:sz w:val="28"/>
          <w:cs/>
        </w:rPr>
        <w:t xml:space="preserve">วันที่ </w:t>
      </w:r>
      <w:r w:rsidRPr="00D934D0">
        <w:rPr>
          <w:rFonts w:ascii="AngsanaUPC" w:hAnsi="AngsanaUPC" w:cs="AngsanaUPC"/>
          <w:sz w:val="28"/>
        </w:rPr>
        <w:t>31</w:t>
      </w:r>
      <w:r w:rsidRPr="00D934D0">
        <w:rPr>
          <w:rFonts w:ascii="AngsanaUPC" w:hAnsi="AngsanaUPC" w:cs="AngsanaUPC"/>
          <w:sz w:val="28"/>
          <w:cs/>
        </w:rPr>
        <w:t xml:space="preserve"> ธันวาคม </w:t>
      </w:r>
      <w:r w:rsidRPr="00D934D0">
        <w:rPr>
          <w:rFonts w:ascii="AngsanaUPC" w:hAnsi="AngsanaUPC" w:cs="AngsanaUPC"/>
          <w:sz w:val="28"/>
        </w:rPr>
        <w:t>256</w:t>
      </w:r>
      <w:r w:rsidR="009B3B74" w:rsidRPr="00D934D0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  <w:cs/>
        </w:rPr>
        <w:t xml:space="preserve"> บริษัทได้ประมาณการค่าเผื่อการด้อยค่าของเงินลงทุนในบริษัทย่อย </w:t>
      </w:r>
      <w:r w:rsidRPr="00AA7C6F">
        <w:rPr>
          <w:rFonts w:ascii="AngsanaUPC" w:hAnsi="AngsanaUPC" w:cs="AngsanaUPC"/>
          <w:sz w:val="28"/>
          <w:cs/>
        </w:rPr>
        <w:t>จำนวน</w:t>
      </w:r>
      <w:r w:rsidR="009B3B74" w:rsidRPr="00AA7C6F">
        <w:rPr>
          <w:rFonts w:ascii="AngsanaUPC" w:hAnsi="AngsanaUPC" w:cs="AngsanaUPC"/>
          <w:sz w:val="28"/>
        </w:rPr>
        <w:t xml:space="preserve"> </w:t>
      </w:r>
      <w:r w:rsidR="00AA7C6F" w:rsidRPr="00AA7C6F">
        <w:rPr>
          <w:rFonts w:ascii="AngsanaUPC" w:hAnsi="AngsanaUPC" w:cs="AngsanaUPC"/>
          <w:sz w:val="28"/>
        </w:rPr>
        <w:t>23.50</w:t>
      </w:r>
      <w:r w:rsidR="009B3B74" w:rsidRPr="00AA7C6F">
        <w:rPr>
          <w:rFonts w:ascii="AngsanaUPC" w:hAnsi="AngsanaUPC" w:cs="AngsanaUPC"/>
          <w:sz w:val="28"/>
        </w:rPr>
        <w:t xml:space="preserve"> </w:t>
      </w:r>
      <w:r w:rsidR="009B3B74" w:rsidRPr="00AA7C6F">
        <w:rPr>
          <w:rFonts w:ascii="AngsanaUPC" w:hAnsi="AngsanaUPC" w:cs="AngsanaUPC" w:hint="cs"/>
          <w:sz w:val="28"/>
          <w:cs/>
        </w:rPr>
        <w:t xml:space="preserve">ล้านบาท </w:t>
      </w:r>
      <w:r w:rsidRPr="007419A9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วันสิ้นงวด</w:t>
      </w:r>
    </w:p>
    <w:p w14:paraId="3559EF19" w14:textId="54C8635F" w:rsidR="001C525B" w:rsidRPr="007419A9" w:rsidRDefault="001C525B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เงินลงทุนในบริษัทร่วม</w:t>
      </w:r>
    </w:p>
    <w:tbl>
      <w:tblPr>
        <w:tblStyle w:val="TableGrid"/>
        <w:tblW w:w="94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990"/>
        <w:gridCol w:w="1080"/>
        <w:gridCol w:w="1080"/>
        <w:gridCol w:w="1260"/>
      </w:tblGrid>
      <w:tr w:rsidR="00B54643" w:rsidRPr="007419A9" w14:paraId="7DD42CCC" w14:textId="77777777" w:rsidTr="00B54643">
        <w:tc>
          <w:tcPr>
            <w:tcW w:w="4992" w:type="dxa"/>
          </w:tcPr>
          <w:p w14:paraId="0E0C1A51" w14:textId="77777777" w:rsidR="00B54643" w:rsidRPr="007419A9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9FE1B2C" w14:textId="77777777" w:rsidR="00B54643" w:rsidRPr="007419A9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0DCC81D" w14:textId="0FB4E692" w:rsidR="00B54643" w:rsidRPr="007419A9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7B6CD8" w14:textId="77777777" w:rsidR="00B54643" w:rsidRPr="009E0B6E" w:rsidRDefault="00B54643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B54643" w:rsidRPr="007419A9" w14:paraId="097257BB" w14:textId="77777777" w:rsidTr="00B54643">
        <w:tc>
          <w:tcPr>
            <w:tcW w:w="4992" w:type="dxa"/>
          </w:tcPr>
          <w:p w14:paraId="4FC77F2D" w14:textId="77777777" w:rsidR="00B54643" w:rsidRPr="007419A9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B60913C" w14:textId="77777777" w:rsidR="00B54643" w:rsidRPr="009E0B6E" w:rsidRDefault="00B54643" w:rsidP="00FA4CDE">
            <w:pPr>
              <w:pStyle w:val="NoSpacing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080" w:type="dxa"/>
          </w:tcPr>
          <w:p w14:paraId="4722B45E" w14:textId="1465404D" w:rsidR="00B54643" w:rsidRPr="009E0B6E" w:rsidRDefault="00B54643" w:rsidP="00FA4CDE">
            <w:pPr>
              <w:pStyle w:val="NoSpacing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75CFAE" w14:textId="10F5F773" w:rsidR="00B54643" w:rsidRPr="009E0B6E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54643" w:rsidRPr="007419A9" w14:paraId="010BE85D" w14:textId="77777777" w:rsidTr="00B54643">
        <w:tc>
          <w:tcPr>
            <w:tcW w:w="4992" w:type="dxa"/>
          </w:tcPr>
          <w:p w14:paraId="029C5743" w14:textId="77777777" w:rsidR="00B54643" w:rsidRPr="007419A9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70" w:type="dxa"/>
            <w:gridSpan w:val="2"/>
          </w:tcPr>
          <w:p w14:paraId="3A5F0E26" w14:textId="37B4FC4F" w:rsidR="00B54643" w:rsidRPr="009E0B6E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340" w:type="dxa"/>
            <w:gridSpan w:val="2"/>
            <w:vAlign w:val="bottom"/>
          </w:tcPr>
          <w:p w14:paraId="42CC4CE7" w14:textId="5E21A5B9" w:rsidR="00B54643" w:rsidRPr="009E0B6E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วิธีส่วนได้เสีย</w:t>
            </w:r>
          </w:p>
        </w:tc>
      </w:tr>
      <w:tr w:rsidR="00B54643" w:rsidRPr="007419A9" w14:paraId="7BF39C86" w14:textId="77777777" w:rsidTr="00B54643">
        <w:tc>
          <w:tcPr>
            <w:tcW w:w="4992" w:type="dxa"/>
          </w:tcPr>
          <w:p w14:paraId="40DDE7BD" w14:textId="77777777" w:rsidR="00B54643" w:rsidRPr="007419A9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2521800" w14:textId="69BBE708" w:rsidR="00B54643" w:rsidRPr="009E0B6E" w:rsidRDefault="00B54643" w:rsidP="009B3B7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มีนาคม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080" w:type="dxa"/>
          </w:tcPr>
          <w:p w14:paraId="25930795" w14:textId="5298EDB3" w:rsidR="00B54643" w:rsidRPr="009E0B6E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1C102118" w14:textId="1DA61A79" w:rsidR="00B54643" w:rsidRPr="009E0B6E" w:rsidRDefault="00B54643" w:rsidP="009B3B7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31D25615" w14:textId="6F7E2F14" w:rsidR="00B54643" w:rsidRPr="009E0B6E" w:rsidRDefault="00B54643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 xml:space="preserve">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B54643" w:rsidRPr="007419A9" w14:paraId="30900B07" w14:textId="77777777" w:rsidTr="008F5A17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317C4A9F" w14:textId="38A5097E" w:rsidR="00B54643" w:rsidRPr="007419A9" w:rsidRDefault="00B54643" w:rsidP="0058684F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5AAC61" w14:textId="11CE63C3" w:rsidR="00B54643" w:rsidRPr="009B3B74" w:rsidRDefault="00B54643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B3B74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D7E7D" w14:textId="1786E5F6" w:rsidR="00B54643" w:rsidRPr="009B3B74" w:rsidRDefault="00B54643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B3B74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4784F7" w14:textId="3770FA36" w:rsidR="00B54643" w:rsidRPr="007419A9" w:rsidRDefault="008F5A17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4AAFB" w14:textId="7472F08D" w:rsidR="00B54643" w:rsidRPr="009B3B74" w:rsidRDefault="00B54643" w:rsidP="009044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B3B74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54643" w:rsidRPr="007419A9" w14:paraId="4B7D802D" w14:textId="77777777" w:rsidTr="008F5A17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10A65900" w14:textId="19BDBDF9" w:rsidR="00B54643" w:rsidRPr="007419A9" w:rsidRDefault="00B54643" w:rsidP="0058684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B10A6C" w14:textId="68E612F3" w:rsidR="00B54643" w:rsidRPr="009B3B74" w:rsidRDefault="00B54643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B3B74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9BEA2" w14:textId="42023338" w:rsidR="00B54643" w:rsidRPr="009B3B74" w:rsidRDefault="00B54643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B3B74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307D3" w14:textId="5B928920" w:rsidR="00B54643" w:rsidRPr="007419A9" w:rsidRDefault="008F5A17" w:rsidP="009044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8,889,272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8FDB41" w14:textId="5F0E88D5" w:rsidR="00B54643" w:rsidRPr="009B3B74" w:rsidRDefault="00B54643" w:rsidP="009044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B3B74">
              <w:rPr>
                <w:rFonts w:ascii="AngsanaUPC" w:hAnsi="AngsanaUPC" w:cs="AngsanaUPC"/>
                <w:sz w:val="28"/>
              </w:rPr>
              <w:t>8,614,025</w:t>
            </w:r>
          </w:p>
        </w:tc>
      </w:tr>
      <w:tr w:rsidR="00B54643" w:rsidRPr="007419A9" w14:paraId="4A43E000" w14:textId="77777777" w:rsidTr="008F5A17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2103E1DD" w14:textId="66DFDE13" w:rsidR="00B54643" w:rsidRPr="007419A9" w:rsidRDefault="00B54643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86B1A0" w14:textId="77777777" w:rsidR="00B54643" w:rsidRPr="007419A9" w:rsidRDefault="00B54643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35B208" w14:textId="1693BB57" w:rsidR="00B54643" w:rsidRPr="007419A9" w:rsidRDefault="00B54643" w:rsidP="009044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C985A" w14:textId="042FA902" w:rsidR="00B54643" w:rsidRPr="007419A9" w:rsidRDefault="008F5A17" w:rsidP="009044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F5A17">
              <w:rPr>
                <w:rFonts w:ascii="AngsanaUPC" w:hAnsi="AngsanaUPC" w:cs="AngsanaUPC"/>
                <w:sz w:val="28"/>
              </w:rPr>
              <w:t>8,889,272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6D8FF5" w14:textId="45CD49E8" w:rsidR="00B54643" w:rsidRPr="007419A9" w:rsidRDefault="00B54643" w:rsidP="009044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B3B74">
              <w:rPr>
                <w:rFonts w:ascii="AngsanaUPC" w:hAnsi="AngsanaUPC" w:cs="AngsanaUPC"/>
                <w:sz w:val="28"/>
              </w:rPr>
              <w:t>8,614,025</w:t>
            </w:r>
          </w:p>
        </w:tc>
      </w:tr>
    </w:tbl>
    <w:p w14:paraId="0C02798A" w14:textId="26A32CEB" w:rsidR="009B3B74" w:rsidRDefault="009B3B74" w:rsidP="00FB63F6">
      <w:pPr>
        <w:spacing w:before="120" w:after="120"/>
        <w:ind w:left="425" w:right="-164"/>
        <w:jc w:val="thaiDistribute"/>
        <w:rPr>
          <w:rFonts w:ascii="AngsanaUPC" w:hAnsi="AngsanaUPC" w:cs="AngsanaUPC"/>
          <w:sz w:val="28"/>
        </w:rPr>
      </w:pPr>
      <w:r w:rsidRPr="00B70E51">
        <w:rPr>
          <w:rFonts w:ascii="AngsanaUPC" w:hAnsi="AngsanaUPC" w:cs="AngsanaUPC" w:hint="cs"/>
          <w:sz w:val="28"/>
          <w:cs/>
        </w:rPr>
        <w:t xml:space="preserve">ตามรายงานการประชุมคณะกรรมการบริษัทครั้งที่ </w:t>
      </w:r>
      <w:r w:rsidRPr="00B70E51">
        <w:rPr>
          <w:rFonts w:ascii="AngsanaUPC" w:hAnsi="AngsanaUPC" w:cs="AngsanaUPC"/>
          <w:sz w:val="28"/>
        </w:rPr>
        <w:t>5/2564</w:t>
      </w:r>
      <w:r w:rsidRPr="00B70E51">
        <w:rPr>
          <w:rFonts w:ascii="AngsanaUPC" w:hAnsi="AngsanaUPC" w:cs="AngsanaUPC" w:hint="cs"/>
          <w:sz w:val="28"/>
          <w:cs/>
        </w:rPr>
        <w:t xml:space="preserve"> เมื่อวันที่ </w:t>
      </w:r>
      <w:r w:rsidRPr="00B70E51">
        <w:rPr>
          <w:rFonts w:ascii="AngsanaUPC" w:hAnsi="AngsanaUPC" w:cs="AngsanaUPC"/>
          <w:sz w:val="28"/>
        </w:rPr>
        <w:t xml:space="preserve">11 </w:t>
      </w:r>
      <w:r w:rsidRPr="00B70E51">
        <w:rPr>
          <w:rFonts w:ascii="AngsanaUPC" w:hAnsi="AngsanaUPC" w:cs="AngsanaUPC" w:hint="cs"/>
          <w:sz w:val="28"/>
          <w:cs/>
        </w:rPr>
        <w:t xml:space="preserve">พฤศจิกายน </w:t>
      </w:r>
      <w:r w:rsidRPr="00B70E51">
        <w:rPr>
          <w:rFonts w:ascii="AngsanaUPC" w:hAnsi="AngsanaUPC" w:cs="AngsanaUPC"/>
          <w:sz w:val="28"/>
        </w:rPr>
        <w:t>2564</w:t>
      </w:r>
      <w:r w:rsidRPr="00B70E51">
        <w:rPr>
          <w:rFonts w:ascii="AngsanaUPC" w:hAnsi="AngsanaUPC" w:cs="AngsanaUPC" w:hint="cs"/>
          <w:sz w:val="28"/>
          <w:cs/>
        </w:rPr>
        <w:t xml:space="preserve"> มีมติให้ดำเนินการปิด</w:t>
      </w:r>
      <w:r w:rsidR="00FB63F6">
        <w:rPr>
          <w:rFonts w:ascii="AngsanaUPC" w:hAnsi="AngsanaUPC" w:cs="AngsanaUPC" w:hint="cs"/>
          <w:sz w:val="28"/>
          <w:cs/>
        </w:rPr>
        <w:t xml:space="preserve"> </w:t>
      </w:r>
      <w:r w:rsidRPr="00B70E51">
        <w:rPr>
          <w:rFonts w:ascii="AngsanaUPC" w:hAnsi="AngsanaUPC" w:cs="AngsanaUPC" w:hint="cs"/>
          <w:sz w:val="28"/>
          <w:cs/>
        </w:rPr>
        <w:t xml:space="preserve">บริษัท โปรฟิน กรุ๊ป จำกัด ซึ่งเมื่อวันที่ </w:t>
      </w:r>
      <w:r w:rsidRPr="00B70E51">
        <w:rPr>
          <w:rFonts w:ascii="AngsanaUPC" w:hAnsi="AngsanaUPC" w:cs="AngsanaUPC"/>
          <w:sz w:val="28"/>
        </w:rPr>
        <w:t xml:space="preserve">5 </w:t>
      </w:r>
      <w:r w:rsidRPr="00B70E51">
        <w:rPr>
          <w:rFonts w:ascii="AngsanaUPC" w:hAnsi="AngsanaUPC" w:cs="AngsanaUPC" w:hint="cs"/>
          <w:sz w:val="28"/>
          <w:cs/>
        </w:rPr>
        <w:t xml:space="preserve">พฤศจิกายน </w:t>
      </w:r>
      <w:r w:rsidRPr="00B70E51">
        <w:rPr>
          <w:rFonts w:ascii="AngsanaUPC" w:hAnsi="AngsanaUPC" w:cs="AngsanaUPC"/>
          <w:sz w:val="28"/>
        </w:rPr>
        <w:t>2564</w:t>
      </w:r>
      <w:r w:rsidRPr="00B70E51">
        <w:rPr>
          <w:rFonts w:ascii="AngsanaUPC" w:hAnsi="AngsanaUPC" w:cs="AngsanaUPC" w:hint="cs"/>
          <w:sz w:val="28"/>
          <w:cs/>
        </w:rPr>
        <w:t xml:space="preserve"> บริษัทได้ดำเนินการจดเลิกกิจการกับกระทรวงพาณิชย์แล้วและบริษัทได้รับเงินคืนทุน จำนวน </w:t>
      </w:r>
      <w:r w:rsidRPr="00B70E51">
        <w:rPr>
          <w:rFonts w:ascii="AngsanaUPC" w:hAnsi="AngsanaUPC" w:cs="AngsanaUPC"/>
          <w:sz w:val="28"/>
        </w:rPr>
        <w:t>1.21</w:t>
      </w:r>
      <w:r w:rsidRPr="00B70E51">
        <w:rPr>
          <w:rFonts w:ascii="AngsanaUPC" w:hAnsi="AngsanaUPC" w:cs="AngsanaUPC" w:hint="cs"/>
          <w:sz w:val="28"/>
          <w:cs/>
        </w:rPr>
        <w:t xml:space="preserve"> ล้านบาท เมื่อวันที่ </w:t>
      </w:r>
      <w:r w:rsidRPr="00B70E51">
        <w:rPr>
          <w:rFonts w:ascii="AngsanaUPC" w:hAnsi="AngsanaUPC" w:cs="AngsanaUPC"/>
          <w:sz w:val="28"/>
        </w:rPr>
        <w:t>16</w:t>
      </w:r>
      <w:r w:rsidRPr="00B70E51">
        <w:rPr>
          <w:rFonts w:ascii="AngsanaUPC" w:hAnsi="AngsanaUPC" w:cs="AngsanaUPC" w:hint="cs"/>
          <w:sz w:val="28"/>
          <w:cs/>
        </w:rPr>
        <w:t xml:space="preserve"> พฤศจิกายน </w:t>
      </w:r>
      <w:r w:rsidRPr="00B70E51">
        <w:rPr>
          <w:rFonts w:ascii="AngsanaUPC" w:hAnsi="AngsanaUPC" w:cs="AngsanaUPC"/>
          <w:sz w:val="28"/>
        </w:rPr>
        <w:t>2564</w:t>
      </w:r>
      <w:r w:rsidRPr="009B3B74">
        <w:rPr>
          <w:rFonts w:ascii="AngsanaUPC" w:hAnsi="AngsanaUPC" w:cs="AngsanaUPC" w:hint="cs"/>
          <w:sz w:val="28"/>
          <w:cs/>
        </w:rPr>
        <w:t xml:space="preserve"> </w:t>
      </w:r>
    </w:p>
    <w:p w14:paraId="3F63513B" w14:textId="603021B8" w:rsidR="00393AD3" w:rsidRDefault="00393AD3" w:rsidP="009B3B74">
      <w:pPr>
        <w:spacing w:before="120" w:after="120"/>
        <w:ind w:left="425" w:right="-164"/>
        <w:jc w:val="thaiDistribute"/>
        <w:rPr>
          <w:rFonts w:ascii="AngsanaUPC" w:hAnsi="AngsanaUPC" w:cs="AngsanaUPC"/>
          <w:sz w:val="28"/>
        </w:rPr>
      </w:pPr>
    </w:p>
    <w:p w14:paraId="318A6F27" w14:textId="1F38BAF2" w:rsidR="00393AD3" w:rsidRDefault="00393AD3" w:rsidP="009B3B74">
      <w:pPr>
        <w:spacing w:before="120" w:after="120"/>
        <w:ind w:left="425" w:right="-164"/>
        <w:jc w:val="thaiDistribute"/>
        <w:rPr>
          <w:rFonts w:ascii="AngsanaUPC" w:hAnsi="AngsanaUPC" w:cs="AngsanaUPC"/>
          <w:sz w:val="28"/>
        </w:rPr>
      </w:pPr>
    </w:p>
    <w:p w14:paraId="5E688D36" w14:textId="6BFE2C67" w:rsidR="003777A0" w:rsidRDefault="003777A0" w:rsidP="009B3B74">
      <w:pPr>
        <w:spacing w:before="120" w:after="120"/>
        <w:ind w:left="425" w:right="-164"/>
        <w:jc w:val="thaiDistribute"/>
        <w:rPr>
          <w:rFonts w:ascii="AngsanaUPC" w:hAnsi="AngsanaUPC" w:cs="AngsanaUPC"/>
          <w:sz w:val="28"/>
        </w:rPr>
      </w:pPr>
    </w:p>
    <w:p w14:paraId="10FA58D1" w14:textId="6F2E04E4" w:rsidR="003777A0" w:rsidRDefault="003777A0" w:rsidP="009B3B74">
      <w:pPr>
        <w:spacing w:before="120" w:after="120"/>
        <w:ind w:left="425" w:right="-164"/>
        <w:jc w:val="thaiDistribute"/>
        <w:rPr>
          <w:rFonts w:ascii="AngsanaUPC" w:hAnsi="AngsanaUPC" w:cs="AngsanaUPC"/>
          <w:sz w:val="28"/>
        </w:rPr>
      </w:pPr>
    </w:p>
    <w:p w14:paraId="537E9D28" w14:textId="77777777" w:rsidR="003777A0" w:rsidRDefault="003777A0" w:rsidP="009B3B74">
      <w:pPr>
        <w:spacing w:before="120" w:after="120"/>
        <w:ind w:left="425" w:right="-164"/>
        <w:jc w:val="thaiDistribute"/>
        <w:rPr>
          <w:rFonts w:ascii="AngsanaUPC" w:hAnsi="AngsanaUPC" w:cs="AngsanaUPC"/>
          <w:sz w:val="28"/>
        </w:rPr>
      </w:pPr>
    </w:p>
    <w:p w14:paraId="222CEC4C" w14:textId="3071E2D2" w:rsidR="00393AD3" w:rsidRDefault="00393AD3" w:rsidP="009B3B74">
      <w:pPr>
        <w:spacing w:before="120" w:after="120"/>
        <w:ind w:left="425" w:right="-164"/>
        <w:jc w:val="thaiDistribute"/>
        <w:rPr>
          <w:rFonts w:ascii="AngsanaUPC" w:hAnsi="AngsanaUPC" w:cs="AngsanaUPC"/>
          <w:sz w:val="28"/>
        </w:rPr>
      </w:pPr>
    </w:p>
    <w:p w14:paraId="6D0B559C" w14:textId="3B654060" w:rsidR="007C62E7" w:rsidRDefault="007C62E7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6F3EDE30" w14:textId="0E1E2218" w:rsidR="001C525B" w:rsidRPr="007419A9" w:rsidRDefault="001C525B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เงินลงทุนในกิจการร่วมค้า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1134"/>
      </w:tblGrid>
      <w:tr w:rsidR="0090440B" w:rsidRPr="007419A9" w14:paraId="4AA289F9" w14:textId="77777777" w:rsidTr="00674F33">
        <w:tc>
          <w:tcPr>
            <w:tcW w:w="2835" w:type="dxa"/>
          </w:tcPr>
          <w:p w14:paraId="6EA361C2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0CEA51EE" w14:textId="77777777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455D415" w14:textId="77777777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BB5DB15" w14:textId="77777777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90440B" w:rsidRPr="007419A9" w14:paraId="54EF68B2" w14:textId="77777777" w:rsidTr="00674F33">
        <w:tc>
          <w:tcPr>
            <w:tcW w:w="2835" w:type="dxa"/>
          </w:tcPr>
          <w:p w14:paraId="5893EB06" w14:textId="77777777" w:rsidR="0090440B" w:rsidRPr="009E0B6E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3DAC2FA7" w14:textId="77777777" w:rsidR="0090440B" w:rsidRPr="009E0B6E" w:rsidRDefault="0090440B" w:rsidP="00660C22">
            <w:pPr>
              <w:pStyle w:val="NoSpacing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993" w:type="dxa"/>
          </w:tcPr>
          <w:p w14:paraId="11ACF7C8" w14:textId="77777777" w:rsidR="0090440B" w:rsidRPr="009E0B6E" w:rsidRDefault="0090440B" w:rsidP="00660C22">
            <w:pPr>
              <w:pStyle w:val="NoSpacing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3AA6C87" w14:textId="77777777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2C124BB7" w14:textId="77777777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0440B" w:rsidRPr="007419A9" w14:paraId="3A6D2DB3" w14:textId="77777777" w:rsidTr="00674F33">
        <w:tc>
          <w:tcPr>
            <w:tcW w:w="2835" w:type="dxa"/>
          </w:tcPr>
          <w:p w14:paraId="7F905DDC" w14:textId="77777777" w:rsidR="0090440B" w:rsidRPr="009E0B6E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606DC206" w14:textId="77777777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6DB938D1" w14:textId="77777777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bottom"/>
          </w:tcPr>
          <w:p w14:paraId="75C5A58E" w14:textId="77777777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วิธีราคาทุน</w:t>
            </w:r>
          </w:p>
        </w:tc>
      </w:tr>
      <w:tr w:rsidR="009B3B74" w:rsidRPr="007419A9" w14:paraId="3E3ABE4F" w14:textId="77777777" w:rsidTr="00674F33">
        <w:tc>
          <w:tcPr>
            <w:tcW w:w="2835" w:type="dxa"/>
          </w:tcPr>
          <w:p w14:paraId="097F0246" w14:textId="77777777" w:rsidR="009B3B74" w:rsidRPr="009E0B6E" w:rsidRDefault="009B3B74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6886ED87" w14:textId="4045EC40" w:rsidR="009B3B74" w:rsidRPr="009E0B6E" w:rsidRDefault="009B3B74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มีนาคม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993" w:type="dxa"/>
          </w:tcPr>
          <w:p w14:paraId="1B53336E" w14:textId="702B4804" w:rsidR="009B3B74" w:rsidRPr="009E0B6E" w:rsidRDefault="009B3B74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61E8BF34" w14:textId="329F73D1" w:rsidR="009B3B74" w:rsidRPr="009E0B6E" w:rsidRDefault="009B3B74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134" w:type="dxa"/>
            <w:vAlign w:val="bottom"/>
          </w:tcPr>
          <w:p w14:paraId="38FC093B" w14:textId="49716040" w:rsidR="009B3B74" w:rsidRPr="009E0B6E" w:rsidRDefault="009B3B74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 xml:space="preserve">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37FAE005" w14:textId="45128ED4" w:rsidR="009B3B74" w:rsidRPr="009E0B6E" w:rsidRDefault="009B3B74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134" w:type="dxa"/>
            <w:vAlign w:val="bottom"/>
          </w:tcPr>
          <w:p w14:paraId="2E70F383" w14:textId="7B2D1C7E" w:rsidR="009B3B74" w:rsidRPr="009E0B6E" w:rsidRDefault="009B3B74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 xml:space="preserve">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9B3B74" w:rsidRPr="007419A9" w14:paraId="52676C6D" w14:textId="77777777" w:rsidTr="00062563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6EA3AEBE" w14:textId="3C180D78" w:rsidR="009B3B74" w:rsidRPr="007419A9" w:rsidRDefault="009B3B74" w:rsidP="00EC4B4F">
            <w:pPr>
              <w:pStyle w:val="NoSpacing"/>
              <w:spacing w:before="240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กิจการร่วมค้า พีพีคิว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73AB42" w14:textId="041504FB" w:rsidR="009B3B74" w:rsidRPr="007419A9" w:rsidRDefault="009B3B74" w:rsidP="00EC4B4F">
            <w:pPr>
              <w:pStyle w:val="NoSpacing"/>
              <w:spacing w:before="240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7DBCBF" w14:textId="49B076FF" w:rsidR="009B3B74" w:rsidRPr="007419A9" w:rsidRDefault="009B3B74" w:rsidP="00EC4B4F">
            <w:pPr>
              <w:pStyle w:val="NoSpacing"/>
              <w:spacing w:before="240"/>
              <w:jc w:val="center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EC6F2" w14:textId="505AB2FC" w:rsidR="009B3B74" w:rsidRPr="00E616D2" w:rsidRDefault="00062563" w:rsidP="00EC4B4F">
            <w:pPr>
              <w:pStyle w:val="NoSpacing"/>
              <w:pBdr>
                <w:bottom w:val="double" w:sz="4" w:space="1" w:color="auto"/>
              </w:pBdr>
              <w:spacing w:before="240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3,336,883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E330C6" w14:textId="5482B124" w:rsidR="009B3B74" w:rsidRPr="009B3B74" w:rsidRDefault="009B3B74" w:rsidP="00EC4B4F">
            <w:pPr>
              <w:pStyle w:val="NoSpacing"/>
              <w:pBdr>
                <w:bottom w:val="double" w:sz="4" w:space="1" w:color="auto"/>
              </w:pBdr>
              <w:spacing w:before="240"/>
              <w:jc w:val="right"/>
              <w:rPr>
                <w:rFonts w:ascii="AngsanaUPC" w:hAnsi="AngsanaUPC" w:cs="AngsanaUPC"/>
                <w:sz w:val="28"/>
              </w:rPr>
            </w:pPr>
            <w:r w:rsidRPr="009B3B74">
              <w:rPr>
                <w:rFonts w:ascii="AngsanaUPC" w:hAnsi="AngsanaUPC" w:cs="AngsanaUPC"/>
                <w:sz w:val="28"/>
              </w:rPr>
              <w:t>3,370,315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D2BCF9" w14:textId="4BFA4E16" w:rsidR="009B3B74" w:rsidRPr="007419A9" w:rsidRDefault="00525F88" w:rsidP="00EC4B4F">
            <w:pPr>
              <w:pStyle w:val="NoSpacing"/>
              <w:pBdr>
                <w:bottom w:val="double" w:sz="4" w:space="1" w:color="auto"/>
              </w:pBdr>
              <w:spacing w:before="240"/>
              <w:jc w:val="right"/>
              <w:rPr>
                <w:rFonts w:ascii="AngsanaUPC" w:hAnsi="AngsanaUPC" w:cs="AngsanaUPC"/>
                <w:sz w:val="28"/>
              </w:rPr>
            </w:pPr>
            <w:r w:rsidRPr="00525F88">
              <w:rPr>
                <w:rFonts w:ascii="AngsanaUPC" w:hAnsi="AngsanaUPC" w:cs="AngsanaUPC"/>
                <w:sz w:val="28"/>
                <w:cs/>
              </w:rPr>
              <w:t>2</w:t>
            </w:r>
            <w:r w:rsidRPr="00525F88">
              <w:rPr>
                <w:rFonts w:ascii="AngsanaUPC" w:hAnsi="AngsanaUPC" w:cs="AngsanaUPC"/>
                <w:sz w:val="28"/>
              </w:rPr>
              <w:t>,</w:t>
            </w:r>
            <w:r w:rsidRPr="00525F88">
              <w:rPr>
                <w:rFonts w:ascii="AngsanaUPC" w:hAnsi="AngsanaUPC" w:cs="AngsanaUPC"/>
                <w:sz w:val="28"/>
                <w:cs/>
              </w:rPr>
              <w:t>640</w:t>
            </w:r>
            <w:r w:rsidRPr="00525F88">
              <w:rPr>
                <w:rFonts w:ascii="AngsanaUPC" w:hAnsi="AngsanaUPC" w:cs="AngsanaUPC"/>
                <w:sz w:val="28"/>
              </w:rPr>
              <w:t>,</w:t>
            </w:r>
            <w:r w:rsidRPr="00525F88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A87A44" w14:textId="57FD2829" w:rsidR="009B3B74" w:rsidRPr="007419A9" w:rsidRDefault="009B3B74" w:rsidP="00EC4B4F">
            <w:pPr>
              <w:pStyle w:val="NoSpacing"/>
              <w:pBdr>
                <w:bottom w:val="double" w:sz="4" w:space="1" w:color="auto"/>
              </w:pBdr>
              <w:spacing w:before="240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2,640,000</w:t>
            </w:r>
          </w:p>
        </w:tc>
      </w:tr>
    </w:tbl>
    <w:p w14:paraId="010AE274" w14:textId="5857D601" w:rsidR="008D2DBC" w:rsidRDefault="001C525B" w:rsidP="00DB5C78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กิจการร่วมค้า พีพีคิว เป็นกิจการที่จัดตั้งขึ้นตามข้อตกลงในสัญญาร่วมค้า เมื่อวันที่ </w:t>
      </w:r>
      <w:r w:rsidRPr="007419A9">
        <w:rPr>
          <w:rFonts w:ascii="AngsanaUPC" w:hAnsi="AngsanaUPC" w:cs="AngsanaUPC"/>
          <w:sz w:val="28"/>
        </w:rPr>
        <w:t>20</w:t>
      </w:r>
      <w:r w:rsidRPr="007419A9">
        <w:rPr>
          <w:rFonts w:ascii="AngsanaUPC" w:hAnsi="AngsanaUPC" w:cs="AngsanaUPC"/>
          <w:sz w:val="28"/>
          <w:cs/>
        </w:rPr>
        <w:t xml:space="preserve"> มีนาคม </w:t>
      </w:r>
      <w:r w:rsidRPr="007419A9">
        <w:rPr>
          <w:rFonts w:ascii="AngsanaUPC" w:hAnsi="AngsanaUPC" w:cs="AngsanaUPC"/>
          <w:sz w:val="28"/>
        </w:rPr>
        <w:t>2552</w:t>
      </w:r>
      <w:r w:rsidRPr="007419A9">
        <w:rPr>
          <w:rFonts w:ascii="AngsanaUPC" w:hAnsi="AngsanaUPC" w:cs="AngsanaUPC"/>
          <w:sz w:val="28"/>
          <w:cs/>
        </w:rPr>
        <w:t xml:space="preserve"> จากการร่วมทุนกันระหว่าง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บริษัท พีทีเอฟ เซอร์วิส จำกัด</w:t>
      </w:r>
      <w:r w:rsidR="008C170E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และบริษัท วิศวกรและสถาปนิก คิวบิค จำกัด ในสัดส่วนร้อยละ </w:t>
      </w:r>
      <w:r w:rsidRPr="007419A9">
        <w:rPr>
          <w:rFonts w:ascii="AngsanaUPC" w:hAnsi="AngsanaUPC" w:cs="AngsanaUPC"/>
          <w:sz w:val="28"/>
        </w:rPr>
        <w:t>80</w:t>
      </w:r>
      <w:r w:rsidRPr="007419A9">
        <w:rPr>
          <w:rFonts w:ascii="AngsanaUPC" w:hAnsi="AngsanaUPC" w:cs="AngsanaUPC"/>
          <w:sz w:val="28"/>
          <w:cs/>
        </w:rPr>
        <w:t xml:space="preserve"> ร้อยละ </w:t>
      </w:r>
      <w:r w:rsidRPr="007419A9">
        <w:rPr>
          <w:rFonts w:ascii="AngsanaUPC" w:hAnsi="AngsanaUPC" w:cs="AngsanaUPC"/>
          <w:sz w:val="28"/>
        </w:rPr>
        <w:t>15</w:t>
      </w:r>
      <w:r w:rsidRPr="007419A9">
        <w:rPr>
          <w:rFonts w:ascii="AngsanaUPC" w:hAnsi="AngsanaUPC" w:cs="AngsanaUPC"/>
          <w:sz w:val="28"/>
          <w:cs/>
        </w:rPr>
        <w:t xml:space="preserve"> และร้อยละ </w:t>
      </w:r>
      <w:r w:rsidRPr="007419A9">
        <w:rPr>
          <w:rFonts w:ascii="AngsanaUPC" w:hAnsi="AngsanaUPC" w:cs="AngsanaUPC"/>
          <w:sz w:val="28"/>
        </w:rPr>
        <w:t>5</w:t>
      </w:r>
      <w:r w:rsidRPr="007419A9">
        <w:rPr>
          <w:rFonts w:ascii="AngsanaUPC" w:hAnsi="AngsanaUPC" w:cs="AngsanaUPC"/>
          <w:sz w:val="28"/>
          <w:cs/>
        </w:rPr>
        <w:t xml:space="preserve"> ตามลำดับ โดยมีวัตถุประสงค์เพื่อประกอบธุรกิจบริการการควบคุมงานก่อสร้างอาคารให้หน่วยงานราชการแห่งหนึ่ง โดยปัจจุบันได้มีการส่งมอบงานก่อสร้างครบถ้วนแล้วอยู่ระหว่างค้ำประกันผลงา</w:t>
      </w:r>
      <w:r w:rsidR="0090440B" w:rsidRPr="007419A9">
        <w:rPr>
          <w:rFonts w:ascii="AngsanaUPC" w:hAnsi="AngsanaUPC" w:cs="AngsanaUPC" w:hint="cs"/>
          <w:sz w:val="28"/>
          <w:cs/>
        </w:rPr>
        <w:t>น</w:t>
      </w:r>
    </w:p>
    <w:p w14:paraId="22F7DE54" w14:textId="0E10D3CF" w:rsidR="001C525B" w:rsidRDefault="001C525B" w:rsidP="00404C5A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ข้อมูลทางการเงินโดยสรุปของเงินลงทุนในกิจการที่ควบคุมร่วมกัน ซึ่งบริษัทบันทึกเงินลงทุนดังกล่าวตามวิธีส่วนได้เสีย</w:t>
      </w:r>
      <w:r w:rsidR="00CA6E09">
        <w:rPr>
          <w:rFonts w:ascii="AngsanaUPC" w:hAnsi="AngsanaUPC" w:cs="AngsanaUPC" w:hint="cs"/>
          <w:sz w:val="28"/>
          <w:cs/>
        </w:rPr>
        <w:t xml:space="preserve">       </w:t>
      </w:r>
      <w:r w:rsidRPr="007419A9">
        <w:rPr>
          <w:rFonts w:ascii="AngsanaUPC" w:hAnsi="AngsanaUPC" w:cs="AngsanaUPC"/>
          <w:sz w:val="28"/>
          <w:cs/>
        </w:rPr>
        <w:t>โดยแสดงตามสัดส่วน</w:t>
      </w:r>
    </w:p>
    <w:tbl>
      <w:tblPr>
        <w:tblStyle w:val="TableGrid"/>
        <w:tblW w:w="94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24"/>
        <w:gridCol w:w="1800"/>
        <w:gridCol w:w="19"/>
        <w:gridCol w:w="1843"/>
        <w:gridCol w:w="46"/>
      </w:tblGrid>
      <w:tr w:rsidR="0090440B" w:rsidRPr="007419A9" w14:paraId="6C2694F0" w14:textId="77777777" w:rsidTr="00393AD3">
        <w:trPr>
          <w:gridAfter w:val="1"/>
          <w:wAfter w:w="46" w:type="dxa"/>
          <w:trHeight w:val="369"/>
        </w:trPr>
        <w:tc>
          <w:tcPr>
            <w:tcW w:w="5670" w:type="dxa"/>
          </w:tcPr>
          <w:p w14:paraId="5AEEF32B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4"/>
            <w:vAlign w:val="bottom"/>
          </w:tcPr>
          <w:p w14:paraId="1BF39EFA" w14:textId="35286DD1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หน่วย: บาท)</w:t>
            </w:r>
          </w:p>
        </w:tc>
      </w:tr>
      <w:tr w:rsidR="0090440B" w:rsidRPr="007419A9" w14:paraId="52FC2C63" w14:textId="77777777" w:rsidTr="00393AD3">
        <w:trPr>
          <w:gridAfter w:val="1"/>
          <w:wAfter w:w="46" w:type="dxa"/>
          <w:trHeight w:val="369"/>
        </w:trPr>
        <w:tc>
          <w:tcPr>
            <w:tcW w:w="5670" w:type="dxa"/>
          </w:tcPr>
          <w:p w14:paraId="37738F90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gridSpan w:val="3"/>
          </w:tcPr>
          <w:p w14:paraId="40F74BB0" w14:textId="0A1DE4F9" w:rsidR="0090440B" w:rsidRPr="009E0B6E" w:rsidRDefault="0090440B" w:rsidP="009B3B7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9B3B74" w:rsidRPr="009E0B6E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843" w:type="dxa"/>
          </w:tcPr>
          <w:p w14:paraId="6A1F6F42" w14:textId="08407600" w:rsidR="0090440B" w:rsidRPr="009E0B6E" w:rsidRDefault="00DB5C78" w:rsidP="009B3B7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90440B"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9B3B74" w:rsidRPr="009E0B6E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</w:tr>
      <w:tr w:rsidR="0090440B" w:rsidRPr="007419A9" w14:paraId="4A83B5A5" w14:textId="77777777" w:rsidTr="00393AD3">
        <w:trPr>
          <w:gridAfter w:val="1"/>
          <w:wAfter w:w="46" w:type="dxa"/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F3FC402" w14:textId="03BF9963" w:rsidR="0090440B" w:rsidRPr="007419A9" w:rsidRDefault="00DB5C78" w:rsidP="00660C22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อัตราส่วนความเป็นเจ้าของ (ร้อยละ)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14:paraId="6CB7B81D" w14:textId="030449EE" w:rsidR="0090440B" w:rsidRPr="007419A9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1F3010" w14:textId="6838E5F4" w:rsidR="0090440B" w:rsidRPr="007419A9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80</w:t>
            </w:r>
          </w:p>
        </w:tc>
      </w:tr>
      <w:tr w:rsidR="006D3671" w:rsidRPr="007419A9" w14:paraId="3DA5EC10" w14:textId="77777777" w:rsidTr="00393AD3">
        <w:trPr>
          <w:gridAfter w:val="1"/>
          <w:wAfter w:w="46" w:type="dxa"/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39DC60FF" w14:textId="29582FDB" w:rsidR="006D3671" w:rsidRPr="007419A9" w:rsidRDefault="006D3671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สินทรัพย์หมุนเวียน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14:paraId="7426348E" w14:textId="64E9093B" w:rsidR="006D3671" w:rsidRPr="007419A9" w:rsidRDefault="00062563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2563">
              <w:rPr>
                <w:rFonts w:ascii="AngsanaUPC" w:hAnsi="AngsanaUPC" w:cs="AngsanaUPC"/>
                <w:sz w:val="28"/>
                <w:cs/>
              </w:rPr>
              <w:t>6</w:t>
            </w:r>
            <w:r w:rsidRPr="00062563">
              <w:rPr>
                <w:rFonts w:ascii="AngsanaUPC" w:hAnsi="AngsanaUPC" w:cs="AngsanaUPC"/>
                <w:sz w:val="28"/>
              </w:rPr>
              <w:t>,</w:t>
            </w:r>
            <w:r w:rsidRPr="00062563">
              <w:rPr>
                <w:rFonts w:ascii="AngsanaUPC" w:hAnsi="AngsanaUPC" w:cs="AngsanaUPC"/>
                <w:sz w:val="28"/>
                <w:cs/>
              </w:rPr>
              <w:t>264</w:t>
            </w:r>
            <w:r w:rsidRPr="00062563">
              <w:rPr>
                <w:rFonts w:ascii="AngsanaUPC" w:hAnsi="AngsanaUPC" w:cs="AngsanaUPC"/>
                <w:sz w:val="28"/>
              </w:rPr>
              <w:t>,</w:t>
            </w:r>
            <w:r w:rsidRPr="00062563">
              <w:rPr>
                <w:rFonts w:ascii="AngsanaUPC" w:hAnsi="AngsanaUPC" w:cs="AngsanaUPC"/>
                <w:sz w:val="28"/>
                <w:cs/>
              </w:rPr>
              <w:t>584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BB1F1F" w14:textId="09B9518F" w:rsidR="006D3671" w:rsidRPr="006D3671" w:rsidRDefault="006D3671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D3671">
              <w:rPr>
                <w:rFonts w:ascii="AngsanaUPC" w:hAnsi="AngsanaUPC" w:cs="AngsanaUPC"/>
                <w:sz w:val="28"/>
              </w:rPr>
              <w:t>6,295,843</w:t>
            </w:r>
          </w:p>
        </w:tc>
      </w:tr>
      <w:tr w:rsidR="006D3671" w:rsidRPr="007419A9" w14:paraId="7404B62F" w14:textId="77777777" w:rsidTr="00393AD3">
        <w:trPr>
          <w:gridAfter w:val="1"/>
          <w:wAfter w:w="46" w:type="dxa"/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15DE8C6" w14:textId="15BEF2EC" w:rsidR="006D3671" w:rsidRPr="007419A9" w:rsidRDefault="006D3671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14:paraId="6923AAC3" w14:textId="16D97AC2" w:rsidR="006D3671" w:rsidRPr="007419A9" w:rsidRDefault="00062563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5AF20E" w14:textId="68832B1B" w:rsidR="006D3671" w:rsidRPr="006D3671" w:rsidRDefault="006D3671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D3671">
              <w:rPr>
                <w:rFonts w:ascii="AngsanaUPC" w:hAnsi="AngsanaUPC" w:cs="AngsanaUPC"/>
                <w:sz w:val="28"/>
              </w:rPr>
              <w:t>48</w:t>
            </w:r>
          </w:p>
        </w:tc>
      </w:tr>
      <w:tr w:rsidR="006D3671" w:rsidRPr="007419A9" w14:paraId="0FF3431C" w14:textId="77777777" w:rsidTr="00393AD3">
        <w:trPr>
          <w:gridAfter w:val="1"/>
          <w:wAfter w:w="46" w:type="dxa"/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73CE24A1" w14:textId="6E2F5A2B" w:rsidR="006D3671" w:rsidRPr="007419A9" w:rsidRDefault="006D3671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หนี้สินหมุนเวียน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14:paraId="24C65F2E" w14:textId="01CEFBD9" w:rsidR="006D3671" w:rsidRPr="007419A9" w:rsidRDefault="00062563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2563">
              <w:rPr>
                <w:rFonts w:ascii="AngsanaUPC" w:hAnsi="AngsanaUPC" w:cs="AngsanaUPC"/>
                <w:sz w:val="28"/>
              </w:rPr>
              <w:t>2,927,7</w:t>
            </w:r>
            <w:r>
              <w:rPr>
                <w:rFonts w:ascii="AngsanaUPC" w:hAnsi="AngsanaUPC" w:cs="AngsanaUPC"/>
                <w:sz w:val="28"/>
              </w:rPr>
              <w:t>50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3E23E0" w14:textId="6FC8A608" w:rsidR="006D3671" w:rsidRPr="006D3671" w:rsidRDefault="006D3671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D3671">
              <w:rPr>
                <w:rFonts w:ascii="AngsanaUPC" w:hAnsi="AngsanaUPC" w:cs="AngsanaUPC"/>
                <w:sz w:val="28"/>
              </w:rPr>
              <w:t>2,925,576</w:t>
            </w:r>
          </w:p>
        </w:tc>
      </w:tr>
      <w:tr w:rsidR="00393AD3" w:rsidRPr="007419A9" w14:paraId="615A75AC" w14:textId="77777777" w:rsidTr="00393AD3">
        <w:trPr>
          <w:gridAfter w:val="1"/>
          <w:wAfter w:w="46" w:type="dxa"/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E207757" w14:textId="29384FDD" w:rsidR="00393AD3" w:rsidRPr="007419A9" w:rsidRDefault="00393AD3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14:paraId="2E8F1814" w14:textId="77777777" w:rsidR="00393AD3" w:rsidRPr="00062563" w:rsidRDefault="00393AD3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29B7814" w14:textId="77777777" w:rsidR="00393AD3" w:rsidRPr="006D3671" w:rsidRDefault="00393AD3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F48D8" w:rsidRPr="007419A9" w14:paraId="28F5DE56" w14:textId="77777777" w:rsidTr="00393AD3">
        <w:trPr>
          <w:trHeight w:val="369"/>
        </w:trPr>
        <w:tc>
          <w:tcPr>
            <w:tcW w:w="5694" w:type="dxa"/>
            <w:gridSpan w:val="2"/>
            <w:vAlign w:val="bottom"/>
          </w:tcPr>
          <w:p w14:paraId="6437841D" w14:textId="77777777" w:rsidR="004F48D8" w:rsidRPr="007419A9" w:rsidRDefault="004F48D8" w:rsidP="00D04E99">
            <w:pPr>
              <w:pStyle w:val="NoSpacing"/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708" w:type="dxa"/>
            <w:gridSpan w:val="4"/>
            <w:shd w:val="clear" w:color="auto" w:fill="auto"/>
            <w:vAlign w:val="bottom"/>
          </w:tcPr>
          <w:p w14:paraId="40D43B5B" w14:textId="77777777" w:rsidR="004F48D8" w:rsidRPr="009E0B6E" w:rsidRDefault="004F48D8" w:rsidP="00D04E9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สำหรับงวด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สาม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เดือน สิ้นสุดวันที่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</w:p>
        </w:tc>
      </w:tr>
      <w:tr w:rsidR="0025202E" w:rsidRPr="007419A9" w14:paraId="5EF843B8" w14:textId="77777777" w:rsidTr="00393AD3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3D6B80B0" w14:textId="77777777" w:rsidR="0025202E" w:rsidRPr="007419A9" w:rsidRDefault="0025202E" w:rsidP="00D04E9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034A8EB" w14:textId="0BA289B8" w:rsidR="0025202E" w:rsidRPr="009E0B6E" w:rsidRDefault="00CA7C61" w:rsidP="0025202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908" w:type="dxa"/>
            <w:gridSpan w:val="3"/>
            <w:shd w:val="clear" w:color="auto" w:fill="auto"/>
            <w:vAlign w:val="bottom"/>
          </w:tcPr>
          <w:p w14:paraId="5F411610" w14:textId="7DB7266B" w:rsidR="0025202E" w:rsidRPr="009E0B6E" w:rsidRDefault="00CA7C61" w:rsidP="0025202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CA7C61" w:rsidRPr="007419A9" w14:paraId="3B2ACF16" w14:textId="77777777" w:rsidTr="00393AD3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1BD0D3CB" w14:textId="30ADD518" w:rsidR="00CA7C61" w:rsidRPr="007419A9" w:rsidRDefault="00CA7C61" w:rsidP="00D04E9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ค่าใช้จ่ายบริหาร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559CB65" w14:textId="6C4C95FB" w:rsidR="00CA7C61" w:rsidRPr="00062563" w:rsidRDefault="00062563" w:rsidP="00D04E99">
            <w:pPr>
              <w:jc w:val="right"/>
              <w:rPr>
                <w:rFonts w:ascii="AngsanaUPC" w:hAnsi="AngsanaUPC" w:cs="AngsanaUPC"/>
                <w:sz w:val="28"/>
              </w:rPr>
            </w:pPr>
            <w:r w:rsidRPr="00062563">
              <w:rPr>
                <w:rFonts w:ascii="AngsanaUPC" w:hAnsi="AngsanaUPC" w:cs="AngsanaUPC"/>
                <w:sz w:val="28"/>
                <w:cs/>
              </w:rPr>
              <w:t>33</w:t>
            </w:r>
            <w:r w:rsidRPr="00062563">
              <w:rPr>
                <w:rFonts w:ascii="AngsanaUPC" w:hAnsi="AngsanaUPC" w:cs="AngsanaUPC"/>
                <w:sz w:val="28"/>
              </w:rPr>
              <w:t>,</w:t>
            </w:r>
            <w:r w:rsidRPr="00062563">
              <w:rPr>
                <w:rFonts w:ascii="AngsanaUPC" w:hAnsi="AngsanaUPC" w:cs="AngsanaUPC"/>
                <w:sz w:val="28"/>
                <w:cs/>
              </w:rPr>
              <w:t>432</w:t>
            </w:r>
          </w:p>
        </w:tc>
        <w:tc>
          <w:tcPr>
            <w:tcW w:w="1908" w:type="dxa"/>
            <w:gridSpan w:val="3"/>
            <w:shd w:val="clear" w:color="auto" w:fill="auto"/>
            <w:vAlign w:val="bottom"/>
          </w:tcPr>
          <w:p w14:paraId="50DCA174" w14:textId="17D4CADE" w:rsidR="00CA7C61" w:rsidRPr="007419A9" w:rsidRDefault="00CA7C61" w:rsidP="00D04E99">
            <w:pPr>
              <w:jc w:val="right"/>
              <w:rPr>
                <w:rFonts w:ascii="AngsanaUPC" w:hAnsi="AngsanaUPC" w:cs="AngsanaUPC"/>
                <w:sz w:val="28"/>
                <w:szCs w:val="36"/>
              </w:rPr>
            </w:pPr>
            <w:r w:rsidRPr="007419A9">
              <w:rPr>
                <w:rFonts w:ascii="AngsanaUPC" w:hAnsi="AngsanaUPC" w:cs="AngsanaUPC"/>
                <w:sz w:val="28"/>
                <w:szCs w:val="36"/>
              </w:rPr>
              <w:t>33,496</w:t>
            </w:r>
          </w:p>
        </w:tc>
      </w:tr>
    </w:tbl>
    <w:p w14:paraId="2A2CAA98" w14:textId="77777777" w:rsidR="00F121CF" w:rsidRDefault="00F121CF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19CD636E" w14:textId="0BAA9542" w:rsidR="00A0751D" w:rsidRPr="009E0B6E" w:rsidRDefault="001C525B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500313" w:rsidRPr="009E0B6E" w14:paraId="30DEBB4F" w14:textId="77777777" w:rsidTr="004E61E6">
        <w:tc>
          <w:tcPr>
            <w:tcW w:w="4110" w:type="dxa"/>
          </w:tcPr>
          <w:p w14:paraId="08810B20" w14:textId="77777777" w:rsidR="00500313" w:rsidRPr="009E0B6E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59947F26" w14:textId="77777777" w:rsidR="00500313" w:rsidRPr="009E0B6E" w:rsidRDefault="00500313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500313" w:rsidRPr="009E0B6E" w14:paraId="1DB373D8" w14:textId="77777777" w:rsidTr="004E61E6">
        <w:tc>
          <w:tcPr>
            <w:tcW w:w="4110" w:type="dxa"/>
          </w:tcPr>
          <w:p w14:paraId="6BC48BC1" w14:textId="77777777" w:rsidR="00500313" w:rsidRPr="009E0B6E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6E3264F2" w14:textId="77777777" w:rsidR="00500313" w:rsidRPr="009E0B6E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E577F18" w14:textId="77777777" w:rsidR="00500313" w:rsidRPr="009E0B6E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การเงินเฉพาะกิจการ</w:t>
            </w:r>
          </w:p>
        </w:tc>
      </w:tr>
      <w:tr w:rsidR="00500313" w:rsidRPr="009E0B6E" w14:paraId="48B20DB4" w14:textId="77777777" w:rsidTr="004E61E6">
        <w:tc>
          <w:tcPr>
            <w:tcW w:w="4110" w:type="dxa"/>
          </w:tcPr>
          <w:p w14:paraId="086FDAD2" w14:textId="77777777" w:rsidR="00500313" w:rsidRPr="009E0B6E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62A6A5A" w14:textId="124B90F6" w:rsidR="00500313" w:rsidRPr="009E0B6E" w:rsidRDefault="00500313" w:rsidP="0050031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9" w:type="dxa"/>
            <w:shd w:val="clear" w:color="auto" w:fill="auto"/>
          </w:tcPr>
          <w:p w14:paraId="643EE425" w14:textId="7AA10572" w:rsidR="00500313" w:rsidRPr="009E0B6E" w:rsidRDefault="00500313" w:rsidP="0050031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5BC35D65" w14:textId="71126F08" w:rsidR="00500313" w:rsidRPr="009E0B6E" w:rsidRDefault="00500313" w:rsidP="0050031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5" w:type="dxa"/>
          </w:tcPr>
          <w:p w14:paraId="70E2D27E" w14:textId="51535B03" w:rsidR="00500313" w:rsidRPr="009E0B6E" w:rsidRDefault="00500313" w:rsidP="0050031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500313" w:rsidRPr="00500313" w14:paraId="257D782B" w14:textId="77777777" w:rsidTr="008F5A1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71C49BD0" w14:textId="77777777" w:rsidR="00500313" w:rsidRPr="00500313" w:rsidRDefault="00500313" w:rsidP="004E61E6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00313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50031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500313">
              <w:rPr>
                <w:rFonts w:ascii="AngsanaUPC" w:hAnsi="AngsanaUPC" w:cs="AngsanaUPC"/>
                <w:sz w:val="28"/>
              </w:rPr>
              <w:br/>
            </w:r>
            <w:r w:rsidRPr="00500313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9A6A35" w14:textId="40FA78D6" w:rsidR="00500313" w:rsidRPr="00500313" w:rsidRDefault="00AA7C6F" w:rsidP="004E61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4E93F75" w14:textId="4336585B" w:rsidR="00500313" w:rsidRPr="00500313" w:rsidRDefault="00500313" w:rsidP="004E61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343AEE" w14:textId="028AFF79" w:rsidR="00500313" w:rsidRPr="00500313" w:rsidRDefault="0046567C" w:rsidP="004E61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6567C">
              <w:rPr>
                <w:rFonts w:ascii="AngsanaUPC" w:hAnsi="AngsanaUPC" w:cs="AngsanaUPC"/>
                <w:sz w:val="28"/>
                <w:cs/>
              </w:rPr>
              <w:t>200</w:t>
            </w:r>
            <w:r w:rsidRPr="0046567C">
              <w:rPr>
                <w:rFonts w:ascii="AngsanaUPC" w:hAnsi="AngsanaUPC" w:cs="AngsanaUPC"/>
                <w:sz w:val="28"/>
              </w:rPr>
              <w:t>,</w:t>
            </w:r>
            <w:r w:rsidRPr="0046567C">
              <w:rPr>
                <w:rFonts w:ascii="AngsanaUPC" w:hAnsi="AngsanaUPC" w:cs="AngsanaUPC"/>
                <w:sz w:val="28"/>
                <w:cs/>
              </w:rPr>
              <w:t>000</w:t>
            </w:r>
            <w:r w:rsidRPr="0046567C">
              <w:rPr>
                <w:rFonts w:ascii="AngsanaUPC" w:hAnsi="AngsanaUPC" w:cs="AngsanaUPC"/>
                <w:sz w:val="28"/>
              </w:rPr>
              <w:t>,</w:t>
            </w:r>
            <w:r w:rsidRPr="0046567C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C5849E" w14:textId="51E3DE88" w:rsidR="00500313" w:rsidRPr="00500313" w:rsidRDefault="00500313" w:rsidP="004E61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500313" w:rsidRPr="00500313" w14:paraId="3593F1E0" w14:textId="77777777" w:rsidTr="008F5A1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5977CA22" w14:textId="77777777" w:rsidR="00500313" w:rsidRPr="00500313" w:rsidRDefault="00500313" w:rsidP="004E61E6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500313">
              <w:rPr>
                <w:rFonts w:ascii="AngsanaUPC" w:hAnsi="AngsanaUPC" w:cs="AngsanaUPC"/>
                <w:sz w:val="28"/>
              </w:rPr>
              <w:br/>
            </w:r>
            <w:r w:rsidRPr="00500313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926340" w14:textId="099C01B7" w:rsidR="00500313" w:rsidRPr="00500313" w:rsidRDefault="00AA7C6F" w:rsidP="004E61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A7C6F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F6737B" w14:textId="707D1A58" w:rsidR="00500313" w:rsidRPr="00500313" w:rsidRDefault="00500313" w:rsidP="004E61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B8F85E" w14:textId="1E90BCA8" w:rsidR="00500313" w:rsidRPr="00500313" w:rsidRDefault="00AA7C6F" w:rsidP="004E61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1D2150" w14:textId="11493691" w:rsidR="00500313" w:rsidRPr="00500313" w:rsidRDefault="00500313" w:rsidP="004E61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500313" w:rsidRPr="00500313" w14:paraId="7EDDBE96" w14:textId="77777777" w:rsidTr="008F5A1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7B2E2DD" w14:textId="77777777" w:rsidR="00500313" w:rsidRPr="00500313" w:rsidRDefault="00500313" w:rsidP="004E61E6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500313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</w:t>
            </w:r>
            <w:r w:rsidRPr="00500313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5EC82" w14:textId="7B582955" w:rsidR="00500313" w:rsidRPr="00500313" w:rsidRDefault="00E403D1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(6</w:t>
            </w:r>
            <w:r>
              <w:rPr>
                <w:rFonts w:ascii="AngsanaUPC" w:hAnsi="AngsanaUPC" w:cs="AngsanaUPC"/>
                <w:sz w:val="28"/>
              </w:rPr>
              <w:t>,718,66</w:t>
            </w:r>
            <w:r w:rsidR="0000351A">
              <w:rPr>
                <w:rFonts w:ascii="AngsanaUPC" w:hAnsi="AngsanaUPC" w:cs="AngsanaUPC"/>
                <w:sz w:val="28"/>
              </w:rPr>
              <w:t>8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3F2839" w14:textId="6722F1C5" w:rsidR="00500313" w:rsidRPr="00500313" w:rsidRDefault="00500313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(2,593,436)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6C2E3" w14:textId="31A229A0" w:rsidR="00500313" w:rsidRPr="00500313" w:rsidRDefault="00AA7C6F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9F5070" w14:textId="7BE32A1B" w:rsidR="00500313" w:rsidRPr="00500313" w:rsidRDefault="00500313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500313" w:rsidRPr="00500313" w14:paraId="7357D7AA" w14:textId="77777777" w:rsidTr="008F5A17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1BE581E5" w14:textId="77777777" w:rsidR="00500313" w:rsidRPr="00500313" w:rsidRDefault="00500313" w:rsidP="004E61E6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50031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4FC57" w14:textId="4B2B6EFE" w:rsidR="00500313" w:rsidRPr="00500313" w:rsidRDefault="00E403D1" w:rsidP="004E61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194</w:t>
            </w:r>
            <w:r>
              <w:rPr>
                <w:rFonts w:ascii="AngsanaUPC" w:hAnsi="AngsanaUPC" w:cs="AngsanaUPC"/>
                <w:sz w:val="28"/>
              </w:rPr>
              <w:t>,151,33</w:t>
            </w:r>
            <w:r w:rsidR="0000351A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4180C2" w14:textId="5B55A82A" w:rsidR="00500313" w:rsidRPr="00500313" w:rsidRDefault="00500313" w:rsidP="004E61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198,276,564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53C36" w14:textId="61E92302" w:rsidR="00500313" w:rsidRPr="00500313" w:rsidRDefault="0046567C" w:rsidP="004E61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6567C">
              <w:rPr>
                <w:rFonts w:ascii="AngsanaUPC" w:hAnsi="AngsanaUPC" w:cs="AngsanaUPC"/>
                <w:sz w:val="28"/>
                <w:cs/>
              </w:rPr>
              <w:t>200</w:t>
            </w:r>
            <w:r w:rsidRPr="0046567C">
              <w:rPr>
                <w:rFonts w:ascii="AngsanaUPC" w:hAnsi="AngsanaUPC" w:cs="AngsanaUPC"/>
                <w:sz w:val="28"/>
              </w:rPr>
              <w:t>,</w:t>
            </w:r>
            <w:r w:rsidRPr="0046567C">
              <w:rPr>
                <w:rFonts w:ascii="AngsanaUPC" w:hAnsi="AngsanaUPC" w:cs="AngsanaUPC"/>
                <w:sz w:val="28"/>
                <w:cs/>
              </w:rPr>
              <w:t>000</w:t>
            </w:r>
            <w:r w:rsidRPr="0046567C">
              <w:rPr>
                <w:rFonts w:ascii="AngsanaUPC" w:hAnsi="AngsanaUPC" w:cs="AngsanaUPC"/>
                <w:sz w:val="28"/>
              </w:rPr>
              <w:t>,</w:t>
            </w:r>
            <w:r w:rsidRPr="0046567C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13C420" w14:textId="46B599AC" w:rsidR="00500313" w:rsidRPr="00500313" w:rsidRDefault="00500313" w:rsidP="004E61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500313" w:rsidRPr="00500313" w14:paraId="14F8F12A" w14:textId="77777777" w:rsidTr="008F5A17">
        <w:trPr>
          <w:trHeight w:val="477"/>
        </w:trPr>
        <w:tc>
          <w:tcPr>
            <w:tcW w:w="4110" w:type="dxa"/>
            <w:shd w:val="clear" w:color="auto" w:fill="auto"/>
            <w:vAlign w:val="bottom"/>
          </w:tcPr>
          <w:p w14:paraId="0BF97F02" w14:textId="77777777" w:rsidR="00500313" w:rsidRPr="00500313" w:rsidRDefault="00500313" w:rsidP="004E61E6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500313">
              <w:rPr>
                <w:rFonts w:ascii="AngsanaUPC" w:hAnsi="AngsanaUPC" w:cs="AngsanaUPC" w:hint="cs"/>
                <w:sz w:val="28"/>
                <w:cs/>
              </w:rPr>
              <w:t xml:space="preserve">หัก เงินให้กู้ยืมระยะยาวที่ถึงกำหนดชำระภายใน </w:t>
            </w:r>
            <w:r w:rsidRPr="00500313">
              <w:rPr>
                <w:rFonts w:ascii="AngsanaUPC" w:hAnsi="AngsanaUPC" w:cs="AngsanaUPC"/>
                <w:sz w:val="28"/>
              </w:rPr>
              <w:t>1</w:t>
            </w:r>
            <w:r w:rsidRPr="00500313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A38EE" w14:textId="1734FEE1" w:rsidR="00500313" w:rsidRPr="00500313" w:rsidRDefault="008F5A17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B6EE0F" w14:textId="15A6346B" w:rsidR="00500313" w:rsidRPr="00500313" w:rsidRDefault="00500313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(198,276,564)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D788FF" w14:textId="39CE7E53" w:rsidR="00500313" w:rsidRPr="00500313" w:rsidRDefault="0046567C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AF666B" w14:textId="6F7A3932" w:rsidR="00500313" w:rsidRPr="00500313" w:rsidRDefault="00500313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(200,000,000)</w:t>
            </w:r>
          </w:p>
        </w:tc>
      </w:tr>
      <w:tr w:rsidR="00500313" w:rsidRPr="00500313" w14:paraId="74C0EAF1" w14:textId="77777777" w:rsidTr="008F5A17">
        <w:trPr>
          <w:trHeight w:val="482"/>
        </w:trPr>
        <w:tc>
          <w:tcPr>
            <w:tcW w:w="4110" w:type="dxa"/>
            <w:shd w:val="clear" w:color="auto" w:fill="auto"/>
            <w:vAlign w:val="bottom"/>
          </w:tcPr>
          <w:p w14:paraId="2D488704" w14:textId="77777777" w:rsidR="00500313" w:rsidRPr="00500313" w:rsidRDefault="00500313" w:rsidP="004E61E6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0651E" w14:textId="3464A408" w:rsidR="00500313" w:rsidRPr="00500313" w:rsidRDefault="008F5A17" w:rsidP="004E61E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F5A17">
              <w:rPr>
                <w:rFonts w:ascii="AngsanaUPC" w:hAnsi="AngsanaUPC" w:cs="AngsanaUPC"/>
                <w:sz w:val="28"/>
                <w:cs/>
              </w:rPr>
              <w:t>194</w:t>
            </w:r>
            <w:r w:rsidRPr="008F5A17">
              <w:rPr>
                <w:rFonts w:ascii="AngsanaUPC" w:hAnsi="AngsanaUPC" w:cs="AngsanaUPC"/>
                <w:sz w:val="28"/>
              </w:rPr>
              <w:t>,</w:t>
            </w:r>
            <w:r w:rsidRPr="008F5A17">
              <w:rPr>
                <w:rFonts w:ascii="AngsanaUPC" w:hAnsi="AngsanaUPC" w:cs="AngsanaUPC"/>
                <w:sz w:val="28"/>
                <w:cs/>
              </w:rPr>
              <w:t>151</w:t>
            </w:r>
            <w:r w:rsidRPr="008F5A17">
              <w:rPr>
                <w:rFonts w:ascii="AngsanaUPC" w:hAnsi="AngsanaUPC" w:cs="AngsanaUPC"/>
                <w:sz w:val="28"/>
              </w:rPr>
              <w:t>,</w:t>
            </w:r>
            <w:r w:rsidRPr="008F5A17">
              <w:rPr>
                <w:rFonts w:ascii="AngsanaUPC" w:hAnsi="AngsanaUPC" w:cs="AngsanaUPC"/>
                <w:sz w:val="28"/>
                <w:cs/>
              </w:rPr>
              <w:t>33</w:t>
            </w:r>
            <w:r w:rsidR="0000351A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CE4005F" w14:textId="39D964EA" w:rsidR="00500313" w:rsidRPr="00500313" w:rsidRDefault="00500313" w:rsidP="004E61E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EF1980" w14:textId="0A18D9E5" w:rsidR="00500313" w:rsidRPr="00500313" w:rsidRDefault="0046567C" w:rsidP="004E61E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6567C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B206F0" w14:textId="43D6EB25" w:rsidR="00500313" w:rsidRPr="00500313" w:rsidRDefault="00500313" w:rsidP="004E61E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276003BE" w14:textId="6F8A94DF" w:rsidR="0058684F" w:rsidRPr="008F5A17" w:rsidRDefault="001C525B" w:rsidP="0058684F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8F5A17">
        <w:rPr>
          <w:rFonts w:ascii="AngsanaUPC" w:hAnsi="AngsanaUPC" w:cs="AngsanaUPC"/>
          <w:sz w:val="28"/>
          <w:cs/>
        </w:rPr>
        <w:t xml:space="preserve">ณ วันที่ </w:t>
      </w:r>
      <w:r w:rsidRPr="008F5A17">
        <w:rPr>
          <w:rFonts w:ascii="AngsanaUPC" w:hAnsi="AngsanaUPC" w:cs="AngsanaUPC"/>
          <w:sz w:val="28"/>
        </w:rPr>
        <w:t>31</w:t>
      </w:r>
      <w:r w:rsidRPr="008F5A17">
        <w:rPr>
          <w:rFonts w:ascii="AngsanaUPC" w:hAnsi="AngsanaUPC" w:cs="AngsanaUPC"/>
          <w:sz w:val="28"/>
          <w:cs/>
        </w:rPr>
        <w:t xml:space="preserve"> </w:t>
      </w:r>
      <w:r w:rsidR="00D45652" w:rsidRPr="008F5A17">
        <w:rPr>
          <w:rFonts w:ascii="AngsanaUPC" w:hAnsi="AngsanaUPC" w:cs="AngsanaUPC" w:hint="cs"/>
          <w:sz w:val="28"/>
          <w:cs/>
        </w:rPr>
        <w:t>มีนาคม</w:t>
      </w:r>
      <w:r w:rsidRPr="008F5A17">
        <w:rPr>
          <w:rFonts w:ascii="AngsanaUPC" w:hAnsi="AngsanaUPC" w:cs="AngsanaUPC"/>
          <w:sz w:val="28"/>
          <w:cs/>
        </w:rPr>
        <w:t xml:space="preserve"> </w:t>
      </w:r>
      <w:r w:rsidRPr="008F5A17">
        <w:rPr>
          <w:rFonts w:ascii="AngsanaUPC" w:hAnsi="AngsanaUPC" w:cs="AngsanaUPC"/>
          <w:sz w:val="28"/>
        </w:rPr>
        <w:t>256</w:t>
      </w:r>
      <w:r w:rsidR="00500313" w:rsidRPr="008F5A17">
        <w:rPr>
          <w:rFonts w:ascii="AngsanaUPC" w:hAnsi="AngsanaUPC" w:cs="AngsanaUPC"/>
          <w:sz w:val="28"/>
        </w:rPr>
        <w:t xml:space="preserve">5 </w:t>
      </w:r>
      <w:r w:rsidR="00423B7A" w:rsidRPr="008F5A17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423B7A" w:rsidRPr="008F5A17">
        <w:rPr>
          <w:rFonts w:ascii="AngsanaUPC" w:hAnsi="AngsanaUPC" w:cs="AngsanaUPC"/>
          <w:sz w:val="28"/>
        </w:rPr>
        <w:t xml:space="preserve">31 </w:t>
      </w:r>
      <w:r w:rsidR="00423B7A" w:rsidRPr="008F5A17">
        <w:rPr>
          <w:rFonts w:ascii="AngsanaUPC" w:hAnsi="AngsanaUPC" w:cs="AngsanaUPC" w:hint="cs"/>
          <w:sz w:val="28"/>
          <w:cs/>
        </w:rPr>
        <w:t xml:space="preserve">ธันวาคม </w:t>
      </w:r>
      <w:r w:rsidR="00423B7A" w:rsidRPr="008F5A17">
        <w:rPr>
          <w:rFonts w:ascii="AngsanaUPC" w:hAnsi="AngsanaUPC" w:cs="AngsanaUPC"/>
          <w:sz w:val="28"/>
        </w:rPr>
        <w:t>256</w:t>
      </w:r>
      <w:r w:rsidR="00500313" w:rsidRPr="008F5A17">
        <w:rPr>
          <w:rFonts w:ascii="AngsanaUPC" w:hAnsi="AngsanaUPC" w:cs="AngsanaUPC"/>
          <w:sz w:val="28"/>
        </w:rPr>
        <w:t xml:space="preserve">4 </w:t>
      </w:r>
      <w:r w:rsidRPr="008F5A17">
        <w:rPr>
          <w:rFonts w:ascii="AngsanaUPC" w:hAnsi="AngsanaUPC" w:cs="AngsanaUPC"/>
          <w:sz w:val="28"/>
          <w:cs/>
        </w:rPr>
        <w:t xml:space="preserve">บริษัทให้เงินกู้ยืมแก่บริษัทย่อย </w:t>
      </w:r>
      <w:r w:rsidR="00E84F0A" w:rsidRPr="008F5A17">
        <w:rPr>
          <w:rFonts w:ascii="AngsanaUPC" w:hAnsi="AngsanaUPC" w:cs="AngsanaUPC"/>
          <w:sz w:val="28"/>
        </w:rPr>
        <w:t>1</w:t>
      </w:r>
      <w:r w:rsidRPr="008F5A17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6C6E64" w:rsidRPr="008F5A17">
        <w:rPr>
          <w:rFonts w:ascii="AngsanaUPC" w:hAnsi="AngsanaUPC" w:cs="AngsanaUPC"/>
          <w:sz w:val="28"/>
        </w:rPr>
        <w:t>200</w:t>
      </w:r>
      <w:r w:rsidRPr="008F5A17">
        <w:rPr>
          <w:rFonts w:ascii="AngsanaUPC" w:hAnsi="AngsanaUPC" w:cs="AngsanaUPC"/>
          <w:sz w:val="28"/>
          <w:cs/>
        </w:rPr>
        <w:t xml:space="preserve"> ล้านบาท ครบกำหน</w:t>
      </w:r>
      <w:r w:rsidR="0058684F" w:rsidRPr="008F5A17">
        <w:rPr>
          <w:rFonts w:ascii="AngsanaUPC" w:hAnsi="AngsanaUPC" w:cs="AngsanaUPC" w:hint="cs"/>
          <w:sz w:val="28"/>
          <w:cs/>
        </w:rPr>
        <w:t>ด</w:t>
      </w:r>
      <w:r w:rsidRPr="008F5A17">
        <w:rPr>
          <w:rFonts w:ascii="AngsanaUPC" w:hAnsi="AngsanaUPC" w:cs="AngsanaUPC"/>
          <w:sz w:val="28"/>
          <w:cs/>
        </w:rPr>
        <w:t xml:space="preserve">ชำระปี </w:t>
      </w:r>
      <w:r w:rsidRPr="008F5A17">
        <w:rPr>
          <w:rFonts w:ascii="AngsanaUPC" w:hAnsi="AngsanaUPC" w:cs="AngsanaUPC"/>
          <w:sz w:val="28"/>
        </w:rPr>
        <w:t>256</w:t>
      </w:r>
      <w:r w:rsidR="008F5A17" w:rsidRPr="008F5A17">
        <w:rPr>
          <w:rFonts w:ascii="AngsanaUPC" w:hAnsi="AngsanaUPC" w:cs="AngsanaUPC"/>
          <w:sz w:val="28"/>
        </w:rPr>
        <w:t>7</w:t>
      </w:r>
      <w:r w:rsidR="00776087" w:rsidRPr="008F5A17">
        <w:rPr>
          <w:rFonts w:ascii="AngsanaUPC" w:hAnsi="AngsanaUPC" w:cs="AngsanaUPC"/>
          <w:sz w:val="28"/>
        </w:rPr>
        <w:t xml:space="preserve"> </w:t>
      </w:r>
      <w:r w:rsidRPr="008F5A17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6C6E64" w:rsidRPr="008F5A17">
        <w:rPr>
          <w:rFonts w:ascii="AngsanaUPC" w:hAnsi="AngsanaUPC" w:cs="AngsanaUPC"/>
          <w:sz w:val="28"/>
        </w:rPr>
        <w:t>8.97</w:t>
      </w:r>
      <w:r w:rsidRPr="008F5A17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และบริษัทย่อยดังกล่าวได้นำเงินกู้ไปให้บริษัทร่วมแห่งหนึ่ง</w:t>
      </w:r>
      <w:r w:rsidRPr="0092795D">
        <w:rPr>
          <w:rFonts w:ascii="AngsanaUPC" w:hAnsi="AngsanaUPC" w:cs="AngsanaUPC"/>
          <w:sz w:val="28"/>
          <w:cs/>
        </w:rPr>
        <w:t>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โดยนำไป</w:t>
      </w:r>
      <w:r w:rsidR="00B267A6">
        <w:rPr>
          <w:rFonts w:ascii="AngsanaUPC" w:hAnsi="AngsanaUPC" w:cs="AngsanaUPC" w:hint="cs"/>
          <w:sz w:val="28"/>
          <w:cs/>
        </w:rPr>
        <w:t xml:space="preserve">            </w:t>
      </w:r>
      <w:r w:rsidRPr="008F5A17">
        <w:rPr>
          <w:rFonts w:ascii="AngsanaUPC" w:hAnsi="AngsanaUPC" w:cs="AngsanaUPC"/>
          <w:sz w:val="28"/>
          <w:cs/>
        </w:rPr>
        <w:t xml:space="preserve">ค้ำประกันแทนบริษัทแก่เจ้าหนี้หุ้นกู้ของบริษัทตามที่กล่าวไว้ในหมายเหตุข้อ </w:t>
      </w:r>
      <w:r w:rsidR="00D45652" w:rsidRPr="008F5A17">
        <w:rPr>
          <w:rFonts w:ascii="AngsanaUPC" w:hAnsi="AngsanaUPC" w:cs="AngsanaUPC"/>
          <w:sz w:val="28"/>
        </w:rPr>
        <w:t>2</w:t>
      </w:r>
      <w:r w:rsidR="00004437" w:rsidRPr="008F5A17">
        <w:rPr>
          <w:rFonts w:ascii="AngsanaUPC" w:hAnsi="AngsanaUPC" w:cs="AngsanaUPC"/>
          <w:sz w:val="28"/>
        </w:rPr>
        <w:t>1</w:t>
      </w:r>
    </w:p>
    <w:p w14:paraId="6FAB958A" w14:textId="53CDE37F" w:rsidR="001C525B" w:rsidRDefault="001C525B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8F5A17">
        <w:rPr>
          <w:rFonts w:ascii="AngsanaUPC" w:hAnsi="AngsanaUPC" w:cs="AngsanaUPC"/>
          <w:sz w:val="28"/>
          <w:cs/>
        </w:rPr>
        <w:t xml:space="preserve">ณ วันที่ </w:t>
      </w:r>
      <w:r w:rsidR="00500313" w:rsidRPr="008F5A17">
        <w:rPr>
          <w:rFonts w:ascii="AngsanaUPC" w:hAnsi="AngsanaUPC" w:cs="AngsanaUPC"/>
          <w:sz w:val="28"/>
        </w:rPr>
        <w:t>31</w:t>
      </w:r>
      <w:r w:rsidR="00500313" w:rsidRPr="008F5A17">
        <w:rPr>
          <w:rFonts w:ascii="AngsanaUPC" w:hAnsi="AngsanaUPC" w:cs="AngsanaUPC"/>
          <w:sz w:val="28"/>
          <w:cs/>
        </w:rPr>
        <w:t xml:space="preserve"> </w:t>
      </w:r>
      <w:r w:rsidR="00500313" w:rsidRPr="008F5A17">
        <w:rPr>
          <w:rFonts w:ascii="AngsanaUPC" w:hAnsi="AngsanaUPC" w:cs="AngsanaUPC" w:hint="cs"/>
          <w:sz w:val="28"/>
          <w:cs/>
        </w:rPr>
        <w:t>มีนาคม</w:t>
      </w:r>
      <w:r w:rsidR="00500313" w:rsidRPr="008F5A17">
        <w:rPr>
          <w:rFonts w:ascii="AngsanaUPC" w:hAnsi="AngsanaUPC" w:cs="AngsanaUPC"/>
          <w:sz w:val="28"/>
          <w:cs/>
        </w:rPr>
        <w:t xml:space="preserve"> </w:t>
      </w:r>
      <w:r w:rsidR="00500313" w:rsidRPr="008F5A17">
        <w:rPr>
          <w:rFonts w:ascii="AngsanaUPC" w:hAnsi="AngsanaUPC" w:cs="AngsanaUPC"/>
          <w:sz w:val="28"/>
        </w:rPr>
        <w:t xml:space="preserve">2565 </w:t>
      </w:r>
      <w:r w:rsidR="00500313" w:rsidRPr="008F5A17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500313" w:rsidRPr="008F5A17">
        <w:rPr>
          <w:rFonts w:ascii="AngsanaUPC" w:hAnsi="AngsanaUPC" w:cs="AngsanaUPC"/>
          <w:sz w:val="28"/>
        </w:rPr>
        <w:t xml:space="preserve">31 </w:t>
      </w:r>
      <w:r w:rsidR="00500313" w:rsidRPr="008F5A17">
        <w:rPr>
          <w:rFonts w:ascii="AngsanaUPC" w:hAnsi="AngsanaUPC" w:cs="AngsanaUPC" w:hint="cs"/>
          <w:sz w:val="28"/>
          <w:cs/>
        </w:rPr>
        <w:t xml:space="preserve">ธันวาคม </w:t>
      </w:r>
      <w:r w:rsidR="00500313" w:rsidRPr="008F5A17">
        <w:rPr>
          <w:rFonts w:ascii="AngsanaUPC" w:hAnsi="AngsanaUPC" w:cs="AngsanaUPC"/>
          <w:sz w:val="28"/>
        </w:rPr>
        <w:t xml:space="preserve">2564 </w:t>
      </w:r>
      <w:r w:rsidRPr="008F5A17">
        <w:rPr>
          <w:rFonts w:ascii="AngsanaUPC" w:hAnsi="AngsanaUPC" w:cs="AngsanaUPC"/>
          <w:sz w:val="28"/>
          <w:cs/>
        </w:rPr>
        <w:t xml:space="preserve">บริษัทย่อยแห่งหนึ่งให้กู้ยืมเงินแก่บริษัทร่วม </w:t>
      </w:r>
      <w:r w:rsidR="006C6E64" w:rsidRPr="008F5A17">
        <w:rPr>
          <w:rFonts w:ascii="AngsanaUPC" w:hAnsi="AngsanaUPC" w:cs="AngsanaUPC"/>
          <w:sz w:val="28"/>
        </w:rPr>
        <w:t>1</w:t>
      </w:r>
      <w:r w:rsidRPr="008F5A17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6C6E64" w:rsidRPr="008F5A17">
        <w:rPr>
          <w:rFonts w:ascii="AngsanaUPC" w:hAnsi="AngsanaUPC" w:cs="AngsanaUPC"/>
          <w:sz w:val="28"/>
        </w:rPr>
        <w:t>200.87</w:t>
      </w:r>
      <w:r w:rsidR="00776087" w:rsidRPr="008F5A17">
        <w:rPr>
          <w:rFonts w:ascii="AngsanaUPC" w:hAnsi="AngsanaUPC" w:cs="AngsanaUPC"/>
          <w:sz w:val="28"/>
        </w:rPr>
        <w:t xml:space="preserve"> </w:t>
      </w:r>
      <w:r w:rsidRPr="008F5A17">
        <w:rPr>
          <w:rFonts w:ascii="AngsanaUPC" w:hAnsi="AngsanaUPC" w:cs="AngsanaUPC"/>
          <w:sz w:val="28"/>
          <w:cs/>
        </w:rPr>
        <w:t xml:space="preserve">ล้านบาท ครบกำหนดชำระปี </w:t>
      </w:r>
      <w:r w:rsidR="001C447C" w:rsidRPr="008F5A17">
        <w:rPr>
          <w:rFonts w:ascii="AngsanaUPC" w:hAnsi="AngsanaUPC" w:cs="AngsanaUPC"/>
          <w:sz w:val="28"/>
        </w:rPr>
        <w:t>256</w:t>
      </w:r>
      <w:r w:rsidR="008F5A17" w:rsidRPr="008F5A17">
        <w:rPr>
          <w:rFonts w:ascii="AngsanaUPC" w:hAnsi="AngsanaUPC" w:cs="AngsanaUPC"/>
          <w:sz w:val="28"/>
        </w:rPr>
        <w:t>7</w:t>
      </w:r>
      <w:r w:rsidRPr="008F5A17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6C6E64" w:rsidRPr="008F5A17">
        <w:rPr>
          <w:rFonts w:ascii="AngsanaUPC" w:hAnsi="AngsanaUPC" w:cs="AngsanaUPC"/>
          <w:sz w:val="28"/>
        </w:rPr>
        <w:t>8.97</w:t>
      </w:r>
      <w:r w:rsidR="001C447C" w:rsidRPr="008F5A17">
        <w:rPr>
          <w:rFonts w:ascii="AngsanaUPC" w:hAnsi="AngsanaUPC" w:cs="AngsanaUPC"/>
          <w:sz w:val="28"/>
        </w:rPr>
        <w:t xml:space="preserve"> </w:t>
      </w:r>
      <w:r w:rsidRPr="008F5A17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  <w:r w:rsidRPr="00035B69">
        <w:rPr>
          <w:rFonts w:ascii="AngsanaUPC" w:hAnsi="AngsanaUPC" w:cs="AngsanaUPC"/>
          <w:sz w:val="28"/>
          <w:cs/>
        </w:rPr>
        <w:t xml:space="preserve"> </w:t>
      </w:r>
    </w:p>
    <w:p w14:paraId="1C9D6424" w14:textId="5D178D39" w:rsidR="00393AD3" w:rsidRDefault="00393AD3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6B919CDF" w14:textId="4C3BF6B2" w:rsidR="00393AD3" w:rsidRDefault="00393AD3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3373E2DB" w14:textId="7FD2BD60" w:rsidR="00393AD3" w:rsidRDefault="00393AD3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52B81990" w14:textId="7BB995BB" w:rsidR="00393AD3" w:rsidRDefault="00393AD3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19B220C5" w14:textId="77777777" w:rsidR="00393AD3" w:rsidRDefault="00393AD3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2B1A21B8" w14:textId="4A8FB982" w:rsidR="009C4C96" w:rsidRPr="007419A9" w:rsidRDefault="009C4C96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ที่ดิน อาคารและอุปกรณ์</w:t>
      </w:r>
    </w:p>
    <w:p w14:paraId="40FD27A2" w14:textId="28637C80" w:rsidR="009C4C96" w:rsidRPr="007419A9" w:rsidRDefault="00E23C9A" w:rsidP="009C4C96">
      <w:pPr>
        <w:pStyle w:val="NoSpacing"/>
        <w:spacing w:before="120" w:after="120"/>
        <w:ind w:left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รายการเปลี่ยนแปลงของบัญชีที่ดิน อาคาร และอุปกรณ์สำหรับงวด</w:t>
      </w:r>
      <w:r w:rsidRPr="007419A9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>เดือน</w:t>
      </w:r>
      <w:r w:rsidRPr="008E16CC">
        <w:rPr>
          <w:rFonts w:ascii="AngsanaUPC" w:hAnsi="AngsanaUPC" w:cs="AngsanaUPC"/>
          <w:sz w:val="28"/>
          <w:cs/>
        </w:rPr>
        <w:t xml:space="preserve">สิ้นสุดวันที่ </w:t>
      </w:r>
      <w:r w:rsidRPr="008E16CC">
        <w:rPr>
          <w:rFonts w:ascii="AngsanaUPC" w:hAnsi="AngsanaUPC" w:cs="AngsanaUPC"/>
          <w:sz w:val="28"/>
        </w:rPr>
        <w:t xml:space="preserve">31 </w:t>
      </w:r>
      <w:r w:rsidRPr="008E16CC">
        <w:rPr>
          <w:rFonts w:ascii="AngsanaUPC" w:hAnsi="AngsanaUPC" w:cs="AngsanaUPC" w:hint="cs"/>
          <w:sz w:val="28"/>
          <w:cs/>
        </w:rPr>
        <w:t>มีนาคม</w:t>
      </w:r>
      <w:r w:rsidRPr="008E16CC">
        <w:rPr>
          <w:rFonts w:ascii="AngsanaUPC" w:hAnsi="AngsanaUPC" w:cs="AngsanaUPC"/>
          <w:sz w:val="28"/>
          <w:cs/>
        </w:rPr>
        <w:t xml:space="preserve"> </w:t>
      </w:r>
      <w:r w:rsidRPr="008E16CC">
        <w:rPr>
          <w:rFonts w:ascii="AngsanaUPC" w:hAnsi="AngsanaUPC" w:cs="AngsanaUPC"/>
          <w:sz w:val="28"/>
        </w:rPr>
        <w:t>256</w:t>
      </w:r>
      <w:r w:rsidR="00355875" w:rsidRPr="008E16CC">
        <w:rPr>
          <w:rFonts w:ascii="AngsanaUPC" w:hAnsi="AngsanaUPC" w:cs="AngsanaUPC"/>
          <w:sz w:val="28"/>
        </w:rPr>
        <w:t>5</w:t>
      </w:r>
      <w:r w:rsidR="00355875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W w:w="9763" w:type="dxa"/>
        <w:tblInd w:w="18" w:type="dxa"/>
        <w:tblLook w:val="01E0" w:firstRow="1" w:lastRow="1" w:firstColumn="1" w:lastColumn="1" w:noHBand="0" w:noVBand="0"/>
      </w:tblPr>
      <w:tblGrid>
        <w:gridCol w:w="5652"/>
        <w:gridCol w:w="2126"/>
        <w:gridCol w:w="1985"/>
      </w:tblGrid>
      <w:tr w:rsidR="00E23C9A" w:rsidRPr="007419A9" w14:paraId="2EECEC3A" w14:textId="77777777" w:rsidTr="00674F33">
        <w:tc>
          <w:tcPr>
            <w:tcW w:w="5652" w:type="dxa"/>
          </w:tcPr>
          <w:p w14:paraId="5DE575AE" w14:textId="77777777" w:rsidR="00E23C9A" w:rsidRPr="007419A9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111" w:type="dxa"/>
            <w:gridSpan w:val="2"/>
          </w:tcPr>
          <w:p w14:paraId="46E088CD" w14:textId="4C757948" w:rsidR="00E23C9A" w:rsidRPr="009E0B6E" w:rsidRDefault="00E23C9A" w:rsidP="00E23C9A">
            <w:pPr>
              <w:pBdr>
                <w:bottom w:val="single" w:sz="4" w:space="0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(หน่วย:บาท)</w:t>
            </w:r>
          </w:p>
        </w:tc>
      </w:tr>
      <w:tr w:rsidR="00E23C9A" w:rsidRPr="007419A9" w14:paraId="1DD94EA9" w14:textId="77777777" w:rsidTr="00674F33">
        <w:tc>
          <w:tcPr>
            <w:tcW w:w="5652" w:type="dxa"/>
          </w:tcPr>
          <w:p w14:paraId="522F390C" w14:textId="77777777" w:rsidR="00E23C9A" w:rsidRPr="007419A9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6" w:type="dxa"/>
          </w:tcPr>
          <w:p w14:paraId="78AC623D" w14:textId="77777777" w:rsidR="00E23C9A" w:rsidRPr="009E0B6E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C64B0A3" w14:textId="77777777" w:rsidR="00E23C9A" w:rsidRPr="009E0B6E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23C9A" w:rsidRPr="007419A9" w14:paraId="133A887F" w14:textId="77777777" w:rsidTr="00674F33">
        <w:tc>
          <w:tcPr>
            <w:tcW w:w="5652" w:type="dxa"/>
            <w:shd w:val="clear" w:color="auto" w:fill="auto"/>
          </w:tcPr>
          <w:p w14:paraId="34AB5D05" w14:textId="6DA72D63" w:rsidR="00E23C9A" w:rsidRPr="008374F8" w:rsidRDefault="00E23C9A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8374F8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8374F8">
              <w:rPr>
                <w:rFonts w:ascii="AngsanaUPC" w:hAnsi="AngsanaUPC" w:cs="AngsanaUPC"/>
                <w:sz w:val="28"/>
              </w:rPr>
              <w:t>1</w:t>
            </w:r>
            <w:r w:rsidRPr="008374F8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8374F8">
              <w:rPr>
                <w:rFonts w:ascii="AngsanaUPC" w:hAnsi="AngsanaUPC" w:cs="AngsanaUPC"/>
                <w:sz w:val="28"/>
              </w:rPr>
              <w:t>256</w:t>
            </w:r>
            <w:r w:rsidR="00E35899" w:rsidRPr="008374F8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D1C686D" w14:textId="33BAD80A" w:rsidR="00E23C9A" w:rsidRPr="007419A9" w:rsidRDefault="00E35899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E35899">
              <w:rPr>
                <w:rFonts w:ascii="AngsanaUPC" w:hAnsi="AngsanaUPC" w:cs="AngsanaUPC"/>
                <w:sz w:val="28"/>
              </w:rPr>
              <w:t>16,808,946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79E45C" w14:textId="6E3A8041" w:rsidR="00E23C9A" w:rsidRPr="007419A9" w:rsidRDefault="00E35899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E35899">
              <w:rPr>
                <w:rFonts w:ascii="AngsanaUPC" w:hAnsi="AngsanaUPC" w:cs="AngsanaUPC"/>
                <w:sz w:val="28"/>
              </w:rPr>
              <w:t>15,544,905</w:t>
            </w:r>
          </w:p>
        </w:tc>
      </w:tr>
      <w:tr w:rsidR="00E23C9A" w:rsidRPr="007419A9" w14:paraId="38816E41" w14:textId="77777777" w:rsidTr="00D06610">
        <w:tc>
          <w:tcPr>
            <w:tcW w:w="5652" w:type="dxa"/>
            <w:shd w:val="clear" w:color="auto" w:fill="auto"/>
          </w:tcPr>
          <w:p w14:paraId="47933944" w14:textId="77777777" w:rsidR="00E23C9A" w:rsidRPr="008374F8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8374F8">
              <w:rPr>
                <w:rFonts w:ascii="AngsanaUPC" w:hAnsi="AngsanaUPC" w:cs="AngsanaUPC"/>
                <w:sz w:val="28"/>
                <w:cs/>
              </w:rPr>
              <w:t>การซื้อและการโอนเข้า – ราคาทุน</w:t>
            </w:r>
          </w:p>
        </w:tc>
        <w:tc>
          <w:tcPr>
            <w:tcW w:w="2126" w:type="dxa"/>
            <w:shd w:val="clear" w:color="auto" w:fill="auto"/>
          </w:tcPr>
          <w:p w14:paraId="7608CA54" w14:textId="03397BF0" w:rsidR="00E23C9A" w:rsidRPr="007419A9" w:rsidRDefault="00D06610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D06610">
              <w:rPr>
                <w:rFonts w:ascii="AngsanaUPC" w:hAnsi="AngsanaUPC" w:cs="AngsanaUPC"/>
                <w:sz w:val="28"/>
              </w:rPr>
              <w:t>176,471</w:t>
            </w:r>
          </w:p>
        </w:tc>
        <w:tc>
          <w:tcPr>
            <w:tcW w:w="1985" w:type="dxa"/>
            <w:shd w:val="clear" w:color="auto" w:fill="auto"/>
          </w:tcPr>
          <w:p w14:paraId="1F6D206B" w14:textId="40F50C9F" w:rsidR="00E23C9A" w:rsidRPr="007419A9" w:rsidRDefault="00D06610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139,381</w:t>
            </w:r>
          </w:p>
        </w:tc>
      </w:tr>
      <w:tr w:rsidR="00E23C9A" w:rsidRPr="007419A9" w14:paraId="6122BECE" w14:textId="77777777" w:rsidTr="00D06610">
        <w:tc>
          <w:tcPr>
            <w:tcW w:w="5652" w:type="dxa"/>
            <w:shd w:val="clear" w:color="auto" w:fill="auto"/>
          </w:tcPr>
          <w:p w14:paraId="1A19C1DB" w14:textId="77777777" w:rsidR="00E23C9A" w:rsidRPr="008374F8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8374F8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</w:tcPr>
          <w:p w14:paraId="692EA853" w14:textId="7D290AFD" w:rsidR="00E23C9A" w:rsidRPr="007419A9" w:rsidRDefault="00D06610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D06610">
              <w:rPr>
                <w:rFonts w:ascii="AngsanaUPC" w:hAnsi="AngsanaUPC" w:cs="AngsanaUPC"/>
                <w:sz w:val="28"/>
              </w:rPr>
              <w:t>(1,474,290)</w:t>
            </w:r>
          </w:p>
        </w:tc>
        <w:tc>
          <w:tcPr>
            <w:tcW w:w="1985" w:type="dxa"/>
            <w:shd w:val="clear" w:color="auto" w:fill="auto"/>
          </w:tcPr>
          <w:p w14:paraId="19E429C2" w14:textId="5489C275" w:rsidR="00E23C9A" w:rsidRPr="007419A9" w:rsidRDefault="00D06610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</w:rPr>
              <w:t>1,334,387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D06610" w:rsidRPr="00D06610" w14:paraId="57B2AB1A" w14:textId="77777777" w:rsidTr="00D06610">
        <w:tc>
          <w:tcPr>
            <w:tcW w:w="5652" w:type="dxa"/>
            <w:shd w:val="clear" w:color="auto" w:fill="auto"/>
          </w:tcPr>
          <w:p w14:paraId="0CFEE20B" w14:textId="2CA33F7A" w:rsidR="00E23C9A" w:rsidRPr="00FB1E56" w:rsidRDefault="00E23C9A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FB1E56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FB1E56">
              <w:rPr>
                <w:rFonts w:ascii="AngsanaUPC" w:hAnsi="AngsanaUPC" w:cs="AngsanaUPC"/>
                <w:sz w:val="28"/>
              </w:rPr>
              <w:t>31</w:t>
            </w:r>
            <w:r w:rsidRPr="00FB1E56">
              <w:rPr>
                <w:rFonts w:ascii="AngsanaUPC" w:hAnsi="AngsanaUPC" w:cs="AngsanaUPC"/>
                <w:sz w:val="28"/>
                <w:cs/>
              </w:rPr>
              <w:t xml:space="preserve"> มีนาคม </w:t>
            </w:r>
            <w:r w:rsidRPr="00FB1E56">
              <w:rPr>
                <w:rFonts w:ascii="AngsanaUPC" w:hAnsi="AngsanaUPC" w:cs="AngsanaUPC"/>
                <w:sz w:val="28"/>
              </w:rPr>
              <w:t>256</w:t>
            </w:r>
            <w:r w:rsidR="00E35899" w:rsidRPr="00FB1E56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2932877B" w14:textId="7A55521E" w:rsidR="00E23C9A" w:rsidRPr="00D06610" w:rsidRDefault="00D06610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D06610">
              <w:rPr>
                <w:rFonts w:ascii="AngsanaUPC" w:hAnsi="AngsanaUPC" w:cs="AngsanaUPC"/>
                <w:sz w:val="28"/>
              </w:rPr>
              <w:t>15,511,127</w:t>
            </w:r>
          </w:p>
        </w:tc>
        <w:tc>
          <w:tcPr>
            <w:tcW w:w="1985" w:type="dxa"/>
            <w:shd w:val="clear" w:color="auto" w:fill="auto"/>
          </w:tcPr>
          <w:p w14:paraId="7568FCAF" w14:textId="4B4F65CE" w:rsidR="00E23C9A" w:rsidRPr="00D06610" w:rsidRDefault="00D06610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D06610">
              <w:rPr>
                <w:rFonts w:ascii="AngsanaUPC" w:hAnsi="AngsanaUPC" w:cs="AngsanaUPC" w:hint="cs"/>
                <w:sz w:val="28"/>
                <w:cs/>
              </w:rPr>
              <w:t>14</w:t>
            </w:r>
            <w:r w:rsidRPr="00D06610">
              <w:rPr>
                <w:rFonts w:ascii="AngsanaUPC" w:hAnsi="AngsanaUPC" w:cs="AngsanaUPC"/>
                <w:sz w:val="28"/>
              </w:rPr>
              <w:t>,349,899</w:t>
            </w:r>
          </w:p>
        </w:tc>
      </w:tr>
    </w:tbl>
    <w:p w14:paraId="52C051CA" w14:textId="05002518" w:rsidR="00322816" w:rsidRPr="007419A9" w:rsidRDefault="001C525B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8374F8">
        <w:rPr>
          <w:rFonts w:ascii="AngsanaUPC" w:hAnsi="AngsanaUPC" w:cs="AngsanaUPC"/>
          <w:sz w:val="28"/>
          <w:cs/>
        </w:rPr>
        <w:t xml:space="preserve">ณ </w:t>
      </w:r>
      <w:r w:rsidR="00EE0900" w:rsidRPr="008374F8">
        <w:rPr>
          <w:rFonts w:ascii="AngsanaUPC" w:hAnsi="AngsanaUPC" w:cs="AngsanaUPC"/>
          <w:sz w:val="28"/>
        </w:rPr>
        <w:t>31</w:t>
      </w:r>
      <w:r w:rsidR="00EE0900" w:rsidRPr="008374F8">
        <w:rPr>
          <w:rFonts w:ascii="AngsanaUPC" w:hAnsi="AngsanaUPC" w:cs="AngsanaUPC"/>
          <w:sz w:val="28"/>
          <w:cs/>
        </w:rPr>
        <w:t xml:space="preserve"> มีนาคม </w:t>
      </w:r>
      <w:r w:rsidR="00EE0900" w:rsidRPr="008374F8">
        <w:rPr>
          <w:rFonts w:ascii="AngsanaUPC" w:hAnsi="AngsanaUPC" w:cs="AngsanaUPC"/>
          <w:sz w:val="28"/>
        </w:rPr>
        <w:t>256</w:t>
      </w:r>
      <w:r w:rsidR="009231E3" w:rsidRPr="008374F8">
        <w:rPr>
          <w:rFonts w:ascii="AngsanaUPC" w:hAnsi="AngsanaUPC" w:cs="AngsanaUPC"/>
          <w:sz w:val="28"/>
        </w:rPr>
        <w:t>5</w:t>
      </w:r>
      <w:r w:rsidR="00EE0900" w:rsidRPr="008374F8">
        <w:rPr>
          <w:rFonts w:ascii="AngsanaUPC" w:hAnsi="AngsanaUPC" w:cs="AngsanaUPC"/>
          <w:sz w:val="28"/>
          <w:cs/>
        </w:rPr>
        <w:t xml:space="preserve"> </w:t>
      </w:r>
      <w:r w:rsidR="00EE0900" w:rsidRPr="008374F8">
        <w:rPr>
          <w:rFonts w:ascii="AngsanaUPC" w:hAnsi="AngsanaUPC" w:cs="AngsanaUPC" w:hint="cs"/>
          <w:sz w:val="28"/>
          <w:cs/>
        </w:rPr>
        <w:t>และ</w:t>
      </w:r>
      <w:r w:rsidR="00213DB6" w:rsidRPr="008374F8">
        <w:rPr>
          <w:rFonts w:ascii="AngsanaUPC" w:hAnsi="AngsanaUPC" w:cs="AngsanaUPC" w:hint="cs"/>
          <w:sz w:val="28"/>
          <w:cs/>
        </w:rPr>
        <w:t xml:space="preserve"> </w:t>
      </w:r>
      <w:r w:rsidRPr="008374F8">
        <w:rPr>
          <w:rFonts w:ascii="AngsanaUPC" w:hAnsi="AngsanaUPC" w:cs="AngsanaUPC"/>
          <w:sz w:val="28"/>
          <w:cs/>
        </w:rPr>
        <w:t xml:space="preserve">วันที่ </w:t>
      </w:r>
      <w:r w:rsidRPr="008374F8">
        <w:rPr>
          <w:rFonts w:ascii="AngsanaUPC" w:hAnsi="AngsanaUPC" w:cs="AngsanaUPC"/>
          <w:sz w:val="28"/>
        </w:rPr>
        <w:t>31</w:t>
      </w:r>
      <w:r w:rsidRPr="008374F8">
        <w:rPr>
          <w:rFonts w:ascii="AngsanaUPC" w:hAnsi="AngsanaUPC" w:cs="AngsanaUPC"/>
          <w:sz w:val="28"/>
          <w:cs/>
        </w:rPr>
        <w:t xml:space="preserve"> ธันวาคม </w:t>
      </w:r>
      <w:r w:rsidRPr="008374F8">
        <w:rPr>
          <w:rFonts w:ascii="AngsanaUPC" w:hAnsi="AngsanaUPC" w:cs="AngsanaUPC"/>
          <w:sz w:val="28"/>
        </w:rPr>
        <w:t>256</w:t>
      </w:r>
      <w:r w:rsidR="009231E3" w:rsidRPr="008374F8">
        <w:rPr>
          <w:rFonts w:ascii="AngsanaUPC" w:hAnsi="AngsanaUPC" w:cs="AngsanaUPC"/>
          <w:sz w:val="28"/>
        </w:rPr>
        <w:t>4</w:t>
      </w:r>
      <w:r w:rsidRPr="008374F8">
        <w:rPr>
          <w:rFonts w:ascii="AngsanaUPC" w:hAnsi="AngsanaUPC" w:cs="AngsanaUPC"/>
          <w:sz w:val="28"/>
          <w:cs/>
        </w:rPr>
        <w:t xml:space="preserve"> บริษัท</w:t>
      </w:r>
      <w:r w:rsidRPr="007419A9">
        <w:rPr>
          <w:rFonts w:ascii="AngsanaUPC" w:hAnsi="AngsanaUPC" w:cs="AngsanaUPC"/>
          <w:sz w:val="28"/>
          <w:cs/>
        </w:rPr>
        <w:t xml:space="preserve">นำที่ดิน อาคารและส่วนปรับปรุงอาคารบางส่วน จำนวน </w:t>
      </w:r>
      <w:r w:rsidR="00B468E3">
        <w:rPr>
          <w:rFonts w:ascii="AngsanaUPC" w:hAnsi="AngsanaUPC" w:cs="AngsanaUPC"/>
          <w:sz w:val="28"/>
        </w:rPr>
        <w:t>5.93</w:t>
      </w:r>
      <w:r w:rsidR="00E33320" w:rsidRPr="007419A9">
        <w:rPr>
          <w:rFonts w:ascii="AngsanaUPC" w:hAnsi="AngsanaUPC" w:cs="AngsanaUPC"/>
          <w:sz w:val="28"/>
        </w:rPr>
        <w:br/>
      </w:r>
      <w:r w:rsidRPr="007419A9">
        <w:rPr>
          <w:rFonts w:ascii="AngsanaUPC" w:hAnsi="AngsanaUPC" w:cs="AngsanaUPC"/>
          <w:sz w:val="28"/>
          <w:cs/>
        </w:rPr>
        <w:t>ล้านบาท และ</w:t>
      </w:r>
      <w:r w:rsidRPr="009231E3">
        <w:rPr>
          <w:rFonts w:ascii="AngsanaUPC" w:hAnsi="AngsanaUPC" w:cs="AngsanaUPC"/>
          <w:sz w:val="28"/>
          <w:cs/>
        </w:rPr>
        <w:t xml:space="preserve">จำนวน </w:t>
      </w:r>
      <w:r w:rsidR="009231E3" w:rsidRPr="00B468E3">
        <w:rPr>
          <w:rFonts w:ascii="AngsanaUPC" w:hAnsi="AngsanaUPC" w:cs="AngsanaUPC"/>
          <w:sz w:val="28"/>
        </w:rPr>
        <w:t>6.06</w:t>
      </w:r>
      <w:r w:rsidR="009231E3" w:rsidRPr="009231E3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ล้านบาท ตามลำดับ ค้ำประกันวงเงิ</w:t>
      </w:r>
      <w:r w:rsidR="00A9257D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>เบิกเกินบัญชี</w:t>
      </w:r>
      <w:r w:rsidR="00574051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วงเงินหนังสือค้ำประกันจากธนาคาร และวงเงินตั๋วสัญญาใช้เงิน ตามหมาย</w:t>
      </w:r>
      <w:r w:rsidRPr="00B468E3">
        <w:rPr>
          <w:rFonts w:ascii="AngsanaUPC" w:hAnsi="AngsanaUPC" w:cs="AngsanaUPC"/>
          <w:sz w:val="28"/>
          <w:cs/>
        </w:rPr>
        <w:t xml:space="preserve">เหตุ </w:t>
      </w:r>
      <w:r w:rsidR="000C1373" w:rsidRPr="00B468E3">
        <w:rPr>
          <w:rFonts w:ascii="AngsanaUPC" w:hAnsi="AngsanaUPC" w:cs="AngsanaUPC"/>
          <w:sz w:val="28"/>
        </w:rPr>
        <w:t>18</w:t>
      </w:r>
      <w:r w:rsidRPr="00B468E3">
        <w:rPr>
          <w:rFonts w:ascii="AngsanaUPC" w:hAnsi="AngsanaUPC" w:cs="AngsanaUPC"/>
          <w:sz w:val="28"/>
        </w:rPr>
        <w:t xml:space="preserve">, </w:t>
      </w:r>
      <w:r w:rsidR="00E42DA8" w:rsidRPr="00B468E3">
        <w:rPr>
          <w:rFonts w:ascii="AngsanaUPC" w:hAnsi="AngsanaUPC" w:cs="AngsanaUPC"/>
          <w:sz w:val="28"/>
        </w:rPr>
        <w:t>29</w:t>
      </w:r>
      <w:r w:rsidRPr="00B468E3">
        <w:rPr>
          <w:rFonts w:ascii="AngsanaUPC" w:hAnsi="AngsanaUPC" w:cs="AngsanaUPC"/>
          <w:sz w:val="28"/>
        </w:rPr>
        <w:t>.</w:t>
      </w:r>
      <w:r w:rsidR="007D1791" w:rsidRPr="00B468E3">
        <w:rPr>
          <w:rFonts w:ascii="AngsanaUPC" w:hAnsi="AngsanaUPC" w:cs="AngsanaUPC"/>
          <w:sz w:val="28"/>
        </w:rPr>
        <w:t>3</w:t>
      </w:r>
      <w:r w:rsidRPr="00B468E3">
        <w:rPr>
          <w:rFonts w:ascii="AngsanaUPC" w:hAnsi="AngsanaUPC" w:cs="AngsanaUPC"/>
          <w:sz w:val="28"/>
          <w:cs/>
        </w:rPr>
        <w:t xml:space="preserve"> และ </w:t>
      </w:r>
      <w:r w:rsidR="00E42DA8" w:rsidRPr="00B468E3">
        <w:rPr>
          <w:rFonts w:ascii="AngsanaUPC" w:hAnsi="AngsanaUPC" w:cs="AngsanaUPC"/>
          <w:sz w:val="28"/>
        </w:rPr>
        <w:t>29</w:t>
      </w:r>
      <w:r w:rsidRPr="00B468E3">
        <w:rPr>
          <w:rFonts w:ascii="AngsanaUPC" w:hAnsi="AngsanaUPC" w:cs="AngsanaUPC"/>
          <w:sz w:val="28"/>
        </w:rPr>
        <w:t>.</w:t>
      </w:r>
      <w:r w:rsidR="007D1791" w:rsidRPr="00B468E3">
        <w:rPr>
          <w:rFonts w:ascii="AngsanaUPC" w:hAnsi="AngsanaUPC" w:cs="AngsanaUPC"/>
          <w:sz w:val="28"/>
        </w:rPr>
        <w:t>4</w:t>
      </w:r>
      <w:r w:rsidRPr="00B468E3">
        <w:rPr>
          <w:rFonts w:ascii="AngsanaUPC" w:hAnsi="AngsanaUPC" w:cs="AngsanaUPC"/>
          <w:sz w:val="28"/>
          <w:cs/>
        </w:rPr>
        <w:t xml:space="preserve"> ตามลำดับ</w:t>
      </w:r>
    </w:p>
    <w:p w14:paraId="54D9430E" w14:textId="7A395EF6" w:rsidR="001C525B" w:rsidRPr="007419A9" w:rsidRDefault="00360547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8374F8">
        <w:rPr>
          <w:rFonts w:ascii="AngsanaUPC" w:hAnsi="AngsanaUPC" w:cs="AngsanaUPC"/>
          <w:sz w:val="28"/>
          <w:cs/>
        </w:rPr>
        <w:t xml:space="preserve">ณ </w:t>
      </w:r>
      <w:r w:rsidR="009231E3" w:rsidRPr="008374F8">
        <w:rPr>
          <w:rFonts w:ascii="AngsanaUPC" w:hAnsi="AngsanaUPC" w:cs="AngsanaUPC"/>
          <w:sz w:val="28"/>
        </w:rPr>
        <w:t>31</w:t>
      </w:r>
      <w:r w:rsidR="009231E3" w:rsidRPr="008374F8">
        <w:rPr>
          <w:rFonts w:ascii="AngsanaUPC" w:hAnsi="AngsanaUPC" w:cs="AngsanaUPC"/>
          <w:sz w:val="28"/>
          <w:cs/>
        </w:rPr>
        <w:t xml:space="preserve"> มีนาคม </w:t>
      </w:r>
      <w:r w:rsidR="009231E3" w:rsidRPr="008374F8">
        <w:rPr>
          <w:rFonts w:ascii="AngsanaUPC" w:hAnsi="AngsanaUPC" w:cs="AngsanaUPC"/>
          <w:sz w:val="28"/>
        </w:rPr>
        <w:t>2565</w:t>
      </w:r>
      <w:r w:rsidR="009231E3" w:rsidRPr="008374F8">
        <w:rPr>
          <w:rFonts w:ascii="AngsanaUPC" w:hAnsi="AngsanaUPC" w:cs="AngsanaUPC"/>
          <w:sz w:val="28"/>
          <w:cs/>
        </w:rPr>
        <w:t xml:space="preserve"> </w:t>
      </w:r>
      <w:r w:rsidR="009231E3" w:rsidRPr="008374F8">
        <w:rPr>
          <w:rFonts w:ascii="AngsanaUPC" w:hAnsi="AngsanaUPC" w:cs="AngsanaUPC" w:hint="cs"/>
          <w:sz w:val="28"/>
          <w:cs/>
        </w:rPr>
        <w:t xml:space="preserve">และ </w:t>
      </w:r>
      <w:r w:rsidR="009231E3" w:rsidRPr="008374F8">
        <w:rPr>
          <w:rFonts w:ascii="AngsanaUPC" w:hAnsi="AngsanaUPC" w:cs="AngsanaUPC"/>
          <w:sz w:val="28"/>
          <w:cs/>
        </w:rPr>
        <w:t xml:space="preserve">วันที่ </w:t>
      </w:r>
      <w:r w:rsidR="009231E3" w:rsidRPr="008374F8">
        <w:rPr>
          <w:rFonts w:ascii="AngsanaUPC" w:hAnsi="AngsanaUPC" w:cs="AngsanaUPC"/>
          <w:sz w:val="28"/>
        </w:rPr>
        <w:t>31</w:t>
      </w:r>
      <w:r w:rsidR="009231E3" w:rsidRPr="008374F8">
        <w:rPr>
          <w:rFonts w:ascii="AngsanaUPC" w:hAnsi="AngsanaUPC" w:cs="AngsanaUPC"/>
          <w:sz w:val="28"/>
          <w:cs/>
        </w:rPr>
        <w:t xml:space="preserve"> ธันวาคม </w:t>
      </w:r>
      <w:r w:rsidR="009231E3" w:rsidRPr="008374F8">
        <w:rPr>
          <w:rFonts w:ascii="AngsanaUPC" w:hAnsi="AngsanaUPC" w:cs="AngsanaUPC"/>
          <w:sz w:val="28"/>
        </w:rPr>
        <w:t>2564</w:t>
      </w:r>
      <w:r w:rsidR="009231E3" w:rsidRPr="008374F8">
        <w:rPr>
          <w:rFonts w:ascii="AngsanaUPC" w:hAnsi="AngsanaUPC" w:cs="AngsanaUPC"/>
          <w:sz w:val="28"/>
          <w:cs/>
        </w:rPr>
        <w:t xml:space="preserve"> </w:t>
      </w:r>
      <w:r w:rsidR="001C525B" w:rsidRPr="008374F8">
        <w:rPr>
          <w:rFonts w:ascii="AngsanaUPC" w:hAnsi="AngsanaUPC" w:cs="AngsanaUPC"/>
          <w:sz w:val="28"/>
          <w:cs/>
        </w:rPr>
        <w:t>กลุ่ม</w:t>
      </w:r>
      <w:r w:rsidR="001C525B" w:rsidRPr="007419A9">
        <w:rPr>
          <w:rFonts w:ascii="AngsanaUPC" w:hAnsi="AngsanaUPC" w:cs="AngsanaUPC"/>
          <w:sz w:val="28"/>
          <w:cs/>
        </w:rPr>
        <w:t>บริษัทมีสินทรัพย์ถาวรที่คิดค่าเสื่อมราคาเต็มมูลค่าแล้ว แต่ยังใช้งานได้</w:t>
      </w:r>
      <w:r w:rsidR="00E42DA8" w:rsidRPr="007419A9">
        <w:rPr>
          <w:rFonts w:ascii="AngsanaUPC" w:hAnsi="AngsanaUPC" w:cs="AngsanaUPC"/>
          <w:sz w:val="28"/>
        </w:rPr>
        <w:br/>
      </w:r>
      <w:r w:rsidR="001C525B" w:rsidRPr="007419A9">
        <w:rPr>
          <w:rFonts w:ascii="AngsanaUPC" w:hAnsi="AngsanaUPC" w:cs="AngsanaUPC"/>
          <w:sz w:val="28"/>
          <w:cs/>
        </w:rPr>
        <w:t xml:space="preserve">คิดเป็นมูลค่า จำนวน </w:t>
      </w:r>
      <w:r w:rsidR="00E90CE3">
        <w:rPr>
          <w:rFonts w:ascii="AngsanaUPC" w:hAnsi="AngsanaUPC" w:cs="AngsanaUPC"/>
          <w:sz w:val="28"/>
        </w:rPr>
        <w:t>24.82</w:t>
      </w:r>
      <w:r w:rsidR="009231E3">
        <w:rPr>
          <w:rFonts w:ascii="AngsanaUPC" w:hAnsi="AngsanaUPC" w:cs="AngsanaUPC"/>
          <w:sz w:val="28"/>
          <w:cs/>
        </w:rPr>
        <w:t xml:space="preserve"> </w:t>
      </w:r>
      <w:r w:rsidR="001C525B" w:rsidRPr="007419A9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9231E3" w:rsidRPr="00B468E3">
        <w:rPr>
          <w:rFonts w:ascii="AngsanaUPC" w:hAnsi="AngsanaUPC" w:cs="AngsanaUPC"/>
          <w:sz w:val="28"/>
        </w:rPr>
        <w:t>21.81</w:t>
      </w:r>
      <w:r w:rsidR="001C525B" w:rsidRPr="007419A9">
        <w:rPr>
          <w:rFonts w:ascii="AngsanaUPC" w:hAnsi="AngsanaUPC" w:cs="AngsanaUPC"/>
          <w:sz w:val="28"/>
          <w:cs/>
        </w:rPr>
        <w:t xml:space="preserve"> ล้า</w:t>
      </w:r>
      <w:r w:rsidR="007D1791" w:rsidRPr="007419A9">
        <w:rPr>
          <w:rFonts w:ascii="AngsanaUPC" w:hAnsi="AngsanaUPC" w:cs="AngsanaUPC" w:hint="cs"/>
          <w:sz w:val="28"/>
          <w:cs/>
        </w:rPr>
        <w:t>น</w:t>
      </w:r>
      <w:r w:rsidR="001C525B" w:rsidRPr="007419A9">
        <w:rPr>
          <w:rFonts w:ascii="AngsanaUPC" w:hAnsi="AngsanaUPC" w:cs="AngsanaUPC"/>
          <w:sz w:val="28"/>
          <w:cs/>
        </w:rPr>
        <w:t>บาท ตามลำดับ</w:t>
      </w:r>
    </w:p>
    <w:p w14:paraId="66CA5561" w14:textId="6C6F0B3D" w:rsidR="00A9257D" w:rsidRDefault="00A9257D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8374F8">
        <w:rPr>
          <w:rFonts w:ascii="AngsanaUPC" w:hAnsi="AngsanaUPC" w:cs="AngsanaUPC"/>
          <w:sz w:val="28"/>
          <w:cs/>
        </w:rPr>
        <w:t xml:space="preserve">ณ </w:t>
      </w:r>
      <w:r w:rsidR="009231E3" w:rsidRPr="008374F8">
        <w:rPr>
          <w:rFonts w:ascii="AngsanaUPC" w:hAnsi="AngsanaUPC" w:cs="AngsanaUPC"/>
          <w:sz w:val="28"/>
        </w:rPr>
        <w:t>31</w:t>
      </w:r>
      <w:r w:rsidR="009231E3" w:rsidRPr="008374F8">
        <w:rPr>
          <w:rFonts w:ascii="AngsanaUPC" w:hAnsi="AngsanaUPC" w:cs="AngsanaUPC"/>
          <w:sz w:val="28"/>
          <w:cs/>
        </w:rPr>
        <w:t xml:space="preserve"> มีนาคม </w:t>
      </w:r>
      <w:r w:rsidR="009231E3" w:rsidRPr="008374F8">
        <w:rPr>
          <w:rFonts w:ascii="AngsanaUPC" w:hAnsi="AngsanaUPC" w:cs="AngsanaUPC"/>
          <w:sz w:val="28"/>
        </w:rPr>
        <w:t>2565</w:t>
      </w:r>
      <w:r w:rsidR="009231E3" w:rsidRPr="008374F8">
        <w:rPr>
          <w:rFonts w:ascii="AngsanaUPC" w:hAnsi="AngsanaUPC" w:cs="AngsanaUPC"/>
          <w:sz w:val="28"/>
          <w:cs/>
        </w:rPr>
        <w:t xml:space="preserve"> </w:t>
      </w:r>
      <w:r w:rsidR="009231E3" w:rsidRPr="008374F8">
        <w:rPr>
          <w:rFonts w:ascii="AngsanaUPC" w:hAnsi="AngsanaUPC" w:cs="AngsanaUPC" w:hint="cs"/>
          <w:sz w:val="28"/>
          <w:cs/>
        </w:rPr>
        <w:t xml:space="preserve">และ </w:t>
      </w:r>
      <w:r w:rsidR="009231E3" w:rsidRPr="008374F8">
        <w:rPr>
          <w:rFonts w:ascii="AngsanaUPC" w:hAnsi="AngsanaUPC" w:cs="AngsanaUPC"/>
          <w:sz w:val="28"/>
          <w:cs/>
        </w:rPr>
        <w:t xml:space="preserve">วันที่ </w:t>
      </w:r>
      <w:r w:rsidR="009231E3" w:rsidRPr="008374F8">
        <w:rPr>
          <w:rFonts w:ascii="AngsanaUPC" w:hAnsi="AngsanaUPC" w:cs="AngsanaUPC"/>
          <w:sz w:val="28"/>
        </w:rPr>
        <w:t>31</w:t>
      </w:r>
      <w:r w:rsidR="009231E3" w:rsidRPr="008374F8">
        <w:rPr>
          <w:rFonts w:ascii="AngsanaUPC" w:hAnsi="AngsanaUPC" w:cs="AngsanaUPC"/>
          <w:sz w:val="28"/>
          <w:cs/>
        </w:rPr>
        <w:t xml:space="preserve"> ธันวาคม </w:t>
      </w:r>
      <w:r w:rsidR="009231E3" w:rsidRPr="008374F8">
        <w:rPr>
          <w:rFonts w:ascii="AngsanaUPC" w:hAnsi="AngsanaUPC" w:cs="AngsanaUPC"/>
          <w:sz w:val="28"/>
        </w:rPr>
        <w:t>2564</w:t>
      </w:r>
      <w:r w:rsidR="009231E3" w:rsidRPr="008374F8">
        <w:rPr>
          <w:rFonts w:ascii="AngsanaUPC" w:hAnsi="AngsanaUPC" w:cs="AngsanaUPC"/>
          <w:sz w:val="28"/>
          <w:cs/>
        </w:rPr>
        <w:t xml:space="preserve"> </w:t>
      </w:r>
      <w:r w:rsidRPr="008374F8">
        <w:rPr>
          <w:rFonts w:ascii="AngsanaUPC" w:hAnsi="AngsanaUPC" w:cs="AngsanaUPC"/>
          <w:sz w:val="28"/>
          <w:cs/>
        </w:rPr>
        <w:t>บริษัท</w:t>
      </w:r>
      <w:r w:rsidRPr="007419A9">
        <w:rPr>
          <w:rFonts w:ascii="AngsanaUPC" w:hAnsi="AngsanaUPC" w:cs="AngsanaUPC"/>
          <w:sz w:val="28"/>
          <w:cs/>
        </w:rPr>
        <w:t xml:space="preserve">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B468E3">
        <w:rPr>
          <w:rFonts w:ascii="AngsanaUPC" w:hAnsi="AngsanaUPC" w:cs="AngsanaUPC"/>
          <w:sz w:val="28"/>
        </w:rPr>
        <w:t>22.56</w:t>
      </w:r>
      <w:r w:rsidRPr="007419A9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9231E3" w:rsidRPr="00B468E3">
        <w:rPr>
          <w:rFonts w:ascii="AngsanaUPC" w:hAnsi="AngsanaUPC" w:cs="AngsanaUPC"/>
          <w:sz w:val="28"/>
        </w:rPr>
        <w:t>19.74</w:t>
      </w:r>
      <w:r w:rsidR="009231E3" w:rsidRPr="009231E3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ล้านบาท ตามลำดั</w:t>
      </w:r>
      <w:r w:rsidR="00A378AF" w:rsidRPr="007419A9">
        <w:rPr>
          <w:rFonts w:ascii="AngsanaUPC" w:hAnsi="AngsanaUPC" w:cs="AngsanaUPC" w:hint="cs"/>
          <w:sz w:val="28"/>
          <w:cs/>
        </w:rPr>
        <w:t>บ</w:t>
      </w:r>
    </w:p>
    <w:p w14:paraId="381074B6" w14:textId="335E2BED" w:rsidR="001C525B" w:rsidRPr="007419A9" w:rsidRDefault="001C525B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สินทรัพย์สิทธิการใช้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7419A9" w14:paraId="73D36B20" w14:textId="77777777" w:rsidTr="0081706B">
        <w:tc>
          <w:tcPr>
            <w:tcW w:w="3685" w:type="dxa"/>
          </w:tcPr>
          <w:p w14:paraId="72765B41" w14:textId="77777777" w:rsidR="00A378AF" w:rsidRPr="007419A9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9E0B6E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A378AF" w:rsidRPr="007419A9" w14:paraId="3551E93B" w14:textId="77777777" w:rsidTr="0081706B">
        <w:tc>
          <w:tcPr>
            <w:tcW w:w="3685" w:type="dxa"/>
          </w:tcPr>
          <w:p w14:paraId="10C18E95" w14:textId="77777777" w:rsidR="00A378AF" w:rsidRPr="007419A9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77777777" w:rsidR="00A378AF" w:rsidRPr="009E0B6E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77777777" w:rsidR="00A378AF" w:rsidRPr="009E0B6E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E69AF" w:rsidRPr="007419A9" w14:paraId="5C6BCADD" w14:textId="77777777" w:rsidTr="0081706B">
        <w:tc>
          <w:tcPr>
            <w:tcW w:w="3685" w:type="dxa"/>
          </w:tcPr>
          <w:p w14:paraId="226D47D0" w14:textId="77777777" w:rsidR="00BE69AF" w:rsidRPr="007419A9" w:rsidRDefault="00BE69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68C60F" w14:textId="7358AC9B" w:rsidR="00BE69AF" w:rsidRPr="009E0B6E" w:rsidRDefault="00BE69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2F8322F0" w14:textId="3197E753" w:rsidR="00BE69AF" w:rsidRPr="009E0B6E" w:rsidRDefault="00BE69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54E023D5" w14:textId="1FC34B95" w:rsidR="00BE69AF" w:rsidRPr="009E0B6E" w:rsidRDefault="00BE69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35CB89A2" w14:textId="3F09898E" w:rsidR="00BE69AF" w:rsidRPr="009E0B6E" w:rsidRDefault="00BE69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A378AF" w:rsidRPr="007419A9" w14:paraId="1EEF6F1C" w14:textId="77777777" w:rsidTr="0081706B">
        <w:trPr>
          <w:trHeight w:val="374"/>
        </w:trPr>
        <w:tc>
          <w:tcPr>
            <w:tcW w:w="3685" w:type="dxa"/>
            <w:vAlign w:val="bottom"/>
          </w:tcPr>
          <w:p w14:paraId="2E527746" w14:textId="6B02DDFE" w:rsidR="00A378AF" w:rsidRPr="007419A9" w:rsidRDefault="00A378AF" w:rsidP="00B3489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B67CFE" w14:textId="77777777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E5D777" w14:textId="73F44A42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87DD1A" w14:textId="77777777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3A056F" w14:textId="34BDE483" w:rsidR="00A378AF" w:rsidRPr="007419A9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E69AF" w:rsidRPr="007419A9" w14:paraId="7A6DB750" w14:textId="77777777" w:rsidTr="003C580B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2863B58" w14:textId="10C7A10E" w:rsidR="00BE69AF" w:rsidRPr="007419A9" w:rsidRDefault="00BE69AF" w:rsidP="00A378AF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F8552" w14:textId="3D834761" w:rsidR="00BE69AF" w:rsidRPr="007419A9" w:rsidRDefault="003C580B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C580B">
              <w:rPr>
                <w:rFonts w:ascii="AngsanaUPC" w:hAnsi="AngsanaUPC" w:cs="AngsanaUPC"/>
                <w:sz w:val="28"/>
              </w:rPr>
              <w:t>12,429,773</w:t>
            </w:r>
          </w:p>
        </w:tc>
        <w:tc>
          <w:tcPr>
            <w:tcW w:w="1418" w:type="dxa"/>
            <w:shd w:val="clear" w:color="auto" w:fill="auto"/>
          </w:tcPr>
          <w:p w14:paraId="4CCA7946" w14:textId="6B0D93F5" w:rsidR="00BE69AF" w:rsidRPr="00BE69AF" w:rsidRDefault="00BE69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E69AF">
              <w:rPr>
                <w:rFonts w:ascii="AngsanaUPC" w:hAnsi="AngsanaUPC" w:cs="AngsanaUPC"/>
                <w:sz w:val="28"/>
              </w:rPr>
              <w:t>13,676,294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B4E25" w14:textId="2AB373F9" w:rsidR="00BE69AF" w:rsidRPr="00BE69AF" w:rsidRDefault="003C580B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12,429,773</w:t>
            </w:r>
          </w:p>
        </w:tc>
        <w:tc>
          <w:tcPr>
            <w:tcW w:w="1418" w:type="dxa"/>
          </w:tcPr>
          <w:p w14:paraId="7711A181" w14:textId="69DAB38C" w:rsidR="00BE69AF" w:rsidRPr="00BE69AF" w:rsidRDefault="00BE69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E69AF">
              <w:rPr>
                <w:rFonts w:ascii="AngsanaUPC" w:hAnsi="AngsanaUPC" w:cs="AngsanaUPC"/>
                <w:sz w:val="28"/>
              </w:rPr>
              <w:t>13,676,294</w:t>
            </w:r>
          </w:p>
        </w:tc>
      </w:tr>
      <w:tr w:rsidR="00BE69AF" w:rsidRPr="007419A9" w14:paraId="7D8CC1F1" w14:textId="77777777" w:rsidTr="003C580B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5E1E762A" w14:textId="47447EC0" w:rsidR="00BE69AF" w:rsidRPr="007419A9" w:rsidRDefault="00BE69AF" w:rsidP="00A378AF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81E12" w14:textId="52D1F69A" w:rsidR="00BE69AF" w:rsidRPr="007419A9" w:rsidRDefault="003C580B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7,087,404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67933" w14:textId="1A1F4FCD" w:rsidR="00BE69AF" w:rsidRPr="00BE69AF" w:rsidRDefault="00BE69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E69AF">
              <w:rPr>
                <w:rFonts w:ascii="AngsanaUPC" w:hAnsi="AngsanaUPC" w:cs="AngsanaUPC"/>
                <w:sz w:val="28"/>
              </w:rPr>
              <w:t>7,944,496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45924" w14:textId="4A739617" w:rsidR="00BE69AF" w:rsidRPr="00BE69AF" w:rsidRDefault="003C580B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6,008,355</w:t>
            </w:r>
          </w:p>
        </w:tc>
        <w:tc>
          <w:tcPr>
            <w:tcW w:w="1418" w:type="dxa"/>
            <w:vAlign w:val="bottom"/>
          </w:tcPr>
          <w:p w14:paraId="0DCC9C16" w14:textId="21789222" w:rsidR="00BE69AF" w:rsidRPr="00BE69AF" w:rsidRDefault="00BE69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E69AF">
              <w:rPr>
                <w:rFonts w:ascii="AngsanaUPC" w:hAnsi="AngsanaUPC" w:cs="AngsanaUPC"/>
                <w:sz w:val="28"/>
              </w:rPr>
              <w:t>6,786,871</w:t>
            </w:r>
          </w:p>
        </w:tc>
      </w:tr>
      <w:tr w:rsidR="00BE69AF" w:rsidRPr="007419A9" w14:paraId="38CC2F81" w14:textId="77777777" w:rsidTr="003C580B">
        <w:trPr>
          <w:trHeight w:val="253"/>
        </w:trPr>
        <w:tc>
          <w:tcPr>
            <w:tcW w:w="3685" w:type="dxa"/>
            <w:shd w:val="clear" w:color="auto" w:fill="auto"/>
            <w:vAlign w:val="bottom"/>
          </w:tcPr>
          <w:p w14:paraId="1BF94578" w14:textId="19C3DA19" w:rsidR="00BE69AF" w:rsidRPr="007419A9" w:rsidRDefault="00BE69AF" w:rsidP="00B3489D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ADD71" w14:textId="0BD6B884" w:rsidR="00BE69AF" w:rsidRPr="007419A9" w:rsidRDefault="003C580B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19,517,177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3E1185" w14:textId="7F08BEB2" w:rsidR="00BE69AF" w:rsidRPr="00BE69AF" w:rsidRDefault="00BE69AF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E69AF">
              <w:rPr>
                <w:rFonts w:ascii="AngsanaUPC" w:hAnsi="AngsanaUPC" w:cs="AngsanaUPC"/>
                <w:sz w:val="28"/>
              </w:rPr>
              <w:t>21,620,790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2CA26" w14:textId="743E275A" w:rsidR="00BE69AF" w:rsidRPr="00BE69AF" w:rsidRDefault="003C580B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18,438,128</w:t>
            </w:r>
          </w:p>
        </w:tc>
        <w:tc>
          <w:tcPr>
            <w:tcW w:w="1418" w:type="dxa"/>
            <w:vAlign w:val="bottom"/>
          </w:tcPr>
          <w:p w14:paraId="4881DB70" w14:textId="513F34E6" w:rsidR="00BE69AF" w:rsidRPr="00BE69AF" w:rsidRDefault="00BE69AF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E69AF">
              <w:rPr>
                <w:rFonts w:ascii="AngsanaUPC" w:hAnsi="AngsanaUPC" w:cs="AngsanaUPC"/>
                <w:sz w:val="28"/>
              </w:rPr>
              <w:t>20,463,165</w:t>
            </w:r>
          </w:p>
        </w:tc>
      </w:tr>
    </w:tbl>
    <w:p w14:paraId="70274ECA" w14:textId="4528FB4F" w:rsidR="00AE4BBD" w:rsidRDefault="00AE4BBD">
      <w:pPr>
        <w:rPr>
          <w:rFonts w:ascii="AngsanaUPC" w:hAnsi="AngsanaUPC" w:cs="AngsanaUPC"/>
          <w:sz w:val="28"/>
          <w:cs/>
        </w:rPr>
      </w:pPr>
    </w:p>
    <w:p w14:paraId="0F7A683F" w14:textId="4AD9AC86" w:rsidR="004E57B7" w:rsidRPr="007419A9" w:rsidRDefault="004E57B7" w:rsidP="00AE4BBD">
      <w:pPr>
        <w:spacing w:before="200" w:after="120" w:line="320" w:lineRule="exact"/>
        <w:ind w:left="432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รายการเปลี่ยนแปลงของบัญชีสินทรัพย์</w:t>
      </w:r>
      <w:r w:rsidRPr="00012B22">
        <w:rPr>
          <w:rFonts w:ascii="AngsanaUPC" w:hAnsi="AngsanaUPC" w:cs="AngsanaUPC"/>
          <w:sz w:val="28"/>
          <w:cs/>
        </w:rPr>
        <w:t>สิทธิการใช้ สำหรับงวด</w:t>
      </w:r>
      <w:r w:rsidR="00291C66" w:rsidRPr="00012B22">
        <w:rPr>
          <w:rFonts w:ascii="AngsanaUPC" w:hAnsi="AngsanaUPC" w:cs="AngsanaUPC" w:hint="cs"/>
          <w:sz w:val="28"/>
          <w:cs/>
        </w:rPr>
        <w:t>สาม</w:t>
      </w:r>
      <w:r w:rsidRPr="00012B22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Pr="00012B22">
        <w:rPr>
          <w:rFonts w:ascii="AngsanaUPC" w:hAnsi="AngsanaUPC" w:cs="AngsanaUPC"/>
          <w:sz w:val="28"/>
        </w:rPr>
        <w:t>31</w:t>
      </w:r>
      <w:r w:rsidRPr="00012B22">
        <w:rPr>
          <w:rFonts w:ascii="AngsanaUPC" w:hAnsi="AngsanaUPC" w:cs="AngsanaUPC"/>
          <w:sz w:val="28"/>
          <w:cs/>
        </w:rPr>
        <w:t xml:space="preserve"> มีนาคม </w:t>
      </w:r>
      <w:r w:rsidRPr="00012B22">
        <w:rPr>
          <w:rFonts w:ascii="AngsanaUPC" w:hAnsi="AngsanaUPC" w:cs="AngsanaUPC"/>
          <w:sz w:val="28"/>
        </w:rPr>
        <w:t>256</w:t>
      </w:r>
      <w:r w:rsidR="00DF0DE6" w:rsidRPr="00012B22">
        <w:rPr>
          <w:rFonts w:ascii="AngsanaUPC" w:hAnsi="AngsanaUPC" w:cs="AngsanaUPC"/>
          <w:sz w:val="28"/>
        </w:rPr>
        <w:t>5</w:t>
      </w:r>
      <w:r w:rsidRPr="00012B22">
        <w:rPr>
          <w:rFonts w:ascii="AngsanaUPC" w:hAnsi="AngsanaUPC" w:cs="AngsanaUPC"/>
          <w:sz w:val="28"/>
          <w:cs/>
        </w:rPr>
        <w:t xml:space="preserve"> สรุปได้ดังนี้</w:t>
      </w:r>
    </w:p>
    <w:tbl>
      <w:tblPr>
        <w:tblStyle w:val="TableGrid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4"/>
        <w:gridCol w:w="1800"/>
        <w:gridCol w:w="1890"/>
      </w:tblGrid>
      <w:tr w:rsidR="00291C66" w:rsidRPr="007419A9" w14:paraId="0934209B" w14:textId="77777777" w:rsidTr="00DD2E03">
        <w:trPr>
          <w:trHeight w:val="369"/>
        </w:trPr>
        <w:tc>
          <w:tcPr>
            <w:tcW w:w="5694" w:type="dxa"/>
          </w:tcPr>
          <w:p w14:paraId="15A318C4" w14:textId="77777777" w:rsidR="00291C66" w:rsidRPr="007419A9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CF9E0DC" w14:textId="77777777" w:rsidR="00291C66" w:rsidRPr="009E0B6E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หน่วย: บาท)</w:t>
            </w:r>
          </w:p>
        </w:tc>
      </w:tr>
      <w:tr w:rsidR="00291C66" w:rsidRPr="007419A9" w14:paraId="0A9A93CC" w14:textId="77777777" w:rsidTr="00DD2E03">
        <w:trPr>
          <w:trHeight w:val="369"/>
        </w:trPr>
        <w:tc>
          <w:tcPr>
            <w:tcW w:w="5694" w:type="dxa"/>
          </w:tcPr>
          <w:p w14:paraId="17F5BC66" w14:textId="77777777" w:rsidR="00291C66" w:rsidRPr="007419A9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949611B" w14:textId="3632908A" w:rsidR="00291C66" w:rsidRPr="009E0B6E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F1F30A9" w14:textId="3DC82C4F" w:rsidR="00291C66" w:rsidRPr="009E0B6E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291C66" w:rsidRPr="007419A9" w14:paraId="2027D031" w14:textId="77777777" w:rsidTr="00DD2E03">
        <w:trPr>
          <w:trHeight w:val="369"/>
        </w:trPr>
        <w:tc>
          <w:tcPr>
            <w:tcW w:w="5694" w:type="dxa"/>
            <w:vAlign w:val="bottom"/>
          </w:tcPr>
          <w:p w14:paraId="6724A8C3" w14:textId="105D8D00" w:rsidR="00BA6F18" w:rsidRPr="00012B22" w:rsidRDefault="00291C66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012B22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3777A0">
              <w:rPr>
                <w:rFonts w:ascii="AngsanaUPC" w:hAnsi="AngsanaUPC" w:cs="AngsanaUPC"/>
                <w:sz w:val="28"/>
              </w:rPr>
              <w:t xml:space="preserve">1 </w:t>
            </w:r>
            <w:r w:rsidR="003777A0">
              <w:rPr>
                <w:rFonts w:ascii="AngsanaUPC" w:hAnsi="AngsanaUPC" w:cs="AngsanaUPC" w:hint="cs"/>
                <w:sz w:val="28"/>
                <w:cs/>
              </w:rPr>
              <w:t>มกราคม 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6B2EC3" w14:textId="6392427A" w:rsidR="00BA6F18" w:rsidRPr="00DF0DE6" w:rsidRDefault="00DF0DE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F0DE6">
              <w:rPr>
                <w:rFonts w:ascii="AngsanaUPC" w:hAnsi="AngsanaUPC" w:cs="AngsanaUPC"/>
                <w:sz w:val="28"/>
              </w:rPr>
              <w:t>21,620,790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EDB43A" w14:textId="1F358798" w:rsidR="00BA6F18" w:rsidRPr="00DF0DE6" w:rsidRDefault="00DF0DE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F0DE6">
              <w:rPr>
                <w:rFonts w:ascii="AngsanaUPC" w:hAnsi="AngsanaUPC" w:cs="AngsanaUPC"/>
                <w:sz w:val="28"/>
              </w:rPr>
              <w:t>20,463,165</w:t>
            </w:r>
          </w:p>
        </w:tc>
      </w:tr>
      <w:tr w:rsidR="00291C66" w:rsidRPr="007419A9" w14:paraId="7E152CA1" w14:textId="77777777" w:rsidTr="00321CA5">
        <w:trPr>
          <w:trHeight w:val="369"/>
        </w:trPr>
        <w:tc>
          <w:tcPr>
            <w:tcW w:w="5694" w:type="dxa"/>
            <w:vAlign w:val="bottom"/>
          </w:tcPr>
          <w:p w14:paraId="326AA757" w14:textId="0279BF38" w:rsidR="00BA6F18" w:rsidRPr="00012B22" w:rsidRDefault="00291C66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012B22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A28FA5" w14:textId="4B1986FC" w:rsidR="00291C66" w:rsidRPr="007419A9" w:rsidRDefault="00321CA5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21CA5">
              <w:rPr>
                <w:rFonts w:ascii="AngsanaUPC" w:hAnsi="AngsanaUPC" w:cs="AngsanaUPC"/>
                <w:sz w:val="28"/>
              </w:rPr>
              <w:t>(2,103,613)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76D7B04" w14:textId="0060AE2D" w:rsidR="00291C66" w:rsidRPr="007419A9" w:rsidRDefault="00321CA5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21CA5">
              <w:rPr>
                <w:rFonts w:ascii="AngsanaUPC" w:hAnsi="AngsanaUPC" w:cs="AngsanaUPC"/>
                <w:sz w:val="28"/>
              </w:rPr>
              <w:t>(2,025,03</w:t>
            </w:r>
            <w:r>
              <w:rPr>
                <w:rFonts w:ascii="AngsanaUPC" w:hAnsi="AngsanaUPC" w:cs="AngsanaUPC"/>
                <w:sz w:val="28"/>
              </w:rPr>
              <w:t>7</w:t>
            </w:r>
            <w:r w:rsidRPr="00321CA5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BA6F18" w:rsidRPr="007419A9" w14:paraId="3BC295F6" w14:textId="77777777" w:rsidTr="00321CA5">
        <w:trPr>
          <w:trHeight w:val="369"/>
        </w:trPr>
        <w:tc>
          <w:tcPr>
            <w:tcW w:w="5694" w:type="dxa"/>
            <w:vAlign w:val="bottom"/>
          </w:tcPr>
          <w:p w14:paraId="0B282A24" w14:textId="60F4CC74" w:rsidR="00BA6F18" w:rsidRPr="00012B22" w:rsidRDefault="00BA6F18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012B22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Pr="00012B22">
              <w:rPr>
                <w:rFonts w:ascii="AngsanaUPC" w:hAnsi="AngsanaUPC" w:cs="AngsanaUPC"/>
                <w:sz w:val="28"/>
              </w:rPr>
              <w:t xml:space="preserve">31 </w:t>
            </w:r>
            <w:r w:rsidRPr="00012B22">
              <w:rPr>
                <w:rFonts w:ascii="AngsanaUPC" w:hAnsi="AngsanaUPC" w:cs="AngsanaUPC"/>
                <w:sz w:val="28"/>
                <w:cs/>
              </w:rPr>
              <w:t xml:space="preserve">มีนาคม </w:t>
            </w:r>
            <w:r w:rsidRPr="00012B22">
              <w:rPr>
                <w:rFonts w:ascii="AngsanaUPC" w:hAnsi="AngsanaUPC" w:cs="AngsanaUPC"/>
                <w:sz w:val="28"/>
              </w:rPr>
              <w:t>256</w:t>
            </w:r>
            <w:r w:rsidR="00DF0DE6" w:rsidRPr="00012B22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E55C34" w14:textId="3C6B894F" w:rsidR="00BA6F18" w:rsidRPr="007419A9" w:rsidRDefault="00321CA5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21CA5">
              <w:rPr>
                <w:rFonts w:ascii="AngsanaUPC" w:hAnsi="AngsanaUPC" w:cs="AngsanaUPC"/>
                <w:sz w:val="28"/>
              </w:rPr>
              <w:t>19,517,177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0F0869" w14:textId="3E4AF198" w:rsidR="00BA6F18" w:rsidRPr="007419A9" w:rsidRDefault="00321CA5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21CA5">
              <w:rPr>
                <w:rFonts w:ascii="AngsanaUPC" w:hAnsi="AngsanaUPC" w:cs="AngsanaUPC"/>
                <w:sz w:val="28"/>
              </w:rPr>
              <w:t>18,438,128</w:t>
            </w:r>
          </w:p>
        </w:tc>
      </w:tr>
    </w:tbl>
    <w:p w14:paraId="23E76FC0" w14:textId="6BED8989" w:rsidR="001C525B" w:rsidRPr="007419A9" w:rsidRDefault="001C525B" w:rsidP="00291C66">
      <w:pPr>
        <w:spacing w:before="200" w:after="120"/>
        <w:ind w:left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งบกำไรขาดทุนมีรายการที่เกี่ยวข้องกับสัญญาเช่าดังต่อไปนี้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843"/>
        <w:gridCol w:w="1843"/>
      </w:tblGrid>
      <w:tr w:rsidR="00291C66" w:rsidRPr="007419A9" w14:paraId="78F59E67" w14:textId="77777777" w:rsidTr="00E33320">
        <w:trPr>
          <w:trHeight w:val="369"/>
        </w:trPr>
        <w:tc>
          <w:tcPr>
            <w:tcW w:w="5670" w:type="dxa"/>
          </w:tcPr>
          <w:p w14:paraId="2E7E66A5" w14:textId="77777777" w:rsidR="00291C66" w:rsidRPr="007419A9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234A6F3" w14:textId="77777777" w:rsidR="00291C66" w:rsidRPr="009E0B6E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หน่วย: บาท)</w:t>
            </w:r>
          </w:p>
        </w:tc>
      </w:tr>
      <w:tr w:rsidR="00291C66" w:rsidRPr="007419A9" w14:paraId="6CF18E7D" w14:textId="77777777" w:rsidTr="00E33320">
        <w:trPr>
          <w:trHeight w:val="369"/>
        </w:trPr>
        <w:tc>
          <w:tcPr>
            <w:tcW w:w="5670" w:type="dxa"/>
          </w:tcPr>
          <w:p w14:paraId="01CAC55D" w14:textId="77777777" w:rsidR="00291C66" w:rsidRPr="007419A9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5B0242A5" w14:textId="77777777" w:rsidR="00291C66" w:rsidRPr="009E0B6E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</w:tcPr>
          <w:p w14:paraId="00C3A730" w14:textId="77777777" w:rsidR="00291C66" w:rsidRPr="009E0B6E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291C66" w:rsidRPr="007419A9" w14:paraId="6B6413C7" w14:textId="77777777" w:rsidTr="00E33320">
        <w:trPr>
          <w:trHeight w:val="369"/>
        </w:trPr>
        <w:tc>
          <w:tcPr>
            <w:tcW w:w="5670" w:type="dxa"/>
            <w:vAlign w:val="bottom"/>
          </w:tcPr>
          <w:p w14:paraId="09F43824" w14:textId="19BA9451" w:rsidR="00291C66" w:rsidRPr="007419A9" w:rsidRDefault="00B3489D" w:rsidP="005B14D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012B22">
              <w:rPr>
                <w:rFonts w:ascii="AngsanaUPC" w:hAnsi="AngsanaUPC" w:cs="AngsanaUPC"/>
                <w:sz w:val="28"/>
              </w:rPr>
              <w:t>31</w:t>
            </w:r>
            <w:r w:rsidRPr="00012B22">
              <w:rPr>
                <w:rFonts w:ascii="AngsanaUPC" w:hAnsi="AngsanaUPC" w:cs="AngsanaUPC"/>
                <w:sz w:val="28"/>
                <w:cs/>
              </w:rPr>
              <w:t xml:space="preserve"> มีนาคม </w:t>
            </w:r>
            <w:r w:rsidRPr="00012B22">
              <w:rPr>
                <w:rFonts w:ascii="AngsanaUPC" w:hAnsi="AngsanaUPC" w:cs="AngsanaUPC"/>
                <w:sz w:val="28"/>
              </w:rPr>
              <w:t>256</w:t>
            </w:r>
            <w:r w:rsidR="005B14D6" w:rsidRPr="00012B22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1A7D4A" w14:textId="43233F06" w:rsidR="00291C66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08457347" w14:textId="609EB218" w:rsidR="00291C66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91C66" w:rsidRPr="007419A9" w14:paraId="34F8B406" w14:textId="77777777" w:rsidTr="00E33320">
        <w:trPr>
          <w:trHeight w:val="369"/>
        </w:trPr>
        <w:tc>
          <w:tcPr>
            <w:tcW w:w="5670" w:type="dxa"/>
            <w:vAlign w:val="bottom"/>
          </w:tcPr>
          <w:p w14:paraId="7957A0D7" w14:textId="14958FE4" w:rsidR="00291C66" w:rsidRPr="007419A9" w:rsidRDefault="00B3489D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C25982" w14:textId="77777777" w:rsidR="00291C66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7F09E61" w14:textId="77777777" w:rsidR="00291C66" w:rsidRPr="007419A9" w:rsidRDefault="00291C6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489D" w:rsidRPr="007419A9" w14:paraId="5EDB51C2" w14:textId="77777777" w:rsidTr="00341DEF">
        <w:trPr>
          <w:trHeight w:val="369"/>
        </w:trPr>
        <w:tc>
          <w:tcPr>
            <w:tcW w:w="5670" w:type="dxa"/>
            <w:vAlign w:val="bottom"/>
          </w:tcPr>
          <w:p w14:paraId="20F5F731" w14:textId="1D8E4CC7" w:rsidR="00B3489D" w:rsidRPr="007419A9" w:rsidRDefault="00B3489D" w:rsidP="00B94789">
            <w:pPr>
              <w:pStyle w:val="NoSpacing"/>
              <w:spacing w:line="320" w:lineRule="exact"/>
              <w:ind w:left="736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18DEDB" w14:textId="5D097527" w:rsidR="00B3489D" w:rsidRPr="007419A9" w:rsidRDefault="00341DEF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DEF">
              <w:rPr>
                <w:rFonts w:ascii="AngsanaUPC" w:hAnsi="AngsanaUPC" w:cs="AngsanaUPC"/>
                <w:sz w:val="28"/>
              </w:rPr>
              <w:t>1,246,522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2A390C" w14:textId="35E073EE" w:rsidR="00B3489D" w:rsidRPr="007419A9" w:rsidRDefault="00341DEF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1,246,522</w:t>
            </w:r>
          </w:p>
        </w:tc>
      </w:tr>
      <w:tr w:rsidR="00B3489D" w:rsidRPr="007419A9" w14:paraId="6EA09643" w14:textId="77777777" w:rsidTr="00341DEF">
        <w:trPr>
          <w:trHeight w:val="369"/>
        </w:trPr>
        <w:tc>
          <w:tcPr>
            <w:tcW w:w="5670" w:type="dxa"/>
            <w:vAlign w:val="bottom"/>
          </w:tcPr>
          <w:p w14:paraId="299F3EFE" w14:textId="511B6A9F" w:rsidR="00B3489D" w:rsidRPr="007419A9" w:rsidRDefault="00B3489D" w:rsidP="00B94789">
            <w:pPr>
              <w:pStyle w:val="NoSpacing"/>
              <w:spacing w:line="320" w:lineRule="exact"/>
              <w:ind w:left="736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406984" w14:textId="5CAAF0D9" w:rsidR="00B3489D" w:rsidRPr="007419A9" w:rsidRDefault="00341DEF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DEF">
              <w:rPr>
                <w:rFonts w:ascii="AngsanaUPC" w:hAnsi="AngsanaUPC" w:cs="AngsanaUPC"/>
                <w:sz w:val="28"/>
              </w:rPr>
              <w:t>857,091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1CE597" w14:textId="7462C2AE" w:rsidR="00B3489D" w:rsidRPr="007419A9" w:rsidRDefault="00341DEF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DEF">
              <w:rPr>
                <w:rFonts w:ascii="AngsanaUPC" w:hAnsi="AngsanaUPC" w:cs="AngsanaUPC"/>
                <w:sz w:val="28"/>
              </w:rPr>
              <w:t>778,515</w:t>
            </w:r>
          </w:p>
        </w:tc>
      </w:tr>
      <w:tr w:rsidR="00291C66" w:rsidRPr="007419A9" w14:paraId="3E4B1D6A" w14:textId="77777777" w:rsidTr="00341DEF">
        <w:trPr>
          <w:trHeight w:val="369"/>
        </w:trPr>
        <w:tc>
          <w:tcPr>
            <w:tcW w:w="5670" w:type="dxa"/>
            <w:vAlign w:val="bottom"/>
          </w:tcPr>
          <w:p w14:paraId="441F1A47" w14:textId="612F1679" w:rsidR="00291C66" w:rsidRPr="007419A9" w:rsidRDefault="00B3489D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3FF64C" w14:textId="002A9F3F" w:rsidR="00291C66" w:rsidRPr="007419A9" w:rsidRDefault="00341DEF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DEF">
              <w:rPr>
                <w:rFonts w:ascii="AngsanaUPC" w:hAnsi="AngsanaUPC" w:cs="AngsanaUPC"/>
                <w:sz w:val="28"/>
              </w:rPr>
              <w:t>2,103,613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D8C003" w14:textId="7FFB5D6F" w:rsidR="00291C66" w:rsidRPr="007419A9" w:rsidRDefault="00341DEF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DEF">
              <w:rPr>
                <w:rFonts w:ascii="AngsanaUPC" w:hAnsi="AngsanaUPC" w:cs="AngsanaUPC"/>
                <w:sz w:val="28"/>
              </w:rPr>
              <w:t>2,025,037</w:t>
            </w:r>
          </w:p>
        </w:tc>
      </w:tr>
      <w:tr w:rsidR="00B3489D" w:rsidRPr="007419A9" w14:paraId="170931F1" w14:textId="77777777" w:rsidTr="00702723">
        <w:trPr>
          <w:trHeight w:val="369"/>
        </w:trPr>
        <w:tc>
          <w:tcPr>
            <w:tcW w:w="5670" w:type="dxa"/>
            <w:vAlign w:val="bottom"/>
          </w:tcPr>
          <w:p w14:paraId="1FCCA8C4" w14:textId="0184C474" w:rsidR="00B3489D" w:rsidRPr="007419A9" w:rsidRDefault="00B3489D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732D90" w14:textId="6D6902A3" w:rsidR="00B3489D" w:rsidRPr="000A6837" w:rsidRDefault="00C735CA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5F6885">
              <w:rPr>
                <w:rFonts w:ascii="AngsanaUPC" w:hAnsi="AngsanaUPC" w:cs="AngsanaUPC"/>
                <w:sz w:val="28"/>
              </w:rPr>
              <w:t>242,0</w:t>
            </w:r>
            <w:r w:rsidR="00916B3B" w:rsidRPr="005F6885">
              <w:rPr>
                <w:rFonts w:ascii="AngsanaUPC" w:hAnsi="AngsanaUPC" w:cs="AngsanaUPC"/>
                <w:sz w:val="28"/>
              </w:rPr>
              <w:t>3</w:t>
            </w:r>
            <w:r w:rsidRPr="005F6885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A7B64B" w14:textId="7DE9E0BF" w:rsidR="00B3489D" w:rsidRPr="000A6837" w:rsidRDefault="00C735CA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A6837">
              <w:rPr>
                <w:rFonts w:ascii="AngsanaUPC" w:hAnsi="AngsanaUPC" w:cs="AngsanaUPC"/>
                <w:sz w:val="28"/>
              </w:rPr>
              <w:t>225,3</w:t>
            </w:r>
            <w:r w:rsidR="00ED7601" w:rsidRPr="000A6837">
              <w:rPr>
                <w:rFonts w:ascii="AngsanaUPC" w:hAnsi="AngsanaUPC" w:cs="AngsanaUPC"/>
                <w:sz w:val="28"/>
              </w:rPr>
              <w:t>8</w:t>
            </w:r>
            <w:r w:rsidRPr="000A6837">
              <w:rPr>
                <w:rFonts w:ascii="AngsanaUPC" w:hAnsi="AngsanaUPC" w:cs="AngsanaUPC"/>
                <w:sz w:val="28"/>
              </w:rPr>
              <w:t>0</w:t>
            </w:r>
          </w:p>
        </w:tc>
      </w:tr>
    </w:tbl>
    <w:p w14:paraId="5F32C7F1" w14:textId="5E297C8D" w:rsidR="001C525B" w:rsidRPr="007419A9" w:rsidRDefault="001C525B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เงินฝากประจำธนาคารที่มีภาระค้ำประกัน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082EB8" w:rsidRPr="007419A9" w14:paraId="5B44D560" w14:textId="77777777" w:rsidTr="00E33320">
        <w:tc>
          <w:tcPr>
            <w:tcW w:w="3685" w:type="dxa"/>
          </w:tcPr>
          <w:p w14:paraId="55208556" w14:textId="77777777" w:rsidR="00082EB8" w:rsidRPr="007419A9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BA81BF1" w14:textId="77777777" w:rsidR="00082EB8" w:rsidRPr="009E0B6E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082EB8" w:rsidRPr="007419A9" w14:paraId="5B77A402" w14:textId="77777777" w:rsidTr="00E33320">
        <w:tc>
          <w:tcPr>
            <w:tcW w:w="3685" w:type="dxa"/>
          </w:tcPr>
          <w:p w14:paraId="7ABAA222" w14:textId="77777777" w:rsidR="00082EB8" w:rsidRPr="007419A9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4EADF85" w14:textId="77777777" w:rsidR="00082EB8" w:rsidRPr="009E0B6E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18DE42F" w14:textId="77777777" w:rsidR="00082EB8" w:rsidRPr="009E0B6E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9344A" w:rsidRPr="007419A9" w14:paraId="46B6CC01" w14:textId="77777777" w:rsidTr="00E33320">
        <w:tc>
          <w:tcPr>
            <w:tcW w:w="3685" w:type="dxa"/>
          </w:tcPr>
          <w:p w14:paraId="17DBBEC4" w14:textId="77777777" w:rsidR="00E9344A" w:rsidRPr="007419A9" w:rsidRDefault="00E9344A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432171A" w14:textId="541C6C13" w:rsidR="00E9344A" w:rsidRPr="009E0B6E" w:rsidRDefault="00E9344A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70AD3F99" w14:textId="5EF6B974" w:rsidR="00E9344A" w:rsidRPr="009E0B6E" w:rsidRDefault="00E9344A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416DB3CA" w14:textId="2F13E0AB" w:rsidR="00E9344A" w:rsidRPr="009E0B6E" w:rsidRDefault="00E9344A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289712BE" w14:textId="6E3125A9" w:rsidR="00E9344A" w:rsidRPr="009E0B6E" w:rsidRDefault="00E9344A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082EB8" w:rsidRPr="007419A9" w14:paraId="54B64713" w14:textId="77777777" w:rsidTr="00702723">
        <w:trPr>
          <w:trHeight w:val="374"/>
        </w:trPr>
        <w:tc>
          <w:tcPr>
            <w:tcW w:w="3685" w:type="dxa"/>
            <w:vAlign w:val="bottom"/>
          </w:tcPr>
          <w:p w14:paraId="6DBD190E" w14:textId="139A8FF5" w:rsidR="00082EB8" w:rsidRPr="007419A9" w:rsidRDefault="00082EB8" w:rsidP="00D7372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เงินฝากประจำธนาคารที่มีภาระค้ำประกัน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70DFF" w14:textId="2B830EF6" w:rsidR="00082EB8" w:rsidRPr="007419A9" w:rsidRDefault="00702723" w:rsidP="00D7372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11,087,400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0B64C" w14:textId="421E5E8A" w:rsidR="00082EB8" w:rsidRPr="00E9344A" w:rsidRDefault="00E9344A" w:rsidP="00D7372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9344A">
              <w:rPr>
                <w:rFonts w:ascii="AngsanaUPC" w:hAnsi="AngsanaUPC" w:cs="AngsanaUPC"/>
                <w:sz w:val="28"/>
              </w:rPr>
              <w:t>11,715,313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3E4019" w14:textId="6481BBD4" w:rsidR="00082EB8" w:rsidRPr="00E9344A" w:rsidRDefault="00702723" w:rsidP="00D7372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7,985,819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2DEBA7" w14:textId="230D1EFA" w:rsidR="00082EB8" w:rsidRPr="00E9344A" w:rsidRDefault="00E9344A" w:rsidP="00D7372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9344A">
              <w:rPr>
                <w:rFonts w:ascii="AngsanaUPC" w:hAnsi="AngsanaUPC" w:cs="AngsanaUPC"/>
                <w:sz w:val="28"/>
              </w:rPr>
              <w:t>8,614,505</w:t>
            </w:r>
          </w:p>
        </w:tc>
      </w:tr>
    </w:tbl>
    <w:p w14:paraId="58F612FD" w14:textId="5409BB62" w:rsidR="006F69CB" w:rsidRPr="00B3112A" w:rsidRDefault="001C525B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5857FD">
        <w:rPr>
          <w:rFonts w:ascii="AngsanaUPC" w:hAnsi="AngsanaUPC" w:cs="AngsanaUPC"/>
          <w:sz w:val="28"/>
          <w:cs/>
        </w:rPr>
        <w:t xml:space="preserve">ณ </w:t>
      </w:r>
      <w:r w:rsidRPr="00B45E07">
        <w:rPr>
          <w:rFonts w:ascii="AngsanaUPC" w:hAnsi="AngsanaUPC" w:cs="AngsanaUPC"/>
          <w:sz w:val="28"/>
          <w:cs/>
        </w:rPr>
        <w:t xml:space="preserve">วันที่ </w:t>
      </w:r>
      <w:r w:rsidR="00524CE4" w:rsidRPr="00B45E07">
        <w:rPr>
          <w:rFonts w:ascii="AngsanaUPC" w:hAnsi="AngsanaUPC" w:cs="AngsanaUPC"/>
          <w:sz w:val="28"/>
        </w:rPr>
        <w:t xml:space="preserve">31 </w:t>
      </w:r>
      <w:r w:rsidR="00524CE4" w:rsidRPr="00B45E07">
        <w:rPr>
          <w:rFonts w:ascii="AngsanaUPC" w:hAnsi="AngsanaUPC" w:cs="AngsanaUPC" w:hint="cs"/>
          <w:sz w:val="28"/>
          <w:cs/>
        </w:rPr>
        <w:t>มีนาค</w:t>
      </w:r>
      <w:r w:rsidR="00082EB8" w:rsidRPr="00B45E07">
        <w:rPr>
          <w:rFonts w:ascii="AngsanaUPC" w:hAnsi="AngsanaUPC" w:cs="AngsanaUPC" w:hint="cs"/>
          <w:sz w:val="28"/>
          <w:cs/>
        </w:rPr>
        <w:t>ม</w:t>
      </w:r>
      <w:r w:rsidR="00524CE4" w:rsidRPr="00B45E07">
        <w:rPr>
          <w:rFonts w:ascii="AngsanaUPC" w:hAnsi="AngsanaUPC" w:cs="AngsanaUPC" w:hint="cs"/>
          <w:sz w:val="28"/>
          <w:cs/>
        </w:rPr>
        <w:t xml:space="preserve"> </w:t>
      </w:r>
      <w:r w:rsidR="00524CE4" w:rsidRPr="00B45E07">
        <w:rPr>
          <w:rFonts w:ascii="AngsanaUPC" w:hAnsi="AngsanaUPC" w:cs="AngsanaUPC"/>
          <w:sz w:val="28"/>
        </w:rPr>
        <w:t>256</w:t>
      </w:r>
      <w:r w:rsidR="00E9344A" w:rsidRPr="00B45E07">
        <w:rPr>
          <w:rFonts w:ascii="AngsanaUPC" w:hAnsi="AngsanaUPC" w:cs="AngsanaUPC"/>
          <w:sz w:val="28"/>
        </w:rPr>
        <w:t>5</w:t>
      </w:r>
      <w:r w:rsidR="00524CE4" w:rsidRPr="00B45E07">
        <w:rPr>
          <w:rFonts w:ascii="AngsanaUPC" w:hAnsi="AngsanaUPC" w:cs="AngsanaUPC"/>
          <w:sz w:val="28"/>
        </w:rPr>
        <w:t xml:space="preserve"> </w:t>
      </w:r>
      <w:r w:rsidR="00524CE4" w:rsidRPr="00B45E07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24CE4" w:rsidRPr="00B45E07">
        <w:rPr>
          <w:rFonts w:ascii="AngsanaUPC" w:hAnsi="AngsanaUPC" w:cs="AngsanaUPC"/>
          <w:sz w:val="28"/>
        </w:rPr>
        <w:t xml:space="preserve">31 </w:t>
      </w:r>
      <w:r w:rsidRPr="00B45E07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B45E07">
        <w:rPr>
          <w:rFonts w:ascii="AngsanaUPC" w:hAnsi="AngsanaUPC" w:cs="AngsanaUPC"/>
          <w:sz w:val="28"/>
        </w:rPr>
        <w:t>256</w:t>
      </w:r>
      <w:r w:rsidR="00E9344A" w:rsidRPr="00B45E07">
        <w:rPr>
          <w:rFonts w:ascii="AngsanaUPC" w:hAnsi="AngsanaUPC" w:cs="AngsanaUPC"/>
          <w:sz w:val="28"/>
        </w:rPr>
        <w:t>4</w:t>
      </w:r>
      <w:r w:rsidRPr="00B45E07">
        <w:rPr>
          <w:rFonts w:ascii="AngsanaUPC" w:hAnsi="AngsanaUPC" w:cs="AngsanaUPC"/>
          <w:sz w:val="28"/>
          <w:cs/>
        </w:rPr>
        <w:t xml:space="preserve"> บริษัท</w:t>
      </w:r>
      <w:r w:rsidRPr="005857FD">
        <w:rPr>
          <w:rFonts w:ascii="AngsanaUPC" w:hAnsi="AngsanaUPC" w:cs="AngsanaUPC"/>
          <w:sz w:val="28"/>
          <w:cs/>
        </w:rPr>
        <w:t>นำเงินฝากประจำค้ำประกันวงเงินซื้อสินค้า - บัตรน้ำมั</w:t>
      </w:r>
      <w:r w:rsidR="00082EB8" w:rsidRPr="005857FD">
        <w:rPr>
          <w:rFonts w:ascii="AngsanaUPC" w:hAnsi="AngsanaUPC" w:cs="AngsanaUPC" w:hint="cs"/>
          <w:sz w:val="28"/>
          <w:cs/>
        </w:rPr>
        <w:t>น</w:t>
      </w:r>
      <w:r w:rsidRPr="005857FD">
        <w:rPr>
          <w:rFonts w:ascii="AngsanaUPC" w:hAnsi="AngsanaUPC" w:cs="AngsanaUPC"/>
          <w:sz w:val="28"/>
          <w:cs/>
        </w:rPr>
        <w:t>จำนวน</w:t>
      </w:r>
      <w:r w:rsidR="00524CE4" w:rsidRPr="005857FD">
        <w:rPr>
          <w:rFonts w:ascii="AngsanaUPC" w:hAnsi="AngsanaUPC" w:cs="AngsanaUPC"/>
          <w:sz w:val="28"/>
        </w:rPr>
        <w:t xml:space="preserve"> 1</w:t>
      </w:r>
      <w:r w:rsidRPr="005857FD">
        <w:rPr>
          <w:rFonts w:ascii="AngsanaUPC" w:hAnsi="AngsanaUPC" w:cs="AngsanaUPC"/>
          <w:sz w:val="28"/>
          <w:cs/>
        </w:rPr>
        <w:t xml:space="preserve"> ล้านบาท และค้ำประกันวงเงินหนังสือค้ำ</w:t>
      </w:r>
      <w:r w:rsidRPr="00B3112A">
        <w:rPr>
          <w:rFonts w:ascii="AngsanaUPC" w:hAnsi="AngsanaUPC" w:cs="AngsanaUPC"/>
          <w:sz w:val="28"/>
          <w:cs/>
        </w:rPr>
        <w:t xml:space="preserve">ประกันสัญญางาน จำนวน </w:t>
      </w:r>
      <w:r w:rsidR="00524CE4" w:rsidRPr="00B3112A">
        <w:rPr>
          <w:rFonts w:ascii="AngsanaUPC" w:hAnsi="AngsanaUPC" w:cs="AngsanaUPC"/>
          <w:sz w:val="28"/>
        </w:rPr>
        <w:t>2.50</w:t>
      </w:r>
      <w:r w:rsidRPr="00B3112A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CD3123" w:rsidRPr="00B3112A">
        <w:rPr>
          <w:rFonts w:ascii="AngsanaUPC" w:hAnsi="AngsanaUPC" w:cs="AngsanaUPC"/>
          <w:sz w:val="28"/>
        </w:rPr>
        <w:t>29.1</w:t>
      </w:r>
      <w:r w:rsidR="00524CE4" w:rsidRPr="00B3112A">
        <w:rPr>
          <w:rFonts w:ascii="AngsanaUPC" w:hAnsi="AngsanaUPC" w:cs="AngsanaUPC"/>
          <w:sz w:val="28"/>
        </w:rPr>
        <w:t xml:space="preserve"> </w:t>
      </w:r>
      <w:r w:rsidRPr="00B3112A">
        <w:rPr>
          <w:rFonts w:ascii="AngsanaUPC" w:hAnsi="AngsanaUPC" w:cs="AngsanaUPC"/>
          <w:sz w:val="28"/>
          <w:cs/>
        </w:rPr>
        <w:t xml:space="preserve">และ </w:t>
      </w:r>
      <w:r w:rsidR="00C2112D" w:rsidRPr="00B3112A">
        <w:rPr>
          <w:rFonts w:ascii="AngsanaUPC" w:hAnsi="AngsanaUPC" w:cs="AngsanaUPC"/>
          <w:sz w:val="28"/>
        </w:rPr>
        <w:t>29.3</w:t>
      </w:r>
      <w:r w:rsidR="00392124" w:rsidRPr="00B3112A">
        <w:rPr>
          <w:rFonts w:ascii="AngsanaUPC" w:hAnsi="AngsanaUPC" w:cs="AngsanaUPC"/>
          <w:sz w:val="28"/>
          <w:cs/>
        </w:rPr>
        <w:t xml:space="preserve"> ตามลำดับ</w:t>
      </w:r>
      <w:r w:rsidR="00392124" w:rsidRPr="00B3112A">
        <w:rPr>
          <w:rFonts w:ascii="AngsanaUPC" w:hAnsi="AngsanaUPC" w:cs="AngsanaUPC"/>
          <w:sz w:val="28"/>
        </w:rPr>
        <w:t xml:space="preserve"> </w:t>
      </w:r>
      <w:r w:rsidR="00392124" w:rsidRPr="00B3112A">
        <w:rPr>
          <w:rFonts w:ascii="AngsanaUPC" w:hAnsi="AngsanaUPC" w:cs="AngsanaUPC" w:hint="cs"/>
          <w:sz w:val="28"/>
          <w:cs/>
        </w:rPr>
        <w:t xml:space="preserve">และค้ำประกันวงเงินเบิกเกินบัญชีธนาคาร จำนวน </w:t>
      </w:r>
      <w:r w:rsidR="00392124" w:rsidRPr="00B3112A">
        <w:rPr>
          <w:rFonts w:ascii="AngsanaUPC" w:hAnsi="AngsanaUPC" w:cs="AngsanaUPC"/>
          <w:sz w:val="28"/>
        </w:rPr>
        <w:t>2</w:t>
      </w:r>
      <w:r w:rsidR="00392124" w:rsidRPr="00B3112A">
        <w:rPr>
          <w:rFonts w:ascii="AngsanaUPC" w:hAnsi="AngsanaUPC" w:cs="AngsanaUPC" w:hint="cs"/>
          <w:sz w:val="28"/>
          <w:cs/>
        </w:rPr>
        <w:t>.</w:t>
      </w:r>
      <w:r w:rsidR="00392124" w:rsidRPr="00B3112A">
        <w:rPr>
          <w:rFonts w:ascii="AngsanaUPC" w:hAnsi="AngsanaUPC" w:cs="AngsanaUPC"/>
          <w:sz w:val="28"/>
        </w:rPr>
        <w:t xml:space="preserve">00 </w:t>
      </w:r>
      <w:r w:rsidR="00392124" w:rsidRPr="00B3112A">
        <w:rPr>
          <w:rFonts w:ascii="AngsanaUPC" w:hAnsi="AngsanaUPC" w:cs="AngsanaUPC" w:hint="cs"/>
          <w:sz w:val="28"/>
          <w:cs/>
        </w:rPr>
        <w:t>ล้านบาท</w:t>
      </w:r>
      <w:r w:rsidR="00392124" w:rsidRPr="00B3112A">
        <w:rPr>
          <w:rFonts w:ascii="AngsanaUPC" w:hAnsi="AngsanaUPC" w:cs="AngsanaUPC"/>
          <w:sz w:val="28"/>
        </w:rPr>
        <w:t xml:space="preserve"> </w:t>
      </w:r>
      <w:r w:rsidRPr="00B3112A">
        <w:rPr>
          <w:rFonts w:ascii="AngsanaUPC" w:hAnsi="AngsanaUPC" w:cs="AngsanaUPC"/>
          <w:sz w:val="28"/>
          <w:cs/>
        </w:rPr>
        <w:t xml:space="preserve">และบริษัทย่อยนำเงินฝากประจำค้ำประกันวงเงินเบิกเกินบัญชีธนาคาร จำนวน </w:t>
      </w:r>
      <w:r w:rsidR="00524CE4" w:rsidRPr="00B3112A">
        <w:rPr>
          <w:rFonts w:ascii="AngsanaUPC" w:hAnsi="AngsanaUPC" w:cs="AngsanaUPC"/>
          <w:sz w:val="28"/>
        </w:rPr>
        <w:t>3.00</w:t>
      </w:r>
      <w:r w:rsidRPr="00B3112A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C828D0" w:rsidRPr="00B3112A">
        <w:rPr>
          <w:rFonts w:ascii="AngsanaUPC" w:hAnsi="AngsanaUPC" w:cs="AngsanaUPC"/>
          <w:sz w:val="28"/>
        </w:rPr>
        <w:t>18</w:t>
      </w:r>
    </w:p>
    <w:p w14:paraId="1466907F" w14:textId="77777777" w:rsidR="006F69CB" w:rsidRDefault="006F69CB">
      <w:pPr>
        <w:rPr>
          <w:rFonts w:ascii="AngsanaUPC" w:hAnsi="AngsanaUPC" w:cs="AngsanaUPC"/>
          <w:sz w:val="28"/>
          <w:highlight w:val="green"/>
        </w:rPr>
      </w:pPr>
      <w:r>
        <w:rPr>
          <w:rFonts w:ascii="AngsanaUPC" w:hAnsi="AngsanaUPC" w:cs="AngsanaUPC"/>
          <w:sz w:val="28"/>
          <w:highlight w:val="green"/>
        </w:rPr>
        <w:br w:type="page"/>
      </w:r>
    </w:p>
    <w:p w14:paraId="318831EF" w14:textId="011D6976" w:rsidR="00082EB8" w:rsidRPr="007419A9" w:rsidRDefault="001C525B" w:rsidP="00871E73">
      <w:pPr>
        <w:pStyle w:val="NoSpacing"/>
        <w:numPr>
          <w:ilvl w:val="0"/>
          <w:numId w:val="52"/>
        </w:numPr>
        <w:spacing w:before="360" w:after="120"/>
        <w:ind w:left="426" w:hanging="284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ภาษีเงินได้</w:t>
      </w:r>
    </w:p>
    <w:p w14:paraId="53533794" w14:textId="0CB00B67" w:rsidR="001C525B" w:rsidRPr="007419A9" w:rsidRDefault="00E40C65" w:rsidP="000C35D8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ค่าใช้จ่าย</w:t>
      </w:r>
      <w:r w:rsidR="004F0A50">
        <w:rPr>
          <w:rFonts w:ascii="AngsanaUPC" w:hAnsi="AngsanaUPC" w:cs="AngsanaUPC"/>
          <w:sz w:val="28"/>
        </w:rPr>
        <w:t>(</w:t>
      </w:r>
      <w:r w:rsidR="004F0A50">
        <w:rPr>
          <w:rFonts w:ascii="AngsanaUPC" w:hAnsi="AngsanaUPC" w:cs="AngsanaUPC" w:hint="cs"/>
          <w:sz w:val="28"/>
          <w:cs/>
        </w:rPr>
        <w:t>รายได้)</w:t>
      </w:r>
      <w:r w:rsidRPr="007419A9">
        <w:rPr>
          <w:rFonts w:ascii="AngsanaUPC" w:hAnsi="AngsanaUPC" w:cs="AngsanaUPC"/>
          <w:sz w:val="28"/>
          <w:cs/>
        </w:rPr>
        <w:t>ภาษีเงินได้สำหรับงวด</w:t>
      </w:r>
      <w:r w:rsidR="000C35D8" w:rsidRPr="007419A9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 xml:space="preserve">เดือน </w:t>
      </w:r>
      <w:r w:rsidRPr="00231602">
        <w:rPr>
          <w:rFonts w:ascii="AngsanaUPC" w:hAnsi="AngsanaUPC" w:cs="AngsanaUPC"/>
          <w:sz w:val="28"/>
          <w:cs/>
        </w:rPr>
        <w:t xml:space="preserve">สิ้นสุดวันที่ </w:t>
      </w:r>
      <w:r w:rsidRPr="00231602">
        <w:rPr>
          <w:rFonts w:ascii="AngsanaUPC" w:hAnsi="AngsanaUPC" w:cs="AngsanaUPC"/>
          <w:sz w:val="28"/>
        </w:rPr>
        <w:t>31</w:t>
      </w:r>
      <w:r w:rsidRPr="00231602">
        <w:rPr>
          <w:rFonts w:ascii="AngsanaUPC" w:hAnsi="AngsanaUPC" w:cs="AngsanaUPC"/>
          <w:sz w:val="28"/>
          <w:cs/>
        </w:rPr>
        <w:t xml:space="preserve"> มีนาคม </w:t>
      </w:r>
      <w:r w:rsidRPr="00231602">
        <w:rPr>
          <w:rFonts w:ascii="AngsanaUPC" w:hAnsi="AngsanaUPC" w:cs="AngsanaUPC"/>
          <w:sz w:val="28"/>
        </w:rPr>
        <w:t>256</w:t>
      </w:r>
      <w:r w:rsidR="00392124" w:rsidRPr="00231602">
        <w:rPr>
          <w:rFonts w:ascii="AngsanaUPC" w:hAnsi="AngsanaUPC" w:cs="AngsanaUPC"/>
          <w:sz w:val="28"/>
        </w:rPr>
        <w:t>5</w:t>
      </w:r>
      <w:r w:rsidRPr="00231602">
        <w:rPr>
          <w:rFonts w:ascii="AngsanaUPC" w:hAnsi="AngsanaUPC" w:cs="AngsanaUPC"/>
          <w:sz w:val="28"/>
          <w:cs/>
        </w:rPr>
        <w:t xml:space="preserve"> และ </w:t>
      </w:r>
      <w:r w:rsidRPr="00231602">
        <w:rPr>
          <w:rFonts w:ascii="AngsanaUPC" w:hAnsi="AngsanaUPC" w:cs="AngsanaUPC"/>
          <w:sz w:val="28"/>
        </w:rPr>
        <w:t>256</w:t>
      </w:r>
      <w:r w:rsidR="00392124" w:rsidRPr="00231602">
        <w:rPr>
          <w:rFonts w:ascii="AngsanaUPC" w:hAnsi="AngsanaUPC" w:cs="AngsanaUPC"/>
          <w:sz w:val="28"/>
        </w:rPr>
        <w:t>4</w:t>
      </w:r>
      <w:r w:rsidRPr="00231602">
        <w:rPr>
          <w:rFonts w:ascii="AngsanaUPC" w:hAnsi="AngsanaUPC" w:cs="AngsanaUPC"/>
          <w:sz w:val="28"/>
          <w:cs/>
        </w:rPr>
        <w:t xml:space="preserve"> สรุป</w:t>
      </w:r>
      <w:r w:rsidRPr="007419A9">
        <w:rPr>
          <w:rFonts w:ascii="AngsanaUPC" w:hAnsi="AngsanaUPC" w:cs="AngsanaUPC"/>
          <w:sz w:val="28"/>
          <w:cs/>
        </w:rPr>
        <w:t>ได้ดังนี้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0C35D8" w:rsidRPr="007419A9" w14:paraId="339C806D" w14:textId="77777777" w:rsidTr="001E7A8C">
        <w:trPr>
          <w:tblHeader/>
        </w:trPr>
        <w:tc>
          <w:tcPr>
            <w:tcW w:w="4110" w:type="dxa"/>
          </w:tcPr>
          <w:p w14:paraId="02E945DA" w14:textId="77777777" w:rsidR="000C35D8" w:rsidRPr="007419A9" w:rsidRDefault="000C35D8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4A2975E4" w14:textId="77777777" w:rsidR="000C35D8" w:rsidRPr="009E0B6E" w:rsidRDefault="000C35D8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AE0E27" w:rsidRPr="007419A9" w14:paraId="744E86B8" w14:textId="77777777" w:rsidTr="001E7A8C">
        <w:trPr>
          <w:tblHeader/>
        </w:trPr>
        <w:tc>
          <w:tcPr>
            <w:tcW w:w="4110" w:type="dxa"/>
          </w:tcPr>
          <w:p w14:paraId="15F7A2DA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282D7E2F" w14:textId="758F0FCB" w:rsidR="00AE0E27" w:rsidRPr="009E0B6E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</w:tr>
      <w:tr w:rsidR="00AE0E27" w:rsidRPr="007419A9" w14:paraId="6B5FE1EF" w14:textId="77777777" w:rsidTr="001E7A8C">
        <w:trPr>
          <w:tblHeader/>
        </w:trPr>
        <w:tc>
          <w:tcPr>
            <w:tcW w:w="4110" w:type="dxa"/>
          </w:tcPr>
          <w:p w14:paraId="014A93C2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AF080A4" w14:textId="314F2059" w:rsidR="00AE0E27" w:rsidRPr="009E0B6E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25132ADB" w14:textId="1A7B3C95" w:rsidR="00AE0E27" w:rsidRPr="009E0B6E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E0E27" w:rsidRPr="007419A9" w14:paraId="046C25DE" w14:textId="77777777" w:rsidTr="001E7A8C">
        <w:trPr>
          <w:tblHeader/>
        </w:trPr>
        <w:tc>
          <w:tcPr>
            <w:tcW w:w="4110" w:type="dxa"/>
          </w:tcPr>
          <w:p w14:paraId="03934326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</w:tcPr>
          <w:p w14:paraId="4F1C1C07" w14:textId="01228584" w:rsidR="00AE0E27" w:rsidRPr="009E0B6E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สำหรับงวด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สาม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เดือน สิ้นสุดวันที่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</w:p>
        </w:tc>
      </w:tr>
      <w:tr w:rsidR="00AE0E27" w:rsidRPr="007419A9" w14:paraId="2707EF26" w14:textId="77777777" w:rsidTr="001E7A8C">
        <w:trPr>
          <w:tblHeader/>
        </w:trPr>
        <w:tc>
          <w:tcPr>
            <w:tcW w:w="4110" w:type="dxa"/>
          </w:tcPr>
          <w:p w14:paraId="0D8626D8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E8CDE85" w14:textId="3BB2C9E1" w:rsidR="00AE0E27" w:rsidRPr="009E0B6E" w:rsidRDefault="00AE0E27" w:rsidP="003921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392124" w:rsidRPr="009E0B6E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418" w:type="dxa"/>
            <w:gridSpan w:val="2"/>
          </w:tcPr>
          <w:p w14:paraId="2D417B0B" w14:textId="7B7D5FDE" w:rsidR="00AE0E27" w:rsidRPr="009E0B6E" w:rsidRDefault="00AE0E27" w:rsidP="003921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392124" w:rsidRPr="009E0B6E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  <w:tc>
          <w:tcPr>
            <w:tcW w:w="1417" w:type="dxa"/>
          </w:tcPr>
          <w:p w14:paraId="441A3009" w14:textId="3ABA0D88" w:rsidR="00AE0E27" w:rsidRPr="009E0B6E" w:rsidRDefault="00AE0E27" w:rsidP="003921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392124" w:rsidRPr="009E0B6E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418" w:type="dxa"/>
          </w:tcPr>
          <w:p w14:paraId="3BB19758" w14:textId="0E4D556F" w:rsidR="00AE0E27" w:rsidRPr="009E0B6E" w:rsidRDefault="00AE0E27" w:rsidP="003921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392124" w:rsidRPr="009E0B6E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</w:tr>
      <w:tr w:rsidR="000C35D8" w:rsidRPr="007419A9" w14:paraId="0F507BD9" w14:textId="77777777" w:rsidTr="001E7A8C">
        <w:trPr>
          <w:trHeight w:val="374"/>
        </w:trPr>
        <w:tc>
          <w:tcPr>
            <w:tcW w:w="4110" w:type="dxa"/>
            <w:vAlign w:val="bottom"/>
          </w:tcPr>
          <w:p w14:paraId="43F569A6" w14:textId="29AE2C3E" w:rsidR="000C35D8" w:rsidRPr="007419A9" w:rsidRDefault="00AE0E27" w:rsidP="001E1A72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E2E164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ED9C3B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8F7AA6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B60E57B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C35D8" w:rsidRPr="007419A9" w14:paraId="5F8D0B1E" w14:textId="77777777" w:rsidTr="002C58A9">
        <w:trPr>
          <w:trHeight w:val="374"/>
        </w:trPr>
        <w:tc>
          <w:tcPr>
            <w:tcW w:w="4110" w:type="dxa"/>
            <w:vAlign w:val="bottom"/>
          </w:tcPr>
          <w:p w14:paraId="1DABF758" w14:textId="1769272E" w:rsidR="000C35D8" w:rsidRPr="007419A9" w:rsidRDefault="00AE0E27" w:rsidP="00AE0E27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CB7B1" w14:textId="4A7CD6FC" w:rsidR="000C35D8" w:rsidRPr="007419A9" w:rsidRDefault="00F173EC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9600180" w14:textId="3BB803AD" w:rsidR="000C35D8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68389" w14:textId="06782700" w:rsidR="000C35D8" w:rsidRPr="007419A9" w:rsidRDefault="00F173EC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790F82A" w14:textId="1D71DEBD" w:rsidR="000C35D8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E0E27" w:rsidRPr="007419A9" w14:paraId="6F06E03A" w14:textId="77777777" w:rsidTr="001E7A8C">
        <w:trPr>
          <w:trHeight w:val="374"/>
        </w:trPr>
        <w:tc>
          <w:tcPr>
            <w:tcW w:w="4110" w:type="dxa"/>
            <w:vAlign w:val="bottom"/>
          </w:tcPr>
          <w:p w14:paraId="37A33099" w14:textId="539F8DBD" w:rsidR="00AE0E27" w:rsidRPr="007419A9" w:rsidRDefault="00AE0E27" w:rsidP="00AE0E27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C21C5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F84148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ED4246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B14261D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C35D8" w:rsidRPr="007419A9" w14:paraId="231B04D1" w14:textId="77777777" w:rsidTr="001E7A8C">
        <w:trPr>
          <w:trHeight w:val="374"/>
        </w:trPr>
        <w:tc>
          <w:tcPr>
            <w:tcW w:w="4110" w:type="dxa"/>
            <w:vAlign w:val="bottom"/>
          </w:tcPr>
          <w:p w14:paraId="7F0593BA" w14:textId="3995E3B0" w:rsidR="000C35D8" w:rsidRPr="007419A9" w:rsidRDefault="00AE0E27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0132CF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6DE2F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866047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D286E44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92124" w:rsidRPr="007419A9" w14:paraId="2C0F4832" w14:textId="77777777" w:rsidTr="002C58A9">
        <w:trPr>
          <w:trHeight w:val="374"/>
        </w:trPr>
        <w:tc>
          <w:tcPr>
            <w:tcW w:w="4110" w:type="dxa"/>
            <w:vAlign w:val="bottom"/>
          </w:tcPr>
          <w:p w14:paraId="2612DAFD" w14:textId="602B2DA5" w:rsidR="00392124" w:rsidRPr="007419A9" w:rsidRDefault="00392124" w:rsidP="00E333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7DB26" w14:textId="0E456420" w:rsidR="00392124" w:rsidRPr="007419A9" w:rsidRDefault="0046567C" w:rsidP="00AE0E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8A60A0">
              <w:rPr>
                <w:rFonts w:ascii="AngsanaUPC" w:hAnsi="AngsanaUPC" w:cs="AngsanaUPC"/>
                <w:sz w:val="28"/>
              </w:rPr>
              <w:t>135,856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74F2654" w14:textId="0FAC598E" w:rsidR="00392124" w:rsidRPr="007419A9" w:rsidRDefault="00392124" w:rsidP="00AE0E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89,875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E6971" w14:textId="6BCE9A1F" w:rsidR="00392124" w:rsidRPr="007419A9" w:rsidRDefault="0046567C" w:rsidP="00AE0E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(175</w:t>
            </w:r>
            <w:r>
              <w:rPr>
                <w:rFonts w:ascii="AngsanaUPC" w:hAnsi="AngsanaUPC" w:cs="AngsanaUPC"/>
                <w:sz w:val="28"/>
              </w:rPr>
              <w:t>,68</w:t>
            </w:r>
            <w:r w:rsidR="005522E4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69FD085" w14:textId="1B92D9BD" w:rsidR="00392124" w:rsidRPr="007419A9" w:rsidRDefault="00392124" w:rsidP="00AE0E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94,298</w:t>
            </w:r>
          </w:p>
        </w:tc>
      </w:tr>
      <w:tr w:rsidR="00392124" w:rsidRPr="007419A9" w14:paraId="74C3BA2B" w14:textId="77777777" w:rsidTr="002C58A9">
        <w:trPr>
          <w:trHeight w:val="374"/>
        </w:trPr>
        <w:tc>
          <w:tcPr>
            <w:tcW w:w="4110" w:type="dxa"/>
            <w:vAlign w:val="bottom"/>
          </w:tcPr>
          <w:p w14:paraId="305649E1" w14:textId="62DF6479" w:rsidR="00392124" w:rsidRPr="007419A9" w:rsidRDefault="00392124" w:rsidP="00E333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ค่าใช้จ่ายภาษีเงินได้ที่แสดงอยู่ใน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D1214" w14:textId="0DA91896" w:rsidR="00392124" w:rsidRPr="007419A9" w:rsidRDefault="0046567C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8A60A0">
              <w:rPr>
                <w:rFonts w:ascii="AngsanaUPC" w:hAnsi="AngsanaUPC" w:cs="AngsanaUPC"/>
                <w:sz w:val="28"/>
              </w:rPr>
              <w:t>135,856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28B8533" w14:textId="739C53E6" w:rsidR="00392124" w:rsidRPr="007419A9" w:rsidRDefault="00392124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89,875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1B9CA" w14:textId="1FAF9BD8" w:rsidR="00392124" w:rsidRPr="007419A9" w:rsidRDefault="0046567C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46567C">
              <w:rPr>
                <w:rFonts w:ascii="AngsanaUPC" w:hAnsi="AngsanaUPC" w:cs="AngsanaUPC"/>
                <w:sz w:val="28"/>
              </w:rPr>
              <w:t>175,68</w:t>
            </w:r>
            <w:r w:rsidR="005522E4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4C14012" w14:textId="0B18F474" w:rsidR="00392124" w:rsidRPr="007419A9" w:rsidRDefault="00392124" w:rsidP="00AE0E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94,298</w:t>
            </w:r>
          </w:p>
        </w:tc>
      </w:tr>
      <w:tr w:rsidR="00AE0E27" w:rsidRPr="007419A9" w14:paraId="653E1CE7" w14:textId="77777777" w:rsidTr="004E79CF">
        <w:trPr>
          <w:trHeight w:val="351"/>
        </w:trPr>
        <w:tc>
          <w:tcPr>
            <w:tcW w:w="4110" w:type="dxa"/>
            <w:vAlign w:val="bottom"/>
          </w:tcPr>
          <w:p w14:paraId="49590952" w14:textId="77777777" w:rsidR="001E7A8C" w:rsidRDefault="001E7A8C" w:rsidP="00AE0E27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5571F6D" w14:textId="607787DD" w:rsidR="00AE0E27" w:rsidRPr="004E79CF" w:rsidRDefault="00AE0E27" w:rsidP="00AE0E27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ภาษีเงินได้ที่รับรู้ในกำไรขาดทุนเบ็ดเสร็จอื่น</w:t>
            </w:r>
            <w:r w:rsidR="004E79CF">
              <w:rPr>
                <w:rFonts w:ascii="AngsanaUPC" w:hAnsi="AngsanaUPC" w:cs="AngsanaUPC"/>
                <w:b/>
                <w:bCs/>
                <w:sz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68D9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8C14EA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0B24CE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78FDDD5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E0E27" w:rsidRPr="007419A9" w14:paraId="7CC9D0CF" w14:textId="77777777" w:rsidTr="001E7A8C">
        <w:trPr>
          <w:trHeight w:val="374"/>
        </w:trPr>
        <w:tc>
          <w:tcPr>
            <w:tcW w:w="4110" w:type="dxa"/>
            <w:vAlign w:val="bottom"/>
          </w:tcPr>
          <w:p w14:paraId="0BE38483" w14:textId="3C2838BA" w:rsidR="00AE0E27" w:rsidRPr="007419A9" w:rsidRDefault="00AE0E27" w:rsidP="00E33320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F4C5D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15D29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5FAB6A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93FB9DA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392124" w:rsidRPr="007419A9" w14:paraId="532D64F1" w14:textId="77777777" w:rsidTr="002C58A9">
        <w:trPr>
          <w:trHeight w:val="374"/>
        </w:trPr>
        <w:tc>
          <w:tcPr>
            <w:tcW w:w="4110" w:type="dxa"/>
            <w:vAlign w:val="bottom"/>
          </w:tcPr>
          <w:p w14:paraId="4B4060D1" w14:textId="3CFAB996" w:rsidR="00392124" w:rsidRPr="007419A9" w:rsidRDefault="00392124" w:rsidP="00E333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F1594" w14:textId="2E9B5D3C" w:rsidR="00392124" w:rsidRPr="00F6648A" w:rsidRDefault="00C55C8D" w:rsidP="0081706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F6648A">
              <w:rPr>
                <w:rFonts w:ascii="AngsanaUPC" w:hAnsi="AngsanaUPC" w:cs="AngsanaUPC"/>
                <w:sz w:val="28"/>
              </w:rPr>
              <w:t>2</w:t>
            </w:r>
            <w:r w:rsidR="005522E4" w:rsidRPr="00F6648A">
              <w:rPr>
                <w:rFonts w:ascii="AngsanaUPC" w:hAnsi="AngsanaUPC" w:cs="AngsanaUPC"/>
                <w:sz w:val="28"/>
              </w:rPr>
              <w:t>34,01</w:t>
            </w:r>
            <w:r w:rsidR="0074043C" w:rsidRPr="00F6648A">
              <w:rPr>
                <w:rFonts w:ascii="AngsanaUPC" w:hAnsi="AngsanaUPC" w:cs="AngsanaUPC" w:hint="cs"/>
                <w:sz w:val="28"/>
                <w:cs/>
              </w:rPr>
              <w:t>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67BBEEF" w14:textId="0363121C" w:rsidR="00392124" w:rsidRPr="00F6648A" w:rsidRDefault="00392124" w:rsidP="0081706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6648A">
              <w:rPr>
                <w:rFonts w:ascii="AngsanaUPC" w:hAnsi="AngsanaUPC" w:cs="AngsanaUPC"/>
                <w:sz w:val="28"/>
              </w:rPr>
              <w:t>889,496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8AD85" w14:textId="53D88489" w:rsidR="00392124" w:rsidRPr="00F6648A" w:rsidRDefault="005522E4" w:rsidP="0081706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F6648A">
              <w:rPr>
                <w:rFonts w:ascii="AngsanaUPC" w:hAnsi="AngsanaUPC" w:cs="AngsanaUPC"/>
                <w:sz w:val="28"/>
              </w:rPr>
              <w:t>234,01</w:t>
            </w:r>
            <w:r w:rsidR="0074043C" w:rsidRPr="00F6648A">
              <w:rPr>
                <w:rFonts w:ascii="AngsanaUPC" w:hAnsi="AngsanaUPC" w:cs="AngsanaUPC" w:hint="cs"/>
                <w:sz w:val="28"/>
                <w:cs/>
              </w:rPr>
              <w:t>7</w:t>
            </w:r>
          </w:p>
        </w:tc>
        <w:tc>
          <w:tcPr>
            <w:tcW w:w="1418" w:type="dxa"/>
            <w:vAlign w:val="bottom"/>
          </w:tcPr>
          <w:p w14:paraId="290580DD" w14:textId="75944D64" w:rsidR="00392124" w:rsidRPr="00F6648A" w:rsidRDefault="00392124" w:rsidP="0081706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6648A">
              <w:rPr>
                <w:rFonts w:ascii="AngsanaUPC" w:hAnsi="AngsanaUPC" w:cs="AngsanaUPC"/>
                <w:sz w:val="28"/>
              </w:rPr>
              <w:t>889,496</w:t>
            </w:r>
          </w:p>
        </w:tc>
      </w:tr>
      <w:tr w:rsidR="00392124" w:rsidRPr="007419A9" w14:paraId="0E52318C" w14:textId="77777777" w:rsidTr="002C58A9">
        <w:trPr>
          <w:trHeight w:val="374"/>
        </w:trPr>
        <w:tc>
          <w:tcPr>
            <w:tcW w:w="4110" w:type="dxa"/>
            <w:vAlign w:val="bottom"/>
          </w:tcPr>
          <w:p w14:paraId="5BAAF513" w14:textId="2D4235A5" w:rsidR="00392124" w:rsidRPr="007419A9" w:rsidRDefault="00392124" w:rsidP="00AE0E2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88B278" w14:textId="5DA0AA86" w:rsidR="00392124" w:rsidRPr="00F6648A" w:rsidRDefault="005522E4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F6648A">
              <w:rPr>
                <w:rFonts w:ascii="AngsanaUPC" w:hAnsi="AngsanaUPC" w:cs="AngsanaUPC" w:hint="cs"/>
                <w:sz w:val="28"/>
                <w:cs/>
              </w:rPr>
              <w:t>23</w:t>
            </w:r>
            <w:r w:rsidRPr="00F6648A">
              <w:rPr>
                <w:rFonts w:ascii="AngsanaUPC" w:hAnsi="AngsanaUPC" w:cs="AngsanaUPC"/>
                <w:sz w:val="28"/>
              </w:rPr>
              <w:t>4,01</w:t>
            </w:r>
            <w:r w:rsidR="0074043C" w:rsidRPr="00F6648A">
              <w:rPr>
                <w:rFonts w:ascii="AngsanaUPC" w:hAnsi="AngsanaUPC" w:cs="AngsanaUPC" w:hint="cs"/>
                <w:sz w:val="28"/>
                <w:cs/>
              </w:rPr>
              <w:t>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F3373E5" w14:textId="2DF53DFF" w:rsidR="00392124" w:rsidRPr="00F6648A" w:rsidRDefault="00392124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6648A">
              <w:rPr>
                <w:rFonts w:ascii="AngsanaUPC" w:hAnsi="AngsanaUPC" w:cs="AngsanaUPC"/>
                <w:sz w:val="28"/>
              </w:rPr>
              <w:t>889,496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1EAEA" w14:textId="14889A12" w:rsidR="00392124" w:rsidRPr="00F6648A" w:rsidRDefault="005522E4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F6648A">
              <w:rPr>
                <w:rFonts w:ascii="AngsanaUPC" w:hAnsi="AngsanaUPC" w:cs="AngsanaUPC"/>
                <w:sz w:val="28"/>
              </w:rPr>
              <w:t>234,01</w:t>
            </w:r>
            <w:r w:rsidR="0074043C" w:rsidRPr="00F6648A">
              <w:rPr>
                <w:rFonts w:ascii="AngsanaUPC" w:hAnsi="AngsanaUPC" w:cs="AngsanaUPC" w:hint="cs"/>
                <w:sz w:val="28"/>
                <w:cs/>
              </w:rPr>
              <w:t>7</w:t>
            </w:r>
          </w:p>
        </w:tc>
        <w:tc>
          <w:tcPr>
            <w:tcW w:w="1418" w:type="dxa"/>
            <w:vAlign w:val="bottom"/>
          </w:tcPr>
          <w:p w14:paraId="62CDDADD" w14:textId="5E5BE460" w:rsidR="00392124" w:rsidRPr="00F6648A" w:rsidRDefault="00392124" w:rsidP="0081706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6648A">
              <w:rPr>
                <w:rFonts w:ascii="AngsanaUPC" w:hAnsi="AngsanaUPC" w:cs="AngsanaUPC"/>
                <w:sz w:val="28"/>
              </w:rPr>
              <w:t>889,496</w:t>
            </w:r>
          </w:p>
        </w:tc>
      </w:tr>
    </w:tbl>
    <w:p w14:paraId="738DE703" w14:textId="77777777" w:rsidR="00FA654D" w:rsidRPr="007419A9" w:rsidRDefault="001C525B" w:rsidP="00871E73">
      <w:pPr>
        <w:pStyle w:val="NoSpacing"/>
        <w:numPr>
          <w:ilvl w:val="0"/>
          <w:numId w:val="52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เงินเบิกเกินบัญชีธนาคาร</w:t>
      </w:r>
    </w:p>
    <w:p w14:paraId="74D19B20" w14:textId="28390C71" w:rsidR="00912328" w:rsidRDefault="001C525B" w:rsidP="00912328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7F5C7C">
        <w:rPr>
          <w:rFonts w:ascii="AngsanaUPC" w:hAnsi="AngsanaUPC" w:cs="AngsanaUPC"/>
          <w:sz w:val="28"/>
          <w:cs/>
        </w:rPr>
        <w:t xml:space="preserve">วันที่ </w:t>
      </w:r>
      <w:r w:rsidR="008044DB" w:rsidRPr="007F5C7C">
        <w:rPr>
          <w:rFonts w:ascii="AngsanaUPC" w:hAnsi="AngsanaUPC" w:cs="AngsanaUPC"/>
          <w:sz w:val="28"/>
        </w:rPr>
        <w:t xml:space="preserve">31 </w:t>
      </w:r>
      <w:r w:rsidR="008044DB" w:rsidRPr="007F5C7C">
        <w:rPr>
          <w:rFonts w:ascii="AngsanaUPC" w:hAnsi="AngsanaUPC" w:cs="AngsanaUPC" w:hint="cs"/>
          <w:sz w:val="28"/>
          <w:cs/>
        </w:rPr>
        <w:t xml:space="preserve">มีนาคม </w:t>
      </w:r>
      <w:r w:rsidR="008044DB" w:rsidRPr="007F5C7C">
        <w:rPr>
          <w:rFonts w:ascii="AngsanaUPC" w:hAnsi="AngsanaUPC" w:cs="AngsanaUPC"/>
          <w:sz w:val="28"/>
        </w:rPr>
        <w:t>256</w:t>
      </w:r>
      <w:r w:rsidR="00392124" w:rsidRPr="007F5C7C">
        <w:rPr>
          <w:rFonts w:ascii="AngsanaUPC" w:hAnsi="AngsanaUPC" w:cs="AngsanaUPC"/>
          <w:sz w:val="28"/>
        </w:rPr>
        <w:t>5</w:t>
      </w:r>
      <w:r w:rsidR="008044DB" w:rsidRPr="007F5C7C">
        <w:rPr>
          <w:rFonts w:ascii="AngsanaUPC" w:hAnsi="AngsanaUPC" w:cs="AngsanaUPC"/>
          <w:sz w:val="28"/>
        </w:rPr>
        <w:t xml:space="preserve"> </w:t>
      </w:r>
      <w:r w:rsidR="008044DB" w:rsidRPr="007F5C7C">
        <w:rPr>
          <w:rFonts w:ascii="AngsanaUPC" w:hAnsi="AngsanaUPC" w:cs="AngsanaUPC" w:hint="cs"/>
          <w:sz w:val="28"/>
          <w:cs/>
        </w:rPr>
        <w:t xml:space="preserve">และ วันที่ </w:t>
      </w:r>
      <w:r w:rsidRPr="007F5C7C">
        <w:rPr>
          <w:rFonts w:ascii="AngsanaUPC" w:hAnsi="AngsanaUPC" w:cs="AngsanaUPC"/>
          <w:sz w:val="28"/>
        </w:rPr>
        <w:t>31</w:t>
      </w:r>
      <w:r w:rsidRPr="007F5C7C">
        <w:rPr>
          <w:rFonts w:ascii="AngsanaUPC" w:hAnsi="AngsanaUPC" w:cs="AngsanaUPC"/>
          <w:sz w:val="28"/>
          <w:cs/>
        </w:rPr>
        <w:t xml:space="preserve"> ธันวาคม </w:t>
      </w:r>
      <w:r w:rsidRPr="007F5C7C">
        <w:rPr>
          <w:rFonts w:ascii="AngsanaUPC" w:hAnsi="AngsanaUPC" w:cs="AngsanaUPC"/>
          <w:sz w:val="28"/>
        </w:rPr>
        <w:t>256</w:t>
      </w:r>
      <w:r w:rsidR="00392124" w:rsidRPr="007F5C7C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  <w:cs/>
        </w:rPr>
        <w:t xml:space="preserve"> บริษัทและบริษัทย่อยมีวงเงินเบิกเกินบัญชี</w:t>
      </w:r>
      <w:r w:rsidRPr="008257F0">
        <w:rPr>
          <w:rFonts w:ascii="AngsanaUPC" w:hAnsi="AngsanaUPC" w:cs="AngsanaUPC"/>
          <w:sz w:val="28"/>
          <w:cs/>
        </w:rPr>
        <w:t xml:space="preserve">ธนาคาร </w:t>
      </w:r>
      <w:r w:rsidRPr="007419A9">
        <w:rPr>
          <w:rFonts w:ascii="AngsanaUPC" w:hAnsi="AngsanaUPC" w:cs="AngsanaUPC"/>
          <w:sz w:val="28"/>
          <w:cs/>
        </w:rPr>
        <w:t xml:space="preserve">จำนวน </w:t>
      </w:r>
      <w:r w:rsidR="00493692" w:rsidRPr="00AA6B82">
        <w:rPr>
          <w:rFonts w:ascii="AngsanaUPC" w:hAnsi="AngsanaUPC" w:cs="AngsanaUPC"/>
          <w:sz w:val="28"/>
        </w:rPr>
        <w:t>25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ล้านบาท </w:t>
      </w:r>
      <w:r w:rsidR="00772CF0">
        <w:rPr>
          <w:rFonts w:ascii="AngsanaUPC" w:hAnsi="AngsanaUPC" w:cs="AngsanaUPC"/>
          <w:sz w:val="28"/>
          <w:cs/>
        </w:rPr>
        <w:t>(งบการเงินเฉพาะกิจการ จำนวน</w:t>
      </w:r>
      <w:r w:rsidR="00772CF0">
        <w:rPr>
          <w:rFonts w:ascii="AngsanaUPC" w:hAnsi="AngsanaUPC" w:cs="AngsanaUPC" w:hint="cs"/>
          <w:sz w:val="28"/>
          <w:cs/>
        </w:rPr>
        <w:t xml:space="preserve"> </w:t>
      </w:r>
      <w:r w:rsidR="00772CF0" w:rsidRPr="00AA6B82">
        <w:rPr>
          <w:rFonts w:ascii="AngsanaUPC" w:hAnsi="AngsanaUPC" w:cs="AngsanaUPC"/>
          <w:sz w:val="28"/>
        </w:rPr>
        <w:t xml:space="preserve">22 </w:t>
      </w:r>
      <w:r w:rsidRPr="00AA6B82">
        <w:rPr>
          <w:rFonts w:ascii="AngsanaUPC" w:hAnsi="AngsanaUPC" w:cs="AngsanaUPC"/>
          <w:sz w:val="28"/>
          <w:cs/>
        </w:rPr>
        <w:t>ล้านบาท) ค้ำประกันโดยที่ดิน อาคารและอุปกรณ์ และเงินฝากประจำธนาคารที่มีภาระค้ำประกัน ตามหมายเหตุ</w:t>
      </w:r>
      <w:r w:rsidRPr="00AA6B82">
        <w:rPr>
          <w:rFonts w:ascii="AngsanaUPC" w:hAnsi="AngsanaUPC" w:cs="AngsanaUPC"/>
          <w:sz w:val="28"/>
        </w:rPr>
        <w:t xml:space="preserve"> 1</w:t>
      </w:r>
      <w:r w:rsidR="00C21F1B" w:rsidRPr="00AA6B82">
        <w:rPr>
          <w:rFonts w:ascii="AngsanaUPC" w:hAnsi="AngsanaUPC" w:cs="AngsanaUPC" w:hint="cs"/>
          <w:sz w:val="28"/>
          <w:cs/>
        </w:rPr>
        <w:t>4</w:t>
      </w:r>
      <w:r w:rsidRPr="00AA6B82">
        <w:rPr>
          <w:rFonts w:ascii="AngsanaUPC" w:hAnsi="AngsanaUPC" w:cs="AngsanaUPC"/>
          <w:sz w:val="28"/>
          <w:cs/>
        </w:rPr>
        <w:t xml:space="preserve"> และ </w:t>
      </w:r>
      <w:r w:rsidR="00912FBF" w:rsidRPr="00AA6B82">
        <w:rPr>
          <w:rFonts w:ascii="AngsanaUPC" w:hAnsi="AngsanaUPC" w:cs="AngsanaUPC"/>
          <w:sz w:val="28"/>
        </w:rPr>
        <w:t>1</w:t>
      </w:r>
      <w:r w:rsidR="00C21F1B" w:rsidRPr="00AA6B82">
        <w:rPr>
          <w:rFonts w:ascii="AngsanaUPC" w:hAnsi="AngsanaUPC" w:cs="AngsanaUPC" w:hint="cs"/>
          <w:sz w:val="28"/>
          <w:cs/>
        </w:rPr>
        <w:t>6</w:t>
      </w:r>
      <w:r w:rsidRPr="00AA6B82">
        <w:rPr>
          <w:rFonts w:ascii="AngsanaUPC" w:hAnsi="AngsanaUPC" w:cs="AngsanaUPC"/>
          <w:sz w:val="28"/>
          <w:cs/>
        </w:rPr>
        <w:t xml:space="preserve"> ตามลำดับ</w:t>
      </w:r>
      <w:r w:rsidR="00912328">
        <w:rPr>
          <w:rFonts w:ascii="AngsanaUPC" w:hAnsi="AngsanaUPC" w:cs="AngsanaUPC"/>
          <w:sz w:val="28"/>
          <w:cs/>
        </w:rPr>
        <w:br w:type="page"/>
      </w:r>
    </w:p>
    <w:p w14:paraId="1469908E" w14:textId="7113A645" w:rsidR="001C525B" w:rsidRPr="007419A9" w:rsidRDefault="001C525B" w:rsidP="00871E73">
      <w:pPr>
        <w:pStyle w:val="NoSpacing"/>
        <w:numPr>
          <w:ilvl w:val="0"/>
          <w:numId w:val="52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7419A9" w14:paraId="68748D42" w14:textId="77777777" w:rsidTr="003E0BDB">
        <w:tc>
          <w:tcPr>
            <w:tcW w:w="3402" w:type="dxa"/>
          </w:tcPr>
          <w:p w14:paraId="6C7714FA" w14:textId="77777777" w:rsidR="00FA654D" w:rsidRPr="007419A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2F6CAE23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0903BC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FA654D" w:rsidRPr="007419A9" w14:paraId="5E609F04" w14:textId="77777777" w:rsidTr="003E0BDB">
        <w:tc>
          <w:tcPr>
            <w:tcW w:w="3402" w:type="dxa"/>
          </w:tcPr>
          <w:p w14:paraId="5A5C19E1" w14:textId="77777777" w:rsidR="00FA654D" w:rsidRPr="007419A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7419A9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77777777" w:rsidR="00FA654D" w:rsidRPr="000903BC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7777777" w:rsidR="00FA654D" w:rsidRPr="000903BC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26FE9" w:rsidRPr="007419A9" w14:paraId="5BDCFAA4" w14:textId="77777777" w:rsidTr="003E0BDB">
        <w:tc>
          <w:tcPr>
            <w:tcW w:w="3402" w:type="dxa"/>
          </w:tcPr>
          <w:p w14:paraId="3BC14C36" w14:textId="77777777" w:rsidR="00026FE9" w:rsidRPr="007419A9" w:rsidRDefault="00026FE9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026FE9" w:rsidRPr="000903BC" w:rsidRDefault="00026FE9" w:rsidP="001E1A72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  <w:cs/>
              </w:rPr>
            </w:pPr>
            <w:r w:rsidRPr="000903BC">
              <w:rPr>
                <w:rFonts w:ascii="AngsanaUPC" w:hAnsi="AngsanaUPC" w:cs="AngsanaUPC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205DC9D9" w:rsidR="00026FE9" w:rsidRPr="000903BC" w:rsidRDefault="00026FE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5" w:type="dxa"/>
          </w:tcPr>
          <w:p w14:paraId="04BD516F" w14:textId="532ABFD7" w:rsidR="00026FE9" w:rsidRPr="000903BC" w:rsidRDefault="00026FE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6" w:type="dxa"/>
          </w:tcPr>
          <w:p w14:paraId="6DE9C5B8" w14:textId="06C623CE" w:rsidR="00026FE9" w:rsidRPr="000903BC" w:rsidRDefault="00026FE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6" w:type="dxa"/>
          </w:tcPr>
          <w:p w14:paraId="3C531F1A" w14:textId="2ABBD44F" w:rsidR="00026FE9" w:rsidRPr="000903BC" w:rsidRDefault="00026FE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FA654D" w:rsidRPr="007419A9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4D7B2FBD" w:rsidR="00FA654D" w:rsidRPr="007419A9" w:rsidRDefault="00FA654D" w:rsidP="00D06D04">
            <w:pPr>
              <w:pStyle w:val="NoSpacing"/>
              <w:numPr>
                <w:ilvl w:val="0"/>
                <w:numId w:val="11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  <w:shd w:val="clear" w:color="auto" w:fill="auto"/>
          </w:tcPr>
          <w:p w14:paraId="52740C57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A5A58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8BBA9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40620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C01A0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D7810" w:rsidRPr="007419A9" w14:paraId="3BBECAA6" w14:textId="77777777" w:rsidTr="003777A0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1D7810" w:rsidRPr="007419A9" w:rsidRDefault="001D7810" w:rsidP="001E1A72">
            <w:pPr>
              <w:ind w:left="59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  <w:shd w:val="clear" w:color="auto" w:fill="auto"/>
          </w:tcPr>
          <w:p w14:paraId="77F9BBB7" w14:textId="57207222" w:rsidR="001D7810" w:rsidRPr="007419A9" w:rsidRDefault="005D1031" w:rsidP="00912FBF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3777A0">
              <w:rPr>
                <w:rFonts w:ascii="AngsanaUPC" w:hAnsi="AngsanaUPC" w:cs="AngsanaUPC" w:hint="cs"/>
                <w:i/>
                <w:iCs/>
                <w:sz w:val="28"/>
                <w:cs/>
              </w:rPr>
              <w:t>28.</w:t>
            </w:r>
            <w:r w:rsidR="007068BB">
              <w:rPr>
                <w:rFonts w:ascii="AngsanaUPC" w:hAnsi="AngsanaUPC" w:cs="AngsanaUPC" w:hint="cs"/>
                <w:i/>
                <w:iCs/>
                <w:sz w:val="28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35F5B" w14:textId="3A526496" w:rsidR="001D7810" w:rsidRPr="007419A9" w:rsidRDefault="003C0ED3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DF3EA" w14:textId="08CFDED5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300EB" w14:textId="4F649694" w:rsidR="001D7810" w:rsidRPr="001D7810" w:rsidRDefault="007547D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547D2">
              <w:rPr>
                <w:rFonts w:ascii="AngsanaUPC" w:hAnsi="AngsanaUPC" w:cs="AngsanaUPC"/>
                <w:sz w:val="28"/>
              </w:rPr>
              <w:t>202,94</w:t>
            </w:r>
            <w:r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717F5" w14:textId="48B005A3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352,948</w:t>
            </w:r>
          </w:p>
        </w:tc>
      </w:tr>
      <w:tr w:rsidR="001D7810" w:rsidRPr="007419A9" w14:paraId="4B40F130" w14:textId="77777777" w:rsidTr="009B1947">
        <w:trPr>
          <w:trHeight w:val="374"/>
        </w:trPr>
        <w:tc>
          <w:tcPr>
            <w:tcW w:w="3402" w:type="dxa"/>
            <w:vAlign w:val="bottom"/>
          </w:tcPr>
          <w:p w14:paraId="2171286F" w14:textId="77777777" w:rsidR="001D7810" w:rsidRPr="007419A9" w:rsidRDefault="001D7810" w:rsidP="001E1A72">
            <w:pPr>
              <w:ind w:left="59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7" w:type="dxa"/>
            <w:shd w:val="clear" w:color="auto" w:fill="auto"/>
          </w:tcPr>
          <w:p w14:paraId="0D28F3E8" w14:textId="77777777" w:rsidR="001D7810" w:rsidRPr="007419A9" w:rsidRDefault="001D7810" w:rsidP="001E1A72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1CCFE" w14:textId="5E7DE997" w:rsidR="001D7810" w:rsidRPr="007419A9" w:rsidRDefault="005036B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36BD">
              <w:rPr>
                <w:rFonts w:ascii="AngsanaUPC" w:hAnsi="AngsanaUPC" w:cs="AngsanaUPC"/>
                <w:sz w:val="28"/>
              </w:rPr>
              <w:t>10,164,40</w:t>
            </w:r>
            <w:r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21193" w14:textId="1E067654" w:rsidR="001D7810" w:rsidRPr="001D7810" w:rsidRDefault="001D7810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9,684,779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9246C" w14:textId="1EE82EA8" w:rsidR="001D7810" w:rsidRPr="001D7810" w:rsidRDefault="007547D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547D2">
              <w:rPr>
                <w:rFonts w:ascii="AngsanaUPC" w:hAnsi="AngsanaUPC" w:cs="AngsanaUPC"/>
                <w:sz w:val="28"/>
              </w:rPr>
              <w:t>6,108,34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0BEA" w14:textId="432ACA30" w:rsidR="001D7810" w:rsidRPr="001D7810" w:rsidRDefault="001D7810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5,422,117</w:t>
            </w:r>
          </w:p>
        </w:tc>
      </w:tr>
      <w:tr w:rsidR="001D7810" w:rsidRPr="007419A9" w14:paraId="77ED85BE" w14:textId="77777777" w:rsidTr="009B1947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1D7810" w:rsidRPr="007419A9" w:rsidRDefault="001D7810" w:rsidP="001E1A72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  <w:shd w:val="clear" w:color="auto" w:fill="auto"/>
          </w:tcPr>
          <w:p w14:paraId="454CE68A" w14:textId="77777777" w:rsidR="001D7810" w:rsidRPr="007419A9" w:rsidRDefault="001D7810" w:rsidP="001E1A72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3508B6" w14:textId="15779D5E" w:rsidR="001D7810" w:rsidRPr="007419A9" w:rsidRDefault="005036BD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36BD">
              <w:rPr>
                <w:rFonts w:ascii="AngsanaUPC" w:hAnsi="AngsanaUPC" w:cs="AngsanaUPC"/>
                <w:sz w:val="28"/>
              </w:rPr>
              <w:t>10,164,401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9BFA05" w14:textId="17C4DD4D" w:rsidR="001D7810" w:rsidRPr="001D7810" w:rsidRDefault="001D7810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9,684,779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6BBA" w14:textId="09BCC6B8" w:rsidR="001D7810" w:rsidRPr="001D7810" w:rsidRDefault="007547D2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547D2">
              <w:rPr>
                <w:rFonts w:ascii="AngsanaUPC" w:hAnsi="AngsanaUPC" w:cs="AngsanaUPC"/>
                <w:sz w:val="28"/>
              </w:rPr>
              <w:t>6,311,29</w:t>
            </w:r>
            <w:r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8BD93" w14:textId="724F2A65" w:rsidR="001D7810" w:rsidRPr="001D7810" w:rsidRDefault="001D7810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5,775,065</w:t>
            </w:r>
          </w:p>
        </w:tc>
      </w:tr>
      <w:tr w:rsidR="00FA654D" w:rsidRPr="007419A9" w14:paraId="3680F007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5AA7876B" w14:textId="77777777" w:rsidR="00506D30" w:rsidRDefault="00506D30" w:rsidP="00506D30">
            <w:pPr>
              <w:pStyle w:val="NoSpacing"/>
              <w:ind w:left="453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F6E2E16" w14:textId="77777777" w:rsidR="00FA654D" w:rsidRPr="007419A9" w:rsidRDefault="00FA654D" w:rsidP="00D06D04">
            <w:pPr>
              <w:pStyle w:val="NoSpacing"/>
              <w:numPr>
                <w:ilvl w:val="0"/>
                <w:numId w:val="11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20EAE234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4A10E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D390D1" w14:textId="77777777" w:rsidR="00FA654D" w:rsidRPr="001D7810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79025" w14:textId="77777777" w:rsidR="00FA654D" w:rsidRPr="001D7810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1BCB4" w14:textId="77777777" w:rsidR="00FA654D" w:rsidRPr="001D7810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654D" w:rsidRPr="007419A9" w14:paraId="031764B2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FA654D" w:rsidRPr="007419A9" w:rsidRDefault="003E0BDB" w:rsidP="001E1A72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  <w:shd w:val="clear" w:color="auto" w:fill="auto"/>
          </w:tcPr>
          <w:p w14:paraId="08010A16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C9003" w14:textId="77777777" w:rsidR="00FA654D" w:rsidRPr="005A0C47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D8866" w14:textId="1BCE58DB" w:rsidR="00FA654D" w:rsidRPr="001D7810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68B92" w14:textId="77777777" w:rsidR="00FA654D" w:rsidRPr="001D7810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523B3" w14:textId="3DD47D0E" w:rsidR="00FA654D" w:rsidRPr="001D7810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D7810" w:rsidRPr="007419A9" w14:paraId="430C5188" w14:textId="77777777" w:rsidTr="003777A0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350DE8" w14:textId="3AC4CEC0" w:rsidR="001D7810" w:rsidRPr="007419A9" w:rsidRDefault="001D7810" w:rsidP="003E0BDB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  <w:shd w:val="clear" w:color="auto" w:fill="auto"/>
          </w:tcPr>
          <w:p w14:paraId="3D6368E1" w14:textId="05A70FC9" w:rsidR="001D7810" w:rsidRPr="007419A9" w:rsidRDefault="005D1031" w:rsidP="00912FBF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>
              <w:rPr>
                <w:rFonts w:ascii="AngsanaUPC" w:hAnsi="AngsanaUPC" w:cs="AngsanaUPC" w:hint="cs"/>
                <w:i/>
                <w:iCs/>
                <w:sz w:val="28"/>
                <w:cs/>
              </w:rPr>
              <w:t>28</w:t>
            </w:r>
            <w:r w:rsidR="00671E98">
              <w:rPr>
                <w:rFonts w:ascii="AngsanaUPC" w:hAnsi="AngsanaUPC" w:cs="AngsanaUPC"/>
                <w:i/>
                <w:iCs/>
                <w:sz w:val="28"/>
              </w:rPr>
              <w:t>.</w:t>
            </w:r>
            <w:r w:rsidR="007068BB">
              <w:rPr>
                <w:rFonts w:ascii="AngsanaUPC" w:hAnsi="AngsanaUPC" w:cs="AngsanaUPC" w:hint="cs"/>
                <w:i/>
                <w:iCs/>
                <w:sz w:val="28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B5349" w14:textId="56DDDE52" w:rsidR="001D7810" w:rsidRPr="005A0C47" w:rsidRDefault="00384D0A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84D0A">
              <w:rPr>
                <w:rFonts w:ascii="AngsanaUPC" w:hAnsi="AngsanaUPC" w:cs="AngsanaUPC"/>
                <w:sz w:val="28"/>
              </w:rPr>
              <w:t>33,989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76DF4E" w14:textId="59AC35AC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26,623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6742" w14:textId="7E665CD1" w:rsidR="001D7810" w:rsidRPr="001D7810" w:rsidRDefault="00384D0A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84D0A">
              <w:rPr>
                <w:rFonts w:ascii="AngsanaUPC" w:hAnsi="AngsanaUPC" w:cs="AngsanaUPC"/>
                <w:sz w:val="28"/>
              </w:rPr>
              <w:t>1,821,761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34A76" w14:textId="0D0FE9B4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1,824,395</w:t>
            </w:r>
          </w:p>
        </w:tc>
      </w:tr>
      <w:tr w:rsidR="001D7810" w:rsidRPr="007419A9" w14:paraId="47A5C428" w14:textId="77777777" w:rsidTr="009B1947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7BFADF1" w14:textId="080229EE" w:rsidR="001D7810" w:rsidRPr="007419A9" w:rsidRDefault="001D7810" w:rsidP="003E0BDB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  <w:shd w:val="clear" w:color="auto" w:fill="auto"/>
          </w:tcPr>
          <w:p w14:paraId="5F80B0B2" w14:textId="77777777" w:rsidR="001D7810" w:rsidRPr="007419A9" w:rsidRDefault="001D7810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774B4" w14:textId="34359FC0" w:rsidR="001D7810" w:rsidRPr="005A0C47" w:rsidRDefault="003777A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17,00</w:t>
            </w:r>
            <w:r w:rsidR="00237C17">
              <w:rPr>
                <w:rFonts w:ascii="AngsanaUPC" w:hAnsi="AngsanaUPC" w:cs="AngsanaUPC"/>
                <w:sz w:val="28"/>
              </w:rPr>
              <w:t>2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237C17">
              <w:rPr>
                <w:rFonts w:ascii="AngsanaUPC" w:hAnsi="AngsanaUPC" w:cs="AngsanaUPC"/>
                <w:sz w:val="28"/>
              </w:rPr>
              <w:t>490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507A4" w14:textId="4E654EB7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19,357,034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2E7C8" w14:textId="1FE50905" w:rsidR="001D7810" w:rsidRPr="001D7810" w:rsidRDefault="00384D0A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84D0A">
              <w:rPr>
                <w:rFonts w:ascii="AngsanaUPC" w:hAnsi="AngsanaUPC" w:cs="AngsanaUPC"/>
                <w:sz w:val="28"/>
              </w:rPr>
              <w:t>14,963,613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2CF42" w14:textId="351272C4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17,286,290</w:t>
            </w:r>
          </w:p>
        </w:tc>
      </w:tr>
      <w:tr w:rsidR="001D7810" w:rsidRPr="007419A9" w14:paraId="652CC87C" w14:textId="77777777" w:rsidTr="009B1947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2FF7C41" w14:textId="6D487ABF" w:rsidR="001D7810" w:rsidRPr="007419A9" w:rsidRDefault="001D7810" w:rsidP="003E0BDB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  <w:shd w:val="clear" w:color="auto" w:fill="auto"/>
          </w:tcPr>
          <w:p w14:paraId="4E4EB07D" w14:textId="77777777" w:rsidR="001D7810" w:rsidRPr="007419A9" w:rsidRDefault="001D7810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59463" w14:textId="19F76EE9" w:rsidR="001D7810" w:rsidRPr="007419A9" w:rsidRDefault="003C0ED3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C0ED3">
              <w:rPr>
                <w:rFonts w:ascii="AngsanaUPC" w:hAnsi="AngsanaUPC" w:cs="AngsanaUPC"/>
                <w:sz w:val="28"/>
              </w:rPr>
              <w:t>431,5</w:t>
            </w:r>
            <w:r>
              <w:rPr>
                <w:rFonts w:ascii="AngsanaUPC" w:hAnsi="AngsanaUPC" w:cs="AngsanaUPC"/>
                <w:sz w:val="28"/>
              </w:rPr>
              <w:t>8</w:t>
            </w:r>
            <w:r w:rsidR="009B1947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A5FCD" w14:textId="7D6705A6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31,584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9FA0A" w14:textId="45550664" w:rsidR="001D7810" w:rsidRPr="001D7810" w:rsidRDefault="007547D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547D2">
              <w:rPr>
                <w:rFonts w:ascii="AngsanaUPC" w:hAnsi="AngsanaUPC" w:cs="AngsanaUPC"/>
                <w:sz w:val="28"/>
              </w:rPr>
              <w:t>31,584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A1ECF" w14:textId="16DF5EE5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31,584</w:t>
            </w:r>
          </w:p>
        </w:tc>
      </w:tr>
      <w:tr w:rsidR="001D7810" w:rsidRPr="007419A9" w14:paraId="4D7DD73F" w14:textId="77777777" w:rsidTr="009B1947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3F74322" w14:textId="479C8412" w:rsidR="001D7810" w:rsidRPr="007419A9" w:rsidRDefault="001D7810" w:rsidP="003E0BDB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ประมาณการหนี้สิน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เงินประกันผลงาน</w:t>
            </w:r>
          </w:p>
        </w:tc>
        <w:tc>
          <w:tcPr>
            <w:tcW w:w="1007" w:type="dxa"/>
            <w:shd w:val="clear" w:color="auto" w:fill="auto"/>
          </w:tcPr>
          <w:p w14:paraId="2FD75089" w14:textId="77777777" w:rsidR="001D7810" w:rsidRPr="007419A9" w:rsidRDefault="001D7810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396F6F" w14:textId="02AF1012" w:rsidR="001D7810" w:rsidRPr="007419A9" w:rsidRDefault="003C0ED3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C0ED3">
              <w:rPr>
                <w:rFonts w:ascii="AngsanaUPC" w:hAnsi="AngsanaUPC" w:cs="AngsanaUPC"/>
                <w:sz w:val="28"/>
              </w:rPr>
              <w:t>830,32</w:t>
            </w:r>
            <w:r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74E319" w14:textId="53BFBC1D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830,324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38ED9B" w14:textId="4E09F660" w:rsidR="001D7810" w:rsidRPr="001D7810" w:rsidRDefault="007547D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547D2">
              <w:rPr>
                <w:rFonts w:ascii="AngsanaUPC" w:hAnsi="AngsanaUPC" w:cs="AngsanaUPC"/>
                <w:sz w:val="28"/>
              </w:rPr>
              <w:t>830,32</w:t>
            </w:r>
            <w:r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001DA4" w14:textId="74ED3B8D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830,324</w:t>
            </w:r>
          </w:p>
        </w:tc>
      </w:tr>
      <w:tr w:rsidR="00A464D7" w:rsidRPr="007419A9" w14:paraId="3B07A912" w14:textId="77777777" w:rsidTr="009B1947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2074B6" w14:textId="48FCA7F1" w:rsidR="00A464D7" w:rsidRPr="007419A9" w:rsidRDefault="00A464D7" w:rsidP="003E0BDB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1D7810"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  <w:shd w:val="clear" w:color="auto" w:fill="auto"/>
          </w:tcPr>
          <w:p w14:paraId="272A6BBF" w14:textId="77777777" w:rsidR="00A464D7" w:rsidRPr="007419A9" w:rsidRDefault="00A464D7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743B02" w14:textId="6AABC0E0" w:rsidR="00A464D7" w:rsidRPr="007419A9" w:rsidRDefault="003777A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086D2F" w14:textId="1FC3A191" w:rsidR="00A464D7" w:rsidRPr="001D7810" w:rsidRDefault="00A464D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729,453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51530D" w14:textId="27CB0291" w:rsidR="00A464D7" w:rsidRPr="001D7810" w:rsidRDefault="000903BC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EC15A8" w14:textId="2F1A096D" w:rsidR="00A464D7" w:rsidRPr="001D7810" w:rsidRDefault="00A464D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729,453</w:t>
            </w:r>
          </w:p>
        </w:tc>
      </w:tr>
      <w:tr w:rsidR="00A464D7" w:rsidRPr="007419A9" w14:paraId="7663C59C" w14:textId="77777777" w:rsidTr="009B1947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46068FE" w14:textId="30021553" w:rsidR="00A464D7" w:rsidRPr="007419A9" w:rsidRDefault="00A464D7" w:rsidP="003E0BDB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</w:tcPr>
          <w:p w14:paraId="71A8B661" w14:textId="77777777" w:rsidR="00A464D7" w:rsidRPr="007419A9" w:rsidRDefault="00A464D7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69ACD5" w14:textId="2686D219" w:rsidR="00A464D7" w:rsidRPr="007419A9" w:rsidRDefault="003777A0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4,094,177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18627D" w14:textId="184DDB9D" w:rsidR="00A464D7" w:rsidRPr="001D7810" w:rsidRDefault="00A464D7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4,283,262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719AC" w14:textId="5482306A" w:rsidR="00A464D7" w:rsidRPr="001D7810" w:rsidRDefault="000903BC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2,669,207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0A12B" w14:textId="506CED74" w:rsidR="00A464D7" w:rsidRPr="001D7810" w:rsidRDefault="00A464D7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2,822,917</w:t>
            </w:r>
          </w:p>
        </w:tc>
      </w:tr>
      <w:tr w:rsidR="001D7810" w:rsidRPr="007419A9" w14:paraId="36B64643" w14:textId="77777777" w:rsidTr="009B1947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6B82107" w14:textId="30C097CE" w:rsidR="001D7810" w:rsidRPr="007419A9" w:rsidRDefault="001D7810" w:rsidP="003E0BDB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00D7DAFF" w14:textId="77777777" w:rsidR="001D7810" w:rsidRPr="007419A9" w:rsidRDefault="001D7810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906C1" w14:textId="796D4D06" w:rsidR="001D7810" w:rsidRPr="007419A9" w:rsidRDefault="005036BD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36BD">
              <w:rPr>
                <w:rFonts w:ascii="AngsanaUPC" w:hAnsi="AngsanaUPC" w:cs="AngsanaUPC"/>
                <w:sz w:val="28"/>
              </w:rPr>
              <w:t>22,</w:t>
            </w:r>
            <w:r w:rsidR="003777A0">
              <w:rPr>
                <w:rFonts w:ascii="AngsanaUPC" w:hAnsi="AngsanaUPC" w:cs="AngsanaUPC"/>
                <w:sz w:val="28"/>
              </w:rPr>
              <w:t>3</w:t>
            </w:r>
            <w:r w:rsidR="00237C17">
              <w:rPr>
                <w:rFonts w:ascii="AngsanaUPC" w:hAnsi="AngsanaUPC" w:cs="AngsanaUPC"/>
                <w:sz w:val="28"/>
              </w:rPr>
              <w:t>92,564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851B11" w14:textId="60ED794B" w:rsidR="001D7810" w:rsidRPr="001D7810" w:rsidRDefault="001D7810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25,258,280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C316C" w14:textId="000EF420" w:rsidR="001D7810" w:rsidRPr="001D7810" w:rsidRDefault="007547D2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547D2">
              <w:rPr>
                <w:rFonts w:ascii="AngsanaUPC" w:hAnsi="AngsanaUPC" w:cs="AngsanaUPC"/>
                <w:sz w:val="28"/>
              </w:rPr>
              <w:t>20,316,489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B256" w14:textId="341F139F" w:rsidR="001D7810" w:rsidRPr="001D7810" w:rsidRDefault="001D7810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23,524,963</w:t>
            </w:r>
          </w:p>
        </w:tc>
      </w:tr>
      <w:tr w:rsidR="001D7810" w:rsidRPr="007419A9" w14:paraId="1DE0FB74" w14:textId="77777777" w:rsidTr="009B1947">
        <w:trPr>
          <w:trHeight w:val="374"/>
        </w:trPr>
        <w:tc>
          <w:tcPr>
            <w:tcW w:w="4409" w:type="dxa"/>
            <w:gridSpan w:val="2"/>
            <w:shd w:val="clear" w:color="auto" w:fill="auto"/>
            <w:vAlign w:val="bottom"/>
          </w:tcPr>
          <w:p w14:paraId="4A71B418" w14:textId="04AB01CF" w:rsidR="001D7810" w:rsidRPr="007419A9" w:rsidRDefault="001D7810" w:rsidP="001E3BE3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6EC4A" w14:textId="48F90ADD" w:rsidR="001D7810" w:rsidRPr="007419A9" w:rsidRDefault="003C0ED3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</w:t>
            </w:r>
            <w:r w:rsidR="005036BD">
              <w:rPr>
                <w:rFonts w:ascii="AngsanaUPC" w:hAnsi="AngsanaUPC" w:cs="AngsanaUPC"/>
                <w:sz w:val="28"/>
              </w:rPr>
              <w:t>2,5</w:t>
            </w:r>
            <w:r w:rsidR="003777A0">
              <w:rPr>
                <w:rFonts w:ascii="AngsanaUPC" w:hAnsi="AngsanaUPC" w:cs="AngsanaUPC"/>
                <w:sz w:val="28"/>
              </w:rPr>
              <w:t>5</w:t>
            </w:r>
            <w:r w:rsidR="00237C17">
              <w:rPr>
                <w:rFonts w:ascii="AngsanaUPC" w:hAnsi="AngsanaUPC" w:cs="AngsanaUPC"/>
                <w:sz w:val="28"/>
              </w:rPr>
              <w:t>6,965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3981F" w14:textId="137E67B9" w:rsidR="001D7810" w:rsidRPr="001D7810" w:rsidRDefault="001D7810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34,943,059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F8A72" w14:textId="767407D6" w:rsidR="001D7810" w:rsidRPr="001D7810" w:rsidRDefault="007547D2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26,627,784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EFF33" w14:textId="09939657" w:rsidR="001D7810" w:rsidRPr="001D7810" w:rsidRDefault="001D7810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29,300,028</w:t>
            </w:r>
          </w:p>
        </w:tc>
      </w:tr>
    </w:tbl>
    <w:p w14:paraId="5A1D0359" w14:textId="77043CAD" w:rsidR="00393AD3" w:rsidRDefault="00393AD3" w:rsidP="00393AD3">
      <w:pPr>
        <w:pStyle w:val="NoSpacing"/>
        <w:spacing w:before="240" w:after="120"/>
        <w:rPr>
          <w:rFonts w:ascii="AngsanaUPC" w:hAnsi="AngsanaUPC" w:cs="AngsanaUPC"/>
          <w:b/>
          <w:bCs/>
          <w:sz w:val="28"/>
        </w:rPr>
      </w:pPr>
    </w:p>
    <w:p w14:paraId="7898B54D" w14:textId="15703FF0" w:rsidR="00393AD3" w:rsidRDefault="00393AD3" w:rsidP="00393AD3">
      <w:pPr>
        <w:pStyle w:val="NoSpacing"/>
        <w:spacing w:before="240" w:after="120"/>
        <w:rPr>
          <w:rFonts w:ascii="AngsanaUPC" w:hAnsi="AngsanaUPC" w:cs="AngsanaUPC"/>
          <w:b/>
          <w:bCs/>
          <w:sz w:val="28"/>
        </w:rPr>
      </w:pPr>
    </w:p>
    <w:p w14:paraId="0E51A27F" w14:textId="6CD3A07A" w:rsidR="00393AD3" w:rsidRDefault="00393AD3" w:rsidP="00393AD3">
      <w:pPr>
        <w:pStyle w:val="NoSpacing"/>
        <w:spacing w:before="240" w:after="120"/>
        <w:rPr>
          <w:rFonts w:ascii="AngsanaUPC" w:hAnsi="AngsanaUPC" w:cs="AngsanaUPC"/>
          <w:b/>
          <w:bCs/>
          <w:sz w:val="28"/>
        </w:rPr>
      </w:pPr>
    </w:p>
    <w:p w14:paraId="0DC046F5" w14:textId="77777777" w:rsidR="00393AD3" w:rsidRPr="00393AD3" w:rsidRDefault="00393AD3" w:rsidP="00393AD3">
      <w:pPr>
        <w:pStyle w:val="NoSpacing"/>
        <w:spacing w:before="240" w:after="120"/>
        <w:rPr>
          <w:rFonts w:ascii="AngsanaUPC" w:hAnsi="AngsanaUPC" w:cs="AngsanaUPC"/>
          <w:b/>
          <w:bCs/>
          <w:sz w:val="28"/>
        </w:rPr>
      </w:pPr>
    </w:p>
    <w:p w14:paraId="7A82D625" w14:textId="7C1F5C18" w:rsidR="003E0BDB" w:rsidRPr="007419A9" w:rsidRDefault="001C525B" w:rsidP="00871E73">
      <w:pPr>
        <w:pStyle w:val="NoSpacing"/>
        <w:numPr>
          <w:ilvl w:val="0"/>
          <w:numId w:val="52"/>
        </w:numPr>
        <w:spacing w:before="240" w:after="120"/>
        <w:ind w:left="432" w:hanging="288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7419A9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C05B2B" w:rsidRPr="000903BC" w14:paraId="7C056A05" w14:textId="77777777" w:rsidTr="001E1A72">
        <w:tc>
          <w:tcPr>
            <w:tcW w:w="4110" w:type="dxa"/>
          </w:tcPr>
          <w:p w14:paraId="06A8D8E4" w14:textId="77777777" w:rsidR="00C05B2B" w:rsidRPr="000903BC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0903BC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C05B2B" w:rsidRPr="000903BC" w14:paraId="6A33DB25" w14:textId="77777777" w:rsidTr="00C05B2B">
        <w:tc>
          <w:tcPr>
            <w:tcW w:w="4110" w:type="dxa"/>
          </w:tcPr>
          <w:p w14:paraId="76C13787" w14:textId="77777777" w:rsidR="00C05B2B" w:rsidRPr="000903BC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77777777" w:rsidR="00C05B2B" w:rsidRPr="000903BC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77777777" w:rsidR="00C05B2B" w:rsidRPr="000903BC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D7810" w:rsidRPr="000903BC" w14:paraId="5652C6C3" w14:textId="77777777" w:rsidTr="001E1A72">
        <w:tc>
          <w:tcPr>
            <w:tcW w:w="4110" w:type="dxa"/>
          </w:tcPr>
          <w:p w14:paraId="48336C03" w14:textId="77777777" w:rsidR="001D7810" w:rsidRPr="000903BC" w:rsidRDefault="001D7810" w:rsidP="00C05B2B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7C385DB" w14:textId="1A462402" w:rsidR="001D7810" w:rsidRPr="000903BC" w:rsidRDefault="001D7810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22F30970" w14:textId="24486B7C" w:rsidR="001D7810" w:rsidRPr="000903BC" w:rsidRDefault="001D7810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60BDD04C" w14:textId="65C951AA" w:rsidR="001D7810" w:rsidRPr="000903BC" w:rsidRDefault="001D7810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6CECDFCE" w14:textId="271972E6" w:rsidR="001D7810" w:rsidRPr="000903BC" w:rsidRDefault="001D7810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1D7810" w:rsidRPr="007419A9" w14:paraId="1FAA45E9" w14:textId="77777777" w:rsidTr="0091421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0A01A74" w14:textId="0AA5E378" w:rsidR="001D7810" w:rsidRPr="007419A9" w:rsidRDefault="001D7810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3B865" w14:textId="2E18FF2F" w:rsidR="001D7810" w:rsidRPr="007419A9" w:rsidRDefault="00B92031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92031">
              <w:rPr>
                <w:rFonts w:ascii="AngsanaUPC" w:hAnsi="AngsanaUPC" w:cs="AngsanaUPC"/>
                <w:sz w:val="28"/>
                <w:cs/>
              </w:rPr>
              <w:t>7</w:t>
            </w:r>
            <w:r w:rsidRPr="00B92031">
              <w:rPr>
                <w:rFonts w:ascii="AngsanaUPC" w:hAnsi="AngsanaUPC" w:cs="AngsanaUPC"/>
                <w:sz w:val="28"/>
              </w:rPr>
              <w:t>,</w:t>
            </w:r>
            <w:r w:rsidRPr="00B92031">
              <w:rPr>
                <w:rFonts w:ascii="AngsanaUPC" w:hAnsi="AngsanaUPC" w:cs="AngsanaUPC"/>
                <w:sz w:val="28"/>
                <w:cs/>
              </w:rPr>
              <w:t>628</w:t>
            </w:r>
            <w:r w:rsidRPr="00B92031">
              <w:rPr>
                <w:rFonts w:ascii="AngsanaUPC" w:hAnsi="AngsanaUPC" w:cs="AngsanaUPC"/>
                <w:sz w:val="28"/>
              </w:rPr>
              <w:t>,</w:t>
            </w:r>
            <w:r w:rsidRPr="00B92031">
              <w:rPr>
                <w:rFonts w:ascii="AngsanaUPC" w:hAnsi="AngsanaUPC" w:cs="AngsanaUPC"/>
                <w:sz w:val="28"/>
                <w:cs/>
              </w:rPr>
              <w:t>09</w:t>
            </w:r>
            <w:r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5D5E1" w14:textId="1E196D55" w:rsidR="001D7810" w:rsidRPr="001D7810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7,992,980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AF4C0" w14:textId="21C622E7" w:rsidR="001D7810" w:rsidRPr="001D7810" w:rsidRDefault="0022323F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323F">
              <w:rPr>
                <w:rFonts w:ascii="AngsanaUPC" w:hAnsi="AngsanaUPC" w:cs="AngsanaUPC"/>
                <w:sz w:val="28"/>
              </w:rPr>
              <w:t>7,329,49</w:t>
            </w:r>
            <w:r w:rsidR="00B92031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681C45AF" w14:textId="466E18C3" w:rsidR="001D7810" w:rsidRPr="001D7810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7,662,390</w:t>
            </w:r>
          </w:p>
        </w:tc>
      </w:tr>
      <w:tr w:rsidR="001D7810" w:rsidRPr="007419A9" w14:paraId="4D543BA4" w14:textId="77777777" w:rsidTr="0091421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248AE5F" w14:textId="20F8D7C9" w:rsidR="0022323F" w:rsidRPr="007419A9" w:rsidRDefault="001D7810" w:rsidP="0022323F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7419A9">
              <w:rPr>
                <w:rFonts w:ascii="AngsanaUPC" w:hAnsi="AngsanaUPC" w:cs="AngsanaUPC"/>
                <w:sz w:val="28"/>
              </w:rPr>
              <w:t xml:space="preserve">3 </w:t>
            </w:r>
            <w:r w:rsidRPr="007419A9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64B3B" w14:textId="7341492F" w:rsidR="001D7810" w:rsidRPr="007419A9" w:rsidRDefault="00B92031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92031">
              <w:rPr>
                <w:rFonts w:ascii="AngsanaUPC" w:hAnsi="AngsanaUPC" w:cs="AngsanaUPC"/>
                <w:sz w:val="28"/>
                <w:cs/>
              </w:rPr>
              <w:t>12</w:t>
            </w:r>
            <w:r w:rsidRPr="00B92031">
              <w:rPr>
                <w:rFonts w:ascii="AngsanaUPC" w:hAnsi="AngsanaUPC" w:cs="AngsanaUPC"/>
                <w:sz w:val="28"/>
              </w:rPr>
              <w:t>,</w:t>
            </w:r>
            <w:r w:rsidRPr="00B92031">
              <w:rPr>
                <w:rFonts w:ascii="AngsanaUPC" w:hAnsi="AngsanaUPC" w:cs="AngsanaUPC"/>
                <w:sz w:val="28"/>
                <w:cs/>
              </w:rPr>
              <w:t>766</w:t>
            </w:r>
            <w:r w:rsidRPr="00B92031">
              <w:rPr>
                <w:rFonts w:ascii="AngsanaUPC" w:hAnsi="AngsanaUPC" w:cs="AngsanaUPC"/>
                <w:sz w:val="28"/>
              </w:rPr>
              <w:t>,</w:t>
            </w:r>
            <w:r w:rsidRPr="00B92031">
              <w:rPr>
                <w:rFonts w:ascii="AngsanaUPC" w:hAnsi="AngsanaUPC" w:cs="AngsanaUPC"/>
                <w:sz w:val="28"/>
                <w:cs/>
              </w:rPr>
              <w:t>28</w:t>
            </w:r>
            <w:r>
              <w:rPr>
                <w:rFonts w:ascii="AngsanaUPC" w:hAnsi="AngsanaUPC" w:cs="AngsanaUPC" w:hint="cs"/>
                <w:sz w:val="28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0CC4F" w14:textId="789DA93B" w:rsidR="001D7810" w:rsidRPr="001D7810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13,362,863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ABD2E" w14:textId="07E70440" w:rsidR="001D7810" w:rsidRPr="001D7810" w:rsidRDefault="0022323F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323F">
              <w:rPr>
                <w:rFonts w:ascii="AngsanaUPC" w:hAnsi="AngsanaUPC" w:cs="AngsanaUPC"/>
                <w:sz w:val="28"/>
              </w:rPr>
              <w:t>12,169,09</w:t>
            </w:r>
            <w:r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5651" w14:textId="35FEF2F8" w:rsidR="001D7810" w:rsidRPr="001D7810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12,765,671</w:t>
            </w:r>
          </w:p>
        </w:tc>
      </w:tr>
      <w:tr w:rsidR="00C05B2B" w:rsidRPr="007419A9" w14:paraId="79363C8C" w14:textId="77777777" w:rsidTr="0091421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71AF5461" w14:textId="77777777" w:rsidR="00C05B2B" w:rsidRPr="007419A9" w:rsidRDefault="00C05B2B" w:rsidP="00C05B2B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7419A9">
              <w:rPr>
                <w:rFonts w:ascii="AngsanaUPC" w:hAnsi="AngsanaUPC" w:cs="AngsanaUPC"/>
                <w:sz w:val="28"/>
              </w:rPr>
              <w:t xml:space="preserve">3 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7419A9">
              <w:rPr>
                <w:rFonts w:ascii="AngsanaUPC" w:hAnsi="AngsanaUPC" w:cs="AngsanaUPC"/>
                <w:sz w:val="28"/>
              </w:rPr>
              <w:t xml:space="preserve">5 </w:t>
            </w:r>
            <w:r w:rsidRPr="007419A9">
              <w:rPr>
                <w:rFonts w:ascii="AngsanaUPC" w:hAnsi="AngsanaUPC" w:cs="AngsanaUPC"/>
                <w:sz w:val="28"/>
                <w:cs/>
              </w:rPr>
              <w:t>ปี</w:t>
            </w:r>
          </w:p>
          <w:p w14:paraId="3380D0BB" w14:textId="11FF8DCE" w:rsidR="007C07DC" w:rsidRPr="007419A9" w:rsidRDefault="007C07DC" w:rsidP="001D7810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เกิน </w:t>
            </w:r>
            <w:r w:rsidR="001D7810">
              <w:rPr>
                <w:rFonts w:ascii="AngsanaUPC" w:hAnsi="AngsanaUPC" w:cs="AngsanaUPC"/>
                <w:sz w:val="28"/>
              </w:rPr>
              <w:t>5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C5FD11" w14:textId="1610FA3D" w:rsidR="00B92031" w:rsidRPr="00B92031" w:rsidRDefault="00B92031" w:rsidP="00B920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2031">
              <w:rPr>
                <w:rFonts w:ascii="AngsanaUPC" w:hAnsi="AngsanaUPC" w:cs="AngsanaUPC"/>
                <w:sz w:val="28"/>
                <w:cs/>
              </w:rPr>
              <w:t>2,967,40</w:t>
            </w:r>
            <w:r w:rsidR="00F5706C">
              <w:rPr>
                <w:rFonts w:ascii="AngsanaUPC" w:hAnsi="AngsanaUPC" w:cs="AngsanaUPC" w:hint="cs"/>
                <w:sz w:val="28"/>
                <w:cs/>
              </w:rPr>
              <w:t>1</w:t>
            </w:r>
          </w:p>
          <w:p w14:paraId="6FD45AB7" w14:textId="4F20AD89" w:rsidR="007F020F" w:rsidRPr="007419A9" w:rsidRDefault="00B92031" w:rsidP="00B920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5F0A5E" w14:textId="77777777" w:rsidR="001D7810" w:rsidRPr="001D7810" w:rsidRDefault="001D7810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4,246,269</w:t>
            </w:r>
          </w:p>
          <w:p w14:paraId="40A914F1" w14:textId="19495443" w:rsidR="007C07DC" w:rsidRPr="001D7810" w:rsidRDefault="001D7810" w:rsidP="001D781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31,579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C48786" w14:textId="73A33D9C" w:rsidR="0022323F" w:rsidRPr="0022323F" w:rsidRDefault="0022323F" w:rsidP="002232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2323F">
              <w:rPr>
                <w:rFonts w:ascii="AngsanaUPC" w:hAnsi="AngsanaUPC" w:cs="AngsanaUPC"/>
                <w:sz w:val="28"/>
              </w:rPr>
              <w:t>2,619,03</w:t>
            </w:r>
            <w:r>
              <w:rPr>
                <w:rFonts w:ascii="AngsanaUPC" w:hAnsi="AngsanaUPC" w:cs="AngsanaUPC"/>
                <w:sz w:val="28"/>
              </w:rPr>
              <w:t>9</w:t>
            </w:r>
          </w:p>
          <w:p w14:paraId="31954222" w14:textId="652D1238" w:rsidR="007C07DC" w:rsidRPr="001D7810" w:rsidRDefault="0022323F" w:rsidP="002232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F5795" w14:textId="77777777" w:rsidR="001D7810" w:rsidRPr="001D7810" w:rsidRDefault="001D7810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3,823,259</w:t>
            </w:r>
          </w:p>
          <w:p w14:paraId="4616F15C" w14:textId="496FA528" w:rsidR="00C05B2B" w:rsidRPr="001D7810" w:rsidRDefault="001D7810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31,579</w:t>
            </w:r>
            <w:r w:rsidR="00C05B2B" w:rsidRPr="001D7810">
              <w:rPr>
                <w:rFonts w:ascii="AngsanaUPC" w:hAnsi="AngsanaUPC" w:cs="AngsanaUPC"/>
                <w:sz w:val="28"/>
              </w:rPr>
              <w:t xml:space="preserve"> </w:t>
            </w:r>
          </w:p>
        </w:tc>
      </w:tr>
      <w:tr w:rsidR="001D7810" w:rsidRPr="007419A9" w14:paraId="433CCACA" w14:textId="77777777" w:rsidTr="0091421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0BDB6CE" w14:textId="4BD33FFE" w:rsidR="001D7810" w:rsidRPr="007419A9" w:rsidRDefault="001D7810" w:rsidP="00C05B2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ABEB2" w14:textId="5E394FC8" w:rsidR="001D7810" w:rsidRPr="007419A9" w:rsidRDefault="00B92031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92031">
              <w:rPr>
                <w:rFonts w:ascii="AngsanaUPC" w:hAnsi="AngsanaUPC" w:cs="AngsanaUPC"/>
                <w:sz w:val="28"/>
                <w:cs/>
              </w:rPr>
              <w:t>23</w:t>
            </w:r>
            <w:r w:rsidRPr="00B92031">
              <w:rPr>
                <w:rFonts w:ascii="AngsanaUPC" w:hAnsi="AngsanaUPC" w:cs="AngsanaUPC"/>
                <w:sz w:val="28"/>
              </w:rPr>
              <w:t>,</w:t>
            </w:r>
            <w:r w:rsidRPr="00B92031">
              <w:rPr>
                <w:rFonts w:ascii="AngsanaUPC" w:hAnsi="AngsanaUPC" w:cs="AngsanaUPC"/>
                <w:sz w:val="28"/>
                <w:cs/>
              </w:rPr>
              <w:t>361</w:t>
            </w:r>
            <w:r w:rsidRPr="00B92031">
              <w:rPr>
                <w:rFonts w:ascii="AngsanaUPC" w:hAnsi="AngsanaUPC" w:cs="AngsanaUPC"/>
                <w:sz w:val="28"/>
              </w:rPr>
              <w:t>,</w:t>
            </w:r>
            <w:r w:rsidRPr="00B92031">
              <w:rPr>
                <w:rFonts w:ascii="AngsanaUPC" w:hAnsi="AngsanaUPC" w:cs="AngsanaUPC"/>
                <w:sz w:val="28"/>
                <w:cs/>
              </w:rPr>
              <w:t>78</w:t>
            </w:r>
            <w:r w:rsidR="00320A6A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2A5E8" w14:textId="1F7495E1" w:rsidR="001D7810" w:rsidRPr="001D7810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D7810">
              <w:rPr>
                <w:rFonts w:ascii="AngsanaUPC" w:hAnsi="AngsanaUPC" w:cs="AngsanaUPC"/>
                <w:sz w:val="28"/>
              </w:rPr>
              <w:t>25,633,691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376D7" w14:textId="2C2AE5C9" w:rsidR="001D7810" w:rsidRPr="001D7810" w:rsidRDefault="0022323F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22323F">
              <w:rPr>
                <w:rFonts w:ascii="AngsanaUPC" w:hAnsi="AngsanaUPC" w:cs="AngsanaUPC"/>
                <w:sz w:val="28"/>
              </w:rPr>
              <w:t>22,117,63</w:t>
            </w:r>
            <w:r w:rsidR="00B92031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18A313D6" w14:textId="750690EB" w:rsidR="001D7810" w:rsidRPr="001D7810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24,282,899</w:t>
            </w:r>
          </w:p>
        </w:tc>
      </w:tr>
      <w:tr w:rsidR="001D7810" w:rsidRPr="007419A9" w14:paraId="4AD798BC" w14:textId="77777777" w:rsidTr="0091421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E3C7D41" w14:textId="4AE2F964" w:rsidR="001D7810" w:rsidRPr="007419A9" w:rsidRDefault="001D7810" w:rsidP="00C05B2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E03C" w14:textId="63DC4005" w:rsidR="001D7810" w:rsidRPr="007419A9" w:rsidRDefault="00B92031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B92031">
              <w:rPr>
                <w:rFonts w:ascii="AngsanaUPC" w:hAnsi="AngsanaUPC" w:cs="AngsanaUPC"/>
                <w:sz w:val="28"/>
                <w:cs/>
              </w:rPr>
              <w:t>1</w:t>
            </w:r>
            <w:r w:rsidRPr="00B92031">
              <w:rPr>
                <w:rFonts w:ascii="AngsanaUPC" w:hAnsi="AngsanaUPC" w:cs="AngsanaUPC"/>
                <w:sz w:val="28"/>
              </w:rPr>
              <w:t>,</w:t>
            </w:r>
            <w:r w:rsidRPr="00B92031">
              <w:rPr>
                <w:rFonts w:ascii="AngsanaUPC" w:hAnsi="AngsanaUPC" w:cs="AngsanaUPC"/>
                <w:sz w:val="28"/>
                <w:cs/>
              </w:rPr>
              <w:t>669</w:t>
            </w:r>
            <w:r w:rsidRPr="00B92031">
              <w:rPr>
                <w:rFonts w:ascii="AngsanaUPC" w:hAnsi="AngsanaUPC" w:cs="AngsanaUPC"/>
                <w:sz w:val="28"/>
              </w:rPr>
              <w:t>,</w:t>
            </w:r>
            <w:r w:rsidRPr="00B92031">
              <w:rPr>
                <w:rFonts w:ascii="AngsanaUPC" w:hAnsi="AngsanaUPC" w:cs="AngsanaUPC"/>
                <w:sz w:val="28"/>
                <w:cs/>
              </w:rPr>
              <w:t>936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02B6C" w14:textId="535D121A" w:rsidR="001D7810" w:rsidRPr="001D7810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D7810">
              <w:rPr>
                <w:rFonts w:ascii="AngsanaUPC" w:hAnsi="AngsanaUPC" w:cs="AngsanaUPC"/>
                <w:sz w:val="28"/>
              </w:rPr>
              <w:t>(1,911,971)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EAEF7" w14:textId="058471FD" w:rsidR="001D7810" w:rsidRPr="001D7810" w:rsidRDefault="00B92031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B92031">
              <w:rPr>
                <w:rFonts w:ascii="AngsanaUPC" w:hAnsi="AngsanaUPC" w:cs="AngsanaUPC"/>
                <w:sz w:val="28"/>
              </w:rPr>
              <w:t>1,529,78</w:t>
            </w:r>
            <w:r>
              <w:rPr>
                <w:rFonts w:ascii="AngsanaUPC" w:hAnsi="AngsanaUPC" w:cs="AngsanaUPC"/>
                <w:sz w:val="28"/>
              </w:rPr>
              <w:t>1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540B26AD" w14:textId="4E816190" w:rsidR="001D7810" w:rsidRPr="001D7810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(1,755,161)</w:t>
            </w:r>
          </w:p>
        </w:tc>
      </w:tr>
      <w:tr w:rsidR="001D7810" w:rsidRPr="007419A9" w14:paraId="198015C7" w14:textId="77777777" w:rsidTr="0091421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C0B2EA0" w14:textId="399A1254" w:rsidR="001D7810" w:rsidRPr="007419A9" w:rsidRDefault="001D7810" w:rsidP="00C05B2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ภาษีซื้อตั้งพัก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9128" w14:textId="56C76543" w:rsidR="001D7810" w:rsidRPr="007419A9" w:rsidRDefault="00B92031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B92031">
              <w:rPr>
                <w:rFonts w:ascii="AngsanaUPC" w:hAnsi="AngsanaUPC" w:cs="AngsanaUPC"/>
                <w:sz w:val="28"/>
                <w:cs/>
              </w:rPr>
              <w:t>145</w:t>
            </w:r>
            <w:r w:rsidRPr="00B92031">
              <w:rPr>
                <w:rFonts w:ascii="AngsanaUPC" w:hAnsi="AngsanaUPC" w:cs="AngsanaUPC"/>
                <w:sz w:val="28"/>
              </w:rPr>
              <w:t>,</w:t>
            </w:r>
            <w:r w:rsidRPr="00B92031">
              <w:rPr>
                <w:rFonts w:ascii="AngsanaUPC" w:hAnsi="AngsanaUPC" w:cs="AngsanaUPC"/>
                <w:sz w:val="28"/>
                <w:cs/>
              </w:rPr>
              <w:t>845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58DFD" w14:textId="05F55AE9" w:rsidR="001D7810" w:rsidRPr="001D7810" w:rsidRDefault="001D7810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D7810">
              <w:rPr>
                <w:rFonts w:ascii="AngsanaUPC" w:hAnsi="AngsanaUPC" w:cs="AngsanaUPC"/>
                <w:sz w:val="28"/>
              </w:rPr>
              <w:t>(159,495)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4F050" w14:textId="142507F7" w:rsidR="001D7810" w:rsidRPr="001D7810" w:rsidRDefault="00B92031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B92031">
              <w:rPr>
                <w:rFonts w:ascii="AngsanaUPC" w:hAnsi="AngsanaUPC" w:cs="AngsanaUPC"/>
                <w:sz w:val="28"/>
                <w:cs/>
              </w:rPr>
              <w:t>145</w:t>
            </w:r>
            <w:r w:rsidRPr="00B92031">
              <w:rPr>
                <w:rFonts w:ascii="AngsanaUPC" w:hAnsi="AngsanaUPC" w:cs="AngsanaUPC"/>
                <w:sz w:val="28"/>
              </w:rPr>
              <w:t>,</w:t>
            </w:r>
            <w:r w:rsidRPr="00B92031">
              <w:rPr>
                <w:rFonts w:ascii="AngsanaUPC" w:hAnsi="AngsanaUPC" w:cs="AngsanaUPC"/>
                <w:sz w:val="28"/>
                <w:cs/>
              </w:rPr>
              <w:t>845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7D53F8E3" w14:textId="1A3A676B" w:rsidR="001D7810" w:rsidRPr="001D7810" w:rsidRDefault="001D7810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(159,495)</w:t>
            </w:r>
          </w:p>
        </w:tc>
      </w:tr>
      <w:tr w:rsidR="001D7810" w:rsidRPr="007419A9" w14:paraId="3FF49E48" w14:textId="77777777" w:rsidTr="00914219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1907529" w14:textId="1D12986B" w:rsidR="001D7810" w:rsidRPr="007419A9" w:rsidRDefault="001D7810" w:rsidP="00C05B2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B94B6" w14:textId="29DF083A" w:rsidR="001D7810" w:rsidRPr="007419A9" w:rsidRDefault="00B92031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B92031">
              <w:rPr>
                <w:rFonts w:ascii="AngsanaUPC" w:hAnsi="AngsanaUPC" w:cs="AngsanaUPC"/>
                <w:sz w:val="28"/>
                <w:cs/>
              </w:rPr>
              <w:t>21</w:t>
            </w:r>
            <w:r w:rsidRPr="00B92031">
              <w:rPr>
                <w:rFonts w:ascii="AngsanaUPC" w:hAnsi="AngsanaUPC" w:cs="AngsanaUPC"/>
                <w:sz w:val="28"/>
              </w:rPr>
              <w:t>,</w:t>
            </w:r>
            <w:r w:rsidRPr="00B92031">
              <w:rPr>
                <w:rFonts w:ascii="AngsanaUPC" w:hAnsi="AngsanaUPC" w:cs="AngsanaUPC"/>
                <w:sz w:val="28"/>
                <w:cs/>
              </w:rPr>
              <w:t>546</w:t>
            </w:r>
            <w:r w:rsidRPr="00B92031">
              <w:rPr>
                <w:rFonts w:ascii="AngsanaUPC" w:hAnsi="AngsanaUPC" w:cs="AngsanaUPC"/>
                <w:sz w:val="28"/>
              </w:rPr>
              <w:t>,</w:t>
            </w:r>
            <w:r w:rsidRPr="00B92031">
              <w:rPr>
                <w:rFonts w:ascii="AngsanaUPC" w:hAnsi="AngsanaUPC" w:cs="AngsanaUPC"/>
                <w:sz w:val="28"/>
                <w:cs/>
              </w:rPr>
              <w:t>00</w:t>
            </w:r>
            <w:r w:rsidR="00F5706C">
              <w:rPr>
                <w:rFonts w:ascii="AngsanaUPC" w:hAnsi="AngsanaUPC" w:cs="AngsanaUPC" w:hint="cs"/>
                <w:sz w:val="28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4FCC2" w14:textId="02A8754B" w:rsidR="001D7810" w:rsidRPr="001D7810" w:rsidRDefault="001D7810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D7810">
              <w:rPr>
                <w:rFonts w:ascii="AngsanaUPC" w:hAnsi="AngsanaUPC" w:cs="AngsanaUPC"/>
                <w:sz w:val="28"/>
              </w:rPr>
              <w:t>23,562,225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17505" w14:textId="0CAC61DE" w:rsidR="001D7810" w:rsidRPr="001D7810" w:rsidRDefault="00B92031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20</w:t>
            </w:r>
            <w:r>
              <w:rPr>
                <w:rFonts w:ascii="AngsanaUPC" w:hAnsi="AngsanaUPC" w:cs="AngsanaUPC"/>
                <w:sz w:val="28"/>
              </w:rPr>
              <w:t>,442,006</w:t>
            </w:r>
          </w:p>
        </w:tc>
        <w:tc>
          <w:tcPr>
            <w:tcW w:w="1418" w:type="dxa"/>
            <w:vAlign w:val="bottom"/>
          </w:tcPr>
          <w:p w14:paraId="7B0312C9" w14:textId="4BFB7D98" w:rsidR="001D7810" w:rsidRPr="001D7810" w:rsidRDefault="001D7810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22,368,243</w:t>
            </w:r>
          </w:p>
        </w:tc>
      </w:tr>
    </w:tbl>
    <w:p w14:paraId="17E100C1" w14:textId="77777777" w:rsidR="00506D30" w:rsidRDefault="00506D30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</w:p>
    <w:p w14:paraId="2752AF5A" w14:textId="56125202" w:rsidR="001C525B" w:rsidRPr="007419A9" w:rsidRDefault="001C525B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1E1A72" w:rsidRPr="000903BC" w14:paraId="166E12B6" w14:textId="77777777" w:rsidTr="000903BC">
        <w:tc>
          <w:tcPr>
            <w:tcW w:w="4110" w:type="dxa"/>
          </w:tcPr>
          <w:p w14:paraId="2682C664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0903BC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1E1A72" w:rsidRPr="000903BC" w14:paraId="0F09B916" w14:textId="77777777" w:rsidTr="000903BC">
        <w:tc>
          <w:tcPr>
            <w:tcW w:w="4110" w:type="dxa"/>
          </w:tcPr>
          <w:p w14:paraId="17D0A0D2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77777777" w:rsidR="001E1A72" w:rsidRPr="000903BC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77777777" w:rsidR="001E1A72" w:rsidRPr="000903BC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D7810" w:rsidRPr="000903BC" w14:paraId="654AE7AB" w14:textId="77777777" w:rsidTr="000903BC">
        <w:tc>
          <w:tcPr>
            <w:tcW w:w="4110" w:type="dxa"/>
          </w:tcPr>
          <w:p w14:paraId="030E2DF4" w14:textId="77777777" w:rsidR="001D7810" w:rsidRPr="007419A9" w:rsidRDefault="001D7810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2059C84" w14:textId="398F1579" w:rsidR="001D7810" w:rsidRPr="000903BC" w:rsidRDefault="001D7810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3C525A9C" w14:textId="0D44F2C2" w:rsidR="001D7810" w:rsidRPr="000903BC" w:rsidRDefault="001D7810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3E6AD74E" w14:textId="0F0B76ED" w:rsidR="001D7810" w:rsidRPr="000903BC" w:rsidRDefault="001D7810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23D2B3DD" w14:textId="7275EB03" w:rsidR="001D7810" w:rsidRPr="000903BC" w:rsidRDefault="001D7810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1D7810" w:rsidRPr="007419A9" w14:paraId="0EB10207" w14:textId="77777777" w:rsidTr="000903B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5A688C8" w14:textId="74EB08A0" w:rsidR="001D7810" w:rsidRPr="007419A9" w:rsidRDefault="001D7810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A0538" w14:textId="24C0AF1D" w:rsidR="001D7810" w:rsidRPr="007419A9" w:rsidRDefault="00A9475A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9475A">
              <w:rPr>
                <w:rFonts w:ascii="AngsanaUPC" w:hAnsi="AngsanaUPC" w:cs="AngsanaUPC"/>
                <w:sz w:val="28"/>
                <w:cs/>
              </w:rPr>
              <w:t>21</w:t>
            </w:r>
            <w:r w:rsidRPr="00A9475A">
              <w:rPr>
                <w:rFonts w:ascii="AngsanaUPC" w:hAnsi="AngsanaUPC" w:cs="AngsanaUPC"/>
                <w:sz w:val="28"/>
              </w:rPr>
              <w:t>,</w:t>
            </w:r>
            <w:r w:rsidRPr="00A9475A">
              <w:rPr>
                <w:rFonts w:ascii="AngsanaUPC" w:hAnsi="AngsanaUPC" w:cs="AngsanaUPC"/>
                <w:sz w:val="28"/>
                <w:cs/>
              </w:rPr>
              <w:t>546</w:t>
            </w:r>
            <w:r w:rsidRPr="00A9475A">
              <w:rPr>
                <w:rFonts w:ascii="AngsanaUPC" w:hAnsi="AngsanaUPC" w:cs="AngsanaUPC"/>
                <w:sz w:val="28"/>
              </w:rPr>
              <w:t>,</w:t>
            </w:r>
            <w:r w:rsidRPr="00A9475A">
              <w:rPr>
                <w:rFonts w:ascii="AngsanaUPC" w:hAnsi="AngsanaUPC" w:cs="AngsanaUPC"/>
                <w:sz w:val="28"/>
                <w:cs/>
              </w:rPr>
              <w:t>00</w:t>
            </w:r>
            <w:r w:rsidR="00F5706C">
              <w:rPr>
                <w:rFonts w:ascii="AngsanaUPC" w:hAnsi="AngsanaUPC" w:cs="AngsanaUPC" w:hint="cs"/>
                <w:sz w:val="28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27C3" w14:textId="7165C76E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23,562,225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D2553" w14:textId="46069044" w:rsidR="001D7810" w:rsidRPr="001D7810" w:rsidRDefault="00A9475A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9475A">
              <w:rPr>
                <w:rFonts w:ascii="AngsanaUPC" w:hAnsi="AngsanaUPC" w:cs="AngsanaUPC"/>
                <w:sz w:val="28"/>
                <w:cs/>
              </w:rPr>
              <w:t>20</w:t>
            </w:r>
            <w:r w:rsidRPr="00A9475A">
              <w:rPr>
                <w:rFonts w:ascii="AngsanaUPC" w:hAnsi="AngsanaUPC" w:cs="AngsanaUPC"/>
                <w:sz w:val="28"/>
              </w:rPr>
              <w:t>,</w:t>
            </w:r>
            <w:r w:rsidRPr="00A9475A">
              <w:rPr>
                <w:rFonts w:ascii="AngsanaUPC" w:hAnsi="AngsanaUPC" w:cs="AngsanaUPC"/>
                <w:sz w:val="28"/>
                <w:cs/>
              </w:rPr>
              <w:t>442</w:t>
            </w:r>
            <w:r w:rsidRPr="00A9475A">
              <w:rPr>
                <w:rFonts w:ascii="AngsanaUPC" w:hAnsi="AngsanaUPC" w:cs="AngsanaUPC"/>
                <w:sz w:val="28"/>
              </w:rPr>
              <w:t>,</w:t>
            </w:r>
            <w:r w:rsidRPr="00A9475A">
              <w:rPr>
                <w:rFonts w:ascii="AngsanaUPC" w:hAnsi="AngsanaUPC" w:cs="AngsanaUPC"/>
                <w:sz w:val="28"/>
                <w:cs/>
              </w:rPr>
              <w:t>006</w:t>
            </w:r>
          </w:p>
        </w:tc>
        <w:tc>
          <w:tcPr>
            <w:tcW w:w="1418" w:type="dxa"/>
            <w:vAlign w:val="bottom"/>
          </w:tcPr>
          <w:p w14:paraId="39DDD7EA" w14:textId="3C87EED1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22,368,243</w:t>
            </w:r>
          </w:p>
        </w:tc>
      </w:tr>
      <w:tr w:rsidR="001D7810" w:rsidRPr="007419A9" w14:paraId="6077A28F" w14:textId="77777777" w:rsidTr="000903B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7A78E1A" w14:textId="23007DC3" w:rsidR="001D7810" w:rsidRPr="007419A9" w:rsidRDefault="001D7810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หนี้สินตามสัญญาเช่าที่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7419A9">
              <w:rPr>
                <w:rFonts w:ascii="AngsanaUPC" w:hAnsi="AngsanaUPC" w:cs="AngsanaUPC"/>
                <w:sz w:val="28"/>
              </w:rPr>
              <w:t>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340D5" w14:textId="5A73B68A" w:rsidR="001D7810" w:rsidRPr="007419A9" w:rsidRDefault="00A9475A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(6</w:t>
            </w:r>
            <w:r>
              <w:rPr>
                <w:rFonts w:ascii="AngsanaUPC" w:hAnsi="AngsanaUPC" w:cs="AngsanaUPC"/>
                <w:sz w:val="28"/>
              </w:rPr>
              <w:t>,789,031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AE67F" w14:textId="7AC34AE7" w:rsidR="001D7810" w:rsidRPr="001D7810" w:rsidRDefault="001D7810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(7,081,699)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97C0B" w14:textId="7407B699" w:rsidR="001D7810" w:rsidRPr="001D7810" w:rsidRDefault="00A9475A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(6</w:t>
            </w:r>
            <w:r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 w:hint="cs"/>
                <w:sz w:val="28"/>
                <w:cs/>
              </w:rPr>
              <w:t>547</w:t>
            </w:r>
            <w:r>
              <w:rPr>
                <w:rFonts w:ascii="AngsanaUPC" w:hAnsi="AngsanaUPC" w:cs="AngsanaUPC"/>
                <w:sz w:val="28"/>
              </w:rPr>
              <w:t>,618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866AC" w14:textId="7C1BCCF7" w:rsidR="001D7810" w:rsidRPr="001D7810" w:rsidRDefault="001D7810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(6,811,956)</w:t>
            </w:r>
          </w:p>
        </w:tc>
      </w:tr>
      <w:tr w:rsidR="001D7810" w:rsidRPr="007419A9" w14:paraId="7CD20FFD" w14:textId="77777777" w:rsidTr="000903B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8A42C20" w14:textId="246B84A5" w:rsidR="001D7810" w:rsidRPr="007419A9" w:rsidRDefault="001D7810" w:rsidP="001E1A7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DC234" w14:textId="16654D7B" w:rsidR="001D7810" w:rsidRPr="007419A9" w:rsidRDefault="00A9475A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14</w:t>
            </w:r>
            <w:r>
              <w:rPr>
                <w:rFonts w:ascii="AngsanaUPC" w:hAnsi="AngsanaUPC" w:cs="AngsanaUPC"/>
                <w:sz w:val="28"/>
              </w:rPr>
              <w:t>,756,9</w:t>
            </w:r>
            <w:r w:rsidR="00F5706C">
              <w:rPr>
                <w:rFonts w:ascii="AngsanaUPC" w:hAnsi="AngsanaUPC" w:cs="AngsanaUPC"/>
                <w:sz w:val="28"/>
              </w:rPr>
              <w:t>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04B63" w14:textId="50ACBAC2" w:rsidR="001D7810" w:rsidRPr="001D7810" w:rsidRDefault="001D7810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16,480,526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8F09A" w14:textId="7C9249FD" w:rsidR="001D7810" w:rsidRPr="001D7810" w:rsidRDefault="00A9475A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13</w:t>
            </w:r>
            <w:r>
              <w:rPr>
                <w:rFonts w:ascii="AngsanaUPC" w:hAnsi="AngsanaUPC" w:cs="AngsanaUPC"/>
                <w:sz w:val="28"/>
              </w:rPr>
              <w:t>,894,388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32368" w14:textId="1598B5DA" w:rsidR="001D7810" w:rsidRPr="001D7810" w:rsidRDefault="001D7810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15,556,287</w:t>
            </w:r>
          </w:p>
        </w:tc>
      </w:tr>
    </w:tbl>
    <w:p w14:paraId="6569E23A" w14:textId="77777777" w:rsidR="00506D30" w:rsidRDefault="00506D30" w:rsidP="00506D30">
      <w:pPr>
        <w:pStyle w:val="NoSpacing"/>
        <w:spacing w:before="240" w:after="120"/>
        <w:ind w:left="432"/>
        <w:rPr>
          <w:rFonts w:ascii="AngsanaUPC" w:hAnsi="AngsanaUPC" w:cs="AngsanaUPC"/>
          <w:b/>
          <w:bCs/>
          <w:sz w:val="28"/>
        </w:rPr>
      </w:pPr>
    </w:p>
    <w:p w14:paraId="1A709531" w14:textId="03A4D41C" w:rsidR="001C525B" w:rsidRPr="007419A9" w:rsidRDefault="001C525B" w:rsidP="00871E73">
      <w:pPr>
        <w:pStyle w:val="NoSpacing"/>
        <w:numPr>
          <w:ilvl w:val="0"/>
          <w:numId w:val="52"/>
        </w:numPr>
        <w:spacing w:before="240" w:after="120"/>
        <w:ind w:left="432" w:hanging="288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DA4192" w:rsidRPr="00DA4192" w14:paraId="4980E3FF" w14:textId="77777777" w:rsidTr="00A53CFA">
        <w:trPr>
          <w:trHeight w:val="369"/>
        </w:trPr>
        <w:tc>
          <w:tcPr>
            <w:tcW w:w="5528" w:type="dxa"/>
          </w:tcPr>
          <w:p w14:paraId="1DDD5BE7" w14:textId="77777777" w:rsidR="00DA4192" w:rsidRPr="00DA4192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01B7C6B" w14:textId="77777777" w:rsidR="00DA4192" w:rsidRPr="00DA4192" w:rsidRDefault="00DA4192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A4192">
              <w:rPr>
                <w:rFonts w:ascii="AngsanaUPC" w:hAnsi="AngsanaUPC" w:cs="AngsanaUPC"/>
                <w:sz w:val="28"/>
              </w:rPr>
              <w:t>(</w:t>
            </w:r>
            <w:r w:rsidRPr="00DA4192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DA4192" w:rsidRPr="00DA4192" w14:paraId="70914828" w14:textId="77777777" w:rsidTr="00A53CFA">
        <w:trPr>
          <w:trHeight w:val="369"/>
        </w:trPr>
        <w:tc>
          <w:tcPr>
            <w:tcW w:w="5528" w:type="dxa"/>
          </w:tcPr>
          <w:p w14:paraId="70B78048" w14:textId="77777777" w:rsidR="00DA4192" w:rsidRPr="00DA4192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AC13168" w14:textId="77777777" w:rsidR="00DA4192" w:rsidRPr="000903BC" w:rsidRDefault="00DA4192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A4192" w:rsidRPr="00DA4192" w14:paraId="3E6C5455" w14:textId="77777777" w:rsidTr="00A53CFA">
        <w:trPr>
          <w:trHeight w:val="369"/>
        </w:trPr>
        <w:tc>
          <w:tcPr>
            <w:tcW w:w="5528" w:type="dxa"/>
          </w:tcPr>
          <w:p w14:paraId="108A1D85" w14:textId="77777777" w:rsidR="00DA4192" w:rsidRPr="00DA4192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D9B3BE1" w14:textId="16D21E18" w:rsidR="00DA4192" w:rsidRPr="000903BC" w:rsidRDefault="00DA4192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843" w:type="dxa"/>
            <w:shd w:val="clear" w:color="auto" w:fill="auto"/>
          </w:tcPr>
          <w:p w14:paraId="6754E1EE" w14:textId="4AFC9C17" w:rsidR="00DA4192" w:rsidRPr="000903BC" w:rsidRDefault="00DA4192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DA4192" w:rsidRPr="00DA4192" w14:paraId="40B14949" w14:textId="77777777" w:rsidTr="00AA0F62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CEC17CB" w14:textId="77777777" w:rsidR="00DA4192" w:rsidRPr="00DA4192" w:rsidRDefault="00DA4192" w:rsidP="00A53CFA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59BB8F" w14:textId="73FCC20A" w:rsidR="00DA4192" w:rsidRPr="00DA4192" w:rsidRDefault="004621A9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621A9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7D3D9B" w14:textId="07A6CEFA" w:rsidR="00DA4192" w:rsidRPr="00DA4192" w:rsidRDefault="00DA4192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DA4192" w:rsidRPr="00DA4192" w14:paraId="3A2CAE5F" w14:textId="77777777" w:rsidTr="00AA0F62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C555786" w14:textId="77777777" w:rsidR="00DA4192" w:rsidRPr="00DA4192" w:rsidRDefault="00DA4192" w:rsidP="00A53CFA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  <w:cs/>
              </w:rPr>
              <w:t>หัก ค่าใช้จ่ายในการออกหุ้นกู้รอตัดจ่าย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0BA000" w14:textId="4B474F5B" w:rsidR="00DA4192" w:rsidRPr="00DA4192" w:rsidRDefault="004621A9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621A9">
              <w:rPr>
                <w:rFonts w:ascii="AngsanaUPC" w:hAnsi="AngsanaUPC" w:cs="AngsanaUPC"/>
                <w:sz w:val="28"/>
              </w:rPr>
              <w:t>(3,879,623)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05DE44" w14:textId="16C2B0CA" w:rsidR="00DA4192" w:rsidRPr="00DA4192" w:rsidRDefault="00DA4192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</w:rPr>
              <w:t>(391,245)</w:t>
            </w:r>
          </w:p>
        </w:tc>
      </w:tr>
      <w:tr w:rsidR="00DA4192" w:rsidRPr="00DA4192" w14:paraId="387FF78E" w14:textId="77777777" w:rsidTr="00AA0F62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F2A39EB" w14:textId="77777777" w:rsidR="00DA4192" w:rsidRPr="00DA4192" w:rsidRDefault="00DA4192" w:rsidP="00A53CF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A419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FCCA2E" w14:textId="29173A64" w:rsidR="00DA4192" w:rsidRPr="00DA4192" w:rsidRDefault="003777BF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777BF">
              <w:rPr>
                <w:rFonts w:ascii="AngsanaUPC" w:hAnsi="AngsanaUPC" w:cs="AngsanaUPC"/>
                <w:sz w:val="28"/>
              </w:rPr>
              <w:t>196,120,377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E53070" w14:textId="467FC4EB" w:rsidR="00DA4192" w:rsidRPr="00DA4192" w:rsidRDefault="00DA4192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</w:rPr>
              <w:t>199,608,755</w:t>
            </w:r>
          </w:p>
        </w:tc>
      </w:tr>
      <w:tr w:rsidR="00DA4192" w:rsidRPr="00DA4192" w14:paraId="3288E313" w14:textId="77777777" w:rsidTr="00AA0F62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2048C546" w14:textId="77777777" w:rsidR="00DA4192" w:rsidRPr="00DA4192" w:rsidRDefault="00DA4192" w:rsidP="00A53C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DA4192">
              <w:rPr>
                <w:rFonts w:ascii="AngsanaUPC" w:hAnsi="AngsanaUPC" w:cs="AngsanaUPC" w:hint="cs"/>
                <w:sz w:val="28"/>
                <w:cs/>
              </w:rPr>
              <w:t>หัก หุ้นกู้ - ที่ถึงกำหนดชำระภายในหนึ่งปี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C4DB3C" w14:textId="2FE0EE53" w:rsidR="00DA4192" w:rsidRPr="00DA4192" w:rsidRDefault="00833B66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1B473D" w14:textId="0ABC5BC6" w:rsidR="00DA4192" w:rsidRPr="00DA4192" w:rsidRDefault="00DA4192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</w:rPr>
              <w:t>(199,608,755)</w:t>
            </w:r>
          </w:p>
        </w:tc>
      </w:tr>
      <w:tr w:rsidR="00DA4192" w:rsidRPr="00DA4192" w14:paraId="10D07C50" w14:textId="77777777" w:rsidTr="00AA0F62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487C29BE" w14:textId="77777777" w:rsidR="00DA4192" w:rsidRPr="00DA4192" w:rsidRDefault="00DA4192" w:rsidP="00A53CF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A4192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Pr="00DA4192">
              <w:rPr>
                <w:rFonts w:ascii="AngsanaUPC" w:hAnsi="AngsanaUPC" w:cs="AngsanaUPC"/>
                <w:sz w:val="28"/>
              </w:rPr>
              <w:t>-</w:t>
            </w:r>
            <w:r w:rsidRPr="00DA4192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5A2FB2" w14:textId="1AEF08B6" w:rsidR="00DA4192" w:rsidRPr="00DA4192" w:rsidRDefault="004621A9" w:rsidP="00A53CF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196,120,377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E4990E" w14:textId="2396B582" w:rsidR="00DA4192" w:rsidRPr="00DA4192" w:rsidRDefault="00DA4192" w:rsidP="00A53CF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6549BEA9" w14:textId="102D878A" w:rsidR="001C525B" w:rsidRPr="007419A9" w:rsidRDefault="001C525B" w:rsidP="008F4184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5A0C47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</w:t>
      </w:r>
      <w:r w:rsidRPr="000903BC">
        <w:rPr>
          <w:rFonts w:ascii="AngsanaUPC" w:hAnsi="AngsanaUPC" w:cs="AngsanaUPC"/>
          <w:sz w:val="28"/>
          <w:cs/>
        </w:rPr>
        <w:t>บางส่วน มีผู้แทนผู้ถือหุ้นกู้และ</w:t>
      </w:r>
      <w:r w:rsidR="00BC4FC9" w:rsidRPr="000903BC">
        <w:rPr>
          <w:rFonts w:ascii="AngsanaUPC" w:hAnsi="AngsanaUPC" w:cs="AngsanaUPC"/>
          <w:sz w:val="28"/>
          <w:cs/>
        </w:rPr>
        <w:br/>
      </w:r>
      <w:r w:rsidRPr="000903BC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</w:t>
      </w:r>
      <w:r w:rsidR="00B16B86" w:rsidRPr="000903BC">
        <w:rPr>
          <w:rFonts w:ascii="AngsanaUPC" w:hAnsi="AngsanaUPC" w:cs="AngsanaUPC" w:hint="cs"/>
          <w:sz w:val="28"/>
          <w:cs/>
        </w:rPr>
        <w:t>เพื่อ</w:t>
      </w:r>
      <w:r w:rsidR="00740F1B" w:rsidRPr="000903BC">
        <w:rPr>
          <w:rFonts w:ascii="AngsanaUPC" w:hAnsi="AngsanaUPC" w:cs="AngsanaUPC" w:hint="cs"/>
          <w:sz w:val="28"/>
          <w:cs/>
        </w:rPr>
        <w:t xml:space="preserve">ใช้ในการชำระคืนหุ้นกู้ฉบับเดิมซึ่งครบกำหนดชำระในเดือนกุมภาพันธ์  </w:t>
      </w:r>
      <w:r w:rsidR="00740F1B" w:rsidRPr="000903BC">
        <w:rPr>
          <w:rFonts w:ascii="AngsanaUPC" w:hAnsi="AngsanaUPC" w:cs="AngsanaUPC"/>
          <w:sz w:val="28"/>
        </w:rPr>
        <w:t xml:space="preserve">2565 </w:t>
      </w:r>
      <w:r w:rsidR="00C32D81" w:rsidRPr="000903BC">
        <w:rPr>
          <w:rFonts w:ascii="AngsanaUPC" w:hAnsi="AngsanaUPC" w:cs="AngsanaUPC" w:hint="cs"/>
          <w:sz w:val="28"/>
          <w:cs/>
        </w:rPr>
        <w:t>ซึ่ง</w:t>
      </w:r>
      <w:r w:rsidR="00740F1B" w:rsidRPr="000903BC">
        <w:rPr>
          <w:rFonts w:ascii="AngsanaUPC" w:hAnsi="AngsanaUPC" w:cs="AngsanaUPC" w:hint="cs"/>
          <w:sz w:val="28"/>
          <w:cs/>
        </w:rPr>
        <w:t>มีวัตถุประสงค์</w:t>
      </w:r>
      <w:r w:rsidR="00C32D81" w:rsidRPr="000903BC">
        <w:rPr>
          <w:rFonts w:ascii="AngsanaUPC" w:hAnsi="AngsanaUPC" w:cs="AngsanaUPC" w:hint="cs"/>
          <w:sz w:val="28"/>
          <w:cs/>
        </w:rPr>
        <w:t>เพื่อ</w:t>
      </w:r>
      <w:r w:rsidR="00B16B86" w:rsidRPr="000903BC">
        <w:rPr>
          <w:rFonts w:ascii="AngsanaUPC" w:hAnsi="AngsanaUPC" w:cs="AngsanaUPC" w:hint="cs"/>
          <w:sz w:val="28"/>
          <w:cs/>
        </w:rPr>
        <w:t>ใช้ในการลงทุนในโครงก</w:t>
      </w:r>
      <w:r w:rsidR="00740F1B" w:rsidRPr="000903BC">
        <w:rPr>
          <w:rFonts w:ascii="AngsanaUPC" w:hAnsi="AngsanaUPC" w:cs="AngsanaUPC" w:hint="cs"/>
          <w:sz w:val="28"/>
          <w:cs/>
        </w:rPr>
        <w:t xml:space="preserve">ารพัฒนาอสังหาริมทรัพย์ของบริษัท </w:t>
      </w:r>
      <w:r w:rsidR="00B16B86" w:rsidRPr="000903BC">
        <w:rPr>
          <w:rFonts w:ascii="AngsanaUPC" w:hAnsi="AngsanaUPC" w:cs="AngsanaUPC" w:hint="cs"/>
          <w:sz w:val="28"/>
          <w:cs/>
        </w:rPr>
        <w:t>โปรเจคท์ ทู พร</w:t>
      </w:r>
      <w:r w:rsidR="00D81576" w:rsidRPr="000903BC">
        <w:rPr>
          <w:rFonts w:ascii="AngsanaUPC" w:hAnsi="AngsanaUPC" w:cs="AngsanaUPC" w:hint="cs"/>
          <w:sz w:val="28"/>
          <w:cs/>
        </w:rPr>
        <w:t>็</w:t>
      </w:r>
      <w:r w:rsidR="00740F1B" w:rsidRPr="000903BC">
        <w:rPr>
          <w:rFonts w:ascii="AngsanaUPC" w:hAnsi="AngsanaUPC" w:cs="AngsanaUPC" w:hint="cs"/>
          <w:sz w:val="28"/>
          <w:cs/>
        </w:rPr>
        <w:t>อพเพอร์</w:t>
      </w:r>
      <w:r w:rsidR="00740F1B">
        <w:rPr>
          <w:rFonts w:ascii="AngsanaUPC" w:hAnsi="AngsanaUPC" w:cs="AngsanaUPC" w:hint="cs"/>
          <w:sz w:val="28"/>
          <w:cs/>
        </w:rPr>
        <w:t>ตี้ ดี</w:t>
      </w:r>
      <w:r w:rsidR="00B16B86" w:rsidRPr="005A0C47">
        <w:rPr>
          <w:rFonts w:ascii="AngsanaUPC" w:hAnsi="AngsanaUPC" w:cs="AngsanaUPC" w:hint="cs"/>
          <w:sz w:val="28"/>
          <w:cs/>
        </w:rPr>
        <w:t>เวลลอปเม้นท์ จำกัด ซึ่งเป็นบริษัทย่อยโดยอ้อมของบริษัทผ่านการให้กู้ยืมโดยบริษัท โปรเจคท์ วัน พร</w:t>
      </w:r>
      <w:r w:rsidR="00C45876" w:rsidRPr="005A0C47">
        <w:rPr>
          <w:rFonts w:ascii="AngsanaUPC" w:hAnsi="AngsanaUPC" w:cs="AngsanaUPC" w:hint="cs"/>
          <w:sz w:val="28"/>
          <w:cs/>
        </w:rPr>
        <w:t>็</w:t>
      </w:r>
      <w:r w:rsidR="00B16B86" w:rsidRPr="005A0C47">
        <w:rPr>
          <w:rFonts w:ascii="AngsanaUPC" w:hAnsi="AngsanaUPC" w:cs="AngsanaUPC" w:hint="cs"/>
          <w:sz w:val="28"/>
          <w:cs/>
        </w:rPr>
        <w:t>อพเพอร์ตี้</w:t>
      </w:r>
      <w:r w:rsidR="003C743B" w:rsidRPr="005A0C47">
        <w:rPr>
          <w:rFonts w:ascii="AngsanaUPC" w:hAnsi="AngsanaUPC" w:cs="AngsanaUPC" w:hint="cs"/>
          <w:sz w:val="28"/>
          <w:cs/>
        </w:rPr>
        <w:t xml:space="preserve"> ดีเวลลอปเม้นท์ จำกัด ซึ่งบริษัท โปรเจคท์ วัน พร</w:t>
      </w:r>
      <w:r w:rsidR="00082239" w:rsidRPr="005A0C47">
        <w:rPr>
          <w:rFonts w:ascii="AngsanaUPC" w:hAnsi="AngsanaUPC" w:cs="AngsanaUPC" w:hint="cs"/>
          <w:sz w:val="28"/>
          <w:cs/>
        </w:rPr>
        <w:t>็</w:t>
      </w:r>
      <w:r w:rsidR="003C743B" w:rsidRPr="005A0C47">
        <w:rPr>
          <w:rFonts w:ascii="AngsanaUPC" w:hAnsi="AngsanaUPC" w:cs="AngsanaUPC" w:hint="cs"/>
          <w:sz w:val="28"/>
          <w:cs/>
        </w:rPr>
        <w:t>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</w:t>
      </w:r>
      <w:r w:rsidR="003C743B">
        <w:rPr>
          <w:rFonts w:ascii="AngsanaUPC" w:hAnsi="AngsanaUPC" w:cs="AngsanaUPC" w:hint="cs"/>
          <w:sz w:val="28"/>
          <w:cs/>
        </w:rPr>
        <w:t xml:space="preserve">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0903BC" w14:paraId="373FD393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59243F72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noWrap/>
            <w:vAlign w:val="bottom"/>
            <w:hideMark/>
          </w:tcPr>
          <w:p w14:paraId="5EA2E163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noWrap/>
            <w:vAlign w:val="bottom"/>
            <w:hideMark/>
          </w:tcPr>
          <w:p w14:paraId="29AD7F2A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noWrap/>
            <w:vAlign w:val="bottom"/>
            <w:hideMark/>
          </w:tcPr>
          <w:p w14:paraId="556867D4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noWrap/>
            <w:vAlign w:val="bottom"/>
            <w:hideMark/>
          </w:tcPr>
          <w:p w14:paraId="21640D74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noWrap/>
            <w:vAlign w:val="bottom"/>
            <w:hideMark/>
          </w:tcPr>
          <w:p w14:paraId="1664E207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0903BC" w14:paraId="44AEE6F5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26A48E9D" w14:textId="4F85A3AF" w:rsidR="00BC4FC9" w:rsidRPr="000903BC" w:rsidRDefault="00740F1B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</w:rPr>
              <w:t>25</w:t>
            </w:r>
            <w:r w:rsidR="00BC4FC9" w:rsidRPr="000903BC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0903BC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0903BC">
              <w:rPr>
                <w:rFonts w:ascii="AngsanaUPC" w:hAnsi="AngsanaUPC" w:cs="AngsanaUPC"/>
                <w:sz w:val="28"/>
              </w:rPr>
              <w:t xml:space="preserve"> 256</w:t>
            </w:r>
            <w:r w:rsidRPr="000903BC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701" w:type="dxa"/>
            <w:noWrap/>
            <w:vAlign w:val="bottom"/>
            <w:hideMark/>
          </w:tcPr>
          <w:p w14:paraId="11FFD935" w14:textId="77777777" w:rsidR="00BC4FC9" w:rsidRPr="000903BC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258" w:type="dxa"/>
            <w:noWrap/>
            <w:vAlign w:val="bottom"/>
            <w:hideMark/>
          </w:tcPr>
          <w:p w14:paraId="1F3C7443" w14:textId="77777777" w:rsidR="00BC4FC9" w:rsidRPr="000903BC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noWrap/>
            <w:vAlign w:val="bottom"/>
            <w:hideMark/>
          </w:tcPr>
          <w:p w14:paraId="099FFDAF" w14:textId="77777777" w:rsidR="00BC4FC9" w:rsidRPr="000903BC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noWrap/>
            <w:vAlign w:val="bottom"/>
            <w:hideMark/>
          </w:tcPr>
          <w:p w14:paraId="59D3D573" w14:textId="6A6FC668" w:rsidR="00BC4FC9" w:rsidRPr="000903BC" w:rsidRDefault="00740F1B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67D8D">
              <w:rPr>
                <w:rFonts w:ascii="AngsanaUPC" w:hAnsi="AngsanaUPC" w:cs="AngsanaUPC"/>
                <w:sz w:val="28"/>
              </w:rPr>
              <w:t>2</w:t>
            </w:r>
            <w:r w:rsidR="00AD6DAB" w:rsidRPr="00367D8D">
              <w:rPr>
                <w:rFonts w:ascii="AngsanaUPC" w:hAnsi="AngsanaUPC" w:cs="AngsanaUPC"/>
                <w:sz w:val="28"/>
              </w:rPr>
              <w:t>3</w:t>
            </w:r>
            <w:r w:rsidR="00BC4FC9" w:rsidRPr="00367D8D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367D8D">
              <w:rPr>
                <w:rFonts w:ascii="AngsanaUPC" w:hAnsi="AngsanaUPC" w:cs="AngsanaUPC"/>
                <w:sz w:val="28"/>
                <w:cs/>
              </w:rPr>
              <w:t>กุ</w:t>
            </w:r>
            <w:r w:rsidR="00BC4FC9" w:rsidRPr="000903BC">
              <w:rPr>
                <w:rFonts w:ascii="AngsanaUPC" w:hAnsi="AngsanaUPC" w:cs="AngsanaUPC"/>
                <w:sz w:val="28"/>
                <w:cs/>
              </w:rPr>
              <w:t>มภาพันธ์</w:t>
            </w:r>
            <w:r w:rsidR="00BC4FC9" w:rsidRPr="000903BC">
              <w:rPr>
                <w:rFonts w:ascii="AngsanaUPC" w:hAnsi="AngsanaUPC" w:cs="AngsanaUPC"/>
                <w:sz w:val="28"/>
              </w:rPr>
              <w:t xml:space="preserve"> 256</w:t>
            </w:r>
            <w:r w:rsidRPr="000903BC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637" w:type="dxa"/>
            <w:noWrap/>
            <w:vAlign w:val="bottom"/>
            <w:hideMark/>
          </w:tcPr>
          <w:p w14:paraId="2EB0836E" w14:textId="77777777" w:rsidR="00BC4FC9" w:rsidRPr="000903BC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0903BC">
              <w:rPr>
                <w:rFonts w:ascii="AngsanaUPC" w:hAnsi="AngsanaUPC" w:cs="AngsanaUPC"/>
                <w:sz w:val="28"/>
              </w:rPr>
              <w:t xml:space="preserve">3 </w:t>
            </w:r>
            <w:r w:rsidRPr="000903BC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04DF103C" w14:textId="5A5E9E87" w:rsidR="001C525B" w:rsidRPr="000903BC" w:rsidRDefault="001C525B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0903BC">
        <w:rPr>
          <w:rFonts w:ascii="AngsanaUPC" w:hAnsi="AngsanaUPC" w:cs="AngsanaUPC"/>
          <w:sz w:val="28"/>
          <w:cs/>
        </w:rPr>
        <w:t xml:space="preserve">ภายใต้ข้อกำหนดว่าด้วยสิทธิและหน้าที่ของผู้ออกหุ้นกู้ บริษัทต้องปฎิบัติตามเงื่อนไขทางการเงินบางประการ เช่น </w:t>
      </w:r>
      <w:r w:rsidR="00BC4FC9" w:rsidRPr="000903BC">
        <w:rPr>
          <w:rFonts w:ascii="AngsanaUPC" w:hAnsi="AngsanaUPC" w:cs="AngsanaUPC"/>
          <w:sz w:val="28"/>
          <w:cs/>
        </w:rPr>
        <w:br/>
      </w:r>
      <w:r w:rsidRPr="000903BC">
        <w:rPr>
          <w:rFonts w:ascii="AngsanaUPC" w:hAnsi="AngsanaUPC" w:cs="AngsanaUPC"/>
          <w:sz w:val="28"/>
          <w:cs/>
        </w:rPr>
        <w:t>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</w:t>
      </w:r>
      <w:r w:rsidRPr="000903BC">
        <w:rPr>
          <w:rFonts w:ascii="AngsanaUPC" w:hAnsi="AngsanaUPC" w:cs="AngsanaUPC"/>
          <w:sz w:val="28"/>
        </w:rPr>
        <w:t xml:space="preserve"> </w:t>
      </w:r>
      <w:r w:rsidRPr="000903BC">
        <w:rPr>
          <w:rFonts w:ascii="AngsanaUPC" w:hAnsi="AngsanaUPC" w:cs="AngsanaUPC"/>
          <w:sz w:val="28"/>
          <w:cs/>
        </w:rPr>
        <w:t xml:space="preserve">ผู้ออกหุ้นกู้ </w:t>
      </w:r>
      <w:r w:rsidR="00BC4FC9" w:rsidRPr="000903BC">
        <w:rPr>
          <w:rFonts w:ascii="AngsanaUPC" w:hAnsi="AngsanaUPC" w:cs="AngsanaUPC"/>
          <w:sz w:val="28"/>
          <w:cs/>
        </w:rPr>
        <w:br/>
      </w:r>
      <w:r w:rsidRPr="000903BC">
        <w:rPr>
          <w:rFonts w:ascii="AngsanaUPC" w:hAnsi="AngsanaUPC" w:cs="AngsanaUPC"/>
          <w:sz w:val="28"/>
          <w:cs/>
        </w:rPr>
        <w:t xml:space="preserve">ณ วันสิ้นงวดรายไตรมาส และ ณ วันสิ้นปีบัญชีของผู้ออกหุ้นกู้ ไม่เกิน </w:t>
      </w:r>
      <w:r w:rsidR="009E7F0B" w:rsidRPr="000903BC">
        <w:rPr>
          <w:rFonts w:ascii="AngsanaUPC" w:hAnsi="AngsanaUPC" w:cs="AngsanaUPC"/>
          <w:sz w:val="28"/>
        </w:rPr>
        <w:t>2.5</w:t>
      </w:r>
      <w:r w:rsidRPr="000903BC">
        <w:rPr>
          <w:rFonts w:ascii="AngsanaUPC" w:hAnsi="AngsanaUPC" w:cs="AngsanaUPC"/>
          <w:sz w:val="28"/>
        </w:rPr>
        <w:t xml:space="preserve"> : 1</w:t>
      </w:r>
    </w:p>
    <w:p w14:paraId="757D2024" w14:textId="05B0D184" w:rsidR="00A211BA" w:rsidRDefault="00ED06BF" w:rsidP="00A211BA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0903BC">
        <w:rPr>
          <w:rFonts w:ascii="AngsanaUPC" w:hAnsi="AngsanaUPC" w:cs="AngsanaUPC" w:hint="cs"/>
          <w:sz w:val="28"/>
          <w:cs/>
        </w:rPr>
        <w:t xml:space="preserve">ณ วันที่ </w:t>
      </w:r>
      <w:r w:rsidRPr="000903BC">
        <w:rPr>
          <w:rFonts w:ascii="AngsanaUPC" w:hAnsi="AngsanaUPC" w:cs="AngsanaUPC"/>
          <w:sz w:val="28"/>
        </w:rPr>
        <w:t xml:space="preserve">31 </w:t>
      </w:r>
      <w:r w:rsidRPr="000903BC">
        <w:rPr>
          <w:rFonts w:ascii="AngsanaUPC" w:hAnsi="AngsanaUPC" w:cs="AngsanaUPC" w:hint="cs"/>
          <w:sz w:val="28"/>
          <w:cs/>
        </w:rPr>
        <w:t xml:space="preserve">มีนาคม </w:t>
      </w:r>
      <w:r w:rsidRPr="000903BC">
        <w:rPr>
          <w:rFonts w:ascii="AngsanaUPC" w:hAnsi="AngsanaUPC" w:cs="AngsanaUPC"/>
          <w:sz w:val="28"/>
        </w:rPr>
        <w:t>256</w:t>
      </w:r>
      <w:r w:rsidR="00740F1B" w:rsidRPr="000903BC">
        <w:rPr>
          <w:rFonts w:ascii="AngsanaUPC" w:hAnsi="AngsanaUPC" w:cs="AngsanaUPC"/>
          <w:sz w:val="28"/>
        </w:rPr>
        <w:t>5</w:t>
      </w:r>
      <w:r w:rsidRPr="000903BC">
        <w:rPr>
          <w:rFonts w:ascii="AngsanaUPC" w:hAnsi="AngsanaUPC" w:cs="AngsanaUPC"/>
          <w:sz w:val="28"/>
        </w:rPr>
        <w:t xml:space="preserve"> </w:t>
      </w:r>
      <w:r w:rsidR="001E3BE3" w:rsidRPr="000903BC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0903BC">
        <w:rPr>
          <w:rFonts w:ascii="AngsanaUPC" w:hAnsi="AngsanaUPC" w:cs="AngsanaUPC"/>
          <w:sz w:val="28"/>
        </w:rPr>
        <w:t xml:space="preserve">31 </w:t>
      </w:r>
      <w:r w:rsidR="001E3BE3" w:rsidRPr="000903BC">
        <w:rPr>
          <w:rFonts w:ascii="AngsanaUPC" w:hAnsi="AngsanaUPC" w:cs="AngsanaUPC" w:hint="cs"/>
          <w:sz w:val="28"/>
          <w:cs/>
        </w:rPr>
        <w:t xml:space="preserve">ธันวาคม </w:t>
      </w:r>
      <w:r w:rsidR="001E3BE3" w:rsidRPr="000903BC">
        <w:rPr>
          <w:rFonts w:ascii="AngsanaUPC" w:hAnsi="AngsanaUPC" w:cs="AngsanaUPC"/>
          <w:sz w:val="28"/>
        </w:rPr>
        <w:t>256</w:t>
      </w:r>
      <w:r w:rsidR="00740F1B" w:rsidRPr="000903BC">
        <w:rPr>
          <w:rFonts w:ascii="AngsanaUPC" w:hAnsi="AngsanaUPC" w:cs="AngsanaUPC"/>
          <w:sz w:val="28"/>
        </w:rPr>
        <w:t>4</w:t>
      </w:r>
      <w:r w:rsidR="001E3BE3" w:rsidRPr="000903BC">
        <w:rPr>
          <w:rFonts w:ascii="AngsanaUPC" w:hAnsi="AngsanaUPC" w:cs="AngsanaUPC"/>
          <w:sz w:val="28"/>
        </w:rPr>
        <w:t xml:space="preserve"> </w:t>
      </w:r>
      <w:r w:rsidRPr="000903BC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</w:t>
      </w:r>
      <w:r w:rsidR="001E3BE3" w:rsidRPr="000903BC">
        <w:rPr>
          <w:rFonts w:ascii="AngsanaUPC" w:hAnsi="AngsanaUPC" w:cs="AngsanaUPC"/>
          <w:sz w:val="28"/>
        </w:rPr>
        <w:br/>
      </w:r>
      <w:r w:rsidRPr="000903BC">
        <w:rPr>
          <w:rFonts w:ascii="AngsanaUPC" w:hAnsi="AngsanaUPC" w:cs="AngsanaUPC" w:hint="cs"/>
          <w:sz w:val="28"/>
          <w:cs/>
        </w:rPr>
        <w:t>ที่ถือเงินลงทุนโดยบริษัทย่อยแห่งหนึ่ง</w:t>
      </w:r>
      <w:r w:rsidR="00D04E99" w:rsidRPr="000903BC">
        <w:rPr>
          <w:rFonts w:ascii="AngsanaUPC" w:hAnsi="AngsanaUPC" w:cs="AngsanaUPC" w:hint="cs"/>
          <w:sz w:val="28"/>
          <w:cs/>
        </w:rPr>
        <w:t xml:space="preserve"> ตามที่กล่าวไว้ในหมายเหตุข้อ </w:t>
      </w:r>
      <w:r w:rsidR="00AC6E5C">
        <w:rPr>
          <w:rFonts w:ascii="AngsanaUPC" w:hAnsi="AngsanaUPC" w:cs="AngsanaUPC"/>
          <w:sz w:val="28"/>
        </w:rPr>
        <w:t>13</w:t>
      </w:r>
      <w:r w:rsidR="00A211BA" w:rsidRPr="000903BC">
        <w:rPr>
          <w:rFonts w:ascii="AngsanaUPC" w:hAnsi="AngsanaUPC" w:cs="AngsanaUPC"/>
          <w:sz w:val="28"/>
        </w:rPr>
        <w:t xml:space="preserve"> </w:t>
      </w:r>
    </w:p>
    <w:p w14:paraId="4DD51CF0" w14:textId="03C40546" w:rsidR="00393AD3" w:rsidRDefault="00393AD3" w:rsidP="00A211BA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120AF8FE" w14:textId="77777777" w:rsidR="00393AD3" w:rsidRPr="00A211BA" w:rsidRDefault="00393AD3" w:rsidP="00A211BA">
      <w:pPr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</w:p>
    <w:p w14:paraId="163FEBB3" w14:textId="77777777" w:rsidR="00BC436D" w:rsidRDefault="00BC436D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08F8BAF2" w14:textId="61DA7ED0" w:rsidR="00A44B04" w:rsidRPr="00E05C7F" w:rsidRDefault="00A44B04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05C7F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980"/>
      </w:tblGrid>
      <w:tr w:rsidR="00A44B04" w:rsidRPr="00A44B04" w14:paraId="100EC6CA" w14:textId="77777777" w:rsidTr="00322DE0">
        <w:tc>
          <w:tcPr>
            <w:tcW w:w="7200" w:type="dxa"/>
          </w:tcPr>
          <w:p w14:paraId="31029F1F" w14:textId="77777777" w:rsidR="00A44B04" w:rsidRPr="00A44B04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4C9F2301" w14:textId="77777777" w:rsidR="00A44B04" w:rsidRPr="00A44B04" w:rsidRDefault="00A44B04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44B04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A44B04">
              <w:rPr>
                <w:rFonts w:ascii="AngsanaUPC" w:hAnsi="AngsanaUPC" w:cs="AngsanaUPC"/>
                <w:sz w:val="28"/>
              </w:rPr>
              <w:t>:</w:t>
            </w:r>
            <w:r w:rsidRPr="00A44B04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A44B04" w:rsidRPr="00A44B04" w14:paraId="6B3CC8E6" w14:textId="77777777" w:rsidTr="00322DE0">
        <w:tc>
          <w:tcPr>
            <w:tcW w:w="7200" w:type="dxa"/>
          </w:tcPr>
          <w:p w14:paraId="21ECFCAA" w14:textId="77777777" w:rsidR="00A44B04" w:rsidRPr="00A44B04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1BA5D1F6" w14:textId="341E430F" w:rsidR="00A44B04" w:rsidRPr="000903BC" w:rsidRDefault="00322DE0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งบการเงินรวมและ</w:t>
            </w:r>
          </w:p>
          <w:p w14:paraId="437499CB" w14:textId="77777777" w:rsidR="00A44B04" w:rsidRPr="000903BC" w:rsidRDefault="00A44B04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44B04" w:rsidRPr="00A44B04" w14:paraId="206AC0AE" w14:textId="77777777" w:rsidTr="00322DE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41CB0" w14:textId="1B719E68" w:rsidR="00A44B04" w:rsidRPr="00413CD2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13CD2">
              <w:rPr>
                <w:rFonts w:ascii="Angsana New" w:eastAsia="Times New Roman" w:hAnsi="Angsana New" w:cs="Angsana New"/>
                <w:sz w:val="28"/>
                <w:cs/>
              </w:rPr>
              <w:t>ยอดยกมา</w:t>
            </w:r>
            <w:r w:rsidRPr="00413CD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13CD2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0903BC">
              <w:rPr>
                <w:rFonts w:ascii="AngsanaUPC" w:hAnsi="AngsanaUPC" w:cs="AngsanaUPC"/>
                <w:sz w:val="28"/>
              </w:rPr>
              <w:t xml:space="preserve">1 </w:t>
            </w:r>
            <w:r w:rsidR="000903BC">
              <w:rPr>
                <w:rFonts w:ascii="AngsanaUPC" w:hAnsi="AngsanaUPC" w:cs="AngsanaUPC" w:hint="cs"/>
                <w:sz w:val="28"/>
                <w:cs/>
              </w:rPr>
              <w:t>มกราคม 2565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D4C73" w14:textId="4BDA1F30" w:rsidR="00A44B04" w:rsidRPr="00A44B04" w:rsidRDefault="00A44B04" w:rsidP="00322DE0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A44B04">
              <w:rPr>
                <w:rFonts w:ascii="Angsana New" w:eastAsia="Times New Roman" w:hAnsi="Angsana New" w:cs="Angsana New"/>
                <w:sz w:val="28"/>
              </w:rPr>
              <w:t>13,690,968</w:t>
            </w:r>
          </w:p>
        </w:tc>
      </w:tr>
      <w:tr w:rsidR="00A44B04" w:rsidRPr="00A44B04" w14:paraId="58EF9FB8" w14:textId="77777777" w:rsidTr="00357664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EFBDD" w14:textId="77777777" w:rsidR="00A44B04" w:rsidRPr="00413CD2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413CD2">
              <w:rPr>
                <w:rFonts w:ascii="Angsana New" w:eastAsia="Times New Roman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40F478" w14:textId="0F95DE2B" w:rsidR="00A44B04" w:rsidRPr="00357664" w:rsidRDefault="00357664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7664">
              <w:rPr>
                <w:rFonts w:ascii="AngsanaUPC" w:hAnsi="AngsanaUPC" w:cs="AngsanaUPC" w:hint="cs"/>
                <w:sz w:val="28"/>
                <w:cs/>
              </w:rPr>
              <w:t>(42</w:t>
            </w:r>
            <w:r w:rsidRPr="00357664">
              <w:rPr>
                <w:rFonts w:ascii="AngsanaUPC" w:hAnsi="AngsanaUPC" w:cs="AngsanaUPC"/>
                <w:sz w:val="28"/>
              </w:rPr>
              <w:t>,</w:t>
            </w:r>
            <w:r w:rsidRPr="00357664">
              <w:rPr>
                <w:rFonts w:ascii="AngsanaUPC" w:hAnsi="AngsanaUPC" w:cs="AngsanaUPC" w:hint="cs"/>
                <w:sz w:val="28"/>
                <w:cs/>
              </w:rPr>
              <w:t>230)</w:t>
            </w:r>
          </w:p>
        </w:tc>
      </w:tr>
      <w:tr w:rsidR="00A44B04" w:rsidRPr="00A44B04" w14:paraId="098A6A63" w14:textId="77777777" w:rsidTr="00357664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F46E8" w14:textId="10593563" w:rsidR="00A44B04" w:rsidRPr="00413CD2" w:rsidRDefault="00A44B04" w:rsidP="00A44B0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13CD2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  <w:r w:rsidRPr="00413CD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13CD2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13CD2">
              <w:rPr>
                <w:rFonts w:ascii="AngsanaUPC" w:hAnsi="AngsanaUPC" w:cs="AngsanaUPC"/>
                <w:sz w:val="28"/>
              </w:rPr>
              <w:t>31</w:t>
            </w:r>
            <w:r w:rsidRPr="00413CD2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413CD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413CD2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03627" w14:textId="1324C152" w:rsidR="00A44B04" w:rsidRPr="00357664" w:rsidRDefault="00357664" w:rsidP="00322DE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7664">
              <w:rPr>
                <w:rFonts w:ascii="AngsanaUPC" w:hAnsi="AngsanaUPC" w:cs="AngsanaUPC" w:hint="cs"/>
                <w:sz w:val="28"/>
                <w:cs/>
              </w:rPr>
              <w:t>13</w:t>
            </w:r>
            <w:r w:rsidRPr="00357664">
              <w:rPr>
                <w:rFonts w:ascii="AngsanaUPC" w:hAnsi="AngsanaUPC" w:cs="AngsanaUPC"/>
                <w:sz w:val="28"/>
              </w:rPr>
              <w:t>,648,738</w:t>
            </w:r>
          </w:p>
        </w:tc>
      </w:tr>
      <w:tr w:rsidR="00A44B04" w:rsidRPr="005C1DBE" w14:paraId="26F6A304" w14:textId="77777777" w:rsidTr="00357664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000E1" w14:textId="77777777" w:rsidR="00A44B04" w:rsidRPr="00A44B04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A44B0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A44B0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44B04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CE71F5" w14:textId="3B9DC10F" w:rsidR="00A44B04" w:rsidRPr="005C1DBE" w:rsidRDefault="005C1DBE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C1DBE">
              <w:rPr>
                <w:rFonts w:ascii="AngsanaUPC" w:hAnsi="AngsanaUPC" w:cs="AngsanaUPC" w:hint="cs"/>
                <w:sz w:val="28"/>
                <w:cs/>
              </w:rPr>
              <w:t>(1</w:t>
            </w:r>
            <w:r w:rsidRPr="005C1DBE">
              <w:rPr>
                <w:rFonts w:ascii="AngsanaUPC" w:hAnsi="AngsanaUPC" w:cs="AngsanaUPC"/>
                <w:sz w:val="28"/>
              </w:rPr>
              <w:t>,855,336</w:t>
            </w:r>
            <w:r w:rsidRPr="005C1DBE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A44B04" w:rsidRPr="00A44B04" w14:paraId="60E8AECF" w14:textId="77777777" w:rsidTr="00357664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89037" w14:textId="77777777" w:rsidR="00A44B04" w:rsidRPr="00A44B04" w:rsidRDefault="00A44B04" w:rsidP="00A53CFA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A44B04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217DED" w14:textId="72FF19E2" w:rsidR="00A44B04" w:rsidRPr="00A44B04" w:rsidRDefault="005C1DBE" w:rsidP="00322DE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11</w:t>
            </w:r>
            <w:r>
              <w:rPr>
                <w:rFonts w:ascii="AngsanaUPC" w:hAnsi="AngsanaUPC" w:cs="AngsanaUPC"/>
                <w:sz w:val="28"/>
              </w:rPr>
              <w:t>,793,402</w:t>
            </w:r>
          </w:p>
        </w:tc>
      </w:tr>
    </w:tbl>
    <w:p w14:paraId="50A9BB2F" w14:textId="54019C6D" w:rsidR="00A44B04" w:rsidRPr="00E05C7F" w:rsidRDefault="00A44B04" w:rsidP="004E16AF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E05C7F">
        <w:rPr>
          <w:rFonts w:ascii="AngsanaUPC" w:hAnsi="AngsanaUPC" w:cs="AngsanaUPC"/>
          <w:sz w:val="28"/>
          <w:cs/>
        </w:rPr>
        <w:t xml:space="preserve">ณ วันที่ </w:t>
      </w:r>
      <w:r w:rsidR="00C00D24">
        <w:rPr>
          <w:rFonts w:ascii="AngsanaUPC" w:hAnsi="AngsanaUPC" w:cs="AngsanaUPC"/>
          <w:sz w:val="28"/>
        </w:rPr>
        <w:t>31</w:t>
      </w:r>
      <w:r w:rsidR="00C00D24">
        <w:rPr>
          <w:rFonts w:ascii="AngsanaUPC" w:hAnsi="AngsanaUPC" w:cs="AngsanaUPC" w:hint="cs"/>
          <w:sz w:val="28"/>
          <w:cs/>
        </w:rPr>
        <w:t xml:space="preserve"> มีนาคม</w:t>
      </w:r>
      <w:r w:rsidR="00C00D24">
        <w:rPr>
          <w:rFonts w:ascii="AngsanaUPC" w:hAnsi="AngsanaUPC" w:cs="AngsanaUPC"/>
          <w:sz w:val="28"/>
        </w:rPr>
        <w:t xml:space="preserve"> 2565 </w:t>
      </w:r>
      <w:r w:rsidR="00C00D24">
        <w:rPr>
          <w:rFonts w:ascii="AngsanaUPC" w:hAnsi="AngsanaUPC" w:cs="AngsanaUPC" w:hint="cs"/>
          <w:sz w:val="28"/>
          <w:cs/>
        </w:rPr>
        <w:t xml:space="preserve">และ </w:t>
      </w:r>
      <w:r w:rsidRPr="00E05C7F">
        <w:rPr>
          <w:rFonts w:ascii="AngsanaUPC" w:hAnsi="AngsanaUPC" w:cs="AngsanaUPC"/>
          <w:sz w:val="28"/>
        </w:rPr>
        <w:t>31</w:t>
      </w:r>
      <w:r w:rsidRPr="00E05C7F">
        <w:rPr>
          <w:rFonts w:ascii="AngsanaUPC" w:hAnsi="AngsanaUPC" w:cs="AngsanaUPC"/>
          <w:sz w:val="28"/>
          <w:cs/>
        </w:rPr>
        <w:t xml:space="preserve"> ธันวาคม </w:t>
      </w:r>
      <w:r w:rsidRPr="00E05C7F">
        <w:rPr>
          <w:rFonts w:ascii="AngsanaUPC" w:hAnsi="AngsanaUPC" w:cs="AngsanaUPC"/>
          <w:sz w:val="28"/>
        </w:rPr>
        <w:t>2564</w:t>
      </w:r>
      <w:r w:rsidRPr="00E05C7F">
        <w:rPr>
          <w:rFonts w:ascii="AngsanaUPC" w:hAnsi="AngsanaUPC" w:cs="AngsanaUPC"/>
          <w:sz w:val="28"/>
          <w:cs/>
        </w:rPr>
        <w:t xml:space="preserve"> บริษัท</w:t>
      </w:r>
      <w:r w:rsidRPr="00E05C7F">
        <w:rPr>
          <w:rFonts w:ascii="AngsanaUPC" w:hAnsi="AngsanaUPC" w:cs="AngsanaUPC" w:hint="cs"/>
          <w:sz w:val="28"/>
          <w:cs/>
        </w:rPr>
        <w:t>มี</w:t>
      </w:r>
      <w:r w:rsidRPr="00E05C7F">
        <w:rPr>
          <w:rFonts w:ascii="AngsanaUPC" w:hAnsi="AngsanaUPC" w:cs="AngsanaUPC"/>
          <w:sz w:val="28"/>
          <w:cs/>
        </w:rPr>
        <w:t xml:space="preserve">สัญญากู้ยืมเงินกับธนาคารพาณิชย์ </w:t>
      </w:r>
      <w:r w:rsidRPr="00E05C7F">
        <w:rPr>
          <w:rFonts w:ascii="AngsanaUPC" w:hAnsi="AngsanaUPC" w:cs="AngsanaUPC"/>
          <w:sz w:val="28"/>
        </w:rPr>
        <w:t>2</w:t>
      </w:r>
      <w:r w:rsidRPr="00E05C7F">
        <w:rPr>
          <w:rFonts w:ascii="AngsanaUPC" w:hAnsi="AngsanaUPC" w:cs="AngsanaUPC"/>
          <w:sz w:val="28"/>
          <w:cs/>
        </w:rPr>
        <w:t xml:space="preserve"> แห่ง โดยมีรายละเอียดดังนี้  </w:t>
      </w:r>
    </w:p>
    <w:p w14:paraId="1A7ECFB8" w14:textId="57AD473B" w:rsidR="00A44B04" w:rsidRPr="00E05C7F" w:rsidRDefault="00A44B04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05C7F">
        <w:rPr>
          <w:rFonts w:ascii="AngsanaUPC" w:hAnsi="AngsanaUPC" w:cs="AngsanaUPC"/>
          <w:sz w:val="28"/>
          <w:cs/>
        </w:rPr>
        <w:t xml:space="preserve">เมื่อวันที่ </w:t>
      </w:r>
      <w:r w:rsidRPr="00E05C7F">
        <w:rPr>
          <w:rFonts w:ascii="AngsanaUPC" w:hAnsi="AngsanaUPC" w:cs="AngsanaUPC"/>
          <w:sz w:val="28"/>
        </w:rPr>
        <w:t>12</w:t>
      </w:r>
      <w:r w:rsidRPr="00E05C7F">
        <w:rPr>
          <w:rFonts w:ascii="AngsanaUPC" w:hAnsi="AngsanaUPC" w:cs="AngsanaUPC"/>
          <w:sz w:val="28"/>
          <w:cs/>
        </w:rPr>
        <w:t xml:space="preserve"> มกราคม </w:t>
      </w:r>
      <w:r w:rsidRPr="00E05C7F">
        <w:rPr>
          <w:rFonts w:ascii="AngsanaUPC" w:hAnsi="AngsanaUPC" w:cs="AngsanaUPC"/>
          <w:sz w:val="28"/>
        </w:rPr>
        <w:t>2564</w:t>
      </w:r>
      <w:r w:rsidRPr="00E05C7F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บริษัทได้ทำสัญญากู้ยืมเงินกับธนาคารพาณิชย์ในประเทศแห่งหนึ่งจำนวน </w:t>
      </w:r>
      <w:r w:rsidRPr="00E05C7F">
        <w:rPr>
          <w:rFonts w:ascii="AngsanaUPC" w:hAnsi="AngsanaUPC" w:cs="AngsanaUPC"/>
          <w:sz w:val="28"/>
        </w:rPr>
        <w:t>0.85</w:t>
      </w:r>
      <w:r w:rsidRPr="00E05C7F">
        <w:rPr>
          <w:rFonts w:ascii="AngsanaUPC" w:hAnsi="AngsanaUPC" w:cs="AngsanaUPC"/>
          <w:sz w:val="28"/>
          <w:cs/>
        </w:rPr>
        <w:t xml:space="preserve"> ล้านบาท เพื่อใช้เป็นเงินทุนหมุนเวียนทั่วไปในบริษัท มีกำหนดผ่อนชำระเงินต้นและดอกเบี้ยภายใน 5 ปี นับตั้งแต่วันที่เบิกเงินกู้งวดแรก โดยมีอัตราดอกเบี้ยร้อยละ </w:t>
      </w:r>
      <w:r w:rsidRPr="00E05C7F">
        <w:rPr>
          <w:rFonts w:ascii="AngsanaUPC" w:hAnsi="AngsanaUPC" w:cs="AngsanaUPC"/>
          <w:sz w:val="28"/>
        </w:rPr>
        <w:t xml:space="preserve">MLR </w:t>
      </w:r>
      <w:r w:rsidRPr="00E05C7F">
        <w:rPr>
          <w:rFonts w:ascii="AngsanaUPC" w:hAnsi="AngsanaUPC" w:cs="AngsanaUPC"/>
          <w:sz w:val="28"/>
          <w:cs/>
        </w:rPr>
        <w:t>ต่อปี</w:t>
      </w:r>
      <w:r w:rsidRPr="00E05C7F">
        <w:rPr>
          <w:rFonts w:ascii="AngsanaUPC" w:hAnsi="AngsanaUPC" w:cs="AngsanaUPC" w:hint="cs"/>
          <w:sz w:val="28"/>
          <w:cs/>
        </w:rPr>
        <w:t xml:space="preserve"> ต่อมา</w:t>
      </w:r>
      <w:r w:rsidRPr="00E05C7F">
        <w:rPr>
          <w:rFonts w:ascii="AngsanaUPC" w:hAnsi="AngsanaUPC" w:cs="AngsanaUPC"/>
          <w:sz w:val="28"/>
          <w:cs/>
        </w:rPr>
        <w:t xml:space="preserve">เมื่อวันที่ </w:t>
      </w:r>
      <w:r w:rsidRPr="00E05C7F">
        <w:rPr>
          <w:rFonts w:ascii="AngsanaUPC" w:hAnsi="AngsanaUPC" w:cs="AngsanaUPC"/>
          <w:sz w:val="28"/>
        </w:rPr>
        <w:t xml:space="preserve">30 </w:t>
      </w:r>
      <w:r w:rsidRPr="00E05C7F">
        <w:rPr>
          <w:rFonts w:ascii="AngsanaUPC" w:hAnsi="AngsanaUPC" w:cs="AngsanaUPC"/>
          <w:sz w:val="28"/>
          <w:cs/>
        </w:rPr>
        <w:t xml:space="preserve">กันยายน </w:t>
      </w:r>
      <w:r w:rsidRPr="00E05C7F">
        <w:rPr>
          <w:rFonts w:ascii="AngsanaUPC" w:hAnsi="AngsanaUPC" w:cs="AngsanaUPC"/>
          <w:sz w:val="28"/>
        </w:rPr>
        <w:t xml:space="preserve">2564 </w:t>
      </w:r>
      <w:r w:rsidRPr="00E05C7F">
        <w:rPr>
          <w:rFonts w:ascii="AngsanaUPC" w:hAnsi="AngsanaUPC" w:cs="AngsanaUPC"/>
          <w:sz w:val="28"/>
          <w:cs/>
        </w:rPr>
        <w:t>บริษัทได้ทำสัญญากู้ยืมเงิน</w:t>
      </w:r>
      <w:r w:rsidRPr="00E05C7F">
        <w:rPr>
          <w:rFonts w:ascii="AngsanaUPC" w:hAnsi="AngsanaUPC" w:cs="AngsanaUPC" w:hint="cs"/>
          <w:sz w:val="28"/>
          <w:cs/>
        </w:rPr>
        <w:t>เพิ่ม</w:t>
      </w:r>
      <w:r w:rsidRPr="00E05C7F">
        <w:rPr>
          <w:rFonts w:ascii="AngsanaUPC" w:hAnsi="AngsanaUPC" w:cs="AngsanaUPC"/>
          <w:sz w:val="28"/>
          <w:cs/>
        </w:rPr>
        <w:t xml:space="preserve">จำนวน </w:t>
      </w:r>
      <w:r w:rsidRPr="00E05C7F">
        <w:rPr>
          <w:rFonts w:ascii="AngsanaUPC" w:hAnsi="AngsanaUPC" w:cs="AngsanaUPC"/>
          <w:sz w:val="28"/>
        </w:rPr>
        <w:t xml:space="preserve">5 </w:t>
      </w:r>
      <w:r w:rsidRPr="00E05C7F">
        <w:rPr>
          <w:rFonts w:ascii="AngsanaUPC" w:hAnsi="AngsanaUPC" w:cs="AngsanaUPC"/>
          <w:sz w:val="28"/>
          <w:cs/>
        </w:rPr>
        <w:t>ล้านบาท</w:t>
      </w:r>
      <w:r w:rsidRPr="00E05C7F">
        <w:rPr>
          <w:rFonts w:ascii="AngsanaUPC" w:hAnsi="AngsanaUPC" w:cs="AngsanaUPC" w:hint="cs"/>
          <w:sz w:val="28"/>
          <w:cs/>
        </w:rPr>
        <w:t xml:space="preserve"> </w:t>
      </w:r>
      <w:r w:rsidRPr="00E05C7F">
        <w:rPr>
          <w:rFonts w:ascii="AngsanaUPC" w:hAnsi="AngsanaUPC" w:cs="AngsanaUPC"/>
          <w:sz w:val="28"/>
          <w:cs/>
        </w:rPr>
        <w:t xml:space="preserve">ตามมาตรการสนับสนุนจากธนาคารแห่งประเทศไทยโดยมีกำหนดผ่อนชำระเงินต้นและดอกเบี้ยภายใน </w:t>
      </w:r>
      <w:r w:rsidRPr="00E05C7F">
        <w:rPr>
          <w:rFonts w:ascii="AngsanaUPC" w:hAnsi="AngsanaUPC" w:cs="AngsanaUPC"/>
          <w:sz w:val="28"/>
        </w:rPr>
        <w:t>10</w:t>
      </w:r>
      <w:r w:rsidRPr="00E05C7F">
        <w:rPr>
          <w:rFonts w:ascii="AngsanaUPC" w:hAnsi="AngsanaUPC" w:cs="AngsanaUPC"/>
          <w:sz w:val="28"/>
          <w:cs/>
        </w:rPr>
        <w:t xml:space="preserve"> ปี นับตั้งแต่</w:t>
      </w:r>
      <w:r w:rsidRPr="00E05C7F">
        <w:rPr>
          <w:rFonts w:ascii="AngsanaUPC" w:hAnsi="AngsanaUPC" w:cs="AngsanaUPC" w:hint="cs"/>
          <w:sz w:val="28"/>
          <w:cs/>
        </w:rPr>
        <w:t xml:space="preserve">  </w:t>
      </w:r>
      <w:r w:rsidRPr="00E05C7F">
        <w:rPr>
          <w:rFonts w:ascii="AngsanaUPC" w:hAnsi="AngsanaUPC" w:cs="AngsanaUPC"/>
          <w:sz w:val="28"/>
          <w:cs/>
        </w:rPr>
        <w:t xml:space="preserve">วันที่เบิกเงินกู้งวดแรก โดยมีอัตราดอกเบี้ยร้อยละ </w:t>
      </w:r>
      <w:r w:rsidRPr="00E05C7F">
        <w:rPr>
          <w:rFonts w:ascii="AngsanaUPC" w:hAnsi="AngsanaUPC" w:cs="AngsanaUPC"/>
          <w:sz w:val="28"/>
        </w:rPr>
        <w:t>2</w:t>
      </w:r>
      <w:r w:rsidRPr="00E05C7F">
        <w:rPr>
          <w:rFonts w:ascii="AngsanaUPC" w:hAnsi="AngsanaUPC" w:cs="AngsanaUPC"/>
          <w:sz w:val="28"/>
          <w:cs/>
        </w:rPr>
        <w:t xml:space="preserve"> ถึง </w:t>
      </w:r>
      <w:r w:rsidRPr="00E05C7F">
        <w:rPr>
          <w:rFonts w:ascii="AngsanaUPC" w:hAnsi="AngsanaUPC" w:cs="AngsanaUPC"/>
          <w:sz w:val="28"/>
        </w:rPr>
        <w:t xml:space="preserve">MLR </w:t>
      </w:r>
      <w:r w:rsidRPr="00E05C7F">
        <w:rPr>
          <w:rFonts w:ascii="AngsanaUPC" w:hAnsi="AngsanaUPC" w:cs="AngsanaUPC"/>
          <w:sz w:val="28"/>
          <w:cs/>
        </w:rPr>
        <w:t>ต่อปี</w:t>
      </w:r>
    </w:p>
    <w:p w14:paraId="0DF390ED" w14:textId="38B6E484" w:rsidR="00A44B04" w:rsidRPr="00A44B04" w:rsidRDefault="00A44B04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E05C7F">
        <w:rPr>
          <w:rFonts w:ascii="AngsanaUPC" w:hAnsi="AngsanaUPC" w:cs="AngsanaUPC"/>
          <w:sz w:val="28"/>
          <w:cs/>
        </w:rPr>
        <w:t xml:space="preserve">เมื่อวันที่ </w:t>
      </w:r>
      <w:r w:rsidRPr="00E05C7F">
        <w:rPr>
          <w:rFonts w:ascii="AngsanaUPC" w:hAnsi="AngsanaUPC" w:cs="AngsanaUPC"/>
          <w:sz w:val="28"/>
        </w:rPr>
        <w:t>22</w:t>
      </w:r>
      <w:r w:rsidRPr="00E05C7F">
        <w:rPr>
          <w:rFonts w:ascii="AngsanaUPC" w:hAnsi="AngsanaUPC" w:cs="AngsanaUPC"/>
          <w:sz w:val="28"/>
          <w:cs/>
        </w:rPr>
        <w:t xml:space="preserve"> มีนาคม </w:t>
      </w:r>
      <w:r w:rsidRPr="00E05C7F">
        <w:rPr>
          <w:rFonts w:ascii="AngsanaUPC" w:hAnsi="AngsanaUPC" w:cs="AngsanaUPC"/>
          <w:sz w:val="28"/>
        </w:rPr>
        <w:t>2564</w:t>
      </w:r>
      <w:r w:rsidRPr="00E05C7F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Pr="00E05C7F">
        <w:rPr>
          <w:rFonts w:ascii="AngsanaUPC" w:hAnsi="AngsanaUPC" w:cs="AngsanaUPC" w:hint="cs"/>
          <w:sz w:val="28"/>
          <w:cs/>
        </w:rPr>
        <w:t>อีก</w:t>
      </w:r>
      <w:r w:rsidRPr="00E05C7F">
        <w:rPr>
          <w:rFonts w:ascii="AngsanaUPC" w:hAnsi="AngsanaUPC" w:cs="AngsanaUPC"/>
          <w:sz w:val="28"/>
          <w:cs/>
        </w:rPr>
        <w:t>แห่งหนึ่งจำนวน 8 ล้านบาท มีวัตถุประสงค์เพื่อเสริมสภาพคล่องให้กับบริษัท มีกำหนดผ่อนชำระเงินต้นแ</w:t>
      </w:r>
      <w:r w:rsidR="004E16AF" w:rsidRPr="00E05C7F">
        <w:rPr>
          <w:rFonts w:ascii="AngsanaUPC" w:hAnsi="AngsanaUPC" w:cs="AngsanaUPC"/>
          <w:sz w:val="28"/>
          <w:cs/>
        </w:rPr>
        <w:t xml:space="preserve">ละดอกเบี้ยภายใน </w:t>
      </w:r>
      <w:r w:rsidR="004E16AF" w:rsidRPr="00E05C7F">
        <w:rPr>
          <w:rFonts w:ascii="AngsanaUPC" w:hAnsi="AngsanaUPC" w:cs="AngsanaUPC"/>
          <w:sz w:val="28"/>
        </w:rPr>
        <w:t>7</w:t>
      </w:r>
      <w:r w:rsidRPr="00E05C7F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โดยมีอัตราดอกเบี้ยร้อยละ </w:t>
      </w:r>
      <w:r w:rsidRPr="00E05C7F">
        <w:rPr>
          <w:rFonts w:ascii="AngsanaUPC" w:hAnsi="AngsanaUPC" w:cs="AngsanaUPC"/>
          <w:sz w:val="28"/>
        </w:rPr>
        <w:t>MLR-1.47</w:t>
      </w:r>
      <w:r w:rsidRPr="00E05C7F">
        <w:rPr>
          <w:rFonts w:ascii="AngsanaUPC" w:hAnsi="AngsanaUPC" w:cs="AngsanaUPC"/>
          <w:sz w:val="28"/>
          <w:cs/>
        </w:rPr>
        <w:t xml:space="preserve"> ถึง </w:t>
      </w:r>
      <w:r w:rsidRPr="00E05C7F">
        <w:rPr>
          <w:rFonts w:ascii="AngsanaUPC" w:hAnsi="AngsanaUPC" w:cs="AngsanaUPC"/>
          <w:sz w:val="28"/>
        </w:rPr>
        <w:t xml:space="preserve">MLR </w:t>
      </w:r>
      <w:r w:rsidRPr="00E05C7F">
        <w:rPr>
          <w:rFonts w:ascii="AngsanaUPC" w:hAnsi="AngsanaUPC" w:cs="AngsanaUPC"/>
          <w:sz w:val="28"/>
          <w:cs/>
        </w:rPr>
        <w:t>ต่อปี</w:t>
      </w:r>
    </w:p>
    <w:p w14:paraId="15C3EE32" w14:textId="77777777" w:rsidR="009D3DBC" w:rsidRPr="007419A9" w:rsidRDefault="001C525B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สำรองตามกฎหมาย</w:t>
      </w:r>
    </w:p>
    <w:p w14:paraId="1DA3804D" w14:textId="22253897" w:rsidR="001C525B" w:rsidRPr="007419A9" w:rsidRDefault="001C525B" w:rsidP="009D3DBC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ตามพระราชบัญญัติบริษัทมหาชนจำกัด พ.ศ. </w:t>
      </w:r>
      <w:r w:rsidRPr="007419A9">
        <w:rPr>
          <w:rFonts w:ascii="AngsanaUPC" w:hAnsi="AngsanaUPC" w:cs="AngsanaUPC"/>
          <w:sz w:val="28"/>
        </w:rPr>
        <w:t>2535</w:t>
      </w:r>
      <w:r w:rsidRPr="007419A9">
        <w:rPr>
          <w:rFonts w:ascii="AngsanaUPC" w:hAnsi="AngsanaUPC" w:cs="AngsanaUPC"/>
          <w:sz w:val="28"/>
          <w:cs/>
        </w:rPr>
        <w:t xml:space="preserve"> บริษัทต้องจัดสรรกำไรสุทธิเป็นทุนสำรองตามกฎหมาย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ไม่น้อยกว่าร้อยละ </w:t>
      </w:r>
      <w:r w:rsidR="00241576" w:rsidRPr="007419A9">
        <w:rPr>
          <w:rFonts w:ascii="AngsanaUPC" w:hAnsi="AngsanaUPC" w:cs="AngsanaUPC"/>
          <w:sz w:val="28"/>
        </w:rPr>
        <w:t>5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ของกำไรสุทธิหลังจากหักยอดขาดทุนสะสมยกมา (ถ้ามี) จนกว่าทุนสำรองนี้จะมีจำนวน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ไม่น้อยกว่าร้อยละ </w:t>
      </w:r>
      <w:r w:rsidR="00A44B04">
        <w:rPr>
          <w:rFonts w:ascii="AngsanaUPC" w:hAnsi="AngsanaUPC" w:cs="AngsanaUPC"/>
          <w:sz w:val="28"/>
        </w:rPr>
        <w:t>10</w:t>
      </w:r>
      <w:r w:rsidR="004B5FE6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ของทุน</w:t>
      </w:r>
      <w:r w:rsidR="003C02C5">
        <w:rPr>
          <w:rFonts w:ascii="AngsanaUPC" w:hAnsi="AngsanaUPC" w:cs="AngsanaUPC" w:hint="cs"/>
          <w:sz w:val="28"/>
          <w:cs/>
        </w:rPr>
        <w:t xml:space="preserve">              </w:t>
      </w:r>
      <w:r w:rsidRPr="007419A9">
        <w:rPr>
          <w:rFonts w:ascii="AngsanaUPC" w:hAnsi="AngsanaUPC" w:cs="AngsanaUPC"/>
          <w:sz w:val="28"/>
          <w:cs/>
        </w:rPr>
        <w:t xml:space="preserve">จดทะเบียนสำรองตามกฎหมายดังกล่าวจะนำไปจ่ายเงินปันผลไม่ได้ </w:t>
      </w:r>
    </w:p>
    <w:p w14:paraId="6B95CC3C" w14:textId="77777777" w:rsidR="004D6496" w:rsidRDefault="004D6496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1F3CD8D2" w14:textId="092856C7" w:rsidR="009D3DBC" w:rsidRPr="007419A9" w:rsidRDefault="001C525B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กำไรต่อหุ้น</w:t>
      </w:r>
    </w:p>
    <w:p w14:paraId="5939C6DA" w14:textId="62EA6240" w:rsidR="009D3DBC" w:rsidRPr="007419A9" w:rsidRDefault="00E05C7F" w:rsidP="009D3DBC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>
        <w:rPr>
          <w:rFonts w:ascii="AngsanaUPC" w:hAnsi="AngsanaUPC" w:cs="AngsanaUPC"/>
          <w:sz w:val="28"/>
          <w:cs/>
        </w:rPr>
        <w:t>กำไร(ขาดทุน)</w:t>
      </w:r>
      <w:r w:rsidR="001C525B" w:rsidRPr="007419A9">
        <w:rPr>
          <w:rFonts w:ascii="AngsanaUPC" w:hAnsi="AngsanaUPC" w:cs="AngsanaUPC"/>
          <w:sz w:val="28"/>
          <w:cs/>
        </w:rPr>
        <w:t>ต่อหุ้นขั้นพื้นฐาน</w:t>
      </w:r>
    </w:p>
    <w:p w14:paraId="1E1CC2D9" w14:textId="0A8FCC22" w:rsidR="001C525B" w:rsidRPr="007419A9" w:rsidRDefault="001C525B" w:rsidP="000B64F6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กำไร(ขาดทุน)ต่อหุ้นที่แสดงไว้ในงบกำไรขาดทุนเบ็ดเสร็จเป็นกำไร(ขาดทุน)ต่อหุ้นขั้นพื้นฐาน ซึ่งคำนวณโดยการ</w:t>
      </w:r>
      <w:r w:rsidR="00566DF9">
        <w:rPr>
          <w:rFonts w:ascii="AngsanaUPC" w:hAnsi="AngsanaUPC" w:cs="AngsanaUPC"/>
          <w:sz w:val="28"/>
        </w:rPr>
        <w:br/>
      </w:r>
      <w:r w:rsidRPr="007419A9">
        <w:rPr>
          <w:rFonts w:ascii="AngsanaUPC" w:hAnsi="AngsanaUPC" w:cs="AngsanaUPC"/>
          <w:sz w:val="28"/>
          <w:cs/>
        </w:rPr>
        <w:t>หา</w:t>
      </w:r>
      <w:r w:rsidR="009D3DBC" w:rsidRPr="007419A9">
        <w:rPr>
          <w:rFonts w:ascii="AngsanaUPC" w:hAnsi="AngsanaUPC" w:cs="AngsanaUPC" w:hint="cs"/>
          <w:sz w:val="28"/>
          <w:cs/>
        </w:rPr>
        <w:t>ร</w:t>
      </w:r>
      <w:r w:rsidRPr="007419A9">
        <w:rPr>
          <w:rFonts w:ascii="AngsanaUPC" w:hAnsi="AngsanaUPC" w:cs="AngsanaUPC"/>
          <w:sz w:val="28"/>
          <w:cs/>
        </w:rPr>
        <w:t>ยอดกำไร(ขาดทุน)สำหรับงวดด้วยจำนวนหุ้นสามัญที่ออกจำหน่าย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และเรียกชำระแล้วถัวเฉลี่ยถ่วงน้ำหนัก</w:t>
      </w:r>
    </w:p>
    <w:p w14:paraId="3B70E5CA" w14:textId="77777777" w:rsidR="009D3DBC" w:rsidRPr="007419A9" w:rsidRDefault="001C525B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การจ่ายค่าตอบแทนกรรมการและผู้บริหาร</w:t>
      </w:r>
    </w:p>
    <w:p w14:paraId="090D2878" w14:textId="77777777" w:rsidR="009D3DBC" w:rsidRPr="007419A9" w:rsidRDefault="001C525B" w:rsidP="00D06D04">
      <w:pPr>
        <w:pStyle w:val="NoSpacing"/>
        <w:numPr>
          <w:ilvl w:val="0"/>
          <w:numId w:val="12"/>
        </w:numPr>
        <w:ind w:left="992" w:hanging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ค่าตอบแทนกรรมการ</w:t>
      </w:r>
    </w:p>
    <w:p w14:paraId="1AD89A57" w14:textId="769AED0A" w:rsidR="001C525B" w:rsidRPr="007419A9" w:rsidRDefault="001C525B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ตามรายงานการประชุมสามัญผู้ถือหุ้นประจำปี </w:t>
      </w:r>
      <w:r w:rsidRPr="00742AC1">
        <w:rPr>
          <w:rFonts w:ascii="AngsanaUPC" w:hAnsi="AngsanaUPC" w:cs="AngsanaUPC"/>
          <w:sz w:val="28"/>
        </w:rPr>
        <w:t>2</w:t>
      </w:r>
      <w:r w:rsidR="009D3DBC" w:rsidRPr="00742AC1">
        <w:rPr>
          <w:rFonts w:ascii="AngsanaUPC" w:hAnsi="AngsanaUPC" w:cs="AngsanaUPC"/>
          <w:sz w:val="28"/>
        </w:rPr>
        <w:t>56</w:t>
      </w:r>
      <w:r w:rsidR="009965A0">
        <w:rPr>
          <w:rFonts w:ascii="AngsanaUPC" w:hAnsi="AngsanaUPC" w:cs="AngsanaUPC" w:hint="cs"/>
          <w:sz w:val="28"/>
          <w:cs/>
        </w:rPr>
        <w:t>5</w:t>
      </w:r>
      <w:r w:rsidRPr="00742AC1">
        <w:rPr>
          <w:rFonts w:ascii="AngsanaUPC" w:hAnsi="AngsanaUPC" w:cs="AngsanaUPC"/>
          <w:sz w:val="28"/>
          <w:cs/>
        </w:rPr>
        <w:t xml:space="preserve"> เมื่อวันที่ </w:t>
      </w:r>
      <w:r w:rsidR="009965A0">
        <w:rPr>
          <w:rFonts w:ascii="AngsanaUPC" w:hAnsi="AngsanaUPC" w:cs="AngsanaUPC" w:hint="cs"/>
          <w:sz w:val="28"/>
          <w:cs/>
        </w:rPr>
        <w:t>22 เมษายน 2565</w:t>
      </w:r>
      <w:r w:rsidR="009D3DBC" w:rsidRPr="00742AC1">
        <w:rPr>
          <w:rFonts w:ascii="AngsanaUPC" w:hAnsi="AngsanaUPC" w:cs="AngsanaUPC"/>
          <w:sz w:val="28"/>
        </w:rPr>
        <w:t xml:space="preserve"> </w:t>
      </w:r>
      <w:r w:rsidRPr="00742AC1">
        <w:rPr>
          <w:rFonts w:ascii="AngsanaUPC" w:hAnsi="AngsanaUPC" w:cs="AngsanaUPC"/>
          <w:sz w:val="28"/>
          <w:cs/>
        </w:rPr>
        <w:t>อนุมัติจ่ายค่าตอบแทนกรรมการ</w:t>
      </w:r>
      <w:r w:rsidRPr="00742AC1">
        <w:rPr>
          <w:rFonts w:ascii="AngsanaUPC" w:hAnsi="AngsanaUPC" w:cs="AngsanaUPC"/>
          <w:sz w:val="28"/>
        </w:rPr>
        <w:t xml:space="preserve"> </w:t>
      </w:r>
      <w:r w:rsidRPr="00742AC1">
        <w:rPr>
          <w:rFonts w:ascii="AngsanaUPC" w:hAnsi="AngsanaUPC" w:cs="AngsanaUPC"/>
          <w:sz w:val="28"/>
          <w:cs/>
        </w:rPr>
        <w:t xml:space="preserve">สำหรับปี </w:t>
      </w:r>
      <w:r w:rsidRPr="00742AC1">
        <w:rPr>
          <w:rFonts w:ascii="AngsanaUPC" w:hAnsi="AngsanaUPC" w:cs="AngsanaUPC"/>
          <w:sz w:val="28"/>
        </w:rPr>
        <w:t>256</w:t>
      </w:r>
      <w:r w:rsidR="009965A0">
        <w:rPr>
          <w:rFonts w:ascii="AngsanaUPC" w:hAnsi="AngsanaUPC" w:cs="AngsanaUPC" w:hint="cs"/>
          <w:sz w:val="28"/>
          <w:cs/>
        </w:rPr>
        <w:t>5</w:t>
      </w:r>
      <w:r w:rsidRPr="00742AC1">
        <w:rPr>
          <w:rFonts w:ascii="AngsanaUPC" w:hAnsi="AngsanaUPC" w:cs="AngsanaUPC"/>
          <w:sz w:val="28"/>
        </w:rPr>
        <w:t xml:space="preserve"> </w:t>
      </w:r>
      <w:r w:rsidRPr="00742AC1">
        <w:rPr>
          <w:rFonts w:ascii="AngsanaUPC" w:hAnsi="AngsanaUPC" w:cs="AngsanaUPC"/>
          <w:sz w:val="28"/>
          <w:cs/>
        </w:rPr>
        <w:t xml:space="preserve">ดังนี้ ค่าเบี้ยประชุมไม่เกิน </w:t>
      </w:r>
      <w:r w:rsidR="00A44B04">
        <w:rPr>
          <w:rFonts w:ascii="AngsanaUPC" w:hAnsi="AngsanaUPC" w:cs="AngsanaUPC"/>
          <w:sz w:val="28"/>
        </w:rPr>
        <w:t>1</w:t>
      </w:r>
      <w:r w:rsidRPr="00742AC1">
        <w:rPr>
          <w:rFonts w:ascii="AngsanaUPC" w:hAnsi="AngsanaUPC" w:cs="AngsanaUPC"/>
          <w:sz w:val="28"/>
          <w:cs/>
        </w:rPr>
        <w:t xml:space="preserve"> ล้านบาท และค่าตอบแทนพิเศษ</w:t>
      </w:r>
      <w:r w:rsidRPr="00742AC1">
        <w:rPr>
          <w:rFonts w:ascii="AngsanaUPC" w:hAnsi="AngsanaUPC" w:cs="AngsanaUPC"/>
          <w:sz w:val="28"/>
        </w:rPr>
        <w:t xml:space="preserve"> </w:t>
      </w:r>
      <w:r w:rsidRPr="00742AC1">
        <w:rPr>
          <w:rFonts w:ascii="AngsanaUPC" w:hAnsi="AngsanaUPC" w:cs="AngsanaUPC"/>
          <w:sz w:val="28"/>
          <w:cs/>
        </w:rPr>
        <w:t>(เงินโบนัส) ไม่เกิน</w:t>
      </w:r>
      <w:r w:rsidR="009D3DBC" w:rsidRPr="00742AC1">
        <w:rPr>
          <w:rFonts w:ascii="AngsanaUPC" w:hAnsi="AngsanaUPC" w:cs="AngsanaUPC" w:hint="cs"/>
          <w:sz w:val="28"/>
          <w:cs/>
        </w:rPr>
        <w:t xml:space="preserve"> </w:t>
      </w:r>
      <w:r w:rsidR="00A44B04">
        <w:rPr>
          <w:rFonts w:ascii="AngsanaUPC" w:hAnsi="AngsanaUPC" w:cs="AngsanaUPC"/>
          <w:sz w:val="28"/>
        </w:rPr>
        <w:t>2</w:t>
      </w:r>
      <w:r w:rsidRPr="00742AC1">
        <w:rPr>
          <w:rFonts w:ascii="AngsanaUPC" w:hAnsi="AngsanaUPC" w:cs="AngsanaUPC"/>
          <w:sz w:val="28"/>
          <w:cs/>
        </w:rPr>
        <w:t xml:space="preserve"> ล้านบาท</w:t>
      </w:r>
    </w:p>
    <w:p w14:paraId="3A3AF473" w14:textId="77777777" w:rsidR="009D3DBC" w:rsidRPr="007419A9" w:rsidRDefault="001C525B" w:rsidP="00D06D04">
      <w:pPr>
        <w:pStyle w:val="NoSpacing"/>
        <w:numPr>
          <w:ilvl w:val="0"/>
          <w:numId w:val="12"/>
        </w:numPr>
        <w:ind w:left="992" w:hanging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ค่าตอบแทนผู้บริหาร</w:t>
      </w:r>
    </w:p>
    <w:p w14:paraId="0DEE2D25" w14:textId="77777777" w:rsidR="009D3DBC" w:rsidRPr="007419A9" w:rsidRDefault="001C525B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ตอบแทนผู้บริหารนี้เป็นค่าใช้จ่ายเกี่ยวกับเงินเดือ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และตลาดหลักทรัพ</w:t>
      </w:r>
      <w:r w:rsidR="009D3DBC" w:rsidRPr="007419A9">
        <w:rPr>
          <w:rFonts w:ascii="AngsanaUPC" w:hAnsi="AngsanaUPC" w:cs="AngsanaUPC" w:hint="cs"/>
          <w:sz w:val="28"/>
          <w:cs/>
        </w:rPr>
        <w:t>ย์</w:t>
      </w:r>
    </w:p>
    <w:p w14:paraId="130F0436" w14:textId="2A400E6A" w:rsidR="00241576" w:rsidRDefault="00241576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สำหรับงวด</w:t>
      </w:r>
      <w:r w:rsidR="009D3DBC" w:rsidRPr="007419A9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Pr="000B7C83">
        <w:rPr>
          <w:rFonts w:ascii="AngsanaUPC" w:hAnsi="AngsanaUPC" w:cs="AngsanaUPC"/>
          <w:sz w:val="28"/>
        </w:rPr>
        <w:t xml:space="preserve">31 </w:t>
      </w:r>
      <w:r w:rsidRPr="000B7C83">
        <w:rPr>
          <w:rFonts w:ascii="AngsanaUPC" w:hAnsi="AngsanaUPC" w:cs="AngsanaUPC"/>
          <w:sz w:val="28"/>
          <w:cs/>
        </w:rPr>
        <w:t xml:space="preserve">มีนาคม </w:t>
      </w:r>
      <w:r w:rsidRPr="000B7C83">
        <w:rPr>
          <w:rFonts w:ascii="AngsanaUPC" w:hAnsi="AngsanaUPC" w:cs="AngsanaUPC"/>
          <w:sz w:val="28"/>
        </w:rPr>
        <w:t>256</w:t>
      </w:r>
      <w:r w:rsidR="00A44B04" w:rsidRPr="000B7C83">
        <w:rPr>
          <w:rFonts w:ascii="AngsanaUPC" w:hAnsi="AngsanaUPC" w:cs="AngsanaUPC"/>
          <w:sz w:val="28"/>
        </w:rPr>
        <w:t>5</w:t>
      </w:r>
      <w:r w:rsidRPr="000B7C83">
        <w:rPr>
          <w:rFonts w:ascii="AngsanaUPC" w:hAnsi="AngsanaUPC" w:cs="AngsanaUPC"/>
          <w:sz w:val="28"/>
        </w:rPr>
        <w:t xml:space="preserve"> </w:t>
      </w:r>
      <w:r w:rsidRPr="000B7C83">
        <w:rPr>
          <w:rFonts w:ascii="AngsanaUPC" w:hAnsi="AngsanaUPC" w:cs="AngsanaUPC"/>
          <w:sz w:val="28"/>
          <w:cs/>
        </w:rPr>
        <w:t xml:space="preserve">และ </w:t>
      </w:r>
      <w:r w:rsidRPr="000B7C83">
        <w:rPr>
          <w:rFonts w:ascii="AngsanaUPC" w:hAnsi="AngsanaUPC" w:cs="AngsanaUPC"/>
          <w:sz w:val="28"/>
        </w:rPr>
        <w:t>256</w:t>
      </w:r>
      <w:r w:rsidR="00A44B04" w:rsidRPr="000B7C83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จำนวน </w:t>
      </w:r>
      <w:r w:rsidR="009903F8">
        <w:rPr>
          <w:rFonts w:ascii="AngsanaUPC" w:hAnsi="AngsanaUPC" w:cs="AngsanaUPC"/>
          <w:sz w:val="28"/>
        </w:rPr>
        <w:t>4.92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A44B04">
        <w:rPr>
          <w:rFonts w:ascii="AngsanaUPC" w:hAnsi="AngsanaUPC" w:cs="AngsanaUPC"/>
          <w:sz w:val="28"/>
        </w:rPr>
        <w:t>4.62</w:t>
      </w:r>
      <w:r w:rsidR="00A44B04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ล้านบาทตามลำดับ (งบการเงินเฉพาะกิจการ จำนวน </w:t>
      </w:r>
      <w:r w:rsidR="009903F8">
        <w:rPr>
          <w:rFonts w:ascii="AngsanaUPC" w:hAnsi="AngsanaUPC" w:cs="AngsanaUPC"/>
          <w:sz w:val="28"/>
        </w:rPr>
        <w:t>4.57</w:t>
      </w:r>
      <w:r w:rsidRPr="007419A9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A44B04">
        <w:rPr>
          <w:rFonts w:ascii="AngsanaUPC" w:hAnsi="AngsanaUPC" w:cs="AngsanaUPC"/>
          <w:sz w:val="28"/>
        </w:rPr>
        <w:t>4.32</w:t>
      </w:r>
      <w:r w:rsidR="00A44B04"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ล้านบาท ตามลำดับ)</w:t>
      </w:r>
    </w:p>
    <w:p w14:paraId="5FD8252D" w14:textId="77777777" w:rsidR="005937EC" w:rsidRPr="007419A9" w:rsidRDefault="001C525B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ผลประโยชน์ของพนักงาน</w:t>
      </w:r>
    </w:p>
    <w:p w14:paraId="284A7858" w14:textId="77777777" w:rsidR="005937EC" w:rsidRPr="007419A9" w:rsidRDefault="001C525B" w:rsidP="00D06D04">
      <w:pPr>
        <w:pStyle w:val="NoSpacing"/>
        <w:numPr>
          <w:ilvl w:val="0"/>
          <w:numId w:val="13"/>
        </w:numPr>
        <w:spacing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กองทุนสำรองเลี้ยงชีพพนักงาน</w:t>
      </w:r>
    </w:p>
    <w:p w14:paraId="52ABC2B9" w14:textId="77777777" w:rsidR="005937EC" w:rsidRPr="007419A9" w:rsidRDefault="001C525B" w:rsidP="005937E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บริษัทและพนักงานร่วมกันจัดตั้งกองทุนสำรองเลี้ยงชีพตามพระราชบัญญัติกองทุนสำรองเลี้ยงชีพ พ.ศ. </w:t>
      </w:r>
      <w:r w:rsidRPr="007419A9">
        <w:rPr>
          <w:rFonts w:ascii="AngsanaUPC" w:hAnsi="AngsanaUPC" w:cs="AngsanaUPC"/>
          <w:sz w:val="28"/>
        </w:rPr>
        <w:t>2530</w:t>
      </w:r>
      <w:r w:rsidR="00ED6FA8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แล</w:t>
      </w:r>
      <w:r w:rsidR="005937EC" w:rsidRPr="007419A9">
        <w:rPr>
          <w:rFonts w:ascii="AngsanaUPC" w:hAnsi="AngsanaUPC" w:cs="AngsanaUPC" w:hint="cs"/>
          <w:sz w:val="28"/>
          <w:cs/>
        </w:rPr>
        <w:t>ะ</w:t>
      </w:r>
      <w:r w:rsidRPr="007419A9">
        <w:rPr>
          <w:rFonts w:ascii="AngsanaUPC" w:hAnsi="AngsanaUPC" w:cs="AngsanaUPC"/>
          <w:sz w:val="28"/>
          <w:cs/>
        </w:rPr>
        <w:t xml:space="preserve">พระราชบัญญัติกองทุนสำรองเลี้ยงชีพ (ฉบับที่  </w:t>
      </w:r>
      <w:r w:rsidRPr="007419A9">
        <w:rPr>
          <w:rFonts w:ascii="AngsanaUPC" w:hAnsi="AngsanaUPC" w:cs="AngsanaUPC"/>
          <w:sz w:val="28"/>
        </w:rPr>
        <w:t xml:space="preserve">2) </w:t>
      </w:r>
      <w:r w:rsidRPr="007419A9">
        <w:rPr>
          <w:rFonts w:ascii="AngsanaUPC" w:hAnsi="AngsanaUPC" w:cs="AngsanaUPC"/>
          <w:sz w:val="28"/>
          <w:cs/>
        </w:rPr>
        <w:t xml:space="preserve">พ.ศ. </w:t>
      </w:r>
      <w:r w:rsidRPr="007419A9">
        <w:rPr>
          <w:rFonts w:ascii="AngsanaUPC" w:hAnsi="AngsanaUPC" w:cs="AngsanaUPC"/>
          <w:sz w:val="28"/>
        </w:rPr>
        <w:t>2542</w:t>
      </w:r>
      <w:r w:rsidRPr="007419A9">
        <w:rPr>
          <w:rFonts w:ascii="AngsanaUPC" w:hAnsi="AngsanaUPC" w:cs="AngsanaUPC"/>
          <w:sz w:val="28"/>
          <w:cs/>
        </w:rPr>
        <w:t xml:space="preserve"> มอบหมายให้ผู้จัดการรับอนุญาต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เป็นผู้จัดกา</w:t>
      </w:r>
      <w:r w:rsidR="005937EC" w:rsidRPr="007419A9">
        <w:rPr>
          <w:rFonts w:ascii="AngsanaUPC" w:hAnsi="AngsanaUPC" w:cs="AngsanaUPC" w:hint="cs"/>
          <w:sz w:val="28"/>
          <w:cs/>
        </w:rPr>
        <w:t>ร</w:t>
      </w:r>
      <w:r w:rsidRPr="007419A9">
        <w:rPr>
          <w:rFonts w:ascii="AngsanaUPC" w:hAnsi="AngsanaUPC" w:cs="AngsanaUPC"/>
          <w:sz w:val="28"/>
          <w:cs/>
        </w:rPr>
        <w:t>กองทุนนี้ โดยหักจากเงินเดือนพนักงานส่วนหนึ่ง และบริษัทจ่ายสมทบส่วนหนึ่ง และจะจ่ายให้</w:t>
      </w:r>
      <w:r w:rsidR="00ED6FA8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พนักงานในกรณีที่ออกจากงานตามระเบียบการที่กำหนด</w:t>
      </w:r>
    </w:p>
    <w:p w14:paraId="40CBFB7B" w14:textId="75A13411" w:rsidR="00ED6FA8" w:rsidRPr="007419A9" w:rsidRDefault="00ED6FA8" w:rsidP="005937EC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สำหรับงวด</w:t>
      </w:r>
      <w:r w:rsidR="005937EC" w:rsidRPr="007419A9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>เดือน สิ้นสุด</w:t>
      </w:r>
      <w:r w:rsidRPr="000B7C83">
        <w:rPr>
          <w:rFonts w:ascii="AngsanaUPC" w:hAnsi="AngsanaUPC" w:cs="AngsanaUPC"/>
          <w:sz w:val="28"/>
          <w:cs/>
        </w:rPr>
        <w:t xml:space="preserve">วันที่ </w:t>
      </w:r>
      <w:r w:rsidRPr="000B7C83">
        <w:rPr>
          <w:rFonts w:ascii="AngsanaUPC" w:hAnsi="AngsanaUPC" w:cs="AngsanaUPC"/>
          <w:sz w:val="28"/>
        </w:rPr>
        <w:t xml:space="preserve">31 </w:t>
      </w:r>
      <w:r w:rsidRPr="000B7C83">
        <w:rPr>
          <w:rFonts w:ascii="AngsanaUPC" w:hAnsi="AngsanaUPC" w:cs="AngsanaUPC"/>
          <w:sz w:val="28"/>
          <w:cs/>
        </w:rPr>
        <w:t xml:space="preserve">มีนาคม </w:t>
      </w:r>
      <w:r w:rsidRPr="000B7C83">
        <w:rPr>
          <w:rFonts w:ascii="AngsanaUPC" w:hAnsi="AngsanaUPC" w:cs="AngsanaUPC"/>
          <w:sz w:val="28"/>
        </w:rPr>
        <w:t>256</w:t>
      </w:r>
      <w:r w:rsidR="00000752" w:rsidRPr="000B7C83">
        <w:rPr>
          <w:rFonts w:ascii="AngsanaUPC" w:hAnsi="AngsanaUPC" w:cs="AngsanaUPC"/>
          <w:sz w:val="28"/>
        </w:rPr>
        <w:t>5</w:t>
      </w:r>
      <w:r w:rsidRPr="000B7C83">
        <w:rPr>
          <w:rFonts w:ascii="AngsanaUPC" w:hAnsi="AngsanaUPC" w:cs="AngsanaUPC"/>
          <w:sz w:val="28"/>
        </w:rPr>
        <w:t xml:space="preserve"> </w:t>
      </w:r>
      <w:r w:rsidRPr="000B7C83">
        <w:rPr>
          <w:rFonts w:ascii="AngsanaUPC" w:hAnsi="AngsanaUPC" w:cs="AngsanaUPC"/>
          <w:sz w:val="28"/>
          <w:cs/>
        </w:rPr>
        <w:t xml:space="preserve">และ </w:t>
      </w:r>
      <w:r w:rsidRPr="000B7C83">
        <w:rPr>
          <w:rFonts w:ascii="AngsanaUPC" w:hAnsi="AngsanaUPC" w:cs="AngsanaUPC"/>
          <w:sz w:val="28"/>
        </w:rPr>
        <w:t>256</w:t>
      </w:r>
      <w:r w:rsidR="00000752" w:rsidRPr="000B7C83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บริษัท และบริษัทย่อยจ่ายเงินสมทบกองทุนสำรองเลี้ยงชีพพนักงาน จำนวน </w:t>
      </w:r>
      <w:r w:rsidR="009303B6">
        <w:rPr>
          <w:rFonts w:ascii="AngsanaUPC" w:hAnsi="AngsanaUPC" w:cs="AngsanaUPC"/>
          <w:sz w:val="28"/>
        </w:rPr>
        <w:t>1.48</w:t>
      </w:r>
      <w:r w:rsidRPr="007419A9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Pr="007419A9">
        <w:rPr>
          <w:rFonts w:ascii="AngsanaUPC" w:hAnsi="AngsanaUPC" w:cs="AngsanaUPC"/>
          <w:sz w:val="28"/>
        </w:rPr>
        <w:t>1.</w:t>
      </w:r>
      <w:r w:rsidR="00000752">
        <w:rPr>
          <w:rFonts w:ascii="AngsanaUPC" w:hAnsi="AngsanaUPC" w:cs="AngsanaUPC"/>
          <w:sz w:val="28"/>
        </w:rPr>
        <w:t>5</w:t>
      </w:r>
      <w:r w:rsidRPr="007419A9">
        <w:rPr>
          <w:rFonts w:ascii="AngsanaUPC" w:hAnsi="AngsanaUPC" w:cs="AngsanaUPC"/>
          <w:sz w:val="28"/>
        </w:rPr>
        <w:t>1</w:t>
      </w:r>
      <w:r w:rsidRPr="007419A9">
        <w:rPr>
          <w:rFonts w:ascii="AngsanaUPC" w:hAnsi="AngsanaUPC" w:cs="AngsanaUPC"/>
          <w:sz w:val="28"/>
          <w:cs/>
        </w:rPr>
        <w:t xml:space="preserve"> ล้านบาท ตามลำดับ (งบการเงินเฉพาะกิจการ จำนวน </w:t>
      </w:r>
      <w:r w:rsidR="009303B6">
        <w:rPr>
          <w:rFonts w:ascii="AngsanaUPC" w:hAnsi="AngsanaUPC" w:cs="AngsanaUPC"/>
          <w:sz w:val="28"/>
        </w:rPr>
        <w:t>1.45</w:t>
      </w:r>
      <w:r w:rsidRPr="007419A9">
        <w:rPr>
          <w:rFonts w:ascii="AngsanaUPC" w:hAnsi="AngsanaUPC" w:cs="AngsanaUPC"/>
          <w:sz w:val="28"/>
          <w:cs/>
        </w:rPr>
        <w:t xml:space="preserve"> ล้านบาท</w:t>
      </w:r>
      <w:r w:rsidR="005937EC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และจำนวน </w:t>
      </w:r>
      <w:r w:rsidRPr="007419A9">
        <w:rPr>
          <w:rFonts w:ascii="AngsanaUPC" w:hAnsi="AngsanaUPC" w:cs="AngsanaUPC"/>
          <w:sz w:val="28"/>
        </w:rPr>
        <w:t>1.</w:t>
      </w:r>
      <w:r w:rsidR="00000752">
        <w:rPr>
          <w:rFonts w:ascii="AngsanaUPC" w:hAnsi="AngsanaUPC" w:cs="AngsanaUPC"/>
          <w:sz w:val="28"/>
        </w:rPr>
        <w:t>49</w:t>
      </w:r>
      <w:r w:rsidRPr="007419A9">
        <w:rPr>
          <w:rFonts w:ascii="AngsanaUPC" w:hAnsi="AngsanaUPC" w:cs="AngsanaUPC"/>
          <w:sz w:val="28"/>
          <w:cs/>
        </w:rPr>
        <w:t xml:space="preserve"> ล้านบาท ตามลำดับ)</w:t>
      </w:r>
    </w:p>
    <w:p w14:paraId="22DDAD8B" w14:textId="77777777" w:rsidR="00176487" w:rsidRDefault="00176487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66C20A39" w14:textId="50B74BA4" w:rsidR="005937EC" w:rsidRPr="007419A9" w:rsidRDefault="001C525B" w:rsidP="00D06D04">
      <w:pPr>
        <w:pStyle w:val="NoSpacing"/>
        <w:numPr>
          <w:ilvl w:val="0"/>
          <w:numId w:val="13"/>
        </w:numPr>
        <w:spacing w:after="120"/>
        <w:ind w:left="992" w:hanging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ประมาณการหนี้สินไม่หมุนเวียนสำหรับผลประโยชน์พนักงา</w:t>
      </w:r>
      <w:r w:rsidR="005937EC" w:rsidRPr="007419A9">
        <w:rPr>
          <w:rFonts w:ascii="AngsanaUPC" w:hAnsi="AngsanaUPC" w:cs="AngsanaUPC" w:hint="cs"/>
          <w:sz w:val="28"/>
          <w:cs/>
        </w:rPr>
        <w:t>น</w:t>
      </w:r>
    </w:p>
    <w:p w14:paraId="29ADF9D1" w14:textId="536CBD01" w:rsidR="001C525B" w:rsidRPr="007419A9" w:rsidRDefault="001C525B" w:rsidP="005937EC">
      <w:pPr>
        <w:pStyle w:val="NoSpacing"/>
        <w:spacing w:after="120"/>
        <w:ind w:left="992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864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127"/>
        <w:gridCol w:w="1984"/>
      </w:tblGrid>
      <w:tr w:rsidR="003651DF" w:rsidRPr="003651DF" w14:paraId="6BD8DC50" w14:textId="77777777" w:rsidTr="00A53CFA">
        <w:tc>
          <w:tcPr>
            <w:tcW w:w="4536" w:type="dxa"/>
          </w:tcPr>
          <w:p w14:paraId="1F5C0F94" w14:textId="77777777" w:rsidR="003651DF" w:rsidRPr="003651DF" w:rsidRDefault="003651DF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29CE567E" w14:textId="77777777" w:rsidR="003651DF" w:rsidRPr="000903BC" w:rsidRDefault="003651D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3651DF" w:rsidRPr="003651DF" w14:paraId="01A69B5D" w14:textId="77777777" w:rsidTr="00A53CFA">
        <w:trPr>
          <w:trHeight w:val="374"/>
        </w:trPr>
        <w:tc>
          <w:tcPr>
            <w:tcW w:w="4536" w:type="dxa"/>
            <w:vAlign w:val="bottom"/>
          </w:tcPr>
          <w:p w14:paraId="7988E045" w14:textId="77777777" w:rsidR="003651DF" w:rsidRPr="003651DF" w:rsidRDefault="003651DF" w:rsidP="00A53CFA">
            <w:pPr>
              <w:pStyle w:val="NoSpacing"/>
              <w:ind w:left="323" w:hanging="296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1310B6F9" w14:textId="77777777" w:rsidR="003651DF" w:rsidRPr="000903BC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03482456" w14:textId="77777777" w:rsidR="003651DF" w:rsidRPr="000903BC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การเงินเฉพาะกิจการ</w:t>
            </w:r>
          </w:p>
        </w:tc>
      </w:tr>
      <w:tr w:rsidR="003651DF" w:rsidRPr="003651DF" w14:paraId="621D7FE6" w14:textId="77777777" w:rsidTr="00A53CFA">
        <w:trPr>
          <w:trHeight w:val="374"/>
        </w:trPr>
        <w:tc>
          <w:tcPr>
            <w:tcW w:w="4536" w:type="dxa"/>
            <w:shd w:val="clear" w:color="auto" w:fill="auto"/>
            <w:vAlign w:val="bottom"/>
          </w:tcPr>
          <w:p w14:paraId="6FA2E107" w14:textId="4365001C" w:rsidR="003651DF" w:rsidRPr="003651DF" w:rsidRDefault="003651DF" w:rsidP="003651D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3651DF">
              <w:rPr>
                <w:rFonts w:ascii="AngsanaUPC" w:hAnsi="AngsanaUPC" w:cs="AngsanaUPC"/>
                <w:sz w:val="28"/>
                <w:cs/>
              </w:rPr>
              <w:t xml:space="preserve">ยอดคงเหลือ ณ </w:t>
            </w:r>
            <w:r w:rsidRPr="000B7C83">
              <w:rPr>
                <w:rFonts w:ascii="AngsanaUPC" w:hAnsi="AngsanaUPC" w:cs="AngsanaUPC"/>
                <w:sz w:val="28"/>
                <w:cs/>
              </w:rPr>
              <w:t xml:space="preserve">วันที่ </w:t>
            </w:r>
            <w:r w:rsidRPr="000B7C83">
              <w:rPr>
                <w:rFonts w:ascii="AngsanaUPC" w:hAnsi="AngsanaUPC" w:cs="AngsanaUPC"/>
                <w:sz w:val="28"/>
              </w:rPr>
              <w:t>1</w:t>
            </w:r>
            <w:r w:rsidRPr="000B7C83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0B7C83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69FBAC1" w14:textId="012CECB7" w:rsidR="003651DF" w:rsidRPr="003651DF" w:rsidRDefault="003651DF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651DF">
              <w:rPr>
                <w:rFonts w:ascii="AngsanaUPC" w:hAnsi="AngsanaUPC" w:cs="AngsanaUPC"/>
                <w:sz w:val="28"/>
              </w:rPr>
              <w:t>51,215,956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CC5674" w14:textId="2EC3E5D2" w:rsidR="003651DF" w:rsidRPr="003651DF" w:rsidRDefault="003651DF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651DF">
              <w:rPr>
                <w:rFonts w:ascii="AngsanaUPC" w:hAnsi="AngsanaUPC" w:cs="AngsanaUPC"/>
                <w:sz w:val="28"/>
              </w:rPr>
              <w:t>50,426,176</w:t>
            </w:r>
          </w:p>
        </w:tc>
      </w:tr>
      <w:tr w:rsidR="003651DF" w:rsidRPr="003651DF" w14:paraId="66FB57C4" w14:textId="77777777" w:rsidTr="000A7056">
        <w:trPr>
          <w:trHeight w:val="374"/>
        </w:trPr>
        <w:tc>
          <w:tcPr>
            <w:tcW w:w="4536" w:type="dxa"/>
            <w:shd w:val="clear" w:color="auto" w:fill="auto"/>
            <w:vAlign w:val="bottom"/>
          </w:tcPr>
          <w:p w14:paraId="20C079A4" w14:textId="77777777" w:rsidR="003651DF" w:rsidRPr="003651DF" w:rsidRDefault="003651DF" w:rsidP="00A53CFA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651DF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3074F50" w14:textId="7E946AE4" w:rsidR="003651DF" w:rsidRPr="003651DF" w:rsidRDefault="000A7056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</w:t>
            </w:r>
            <w:r w:rsidR="009B2E47">
              <w:rPr>
                <w:rFonts w:ascii="AngsanaUPC" w:hAnsi="AngsanaUPC" w:cs="AngsanaUPC"/>
                <w:sz w:val="28"/>
              </w:rPr>
              <w:t>736,31</w:t>
            </w:r>
            <w:r w:rsidR="00D0710A">
              <w:rPr>
                <w:rFonts w:ascii="AngsanaUPC" w:hAnsi="AngsanaUPC" w:cs="AngsanaUPC" w:hint="cs"/>
                <w:sz w:val="28"/>
                <w:cs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7586" w14:textId="37712CC5" w:rsidR="003651DF" w:rsidRPr="003651DF" w:rsidRDefault="000A7056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</w:t>
            </w:r>
            <w:r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 w:hint="cs"/>
                <w:sz w:val="28"/>
                <w:cs/>
              </w:rPr>
              <w:t>709</w:t>
            </w:r>
            <w:r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 w:hint="cs"/>
                <w:sz w:val="28"/>
                <w:cs/>
              </w:rPr>
              <w:t>00</w:t>
            </w:r>
            <w:r w:rsidR="00D0710A"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</w:tr>
      <w:tr w:rsidR="003651DF" w:rsidRPr="003651DF" w14:paraId="0D789129" w14:textId="77777777" w:rsidTr="000A7056">
        <w:trPr>
          <w:trHeight w:val="374"/>
        </w:trPr>
        <w:tc>
          <w:tcPr>
            <w:tcW w:w="4536" w:type="dxa"/>
            <w:shd w:val="clear" w:color="auto" w:fill="auto"/>
            <w:vAlign w:val="bottom"/>
          </w:tcPr>
          <w:p w14:paraId="44CD05CB" w14:textId="77777777" w:rsidR="003651DF" w:rsidRPr="003651DF" w:rsidRDefault="003651DF" w:rsidP="00A53CFA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651DF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8640B46" w14:textId="41637E06" w:rsidR="003651DF" w:rsidRPr="003651DF" w:rsidRDefault="000A7056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(325</w:t>
            </w:r>
            <w:r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 w:hint="cs"/>
                <w:sz w:val="28"/>
                <w:cs/>
              </w:rPr>
              <w:t>278)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3DB2" w14:textId="4837B673" w:rsidR="003651DF" w:rsidRPr="003651DF" w:rsidRDefault="000A7056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A7056">
              <w:rPr>
                <w:rFonts w:ascii="AngsanaUPC" w:hAnsi="AngsanaUPC" w:cs="AngsanaUPC"/>
                <w:sz w:val="28"/>
                <w:cs/>
              </w:rPr>
              <w:t>(325</w:t>
            </w:r>
            <w:r w:rsidRPr="000A7056">
              <w:rPr>
                <w:rFonts w:ascii="AngsanaUPC" w:hAnsi="AngsanaUPC" w:cs="AngsanaUPC"/>
                <w:sz w:val="28"/>
              </w:rPr>
              <w:t>,</w:t>
            </w:r>
            <w:r w:rsidRPr="000A7056">
              <w:rPr>
                <w:rFonts w:ascii="AngsanaUPC" w:hAnsi="AngsanaUPC" w:cs="AngsanaUPC"/>
                <w:sz w:val="28"/>
                <w:cs/>
              </w:rPr>
              <w:t>278)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</w:p>
        </w:tc>
      </w:tr>
      <w:tr w:rsidR="003651DF" w:rsidRPr="003651DF" w14:paraId="19DDB3BA" w14:textId="77777777" w:rsidTr="000A7056">
        <w:trPr>
          <w:trHeight w:val="374"/>
        </w:trPr>
        <w:tc>
          <w:tcPr>
            <w:tcW w:w="4536" w:type="dxa"/>
            <w:shd w:val="clear" w:color="auto" w:fill="auto"/>
            <w:vAlign w:val="bottom"/>
          </w:tcPr>
          <w:p w14:paraId="65658DE9" w14:textId="77777777" w:rsidR="003651DF" w:rsidRPr="003651DF" w:rsidRDefault="003651DF" w:rsidP="00A53CFA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04021BF2" w14:textId="204B4314" w:rsidR="003651DF" w:rsidRPr="003651DF" w:rsidRDefault="003651DF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6CB2F" w14:textId="5B1A7019" w:rsidR="003651DF" w:rsidRPr="003651DF" w:rsidRDefault="003651DF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651DF" w:rsidRPr="003651DF" w14:paraId="440BC998" w14:textId="77777777" w:rsidTr="000A7056">
        <w:trPr>
          <w:trHeight w:val="374"/>
        </w:trPr>
        <w:tc>
          <w:tcPr>
            <w:tcW w:w="4536" w:type="dxa"/>
            <w:shd w:val="clear" w:color="auto" w:fill="auto"/>
            <w:vAlign w:val="bottom"/>
          </w:tcPr>
          <w:p w14:paraId="69449E64" w14:textId="77777777" w:rsidR="003651DF" w:rsidRPr="003651DF" w:rsidRDefault="003651DF" w:rsidP="00A53CFA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651DF">
              <w:rPr>
                <w:rFonts w:ascii="AngsanaUPC" w:hAnsi="AngsanaUPC" w:cs="AngsanaUPC" w:hint="cs"/>
                <w:sz w:val="28"/>
                <w:cs/>
              </w:rPr>
              <w:t>หัก ประมาณการหนี้สินหมุนเวียน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87D4889" w14:textId="21D97717" w:rsidR="003651DF" w:rsidRPr="003651DF" w:rsidRDefault="00CD1DDF" w:rsidP="003651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(796,307)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459F4" w14:textId="52073A74" w:rsidR="003651DF" w:rsidRPr="003651DF" w:rsidRDefault="00CD1DDF" w:rsidP="003651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(796,307)</w:t>
            </w:r>
          </w:p>
        </w:tc>
      </w:tr>
      <w:tr w:rsidR="003651DF" w:rsidRPr="003651DF" w14:paraId="1BA7B1EF" w14:textId="77777777" w:rsidTr="000A7056">
        <w:trPr>
          <w:trHeight w:val="374"/>
        </w:trPr>
        <w:tc>
          <w:tcPr>
            <w:tcW w:w="4536" w:type="dxa"/>
            <w:shd w:val="clear" w:color="auto" w:fill="auto"/>
            <w:vAlign w:val="bottom"/>
          </w:tcPr>
          <w:p w14:paraId="1341B1E6" w14:textId="03FDAFEB" w:rsidR="003651DF" w:rsidRPr="003651DF" w:rsidRDefault="003651DF" w:rsidP="00A53CFA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651DF">
              <w:rPr>
                <w:rFonts w:ascii="AngsanaUPC" w:hAnsi="AngsanaUPC" w:cs="AngsanaUPC"/>
                <w:sz w:val="28"/>
                <w:cs/>
              </w:rPr>
              <w:t xml:space="preserve">ยอดคงเหลือ ณ </w:t>
            </w:r>
            <w:r w:rsidRPr="000B7C83">
              <w:rPr>
                <w:rFonts w:ascii="AngsanaUPC" w:hAnsi="AngsanaUPC" w:cs="AngsanaUPC"/>
                <w:sz w:val="28"/>
                <w:cs/>
              </w:rPr>
              <w:t xml:space="preserve">วันที่ </w:t>
            </w:r>
            <w:r w:rsidRPr="000B7C83">
              <w:rPr>
                <w:rFonts w:ascii="AngsanaUPC" w:hAnsi="AngsanaUPC" w:cs="AngsanaUPC"/>
                <w:sz w:val="28"/>
              </w:rPr>
              <w:t xml:space="preserve">31 </w:t>
            </w:r>
            <w:r w:rsidRPr="000B7C83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0B7C83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A528AB0" w14:textId="491D2243" w:rsidR="003651DF" w:rsidRPr="003651DF" w:rsidRDefault="00CD1DDF" w:rsidP="00A53CF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51,830,690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F5C61" w14:textId="44A98E01" w:rsidR="003651DF" w:rsidRPr="003651DF" w:rsidRDefault="0048260A" w:rsidP="00A53CF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51,</w:t>
            </w:r>
            <w:r w:rsidR="00CD1DDF">
              <w:rPr>
                <w:rFonts w:ascii="AngsanaUPC" w:hAnsi="AngsanaUPC" w:cs="AngsanaUPC"/>
                <w:sz w:val="28"/>
              </w:rPr>
              <w:t>013,595</w:t>
            </w:r>
          </w:p>
        </w:tc>
      </w:tr>
    </w:tbl>
    <w:p w14:paraId="0D43C449" w14:textId="77777777" w:rsidR="00D116E6" w:rsidRPr="007419A9" w:rsidRDefault="001C525B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ค่าใช้จ่ายตามลักษณะ</w:t>
      </w:r>
    </w:p>
    <w:p w14:paraId="40DBCCA5" w14:textId="59EE526D" w:rsidR="00B84832" w:rsidRPr="007419A9" w:rsidRDefault="00B84832" w:rsidP="00CF1861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บริษัทแบ่งรายการค่าใช้จ่ายตามลักษณะด้วยรายการค่าใช้จ่ายที่สำคัญ สำหรับงวด</w:t>
      </w:r>
      <w:r w:rsidR="00D116E6" w:rsidRPr="007419A9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Pr="00AB35F7">
        <w:rPr>
          <w:rFonts w:ascii="AngsanaUPC" w:hAnsi="AngsanaUPC" w:cs="AngsanaUPC"/>
          <w:sz w:val="28"/>
        </w:rPr>
        <w:t xml:space="preserve">31 </w:t>
      </w:r>
      <w:r w:rsidRPr="00AB35F7">
        <w:rPr>
          <w:rFonts w:ascii="AngsanaUPC" w:hAnsi="AngsanaUPC" w:cs="AngsanaUPC"/>
          <w:sz w:val="28"/>
          <w:cs/>
        </w:rPr>
        <w:t xml:space="preserve">มีนาคม </w:t>
      </w:r>
      <w:r w:rsidRPr="00AB35F7">
        <w:rPr>
          <w:rFonts w:ascii="AngsanaUPC" w:hAnsi="AngsanaUPC" w:cs="AngsanaUPC"/>
          <w:sz w:val="28"/>
        </w:rPr>
        <w:t>256</w:t>
      </w:r>
      <w:r w:rsidR="00896919" w:rsidRPr="00AB35F7">
        <w:rPr>
          <w:rFonts w:ascii="AngsanaUPC" w:hAnsi="AngsanaUPC" w:cs="AngsanaUPC"/>
          <w:sz w:val="28"/>
        </w:rPr>
        <w:t>5</w:t>
      </w:r>
      <w:r w:rsidRPr="00AB35F7">
        <w:rPr>
          <w:rFonts w:ascii="AngsanaUPC" w:hAnsi="AngsanaUPC" w:cs="AngsanaUPC"/>
          <w:sz w:val="28"/>
        </w:rPr>
        <w:t xml:space="preserve"> </w:t>
      </w:r>
      <w:r w:rsidRPr="00AB35F7">
        <w:rPr>
          <w:rFonts w:ascii="AngsanaUPC" w:hAnsi="AngsanaUPC" w:cs="AngsanaUPC"/>
          <w:sz w:val="28"/>
          <w:cs/>
        </w:rPr>
        <w:t xml:space="preserve">และ </w:t>
      </w:r>
      <w:r w:rsidRPr="00AB35F7">
        <w:rPr>
          <w:rFonts w:ascii="AngsanaUPC" w:hAnsi="AngsanaUPC" w:cs="AngsanaUPC"/>
          <w:sz w:val="28"/>
        </w:rPr>
        <w:t>256</w:t>
      </w:r>
      <w:r w:rsidR="00896919" w:rsidRPr="00AB35F7">
        <w:rPr>
          <w:rFonts w:ascii="AngsanaUPC" w:hAnsi="AngsanaUPC" w:cs="AngsanaUPC"/>
          <w:sz w:val="28"/>
        </w:rPr>
        <w:t xml:space="preserve">4 </w:t>
      </w:r>
      <w:r w:rsidRPr="00AB35F7">
        <w:rPr>
          <w:rFonts w:ascii="AngsanaUPC" w:hAnsi="AngsanaUPC" w:cs="AngsanaUPC"/>
          <w:sz w:val="28"/>
          <w:cs/>
        </w:rPr>
        <w:t>ดังต่อไปนี้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D116E6" w:rsidRPr="000903BC" w14:paraId="19D3B028" w14:textId="77777777" w:rsidTr="00972E49">
        <w:trPr>
          <w:tblHeader/>
        </w:trPr>
        <w:tc>
          <w:tcPr>
            <w:tcW w:w="3827" w:type="dxa"/>
          </w:tcPr>
          <w:p w14:paraId="45A76D49" w14:textId="77777777" w:rsidR="00D116E6" w:rsidRPr="007419A9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18647C" w14:textId="77777777" w:rsidR="00D116E6" w:rsidRPr="000903BC" w:rsidRDefault="00D116E6" w:rsidP="00B82D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D116E6" w:rsidRPr="000903BC" w14:paraId="066D6CC7" w14:textId="77777777" w:rsidTr="00972E49">
        <w:trPr>
          <w:tblHeader/>
        </w:trPr>
        <w:tc>
          <w:tcPr>
            <w:tcW w:w="3827" w:type="dxa"/>
          </w:tcPr>
          <w:p w14:paraId="6919B077" w14:textId="77777777" w:rsidR="00D116E6" w:rsidRPr="007419A9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93BF71" w14:textId="77777777" w:rsidR="00D116E6" w:rsidRPr="000903BC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4240F57" w14:textId="77777777" w:rsidR="00D116E6" w:rsidRPr="000903BC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116E6" w:rsidRPr="000903BC" w14:paraId="50A45840" w14:textId="77777777" w:rsidTr="00972E49">
        <w:trPr>
          <w:tblHeader/>
        </w:trPr>
        <w:tc>
          <w:tcPr>
            <w:tcW w:w="3827" w:type="dxa"/>
          </w:tcPr>
          <w:p w14:paraId="2EF2BE8C" w14:textId="77777777" w:rsidR="00D116E6" w:rsidRPr="007419A9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184D9CD" w14:textId="77777777" w:rsidR="00D116E6" w:rsidRPr="000903BC" w:rsidRDefault="00D116E6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สำหรับงวด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สาม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เดือน สิ้นสุดวันที่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มีนาคม</w:t>
            </w:r>
          </w:p>
        </w:tc>
      </w:tr>
      <w:tr w:rsidR="00D116E6" w:rsidRPr="000903BC" w14:paraId="69174016" w14:textId="77777777" w:rsidTr="00972E49">
        <w:trPr>
          <w:tblHeader/>
        </w:trPr>
        <w:tc>
          <w:tcPr>
            <w:tcW w:w="3827" w:type="dxa"/>
          </w:tcPr>
          <w:p w14:paraId="4BDA73BA" w14:textId="77777777" w:rsidR="00D116E6" w:rsidRPr="007419A9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69696AA" w14:textId="0A4B2FB1" w:rsidR="00D116E6" w:rsidRPr="000903BC" w:rsidRDefault="00D116E6" w:rsidP="0089691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96919" w:rsidRPr="000903BC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418" w:type="dxa"/>
          </w:tcPr>
          <w:p w14:paraId="2A1EC769" w14:textId="0FCA745D" w:rsidR="00D116E6" w:rsidRPr="000903BC" w:rsidRDefault="00896919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79D4BDD7" w14:textId="0B496BD7" w:rsidR="00D116E6" w:rsidRPr="000903BC" w:rsidRDefault="00D116E6" w:rsidP="0089691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96919" w:rsidRPr="000903BC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418" w:type="dxa"/>
          </w:tcPr>
          <w:p w14:paraId="7183D1DF" w14:textId="55521BB0" w:rsidR="00D116E6" w:rsidRPr="000903BC" w:rsidRDefault="00896919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896919" w:rsidRPr="007419A9" w14:paraId="07A6E6CB" w14:textId="77777777" w:rsidTr="006E6B7C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3C02715F" w14:textId="44235C96" w:rsidR="00896919" w:rsidRPr="007419A9" w:rsidRDefault="00896919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เงินเดือนและค่าแรงและผลประโยชน์อื่น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ของพนักงาน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41A22" w14:textId="1C121DD4" w:rsidR="00896919" w:rsidRPr="007419A9" w:rsidRDefault="006E6B7C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E6B7C">
              <w:rPr>
                <w:rFonts w:ascii="AngsanaUPC" w:hAnsi="AngsanaUPC" w:cs="AngsanaUPC"/>
                <w:sz w:val="28"/>
                <w:cs/>
              </w:rPr>
              <w:t>60</w:t>
            </w:r>
            <w:r w:rsidRPr="006E6B7C">
              <w:rPr>
                <w:rFonts w:ascii="AngsanaUPC" w:hAnsi="AngsanaUPC" w:cs="AngsanaUPC"/>
                <w:sz w:val="28"/>
              </w:rPr>
              <w:t>,</w:t>
            </w:r>
            <w:r w:rsidRPr="006E6B7C">
              <w:rPr>
                <w:rFonts w:ascii="AngsanaUPC" w:hAnsi="AngsanaUPC" w:cs="AngsanaUPC"/>
                <w:sz w:val="28"/>
                <w:cs/>
              </w:rPr>
              <w:t>609</w:t>
            </w:r>
            <w:r w:rsidRPr="006E6B7C">
              <w:rPr>
                <w:rFonts w:ascii="AngsanaUPC" w:hAnsi="AngsanaUPC" w:cs="AngsanaUPC"/>
                <w:sz w:val="28"/>
              </w:rPr>
              <w:t>,</w:t>
            </w:r>
            <w:r w:rsidRPr="006E6B7C">
              <w:rPr>
                <w:rFonts w:ascii="AngsanaUPC" w:hAnsi="AngsanaUPC" w:cs="AngsanaUPC"/>
                <w:sz w:val="28"/>
                <w:cs/>
              </w:rPr>
              <w:t>767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2B7547" w14:textId="042F6903" w:rsidR="00896919" w:rsidRPr="007419A9" w:rsidRDefault="00896919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56,887,531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EDFFC" w14:textId="3878556A" w:rsidR="00896919" w:rsidRPr="007419A9" w:rsidRDefault="0048260A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8260A">
              <w:rPr>
                <w:rFonts w:ascii="AngsanaUPC" w:hAnsi="AngsanaUPC" w:cs="AngsanaUPC"/>
                <w:sz w:val="28"/>
                <w:cs/>
              </w:rPr>
              <w:t>59</w:t>
            </w:r>
            <w:r w:rsidRPr="0048260A">
              <w:rPr>
                <w:rFonts w:ascii="AngsanaUPC" w:hAnsi="AngsanaUPC" w:cs="AngsanaUPC"/>
                <w:sz w:val="28"/>
              </w:rPr>
              <w:t>,</w:t>
            </w:r>
            <w:r w:rsidRPr="0048260A">
              <w:rPr>
                <w:rFonts w:ascii="AngsanaUPC" w:hAnsi="AngsanaUPC" w:cs="AngsanaUPC"/>
                <w:sz w:val="28"/>
                <w:cs/>
              </w:rPr>
              <w:t>754</w:t>
            </w:r>
            <w:r w:rsidRPr="0048260A">
              <w:rPr>
                <w:rFonts w:ascii="AngsanaUPC" w:hAnsi="AngsanaUPC" w:cs="AngsanaUPC"/>
                <w:sz w:val="28"/>
              </w:rPr>
              <w:t>,</w:t>
            </w:r>
            <w:r w:rsidRPr="0048260A">
              <w:rPr>
                <w:rFonts w:ascii="AngsanaUPC" w:hAnsi="AngsanaUPC" w:cs="AngsanaUPC"/>
                <w:sz w:val="28"/>
                <w:cs/>
              </w:rPr>
              <w:t>581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23B36B" w14:textId="70DD3A05" w:rsidR="00896919" w:rsidRPr="007419A9" w:rsidRDefault="00896919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55,963,944</w:t>
            </w:r>
          </w:p>
        </w:tc>
      </w:tr>
      <w:tr w:rsidR="00896919" w:rsidRPr="007419A9" w14:paraId="15C702B3" w14:textId="77777777" w:rsidTr="006E6B7C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76F3B89F" w14:textId="327D23C0" w:rsidR="00896919" w:rsidRPr="007419A9" w:rsidRDefault="00896919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สวัสดิการพนักงานอื่น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FE9E2C" w14:textId="50C310BA" w:rsidR="00896919" w:rsidRPr="007419A9" w:rsidRDefault="006E6B7C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E6B7C">
              <w:rPr>
                <w:rFonts w:ascii="AngsanaUPC" w:hAnsi="AngsanaUPC" w:cs="AngsanaUPC"/>
                <w:sz w:val="28"/>
                <w:cs/>
              </w:rPr>
              <w:t>931</w:t>
            </w:r>
            <w:r w:rsidRPr="006E6B7C">
              <w:rPr>
                <w:rFonts w:ascii="AngsanaUPC" w:hAnsi="AngsanaUPC" w:cs="AngsanaUPC"/>
                <w:sz w:val="28"/>
              </w:rPr>
              <w:t>,</w:t>
            </w:r>
            <w:r w:rsidRPr="006E6B7C">
              <w:rPr>
                <w:rFonts w:ascii="AngsanaUPC" w:hAnsi="AngsanaUPC" w:cs="AngsanaUPC"/>
                <w:sz w:val="28"/>
                <w:cs/>
              </w:rPr>
              <w:t>238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070C47" w14:textId="64C9A4AF" w:rsidR="00896919" w:rsidRPr="007419A9" w:rsidRDefault="00D0710A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47</w:t>
            </w:r>
            <w:r w:rsidR="00835B17">
              <w:rPr>
                <w:rFonts w:ascii="AngsanaUPC" w:hAnsi="AngsanaUPC" w:cs="AngsanaUPC" w:hint="cs"/>
                <w:sz w:val="28"/>
                <w:cs/>
              </w:rPr>
              <w:t>3</w:t>
            </w:r>
            <w:r>
              <w:rPr>
                <w:rFonts w:ascii="AngsanaUPC" w:hAnsi="AngsanaUPC" w:cs="AngsanaUPC"/>
                <w:sz w:val="28"/>
              </w:rPr>
              <w:t>,011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6EB0DE" w14:textId="4B3BFB56" w:rsidR="00896919" w:rsidRPr="007419A9" w:rsidRDefault="0048260A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8260A">
              <w:rPr>
                <w:rFonts w:ascii="AngsanaUPC" w:hAnsi="AngsanaUPC" w:cs="AngsanaUPC"/>
                <w:sz w:val="28"/>
                <w:cs/>
              </w:rPr>
              <w:t>931</w:t>
            </w:r>
            <w:r w:rsidRPr="0048260A">
              <w:rPr>
                <w:rFonts w:ascii="AngsanaUPC" w:hAnsi="AngsanaUPC" w:cs="AngsanaUPC"/>
                <w:sz w:val="28"/>
              </w:rPr>
              <w:t>,</w:t>
            </w:r>
            <w:r w:rsidRPr="0048260A">
              <w:rPr>
                <w:rFonts w:ascii="AngsanaUPC" w:hAnsi="AngsanaUPC" w:cs="AngsanaUPC"/>
                <w:sz w:val="28"/>
                <w:cs/>
              </w:rPr>
              <w:t>01</w:t>
            </w:r>
            <w:r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8433E1" w14:textId="59D0829E" w:rsidR="00896919" w:rsidRPr="007419A9" w:rsidRDefault="00896919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</w:t>
            </w:r>
            <w:r w:rsidR="00D0710A">
              <w:rPr>
                <w:rFonts w:ascii="AngsanaUPC" w:hAnsi="AngsanaUPC" w:cs="AngsanaUPC"/>
                <w:sz w:val="28"/>
              </w:rPr>
              <w:t>68,730</w:t>
            </w:r>
          </w:p>
        </w:tc>
      </w:tr>
      <w:tr w:rsidR="00896919" w:rsidRPr="007419A9" w14:paraId="00258817" w14:textId="77777777" w:rsidTr="006E6B7C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1627D7FF" w14:textId="1BA3C069" w:rsidR="00896919" w:rsidRPr="007419A9" w:rsidRDefault="00896919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ค่าเสื่อมราคาและค่าตัดจำหน่ายสินทรัพย์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ไม่มีตัวตน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608B6" w14:textId="0712AB26" w:rsidR="00896919" w:rsidRPr="007419A9" w:rsidRDefault="00D0710A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1,997,72</w:t>
            </w:r>
            <w:r w:rsidR="00BD4EC8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D8F500" w14:textId="69BBA77F" w:rsidR="00896919" w:rsidRPr="007419A9" w:rsidRDefault="00896919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3,158,406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3BD464" w14:textId="00473686" w:rsidR="00896919" w:rsidRPr="007419A9" w:rsidRDefault="0048260A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8260A">
              <w:rPr>
                <w:rFonts w:ascii="AngsanaUPC" w:hAnsi="AngsanaUPC" w:cs="AngsanaUPC"/>
                <w:sz w:val="28"/>
                <w:cs/>
              </w:rPr>
              <w:t>1</w:t>
            </w:r>
            <w:r w:rsidRPr="0048260A">
              <w:rPr>
                <w:rFonts w:ascii="AngsanaUPC" w:hAnsi="AngsanaUPC" w:cs="AngsanaUPC"/>
                <w:sz w:val="28"/>
              </w:rPr>
              <w:t>,</w:t>
            </w:r>
            <w:r w:rsidRPr="0048260A">
              <w:rPr>
                <w:rFonts w:ascii="AngsanaUPC" w:hAnsi="AngsanaUPC" w:cs="AngsanaUPC"/>
                <w:sz w:val="28"/>
                <w:cs/>
              </w:rPr>
              <w:t>857</w:t>
            </w:r>
            <w:r w:rsidRPr="0048260A">
              <w:rPr>
                <w:rFonts w:ascii="AngsanaUPC" w:hAnsi="AngsanaUPC" w:cs="AngsanaUPC"/>
                <w:sz w:val="28"/>
              </w:rPr>
              <w:t>,</w:t>
            </w:r>
            <w:r w:rsidRPr="0048260A">
              <w:rPr>
                <w:rFonts w:ascii="AngsanaUPC" w:hAnsi="AngsanaUPC" w:cs="AngsanaUPC"/>
                <w:sz w:val="28"/>
                <w:cs/>
              </w:rPr>
              <w:t>79</w:t>
            </w:r>
            <w:r>
              <w:rPr>
                <w:rFonts w:ascii="AngsanaUPC" w:hAnsi="AngsanaUPC" w:cs="AngsanaUPC" w:hint="cs"/>
                <w:sz w:val="28"/>
                <w:cs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5006E7" w14:textId="11F2776F" w:rsidR="00896919" w:rsidRPr="007419A9" w:rsidRDefault="00896919" w:rsidP="00B82D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2,974,768</w:t>
            </w:r>
          </w:p>
        </w:tc>
      </w:tr>
      <w:tr w:rsidR="00896919" w:rsidRPr="007419A9" w14:paraId="235A339F" w14:textId="77777777" w:rsidTr="006E6B7C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61758198" w14:textId="03DDB3ED" w:rsidR="00896919" w:rsidRPr="007419A9" w:rsidRDefault="00896919" w:rsidP="00B82D8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ค่าเสื่อมราคาสินทรัพย์ - 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F9A013" w14:textId="214A7E2D" w:rsidR="00896919" w:rsidRPr="007419A9" w:rsidRDefault="006E6B7C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E6B7C">
              <w:rPr>
                <w:rFonts w:ascii="AngsanaUPC" w:hAnsi="AngsanaUPC" w:cs="AngsanaUPC"/>
                <w:sz w:val="28"/>
                <w:cs/>
              </w:rPr>
              <w:t>2</w:t>
            </w:r>
            <w:r w:rsidRPr="006E6B7C">
              <w:rPr>
                <w:rFonts w:ascii="AngsanaUPC" w:hAnsi="AngsanaUPC" w:cs="AngsanaUPC"/>
                <w:sz w:val="28"/>
              </w:rPr>
              <w:t>,</w:t>
            </w:r>
            <w:r w:rsidRPr="006E6B7C">
              <w:rPr>
                <w:rFonts w:ascii="AngsanaUPC" w:hAnsi="AngsanaUPC" w:cs="AngsanaUPC"/>
                <w:sz w:val="28"/>
                <w:cs/>
              </w:rPr>
              <w:t>103</w:t>
            </w:r>
            <w:r w:rsidRPr="006E6B7C">
              <w:rPr>
                <w:rFonts w:ascii="AngsanaUPC" w:hAnsi="AngsanaUPC" w:cs="AngsanaUPC"/>
                <w:sz w:val="28"/>
              </w:rPr>
              <w:t>,</w:t>
            </w:r>
            <w:r w:rsidRPr="006E6B7C">
              <w:rPr>
                <w:rFonts w:ascii="AngsanaUPC" w:hAnsi="AngsanaUPC" w:cs="AngsanaUPC"/>
                <w:sz w:val="28"/>
                <w:cs/>
              </w:rPr>
              <w:t>613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7EDC68" w14:textId="5B40C84C" w:rsidR="00896919" w:rsidRPr="007419A9" w:rsidRDefault="00896919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2,616,174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DA6402" w14:textId="56AA159E" w:rsidR="00896919" w:rsidRPr="007419A9" w:rsidRDefault="0048260A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8260A">
              <w:rPr>
                <w:rFonts w:ascii="AngsanaUPC" w:hAnsi="AngsanaUPC" w:cs="AngsanaUPC"/>
                <w:sz w:val="28"/>
                <w:cs/>
              </w:rPr>
              <w:t>2</w:t>
            </w:r>
            <w:r w:rsidRPr="0048260A">
              <w:rPr>
                <w:rFonts w:ascii="AngsanaUPC" w:hAnsi="AngsanaUPC" w:cs="AngsanaUPC"/>
                <w:sz w:val="28"/>
              </w:rPr>
              <w:t>,</w:t>
            </w:r>
            <w:r w:rsidRPr="0048260A">
              <w:rPr>
                <w:rFonts w:ascii="AngsanaUPC" w:hAnsi="AngsanaUPC" w:cs="AngsanaUPC"/>
                <w:sz w:val="28"/>
                <w:cs/>
              </w:rPr>
              <w:t>025</w:t>
            </w:r>
            <w:r w:rsidRPr="0048260A">
              <w:rPr>
                <w:rFonts w:ascii="AngsanaUPC" w:hAnsi="AngsanaUPC" w:cs="AngsanaUPC"/>
                <w:sz w:val="28"/>
              </w:rPr>
              <w:t>,</w:t>
            </w:r>
            <w:r w:rsidRPr="0048260A">
              <w:rPr>
                <w:rFonts w:ascii="AngsanaUPC" w:hAnsi="AngsanaUPC" w:cs="AngsanaUPC"/>
                <w:sz w:val="28"/>
                <w:cs/>
              </w:rPr>
              <w:t>03</w:t>
            </w:r>
            <w:r>
              <w:rPr>
                <w:rFonts w:ascii="AngsanaUPC" w:hAnsi="AngsanaUPC" w:cs="AngsanaUPC" w:hint="cs"/>
                <w:sz w:val="28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3BA5F2" w14:textId="31DF97D1" w:rsidR="00896919" w:rsidRPr="007419A9" w:rsidRDefault="00896919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2,549,563</w:t>
            </w:r>
          </w:p>
        </w:tc>
      </w:tr>
      <w:tr w:rsidR="00896919" w:rsidRPr="007419A9" w14:paraId="3C6874FF" w14:textId="77777777" w:rsidTr="00D0710A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28F0A1D6" w14:textId="79B9CE13" w:rsidR="00896919" w:rsidRPr="007419A9" w:rsidRDefault="00896919" w:rsidP="00B82D8C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D490A" w14:textId="0258A847" w:rsidR="00896919" w:rsidRPr="007419A9" w:rsidRDefault="00D0710A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7C440" w14:textId="40C698B0" w:rsidR="00896919" w:rsidRPr="007419A9" w:rsidRDefault="00896919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E086E5" w14:textId="64DB818F" w:rsidR="00896919" w:rsidRPr="007419A9" w:rsidRDefault="00D0710A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3C926" w14:textId="6CF0DB40" w:rsidR="00896919" w:rsidRPr="007419A9" w:rsidRDefault="00896919" w:rsidP="00D116E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150,000</w:t>
            </w:r>
          </w:p>
        </w:tc>
      </w:tr>
    </w:tbl>
    <w:p w14:paraId="3CC0AD13" w14:textId="53190151" w:rsidR="00D91FA2" w:rsidRDefault="00D91FA2" w:rsidP="00D31E98">
      <w:pPr>
        <w:pStyle w:val="NoSpacing"/>
        <w:spacing w:before="240" w:after="120"/>
        <w:ind w:left="426"/>
      </w:pPr>
    </w:p>
    <w:p w14:paraId="01545912" w14:textId="77777777" w:rsidR="00D91FA2" w:rsidRDefault="00D91FA2">
      <w:r>
        <w:br w:type="page"/>
      </w:r>
    </w:p>
    <w:p w14:paraId="5AEC621C" w14:textId="0555459F" w:rsidR="00DC5CB1" w:rsidRPr="007419A9" w:rsidRDefault="001C525B" w:rsidP="00871E73">
      <w:pPr>
        <w:pStyle w:val="NoSpacing"/>
        <w:numPr>
          <w:ilvl w:val="0"/>
          <w:numId w:val="52"/>
        </w:numPr>
        <w:spacing w:before="240" w:after="120"/>
        <w:ind w:left="426" w:hanging="284"/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872E2E" w:rsidRPr="007419A9" w14:paraId="1DCAB1E9" w14:textId="77777777" w:rsidTr="00E477B3">
        <w:trPr>
          <w:trHeight w:val="782"/>
          <w:tblHeader/>
        </w:trPr>
        <w:tc>
          <w:tcPr>
            <w:tcW w:w="707" w:type="dxa"/>
            <w:vAlign w:val="bottom"/>
          </w:tcPr>
          <w:p w14:paraId="64AEFD6E" w14:textId="22157DFF" w:rsidR="00872E2E" w:rsidRPr="007419A9" w:rsidRDefault="00872E2E" w:rsidP="007354A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283D4339" w14:textId="37CDED74" w:rsidR="00872E2E" w:rsidRPr="007419A9" w:rsidRDefault="00872E2E" w:rsidP="007354A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5148A883" w14:textId="246AA5BB" w:rsidR="00872E2E" w:rsidRPr="007419A9" w:rsidRDefault="00872E2E" w:rsidP="007354A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6B759C61" w14:textId="120E23EF" w:rsidR="00872E2E" w:rsidRPr="007419A9" w:rsidRDefault="00872E2E" w:rsidP="007354A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19FD1992" w14:textId="2D8F5789" w:rsidR="00872E2E" w:rsidRPr="007419A9" w:rsidRDefault="00872E2E" w:rsidP="007354A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นโยบายราคา</w:t>
            </w:r>
          </w:p>
        </w:tc>
      </w:tr>
      <w:tr w:rsidR="00872E2E" w:rsidRPr="007419A9" w14:paraId="5900E76F" w14:textId="77777777" w:rsidTr="00E477B3">
        <w:trPr>
          <w:trHeight w:val="297"/>
        </w:trPr>
        <w:tc>
          <w:tcPr>
            <w:tcW w:w="707" w:type="dxa"/>
          </w:tcPr>
          <w:p w14:paraId="0417F025" w14:textId="5DB2ABD9" w:rsidR="00872E2E" w:rsidRPr="007419A9" w:rsidRDefault="00872E2E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25646D45" w14:textId="3624C44E" w:rsidR="00872E2E" w:rsidRPr="007419A9" w:rsidRDefault="00872E2E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8C0C1E4" w14:textId="2C70C455" w:rsidR="00872E2E" w:rsidRPr="007419A9" w:rsidRDefault="00872E2E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35DB08CB" w14:textId="1FAE530E" w:rsidR="00787B92" w:rsidRPr="007419A9" w:rsidRDefault="00197EC8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2EED19BB" w14:textId="7BAD2ACC" w:rsidR="00787B92" w:rsidRPr="007419A9" w:rsidRDefault="00197EC8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7419A9" w14:paraId="1060B4BB" w14:textId="77777777" w:rsidTr="00E477B3">
        <w:tc>
          <w:tcPr>
            <w:tcW w:w="707" w:type="dxa"/>
          </w:tcPr>
          <w:p w14:paraId="73EC4730" w14:textId="77777777" w:rsidR="00197EC8" w:rsidRPr="007419A9" w:rsidRDefault="00197EC8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A73F320" w14:textId="77777777" w:rsidR="00197EC8" w:rsidRPr="007419A9" w:rsidRDefault="00197EC8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5D42E1AC" w14:textId="77777777" w:rsidR="00197EC8" w:rsidRPr="007419A9" w:rsidRDefault="00197EC8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D87586" w14:textId="7AA1F449" w:rsidR="00197EC8" w:rsidRPr="007419A9" w:rsidRDefault="00197EC8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3021810E" w14:textId="6030504D" w:rsidR="00197EC8" w:rsidRPr="007419A9" w:rsidRDefault="00197EC8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7419A9" w14:paraId="3E51C8EC" w14:textId="77777777" w:rsidTr="00E477B3">
        <w:tc>
          <w:tcPr>
            <w:tcW w:w="707" w:type="dxa"/>
          </w:tcPr>
          <w:p w14:paraId="660FC6A5" w14:textId="77777777" w:rsidR="00197EC8" w:rsidRPr="007419A9" w:rsidRDefault="00197EC8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644A347" w14:textId="77777777" w:rsidR="00197EC8" w:rsidRPr="007419A9" w:rsidRDefault="00197EC8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2388D86" w14:textId="77777777" w:rsidR="00197EC8" w:rsidRPr="007419A9" w:rsidRDefault="00197EC8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E9A0009" w14:textId="1A1ABAF4" w:rsidR="00197EC8" w:rsidRPr="007419A9" w:rsidRDefault="00197EC8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15000F25" w14:textId="50B88F4A" w:rsidR="00972E49" w:rsidRPr="007419A9" w:rsidRDefault="008C1037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8C1037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 อ้างอิงตามอัตราดอกเบี้ยวงเงินตั๋วสัญญาใช้เงิน </w:t>
            </w:r>
            <w:r w:rsidRPr="008C1037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8C1037">
              <w:rPr>
                <w:rFonts w:ascii="AngsanaUPC" w:hAnsi="AngsanaUPC" w:cs="AngsanaUPC"/>
                <w:sz w:val="27"/>
                <w:szCs w:val="27"/>
                <w:cs/>
              </w:rPr>
              <w:t>ร้อยละ 0.5 วงเงิน 30 ล้านบาทของธนาคารพาณิชย์แห่งหนึ่ง ในอัตราร้อยละ 4.75 ต่อปี</w:t>
            </w:r>
          </w:p>
        </w:tc>
      </w:tr>
      <w:tr w:rsidR="00176BBA" w:rsidRPr="007419A9" w14:paraId="06DC0016" w14:textId="77777777" w:rsidTr="00E477B3">
        <w:tc>
          <w:tcPr>
            <w:tcW w:w="707" w:type="dxa"/>
          </w:tcPr>
          <w:p w14:paraId="5904A577" w14:textId="72651EB3" w:rsidR="00176BBA" w:rsidRPr="007419A9" w:rsidRDefault="00176BBA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224CB833" w14:textId="37177B8D" w:rsidR="00176BBA" w:rsidRPr="007419A9" w:rsidRDefault="00176BBA" w:rsidP="007354A1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74433A91" w14:textId="4BF79AF7" w:rsidR="00176BBA" w:rsidRPr="007419A9" w:rsidRDefault="00176BBA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522AB5CD" w14:textId="66830610" w:rsidR="00176BBA" w:rsidRPr="007419A9" w:rsidRDefault="00176BBA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4B8D4D51" w14:textId="44EA2B11" w:rsidR="00176BBA" w:rsidRPr="007419A9" w:rsidRDefault="00176BBA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76BBA" w:rsidRPr="007419A9" w14:paraId="023C3418" w14:textId="77777777" w:rsidTr="00E477B3">
        <w:tc>
          <w:tcPr>
            <w:tcW w:w="707" w:type="dxa"/>
          </w:tcPr>
          <w:p w14:paraId="12BB78A0" w14:textId="3E453EAA" w:rsidR="00176BBA" w:rsidRPr="007419A9" w:rsidRDefault="00176BBA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3D0F49CC" w14:textId="6A2F842F" w:rsidR="00176BBA" w:rsidRPr="007419A9" w:rsidRDefault="00176BBA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0E8EEF61" w14:textId="7500C095" w:rsidR="00176BBA" w:rsidRPr="007419A9" w:rsidRDefault="00176BBA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C820EAB" w14:textId="3DD1D78A" w:rsidR="00176BBA" w:rsidRPr="007419A9" w:rsidRDefault="00176BBA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</w:tcPr>
          <w:p w14:paraId="447972F7" w14:textId="060A98C4" w:rsidR="00176BBA" w:rsidRPr="007419A9" w:rsidRDefault="00176BBA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896919" w:rsidRPr="007419A9" w14:paraId="59210C4C" w14:textId="77777777" w:rsidTr="00E477B3">
        <w:tc>
          <w:tcPr>
            <w:tcW w:w="707" w:type="dxa"/>
          </w:tcPr>
          <w:p w14:paraId="0224DD1D" w14:textId="77777777" w:rsidR="00896919" w:rsidRPr="007419A9" w:rsidRDefault="00896919" w:rsidP="007354A1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B43565C" w14:textId="77777777" w:rsidR="00896919" w:rsidRPr="007419A9" w:rsidRDefault="00896919" w:rsidP="007354A1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154E370" w14:textId="77777777" w:rsidR="00896919" w:rsidRPr="007419A9" w:rsidRDefault="00896919" w:rsidP="007354A1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70A60C43" w14:textId="730813DA" w:rsidR="00896919" w:rsidRPr="007419A9" w:rsidRDefault="00896919" w:rsidP="007354A1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2D31589B" w14:textId="7FA5C429" w:rsidR="00896919" w:rsidRPr="00896919" w:rsidRDefault="00896919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96919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Pr="0089691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896919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896919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896919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896919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วงเงิน </w:t>
            </w:r>
            <w:r w:rsidRPr="00896919">
              <w:rPr>
                <w:rFonts w:ascii="AngsanaUPC" w:hAnsi="AngsanaUPC" w:cs="AngsanaUPC"/>
                <w:sz w:val="27"/>
                <w:szCs w:val="27"/>
              </w:rPr>
              <w:t>30</w:t>
            </w: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896919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Pr="00896919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197EC8" w:rsidRPr="007419A9" w14:paraId="76CAA505" w14:textId="77777777" w:rsidTr="00E477B3">
        <w:tc>
          <w:tcPr>
            <w:tcW w:w="707" w:type="dxa"/>
          </w:tcPr>
          <w:p w14:paraId="23F8F77C" w14:textId="77777777" w:rsidR="00197EC8" w:rsidRPr="007419A9" w:rsidRDefault="00197EC8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13B1CB3" w14:textId="77777777" w:rsidR="00197EC8" w:rsidRPr="007419A9" w:rsidRDefault="00197EC8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73C8D1E5" w14:textId="77777777" w:rsidR="00197EC8" w:rsidRPr="007419A9" w:rsidRDefault="00197EC8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7A293A58" w14:textId="0963391E" w:rsidR="00197EC8" w:rsidRPr="007419A9" w:rsidRDefault="00197EC8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="00F4035D" w:rsidRPr="007419A9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สารสนเทศ</w:t>
            </w:r>
          </w:p>
        </w:tc>
        <w:tc>
          <w:tcPr>
            <w:tcW w:w="2976" w:type="dxa"/>
          </w:tcPr>
          <w:p w14:paraId="1AB0416D" w14:textId="241580A2" w:rsidR="00197EC8" w:rsidRPr="007419A9" w:rsidRDefault="00197EC8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872E2E" w:rsidRPr="007419A9" w14:paraId="3F1E903F" w14:textId="77777777" w:rsidTr="00E477B3">
        <w:tc>
          <w:tcPr>
            <w:tcW w:w="707" w:type="dxa"/>
          </w:tcPr>
          <w:p w14:paraId="1363425B" w14:textId="2FC36534" w:rsidR="00872E2E" w:rsidRPr="007419A9" w:rsidRDefault="00872E2E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61F56703" w14:textId="582EBD1C" w:rsidR="00872E2E" w:rsidRPr="007419A9" w:rsidRDefault="00872E2E" w:rsidP="007354A1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ENSEMBLE EQUITY </w:t>
            </w:r>
            <w:r w:rsidR="00197EC8"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PTE.,</w:t>
            </w:r>
            <w:r w:rsidR="00197EC8"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LTD</w:t>
            </w:r>
          </w:p>
        </w:tc>
        <w:tc>
          <w:tcPr>
            <w:tcW w:w="1246" w:type="dxa"/>
          </w:tcPr>
          <w:p w14:paraId="1E7DC2A5" w14:textId="1E660534" w:rsidR="00872E2E" w:rsidRPr="007419A9" w:rsidRDefault="00872E2E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59A104A3" w14:textId="2583536C" w:rsidR="00C92D78" w:rsidRPr="007419A9" w:rsidRDefault="00872E2E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="00F4035D" w:rsidRPr="007419A9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สารสนเทศที่เกี่ยวข้องกับกา</w:t>
            </w:r>
            <w:r w:rsidR="00F4035D" w:rsidRPr="007419A9">
              <w:rPr>
                <w:rFonts w:ascii="AngsanaUPC" w:hAnsi="AngsanaUPC" w:cs="AngsanaUPC" w:hint="cs"/>
                <w:sz w:val="27"/>
                <w:szCs w:val="27"/>
                <w:cs/>
              </w:rPr>
              <w:t>ร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ออกแบบ และ</w:t>
            </w:r>
            <w:r w:rsidR="00E44788"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ควบคุมงานโดยเทคโนโลยี </w:t>
            </w:r>
            <w:r w:rsidR="00E44788" w:rsidRPr="007419A9">
              <w:rPr>
                <w:rFonts w:ascii="AngsanaUPC" w:hAnsi="AngsanaUPC" w:cs="AngsanaUPC"/>
                <w:sz w:val="27"/>
                <w:szCs w:val="27"/>
              </w:rPr>
              <w:t>BIM</w:t>
            </w:r>
          </w:p>
        </w:tc>
        <w:tc>
          <w:tcPr>
            <w:tcW w:w="2976" w:type="dxa"/>
          </w:tcPr>
          <w:p w14:paraId="6C873375" w14:textId="77777777" w:rsidR="00872E2E" w:rsidRPr="007419A9" w:rsidRDefault="00E44788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  <w:p w14:paraId="11D5842E" w14:textId="77777777" w:rsidR="00F4035D" w:rsidRPr="007419A9" w:rsidRDefault="00F4035D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9B253C5" w14:textId="77777777" w:rsidR="00F4035D" w:rsidRPr="007419A9" w:rsidRDefault="00F4035D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13BD31C" w14:textId="69445E77" w:rsidR="00201644" w:rsidRPr="007419A9" w:rsidRDefault="00201644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</w:tc>
      </w:tr>
      <w:tr w:rsidR="00197EC8" w:rsidRPr="007419A9" w14:paraId="72143729" w14:textId="77777777" w:rsidTr="00E477B3">
        <w:tc>
          <w:tcPr>
            <w:tcW w:w="707" w:type="dxa"/>
          </w:tcPr>
          <w:p w14:paraId="26565052" w14:textId="0C951802" w:rsidR="00197EC8" w:rsidRPr="007419A9" w:rsidRDefault="00197EC8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4</w:t>
            </w:r>
          </w:p>
        </w:tc>
        <w:tc>
          <w:tcPr>
            <w:tcW w:w="2377" w:type="dxa"/>
          </w:tcPr>
          <w:p w14:paraId="5854222B" w14:textId="3A242476" w:rsidR="00197EC8" w:rsidRPr="007419A9" w:rsidRDefault="00197EC8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2EAFB74B" w14:textId="1663972F" w:rsidR="00197EC8" w:rsidRPr="007419A9" w:rsidRDefault="00197EC8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261792C3" w14:textId="177D0000" w:rsidR="00197EC8" w:rsidRPr="007419A9" w:rsidRDefault="00197EC8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4A830742" w14:textId="77777777" w:rsidR="00197EC8" w:rsidRDefault="00F4035D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  <w:p w14:paraId="47E302FF" w14:textId="77777777" w:rsidR="00A2571B" w:rsidRDefault="00A2571B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92FB715" w14:textId="77777777" w:rsidR="00A2571B" w:rsidRDefault="00A2571B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531067B0" w14:textId="77777777" w:rsidR="00A2571B" w:rsidRDefault="00A2571B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234DADDF" w14:textId="77777777" w:rsidR="00A2571B" w:rsidRDefault="00A2571B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79B6694D" w14:textId="77777777" w:rsidR="007354A1" w:rsidRDefault="007354A1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7166067F" w14:textId="76140951" w:rsidR="007354A1" w:rsidRPr="007419A9" w:rsidRDefault="007354A1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</w:tr>
      <w:tr w:rsidR="00896919" w:rsidRPr="007419A9" w14:paraId="3637EF85" w14:textId="77777777" w:rsidTr="00E477B3">
        <w:tc>
          <w:tcPr>
            <w:tcW w:w="707" w:type="dxa"/>
          </w:tcPr>
          <w:p w14:paraId="3A30F1C0" w14:textId="77777777" w:rsidR="00896919" w:rsidRPr="007419A9" w:rsidRDefault="00896919" w:rsidP="007354A1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B73150" w14:textId="77777777" w:rsidR="00896919" w:rsidRPr="007419A9" w:rsidRDefault="00896919" w:rsidP="007354A1">
            <w:pPr>
              <w:pStyle w:val="NoSpacing"/>
              <w:spacing w:after="120" w:line="34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8EB8661" w14:textId="77777777" w:rsidR="00896919" w:rsidRPr="007419A9" w:rsidRDefault="00896919" w:rsidP="007354A1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E8F198D" w14:textId="4E1B3D3A" w:rsidR="00896919" w:rsidRPr="007419A9" w:rsidRDefault="00896919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22D3E654" w14:textId="23EE66A6" w:rsidR="00896919" w:rsidRPr="00896919" w:rsidRDefault="00896919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96919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Pr="0089691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896919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896919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896919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896919">
              <w:rPr>
                <w:rFonts w:ascii="AngsanaUPC" w:hAnsi="AngsanaUPC" w:cs="AngsanaUPC"/>
                <w:sz w:val="27"/>
                <w:szCs w:val="27"/>
              </w:rPr>
              <w:t>0.5</w:t>
            </w: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วงเงิน </w:t>
            </w:r>
            <w:r w:rsidRPr="00896919">
              <w:rPr>
                <w:rFonts w:ascii="AngsanaUPC" w:hAnsi="AngsanaUPC" w:cs="AngsanaUPC"/>
                <w:sz w:val="27"/>
                <w:szCs w:val="27"/>
              </w:rPr>
              <w:t>30</w:t>
            </w: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896919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Pr="00896919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176BBA" w:rsidRPr="007419A9" w14:paraId="0A2F0FB2" w14:textId="77777777" w:rsidTr="00E477B3">
        <w:tc>
          <w:tcPr>
            <w:tcW w:w="707" w:type="dxa"/>
          </w:tcPr>
          <w:p w14:paraId="7661E2DA" w14:textId="4A79E652" w:rsidR="00176BBA" w:rsidRPr="007419A9" w:rsidRDefault="00176BBA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2448AA0D" w14:textId="0B5B745C" w:rsidR="00176BBA" w:rsidRPr="007419A9" w:rsidRDefault="00176BBA" w:rsidP="007354A1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วัน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12B07B15" w14:textId="39694C1D" w:rsidR="00176BBA" w:rsidRPr="007419A9" w:rsidRDefault="00176BBA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76E9D9D" w14:textId="4DDD2E48" w:rsidR="00176BBA" w:rsidRPr="007419A9" w:rsidRDefault="00176BBA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09A1405E" w14:textId="414F8796" w:rsidR="00176BBA" w:rsidRPr="007419A9" w:rsidRDefault="00176BBA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76BBA" w:rsidRPr="007419A9" w14:paraId="2C13CABD" w14:textId="77777777" w:rsidTr="00E477B3">
        <w:tc>
          <w:tcPr>
            <w:tcW w:w="707" w:type="dxa"/>
          </w:tcPr>
          <w:p w14:paraId="084D921A" w14:textId="77777777" w:rsidR="00176BBA" w:rsidRPr="007419A9" w:rsidRDefault="00176BBA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2EA94FD" w14:textId="77777777" w:rsidR="00176BBA" w:rsidRPr="007419A9" w:rsidRDefault="00176BBA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C626177" w14:textId="77777777" w:rsidR="00176BBA" w:rsidRPr="007419A9" w:rsidRDefault="00176BBA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541C483" w14:textId="5ABC6614" w:rsidR="00176BBA" w:rsidRPr="007419A9" w:rsidRDefault="00176BBA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471C847F" w14:textId="6EEC31EC" w:rsidR="00176BBA" w:rsidRPr="007419A9" w:rsidRDefault="00176BBA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896919" w:rsidRPr="007419A9" w14:paraId="6C4C25E3" w14:textId="77777777" w:rsidTr="00E477B3">
        <w:tc>
          <w:tcPr>
            <w:tcW w:w="707" w:type="dxa"/>
          </w:tcPr>
          <w:p w14:paraId="78397A29" w14:textId="77777777" w:rsidR="00896919" w:rsidRPr="007419A9" w:rsidRDefault="00896919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50106FE7" w14:textId="60FE0039" w:rsidR="00896919" w:rsidRPr="007419A9" w:rsidRDefault="00896919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1A1D83F" w14:textId="77777777" w:rsidR="00896919" w:rsidRPr="007419A9" w:rsidRDefault="00896919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F1AEDE" w14:textId="4A7348EC" w:rsidR="00896919" w:rsidRPr="007419A9" w:rsidRDefault="00896919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4ACE6D83" w14:textId="0DF2E2B9" w:rsidR="00896919" w:rsidRPr="00896919" w:rsidRDefault="00896919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96919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Pr="0089691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896919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896919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896919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896919">
              <w:rPr>
                <w:rFonts w:ascii="AngsanaUPC" w:hAnsi="AngsanaUPC" w:cs="AngsanaUPC"/>
                <w:sz w:val="27"/>
                <w:szCs w:val="27"/>
              </w:rPr>
              <w:t>0.5</w:t>
            </w: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วงเงิน </w:t>
            </w:r>
            <w:r w:rsidRPr="00896919">
              <w:rPr>
                <w:rFonts w:ascii="AngsanaUPC" w:hAnsi="AngsanaUPC" w:cs="AngsanaUPC"/>
                <w:sz w:val="27"/>
                <w:szCs w:val="27"/>
              </w:rPr>
              <w:t>30</w:t>
            </w: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896919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Pr="00896919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F4035D" w:rsidRPr="007419A9" w14:paraId="06513EDF" w14:textId="77777777" w:rsidTr="00E477B3">
        <w:tc>
          <w:tcPr>
            <w:tcW w:w="707" w:type="dxa"/>
          </w:tcPr>
          <w:p w14:paraId="7B1725F0" w14:textId="77777777" w:rsidR="00F4035D" w:rsidRPr="007419A9" w:rsidRDefault="00F4035D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2174F70" w14:textId="77777777" w:rsidR="00F4035D" w:rsidRPr="007419A9" w:rsidRDefault="00F4035D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34F6138" w14:textId="77777777" w:rsidR="00F4035D" w:rsidRPr="007419A9" w:rsidRDefault="00F4035D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751598A" w14:textId="5BE9FDAD" w:rsidR="00F4035D" w:rsidRPr="007419A9" w:rsidRDefault="00F4035D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บริษัทให้กู้ยืมระยะยาว</w:t>
            </w:r>
          </w:p>
        </w:tc>
        <w:tc>
          <w:tcPr>
            <w:tcW w:w="2976" w:type="dxa"/>
          </w:tcPr>
          <w:p w14:paraId="36E4E5D0" w14:textId="762463C5" w:rsidR="00F4035D" w:rsidRPr="007419A9" w:rsidRDefault="00F4035D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176BBA" w:rsidRPr="007419A9" w14:paraId="406F84E6" w14:textId="77777777" w:rsidTr="00E477B3">
        <w:tc>
          <w:tcPr>
            <w:tcW w:w="707" w:type="dxa"/>
          </w:tcPr>
          <w:p w14:paraId="7F9405C3" w14:textId="52B48384" w:rsidR="00176BBA" w:rsidRPr="007419A9" w:rsidRDefault="00176BBA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6</w:t>
            </w:r>
          </w:p>
        </w:tc>
        <w:tc>
          <w:tcPr>
            <w:tcW w:w="2377" w:type="dxa"/>
            <w:vMerge w:val="restart"/>
          </w:tcPr>
          <w:p w14:paraId="6CAE102F" w14:textId="41BACFFB" w:rsidR="00176BBA" w:rsidRPr="007419A9" w:rsidRDefault="00176BBA" w:rsidP="007354A1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บริษัท โปรเจคท์ ทู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br/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6CAFCF23" w14:textId="2E638829" w:rsidR="00176BBA" w:rsidRPr="007419A9" w:rsidRDefault="00176BBA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2FAA597E" w14:textId="0DA992B1" w:rsidR="00176BBA" w:rsidRPr="007419A9" w:rsidRDefault="00176BBA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35380047" w14:textId="6F8E8318" w:rsidR="00176BBA" w:rsidRPr="007419A9" w:rsidRDefault="00176BBA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76BBA" w:rsidRPr="007419A9" w14:paraId="0390525E" w14:textId="77777777" w:rsidTr="00E477B3">
        <w:tc>
          <w:tcPr>
            <w:tcW w:w="707" w:type="dxa"/>
          </w:tcPr>
          <w:p w14:paraId="3D9E3642" w14:textId="77777777" w:rsidR="00176BBA" w:rsidRPr="007419A9" w:rsidRDefault="00176BBA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9944BC7" w14:textId="77777777" w:rsidR="00176BBA" w:rsidRPr="007419A9" w:rsidRDefault="00176BBA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492C0E46" w14:textId="5E078417" w:rsidR="00176BBA" w:rsidRPr="007419A9" w:rsidRDefault="00176BBA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3A2C6C5F" w14:textId="4B319923" w:rsidR="00176BBA" w:rsidRPr="007419A9" w:rsidRDefault="00176BBA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5546434A" w14:textId="55E918CE" w:rsidR="00176BBA" w:rsidRPr="007419A9" w:rsidRDefault="00176BBA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176BBA" w:rsidRPr="007419A9" w14:paraId="7850FABD" w14:textId="77777777" w:rsidTr="00E477B3">
        <w:tc>
          <w:tcPr>
            <w:tcW w:w="707" w:type="dxa"/>
          </w:tcPr>
          <w:p w14:paraId="636D8DB9" w14:textId="77777777" w:rsidR="00176BBA" w:rsidRPr="007419A9" w:rsidRDefault="00176BBA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CE2DF00" w14:textId="40659AC0" w:rsidR="00176BBA" w:rsidRPr="007419A9" w:rsidRDefault="00176BBA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691F950" w14:textId="77777777" w:rsidR="00176BBA" w:rsidRPr="007419A9" w:rsidRDefault="00176BBA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91644B5" w14:textId="60DB3BB4" w:rsidR="00176BBA" w:rsidRPr="007419A9" w:rsidRDefault="00176BBA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</w:tcPr>
          <w:p w14:paraId="7656BB01" w14:textId="7ECC0C39" w:rsidR="00176BBA" w:rsidRPr="007419A9" w:rsidRDefault="00176BBA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8.97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</w:tr>
      <w:tr w:rsidR="00F4035D" w:rsidRPr="007419A9" w14:paraId="05C3B93D" w14:textId="77777777" w:rsidTr="00E477B3">
        <w:tc>
          <w:tcPr>
            <w:tcW w:w="707" w:type="dxa"/>
          </w:tcPr>
          <w:p w14:paraId="43BD2EDF" w14:textId="77777777" w:rsidR="00F4035D" w:rsidRPr="007419A9" w:rsidRDefault="00F4035D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BBC0CD5" w14:textId="77777777" w:rsidR="00F4035D" w:rsidRPr="007419A9" w:rsidRDefault="00F4035D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08452FD5" w14:textId="77777777" w:rsidR="00F4035D" w:rsidRPr="007419A9" w:rsidRDefault="00F4035D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148B9CC" w14:textId="6223F0C0" w:rsidR="00F4035D" w:rsidRPr="007419A9" w:rsidRDefault="00201644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3E0CA286" w14:textId="02E40130" w:rsidR="00F4035D" w:rsidRPr="007419A9" w:rsidRDefault="00201644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01644" w:rsidRPr="007419A9" w14:paraId="09EDB54D" w14:textId="77777777" w:rsidTr="00E477B3">
        <w:tc>
          <w:tcPr>
            <w:tcW w:w="707" w:type="dxa"/>
          </w:tcPr>
          <w:p w14:paraId="664D16D4" w14:textId="000E3A93" w:rsidR="00201644" w:rsidRPr="007419A9" w:rsidRDefault="00201644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3671C192" w14:textId="27F71269" w:rsidR="00201644" w:rsidRPr="007419A9" w:rsidRDefault="00201644" w:rsidP="007354A1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ทรี</w:t>
            </w:r>
            <w:r w:rsidRPr="007419A9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  <w:vMerge w:val="restart"/>
          </w:tcPr>
          <w:p w14:paraId="451BCFDC" w14:textId="22FAA457" w:rsidR="00201644" w:rsidRPr="007419A9" w:rsidRDefault="00201644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5702123F" w14:textId="2A619B0E" w:rsidR="00201644" w:rsidRPr="009C3BE9" w:rsidRDefault="00201644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9C3BE9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0582E73D" w14:textId="75013DDD" w:rsidR="00201644" w:rsidRPr="009C3BE9" w:rsidRDefault="00201644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9C3BE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A2571B" w:rsidRPr="007419A9" w14:paraId="3B352CD6" w14:textId="77777777" w:rsidTr="00E477B3">
        <w:tc>
          <w:tcPr>
            <w:tcW w:w="707" w:type="dxa"/>
          </w:tcPr>
          <w:p w14:paraId="6A7C6633" w14:textId="77777777" w:rsidR="00A2571B" w:rsidRPr="007419A9" w:rsidRDefault="00A2571B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169AB50" w14:textId="77777777" w:rsidR="00A2571B" w:rsidRPr="007419A9" w:rsidRDefault="00A2571B" w:rsidP="007354A1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0DDDEE69" w14:textId="77777777" w:rsidR="00A2571B" w:rsidRPr="007419A9" w:rsidRDefault="00A2571B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60FFD86" w14:textId="241DA236" w:rsidR="00A2571B" w:rsidRPr="009C3BE9" w:rsidRDefault="00A2571B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9C3BE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7E7DCD2D" w14:textId="35C2A48C" w:rsidR="00A2571B" w:rsidRPr="009C3BE9" w:rsidRDefault="00A2571B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9C3BE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201644" w:rsidRPr="007419A9" w14:paraId="68FF7D6F" w14:textId="77777777" w:rsidTr="00E477B3">
        <w:tc>
          <w:tcPr>
            <w:tcW w:w="707" w:type="dxa"/>
          </w:tcPr>
          <w:p w14:paraId="2F87DDDF" w14:textId="77777777" w:rsidR="00201644" w:rsidRPr="007419A9" w:rsidRDefault="00201644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A577C8C" w14:textId="77777777" w:rsidR="00201644" w:rsidRPr="007419A9" w:rsidRDefault="00201644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5951B3BD" w14:textId="77777777" w:rsidR="00201644" w:rsidRPr="007419A9" w:rsidRDefault="00201644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E69524C" w14:textId="0F215CE1" w:rsidR="00201644" w:rsidRPr="007419A9" w:rsidRDefault="00201644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1986F206" w14:textId="047F6A09" w:rsidR="00201644" w:rsidRPr="007419A9" w:rsidRDefault="00201644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F4035D" w:rsidRPr="007419A9" w14:paraId="1B8C29F1" w14:textId="77777777" w:rsidTr="00E477B3">
        <w:tc>
          <w:tcPr>
            <w:tcW w:w="707" w:type="dxa"/>
          </w:tcPr>
          <w:p w14:paraId="6D655B70" w14:textId="4AA86B6A" w:rsidR="00F4035D" w:rsidRPr="007419A9" w:rsidRDefault="00201644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6471C335" w14:textId="73317221" w:rsidR="00F4035D" w:rsidRPr="007419A9" w:rsidRDefault="00201644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7B5ABB44" w14:textId="6DDC2240" w:rsidR="00F4035D" w:rsidRPr="007419A9" w:rsidRDefault="00201644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62CF18EF" w14:textId="034AB5B1" w:rsidR="00F4035D" w:rsidRPr="007419A9" w:rsidRDefault="00201644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0F83E0A1" w14:textId="77777777" w:rsidR="00F4035D" w:rsidRDefault="00201644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  <w:p w14:paraId="3DFC8521" w14:textId="07C277E3" w:rsidR="00972E49" w:rsidRPr="007419A9" w:rsidRDefault="00972E49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</w:tr>
      <w:tr w:rsidR="00F4035D" w:rsidRPr="007419A9" w14:paraId="4A04673B" w14:textId="77777777" w:rsidTr="00E477B3">
        <w:tc>
          <w:tcPr>
            <w:tcW w:w="707" w:type="dxa"/>
          </w:tcPr>
          <w:p w14:paraId="317282FB" w14:textId="4A7DF962" w:rsidR="00F4035D" w:rsidRPr="007419A9" w:rsidRDefault="00201644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1117B0F3" w14:textId="1E152721" w:rsidR="00F4035D" w:rsidRPr="007419A9" w:rsidRDefault="00201644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กิจการร่วมค้า พีพีคิว</w:t>
            </w:r>
          </w:p>
        </w:tc>
        <w:tc>
          <w:tcPr>
            <w:tcW w:w="1246" w:type="dxa"/>
          </w:tcPr>
          <w:p w14:paraId="54EC24FB" w14:textId="247231F1" w:rsidR="00F4035D" w:rsidRPr="007419A9" w:rsidRDefault="00201644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02538EB3" w14:textId="7D8DC360" w:rsidR="00972E49" w:rsidRPr="007419A9" w:rsidRDefault="00201644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5A961083" w14:textId="29674A6C" w:rsidR="00F4035D" w:rsidRPr="007419A9" w:rsidRDefault="00201644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F4035D" w:rsidRPr="007419A9" w14:paraId="74505567" w14:textId="77777777" w:rsidTr="00E477B3">
        <w:tc>
          <w:tcPr>
            <w:tcW w:w="707" w:type="dxa"/>
          </w:tcPr>
          <w:p w14:paraId="6017A5F7" w14:textId="77777777" w:rsidR="00F4035D" w:rsidRPr="007419A9" w:rsidRDefault="00F4035D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646E128" w14:textId="77777777" w:rsidR="00F4035D" w:rsidRPr="007419A9" w:rsidRDefault="00F4035D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683868A3" w14:textId="77777777" w:rsidR="00F4035D" w:rsidRPr="007419A9" w:rsidRDefault="00F4035D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7131C64" w14:textId="44C05F0A" w:rsidR="00F4035D" w:rsidRPr="007419A9" w:rsidRDefault="00201644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133506BE" w14:textId="799E2883" w:rsidR="00F4035D" w:rsidRPr="007419A9" w:rsidRDefault="00201644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7419A9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896919" w:rsidRPr="007419A9" w14:paraId="4AC53F5D" w14:textId="77777777" w:rsidTr="00E477B3">
        <w:tc>
          <w:tcPr>
            <w:tcW w:w="707" w:type="dxa"/>
          </w:tcPr>
          <w:p w14:paraId="79BDB9C1" w14:textId="19F33DB5" w:rsidR="00896919" w:rsidRPr="00896919" w:rsidRDefault="00896919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896919">
              <w:rPr>
                <w:rFonts w:ascii="AngsanaUPC" w:hAnsi="AngsanaUPC" w:cs="AngsanaUPC"/>
                <w:sz w:val="27"/>
                <w:szCs w:val="27"/>
              </w:rPr>
              <w:t>10</w:t>
            </w:r>
          </w:p>
        </w:tc>
        <w:tc>
          <w:tcPr>
            <w:tcW w:w="2377" w:type="dxa"/>
          </w:tcPr>
          <w:p w14:paraId="7E8C0909" w14:textId="23930898" w:rsidR="00896919" w:rsidRPr="00896919" w:rsidRDefault="00896919" w:rsidP="007354A1">
            <w:pPr>
              <w:pStyle w:val="NoSpacing"/>
              <w:spacing w:line="34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5D439C13" w14:textId="5ABD7FC4" w:rsidR="00896919" w:rsidRPr="00896919" w:rsidRDefault="00896919" w:rsidP="007354A1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05C75DD9" w14:textId="32DB6629" w:rsidR="00896919" w:rsidRPr="00896919" w:rsidRDefault="00896919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2976" w:type="dxa"/>
          </w:tcPr>
          <w:p w14:paraId="4C67F23F" w14:textId="25EAF236" w:rsidR="00896919" w:rsidRPr="00896919" w:rsidRDefault="00896919" w:rsidP="007354A1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ดอกเบี้ยอัตราร้อยละ </w:t>
            </w:r>
            <w:r w:rsidRPr="00896919">
              <w:rPr>
                <w:rFonts w:ascii="AngsanaUPC" w:hAnsi="AngsanaUPC" w:cs="AngsanaUPC"/>
                <w:sz w:val="27"/>
                <w:szCs w:val="27"/>
              </w:rPr>
              <w:t xml:space="preserve">7.50 </w:t>
            </w:r>
            <w:r w:rsidRPr="00896919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</w:tbl>
    <w:p w14:paraId="4D5F8DCF" w14:textId="77777777" w:rsidR="0030075B" w:rsidRDefault="0030075B" w:rsidP="0030075B">
      <w:pPr>
        <w:pStyle w:val="NoSpacing"/>
        <w:spacing w:before="240" w:after="120"/>
        <w:ind w:left="992"/>
        <w:jc w:val="thaiDistribute"/>
        <w:rPr>
          <w:sz w:val="28"/>
        </w:rPr>
      </w:pPr>
    </w:p>
    <w:p w14:paraId="43F7629A" w14:textId="2E01EEBC" w:rsidR="001C525B" w:rsidRPr="00A53CFA" w:rsidRDefault="001C525B" w:rsidP="00D06D04">
      <w:pPr>
        <w:pStyle w:val="NoSpacing"/>
        <w:numPr>
          <w:ilvl w:val="0"/>
          <w:numId w:val="14"/>
        </w:numPr>
        <w:spacing w:before="240" w:after="120"/>
        <w:ind w:left="992" w:hanging="425"/>
        <w:jc w:val="thaiDistribute"/>
        <w:rPr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 xml:space="preserve">รายการและจำนวนเงินด้านงบแสดงฐานะการเงิน ณ </w:t>
      </w:r>
      <w:r w:rsidRPr="000979C1">
        <w:rPr>
          <w:rFonts w:ascii="AngsanaUPC" w:hAnsi="AngsanaUPC" w:cs="AngsanaUPC"/>
          <w:sz w:val="28"/>
          <w:cs/>
        </w:rPr>
        <w:t xml:space="preserve">วันที่ </w:t>
      </w:r>
      <w:r w:rsidRPr="000979C1">
        <w:rPr>
          <w:rFonts w:ascii="AngsanaUPC" w:hAnsi="AngsanaUPC" w:cs="AngsanaUPC"/>
          <w:sz w:val="28"/>
        </w:rPr>
        <w:t>31</w:t>
      </w:r>
      <w:r w:rsidRPr="000979C1">
        <w:rPr>
          <w:rFonts w:ascii="AngsanaUPC" w:hAnsi="AngsanaUPC" w:cs="AngsanaUPC"/>
          <w:sz w:val="28"/>
          <w:cs/>
        </w:rPr>
        <w:t xml:space="preserve"> </w:t>
      </w:r>
      <w:r w:rsidR="00E05A0D" w:rsidRPr="000979C1">
        <w:rPr>
          <w:rFonts w:ascii="AngsanaUPC" w:hAnsi="AngsanaUPC" w:cs="AngsanaUPC" w:hint="cs"/>
          <w:sz w:val="28"/>
          <w:cs/>
        </w:rPr>
        <w:t>มีนาคม</w:t>
      </w:r>
      <w:r w:rsidRPr="000979C1">
        <w:rPr>
          <w:rFonts w:ascii="AngsanaUPC" w:hAnsi="AngsanaUPC" w:cs="AngsanaUPC"/>
          <w:sz w:val="28"/>
          <w:cs/>
        </w:rPr>
        <w:t xml:space="preserve"> </w:t>
      </w:r>
      <w:r w:rsidRPr="000979C1">
        <w:rPr>
          <w:rFonts w:ascii="AngsanaUPC" w:hAnsi="AngsanaUPC" w:cs="AngsanaUPC"/>
          <w:sz w:val="28"/>
        </w:rPr>
        <w:t>256</w:t>
      </w:r>
      <w:r w:rsidR="00D244F6" w:rsidRPr="000979C1">
        <w:rPr>
          <w:rFonts w:ascii="AngsanaUPC" w:hAnsi="AngsanaUPC" w:cs="AngsanaUPC"/>
          <w:sz w:val="28"/>
        </w:rPr>
        <w:t>5</w:t>
      </w:r>
      <w:r w:rsidRPr="000979C1">
        <w:rPr>
          <w:rFonts w:ascii="AngsanaUPC" w:hAnsi="AngsanaUPC" w:cs="AngsanaUPC"/>
          <w:sz w:val="28"/>
          <w:cs/>
        </w:rPr>
        <w:t xml:space="preserve"> และ</w:t>
      </w:r>
      <w:r w:rsidR="00E05A0D" w:rsidRPr="000979C1">
        <w:rPr>
          <w:rFonts w:ascii="AngsanaUPC" w:hAnsi="AngsanaUPC" w:cs="AngsanaUPC" w:hint="cs"/>
          <w:sz w:val="28"/>
          <w:cs/>
        </w:rPr>
        <w:t xml:space="preserve">วันที่ </w:t>
      </w:r>
      <w:r w:rsidR="00E05A0D" w:rsidRPr="000979C1">
        <w:rPr>
          <w:rFonts w:ascii="AngsanaUPC" w:hAnsi="AngsanaUPC" w:cs="AngsanaUPC"/>
          <w:sz w:val="28"/>
        </w:rPr>
        <w:t xml:space="preserve">31 </w:t>
      </w:r>
      <w:r w:rsidR="00E05A0D" w:rsidRPr="000979C1">
        <w:rPr>
          <w:rFonts w:ascii="AngsanaUPC" w:hAnsi="AngsanaUPC" w:cs="AngsanaUPC" w:hint="cs"/>
          <w:sz w:val="28"/>
          <w:cs/>
        </w:rPr>
        <w:t>ธันวาคม</w:t>
      </w:r>
      <w:r w:rsidRPr="000979C1">
        <w:rPr>
          <w:rFonts w:ascii="AngsanaUPC" w:hAnsi="AngsanaUPC" w:cs="AngsanaUPC"/>
          <w:sz w:val="28"/>
          <w:cs/>
        </w:rPr>
        <w:t xml:space="preserve"> </w:t>
      </w:r>
      <w:r w:rsidRPr="000979C1">
        <w:rPr>
          <w:rFonts w:ascii="AngsanaUPC" w:hAnsi="AngsanaUPC" w:cs="AngsanaUPC"/>
          <w:sz w:val="28"/>
        </w:rPr>
        <w:t>256</w:t>
      </w:r>
      <w:r w:rsidR="00D244F6" w:rsidRPr="000979C1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  <w:cs/>
        </w:rPr>
        <w:t xml:space="preserve"> กับบุคคลและกิจการ</w:t>
      </w:r>
      <w:r w:rsidR="00201644" w:rsidRPr="007419A9">
        <w:rPr>
          <w:rFonts w:ascii="AngsanaUPC" w:hAnsi="AngsanaUPC" w:cs="AngsanaUPC" w:hint="cs"/>
          <w:sz w:val="28"/>
          <w:cs/>
        </w:rPr>
        <w:t>ที่</w:t>
      </w:r>
      <w:r w:rsidRPr="007419A9">
        <w:rPr>
          <w:rFonts w:ascii="AngsanaUPC" w:hAnsi="AngsanaUPC" w:cs="AngsanaUPC"/>
          <w:sz w:val="28"/>
          <w:cs/>
        </w:rPr>
        <w:t>เกี่ยวข้องกับบริษัทเป็นดังนี้</w:t>
      </w:r>
    </w:p>
    <w:tbl>
      <w:tblPr>
        <w:tblStyle w:val="TableGrid"/>
        <w:tblpPr w:leftFromText="180" w:rightFromText="180" w:vertAnchor="text" w:tblpXSpec="right" w:tblpY="1"/>
        <w:tblOverlap w:val="never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8"/>
        <w:gridCol w:w="1417"/>
        <w:gridCol w:w="1493"/>
      </w:tblGrid>
      <w:tr w:rsidR="0030075B" w:rsidRPr="00D244F6" w14:paraId="1B455652" w14:textId="77777777" w:rsidTr="0030075B">
        <w:trPr>
          <w:tblHeader/>
        </w:trPr>
        <w:tc>
          <w:tcPr>
            <w:tcW w:w="3543" w:type="dxa"/>
          </w:tcPr>
          <w:p w14:paraId="0D35EE87" w14:textId="77777777" w:rsidR="00A53CFA" w:rsidRPr="00D244F6" w:rsidRDefault="00A53CFA" w:rsidP="00A53CFA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690C632B" w14:textId="77777777" w:rsidR="00A53CFA" w:rsidRPr="000903BC" w:rsidRDefault="00A53CFA" w:rsidP="00A53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30075B" w:rsidRPr="00D244F6" w14:paraId="37DBFBE5" w14:textId="77777777" w:rsidTr="0030075B">
        <w:trPr>
          <w:tblHeader/>
        </w:trPr>
        <w:tc>
          <w:tcPr>
            <w:tcW w:w="3543" w:type="dxa"/>
          </w:tcPr>
          <w:p w14:paraId="4E0D3844" w14:textId="77777777" w:rsidR="00A53CFA" w:rsidRPr="00D244F6" w:rsidRDefault="00A53CFA" w:rsidP="00A53CFA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34768C" w14:textId="77777777" w:rsidR="00A53CFA" w:rsidRPr="000903BC" w:rsidRDefault="00A53CFA" w:rsidP="00A53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33B4BDA4" w14:textId="77777777" w:rsidR="00A53CFA" w:rsidRPr="000903BC" w:rsidRDefault="00A53CFA" w:rsidP="00A53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ารเงินเฉพาะกิจการ</w:t>
            </w:r>
          </w:p>
        </w:tc>
      </w:tr>
      <w:tr w:rsidR="0030075B" w:rsidRPr="00D244F6" w14:paraId="2B253E3B" w14:textId="77777777" w:rsidTr="0030075B">
        <w:trPr>
          <w:tblHeader/>
        </w:trPr>
        <w:tc>
          <w:tcPr>
            <w:tcW w:w="3543" w:type="dxa"/>
          </w:tcPr>
          <w:p w14:paraId="0D5B4654" w14:textId="77777777" w:rsidR="00A53CFA" w:rsidRPr="00D244F6" w:rsidRDefault="00A53CFA" w:rsidP="00A53CFA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1A5B898" w14:textId="27B72D85" w:rsidR="00A53CFA" w:rsidRPr="000903BC" w:rsidRDefault="00A53CFA" w:rsidP="00A53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มีนาคม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4DA75BE9" w14:textId="4C644A81" w:rsidR="00A53CFA" w:rsidRPr="000903BC" w:rsidRDefault="00A53CFA" w:rsidP="00A53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287DD86F" w14:textId="7782A144" w:rsidR="00A53CFA" w:rsidRPr="000903BC" w:rsidRDefault="00A53CFA" w:rsidP="00A53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มีนาคม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93" w:type="dxa"/>
          </w:tcPr>
          <w:p w14:paraId="7EE4D0A5" w14:textId="49FE2575" w:rsidR="00A53CFA" w:rsidRPr="000903BC" w:rsidRDefault="00A53CFA" w:rsidP="00A53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30075B" w:rsidRPr="00D244F6" w14:paraId="3E0AFD4D" w14:textId="77777777" w:rsidTr="0030075B">
        <w:trPr>
          <w:trHeight w:val="374"/>
        </w:trPr>
        <w:tc>
          <w:tcPr>
            <w:tcW w:w="3543" w:type="dxa"/>
            <w:vAlign w:val="bottom"/>
          </w:tcPr>
          <w:p w14:paraId="4ED133AD" w14:textId="77777777" w:rsidR="00A53CFA" w:rsidRPr="00D244F6" w:rsidRDefault="00A53CFA" w:rsidP="00A53CFA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B8504F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EDC616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D4F63D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03F73723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0075B" w:rsidRPr="00D244F6" w14:paraId="407E633D" w14:textId="77777777" w:rsidTr="00E579FA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46A446AB" w14:textId="77777777" w:rsidR="00A53CFA" w:rsidRPr="00D244F6" w:rsidRDefault="00A53CFA" w:rsidP="00A53CFA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37E3D7" w14:textId="5BBA1DB6" w:rsidR="00A53CFA" w:rsidRPr="00D244F6" w:rsidRDefault="006401F3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2C8127" w14:textId="154E7A48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638B0A" w14:textId="0692D69C" w:rsidR="00A53CFA" w:rsidRPr="00D244F6" w:rsidRDefault="006401F3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2,152,698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9D9B841" w14:textId="76BFAF39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2,223,299</w:t>
            </w:r>
          </w:p>
        </w:tc>
      </w:tr>
      <w:tr w:rsidR="0030075B" w:rsidRPr="00D244F6" w14:paraId="2BC7D179" w14:textId="77777777" w:rsidTr="00E579FA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4BB1FBE4" w14:textId="77777777" w:rsidR="00A53CFA" w:rsidRPr="00D244F6" w:rsidRDefault="00A53CFA" w:rsidP="00A53CFA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946C7" w14:textId="324D57DE" w:rsidR="00A53CFA" w:rsidRPr="00D244F6" w:rsidRDefault="00E579FA" w:rsidP="00A53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579FA">
              <w:rPr>
                <w:rFonts w:ascii="AngsanaUPC" w:hAnsi="AngsanaUPC" w:cs="AngsanaUPC"/>
                <w:sz w:val="28"/>
              </w:rPr>
              <w:t>1,703,450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BCF7D1" w14:textId="22A8ABF8" w:rsidR="00A53CFA" w:rsidRPr="00D244F6" w:rsidRDefault="00A53CFA" w:rsidP="00A53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1,103,450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7BD740" w14:textId="6E580387" w:rsidR="00A53CFA" w:rsidRPr="00D244F6" w:rsidRDefault="006401F3" w:rsidP="00A53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401F3">
              <w:rPr>
                <w:rFonts w:ascii="AngsanaUPC" w:hAnsi="AngsanaUPC" w:cs="AngsanaUPC"/>
                <w:sz w:val="28"/>
              </w:rPr>
              <w:t>1,703,450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7FDB9A6" w14:textId="77013C14" w:rsidR="00A53CFA" w:rsidRPr="00D244F6" w:rsidRDefault="00A53CFA" w:rsidP="00A53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1,103,450</w:t>
            </w:r>
          </w:p>
        </w:tc>
      </w:tr>
      <w:tr w:rsidR="0030075B" w:rsidRPr="00D244F6" w14:paraId="3AC735B2" w14:textId="77777777" w:rsidTr="00E579FA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2BBBE354" w14:textId="77777777" w:rsidR="00A53CFA" w:rsidRPr="00D244F6" w:rsidRDefault="00A53CFA" w:rsidP="00A53CFA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0CD538" w14:textId="279D7D34" w:rsidR="00A53CFA" w:rsidRPr="00D244F6" w:rsidRDefault="00E579FA" w:rsidP="00A53CF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579FA">
              <w:rPr>
                <w:rFonts w:ascii="AngsanaUPC" w:hAnsi="AngsanaUPC" w:cs="AngsanaUPC"/>
                <w:sz w:val="28"/>
              </w:rPr>
              <w:t>1,703,450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5CBF08" w14:textId="39334B3D" w:rsidR="00A53CFA" w:rsidRPr="00D244F6" w:rsidRDefault="00A53CFA" w:rsidP="00A53CF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1,103,450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1948C7" w14:textId="488A7EF9" w:rsidR="00A53CFA" w:rsidRPr="00D244F6" w:rsidRDefault="006401F3" w:rsidP="00A53CF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401F3">
              <w:rPr>
                <w:rFonts w:ascii="AngsanaUPC" w:hAnsi="AngsanaUPC" w:cs="AngsanaUPC"/>
                <w:sz w:val="28"/>
              </w:rPr>
              <w:t>3,856,14</w:t>
            </w:r>
            <w:r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2B0A074F" w14:textId="69CDD1A3" w:rsidR="00A53CFA" w:rsidRPr="00D244F6" w:rsidRDefault="00A53CFA" w:rsidP="00A53CF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3,326,749</w:t>
            </w:r>
          </w:p>
        </w:tc>
      </w:tr>
      <w:tr w:rsidR="0030075B" w:rsidRPr="00D244F6" w14:paraId="30076CAD" w14:textId="77777777" w:rsidTr="0030075B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66BBCACA" w14:textId="77777777" w:rsidR="00A53CFA" w:rsidRDefault="00A53CFA" w:rsidP="00A53CFA">
            <w:pPr>
              <w:pStyle w:val="NoSpacing"/>
              <w:spacing w:line="340" w:lineRule="exact"/>
              <w:ind w:left="600" w:hanging="7"/>
              <w:rPr>
                <w:rFonts w:ascii="AngsanaUPC" w:hAnsi="AngsanaUPC" w:cs="AngsanaUPC"/>
                <w:sz w:val="28"/>
              </w:rPr>
            </w:pPr>
          </w:p>
          <w:p w14:paraId="0763B8E5" w14:textId="77777777" w:rsidR="0030075B" w:rsidRPr="00D244F6" w:rsidRDefault="0030075B" w:rsidP="00A53CFA">
            <w:pPr>
              <w:pStyle w:val="NoSpacing"/>
              <w:spacing w:line="340" w:lineRule="exact"/>
              <w:ind w:left="600" w:hanging="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B8EAC2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12C57B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2ED194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0A2B0910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0075B" w:rsidRPr="00D244F6" w14:paraId="1D297B21" w14:textId="77777777" w:rsidTr="0030075B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27E0F5BA" w14:textId="77777777" w:rsidR="00A53CFA" w:rsidRPr="00D244F6" w:rsidRDefault="00A53CFA" w:rsidP="00A53CFA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3FA1FB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3609FA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2995F6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AC58C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0075B" w:rsidRPr="00D244F6" w14:paraId="22AD12E7" w14:textId="77777777" w:rsidTr="00356FCC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5B6570B6" w14:textId="77777777" w:rsidR="00A53CFA" w:rsidRPr="00D244F6" w:rsidRDefault="00A53CFA" w:rsidP="00A53CFA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A1DA25" w14:textId="553047F3" w:rsidR="00A53CFA" w:rsidRPr="00D244F6" w:rsidRDefault="00356FCC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3AAA17" w14:textId="73BBEB26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9BF65E" w14:textId="3C1E9299" w:rsidR="00A53CFA" w:rsidRPr="00D244F6" w:rsidRDefault="00356FCC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1,020,474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74EF6" w14:textId="7AFA6A5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999,904</w:t>
            </w:r>
          </w:p>
        </w:tc>
      </w:tr>
      <w:tr w:rsidR="0030075B" w:rsidRPr="00D244F6" w14:paraId="4C266E29" w14:textId="77777777" w:rsidTr="00356FCC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64BAF218" w14:textId="77777777" w:rsidR="00A53CFA" w:rsidRPr="00D244F6" w:rsidRDefault="00A53CFA" w:rsidP="00A53CFA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E67C2D" w14:textId="35CD2D48" w:rsidR="00A53CFA" w:rsidRPr="00D244F6" w:rsidRDefault="00B156A3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6A3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36B50D" w14:textId="27DE0502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17,000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CC5A03" w14:textId="6F1A579C" w:rsidR="00A53CFA" w:rsidRPr="00D244F6" w:rsidRDefault="00B156A3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6A3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5F7F5" w14:textId="56C4EB23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17,000</w:t>
            </w:r>
          </w:p>
        </w:tc>
      </w:tr>
      <w:tr w:rsidR="0030075B" w:rsidRPr="00D244F6" w14:paraId="2A3463E1" w14:textId="77777777" w:rsidTr="00356FCC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795CF3FB" w14:textId="77777777" w:rsidR="00A53CFA" w:rsidRPr="00D244F6" w:rsidRDefault="00A53CFA" w:rsidP="00A53CFA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08E342" w14:textId="18CAB08D" w:rsidR="00A53CFA" w:rsidRPr="00D244F6" w:rsidRDefault="00356FCC" w:rsidP="00A53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6FCC">
              <w:rPr>
                <w:rFonts w:ascii="AngsanaUPC" w:hAnsi="AngsanaUPC" w:cs="AngsanaUPC"/>
                <w:sz w:val="28"/>
              </w:rPr>
              <w:t>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035D94" w14:textId="536834AB" w:rsidR="00A53CFA" w:rsidRPr="00D244F6" w:rsidRDefault="00A53CFA" w:rsidP="00A53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29C152" w14:textId="5FFD5757" w:rsidR="00A53CFA" w:rsidRPr="00D244F6" w:rsidRDefault="00356FCC" w:rsidP="00A53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6FCC">
              <w:rPr>
                <w:rFonts w:ascii="AngsanaUPC" w:hAnsi="AngsanaUPC" w:cs="AngsanaUPC"/>
                <w:sz w:val="28"/>
              </w:rPr>
              <w:t>5,000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A365C" w14:textId="77CD8F57" w:rsidR="00A53CFA" w:rsidRPr="00D244F6" w:rsidRDefault="00A53CFA" w:rsidP="00A53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5,000</w:t>
            </w:r>
          </w:p>
        </w:tc>
      </w:tr>
      <w:tr w:rsidR="0030075B" w:rsidRPr="00D244F6" w14:paraId="739BE20D" w14:textId="77777777" w:rsidTr="00356FCC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36E87D57" w14:textId="77777777" w:rsidR="00A53CFA" w:rsidRPr="00D244F6" w:rsidRDefault="00A53CFA" w:rsidP="00A53CFA">
            <w:pPr>
              <w:pStyle w:val="NoSpacing"/>
              <w:spacing w:line="34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1D3AD7" w14:textId="7DA31F50" w:rsidR="00A53CFA" w:rsidRPr="00D244F6" w:rsidRDefault="00356FCC" w:rsidP="00A53CF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67017A" w14:textId="65A4148C" w:rsidR="00A53CFA" w:rsidRPr="00D244F6" w:rsidRDefault="00A53CFA" w:rsidP="00A53CF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22,000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B08814" w14:textId="38D16C30" w:rsidR="00A53CFA" w:rsidRPr="00D244F6" w:rsidRDefault="00356FCC" w:rsidP="00A53CF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1,035,474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12A2D" w14:textId="54656927" w:rsidR="00A53CFA" w:rsidRPr="00D244F6" w:rsidRDefault="00A53CFA" w:rsidP="00A53CF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1,021,904</w:t>
            </w:r>
          </w:p>
        </w:tc>
      </w:tr>
      <w:tr w:rsidR="0030075B" w:rsidRPr="00D244F6" w14:paraId="3465FE85" w14:textId="77777777" w:rsidTr="0030075B">
        <w:trPr>
          <w:trHeight w:val="216"/>
        </w:trPr>
        <w:tc>
          <w:tcPr>
            <w:tcW w:w="3543" w:type="dxa"/>
            <w:shd w:val="clear" w:color="auto" w:fill="auto"/>
            <w:vAlign w:val="bottom"/>
          </w:tcPr>
          <w:p w14:paraId="3E3C0788" w14:textId="77777777" w:rsidR="00A53CFA" w:rsidRPr="00D244F6" w:rsidRDefault="00A53CFA" w:rsidP="00A53CFA">
            <w:pPr>
              <w:pStyle w:val="NoSpacing"/>
              <w:spacing w:line="340" w:lineRule="exact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F9BB28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8DC3B3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997F85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DF4D3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30075B" w:rsidRPr="00D244F6" w14:paraId="25FBF2C5" w14:textId="77777777" w:rsidTr="0030075B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47E2132D" w14:textId="77777777" w:rsidR="00A53CFA" w:rsidRPr="00D244F6" w:rsidRDefault="00A53CFA" w:rsidP="00A53CFA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067D8A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0AE8F4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97BFF8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C5314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0075B" w:rsidRPr="00D244F6" w14:paraId="1F1E5F64" w14:textId="77777777" w:rsidTr="00B156A3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4D9D3480" w14:textId="77777777" w:rsidR="00A53CFA" w:rsidRPr="00D244F6" w:rsidRDefault="00A53CFA" w:rsidP="00A53CFA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F3F089" w14:textId="4D5A88EA" w:rsidR="00A53CFA" w:rsidRPr="00D244F6" w:rsidRDefault="00B156A3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156A3">
              <w:rPr>
                <w:rFonts w:ascii="AngsanaUPC" w:hAnsi="AngsanaUPC" w:cs="AngsanaUPC"/>
                <w:sz w:val="28"/>
                <w:cs/>
              </w:rPr>
              <w:t>14</w:t>
            </w:r>
            <w:r w:rsidRPr="00B156A3">
              <w:rPr>
                <w:rFonts w:ascii="AngsanaUPC" w:hAnsi="AngsanaUPC" w:cs="AngsanaUPC"/>
                <w:sz w:val="28"/>
              </w:rPr>
              <w:t>,</w:t>
            </w:r>
            <w:r w:rsidRPr="00B156A3">
              <w:rPr>
                <w:rFonts w:ascii="AngsanaUPC" w:hAnsi="AngsanaUPC" w:cs="AngsanaUPC"/>
                <w:sz w:val="28"/>
                <w:cs/>
              </w:rPr>
              <w:t>278</w:t>
            </w:r>
            <w:r w:rsidRPr="00B156A3">
              <w:rPr>
                <w:rFonts w:ascii="AngsanaUPC" w:hAnsi="AngsanaUPC" w:cs="AngsanaUPC"/>
                <w:sz w:val="28"/>
              </w:rPr>
              <w:t>,</w:t>
            </w:r>
            <w:r w:rsidRPr="00B156A3">
              <w:rPr>
                <w:rFonts w:ascii="AngsanaUPC" w:hAnsi="AngsanaUPC" w:cs="AngsanaUPC"/>
                <w:sz w:val="28"/>
                <w:cs/>
              </w:rPr>
              <w:t>933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F900A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14,278,933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258210" w14:textId="7AAF3772" w:rsidR="00A53CFA" w:rsidRPr="00D244F6" w:rsidRDefault="00B156A3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B5CA8" w14:textId="77777777" w:rsidR="00A53CFA" w:rsidRPr="00D244F6" w:rsidRDefault="00A53CFA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F479C" w:rsidRPr="00D244F6" w14:paraId="71661586" w14:textId="77777777" w:rsidTr="00B156A3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1A36B01D" w14:textId="77777777" w:rsidR="00EF479C" w:rsidRPr="00D244F6" w:rsidRDefault="00EF479C" w:rsidP="00A53CFA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0EFD83" w14:textId="77777777" w:rsidR="00EF479C" w:rsidRPr="00D244F6" w:rsidRDefault="00EF479C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204E2D" w14:textId="77777777" w:rsidR="00EF479C" w:rsidRPr="00D244F6" w:rsidRDefault="00EF479C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63E80C" w14:textId="77777777" w:rsidR="00EF479C" w:rsidRPr="00D244F6" w:rsidRDefault="00EF479C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9C3B6" w14:textId="77777777" w:rsidR="00EF479C" w:rsidRPr="00D244F6" w:rsidRDefault="00EF479C" w:rsidP="00A53CF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840D33F" w14:textId="79F50162" w:rsidR="00E05A0D" w:rsidRDefault="00E05A0D" w:rsidP="00094267">
      <w:pPr>
        <w:pStyle w:val="NoSpacing"/>
        <w:jc w:val="thaiDistribute"/>
        <w:rPr>
          <w:sz w:val="28"/>
        </w:rPr>
      </w:pPr>
    </w:p>
    <w:p w14:paraId="3AFB32BD" w14:textId="77777777" w:rsidR="0030075B" w:rsidRDefault="0030075B" w:rsidP="00094267">
      <w:pPr>
        <w:pStyle w:val="NoSpacing"/>
        <w:jc w:val="thaiDistribute"/>
        <w:rPr>
          <w:sz w:val="28"/>
        </w:rPr>
      </w:pPr>
    </w:p>
    <w:p w14:paraId="51D64C3C" w14:textId="77777777" w:rsidR="0030075B" w:rsidRDefault="0030075B" w:rsidP="00094267">
      <w:pPr>
        <w:pStyle w:val="NoSpacing"/>
        <w:jc w:val="thaiDistribute"/>
        <w:rPr>
          <w:sz w:val="28"/>
        </w:rPr>
      </w:pPr>
    </w:p>
    <w:p w14:paraId="25376FE4" w14:textId="77777777" w:rsidR="0030075B" w:rsidRDefault="0030075B" w:rsidP="00094267">
      <w:pPr>
        <w:pStyle w:val="NoSpacing"/>
        <w:jc w:val="thaiDistribute"/>
        <w:rPr>
          <w:sz w:val="28"/>
        </w:rPr>
      </w:pPr>
    </w:p>
    <w:p w14:paraId="5ACC4C5A" w14:textId="77777777" w:rsidR="0030075B" w:rsidRDefault="0030075B" w:rsidP="00094267">
      <w:pPr>
        <w:pStyle w:val="NoSpacing"/>
        <w:jc w:val="thaiDistribute"/>
        <w:rPr>
          <w:sz w:val="28"/>
        </w:rPr>
      </w:pPr>
    </w:p>
    <w:p w14:paraId="6A9A0052" w14:textId="77777777" w:rsidR="0030075B" w:rsidRDefault="0030075B" w:rsidP="00094267">
      <w:pPr>
        <w:pStyle w:val="NoSpacing"/>
        <w:jc w:val="thaiDistribute"/>
        <w:rPr>
          <w:sz w:val="28"/>
        </w:rPr>
      </w:pPr>
    </w:p>
    <w:tbl>
      <w:tblPr>
        <w:tblStyle w:val="TableGrid"/>
        <w:tblW w:w="9327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93"/>
      </w:tblGrid>
      <w:tr w:rsidR="0030075B" w:rsidRPr="00D244F6" w14:paraId="1DA6F362" w14:textId="77777777" w:rsidTr="0030075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72C733" w14:textId="77777777" w:rsidR="00A53CFA" w:rsidRPr="00D244F6" w:rsidRDefault="00A53CFA" w:rsidP="00A53C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50BA88" w14:textId="77777777" w:rsidR="00A53CFA" w:rsidRPr="00D244F6" w:rsidRDefault="00A53CFA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10C66E" w14:textId="77777777" w:rsidR="00A53CFA" w:rsidRPr="00D244F6" w:rsidRDefault="00A53CFA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992754" w14:textId="77777777" w:rsidR="00A53CFA" w:rsidRPr="00D244F6" w:rsidRDefault="00A53CFA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6924A" w14:textId="77777777" w:rsidR="00A53CFA" w:rsidRPr="00D244F6" w:rsidRDefault="00A53CFA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0075B" w:rsidRPr="00D244F6" w14:paraId="4D06250C" w14:textId="77777777" w:rsidTr="008A6F1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8D3A98E" w14:textId="77777777" w:rsidR="00A53CFA" w:rsidRPr="00D244F6" w:rsidRDefault="00A53CFA" w:rsidP="00A53CF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1C73D7" w14:textId="2506346D" w:rsidR="00A53CFA" w:rsidRPr="00D244F6" w:rsidRDefault="008A6F16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A6F16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4F557" w14:textId="457082C6" w:rsidR="00A53CFA" w:rsidRPr="00D244F6" w:rsidRDefault="00A53CFA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4FC93" w14:textId="26E52417" w:rsidR="00A53CFA" w:rsidRPr="00D244F6" w:rsidRDefault="008A6F16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A6F16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A5185" w14:textId="4B2D728D" w:rsidR="00A53CFA" w:rsidRPr="00D244F6" w:rsidRDefault="00A53CFA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615,360</w:t>
            </w:r>
          </w:p>
        </w:tc>
      </w:tr>
      <w:tr w:rsidR="0030075B" w:rsidRPr="00D244F6" w14:paraId="5BF957F1" w14:textId="77777777" w:rsidTr="0030075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FC80D01" w14:textId="77777777" w:rsidR="00A53CFA" w:rsidRPr="00D244F6" w:rsidRDefault="00A53CFA" w:rsidP="00A53CFA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A7E2CA" w14:textId="77777777" w:rsidR="00A53CFA" w:rsidRPr="00D244F6" w:rsidRDefault="00A53CFA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B429CA" w14:textId="77777777" w:rsidR="00A53CFA" w:rsidRPr="00D244F6" w:rsidRDefault="00A53CFA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B3EC05" w14:textId="77777777" w:rsidR="00A53CFA" w:rsidRPr="00D244F6" w:rsidRDefault="00A53CFA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25A27" w14:textId="77777777" w:rsidR="00A53CFA" w:rsidRPr="00D244F6" w:rsidRDefault="00A53CFA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0075B" w:rsidRPr="00D244F6" w14:paraId="6AF8F90B" w14:textId="77777777" w:rsidTr="0030075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8AEF40B" w14:textId="77777777" w:rsidR="00A53CFA" w:rsidRPr="00D244F6" w:rsidRDefault="00A53CFA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D54EFE" w14:textId="77777777" w:rsidR="00A53CFA" w:rsidRPr="00D244F6" w:rsidRDefault="00A53CFA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445000" w14:textId="77777777" w:rsidR="00A53CFA" w:rsidRPr="00D244F6" w:rsidRDefault="00A53CFA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BDCEDE" w14:textId="77777777" w:rsidR="00A53CFA" w:rsidRPr="00D244F6" w:rsidRDefault="00A53CFA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5DD55" w14:textId="77777777" w:rsidR="00A53CFA" w:rsidRPr="00D244F6" w:rsidRDefault="00A53CFA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0075B" w:rsidRPr="00D244F6" w14:paraId="333065B3" w14:textId="77777777" w:rsidTr="00C657F9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C76FBCD" w14:textId="77777777" w:rsidR="00A53CFA" w:rsidRPr="00D244F6" w:rsidRDefault="00A53CFA" w:rsidP="00A53CF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A6DB63" w14:textId="3F892131" w:rsidR="00A53CFA" w:rsidRPr="00D244F6" w:rsidRDefault="00C657F9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3B3ECE" w14:textId="5D0C75D7" w:rsidR="00A53CFA" w:rsidRPr="00D244F6" w:rsidRDefault="00A53CFA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E53681" w14:textId="590E3619" w:rsidR="00A53CFA" w:rsidRPr="00D244F6" w:rsidRDefault="00C657F9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657F9">
              <w:rPr>
                <w:rFonts w:ascii="AngsanaUPC" w:hAnsi="AngsanaUPC" w:cs="AngsanaUPC"/>
                <w:sz w:val="28"/>
                <w:cs/>
              </w:rPr>
              <w:t>27</w:t>
            </w:r>
            <w:r w:rsidRPr="00C657F9">
              <w:rPr>
                <w:rFonts w:ascii="AngsanaUPC" w:hAnsi="AngsanaUPC" w:cs="AngsanaUPC"/>
                <w:sz w:val="28"/>
              </w:rPr>
              <w:t>,</w:t>
            </w:r>
            <w:r w:rsidRPr="00C657F9">
              <w:rPr>
                <w:rFonts w:ascii="AngsanaUPC" w:hAnsi="AngsanaUPC" w:cs="AngsanaUPC"/>
                <w:sz w:val="28"/>
                <w:cs/>
              </w:rPr>
              <w:t>841</w:t>
            </w:r>
            <w:r w:rsidRPr="00C657F9">
              <w:rPr>
                <w:rFonts w:ascii="AngsanaUPC" w:hAnsi="AngsanaUPC" w:cs="AngsanaUPC"/>
                <w:sz w:val="28"/>
              </w:rPr>
              <w:t>,</w:t>
            </w:r>
            <w:r w:rsidRPr="00C657F9">
              <w:rPr>
                <w:rFonts w:ascii="AngsanaUPC" w:hAnsi="AngsanaUPC" w:cs="AngsanaUPC"/>
                <w:sz w:val="28"/>
                <w:cs/>
              </w:rPr>
              <w:t>520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8F29D" w14:textId="23178D46" w:rsidR="00A53CFA" w:rsidRPr="00D244F6" w:rsidRDefault="00A53CFA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23,026,767</w:t>
            </w:r>
          </w:p>
        </w:tc>
      </w:tr>
      <w:tr w:rsidR="0030075B" w:rsidRPr="00D244F6" w14:paraId="362B5266" w14:textId="77777777" w:rsidTr="00C657F9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2BA56D2" w14:textId="77777777" w:rsidR="00A53CFA" w:rsidRPr="00D244F6" w:rsidRDefault="00A53CFA" w:rsidP="00A53CF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A1AB7B" w14:textId="0B841870" w:rsidR="00A53CFA" w:rsidRPr="009C3BE9" w:rsidRDefault="00101C17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C3BE9">
              <w:rPr>
                <w:rFonts w:ascii="AngsanaUPC" w:hAnsi="AngsanaUPC" w:cs="AngsanaUPC"/>
                <w:sz w:val="28"/>
              </w:rPr>
              <w:t>37,900,890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3C4475" w14:textId="392D8958" w:rsidR="00A53CFA" w:rsidRPr="00D244F6" w:rsidRDefault="00A53CFA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33,347,497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1B0DE0" w14:textId="113E5100" w:rsidR="00A53CFA" w:rsidRPr="00D244F6" w:rsidRDefault="00C657F9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1F02E41" w14:textId="071C1D6A" w:rsidR="00A53CFA" w:rsidRPr="00D244F6" w:rsidRDefault="00A53CFA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30075B" w:rsidRPr="00D244F6" w14:paraId="0D9962C5" w14:textId="77777777" w:rsidTr="00C657F9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704E447" w14:textId="77777777" w:rsidR="00A53CFA" w:rsidRPr="00D244F6" w:rsidRDefault="00A53CFA" w:rsidP="00A53CF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B64DBC" w14:textId="34412338" w:rsidR="00A53CFA" w:rsidRPr="009C3BE9" w:rsidRDefault="00101C17" w:rsidP="00A53CF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C3BE9">
              <w:rPr>
                <w:rFonts w:ascii="AngsanaUPC" w:hAnsi="AngsanaUPC" w:cs="AngsanaUPC"/>
                <w:sz w:val="28"/>
              </w:rPr>
              <w:t>37,900,890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D10C3F" w14:textId="080E0D35" w:rsidR="00A53CFA" w:rsidRPr="00D244F6" w:rsidRDefault="00A53CFA" w:rsidP="00A53CF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33,347,497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CFBCC1" w14:textId="12D9907F" w:rsidR="00A53CFA" w:rsidRPr="00D244F6" w:rsidRDefault="00C657F9" w:rsidP="00A53CF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657F9">
              <w:rPr>
                <w:rFonts w:ascii="AngsanaUPC" w:hAnsi="AngsanaUPC" w:cs="AngsanaUPC"/>
                <w:sz w:val="28"/>
                <w:cs/>
              </w:rPr>
              <w:t>27</w:t>
            </w:r>
            <w:r w:rsidRPr="00C657F9">
              <w:rPr>
                <w:rFonts w:ascii="AngsanaUPC" w:hAnsi="AngsanaUPC" w:cs="AngsanaUPC"/>
                <w:sz w:val="28"/>
              </w:rPr>
              <w:t>,</w:t>
            </w:r>
            <w:r w:rsidRPr="00C657F9">
              <w:rPr>
                <w:rFonts w:ascii="AngsanaUPC" w:hAnsi="AngsanaUPC" w:cs="AngsanaUPC"/>
                <w:sz w:val="28"/>
                <w:cs/>
              </w:rPr>
              <w:t>841</w:t>
            </w:r>
            <w:r w:rsidRPr="00C657F9">
              <w:rPr>
                <w:rFonts w:ascii="AngsanaUPC" w:hAnsi="AngsanaUPC" w:cs="AngsanaUPC"/>
                <w:sz w:val="28"/>
              </w:rPr>
              <w:t>,</w:t>
            </w:r>
            <w:r w:rsidRPr="00C657F9">
              <w:rPr>
                <w:rFonts w:ascii="AngsanaUPC" w:hAnsi="AngsanaUPC" w:cs="AngsanaUPC"/>
                <w:sz w:val="28"/>
                <w:cs/>
              </w:rPr>
              <w:t>520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13891939" w14:textId="2C599948" w:rsidR="00A53CFA" w:rsidRPr="00D244F6" w:rsidRDefault="00A53CFA" w:rsidP="00A53CF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23,026,767</w:t>
            </w:r>
          </w:p>
        </w:tc>
      </w:tr>
    </w:tbl>
    <w:p w14:paraId="3288FA69" w14:textId="77777777" w:rsidR="0030075B" w:rsidRDefault="0030075B" w:rsidP="00094267">
      <w:pPr>
        <w:pStyle w:val="NoSpacing"/>
        <w:jc w:val="thaiDistribute"/>
        <w:rPr>
          <w:sz w:val="28"/>
        </w:rPr>
      </w:pP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A53CFA" w:rsidRPr="00A53CFA" w14:paraId="3A2E8EBC" w14:textId="77777777" w:rsidTr="0030075B">
        <w:trPr>
          <w:trHeight w:val="374"/>
          <w:tblHeader/>
        </w:trPr>
        <w:tc>
          <w:tcPr>
            <w:tcW w:w="3582" w:type="dxa"/>
            <w:vAlign w:val="bottom"/>
          </w:tcPr>
          <w:p w14:paraId="44413096" w14:textId="77777777" w:rsidR="00094267" w:rsidRPr="00A53CFA" w:rsidRDefault="00094267" w:rsidP="00D04E9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13F1B161" w14:textId="77777777" w:rsidR="00094267" w:rsidRPr="000903BC" w:rsidRDefault="00094267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หน่วย: บาท)</w:t>
            </w:r>
          </w:p>
        </w:tc>
      </w:tr>
      <w:tr w:rsidR="00A53CFA" w:rsidRPr="00A53CFA" w14:paraId="5033BBD2" w14:textId="77777777" w:rsidTr="0030075B">
        <w:trPr>
          <w:trHeight w:val="374"/>
          <w:tblHeader/>
        </w:trPr>
        <w:tc>
          <w:tcPr>
            <w:tcW w:w="3582" w:type="dxa"/>
            <w:vAlign w:val="bottom"/>
          </w:tcPr>
          <w:p w14:paraId="27269A7D" w14:textId="77777777" w:rsidR="00094267" w:rsidRPr="00A53CFA" w:rsidRDefault="00094267" w:rsidP="00D04E9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F017F3C" w14:textId="77777777" w:rsidR="00094267" w:rsidRPr="000903BC" w:rsidRDefault="00094267" w:rsidP="00D04E9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77AE1C2" w14:textId="77777777" w:rsidR="00094267" w:rsidRPr="000903BC" w:rsidRDefault="00094267" w:rsidP="00D04E9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53CFA" w:rsidRPr="00A53CFA" w14:paraId="3E8AC74F" w14:textId="77777777" w:rsidTr="0030075B">
        <w:trPr>
          <w:trHeight w:val="374"/>
          <w:tblHeader/>
        </w:trPr>
        <w:tc>
          <w:tcPr>
            <w:tcW w:w="3582" w:type="dxa"/>
            <w:vAlign w:val="bottom"/>
          </w:tcPr>
          <w:p w14:paraId="6BB95A27" w14:textId="77777777" w:rsidR="00094267" w:rsidRPr="00A53CFA" w:rsidRDefault="00094267" w:rsidP="00D04E9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0C47577" w14:textId="0A827E99" w:rsidR="00094267" w:rsidRPr="000903BC" w:rsidRDefault="00094267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มีนาคม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A53CFA" w:rsidRPr="000903BC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4BDB3444" w14:textId="58BDCF00" w:rsidR="00094267" w:rsidRPr="000903BC" w:rsidRDefault="00094267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A53CFA" w:rsidRPr="000903BC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3370ECF8" w14:textId="1AC5394B" w:rsidR="00094267" w:rsidRPr="000903BC" w:rsidRDefault="00094267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มีนาคม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A53CFA" w:rsidRPr="000903BC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0E3FBEE3" w14:textId="279D398E" w:rsidR="00094267" w:rsidRPr="000903BC" w:rsidRDefault="00094267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A53CFA" w:rsidRPr="000903BC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</w:tr>
      <w:tr w:rsidR="00A53CFA" w:rsidRPr="00A53CFA" w14:paraId="5BA2D87E" w14:textId="77777777" w:rsidTr="0030075B">
        <w:trPr>
          <w:trHeight w:val="374"/>
        </w:trPr>
        <w:tc>
          <w:tcPr>
            <w:tcW w:w="3582" w:type="dxa"/>
            <w:vAlign w:val="bottom"/>
          </w:tcPr>
          <w:p w14:paraId="6D0CE80E" w14:textId="77777777" w:rsidR="00094267" w:rsidRPr="00A53CFA" w:rsidRDefault="00094267" w:rsidP="00D04E9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A53CFA">
              <w:rPr>
                <w:rFonts w:ascii="AngsanaUPC" w:hAnsi="AngsanaUPC" w:cs="AngsanaUPC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232F506E" w14:textId="77777777" w:rsidR="00094267" w:rsidRPr="00A53CFA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92D62CD" w14:textId="77777777" w:rsidR="00094267" w:rsidRPr="00A53CFA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D344052" w14:textId="77777777" w:rsidR="00094267" w:rsidRPr="00A53CFA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8944835" w14:textId="77777777" w:rsidR="00094267" w:rsidRPr="00A53CFA" w:rsidRDefault="00094267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53CFA" w:rsidRPr="00A53CFA" w14:paraId="43A99AF8" w14:textId="77777777" w:rsidTr="006364AE">
        <w:trPr>
          <w:trHeight w:val="374"/>
        </w:trPr>
        <w:tc>
          <w:tcPr>
            <w:tcW w:w="3582" w:type="dxa"/>
            <w:vAlign w:val="bottom"/>
          </w:tcPr>
          <w:p w14:paraId="11583F4E" w14:textId="77777777" w:rsidR="00A53CFA" w:rsidRPr="00A53CFA" w:rsidRDefault="00A53CFA" w:rsidP="00D04E9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A53CFA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814B89" w14:textId="25C40D8B" w:rsidR="00A53CFA" w:rsidRPr="00A53CFA" w:rsidRDefault="006364AE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3B8316" w14:textId="205D4258" w:rsidR="00A53CFA" w:rsidRPr="00A53CFA" w:rsidRDefault="00A53CFA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0C54C" w14:textId="477EB4D7" w:rsidR="00A53CFA" w:rsidRPr="00A53CFA" w:rsidRDefault="003F333C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202,948</w:t>
            </w:r>
          </w:p>
        </w:tc>
        <w:tc>
          <w:tcPr>
            <w:tcW w:w="1418" w:type="dxa"/>
            <w:vAlign w:val="bottom"/>
          </w:tcPr>
          <w:p w14:paraId="4A3DE5E7" w14:textId="2456C6D5" w:rsidR="00A53CFA" w:rsidRPr="00A53CFA" w:rsidRDefault="00A53CFA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352,948</w:t>
            </w:r>
          </w:p>
        </w:tc>
      </w:tr>
      <w:tr w:rsidR="00A53CFA" w:rsidRPr="00A53CFA" w14:paraId="6E6206C5" w14:textId="77777777" w:rsidTr="006364AE">
        <w:trPr>
          <w:trHeight w:val="53"/>
        </w:trPr>
        <w:tc>
          <w:tcPr>
            <w:tcW w:w="3582" w:type="dxa"/>
            <w:vAlign w:val="bottom"/>
          </w:tcPr>
          <w:p w14:paraId="5CAB03F1" w14:textId="5681ED6D" w:rsidR="00A53CFA" w:rsidRPr="00A53CFA" w:rsidRDefault="00A53CFA" w:rsidP="00A53C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 w:hint="cs"/>
                <w:b/>
                <w:bCs/>
                <w:sz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C32B50" w14:textId="77777777" w:rsidR="00A53CFA" w:rsidRPr="00A53CFA" w:rsidRDefault="00A53CFA" w:rsidP="00A53CFA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617216" w14:textId="77777777" w:rsidR="00A53CFA" w:rsidRPr="00A53CFA" w:rsidRDefault="00A53CFA" w:rsidP="00A53CFA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625730" w14:textId="77777777" w:rsidR="00A53CFA" w:rsidRPr="00A53CFA" w:rsidRDefault="00A53CFA" w:rsidP="00A53CFA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B791D3" w14:textId="77777777" w:rsidR="00A53CFA" w:rsidRPr="00A53CFA" w:rsidRDefault="00A53CFA" w:rsidP="00A53CFA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53CFA" w:rsidRPr="00A53CFA" w14:paraId="338D10AA" w14:textId="77777777" w:rsidTr="00FA731A">
        <w:trPr>
          <w:trHeight w:val="53"/>
        </w:trPr>
        <w:tc>
          <w:tcPr>
            <w:tcW w:w="3582" w:type="dxa"/>
            <w:vAlign w:val="bottom"/>
          </w:tcPr>
          <w:p w14:paraId="6DFA2CF4" w14:textId="517E4777" w:rsidR="00A53CFA" w:rsidRPr="00A53CFA" w:rsidRDefault="00A53CFA" w:rsidP="00A53CF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9B7C0F" w14:textId="0CB1ADB2" w:rsidR="00A53CFA" w:rsidRPr="00A53CFA" w:rsidRDefault="00FA731A" w:rsidP="00A53CFA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1,900,000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F3292F" w14:textId="4D8EA00D" w:rsidR="00A53CFA" w:rsidRPr="00A53CFA" w:rsidRDefault="00A53CFA" w:rsidP="00A53CFA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800,000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7FD2D4" w14:textId="62EC6D7A" w:rsidR="00A53CFA" w:rsidRPr="00A53CFA" w:rsidRDefault="003F333C" w:rsidP="00A53CFA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C7F84B" w14:textId="6D73F03A" w:rsidR="00A53CFA" w:rsidRPr="00A53CFA" w:rsidRDefault="00A53CFA" w:rsidP="00A53CFA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53CFA" w:rsidRPr="00A53CFA" w14:paraId="75195238" w14:textId="77777777" w:rsidTr="00AF328B">
        <w:trPr>
          <w:trHeight w:val="374"/>
        </w:trPr>
        <w:tc>
          <w:tcPr>
            <w:tcW w:w="3582" w:type="dxa"/>
            <w:vAlign w:val="bottom"/>
          </w:tcPr>
          <w:p w14:paraId="41AA9978" w14:textId="77777777" w:rsidR="00A53CFA" w:rsidRPr="00A53CFA" w:rsidRDefault="00A53CFA" w:rsidP="00D04E9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A53CFA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E6BA2" w14:textId="77777777" w:rsidR="00A53CFA" w:rsidRPr="00A53CFA" w:rsidRDefault="00A53CFA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03F3EE" w14:textId="77777777" w:rsidR="00A53CFA" w:rsidRPr="00A53CFA" w:rsidRDefault="00A53CFA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B1AF46" w14:textId="77777777" w:rsidR="00A53CFA" w:rsidRPr="00A53CFA" w:rsidRDefault="00A53CFA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79E0B04" w14:textId="77777777" w:rsidR="00A53CFA" w:rsidRPr="00A53CFA" w:rsidRDefault="00A53CFA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53CFA" w:rsidRPr="00A53CFA" w14:paraId="104061FC" w14:textId="77777777" w:rsidTr="00AF328B">
        <w:trPr>
          <w:trHeight w:val="374"/>
        </w:trPr>
        <w:tc>
          <w:tcPr>
            <w:tcW w:w="3582" w:type="dxa"/>
            <w:vAlign w:val="bottom"/>
          </w:tcPr>
          <w:p w14:paraId="67743044" w14:textId="77777777" w:rsidR="00A53CFA" w:rsidRPr="00A53CFA" w:rsidRDefault="00A53CFA" w:rsidP="00D04E9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A53CFA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C9FB4" w14:textId="1F1695CA" w:rsidR="00A53CFA" w:rsidRPr="00A53CFA" w:rsidRDefault="00AF328B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7B806" w14:textId="4589079D" w:rsidR="00A53CFA" w:rsidRPr="00A53CFA" w:rsidRDefault="00A53CFA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B8CEE" w14:textId="7DF9837E" w:rsidR="00A53CFA" w:rsidRPr="00A53CFA" w:rsidRDefault="00CF6AF6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1,787,772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7A5CA1" w14:textId="60797E23" w:rsidR="00A53CFA" w:rsidRPr="00A53CFA" w:rsidRDefault="00A53CFA" w:rsidP="00D04E99">
            <w:pPr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1,797,772</w:t>
            </w:r>
          </w:p>
        </w:tc>
      </w:tr>
      <w:tr w:rsidR="00A53CFA" w:rsidRPr="00A53CFA" w14:paraId="4C349D5C" w14:textId="77777777" w:rsidTr="002447C2">
        <w:trPr>
          <w:trHeight w:val="374"/>
        </w:trPr>
        <w:tc>
          <w:tcPr>
            <w:tcW w:w="3582" w:type="dxa"/>
            <w:vAlign w:val="bottom"/>
          </w:tcPr>
          <w:p w14:paraId="10FBBDB1" w14:textId="77777777" w:rsidR="00A53CFA" w:rsidRPr="00A53CFA" w:rsidRDefault="00A53CFA" w:rsidP="00D04E99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A8EB2C" w14:textId="7A1F9DA1" w:rsidR="00A53CFA" w:rsidRPr="00A53CFA" w:rsidRDefault="002447C2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2447C2">
              <w:rPr>
                <w:rFonts w:ascii="AngsanaUPC" w:hAnsi="AngsanaUPC" w:cs="AngsanaUPC"/>
                <w:sz w:val="28"/>
                <w:cs/>
              </w:rPr>
              <w:t>33</w:t>
            </w:r>
            <w:r w:rsidRPr="002447C2">
              <w:rPr>
                <w:rFonts w:ascii="AngsanaUPC" w:hAnsi="AngsanaUPC" w:cs="AngsanaUPC"/>
                <w:sz w:val="28"/>
              </w:rPr>
              <w:t>,</w:t>
            </w:r>
            <w:r w:rsidRPr="002447C2">
              <w:rPr>
                <w:rFonts w:ascii="AngsanaUPC" w:hAnsi="AngsanaUPC" w:cs="AngsanaUPC"/>
                <w:sz w:val="28"/>
                <w:cs/>
              </w:rPr>
              <w:t>989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52AF7A" w14:textId="576FB8AE" w:rsidR="00A53CFA" w:rsidRPr="00A53CFA" w:rsidRDefault="00A53CFA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26,623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22D9E0" w14:textId="1436066D" w:rsidR="00A53CFA" w:rsidRPr="00A53CFA" w:rsidRDefault="003F333C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33</w:t>
            </w:r>
            <w:r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 w:hint="cs"/>
                <w:sz w:val="28"/>
                <w:cs/>
              </w:rPr>
              <w:t>989</w:t>
            </w:r>
          </w:p>
        </w:tc>
        <w:tc>
          <w:tcPr>
            <w:tcW w:w="1418" w:type="dxa"/>
            <w:vAlign w:val="bottom"/>
          </w:tcPr>
          <w:p w14:paraId="2E0D3846" w14:textId="14D6D1F1" w:rsidR="00A53CFA" w:rsidRPr="00A53CFA" w:rsidRDefault="00A53CFA" w:rsidP="00D04E9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26,623</w:t>
            </w:r>
          </w:p>
        </w:tc>
      </w:tr>
      <w:tr w:rsidR="00A53CFA" w:rsidRPr="00A53CFA" w14:paraId="0DD9D112" w14:textId="77777777" w:rsidTr="00AF328B">
        <w:trPr>
          <w:trHeight w:val="374"/>
        </w:trPr>
        <w:tc>
          <w:tcPr>
            <w:tcW w:w="3582" w:type="dxa"/>
            <w:vAlign w:val="bottom"/>
          </w:tcPr>
          <w:p w14:paraId="1985BAA6" w14:textId="77777777" w:rsidR="00A53CFA" w:rsidRPr="00A53CFA" w:rsidRDefault="00A53CFA" w:rsidP="00D04E9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563F2F" w14:textId="4BC02765" w:rsidR="00A53CFA" w:rsidRPr="00A53CFA" w:rsidRDefault="00AF328B" w:rsidP="00D04E9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F328B">
              <w:rPr>
                <w:rFonts w:ascii="AngsanaUPC" w:hAnsi="AngsanaUPC" w:cs="AngsanaUPC"/>
                <w:sz w:val="28"/>
              </w:rPr>
              <w:t>33,989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C2AF7D" w14:textId="27B7037E" w:rsidR="00A53CFA" w:rsidRPr="00A53CFA" w:rsidRDefault="00A53CFA" w:rsidP="00D04E9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26,623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D317D7" w14:textId="2397ABB4" w:rsidR="00A53CFA" w:rsidRPr="00A53CFA" w:rsidRDefault="00CF6AF6" w:rsidP="00D04E9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1,821,761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466D3F" w14:textId="1E56C943" w:rsidR="00A53CFA" w:rsidRPr="00A53CFA" w:rsidRDefault="00A53CFA" w:rsidP="00D04E9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1,824,395</w:t>
            </w:r>
          </w:p>
        </w:tc>
      </w:tr>
      <w:tr w:rsidR="00A53CFA" w:rsidRPr="00A53CFA" w14:paraId="5F947F06" w14:textId="77777777" w:rsidTr="00AF328B">
        <w:trPr>
          <w:trHeight w:val="374"/>
        </w:trPr>
        <w:tc>
          <w:tcPr>
            <w:tcW w:w="3582" w:type="dxa"/>
            <w:vAlign w:val="bottom"/>
          </w:tcPr>
          <w:p w14:paraId="78366871" w14:textId="77777777" w:rsidR="00A53CFA" w:rsidRPr="00A53CFA" w:rsidRDefault="00A53CFA" w:rsidP="00D04E9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A53CFA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51AD23" w14:textId="77777777" w:rsidR="00A53CFA" w:rsidRPr="00A53CFA" w:rsidRDefault="00A53CFA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6BFBBF" w14:textId="77777777" w:rsidR="00A53CFA" w:rsidRPr="00A53CFA" w:rsidRDefault="00A53CFA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A594AB" w14:textId="77777777" w:rsidR="00A53CFA" w:rsidRPr="00A53CFA" w:rsidRDefault="00A53CFA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454C7F" w14:textId="77777777" w:rsidR="00A53CFA" w:rsidRPr="00A53CFA" w:rsidRDefault="00A53CFA" w:rsidP="00D04E9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53CFA" w:rsidRPr="00A53CFA" w14:paraId="0DB5D7C5" w14:textId="77777777" w:rsidTr="00492FEE">
        <w:trPr>
          <w:trHeight w:val="374"/>
        </w:trPr>
        <w:tc>
          <w:tcPr>
            <w:tcW w:w="3582" w:type="dxa"/>
            <w:vAlign w:val="bottom"/>
          </w:tcPr>
          <w:p w14:paraId="5ED9EFAE" w14:textId="390EACCA" w:rsidR="00A53CFA" w:rsidRPr="00A53CFA" w:rsidRDefault="00A53CFA" w:rsidP="00094267">
            <w:pPr>
              <w:pStyle w:val="NoSpacing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CD2A1" w14:textId="26B67E19" w:rsidR="00A53CFA" w:rsidRPr="009C3BE9" w:rsidRDefault="00FA6ED5" w:rsidP="0009426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C3BE9">
              <w:rPr>
                <w:rFonts w:ascii="AngsanaUPC" w:hAnsi="AngsanaUPC" w:cs="AngsanaUPC"/>
                <w:sz w:val="28"/>
              </w:rPr>
              <w:t>11,033,765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B96452" w14:textId="329AF6A0" w:rsidR="00A53CFA" w:rsidRPr="009C3BE9" w:rsidRDefault="00A53CFA" w:rsidP="0009426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C3BE9">
              <w:rPr>
                <w:rFonts w:ascii="AngsanaUPC" w:hAnsi="AngsanaUPC" w:cs="AngsanaUPC"/>
                <w:sz w:val="28"/>
              </w:rPr>
              <w:t>11,857,111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4A84F6" w14:textId="2BA5C674" w:rsidR="00A53CFA" w:rsidRPr="009C3BE9" w:rsidRDefault="00FA6ED5" w:rsidP="0009426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C3BE9">
              <w:rPr>
                <w:rFonts w:ascii="AngsanaUPC" w:hAnsi="AngsanaUPC" w:cs="AngsanaUPC"/>
                <w:sz w:val="28"/>
              </w:rPr>
              <w:t>11,033,765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DBD636" w14:textId="2F0B31D5" w:rsidR="00A53CFA" w:rsidRPr="009C3BE9" w:rsidRDefault="00A53CFA" w:rsidP="0009426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C3BE9">
              <w:rPr>
                <w:rFonts w:ascii="AngsanaUPC" w:hAnsi="AngsanaUPC" w:cs="AngsanaUPC"/>
                <w:sz w:val="28"/>
              </w:rPr>
              <w:t>11,857,111</w:t>
            </w:r>
          </w:p>
        </w:tc>
      </w:tr>
    </w:tbl>
    <w:p w14:paraId="122EB685" w14:textId="55714006" w:rsidR="001C525B" w:rsidRPr="007419A9" w:rsidRDefault="001C525B" w:rsidP="007354A1">
      <w:pPr>
        <w:pStyle w:val="NoSpacing"/>
        <w:numPr>
          <w:ilvl w:val="0"/>
          <w:numId w:val="14"/>
        </w:numPr>
        <w:spacing w:before="240" w:after="120"/>
        <w:ind w:left="992" w:hanging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รายการและจำนวนเงินด้านงบกำไรขาดทุนเบ็ดเสร็จ สำหรับ</w:t>
      </w:r>
      <w:r w:rsidR="00023381" w:rsidRPr="007419A9">
        <w:rPr>
          <w:rFonts w:ascii="AngsanaUPC" w:hAnsi="AngsanaUPC" w:cs="AngsanaUPC" w:hint="cs"/>
          <w:sz w:val="28"/>
          <w:cs/>
        </w:rPr>
        <w:t>งวด</w:t>
      </w:r>
      <w:r w:rsidR="00967DA5" w:rsidRPr="007419A9">
        <w:rPr>
          <w:rFonts w:ascii="AngsanaUPC" w:hAnsi="AngsanaUPC" w:cs="AngsanaUPC" w:hint="cs"/>
          <w:sz w:val="28"/>
          <w:cs/>
        </w:rPr>
        <w:t>สาม</w:t>
      </w:r>
      <w:r w:rsidR="00023381" w:rsidRPr="007419A9">
        <w:rPr>
          <w:rFonts w:ascii="AngsanaUPC" w:hAnsi="AngsanaUPC" w:cs="AngsanaUPC" w:hint="cs"/>
          <w:sz w:val="28"/>
          <w:cs/>
        </w:rPr>
        <w:t>เดือน สิ้นสุด</w:t>
      </w:r>
      <w:r w:rsidR="00023381" w:rsidRPr="009A323B">
        <w:rPr>
          <w:rFonts w:ascii="AngsanaUPC" w:hAnsi="AngsanaUPC" w:cs="AngsanaUPC" w:hint="cs"/>
          <w:sz w:val="28"/>
          <w:cs/>
        </w:rPr>
        <w:t xml:space="preserve">วันที่ </w:t>
      </w:r>
      <w:r w:rsidR="00023381" w:rsidRPr="009A323B">
        <w:rPr>
          <w:rFonts w:ascii="AngsanaUPC" w:hAnsi="AngsanaUPC" w:cs="AngsanaUPC"/>
          <w:sz w:val="28"/>
        </w:rPr>
        <w:t xml:space="preserve">31 </w:t>
      </w:r>
      <w:r w:rsidR="00023381" w:rsidRPr="009A323B">
        <w:rPr>
          <w:rFonts w:ascii="AngsanaUPC" w:hAnsi="AngsanaUPC" w:cs="AngsanaUPC" w:hint="cs"/>
          <w:sz w:val="28"/>
          <w:cs/>
        </w:rPr>
        <w:t xml:space="preserve">มีนาคม </w:t>
      </w:r>
      <w:r w:rsidR="00023381" w:rsidRPr="009A323B">
        <w:rPr>
          <w:rFonts w:ascii="AngsanaUPC" w:hAnsi="AngsanaUPC" w:cs="AngsanaUPC"/>
          <w:sz w:val="28"/>
        </w:rPr>
        <w:t>256</w:t>
      </w:r>
      <w:r w:rsidR="00D244F6" w:rsidRPr="009A323B">
        <w:rPr>
          <w:rFonts w:ascii="AngsanaUPC" w:hAnsi="AngsanaUPC" w:cs="AngsanaUPC"/>
          <w:sz w:val="28"/>
        </w:rPr>
        <w:t>5</w:t>
      </w:r>
      <w:r w:rsidR="00023381" w:rsidRPr="009A323B">
        <w:rPr>
          <w:rFonts w:ascii="AngsanaUPC" w:hAnsi="AngsanaUPC" w:cs="AngsanaUPC"/>
          <w:sz w:val="28"/>
        </w:rPr>
        <w:t xml:space="preserve"> </w:t>
      </w:r>
      <w:r w:rsidR="00023381" w:rsidRPr="009A323B">
        <w:rPr>
          <w:rFonts w:ascii="AngsanaUPC" w:hAnsi="AngsanaUPC" w:cs="AngsanaUPC" w:hint="cs"/>
          <w:sz w:val="28"/>
          <w:cs/>
        </w:rPr>
        <w:t xml:space="preserve">และ </w:t>
      </w:r>
      <w:r w:rsidR="00023381" w:rsidRPr="009A323B">
        <w:rPr>
          <w:rFonts w:ascii="AngsanaUPC" w:hAnsi="AngsanaUPC" w:cs="AngsanaUPC"/>
          <w:sz w:val="28"/>
        </w:rPr>
        <w:t>256</w:t>
      </w:r>
      <w:r w:rsidR="00D244F6" w:rsidRPr="009A323B">
        <w:rPr>
          <w:rFonts w:ascii="AngsanaUPC" w:hAnsi="AngsanaUPC" w:cs="AngsanaUPC"/>
          <w:sz w:val="28"/>
        </w:rPr>
        <w:t>4</w:t>
      </w:r>
      <w:r w:rsidR="00023381" w:rsidRPr="007419A9">
        <w:rPr>
          <w:rFonts w:ascii="AngsanaUPC" w:hAnsi="AngsanaUPC" w:cs="AngsanaUPC"/>
          <w:sz w:val="28"/>
        </w:rPr>
        <w:br/>
      </w:r>
      <w:r w:rsidRPr="007419A9">
        <w:rPr>
          <w:rFonts w:ascii="AngsanaUPC" w:hAnsi="AngsanaUPC" w:cs="AngsanaUPC"/>
          <w:sz w:val="28"/>
          <w:cs/>
        </w:rPr>
        <w:t>กับบุคคลและกิจการที่เกี่ยวข้องกับบริษัทเป็นดังนี้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967DA5" w:rsidRPr="007419A9" w14:paraId="7680630C" w14:textId="77777777" w:rsidTr="0030075B">
        <w:trPr>
          <w:tblHeader/>
        </w:trPr>
        <w:tc>
          <w:tcPr>
            <w:tcW w:w="3582" w:type="dxa"/>
          </w:tcPr>
          <w:p w14:paraId="0EAE0A4A" w14:textId="77777777" w:rsidR="00967DA5" w:rsidRPr="000903BC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5CD77F9" w14:textId="77777777" w:rsidR="00967DA5" w:rsidRPr="000903BC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967DA5" w:rsidRPr="007419A9" w14:paraId="308F58AD" w14:textId="77777777" w:rsidTr="0030075B">
        <w:trPr>
          <w:tblHeader/>
        </w:trPr>
        <w:tc>
          <w:tcPr>
            <w:tcW w:w="3582" w:type="dxa"/>
          </w:tcPr>
          <w:p w14:paraId="3664AA29" w14:textId="77777777" w:rsidR="00967DA5" w:rsidRPr="000903BC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EE0C8D3" w14:textId="77777777" w:rsidR="00967DA5" w:rsidRPr="000903BC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0853001" w14:textId="77777777" w:rsidR="00967DA5" w:rsidRPr="000903BC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67DA5" w:rsidRPr="007419A9" w14:paraId="0BDA84DE" w14:textId="77777777" w:rsidTr="0030075B">
        <w:trPr>
          <w:tblHeader/>
        </w:trPr>
        <w:tc>
          <w:tcPr>
            <w:tcW w:w="3582" w:type="dxa"/>
          </w:tcPr>
          <w:p w14:paraId="3AA198FB" w14:textId="77777777" w:rsidR="00967DA5" w:rsidRPr="000903BC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7171702" w14:textId="2F2C3115" w:rsidR="00967DA5" w:rsidRPr="000903BC" w:rsidRDefault="00967DA5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สำหรับงวด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สาม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เดือน สิ้นสุดวันที่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มีนาคม</w:t>
            </w:r>
          </w:p>
        </w:tc>
      </w:tr>
      <w:tr w:rsidR="00967DA5" w:rsidRPr="007419A9" w14:paraId="388F8CD3" w14:textId="77777777" w:rsidTr="0030075B">
        <w:trPr>
          <w:tblHeader/>
        </w:trPr>
        <w:tc>
          <w:tcPr>
            <w:tcW w:w="3582" w:type="dxa"/>
          </w:tcPr>
          <w:p w14:paraId="0649B52D" w14:textId="77777777" w:rsidR="00967DA5" w:rsidRPr="000903BC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4B82808" w14:textId="4716BE3F" w:rsidR="00967DA5" w:rsidRPr="000903BC" w:rsidRDefault="00967DA5" w:rsidP="00D244F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D244F6" w:rsidRPr="000903BC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418" w:type="dxa"/>
          </w:tcPr>
          <w:p w14:paraId="37E4ACF3" w14:textId="1F3097CE" w:rsidR="00967DA5" w:rsidRPr="000903BC" w:rsidRDefault="00967DA5" w:rsidP="00D244F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D244F6" w:rsidRPr="000903BC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  <w:tc>
          <w:tcPr>
            <w:tcW w:w="1417" w:type="dxa"/>
          </w:tcPr>
          <w:p w14:paraId="5ACBAB49" w14:textId="7811FE08" w:rsidR="00967DA5" w:rsidRPr="000903BC" w:rsidRDefault="00967DA5" w:rsidP="00D244F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D244F6" w:rsidRPr="000903BC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418" w:type="dxa"/>
          </w:tcPr>
          <w:p w14:paraId="5276F486" w14:textId="1B0D5D5F" w:rsidR="00967DA5" w:rsidRPr="000903BC" w:rsidRDefault="00967DA5" w:rsidP="00D244F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D244F6" w:rsidRPr="000903BC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</w:tr>
      <w:tr w:rsidR="00967DA5" w:rsidRPr="007419A9" w14:paraId="5B671596" w14:textId="77777777" w:rsidTr="0030075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61A53D0" w14:textId="64B6DA02" w:rsidR="00967DA5" w:rsidRPr="007419A9" w:rsidRDefault="00967DA5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E589B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6A30DD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E1602F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533B301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244F6" w:rsidRPr="007419A9" w14:paraId="14B75CE4" w14:textId="77777777" w:rsidTr="00105AA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CB40ECF" w14:textId="7AF8C505" w:rsidR="00D244F6" w:rsidRPr="007419A9" w:rsidRDefault="00D244F6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A8E395" w14:textId="6AFAAEA9" w:rsidR="00D244F6" w:rsidRPr="007419A9" w:rsidRDefault="00105AAA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F9070" w14:textId="1C44CC0B" w:rsidR="00D244F6" w:rsidRPr="007419A9" w:rsidRDefault="00D244F6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4F334" w14:textId="46E90A59" w:rsidR="00D244F6" w:rsidRPr="007419A9" w:rsidRDefault="00105AAA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105AAA">
              <w:rPr>
                <w:rFonts w:ascii="AngsanaUPC" w:hAnsi="AngsanaUPC" w:cs="AngsanaUPC"/>
                <w:sz w:val="28"/>
                <w:cs/>
              </w:rPr>
              <w:t>179</w:t>
            </w:r>
            <w:r w:rsidRPr="00105AAA">
              <w:rPr>
                <w:rFonts w:ascii="AngsanaUPC" w:hAnsi="AngsanaUPC" w:cs="AngsanaUPC"/>
                <w:sz w:val="28"/>
              </w:rPr>
              <w:t>,</w:t>
            </w:r>
            <w:r w:rsidRPr="00105AAA">
              <w:rPr>
                <w:rFonts w:ascii="AngsanaUPC" w:hAnsi="AngsanaUPC" w:cs="AngsanaUPC"/>
                <w:sz w:val="28"/>
                <w:cs/>
              </w:rPr>
              <w:t>86</w:t>
            </w:r>
            <w:r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  <w:tc>
          <w:tcPr>
            <w:tcW w:w="1418" w:type="dxa"/>
            <w:vAlign w:val="bottom"/>
          </w:tcPr>
          <w:p w14:paraId="11B2D58E" w14:textId="02F3AA1A" w:rsidR="00D244F6" w:rsidRPr="007419A9" w:rsidRDefault="00D244F6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334,779</w:t>
            </w:r>
          </w:p>
        </w:tc>
      </w:tr>
      <w:tr w:rsidR="00D244F6" w:rsidRPr="007419A9" w14:paraId="2700D7CD" w14:textId="77777777" w:rsidTr="00105AA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2A4A8FD" w14:textId="0C7B1914" w:rsidR="00D244F6" w:rsidRPr="007419A9" w:rsidRDefault="00D244F6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3E90B" w14:textId="7289E89E" w:rsidR="00D244F6" w:rsidRPr="007419A9" w:rsidRDefault="00105AAA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105AAA">
              <w:rPr>
                <w:rFonts w:ascii="AngsanaUPC" w:hAnsi="AngsanaUPC" w:cs="AngsanaUPC"/>
                <w:sz w:val="28"/>
                <w:cs/>
              </w:rPr>
              <w:t>666</w:t>
            </w:r>
            <w:r w:rsidRPr="00105AAA">
              <w:rPr>
                <w:rFonts w:ascii="AngsanaUPC" w:hAnsi="AngsanaUPC" w:cs="AngsanaUPC"/>
                <w:sz w:val="28"/>
              </w:rPr>
              <w:t>,</w:t>
            </w:r>
            <w:r w:rsidRPr="00105AAA">
              <w:rPr>
                <w:rFonts w:ascii="AngsanaUPC" w:hAnsi="AngsanaUPC" w:cs="AngsanaUPC"/>
                <w:sz w:val="28"/>
                <w:cs/>
              </w:rPr>
              <w:t>526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4043DA" w14:textId="41763144" w:rsidR="00D244F6" w:rsidRPr="007419A9" w:rsidRDefault="00D244F6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1,075,418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7801DF" w14:textId="616C17B7" w:rsidR="00D244F6" w:rsidRPr="007419A9" w:rsidRDefault="00105AAA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105AAA">
              <w:rPr>
                <w:rFonts w:ascii="AngsanaUPC" w:hAnsi="AngsanaUPC" w:cs="AngsanaUPC"/>
                <w:sz w:val="28"/>
                <w:cs/>
              </w:rPr>
              <w:t>666</w:t>
            </w:r>
            <w:r w:rsidRPr="00105AAA">
              <w:rPr>
                <w:rFonts w:ascii="AngsanaUPC" w:hAnsi="AngsanaUPC" w:cs="AngsanaUPC"/>
                <w:sz w:val="28"/>
              </w:rPr>
              <w:t>,</w:t>
            </w:r>
            <w:r w:rsidRPr="00105AAA">
              <w:rPr>
                <w:rFonts w:ascii="AngsanaUPC" w:hAnsi="AngsanaUPC" w:cs="AngsanaUPC"/>
                <w:sz w:val="28"/>
                <w:cs/>
              </w:rPr>
              <w:t>52</w:t>
            </w:r>
            <w:r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  <w:tc>
          <w:tcPr>
            <w:tcW w:w="1418" w:type="dxa"/>
            <w:vAlign w:val="bottom"/>
          </w:tcPr>
          <w:p w14:paraId="2FECB5A2" w14:textId="702A1D78" w:rsidR="00D244F6" w:rsidRPr="007419A9" w:rsidRDefault="00D244F6" w:rsidP="0085649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1,075,418</w:t>
            </w:r>
          </w:p>
        </w:tc>
      </w:tr>
      <w:tr w:rsidR="00D244F6" w:rsidRPr="007419A9" w14:paraId="7F6896B4" w14:textId="77777777" w:rsidTr="00105AA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DF9ECDE" w14:textId="07457F0A" w:rsidR="00D244F6" w:rsidRPr="007419A9" w:rsidRDefault="00D244F6" w:rsidP="00856499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00BA91" w14:textId="36342581" w:rsidR="00D244F6" w:rsidRPr="007419A9" w:rsidRDefault="00105AAA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105AAA">
              <w:rPr>
                <w:rFonts w:ascii="AngsanaUPC" w:hAnsi="AngsanaUPC" w:cs="AngsanaUPC"/>
                <w:sz w:val="28"/>
                <w:cs/>
              </w:rPr>
              <w:t>666</w:t>
            </w:r>
            <w:r w:rsidRPr="00105AAA">
              <w:rPr>
                <w:rFonts w:ascii="AngsanaUPC" w:hAnsi="AngsanaUPC" w:cs="AngsanaUPC"/>
                <w:sz w:val="28"/>
              </w:rPr>
              <w:t>,</w:t>
            </w:r>
            <w:r w:rsidRPr="00105AAA">
              <w:rPr>
                <w:rFonts w:ascii="AngsanaUPC" w:hAnsi="AngsanaUPC" w:cs="AngsanaUPC"/>
                <w:sz w:val="28"/>
                <w:cs/>
              </w:rPr>
              <w:t>526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02362C" w14:textId="1615343D" w:rsidR="00D244F6" w:rsidRPr="007419A9" w:rsidRDefault="00D244F6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1,075,418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E52C98" w14:textId="108C21D5" w:rsidR="00D244F6" w:rsidRPr="007419A9" w:rsidRDefault="00105AAA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846</w:t>
            </w:r>
            <w:r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 w:hint="cs"/>
                <w:sz w:val="28"/>
                <w:cs/>
              </w:rPr>
              <w:t>392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CB1A9" w14:textId="5992DE94" w:rsidR="00D244F6" w:rsidRPr="007419A9" w:rsidRDefault="00D244F6" w:rsidP="0085649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1,410,197</w:t>
            </w:r>
          </w:p>
        </w:tc>
      </w:tr>
      <w:tr w:rsidR="00967DA5" w:rsidRPr="007419A9" w14:paraId="7CA2C34C" w14:textId="77777777" w:rsidTr="0030075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5C299D1" w14:textId="77777777" w:rsidR="0030075B" w:rsidRPr="007419A9" w:rsidRDefault="0030075B" w:rsidP="0030075B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93BB00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799AD6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35C12F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40FFD0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56BD5" w:rsidRPr="007419A9" w14:paraId="4BFB1DBB" w14:textId="77777777" w:rsidTr="0030075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092BC7C" w14:textId="77777777" w:rsidR="00A56BD5" w:rsidRPr="007419A9" w:rsidRDefault="00A56BD5" w:rsidP="0030075B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55A409" w14:textId="77777777" w:rsidR="00A56BD5" w:rsidRPr="007419A9" w:rsidRDefault="00A56BD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82AF96" w14:textId="77777777" w:rsidR="00A56BD5" w:rsidRPr="007419A9" w:rsidRDefault="00A56BD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96C2F4" w14:textId="77777777" w:rsidR="00A56BD5" w:rsidRPr="007419A9" w:rsidRDefault="00A56BD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C1E858" w14:textId="77777777" w:rsidR="00A56BD5" w:rsidRPr="007419A9" w:rsidRDefault="00A56BD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56BD5" w:rsidRPr="007419A9" w14:paraId="442F790E" w14:textId="77777777" w:rsidTr="0030075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515AFAE" w14:textId="77777777" w:rsidR="00A56BD5" w:rsidRPr="007419A9" w:rsidRDefault="00A56BD5" w:rsidP="0030075B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0168AD" w14:textId="77777777" w:rsidR="00A56BD5" w:rsidRPr="007419A9" w:rsidRDefault="00A56BD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196CBE" w14:textId="77777777" w:rsidR="00A56BD5" w:rsidRPr="007419A9" w:rsidRDefault="00A56BD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6DA231" w14:textId="77777777" w:rsidR="00A56BD5" w:rsidRPr="007419A9" w:rsidRDefault="00A56BD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F424AB" w14:textId="77777777" w:rsidR="00A56BD5" w:rsidRPr="007419A9" w:rsidRDefault="00A56BD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56BD5" w:rsidRPr="007419A9" w14:paraId="38722F25" w14:textId="77777777" w:rsidTr="0030075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FA42A85" w14:textId="77777777" w:rsidR="00A56BD5" w:rsidRPr="007419A9" w:rsidRDefault="00A56BD5" w:rsidP="0030075B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FFFD90" w14:textId="77777777" w:rsidR="00A56BD5" w:rsidRPr="007419A9" w:rsidRDefault="00A56BD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AF87EE" w14:textId="77777777" w:rsidR="00A56BD5" w:rsidRPr="007419A9" w:rsidRDefault="00A56BD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FE90CD" w14:textId="77777777" w:rsidR="00A56BD5" w:rsidRPr="007419A9" w:rsidRDefault="00A56BD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05CC0F" w14:textId="77777777" w:rsidR="00A56BD5" w:rsidRPr="007419A9" w:rsidRDefault="00A56BD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67DA5" w:rsidRPr="007419A9" w14:paraId="4395DEE2" w14:textId="77777777" w:rsidTr="0030075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B2B3AD1" w14:textId="67B47321" w:rsidR="00967DA5" w:rsidRPr="007419A9" w:rsidRDefault="00956614" w:rsidP="0085649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lastRenderedPageBreak/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7C0F50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642A0E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AE4B8D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552C9" w14:textId="77777777" w:rsidR="00967DA5" w:rsidRPr="007419A9" w:rsidRDefault="00967DA5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244F6" w:rsidRPr="007419A9" w14:paraId="5062897F" w14:textId="77777777" w:rsidTr="000F03B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7945339" w14:textId="54EEAA4E" w:rsidR="00D244F6" w:rsidRPr="007419A9" w:rsidRDefault="00D244F6" w:rsidP="0085649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49AAB7" w14:textId="49E05F51" w:rsidR="00D244F6" w:rsidRPr="007419A9" w:rsidRDefault="000F03BB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2715BB" w14:textId="1A54D823" w:rsidR="00D244F6" w:rsidRPr="007419A9" w:rsidRDefault="00D244F6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98C50" w14:textId="75E21437" w:rsidR="00D244F6" w:rsidRPr="007419A9" w:rsidRDefault="00D0710A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430,398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8A9AF" w14:textId="78F27B0A" w:rsidR="00D244F6" w:rsidRPr="007419A9" w:rsidRDefault="00D244F6" w:rsidP="0085649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627,528</w:t>
            </w:r>
          </w:p>
        </w:tc>
      </w:tr>
      <w:tr w:rsidR="000F03BB" w:rsidRPr="007419A9" w14:paraId="5E1D5416" w14:textId="77777777" w:rsidTr="00EE205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442F1E8" w14:textId="12F358F5" w:rsidR="000F03BB" w:rsidRPr="007419A9" w:rsidRDefault="000F03BB" w:rsidP="000F03B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471086" w14:textId="3D75C49F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51A3D8" w14:textId="46A3A1A4" w:rsidR="000F03BB" w:rsidRPr="000923E5" w:rsidRDefault="00202FF3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077407" w14:textId="5BB50D75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B1338" w14:textId="581A86DD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42,000</w:t>
            </w:r>
          </w:p>
        </w:tc>
      </w:tr>
      <w:tr w:rsidR="000F03BB" w:rsidRPr="007419A9" w14:paraId="5E0EF208" w14:textId="77777777" w:rsidTr="00EE205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53DA4CB" w14:textId="0CC2BCDF" w:rsidR="000F03BB" w:rsidRPr="007419A9" w:rsidRDefault="000F03BB" w:rsidP="000F03B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E7F47C" w14:textId="6A04EBF0" w:rsidR="000F03BB" w:rsidRPr="000923E5" w:rsidRDefault="000F03BB" w:rsidP="000F03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21,000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9B12E3" w14:textId="5A259FF6" w:rsidR="000F03BB" w:rsidRPr="000923E5" w:rsidRDefault="00D10D72" w:rsidP="000F03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923E5">
              <w:rPr>
                <w:rFonts w:ascii="AngsanaUPC" w:hAnsi="AngsanaUPC" w:cs="AngsanaUPC"/>
                <w:sz w:val="28"/>
              </w:rPr>
              <w:t>21,000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306023" w14:textId="43CE988E" w:rsidR="000F03BB" w:rsidRPr="000923E5" w:rsidRDefault="000F03BB" w:rsidP="000F03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21,000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4F81C" w14:textId="668E060B" w:rsidR="000F03BB" w:rsidRPr="000923E5" w:rsidRDefault="000F03BB" w:rsidP="000F03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923E5">
              <w:rPr>
                <w:rFonts w:ascii="AngsanaUPC" w:hAnsi="AngsanaUPC" w:cs="AngsanaUPC"/>
                <w:sz w:val="28"/>
              </w:rPr>
              <w:t>21,000</w:t>
            </w:r>
          </w:p>
        </w:tc>
      </w:tr>
      <w:tr w:rsidR="000F03BB" w:rsidRPr="007419A9" w14:paraId="7E6FC573" w14:textId="77777777" w:rsidTr="000F03B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05E4C5F" w14:textId="77777777" w:rsidR="000F03BB" w:rsidRPr="007419A9" w:rsidRDefault="000F03BB" w:rsidP="000F03B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49907" w14:textId="20589962" w:rsidR="000F03BB" w:rsidRPr="000923E5" w:rsidRDefault="000F03BB" w:rsidP="000F03B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63,000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8F6414" w14:textId="1C1AC7FD" w:rsidR="000F03BB" w:rsidRPr="000923E5" w:rsidRDefault="00D10D72" w:rsidP="000F03B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63,000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F387F" w14:textId="0432C62C" w:rsidR="000F03BB" w:rsidRPr="000923E5" w:rsidRDefault="000F03BB" w:rsidP="000F03B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4</w:t>
            </w:r>
            <w:r w:rsidR="00013313" w:rsidRPr="000923E5">
              <w:rPr>
                <w:rFonts w:ascii="AngsanaUPC" w:hAnsi="AngsanaUPC" w:cs="AngsanaUPC"/>
                <w:sz w:val="28"/>
              </w:rPr>
              <w:t>93,398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22D3" w14:textId="71B16B99" w:rsidR="000F03BB" w:rsidRPr="000923E5" w:rsidRDefault="000F03BB" w:rsidP="000F03B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690,528</w:t>
            </w:r>
          </w:p>
        </w:tc>
      </w:tr>
      <w:tr w:rsidR="000F03BB" w:rsidRPr="007419A9" w14:paraId="7B205BAC" w14:textId="77777777" w:rsidTr="00B5638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0F6D3F3" w14:textId="77777777" w:rsidR="000F03BB" w:rsidRPr="007419A9" w:rsidRDefault="000F03BB" w:rsidP="000F03BB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2DDED4" w14:textId="77777777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CA44C7" w14:textId="77777777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BD775C" w14:textId="77777777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8E1EE" w14:textId="77777777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F03BB" w:rsidRPr="007419A9" w14:paraId="053C8AC3" w14:textId="77777777" w:rsidTr="00B5638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07EAB93" w14:textId="2444C7AD" w:rsidR="000F03BB" w:rsidRPr="007419A9" w:rsidRDefault="000F03BB" w:rsidP="000F03B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8EE42" w14:textId="77777777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293B3C" w14:textId="77777777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D23DCB" w14:textId="77777777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97C25" w14:textId="77777777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F03BB" w:rsidRPr="007419A9" w14:paraId="3A0119FF" w14:textId="77777777" w:rsidTr="00DE2A0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EA3FCEE" w14:textId="71869C39" w:rsidR="000F03BB" w:rsidRPr="007419A9" w:rsidRDefault="000F03BB" w:rsidP="000F03B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2B2919" w14:textId="682C5AD5" w:rsidR="000F03BB" w:rsidRPr="000923E5" w:rsidRDefault="00DE2A05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D4A0FD" w14:textId="432A97AC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0DBF6" w14:textId="3D62F1BB" w:rsidR="000F03BB" w:rsidRPr="000923E5" w:rsidRDefault="00DE2A05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4,814,753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31BDF" w14:textId="61D48B36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4,815,925</w:t>
            </w:r>
          </w:p>
        </w:tc>
      </w:tr>
      <w:tr w:rsidR="000F03BB" w:rsidRPr="007419A9" w14:paraId="735CE81B" w14:textId="77777777" w:rsidTr="00DE2A0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74F1956" w14:textId="7E895A3F" w:rsidR="000F03BB" w:rsidRPr="007419A9" w:rsidRDefault="000F03BB" w:rsidP="000F03B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8BDFF2" w14:textId="0683E85B" w:rsidR="000F03BB" w:rsidRPr="000923E5" w:rsidRDefault="003D4A30" w:rsidP="000F03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4,553,393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1B0960" w14:textId="0B6DE996" w:rsidR="000F03BB" w:rsidRPr="000923E5" w:rsidRDefault="000F03BB" w:rsidP="000F03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37,664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438622" w14:textId="17E0765E" w:rsidR="000F03BB" w:rsidRPr="000923E5" w:rsidRDefault="00DE2A05" w:rsidP="000F03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DB385" w14:textId="02106FDB" w:rsidR="000F03BB" w:rsidRPr="000923E5" w:rsidRDefault="000F03BB" w:rsidP="000F03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F03BB" w:rsidRPr="007419A9" w14:paraId="38377E4A" w14:textId="77777777" w:rsidTr="00DE2A0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2305EA1" w14:textId="77777777" w:rsidR="000F03BB" w:rsidRPr="007419A9" w:rsidRDefault="000F03BB" w:rsidP="000F03B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B0D72" w14:textId="6C91243D" w:rsidR="000F03BB" w:rsidRPr="000923E5" w:rsidRDefault="003D4A30" w:rsidP="000F03B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4,553,393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2FA8C8" w14:textId="24D00794" w:rsidR="000F03BB" w:rsidRPr="000923E5" w:rsidRDefault="000F03BB" w:rsidP="000F03B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37,664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6AB661" w14:textId="5C313E35" w:rsidR="000F03BB" w:rsidRPr="000923E5" w:rsidRDefault="00DE2A05" w:rsidP="000F03B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4,814,753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38A25" w14:textId="4B8C2156" w:rsidR="000F03BB" w:rsidRPr="000923E5" w:rsidRDefault="000F03BB" w:rsidP="000F03B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4,815,925</w:t>
            </w:r>
          </w:p>
        </w:tc>
      </w:tr>
      <w:tr w:rsidR="000F03BB" w:rsidRPr="007419A9" w14:paraId="3DD7ABBE" w14:textId="77777777" w:rsidTr="0030075B">
        <w:trPr>
          <w:trHeight w:val="374"/>
        </w:trPr>
        <w:tc>
          <w:tcPr>
            <w:tcW w:w="3582" w:type="dxa"/>
            <w:vAlign w:val="bottom"/>
          </w:tcPr>
          <w:p w14:paraId="43F4B659" w14:textId="77777777" w:rsidR="000F03BB" w:rsidRPr="007419A9" w:rsidRDefault="000F03BB" w:rsidP="000F03BB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044987" w14:textId="77777777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8587AD" w14:textId="77777777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B2C434" w14:textId="77777777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DB5E2" w14:textId="77777777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F03BB" w:rsidRPr="007419A9" w14:paraId="14AD78F7" w14:textId="77777777" w:rsidTr="0030075B">
        <w:trPr>
          <w:trHeight w:val="374"/>
        </w:trPr>
        <w:tc>
          <w:tcPr>
            <w:tcW w:w="4999" w:type="dxa"/>
            <w:gridSpan w:val="2"/>
            <w:shd w:val="clear" w:color="auto" w:fill="auto"/>
            <w:vAlign w:val="bottom"/>
          </w:tcPr>
          <w:p w14:paraId="67740A37" w14:textId="7E97E1D8" w:rsidR="000F03BB" w:rsidRPr="000923E5" w:rsidRDefault="000F03BB" w:rsidP="000F03B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23E5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B8DBE9" w14:textId="77777777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D9641D" w14:textId="77777777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2B101" w14:textId="77777777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F03BB" w:rsidRPr="007419A9" w14:paraId="4F4AE94E" w14:textId="77777777" w:rsidTr="00B7244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C11F938" w14:textId="33A3B511" w:rsidR="000F03BB" w:rsidRPr="007419A9" w:rsidRDefault="000F03BB" w:rsidP="000F03B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92B8BA" w14:textId="703B0DBE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5A890" w14:textId="6FFF2400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E072DB" w14:textId="00635AEB" w:rsidR="000F03BB" w:rsidRPr="000923E5" w:rsidRDefault="00D01B17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  <w:cs/>
              </w:rPr>
              <w:t>540</w:t>
            </w:r>
            <w:r w:rsidRPr="000923E5">
              <w:rPr>
                <w:rFonts w:ascii="AngsanaUPC" w:hAnsi="AngsanaUPC" w:cs="AngsanaUPC"/>
                <w:sz w:val="28"/>
              </w:rPr>
              <w:t>,</w:t>
            </w:r>
            <w:r w:rsidRPr="000923E5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30D89" w14:textId="117E7A32" w:rsidR="000F03BB" w:rsidRPr="000923E5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540,000</w:t>
            </w:r>
          </w:p>
        </w:tc>
      </w:tr>
      <w:tr w:rsidR="00976CD0" w:rsidRPr="007419A9" w14:paraId="58B1B6AB" w14:textId="77777777" w:rsidTr="00B7244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CAEB4A8" w14:textId="4B09B2FC" w:rsidR="00976CD0" w:rsidRPr="007419A9" w:rsidRDefault="00976CD0" w:rsidP="000F03B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5581CC" w14:textId="53617B32" w:rsidR="00976CD0" w:rsidRPr="000923E5" w:rsidRDefault="00976CD0" w:rsidP="00DF14D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860,437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61571D" w14:textId="71FF17CB" w:rsidR="00976CD0" w:rsidRPr="000923E5" w:rsidRDefault="00976CD0" w:rsidP="00DF14D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762,25</w:t>
            </w:r>
            <w:r w:rsidR="001E2C91" w:rsidRPr="000923E5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57AB81" w14:textId="4D6109D7" w:rsidR="00976CD0" w:rsidRPr="000923E5" w:rsidRDefault="00976CD0" w:rsidP="00DF14D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923E5">
              <w:rPr>
                <w:rFonts w:ascii="AngsanaUPC" w:hAnsi="AngsanaUPC" w:cs="AngsanaUPC"/>
                <w:sz w:val="28"/>
              </w:rPr>
              <w:t>860,437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B6802" w14:textId="7D3906AB" w:rsidR="00976CD0" w:rsidRPr="000923E5" w:rsidRDefault="00976CD0" w:rsidP="00DF14D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762,253</w:t>
            </w:r>
          </w:p>
        </w:tc>
      </w:tr>
      <w:tr w:rsidR="00976CD0" w:rsidRPr="007419A9" w14:paraId="2C30BE9E" w14:textId="77777777" w:rsidTr="00B7244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145BD0D" w14:textId="5AB16CFC" w:rsidR="00976CD0" w:rsidRDefault="00976CD0" w:rsidP="000F03B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727556" w14:textId="4262DD2C" w:rsidR="00976CD0" w:rsidRPr="000923E5" w:rsidRDefault="005D0425" w:rsidP="00E51E1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860,437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0C4760" w14:textId="53E7EAC4" w:rsidR="00976CD0" w:rsidRPr="000923E5" w:rsidRDefault="001E2C91" w:rsidP="00E51E1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762,253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1AED44" w14:textId="416C21AE" w:rsidR="00976CD0" w:rsidRPr="000923E5" w:rsidRDefault="00575712" w:rsidP="00E51E1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1,400,437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D16CE" w14:textId="0D738CBE" w:rsidR="00976CD0" w:rsidRPr="000923E5" w:rsidRDefault="00575712" w:rsidP="00E51E1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923E5">
              <w:rPr>
                <w:rFonts w:ascii="AngsanaUPC" w:hAnsi="AngsanaUPC" w:cs="AngsanaUPC"/>
                <w:sz w:val="28"/>
              </w:rPr>
              <w:t>1,302,253</w:t>
            </w:r>
          </w:p>
        </w:tc>
      </w:tr>
      <w:tr w:rsidR="000F03BB" w:rsidRPr="007419A9" w14:paraId="575C52C7" w14:textId="77777777" w:rsidTr="00B5638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D3BECF4" w14:textId="77777777" w:rsidR="000F03BB" w:rsidRPr="007419A9" w:rsidRDefault="000F03BB" w:rsidP="000F03BB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FE2AAD" w14:textId="77777777" w:rsidR="000F03BB" w:rsidRPr="007419A9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B8071D" w14:textId="77777777" w:rsidR="000F03BB" w:rsidRPr="007419A9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F5BC54" w14:textId="77777777" w:rsidR="000F03BB" w:rsidRPr="007419A9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69F5B" w14:textId="77777777" w:rsidR="000F03BB" w:rsidRPr="007419A9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F03BB" w:rsidRPr="007419A9" w14:paraId="4AAB4CA1" w14:textId="77777777" w:rsidTr="00B5638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BE08BA4" w14:textId="0713E1B1" w:rsidR="000F03BB" w:rsidRPr="007419A9" w:rsidRDefault="000F03BB" w:rsidP="000F03B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59C2E8" w14:textId="77777777" w:rsidR="000F03BB" w:rsidRPr="007419A9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971E30" w14:textId="77777777" w:rsidR="000F03BB" w:rsidRPr="007419A9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6E0476" w14:textId="77777777" w:rsidR="000F03BB" w:rsidRPr="007419A9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DE15C" w14:textId="77777777" w:rsidR="000F03BB" w:rsidRPr="007419A9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F03BB" w:rsidRPr="007419A9" w14:paraId="24583653" w14:textId="77777777" w:rsidTr="0010236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8A79DE6" w14:textId="77D84F07" w:rsidR="000F03BB" w:rsidRPr="007419A9" w:rsidRDefault="000F03BB" w:rsidP="000F03B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613920" w14:textId="216C4E95" w:rsidR="000F03BB" w:rsidRPr="007419A9" w:rsidRDefault="00102365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95FC9" w14:textId="0319FEA5" w:rsidR="000F03BB" w:rsidRPr="007419A9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3C6FB9" w14:textId="11F93B80" w:rsidR="000F03BB" w:rsidRPr="007419A9" w:rsidRDefault="00102365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6CD8C" w14:textId="13EFF2F1" w:rsidR="000F03BB" w:rsidRPr="007419A9" w:rsidRDefault="000F03BB" w:rsidP="000F03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290,380</w:t>
            </w:r>
          </w:p>
        </w:tc>
      </w:tr>
      <w:tr w:rsidR="000F03BB" w:rsidRPr="007419A9" w14:paraId="5DD21880" w14:textId="77777777" w:rsidTr="002C2B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08A91CC" w14:textId="655A7B01" w:rsidR="000F03BB" w:rsidRPr="007419A9" w:rsidRDefault="000F03BB" w:rsidP="000F03B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81282" w14:textId="5D9F33C3" w:rsidR="000F03BB" w:rsidRPr="007419A9" w:rsidRDefault="002C2B00" w:rsidP="000F03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C2B00">
              <w:rPr>
                <w:rFonts w:ascii="AngsanaUPC" w:hAnsi="AngsanaUPC" w:cs="AngsanaUPC"/>
                <w:sz w:val="28"/>
              </w:rPr>
              <w:t>97,439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BABF13" w14:textId="2858FB78" w:rsidR="000F03BB" w:rsidRPr="007419A9" w:rsidRDefault="000F03BB" w:rsidP="000F03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333,075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40F811" w14:textId="001D62D5" w:rsidR="000F03BB" w:rsidRPr="007419A9" w:rsidRDefault="002C2B00" w:rsidP="000F03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97,439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799EE9" w14:textId="17547C68" w:rsidR="000F03BB" w:rsidRPr="007419A9" w:rsidRDefault="000F03BB" w:rsidP="000F03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333,075</w:t>
            </w:r>
          </w:p>
        </w:tc>
      </w:tr>
      <w:tr w:rsidR="000F03BB" w:rsidRPr="007419A9" w14:paraId="3658F0C5" w14:textId="77777777" w:rsidTr="002C2B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AFC81DF" w14:textId="284D8E2E" w:rsidR="000F03BB" w:rsidRPr="007419A9" w:rsidRDefault="000F03BB" w:rsidP="000F03BB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F4524" w14:textId="0A8EC693" w:rsidR="000F03BB" w:rsidRPr="007419A9" w:rsidRDefault="002C2B00" w:rsidP="000F03B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C2B00">
              <w:rPr>
                <w:rFonts w:ascii="AngsanaUPC" w:hAnsi="AngsanaUPC" w:cs="AngsanaUPC"/>
                <w:sz w:val="28"/>
              </w:rPr>
              <w:t>97,439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DC5D1C" w14:textId="2A748685" w:rsidR="000F03BB" w:rsidRPr="007419A9" w:rsidRDefault="000F03BB" w:rsidP="000F03B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333,075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ECA55C" w14:textId="1553E872" w:rsidR="000F03BB" w:rsidRPr="007419A9" w:rsidRDefault="002C2B00" w:rsidP="000F03B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177,439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07802" w14:textId="5C371518" w:rsidR="000F03BB" w:rsidRPr="007419A9" w:rsidRDefault="000F03BB" w:rsidP="000F03B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623,455</w:t>
            </w:r>
          </w:p>
        </w:tc>
      </w:tr>
    </w:tbl>
    <w:p w14:paraId="541095FC" w14:textId="77777777" w:rsidR="001B4DAB" w:rsidRDefault="001B4DAB" w:rsidP="001B4DAB">
      <w:pPr>
        <w:pStyle w:val="NoSpacing"/>
        <w:spacing w:before="360" w:after="120"/>
        <w:ind w:left="426"/>
        <w:rPr>
          <w:rFonts w:ascii="AngsanaUPC" w:hAnsi="AngsanaUPC" w:cs="AngsanaUPC"/>
          <w:b/>
          <w:bCs/>
          <w:sz w:val="28"/>
          <w:cs/>
        </w:rPr>
      </w:pPr>
    </w:p>
    <w:p w14:paraId="6A73A664" w14:textId="77777777" w:rsidR="001B4DAB" w:rsidRDefault="001B4DAB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4985B7AD" w14:textId="1B56C296" w:rsidR="000124D4" w:rsidRPr="007419A9" w:rsidRDefault="001C525B" w:rsidP="00871E73">
      <w:pPr>
        <w:pStyle w:val="NoSpacing"/>
        <w:numPr>
          <w:ilvl w:val="0"/>
          <w:numId w:val="52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03C0744D" w14:textId="76E716F2" w:rsidR="003E3383" w:rsidRPr="00D0710A" w:rsidRDefault="001C525B" w:rsidP="005B55E9">
      <w:pPr>
        <w:pStyle w:val="NoSpacing"/>
        <w:numPr>
          <w:ilvl w:val="0"/>
          <w:numId w:val="47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0124D4" w:rsidRPr="007419A9">
        <w:rPr>
          <w:rFonts w:ascii="AngsanaUPC" w:hAnsi="AngsanaUPC" w:cs="AngsanaUPC" w:hint="cs"/>
          <w:sz w:val="28"/>
          <w:cs/>
        </w:rPr>
        <w:t xml:space="preserve">วันที่ </w:t>
      </w:r>
      <w:r w:rsidR="000124D4" w:rsidRPr="008479D0">
        <w:rPr>
          <w:rFonts w:ascii="AngsanaUPC" w:hAnsi="AngsanaUPC" w:cs="AngsanaUPC"/>
          <w:sz w:val="28"/>
        </w:rPr>
        <w:t xml:space="preserve">31 </w:t>
      </w:r>
      <w:r w:rsidR="000124D4" w:rsidRPr="008479D0">
        <w:rPr>
          <w:rFonts w:ascii="AngsanaUPC" w:hAnsi="AngsanaUPC" w:cs="AngsanaUPC" w:hint="cs"/>
          <w:sz w:val="28"/>
          <w:cs/>
        </w:rPr>
        <w:t xml:space="preserve">มีนาคม </w:t>
      </w:r>
      <w:r w:rsidR="000124D4" w:rsidRPr="008479D0">
        <w:rPr>
          <w:rFonts w:ascii="AngsanaUPC" w:hAnsi="AngsanaUPC" w:cs="AngsanaUPC"/>
          <w:sz w:val="28"/>
        </w:rPr>
        <w:t>256</w:t>
      </w:r>
      <w:r w:rsidR="00470724" w:rsidRPr="008479D0">
        <w:rPr>
          <w:rFonts w:ascii="AngsanaUPC" w:hAnsi="AngsanaUPC" w:cs="AngsanaUPC"/>
          <w:sz w:val="28"/>
        </w:rPr>
        <w:t>5</w:t>
      </w:r>
      <w:r w:rsidR="000124D4" w:rsidRPr="008479D0">
        <w:rPr>
          <w:rFonts w:ascii="AngsanaUPC" w:hAnsi="AngsanaUPC" w:cs="AngsanaUPC"/>
          <w:sz w:val="28"/>
        </w:rPr>
        <w:t xml:space="preserve"> </w:t>
      </w:r>
      <w:r w:rsidR="000124D4" w:rsidRPr="008479D0">
        <w:rPr>
          <w:rFonts w:ascii="AngsanaUPC" w:hAnsi="AngsanaUPC" w:cs="AngsanaUPC" w:hint="cs"/>
          <w:sz w:val="28"/>
          <w:cs/>
        </w:rPr>
        <w:t>และ</w:t>
      </w:r>
      <w:r w:rsidRPr="008479D0">
        <w:rPr>
          <w:rFonts w:ascii="AngsanaUPC" w:hAnsi="AngsanaUPC" w:cs="AngsanaUPC"/>
          <w:sz w:val="28"/>
          <w:cs/>
        </w:rPr>
        <w:t xml:space="preserve">วันที่ </w:t>
      </w:r>
      <w:r w:rsidRPr="008479D0">
        <w:rPr>
          <w:rFonts w:ascii="AngsanaUPC" w:hAnsi="AngsanaUPC" w:cs="AngsanaUPC"/>
          <w:sz w:val="28"/>
        </w:rPr>
        <w:t>31</w:t>
      </w:r>
      <w:r w:rsidRPr="008479D0">
        <w:rPr>
          <w:rFonts w:ascii="AngsanaUPC" w:hAnsi="AngsanaUPC" w:cs="AngsanaUPC"/>
          <w:sz w:val="28"/>
          <w:cs/>
        </w:rPr>
        <w:t xml:space="preserve"> ธันวาคม </w:t>
      </w:r>
      <w:r w:rsidRPr="008479D0">
        <w:rPr>
          <w:rFonts w:ascii="AngsanaUPC" w:hAnsi="AngsanaUPC" w:cs="AngsanaUPC"/>
          <w:sz w:val="28"/>
        </w:rPr>
        <w:t>256</w:t>
      </w:r>
      <w:r w:rsidR="00470724" w:rsidRPr="008479D0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บริษัทมีวงเงินการสั่งซื้อสินค้า-บัตรน้ำมัน จำนวน </w:t>
      </w:r>
      <w:r w:rsidRPr="007419A9">
        <w:rPr>
          <w:rFonts w:ascii="AngsanaUPC" w:hAnsi="AngsanaUPC" w:cs="AngsanaUPC"/>
          <w:sz w:val="28"/>
        </w:rPr>
        <w:t>1</w:t>
      </w:r>
      <w:r w:rsidRPr="007419A9">
        <w:rPr>
          <w:rFonts w:ascii="AngsanaUPC" w:hAnsi="AngsanaUPC" w:cs="AngsanaUPC"/>
          <w:sz w:val="28"/>
          <w:cs/>
        </w:rPr>
        <w:t xml:space="preserve"> ล้า</w:t>
      </w:r>
      <w:r w:rsidR="003E3383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บาท </w:t>
      </w:r>
      <w:r w:rsidR="000B64F6" w:rsidRPr="007419A9">
        <w:rPr>
          <w:rFonts w:ascii="AngsanaUPC" w:hAnsi="AngsanaUPC" w:cs="AngsanaUPC"/>
          <w:sz w:val="28"/>
        </w:rPr>
        <w:br/>
      </w:r>
      <w:r w:rsidRPr="007419A9">
        <w:rPr>
          <w:rFonts w:ascii="AngsanaUPC" w:hAnsi="AngsanaUPC" w:cs="AngsanaUPC"/>
          <w:sz w:val="28"/>
          <w:cs/>
        </w:rPr>
        <w:t>ค้ำประกั</w:t>
      </w:r>
      <w:r w:rsidR="000124D4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</w:t>
      </w:r>
      <w:r w:rsidRPr="00D0710A">
        <w:rPr>
          <w:rFonts w:ascii="AngsanaUPC" w:hAnsi="AngsanaUPC" w:cs="AngsanaUPC"/>
          <w:sz w:val="28"/>
          <w:cs/>
        </w:rPr>
        <w:t xml:space="preserve">ตามหมายเหตุ </w:t>
      </w:r>
      <w:r w:rsidR="007D1791" w:rsidRPr="00D0710A">
        <w:rPr>
          <w:rFonts w:ascii="AngsanaUPC" w:hAnsi="AngsanaUPC" w:cs="AngsanaUPC"/>
          <w:sz w:val="28"/>
        </w:rPr>
        <w:t>1</w:t>
      </w:r>
      <w:r w:rsidR="00470724" w:rsidRPr="00D0710A">
        <w:rPr>
          <w:rFonts w:ascii="AngsanaUPC" w:hAnsi="AngsanaUPC" w:cs="AngsanaUPC"/>
          <w:sz w:val="28"/>
        </w:rPr>
        <w:t>8</w:t>
      </w:r>
    </w:p>
    <w:p w14:paraId="7E4F3E30" w14:textId="6A0ACE51" w:rsidR="0007566A" w:rsidRPr="007419A9" w:rsidRDefault="001C525B" w:rsidP="005B55E9">
      <w:pPr>
        <w:pStyle w:val="NoSpacing"/>
        <w:numPr>
          <w:ilvl w:val="0"/>
          <w:numId w:val="47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3E3383" w:rsidRPr="00AF4803">
        <w:rPr>
          <w:rFonts w:ascii="AngsanaUPC" w:hAnsi="AngsanaUPC" w:cs="AngsanaUPC" w:hint="cs"/>
          <w:sz w:val="28"/>
          <w:cs/>
        </w:rPr>
        <w:t xml:space="preserve">วันที่ </w:t>
      </w:r>
      <w:r w:rsidR="00470724" w:rsidRPr="00AF4803">
        <w:rPr>
          <w:rFonts w:ascii="AngsanaUPC" w:hAnsi="AngsanaUPC" w:cs="AngsanaUPC"/>
          <w:sz w:val="28"/>
        </w:rPr>
        <w:t xml:space="preserve">31 </w:t>
      </w:r>
      <w:r w:rsidR="00470724" w:rsidRPr="00AF4803">
        <w:rPr>
          <w:rFonts w:ascii="AngsanaUPC" w:hAnsi="AngsanaUPC" w:cs="AngsanaUPC" w:hint="cs"/>
          <w:sz w:val="28"/>
          <w:cs/>
        </w:rPr>
        <w:t xml:space="preserve">มีนาคม </w:t>
      </w:r>
      <w:r w:rsidR="00470724" w:rsidRPr="00AF4803">
        <w:rPr>
          <w:rFonts w:ascii="AngsanaUPC" w:hAnsi="AngsanaUPC" w:cs="AngsanaUPC"/>
          <w:sz w:val="28"/>
        </w:rPr>
        <w:t xml:space="preserve">2565 </w:t>
      </w:r>
      <w:r w:rsidR="00470724" w:rsidRPr="00AF4803">
        <w:rPr>
          <w:rFonts w:ascii="AngsanaUPC" w:hAnsi="AngsanaUPC" w:cs="AngsanaUPC" w:hint="cs"/>
          <w:sz w:val="28"/>
          <w:cs/>
        </w:rPr>
        <w:t>และ</w:t>
      </w:r>
      <w:r w:rsidR="00470724" w:rsidRPr="00AF4803">
        <w:rPr>
          <w:rFonts w:ascii="AngsanaUPC" w:hAnsi="AngsanaUPC" w:cs="AngsanaUPC"/>
          <w:sz w:val="28"/>
          <w:cs/>
        </w:rPr>
        <w:t xml:space="preserve">วันที่ </w:t>
      </w:r>
      <w:r w:rsidR="00470724" w:rsidRPr="00AF4803">
        <w:rPr>
          <w:rFonts w:ascii="AngsanaUPC" w:hAnsi="AngsanaUPC" w:cs="AngsanaUPC"/>
          <w:sz w:val="28"/>
        </w:rPr>
        <w:t>31</w:t>
      </w:r>
      <w:r w:rsidR="00470724" w:rsidRPr="00AF4803">
        <w:rPr>
          <w:rFonts w:ascii="AngsanaUPC" w:hAnsi="AngsanaUPC" w:cs="AngsanaUPC"/>
          <w:sz w:val="28"/>
          <w:cs/>
        </w:rPr>
        <w:t xml:space="preserve"> ธันวาคม </w:t>
      </w:r>
      <w:r w:rsidR="00470724" w:rsidRPr="00AF4803">
        <w:rPr>
          <w:rFonts w:ascii="AngsanaUPC" w:hAnsi="AngsanaUPC" w:cs="AngsanaUPC"/>
          <w:sz w:val="28"/>
        </w:rPr>
        <w:t>2564</w:t>
      </w:r>
      <w:r w:rsidR="00470724" w:rsidRPr="007419A9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บริษัทและบริษัทย่อยมีภาระผูกพันที่จะต้องจ่ายชำร</w:t>
      </w:r>
      <w:r w:rsidR="003E3383" w:rsidRPr="007419A9">
        <w:rPr>
          <w:rFonts w:ascii="AngsanaUPC" w:hAnsi="AngsanaUPC" w:cs="AngsanaUPC" w:hint="cs"/>
          <w:sz w:val="28"/>
          <w:cs/>
        </w:rPr>
        <w:t>ะ</w:t>
      </w:r>
      <w:r w:rsidRPr="007419A9">
        <w:rPr>
          <w:rFonts w:ascii="AngsanaUPC" w:hAnsi="AngsanaUPC" w:cs="AngsanaUPC"/>
          <w:sz w:val="28"/>
          <w:cs/>
        </w:rPr>
        <w:t xml:space="preserve">ค่าบริการตามสัญญาบริการ จำนวน </w:t>
      </w:r>
      <w:r w:rsidR="00EF0E88">
        <w:rPr>
          <w:rFonts w:ascii="AngsanaUPC" w:hAnsi="AngsanaUPC" w:cs="AngsanaUPC"/>
          <w:sz w:val="28"/>
        </w:rPr>
        <w:t>26.58</w:t>
      </w:r>
      <w:r w:rsidRPr="007419A9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0B2040" w:rsidRPr="000B2040">
        <w:rPr>
          <w:rFonts w:ascii="AngsanaUPC" w:hAnsi="AngsanaUPC" w:cs="AngsanaUPC"/>
          <w:sz w:val="28"/>
        </w:rPr>
        <w:t>14.36</w:t>
      </w:r>
      <w:r w:rsidR="000B2040" w:rsidRPr="000B2040">
        <w:rPr>
          <w:rFonts w:ascii="AngsanaUPC" w:hAnsi="AngsanaUPC" w:cs="AngsanaUPC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ล้านบาท ตามลำดับ (งบการเงินเฉพาะกิจกา</w:t>
      </w:r>
      <w:r w:rsidR="003E3383" w:rsidRPr="007419A9">
        <w:rPr>
          <w:rFonts w:ascii="AngsanaUPC" w:hAnsi="AngsanaUPC" w:cs="AngsanaUPC" w:hint="cs"/>
          <w:sz w:val="28"/>
          <w:cs/>
        </w:rPr>
        <w:t>ร</w:t>
      </w:r>
      <w:r w:rsidRPr="007419A9">
        <w:rPr>
          <w:rFonts w:ascii="AngsanaUPC" w:hAnsi="AngsanaUPC" w:cs="AngsanaUPC"/>
          <w:sz w:val="28"/>
          <w:cs/>
        </w:rPr>
        <w:t xml:space="preserve">จำนวน </w:t>
      </w:r>
      <w:r w:rsidR="00EF0E88">
        <w:rPr>
          <w:rFonts w:ascii="AngsanaUPC" w:hAnsi="AngsanaUPC" w:cs="AngsanaUPC"/>
          <w:sz w:val="28"/>
        </w:rPr>
        <w:t>28.05</w:t>
      </w:r>
      <w:r w:rsidR="000B2040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0B2040" w:rsidRPr="000B2040">
        <w:rPr>
          <w:rFonts w:ascii="AngsanaUPC" w:hAnsi="AngsanaUPC" w:cs="AngsanaUPC"/>
          <w:sz w:val="28"/>
        </w:rPr>
        <w:t xml:space="preserve">14.39 </w:t>
      </w:r>
      <w:r w:rsidRPr="007419A9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4FA1F79A" w:rsidR="001C525B" w:rsidRPr="00E0156D" w:rsidRDefault="003E3383" w:rsidP="005B55E9">
      <w:pPr>
        <w:pStyle w:val="NoSpacing"/>
        <w:numPr>
          <w:ilvl w:val="0"/>
          <w:numId w:val="47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วันที่ </w:t>
      </w:r>
      <w:r w:rsidR="000B2040" w:rsidRPr="00ED2C4E">
        <w:rPr>
          <w:rFonts w:ascii="AngsanaUPC" w:hAnsi="AngsanaUPC" w:cs="AngsanaUPC"/>
          <w:sz w:val="28"/>
        </w:rPr>
        <w:t xml:space="preserve">31 </w:t>
      </w:r>
      <w:r w:rsidR="000B2040" w:rsidRPr="00ED2C4E">
        <w:rPr>
          <w:rFonts w:ascii="AngsanaUPC" w:hAnsi="AngsanaUPC" w:cs="AngsanaUPC" w:hint="cs"/>
          <w:sz w:val="28"/>
          <w:cs/>
        </w:rPr>
        <w:t xml:space="preserve">มีนาคม </w:t>
      </w:r>
      <w:r w:rsidR="000B2040" w:rsidRPr="00ED2C4E">
        <w:rPr>
          <w:rFonts w:ascii="AngsanaUPC" w:hAnsi="AngsanaUPC" w:cs="AngsanaUPC"/>
          <w:sz w:val="28"/>
        </w:rPr>
        <w:t xml:space="preserve">2565 </w:t>
      </w:r>
      <w:r w:rsidR="000B2040" w:rsidRPr="00ED2C4E">
        <w:rPr>
          <w:rFonts w:ascii="AngsanaUPC" w:hAnsi="AngsanaUPC" w:cs="AngsanaUPC" w:hint="cs"/>
          <w:sz w:val="28"/>
          <w:cs/>
        </w:rPr>
        <w:t>และ</w:t>
      </w:r>
      <w:r w:rsidR="000B2040" w:rsidRPr="00ED2C4E">
        <w:rPr>
          <w:rFonts w:ascii="AngsanaUPC" w:hAnsi="AngsanaUPC" w:cs="AngsanaUPC"/>
          <w:sz w:val="28"/>
          <w:cs/>
        </w:rPr>
        <w:t xml:space="preserve">วันที่ </w:t>
      </w:r>
      <w:r w:rsidR="000B2040" w:rsidRPr="00ED2C4E">
        <w:rPr>
          <w:rFonts w:ascii="AngsanaUPC" w:hAnsi="AngsanaUPC" w:cs="AngsanaUPC"/>
          <w:sz w:val="28"/>
        </w:rPr>
        <w:t>31</w:t>
      </w:r>
      <w:r w:rsidR="000B2040" w:rsidRPr="00ED2C4E">
        <w:rPr>
          <w:rFonts w:ascii="AngsanaUPC" w:hAnsi="AngsanaUPC" w:cs="AngsanaUPC"/>
          <w:sz w:val="28"/>
          <w:cs/>
        </w:rPr>
        <w:t xml:space="preserve"> ธันวาคม </w:t>
      </w:r>
      <w:r w:rsidR="000B2040" w:rsidRPr="00ED2C4E">
        <w:rPr>
          <w:rFonts w:ascii="AngsanaUPC" w:hAnsi="AngsanaUPC" w:cs="AngsanaUPC"/>
          <w:sz w:val="28"/>
        </w:rPr>
        <w:t>2564</w:t>
      </w:r>
      <w:r w:rsidR="000B2040" w:rsidRPr="007419A9">
        <w:rPr>
          <w:rFonts w:ascii="AngsanaUPC" w:hAnsi="AngsanaUPC" w:cs="AngsanaUPC"/>
          <w:sz w:val="28"/>
          <w:cs/>
        </w:rPr>
        <w:t xml:space="preserve"> </w:t>
      </w:r>
      <w:r w:rsidR="001C525B" w:rsidRPr="007419A9">
        <w:rPr>
          <w:rFonts w:ascii="AngsanaUPC" w:hAnsi="AngsanaUPC" w:cs="AngsanaUPC"/>
          <w:sz w:val="28"/>
          <w:cs/>
        </w:rPr>
        <w:t>บริษัทมีหนี้สินที่อาจเกิดขึ้นจากการให้ธนาคารออกหนังสือประกั</w:t>
      </w:r>
      <w:r w:rsidRPr="007419A9">
        <w:rPr>
          <w:rFonts w:ascii="AngsanaUPC" w:hAnsi="AngsanaUPC" w:cs="AngsanaUPC" w:hint="cs"/>
          <w:sz w:val="28"/>
          <w:cs/>
        </w:rPr>
        <w:t>น</w:t>
      </w:r>
      <w:r w:rsidR="001C525B" w:rsidRPr="007419A9">
        <w:rPr>
          <w:rFonts w:ascii="AngsanaUPC" w:hAnsi="AngsanaUPC" w:cs="AngsanaUPC"/>
          <w:sz w:val="28"/>
          <w:cs/>
        </w:rPr>
        <w:t xml:space="preserve">สัญญางานจำนวน </w:t>
      </w:r>
      <w:r w:rsidR="006F6CB8">
        <w:rPr>
          <w:rFonts w:ascii="AngsanaUPC" w:hAnsi="AngsanaUPC" w:cs="AngsanaUPC"/>
          <w:sz w:val="28"/>
        </w:rPr>
        <w:t>75.86</w:t>
      </w:r>
      <w:r w:rsidR="000B2040" w:rsidRPr="007419A9">
        <w:rPr>
          <w:rFonts w:ascii="AngsanaUPC" w:hAnsi="AngsanaUPC" w:cs="AngsanaUPC"/>
          <w:sz w:val="28"/>
          <w:cs/>
        </w:rPr>
        <w:t xml:space="preserve"> </w:t>
      </w:r>
      <w:r w:rsidR="001C525B" w:rsidRPr="007419A9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0B2040" w:rsidRPr="000B2040">
        <w:rPr>
          <w:rFonts w:ascii="AngsanaUPC" w:hAnsi="AngsanaUPC" w:cs="AngsanaUPC"/>
          <w:sz w:val="28"/>
        </w:rPr>
        <w:t xml:space="preserve">86.81 </w:t>
      </w:r>
      <w:r w:rsidR="001C525B" w:rsidRPr="007419A9">
        <w:rPr>
          <w:rFonts w:ascii="AngsanaUPC" w:hAnsi="AngsanaUPC" w:cs="AngsanaUPC"/>
          <w:sz w:val="28"/>
          <w:cs/>
        </w:rPr>
        <w:t>ล้านบาท ตามลำดับ ค้ำประกันโดยเงินฝากประจำธนาค</w:t>
      </w:r>
      <w:r w:rsidR="00672D69" w:rsidRPr="007419A9">
        <w:rPr>
          <w:rFonts w:ascii="AngsanaUPC" w:hAnsi="AngsanaUPC" w:cs="AngsanaUPC" w:hint="cs"/>
          <w:sz w:val="28"/>
          <w:cs/>
        </w:rPr>
        <w:t>าร</w:t>
      </w:r>
      <w:r w:rsidR="001C525B" w:rsidRPr="007419A9">
        <w:rPr>
          <w:rFonts w:ascii="AngsanaUPC" w:hAnsi="AngsanaUPC" w:cs="AngsanaUPC"/>
          <w:sz w:val="28"/>
          <w:cs/>
        </w:rPr>
        <w:t>ที่มีภาระค้ำ</w:t>
      </w:r>
      <w:r w:rsidR="001C525B" w:rsidRPr="00D0710A">
        <w:rPr>
          <w:rFonts w:ascii="AngsanaUPC" w:hAnsi="AngsanaUPC" w:cs="AngsanaUPC"/>
          <w:sz w:val="28"/>
          <w:cs/>
        </w:rPr>
        <w:t xml:space="preserve">ประกัน ตามหมายเหตุ </w:t>
      </w:r>
      <w:r w:rsidR="007D1791" w:rsidRPr="00D0710A">
        <w:rPr>
          <w:rFonts w:ascii="AngsanaUPC" w:hAnsi="AngsanaUPC" w:cs="AngsanaUPC"/>
          <w:sz w:val="28"/>
        </w:rPr>
        <w:t>1</w:t>
      </w:r>
      <w:r w:rsidR="00E0313F" w:rsidRPr="00D0710A">
        <w:rPr>
          <w:rFonts w:ascii="AngsanaUPC" w:hAnsi="AngsanaUPC" w:cs="AngsanaUPC"/>
          <w:sz w:val="28"/>
        </w:rPr>
        <w:t>8</w:t>
      </w:r>
      <w:r w:rsidR="001C525B" w:rsidRPr="00D0710A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</w:t>
      </w:r>
      <w:r w:rsidR="001C525B" w:rsidRPr="00E0156D">
        <w:rPr>
          <w:rFonts w:ascii="AngsanaUPC" w:hAnsi="AngsanaUPC" w:cs="AngsanaUPC"/>
          <w:sz w:val="28"/>
          <w:cs/>
        </w:rPr>
        <w:t xml:space="preserve">หมายเหตุ </w:t>
      </w:r>
      <w:r w:rsidR="001C525B" w:rsidRPr="00E0156D">
        <w:rPr>
          <w:rFonts w:ascii="AngsanaUPC" w:hAnsi="AngsanaUPC" w:cs="AngsanaUPC"/>
          <w:sz w:val="28"/>
        </w:rPr>
        <w:t>1</w:t>
      </w:r>
      <w:r w:rsidR="00F3207B" w:rsidRPr="00E0156D">
        <w:rPr>
          <w:rFonts w:ascii="AngsanaUPC" w:hAnsi="AngsanaUPC" w:cs="AngsanaUPC"/>
          <w:sz w:val="28"/>
        </w:rPr>
        <w:t>4</w:t>
      </w:r>
    </w:p>
    <w:p w14:paraId="6B2D1B95" w14:textId="2FCC2E9B" w:rsidR="00672D69" w:rsidRPr="00E0156D" w:rsidRDefault="00672D69" w:rsidP="005B55E9">
      <w:pPr>
        <w:pStyle w:val="NoSpacing"/>
        <w:numPr>
          <w:ilvl w:val="0"/>
          <w:numId w:val="47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E0156D">
        <w:rPr>
          <w:rFonts w:ascii="AngsanaUPC" w:hAnsi="AngsanaUPC" w:cs="AngsanaUPC"/>
          <w:sz w:val="28"/>
          <w:cs/>
        </w:rPr>
        <w:t xml:space="preserve">ณ </w:t>
      </w:r>
      <w:r w:rsidRPr="00E0156D">
        <w:rPr>
          <w:rFonts w:ascii="AngsanaUPC" w:hAnsi="AngsanaUPC" w:cs="AngsanaUPC" w:hint="cs"/>
          <w:sz w:val="28"/>
          <w:cs/>
        </w:rPr>
        <w:t xml:space="preserve">วันที่ </w:t>
      </w:r>
      <w:r w:rsidR="005148F5" w:rsidRPr="00E0156D">
        <w:rPr>
          <w:rFonts w:ascii="AngsanaUPC" w:hAnsi="AngsanaUPC" w:cs="AngsanaUPC"/>
          <w:sz w:val="28"/>
        </w:rPr>
        <w:t xml:space="preserve">31 </w:t>
      </w:r>
      <w:r w:rsidR="005148F5" w:rsidRPr="00E0156D">
        <w:rPr>
          <w:rFonts w:ascii="AngsanaUPC" w:hAnsi="AngsanaUPC" w:cs="AngsanaUPC" w:hint="cs"/>
          <w:sz w:val="28"/>
          <w:cs/>
        </w:rPr>
        <w:t xml:space="preserve">มีนาคม </w:t>
      </w:r>
      <w:r w:rsidR="005148F5" w:rsidRPr="00E0156D">
        <w:rPr>
          <w:rFonts w:ascii="AngsanaUPC" w:hAnsi="AngsanaUPC" w:cs="AngsanaUPC"/>
          <w:sz w:val="28"/>
        </w:rPr>
        <w:t xml:space="preserve">2565 </w:t>
      </w:r>
      <w:r w:rsidR="005148F5" w:rsidRPr="00E0156D">
        <w:rPr>
          <w:rFonts w:ascii="AngsanaUPC" w:hAnsi="AngsanaUPC" w:cs="AngsanaUPC" w:hint="cs"/>
          <w:sz w:val="28"/>
          <w:cs/>
        </w:rPr>
        <w:t>และ</w:t>
      </w:r>
      <w:r w:rsidR="005148F5" w:rsidRPr="00E0156D">
        <w:rPr>
          <w:rFonts w:ascii="AngsanaUPC" w:hAnsi="AngsanaUPC" w:cs="AngsanaUPC"/>
          <w:sz w:val="28"/>
          <w:cs/>
        </w:rPr>
        <w:t xml:space="preserve">วันที่ </w:t>
      </w:r>
      <w:r w:rsidR="005148F5" w:rsidRPr="00E0156D">
        <w:rPr>
          <w:rFonts w:ascii="AngsanaUPC" w:hAnsi="AngsanaUPC" w:cs="AngsanaUPC"/>
          <w:sz w:val="28"/>
        </w:rPr>
        <w:t>31</w:t>
      </w:r>
      <w:r w:rsidR="005148F5" w:rsidRPr="00E0156D">
        <w:rPr>
          <w:rFonts w:ascii="AngsanaUPC" w:hAnsi="AngsanaUPC" w:cs="AngsanaUPC"/>
          <w:sz w:val="28"/>
          <w:cs/>
        </w:rPr>
        <w:t xml:space="preserve"> ธันวาคม </w:t>
      </w:r>
      <w:r w:rsidR="005148F5" w:rsidRPr="00E0156D">
        <w:rPr>
          <w:rFonts w:ascii="AngsanaUPC" w:hAnsi="AngsanaUPC" w:cs="AngsanaUPC"/>
          <w:sz w:val="28"/>
        </w:rPr>
        <w:t>2564</w:t>
      </w:r>
      <w:r w:rsidR="005148F5" w:rsidRPr="00E0156D">
        <w:rPr>
          <w:rFonts w:ascii="AngsanaUPC" w:hAnsi="AngsanaUPC" w:cs="AngsanaUPC"/>
          <w:sz w:val="28"/>
          <w:cs/>
        </w:rPr>
        <w:t xml:space="preserve"> </w:t>
      </w:r>
      <w:r w:rsidRPr="00E0156D">
        <w:rPr>
          <w:rFonts w:ascii="AngsanaUPC" w:hAnsi="AngsanaUPC" w:cs="AngsanaUPC"/>
          <w:sz w:val="28"/>
          <w:cs/>
        </w:rPr>
        <w:t xml:space="preserve">บริษัทมีวงเงินตั๋วสัญญาใช้เงินที่ยังไม่ได้เบิกใช้กับธนาคารทหารไทย จำนวน </w:t>
      </w:r>
      <w:r w:rsidRPr="00E0156D">
        <w:rPr>
          <w:rFonts w:ascii="AngsanaUPC" w:hAnsi="AngsanaUPC" w:cs="AngsanaUPC"/>
          <w:sz w:val="28"/>
        </w:rPr>
        <w:t xml:space="preserve">20 </w:t>
      </w:r>
      <w:r w:rsidRPr="00E0156D">
        <w:rPr>
          <w:rFonts w:ascii="AngsanaUPC" w:hAnsi="AngsanaUPC" w:cs="AngsanaUPC"/>
          <w:sz w:val="28"/>
          <w:cs/>
        </w:rPr>
        <w:t>ล้า</w:t>
      </w:r>
      <w:r w:rsidRPr="00E0156D">
        <w:rPr>
          <w:rFonts w:ascii="AngsanaUPC" w:hAnsi="AngsanaUPC" w:cs="AngsanaUPC" w:hint="cs"/>
          <w:sz w:val="28"/>
          <w:cs/>
        </w:rPr>
        <w:t>น</w:t>
      </w:r>
      <w:r w:rsidRPr="00E0156D">
        <w:rPr>
          <w:rFonts w:ascii="AngsanaUPC" w:hAnsi="AngsanaUPC" w:cs="AngsanaUPC"/>
          <w:sz w:val="28"/>
          <w:cs/>
        </w:rPr>
        <w:t>บาท ค้ำประกันโดยที่ดิน อาคารและอุปกรณ์ ตาม</w:t>
      </w:r>
      <w:r w:rsidR="005148F5" w:rsidRPr="00E0156D">
        <w:rPr>
          <w:rFonts w:ascii="AngsanaUPC" w:hAnsi="AngsanaUPC" w:cs="AngsanaUPC"/>
          <w:sz w:val="28"/>
          <w:cs/>
        </w:rPr>
        <w:t xml:space="preserve">หมายเหตุ </w:t>
      </w:r>
      <w:r w:rsidR="005148F5" w:rsidRPr="00E0156D">
        <w:rPr>
          <w:rFonts w:ascii="AngsanaUPC" w:hAnsi="AngsanaUPC" w:cs="AngsanaUPC"/>
          <w:sz w:val="28"/>
        </w:rPr>
        <w:t>1</w:t>
      </w:r>
      <w:r w:rsidR="00F3207B" w:rsidRPr="00E0156D">
        <w:rPr>
          <w:rFonts w:ascii="AngsanaUPC" w:hAnsi="AngsanaUPC" w:cs="AngsanaUPC"/>
          <w:sz w:val="28"/>
        </w:rPr>
        <w:t>4</w:t>
      </w:r>
    </w:p>
    <w:p w14:paraId="59AE4469" w14:textId="7BE86CED" w:rsidR="0007566A" w:rsidRPr="005B225B" w:rsidRDefault="001C525B" w:rsidP="005B55E9">
      <w:pPr>
        <w:pStyle w:val="NoSpacing"/>
        <w:numPr>
          <w:ilvl w:val="0"/>
          <w:numId w:val="47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5B225B">
        <w:rPr>
          <w:rFonts w:ascii="AngsanaUPC" w:hAnsi="AngsanaUPC" w:cs="AngsanaUPC"/>
          <w:sz w:val="28"/>
          <w:cs/>
        </w:rPr>
        <w:t xml:space="preserve">ในเดือนสิงหาคม </w:t>
      </w:r>
      <w:r w:rsidRPr="005B225B">
        <w:rPr>
          <w:rFonts w:ascii="AngsanaUPC" w:hAnsi="AngsanaUPC" w:cs="AngsanaUPC"/>
          <w:sz w:val="28"/>
        </w:rPr>
        <w:t>2563</w:t>
      </w:r>
      <w:r w:rsidRPr="005B225B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5B225B">
        <w:rPr>
          <w:rFonts w:ascii="AngsanaUPC" w:hAnsi="AngsanaUPC" w:cs="AngsanaUPC"/>
          <w:sz w:val="28"/>
        </w:rPr>
        <w:t>4</w:t>
      </w:r>
      <w:r w:rsidRPr="005B225B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5B225B">
        <w:rPr>
          <w:rFonts w:ascii="AngsanaUPC" w:hAnsi="AngsanaUPC" w:cs="AngsanaUPC"/>
          <w:sz w:val="28"/>
        </w:rPr>
        <w:t>3</w:t>
      </w:r>
      <w:r w:rsidR="00FA6F12">
        <w:rPr>
          <w:rFonts w:ascii="AngsanaUPC" w:hAnsi="AngsanaUPC" w:cs="AngsanaUPC"/>
          <w:sz w:val="28"/>
        </w:rPr>
        <w:t>1</w:t>
      </w:r>
      <w:r w:rsidRPr="005B225B">
        <w:rPr>
          <w:rFonts w:ascii="AngsanaUPC" w:hAnsi="AngsanaUPC" w:cs="AngsanaUPC"/>
          <w:sz w:val="28"/>
        </w:rPr>
        <w:t>1/2563</w:t>
      </w:r>
      <w:r w:rsidR="00672D69" w:rsidRPr="005B225B">
        <w:rPr>
          <w:rFonts w:ascii="AngsanaUPC" w:hAnsi="AngsanaUPC" w:cs="AngsanaUPC" w:hint="cs"/>
          <w:sz w:val="28"/>
          <w:cs/>
        </w:rPr>
        <w:t xml:space="preserve"> </w:t>
      </w:r>
      <w:r w:rsidRPr="005B225B">
        <w:rPr>
          <w:rFonts w:ascii="AngsanaUPC" w:hAnsi="AngsanaUPC" w:cs="AngsanaUPC"/>
          <w:sz w:val="28"/>
          <w:cs/>
        </w:rPr>
        <w:t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</w:t>
      </w:r>
      <w:r w:rsidR="00672D69" w:rsidRPr="005B225B">
        <w:rPr>
          <w:rFonts w:ascii="AngsanaUPC" w:hAnsi="AngsanaUPC" w:cs="AngsanaUPC"/>
          <w:sz w:val="28"/>
          <w:cs/>
        </w:rPr>
        <w:br/>
      </w:r>
      <w:r w:rsidRPr="005B225B">
        <w:rPr>
          <w:rFonts w:ascii="AngsanaUPC" w:hAnsi="AngsanaUPC" w:cs="AngsanaUPC"/>
          <w:sz w:val="28"/>
          <w:cs/>
        </w:rPr>
        <w:t xml:space="preserve">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Pr="005B225B">
        <w:rPr>
          <w:rFonts w:ascii="AngsanaUPC" w:hAnsi="AngsanaUPC" w:cs="AngsanaUPC"/>
          <w:sz w:val="28"/>
        </w:rPr>
        <w:t>67.40</w:t>
      </w:r>
      <w:r w:rsidRPr="005B225B">
        <w:rPr>
          <w:rFonts w:ascii="AngsanaUPC" w:hAnsi="AngsanaUPC" w:cs="AngsanaUPC"/>
          <w:sz w:val="28"/>
          <w:cs/>
        </w:rPr>
        <w:t xml:space="preserve"> ล้านบาท</w:t>
      </w:r>
      <w:r w:rsidR="007F221C" w:rsidRPr="005B225B">
        <w:rPr>
          <w:rFonts w:ascii="AngsanaUPC" w:hAnsi="AngsanaUPC" w:cs="AngsanaUPC" w:hint="cs"/>
          <w:sz w:val="28"/>
          <w:cs/>
        </w:rPr>
        <w:t xml:space="preserve"> </w:t>
      </w:r>
      <w:r w:rsidRPr="005B225B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และไม่ชอบด้วยกฎหมา</w:t>
      </w:r>
      <w:r w:rsidR="00672D69" w:rsidRPr="005B225B">
        <w:rPr>
          <w:rFonts w:ascii="AngsanaUPC" w:hAnsi="AngsanaUPC" w:cs="AngsanaUPC" w:hint="cs"/>
          <w:sz w:val="28"/>
          <w:cs/>
        </w:rPr>
        <w:t>ย</w:t>
      </w:r>
      <w:r w:rsidRPr="005B225B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5B225B">
        <w:rPr>
          <w:rFonts w:ascii="AngsanaUPC" w:hAnsi="AngsanaUPC" w:cs="AngsanaUPC"/>
          <w:sz w:val="28"/>
        </w:rPr>
        <w:t xml:space="preserve"> </w:t>
      </w:r>
      <w:r w:rsidRPr="005B225B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="00672D69" w:rsidRPr="005B225B">
        <w:rPr>
          <w:rFonts w:ascii="AngsanaUPC" w:hAnsi="AngsanaUPC" w:cs="AngsanaUPC" w:hint="cs"/>
          <w:sz w:val="28"/>
          <w:cs/>
        </w:rPr>
        <w:t>ร</w:t>
      </w:r>
      <w:r w:rsidRPr="005B225B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="00672D69" w:rsidRPr="005B225B">
        <w:rPr>
          <w:rFonts w:ascii="AngsanaUPC" w:hAnsi="AngsanaUPC" w:cs="AngsanaUPC" w:hint="cs"/>
          <w:sz w:val="28"/>
          <w:cs/>
        </w:rPr>
        <w:t>้</w:t>
      </w:r>
      <w:r w:rsidRPr="005B225B">
        <w:rPr>
          <w:rFonts w:ascii="AngsanaUPC" w:hAnsi="AngsanaUPC" w:cs="AngsanaUPC"/>
          <w:sz w:val="28"/>
          <w:cs/>
        </w:rPr>
        <w:t>ผู้ว่าจ้างทราบทุกระยะ ปัจจุบันคดีอยู่ระหว่างนัดพิจารณาชี้สองสถา</w:t>
      </w:r>
      <w:r w:rsidR="00672D69" w:rsidRPr="005B225B">
        <w:rPr>
          <w:rFonts w:ascii="AngsanaUPC" w:hAnsi="AngsanaUPC" w:cs="AngsanaUPC" w:hint="cs"/>
          <w:sz w:val="28"/>
          <w:cs/>
        </w:rPr>
        <w:t xml:space="preserve">น </w:t>
      </w:r>
      <w:r w:rsidRPr="005B225B">
        <w:rPr>
          <w:rFonts w:ascii="AngsanaUPC" w:hAnsi="AngsanaUPC" w:cs="AngsanaUPC"/>
          <w:sz w:val="28"/>
          <w:cs/>
        </w:rPr>
        <w:t>อนึ่งบริษัทมีการประกันภัยวิชาชีพที่บริษัทได้รับการคุ้มครองจากกรณีเช่นนี้อยู่แล้ว จึงเป็นการประกันความเสี่ยงของความเสียหายในกรณีนี้อีกโสตหนึ่</w:t>
      </w:r>
      <w:r w:rsidR="0007566A" w:rsidRPr="005B225B">
        <w:rPr>
          <w:rFonts w:ascii="AngsanaUPC" w:hAnsi="AngsanaUPC" w:cs="AngsanaUPC" w:hint="cs"/>
          <w:sz w:val="28"/>
          <w:cs/>
        </w:rPr>
        <w:t>ง</w:t>
      </w:r>
      <w:r w:rsidR="00E9124F" w:rsidRPr="005B225B">
        <w:rPr>
          <w:rFonts w:ascii="AngsanaUPC" w:hAnsi="AngsanaUPC" w:cs="AngsanaUPC" w:hint="cs"/>
          <w:sz w:val="28"/>
          <w:cs/>
        </w:rPr>
        <w:t xml:space="preserve"> ทั้งนี้ คดีความดังกล่าวทนายความของบริษัทมีความเห็นว่าเนื่องจากคดียังไม่ถึงที่สุดจึงยังไม่สามารถคาดผลทางคดีได้</w:t>
      </w:r>
    </w:p>
    <w:p w14:paraId="1484DAA4" w14:textId="73AF8934" w:rsidR="00672D69" w:rsidRPr="007419A9" w:rsidRDefault="00672D69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7419A9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7419A9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15A0743F" w14:textId="5B436FC2" w:rsidR="0019466B" w:rsidRDefault="001C525B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และคอนเทนต์เกี่ยวกับ</w:t>
      </w:r>
      <w:r w:rsidR="00672D69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งานเทคโนโลยีและการจัดงานแสดงคอนเสิร์ต กลุ่มบริษัทประกอบธุรกิจส่วนงานภูมิศาสตร์ในประเทศไท</w:t>
      </w:r>
      <w:r w:rsidR="00672D69" w:rsidRPr="007419A9">
        <w:rPr>
          <w:rFonts w:ascii="AngsanaUPC" w:hAnsi="AngsanaUPC" w:cs="AngsanaUPC" w:hint="cs"/>
          <w:sz w:val="28"/>
          <w:cs/>
        </w:rPr>
        <w:t>ย</w:t>
      </w:r>
      <w:r w:rsidRPr="007419A9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 โดยมีผลประกอบการในต่างประเทศไม่ถึงร้อยละ</w:t>
      </w:r>
      <w:r w:rsidR="00672D69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10</w:t>
      </w:r>
      <w:r w:rsidRPr="007419A9">
        <w:rPr>
          <w:rFonts w:ascii="AngsanaUPC" w:hAnsi="AngsanaUPC" w:cs="AngsanaUPC"/>
          <w:sz w:val="28"/>
          <w:cs/>
        </w:rPr>
        <w:t xml:space="preserve"> ของยอดรายได้</w:t>
      </w:r>
    </w:p>
    <w:p w14:paraId="45235EC9" w14:textId="77777777" w:rsidR="0019466B" w:rsidRDefault="0019466B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334FA784" w14:textId="5AD01634" w:rsidR="00672D69" w:rsidRPr="007419A9" w:rsidRDefault="001C525B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การเปิดเผยข้อมูลเกี่ยวกับเครื่องมือทางการเงิน</w:t>
      </w:r>
    </w:p>
    <w:p w14:paraId="27D0DE28" w14:textId="77777777" w:rsidR="00DE579D" w:rsidRPr="007419A9" w:rsidRDefault="001C525B" w:rsidP="005B55E9">
      <w:pPr>
        <w:pStyle w:val="NoSpacing"/>
        <w:numPr>
          <w:ilvl w:val="0"/>
          <w:numId w:val="48"/>
        </w:numPr>
        <w:spacing w:after="120"/>
        <w:ind w:left="992" w:hanging="567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ความเสี่ยงจากอัตราดอกเบี้ย</w:t>
      </w:r>
    </w:p>
    <w:p w14:paraId="2CFB452B" w14:textId="1EFB9046" w:rsidR="0007566A" w:rsidRPr="007419A9" w:rsidRDefault="00DE579D" w:rsidP="005B55E9">
      <w:pPr>
        <w:pStyle w:val="NoSpacing"/>
        <w:spacing w:after="120"/>
        <w:ind w:left="993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ความเสี่ยงเกี่ยวกับอัตราดอกเบี้ย เกิดจากการเปลี่ยนแปลงของอัตราดอกเบี้ยในตลาด ซึ่งมีผลกระทบต่อผลการที่ปรับขึ้นลงตามอัตราตลาด และหนี้สินตามสัญญาเช่าการเงิน ซึ่งมีอัตราดอกเบี้ยคงที่</w:t>
      </w:r>
    </w:p>
    <w:p w14:paraId="0EDD9848" w14:textId="18F4117B" w:rsidR="001C525B" w:rsidRPr="007419A9" w:rsidRDefault="00457E75" w:rsidP="005B55E9">
      <w:pPr>
        <w:pStyle w:val="NoSpacing"/>
        <w:numPr>
          <w:ilvl w:val="0"/>
          <w:numId w:val="48"/>
        </w:numPr>
        <w:spacing w:after="120"/>
        <w:ind w:left="993" w:hanging="56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ความเสี่ยงจากการไม่ปฏิบัติตามสัญญา</w:t>
      </w:r>
    </w:p>
    <w:p w14:paraId="046EC918" w14:textId="00754463" w:rsidR="00325F2D" w:rsidRPr="000F6FB6" w:rsidRDefault="00457E75" w:rsidP="0066037E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ความเสี่ยง</w:t>
      </w:r>
      <w:r w:rsidRPr="000F6FB6">
        <w:rPr>
          <w:rFonts w:ascii="AngsanaUPC" w:hAnsi="AngsanaUPC" w:cs="AngsanaUPC"/>
          <w:sz w:val="28"/>
          <w:cs/>
        </w:rPr>
        <w:t>จากการไม่ปฏิบัติข้อกำหนดในสัญญาอาจก่อให้เกิดความเสียหายแก่บริษัทและบริษัทย่อย ฝ่ายบริหารมีการบริหารจัดการธุรกิจอย่างระมัดระวัง โดยใช้นโยบายทางบัญชีในการรับรู้รายได้ตามส่วนงานที่ทำเสร็จแล</w:t>
      </w:r>
      <w:r w:rsidRPr="000F6FB6">
        <w:rPr>
          <w:rFonts w:ascii="AngsanaUPC" w:hAnsi="AngsanaUPC" w:cs="AngsanaUPC" w:hint="cs"/>
          <w:sz w:val="28"/>
          <w:cs/>
        </w:rPr>
        <w:t>ะ</w:t>
      </w:r>
      <w:r w:rsidRPr="000F6FB6">
        <w:rPr>
          <w:rFonts w:ascii="AngsanaUPC" w:hAnsi="AngsanaUPC" w:cs="AngsanaUPC"/>
          <w:sz w:val="28"/>
          <w:cs/>
        </w:rPr>
        <w:t>เมื่อส่งมอบผลงาน ฝ่ายบริหารใช้นโยบายในการพิจารณาความน่าเชื่อถือของลูกค้า โดยการกำหนดวงเงินการให้สินเชื่อและ</w:t>
      </w:r>
      <w:r w:rsidR="00D0633F" w:rsidRPr="000F6FB6">
        <w:rPr>
          <w:rFonts w:ascii="AngsanaUPC" w:hAnsi="AngsanaUPC" w:cs="AngsanaUPC" w:hint="cs"/>
          <w:sz w:val="28"/>
          <w:cs/>
        </w:rPr>
        <w:t>ค่าเผื่อผลขาดทุนด้านเครดิตที่คาดว่าจะเกิดขึ้น</w:t>
      </w:r>
      <w:r w:rsidRPr="000F6FB6">
        <w:rPr>
          <w:rFonts w:ascii="AngsanaUPC" w:hAnsi="AngsanaUPC" w:cs="AngsanaUPC"/>
          <w:sz w:val="28"/>
          <w:cs/>
        </w:rPr>
        <w:t>ในกรณีที่ไม่ปฏิบัติตามสัญญา</w:t>
      </w:r>
    </w:p>
    <w:p w14:paraId="6627C152" w14:textId="514AE900" w:rsidR="001C525B" w:rsidRPr="00337FC7" w:rsidRDefault="00457E75" w:rsidP="00337FC7">
      <w:pPr>
        <w:pStyle w:val="NoSpacing"/>
        <w:numPr>
          <w:ilvl w:val="0"/>
          <w:numId w:val="48"/>
        </w:numPr>
        <w:spacing w:after="120"/>
        <w:ind w:left="993" w:hanging="567"/>
        <w:jc w:val="thaiDistribute"/>
        <w:rPr>
          <w:rFonts w:ascii="AngsanaUPC" w:hAnsi="AngsanaUPC" w:cs="AngsanaUPC"/>
          <w:sz w:val="28"/>
        </w:rPr>
      </w:pPr>
      <w:r w:rsidRPr="00337FC7">
        <w:rPr>
          <w:rFonts w:ascii="AngsanaUPC" w:hAnsi="AngsanaUPC" w:cs="AngsanaUPC"/>
          <w:sz w:val="28"/>
          <w:cs/>
        </w:rPr>
        <w:t>มูลค่ายุติธรรมของเครื่องมือทางการเงิน</w:t>
      </w:r>
    </w:p>
    <w:p w14:paraId="41D99013" w14:textId="70E1305F" w:rsidR="00457E75" w:rsidRPr="00337FC7" w:rsidRDefault="00123E04" w:rsidP="00337FC7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337FC7">
        <w:rPr>
          <w:rFonts w:ascii="AngsanaUPC" w:hAnsi="AngsanaUPC" w:cs="AngsanaUPC" w:hint="cs"/>
          <w:sz w:val="28"/>
          <w:cs/>
        </w:rPr>
        <w:t>บริษัท</w:t>
      </w:r>
      <w:r w:rsidRPr="00337FC7">
        <w:rPr>
          <w:rFonts w:ascii="AngsanaUPC" w:hAnsi="AngsanaUPC" w:cs="AngsanaUPC"/>
          <w:sz w:val="28"/>
          <w:cs/>
        </w:rPr>
        <w:t>วัดมูลค่าของสินทรัพย์ทางการเงิน และหนี้สินทางการเงินด้วยวิธีราคาทุนตัดจำหน่าย ยกเว้นรายการดังต่อไปนี้</w:t>
      </w:r>
      <w:r w:rsidR="00457E75" w:rsidRPr="00337FC7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1276"/>
        <w:gridCol w:w="1275"/>
      </w:tblGrid>
      <w:tr w:rsidR="00AB4CB9" w:rsidRPr="00337FC7" w14:paraId="3E1C61C0" w14:textId="77777777" w:rsidTr="00222D99">
        <w:trPr>
          <w:tblHeader/>
        </w:trPr>
        <w:tc>
          <w:tcPr>
            <w:tcW w:w="3827" w:type="dxa"/>
          </w:tcPr>
          <w:p w14:paraId="46E01EE3" w14:textId="77777777" w:rsidR="00AB4CB9" w:rsidRPr="000903BC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46F378" w14:textId="5E9BCEEB" w:rsidR="00AB4CB9" w:rsidRPr="000903BC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AB4CB9" w:rsidRPr="00337FC7" w14:paraId="01ABDB7F" w14:textId="77777777" w:rsidTr="00222D99">
        <w:trPr>
          <w:tblHeader/>
        </w:trPr>
        <w:tc>
          <w:tcPr>
            <w:tcW w:w="3827" w:type="dxa"/>
          </w:tcPr>
          <w:p w14:paraId="75BDE421" w14:textId="77777777" w:rsidR="00AB4CB9" w:rsidRPr="000903BC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E5BA5B" w14:textId="5BCA55D4" w:rsidR="00AB4CB9" w:rsidRPr="000903BC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และงบเฉพาะกิจการ</w:t>
            </w:r>
          </w:p>
        </w:tc>
      </w:tr>
      <w:tr w:rsidR="00994421" w:rsidRPr="000903BC" w14:paraId="24CB0CAC" w14:textId="77777777" w:rsidTr="00222D99">
        <w:trPr>
          <w:tblHeader/>
        </w:trPr>
        <w:tc>
          <w:tcPr>
            <w:tcW w:w="3827" w:type="dxa"/>
          </w:tcPr>
          <w:p w14:paraId="7C5204FF" w14:textId="77777777" w:rsidR="00994421" w:rsidRPr="000903BC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27D2F489" w14:textId="463010DD" w:rsidR="00994421" w:rsidRPr="006A295B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6A295B">
              <w:rPr>
                <w:rFonts w:ascii="AngsanaUPC" w:hAnsi="AngsanaUPC" w:cs="AngsanaUPC" w:hint="cs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275" w:type="dxa"/>
            <w:vMerge w:val="restart"/>
            <w:vAlign w:val="bottom"/>
          </w:tcPr>
          <w:p w14:paraId="62FBE89C" w14:textId="6D2E45A7" w:rsidR="00994421" w:rsidRPr="00774E0F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74E0F">
              <w:rPr>
                <w:rFonts w:ascii="AngsanaUPC" w:hAnsi="AngsanaUPC" w:cs="AngsanaUPC" w:hint="cs"/>
                <w:b/>
                <w:bCs/>
                <w:sz w:val="28"/>
                <w:cs/>
              </w:rPr>
              <w:t>มูลค่าตามบัญชี</w:t>
            </w:r>
          </w:p>
        </w:tc>
      </w:tr>
      <w:tr w:rsidR="00994421" w:rsidRPr="000903BC" w14:paraId="613F8F18" w14:textId="77777777" w:rsidTr="00222D99">
        <w:trPr>
          <w:tblHeader/>
        </w:trPr>
        <w:tc>
          <w:tcPr>
            <w:tcW w:w="3827" w:type="dxa"/>
          </w:tcPr>
          <w:p w14:paraId="1F273687" w14:textId="77777777" w:rsidR="00994421" w:rsidRPr="000903BC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E63955C" w14:textId="6D3EAEFC" w:rsidR="00994421" w:rsidRPr="000903BC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0D65CCBB" w14:textId="021E4BCF" w:rsidR="00994421" w:rsidRPr="000903BC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ราคาทุนตัดจำหน่าย</w:t>
            </w:r>
          </w:p>
        </w:tc>
        <w:tc>
          <w:tcPr>
            <w:tcW w:w="1276" w:type="dxa"/>
            <w:vAlign w:val="bottom"/>
          </w:tcPr>
          <w:p w14:paraId="156BE167" w14:textId="5F4EE6E4" w:rsidR="00994421" w:rsidRPr="000903BC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5" w:type="dxa"/>
            <w:vMerge/>
            <w:vAlign w:val="bottom"/>
          </w:tcPr>
          <w:p w14:paraId="66B2DA1F" w14:textId="155F8547" w:rsidR="00994421" w:rsidRPr="00774E0F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AB4CB9" w:rsidRPr="00337FC7" w14:paraId="183B6700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5382473A" w14:textId="4128B007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37FC7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337FC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337FC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มีนาคม </w:t>
            </w:r>
            <w:r w:rsidRPr="00337FC7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5148F5" w:rsidRPr="00337FC7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7AD12D36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F36DE3" w14:textId="142F6F65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CB73EE" w14:textId="3503BCE6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2B62D3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37FC7" w14:paraId="0926C53F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4C77F208" w14:textId="2F29C5F0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37FC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08CED9B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41ED7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FD52D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C20C98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37FC7" w14:paraId="6B87D43D" w14:textId="77777777" w:rsidTr="00337FC7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39EB3BC6" w14:textId="081091D3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  <w:r w:rsidRPr="00337FC7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0061F4BC" w14:textId="4751A528" w:rsidR="00AB4CB9" w:rsidRPr="00337FC7" w:rsidRDefault="00337FC7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7FC7">
              <w:rPr>
                <w:rFonts w:ascii="AngsanaUPC" w:hAnsi="AngsanaUPC" w:cs="AngsanaUPC" w:hint="cs"/>
                <w:sz w:val="28"/>
                <w:cs/>
              </w:rPr>
              <w:t>27</w:t>
            </w:r>
            <w:r w:rsidRPr="00337FC7">
              <w:rPr>
                <w:rFonts w:ascii="AngsanaUPC" w:hAnsi="AngsanaUPC" w:cs="AngsanaUPC"/>
                <w:sz w:val="28"/>
              </w:rPr>
              <w:t>,001,512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0ED6E" w14:textId="77810C0A" w:rsidR="00AB4CB9" w:rsidRPr="00337FC7" w:rsidRDefault="00337FC7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7FC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147E9" w14:textId="020A0E1C" w:rsidR="00AB4CB9" w:rsidRPr="00337FC7" w:rsidRDefault="00337FC7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7FC7">
              <w:rPr>
                <w:rFonts w:ascii="AngsanaUPC" w:hAnsi="AngsanaUPC" w:cs="AngsanaUPC"/>
                <w:sz w:val="28"/>
              </w:rPr>
              <w:t>27,001,512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B0A345" w14:textId="7C4091F8" w:rsidR="00AB4CB9" w:rsidRPr="00774E0F" w:rsidRDefault="007D5A2D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74E0F">
              <w:rPr>
                <w:rFonts w:ascii="AngsanaUPC" w:hAnsi="AngsanaUPC" w:cs="AngsanaUPC"/>
                <w:sz w:val="28"/>
              </w:rPr>
              <w:t>28,534,296</w:t>
            </w:r>
          </w:p>
        </w:tc>
      </w:tr>
      <w:tr w:rsidR="00AB4CB9" w:rsidRPr="00337FC7" w14:paraId="5DEA048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7051C87C" w14:textId="583C3A4F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853DA1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9F146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C9F594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DEFF04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37FC7" w14:paraId="2B2C1F1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8D40F6" w14:textId="026A1302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  <w:r w:rsidRPr="00337FC7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337FC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337FC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337FC7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5148F5" w:rsidRPr="00337FC7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6020FC8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45395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A75292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1783E8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37FC7" w14:paraId="7CCA617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632A622E" w14:textId="1A3452DA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337FC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6C055CF8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CC8344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49434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467A2F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148F5" w:rsidRPr="007419A9" w14:paraId="4113F8A9" w14:textId="77777777" w:rsidTr="00680D9A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1020474F" w14:textId="645B266C" w:rsidR="005148F5" w:rsidRPr="00337FC7" w:rsidRDefault="005148F5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337FC7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415C6B5B" w14:textId="32A83298" w:rsidR="005148F5" w:rsidRPr="00337FC7" w:rsidRDefault="005148F5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7FC7">
              <w:rPr>
                <w:rFonts w:ascii="AngsanaUPC" w:hAnsi="AngsanaUPC" w:cs="AngsanaUPC"/>
                <w:sz w:val="28"/>
              </w:rPr>
              <w:t>25,831,440</w:t>
            </w:r>
          </w:p>
        </w:tc>
        <w:tc>
          <w:tcPr>
            <w:tcW w:w="1276" w:type="dxa"/>
            <w:shd w:val="clear" w:color="auto" w:fill="auto"/>
          </w:tcPr>
          <w:p w14:paraId="118F4ABE" w14:textId="028688A0" w:rsidR="005148F5" w:rsidRPr="00337FC7" w:rsidRDefault="005148F5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7FC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13315D8" w14:textId="2DC916A8" w:rsidR="005148F5" w:rsidRPr="00337FC7" w:rsidRDefault="005148F5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7FC7">
              <w:rPr>
                <w:rFonts w:ascii="AngsanaUPC" w:hAnsi="AngsanaUPC" w:cs="AngsanaUPC"/>
                <w:sz w:val="28"/>
              </w:rPr>
              <w:t>25,831,440</w:t>
            </w:r>
          </w:p>
        </w:tc>
        <w:tc>
          <w:tcPr>
            <w:tcW w:w="1275" w:type="dxa"/>
            <w:shd w:val="clear" w:color="auto" w:fill="auto"/>
          </w:tcPr>
          <w:p w14:paraId="5FD9C97F" w14:textId="4D135867" w:rsidR="005148F5" w:rsidRPr="00774E0F" w:rsidRDefault="007D5A2D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74E0F">
              <w:rPr>
                <w:rFonts w:ascii="AngsanaUPC" w:hAnsi="AngsanaUPC" w:cs="AngsanaUPC"/>
                <w:sz w:val="28"/>
              </w:rPr>
              <w:t>28,534,296</w:t>
            </w:r>
          </w:p>
        </w:tc>
      </w:tr>
    </w:tbl>
    <w:p w14:paraId="20AF3EF5" w14:textId="5ACB19D6" w:rsidR="001A1669" w:rsidRPr="007419A9" w:rsidRDefault="001A1669" w:rsidP="006D4B9B">
      <w:pPr>
        <w:tabs>
          <w:tab w:val="left" w:pos="7920"/>
        </w:tabs>
        <w:spacing w:before="160" w:after="120"/>
        <w:ind w:left="851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423739">
        <w:rPr>
          <w:rFonts w:ascii="AngsanaUPC" w:hAnsi="AngsanaUPC" w:cs="AngsanaUPC"/>
          <w:sz w:val="28"/>
          <w:cs/>
        </w:rPr>
        <w:t xml:space="preserve">วันที่ </w:t>
      </w:r>
      <w:r w:rsidRPr="00423739">
        <w:rPr>
          <w:rFonts w:ascii="AngsanaUPC" w:hAnsi="AngsanaUPC" w:cs="AngsanaUPC"/>
          <w:sz w:val="28"/>
        </w:rPr>
        <w:t>31</w:t>
      </w:r>
      <w:r w:rsidRPr="00423739">
        <w:rPr>
          <w:rFonts w:ascii="AngsanaUPC" w:hAnsi="AngsanaUPC" w:cs="AngsanaUPC"/>
          <w:sz w:val="28"/>
          <w:cs/>
        </w:rPr>
        <w:t xml:space="preserve"> มีนาคม </w:t>
      </w:r>
      <w:r w:rsidRPr="00423739">
        <w:rPr>
          <w:rFonts w:ascii="AngsanaUPC" w:hAnsi="AngsanaUPC" w:cs="AngsanaUPC"/>
          <w:sz w:val="28"/>
        </w:rPr>
        <w:t>256</w:t>
      </w:r>
      <w:r w:rsidR="005148F5" w:rsidRPr="00423739">
        <w:rPr>
          <w:rFonts w:ascii="AngsanaUPC" w:hAnsi="AngsanaUPC" w:cs="AngsanaUPC"/>
          <w:sz w:val="28"/>
        </w:rPr>
        <w:t>5</w:t>
      </w:r>
      <w:r w:rsidRPr="00423739">
        <w:rPr>
          <w:rFonts w:ascii="AngsanaUPC" w:hAnsi="AngsanaUPC" w:cs="AngsanaUPC"/>
          <w:sz w:val="28"/>
          <w:cs/>
        </w:rPr>
        <w:t xml:space="preserve"> </w:t>
      </w:r>
      <w:r w:rsidR="000B64F6" w:rsidRPr="00423739">
        <w:rPr>
          <w:rFonts w:ascii="AngsanaUPC" w:hAnsi="AngsanaUPC" w:cs="AngsanaUPC" w:hint="cs"/>
          <w:sz w:val="28"/>
          <w:cs/>
        </w:rPr>
        <w:t xml:space="preserve">และ </w:t>
      </w:r>
      <w:r w:rsidR="000B64F6" w:rsidRPr="00423739">
        <w:rPr>
          <w:rFonts w:ascii="AngsanaUPC" w:hAnsi="AngsanaUPC" w:cs="AngsanaUPC"/>
          <w:sz w:val="28"/>
        </w:rPr>
        <w:t xml:space="preserve">31 </w:t>
      </w:r>
      <w:r w:rsidR="000B64F6" w:rsidRPr="00423739">
        <w:rPr>
          <w:rFonts w:ascii="AngsanaUPC" w:hAnsi="AngsanaUPC" w:cs="AngsanaUPC" w:hint="cs"/>
          <w:sz w:val="28"/>
          <w:cs/>
        </w:rPr>
        <w:t xml:space="preserve">ธันวาคม </w:t>
      </w:r>
      <w:r w:rsidR="000B64F6" w:rsidRPr="00423739">
        <w:rPr>
          <w:rFonts w:ascii="AngsanaUPC" w:hAnsi="AngsanaUPC" w:cs="AngsanaUPC"/>
          <w:sz w:val="28"/>
        </w:rPr>
        <w:t>256</w:t>
      </w:r>
      <w:r w:rsidR="005148F5" w:rsidRPr="00423739">
        <w:rPr>
          <w:rFonts w:ascii="AngsanaUPC" w:hAnsi="AngsanaUPC" w:cs="AngsanaUPC"/>
          <w:sz w:val="28"/>
        </w:rPr>
        <w:t>4</w:t>
      </w:r>
      <w:r w:rsidR="000B64F6" w:rsidRPr="00423739">
        <w:rPr>
          <w:rFonts w:ascii="AngsanaUPC" w:hAnsi="AngsanaUPC" w:cs="AngsanaUPC"/>
          <w:sz w:val="28"/>
        </w:rPr>
        <w:t xml:space="preserve"> </w:t>
      </w:r>
      <w:r w:rsidRPr="00423739">
        <w:rPr>
          <w:rFonts w:ascii="AngsanaUPC" w:hAnsi="AngsanaUPC" w:cs="AngsanaUPC"/>
          <w:sz w:val="28"/>
          <w:cs/>
        </w:rPr>
        <w:t>บริษัทและ</w:t>
      </w:r>
      <w:r w:rsidRPr="007419A9">
        <w:rPr>
          <w:rFonts w:ascii="AngsanaUPC" w:hAnsi="AngsanaUPC" w:cs="AngsanaUPC"/>
          <w:sz w:val="28"/>
          <w:cs/>
        </w:rPr>
        <w:t>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A429B34" w14:textId="68490D0E" w:rsidR="00216C34" w:rsidRPr="007419A9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ดังนี้</w:t>
      </w:r>
    </w:p>
    <w:p w14:paraId="4C2C954D" w14:textId="15A3D447" w:rsidR="00216C34" w:rsidRPr="007419A9" w:rsidRDefault="001C525B" w:rsidP="00D06D04">
      <w:pPr>
        <w:pStyle w:val="ListParagraph"/>
        <w:numPr>
          <w:ilvl w:val="1"/>
          <w:numId w:val="36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งบแสดงฐานะการเงิ</w:t>
      </w:r>
      <w:r w:rsidR="00216C34" w:rsidRPr="007419A9">
        <w:rPr>
          <w:rFonts w:ascii="AngsanaUPC" w:hAnsi="AngsanaUPC" w:cs="AngsanaUPC" w:hint="cs"/>
          <w:sz w:val="28"/>
          <w:cs/>
        </w:rPr>
        <w:t>น</w:t>
      </w:r>
    </w:p>
    <w:p w14:paraId="7BD4F0FB" w14:textId="77777777" w:rsidR="00216C34" w:rsidRPr="007419A9" w:rsidRDefault="001C525B" w:rsidP="00D06D04">
      <w:pPr>
        <w:pStyle w:val="ListParagraph"/>
        <w:numPr>
          <w:ilvl w:val="1"/>
          <w:numId w:val="37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ณ วันที่ในงบแสดงฐานะการเงิน ราคาเสนอซื้อขายที่ใช้สำหรับสำหรับสินทรัพย์ทางการเงินที่ถือโดยบริษั</w:t>
      </w:r>
      <w:r w:rsidR="00216C34" w:rsidRPr="007419A9">
        <w:rPr>
          <w:rFonts w:ascii="AngsanaUPC" w:hAnsi="AngsanaUPC" w:cs="AngsanaUPC" w:hint="cs"/>
          <w:sz w:val="28"/>
          <w:cs/>
        </w:rPr>
        <w:t>ท</w:t>
      </w:r>
      <w:r w:rsidRPr="007419A9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7419A9">
        <w:rPr>
          <w:rFonts w:ascii="AngsanaUPC" w:hAnsi="AngsanaUPC" w:cs="AngsanaUPC"/>
          <w:sz w:val="28"/>
        </w:rPr>
        <w:t xml:space="preserve"> (</w:t>
      </w:r>
      <w:r w:rsidRPr="007419A9">
        <w:rPr>
          <w:rFonts w:ascii="AngsanaUPC" w:hAnsi="AngsanaUPC" w:cs="AngsanaUPC"/>
          <w:sz w:val="28"/>
          <w:cs/>
        </w:rPr>
        <w:t xml:space="preserve">ระดับที่ </w:t>
      </w:r>
      <w:r w:rsidRPr="007419A9">
        <w:rPr>
          <w:rFonts w:ascii="AngsanaUPC" w:hAnsi="AngsanaUPC" w:cs="AngsanaUPC"/>
          <w:sz w:val="28"/>
        </w:rPr>
        <w:t>1</w:t>
      </w:r>
      <w:r w:rsidR="00216C34" w:rsidRPr="007419A9">
        <w:rPr>
          <w:rFonts w:ascii="AngsanaUPC" w:hAnsi="AngsanaUPC" w:cs="AngsanaUPC"/>
          <w:sz w:val="28"/>
        </w:rPr>
        <w:t>)</w:t>
      </w:r>
    </w:p>
    <w:p w14:paraId="0C688146" w14:textId="77777777" w:rsidR="00216C34" w:rsidRPr="007419A9" w:rsidRDefault="001C525B" w:rsidP="00D06D04">
      <w:pPr>
        <w:pStyle w:val="ListParagraph"/>
        <w:numPr>
          <w:ilvl w:val="1"/>
          <w:numId w:val="38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7419A9" w:rsidRDefault="001C525B" w:rsidP="00D06D04">
      <w:pPr>
        <w:pStyle w:val="ListParagraph"/>
        <w:numPr>
          <w:ilvl w:val="1"/>
          <w:numId w:val="39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7419A9">
        <w:rPr>
          <w:rFonts w:ascii="AngsanaUPC" w:hAnsi="AngsanaUPC" w:cs="AngsanaUPC" w:hint="cs"/>
          <w:sz w:val="28"/>
          <w:cs/>
        </w:rPr>
        <w:t>ต</w:t>
      </w:r>
      <w:r w:rsidRPr="007419A9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7419A9">
        <w:rPr>
          <w:rFonts w:ascii="AngsanaUPC" w:hAnsi="AngsanaUPC" w:cs="AngsanaUPC" w:hint="cs"/>
          <w:sz w:val="28"/>
          <w:cs/>
        </w:rPr>
        <w:t>ถ</w:t>
      </w:r>
      <w:r w:rsidRPr="007419A9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7419A9">
        <w:rPr>
          <w:rFonts w:ascii="AngsanaUPC" w:hAnsi="AngsanaUPC" w:cs="AngsanaUPC" w:hint="cs"/>
          <w:sz w:val="28"/>
          <w:cs/>
        </w:rPr>
        <w:t>น</w:t>
      </w:r>
    </w:p>
    <w:p w14:paraId="710E4370" w14:textId="77777777" w:rsidR="00216C34" w:rsidRPr="007419A9" w:rsidRDefault="001C525B" w:rsidP="00D06D04">
      <w:pPr>
        <w:pStyle w:val="ListParagraph"/>
        <w:numPr>
          <w:ilvl w:val="1"/>
          <w:numId w:val="40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7419A9">
        <w:rPr>
          <w:rFonts w:ascii="AngsanaUPC" w:hAnsi="AngsanaUPC" w:cs="AngsanaUPC" w:hint="cs"/>
          <w:sz w:val="28"/>
          <w:cs/>
        </w:rPr>
        <w:t>ธรรม</w:t>
      </w:r>
      <w:r w:rsidRPr="007419A9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โดยประมาณตามมูลค่าตามบัญชีที่แสดงในงบแสดงฐานะการ</w:t>
      </w:r>
      <w:r w:rsidR="00216C34" w:rsidRPr="007419A9">
        <w:rPr>
          <w:rFonts w:ascii="AngsanaUPC" w:hAnsi="AngsanaUPC" w:cs="AngsanaUPC" w:hint="cs"/>
          <w:sz w:val="28"/>
          <w:cs/>
        </w:rPr>
        <w:t>เงิน</w:t>
      </w:r>
    </w:p>
    <w:p w14:paraId="4DDAE111" w14:textId="1D5F6E11" w:rsidR="001C525B" w:rsidRPr="007419A9" w:rsidRDefault="001C525B" w:rsidP="00D06D04">
      <w:pPr>
        <w:pStyle w:val="ListParagraph"/>
        <w:numPr>
          <w:ilvl w:val="1"/>
          <w:numId w:val="41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0FCCD661" w14:textId="77777777" w:rsidR="00BD12BA" w:rsidRPr="007419A9" w:rsidRDefault="001C525B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การบริหารจัดการทุ</w:t>
      </w:r>
      <w:r w:rsidR="00BD12BA" w:rsidRPr="007419A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7419A9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6CD93FF3" w:rsidR="001C525B" w:rsidRPr="007419A9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FE0345">
        <w:rPr>
          <w:rFonts w:ascii="AngsanaUPC" w:hAnsi="AngsanaUPC" w:cs="AngsanaUPC"/>
          <w:sz w:val="28"/>
          <w:cs/>
        </w:rPr>
        <w:t xml:space="preserve">วันที่ </w:t>
      </w:r>
      <w:r w:rsidRPr="00FE0345">
        <w:rPr>
          <w:rFonts w:ascii="AngsanaUPC" w:hAnsi="AngsanaUPC" w:cs="AngsanaUPC"/>
          <w:sz w:val="28"/>
        </w:rPr>
        <w:t>31</w:t>
      </w:r>
      <w:r w:rsidRPr="00FE0345">
        <w:rPr>
          <w:rFonts w:ascii="AngsanaUPC" w:hAnsi="AngsanaUPC" w:cs="AngsanaUPC"/>
          <w:sz w:val="28"/>
          <w:cs/>
        </w:rPr>
        <w:t xml:space="preserve"> </w:t>
      </w:r>
      <w:r w:rsidR="00325F2D" w:rsidRPr="00FE0345">
        <w:rPr>
          <w:rFonts w:ascii="AngsanaUPC" w:hAnsi="AngsanaUPC" w:cs="AngsanaUPC" w:hint="cs"/>
          <w:sz w:val="28"/>
          <w:cs/>
        </w:rPr>
        <w:t>มีนาคม</w:t>
      </w:r>
      <w:r w:rsidRPr="00FE0345">
        <w:rPr>
          <w:rFonts w:ascii="AngsanaUPC" w:hAnsi="AngsanaUPC" w:cs="AngsanaUPC"/>
          <w:sz w:val="28"/>
          <w:cs/>
        </w:rPr>
        <w:t xml:space="preserve"> </w:t>
      </w:r>
      <w:r w:rsidRPr="00FE0345">
        <w:rPr>
          <w:rFonts w:ascii="AngsanaUPC" w:hAnsi="AngsanaUPC" w:cs="AngsanaUPC"/>
          <w:sz w:val="28"/>
        </w:rPr>
        <w:t>256</w:t>
      </w:r>
      <w:r w:rsidR="005148F5" w:rsidRPr="00FE0345">
        <w:rPr>
          <w:rFonts w:ascii="AngsanaUPC" w:hAnsi="AngsanaUPC" w:cs="AngsanaUPC"/>
          <w:sz w:val="28"/>
        </w:rPr>
        <w:t>5</w:t>
      </w:r>
      <w:r w:rsidRPr="00FE0345">
        <w:rPr>
          <w:rFonts w:ascii="AngsanaUPC" w:hAnsi="AngsanaUPC" w:cs="AngsanaUPC"/>
          <w:sz w:val="28"/>
          <w:cs/>
        </w:rPr>
        <w:t xml:space="preserve"> และ</w:t>
      </w:r>
      <w:r w:rsidR="00D0710A">
        <w:rPr>
          <w:rFonts w:ascii="AngsanaUPC" w:hAnsi="AngsanaUPC" w:cs="AngsanaUPC" w:hint="cs"/>
          <w:sz w:val="28"/>
          <w:cs/>
        </w:rPr>
        <w:t>วันที่</w:t>
      </w:r>
      <w:r w:rsidRPr="00FE0345">
        <w:rPr>
          <w:rFonts w:ascii="AngsanaUPC" w:hAnsi="AngsanaUPC" w:cs="AngsanaUPC"/>
          <w:sz w:val="28"/>
          <w:cs/>
        </w:rPr>
        <w:t xml:space="preserve"> </w:t>
      </w:r>
      <w:r w:rsidR="005148F5" w:rsidRPr="00FE0345">
        <w:rPr>
          <w:rFonts w:ascii="AngsanaUPC" w:hAnsi="AngsanaUPC" w:cs="AngsanaUPC"/>
          <w:sz w:val="28"/>
        </w:rPr>
        <w:t>31</w:t>
      </w:r>
      <w:r w:rsidR="005148F5" w:rsidRPr="00FE0345">
        <w:rPr>
          <w:rFonts w:ascii="AngsanaUPC" w:hAnsi="AngsanaUPC" w:cs="AngsanaUPC"/>
          <w:sz w:val="28"/>
          <w:cs/>
        </w:rPr>
        <w:t xml:space="preserve"> ธันวาคม </w:t>
      </w:r>
      <w:r w:rsidRPr="00FE0345">
        <w:rPr>
          <w:rFonts w:ascii="AngsanaUPC" w:hAnsi="AngsanaUPC" w:cs="AngsanaUPC"/>
          <w:sz w:val="28"/>
        </w:rPr>
        <w:t>256</w:t>
      </w:r>
      <w:r w:rsidR="005148F5" w:rsidRPr="00FE0345">
        <w:rPr>
          <w:rFonts w:ascii="AngsanaUPC" w:hAnsi="AngsanaUPC" w:cs="AngsanaUPC"/>
          <w:sz w:val="28"/>
        </w:rPr>
        <w:t>4</w:t>
      </w:r>
      <w:r w:rsidRPr="00FE0345">
        <w:rPr>
          <w:rFonts w:ascii="AngsanaUPC" w:hAnsi="AngsanaUPC" w:cs="AngsanaUPC"/>
          <w:sz w:val="28"/>
          <w:cs/>
        </w:rPr>
        <w:t xml:space="preserve"> กลุ่มบริษัท</w:t>
      </w:r>
      <w:r w:rsidRPr="007419A9">
        <w:rPr>
          <w:rFonts w:ascii="AngsanaUPC" w:hAnsi="AngsanaUPC" w:cs="AngsanaUPC"/>
          <w:sz w:val="28"/>
          <w:cs/>
        </w:rPr>
        <w:t xml:space="preserve">มีอัตราส่วนหนี้สินต่อทุนสรุปได้ดังนี้ </w:t>
      </w:r>
      <w:r w:rsidRPr="007419A9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7419A9" w14:paraId="51E58C4F" w14:textId="77777777" w:rsidTr="00BD12BA">
        <w:tc>
          <w:tcPr>
            <w:tcW w:w="3261" w:type="dxa"/>
          </w:tcPr>
          <w:p w14:paraId="1C7395A3" w14:textId="77777777" w:rsidR="00BD12BA" w:rsidRPr="000903BC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3B379601" w:rsidR="00BD12BA" w:rsidRPr="000903BC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774E0F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774E0F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="00C70603" w:rsidRPr="00774E0F">
              <w:rPr>
                <w:rFonts w:ascii="AngsanaUPC" w:hAnsi="AngsanaUPC" w:cs="AngsanaUPC" w:hint="cs"/>
                <w:b/>
                <w:bCs/>
                <w:sz w:val="28"/>
                <w:cs/>
              </w:rPr>
              <w:t>เท่า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)</w:t>
            </w:r>
          </w:p>
        </w:tc>
      </w:tr>
      <w:tr w:rsidR="00BD12BA" w:rsidRPr="007419A9" w14:paraId="782B2478" w14:textId="77777777" w:rsidTr="00BD12BA">
        <w:tc>
          <w:tcPr>
            <w:tcW w:w="3261" w:type="dxa"/>
          </w:tcPr>
          <w:p w14:paraId="6E448485" w14:textId="77777777" w:rsidR="00BD12BA" w:rsidRPr="000903BC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77777777" w:rsidR="00BD12BA" w:rsidRPr="000903BC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77777777" w:rsidR="00BD12BA" w:rsidRPr="000903BC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D12BA" w:rsidRPr="007419A9" w14:paraId="4A15774B" w14:textId="77777777" w:rsidTr="00A36C61">
        <w:trPr>
          <w:trHeight w:val="633"/>
        </w:trPr>
        <w:tc>
          <w:tcPr>
            <w:tcW w:w="3261" w:type="dxa"/>
          </w:tcPr>
          <w:p w14:paraId="2A22F6EC" w14:textId="77777777" w:rsidR="00BD12BA" w:rsidRPr="000903BC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A6781CC" w14:textId="0664CFC3" w:rsidR="00BD12BA" w:rsidRPr="000903BC" w:rsidRDefault="00BD12BA" w:rsidP="005148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5148F5" w:rsidRPr="000903BC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418" w:type="dxa"/>
          </w:tcPr>
          <w:p w14:paraId="0FEB1C38" w14:textId="0F9CCB27" w:rsidR="00BD12BA" w:rsidRPr="000903BC" w:rsidRDefault="00BD12BA" w:rsidP="005148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5148F5"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49A65128" w14:textId="300094D3" w:rsidR="00BD12BA" w:rsidRPr="000903BC" w:rsidRDefault="00BD12BA" w:rsidP="005148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มีนาคม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5148F5" w:rsidRPr="000903BC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418" w:type="dxa"/>
          </w:tcPr>
          <w:p w14:paraId="0C8449F2" w14:textId="2CEE318D" w:rsidR="00BD12BA" w:rsidRPr="000903BC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5148F5"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BD12BA" w:rsidRPr="007419A9" w14:paraId="7B6E6381" w14:textId="77777777" w:rsidTr="009C4B9F">
        <w:trPr>
          <w:trHeight w:val="374"/>
        </w:trPr>
        <w:tc>
          <w:tcPr>
            <w:tcW w:w="3261" w:type="dxa"/>
            <w:shd w:val="clear" w:color="auto" w:fill="auto"/>
            <w:vAlign w:val="bottom"/>
          </w:tcPr>
          <w:p w14:paraId="348E62CC" w14:textId="4215239C" w:rsidR="00BD12BA" w:rsidRPr="007419A9" w:rsidRDefault="00BD12BA" w:rsidP="006346CB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0EAD3" w14:textId="30C5314D" w:rsidR="00BD12BA" w:rsidRPr="007419A9" w:rsidRDefault="009C4B9F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1.09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D7BC3" w14:textId="7D189483" w:rsidR="00BD12BA" w:rsidRPr="007419A9" w:rsidRDefault="005148F5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1.12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1E340" w14:textId="70066AE2" w:rsidR="00BD12BA" w:rsidRPr="007419A9" w:rsidRDefault="009C4B9F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1.01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7C7F1" w14:textId="20742AF6" w:rsidR="00BD12BA" w:rsidRPr="007419A9" w:rsidRDefault="00BD12BA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1.06</w:t>
            </w:r>
          </w:p>
        </w:tc>
      </w:tr>
    </w:tbl>
    <w:p w14:paraId="0A2FFE14" w14:textId="3E39E045" w:rsidR="00BD12BA" w:rsidRPr="007419A9" w:rsidRDefault="001C525B" w:rsidP="00871E73">
      <w:pPr>
        <w:pStyle w:val="NoSpacing"/>
        <w:numPr>
          <w:ilvl w:val="0"/>
          <w:numId w:val="52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A44D99">
        <w:rPr>
          <w:rFonts w:ascii="AngsanaUPC" w:hAnsi="AngsanaUPC" w:cs="AngsanaUPC" w:hint="cs"/>
          <w:b/>
          <w:bCs/>
          <w:sz w:val="28"/>
          <w:cs/>
        </w:rPr>
        <w:t>ข้อมูลทางการเงินระหว่างกาล</w:t>
      </w:r>
    </w:p>
    <w:p w14:paraId="2BC78725" w14:textId="27C0C8C4" w:rsidR="001C525B" w:rsidRPr="00BD12BA" w:rsidRDefault="00540ADD" w:rsidP="00BA4A5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110203">
        <w:rPr>
          <w:rFonts w:ascii="AngsanaUPC" w:hAnsi="AngsanaUPC" w:cs="AngsanaUPC" w:hint="cs"/>
          <w:sz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110203">
        <w:rPr>
          <w:rFonts w:ascii="AngsanaUPC" w:hAnsi="AngsanaUPC" w:cs="AngsanaUPC"/>
          <w:sz w:val="28"/>
          <w:cs/>
        </w:rPr>
        <w:t>ได้รับการอนุมัติ</w:t>
      </w:r>
      <w:r w:rsidRPr="00110203">
        <w:rPr>
          <w:rFonts w:ascii="AngsanaUPC" w:hAnsi="AngsanaUPC" w:cs="AngsanaUPC" w:hint="cs"/>
          <w:sz w:val="28"/>
          <w:cs/>
        </w:rPr>
        <w:t>จากคณะกรรมการบริษัท</w:t>
      </w:r>
      <w:r w:rsidR="00BD12BA" w:rsidRPr="00110203">
        <w:rPr>
          <w:rFonts w:ascii="AngsanaUPC" w:hAnsi="AngsanaUPC" w:cs="AngsanaUPC" w:hint="cs"/>
          <w:sz w:val="28"/>
          <w:cs/>
        </w:rPr>
        <w:t xml:space="preserve"> </w:t>
      </w:r>
      <w:r w:rsidR="001C525B" w:rsidRPr="00110203">
        <w:rPr>
          <w:rFonts w:ascii="AngsanaUPC" w:hAnsi="AngsanaUPC" w:cs="AngsanaUPC"/>
          <w:sz w:val="28"/>
          <w:cs/>
        </w:rPr>
        <w:t>เมื่อวันที่</w:t>
      </w:r>
      <w:r w:rsidR="0030249A" w:rsidRPr="00110203">
        <w:rPr>
          <w:rFonts w:ascii="AngsanaUPC" w:hAnsi="AngsanaUPC" w:cs="AngsanaUPC" w:hint="cs"/>
          <w:sz w:val="28"/>
          <w:cs/>
        </w:rPr>
        <w:t xml:space="preserve"> </w:t>
      </w:r>
      <w:r w:rsidR="00994421" w:rsidRPr="00110203">
        <w:rPr>
          <w:rFonts w:ascii="AngsanaUPC" w:hAnsi="AngsanaUPC" w:cs="AngsanaUPC"/>
          <w:sz w:val="28"/>
        </w:rPr>
        <w:br/>
      </w:r>
      <w:r w:rsidR="00110203" w:rsidRPr="00110203">
        <w:rPr>
          <w:rFonts w:ascii="AngsanaUPC" w:hAnsi="AngsanaUPC" w:cs="AngsanaUPC"/>
          <w:sz w:val="28"/>
        </w:rPr>
        <w:t>12</w:t>
      </w:r>
      <w:r w:rsidR="00BD12BA" w:rsidRPr="00110203">
        <w:rPr>
          <w:rFonts w:ascii="AngsanaUPC" w:hAnsi="AngsanaUPC" w:cs="AngsanaUPC"/>
          <w:sz w:val="28"/>
        </w:rPr>
        <w:t xml:space="preserve"> </w:t>
      </w:r>
      <w:r w:rsidR="00247CA9" w:rsidRPr="00110203">
        <w:rPr>
          <w:rFonts w:ascii="AngsanaUPC" w:hAnsi="AngsanaUPC" w:cs="AngsanaUPC" w:hint="cs"/>
          <w:sz w:val="28"/>
          <w:cs/>
        </w:rPr>
        <w:t>พฤษภาคม</w:t>
      </w:r>
      <w:r w:rsidR="001C525B" w:rsidRPr="00110203">
        <w:rPr>
          <w:rFonts w:ascii="AngsanaUPC" w:hAnsi="AngsanaUPC" w:cs="AngsanaUPC"/>
          <w:sz w:val="28"/>
          <w:cs/>
        </w:rPr>
        <w:t xml:space="preserve"> </w:t>
      </w:r>
      <w:r w:rsidR="001C525B" w:rsidRPr="00110203">
        <w:rPr>
          <w:rFonts w:ascii="AngsanaUPC" w:hAnsi="AngsanaUPC" w:cs="AngsanaUPC"/>
          <w:sz w:val="28"/>
        </w:rPr>
        <w:t>256</w:t>
      </w:r>
      <w:r w:rsidR="005148F5" w:rsidRPr="00110203">
        <w:rPr>
          <w:rFonts w:ascii="AngsanaUPC" w:hAnsi="AngsanaUPC" w:cs="AngsanaUPC"/>
          <w:sz w:val="28"/>
        </w:rPr>
        <w:t>5</w:t>
      </w:r>
    </w:p>
    <w:sectPr w:rsidR="001C525B" w:rsidRPr="00BD12BA" w:rsidSect="00E33320">
      <w:headerReference w:type="even" r:id="rId11"/>
      <w:headerReference w:type="default" r:id="rId12"/>
      <w:headerReference w:type="first" r:id="rId13"/>
      <w:pgSz w:w="12240" w:h="15840"/>
      <w:pgMar w:top="1440" w:right="992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E3E33" w14:textId="77777777" w:rsidR="004F3758" w:rsidRDefault="004F3758" w:rsidP="00FE665A">
      <w:pPr>
        <w:spacing w:after="0" w:line="240" w:lineRule="auto"/>
      </w:pPr>
      <w:r>
        <w:separator/>
      </w:r>
    </w:p>
  </w:endnote>
  <w:endnote w:type="continuationSeparator" w:id="0">
    <w:p w14:paraId="106F4F9D" w14:textId="77777777" w:rsidR="004F3758" w:rsidRDefault="004F3758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0749504"/>
      <w:docPartObj>
        <w:docPartGallery w:val="Page Numbers (Bottom of Page)"/>
        <w:docPartUnique/>
      </w:docPartObj>
    </w:sdtPr>
    <w:sdtEndPr>
      <w:rPr>
        <w:rFonts w:ascii="AngsanaUPC" w:hAnsi="AngsanaUPC" w:cs="AngsanaUPC"/>
        <w:noProof/>
        <w:sz w:val="28"/>
      </w:rPr>
    </w:sdtEndPr>
    <w:sdtContent>
      <w:p w14:paraId="283C235C" w14:textId="77777777" w:rsidR="00680D9A" w:rsidRPr="00212206" w:rsidRDefault="00680D9A">
        <w:pPr>
          <w:pStyle w:val="Footer"/>
          <w:jc w:val="right"/>
          <w:rPr>
            <w:rFonts w:ascii="AngsanaUPC" w:hAnsi="AngsanaUPC" w:cs="AngsanaUPC"/>
            <w:sz w:val="28"/>
          </w:rPr>
        </w:pPr>
        <w:r w:rsidRPr="00212206">
          <w:rPr>
            <w:rFonts w:ascii="AngsanaUPC" w:hAnsi="AngsanaUPC" w:cs="AngsanaUPC"/>
            <w:sz w:val="28"/>
          </w:rPr>
          <w:fldChar w:fldCharType="begin"/>
        </w:r>
        <w:r w:rsidRPr="00212206">
          <w:rPr>
            <w:rFonts w:ascii="AngsanaUPC" w:hAnsi="AngsanaUPC" w:cs="AngsanaUPC"/>
            <w:sz w:val="28"/>
          </w:rPr>
          <w:instrText xml:space="preserve"> PAGE   \* MERGEFORMAT </w:instrText>
        </w:r>
        <w:r w:rsidRPr="00212206">
          <w:rPr>
            <w:rFonts w:ascii="AngsanaUPC" w:hAnsi="AngsanaUPC" w:cs="AngsanaUPC"/>
            <w:sz w:val="28"/>
          </w:rPr>
          <w:fldChar w:fldCharType="separate"/>
        </w:r>
        <w:r w:rsidR="00D31E98">
          <w:rPr>
            <w:rFonts w:ascii="AngsanaUPC" w:hAnsi="AngsanaUPC" w:cs="AngsanaUPC"/>
            <w:noProof/>
            <w:sz w:val="28"/>
          </w:rPr>
          <w:t>42</w:t>
        </w:r>
        <w:r w:rsidRPr="00212206">
          <w:rPr>
            <w:rFonts w:ascii="AngsanaUPC" w:hAnsi="AngsanaUPC" w:cs="AngsanaUPC"/>
            <w:noProof/>
            <w:sz w:val="28"/>
          </w:rPr>
          <w:fldChar w:fldCharType="end"/>
        </w:r>
      </w:p>
    </w:sdtContent>
  </w:sdt>
  <w:p w14:paraId="262551CC" w14:textId="77777777" w:rsidR="00680D9A" w:rsidRDefault="00680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9C33A" w14:textId="77777777" w:rsidR="004F3758" w:rsidRDefault="004F3758" w:rsidP="00FE665A">
      <w:pPr>
        <w:spacing w:after="0" w:line="240" w:lineRule="auto"/>
      </w:pPr>
      <w:r>
        <w:separator/>
      </w:r>
    </w:p>
  </w:footnote>
  <w:footnote w:type="continuationSeparator" w:id="0">
    <w:p w14:paraId="1F34843D" w14:textId="77777777" w:rsidR="004F3758" w:rsidRDefault="004F3758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12B3F" w14:textId="02E1B4A5" w:rsidR="00680D9A" w:rsidRDefault="004F3758">
    <w:pPr>
      <w:pStyle w:val="Header"/>
    </w:pPr>
    <w:r>
      <w:rPr>
        <w:noProof/>
      </w:rPr>
      <w:pict w14:anchorId="0DA15F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32.15pt;height:259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DA602" w14:textId="64F925FE" w:rsidR="00680D9A" w:rsidRPr="00E35CF9" w:rsidRDefault="00680D9A" w:rsidP="00E35CF9">
    <w:pPr>
      <w:pStyle w:val="Header"/>
      <w:jc w:val="right"/>
      <w:rPr>
        <w:rFonts w:asciiTheme="majorBidi" w:hAnsiTheme="majorBidi" w:cstheme="majorBidi"/>
        <w:b/>
        <w:bCs/>
      </w:rPr>
    </w:pPr>
    <w:r w:rsidRPr="00E35CF9">
      <w:rPr>
        <w:rFonts w:asciiTheme="majorBidi" w:hAnsiTheme="majorBidi" w:cstheme="majorBidi"/>
        <w:b/>
        <w:bCs/>
        <w:cs/>
      </w:rPr>
      <w:t>“ยังไม่ได้ตรวจสอบ”</w:t>
    </w:r>
  </w:p>
  <w:p w14:paraId="5BEE09C9" w14:textId="3D940D8A" w:rsidR="00680D9A" w:rsidRDefault="00680D9A" w:rsidP="00E35CF9">
    <w:pPr>
      <w:pStyle w:val="Header"/>
      <w:jc w:val="right"/>
      <w:rPr>
        <w:rFonts w:asciiTheme="majorBidi" w:hAnsiTheme="majorBidi" w:cstheme="majorBidi"/>
        <w:b/>
        <w:bCs/>
      </w:rPr>
    </w:pPr>
    <w:r w:rsidRPr="00E35CF9">
      <w:rPr>
        <w:rFonts w:asciiTheme="majorBidi" w:hAnsiTheme="majorBidi" w:cstheme="majorBidi"/>
        <w:b/>
        <w:bCs/>
        <w:cs/>
      </w:rPr>
      <w:t>“สอบทานแล้ว”</w:t>
    </w:r>
  </w:p>
  <w:p w14:paraId="73D84B3C" w14:textId="69C30E50" w:rsidR="00680D9A" w:rsidRDefault="00680D9A" w:rsidP="00E35CF9">
    <w:pPr>
      <w:pStyle w:val="Header"/>
      <w:rPr>
        <w:rFonts w:asciiTheme="majorBidi" w:hAnsiTheme="majorBidi" w:cstheme="majorBidi"/>
        <w:b/>
        <w:bCs/>
      </w:rPr>
    </w:pPr>
    <w:r>
      <w:rPr>
        <w:rFonts w:asciiTheme="majorBidi" w:hAnsiTheme="majorBidi" w:cstheme="majorBidi" w:hint="cs"/>
        <w:b/>
        <w:bCs/>
        <w:cs/>
      </w:rPr>
      <w:t>บริษัท โปรเจค แพลนนิ่ง เซอร์วิส จำกัด (มหาชน) และบริษัทย่อย</w:t>
    </w:r>
  </w:p>
  <w:p w14:paraId="7B08FF41" w14:textId="3429DEA9" w:rsidR="00680D9A" w:rsidRDefault="00680D9A" w:rsidP="00E35CF9">
    <w:pPr>
      <w:pStyle w:val="Header"/>
      <w:rPr>
        <w:rFonts w:asciiTheme="majorBidi" w:hAnsiTheme="majorBidi" w:cstheme="majorBidi"/>
        <w:b/>
        <w:bCs/>
      </w:rPr>
    </w:pPr>
    <w:r>
      <w:rPr>
        <w:rFonts w:asciiTheme="majorBidi" w:hAnsiTheme="majorBidi" w:cstheme="majorBidi" w:hint="cs"/>
        <w:b/>
        <w:bCs/>
        <w:cs/>
      </w:rPr>
      <w:t>หมายเหตุประกอบ</w:t>
    </w:r>
    <w:r w:rsidR="00B978D0">
      <w:rPr>
        <w:rFonts w:asciiTheme="majorBidi" w:hAnsiTheme="majorBidi" w:cstheme="majorBidi" w:hint="cs"/>
        <w:b/>
        <w:bCs/>
        <w:cs/>
      </w:rPr>
      <w:t>ข้อมูลทางการเงินระหว่างกาลแบบย่อ</w:t>
    </w:r>
  </w:p>
  <w:p w14:paraId="454C6A49" w14:textId="3678F121" w:rsidR="00680D9A" w:rsidRDefault="00680D9A" w:rsidP="00E35CF9">
    <w:pPr>
      <w:pStyle w:val="Header"/>
      <w:rPr>
        <w:rFonts w:asciiTheme="majorBidi" w:hAnsiTheme="majorBidi" w:cstheme="majorBidi"/>
        <w:b/>
        <w:bCs/>
        <w:sz w:val="28"/>
      </w:rPr>
    </w:pPr>
    <w:r w:rsidRPr="00786D4D">
      <w:rPr>
        <w:rFonts w:asciiTheme="majorBidi" w:hAnsiTheme="majorBidi" w:cstheme="majorBidi" w:hint="cs"/>
        <w:b/>
        <w:bCs/>
        <w:sz w:val="28"/>
        <w:cs/>
      </w:rPr>
      <w:t xml:space="preserve">วันที่ </w:t>
    </w:r>
    <w:r w:rsidRPr="00786D4D">
      <w:rPr>
        <w:rFonts w:asciiTheme="majorBidi" w:hAnsiTheme="majorBidi" w:cstheme="majorBidi"/>
        <w:b/>
        <w:bCs/>
        <w:sz w:val="28"/>
      </w:rPr>
      <w:t xml:space="preserve">31 </w:t>
    </w:r>
    <w:r w:rsidRPr="00786D4D">
      <w:rPr>
        <w:rFonts w:asciiTheme="majorBidi" w:hAnsiTheme="majorBidi" w:cstheme="majorBidi" w:hint="cs"/>
        <w:b/>
        <w:bCs/>
        <w:sz w:val="28"/>
        <w:cs/>
      </w:rPr>
      <w:t xml:space="preserve">มีนาคม </w:t>
    </w:r>
    <w:r w:rsidRPr="00786D4D">
      <w:rPr>
        <w:rFonts w:asciiTheme="majorBidi" w:hAnsiTheme="majorBidi" w:cstheme="majorBidi"/>
        <w:b/>
        <w:bCs/>
        <w:sz w:val="28"/>
      </w:rPr>
      <w:t>2565</w:t>
    </w:r>
  </w:p>
  <w:p w14:paraId="7B384A09" w14:textId="77777777" w:rsidR="00680D9A" w:rsidRPr="00E35CF9" w:rsidRDefault="00680D9A" w:rsidP="00E35CF9">
    <w:pPr>
      <w:pStyle w:val="Header"/>
      <w:rPr>
        <w:rFonts w:asciiTheme="majorBidi" w:hAnsiTheme="majorBidi" w:cstheme="majorBidi"/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B219" w14:textId="4E8173BB" w:rsidR="00680D9A" w:rsidRDefault="004F3758">
    <w:pPr>
      <w:pStyle w:val="Header"/>
    </w:pPr>
    <w:r>
      <w:rPr>
        <w:noProof/>
      </w:rPr>
      <w:pict w14:anchorId="1477AF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432.15pt;height:259.2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00057" w14:textId="4D1DE9B8" w:rsidR="00680D9A" w:rsidRPr="00FE665A" w:rsidRDefault="00680D9A" w:rsidP="00FE665A">
    <w:pPr>
      <w:pStyle w:val="Heading5"/>
      <w:spacing w:line="240" w:lineRule="auto"/>
      <w:jc w:val="right"/>
      <w:rPr>
        <w:rFonts w:ascii="AngsanaUPC" w:hAnsi="AngsanaUPC" w:cs="AngsanaUPC"/>
        <w:i w:val="0"/>
        <w:iCs w:val="0"/>
        <w:sz w:val="28"/>
        <w:szCs w:val="28"/>
      </w:rPr>
    </w:pPr>
    <w:r w:rsidRPr="00FE665A">
      <w:rPr>
        <w:rFonts w:ascii="AngsanaUPC" w:hAnsi="AngsanaUPC" w:cs="AngsanaUPC"/>
        <w:i w:val="0"/>
        <w:iCs w:val="0"/>
        <w:sz w:val="28"/>
        <w:szCs w:val="28"/>
      </w:rPr>
      <w:t>“</w:t>
    </w:r>
    <w:proofErr w:type="spellStart"/>
    <w:r w:rsidRPr="00FE665A">
      <w:rPr>
        <w:rFonts w:ascii="AngsanaUPC" w:hAnsi="AngsanaUPC" w:cs="AngsanaUPC"/>
        <w:i w:val="0"/>
        <w:iCs w:val="0"/>
        <w:sz w:val="28"/>
        <w:szCs w:val="28"/>
        <w:cs/>
      </w:rPr>
      <w:t>ยังไม่ได้ตรวจสอบ</w:t>
    </w:r>
    <w:proofErr w:type="spellEnd"/>
    <w:r w:rsidRPr="00FE665A">
      <w:rPr>
        <w:rFonts w:ascii="AngsanaUPC" w:hAnsi="AngsanaUPC" w:cs="AngsanaUPC"/>
        <w:i w:val="0"/>
        <w:iCs w:val="0"/>
        <w:sz w:val="28"/>
        <w:szCs w:val="28"/>
      </w:rPr>
      <w:t>”</w:t>
    </w:r>
  </w:p>
  <w:p w14:paraId="1559DCC7" w14:textId="77777777" w:rsidR="00680D9A" w:rsidRPr="00FE665A" w:rsidRDefault="00680D9A" w:rsidP="00FE665A">
    <w:pPr>
      <w:jc w:val="right"/>
      <w:rPr>
        <w:rFonts w:ascii="AngsanaUPC" w:hAnsi="AngsanaUPC" w:cs="AngsanaUPC"/>
        <w:b/>
        <w:bCs/>
        <w:sz w:val="28"/>
        <w:lang w:val="x-none" w:eastAsia="x-none"/>
      </w:rPr>
    </w:pPr>
    <w:r w:rsidRPr="00FE665A">
      <w:rPr>
        <w:rFonts w:ascii="AngsanaUPC" w:hAnsi="AngsanaUPC" w:cs="AngsanaUPC"/>
        <w:b/>
        <w:bCs/>
        <w:sz w:val="28"/>
        <w:cs/>
        <w:lang w:val="x-none" w:eastAsia="x-none"/>
      </w:rPr>
      <w:t>“สอบทานแล้ว”</w:t>
    </w:r>
  </w:p>
  <w:p w14:paraId="428EFCED" w14:textId="056FB490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0E588B87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  <w:cs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9214AC">
      <w:rPr>
        <w:rFonts w:ascii="AngsanaUPC" w:hAnsi="AngsanaUPC" w:cs="AngsanaUPC" w:hint="cs"/>
        <w:b/>
        <w:bCs/>
        <w:sz w:val="28"/>
        <w:cs/>
      </w:rPr>
      <w:t>ข้อมูลทางการเงินระหว่างกาลแบบย่อ</w:t>
    </w:r>
  </w:p>
  <w:p w14:paraId="026A10A3" w14:textId="4B109B56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</w:rPr>
    </w:pPr>
    <w:r w:rsidRPr="00D94E60">
      <w:rPr>
        <w:rFonts w:ascii="AngsanaUPC" w:hAnsi="AngsanaUPC" w:cs="AngsanaUPC"/>
        <w:b/>
        <w:bCs/>
        <w:sz w:val="28"/>
        <w:cs/>
      </w:rPr>
      <w:t xml:space="preserve">วันที่ </w:t>
    </w:r>
    <w:r w:rsidRPr="00D94E60">
      <w:rPr>
        <w:rFonts w:ascii="AngsanaUPC" w:hAnsi="AngsanaUPC" w:cs="AngsanaUPC"/>
        <w:b/>
        <w:bCs/>
        <w:sz w:val="28"/>
      </w:rPr>
      <w:t xml:space="preserve">31 </w:t>
    </w:r>
    <w:r w:rsidRPr="00D94E60">
      <w:rPr>
        <w:rFonts w:ascii="AngsanaUPC" w:hAnsi="AngsanaUPC" w:cs="AngsanaUPC" w:hint="cs"/>
        <w:b/>
        <w:bCs/>
        <w:sz w:val="28"/>
        <w:cs/>
      </w:rPr>
      <w:t>มีนาคม</w:t>
    </w:r>
    <w:r w:rsidRPr="00D94E60">
      <w:rPr>
        <w:rFonts w:ascii="AngsanaUPC" w:hAnsi="AngsanaUPC" w:cs="AngsanaUPC"/>
        <w:b/>
        <w:bCs/>
        <w:sz w:val="28"/>
        <w:cs/>
      </w:rPr>
      <w:t xml:space="preserve"> </w:t>
    </w:r>
    <w:r w:rsidRPr="00D94E60">
      <w:rPr>
        <w:rFonts w:ascii="AngsanaUPC" w:hAnsi="AngsanaUPC" w:cs="AngsanaUPC"/>
        <w:b/>
        <w:bCs/>
        <w:sz w:val="28"/>
      </w:rPr>
      <w:t>256</w:t>
    </w:r>
    <w:r w:rsidR="00943788" w:rsidRPr="00D94E60">
      <w:rPr>
        <w:rFonts w:ascii="AngsanaUPC" w:hAnsi="AngsanaUPC" w:cs="AngsanaUPC"/>
        <w:b/>
        <w:bCs/>
        <w:sz w:val="28"/>
      </w:rPr>
      <w:t>5</w:t>
    </w:r>
  </w:p>
  <w:p w14:paraId="7C787371" w14:textId="77777777" w:rsidR="00680D9A" w:rsidRDefault="00680D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606ED" w14:textId="43DE0E10" w:rsidR="00680D9A" w:rsidRDefault="004F3758">
    <w:pPr>
      <w:pStyle w:val="Header"/>
    </w:pPr>
    <w:r>
      <w:rPr>
        <w:noProof/>
      </w:rPr>
      <w:pict w14:anchorId="356D79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32.15pt;height:259.2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147232F"/>
    <w:multiLevelType w:val="hybridMultilevel"/>
    <w:tmpl w:val="154C813E"/>
    <w:lvl w:ilvl="0" w:tplc="9A7E5C36">
      <w:start w:val="1"/>
      <w:numFmt w:val="decimal"/>
      <w:lvlText w:val="27.%1.1"/>
      <w:lvlJc w:val="left"/>
      <w:pPr>
        <w:ind w:left="1326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46" w:hanging="360"/>
      </w:pPr>
    </w:lvl>
    <w:lvl w:ilvl="2" w:tplc="0409001B" w:tentative="1">
      <w:start w:val="1"/>
      <w:numFmt w:val="lowerRoman"/>
      <w:lvlText w:val="%3."/>
      <w:lvlJc w:val="right"/>
      <w:pPr>
        <w:ind w:left="2766" w:hanging="180"/>
      </w:pPr>
    </w:lvl>
    <w:lvl w:ilvl="3" w:tplc="0409000F" w:tentative="1">
      <w:start w:val="1"/>
      <w:numFmt w:val="decimal"/>
      <w:lvlText w:val="%4."/>
      <w:lvlJc w:val="left"/>
      <w:pPr>
        <w:ind w:left="3486" w:hanging="360"/>
      </w:pPr>
    </w:lvl>
    <w:lvl w:ilvl="4" w:tplc="04090019" w:tentative="1">
      <w:start w:val="1"/>
      <w:numFmt w:val="lowerLetter"/>
      <w:lvlText w:val="%5."/>
      <w:lvlJc w:val="left"/>
      <w:pPr>
        <w:ind w:left="4206" w:hanging="360"/>
      </w:pPr>
    </w:lvl>
    <w:lvl w:ilvl="5" w:tplc="0409001B" w:tentative="1">
      <w:start w:val="1"/>
      <w:numFmt w:val="lowerRoman"/>
      <w:lvlText w:val="%6."/>
      <w:lvlJc w:val="right"/>
      <w:pPr>
        <w:ind w:left="4926" w:hanging="180"/>
      </w:pPr>
    </w:lvl>
    <w:lvl w:ilvl="6" w:tplc="0409000F" w:tentative="1">
      <w:start w:val="1"/>
      <w:numFmt w:val="decimal"/>
      <w:lvlText w:val="%7."/>
      <w:lvlJc w:val="left"/>
      <w:pPr>
        <w:ind w:left="5646" w:hanging="360"/>
      </w:pPr>
    </w:lvl>
    <w:lvl w:ilvl="7" w:tplc="04090019" w:tentative="1">
      <w:start w:val="1"/>
      <w:numFmt w:val="lowerLetter"/>
      <w:lvlText w:val="%8."/>
      <w:lvlJc w:val="left"/>
      <w:pPr>
        <w:ind w:left="6366" w:hanging="360"/>
      </w:pPr>
    </w:lvl>
    <w:lvl w:ilvl="8" w:tplc="040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" w15:restartNumberingAfterBreak="0">
    <w:nsid w:val="03D36408"/>
    <w:multiLevelType w:val="hybridMultilevel"/>
    <w:tmpl w:val="20744ACC"/>
    <w:lvl w:ilvl="0" w:tplc="C7F485FA">
      <w:start w:val="1"/>
      <w:numFmt w:val="decimal"/>
      <w:lvlText w:val="25.%1"/>
      <w:lvlJc w:val="left"/>
      <w:pPr>
        <w:ind w:left="1572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8F97282"/>
    <w:multiLevelType w:val="multilevel"/>
    <w:tmpl w:val="8A7C6222"/>
    <w:lvl w:ilvl="0">
      <w:start w:val="1"/>
      <w:numFmt w:val="none"/>
      <w:lvlText w:val="32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31.2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98D2217"/>
    <w:multiLevelType w:val="multilevel"/>
    <w:tmpl w:val="EEAAB184"/>
    <w:lvl w:ilvl="0">
      <w:start w:val="1"/>
      <w:numFmt w:val="none"/>
      <w:lvlText w:val="31.1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lvlText w:val="32.1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A2D042D"/>
    <w:multiLevelType w:val="hybridMultilevel"/>
    <w:tmpl w:val="37E81C76"/>
    <w:lvl w:ilvl="0" w:tplc="B2FAAD20">
      <w:start w:val="1"/>
      <w:numFmt w:val="decimal"/>
      <w:lvlText w:val="33.%1"/>
      <w:lvlJc w:val="left"/>
      <w:pPr>
        <w:ind w:left="2880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0D773321"/>
    <w:multiLevelType w:val="multilevel"/>
    <w:tmpl w:val="46B04E8E"/>
    <w:lvl w:ilvl="0">
      <w:start w:val="1"/>
      <w:numFmt w:val="none"/>
      <w:lvlText w:val="29.1.10"/>
      <w:lvlJc w:val="left"/>
      <w:pPr>
        <w:ind w:left="2451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0E3D702A"/>
    <w:multiLevelType w:val="multilevel"/>
    <w:tmpl w:val="E9DC1D1C"/>
    <w:lvl w:ilvl="0">
      <w:start w:val="7"/>
      <w:numFmt w:val="decimal"/>
      <w:lvlText w:val="%1"/>
      <w:lvlJc w:val="left"/>
      <w:pPr>
        <w:ind w:left="36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10" w15:restartNumberingAfterBreak="0">
    <w:nsid w:val="0F0B51B7"/>
    <w:multiLevelType w:val="hybridMultilevel"/>
    <w:tmpl w:val="BD7E0B90"/>
    <w:lvl w:ilvl="0" w:tplc="09A69574">
      <w:start w:val="1"/>
      <w:numFmt w:val="decimal"/>
      <w:lvlText w:val="19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766443"/>
    <w:multiLevelType w:val="multilevel"/>
    <w:tmpl w:val="7C2C3E64"/>
    <w:lvl w:ilvl="0">
      <w:start w:val="1"/>
      <w:numFmt w:val="none"/>
      <w:lvlText w:val="29.1.6"/>
      <w:lvlJc w:val="left"/>
      <w:pPr>
        <w:ind w:left="2451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1E52E8A"/>
    <w:multiLevelType w:val="multilevel"/>
    <w:tmpl w:val="1D687D4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2.2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26C7FC4"/>
    <w:multiLevelType w:val="multilevel"/>
    <w:tmpl w:val="33D00E8E"/>
    <w:lvl w:ilvl="0">
      <w:start w:val="1"/>
      <w:numFmt w:val="none"/>
      <w:lvlText w:val="29.2.2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133F1853"/>
    <w:multiLevelType w:val="hybridMultilevel"/>
    <w:tmpl w:val="2AF8F0F4"/>
    <w:lvl w:ilvl="0" w:tplc="115C5BA8">
      <w:start w:val="1"/>
      <w:numFmt w:val="decimal"/>
      <w:lvlText w:val="31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6E7BB7"/>
    <w:multiLevelType w:val="multilevel"/>
    <w:tmpl w:val="D7A67284"/>
    <w:lvl w:ilvl="0">
      <w:start w:val="1"/>
      <w:numFmt w:val="none"/>
      <w:lvlText w:val="32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31.5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19E930EF"/>
    <w:multiLevelType w:val="multilevel"/>
    <w:tmpl w:val="BC384BD2"/>
    <w:lvl w:ilvl="0">
      <w:start w:val="1"/>
      <w:numFmt w:val="decimal"/>
      <w:lvlText w:val="%1."/>
      <w:lvlJc w:val="left"/>
      <w:pPr>
        <w:ind w:left="502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BAD786C"/>
    <w:multiLevelType w:val="hybridMultilevel"/>
    <w:tmpl w:val="AD1CB91C"/>
    <w:lvl w:ilvl="0" w:tplc="B9F09C16">
      <w:start w:val="1"/>
      <w:numFmt w:val="decimal"/>
      <w:lvlText w:val="31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8" w15:restartNumberingAfterBreak="0">
    <w:nsid w:val="1E3749C1"/>
    <w:multiLevelType w:val="multilevel"/>
    <w:tmpl w:val="1D34C2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20" w:hanging="360"/>
      </w:pPr>
      <w:rPr>
        <w:rFonts w:hint="default"/>
        <w:b w:val="0"/>
        <w:bCs w:val="0"/>
        <w:i w:val="0"/>
        <w:iCs w:val="0"/>
        <w:strike w:val="0"/>
        <w:color w:val="00000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E6240BE"/>
    <w:multiLevelType w:val="hybridMultilevel"/>
    <w:tmpl w:val="38384E2C"/>
    <w:lvl w:ilvl="0" w:tplc="38EC1370">
      <w:start w:val="1"/>
      <w:numFmt w:val="decimal"/>
      <w:lvlText w:val="1.%1"/>
      <w:lvlJc w:val="left"/>
      <w:pPr>
        <w:ind w:left="1080" w:hanging="360"/>
      </w:pPr>
      <w:rPr>
        <w:rFonts w:hint="default"/>
        <w:u w:val="none"/>
      </w:rPr>
    </w:lvl>
    <w:lvl w:ilvl="1" w:tplc="38EC1370">
      <w:start w:val="1"/>
      <w:numFmt w:val="decimal"/>
      <w:lvlText w:val="1.%2"/>
      <w:lvlJc w:val="left"/>
      <w:pPr>
        <w:ind w:left="1800" w:hanging="360"/>
      </w:pPr>
      <w:rPr>
        <w:rFonts w:hint="default"/>
        <w:u w:val="none"/>
      </w:rPr>
    </w:lvl>
    <w:lvl w:ilvl="2" w:tplc="5E8484CC">
      <w:start w:val="1"/>
      <w:numFmt w:val="thaiLetters"/>
      <w:lvlText w:val="%3)"/>
      <w:lvlJc w:val="left"/>
      <w:pPr>
        <w:ind w:left="2700" w:hanging="360"/>
      </w:pPr>
      <w:rPr>
        <w:rFonts w:hint="default"/>
        <w:b/>
      </w:rPr>
    </w:lvl>
    <w:lvl w:ilvl="3" w:tplc="49A00A2E">
      <w:start w:val="1"/>
      <w:numFmt w:val="thaiLetters"/>
      <w:lvlText w:val="%4."/>
      <w:lvlJc w:val="left"/>
      <w:pPr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0AF18EE"/>
    <w:multiLevelType w:val="hybridMultilevel"/>
    <w:tmpl w:val="95BE1BCA"/>
    <w:lvl w:ilvl="0" w:tplc="62B89FDE">
      <w:start w:val="1"/>
      <w:numFmt w:val="decimal"/>
      <w:lvlText w:val="26.%1"/>
      <w:lvlJc w:val="left"/>
      <w:pPr>
        <w:ind w:left="1998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B7389F"/>
    <w:multiLevelType w:val="hybridMultilevel"/>
    <w:tmpl w:val="EFB0CCF2"/>
    <w:lvl w:ilvl="0" w:tplc="FE4E9A56">
      <w:start w:val="2"/>
      <w:numFmt w:val="decimal"/>
      <w:lvlText w:val="28.%1.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E34AF2"/>
    <w:multiLevelType w:val="multilevel"/>
    <w:tmpl w:val="33BAD562"/>
    <w:lvl w:ilvl="0">
      <w:start w:val="1"/>
      <w:numFmt w:val="none"/>
      <w:lvlText w:val="29.2.5"/>
      <w:lvlJc w:val="left"/>
      <w:pPr>
        <w:ind w:left="2451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216D0AD0"/>
    <w:multiLevelType w:val="multilevel"/>
    <w:tmpl w:val="FC062AF0"/>
    <w:lvl w:ilvl="0">
      <w:start w:val="1"/>
      <w:numFmt w:val="none"/>
      <w:lvlText w:val="29.2.1"/>
      <w:lvlJc w:val="left"/>
      <w:pPr>
        <w:ind w:left="2451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4760C39"/>
    <w:multiLevelType w:val="multilevel"/>
    <w:tmpl w:val="2EE8FB2C"/>
    <w:lvl w:ilvl="0">
      <w:start w:val="1"/>
      <w:numFmt w:val="none"/>
      <w:lvlText w:val="31.1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lvlText w:val="30.2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27977A83"/>
    <w:multiLevelType w:val="multilevel"/>
    <w:tmpl w:val="18060C08"/>
    <w:lvl w:ilvl="0">
      <w:start w:val="1"/>
      <w:numFmt w:val="decimal"/>
      <w:lvlText w:val="27.%1.1"/>
      <w:lvlJc w:val="left"/>
      <w:pPr>
        <w:ind w:left="3762" w:hanging="360"/>
      </w:pPr>
      <w:rPr>
        <w:rFonts w:ascii="AngsanaUPC" w:hAnsi="AngsanaUPC" w:cs="AngsanaUPC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29.1.2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29723AE2"/>
    <w:multiLevelType w:val="multilevel"/>
    <w:tmpl w:val="AB488C8E"/>
    <w:lvl w:ilvl="0">
      <w:start w:val="1"/>
      <w:numFmt w:val="decimal"/>
      <w:lvlText w:val="27.%1"/>
      <w:lvlJc w:val="left"/>
      <w:pPr>
        <w:ind w:left="3762" w:hanging="360"/>
      </w:pPr>
      <w:rPr>
        <w:rFonts w:ascii="AngsanaUPC" w:hAnsi="AngsanaUPC" w:cs="AngsanaUPC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27.1.1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3226257F"/>
    <w:multiLevelType w:val="multilevel"/>
    <w:tmpl w:val="6E0E9544"/>
    <w:lvl w:ilvl="0">
      <w:start w:val="1"/>
      <w:numFmt w:val="none"/>
      <w:lvlText w:val="32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31.3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3CE670E8"/>
    <w:multiLevelType w:val="hybridMultilevel"/>
    <w:tmpl w:val="F8D223B6"/>
    <w:lvl w:ilvl="0" w:tplc="40F8C57C">
      <w:start w:val="1"/>
      <w:numFmt w:val="decimal"/>
      <w:lvlText w:val="8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0E7E73"/>
    <w:multiLevelType w:val="hybridMultilevel"/>
    <w:tmpl w:val="05CCBE4A"/>
    <w:lvl w:ilvl="0" w:tplc="6E3684C2">
      <w:start w:val="1"/>
      <w:numFmt w:val="decimal"/>
      <w:lvlText w:val="29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34" w15:restartNumberingAfterBreak="0">
    <w:nsid w:val="3F420A05"/>
    <w:multiLevelType w:val="multilevel"/>
    <w:tmpl w:val="888E1EBA"/>
    <w:lvl w:ilvl="0">
      <w:start w:val="1"/>
      <w:numFmt w:val="none"/>
      <w:lvlText w:val="32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31.4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410809FE"/>
    <w:multiLevelType w:val="hybridMultilevel"/>
    <w:tmpl w:val="F7368CD6"/>
    <w:lvl w:ilvl="0" w:tplc="8BF84696">
      <w:start w:val="1"/>
      <w:numFmt w:val="decimal"/>
      <w:lvlText w:val="28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2D0A28"/>
    <w:multiLevelType w:val="multilevel"/>
    <w:tmpl w:val="9550C734"/>
    <w:lvl w:ilvl="0">
      <w:start w:val="1"/>
      <w:numFmt w:val="none"/>
      <w:lvlText w:val="29.1.8"/>
      <w:lvlJc w:val="left"/>
      <w:pPr>
        <w:ind w:left="2451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43084EA4"/>
    <w:multiLevelType w:val="multilevel"/>
    <w:tmpl w:val="B38231A8"/>
    <w:lvl w:ilvl="0">
      <w:start w:val="1"/>
      <w:numFmt w:val="none"/>
      <w:lvlText w:val="29.1.9"/>
      <w:lvlJc w:val="left"/>
      <w:pPr>
        <w:ind w:left="2451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4BEE26F4"/>
    <w:multiLevelType w:val="hybridMultilevel"/>
    <w:tmpl w:val="9C24B7A8"/>
    <w:lvl w:ilvl="0" w:tplc="F38CE610">
      <w:start w:val="1"/>
      <w:numFmt w:val="decimal"/>
      <w:lvlText w:val="29.%1.4"/>
      <w:lvlJc w:val="left"/>
      <w:pPr>
        <w:ind w:left="2496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0A66A5"/>
    <w:multiLevelType w:val="hybridMultilevel"/>
    <w:tmpl w:val="2998F7BA"/>
    <w:lvl w:ilvl="0" w:tplc="922E5104">
      <w:start w:val="1"/>
      <w:numFmt w:val="decimal"/>
      <w:lvlText w:val="6.%1"/>
      <w:lvlJc w:val="left"/>
      <w:pPr>
        <w:ind w:left="889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A22297"/>
    <w:multiLevelType w:val="multilevel"/>
    <w:tmpl w:val="EB54ABEC"/>
    <w:lvl w:ilvl="0">
      <w:start w:val="1"/>
      <w:numFmt w:val="none"/>
      <w:lvlText w:val="30.1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lvlText w:val="31.2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5BF105D7"/>
    <w:multiLevelType w:val="hybridMultilevel"/>
    <w:tmpl w:val="1DF238E2"/>
    <w:lvl w:ilvl="0" w:tplc="112C2CD4">
      <w:start w:val="2"/>
      <w:numFmt w:val="decimal"/>
      <w:lvlText w:val="28.%1.3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B158AA"/>
    <w:multiLevelType w:val="hybridMultilevel"/>
    <w:tmpl w:val="711E2ABA"/>
    <w:lvl w:ilvl="0" w:tplc="594AD9C4">
      <w:start w:val="1"/>
      <w:numFmt w:val="bullet"/>
      <w:lvlText w:val="-"/>
      <w:lvlJc w:val="left"/>
      <w:pPr>
        <w:ind w:left="1571" w:hanging="360"/>
      </w:pPr>
      <w:rPr>
        <w:rFonts w:ascii="AngsanaUPC" w:hAnsi="AngsanaUPC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60D06126"/>
    <w:multiLevelType w:val="multilevel"/>
    <w:tmpl w:val="38E4E646"/>
    <w:lvl w:ilvl="0">
      <w:start w:val="1"/>
      <w:numFmt w:val="none"/>
      <w:lvlText w:val="29.1.7"/>
      <w:lvlJc w:val="left"/>
      <w:pPr>
        <w:ind w:left="2451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62B86DB5"/>
    <w:multiLevelType w:val="multilevel"/>
    <w:tmpl w:val="158C1406"/>
    <w:lvl w:ilvl="0">
      <w:start w:val="1"/>
      <w:numFmt w:val="none"/>
      <w:lvlText w:val="31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28.2.2"/>
      <w:lvlJc w:val="left"/>
      <w:pPr>
        <w:ind w:left="1440" w:hanging="360"/>
      </w:pPr>
      <w:rPr>
        <w:rFonts w:ascii="AngsanaUPC" w:hAnsi="AngsanaUPC" w:cs="AngsanaUPC" w:hint="default"/>
        <w:b w:val="0"/>
        <w:bCs w:val="0"/>
        <w:u w:val="none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6A30030E"/>
    <w:multiLevelType w:val="multilevel"/>
    <w:tmpl w:val="D61810AC"/>
    <w:lvl w:ilvl="0">
      <w:start w:val="1"/>
      <w:numFmt w:val="none"/>
      <w:lvlText w:val="29.1.5"/>
      <w:lvlJc w:val="left"/>
      <w:pPr>
        <w:ind w:left="2451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Restart w:val="0"/>
      <w:lvlText w:val="30.1.3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6" w15:restartNumberingAfterBreak="0">
    <w:nsid w:val="6A36746E"/>
    <w:multiLevelType w:val="hybridMultilevel"/>
    <w:tmpl w:val="8410DE42"/>
    <w:lvl w:ilvl="0" w:tplc="9E9E8A1A">
      <w:start w:val="2"/>
      <w:numFmt w:val="decimal"/>
      <w:lvlText w:val="28.%1.2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8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 w15:restartNumberingAfterBreak="0">
    <w:nsid w:val="6E922C83"/>
    <w:multiLevelType w:val="hybridMultilevel"/>
    <w:tmpl w:val="D5E69274"/>
    <w:lvl w:ilvl="0" w:tplc="02C20498">
      <w:start w:val="1"/>
      <w:numFmt w:val="decimal"/>
      <w:lvlText w:val="2.%1"/>
      <w:lvlJc w:val="left"/>
      <w:pPr>
        <w:ind w:left="1495" w:hanging="360"/>
      </w:pPr>
      <w:rPr>
        <w:rFonts w:hint="default"/>
        <w:b w:val="0"/>
        <w:bCs w:val="0"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5440B27"/>
    <w:multiLevelType w:val="multilevel"/>
    <w:tmpl w:val="302C5456"/>
    <w:lvl w:ilvl="0">
      <w:start w:val="1"/>
      <w:numFmt w:val="none"/>
      <w:lvlText w:val="31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28.2.1"/>
      <w:lvlJc w:val="left"/>
      <w:pPr>
        <w:ind w:left="1440" w:hanging="360"/>
      </w:pPr>
      <w:rPr>
        <w:rFonts w:ascii="AngsanaUPC" w:hAnsi="AngsanaUPC" w:cs="AngsanaUPC" w:hint="default"/>
        <w:b w:val="0"/>
        <w:bCs w:val="0"/>
        <w:u w:val="none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1" w15:restartNumberingAfterBreak="0">
    <w:nsid w:val="7FCD3CEE"/>
    <w:multiLevelType w:val="hybridMultilevel"/>
    <w:tmpl w:val="4B10F530"/>
    <w:lvl w:ilvl="0" w:tplc="F1A26864">
      <w:start w:val="1"/>
      <w:numFmt w:val="decimal"/>
      <w:lvlText w:val="29.%1.3"/>
      <w:lvlJc w:val="left"/>
      <w:pPr>
        <w:ind w:left="2496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967072">
    <w:abstractNumId w:val="16"/>
  </w:num>
  <w:num w:numId="2" w16cid:durableId="942373586">
    <w:abstractNumId w:val="19"/>
  </w:num>
  <w:num w:numId="3" w16cid:durableId="203643583">
    <w:abstractNumId w:val="49"/>
  </w:num>
  <w:num w:numId="4" w16cid:durableId="1719888600">
    <w:abstractNumId w:val="29"/>
  </w:num>
  <w:num w:numId="5" w16cid:durableId="1740636171">
    <w:abstractNumId w:val="24"/>
  </w:num>
  <w:num w:numId="6" w16cid:durableId="1299529656">
    <w:abstractNumId w:val="30"/>
  </w:num>
  <w:num w:numId="7" w16cid:durableId="782843144">
    <w:abstractNumId w:val="42"/>
  </w:num>
  <w:num w:numId="8" w16cid:durableId="242304165">
    <w:abstractNumId w:val="18"/>
  </w:num>
  <w:num w:numId="9" w16cid:durableId="1108163131">
    <w:abstractNumId w:val="39"/>
  </w:num>
  <w:num w:numId="10" w16cid:durableId="1246692276">
    <w:abstractNumId w:val="32"/>
  </w:num>
  <w:num w:numId="11" w16cid:durableId="573124777">
    <w:abstractNumId w:val="10"/>
  </w:num>
  <w:num w:numId="12" w16cid:durableId="1566378140">
    <w:abstractNumId w:val="2"/>
  </w:num>
  <w:num w:numId="13" w16cid:durableId="273513453">
    <w:abstractNumId w:val="20"/>
  </w:num>
  <w:num w:numId="14" w16cid:durableId="1035541803">
    <w:abstractNumId w:val="35"/>
  </w:num>
  <w:num w:numId="15" w16cid:durableId="691343558">
    <w:abstractNumId w:val="27"/>
  </w:num>
  <w:num w:numId="16" w16cid:durableId="1002052744">
    <w:abstractNumId w:val="51"/>
  </w:num>
  <w:num w:numId="17" w16cid:durableId="743140220">
    <w:abstractNumId w:val="38"/>
  </w:num>
  <w:num w:numId="18" w16cid:durableId="2032952673">
    <w:abstractNumId w:val="45"/>
  </w:num>
  <w:num w:numId="19" w16cid:durableId="1296792051">
    <w:abstractNumId w:val="11"/>
  </w:num>
  <w:num w:numId="20" w16cid:durableId="1457679735">
    <w:abstractNumId w:val="43"/>
  </w:num>
  <w:num w:numId="21" w16cid:durableId="1686203839">
    <w:abstractNumId w:val="36"/>
  </w:num>
  <w:num w:numId="22" w16cid:durableId="1217156120">
    <w:abstractNumId w:val="37"/>
  </w:num>
  <w:num w:numId="23" w16cid:durableId="319232823">
    <w:abstractNumId w:val="8"/>
  </w:num>
  <w:num w:numId="24" w16cid:durableId="821628167">
    <w:abstractNumId w:val="23"/>
  </w:num>
  <w:num w:numId="25" w16cid:durableId="1075010651">
    <w:abstractNumId w:val="13"/>
  </w:num>
  <w:num w:numId="26" w16cid:durableId="1927105589">
    <w:abstractNumId w:val="22"/>
  </w:num>
  <w:num w:numId="27" w16cid:durableId="1907839781">
    <w:abstractNumId w:val="40"/>
  </w:num>
  <w:num w:numId="28" w16cid:durableId="1264917316">
    <w:abstractNumId w:val="50"/>
  </w:num>
  <w:num w:numId="29" w16cid:durableId="820655764">
    <w:abstractNumId w:val="25"/>
  </w:num>
  <w:num w:numId="30" w16cid:durableId="201482933">
    <w:abstractNumId w:val="5"/>
  </w:num>
  <w:num w:numId="31" w16cid:durableId="1616980744">
    <w:abstractNumId w:val="4"/>
  </w:num>
  <w:num w:numId="32" w16cid:durableId="660620752">
    <w:abstractNumId w:val="31"/>
  </w:num>
  <w:num w:numId="33" w16cid:durableId="1321813142">
    <w:abstractNumId w:val="34"/>
  </w:num>
  <w:num w:numId="34" w16cid:durableId="1552692141">
    <w:abstractNumId w:val="15"/>
  </w:num>
  <w:num w:numId="35" w16cid:durableId="1450584421">
    <w:abstractNumId w:val="6"/>
  </w:num>
  <w:num w:numId="36" w16cid:durableId="1861436046">
    <w:abstractNumId w:val="28"/>
  </w:num>
  <w:num w:numId="37" w16cid:durableId="725379238">
    <w:abstractNumId w:val="7"/>
  </w:num>
  <w:num w:numId="38" w16cid:durableId="11493684">
    <w:abstractNumId w:val="0"/>
  </w:num>
  <w:num w:numId="39" w16cid:durableId="1846901957">
    <w:abstractNumId w:val="48"/>
  </w:num>
  <w:num w:numId="40" w16cid:durableId="245261147">
    <w:abstractNumId w:val="47"/>
  </w:num>
  <w:num w:numId="41" w16cid:durableId="1549760930">
    <w:abstractNumId w:val="3"/>
  </w:num>
  <w:num w:numId="42" w16cid:durableId="437484774">
    <w:abstractNumId w:val="12"/>
  </w:num>
  <w:num w:numId="43" w16cid:durableId="2076194345">
    <w:abstractNumId w:val="26"/>
  </w:num>
  <w:num w:numId="44" w16cid:durableId="1263493861">
    <w:abstractNumId w:val="1"/>
  </w:num>
  <w:num w:numId="45" w16cid:durableId="950431645">
    <w:abstractNumId w:val="17"/>
  </w:num>
  <w:num w:numId="46" w16cid:durableId="675888387">
    <w:abstractNumId w:val="44"/>
  </w:num>
  <w:num w:numId="47" w16cid:durableId="721951051">
    <w:abstractNumId w:val="33"/>
  </w:num>
  <w:num w:numId="48" w16cid:durableId="1874921632">
    <w:abstractNumId w:val="14"/>
  </w:num>
  <w:num w:numId="49" w16cid:durableId="572589500">
    <w:abstractNumId w:val="21"/>
  </w:num>
  <w:num w:numId="50" w16cid:durableId="1952204715">
    <w:abstractNumId w:val="46"/>
  </w:num>
  <w:num w:numId="51" w16cid:durableId="416707125">
    <w:abstractNumId w:val="41"/>
  </w:num>
  <w:num w:numId="52" w16cid:durableId="207957345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0D4D"/>
    <w:rsid w:val="00000752"/>
    <w:rsid w:val="000007E2"/>
    <w:rsid w:val="0000154A"/>
    <w:rsid w:val="00002FBE"/>
    <w:rsid w:val="0000351A"/>
    <w:rsid w:val="00004437"/>
    <w:rsid w:val="00006DFB"/>
    <w:rsid w:val="00007E84"/>
    <w:rsid w:val="00010998"/>
    <w:rsid w:val="000124D4"/>
    <w:rsid w:val="000125F0"/>
    <w:rsid w:val="00012B22"/>
    <w:rsid w:val="00012BC9"/>
    <w:rsid w:val="00013313"/>
    <w:rsid w:val="0001402B"/>
    <w:rsid w:val="0002315B"/>
    <w:rsid w:val="00023381"/>
    <w:rsid w:val="00024804"/>
    <w:rsid w:val="00026E1E"/>
    <w:rsid w:val="00026FE9"/>
    <w:rsid w:val="00031E87"/>
    <w:rsid w:val="000328BF"/>
    <w:rsid w:val="00033ACA"/>
    <w:rsid w:val="00035B69"/>
    <w:rsid w:val="00054BD4"/>
    <w:rsid w:val="0005553F"/>
    <w:rsid w:val="00056E2A"/>
    <w:rsid w:val="00062563"/>
    <w:rsid w:val="00065F44"/>
    <w:rsid w:val="00066BCD"/>
    <w:rsid w:val="0007114D"/>
    <w:rsid w:val="00074F34"/>
    <w:rsid w:val="0007566A"/>
    <w:rsid w:val="000816E5"/>
    <w:rsid w:val="00082239"/>
    <w:rsid w:val="00082EB8"/>
    <w:rsid w:val="00083BF4"/>
    <w:rsid w:val="000877CD"/>
    <w:rsid w:val="000903BC"/>
    <w:rsid w:val="000923E5"/>
    <w:rsid w:val="00092C14"/>
    <w:rsid w:val="00094267"/>
    <w:rsid w:val="0009601F"/>
    <w:rsid w:val="000964B6"/>
    <w:rsid w:val="000979C1"/>
    <w:rsid w:val="000A11E5"/>
    <w:rsid w:val="000A19BA"/>
    <w:rsid w:val="000A5C52"/>
    <w:rsid w:val="000A6837"/>
    <w:rsid w:val="000A7056"/>
    <w:rsid w:val="000A7920"/>
    <w:rsid w:val="000A7AE7"/>
    <w:rsid w:val="000B02A7"/>
    <w:rsid w:val="000B1E76"/>
    <w:rsid w:val="000B2040"/>
    <w:rsid w:val="000B3A9F"/>
    <w:rsid w:val="000B3CA5"/>
    <w:rsid w:val="000B4B26"/>
    <w:rsid w:val="000B64F6"/>
    <w:rsid w:val="000B6ECC"/>
    <w:rsid w:val="000B7C83"/>
    <w:rsid w:val="000C0632"/>
    <w:rsid w:val="000C1373"/>
    <w:rsid w:val="000C35D8"/>
    <w:rsid w:val="000C4367"/>
    <w:rsid w:val="000C5890"/>
    <w:rsid w:val="000D3349"/>
    <w:rsid w:val="000D5518"/>
    <w:rsid w:val="000D5716"/>
    <w:rsid w:val="000D77ED"/>
    <w:rsid w:val="000E7688"/>
    <w:rsid w:val="000F03BB"/>
    <w:rsid w:val="000F4B52"/>
    <w:rsid w:val="000F6FB6"/>
    <w:rsid w:val="000F7E04"/>
    <w:rsid w:val="00101C17"/>
    <w:rsid w:val="00101FF4"/>
    <w:rsid w:val="00102365"/>
    <w:rsid w:val="00104426"/>
    <w:rsid w:val="00105AAA"/>
    <w:rsid w:val="001061A3"/>
    <w:rsid w:val="00110203"/>
    <w:rsid w:val="00111C62"/>
    <w:rsid w:val="0011332F"/>
    <w:rsid w:val="00121051"/>
    <w:rsid w:val="001215E4"/>
    <w:rsid w:val="00121E11"/>
    <w:rsid w:val="00123E04"/>
    <w:rsid w:val="00140D3D"/>
    <w:rsid w:val="00141B18"/>
    <w:rsid w:val="00150259"/>
    <w:rsid w:val="00151CB2"/>
    <w:rsid w:val="00152554"/>
    <w:rsid w:val="00152F3E"/>
    <w:rsid w:val="00157FE9"/>
    <w:rsid w:val="00160B64"/>
    <w:rsid w:val="00165410"/>
    <w:rsid w:val="00166F10"/>
    <w:rsid w:val="00170E46"/>
    <w:rsid w:val="00174142"/>
    <w:rsid w:val="00176487"/>
    <w:rsid w:val="00176845"/>
    <w:rsid w:val="00176BBA"/>
    <w:rsid w:val="001839B9"/>
    <w:rsid w:val="0019466B"/>
    <w:rsid w:val="0019558A"/>
    <w:rsid w:val="00195D82"/>
    <w:rsid w:val="00197EC8"/>
    <w:rsid w:val="001A1669"/>
    <w:rsid w:val="001A2F34"/>
    <w:rsid w:val="001A40E6"/>
    <w:rsid w:val="001A58FE"/>
    <w:rsid w:val="001B1486"/>
    <w:rsid w:val="001B4DAB"/>
    <w:rsid w:val="001C04D5"/>
    <w:rsid w:val="001C3310"/>
    <w:rsid w:val="001C447C"/>
    <w:rsid w:val="001C525B"/>
    <w:rsid w:val="001C647F"/>
    <w:rsid w:val="001C6747"/>
    <w:rsid w:val="001D1454"/>
    <w:rsid w:val="001D7810"/>
    <w:rsid w:val="001E0818"/>
    <w:rsid w:val="001E1A72"/>
    <w:rsid w:val="001E25AB"/>
    <w:rsid w:val="001E2AE7"/>
    <w:rsid w:val="001E2C91"/>
    <w:rsid w:val="001E2FFB"/>
    <w:rsid w:val="001E3BE3"/>
    <w:rsid w:val="001E5ED2"/>
    <w:rsid w:val="001E7A8C"/>
    <w:rsid w:val="001E7F37"/>
    <w:rsid w:val="001F0811"/>
    <w:rsid w:val="001F3FF8"/>
    <w:rsid w:val="001F574D"/>
    <w:rsid w:val="00201644"/>
    <w:rsid w:val="00202815"/>
    <w:rsid w:val="00202FF3"/>
    <w:rsid w:val="00205B49"/>
    <w:rsid w:val="00205F80"/>
    <w:rsid w:val="0021293A"/>
    <w:rsid w:val="00213A15"/>
    <w:rsid w:val="00213DB6"/>
    <w:rsid w:val="002166AD"/>
    <w:rsid w:val="00216C34"/>
    <w:rsid w:val="0022087D"/>
    <w:rsid w:val="0022298A"/>
    <w:rsid w:val="00222D99"/>
    <w:rsid w:val="0022323F"/>
    <w:rsid w:val="00223DC6"/>
    <w:rsid w:val="00224AF5"/>
    <w:rsid w:val="00225B20"/>
    <w:rsid w:val="00230970"/>
    <w:rsid w:val="00231602"/>
    <w:rsid w:val="00231F1A"/>
    <w:rsid w:val="00236174"/>
    <w:rsid w:val="00237C17"/>
    <w:rsid w:val="00241576"/>
    <w:rsid w:val="002428BB"/>
    <w:rsid w:val="0024352D"/>
    <w:rsid w:val="002447C2"/>
    <w:rsid w:val="002459C2"/>
    <w:rsid w:val="0024706E"/>
    <w:rsid w:val="00247CA9"/>
    <w:rsid w:val="0025202E"/>
    <w:rsid w:val="00253095"/>
    <w:rsid w:val="002533E9"/>
    <w:rsid w:val="0026719D"/>
    <w:rsid w:val="0027419C"/>
    <w:rsid w:val="00274C17"/>
    <w:rsid w:val="00275A3A"/>
    <w:rsid w:val="00277B75"/>
    <w:rsid w:val="0028570C"/>
    <w:rsid w:val="002857A7"/>
    <w:rsid w:val="00291C66"/>
    <w:rsid w:val="002936DD"/>
    <w:rsid w:val="00293EFB"/>
    <w:rsid w:val="002961C0"/>
    <w:rsid w:val="0029625D"/>
    <w:rsid w:val="002A4E45"/>
    <w:rsid w:val="002A710D"/>
    <w:rsid w:val="002A7C71"/>
    <w:rsid w:val="002B114D"/>
    <w:rsid w:val="002B7C61"/>
    <w:rsid w:val="002C2B00"/>
    <w:rsid w:val="002C4028"/>
    <w:rsid w:val="002C58A9"/>
    <w:rsid w:val="002C5FA4"/>
    <w:rsid w:val="002E12E8"/>
    <w:rsid w:val="002E380C"/>
    <w:rsid w:val="002E76A2"/>
    <w:rsid w:val="002F71D5"/>
    <w:rsid w:val="002F749A"/>
    <w:rsid w:val="0030075B"/>
    <w:rsid w:val="0030249A"/>
    <w:rsid w:val="003029AE"/>
    <w:rsid w:val="003047E7"/>
    <w:rsid w:val="00306FDB"/>
    <w:rsid w:val="00311D91"/>
    <w:rsid w:val="00312163"/>
    <w:rsid w:val="00316508"/>
    <w:rsid w:val="00316886"/>
    <w:rsid w:val="00320A6A"/>
    <w:rsid w:val="003212FD"/>
    <w:rsid w:val="00321CA5"/>
    <w:rsid w:val="00322816"/>
    <w:rsid w:val="00322DE0"/>
    <w:rsid w:val="003232FF"/>
    <w:rsid w:val="00325F2D"/>
    <w:rsid w:val="00327E50"/>
    <w:rsid w:val="003302D4"/>
    <w:rsid w:val="0033035F"/>
    <w:rsid w:val="00331131"/>
    <w:rsid w:val="003313EC"/>
    <w:rsid w:val="00331638"/>
    <w:rsid w:val="00335101"/>
    <w:rsid w:val="00337FC7"/>
    <w:rsid w:val="00341DEF"/>
    <w:rsid w:val="00341F15"/>
    <w:rsid w:val="003468CA"/>
    <w:rsid w:val="00350BC8"/>
    <w:rsid w:val="00354544"/>
    <w:rsid w:val="00355875"/>
    <w:rsid w:val="0035655A"/>
    <w:rsid w:val="00356FCC"/>
    <w:rsid w:val="00357664"/>
    <w:rsid w:val="00357AA0"/>
    <w:rsid w:val="00360547"/>
    <w:rsid w:val="00364643"/>
    <w:rsid w:val="003651DF"/>
    <w:rsid w:val="00367D8D"/>
    <w:rsid w:val="0037054F"/>
    <w:rsid w:val="00373A4A"/>
    <w:rsid w:val="00374204"/>
    <w:rsid w:val="003777A0"/>
    <w:rsid w:val="003777BF"/>
    <w:rsid w:val="003821BE"/>
    <w:rsid w:val="00384D0A"/>
    <w:rsid w:val="00387DFF"/>
    <w:rsid w:val="00392124"/>
    <w:rsid w:val="003939C7"/>
    <w:rsid w:val="00393AD3"/>
    <w:rsid w:val="00397C6E"/>
    <w:rsid w:val="00397EE9"/>
    <w:rsid w:val="003A0942"/>
    <w:rsid w:val="003A1F16"/>
    <w:rsid w:val="003A5D8E"/>
    <w:rsid w:val="003B107E"/>
    <w:rsid w:val="003B2280"/>
    <w:rsid w:val="003B5305"/>
    <w:rsid w:val="003B537B"/>
    <w:rsid w:val="003B77AE"/>
    <w:rsid w:val="003C02C5"/>
    <w:rsid w:val="003C0ED3"/>
    <w:rsid w:val="003C580B"/>
    <w:rsid w:val="003C743B"/>
    <w:rsid w:val="003D3D6C"/>
    <w:rsid w:val="003D3F2F"/>
    <w:rsid w:val="003D477B"/>
    <w:rsid w:val="003D4A30"/>
    <w:rsid w:val="003D68E0"/>
    <w:rsid w:val="003D6F75"/>
    <w:rsid w:val="003E0BDB"/>
    <w:rsid w:val="003E0DAA"/>
    <w:rsid w:val="003E0FC6"/>
    <w:rsid w:val="003E3383"/>
    <w:rsid w:val="003E7D2B"/>
    <w:rsid w:val="003F333C"/>
    <w:rsid w:val="003F34EC"/>
    <w:rsid w:val="003F6C86"/>
    <w:rsid w:val="00401DD0"/>
    <w:rsid w:val="00404C5A"/>
    <w:rsid w:val="00413CD2"/>
    <w:rsid w:val="00415041"/>
    <w:rsid w:val="00423739"/>
    <w:rsid w:val="00423B7A"/>
    <w:rsid w:val="0043075B"/>
    <w:rsid w:val="00432244"/>
    <w:rsid w:val="0044439C"/>
    <w:rsid w:val="00444601"/>
    <w:rsid w:val="00450D4D"/>
    <w:rsid w:val="00453FC3"/>
    <w:rsid w:val="00457E75"/>
    <w:rsid w:val="00461B9A"/>
    <w:rsid w:val="004621A9"/>
    <w:rsid w:val="0046567C"/>
    <w:rsid w:val="00470724"/>
    <w:rsid w:val="00473401"/>
    <w:rsid w:val="004818AF"/>
    <w:rsid w:val="0048260A"/>
    <w:rsid w:val="0048286C"/>
    <w:rsid w:val="004868C8"/>
    <w:rsid w:val="004910F3"/>
    <w:rsid w:val="00491CF8"/>
    <w:rsid w:val="00492FEE"/>
    <w:rsid w:val="00493692"/>
    <w:rsid w:val="00494211"/>
    <w:rsid w:val="00495BC3"/>
    <w:rsid w:val="004963A3"/>
    <w:rsid w:val="004A2F81"/>
    <w:rsid w:val="004A6EDE"/>
    <w:rsid w:val="004B3F10"/>
    <w:rsid w:val="004B5FE6"/>
    <w:rsid w:val="004C0F04"/>
    <w:rsid w:val="004C2492"/>
    <w:rsid w:val="004C49CE"/>
    <w:rsid w:val="004C4EF4"/>
    <w:rsid w:val="004C7807"/>
    <w:rsid w:val="004C7B79"/>
    <w:rsid w:val="004D0C22"/>
    <w:rsid w:val="004D5516"/>
    <w:rsid w:val="004D6496"/>
    <w:rsid w:val="004D7847"/>
    <w:rsid w:val="004E16AF"/>
    <w:rsid w:val="004E1BDC"/>
    <w:rsid w:val="004E4279"/>
    <w:rsid w:val="004E57B7"/>
    <w:rsid w:val="004E61E6"/>
    <w:rsid w:val="004E79CF"/>
    <w:rsid w:val="004E7D3C"/>
    <w:rsid w:val="004F011D"/>
    <w:rsid w:val="004F0A50"/>
    <w:rsid w:val="004F3758"/>
    <w:rsid w:val="004F48D8"/>
    <w:rsid w:val="004F583B"/>
    <w:rsid w:val="00500313"/>
    <w:rsid w:val="00502D28"/>
    <w:rsid w:val="005036BD"/>
    <w:rsid w:val="00504E8D"/>
    <w:rsid w:val="00505018"/>
    <w:rsid w:val="00506D30"/>
    <w:rsid w:val="00507B99"/>
    <w:rsid w:val="005148F5"/>
    <w:rsid w:val="00523F2A"/>
    <w:rsid w:val="00524CE4"/>
    <w:rsid w:val="00525F88"/>
    <w:rsid w:val="0052779C"/>
    <w:rsid w:val="00530EEB"/>
    <w:rsid w:val="00533867"/>
    <w:rsid w:val="00534937"/>
    <w:rsid w:val="00535331"/>
    <w:rsid w:val="00540ADD"/>
    <w:rsid w:val="00546BDA"/>
    <w:rsid w:val="0054708D"/>
    <w:rsid w:val="0054752A"/>
    <w:rsid w:val="005475E4"/>
    <w:rsid w:val="005522E4"/>
    <w:rsid w:val="0055299D"/>
    <w:rsid w:val="00564A76"/>
    <w:rsid w:val="00566DF9"/>
    <w:rsid w:val="00574051"/>
    <w:rsid w:val="005744DE"/>
    <w:rsid w:val="00574BDC"/>
    <w:rsid w:val="00575712"/>
    <w:rsid w:val="005803B6"/>
    <w:rsid w:val="00581F11"/>
    <w:rsid w:val="0058567A"/>
    <w:rsid w:val="005857FD"/>
    <w:rsid w:val="0058684F"/>
    <w:rsid w:val="0058783D"/>
    <w:rsid w:val="0059137B"/>
    <w:rsid w:val="005922B5"/>
    <w:rsid w:val="005937EC"/>
    <w:rsid w:val="00593AAC"/>
    <w:rsid w:val="005A0352"/>
    <w:rsid w:val="005A0C47"/>
    <w:rsid w:val="005A0F6A"/>
    <w:rsid w:val="005A553B"/>
    <w:rsid w:val="005A7978"/>
    <w:rsid w:val="005B14D6"/>
    <w:rsid w:val="005B225B"/>
    <w:rsid w:val="005B55E9"/>
    <w:rsid w:val="005B5BCB"/>
    <w:rsid w:val="005C1DBE"/>
    <w:rsid w:val="005D0425"/>
    <w:rsid w:val="005D1031"/>
    <w:rsid w:val="005D1294"/>
    <w:rsid w:val="005D4616"/>
    <w:rsid w:val="005D4B72"/>
    <w:rsid w:val="005E1768"/>
    <w:rsid w:val="005E2BBC"/>
    <w:rsid w:val="005E58BA"/>
    <w:rsid w:val="005E6E42"/>
    <w:rsid w:val="005F42F7"/>
    <w:rsid w:val="005F5458"/>
    <w:rsid w:val="005F6885"/>
    <w:rsid w:val="0060021C"/>
    <w:rsid w:val="0060299F"/>
    <w:rsid w:val="00602FCC"/>
    <w:rsid w:val="00604B7A"/>
    <w:rsid w:val="00607772"/>
    <w:rsid w:val="00610987"/>
    <w:rsid w:val="006111B7"/>
    <w:rsid w:val="0061206A"/>
    <w:rsid w:val="00617A41"/>
    <w:rsid w:val="00621646"/>
    <w:rsid w:val="00624A1C"/>
    <w:rsid w:val="006260FC"/>
    <w:rsid w:val="006346CB"/>
    <w:rsid w:val="006364AE"/>
    <w:rsid w:val="00637FB2"/>
    <w:rsid w:val="006401F3"/>
    <w:rsid w:val="00640B85"/>
    <w:rsid w:val="00642DD6"/>
    <w:rsid w:val="006432B0"/>
    <w:rsid w:val="00643A77"/>
    <w:rsid w:val="00644EA6"/>
    <w:rsid w:val="00646282"/>
    <w:rsid w:val="00652CC4"/>
    <w:rsid w:val="00657CB0"/>
    <w:rsid w:val="0066037E"/>
    <w:rsid w:val="00660C22"/>
    <w:rsid w:val="00660C2A"/>
    <w:rsid w:val="00660EDF"/>
    <w:rsid w:val="00665913"/>
    <w:rsid w:val="00666D78"/>
    <w:rsid w:val="00670476"/>
    <w:rsid w:val="00671E98"/>
    <w:rsid w:val="00672D69"/>
    <w:rsid w:val="00673824"/>
    <w:rsid w:val="00674C4B"/>
    <w:rsid w:val="00674F33"/>
    <w:rsid w:val="00680118"/>
    <w:rsid w:val="00680D9A"/>
    <w:rsid w:val="006810D9"/>
    <w:rsid w:val="006839A4"/>
    <w:rsid w:val="00683DAD"/>
    <w:rsid w:val="00683DEB"/>
    <w:rsid w:val="0068561F"/>
    <w:rsid w:val="00685FED"/>
    <w:rsid w:val="00692326"/>
    <w:rsid w:val="00693C61"/>
    <w:rsid w:val="006A295B"/>
    <w:rsid w:val="006A51E9"/>
    <w:rsid w:val="006A7288"/>
    <w:rsid w:val="006B74CE"/>
    <w:rsid w:val="006C6E64"/>
    <w:rsid w:val="006D058D"/>
    <w:rsid w:val="006D3671"/>
    <w:rsid w:val="006D4B9B"/>
    <w:rsid w:val="006D5D7D"/>
    <w:rsid w:val="006D6D69"/>
    <w:rsid w:val="006E02D3"/>
    <w:rsid w:val="006E1410"/>
    <w:rsid w:val="006E695A"/>
    <w:rsid w:val="006E6B7C"/>
    <w:rsid w:val="006E79A6"/>
    <w:rsid w:val="006F1E1D"/>
    <w:rsid w:val="006F3EE7"/>
    <w:rsid w:val="006F69CB"/>
    <w:rsid w:val="006F6CB8"/>
    <w:rsid w:val="00701176"/>
    <w:rsid w:val="00702723"/>
    <w:rsid w:val="00704942"/>
    <w:rsid w:val="007068BB"/>
    <w:rsid w:val="00713438"/>
    <w:rsid w:val="00714038"/>
    <w:rsid w:val="00714FAE"/>
    <w:rsid w:val="007202D6"/>
    <w:rsid w:val="00720C59"/>
    <w:rsid w:val="00723075"/>
    <w:rsid w:val="00724812"/>
    <w:rsid w:val="00725162"/>
    <w:rsid w:val="00730721"/>
    <w:rsid w:val="00730FD8"/>
    <w:rsid w:val="00733F5A"/>
    <w:rsid w:val="00734A4C"/>
    <w:rsid w:val="007354A1"/>
    <w:rsid w:val="0074043C"/>
    <w:rsid w:val="00740F1B"/>
    <w:rsid w:val="007414BD"/>
    <w:rsid w:val="007419A9"/>
    <w:rsid w:val="00742AC1"/>
    <w:rsid w:val="00743080"/>
    <w:rsid w:val="007513F8"/>
    <w:rsid w:val="0075206A"/>
    <w:rsid w:val="00753DE8"/>
    <w:rsid w:val="007547D2"/>
    <w:rsid w:val="007561FF"/>
    <w:rsid w:val="00756E4C"/>
    <w:rsid w:val="00764407"/>
    <w:rsid w:val="0076441F"/>
    <w:rsid w:val="00766436"/>
    <w:rsid w:val="00772CF0"/>
    <w:rsid w:val="00774E0F"/>
    <w:rsid w:val="00776087"/>
    <w:rsid w:val="0077722F"/>
    <w:rsid w:val="0077725F"/>
    <w:rsid w:val="00786D4D"/>
    <w:rsid w:val="00787B92"/>
    <w:rsid w:val="00794883"/>
    <w:rsid w:val="007948B4"/>
    <w:rsid w:val="00795A86"/>
    <w:rsid w:val="00797752"/>
    <w:rsid w:val="007A5171"/>
    <w:rsid w:val="007A655D"/>
    <w:rsid w:val="007B3B09"/>
    <w:rsid w:val="007C07DC"/>
    <w:rsid w:val="007C1E9E"/>
    <w:rsid w:val="007C25A1"/>
    <w:rsid w:val="007C62E7"/>
    <w:rsid w:val="007C64D7"/>
    <w:rsid w:val="007D1791"/>
    <w:rsid w:val="007D1AF0"/>
    <w:rsid w:val="007D5A2D"/>
    <w:rsid w:val="007E30C0"/>
    <w:rsid w:val="007F020F"/>
    <w:rsid w:val="007F0DE9"/>
    <w:rsid w:val="007F16F9"/>
    <w:rsid w:val="007F1B69"/>
    <w:rsid w:val="007F221C"/>
    <w:rsid w:val="007F2C6A"/>
    <w:rsid w:val="007F49D4"/>
    <w:rsid w:val="007F4B4C"/>
    <w:rsid w:val="007F5C7C"/>
    <w:rsid w:val="008007F1"/>
    <w:rsid w:val="00801A5C"/>
    <w:rsid w:val="00801F84"/>
    <w:rsid w:val="008044DB"/>
    <w:rsid w:val="00813A9B"/>
    <w:rsid w:val="00813E1B"/>
    <w:rsid w:val="00814DEB"/>
    <w:rsid w:val="0081706B"/>
    <w:rsid w:val="008257F0"/>
    <w:rsid w:val="0082622B"/>
    <w:rsid w:val="00826C79"/>
    <w:rsid w:val="00830F2C"/>
    <w:rsid w:val="008325C1"/>
    <w:rsid w:val="00833B66"/>
    <w:rsid w:val="00834335"/>
    <w:rsid w:val="00835B17"/>
    <w:rsid w:val="00837311"/>
    <w:rsid w:val="008374F8"/>
    <w:rsid w:val="00837E9A"/>
    <w:rsid w:val="008479D0"/>
    <w:rsid w:val="008513E0"/>
    <w:rsid w:val="00856499"/>
    <w:rsid w:val="008614DA"/>
    <w:rsid w:val="00867A0E"/>
    <w:rsid w:val="00870B44"/>
    <w:rsid w:val="00871E73"/>
    <w:rsid w:val="00872E2E"/>
    <w:rsid w:val="008756FE"/>
    <w:rsid w:val="008774EC"/>
    <w:rsid w:val="00884CE3"/>
    <w:rsid w:val="00886159"/>
    <w:rsid w:val="00892844"/>
    <w:rsid w:val="00896919"/>
    <w:rsid w:val="008A1D46"/>
    <w:rsid w:val="008A60A0"/>
    <w:rsid w:val="008A6F16"/>
    <w:rsid w:val="008A70AE"/>
    <w:rsid w:val="008B330A"/>
    <w:rsid w:val="008B4930"/>
    <w:rsid w:val="008B576E"/>
    <w:rsid w:val="008B5DC8"/>
    <w:rsid w:val="008C0125"/>
    <w:rsid w:val="008C048C"/>
    <w:rsid w:val="008C1037"/>
    <w:rsid w:val="008C163C"/>
    <w:rsid w:val="008C170E"/>
    <w:rsid w:val="008C5C92"/>
    <w:rsid w:val="008C6EC3"/>
    <w:rsid w:val="008D06D9"/>
    <w:rsid w:val="008D2667"/>
    <w:rsid w:val="008D2DBC"/>
    <w:rsid w:val="008D3DF3"/>
    <w:rsid w:val="008D4963"/>
    <w:rsid w:val="008D676B"/>
    <w:rsid w:val="008E16CC"/>
    <w:rsid w:val="008E2704"/>
    <w:rsid w:val="008E3CA6"/>
    <w:rsid w:val="008E41C5"/>
    <w:rsid w:val="008F1AA8"/>
    <w:rsid w:val="008F4184"/>
    <w:rsid w:val="008F5A17"/>
    <w:rsid w:val="009016B8"/>
    <w:rsid w:val="00903FF5"/>
    <w:rsid w:val="0090440B"/>
    <w:rsid w:val="009050D8"/>
    <w:rsid w:val="00911667"/>
    <w:rsid w:val="00912328"/>
    <w:rsid w:val="00912FBF"/>
    <w:rsid w:val="00914219"/>
    <w:rsid w:val="00916B3B"/>
    <w:rsid w:val="009214AC"/>
    <w:rsid w:val="00922393"/>
    <w:rsid w:val="0092282E"/>
    <w:rsid w:val="009231E3"/>
    <w:rsid w:val="009242BB"/>
    <w:rsid w:val="0092795D"/>
    <w:rsid w:val="009303B6"/>
    <w:rsid w:val="0093398A"/>
    <w:rsid w:val="00935A8B"/>
    <w:rsid w:val="00940B0B"/>
    <w:rsid w:val="00943788"/>
    <w:rsid w:val="00944A14"/>
    <w:rsid w:val="00946E4E"/>
    <w:rsid w:val="00956614"/>
    <w:rsid w:val="00964940"/>
    <w:rsid w:val="00966F74"/>
    <w:rsid w:val="00967362"/>
    <w:rsid w:val="00967B71"/>
    <w:rsid w:val="00967DA5"/>
    <w:rsid w:val="00970919"/>
    <w:rsid w:val="00970B32"/>
    <w:rsid w:val="00971CCB"/>
    <w:rsid w:val="00972E49"/>
    <w:rsid w:val="009760E4"/>
    <w:rsid w:val="00976CD0"/>
    <w:rsid w:val="0098096D"/>
    <w:rsid w:val="0098213D"/>
    <w:rsid w:val="00983E56"/>
    <w:rsid w:val="00984F23"/>
    <w:rsid w:val="009903F8"/>
    <w:rsid w:val="00990467"/>
    <w:rsid w:val="009916C4"/>
    <w:rsid w:val="00994421"/>
    <w:rsid w:val="009965A0"/>
    <w:rsid w:val="00997CD7"/>
    <w:rsid w:val="009A323B"/>
    <w:rsid w:val="009A384E"/>
    <w:rsid w:val="009A4828"/>
    <w:rsid w:val="009A7728"/>
    <w:rsid w:val="009B1947"/>
    <w:rsid w:val="009B2E47"/>
    <w:rsid w:val="009B3235"/>
    <w:rsid w:val="009B3B74"/>
    <w:rsid w:val="009B6ED3"/>
    <w:rsid w:val="009C2B1E"/>
    <w:rsid w:val="009C3BE9"/>
    <w:rsid w:val="009C4B9F"/>
    <w:rsid w:val="009C4C96"/>
    <w:rsid w:val="009C5321"/>
    <w:rsid w:val="009C6AE0"/>
    <w:rsid w:val="009D3DBC"/>
    <w:rsid w:val="009D4813"/>
    <w:rsid w:val="009E0B6E"/>
    <w:rsid w:val="009E195C"/>
    <w:rsid w:val="009E7F0B"/>
    <w:rsid w:val="009F40EF"/>
    <w:rsid w:val="009F7C85"/>
    <w:rsid w:val="00A01DA6"/>
    <w:rsid w:val="00A02DAD"/>
    <w:rsid w:val="00A036E7"/>
    <w:rsid w:val="00A0751D"/>
    <w:rsid w:val="00A12A4E"/>
    <w:rsid w:val="00A15612"/>
    <w:rsid w:val="00A175A9"/>
    <w:rsid w:val="00A211BA"/>
    <w:rsid w:val="00A212C4"/>
    <w:rsid w:val="00A2235A"/>
    <w:rsid w:val="00A2571B"/>
    <w:rsid w:val="00A27704"/>
    <w:rsid w:val="00A27917"/>
    <w:rsid w:val="00A32B2E"/>
    <w:rsid w:val="00A33C0A"/>
    <w:rsid w:val="00A36C61"/>
    <w:rsid w:val="00A378AF"/>
    <w:rsid w:val="00A37B44"/>
    <w:rsid w:val="00A4273E"/>
    <w:rsid w:val="00A444F8"/>
    <w:rsid w:val="00A445F8"/>
    <w:rsid w:val="00A44B04"/>
    <w:rsid w:val="00A44D99"/>
    <w:rsid w:val="00A44F4B"/>
    <w:rsid w:val="00A46496"/>
    <w:rsid w:val="00A464D7"/>
    <w:rsid w:val="00A46A52"/>
    <w:rsid w:val="00A50397"/>
    <w:rsid w:val="00A53591"/>
    <w:rsid w:val="00A53CFA"/>
    <w:rsid w:val="00A56BD5"/>
    <w:rsid w:val="00A71127"/>
    <w:rsid w:val="00A7303E"/>
    <w:rsid w:val="00A80E7D"/>
    <w:rsid w:val="00A85A64"/>
    <w:rsid w:val="00A87788"/>
    <w:rsid w:val="00A901BF"/>
    <w:rsid w:val="00A91C1C"/>
    <w:rsid w:val="00A9257D"/>
    <w:rsid w:val="00A9475A"/>
    <w:rsid w:val="00AA0F62"/>
    <w:rsid w:val="00AA5CF4"/>
    <w:rsid w:val="00AA6B82"/>
    <w:rsid w:val="00AA78C1"/>
    <w:rsid w:val="00AA7C6F"/>
    <w:rsid w:val="00AB052D"/>
    <w:rsid w:val="00AB35F7"/>
    <w:rsid w:val="00AB4176"/>
    <w:rsid w:val="00AB4CB9"/>
    <w:rsid w:val="00AC051C"/>
    <w:rsid w:val="00AC2078"/>
    <w:rsid w:val="00AC69C2"/>
    <w:rsid w:val="00AC6E5C"/>
    <w:rsid w:val="00AD12BD"/>
    <w:rsid w:val="00AD4CF9"/>
    <w:rsid w:val="00AD6DAB"/>
    <w:rsid w:val="00AD754F"/>
    <w:rsid w:val="00AE0E27"/>
    <w:rsid w:val="00AE4BBD"/>
    <w:rsid w:val="00AE5158"/>
    <w:rsid w:val="00AF0777"/>
    <w:rsid w:val="00AF328B"/>
    <w:rsid w:val="00AF3466"/>
    <w:rsid w:val="00AF4803"/>
    <w:rsid w:val="00B00CA1"/>
    <w:rsid w:val="00B076B8"/>
    <w:rsid w:val="00B11EAC"/>
    <w:rsid w:val="00B156A3"/>
    <w:rsid w:val="00B16B86"/>
    <w:rsid w:val="00B2175A"/>
    <w:rsid w:val="00B25A8E"/>
    <w:rsid w:val="00B25D16"/>
    <w:rsid w:val="00B267A6"/>
    <w:rsid w:val="00B3112A"/>
    <w:rsid w:val="00B32ABE"/>
    <w:rsid w:val="00B3489D"/>
    <w:rsid w:val="00B35266"/>
    <w:rsid w:val="00B37DA7"/>
    <w:rsid w:val="00B41763"/>
    <w:rsid w:val="00B43D77"/>
    <w:rsid w:val="00B444BE"/>
    <w:rsid w:val="00B45E07"/>
    <w:rsid w:val="00B468E3"/>
    <w:rsid w:val="00B471B9"/>
    <w:rsid w:val="00B515CD"/>
    <w:rsid w:val="00B54643"/>
    <w:rsid w:val="00B5529A"/>
    <w:rsid w:val="00B56380"/>
    <w:rsid w:val="00B66B36"/>
    <w:rsid w:val="00B70E51"/>
    <w:rsid w:val="00B72440"/>
    <w:rsid w:val="00B72F55"/>
    <w:rsid w:val="00B74BA1"/>
    <w:rsid w:val="00B769B8"/>
    <w:rsid w:val="00B774D5"/>
    <w:rsid w:val="00B82D8C"/>
    <w:rsid w:val="00B84832"/>
    <w:rsid w:val="00B84D4C"/>
    <w:rsid w:val="00B87D2C"/>
    <w:rsid w:val="00B92031"/>
    <w:rsid w:val="00B92C86"/>
    <w:rsid w:val="00B93B25"/>
    <w:rsid w:val="00B94789"/>
    <w:rsid w:val="00B94B94"/>
    <w:rsid w:val="00B978D0"/>
    <w:rsid w:val="00BA1DF2"/>
    <w:rsid w:val="00BA4A5F"/>
    <w:rsid w:val="00BA6F18"/>
    <w:rsid w:val="00BB3227"/>
    <w:rsid w:val="00BB3E52"/>
    <w:rsid w:val="00BB5797"/>
    <w:rsid w:val="00BC19E2"/>
    <w:rsid w:val="00BC436D"/>
    <w:rsid w:val="00BC4FC9"/>
    <w:rsid w:val="00BC66A5"/>
    <w:rsid w:val="00BC756A"/>
    <w:rsid w:val="00BC7A49"/>
    <w:rsid w:val="00BD1150"/>
    <w:rsid w:val="00BD12BA"/>
    <w:rsid w:val="00BD4EC8"/>
    <w:rsid w:val="00BD7250"/>
    <w:rsid w:val="00BE4372"/>
    <w:rsid w:val="00BE69AF"/>
    <w:rsid w:val="00BF0218"/>
    <w:rsid w:val="00BF096A"/>
    <w:rsid w:val="00BF3641"/>
    <w:rsid w:val="00BF6078"/>
    <w:rsid w:val="00BF6114"/>
    <w:rsid w:val="00BF7C49"/>
    <w:rsid w:val="00C00D24"/>
    <w:rsid w:val="00C05819"/>
    <w:rsid w:val="00C05B2B"/>
    <w:rsid w:val="00C06ADE"/>
    <w:rsid w:val="00C06BDC"/>
    <w:rsid w:val="00C130E2"/>
    <w:rsid w:val="00C2112D"/>
    <w:rsid w:val="00C21F1B"/>
    <w:rsid w:val="00C31332"/>
    <w:rsid w:val="00C31DC3"/>
    <w:rsid w:val="00C32244"/>
    <w:rsid w:val="00C32D81"/>
    <w:rsid w:val="00C32DB0"/>
    <w:rsid w:val="00C345C6"/>
    <w:rsid w:val="00C3762F"/>
    <w:rsid w:val="00C45876"/>
    <w:rsid w:val="00C51F3D"/>
    <w:rsid w:val="00C55C19"/>
    <w:rsid w:val="00C55C8D"/>
    <w:rsid w:val="00C575F1"/>
    <w:rsid w:val="00C60E71"/>
    <w:rsid w:val="00C61E56"/>
    <w:rsid w:val="00C657F9"/>
    <w:rsid w:val="00C70545"/>
    <w:rsid w:val="00C70603"/>
    <w:rsid w:val="00C735CA"/>
    <w:rsid w:val="00C828D0"/>
    <w:rsid w:val="00C83843"/>
    <w:rsid w:val="00C86BE7"/>
    <w:rsid w:val="00C9220B"/>
    <w:rsid w:val="00C92D78"/>
    <w:rsid w:val="00C942F3"/>
    <w:rsid w:val="00C962AB"/>
    <w:rsid w:val="00C9784F"/>
    <w:rsid w:val="00CA586C"/>
    <w:rsid w:val="00CA5F18"/>
    <w:rsid w:val="00CA69BF"/>
    <w:rsid w:val="00CA6E09"/>
    <w:rsid w:val="00CA7C61"/>
    <w:rsid w:val="00CB31A7"/>
    <w:rsid w:val="00CC0327"/>
    <w:rsid w:val="00CC0406"/>
    <w:rsid w:val="00CC0B93"/>
    <w:rsid w:val="00CC36E0"/>
    <w:rsid w:val="00CC406F"/>
    <w:rsid w:val="00CC7D6A"/>
    <w:rsid w:val="00CD1DDF"/>
    <w:rsid w:val="00CD3123"/>
    <w:rsid w:val="00CD4497"/>
    <w:rsid w:val="00CD7281"/>
    <w:rsid w:val="00CF1861"/>
    <w:rsid w:val="00CF6AF6"/>
    <w:rsid w:val="00D01B17"/>
    <w:rsid w:val="00D02C34"/>
    <w:rsid w:val="00D04E99"/>
    <w:rsid w:val="00D0633F"/>
    <w:rsid w:val="00D06610"/>
    <w:rsid w:val="00D06D04"/>
    <w:rsid w:val="00D0710A"/>
    <w:rsid w:val="00D10D72"/>
    <w:rsid w:val="00D112B4"/>
    <w:rsid w:val="00D116E6"/>
    <w:rsid w:val="00D15154"/>
    <w:rsid w:val="00D20573"/>
    <w:rsid w:val="00D244F6"/>
    <w:rsid w:val="00D27C9B"/>
    <w:rsid w:val="00D302C5"/>
    <w:rsid w:val="00D3188F"/>
    <w:rsid w:val="00D31E98"/>
    <w:rsid w:val="00D3337E"/>
    <w:rsid w:val="00D33D77"/>
    <w:rsid w:val="00D34CB4"/>
    <w:rsid w:val="00D357E5"/>
    <w:rsid w:val="00D418EE"/>
    <w:rsid w:val="00D449C1"/>
    <w:rsid w:val="00D4519F"/>
    <w:rsid w:val="00D45652"/>
    <w:rsid w:val="00D464A1"/>
    <w:rsid w:val="00D46925"/>
    <w:rsid w:val="00D53993"/>
    <w:rsid w:val="00D54D3E"/>
    <w:rsid w:val="00D57D62"/>
    <w:rsid w:val="00D61279"/>
    <w:rsid w:val="00D669B1"/>
    <w:rsid w:val="00D66C83"/>
    <w:rsid w:val="00D70448"/>
    <w:rsid w:val="00D73729"/>
    <w:rsid w:val="00D73915"/>
    <w:rsid w:val="00D80477"/>
    <w:rsid w:val="00D81576"/>
    <w:rsid w:val="00D84129"/>
    <w:rsid w:val="00D90F0A"/>
    <w:rsid w:val="00D91FA2"/>
    <w:rsid w:val="00D934D0"/>
    <w:rsid w:val="00D9488F"/>
    <w:rsid w:val="00D94E60"/>
    <w:rsid w:val="00DA0551"/>
    <w:rsid w:val="00DA0A67"/>
    <w:rsid w:val="00DA4192"/>
    <w:rsid w:val="00DB0F2B"/>
    <w:rsid w:val="00DB5C78"/>
    <w:rsid w:val="00DC5CB1"/>
    <w:rsid w:val="00DD2E03"/>
    <w:rsid w:val="00DD490B"/>
    <w:rsid w:val="00DD6656"/>
    <w:rsid w:val="00DE014F"/>
    <w:rsid w:val="00DE1015"/>
    <w:rsid w:val="00DE2A05"/>
    <w:rsid w:val="00DE579D"/>
    <w:rsid w:val="00DE66B5"/>
    <w:rsid w:val="00DF0DE6"/>
    <w:rsid w:val="00DF14DC"/>
    <w:rsid w:val="00E0156D"/>
    <w:rsid w:val="00E030BC"/>
    <w:rsid w:val="00E0313F"/>
    <w:rsid w:val="00E03749"/>
    <w:rsid w:val="00E04ECF"/>
    <w:rsid w:val="00E05A0D"/>
    <w:rsid w:val="00E05C7F"/>
    <w:rsid w:val="00E06316"/>
    <w:rsid w:val="00E06BEC"/>
    <w:rsid w:val="00E1068E"/>
    <w:rsid w:val="00E115E0"/>
    <w:rsid w:val="00E13E53"/>
    <w:rsid w:val="00E143CB"/>
    <w:rsid w:val="00E144BB"/>
    <w:rsid w:val="00E2093C"/>
    <w:rsid w:val="00E216FF"/>
    <w:rsid w:val="00E23C9A"/>
    <w:rsid w:val="00E31C63"/>
    <w:rsid w:val="00E33320"/>
    <w:rsid w:val="00E34936"/>
    <w:rsid w:val="00E35785"/>
    <w:rsid w:val="00E35899"/>
    <w:rsid w:val="00E35CF9"/>
    <w:rsid w:val="00E37901"/>
    <w:rsid w:val="00E403D1"/>
    <w:rsid w:val="00E40C65"/>
    <w:rsid w:val="00E42DA8"/>
    <w:rsid w:val="00E44788"/>
    <w:rsid w:val="00E477B3"/>
    <w:rsid w:val="00E4784C"/>
    <w:rsid w:val="00E47F46"/>
    <w:rsid w:val="00E51E10"/>
    <w:rsid w:val="00E52CE6"/>
    <w:rsid w:val="00E562C8"/>
    <w:rsid w:val="00E568B9"/>
    <w:rsid w:val="00E579FA"/>
    <w:rsid w:val="00E60BA1"/>
    <w:rsid w:val="00E616D2"/>
    <w:rsid w:val="00E70985"/>
    <w:rsid w:val="00E73142"/>
    <w:rsid w:val="00E7474C"/>
    <w:rsid w:val="00E84F0A"/>
    <w:rsid w:val="00E90CE3"/>
    <w:rsid w:val="00E9124F"/>
    <w:rsid w:val="00E9344A"/>
    <w:rsid w:val="00E94D88"/>
    <w:rsid w:val="00E9770E"/>
    <w:rsid w:val="00EA07A3"/>
    <w:rsid w:val="00EA1E57"/>
    <w:rsid w:val="00EA2075"/>
    <w:rsid w:val="00EA54F7"/>
    <w:rsid w:val="00EA69F0"/>
    <w:rsid w:val="00EA6AFB"/>
    <w:rsid w:val="00EB00E5"/>
    <w:rsid w:val="00EB7B17"/>
    <w:rsid w:val="00EC0D48"/>
    <w:rsid w:val="00EC14C0"/>
    <w:rsid w:val="00EC3762"/>
    <w:rsid w:val="00EC4B4F"/>
    <w:rsid w:val="00EC55EF"/>
    <w:rsid w:val="00EC6FD4"/>
    <w:rsid w:val="00ED06BF"/>
    <w:rsid w:val="00ED2C4E"/>
    <w:rsid w:val="00ED43FC"/>
    <w:rsid w:val="00ED6FA8"/>
    <w:rsid w:val="00ED7601"/>
    <w:rsid w:val="00EE0900"/>
    <w:rsid w:val="00EE0C35"/>
    <w:rsid w:val="00EE13C1"/>
    <w:rsid w:val="00EE30D3"/>
    <w:rsid w:val="00EE7DD9"/>
    <w:rsid w:val="00EF0E88"/>
    <w:rsid w:val="00EF450A"/>
    <w:rsid w:val="00EF479C"/>
    <w:rsid w:val="00EF4991"/>
    <w:rsid w:val="00EF5DF8"/>
    <w:rsid w:val="00F03ADB"/>
    <w:rsid w:val="00F117AC"/>
    <w:rsid w:val="00F11AAC"/>
    <w:rsid w:val="00F121CF"/>
    <w:rsid w:val="00F12B77"/>
    <w:rsid w:val="00F15C6C"/>
    <w:rsid w:val="00F173EC"/>
    <w:rsid w:val="00F219FB"/>
    <w:rsid w:val="00F22550"/>
    <w:rsid w:val="00F2423E"/>
    <w:rsid w:val="00F2433E"/>
    <w:rsid w:val="00F277DA"/>
    <w:rsid w:val="00F30F38"/>
    <w:rsid w:val="00F3207B"/>
    <w:rsid w:val="00F352E7"/>
    <w:rsid w:val="00F4035D"/>
    <w:rsid w:val="00F42277"/>
    <w:rsid w:val="00F43B0A"/>
    <w:rsid w:val="00F43B19"/>
    <w:rsid w:val="00F46E4F"/>
    <w:rsid w:val="00F50049"/>
    <w:rsid w:val="00F5293D"/>
    <w:rsid w:val="00F5706C"/>
    <w:rsid w:val="00F576E3"/>
    <w:rsid w:val="00F60D20"/>
    <w:rsid w:val="00F64A05"/>
    <w:rsid w:val="00F65CE5"/>
    <w:rsid w:val="00F6648A"/>
    <w:rsid w:val="00F669FD"/>
    <w:rsid w:val="00F66DA8"/>
    <w:rsid w:val="00F708E9"/>
    <w:rsid w:val="00F74CD6"/>
    <w:rsid w:val="00F7774C"/>
    <w:rsid w:val="00F82CB6"/>
    <w:rsid w:val="00F86BAB"/>
    <w:rsid w:val="00F91B11"/>
    <w:rsid w:val="00F95097"/>
    <w:rsid w:val="00FA4CDE"/>
    <w:rsid w:val="00FA654D"/>
    <w:rsid w:val="00FA6ED5"/>
    <w:rsid w:val="00FA6F12"/>
    <w:rsid w:val="00FA731A"/>
    <w:rsid w:val="00FB1E56"/>
    <w:rsid w:val="00FB230C"/>
    <w:rsid w:val="00FB31EF"/>
    <w:rsid w:val="00FB3305"/>
    <w:rsid w:val="00FB53AA"/>
    <w:rsid w:val="00FB63F6"/>
    <w:rsid w:val="00FB78EB"/>
    <w:rsid w:val="00FC2183"/>
    <w:rsid w:val="00FC3972"/>
    <w:rsid w:val="00FC40B9"/>
    <w:rsid w:val="00FD0F88"/>
    <w:rsid w:val="00FD7E53"/>
    <w:rsid w:val="00FE0345"/>
    <w:rsid w:val="00FE0691"/>
    <w:rsid w:val="00FE33AC"/>
    <w:rsid w:val="00FE665A"/>
    <w:rsid w:val="00FF0411"/>
    <w:rsid w:val="00FF0FDF"/>
    <w:rsid w:val="00FF1DC3"/>
    <w:rsid w:val="00FF3981"/>
    <w:rsid w:val="00FF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BE46D38A-B04B-4BD5-A617-BD0FB6C9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65A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4"/>
      </w:numPr>
    </w:pPr>
  </w:style>
  <w:style w:type="numbering" w:customStyle="1" w:styleId="Style2">
    <w:name w:val="Style2"/>
    <w:uiPriority w:val="99"/>
    <w:rsid w:val="005744DE"/>
    <w:pPr>
      <w:numPr>
        <w:numId w:val="5"/>
      </w:numPr>
    </w:pPr>
  </w:style>
  <w:style w:type="numbering" w:customStyle="1" w:styleId="a">
    <w:name w:val="'"/>
    <w:uiPriority w:val="99"/>
    <w:rsid w:val="005744DE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A7917-4E66-4F70-818E-D4C1F7CD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5618</TotalTime>
  <Pages>1</Pages>
  <Words>5628</Words>
  <Characters>32081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2775</cp:lastModifiedBy>
  <cp:revision>784</cp:revision>
  <cp:lastPrinted>2022-05-06T02:45:00Z</cp:lastPrinted>
  <dcterms:created xsi:type="dcterms:W3CDTF">2021-04-04T11:03:00Z</dcterms:created>
  <dcterms:modified xsi:type="dcterms:W3CDTF">2022-05-12T03:20:00Z</dcterms:modified>
</cp:coreProperties>
</file>