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22" w:rsidRPr="00B77BCB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0" w:name="_GoBack"/>
      <w:bookmarkEnd w:id="0"/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</w:t>
      </w:r>
    </w:p>
    <w:p w:rsidR="00D570A1" w:rsidRPr="00B77BCB" w:rsidRDefault="00F67654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 ไทยไวร์โพรดัคท์ จำกัด (มหาชน)</w:t>
      </w:r>
      <w:r w:rsidR="001A4F3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(“บริษัทฯ”)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ได้จดทะเบียนเป็นบริษัทจำกัดเมื่อวันที่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10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พฤษภาคม </w:t>
      </w:r>
      <w:r w:rsidR="00A479D5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2528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BC40F2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และได้จดทะเบียนเข้าเป็นบริษัทจดทะเบียนในตลาดหลักทรัพย์แห่งประเทศไทยเมื่อวันที่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24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ตุลาคม </w:t>
      </w:r>
      <w:r w:rsidR="00A479D5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2532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ต่อมาบริษัทฯ ได้ดำเนินการจดทะเบียนแปรสภาพเป็นบริษัทมหาชนจำกัด เมื่อวันที่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เมษายน </w:t>
      </w:r>
      <w:r w:rsidR="00BC40F2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พ.ศ. 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2537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</w:p>
    <w:p w:rsidR="00AD1B03" w:rsidRDefault="002468DC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มีสำนักงานใหญ่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ตั้งอยู่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เลขที่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นิคมอุตสาหกรรมนวนคร ตำบลคลองหนึ่ง อำเภอคลองหลวง จังหวัดปทุมธานี 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และมีสาขาเป็นโรงงาน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ตั้งอยู่เลขที่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 ไอ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นิคมอุตสาหกรรมมาบตาพุด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ตำบลมาบตาพุด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อำเภอเมือง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ระยอง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จังหวัดระยอง</w:t>
      </w:r>
    </w:p>
    <w:p w:rsidR="00AD1B03" w:rsidRPr="00B77BCB" w:rsidRDefault="00AD1B03" w:rsidP="00AD1B03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ดำเนินธุรกิจหลักเกี่ยวกับ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ผลิตและจำหน่ายลวดเหล็กแรงดึงสูง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สำหรับคอนกรีตอัดแรง เพื่อใช้ในงานก่อสร้าง</w:t>
      </w:r>
    </w:p>
    <w:p w:rsidR="00F67654" w:rsidRPr="00A727CC" w:rsidRDefault="00AD1B03" w:rsidP="00AD1B03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มีกลุ่มผู้ถือหุ้นรายใหญ่ ณ วันที่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31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มีนาคม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5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และวันที่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31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ธันวาคม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4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กลุ่มครอบครัว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งานทวี ซึ่งมีสัดส่วนการถือหุ้นประมาณร้อยละ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7.49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ของทุนจดทะเบียนที่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ออกจำหน่ายแล้ว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</w:p>
    <w:p w:rsidR="00543EF0" w:rsidRDefault="00543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</w:p>
    <w:p w:rsidR="00CC1FF5" w:rsidRPr="00B77BCB" w:rsidRDefault="00CC1FF5" w:rsidP="00CC1FF5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เกณฑ์ในการจัดทำงบการเงิน</w:t>
      </w: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:rsidR="00CC1FF5" w:rsidRPr="00B77BCB" w:rsidRDefault="00CC1FF5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34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CC1FF5" w:rsidRPr="00B77BCB" w:rsidRDefault="00CC1FF5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A04B4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งบการเงินประจำปีล่าสุด</w:t>
      </w:r>
    </w:p>
    <w:p w:rsidR="00CC1FF5" w:rsidRPr="00B77BCB" w:rsidRDefault="00CC1FF5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0D71FD" w:rsidRDefault="000D71FD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  <w:lang w:val="x-none" w:eastAsia="x-none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:rsidR="005F7F1B" w:rsidRPr="00B77BCB" w:rsidRDefault="005F7F1B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lastRenderedPageBreak/>
        <w:t>นโยบายการบัญชี</w:t>
      </w:r>
      <w:r w:rsidR="00167E62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ที่สำคัญ</w:t>
      </w:r>
    </w:p>
    <w:p w:rsidR="000D71FD" w:rsidRPr="007A1922" w:rsidRDefault="000D71FD" w:rsidP="000D71FD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79036C">
        <w:rPr>
          <w:rFonts w:ascii="Angsana New" w:hAnsi="Angsana New"/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79036C">
        <w:rPr>
          <w:rFonts w:ascii="Angsana New" w:hAnsi="Angsana New"/>
          <w:spacing w:val="-2"/>
          <w:sz w:val="30"/>
          <w:szCs w:val="30"/>
        </w:rPr>
        <w:t>31</w:t>
      </w:r>
      <w:r w:rsidRPr="0079036C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พ.ศ. </w:t>
      </w:r>
      <w:r w:rsidRPr="0079036C">
        <w:rPr>
          <w:rFonts w:ascii="Angsana New" w:hAnsi="Angsana New"/>
          <w:spacing w:val="-2"/>
          <w:sz w:val="30"/>
          <w:szCs w:val="30"/>
        </w:rPr>
        <w:t>2564</w:t>
      </w:r>
      <w:r w:rsidRPr="0079036C">
        <w:rPr>
          <w:rFonts w:ascii="Angsana New" w:hAnsi="Angsana New" w:hint="cs"/>
          <w:spacing w:val="-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79036C">
        <w:rPr>
          <w:rFonts w:ascii="Angsana New" w:hAnsi="Angsana New"/>
          <w:spacing w:val="-2"/>
          <w:sz w:val="30"/>
          <w:szCs w:val="30"/>
        </w:rPr>
        <w:t>1</w:t>
      </w:r>
      <w:r w:rsidRPr="0079036C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พ.ศ. </w:t>
      </w:r>
      <w:r w:rsidRPr="0079036C">
        <w:rPr>
          <w:rFonts w:ascii="Angsana New" w:hAnsi="Angsana New"/>
          <w:spacing w:val="-2"/>
          <w:sz w:val="30"/>
          <w:szCs w:val="30"/>
        </w:rPr>
        <w:t>2565</w:t>
      </w:r>
      <w:r w:rsidRPr="0079036C">
        <w:rPr>
          <w:rFonts w:ascii="Angsana New" w:hAnsi="Angsana New" w:hint="cs"/>
          <w:spacing w:val="-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ฯ</w:t>
      </w:r>
    </w:p>
    <w:p w:rsidR="006F3511" w:rsidRPr="006F3511" w:rsidRDefault="006F3511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ประมาณการทางบัญชี</w:t>
      </w:r>
    </w:p>
    <w:p w:rsidR="006F3511" w:rsidRPr="006F3511" w:rsidRDefault="006F3511" w:rsidP="006F3511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ab/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D71FD" w:rsidRDefault="000D71F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DD6E55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รายการกับบุคคลและกิจการที่เกี่ยวข้องกัน</w:t>
      </w:r>
    </w:p>
    <w:p w:rsidR="00CE0A7F" w:rsidRPr="00CE0A7F" w:rsidRDefault="00CE0A7F" w:rsidP="00CE0A7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3.1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CE0A7F">
        <w:rPr>
          <w:rFonts w:asciiTheme="majorBidi" w:hAnsiTheme="majorBidi" w:cstheme="majorBidi"/>
          <w:sz w:val="30"/>
          <w:szCs w:val="30"/>
          <w:cs/>
        </w:rPr>
        <w:t>ความสัมพันธ์กับบุคคลหรือกิจการที่เกี่ยวข้องกัน มีดังนี้</w:t>
      </w:r>
    </w:p>
    <w:p w:rsidR="00F94D4D" w:rsidRPr="00CE0A7F" w:rsidRDefault="00DD6E55" w:rsidP="009250A3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บริษัทฯ 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ดังนั้นงบการเงินนี้จึงแสดงรวมถึงผลของรายการดังกล่าวตามมูลฐานที่ได้ตกลงร่วมกันระหว่างบริษัทฯ กับกิจการที่เกี่ยวข้องกัน </w:t>
      </w:r>
      <w:r w:rsidR="00F94D4D"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ดังนี้</w:t>
      </w:r>
    </w:p>
    <w:tbl>
      <w:tblPr>
        <w:tblW w:w="850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717"/>
      </w:tblGrid>
      <w:tr w:rsidR="00B77BCB" w:rsidRPr="00B77BCB" w:rsidTr="00270447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B77BCB" w:rsidRDefault="00F94D4D" w:rsidP="00503A35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1" w:name="OLE_LINK10"/>
            <w:bookmarkStart w:id="2" w:name="OLE_LINK11"/>
            <w:bookmarkEnd w:id="1"/>
            <w:bookmarkEnd w:id="2"/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77BCB" w:rsidRPr="00B77BCB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5D024B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บริษัทฯ 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  <w:tr w:rsidR="00B77BCB" w:rsidRPr="00B77BCB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B77BCB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</w:tbl>
    <w:p w:rsidR="00CE0A7F" w:rsidRPr="005B74BD" w:rsidRDefault="00CE0A7F" w:rsidP="00CE0A7F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20"/>
          <w:szCs w:val="20"/>
        </w:rPr>
      </w:pPr>
    </w:p>
    <w:p w:rsidR="00DD6E5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3.2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DD6E55" w:rsidRPr="004410C1">
        <w:rPr>
          <w:rFonts w:asciiTheme="majorBidi" w:hAnsiTheme="majorBidi" w:cstheme="majorBidi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6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5103"/>
      </w:tblGrid>
      <w:tr w:rsidR="00B77BCB" w:rsidRPr="00B77BCB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576D07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B77BCB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FE3F60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B77BCB" w:rsidRDefault="00FE1132" w:rsidP="00FE1132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:rsidR="007D723C" w:rsidRPr="005B74BD" w:rsidRDefault="007D723C" w:rsidP="009250A3">
      <w:pPr>
        <w:spacing w:line="216" w:lineRule="auto"/>
        <w:ind w:left="567"/>
        <w:jc w:val="distribute"/>
        <w:rPr>
          <w:rFonts w:ascii="AngsanaUPC" w:eastAsia="Times New Roman" w:hAnsi="AngsanaUPC" w:cs="AngsanaUPC"/>
          <w:color w:val="000000" w:themeColor="text1"/>
          <w:sz w:val="20"/>
          <w:szCs w:val="20"/>
        </w:rPr>
      </w:pPr>
    </w:p>
    <w:p w:rsidR="000D71FD" w:rsidRDefault="000D71FD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CC1FF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  <w:cs/>
        </w:rPr>
      </w:pPr>
      <w:r w:rsidRPr="00CE0A7F">
        <w:rPr>
          <w:rFonts w:asciiTheme="majorBidi" w:hAnsiTheme="majorBidi" w:cstheme="majorBidi"/>
          <w:sz w:val="30"/>
          <w:szCs w:val="30"/>
        </w:rPr>
        <w:t>3.3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C1FF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155A24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B13405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มีดังนี้</w:t>
      </w:r>
    </w:p>
    <w:p w:rsidR="006A1061" w:rsidRDefault="006A1061" w:rsidP="006A1061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3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843"/>
        <w:gridCol w:w="1843"/>
      </w:tblGrid>
      <w:tr w:rsidR="00B77BCB" w:rsidRPr="00B77BCB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576D07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7960D9" w:rsidP="007C7E06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0D71FD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</w:tr>
      <w:tr w:rsidR="00B77BCB" w:rsidRPr="00B77BCB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1FF5" w:rsidRPr="00B77BCB" w:rsidRDefault="00CC1FF5" w:rsidP="007C7E06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C44EB3" w:rsidRPr="00B77BCB" w:rsidTr="00D6267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EB3" w:rsidRPr="00B77BCB" w:rsidRDefault="00C44EB3" w:rsidP="00C44EB3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EB3" w:rsidRPr="00B77BCB" w:rsidRDefault="00C44EB3" w:rsidP="00C44EB3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EB3" w:rsidRPr="00C44EB3" w:rsidRDefault="00C44EB3" w:rsidP="00C44EB3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4E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51,819,28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C44E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EB3" w:rsidRDefault="00C44EB3" w:rsidP="00C44EB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444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50,464,215 </w:t>
            </w:r>
          </w:p>
        </w:tc>
      </w:tr>
      <w:tr w:rsidR="00C44EB3" w:rsidRPr="00B77BCB" w:rsidTr="00D6267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EB3" w:rsidRPr="00B77BCB" w:rsidRDefault="00C44EB3" w:rsidP="00C44EB3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EB3" w:rsidRPr="00B77BCB" w:rsidRDefault="00FD5051" w:rsidP="00C44EB3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EB3" w:rsidRPr="00C44EB3" w:rsidRDefault="00C44EB3" w:rsidP="00C44EB3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4E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20,639,300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4EB3" w:rsidRDefault="00C44EB3" w:rsidP="00C44EB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444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21,706,850 </w:t>
            </w:r>
          </w:p>
        </w:tc>
      </w:tr>
    </w:tbl>
    <w:p w:rsidR="00433FEF" w:rsidRDefault="00433FEF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:rsidR="00CC1FF5" w:rsidRPr="00CE0A7F" w:rsidRDefault="00CE0A7F" w:rsidP="00433FEF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</w:t>
      </w:r>
      <w:r>
        <w:rPr>
          <w:rFonts w:asciiTheme="majorBidi" w:hAnsiTheme="majorBidi" w:cstheme="majorBidi"/>
          <w:sz w:val="30"/>
          <w:szCs w:val="30"/>
        </w:rPr>
        <w:t>4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ราย</w:t>
      </w:r>
      <w:r w:rsidRPr="00CE0A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ระหว่างกันกับกิจการที่เกี่ยวข้องกันสำหรับ</w:t>
      </w:r>
      <w:r w:rsidR="00A91810" w:rsidRPr="00CE0A7F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07C7">
        <w:rPr>
          <w:rFonts w:asciiTheme="majorBidi" w:hAnsiTheme="majorBidi" w:cstheme="majorBidi"/>
          <w:sz w:val="30"/>
          <w:szCs w:val="30"/>
        </w:rPr>
        <w:t xml:space="preserve">31 </w:t>
      </w:r>
      <w:r w:rsidR="008F07C7">
        <w:rPr>
          <w:rFonts w:asciiTheme="majorBidi" w:hAnsiTheme="majorBidi" w:cstheme="majorBidi"/>
          <w:sz w:val="30"/>
          <w:szCs w:val="30"/>
          <w:cs/>
        </w:rPr>
        <w:t xml:space="preserve">มีนาคม พ.ศ. </w:t>
      </w:r>
      <w:r w:rsidR="008F07C7">
        <w:rPr>
          <w:rFonts w:asciiTheme="majorBidi" w:hAnsiTheme="majorBidi" w:cstheme="majorBidi"/>
          <w:sz w:val="30"/>
          <w:szCs w:val="30"/>
        </w:rPr>
        <w:t>2565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C1FF5" w:rsidRPr="00CE0A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60D9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="00C44EB3">
        <w:rPr>
          <w:rFonts w:asciiTheme="majorBidi" w:hAnsiTheme="majorBidi" w:cstheme="majorBidi"/>
          <w:sz w:val="30"/>
          <w:szCs w:val="30"/>
        </w:rPr>
        <w:t>2564</w:t>
      </w:r>
      <w:r w:rsidR="007960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84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9"/>
        <w:gridCol w:w="258"/>
        <w:gridCol w:w="450"/>
        <w:gridCol w:w="266"/>
        <w:gridCol w:w="236"/>
        <w:gridCol w:w="266"/>
        <w:gridCol w:w="1642"/>
        <w:gridCol w:w="243"/>
        <w:gridCol w:w="1600"/>
      </w:tblGrid>
      <w:tr w:rsidR="00C44EB3" w:rsidRPr="00AB0D11" w:rsidTr="007960D9">
        <w:tc>
          <w:tcPr>
            <w:tcW w:w="3519" w:type="dxa"/>
          </w:tcPr>
          <w:p w:rsidR="00786CBF" w:rsidRPr="00AB0D11" w:rsidRDefault="00786CBF" w:rsidP="00433FEF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:rsidR="00786CBF" w:rsidRPr="00AB0D11" w:rsidRDefault="00786CBF" w:rsidP="00725D9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50" w:type="dxa"/>
          </w:tcPr>
          <w:p w:rsidR="00786CBF" w:rsidRPr="00AB0D11" w:rsidRDefault="00786CBF" w:rsidP="00725D9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:rsidR="00786CBF" w:rsidRPr="00AB0D11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786CBF" w:rsidRPr="00AB0D11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:rsidR="00786CBF" w:rsidRPr="00AB0D11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</w:tcPr>
          <w:p w:rsidR="00786CBF" w:rsidRPr="00AB0D11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:rsidR="00786CBF" w:rsidRPr="00AB0D11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</w:tcPr>
          <w:p w:rsidR="00786CBF" w:rsidRPr="00AB0D11" w:rsidRDefault="00786CBF" w:rsidP="00725D9B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44EB3" w:rsidRPr="00AB0D11" w:rsidTr="007960D9">
        <w:tc>
          <w:tcPr>
            <w:tcW w:w="3519" w:type="dxa"/>
            <w:tcBorders>
              <w:bottom w:val="single" w:sz="4" w:space="0" w:color="auto"/>
            </w:tcBorders>
          </w:tcPr>
          <w:p w:rsidR="00786CBF" w:rsidRPr="00AB0D11" w:rsidRDefault="00786CBF" w:rsidP="00576D07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:rsidR="00786CB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786CBF" w:rsidRPr="00B4078F" w:rsidRDefault="007960D9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:rsidR="00786CBF" w:rsidRPr="00B4078F" w:rsidRDefault="00786CBF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786CBF" w:rsidRPr="00B4078F" w:rsidRDefault="007960D9" w:rsidP="00725D9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C44EB3" w:rsidRPr="00AB0D11" w:rsidTr="007960D9">
        <w:tc>
          <w:tcPr>
            <w:tcW w:w="3519" w:type="dxa"/>
            <w:tcBorders>
              <w:top w:val="single" w:sz="4" w:space="0" w:color="auto"/>
            </w:tcBorders>
          </w:tcPr>
          <w:p w:rsidR="00786CBF" w:rsidRPr="00FF058D" w:rsidRDefault="00786CBF" w:rsidP="00874177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786CB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</w:tcPr>
          <w:p w:rsidR="00786CBF" w:rsidRPr="00B4078F" w:rsidRDefault="00786CBF" w:rsidP="00433FE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C44EB3" w:rsidTr="00711A9A">
        <w:tc>
          <w:tcPr>
            <w:tcW w:w="3519" w:type="dxa"/>
          </w:tcPr>
          <w:p w:rsidR="00C61622" w:rsidRPr="00FF058D" w:rsidRDefault="00C61622" w:rsidP="00C61622">
            <w:pPr>
              <w:ind w:left="172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:rsidR="00C61622" w:rsidRDefault="00C61622" w:rsidP="00C616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:rsidR="00C61622" w:rsidRDefault="00C61622" w:rsidP="00C616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:rsidR="00C61622" w:rsidRDefault="00C61622" w:rsidP="00C616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61622" w:rsidRDefault="00C61622" w:rsidP="00C616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:rsidR="00C61622" w:rsidRPr="00C44EB3" w:rsidRDefault="00C61622" w:rsidP="00C6162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42" w:type="dxa"/>
            <w:vAlign w:val="bottom"/>
          </w:tcPr>
          <w:p w:rsidR="00C61622" w:rsidRPr="00C44EB3" w:rsidRDefault="00C44EB3" w:rsidP="00C44EB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44EB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41,566,8</w:t>
            </w:r>
            <w:r w:rsidR="00F42C2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  <w:r w:rsidRPr="00C44EB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43" w:type="dxa"/>
            <w:vAlign w:val="center"/>
          </w:tcPr>
          <w:p w:rsidR="00C61622" w:rsidRDefault="00C61622" w:rsidP="00C6162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0" w:type="dxa"/>
            <w:vAlign w:val="bottom"/>
          </w:tcPr>
          <w:p w:rsidR="00C61622" w:rsidRPr="00B77BCB" w:rsidRDefault="00FD5051" w:rsidP="00C6162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37,735,397</w:t>
            </w:r>
            <w:r w:rsidR="00C61622"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:rsidR="005B74BD" w:rsidRPr="005B74BD" w:rsidRDefault="005B74BD" w:rsidP="005B74BD">
      <w:pPr>
        <w:tabs>
          <w:tab w:val="left" w:pos="567"/>
          <w:tab w:val="left" w:pos="993"/>
          <w:tab w:val="left" w:pos="1928"/>
        </w:tabs>
        <w:ind w:left="567" w:hanging="567"/>
        <w:jc w:val="both"/>
        <w:rPr>
          <w:rFonts w:asciiTheme="majorBidi" w:hAnsiTheme="majorBidi" w:cstheme="majorBidi"/>
          <w:sz w:val="20"/>
          <w:szCs w:val="20"/>
          <w:cs/>
        </w:rPr>
      </w:pPr>
    </w:p>
    <w:p w:rsidR="00855DA1" w:rsidRPr="000059B1" w:rsidRDefault="00CE0A7F" w:rsidP="000059B1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</w:rPr>
        <w:tab/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ค่าตอบแทนผู้บริหารสำหรับ</w:t>
      </w:r>
      <w:r w:rsidR="00A91810">
        <w:rPr>
          <w:rFonts w:ascii="AngsanaUPC" w:hAnsi="AngsanaUPC" w:cs="AngsanaUPC" w:hint="cs"/>
          <w:b/>
          <w:color w:val="000000" w:themeColor="text1"/>
          <w:sz w:val="30"/>
          <w:szCs w:val="30"/>
          <w:cs/>
        </w:rPr>
        <w:t>งวดสามเดือน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</w:t>
      </w:r>
      <w:r w:rsidR="00855D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83"/>
        <w:gridCol w:w="283"/>
        <w:gridCol w:w="284"/>
        <w:gridCol w:w="851"/>
        <w:gridCol w:w="1701"/>
        <w:gridCol w:w="251"/>
        <w:gridCol w:w="1591"/>
      </w:tblGrid>
      <w:tr w:rsidR="00373958" w:rsidRPr="00AB0D11" w:rsidTr="007960D9">
        <w:tc>
          <w:tcPr>
            <w:tcW w:w="3261" w:type="dxa"/>
          </w:tcPr>
          <w:p w:rsidR="00373958" w:rsidRPr="00AB0D11" w:rsidRDefault="00373958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73958" w:rsidRPr="00AB0D11" w:rsidRDefault="00373958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73958" w:rsidRPr="00AB0D11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373958" w:rsidRPr="00AB0D11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73958" w:rsidRPr="00AB0D11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:rsidR="00373958" w:rsidRPr="00AB0D11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:rsidR="00373958" w:rsidRPr="00AB0D11" w:rsidRDefault="00373958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</w:tcPr>
          <w:p w:rsidR="00373958" w:rsidRPr="00AB0D11" w:rsidRDefault="00373958" w:rsidP="000743B7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7960D9" w:rsidRPr="00AB0D11" w:rsidTr="007960D9">
        <w:tc>
          <w:tcPr>
            <w:tcW w:w="3261" w:type="dxa"/>
          </w:tcPr>
          <w:p w:rsidR="007960D9" w:rsidRPr="00AB0D11" w:rsidRDefault="007960D9" w:rsidP="007960D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7960D9" w:rsidRPr="00B4078F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960D9" w:rsidRPr="00B4078F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7960D9" w:rsidRPr="00B4078F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7960D9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60D9" w:rsidRPr="00B4078F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51" w:type="dxa"/>
          </w:tcPr>
          <w:p w:rsidR="007960D9" w:rsidRPr="00B4078F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7960D9" w:rsidRPr="00B4078F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744DF" w:rsidTr="00E744DF">
        <w:tc>
          <w:tcPr>
            <w:tcW w:w="3261" w:type="dxa"/>
            <w:vAlign w:val="bottom"/>
          </w:tcPr>
          <w:p w:rsidR="00E744DF" w:rsidRPr="00B77BCB" w:rsidRDefault="00E744DF" w:rsidP="00E744DF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83" w:type="dxa"/>
            <w:vAlign w:val="center"/>
          </w:tcPr>
          <w:p w:rsidR="00E744DF" w:rsidRDefault="00E744DF" w:rsidP="00E744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E744DF" w:rsidRDefault="00E744DF" w:rsidP="00E744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744DF" w:rsidRDefault="00E744DF" w:rsidP="00E744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E744DF" w:rsidRDefault="00E744DF" w:rsidP="00E744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744DF" w:rsidRPr="00E744DF" w:rsidRDefault="00E744DF" w:rsidP="00E744D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44DF">
              <w:rPr>
                <w:rFonts w:ascii="Angsana New" w:hAnsi="Angsana New" w:cs="Angsana New"/>
                <w:color w:val="000000"/>
                <w:sz w:val="30"/>
                <w:szCs w:val="30"/>
              </w:rPr>
              <w:t>8,674,257</w:t>
            </w:r>
          </w:p>
        </w:tc>
        <w:tc>
          <w:tcPr>
            <w:tcW w:w="251" w:type="dxa"/>
            <w:vAlign w:val="center"/>
          </w:tcPr>
          <w:p w:rsidR="00E744DF" w:rsidRDefault="00E744DF" w:rsidP="00E744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1" w:type="dxa"/>
            <w:vAlign w:val="bottom"/>
          </w:tcPr>
          <w:p w:rsidR="00E744DF" w:rsidRDefault="00E744DF" w:rsidP="00E744D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11,203,968</w:t>
            </w:r>
          </w:p>
        </w:tc>
      </w:tr>
      <w:tr w:rsidR="00E744DF" w:rsidTr="00E744DF">
        <w:tc>
          <w:tcPr>
            <w:tcW w:w="3261" w:type="dxa"/>
            <w:vAlign w:val="bottom"/>
          </w:tcPr>
          <w:p w:rsidR="00E744DF" w:rsidRPr="00B77BCB" w:rsidRDefault="00E744DF" w:rsidP="00E744DF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83" w:type="dxa"/>
            <w:vAlign w:val="center"/>
          </w:tcPr>
          <w:p w:rsidR="00E744DF" w:rsidRDefault="00E744DF" w:rsidP="00E744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E744DF" w:rsidRDefault="00E744DF" w:rsidP="00E744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744DF" w:rsidRDefault="00E744DF" w:rsidP="00E744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E744DF" w:rsidRDefault="00E744DF" w:rsidP="00E744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744DF" w:rsidRPr="00E744DF" w:rsidRDefault="00E744DF" w:rsidP="00E744D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44DF">
              <w:rPr>
                <w:rFonts w:ascii="Angsana New" w:hAnsi="Angsana New" w:cs="Angsana New"/>
                <w:color w:val="000000"/>
                <w:sz w:val="30"/>
                <w:szCs w:val="30"/>
              </w:rPr>
              <w:t>724,373</w:t>
            </w:r>
          </w:p>
        </w:tc>
        <w:tc>
          <w:tcPr>
            <w:tcW w:w="251" w:type="dxa"/>
            <w:vAlign w:val="center"/>
          </w:tcPr>
          <w:p w:rsidR="00E744DF" w:rsidRDefault="00E744DF" w:rsidP="00E744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1" w:type="dxa"/>
            <w:vAlign w:val="bottom"/>
          </w:tcPr>
          <w:p w:rsidR="00E744DF" w:rsidRDefault="00E744DF" w:rsidP="00E744D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681,513</w:t>
            </w:r>
          </w:p>
        </w:tc>
      </w:tr>
      <w:tr w:rsidR="00E744DF" w:rsidTr="00E744DF">
        <w:tc>
          <w:tcPr>
            <w:tcW w:w="3261" w:type="dxa"/>
            <w:vAlign w:val="bottom"/>
          </w:tcPr>
          <w:p w:rsidR="00E744DF" w:rsidRPr="00044947" w:rsidRDefault="00E744DF" w:rsidP="00E744DF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  <w:vAlign w:val="center"/>
          </w:tcPr>
          <w:p w:rsidR="00E744DF" w:rsidRDefault="00E744DF" w:rsidP="00E744D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E744DF" w:rsidRPr="00B31CF0" w:rsidRDefault="00E744DF" w:rsidP="00E744D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744DF" w:rsidRDefault="00E744DF" w:rsidP="00E744D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E744DF" w:rsidRPr="00B31CF0" w:rsidRDefault="00E744DF" w:rsidP="00E744D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744DF" w:rsidRPr="00E744DF" w:rsidRDefault="00E744DF" w:rsidP="00E744D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44D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9,398,630</w:t>
            </w:r>
          </w:p>
        </w:tc>
        <w:tc>
          <w:tcPr>
            <w:tcW w:w="251" w:type="dxa"/>
            <w:vAlign w:val="center"/>
          </w:tcPr>
          <w:p w:rsidR="00E744DF" w:rsidRPr="00B31CF0" w:rsidRDefault="00E744DF" w:rsidP="00E744D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44DF" w:rsidRDefault="00E744DF" w:rsidP="00E744D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11,885,481</w:t>
            </w:r>
          </w:p>
        </w:tc>
      </w:tr>
    </w:tbl>
    <w:p w:rsidR="00661FF0" w:rsidRDefault="00661FF0" w:rsidP="00661FF0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8707F3" w:rsidRPr="00B77BCB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64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1281"/>
        <w:gridCol w:w="1699"/>
        <w:gridCol w:w="288"/>
        <w:gridCol w:w="1700"/>
      </w:tblGrid>
      <w:tr w:rsidR="00B77BCB" w:rsidRPr="00B77BCB" w:rsidTr="00155A24">
        <w:tc>
          <w:tcPr>
            <w:tcW w:w="3681" w:type="dxa"/>
          </w:tcPr>
          <w:p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81" w:type="dxa"/>
          </w:tcPr>
          <w:p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:rsidR="00AB0D11" w:rsidRPr="00B77BCB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155A24" w:rsidRPr="00B77BCB" w:rsidTr="00155A24">
        <w:tc>
          <w:tcPr>
            <w:tcW w:w="3681" w:type="dxa"/>
          </w:tcPr>
          <w:p w:rsidR="00155A24" w:rsidRPr="00B77BCB" w:rsidRDefault="00155A24" w:rsidP="00155A2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81" w:type="dxa"/>
          </w:tcPr>
          <w:p w:rsidR="00155A24" w:rsidRPr="00B77BCB" w:rsidRDefault="00155A24" w:rsidP="00155A2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155A24" w:rsidRPr="00B4078F" w:rsidRDefault="00155A24" w:rsidP="00155A2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:rsidR="00155A24" w:rsidRPr="00B77BCB" w:rsidRDefault="00155A24" w:rsidP="00155A2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155A24" w:rsidRPr="00B77BCB" w:rsidRDefault="00155A24" w:rsidP="00155A24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E9649C" w:rsidRPr="00B77BCB" w:rsidTr="00155A24">
        <w:tc>
          <w:tcPr>
            <w:tcW w:w="3681" w:type="dxa"/>
            <w:vAlign w:val="bottom"/>
          </w:tcPr>
          <w:p w:rsidR="00E9649C" w:rsidRPr="00B77BCB" w:rsidRDefault="00E9649C" w:rsidP="00E9649C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1281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E9649C" w:rsidRDefault="00E9649C" w:rsidP="00E9649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198,874</w:t>
            </w:r>
          </w:p>
        </w:tc>
        <w:tc>
          <w:tcPr>
            <w:tcW w:w="288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E9649C" w:rsidRDefault="00E9649C" w:rsidP="00E9649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234,303</w:t>
            </w:r>
          </w:p>
        </w:tc>
      </w:tr>
      <w:tr w:rsidR="00E9649C" w:rsidRPr="00B77BCB" w:rsidTr="00155A24">
        <w:tc>
          <w:tcPr>
            <w:tcW w:w="3681" w:type="dxa"/>
            <w:vAlign w:val="bottom"/>
          </w:tcPr>
          <w:p w:rsidR="00E9649C" w:rsidRPr="00B77BCB" w:rsidRDefault="00E9649C" w:rsidP="00E9649C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81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E9649C" w:rsidRDefault="00E9649C" w:rsidP="00E9649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50,897,100</w:t>
            </w:r>
          </w:p>
        </w:tc>
        <w:tc>
          <w:tcPr>
            <w:tcW w:w="288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E9649C" w:rsidRDefault="00E9649C" w:rsidP="00E9649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84,854,726</w:t>
            </w:r>
          </w:p>
        </w:tc>
      </w:tr>
      <w:tr w:rsidR="00E9649C" w:rsidRPr="00B77BCB" w:rsidTr="00155A24">
        <w:tc>
          <w:tcPr>
            <w:tcW w:w="3681" w:type="dxa"/>
            <w:vAlign w:val="bottom"/>
          </w:tcPr>
          <w:p w:rsidR="00E9649C" w:rsidRPr="00B77BCB" w:rsidRDefault="00E9649C" w:rsidP="00E9649C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81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E9649C" w:rsidRDefault="00E9649C" w:rsidP="00E9649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1,054</w:t>
            </w:r>
          </w:p>
        </w:tc>
        <w:tc>
          <w:tcPr>
            <w:tcW w:w="288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E9649C" w:rsidRDefault="00E9649C" w:rsidP="00E9649C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1,054</w:t>
            </w:r>
          </w:p>
        </w:tc>
      </w:tr>
      <w:tr w:rsidR="00E9649C" w:rsidRPr="00B77BCB" w:rsidTr="00155A24">
        <w:tc>
          <w:tcPr>
            <w:tcW w:w="3681" w:type="dxa"/>
            <w:vAlign w:val="bottom"/>
          </w:tcPr>
          <w:p w:rsidR="00E9649C" w:rsidRPr="00B77BCB" w:rsidRDefault="00E9649C" w:rsidP="00E9649C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81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649C" w:rsidRDefault="00E9649C" w:rsidP="00E9649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51,097,028</w:t>
            </w:r>
          </w:p>
        </w:tc>
        <w:tc>
          <w:tcPr>
            <w:tcW w:w="288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649C" w:rsidRDefault="00E9649C" w:rsidP="00E9649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85,090,083</w:t>
            </w:r>
          </w:p>
        </w:tc>
      </w:tr>
    </w:tbl>
    <w:p w:rsidR="002B55FD" w:rsidRDefault="002B55F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960D9" w:rsidRDefault="007960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25393F" w:rsidRPr="00B77BCB" w:rsidRDefault="00D95321" w:rsidP="007050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tbl>
      <w:tblPr>
        <w:tblStyle w:val="TableGrid"/>
        <w:tblW w:w="851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4"/>
        <w:gridCol w:w="1790"/>
        <w:gridCol w:w="285"/>
        <w:gridCol w:w="1757"/>
      </w:tblGrid>
      <w:tr w:rsidR="00B77BCB" w:rsidRPr="00B77BCB" w:rsidTr="00C22518">
        <w:tc>
          <w:tcPr>
            <w:tcW w:w="4394" w:type="dxa"/>
          </w:tcPr>
          <w:p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:rsidR="00870572" w:rsidRPr="00B77BCB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960D9" w:rsidRPr="00B77BCB" w:rsidTr="00C22518">
        <w:tc>
          <w:tcPr>
            <w:tcW w:w="4394" w:type="dxa"/>
          </w:tcPr>
          <w:p w:rsidR="007960D9" w:rsidRPr="00B77BCB" w:rsidRDefault="007960D9" w:rsidP="007960D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7960D9" w:rsidRPr="00B77BCB" w:rsidRDefault="007960D9" w:rsidP="007960D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7960D9" w:rsidRPr="00373958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5" w:type="dxa"/>
          </w:tcPr>
          <w:p w:rsidR="007960D9" w:rsidRPr="00B77BCB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7960D9" w:rsidRPr="00B77BCB" w:rsidRDefault="007960D9" w:rsidP="007960D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B77BCB" w:rsidRPr="00B77BCB" w:rsidTr="00C22518">
        <w:tc>
          <w:tcPr>
            <w:tcW w:w="4394" w:type="dxa"/>
            <w:vAlign w:val="bottom"/>
          </w:tcPr>
          <w:p w:rsidR="00A614A4" w:rsidRPr="00B77BCB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E9649C" w:rsidRPr="00B77BCB" w:rsidTr="00C22518">
        <w:tc>
          <w:tcPr>
            <w:tcW w:w="4394" w:type="dxa"/>
            <w:vAlign w:val="bottom"/>
          </w:tcPr>
          <w:p w:rsidR="00E9649C" w:rsidRPr="00B77BCB" w:rsidRDefault="00E9649C" w:rsidP="00E9649C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 xml:space="preserve">ลูกหนี้การค้า </w:t>
            </w:r>
            <w:r w:rsidR="00C44EB3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284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E9649C" w:rsidRPr="00E9649C" w:rsidRDefault="00E9649C" w:rsidP="00E9649C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64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461,873,090</w:t>
            </w:r>
          </w:p>
        </w:tc>
        <w:tc>
          <w:tcPr>
            <w:tcW w:w="285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E9649C" w:rsidRPr="00C52720" w:rsidRDefault="00E9649C" w:rsidP="00E9649C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357,990,549</w:t>
            </w:r>
          </w:p>
        </w:tc>
      </w:tr>
      <w:tr w:rsidR="00E9649C" w:rsidRPr="00B77BCB" w:rsidTr="00C22518">
        <w:tc>
          <w:tcPr>
            <w:tcW w:w="4394" w:type="dxa"/>
            <w:vAlign w:val="bottom"/>
          </w:tcPr>
          <w:p w:rsidR="00E9649C" w:rsidRPr="00B77BCB" w:rsidRDefault="00E9649C" w:rsidP="00E9649C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E9649C" w:rsidRPr="00E9649C" w:rsidRDefault="00E9649C" w:rsidP="00E9649C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64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51,819,281</w:t>
            </w:r>
          </w:p>
        </w:tc>
        <w:tc>
          <w:tcPr>
            <w:tcW w:w="285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E9649C" w:rsidRPr="00C52720" w:rsidRDefault="00E9649C" w:rsidP="00E9649C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50,464,215</w:t>
            </w:r>
          </w:p>
        </w:tc>
      </w:tr>
      <w:tr w:rsidR="00E9649C" w:rsidRPr="00B77BCB" w:rsidTr="00C22518">
        <w:tc>
          <w:tcPr>
            <w:tcW w:w="4394" w:type="dxa"/>
            <w:vAlign w:val="bottom"/>
          </w:tcPr>
          <w:p w:rsidR="00E9649C" w:rsidRPr="00B77BCB" w:rsidRDefault="00E9649C" w:rsidP="00E9649C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4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:rsidR="00E9649C" w:rsidRPr="00E9649C" w:rsidRDefault="00E9649C" w:rsidP="00E9649C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64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513,692,371</w:t>
            </w:r>
          </w:p>
        </w:tc>
        <w:tc>
          <w:tcPr>
            <w:tcW w:w="285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E9649C" w:rsidRPr="00C52720" w:rsidRDefault="00E9649C" w:rsidP="00E9649C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408,454,764</w:t>
            </w:r>
          </w:p>
        </w:tc>
      </w:tr>
      <w:tr w:rsidR="00E9649C" w:rsidRPr="00B77BCB" w:rsidTr="00C22518">
        <w:tc>
          <w:tcPr>
            <w:tcW w:w="4394" w:type="dxa"/>
            <w:vAlign w:val="bottom"/>
          </w:tcPr>
          <w:p w:rsidR="00E9649C" w:rsidRPr="00B77BCB" w:rsidRDefault="00E9649C" w:rsidP="00E9649C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84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E9649C" w:rsidRPr="00E9649C" w:rsidRDefault="00E9649C" w:rsidP="00E9649C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64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(56,764,105)</w:t>
            </w:r>
          </w:p>
        </w:tc>
        <w:tc>
          <w:tcPr>
            <w:tcW w:w="285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E9649C" w:rsidRPr="00C52720" w:rsidRDefault="00E9649C" w:rsidP="00E9649C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(56,910,577)</w:t>
            </w:r>
          </w:p>
        </w:tc>
      </w:tr>
      <w:tr w:rsidR="00E9649C" w:rsidRPr="00B77BCB" w:rsidTr="00C22518">
        <w:tc>
          <w:tcPr>
            <w:tcW w:w="4394" w:type="dxa"/>
            <w:vAlign w:val="bottom"/>
          </w:tcPr>
          <w:p w:rsidR="00E9649C" w:rsidRPr="00B77BCB" w:rsidRDefault="00E9649C" w:rsidP="00E9649C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="00C44EB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:rsidR="00E9649C" w:rsidRPr="00E9649C" w:rsidRDefault="00E9649C" w:rsidP="00E9649C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64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456,928,266</w:t>
            </w:r>
          </w:p>
        </w:tc>
        <w:tc>
          <w:tcPr>
            <w:tcW w:w="285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E9649C" w:rsidRPr="00C52720" w:rsidRDefault="00E9649C" w:rsidP="00E9649C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351,544,187</w:t>
            </w:r>
          </w:p>
        </w:tc>
      </w:tr>
      <w:tr w:rsidR="00E9649C" w:rsidRPr="00B77BCB" w:rsidTr="00C22518">
        <w:tc>
          <w:tcPr>
            <w:tcW w:w="4394" w:type="dxa"/>
            <w:vAlign w:val="bottom"/>
          </w:tcPr>
          <w:p w:rsidR="00E9649C" w:rsidRPr="00B77BCB" w:rsidRDefault="00E9649C" w:rsidP="00E9649C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4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E9649C" w:rsidRPr="00E9649C" w:rsidRDefault="00E9649C" w:rsidP="00E9649C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964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2,986,481</w:t>
            </w:r>
          </w:p>
        </w:tc>
        <w:tc>
          <w:tcPr>
            <w:tcW w:w="285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:rsidR="00E9649C" w:rsidRPr="00C52720" w:rsidRDefault="00E9649C" w:rsidP="00E9649C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3,747,685</w:t>
            </w:r>
          </w:p>
        </w:tc>
      </w:tr>
      <w:tr w:rsidR="00E9649C" w:rsidRPr="00B77BCB" w:rsidTr="00C22518">
        <w:tc>
          <w:tcPr>
            <w:tcW w:w="4394" w:type="dxa"/>
            <w:vAlign w:val="bottom"/>
          </w:tcPr>
          <w:p w:rsidR="00E9649C" w:rsidRPr="00B77BCB" w:rsidRDefault="00E9649C" w:rsidP="00E9649C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284" w:type="dxa"/>
          </w:tcPr>
          <w:p w:rsidR="00E9649C" w:rsidRPr="00B77BCB" w:rsidRDefault="00E9649C" w:rsidP="00E9649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649C" w:rsidRPr="00E9649C" w:rsidRDefault="00E9649C" w:rsidP="00E9649C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9649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459,914,747</w:t>
            </w:r>
          </w:p>
        </w:tc>
        <w:tc>
          <w:tcPr>
            <w:tcW w:w="285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649C" w:rsidRPr="00C52720" w:rsidRDefault="00E9649C" w:rsidP="00E9649C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C5272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355,291,872</w:t>
            </w:r>
          </w:p>
        </w:tc>
      </w:tr>
    </w:tbl>
    <w:p w:rsidR="009250A3" w:rsidRDefault="009250A3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</w:p>
    <w:p w:rsidR="004F0A1C" w:rsidRPr="00B77BCB" w:rsidRDefault="00C22518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B77BCB" w:rsidRPr="00B77BCB" w:rsidTr="00DB716D">
        <w:tc>
          <w:tcPr>
            <w:tcW w:w="4092" w:type="dxa"/>
            <w:vAlign w:val="bottom"/>
          </w:tcPr>
          <w:p w:rsidR="00AA40C9" w:rsidRPr="00B77BCB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:rsidR="00AA40C9" w:rsidRPr="00B77BCB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:rsidR="00AA40C9" w:rsidRPr="00B77BCB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960D9" w:rsidRPr="00B77BCB" w:rsidTr="00DB716D">
        <w:tc>
          <w:tcPr>
            <w:tcW w:w="4092" w:type="dxa"/>
            <w:vAlign w:val="bottom"/>
          </w:tcPr>
          <w:p w:rsidR="007960D9" w:rsidRPr="00B77BCB" w:rsidRDefault="007960D9" w:rsidP="007960D9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:rsidR="007960D9" w:rsidRPr="00B77BCB" w:rsidRDefault="007960D9" w:rsidP="007960D9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60D9" w:rsidRPr="00373958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5" w:type="dxa"/>
          </w:tcPr>
          <w:p w:rsidR="007960D9" w:rsidRPr="00B77BCB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7960D9" w:rsidRPr="00B77BCB" w:rsidRDefault="007960D9" w:rsidP="007960D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E9649C" w:rsidRPr="00B77BCB" w:rsidTr="00725D9B">
        <w:tc>
          <w:tcPr>
            <w:tcW w:w="4092" w:type="dxa"/>
            <w:vAlign w:val="bottom"/>
          </w:tcPr>
          <w:p w:rsidR="00E9649C" w:rsidRPr="00B77BCB" w:rsidRDefault="00E9649C" w:rsidP="00E9649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9649C" w:rsidRPr="00E9649C" w:rsidRDefault="00E9649C" w:rsidP="00E964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9649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397,225,679</w:t>
            </w:r>
          </w:p>
        </w:tc>
        <w:tc>
          <w:tcPr>
            <w:tcW w:w="285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E9649C" w:rsidRPr="002A4CE1" w:rsidRDefault="00E9649C" w:rsidP="00E964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307,777,608</w:t>
            </w:r>
          </w:p>
        </w:tc>
      </w:tr>
      <w:tr w:rsidR="00E9649C" w:rsidRPr="00B77BCB" w:rsidTr="00725D9B">
        <w:tc>
          <w:tcPr>
            <w:tcW w:w="4092" w:type="dxa"/>
            <w:vAlign w:val="bottom"/>
          </w:tcPr>
          <w:p w:rsidR="00E9649C" w:rsidRPr="00B77BCB" w:rsidRDefault="00E9649C" w:rsidP="00E9649C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9649C" w:rsidRPr="00E9649C" w:rsidRDefault="00E9649C" w:rsidP="00E964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E9649C" w:rsidRPr="002A4CE1" w:rsidRDefault="00E9649C" w:rsidP="00E964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E9649C" w:rsidRPr="00B77BCB" w:rsidTr="00725D9B">
        <w:tc>
          <w:tcPr>
            <w:tcW w:w="4092" w:type="dxa"/>
            <w:vAlign w:val="bottom"/>
          </w:tcPr>
          <w:p w:rsidR="00E9649C" w:rsidRPr="00B77BCB" w:rsidRDefault="00E9649C" w:rsidP="00E9649C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9649C" w:rsidRPr="00E9649C" w:rsidRDefault="00E9649C" w:rsidP="00E964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9649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58,502,014</w:t>
            </w:r>
          </w:p>
        </w:tc>
        <w:tc>
          <w:tcPr>
            <w:tcW w:w="285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E9649C" w:rsidRPr="002A4CE1" w:rsidRDefault="00E9649C" w:rsidP="00E964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41,980,828</w:t>
            </w:r>
          </w:p>
        </w:tc>
      </w:tr>
      <w:tr w:rsidR="00993303" w:rsidRPr="00B77BCB" w:rsidTr="00725D9B">
        <w:tc>
          <w:tcPr>
            <w:tcW w:w="4092" w:type="dxa"/>
            <w:vAlign w:val="bottom"/>
          </w:tcPr>
          <w:p w:rsidR="00993303" w:rsidRPr="00B77BCB" w:rsidRDefault="00993303" w:rsidP="00993303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993303" w:rsidRPr="00B77BCB" w:rsidRDefault="00993303" w:rsidP="0099330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993303" w:rsidRPr="002A4CE1" w:rsidRDefault="00993303" w:rsidP="00993303">
            <w:pPr>
              <w:tabs>
                <w:tab w:val="decimal" w:pos="1311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center"/>
          </w:tcPr>
          <w:p w:rsidR="00993303" w:rsidRPr="00B77BCB" w:rsidRDefault="00993303" w:rsidP="0099330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993303" w:rsidRPr="002A4CE1" w:rsidRDefault="00993303" w:rsidP="00993303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532,350</w:t>
            </w:r>
          </w:p>
        </w:tc>
      </w:tr>
      <w:tr w:rsidR="00993303" w:rsidRPr="00B77BCB" w:rsidTr="00725D9B">
        <w:tc>
          <w:tcPr>
            <w:tcW w:w="4092" w:type="dxa"/>
            <w:vAlign w:val="bottom"/>
          </w:tcPr>
          <w:p w:rsidR="00993303" w:rsidRPr="00B77BCB" w:rsidRDefault="00993303" w:rsidP="00993303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993303" w:rsidRPr="00B77BCB" w:rsidRDefault="00993303" w:rsidP="0099330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993303" w:rsidRPr="002A4CE1" w:rsidRDefault="00993303" w:rsidP="00993303">
            <w:pPr>
              <w:tabs>
                <w:tab w:val="decimal" w:pos="1311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center"/>
          </w:tcPr>
          <w:p w:rsidR="00993303" w:rsidRPr="00B77BCB" w:rsidRDefault="00993303" w:rsidP="0099330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993303" w:rsidRPr="002A4CE1" w:rsidRDefault="00993303" w:rsidP="00993303">
            <w:pPr>
              <w:tabs>
                <w:tab w:val="decimal" w:pos="1311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E9649C" w:rsidRPr="00B77BCB" w:rsidTr="00725D9B">
        <w:tc>
          <w:tcPr>
            <w:tcW w:w="4092" w:type="dxa"/>
            <w:vAlign w:val="bottom"/>
          </w:tcPr>
          <w:p w:rsidR="00E9649C" w:rsidRPr="00B77BCB" w:rsidRDefault="00E9649C" w:rsidP="00E9649C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9649C" w:rsidRPr="00E9649C" w:rsidRDefault="00E9649C" w:rsidP="00E964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9649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57,964,678</w:t>
            </w:r>
          </w:p>
        </w:tc>
        <w:tc>
          <w:tcPr>
            <w:tcW w:w="285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E9649C" w:rsidRPr="002A4CE1" w:rsidRDefault="00E9649C" w:rsidP="00E964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58,163,978</w:t>
            </w:r>
          </w:p>
        </w:tc>
      </w:tr>
      <w:tr w:rsidR="00E9649C" w:rsidRPr="00B77BCB" w:rsidTr="00725D9B">
        <w:tc>
          <w:tcPr>
            <w:tcW w:w="4092" w:type="dxa"/>
            <w:vAlign w:val="bottom"/>
          </w:tcPr>
          <w:p w:rsidR="00E9649C" w:rsidRPr="00B77BCB" w:rsidRDefault="00E9649C" w:rsidP="00E9649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9649C" w:rsidRPr="00E9649C" w:rsidRDefault="00E9649C" w:rsidP="00E964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9649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513,692,371</w:t>
            </w:r>
          </w:p>
        </w:tc>
        <w:tc>
          <w:tcPr>
            <w:tcW w:w="285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E9649C" w:rsidRPr="002A4CE1" w:rsidRDefault="00E9649C" w:rsidP="00E964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408,454,764</w:t>
            </w:r>
          </w:p>
        </w:tc>
      </w:tr>
      <w:tr w:rsidR="00E9649C" w:rsidRPr="00B77BCB" w:rsidTr="00725D9B">
        <w:tc>
          <w:tcPr>
            <w:tcW w:w="4092" w:type="dxa"/>
            <w:vAlign w:val="bottom"/>
          </w:tcPr>
          <w:p w:rsidR="00E9649C" w:rsidRPr="00B77BCB" w:rsidRDefault="00E9649C" w:rsidP="00E9649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9649C" w:rsidRPr="00E9649C" w:rsidRDefault="00E9649C" w:rsidP="00E964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9649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(56,764,105)</w:t>
            </w:r>
          </w:p>
        </w:tc>
        <w:tc>
          <w:tcPr>
            <w:tcW w:w="285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E9649C" w:rsidRPr="002A4CE1" w:rsidRDefault="00E9649C" w:rsidP="00E964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(56,910,577)</w:t>
            </w:r>
          </w:p>
        </w:tc>
      </w:tr>
      <w:tr w:rsidR="00E9649C" w:rsidRPr="00B77BCB" w:rsidTr="00725D9B">
        <w:tc>
          <w:tcPr>
            <w:tcW w:w="4092" w:type="dxa"/>
            <w:vAlign w:val="bottom"/>
          </w:tcPr>
          <w:p w:rsidR="00E9649C" w:rsidRPr="00B77BCB" w:rsidRDefault="00E9649C" w:rsidP="00E9649C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:rsidR="00E9649C" w:rsidRPr="00B77BCB" w:rsidRDefault="00E9649C" w:rsidP="00E964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649C" w:rsidRPr="00E9649C" w:rsidRDefault="00E9649C" w:rsidP="00E964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E9649C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456,928,266</w:t>
            </w:r>
          </w:p>
        </w:tc>
        <w:tc>
          <w:tcPr>
            <w:tcW w:w="285" w:type="dxa"/>
            <w:vAlign w:val="center"/>
          </w:tcPr>
          <w:p w:rsidR="00E9649C" w:rsidRPr="00B77BCB" w:rsidRDefault="00E9649C" w:rsidP="00E9649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649C" w:rsidRPr="007A4D5B" w:rsidRDefault="00E9649C" w:rsidP="00E964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A4D5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351,544,187</w:t>
            </w:r>
          </w:p>
        </w:tc>
      </w:tr>
    </w:tbl>
    <w:p w:rsidR="00D82F91" w:rsidRDefault="00D82F9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5B74BD" w:rsidRDefault="005B74B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8707F3" w:rsidRPr="00B77BCB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5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7"/>
        <w:gridCol w:w="493"/>
        <w:gridCol w:w="1701"/>
        <w:gridCol w:w="286"/>
        <w:gridCol w:w="1724"/>
      </w:tblGrid>
      <w:tr w:rsidR="00B77BCB" w:rsidRPr="00B77BCB" w:rsidTr="00433FEF">
        <w:tc>
          <w:tcPr>
            <w:tcW w:w="4327" w:type="dxa"/>
          </w:tcPr>
          <w:p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:rsidR="00AB0D11" w:rsidRPr="00B77BCB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960D9" w:rsidRPr="00B77BCB" w:rsidTr="00433FEF">
        <w:tc>
          <w:tcPr>
            <w:tcW w:w="4327" w:type="dxa"/>
          </w:tcPr>
          <w:p w:rsidR="007960D9" w:rsidRPr="00B77BCB" w:rsidRDefault="007960D9" w:rsidP="007960D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:rsidR="007960D9" w:rsidRPr="00B77BCB" w:rsidRDefault="007960D9" w:rsidP="007960D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60D9" w:rsidRPr="00373958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6" w:type="dxa"/>
          </w:tcPr>
          <w:p w:rsidR="007960D9" w:rsidRPr="00B77BCB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7960D9" w:rsidRPr="00B77BCB" w:rsidRDefault="007960D9" w:rsidP="007960D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993303" w:rsidRPr="00B77BCB" w:rsidTr="00433FEF">
        <w:tc>
          <w:tcPr>
            <w:tcW w:w="4327" w:type="dxa"/>
            <w:vAlign w:val="bottom"/>
          </w:tcPr>
          <w:p w:rsidR="00993303" w:rsidRPr="00B77BCB" w:rsidRDefault="00993303" w:rsidP="0099330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93" w:type="dxa"/>
          </w:tcPr>
          <w:p w:rsidR="00993303" w:rsidRPr="00B77BCB" w:rsidRDefault="00993303" w:rsidP="0099330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993303" w:rsidRPr="00993303" w:rsidRDefault="00993303" w:rsidP="0099330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9330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145,139,072</w:t>
            </w:r>
          </w:p>
        </w:tc>
        <w:tc>
          <w:tcPr>
            <w:tcW w:w="286" w:type="dxa"/>
            <w:vAlign w:val="center"/>
          </w:tcPr>
          <w:p w:rsidR="00993303" w:rsidRPr="00B77BCB" w:rsidRDefault="00993303" w:rsidP="0099330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:rsidR="00993303" w:rsidRPr="002A4CE1" w:rsidRDefault="00993303" w:rsidP="0099330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141,177,617</w:t>
            </w:r>
          </w:p>
        </w:tc>
      </w:tr>
      <w:tr w:rsidR="00993303" w:rsidRPr="00B77BCB" w:rsidTr="00433FEF">
        <w:tc>
          <w:tcPr>
            <w:tcW w:w="4327" w:type="dxa"/>
            <w:vAlign w:val="bottom"/>
          </w:tcPr>
          <w:p w:rsidR="00993303" w:rsidRPr="00B77BCB" w:rsidRDefault="00993303" w:rsidP="0099330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493" w:type="dxa"/>
          </w:tcPr>
          <w:p w:rsidR="00993303" w:rsidRPr="00B77BCB" w:rsidRDefault="00993303" w:rsidP="0099330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993303" w:rsidRPr="00993303" w:rsidRDefault="00993303" w:rsidP="0099330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9330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21,727,876</w:t>
            </w:r>
          </w:p>
        </w:tc>
        <w:tc>
          <w:tcPr>
            <w:tcW w:w="286" w:type="dxa"/>
            <w:vAlign w:val="center"/>
          </w:tcPr>
          <w:p w:rsidR="00993303" w:rsidRPr="00B77BCB" w:rsidRDefault="00993303" w:rsidP="0099330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:rsidR="00993303" w:rsidRPr="002A4CE1" w:rsidRDefault="00993303" w:rsidP="0099330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4,018,601</w:t>
            </w:r>
          </w:p>
        </w:tc>
      </w:tr>
      <w:tr w:rsidR="00993303" w:rsidRPr="00B77BCB" w:rsidTr="00433FEF">
        <w:tc>
          <w:tcPr>
            <w:tcW w:w="4327" w:type="dxa"/>
            <w:vAlign w:val="bottom"/>
          </w:tcPr>
          <w:p w:rsidR="00993303" w:rsidRPr="00B77BCB" w:rsidRDefault="00993303" w:rsidP="0099330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93" w:type="dxa"/>
          </w:tcPr>
          <w:p w:rsidR="00993303" w:rsidRPr="00B77BCB" w:rsidRDefault="00993303" w:rsidP="0099330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993303" w:rsidRPr="00993303" w:rsidRDefault="00993303" w:rsidP="0099330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9330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611,265,484</w:t>
            </w:r>
          </w:p>
        </w:tc>
        <w:tc>
          <w:tcPr>
            <w:tcW w:w="286" w:type="dxa"/>
            <w:vAlign w:val="center"/>
          </w:tcPr>
          <w:p w:rsidR="00993303" w:rsidRPr="00B77BCB" w:rsidRDefault="00993303" w:rsidP="0099330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:rsidR="00993303" w:rsidRPr="002A4CE1" w:rsidRDefault="00993303" w:rsidP="0099330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678,975,228</w:t>
            </w:r>
          </w:p>
        </w:tc>
      </w:tr>
      <w:tr w:rsidR="00993303" w:rsidRPr="00B77BCB" w:rsidTr="00433FEF">
        <w:tc>
          <w:tcPr>
            <w:tcW w:w="4327" w:type="dxa"/>
            <w:vAlign w:val="bottom"/>
          </w:tcPr>
          <w:p w:rsidR="00993303" w:rsidRPr="00B77BCB" w:rsidRDefault="00993303" w:rsidP="0099330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493" w:type="dxa"/>
          </w:tcPr>
          <w:p w:rsidR="00993303" w:rsidRPr="00B77BCB" w:rsidRDefault="00993303" w:rsidP="0099330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993303" w:rsidRPr="00993303" w:rsidRDefault="00993303" w:rsidP="0099330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9330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62,554,110</w:t>
            </w:r>
          </w:p>
        </w:tc>
        <w:tc>
          <w:tcPr>
            <w:tcW w:w="286" w:type="dxa"/>
            <w:vAlign w:val="center"/>
          </w:tcPr>
          <w:p w:rsidR="00993303" w:rsidRPr="00B77BCB" w:rsidRDefault="00993303" w:rsidP="0099330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:rsidR="00993303" w:rsidRPr="002A4CE1" w:rsidRDefault="00993303" w:rsidP="0099330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65,992,035</w:t>
            </w:r>
          </w:p>
        </w:tc>
      </w:tr>
      <w:tr w:rsidR="00993303" w:rsidRPr="00B77BCB" w:rsidTr="00433FEF">
        <w:tc>
          <w:tcPr>
            <w:tcW w:w="4327" w:type="dxa"/>
            <w:vAlign w:val="bottom"/>
          </w:tcPr>
          <w:p w:rsidR="00993303" w:rsidRPr="00B77BCB" w:rsidRDefault="00993303" w:rsidP="0099330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93" w:type="dxa"/>
          </w:tcPr>
          <w:p w:rsidR="00993303" w:rsidRPr="00B77BCB" w:rsidRDefault="00993303" w:rsidP="0099330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93303" w:rsidRPr="00993303" w:rsidRDefault="00993303" w:rsidP="0099330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9330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220,385,929</w:t>
            </w:r>
          </w:p>
        </w:tc>
        <w:tc>
          <w:tcPr>
            <w:tcW w:w="286" w:type="dxa"/>
            <w:vAlign w:val="center"/>
          </w:tcPr>
          <w:p w:rsidR="00993303" w:rsidRPr="00B77BCB" w:rsidRDefault="00993303" w:rsidP="0099330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993303" w:rsidRPr="002A4CE1" w:rsidRDefault="00993303" w:rsidP="0099330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1,343,182</w:t>
            </w:r>
          </w:p>
        </w:tc>
      </w:tr>
      <w:tr w:rsidR="00993303" w:rsidRPr="00B77BCB" w:rsidTr="00433FEF">
        <w:tc>
          <w:tcPr>
            <w:tcW w:w="4327" w:type="dxa"/>
            <w:vAlign w:val="bottom"/>
          </w:tcPr>
          <w:p w:rsidR="00993303" w:rsidRPr="00B77BCB" w:rsidRDefault="00993303" w:rsidP="0099330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dxa"/>
          </w:tcPr>
          <w:p w:rsidR="00993303" w:rsidRPr="00B77BCB" w:rsidRDefault="00993303" w:rsidP="0099330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93303" w:rsidRPr="00993303" w:rsidRDefault="00993303" w:rsidP="0099330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9330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1,061,072,471</w:t>
            </w:r>
          </w:p>
        </w:tc>
        <w:tc>
          <w:tcPr>
            <w:tcW w:w="286" w:type="dxa"/>
            <w:vAlign w:val="center"/>
          </w:tcPr>
          <w:p w:rsidR="00993303" w:rsidRPr="00B77BCB" w:rsidRDefault="00993303" w:rsidP="0099330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:rsidR="00993303" w:rsidRPr="002A4CE1" w:rsidRDefault="00993303" w:rsidP="0099330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891,506,663</w:t>
            </w:r>
          </w:p>
        </w:tc>
      </w:tr>
      <w:tr w:rsidR="00993303" w:rsidRPr="00B77BCB" w:rsidTr="00433FEF">
        <w:tc>
          <w:tcPr>
            <w:tcW w:w="4327" w:type="dxa"/>
            <w:vAlign w:val="bottom"/>
          </w:tcPr>
          <w:p w:rsidR="00993303" w:rsidRPr="00B77BCB" w:rsidRDefault="00993303" w:rsidP="00993303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493" w:type="dxa"/>
          </w:tcPr>
          <w:p w:rsidR="00993303" w:rsidRPr="00B77BCB" w:rsidRDefault="00993303" w:rsidP="0099330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93303" w:rsidRPr="00993303" w:rsidRDefault="00993303" w:rsidP="0099330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9330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(21,291,941)</w:t>
            </w:r>
          </w:p>
        </w:tc>
        <w:tc>
          <w:tcPr>
            <w:tcW w:w="286" w:type="dxa"/>
            <w:vAlign w:val="center"/>
          </w:tcPr>
          <w:p w:rsidR="00993303" w:rsidRPr="00B77BCB" w:rsidRDefault="00993303" w:rsidP="0099330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993303" w:rsidRPr="002A4CE1" w:rsidRDefault="00993303" w:rsidP="0099330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(23,047,798)</w:t>
            </w:r>
          </w:p>
        </w:tc>
      </w:tr>
      <w:tr w:rsidR="00993303" w:rsidRPr="00B77BCB" w:rsidTr="00433FEF">
        <w:tc>
          <w:tcPr>
            <w:tcW w:w="4327" w:type="dxa"/>
            <w:vAlign w:val="bottom"/>
          </w:tcPr>
          <w:p w:rsidR="00993303" w:rsidRPr="00B77BCB" w:rsidRDefault="00993303" w:rsidP="00993303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93" w:type="dxa"/>
          </w:tcPr>
          <w:p w:rsidR="00993303" w:rsidRPr="00B77BCB" w:rsidRDefault="00993303" w:rsidP="0099330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3303" w:rsidRPr="00993303" w:rsidRDefault="00993303" w:rsidP="0099330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93303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1,039,780,530</w:t>
            </w:r>
          </w:p>
        </w:tc>
        <w:tc>
          <w:tcPr>
            <w:tcW w:w="286" w:type="dxa"/>
            <w:vAlign w:val="center"/>
          </w:tcPr>
          <w:p w:rsidR="00993303" w:rsidRPr="00B77BCB" w:rsidRDefault="00993303" w:rsidP="0099330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3303" w:rsidRPr="002A4CE1" w:rsidRDefault="00993303" w:rsidP="0099330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A4CE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868,458,865</w:t>
            </w:r>
          </w:p>
        </w:tc>
      </w:tr>
    </w:tbl>
    <w:p w:rsidR="009250A3" w:rsidRDefault="009250A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FF70FE" w:rsidRPr="00B77BCB" w:rsidRDefault="0069661A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69661A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เงินฝากธนาคารที่ใช้เป็นหลักประกัน</w:t>
      </w:r>
    </w:p>
    <w:p w:rsidR="00F20DA2" w:rsidRPr="009250A3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8F07C7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8F07C7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มีนาคม พ.ศ. </w:t>
      </w:r>
      <w:r w:rsidR="008F07C7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2565</w:t>
      </w:r>
      <w:r w:rsidR="000966B5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0966B5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227150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31</w:t>
      </w:r>
      <w:r w:rsidR="00227150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ธันวาคม</w:t>
      </w:r>
      <w:r w:rsidR="0063227E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="007960D9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พ.ศ. </w:t>
      </w:r>
      <w:r w:rsidR="007960D9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บริษัทฯ </w:t>
      </w:r>
      <w:r w:rsidR="004136AE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ได้นำ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เงินฝาก</w:t>
      </w:r>
      <w:r w:rsidR="00087DF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ธนาคารประเภทเงินฝาก</w:t>
      </w:r>
      <w:r w:rsidR="00576D07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ประจำ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เป็นหลัก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ทรัพย์ค้ำ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ประกันวงเงินสิน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เชื่อ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ที่ได้รับจาก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ธนาคารเพื่อ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ใช้ใน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การดำเนินงานของบริษัทฯ (หมายเหตุ </w:t>
      </w:r>
      <w:r w:rsidR="007D7F69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)</w:t>
      </w:r>
    </w:p>
    <w:p w:rsidR="00B23A93" w:rsidRDefault="00B23A9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8B72EA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</w:t>
      </w: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ไม่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หมุนเวียนอื่น</w:t>
      </w: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200"/>
        <w:gridCol w:w="276"/>
        <w:gridCol w:w="1229"/>
        <w:gridCol w:w="282"/>
        <w:gridCol w:w="1275"/>
      </w:tblGrid>
      <w:tr w:rsidR="00D6267A" w:rsidRPr="00A45D4D" w:rsidTr="00D6267A">
        <w:tc>
          <w:tcPr>
            <w:tcW w:w="4962" w:type="dxa"/>
          </w:tcPr>
          <w:p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:rsidTr="00D6267A">
        <w:tc>
          <w:tcPr>
            <w:tcW w:w="4962" w:type="dxa"/>
          </w:tcPr>
          <w:p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="0097753F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97753F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มีนาคม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Pr="00A45D4D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</w:t>
            </w:r>
            <w:r w:rsidR="0097753F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D6267A" w:rsidRPr="00A45D4D" w:rsidTr="00D6267A">
        <w:tc>
          <w:tcPr>
            <w:tcW w:w="4962" w:type="dxa"/>
          </w:tcPr>
          <w:p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D6267A" w:rsidRPr="000A62A9" w:rsidTr="00D6267A">
        <w:tc>
          <w:tcPr>
            <w:tcW w:w="4962" w:type="dxa"/>
            <w:vAlign w:val="bottom"/>
          </w:tcPr>
          <w:p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:rsidTr="00D6267A">
        <w:tc>
          <w:tcPr>
            <w:tcW w:w="4962" w:type="dxa"/>
            <w:vAlign w:val="bottom"/>
          </w:tcPr>
          <w:p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11A9A" w:rsidRPr="00A45D4D" w:rsidTr="00D6267A">
        <w:tc>
          <w:tcPr>
            <w:tcW w:w="4962" w:type="dxa"/>
            <w:vAlign w:val="center"/>
          </w:tcPr>
          <w:p w:rsidR="00711A9A" w:rsidRPr="00A45D4D" w:rsidRDefault="00711A9A" w:rsidP="00711A9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2,064,40</w:t>
            </w:r>
            <w:r w:rsidR="00087DFE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6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20,639,300</w:t>
            </w:r>
          </w:p>
        </w:tc>
        <w:tc>
          <w:tcPr>
            <w:tcW w:w="282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18,574,893</w:t>
            </w:r>
          </w:p>
        </w:tc>
      </w:tr>
      <w:tr w:rsidR="00711A9A" w:rsidRPr="00A45D4D" w:rsidTr="00D6267A">
        <w:tc>
          <w:tcPr>
            <w:tcW w:w="4962" w:type="dxa"/>
            <w:vAlign w:val="center"/>
          </w:tcPr>
          <w:p w:rsidR="00711A9A" w:rsidRPr="00A45D4D" w:rsidRDefault="00711A9A" w:rsidP="00711A9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397,180</w:t>
            </w:r>
          </w:p>
        </w:tc>
        <w:tc>
          <w:tcPr>
            <w:tcW w:w="282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(1,602,820)</w:t>
            </w:r>
          </w:p>
        </w:tc>
      </w:tr>
      <w:tr w:rsidR="00711A9A" w:rsidRPr="00A45D4D" w:rsidTr="00D6267A">
        <w:tc>
          <w:tcPr>
            <w:tcW w:w="4962" w:type="dxa"/>
            <w:vAlign w:val="center"/>
          </w:tcPr>
          <w:p w:rsidR="00711A9A" w:rsidRPr="00A45D4D" w:rsidRDefault="00711A9A" w:rsidP="00711A9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3,690,275</w:t>
            </w:r>
          </w:p>
        </w:tc>
        <w:tc>
          <w:tcPr>
            <w:tcW w:w="282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3,233,275</w:t>
            </w:r>
          </w:p>
        </w:tc>
      </w:tr>
      <w:tr w:rsidR="00711A9A" w:rsidRPr="00A45D4D" w:rsidTr="00D6267A">
        <w:tc>
          <w:tcPr>
            <w:tcW w:w="4962" w:type="dxa"/>
            <w:vAlign w:val="bottom"/>
          </w:tcPr>
          <w:p w:rsidR="00711A9A" w:rsidRPr="00A45D4D" w:rsidRDefault="00711A9A" w:rsidP="00711A9A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4,521,40</w:t>
            </w:r>
            <w:r w:rsidR="00087DFE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6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24,726,755</w:t>
            </w:r>
          </w:p>
        </w:tc>
        <w:tc>
          <w:tcPr>
            <w:tcW w:w="282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20,205,348</w:t>
            </w:r>
          </w:p>
        </w:tc>
      </w:tr>
      <w:tr w:rsidR="00711A9A" w:rsidRPr="00A45D4D" w:rsidTr="00711A9A">
        <w:tc>
          <w:tcPr>
            <w:tcW w:w="4962" w:type="dxa"/>
            <w:vAlign w:val="center"/>
          </w:tcPr>
          <w:p w:rsidR="00711A9A" w:rsidRPr="000A62A9" w:rsidRDefault="00711A9A" w:rsidP="00711A9A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11A9A" w:rsidRPr="00A45D4D" w:rsidTr="00711A9A">
        <w:tc>
          <w:tcPr>
            <w:tcW w:w="4962" w:type="dxa"/>
            <w:vAlign w:val="center"/>
          </w:tcPr>
          <w:p w:rsidR="00711A9A" w:rsidRPr="00A45D4D" w:rsidRDefault="00711A9A" w:rsidP="00711A9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200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554,488</w:t>
            </w:r>
          </w:p>
        </w:tc>
        <w:tc>
          <w:tcPr>
            <w:tcW w:w="282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(13,699,503)</w:t>
            </w:r>
          </w:p>
        </w:tc>
      </w:tr>
      <w:tr w:rsidR="00711A9A" w:rsidRPr="00A45D4D" w:rsidTr="00711A9A">
        <w:tc>
          <w:tcPr>
            <w:tcW w:w="4962" w:type="dxa"/>
            <w:vAlign w:val="center"/>
          </w:tcPr>
          <w:p w:rsidR="00711A9A" w:rsidRPr="00A45D4D" w:rsidRDefault="00711A9A" w:rsidP="00711A9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711A9A" w:rsidRPr="00A45D4D" w:rsidTr="00711A9A">
        <w:tc>
          <w:tcPr>
            <w:tcW w:w="4962" w:type="dxa"/>
            <w:vAlign w:val="center"/>
          </w:tcPr>
          <w:p w:rsidR="00711A9A" w:rsidRPr="00A45D4D" w:rsidRDefault="00711A9A" w:rsidP="00711A9A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554,488</w:t>
            </w:r>
          </w:p>
        </w:tc>
        <w:tc>
          <w:tcPr>
            <w:tcW w:w="282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color w:val="000000"/>
                <w:sz w:val="26"/>
                <w:szCs w:val="26"/>
              </w:rPr>
              <w:t>(13,854,536)</w:t>
            </w:r>
          </w:p>
        </w:tc>
      </w:tr>
      <w:tr w:rsidR="00711A9A" w:rsidRPr="00A45D4D" w:rsidTr="00711A9A">
        <w:tc>
          <w:tcPr>
            <w:tcW w:w="4962" w:type="dxa"/>
          </w:tcPr>
          <w:p w:rsidR="00711A9A" w:rsidRPr="00A45D4D" w:rsidRDefault="00711A9A" w:rsidP="00711A9A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</w:t>
            </w:r>
            <w:r w:rsidR="00087DF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76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25,281,243</w:t>
            </w:r>
          </w:p>
        </w:tc>
        <w:tc>
          <w:tcPr>
            <w:tcW w:w="282" w:type="dxa"/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11A9A" w:rsidRPr="00711A9A" w:rsidRDefault="00711A9A" w:rsidP="00711A9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1A9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6,350,812</w:t>
            </w:r>
          </w:p>
        </w:tc>
      </w:tr>
    </w:tbl>
    <w:p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:rsidR="00D6267A" w:rsidRDefault="00D6267A" w:rsidP="00D6267A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D6267A" w:rsidRPr="00B77BCB" w:rsidRDefault="00D6267A" w:rsidP="00D6267A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200"/>
        <w:gridCol w:w="276"/>
        <w:gridCol w:w="1229"/>
        <w:gridCol w:w="282"/>
        <w:gridCol w:w="1275"/>
      </w:tblGrid>
      <w:tr w:rsidR="00D6267A" w:rsidRPr="00A45D4D" w:rsidTr="00D6267A">
        <w:tc>
          <w:tcPr>
            <w:tcW w:w="4962" w:type="dxa"/>
          </w:tcPr>
          <w:p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:rsidTr="00D6267A">
        <w:tc>
          <w:tcPr>
            <w:tcW w:w="4962" w:type="dxa"/>
          </w:tcPr>
          <w:p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Pr="00A45D4D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D6267A" w:rsidRPr="00A45D4D" w:rsidTr="00D6267A">
        <w:tc>
          <w:tcPr>
            <w:tcW w:w="4962" w:type="dxa"/>
          </w:tcPr>
          <w:p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D6267A" w:rsidRPr="000A62A9" w:rsidTr="00D6267A">
        <w:tc>
          <w:tcPr>
            <w:tcW w:w="4962" w:type="dxa"/>
            <w:vAlign w:val="bottom"/>
          </w:tcPr>
          <w:p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:rsidTr="00D6267A">
        <w:tc>
          <w:tcPr>
            <w:tcW w:w="4962" w:type="dxa"/>
            <w:vAlign w:val="bottom"/>
          </w:tcPr>
          <w:p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6267A" w:rsidRPr="00A45D4D" w:rsidTr="00D6267A">
        <w:tc>
          <w:tcPr>
            <w:tcW w:w="4962" w:type="dxa"/>
            <w:vAlign w:val="center"/>
          </w:tcPr>
          <w:p w:rsidR="00D6267A" w:rsidRPr="00A45D4D" w:rsidRDefault="00D6267A" w:rsidP="00D6267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21,706,850</w:t>
            </w:r>
          </w:p>
        </w:tc>
        <w:tc>
          <w:tcPr>
            <w:tcW w:w="282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19,642,443</w:t>
            </w:r>
          </w:p>
        </w:tc>
      </w:tr>
      <w:tr w:rsidR="00D6267A" w:rsidRPr="00A45D4D" w:rsidTr="00D6267A">
        <w:tc>
          <w:tcPr>
            <w:tcW w:w="4962" w:type="dxa"/>
            <w:vAlign w:val="center"/>
          </w:tcPr>
          <w:p w:rsidR="00D6267A" w:rsidRPr="00A45D4D" w:rsidRDefault="00D6267A" w:rsidP="00D6267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395,960</w:t>
            </w:r>
          </w:p>
        </w:tc>
        <w:tc>
          <w:tcPr>
            <w:tcW w:w="282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(1,604,040)</w:t>
            </w:r>
          </w:p>
        </w:tc>
      </w:tr>
      <w:tr w:rsidR="00D6267A" w:rsidRPr="00A45D4D" w:rsidTr="00D6267A">
        <w:tc>
          <w:tcPr>
            <w:tcW w:w="4962" w:type="dxa"/>
            <w:vAlign w:val="center"/>
          </w:tcPr>
          <w:p w:rsidR="00D6267A" w:rsidRPr="00A45D4D" w:rsidRDefault="00D6267A" w:rsidP="00D6267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3,244,700</w:t>
            </w:r>
          </w:p>
        </w:tc>
        <w:tc>
          <w:tcPr>
            <w:tcW w:w="282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2,787,700</w:t>
            </w:r>
          </w:p>
        </w:tc>
      </w:tr>
      <w:tr w:rsidR="00D6267A" w:rsidRPr="00A45D4D" w:rsidTr="00D6267A">
        <w:tc>
          <w:tcPr>
            <w:tcW w:w="4962" w:type="dxa"/>
            <w:vAlign w:val="bottom"/>
          </w:tcPr>
          <w:p w:rsidR="00D6267A" w:rsidRPr="00A45D4D" w:rsidRDefault="00D6267A" w:rsidP="00D6267A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25,347,510</w:t>
            </w:r>
          </w:p>
        </w:tc>
        <w:tc>
          <w:tcPr>
            <w:tcW w:w="282" w:type="dxa"/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20,826,103</w:t>
            </w:r>
          </w:p>
        </w:tc>
      </w:tr>
      <w:tr w:rsidR="00D6267A" w:rsidRPr="00A45D4D" w:rsidTr="00D6267A">
        <w:tc>
          <w:tcPr>
            <w:tcW w:w="4962" w:type="dxa"/>
            <w:vAlign w:val="center"/>
          </w:tcPr>
          <w:p w:rsidR="00D6267A" w:rsidRPr="000A62A9" w:rsidRDefault="00D6267A" w:rsidP="00D6267A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D6267A" w:rsidRPr="00A45D4D" w:rsidTr="00D6267A">
        <w:tc>
          <w:tcPr>
            <w:tcW w:w="4962" w:type="dxa"/>
            <w:vAlign w:val="center"/>
          </w:tcPr>
          <w:p w:rsidR="00D6267A" w:rsidRPr="00A45D4D" w:rsidRDefault="00D6267A" w:rsidP="00D6267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200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554,488</w:t>
            </w:r>
          </w:p>
        </w:tc>
        <w:tc>
          <w:tcPr>
            <w:tcW w:w="282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(13,699,503)</w:t>
            </w:r>
          </w:p>
        </w:tc>
      </w:tr>
      <w:tr w:rsidR="00D6267A" w:rsidRPr="00A45D4D" w:rsidTr="00D6267A">
        <w:tc>
          <w:tcPr>
            <w:tcW w:w="4962" w:type="dxa"/>
            <w:vAlign w:val="center"/>
          </w:tcPr>
          <w:p w:rsidR="00D6267A" w:rsidRPr="00A45D4D" w:rsidRDefault="00D6267A" w:rsidP="00D6267A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D6267A" w:rsidRPr="00A45D4D" w:rsidTr="00D6267A">
        <w:tc>
          <w:tcPr>
            <w:tcW w:w="4962" w:type="dxa"/>
            <w:vAlign w:val="center"/>
          </w:tcPr>
          <w:p w:rsidR="00D6267A" w:rsidRPr="00A45D4D" w:rsidRDefault="00D6267A" w:rsidP="00D6267A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554,488</w:t>
            </w:r>
          </w:p>
        </w:tc>
        <w:tc>
          <w:tcPr>
            <w:tcW w:w="282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color w:val="000000"/>
                <w:sz w:val="26"/>
                <w:szCs w:val="26"/>
              </w:rPr>
              <w:t>(13,854,536)</w:t>
            </w:r>
          </w:p>
        </w:tc>
      </w:tr>
      <w:tr w:rsidR="00D6267A" w:rsidRPr="00A45D4D" w:rsidTr="00D6267A">
        <w:tc>
          <w:tcPr>
            <w:tcW w:w="4962" w:type="dxa"/>
          </w:tcPr>
          <w:p w:rsidR="00D6267A" w:rsidRPr="00A45D4D" w:rsidRDefault="00D6267A" w:rsidP="00D6267A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25,901,998</w:t>
            </w:r>
          </w:p>
        </w:tc>
        <w:tc>
          <w:tcPr>
            <w:tcW w:w="282" w:type="dxa"/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267A" w:rsidRPr="00A45D4D" w:rsidRDefault="00D6267A" w:rsidP="00D626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45D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6,971,567</w:t>
            </w:r>
          </w:p>
        </w:tc>
      </w:tr>
    </w:tbl>
    <w:p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:rsidR="005B74BD" w:rsidRDefault="005B74B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Pr="00B77BCB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รายการเคลื่อนไหวของอสังหาริมทรัพย์เพื่อการลงทุนสำหรับ</w:t>
      </w:r>
      <w:r w:rsidR="00A918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C44E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</w:t>
      </w:r>
      <w:r w:rsidR="00E01CD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พ.ศ.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77BCB" w:rsidRPr="00B77BCB" w:rsidTr="00397DF4">
        <w:tc>
          <w:tcPr>
            <w:tcW w:w="5668" w:type="dxa"/>
          </w:tcPr>
          <w:p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:rsidR="000966B5" w:rsidRPr="00B77BCB" w:rsidRDefault="000966B5" w:rsidP="00397DF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F06FE" w:rsidRPr="00B77BCB" w:rsidTr="00430AE2">
        <w:tc>
          <w:tcPr>
            <w:tcW w:w="5668" w:type="dxa"/>
          </w:tcPr>
          <w:p w:rsidR="008F06FE" w:rsidRPr="00B95DDA" w:rsidRDefault="008F06FE" w:rsidP="008F06FE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993" w:type="dxa"/>
          </w:tcPr>
          <w:p w:rsidR="008F06FE" w:rsidRPr="00B77BCB" w:rsidRDefault="008F06FE" w:rsidP="008F06F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8F06FE" w:rsidRPr="008F06FE" w:rsidRDefault="008F06FE" w:rsidP="008F06FE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06FE">
              <w:rPr>
                <w:rFonts w:ascii="Angsana New" w:hAnsi="Angsana New" w:cs="Angsana New"/>
                <w:color w:val="000000"/>
                <w:sz w:val="30"/>
                <w:szCs w:val="30"/>
              </w:rPr>
              <w:t>75,383,038</w:t>
            </w:r>
          </w:p>
        </w:tc>
      </w:tr>
      <w:tr w:rsidR="008F06FE" w:rsidRPr="00B77BCB" w:rsidTr="00397DF4">
        <w:tc>
          <w:tcPr>
            <w:tcW w:w="5668" w:type="dxa"/>
          </w:tcPr>
          <w:p w:rsidR="008F06FE" w:rsidRPr="00B95DDA" w:rsidRDefault="008F06FE" w:rsidP="008F06FE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:rsidR="008F06FE" w:rsidRPr="00B77BCB" w:rsidRDefault="008F06FE" w:rsidP="008F06F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8F06FE" w:rsidRPr="008F06FE" w:rsidRDefault="008F06FE" w:rsidP="008F06FE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06FE">
              <w:rPr>
                <w:rFonts w:ascii="Angsana New" w:hAnsi="Angsana New" w:cs="Angsana New"/>
                <w:color w:val="000000"/>
                <w:sz w:val="30"/>
                <w:szCs w:val="30"/>
              </w:rPr>
              <w:t>(40,332)</w:t>
            </w:r>
          </w:p>
        </w:tc>
      </w:tr>
      <w:tr w:rsidR="008F06FE" w:rsidRPr="00B77BCB" w:rsidTr="00397DF4">
        <w:tc>
          <w:tcPr>
            <w:tcW w:w="5668" w:type="dxa"/>
          </w:tcPr>
          <w:p w:rsidR="008F06FE" w:rsidRPr="00B77BCB" w:rsidRDefault="008F06FE" w:rsidP="008F06FE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พ.ศ.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993" w:type="dxa"/>
          </w:tcPr>
          <w:p w:rsidR="008F06FE" w:rsidRPr="00B77BCB" w:rsidRDefault="008F06FE" w:rsidP="008F06FE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F06FE" w:rsidRPr="008F06FE" w:rsidRDefault="008F06FE" w:rsidP="008F06FE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F06F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75,342,706</w:t>
            </w:r>
          </w:p>
        </w:tc>
      </w:tr>
    </w:tbl>
    <w:p w:rsidR="000966B5" w:rsidRPr="00B77BCB" w:rsidRDefault="000966B5" w:rsidP="000966B5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:rsidR="000966B5" w:rsidRPr="00433FEF" w:rsidRDefault="000966B5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ได้นำ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อสังหาริมทรัพย์เพื่อการลงทุน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บางส่วนใช้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</w:t>
      </w:r>
      <w:r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 (หมายเหตุ</w:t>
      </w:r>
      <w:r w:rsidR="00C45DAA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45DAA" w:rsidRPr="00433FE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:rsidR="009D5C10" w:rsidRPr="00B77BCB" w:rsidRDefault="009D5C10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5B74BD" w:rsidRDefault="005B74B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0966B5" w:rsidRPr="00B77BCB" w:rsidRDefault="000966B5" w:rsidP="000966B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p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รายการเคลื่อนไหวของอาคารและอุปกรณ์สำหรับ</w:t>
      </w:r>
      <w:r w:rsidR="00A918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</w:t>
      </w:r>
      <w:r w:rsidR="00C44E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</w:t>
      </w:r>
      <w:r w:rsidR="00E01CD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พ.ศ.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95DDA" w:rsidRPr="00B77BCB" w:rsidTr="000743B7">
        <w:tc>
          <w:tcPr>
            <w:tcW w:w="5668" w:type="dxa"/>
          </w:tcPr>
          <w:p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:rsidR="00B95DDA" w:rsidRPr="00B77BCB" w:rsidRDefault="00B95DDA" w:rsidP="000743B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F06FE" w:rsidRPr="00B77BCB" w:rsidTr="000743B7">
        <w:tc>
          <w:tcPr>
            <w:tcW w:w="5668" w:type="dxa"/>
          </w:tcPr>
          <w:p w:rsidR="008F06FE" w:rsidRPr="00B95DDA" w:rsidRDefault="008F06FE" w:rsidP="008F06FE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993" w:type="dxa"/>
          </w:tcPr>
          <w:p w:rsidR="008F06FE" w:rsidRPr="00B77BCB" w:rsidRDefault="008F06FE" w:rsidP="008F06F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8F06FE" w:rsidRPr="008F06FE" w:rsidRDefault="008F06FE" w:rsidP="008F06FE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06FE">
              <w:rPr>
                <w:rFonts w:ascii="Angsana New" w:hAnsi="Angsana New" w:cs="Angsana New"/>
                <w:color w:val="000000"/>
                <w:sz w:val="30"/>
                <w:szCs w:val="30"/>
              </w:rPr>
              <w:t>209,101,536</w:t>
            </w:r>
          </w:p>
        </w:tc>
      </w:tr>
      <w:tr w:rsidR="008F06FE" w:rsidRPr="00B77BCB" w:rsidTr="000743B7">
        <w:tc>
          <w:tcPr>
            <w:tcW w:w="5668" w:type="dxa"/>
          </w:tcPr>
          <w:p w:rsidR="008F06FE" w:rsidRPr="00B95DDA" w:rsidRDefault="008F06FE" w:rsidP="008F06FE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993" w:type="dxa"/>
          </w:tcPr>
          <w:p w:rsidR="008F06FE" w:rsidRPr="00B77BCB" w:rsidRDefault="008F06FE" w:rsidP="008F06F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8F06FE" w:rsidRPr="008F06FE" w:rsidRDefault="008F06FE" w:rsidP="008F06FE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06FE">
              <w:rPr>
                <w:rFonts w:ascii="Angsana New" w:hAnsi="Angsana New" w:cs="Angsana New"/>
                <w:color w:val="000000"/>
                <w:sz w:val="30"/>
                <w:szCs w:val="30"/>
              </w:rPr>
              <w:t>2,633,966</w:t>
            </w:r>
          </w:p>
        </w:tc>
      </w:tr>
      <w:tr w:rsidR="008F06FE" w:rsidRPr="00B77BCB" w:rsidTr="000743B7">
        <w:tc>
          <w:tcPr>
            <w:tcW w:w="5668" w:type="dxa"/>
          </w:tcPr>
          <w:p w:rsidR="008F06FE" w:rsidRPr="00B95DDA" w:rsidRDefault="00C44EB3" w:rsidP="008F06FE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ตัด</w:t>
            </w:r>
            <w:r w:rsidR="008F06FE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จำหน่ายระหว่างงวด-สุทธิ</w:t>
            </w:r>
          </w:p>
        </w:tc>
        <w:tc>
          <w:tcPr>
            <w:tcW w:w="993" w:type="dxa"/>
          </w:tcPr>
          <w:p w:rsidR="008F06FE" w:rsidRPr="00B77BCB" w:rsidRDefault="008F06FE" w:rsidP="008F06F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8F06FE" w:rsidRPr="008F06FE" w:rsidRDefault="008F06FE" w:rsidP="008F06FE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06FE">
              <w:rPr>
                <w:rFonts w:ascii="Angsana New" w:hAnsi="Angsana New" w:cs="Angsana New"/>
                <w:color w:val="000000"/>
                <w:sz w:val="30"/>
                <w:szCs w:val="30"/>
              </w:rPr>
              <w:t>(30)</w:t>
            </w:r>
          </w:p>
        </w:tc>
      </w:tr>
      <w:tr w:rsidR="008F06FE" w:rsidRPr="00B77BCB" w:rsidTr="000743B7">
        <w:tc>
          <w:tcPr>
            <w:tcW w:w="5668" w:type="dxa"/>
          </w:tcPr>
          <w:p w:rsidR="008F06FE" w:rsidRPr="00B95DDA" w:rsidRDefault="008F06FE" w:rsidP="008F06FE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:rsidR="008F06FE" w:rsidRPr="00B77BCB" w:rsidRDefault="008F06FE" w:rsidP="008F06F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:rsidR="008F06FE" w:rsidRPr="008F06FE" w:rsidRDefault="008F06FE" w:rsidP="008F06FE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06FE">
              <w:rPr>
                <w:rFonts w:ascii="Angsana New" w:hAnsi="Angsana New" w:cs="Angsana New"/>
                <w:color w:val="000000"/>
                <w:sz w:val="30"/>
                <w:szCs w:val="30"/>
              </w:rPr>
              <w:t>(5,800,892)</w:t>
            </w:r>
          </w:p>
        </w:tc>
      </w:tr>
      <w:tr w:rsidR="008F06FE" w:rsidRPr="00B77BCB" w:rsidTr="000743B7">
        <w:tc>
          <w:tcPr>
            <w:tcW w:w="5668" w:type="dxa"/>
          </w:tcPr>
          <w:p w:rsidR="008F06FE" w:rsidRPr="00B77BCB" w:rsidRDefault="008F06FE" w:rsidP="008F06FE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พ.ศ.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993" w:type="dxa"/>
          </w:tcPr>
          <w:p w:rsidR="008F06FE" w:rsidRPr="00B77BCB" w:rsidRDefault="008F06FE" w:rsidP="008F06FE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F06FE" w:rsidRPr="008F06FE" w:rsidRDefault="008F06FE" w:rsidP="008F06FE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F06F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205,934,580</w:t>
            </w:r>
          </w:p>
        </w:tc>
      </w:tr>
    </w:tbl>
    <w:p w:rsidR="00B42413" w:rsidRPr="00B77BCB" w:rsidRDefault="00B42413">
      <w:pPr>
        <w:rPr>
          <w:color w:val="000000" w:themeColor="text1"/>
        </w:rPr>
      </w:pPr>
    </w:p>
    <w:p w:rsidR="000966B5" w:rsidRPr="00B77BCB" w:rsidRDefault="000966B5" w:rsidP="000966B5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อาคารโรงงานและสำนักงานบางส่วนได้ปลูกสร้างลงบนที่ดินเช่า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(สิทธิการใช้สินทรัพย์)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(หมายเหตุ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:rsidR="000966B5" w:rsidRPr="00B77BCB" w:rsidRDefault="000966B5" w:rsidP="000966B5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ได้นำอาคารโรงงานและเครื่องจักรบางส่วนใช้เป็นหลัก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C45DAA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:rsidR="00B42413" w:rsidRDefault="00B42413" w:rsidP="000966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สิทธิการ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ใช้</w:t>
      </w:r>
      <w:r w:rsidR="00192E55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สิน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</w:p>
    <w:p w:rsidR="00B95DDA" w:rsidRPr="00B77BCB" w:rsidRDefault="00B95DDA" w:rsidP="00B95DDA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สิทธิการใช้สินทรัพย์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</w:t>
      </w:r>
      <w:r w:rsidR="00C44E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</w:t>
      </w:r>
      <w:r w:rsidR="00E01CD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พ.ศ.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:rsidR="00B95DDA" w:rsidRPr="00B77BCB" w:rsidRDefault="00B95DDA" w:rsidP="00B95DDA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4"/>
        <w:gridCol w:w="273"/>
        <w:gridCol w:w="671"/>
        <w:gridCol w:w="272"/>
        <w:gridCol w:w="930"/>
        <w:gridCol w:w="279"/>
        <w:gridCol w:w="1877"/>
      </w:tblGrid>
      <w:tr w:rsidR="00B77BCB" w:rsidRPr="00B77BCB" w:rsidTr="002A46A1">
        <w:tc>
          <w:tcPr>
            <w:tcW w:w="4322" w:type="dxa"/>
          </w:tcPr>
          <w:p w:rsidR="00C34025" w:rsidRPr="00B77BCB" w:rsidRDefault="00C34025" w:rsidP="00430AE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86" w:type="dxa"/>
          </w:tcPr>
          <w:p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54" w:type="dxa"/>
          </w:tcPr>
          <w:p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4" w:type="dxa"/>
          </w:tcPr>
          <w:p w:rsidR="00C34025" w:rsidRPr="00B77BCB" w:rsidRDefault="00C34025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73FC" w:rsidRPr="00B77BCB" w:rsidTr="00EC262A">
        <w:tc>
          <w:tcPr>
            <w:tcW w:w="4322" w:type="dxa"/>
            <w:vAlign w:val="bottom"/>
          </w:tcPr>
          <w:p w:rsidR="007B73FC" w:rsidRPr="00B77BCB" w:rsidRDefault="007B73FC" w:rsidP="007B73FC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:rsidR="007B73FC" w:rsidRPr="00B77BCB" w:rsidRDefault="007B73FC" w:rsidP="007B73F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86" w:type="dxa"/>
          </w:tcPr>
          <w:p w:rsidR="007B73FC" w:rsidRPr="00B77BCB" w:rsidRDefault="007B73FC" w:rsidP="007B73F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:rsidR="007B73FC" w:rsidRPr="00B77BCB" w:rsidRDefault="007B73FC" w:rsidP="007B73F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54" w:type="dxa"/>
          </w:tcPr>
          <w:p w:rsidR="007B73FC" w:rsidRPr="00B77BCB" w:rsidRDefault="007B73FC" w:rsidP="007B73F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:rsidR="007B73FC" w:rsidRPr="00B77BCB" w:rsidRDefault="007B73FC" w:rsidP="007B73F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4" w:type="dxa"/>
            <w:vAlign w:val="bottom"/>
          </w:tcPr>
          <w:p w:rsidR="007B73FC" w:rsidRPr="007B73FC" w:rsidRDefault="007B73FC" w:rsidP="007B73FC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B73FC">
              <w:rPr>
                <w:rFonts w:ascii="Angsana New" w:hAnsi="Angsana New" w:cs="Angsana New"/>
                <w:color w:val="000000"/>
                <w:sz w:val="30"/>
                <w:szCs w:val="30"/>
              </w:rPr>
              <w:t>266,170,433</w:t>
            </w:r>
          </w:p>
        </w:tc>
      </w:tr>
      <w:tr w:rsidR="007B73FC" w:rsidRPr="00B77BCB" w:rsidTr="00EC262A">
        <w:tc>
          <w:tcPr>
            <w:tcW w:w="4322" w:type="dxa"/>
            <w:vAlign w:val="bottom"/>
          </w:tcPr>
          <w:p w:rsidR="007B73FC" w:rsidRPr="00B77BCB" w:rsidRDefault="007B73FC" w:rsidP="007B73FC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5" w:type="dxa"/>
          </w:tcPr>
          <w:p w:rsidR="007B73FC" w:rsidRPr="00B77BCB" w:rsidRDefault="007B73FC" w:rsidP="007B73F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86" w:type="dxa"/>
          </w:tcPr>
          <w:p w:rsidR="007B73FC" w:rsidRPr="00B77BCB" w:rsidRDefault="007B73FC" w:rsidP="007B73F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:rsidR="007B73FC" w:rsidRPr="00B77BCB" w:rsidRDefault="007B73FC" w:rsidP="007B73F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54" w:type="dxa"/>
          </w:tcPr>
          <w:p w:rsidR="007B73FC" w:rsidRPr="00B77BCB" w:rsidRDefault="007B73FC" w:rsidP="007B73F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:rsidR="007B73FC" w:rsidRPr="00B77BCB" w:rsidRDefault="007B73FC" w:rsidP="007B73F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:rsidR="007B73FC" w:rsidRPr="007B73FC" w:rsidRDefault="007B73FC" w:rsidP="007B73FC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B73FC">
              <w:rPr>
                <w:rFonts w:ascii="Angsana New" w:hAnsi="Angsana New" w:cs="Angsana New"/>
                <w:color w:val="000000"/>
                <w:sz w:val="30"/>
                <w:szCs w:val="30"/>
              </w:rPr>
              <w:t>(3,488,885)</w:t>
            </w:r>
          </w:p>
        </w:tc>
      </w:tr>
      <w:tr w:rsidR="007B73FC" w:rsidRPr="00B77BCB" w:rsidTr="00EC262A">
        <w:tc>
          <w:tcPr>
            <w:tcW w:w="4322" w:type="dxa"/>
            <w:vAlign w:val="bottom"/>
          </w:tcPr>
          <w:p w:rsidR="007B73FC" w:rsidRPr="00B77BCB" w:rsidRDefault="007B73FC" w:rsidP="007B73FC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พ.ศ.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75" w:type="dxa"/>
          </w:tcPr>
          <w:p w:rsidR="007B73FC" w:rsidRPr="00B77BCB" w:rsidRDefault="007B73FC" w:rsidP="007B73F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86" w:type="dxa"/>
          </w:tcPr>
          <w:p w:rsidR="007B73FC" w:rsidRPr="00B77BCB" w:rsidRDefault="007B73FC" w:rsidP="007B73F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:rsidR="007B73FC" w:rsidRPr="00B77BCB" w:rsidRDefault="007B73FC" w:rsidP="007B73F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54" w:type="dxa"/>
          </w:tcPr>
          <w:p w:rsidR="007B73FC" w:rsidRPr="00B77BCB" w:rsidRDefault="007B73FC" w:rsidP="007B73F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:rsidR="007B73FC" w:rsidRPr="00B77BCB" w:rsidRDefault="007B73FC" w:rsidP="007B73F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73FC" w:rsidRPr="007B73FC" w:rsidRDefault="007B73FC" w:rsidP="007B73FC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B73F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262,681,548</w:t>
            </w:r>
          </w:p>
        </w:tc>
      </w:tr>
    </w:tbl>
    <w:p w:rsidR="00C34025" w:rsidRPr="00B77BCB" w:rsidRDefault="00C34025" w:rsidP="00C34025">
      <w:pPr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:rsidR="004D6B0A" w:rsidRPr="00B77BCB" w:rsidRDefault="004D6B0A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ได้นำสิทธิการ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</w:t>
      </w:r>
      <w:r w:rsidR="00B77BC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D4260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:rsidR="00CE4D3B" w:rsidRDefault="00CE4D3B" w:rsidP="00CE4D3B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</w:p>
    <w:p w:rsidR="007A2DC9" w:rsidRDefault="007A2DC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593CF5" w:rsidRPr="00B77BCB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78"/>
        <w:gridCol w:w="464"/>
        <w:gridCol w:w="276"/>
        <w:gridCol w:w="1564"/>
        <w:gridCol w:w="283"/>
        <w:gridCol w:w="1704"/>
      </w:tblGrid>
      <w:tr w:rsidR="00A24A0B" w:rsidRPr="00A459E9" w:rsidTr="00725D9B">
        <w:tc>
          <w:tcPr>
            <w:tcW w:w="3936" w:type="dxa"/>
          </w:tcPr>
          <w:p w:rsidR="00A24A0B" w:rsidRPr="00A24A0B" w:rsidRDefault="00A24A0B" w:rsidP="00A24A0B">
            <w:pPr>
              <w:pStyle w:val="ListParagraph"/>
              <w:ind w:left="649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A24A0B" w:rsidRPr="00A459E9" w:rsidRDefault="00A24A0B" w:rsidP="00725D9B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A24A0B" w:rsidRPr="00A459E9" w:rsidRDefault="00A24A0B" w:rsidP="00725D9B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:rsidR="00A24A0B" w:rsidRPr="00A459E9" w:rsidRDefault="00A24A0B" w:rsidP="00725D9B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4" w:type="dxa"/>
          </w:tcPr>
          <w:p w:rsidR="00A24A0B" w:rsidRDefault="00A24A0B" w:rsidP="00725D9B">
            <w:pPr>
              <w:spacing w:before="120"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7960D9" w:rsidRPr="00A459E9" w:rsidTr="00D6267A">
        <w:tc>
          <w:tcPr>
            <w:tcW w:w="3936" w:type="dxa"/>
          </w:tcPr>
          <w:p w:rsidR="007960D9" w:rsidRPr="00A459E9" w:rsidRDefault="007960D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7960D9" w:rsidRPr="00A459E9" w:rsidRDefault="007960D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7960D9" w:rsidRPr="00A459E9" w:rsidRDefault="007960D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7960D9" w:rsidRPr="00A459E9" w:rsidRDefault="007960D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7960D9" w:rsidRPr="00373958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:rsidR="007960D9" w:rsidRPr="00B77BCB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7960D9" w:rsidRPr="00B77BCB" w:rsidRDefault="007960D9" w:rsidP="007960D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993303" w:rsidRPr="00A459E9" w:rsidTr="00725D9B">
        <w:tc>
          <w:tcPr>
            <w:tcW w:w="3936" w:type="dxa"/>
            <w:vAlign w:val="bottom"/>
          </w:tcPr>
          <w:p w:rsidR="00993303" w:rsidRPr="00044947" w:rsidRDefault="00993303" w:rsidP="00993303">
            <w:pPr>
              <w:ind w:left="-110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เงินกู้ยืมระยะสั้น-</w:t>
            </w:r>
            <w:r w:rsidRPr="001D68D5">
              <w:rPr>
                <w:rFonts w:ascii="AngsanaUPC" w:hAnsi="AngsanaUPC" w:cs="AngsanaUPC"/>
                <w:sz w:val="30"/>
                <w:szCs w:val="30"/>
                <w:cs/>
              </w:rPr>
              <w:t>ทรัสต์รีซีท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ส์</w:t>
            </w:r>
          </w:p>
        </w:tc>
        <w:tc>
          <w:tcPr>
            <w:tcW w:w="278" w:type="dxa"/>
          </w:tcPr>
          <w:p w:rsidR="00993303" w:rsidRPr="00A459E9" w:rsidRDefault="00993303" w:rsidP="0099330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993303" w:rsidRPr="00A459E9" w:rsidRDefault="00993303" w:rsidP="0099330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993303" w:rsidRPr="00A459E9" w:rsidRDefault="00993303" w:rsidP="0099330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:rsidR="00993303" w:rsidRDefault="00993303" w:rsidP="0099330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493,597,415 </w:t>
            </w:r>
          </w:p>
        </w:tc>
        <w:tc>
          <w:tcPr>
            <w:tcW w:w="283" w:type="dxa"/>
            <w:vAlign w:val="center"/>
          </w:tcPr>
          <w:p w:rsidR="00993303" w:rsidRDefault="00993303" w:rsidP="00993303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center"/>
          </w:tcPr>
          <w:p w:rsidR="00993303" w:rsidRDefault="00993303" w:rsidP="0099330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358,581,722 </w:t>
            </w:r>
          </w:p>
        </w:tc>
      </w:tr>
      <w:tr w:rsidR="00993303" w:rsidRPr="00A459E9" w:rsidTr="00725D9B">
        <w:tc>
          <w:tcPr>
            <w:tcW w:w="3936" w:type="dxa"/>
            <w:vAlign w:val="bottom"/>
          </w:tcPr>
          <w:p w:rsidR="00993303" w:rsidRPr="00044947" w:rsidRDefault="00993303" w:rsidP="00993303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993303" w:rsidRPr="00A459E9" w:rsidRDefault="00993303" w:rsidP="0099330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993303" w:rsidRPr="00A459E9" w:rsidRDefault="00993303" w:rsidP="0099330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993303" w:rsidRPr="00A459E9" w:rsidRDefault="00993303" w:rsidP="0099330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3303" w:rsidRPr="00993303" w:rsidRDefault="00993303" w:rsidP="0099330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9330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493,597,415 </w:t>
            </w:r>
          </w:p>
        </w:tc>
        <w:tc>
          <w:tcPr>
            <w:tcW w:w="283" w:type="dxa"/>
            <w:vAlign w:val="center"/>
          </w:tcPr>
          <w:p w:rsidR="00993303" w:rsidRDefault="00993303" w:rsidP="00993303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3303" w:rsidRPr="00567E50" w:rsidRDefault="00993303" w:rsidP="0099330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7E5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358,581,722 </w:t>
            </w:r>
          </w:p>
        </w:tc>
      </w:tr>
    </w:tbl>
    <w:p w:rsidR="00A24A0B" w:rsidRPr="00A24A0B" w:rsidRDefault="00A24A0B" w:rsidP="00A24A0B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20"/>
          <w:szCs w:val="20"/>
        </w:rPr>
      </w:pPr>
    </w:p>
    <w:p w:rsidR="00A24A0B" w:rsidRPr="00F36EB4" w:rsidRDefault="00A24A0B" w:rsidP="00A24A0B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F36EB4">
        <w:rPr>
          <w:rFonts w:ascii="AngsanaUPC" w:hAnsi="AngsanaUPC" w:cs="AngsanaUPC"/>
          <w:sz w:val="30"/>
          <w:szCs w:val="30"/>
        </w:rPr>
        <w:t xml:space="preserve"> </w:t>
      </w:r>
      <w:r w:rsidR="0099330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และวันที่</w:t>
      </w:r>
      <w:r w:rsidR="0099330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99330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9330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99330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99330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993303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99330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F36EB4">
        <w:rPr>
          <w:rFonts w:ascii="AngsanaUPC" w:hAnsi="AngsanaUPC" w:cs="AngsanaUPC"/>
          <w:sz w:val="30"/>
          <w:szCs w:val="30"/>
          <w:cs/>
        </w:rPr>
        <w:t>บริษัทฯ 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ทำสัญญากู้ยืมเงิน</w:t>
      </w:r>
      <w:r w:rsidRPr="00F36EB4">
        <w:rPr>
          <w:rFonts w:ascii="AngsanaUPC" w:hAnsi="AngsanaUPC" w:cs="AngsanaUPC"/>
          <w:sz w:val="30"/>
          <w:szCs w:val="30"/>
          <w:cs/>
        </w:rPr>
        <w:t>จาก</w:t>
      </w:r>
      <w:r>
        <w:rPr>
          <w:rFonts w:ascii="AngsanaUPC" w:hAnsi="AngsanaUPC" w:cs="AngsanaUPC" w:hint="cs"/>
          <w:sz w:val="30"/>
          <w:szCs w:val="30"/>
          <w:cs/>
        </w:rPr>
        <w:t>สถาบันการเงิน</w:t>
      </w:r>
      <w:r w:rsidRPr="00F36EB4">
        <w:rPr>
          <w:rFonts w:ascii="AngsanaUPC" w:hAnsi="AngsanaUPC" w:cs="AngsanaUPC" w:hint="cs"/>
          <w:sz w:val="30"/>
          <w:szCs w:val="30"/>
          <w:cs/>
        </w:rPr>
        <w:t>ประเภทสินเชื่อเพื่อการนำเข้า</w:t>
      </w:r>
      <w:r w:rsidR="00F06D03">
        <w:rPr>
          <w:rFonts w:ascii="AngsanaUPC" w:hAnsi="AngsanaUPC" w:cs="AngsanaUPC" w:hint="cs"/>
          <w:sz w:val="30"/>
          <w:szCs w:val="30"/>
          <w:cs/>
        </w:rPr>
        <w:t>สินค้า</w:t>
      </w:r>
      <w:r w:rsidRPr="00F36EB4">
        <w:rPr>
          <w:rFonts w:ascii="AngsanaUPC" w:hAnsi="AngsanaUPC" w:cs="AngsanaUPC" w:hint="cs"/>
          <w:sz w:val="30"/>
          <w:szCs w:val="30"/>
          <w:cs/>
        </w:rPr>
        <w:t>ในรูปแบบทรัสต์รี</w:t>
      </w:r>
      <w:r w:rsidRPr="00B40D7E">
        <w:rPr>
          <w:rFonts w:ascii="AngsanaUPC" w:hAnsi="AngsanaUPC" w:cs="AngsanaUPC" w:hint="cs"/>
          <w:sz w:val="30"/>
          <w:szCs w:val="30"/>
          <w:cs/>
        </w:rPr>
        <w:t>ซีท</w:t>
      </w:r>
      <w:r w:rsidR="00F06D03" w:rsidRPr="00B40D7E">
        <w:rPr>
          <w:rFonts w:ascii="AngsanaUPC" w:hAnsi="AngsanaUPC" w:cs="AngsanaUPC" w:hint="cs"/>
          <w:sz w:val="30"/>
          <w:szCs w:val="30"/>
          <w:cs/>
        </w:rPr>
        <w:t>ส์</w:t>
      </w:r>
      <w:r w:rsidRPr="00B40D7E">
        <w:rPr>
          <w:rFonts w:ascii="AngsanaUPC" w:hAnsi="AngsanaUPC" w:cs="AngsanaUPC"/>
          <w:sz w:val="30"/>
          <w:szCs w:val="30"/>
          <w:cs/>
        </w:rPr>
        <w:t xml:space="preserve"> </w:t>
      </w:r>
      <w:r w:rsidRPr="00B40D7E">
        <w:rPr>
          <w:rFonts w:ascii="AngsanaUPC" w:hAnsi="AngsanaUPC" w:cs="AngsanaUPC" w:hint="cs"/>
          <w:sz w:val="30"/>
          <w:szCs w:val="30"/>
          <w:cs/>
        </w:rPr>
        <w:t>อัตรา</w:t>
      </w:r>
      <w:r w:rsidRPr="00B40D7E">
        <w:rPr>
          <w:rFonts w:ascii="AngsanaUPC" w:hAnsi="AngsanaUPC" w:cs="AngsanaUPC"/>
          <w:sz w:val="30"/>
          <w:szCs w:val="30"/>
          <w:cs/>
        </w:rPr>
        <w:t>ดอกเบี้ย</w:t>
      </w:r>
      <w:r w:rsidRPr="00B40D7E">
        <w:rPr>
          <w:rFonts w:ascii="AngsanaUPC" w:hAnsi="AngsanaUPC" w:cs="AngsanaUPC" w:hint="cs"/>
          <w:sz w:val="30"/>
          <w:szCs w:val="30"/>
          <w:cs/>
        </w:rPr>
        <w:t>ร้อยละ</w:t>
      </w:r>
      <w:r w:rsidRPr="00B40D7E">
        <w:rPr>
          <w:rFonts w:ascii="AngsanaUPC" w:hAnsi="AngsanaUPC" w:cs="AngsanaUPC"/>
          <w:sz w:val="30"/>
          <w:szCs w:val="30"/>
        </w:rPr>
        <w:t xml:space="preserve"> 1.</w:t>
      </w:r>
      <w:r w:rsidR="00993BE1" w:rsidRPr="00B40D7E">
        <w:rPr>
          <w:rFonts w:ascii="AngsanaUPC" w:hAnsi="AngsanaUPC" w:cs="AngsanaUPC"/>
          <w:sz w:val="30"/>
          <w:szCs w:val="30"/>
        </w:rPr>
        <w:t>3</w:t>
      </w:r>
      <w:r w:rsidRPr="00B40D7E">
        <w:rPr>
          <w:rFonts w:ascii="AngsanaUPC" w:hAnsi="AngsanaUPC" w:cs="AngsanaUPC"/>
          <w:sz w:val="30"/>
          <w:szCs w:val="30"/>
        </w:rPr>
        <w:t xml:space="preserve">75 </w:t>
      </w:r>
      <w:r w:rsidRPr="00B40D7E">
        <w:rPr>
          <w:rFonts w:ascii="AngsanaUPC" w:hAnsi="AngsanaUPC" w:cs="AngsanaUPC" w:hint="cs"/>
          <w:sz w:val="30"/>
          <w:szCs w:val="30"/>
          <w:cs/>
        </w:rPr>
        <w:t xml:space="preserve">ถึงร้อยละ </w:t>
      </w:r>
      <w:r w:rsidRPr="00B40D7E">
        <w:rPr>
          <w:rFonts w:ascii="AngsanaUPC" w:hAnsi="AngsanaUPC" w:cs="AngsanaUPC"/>
          <w:sz w:val="30"/>
          <w:szCs w:val="30"/>
        </w:rPr>
        <w:t>3.25</w:t>
      </w:r>
      <w:r w:rsidR="00993BE1" w:rsidRPr="00B40D7E">
        <w:rPr>
          <w:rFonts w:ascii="AngsanaUPC" w:hAnsi="AngsanaUPC" w:cs="AngsanaUPC"/>
          <w:sz w:val="30"/>
          <w:szCs w:val="30"/>
        </w:rPr>
        <w:t>0</w:t>
      </w:r>
      <w:r w:rsidRPr="00B40D7E">
        <w:rPr>
          <w:rFonts w:ascii="AngsanaUPC" w:hAnsi="AngsanaUPC" w:cs="AngsanaUPC" w:hint="cs"/>
          <w:sz w:val="30"/>
          <w:szCs w:val="30"/>
          <w:cs/>
        </w:rPr>
        <w:t xml:space="preserve"> ต่อปี</w:t>
      </w:r>
    </w:p>
    <w:p w:rsidR="00F36EB4" w:rsidRPr="00B77BCB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:rsid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ณ วันที่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81067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และวันที่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9007FD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007F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9007FD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D6267A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รับวงเงินสินเชื่อจากธนาคาร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พาณิชย์ในประเทศ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</w:t>
      </w:r>
      <w:r w:rsidR="009104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053985" w:rsidRPr="00B77BCB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="00BC390F" w:rsidRPr="00B77BCB">
        <w:rPr>
          <w:rFonts w:ascii="AngsanaUPC" w:hAnsi="AngsanaUPC" w:cs="AngsanaUPC"/>
          <w:color w:val="000000" w:themeColor="text1"/>
          <w:sz w:val="30"/>
          <w:szCs w:val="30"/>
        </w:rPr>
        <w:t>59.20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 ซึ่งมีอัตราดอกเบี้ยตามที่ระบุไว้ในสัญญา </w:t>
      </w:r>
      <w:r w:rsidR="00CB006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วงเงินสินเชื่อ</w:t>
      </w:r>
      <w:r w:rsidR="00CB006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ดังกล่าวค้ำประกันโดยเงินฝาก</w:t>
      </w:r>
      <w:r w:rsidR="00CB006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ธนาคารประเภทเงิน</w:t>
      </w:r>
      <w:r w:rsidR="00CB0060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ประจำ สิทธิการใช้สินทรัพย์ ที่ดิน อาคารโรงงานและเครื่องจักรบางส่วนของบริษัทฯ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(หมายเหตุข้อ </w:t>
      </w:r>
      <w:r w:rsidR="00034200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BD61CE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, 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 xml:space="preserve">9, </w:t>
      </w:r>
      <w:r w:rsidR="00BD61CE"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4E7568" w:rsidRPr="00B77BCB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="002C1A42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และข้อ </w:t>
      </w:r>
      <w:r w:rsidR="002C1A42"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:rsidR="00C311FB" w:rsidRDefault="00C311F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731760" w:rsidRPr="00B77BCB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จ้าหนี้การค้าและเจ้าหนี้อื่น</w:t>
      </w:r>
    </w:p>
    <w:tbl>
      <w:tblPr>
        <w:tblStyle w:val="TableGrid"/>
        <w:tblW w:w="851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278"/>
        <w:gridCol w:w="1713"/>
        <w:gridCol w:w="284"/>
        <w:gridCol w:w="1560"/>
      </w:tblGrid>
      <w:tr w:rsidR="00B95DDA" w:rsidRPr="00B77BCB" w:rsidTr="00B95DDA">
        <w:tc>
          <w:tcPr>
            <w:tcW w:w="4677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</w:tcPr>
          <w:p w:rsidR="00B95DDA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:rsidR="00B95DDA" w:rsidRPr="00B77BCB" w:rsidRDefault="00B95DDA" w:rsidP="00B95DDA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960D9" w:rsidRPr="00B77BCB" w:rsidTr="00B95DDA">
        <w:tc>
          <w:tcPr>
            <w:tcW w:w="4677" w:type="dxa"/>
          </w:tcPr>
          <w:p w:rsidR="007960D9" w:rsidRPr="00B77BCB" w:rsidRDefault="007960D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7960D9" w:rsidRPr="00B77BCB" w:rsidRDefault="007960D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:rsidR="007960D9" w:rsidRPr="00373958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:rsidR="007960D9" w:rsidRPr="00B77BCB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960D9" w:rsidRPr="00B77BCB" w:rsidRDefault="007960D9" w:rsidP="007960D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CF463A" w:rsidRPr="00B77BCB" w:rsidTr="00A24A0B">
        <w:tc>
          <w:tcPr>
            <w:tcW w:w="4677" w:type="dxa"/>
            <w:vAlign w:val="bottom"/>
          </w:tcPr>
          <w:p w:rsidR="00CF463A" w:rsidRPr="00B77BCB" w:rsidRDefault="00CF463A" w:rsidP="00CF463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:rsidR="00CF463A" w:rsidRPr="00B77BCB" w:rsidRDefault="00CF463A" w:rsidP="00CF463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:rsidR="00CF463A" w:rsidRDefault="00CF463A" w:rsidP="00CF463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112,552,987</w:t>
            </w:r>
          </w:p>
        </w:tc>
        <w:tc>
          <w:tcPr>
            <w:tcW w:w="284" w:type="dxa"/>
            <w:vAlign w:val="center"/>
          </w:tcPr>
          <w:p w:rsidR="00CF463A" w:rsidRPr="00B77BCB" w:rsidRDefault="00CF463A" w:rsidP="00CF463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CF463A" w:rsidRDefault="00CF463A" w:rsidP="00CF463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20,109,517</w:t>
            </w:r>
          </w:p>
        </w:tc>
      </w:tr>
      <w:tr w:rsidR="00CF463A" w:rsidRPr="00B77BCB" w:rsidTr="00A24A0B">
        <w:tc>
          <w:tcPr>
            <w:tcW w:w="4677" w:type="dxa"/>
            <w:vAlign w:val="bottom"/>
          </w:tcPr>
          <w:p w:rsidR="00CF463A" w:rsidRPr="00B77BCB" w:rsidRDefault="00CF463A" w:rsidP="00CF463A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8" w:type="dxa"/>
          </w:tcPr>
          <w:p w:rsidR="00CF463A" w:rsidRPr="00B77BCB" w:rsidRDefault="00CF463A" w:rsidP="00CF463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CF463A" w:rsidRDefault="00CF463A" w:rsidP="00CF463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31,587,850</w:t>
            </w:r>
          </w:p>
        </w:tc>
        <w:tc>
          <w:tcPr>
            <w:tcW w:w="284" w:type="dxa"/>
            <w:vAlign w:val="center"/>
          </w:tcPr>
          <w:p w:rsidR="00CF463A" w:rsidRPr="00B77BCB" w:rsidRDefault="00CF463A" w:rsidP="00CF463A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F463A" w:rsidRDefault="00CF463A" w:rsidP="00CF463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22,979,756</w:t>
            </w:r>
          </w:p>
        </w:tc>
      </w:tr>
      <w:tr w:rsidR="00CF463A" w:rsidRPr="00B77BCB" w:rsidTr="00A24A0B">
        <w:tc>
          <w:tcPr>
            <w:tcW w:w="4677" w:type="dxa"/>
            <w:vAlign w:val="bottom"/>
          </w:tcPr>
          <w:p w:rsidR="00CF463A" w:rsidRPr="00B77BCB" w:rsidRDefault="00CF463A" w:rsidP="00CF463A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78" w:type="dxa"/>
          </w:tcPr>
          <w:p w:rsidR="00CF463A" w:rsidRPr="00B77BCB" w:rsidRDefault="00CF463A" w:rsidP="00CF463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F463A" w:rsidRDefault="00CF463A" w:rsidP="00CF463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144,140,837</w:t>
            </w:r>
          </w:p>
        </w:tc>
        <w:tc>
          <w:tcPr>
            <w:tcW w:w="284" w:type="dxa"/>
            <w:vAlign w:val="center"/>
          </w:tcPr>
          <w:p w:rsidR="00CF463A" w:rsidRPr="00B77BCB" w:rsidRDefault="00CF463A" w:rsidP="00CF463A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F463A" w:rsidRDefault="00CF463A" w:rsidP="00CF463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43,089,273</w:t>
            </w:r>
          </w:p>
        </w:tc>
      </w:tr>
    </w:tbl>
    <w:p w:rsidR="00F06D03" w:rsidRDefault="00F06D03" w:rsidP="00F06D0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A2DC9" w:rsidRDefault="007A2DC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38789B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5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88"/>
        <w:gridCol w:w="1733"/>
        <w:gridCol w:w="389"/>
        <w:gridCol w:w="1596"/>
      </w:tblGrid>
      <w:tr w:rsidR="00B95DDA" w:rsidRPr="00B77BCB" w:rsidTr="00B2297B">
        <w:tc>
          <w:tcPr>
            <w:tcW w:w="4536" w:type="dxa"/>
          </w:tcPr>
          <w:p w:rsidR="00B95DDA" w:rsidRPr="00B77BCB" w:rsidRDefault="00B95DDA" w:rsidP="00D2672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95DDA" w:rsidRPr="00B77BCB" w:rsidRDefault="00B95DDA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</w:tcPr>
          <w:p w:rsidR="00B95DDA" w:rsidRPr="00B77BCB" w:rsidRDefault="00B95DDA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389" w:type="dxa"/>
          </w:tcPr>
          <w:p w:rsidR="00B95DDA" w:rsidRPr="00B77BCB" w:rsidRDefault="00B95DDA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</w:tcPr>
          <w:p w:rsidR="00B95DDA" w:rsidRPr="00B77BCB" w:rsidRDefault="00B95DDA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960D9" w:rsidRPr="00B77BCB" w:rsidTr="00B2297B">
        <w:tc>
          <w:tcPr>
            <w:tcW w:w="4536" w:type="dxa"/>
          </w:tcPr>
          <w:p w:rsidR="007960D9" w:rsidRPr="00B77BCB" w:rsidRDefault="007960D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7960D9" w:rsidRPr="00B77BCB" w:rsidRDefault="007960D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960D9" w:rsidRPr="00373958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389" w:type="dxa"/>
          </w:tcPr>
          <w:p w:rsidR="007960D9" w:rsidRPr="00B77BCB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7960D9" w:rsidRPr="00B77BCB" w:rsidRDefault="007960D9" w:rsidP="007960D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050EEB" w:rsidRPr="00B77BCB" w:rsidTr="00B2297B">
        <w:tc>
          <w:tcPr>
            <w:tcW w:w="4536" w:type="dxa"/>
            <w:vAlign w:val="bottom"/>
          </w:tcPr>
          <w:p w:rsidR="00050EEB" w:rsidRPr="00B77BCB" w:rsidRDefault="00050EEB" w:rsidP="00050EEB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ต้น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88" w:type="dxa"/>
          </w:tcPr>
          <w:p w:rsidR="00050EEB" w:rsidRPr="00B77BCB" w:rsidRDefault="00050EEB" w:rsidP="00050EE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vAlign w:val="center"/>
          </w:tcPr>
          <w:p w:rsidR="00050EEB" w:rsidRDefault="00050EEB" w:rsidP="00B2297B">
            <w:pPr>
              <w:ind w:hanging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102,064,135</w:t>
            </w:r>
          </w:p>
        </w:tc>
        <w:tc>
          <w:tcPr>
            <w:tcW w:w="389" w:type="dxa"/>
            <w:vAlign w:val="center"/>
          </w:tcPr>
          <w:p w:rsidR="00050EEB" w:rsidRPr="00B77BCB" w:rsidRDefault="00050EEB" w:rsidP="00050EE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:rsidR="00050EEB" w:rsidRPr="007E6265" w:rsidRDefault="00050EEB" w:rsidP="00050EE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93,251,376</w:t>
            </w:r>
          </w:p>
        </w:tc>
      </w:tr>
      <w:tr w:rsidR="00050EEB" w:rsidRPr="00B77BCB" w:rsidTr="00B2297B">
        <w:tc>
          <w:tcPr>
            <w:tcW w:w="4536" w:type="dxa"/>
            <w:vAlign w:val="bottom"/>
          </w:tcPr>
          <w:p w:rsidR="00050EEB" w:rsidRPr="00B77BCB" w:rsidRDefault="00050EEB" w:rsidP="00050EEB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88" w:type="dxa"/>
          </w:tcPr>
          <w:p w:rsidR="00050EEB" w:rsidRPr="00B77BCB" w:rsidRDefault="00050EEB" w:rsidP="00050EE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050EEB" w:rsidRDefault="00050EEB" w:rsidP="00050EE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1,981,917</w:t>
            </w:r>
          </w:p>
        </w:tc>
        <w:tc>
          <w:tcPr>
            <w:tcW w:w="389" w:type="dxa"/>
            <w:vAlign w:val="center"/>
          </w:tcPr>
          <w:p w:rsidR="00050EEB" w:rsidRPr="00B77BCB" w:rsidRDefault="00050EEB" w:rsidP="00050EE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050EEB" w:rsidRPr="007E6265" w:rsidRDefault="00050EEB" w:rsidP="00050EE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7,579,049</w:t>
            </w:r>
          </w:p>
        </w:tc>
      </w:tr>
      <w:tr w:rsidR="00050EEB" w:rsidRPr="00B77BCB" w:rsidTr="00B2297B">
        <w:tc>
          <w:tcPr>
            <w:tcW w:w="4536" w:type="dxa"/>
            <w:vAlign w:val="bottom"/>
          </w:tcPr>
          <w:p w:rsidR="00050EEB" w:rsidRPr="00B77BCB" w:rsidRDefault="00050EEB" w:rsidP="00050EEB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88" w:type="dxa"/>
          </w:tcPr>
          <w:p w:rsidR="00050EEB" w:rsidRPr="00B77BCB" w:rsidRDefault="00050EEB" w:rsidP="00050EE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050EEB" w:rsidRDefault="00050EEB" w:rsidP="00050EE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477,146</w:t>
            </w:r>
          </w:p>
        </w:tc>
        <w:tc>
          <w:tcPr>
            <w:tcW w:w="389" w:type="dxa"/>
            <w:vAlign w:val="center"/>
          </w:tcPr>
          <w:p w:rsidR="00050EEB" w:rsidRPr="00B77BCB" w:rsidRDefault="00050EEB" w:rsidP="00050EE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050EEB" w:rsidRPr="007E6265" w:rsidRDefault="00050EEB" w:rsidP="00050EE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1,767,137</w:t>
            </w:r>
          </w:p>
        </w:tc>
      </w:tr>
      <w:tr w:rsidR="0062412A" w:rsidRPr="00B77BCB" w:rsidTr="00B2297B">
        <w:tc>
          <w:tcPr>
            <w:tcW w:w="4536" w:type="dxa"/>
            <w:vAlign w:val="bottom"/>
          </w:tcPr>
          <w:p w:rsidR="0062412A" w:rsidRPr="007E6265" w:rsidRDefault="0062412A" w:rsidP="0062412A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ผลขาดทุนจากการ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88" w:type="dxa"/>
          </w:tcPr>
          <w:p w:rsidR="0062412A" w:rsidRPr="00B77BCB" w:rsidRDefault="0062412A" w:rsidP="0062412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62412A" w:rsidRDefault="0062412A" w:rsidP="0062412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9" w:type="dxa"/>
            <w:vAlign w:val="center"/>
          </w:tcPr>
          <w:p w:rsidR="0062412A" w:rsidRPr="00B77BCB" w:rsidRDefault="0062412A" w:rsidP="0062412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62412A" w:rsidRPr="007E6265" w:rsidRDefault="0062412A" w:rsidP="0062412A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62412A" w:rsidRPr="00B77BCB" w:rsidTr="00B2297B">
        <w:tc>
          <w:tcPr>
            <w:tcW w:w="4536" w:type="dxa"/>
            <w:vAlign w:val="bottom"/>
          </w:tcPr>
          <w:p w:rsidR="0062412A" w:rsidRPr="007E6265" w:rsidRDefault="0062412A" w:rsidP="0062412A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88" w:type="dxa"/>
          </w:tcPr>
          <w:p w:rsidR="0062412A" w:rsidRPr="00B77BCB" w:rsidRDefault="0062412A" w:rsidP="0062412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62412A" w:rsidRDefault="0062412A" w:rsidP="0062412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        -   </w:t>
            </w:r>
          </w:p>
        </w:tc>
        <w:tc>
          <w:tcPr>
            <w:tcW w:w="389" w:type="dxa"/>
            <w:vAlign w:val="center"/>
          </w:tcPr>
          <w:p w:rsidR="0062412A" w:rsidRPr="00B77BCB" w:rsidRDefault="0062412A" w:rsidP="0062412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62412A" w:rsidRPr="007E6265" w:rsidRDefault="0062412A" w:rsidP="0062412A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1,457,596</w:t>
            </w:r>
          </w:p>
        </w:tc>
      </w:tr>
      <w:tr w:rsidR="00050EEB" w:rsidRPr="00B77BCB" w:rsidTr="00B2297B">
        <w:tc>
          <w:tcPr>
            <w:tcW w:w="4536" w:type="dxa"/>
            <w:vAlign w:val="bottom"/>
          </w:tcPr>
          <w:p w:rsidR="00050EEB" w:rsidRPr="00B77BCB" w:rsidRDefault="00050EEB" w:rsidP="00050EEB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88" w:type="dxa"/>
          </w:tcPr>
          <w:p w:rsidR="00050EEB" w:rsidRPr="00B77BCB" w:rsidRDefault="00050EEB" w:rsidP="00050EE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vAlign w:val="center"/>
          </w:tcPr>
          <w:p w:rsidR="00050EEB" w:rsidRDefault="00050EEB" w:rsidP="00050EE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        -   </w:t>
            </w:r>
          </w:p>
        </w:tc>
        <w:tc>
          <w:tcPr>
            <w:tcW w:w="389" w:type="dxa"/>
            <w:vAlign w:val="center"/>
          </w:tcPr>
          <w:p w:rsidR="00050EEB" w:rsidRPr="00B77BCB" w:rsidRDefault="00050EEB" w:rsidP="00050EE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050EEB" w:rsidRPr="007E6265" w:rsidRDefault="00050EEB" w:rsidP="00050EE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(1,991,023)</w:t>
            </w:r>
          </w:p>
        </w:tc>
      </w:tr>
      <w:tr w:rsidR="00050EEB" w:rsidRPr="00B77BCB" w:rsidTr="00B2297B">
        <w:tc>
          <w:tcPr>
            <w:tcW w:w="4536" w:type="dxa"/>
            <w:vAlign w:val="bottom"/>
          </w:tcPr>
          <w:p w:rsidR="00050EEB" w:rsidRPr="00B77BCB" w:rsidRDefault="00050EEB" w:rsidP="00050EEB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ปลา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ยงวด</w:t>
            </w:r>
          </w:p>
        </w:tc>
        <w:tc>
          <w:tcPr>
            <w:tcW w:w="288" w:type="dxa"/>
          </w:tcPr>
          <w:p w:rsidR="00050EEB" w:rsidRPr="00B77BCB" w:rsidRDefault="00050EEB" w:rsidP="00050EE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50EEB" w:rsidRDefault="00050EEB" w:rsidP="00050EEB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104,523,198</w:t>
            </w:r>
          </w:p>
        </w:tc>
        <w:tc>
          <w:tcPr>
            <w:tcW w:w="389" w:type="dxa"/>
            <w:vAlign w:val="center"/>
          </w:tcPr>
          <w:p w:rsidR="00050EEB" w:rsidRPr="00B77BCB" w:rsidRDefault="00050EEB" w:rsidP="00050EE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50EEB" w:rsidRPr="00B43937" w:rsidRDefault="00050EEB" w:rsidP="00050EE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43937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102,064,135</w:t>
            </w:r>
          </w:p>
        </w:tc>
      </w:tr>
    </w:tbl>
    <w:p w:rsidR="00C311FB" w:rsidRDefault="00C311F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954446" w:rsidRPr="00B77BCB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9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5"/>
        <w:gridCol w:w="485"/>
        <w:gridCol w:w="1802"/>
        <w:gridCol w:w="288"/>
        <w:gridCol w:w="1685"/>
      </w:tblGrid>
      <w:tr w:rsidR="00B77BCB" w:rsidRPr="00B77BCB" w:rsidTr="00B2297B">
        <w:tc>
          <w:tcPr>
            <w:tcW w:w="4335" w:type="dxa"/>
          </w:tcPr>
          <w:p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85" w:type="dxa"/>
          </w:tcPr>
          <w:p w:rsidR="00954446" w:rsidRPr="00B77BCB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</w:tcPr>
          <w:p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:rsidR="00954446" w:rsidRPr="00B77BCB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</w:tcPr>
          <w:p w:rsidR="00954446" w:rsidRPr="00B77BCB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960D9" w:rsidRPr="00B77BCB" w:rsidTr="00B2297B">
        <w:tc>
          <w:tcPr>
            <w:tcW w:w="4335" w:type="dxa"/>
          </w:tcPr>
          <w:p w:rsidR="007960D9" w:rsidRPr="00B77BCB" w:rsidRDefault="007960D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85" w:type="dxa"/>
          </w:tcPr>
          <w:p w:rsidR="007960D9" w:rsidRPr="00B77BCB" w:rsidRDefault="007960D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7960D9" w:rsidRPr="00373958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:rsidR="007960D9" w:rsidRPr="00B77BCB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7960D9" w:rsidRPr="00B77BCB" w:rsidRDefault="007960D9" w:rsidP="007960D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B2297B" w:rsidRPr="00B77BCB" w:rsidTr="00B2297B">
        <w:tc>
          <w:tcPr>
            <w:tcW w:w="4335" w:type="dxa"/>
          </w:tcPr>
          <w:p w:rsidR="00B2297B" w:rsidRPr="00B77BCB" w:rsidRDefault="00B2297B" w:rsidP="00B2297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5" w:type="dxa"/>
          </w:tcPr>
          <w:p w:rsidR="00B2297B" w:rsidRPr="00B77BCB" w:rsidRDefault="00B2297B" w:rsidP="00B2297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center"/>
          </w:tcPr>
          <w:p w:rsidR="00B2297B" w:rsidRPr="00B2297B" w:rsidRDefault="00B2297B" w:rsidP="00B2297B">
            <w:pPr>
              <w:tabs>
                <w:tab w:val="decimal" w:pos="151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2297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315,550,656</w:t>
            </w:r>
          </w:p>
        </w:tc>
        <w:tc>
          <w:tcPr>
            <w:tcW w:w="288" w:type="dxa"/>
          </w:tcPr>
          <w:p w:rsidR="00B2297B" w:rsidRPr="00B77BCB" w:rsidRDefault="00B2297B" w:rsidP="00B2297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B2297B" w:rsidRPr="007E6265" w:rsidRDefault="00B2297B" w:rsidP="00B2297B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315,550,656</w:t>
            </w:r>
          </w:p>
        </w:tc>
      </w:tr>
      <w:tr w:rsidR="00B2297B" w:rsidRPr="00B77BCB" w:rsidTr="00B2297B">
        <w:tc>
          <w:tcPr>
            <w:tcW w:w="4335" w:type="dxa"/>
            <w:vAlign w:val="bottom"/>
          </w:tcPr>
          <w:p w:rsidR="00B2297B" w:rsidRPr="00B77BCB" w:rsidRDefault="00B2297B" w:rsidP="00B2297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ดอกเบี้ย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จ่าย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485" w:type="dxa"/>
          </w:tcPr>
          <w:p w:rsidR="00B2297B" w:rsidRPr="00B77BCB" w:rsidRDefault="00B2297B" w:rsidP="00B229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center"/>
          </w:tcPr>
          <w:p w:rsidR="00B2297B" w:rsidRPr="00B2297B" w:rsidRDefault="00B2297B" w:rsidP="00B2297B">
            <w:pPr>
              <w:tabs>
                <w:tab w:val="decimal" w:pos="151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2297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(50,711,582)</w:t>
            </w:r>
          </w:p>
        </w:tc>
        <w:tc>
          <w:tcPr>
            <w:tcW w:w="288" w:type="dxa"/>
          </w:tcPr>
          <w:p w:rsidR="00B2297B" w:rsidRPr="00B77BCB" w:rsidRDefault="00B2297B" w:rsidP="00B229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B2297B" w:rsidRPr="007E6265" w:rsidRDefault="00B2297B" w:rsidP="00B2297B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(52,004,974)</w:t>
            </w:r>
          </w:p>
        </w:tc>
      </w:tr>
      <w:tr w:rsidR="00B2297B" w:rsidRPr="00B77BCB" w:rsidTr="00B2297B">
        <w:tc>
          <w:tcPr>
            <w:tcW w:w="4335" w:type="dxa"/>
            <w:vAlign w:val="bottom"/>
          </w:tcPr>
          <w:p w:rsidR="00B2297B" w:rsidRPr="00B77BCB" w:rsidRDefault="00B2297B" w:rsidP="00B2297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85" w:type="dxa"/>
          </w:tcPr>
          <w:p w:rsidR="00B2297B" w:rsidRPr="00B77BCB" w:rsidRDefault="00B2297B" w:rsidP="00B229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center"/>
          </w:tcPr>
          <w:p w:rsidR="00B2297B" w:rsidRPr="00B2297B" w:rsidRDefault="00B2297B" w:rsidP="00B2297B">
            <w:pPr>
              <w:tabs>
                <w:tab w:val="decimal" w:pos="151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2297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264,839,074</w:t>
            </w:r>
          </w:p>
        </w:tc>
        <w:tc>
          <w:tcPr>
            <w:tcW w:w="288" w:type="dxa"/>
          </w:tcPr>
          <w:p w:rsidR="00B2297B" w:rsidRPr="00B77BCB" w:rsidRDefault="00B2297B" w:rsidP="00B229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B2297B" w:rsidRPr="007E6265" w:rsidRDefault="00B2297B" w:rsidP="00B2297B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263,545,682</w:t>
            </w:r>
          </w:p>
        </w:tc>
      </w:tr>
      <w:tr w:rsidR="00B2297B" w:rsidRPr="00B77BCB" w:rsidTr="00B2297B">
        <w:tc>
          <w:tcPr>
            <w:tcW w:w="4335" w:type="dxa"/>
            <w:vAlign w:val="bottom"/>
          </w:tcPr>
          <w:p w:rsidR="00B2297B" w:rsidRPr="00B77BCB" w:rsidRDefault="00B2297B" w:rsidP="00B2297B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85" w:type="dxa"/>
          </w:tcPr>
          <w:p w:rsidR="00B2297B" w:rsidRPr="00B77BCB" w:rsidRDefault="00B2297B" w:rsidP="00B229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center"/>
          </w:tcPr>
          <w:p w:rsidR="00B2297B" w:rsidRPr="00B2297B" w:rsidRDefault="00B2297B" w:rsidP="00B2297B">
            <w:pPr>
              <w:tabs>
                <w:tab w:val="decimal" w:pos="1514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2297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(12,037,499)</w:t>
            </w:r>
          </w:p>
        </w:tc>
        <w:tc>
          <w:tcPr>
            <w:tcW w:w="288" w:type="dxa"/>
          </w:tcPr>
          <w:p w:rsidR="00B2297B" w:rsidRPr="00B77BCB" w:rsidRDefault="00B2297B" w:rsidP="00B229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B2297B" w:rsidRPr="007E6265" w:rsidRDefault="00B2297B" w:rsidP="00B2297B">
            <w:pPr>
              <w:tabs>
                <w:tab w:val="decimal" w:pos="1328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(11,979,604)</w:t>
            </w:r>
          </w:p>
        </w:tc>
      </w:tr>
      <w:tr w:rsidR="00B2297B" w:rsidRPr="00B77BCB" w:rsidTr="00B2297B">
        <w:tc>
          <w:tcPr>
            <w:tcW w:w="4335" w:type="dxa"/>
            <w:vAlign w:val="bottom"/>
          </w:tcPr>
          <w:p w:rsidR="00B2297B" w:rsidRPr="00B77BCB" w:rsidRDefault="00B2297B" w:rsidP="00B2297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85" w:type="dxa"/>
          </w:tcPr>
          <w:p w:rsidR="00B2297B" w:rsidRPr="00B77BCB" w:rsidRDefault="00B2297B" w:rsidP="00B229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2297B" w:rsidRPr="00B2297B" w:rsidRDefault="00B2297B" w:rsidP="00B2297B">
            <w:pPr>
              <w:tabs>
                <w:tab w:val="decimal" w:pos="1514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2297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252,801,575</w:t>
            </w:r>
          </w:p>
        </w:tc>
        <w:tc>
          <w:tcPr>
            <w:tcW w:w="288" w:type="dxa"/>
          </w:tcPr>
          <w:p w:rsidR="00B2297B" w:rsidRPr="00B77BCB" w:rsidRDefault="00B2297B" w:rsidP="00B2297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2297B" w:rsidRPr="00224745" w:rsidRDefault="00B2297B" w:rsidP="00B2297B">
            <w:pPr>
              <w:tabs>
                <w:tab w:val="decimal" w:pos="1328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2474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251,566,078</w:t>
            </w:r>
          </w:p>
        </w:tc>
      </w:tr>
    </w:tbl>
    <w:p w:rsidR="00034200" w:rsidRDefault="0003420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731760" w:rsidRPr="00B77BCB" w:rsidRDefault="006439EF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ภาษีเงินได้รอ</w:t>
      </w:r>
      <w:r w:rsidR="00AB494E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การ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ตัดบัญชี</w:t>
      </w:r>
      <w:r w:rsid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ที่เปลี่ยนแปลงระหว่างงวด</w:t>
      </w:r>
    </w:p>
    <w:tbl>
      <w:tblPr>
        <w:tblStyle w:val="TableGrid"/>
        <w:tblW w:w="850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84"/>
        <w:gridCol w:w="1276"/>
        <w:gridCol w:w="426"/>
        <w:gridCol w:w="289"/>
        <w:gridCol w:w="1126"/>
        <w:gridCol w:w="564"/>
      </w:tblGrid>
      <w:tr w:rsidR="00B77BCB" w:rsidRPr="00B77BCB" w:rsidTr="008304AE">
        <w:tc>
          <w:tcPr>
            <w:tcW w:w="4535" w:type="dxa"/>
          </w:tcPr>
          <w:p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8F707F" w:rsidRPr="00B77BCB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960D9" w:rsidRPr="00B77BCB" w:rsidTr="008304AE">
        <w:tc>
          <w:tcPr>
            <w:tcW w:w="4535" w:type="dxa"/>
          </w:tcPr>
          <w:p w:rsidR="007960D9" w:rsidRPr="00B77BCB" w:rsidRDefault="007960D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:rsidR="007960D9" w:rsidRPr="00B77BCB" w:rsidRDefault="007960D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:rsidR="007960D9" w:rsidRPr="00373958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9" w:type="dxa"/>
          </w:tcPr>
          <w:p w:rsidR="007960D9" w:rsidRPr="00B77BCB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:rsidR="007960D9" w:rsidRPr="00B77BCB" w:rsidRDefault="007960D9" w:rsidP="007960D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B77BCB" w:rsidRPr="00B77BCB" w:rsidTr="008304AE">
        <w:tc>
          <w:tcPr>
            <w:tcW w:w="4535" w:type="dxa"/>
          </w:tcPr>
          <w:p w:rsidR="008F707F" w:rsidRPr="00B77BCB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B77BCB"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ปัจจุบัน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77BCB" w:rsidRPr="00B77BCB" w:rsidTr="008304AE">
        <w:tc>
          <w:tcPr>
            <w:tcW w:w="4535" w:type="dxa"/>
            <w:vAlign w:val="bottom"/>
          </w:tcPr>
          <w:p w:rsidR="00873AD0" w:rsidRPr="00B77BCB" w:rsidRDefault="00873AD0" w:rsidP="00873AD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นิติบุคคลสำหรับ</w:t>
            </w:r>
            <w:r w:rsidR="00B77BCB"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84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B77BCB" w:rsidTr="008304AE">
        <w:tc>
          <w:tcPr>
            <w:tcW w:w="4535" w:type="dxa"/>
            <w:vAlign w:val="bottom"/>
          </w:tcPr>
          <w:p w:rsidR="00873AD0" w:rsidRPr="00B77BCB" w:rsidRDefault="00873AD0" w:rsidP="00873AD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84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873AD0" w:rsidRPr="00B77BCB" w:rsidRDefault="00873AD0" w:rsidP="00873AD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3AD0" w:rsidRPr="00B77BCB" w:rsidRDefault="00873AD0" w:rsidP="00873AD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3C167B" w:rsidTr="008304AE">
        <w:trPr>
          <w:gridAfter w:val="1"/>
          <w:wAfter w:w="564" w:type="dxa"/>
        </w:trPr>
        <w:tc>
          <w:tcPr>
            <w:tcW w:w="4535" w:type="dxa"/>
          </w:tcPr>
          <w:p w:rsidR="00B42413" w:rsidRPr="003C167B" w:rsidRDefault="00B42413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:rsidR="009F7F80" w:rsidRPr="003C167B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cs/>
              </w:rPr>
            </w:pPr>
          </w:p>
        </w:tc>
      </w:tr>
      <w:tr w:rsidR="00D6267A" w:rsidRPr="00B77BCB" w:rsidTr="00D6267A">
        <w:trPr>
          <w:gridAfter w:val="1"/>
          <w:wAfter w:w="564" w:type="dxa"/>
        </w:trPr>
        <w:tc>
          <w:tcPr>
            <w:tcW w:w="4535" w:type="dxa"/>
          </w:tcPr>
          <w:p w:rsidR="00D6267A" w:rsidRPr="00B77BCB" w:rsidRDefault="00D6267A" w:rsidP="00D6267A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560" w:type="dxa"/>
            <w:gridSpan w:val="2"/>
          </w:tcPr>
          <w:p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D6267A" w:rsidRPr="007E6265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D6267A" w:rsidRPr="00B77BCB" w:rsidTr="00D6267A">
        <w:tc>
          <w:tcPr>
            <w:tcW w:w="4819" w:type="dxa"/>
            <w:gridSpan w:val="2"/>
            <w:vAlign w:val="bottom"/>
          </w:tcPr>
          <w:p w:rsidR="00D6267A" w:rsidRPr="00B77BCB" w:rsidRDefault="00D6267A" w:rsidP="00D6267A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02" w:type="dxa"/>
            <w:gridSpan w:val="2"/>
            <w:vAlign w:val="center"/>
          </w:tcPr>
          <w:p w:rsidR="00D6267A" w:rsidRDefault="0062412A" w:rsidP="00D6267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(124,151)</w:t>
            </w:r>
          </w:p>
        </w:tc>
        <w:tc>
          <w:tcPr>
            <w:tcW w:w="289" w:type="dxa"/>
          </w:tcPr>
          <w:p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D6267A" w:rsidRPr="007E6265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143,266 </w:t>
            </w:r>
          </w:p>
        </w:tc>
      </w:tr>
      <w:tr w:rsidR="00E9649C" w:rsidRPr="00B77BCB" w:rsidTr="00D6267A">
        <w:tc>
          <w:tcPr>
            <w:tcW w:w="4819" w:type="dxa"/>
            <w:gridSpan w:val="2"/>
            <w:vAlign w:val="bottom"/>
          </w:tcPr>
          <w:p w:rsidR="00E9649C" w:rsidRPr="00B77BCB" w:rsidRDefault="00E9649C" w:rsidP="00E9649C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ภาษีเงินได้งบกำไรขาดทุนเบ็ดเสร็จอื่น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649C" w:rsidRPr="00B2297B" w:rsidRDefault="0062412A" w:rsidP="00E9649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(124,151)</w:t>
            </w:r>
          </w:p>
        </w:tc>
        <w:tc>
          <w:tcPr>
            <w:tcW w:w="289" w:type="dxa"/>
          </w:tcPr>
          <w:p w:rsidR="00E9649C" w:rsidRPr="00B77BCB" w:rsidRDefault="00E9649C" w:rsidP="00E9649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649C" w:rsidRPr="001C64A3" w:rsidRDefault="00E9649C" w:rsidP="00E9649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143,266 </w:t>
            </w:r>
          </w:p>
        </w:tc>
      </w:tr>
    </w:tbl>
    <w:p w:rsidR="004C08F0" w:rsidRPr="00B77BCB" w:rsidRDefault="004C08F0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</w:p>
    <w:p w:rsidR="00AC1190" w:rsidRPr="00B77BCB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ส่วนประกอบของหนี้สินภาษีเงินได้</w:t>
      </w:r>
      <w:r w:rsidR="00AB494E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รอการตัด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บัญชี ณ วันที่ </w:t>
      </w:r>
      <w:r w:rsidR="008F07C7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8F07C7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มีนาคม พ.ศ. </w:t>
      </w:r>
      <w:r w:rsidR="008F07C7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2565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EA6F19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CC03C4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ธันวาคม</w:t>
      </w:r>
      <w:r w:rsidR="00B702E6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7960D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="00B12FA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B5604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มีดังนี้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78"/>
        <w:gridCol w:w="1707"/>
        <w:gridCol w:w="289"/>
        <w:gridCol w:w="1553"/>
      </w:tblGrid>
      <w:tr w:rsidR="00B77BCB" w:rsidRPr="00B77BCB" w:rsidTr="009113DA">
        <w:tc>
          <w:tcPr>
            <w:tcW w:w="4536" w:type="dxa"/>
          </w:tcPr>
          <w:p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</w:tcPr>
          <w:p w:rsidR="00B702E6" w:rsidRPr="00B77BCB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960D9" w:rsidRPr="00B77BCB" w:rsidTr="009113DA">
        <w:tc>
          <w:tcPr>
            <w:tcW w:w="4536" w:type="dxa"/>
          </w:tcPr>
          <w:p w:rsidR="007960D9" w:rsidRPr="00B77BCB" w:rsidRDefault="007960D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:rsidR="007960D9" w:rsidRPr="00B77BCB" w:rsidRDefault="007960D9" w:rsidP="007960D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7960D9" w:rsidRPr="00373958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9" w:type="dxa"/>
          </w:tcPr>
          <w:p w:rsidR="007960D9" w:rsidRPr="00B77BCB" w:rsidRDefault="007960D9" w:rsidP="007960D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7960D9" w:rsidRPr="00B77BCB" w:rsidRDefault="007960D9" w:rsidP="007960D9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281E04" w:rsidRPr="00B77BCB" w:rsidTr="00B12FA3">
        <w:tc>
          <w:tcPr>
            <w:tcW w:w="4536" w:type="dxa"/>
          </w:tcPr>
          <w:p w:rsidR="0062412A" w:rsidRPr="007E6265" w:rsidRDefault="0062412A" w:rsidP="0062412A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:rsidR="0062412A" w:rsidRPr="007E6265" w:rsidRDefault="0062412A" w:rsidP="0062412A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ด้วย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  <w:p w:rsidR="00281E04" w:rsidRPr="00B77BCB" w:rsidRDefault="0062412A" w:rsidP="0062412A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8" w:type="dxa"/>
          </w:tcPr>
          <w:p w:rsidR="00281E04" w:rsidRPr="00B77BCB" w:rsidRDefault="00281E04" w:rsidP="00281E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:rsidR="00281E04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:rsidR="00281E04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:rsidR="00281E04" w:rsidRPr="00281E04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81E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1,617,438 </w:t>
            </w:r>
          </w:p>
        </w:tc>
        <w:tc>
          <w:tcPr>
            <w:tcW w:w="289" w:type="dxa"/>
            <w:vAlign w:val="bottom"/>
          </w:tcPr>
          <w:p w:rsidR="00281E04" w:rsidRPr="00B77BCB" w:rsidRDefault="00281E04" w:rsidP="00281E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281E04" w:rsidRPr="007E6265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1,741,589 </w:t>
            </w:r>
          </w:p>
        </w:tc>
      </w:tr>
      <w:tr w:rsidR="00281E04" w:rsidRPr="00B77BCB" w:rsidTr="00B12FA3">
        <w:tc>
          <w:tcPr>
            <w:tcW w:w="4536" w:type="dxa"/>
            <w:vAlign w:val="bottom"/>
          </w:tcPr>
          <w:p w:rsidR="00281E04" w:rsidRPr="00B77BCB" w:rsidRDefault="00281E04" w:rsidP="00281E0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281E04" w:rsidRPr="00B77BCB" w:rsidRDefault="00281E04" w:rsidP="00281E0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81E04" w:rsidRPr="00281E04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81E0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1,617,438 </w:t>
            </w:r>
          </w:p>
        </w:tc>
        <w:tc>
          <w:tcPr>
            <w:tcW w:w="289" w:type="dxa"/>
          </w:tcPr>
          <w:p w:rsidR="00281E04" w:rsidRPr="00B77BCB" w:rsidRDefault="00281E04" w:rsidP="00281E0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81E04" w:rsidRPr="001C64A3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1,741,589 </w:t>
            </w:r>
          </w:p>
        </w:tc>
      </w:tr>
    </w:tbl>
    <w:p w:rsidR="00B702E6" w:rsidRPr="00A24CFA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:rsidR="00F3629F" w:rsidRPr="00B77BCB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7"/>
        <w:gridCol w:w="289"/>
        <w:gridCol w:w="1549"/>
      </w:tblGrid>
      <w:tr w:rsidR="009113DA" w:rsidRPr="00B77BCB" w:rsidTr="00007BB6">
        <w:tc>
          <w:tcPr>
            <w:tcW w:w="4819" w:type="dxa"/>
          </w:tcPr>
          <w:p w:rsidR="009113DA" w:rsidRPr="00B77BCB" w:rsidRDefault="009113DA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</w:tcPr>
          <w:p w:rsidR="009113DA" w:rsidRPr="00B77BCB" w:rsidRDefault="009113DA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07BB6" w:rsidRPr="00B77BCB" w:rsidTr="00007BB6">
        <w:tc>
          <w:tcPr>
            <w:tcW w:w="4819" w:type="dxa"/>
          </w:tcPr>
          <w:p w:rsidR="00007BB6" w:rsidRPr="00B77BCB" w:rsidRDefault="00007BB6" w:rsidP="00007BB6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007BB6" w:rsidRPr="00373958" w:rsidRDefault="00007BB6" w:rsidP="00007BB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9" w:type="dxa"/>
          </w:tcPr>
          <w:p w:rsidR="00007BB6" w:rsidRPr="00B77BCB" w:rsidRDefault="00007BB6" w:rsidP="00007BB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:rsidR="00007BB6" w:rsidRPr="00B77BCB" w:rsidRDefault="00007BB6" w:rsidP="00007BB6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281E04" w:rsidRPr="00B77BCB" w:rsidTr="00007BB6">
        <w:tc>
          <w:tcPr>
            <w:tcW w:w="4819" w:type="dxa"/>
            <w:vAlign w:val="center"/>
          </w:tcPr>
          <w:p w:rsidR="00281E04" w:rsidRPr="00B77BCB" w:rsidRDefault="00281E04" w:rsidP="00281E0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7" w:type="dxa"/>
            <w:vAlign w:val="center"/>
          </w:tcPr>
          <w:p w:rsidR="00281E04" w:rsidRPr="00281E04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81E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11,352,821 </w:t>
            </w:r>
          </w:p>
        </w:tc>
        <w:tc>
          <w:tcPr>
            <w:tcW w:w="289" w:type="dxa"/>
            <w:vAlign w:val="center"/>
          </w:tcPr>
          <w:p w:rsidR="00281E04" w:rsidRPr="00B77BCB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281E04" w:rsidRPr="007E6265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11,382,116 </w:t>
            </w:r>
          </w:p>
        </w:tc>
      </w:tr>
      <w:tr w:rsidR="00281E04" w:rsidRPr="00B77BCB" w:rsidTr="00007BB6">
        <w:tc>
          <w:tcPr>
            <w:tcW w:w="4819" w:type="dxa"/>
            <w:vAlign w:val="center"/>
          </w:tcPr>
          <w:p w:rsidR="00281E04" w:rsidRPr="00B77BCB" w:rsidRDefault="00281E04" w:rsidP="00281E0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สินค้าคงเหลือลดลงและเคลื่อนไหวช้า</w:t>
            </w:r>
          </w:p>
        </w:tc>
        <w:tc>
          <w:tcPr>
            <w:tcW w:w="1707" w:type="dxa"/>
            <w:vAlign w:val="center"/>
          </w:tcPr>
          <w:p w:rsidR="00281E04" w:rsidRPr="00281E04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81E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4,258,388 </w:t>
            </w:r>
          </w:p>
        </w:tc>
        <w:tc>
          <w:tcPr>
            <w:tcW w:w="289" w:type="dxa"/>
            <w:vAlign w:val="center"/>
          </w:tcPr>
          <w:p w:rsidR="00281E04" w:rsidRPr="00B77BCB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281E04" w:rsidRPr="007E6265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4,609,560 </w:t>
            </w:r>
          </w:p>
        </w:tc>
      </w:tr>
      <w:tr w:rsidR="00281E04" w:rsidRPr="00B77BCB" w:rsidTr="00007BB6">
        <w:tc>
          <w:tcPr>
            <w:tcW w:w="4819" w:type="dxa"/>
            <w:vAlign w:val="center"/>
          </w:tcPr>
          <w:p w:rsidR="00281E04" w:rsidRPr="00B77BCB" w:rsidRDefault="00281E04" w:rsidP="00281E0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1707" w:type="dxa"/>
            <w:vAlign w:val="center"/>
          </w:tcPr>
          <w:p w:rsidR="00281E04" w:rsidRPr="00281E04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81E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2,908,413 </w:t>
            </w:r>
          </w:p>
        </w:tc>
        <w:tc>
          <w:tcPr>
            <w:tcW w:w="289" w:type="dxa"/>
            <w:vAlign w:val="center"/>
          </w:tcPr>
          <w:p w:rsidR="00281E04" w:rsidRPr="00B77BCB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281E04" w:rsidRPr="007E6265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2,908,413 </w:t>
            </w:r>
          </w:p>
        </w:tc>
      </w:tr>
      <w:tr w:rsidR="00281E04" w:rsidRPr="00B77BCB" w:rsidTr="00007BB6">
        <w:tc>
          <w:tcPr>
            <w:tcW w:w="4819" w:type="dxa"/>
            <w:vAlign w:val="center"/>
          </w:tcPr>
          <w:p w:rsidR="00281E04" w:rsidRPr="00B77BCB" w:rsidRDefault="00281E04" w:rsidP="00281E0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ค่าเผื่อการด้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อ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ยค่าของทรัพย์สิน</w:t>
            </w:r>
          </w:p>
        </w:tc>
        <w:tc>
          <w:tcPr>
            <w:tcW w:w="1707" w:type="dxa"/>
            <w:vAlign w:val="center"/>
          </w:tcPr>
          <w:p w:rsidR="00281E04" w:rsidRPr="00281E04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81E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10,011,799 </w:t>
            </w:r>
          </w:p>
        </w:tc>
        <w:tc>
          <w:tcPr>
            <w:tcW w:w="289" w:type="dxa"/>
            <w:vAlign w:val="center"/>
          </w:tcPr>
          <w:p w:rsidR="00281E04" w:rsidRPr="00B77BCB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281E04" w:rsidRPr="007E6265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10,011,799 </w:t>
            </w:r>
          </w:p>
        </w:tc>
      </w:tr>
      <w:tr w:rsidR="00281E04" w:rsidRPr="00B77BCB" w:rsidTr="00007BB6">
        <w:tc>
          <w:tcPr>
            <w:tcW w:w="4819" w:type="dxa"/>
            <w:vAlign w:val="center"/>
          </w:tcPr>
          <w:p w:rsidR="00281E04" w:rsidRPr="00B77BCB" w:rsidRDefault="00281E04" w:rsidP="00281E0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ภาระผูกพันผลประโยชน์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07" w:type="dxa"/>
            <w:vAlign w:val="center"/>
          </w:tcPr>
          <w:p w:rsidR="00281E04" w:rsidRPr="00281E04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81E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20,904,640 </w:t>
            </w:r>
          </w:p>
        </w:tc>
        <w:tc>
          <w:tcPr>
            <w:tcW w:w="289" w:type="dxa"/>
            <w:vAlign w:val="center"/>
          </w:tcPr>
          <w:p w:rsidR="00281E04" w:rsidRPr="00B77BCB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281E04" w:rsidRPr="007E6265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20,412,827 </w:t>
            </w:r>
          </w:p>
        </w:tc>
      </w:tr>
      <w:tr w:rsidR="00281E04" w:rsidRPr="00B77BCB" w:rsidTr="00007BB6">
        <w:tc>
          <w:tcPr>
            <w:tcW w:w="4819" w:type="dxa"/>
            <w:vAlign w:val="center"/>
          </w:tcPr>
          <w:p w:rsidR="00281E04" w:rsidRPr="00B77BCB" w:rsidRDefault="00281E04" w:rsidP="00281E0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707" w:type="dxa"/>
            <w:vAlign w:val="center"/>
          </w:tcPr>
          <w:p w:rsidR="00281E04" w:rsidRPr="00281E04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81E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1,963,594 </w:t>
            </w:r>
          </w:p>
        </w:tc>
        <w:tc>
          <w:tcPr>
            <w:tcW w:w="289" w:type="dxa"/>
            <w:vAlign w:val="center"/>
          </w:tcPr>
          <w:p w:rsidR="00281E04" w:rsidRPr="00B77BCB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281E04" w:rsidRPr="007E6265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1,685,636 </w:t>
            </w:r>
          </w:p>
        </w:tc>
      </w:tr>
      <w:tr w:rsidR="00281E04" w:rsidRPr="00B77BCB" w:rsidTr="00007BB6">
        <w:tc>
          <w:tcPr>
            <w:tcW w:w="4819" w:type="dxa"/>
            <w:vAlign w:val="center"/>
          </w:tcPr>
          <w:p w:rsidR="00281E04" w:rsidRPr="00B77BCB" w:rsidRDefault="00281E04" w:rsidP="00281E0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707" w:type="dxa"/>
            <w:vAlign w:val="center"/>
          </w:tcPr>
          <w:p w:rsidR="00281E04" w:rsidRPr="00281E04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81E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242,818,888 </w:t>
            </w:r>
          </w:p>
        </w:tc>
        <w:tc>
          <w:tcPr>
            <w:tcW w:w="289" w:type="dxa"/>
            <w:vAlign w:val="center"/>
          </w:tcPr>
          <w:p w:rsidR="00281E04" w:rsidRPr="00B77BCB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281E04" w:rsidRPr="007E6265" w:rsidRDefault="00281E04" w:rsidP="00281E0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272,431,745 </w:t>
            </w:r>
          </w:p>
        </w:tc>
      </w:tr>
      <w:tr w:rsidR="00281E04" w:rsidRPr="00B77BCB" w:rsidTr="00B12FA3">
        <w:tc>
          <w:tcPr>
            <w:tcW w:w="4819" w:type="dxa"/>
          </w:tcPr>
          <w:p w:rsidR="00281E04" w:rsidRPr="00B77BCB" w:rsidRDefault="00281E04" w:rsidP="00281E04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81E04" w:rsidRPr="00281E04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81E0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294,218,543 </w:t>
            </w:r>
          </w:p>
        </w:tc>
        <w:tc>
          <w:tcPr>
            <w:tcW w:w="289" w:type="dxa"/>
            <w:vAlign w:val="center"/>
          </w:tcPr>
          <w:p w:rsidR="00281E04" w:rsidRPr="00B77BCB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81E04" w:rsidRPr="001C64A3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C64A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323,442,096 </w:t>
            </w:r>
          </w:p>
        </w:tc>
      </w:tr>
    </w:tbl>
    <w:p w:rsidR="00F3629F" w:rsidRPr="00B77BCB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eastAsia="th-TH"/>
        </w:rPr>
      </w:pPr>
    </w:p>
    <w:p w:rsidR="00F3629F" w:rsidRPr="00B77BCB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เนื่องจากฝ่ายบริหารของบริษัทฯ พิจารณาแล้วเห็นว่ายังมีความไม่แน่นอนว่าบริษัทฯ</w:t>
      </w:r>
      <w:r w:rsidR="003A0FB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:rsidR="007A2DC9" w:rsidRDefault="007A2DC9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6446AF" w:rsidRPr="00B77BCB" w:rsidRDefault="006446AF" w:rsidP="006446A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สำรองหุ้นทุนซื้อคืน</w:t>
      </w:r>
    </w:p>
    <w:p w:rsidR="006446AF" w:rsidRPr="00B77BCB" w:rsidRDefault="006446AF" w:rsidP="006446A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สำรองหุ้นทุนซื้อคืน คือ จำนวนเงินที่จัดสรรจากกำไรสะสมในจำนวนที่เท่ากับต้นทุนของหุ้นบริษัท</w:t>
      </w:r>
      <w:r w:rsidR="00EC646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ที่ถือโดยบริษัท</w:t>
      </w:r>
      <w:r w:rsidR="00EC646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 สำรองหุ้นทุนซื้อคืนนี้จะนำไปจ่ายเป็นเงินปันผลไม่ได้</w:t>
      </w:r>
    </w:p>
    <w:p w:rsidR="006446AF" w:rsidRDefault="006446AF" w:rsidP="009250A3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E9649C" w:rsidRDefault="00E9649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6446AF" w:rsidRPr="00B77BCB" w:rsidRDefault="006446AF" w:rsidP="00EC646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หุ้นทุนซื้อคืน</w:t>
      </w:r>
    </w:p>
    <w:p w:rsidR="00004C2B" w:rsidRDefault="00004C2B" w:rsidP="00004C2B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3" w:name="_Hlk87004574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ได้มีมติอนุมัติโครงการซื้อหุ้นคืนเพื่อบริหารการเงินภายในวงเงินสูงสุดไม่เกิน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40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เป็นจำนวนหุ้นประมาณ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ซึ่งคิดเป็นร้อยละ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7.50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ของหุ้นที่จำหน่ายแล้วทั้งหมด มูลค่าที่ตราไว้หุ้นละ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1.00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โดยมีกำหนดระยะเวลาของการซื้อคืนตั้งแต่วันที่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26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กุมภาพันธ์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p w:rsidR="00004C2B" w:rsidRDefault="00004C2B" w:rsidP="00004C2B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คม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มีมติอนุมัติกำหนดระยะเวลาจำหน่ายหุ้นที่ซื้อคืนภายใต้โครงการซื้อหุ้นคืนเพื่อบริหารทางการเงิน  โดยการเสนอขายในตลาดหลักทรัพย์แห่งประเทศไทย  ในระหว่างวันที่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ถึง 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 xml:space="preserve">2566 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โดยกำหนดเงื่อนไขว่าราคาเสนอขายหุ้นที่ซื้อคืนจะต้องไม่น้อยกว่าราคาปิดของหุ้นของบริษัท เฉลี่ย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วันทำการซื้อขายล่าสุด หักด้วยจำนวนร้อยละ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ของราคาปิดเฉลี่ย และเมื่อพ้นกำหนดระยะเวลาจำหน่ายหุ้นที่ซื้อคืน หากบริษัทไม่จำหน่ายหุ้นหรือจำหน่ายหุ้นไม่ครบตามจำนวน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ที่ซื้อคืนทั้งหมด ใ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ห้บริษัท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ทำการลดทุนจดทะเบียนที่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ออกจำหน่าย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แล้วโดยวิธีตัดหุ้นจดทะเบียนที่ซื้อคืนและยังมิได้จำหน่าย</w:t>
      </w:r>
    </w:p>
    <w:bookmarkEnd w:id="3"/>
    <w:p w:rsidR="00E2486E" w:rsidRDefault="00E2486E"/>
    <w:tbl>
      <w:tblPr>
        <w:tblW w:w="864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5"/>
        <w:gridCol w:w="275"/>
        <w:gridCol w:w="1426"/>
        <w:gridCol w:w="237"/>
        <w:gridCol w:w="1464"/>
      </w:tblGrid>
      <w:tr w:rsidR="00B77BCB" w:rsidRPr="00B77BCB" w:rsidTr="00CB31F7">
        <w:tc>
          <w:tcPr>
            <w:tcW w:w="3969" w:type="dxa"/>
          </w:tcPr>
          <w:p w:rsidR="006446AF" w:rsidRPr="00B77BCB" w:rsidRDefault="006446AF" w:rsidP="000627F2">
            <w:pPr>
              <w:spacing w:line="240" w:lineRule="atLeast"/>
              <w:ind w:left="522" w:hanging="49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รายการกระทบยอดจำนวนหุ้นทุนซื้อคืน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F73" w:rsidRPr="00B77BCB" w:rsidRDefault="00927F73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:rsidR="006446AF" w:rsidRPr="00B77BCB" w:rsidRDefault="006446AF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</w:t>
            </w:r>
          </w:p>
          <w:p w:rsidR="000E2AD6" w:rsidRPr="00B77BCB" w:rsidRDefault="000E2AD6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(หุ้น)</w:t>
            </w:r>
          </w:p>
        </w:tc>
        <w:tc>
          <w:tcPr>
            <w:tcW w:w="275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446AF" w:rsidRPr="00B77BCB" w:rsidRDefault="00927F73" w:rsidP="00CB31F7">
            <w:pPr>
              <w:spacing w:line="240" w:lineRule="atLeast"/>
              <w:ind w:left="-96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ราคาเฉลี่ย</w:t>
            </w:r>
            <w:r w:rsidR="006446AF"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</w:t>
            </w:r>
          </w:p>
          <w:p w:rsidR="000E2AD6" w:rsidRPr="00B77BCB" w:rsidRDefault="000E2AD6" w:rsidP="00CB31F7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7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F73" w:rsidRPr="00B77BCB" w:rsidRDefault="00927F73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:rsidR="006446AF" w:rsidRPr="00B77BCB" w:rsidRDefault="006446AF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ทุนซื้อคืน</w:t>
            </w:r>
          </w:p>
          <w:p w:rsidR="000E2AD6" w:rsidRPr="00B77BCB" w:rsidRDefault="000E2AD6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B77BCB" w:rsidRPr="00B77BCB" w:rsidTr="00CB31F7">
        <w:tc>
          <w:tcPr>
            <w:tcW w:w="3969" w:type="dxa"/>
            <w:hideMark/>
          </w:tcPr>
          <w:p w:rsidR="006446AF" w:rsidRPr="00B77BCB" w:rsidRDefault="006446AF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</w:p>
        </w:tc>
        <w:tc>
          <w:tcPr>
            <w:tcW w:w="1275" w:type="dxa"/>
          </w:tcPr>
          <w:p w:rsidR="006446AF" w:rsidRPr="00B77BCB" w:rsidRDefault="006446A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26" w:type="dxa"/>
          </w:tcPr>
          <w:p w:rsidR="006446AF" w:rsidRPr="00B77BCB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</w:tcPr>
          <w:p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64" w:type="dxa"/>
          </w:tcPr>
          <w:p w:rsidR="006446AF" w:rsidRPr="00B77BCB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F1DEC" w:rsidRPr="00B77BCB" w:rsidTr="00CB31F7">
        <w:tc>
          <w:tcPr>
            <w:tcW w:w="3969" w:type="dxa"/>
          </w:tcPr>
          <w:p w:rsidR="00DF1DEC" w:rsidRPr="00B77BCB" w:rsidRDefault="00DF1DEC" w:rsidP="00DF1DEC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มกราคม พ.ศ.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007BB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</w:rPr>
              <w:t>,868,600</w:t>
            </w:r>
          </w:p>
        </w:tc>
        <w:tc>
          <w:tcPr>
            <w:tcW w:w="275" w:type="dxa"/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center"/>
          </w:tcPr>
          <w:p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2.16</w:t>
            </w:r>
          </w:p>
        </w:tc>
        <w:tc>
          <w:tcPr>
            <w:tcW w:w="237" w:type="dxa"/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vAlign w:val="center"/>
          </w:tcPr>
          <w:p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38,680,195</w:t>
            </w:r>
          </w:p>
        </w:tc>
      </w:tr>
      <w:tr w:rsidR="00DF1DEC" w:rsidRPr="00B77BCB" w:rsidTr="00CB31F7">
        <w:tc>
          <w:tcPr>
            <w:tcW w:w="3969" w:type="dxa"/>
            <w:hideMark/>
          </w:tcPr>
          <w:p w:rsidR="00DF1DEC" w:rsidRPr="00B77BCB" w:rsidRDefault="00DF1DEC" w:rsidP="00DF1DEC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ซื้อคืนระหว่าง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:rsidR="00DF1DEC" w:rsidRDefault="00DF1DEC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F1DEC" w:rsidRDefault="00281E04" w:rsidP="00DF1DE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81E04" w:rsidRPr="00EB3434" w:rsidTr="00CB31F7">
        <w:tc>
          <w:tcPr>
            <w:tcW w:w="3969" w:type="dxa"/>
            <w:hideMark/>
          </w:tcPr>
          <w:p w:rsidR="00281E04" w:rsidRPr="00EB3434" w:rsidRDefault="00281E04" w:rsidP="00281E04">
            <w:pPr>
              <w:spacing w:line="240" w:lineRule="atLeast"/>
              <w:ind w:right="-25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EB343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ณ วันที่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พ.ศ.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81E04" w:rsidRPr="00F253D2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3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17</w:t>
            </w:r>
            <w:r w:rsidRPr="00F25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,868,600</w:t>
            </w:r>
          </w:p>
        </w:tc>
        <w:tc>
          <w:tcPr>
            <w:tcW w:w="275" w:type="dxa"/>
            <w:vAlign w:val="center"/>
          </w:tcPr>
          <w:p w:rsidR="00281E04" w:rsidRPr="00F253D2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81E04" w:rsidRPr="00F253D2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2.16</w:t>
            </w:r>
          </w:p>
        </w:tc>
        <w:tc>
          <w:tcPr>
            <w:tcW w:w="237" w:type="dxa"/>
            <w:vAlign w:val="center"/>
          </w:tcPr>
          <w:p w:rsidR="00281E04" w:rsidRPr="00F253D2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81E04" w:rsidRPr="00F253D2" w:rsidRDefault="00281E04" w:rsidP="00281E0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5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38,680,195</w:t>
            </w:r>
          </w:p>
        </w:tc>
      </w:tr>
    </w:tbl>
    <w:p w:rsidR="00DF1B20" w:rsidRPr="00B77BCB" w:rsidRDefault="00DF1B20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4"/>
          <w:szCs w:val="4"/>
        </w:rPr>
      </w:pPr>
    </w:p>
    <w:p w:rsidR="00004C2B" w:rsidRPr="007E6265" w:rsidRDefault="00004C2B" w:rsidP="00004C2B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ทั้งนี้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โดยบริษัทฯ ได้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จัดสรร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กำไรสะสมเป็นเงินสำรองสำหรับหุ้นซื้อคืนในงบแสดงฐานะการเงินภายใต้หัวข้อ “กำไรสะสมจัดสรรแล้ว – สำรองหุ้นทุนซื้อคืน”</w:t>
      </w:r>
    </w:p>
    <w:p w:rsidR="00004C2B" w:rsidRPr="00B77BCB" w:rsidRDefault="00004C2B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A24CFA" w:rsidRDefault="00A24CFA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E9649C" w:rsidRDefault="00E9649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095658" w:rsidRPr="00B77BCB" w:rsidRDefault="00095658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กำไรต่อหุ้นขั้นพื้นฐาน</w:t>
      </w:r>
    </w:p>
    <w:p w:rsidR="00095658" w:rsidRPr="00B77BCB" w:rsidRDefault="00095658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กำไรต่อหุ้นขั้นพื้นฐานสำหรับ</w:t>
      </w:r>
      <w:r w:rsidR="00A918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พ.ศ. </w:t>
      </w:r>
      <w:r w:rsidR="008F07C7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796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="00004C2B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="00796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คำนวณจากกำไร</w:t>
      </w:r>
      <w:r w:rsidR="00706125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และจำนวนหุ้นสามัญถัวเฉลี่ยถ่วงน้ำหนักที่ออกจำหน่ายแล้วระหว่าง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F06D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สุทธิจากหุ้นซื้อคืน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โดยแสดงการคำนวณ ดังนี้</w:t>
      </w:r>
    </w:p>
    <w:tbl>
      <w:tblPr>
        <w:tblStyle w:val="TableGrid3"/>
        <w:tblW w:w="892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282"/>
        <w:gridCol w:w="274"/>
        <w:gridCol w:w="293"/>
        <w:gridCol w:w="274"/>
        <w:gridCol w:w="1529"/>
        <w:gridCol w:w="247"/>
        <w:gridCol w:w="1637"/>
        <w:gridCol w:w="274"/>
      </w:tblGrid>
      <w:tr w:rsidR="00004C2B" w:rsidRPr="00004C2B" w:rsidTr="00004C2B">
        <w:trPr>
          <w:gridAfter w:val="1"/>
          <w:wAfter w:w="274" w:type="dxa"/>
        </w:trPr>
        <w:tc>
          <w:tcPr>
            <w:tcW w:w="4110" w:type="dxa"/>
          </w:tcPr>
          <w:p w:rsidR="00004C2B" w:rsidRPr="00004C2B" w:rsidRDefault="00004C2B" w:rsidP="00004C2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004C2B" w:rsidRPr="00004C2B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:rsidR="00004C2B" w:rsidRPr="00004C2B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93" w:type="dxa"/>
          </w:tcPr>
          <w:p w:rsidR="00004C2B" w:rsidRPr="00004C2B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:rsidR="00004C2B" w:rsidRPr="00004C2B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004C2B" w:rsidRPr="00004C2B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004C2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004C2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004C2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47" w:type="dxa"/>
          </w:tcPr>
          <w:p w:rsidR="00004C2B" w:rsidRPr="00004C2B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:rsidR="00004C2B" w:rsidRPr="00004C2B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004C2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004C2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004C2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62412A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004C2B" w:rsidRPr="00004C2B" w:rsidTr="00711A9A">
        <w:trPr>
          <w:gridAfter w:val="1"/>
          <w:wAfter w:w="274" w:type="dxa"/>
        </w:trPr>
        <w:tc>
          <w:tcPr>
            <w:tcW w:w="4110" w:type="dxa"/>
            <w:vAlign w:val="bottom"/>
          </w:tcPr>
          <w:p w:rsidR="00004C2B" w:rsidRPr="00004C2B" w:rsidRDefault="00004C2B" w:rsidP="00004C2B">
            <w:pPr>
              <w:tabs>
                <w:tab w:val="left" w:pos="318"/>
              </w:tabs>
              <w:ind w:left="318" w:right="-111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04C2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</w:t>
            </w:r>
            <w:r w:rsidRPr="00004C2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สุทธิ</w:t>
            </w:r>
            <w:r w:rsidRPr="00004C2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สำหรับ</w:t>
            </w:r>
            <w:r w:rsidRPr="00004C2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งวด</w:t>
            </w:r>
            <w:r w:rsidRPr="00004C2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ที่เป็น</w:t>
            </w:r>
            <w:r w:rsidRPr="00004C2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ผู้ถือหุ้นสามัญ</w:t>
            </w:r>
          </w:p>
          <w:p w:rsidR="00004C2B" w:rsidRPr="00004C2B" w:rsidRDefault="00004C2B" w:rsidP="00004C2B">
            <w:pPr>
              <w:tabs>
                <w:tab w:val="left" w:pos="318"/>
              </w:tabs>
              <w:ind w:left="318" w:right="-111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04C2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ab/>
              <w:t>ของบริษัท</w:t>
            </w:r>
            <w:r w:rsidRPr="00004C2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(</w:t>
            </w:r>
            <w:r w:rsidRPr="00004C2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ขั้นพื้นฐาน)</w:t>
            </w:r>
            <w:r w:rsidRPr="00004C2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004C2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82" w:type="dxa"/>
            <w:vAlign w:val="center"/>
          </w:tcPr>
          <w:p w:rsidR="00004C2B" w:rsidRPr="00004C2B" w:rsidRDefault="00004C2B" w:rsidP="00004C2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vAlign w:val="center"/>
          </w:tcPr>
          <w:p w:rsidR="00004C2B" w:rsidRPr="00004C2B" w:rsidRDefault="00004C2B" w:rsidP="00004C2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" w:type="dxa"/>
            <w:vAlign w:val="center"/>
          </w:tcPr>
          <w:p w:rsidR="00004C2B" w:rsidRPr="00004C2B" w:rsidRDefault="00004C2B" w:rsidP="00004C2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vAlign w:val="center"/>
          </w:tcPr>
          <w:p w:rsidR="00004C2B" w:rsidRPr="00004C2B" w:rsidRDefault="00004C2B" w:rsidP="00004C2B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center"/>
          </w:tcPr>
          <w:p w:rsidR="00004C2B" w:rsidRDefault="00004C2B" w:rsidP="00004C2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281E04" w:rsidRPr="00004C2B" w:rsidRDefault="00281E04" w:rsidP="00004C2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9,194,918</w:t>
            </w:r>
          </w:p>
        </w:tc>
        <w:tc>
          <w:tcPr>
            <w:tcW w:w="247" w:type="dxa"/>
            <w:vAlign w:val="center"/>
          </w:tcPr>
          <w:p w:rsidR="00004C2B" w:rsidRPr="00004C2B" w:rsidRDefault="00004C2B" w:rsidP="00004C2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37" w:type="dxa"/>
            <w:vAlign w:val="bottom"/>
          </w:tcPr>
          <w:p w:rsidR="00004C2B" w:rsidRPr="00004C2B" w:rsidRDefault="00004C2B" w:rsidP="00004C2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4C2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67,366,338</w:t>
            </w:r>
          </w:p>
        </w:tc>
      </w:tr>
      <w:tr w:rsidR="00004C2B" w:rsidRPr="00004C2B" w:rsidTr="00711A9A">
        <w:tc>
          <w:tcPr>
            <w:tcW w:w="4110" w:type="dxa"/>
            <w:vAlign w:val="bottom"/>
          </w:tcPr>
          <w:p w:rsidR="00004C2B" w:rsidRPr="00004C2B" w:rsidRDefault="00004C2B" w:rsidP="00004C2B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04C2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004C2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ที่ออก</w:t>
            </w:r>
          </w:p>
          <w:p w:rsidR="00004C2B" w:rsidRPr="00004C2B" w:rsidRDefault="00004C2B" w:rsidP="00004C2B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04C2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ab/>
              <w:t>จำหน่ายแล้ว</w:t>
            </w:r>
            <w:r w:rsidRPr="00004C2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สุทธิจากหุ้นซื้อคืน (หุ้น)</w:t>
            </w:r>
            <w:r w:rsidRPr="00004C2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2" w:type="dxa"/>
            <w:vAlign w:val="bottom"/>
          </w:tcPr>
          <w:p w:rsidR="00004C2B" w:rsidRPr="00004C2B" w:rsidRDefault="00004C2B" w:rsidP="00004C2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:rsidR="00004C2B" w:rsidRPr="00004C2B" w:rsidRDefault="00004C2B" w:rsidP="00004C2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93" w:type="dxa"/>
            <w:vAlign w:val="bottom"/>
          </w:tcPr>
          <w:p w:rsidR="00004C2B" w:rsidRPr="00004C2B" w:rsidRDefault="00004C2B" w:rsidP="00004C2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:rsidR="00004C2B" w:rsidRPr="00004C2B" w:rsidRDefault="00004C2B" w:rsidP="00004C2B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004C2B" w:rsidRPr="00004C2B" w:rsidRDefault="00281E04" w:rsidP="00004C2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252,13</w:t>
            </w:r>
            <w:r w:rsidR="00FA0150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,400</w:t>
            </w:r>
          </w:p>
        </w:tc>
        <w:tc>
          <w:tcPr>
            <w:tcW w:w="247" w:type="dxa"/>
            <w:vAlign w:val="bottom"/>
          </w:tcPr>
          <w:p w:rsidR="00004C2B" w:rsidRPr="00004C2B" w:rsidRDefault="00004C2B" w:rsidP="00004C2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:rsidR="00281E04" w:rsidRDefault="00281E04" w:rsidP="00004C2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:rsidR="00004C2B" w:rsidRPr="00004C2B" w:rsidRDefault="00004C2B" w:rsidP="00004C2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4C2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264,981,175</w:t>
            </w:r>
          </w:p>
        </w:tc>
        <w:tc>
          <w:tcPr>
            <w:tcW w:w="274" w:type="dxa"/>
            <w:vAlign w:val="bottom"/>
          </w:tcPr>
          <w:p w:rsidR="00004C2B" w:rsidRPr="00004C2B" w:rsidRDefault="00004C2B" w:rsidP="00004C2B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4C2B" w:rsidRPr="00004C2B" w:rsidTr="00711A9A">
        <w:trPr>
          <w:gridAfter w:val="1"/>
          <w:wAfter w:w="274" w:type="dxa"/>
        </w:trPr>
        <w:tc>
          <w:tcPr>
            <w:tcW w:w="4110" w:type="dxa"/>
            <w:vAlign w:val="bottom"/>
          </w:tcPr>
          <w:p w:rsidR="00004C2B" w:rsidRPr="00004C2B" w:rsidRDefault="00004C2B" w:rsidP="00004C2B">
            <w:pPr>
              <w:tabs>
                <w:tab w:val="left" w:pos="318"/>
              </w:tabs>
              <w:ind w:left="318" w:right="-253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04C2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282" w:type="dxa"/>
            <w:vAlign w:val="bottom"/>
          </w:tcPr>
          <w:p w:rsidR="00004C2B" w:rsidRPr="00004C2B" w:rsidRDefault="00004C2B" w:rsidP="00004C2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:rsidR="00004C2B" w:rsidRPr="00004C2B" w:rsidRDefault="00004C2B" w:rsidP="00004C2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" w:type="dxa"/>
            <w:vAlign w:val="bottom"/>
          </w:tcPr>
          <w:p w:rsidR="00004C2B" w:rsidRPr="00004C2B" w:rsidRDefault="00004C2B" w:rsidP="00004C2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:rsidR="00004C2B" w:rsidRPr="00004C2B" w:rsidRDefault="00004C2B" w:rsidP="00004C2B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004C2B" w:rsidRPr="00004C2B" w:rsidRDefault="00281E04" w:rsidP="00004C2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247" w:type="dxa"/>
            <w:vAlign w:val="bottom"/>
          </w:tcPr>
          <w:p w:rsidR="00004C2B" w:rsidRPr="00004C2B" w:rsidRDefault="00004C2B" w:rsidP="00004C2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:rsidR="00004C2B" w:rsidRPr="00004C2B" w:rsidRDefault="00004C2B" w:rsidP="00004C2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04C2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0.2</w:t>
            </w:r>
            <w:r w:rsidR="00281E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</w:t>
            </w:r>
          </w:p>
        </w:tc>
      </w:tr>
    </w:tbl>
    <w:p w:rsidR="00004C2B" w:rsidRDefault="00004C2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731760" w:rsidRPr="00B77BCB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:rsidR="008E6873" w:rsidRDefault="008A5B54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4" w:name="OLE_LINK7"/>
      <w:bookmarkStart w:id="5" w:name="OLE_LINK8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ได้จ่าย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</w:t>
      </w:r>
      <w:r w:rsidR="00A9181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งวดสามเดือน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281E04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bookmarkEnd w:id="4"/>
      <w:bookmarkEnd w:id="5"/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1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84"/>
        <w:gridCol w:w="259"/>
        <w:gridCol w:w="236"/>
        <w:gridCol w:w="259"/>
        <w:gridCol w:w="1673"/>
        <w:gridCol w:w="239"/>
        <w:gridCol w:w="1727"/>
      </w:tblGrid>
      <w:tr w:rsidR="00007BB6" w:rsidRPr="00AB0D11" w:rsidTr="00D6267A">
        <w:tc>
          <w:tcPr>
            <w:tcW w:w="3969" w:type="dxa"/>
          </w:tcPr>
          <w:p w:rsidR="00007BB6" w:rsidRPr="00AB0D11" w:rsidRDefault="00007BB6" w:rsidP="00D6267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007BB6" w:rsidRPr="00AB0D11" w:rsidRDefault="00007BB6" w:rsidP="00D6267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:rsidR="00007BB6" w:rsidRPr="00AB0D11" w:rsidRDefault="00007BB6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007BB6" w:rsidRPr="00AB0D11" w:rsidRDefault="00007BB6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:rsidR="00007BB6" w:rsidRPr="00AB0D11" w:rsidRDefault="00007BB6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3" w:type="dxa"/>
          </w:tcPr>
          <w:p w:rsidR="00007BB6" w:rsidRPr="00AB0D11" w:rsidRDefault="00007BB6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:rsidR="00007BB6" w:rsidRPr="00AB0D11" w:rsidRDefault="00007BB6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27" w:type="dxa"/>
          </w:tcPr>
          <w:p w:rsidR="00007BB6" w:rsidRPr="00AB0D11" w:rsidRDefault="00007BB6" w:rsidP="00D6267A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004C2B" w:rsidRPr="00AB0D11" w:rsidTr="00D6267A">
        <w:tc>
          <w:tcPr>
            <w:tcW w:w="3969" w:type="dxa"/>
          </w:tcPr>
          <w:p w:rsidR="00004C2B" w:rsidRPr="00AB0D11" w:rsidRDefault="00004C2B" w:rsidP="00004C2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004C2B" w:rsidRPr="00B4078F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:rsidR="00004C2B" w:rsidRPr="00B4078F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004C2B" w:rsidRPr="00B4078F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:rsidR="00004C2B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:rsidR="00004C2B" w:rsidRPr="00373958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:rsidR="00004C2B" w:rsidRPr="00B77BCB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:rsidR="00004C2B" w:rsidRPr="00373958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004C2B" w:rsidTr="00711A9A">
        <w:tc>
          <w:tcPr>
            <w:tcW w:w="3969" w:type="dxa"/>
            <w:vAlign w:val="center"/>
          </w:tcPr>
          <w:p w:rsidR="00004C2B" w:rsidRDefault="00004C2B" w:rsidP="00004C2B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284" w:type="dxa"/>
            <w:vAlign w:val="bottom"/>
          </w:tcPr>
          <w:p w:rsidR="00004C2B" w:rsidRDefault="00004C2B" w:rsidP="00004C2B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004C2B" w:rsidRPr="0061686B" w:rsidRDefault="00004C2B" w:rsidP="00004C2B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04C2B" w:rsidRDefault="00004C2B" w:rsidP="00004C2B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004C2B" w:rsidRPr="0061686B" w:rsidRDefault="00004C2B" w:rsidP="00004C2B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3" w:type="dxa"/>
            <w:vAlign w:val="bottom"/>
          </w:tcPr>
          <w:p w:rsidR="00004C2B" w:rsidRPr="00281E04" w:rsidRDefault="00281E04" w:rsidP="00281E04">
            <w:pPr>
              <w:jc w:val="right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81E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2,398,177</w:t>
            </w:r>
          </w:p>
        </w:tc>
        <w:tc>
          <w:tcPr>
            <w:tcW w:w="239" w:type="dxa"/>
            <w:vAlign w:val="bottom"/>
          </w:tcPr>
          <w:p w:rsidR="00004C2B" w:rsidRPr="0061686B" w:rsidRDefault="00004C2B" w:rsidP="00004C2B">
            <w:pPr>
              <w:tabs>
                <w:tab w:val="decimal" w:pos="944"/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:rsidR="00004C2B" w:rsidRPr="00B77BCB" w:rsidRDefault="00004C2B" w:rsidP="00004C2B">
            <w:pPr>
              <w:jc w:val="right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2,364,550</w:t>
            </w:r>
          </w:p>
        </w:tc>
      </w:tr>
    </w:tbl>
    <w:p w:rsidR="00007BB6" w:rsidRDefault="00007BB6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E9649C" w:rsidRDefault="00E9649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ค่าใช้จ่ายตามลักษณะ</w:t>
      </w:r>
    </w:p>
    <w:p w:rsidR="00731760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6" w:name="_Hlk47637421"/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รายการค่าใช้จ่ายตามลักษณะที่สำคัญ</w:t>
      </w:r>
      <w:r w:rsidR="008A5B5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</w:t>
      </w:r>
      <w:r w:rsidR="00543EF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งวดสามเดือน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007BB6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ได้แก่</w:t>
      </w:r>
    </w:p>
    <w:tbl>
      <w:tblPr>
        <w:tblStyle w:val="TableGrid1"/>
        <w:tblW w:w="862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236"/>
        <w:gridCol w:w="259"/>
        <w:gridCol w:w="1673"/>
        <w:gridCol w:w="239"/>
        <w:gridCol w:w="1727"/>
      </w:tblGrid>
      <w:tr w:rsidR="00004C2B" w:rsidRPr="00AB0D11" w:rsidTr="00004C2B">
        <w:tc>
          <w:tcPr>
            <w:tcW w:w="4489" w:type="dxa"/>
          </w:tcPr>
          <w:p w:rsidR="00004C2B" w:rsidRPr="00AB0D11" w:rsidRDefault="00004C2B" w:rsidP="000743B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bookmarkStart w:id="7" w:name="_Hlk79397548"/>
          </w:p>
        </w:tc>
        <w:tc>
          <w:tcPr>
            <w:tcW w:w="236" w:type="dxa"/>
          </w:tcPr>
          <w:p w:rsidR="00004C2B" w:rsidRPr="00AB0D11" w:rsidRDefault="00004C2B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:rsidR="00004C2B" w:rsidRPr="00AB0D11" w:rsidRDefault="00004C2B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3" w:type="dxa"/>
          </w:tcPr>
          <w:p w:rsidR="00004C2B" w:rsidRPr="00AB0D11" w:rsidRDefault="00004C2B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:rsidR="00004C2B" w:rsidRPr="00AB0D11" w:rsidRDefault="00004C2B" w:rsidP="000743B7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27" w:type="dxa"/>
          </w:tcPr>
          <w:p w:rsidR="00004C2B" w:rsidRPr="00AB0D11" w:rsidRDefault="00004C2B" w:rsidP="000743B7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004C2B" w:rsidRPr="00AB0D11" w:rsidTr="00004C2B">
        <w:tc>
          <w:tcPr>
            <w:tcW w:w="4489" w:type="dxa"/>
          </w:tcPr>
          <w:p w:rsidR="00004C2B" w:rsidRPr="00AB0D11" w:rsidRDefault="00004C2B" w:rsidP="00004C2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004C2B" w:rsidRPr="00B4078F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:rsidR="00004C2B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:rsidR="00004C2B" w:rsidRPr="00373958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:rsidR="00004C2B" w:rsidRPr="00B77BCB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:rsidR="00004C2B" w:rsidRPr="00373958" w:rsidRDefault="00004C2B" w:rsidP="00004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F481E" w:rsidTr="00B12FA3">
        <w:tc>
          <w:tcPr>
            <w:tcW w:w="4489" w:type="dxa"/>
            <w:vAlign w:val="center"/>
          </w:tcPr>
          <w:p w:rsidR="00EF481E" w:rsidRDefault="00EF481E" w:rsidP="00EF481E">
            <w:pPr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:rsidR="00EF481E" w:rsidRDefault="00EF481E" w:rsidP="00EF481E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งานระหว่างทำ (เพิ่มขึ้น) ลดลง</w:t>
            </w:r>
          </w:p>
        </w:tc>
        <w:tc>
          <w:tcPr>
            <w:tcW w:w="236" w:type="dxa"/>
            <w:vAlign w:val="bottom"/>
          </w:tcPr>
          <w:p w:rsidR="00EF481E" w:rsidRDefault="00EF481E" w:rsidP="00EF481E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EF481E" w:rsidRPr="0061686B" w:rsidRDefault="00EF481E" w:rsidP="00EF481E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3" w:type="dxa"/>
            <w:vAlign w:val="center"/>
          </w:tcPr>
          <w:p w:rsidR="00EF481E" w:rsidRDefault="00EF481E" w:rsidP="00EF481E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:rsidR="00EF481E" w:rsidRPr="00EF481E" w:rsidRDefault="00EF481E" w:rsidP="00EF481E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F48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</w:t>
            </w:r>
            <w:r w:rsidR="0062412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EF48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62412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670</w:t>
            </w:r>
            <w:r w:rsidRPr="00EF48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D0478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  <w:r w:rsidR="0062412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Pr="00EF48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:rsidR="00EF481E" w:rsidRPr="0061686B" w:rsidRDefault="00EF481E" w:rsidP="00EF481E">
            <w:pPr>
              <w:tabs>
                <w:tab w:val="decimal" w:pos="944"/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vAlign w:val="bottom"/>
          </w:tcPr>
          <w:p w:rsidR="00EF481E" w:rsidRPr="00B77BCB" w:rsidRDefault="00EF481E" w:rsidP="00EF481E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(36,607,691)</w:t>
            </w:r>
          </w:p>
        </w:tc>
      </w:tr>
      <w:tr w:rsidR="00EF481E" w:rsidTr="00B12FA3">
        <w:tc>
          <w:tcPr>
            <w:tcW w:w="4489" w:type="dxa"/>
            <w:vAlign w:val="center"/>
          </w:tcPr>
          <w:p w:rsidR="00EF481E" w:rsidRDefault="00EF481E" w:rsidP="00EF481E">
            <w:pPr>
              <w:ind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อะไหล่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236" w:type="dxa"/>
            <w:vAlign w:val="bottom"/>
          </w:tcPr>
          <w:p w:rsidR="00EF481E" w:rsidRDefault="00EF481E" w:rsidP="00EF481E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EF481E" w:rsidRPr="0061686B" w:rsidRDefault="00EF481E" w:rsidP="00EF481E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3" w:type="dxa"/>
            <w:vAlign w:val="center"/>
          </w:tcPr>
          <w:p w:rsidR="00EF481E" w:rsidRPr="00EF481E" w:rsidRDefault="00EF481E" w:rsidP="00EF481E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F48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490,124,396</w:t>
            </w:r>
          </w:p>
        </w:tc>
        <w:tc>
          <w:tcPr>
            <w:tcW w:w="239" w:type="dxa"/>
            <w:vAlign w:val="bottom"/>
          </w:tcPr>
          <w:p w:rsidR="00EF481E" w:rsidRPr="0061686B" w:rsidRDefault="00EF481E" w:rsidP="00EF481E">
            <w:pPr>
              <w:tabs>
                <w:tab w:val="decimal" w:pos="944"/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:rsidR="00EF481E" w:rsidRPr="00B77BCB" w:rsidRDefault="00EF481E" w:rsidP="00EF481E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375,211,560</w:t>
            </w:r>
          </w:p>
        </w:tc>
      </w:tr>
      <w:tr w:rsidR="00EF481E" w:rsidTr="00B12FA3">
        <w:tc>
          <w:tcPr>
            <w:tcW w:w="4489" w:type="dxa"/>
            <w:vAlign w:val="center"/>
          </w:tcPr>
          <w:p w:rsidR="00EF481E" w:rsidRDefault="00EF481E" w:rsidP="00EF481E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36" w:type="dxa"/>
            <w:vAlign w:val="bottom"/>
          </w:tcPr>
          <w:p w:rsidR="00EF481E" w:rsidRDefault="00EF481E" w:rsidP="00EF481E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EF481E" w:rsidRPr="0061686B" w:rsidRDefault="00EF481E" w:rsidP="00EF481E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3" w:type="dxa"/>
            <w:vAlign w:val="center"/>
          </w:tcPr>
          <w:p w:rsidR="00EF481E" w:rsidRPr="00EF481E" w:rsidRDefault="00EF481E" w:rsidP="00EF481E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F48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27,088,949</w:t>
            </w:r>
          </w:p>
        </w:tc>
        <w:tc>
          <w:tcPr>
            <w:tcW w:w="239" w:type="dxa"/>
            <w:vAlign w:val="bottom"/>
          </w:tcPr>
          <w:p w:rsidR="00EF481E" w:rsidRPr="0061686B" w:rsidRDefault="00EF481E" w:rsidP="00EF481E">
            <w:pPr>
              <w:tabs>
                <w:tab w:val="decimal" w:pos="944"/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:rsidR="00EF481E" w:rsidRPr="00B77BCB" w:rsidRDefault="00EF481E" w:rsidP="00EF481E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34,154,454</w:t>
            </w:r>
          </w:p>
        </w:tc>
      </w:tr>
      <w:tr w:rsidR="00EF481E" w:rsidTr="00B12FA3">
        <w:tc>
          <w:tcPr>
            <w:tcW w:w="4489" w:type="dxa"/>
            <w:vAlign w:val="bottom"/>
          </w:tcPr>
          <w:p w:rsidR="00EF481E" w:rsidRDefault="00EF481E" w:rsidP="00EF481E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236" w:type="dxa"/>
            <w:vAlign w:val="bottom"/>
          </w:tcPr>
          <w:p w:rsidR="00EF481E" w:rsidRDefault="00EF481E" w:rsidP="00EF481E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EF481E" w:rsidRPr="0061686B" w:rsidRDefault="00EF481E" w:rsidP="00EF481E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3" w:type="dxa"/>
            <w:vAlign w:val="center"/>
          </w:tcPr>
          <w:p w:rsidR="00EF481E" w:rsidRPr="00EF481E" w:rsidRDefault="00EF481E" w:rsidP="00EF481E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F48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20,294,956</w:t>
            </w:r>
          </w:p>
        </w:tc>
        <w:tc>
          <w:tcPr>
            <w:tcW w:w="239" w:type="dxa"/>
            <w:vAlign w:val="bottom"/>
          </w:tcPr>
          <w:p w:rsidR="00EF481E" w:rsidRPr="0061686B" w:rsidRDefault="00EF481E" w:rsidP="00EF481E">
            <w:pPr>
              <w:tabs>
                <w:tab w:val="decimal" w:pos="944"/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:rsidR="00EF481E" w:rsidRPr="00B77BCB" w:rsidRDefault="00EF481E" w:rsidP="00EF481E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22,943,718</w:t>
            </w:r>
          </w:p>
        </w:tc>
      </w:tr>
      <w:tr w:rsidR="00EF481E" w:rsidTr="00B12FA3">
        <w:tc>
          <w:tcPr>
            <w:tcW w:w="4489" w:type="dxa"/>
            <w:vAlign w:val="center"/>
          </w:tcPr>
          <w:p w:rsidR="00EF481E" w:rsidRDefault="00EF481E" w:rsidP="00EF481E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36" w:type="dxa"/>
            <w:vAlign w:val="bottom"/>
          </w:tcPr>
          <w:p w:rsidR="00EF481E" w:rsidRDefault="00EF481E" w:rsidP="00EF481E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EF481E" w:rsidRPr="0061686B" w:rsidRDefault="00EF481E" w:rsidP="00EF481E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3" w:type="dxa"/>
            <w:vAlign w:val="center"/>
          </w:tcPr>
          <w:p w:rsidR="00EF481E" w:rsidRPr="00EF481E" w:rsidRDefault="00EF481E" w:rsidP="00EF481E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F48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9,398,630</w:t>
            </w:r>
          </w:p>
        </w:tc>
        <w:tc>
          <w:tcPr>
            <w:tcW w:w="239" w:type="dxa"/>
            <w:vAlign w:val="bottom"/>
          </w:tcPr>
          <w:p w:rsidR="00EF481E" w:rsidRPr="0061686B" w:rsidRDefault="00EF481E" w:rsidP="00EF481E">
            <w:pPr>
              <w:tabs>
                <w:tab w:val="decimal" w:pos="944"/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:rsidR="00EF481E" w:rsidRPr="00B77BCB" w:rsidRDefault="00EF481E" w:rsidP="00EF481E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11,885,481</w:t>
            </w:r>
          </w:p>
        </w:tc>
      </w:tr>
      <w:tr w:rsidR="00EF481E" w:rsidTr="00B12FA3">
        <w:tc>
          <w:tcPr>
            <w:tcW w:w="4489" w:type="dxa"/>
            <w:vAlign w:val="center"/>
          </w:tcPr>
          <w:p w:rsidR="00EF481E" w:rsidRDefault="00EF481E" w:rsidP="00EF481E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36" w:type="dxa"/>
            <w:vAlign w:val="bottom"/>
          </w:tcPr>
          <w:p w:rsidR="00EF481E" w:rsidRDefault="00EF481E" w:rsidP="00EF481E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EF481E" w:rsidRPr="0061686B" w:rsidRDefault="00EF481E" w:rsidP="00EF481E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3" w:type="dxa"/>
            <w:vAlign w:val="center"/>
          </w:tcPr>
          <w:p w:rsidR="00EF481E" w:rsidRPr="00EF481E" w:rsidRDefault="00EF481E" w:rsidP="00EF481E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F48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9,330,109</w:t>
            </w:r>
          </w:p>
        </w:tc>
        <w:tc>
          <w:tcPr>
            <w:tcW w:w="239" w:type="dxa"/>
            <w:vAlign w:val="bottom"/>
          </w:tcPr>
          <w:p w:rsidR="00EF481E" w:rsidRPr="0061686B" w:rsidRDefault="00EF481E" w:rsidP="00EF481E">
            <w:pPr>
              <w:tabs>
                <w:tab w:val="decimal" w:pos="944"/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:rsidR="00EF481E" w:rsidRPr="00B77BCB" w:rsidRDefault="00EF481E" w:rsidP="00EF481E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10,368,27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0</w:t>
            </w:r>
          </w:p>
        </w:tc>
      </w:tr>
      <w:tr w:rsidR="00EF481E" w:rsidTr="00B12FA3">
        <w:tc>
          <w:tcPr>
            <w:tcW w:w="4489" w:type="dxa"/>
            <w:vAlign w:val="bottom"/>
          </w:tcPr>
          <w:p w:rsidR="00EF481E" w:rsidRDefault="00EF481E" w:rsidP="00EF481E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236" w:type="dxa"/>
            <w:vAlign w:val="bottom"/>
          </w:tcPr>
          <w:p w:rsidR="00EF481E" w:rsidRDefault="00EF481E" w:rsidP="00EF481E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:rsidR="00EF481E" w:rsidRPr="0061686B" w:rsidRDefault="00EF481E" w:rsidP="00EF481E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3" w:type="dxa"/>
            <w:vAlign w:val="center"/>
          </w:tcPr>
          <w:p w:rsidR="00EF481E" w:rsidRPr="00EF481E" w:rsidRDefault="00EF481E" w:rsidP="00EF481E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F48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8,359,325</w:t>
            </w:r>
          </w:p>
        </w:tc>
        <w:tc>
          <w:tcPr>
            <w:tcW w:w="239" w:type="dxa"/>
            <w:vAlign w:val="bottom"/>
          </w:tcPr>
          <w:p w:rsidR="00EF481E" w:rsidRPr="0061686B" w:rsidRDefault="00EF481E" w:rsidP="00EF481E">
            <w:pPr>
              <w:tabs>
                <w:tab w:val="decimal" w:pos="944"/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:rsidR="00EF481E" w:rsidRPr="00B77BCB" w:rsidRDefault="00EF481E" w:rsidP="00EF481E">
            <w:pPr>
              <w:tabs>
                <w:tab w:val="decimal" w:pos="1328"/>
              </w:tabs>
              <w:ind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9,324,453</w:t>
            </w:r>
          </w:p>
        </w:tc>
      </w:tr>
      <w:bookmarkEnd w:id="6"/>
      <w:bookmarkEnd w:id="7"/>
    </w:tbl>
    <w:p w:rsidR="000627F2" w:rsidRDefault="000627F2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E9649C" w:rsidRDefault="00E9649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731760" w:rsidRPr="00B77BCB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E746DA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:rsidR="00731760" w:rsidRPr="00B77BCB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บริษัทฯ 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:rsidR="00B74A8E" w:rsidRPr="00B77BCB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ข้อมูลทางการเงินจำแนกตามส่วนงานดำเนินงานของบริษัทฯ สำหรับ</w:t>
      </w:r>
      <w:r w:rsidR="00A9181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งวดสามเดือน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W w:w="9498" w:type="dxa"/>
        <w:tblInd w:w="-284" w:type="dxa"/>
        <w:tblLook w:val="04A0" w:firstRow="1" w:lastRow="0" w:firstColumn="1" w:lastColumn="0" w:noHBand="0" w:noVBand="1"/>
      </w:tblPr>
      <w:tblGrid>
        <w:gridCol w:w="1843"/>
        <w:gridCol w:w="1039"/>
        <w:gridCol w:w="222"/>
        <w:gridCol w:w="1039"/>
        <w:gridCol w:w="222"/>
        <w:gridCol w:w="1023"/>
        <w:gridCol w:w="222"/>
        <w:gridCol w:w="1053"/>
        <w:gridCol w:w="222"/>
        <w:gridCol w:w="1196"/>
        <w:gridCol w:w="222"/>
        <w:gridCol w:w="1195"/>
      </w:tblGrid>
      <w:tr w:rsidR="00B77BCB" w:rsidRPr="00B77BCB" w:rsidTr="00FC0C0A">
        <w:trPr>
          <w:trHeight w:val="348"/>
        </w:trPr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EBE" w:rsidRPr="00B77BCB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1EBE" w:rsidRPr="00B77BCB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9113DA" w:rsidRPr="00B77BCB" w:rsidTr="000743B7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13DA" w:rsidRPr="00B77BCB" w:rsidRDefault="009113DA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65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13DA" w:rsidRPr="00B77BCB" w:rsidRDefault="009113DA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0D71FD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31 </w:t>
            </w:r>
            <w:r w:rsidR="000D71FD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มีนาคม</w:t>
            </w:r>
          </w:p>
        </w:tc>
      </w:tr>
      <w:tr w:rsidR="00B77BCB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EBE" w:rsidRPr="00B77BCB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1EBE" w:rsidRPr="00B77BCB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7960D9" w:rsidRPr="00BB25D1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4</w:t>
            </w: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4</w:t>
            </w: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60D9" w:rsidRPr="00BB25D1" w:rsidRDefault="007960D9" w:rsidP="007960D9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4</w:t>
            </w: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EF481E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81E" w:rsidRPr="00B77BCB" w:rsidRDefault="00EF481E" w:rsidP="00EF48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529,855,726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404,683,596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63,055,269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93,695,565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592,910,995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498,379,161 </w:t>
            </w:r>
          </w:p>
        </w:tc>
      </w:tr>
      <w:tr w:rsidR="00EF481E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81E" w:rsidRPr="00B77BCB" w:rsidRDefault="00EF481E" w:rsidP="00EF48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(500,458,063)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(329,310,043)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(59,392,419)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(90,964,713)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(559,850,482)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(420,274,756)</w:t>
            </w:r>
          </w:p>
        </w:tc>
      </w:tr>
      <w:tr w:rsidR="00EF481E" w:rsidRPr="00B77BCB" w:rsidTr="00FC0C0A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81E" w:rsidRPr="00B77BCB" w:rsidRDefault="00EF481E" w:rsidP="00EF481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29,397,663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75,373,553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3,662,850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2,730,852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33,060,513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481E" w:rsidRDefault="00EF481E" w:rsidP="00EF481E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78,104,405 </w:t>
            </w:r>
          </w:p>
        </w:tc>
      </w:tr>
      <w:tr w:rsidR="00AF6A86" w:rsidRPr="00B77BCB" w:rsidTr="00FC0C0A">
        <w:trPr>
          <w:trHeight w:val="3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bookmarkStart w:id="8" w:name="_Hlk79397801"/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9,140,100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27,333,033 </w:t>
            </w:r>
          </w:p>
        </w:tc>
      </w:tr>
      <w:tr w:rsidR="00AF6A86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6A86" w:rsidRPr="00B77BCB" w:rsidRDefault="00AF6A86" w:rsidP="00AF6A8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(15,798,876)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(19,251,628)</w:t>
            </w:r>
          </w:p>
        </w:tc>
      </w:tr>
      <w:tr w:rsidR="00AF6A86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6A86" w:rsidRPr="00B77BCB" w:rsidRDefault="00AF6A86" w:rsidP="00AF6A8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6A86" w:rsidRPr="00B77BCB" w:rsidRDefault="00AF6A86" w:rsidP="00AF6A8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Pr="00B77BCB" w:rsidRDefault="00AF6A86" w:rsidP="00AF6A8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(14,872,318)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(17,446,715)</w:t>
            </w:r>
          </w:p>
        </w:tc>
      </w:tr>
      <w:tr w:rsidR="00AF6A86" w:rsidRPr="00B77BCB" w:rsidTr="00B12FA3">
        <w:trPr>
          <w:trHeight w:val="348"/>
        </w:trPr>
        <w:tc>
          <w:tcPr>
            <w:tcW w:w="66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F6A86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โอนกลับค่าเผื่อมูลค่าสินค้าคงเหลือลดลงและเคลื่อนไหวช้า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6A86" w:rsidRPr="00B77BCB" w:rsidRDefault="00AF6A86" w:rsidP="00AF6A8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1,755,857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                        -   </w:t>
            </w:r>
          </w:p>
        </w:tc>
      </w:tr>
      <w:tr w:rsidR="00AF6A86" w:rsidRPr="00B77BCB" w:rsidTr="00FC0C0A">
        <w:trPr>
          <w:trHeight w:val="34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6A86" w:rsidRPr="00B77BCB" w:rsidRDefault="00AF6A86" w:rsidP="00AF6A8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(4,090,358)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(1,372,757)</w:t>
            </w:r>
          </w:p>
        </w:tc>
      </w:tr>
      <w:tr w:rsidR="00AF6A86" w:rsidRPr="00B77BCB" w:rsidTr="00FC0C0A">
        <w:trPr>
          <w:trHeight w:val="360"/>
        </w:trPr>
        <w:tc>
          <w:tcPr>
            <w:tcW w:w="4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A86" w:rsidRPr="00B77BCB" w:rsidRDefault="00AF6A86" w:rsidP="00AF6A8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กำไรสุทธิสำหรับ</w:t>
            </w:r>
            <w:r w:rsidRPr="00B77BC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6A86" w:rsidRPr="00B77BCB" w:rsidRDefault="00AF6A86" w:rsidP="00AF6A8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9,194,918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F6A86" w:rsidRDefault="00AF6A86" w:rsidP="00AF6A86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67,366,338 </w:t>
            </w:r>
          </w:p>
        </w:tc>
      </w:tr>
      <w:bookmarkEnd w:id="8"/>
    </w:tbl>
    <w:p w:rsidR="007960D9" w:rsidRDefault="007960D9" w:rsidP="007960D9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007BB6" w:rsidRPr="007E6265" w:rsidRDefault="00007BB6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สินทรัพย์และหนี้สินของส่วนงานของบริษัทฯ ณ วันที่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31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มีนาคม พ.ศ.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2565 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Pr="007E626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พ.ศ.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4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007BB6" w:rsidRPr="007E6265" w:rsidTr="00D6267A">
        <w:tc>
          <w:tcPr>
            <w:tcW w:w="4531" w:type="dxa"/>
          </w:tcPr>
          <w:p w:rsidR="00007BB6" w:rsidRPr="007E6265" w:rsidRDefault="00007BB6" w:rsidP="00D6267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:rsidR="00007BB6" w:rsidRPr="007E6265" w:rsidRDefault="00007BB6" w:rsidP="00D6267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007BB6" w:rsidRPr="007E6265" w:rsidRDefault="00007BB6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:rsidR="00007BB6" w:rsidRPr="007E6265" w:rsidRDefault="00007BB6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007BB6" w:rsidRPr="007E6265" w:rsidRDefault="00007BB6" w:rsidP="00D6267A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2412A" w:rsidRPr="007E6265" w:rsidTr="00D6267A">
        <w:tc>
          <w:tcPr>
            <w:tcW w:w="4531" w:type="dxa"/>
          </w:tcPr>
          <w:p w:rsidR="0062412A" w:rsidRPr="007E6265" w:rsidRDefault="0062412A" w:rsidP="0062412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9" w:name="_Hlk40268552"/>
          </w:p>
        </w:tc>
        <w:tc>
          <w:tcPr>
            <w:tcW w:w="283" w:type="dxa"/>
          </w:tcPr>
          <w:p w:rsidR="0062412A" w:rsidRPr="007E6265" w:rsidRDefault="0062412A" w:rsidP="0062412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62412A" w:rsidRPr="00004C2B" w:rsidRDefault="0062412A" w:rsidP="0062412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004C2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004C2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004C2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6" w:type="dxa"/>
          </w:tcPr>
          <w:p w:rsidR="0062412A" w:rsidRPr="00004C2B" w:rsidRDefault="0062412A" w:rsidP="0062412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2412A" w:rsidRPr="00004C2B" w:rsidRDefault="0062412A" w:rsidP="0062412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004C2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004C2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004C2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377EA8" w:rsidRPr="007E6265" w:rsidTr="00D6267A">
        <w:tc>
          <w:tcPr>
            <w:tcW w:w="4531" w:type="dxa"/>
            <w:vAlign w:val="bottom"/>
          </w:tcPr>
          <w:p w:rsidR="00377EA8" w:rsidRPr="007E6265" w:rsidRDefault="00377EA8" w:rsidP="00377EA8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:rsidR="00377EA8" w:rsidRPr="007E6265" w:rsidRDefault="00377EA8" w:rsidP="00377EA8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377EA8" w:rsidRPr="00377EA8" w:rsidRDefault="00377EA8" w:rsidP="00377EA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77EA8">
              <w:rPr>
                <w:rFonts w:ascii="AngsanaUPC" w:hAnsi="AngsanaUPC" w:cs="AngsanaUPC"/>
                <w:sz w:val="30"/>
                <w:szCs w:val="30"/>
              </w:rPr>
              <w:t xml:space="preserve">205,934,580 </w:t>
            </w:r>
          </w:p>
        </w:tc>
        <w:tc>
          <w:tcPr>
            <w:tcW w:w="286" w:type="dxa"/>
            <w:vAlign w:val="center"/>
          </w:tcPr>
          <w:p w:rsidR="00377EA8" w:rsidRPr="007E6265" w:rsidRDefault="00377EA8" w:rsidP="00377EA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377EA8" w:rsidRPr="007E6265" w:rsidRDefault="00377EA8" w:rsidP="00377EA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209,101,536 </w:t>
            </w:r>
          </w:p>
        </w:tc>
      </w:tr>
      <w:tr w:rsidR="00377EA8" w:rsidRPr="007E6265" w:rsidTr="00D6267A">
        <w:tc>
          <w:tcPr>
            <w:tcW w:w="4531" w:type="dxa"/>
            <w:vAlign w:val="bottom"/>
          </w:tcPr>
          <w:p w:rsidR="00377EA8" w:rsidRPr="007E6265" w:rsidRDefault="00377EA8" w:rsidP="00377EA8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:rsidR="00377EA8" w:rsidRPr="007E6265" w:rsidRDefault="00377EA8" w:rsidP="00377EA8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377EA8" w:rsidRPr="00377EA8" w:rsidRDefault="00377EA8" w:rsidP="00377EA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77EA8">
              <w:rPr>
                <w:rFonts w:ascii="AngsanaUPC" w:hAnsi="AngsanaUPC" w:cs="AngsanaUPC"/>
                <w:sz w:val="30"/>
                <w:szCs w:val="30"/>
              </w:rPr>
              <w:t xml:space="preserve">2,373,019,151 </w:t>
            </w:r>
          </w:p>
        </w:tc>
        <w:tc>
          <w:tcPr>
            <w:tcW w:w="286" w:type="dxa"/>
            <w:vAlign w:val="center"/>
          </w:tcPr>
          <w:p w:rsidR="00377EA8" w:rsidRPr="007E6265" w:rsidRDefault="00377EA8" w:rsidP="00377EA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377EA8" w:rsidRPr="007E6265" w:rsidRDefault="00377EA8" w:rsidP="00377EA8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2,132,295,401 </w:t>
            </w:r>
          </w:p>
        </w:tc>
      </w:tr>
      <w:tr w:rsidR="00377EA8" w:rsidRPr="007E6265" w:rsidTr="00D6267A">
        <w:tc>
          <w:tcPr>
            <w:tcW w:w="4531" w:type="dxa"/>
            <w:vAlign w:val="bottom"/>
          </w:tcPr>
          <w:p w:rsidR="00377EA8" w:rsidRPr="007E6265" w:rsidRDefault="00377EA8" w:rsidP="00377EA8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:rsidR="00377EA8" w:rsidRPr="007E6265" w:rsidRDefault="00377EA8" w:rsidP="00377EA8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77EA8" w:rsidRPr="00377EA8" w:rsidRDefault="00377EA8" w:rsidP="00377EA8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377EA8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2,578,953,731 </w:t>
            </w:r>
          </w:p>
        </w:tc>
        <w:tc>
          <w:tcPr>
            <w:tcW w:w="286" w:type="dxa"/>
            <w:vAlign w:val="center"/>
          </w:tcPr>
          <w:p w:rsidR="00377EA8" w:rsidRPr="007E6265" w:rsidRDefault="00377EA8" w:rsidP="00377EA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77EA8" w:rsidRPr="007E6265" w:rsidRDefault="00377EA8" w:rsidP="00377EA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2,341,396,937 </w:t>
            </w:r>
          </w:p>
        </w:tc>
      </w:tr>
      <w:tr w:rsidR="00377EA8" w:rsidRPr="007E6265" w:rsidTr="00D6267A">
        <w:tc>
          <w:tcPr>
            <w:tcW w:w="4531" w:type="dxa"/>
            <w:vAlign w:val="bottom"/>
          </w:tcPr>
          <w:p w:rsidR="00377EA8" w:rsidRPr="007E6265" w:rsidRDefault="00377EA8" w:rsidP="00377EA8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:rsidR="00377EA8" w:rsidRPr="007E6265" w:rsidRDefault="00377EA8" w:rsidP="00377EA8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77EA8" w:rsidRPr="00377EA8" w:rsidRDefault="00377EA8" w:rsidP="00377EA8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377EA8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1,009,856,831 </w:t>
            </w:r>
          </w:p>
        </w:tc>
        <w:tc>
          <w:tcPr>
            <w:tcW w:w="286" w:type="dxa"/>
            <w:vAlign w:val="center"/>
          </w:tcPr>
          <w:p w:rsidR="00377EA8" w:rsidRPr="007E6265" w:rsidRDefault="00377EA8" w:rsidP="00377EA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77EA8" w:rsidRPr="007E6265" w:rsidRDefault="00377EA8" w:rsidP="00377EA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780,998,351 </w:t>
            </w:r>
          </w:p>
        </w:tc>
      </w:tr>
      <w:bookmarkEnd w:id="9"/>
    </w:tbl>
    <w:p w:rsidR="00007BB6" w:rsidRPr="007E6265" w:rsidRDefault="00007BB6" w:rsidP="00007BB6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:rsidR="00007BB6" w:rsidRPr="007E6265" w:rsidRDefault="00007BB6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บริษัทฯ มิได้แสดงสินทรัพย์และหนี้สินจำแนกตามส่วนงานดำเนินงานทางภูมิศาสตร์เนื่องจาก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ทางบริษัทฯ ใช้สินทรัพย์และหนี้สินร่วมกัน</w:t>
      </w:r>
    </w:p>
    <w:p w:rsidR="007960D9" w:rsidRDefault="007960D9" w:rsidP="007960D9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DD3088" w:rsidRDefault="00DD308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:rsidR="006C6F79" w:rsidRPr="00B77BCB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:rsidR="00C10C9D" w:rsidRPr="00565D6B" w:rsidRDefault="00BA4593" w:rsidP="00BA4593">
      <w:pPr>
        <w:spacing w:before="12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6D39DD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3</w:t>
      </w: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.1</w:t>
      </w:r>
      <w:r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r w:rsidR="00C10C9D"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ความเสี่ยงจากอัตราแลกเปลี่ยน</w:t>
      </w:r>
    </w:p>
    <w:p w:rsidR="00C10C9D" w:rsidRPr="00B77BCB" w:rsidRDefault="00933A7A" w:rsidP="00267635">
      <w:pPr>
        <w:spacing w:before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Style w:val="TableGrid"/>
        <w:tblW w:w="8531" w:type="dxa"/>
        <w:tblInd w:w="547" w:type="dxa"/>
        <w:tblLook w:val="04A0" w:firstRow="1" w:lastRow="0" w:firstColumn="1" w:lastColumn="0" w:noHBand="0" w:noVBand="1"/>
      </w:tblPr>
      <w:tblGrid>
        <w:gridCol w:w="2005"/>
        <w:gridCol w:w="289"/>
        <w:gridCol w:w="1842"/>
        <w:gridCol w:w="284"/>
        <w:gridCol w:w="1793"/>
        <w:gridCol w:w="333"/>
        <w:gridCol w:w="1985"/>
      </w:tblGrid>
      <w:tr w:rsidR="00B77BCB" w:rsidRPr="00B77BCB" w:rsidTr="001208AD"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หน่วย </w:t>
            </w:r>
            <w:r w:rsidRPr="00B77BCB">
              <w:rPr>
                <w:rFonts w:asciiTheme="majorBidi" w:hAnsiTheme="majorBidi" w:cstheme="majorBidi"/>
                <w:color w:val="000000" w:themeColor="text1"/>
              </w:rPr>
              <w:t xml:space="preserve">: 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ล้าน</w:t>
            </w:r>
          </w:p>
        </w:tc>
      </w:tr>
      <w:tr w:rsidR="00B77BCB" w:rsidRPr="00B77BCB" w:rsidTr="001208AD"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อัตราแลกเปลี่ยนเฉลี่ย</w:t>
            </w:r>
          </w:p>
        </w:tc>
      </w:tr>
      <w:tr w:rsidR="00B77BCB" w:rsidRPr="00B77BCB" w:rsidTr="001208AD"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32A" w:rsidRPr="00B77BCB" w:rsidRDefault="00D3132A" w:rsidP="00D3132A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างประเทศ)</w:t>
            </w:r>
          </w:p>
        </w:tc>
      </w:tr>
      <w:tr w:rsidR="000C2522" w:rsidRPr="001208AD" w:rsidTr="001208AD"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2522" w:rsidRPr="001208AD" w:rsidRDefault="000C2522" w:rsidP="000C2522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208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0C2522" w:rsidRPr="001208AD" w:rsidRDefault="000C2522" w:rsidP="000C2522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2522" w:rsidRPr="001208AD" w:rsidRDefault="001208AD" w:rsidP="001208AD">
            <w:pPr>
              <w:ind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08AD">
              <w:rPr>
                <w:rFonts w:ascii="Angsana New" w:hAnsi="Angsana New" w:cs="Angsana New" w:hint="cs"/>
                <w:sz w:val="30"/>
                <w:szCs w:val="30"/>
                <w:cs/>
              </w:rPr>
              <w:t>0.40</w:t>
            </w:r>
            <w:r w:rsidRPr="001208A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1208AD" w:rsidRDefault="000C2522" w:rsidP="000C2522">
            <w:pPr>
              <w:spacing w:line="4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2522" w:rsidRPr="001208AD" w:rsidRDefault="001208AD" w:rsidP="001208AD">
            <w:pPr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08AD">
              <w:rPr>
                <w:rFonts w:ascii="Angsana New" w:hAnsi="Angsana New" w:cs="Angsana New" w:hint="cs"/>
                <w:sz w:val="30"/>
                <w:szCs w:val="30"/>
                <w:cs/>
              </w:rPr>
              <w:t>0.042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1208AD" w:rsidRDefault="000C2522" w:rsidP="001208AD">
            <w:pPr>
              <w:spacing w:line="420" w:lineRule="exact"/>
              <w:ind w:right="269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2522" w:rsidRPr="001208AD" w:rsidRDefault="001208AD" w:rsidP="001208AD">
            <w:pPr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08AD">
              <w:rPr>
                <w:rFonts w:ascii="Angsana New" w:hAnsi="Angsana New" w:cs="Angsana New" w:hint="cs"/>
                <w:sz w:val="30"/>
                <w:szCs w:val="30"/>
                <w:cs/>
              </w:rPr>
              <w:t>33.37</w:t>
            </w:r>
          </w:p>
        </w:tc>
      </w:tr>
      <w:tr w:rsidR="000C2522" w:rsidRPr="001208AD" w:rsidTr="001208AD"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2522" w:rsidRPr="001208AD" w:rsidRDefault="000C2522" w:rsidP="000C2522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208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0C2522" w:rsidRPr="001208AD" w:rsidRDefault="000C2522" w:rsidP="000C2522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1208AD" w:rsidRDefault="001208AD" w:rsidP="001208AD">
            <w:pPr>
              <w:ind w:right="3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08AD">
              <w:rPr>
                <w:rFonts w:ascii="Angsana New" w:hAnsi="Angsana New" w:cs="Angsana New" w:hint="cs"/>
                <w:sz w:val="30"/>
                <w:szCs w:val="30"/>
                <w:cs/>
              </w:rPr>
              <w:t>0.004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1208AD" w:rsidRDefault="000C2522" w:rsidP="000C2522">
            <w:pPr>
              <w:spacing w:line="420" w:lineRule="exact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1208AD" w:rsidRDefault="001208AD" w:rsidP="001208AD">
            <w:pPr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08AD">
              <w:rPr>
                <w:rFonts w:ascii="Angsana New" w:hAnsi="Angsana New" w:cs="Angsana New" w:hint="cs"/>
                <w:sz w:val="30"/>
                <w:szCs w:val="30"/>
                <w:cs/>
              </w:rPr>
              <w:t>0.002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1208AD" w:rsidRDefault="000C2522" w:rsidP="001208AD">
            <w:pPr>
              <w:spacing w:line="420" w:lineRule="exact"/>
              <w:ind w:right="269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522" w:rsidRPr="001208AD" w:rsidRDefault="001208AD" w:rsidP="001208AD">
            <w:pPr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08AD">
              <w:rPr>
                <w:rFonts w:ascii="Angsana New" w:hAnsi="Angsana New" w:cs="Angsana New" w:hint="cs"/>
                <w:sz w:val="30"/>
                <w:szCs w:val="30"/>
                <w:cs/>
              </w:rPr>
              <w:t>37.55</w:t>
            </w:r>
          </w:p>
        </w:tc>
      </w:tr>
    </w:tbl>
    <w:p w:rsidR="00D3132A" w:rsidRPr="00A24CFA" w:rsidRDefault="00D3132A" w:rsidP="00F376FE">
      <w:pPr>
        <w:spacing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:rsidR="00C10C9D" w:rsidRPr="00B77BCB" w:rsidRDefault="00F376FE" w:rsidP="00F376FE">
      <w:pPr>
        <w:spacing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ab/>
      </w:r>
      <w:r w:rsidR="00BB5FF0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BB5FF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BB5FF0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B77BCB" w:rsidRPr="00B77BCB" w:rsidTr="00B80EF2">
        <w:tc>
          <w:tcPr>
            <w:tcW w:w="2437" w:type="dxa"/>
            <w:vAlign w:val="bottom"/>
          </w:tcPr>
          <w:p w:rsidR="00F376FE" w:rsidRPr="00B77BCB" w:rsidRDefault="00F376FE" w:rsidP="00403D5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vAlign w:val="bottom"/>
          </w:tcPr>
          <w:p w:rsidR="00F376FE" w:rsidRPr="00B77BCB" w:rsidRDefault="00F376FE" w:rsidP="00F376FE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BB3B35" w:rsidRPr="00B77BCB" w:rsidRDefault="00F376FE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77BCB" w:rsidRPr="00B77BCB" w:rsidTr="00B80EF2">
        <w:tc>
          <w:tcPr>
            <w:tcW w:w="2437" w:type="dxa"/>
            <w:vAlign w:val="bottom"/>
          </w:tcPr>
          <w:p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vAlign w:val="bottom"/>
          </w:tcPr>
          <w:p w:rsidR="00BB3B35" w:rsidRPr="00B77BCB" w:rsidRDefault="00BB3B35" w:rsidP="00BB3B35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</w:t>
            </w:r>
            <w:r w:rsidRPr="00B77BC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างประเทศ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B77BCB" w:rsidRPr="00B77BCB" w:rsidTr="00B80EF2">
        <w:tc>
          <w:tcPr>
            <w:tcW w:w="2437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:rsidR="00BB3B35" w:rsidRPr="00B77BCB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B061A0" w:rsidRPr="001208AD" w:rsidTr="00B80EF2">
        <w:tc>
          <w:tcPr>
            <w:tcW w:w="2437" w:type="dxa"/>
          </w:tcPr>
          <w:p w:rsidR="00B061A0" w:rsidRPr="001208AD" w:rsidRDefault="00B061A0" w:rsidP="00B061A0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208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:rsidR="00B061A0" w:rsidRPr="001208AD" w:rsidRDefault="001208AD" w:rsidP="00B061A0">
            <w:pPr>
              <w:spacing w:line="35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208A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B061A0" w:rsidRPr="001208AD" w:rsidRDefault="001208AD" w:rsidP="00B061A0">
            <w:pPr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208A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6.60</w:t>
            </w:r>
          </w:p>
        </w:tc>
        <w:tc>
          <w:tcPr>
            <w:tcW w:w="1701" w:type="dxa"/>
          </w:tcPr>
          <w:p w:rsidR="00B061A0" w:rsidRPr="001208AD" w:rsidRDefault="001208AD" w:rsidP="00B061A0">
            <w:pPr>
              <w:spacing w:line="35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208A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B061A0" w:rsidRPr="001208AD" w:rsidRDefault="001208AD" w:rsidP="002F155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208A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32.54 - 33.78</w:t>
            </w:r>
          </w:p>
        </w:tc>
      </w:tr>
    </w:tbl>
    <w:p w:rsidR="00BB3B35" w:rsidRPr="00B77BCB" w:rsidRDefault="00BB3B35" w:rsidP="00BB3B35">
      <w:pPr>
        <w:spacing w:line="420" w:lineRule="exact"/>
        <w:ind w:left="547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:rsidR="000B0439" w:rsidRPr="00B77BCB" w:rsidRDefault="00BA4593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6D39DD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3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.2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B043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:rsidR="000B0439" w:rsidRPr="00B77BCB" w:rsidRDefault="000B0439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บริษัทฯ มีความเสี่ยงจากอัตราดอกเบี้ยที่สำคัญอันเกี่ยวเนื่องกับ</w:t>
      </w:r>
      <w:r w:rsidR="008C20F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BA4593" w:rsidRPr="00B77BCB" w:rsidRDefault="00BA4593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:rsidR="00034200" w:rsidRDefault="0003420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:rsidR="006C6F79" w:rsidRPr="00B77BCB" w:rsidRDefault="00933A7A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6D39DD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3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BA4593"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3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 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:rsidR="006C6F79" w:rsidRPr="00B77BCB" w:rsidRDefault="006C6F79" w:rsidP="00BA4593">
      <w:pPr>
        <w:spacing w:before="120"/>
        <w:ind w:left="562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</w:pPr>
      <w:r w:rsidRPr="00B77BCB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ab/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0A0D99" w:rsidRDefault="000A0D99">
      <w:pPr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D57388" w:rsidRPr="00B77BCB" w:rsidRDefault="005F7F1B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F07C7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8F07C7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46390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มีสินทรัพย์</w:t>
      </w:r>
      <w:r w:rsidR="0020624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และหนี้สิน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B77BCB" w:rsidRPr="00B77BCB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rPr>
                <w:rFonts w:ascii="Tahoma" w:eastAsia="Times New Roman" w:hAnsi="Tahoma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หน่วย : บาท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B77BCB" w:rsidRPr="00B77BCB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รวม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1208AD" w:rsidRPr="00B77BCB" w:rsidTr="001208AD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8AD" w:rsidRPr="00B77BCB" w:rsidRDefault="001208AD" w:rsidP="001208AD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B77BCB" w:rsidRDefault="001208AD" w:rsidP="001208A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1208AD" w:rsidRDefault="001208AD" w:rsidP="001208AD">
            <w:pPr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1208AD" w:rsidRPr="00B77BCB" w:rsidTr="00007BB6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B77BCB" w:rsidRDefault="001208AD" w:rsidP="001208AD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B77BCB" w:rsidRDefault="001208AD" w:rsidP="001208A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1208AD" w:rsidRDefault="001208AD" w:rsidP="001208AD">
            <w:pPr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</w:rPr>
              <w:t>264,222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B77BCB" w:rsidRDefault="001208AD" w:rsidP="001208A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1208AD" w:rsidRDefault="001208AD" w:rsidP="001208AD">
            <w:pPr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</w:rPr>
              <w:t>264,222</w:t>
            </w:r>
          </w:p>
        </w:tc>
      </w:tr>
      <w:tr w:rsidR="001208AD" w:rsidRPr="00B77BCB" w:rsidTr="00DB02B0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8AD" w:rsidRPr="00B77BCB" w:rsidRDefault="001208AD" w:rsidP="001208AD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034200" w:rsidRDefault="001208AD" w:rsidP="001208A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24,726,755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Default="001208AD" w:rsidP="001208A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Default="001208AD" w:rsidP="001208AD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Default="001208AD" w:rsidP="001208A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1208AD" w:rsidRDefault="001208AD" w:rsidP="001208A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208AD">
              <w:rPr>
                <w:rFonts w:ascii="Angsana New" w:hAnsi="Angsana New" w:cs="Angsana New"/>
                <w:color w:val="000000"/>
              </w:rPr>
              <w:t>554,488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Default="001208AD" w:rsidP="001208AD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034200" w:rsidRDefault="001208AD" w:rsidP="001208A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25,281,243</w:t>
            </w:r>
          </w:p>
        </w:tc>
      </w:tr>
      <w:tr w:rsidR="001208AD" w:rsidRPr="00B77BCB" w:rsidTr="00DB02B0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08AD" w:rsidRPr="00B77BCB" w:rsidRDefault="001208AD" w:rsidP="001208AD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208AD" w:rsidRPr="001208AD" w:rsidRDefault="001208AD" w:rsidP="001208A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08AD">
              <w:rPr>
                <w:rFonts w:ascii="Angsana New" w:hAnsi="Angsana New" w:cs="Angsana New"/>
                <w:b/>
                <w:bCs/>
                <w:color w:val="000000"/>
              </w:rPr>
              <w:t>24,726,755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1208AD" w:rsidRDefault="001208AD" w:rsidP="001208A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208AD" w:rsidRPr="001208AD" w:rsidRDefault="001208AD" w:rsidP="001208A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1208AD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>264,222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1208AD" w:rsidRDefault="001208AD" w:rsidP="001208A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208AD" w:rsidRPr="001208AD" w:rsidRDefault="001208AD" w:rsidP="001208A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08AD">
              <w:rPr>
                <w:rFonts w:ascii="Angsana New" w:hAnsi="Angsana New" w:cs="Angsana New"/>
                <w:b/>
                <w:bCs/>
                <w:color w:val="000000"/>
              </w:rPr>
              <w:t>554,488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08AD" w:rsidRPr="001208AD" w:rsidRDefault="001208AD" w:rsidP="001208A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1208AD" w:rsidRPr="001208AD" w:rsidRDefault="001208AD" w:rsidP="001208A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08AD">
              <w:rPr>
                <w:rFonts w:ascii="Angsana New" w:hAnsi="Angsana New" w:cs="Angsana New"/>
                <w:b/>
                <w:bCs/>
                <w:color w:val="000000"/>
              </w:rPr>
              <w:t>25,545,465</w:t>
            </w:r>
          </w:p>
        </w:tc>
      </w:tr>
    </w:tbl>
    <w:p w:rsidR="00DD3088" w:rsidRDefault="00DD308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:rsidR="00731760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</w:p>
    <w:p w:rsidR="00822C54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822C54" w:rsidRPr="005D024B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24.1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หนังสือค้ำประกัน</w:t>
      </w:r>
      <w:r w:rsidR="005D024B" w:rsidRP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และ</w:t>
      </w:r>
      <w:r w:rsidR="005D024B"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เลตเตอร์ออฟเครดิต</w:t>
      </w:r>
      <w:r w:rsidRP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จาก</w:t>
      </w:r>
      <w:r w:rsid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ธนาคาร</w:t>
      </w:r>
    </w:p>
    <w:p w:rsidR="00822C54" w:rsidRPr="00BC5606" w:rsidRDefault="00822C54" w:rsidP="00822C5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  <w:cs/>
        </w:rPr>
      </w:pPr>
    </w:p>
    <w:p w:rsidR="00822C54" w:rsidRPr="00587221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24.1.1 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มีหนังสือค้ำประกันที่ออกโดยธนาคาร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ในนามของบริษัทฯ เหลืออยู่เป็นจำนวนเงินรวม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มาณ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68.57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: 6</w:t>
      </w:r>
      <w:r>
        <w:rPr>
          <w:rFonts w:ascii="AngsanaUPC" w:hAnsi="AngsanaUPC" w:cs="AngsanaUPC"/>
          <w:color w:val="000000" w:themeColor="text1"/>
          <w:sz w:val="30"/>
          <w:szCs w:val="30"/>
        </w:rPr>
        <w:t>4.30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:rsidR="00822C54" w:rsidRPr="00BC5606" w:rsidRDefault="00822C54" w:rsidP="00822C54">
      <w:p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:rsidR="00822C54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24.1.2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เลตเตอร์ออฟเครดิตเพื่อการสั่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งซื้อวัตถุดิบ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ยังไม่ได้ใช้จำนวน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เงินรวม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มาณ </w:t>
      </w:r>
      <w:r w:rsidRPr="007350EC">
        <w:rPr>
          <w:rFonts w:ascii="AngsanaUPC" w:hAnsi="AngsanaUPC" w:cs="AngsanaUPC"/>
          <w:color w:val="000000" w:themeColor="text1"/>
          <w:sz w:val="30"/>
          <w:szCs w:val="30"/>
        </w:rPr>
        <w:t xml:space="preserve">7.58 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Pr="007350EC">
        <w:rPr>
          <w:rFonts w:ascii="AngsanaUPC" w:hAnsi="AngsanaUPC" w:cs="AngsanaUPC"/>
          <w:color w:val="000000" w:themeColor="text1"/>
          <w:sz w:val="30"/>
          <w:szCs w:val="30"/>
        </w:rPr>
        <w:t xml:space="preserve">0.09 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ล้านยูโร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 : 9.47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ล้านดอลลาร์สหรัฐอเมริกา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Pr="007350EC">
        <w:rPr>
          <w:rFonts w:ascii="AngsanaUPC" w:hAnsi="AngsanaUPC" w:cs="AngsanaUPC"/>
          <w:color w:val="000000" w:themeColor="text1"/>
          <w:sz w:val="30"/>
          <w:szCs w:val="30"/>
        </w:rPr>
        <w:t xml:space="preserve">0.09 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ล้านยูโร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:rsidR="00822C54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24.2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ภาระผูกพันรายจ่ายฝ่ายทุน</w:t>
      </w:r>
    </w:p>
    <w:p w:rsidR="00822C54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มีภาระผูกพันที่ต้องจ่ายสำหรับการซื้อและก่อสร้างทรัพย์สินตามที่ระบุไว้ในสัญญาเป็นจำนวนเงิน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ประมาณ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0.17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</w:p>
    <w:p w:rsidR="00822C54" w:rsidRDefault="00822C54" w:rsidP="00822C54">
      <w:pPr>
        <w:spacing w:line="204" w:lineRule="auto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24.3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ภาระผูกพันเกี่ยวกับสัญญาเช่าดำเนินงาน</w:t>
      </w:r>
    </w:p>
    <w:p w:rsidR="00822C54" w:rsidRPr="00B77BCB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ธันวาคม 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2564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ได้ทำสัญญาเช่า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ทรัพย์สิน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ซึ่งมีภาระผูกพันที่ต้องจ่ายค่าเช่า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ตามสัญญาเช่า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ในอนาคต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708" w:type="dxa"/>
        <w:tblInd w:w="284" w:type="dxa"/>
        <w:tblLook w:val="04A0" w:firstRow="1" w:lastRow="0" w:firstColumn="1" w:lastColumn="0" w:noHBand="0" w:noVBand="1"/>
      </w:tblPr>
      <w:tblGrid>
        <w:gridCol w:w="282"/>
        <w:gridCol w:w="3120"/>
        <w:gridCol w:w="320"/>
        <w:gridCol w:w="4986"/>
      </w:tblGrid>
      <w:tr w:rsidR="00822C54" w:rsidRPr="00B77BCB" w:rsidTr="00F42C2B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bookmarkStart w:id="10" w:name="_Hlk40268922"/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8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22C54" w:rsidRPr="00B77BCB" w:rsidRDefault="00822C54" w:rsidP="00F42C2B">
            <w:pPr>
              <w:autoSpaceDE w:val="0"/>
              <w:autoSpaceDN w:val="0"/>
              <w:adjustRightInd w:val="0"/>
              <w:ind w:right="-4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bookmarkEnd w:id="10"/>
    </w:tbl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822C54" w:rsidRPr="00007BB6" w:rsidTr="00F42C2B">
        <w:tc>
          <w:tcPr>
            <w:tcW w:w="4531" w:type="dxa"/>
          </w:tcPr>
          <w:p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822C54" w:rsidRPr="00373958" w:rsidRDefault="00822C54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960D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286" w:type="dxa"/>
          </w:tcPr>
          <w:p w:rsidR="00822C54" w:rsidRPr="00B77BCB" w:rsidRDefault="00822C54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822C54" w:rsidRPr="00B77BCB" w:rsidRDefault="00822C54" w:rsidP="00F42C2B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B77BC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822C54" w:rsidRPr="00B77BCB" w:rsidTr="00F42C2B">
        <w:tc>
          <w:tcPr>
            <w:tcW w:w="4531" w:type="dxa"/>
          </w:tcPr>
          <w:p w:rsidR="00822C54" w:rsidRPr="00494C84" w:rsidRDefault="00822C54" w:rsidP="00F42C2B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:rsidR="00822C54" w:rsidRPr="00B77BCB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822C54" w:rsidRPr="00B2297B" w:rsidRDefault="00822C54" w:rsidP="00F42C2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2297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426,400 </w:t>
            </w:r>
          </w:p>
        </w:tc>
        <w:tc>
          <w:tcPr>
            <w:tcW w:w="286" w:type="dxa"/>
            <w:vAlign w:val="center"/>
          </w:tcPr>
          <w:p w:rsidR="00822C54" w:rsidRPr="00B77BCB" w:rsidRDefault="00822C54" w:rsidP="00F42C2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822C54" w:rsidRPr="00E50397" w:rsidRDefault="00822C54" w:rsidP="00F42C2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442,700 </w:t>
            </w:r>
          </w:p>
        </w:tc>
      </w:tr>
      <w:tr w:rsidR="00822C54" w:rsidRPr="00B77BCB" w:rsidTr="00F42C2B">
        <w:tc>
          <w:tcPr>
            <w:tcW w:w="4531" w:type="dxa"/>
          </w:tcPr>
          <w:p w:rsidR="00822C54" w:rsidRPr="00494C84" w:rsidRDefault="00822C54" w:rsidP="00F42C2B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:rsidR="00822C54" w:rsidRPr="00B77BCB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822C54" w:rsidRPr="00B2297B" w:rsidRDefault="00822C54" w:rsidP="00F42C2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2297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256,500 </w:t>
            </w:r>
          </w:p>
        </w:tc>
        <w:tc>
          <w:tcPr>
            <w:tcW w:w="286" w:type="dxa"/>
            <w:vAlign w:val="center"/>
          </w:tcPr>
          <w:p w:rsidR="00822C54" w:rsidRPr="00B77BCB" w:rsidRDefault="00822C54" w:rsidP="00F42C2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822C54" w:rsidRPr="00E50397" w:rsidRDefault="00822C54" w:rsidP="00F42C2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5039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     351,350 </w:t>
            </w:r>
          </w:p>
        </w:tc>
      </w:tr>
    </w:tbl>
    <w:p w:rsidR="00822C54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50EC" w:rsidRPr="00062FD5" w:rsidRDefault="007350EC" w:rsidP="007350E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062FD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เหตุการณ์ภายหลังรอบระยะเวลารายงาน</w:t>
      </w:r>
    </w:p>
    <w:p w:rsidR="00C57AF9" w:rsidRPr="00C57AF9" w:rsidRDefault="00C57AF9" w:rsidP="00C57AF9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9F576E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เมษายน </w:t>
      </w:r>
      <w:r w:rsidR="009F576E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ที่ประชุม</w:t>
      </w:r>
      <w:r w:rsidR="000045C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สามัญ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ผู้ถือหุ้นประจำปีของบริษัทฯ</w:t>
      </w:r>
      <w:r w:rsidR="009F576E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ได้มีมติอนุมัติให้จ่ายเงินปันผลในอัตราหุ้นละ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0.</w:t>
      </w:r>
      <w:r w:rsidR="009F576E">
        <w:rPr>
          <w:rFonts w:ascii="AngsanaUPC" w:hAnsi="AngsanaUPC" w:cs="AngsanaUPC"/>
          <w:color w:val="000000" w:themeColor="text1"/>
          <w:sz w:val="30"/>
          <w:szCs w:val="30"/>
        </w:rPr>
        <w:t>286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รวมเป็นเงินปันผลทั้งสิ้น </w:t>
      </w:r>
      <w:r w:rsidR="009F576E">
        <w:rPr>
          <w:rFonts w:ascii="AngsanaUPC" w:hAnsi="AngsanaUPC" w:cs="AngsanaUPC"/>
          <w:color w:val="000000" w:themeColor="text1"/>
          <w:sz w:val="30"/>
          <w:szCs w:val="30"/>
        </w:rPr>
        <w:t>77.22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เนื่องจากบริษัทฯได้จ่ายเงินปันผลระหว่างกาลในอัตราหุ้นละ 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.</w:t>
      </w:r>
      <w:r w:rsidR="009F576E">
        <w:rPr>
          <w:rFonts w:ascii="AngsanaUPC" w:hAnsi="AngsanaUPC" w:cs="AngsanaUPC"/>
          <w:color w:val="000000" w:themeColor="text1"/>
          <w:sz w:val="30"/>
          <w:szCs w:val="30"/>
        </w:rPr>
        <w:t>221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 เป็นจำนวนรวม </w:t>
      </w:r>
      <w:r w:rsidR="009F576E">
        <w:rPr>
          <w:rFonts w:ascii="AngsanaUPC" w:hAnsi="AngsanaUPC" w:cs="AngsanaUPC"/>
          <w:color w:val="000000" w:themeColor="text1"/>
          <w:sz w:val="30"/>
          <w:szCs w:val="30"/>
        </w:rPr>
        <w:t>59.67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ล้านบาทให้แก่ผู้ถือหุ้นในเดือนกันยายน </w:t>
      </w:r>
      <w:r w:rsidR="009F576E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9F576E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แล้ว ดังนั้น จึงเหลือเงินปันผลงวดสุดท้ายอีกจำนวน </w:t>
      </w:r>
      <w:r w:rsidR="009F576E">
        <w:rPr>
          <w:rFonts w:ascii="AngsanaUPC" w:hAnsi="AngsanaUPC" w:cs="AngsanaUPC"/>
          <w:color w:val="000000" w:themeColor="text1"/>
          <w:sz w:val="30"/>
          <w:szCs w:val="30"/>
        </w:rPr>
        <w:t>17.55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(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0.0</w:t>
      </w:r>
      <w:r w:rsidR="009F576E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Pr="00C57AF9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C57AF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บาทต่อหุ้น)</w:t>
      </w:r>
    </w:p>
    <w:p w:rsidR="00C57AF9" w:rsidRDefault="00C57AF9" w:rsidP="00822C5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:rsidR="007350EC" w:rsidRPr="007350EC" w:rsidRDefault="007350EC" w:rsidP="00822C5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350E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Pr="007350EC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งบการเงินระหว่างกาล</w:t>
      </w:r>
    </w:p>
    <w:p w:rsidR="00822C54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>งบ</w:t>
      </w:r>
      <w:r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การเงินระหว่างกาล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นี้ได้รับการอนุมัติให้ออกงบการเงินโดยคณะกรรมการของบริษัทฯ เมื่อวันที่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     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พฤษภาคม </w:t>
      </w:r>
      <w:r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>
        <w:rPr>
          <w:rFonts w:ascii="AngsanaUPC" w:hAnsi="AngsanaUPC" w:cs="AngsanaUPC"/>
          <w:color w:val="000000" w:themeColor="text1"/>
          <w:sz w:val="30"/>
          <w:szCs w:val="30"/>
        </w:rPr>
        <w:t>5</w:t>
      </w:r>
    </w:p>
    <w:p w:rsidR="00822C54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:rsidR="00300B87" w:rsidRPr="00B77BCB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B77BCB">
        <w:rPr>
          <w:rFonts w:ascii="AngsanaUPC" w:hAnsi="AngsanaUPC" w:cs="AngsanaUPC" w:hint="cs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B77BCB" w:rsidSect="00AD1B03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134" w:bottom="426" w:left="1134" w:header="851" w:footer="0" w:gutter="567"/>
      <w:pgNumType w:start="8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4C1" w:rsidRDefault="001414C1">
      <w:r>
        <w:separator/>
      </w:r>
    </w:p>
  </w:endnote>
  <w:endnote w:type="continuationSeparator" w:id="0">
    <w:p w:rsidR="001414C1" w:rsidRDefault="0014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5C0" w:rsidRDefault="000045C0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45C0" w:rsidRDefault="000045C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5C0" w:rsidRPr="00473438" w:rsidRDefault="000045C0" w:rsidP="00AC13D7">
    <w:pPr>
      <w:pStyle w:val="Footer"/>
      <w:jc w:val="center"/>
      <w:rPr>
        <w:rFonts w:ascii="AngsanaUPC" w:hAnsi="AngsanaUPC" w:cs="AngsanaUPC"/>
        <w:sz w:val="30"/>
        <w:szCs w:val="30"/>
      </w:rPr>
    </w:pPr>
  </w:p>
  <w:p w:rsidR="000045C0" w:rsidRPr="00044947" w:rsidRDefault="000045C0">
    <w:pPr>
      <w:rPr>
        <w:rFonts w:ascii="AngsanaUPC" w:hAnsi="AngsanaUPC" w:cs="AngsanaUPC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5C0" w:rsidRPr="00473438" w:rsidRDefault="000045C0" w:rsidP="003C7B56">
    <w:pPr>
      <w:pStyle w:val="Footer"/>
      <w:jc w:val="center"/>
      <w:rPr>
        <w:rFonts w:ascii="AngsanaUPC" w:hAnsi="AngsanaUPC" w:cs="AngsanaUPC"/>
        <w:sz w:val="30"/>
        <w:szCs w:val="30"/>
      </w:rPr>
    </w:pPr>
  </w:p>
  <w:p w:rsidR="000045C0" w:rsidRPr="00473438" w:rsidRDefault="000045C0" w:rsidP="004734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4C1" w:rsidRDefault="001414C1">
      <w:r>
        <w:separator/>
      </w:r>
    </w:p>
  </w:footnote>
  <w:footnote w:type="continuationSeparator" w:id="0">
    <w:p w:rsidR="001414C1" w:rsidRDefault="00141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UPC" w:hAnsi="AngsanaUPC" w:cs="AngsanaUPC"/>
        <w:sz w:val="30"/>
        <w:szCs w:val="30"/>
      </w:rPr>
      <w:id w:val="-10304678"/>
      <w:docPartObj>
        <w:docPartGallery w:val="Page Numbers (Bottom of Page)"/>
        <w:docPartUnique/>
      </w:docPartObj>
    </w:sdtPr>
    <w:sdtEndPr/>
    <w:sdtContent>
      <w:p w:rsidR="000045C0" w:rsidRPr="00473438" w:rsidRDefault="000045C0" w:rsidP="0069661A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>
          <w:rPr>
            <w:rFonts w:ascii="AngsanaUPC" w:hAnsi="AngsanaUPC" w:cs="AngsanaUPC"/>
            <w:sz w:val="30"/>
            <w:szCs w:val="30"/>
          </w:rPr>
          <w:t xml:space="preserve">- </w:t>
        </w: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>
          <w:rPr>
            <w:rFonts w:ascii="AngsanaUPC" w:hAnsi="AngsanaUPC" w:cs="AngsanaUPC"/>
            <w:noProof/>
            <w:sz w:val="30"/>
            <w:szCs w:val="30"/>
          </w:rPr>
          <w:t>13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p>
    </w:sdtContent>
  </w:sdt>
  <w:p w:rsidR="000045C0" w:rsidRPr="00576D07" w:rsidRDefault="000045C0" w:rsidP="0043070A">
    <w:pPr>
      <w:spacing w:line="216" w:lineRule="auto"/>
      <w:jc w:val="center"/>
      <w:rPr>
        <w:rFonts w:ascii="AngsanaUPC" w:hAnsi="AngsanaUPC" w:cs="AngsanaUPC"/>
        <w:b/>
        <w:bCs/>
        <w:sz w:val="24"/>
        <w:szCs w:val="24"/>
      </w:rPr>
    </w:pPr>
  </w:p>
  <w:p w:rsidR="000045C0" w:rsidRPr="00044947" w:rsidRDefault="000045C0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บริษัท ไทยไวร์โพรดัคท์ จำกัด (มหาชน)</w:t>
    </w:r>
  </w:p>
  <w:p w:rsidR="000045C0" w:rsidRPr="00044947" w:rsidRDefault="000045C0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 (ต่อ)</w:t>
    </w:r>
  </w:p>
  <w:p w:rsidR="000045C0" w:rsidRDefault="000045C0" w:rsidP="00CC1FF5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/>
        <w:b/>
        <w:bCs/>
        <w:sz w:val="30"/>
        <w:szCs w:val="30"/>
        <w:cs/>
      </w:rPr>
      <w:t>มีนาคม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5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:rsidR="000045C0" w:rsidRPr="00576D07" w:rsidRDefault="000045C0" w:rsidP="00C546DF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5C0" w:rsidRPr="00473438" w:rsidRDefault="000045C0" w:rsidP="0069661A">
    <w:pPr>
      <w:pStyle w:val="Footer"/>
      <w:jc w:val="center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- </w:t>
    </w:r>
    <w:sdt>
      <w:sdtPr>
        <w:rPr>
          <w:rFonts w:ascii="AngsanaUPC" w:hAnsi="AngsanaUPC" w:cs="AngsanaUPC"/>
          <w:sz w:val="30"/>
          <w:szCs w:val="30"/>
        </w:rPr>
        <w:id w:val="-1229302609"/>
        <w:docPartObj>
          <w:docPartGallery w:val="Page Numbers (Bottom of Page)"/>
          <w:docPartUnique/>
        </w:docPartObj>
      </w:sdtPr>
      <w:sdtEndPr/>
      <w:sdtContent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294765">
          <w:rPr>
            <w:rFonts w:ascii="AngsanaUPC" w:hAnsi="AngsanaUPC" w:cs="AngsanaUPC"/>
            <w:noProof/>
            <w:sz w:val="30"/>
            <w:szCs w:val="30"/>
          </w:rPr>
          <w:t>8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sdtContent>
    </w:sdt>
  </w:p>
  <w:p w:rsidR="000045C0" w:rsidRPr="00576D07" w:rsidRDefault="000045C0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24"/>
        <w:szCs w:val="24"/>
      </w:rPr>
    </w:pPr>
  </w:p>
  <w:p w:rsidR="000045C0" w:rsidRPr="00BC40F2" w:rsidRDefault="000045C0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:rsidR="000045C0" w:rsidRPr="00044947" w:rsidRDefault="000045C0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</w:t>
    </w:r>
  </w:p>
  <w:p w:rsidR="000045C0" w:rsidRDefault="000045C0" w:rsidP="00CC1FF5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มีนาคม 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5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:rsidR="000045C0" w:rsidRPr="00576D07" w:rsidRDefault="000045C0" w:rsidP="00BC40F2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183019AB"/>
    <w:multiLevelType w:val="multilevel"/>
    <w:tmpl w:val="B07C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8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1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>
    <w:nsid w:val="4B2769B3"/>
    <w:multiLevelType w:val="multilevel"/>
    <w:tmpl w:val="4B5C8262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4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2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21"/>
  </w:num>
  <w:num w:numId="5">
    <w:abstractNumId w:val="23"/>
  </w:num>
  <w:num w:numId="6">
    <w:abstractNumId w:val="16"/>
  </w:num>
  <w:num w:numId="7">
    <w:abstractNumId w:val="14"/>
  </w:num>
  <w:num w:numId="8">
    <w:abstractNumId w:val="9"/>
  </w:num>
  <w:num w:numId="9">
    <w:abstractNumId w:val="13"/>
  </w:num>
  <w:num w:numId="10">
    <w:abstractNumId w:val="20"/>
  </w:num>
  <w:num w:numId="11">
    <w:abstractNumId w:val="2"/>
  </w:num>
  <w:num w:numId="12">
    <w:abstractNumId w:val="15"/>
  </w:num>
  <w:num w:numId="13">
    <w:abstractNumId w:val="8"/>
  </w:num>
  <w:num w:numId="14">
    <w:abstractNumId w:val="18"/>
  </w:num>
  <w:num w:numId="15">
    <w:abstractNumId w:val="4"/>
  </w:num>
  <w:num w:numId="16">
    <w:abstractNumId w:val="22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</w:num>
  <w:num w:numId="22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0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6"/>
  </w:num>
  <w:num w:numId="33">
    <w:abstractNumId w:val="11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E70"/>
    <w:rsid w:val="00003089"/>
    <w:rsid w:val="0000313C"/>
    <w:rsid w:val="00003CB8"/>
    <w:rsid w:val="0000446E"/>
    <w:rsid w:val="000045C0"/>
    <w:rsid w:val="00004922"/>
    <w:rsid w:val="000049AD"/>
    <w:rsid w:val="00004C2B"/>
    <w:rsid w:val="00004EB9"/>
    <w:rsid w:val="00005280"/>
    <w:rsid w:val="000059B1"/>
    <w:rsid w:val="00005A11"/>
    <w:rsid w:val="00006CDF"/>
    <w:rsid w:val="00007389"/>
    <w:rsid w:val="00007BB6"/>
    <w:rsid w:val="00007D76"/>
    <w:rsid w:val="00007DE2"/>
    <w:rsid w:val="000103AD"/>
    <w:rsid w:val="00010BC9"/>
    <w:rsid w:val="00010EF2"/>
    <w:rsid w:val="000123B9"/>
    <w:rsid w:val="00012444"/>
    <w:rsid w:val="000131E0"/>
    <w:rsid w:val="00013251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D4D"/>
    <w:rsid w:val="00017DBB"/>
    <w:rsid w:val="00017F08"/>
    <w:rsid w:val="00020841"/>
    <w:rsid w:val="00020BB1"/>
    <w:rsid w:val="00020BE1"/>
    <w:rsid w:val="00021336"/>
    <w:rsid w:val="0002159D"/>
    <w:rsid w:val="000230D2"/>
    <w:rsid w:val="0002316C"/>
    <w:rsid w:val="0002408F"/>
    <w:rsid w:val="000246E7"/>
    <w:rsid w:val="000247DB"/>
    <w:rsid w:val="00024D58"/>
    <w:rsid w:val="00024DDA"/>
    <w:rsid w:val="00024DE1"/>
    <w:rsid w:val="00026E4B"/>
    <w:rsid w:val="00027BA4"/>
    <w:rsid w:val="00027E00"/>
    <w:rsid w:val="00027FDC"/>
    <w:rsid w:val="00030212"/>
    <w:rsid w:val="00030508"/>
    <w:rsid w:val="00030AF4"/>
    <w:rsid w:val="00030B0E"/>
    <w:rsid w:val="00030F6A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200"/>
    <w:rsid w:val="000344CD"/>
    <w:rsid w:val="00034517"/>
    <w:rsid w:val="00034A7E"/>
    <w:rsid w:val="00034A81"/>
    <w:rsid w:val="00034F09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28F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0EEB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7F2"/>
    <w:rsid w:val="000628AA"/>
    <w:rsid w:val="00062E86"/>
    <w:rsid w:val="0006307C"/>
    <w:rsid w:val="0006310F"/>
    <w:rsid w:val="00063BEC"/>
    <w:rsid w:val="00064658"/>
    <w:rsid w:val="00064699"/>
    <w:rsid w:val="00064828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90"/>
    <w:rsid w:val="00070C17"/>
    <w:rsid w:val="00070CB1"/>
    <w:rsid w:val="00071A31"/>
    <w:rsid w:val="00071AF6"/>
    <w:rsid w:val="00072038"/>
    <w:rsid w:val="000724DE"/>
    <w:rsid w:val="000725CA"/>
    <w:rsid w:val="00072630"/>
    <w:rsid w:val="00072B2F"/>
    <w:rsid w:val="00072B9E"/>
    <w:rsid w:val="000739C4"/>
    <w:rsid w:val="00073B92"/>
    <w:rsid w:val="00073D6C"/>
    <w:rsid w:val="000743B7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87DFE"/>
    <w:rsid w:val="00090567"/>
    <w:rsid w:val="000907BE"/>
    <w:rsid w:val="00090918"/>
    <w:rsid w:val="00090B4D"/>
    <w:rsid w:val="00090F44"/>
    <w:rsid w:val="000914C8"/>
    <w:rsid w:val="000918DA"/>
    <w:rsid w:val="0009195D"/>
    <w:rsid w:val="00091A9A"/>
    <w:rsid w:val="0009222E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658"/>
    <w:rsid w:val="00095C08"/>
    <w:rsid w:val="000966B5"/>
    <w:rsid w:val="00096A55"/>
    <w:rsid w:val="00096FFF"/>
    <w:rsid w:val="000975F0"/>
    <w:rsid w:val="000A0264"/>
    <w:rsid w:val="000A06A4"/>
    <w:rsid w:val="000A077F"/>
    <w:rsid w:val="000A0D99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658"/>
    <w:rsid w:val="000A60D5"/>
    <w:rsid w:val="000A6164"/>
    <w:rsid w:val="000A61E7"/>
    <w:rsid w:val="000A69E0"/>
    <w:rsid w:val="000A6AAE"/>
    <w:rsid w:val="000A7EE8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B6"/>
    <w:rsid w:val="000C21F2"/>
    <w:rsid w:val="000C252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2172"/>
    <w:rsid w:val="000D34C9"/>
    <w:rsid w:val="000D34FE"/>
    <w:rsid w:val="000D3534"/>
    <w:rsid w:val="000D35D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D71FD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20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F14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0CD7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14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10D"/>
    <w:rsid w:val="00117CAB"/>
    <w:rsid w:val="00117E25"/>
    <w:rsid w:val="001208AD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555B"/>
    <w:rsid w:val="00125E44"/>
    <w:rsid w:val="001260D0"/>
    <w:rsid w:val="0012676E"/>
    <w:rsid w:val="00126E1C"/>
    <w:rsid w:val="0012749F"/>
    <w:rsid w:val="0012777E"/>
    <w:rsid w:val="0012788C"/>
    <w:rsid w:val="00127AD4"/>
    <w:rsid w:val="00127BCA"/>
    <w:rsid w:val="00127D75"/>
    <w:rsid w:val="00130BDC"/>
    <w:rsid w:val="00131722"/>
    <w:rsid w:val="00131951"/>
    <w:rsid w:val="00131D22"/>
    <w:rsid w:val="00131E99"/>
    <w:rsid w:val="00131EB3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C1C"/>
    <w:rsid w:val="00140DE2"/>
    <w:rsid w:val="001410C2"/>
    <w:rsid w:val="001414C1"/>
    <w:rsid w:val="00142066"/>
    <w:rsid w:val="001422C1"/>
    <w:rsid w:val="00143096"/>
    <w:rsid w:val="001430EC"/>
    <w:rsid w:val="001436E5"/>
    <w:rsid w:val="0014399D"/>
    <w:rsid w:val="0014487D"/>
    <w:rsid w:val="001448FD"/>
    <w:rsid w:val="00144A10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FE8"/>
    <w:rsid w:val="00155A24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5BE"/>
    <w:rsid w:val="00163889"/>
    <w:rsid w:val="00163A73"/>
    <w:rsid w:val="00164162"/>
    <w:rsid w:val="0016515C"/>
    <w:rsid w:val="001652D9"/>
    <w:rsid w:val="00165BB6"/>
    <w:rsid w:val="00166417"/>
    <w:rsid w:val="0016745A"/>
    <w:rsid w:val="00167E62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595"/>
    <w:rsid w:val="0017478D"/>
    <w:rsid w:val="001748DA"/>
    <w:rsid w:val="0017566E"/>
    <w:rsid w:val="001757FA"/>
    <w:rsid w:val="00175888"/>
    <w:rsid w:val="001758AE"/>
    <w:rsid w:val="00175B7D"/>
    <w:rsid w:val="00175D12"/>
    <w:rsid w:val="00175D7D"/>
    <w:rsid w:val="00175E3B"/>
    <w:rsid w:val="00175EBC"/>
    <w:rsid w:val="00175F24"/>
    <w:rsid w:val="00176C5C"/>
    <w:rsid w:val="00176E1F"/>
    <w:rsid w:val="00176FBB"/>
    <w:rsid w:val="00177166"/>
    <w:rsid w:val="001773AD"/>
    <w:rsid w:val="00177612"/>
    <w:rsid w:val="00180137"/>
    <w:rsid w:val="0018013A"/>
    <w:rsid w:val="0018014A"/>
    <w:rsid w:val="00180370"/>
    <w:rsid w:val="00180F23"/>
    <w:rsid w:val="00181666"/>
    <w:rsid w:val="00181713"/>
    <w:rsid w:val="00181802"/>
    <w:rsid w:val="00181C45"/>
    <w:rsid w:val="0018227F"/>
    <w:rsid w:val="001822FC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1B6D"/>
    <w:rsid w:val="001A20E2"/>
    <w:rsid w:val="001A23F3"/>
    <w:rsid w:val="001A2A9F"/>
    <w:rsid w:val="001A411F"/>
    <w:rsid w:val="001A4F3B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A6CAC"/>
    <w:rsid w:val="001B0046"/>
    <w:rsid w:val="001B04C0"/>
    <w:rsid w:val="001B0738"/>
    <w:rsid w:val="001B0765"/>
    <w:rsid w:val="001B0EB0"/>
    <w:rsid w:val="001B17BE"/>
    <w:rsid w:val="001B1977"/>
    <w:rsid w:val="001B1BE3"/>
    <w:rsid w:val="001B1F38"/>
    <w:rsid w:val="001B2D79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B57"/>
    <w:rsid w:val="001C311A"/>
    <w:rsid w:val="001C36D7"/>
    <w:rsid w:val="001C39EE"/>
    <w:rsid w:val="001C4109"/>
    <w:rsid w:val="001C4614"/>
    <w:rsid w:val="001C479F"/>
    <w:rsid w:val="001C4A00"/>
    <w:rsid w:val="001C513E"/>
    <w:rsid w:val="001C5B67"/>
    <w:rsid w:val="001C5CB2"/>
    <w:rsid w:val="001C66DB"/>
    <w:rsid w:val="001C6BAD"/>
    <w:rsid w:val="001C7426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345C"/>
    <w:rsid w:val="001D34A4"/>
    <w:rsid w:val="001D36E8"/>
    <w:rsid w:val="001D38A9"/>
    <w:rsid w:val="001D419B"/>
    <w:rsid w:val="001D4F87"/>
    <w:rsid w:val="001D549E"/>
    <w:rsid w:val="001D59D1"/>
    <w:rsid w:val="001D5A45"/>
    <w:rsid w:val="001D5D04"/>
    <w:rsid w:val="001D643F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311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5F2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2CA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E9"/>
    <w:rsid w:val="00222491"/>
    <w:rsid w:val="00222C3C"/>
    <w:rsid w:val="002246FF"/>
    <w:rsid w:val="0022472C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F6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503"/>
    <w:rsid w:val="00234A40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CFE"/>
    <w:rsid w:val="00245F4F"/>
    <w:rsid w:val="002466BA"/>
    <w:rsid w:val="0024670F"/>
    <w:rsid w:val="002468DC"/>
    <w:rsid w:val="00246C84"/>
    <w:rsid w:val="00247B70"/>
    <w:rsid w:val="00247C19"/>
    <w:rsid w:val="0025049E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35"/>
    <w:rsid w:val="0026765A"/>
    <w:rsid w:val="002676D0"/>
    <w:rsid w:val="00267B80"/>
    <w:rsid w:val="00267BCE"/>
    <w:rsid w:val="00267EEF"/>
    <w:rsid w:val="00270447"/>
    <w:rsid w:val="002704D7"/>
    <w:rsid w:val="00270A98"/>
    <w:rsid w:val="002714F1"/>
    <w:rsid w:val="0027191B"/>
    <w:rsid w:val="0027195A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C8C"/>
    <w:rsid w:val="00274F0A"/>
    <w:rsid w:val="002753EB"/>
    <w:rsid w:val="0027575A"/>
    <w:rsid w:val="00275F82"/>
    <w:rsid w:val="002765A7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1E04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A23"/>
    <w:rsid w:val="00291E1C"/>
    <w:rsid w:val="0029231C"/>
    <w:rsid w:val="002924B7"/>
    <w:rsid w:val="00292ECA"/>
    <w:rsid w:val="00293A3C"/>
    <w:rsid w:val="00294765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6A1"/>
    <w:rsid w:val="002A4788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781"/>
    <w:rsid w:val="002B08A6"/>
    <w:rsid w:val="002B13AE"/>
    <w:rsid w:val="002B1FA3"/>
    <w:rsid w:val="002B2440"/>
    <w:rsid w:val="002B2932"/>
    <w:rsid w:val="002B3B31"/>
    <w:rsid w:val="002B4037"/>
    <w:rsid w:val="002B4618"/>
    <w:rsid w:val="002B468E"/>
    <w:rsid w:val="002B4AC7"/>
    <w:rsid w:val="002B546A"/>
    <w:rsid w:val="002B55FD"/>
    <w:rsid w:val="002B5A89"/>
    <w:rsid w:val="002B5B05"/>
    <w:rsid w:val="002B5B3F"/>
    <w:rsid w:val="002B6E7C"/>
    <w:rsid w:val="002B6ECD"/>
    <w:rsid w:val="002B71CD"/>
    <w:rsid w:val="002B7633"/>
    <w:rsid w:val="002C0069"/>
    <w:rsid w:val="002C01F1"/>
    <w:rsid w:val="002C0317"/>
    <w:rsid w:val="002C0DAC"/>
    <w:rsid w:val="002C0F57"/>
    <w:rsid w:val="002C10DA"/>
    <w:rsid w:val="002C1856"/>
    <w:rsid w:val="002C185C"/>
    <w:rsid w:val="002C1A42"/>
    <w:rsid w:val="002C26A1"/>
    <w:rsid w:val="002C32DD"/>
    <w:rsid w:val="002C372B"/>
    <w:rsid w:val="002C3A44"/>
    <w:rsid w:val="002C3AC1"/>
    <w:rsid w:val="002C3B1E"/>
    <w:rsid w:val="002C3FB3"/>
    <w:rsid w:val="002C5A6D"/>
    <w:rsid w:val="002C5BA7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AB8"/>
    <w:rsid w:val="002E0B19"/>
    <w:rsid w:val="002E0CDE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70E"/>
    <w:rsid w:val="002E4808"/>
    <w:rsid w:val="002E4FA0"/>
    <w:rsid w:val="002E5BF2"/>
    <w:rsid w:val="002E5D23"/>
    <w:rsid w:val="002E5E2D"/>
    <w:rsid w:val="002E5EFF"/>
    <w:rsid w:val="002F0884"/>
    <w:rsid w:val="002F0D4F"/>
    <w:rsid w:val="002F12DF"/>
    <w:rsid w:val="002F12F7"/>
    <w:rsid w:val="002F155B"/>
    <w:rsid w:val="002F21A8"/>
    <w:rsid w:val="002F3794"/>
    <w:rsid w:val="002F40EC"/>
    <w:rsid w:val="002F44F2"/>
    <w:rsid w:val="002F4E62"/>
    <w:rsid w:val="002F5089"/>
    <w:rsid w:val="002F55B7"/>
    <w:rsid w:val="002F5E02"/>
    <w:rsid w:val="002F5EB8"/>
    <w:rsid w:val="002F6C58"/>
    <w:rsid w:val="002F71E6"/>
    <w:rsid w:val="002F7488"/>
    <w:rsid w:val="002F7EF2"/>
    <w:rsid w:val="00300142"/>
    <w:rsid w:val="00300778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36CE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542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BC9"/>
    <w:rsid w:val="003272B0"/>
    <w:rsid w:val="00327DF6"/>
    <w:rsid w:val="0033028D"/>
    <w:rsid w:val="00330754"/>
    <w:rsid w:val="00330938"/>
    <w:rsid w:val="00330A75"/>
    <w:rsid w:val="00330EB3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6BF"/>
    <w:rsid w:val="00334929"/>
    <w:rsid w:val="00335648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958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778FB"/>
    <w:rsid w:val="00377B1F"/>
    <w:rsid w:val="00377EA8"/>
    <w:rsid w:val="00380233"/>
    <w:rsid w:val="0038052E"/>
    <w:rsid w:val="003806F8"/>
    <w:rsid w:val="00380D18"/>
    <w:rsid w:val="00380E02"/>
    <w:rsid w:val="00380E21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794"/>
    <w:rsid w:val="00384A6F"/>
    <w:rsid w:val="00384D33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4783"/>
    <w:rsid w:val="00395A51"/>
    <w:rsid w:val="00395C82"/>
    <w:rsid w:val="00395F97"/>
    <w:rsid w:val="003962C3"/>
    <w:rsid w:val="003963B6"/>
    <w:rsid w:val="00396F36"/>
    <w:rsid w:val="00396F6F"/>
    <w:rsid w:val="0039767A"/>
    <w:rsid w:val="00397D63"/>
    <w:rsid w:val="00397DF4"/>
    <w:rsid w:val="003A04AB"/>
    <w:rsid w:val="003A05B5"/>
    <w:rsid w:val="003A0ACC"/>
    <w:rsid w:val="003A0FBF"/>
    <w:rsid w:val="003A136A"/>
    <w:rsid w:val="003A1386"/>
    <w:rsid w:val="003A14AC"/>
    <w:rsid w:val="003A16A5"/>
    <w:rsid w:val="003A1F42"/>
    <w:rsid w:val="003A24F1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096B"/>
    <w:rsid w:val="003C167B"/>
    <w:rsid w:val="003C1932"/>
    <w:rsid w:val="003C1CB4"/>
    <w:rsid w:val="003C2046"/>
    <w:rsid w:val="003C2429"/>
    <w:rsid w:val="003C2909"/>
    <w:rsid w:val="003C292A"/>
    <w:rsid w:val="003C2AA1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21AE"/>
    <w:rsid w:val="003F2560"/>
    <w:rsid w:val="003F2B55"/>
    <w:rsid w:val="003F2CCB"/>
    <w:rsid w:val="003F2E99"/>
    <w:rsid w:val="003F2F64"/>
    <w:rsid w:val="003F3515"/>
    <w:rsid w:val="003F3BF1"/>
    <w:rsid w:val="003F45C5"/>
    <w:rsid w:val="003F486D"/>
    <w:rsid w:val="003F4D07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932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4FE3"/>
    <w:rsid w:val="0041511B"/>
    <w:rsid w:val="004154BA"/>
    <w:rsid w:val="00415A7F"/>
    <w:rsid w:val="00415BE3"/>
    <w:rsid w:val="004166DC"/>
    <w:rsid w:val="00416DDC"/>
    <w:rsid w:val="00417C9E"/>
    <w:rsid w:val="00417F4E"/>
    <w:rsid w:val="0042033A"/>
    <w:rsid w:val="00421356"/>
    <w:rsid w:val="0042186A"/>
    <w:rsid w:val="00421FC2"/>
    <w:rsid w:val="004223F7"/>
    <w:rsid w:val="004225EA"/>
    <w:rsid w:val="004226A3"/>
    <w:rsid w:val="004227B7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144"/>
    <w:rsid w:val="004252F5"/>
    <w:rsid w:val="00425D94"/>
    <w:rsid w:val="00425E82"/>
    <w:rsid w:val="00425F2F"/>
    <w:rsid w:val="004262E2"/>
    <w:rsid w:val="00426401"/>
    <w:rsid w:val="004265B3"/>
    <w:rsid w:val="00426E4F"/>
    <w:rsid w:val="004277F8"/>
    <w:rsid w:val="004279EA"/>
    <w:rsid w:val="00427AAD"/>
    <w:rsid w:val="00427ADF"/>
    <w:rsid w:val="00427BF2"/>
    <w:rsid w:val="00427D17"/>
    <w:rsid w:val="00427DC1"/>
    <w:rsid w:val="00427E1D"/>
    <w:rsid w:val="00427ED6"/>
    <w:rsid w:val="00427F97"/>
    <w:rsid w:val="00427FCF"/>
    <w:rsid w:val="00430143"/>
    <w:rsid w:val="00430454"/>
    <w:rsid w:val="00430597"/>
    <w:rsid w:val="0043070A"/>
    <w:rsid w:val="00430AE2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3FEF"/>
    <w:rsid w:val="0043407E"/>
    <w:rsid w:val="0043454F"/>
    <w:rsid w:val="00434D66"/>
    <w:rsid w:val="00435861"/>
    <w:rsid w:val="004358D3"/>
    <w:rsid w:val="00435D49"/>
    <w:rsid w:val="00435F78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AE4"/>
    <w:rsid w:val="00440F77"/>
    <w:rsid w:val="004410C1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30C"/>
    <w:rsid w:val="00450940"/>
    <w:rsid w:val="00450CE5"/>
    <w:rsid w:val="00451737"/>
    <w:rsid w:val="00451BA7"/>
    <w:rsid w:val="00451F42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49F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AEF"/>
    <w:rsid w:val="00467C3E"/>
    <w:rsid w:val="004704BC"/>
    <w:rsid w:val="00470598"/>
    <w:rsid w:val="00470869"/>
    <w:rsid w:val="004717F8"/>
    <w:rsid w:val="0047258E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2048"/>
    <w:rsid w:val="0048250A"/>
    <w:rsid w:val="00482704"/>
    <w:rsid w:val="00482B0F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46BC"/>
    <w:rsid w:val="00494C84"/>
    <w:rsid w:val="00494F24"/>
    <w:rsid w:val="004956CA"/>
    <w:rsid w:val="0049590B"/>
    <w:rsid w:val="00495924"/>
    <w:rsid w:val="00495C5F"/>
    <w:rsid w:val="00495E13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270F"/>
    <w:rsid w:val="004A309F"/>
    <w:rsid w:val="004A33CF"/>
    <w:rsid w:val="004A3565"/>
    <w:rsid w:val="004A398E"/>
    <w:rsid w:val="004A3B50"/>
    <w:rsid w:val="004A40E5"/>
    <w:rsid w:val="004A476B"/>
    <w:rsid w:val="004A488B"/>
    <w:rsid w:val="004A5003"/>
    <w:rsid w:val="004A701C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524"/>
    <w:rsid w:val="004D2663"/>
    <w:rsid w:val="004D28F0"/>
    <w:rsid w:val="004D2B17"/>
    <w:rsid w:val="004D313F"/>
    <w:rsid w:val="004D3D17"/>
    <w:rsid w:val="004D42CA"/>
    <w:rsid w:val="004D4597"/>
    <w:rsid w:val="004D4967"/>
    <w:rsid w:val="004D4EB2"/>
    <w:rsid w:val="004D551C"/>
    <w:rsid w:val="004D5670"/>
    <w:rsid w:val="004D599E"/>
    <w:rsid w:val="004D5ADA"/>
    <w:rsid w:val="004D6748"/>
    <w:rsid w:val="004D6B0A"/>
    <w:rsid w:val="004D7621"/>
    <w:rsid w:val="004D7E78"/>
    <w:rsid w:val="004D7FEC"/>
    <w:rsid w:val="004E0296"/>
    <w:rsid w:val="004E02CA"/>
    <w:rsid w:val="004E07C6"/>
    <w:rsid w:val="004E1687"/>
    <w:rsid w:val="004E1C28"/>
    <w:rsid w:val="004E1E63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72E"/>
    <w:rsid w:val="004E5EFA"/>
    <w:rsid w:val="004E5F51"/>
    <w:rsid w:val="004E61E8"/>
    <w:rsid w:val="004E664E"/>
    <w:rsid w:val="004E6A0B"/>
    <w:rsid w:val="004E7568"/>
    <w:rsid w:val="004E78A0"/>
    <w:rsid w:val="004E794E"/>
    <w:rsid w:val="004E7DD6"/>
    <w:rsid w:val="004F02A5"/>
    <w:rsid w:val="004F0A1C"/>
    <w:rsid w:val="004F1AF2"/>
    <w:rsid w:val="004F1CF4"/>
    <w:rsid w:val="004F1EDC"/>
    <w:rsid w:val="004F2ADC"/>
    <w:rsid w:val="004F2C94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C29"/>
    <w:rsid w:val="0051118D"/>
    <w:rsid w:val="00511841"/>
    <w:rsid w:val="00511C64"/>
    <w:rsid w:val="00511C7A"/>
    <w:rsid w:val="00511E7E"/>
    <w:rsid w:val="00511F4C"/>
    <w:rsid w:val="00512E15"/>
    <w:rsid w:val="00512E40"/>
    <w:rsid w:val="00512FA3"/>
    <w:rsid w:val="00513099"/>
    <w:rsid w:val="005134E7"/>
    <w:rsid w:val="005141B3"/>
    <w:rsid w:val="005142D0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156A"/>
    <w:rsid w:val="00522045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C92"/>
    <w:rsid w:val="00527E4A"/>
    <w:rsid w:val="00530771"/>
    <w:rsid w:val="00530C19"/>
    <w:rsid w:val="005313CA"/>
    <w:rsid w:val="00531621"/>
    <w:rsid w:val="00531740"/>
    <w:rsid w:val="005319EE"/>
    <w:rsid w:val="00531ADE"/>
    <w:rsid w:val="00531FD0"/>
    <w:rsid w:val="0053209D"/>
    <w:rsid w:val="005322FC"/>
    <w:rsid w:val="005323D5"/>
    <w:rsid w:val="00532579"/>
    <w:rsid w:val="0053302A"/>
    <w:rsid w:val="005330F4"/>
    <w:rsid w:val="00533C4B"/>
    <w:rsid w:val="00534623"/>
    <w:rsid w:val="00535444"/>
    <w:rsid w:val="00535B93"/>
    <w:rsid w:val="00535D49"/>
    <w:rsid w:val="00536C12"/>
    <w:rsid w:val="00537233"/>
    <w:rsid w:val="00537951"/>
    <w:rsid w:val="00537FE0"/>
    <w:rsid w:val="0054047B"/>
    <w:rsid w:val="00540B14"/>
    <w:rsid w:val="00541033"/>
    <w:rsid w:val="005410DC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3EF0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738"/>
    <w:rsid w:val="0054680E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3E7"/>
    <w:rsid w:val="005529ED"/>
    <w:rsid w:val="00552F7E"/>
    <w:rsid w:val="00553001"/>
    <w:rsid w:val="005538A6"/>
    <w:rsid w:val="00553BD1"/>
    <w:rsid w:val="00554262"/>
    <w:rsid w:val="0055452D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C8C"/>
    <w:rsid w:val="00556E1D"/>
    <w:rsid w:val="005572C7"/>
    <w:rsid w:val="0055734F"/>
    <w:rsid w:val="0055766F"/>
    <w:rsid w:val="005576FC"/>
    <w:rsid w:val="005606AF"/>
    <w:rsid w:val="00560B30"/>
    <w:rsid w:val="00560C3B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5D6B"/>
    <w:rsid w:val="005674A8"/>
    <w:rsid w:val="00567FC3"/>
    <w:rsid w:val="005700E8"/>
    <w:rsid w:val="00570324"/>
    <w:rsid w:val="0057077A"/>
    <w:rsid w:val="00570B81"/>
    <w:rsid w:val="00570C82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D07"/>
    <w:rsid w:val="00576E81"/>
    <w:rsid w:val="00576F98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DA"/>
    <w:rsid w:val="00582939"/>
    <w:rsid w:val="00582BA5"/>
    <w:rsid w:val="00583337"/>
    <w:rsid w:val="00583537"/>
    <w:rsid w:val="0058386F"/>
    <w:rsid w:val="0058493F"/>
    <w:rsid w:val="00584BF5"/>
    <w:rsid w:val="00584E65"/>
    <w:rsid w:val="00584EBA"/>
    <w:rsid w:val="00585695"/>
    <w:rsid w:val="005860AB"/>
    <w:rsid w:val="00586378"/>
    <w:rsid w:val="00586769"/>
    <w:rsid w:val="00586BD8"/>
    <w:rsid w:val="00587221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917"/>
    <w:rsid w:val="00595D85"/>
    <w:rsid w:val="00596763"/>
    <w:rsid w:val="00597C66"/>
    <w:rsid w:val="00597CCE"/>
    <w:rsid w:val="00597FDD"/>
    <w:rsid w:val="005A0552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AE9"/>
    <w:rsid w:val="005B1D5C"/>
    <w:rsid w:val="005B1F83"/>
    <w:rsid w:val="005B2115"/>
    <w:rsid w:val="005B2F86"/>
    <w:rsid w:val="005B31DE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74BD"/>
    <w:rsid w:val="005B770A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843"/>
    <w:rsid w:val="005C4BB0"/>
    <w:rsid w:val="005C4CF8"/>
    <w:rsid w:val="005C4E08"/>
    <w:rsid w:val="005C4E70"/>
    <w:rsid w:val="005C500B"/>
    <w:rsid w:val="005C58E5"/>
    <w:rsid w:val="005C5D04"/>
    <w:rsid w:val="005C6881"/>
    <w:rsid w:val="005C6C31"/>
    <w:rsid w:val="005C774F"/>
    <w:rsid w:val="005C7853"/>
    <w:rsid w:val="005D024B"/>
    <w:rsid w:val="005D02C7"/>
    <w:rsid w:val="005D06D9"/>
    <w:rsid w:val="005D0AD9"/>
    <w:rsid w:val="005D16F7"/>
    <w:rsid w:val="005D1DD6"/>
    <w:rsid w:val="005D2E82"/>
    <w:rsid w:val="005D30AB"/>
    <w:rsid w:val="005D32B1"/>
    <w:rsid w:val="005D371C"/>
    <w:rsid w:val="005D3A5D"/>
    <w:rsid w:val="005D401D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0870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E7268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E4C"/>
    <w:rsid w:val="005F7F1B"/>
    <w:rsid w:val="006001D7"/>
    <w:rsid w:val="00600353"/>
    <w:rsid w:val="00600BB8"/>
    <w:rsid w:val="00600BFC"/>
    <w:rsid w:val="00600DF2"/>
    <w:rsid w:val="00600FEA"/>
    <w:rsid w:val="00601A50"/>
    <w:rsid w:val="00602083"/>
    <w:rsid w:val="00602429"/>
    <w:rsid w:val="0060283D"/>
    <w:rsid w:val="00602DE3"/>
    <w:rsid w:val="006038CF"/>
    <w:rsid w:val="00603B00"/>
    <w:rsid w:val="00604892"/>
    <w:rsid w:val="00605470"/>
    <w:rsid w:val="00605513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C4D"/>
    <w:rsid w:val="00613FBB"/>
    <w:rsid w:val="006143BB"/>
    <w:rsid w:val="006146D6"/>
    <w:rsid w:val="00614771"/>
    <w:rsid w:val="00614D54"/>
    <w:rsid w:val="00615462"/>
    <w:rsid w:val="00615DCA"/>
    <w:rsid w:val="00615E2A"/>
    <w:rsid w:val="0061686B"/>
    <w:rsid w:val="00616FEF"/>
    <w:rsid w:val="0061708F"/>
    <w:rsid w:val="0061748E"/>
    <w:rsid w:val="006174D7"/>
    <w:rsid w:val="006179C0"/>
    <w:rsid w:val="00617A3E"/>
    <w:rsid w:val="00617D08"/>
    <w:rsid w:val="0062000D"/>
    <w:rsid w:val="0062055C"/>
    <w:rsid w:val="00620A80"/>
    <w:rsid w:val="00620DB7"/>
    <w:rsid w:val="00621044"/>
    <w:rsid w:val="00621EC8"/>
    <w:rsid w:val="006226AE"/>
    <w:rsid w:val="00622722"/>
    <w:rsid w:val="006234F5"/>
    <w:rsid w:val="00623805"/>
    <w:rsid w:val="0062412A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35C"/>
    <w:rsid w:val="006439EF"/>
    <w:rsid w:val="006446AF"/>
    <w:rsid w:val="006449A7"/>
    <w:rsid w:val="00645743"/>
    <w:rsid w:val="006469BF"/>
    <w:rsid w:val="00646A0C"/>
    <w:rsid w:val="00646E3C"/>
    <w:rsid w:val="00647260"/>
    <w:rsid w:val="00647AF4"/>
    <w:rsid w:val="00650286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600E5"/>
    <w:rsid w:val="00661DB2"/>
    <w:rsid w:val="00661FAC"/>
    <w:rsid w:val="00661FF0"/>
    <w:rsid w:val="00662243"/>
    <w:rsid w:val="00662455"/>
    <w:rsid w:val="006624D3"/>
    <w:rsid w:val="00662616"/>
    <w:rsid w:val="0066279B"/>
    <w:rsid w:val="00662A09"/>
    <w:rsid w:val="006634E8"/>
    <w:rsid w:val="00663701"/>
    <w:rsid w:val="00663722"/>
    <w:rsid w:val="00664210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32C"/>
    <w:rsid w:val="00674C6F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207A"/>
    <w:rsid w:val="00682F24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3D3"/>
    <w:rsid w:val="00686520"/>
    <w:rsid w:val="006865ED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0AB"/>
    <w:rsid w:val="006917BC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661A"/>
    <w:rsid w:val="0069719F"/>
    <w:rsid w:val="00697AB4"/>
    <w:rsid w:val="006A01C3"/>
    <w:rsid w:val="006A0F66"/>
    <w:rsid w:val="006A1061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596"/>
    <w:rsid w:val="006A783C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2B9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39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39DD"/>
    <w:rsid w:val="006D405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F1E"/>
    <w:rsid w:val="006E001F"/>
    <w:rsid w:val="006E048E"/>
    <w:rsid w:val="006E0819"/>
    <w:rsid w:val="006E0F80"/>
    <w:rsid w:val="006E13B7"/>
    <w:rsid w:val="006E1749"/>
    <w:rsid w:val="006E1B36"/>
    <w:rsid w:val="006E21C8"/>
    <w:rsid w:val="006E2325"/>
    <w:rsid w:val="006E2B46"/>
    <w:rsid w:val="006E3A6C"/>
    <w:rsid w:val="006E3FD9"/>
    <w:rsid w:val="006E4A8E"/>
    <w:rsid w:val="006E4B0F"/>
    <w:rsid w:val="006E4B68"/>
    <w:rsid w:val="006E4DCF"/>
    <w:rsid w:val="006E4FB7"/>
    <w:rsid w:val="006E5A98"/>
    <w:rsid w:val="006E6093"/>
    <w:rsid w:val="006E65A3"/>
    <w:rsid w:val="006E68C7"/>
    <w:rsid w:val="006E6922"/>
    <w:rsid w:val="006E6FF3"/>
    <w:rsid w:val="006E7040"/>
    <w:rsid w:val="006E7064"/>
    <w:rsid w:val="006E746E"/>
    <w:rsid w:val="006E78E8"/>
    <w:rsid w:val="006F0039"/>
    <w:rsid w:val="006F014E"/>
    <w:rsid w:val="006F024C"/>
    <w:rsid w:val="006F035C"/>
    <w:rsid w:val="006F0C2B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511"/>
    <w:rsid w:val="006F3D30"/>
    <w:rsid w:val="006F3F59"/>
    <w:rsid w:val="006F4B79"/>
    <w:rsid w:val="006F4C18"/>
    <w:rsid w:val="006F5A1A"/>
    <w:rsid w:val="006F5C70"/>
    <w:rsid w:val="006F62E2"/>
    <w:rsid w:val="006F72D3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391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1A6F"/>
    <w:rsid w:val="00711A9A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5C88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71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5D9B"/>
    <w:rsid w:val="007268F5"/>
    <w:rsid w:val="00726C30"/>
    <w:rsid w:val="00726CD9"/>
    <w:rsid w:val="00726E80"/>
    <w:rsid w:val="00726F6F"/>
    <w:rsid w:val="00727579"/>
    <w:rsid w:val="00727B53"/>
    <w:rsid w:val="00727E29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C1"/>
    <w:rsid w:val="007339ED"/>
    <w:rsid w:val="00733A16"/>
    <w:rsid w:val="00733B48"/>
    <w:rsid w:val="007340E9"/>
    <w:rsid w:val="007341CC"/>
    <w:rsid w:val="00734D42"/>
    <w:rsid w:val="00734D57"/>
    <w:rsid w:val="0073501C"/>
    <w:rsid w:val="007350E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1EA7"/>
    <w:rsid w:val="00762112"/>
    <w:rsid w:val="00762617"/>
    <w:rsid w:val="00762C34"/>
    <w:rsid w:val="00763D41"/>
    <w:rsid w:val="007640E0"/>
    <w:rsid w:val="00764155"/>
    <w:rsid w:val="007641D3"/>
    <w:rsid w:val="0076469B"/>
    <w:rsid w:val="00764BDA"/>
    <w:rsid w:val="007650D8"/>
    <w:rsid w:val="007651C7"/>
    <w:rsid w:val="00765492"/>
    <w:rsid w:val="007655F0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DEE"/>
    <w:rsid w:val="0077445F"/>
    <w:rsid w:val="00774F46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224C"/>
    <w:rsid w:val="00782567"/>
    <w:rsid w:val="00782603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CBF"/>
    <w:rsid w:val="00786D30"/>
    <w:rsid w:val="0079005D"/>
    <w:rsid w:val="007902FA"/>
    <w:rsid w:val="007905FA"/>
    <w:rsid w:val="007907E6"/>
    <w:rsid w:val="00791732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4E6A"/>
    <w:rsid w:val="00795414"/>
    <w:rsid w:val="00795622"/>
    <w:rsid w:val="007960D9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864"/>
    <w:rsid w:val="007A2D80"/>
    <w:rsid w:val="007A2DC9"/>
    <w:rsid w:val="007A2EA6"/>
    <w:rsid w:val="007A3627"/>
    <w:rsid w:val="007A3630"/>
    <w:rsid w:val="007A3825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C7"/>
    <w:rsid w:val="007B602B"/>
    <w:rsid w:val="007B721E"/>
    <w:rsid w:val="007B721F"/>
    <w:rsid w:val="007B73FC"/>
    <w:rsid w:val="007B761D"/>
    <w:rsid w:val="007B782A"/>
    <w:rsid w:val="007C191E"/>
    <w:rsid w:val="007C1B4B"/>
    <w:rsid w:val="007C1C45"/>
    <w:rsid w:val="007C1EF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C5B"/>
    <w:rsid w:val="007C7E06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57B"/>
    <w:rsid w:val="007E5C7D"/>
    <w:rsid w:val="007E6265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370"/>
    <w:rsid w:val="007F3599"/>
    <w:rsid w:val="007F45F2"/>
    <w:rsid w:val="007F45F6"/>
    <w:rsid w:val="007F47A5"/>
    <w:rsid w:val="007F4D47"/>
    <w:rsid w:val="007F5672"/>
    <w:rsid w:val="007F5F76"/>
    <w:rsid w:val="007F62D2"/>
    <w:rsid w:val="007F63AF"/>
    <w:rsid w:val="007F6411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55E"/>
    <w:rsid w:val="00807B47"/>
    <w:rsid w:val="00807E21"/>
    <w:rsid w:val="00810673"/>
    <w:rsid w:val="00810D6D"/>
    <w:rsid w:val="00810F78"/>
    <w:rsid w:val="00811503"/>
    <w:rsid w:val="008120D8"/>
    <w:rsid w:val="008127A0"/>
    <w:rsid w:val="008127E5"/>
    <w:rsid w:val="008128FC"/>
    <w:rsid w:val="00812C45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C54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399"/>
    <w:rsid w:val="00827557"/>
    <w:rsid w:val="00827C1C"/>
    <w:rsid w:val="0083005A"/>
    <w:rsid w:val="008304AE"/>
    <w:rsid w:val="00830585"/>
    <w:rsid w:val="00830E90"/>
    <w:rsid w:val="00831344"/>
    <w:rsid w:val="0083193B"/>
    <w:rsid w:val="00831EBE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46D"/>
    <w:rsid w:val="0084270B"/>
    <w:rsid w:val="0084298E"/>
    <w:rsid w:val="00843842"/>
    <w:rsid w:val="00843926"/>
    <w:rsid w:val="008444DF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0502"/>
    <w:rsid w:val="008517B2"/>
    <w:rsid w:val="0085245C"/>
    <w:rsid w:val="00852803"/>
    <w:rsid w:val="00852A7E"/>
    <w:rsid w:val="00853074"/>
    <w:rsid w:val="008532E1"/>
    <w:rsid w:val="0085380F"/>
    <w:rsid w:val="008546A1"/>
    <w:rsid w:val="00855DA1"/>
    <w:rsid w:val="008561FB"/>
    <w:rsid w:val="0085645A"/>
    <w:rsid w:val="00856617"/>
    <w:rsid w:val="00856BD6"/>
    <w:rsid w:val="00857599"/>
    <w:rsid w:val="008578B9"/>
    <w:rsid w:val="00857AB4"/>
    <w:rsid w:val="0086056F"/>
    <w:rsid w:val="0086081F"/>
    <w:rsid w:val="00860B5E"/>
    <w:rsid w:val="00860DEB"/>
    <w:rsid w:val="00860E55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0D3D"/>
    <w:rsid w:val="00870FC8"/>
    <w:rsid w:val="008716F8"/>
    <w:rsid w:val="00872772"/>
    <w:rsid w:val="00873AD0"/>
    <w:rsid w:val="00874048"/>
    <w:rsid w:val="0087405A"/>
    <w:rsid w:val="00874177"/>
    <w:rsid w:val="00874210"/>
    <w:rsid w:val="008744B0"/>
    <w:rsid w:val="00874533"/>
    <w:rsid w:val="00874905"/>
    <w:rsid w:val="00875833"/>
    <w:rsid w:val="00875AFB"/>
    <w:rsid w:val="00875E0E"/>
    <w:rsid w:val="00876212"/>
    <w:rsid w:val="0087639B"/>
    <w:rsid w:val="008763D0"/>
    <w:rsid w:val="008766F3"/>
    <w:rsid w:val="00876C2F"/>
    <w:rsid w:val="00880796"/>
    <w:rsid w:val="008813FC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E81"/>
    <w:rsid w:val="0089082E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0C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3998"/>
    <w:rsid w:val="008C4083"/>
    <w:rsid w:val="008C40B8"/>
    <w:rsid w:val="008C4324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C7F0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832"/>
    <w:rsid w:val="008D79FD"/>
    <w:rsid w:val="008D7D82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873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6FE"/>
    <w:rsid w:val="008F07C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04F9"/>
    <w:rsid w:val="00910BF7"/>
    <w:rsid w:val="00911343"/>
    <w:rsid w:val="009113DA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F24"/>
    <w:rsid w:val="0091556C"/>
    <w:rsid w:val="00915ABB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3F3A"/>
    <w:rsid w:val="00924316"/>
    <w:rsid w:val="00924C01"/>
    <w:rsid w:val="00924C56"/>
    <w:rsid w:val="009250A3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F73"/>
    <w:rsid w:val="00930C81"/>
    <w:rsid w:val="00931DD2"/>
    <w:rsid w:val="00933A7A"/>
    <w:rsid w:val="00933ABA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3676"/>
    <w:rsid w:val="00943B75"/>
    <w:rsid w:val="00943C4D"/>
    <w:rsid w:val="00943D0F"/>
    <w:rsid w:val="00943F54"/>
    <w:rsid w:val="009441CF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4245"/>
    <w:rsid w:val="00954446"/>
    <w:rsid w:val="00955611"/>
    <w:rsid w:val="0095620C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61E"/>
    <w:rsid w:val="00962686"/>
    <w:rsid w:val="00962E3A"/>
    <w:rsid w:val="009632AF"/>
    <w:rsid w:val="00963547"/>
    <w:rsid w:val="0096388B"/>
    <w:rsid w:val="00963B2D"/>
    <w:rsid w:val="00963C1E"/>
    <w:rsid w:val="00963CCB"/>
    <w:rsid w:val="009643A4"/>
    <w:rsid w:val="00964E15"/>
    <w:rsid w:val="0096531A"/>
    <w:rsid w:val="00965A4F"/>
    <w:rsid w:val="00965C9F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53F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1045"/>
    <w:rsid w:val="00981648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303"/>
    <w:rsid w:val="0099346D"/>
    <w:rsid w:val="0099361C"/>
    <w:rsid w:val="0099391D"/>
    <w:rsid w:val="0099392D"/>
    <w:rsid w:val="00993932"/>
    <w:rsid w:val="00993BE1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BB5"/>
    <w:rsid w:val="009A2E39"/>
    <w:rsid w:val="009A36CD"/>
    <w:rsid w:val="009A38B1"/>
    <w:rsid w:val="009A3E69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07"/>
    <w:rsid w:val="009B10B9"/>
    <w:rsid w:val="009B149A"/>
    <w:rsid w:val="009B1B7C"/>
    <w:rsid w:val="009B1C24"/>
    <w:rsid w:val="009B1C87"/>
    <w:rsid w:val="009B1CAE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FA0"/>
    <w:rsid w:val="009C7027"/>
    <w:rsid w:val="009C75B5"/>
    <w:rsid w:val="009C7F8D"/>
    <w:rsid w:val="009D0288"/>
    <w:rsid w:val="009D0D64"/>
    <w:rsid w:val="009D1488"/>
    <w:rsid w:val="009D1554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C10"/>
    <w:rsid w:val="009D5E76"/>
    <w:rsid w:val="009D5F41"/>
    <w:rsid w:val="009D63AF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507"/>
    <w:rsid w:val="009F28CD"/>
    <w:rsid w:val="009F3BC4"/>
    <w:rsid w:val="009F3E07"/>
    <w:rsid w:val="009F425F"/>
    <w:rsid w:val="009F53D5"/>
    <w:rsid w:val="009F5494"/>
    <w:rsid w:val="009F576E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134A"/>
    <w:rsid w:val="00A01403"/>
    <w:rsid w:val="00A01728"/>
    <w:rsid w:val="00A026EB"/>
    <w:rsid w:val="00A02A5E"/>
    <w:rsid w:val="00A02E5E"/>
    <w:rsid w:val="00A03C59"/>
    <w:rsid w:val="00A04B41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43E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72D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A0B"/>
    <w:rsid w:val="00A24CFA"/>
    <w:rsid w:val="00A24D27"/>
    <w:rsid w:val="00A252C3"/>
    <w:rsid w:val="00A25B91"/>
    <w:rsid w:val="00A25DE9"/>
    <w:rsid w:val="00A25E2F"/>
    <w:rsid w:val="00A262E4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220"/>
    <w:rsid w:val="00A42315"/>
    <w:rsid w:val="00A42354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ECB"/>
    <w:rsid w:val="00A46A65"/>
    <w:rsid w:val="00A46D1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B2F"/>
    <w:rsid w:val="00A67E92"/>
    <w:rsid w:val="00A706F2"/>
    <w:rsid w:val="00A709B6"/>
    <w:rsid w:val="00A70B86"/>
    <w:rsid w:val="00A7236D"/>
    <w:rsid w:val="00A727CC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6A68"/>
    <w:rsid w:val="00A87081"/>
    <w:rsid w:val="00A87B50"/>
    <w:rsid w:val="00A902A2"/>
    <w:rsid w:val="00A9066B"/>
    <w:rsid w:val="00A91089"/>
    <w:rsid w:val="00A9161B"/>
    <w:rsid w:val="00A91810"/>
    <w:rsid w:val="00A91B4C"/>
    <w:rsid w:val="00A91CF4"/>
    <w:rsid w:val="00A91D2D"/>
    <w:rsid w:val="00A91FFD"/>
    <w:rsid w:val="00A93752"/>
    <w:rsid w:val="00A93A9D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D7"/>
    <w:rsid w:val="00AA2D44"/>
    <w:rsid w:val="00AA2E7C"/>
    <w:rsid w:val="00AA3580"/>
    <w:rsid w:val="00AA36E3"/>
    <w:rsid w:val="00AA3906"/>
    <w:rsid w:val="00AA3E56"/>
    <w:rsid w:val="00AA40C9"/>
    <w:rsid w:val="00AA448A"/>
    <w:rsid w:val="00AA4D1F"/>
    <w:rsid w:val="00AA4D67"/>
    <w:rsid w:val="00AA5CE0"/>
    <w:rsid w:val="00AA615D"/>
    <w:rsid w:val="00AA6610"/>
    <w:rsid w:val="00AA6673"/>
    <w:rsid w:val="00AA6C76"/>
    <w:rsid w:val="00AA7C12"/>
    <w:rsid w:val="00AB0D11"/>
    <w:rsid w:val="00AB0E41"/>
    <w:rsid w:val="00AB10E6"/>
    <w:rsid w:val="00AB148E"/>
    <w:rsid w:val="00AB1722"/>
    <w:rsid w:val="00AB18C4"/>
    <w:rsid w:val="00AB207A"/>
    <w:rsid w:val="00AB2204"/>
    <w:rsid w:val="00AB237E"/>
    <w:rsid w:val="00AB25DE"/>
    <w:rsid w:val="00AB2F88"/>
    <w:rsid w:val="00AB34CA"/>
    <w:rsid w:val="00AB37FD"/>
    <w:rsid w:val="00AB3E0E"/>
    <w:rsid w:val="00AB4530"/>
    <w:rsid w:val="00AB45E7"/>
    <w:rsid w:val="00AB494E"/>
    <w:rsid w:val="00AB49CD"/>
    <w:rsid w:val="00AB5898"/>
    <w:rsid w:val="00AB5CB0"/>
    <w:rsid w:val="00AB5D92"/>
    <w:rsid w:val="00AB5F61"/>
    <w:rsid w:val="00AB65A4"/>
    <w:rsid w:val="00AB6D48"/>
    <w:rsid w:val="00AB6E61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B03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2C9D"/>
    <w:rsid w:val="00AE3048"/>
    <w:rsid w:val="00AE312C"/>
    <w:rsid w:val="00AE3BB4"/>
    <w:rsid w:val="00AE41C6"/>
    <w:rsid w:val="00AE45D0"/>
    <w:rsid w:val="00AE46B2"/>
    <w:rsid w:val="00AE586D"/>
    <w:rsid w:val="00AE664E"/>
    <w:rsid w:val="00AE784C"/>
    <w:rsid w:val="00AE78E6"/>
    <w:rsid w:val="00AE7B7B"/>
    <w:rsid w:val="00AE7C42"/>
    <w:rsid w:val="00AF061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A86"/>
    <w:rsid w:val="00AF6BFC"/>
    <w:rsid w:val="00AF79F7"/>
    <w:rsid w:val="00B00192"/>
    <w:rsid w:val="00B002E2"/>
    <w:rsid w:val="00B00D58"/>
    <w:rsid w:val="00B012A1"/>
    <w:rsid w:val="00B01411"/>
    <w:rsid w:val="00B0150A"/>
    <w:rsid w:val="00B0171F"/>
    <w:rsid w:val="00B01B30"/>
    <w:rsid w:val="00B01E8E"/>
    <w:rsid w:val="00B02279"/>
    <w:rsid w:val="00B031DC"/>
    <w:rsid w:val="00B03398"/>
    <w:rsid w:val="00B0362F"/>
    <w:rsid w:val="00B03943"/>
    <w:rsid w:val="00B03FAC"/>
    <w:rsid w:val="00B040BE"/>
    <w:rsid w:val="00B04449"/>
    <w:rsid w:val="00B05274"/>
    <w:rsid w:val="00B052BA"/>
    <w:rsid w:val="00B05520"/>
    <w:rsid w:val="00B05AB0"/>
    <w:rsid w:val="00B05ABC"/>
    <w:rsid w:val="00B05B9C"/>
    <w:rsid w:val="00B061A0"/>
    <w:rsid w:val="00B0682D"/>
    <w:rsid w:val="00B0757B"/>
    <w:rsid w:val="00B07B18"/>
    <w:rsid w:val="00B07E58"/>
    <w:rsid w:val="00B102C8"/>
    <w:rsid w:val="00B1069E"/>
    <w:rsid w:val="00B110B0"/>
    <w:rsid w:val="00B123C6"/>
    <w:rsid w:val="00B12C80"/>
    <w:rsid w:val="00B12FA3"/>
    <w:rsid w:val="00B13257"/>
    <w:rsid w:val="00B13405"/>
    <w:rsid w:val="00B13C84"/>
    <w:rsid w:val="00B1402A"/>
    <w:rsid w:val="00B1474D"/>
    <w:rsid w:val="00B14794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27B0"/>
    <w:rsid w:val="00B2297B"/>
    <w:rsid w:val="00B22B65"/>
    <w:rsid w:val="00B23A93"/>
    <w:rsid w:val="00B23C6F"/>
    <w:rsid w:val="00B23D28"/>
    <w:rsid w:val="00B240B2"/>
    <w:rsid w:val="00B24A9A"/>
    <w:rsid w:val="00B24ACD"/>
    <w:rsid w:val="00B256BA"/>
    <w:rsid w:val="00B2627C"/>
    <w:rsid w:val="00B279C6"/>
    <w:rsid w:val="00B27B77"/>
    <w:rsid w:val="00B30117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CF0"/>
    <w:rsid w:val="00B31D01"/>
    <w:rsid w:val="00B31F3F"/>
    <w:rsid w:val="00B321BA"/>
    <w:rsid w:val="00B323A8"/>
    <w:rsid w:val="00B324FF"/>
    <w:rsid w:val="00B33003"/>
    <w:rsid w:val="00B33563"/>
    <w:rsid w:val="00B338C2"/>
    <w:rsid w:val="00B33DCC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8F"/>
    <w:rsid w:val="00B407C0"/>
    <w:rsid w:val="00B408E3"/>
    <w:rsid w:val="00B40995"/>
    <w:rsid w:val="00B40AF3"/>
    <w:rsid w:val="00B40D7E"/>
    <w:rsid w:val="00B40DED"/>
    <w:rsid w:val="00B41EAA"/>
    <w:rsid w:val="00B42413"/>
    <w:rsid w:val="00B4292D"/>
    <w:rsid w:val="00B42B53"/>
    <w:rsid w:val="00B43984"/>
    <w:rsid w:val="00B43AC1"/>
    <w:rsid w:val="00B4439A"/>
    <w:rsid w:val="00B449DF"/>
    <w:rsid w:val="00B45420"/>
    <w:rsid w:val="00B455BE"/>
    <w:rsid w:val="00B45C13"/>
    <w:rsid w:val="00B462B0"/>
    <w:rsid w:val="00B465FF"/>
    <w:rsid w:val="00B469CF"/>
    <w:rsid w:val="00B46F66"/>
    <w:rsid w:val="00B471DD"/>
    <w:rsid w:val="00B500CF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9A7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049"/>
    <w:rsid w:val="00B562AF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5B25"/>
    <w:rsid w:val="00B65DD5"/>
    <w:rsid w:val="00B65F72"/>
    <w:rsid w:val="00B6606C"/>
    <w:rsid w:val="00B6619B"/>
    <w:rsid w:val="00B670FF"/>
    <w:rsid w:val="00B672A9"/>
    <w:rsid w:val="00B67C1E"/>
    <w:rsid w:val="00B702E6"/>
    <w:rsid w:val="00B70632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BCB"/>
    <w:rsid w:val="00B77EE7"/>
    <w:rsid w:val="00B802C7"/>
    <w:rsid w:val="00B80EF2"/>
    <w:rsid w:val="00B8164E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5DDA"/>
    <w:rsid w:val="00B96551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593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3E3"/>
    <w:rsid w:val="00BB1C51"/>
    <w:rsid w:val="00BB1E6C"/>
    <w:rsid w:val="00BB1F0C"/>
    <w:rsid w:val="00BB24AE"/>
    <w:rsid w:val="00BB25D1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E0F"/>
    <w:rsid w:val="00BB5FF0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5606"/>
    <w:rsid w:val="00BC60D2"/>
    <w:rsid w:val="00BC6381"/>
    <w:rsid w:val="00BC6547"/>
    <w:rsid w:val="00BC661F"/>
    <w:rsid w:val="00BC6B63"/>
    <w:rsid w:val="00BC7244"/>
    <w:rsid w:val="00BC731F"/>
    <w:rsid w:val="00BC7448"/>
    <w:rsid w:val="00BC7713"/>
    <w:rsid w:val="00BC780C"/>
    <w:rsid w:val="00BC7AE8"/>
    <w:rsid w:val="00BC7EF5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93"/>
    <w:rsid w:val="00BD31B1"/>
    <w:rsid w:val="00BD3A0C"/>
    <w:rsid w:val="00BD3D5B"/>
    <w:rsid w:val="00BD4902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447"/>
    <w:rsid w:val="00BE17DE"/>
    <w:rsid w:val="00BE1BBB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0FF"/>
    <w:rsid w:val="00C15960"/>
    <w:rsid w:val="00C16384"/>
    <w:rsid w:val="00C164C5"/>
    <w:rsid w:val="00C164C8"/>
    <w:rsid w:val="00C176F1"/>
    <w:rsid w:val="00C17D92"/>
    <w:rsid w:val="00C208B8"/>
    <w:rsid w:val="00C20CA4"/>
    <w:rsid w:val="00C20D13"/>
    <w:rsid w:val="00C20F2F"/>
    <w:rsid w:val="00C21217"/>
    <w:rsid w:val="00C216A4"/>
    <w:rsid w:val="00C22518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1FB"/>
    <w:rsid w:val="00C3153A"/>
    <w:rsid w:val="00C31AA8"/>
    <w:rsid w:val="00C31BFC"/>
    <w:rsid w:val="00C33001"/>
    <w:rsid w:val="00C33257"/>
    <w:rsid w:val="00C3328F"/>
    <w:rsid w:val="00C333DD"/>
    <w:rsid w:val="00C33A6E"/>
    <w:rsid w:val="00C34025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4EB3"/>
    <w:rsid w:val="00C452BB"/>
    <w:rsid w:val="00C45631"/>
    <w:rsid w:val="00C457DF"/>
    <w:rsid w:val="00C45936"/>
    <w:rsid w:val="00C45B53"/>
    <w:rsid w:val="00C45DAA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05E"/>
    <w:rsid w:val="00C51192"/>
    <w:rsid w:val="00C5187E"/>
    <w:rsid w:val="00C51D60"/>
    <w:rsid w:val="00C526B3"/>
    <w:rsid w:val="00C5271D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AF9"/>
    <w:rsid w:val="00C57FA0"/>
    <w:rsid w:val="00C60EDA"/>
    <w:rsid w:val="00C61622"/>
    <w:rsid w:val="00C624D0"/>
    <w:rsid w:val="00C62A01"/>
    <w:rsid w:val="00C62C1E"/>
    <w:rsid w:val="00C6362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2A1"/>
    <w:rsid w:val="00C726E1"/>
    <w:rsid w:val="00C729AF"/>
    <w:rsid w:val="00C72A23"/>
    <w:rsid w:val="00C72AC3"/>
    <w:rsid w:val="00C72B8B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B67"/>
    <w:rsid w:val="00C7756F"/>
    <w:rsid w:val="00C777C0"/>
    <w:rsid w:val="00C77E8D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060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1F7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1FF5"/>
    <w:rsid w:val="00CC27EA"/>
    <w:rsid w:val="00CC2815"/>
    <w:rsid w:val="00CC2BBB"/>
    <w:rsid w:val="00CC3163"/>
    <w:rsid w:val="00CC336D"/>
    <w:rsid w:val="00CC3BC9"/>
    <w:rsid w:val="00CC4228"/>
    <w:rsid w:val="00CC45D9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D789A"/>
    <w:rsid w:val="00CE051F"/>
    <w:rsid w:val="00CE0634"/>
    <w:rsid w:val="00CE0A7F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8A0"/>
    <w:rsid w:val="00CE49EF"/>
    <w:rsid w:val="00CE4D3B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3A"/>
    <w:rsid w:val="00CF46D4"/>
    <w:rsid w:val="00CF47CF"/>
    <w:rsid w:val="00CF4C78"/>
    <w:rsid w:val="00CF522A"/>
    <w:rsid w:val="00CF5281"/>
    <w:rsid w:val="00CF55B6"/>
    <w:rsid w:val="00CF5776"/>
    <w:rsid w:val="00CF6392"/>
    <w:rsid w:val="00CF68D7"/>
    <w:rsid w:val="00CF6A05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0FD"/>
    <w:rsid w:val="00D0333B"/>
    <w:rsid w:val="00D0368C"/>
    <w:rsid w:val="00D03842"/>
    <w:rsid w:val="00D03AFA"/>
    <w:rsid w:val="00D03BA9"/>
    <w:rsid w:val="00D03C09"/>
    <w:rsid w:val="00D03D29"/>
    <w:rsid w:val="00D04632"/>
    <w:rsid w:val="00D04781"/>
    <w:rsid w:val="00D0478F"/>
    <w:rsid w:val="00D04811"/>
    <w:rsid w:val="00D0490B"/>
    <w:rsid w:val="00D04BDB"/>
    <w:rsid w:val="00D04D52"/>
    <w:rsid w:val="00D05EB2"/>
    <w:rsid w:val="00D061D4"/>
    <w:rsid w:val="00D079D1"/>
    <w:rsid w:val="00D07B27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0A4"/>
    <w:rsid w:val="00D14521"/>
    <w:rsid w:val="00D146AF"/>
    <w:rsid w:val="00D14A9F"/>
    <w:rsid w:val="00D150B6"/>
    <w:rsid w:val="00D15A84"/>
    <w:rsid w:val="00D16921"/>
    <w:rsid w:val="00D16A0B"/>
    <w:rsid w:val="00D16D56"/>
    <w:rsid w:val="00D16D73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A71"/>
    <w:rsid w:val="00D26F41"/>
    <w:rsid w:val="00D27ACD"/>
    <w:rsid w:val="00D27CCA"/>
    <w:rsid w:val="00D27EF2"/>
    <w:rsid w:val="00D307C5"/>
    <w:rsid w:val="00D30E2A"/>
    <w:rsid w:val="00D310F1"/>
    <w:rsid w:val="00D3132A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10E5"/>
    <w:rsid w:val="00D41DBB"/>
    <w:rsid w:val="00D41F04"/>
    <w:rsid w:val="00D42212"/>
    <w:rsid w:val="00D422C8"/>
    <w:rsid w:val="00D42600"/>
    <w:rsid w:val="00D426E2"/>
    <w:rsid w:val="00D427E1"/>
    <w:rsid w:val="00D42A27"/>
    <w:rsid w:val="00D42D0C"/>
    <w:rsid w:val="00D42D82"/>
    <w:rsid w:val="00D42E87"/>
    <w:rsid w:val="00D4312B"/>
    <w:rsid w:val="00D435D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A38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2E97"/>
    <w:rsid w:val="00D53513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73E"/>
    <w:rsid w:val="00D57822"/>
    <w:rsid w:val="00D57A00"/>
    <w:rsid w:val="00D600E9"/>
    <w:rsid w:val="00D60A93"/>
    <w:rsid w:val="00D61921"/>
    <w:rsid w:val="00D61CF4"/>
    <w:rsid w:val="00D61F81"/>
    <w:rsid w:val="00D62143"/>
    <w:rsid w:val="00D62631"/>
    <w:rsid w:val="00D6267A"/>
    <w:rsid w:val="00D62A6B"/>
    <w:rsid w:val="00D62BC7"/>
    <w:rsid w:val="00D62F1B"/>
    <w:rsid w:val="00D62FAA"/>
    <w:rsid w:val="00D63781"/>
    <w:rsid w:val="00D63F74"/>
    <w:rsid w:val="00D642BE"/>
    <w:rsid w:val="00D643F1"/>
    <w:rsid w:val="00D644FE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034"/>
    <w:rsid w:val="00D75661"/>
    <w:rsid w:val="00D75B10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2F91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1B6B"/>
    <w:rsid w:val="00DA1CCC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2B0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583"/>
    <w:rsid w:val="00DC399C"/>
    <w:rsid w:val="00DC3EB9"/>
    <w:rsid w:val="00DC44A1"/>
    <w:rsid w:val="00DC4A3C"/>
    <w:rsid w:val="00DC4A54"/>
    <w:rsid w:val="00DC4C11"/>
    <w:rsid w:val="00DC4CC8"/>
    <w:rsid w:val="00DC4DD9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05C"/>
    <w:rsid w:val="00DD1E44"/>
    <w:rsid w:val="00DD3088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A5F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4B53"/>
    <w:rsid w:val="00DE5EC0"/>
    <w:rsid w:val="00DE68B9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DEC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312"/>
    <w:rsid w:val="00DF76F3"/>
    <w:rsid w:val="00DF7D3B"/>
    <w:rsid w:val="00E00C9D"/>
    <w:rsid w:val="00E00D4B"/>
    <w:rsid w:val="00E01677"/>
    <w:rsid w:val="00E01A1F"/>
    <w:rsid w:val="00E01ACC"/>
    <w:rsid w:val="00E01CDF"/>
    <w:rsid w:val="00E020C2"/>
    <w:rsid w:val="00E021DE"/>
    <w:rsid w:val="00E024BB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56B"/>
    <w:rsid w:val="00E1172E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627"/>
    <w:rsid w:val="00E14975"/>
    <w:rsid w:val="00E14AE2"/>
    <w:rsid w:val="00E15066"/>
    <w:rsid w:val="00E15113"/>
    <w:rsid w:val="00E15A29"/>
    <w:rsid w:val="00E16534"/>
    <w:rsid w:val="00E16E90"/>
    <w:rsid w:val="00E170BA"/>
    <w:rsid w:val="00E17B5C"/>
    <w:rsid w:val="00E17C5E"/>
    <w:rsid w:val="00E200CF"/>
    <w:rsid w:val="00E20225"/>
    <w:rsid w:val="00E20BC8"/>
    <w:rsid w:val="00E2119E"/>
    <w:rsid w:val="00E212DA"/>
    <w:rsid w:val="00E21D47"/>
    <w:rsid w:val="00E22884"/>
    <w:rsid w:val="00E23735"/>
    <w:rsid w:val="00E23A6D"/>
    <w:rsid w:val="00E2486E"/>
    <w:rsid w:val="00E24E86"/>
    <w:rsid w:val="00E25069"/>
    <w:rsid w:val="00E260FC"/>
    <w:rsid w:val="00E261D6"/>
    <w:rsid w:val="00E266C4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2F48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4FBB"/>
    <w:rsid w:val="00E55118"/>
    <w:rsid w:val="00E55361"/>
    <w:rsid w:val="00E55396"/>
    <w:rsid w:val="00E5563E"/>
    <w:rsid w:val="00E55665"/>
    <w:rsid w:val="00E5583C"/>
    <w:rsid w:val="00E55A19"/>
    <w:rsid w:val="00E56762"/>
    <w:rsid w:val="00E575F7"/>
    <w:rsid w:val="00E57E11"/>
    <w:rsid w:val="00E600E6"/>
    <w:rsid w:val="00E6021E"/>
    <w:rsid w:val="00E6159E"/>
    <w:rsid w:val="00E626E4"/>
    <w:rsid w:val="00E6272F"/>
    <w:rsid w:val="00E62DEE"/>
    <w:rsid w:val="00E6353A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926"/>
    <w:rsid w:val="00E72AE5"/>
    <w:rsid w:val="00E72FDE"/>
    <w:rsid w:val="00E73460"/>
    <w:rsid w:val="00E734AE"/>
    <w:rsid w:val="00E73BBE"/>
    <w:rsid w:val="00E73FE5"/>
    <w:rsid w:val="00E7433E"/>
    <w:rsid w:val="00E744DF"/>
    <w:rsid w:val="00E746DA"/>
    <w:rsid w:val="00E7481E"/>
    <w:rsid w:val="00E75882"/>
    <w:rsid w:val="00E759BC"/>
    <w:rsid w:val="00E76427"/>
    <w:rsid w:val="00E76A00"/>
    <w:rsid w:val="00E76BC3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3602"/>
    <w:rsid w:val="00E841B7"/>
    <w:rsid w:val="00E843CD"/>
    <w:rsid w:val="00E84436"/>
    <w:rsid w:val="00E84B97"/>
    <w:rsid w:val="00E84E5B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87C23"/>
    <w:rsid w:val="00E900D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BB4"/>
    <w:rsid w:val="00E960B5"/>
    <w:rsid w:val="00E960FA"/>
    <w:rsid w:val="00E96251"/>
    <w:rsid w:val="00E9649C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F5"/>
    <w:rsid w:val="00EA2616"/>
    <w:rsid w:val="00EA2826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6F19"/>
    <w:rsid w:val="00EA7063"/>
    <w:rsid w:val="00EA745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434"/>
    <w:rsid w:val="00EB3D40"/>
    <w:rsid w:val="00EB418F"/>
    <w:rsid w:val="00EB4212"/>
    <w:rsid w:val="00EB4CB3"/>
    <w:rsid w:val="00EB52A4"/>
    <w:rsid w:val="00EB5351"/>
    <w:rsid w:val="00EB544E"/>
    <w:rsid w:val="00EB59D0"/>
    <w:rsid w:val="00EB609C"/>
    <w:rsid w:val="00EB66A5"/>
    <w:rsid w:val="00EB67D3"/>
    <w:rsid w:val="00EB67DB"/>
    <w:rsid w:val="00EB716B"/>
    <w:rsid w:val="00EB7DF2"/>
    <w:rsid w:val="00EC0C64"/>
    <w:rsid w:val="00EC0CE8"/>
    <w:rsid w:val="00EC13E0"/>
    <w:rsid w:val="00EC159F"/>
    <w:rsid w:val="00EC17A1"/>
    <w:rsid w:val="00EC199B"/>
    <w:rsid w:val="00EC1F61"/>
    <w:rsid w:val="00EC25CC"/>
    <w:rsid w:val="00EC262A"/>
    <w:rsid w:val="00EC2BAF"/>
    <w:rsid w:val="00EC3944"/>
    <w:rsid w:val="00EC3F63"/>
    <w:rsid w:val="00EC3F73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717"/>
    <w:rsid w:val="00EF2A9C"/>
    <w:rsid w:val="00EF2C4E"/>
    <w:rsid w:val="00EF379D"/>
    <w:rsid w:val="00EF481E"/>
    <w:rsid w:val="00EF4D1D"/>
    <w:rsid w:val="00EF5279"/>
    <w:rsid w:val="00EF569D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F00483"/>
    <w:rsid w:val="00F00828"/>
    <w:rsid w:val="00F00D60"/>
    <w:rsid w:val="00F010EC"/>
    <w:rsid w:val="00F01BEC"/>
    <w:rsid w:val="00F02A80"/>
    <w:rsid w:val="00F02D7C"/>
    <w:rsid w:val="00F03149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6D03"/>
    <w:rsid w:val="00F07C71"/>
    <w:rsid w:val="00F07E68"/>
    <w:rsid w:val="00F10177"/>
    <w:rsid w:val="00F10687"/>
    <w:rsid w:val="00F10DD0"/>
    <w:rsid w:val="00F10F04"/>
    <w:rsid w:val="00F118FB"/>
    <w:rsid w:val="00F125CC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3D2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7BB"/>
    <w:rsid w:val="00F41AA7"/>
    <w:rsid w:val="00F41FD5"/>
    <w:rsid w:val="00F420AF"/>
    <w:rsid w:val="00F421C4"/>
    <w:rsid w:val="00F42ADF"/>
    <w:rsid w:val="00F42BF8"/>
    <w:rsid w:val="00F42C2B"/>
    <w:rsid w:val="00F42F59"/>
    <w:rsid w:val="00F43140"/>
    <w:rsid w:val="00F43188"/>
    <w:rsid w:val="00F436F5"/>
    <w:rsid w:val="00F43A2C"/>
    <w:rsid w:val="00F441B7"/>
    <w:rsid w:val="00F4425C"/>
    <w:rsid w:val="00F447A5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B24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0F9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2C3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BAE"/>
    <w:rsid w:val="00F80EA7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4B72"/>
    <w:rsid w:val="00F85065"/>
    <w:rsid w:val="00F8577F"/>
    <w:rsid w:val="00F85AF2"/>
    <w:rsid w:val="00F86292"/>
    <w:rsid w:val="00F866B3"/>
    <w:rsid w:val="00F87B9F"/>
    <w:rsid w:val="00F87C93"/>
    <w:rsid w:val="00F87D0B"/>
    <w:rsid w:val="00F91030"/>
    <w:rsid w:val="00F91226"/>
    <w:rsid w:val="00F916CE"/>
    <w:rsid w:val="00F920F3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A0117"/>
    <w:rsid w:val="00FA0150"/>
    <w:rsid w:val="00FA0A04"/>
    <w:rsid w:val="00FA0A8E"/>
    <w:rsid w:val="00FA0D50"/>
    <w:rsid w:val="00FA0FFD"/>
    <w:rsid w:val="00FA100B"/>
    <w:rsid w:val="00FA11CF"/>
    <w:rsid w:val="00FA15BF"/>
    <w:rsid w:val="00FA23F6"/>
    <w:rsid w:val="00FA254A"/>
    <w:rsid w:val="00FA316B"/>
    <w:rsid w:val="00FA3C30"/>
    <w:rsid w:val="00FA410F"/>
    <w:rsid w:val="00FA4493"/>
    <w:rsid w:val="00FA4976"/>
    <w:rsid w:val="00FA5305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0C0A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9F9"/>
    <w:rsid w:val="00FD0A1A"/>
    <w:rsid w:val="00FD0D0D"/>
    <w:rsid w:val="00FD1258"/>
    <w:rsid w:val="00FD16DC"/>
    <w:rsid w:val="00FD1C1E"/>
    <w:rsid w:val="00FD1C6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051"/>
    <w:rsid w:val="00FD51DF"/>
    <w:rsid w:val="00FD5445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77732-C6B7-42CB-8CFD-3BEDA8643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3109</Words>
  <Characters>17724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20792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KKD 2011 V.2</cp:lastModifiedBy>
  <cp:revision>2</cp:revision>
  <cp:lastPrinted>2021-09-10T02:17:00Z</cp:lastPrinted>
  <dcterms:created xsi:type="dcterms:W3CDTF">2022-05-13T10:42:00Z</dcterms:created>
  <dcterms:modified xsi:type="dcterms:W3CDTF">2022-05-13T10:42:00Z</dcterms:modified>
</cp:coreProperties>
</file>