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6C4A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6B32C59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12B92787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42E2DA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9B123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0A160BE4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0AD2E9BF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585DF58A" w14:textId="77777777" w:rsidR="00727178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บริษัท  ไทย โอ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 xml:space="preserve">.  </w:t>
      </w:r>
      <w:r>
        <w:rPr>
          <w:rFonts w:ascii="Angsana New" w:hAnsi="Angsana New" w:cs="Angsana New"/>
          <w:sz w:val="28"/>
          <w:szCs w:val="28"/>
          <w:cs/>
        </w:rPr>
        <w:t xml:space="preserve">จำกัด 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>)</w:t>
      </w:r>
    </w:p>
    <w:p w14:paraId="27A18EF8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7BF67FC8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3A9104A2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14:paraId="7F377E5F" w14:textId="77777777" w:rsidTr="00C756AA">
        <w:tc>
          <w:tcPr>
            <w:tcW w:w="6660" w:type="dxa"/>
          </w:tcPr>
          <w:p w14:paraId="686B80C2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EF7F1E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9091532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4C7F01EB" w14:textId="77777777" w:rsidR="00727178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งบ</w:t>
      </w:r>
      <w:r w:rsidR="00727178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3F797DA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2D604A6" w14:textId="155235EC" w:rsidR="00FC4CB4" w:rsidRPr="009244F0" w:rsidRDefault="002B020A" w:rsidP="00722FAA">
      <w:pPr>
        <w:jc w:val="center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722FAA">
        <w:rPr>
          <w:rFonts w:ascii="Angsana New" w:hAnsi="Angsana New" w:cs="Angsana New" w:hint="cs"/>
          <w:color w:val="000000"/>
          <w:sz w:val="28"/>
          <w:szCs w:val="28"/>
          <w:cs/>
        </w:rPr>
        <w:t>เก้า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 </w:t>
      </w:r>
      <w:r w:rsidR="004A6248">
        <w:rPr>
          <w:rFonts w:ascii="Angsana New" w:hAnsi="Angsana New" w:cs="Angsana New"/>
          <w:color w:val="000000"/>
          <w:sz w:val="28"/>
          <w:szCs w:val="28"/>
        </w:rPr>
        <w:t>3</w:t>
      </w:r>
      <w:r w:rsidR="005C5280">
        <w:rPr>
          <w:rFonts w:ascii="Angsana New" w:hAnsi="Angsana New" w:cs="Angsana New"/>
          <w:color w:val="000000"/>
          <w:sz w:val="28"/>
          <w:szCs w:val="28"/>
        </w:rPr>
        <w:t>0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722FAA">
        <w:rPr>
          <w:rFonts w:ascii="Angsana New" w:hAnsi="Angsana New" w:cs="Angsana New" w:hint="cs"/>
          <w:color w:val="000000"/>
          <w:sz w:val="28"/>
          <w:szCs w:val="28"/>
          <w:cs/>
        </w:rPr>
        <w:t>กันยา</w:t>
      </w:r>
      <w:r w:rsidR="005C5280">
        <w:rPr>
          <w:rFonts w:ascii="Angsana New" w:hAnsi="Angsana New" w:cs="Angsana New" w:hint="cs"/>
          <w:color w:val="000000"/>
          <w:sz w:val="28"/>
          <w:szCs w:val="28"/>
          <w:cs/>
        </w:rPr>
        <w:t>ยน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045BCB">
        <w:rPr>
          <w:rFonts w:ascii="Angsana New" w:hAnsi="Angsana New" w:cs="Angsana New"/>
          <w:color w:val="000000"/>
          <w:sz w:val="28"/>
          <w:szCs w:val="28"/>
        </w:rPr>
        <w:t>256</w:t>
      </w:r>
      <w:r w:rsidR="009244F0">
        <w:rPr>
          <w:rFonts w:ascii="Angsana New" w:hAnsi="Angsana New" w:cs="Angsana New"/>
          <w:color w:val="000000"/>
          <w:sz w:val="28"/>
          <w:szCs w:val="28"/>
        </w:rPr>
        <w:t>5</w:t>
      </w:r>
    </w:p>
    <w:p w14:paraId="577D28BF" w14:textId="77777777" w:rsidR="00DF09C1" w:rsidRPr="005167A1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77911C6C" w14:textId="77777777" w:rsidR="00727178" w:rsidRDefault="006D02D1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14FC50CD" w14:textId="77777777" w:rsidR="00DF09C1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EB47BCD" w14:textId="77777777" w:rsidR="00727178" w:rsidRDefault="00727178">
      <w:pPr>
        <w:pStyle w:val="Heading9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รายงาน</w:t>
      </w:r>
      <w:r w:rsidR="00F36975">
        <w:rPr>
          <w:rFonts w:ascii="Angsana New" w:hAnsi="Angsana New" w:cs="Angsana New" w:hint="cs"/>
          <w:cs/>
        </w:rPr>
        <w:t>การสอบทาน</w:t>
      </w:r>
      <w:r w:rsidR="00C9374A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>
        <w:rPr>
          <w:rFonts w:ascii="Angsana New" w:hAnsi="Angsana New" w:cs="Angsana New" w:hint="cs"/>
          <w:cs/>
        </w:rPr>
        <w:t>โดย</w:t>
      </w:r>
      <w:r>
        <w:rPr>
          <w:rFonts w:ascii="Angsana New" w:hAnsi="Angsana New" w:cs="Angsana New"/>
          <w:cs/>
        </w:rPr>
        <w:t>ผู้สอบบัญชีรับอนุญาต</w:t>
      </w:r>
    </w:p>
    <w:p w14:paraId="5CFE2B3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1DCC71E3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14:paraId="122A965A" w14:textId="77777777" w:rsidTr="00C756AA">
        <w:tc>
          <w:tcPr>
            <w:tcW w:w="6662" w:type="dxa"/>
          </w:tcPr>
          <w:p w14:paraId="4739DEF1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6D6A329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733E12AA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2F5EFB7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9E2F4CD" w14:textId="77777777" w:rsidR="00E07C0A" w:rsidRPr="004450F4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2D6491E" w14:textId="77777777" w:rsidR="00E07C0A" w:rsidRDefault="00E07C0A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31BFEC46" w14:textId="77777777" w:rsidR="00E07C0A" w:rsidRDefault="00E07C0A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2AD8143F" w14:textId="77777777" w:rsidR="00E45143" w:rsidRDefault="00E45143" w:rsidP="00E07C0A">
      <w:pPr>
        <w:jc w:val="center"/>
        <w:rPr>
          <w:rFonts w:ascii="Times New Roman" w:hAnsi="Times New Roman" w:cs="AngsanaUPC"/>
          <w:sz w:val="28"/>
          <w:szCs w:val="28"/>
        </w:rPr>
      </w:pPr>
    </w:p>
    <w:p w14:paraId="3E8D6E0F" w14:textId="77777777" w:rsidR="00E07C0A" w:rsidRPr="009213BD" w:rsidRDefault="00E07C0A" w:rsidP="00DF65F9">
      <w:pPr>
        <w:ind w:left="142"/>
        <w:rPr>
          <w:rFonts w:ascii="Times New Roman" w:hAnsi="Times New Roman" w:cs="AngsanaUPC"/>
          <w:sz w:val="40"/>
          <w:szCs w:val="40"/>
        </w:rPr>
      </w:pPr>
    </w:p>
    <w:p w14:paraId="52C3FFA1" w14:textId="77777777" w:rsidR="00E07C0A" w:rsidRPr="00D04A77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44329695" w14:textId="77777777" w:rsidR="00E07C0A" w:rsidRPr="006B0F60" w:rsidRDefault="00E07C0A" w:rsidP="00E07C0A">
      <w:pPr>
        <w:rPr>
          <w:rFonts w:ascii="Angsana New" w:hAnsi="Angsana New" w:cs="Angsana New"/>
          <w:sz w:val="32"/>
          <w:szCs w:val="32"/>
        </w:rPr>
      </w:pPr>
    </w:p>
    <w:p w14:paraId="63C7BCD3" w14:textId="77777777" w:rsidR="004450F4" w:rsidRPr="00D04A77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D04A7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00A3DDAC" w14:textId="77777777" w:rsidR="004450F4" w:rsidRPr="006B0F60" w:rsidRDefault="004450F4" w:rsidP="00DF65F9">
      <w:pPr>
        <w:ind w:left="426"/>
        <w:rPr>
          <w:rFonts w:ascii="Angsana New" w:hAnsi="Angsana New" w:cs="Angsana New"/>
          <w:sz w:val="14"/>
          <w:szCs w:val="14"/>
        </w:rPr>
      </w:pPr>
    </w:p>
    <w:p w14:paraId="297BBBFE" w14:textId="69EC9FBE" w:rsidR="001E142D" w:rsidRDefault="000A4065" w:rsidP="00A72442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6D6FE2">
        <w:rPr>
          <w:rFonts w:ascii="Angsana New" w:hAnsi="Angsana New" w:cs="Angsana New"/>
          <w:sz w:val="28"/>
          <w:szCs w:val="28"/>
        </w:rPr>
        <w:t>(1)</w:t>
      </w:r>
      <w:r w:rsidR="006D6FE2">
        <w:rPr>
          <w:rFonts w:ascii="Angsana New" w:hAnsi="Angsana New" w:cs="Angsana New"/>
          <w:sz w:val="28"/>
          <w:szCs w:val="28"/>
        </w:rPr>
        <w:tab/>
      </w:r>
      <w:r w:rsidR="001E142D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>
        <w:rPr>
          <w:rFonts w:ascii="Angsana New" w:hAnsi="Angsana New" w:cs="Angsana New" w:hint="cs"/>
          <w:sz w:val="28"/>
          <w:szCs w:val="28"/>
          <w:cs/>
        </w:rPr>
        <w:t>แสดงฐานะการเงิน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</w:rPr>
        <w:t>3</w:t>
      </w:r>
      <w:r w:rsidR="005C5280">
        <w:rPr>
          <w:rFonts w:ascii="Angsana New" w:hAnsi="Angsana New" w:cs="Angsana New"/>
          <w:sz w:val="28"/>
          <w:szCs w:val="28"/>
        </w:rPr>
        <w:t>0</w:t>
      </w:r>
      <w:r w:rsidR="001E142D">
        <w:rPr>
          <w:rFonts w:ascii="Angsana New" w:hAnsi="Angsana New" w:cs="Angsana New"/>
          <w:sz w:val="28"/>
          <w:szCs w:val="28"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5C5280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B6DD3">
        <w:rPr>
          <w:rFonts w:ascii="Angsana New" w:hAnsi="Angsana New" w:cs="Angsana New"/>
          <w:sz w:val="28"/>
          <w:szCs w:val="28"/>
        </w:rPr>
        <w:t>25</w:t>
      </w:r>
      <w:r w:rsidR="006D6FE2">
        <w:rPr>
          <w:rFonts w:ascii="Angsana New" w:hAnsi="Angsana New" w:cs="Angsana New"/>
          <w:sz w:val="28"/>
          <w:szCs w:val="28"/>
        </w:rPr>
        <w:t>6</w:t>
      </w:r>
      <w:r w:rsidR="00DB57EA">
        <w:rPr>
          <w:rFonts w:ascii="Angsana New" w:hAnsi="Angsana New" w:cs="Angsana New"/>
          <w:sz w:val="28"/>
          <w:szCs w:val="28"/>
        </w:rPr>
        <w:t>5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 w:hint="cs"/>
          <w:sz w:val="28"/>
          <w:szCs w:val="28"/>
          <w:cs/>
        </w:rPr>
        <w:t>งบกำไรขาดทุนและ</w:t>
      </w:r>
      <w:r w:rsidR="00A72442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A72442">
        <w:rPr>
          <w:rFonts w:ascii="Angsana New" w:hAnsi="Angsana New" w:cs="Angsana New" w:hint="cs"/>
          <w:sz w:val="28"/>
          <w:szCs w:val="28"/>
          <w:cs/>
        </w:rPr>
        <w:t>เบ็ดเสร็จ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A72442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722FAA">
        <w:rPr>
          <w:rFonts w:ascii="Angsana New" w:hAnsi="Angsana New" w:cs="Angsana New" w:hint="cs"/>
          <w:sz w:val="28"/>
          <w:szCs w:val="28"/>
          <w:cs/>
        </w:rPr>
        <w:t>เก้า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A72442">
        <w:rPr>
          <w:rFonts w:ascii="Angsana New" w:hAnsi="Angsana New" w:cs="Angsana New"/>
          <w:sz w:val="28"/>
          <w:szCs w:val="28"/>
        </w:rPr>
        <w:t>30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A72442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/>
          <w:sz w:val="28"/>
          <w:szCs w:val="28"/>
        </w:rPr>
        <w:t>256</w:t>
      </w:r>
      <w:r w:rsidR="00DB57EA">
        <w:rPr>
          <w:rFonts w:ascii="Angsana New" w:hAnsi="Angsana New" w:cs="Angsana New"/>
          <w:sz w:val="28"/>
          <w:szCs w:val="28"/>
        </w:rPr>
        <w:t>5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งบแสดงการเปลี่ยนแปลงส่วนของผู้ถือหุ้นและ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 w:hint="cs"/>
          <w:sz w:val="28"/>
          <w:szCs w:val="28"/>
          <w:cs/>
        </w:rPr>
        <w:t>สำหรับงวด</w:t>
      </w:r>
      <w:r w:rsidR="00722FAA">
        <w:rPr>
          <w:rFonts w:ascii="Angsana New" w:hAnsi="Angsana New" w:cs="Angsana New" w:hint="cs"/>
          <w:sz w:val="28"/>
          <w:szCs w:val="28"/>
          <w:cs/>
        </w:rPr>
        <w:t>เก้า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A72442">
        <w:rPr>
          <w:rFonts w:ascii="Angsana New" w:hAnsi="Angsana New" w:cs="Angsana New"/>
          <w:sz w:val="28"/>
          <w:szCs w:val="28"/>
        </w:rPr>
        <w:t>30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2FA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A72442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A724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72442">
        <w:rPr>
          <w:rFonts w:ascii="Angsana New" w:hAnsi="Angsana New" w:cs="Angsana New"/>
          <w:sz w:val="28"/>
          <w:szCs w:val="28"/>
        </w:rPr>
        <w:t>256</w:t>
      </w:r>
      <w:r w:rsidR="00DB57EA">
        <w:rPr>
          <w:rFonts w:ascii="Angsana New" w:hAnsi="Angsana New" w:cs="Angsana New"/>
          <w:sz w:val="28"/>
          <w:szCs w:val="28"/>
        </w:rPr>
        <w:t>5</w:t>
      </w:r>
      <w:r w:rsidR="00E75B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</w:t>
      </w:r>
      <w:r w:rsidR="00A72442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>หมายเหตุประกอบงบการเงิน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แบบย่อ</w:t>
      </w:r>
      <w:r w:rsidR="001E142D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>
        <w:rPr>
          <w:rFonts w:ascii="Angsana New" w:hAnsi="Angsana New" w:cs="Angsana New"/>
          <w:sz w:val="28"/>
          <w:szCs w:val="28"/>
          <w:cs/>
        </w:rPr>
        <w:t>จำกัด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4E69E9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DB57EA" w:rsidRPr="00EC5652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DB57EA">
        <w:rPr>
          <w:rFonts w:ascii="Angsana New" w:hAnsi="Angsana New" w:cs="Angsana New"/>
          <w:sz w:val="28"/>
          <w:szCs w:val="28"/>
          <w:cs/>
        </w:rPr>
        <w:br/>
      </w:r>
      <w:r w:rsidR="00DB57EA" w:rsidRPr="00EC5652">
        <w:rPr>
          <w:rFonts w:ascii="Angsana New" w:hAnsi="Angsana New" w:cs="Angsana New"/>
          <w:sz w:val="28"/>
          <w:szCs w:val="28"/>
          <w:cs/>
        </w:rPr>
        <w:t>การบัญชีฉบับที่</w:t>
      </w:r>
      <w:r w:rsidR="00DB57EA" w:rsidRPr="00EC5652">
        <w:rPr>
          <w:rFonts w:ascii="Angsana New" w:hAnsi="Angsana New" w:cs="Angsana New"/>
          <w:sz w:val="28"/>
          <w:szCs w:val="28"/>
        </w:rPr>
        <w:t xml:space="preserve"> </w:t>
      </w:r>
      <w:r w:rsidR="00DB57EA">
        <w:rPr>
          <w:rFonts w:ascii="Angsana New" w:hAnsi="Angsana New" w:cs="Angsana New"/>
          <w:sz w:val="28"/>
          <w:szCs w:val="28"/>
        </w:rPr>
        <w:t>34</w:t>
      </w:r>
      <w:r w:rsidR="00DB57EA" w:rsidRPr="00EC5652">
        <w:rPr>
          <w:rFonts w:ascii="Angsana New" w:hAnsi="Angsana New" w:cs="Angsana New"/>
          <w:sz w:val="28"/>
          <w:szCs w:val="28"/>
        </w:rPr>
        <w:t xml:space="preserve"> </w:t>
      </w:r>
      <w:r w:rsidR="00DB57EA"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="00DB57EA" w:rsidRPr="00EC5652">
        <w:rPr>
          <w:rFonts w:ascii="Angsana New" w:hAnsi="Angsana New" w:cs="Angsana New"/>
          <w:sz w:val="28"/>
          <w:szCs w:val="28"/>
        </w:rPr>
        <w:t xml:space="preserve"> </w:t>
      </w:r>
      <w:r w:rsidR="00DB57EA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DB57EA" w:rsidRPr="00EC5652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DB57EA">
        <w:rPr>
          <w:rFonts w:ascii="Angsana New" w:hAnsi="Angsana New" w:cs="Angsana New"/>
          <w:sz w:val="28"/>
          <w:szCs w:val="28"/>
        </w:rPr>
        <w:t xml:space="preserve"> </w:t>
      </w:r>
      <w:r w:rsidR="00DB57EA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DB57EA">
        <w:rPr>
          <w:rFonts w:ascii="Angsana New" w:hAnsi="Angsana New" w:cs="Angsana New" w:hint="cs"/>
          <w:sz w:val="28"/>
          <w:szCs w:val="28"/>
          <w:cs/>
        </w:rPr>
        <w:t>น</w:t>
      </w:r>
      <w:r w:rsidR="00DB57EA" w:rsidRPr="00EC5652">
        <w:rPr>
          <w:rFonts w:ascii="Angsana New" w:hAnsi="Angsana New" w:cs="Angsana New"/>
          <w:sz w:val="28"/>
          <w:szCs w:val="28"/>
          <w:cs/>
        </w:rPr>
        <w:t>ผู้รับผิดชอบในการให้ข้อสรุปเกี่ยวกับข้อมูล</w:t>
      </w:r>
      <w:r w:rsidR="00DB57EA">
        <w:rPr>
          <w:rFonts w:ascii="Angsana New" w:hAnsi="Angsana New" w:cs="Angsana New"/>
          <w:sz w:val="28"/>
          <w:szCs w:val="28"/>
          <w:cs/>
        </w:rPr>
        <w:br/>
      </w:r>
      <w:r w:rsidR="00DB57EA" w:rsidRPr="00EC5652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AE7D512" w14:textId="77777777" w:rsidR="00365677" w:rsidRPr="00FE7608" w:rsidRDefault="00365677" w:rsidP="00DF65F9">
      <w:pPr>
        <w:ind w:left="426"/>
        <w:jc w:val="thaiDistribute"/>
        <w:rPr>
          <w:rFonts w:ascii="Angsana New" w:hAnsi="Angsana New" w:cs="Angsana New"/>
          <w:sz w:val="14"/>
          <w:szCs w:val="14"/>
        </w:rPr>
      </w:pPr>
    </w:p>
    <w:p w14:paraId="7AE5D1B0" w14:textId="77777777" w:rsidR="00D04A77" w:rsidRPr="00D04A77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5DAA53B2" w14:textId="77777777" w:rsidR="00D04A77" w:rsidRPr="006B0F60" w:rsidRDefault="00D04A77" w:rsidP="00DF65F9">
      <w:pPr>
        <w:ind w:left="426"/>
        <w:jc w:val="thaiDistribute"/>
        <w:rPr>
          <w:rFonts w:ascii="Angsana New" w:hAnsi="Angsana New" w:cs="Angsana New"/>
          <w:sz w:val="14"/>
          <w:szCs w:val="14"/>
        </w:rPr>
      </w:pPr>
    </w:p>
    <w:p w14:paraId="6A59B48B" w14:textId="3D9AEE9F" w:rsidR="00365677" w:rsidRPr="00EC5652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(2)</w:t>
      </w:r>
      <w:r>
        <w:rPr>
          <w:rFonts w:ascii="Angsana New" w:hAnsi="Angsana New" w:cs="Angsana New"/>
          <w:sz w:val="28"/>
          <w:szCs w:val="28"/>
        </w:rPr>
        <w:tab/>
      </w:r>
      <w:r w:rsidR="00365677" w:rsidRPr="0013320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="00365677" w:rsidRPr="004E4090">
        <w:rPr>
          <w:rFonts w:ascii="Angsana New" w:hAnsi="Angsana New" w:cs="Angsana New" w:hint="cs"/>
          <w:sz w:val="28"/>
          <w:szCs w:val="28"/>
          <w:cs/>
        </w:rPr>
        <w:t>เรื่องที่กล่าวไว้ในวรรคที่สาม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365677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B0F60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0</w:t>
      </w:r>
      <w:r w:rsidR="0036567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72747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606986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สอบทานอื่น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1C169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</w:t>
      </w:r>
      <w:r w:rsidR="00E75B58">
        <w:rPr>
          <w:rFonts w:ascii="Angsana New" w:hAnsi="Angsana New" w:cs="Angsana New" w:hint="cs"/>
          <w:spacing w:val="-4"/>
          <w:sz w:val="28"/>
          <w:szCs w:val="28"/>
          <w:cs/>
        </w:rPr>
        <w:t>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="001C1693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ระหว่างกาลที่สอบทานได้</w:t>
      </w:r>
    </w:p>
    <w:p w14:paraId="0E703362" w14:textId="77777777" w:rsidR="00365677" w:rsidRPr="00FE7608" w:rsidRDefault="00365677" w:rsidP="00DF65F9">
      <w:pPr>
        <w:ind w:left="426"/>
        <w:jc w:val="both"/>
        <w:rPr>
          <w:rFonts w:ascii="Angsana New" w:hAnsi="Angsana New" w:cs="Angsana New"/>
          <w:sz w:val="14"/>
          <w:szCs w:val="14"/>
        </w:rPr>
      </w:pPr>
    </w:p>
    <w:p w14:paraId="2949ED31" w14:textId="77777777" w:rsidR="00FA0990" w:rsidRPr="002169E4" w:rsidRDefault="00FA0990" w:rsidP="00FA0990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เกณฑ์สำหรับข้อสรุปอย่างมีเงื่อนไข</w:t>
      </w:r>
    </w:p>
    <w:p w14:paraId="141D3EBB" w14:textId="77777777" w:rsidR="00FA0990" w:rsidRPr="007706E3" w:rsidRDefault="00FA0990" w:rsidP="00FA0990">
      <w:pPr>
        <w:ind w:left="426"/>
        <w:rPr>
          <w:rFonts w:ascii="Angsana New" w:hAnsi="Angsana New" w:cs="Angsana New"/>
          <w:sz w:val="8"/>
          <w:szCs w:val="8"/>
        </w:rPr>
      </w:pPr>
    </w:p>
    <w:p w14:paraId="40FC3BD0" w14:textId="176B5317" w:rsidR="00FA0990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A52EA9">
        <w:rPr>
          <w:rFonts w:ascii="Angsana New" w:hAnsi="Angsana New" w:cs="Angsana New"/>
          <w:sz w:val="28"/>
          <w:szCs w:val="28"/>
        </w:rPr>
        <w:t>(3)</w:t>
      </w:r>
      <w:r w:rsidRPr="00A52EA9">
        <w:rPr>
          <w:rFonts w:ascii="Angsana New" w:hAnsi="Angsana New" w:cs="Angsana New"/>
          <w:sz w:val="28"/>
          <w:szCs w:val="28"/>
        </w:rPr>
        <w:tab/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362A18">
        <w:rPr>
          <w:rFonts w:ascii="Angsana New" w:hAnsi="Angsana New" w:cs="Angsana New"/>
          <w:sz w:val="28"/>
          <w:szCs w:val="28"/>
        </w:rPr>
        <w:t>9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52EA9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r w:rsidRPr="00A52EA9">
        <w:rPr>
          <w:rFonts w:ascii="Angsana New" w:hAnsi="Angsana New" w:cs="Angsana New"/>
          <w:spacing w:val="-4"/>
          <w:sz w:val="28"/>
          <w:szCs w:val="28"/>
        </w:rPr>
        <w:br/>
      </w:r>
      <w:r w:rsidRPr="00A52EA9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EF1416" w:rsidRPr="00A52EA9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EF1416" w:rsidRPr="00A52EA9">
        <w:rPr>
          <w:rFonts w:ascii="Angsana New" w:hAnsi="Angsana New" w:cs="Angsana New"/>
          <w:sz w:val="28"/>
          <w:szCs w:val="28"/>
        </w:rPr>
        <w:t>30</w:t>
      </w:r>
      <w:r w:rsidRPr="00A52EA9">
        <w:rPr>
          <w:rFonts w:ascii="Angsana New" w:hAnsi="Angsana New" w:cs="Angsana New"/>
          <w:sz w:val="28"/>
          <w:szCs w:val="28"/>
        </w:rPr>
        <w:t xml:space="preserve"> </w:t>
      </w:r>
      <w:r w:rsidR="00EF1416" w:rsidRPr="00A52EA9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52EA9">
        <w:rPr>
          <w:rFonts w:ascii="Angsana New" w:hAnsi="Angsana New" w:cs="Angsana New"/>
          <w:sz w:val="28"/>
          <w:szCs w:val="28"/>
        </w:rPr>
        <w:t>256</w:t>
      </w:r>
      <w:r w:rsidR="00AA727D">
        <w:rPr>
          <w:rFonts w:ascii="Angsana New" w:hAnsi="Angsana New" w:cs="Angsana New"/>
          <w:sz w:val="28"/>
          <w:szCs w:val="28"/>
        </w:rPr>
        <w:t>5</w:t>
      </w:r>
      <w:r w:rsidRPr="00A52EA9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บันทึกเงินลงทุนในบริษัทร่วม และ</w:t>
      </w:r>
      <w:r w:rsidRPr="009A270D">
        <w:rPr>
          <w:rFonts w:ascii="Angsana New" w:hAnsi="Angsana New" w:cs="Angsana New" w:hint="cs"/>
          <w:sz w:val="28"/>
          <w:szCs w:val="28"/>
          <w:cs/>
        </w:rPr>
        <w:t>เงินลงทุน</w:t>
      </w:r>
      <w:r w:rsidR="00813D6E">
        <w:rPr>
          <w:rFonts w:ascii="Angsana New" w:hAnsi="Angsana New" w:cs="Angsana New"/>
          <w:sz w:val="28"/>
          <w:szCs w:val="28"/>
        </w:rPr>
        <w:br/>
      </w:r>
      <w:r w:rsidRPr="009A270D">
        <w:rPr>
          <w:rFonts w:ascii="Angsana New" w:hAnsi="Angsana New" w:cs="Angsana New" w:hint="cs"/>
          <w:sz w:val="28"/>
          <w:szCs w:val="28"/>
          <w:cs/>
        </w:rPr>
        <w:t>ในการร่วมค้า</w:t>
      </w:r>
      <w:r w:rsidR="00A47A6D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Pr="009A270D">
        <w:rPr>
          <w:rFonts w:ascii="Angsana New" w:hAnsi="Angsana New" w:cs="Angsana New" w:hint="cs"/>
          <w:spacing w:val="-4"/>
          <w:sz w:val="28"/>
          <w:szCs w:val="28"/>
          <w:cs/>
        </w:rPr>
        <w:t>ส่วนแบ่งกำไรจากเงินลงทุนในบริษัทร่วม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Pr="009A270D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278F7707" w14:textId="77777777" w:rsidR="00FA0990" w:rsidRPr="00B71807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45D60090" w14:textId="59FF521C" w:rsidR="00FA0990" w:rsidRPr="000843A7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843A7">
        <w:rPr>
          <w:rFonts w:ascii="Angsana New" w:hAnsi="Angsana New" w:cs="Angsana New"/>
          <w:sz w:val="28"/>
          <w:szCs w:val="28"/>
        </w:rPr>
        <w:t xml:space="preserve">-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0843A7">
        <w:rPr>
          <w:rFonts w:ascii="Angsana New" w:hAnsi="Angsana New" w:cs="Angsana New"/>
          <w:sz w:val="28"/>
          <w:szCs w:val="28"/>
        </w:rPr>
        <w:t xml:space="preserve">30 </w:t>
      </w:r>
      <w:r w:rsidR="00A47A6D" w:rsidRPr="000843A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843A7">
        <w:rPr>
          <w:rFonts w:ascii="Angsana New" w:hAnsi="Angsana New" w:cs="Angsana New"/>
          <w:sz w:val="28"/>
          <w:szCs w:val="28"/>
        </w:rPr>
        <w:t>256</w:t>
      </w:r>
      <w:r w:rsidR="00AA727D">
        <w:rPr>
          <w:rFonts w:ascii="Angsana New" w:hAnsi="Angsana New" w:cs="Angsana New"/>
          <w:sz w:val="28"/>
          <w:szCs w:val="28"/>
        </w:rPr>
        <w:t>5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0843A7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0843A7">
        <w:rPr>
          <w:rFonts w:ascii="Angsana New" w:hAnsi="Angsana New" w:cs="Angsana New" w:hint="cs"/>
          <w:sz w:val="28"/>
          <w:szCs w:val="28"/>
          <w:cs/>
        </w:rPr>
        <w:t>ซึ่งเป็นบริษัทร่วมที่จดทะเบียน</w:t>
      </w:r>
      <w:r w:rsidRPr="000843A7">
        <w:rPr>
          <w:rFonts w:ascii="Angsana New" w:hAnsi="Angsana New" w:cs="Angsana New"/>
          <w:sz w:val="28"/>
          <w:szCs w:val="28"/>
        </w:rPr>
        <w:br/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ในประเทศสาธารณรัฐสังคมนิยมเวียดนาม 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0F5789">
        <w:rPr>
          <w:rFonts w:ascii="Angsana New" w:hAnsi="Angsana New" w:cs="Angsana New"/>
          <w:spacing w:val="4"/>
          <w:sz w:val="28"/>
          <w:szCs w:val="28"/>
        </w:rPr>
        <w:t>112.16</w:t>
      </w:r>
      <w:r w:rsidRPr="000843A7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ล้าน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บาท (คิดเป็นร้อยละ </w:t>
      </w:r>
      <w:r w:rsidR="0036015C">
        <w:rPr>
          <w:rFonts w:ascii="Angsana New" w:hAnsi="Angsana New" w:cs="Angsana New"/>
          <w:sz w:val="28"/>
          <w:szCs w:val="28"/>
        </w:rPr>
        <w:t>6.18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และส่วนแบ่งกำไรจากเงินลงทุนในบริษัทร่วมสำหรับงวดสามเดือนและ</w:t>
      </w:r>
      <w:r w:rsidR="000843A7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0843A7">
        <w:rPr>
          <w:rFonts w:ascii="Angsana New" w:hAnsi="Angsana New" w:cs="Angsana New"/>
          <w:sz w:val="28"/>
          <w:szCs w:val="28"/>
        </w:rPr>
        <w:t xml:space="preserve">30 </w:t>
      </w:r>
      <w:r w:rsidR="000843A7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843A7">
        <w:rPr>
          <w:rFonts w:ascii="Angsana New" w:hAnsi="Angsana New" w:cs="Angsana New"/>
          <w:sz w:val="28"/>
          <w:szCs w:val="28"/>
        </w:rPr>
        <w:t>256</w:t>
      </w:r>
      <w:r w:rsidR="00AA727D">
        <w:rPr>
          <w:rFonts w:ascii="Angsana New" w:hAnsi="Angsana New" w:cs="Angsana New"/>
          <w:sz w:val="28"/>
          <w:szCs w:val="28"/>
        </w:rPr>
        <w:t>5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987241">
        <w:rPr>
          <w:rFonts w:ascii="Angsana New" w:hAnsi="Angsana New" w:cs="Angsana New"/>
          <w:sz w:val="28"/>
          <w:szCs w:val="28"/>
        </w:rPr>
        <w:t>1.72</w:t>
      </w:r>
      <w:r w:rsidRPr="000843A7">
        <w:rPr>
          <w:rFonts w:ascii="Angsana New" w:hAnsi="Angsana New" w:cs="Angsana New"/>
          <w:sz w:val="28"/>
          <w:szCs w:val="28"/>
        </w:rPr>
        <w:t xml:space="preserve"> 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987241">
        <w:rPr>
          <w:rFonts w:ascii="Angsana New" w:hAnsi="Angsana New" w:cs="Angsana New"/>
          <w:sz w:val="28"/>
          <w:szCs w:val="28"/>
        </w:rPr>
        <w:t>4.34</w:t>
      </w:r>
      <w:r w:rsidRPr="000843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ตามลำดับ (คิดเป็นร้อยละ </w:t>
      </w:r>
      <w:r w:rsidR="00D026AD">
        <w:rPr>
          <w:rFonts w:ascii="Angsana New" w:hAnsi="Angsana New" w:cs="Angsana New"/>
          <w:spacing w:val="-6"/>
          <w:sz w:val="28"/>
          <w:szCs w:val="28"/>
        </w:rPr>
        <w:t>7.74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195116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และร้อยละ </w:t>
      </w:r>
      <w:r w:rsidR="00D026AD">
        <w:rPr>
          <w:rFonts w:ascii="Angsana New" w:hAnsi="Angsana New" w:cs="Angsana New"/>
          <w:spacing w:val="-6"/>
          <w:sz w:val="28"/>
          <w:szCs w:val="28"/>
        </w:rPr>
        <w:t>5.69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ของกำไรสำหรับงวด ตามลำดับ</w:t>
      </w:r>
      <w:r w:rsidRPr="00195116">
        <w:rPr>
          <w:rFonts w:ascii="Angsana New" w:hAnsi="Angsana New" w:cs="Angsana New"/>
          <w:spacing w:val="-6"/>
          <w:sz w:val="28"/>
          <w:szCs w:val="28"/>
        </w:rPr>
        <w:t>)</w:t>
      </w:r>
      <w:r w:rsidRPr="00195116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</w:t>
      </w:r>
      <w:r w:rsidR="00FE7608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</w:t>
      </w:r>
      <w:r w:rsidR="00195116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ทางการเงิน</w:t>
      </w:r>
      <w:r w:rsidR="00AF277C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="00991587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ระหว่างกาล</w:t>
      </w:r>
      <w:r w:rsidRPr="000843A7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 ซึ่งมิได้ผ่านการสอบทาน</w:t>
      </w:r>
      <w:r w:rsidRPr="000843A7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3DE076EB" w14:textId="77777777" w:rsidR="00FA0990" w:rsidRPr="00EF1416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673EF0B5" w14:textId="4FF2DDE1" w:rsidR="00FA0990" w:rsidRPr="004D3735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20DAA">
        <w:rPr>
          <w:rFonts w:ascii="Angsana New" w:hAnsi="Angsana New" w:cs="Angsana New"/>
          <w:sz w:val="28"/>
          <w:szCs w:val="28"/>
        </w:rPr>
        <w:t xml:space="preserve">-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620DAA">
        <w:rPr>
          <w:rFonts w:ascii="Angsana New" w:hAnsi="Angsana New" w:cs="Angsana New"/>
          <w:sz w:val="28"/>
          <w:szCs w:val="28"/>
        </w:rPr>
        <w:t xml:space="preserve">30 </w:t>
      </w:r>
      <w:r w:rsidR="0067478A" w:rsidRPr="00620DA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/>
          <w:sz w:val="28"/>
          <w:szCs w:val="28"/>
        </w:rPr>
        <w:t>256</w:t>
      </w:r>
      <w:r w:rsidR="00AA727D">
        <w:rPr>
          <w:rFonts w:ascii="Angsana New" w:hAnsi="Angsana New" w:cs="Angsana New"/>
          <w:sz w:val="28"/>
          <w:szCs w:val="28"/>
        </w:rPr>
        <w:t>5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620DAA">
        <w:rPr>
          <w:rFonts w:ascii="Angsana New" w:hAnsi="Angsana New" w:cs="Angsana New"/>
          <w:sz w:val="28"/>
          <w:szCs w:val="28"/>
        </w:rPr>
        <w:t xml:space="preserve"> PT</w:t>
      </w:r>
      <w:r w:rsidR="009C4828">
        <w:rPr>
          <w:rFonts w:ascii="Angsana New" w:hAnsi="Angsana New" w:cs="Angsana New"/>
          <w:sz w:val="28"/>
          <w:szCs w:val="28"/>
          <w:lang/>
        </w:rPr>
        <w:t>.</w:t>
      </w:r>
      <w:r w:rsidRPr="00620DAA">
        <w:rPr>
          <w:rFonts w:ascii="Angsana New" w:hAnsi="Angsana New" w:cs="Angsana New"/>
          <w:sz w:val="28"/>
          <w:szCs w:val="28"/>
        </w:rPr>
        <w:t xml:space="preserve"> Kimpai Dyna Tube </w:t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</w:t>
      </w:r>
      <w:r w:rsidR="00821736">
        <w:rPr>
          <w:rFonts w:ascii="Angsana New" w:hAnsi="Angsana New" w:cs="Angsana New"/>
          <w:sz w:val="28"/>
          <w:szCs w:val="28"/>
          <w:cs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>ใน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D026AD">
        <w:rPr>
          <w:rFonts w:ascii="Angsana New" w:hAnsi="Angsana New" w:cs="Angsana New"/>
          <w:spacing w:val="-6"/>
          <w:sz w:val="28"/>
          <w:szCs w:val="28"/>
        </w:rPr>
        <w:t>40.79</w:t>
      </w:r>
      <w:r w:rsidR="009544BD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(คิดเป็นร้อยละ </w:t>
      </w:r>
      <w:r w:rsidR="00827651">
        <w:rPr>
          <w:rFonts w:ascii="Angsana New" w:hAnsi="Angsana New" w:cs="Angsana New"/>
          <w:spacing w:val="-6"/>
          <w:sz w:val="28"/>
          <w:szCs w:val="28"/>
        </w:rPr>
        <w:t>2</w:t>
      </w:r>
      <w:r w:rsidR="00733C1C">
        <w:rPr>
          <w:rFonts w:ascii="Angsana New" w:hAnsi="Angsana New" w:cs="Angsana New"/>
          <w:spacing w:val="-6"/>
          <w:sz w:val="28"/>
          <w:szCs w:val="28"/>
        </w:rPr>
        <w:t>.25</w:t>
      </w:r>
      <w:r w:rsidRPr="00620DAA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9544BD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620DAA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620DAA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620DAA">
        <w:rPr>
          <w:rFonts w:ascii="Angsana New" w:hAnsi="Angsana New" w:cs="Angsana New"/>
          <w:sz w:val="28"/>
          <w:szCs w:val="28"/>
        </w:rPr>
        <w:t xml:space="preserve">30 </w:t>
      </w:r>
      <w:r w:rsidR="00620DAA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20DAA">
        <w:rPr>
          <w:rFonts w:ascii="Angsana New" w:hAnsi="Angsana New" w:cs="Angsana New"/>
          <w:sz w:val="28"/>
          <w:szCs w:val="28"/>
        </w:rPr>
        <w:t>256</w:t>
      </w:r>
      <w:r w:rsidR="00AA727D">
        <w:rPr>
          <w:rFonts w:ascii="Angsana New" w:hAnsi="Angsana New" w:cs="Angsana New"/>
          <w:sz w:val="28"/>
          <w:szCs w:val="28"/>
        </w:rPr>
        <w:t>5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2705D1">
        <w:rPr>
          <w:rFonts w:ascii="Angsana New" w:hAnsi="Angsana New" w:cs="Angsana New"/>
          <w:sz w:val="28"/>
          <w:szCs w:val="28"/>
        </w:rPr>
        <w:t>1.42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2705D1">
        <w:rPr>
          <w:rFonts w:ascii="Angsana New" w:hAnsi="Angsana New" w:cs="Angsana New"/>
          <w:sz w:val="28"/>
          <w:szCs w:val="28"/>
        </w:rPr>
        <w:t>2.</w:t>
      </w:r>
      <w:r w:rsidR="00EA7BCB">
        <w:rPr>
          <w:rFonts w:ascii="Angsana New" w:hAnsi="Angsana New" w:cs="Angsana New"/>
          <w:sz w:val="28"/>
          <w:szCs w:val="28"/>
        </w:rPr>
        <w:t>63</w:t>
      </w:r>
      <w:r w:rsidR="004D17EB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ล้านบาท ตามลำดับ (คิดเป็นร้อยละ </w:t>
      </w:r>
      <w:r w:rsidR="002705D1">
        <w:rPr>
          <w:rFonts w:ascii="Angsana New" w:hAnsi="Angsana New" w:cs="Angsana New"/>
          <w:sz w:val="28"/>
          <w:szCs w:val="28"/>
        </w:rPr>
        <w:t>6.42</w:t>
      </w:r>
      <w:r w:rsidRPr="00620DAA">
        <w:rPr>
          <w:rFonts w:ascii="Angsana New" w:hAnsi="Angsana New" w:cs="Angsana New"/>
          <w:sz w:val="28"/>
          <w:szCs w:val="28"/>
        </w:rPr>
        <w:t xml:space="preserve"> 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และร้อยละ </w:t>
      </w:r>
      <w:r w:rsidR="00EA7BCB">
        <w:rPr>
          <w:rFonts w:ascii="Angsana New" w:hAnsi="Angsana New" w:cs="Angsana New"/>
          <w:sz w:val="28"/>
          <w:szCs w:val="28"/>
        </w:rPr>
        <w:t>3.45</w:t>
      </w:r>
      <w:r w:rsidRPr="00620DAA">
        <w:rPr>
          <w:rFonts w:ascii="Angsana New" w:hAnsi="Angsana New" w:cs="Angsana New" w:hint="cs"/>
          <w:sz w:val="28"/>
          <w:szCs w:val="28"/>
          <w:cs/>
        </w:rPr>
        <w:t xml:space="preserve"> ของกำไรสำหรับงวด ตามลำดับ) โดยถือตาม</w:t>
      </w:r>
      <w:r w:rsidR="00116FAE" w:rsidRPr="00195116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="007930B6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620DAA">
        <w:rPr>
          <w:rFonts w:ascii="Angsana New" w:hAnsi="Angsana New" w:cs="Angsana New" w:hint="cs"/>
          <w:sz w:val="28"/>
          <w:szCs w:val="28"/>
          <w:cs/>
        </w:rPr>
        <w:t>สำหรับงวดดังกล่าว</w:t>
      </w:r>
      <w:r w:rsidR="00956A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56AA8">
        <w:rPr>
          <w:rFonts w:ascii="Angsana New" w:hAnsi="Angsana New" w:cs="Angsana New"/>
          <w:sz w:val="28"/>
          <w:szCs w:val="28"/>
          <w:cs/>
        </w:rPr>
        <w:br/>
      </w:r>
      <w:r w:rsidRPr="00620DAA">
        <w:rPr>
          <w:rFonts w:ascii="Angsana New" w:hAnsi="Angsana New" w:cs="Angsana New" w:hint="cs"/>
          <w:sz w:val="28"/>
          <w:szCs w:val="28"/>
          <w:cs/>
        </w:rPr>
        <w:t>ซึ่งมิได้ผ่านการสอบทานจากผู้สอบบัญชี</w:t>
      </w:r>
    </w:p>
    <w:p w14:paraId="74A539B3" w14:textId="77777777" w:rsidR="00FA0990" w:rsidRDefault="00FA0990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6B9D735" w14:textId="77777777" w:rsidR="004D550F" w:rsidRDefault="004D550F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1A38217" w14:textId="0B44BAAB" w:rsidR="00FA0990" w:rsidRPr="00C469DC" w:rsidRDefault="00FA0990" w:rsidP="00FA099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469DC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78C25BC8" w14:textId="77777777" w:rsidR="00FA0990" w:rsidRPr="00C469DC" w:rsidRDefault="00FA0990" w:rsidP="00FA0990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53480709" w14:textId="50C5C460" w:rsidR="00FA0990" w:rsidRDefault="00FA0990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469DC">
        <w:rPr>
          <w:rFonts w:ascii="Angsana New" w:hAnsi="Angsana New" w:cs="Angsana New"/>
          <w:sz w:val="28"/>
          <w:szCs w:val="28"/>
        </w:rPr>
        <w:tab/>
        <w:t>(4)</w:t>
      </w:r>
      <w:r w:rsidRPr="00C469DC">
        <w:rPr>
          <w:rFonts w:ascii="Angsana New" w:hAnsi="Angsana New" w:cs="Angsana New"/>
          <w:sz w:val="28"/>
          <w:szCs w:val="28"/>
        </w:rPr>
        <w:tab/>
      </w:r>
      <w:r w:rsidRPr="00C469DC"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</w:t>
      </w:r>
      <w:r w:rsidRPr="00C469DC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EF1416" w:rsidRPr="00C469D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Pr="00C469DC">
        <w:rPr>
          <w:rFonts w:ascii="Angsana New" w:hAnsi="Angsana New" w:cs="Angsana New"/>
          <w:sz w:val="28"/>
          <w:szCs w:val="28"/>
        </w:rPr>
        <w:t>30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 </w:t>
      </w:r>
      <w:r w:rsidR="00EF1416" w:rsidRPr="00C469DC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C469DC">
        <w:rPr>
          <w:rFonts w:ascii="Angsana New" w:hAnsi="Angsana New" w:cs="Angsana New"/>
          <w:sz w:val="28"/>
          <w:szCs w:val="28"/>
          <w:cs/>
        </w:rPr>
        <w:t xml:space="preserve">ยน </w:t>
      </w:r>
      <w:r w:rsidRPr="00C469DC">
        <w:rPr>
          <w:rFonts w:ascii="Angsana New" w:hAnsi="Angsana New" w:cs="Angsana New"/>
          <w:sz w:val="28"/>
          <w:szCs w:val="28"/>
        </w:rPr>
        <w:t>256</w:t>
      </w:r>
      <w:r w:rsidR="00366372">
        <w:rPr>
          <w:rFonts w:ascii="Angsana New" w:hAnsi="Angsana New" w:cs="Angsana New"/>
          <w:sz w:val="28"/>
          <w:szCs w:val="28"/>
        </w:rPr>
        <w:t>5</w:t>
      </w:r>
      <w:r w:rsidRPr="00C469DC"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</w:t>
      </w:r>
      <w:r w:rsidR="00D413D6">
        <w:rPr>
          <w:rFonts w:ascii="Angsana New" w:hAnsi="Angsana New" w:cs="Angsana New"/>
          <w:sz w:val="28"/>
          <w:szCs w:val="28"/>
        </w:rPr>
        <w:br/>
      </w:r>
      <w:r w:rsidRPr="00C469DC">
        <w:rPr>
          <w:rFonts w:ascii="Angsana New" w:hAnsi="Angsana New" w:cs="Angsana New" w:hint="cs"/>
          <w:sz w:val="28"/>
          <w:szCs w:val="28"/>
          <w:cs/>
        </w:rPr>
        <w:t>ของ</w:t>
      </w:r>
      <w:r w:rsidRPr="00C469D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บริษัทร่วมและการร่วมค้าดังกล่าวตามที่กล่าวไว้ในวรรคที่สาม </w:t>
      </w:r>
      <w:r w:rsidRPr="00C469DC">
        <w:rPr>
          <w:rFonts w:ascii="Angsana New" w:hAnsi="Angsana New" w:cs="Angsana New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0A5F60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C469DC">
        <w:rPr>
          <w:rFonts w:ascii="Angsana New" w:hAnsi="Angsana New" w:cs="Angsana New"/>
          <w:spacing w:val="-2"/>
          <w:sz w:val="28"/>
          <w:szCs w:val="28"/>
          <w:cs/>
        </w:rPr>
        <w:t>ระหว่างกาล</w:t>
      </w:r>
      <w:r w:rsidRPr="00C469DC">
        <w:rPr>
          <w:rFonts w:ascii="Angsana New" w:hAnsi="Angsana New" w:cs="Angsana New"/>
          <w:sz w:val="28"/>
          <w:szCs w:val="28"/>
          <w:cs/>
        </w:rPr>
        <w:t>ดังกล่าวไม่ได้จัดทำขึ้นตามมาตรฐานการบัญชี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/>
          <w:sz w:val="28"/>
          <w:szCs w:val="28"/>
          <w:cs/>
        </w:rPr>
        <w:t>ฉบับที่</w:t>
      </w:r>
      <w:r w:rsidRPr="00C469DC">
        <w:rPr>
          <w:rFonts w:ascii="Angsana New" w:hAnsi="Angsana New" w:cs="Angsana New"/>
          <w:sz w:val="28"/>
          <w:szCs w:val="28"/>
        </w:rPr>
        <w:t xml:space="preserve"> 34 </w:t>
      </w:r>
      <w:r w:rsidRPr="00C469DC">
        <w:rPr>
          <w:rFonts w:ascii="Angsana New" w:hAnsi="Angsana New" w:cs="Angsana New"/>
          <w:sz w:val="28"/>
          <w:szCs w:val="28"/>
          <w:cs/>
        </w:rPr>
        <w:t>เรื่อง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C469DC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C469DC">
        <w:rPr>
          <w:rFonts w:ascii="Angsana New" w:hAnsi="Angsana New" w:cs="Angsana New"/>
          <w:sz w:val="28"/>
          <w:szCs w:val="28"/>
        </w:rPr>
        <w:t xml:space="preserve"> </w:t>
      </w:r>
      <w:r w:rsidRPr="00C469DC">
        <w:rPr>
          <w:rFonts w:ascii="Angsana New" w:hAnsi="Angsana New" w:cs="Angsana New"/>
          <w:sz w:val="28"/>
          <w:szCs w:val="28"/>
          <w:cs/>
        </w:rPr>
        <w:t>ในสาระสำคัญ</w:t>
      </w:r>
      <w:r w:rsidR="00D413D6">
        <w:rPr>
          <w:rFonts w:ascii="Angsana New" w:hAnsi="Angsana New" w:cs="Angsana New"/>
          <w:sz w:val="28"/>
          <w:szCs w:val="28"/>
        </w:rPr>
        <w:br/>
      </w:r>
      <w:r w:rsidRPr="00C469DC">
        <w:rPr>
          <w:rFonts w:ascii="Angsana New" w:hAnsi="Angsana New" w:cs="Angsana New"/>
          <w:sz w:val="28"/>
          <w:szCs w:val="28"/>
          <w:cs/>
        </w:rPr>
        <w:t>จากการสอ</w:t>
      </w:r>
      <w:r w:rsidRPr="00C469DC">
        <w:rPr>
          <w:rFonts w:ascii="Angsana New" w:hAnsi="Angsana New" w:cs="Angsana New" w:hint="cs"/>
          <w:sz w:val="28"/>
          <w:szCs w:val="28"/>
          <w:cs/>
        </w:rPr>
        <w:t>บ</w:t>
      </w:r>
      <w:r w:rsidRPr="00C469DC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BA24198" w14:textId="77777777" w:rsidR="00C81F03" w:rsidRPr="00C81F03" w:rsidRDefault="00C81F03" w:rsidP="00FA099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A85DB79" w14:textId="77777777" w:rsidR="00C81F03" w:rsidRPr="007706E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C415DB0" w14:textId="58CD0ED4" w:rsidR="00C81F0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09209EA3" w14:textId="77777777" w:rsidR="00C81F03" w:rsidRPr="007706E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02B413A4" w14:textId="77777777" w:rsidR="00C81F03" w:rsidRPr="007706E3" w:rsidRDefault="00C81F03" w:rsidP="00C81F03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516220DE" w14:textId="77777777" w:rsidR="00C81F03" w:rsidRPr="00D45D41" w:rsidRDefault="00C81F03" w:rsidP="00C81F03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นายศิรเมศร์ อัครโชติกุลนันท์ 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3C93B786" w14:textId="77777777" w:rsidR="00C81F03" w:rsidRPr="00D45D41" w:rsidRDefault="00C81F03" w:rsidP="00C81F03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09F4561E" w14:textId="77777777" w:rsidR="00C81F03" w:rsidRDefault="00C81F03" w:rsidP="00C81F03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>
        <w:rPr>
          <w:rFonts w:ascii="Angsana New" w:hAnsi="Angsana New" w:cs="Angsana New"/>
          <w:sz w:val="28"/>
          <w:szCs w:val="28"/>
        </w:rPr>
        <w:t>11821</w:t>
      </w:r>
    </w:p>
    <w:p w14:paraId="43BDE669" w14:textId="77777777" w:rsidR="00E91D4B" w:rsidRPr="00C81F03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673D2C73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30DF1D9B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7A7F9760" w14:textId="77777777" w:rsidR="00E91D4B" w:rsidRDefault="00E91D4B" w:rsidP="00E91D4B">
      <w:pPr>
        <w:rPr>
          <w:rFonts w:ascii="Angsana New" w:hAnsi="Angsana New" w:cs="Angsana New"/>
          <w:sz w:val="28"/>
          <w:szCs w:val="28"/>
        </w:rPr>
      </w:pPr>
    </w:p>
    <w:p w14:paraId="0BDF3670" w14:textId="77777777" w:rsidR="00E91D4B" w:rsidRPr="0063582C" w:rsidRDefault="00E91D4B" w:rsidP="00E91D4B">
      <w:pPr>
        <w:ind w:left="426"/>
        <w:rPr>
          <w:rFonts w:ascii="Angsana New" w:hAnsi="Angsana New" w:cs="Angsana New"/>
          <w:sz w:val="28"/>
          <w:szCs w:val="28"/>
        </w:rPr>
      </w:pPr>
      <w:r w:rsidRPr="0063582C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Pr="0063582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582C">
        <w:rPr>
          <w:rFonts w:ascii="Angsana New" w:hAnsi="Angsana New" w:cs="Angsana New"/>
          <w:sz w:val="28"/>
          <w:szCs w:val="28"/>
          <w:cs/>
        </w:rPr>
        <w:t>เอ</w:t>
      </w:r>
      <w:r w:rsidRPr="0063582C">
        <w:rPr>
          <w:rFonts w:ascii="Angsana New" w:hAnsi="Angsana New" w:cs="Angsana New"/>
          <w:sz w:val="28"/>
          <w:szCs w:val="28"/>
        </w:rPr>
        <w:t>.</w:t>
      </w:r>
      <w:r w:rsidRPr="0063582C">
        <w:rPr>
          <w:rFonts w:ascii="Angsana New" w:hAnsi="Angsana New" w:cs="Angsana New"/>
          <w:sz w:val="28"/>
          <w:szCs w:val="28"/>
          <w:cs/>
        </w:rPr>
        <w:t>เอ็ม</w:t>
      </w:r>
      <w:r w:rsidRPr="0063582C">
        <w:rPr>
          <w:rFonts w:ascii="Angsana New" w:hAnsi="Angsana New" w:cs="Angsana New"/>
          <w:sz w:val="28"/>
          <w:szCs w:val="28"/>
        </w:rPr>
        <w:t>.</w:t>
      </w:r>
      <w:r w:rsidRPr="0063582C">
        <w:rPr>
          <w:rFonts w:ascii="Angsana New" w:hAnsi="Angsana New" w:cs="Angsana New"/>
          <w:sz w:val="28"/>
          <w:szCs w:val="28"/>
          <w:cs/>
        </w:rPr>
        <w:t>ที</w:t>
      </w:r>
      <w:r w:rsidRPr="0063582C">
        <w:rPr>
          <w:rFonts w:ascii="Angsana New" w:hAnsi="Angsana New" w:cs="Angsana New"/>
          <w:sz w:val="28"/>
          <w:szCs w:val="28"/>
        </w:rPr>
        <w:t xml:space="preserve">.  </w:t>
      </w:r>
      <w:r w:rsidRPr="0063582C">
        <w:rPr>
          <w:rFonts w:ascii="Angsana New" w:hAnsi="Angsana New" w:cs="Angsana New"/>
          <w:sz w:val="28"/>
          <w:szCs w:val="28"/>
          <w:cs/>
        </w:rPr>
        <w:t>แอสโซซิเอท</w:t>
      </w:r>
    </w:p>
    <w:p w14:paraId="0D382435" w14:textId="77777777" w:rsidR="00E91D4B" w:rsidRPr="007574DC" w:rsidRDefault="00E91D4B" w:rsidP="00E91D4B">
      <w:pPr>
        <w:ind w:left="426"/>
        <w:rPr>
          <w:rFonts w:ascii="Angsana New" w:hAnsi="Angsana New" w:cs="Angsana New"/>
          <w:sz w:val="28"/>
          <w:szCs w:val="28"/>
        </w:rPr>
      </w:pPr>
      <w:r w:rsidRPr="0063582C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3DD1BD9A" w14:textId="6C219891" w:rsidR="00E91D4B" w:rsidRPr="00AA727D" w:rsidRDefault="00E91D4B" w:rsidP="00E91D4B">
      <w:pPr>
        <w:ind w:left="426"/>
        <w:rPr>
          <w:rFonts w:ascii="Angsana New" w:hAnsi="Angsana New" w:cs="Angsana New"/>
          <w:sz w:val="28"/>
          <w:szCs w:val="28"/>
        </w:rPr>
      </w:pPr>
      <w:r w:rsidRPr="007574DC">
        <w:rPr>
          <w:rFonts w:ascii="Angsana New" w:hAnsi="Angsana New" w:cs="Angsana New"/>
          <w:sz w:val="28"/>
          <w:szCs w:val="28"/>
          <w:cs/>
        </w:rPr>
        <w:t>วันที่</w:t>
      </w:r>
      <w:r w:rsidRPr="007574D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1D0003">
        <w:rPr>
          <w:rFonts w:ascii="Angsana New" w:hAnsi="Angsana New" w:cs="Angsana New"/>
          <w:spacing w:val="-2"/>
          <w:sz w:val="28"/>
          <w:szCs w:val="28"/>
        </w:rPr>
        <w:t>11</w:t>
      </w:r>
      <w:r w:rsidRPr="007574D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63582C" w:rsidRPr="007574D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พฤศจิกายน </w:t>
      </w:r>
      <w:r w:rsidR="0063582C" w:rsidRPr="007574DC">
        <w:rPr>
          <w:rFonts w:ascii="Angsana New" w:hAnsi="Angsana New" w:cs="Angsana New"/>
          <w:spacing w:val="-2"/>
          <w:sz w:val="28"/>
          <w:szCs w:val="28"/>
        </w:rPr>
        <w:t>256</w:t>
      </w:r>
      <w:r w:rsidR="00AA727D" w:rsidRPr="007574DC">
        <w:rPr>
          <w:rFonts w:ascii="Angsana New" w:hAnsi="Angsana New" w:cs="Angsana New"/>
          <w:spacing w:val="-2"/>
          <w:sz w:val="28"/>
          <w:szCs w:val="28"/>
        </w:rPr>
        <w:t>5</w:t>
      </w:r>
    </w:p>
    <w:p w14:paraId="32638733" w14:textId="77777777" w:rsidR="00600AF1" w:rsidRPr="00DF65F9" w:rsidRDefault="00600AF1" w:rsidP="00E91D4B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</w:p>
    <w:sectPr w:rsidR="00600AF1" w:rsidRPr="00DF65F9" w:rsidSect="00E451CC">
      <w:headerReference w:type="even" r:id="rId8"/>
      <w:pgSz w:w="11907" w:h="16840" w:code="9"/>
      <w:pgMar w:top="1021" w:right="709" w:bottom="3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E8949" w14:textId="77777777" w:rsidR="00D235B7" w:rsidRDefault="00D235B7">
      <w:r>
        <w:separator/>
      </w:r>
    </w:p>
  </w:endnote>
  <w:endnote w:type="continuationSeparator" w:id="0">
    <w:p w14:paraId="7DC730C0" w14:textId="77777777" w:rsidR="00D235B7" w:rsidRDefault="00D235B7">
      <w:r>
        <w:continuationSeparator/>
      </w:r>
    </w:p>
  </w:endnote>
  <w:endnote w:type="continuationNotice" w:id="1">
    <w:p w14:paraId="4B2EB1DF" w14:textId="77777777" w:rsidR="00D235B7" w:rsidRDefault="00D235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5D7BF" w14:textId="77777777" w:rsidR="00D235B7" w:rsidRDefault="00D235B7">
      <w:r>
        <w:separator/>
      </w:r>
    </w:p>
  </w:footnote>
  <w:footnote w:type="continuationSeparator" w:id="0">
    <w:p w14:paraId="33C6A30D" w14:textId="77777777" w:rsidR="00D235B7" w:rsidRDefault="00D235B7">
      <w:r>
        <w:continuationSeparator/>
      </w:r>
    </w:p>
  </w:footnote>
  <w:footnote w:type="continuationNotice" w:id="1">
    <w:p w14:paraId="0851A871" w14:textId="77777777" w:rsidR="00D235B7" w:rsidRDefault="00D235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29F0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C3C9D00" w14:textId="77777777" w:rsidR="009213BD" w:rsidRDefault="009213BD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513762898">
    <w:abstractNumId w:val="3"/>
  </w:num>
  <w:num w:numId="2" w16cid:durableId="1727993242">
    <w:abstractNumId w:val="11"/>
  </w:num>
  <w:num w:numId="3" w16cid:durableId="1417173445">
    <w:abstractNumId w:val="4"/>
  </w:num>
  <w:num w:numId="4" w16cid:durableId="787898306">
    <w:abstractNumId w:val="10"/>
  </w:num>
  <w:num w:numId="5" w16cid:durableId="599997067">
    <w:abstractNumId w:val="24"/>
  </w:num>
  <w:num w:numId="6" w16cid:durableId="461385470">
    <w:abstractNumId w:val="15"/>
  </w:num>
  <w:num w:numId="7" w16cid:durableId="1237476776">
    <w:abstractNumId w:val="18"/>
  </w:num>
  <w:num w:numId="8" w16cid:durableId="662195639">
    <w:abstractNumId w:val="22"/>
  </w:num>
  <w:num w:numId="9" w16cid:durableId="1978022617">
    <w:abstractNumId w:val="19"/>
  </w:num>
  <w:num w:numId="10" w16cid:durableId="737283246">
    <w:abstractNumId w:val="5"/>
  </w:num>
  <w:num w:numId="11" w16cid:durableId="530919596">
    <w:abstractNumId w:val="9"/>
  </w:num>
  <w:num w:numId="12" w16cid:durableId="2142067879">
    <w:abstractNumId w:val="2"/>
  </w:num>
  <w:num w:numId="13" w16cid:durableId="2000572311">
    <w:abstractNumId w:val="23"/>
  </w:num>
  <w:num w:numId="14" w16cid:durableId="2050520823">
    <w:abstractNumId w:val="20"/>
  </w:num>
  <w:num w:numId="15" w16cid:durableId="1568224425">
    <w:abstractNumId w:val="7"/>
  </w:num>
  <w:num w:numId="16" w16cid:durableId="73093317">
    <w:abstractNumId w:val="16"/>
  </w:num>
  <w:num w:numId="17" w16cid:durableId="1606616024">
    <w:abstractNumId w:val="12"/>
  </w:num>
  <w:num w:numId="18" w16cid:durableId="1780176402">
    <w:abstractNumId w:val="13"/>
  </w:num>
  <w:num w:numId="19" w16cid:durableId="899561421">
    <w:abstractNumId w:val="8"/>
  </w:num>
  <w:num w:numId="20" w16cid:durableId="862019468">
    <w:abstractNumId w:val="14"/>
  </w:num>
  <w:num w:numId="21" w16cid:durableId="2103646001">
    <w:abstractNumId w:val="1"/>
  </w:num>
  <w:num w:numId="22" w16cid:durableId="1486047458">
    <w:abstractNumId w:val="0"/>
  </w:num>
  <w:num w:numId="23" w16cid:durableId="205652910">
    <w:abstractNumId w:val="17"/>
  </w:num>
  <w:num w:numId="24" w16cid:durableId="1141732480">
    <w:abstractNumId w:val="6"/>
  </w:num>
  <w:num w:numId="25" w16cid:durableId="769495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EDkaYmhmZGFhZmSjpKwanFxZn5eSAFFrUAYOVKZywAAAA="/>
  </w:docVars>
  <w:rsids>
    <w:rsidRoot w:val="00F959A4"/>
    <w:rsid w:val="00003F3C"/>
    <w:rsid w:val="0000510C"/>
    <w:rsid w:val="00005B5F"/>
    <w:rsid w:val="00014B53"/>
    <w:rsid w:val="00020C4F"/>
    <w:rsid w:val="00022398"/>
    <w:rsid w:val="0002277F"/>
    <w:rsid w:val="00024C34"/>
    <w:rsid w:val="000328D3"/>
    <w:rsid w:val="00042DE1"/>
    <w:rsid w:val="00045BCB"/>
    <w:rsid w:val="00046DFB"/>
    <w:rsid w:val="00050A70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43A7"/>
    <w:rsid w:val="00085ADF"/>
    <w:rsid w:val="000864CB"/>
    <w:rsid w:val="00090D0A"/>
    <w:rsid w:val="00094506"/>
    <w:rsid w:val="00096DBC"/>
    <w:rsid w:val="000A3610"/>
    <w:rsid w:val="000A4065"/>
    <w:rsid w:val="000A54E2"/>
    <w:rsid w:val="000A598E"/>
    <w:rsid w:val="000A5F60"/>
    <w:rsid w:val="000B4FC4"/>
    <w:rsid w:val="000B59D2"/>
    <w:rsid w:val="000B6DD3"/>
    <w:rsid w:val="000C1FAE"/>
    <w:rsid w:val="000C41FA"/>
    <w:rsid w:val="000C782A"/>
    <w:rsid w:val="000D2685"/>
    <w:rsid w:val="000D3399"/>
    <w:rsid w:val="000D4A30"/>
    <w:rsid w:val="000D4C0E"/>
    <w:rsid w:val="000D642A"/>
    <w:rsid w:val="000E21E9"/>
    <w:rsid w:val="000E2B1A"/>
    <w:rsid w:val="000E3321"/>
    <w:rsid w:val="000E371A"/>
    <w:rsid w:val="000E3D15"/>
    <w:rsid w:val="000F26A5"/>
    <w:rsid w:val="000F5789"/>
    <w:rsid w:val="000F74A4"/>
    <w:rsid w:val="001003B7"/>
    <w:rsid w:val="00100B33"/>
    <w:rsid w:val="001033D4"/>
    <w:rsid w:val="00106D9F"/>
    <w:rsid w:val="00107F88"/>
    <w:rsid w:val="001112AC"/>
    <w:rsid w:val="00116FAE"/>
    <w:rsid w:val="00121911"/>
    <w:rsid w:val="001226AC"/>
    <w:rsid w:val="00130203"/>
    <w:rsid w:val="001312CF"/>
    <w:rsid w:val="00133201"/>
    <w:rsid w:val="0013380C"/>
    <w:rsid w:val="001430D1"/>
    <w:rsid w:val="00143624"/>
    <w:rsid w:val="00143F6A"/>
    <w:rsid w:val="00146EB0"/>
    <w:rsid w:val="0014721A"/>
    <w:rsid w:val="00152138"/>
    <w:rsid w:val="001529FD"/>
    <w:rsid w:val="00155009"/>
    <w:rsid w:val="00155333"/>
    <w:rsid w:val="00162B33"/>
    <w:rsid w:val="001656F9"/>
    <w:rsid w:val="00174560"/>
    <w:rsid w:val="00176F41"/>
    <w:rsid w:val="00177434"/>
    <w:rsid w:val="00180FFD"/>
    <w:rsid w:val="00183E1A"/>
    <w:rsid w:val="00185D01"/>
    <w:rsid w:val="001878B5"/>
    <w:rsid w:val="001900D9"/>
    <w:rsid w:val="00193F5D"/>
    <w:rsid w:val="00193FA8"/>
    <w:rsid w:val="0019477C"/>
    <w:rsid w:val="00195116"/>
    <w:rsid w:val="001A30F9"/>
    <w:rsid w:val="001B0BF6"/>
    <w:rsid w:val="001B21D4"/>
    <w:rsid w:val="001B2918"/>
    <w:rsid w:val="001B35FE"/>
    <w:rsid w:val="001B56B3"/>
    <w:rsid w:val="001C1693"/>
    <w:rsid w:val="001C361D"/>
    <w:rsid w:val="001C434A"/>
    <w:rsid w:val="001D0003"/>
    <w:rsid w:val="001D16D6"/>
    <w:rsid w:val="001D1A83"/>
    <w:rsid w:val="001D2469"/>
    <w:rsid w:val="001D3F7A"/>
    <w:rsid w:val="001D3F80"/>
    <w:rsid w:val="001D4034"/>
    <w:rsid w:val="001D4208"/>
    <w:rsid w:val="001E142D"/>
    <w:rsid w:val="001F349F"/>
    <w:rsid w:val="001F36C4"/>
    <w:rsid w:val="001F44C5"/>
    <w:rsid w:val="002017EA"/>
    <w:rsid w:val="00204290"/>
    <w:rsid w:val="0020768F"/>
    <w:rsid w:val="00212F06"/>
    <w:rsid w:val="00213651"/>
    <w:rsid w:val="002169E4"/>
    <w:rsid w:val="00222A5D"/>
    <w:rsid w:val="00224674"/>
    <w:rsid w:val="00226896"/>
    <w:rsid w:val="00230CCD"/>
    <w:rsid w:val="00242101"/>
    <w:rsid w:val="00251E61"/>
    <w:rsid w:val="002520A7"/>
    <w:rsid w:val="00252FD7"/>
    <w:rsid w:val="00253461"/>
    <w:rsid w:val="0025366D"/>
    <w:rsid w:val="00262FE0"/>
    <w:rsid w:val="00263A03"/>
    <w:rsid w:val="00264A0A"/>
    <w:rsid w:val="00265AA1"/>
    <w:rsid w:val="002665E5"/>
    <w:rsid w:val="00270453"/>
    <w:rsid w:val="002705D1"/>
    <w:rsid w:val="00270AFF"/>
    <w:rsid w:val="00270EE7"/>
    <w:rsid w:val="00271D30"/>
    <w:rsid w:val="0027478D"/>
    <w:rsid w:val="00276B82"/>
    <w:rsid w:val="0027707B"/>
    <w:rsid w:val="002775FA"/>
    <w:rsid w:val="00282DA2"/>
    <w:rsid w:val="002902F5"/>
    <w:rsid w:val="002905BB"/>
    <w:rsid w:val="00291082"/>
    <w:rsid w:val="002970F4"/>
    <w:rsid w:val="0029754F"/>
    <w:rsid w:val="002A0D8B"/>
    <w:rsid w:val="002A21CA"/>
    <w:rsid w:val="002A6ADB"/>
    <w:rsid w:val="002B020A"/>
    <w:rsid w:val="002C2101"/>
    <w:rsid w:val="002C4F21"/>
    <w:rsid w:val="002D2FD6"/>
    <w:rsid w:val="002D3551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56B"/>
    <w:rsid w:val="002F5A05"/>
    <w:rsid w:val="002F7A80"/>
    <w:rsid w:val="00300106"/>
    <w:rsid w:val="003154EB"/>
    <w:rsid w:val="003156E0"/>
    <w:rsid w:val="00320DC9"/>
    <w:rsid w:val="0032100D"/>
    <w:rsid w:val="00321D73"/>
    <w:rsid w:val="00322C73"/>
    <w:rsid w:val="00325750"/>
    <w:rsid w:val="00336140"/>
    <w:rsid w:val="003364DE"/>
    <w:rsid w:val="00336DD1"/>
    <w:rsid w:val="00341392"/>
    <w:rsid w:val="00341EC7"/>
    <w:rsid w:val="00343985"/>
    <w:rsid w:val="0034481C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6015C"/>
    <w:rsid w:val="00362A18"/>
    <w:rsid w:val="00365677"/>
    <w:rsid w:val="00366372"/>
    <w:rsid w:val="003675FE"/>
    <w:rsid w:val="00372B89"/>
    <w:rsid w:val="00373663"/>
    <w:rsid w:val="00373B65"/>
    <w:rsid w:val="0038301D"/>
    <w:rsid w:val="0038694F"/>
    <w:rsid w:val="00386C09"/>
    <w:rsid w:val="003907EA"/>
    <w:rsid w:val="003917B0"/>
    <w:rsid w:val="003A12B4"/>
    <w:rsid w:val="003B360F"/>
    <w:rsid w:val="003B4D33"/>
    <w:rsid w:val="003B7CB6"/>
    <w:rsid w:val="003C034D"/>
    <w:rsid w:val="003C1215"/>
    <w:rsid w:val="003C243F"/>
    <w:rsid w:val="003C7DAC"/>
    <w:rsid w:val="003D1E98"/>
    <w:rsid w:val="003D26B9"/>
    <w:rsid w:val="003D4411"/>
    <w:rsid w:val="003D74D5"/>
    <w:rsid w:val="003D74F1"/>
    <w:rsid w:val="003E25E0"/>
    <w:rsid w:val="003E2D18"/>
    <w:rsid w:val="003F136C"/>
    <w:rsid w:val="003F70F1"/>
    <w:rsid w:val="004016EE"/>
    <w:rsid w:val="00403591"/>
    <w:rsid w:val="004068B9"/>
    <w:rsid w:val="00406A8D"/>
    <w:rsid w:val="00410034"/>
    <w:rsid w:val="004128A3"/>
    <w:rsid w:val="0041540C"/>
    <w:rsid w:val="00426010"/>
    <w:rsid w:val="00432AB1"/>
    <w:rsid w:val="00432C79"/>
    <w:rsid w:val="004450F4"/>
    <w:rsid w:val="0045279C"/>
    <w:rsid w:val="00453A3B"/>
    <w:rsid w:val="00454391"/>
    <w:rsid w:val="00455D28"/>
    <w:rsid w:val="00465101"/>
    <w:rsid w:val="00466000"/>
    <w:rsid w:val="004660CF"/>
    <w:rsid w:val="00466E30"/>
    <w:rsid w:val="00471BED"/>
    <w:rsid w:val="004720C5"/>
    <w:rsid w:val="004727B9"/>
    <w:rsid w:val="004739C7"/>
    <w:rsid w:val="004748DD"/>
    <w:rsid w:val="00476541"/>
    <w:rsid w:val="00477DC8"/>
    <w:rsid w:val="00480326"/>
    <w:rsid w:val="00481C45"/>
    <w:rsid w:val="00483B11"/>
    <w:rsid w:val="00493E3D"/>
    <w:rsid w:val="004956C4"/>
    <w:rsid w:val="004965D6"/>
    <w:rsid w:val="004A2813"/>
    <w:rsid w:val="004A2ABE"/>
    <w:rsid w:val="004A4A5D"/>
    <w:rsid w:val="004A6248"/>
    <w:rsid w:val="004A6674"/>
    <w:rsid w:val="004A74C5"/>
    <w:rsid w:val="004B566E"/>
    <w:rsid w:val="004B590A"/>
    <w:rsid w:val="004B6FF8"/>
    <w:rsid w:val="004B7FB6"/>
    <w:rsid w:val="004C0C83"/>
    <w:rsid w:val="004C4811"/>
    <w:rsid w:val="004C647E"/>
    <w:rsid w:val="004C65F9"/>
    <w:rsid w:val="004C72AB"/>
    <w:rsid w:val="004D17EB"/>
    <w:rsid w:val="004D2BC2"/>
    <w:rsid w:val="004D533C"/>
    <w:rsid w:val="004D550F"/>
    <w:rsid w:val="004E15AF"/>
    <w:rsid w:val="004E298C"/>
    <w:rsid w:val="004E2D07"/>
    <w:rsid w:val="004E4090"/>
    <w:rsid w:val="004E69E9"/>
    <w:rsid w:val="004E717E"/>
    <w:rsid w:val="004F2C96"/>
    <w:rsid w:val="004F48D1"/>
    <w:rsid w:val="004F7C22"/>
    <w:rsid w:val="00502853"/>
    <w:rsid w:val="00502F80"/>
    <w:rsid w:val="00502FF7"/>
    <w:rsid w:val="00504878"/>
    <w:rsid w:val="00516108"/>
    <w:rsid w:val="005167A1"/>
    <w:rsid w:val="00517490"/>
    <w:rsid w:val="00521274"/>
    <w:rsid w:val="005255C3"/>
    <w:rsid w:val="00525F37"/>
    <w:rsid w:val="00531F04"/>
    <w:rsid w:val="00537166"/>
    <w:rsid w:val="00537F4E"/>
    <w:rsid w:val="00540A26"/>
    <w:rsid w:val="005412D9"/>
    <w:rsid w:val="00544775"/>
    <w:rsid w:val="00544C5D"/>
    <w:rsid w:val="005507E9"/>
    <w:rsid w:val="00560011"/>
    <w:rsid w:val="00562C1B"/>
    <w:rsid w:val="0057111F"/>
    <w:rsid w:val="00577B91"/>
    <w:rsid w:val="00586DAF"/>
    <w:rsid w:val="00591862"/>
    <w:rsid w:val="00591E84"/>
    <w:rsid w:val="005975E7"/>
    <w:rsid w:val="005B136F"/>
    <w:rsid w:val="005B5F84"/>
    <w:rsid w:val="005B68AE"/>
    <w:rsid w:val="005B7FA5"/>
    <w:rsid w:val="005C2DB1"/>
    <w:rsid w:val="005C3AFD"/>
    <w:rsid w:val="005C4B4D"/>
    <w:rsid w:val="005C5280"/>
    <w:rsid w:val="005C60CC"/>
    <w:rsid w:val="005C7A54"/>
    <w:rsid w:val="005C7A77"/>
    <w:rsid w:val="005D6D78"/>
    <w:rsid w:val="005D7021"/>
    <w:rsid w:val="005E39ED"/>
    <w:rsid w:val="005E606B"/>
    <w:rsid w:val="005E7DAF"/>
    <w:rsid w:val="005F1909"/>
    <w:rsid w:val="005F1C9B"/>
    <w:rsid w:val="005F761D"/>
    <w:rsid w:val="0060006B"/>
    <w:rsid w:val="00600AF1"/>
    <w:rsid w:val="00602667"/>
    <w:rsid w:val="00603BBE"/>
    <w:rsid w:val="00606986"/>
    <w:rsid w:val="00607CCA"/>
    <w:rsid w:val="0061183B"/>
    <w:rsid w:val="006152FC"/>
    <w:rsid w:val="00620DAA"/>
    <w:rsid w:val="00622CA2"/>
    <w:rsid w:val="00622E4B"/>
    <w:rsid w:val="00623D5C"/>
    <w:rsid w:val="0062558C"/>
    <w:rsid w:val="006267F9"/>
    <w:rsid w:val="00633ED3"/>
    <w:rsid w:val="0063582C"/>
    <w:rsid w:val="00635B62"/>
    <w:rsid w:val="0064010F"/>
    <w:rsid w:val="00642AC5"/>
    <w:rsid w:val="00642CF1"/>
    <w:rsid w:val="0064408E"/>
    <w:rsid w:val="00652B38"/>
    <w:rsid w:val="00654B73"/>
    <w:rsid w:val="00656B70"/>
    <w:rsid w:val="00657DF1"/>
    <w:rsid w:val="00661321"/>
    <w:rsid w:val="006649FB"/>
    <w:rsid w:val="0067013D"/>
    <w:rsid w:val="00671B49"/>
    <w:rsid w:val="00672A6A"/>
    <w:rsid w:val="006739F3"/>
    <w:rsid w:val="0067478A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076"/>
    <w:rsid w:val="00694BEE"/>
    <w:rsid w:val="006964F1"/>
    <w:rsid w:val="00696BFC"/>
    <w:rsid w:val="006A0E3A"/>
    <w:rsid w:val="006A47DE"/>
    <w:rsid w:val="006A4F40"/>
    <w:rsid w:val="006B0F60"/>
    <w:rsid w:val="006B12CC"/>
    <w:rsid w:val="006B2BF1"/>
    <w:rsid w:val="006C5CF6"/>
    <w:rsid w:val="006C63CC"/>
    <w:rsid w:val="006D02D1"/>
    <w:rsid w:val="006D3510"/>
    <w:rsid w:val="006D4718"/>
    <w:rsid w:val="006D4A3F"/>
    <w:rsid w:val="006D5D56"/>
    <w:rsid w:val="006D6FE2"/>
    <w:rsid w:val="006E6EED"/>
    <w:rsid w:val="006E7259"/>
    <w:rsid w:val="006E75A2"/>
    <w:rsid w:val="006E7F9E"/>
    <w:rsid w:val="006F1810"/>
    <w:rsid w:val="006F362B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2FAA"/>
    <w:rsid w:val="007246C2"/>
    <w:rsid w:val="00724FAC"/>
    <w:rsid w:val="00727178"/>
    <w:rsid w:val="00731FCE"/>
    <w:rsid w:val="00733C1C"/>
    <w:rsid w:val="00734210"/>
    <w:rsid w:val="00734608"/>
    <w:rsid w:val="00734F59"/>
    <w:rsid w:val="00734F8F"/>
    <w:rsid w:val="007352D6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574DC"/>
    <w:rsid w:val="00760FCA"/>
    <w:rsid w:val="00761B61"/>
    <w:rsid w:val="007627C0"/>
    <w:rsid w:val="007653EF"/>
    <w:rsid w:val="007738C3"/>
    <w:rsid w:val="00775548"/>
    <w:rsid w:val="00775F2A"/>
    <w:rsid w:val="0078119E"/>
    <w:rsid w:val="007821C0"/>
    <w:rsid w:val="007910C4"/>
    <w:rsid w:val="007916EA"/>
    <w:rsid w:val="007930B6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C83"/>
    <w:rsid w:val="007B1E73"/>
    <w:rsid w:val="007B3160"/>
    <w:rsid w:val="007B3FB3"/>
    <w:rsid w:val="007D24CA"/>
    <w:rsid w:val="007D2C75"/>
    <w:rsid w:val="007D2EA9"/>
    <w:rsid w:val="007D5926"/>
    <w:rsid w:val="007E64E8"/>
    <w:rsid w:val="007F40CE"/>
    <w:rsid w:val="008019F0"/>
    <w:rsid w:val="00803395"/>
    <w:rsid w:val="00804B6B"/>
    <w:rsid w:val="008077F6"/>
    <w:rsid w:val="008116EB"/>
    <w:rsid w:val="00813D6E"/>
    <w:rsid w:val="00815E79"/>
    <w:rsid w:val="00817E41"/>
    <w:rsid w:val="00821736"/>
    <w:rsid w:val="00827651"/>
    <w:rsid w:val="008326E4"/>
    <w:rsid w:val="00836B8E"/>
    <w:rsid w:val="008420F8"/>
    <w:rsid w:val="008642F0"/>
    <w:rsid w:val="00865C34"/>
    <w:rsid w:val="00870445"/>
    <w:rsid w:val="008715AA"/>
    <w:rsid w:val="00877960"/>
    <w:rsid w:val="0088008A"/>
    <w:rsid w:val="00880CE0"/>
    <w:rsid w:val="00886340"/>
    <w:rsid w:val="008907BE"/>
    <w:rsid w:val="0089148C"/>
    <w:rsid w:val="008927E6"/>
    <w:rsid w:val="00893FB6"/>
    <w:rsid w:val="008A113A"/>
    <w:rsid w:val="008A1291"/>
    <w:rsid w:val="008A3345"/>
    <w:rsid w:val="008A3B33"/>
    <w:rsid w:val="008A4693"/>
    <w:rsid w:val="008B3A0C"/>
    <w:rsid w:val="008B4A36"/>
    <w:rsid w:val="008D6769"/>
    <w:rsid w:val="008D7057"/>
    <w:rsid w:val="008E2800"/>
    <w:rsid w:val="008E796C"/>
    <w:rsid w:val="008E7B03"/>
    <w:rsid w:val="008F4D44"/>
    <w:rsid w:val="008F67E6"/>
    <w:rsid w:val="00900277"/>
    <w:rsid w:val="009018F6"/>
    <w:rsid w:val="00902EA6"/>
    <w:rsid w:val="009042A0"/>
    <w:rsid w:val="00914CA7"/>
    <w:rsid w:val="00916119"/>
    <w:rsid w:val="0091656D"/>
    <w:rsid w:val="009170FA"/>
    <w:rsid w:val="009209CE"/>
    <w:rsid w:val="009213BD"/>
    <w:rsid w:val="00922F56"/>
    <w:rsid w:val="009244F0"/>
    <w:rsid w:val="00924E3B"/>
    <w:rsid w:val="009253F1"/>
    <w:rsid w:val="00925CF9"/>
    <w:rsid w:val="00927697"/>
    <w:rsid w:val="00931B60"/>
    <w:rsid w:val="009331CF"/>
    <w:rsid w:val="00935046"/>
    <w:rsid w:val="00940701"/>
    <w:rsid w:val="00950AF6"/>
    <w:rsid w:val="009527B9"/>
    <w:rsid w:val="009544BD"/>
    <w:rsid w:val="00956AA8"/>
    <w:rsid w:val="009575F4"/>
    <w:rsid w:val="009618A1"/>
    <w:rsid w:val="00962411"/>
    <w:rsid w:val="0096275C"/>
    <w:rsid w:val="0096297F"/>
    <w:rsid w:val="00965AF3"/>
    <w:rsid w:val="00967374"/>
    <w:rsid w:val="00972F22"/>
    <w:rsid w:val="00973482"/>
    <w:rsid w:val="00980239"/>
    <w:rsid w:val="00980CFF"/>
    <w:rsid w:val="0098376F"/>
    <w:rsid w:val="009870D6"/>
    <w:rsid w:val="00987241"/>
    <w:rsid w:val="00987D7D"/>
    <w:rsid w:val="00991587"/>
    <w:rsid w:val="00991E81"/>
    <w:rsid w:val="009921CB"/>
    <w:rsid w:val="009928F3"/>
    <w:rsid w:val="00992EFC"/>
    <w:rsid w:val="00993505"/>
    <w:rsid w:val="00993912"/>
    <w:rsid w:val="0099404C"/>
    <w:rsid w:val="009945D2"/>
    <w:rsid w:val="009A09EC"/>
    <w:rsid w:val="009A5411"/>
    <w:rsid w:val="009A6A54"/>
    <w:rsid w:val="009A748C"/>
    <w:rsid w:val="009B25D0"/>
    <w:rsid w:val="009B41AC"/>
    <w:rsid w:val="009B41F2"/>
    <w:rsid w:val="009B489D"/>
    <w:rsid w:val="009C0B3C"/>
    <w:rsid w:val="009C0C77"/>
    <w:rsid w:val="009C0E1A"/>
    <w:rsid w:val="009C1BE1"/>
    <w:rsid w:val="009C314B"/>
    <w:rsid w:val="009C3242"/>
    <w:rsid w:val="009C3CFA"/>
    <w:rsid w:val="009C4828"/>
    <w:rsid w:val="009C70B8"/>
    <w:rsid w:val="009D1330"/>
    <w:rsid w:val="009D142C"/>
    <w:rsid w:val="009D53AB"/>
    <w:rsid w:val="009D75EF"/>
    <w:rsid w:val="009E38A1"/>
    <w:rsid w:val="009E4419"/>
    <w:rsid w:val="009E6693"/>
    <w:rsid w:val="009F09A2"/>
    <w:rsid w:val="009F3B16"/>
    <w:rsid w:val="009F4078"/>
    <w:rsid w:val="009F5F32"/>
    <w:rsid w:val="009F640E"/>
    <w:rsid w:val="00A0525C"/>
    <w:rsid w:val="00A112A6"/>
    <w:rsid w:val="00A12282"/>
    <w:rsid w:val="00A13BCE"/>
    <w:rsid w:val="00A14CDB"/>
    <w:rsid w:val="00A17830"/>
    <w:rsid w:val="00A2418C"/>
    <w:rsid w:val="00A25404"/>
    <w:rsid w:val="00A2639F"/>
    <w:rsid w:val="00A270D1"/>
    <w:rsid w:val="00A35E3C"/>
    <w:rsid w:val="00A3762C"/>
    <w:rsid w:val="00A45133"/>
    <w:rsid w:val="00A47A6D"/>
    <w:rsid w:val="00A47C81"/>
    <w:rsid w:val="00A50458"/>
    <w:rsid w:val="00A52EA9"/>
    <w:rsid w:val="00A548C3"/>
    <w:rsid w:val="00A5720D"/>
    <w:rsid w:val="00A60271"/>
    <w:rsid w:val="00A62299"/>
    <w:rsid w:val="00A6565D"/>
    <w:rsid w:val="00A72442"/>
    <w:rsid w:val="00A75FFF"/>
    <w:rsid w:val="00A82869"/>
    <w:rsid w:val="00A927AE"/>
    <w:rsid w:val="00A94940"/>
    <w:rsid w:val="00AA095B"/>
    <w:rsid w:val="00AA0C7B"/>
    <w:rsid w:val="00AA3A29"/>
    <w:rsid w:val="00AA7091"/>
    <w:rsid w:val="00AA727D"/>
    <w:rsid w:val="00AA7931"/>
    <w:rsid w:val="00AB0CDA"/>
    <w:rsid w:val="00AB0D3C"/>
    <w:rsid w:val="00AB1B95"/>
    <w:rsid w:val="00AB4654"/>
    <w:rsid w:val="00AC05A4"/>
    <w:rsid w:val="00AC0D69"/>
    <w:rsid w:val="00AC5B38"/>
    <w:rsid w:val="00AC7384"/>
    <w:rsid w:val="00AC78A1"/>
    <w:rsid w:val="00AD115E"/>
    <w:rsid w:val="00AD295C"/>
    <w:rsid w:val="00AD4AAA"/>
    <w:rsid w:val="00AE2309"/>
    <w:rsid w:val="00AE332E"/>
    <w:rsid w:val="00AE38AE"/>
    <w:rsid w:val="00AE43F5"/>
    <w:rsid w:val="00AE4405"/>
    <w:rsid w:val="00AE5849"/>
    <w:rsid w:val="00AF277C"/>
    <w:rsid w:val="00AF30F0"/>
    <w:rsid w:val="00AF4F4B"/>
    <w:rsid w:val="00B115DC"/>
    <w:rsid w:val="00B15205"/>
    <w:rsid w:val="00B24426"/>
    <w:rsid w:val="00B26562"/>
    <w:rsid w:val="00B311E8"/>
    <w:rsid w:val="00B3239D"/>
    <w:rsid w:val="00B36C8E"/>
    <w:rsid w:val="00B37DA9"/>
    <w:rsid w:val="00B40967"/>
    <w:rsid w:val="00B40DEE"/>
    <w:rsid w:val="00B40E9A"/>
    <w:rsid w:val="00B41AD3"/>
    <w:rsid w:val="00B52995"/>
    <w:rsid w:val="00B53B68"/>
    <w:rsid w:val="00B57C4D"/>
    <w:rsid w:val="00B61144"/>
    <w:rsid w:val="00B616B2"/>
    <w:rsid w:val="00B62278"/>
    <w:rsid w:val="00B6416E"/>
    <w:rsid w:val="00B71E71"/>
    <w:rsid w:val="00B732CD"/>
    <w:rsid w:val="00B754B2"/>
    <w:rsid w:val="00B8048D"/>
    <w:rsid w:val="00B836D2"/>
    <w:rsid w:val="00B84538"/>
    <w:rsid w:val="00B84C3F"/>
    <w:rsid w:val="00B84E09"/>
    <w:rsid w:val="00B8696D"/>
    <w:rsid w:val="00B87694"/>
    <w:rsid w:val="00B91AAD"/>
    <w:rsid w:val="00B91C63"/>
    <w:rsid w:val="00B93FC1"/>
    <w:rsid w:val="00B94E02"/>
    <w:rsid w:val="00BA5486"/>
    <w:rsid w:val="00BA61F8"/>
    <w:rsid w:val="00BB3F64"/>
    <w:rsid w:val="00BC2F05"/>
    <w:rsid w:val="00BC3B83"/>
    <w:rsid w:val="00BC4BE1"/>
    <w:rsid w:val="00BC6CBB"/>
    <w:rsid w:val="00BC7E64"/>
    <w:rsid w:val="00BD1FBD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24FB"/>
    <w:rsid w:val="00C03D4D"/>
    <w:rsid w:val="00C04393"/>
    <w:rsid w:val="00C061C1"/>
    <w:rsid w:val="00C164AB"/>
    <w:rsid w:val="00C16B97"/>
    <w:rsid w:val="00C20516"/>
    <w:rsid w:val="00C208FC"/>
    <w:rsid w:val="00C24389"/>
    <w:rsid w:val="00C25DA7"/>
    <w:rsid w:val="00C31D24"/>
    <w:rsid w:val="00C33EB3"/>
    <w:rsid w:val="00C33FB2"/>
    <w:rsid w:val="00C40F08"/>
    <w:rsid w:val="00C41195"/>
    <w:rsid w:val="00C469DC"/>
    <w:rsid w:val="00C47042"/>
    <w:rsid w:val="00C56C2A"/>
    <w:rsid w:val="00C62F0E"/>
    <w:rsid w:val="00C652AD"/>
    <w:rsid w:val="00C6636A"/>
    <w:rsid w:val="00C73911"/>
    <w:rsid w:val="00C756AA"/>
    <w:rsid w:val="00C7608A"/>
    <w:rsid w:val="00C8104B"/>
    <w:rsid w:val="00C81321"/>
    <w:rsid w:val="00C81F03"/>
    <w:rsid w:val="00C821BB"/>
    <w:rsid w:val="00C85704"/>
    <w:rsid w:val="00C904F7"/>
    <w:rsid w:val="00C9374A"/>
    <w:rsid w:val="00C95229"/>
    <w:rsid w:val="00C97328"/>
    <w:rsid w:val="00C9742A"/>
    <w:rsid w:val="00CA5D59"/>
    <w:rsid w:val="00CB01B2"/>
    <w:rsid w:val="00CB1F1F"/>
    <w:rsid w:val="00CB2910"/>
    <w:rsid w:val="00CB3BF0"/>
    <w:rsid w:val="00CB57ED"/>
    <w:rsid w:val="00CC74AB"/>
    <w:rsid w:val="00CD17C5"/>
    <w:rsid w:val="00CE0DDF"/>
    <w:rsid w:val="00CE1619"/>
    <w:rsid w:val="00CE2C79"/>
    <w:rsid w:val="00CE4543"/>
    <w:rsid w:val="00CE5947"/>
    <w:rsid w:val="00CE5957"/>
    <w:rsid w:val="00CE71E8"/>
    <w:rsid w:val="00CE76B0"/>
    <w:rsid w:val="00CF4D13"/>
    <w:rsid w:val="00D026AD"/>
    <w:rsid w:val="00D03B55"/>
    <w:rsid w:val="00D04A77"/>
    <w:rsid w:val="00D04B0F"/>
    <w:rsid w:val="00D057BF"/>
    <w:rsid w:val="00D05BA4"/>
    <w:rsid w:val="00D12C51"/>
    <w:rsid w:val="00D14C8D"/>
    <w:rsid w:val="00D177B7"/>
    <w:rsid w:val="00D201B1"/>
    <w:rsid w:val="00D21DC9"/>
    <w:rsid w:val="00D235B7"/>
    <w:rsid w:val="00D236C7"/>
    <w:rsid w:val="00D2436F"/>
    <w:rsid w:val="00D24CA7"/>
    <w:rsid w:val="00D33839"/>
    <w:rsid w:val="00D342B8"/>
    <w:rsid w:val="00D34FCD"/>
    <w:rsid w:val="00D401A4"/>
    <w:rsid w:val="00D406C4"/>
    <w:rsid w:val="00D413D6"/>
    <w:rsid w:val="00D45D41"/>
    <w:rsid w:val="00D47E9F"/>
    <w:rsid w:val="00D505F4"/>
    <w:rsid w:val="00D5373F"/>
    <w:rsid w:val="00D607E1"/>
    <w:rsid w:val="00D621C4"/>
    <w:rsid w:val="00D65944"/>
    <w:rsid w:val="00D71F60"/>
    <w:rsid w:val="00D720F1"/>
    <w:rsid w:val="00D801A5"/>
    <w:rsid w:val="00D813D8"/>
    <w:rsid w:val="00D81939"/>
    <w:rsid w:val="00D82CEB"/>
    <w:rsid w:val="00D86FE0"/>
    <w:rsid w:val="00D94901"/>
    <w:rsid w:val="00DA18E9"/>
    <w:rsid w:val="00DA1945"/>
    <w:rsid w:val="00DA25E9"/>
    <w:rsid w:val="00DB0BDC"/>
    <w:rsid w:val="00DB57EA"/>
    <w:rsid w:val="00DB6B6D"/>
    <w:rsid w:val="00DB6CC7"/>
    <w:rsid w:val="00DB797A"/>
    <w:rsid w:val="00DC27AC"/>
    <w:rsid w:val="00DC31AC"/>
    <w:rsid w:val="00DC4609"/>
    <w:rsid w:val="00DC4AE4"/>
    <w:rsid w:val="00DC4F20"/>
    <w:rsid w:val="00DD38F1"/>
    <w:rsid w:val="00DD505D"/>
    <w:rsid w:val="00DD52B7"/>
    <w:rsid w:val="00DD667A"/>
    <w:rsid w:val="00DE213B"/>
    <w:rsid w:val="00DF09C1"/>
    <w:rsid w:val="00DF3EFF"/>
    <w:rsid w:val="00DF65F9"/>
    <w:rsid w:val="00DF744D"/>
    <w:rsid w:val="00E02A97"/>
    <w:rsid w:val="00E07C0A"/>
    <w:rsid w:val="00E102A6"/>
    <w:rsid w:val="00E114FE"/>
    <w:rsid w:val="00E12320"/>
    <w:rsid w:val="00E148FD"/>
    <w:rsid w:val="00E21B89"/>
    <w:rsid w:val="00E25030"/>
    <w:rsid w:val="00E30B9E"/>
    <w:rsid w:val="00E343C7"/>
    <w:rsid w:val="00E40A5E"/>
    <w:rsid w:val="00E42365"/>
    <w:rsid w:val="00E43160"/>
    <w:rsid w:val="00E45143"/>
    <w:rsid w:val="00E451CC"/>
    <w:rsid w:val="00E47258"/>
    <w:rsid w:val="00E51BD7"/>
    <w:rsid w:val="00E52463"/>
    <w:rsid w:val="00E578C9"/>
    <w:rsid w:val="00E61A59"/>
    <w:rsid w:val="00E63B64"/>
    <w:rsid w:val="00E6433B"/>
    <w:rsid w:val="00E65711"/>
    <w:rsid w:val="00E7222B"/>
    <w:rsid w:val="00E723FF"/>
    <w:rsid w:val="00E7450D"/>
    <w:rsid w:val="00E75B58"/>
    <w:rsid w:val="00E75C9C"/>
    <w:rsid w:val="00E83231"/>
    <w:rsid w:val="00E83A05"/>
    <w:rsid w:val="00E91163"/>
    <w:rsid w:val="00E9161D"/>
    <w:rsid w:val="00E91D4B"/>
    <w:rsid w:val="00E96309"/>
    <w:rsid w:val="00E97876"/>
    <w:rsid w:val="00EA4EA6"/>
    <w:rsid w:val="00EA7BCB"/>
    <w:rsid w:val="00EB32D3"/>
    <w:rsid w:val="00EB491B"/>
    <w:rsid w:val="00EB4A02"/>
    <w:rsid w:val="00EB5D31"/>
    <w:rsid w:val="00EE047D"/>
    <w:rsid w:val="00EE2DE0"/>
    <w:rsid w:val="00EE5C86"/>
    <w:rsid w:val="00EF1416"/>
    <w:rsid w:val="00EF1909"/>
    <w:rsid w:val="00EF277B"/>
    <w:rsid w:val="00EF637F"/>
    <w:rsid w:val="00EF7385"/>
    <w:rsid w:val="00EF75E0"/>
    <w:rsid w:val="00F00551"/>
    <w:rsid w:val="00F02F7B"/>
    <w:rsid w:val="00F04800"/>
    <w:rsid w:val="00F11A9C"/>
    <w:rsid w:val="00F16BB7"/>
    <w:rsid w:val="00F16DB6"/>
    <w:rsid w:val="00F1766D"/>
    <w:rsid w:val="00F225E0"/>
    <w:rsid w:val="00F23485"/>
    <w:rsid w:val="00F258C9"/>
    <w:rsid w:val="00F2590D"/>
    <w:rsid w:val="00F25FE5"/>
    <w:rsid w:val="00F264FF"/>
    <w:rsid w:val="00F26F89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769E"/>
    <w:rsid w:val="00F67BD4"/>
    <w:rsid w:val="00F700AF"/>
    <w:rsid w:val="00F74B08"/>
    <w:rsid w:val="00F76932"/>
    <w:rsid w:val="00F85C28"/>
    <w:rsid w:val="00F959A4"/>
    <w:rsid w:val="00F9666B"/>
    <w:rsid w:val="00F9666C"/>
    <w:rsid w:val="00FA0990"/>
    <w:rsid w:val="00FA7811"/>
    <w:rsid w:val="00FC0F6B"/>
    <w:rsid w:val="00FC4CB4"/>
    <w:rsid w:val="00FC7029"/>
    <w:rsid w:val="00FC7956"/>
    <w:rsid w:val="00FD54B7"/>
    <w:rsid w:val="00FE7608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B9E0A"/>
  <w15:chartTrackingRefBased/>
  <w15:docId w15:val="{63961D2A-3710-4CF3-BB2D-E1F587F8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F6FB8-3986-4F72-B9DF-C0E1C7E2B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98</cp:revision>
  <cp:lastPrinted>2022-11-03T04:03:00Z</cp:lastPrinted>
  <dcterms:created xsi:type="dcterms:W3CDTF">2020-09-15T17:14:00Z</dcterms:created>
  <dcterms:modified xsi:type="dcterms:W3CDTF">2022-11-07T08:14:00Z</dcterms:modified>
</cp:coreProperties>
</file>