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BAF25" w14:textId="344B3BD2" w:rsidR="003E24DB" w:rsidRPr="002365D3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  <w:bookmarkStart w:id="0" w:name="_Hlk107472554"/>
      <w:r w:rsidRPr="002365D3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2365D3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2365D3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2365D3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325B4025" w14:textId="5A7B448C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</w:p>
    <w:p w14:paraId="51F4A07C" w14:textId="6808237B" w:rsidR="00737853" w:rsidRPr="002365D3" w:rsidRDefault="00737853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นโยบายการบัญชีที่สำคัญ</w:t>
      </w:r>
    </w:p>
    <w:p w14:paraId="74F6D6ED" w14:textId="77777777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การบริหารความเสี่ยงของธนาคาร</w:t>
      </w:r>
    </w:p>
    <w:p w14:paraId="3CA02A2C" w14:textId="0D48D534" w:rsidR="003E24DB" w:rsidRPr="002365D3" w:rsidRDefault="00A37D54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5553CAD0" w14:textId="732EE1E0" w:rsidR="007855E2" w:rsidRPr="002365D3" w:rsidRDefault="007855E2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4F3A589E" w14:textId="77777777" w:rsidR="00330A1A" w:rsidRPr="002365D3" w:rsidRDefault="00330A1A" w:rsidP="00330A1A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รายการระหว่างธนาคารและตลาดเงินสุทธิ (สินทรัพย์)</w:t>
      </w:r>
    </w:p>
    <w:p w14:paraId="04802369" w14:textId="3A5BDCDA" w:rsidR="003E24DB" w:rsidRPr="002365D3" w:rsidRDefault="003B50F7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F4D5F2" w14:textId="2AC24893" w:rsidR="003E24DB" w:rsidRPr="002365D3" w:rsidRDefault="00A96EB8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 xml:space="preserve">อนุพันธ์  </w:t>
      </w:r>
    </w:p>
    <w:p w14:paraId="75357221" w14:textId="6AD8930C" w:rsidR="003B50F7" w:rsidRPr="002365D3" w:rsidRDefault="00A96EB8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2365D3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2365D3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2365D3" w:rsidRDefault="00525EC5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Pr="002365D3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8FD7132" w14:textId="77777777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ทรัพย์สินรอการขายสุทธิ</w:t>
      </w:r>
    </w:p>
    <w:p w14:paraId="1DEC434A" w14:textId="77777777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ที่ดิน</w:t>
      </w:r>
      <w:r w:rsidRPr="002365D3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bidi="th-TH"/>
        </w:rPr>
        <w:t>อาคารและอุปกรณ์สุทธิ</w:t>
      </w:r>
    </w:p>
    <w:p w14:paraId="140CD937" w14:textId="7FE0A3E2" w:rsidR="0076344E" w:rsidRPr="002365D3" w:rsidRDefault="00C503C3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 w:hint="cs"/>
          <w:sz w:val="26"/>
          <w:szCs w:val="26"/>
          <w:cs/>
          <w:lang w:bidi="th-TH"/>
        </w:rPr>
        <w:t>ค่าความนิยมและสินทรัพย์ไม่มีตัวตนอื่นสุทธิ</w:t>
      </w:r>
    </w:p>
    <w:p w14:paraId="63FA74DC" w14:textId="486CE152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4F4E9708" w14:textId="77777777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เงินรับฝาก</w:t>
      </w:r>
    </w:p>
    <w:p w14:paraId="1504EFD7" w14:textId="77777777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</w:t>
      </w:r>
      <w:r w:rsidRPr="002365D3">
        <w:rPr>
          <w:rFonts w:ascii="CordiaUPC" w:hAnsi="CordiaUPC" w:cs="CordiaUPC"/>
          <w:sz w:val="26"/>
          <w:szCs w:val="26"/>
          <w:lang w:bidi="th-TH"/>
        </w:rPr>
        <w:t xml:space="preserve"> (</w:t>
      </w:r>
      <w:r w:rsidRPr="002365D3">
        <w:rPr>
          <w:rFonts w:ascii="CordiaUPC" w:hAnsi="CordiaUPC" w:cs="CordiaUPC"/>
          <w:sz w:val="26"/>
          <w:szCs w:val="26"/>
          <w:cs/>
          <w:lang w:bidi="th-TH"/>
        </w:rPr>
        <w:t>หนี้สิน</w:t>
      </w:r>
      <w:r w:rsidRPr="002365D3">
        <w:rPr>
          <w:rFonts w:ascii="CordiaUPC" w:hAnsi="CordiaUPC" w:cs="CordiaUPC"/>
          <w:sz w:val="26"/>
          <w:szCs w:val="26"/>
          <w:lang w:bidi="th-TH"/>
        </w:rPr>
        <w:t>)</w:t>
      </w:r>
    </w:p>
    <w:p w14:paraId="1DFC3108" w14:textId="0A7C480F" w:rsidR="003E24DB" w:rsidRPr="002365D3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หนี้สินทางการเงินที่</w:t>
      </w:r>
      <w:r w:rsidR="008C52E6" w:rsidRPr="002365D3">
        <w:rPr>
          <w:rFonts w:ascii="CordiaUPC" w:hAnsi="CordiaUPC" w:cs="CordiaUPC" w:hint="cs"/>
          <w:sz w:val="26"/>
          <w:szCs w:val="26"/>
          <w:cs/>
          <w:lang w:bidi="th-TH"/>
        </w:rPr>
        <w:t>วัด</w:t>
      </w:r>
      <w:r w:rsidR="00FB4FDA" w:rsidRPr="002365D3">
        <w:rPr>
          <w:rFonts w:ascii="CordiaUPC" w:hAnsi="CordiaUPC" w:cs="CordiaUPC" w:hint="cs"/>
          <w:sz w:val="26"/>
          <w:szCs w:val="26"/>
          <w:cs/>
          <w:lang w:bidi="th-TH"/>
        </w:rPr>
        <w:t>มูลค่า</w:t>
      </w:r>
      <w:r w:rsidR="008C52E6" w:rsidRPr="002365D3">
        <w:rPr>
          <w:rFonts w:ascii="CordiaUPC" w:hAnsi="CordiaUPC" w:cs="CordiaUPC" w:hint="cs"/>
          <w:sz w:val="26"/>
          <w:szCs w:val="26"/>
          <w:cs/>
          <w:lang w:bidi="th-TH"/>
        </w:rPr>
        <w:t>ด้วยมูลค่ายุติธรรมผ่านกำไรหรือขาดทุน</w:t>
      </w:r>
    </w:p>
    <w:p w14:paraId="29CC3D8F" w14:textId="1C153F93" w:rsidR="008B4C70" w:rsidRPr="002365D3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</w:t>
      </w:r>
    </w:p>
    <w:p w14:paraId="6EF1D04D" w14:textId="77777777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ประมาณการหนี้สินผลประโยชน์ของพนักงาน</w:t>
      </w:r>
    </w:p>
    <w:p w14:paraId="4DD1165A" w14:textId="79FE506C" w:rsidR="003E24DB" w:rsidRPr="002365D3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ประมาณการหนี้สินอื่น</w:t>
      </w:r>
    </w:p>
    <w:p w14:paraId="522AC181" w14:textId="77777777" w:rsidR="009449CB" w:rsidRPr="002365D3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2C6033AD" w14:textId="13A33A1C" w:rsidR="008B4C70" w:rsidRPr="002365D3" w:rsidRDefault="008B4C70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lastRenderedPageBreak/>
        <w:t>หมายเหตุ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ab/>
        <w:t>สารบัญ</w:t>
      </w:r>
    </w:p>
    <w:p w14:paraId="77F903EF" w14:textId="62329AD2" w:rsidR="009449CB" w:rsidRPr="002365D3" w:rsidRDefault="009056FA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 xml:space="preserve">      </w:t>
      </w:r>
    </w:p>
    <w:p w14:paraId="6953689D" w14:textId="77777777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รายได้รอตัดบัญชี</w:t>
      </w:r>
    </w:p>
    <w:p w14:paraId="3FE13AC8" w14:textId="5A618748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หนี้สินอื่น</w:t>
      </w:r>
    </w:p>
    <w:p w14:paraId="6A8FCB51" w14:textId="5A62056B" w:rsidR="002344A0" w:rsidRPr="002365D3" w:rsidRDefault="002344A0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2CF47D76" w14:textId="77777777" w:rsidR="005422FC" w:rsidRPr="002365D3" w:rsidRDefault="005422FC" w:rsidP="005422F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การจ่ายโดยใช้หุ้นเป็นเกณฑ์</w:t>
      </w:r>
      <w:r w:rsidRPr="002365D3">
        <w:rPr>
          <w:rFonts w:ascii="CordiaUPC" w:hAnsi="CordiaUPC" w:cs="CordiaUPC"/>
          <w:sz w:val="26"/>
          <w:szCs w:val="26"/>
          <w:lang w:bidi="th-TH"/>
        </w:rPr>
        <w:t xml:space="preserve"> - </w:t>
      </w:r>
      <w:r w:rsidRPr="002365D3">
        <w:rPr>
          <w:rFonts w:ascii="CordiaUPC" w:hAnsi="CordiaUPC" w:cs="CordiaUPC"/>
          <w:sz w:val="26"/>
          <w:szCs w:val="26"/>
          <w:cs/>
          <w:lang w:bidi="th-TH"/>
        </w:rPr>
        <w:t>การจัดสรรหุ้นสามัญของธนาคารทหารไทย</w:t>
      </w:r>
      <w:r w:rsidRPr="002365D3">
        <w:rPr>
          <w:rFonts w:ascii="CordiaUPC" w:hAnsi="CordiaUPC" w:cs="CordiaUPC" w:hint="cs"/>
          <w:sz w:val="26"/>
          <w:szCs w:val="26"/>
          <w:cs/>
          <w:lang w:bidi="th-TH"/>
        </w:rPr>
        <w:t>ธนชาต</w:t>
      </w:r>
      <w:r w:rsidRPr="002365D3">
        <w:rPr>
          <w:rFonts w:ascii="CordiaUPC" w:hAnsi="CordiaUPC" w:cs="CordiaUPC"/>
          <w:sz w:val="26"/>
          <w:szCs w:val="26"/>
          <w:cs/>
          <w:lang w:bidi="th-TH"/>
        </w:rPr>
        <w:t>สำหรับพนักงาน</w:t>
      </w:r>
    </w:p>
    <w:p w14:paraId="1A8BC306" w14:textId="77777777" w:rsidR="00542198" w:rsidRPr="002365D3" w:rsidRDefault="00542198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7EC56B08" w14:textId="77777777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ทุนสำรองตามกฎหมาย</w:t>
      </w:r>
    </w:p>
    <w:p w14:paraId="3D58AD9A" w14:textId="34C3FA4C" w:rsidR="00660ADD" w:rsidRPr="002365D3" w:rsidRDefault="00660ADD" w:rsidP="00660ADD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2365D3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2365D3">
        <w:rPr>
          <w:rFonts w:ascii="CordiaUPC" w:hAnsi="CordiaUPC" w:cs="CordiaUPC"/>
          <w:sz w:val="26"/>
          <w:szCs w:val="26"/>
          <w:lang w:bidi="th-TH"/>
        </w:rPr>
        <w:t>TTB-W</w:t>
      </w:r>
      <w:r w:rsidRPr="002365D3">
        <w:rPr>
          <w:rFonts w:ascii="CordiaUPC" w:hAnsi="CordiaUPC" w:cs="CordiaUPC"/>
          <w:sz w:val="26"/>
          <w:szCs w:val="26"/>
          <w:cs/>
          <w:lang w:bidi="th-TH"/>
        </w:rPr>
        <w:t>1</w:t>
      </w:r>
      <w:r w:rsidRPr="002365D3">
        <w:rPr>
          <w:rFonts w:ascii="CordiaUPC" w:hAnsi="CordiaUPC" w:cs="CordiaUPC"/>
          <w:sz w:val="26"/>
          <w:szCs w:val="26"/>
          <w:lang w:bidi="th-TH"/>
        </w:rPr>
        <w:t xml:space="preserve"> Warrants Program: TTB-W</w:t>
      </w:r>
      <w:r w:rsidRPr="002365D3">
        <w:rPr>
          <w:rFonts w:ascii="CordiaUPC" w:hAnsi="CordiaUPC" w:cs="CordiaUPC"/>
          <w:sz w:val="26"/>
          <w:szCs w:val="26"/>
          <w:cs/>
          <w:lang w:bidi="th-TH"/>
        </w:rPr>
        <w:t>1)</w:t>
      </w:r>
    </w:p>
    <w:p w14:paraId="76A81866" w14:textId="77777777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29BD030F" w14:textId="77777777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C464A3" w14:textId="77777777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B55B43B" w14:textId="77777777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1" w:name="_Hlk93398345"/>
      <w:r w:rsidRPr="002365D3">
        <w:rPr>
          <w:rFonts w:ascii="CordiaUPC" w:hAnsi="CordiaUPC" w:cs="CordiaUPC"/>
          <w:sz w:val="26"/>
          <w:szCs w:val="26"/>
          <w:cs/>
          <w:lang w:bidi="th-TH"/>
        </w:rPr>
        <w:t>รายได้ดอกเบี้ย</w:t>
      </w:r>
    </w:p>
    <w:p w14:paraId="61F00E4D" w14:textId="77777777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2" w:name="_Hlk93398358"/>
      <w:bookmarkEnd w:id="1"/>
      <w:r w:rsidRPr="002365D3">
        <w:rPr>
          <w:rFonts w:ascii="CordiaUPC" w:hAnsi="CordiaUPC" w:cs="CordiaUPC"/>
          <w:sz w:val="26"/>
          <w:szCs w:val="26"/>
          <w:cs/>
          <w:lang w:bidi="th-TH"/>
        </w:rPr>
        <w:t>ค่าใช้จ่ายดอกเบี้ย</w:t>
      </w:r>
    </w:p>
    <w:bookmarkEnd w:id="2"/>
    <w:p w14:paraId="51619C21" w14:textId="7A66EC8A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รายได้ค่าธรรมเนียมและบริการสุทธิ</w:t>
      </w:r>
    </w:p>
    <w:p w14:paraId="28AF7701" w14:textId="36A35B68" w:rsidR="003E24DB" w:rsidRPr="002365D3" w:rsidRDefault="00E4762A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1369988" w14:textId="773D7BDF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3" w:name="_Hlk93398365"/>
      <w:r w:rsidRPr="002365D3">
        <w:rPr>
          <w:rFonts w:ascii="CordiaUPC" w:hAnsi="CordiaUPC" w:cs="CordiaUPC"/>
          <w:sz w:val="26"/>
          <w:szCs w:val="26"/>
          <w:cs/>
          <w:lang w:bidi="th-TH"/>
        </w:rPr>
        <w:t>กำไร</w:t>
      </w:r>
      <w:r w:rsidR="00666D51" w:rsidRPr="002365D3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="00666D51" w:rsidRPr="002365D3">
        <w:rPr>
          <w:rFonts w:ascii="CordiaUPC" w:hAnsi="CordiaUPC" w:cs="CordiaUPC"/>
          <w:sz w:val="26"/>
          <w:szCs w:val="26"/>
          <w:cs/>
          <w:lang w:bidi="th-TH"/>
        </w:rPr>
        <w:t xml:space="preserve">(ขาดทุน) </w:t>
      </w:r>
      <w:r w:rsidRPr="002365D3">
        <w:rPr>
          <w:rFonts w:ascii="CordiaUPC" w:hAnsi="CordiaUPC" w:cs="CordiaUPC"/>
          <w:sz w:val="26"/>
          <w:szCs w:val="26"/>
          <w:cs/>
          <w:lang w:bidi="th-TH"/>
        </w:rPr>
        <w:t>สุทธิจากเงินลงทุน</w:t>
      </w:r>
    </w:p>
    <w:bookmarkEnd w:id="3"/>
    <w:p w14:paraId="6B488633" w14:textId="25BA54C0" w:rsidR="009056FA" w:rsidRPr="002365D3" w:rsidRDefault="009056FA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A0D8814" w14:textId="7E9452E8" w:rsidR="003E24DB" w:rsidRPr="002365D3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634AEC06" w14:textId="6B491278" w:rsidR="00A0143D" w:rsidRPr="002365D3" w:rsidRDefault="00A0143D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4" w:name="_Hlk93398370"/>
      <w:r w:rsidRPr="002365D3">
        <w:rPr>
          <w:rFonts w:ascii="CordiaUPC" w:hAnsi="CordiaUPC" w:cs="CordiaUPC" w:hint="cs"/>
          <w:sz w:val="26"/>
          <w:szCs w:val="26"/>
          <w:cs/>
          <w:lang w:bidi="th-TH"/>
        </w:rPr>
        <w:t>การจัดประเภทรายการใหม่</w:t>
      </w:r>
    </w:p>
    <w:p w14:paraId="4E7E295C" w14:textId="77777777" w:rsidR="00B761BA" w:rsidRPr="002365D3" w:rsidRDefault="00B761BA" w:rsidP="00B761BA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2365D3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6D56796E" w14:textId="77777777" w:rsidR="00B761BA" w:rsidRPr="002365D3" w:rsidRDefault="00B761BA" w:rsidP="00B761BA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bookmarkEnd w:id="0"/>
    <w:bookmarkEnd w:id="4"/>
    <w:p w14:paraId="02EFDD53" w14:textId="37A47A98" w:rsidR="003E24DB" w:rsidRPr="002365D3" w:rsidRDefault="003E24DB" w:rsidP="00F90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8"/>
          <w:szCs w:val="28"/>
          <w:cs/>
        </w:rPr>
        <w:br w:type="page"/>
      </w:r>
      <w:r w:rsidRPr="002365D3">
        <w:rPr>
          <w:rFonts w:ascii="CordiaUPC" w:hAnsi="CordiaUPC" w:cs="CordiaUPC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70A7D43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78745173" w14:textId="5F7B4B6D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งบการเงินนี้ได้รับอนุมัติให้ออกงบการเงินจากคณะกรรมการธนาคารเมื่อวันที่</w:t>
      </w:r>
      <w:r w:rsidR="000F2600"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0F2600" w:rsidRPr="002365D3">
        <w:rPr>
          <w:rFonts w:ascii="CordiaUPC" w:hAnsi="CordiaUPC" w:cs="CordiaUPC"/>
          <w:sz w:val="26"/>
          <w:szCs w:val="26"/>
        </w:rPr>
        <w:t xml:space="preserve">21 </w:t>
      </w:r>
      <w:r w:rsidR="000F2600" w:rsidRPr="002365D3">
        <w:rPr>
          <w:rFonts w:ascii="CordiaUPC" w:hAnsi="CordiaUPC" w:cs="CordiaUPC" w:hint="cs"/>
          <w:sz w:val="26"/>
          <w:szCs w:val="26"/>
          <w:cs/>
        </w:rPr>
        <w:t xml:space="preserve">กุมภาพันธ์ </w:t>
      </w:r>
      <w:r w:rsidR="009C704D" w:rsidRPr="002365D3">
        <w:rPr>
          <w:rFonts w:ascii="CordiaUPC" w:hAnsi="CordiaUPC" w:cs="CordiaUPC"/>
          <w:sz w:val="26"/>
          <w:szCs w:val="26"/>
        </w:rPr>
        <w:t>2566</w:t>
      </w:r>
    </w:p>
    <w:p w14:paraId="21659F04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77777777" w:rsidR="003E24DB" w:rsidRPr="002365D3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  <w:lang w:val="th-TH"/>
        </w:rPr>
        <w:t>ข้อมูลทั่วไป</w:t>
      </w:r>
    </w:p>
    <w:p w14:paraId="4C1D453B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19F5C952" w14:textId="74BDD679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2365D3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2365D3">
        <w:rPr>
          <w:rFonts w:ascii="CordiaUPC" w:hAnsi="CordiaUPC" w:cs="CordiaUPC"/>
          <w:sz w:val="26"/>
          <w:szCs w:val="26"/>
        </w:rPr>
        <w:t>“</w:t>
      </w:r>
      <w:r w:rsidRPr="002365D3">
        <w:rPr>
          <w:rFonts w:ascii="CordiaUPC" w:hAnsi="CordiaUPC" w:cs="CordiaUPC"/>
          <w:sz w:val="26"/>
          <w:szCs w:val="26"/>
          <w:cs/>
        </w:rPr>
        <w:t>ธนาคาร</w:t>
      </w:r>
      <w:r w:rsidRPr="002365D3">
        <w:rPr>
          <w:rFonts w:ascii="CordiaUPC" w:hAnsi="CordiaUPC" w:cs="CordiaUPC"/>
          <w:sz w:val="26"/>
          <w:szCs w:val="26"/>
        </w:rPr>
        <w:t>”</w:t>
      </w:r>
      <w:r w:rsidRPr="002365D3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2365D3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2365D3">
        <w:rPr>
          <w:rFonts w:ascii="CordiaUPC" w:hAnsi="CordiaUPC" w:cs="CordiaUPC"/>
          <w:sz w:val="26"/>
          <w:szCs w:val="26"/>
        </w:rPr>
        <w:t xml:space="preserve">3000 </w:t>
      </w:r>
      <w:r w:rsidRPr="002365D3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2365D3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2365D3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2365D3">
        <w:rPr>
          <w:rFonts w:ascii="CordiaUPC" w:hAnsi="CordiaUPC" w:cs="CordiaUPC"/>
          <w:sz w:val="26"/>
          <w:szCs w:val="26"/>
        </w:rPr>
        <w:t xml:space="preserve"> 23 </w:t>
      </w:r>
      <w:r w:rsidR="003E24DB" w:rsidRPr="002365D3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2365D3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143202A1" w:rsidR="00B761BA" w:rsidRPr="002365D3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ธนาคารประกอบธุรกิจการธนาคารพาณิชย์ บริษัทย่อยจัดตั้ง</w:t>
      </w:r>
      <w:r w:rsidRPr="002365D3">
        <w:rPr>
          <w:rFonts w:ascii="CordiaUPC" w:hAnsi="CordiaUPC" w:cs="CordiaUPC" w:hint="cs"/>
          <w:sz w:val="26"/>
          <w:szCs w:val="26"/>
          <w:cs/>
        </w:rPr>
        <w:t>เป็นบริษัท</w:t>
      </w:r>
      <w:r w:rsidRPr="002365D3">
        <w:rPr>
          <w:rFonts w:ascii="CordiaUPC" w:hAnsi="CordiaUPC" w:cs="CordiaUPC"/>
          <w:sz w:val="26"/>
          <w:szCs w:val="26"/>
          <w:cs/>
        </w:rPr>
        <w:t>ตามกฎหมายไทยและประกอบกิจการในประเทศไทยโดยดำเนินธุรกิจ</w:t>
      </w:r>
      <w:r w:rsidRPr="002365D3">
        <w:rPr>
          <w:rFonts w:ascii="CordiaUPC" w:hAnsi="CordiaUPC" w:cs="CordiaUPC"/>
          <w:spacing w:val="6"/>
          <w:sz w:val="26"/>
          <w:szCs w:val="26"/>
          <w:cs/>
        </w:rPr>
        <w:t>หลัก</w:t>
      </w:r>
      <w:r w:rsidRPr="002365D3">
        <w:rPr>
          <w:rFonts w:ascii="CordiaUPC" w:hAnsi="CordiaUPC" w:cs="CordiaUPC" w:hint="cs"/>
          <w:sz w:val="26"/>
          <w:szCs w:val="26"/>
          <w:cs/>
        </w:rPr>
        <w:t>ในการ</w:t>
      </w:r>
      <w:r w:rsidRPr="002365D3">
        <w:rPr>
          <w:rFonts w:ascii="CordiaUPC" w:hAnsi="CordiaUPC" w:cs="CordiaUPC" w:hint="cs"/>
          <w:spacing w:val="6"/>
          <w:sz w:val="26"/>
          <w:szCs w:val="26"/>
          <w:cs/>
        </w:rPr>
        <w:t>ให้</w:t>
      </w:r>
      <w:r w:rsidRPr="002365D3">
        <w:rPr>
          <w:rFonts w:ascii="CordiaUPC" w:hAnsi="CordiaUPC" w:cs="CordiaUPC"/>
          <w:spacing w:val="6"/>
          <w:sz w:val="26"/>
          <w:szCs w:val="26"/>
          <w:cs/>
        </w:rPr>
        <w:t>บริการด้านการบริหารสินทรัพย์</w:t>
      </w:r>
      <w:r w:rsidRPr="002365D3">
        <w:rPr>
          <w:rFonts w:ascii="CordiaUPC" w:hAnsi="CordiaUPC" w:cs="CordiaUPC" w:hint="cs"/>
          <w:sz w:val="26"/>
          <w:szCs w:val="26"/>
          <w:cs/>
        </w:rPr>
        <w:t>และนายหน้า</w:t>
      </w:r>
      <w:r w:rsidRPr="002365D3">
        <w:rPr>
          <w:rFonts w:ascii="CordiaUPC" w:hAnsi="CordiaUPC" w:cs="CordiaUPC"/>
          <w:spacing w:val="6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6"/>
          <w:sz w:val="26"/>
          <w:szCs w:val="26"/>
          <w:cs/>
        </w:rPr>
        <w:t>รายละเอียดของบริษัทย่อยและบริษัทร่วมของธนาคาร ณ</w:t>
      </w:r>
      <w:r w:rsidRPr="002365D3">
        <w:rPr>
          <w:rFonts w:ascii="CordiaUPC" w:hAnsi="CordiaUPC" w:cs="CordiaUPC"/>
          <w:spacing w:val="10"/>
          <w:sz w:val="26"/>
          <w:szCs w:val="26"/>
          <w:cs/>
        </w:rPr>
        <w:t xml:space="preserve"> วันที่</w:t>
      </w:r>
      <w:r w:rsidR="009C704D"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31 </w:t>
      </w:r>
      <w:r w:rsidRPr="002365D3">
        <w:rPr>
          <w:rFonts w:ascii="CordiaUPC" w:hAnsi="CordiaUPC" w:cs="CordiaUPC" w:hint="cs"/>
          <w:spacing w:val="-4"/>
          <w:sz w:val="26"/>
          <w:szCs w:val="26"/>
          <w:cs/>
        </w:rPr>
        <w:t>ธันวาคม</w:t>
      </w:r>
      <w:r w:rsidR="009C704D" w:rsidRPr="002365D3">
        <w:rPr>
          <w:rFonts w:ascii="CordiaUPC" w:hAnsi="CordiaUPC" w:cs="CordiaUPC"/>
          <w:spacing w:val="-4"/>
          <w:sz w:val="26"/>
          <w:szCs w:val="26"/>
        </w:rPr>
        <w:t xml:space="preserve"> 2565 </w:t>
      </w:r>
      <w:r w:rsidR="009C704D" w:rsidRPr="002365D3">
        <w:rPr>
          <w:rFonts w:ascii="CordiaUPC" w:hAnsi="CordiaUPC" w:cs="CordiaUPC"/>
          <w:spacing w:val="-4"/>
          <w:sz w:val="26"/>
          <w:szCs w:val="26"/>
          <w:cs/>
        </w:rPr>
        <w:t>และ</w:t>
      </w:r>
      <w:r w:rsidRPr="002365D3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ได้เปิดเผยไว้ในหมายเหตุ</w:t>
      </w:r>
      <w:r w:rsidRPr="002365D3">
        <w:rPr>
          <w:rFonts w:ascii="CordiaUPC" w:hAnsi="CordiaUPC" w:cs="CordiaUPC"/>
          <w:sz w:val="26"/>
          <w:szCs w:val="26"/>
          <w:cs/>
        </w:rPr>
        <w:t>ข้อ</w:t>
      </w:r>
      <w:r w:rsidRPr="002365D3">
        <w:rPr>
          <w:rFonts w:ascii="CordiaUPC" w:hAnsi="CordiaUPC" w:cs="CordiaUPC"/>
          <w:sz w:val="26"/>
          <w:szCs w:val="26"/>
        </w:rPr>
        <w:t xml:space="preserve"> 12</w:t>
      </w:r>
    </w:p>
    <w:p w14:paraId="47B288D5" w14:textId="77777777" w:rsidR="003E24DB" w:rsidRPr="002365D3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27382341" w14:textId="40FF3554" w:rsidR="003E24DB" w:rsidRPr="002365D3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  <w:lang w:val="th-TH"/>
        </w:rPr>
        <w:t>เกณฑ์การจัดทำงบการเงิน</w:t>
      </w:r>
    </w:p>
    <w:p w14:paraId="2FAD4038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UPC" w:hAnsi="CordiaUPC" w:cs="CordiaUPC"/>
          <w:sz w:val="26"/>
          <w:szCs w:val="26"/>
        </w:rPr>
      </w:pPr>
    </w:p>
    <w:p w14:paraId="16C7B727" w14:textId="5ACECF2E" w:rsidR="00007574" w:rsidRPr="002365D3" w:rsidRDefault="001C05CD" w:rsidP="00966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งบการเงินนี้จัดทำขึ้นตามมาตรฐาน</w:t>
      </w:r>
      <w:r w:rsidR="00166B3D" w:rsidRPr="002365D3">
        <w:rPr>
          <w:rFonts w:ascii="CordiaUPC" w:hAnsi="CordiaUPC" w:cs="CordiaUPC" w:hint="cs"/>
          <w:sz w:val="26"/>
          <w:szCs w:val="26"/>
          <w:cs/>
        </w:rPr>
        <w:t>รายงานทางการเงินรวมถึงแนวป</w:t>
      </w:r>
      <w:r w:rsidR="007F3CFE" w:rsidRPr="002365D3">
        <w:rPr>
          <w:rFonts w:ascii="CordiaUPC" w:hAnsi="CordiaUPC" w:cs="CordiaUPC" w:hint="cs"/>
          <w:sz w:val="26"/>
          <w:szCs w:val="26"/>
          <w:cs/>
        </w:rPr>
        <w:t>ฏิบัติทางการบัญชี</w:t>
      </w:r>
      <w:r w:rsidRPr="002365D3">
        <w:rPr>
          <w:rFonts w:ascii="CordiaUPC" w:hAnsi="CordiaUPC" w:cs="CordiaUPC" w:hint="cs"/>
          <w:sz w:val="26"/>
          <w:szCs w:val="26"/>
          <w:cs/>
        </w:rPr>
        <w:t>ที่ประกาศใช้โดยสภาวิชาชีพบัญชีฯ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กฎระเบียบและประกาศของคณะกรรมการกำกับหลักทรัพย์และตลาดหลักทรัพย์ที่เกี่ยวข้อง </w:t>
      </w:r>
      <w:r w:rsidR="004929EF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และแสดงรายการตามข้อกำหนดในประกาศธนาคารแห่งประเทศไทยที่ สนส. </w:t>
      </w:r>
      <w:r w:rsidR="004929EF" w:rsidRPr="002365D3">
        <w:rPr>
          <w:rFonts w:ascii="CordiaUPC" w:eastAsia="Times New Roman" w:hAnsi="CordiaUPC" w:cs="CordiaUPC" w:hint="cs"/>
          <w:sz w:val="26"/>
          <w:szCs w:val="26"/>
        </w:rPr>
        <w:t>21/2561</w:t>
      </w:r>
      <w:r w:rsidR="004929EF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 เรื่อง </w:t>
      </w:r>
      <w:r w:rsidR="004929EF" w:rsidRPr="002365D3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4929EF" w:rsidRPr="002365D3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 </w:t>
      </w:r>
    </w:p>
    <w:p w14:paraId="3E0C1898" w14:textId="77777777" w:rsidR="004D1F30" w:rsidRPr="002365D3" w:rsidRDefault="004D1F30" w:rsidP="00041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453D93D8" w14:textId="452F9ADA" w:rsidR="00A20A33" w:rsidRPr="002365D3" w:rsidRDefault="00966402" w:rsidP="0062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ข้อมู</w:t>
      </w:r>
      <w:r w:rsidR="00461075" w:rsidRPr="002365D3">
        <w:rPr>
          <w:rFonts w:ascii="CordiaUPC" w:eastAsia="Times New Roman" w:hAnsi="CordiaUPC" w:cs="CordiaUPC" w:hint="cs"/>
          <w:sz w:val="26"/>
          <w:szCs w:val="26"/>
          <w:cs/>
        </w:rPr>
        <w:t>ล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ทางการเงินทั้งหมดมีการปัดเศษเพื่อให้แสดงเป็นหลักพันบาท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และในหมายเหตุประกอบงบการเงินเพื่อให้แสดงเป็นหลักล้านบาท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ยกเว้นที่ระบุไว้เป็นอย่างอื่น</w:t>
      </w:r>
    </w:p>
    <w:p w14:paraId="51CB48F4" w14:textId="77777777" w:rsidR="00966402" w:rsidRPr="002365D3" w:rsidRDefault="00966402" w:rsidP="004D1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240D3257" w14:textId="77777777" w:rsidR="008E62ED" w:rsidRPr="002365D3" w:rsidRDefault="00631EC3" w:rsidP="00631EC3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  <w:bookmarkStart w:id="5" w:name="_Hlk31810007"/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ตั้งแต่วันที่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มกราคม </w:t>
      </w:r>
      <w:r w:rsidRPr="002365D3">
        <w:rPr>
          <w:rFonts w:ascii="CordiaUPC" w:eastAsia="Times New Roman" w:hAnsi="CordiaUPC" w:cs="CordiaUPC"/>
          <w:sz w:val="26"/>
          <w:szCs w:val="26"/>
        </w:rPr>
        <w:t>2565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ธนาคารและบริษัทย่อยนำมาตรฐานการรายงานทางการเงิน ฉบับที่ </w:t>
      </w:r>
      <w:r w:rsidRPr="002365D3">
        <w:rPr>
          <w:rFonts w:ascii="CordiaUPC" w:eastAsia="Times New Roman" w:hAnsi="CordiaUPC" w:cs="CordiaUPC"/>
          <w:sz w:val="26"/>
          <w:szCs w:val="26"/>
        </w:rPr>
        <w:t>9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เรื่อง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i/>
          <w:iCs/>
          <w:sz w:val="26"/>
          <w:szCs w:val="26"/>
          <w:cs/>
        </w:rPr>
        <w:t>เครื่องมือทางการเงิน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และมาตรฐานการรายงานทางการเงิน ฉบับที่ </w:t>
      </w:r>
      <w:r w:rsidRPr="002365D3">
        <w:rPr>
          <w:rFonts w:ascii="CordiaUPC" w:eastAsia="Times New Roman" w:hAnsi="CordiaUPC" w:cs="CordiaUPC"/>
          <w:sz w:val="26"/>
          <w:szCs w:val="26"/>
        </w:rPr>
        <w:t>7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เรื่อง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การเปิดเผยข้อมูลเครื่องมือทางการเงิน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ซึ่งมีการปรับปรุงเรื่องการปฏิรูปอัตราดอกเบี้ยอ้างอิงระยะที่ </w:t>
      </w:r>
      <w:r w:rsidRPr="002365D3">
        <w:rPr>
          <w:rFonts w:ascii="CordiaUPC" w:eastAsia="Times New Roman" w:hAnsi="CordiaUPC" w:cs="CordiaUPC"/>
          <w:sz w:val="26"/>
          <w:szCs w:val="26"/>
        </w:rPr>
        <w:t>2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</w:rPr>
        <w:t>(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การปฏิรูปอัตราดอกเบี้ยระยะที่ </w:t>
      </w:r>
      <w:r w:rsidRPr="002365D3">
        <w:rPr>
          <w:rFonts w:ascii="CordiaUPC" w:eastAsia="Times New Roman" w:hAnsi="CordiaUPC" w:cs="CordiaUPC"/>
          <w:sz w:val="26"/>
          <w:szCs w:val="26"/>
        </w:rPr>
        <w:t>2)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มาถือปฏิบัติ</w:t>
      </w:r>
    </w:p>
    <w:p w14:paraId="21AC4C0F" w14:textId="77777777" w:rsidR="008E62ED" w:rsidRPr="002365D3" w:rsidRDefault="008E62ED" w:rsidP="00631EC3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7362304" w14:textId="29095109" w:rsidR="00375720" w:rsidRPr="002365D3" w:rsidRDefault="00375720" w:rsidP="00631EC3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การปฏิรูปอัตราดอกเบี้ยระยะที่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นำมาถือปฏิบัติเมื่อมีการเปลี่ยนอัตราดอกเบี้ยอ้างอิงที่ใช้อยู่ไปเป็นอัตราดอกเบี้ยอ้างอิงอื่น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การปฏิรูปอัตราดอกเบี้ยระยะที่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กล่าวคือ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เกณฑ์ใหม่ใช้ทดแทนเกณฑ์เดิมทันที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)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ซึ่งสามารถรับรู้รายการเป็นเพียงการปรับปรุงอัตราดอกเบี้ยที่แท้จริง</w:t>
      </w:r>
    </w:p>
    <w:p w14:paraId="192651EA" w14:textId="0BEBCB36" w:rsidR="009D616B" w:rsidRPr="002365D3" w:rsidRDefault="009D616B" w:rsidP="00631EC3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472A4F1" w14:textId="418B1D4F" w:rsidR="00631EC3" w:rsidRPr="002365D3" w:rsidRDefault="00631EC3" w:rsidP="00631EC3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ธนาคารและบริษัทย่อยปฏิบัติตามการปฏิรูปอัตราดอกเบี้ยระยะที่ </w:t>
      </w:r>
      <w:r w:rsidRPr="002365D3">
        <w:rPr>
          <w:rFonts w:ascii="CordiaUPC" w:eastAsia="Times New Roman" w:hAnsi="CordiaUPC" w:cs="CordiaUPC"/>
          <w:sz w:val="26"/>
          <w:szCs w:val="26"/>
        </w:rPr>
        <w:t>2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แบบปรับปรุงย้อนหลัง และเลือกใช้ข้อยกเว้นในการไม่ปรับปรุงข้อมูลเปรียบเทียบ ส่งผลให้ธนาคารและบริษัทย่อยไม่มีผลกระทบในกำไรสะสมยกมาของปี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2565 </w:t>
      </w:r>
    </w:p>
    <w:p w14:paraId="0A3AF2B0" w14:textId="77777777" w:rsidR="009F3954" w:rsidRPr="002365D3" w:rsidRDefault="009F3954" w:rsidP="00631EC3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E7E70C9" w14:textId="67A2FC2B" w:rsidR="009F3954" w:rsidRPr="002365D3" w:rsidRDefault="009F3954" w:rsidP="009F3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lastRenderedPageBreak/>
        <w:t>มาตรฐานการรายงานทางการเงิน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ที่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ปรับปรุงใหม่ ซึ่งมีผลบังคับใช้ตั้งแต่รอบระยะเวลาบัญชีที่เริ่มในหรือหลังวันที่ </w:t>
      </w:r>
      <w:r w:rsidRPr="002365D3">
        <w:rPr>
          <w:rFonts w:ascii="CordiaUPC" w:eastAsia="Times New Roman" w:hAnsi="CordiaUPC" w:cs="CordiaUPC"/>
          <w:sz w:val="26"/>
          <w:szCs w:val="26"/>
        </w:rPr>
        <w:t>1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2365D3">
        <w:rPr>
          <w:rFonts w:ascii="CordiaUPC" w:eastAsia="Times New Roman" w:hAnsi="CordiaUPC" w:cs="CordiaUPC"/>
          <w:sz w:val="26"/>
          <w:szCs w:val="26"/>
        </w:rPr>
        <w:t>2565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 ไม่มีผลกระทบที่มีสาระสำคัญต่องบการเงินในงวดที่ถือปฏิบัติ</w:t>
      </w:r>
    </w:p>
    <w:p w14:paraId="7B5BE761" w14:textId="639BBEA2" w:rsidR="00631EC3" w:rsidRPr="002365D3" w:rsidRDefault="00631EC3" w:rsidP="0063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19DF46D" w14:textId="77777777" w:rsidR="00D45907" w:rsidRPr="002365D3" w:rsidRDefault="00631EC3" w:rsidP="00631EC3">
      <w:pPr>
        <w:ind w:left="547" w:right="14"/>
        <w:jc w:val="both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สถานการณ์การแพร่ระบาดของโควิด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-19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2563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ธปท. ได้ออกมาตรการต่าง ๆ เพื่อสนับสนุนสถาบันการเงินและช่วยเหลือลูกหนี้และกลุ่มธุรกิจที่ได้รับผลกระทบจากโควิด-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19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และสถานการณ์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เศรษฐกิจ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ในประเทศ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ไทยและยังมีมาตรการ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ช่วยเหลือเพิ่มเติมอย่างต่อเนื่อ</w:t>
      </w:r>
      <w:r w:rsidR="00D45907"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ง</w:t>
      </w:r>
    </w:p>
    <w:p w14:paraId="12CB3486" w14:textId="77777777" w:rsidR="009F3954" w:rsidRPr="002365D3" w:rsidRDefault="009F3954" w:rsidP="00621390">
      <w:pPr>
        <w:ind w:left="547" w:right="14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7029AFAF" w14:textId="1284FC2E" w:rsidR="0069363A" w:rsidRPr="002365D3" w:rsidRDefault="00CC21E2" w:rsidP="00621390">
      <w:pPr>
        <w:ind w:left="547" w:right="14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ในปี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2564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ธนาคารและบริษัทย่อยถือปฏิบัติตามมาตรการผ่อนปรนที่ออกโดย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ธปท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.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จากผลกระทบของสถานการณ์</w:t>
      </w:r>
      <w:r w:rsidR="003E03ED"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โควิด</w:t>
      </w:r>
      <w:r w:rsidR="003E03ED"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-</w:t>
      </w:r>
      <w:r w:rsidR="003E03ED" w:rsidRPr="002365D3">
        <w:rPr>
          <w:rFonts w:ascii="CordiaUPC" w:eastAsia="Times New Roman" w:hAnsi="CordiaUPC" w:cs="CordiaUPC"/>
          <w:color w:val="000000"/>
          <w:sz w:val="26"/>
          <w:szCs w:val="26"/>
        </w:rPr>
        <w:t>19</w:t>
      </w:r>
      <w:r w:rsidR="003E03ED"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="003E03ED"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โดยรวมถึงการถือปฏิบัติตามหนังสือเวียนของธปท</w:t>
      </w:r>
      <w:r w:rsidR="003E03ED"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="003E03ED"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ในเรื่องดังต่อไปนี้</w:t>
      </w:r>
    </w:p>
    <w:p w14:paraId="1AAB7F89" w14:textId="77777777" w:rsidR="00D45907" w:rsidRPr="002365D3" w:rsidRDefault="00D45907" w:rsidP="00631EC3">
      <w:pPr>
        <w:ind w:left="547"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DF6F157" w14:textId="342EC480" w:rsidR="00730DF7" w:rsidRPr="002365D3" w:rsidRDefault="00607D18" w:rsidP="00EB1C30">
      <w:pPr>
        <w:pStyle w:val="ListParagraph"/>
        <w:numPr>
          <w:ilvl w:val="0"/>
          <w:numId w:val="45"/>
        </w:numPr>
        <w:ind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การปฏิบัติตามหนังสือเวียน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ของธปท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.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ที่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ธปท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ฝนส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. (</w:t>
      </w:r>
      <w:r w:rsidR="00975013" w:rsidRPr="002365D3">
        <w:rPr>
          <w:rFonts w:ascii="CordiaUPC" w:eastAsia="Times New Roman" w:hAnsi="CordiaUPC" w:cs="CordiaUPC"/>
          <w:color w:val="000000"/>
          <w:sz w:val="26"/>
          <w:szCs w:val="26"/>
        </w:rPr>
        <w:t>23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)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ว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="00975013" w:rsidRPr="002365D3">
        <w:rPr>
          <w:rFonts w:ascii="CordiaUPC" w:eastAsia="Times New Roman" w:hAnsi="CordiaUPC" w:cs="CordiaUPC"/>
          <w:color w:val="000000"/>
          <w:sz w:val="26"/>
          <w:szCs w:val="26"/>
        </w:rPr>
        <w:t>276/2563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ลงวันที่</w:t>
      </w:r>
      <w:r w:rsidR="00975013"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 28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กุมภาพันธ์</w:t>
      </w:r>
      <w:r w:rsidR="00975013"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 2563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เรื่อง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และหนังสือเวียนของธปท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ที่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ธปท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กปน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ว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. </w:t>
      </w:r>
      <w:r w:rsidR="00975013" w:rsidRPr="002365D3">
        <w:rPr>
          <w:rFonts w:ascii="CordiaUPC" w:eastAsia="Times New Roman" w:hAnsi="CordiaUPC" w:cs="CordiaUPC"/>
          <w:color w:val="000000"/>
          <w:sz w:val="26"/>
          <w:szCs w:val="26"/>
        </w:rPr>
        <w:t>480/2564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ลงวันที่</w:t>
      </w:r>
      <w:r w:rsidR="00975013"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 14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พฤษภาคม</w:t>
      </w:r>
      <w:r w:rsidR="00975013"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 2564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เรื่อง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มาตรการให้ความช่วยเหลือลูกหนี้รายย่อยในช่วงสถานการณ์การระบาดของโรคติดเชื้อไวรัสโคโรนา</w:t>
      </w:r>
      <w:r w:rsidR="00975013"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 2019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(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COVID-</w:t>
      </w:r>
      <w:r w:rsidR="00975013" w:rsidRPr="002365D3">
        <w:rPr>
          <w:rFonts w:ascii="CordiaUPC" w:eastAsia="Times New Roman" w:hAnsi="CordiaUPC" w:cs="CordiaUPC"/>
          <w:color w:val="000000"/>
          <w:sz w:val="26"/>
          <w:szCs w:val="26"/>
        </w:rPr>
        <w:t>19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)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ระยะที่</w:t>
      </w:r>
      <w:r w:rsidR="00975013"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 3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 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ดังนี้</w:t>
      </w:r>
    </w:p>
    <w:p w14:paraId="5CDA4732" w14:textId="77777777" w:rsidR="00730DF7" w:rsidRPr="002365D3" w:rsidRDefault="00730DF7" w:rsidP="00730DF7">
      <w:pPr>
        <w:pStyle w:val="ListParagraph"/>
        <w:ind w:left="907"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BBF9606" w14:textId="60FAA967" w:rsidR="009017DD" w:rsidRPr="002365D3" w:rsidRDefault="009017DD" w:rsidP="002E319D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การใช้อัตราดอกเบี้ยที่แท้จริง </w:t>
      </w:r>
      <w:r w:rsidRPr="002365D3">
        <w:rPr>
          <w:rFonts w:ascii="CordiaUPC" w:hAnsi="CordiaUPC" w:cs="CordiaUPC"/>
          <w:sz w:val="26"/>
          <w:szCs w:val="26"/>
          <w:cs/>
        </w:rPr>
        <w:t>(</w:t>
      </w:r>
      <w:r w:rsidR="00982B09" w:rsidRPr="002365D3">
        <w:rPr>
          <w:rFonts w:ascii="CordiaUPC" w:hAnsi="CordiaUPC" w:cs="CordiaUPC"/>
          <w:sz w:val="26"/>
          <w:szCs w:val="26"/>
        </w:rPr>
        <w:t>E</w:t>
      </w:r>
      <w:r w:rsidRPr="002365D3">
        <w:rPr>
          <w:rFonts w:ascii="CordiaUPC" w:hAnsi="CordiaUPC" w:cs="CordiaUPC"/>
          <w:sz w:val="26"/>
          <w:szCs w:val="26"/>
        </w:rPr>
        <w:t xml:space="preserve">ffective </w:t>
      </w:r>
      <w:r w:rsidR="00982B09" w:rsidRPr="002365D3">
        <w:rPr>
          <w:rFonts w:ascii="CordiaUPC" w:hAnsi="CordiaUPC" w:cs="CordiaUPC"/>
          <w:sz w:val="26"/>
          <w:szCs w:val="26"/>
        </w:rPr>
        <w:t>I</w:t>
      </w:r>
      <w:r w:rsidRPr="002365D3">
        <w:rPr>
          <w:rFonts w:ascii="CordiaUPC" w:hAnsi="CordiaUPC" w:cs="CordiaUPC"/>
          <w:sz w:val="26"/>
          <w:szCs w:val="26"/>
        </w:rPr>
        <w:t xml:space="preserve">nterest </w:t>
      </w:r>
      <w:r w:rsidR="00982B09" w:rsidRPr="002365D3">
        <w:rPr>
          <w:rFonts w:ascii="CordiaUPC" w:hAnsi="CordiaUPC" w:cs="CordiaUPC"/>
          <w:sz w:val="26"/>
          <w:szCs w:val="26"/>
        </w:rPr>
        <w:t>R</w:t>
      </w:r>
      <w:r w:rsidRPr="002365D3">
        <w:rPr>
          <w:rFonts w:ascii="CordiaUPC" w:hAnsi="CordiaUPC" w:cs="CordiaUPC"/>
          <w:sz w:val="26"/>
          <w:szCs w:val="26"/>
        </w:rPr>
        <w:t xml:space="preserve">ate (EIR)) </w:t>
      </w:r>
      <w:r w:rsidRPr="002365D3">
        <w:rPr>
          <w:rFonts w:ascii="CordiaUPC" w:hAnsi="CordiaUPC" w:cs="CordiaUPC" w:hint="cs"/>
          <w:sz w:val="26"/>
          <w:szCs w:val="26"/>
          <w:cs/>
        </w:rPr>
        <w:t>ใหม่ เมื่อมีการเปลี่ยนแปลงสัญญา</w:t>
      </w:r>
    </w:p>
    <w:p w14:paraId="199ABF54" w14:textId="77777777" w:rsidR="00744996" w:rsidRPr="002365D3" w:rsidRDefault="00744996" w:rsidP="00744996">
      <w:pPr>
        <w:tabs>
          <w:tab w:val="clear" w:pos="907"/>
          <w:tab w:val="left" w:pos="90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60AAC63E" w14:textId="482751EC" w:rsidR="00744996" w:rsidRPr="002365D3" w:rsidRDefault="00200996" w:rsidP="00EB1C30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สนส</w:t>
      </w:r>
      <w:r w:rsidRPr="002365D3">
        <w:rPr>
          <w:rFonts w:ascii="CordiaUPC" w:hAnsi="CordiaUPC" w:cs="CordiaUPC"/>
          <w:sz w:val="26"/>
          <w:szCs w:val="26"/>
          <w:cs/>
        </w:rPr>
        <w:t>.</w:t>
      </w:r>
      <w:r w:rsidRPr="002365D3">
        <w:rPr>
          <w:rFonts w:ascii="CordiaUPC" w:hAnsi="CordiaUPC" w:cs="CordiaUPC"/>
          <w:sz w:val="26"/>
          <w:szCs w:val="26"/>
        </w:rPr>
        <w:t xml:space="preserve"> 4/2564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เรื่อง</w:t>
      </w:r>
      <w:r w:rsidR="00603E43"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i/>
          <w:iCs/>
          <w:sz w:val="26"/>
          <w:szCs w:val="26"/>
          <w:cs/>
        </w:rPr>
        <w:t>มาตรการสนับสนุนการรับโอนทรัพย์สินหลักประกันเพื่อชำระหนี้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ซึ่งได้เปิดเผยในหมายเหตุข้อ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7912DD" w:rsidRPr="002365D3">
        <w:rPr>
          <w:rFonts w:ascii="CordiaUPC" w:hAnsi="CordiaUPC" w:cs="CordiaUPC"/>
          <w:sz w:val="26"/>
          <w:szCs w:val="26"/>
        </w:rPr>
        <w:t>15</w:t>
      </w:r>
    </w:p>
    <w:p w14:paraId="45F66C04" w14:textId="77777777" w:rsidR="00744996" w:rsidRPr="002365D3" w:rsidRDefault="00744996" w:rsidP="00631EC3">
      <w:pPr>
        <w:ind w:left="547"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FC870D9" w14:textId="2331BB98" w:rsidR="00631EC3" w:rsidRPr="002365D3" w:rsidRDefault="00631EC3" w:rsidP="00631EC3">
      <w:pPr>
        <w:ind w:left="547" w:right="14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ในปี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2565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ธนาคารและบริษัทย่อยถือปฏิบัติตามมาตรการผ่อนปรนที่ออกโดย ธปท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.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จากผลกระทบของสถานการณ์โควิด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-19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โดย</w:t>
      </w:r>
      <w:r w:rsidRPr="002365D3">
        <w:rPr>
          <w:rFonts w:ascii="CordiaUPC" w:hAnsi="CordiaUPC" w:cs="CordiaUPC"/>
          <w:sz w:val="26"/>
          <w:szCs w:val="26"/>
          <w:cs/>
        </w:rPr>
        <w:t>ปฏิบัติตามหนังสือเวียนของธปท</w:t>
      </w:r>
      <w:r w:rsidRPr="002365D3">
        <w:rPr>
          <w:rFonts w:ascii="CordiaUPC" w:hAnsi="CordiaUPC" w:cs="CordiaUPC"/>
          <w:sz w:val="26"/>
          <w:szCs w:val="26"/>
        </w:rPr>
        <w:t xml:space="preserve">. </w:t>
      </w:r>
      <w:r w:rsidRPr="002365D3">
        <w:rPr>
          <w:rFonts w:ascii="CordiaUPC" w:hAnsi="CordiaUPC" w:cs="CordiaUPC"/>
          <w:sz w:val="26"/>
          <w:szCs w:val="26"/>
          <w:cs/>
        </w:rPr>
        <w:t>ที่ ธปท.ฝนส</w:t>
      </w:r>
      <w:r w:rsidRPr="002365D3">
        <w:rPr>
          <w:rFonts w:ascii="CordiaUPC" w:hAnsi="CordiaUPC" w:cs="CordiaUPC"/>
          <w:sz w:val="26"/>
          <w:szCs w:val="26"/>
        </w:rPr>
        <w:t>2</w:t>
      </w:r>
      <w:r w:rsidRPr="002365D3">
        <w:rPr>
          <w:rFonts w:ascii="CordiaUPC" w:hAnsi="CordiaUPC" w:cs="CordiaUPC"/>
          <w:sz w:val="26"/>
          <w:szCs w:val="26"/>
          <w:cs/>
        </w:rPr>
        <w:t>.ว.</w:t>
      </w:r>
      <w:r w:rsidRPr="002365D3">
        <w:rPr>
          <w:rFonts w:ascii="CordiaUPC" w:hAnsi="CordiaUPC" w:cs="CordiaUPC"/>
          <w:sz w:val="26"/>
          <w:szCs w:val="26"/>
        </w:rPr>
        <w:t xml:space="preserve"> 802/2564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ลงวันที่ </w:t>
      </w:r>
      <w:r w:rsidRPr="002365D3">
        <w:rPr>
          <w:rFonts w:ascii="CordiaUPC" w:hAnsi="CordiaUPC" w:cs="CordiaUPC"/>
          <w:sz w:val="26"/>
          <w:szCs w:val="26"/>
        </w:rPr>
        <w:t xml:space="preserve">3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กันยายน </w:t>
      </w:r>
      <w:r w:rsidRPr="002365D3">
        <w:rPr>
          <w:rFonts w:ascii="CordiaUPC" w:hAnsi="CordiaUPC" w:cs="CordiaUPC"/>
          <w:sz w:val="26"/>
          <w:szCs w:val="26"/>
        </w:rPr>
        <w:t>2564</w:t>
      </w:r>
      <w:r w:rsidRPr="002365D3">
        <w:rPr>
          <w:rFonts w:ascii="CordiaUPC" w:hAnsi="CordiaUPC" w:cs="CordiaUPC"/>
          <w:sz w:val="26"/>
          <w:szCs w:val="26"/>
          <w:cs/>
        </w:rPr>
        <w:t xml:space="preserve"> เรื่อง 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 xml:space="preserve">แนวทางในการให้ความช่วยเหลือลูกหนี้ที่ได้รับผลกระทบจากโรคติดเชื้อไวรัสโคโรนา </w:t>
      </w:r>
      <w:r w:rsidRPr="002365D3">
        <w:rPr>
          <w:rFonts w:ascii="CordiaUPC" w:hAnsi="CordiaUPC" w:cs="CordiaUPC"/>
          <w:i/>
          <w:iCs/>
          <w:sz w:val="26"/>
          <w:szCs w:val="26"/>
        </w:rPr>
        <w:t>2019 (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มาตรการแก้หนี้อย่างยั่งยืน</w:t>
      </w:r>
      <w:r w:rsidRPr="002365D3">
        <w:rPr>
          <w:rFonts w:ascii="CordiaUPC" w:hAnsi="CordiaUPC" w:cs="CordiaUPC"/>
          <w:i/>
          <w:iCs/>
          <w:sz w:val="26"/>
          <w:szCs w:val="26"/>
        </w:rPr>
        <w:t>)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และแนวปฏิบัติทางการบัญชีตามประกาศสภาวิชาชีพบัญชีที่ </w:t>
      </w:r>
      <w:r w:rsidRPr="002365D3">
        <w:rPr>
          <w:rFonts w:ascii="CordiaUPC" w:hAnsi="CordiaUPC" w:cs="CordiaUPC"/>
          <w:sz w:val="26"/>
          <w:szCs w:val="26"/>
        </w:rPr>
        <w:t xml:space="preserve">37/2564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ลงวันที่ </w:t>
      </w:r>
      <w:r w:rsidRPr="002365D3">
        <w:rPr>
          <w:rFonts w:ascii="CordiaUPC" w:hAnsi="CordiaUPC" w:cs="CordiaUPC"/>
          <w:sz w:val="26"/>
          <w:szCs w:val="26"/>
        </w:rPr>
        <w:t xml:space="preserve">3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2365D3">
        <w:rPr>
          <w:rFonts w:ascii="CordiaUPC" w:hAnsi="CordiaUPC" w:cs="CordiaUPC"/>
          <w:sz w:val="26"/>
          <w:szCs w:val="26"/>
        </w:rPr>
        <w:t xml:space="preserve">2564 </w:t>
      </w:r>
      <w:r w:rsidRPr="002365D3">
        <w:rPr>
          <w:rFonts w:ascii="CordiaUPC" w:hAnsi="CordiaUPC" w:cs="CordiaUPC"/>
          <w:sz w:val="26"/>
          <w:szCs w:val="26"/>
          <w:cs/>
        </w:rPr>
        <w:t>เรื่อง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 xml:space="preserve">แนวทางในการให้ความช่วยเหลือลูกหนี้ที่ได้รับผลกระทบจากโรคติดเชื้อไวรัสโคโรนา </w:t>
      </w:r>
      <w:r w:rsidRPr="002365D3">
        <w:rPr>
          <w:rFonts w:ascii="CordiaUPC" w:hAnsi="CordiaUPC" w:cs="CordiaUPC"/>
          <w:i/>
          <w:iCs/>
          <w:sz w:val="26"/>
          <w:szCs w:val="26"/>
        </w:rPr>
        <w:t>2019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ดังนี้</w:t>
      </w:r>
    </w:p>
    <w:p w14:paraId="179DEB02" w14:textId="77777777" w:rsidR="00631EC3" w:rsidRPr="002365D3" w:rsidRDefault="00631EC3" w:rsidP="00631EC3">
      <w:pPr>
        <w:ind w:left="547" w:right="14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7F7906D" w14:textId="77777777" w:rsidR="00C70F36" w:rsidRPr="002365D3" w:rsidRDefault="00631EC3" w:rsidP="00EB1C3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45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ลักษณะดังกล่าวจะมีทางเลือกสำหรับธนาคารและบริษัทย่อย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2365D3">
        <w:rPr>
          <w:rFonts w:ascii="CordiaUPC" w:hAnsi="CordiaUPC" w:cs="CordiaUPC"/>
          <w:sz w:val="26"/>
          <w:szCs w:val="26"/>
        </w:rPr>
        <w:t>1</w:t>
      </w:r>
      <w:r w:rsidR="00C70F36" w:rsidRPr="002365D3">
        <w:rPr>
          <w:rFonts w:ascii="CordiaUPC" w:hAnsi="CordiaUPC" w:cs="CordiaUPC"/>
          <w:sz w:val="26"/>
          <w:szCs w:val="26"/>
        </w:rPr>
        <w:t>)</w:t>
      </w:r>
    </w:p>
    <w:p w14:paraId="7DFA9908" w14:textId="77777777" w:rsidR="00C70F36" w:rsidRPr="002365D3" w:rsidRDefault="00C70F36" w:rsidP="00C70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90"/>
        <w:jc w:val="thaiDistribute"/>
        <w:rPr>
          <w:rFonts w:ascii="CordiaUPC" w:hAnsi="CordiaUPC" w:cs="CordiaUPC"/>
          <w:sz w:val="26"/>
          <w:szCs w:val="26"/>
        </w:rPr>
      </w:pPr>
    </w:p>
    <w:p w14:paraId="4D98C471" w14:textId="4BE26989" w:rsidR="00631EC3" w:rsidRPr="002365D3" w:rsidRDefault="00631EC3" w:rsidP="00EB1C3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45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การปรับปรุงโครงสร้างหนี้ให้แก่ลูกหนี้โดยการขยายระยะเวลาเพียงอย่างเดียว การปรับปรุงโครงสร้างหนี้ลักษณะดังกล่าวธนาคารและบริษัทย่อยจะต้องถือปฏิบัติการจัดชั้นและการกันเงินสำรองตามมาตรฐานการรายงานทางการเงินที่เกี่ยวข้อง</w:t>
      </w:r>
      <w:r w:rsidRPr="002365D3">
        <w:rPr>
          <w:rFonts w:ascii="CordiaUPC" w:hAnsi="CordiaUPC" w:cs="CordiaUPC"/>
          <w:sz w:val="26"/>
          <w:szCs w:val="26"/>
          <w:cs/>
        </w:rPr>
        <w:br/>
        <w:t xml:space="preserve">(การให้ความช่วยเหลือรูปแบบที่ </w:t>
      </w:r>
      <w:r w:rsidRPr="002365D3">
        <w:rPr>
          <w:rFonts w:ascii="CordiaUPC" w:hAnsi="CordiaUPC" w:cs="CordiaUPC"/>
          <w:sz w:val="26"/>
          <w:szCs w:val="26"/>
        </w:rPr>
        <w:t>2)</w:t>
      </w:r>
    </w:p>
    <w:p w14:paraId="78B5097A" w14:textId="77777777" w:rsidR="00631EC3" w:rsidRPr="002365D3" w:rsidRDefault="00631EC3" w:rsidP="00631EC3">
      <w:pPr>
        <w:tabs>
          <w:tab w:val="clear" w:pos="907"/>
          <w:tab w:val="left" w:pos="90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543972C6" w14:textId="77777777" w:rsidR="00631EC3" w:rsidRPr="002365D3" w:rsidRDefault="00631EC3" w:rsidP="00631EC3">
      <w:pPr>
        <w:pStyle w:val="ListParagraph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ธนาคารและบริษัทย่อยจะให้ความช่วยเหลือในทั้ง </w:t>
      </w:r>
      <w:r w:rsidRPr="002365D3">
        <w:rPr>
          <w:rFonts w:ascii="CordiaUPC" w:hAnsi="CordiaUPC" w:cs="CordiaUPC"/>
          <w:sz w:val="26"/>
          <w:szCs w:val="26"/>
        </w:rPr>
        <w:t xml:space="preserve">2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รูปแบบ และเลือกที่จะใช้มาตรการผ่อนปรนชั่วคราวทางบัญชีตามแนวปฏิบัติทางการบัญชีดังต่อไปนี้สำหรับการให้ความช่วยเหลือรูปแบบที่ </w:t>
      </w:r>
      <w:r w:rsidRPr="002365D3">
        <w:rPr>
          <w:rFonts w:ascii="CordiaUPC" w:hAnsi="CordiaUPC" w:cs="CordiaUPC"/>
          <w:sz w:val="26"/>
          <w:szCs w:val="26"/>
        </w:rPr>
        <w:t>1</w:t>
      </w:r>
    </w:p>
    <w:p w14:paraId="50B07467" w14:textId="77777777" w:rsidR="009017DD" w:rsidRPr="002365D3" w:rsidRDefault="009017DD" w:rsidP="00631EC3">
      <w:pPr>
        <w:pStyle w:val="ListParagraph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BCD792F" w14:textId="4E3FF946" w:rsidR="009017DD" w:rsidRPr="002365D3" w:rsidRDefault="009017DD" w:rsidP="002E319D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ลูกหนี้ที่ยังไม่ด้อยคุณภาพสามารถจัดชั้นลูกหนี้เป็นชั้นที่ไม่มีการเพิ่มขึ้นอย่างมีนัยสำคัญของความเสี่ยงด้านเครดิตได้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หากมีการระบุรายละเอียดและเงื่อนไขการจ่ายชำระหนี้ในข้อตกลงหรือสัญญาใหม่ไว้ชัดเจน</w:t>
      </w:r>
    </w:p>
    <w:p w14:paraId="2270AA9D" w14:textId="026FA4B1" w:rsidR="00631EC3" w:rsidRPr="002365D3" w:rsidRDefault="00631EC3" w:rsidP="002E319D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lastRenderedPageBreak/>
        <w:t xml:space="preserve">การใช้อัตราดอกเบี้ยที่แท้จริง </w:t>
      </w:r>
      <w:r w:rsidRPr="002365D3">
        <w:rPr>
          <w:rFonts w:ascii="CordiaUPC" w:hAnsi="CordiaUPC" w:cs="CordiaUPC"/>
          <w:sz w:val="26"/>
          <w:szCs w:val="26"/>
          <w:cs/>
        </w:rPr>
        <w:t>(</w:t>
      </w:r>
      <w:r w:rsidR="00982B09" w:rsidRPr="002365D3">
        <w:rPr>
          <w:rFonts w:ascii="CordiaUPC" w:hAnsi="CordiaUPC" w:cs="CordiaUPC"/>
          <w:sz w:val="26"/>
          <w:szCs w:val="26"/>
        </w:rPr>
        <w:t>E</w:t>
      </w:r>
      <w:r w:rsidRPr="002365D3">
        <w:rPr>
          <w:rFonts w:ascii="CordiaUPC" w:hAnsi="CordiaUPC" w:cs="CordiaUPC"/>
          <w:sz w:val="26"/>
          <w:szCs w:val="26"/>
        </w:rPr>
        <w:t xml:space="preserve">ffective </w:t>
      </w:r>
      <w:r w:rsidR="00982B09" w:rsidRPr="002365D3">
        <w:rPr>
          <w:rFonts w:ascii="CordiaUPC" w:hAnsi="CordiaUPC" w:cs="CordiaUPC"/>
          <w:sz w:val="26"/>
          <w:szCs w:val="26"/>
        </w:rPr>
        <w:t>I</w:t>
      </w:r>
      <w:r w:rsidRPr="002365D3">
        <w:rPr>
          <w:rFonts w:ascii="CordiaUPC" w:hAnsi="CordiaUPC" w:cs="CordiaUPC"/>
          <w:sz w:val="26"/>
          <w:szCs w:val="26"/>
        </w:rPr>
        <w:t xml:space="preserve">nterest </w:t>
      </w:r>
      <w:r w:rsidR="00982B09" w:rsidRPr="002365D3">
        <w:rPr>
          <w:rFonts w:ascii="CordiaUPC" w:hAnsi="CordiaUPC" w:cs="CordiaUPC"/>
          <w:sz w:val="26"/>
          <w:szCs w:val="26"/>
        </w:rPr>
        <w:t>R</w:t>
      </w:r>
      <w:r w:rsidRPr="002365D3">
        <w:rPr>
          <w:rFonts w:ascii="CordiaUPC" w:hAnsi="CordiaUPC" w:cs="CordiaUPC"/>
          <w:sz w:val="26"/>
          <w:szCs w:val="26"/>
        </w:rPr>
        <w:t xml:space="preserve">ate (EIR)) </w:t>
      </w:r>
      <w:r w:rsidRPr="002365D3">
        <w:rPr>
          <w:rFonts w:ascii="CordiaUPC" w:hAnsi="CordiaUPC" w:cs="CordiaUPC" w:hint="cs"/>
          <w:sz w:val="26"/>
          <w:szCs w:val="26"/>
          <w:cs/>
        </w:rPr>
        <w:t>ใหม่ เมื่อมีการเปลี่ยนแปลงสัญญา</w:t>
      </w:r>
    </w:p>
    <w:p w14:paraId="0260AF5E" w14:textId="77777777" w:rsidR="001B13FB" w:rsidRPr="002365D3" w:rsidRDefault="001B13FB" w:rsidP="001B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A68830B" w14:textId="79BBC6CC" w:rsidR="001B13FB" w:rsidRPr="002365D3" w:rsidRDefault="001B13FB" w:rsidP="001B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ทั้งนี้ สนส</w:t>
      </w:r>
      <w:r w:rsidRPr="002365D3">
        <w:rPr>
          <w:rFonts w:ascii="CordiaUPC" w:hAnsi="CordiaUPC" w:cs="CordiaUPC"/>
          <w:sz w:val="26"/>
          <w:szCs w:val="26"/>
          <w:cs/>
        </w:rPr>
        <w:t>.</w:t>
      </w:r>
      <w:r w:rsidRPr="002365D3">
        <w:rPr>
          <w:rFonts w:ascii="CordiaUPC" w:hAnsi="CordiaUPC" w:cs="CordiaUPC"/>
          <w:sz w:val="26"/>
          <w:szCs w:val="26"/>
        </w:rPr>
        <w:t xml:space="preserve"> 4/2564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เรื่อง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i/>
          <w:iCs/>
          <w:sz w:val="26"/>
          <w:szCs w:val="26"/>
          <w:cs/>
        </w:rPr>
        <w:t>มาตรการสนับสนุนการรับโอนทรัพย์สินหลักประกันเพื่อชำระหนี้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ได้เปิดเผยในหมายเหตุข้อ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15</w:t>
      </w:r>
    </w:p>
    <w:p w14:paraId="5A54384A" w14:textId="77777777" w:rsidR="001B13FB" w:rsidRPr="002365D3" w:rsidRDefault="001B13FB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</w:p>
    <w:p w14:paraId="397F779D" w14:textId="4AFF8808" w:rsidR="00357A29" w:rsidRPr="002365D3" w:rsidRDefault="00783C12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  <w:r w:rsidRPr="002365D3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ในการจัดทำงบการเงิน</w:t>
      </w:r>
      <w:r w:rsidRPr="002365D3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2365D3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ผู้บริหารใช้วิจารณญาณ</w:t>
      </w:r>
      <w:r w:rsidRPr="002365D3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2365D3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การประมาณการ</w:t>
      </w:r>
      <w:r w:rsidRPr="002365D3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2365D3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และข้อสมมติหลายประการซึ่งมีผลกระทบต่อการปฏิบัติตามนโยบายการบัญชีของธนาคารและบริษัทย่อย</w:t>
      </w:r>
      <w:r w:rsidRPr="002365D3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2365D3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ทั้งนี้ผลที่เกิดขึ้นจริงอาจแตกต่างจากที่ประมาณการไว้</w:t>
      </w:r>
      <w:r w:rsidRPr="002365D3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2365D3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ประมาณการและข้อสมมติที่ใช้ในการจัดทำงบการเงินซึ่งเปิดเผยในหมายเหตุแต่ละข้อ</w:t>
      </w:r>
      <w:r w:rsidRPr="002365D3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2365D3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จะได้รับการทบทวนอย่างต่อเนื่อง</w:t>
      </w:r>
      <w:r w:rsidRPr="002365D3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2365D3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2A3F96FF" w14:textId="77777777" w:rsidR="00357A29" w:rsidRPr="002365D3" w:rsidRDefault="00357A29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</w:p>
    <w:p w14:paraId="13F9A692" w14:textId="7B8D3B9F" w:rsidR="00357A29" w:rsidRPr="002365D3" w:rsidRDefault="00783C12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  <w:r w:rsidRPr="002365D3">
        <w:rPr>
          <w:rFonts w:ascii="CordiaUPC" w:eastAsia="MS Mincho" w:hAnsi="CordiaUPC" w:cs="CordiaUPC" w:hint="cs"/>
          <w:color w:val="000000"/>
          <w:sz w:val="26"/>
          <w:szCs w:val="26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ต่อจำนวนเงินที่รับรู้ในงบการเงิน</w:t>
      </w:r>
      <w:r w:rsidR="00936F87" w:rsidRPr="002365D3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936F87" w:rsidRPr="002365D3">
        <w:rPr>
          <w:rFonts w:ascii="CordiaUPC" w:eastAsia="MS Mincho" w:hAnsi="CordiaUPC" w:cs="CordiaUPC" w:hint="cs"/>
          <w:color w:val="000000"/>
          <w:sz w:val="26"/>
          <w:szCs w:val="26"/>
          <w:cs/>
        </w:rPr>
        <w:t>และ</w:t>
      </w:r>
      <w:r w:rsidR="00936F87" w:rsidRPr="002365D3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ข้อมูลเกี่ยวกับข้อสมมติฐานและความไม่แน่นอนของการประมาณการ</w:t>
      </w:r>
      <w:r w:rsidR="00936F87" w:rsidRPr="002365D3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 </w:t>
      </w:r>
      <w:r w:rsidR="00936F87" w:rsidRPr="002365D3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ณ วันที่ </w:t>
      </w:r>
      <w:r w:rsidR="00F75749" w:rsidRPr="002365D3">
        <w:rPr>
          <w:rFonts w:ascii="CordiaUPC" w:eastAsia="MS Mincho" w:hAnsi="CordiaUPC" w:cs="CordiaUPC"/>
          <w:color w:val="000000"/>
          <w:sz w:val="26"/>
          <w:szCs w:val="26"/>
        </w:rPr>
        <w:t xml:space="preserve">31 </w:t>
      </w:r>
      <w:r w:rsidR="00F75749" w:rsidRPr="002365D3">
        <w:rPr>
          <w:rFonts w:ascii="CordiaUPC" w:eastAsia="MS Mincho" w:hAnsi="CordiaUPC" w:cs="CordiaUPC" w:hint="cs"/>
          <w:color w:val="000000"/>
          <w:sz w:val="26"/>
          <w:szCs w:val="26"/>
          <w:cs/>
        </w:rPr>
        <w:t>ธันวาคม</w:t>
      </w:r>
      <w:r w:rsidR="00936F87" w:rsidRPr="002365D3">
        <w:rPr>
          <w:rFonts w:ascii="CordiaUPC" w:eastAsia="MS Mincho" w:hAnsi="CordiaUPC" w:cs="CordiaUPC" w:hint="cs"/>
          <w:color w:val="000000"/>
          <w:sz w:val="26"/>
          <w:szCs w:val="26"/>
          <w:cs/>
        </w:rPr>
        <w:t xml:space="preserve"> </w:t>
      </w:r>
      <w:r w:rsidR="00936F87" w:rsidRPr="002365D3">
        <w:rPr>
          <w:rFonts w:ascii="CordiaUPC" w:eastAsia="MS Mincho" w:hAnsi="CordiaUPC" w:cs="CordiaUPC"/>
          <w:color w:val="000000"/>
          <w:sz w:val="26"/>
          <w:szCs w:val="26"/>
        </w:rPr>
        <w:t xml:space="preserve">2565 </w:t>
      </w:r>
      <w:r w:rsidR="00936F87" w:rsidRPr="002365D3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936F87" w:rsidRPr="002365D3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2365D3">
        <w:rPr>
          <w:rFonts w:ascii="CordiaUPC" w:eastAsia="MS Mincho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MS Mincho" w:hAnsi="CordiaUPC" w:cs="CordiaUPC" w:hint="cs"/>
          <w:color w:val="000000"/>
          <w:sz w:val="26"/>
          <w:szCs w:val="26"/>
          <w:cs/>
        </w:rPr>
        <w:t>ประกอบด้วยหมายเหตุข้อต่อไปนี้</w:t>
      </w:r>
    </w:p>
    <w:p w14:paraId="4297B009" w14:textId="77777777" w:rsidR="00783C12" w:rsidRPr="002365D3" w:rsidRDefault="00783C12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2070"/>
        <w:gridCol w:w="7200"/>
      </w:tblGrid>
      <w:tr w:rsidR="00D64B23" w:rsidRPr="002365D3" w14:paraId="4A81275A" w14:textId="77777777" w:rsidTr="00E0413A">
        <w:trPr>
          <w:trHeight w:val="101"/>
        </w:trPr>
        <w:tc>
          <w:tcPr>
            <w:tcW w:w="2070" w:type="dxa"/>
          </w:tcPr>
          <w:p w14:paraId="2B9A7C1D" w14:textId="5778661E" w:rsidR="00D64B23" w:rsidRPr="002365D3" w:rsidRDefault="00D64B23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หมายเหตุ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7200" w:type="dxa"/>
          </w:tcPr>
          <w:p w14:paraId="609836F4" w14:textId="30F0C2D1" w:rsidR="00D64B23" w:rsidRPr="002365D3" w:rsidRDefault="00DF20C0" w:rsidP="0097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การจัดชั้นลูกหนี้ </w:t>
            </w:r>
            <w:r w:rsidR="000B12B7"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พิจารณาเกณฑ์ที่ใช้ในการประเมินว่ามีการเพิ่มขึ้นอย่างมีนัยสำคัญของความเสี่ยงด้านเครดิตและแบบจำลองผลขาดทุนด้านเครดิตที่คาดว่าจะเกิดขึ้น</w:t>
            </w:r>
            <w:r w:rsidR="000B12B7"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4F7FB8"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การกำหนดปัจจัยที่ใช้ใน</w:t>
            </w:r>
            <w:r w:rsidR="00A17AF2"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แบบจำลอง </w:t>
            </w:r>
            <w:r w:rsidR="004F7FB8"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ถึงข้อสมมติฐานที่สำคัญที่ใช้ในการประมาณการกระแสเงินสดที่จะได้รับคืนและการนำข้อมูลที่มีการคาดการณ์ไปในอนาคต (</w:t>
            </w:r>
            <w:r w:rsidR="004F7FB8" w:rsidRPr="002365D3">
              <w:rPr>
                <w:rFonts w:ascii="CordiaUPC" w:eastAsia="Times New Roman" w:hAnsi="CordiaUPC" w:cs="CordiaUPC"/>
                <w:sz w:val="26"/>
                <w:szCs w:val="26"/>
              </w:rPr>
              <w:t>Forward-looking information)</w:t>
            </w:r>
            <w:r w:rsidR="004F7FB8"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มาใช้</w:t>
            </w:r>
          </w:p>
        </w:tc>
      </w:tr>
      <w:tr w:rsidR="00111498" w:rsidRPr="002365D3" w14:paraId="56BEA4DD" w14:textId="77777777" w:rsidTr="00E0413A">
        <w:trPr>
          <w:trHeight w:val="101"/>
        </w:trPr>
        <w:tc>
          <w:tcPr>
            <w:tcW w:w="2070" w:type="dxa"/>
          </w:tcPr>
          <w:p w14:paraId="73041BF5" w14:textId="5C025782" w:rsidR="00111498" w:rsidRPr="002365D3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หมายเหตุ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7200" w:type="dxa"/>
          </w:tcPr>
          <w:p w14:paraId="7FB17ABD" w14:textId="5EAA81AE" w:rsidR="00111498" w:rsidRPr="002365D3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การวัดมูลค่ายุติธรรมของเครื่องมือทางการเงินที่นำข้อมูลที่ไม่สามารถสังเกตได้มาใช้ </w:t>
            </w:r>
          </w:p>
        </w:tc>
      </w:tr>
    </w:tbl>
    <w:p w14:paraId="73111E6A" w14:textId="77777777" w:rsidR="00357A29" w:rsidRPr="002365D3" w:rsidRDefault="00357A29" w:rsidP="00BC501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</w:p>
    <w:bookmarkEnd w:id="5"/>
    <w:p w14:paraId="6E65AAAA" w14:textId="2229C0A5" w:rsidR="00DE2A9D" w:rsidRPr="002365D3" w:rsidRDefault="00D14E00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i/>
          <w:iCs/>
          <w:sz w:val="26"/>
          <w:szCs w:val="26"/>
          <w:cs/>
          <w:lang w:val="th-TH" w:bidi="th-TH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DE2A9D" w:rsidRPr="002365D3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DE2A9D" w:rsidRPr="002365D3">
        <w:rPr>
          <w:rFonts w:ascii="CordiaUPC" w:hAnsi="CordiaUPC" w:cs="CordiaUPC"/>
          <w:b/>
          <w:bCs/>
          <w:sz w:val="26"/>
          <w:szCs w:val="26"/>
          <w:cs/>
          <w:lang w:val="en-US"/>
        </w:rPr>
        <w:t>นโยบายการบัญชีที่สำคัญ</w:t>
      </w:r>
    </w:p>
    <w:p w14:paraId="4D512EEC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1A9225EC" w14:textId="74319387" w:rsidR="00DE2A9D" w:rsidRPr="002365D3" w:rsidRDefault="00BC501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2365D3">
        <w:rPr>
          <w:rFonts w:ascii="CordiaUPC" w:hAnsi="CordiaUPC" w:cs="CordiaUPC" w:hint="cs"/>
          <w:sz w:val="26"/>
          <w:szCs w:val="26"/>
          <w:cs/>
          <w:lang w:eastAsia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ยกเว้นที่ได้กล่าวไว้ในหมายเหตุข้อ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2</w:t>
      </w:r>
    </w:p>
    <w:p w14:paraId="1F5C0052" w14:textId="77777777" w:rsidR="00AB2E3D" w:rsidRPr="002365D3" w:rsidRDefault="00AB2E3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3C57E03" w14:textId="6F39A7B3" w:rsidR="00DE2A9D" w:rsidRPr="002365D3" w:rsidRDefault="00D14E00" w:rsidP="00DE2A9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2365D3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>.1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เกณฑ์ในการจัดทำงบการเงินรวม</w:t>
      </w:r>
    </w:p>
    <w:p w14:paraId="7A802A87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EC7D8C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FF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  <w:lang w:val="th-TH"/>
        </w:rPr>
        <w:t>งบการเงินรวมประกอบด้วยงบการ</w:t>
      </w:r>
      <w:r w:rsidRPr="002365D3">
        <w:rPr>
          <w:rFonts w:ascii="CordiaUPC" w:hAnsi="CordiaUPC" w:cs="CordiaUPC"/>
          <w:sz w:val="26"/>
          <w:szCs w:val="26"/>
          <w:cs/>
        </w:rPr>
        <w:t xml:space="preserve">เงินของธนาคารและบริษัทย่อย </w:t>
      </w:r>
      <w:r w:rsidRPr="002365D3">
        <w:rPr>
          <w:rFonts w:ascii="CordiaUPC" w:hAnsi="CordiaUPC" w:cs="CordiaUPC"/>
          <w:sz w:val="26"/>
          <w:szCs w:val="26"/>
        </w:rPr>
        <w:t>(</w:t>
      </w:r>
      <w:r w:rsidRPr="002365D3">
        <w:rPr>
          <w:rFonts w:ascii="CordiaUPC" w:hAnsi="CordiaUPC" w:cs="CordiaUPC"/>
          <w:sz w:val="26"/>
          <w:szCs w:val="26"/>
          <w:cs/>
        </w:rPr>
        <w:t xml:space="preserve">รวมกันเรียกว่า </w:t>
      </w:r>
      <w:r w:rsidRPr="002365D3">
        <w:rPr>
          <w:rFonts w:ascii="CordiaUPC" w:hAnsi="CordiaUPC" w:cs="CordiaUPC"/>
          <w:sz w:val="26"/>
          <w:szCs w:val="26"/>
        </w:rPr>
        <w:t>“</w:t>
      </w: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hAnsi="CordiaUPC" w:cs="CordiaUPC"/>
          <w:sz w:val="26"/>
          <w:szCs w:val="26"/>
        </w:rPr>
        <w:t>”)</w:t>
      </w:r>
    </w:p>
    <w:p w14:paraId="08992B1F" w14:textId="77777777" w:rsidR="00DE2A9D" w:rsidRPr="002365D3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7717EDC5" w14:textId="77777777" w:rsidR="00DE2A9D" w:rsidRPr="002365D3" w:rsidRDefault="00DE2A9D" w:rsidP="00DE2A9D">
      <w:pPr>
        <w:pStyle w:val="BodyText2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การรวมธุรกิจ</w:t>
      </w:r>
      <w:r w:rsidRPr="002365D3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6C099088" w14:textId="77777777" w:rsidR="00DE2A9D" w:rsidRPr="002365D3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45FA95E3" w14:textId="77777777" w:rsidR="00DE2A9D" w:rsidRPr="002365D3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บัญชีสำหรับการรวมธุรกิจตามวิธีซื้อเมื่อการควบคุมถูกโอนไปยังธนาคารและบริษัทย่อย ยกเว้นในกรณีที่เป็นการรวมธุรกิจภายใต้การควบคุมเดียวกัน</w:t>
      </w:r>
    </w:p>
    <w:p w14:paraId="3954EF45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6C00B0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C631283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FCA1CBC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>ค่าความนิยมถูกวัดมูลค่า ณ วันที่ซื้อ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77BD168F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C1769FB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หนี้สินที่ธนาคารและบริษัทย่อยก่อขึ้นเพื่อจ่ายชำระให้แก่</w:t>
      </w:r>
      <w:r w:rsidRPr="002365D3">
        <w:rPr>
          <w:rFonts w:ascii="CordiaUPC" w:hAnsi="CordiaUPC" w:cs="CordiaUPC"/>
          <w:sz w:val="26"/>
          <w:szCs w:val="26"/>
          <w:cs/>
        </w:rPr>
        <w:br/>
        <w:t>เจ้าของเดิมและส่วนได้เสียในส่วนของเจ้าของที่ออกโดยธนาคารและบริษัทย่อย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 </w:t>
      </w:r>
    </w:p>
    <w:p w14:paraId="194989BE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5360368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หนี้สินที่อาจเกิดขึ้นของธนาคารที่ถูกซื้อที่รับมาจากการรวมธุรกิจ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42D8E43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2B7863F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ต้นทุนที่เกี่ยวข้องกับการซื้อของธนาคารและบริษัทย่อยที่เกิดขึ้นซึ่งเป็นผลมาจากการรวมธุรกิจ เช่น ค่าที่ปรึกษากฎหมาย ค่าธรรมเนียมวิชาชีพ และค่าที่ปรึกษาอื่น ๆ ถือเป็นค่าใช้จ่ายเมื่อเกิดขึ้น</w:t>
      </w:r>
    </w:p>
    <w:p w14:paraId="25A5D390" w14:textId="77777777" w:rsidR="00DE2A9D" w:rsidRPr="002365D3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A1EFF24" w14:textId="77777777" w:rsidR="00DE2A9D" w:rsidRPr="002365D3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 xml:space="preserve">การรวมธุรกิจภายใต้การควบคุมเดียวกัน </w:t>
      </w:r>
    </w:p>
    <w:p w14:paraId="122F02AA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722EC310" w14:textId="66F681F7" w:rsidR="00172E04" w:rsidRPr="002365D3" w:rsidRDefault="00DE2A9D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2365D3">
        <w:rPr>
          <w:rFonts w:ascii="CordiaUPC" w:hAnsi="CordiaUPC" w:cs="CordiaUPC"/>
          <w:sz w:val="26"/>
          <w:szCs w:val="26"/>
          <w:cs/>
          <w:lang w:val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2365D3">
        <w:rPr>
          <w:rFonts w:ascii="CordiaUPC" w:hAnsi="CordiaUPC" w:cs="CordiaUPC"/>
          <w:sz w:val="26"/>
          <w:szCs w:val="26"/>
          <w:lang w:val="x-none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val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2365D3">
        <w:rPr>
          <w:rFonts w:ascii="CordiaUPC" w:hAnsi="CordiaUPC" w:cs="CordiaUPC"/>
          <w:sz w:val="26"/>
          <w:szCs w:val="26"/>
          <w:cs/>
        </w:rPr>
        <w:t>เจ้าของ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val="x-none"/>
        </w:rPr>
        <w:t>รายการส่วนเกินหรือส่วนขาดจะถูกโอนไปยังกำไรสะสมเมื่อมีการขายเงินลงทุน</w:t>
      </w:r>
      <w:r w:rsidRPr="002365D3">
        <w:rPr>
          <w:rFonts w:ascii="CordiaUPC" w:hAnsi="CordiaUPC" w:cs="CordiaUPC"/>
          <w:sz w:val="26"/>
          <w:szCs w:val="26"/>
          <w:cs/>
        </w:rPr>
        <w:t>หรือเลิกกิจการ</w:t>
      </w:r>
      <w:r w:rsidRPr="002365D3">
        <w:rPr>
          <w:rFonts w:ascii="CordiaUPC" w:hAnsi="CordiaUPC" w:cs="CordiaUPC"/>
          <w:sz w:val="26"/>
          <w:szCs w:val="26"/>
          <w:cs/>
          <w:lang w:val="x-none"/>
        </w:rPr>
        <w:t xml:space="preserve">ในธุรกิจที่ซื้อ </w:t>
      </w:r>
    </w:p>
    <w:p w14:paraId="19E4CD01" w14:textId="77777777" w:rsidR="00CA2D25" w:rsidRPr="002365D3" w:rsidRDefault="00CA2D25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2B8D25CD" w14:textId="4A8E82BB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335ED4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z w:val="26"/>
          <w:szCs w:val="26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จนถึงวันที่การควบคุมสิ้นสุด</w:t>
      </w:r>
    </w:p>
    <w:p w14:paraId="60EFF0CD" w14:textId="77777777" w:rsidR="00DE2A9D" w:rsidRPr="002365D3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FF5E5AD" w14:textId="77777777" w:rsidR="00DE2A9D" w:rsidRPr="002365D3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บริษัทย่อย</w:t>
      </w:r>
      <w:r w:rsidRPr="002365D3">
        <w:rPr>
          <w:rFonts w:ascii="CordiaUPC" w:hAnsi="CordiaUPC" w:cs="CordiaUPC"/>
          <w:i/>
          <w:iCs/>
          <w:sz w:val="26"/>
          <w:szCs w:val="26"/>
        </w:rPr>
        <w:t xml:space="preserve">   </w:t>
      </w:r>
    </w:p>
    <w:p w14:paraId="47790BB1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sz w:val="26"/>
          <w:szCs w:val="26"/>
        </w:rPr>
      </w:pPr>
    </w:p>
    <w:p w14:paraId="09C26A3C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และบริษัทย่อย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ผลกระทบต่อจำนวนเงินผลตอบแทนของธนาคารและ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0272269D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0400BF4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งบการเงินของบริษัทย่อยได้จัดทำขึ้นโดยใช้นโยบายการบัญชีที่สำคัญเช่นเดียวกันกับของธนาคาร</w:t>
      </w:r>
    </w:p>
    <w:p w14:paraId="64179550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8"/>
          <w:szCs w:val="28"/>
          <w:cs/>
          <w:lang w:val="x-none"/>
        </w:rPr>
      </w:pPr>
    </w:p>
    <w:p w14:paraId="77C810C6" w14:textId="27FEF4E8" w:rsidR="00DE2A9D" w:rsidRPr="002365D3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51387FA7" w14:textId="77777777" w:rsidR="00DE2A9D" w:rsidRPr="002365D3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F861017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2365D3">
        <w:rPr>
          <w:rFonts w:ascii="CordiaUPC" w:hAnsi="CordiaUPC" w:cs="CordiaUPC"/>
          <w:sz w:val="26"/>
          <w:szCs w:val="26"/>
          <w:cs/>
        </w:rPr>
        <w:br/>
        <w:t>ผู้ถูกซื้อ</w:t>
      </w:r>
    </w:p>
    <w:p w14:paraId="61DC721C" w14:textId="799964E5" w:rsidR="00172E04" w:rsidRPr="002365D3" w:rsidRDefault="00DE2A9D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>การเปลี่ยนแปลงส่วนได้เสียในบริษัทย่อยของธนาคารและบริษัทย่อย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3B50E44D" w14:textId="76B39053" w:rsidR="00F75749" w:rsidRPr="002365D3" w:rsidRDefault="00F75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3F80A3C1" w14:textId="7435497B" w:rsidR="00DE2A9D" w:rsidRPr="002365D3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การสูญเสียการควบคุม</w:t>
      </w:r>
      <w:r w:rsidRPr="002365D3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4516F4C9" w14:textId="77777777" w:rsidR="00DE2A9D" w:rsidRPr="002365D3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CB99C69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เมื่อธนาคารและบริษัทย่อยสูญเสียการควบคุมในบริษัทย่อย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</w:t>
      </w:r>
    </w:p>
    <w:p w14:paraId="2ADCA644" w14:textId="31877B4A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6"/>
          <w:szCs w:val="26"/>
          <w:cs/>
        </w:rPr>
      </w:pPr>
    </w:p>
    <w:p w14:paraId="6DE34AAE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i/>
          <w:iCs/>
          <w:sz w:val="26"/>
          <w:szCs w:val="26"/>
          <w:cs/>
        </w:rPr>
        <w:t xml:space="preserve">ส่วนได้เสียในเงินลงทุนที่บันทึกตามวิธีส่วนได้เสีย </w:t>
      </w:r>
    </w:p>
    <w:p w14:paraId="43B4D618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B862B51" w14:textId="77777777" w:rsidR="00DE2A9D" w:rsidRPr="002365D3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ส่วนได้เสียของธนาคารและบริษัทย่อยในเงินลงทุนที่บันทึกตามวิธีส่วนได้เสีย ประกอบด้วยส่วนได้เสียในบริษัทร่วม</w:t>
      </w:r>
    </w:p>
    <w:p w14:paraId="353878AD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27A4BCE" w14:textId="77777777" w:rsidR="00DE2A9D" w:rsidRPr="002365D3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0A9DFC4F" w14:textId="77777777" w:rsidR="00FB3085" w:rsidRPr="002365D3" w:rsidRDefault="00FB3085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7D0989C" w14:textId="77777777" w:rsidR="00DE2A9D" w:rsidRPr="002365D3" w:rsidRDefault="00DE2A9D" w:rsidP="00DE2A9D">
      <w:pPr>
        <w:pStyle w:val="BodyText"/>
        <w:spacing w:after="0"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ส่วนได้เสียในบริษัทร่วมบันทึกบัญชีตามวิธีส่วนได้เสีย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ธนาคารและบริษัทย่อย จะถูกบันทึกในงบการเงินรวมจนถึงวันที่ธนาคารและบริษัทย่อยสูญเสียความมีอิทธิพลอย่างมีนัยสำคัญ หรือการควบคุมร่วม</w:t>
      </w:r>
    </w:p>
    <w:p w14:paraId="187BA1F1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5A006B66" w14:textId="69DB0799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การตัดรายการในงบการเงินรวม</w:t>
      </w:r>
      <w:r w:rsidRPr="002365D3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5D250185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B82082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eastAsia="EucrosiaUPCBold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ยอดคงเหลือและรายการบัญชีระหว่างกิจการในธนาคารและบริษัทย่อยที่เป็นสาระสำคัญ รวมถึงรายได้หรือค่าใช้จ่ายที่ยังไม่เกิดขึ้นจริงซึ่งเป็นผลมาจากรายการระหว่างกิจการภายในธนาคารและบริษัทย่อย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2365D3">
        <w:rPr>
          <w:rFonts w:ascii="CordiaUPC" w:eastAsia="EucrosiaUPCBold" w:hAnsi="CordiaUPC" w:cs="CordiaUPC"/>
          <w:sz w:val="26"/>
          <w:szCs w:val="26"/>
          <w:cs/>
        </w:rPr>
        <w:t>เมื่อไม่มีหลักฐานการด้อยค่าเกิดขึ้น</w:t>
      </w:r>
    </w:p>
    <w:p w14:paraId="05C4093A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CA29C0F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งบการเงินรวมได้รวมรายการบัญชีของสำนักงานใหญ่ สาขาทั้งในและต่างประเทศ และบริษัทย่อยของธนาคาร โดยได้ตัดรายการค้าและยอดคงเหลือระหว่างกันออกแล้ว</w:t>
      </w:r>
    </w:p>
    <w:p w14:paraId="167ECC94" w14:textId="77777777" w:rsidR="00DF20C0" w:rsidRPr="002365D3" w:rsidRDefault="00DF20C0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6BAC329A" w14:textId="77777777" w:rsidR="009F3954" w:rsidRPr="002365D3" w:rsidRDefault="009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  <w:lang w:val="th-TH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br w:type="page"/>
      </w:r>
    </w:p>
    <w:p w14:paraId="4AA9937A" w14:textId="61B4AF0B" w:rsidR="00DE2A9D" w:rsidRPr="002365D3" w:rsidRDefault="00D14E00" w:rsidP="00DE2A9D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2365D3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lastRenderedPageBreak/>
        <w:t>3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เงินตราต่างประเทศ </w:t>
      </w:r>
    </w:p>
    <w:p w14:paraId="668B86D6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</w:p>
    <w:p w14:paraId="11C09F94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25B6B075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6C9C3B1D" w14:textId="61FA6BB4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ธนาคารและบริษัทย่อยโดยใช้อัตราแลกเปลี่ยน ณ วันที่เกิดรายการ</w:t>
      </w:r>
    </w:p>
    <w:p w14:paraId="5F02C94E" w14:textId="77777777" w:rsidR="00CA2D25" w:rsidRPr="002365D3" w:rsidRDefault="00CA2D25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3BFF1DD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</w:t>
      </w:r>
    </w:p>
    <w:p w14:paraId="15AE7877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502427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A87CB7A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695E2F6" w14:textId="6D08C646" w:rsidR="00DE2A9D" w:rsidRPr="002365D3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335ED4"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ปี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5F30B076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</w:p>
    <w:p w14:paraId="69EE8870" w14:textId="60614FCE" w:rsidR="00DE2A9D" w:rsidRPr="002365D3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</w:t>
      </w:r>
    </w:p>
    <w:p w14:paraId="7EF52E44" w14:textId="1B8EAB43" w:rsidR="00DE2A9D" w:rsidRPr="002365D3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</w:t>
      </w:r>
    </w:p>
    <w:p w14:paraId="665687DD" w14:textId="77777777" w:rsidR="00E516B6" w:rsidRPr="002365D3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4634C600" w14:textId="77777777" w:rsidR="00E516B6" w:rsidRPr="002365D3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67A938D3" w14:textId="20A71DF3" w:rsidR="00DE2A9D" w:rsidRPr="002365D3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หน่วยงานในต่างประเทศ</w:t>
      </w:r>
    </w:p>
    <w:p w14:paraId="61F5ECD0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Cs w:val="20"/>
        </w:rPr>
      </w:pPr>
    </w:p>
    <w:p w14:paraId="328AD290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 ณ วันที่เกิดรายการ</w:t>
      </w:r>
    </w:p>
    <w:p w14:paraId="12BCA07A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9652AB4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งบการเงินของสาขาต่างประเทศของธนาคารแปลงค่าเป็นเงินบาทด้วยอัตราแลกเปลี่ยนอ้างอิงตามประกาศของธนาคารแห่งประเทศไทย ณ วันที่รายงาน ผลต่างจากอัตราแลกเปลี่ยนที่เกิดจากการแปลงค่าบันทึกไว้ในส่วนของกำไรขาดทุนเบ็ดเสร็จอื่นจนกว่าจะมีการเลิกกิจการของสาขา </w:t>
      </w:r>
    </w:p>
    <w:p w14:paraId="6924390B" w14:textId="77777777" w:rsidR="00DE2A9D" w:rsidRPr="002365D3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DAD4C4A" w14:textId="66952E58" w:rsidR="00DE2A9D" w:rsidRPr="002365D3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 xml:space="preserve">.3 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เงินสด</w:t>
      </w:r>
    </w:p>
    <w:p w14:paraId="6C547EEF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0"/>
          <w:szCs w:val="20"/>
          <w:lang w:eastAsia="en-GB"/>
        </w:rPr>
      </w:pPr>
    </w:p>
    <w:p w14:paraId="00967EAE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sz w:val="26"/>
          <w:szCs w:val="26"/>
          <w:lang w:eastAsia="en-GB"/>
        </w:rPr>
      </w:pPr>
      <w:r w:rsidRPr="002365D3">
        <w:rPr>
          <w:rFonts w:ascii="CordiaUPC" w:hAnsi="CordiaUPC" w:cs="CordiaUPC"/>
          <w:sz w:val="26"/>
          <w:szCs w:val="26"/>
          <w:cs/>
          <w:lang w:eastAsia="en-GB"/>
        </w:rPr>
        <w:t>เงินสด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>รวมถึงเงินสดในมือและรายการเงินสดระหว่างเรียกเก็บ</w:t>
      </w:r>
    </w:p>
    <w:p w14:paraId="2DA0AB85" w14:textId="77777777" w:rsidR="00CA2D25" w:rsidRPr="002365D3" w:rsidRDefault="00CA2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0"/>
          <w:szCs w:val="20"/>
          <w:lang w:eastAsia="en-GB"/>
        </w:rPr>
      </w:pPr>
    </w:p>
    <w:p w14:paraId="4A20B6B0" w14:textId="77777777" w:rsidR="009F3954" w:rsidRPr="002365D3" w:rsidRDefault="009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br w:type="page"/>
      </w:r>
    </w:p>
    <w:p w14:paraId="711E773F" w14:textId="481E3694" w:rsidR="00A27F7D" w:rsidRPr="002365D3" w:rsidRDefault="00D14E00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lastRenderedPageBreak/>
        <w:t>3</w:t>
      </w:r>
      <w:r w:rsidR="00613E69" w:rsidRPr="002365D3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.4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5A82510A" w14:textId="77777777" w:rsidR="00A27F7D" w:rsidRPr="002365D3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5C89DE14" w14:textId="469FEFF1" w:rsidR="00DE2A9D" w:rsidRPr="002365D3" w:rsidRDefault="00A27F7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202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  <w:t xml:space="preserve"> </w:t>
      </w:r>
      <w:r w:rsidR="00D14E00" w:rsidRPr="002365D3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.</w:t>
      </w:r>
      <w:r w:rsidRPr="002365D3">
        <w:rPr>
          <w:rFonts w:ascii="CordiaUPC" w:eastAsia="EucrosiaUPCBold" w:hAnsi="CordiaUPC" w:cs="CordiaUPC"/>
          <w:i/>
          <w:iCs/>
          <w:sz w:val="26"/>
          <w:szCs w:val="26"/>
        </w:rPr>
        <w:t xml:space="preserve">4.1   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การรับรู้รายการและการวัดมูลค่าเมื่อเริ่มแรก </w:t>
      </w:r>
    </w:p>
    <w:p w14:paraId="301996C9" w14:textId="0FBEFC7C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7BFFD85" w14:textId="4F1844D2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ธนาคารและบริษัทย่อยรับรู้รายการเมื่อเริ่มแรกของเครื่องมือทางการเงินอื่น (ซึ่งรวมถึงการซื้อและการขายสินทรัพย์ทางการเงินตามวิธีปกติ) ณ วันที่ซื้อขาย (วิธี </w:t>
      </w:r>
      <w:r w:rsidRPr="002365D3">
        <w:rPr>
          <w:rFonts w:ascii="CordiaUPC" w:eastAsia="Times New Roman" w:hAnsi="CordiaUPC" w:cs="CordiaUPC"/>
          <w:sz w:val="26"/>
          <w:szCs w:val="26"/>
        </w:rPr>
        <w:t>trade date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)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ซึ่งเป็นวันที่ธนาคารและบริษัทย่อยได้เข้ามาเป็นคู่สัญญาของเครื่องมือดังกล่าว ยกเว้นเงินลงทุนในตราสารหนี้ รับรู้ ณ วันที่ชำระราคา </w:t>
      </w:r>
      <w:r w:rsidRPr="002365D3">
        <w:rPr>
          <w:rFonts w:ascii="CordiaUPC" w:eastAsia="Times New Roman" w:hAnsi="CordiaUPC" w:cs="CordiaUPC"/>
          <w:sz w:val="26"/>
          <w:szCs w:val="26"/>
        </w:rPr>
        <w:t>(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วิธี </w:t>
      </w:r>
      <w:r w:rsidRPr="002365D3">
        <w:rPr>
          <w:rFonts w:ascii="CordiaUPC" w:eastAsia="Times New Roman" w:hAnsi="CordiaUPC" w:cs="CordiaUPC"/>
          <w:sz w:val="26"/>
          <w:szCs w:val="26"/>
        </w:rPr>
        <w:t>settlement date)</w:t>
      </w:r>
    </w:p>
    <w:p w14:paraId="4C33604E" w14:textId="77777777" w:rsidR="00172E04" w:rsidRPr="002365D3" w:rsidRDefault="00172E04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</w:rPr>
      </w:pPr>
    </w:p>
    <w:p w14:paraId="0C17C84C" w14:textId="77777777" w:rsidR="00AF0E11" w:rsidRPr="002365D3" w:rsidRDefault="00DE2A9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49F37328" w14:textId="77777777" w:rsidR="00AF0E11" w:rsidRPr="002365D3" w:rsidRDefault="00AF0E11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EB2C958" w14:textId="553FCCDB" w:rsidR="00DE2A9D" w:rsidRPr="002365D3" w:rsidRDefault="00D14E00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76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A27F7D" w:rsidRPr="002365D3">
        <w:rPr>
          <w:rFonts w:ascii="CordiaUPC" w:eastAsia="EucrosiaUPCBold" w:hAnsi="CordiaUPC" w:cs="CordiaUPC"/>
          <w:i/>
          <w:iCs/>
          <w:sz w:val="26"/>
          <w:szCs w:val="26"/>
        </w:rPr>
        <w:t xml:space="preserve">2    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การตัดรายการออกจากบัญชี </w:t>
      </w:r>
    </w:p>
    <w:p w14:paraId="3BE30B70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03A92B2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การตัดรายการสินทรัพย์ทางการเงินออกจากบัญชี </w:t>
      </w:r>
    </w:p>
    <w:p w14:paraId="321A6353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9612485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EC2D316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3ECE384" w14:textId="15962241" w:rsidR="00DE2A9D" w:rsidRPr="002365D3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="006F5633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1)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ผลตอบแทนที่จะได้รับ (รวมถึงสินทรัพย์ใหม่ที่ได้รับใด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ๆ หักด้วยหนี้สินใหม่ที่คาดการณ์ไว้) และ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2)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กำไรหรือขาดทุนสะสมที่รับรู้ในกำไรขาดทุนเบ็ดเสร็จอื่นจะรับรู้ในกำไรหรือขาดทุน </w:t>
      </w:r>
    </w:p>
    <w:p w14:paraId="52D8B1DD" w14:textId="77777777" w:rsidR="00AF0E11" w:rsidRPr="002365D3" w:rsidRDefault="00AF0E11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31E0DFD9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5893D40E" w14:textId="77777777" w:rsidR="0018046A" w:rsidRPr="002365D3" w:rsidRDefault="0018046A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449865B" w14:textId="7FA78485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53B43576" w14:textId="77777777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373D8FE" w14:textId="77777777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การคำนวณต้นทุนของเงินลงทุนที่จำหน่ายไปและเงินลงทุนที่ยังถืออยู่ใช้วิธีถัวเฉลี่ยถ่วงน้ำหนัก</w:t>
      </w:r>
    </w:p>
    <w:p w14:paraId="4E585C0B" w14:textId="730264D0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CA0B03E" w14:textId="77777777" w:rsidR="009F3954" w:rsidRPr="002365D3" w:rsidRDefault="009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br w:type="page"/>
      </w:r>
    </w:p>
    <w:p w14:paraId="2ECFEEAF" w14:textId="37BCAF5F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 xml:space="preserve">การตัดรายการหนี้สินทางการเงินออกจากบัญชี </w:t>
      </w:r>
    </w:p>
    <w:p w14:paraId="7A047D7F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731EE90" w14:textId="47CB7774" w:rsidR="00E516B6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63B26D76" w14:textId="77777777" w:rsidR="00CA2D25" w:rsidRPr="002365D3" w:rsidRDefault="00CA2D25" w:rsidP="00CA2D25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3F2CA75" w14:textId="686B1580" w:rsidR="00DE2A9D" w:rsidRPr="002365D3" w:rsidRDefault="00D14E0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bookmarkStart w:id="6" w:name="_Hlk107574735"/>
      <w:r w:rsidRPr="002365D3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A47A2D" w:rsidRPr="002365D3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A47A2D" w:rsidRPr="002365D3">
        <w:rPr>
          <w:rFonts w:ascii="CordiaUPC" w:eastAsia="EucrosiaUPCBold" w:hAnsi="CordiaUPC" w:cs="CordiaUPC"/>
          <w:i/>
          <w:iCs/>
          <w:sz w:val="26"/>
          <w:szCs w:val="26"/>
        </w:rPr>
        <w:t xml:space="preserve">  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การจัดประเภทรายการและการวัดมูลค่าของเครื่องมือทางการเงิน</w:t>
      </w:r>
    </w:p>
    <w:p w14:paraId="044DC64C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36BCF247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การจัดประเภทรายการของสินทรัพย์ทางการเงิน </w:t>
      </w:r>
    </w:p>
    <w:p w14:paraId="09A76F21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5EF696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2365D3"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t xml:space="preserve"> </w:t>
      </w:r>
    </w:p>
    <w:p w14:paraId="1126E223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</w:p>
    <w:p w14:paraId="1BBE261E" w14:textId="00FBCC62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สินทรัพย์ทางการเงินประเภทตราสารหนี้</w:t>
      </w:r>
    </w:p>
    <w:p w14:paraId="68C918B9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5C66A85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การจัดประเภทตราสารหนี้ซึ่งรวมถึง เงินให้สินเชื่อ และเงินลงทุนในตราสารหนี้จะพิจารณาจากการประเมินโมเดลธุรกิจและ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2365D3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27F126B7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69670F5F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  <w:t>การประเมินโมเดลธุรกิจ</w:t>
      </w:r>
    </w:p>
    <w:p w14:paraId="31C5A7FF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sz w:val="20"/>
          <w:szCs w:val="20"/>
        </w:rPr>
      </w:pPr>
    </w:p>
    <w:p w14:paraId="06CABE7A" w14:textId="77777777" w:rsidR="00DE2A9D" w:rsidRPr="002365D3" w:rsidRDefault="00DE2A9D" w:rsidP="00A27F7D">
      <w:pPr>
        <w:tabs>
          <w:tab w:val="clear" w:pos="454"/>
          <w:tab w:val="clear" w:pos="907"/>
          <w:tab w:val="clear" w:pos="1644"/>
          <w:tab w:val="left" w:pos="108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ได้ประเมินโมเดลธุรกิจของสินทรัพย์ทางการเงินโดยข้อมูลที่ใช้ในการพิจารณารวมถึง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</w:p>
    <w:p w14:paraId="2AFA03D2" w14:textId="77777777" w:rsidR="00DE2A9D" w:rsidRPr="002365D3" w:rsidRDefault="00DE2A9D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2365D3">
        <w:rPr>
          <w:rFonts w:ascii="CordiaUPC" w:eastAsia="Times New Roman" w:hAnsi="CordiaUPC" w:cs="CordiaUPC"/>
          <w:sz w:val="26"/>
          <w:szCs w:val="26"/>
        </w:rPr>
        <w:t>-</w:t>
      </w:r>
      <w:r w:rsidRPr="002365D3">
        <w:rPr>
          <w:rFonts w:ascii="CordiaUPC" w:eastAsia="Times New Roman" w:hAnsi="CordiaUPC" w:cs="CordiaUPC"/>
          <w:sz w:val="26"/>
          <w:szCs w:val="26"/>
        </w:rPr>
        <w:tab/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2CC960E3" w14:textId="77777777" w:rsidR="00495520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2365D3">
        <w:rPr>
          <w:rFonts w:ascii="CordiaUPC" w:eastAsia="Times New Roman" w:hAnsi="CordiaUPC" w:cs="CordiaUPC"/>
          <w:sz w:val="26"/>
          <w:szCs w:val="26"/>
          <w:cs/>
        </w:rPr>
        <w:t>วิธีการประเมินผลการดำเนินงานของสินทรัพย์ทางการเงินและการรายงานให้ผู้บริหารของธนาคารและบริษัทย่อย</w:t>
      </w:r>
    </w:p>
    <w:p w14:paraId="34B91643" w14:textId="724E2C46" w:rsidR="00495520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2365D3">
        <w:rPr>
          <w:rFonts w:ascii="CordiaUPC" w:eastAsia="Times New Roman" w:hAnsi="CordiaUPC" w:cs="CordiaUPC"/>
          <w:sz w:val="26"/>
          <w:szCs w:val="26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="009D1652">
        <w:rPr>
          <w:rFonts w:ascii="CordiaUPC" w:eastAsia="Times New Roman" w:hAnsi="CordiaUPC" w:cs="CordiaUPC"/>
          <w:sz w:val="26"/>
          <w:szCs w:val="26"/>
        </w:rPr>
        <w:br/>
      </w:r>
      <w:r w:rsidR="00DE2A9D" w:rsidRPr="002365D3">
        <w:rPr>
          <w:rFonts w:ascii="CordiaUPC" w:eastAsia="Times New Roman" w:hAnsi="CordiaUPC" w:cs="CordiaUPC"/>
          <w:sz w:val="26"/>
          <w:szCs w:val="26"/>
          <w:cs/>
        </w:rPr>
        <w:t>กลยุทธ์ในการบริหารจัดการความเสี่ยง และ</w:t>
      </w:r>
    </w:p>
    <w:p w14:paraId="62A71A0F" w14:textId="0E1A8099" w:rsidR="00DE2A9D" w:rsidRPr="00495520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2365D3">
        <w:rPr>
          <w:rFonts w:ascii="CordiaUPC" w:eastAsia="Times New Roman" w:hAnsi="CordiaUPC" w:cs="CordiaUPC"/>
          <w:sz w:val="26"/>
          <w:szCs w:val="26"/>
          <w:cs/>
        </w:rPr>
        <w:t>ความถี่ ปริมาณและเวลาที่ขายใน</w:t>
      </w:r>
      <w:r w:rsidR="00335ED4" w:rsidRPr="002365D3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="00DE2A9D" w:rsidRPr="002365D3">
        <w:rPr>
          <w:rFonts w:ascii="CordiaUPC" w:eastAsia="Times New Roman" w:hAnsi="CordiaUPC" w:cs="CordiaUPC"/>
          <w:sz w:val="26"/>
          <w:szCs w:val="26"/>
          <w:cs/>
        </w:rPr>
        <w:t>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ระบุวัตถุประสงค์ที่ได้ตั้งไว้และวิธีการให้ได้มาซึ่งกระแสเงินสด</w:t>
      </w:r>
    </w:p>
    <w:p w14:paraId="3F9F9135" w14:textId="77777777" w:rsidR="00DE2A9D" w:rsidRPr="002365D3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7927D56" w14:textId="174BE42E" w:rsidR="00DE2A9D" w:rsidRPr="002365D3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เนื่องจากไม่ได้ถือครองเพื่อรับกระแสเงินสดตามสัญญา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557D7E9E" w14:textId="77777777" w:rsidR="00A973BC" w:rsidRPr="002365D3" w:rsidRDefault="00A973BC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1462E0B8" w14:textId="77777777" w:rsidR="009F3954" w:rsidRPr="002365D3" w:rsidRDefault="009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br w:type="page"/>
      </w:r>
    </w:p>
    <w:p w14:paraId="3C37C5FE" w14:textId="0DAF2D20" w:rsidR="00E516B6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2365D3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DFB96C0" w14:textId="77777777" w:rsidR="00CA2D25" w:rsidRPr="002365D3" w:rsidRDefault="00CA2D25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2B37891" w14:textId="196D98F0" w:rsidR="00DE2A9D" w:rsidRPr="002365D3" w:rsidRDefault="00DE2A9D" w:rsidP="00A27F7D">
      <w:pPr>
        <w:tabs>
          <w:tab w:val="clear" w:pos="454"/>
          <w:tab w:val="clear" w:pos="907"/>
          <w:tab w:val="clear" w:pos="1871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ธนาคารและบริษัทย่อยพิจารณาข้อกำหนดตามสัญญาของเครื่องมือทางการเงิน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ธนาคารและบริษัทย่อยพิจารณาถึง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A251D9A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CED8F5C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ลักษณะการปรับมูลค่าทางการเงิน</w:t>
      </w:r>
    </w:p>
    <w:p w14:paraId="40A1A459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เงื่อนไขเมื่อสิทธิเรียกร้องของธนาคารและบริษัทย่อย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142AC1C7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F02C704" w14:textId="6B90DF3C" w:rsidR="00DF20C0" w:rsidRPr="002365D3" w:rsidRDefault="00DF2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E43D2EC" w14:textId="0120B66B" w:rsidR="00DE2A9D" w:rsidRPr="002365D3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จากการประเมินโมเดลธุรกิจและกระแสเงินสดตามสัญญาสินทรัพย์ทางการเงินประเภทตราสารหนี้ของธนาคารและบริษัทย่อยมีการจัดประเภทและวัดมูลค่าสามประเภทดังนี้</w:t>
      </w:r>
    </w:p>
    <w:p w14:paraId="2220C5A3" w14:textId="77777777" w:rsidR="0028482E" w:rsidRPr="002365D3" w:rsidRDefault="0028482E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7AFF69F8" w14:textId="036F56BB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การวัดมูลค่าด้วยราคาทุนตัดจำหน่าย</w:t>
      </w:r>
    </w:p>
    <w:p w14:paraId="33913ED0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62384CE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7BAACB78" w14:textId="5B96E48D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24CA55D" w14:textId="3593DF51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</w:t>
      </w:r>
      <w:r w:rsidR="00CA2D25" w:rsidRPr="002365D3">
        <w:rPr>
          <w:rFonts w:ascii="CordiaUPC" w:eastAsia="Times New Roman" w:hAnsi="CordiaUPC" w:cs="CordiaUPC"/>
          <w:sz w:val="26"/>
          <w:szCs w:val="26"/>
        </w:rPr>
        <w:br/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ดอกเบี้ยจากยอดคงเหลือของเงินต้นในวันที่กำหนดไว้</w:t>
      </w:r>
    </w:p>
    <w:p w14:paraId="3170DAD8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1886630" w14:textId="4F72A31E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ตราสารหนี้ที่ถูกวัดมูลค่าด้วยราคาทุนตัดจำหน่ายวัดมูลค่าเริ่มแรกด้วยมูลค่ายุติธรรมบวกต้นทุนการทำธุรกรรมทางตรงที่เพิ่มขึ้นและภายหลังตัดจำหน่ายต้นทุนตามวิธีอัตราดอกเบี้ยที่แท้จริง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ปรับปรุงด้วยผลขาดทุนจากการด้อยค่า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78C5117B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3B3C97EA" w14:textId="4E6D932E" w:rsidR="00DE2A9D" w:rsidRPr="002365D3" w:rsidRDefault="00DE2A9D" w:rsidP="00A27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การวัดมูลค่าด้วยมูลค่ายุติธรรมผ่านกำไรขาดทุนเบ็ดเสร็จอื่น</w:t>
      </w:r>
    </w:p>
    <w:p w14:paraId="1E9CCC25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0505CA5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5FED812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BFE5636" w14:textId="01A06FDE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2F05026" w14:textId="77777777" w:rsidR="00E6160D" w:rsidRPr="002365D3" w:rsidRDefault="00E6160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contextualSpacing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552D2B51" w14:textId="77777777" w:rsidR="009F3954" w:rsidRPr="002365D3" w:rsidRDefault="009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573E226B" w14:textId="0479F15D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lastRenderedPageBreak/>
        <w:t>ตราสารหนี้ที่วัดมูลค่าด้วยมูลค่ายุติธรรมผ่านกำไรขาดทุนเบ็ดเสร็จอื่น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="003A080C"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เมื่อมีการตัดรายการออกจากบัญชี</w:t>
      </w:r>
      <w:r w:rsidR="003A080C"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5BB43AF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C2037C2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</w:t>
      </w:r>
    </w:p>
    <w:p w14:paraId="7B080D9A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EFEBE29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นอกจากสินทรัพย์ทางการเงินประเภทตราสารหนี้ที่วัดมูลค่าด้วยราคาทุนตัดจำหน่ายและสินทรัพย์ทางการเงินประเภทตราสารหนี้ที่วัดด้วยมูลค่ายุติธรรมผ่านกำไรขาดทุนเบ็ดเสร็จอื่น สินทรัพย์ทางการเงินประเภทตราสารหนี้จะวัดมูลค่าด้วยมูลค่ายุติธรรมผ่านกำไรหรือขาดทุน </w:t>
      </w:r>
    </w:p>
    <w:p w14:paraId="5ECFE6A8" w14:textId="2EEED00B" w:rsidR="00A973BC" w:rsidRPr="002365D3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4FB2D386" w14:textId="611E9C6D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6FDF46B4" w14:textId="77777777" w:rsidR="0028482E" w:rsidRPr="002365D3" w:rsidRDefault="0028482E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A698E8E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สำหรับตราสารหนี้ที่วัดมูลค่าด้วยมูลค่ายุติธรรมผ่านกำไรหรือขาดทุนสินทรัพย์เหล่านี้วัดมูลค่าในภายหลังด้วยมูลค่ายุติธรรม กำไรและขาดทุนสุทธิรวมถึงรายได้ดอกเบี้ยบันทึกในกำไรหรือขาดทุน</w:t>
      </w:r>
    </w:p>
    <w:p w14:paraId="5E8E8D04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C4AB78" w14:textId="0CE5F826" w:rsidR="00DE2A9D" w:rsidRPr="002365D3" w:rsidRDefault="00DE2A9D" w:rsidP="00E34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720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สินทรัพย์ทางการเงินประเภทตราสารทุน</w:t>
      </w:r>
    </w:p>
    <w:p w14:paraId="1CF2EC58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E61A5F7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ตราสารทุนซึ่งรวมถึงเงินลงทุนในตราสารทุนวัดมูลค่าด้วยมูลค่ายุติธรรม </w:t>
      </w:r>
    </w:p>
    <w:p w14:paraId="7328BED5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D2DE3DE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ตราสารทุนที่ไม่ได้ถือไว้เพื่อค้า ธนาคารและบริษัทย่อยสามารถเลือกเป็นรายเงินลงทุนให้แสดงการเปลี่ยนแปลงในมูลค่ายุติธรรมในภายหลังในกำไรขาดทุนเบ็ดเสร็จอื่นโดยเมื่อเลือกแล้วไม่สามารถยกเลิกได้</w:t>
      </w:r>
    </w:p>
    <w:p w14:paraId="648BAA77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D1789F2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นอกจากตราสารทุนที่เลือกแสดงการเปลี่ยนแปลงในมูลค่ายุติธรรมในภายหลังในกำไรขาดทุนเบ็ดเสร็จอื่น 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13E646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575F1B4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สำหรับตราสารทุนที่วัดมูลค่าด้วยมูลค่ายุติธรรมผ่านกำไรหรือขาดทุน สินทรัพย์เหล่านี้วัดมูลค่าในภายหลังด้วยมูลค่ายุติธรรม กำไรและขาดทุนสุทธิรวมถึงเงินปันผลรับบันทึกในกำไรหรือขาดทุน</w:t>
      </w:r>
    </w:p>
    <w:p w14:paraId="48C68458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23CE95F" w14:textId="63A84C8B" w:rsidR="00DE2A9D" w:rsidRPr="002365D3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E415502" w14:textId="77777777" w:rsidR="00A47A2D" w:rsidRPr="002365D3" w:rsidRDefault="00A47A2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060282ED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การจัดประเภทรายการใหม่ของสินทรัพย์ทางการเงิน</w:t>
      </w:r>
    </w:p>
    <w:p w14:paraId="29657A44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  <w:cs/>
        </w:rPr>
      </w:pPr>
    </w:p>
    <w:p w14:paraId="35105713" w14:textId="77777777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เปลี่ยนแปลงโมเดลธุรกิจในการจัดการสินทรัพย์ทางการเงิน</w:t>
      </w:r>
    </w:p>
    <w:bookmarkEnd w:id="6"/>
    <w:p w14:paraId="64A0A2FD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การจัดประเภทรายการของหนี้สินทางการเงิน</w:t>
      </w:r>
      <w:r w:rsidRPr="002365D3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199C384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02EE5F3F" w14:textId="77777777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ณ วันที่รับรู้รายการเมื่อเริ่มแรก เครื่องมือทางการเงินถูกจัดประเภทเป็นหนี้สินทางการเงินตามเนื้อหาของข้อตกลงตามสัญญา</w:t>
      </w:r>
    </w:p>
    <w:p w14:paraId="0DC8A186" w14:textId="77777777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4E9420B" w14:textId="77777777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ขาดทุน</w:t>
      </w:r>
    </w:p>
    <w:p w14:paraId="63977F91" w14:textId="77777777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605BE7C" w14:textId="4B8F5B0B" w:rsidR="00DE2A9D" w:rsidRPr="002365D3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หนี้สินทางการเงินบางรายการวัดมูลค่าด้วยมูลค่ายุติธรรมผ่านกำไรหรือขาดทุนภายใต้สถานการณ์ใดสถานการณ์หนึ่งดังต่อไปนี้ </w:t>
      </w:r>
    </w:p>
    <w:p w14:paraId="27DA3EEE" w14:textId="77777777" w:rsidR="00A973BC" w:rsidRPr="002365D3" w:rsidRDefault="00A973BC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65696898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หนี้สินมีการบริหาร ประเมินผลการดำเนินงานและมีการนำเสนอเป็นการภายในด้วยเกณฑ์มูลค่ายุติธรรม หรือ </w:t>
      </w:r>
    </w:p>
    <w:p w14:paraId="17DE8F59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การกำหนดดังกล่าวขจัดหรือลดการจับคู่อย่างไม่เหมาะสมทางการบัญชีอย่างมีนัยสำคัญที่อาจเกิดขึ้น </w:t>
      </w:r>
    </w:p>
    <w:p w14:paraId="502E1409" w14:textId="77777777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12C37AC8" w14:textId="48FB9D58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</w:t>
      </w:r>
      <w:r w:rsidR="00A47A2D" w:rsidRPr="002365D3">
        <w:rPr>
          <w:rFonts w:ascii="CordiaUPC" w:eastAsia="Times New Roman" w:hAnsi="CordiaUPC" w:cs="CordiaUPC" w:hint="cs"/>
          <w:sz w:val="26"/>
          <w:szCs w:val="26"/>
          <w:cs/>
        </w:rPr>
        <w:t>่วัด</w:t>
      </w:r>
      <w:r w:rsidR="00FB4FDA" w:rsidRPr="002365D3">
        <w:rPr>
          <w:rFonts w:ascii="CordiaUPC" w:eastAsia="Times New Roman" w:hAnsi="CordiaUPC" w:cs="CordiaUPC" w:hint="cs"/>
          <w:sz w:val="26"/>
          <w:szCs w:val="26"/>
          <w:cs/>
        </w:rPr>
        <w:t>มูลค่า</w:t>
      </w:r>
      <w:r w:rsidR="00A47A2D" w:rsidRPr="002365D3">
        <w:rPr>
          <w:rFonts w:ascii="CordiaUPC" w:eastAsia="Times New Roman" w:hAnsi="CordiaUPC" w:cs="CordiaUPC" w:hint="cs"/>
          <w:sz w:val="26"/>
          <w:szCs w:val="26"/>
          <w:cs/>
        </w:rPr>
        <w:t>ด้วย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มูลค่ายุติธรรมผ่านกำไรหรือขาดทุน วัดมูลค่าภายหลัง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</w:t>
      </w:r>
    </w:p>
    <w:p w14:paraId="704A1881" w14:textId="77777777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59B0280" w14:textId="1AB00965" w:rsidR="00DE2A9D" w:rsidRPr="002365D3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หนี้สินทางการเงินที่ถูกวัดมูลค่าด้วยราคาทุนตัดจำหน่าย 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3B8794A4" w14:textId="0BF6BA8C" w:rsidR="003C6220" w:rsidRPr="002365D3" w:rsidRDefault="003C6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6D23C960" w14:textId="1E584624" w:rsidR="00DE2A9D" w:rsidRPr="002365D3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</w:rPr>
        <w:t>4</w:t>
      </w:r>
      <w:r w:rsidR="00A973BC" w:rsidRPr="002365D3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การรับรู้ดอกเบี้ย</w:t>
      </w:r>
    </w:p>
    <w:p w14:paraId="10F16C20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18CDD208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sz w:val="26"/>
          <w:szCs w:val="26"/>
          <w:cs/>
        </w:rPr>
        <w:t>อัตราดอกเบี้ยที่แท้จริง</w:t>
      </w:r>
      <w:r w:rsidRPr="002365D3">
        <w:rPr>
          <w:rFonts w:ascii="CordiaUPC" w:eastAsia="Times New Roman" w:hAnsi="CordiaUPC" w:cs="CordiaUPC"/>
          <w:i/>
          <w:iCs/>
          <w:sz w:val="26"/>
          <w:szCs w:val="26"/>
        </w:rPr>
        <w:t xml:space="preserve"> </w:t>
      </w:r>
    </w:p>
    <w:p w14:paraId="2AFF3E8C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0F38D5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มูลค่าตามบัญชีขั้นต้นของสินทรัพย์ทางการเงิน หรือ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ราคาทุนตัดจำหน่ายของหนี้สินทางการเงิน</w:t>
      </w:r>
    </w:p>
    <w:p w14:paraId="6C041127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312F3D6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ธนาคารและบริษัทย่อย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</w:t>
      </w:r>
    </w:p>
    <w:p w14:paraId="63417CE3" w14:textId="77777777" w:rsidR="00066F14" w:rsidRPr="002365D3" w:rsidRDefault="00066F14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B41FCFE" w14:textId="3C7EB062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3D9388C5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FF2C801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</w:p>
    <w:p w14:paraId="7FEFB16A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97634A8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sz w:val="26"/>
          <w:szCs w:val="26"/>
          <w:cs/>
        </w:rPr>
        <w:lastRenderedPageBreak/>
        <w:t>การคำนวณรายได้ดอกเบี้ยและค่าใช้จ่ายดอกเบี้ย</w:t>
      </w:r>
    </w:p>
    <w:p w14:paraId="36CEE254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9CD8D6D" w14:textId="08E30EC8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หรือราคาตัดจำหน่ายของหนี้สิน</w:t>
      </w:r>
      <w:r w:rsidR="00C805B8"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2365D3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</w:t>
      </w:r>
      <w:r w:rsidR="00C805B8"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2365D3">
        <w:rPr>
          <w:rFonts w:ascii="CordiaUPC" w:eastAsia="Times New Roman" w:hAnsi="CordiaUPC" w:cs="CordiaUPC" w:hint="cs"/>
          <w:sz w:val="26"/>
          <w:szCs w:val="26"/>
          <w:cs/>
        </w:rPr>
        <w:t>นอกจากนี้อัตราดอกเบี้ยที่แท้จริงยังได้รับ</w:t>
      </w:r>
      <w:r w:rsidR="00B0790E" w:rsidRPr="002365D3">
        <w:rPr>
          <w:rFonts w:ascii="CordiaUPC" w:eastAsia="Times New Roman" w:hAnsi="CordiaUPC" w:cs="CordiaUPC" w:hint="cs"/>
          <w:sz w:val="26"/>
          <w:szCs w:val="26"/>
          <w:cs/>
        </w:rPr>
        <w:t>การแก้ไขสำหรับการปรับปรุงการป้องกันความเสี่ยงในมูลค่ายุติธรรม ณ วันที่เริ่มการตัดจำหน่ายปรับปรุง</w:t>
      </w:r>
      <w:r w:rsidR="006D54E9" w:rsidRPr="002365D3">
        <w:rPr>
          <w:rFonts w:ascii="CordiaUPC" w:eastAsia="Times New Roman" w:hAnsi="CordiaUPC" w:cs="CordiaUPC" w:hint="cs"/>
          <w:sz w:val="26"/>
          <w:szCs w:val="26"/>
          <w:cs/>
        </w:rPr>
        <w:t>การปรับปรุงการป้องกันความเสี่ยง</w:t>
      </w:r>
    </w:p>
    <w:p w14:paraId="33B832B9" w14:textId="77777777" w:rsidR="00066F14" w:rsidRPr="002365D3" w:rsidRDefault="00066F14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18752D8" w14:textId="117289CB" w:rsidR="00DE2A9D" w:rsidRPr="002365D3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721CD8E8" w14:textId="77777777" w:rsidR="000654DF" w:rsidRPr="002365D3" w:rsidRDefault="000654DF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5D4E920" w14:textId="002D5CD2" w:rsidR="006D54E9" w:rsidRPr="002365D3" w:rsidRDefault="006D54E9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สำหรับสินทรัพย์ทางการเงินที่มีการด้อยค่าด้านเครดิต</w:t>
      </w:r>
      <w:r w:rsidR="00AB50AB" w:rsidRPr="002365D3">
        <w:rPr>
          <w:rFonts w:ascii="CordiaUPC" w:eastAsia="Times New Roman" w:hAnsi="CordiaUPC" w:cs="CordiaUPC" w:hint="cs"/>
          <w:sz w:val="26"/>
          <w:szCs w:val="26"/>
          <w:cs/>
        </w:rPr>
        <w:t>ก่อน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การรับรู้</w:t>
      </w:r>
      <w:r w:rsidR="00AB50AB" w:rsidRPr="002365D3">
        <w:rPr>
          <w:rFonts w:ascii="CordiaUPC" w:eastAsia="Times New Roman" w:hAnsi="CordiaUPC" w:cs="CordiaUPC" w:hint="cs"/>
          <w:sz w:val="26"/>
          <w:szCs w:val="26"/>
          <w:cs/>
        </w:rPr>
        <w:t>เมื่อเริ่ม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แรก รายได้ดอกเบี้ย</w:t>
      </w:r>
      <w:r w:rsidR="00AB50AB" w:rsidRPr="002365D3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คำนวณโดย</w:t>
      </w:r>
      <w:r w:rsidR="00AB50AB" w:rsidRPr="002365D3">
        <w:rPr>
          <w:rFonts w:ascii="CordiaUPC" w:eastAsia="Times New Roman" w:hAnsi="CordiaUPC" w:cs="CordiaUPC" w:hint="cs"/>
          <w:sz w:val="26"/>
          <w:szCs w:val="26"/>
          <w:cs/>
        </w:rPr>
        <w:t>การ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ใช้</w:t>
      </w:r>
      <w:r w:rsidR="00AB50AB" w:rsidRPr="002365D3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อัตราดอกเบี้ยที่แท้จริงหลังปรับปรุงการด้อยค่าด้านเครดิตเป็นต้นทุนการตัดจำหน่ายของสินทรัพย์ การคำนวณรายได้ดอกเบี้ยจะไม่เปลี่ยนกลับไปคำนวณจากมูลค่าตามบัญชีขั้นต้นของสินทรัพย์ แม้ว่าความเสี่ยงของ</w:t>
      </w:r>
      <w:r w:rsidR="00696F35" w:rsidRPr="002365D3">
        <w:rPr>
          <w:rFonts w:ascii="CordiaUPC" w:eastAsia="Times New Roman" w:hAnsi="CordiaUPC" w:cs="CordiaUPC" w:hint="cs"/>
          <w:sz w:val="26"/>
          <w:szCs w:val="26"/>
          <w:cs/>
        </w:rPr>
        <w:t>สินทรัพย์จะดีขึ้นก็ตาม</w:t>
      </w:r>
    </w:p>
    <w:p w14:paraId="674E9E5B" w14:textId="4E1E007F" w:rsidR="00FB3085" w:rsidRPr="002365D3" w:rsidRDefault="00FB3085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46F5E1F" w14:textId="6E688989" w:rsidR="00DE2A9D" w:rsidRPr="002365D3" w:rsidRDefault="00D14E00" w:rsidP="00DE0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806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</w:rPr>
        <w:t>5</w:t>
      </w:r>
      <w:r w:rsidR="00A47A2D" w:rsidRPr="002365D3">
        <w:rPr>
          <w:rFonts w:ascii="CordiaUPC" w:eastAsia="EucrosiaUPCBold" w:hAnsi="CordiaUPC" w:cs="CordiaUPC"/>
          <w:i/>
          <w:iCs/>
          <w:sz w:val="26"/>
          <w:szCs w:val="26"/>
        </w:rPr>
        <w:t xml:space="preserve">   </w:t>
      </w:r>
      <w:r w:rsidR="00A47A2D" w:rsidRPr="002365D3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การเปลี่ยนแปลงสินทรัพย์ทางการเงินและหนี้สินทางการเงิน </w:t>
      </w:r>
    </w:p>
    <w:p w14:paraId="0F7A966B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CE94176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/>
          <w:bCs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ab/>
      </w: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การเปลี่ยนแปลงสินทรัพย์ทางการเงิน</w:t>
      </w:r>
    </w:p>
    <w:p w14:paraId="4B814DB8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A8F5D71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9008A79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CD164E" w14:textId="6E6FC4D5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</w:t>
      </w:r>
    </w:p>
    <w:p w14:paraId="50DF0787" w14:textId="77777777" w:rsidR="00007574" w:rsidRPr="002365D3" w:rsidRDefault="0000757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strike/>
          <w:color w:val="000000"/>
          <w:sz w:val="26"/>
          <w:szCs w:val="26"/>
        </w:rPr>
      </w:pPr>
    </w:p>
    <w:p w14:paraId="3D9330FB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52CADC4F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B729558" w14:textId="002AD613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</w:t>
      </w:r>
      <w:r w:rsidR="00CB5E11"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รับรู้เป็นส่วนหนึ่งของผลขาดทุนด้านเครดิตที่คาดว่าจะเกิดขึ้น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สำหรับกรณีอื่นนั้นแสดงเป็นดอกเบี้ยรับซึ่งคำนวณโดยใช้วิธีอัตราดอกเบี้ยที่แท้จริง </w:t>
      </w:r>
    </w:p>
    <w:p w14:paraId="751ACBE5" w14:textId="77777777" w:rsidR="00A47A2D" w:rsidRPr="002365D3" w:rsidRDefault="00A47A2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2F1A1B9" w14:textId="62662E18" w:rsidR="00DE2A9D" w:rsidRPr="002365D3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</w:rPr>
        <w:t>.4.6</w:t>
      </w:r>
      <w:r w:rsidR="00A47A2D" w:rsidRPr="002365D3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2365D3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6AFCAF5C" w14:textId="77777777" w:rsidR="00A973BC" w:rsidRPr="002365D3" w:rsidRDefault="00A973BC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ADF21BF" w14:textId="4A364A9C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ธนาคาร</w:t>
      </w:r>
      <w:bookmarkStart w:id="7" w:name="_Hlk108113303"/>
      <w:r w:rsidRPr="002365D3">
        <w:rPr>
          <w:rFonts w:ascii="CordiaUPC" w:eastAsia="Times New Roman" w:hAnsi="CordiaUPC" w:cs="CordiaUPC"/>
          <w:sz w:val="26"/>
          <w:szCs w:val="26"/>
          <w:cs/>
        </w:rPr>
        <w:t>และบริษัทย่อย</w:t>
      </w:r>
      <w:bookmarkEnd w:id="7"/>
      <w:r w:rsidRPr="002365D3">
        <w:rPr>
          <w:rFonts w:ascii="CordiaUPC" w:eastAsia="Times New Roman" w:hAnsi="CordiaUPC" w:cs="CordiaUPC"/>
          <w:sz w:val="26"/>
          <w:szCs w:val="26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รับรู้ค่าเผื่อผลขาดทุนด้านเครดิตที่คาดว่าจะเกิดขึ้นสำหรับสินทรัพย์ทางการเงินที่ไม่ได้วัด</w:t>
      </w:r>
      <w:r w:rsidRPr="002365D3">
        <w:rPr>
          <w:rFonts w:ascii="CordiaUPC" w:eastAsia="Times New Roman" w:hAnsi="CordiaUPC" w:cs="CordiaUPC"/>
          <w:spacing w:val="-4"/>
          <w:sz w:val="26"/>
          <w:szCs w:val="26"/>
          <w:cs/>
        </w:rPr>
        <w:t>มูลค่าด้วยมูลค่ายุติธรรมผ่านกำไรหรือขาดทุนและไม่มีการรับรู้ผลขาดทุนจากการด้อยค่าของเงินลงทุนในตราสาร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ทุน</w:t>
      </w:r>
    </w:p>
    <w:p w14:paraId="7C3E4E4E" w14:textId="77777777" w:rsidR="00CA2D25" w:rsidRPr="002365D3" w:rsidRDefault="00CA2D25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4D1E62E5" w14:textId="2E25D3E2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2365D3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909BD6F" w14:textId="77777777" w:rsidR="00A973BC" w:rsidRPr="002365D3" w:rsidRDefault="00A973BC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14577AA0" w14:textId="744DBBC1" w:rsidR="00DE2A9D" w:rsidRPr="002365D3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06F3E283" w14:textId="028CCFEC" w:rsidR="00D414B1" w:rsidRPr="002365D3" w:rsidRDefault="00D4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DEB1CD8" w14:textId="1046CB5A" w:rsidR="00DE2A9D" w:rsidRPr="002365D3" w:rsidRDefault="00DE2A9D" w:rsidP="00A47A2D">
      <w:pPr>
        <w:tabs>
          <w:tab w:val="clear" w:pos="454"/>
          <w:tab w:val="clear" w:pos="1871"/>
          <w:tab w:val="left" w:pos="153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ผลขาดทุนด้านเครดิตที่คาดว่าจะเกิดขึ้นวัดมูลค่าดังนี้</w:t>
      </w:r>
    </w:p>
    <w:p w14:paraId="623798C5" w14:textId="77777777" w:rsidR="00235F62" w:rsidRPr="002365D3" w:rsidRDefault="00235F62" w:rsidP="00A47A2D">
      <w:pPr>
        <w:tabs>
          <w:tab w:val="clear" w:pos="454"/>
          <w:tab w:val="clear" w:pos="1871"/>
          <w:tab w:val="left" w:pos="153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</w:p>
    <w:p w14:paraId="3FBE92EA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ส่วนต่างระหว่างกระแสเงินสดตามสัญญา และกระแสเงินสดที่ธนาคารและบริษัทย่อยคาดว่าจะได้รับ)</w:t>
      </w:r>
    </w:p>
    <w:p w14:paraId="0D16EC02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4368C9C4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ธนาคารและบริษัทย่อยในกรณีที่ภาระผูกพันดังกล่าวถูกเบิกใช้ และกระแสเงินสดที่ธนาคารและบริษัทย่อยคาดว่าจะได้รับ และ</w:t>
      </w:r>
    </w:p>
    <w:p w14:paraId="43DD9D02" w14:textId="61745A16" w:rsidR="001B2337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47B0DD4D" w14:textId="77777777" w:rsidR="00007574" w:rsidRPr="002365D3" w:rsidRDefault="0000757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E123D51" w14:textId="5295B5E8" w:rsidR="00DE2A9D" w:rsidRPr="002365D3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PD - Probability of default)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LGD - Loss given default)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และประมาณการยอดหนี้เมื่อมีการปฎิบัติผิดสัญญา (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EAD - Exposure at the time of default)</w:t>
      </w:r>
    </w:p>
    <w:p w14:paraId="5D4236F6" w14:textId="77777777" w:rsidR="008E74C0" w:rsidRPr="002365D3" w:rsidRDefault="008E74C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7F308F14" w14:textId="4B06C1B6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การจัดชั้น</w:t>
      </w:r>
    </w:p>
    <w:p w14:paraId="04EDEF2D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6FD3D08" w14:textId="46CDA647" w:rsidR="00DF20C0" w:rsidRPr="002365D3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8FF58EF" w14:textId="77777777" w:rsidR="00667DE5" w:rsidRPr="002365D3" w:rsidRDefault="0066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A5158EA" w14:textId="77777777" w:rsidR="00DE2A9D" w:rsidRPr="002365D3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 xml:space="preserve">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0DCCD6A3" w14:textId="27DD3B7B" w:rsidR="00E516B6" w:rsidRPr="002365D3" w:rsidRDefault="00E516B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sz w:val="20"/>
          <w:szCs w:val="20"/>
        </w:rPr>
      </w:pPr>
    </w:p>
    <w:p w14:paraId="353E7213" w14:textId="37B12125" w:rsidR="00DE2A9D" w:rsidRPr="002365D3" w:rsidRDefault="00DE2A9D" w:rsidP="00FB3085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และชั้นที่ </w:t>
      </w:r>
      <w:r w:rsidRPr="002365D3">
        <w:rPr>
          <w:rFonts w:ascii="CordiaUPC" w:eastAsia="Times New Roman" w:hAnsi="CordiaUPC" w:cs="CordiaUPC"/>
          <w:sz w:val="26"/>
          <w:szCs w:val="26"/>
        </w:rPr>
        <w:t>3)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POCI)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เดือนนับจากวันที่รายงาน</w:t>
      </w:r>
    </w:p>
    <w:p w14:paraId="260E1D4A" w14:textId="77777777" w:rsidR="00590FE2" w:rsidRPr="002365D3" w:rsidRDefault="00590FE2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37AB20CA" w14:textId="77777777" w:rsidR="00DE2A9D" w:rsidRPr="002365D3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2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B15AFB6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A02BA26" w14:textId="1DF28DFB" w:rsidR="00DE2A9D" w:rsidRPr="002365D3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2365D3">
        <w:rPr>
          <w:rFonts w:ascii="CordiaUPC" w:eastAsia="Times New Roman" w:hAnsi="CordiaUPC" w:cs="CordiaUPC"/>
          <w:sz w:val="26"/>
          <w:szCs w:val="26"/>
        </w:rPr>
        <w:t>lifetime ECL)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โดยการพิจารณา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  <w:r w:rsidR="00860DBD"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="00860DBD" w:rsidRPr="002365D3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(</w:t>
      </w:r>
      <w:r w:rsidR="003E5CAB" w:rsidRPr="002365D3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ดู</w:t>
      </w:r>
      <w:r w:rsidR="00E27A95" w:rsidRPr="002365D3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 xml:space="preserve">รายละเอียดในหมายเหตุข้อ </w:t>
      </w:r>
      <w:r w:rsidR="00E27A95" w:rsidRPr="002365D3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6.1</w:t>
      </w:r>
      <w:r w:rsidR="00E27A95" w:rsidRPr="002365D3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)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สินทรัพย์ทางการเงินที่เกินกำหนดชำระเท่ากับหรือมากกว่า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30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65AC2642" w14:textId="6726AE9C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844A5BE" w14:textId="77777777" w:rsidR="00DE2A9D" w:rsidRPr="002365D3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1C9735DA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FF9BF23" w14:textId="77777777" w:rsidR="00DE2A9D" w:rsidRPr="002365D3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90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5B26A4D7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trike/>
          <w:sz w:val="20"/>
          <w:szCs w:val="20"/>
        </w:rPr>
      </w:pPr>
    </w:p>
    <w:p w14:paraId="748EA125" w14:textId="2D290764" w:rsidR="00DE2A9D" w:rsidRPr="002365D3" w:rsidRDefault="00DE2A9D" w:rsidP="00A47A2D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1A0D48BE" w14:textId="0AAC6A75" w:rsidR="00A97B15" w:rsidRPr="002365D3" w:rsidRDefault="00A97B15" w:rsidP="00A47A2D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67333FEB" w14:textId="0BFDAD92" w:rsidR="00A97B15" w:rsidRPr="002365D3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การจัดชั้นและการกันเงินสำรองของลูกหนี้ที่ทำการปรับปรุงเงื่อนไขของสัญญา</w:t>
      </w:r>
    </w:p>
    <w:p w14:paraId="1DF86E91" w14:textId="77777777" w:rsidR="00A97B15" w:rsidRPr="002365D3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7EC17C4" w14:textId="365D6AED" w:rsidR="00A97B15" w:rsidRPr="002365D3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ธนาคารกำหนดแนวทางการจัดชั้นและการกันเงินสำรองของลูกหนี้ที่ทำการปรับปรุงเงื่อนไขของสัญญาเพื่อให้มั่นใจว่าการจัดชั้นและการกันเงินสำรองของลูกหนี้ดังกล่าวมีความรัดกุมและเพียงพอที่จะครอบคลุมผลขาดทุนด้านเครดิตที่อาจเกิดขึ้น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รวมทั้งกำหนดเงื่อนไขการปรับชั้นให้ดีขึ้น</w:t>
      </w:r>
      <w:r w:rsidR="00D43E29"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FC6EDC" w:rsidRPr="002365D3">
        <w:rPr>
          <w:rFonts w:ascii="CordiaUPC" w:eastAsia="Times New Roman" w:hAnsi="CordiaUPC" w:cs="CordiaUPC" w:hint="cs"/>
          <w:sz w:val="26"/>
          <w:szCs w:val="26"/>
          <w:cs/>
        </w:rPr>
        <w:t>โดยธนาคารใช้มาตรการผ่อนปรนชั่วคราวบางประการตามแนวปฏิบัติทางการบัญชี</w:t>
      </w:r>
      <w:r w:rsidR="00FC6EDC" w:rsidRPr="002365D3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="00FC6EDC" w:rsidRPr="002365D3">
        <w:rPr>
          <w:rFonts w:ascii="CordiaUPC" w:eastAsia="Times New Roman" w:hAnsi="CordiaUPC" w:cs="CordiaUPC" w:hint="cs"/>
          <w:sz w:val="26"/>
          <w:szCs w:val="26"/>
          <w:cs/>
        </w:rPr>
        <w:t>ดูรายละเอียดในหมายเหตุข้อ</w:t>
      </w:r>
      <w:r w:rsidR="00FC6EDC"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FC6EDC" w:rsidRPr="002365D3">
        <w:rPr>
          <w:rFonts w:ascii="CordiaUPC" w:eastAsia="Times New Roman" w:hAnsi="CordiaUPC" w:cs="CordiaUPC"/>
          <w:sz w:val="26"/>
          <w:szCs w:val="26"/>
        </w:rPr>
        <w:t>2</w:t>
      </w:r>
      <w:r w:rsidR="00FC6EDC" w:rsidRPr="002365D3">
        <w:rPr>
          <w:rFonts w:ascii="CordiaUPC" w:eastAsia="Times New Roman" w:hAnsi="CordiaUPC" w:cs="CordiaUPC"/>
          <w:sz w:val="26"/>
          <w:szCs w:val="26"/>
          <w:cs/>
        </w:rPr>
        <w:t>)</w:t>
      </w:r>
      <w:r w:rsidR="00FC6EDC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ทั้งนี้ปัจจัยหลักในการกำหนดการจัดชั้นและการกันเงินสำรอง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ประกอบด้วย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คุณภาพเครดิตของลูกหนี้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รูปแบบการจ่ายชำระคืนหนี้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ระยะเวลาที่สามารถปฏิบัติได้ตามสัญญาปรับปรุงโครงสร้างหนี้</w:t>
      </w:r>
    </w:p>
    <w:p w14:paraId="3189E52C" w14:textId="77777777" w:rsidR="00667DE5" w:rsidRPr="002365D3" w:rsidRDefault="00667DE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DEA961C" w14:textId="77777777" w:rsidR="0018046A" w:rsidRPr="002365D3" w:rsidRDefault="0018046A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224C0908" w14:textId="65439CFE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การปรับปรุงความเสี่ยงด้านเครดิต</w:t>
      </w:r>
    </w:p>
    <w:p w14:paraId="5A033C17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2"/>
          <w:szCs w:val="22"/>
        </w:rPr>
      </w:pPr>
    </w:p>
    <w:p w14:paraId="6D338BE7" w14:textId="21516A4D" w:rsidR="00A97B15" w:rsidRPr="002365D3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สามารถโอนกลับไปยังชั้นที่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4B6181BB" w14:textId="7DC3A49E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C50F29A" w14:textId="77777777" w:rsidR="00A36BFA" w:rsidRPr="002365D3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เมื่อการเพิ่มขึ้นอย่างมีนัยสำคัญของความเสี่ยงด้านเครดิตถูกพิจารณาโดยใช้เกณฑ์เชิงปริมาณ เครื่องมือทางการเงินจะถูกโอนกลับไปยังชั้นที่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โดยอัตโนมัติเมื่อไม่พบการปฏิบัติผิดสัญญาเดิมอย่างมีนัยสำคัญอีกต่อไป ในกรณีที่เครื่องมือทางการเงินถูกโอนไปยังชั้นที่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เนื่องจากการประเมินด้วยปัจจัยเชิงคุณภาพ เหตุปัจจัยคุณภาพดังกล่าวต้องหมดไปจึงจะจัดประเภทรายการใหม่เป็นชั้นที่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รวมถึงในกรณีที่ผู้บริหารสั่งการให้เครื่องมือทางการเงินจัดประเภทเป็นชั้นที่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ซึ่งต้องมีการดำเนินการแก้ไขก่อนที่จะจัดประเภทรายการเงินให้สินเชื่อใหม่เป็นชั้นที่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1</w:t>
      </w:r>
    </w:p>
    <w:p w14:paraId="68D4A93B" w14:textId="77777777" w:rsidR="00A36BFA" w:rsidRPr="002365D3" w:rsidRDefault="00A36BFA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389D265" w14:textId="3877D935" w:rsidR="00590FE2" w:rsidRPr="002365D3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สินทรัพย์ทางการเงินที่อยู่ในชั้นที่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3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จะถูกโอนไปชั้นที่ 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ก็ต่อเมื่อพิจารณาแล้วเห็นว่าไม่ด้อยค่าด้านเครดิต</w:t>
      </w:r>
    </w:p>
    <w:p w14:paraId="647AD2CB" w14:textId="12299A23" w:rsidR="0018046A" w:rsidRPr="002365D3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</w:pPr>
    </w:p>
    <w:p w14:paraId="007CE2AE" w14:textId="5B8DA835" w:rsidR="00AD4452" w:rsidRPr="002365D3" w:rsidRDefault="00DE2A9D" w:rsidP="006F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63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t>การแสดงรายการค่าเผื่อผลขาดทุนด้านเครดิตที่คาดว่าจะเกิดขึ้นในงบแสดงฐานะการเงิน</w:t>
      </w:r>
    </w:p>
    <w:p w14:paraId="50EB33BC" w14:textId="67FD6E49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Calibri" w:hAnsi="CordiaUPC" w:cs="CordiaUPC"/>
          <w:color w:val="004D97"/>
          <w:sz w:val="16"/>
          <w:szCs w:val="16"/>
        </w:rPr>
      </w:pPr>
      <w:r w:rsidRPr="002365D3">
        <w:rPr>
          <w:rFonts w:ascii="CordiaUPC" w:eastAsia="Calibri" w:hAnsi="CordiaUPC" w:cs="CordiaUPC"/>
          <w:color w:val="000000"/>
          <w:sz w:val="26"/>
          <w:szCs w:val="26"/>
          <w:cs/>
        </w:rPr>
        <w:t xml:space="preserve"> </w:t>
      </w:r>
    </w:p>
    <w:p w14:paraId="6A2C8BA3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9F5CBF9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759EEE8A" w14:textId="260BCEC5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 ไม่มีการรับรู้ค่าเผื่อผลขาดทุนในงบแสดงฐานะการเงินเนื่องจากมูลค่าตามบัญชีของสินทรัพย์แสดงด้วยมูลค่ายุติธรรม ผลขาดทุนด้านเครดิตที่คาดว่าจะเกิดขึ้นจะรับรู้ผ่านกำไรขาดทุน</w:t>
      </w:r>
    </w:p>
    <w:p w14:paraId="20CD96DE" w14:textId="77777777" w:rsidR="00590FE2" w:rsidRPr="002365D3" w:rsidRDefault="00590FE2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4CBC9E5" w14:textId="1D0FBF98" w:rsidR="00DE2A9D" w:rsidRPr="002365D3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43" w:hanging="558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2365D3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</w:rPr>
        <w:t>.4.7</w:t>
      </w:r>
      <w:r w:rsidR="00A47A2D" w:rsidRPr="002365D3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2365D3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2365D3">
        <w:rPr>
          <w:rFonts w:ascii="CordiaUPC" w:eastAsia="EucrosiaUPCBold" w:hAnsi="CordiaUPC" w:cs="CordiaUPC"/>
          <w:i/>
          <w:iCs/>
          <w:sz w:val="26"/>
          <w:szCs w:val="26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090D185B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66C1D72" w14:textId="77777777" w:rsidR="00DE2A9D" w:rsidRPr="002365D3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งบแสดงฐานะการเงิน</w:t>
      </w:r>
    </w:p>
    <w:p w14:paraId="1E6FAB3B" w14:textId="328550DE" w:rsidR="003F4E0E" w:rsidRPr="002365D3" w:rsidRDefault="003F4E0E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Cs/>
          <w:sz w:val="20"/>
          <w:szCs w:val="20"/>
        </w:rPr>
      </w:pPr>
    </w:p>
    <w:p w14:paraId="21EB408E" w14:textId="392F6893" w:rsidR="00A97B15" w:rsidRPr="002365D3" w:rsidRDefault="00DE2A9D" w:rsidP="00FB3085">
      <w:pPr>
        <w:tabs>
          <w:tab w:val="clear" w:pos="454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196834FF" w14:textId="77777777" w:rsidR="002E1A04" w:rsidRPr="002365D3" w:rsidRDefault="002E1A04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3D0CB5FA" w14:textId="7A974CBF" w:rsidR="00DE2A9D" w:rsidRPr="002365D3" w:rsidRDefault="00DE2A9D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ความสัมพันธ์ของการป้องกันความเสี่ยงมีดังนี้</w:t>
      </w:r>
    </w:p>
    <w:p w14:paraId="2BAE0838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7F91157" w14:textId="77777777" w:rsidR="00DE2A9D" w:rsidRPr="002365D3" w:rsidRDefault="00DE2A9D" w:rsidP="00A47A2D">
      <w:pPr>
        <w:tabs>
          <w:tab w:val="clear" w:pos="454"/>
          <w:tab w:val="left" w:pos="216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การป้องกันความเสี่ยงในมูลค่ายุติธรรม</w:t>
      </w:r>
    </w:p>
    <w:p w14:paraId="091B225B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101B82D" w14:textId="77777777" w:rsidR="00DE2A9D" w:rsidRPr="002365D3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A037C3F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22C27E4A" w14:textId="2DB82D4B" w:rsidR="00DE2A9D" w:rsidRPr="002365D3" w:rsidRDefault="00DE2A9D" w:rsidP="00A47A2D">
      <w:pPr>
        <w:tabs>
          <w:tab w:val="clear" w:pos="45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2365D3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หรือยกเลิกการกำหนดให้มีการป้องกันความเสี่ยง </w:t>
      </w:r>
      <w:r w:rsidR="006F5633"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1284A923" w14:textId="3F7C1E87" w:rsidR="003F4E0E" w:rsidRPr="002365D3" w:rsidRDefault="003F4E0E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2725D2E" w14:textId="3D08B7EC" w:rsidR="00DE2A9D" w:rsidRPr="002365D3" w:rsidRDefault="00DE2A9D" w:rsidP="00A47A2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586DA84B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1DE2562" w14:textId="0C81BF15" w:rsidR="00DE2A9D" w:rsidRPr="002365D3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</w:t>
      </w:r>
      <w:r w:rsidR="00335ED4"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นปี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424CD5CD" w14:textId="77777777" w:rsidR="00DE2A9D" w:rsidRPr="002365D3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3F96F11" w14:textId="0A60D0F8" w:rsidR="00DE2A9D" w:rsidRPr="002365D3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2365D3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 การป้องกันความเสี่ยง </w:t>
      </w:r>
      <w:r w:rsidR="006F5633"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1B38891D" w14:textId="77777777" w:rsidR="00007574" w:rsidRPr="002365D3" w:rsidRDefault="00007574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9872C9E" w14:textId="4713A9A2" w:rsidR="00DE2A9D" w:rsidRPr="002365D3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และบริษัทย่อยจะโอนรายการสำรองการป้องกันความเสี่ยงในกำไรขาดทุนเบ็ดเสร็จอื่นไปยังกำไรหรือขาดทุน 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และบริษัทย่อย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7539B226" w14:textId="77777777" w:rsidR="004D79CB" w:rsidRPr="002365D3" w:rsidRDefault="004D79CB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  <w:cs/>
        </w:rPr>
      </w:pPr>
    </w:p>
    <w:p w14:paraId="06A93834" w14:textId="59184780" w:rsidR="00747D91" w:rsidRPr="002365D3" w:rsidRDefault="00747D91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ในส่วนของตราสารอนุพันธ์เพื่อป้องกันความเสี่ยงแบบพลวัต</w:t>
      </w:r>
      <w:r w:rsidRPr="002365D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ธนาคารและบริษัทย่อยจะบันทึกตราสารอนุพันธ์ตามเกณฑ์คงค้าง</w:t>
      </w:r>
    </w:p>
    <w:p w14:paraId="25EB5B28" w14:textId="77777777" w:rsidR="0018046A" w:rsidRPr="002365D3" w:rsidRDefault="0018046A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7059D61D" w14:textId="56F591E8" w:rsidR="00DE2A9D" w:rsidRPr="002365D3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ตราสารทางการเงินแบบผสม</w:t>
      </w:r>
      <w:r w:rsidRPr="002365D3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 xml:space="preserve"> </w:t>
      </w:r>
    </w:p>
    <w:p w14:paraId="4177FA7D" w14:textId="77777777" w:rsidR="00DE2A9D" w:rsidRPr="002365D3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2D1733D" w14:textId="77777777" w:rsidR="00DE2A9D" w:rsidRPr="002365D3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อนุพันธ์อาจแฝงอยู่ในข้อกำหนดของอีกสัญญาหนึ่ง (สัญญาหลัก) ธนาคารและบริษัทย่อยบันทึกบัญชีสำหรับอนุพันธ์แฝงดังกล่าวแยกต่างหากจากสัญญาหลักเมื่อ </w:t>
      </w:r>
    </w:p>
    <w:p w14:paraId="283EBF3B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9 </w:t>
      </w:r>
    </w:p>
    <w:p w14:paraId="0A3B0CA2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1660604C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0A5AF4FE" w14:textId="77777777" w:rsidR="00DE2A9D" w:rsidRPr="002365D3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57623635" w14:textId="77777777" w:rsidR="00DE2A9D" w:rsidRPr="002365D3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 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 </w:t>
      </w:r>
    </w:p>
    <w:p w14:paraId="6446EAE6" w14:textId="610AD953" w:rsidR="00D414B1" w:rsidRPr="002365D3" w:rsidRDefault="00D4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22A5353" w14:textId="55457283" w:rsidR="00DE2A9D" w:rsidRPr="002365D3" w:rsidRDefault="00D14E00" w:rsidP="00DE2A9D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.5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5CCB8B11" w14:textId="77777777" w:rsidR="00DE2A9D" w:rsidRPr="002365D3" w:rsidRDefault="00DE2A9D" w:rsidP="00DE2A9D">
      <w:pPr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7A2E505" w14:textId="203F8379" w:rsidR="00DE2A9D" w:rsidRPr="002365D3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ทำสัญญาซื้อหลักทรัพย์โดยมีสัญญาขายคืนหรือมีการทำสัญญาขายหลักทรัพย์โดยมีสัญญา</w:t>
      </w:r>
      <w:r w:rsidRPr="002365D3">
        <w:rPr>
          <w:rFonts w:ascii="CordiaUPC" w:hAnsi="CordiaUPC" w:cs="CordiaUPC"/>
          <w:spacing w:val="6"/>
          <w:sz w:val="26"/>
          <w:szCs w:val="26"/>
          <w:cs/>
        </w:rPr>
        <w:t>ซื้อคืน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>โดย</w:t>
      </w:r>
      <w:r w:rsidRPr="002365D3">
        <w:rPr>
          <w:rFonts w:ascii="CordiaUPC" w:hAnsi="CordiaUPC" w:cs="CordiaUPC"/>
          <w:spacing w:val="6"/>
          <w:sz w:val="26"/>
          <w:szCs w:val="26"/>
          <w:cs/>
        </w:rPr>
        <w:t>มีการกำหนดวัน และราคาที่แน่นอนในอนาคต จำนวนเงินที่จ่ายสำหรับ</w:t>
      </w:r>
      <w:r w:rsidRPr="002365D3">
        <w:rPr>
          <w:rFonts w:ascii="CordiaUPC" w:hAnsi="CordiaUPC" w:cs="CordiaUPC"/>
          <w:sz w:val="26"/>
          <w:szCs w:val="26"/>
          <w:cs/>
        </w:rPr>
        <w:t xml:space="preserve">หลักทรัพย์ซื้อโดยมีสัญญาขายคืนในอนาคตแสดงเป็นสินทรัพย์ในงบแสดงฐานะการเงินภายใต้บัญชี </w:t>
      </w:r>
      <w:r w:rsidRPr="002365D3">
        <w:rPr>
          <w:rFonts w:ascii="CordiaUPC" w:hAnsi="CordiaUPC" w:cs="CordiaUPC"/>
          <w:sz w:val="26"/>
          <w:szCs w:val="26"/>
        </w:rPr>
        <w:t>“</w:t>
      </w:r>
      <w:r w:rsidRPr="002365D3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รายการระหว่างธนาคารและตลาดเงินสุทธิ (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>ด้านสินทรัพย์)</w:t>
      </w:r>
      <w:r w:rsidRPr="002365D3">
        <w:rPr>
          <w:rFonts w:ascii="CordiaUPC" w:hAnsi="CordiaUPC" w:cs="CordiaUPC"/>
          <w:spacing w:val="4"/>
          <w:sz w:val="26"/>
          <w:szCs w:val="26"/>
        </w:rPr>
        <w:t>”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หรือ </w:t>
      </w:r>
      <w:r w:rsidRPr="002365D3">
        <w:rPr>
          <w:rFonts w:ascii="CordiaUPC" w:hAnsi="CordiaUPC" w:cs="CordiaUPC"/>
          <w:spacing w:val="4"/>
          <w:sz w:val="26"/>
          <w:szCs w:val="26"/>
        </w:rPr>
        <w:t>“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>เงินให้สินเชื่อแก่ลูกหนี้</w:t>
      </w:r>
      <w:r w:rsidRPr="002365D3">
        <w:rPr>
          <w:rFonts w:ascii="CordiaUPC" w:hAnsi="CordiaUPC" w:cs="CordiaUPC"/>
          <w:spacing w:val="4"/>
          <w:sz w:val="26"/>
          <w:szCs w:val="26"/>
        </w:rPr>
        <w:t>”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ขึ้นอยู่กับประเภทของคู่ค้า</w:t>
      </w:r>
      <w:r w:rsidRPr="002365D3">
        <w:rPr>
          <w:rFonts w:ascii="CordiaUPC" w:hAnsi="CordiaUPC" w:cs="CordiaUPC"/>
          <w:sz w:val="26"/>
          <w:szCs w:val="26"/>
          <w:cs/>
        </w:rPr>
        <w:t xml:space="preserve">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>ในงบแสดงฐานะการเงิน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2365D3">
        <w:rPr>
          <w:rFonts w:ascii="CordiaUPC" w:hAnsi="CordiaUPC" w:cs="CordiaUPC"/>
          <w:sz w:val="26"/>
          <w:szCs w:val="26"/>
        </w:rPr>
        <w:t>“</w:t>
      </w:r>
      <w:r w:rsidRPr="002365D3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 (ด้านหนี้สิน)</w:t>
      </w:r>
      <w:r w:rsidRPr="002365D3">
        <w:rPr>
          <w:rFonts w:ascii="CordiaUPC" w:hAnsi="CordiaUPC" w:cs="CordiaUPC"/>
          <w:sz w:val="26"/>
          <w:szCs w:val="26"/>
        </w:rPr>
        <w:t>”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หรือ </w:t>
      </w:r>
      <w:r w:rsidRPr="002365D3">
        <w:rPr>
          <w:rFonts w:ascii="CordiaUPC" w:hAnsi="CordiaUPC" w:cs="CordiaUPC"/>
          <w:sz w:val="26"/>
          <w:szCs w:val="26"/>
        </w:rPr>
        <w:t>“</w:t>
      </w:r>
      <w:r w:rsidRPr="002365D3">
        <w:rPr>
          <w:rFonts w:ascii="CordiaUPC" w:hAnsi="CordiaUPC" w:cs="CordiaUPC"/>
          <w:sz w:val="26"/>
          <w:szCs w:val="26"/>
          <w:cs/>
        </w:rPr>
        <w:t>ตราสารหนี้ที่ออกและเงินกู้ยืม</w:t>
      </w:r>
      <w:r w:rsidRPr="002365D3">
        <w:rPr>
          <w:rFonts w:ascii="CordiaUPC" w:hAnsi="CordiaUPC" w:cs="CordiaUPC"/>
          <w:sz w:val="26"/>
          <w:szCs w:val="26"/>
        </w:rPr>
        <w:t>”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ขึ้นอยู่กับประเภทของคู่ค้า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>ด้วยจำนวนเงินที่ได้รับมาจากการขายหลักทรัพย์ดังกล่าว โดยหลักทรัพย์</w:t>
      </w:r>
      <w:r w:rsidRPr="002365D3">
        <w:rPr>
          <w:rFonts w:ascii="CordiaUPC" w:hAnsi="CordiaUPC" w:cs="CordiaUPC"/>
          <w:sz w:val="26"/>
          <w:szCs w:val="26"/>
          <w:cs/>
        </w:rPr>
        <w:t xml:space="preserve">ภายใต้สัญญาซื้อคืนถือเป็นหลักประกัน </w:t>
      </w:r>
    </w:p>
    <w:p w14:paraId="0F389C21" w14:textId="77777777" w:rsidR="00DE2A9D" w:rsidRPr="002365D3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9CA5105" w14:textId="03A3B779" w:rsidR="00DE2A9D" w:rsidRPr="002365D3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ผลต่าง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>ระหว่าง</w:t>
      </w:r>
      <w:r w:rsidRPr="002365D3">
        <w:rPr>
          <w:rFonts w:ascii="CordiaUPC" w:hAnsi="CordiaUPC" w:cs="CordiaUPC"/>
          <w:sz w:val="26"/>
          <w:szCs w:val="26"/>
          <w:cs/>
        </w:rPr>
        <w:t>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3192D4AE" w14:textId="77777777" w:rsidR="00DE2A9D" w:rsidRPr="002365D3" w:rsidRDefault="00DE2A9D" w:rsidP="00DE2A9D">
      <w:pPr>
        <w:tabs>
          <w:tab w:val="clear" w:pos="454"/>
        </w:tabs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3C10E9B5" w14:textId="196BA933" w:rsidR="00DE2A9D" w:rsidRPr="002365D3" w:rsidRDefault="00D14E00" w:rsidP="0080132F">
      <w:pPr>
        <w:tabs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.6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เงินลงทุนในบริษัทย่อยและบริษัทร่วม </w:t>
      </w:r>
    </w:p>
    <w:p w14:paraId="6FE2A5A2" w14:textId="77777777" w:rsidR="00DE2A9D" w:rsidRPr="002365D3" w:rsidRDefault="00DE2A9D" w:rsidP="00DE2A9D">
      <w:pPr>
        <w:jc w:val="thaiDistribute"/>
        <w:rPr>
          <w:rFonts w:ascii="CordiaUPC" w:hAnsi="CordiaUPC" w:cs="CordiaUPC"/>
          <w:sz w:val="20"/>
          <w:szCs w:val="20"/>
        </w:rPr>
      </w:pPr>
    </w:p>
    <w:p w14:paraId="64F932BB" w14:textId="77777777" w:rsidR="00DE2A9D" w:rsidRPr="002365D3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เงินลงทุนในบริษัทย่อยและบริษัทร่วมที่แสดงอยู่ในงบการเงินเฉพาะธนาคารแสดงมูลค่าด้วยวิธีราคาทุนหักค่าเผื่อขาดทุนจากการด้อยค่า </w:t>
      </w:r>
      <w:r w:rsidRPr="002365D3">
        <w:rPr>
          <w:rFonts w:ascii="CordiaUPC" w:hAnsi="CordiaUPC" w:cs="CordiaUPC"/>
          <w:sz w:val="26"/>
          <w:szCs w:val="26"/>
        </w:rPr>
        <w:t>(</w:t>
      </w:r>
      <w:r w:rsidRPr="002365D3">
        <w:rPr>
          <w:rFonts w:ascii="CordiaUPC" w:hAnsi="CordiaUPC" w:cs="CordiaUPC"/>
          <w:sz w:val="26"/>
          <w:szCs w:val="26"/>
          <w:cs/>
        </w:rPr>
        <w:t>ถ้ามี) ขาดทุนจากการด้อยค่าบันทึกเป็นค่าใช้จ่ายในส่วนของกำไรหรือขาดทุน ส่วนการบันทึกบัญชีเงินลงทุนในบริษัทร่วมในงบการเงินรวมใช้วิธีส่วนได้เสีย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</w:p>
    <w:p w14:paraId="471C2BF1" w14:textId="77777777" w:rsidR="00DE2A9D" w:rsidRPr="002365D3" w:rsidRDefault="00DE2A9D" w:rsidP="00DE2A9D">
      <w:pPr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1ECE87A2" w14:textId="137BD105" w:rsidR="00DE2A9D" w:rsidRPr="002365D3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ในกรณีที่ธนาคารและบริษัทย่อยได้หุ้นมาจากการปรับโครงสร้างหนี้ถึงแม้ว่าการได้มาดังกล่าวจะทำให้ธนาคารและบริษัทย่อยถือหุ้นเกินกว่าอัตราร้อยละ </w:t>
      </w:r>
      <w:r w:rsidRPr="002365D3">
        <w:rPr>
          <w:rFonts w:ascii="CordiaUPC" w:hAnsi="CordiaUPC" w:cs="CordiaUPC"/>
          <w:sz w:val="26"/>
          <w:szCs w:val="26"/>
        </w:rPr>
        <w:t>50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หรืออัตราร้อยละ </w:t>
      </w:r>
      <w:r w:rsidRPr="002365D3">
        <w:rPr>
          <w:rFonts w:ascii="CordiaUPC" w:hAnsi="CordiaUPC" w:cs="CordiaUPC"/>
          <w:sz w:val="26"/>
          <w:szCs w:val="26"/>
        </w:rPr>
        <w:t>20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ของทุนชำระแล้วของบริษัทดังกล่าว ธนาคารและบริษัทย่อยจะไม่ถือเงินลงทุนดังกล่าวเป็นเงินลงทุนในบริษัทย่อยหรือบริษัทร่วมตามลำดับ </w:t>
      </w:r>
    </w:p>
    <w:p w14:paraId="74360579" w14:textId="77777777" w:rsidR="00DE2A9D" w:rsidRPr="002365D3" w:rsidRDefault="00DE2A9D" w:rsidP="00DE2A9D">
      <w:pPr>
        <w:ind w:left="540"/>
        <w:jc w:val="thaiDistribute"/>
        <w:rPr>
          <w:rFonts w:ascii="CordiaUPC" w:hAnsi="CordiaUPC" w:cs="CordiaUPC"/>
          <w:spacing w:val="-6"/>
          <w:sz w:val="20"/>
          <w:szCs w:val="20"/>
        </w:rPr>
      </w:pPr>
    </w:p>
    <w:p w14:paraId="76143833" w14:textId="77777777" w:rsidR="00E06701" w:rsidRDefault="00E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8"/>
          <w:sz w:val="26"/>
          <w:szCs w:val="26"/>
          <w:cs/>
        </w:rPr>
      </w:pPr>
      <w:r>
        <w:rPr>
          <w:rFonts w:ascii="CordiaUPC" w:hAnsi="CordiaUPC" w:cs="CordiaUPC"/>
          <w:spacing w:val="-8"/>
          <w:sz w:val="26"/>
          <w:szCs w:val="26"/>
          <w:cs/>
        </w:rPr>
        <w:br w:type="page"/>
      </w:r>
    </w:p>
    <w:p w14:paraId="63EC85D8" w14:textId="6C8CF15C" w:rsidR="00AE0099" w:rsidRPr="002365D3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pacing w:val="-8"/>
          <w:sz w:val="26"/>
          <w:szCs w:val="26"/>
          <w:cs/>
        </w:rPr>
        <w:lastRenderedPageBreak/>
        <w:t xml:space="preserve">ธนาคารและบริษัทย่อยไม่ถือว่าการลงทุนในกองทุนรวมที่มีสัดส่วนการลงทุนเกินกว่าอัตราร้อยละ </w:t>
      </w:r>
      <w:r w:rsidRPr="002365D3">
        <w:rPr>
          <w:rFonts w:ascii="CordiaUPC" w:hAnsi="CordiaUPC" w:cs="CordiaUPC"/>
          <w:spacing w:val="-8"/>
          <w:sz w:val="26"/>
          <w:szCs w:val="26"/>
        </w:rPr>
        <w:t xml:space="preserve">50 </w:t>
      </w:r>
      <w:r w:rsidRPr="002365D3">
        <w:rPr>
          <w:rFonts w:ascii="CordiaUPC" w:hAnsi="CordiaUPC" w:cs="CordiaUPC"/>
          <w:spacing w:val="-8"/>
          <w:sz w:val="26"/>
          <w:szCs w:val="26"/>
          <w:cs/>
        </w:rPr>
        <w:t xml:space="preserve">หรืออัตราร้อยละ </w:t>
      </w:r>
      <w:r w:rsidRPr="002365D3">
        <w:rPr>
          <w:rFonts w:ascii="CordiaUPC" w:hAnsi="CordiaUPC" w:cs="CordiaUPC"/>
          <w:spacing w:val="-8"/>
          <w:sz w:val="26"/>
          <w:szCs w:val="26"/>
        </w:rPr>
        <w:t>20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>ของหน่วยที่ออกจำหน่ายแล้วของกองทุนดังกล่าว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>เป็นเงินลงทุนในบริษัทย่อยหรือบริษัทร่วม ตามลำดับ เนื่องจากธนาคารและบริษัท</w:t>
      </w:r>
      <w:r w:rsidRPr="002365D3">
        <w:rPr>
          <w:rFonts w:ascii="CordiaUPC" w:hAnsi="CordiaUPC" w:cs="CordiaUPC"/>
          <w:sz w:val="26"/>
          <w:szCs w:val="26"/>
          <w:cs/>
        </w:rPr>
        <w:t xml:space="preserve">ย่อยไม่มีอำนาจควบคุมหรือมีอิทธิพลในการกำหนดนโยบายการเงินและการดำเนินงานของกองทุนรวม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 และอยู่ภายใต้การกำกับดูแลของสำนักงานคณะกรรมการกำกับหลักทรัพย์และตลาดหลักทรัพย์ </w:t>
      </w:r>
    </w:p>
    <w:p w14:paraId="7066939B" w14:textId="6A026A3F" w:rsidR="00DE2A9D" w:rsidRPr="002365D3" w:rsidRDefault="00DE2A9D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sz w:val="20"/>
          <w:szCs w:val="20"/>
        </w:rPr>
      </w:pPr>
    </w:p>
    <w:p w14:paraId="2A3996A6" w14:textId="6F21195F" w:rsidR="00DE2A9D" w:rsidRPr="002365D3" w:rsidRDefault="00D14E00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3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.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7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ธุรกรรมสินเชื่อเพื่อการค้าและธุรกรรมแฟ็กเตอริ่ง     </w:t>
      </w:r>
    </w:p>
    <w:p w14:paraId="0E722845" w14:textId="77777777" w:rsidR="00D37C2D" w:rsidRPr="002365D3" w:rsidRDefault="00D37C2D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0"/>
          <w:szCs w:val="20"/>
        </w:rPr>
      </w:pPr>
    </w:p>
    <w:p w14:paraId="2332D954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>จัดประเภท</w:t>
      </w:r>
      <w:r w:rsidRPr="002365D3">
        <w:rPr>
          <w:rFonts w:ascii="CordiaUPC" w:hAnsi="CordiaUPC" w:cs="CordiaUPC"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 </w:t>
      </w:r>
      <w:r w:rsidRPr="002365D3">
        <w:rPr>
          <w:rFonts w:ascii="CordiaUPC" w:hAnsi="CordiaUPC" w:cs="CordiaUPC"/>
          <w:sz w:val="26"/>
          <w:szCs w:val="26"/>
        </w:rPr>
        <w:t xml:space="preserve">(Trade finance) </w:t>
      </w:r>
      <w:r w:rsidRPr="002365D3">
        <w:rPr>
          <w:rFonts w:ascii="CordiaUPC" w:hAnsi="CordiaUPC" w:cs="CordiaUPC"/>
          <w:sz w:val="26"/>
          <w:szCs w:val="26"/>
          <w:cs/>
        </w:rPr>
        <w:t>โดยการรับซื้อ ซื้อลด รับช่วงซื้อลดตราสารภายใต้เล็ตเตอร์ออฟเครดิต และธุรกรรมแฟ็กเตอริ่ง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 xml:space="preserve"> เป็นสินทรัพย์โดยพิจารณาจากประเภทธุรกิจของคู่สัญญาที่ธนาคารและบริษัทย่อยมีสิทธิไล่เบี้ยตามกฎหมาย กรณีที่มีสถาบันการเงินอื่นรับรอง อาวัล หรือค้ำประกัน</w:t>
      </w:r>
      <w:r w:rsidRPr="002365D3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2365D3">
        <w:rPr>
          <w:rFonts w:ascii="CordiaUPC" w:hAnsi="CordiaUPC" w:cs="CordiaUPC"/>
          <w:sz w:val="26"/>
          <w:szCs w:val="26"/>
          <w:lang w:val="en-GB"/>
        </w:rPr>
        <w:t>“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2365D3">
        <w:rPr>
          <w:rFonts w:ascii="CordiaUPC" w:hAnsi="CordiaUPC" w:cs="CordiaUPC"/>
          <w:sz w:val="26"/>
          <w:szCs w:val="26"/>
          <w:lang w:val="en-GB"/>
        </w:rPr>
        <w:t xml:space="preserve">” </w:t>
      </w:r>
      <w:r w:rsidRPr="002365D3">
        <w:rPr>
          <w:rFonts w:ascii="CordiaUPC" w:hAnsi="CordiaUPC" w:cs="CordiaUPC"/>
          <w:spacing w:val="-6"/>
          <w:sz w:val="26"/>
          <w:szCs w:val="26"/>
          <w:cs/>
          <w:lang w:val="en-GB"/>
        </w:rPr>
        <w:t>และกรณีที่ไม่มีสถาบันการเงินอื่นรับรอง อาวัล หรือค้ำ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>ประกัน</w:t>
      </w:r>
      <w:r w:rsidRPr="002365D3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2365D3">
        <w:rPr>
          <w:rFonts w:ascii="CordiaUPC" w:hAnsi="CordiaUPC" w:cs="CordiaUPC"/>
          <w:sz w:val="26"/>
          <w:szCs w:val="26"/>
          <w:lang w:val="en-GB"/>
        </w:rPr>
        <w:t>“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2365D3">
        <w:rPr>
          <w:rFonts w:ascii="CordiaUPC" w:hAnsi="CordiaUPC" w:cs="CordiaUPC"/>
          <w:sz w:val="26"/>
          <w:szCs w:val="26"/>
          <w:lang w:val="en-GB"/>
        </w:rPr>
        <w:t>”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2365D3">
        <w:rPr>
          <w:rFonts w:ascii="CordiaUPC" w:hAnsi="CordiaUPC" w:cs="CordiaUPC"/>
          <w:sz w:val="26"/>
          <w:szCs w:val="26"/>
          <w:lang w:val="en-GB"/>
        </w:rPr>
        <w:t>“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2365D3">
        <w:rPr>
          <w:rFonts w:ascii="CordiaUPC" w:hAnsi="CordiaUPC" w:cs="CordiaUPC"/>
          <w:sz w:val="26"/>
          <w:szCs w:val="26"/>
          <w:lang w:val="en-GB"/>
        </w:rPr>
        <w:t>”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 xml:space="preserve"> ขึ้นอยู่กับประเภทธุรกิจของคู่สัญญา</w:t>
      </w:r>
    </w:p>
    <w:p w14:paraId="1C948577" w14:textId="77777777" w:rsidR="00066F14" w:rsidRPr="002365D3" w:rsidRDefault="00066F1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393F4C85" w14:textId="3BBB540F" w:rsidR="001B2337" w:rsidRPr="002365D3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ผลต่างระหว่างจำนวนเงินที่จ่ายและภาระหนี้ตามตั๋วเงินเป็นส่วนลดรับโดยจะแสดงเป็นรายการหักจาก </w:t>
      </w:r>
      <w:r w:rsidRPr="002365D3">
        <w:rPr>
          <w:rFonts w:ascii="CordiaUPC" w:hAnsi="CordiaUPC" w:cs="CordiaUPC"/>
          <w:sz w:val="26"/>
          <w:szCs w:val="26"/>
          <w:lang w:val="en-GB"/>
        </w:rPr>
        <w:t>“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2365D3">
        <w:rPr>
          <w:rFonts w:ascii="CordiaUPC" w:hAnsi="CordiaUPC" w:cs="CordiaUPC"/>
          <w:sz w:val="26"/>
          <w:szCs w:val="26"/>
          <w:lang w:val="en-GB"/>
        </w:rPr>
        <w:t>”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2365D3">
        <w:rPr>
          <w:rFonts w:ascii="CordiaUPC" w:hAnsi="CordiaUPC" w:cs="CordiaUPC"/>
          <w:sz w:val="26"/>
          <w:szCs w:val="26"/>
          <w:lang w:val="en-GB"/>
        </w:rPr>
        <w:t>“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2365D3">
        <w:rPr>
          <w:rFonts w:ascii="CordiaUPC" w:hAnsi="CordiaUPC" w:cs="CordiaUPC"/>
          <w:sz w:val="26"/>
          <w:szCs w:val="26"/>
          <w:lang w:val="en-GB"/>
        </w:rPr>
        <w:t>”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 xml:space="preserve"> แล้วแต่กรณี</w:t>
      </w:r>
      <w:r w:rsidRPr="002365D3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val="en-GB"/>
        </w:rPr>
        <w:t>และจะทยอยรับรู้ส่วนลดรับดังกล่าว</w:t>
      </w:r>
      <w:r w:rsidRPr="002365D3">
        <w:rPr>
          <w:rFonts w:ascii="CordiaUPC" w:hAnsi="CordiaUPC" w:cs="CordiaUPC"/>
          <w:sz w:val="26"/>
          <w:szCs w:val="26"/>
          <w:cs/>
        </w:rPr>
        <w:t>เป็นรายได้ดอกเบี้ยด้วยอัตราดอกเบี้ยที่แท้จริงตามระยะเวลาในการรับซื้อลดหรือรับช่วงซื้อลด</w:t>
      </w:r>
    </w:p>
    <w:p w14:paraId="39868445" w14:textId="77777777" w:rsidR="00504112" w:rsidRPr="002365D3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0"/>
          <w:szCs w:val="20"/>
        </w:rPr>
      </w:pPr>
    </w:p>
    <w:p w14:paraId="4C674D9A" w14:textId="4BB9FB3C" w:rsidR="00DE2A9D" w:rsidRPr="002365D3" w:rsidRDefault="00D14E00" w:rsidP="00DE2A9D">
      <w:pPr>
        <w:tabs>
          <w:tab w:val="clear" w:pos="454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8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ทรัพย์สินรอการขาย</w:t>
      </w:r>
    </w:p>
    <w:p w14:paraId="3218EB22" w14:textId="77777777" w:rsidR="00DE2A9D" w:rsidRPr="002365D3" w:rsidRDefault="00DE2A9D" w:rsidP="00DE2A9D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01013732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ทรัพย์สินรอการขายแสดงตามราคาทุนหรือมูลค่าสุทธิที่คาดว่าจะได้รับแล้วแต่ราคาใดจะต่ำกว่า ขาดทุนจากการด้อยค่ารับรู้เป็นค่าใช้จ่ายในส่วนของกำไรหรือขาดทุน กำไรหรือขาดทุนจากการจำหน่ายจะรับรู้ในส่วนของกำไรหรือขาดทุนเมื่อมีการจำหน่าย</w:t>
      </w:r>
    </w:p>
    <w:p w14:paraId="26AF235A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7EBF14A" w14:textId="0C0FCE6C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ราคาทุนของทรัพย์สินรอการขายกรณีที่ได้มาจากการรับโอนชำระหนี้จากลูกหนี้ แสดงราคาทุนถือตามมูลค่ายุติธรรม</w:t>
      </w:r>
      <w:r w:rsidR="00E516B6"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ต่ไม่เกินกว่ามูลหนี้ตามบัญชีบวกดอกเบี้ยที่ธนาคารและบริษัทย่อยมีสิทธิได้รับตามกฎหมายที่ยังไม่ได้บันทึกบัญชี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ราคาทุนของทรัพย์สินรอการขายกรณีที่ธนาคารและบริษัทย่อยเข้าซื้อจากการขายทอดตลาดของกรมบังคับคดี ได้แก่ราคาที่ธนาคารและบริษัทย่อยเข้าซื้อ บวกค่าใช้จ่ายในการรับโอนกรรมสิทธิ์ </w:t>
      </w:r>
    </w:p>
    <w:p w14:paraId="60526EF2" w14:textId="77777777" w:rsidR="00F867E4" w:rsidRPr="002365D3" w:rsidRDefault="00F867E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D17EFEB" w14:textId="29AF9E6B" w:rsidR="00E516B6" w:rsidRPr="002365D3" w:rsidRDefault="00DE2A9D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ธนาคารและบริษัทย่อยพิจารณามูลค่าสุทธิที่คาดว่าจะได้รับของทรัพย์สินรอการขายเป็นรายหน่วย มูลค่าสุทธิที่จะได้รับได้แก่</w:t>
      </w:r>
      <w:r w:rsidRPr="002365D3">
        <w:rPr>
          <w:rFonts w:ascii="CordiaUPC" w:hAnsi="CordiaUPC" w:cs="CordiaUPC"/>
          <w:sz w:val="26"/>
          <w:szCs w:val="26"/>
          <w:cs/>
        </w:rPr>
        <w:br/>
        <w:t>มูลค่าที่คาดว่าจะได้รับจากการจำหน่ายทรัพย์สินรอการขายหักด้วยประมาณการค่าใช้จ่ายในการขาย ทั้งนี้มูลค่าที่คาดว่าจะได้รับจากการขายอ้างอิงจากราคาประเมินของทรัพย์สินแต่ละหน่วยและปรับลดลงในอัตราที่แตกต่างกันโดยพิจารณาจากคุณภาพทรัพย์สิน (ทำเลที่ตั้ง สาธารณูปโภค และศักยภาพในการใช้ประโยชน์ของทรัพย์สิน) ระยะเวลาถือครอง ข้อมูลการขายทรัพย์สินรอการขายในอดีต และความต้องการของตลาด</w:t>
      </w:r>
    </w:p>
    <w:p w14:paraId="515D2BA3" w14:textId="77777777" w:rsidR="0065187F" w:rsidRPr="002365D3" w:rsidRDefault="0065187F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1BFF5F7" w14:textId="78403039" w:rsidR="00BD02BD" w:rsidRPr="002365D3" w:rsidRDefault="00504112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ในส่วนของการรับโอนทรัพย์สินหลักประกันเพื่อชำระหนี้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ธนาคารรับโอนทรัพย์สินเพื่อชำระหนี้ตามราคาที่ตกลงกันโดยมีเงื่อนไขซื้อคืนภายในระยะเวลาไม่เกินห้าปี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และให้สิทธิเช่าทรัพย์สินนั้นกลับไปใช้ในการประกอบธุรกิจ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ทรัพย์สินที่ได้รับมีการวัดม</w:t>
      </w:r>
      <w:r w:rsidR="00C66522" w:rsidRPr="002365D3">
        <w:rPr>
          <w:rFonts w:ascii="CordiaUPC" w:hAnsi="CordiaUPC" w:cs="CordiaUPC" w:hint="cs"/>
          <w:sz w:val="26"/>
          <w:szCs w:val="26"/>
          <w:cs/>
        </w:rPr>
        <w:t>ูล</w:t>
      </w:r>
      <w:r w:rsidRPr="002365D3">
        <w:rPr>
          <w:rFonts w:ascii="CordiaUPC" w:hAnsi="CordiaUPC" w:cs="CordiaUPC" w:hint="cs"/>
          <w:sz w:val="26"/>
          <w:szCs w:val="26"/>
          <w:cs/>
        </w:rPr>
        <w:t>ค่าเช่นเดียวกับทรัพย์สินรอการขายอื่น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รายได้ที</w:t>
      </w:r>
      <w:r w:rsidR="00DE7947" w:rsidRPr="002365D3">
        <w:rPr>
          <w:rFonts w:ascii="CordiaUPC" w:hAnsi="CordiaUPC" w:cs="CordiaUPC" w:hint="cs"/>
          <w:sz w:val="26"/>
          <w:szCs w:val="26"/>
          <w:cs/>
        </w:rPr>
        <w:t>่</w:t>
      </w:r>
      <w:r w:rsidR="00C66522" w:rsidRPr="002365D3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2365D3">
        <w:rPr>
          <w:rFonts w:ascii="CordiaUPC" w:hAnsi="CordiaUPC" w:cs="CordiaUPC" w:hint="cs"/>
          <w:sz w:val="26"/>
          <w:szCs w:val="26"/>
          <w:cs/>
        </w:rPr>
        <w:t>ได้รับ</w:t>
      </w:r>
      <w:r w:rsidR="00C66522" w:rsidRPr="002365D3">
        <w:rPr>
          <w:rFonts w:ascii="CordiaUPC" w:hAnsi="CordiaUPC" w:cs="CordiaUPC" w:hint="cs"/>
          <w:sz w:val="26"/>
          <w:szCs w:val="26"/>
          <w:cs/>
        </w:rPr>
        <w:t>จะรับ</w:t>
      </w:r>
      <w:r w:rsidRPr="002365D3">
        <w:rPr>
          <w:rFonts w:ascii="CordiaUPC" w:hAnsi="CordiaUPC" w:cs="CordiaUPC" w:hint="cs"/>
          <w:sz w:val="26"/>
          <w:szCs w:val="26"/>
          <w:cs/>
        </w:rPr>
        <w:t>รู้เป็นรายได้อื่น</w:t>
      </w:r>
    </w:p>
    <w:p w14:paraId="601DE90C" w14:textId="4F0E2242" w:rsidR="00DE2A9D" w:rsidRPr="002365D3" w:rsidRDefault="00D14E00" w:rsidP="00DE2A9D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</w:rPr>
        <w:lastRenderedPageBreak/>
        <w:t>3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9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76826798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FF2038D" w14:textId="03D7997F" w:rsidR="00DE2A9D" w:rsidRPr="002365D3" w:rsidRDefault="00DE2A9D" w:rsidP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ที่ดินแสดงมูลค่าตามราคาที่ตีใหม่หักค่าเผื่อขาดทุนจากการด้อยค่า (ถ้ามี) อาคารแสดงมูลค่าตามราคาที่ตีใหม่หักค่าเสื่อมราคาสะสมและค่าเผื่อขาดทุนจากการด้อยค่า (ถ้ามี) อุปกรณ์แสดงมูลค่าตามราคาทุนหักค่าเสื่อมราคาสะสมและค่าเผื่อขาดทุนจาก</w:t>
      </w:r>
      <w:r w:rsidRPr="002365D3">
        <w:rPr>
          <w:rFonts w:ascii="CordiaUPC" w:hAnsi="CordiaUPC" w:cs="CordiaUPC"/>
          <w:sz w:val="26"/>
          <w:szCs w:val="26"/>
          <w:cs/>
        </w:rPr>
        <w:br/>
        <w:t>การด้อยค่า</w:t>
      </w:r>
      <w:r w:rsidRPr="002365D3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(ถ้ามี) </w:t>
      </w:r>
    </w:p>
    <w:p w14:paraId="4C06CF59" w14:textId="77777777" w:rsidR="00066F14" w:rsidRPr="002365D3" w:rsidRDefault="00066F1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327F2851" w14:textId="32E310C3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pacing w:val="4"/>
          <w:sz w:val="26"/>
          <w:szCs w:val="26"/>
          <w:cs/>
        </w:rPr>
        <w:t>ธนาคารและบริษัทย่อยบันทึกมูลค่าเริ่มแรกของที่ดิน อาคารและอุปกรณ์ในราคาทุน ณ วันที่ได้</w:t>
      </w:r>
      <w:r w:rsidRPr="002365D3">
        <w:rPr>
          <w:rFonts w:ascii="CordiaUPC" w:hAnsi="CordiaUPC" w:cs="CordiaUPC"/>
          <w:sz w:val="26"/>
          <w:szCs w:val="26"/>
          <w:cs/>
        </w:rPr>
        <w:t>สินทรัพย์มา ราคาทุนรวมถึงต้นทุนทางตรงที่เกี่ยวข้องกับการได้มาของสินทรัพย์ ลิขสิทธิ์ซอฟท์แวร์ที่เป็นระบบปฏิบัติงานหลักของอุปกรณ์ถือเป็นส่วนหนึ่งของต้นทุนอุปกรณ์</w:t>
      </w:r>
    </w:p>
    <w:p w14:paraId="69035796" w14:textId="77777777" w:rsidR="0093313C" w:rsidRPr="002365D3" w:rsidRDefault="0093313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</w:p>
    <w:p w14:paraId="059064F8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ส่วนประกอบของรายการที่ดิน</w:t>
      </w:r>
      <w:r w:rsidRPr="002365D3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อาคาร</w:t>
      </w:r>
      <w:r w:rsidRPr="002365D3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2365D3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</w:p>
    <w:p w14:paraId="0F7E2223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4F05A59" w14:textId="77777777" w:rsidR="00DE2A9D" w:rsidRPr="002365D3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  <w:r w:rsidRPr="002365D3">
        <w:rPr>
          <w:rFonts w:ascii="CordiaUPC" w:eastAsia="Times New Roman" w:hAnsi="CordiaUPC" w:cs="CordiaUPC"/>
          <w:color w:val="auto"/>
          <w:sz w:val="26"/>
          <w:szCs w:val="26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Pr="002365D3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color w:val="auto"/>
          <w:sz w:val="26"/>
          <w:szCs w:val="26"/>
          <w:cs/>
        </w:rPr>
        <w:t>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2365D3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color w:val="auto"/>
          <w:sz w:val="26"/>
          <w:szCs w:val="26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3C70D08" w14:textId="77777777" w:rsidR="00DE2A9D" w:rsidRPr="002365D3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</w:p>
    <w:p w14:paraId="464BB9C2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หลังจากนั้นธนาคารและบริษัทย่อยได้จัดให้มีการประเมินราคาของที่ดินและอาคาร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>อย่างสม่ำเสมอ</w:t>
      </w:r>
      <w:r w:rsidRPr="002365D3">
        <w:rPr>
          <w:rFonts w:ascii="CordiaUPC" w:hAnsi="CordiaUPC" w:cs="CordiaUPC"/>
          <w:sz w:val="26"/>
          <w:szCs w:val="26"/>
          <w:cs/>
        </w:rPr>
        <w:t>โดยผู้ประเมินราคา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อิสระและบันทึกสินทรัพย์ดังกล่าวในราคาที่ตีใหม่ </w:t>
      </w:r>
      <w:r w:rsidRPr="002365D3">
        <w:rPr>
          <w:rFonts w:ascii="CordiaUPC" w:hAnsi="CordiaUPC" w:cs="CordiaUPC"/>
          <w:sz w:val="26"/>
          <w:szCs w:val="26"/>
          <w:cs/>
        </w:rPr>
        <w:t>(ราคาที่ตีใหม่ หมายถึง มูลค่ายุติธรรมประเมินขึ้นโดยผู้ประเมินราคาอิสระโดยใช้เกณฑ์ราคาตลาดสำหรับสินทรัพย์ประเภทที่ดิน และเกณฑ์ราคาต้นทุนเปลี่ยนแทนหลังหักค่าเสื่อมราคาสำหรับสินทรัพย์ประเภทอาคาร)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22216C0" w14:textId="2B35153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0CFA455" w14:textId="7E5FF1F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firstLine="23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ธนาคารและบริษัทย่อยบันทึกส่วนเกิน/ส่วนต่ำซึ่งเกิดจากการตีราคาสินทรัพย์ดังต่อไปนี้ </w:t>
      </w:r>
    </w:p>
    <w:p w14:paraId="48E02FE3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99FD97" w14:textId="77777777" w:rsidR="00DE2A9D" w:rsidRPr="002365D3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(1)</w:t>
      </w:r>
      <w:r w:rsidRPr="002365D3">
        <w:rPr>
          <w:rFonts w:ascii="CordiaUPC" w:hAnsi="CordiaUPC" w:cs="CordiaUPC"/>
          <w:sz w:val="26"/>
          <w:szCs w:val="26"/>
          <w:cs/>
        </w:rPr>
        <w:tab/>
        <w:t xml:space="preserve">ธนาคาร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2365D3">
        <w:rPr>
          <w:rFonts w:ascii="CordiaUPC" w:hAnsi="CordiaUPC" w:cs="CordiaUPC"/>
          <w:sz w:val="26"/>
          <w:szCs w:val="26"/>
        </w:rPr>
        <w:t>“</w:t>
      </w:r>
      <w:r w:rsidRPr="002365D3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2365D3">
        <w:rPr>
          <w:rFonts w:ascii="CordiaUPC" w:hAnsi="CordiaUPC" w:cs="CordiaUPC"/>
          <w:sz w:val="26"/>
          <w:szCs w:val="26"/>
        </w:rPr>
        <w:t xml:space="preserve">” </w:t>
      </w:r>
      <w:r w:rsidRPr="002365D3">
        <w:rPr>
          <w:rFonts w:ascii="CordiaUPC" w:hAnsi="CordiaUPC" w:cs="CordiaUPC"/>
          <w:sz w:val="26"/>
          <w:szCs w:val="26"/>
          <w:cs/>
        </w:rPr>
        <w:t>ในองค์ประกอบอื่นของส่วนของเจ้าของ อย่างไรก็ตาม หากสินทรัพย์นั้นเคยมีการตีราคาลดลงและธนาคารและบริษัทย่อย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279CC" w14:textId="77777777" w:rsidR="00DE2A9D" w:rsidRPr="002365D3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D276F30" w14:textId="60F68D18" w:rsidR="00DE2A9D" w:rsidRPr="002365D3" w:rsidRDefault="00DE2A9D" w:rsidP="00EB1C3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ธนาคารและบริษัทย่อยรับรู้ราคาตามบัญชีของสินทรัพย์ที่ลดลงจากการตีราคาใหม่ในกำไรหรือขาดทุน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2365D3">
        <w:rPr>
          <w:rFonts w:ascii="CordiaUPC" w:hAnsi="CordiaUPC" w:cs="CordiaUPC"/>
          <w:sz w:val="26"/>
          <w:szCs w:val="26"/>
        </w:rPr>
        <w:t>“</w:t>
      </w:r>
      <w:r w:rsidRPr="002365D3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2365D3">
        <w:rPr>
          <w:rFonts w:ascii="CordiaUPC" w:hAnsi="CordiaUPC" w:cs="CordiaUPC"/>
          <w:sz w:val="26"/>
          <w:szCs w:val="26"/>
        </w:rPr>
        <w:t>”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อยู่ในองค์ประกอบอื่นของส่วนของเจ้าของ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2365D3">
        <w:rPr>
          <w:rFonts w:ascii="CordiaUPC" w:hAnsi="CordiaUPC" w:cs="CordiaUPC"/>
          <w:sz w:val="26"/>
          <w:szCs w:val="26"/>
        </w:rPr>
        <w:t>“</w:t>
      </w:r>
      <w:r w:rsidRPr="002365D3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2365D3">
        <w:rPr>
          <w:rFonts w:ascii="CordiaUPC" w:hAnsi="CordiaUPC" w:cs="CordiaUPC"/>
          <w:sz w:val="26"/>
          <w:szCs w:val="26"/>
        </w:rPr>
        <w:t>”</w:t>
      </w:r>
      <w:r w:rsidRPr="002365D3">
        <w:rPr>
          <w:rFonts w:ascii="CordiaUPC" w:hAnsi="CordiaUPC" w:cs="CordiaUPC"/>
          <w:sz w:val="26"/>
          <w:szCs w:val="26"/>
          <w:cs/>
        </w:rPr>
        <w:t xml:space="preserve"> และจะรับรู้ส่วนที่ลดลงจากการตีราคาใหม่ที่เกินกว่ายอดคงเหลือของบัญชี “ส่วนเกินทุนจากการตีราคาสินทรัพย์” ในกำไรหรือขาดทุน</w:t>
      </w:r>
    </w:p>
    <w:p w14:paraId="70C78958" w14:textId="77777777" w:rsidR="00172E04" w:rsidRPr="002365D3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38E2A9E5" w14:textId="77777777" w:rsidR="00DE2A9D" w:rsidRPr="002365D3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 xml:space="preserve">ค่าเสื่อมราคาของอาคารและอุปกรณ์คำนวณจากราคาทุนของสินทรัพย์หรือราคาที่ตีใหม่โดยวิธีเส้นตรงตามอายุการให้ประโยชน์โดยประมาณของสินทรัพย์ (ยกเว้นค่าเสื่อมราคาสำหรับสาขาต่างประเทศคำนวณในอัตราตามกฎหมายของประเทศนั้นซึ่งกำหนดในอัตราร้อยละ </w:t>
      </w:r>
      <w:r w:rsidRPr="002365D3">
        <w:rPr>
          <w:rFonts w:ascii="CordiaUPC" w:hAnsi="CordiaUPC" w:cs="CordiaUPC"/>
          <w:sz w:val="26"/>
          <w:szCs w:val="26"/>
        </w:rPr>
        <w:t xml:space="preserve">20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ต่อปี หรืออายุการใช้งานโดยประมาณ </w:t>
      </w:r>
      <w:r w:rsidRPr="002365D3">
        <w:rPr>
          <w:rFonts w:ascii="CordiaUPC" w:hAnsi="CordiaUPC" w:cs="CordiaUPC"/>
          <w:sz w:val="26"/>
          <w:szCs w:val="26"/>
        </w:rPr>
        <w:t>5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ปี) ดังต่อไปนี้ </w:t>
      </w:r>
    </w:p>
    <w:p w14:paraId="6A9C7EDF" w14:textId="77777777" w:rsidR="00DE2A9D" w:rsidRPr="002365D3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550" w:type="dxa"/>
        <w:tblInd w:w="450" w:type="dxa"/>
        <w:tblLook w:val="0000" w:firstRow="0" w:lastRow="0" w:firstColumn="0" w:lastColumn="0" w:noHBand="0" w:noVBand="0"/>
      </w:tblPr>
      <w:tblGrid>
        <w:gridCol w:w="2170"/>
        <w:gridCol w:w="6858"/>
        <w:gridCol w:w="522"/>
      </w:tblGrid>
      <w:tr w:rsidR="00DE2A9D" w:rsidRPr="002365D3" w14:paraId="7F3875BA" w14:textId="77777777" w:rsidTr="00BB2BB2">
        <w:tc>
          <w:tcPr>
            <w:tcW w:w="2170" w:type="dxa"/>
            <w:vAlign w:val="bottom"/>
          </w:tcPr>
          <w:p w14:paraId="10BC1232" w14:textId="77777777" w:rsidR="00DE2A9D" w:rsidRPr="002365D3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อาคาร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 </w:t>
            </w:r>
          </w:p>
        </w:tc>
        <w:tc>
          <w:tcPr>
            <w:tcW w:w="6858" w:type="dxa"/>
          </w:tcPr>
          <w:p w14:paraId="1A12D232" w14:textId="77777777" w:rsidR="00DE2A9D" w:rsidRPr="002365D3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ตามการประเมินโดยผู้ประเมินราคาอิสระ (เฉลี่ย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522" w:type="dxa"/>
          </w:tcPr>
          <w:p w14:paraId="5F168D52" w14:textId="77777777" w:rsidR="00DE2A9D" w:rsidRPr="002365D3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ปี)</w:t>
            </w:r>
          </w:p>
        </w:tc>
      </w:tr>
      <w:tr w:rsidR="00DE2A9D" w:rsidRPr="002365D3" w14:paraId="41FCF3A5" w14:textId="77777777" w:rsidTr="00BB2BB2">
        <w:tc>
          <w:tcPr>
            <w:tcW w:w="2170" w:type="dxa"/>
            <w:vAlign w:val="bottom"/>
          </w:tcPr>
          <w:p w14:paraId="340952D6" w14:textId="77777777" w:rsidR="00DE2A9D" w:rsidRPr="002365D3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ส่วนปรับปรุงอาคาร                                  </w:t>
            </w:r>
          </w:p>
        </w:tc>
        <w:tc>
          <w:tcPr>
            <w:tcW w:w="6858" w:type="dxa"/>
          </w:tcPr>
          <w:p w14:paraId="64BBB5BB" w14:textId="77777777" w:rsidR="00DE2A9D" w:rsidRPr="002365D3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6 - 20</w:t>
            </w:r>
          </w:p>
        </w:tc>
        <w:tc>
          <w:tcPr>
            <w:tcW w:w="522" w:type="dxa"/>
          </w:tcPr>
          <w:p w14:paraId="1037A68C" w14:textId="77777777" w:rsidR="00DE2A9D" w:rsidRPr="002365D3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  <w:tr w:rsidR="00DE2A9D" w:rsidRPr="002365D3" w14:paraId="0E43541C" w14:textId="77777777" w:rsidTr="00BB2BB2">
        <w:tc>
          <w:tcPr>
            <w:tcW w:w="2170" w:type="dxa"/>
            <w:vAlign w:val="bottom"/>
          </w:tcPr>
          <w:p w14:paraId="201BCFEB" w14:textId="77777777" w:rsidR="00DE2A9D" w:rsidRPr="002365D3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4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อุปกรณ์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6858" w:type="dxa"/>
          </w:tcPr>
          <w:p w14:paraId="66042F14" w14:textId="77777777" w:rsidR="00DE2A9D" w:rsidRPr="002365D3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3 - 10</w:t>
            </w:r>
          </w:p>
        </w:tc>
        <w:tc>
          <w:tcPr>
            <w:tcW w:w="522" w:type="dxa"/>
          </w:tcPr>
          <w:p w14:paraId="498F01C2" w14:textId="77777777" w:rsidR="00DE2A9D" w:rsidRPr="002365D3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</w:tbl>
    <w:p w14:paraId="5509AE61" w14:textId="77777777" w:rsidR="00E1438A" w:rsidRPr="002365D3" w:rsidRDefault="00E1438A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05D47ABB" w14:textId="57BA23E8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ค่าเสื่อมราคาบันทึกเป็นค่าใช้จ่ายในกำไรหรือขาดทุน ไม่มีการคิดค่าเสื่อมราคาสำหรับที่ดิน สินทรัพย์ระหว่างก่อสร้าง และงานระหว่างติดตั้ง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1B005D37" w14:textId="77777777" w:rsidR="000654DF" w:rsidRPr="002365D3" w:rsidRDefault="000654D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7CDBE5F5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จะทยอยตัดจำหน่ายโดยใช้วิธีเส้นตรงตามอายุการใช้งานโดยประมาณที่เหลืออยู่ของสินทรัพย์นั้น และบันทึกโอนไปยังกำไรสะสมโดยตรง และเมื่อใดที่ธนาคารและบริษัทย่อยตัดรายการสินทรัพย์ที่มีการตีราคาเพิ่ม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</w:p>
    <w:p w14:paraId="1B11F386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</w:p>
    <w:p w14:paraId="16C89471" w14:textId="1318007F" w:rsidR="007A3D23" w:rsidRPr="002365D3" w:rsidRDefault="00DE2A9D" w:rsidP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2365D3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Pr="002365D3">
        <w:rPr>
          <w:rFonts w:ascii="CordiaUPC" w:hAnsi="CordiaUPC" w:cs="CordiaUPC"/>
          <w:sz w:val="26"/>
          <w:szCs w:val="26"/>
          <w:cs/>
        </w:rPr>
        <w:t>กำไรหรือขาดทุน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เมื่อธนาคาร</w:t>
      </w:r>
      <w:r w:rsidRPr="002365D3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ตัดรายการสินทรัพย์นั้นออกจากบัญชี</w:t>
      </w:r>
    </w:p>
    <w:p w14:paraId="4799421F" w14:textId="77777777" w:rsidR="000A66F2" w:rsidRPr="002365D3" w:rsidRDefault="000A6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2F4F0A" w14:textId="4426488E" w:rsidR="00DE2A9D" w:rsidRPr="002365D3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2365D3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>.10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สัญญาเช่า</w:t>
      </w:r>
    </w:p>
    <w:p w14:paraId="76F7DE17" w14:textId="2B380701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303535E" w14:textId="6E28B922" w:rsidR="003030E8" w:rsidRPr="002E6129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ณ วันเริ่มต้นของสัญญา</w:t>
      </w:r>
      <w:r w:rsidR="00673FC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ธนาคารและบริษัทย่อยจะประเมินว่าสัญญาเป็นสัญญาเช่าหรือประกอบด้วยสัญญาเช่า </w:t>
      </w:r>
      <w:r w:rsidR="000B09BD" w:rsidRPr="002E6129">
        <w:rPr>
          <w:rFonts w:ascii="CordiaUPC" w:eastAsia="Times New Roman" w:hAnsi="CordiaUPC" w:cs="CordiaUPC" w:hint="cs"/>
          <w:sz w:val="26"/>
          <w:szCs w:val="26"/>
          <w:cs/>
        </w:rPr>
        <w:t>เมื่อ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สัญญา</w:t>
      </w:r>
      <w:r w:rsidR="000B09BD" w:rsidRPr="002E6129">
        <w:rPr>
          <w:rFonts w:ascii="CordiaUPC" w:eastAsia="Times New Roman" w:hAnsi="CordiaUPC" w:cs="CordiaUPC" w:hint="cs"/>
          <w:sz w:val="26"/>
          <w:szCs w:val="26"/>
          <w:cs/>
        </w:rPr>
        <w:t>นั้นให้สิทธิใน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2E6129">
        <w:rPr>
          <w:rFonts w:ascii="CordiaUPC" w:eastAsia="Times New Roman" w:hAnsi="CordiaUPC" w:cs="CordiaUPC" w:hint="cs"/>
          <w:sz w:val="26"/>
          <w:szCs w:val="26"/>
          <w:cs/>
        </w:rPr>
        <w:t>ควบคุม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2E6129">
        <w:rPr>
          <w:rFonts w:ascii="CordiaUPC" w:eastAsia="Times New Roman" w:hAnsi="CordiaUPC" w:cs="CordiaUPC" w:hint="cs"/>
          <w:sz w:val="26"/>
          <w:szCs w:val="26"/>
          <w:cs/>
        </w:rPr>
        <w:t>ใช้สินทรัพย์ที่ระบุสำหรับช่วงเวลาหนึ่งเพื่อแลกเปลี่ยนกับสิ่งตอบแทน</w:t>
      </w:r>
    </w:p>
    <w:p w14:paraId="062A0D9D" w14:textId="77777777" w:rsidR="003030E8" w:rsidRPr="002E6129" w:rsidRDefault="003030E8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0FFFAF" w14:textId="5911D068" w:rsidR="00DE2A9D" w:rsidRPr="002365D3" w:rsidRDefault="00F9293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E6129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2E6129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E6129">
        <w:rPr>
          <w:rFonts w:ascii="CordiaUPC" w:eastAsia="Times New Roman" w:hAnsi="CordiaUPC" w:cs="CordiaUPC" w:hint="cs"/>
          <w:sz w:val="26"/>
          <w:szCs w:val="26"/>
          <w:cs/>
        </w:rPr>
        <w:t>วันที่สัญญาเช่าเริ่มมีผล</w:t>
      </w:r>
      <w:r w:rsidRPr="002E6129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DE2A9D" w:rsidRPr="002365D3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ธนาคารและบริษัทย่อยจะปันส่วนสิ่งตอบแทนที่ต้องจ่ายตามสัญญา</w:t>
      </w:r>
      <w:r w:rsidR="001A6BEA" w:rsidRPr="002E6129">
        <w:rPr>
          <w:rFonts w:ascii="CordiaUPC" w:eastAsia="Times New Roman" w:hAnsi="CordiaUPC" w:cs="CordiaUPC" w:hint="cs"/>
          <w:sz w:val="26"/>
          <w:szCs w:val="26"/>
          <w:cs/>
        </w:rPr>
        <w:t>ให้กับแต่ละส่วนประกอบของสัญญาเช่า</w:t>
      </w:r>
      <w:r w:rsidR="00DE2A9D" w:rsidRPr="002365D3">
        <w:rPr>
          <w:rFonts w:ascii="CordiaUPC" w:eastAsia="Times New Roman" w:hAnsi="CordiaUPC" w:cs="CordiaUPC"/>
          <w:sz w:val="26"/>
          <w:szCs w:val="26"/>
          <w:cs/>
        </w:rPr>
        <w:t>ตาม</w:t>
      </w:r>
      <w:r w:rsidR="001A6BEA" w:rsidRPr="002E6129">
        <w:rPr>
          <w:rFonts w:ascii="CordiaUPC" w:eastAsia="Times New Roman" w:hAnsi="CordiaUPC" w:cs="CordiaUPC" w:hint="cs"/>
          <w:sz w:val="26"/>
          <w:szCs w:val="26"/>
          <w:cs/>
        </w:rPr>
        <w:t>ราคาเอกเทศของแต่ละส่วนประกอบ</w:t>
      </w:r>
    </w:p>
    <w:p w14:paraId="38458BDC" w14:textId="77777777" w:rsidR="00CE49BD" w:rsidRPr="002365D3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FBF452" w14:textId="4A2CEB23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75C15847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3C7751F" w14:textId="6B5175BC" w:rsidR="00E516B6" w:rsidRPr="002365D3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 w:rsidR="00515B05" w:rsidRPr="002E6129">
        <w:rPr>
          <w:rFonts w:ascii="CordiaUPC" w:eastAsia="Times New Roman" w:hAnsi="CordiaUPC" w:cs="CordiaUPC" w:hint="cs"/>
          <w:sz w:val="26"/>
          <w:szCs w:val="26"/>
          <w:cs/>
        </w:rPr>
        <w:t>ล่วงหน้า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A769FD" w:rsidRPr="002E6129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7D6817B9" w14:textId="11331C5A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3B2BA2" w:rsidRPr="002E6129">
        <w:rPr>
          <w:rFonts w:ascii="CordiaUPC" w:eastAsia="Times New Roman" w:hAnsi="CordiaUPC" w:cs="CordiaUPC" w:hint="cs"/>
          <w:sz w:val="26"/>
          <w:szCs w:val="26"/>
          <w:cs/>
        </w:rPr>
        <w:t>ต้อง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จ่าย</w:t>
      </w:r>
      <w:r w:rsidR="003B2BA2" w:rsidRPr="002E6129">
        <w:rPr>
          <w:rFonts w:ascii="CordiaUPC" w:eastAsia="Times New Roman" w:hAnsi="CordiaUPC" w:cs="CordiaUPC" w:hint="cs"/>
          <w:sz w:val="26"/>
          <w:szCs w:val="26"/>
          <w:cs/>
        </w:rPr>
        <w:t>ทั้งหมดตาม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สัญญา คิดลดด้วยอัตราดอกเบี้ยตามนัยของสัญญาเช่า เว้นแต่อัตรานั้นไม่สามารถกำหนดได้ ธนาคารและบริษัทย่อยใช้อัตราดอกเบี้ยเงิน</w:t>
      </w:r>
      <w:r w:rsidRPr="002E6129">
        <w:rPr>
          <w:rFonts w:ascii="CordiaUPC" w:eastAsia="Times New Roman" w:hAnsi="CordiaUPC" w:cs="CordiaUPC"/>
          <w:sz w:val="26"/>
          <w:szCs w:val="26"/>
          <w:cs/>
        </w:rPr>
        <w:t>กู้ยืม</w:t>
      </w:r>
      <w:r w:rsidR="004F7D14" w:rsidRPr="002E6129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ส่วนเพิ่มของธนาคารและบริษัทย่อย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</w:t>
      </w:r>
    </w:p>
    <w:p w14:paraId="02C9074A" w14:textId="77777777" w:rsidR="00AE0099" w:rsidRPr="002365D3" w:rsidRDefault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</w:p>
    <w:p w14:paraId="7ED05DEB" w14:textId="79013DF1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2365D3">
        <w:rPr>
          <w:rFonts w:ascii="CordiaUPC" w:hAnsi="CordiaUPC" w:cs="CordiaUPC"/>
          <w:sz w:val="26"/>
          <w:szCs w:val="26"/>
          <w:cs/>
          <w:lang w:val="x-none"/>
        </w:rPr>
        <w:t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1AAFF51D" w14:textId="77777777" w:rsidR="00DE2A9D" w:rsidRPr="002365D3" w:rsidRDefault="00DE2A9D" w:rsidP="00DE2A9D">
      <w:pPr>
        <w:ind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6B5B0D02" w14:textId="1EDBEBF9" w:rsidR="00DE2A9D" w:rsidRPr="002365D3" w:rsidRDefault="00DE2A9D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ธนาคารและบริษัทย่อยแสดงสินทรัพย์สิทธิการใช้เป็น ที่ดิน อาคารและอุปกรณ์/สินทรัพย์ที่ไม่มีตัวตน และแสดงรายการหนี้สินตามสัญญาเช่าเป็น</w:t>
      </w:r>
      <w:r w:rsidRPr="002365D3">
        <w:rPr>
          <w:rFonts w:ascii="CordiaUPC" w:hAnsi="CordiaUPC" w:cs="CordiaUPC"/>
          <w:sz w:val="26"/>
          <w:szCs w:val="26"/>
          <w:cs/>
          <w:lang w:val="en-US"/>
        </w:rPr>
        <w:t>หนี้สินอื่น</w:t>
      </w:r>
      <w:r w:rsidRPr="002365D3">
        <w:rPr>
          <w:rFonts w:ascii="CordiaUPC" w:hAnsi="CordiaUPC" w:cs="CordiaUPC"/>
          <w:sz w:val="26"/>
          <w:szCs w:val="26"/>
          <w:cs/>
        </w:rPr>
        <w:t>ในงบแสดงฐานะการเงิน</w:t>
      </w:r>
    </w:p>
    <w:p w14:paraId="04399B44" w14:textId="3C674CEF" w:rsidR="00391D22" w:rsidRPr="002365D3" w:rsidRDefault="00391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51C477B6" w14:textId="6EABE8FE" w:rsidR="00504112" w:rsidRPr="002365D3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เมื่อธนาคารและบริษัทย่อยเป็นผู้ให้เช่า ธนาคารและบริษัทย่อยจะพิจารณา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</w:t>
      </w:r>
      <w:r w:rsidR="00C66522" w:rsidRPr="002365D3">
        <w:rPr>
          <w:rFonts w:ascii="CordiaUPC" w:hAnsi="CordiaUPC" w:cs="CordiaUPC" w:hint="cs"/>
          <w:sz w:val="26"/>
          <w:szCs w:val="26"/>
          <w:cs/>
        </w:rPr>
        <w:t>ำ</w:t>
      </w:r>
      <w:r w:rsidRPr="002365D3">
        <w:rPr>
          <w:rFonts w:ascii="CordiaUPC" w:hAnsi="CordiaUPC" w:cs="CordiaUPC"/>
          <w:sz w:val="26"/>
          <w:szCs w:val="26"/>
          <w:cs/>
        </w:rPr>
        <w:t>เนินงาน</w:t>
      </w:r>
    </w:p>
    <w:p w14:paraId="63B781C6" w14:textId="77777777" w:rsidR="00FC6EDC" w:rsidRPr="002365D3" w:rsidRDefault="00FC6EDC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00A36D48" w14:textId="769C42B1" w:rsidR="00504112" w:rsidRPr="002365D3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ธนาคารและบริษัทย่อยรับรู้ค่าเช่าที่ได้รับจากสัญญาเช่าด</w:t>
      </w:r>
      <w:r w:rsidR="00C66522" w:rsidRPr="002365D3">
        <w:rPr>
          <w:rFonts w:ascii="CordiaUPC" w:hAnsi="CordiaUPC" w:cs="CordiaUPC" w:hint="cs"/>
          <w:sz w:val="26"/>
          <w:szCs w:val="26"/>
          <w:cs/>
        </w:rPr>
        <w:t>ำ</w:t>
      </w:r>
      <w:r w:rsidRPr="002365D3">
        <w:rPr>
          <w:rFonts w:ascii="CordiaUPC" w:hAnsi="CordiaUPC" w:cs="CordiaUPC"/>
          <w:sz w:val="26"/>
          <w:szCs w:val="26"/>
          <w:cs/>
        </w:rPr>
        <w:t xml:space="preserve">เนินงานเป็นรายได้ค่าเช่าด้วยวิธีเส้นตรงตลอดอายุสัญญาเช่า และแสดงเป็นส่วนหนึ่งของรายได้อื่น </w:t>
      </w:r>
    </w:p>
    <w:p w14:paraId="18A41CC7" w14:textId="77777777" w:rsidR="00504112" w:rsidRPr="002365D3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767C13C" w14:textId="1768E169" w:rsidR="00504112" w:rsidRPr="002365D3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ธนาคารและบริษัทย่อยรับรู้ลูกหนี้สัญญาเช่าซื้อ</w:t>
      </w:r>
      <w:r w:rsidRPr="002365D3">
        <w:rPr>
          <w:rFonts w:ascii="CordiaUPC" w:hAnsi="CordiaUPC" w:cs="CordiaUPC"/>
          <w:sz w:val="26"/>
          <w:szCs w:val="26"/>
        </w:rPr>
        <w:t>/</w:t>
      </w:r>
      <w:r w:rsidRPr="002365D3">
        <w:rPr>
          <w:rFonts w:ascii="CordiaUPC" w:hAnsi="CordiaUPC" w:cs="CordiaUPC"/>
          <w:sz w:val="26"/>
          <w:szCs w:val="26"/>
          <w:cs/>
        </w:rPr>
        <w:t>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รายได้ดอกเบี้ยจากสัญญาเช่าซื้อ</w:t>
      </w:r>
      <w:r w:rsidRPr="002365D3">
        <w:rPr>
          <w:rFonts w:ascii="CordiaUPC" w:hAnsi="CordiaUPC" w:cs="CordiaUPC"/>
          <w:sz w:val="26"/>
          <w:szCs w:val="26"/>
        </w:rPr>
        <w:t>/</w:t>
      </w:r>
      <w:r w:rsidRPr="002365D3">
        <w:rPr>
          <w:rFonts w:ascii="CordiaUPC" w:hAnsi="CordiaUPC" w:cs="CordiaUPC"/>
          <w:sz w:val="26"/>
          <w:szCs w:val="26"/>
          <w:cs/>
        </w:rPr>
        <w:t>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ธนาคารและบริษัทย่อยที่ได้จากเงินลงทุนสุทธิคงเหลือตามสัญญาเช่า</w:t>
      </w:r>
    </w:p>
    <w:p w14:paraId="426D0545" w14:textId="77777777" w:rsidR="00504112" w:rsidRPr="002365D3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B70062D" w14:textId="7F2A38BB" w:rsidR="00504112" w:rsidRPr="002365D3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ธนาคารและบริษัทย่อยตัดรายการ เปลี่ยนแปลงก</w:t>
      </w:r>
      <w:r w:rsidR="00C66522" w:rsidRPr="002365D3">
        <w:rPr>
          <w:rFonts w:ascii="CordiaUPC" w:hAnsi="CordiaUPC" w:cs="CordiaUPC" w:hint="cs"/>
          <w:sz w:val="26"/>
          <w:szCs w:val="26"/>
          <w:cs/>
        </w:rPr>
        <w:t>ระ</w:t>
      </w:r>
      <w:r w:rsidRPr="002365D3">
        <w:rPr>
          <w:rFonts w:ascii="CordiaUPC" w:hAnsi="CordiaUPC" w:cs="CordiaUPC"/>
          <w:sz w:val="26"/>
          <w:szCs w:val="26"/>
          <w:cs/>
        </w:rPr>
        <w:t xml:space="preserve">แสเงินสด และพิจารณาการด้อยค่าของลูกหนี้สัญญาเช่าตามที่เปิดเผยในหมายเหตุข้อ </w:t>
      </w:r>
      <w:r w:rsidRPr="002365D3">
        <w:rPr>
          <w:rFonts w:ascii="CordiaUPC" w:hAnsi="CordiaUPC" w:cs="CordiaUPC"/>
          <w:sz w:val="26"/>
          <w:szCs w:val="26"/>
        </w:rPr>
        <w:t xml:space="preserve">3.4.2, 3.4.5 </w:t>
      </w:r>
      <w:r w:rsidRPr="002365D3">
        <w:rPr>
          <w:rFonts w:ascii="CordiaUPC" w:hAnsi="CordiaUPC" w:cs="CordiaUPC"/>
          <w:sz w:val="26"/>
          <w:szCs w:val="26"/>
          <w:cs/>
        </w:rPr>
        <w:t>และ</w:t>
      </w:r>
      <w:r w:rsidRPr="002365D3">
        <w:rPr>
          <w:rFonts w:ascii="CordiaUPC" w:hAnsi="CordiaUPC" w:cs="CordiaUPC"/>
          <w:sz w:val="26"/>
          <w:szCs w:val="26"/>
        </w:rPr>
        <w:t xml:space="preserve"> 3.4.6</w:t>
      </w:r>
    </w:p>
    <w:p w14:paraId="4BE56FE0" w14:textId="2D9C3803" w:rsidR="00504112" w:rsidRPr="002365D3" w:rsidRDefault="00504112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</w:p>
    <w:p w14:paraId="1D29FB62" w14:textId="55C60D56" w:rsidR="00DE2A9D" w:rsidRPr="002365D3" w:rsidRDefault="00D14E00" w:rsidP="00350ED9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2365D3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>.11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ค่าความนิยมและสินทรัพย์ไม่มีตัวตนอื่น</w:t>
      </w:r>
    </w:p>
    <w:p w14:paraId="6E9D9466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CordiaUPC" w:hAnsi="CordiaUPC" w:cs="CordiaUPC"/>
          <w:sz w:val="26"/>
          <w:szCs w:val="26"/>
        </w:rPr>
      </w:pPr>
    </w:p>
    <w:p w14:paraId="2E52F6EE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ค่าความนิยม</w:t>
      </w:r>
    </w:p>
    <w:p w14:paraId="3FD7D543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5D60FC2B" w14:textId="61FF4AA2" w:rsidR="007A3D23" w:rsidRPr="002365D3" w:rsidRDefault="00DE2A9D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C773F9" w:rsidRPr="002365D3">
        <w:rPr>
          <w:rFonts w:ascii="CordiaUPC" w:hAnsi="CordiaUPC" w:cs="CordiaUPC"/>
          <w:sz w:val="26"/>
          <w:szCs w:val="26"/>
          <w:lang w:val="en-US"/>
        </w:rPr>
        <w:t>3</w:t>
      </w:r>
      <w:r w:rsidRPr="002365D3">
        <w:rPr>
          <w:rFonts w:ascii="CordiaUPC" w:hAnsi="CordiaUPC" w:cs="CordiaUPC"/>
          <w:sz w:val="26"/>
          <w:szCs w:val="26"/>
        </w:rPr>
        <w:t>.1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ค่าความนิยมจะถูกวัดมูลค่าด้วยวิธีราคาทุนหักค่าเผื่อขาดทุนจากการด้อยค่า</w:t>
      </w:r>
    </w:p>
    <w:p w14:paraId="19DF1294" w14:textId="77777777" w:rsidR="00667DE5" w:rsidRPr="002365D3" w:rsidRDefault="00667DE5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4A4F3FB" w14:textId="77777777" w:rsidR="004E1F11" w:rsidRDefault="004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  <w:r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21C94BD3" w14:textId="081BFC26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lastRenderedPageBreak/>
        <w:t>สินทรัพย์ไม่มีตัวตนอื่น ๆ</w:t>
      </w:r>
    </w:p>
    <w:p w14:paraId="426EA85B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2A3D8892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สินทรัพย์ไม่มีตัวตนอื่น ๆ ที่ธนาคารและบริษัทย่อยซื้อมาและมีอายุการใช้งานจำกัด แสดงในราคาทุนหักค่าตัดจำหน่ายสะสมและค่าเผื่อขาดทุนจากการด้อยค่า</w:t>
      </w:r>
    </w:p>
    <w:p w14:paraId="15AD16E4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AC7EEDE" w14:textId="50B7FC0B" w:rsidR="0018046A" w:rsidRPr="002365D3" w:rsidRDefault="00DE2A9D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สินทรัพย์ไม่มีตัวตนอื่นรวมถึง ความสัมพันธ์กับตัวแทนจำหน่ายรถยนต์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โดยสินทรัพย์ไม่มีตัวตนดังกล่าวได้มาจากการรวมธุรกิจซึ่งรับรู้เริ่มแรกด้วยมูลค่ายุติธรรม ณ วันที่ซื้อธุรกิจและรับรู้ภายหลังด้วยราคาทุนหักค่าตัดจำหน่ายสะสมและค่าเผื่อขาดทุนจากการด้อยค่า</w:t>
      </w:r>
    </w:p>
    <w:p w14:paraId="3D4D126E" w14:textId="77777777" w:rsidR="00667DE5" w:rsidRPr="002365D3" w:rsidRDefault="00667DE5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18F918D" w14:textId="58EE588D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shd w:val="clear" w:color="auto" w:fill="E0E0E0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 xml:space="preserve">ค่าตัดจำหน่าย </w:t>
      </w:r>
    </w:p>
    <w:p w14:paraId="3BCFB45A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A46AA47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ค่าตัดจำหน่ายคำนวณจาก</w:t>
      </w:r>
      <w:r w:rsidRPr="002365D3">
        <w:rPr>
          <w:rFonts w:ascii="CordiaUPC" w:eastAsia="Calibri" w:hAnsi="CordiaUPC" w:cs="CordiaUPC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5ABF9A5" w14:textId="77777777" w:rsidR="00172E04" w:rsidRPr="002365D3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E9B652B" w14:textId="074B5BCB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</w:t>
      </w:r>
      <w:r w:rsidR="00AD4452" w:rsidRPr="002365D3">
        <w:rPr>
          <w:rFonts w:ascii="CordiaUPC" w:hAnsi="CordiaUPC" w:cs="CordiaUPC"/>
          <w:sz w:val="26"/>
          <w:szCs w:val="26"/>
          <w:cs/>
        </w:rPr>
        <w:br/>
      </w:r>
      <w:r w:rsidRPr="002365D3">
        <w:rPr>
          <w:rFonts w:ascii="CordiaUPC" w:hAnsi="CordiaUPC" w:cs="CordiaUPC"/>
          <w:sz w:val="26"/>
          <w:szCs w:val="26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="00AD4452" w:rsidRPr="002365D3">
        <w:rPr>
          <w:rFonts w:ascii="CordiaUPC" w:hAnsi="CordiaUPC" w:cs="CordiaUPC"/>
          <w:sz w:val="26"/>
          <w:szCs w:val="26"/>
          <w:cs/>
        </w:rPr>
        <w:br/>
      </w:r>
      <w:r w:rsidRPr="002365D3">
        <w:rPr>
          <w:rFonts w:ascii="CordiaUPC" w:hAnsi="CordiaUPC" w:cs="CordiaUPC"/>
          <w:sz w:val="26"/>
          <w:szCs w:val="26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ระยะเวลาที่คาดว่าจะได้รับประโยชน์ของค่าลิขสิทธิ์ซอฟต์แวร์และความสัมพันธ์กับตัวแทนจำหน่ายรถยนต์สำหรับปีปัจจุบันและปีเปรียบเทียบอายุระหว่าง </w:t>
      </w:r>
      <w:r w:rsidRPr="002365D3">
        <w:rPr>
          <w:rFonts w:ascii="CordiaUPC" w:hAnsi="CordiaUPC" w:cs="CordiaUPC"/>
          <w:sz w:val="26"/>
          <w:szCs w:val="26"/>
        </w:rPr>
        <w:t xml:space="preserve">3 - </w:t>
      </w:r>
      <w:r w:rsidR="00BA6863" w:rsidRPr="002365D3">
        <w:rPr>
          <w:rFonts w:ascii="CordiaUPC" w:hAnsi="CordiaUPC" w:cs="CordiaUPC"/>
          <w:sz w:val="26"/>
          <w:szCs w:val="26"/>
        </w:rPr>
        <w:t>14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ปี</w:t>
      </w:r>
    </w:p>
    <w:p w14:paraId="4A84EC46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</w:p>
    <w:p w14:paraId="68692879" w14:textId="41908E24" w:rsidR="00DE2A9D" w:rsidRPr="002365D3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2365D3" w:rsidDel="00E44C55">
        <w:rPr>
          <w:rFonts w:ascii="CordiaUPC" w:hAnsi="CordiaUPC" w:cs="CordiaUPC"/>
          <w:sz w:val="26"/>
          <w:szCs w:val="26"/>
        </w:rPr>
        <w:t xml:space="preserve"> </w:t>
      </w:r>
    </w:p>
    <w:p w14:paraId="61A9CF4C" w14:textId="52E88A1D" w:rsidR="001B2337" w:rsidRPr="002365D3" w:rsidRDefault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4E0AE1C" w14:textId="229E04A9" w:rsidR="00DE2A9D" w:rsidRPr="002365D3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2365D3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>.12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การด้อยค่า</w:t>
      </w:r>
    </w:p>
    <w:p w14:paraId="3A842D55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BCBE274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6D8D46F" w14:textId="77777777" w:rsidR="00A6201E" w:rsidRPr="002365D3" w:rsidRDefault="00A6201E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8A9DE57" w14:textId="2814B669" w:rsidR="00A97B15" w:rsidRPr="002365D3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2365D3">
        <w:rPr>
          <w:rFonts w:ascii="CordiaUPC" w:eastAsia="Times New Roman" w:hAnsi="CordiaUPC" w:cs="CordiaUPC"/>
          <w:sz w:val="26"/>
          <w:szCs w:val="26"/>
          <w:shd w:val="clear" w:color="auto" w:fill="D9D9D9"/>
        </w:rPr>
        <w:br/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125137DE" w14:textId="67DD7B45" w:rsidR="00290C48" w:rsidRDefault="00290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  <w:r>
        <w:rPr>
          <w:rFonts w:ascii="CordiaUPC" w:hAnsi="CordiaUPC" w:cs="CordiaUPC"/>
          <w:i/>
          <w:iCs/>
          <w:sz w:val="26"/>
          <w:szCs w:val="26"/>
          <w:cs/>
          <w:lang w:val="x-none"/>
        </w:rPr>
        <w:br w:type="page"/>
      </w:r>
    </w:p>
    <w:p w14:paraId="2B578D7F" w14:textId="42D8CD85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lastRenderedPageBreak/>
        <w:t>การคำนวณมูลค่าที่คาดว่าจะได้รับคืน</w:t>
      </w:r>
    </w:p>
    <w:p w14:paraId="58DC101C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BBEF25A" w14:textId="3338574B" w:rsidR="00AE0099" w:rsidRPr="002365D3" w:rsidRDefault="00DE2A9D" w:rsidP="00A97B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AF8A5DB" w14:textId="77777777" w:rsidR="00AE0099" w:rsidRPr="002365D3" w:rsidRDefault="00AE0099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Cs/>
          <w:sz w:val="20"/>
          <w:szCs w:val="20"/>
          <w:lang w:val="x-none"/>
        </w:rPr>
      </w:pPr>
    </w:p>
    <w:p w14:paraId="3C9B933C" w14:textId="77777777" w:rsidR="00DE2A9D" w:rsidRPr="002365D3" w:rsidRDefault="00DE2A9D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  <w:r w:rsidRPr="002365D3">
        <w:rPr>
          <w:rFonts w:ascii="CordiaUPC" w:hAnsi="CordiaUPC" w:cs="CordiaUPC"/>
          <w:iCs/>
          <w:sz w:val="26"/>
          <w:szCs w:val="26"/>
          <w:cs/>
        </w:rPr>
        <w:t>การกลับรายการด้อยค่า</w:t>
      </w:r>
    </w:p>
    <w:p w14:paraId="376C3A5E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E07EC42" w14:textId="50C8D708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</w:t>
      </w:r>
      <w:r w:rsidR="00335ED4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z w:val="26"/>
          <w:szCs w:val="26"/>
          <w:cs/>
        </w:rPr>
        <w:t>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</w:p>
    <w:p w14:paraId="43EE3C47" w14:textId="77777777" w:rsidR="00667DE5" w:rsidRPr="002365D3" w:rsidRDefault="00667DE5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494F13B" w14:textId="742BDD89" w:rsidR="00DE2A9D" w:rsidRPr="002365D3" w:rsidRDefault="00D14E00" w:rsidP="00DE2A9D">
      <w:pPr>
        <w:pStyle w:val="Heading2"/>
        <w:tabs>
          <w:tab w:val="clear" w:pos="454"/>
          <w:tab w:val="clear" w:pos="680"/>
          <w:tab w:val="left" w:pos="540"/>
          <w:tab w:val="left" w:pos="72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2365D3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>.13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ผลประโยชน์พนักงาน  </w:t>
      </w:r>
    </w:p>
    <w:p w14:paraId="60F712BD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ab/>
      </w:r>
    </w:p>
    <w:p w14:paraId="0196C03E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ผลประโยชน์ระยะสั้น</w:t>
      </w:r>
    </w:p>
    <w:p w14:paraId="0F59CD5D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281D2A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ab/>
        <w:t>ค่าใช้จ่าย</w:t>
      </w:r>
      <w:r w:rsidRPr="002365D3">
        <w:rPr>
          <w:rFonts w:ascii="CordiaUPC" w:hAnsi="CordiaUPC" w:cs="CordiaUPC"/>
          <w:spacing w:val="2"/>
          <w:sz w:val="26"/>
          <w:szCs w:val="26"/>
          <w:cs/>
        </w:rPr>
        <w:t xml:space="preserve">เกี่ยวกับเงินเดือน ค่าจ้าง โบนัส และเงินสมทบกองทุนประกันสังคม </w:t>
      </w:r>
      <w:r w:rsidRPr="002365D3">
        <w:rPr>
          <w:rFonts w:ascii="CordiaUPC" w:hAnsi="CordiaUPC" w:cs="CordiaUPC"/>
          <w:sz w:val="26"/>
          <w:szCs w:val="26"/>
          <w:cs/>
        </w:rPr>
        <w:t>รับรู้เป็นค่าใช้จ่ายเมื่อเกิดรายการ</w:t>
      </w:r>
    </w:p>
    <w:p w14:paraId="509C5954" w14:textId="77777777" w:rsidR="00504112" w:rsidRPr="002365D3" w:rsidRDefault="00504112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CE39CD7" w14:textId="14DC944F" w:rsidR="001B2337" w:rsidRPr="002365D3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ผลประโยชน์หลังออกจากงานเมื่อเกษียณอายุและผลประโยชน์ระยะยาวอื่น</w:t>
      </w:r>
    </w:p>
    <w:p w14:paraId="6D325717" w14:textId="77777777" w:rsidR="00EB2C84" w:rsidRPr="002365D3" w:rsidRDefault="00EB2C8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690FE5C" w14:textId="3F43F6A1" w:rsidR="00DE2A9D" w:rsidRPr="002365D3" w:rsidRDefault="00DE2A9D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โครงการสมทบเงิน</w:t>
      </w:r>
    </w:p>
    <w:p w14:paraId="2D596045" w14:textId="77777777" w:rsidR="00EB2C84" w:rsidRPr="002365D3" w:rsidRDefault="00EB2C84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CBE07BC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ซึ่งประกอบด้วยเงินที่พนักงานจ่ายสะสมและเงินที่ธนาคารและบริษัทย่อยจ่ายสมทบให้เป็นรายเดือน สินทรัพย์ของกองทุนสำรองเลี้ยงชีพได้แยกออกจากสินทรัพย์ของธนาคารและบริษัทย่อย เงินที่ธนาคารและบริษัทย่อยจ่ายสมทบกองทุนสำรองเลี้ยงชีพบันทึกเป็นค่าใช้จ่ายในปีที่เกิดรายการ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031F59BD" w14:textId="77777777" w:rsidR="00CE49BD" w:rsidRPr="002365D3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</w:p>
    <w:p w14:paraId="7888D770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โครงการผลประโยชน์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</w:p>
    <w:p w14:paraId="34BDD415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7DEEC9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ธนาคารและบริษัทย่อยถือว่าเงินชดเชยที่ต้องจ่ายให้แก่พนักงานเมื่อออกจากงานตามกฎหมายแรงงาน และผลประโยชน์อื่น (ถ้ามี) เป็นโครงการผลประโยชน์หลังออกจากงานเมื่อเกษียณอายุและภาระผูกพันจากการมอบของที่ระลึกให้แก่พนักงานเมื่อทำงานครบตามระยะเวลาที่กำหนดเป็นโครงการผลประโยชน์ระยะยาวอื่น</w:t>
      </w:r>
    </w:p>
    <w:p w14:paraId="073E87F7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2F77F2D7" w14:textId="77777777" w:rsidR="004E1F11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ab/>
      </w:r>
    </w:p>
    <w:p w14:paraId="08F9469A" w14:textId="77777777" w:rsidR="004E1F11" w:rsidRDefault="004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04F2B46C" w14:textId="27ABE83D" w:rsidR="00DE2A9D" w:rsidRPr="002365D3" w:rsidRDefault="00DE2A9D" w:rsidP="004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>ประมาณการหนี้สินผลประโยชน์หลังออกจากงานของพนักงานและผลประโยชน์ระยะยาวอื่นได้ประเมินขึ้นโดยผู้เชี่ยวชาญอิสระตามหลักคณิตศาสตร์ประกันภัย โดยใช้วิธีคิดลดแต่ละหน่วยที่ประมาณการไว้ (</w:t>
      </w:r>
      <w:r w:rsidRPr="002365D3">
        <w:rPr>
          <w:rFonts w:ascii="CordiaUPC" w:hAnsi="CordiaUPC" w:cs="CordiaUPC"/>
          <w:sz w:val="26"/>
          <w:szCs w:val="26"/>
        </w:rPr>
        <w:t>Projected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Unit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Credit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Method)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ทั้งนี้ ในการคำนวณตามหลักคณิตศาสตร์ดังกล่าวเกี่ยวข้องกับข้อสมมติฐานต่าง ๆ ได้แก่ ตัวแปรด้านประชากรศาสตร์ (เช่น อัตราการลาออกของ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พนักงาน อัตราการมรณะ เป็นต้น) และตัวแปรทางการเงิน (เช่น อัตราการขึ้นเงินเดือน และอัตราคิดลด</w:t>
      </w:r>
      <w:r w:rsidRPr="002365D3">
        <w:rPr>
          <w:rFonts w:ascii="CordiaUPC" w:hAnsi="CordiaUPC" w:cs="CordiaUPC"/>
          <w:sz w:val="26"/>
          <w:szCs w:val="26"/>
          <w:cs/>
        </w:rPr>
        <w:t xml:space="preserve"> เป็นต้น)</w:t>
      </w:r>
    </w:p>
    <w:p w14:paraId="6E0054B8" w14:textId="77777777" w:rsidR="00DE2A9D" w:rsidRPr="002365D3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1DBF0D9C" w14:textId="5D6CC219" w:rsidR="00DE2A9D" w:rsidRPr="002365D3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pacing w:val="-2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ส่วนของกำไรขาดทุนเบ็ดเสร็จอื่น และรับรู้เป็นส่วนหนึ่งของกำไรสะสม</w:t>
      </w:r>
    </w:p>
    <w:p w14:paraId="14BB89CB" w14:textId="77777777" w:rsidR="005570F7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ab/>
      </w:r>
    </w:p>
    <w:p w14:paraId="6C3042F1" w14:textId="7FA5BFC9" w:rsidR="00DE2A9D" w:rsidRPr="002365D3" w:rsidRDefault="00DE2A9D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ระยะยาวอื่นจะรับรู้ในส่วนของกำไรหรือขาดทุน</w:t>
      </w:r>
    </w:p>
    <w:p w14:paraId="1284FF2E" w14:textId="77777777" w:rsidR="00DE2A9D" w:rsidRPr="002365D3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D2158EA" w14:textId="77777777" w:rsidR="00DE2A9D" w:rsidRPr="002365D3" w:rsidRDefault="00DE2A9D" w:rsidP="00EB2C84">
      <w:pPr>
        <w:tabs>
          <w:tab w:val="left" w:pos="567"/>
        </w:tabs>
        <w:spacing w:line="240" w:lineRule="auto"/>
        <w:ind w:left="567" w:right="-23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การจ่ายโดยใช้หุ้นเป็นเกณฑ์</w:t>
      </w:r>
    </w:p>
    <w:p w14:paraId="535CC879" w14:textId="77777777" w:rsidR="00DE2A9D" w:rsidRPr="002365D3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395244BD" w14:textId="21CCA9AD" w:rsidR="00DE2A9D" w:rsidRPr="002365D3" w:rsidRDefault="00DE2A9D" w:rsidP="00EB2C84">
      <w:pPr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รายจ่ายสำหรับโครงการจัดสรรหุ้นสามัญสำหรับพนักงานธนาคาร (โครงการ) </w:t>
      </w:r>
      <w:r w:rsidRPr="002365D3">
        <w:rPr>
          <w:rFonts w:ascii="CordiaUPC" w:hAnsi="CordiaUPC" w:cs="CordiaUPC"/>
          <w:sz w:val="26"/>
          <w:szCs w:val="26"/>
        </w:rPr>
        <w:t>(T</w:t>
      </w:r>
      <w:r w:rsidR="007D6796" w:rsidRPr="002365D3">
        <w:rPr>
          <w:rFonts w:ascii="CordiaUPC" w:hAnsi="CordiaUPC" w:cs="CordiaUPC"/>
          <w:sz w:val="26"/>
          <w:szCs w:val="26"/>
        </w:rPr>
        <w:t>T</w:t>
      </w:r>
      <w:r w:rsidRPr="002365D3">
        <w:rPr>
          <w:rFonts w:ascii="CordiaUPC" w:hAnsi="CordiaUPC" w:cs="CordiaUPC"/>
          <w:sz w:val="26"/>
          <w:szCs w:val="26"/>
        </w:rPr>
        <w:t xml:space="preserve">B Stock Retention Program) </w:t>
      </w:r>
      <w:r w:rsidRPr="002365D3">
        <w:rPr>
          <w:rFonts w:ascii="CordiaUPC" w:hAnsi="CordiaUPC" w:cs="CordiaUPC"/>
          <w:sz w:val="26"/>
          <w:szCs w:val="26"/>
          <w:cs/>
        </w:rPr>
        <w:t>รับรู้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>เมื่อได้รับบริการจากพนักงานแล้ว โดยวัดมูลค่าของรายจ่าย</w:t>
      </w:r>
      <w:r w:rsidRPr="002365D3">
        <w:rPr>
          <w:rFonts w:ascii="CordiaUPC" w:hAnsi="CordiaUPC" w:cs="CordiaUPC"/>
          <w:sz w:val="26"/>
          <w:szCs w:val="26"/>
          <w:cs/>
        </w:rPr>
        <w:t>โครงการ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โดยอ้างอิงกับมูลค่ายุติธรรมของตราสารทุนที่ออกให้ ณ วันที่ให้สิทธิ </w:t>
      </w:r>
      <w:r w:rsidRPr="002365D3">
        <w:rPr>
          <w:rFonts w:ascii="CordiaUPC" w:hAnsi="CordiaUPC" w:cs="CordiaUPC"/>
          <w:sz w:val="26"/>
          <w:szCs w:val="26"/>
          <w:cs/>
        </w:rPr>
        <w:t>(วันที่เสนอขายหุ้นสามัญเพิ่มทุนให้แก่พนักงาน)</w:t>
      </w:r>
    </w:p>
    <w:p w14:paraId="43962851" w14:textId="77777777" w:rsidR="00421C92" w:rsidRPr="002365D3" w:rsidRDefault="00421C92" w:rsidP="00172E04">
      <w:pPr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2423EA77" w14:textId="1466D300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  <w:lang w:val="th-TH"/>
        </w:rPr>
        <w:t>รายจ่าย</w:t>
      </w:r>
      <w:r w:rsidRPr="002365D3">
        <w:rPr>
          <w:rFonts w:ascii="CordiaUPC" w:hAnsi="CordiaUPC" w:cs="CordiaUPC"/>
          <w:sz w:val="26"/>
          <w:szCs w:val="26"/>
          <w:cs/>
        </w:rPr>
        <w:t xml:space="preserve">โครงการรับรู้เป็นค่าใช้จ่ายในกำไรหรือขาดทุนโดยในขณะเดียวกันบันทึกเป็นส่วนเพิ่มในรายการ </w:t>
      </w:r>
      <w:r w:rsidRPr="002365D3">
        <w:rPr>
          <w:rFonts w:ascii="CordiaUPC" w:hAnsi="CordiaUPC" w:cs="CordiaUPC"/>
          <w:sz w:val="26"/>
          <w:szCs w:val="26"/>
        </w:rPr>
        <w:t>“</w:t>
      </w:r>
      <w:r w:rsidRPr="002365D3">
        <w:rPr>
          <w:rFonts w:ascii="CordiaUPC" w:hAnsi="CordiaUPC" w:cs="CordiaUPC"/>
          <w:sz w:val="26"/>
          <w:szCs w:val="26"/>
          <w:cs/>
        </w:rPr>
        <w:t>ทุนสำรองอื่น - การจ่ายโดยใช้หุ้นเป็นเกณฑ์</w:t>
      </w:r>
      <w:r w:rsidRPr="002365D3">
        <w:rPr>
          <w:rFonts w:ascii="CordiaUPC" w:hAnsi="CordiaUPC" w:cs="CordiaUPC"/>
          <w:sz w:val="26"/>
          <w:szCs w:val="26"/>
        </w:rPr>
        <w:t xml:space="preserve">” </w:t>
      </w:r>
      <w:r w:rsidRPr="002365D3">
        <w:rPr>
          <w:rFonts w:ascii="CordiaUPC" w:hAnsi="CordiaUPC" w:cs="CordiaUPC"/>
          <w:sz w:val="26"/>
          <w:szCs w:val="26"/>
          <w:cs/>
        </w:rPr>
        <w:t>ในส่วนของเจ้าของ ตลอดระยะเวลาที่เงื่อนไขของระยะเวลาการให้บริการโดยพนักงานและเงื่อนไขเกี่ยวกับผลงานที่กำหนดไว้ในโครงการเป็นผลสำเร็จ ธนาคารและบริษัทย่อยรับรู้รายจ่ายโครงการสะสมทุกวันสิ้นรอบระยะเวลารายงานจนถึงวันที่ได้รับสิทธิ 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ธนาคาร การเปลี่ยนแปลงของรายจ่ายโครงการสะสม ณ วันต้นปีและวันสิ้นปีบัญชีที่รายงาน รับรู้เป็นค่าใช้จ่ายหรือรายการโอนกลับค่าใช้จ่ายในส่วนของกำไรหรือขาดทุน</w:t>
      </w:r>
    </w:p>
    <w:p w14:paraId="47B96D5C" w14:textId="77777777" w:rsidR="00A973BC" w:rsidRPr="002365D3" w:rsidRDefault="00A973B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7CD354D4" w14:textId="6CFAE714" w:rsidR="00DE2A9D" w:rsidRPr="002365D3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2365D3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>.14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ประมาณการหนี้สิน </w:t>
      </w:r>
    </w:p>
    <w:p w14:paraId="526A4911" w14:textId="77777777" w:rsidR="00DE2A9D" w:rsidRPr="002365D3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D6BB62C" w14:textId="49D83FBD" w:rsidR="00A97B15" w:rsidRPr="002365D3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ประมาณการหนี้สินจะรับรู้ก็ต่อเมื่อธนาคารและบริษัทย่อย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EBB66B8" w14:textId="79CF14EB" w:rsidR="00E1438A" w:rsidRPr="002365D3" w:rsidRDefault="00E1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</w:p>
    <w:p w14:paraId="166DD201" w14:textId="77777777" w:rsidR="004E1F11" w:rsidRDefault="004E1F11" w:rsidP="00DE2A9D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lang w:val="th-TH"/>
        </w:rPr>
      </w:pPr>
    </w:p>
    <w:p w14:paraId="34072FA7" w14:textId="77777777" w:rsidR="004E1F11" w:rsidRDefault="004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/>
          <w:i/>
          <w:iCs/>
          <w:sz w:val="26"/>
          <w:szCs w:val="26"/>
          <w:cs/>
          <w:lang w:val="th-TH"/>
        </w:rPr>
        <w:br w:type="page"/>
      </w:r>
    </w:p>
    <w:p w14:paraId="5C4A332D" w14:textId="0E1E1B3A" w:rsidR="00DE2A9D" w:rsidRPr="002365D3" w:rsidRDefault="00DE2A9D" w:rsidP="00DE2A9D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lastRenderedPageBreak/>
        <w:t>ประมาณการผลขาดทุนที่อาจเกิดขึ้นจากภาระผูกพั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นที่มีความเสี่ยงด้านเครดิต</w:t>
      </w:r>
    </w:p>
    <w:p w14:paraId="259A3EE2" w14:textId="77777777" w:rsidR="00DE2A9D" w:rsidRPr="002365D3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19DFEBD3" w14:textId="258B38A0" w:rsidR="00AE0099" w:rsidRPr="002365D3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ตั้งประมาณการหนี้สินสำหรับลูกหนี้ที่มีภาระผูกพันทางการเงิน </w:t>
      </w:r>
      <w:r w:rsidRPr="002365D3">
        <w:rPr>
          <w:rFonts w:ascii="CordiaUPC" w:hAnsi="CordiaUPC" w:cs="CordiaUPC"/>
          <w:sz w:val="26"/>
          <w:szCs w:val="26"/>
        </w:rPr>
        <w:t>(off-balance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sheet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items)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ที่มีความเสี่ยงด้านเครดิต เช่น การค้ำประกันการกู้ยืม การอาวัล หรือภาระผูกพันที่สถาบันการเงินไม่สามารถยกเลิกได้ </w:t>
      </w:r>
      <w:r w:rsidRPr="002365D3">
        <w:rPr>
          <w:rFonts w:ascii="CordiaUPC" w:hAnsi="CordiaUPC" w:cs="CordiaUPC"/>
          <w:sz w:val="26"/>
          <w:szCs w:val="26"/>
          <w:cs/>
        </w:rPr>
        <w:t>และสำหรับภาระตามหนังสือค้ำประกันที่ธนาคารและบริษัทย่อยถูกเรียกร้อง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 โดยอัตราการตั้งประมาณการหนี้สินสำหรับภาระผูกพันทางการเงิน </w:t>
      </w:r>
      <w:r w:rsidRPr="002365D3">
        <w:rPr>
          <w:rFonts w:ascii="CordiaUPC" w:hAnsi="CordiaUPC" w:cs="CordiaUPC"/>
          <w:sz w:val="26"/>
          <w:szCs w:val="26"/>
        </w:rPr>
        <w:t>(off-balance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sheet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items)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>ดังกล่าวใช้หลักเกณฑ์เช่นเดียวกันกับค่าเผื่อ</w:t>
      </w:r>
      <w:r w:rsidR="00C773F9" w:rsidRPr="002365D3">
        <w:rPr>
          <w:rFonts w:ascii="CordiaUPC" w:hAnsi="CordiaUPC" w:cs="CordiaUPC" w:hint="cs"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ที่กล่าวไว้ในหมายเหตุประกอบงบการเงินข้อ </w:t>
      </w:r>
      <w:r w:rsidRPr="002365D3">
        <w:rPr>
          <w:rFonts w:ascii="CordiaUPC" w:hAnsi="CordiaUPC" w:cs="CordiaUPC"/>
          <w:sz w:val="26"/>
          <w:szCs w:val="26"/>
        </w:rPr>
        <w:t>3.4.6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40286713" w14:textId="17349334" w:rsidR="00FB3085" w:rsidRPr="002365D3" w:rsidRDefault="00FB3085" w:rsidP="00985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6235DD4E" w14:textId="75EE33CA" w:rsidR="00DE2A9D" w:rsidRPr="002365D3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.1</w:t>
      </w:r>
      <w:r w:rsidR="00DE2A9D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5</w:t>
      </w:r>
      <w:r w:rsidR="00DE2A9D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การวัดมูลค่ายุติธรรม</w:t>
      </w:r>
    </w:p>
    <w:p w14:paraId="4777F1F8" w14:textId="77777777" w:rsidR="00DE2A9D" w:rsidRPr="002365D3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5F8AA1DD" w14:textId="77777777" w:rsidR="00DE2A9D" w:rsidRPr="002365D3" w:rsidRDefault="00DE2A9D" w:rsidP="00DE2A9D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</w:rPr>
      </w:pPr>
      <w:r w:rsidRPr="002365D3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ธนาคารและบริษัทย่อยเข้าถึง ณ วันดังกล่าว ทั้งนี้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</w:p>
    <w:p w14:paraId="64709544" w14:textId="77777777" w:rsidR="00DE2A9D" w:rsidRPr="002365D3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E1B46D1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 w:bidi="ar-SA"/>
        </w:rPr>
      </w:pPr>
      <w:r w:rsidRPr="002365D3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และรายงานโดยตรงต่อผู้บริหารสูงสุดทางด้านการเงิน </w:t>
      </w:r>
    </w:p>
    <w:p w14:paraId="638C1164" w14:textId="3457D692" w:rsidR="0018046A" w:rsidRPr="002365D3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3822EC36" w14:textId="0CE90C5D" w:rsidR="00DE2A9D" w:rsidRPr="002365D3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2365D3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223668F" w14:textId="77777777" w:rsidR="00E516B6" w:rsidRPr="002365D3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59A84DE4" w14:textId="63F52110" w:rsidR="005D40FC" w:rsidRPr="002365D3" w:rsidRDefault="00DE2A9D" w:rsidP="00E516B6">
      <w:pPr>
        <w:pStyle w:val="block"/>
        <w:spacing w:after="0" w:line="240" w:lineRule="atLeast"/>
        <w:jc w:val="both"/>
        <w:rPr>
          <w:rFonts w:ascii="CordiaUPC" w:hAnsi="CordiaUPC" w:cs="CordiaUPC"/>
          <w:color w:val="000000"/>
          <w:sz w:val="26"/>
          <w:szCs w:val="26"/>
          <w:shd w:val="clear" w:color="auto" w:fill="D9D9D9"/>
        </w:rPr>
      </w:pPr>
      <w:r w:rsidRPr="002365D3">
        <w:rPr>
          <w:rFonts w:ascii="CordiaUPC" w:hAnsi="CordiaUPC" w:cs="CordiaUPC"/>
          <w:sz w:val="26"/>
          <w:szCs w:val="26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</w:t>
      </w:r>
    </w:p>
    <w:p w14:paraId="3DEF4B39" w14:textId="77777777" w:rsidR="005D40FC" w:rsidRPr="002365D3" w:rsidRDefault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55E7AA1" w14:textId="4D601EDA" w:rsidR="00DE2A9D" w:rsidRPr="002365D3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B6E0BAD" w14:textId="77777777" w:rsidR="004056A4" w:rsidRPr="002365D3" w:rsidRDefault="004056A4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4937131" w14:textId="77777777" w:rsidR="00DE2A9D" w:rsidRPr="002365D3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2365D3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ข้อมูลระดับ 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2365D3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6A44A2" w14:textId="77777777" w:rsidR="00DE2A9D" w:rsidRPr="002365D3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2365D3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2365D3">
        <w:rPr>
          <w:rFonts w:ascii="CordiaUPC" w:eastAsia="Times New Roman" w:hAnsi="CordiaUPC" w:cs="CordiaUPC"/>
          <w:sz w:val="26"/>
          <w:szCs w:val="26"/>
          <w:lang w:val="en-GB"/>
        </w:rPr>
        <w:t xml:space="preserve"> 2  </w:t>
      </w:r>
      <w:r w:rsidRPr="002365D3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365D3">
        <w:rPr>
          <w:rFonts w:ascii="CordiaUPC" w:eastAsia="Times New Roman" w:hAnsi="CordiaUPC" w:cs="CordiaUPC"/>
          <w:sz w:val="26"/>
          <w:szCs w:val="26"/>
          <w:lang w:val="en-GB"/>
        </w:rPr>
        <w:t>1</w:t>
      </w:r>
    </w:p>
    <w:p w14:paraId="72D7E0E7" w14:textId="77777777" w:rsidR="00DE2A9D" w:rsidRPr="002365D3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2365D3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2365D3">
        <w:rPr>
          <w:rFonts w:ascii="CordiaUPC" w:eastAsia="Times New Roman" w:hAnsi="CordiaUPC" w:cs="CordiaUPC"/>
          <w:sz w:val="26"/>
          <w:szCs w:val="26"/>
          <w:lang w:val="en-GB"/>
        </w:rPr>
        <w:t xml:space="preserve"> 3  </w:t>
      </w:r>
      <w:r w:rsidRPr="002365D3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B628230" w14:textId="77777777" w:rsidR="00DC5272" w:rsidRPr="002365D3" w:rsidRDefault="00DC5272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535A51A" w14:textId="3EAA03D9" w:rsidR="00DE2A9D" w:rsidRPr="002365D3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0B9BFA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66BB53D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lastRenderedPageBreak/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14C2D2" w14:textId="3C3E6B80" w:rsidR="00E516B6" w:rsidRPr="002365D3" w:rsidRDefault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082CE14" w14:textId="68B9CC41" w:rsidR="00DE2A9D" w:rsidRPr="002365D3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.1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6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ค่าธรรมเนียมและบริการ</w:t>
      </w:r>
    </w:p>
    <w:p w14:paraId="25289C4D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2200F0F2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ab/>
        <w:t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จะรับรู้เป็นส่วนหนึ่งของอัตราดอกเบี้ยที่แท้จริง</w:t>
      </w:r>
    </w:p>
    <w:p w14:paraId="19282585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4341C3C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รายได้ค่าธรรมเนียมที่ไม่ได้เป็นองค์ประกอบของอัตราดอกเบี้ยที่แท้จริงของ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2365D3">
        <w:rPr>
          <w:rFonts w:ascii="CordiaUPC" w:hAnsi="CordiaUPC" w:cs="CordiaUPC"/>
          <w:sz w:val="26"/>
          <w:szCs w:val="26"/>
          <w:cs/>
        </w:rPr>
        <w:t>รับรู้เป็นรายได้ตามเกณฑ์คงค้าง รายได้ค่าบริการรับรู้เมื่อได้ให้บริการแล้วโดยพิจารณาถึง ขั้นความสำเร็จของงานและเงื่อนไขของสัญญา ค่าธรรมเนียมรับล่วงหน้าบันทึกเป็น “รายได้รอตัดบัญชี” ในงบแสดงฐานะการเงิน และจะบันทึกรับรู้เป็นรายได้เมื่อได้ให้บริการ ทั้งนี้ในกรณีที่ธนาคารและบริษัทย่อยมีการให้โปรแกรมสิทธิพิเศษแก่ลูกค้า อาทิ การให้คะแนนสะสมเพื่อแลกเป็นสินค้าหรือบริการ</w:t>
      </w:r>
      <w:r w:rsidRPr="002365D3">
        <w:rPr>
          <w:rFonts w:ascii="CordiaUPC" w:hAnsi="CordiaUPC" w:cs="CordiaUPC"/>
          <w:sz w:val="26"/>
          <w:szCs w:val="26"/>
        </w:rPr>
        <w:t xml:space="preserve">          </w:t>
      </w:r>
      <w:r w:rsidRPr="002365D3">
        <w:rPr>
          <w:rFonts w:ascii="CordiaUPC" w:hAnsi="CordiaUPC" w:cs="CordiaUPC"/>
          <w:sz w:val="26"/>
          <w:szCs w:val="26"/>
          <w:cs/>
        </w:rPr>
        <w:t>ต่าง ๆ เป็นต้น 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จากการให้บริการดังกล่าวในแต่ละคราวด้วยมูลค่ายุติธรรมของคะแนนสะสม ซึ่งบันทึกเป็น “รายได้รอตัดบัญชี” ในงบแสดงฐานะการเงิน และจะบันทึกรับรู้เป็นรายได้ในกำไรหรือขาดทุนเมื่อลูกค้ามาใช้สิทธิพิเศษดังกล่าว</w:t>
      </w:r>
    </w:p>
    <w:p w14:paraId="44A24349" w14:textId="798BCB1A" w:rsidR="00A973BC" w:rsidRPr="002365D3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2FDB6188" w14:textId="4DB260FA" w:rsidR="00DE2A9D" w:rsidRPr="002365D3" w:rsidRDefault="00DE2A9D" w:rsidP="00F06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  <w:lang w:val="x-none"/>
        </w:rPr>
        <w:t>ค่าใช้จ่ายค่าธรรมเนียมและบริการ</w:t>
      </w:r>
    </w:p>
    <w:p w14:paraId="0E39795F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BC01F5D" w14:textId="27E37CEA" w:rsidR="00E516B6" w:rsidRPr="002365D3" w:rsidRDefault="00DE2A9D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ใช้จ่ายค่าธรรมเนียมและค่าบริการที่ไม่ได้เป็นองค์ประกอบของอัตราดอกเบี้ยที่แท้จริงของ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2365D3">
        <w:rPr>
          <w:rFonts w:ascii="CordiaUPC" w:hAnsi="CordiaUPC" w:cs="CordiaUPC"/>
          <w:sz w:val="26"/>
          <w:szCs w:val="26"/>
          <w:cs/>
        </w:rPr>
        <w:t>ตามเกณฑ์คงค้าง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ab/>
      </w:r>
    </w:p>
    <w:p w14:paraId="5D3BEDDB" w14:textId="77777777" w:rsidR="00421C92" w:rsidRPr="002365D3" w:rsidRDefault="00421C92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3359673A" w14:textId="77777777" w:rsidR="00DE2A9D" w:rsidRPr="002365D3" w:rsidRDefault="00DE2A9D" w:rsidP="00A3451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pacing w:val="-4"/>
          <w:sz w:val="2"/>
          <w:szCs w:val="2"/>
        </w:rPr>
      </w:pPr>
    </w:p>
    <w:p w14:paraId="5D2D9D6B" w14:textId="5FAE44F6" w:rsidR="00DE2A9D" w:rsidRPr="002365D3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7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เงินปันผลรับ</w:t>
      </w:r>
    </w:p>
    <w:p w14:paraId="39FD0303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559929F" w14:textId="77777777" w:rsidR="00E516B6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เงินปันผลรับเป็นรายได้ในกำไรหรือขาดทุนในวันที่ธนาคารและบริษัทย่อยมีสิทธิได้รับเงินปันผล </w:t>
      </w:r>
    </w:p>
    <w:p w14:paraId="3A696E92" w14:textId="1FFC2C60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เงินปันผลรับแสดงรายการในรายได้จากการดำเนินงานอื่น ๆ</w:t>
      </w:r>
    </w:p>
    <w:p w14:paraId="283F2516" w14:textId="77777777" w:rsidR="00A973BC" w:rsidRPr="002365D3" w:rsidRDefault="00A973B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60FB7537" w14:textId="5703F225" w:rsidR="00DE2A9D" w:rsidRPr="002365D3" w:rsidRDefault="00D14E00" w:rsidP="00C23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</w:t>
      </w:r>
      <w:r w:rsidR="00DE2A9D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8</w:t>
      </w:r>
      <w:r w:rsidR="00DE2A9D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 xml:space="preserve">รายได้เพื่อค้าสุทธิและปริวรรตเงินตราต่างประเทศ </w:t>
      </w:r>
    </w:p>
    <w:p w14:paraId="29CC9C1E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98DFC46" w14:textId="5F20C405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รายได้เพื่อค้าสุทธิประกอบด้วยกำไรหักขาดทุนที่เกี่ยวข้องกับสินทรัพย์และหนี้สินเพื่อค้าและรวมถึงการเปลี่ยนแปลงในมูลค่ายุติธรรม และผลต่างจากอัตราแลกเปลี่ยน </w:t>
      </w:r>
    </w:p>
    <w:p w14:paraId="070CEF61" w14:textId="77777777" w:rsidR="00421C92" w:rsidRPr="002365D3" w:rsidRDefault="00421C92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AE0E4BC" w14:textId="72345390" w:rsidR="00A97B15" w:rsidRPr="002365D3" w:rsidRDefault="00DE2A9D" w:rsidP="00BF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รายได้เพื่อค้าและปริวรรตเงินตราต่างประเทศคำนวณจากการวัดมูลค่ายุติธรรมของเครื่องทางการเงินรับรู้ในกำไรหรือขาดทุนตามเกณฑ์คงค้าง</w:t>
      </w:r>
    </w:p>
    <w:p w14:paraId="68BE9460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CordiaUPC" w:hAnsi="CordiaUPC" w:cs="CordiaUPC"/>
          <w:sz w:val="26"/>
          <w:szCs w:val="26"/>
        </w:rPr>
      </w:pPr>
    </w:p>
    <w:p w14:paraId="798F9322" w14:textId="77777777" w:rsidR="004E1F11" w:rsidRDefault="004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/>
          <w:i/>
          <w:iCs/>
          <w:sz w:val="26"/>
          <w:szCs w:val="26"/>
          <w:cs/>
          <w:lang w:val="th-TH"/>
        </w:rPr>
        <w:br w:type="page"/>
      </w:r>
    </w:p>
    <w:p w14:paraId="724F274D" w14:textId="35181FFA" w:rsidR="00DE2A9D" w:rsidRPr="002365D3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2365D3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lastRenderedPageBreak/>
        <w:t>3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>.</w:t>
      </w:r>
      <w:r w:rsidR="00270FBA" w:rsidRPr="002365D3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19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ภาษีเงินได้</w:t>
      </w:r>
    </w:p>
    <w:p w14:paraId="61A39B8C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26"/>
          <w:szCs w:val="26"/>
        </w:rPr>
      </w:pPr>
    </w:p>
    <w:p w14:paraId="5C933D53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เจ้าของหรือกำไรขาดทุนเบ็ดเสร็จอื่น </w:t>
      </w:r>
    </w:p>
    <w:p w14:paraId="6DE12634" w14:textId="77777777" w:rsidR="007A3AD3" w:rsidRPr="002365D3" w:rsidRDefault="007A3AD3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1A553207" w14:textId="6B4FC262" w:rsidR="00DE2A9D" w:rsidRPr="002365D3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pacing w:val="-4"/>
          <w:sz w:val="26"/>
          <w:szCs w:val="26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โดยคำนวณจากกำไรหรือขาดทุนสำหรับปีที่ต้อง</w:t>
      </w:r>
      <w:r w:rsidRPr="002365D3">
        <w:rPr>
          <w:rFonts w:ascii="CordiaUPC" w:hAnsi="CordiaUPC" w:cs="CordiaUPC"/>
          <w:sz w:val="26"/>
          <w:szCs w:val="26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16CEB71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5A913108" w14:textId="77777777" w:rsidR="00DE2A9D" w:rsidRPr="002365D3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0F12D7BA" w14:textId="77777777" w:rsidR="00DE2A9D" w:rsidRPr="002365D3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60EAA98C" w14:textId="77777777" w:rsidR="00DE2A9D" w:rsidRPr="002365D3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color w:val="0000FF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2365D3">
        <w:rPr>
          <w:rFonts w:ascii="CordiaUPC" w:hAnsi="CordiaUPC" w:cs="CordiaUPC"/>
          <w:b/>
          <w:sz w:val="26"/>
          <w:szCs w:val="26"/>
        </w:rPr>
        <w:t xml:space="preserve"> </w:t>
      </w:r>
    </w:p>
    <w:p w14:paraId="25775BCB" w14:textId="77777777" w:rsidR="00DE2A9D" w:rsidRPr="002365D3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253A6D81" w14:textId="5A9C9337" w:rsidR="003F4E0E" w:rsidRPr="002365D3" w:rsidRDefault="00DE2A9D" w:rsidP="000A3377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43C89B4B" w14:textId="77777777" w:rsidR="000654DF" w:rsidRPr="002365D3" w:rsidRDefault="000654DF" w:rsidP="000A3377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5C0C05C" w14:textId="197E780A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ในการกำหนดมูลค่าของภาษีเงินได้ของ</w:t>
      </w:r>
      <w:r w:rsidR="00335ED4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z w:val="26"/>
          <w:szCs w:val="26"/>
          <w:cs/>
        </w:rPr>
        <w:t>ปัจจุบันและภาษีเงินได้รอการตัดบัญชี 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รวมถึงการตีความทางกฏหมายภาษีและจากประสบการณ์ในอดีต 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23CFD035" w14:textId="77777777" w:rsidR="00A973BC" w:rsidRPr="002365D3" w:rsidRDefault="00A973BC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386BE26" w14:textId="76D4BFD3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2365D3">
        <w:rPr>
          <w:rFonts w:ascii="CordiaUPC" w:hAnsi="CordiaUPC" w:cs="CordiaUPC"/>
          <w:spacing w:val="-2"/>
          <w:sz w:val="26"/>
          <w:szCs w:val="26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2365D3">
        <w:rPr>
          <w:rFonts w:ascii="CordiaUPC" w:hAnsi="CordiaUPC" w:cs="CordiaUPC"/>
          <w:sz w:val="26"/>
          <w:szCs w:val="26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</w:p>
    <w:p w14:paraId="19A334DC" w14:textId="77777777" w:rsidR="00A97B15" w:rsidRPr="002365D3" w:rsidRDefault="00A97B15" w:rsidP="00BF06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9"/>
        <w:jc w:val="thaiDistribute"/>
        <w:rPr>
          <w:rFonts w:ascii="CordiaUPC" w:hAnsi="CordiaUPC" w:cs="CordiaUPC"/>
          <w:sz w:val="26"/>
          <w:szCs w:val="26"/>
        </w:rPr>
      </w:pPr>
    </w:p>
    <w:p w14:paraId="50B2EBC7" w14:textId="77777777" w:rsidR="00290C48" w:rsidRDefault="00290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32DCA9B3" w14:textId="5E251C13" w:rsidR="00AE0099" w:rsidRPr="002365D3" w:rsidRDefault="00DE2A9D" w:rsidP="00A97B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268EA47" w14:textId="0DF05035" w:rsidR="00BF069D" w:rsidRPr="002365D3" w:rsidRDefault="00BF06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1B313564" w14:textId="3E8EC51A" w:rsidR="00DE2A9D" w:rsidRPr="002365D3" w:rsidRDefault="00D14E00" w:rsidP="00DE2A9D">
      <w:pPr>
        <w:pStyle w:val="Heading2"/>
        <w:tabs>
          <w:tab w:val="clear" w:pos="454"/>
          <w:tab w:val="clear" w:pos="680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2365D3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270FBA" w:rsidRPr="002365D3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0</w:t>
      </w:r>
      <w:r w:rsidR="00DE2A9D" w:rsidRPr="002365D3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กำไรต่อหุ้น </w:t>
      </w:r>
    </w:p>
    <w:p w14:paraId="49DA100C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CordiaUPC" w:hAnsi="CordiaUPC" w:cs="CordiaUPC"/>
          <w:b/>
          <w:sz w:val="26"/>
          <w:szCs w:val="26"/>
        </w:rPr>
      </w:pPr>
    </w:p>
    <w:p w14:paraId="0315BA98" w14:textId="3D3359DB" w:rsidR="00172E04" w:rsidRPr="002365D3" w:rsidRDefault="00DE2A9D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hAnsi="CordiaUPC" w:cs="CordiaUPC"/>
          <w:b/>
          <w:sz w:val="26"/>
          <w:szCs w:val="26"/>
          <w:cs/>
        </w:rPr>
        <w:t>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กำไรต่อหุ้นขั้นพื้นฐานคำนวณโดยการหารกำไรของผู้ถือหุ้นสามัญของธนาคาร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ของผู้ถือหุ้นสามัญ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และผลกระทบของจำนวนหุ้นสามัญที่อาจต้องออกตามโครงการจัดสรรหุ้นสามัญสำหรับพนักงาน</w:t>
      </w:r>
      <w:r w:rsidR="006C3E46" w:rsidRPr="002365D3">
        <w:rPr>
          <w:rFonts w:ascii="CordiaUPC" w:hAnsi="CordiaUPC" w:cs="CordiaUPC" w:hint="cs"/>
          <w:b/>
          <w:sz w:val="26"/>
          <w:szCs w:val="26"/>
          <w:cs/>
        </w:rPr>
        <w:t>และใบสำคัญแสดงสิทธิที่จะซื้อหุ้น</w:t>
      </w:r>
    </w:p>
    <w:p w14:paraId="24F28C83" w14:textId="77777777" w:rsidR="00667DE5" w:rsidRPr="002365D3" w:rsidRDefault="00667DE5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595ECC6" w14:textId="283C4E7B" w:rsidR="00DE2A9D" w:rsidRPr="002365D3" w:rsidRDefault="00D14E00" w:rsidP="00DE2A9D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outlineLvl w:val="0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cs/>
          <w:lang w:val="th-TH"/>
        </w:rPr>
      </w:pPr>
      <w:r w:rsidRPr="002365D3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3</w:t>
      </w:r>
      <w:r w:rsidR="00DE2A9D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>.2</w:t>
      </w:r>
      <w:r w:rsidR="00270FBA" w:rsidRPr="002365D3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1</w:t>
      </w:r>
      <w:r w:rsidR="00DE2A9D"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ab/>
        <w:t xml:space="preserve">บุคคลหรือกิจการที่เกี่ยวข้องกัน </w:t>
      </w:r>
    </w:p>
    <w:p w14:paraId="53A92D3D" w14:textId="77777777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C3957AD" w14:textId="5CC59980" w:rsidR="00DE2A9D" w:rsidRPr="002365D3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50"/>
        </w:tabs>
        <w:ind w:left="540" w:right="-27"/>
        <w:jc w:val="thaiDistribute"/>
        <w:rPr>
          <w:rFonts w:ascii="CordiaUPC" w:eastAsia="Times New Roman" w:hAnsi="CordiaUPC" w:cs="CordiaUPC"/>
          <w:b/>
          <w:sz w:val="26"/>
          <w:szCs w:val="26"/>
        </w:rPr>
      </w:pPr>
      <w:r w:rsidRPr="002365D3">
        <w:rPr>
          <w:rFonts w:ascii="CordiaUPC" w:eastAsia="Times New Roman" w:hAnsi="CordiaUPC" w:cs="CordiaUPC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Times New Roman" w:hAnsi="CordiaUPC" w:cs="CordiaUPC"/>
          <w:b/>
          <w:sz w:val="26"/>
          <w:szCs w:val="26"/>
          <w:cs/>
        </w:rPr>
        <w:t>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Times New Roman" w:hAnsi="CordiaUPC" w:cs="CordiaUPC"/>
          <w:b/>
          <w:sz w:val="26"/>
          <w:szCs w:val="26"/>
          <w:cs/>
        </w:rPr>
        <w:t xml:space="preserve"> หรือ </w:t>
      </w: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Times New Roman" w:hAnsi="CordiaUPC" w:cs="CordiaUPC"/>
          <w:b/>
          <w:sz w:val="26"/>
          <w:szCs w:val="26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E4600AA" w14:textId="08054BD2" w:rsidR="00DC5272" w:rsidRPr="002365D3" w:rsidRDefault="00DC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8E94E4" w14:textId="2D29238F" w:rsidR="00DE2A9D" w:rsidRPr="002365D3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2365D3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2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ส่วนงานดำเนินงาน</w:t>
      </w:r>
    </w:p>
    <w:p w14:paraId="01F2C06E" w14:textId="77777777" w:rsidR="00DE2A9D" w:rsidRPr="002365D3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AA1588" w14:textId="3377BA16" w:rsidR="005D40FC" w:rsidRPr="002365D3" w:rsidRDefault="00DE2A9D" w:rsidP="00671594">
      <w:pPr>
        <w:spacing w:line="240" w:lineRule="auto"/>
        <w:ind w:left="518"/>
        <w:jc w:val="thaiDistribute"/>
        <w:rPr>
          <w:rFonts w:ascii="CordiaUPC" w:hAnsi="CordiaUPC" w:cs="CordiaUPC"/>
          <w:spacing w:val="-2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ผลการดำเนินงานของส่วนงานที่รายงานต่อคณะประธานเจ้าหน้าที่บริหารของธนาคาร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2365D3">
        <w:rPr>
          <w:rFonts w:ascii="CordiaUPC" w:hAnsi="CordiaUPC" w:cs="CordiaUPC"/>
          <w:spacing w:val="-2"/>
          <w:sz w:val="26"/>
          <w:szCs w:val="26"/>
          <w:cs/>
        </w:rPr>
        <w:t>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47EDDA2A" w14:textId="77777777" w:rsidR="00DE2A9D" w:rsidRPr="002365D3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AD75FA4" w14:textId="0CE36BC4" w:rsidR="00DE2A9D" w:rsidRPr="002365D3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2365D3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การหักกลบ</w:t>
      </w:r>
    </w:p>
    <w:p w14:paraId="037CDD04" w14:textId="77777777" w:rsidR="00DE2A9D" w:rsidRPr="002365D3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E5C66D3" w14:textId="76733A0C" w:rsidR="007A3D23" w:rsidRPr="002365D3" w:rsidRDefault="00DE2A9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สินทรัพย์ทางการเงินและหนี้สินทางการเงินจะแสดงหักกลบกันเพื่อรายงานในงบแสดงฐานะการเงินด้วยจำนวนสุทธิก็ต่อเมื่อธนาคารและบริษัทย่อยมีสิทธิตามกฎหมายในการนำจำนวนที่รับรู้ไว้ในงบแสดงฐานะการเงินมาหักกลบลบหนี้กัน และธนาคารและบริษัทย่อยตั้งใจที่จะรับหรือจ่ายชำระด้วยยอดสุทธิ</w:t>
      </w:r>
    </w:p>
    <w:p w14:paraId="30024B31" w14:textId="630B5151" w:rsidR="00A973BC" w:rsidRPr="002365D3" w:rsidRDefault="00667DE5" w:rsidP="0066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br w:type="page"/>
      </w:r>
    </w:p>
    <w:p w14:paraId="01C962E7" w14:textId="0CD1DD6E" w:rsidR="003678B0" w:rsidRPr="002365D3" w:rsidRDefault="002A7497" w:rsidP="0036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lastRenderedPageBreak/>
        <w:t>4</w:t>
      </w:r>
      <w:r w:rsidR="003678B0" w:rsidRPr="002365D3">
        <w:rPr>
          <w:rFonts w:ascii="CordiaUPC" w:hAnsi="CordiaUPC" w:cs="CordiaUPC"/>
          <w:b/>
          <w:bCs/>
          <w:sz w:val="26"/>
          <w:szCs w:val="26"/>
        </w:rPr>
        <w:tab/>
      </w:r>
      <w:r w:rsidR="003678B0" w:rsidRPr="002365D3">
        <w:rPr>
          <w:rFonts w:ascii="CordiaUPC" w:hAnsi="CordiaUPC" w:cs="CordiaUPC"/>
          <w:b/>
          <w:bCs/>
          <w:sz w:val="26"/>
          <w:szCs w:val="26"/>
          <w:cs/>
        </w:rPr>
        <w:t>การบริหารความเสี่ยงของธนาคาร</w:t>
      </w:r>
    </w:p>
    <w:p w14:paraId="38028DCC" w14:textId="77777777" w:rsidR="000227BE" w:rsidRPr="002365D3" w:rsidRDefault="000227BE" w:rsidP="000227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both"/>
        <w:rPr>
          <w:rFonts w:ascii="CordiaUPC" w:eastAsia="Times New Roman" w:hAnsi="CordiaUPC" w:cs="CordiaUPC"/>
          <w:sz w:val="26"/>
          <w:szCs w:val="26"/>
          <w:lang w:val="x-none"/>
        </w:rPr>
      </w:pPr>
    </w:p>
    <w:p w14:paraId="55069955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วิธีการบริหารความเสี่ยง</w:t>
      </w:r>
    </w:p>
    <w:p w14:paraId="793543FE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5B51CA8" w14:textId="4F05F87A" w:rsidR="00402460" w:rsidRPr="002365D3" w:rsidRDefault="00402460" w:rsidP="00402460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การบริหารความเสี่ยงเป็นส่วนสำคัญของกิจกรรมทางธุรกิจและการวางแผนเชิงกลยุทธ์ของธนาคาร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โดยมีวัตถุประสงค์เพื่อให้มีระดับผลตอบแทนที่เหมาะสมกับระดับความเสี่ยงรวมทั้งสร้างมูลค่าที่ยั่งยืนแก่ผู้ถือหุ้น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และยึดหลักการกำกับดูแลความเสี่ยงที่สอดคล้องตามกฎเกณฑ์ของทางการ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ทั้งนี้ธนาคาร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กำหนดกรอบการกำกับ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ดูแล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ความเสี่ยงเพื่อเป็นรากฐานสำหรับการบริหารความเสี่ยงให้มีความสอดคล้องกันและมีประสิทธิผล ซึ่งประกอบด้วย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โครงสร้างการกำกับดูแลความเสี่ยงที่ชัดเจน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ระดับความเสี่ยงที่ยอมรับได้ นโยบายการบริหารความเสี่ยง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กระบวนการบริหารความเสี่ยงที่สอดคล้องกับกฎเกณฑ์ต่าง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วัฒนธรรมองค์กร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คำนึงถึงความเสี่ยง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โดยทั้งหมดนี้นำไปสู่การกำหนดกลยุทธ์การบริหารความเสี่ยงต่าง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331A39A3" w14:textId="77777777" w:rsidR="009415D5" w:rsidRPr="002365D3" w:rsidRDefault="009415D5" w:rsidP="00402460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190817" w14:textId="77777777" w:rsidR="00402460" w:rsidRPr="002365D3" w:rsidRDefault="00402460" w:rsidP="00EB1C3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ในเรื่องผลิตภัณฑ์และพอร์ตโฟลิโอ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กำหนดให้มีโครงสร้าง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กรอบการพิจารณา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การกำหนดราคา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กระบวนการอนุมัติ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และการบริหารที่เหมาะสมและอยู่ในระดับความเสี่ยงที่ยอมรับได้</w:t>
      </w:r>
    </w:p>
    <w:p w14:paraId="2B581088" w14:textId="77777777" w:rsidR="00402460" w:rsidRPr="002365D3" w:rsidRDefault="00402460" w:rsidP="00EB1C3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ในเรื่องกฎเกณฑ์ที่เกี่ยวข้อง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การกำกับการปฏิบัติงานให้สอดคล้องกับกฎเกณฑ์ทั้งภายในและภายนอกธนาคารรวมถึงมีการติดตามอย่างสม่ำเสมอ</w:t>
      </w:r>
    </w:p>
    <w:p w14:paraId="6C7EF165" w14:textId="77777777" w:rsidR="00402460" w:rsidRPr="002365D3" w:rsidRDefault="00402460" w:rsidP="00EB1C3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กำหนดระดับความเสี่ยงที่ยอมรับได้ของธนาคาร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มีความโปร่งใสและสอดคล้องกัน</w:t>
      </w:r>
    </w:p>
    <w:p w14:paraId="5CFF8E2D" w14:textId="77777777" w:rsidR="00402460" w:rsidRPr="002365D3" w:rsidRDefault="00402460" w:rsidP="00EB1C3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มอบอำนาจในการดำเนินการมีความสอดคล้องกับภาพรวมกลยุทธ์และระดับความเสี่ยงที่ยอมรับได้ของธนาคาร</w:t>
      </w:r>
    </w:p>
    <w:p w14:paraId="52FE3022" w14:textId="77777777" w:rsidR="00402460" w:rsidRPr="002365D3" w:rsidRDefault="00402460" w:rsidP="00EB1C3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สื่อสารข้อมูลเกี่ยวกับการบริหารความเสี่ยงและการสร้างมูลค่าอย่างโปร่งใสแก่บุคคลที่เกี่ยวข้องทั้งภายนอกและภายใน</w:t>
      </w:r>
    </w:p>
    <w:p w14:paraId="5E3FC077" w14:textId="77777777" w:rsidR="001707EB" w:rsidRPr="002365D3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EC77E94" w14:textId="2DE34F63" w:rsidR="001707EB" w:rsidRPr="002365D3" w:rsidRDefault="002A7497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1707EB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="001707EB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1707EB" w:rsidRPr="002365D3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ความเสี่ยงด้านเครดิต</w:t>
      </w:r>
      <w:r w:rsidR="001707EB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(Credit risk)</w:t>
      </w:r>
      <w:r w:rsidR="001707EB" w:rsidRPr="002365D3">
        <w:rPr>
          <w:rFonts w:ascii="CordiaUPC" w:eastAsia="AngsanaNew" w:hAnsi="CordiaUPC" w:cs="CordiaUPC"/>
          <w:i/>
          <w:iCs/>
          <w:color w:val="FF0000"/>
          <w:sz w:val="26"/>
          <w:szCs w:val="26"/>
          <w:cs/>
          <w:lang w:eastAsia="en-GB"/>
        </w:rPr>
        <w:t xml:space="preserve"> </w:t>
      </w:r>
    </w:p>
    <w:p w14:paraId="564FDC70" w14:textId="77777777" w:rsidR="001707EB" w:rsidRPr="002365D3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F598A4" w14:textId="49B8453C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 คือ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ความเสี่ยงที่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อาจก่อให้เกิดความสูญเสียต่อธนาคารอันเป็นผลมา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จากผู้กู้และ/หรือคู่สัญญาไม่สามารถ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ปฏิบัติตามพันธะทางการเงินหรือเงื่อนไขสัญญา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ที่ตกลงไว้ ความเสี่ยงด้านเครดิตส่วนใหญ่เกิดจากธุรกรรมการให้สินเชื่อและ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รายการภาระผูกพันนอกงบดุล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 ตราสารอนุพันธ์ เป็นต้น</w:t>
      </w:r>
    </w:p>
    <w:p w14:paraId="3D44E33E" w14:textId="77777777" w:rsidR="00C84C85" w:rsidRPr="002365D3" w:rsidRDefault="00C84C85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ED88B8" w14:textId="5375F66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เป้าหมายในการบริหารความเสี่ยงด้านเครดิตเพื่อสร้างผลตอบแทนให้เหมาะสมกับความเสี่ยงโดยการสร้างสมดุลระหว่างความเสี่ยงและผลตอบแทนรวมถึงสร้างความสามารถในการแข่งขันเชิงธุรกิจอย่างยั่งยืนโดยบูรณาการการบริหารความเสี่ยงเข้าไปในการดำเนินธุรกิจและการวางแผนกลยุทธ์ของธนาคาร</w:t>
      </w:r>
    </w:p>
    <w:p w14:paraId="39BD084A" w14:textId="77777777" w:rsidR="00671594" w:rsidRPr="002365D3" w:rsidRDefault="00671594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A2DD13" w14:textId="509D3312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ธนาคารกำหนดกรอบการดำเนินงานโดยการกำหนดระดับความเสี่ยงด้านเครดิตที่ยอมรับได้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นโยบายและแนวทางการบริหารความเสี่ยงด้านเครดิต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และกระบวนการที่ครอบคลุมการวัดและการจัดการความเสี่ยงด้านเครดิต</w:t>
      </w:r>
    </w:p>
    <w:p w14:paraId="200800C4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771DC908" w14:textId="77777777" w:rsidR="00E06701" w:rsidRDefault="00E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br w:type="page"/>
      </w:r>
    </w:p>
    <w:p w14:paraId="6E121107" w14:textId="74DDAC09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>ระดับความเสี่ยงด้านเครดิตที่ยอมรับได้</w:t>
      </w:r>
      <w:r w:rsidRPr="002365D3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(Credit RAS)</w:t>
      </w:r>
    </w:p>
    <w:p w14:paraId="462431BA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FFAA489" w14:textId="722A6DF0" w:rsidR="00402460" w:rsidRPr="002365D3" w:rsidRDefault="00402460" w:rsidP="00F6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ระดับความเสี่ยงด้านเครดิตที่ยอมรับได้ คือ ระดับสูงสุดของความเสี่ยงด้านเครดิตที่ธนาคารและบริษัทย่อยสามารถยอมรับได้ในการดำเนินธุรกิจตามวัตถุประสงค์ของธนาคารและบริษัทย่อย ธนาคารและบริษัทย่อยมีการพัฒนาและทบทวนระดับความเสี่ยงด้านเครดิตที่ยอมรับได้ ทั้งในระดับธนาคาร ระดับหน่วยธุรกิจ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2365D3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ซึ่งครอบคลุมตัวชี้วัดความเสี่ยงด้านเครดิตที่เกี่ยวข้องทั้งหมด เพื่อใช้ติดตามคุณภาพของพอร์ตสินเชื่อและควบคุมการกระจุกตัวของกลุ่มลูกหนี้</w:t>
      </w:r>
    </w:p>
    <w:p w14:paraId="0D7EC3BB" w14:textId="77777777" w:rsidR="00C84C85" w:rsidRPr="002365D3" w:rsidRDefault="00C84C85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2D870EC9" w14:textId="16CE9033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นโยบายและแนวทางการบริหารความเสี่ยงด้านเครดิต</w:t>
      </w:r>
      <w:r w:rsidRPr="002365D3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314F07E4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FEE8B9F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ได้จัดทำแม่บทนโยบายการบริหารความเสี่ยงด้านเครดิตเพื่อใช้กำกับดูแลการบริหารความเสี่ยงด้านเครดิต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ตามเกณฑ์ของธนาคารแห่งประเทศไทยและทิศทางกลยุทธ์ของธนาคาร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นอกจากนี้ ยังมีการกำหนด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นโยบายย่อย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แนวทางการบริหารความเสี่ยงด้านเครดิต เพื่อให้เป็นแนวทางสำหรับการบริหารความเสี่ยงด้านเครดิตในแต่ละด้าน ตามที่ระบุไว้ในแม่บทนโยบายการบริหารความเสี่ยงด้านเครดิต 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คณะกรรมการธนาคารมีหน้าที่สอบทานและอนุมัติแม่บทนโยบายการบริหารความเสี่ยงด้านเครดิตของธนาคาร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และได้มอบหมายอำนาจอนุมัตินโยบายย่อยและแนวทางสำหรับการบริหารความเสี่ยงด้านเครดิต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ให้คณะอนุกรรมการตามความเหมาะสม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โดยหน่วยงานธุรกิจ และหน่วยงานสนับสนุนที่เกี่ยวข้องทั้งหมดต้องจัดทำเอกสารสนับสนุนในส่วนของนโยบายด้านเครดิต แนวทาง กรอบและมาตรฐานการปฏิบัติงาน หลักเกณฑ์ กระบวนการ ขั้นตอนการปฏิบัติงานในส่วนที่เกี่ยวข้องกับธุรกิจที่รับผิดชอบ</w:t>
      </w:r>
    </w:p>
    <w:p w14:paraId="3D6F2BC7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CEF430A" w14:textId="0BCF81E4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2365D3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กระบวนการบริหารความเสี่ยงด้านเครดิต</w:t>
      </w:r>
    </w:p>
    <w:p w14:paraId="31EBB6FE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AD7F887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การบริหารความเสี่ยงด้านเครดิตประกอบด้วยกระบวนการสำคัญ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</w:p>
    <w:p w14:paraId="0A662D1C" w14:textId="77A6EE0F" w:rsidR="00402460" w:rsidRPr="002365D3" w:rsidRDefault="00402460" w:rsidP="00EB1C3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การกำหนดระดับความเสี่ยงที่ยอมรับได้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กำหนดระดับความเสี่ยงด้านเครดิตที่ยอมรับได้ซึ่งได้ถูกนำมาใช้และมีความสอดรับกับกระบวนการจัดทำแผนธุรกิจ รวมทั้งได้มีการหารือและผ่านการกลั่นกรองจากคณะกรรมการชุดย่อย</w:t>
      </w:r>
      <w:r w:rsidR="000F2547" w:rsidRPr="002365D3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เกี่ยวข้องและได้รับการอนุมัติจากคณะกรรมการธนาคารโดยเป็นส่วนหนึ่งของแม่บทระดับความเสี่ยงที่ยอมรับได้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วัดและรายงานผลการดำเนินงานที่เกิดขึ้นจริงเทียบกับระดับความเสี่ยงด้านเครดิตที่ยอมรับได้อย่างสม่ำเสมอ</w:t>
      </w:r>
    </w:p>
    <w:p w14:paraId="28115B3B" w14:textId="4BAD9313" w:rsidR="0018046A" w:rsidRPr="002365D3" w:rsidRDefault="00402460" w:rsidP="00F60ADD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การระบุความเสี่ยง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ธนาคารระบุและจัดการความเสี่ยงด้านเครดิตที่อยู่ในผลิตภัณฑ์และกิจกรรมของธนาคาร ความเสี่ยงของผลิตภัณฑ์ใหม่และกิจกรรมของธนาคารจะได้รับการจัดการและควบคุมก่อนที่จะนำเสนอหรือเข้าทำกิจกรรมรวมทั้งได้รับการอนุมัติจากคณะกรรมการที่เกี่ยวข้อง</w:t>
      </w:r>
    </w:p>
    <w:p w14:paraId="1D7173A8" w14:textId="7D30C87D" w:rsidR="00671594" w:rsidRPr="002365D3" w:rsidRDefault="00402460" w:rsidP="00EB1C3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การวัดและประเมินความเสี่ยง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ใช้วิธีการและเครื่องมือที่แตกต่างกันในการวัดความเสี่ยงด้านเครดิตทั้งในเชิงปริมาณและเชิงคุณภาพ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จัดให้มีการทดสอบภาวะวิกฤตสำหรับความเสี่ยงด้านเครดิตเพื่อวัดคุณภาพและความยืดหยุ่นของพอร์ตโฟลิโอ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รวมทั้งความสามารถของธนาคารในการรองรับผลกระทบจากสถานการณ์ภาวะวิกฤต</w:t>
      </w:r>
      <w:r w:rsidR="00671594" w:rsidRPr="002365D3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ต่าง</w:t>
      </w:r>
      <w:r w:rsidR="00671594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7D679C9E" w14:textId="759B3720" w:rsidR="00402460" w:rsidRPr="002365D3" w:rsidRDefault="00402460" w:rsidP="00EB1C3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การติดตามและควบคุมความเสี่ยง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ธนาคารมีการติดตาม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ควบคุม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และปรับลดความเสี่ยง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อย่างสม่ำเสมอโดยการกำหนดตัวชี้วัดความเสี่ยงด้านเครดิต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เพดานความเสี่ยงด้านเครดิต ระดับความเสี่ยงด้านเครดิตที่ยอมรับได้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ทั้งในระดับธนาคารโดยรวม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ระดับหน่วยธุรกิจ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และระดับอื่น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ตามความเหมาะสม</w:t>
      </w:r>
    </w:p>
    <w:p w14:paraId="5E9EB1B2" w14:textId="77777777" w:rsidR="00E06701" w:rsidRDefault="00E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0AF06751" w14:textId="6A7440FE" w:rsidR="00402460" w:rsidRPr="002365D3" w:rsidRDefault="00402460" w:rsidP="00EB1C3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lastRenderedPageBreak/>
        <w:t>การรายงานความเสี่ยงและการสื่อสาร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ธนาคารมีการรายงานสถานะความเสี่ยงด้านเครดิตอย่างสม่ำเสมอ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ตลอดจนรายงานการดำเนินการต่าง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ทั้งที่ได้ดำเนินการไปแล้วและกำลังจะดำเนินการไปยังผู้เกี่ยวข้อง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คณะกรรมการต่าง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และผู้บริหารระดับสูงอย่างสม่ำเสมอ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โดยรายงานสถานะความเสี่ยงครอบคลุมทั้งในระดับผลิตภัณฑ์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ระดับหน่วยงาน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และระดับธนาคารโดยรวม</w:t>
      </w:r>
    </w:p>
    <w:p w14:paraId="71A9D488" w14:textId="77777777" w:rsidR="0040246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4EB38331" w14:textId="1E0CF1ED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2365D3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</w:t>
      </w:r>
      <w:r w:rsidRPr="002365D3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การอนุมัติสินเชื่อ</w:t>
      </w:r>
    </w:p>
    <w:p w14:paraId="57BCCA70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0AF0A26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ในการจัดการความเสี่ยงด้านเครดิต ธนาคารและบริษัทย่อยได้แยกบทบาท หน้าที่ ความรับผิดชอบของหน่วยงานด้านการตลาดออกจากหน่วยงานที่ทำหน้าที่อนุมัติสินเชื่อเพื่อการตรวจสอบและถ่วงดุล ความเสี่ยงด้านเครดิตแต่ละรายจะถูกวิเคราะห์และประเมินผลโดยเจ้าหน้าที่สินเชื่อที่มีประสบการณ์และอนุมัติโดยผู้มีอำนาจตามขนาดและระดับความเสี่ยงสินเชื่อของสินเชื่อที่ขอกู้ </w:t>
      </w:r>
    </w:p>
    <w:p w14:paraId="06134620" w14:textId="77777777" w:rsidR="00C84C85" w:rsidRPr="002365D3" w:rsidRDefault="00C84C85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7F0CBAB" w14:textId="3154321D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ธนาคารและบริษัทย่อยอาจขอให้ลูกค้าวางหลักทรัพย์เพื่อเป็นการค้ำประกันหนี้ในรูปแบบต่าง ๆ ตามความเหมาะสม เช่น ที่ดินและสิ่งปลูกสร้าง เงินฝากธนาคาร หลักทรัพย์ประเภทต่าง ๆ และการค้ำประกันโดยบุคคลหรือนิติบุคคล เป็นต้น </w:t>
      </w:r>
    </w:p>
    <w:p w14:paraId="1BC254E9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94036CE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ธนาคารและบริษัทย่อยมีหนี้สินที่อาจเกิดขึ้นจากการค้ำประกัน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การจ่ายเงิน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และการค้ำประกันอื่น รวมทั้งการออกเล็ตเตอร์ออฟเครดิตและการอาวัลตั๋วเงินให้กับลูกค้า ในการก่อภาระผูกพันดังกล่าว ธนาคารและบริษัทย่อยได้มีการพิจารณาข้อมูลทางการเงินของลูกค้าและได้จัดทำมาตรฐานการปฏิบัติงานโดยการกำหนดเงื่อนไขต่าง ๆ เพื่อป้องกันความเสี่ยงที่อาจเกิดขึ้นโดยใช้หลักเกณฑ์การพิจารณาเช่นเดียวกับการให้สินเชื่อ</w:t>
      </w:r>
    </w:p>
    <w:p w14:paraId="7F832D3C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6B6409" w14:textId="37962D05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ธนาคารได้มีการจัดตั้งหน่วยงานบริหารความเสี่ยงด้านเครดิตตามกลุ่มลูกค้าและผลิตภัณฑ์ที่นำเสนอ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1)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หน่วยงานบริหารความเสี่ยงสินเชื่อธุรกิจ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Commercial Credit Risk Management)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และการบริหารความเสี่ยงลูกค้าธุรกิจ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โดยลูกค้าจะถูกแบ่งตามขนาดของธุรกิจ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เพื่อเพิ่มประสิทธิภาพในการบริหารความเสี่ยงโดย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แบ่งเป็นกลุ่มลูกค้าธุรกิจขนาดใหญ่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ขนาดกลาง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และขนาดเล็ก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หน่วยงานบริหารความเสี่ยงสินเชื่อรายย่อย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Retail Credit Risk Management)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และการบริหารความเสี่ยงลูกค้ารายย่อย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ประกอบด้วยสินเชื่อส่วนบุคคล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ทั้งสินเชื่อที่มีหลักประกัน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และสินเชื่อที่ไม่มีหลักประกัน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รวมถึงลูกค้ารายย่อยที่ประกอบธุรกิจขนาดเล็ก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3)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หน่วยงานบริหารความเสี่ยงสินเชื่อธุรกิจรถยนต์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Automotive Credit Risk Management)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50272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และการบริหารความเสี่ยงลูกค้าสินเชื่อรถยนต์</w:t>
      </w:r>
    </w:p>
    <w:p w14:paraId="00B02EC7" w14:textId="5CF0268E" w:rsidR="0018046A" w:rsidRPr="002365D3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  <w:bookmarkStart w:id="8" w:name="_Hlk60922425"/>
    </w:p>
    <w:p w14:paraId="5C35B4B8" w14:textId="5C09D7FF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2365D3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หน่วยงานที่เกี่ยวข้องกับการบริหารความเสี่ยง</w:t>
      </w:r>
    </w:p>
    <w:p w14:paraId="1362DBC6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60C1D118" w14:textId="3F60A32D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หน่วยงานสอบทานสินเชื่อ </w:t>
      </w:r>
      <w:r w:rsidR="00C907B4" w:rsidRPr="002E612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C907B4" w:rsidRPr="002E6129">
        <w:rPr>
          <w:rFonts w:ascii="CordiaUPC" w:eastAsia="AngsanaNew" w:hAnsi="CordiaUPC" w:cs="CordiaUPC"/>
          <w:sz w:val="26"/>
          <w:szCs w:val="26"/>
          <w:lang w:eastAsia="en-GB"/>
        </w:rPr>
        <w:t>Quality Assurance</w:t>
      </w:r>
      <w:r w:rsidR="00C907B4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C907B4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เป็นหน่วยงาน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อิสระในการสอบทานการทำธุรกรรมด้าน</w:t>
      </w:r>
      <w:r w:rsidRPr="002E612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สินเชื่อ </w:t>
      </w:r>
      <w:r w:rsidR="00C907B4" w:rsidRPr="002E6129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และคุณภาพสินเชื่อของธนาคาร โดยดำเนินการสอบทานสินเชื่อตามผลการประเมินความเสี่ยงของธนาคารและข้อกำหนดของ ธปท. อย่างครบถ้วนภายในระยะเวลาที่เหมาะสม รวมทั้งระบุจุดอ่อนในการควบคุมด้านสินเชื่อที่เกี่ยวข้อง</w:t>
      </w:r>
    </w:p>
    <w:p w14:paraId="7D2A70B9" w14:textId="77777777" w:rsidR="00C907B4" w:rsidRPr="002365D3" w:rsidRDefault="00C907B4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BE188DB" w14:textId="3CD00A15" w:rsidR="00C76282" w:rsidRPr="002365D3" w:rsidRDefault="00402460" w:rsidP="0068146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หน่วยงานตรวจสอบภายใน เป็นหน่วยงานอิสระมีหน้าที่รับผิดชอบในการประเมินและแนะนำแนวทางในการปรับปรุงความเพียงพอและประสิทธิภาพของกระบวนต่าง ๆ ด้านเครดิต ตลอดจนกระบวนการบริหารความเสี่ยง </w:t>
      </w:r>
    </w:p>
    <w:p w14:paraId="3EC67DF0" w14:textId="5A9BB629" w:rsidR="00C76282" w:rsidRPr="002365D3" w:rsidRDefault="00C76282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bookmarkEnd w:id="8"/>
    <w:p w14:paraId="355ADE3F" w14:textId="77777777" w:rsidR="00C84C85" w:rsidRPr="002365D3" w:rsidRDefault="00C84C85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2CF9B90" w14:textId="4452DCDE" w:rsidR="00402460" w:rsidRPr="002365D3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>การจัดระดับความเสี่ยงด้านเครดิต</w:t>
      </w:r>
    </w:p>
    <w:p w14:paraId="018FD0C9" w14:textId="77777777" w:rsidR="00402460" w:rsidRPr="002365D3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054970F6" w14:textId="77777777" w:rsidR="00402460" w:rsidRPr="002365D3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การจัดระดับความเสี่ยงด้านเครดิตขึ้นอยู่กับปัจจัยการวิเคราะห์สินเชื่อและ/หรือสภาวะตลาด โดยพิจารณาทั้งข้อมูลเชิงปริมาณ และข้อมูลเชิงคุณภาพ  ธนาคาร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ได้พัฒนาแบบจำลองความเสี่ยงด้านเครดิตเพื่อเป็นเครื่องมือช่วยในการบริหารจัดการ และเพื่อสนับสนุนกิจกรรมที่เกี่ยวข้องกับความเสี่ยง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เครดิตของธนาคารและบริษัทย่อย โดยแบบจำลองนี้ครอบคลุมกระบวนการสินเชื่อ เช่น  การกำหนดระดับความเสี่ยงที่ยอมรับได้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การพิจารณาสินเชื่อ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การวัดคุณภาพและประสิทธิภาพของพอร์ตโฟลิโอ นอกจากนี้ยังใช้ในการคาดการณ์การเปลี่ยนแปลงคุณภาพของกลุ่มลูกหนี้และเป็นสัญญาณเตือนถึงแนวโน้มการด้อยลงของคุณภาพกลุ่มลูกหนี้ รวมถึงใช้เป็นเครื่องมือสื่อสารระดับความเสี่ยงที่เป็นมาตรฐานเดียวกันภายในองค์กร</w:t>
      </w:r>
    </w:p>
    <w:p w14:paraId="6D7F3AD9" w14:textId="77777777" w:rsidR="00402460" w:rsidRPr="002365D3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0185FC" w14:textId="77777777" w:rsidR="00402460" w:rsidRPr="002365D3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พัฒนาแบบจำลองความเสี่ยงด้านเครดิตเพื่อพิจารณาค่าความน่าจะเป็นที่ลูกหนี้จะผิดนัดชําระหนี้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PD)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ประมาณการยอดหนี้เมื่อลูกหนี้ผิดนัดชําระหนี้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EAD)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และร้อยละของความเสียหายที่อาจจะเกิดขึ้นเมื่อลูกหนี้ผิดนัดชําระหนี้ต่อยอดหนี้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LGD)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โดยแบบจำลองทั้งหมดอาศัยหลักการวิเคราะห์บนพื้นฐานของข้อมูลเชิงปริมาณและข้อมูลเชิงคุณภาพ ซึ่งข้อมูลเชิง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คุณภาพจะ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รวบรวมจากข้อมูล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ในอดีต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หรือจากผู้ให้บริการภายนอก การดำเนินการตามแบบจำลองความเสี่ยงด้านเครดิตเหล่านี้นอกจากจะใช้ในกระบวนการสินเชื่อดังที่ได้กล่าวไว้เบื้องต้น ยังมีวัตถุประสงค์เพื่อใช้ในการ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ตั้งค่าเผื่อการสูญเสีย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ประมาณการเงินทุนในการกำกับดูแลและทุนทางเศรษฐกิจอีกด้วย</w:t>
      </w:r>
    </w:p>
    <w:p w14:paraId="667DE564" w14:textId="77777777" w:rsidR="00402460" w:rsidRPr="002365D3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D62D29" w14:textId="10A245E5" w:rsidR="00402460" w:rsidRPr="002365D3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กำหนดแนวทางการจัดระดับความเสี่ยงด้านเครดิต เพื่อเป็นแนวทางในการจัดทำและตรวจสอบการจัดระดับความเสี่ยงด้านเครดิตตามแบบจำลอง โดยในปัจจุบันธนาคาร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ใช้แบบจำลองการจัดระดับความเสี่ยงเครดิตที่แตกต่างกันตามกลุ่มของผู้กู้</w:t>
      </w:r>
    </w:p>
    <w:p w14:paraId="3C602853" w14:textId="77777777" w:rsidR="004E615A" w:rsidRPr="002365D3" w:rsidRDefault="004E615A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B3A334" w14:textId="0055AD1F" w:rsidR="00402460" w:rsidRPr="002365D3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ระดับความเสี่ยงของสินเชื่อขึ้นอยู่กับการประมาณค่าความเสี่ยงที่ลูกหนี้จะผิดนัดชําระหนี้และการจัดอันดับความเสี่ยง ธนาคาร</w:t>
      </w:r>
      <w:r w:rsidRPr="002365D3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2365D3">
        <w:rPr>
          <w:rFonts w:ascii="CordiaUPC" w:hAnsi="CordiaUPC" w:cs="CordiaUPC"/>
          <w:sz w:val="26"/>
          <w:szCs w:val="26"/>
          <w:cs/>
        </w:rPr>
        <w:t xml:space="preserve">ได้มีการออกแบบแบบจำลองการประเมินความเสี่ยงด้านเครดิตโดยแบ่งได้เป็น </w:t>
      </w:r>
      <w:r w:rsidRPr="002365D3">
        <w:rPr>
          <w:rFonts w:ascii="CordiaUPC" w:hAnsi="CordiaUPC" w:cs="CordiaUPC"/>
          <w:sz w:val="26"/>
          <w:szCs w:val="26"/>
        </w:rPr>
        <w:t>2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ประเภท คือ </w:t>
      </w:r>
      <w:r w:rsidRPr="002365D3">
        <w:rPr>
          <w:rFonts w:ascii="CordiaUPC" w:hAnsi="CordiaUPC" w:cs="CordiaUPC"/>
          <w:sz w:val="26"/>
          <w:szCs w:val="26"/>
        </w:rPr>
        <w:t>(1)</w:t>
      </w:r>
      <w:r w:rsidRPr="002365D3">
        <w:rPr>
          <w:rFonts w:ascii="CordiaUPC" w:hAnsi="CordiaUPC" w:cs="CordiaUPC"/>
          <w:sz w:val="26"/>
          <w:szCs w:val="26"/>
          <w:cs/>
        </w:rPr>
        <w:t xml:space="preserve"> แบบจำลองสำหรับสินเชื่อเพื่อการพาณิชย์ ใช้ข้อมูลตามสถานะทางการเงินล่าสุดและการประเมินคุณภาพของลูกค้าและ </w:t>
      </w:r>
      <w:r w:rsidRPr="002365D3">
        <w:rPr>
          <w:rFonts w:ascii="CordiaUPC" w:hAnsi="CordiaUPC" w:cs="CordiaUPC"/>
          <w:sz w:val="26"/>
          <w:szCs w:val="26"/>
        </w:rPr>
        <w:t>(2)</w:t>
      </w:r>
      <w:r w:rsidRPr="002365D3">
        <w:rPr>
          <w:rFonts w:ascii="CordiaUPC" w:hAnsi="CordiaUPC" w:cs="CordiaUPC"/>
          <w:sz w:val="26"/>
          <w:szCs w:val="26"/>
          <w:cs/>
        </w:rPr>
        <w:t xml:space="preserve"> แบบจำลองสำหรับธุรกิจขนาดเล็ก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สินเชื่อรายย่อย </w:t>
      </w:r>
      <w:r w:rsidRPr="002E6129">
        <w:rPr>
          <w:rFonts w:ascii="CordiaUPC" w:hAnsi="CordiaUPC" w:cs="CordiaUPC" w:hint="cs"/>
          <w:sz w:val="26"/>
          <w:szCs w:val="26"/>
          <w:cs/>
        </w:rPr>
        <w:t>และสินเชื่อรถยนต์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ศึกษาจากพฤติกรรม และ/หรือประวัติการใช้วงเงินสินเชื่อ ร่วมกับวิธีการทางสถิติที่น่าเชื่อถือเพื่อจัดระดับความเสี่ยงด้านเครดิต หรือกำหนดค่าความน่าจะเป็นที่จะผิดนัดชำระหนี้ที่เหมาะสมตามระดับความเสี่ยงของลูกหนี้</w:t>
      </w:r>
    </w:p>
    <w:p w14:paraId="2E5EFCAA" w14:textId="77777777" w:rsidR="00C84C85" w:rsidRPr="002365D3" w:rsidRDefault="00C84C85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DF3063C" w14:textId="66818ED3" w:rsidR="00671594" w:rsidRPr="002365D3" w:rsidRDefault="00402460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ฐานะเปิดและระดับความเสี่ยงด้านเครดิตของลูกค้าจะต้องได้รับการประเมินและทบทวนใหม่อย่างน้อยที่สุดตามความถี่ที่กำหนดไว้ตามแนวทางของธนาคารและบริษัทย่อย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แบบจำลองเพื่อประเมินและจัดอันดับความเสี่ยงต้องถูกทบทวนและตรวจสอบประสิทธิภาพอย่างสม่ำเสมอ ซึ่งเป็นกระบวนการในการรักษาระดับความเสี่ยงและแบบจำลองให้ทันสมัยและมีคุณภาพ</w:t>
      </w:r>
    </w:p>
    <w:p w14:paraId="1351140A" w14:textId="77777777" w:rsidR="00671594" w:rsidRPr="002365D3" w:rsidRDefault="00671594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E888FB6" w14:textId="050E6BCC" w:rsidR="00671594" w:rsidRPr="002365D3" w:rsidRDefault="00402460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อันดับความเสี่ยงด้านเครดิตถูกจัดจากลำดับต่ำสุดไปยังสูงสุด โดยตัวเลขอยู่ในระดับต่ำจะมีความเสี่ยงอยู่ในระดับต่ำ อันดับความเสี่ยงด้านเครดิตสูงสุดแสดงถึงสินเชื่อที่ด้อยค่า</w:t>
      </w:r>
      <w:r w:rsidRPr="002365D3">
        <w:rPr>
          <w:rFonts w:ascii="CordiaUPC" w:hAnsi="CordiaUPC" w:cs="CordiaUPC" w:hint="cs"/>
          <w:sz w:val="26"/>
          <w:szCs w:val="26"/>
          <w:cs/>
        </w:rPr>
        <w:t>ด้านเครดิต</w:t>
      </w:r>
      <w:r w:rsidRPr="002365D3">
        <w:rPr>
          <w:rFonts w:ascii="CordiaUPC" w:hAnsi="CordiaUPC" w:cs="CordiaUPC"/>
          <w:sz w:val="26"/>
          <w:szCs w:val="26"/>
          <w:cs/>
        </w:rPr>
        <w:t xml:space="preserve">โดยมีความน่าจะเป็นที่ผิดนัดชำระหนี้เท่ากับร้อยละ </w:t>
      </w:r>
      <w:r w:rsidRPr="002365D3">
        <w:rPr>
          <w:rFonts w:ascii="CordiaUPC" w:hAnsi="CordiaUPC" w:cs="CordiaUPC"/>
          <w:sz w:val="26"/>
          <w:szCs w:val="26"/>
        </w:rPr>
        <w:t>100</w:t>
      </w:r>
    </w:p>
    <w:p w14:paraId="3DE2CDC0" w14:textId="77777777" w:rsidR="00710C27" w:rsidRPr="002365D3" w:rsidRDefault="00710C27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64360D2" w14:textId="46C126C0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นอกจากแบบจำลองความเสี่ยงด้านเครดิตที่พัฒนาภายในแล้ว  ธนาคารและบริษัทย่อยยังใช้ระดับความน่าเชื่อถือภายนอกที่ได้รับการจัดอันดับจากสถาบันจัดอันดับเครดิตสากล เพื่ออ้างอิงระดับความเสี่ยงด้านเครดิตของกิจกรรมการลงทุน</w:t>
      </w:r>
    </w:p>
    <w:p w14:paraId="7AF86006" w14:textId="77777777" w:rsidR="00C84C85" w:rsidRPr="002365D3" w:rsidRDefault="00C84C85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73E8588" w14:textId="77777777" w:rsidR="00C76282" w:rsidRPr="002365D3" w:rsidRDefault="00C76282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B1429F4" w14:textId="1495A80C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u w:val="single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>ข้อมูลเกี่ยวกับผลขาดทุนด้านเครดิตที่คาดว่าจะเกิดขึ้น</w:t>
      </w:r>
    </w:p>
    <w:p w14:paraId="4F9A6C54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23AA190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การเพิ่มขึ้นอย่างมีนัยสำคัญของความเสี่ยงด้านเครดิต</w:t>
      </w:r>
    </w:p>
    <w:p w14:paraId="4E55035A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08750A3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ของการปฏิบัติผิดสัญญาที่มีการคาดการณ์ไปในอนาคตนับตั้งแต่การรับรู้รายการเมื่อเริ่มแรกหรือไม่ ความน่าจะเป็นของการปฏิบัติผิดสัญญาที่มีการคาดการณ์ไปในอนาคตเป็นหนึ่งในปัจจัยที่ใช้ในการปรับปรุงสำหรับสภาพเศรษฐกิจในอนาคตในลักษณะที่เกี่ยวข้องกับการเปลี่ยนแปลงของความเสี่ยงด้านเครดิต ถ้าเกินกว่าอัตราที่กำหนดจะถูกพิจารณาว่ามีการเพิ่มขึ้นอย่างมีนัยสำคัญของความเสี่ยงด้านเครดิต</w:t>
      </w:r>
    </w:p>
    <w:p w14:paraId="422D5721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07465A0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การประเมินเกณฑ์เชิงคุณภาพรวมถึงกระบวนการบริหารความเสี่ยงด้านเครดิตในปัจจุบัน ข้อบ่งชี้รวมถึงผลการดำเนินงานไม่ดี มีปัญหาสภาพคล่องทางการเงินและอื่น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ๆ</w:t>
      </w:r>
    </w:p>
    <w:p w14:paraId="0AAB354D" w14:textId="77777777" w:rsidR="00C84C85" w:rsidRPr="002365D3" w:rsidRDefault="00C84C85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8E92F13" w14:textId="2588C2F0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คำนิยามของการผิดนัดชำระหนี้</w:t>
      </w:r>
    </w:p>
    <w:p w14:paraId="24BFDA93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F30F7D1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สินทรัพย์ทางการเงินจะถูกประเมินการด้อยค่าด้านเครดิต ณ ทุกสิ้นรอบระยะเวลาที่รายงาน และประเมินในความถี่ที่มากขึ้นเมื่อเกิดเหตุการณ์ที่ส่งผลให้ควรประเมินเพิ่มเติม โดยหลักฐานที่แสดงว่าสินทรัพย์ทางการเงินมีการด้อยค่าด้านเครดิตรวมถึงการค้างชำระเกินกว่า </w:t>
      </w:r>
      <w:r w:rsidRPr="002365D3">
        <w:rPr>
          <w:rFonts w:ascii="CordiaUPC" w:eastAsia="Times New Roman" w:hAnsi="CordiaUPC" w:cs="CordiaUPC"/>
          <w:sz w:val="26"/>
          <w:szCs w:val="26"/>
        </w:rPr>
        <w:t>90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วันในภาระสินเชื่อที่มีสาระสำคัญ เมื่อมีข้อบ่งชี้ว่าผู้กู้กำลังประสบปัญหาทางการเงินอย่างมีนัยสำคัญ การฝ่าฝืนสัญญา การล้มละลาย หรือการปรับโครงสร้างหนี้ด้อยคุณภาพ</w:t>
      </w:r>
    </w:p>
    <w:p w14:paraId="6142ECA0" w14:textId="77777777" w:rsidR="008B5B43" w:rsidRPr="002365D3" w:rsidRDefault="008B5B43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5A7DC0A3" w14:textId="65D96D4C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2365D3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การตัดหนี้สูญ</w:t>
      </w:r>
    </w:p>
    <w:p w14:paraId="25541CB6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673A2606" w14:textId="7363C2B7" w:rsidR="00402460" w:rsidRPr="002365D3" w:rsidRDefault="00402460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การตัดจำหน่ายหนี้สูญเป็นกระบวนการทางบัญชีภายในธนาคารเพื่อทำให้สะท้อนมูลค่าที่แท้จริงของสินทรัพย์ของธนาคารอย่างเหมาะสม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โดยการตัดหนี้สูญนั้นธนาคารจะกระทำทั้งหมดหรือเพียงบางส่วนเมื่อ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ตามจำนวนที่จะตัดหนี้สูญ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อย่างไรก็ตามธนาคารยังคงสิทธิตามกฎหมายในการรับชำระหนี้จากลูกหนี้ทั้งในเรื่องการติดตามเรียกเก็บหนี้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และการดำเนินการทางกฎหมายเพื่อเรียกเงินที่ค้างชำระจากลูกหนี้</w:t>
      </w:r>
    </w:p>
    <w:p w14:paraId="07549B2A" w14:textId="0403F50C" w:rsidR="00330146" w:rsidRPr="002365D3" w:rsidRDefault="0033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6804D979" w14:textId="0655095B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ค่าเผื่อการสูญเสีย </w:t>
      </w:r>
      <w:r w:rsidRPr="002365D3">
        <w:rPr>
          <w:rFonts w:ascii="CordiaUPC" w:hAnsi="CordiaUPC" w:cs="CordiaUPC"/>
          <w:i/>
          <w:iCs/>
          <w:sz w:val="26"/>
          <w:szCs w:val="26"/>
          <w:u w:val="single"/>
          <w:cs/>
        </w:rPr>
        <w:t xml:space="preserve">มาตรฐานการรายงานทางการเงินฉบับที่ </w:t>
      </w:r>
      <w:r w:rsidRPr="002365D3">
        <w:rPr>
          <w:rFonts w:ascii="CordiaUPC" w:hAnsi="CordiaUPC" w:cs="CordiaUPC"/>
          <w:i/>
          <w:iCs/>
          <w:sz w:val="26"/>
          <w:szCs w:val="26"/>
          <w:u w:val="single"/>
        </w:rPr>
        <w:t>9</w:t>
      </w:r>
      <w:r w:rsidRPr="002365D3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 และ ผลขาดทุนด้านเครดิตที่คาดว่าจะเกิดขึ้น</w:t>
      </w:r>
      <w:r w:rsidRPr="002365D3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1D17D4C5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64A4CEE" w14:textId="652882B8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ตั้งแต่วันที่ </w:t>
      </w:r>
      <w:r w:rsidRPr="002365D3">
        <w:rPr>
          <w:rFonts w:ascii="CordiaUPC" w:hAnsi="CordiaUPC" w:cs="CordiaUPC"/>
          <w:sz w:val="26"/>
          <w:szCs w:val="26"/>
        </w:rPr>
        <w:t>1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2365D3">
        <w:rPr>
          <w:rFonts w:ascii="CordiaUPC" w:hAnsi="CordiaUPC" w:cs="CordiaUPC"/>
          <w:sz w:val="26"/>
          <w:szCs w:val="26"/>
        </w:rPr>
        <w:t>256</w:t>
      </w:r>
      <w:r w:rsidR="00D50272" w:rsidRPr="002365D3">
        <w:rPr>
          <w:rFonts w:ascii="CordiaUPC" w:hAnsi="CordiaUPC" w:cs="CordiaUPC"/>
          <w:sz w:val="26"/>
          <w:szCs w:val="26"/>
        </w:rPr>
        <w:t>3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ธนาคารและบริษัทย่อยได้รับรู้ค่าเผื่อผลขาดทุนด้านเครดิตที่คาดว่าจะเกิดขึ้น (</w:t>
      </w:r>
      <w:r w:rsidRPr="002365D3">
        <w:rPr>
          <w:rFonts w:ascii="CordiaUPC" w:hAnsi="CordiaUPC" w:cs="CordiaUPC"/>
          <w:sz w:val="26"/>
          <w:szCs w:val="26"/>
        </w:rPr>
        <w:t xml:space="preserve">ECL)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Pr="002365D3">
        <w:rPr>
          <w:rFonts w:ascii="CordiaUPC" w:hAnsi="CordiaUPC" w:cs="CordiaUPC"/>
          <w:sz w:val="26"/>
          <w:szCs w:val="26"/>
        </w:rPr>
        <w:t>9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ซึ่งได้รับการออกแบบให้คาดการณ์ความเสี่ยงล่วงหน้า ข้อกำหนดการด้อยค่า </w:t>
      </w:r>
      <w:r w:rsidRPr="002365D3">
        <w:rPr>
          <w:rFonts w:ascii="CordiaUPC" w:hAnsi="CordiaUPC" w:cs="CordiaUPC"/>
          <w:sz w:val="26"/>
          <w:szCs w:val="26"/>
        </w:rPr>
        <w:t xml:space="preserve">TFRS 9 </w:t>
      </w:r>
      <w:r w:rsidRPr="002365D3">
        <w:rPr>
          <w:rFonts w:ascii="CordiaUPC" w:hAnsi="CordiaUPC" w:cs="CordiaUPC"/>
          <w:sz w:val="26"/>
          <w:szCs w:val="26"/>
          <w:cs/>
        </w:rPr>
        <w:t>ใช้กับสินทรัพย์ทางการเงินในงบแสดงฐานะการเงินที่วัดมูลค่าด้วยค่าตัดจำหน่ายหรือมูลค่ายุติธรรมผ่านกำไรขาดทุนเบ็ดเสร็จอื่น (</w:t>
      </w:r>
      <w:r w:rsidRPr="002365D3">
        <w:rPr>
          <w:rFonts w:ascii="CordiaUPC" w:hAnsi="CordiaUPC" w:cs="CordiaUPC"/>
          <w:sz w:val="26"/>
          <w:szCs w:val="26"/>
        </w:rPr>
        <w:t xml:space="preserve">FVOCI) </w:t>
      </w:r>
      <w:r w:rsidRPr="002365D3">
        <w:rPr>
          <w:rFonts w:ascii="CordiaUPC" w:hAnsi="CordiaUPC" w:cs="CordiaUPC"/>
          <w:sz w:val="26"/>
          <w:szCs w:val="26"/>
          <w:cs/>
        </w:rPr>
        <w:t>เช่น  เงินให้สินเชื่อ และ ตราสารหนี้  รวมถึงรายการนอกงบแสดงฐานะการเงิน เช่น สินเชื่อที่ไม่ได้เบิก</w:t>
      </w:r>
      <w:r w:rsidRPr="002365D3">
        <w:rPr>
          <w:rFonts w:ascii="CordiaUPC" w:hAnsi="CordiaUPC" w:cs="CordiaUPC" w:hint="cs"/>
          <w:sz w:val="26"/>
          <w:szCs w:val="26"/>
          <w:cs/>
        </w:rPr>
        <w:t>ใช้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ภาระผูกพันด้านสินเชื่อ การค้ำประกันทางการเงินและการค้ำประกันวงเงินสินเชื่อหมุนเวียน โดยสินทรัพย์ทางการเงินเหล่านี้จะถูกแบ่งออกเป็นสามขั้น (</w:t>
      </w:r>
      <w:r w:rsidRPr="002365D3">
        <w:rPr>
          <w:rFonts w:ascii="CordiaUPC" w:hAnsi="CordiaUPC" w:cs="CordiaUPC"/>
          <w:sz w:val="26"/>
          <w:szCs w:val="26"/>
        </w:rPr>
        <w:t xml:space="preserve">Staging)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ขึ้นอยู่กับคุณภาพทางเครดิต แบบจำลอง </w:t>
      </w:r>
      <w:r w:rsidRPr="002365D3">
        <w:rPr>
          <w:rFonts w:ascii="CordiaUPC" w:hAnsi="CordiaUPC" w:cs="CordiaUPC"/>
          <w:sz w:val="26"/>
          <w:szCs w:val="26"/>
        </w:rPr>
        <w:t xml:space="preserve">ECL </w:t>
      </w:r>
      <w:r w:rsidRPr="002365D3">
        <w:rPr>
          <w:rFonts w:ascii="CordiaUPC" w:hAnsi="CordiaUPC" w:cs="CordiaUPC"/>
          <w:sz w:val="26"/>
          <w:szCs w:val="26"/>
          <w:cs/>
        </w:rPr>
        <w:t>ถูกประเมินตามเทคนิคทางสถิติและการใช้วิจารณญาณของผู้เชี่ยวชาญ</w:t>
      </w:r>
    </w:p>
    <w:p w14:paraId="5E2BAC13" w14:textId="4C754FEF" w:rsidR="00C84C85" w:rsidRPr="002365D3" w:rsidRDefault="00C84C85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B886767" w14:textId="4AF3C39E" w:rsidR="00C84C85" w:rsidRPr="002365D3" w:rsidRDefault="00C84C85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4A45F24" w14:textId="77777777" w:rsidR="00C84C85" w:rsidRPr="002365D3" w:rsidRDefault="00C84C85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942A688" w14:textId="77777777" w:rsidR="0017284E" w:rsidRPr="002365D3" w:rsidRDefault="0017284E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</w:p>
    <w:p w14:paraId="59B44A54" w14:textId="7BB9FD98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lastRenderedPageBreak/>
        <w:t>ปัจจัยที่คาดว่าจะเกิดขึ้นในอนาคต</w:t>
      </w:r>
    </w:p>
    <w:p w14:paraId="74946FCC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7D91EBE7" w14:textId="77777777" w:rsidR="00402460" w:rsidRPr="002365D3" w:rsidRDefault="00402460" w:rsidP="00402460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มาตรฐานการรายงานทางการเงินฉบับที่ </w:t>
      </w:r>
      <w:r w:rsidRPr="002365D3">
        <w:rPr>
          <w:rFonts w:ascii="CordiaUPC" w:hAnsi="CordiaUPC" w:cs="CordiaUPC"/>
          <w:sz w:val="26"/>
          <w:szCs w:val="26"/>
        </w:rPr>
        <w:t>9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กำหนดให้มีการพิจารณาถึงผลกระทบของการเปลี่ยนแปลงทางปัจจัยด้านเศรษฐกิจหรือปัจจัยที่คาดว่าจะเกิดขึ้นในอนาคต ในการประมาณค่าความสูญเสียที่คาดว่าจะเกิดขึ้น โดยให้มีการรวมการคาดการณ์สภาวะเศรษฐกิจ </w:t>
      </w:r>
    </w:p>
    <w:p w14:paraId="6213F46D" w14:textId="3465059D" w:rsidR="00402460" w:rsidRPr="002365D3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ธนาคารและบริษัทย่อยมีขั้นตอนในการสร้างข้อมูล คาดการณ์ล่วงหน้า ขั้นตอนแรกทางธนาคารจัดเตรียมข้อมูลประมาณการเศรษฐกิจมหภาคจากแหล่งข้อมูลภายนอกต่าง ๆ เช่น ข้อมูลเศรษฐกิจหรือการคาดการณ์ที่เผยแพร่โดยหน่วยงานของรัฐ จากนั้นจึงนำเทคนิคทางสถิติมาใช้ทำการแปลงข้อมูลประเภทสถานการณ์จำลองต่าง ๆ ขั้นตอนสุดท้ายจึงนำสถานการณ์จำลองที่ได้มาใช้เป็นตัวแปรในการคำนวนผลขาดทุนด้านเครดิตที่อาจจะเกิดขึ้นและในการระบุคุณภาพเครดิตของสินทรัพย์ทางการเงินตามที่อธิบายไว้ก่อนหน้านี้</w:t>
      </w:r>
    </w:p>
    <w:p w14:paraId="22951F12" w14:textId="77777777" w:rsidR="00A973BC" w:rsidRPr="002365D3" w:rsidRDefault="00A973BC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3294EF03" w14:textId="3C7C4927" w:rsidR="00402460" w:rsidRPr="002365D3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ธนาคารและบริษัทย่อยได้มีการนำการคาดการณ์การเปลี่ยนแปลงทางปัจจัยด้านเศรษฐกิจ หรือ ปัจจัยที่คาดว่าจะเกิดขึ้นในอนาคตเข้ามาเป็นส่วนหนึ่งในการจัดทำแบบจำลองเพื่อประเมินค่าผลขาดทุนด้านเครดิตที่คาดว่าจะเกิดขึ้น โดยธนาคารและบริษัทย่อยมีการกำหนดสถานการณ์สำหรับการคาดการณ์ความเสี่ยงล่วงหน้า </w:t>
      </w:r>
      <w:r w:rsidRPr="002365D3">
        <w:rPr>
          <w:rFonts w:ascii="CordiaUPC" w:hAnsi="CordiaUPC" w:cs="CordiaUPC"/>
          <w:sz w:val="26"/>
          <w:szCs w:val="26"/>
        </w:rPr>
        <w:t xml:space="preserve">3 </w:t>
      </w:r>
      <w:r w:rsidRPr="002365D3">
        <w:rPr>
          <w:rFonts w:ascii="CordiaUPC" w:hAnsi="CordiaUPC" w:cs="CordiaUPC"/>
          <w:sz w:val="26"/>
          <w:szCs w:val="26"/>
          <w:cs/>
        </w:rPr>
        <w:t>สถานการณ์  สถานการณ์พื้นฐาน (</w:t>
      </w:r>
      <w:r w:rsidRPr="002365D3">
        <w:rPr>
          <w:rFonts w:ascii="CordiaUPC" w:hAnsi="CordiaUPC" w:cs="CordiaUPC"/>
          <w:sz w:val="26"/>
          <w:szCs w:val="26"/>
        </w:rPr>
        <w:t xml:space="preserve">base case scenario) </w:t>
      </w:r>
      <w:r w:rsidRPr="002365D3">
        <w:rPr>
          <w:rFonts w:ascii="CordiaUPC" w:hAnsi="CordiaUPC" w:cs="CordiaUPC"/>
          <w:sz w:val="26"/>
          <w:szCs w:val="26"/>
          <w:cs/>
        </w:rPr>
        <w:t>สถานการณ์ดีกว่าปกติ (</w:t>
      </w:r>
      <w:r w:rsidRPr="002365D3">
        <w:rPr>
          <w:rFonts w:ascii="CordiaUPC" w:hAnsi="CordiaUPC" w:cs="CordiaUPC"/>
          <w:sz w:val="26"/>
          <w:szCs w:val="26"/>
        </w:rPr>
        <w:t xml:space="preserve">upside scenario) </w:t>
      </w:r>
      <w:r w:rsidRPr="002365D3">
        <w:rPr>
          <w:rFonts w:ascii="CordiaUPC" w:hAnsi="CordiaUPC" w:cs="CordiaUPC"/>
          <w:sz w:val="26"/>
          <w:szCs w:val="26"/>
          <w:cs/>
        </w:rPr>
        <w:t>และสถานการณ์ที่แย่กว่าปกติ (</w:t>
      </w:r>
      <w:r w:rsidRPr="002365D3">
        <w:rPr>
          <w:rFonts w:ascii="CordiaUPC" w:hAnsi="CordiaUPC" w:cs="CordiaUPC"/>
          <w:sz w:val="26"/>
          <w:szCs w:val="26"/>
        </w:rPr>
        <w:t xml:space="preserve">downside scenario) </w:t>
      </w:r>
      <w:r w:rsidRPr="002365D3">
        <w:rPr>
          <w:rFonts w:ascii="CordiaUPC" w:hAnsi="CordiaUPC" w:cs="CordiaUPC"/>
          <w:sz w:val="26"/>
          <w:szCs w:val="26"/>
          <w:cs/>
        </w:rPr>
        <w:t>โดยให้น้ำหนักของสถานการณ์ที่แตกต่างกันไปในแต่ละสถานการณ์ ตัวอย่าง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ค่าของตัวแปรเครื่องชี้เศรษฐกิจมหภาค เช่น 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ผลิตภัณฑ์มวลรวมในประเทศ </w:t>
      </w:r>
      <w:r w:rsidRPr="002365D3">
        <w:rPr>
          <w:rFonts w:ascii="CordiaUPC" w:hAnsi="CordiaUPC" w:cs="CordiaUPC"/>
          <w:sz w:val="26"/>
          <w:szCs w:val="26"/>
        </w:rPr>
        <w:t xml:space="preserve">(GDP) </w:t>
      </w:r>
      <w:r w:rsidR="00D50272" w:rsidRPr="002365D3">
        <w:rPr>
          <w:rFonts w:ascii="CordiaUPC" w:hAnsi="CordiaUPC" w:cs="CordiaUPC" w:hint="cs"/>
          <w:sz w:val="26"/>
          <w:szCs w:val="26"/>
          <w:cs/>
        </w:rPr>
        <w:t>อัตราว่างงาน</w:t>
      </w:r>
      <w:r w:rsidR="00D50272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50272" w:rsidRPr="002E6129">
        <w:rPr>
          <w:rFonts w:ascii="CordiaUPC" w:hAnsi="CordiaUPC" w:cs="CordiaUPC" w:hint="cs"/>
          <w:sz w:val="26"/>
          <w:szCs w:val="26"/>
          <w:cs/>
        </w:rPr>
        <w:t>และ</w:t>
      </w:r>
      <w:r w:rsidR="00C907B4" w:rsidRPr="002E6129">
        <w:rPr>
          <w:rFonts w:ascii="CordiaUPC" w:hAnsi="CordiaUPC" w:cs="CordiaUPC"/>
          <w:sz w:val="26"/>
          <w:szCs w:val="26"/>
          <w:cs/>
        </w:rPr>
        <w:t>การลงทุนภาคเอกชน</w:t>
      </w:r>
    </w:p>
    <w:p w14:paraId="62907793" w14:textId="75B48B0D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5B482768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t>การตั้งสำรองเพิ่มเติม</w:t>
      </w:r>
      <w:r w:rsidRPr="002365D3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  <w:t> (</w:t>
      </w:r>
      <w:r w:rsidRPr="002365D3">
        <w:rPr>
          <w:rFonts w:ascii="CordiaUPC" w:hAnsi="CordiaUPC" w:cs="CordiaUPC"/>
          <w:i/>
          <w:iCs/>
          <w:sz w:val="26"/>
          <w:szCs w:val="26"/>
        </w:rPr>
        <w:t xml:space="preserve">Management Overlay) 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7A1C94EC" w14:textId="77777777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58A2143" w14:textId="631E9B41" w:rsidR="00402460" w:rsidRPr="002365D3" w:rsidRDefault="00402460" w:rsidP="0040246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</w:t>
      </w:r>
      <w:r w:rsidRPr="002365D3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2365D3">
        <w:rPr>
          <w:rFonts w:ascii="CordiaUPC" w:hAnsi="CordiaUPC" w:cs="CordiaUPC"/>
          <w:sz w:val="26"/>
          <w:szCs w:val="26"/>
          <w:cs/>
        </w:rPr>
        <w:t>คำนวณผลขาดทุนด้านเครดิตที่คาดว่าจะเกิดขึ้น (</w:t>
      </w:r>
      <w:r w:rsidRPr="002365D3">
        <w:rPr>
          <w:rFonts w:ascii="CordiaUPC" w:hAnsi="CordiaUPC" w:cs="CordiaUPC"/>
          <w:sz w:val="26"/>
          <w:szCs w:val="26"/>
        </w:rPr>
        <w:t xml:space="preserve">ECL) </w:t>
      </w:r>
      <w:r w:rsidRPr="002365D3">
        <w:rPr>
          <w:rFonts w:ascii="CordiaUPC" w:hAnsi="CordiaUPC" w:cs="CordiaUPC"/>
          <w:sz w:val="26"/>
          <w:szCs w:val="26"/>
          <w:cs/>
        </w:rPr>
        <w:t>ด้วยแบบจำลอง อย่างไรก็ตาม การตั้งสำรองเพิ่มเติมโดยผู้บริหาร (</w:t>
      </w:r>
      <w:r w:rsidRPr="002365D3">
        <w:rPr>
          <w:rFonts w:ascii="CordiaUPC" w:hAnsi="CordiaUPC" w:cs="CordiaUPC"/>
          <w:sz w:val="26"/>
          <w:szCs w:val="26"/>
        </w:rPr>
        <w:t xml:space="preserve">Management Overlay) </w:t>
      </w:r>
      <w:r w:rsidRPr="002365D3">
        <w:rPr>
          <w:rFonts w:ascii="CordiaUPC" w:hAnsi="CordiaUPC" w:cs="CordiaUPC"/>
          <w:sz w:val="26"/>
          <w:szCs w:val="26"/>
          <w:cs/>
        </w:rPr>
        <w:t>จะถูกนำมาใช้พิจารณาเป็นรายการปรับปรุงแบบจำลอง</w:t>
      </w:r>
      <w:r w:rsidRPr="002365D3">
        <w:rPr>
          <w:rFonts w:ascii="CordiaUPC" w:hAnsi="CordiaUPC" w:cs="CordiaUPC" w:hint="cs"/>
          <w:sz w:val="26"/>
          <w:szCs w:val="26"/>
          <w:cs/>
        </w:rPr>
        <w:t>ในภายหลัง</w:t>
      </w:r>
      <w:r w:rsidRPr="002365D3">
        <w:rPr>
          <w:rFonts w:ascii="CordiaUPC" w:hAnsi="CordiaUPC" w:cs="CordiaUPC"/>
          <w:sz w:val="26"/>
          <w:szCs w:val="26"/>
          <w:cs/>
        </w:rPr>
        <w:t>เมื่อสมมติฐานหรือข้อมูลที่นำมาใช้คำนวณผลขาดทุนด้านเครดิตที่คาดว่าจะเกิดขึ้นไม่สามารถบ่งชี้สถานการณ์และเหตุการณ์ปัจจุบัน</w:t>
      </w:r>
      <w:r w:rsidR="00D50272" w:rsidRPr="002365D3">
        <w:rPr>
          <w:rFonts w:ascii="CordiaUPC" w:hAnsi="CordiaUPC" w:cs="CordiaUPC"/>
          <w:sz w:val="26"/>
          <w:szCs w:val="26"/>
        </w:rPr>
        <w:t xml:space="preserve"> </w:t>
      </w:r>
      <w:r w:rsidR="00D50272" w:rsidRPr="002365D3">
        <w:rPr>
          <w:rFonts w:ascii="CordiaUPC" w:hAnsi="CordiaUPC" w:cs="CordiaUPC" w:hint="cs"/>
          <w:sz w:val="26"/>
          <w:szCs w:val="26"/>
          <w:cs/>
        </w:rPr>
        <w:t>ประเด็นอุบัติใหม่</w:t>
      </w:r>
      <w:r w:rsidR="00D50272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50272" w:rsidRPr="002365D3">
        <w:rPr>
          <w:rFonts w:ascii="CordiaUPC" w:hAnsi="CordiaUPC" w:cs="CordiaUPC" w:hint="cs"/>
          <w:sz w:val="26"/>
          <w:szCs w:val="26"/>
          <w:cs/>
        </w:rPr>
        <w:t>และคุณภาพเครดิตที่อาจเสื่อมถอยลงในอนาคตของพอร์ตโฟลิโอหรือฐานะที่มีความเสี่ยงสูง</w:t>
      </w:r>
      <w:r w:rsidRPr="002365D3">
        <w:rPr>
          <w:rFonts w:ascii="CordiaUPC" w:hAnsi="CordiaUPC" w:cs="CordiaUPC"/>
          <w:sz w:val="26"/>
          <w:szCs w:val="26"/>
          <w:cs/>
        </w:rPr>
        <w:t>ของธนาคาร</w:t>
      </w:r>
      <w:r w:rsidRPr="002365D3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ณ วันที่รายงานได้</w:t>
      </w:r>
      <w:r w:rsidR="00D50272" w:rsidRPr="002365D3">
        <w:rPr>
          <w:rFonts w:ascii="CordiaUPC" w:hAnsi="CordiaUPC" w:cs="CordiaUPC" w:hint="cs"/>
          <w:sz w:val="26"/>
          <w:szCs w:val="26"/>
          <w:cs/>
        </w:rPr>
        <w:t>เพื่อให้มั่นใจได้ว่าธนาคารและบริษัทย่อยมีระดับเงินสำรองที่เพียงพอ</w:t>
      </w:r>
    </w:p>
    <w:p w14:paraId="00458A76" w14:textId="06DD7D3B" w:rsidR="00A973BC" w:rsidRPr="002365D3" w:rsidRDefault="00C84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55DDEA5E" w14:textId="573A4A73" w:rsidR="000227BE" w:rsidRPr="002365D3" w:rsidRDefault="002A7497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.1.1 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คุณภาพของเครดิต 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3D74EAB8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16"/>
          <w:szCs w:val="16"/>
          <w:lang w:eastAsia="en-GB"/>
        </w:rPr>
      </w:pPr>
    </w:p>
    <w:p w14:paraId="495D7520" w14:textId="504594B1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ตารางต่อไปนี้แสดงข้อมูลเกี่ยวกับคุณภาพของเครดิต ณ วันที่ </w:t>
      </w:r>
      <w:r w:rsidR="00905EFC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905EFC" w:rsidRPr="002365D3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ธันวาคม</w:t>
      </w:r>
      <w:r w:rsidR="008A54F6" w:rsidRPr="002365D3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="008A54F6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2565</w:t>
      </w:r>
      <w:r w:rsidR="008A54F6" w:rsidRPr="002365D3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และ</w:t>
      </w:r>
      <w:r w:rsidR="00905EFC" w:rsidRPr="002365D3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2564</w:t>
      </w:r>
      <w:r w:rsidR="00C773F9" w:rsidRPr="002365D3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ของเงินให้สินเชื่อแก่ลูกหนี้ (ไม่รวมถึงหลักประกันและการปรับเครดิตให้ดีขึ้นด้านอื่น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ๆ) ระดับความเสี่ยงของธนาคารและบริษัทย่อยขึ้นอยู่กับฐานะทางการเงินล่าสุด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พฤติกรรม และปัจจัยเชิงคุณภาพต่าง ๆ </w:t>
      </w:r>
    </w:p>
    <w:p w14:paraId="21633620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2365D3" w14:paraId="62762AB6" w14:textId="77777777" w:rsidTr="00957557">
        <w:trPr>
          <w:tblHeader/>
        </w:trPr>
        <w:tc>
          <w:tcPr>
            <w:tcW w:w="2430" w:type="dxa"/>
          </w:tcPr>
          <w:p w14:paraId="762039DF" w14:textId="77777777" w:rsidR="000227BE" w:rsidRPr="002365D3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D590E75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6C8C6E73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2365D3" w14:paraId="59761F3A" w14:textId="77777777" w:rsidTr="00957557">
        <w:trPr>
          <w:tblHeader/>
        </w:trPr>
        <w:tc>
          <w:tcPr>
            <w:tcW w:w="2430" w:type="dxa"/>
          </w:tcPr>
          <w:p w14:paraId="6A51688C" w14:textId="77777777" w:rsidR="000227BE" w:rsidRPr="002365D3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024BA4B" w14:textId="77777777" w:rsidR="000227BE" w:rsidRPr="002365D3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2C0BBD9E" w14:textId="18661813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726C9A" w:rsidRPr="002365D3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</w:tr>
      <w:tr w:rsidR="000227BE" w:rsidRPr="002365D3" w14:paraId="28E0584D" w14:textId="77777777" w:rsidTr="00957557">
        <w:trPr>
          <w:tblHeader/>
        </w:trPr>
        <w:tc>
          <w:tcPr>
            <w:tcW w:w="2430" w:type="dxa"/>
          </w:tcPr>
          <w:p w14:paraId="2398E331" w14:textId="77777777" w:rsidR="000227BE" w:rsidRPr="002365D3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3B509097" w14:textId="77777777" w:rsidR="000227BE" w:rsidRPr="002365D3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1CC7B6C4" w14:textId="77777777" w:rsidR="000227BE" w:rsidRPr="002365D3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4BB42BD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EFC15B8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7D9EB23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E1E9FDD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7E7CEC1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2F3AA7E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2365D3" w14:paraId="27621144" w14:textId="77777777" w:rsidTr="00957557">
        <w:trPr>
          <w:trHeight w:val="176"/>
          <w:tblHeader/>
        </w:trPr>
        <w:tc>
          <w:tcPr>
            <w:tcW w:w="2430" w:type="dxa"/>
          </w:tcPr>
          <w:p w14:paraId="41A8421D" w14:textId="77777777" w:rsidR="000227BE" w:rsidRPr="002365D3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EFD1897" w14:textId="77777777" w:rsidR="000227BE" w:rsidRPr="002365D3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7EA552AF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2365D3" w14:paraId="4C3BD2EC" w14:textId="77777777" w:rsidTr="00957557">
        <w:trPr>
          <w:trHeight w:val="70"/>
        </w:trPr>
        <w:tc>
          <w:tcPr>
            <w:tcW w:w="5273" w:type="dxa"/>
            <w:gridSpan w:val="3"/>
          </w:tcPr>
          <w:p w14:paraId="783D23C2" w14:textId="77777777" w:rsidR="000227BE" w:rsidRPr="002365D3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C91C34F" w14:textId="77777777" w:rsidR="000227BE" w:rsidRPr="002365D3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EFE9506" w14:textId="77777777" w:rsidR="000227BE" w:rsidRPr="002365D3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A7F386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364E8C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015CC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600EAC7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2365D3" w14:paraId="2919728A" w14:textId="77777777" w:rsidTr="003F414D">
        <w:tc>
          <w:tcPr>
            <w:tcW w:w="2430" w:type="dxa"/>
          </w:tcPr>
          <w:p w14:paraId="2E178087" w14:textId="77777777" w:rsidR="00EC1149" w:rsidRPr="002365D3" w:rsidRDefault="00EC1149" w:rsidP="00EC114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56AA77E2" w14:textId="77777777" w:rsidR="00EC1149" w:rsidRPr="002365D3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4C605D2" w14:textId="4AD5C699" w:rsidR="00EC1149" w:rsidRPr="002365D3" w:rsidRDefault="00D201B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934,938</w:t>
            </w:r>
          </w:p>
        </w:tc>
        <w:tc>
          <w:tcPr>
            <w:tcW w:w="236" w:type="dxa"/>
            <w:vAlign w:val="bottom"/>
          </w:tcPr>
          <w:p w14:paraId="1BDA38A3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DBB758C" w14:textId="22138473" w:rsidR="00EC1149" w:rsidRPr="002365D3" w:rsidRDefault="00D201B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720</w:t>
            </w:r>
          </w:p>
        </w:tc>
        <w:tc>
          <w:tcPr>
            <w:tcW w:w="236" w:type="dxa"/>
          </w:tcPr>
          <w:p w14:paraId="3B993568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A29D6F" w14:textId="62D1A9F6" w:rsidR="00EC1149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15</w:t>
            </w:r>
          </w:p>
        </w:tc>
        <w:tc>
          <w:tcPr>
            <w:tcW w:w="236" w:type="dxa"/>
            <w:vAlign w:val="bottom"/>
          </w:tcPr>
          <w:p w14:paraId="1C7EB68B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42DB8DB" w14:textId="031D9272" w:rsidR="00EC1149" w:rsidRPr="002365D3" w:rsidRDefault="00D201B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935,673</w:t>
            </w:r>
          </w:p>
        </w:tc>
      </w:tr>
      <w:tr w:rsidR="00EC1149" w:rsidRPr="002365D3" w14:paraId="6A42C75D" w14:textId="77777777" w:rsidTr="003F414D">
        <w:tc>
          <w:tcPr>
            <w:tcW w:w="2430" w:type="dxa"/>
          </w:tcPr>
          <w:p w14:paraId="504BEED3" w14:textId="77777777" w:rsidR="00EC1149" w:rsidRPr="002365D3" w:rsidRDefault="00EC1149" w:rsidP="00EC114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0C15F490" w14:textId="77777777" w:rsidR="00EC1149" w:rsidRPr="002365D3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4153FEF8" w14:textId="4988808B" w:rsidR="00EC1149" w:rsidRPr="002365D3" w:rsidRDefault="00D201B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289,948</w:t>
            </w:r>
          </w:p>
        </w:tc>
        <w:tc>
          <w:tcPr>
            <w:tcW w:w="236" w:type="dxa"/>
            <w:vAlign w:val="bottom"/>
          </w:tcPr>
          <w:p w14:paraId="4E6954F2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9ECB47C" w14:textId="6BD04AAC" w:rsidR="00EC1149" w:rsidRPr="002365D3" w:rsidRDefault="00D201B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67,895</w:t>
            </w:r>
          </w:p>
        </w:tc>
        <w:tc>
          <w:tcPr>
            <w:tcW w:w="236" w:type="dxa"/>
          </w:tcPr>
          <w:p w14:paraId="48D4DA74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CD7314" w14:textId="20722307" w:rsidR="00EC1149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6CC47F0F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94B5683" w14:textId="0214288B" w:rsidR="00EC1149" w:rsidRPr="002365D3" w:rsidRDefault="00D201B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357,845</w:t>
            </w:r>
          </w:p>
        </w:tc>
      </w:tr>
      <w:tr w:rsidR="00EC1149" w:rsidRPr="002365D3" w14:paraId="470F70BE" w14:textId="77777777" w:rsidTr="003F414D">
        <w:tc>
          <w:tcPr>
            <w:tcW w:w="2430" w:type="dxa"/>
          </w:tcPr>
          <w:p w14:paraId="1EE72A95" w14:textId="77777777" w:rsidR="00EC1149" w:rsidRPr="002365D3" w:rsidRDefault="00EC1149" w:rsidP="00EC114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255949E8" w14:textId="77777777" w:rsidR="00EC1149" w:rsidRPr="002365D3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D751076" w14:textId="1638F702" w:rsidR="00EC1149" w:rsidRPr="002365D3" w:rsidRDefault="00D201B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462</w:t>
            </w:r>
          </w:p>
        </w:tc>
        <w:tc>
          <w:tcPr>
            <w:tcW w:w="236" w:type="dxa"/>
            <w:vAlign w:val="bottom"/>
          </w:tcPr>
          <w:p w14:paraId="3F056E23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E5F0483" w14:textId="2A36A89D" w:rsidR="00EC1149" w:rsidRPr="002365D3" w:rsidRDefault="00D201B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48,225</w:t>
            </w:r>
          </w:p>
        </w:tc>
        <w:tc>
          <w:tcPr>
            <w:tcW w:w="236" w:type="dxa"/>
          </w:tcPr>
          <w:p w14:paraId="2E3D0097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54C6304" w14:textId="55D27789" w:rsidR="00EC1149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16</w:t>
            </w:r>
          </w:p>
        </w:tc>
        <w:tc>
          <w:tcPr>
            <w:tcW w:w="236" w:type="dxa"/>
            <w:vAlign w:val="bottom"/>
          </w:tcPr>
          <w:p w14:paraId="0E7F7935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B599755" w14:textId="33103406" w:rsidR="00EC1149" w:rsidRPr="002365D3" w:rsidRDefault="00D201B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48,703</w:t>
            </w:r>
          </w:p>
        </w:tc>
      </w:tr>
      <w:tr w:rsidR="00EC1149" w:rsidRPr="002365D3" w14:paraId="4B5B980A" w14:textId="77777777" w:rsidTr="003F414D">
        <w:tc>
          <w:tcPr>
            <w:tcW w:w="2430" w:type="dxa"/>
          </w:tcPr>
          <w:p w14:paraId="36651333" w14:textId="77777777" w:rsidR="00EC1149" w:rsidRPr="002365D3" w:rsidRDefault="00EC1149" w:rsidP="00EC114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5E9E4DC3" w14:textId="77777777" w:rsidR="00EC1149" w:rsidRPr="002365D3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A1A218E" w14:textId="4B145B6B" w:rsidR="00EC1149" w:rsidRPr="002365D3" w:rsidRDefault="005B7F00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863E1E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409F6B7" w14:textId="3F12BAAD" w:rsidR="00EC1149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4AA0F3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30D5548" w14:textId="31CC278E" w:rsidR="00EC1149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41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674</w:t>
            </w:r>
          </w:p>
        </w:tc>
        <w:tc>
          <w:tcPr>
            <w:tcW w:w="236" w:type="dxa"/>
            <w:vAlign w:val="bottom"/>
          </w:tcPr>
          <w:p w14:paraId="418D7E2D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C2E6813" w14:textId="42F1FDD8" w:rsidR="00EC1149" w:rsidRPr="002365D3" w:rsidRDefault="00D201B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41,674</w:t>
            </w:r>
          </w:p>
        </w:tc>
      </w:tr>
      <w:tr w:rsidR="000227BE" w:rsidRPr="002365D3" w14:paraId="62C32CEE" w14:textId="77777777" w:rsidTr="00957557">
        <w:tc>
          <w:tcPr>
            <w:tcW w:w="4230" w:type="dxa"/>
            <w:gridSpan w:val="2"/>
            <w:hideMark/>
          </w:tcPr>
          <w:p w14:paraId="13E48A48" w14:textId="77777777" w:rsidR="000227BE" w:rsidRPr="002365D3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4199AD0B" w14:textId="3E01EF40" w:rsidR="000227BE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 w:rsidR="00B67D86"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225</w:t>
            </w:r>
            <w:r w:rsidR="00B67D86"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348</w:t>
            </w:r>
          </w:p>
        </w:tc>
        <w:tc>
          <w:tcPr>
            <w:tcW w:w="236" w:type="dxa"/>
            <w:vAlign w:val="bottom"/>
          </w:tcPr>
          <w:p w14:paraId="3F906460" w14:textId="77777777" w:rsidR="000227BE" w:rsidRPr="002365D3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21678780" w14:textId="77AFBD68" w:rsidR="000227BE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116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840</w:t>
            </w:r>
          </w:p>
        </w:tc>
        <w:tc>
          <w:tcPr>
            <w:tcW w:w="236" w:type="dxa"/>
          </w:tcPr>
          <w:p w14:paraId="1BC5FE10" w14:textId="77777777" w:rsidR="000227BE" w:rsidRPr="002365D3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5B06702" w14:textId="1490B44B" w:rsidR="000227BE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41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707</w:t>
            </w:r>
          </w:p>
        </w:tc>
        <w:tc>
          <w:tcPr>
            <w:tcW w:w="236" w:type="dxa"/>
            <w:vAlign w:val="bottom"/>
          </w:tcPr>
          <w:p w14:paraId="2B6C7E3C" w14:textId="77777777" w:rsidR="000227BE" w:rsidRPr="002365D3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C339AB6" w14:textId="656436D3" w:rsidR="000227BE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1,383,895</w:t>
            </w:r>
          </w:p>
        </w:tc>
      </w:tr>
      <w:tr w:rsidR="00EC1149" w:rsidRPr="002365D3" w14:paraId="7FEC82B5" w14:textId="77777777" w:rsidTr="00957557">
        <w:tc>
          <w:tcPr>
            <w:tcW w:w="4230" w:type="dxa"/>
            <w:gridSpan w:val="2"/>
            <w:hideMark/>
          </w:tcPr>
          <w:p w14:paraId="749F8731" w14:textId="77777777" w:rsidR="00EC1149" w:rsidRPr="002365D3" w:rsidRDefault="00EC1149" w:rsidP="00EC114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7124FC0" w14:textId="46ECF069" w:rsidR="00EC1149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325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48A306D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4707780" w14:textId="7D62CAA7" w:rsidR="00EC1149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24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469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9A5424B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CF417" w14:textId="450EB833" w:rsidR="00EC1149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596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45CDCB6" w14:textId="77777777" w:rsidR="00EC1149" w:rsidRPr="002365D3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98C2176" w14:textId="78EDC4AB" w:rsidR="00EC1149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(57,390)</w:t>
            </w:r>
          </w:p>
        </w:tc>
      </w:tr>
      <w:tr w:rsidR="000227BE" w:rsidRPr="002365D3" w14:paraId="741A02B2" w14:textId="77777777" w:rsidTr="00957557">
        <w:tc>
          <w:tcPr>
            <w:tcW w:w="4230" w:type="dxa"/>
            <w:gridSpan w:val="2"/>
            <w:hideMark/>
          </w:tcPr>
          <w:p w14:paraId="2F5F479A" w14:textId="77777777" w:rsidR="000227BE" w:rsidRPr="002365D3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9D82" w14:textId="3CE94558" w:rsidR="000227BE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212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023</w:t>
            </w:r>
          </w:p>
        </w:tc>
        <w:tc>
          <w:tcPr>
            <w:tcW w:w="236" w:type="dxa"/>
            <w:vAlign w:val="bottom"/>
          </w:tcPr>
          <w:p w14:paraId="4A8977C4" w14:textId="77777777" w:rsidR="000227BE" w:rsidRPr="002365D3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77A4" w14:textId="7858F703" w:rsidR="000227BE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92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371</w:t>
            </w:r>
          </w:p>
        </w:tc>
        <w:tc>
          <w:tcPr>
            <w:tcW w:w="236" w:type="dxa"/>
          </w:tcPr>
          <w:p w14:paraId="0A2E9577" w14:textId="77777777" w:rsidR="000227BE" w:rsidRPr="002365D3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A343" w14:textId="746960D2" w:rsidR="000227BE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22,111</w:t>
            </w:r>
          </w:p>
        </w:tc>
        <w:tc>
          <w:tcPr>
            <w:tcW w:w="236" w:type="dxa"/>
            <w:vAlign w:val="bottom"/>
          </w:tcPr>
          <w:p w14:paraId="0A0C218D" w14:textId="77777777" w:rsidR="000227BE" w:rsidRPr="002365D3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DA65" w14:textId="5DE559D1" w:rsidR="000227BE" w:rsidRPr="002365D3" w:rsidRDefault="00992C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1,326,505</w:t>
            </w:r>
          </w:p>
        </w:tc>
      </w:tr>
    </w:tbl>
    <w:p w14:paraId="362EF73E" w14:textId="77777777" w:rsidR="00F60ADD" w:rsidRPr="002365D3" w:rsidRDefault="00F60ADD">
      <w:pPr>
        <w:rPr>
          <w:sz w:val="26"/>
          <w:szCs w:val="26"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726C9A" w:rsidRPr="002365D3" w14:paraId="073F96C7" w14:textId="77777777" w:rsidTr="00F2285E">
        <w:trPr>
          <w:tblHeader/>
        </w:trPr>
        <w:tc>
          <w:tcPr>
            <w:tcW w:w="2430" w:type="dxa"/>
          </w:tcPr>
          <w:p w14:paraId="5D81B9B4" w14:textId="77777777" w:rsidR="00726C9A" w:rsidRPr="002365D3" w:rsidDel="00FE4E42" w:rsidRDefault="00726C9A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BE2081" w14:textId="77777777" w:rsidR="00726C9A" w:rsidRPr="002365D3" w:rsidRDefault="00726C9A" w:rsidP="00F2285E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1CF1E735" w14:textId="77777777" w:rsidR="00726C9A" w:rsidRPr="002365D3" w:rsidRDefault="00726C9A" w:rsidP="00F2285E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26C9A" w:rsidRPr="002365D3" w14:paraId="69FBF80D" w14:textId="77777777" w:rsidTr="00F2285E">
        <w:trPr>
          <w:tblHeader/>
        </w:trPr>
        <w:tc>
          <w:tcPr>
            <w:tcW w:w="2430" w:type="dxa"/>
          </w:tcPr>
          <w:p w14:paraId="2D87FE73" w14:textId="77777777" w:rsidR="00726C9A" w:rsidRPr="002365D3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539576B" w14:textId="77777777" w:rsidR="00726C9A" w:rsidRPr="002365D3" w:rsidRDefault="00726C9A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13DB9551" w14:textId="39B0BC40" w:rsidR="00726C9A" w:rsidRPr="002365D3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726C9A" w:rsidRPr="002365D3" w14:paraId="3BBD5F17" w14:textId="77777777" w:rsidTr="00F2285E">
        <w:trPr>
          <w:tblHeader/>
        </w:trPr>
        <w:tc>
          <w:tcPr>
            <w:tcW w:w="2430" w:type="dxa"/>
          </w:tcPr>
          <w:p w14:paraId="0267EA56" w14:textId="77777777" w:rsidR="00726C9A" w:rsidRPr="002365D3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67959006" w14:textId="77777777" w:rsidR="00726C9A" w:rsidRPr="002365D3" w:rsidRDefault="00726C9A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6FC32B84" w14:textId="77777777" w:rsidR="00726C9A" w:rsidRPr="002365D3" w:rsidRDefault="00726C9A" w:rsidP="00F2285E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D696908" w14:textId="77777777" w:rsidR="00726C9A" w:rsidRPr="002365D3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FEF17F8" w14:textId="77777777" w:rsidR="00726C9A" w:rsidRPr="002365D3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2776A8C" w14:textId="77777777" w:rsidR="00726C9A" w:rsidRPr="002365D3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A3F5473" w14:textId="77777777" w:rsidR="00726C9A" w:rsidRPr="002365D3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A97A693" w14:textId="77777777" w:rsidR="00726C9A" w:rsidRPr="002365D3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6DE5DB3" w14:textId="77777777" w:rsidR="00726C9A" w:rsidRPr="002365D3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726C9A" w:rsidRPr="002365D3" w14:paraId="3C30FAB6" w14:textId="77777777" w:rsidTr="00F2285E">
        <w:trPr>
          <w:trHeight w:val="176"/>
          <w:tblHeader/>
        </w:trPr>
        <w:tc>
          <w:tcPr>
            <w:tcW w:w="2430" w:type="dxa"/>
          </w:tcPr>
          <w:p w14:paraId="6AF5BEA2" w14:textId="77777777" w:rsidR="00726C9A" w:rsidRPr="002365D3" w:rsidRDefault="00726C9A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09F3F6A" w14:textId="77777777" w:rsidR="00726C9A" w:rsidRPr="002365D3" w:rsidRDefault="00726C9A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2850BB5F" w14:textId="77777777" w:rsidR="00726C9A" w:rsidRPr="002365D3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726C9A" w:rsidRPr="002365D3" w14:paraId="64287A9A" w14:textId="77777777" w:rsidTr="00F2285E">
        <w:trPr>
          <w:trHeight w:val="70"/>
        </w:trPr>
        <w:tc>
          <w:tcPr>
            <w:tcW w:w="5273" w:type="dxa"/>
            <w:gridSpan w:val="3"/>
          </w:tcPr>
          <w:p w14:paraId="3E0EF1BB" w14:textId="77777777" w:rsidR="00726C9A" w:rsidRPr="002365D3" w:rsidRDefault="00726C9A" w:rsidP="00F2285E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E5C7610" w14:textId="77777777" w:rsidR="00726C9A" w:rsidRPr="002365D3" w:rsidRDefault="00726C9A" w:rsidP="00F2285E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C2A2991" w14:textId="77777777" w:rsidR="00726C9A" w:rsidRPr="002365D3" w:rsidRDefault="00726C9A" w:rsidP="00F2285E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896CC8" w14:textId="77777777" w:rsidR="00726C9A" w:rsidRPr="002365D3" w:rsidRDefault="00726C9A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B1EE49C" w14:textId="77777777" w:rsidR="00726C9A" w:rsidRPr="002365D3" w:rsidRDefault="00726C9A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35181B" w14:textId="77777777" w:rsidR="00726C9A" w:rsidRPr="002365D3" w:rsidRDefault="00726C9A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5EEA78C8" w14:textId="77777777" w:rsidR="00726C9A" w:rsidRPr="002365D3" w:rsidRDefault="00726C9A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26C9A" w:rsidRPr="002365D3" w14:paraId="3ED5463F" w14:textId="77777777" w:rsidTr="00F2285E">
        <w:tc>
          <w:tcPr>
            <w:tcW w:w="2430" w:type="dxa"/>
          </w:tcPr>
          <w:p w14:paraId="7FF46000" w14:textId="77777777" w:rsidR="00726C9A" w:rsidRPr="002365D3" w:rsidRDefault="00726C9A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5D13DC14" w14:textId="77777777" w:rsidR="00726C9A" w:rsidRPr="002365D3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DEEE3AD" w14:textId="56121140" w:rsidR="00726C9A" w:rsidRPr="002365D3" w:rsidRDefault="00AD2E86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844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358</w:t>
            </w:r>
          </w:p>
        </w:tc>
        <w:tc>
          <w:tcPr>
            <w:tcW w:w="236" w:type="dxa"/>
            <w:vAlign w:val="bottom"/>
          </w:tcPr>
          <w:p w14:paraId="30A139B7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4300177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537</w:t>
            </w:r>
          </w:p>
        </w:tc>
        <w:tc>
          <w:tcPr>
            <w:tcW w:w="236" w:type="dxa"/>
          </w:tcPr>
          <w:p w14:paraId="30B4FFDC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AC8554B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236" w:type="dxa"/>
            <w:vAlign w:val="bottom"/>
          </w:tcPr>
          <w:p w14:paraId="627CE4D4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C6376E6" w14:textId="7E586B8E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844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895</w:t>
            </w:r>
          </w:p>
        </w:tc>
      </w:tr>
      <w:tr w:rsidR="00726C9A" w:rsidRPr="002365D3" w14:paraId="0935A524" w14:textId="77777777" w:rsidTr="00F2285E">
        <w:tc>
          <w:tcPr>
            <w:tcW w:w="2430" w:type="dxa"/>
          </w:tcPr>
          <w:p w14:paraId="16F4BFEC" w14:textId="77777777" w:rsidR="00726C9A" w:rsidRPr="002365D3" w:rsidRDefault="00726C9A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46737CD4" w14:textId="77777777" w:rsidR="00726C9A" w:rsidRPr="002365D3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57889E6A" w14:textId="787AB443" w:rsidR="00726C9A" w:rsidRPr="002365D3" w:rsidRDefault="00AD2E86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377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628</w:t>
            </w:r>
          </w:p>
        </w:tc>
        <w:tc>
          <w:tcPr>
            <w:tcW w:w="236" w:type="dxa"/>
            <w:vAlign w:val="bottom"/>
          </w:tcPr>
          <w:p w14:paraId="2F323AB3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502B7F9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43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150</w:t>
            </w:r>
          </w:p>
        </w:tc>
        <w:tc>
          <w:tcPr>
            <w:tcW w:w="236" w:type="dxa"/>
          </w:tcPr>
          <w:p w14:paraId="4458A838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83A413E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11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vAlign w:val="bottom"/>
          </w:tcPr>
          <w:p w14:paraId="0DE59349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B500DFE" w14:textId="1D35E154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420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789</w:t>
            </w:r>
          </w:p>
        </w:tc>
      </w:tr>
      <w:tr w:rsidR="00726C9A" w:rsidRPr="002365D3" w14:paraId="326085CA" w14:textId="77777777" w:rsidTr="00F2285E">
        <w:tc>
          <w:tcPr>
            <w:tcW w:w="2430" w:type="dxa"/>
          </w:tcPr>
          <w:p w14:paraId="6A0CFDB7" w14:textId="77777777" w:rsidR="00726C9A" w:rsidRPr="002365D3" w:rsidRDefault="00726C9A" w:rsidP="00F2285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0F6E32B2" w14:textId="77777777" w:rsidR="00726C9A" w:rsidRPr="002365D3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119B88A5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67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16D5DB57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54C5154" w14:textId="498ADEE2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68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8</w:t>
            </w:r>
            <w:r w:rsidR="00C72B3F" w:rsidRPr="002365D3">
              <w:rPr>
                <w:rFonts w:ascii="CordiaUPC" w:eastAsia="Times New Roman" w:hAnsi="CordiaUPC" w:cs="CordiaUPC"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7BD8CA3F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6D3BEB5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51</w:t>
            </w:r>
          </w:p>
        </w:tc>
        <w:tc>
          <w:tcPr>
            <w:tcW w:w="236" w:type="dxa"/>
            <w:vAlign w:val="bottom"/>
          </w:tcPr>
          <w:p w14:paraId="44480E47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B58A28C" w14:textId="3A6015CE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70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5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</w:p>
        </w:tc>
      </w:tr>
      <w:tr w:rsidR="00726C9A" w:rsidRPr="002365D3" w14:paraId="5FE305E6" w14:textId="77777777" w:rsidTr="00F2285E">
        <w:tc>
          <w:tcPr>
            <w:tcW w:w="2430" w:type="dxa"/>
          </w:tcPr>
          <w:p w14:paraId="3BF96150" w14:textId="77777777" w:rsidR="00726C9A" w:rsidRPr="002365D3" w:rsidRDefault="00726C9A" w:rsidP="00F2285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6917061D" w14:textId="77777777" w:rsidR="00726C9A" w:rsidRPr="002365D3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3526E63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619C5C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7B871CD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F2B365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ED8EF13" w14:textId="22525192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42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  <w:r w:rsidR="00C72B3F" w:rsidRPr="002365D3">
              <w:rPr>
                <w:rFonts w:ascii="CordiaUPC" w:eastAsia="Times New Roman" w:hAnsi="CordiaUPC" w:cs="CordiaUPC"/>
                <w:sz w:val="26"/>
                <w:szCs w:val="26"/>
              </w:rPr>
              <w:t>29</w:t>
            </w:r>
          </w:p>
        </w:tc>
        <w:tc>
          <w:tcPr>
            <w:tcW w:w="236" w:type="dxa"/>
            <w:vAlign w:val="bottom"/>
          </w:tcPr>
          <w:p w14:paraId="23588D63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734CE82" w14:textId="263AEE69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42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429</w:t>
            </w:r>
          </w:p>
        </w:tc>
      </w:tr>
      <w:tr w:rsidR="00726C9A" w:rsidRPr="002365D3" w14:paraId="5DD3E894" w14:textId="77777777" w:rsidTr="00F2285E">
        <w:tc>
          <w:tcPr>
            <w:tcW w:w="4230" w:type="dxa"/>
            <w:gridSpan w:val="2"/>
            <w:hideMark/>
          </w:tcPr>
          <w:p w14:paraId="23663CFF" w14:textId="77777777" w:rsidR="00726C9A" w:rsidRPr="002365D3" w:rsidRDefault="00726C9A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243EC074" w14:textId="608411AC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223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662</w:t>
            </w:r>
          </w:p>
        </w:tc>
        <w:tc>
          <w:tcPr>
            <w:tcW w:w="236" w:type="dxa"/>
            <w:vAlign w:val="bottom"/>
          </w:tcPr>
          <w:p w14:paraId="1669F65D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7A1D078D" w14:textId="4A3A95E9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112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520</w:t>
            </w:r>
          </w:p>
        </w:tc>
        <w:tc>
          <w:tcPr>
            <w:tcW w:w="236" w:type="dxa"/>
          </w:tcPr>
          <w:p w14:paraId="46B7AE26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FA0C073" w14:textId="523013AA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42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491</w:t>
            </w:r>
          </w:p>
        </w:tc>
        <w:tc>
          <w:tcPr>
            <w:tcW w:w="236" w:type="dxa"/>
            <w:vAlign w:val="bottom"/>
          </w:tcPr>
          <w:p w14:paraId="2503AAAF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8B7CA2D" w14:textId="3AF28EA3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378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673</w:t>
            </w:r>
          </w:p>
        </w:tc>
      </w:tr>
      <w:tr w:rsidR="00726C9A" w:rsidRPr="002365D3" w14:paraId="04774A65" w14:textId="77777777" w:rsidTr="00F2285E">
        <w:tc>
          <w:tcPr>
            <w:tcW w:w="4230" w:type="dxa"/>
            <w:gridSpan w:val="2"/>
            <w:hideMark/>
          </w:tcPr>
          <w:p w14:paraId="258E5381" w14:textId="77777777" w:rsidR="00726C9A" w:rsidRPr="002365D3" w:rsidRDefault="00726C9A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60263841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(12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413)</w:t>
            </w:r>
          </w:p>
        </w:tc>
        <w:tc>
          <w:tcPr>
            <w:tcW w:w="236" w:type="dxa"/>
          </w:tcPr>
          <w:p w14:paraId="3548FEE3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C672C2C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(22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05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D16686E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FB112A3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(20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007)</w:t>
            </w:r>
          </w:p>
        </w:tc>
        <w:tc>
          <w:tcPr>
            <w:tcW w:w="236" w:type="dxa"/>
          </w:tcPr>
          <w:p w14:paraId="5724C66A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8DCAA1F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(54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472)</w:t>
            </w:r>
          </w:p>
        </w:tc>
      </w:tr>
      <w:tr w:rsidR="00726C9A" w:rsidRPr="002365D3" w14:paraId="4AB72D42" w14:textId="77777777" w:rsidTr="00F2285E">
        <w:tc>
          <w:tcPr>
            <w:tcW w:w="4230" w:type="dxa"/>
            <w:gridSpan w:val="2"/>
            <w:hideMark/>
          </w:tcPr>
          <w:p w14:paraId="6F6DC414" w14:textId="77777777" w:rsidR="00726C9A" w:rsidRPr="002365D3" w:rsidRDefault="00726C9A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826BA" w14:textId="5BD88293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249</w:t>
            </w:r>
          </w:p>
        </w:tc>
        <w:tc>
          <w:tcPr>
            <w:tcW w:w="236" w:type="dxa"/>
            <w:vAlign w:val="bottom"/>
          </w:tcPr>
          <w:p w14:paraId="10C2AA54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D1C8E" w14:textId="45552CA6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90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468</w:t>
            </w:r>
          </w:p>
        </w:tc>
        <w:tc>
          <w:tcPr>
            <w:tcW w:w="236" w:type="dxa"/>
          </w:tcPr>
          <w:p w14:paraId="6D0D245D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8E724" w14:textId="3CA88DBA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484</w:t>
            </w:r>
          </w:p>
        </w:tc>
        <w:tc>
          <w:tcPr>
            <w:tcW w:w="236" w:type="dxa"/>
            <w:vAlign w:val="bottom"/>
          </w:tcPr>
          <w:p w14:paraId="1E082486" w14:textId="77777777" w:rsidR="00726C9A" w:rsidRPr="002365D3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DF75B" w14:textId="6F05743D" w:rsidR="00726C9A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324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201</w:t>
            </w:r>
          </w:p>
        </w:tc>
      </w:tr>
    </w:tbl>
    <w:p w14:paraId="6AB33F42" w14:textId="0543595E" w:rsidR="00C84C85" w:rsidRPr="002365D3" w:rsidRDefault="00C84C85"/>
    <w:p w14:paraId="03C8200D" w14:textId="77777777" w:rsidR="00C84C85" w:rsidRPr="002365D3" w:rsidRDefault="00C84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2365D3">
        <w:br w:type="page"/>
      </w:r>
    </w:p>
    <w:p w14:paraId="4DFD30BB" w14:textId="77777777" w:rsidR="00A973BC" w:rsidRPr="002365D3" w:rsidRDefault="00A973BC"/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2365D3" w14:paraId="7ABE21EC" w14:textId="77777777" w:rsidTr="00957557">
        <w:trPr>
          <w:tblHeader/>
        </w:trPr>
        <w:tc>
          <w:tcPr>
            <w:tcW w:w="2430" w:type="dxa"/>
          </w:tcPr>
          <w:p w14:paraId="28AA966B" w14:textId="23BED30C" w:rsidR="000227BE" w:rsidRPr="002365D3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3595DDD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0672BCB5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2365D3" w14:paraId="2C2A87CE" w14:textId="77777777" w:rsidTr="00957557">
        <w:trPr>
          <w:tblHeader/>
        </w:trPr>
        <w:tc>
          <w:tcPr>
            <w:tcW w:w="2430" w:type="dxa"/>
          </w:tcPr>
          <w:p w14:paraId="6B286773" w14:textId="77777777" w:rsidR="000227BE" w:rsidRPr="002365D3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15856A" w14:textId="77777777" w:rsidR="000227BE" w:rsidRPr="002365D3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3CABF6DE" w14:textId="4C32AB68" w:rsidR="000227BE" w:rsidRPr="002365D3" w:rsidRDefault="00513F63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0227BE" w:rsidRPr="002365D3" w14:paraId="712D7D77" w14:textId="77777777" w:rsidTr="00957557">
        <w:trPr>
          <w:tblHeader/>
        </w:trPr>
        <w:tc>
          <w:tcPr>
            <w:tcW w:w="2430" w:type="dxa"/>
          </w:tcPr>
          <w:p w14:paraId="76A8A58D" w14:textId="77777777" w:rsidR="000227BE" w:rsidRPr="002365D3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3EE40982" w14:textId="77777777" w:rsidR="000227BE" w:rsidRPr="002365D3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4D4DA0A9" w14:textId="77777777" w:rsidR="000227BE" w:rsidRPr="002365D3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6194478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264779B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34D17C6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95F60E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70D2983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EFE69CC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2365D3" w14:paraId="5CEE61CC" w14:textId="77777777" w:rsidTr="00957557">
        <w:trPr>
          <w:trHeight w:val="176"/>
          <w:tblHeader/>
        </w:trPr>
        <w:tc>
          <w:tcPr>
            <w:tcW w:w="2430" w:type="dxa"/>
          </w:tcPr>
          <w:p w14:paraId="79332D92" w14:textId="77777777" w:rsidR="000227BE" w:rsidRPr="002365D3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B68373F" w14:textId="77777777" w:rsidR="000227BE" w:rsidRPr="002365D3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281C3372" w14:textId="77777777" w:rsidR="000227BE" w:rsidRPr="002365D3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2365D3" w14:paraId="1AEA8CFB" w14:textId="77777777" w:rsidTr="00957557">
        <w:trPr>
          <w:trHeight w:val="70"/>
        </w:trPr>
        <w:tc>
          <w:tcPr>
            <w:tcW w:w="5273" w:type="dxa"/>
            <w:gridSpan w:val="3"/>
          </w:tcPr>
          <w:p w14:paraId="402AB097" w14:textId="77777777" w:rsidR="000227BE" w:rsidRPr="002365D3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40C576C2" w14:textId="77777777" w:rsidR="000227BE" w:rsidRPr="002365D3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269CB83" w14:textId="77777777" w:rsidR="000227BE" w:rsidRPr="002365D3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15507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17D1E0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B3A2A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A535B82" w14:textId="77777777" w:rsidR="000227BE" w:rsidRPr="002365D3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2365D3" w14:paraId="105E4E2A" w14:textId="77777777" w:rsidTr="00957557">
        <w:tc>
          <w:tcPr>
            <w:tcW w:w="2430" w:type="dxa"/>
          </w:tcPr>
          <w:p w14:paraId="332F2B3D" w14:textId="77777777" w:rsidR="000227BE" w:rsidRPr="002365D3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339A8386" w14:textId="77777777" w:rsidR="000227BE" w:rsidRPr="002365D3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49B486A4" w14:textId="02866732" w:rsidR="000227BE" w:rsidRPr="002365D3" w:rsidRDefault="00D201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935,077</w:t>
            </w:r>
          </w:p>
        </w:tc>
        <w:tc>
          <w:tcPr>
            <w:tcW w:w="236" w:type="dxa"/>
            <w:vAlign w:val="bottom"/>
          </w:tcPr>
          <w:p w14:paraId="2D9E2F0D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87FC7A9" w14:textId="53AB9B22" w:rsidR="000227BE" w:rsidRPr="002365D3" w:rsidRDefault="00D201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720</w:t>
            </w:r>
          </w:p>
        </w:tc>
        <w:tc>
          <w:tcPr>
            <w:tcW w:w="236" w:type="dxa"/>
          </w:tcPr>
          <w:p w14:paraId="491B723D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CFA71D1" w14:textId="417017F0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15</w:t>
            </w:r>
          </w:p>
        </w:tc>
        <w:tc>
          <w:tcPr>
            <w:tcW w:w="236" w:type="dxa"/>
            <w:vAlign w:val="bottom"/>
          </w:tcPr>
          <w:p w14:paraId="6EED28BA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B40648E" w14:textId="621A7CF5" w:rsidR="000227BE" w:rsidRPr="002365D3" w:rsidRDefault="00D201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935,812</w:t>
            </w:r>
          </w:p>
        </w:tc>
      </w:tr>
      <w:tr w:rsidR="000227BE" w:rsidRPr="002365D3" w14:paraId="2375BC54" w14:textId="77777777" w:rsidTr="00957557">
        <w:tc>
          <w:tcPr>
            <w:tcW w:w="2430" w:type="dxa"/>
          </w:tcPr>
          <w:p w14:paraId="0CE96C0A" w14:textId="77777777" w:rsidR="000227BE" w:rsidRPr="002365D3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71E279BF" w14:textId="77777777" w:rsidR="000227BE" w:rsidRPr="002365D3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1865847B" w14:textId="7D03B1DC" w:rsidR="000227BE" w:rsidRPr="002365D3" w:rsidRDefault="00D201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289,94</w:t>
            </w:r>
            <w:r w:rsidR="00222FCD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09983256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ECFC3F1" w14:textId="42F6A291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67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="00D201B2">
              <w:rPr>
                <w:rFonts w:ascii="CordiaUPC" w:eastAsia="Times New Roman" w:hAnsi="CordiaUPC" w:cs="CordiaUPC"/>
                <w:sz w:val="26"/>
                <w:szCs w:val="26"/>
              </w:rPr>
              <w:t>895</w:t>
            </w:r>
          </w:p>
        </w:tc>
        <w:tc>
          <w:tcPr>
            <w:tcW w:w="236" w:type="dxa"/>
          </w:tcPr>
          <w:p w14:paraId="739CBEF4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F567EA4" w14:textId="04533360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144537EA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3E7ED9C9" w14:textId="24172AE1" w:rsidR="000227BE" w:rsidRPr="002365D3" w:rsidRDefault="00D201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357,84</w:t>
            </w:r>
            <w:r w:rsidR="00222FCD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0227BE" w:rsidRPr="002365D3" w14:paraId="2F1CDF8F" w14:textId="77777777" w:rsidTr="00957557">
        <w:tc>
          <w:tcPr>
            <w:tcW w:w="2430" w:type="dxa"/>
          </w:tcPr>
          <w:p w14:paraId="76C6A0DA" w14:textId="77777777" w:rsidR="000227BE" w:rsidRPr="002365D3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3D15D032" w14:textId="77777777" w:rsidR="000227BE" w:rsidRPr="002365D3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08E0D187" w14:textId="775AEC8F" w:rsidR="000227BE" w:rsidRPr="002365D3" w:rsidRDefault="00D201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46</w:t>
            </w:r>
            <w:r w:rsidR="00222FCD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33D2E6D5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CEE5B76" w14:textId="22F7A10A" w:rsidR="000227BE" w:rsidRPr="002365D3" w:rsidRDefault="00D201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48,225</w:t>
            </w:r>
          </w:p>
        </w:tc>
        <w:tc>
          <w:tcPr>
            <w:tcW w:w="236" w:type="dxa"/>
          </w:tcPr>
          <w:p w14:paraId="1F378ECB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16DBBD1" w14:textId="55D0D2A7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16</w:t>
            </w:r>
          </w:p>
        </w:tc>
        <w:tc>
          <w:tcPr>
            <w:tcW w:w="236" w:type="dxa"/>
            <w:vAlign w:val="bottom"/>
          </w:tcPr>
          <w:p w14:paraId="59CB11FF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5E7E5201" w14:textId="3ECE66DF" w:rsidR="000227BE" w:rsidRPr="002365D3" w:rsidRDefault="00D201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48,70</w:t>
            </w:r>
            <w:r w:rsidR="00222FCD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0227BE" w:rsidRPr="002365D3" w14:paraId="7C4E1C54" w14:textId="77777777" w:rsidTr="00957557">
        <w:tc>
          <w:tcPr>
            <w:tcW w:w="2430" w:type="dxa"/>
          </w:tcPr>
          <w:p w14:paraId="01B939B5" w14:textId="77777777" w:rsidR="000227BE" w:rsidRPr="002365D3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39E7968B" w14:textId="77777777" w:rsidR="000227BE" w:rsidRPr="002365D3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04871869" w14:textId="26542F6C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DC02A51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0244BC7" w14:textId="49349BF9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B7BEFC6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CAA8102" w14:textId="3D4C9411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37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175</w:t>
            </w:r>
          </w:p>
        </w:tc>
        <w:tc>
          <w:tcPr>
            <w:tcW w:w="236" w:type="dxa"/>
            <w:vAlign w:val="bottom"/>
          </w:tcPr>
          <w:p w14:paraId="0423E9CB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0CCCFD5" w14:textId="3E9CBA98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37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175</w:t>
            </w:r>
          </w:p>
        </w:tc>
      </w:tr>
      <w:tr w:rsidR="000227BE" w:rsidRPr="002365D3" w14:paraId="4D83C1C7" w14:textId="77777777" w:rsidTr="00957557">
        <w:tc>
          <w:tcPr>
            <w:tcW w:w="4230" w:type="dxa"/>
            <w:gridSpan w:val="2"/>
            <w:hideMark/>
          </w:tcPr>
          <w:p w14:paraId="5BA1CFC1" w14:textId="77777777" w:rsidR="000227BE" w:rsidRPr="002365D3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9AC0816" w14:textId="5F271CEF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225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485</w:t>
            </w:r>
          </w:p>
        </w:tc>
        <w:tc>
          <w:tcPr>
            <w:tcW w:w="236" w:type="dxa"/>
            <w:vAlign w:val="bottom"/>
          </w:tcPr>
          <w:p w14:paraId="07BF2031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A42B65E" w14:textId="15B654B1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116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840</w:t>
            </w:r>
          </w:p>
        </w:tc>
        <w:tc>
          <w:tcPr>
            <w:tcW w:w="236" w:type="dxa"/>
          </w:tcPr>
          <w:p w14:paraId="7C5B0152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A4EAA70" w14:textId="3C5B114F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208</w:t>
            </w:r>
          </w:p>
        </w:tc>
        <w:tc>
          <w:tcPr>
            <w:tcW w:w="236" w:type="dxa"/>
            <w:vAlign w:val="bottom"/>
          </w:tcPr>
          <w:p w14:paraId="46ED6A12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D0B1726" w14:textId="21FDCEF8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379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533</w:t>
            </w:r>
          </w:p>
        </w:tc>
      </w:tr>
      <w:tr w:rsidR="000227BE" w:rsidRPr="002365D3" w14:paraId="135469A4" w14:textId="77777777" w:rsidTr="00957557">
        <w:tc>
          <w:tcPr>
            <w:tcW w:w="4230" w:type="dxa"/>
            <w:gridSpan w:val="2"/>
            <w:hideMark/>
          </w:tcPr>
          <w:p w14:paraId="52ADD93E" w14:textId="77777777" w:rsidR="000227BE" w:rsidRPr="002365D3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273F337" w14:textId="4535D509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325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546810F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CD214DC" w14:textId="17AE5D12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24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469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27711CB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F2525E" w14:textId="3F157DA2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18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002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674EADC6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06D7CAA" w14:textId="4E7AB495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55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796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</w:tr>
      <w:tr w:rsidR="000227BE" w:rsidRPr="002365D3" w14:paraId="49BA4BFA" w14:textId="77777777" w:rsidTr="00957557">
        <w:tc>
          <w:tcPr>
            <w:tcW w:w="4230" w:type="dxa"/>
            <w:gridSpan w:val="2"/>
            <w:hideMark/>
          </w:tcPr>
          <w:p w14:paraId="286570ED" w14:textId="77777777" w:rsidR="000227BE" w:rsidRPr="002365D3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9FE5A" w14:textId="39CBD38D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212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160</w:t>
            </w:r>
          </w:p>
        </w:tc>
        <w:tc>
          <w:tcPr>
            <w:tcW w:w="236" w:type="dxa"/>
            <w:vAlign w:val="bottom"/>
          </w:tcPr>
          <w:p w14:paraId="528F9CC2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A50D" w14:textId="6ABA4869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92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371</w:t>
            </w:r>
          </w:p>
        </w:tc>
        <w:tc>
          <w:tcPr>
            <w:tcW w:w="236" w:type="dxa"/>
          </w:tcPr>
          <w:p w14:paraId="7131D71C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642E3" w14:textId="30EE2144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19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206</w:t>
            </w:r>
          </w:p>
        </w:tc>
        <w:tc>
          <w:tcPr>
            <w:tcW w:w="236" w:type="dxa"/>
            <w:vAlign w:val="bottom"/>
          </w:tcPr>
          <w:p w14:paraId="1110BFBB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8246D" w14:textId="36595E56" w:rsidR="000227BE" w:rsidRPr="002365D3" w:rsidRDefault="0039379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323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737</w:t>
            </w:r>
          </w:p>
        </w:tc>
      </w:tr>
    </w:tbl>
    <w:p w14:paraId="5F505AA6" w14:textId="798EC740" w:rsidR="00513F63" w:rsidRPr="002365D3" w:rsidRDefault="00513F63">
      <w:pPr>
        <w:rPr>
          <w:sz w:val="26"/>
          <w:szCs w:val="26"/>
          <w:cs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513F63" w:rsidRPr="002365D3" w14:paraId="56110D75" w14:textId="77777777" w:rsidTr="00F2285E">
        <w:trPr>
          <w:tblHeader/>
        </w:trPr>
        <w:tc>
          <w:tcPr>
            <w:tcW w:w="2430" w:type="dxa"/>
          </w:tcPr>
          <w:p w14:paraId="36D1485D" w14:textId="3AD6D905" w:rsidR="00513F63" w:rsidRPr="002365D3" w:rsidDel="00FE4E42" w:rsidRDefault="00513F63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5D1DD19" w14:textId="77777777" w:rsidR="00513F63" w:rsidRPr="002365D3" w:rsidRDefault="00513F63" w:rsidP="00F2285E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2F1BBC3C" w14:textId="77777777" w:rsidR="00513F63" w:rsidRPr="002365D3" w:rsidRDefault="00513F63" w:rsidP="00F2285E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513F63" w:rsidRPr="002365D3" w14:paraId="2D8FF68D" w14:textId="77777777" w:rsidTr="00F2285E">
        <w:trPr>
          <w:tblHeader/>
        </w:trPr>
        <w:tc>
          <w:tcPr>
            <w:tcW w:w="2430" w:type="dxa"/>
          </w:tcPr>
          <w:p w14:paraId="673E1C2A" w14:textId="77777777" w:rsidR="00513F63" w:rsidRPr="002365D3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CB6F38" w14:textId="77777777" w:rsidR="00513F63" w:rsidRPr="002365D3" w:rsidRDefault="00513F63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1B7689C4" w14:textId="02BE2330" w:rsidR="00513F63" w:rsidRPr="002365D3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513F63" w:rsidRPr="002365D3" w14:paraId="2EE3E86B" w14:textId="77777777" w:rsidTr="00F2285E">
        <w:trPr>
          <w:tblHeader/>
        </w:trPr>
        <w:tc>
          <w:tcPr>
            <w:tcW w:w="2430" w:type="dxa"/>
          </w:tcPr>
          <w:p w14:paraId="06F24A9B" w14:textId="77777777" w:rsidR="00513F63" w:rsidRPr="002365D3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1824C572" w14:textId="77777777" w:rsidR="00513F63" w:rsidRPr="002365D3" w:rsidRDefault="00513F63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55B7758A" w14:textId="77777777" w:rsidR="00513F63" w:rsidRPr="002365D3" w:rsidRDefault="00513F63" w:rsidP="00F2285E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A2501C7" w14:textId="77777777" w:rsidR="00513F63" w:rsidRPr="002365D3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8C2168B" w14:textId="77777777" w:rsidR="00513F63" w:rsidRPr="002365D3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8E7B806" w14:textId="77777777" w:rsidR="00513F63" w:rsidRPr="002365D3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C8B9CD0" w14:textId="77777777" w:rsidR="00513F63" w:rsidRPr="002365D3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30BC137" w14:textId="77777777" w:rsidR="00513F63" w:rsidRPr="002365D3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50012F4" w14:textId="77777777" w:rsidR="00513F63" w:rsidRPr="002365D3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513F63" w:rsidRPr="002365D3" w14:paraId="4984F1B5" w14:textId="77777777" w:rsidTr="00F2285E">
        <w:trPr>
          <w:trHeight w:val="176"/>
          <w:tblHeader/>
        </w:trPr>
        <w:tc>
          <w:tcPr>
            <w:tcW w:w="2430" w:type="dxa"/>
          </w:tcPr>
          <w:p w14:paraId="7858192C" w14:textId="77777777" w:rsidR="00513F63" w:rsidRPr="002365D3" w:rsidRDefault="00513F63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6CAB80D" w14:textId="77777777" w:rsidR="00513F63" w:rsidRPr="002365D3" w:rsidRDefault="00513F63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0A03A95C" w14:textId="77777777" w:rsidR="00513F63" w:rsidRPr="002365D3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513F63" w:rsidRPr="002365D3" w14:paraId="40BE4D6A" w14:textId="77777777" w:rsidTr="00F2285E">
        <w:trPr>
          <w:trHeight w:val="70"/>
        </w:trPr>
        <w:tc>
          <w:tcPr>
            <w:tcW w:w="5273" w:type="dxa"/>
            <w:gridSpan w:val="3"/>
          </w:tcPr>
          <w:p w14:paraId="0C398AF1" w14:textId="77777777" w:rsidR="00513F63" w:rsidRPr="002365D3" w:rsidRDefault="00513F63" w:rsidP="00F2285E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1693FF64" w14:textId="77777777" w:rsidR="00513F63" w:rsidRPr="002365D3" w:rsidRDefault="00513F63" w:rsidP="00F2285E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6B96FE0" w14:textId="77777777" w:rsidR="00513F63" w:rsidRPr="002365D3" w:rsidRDefault="00513F63" w:rsidP="00F2285E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05C854" w14:textId="77777777" w:rsidR="00513F63" w:rsidRPr="002365D3" w:rsidRDefault="00513F63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E32432" w14:textId="77777777" w:rsidR="00513F63" w:rsidRPr="002365D3" w:rsidRDefault="00513F63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F0584B" w14:textId="77777777" w:rsidR="00513F63" w:rsidRPr="002365D3" w:rsidRDefault="00513F63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0A78360D" w14:textId="77777777" w:rsidR="00513F63" w:rsidRPr="002365D3" w:rsidRDefault="00513F63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13F63" w:rsidRPr="002365D3" w14:paraId="5BE1B01A" w14:textId="77777777" w:rsidTr="00F2285E">
        <w:tc>
          <w:tcPr>
            <w:tcW w:w="2430" w:type="dxa"/>
          </w:tcPr>
          <w:p w14:paraId="5FACBA4A" w14:textId="77777777" w:rsidR="00513F63" w:rsidRPr="002365D3" w:rsidRDefault="00513F63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0073A079" w14:textId="77777777" w:rsidR="00513F63" w:rsidRPr="002365D3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6EDFF189" w14:textId="4FD33307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844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357</w:t>
            </w:r>
          </w:p>
        </w:tc>
        <w:tc>
          <w:tcPr>
            <w:tcW w:w="236" w:type="dxa"/>
            <w:vAlign w:val="bottom"/>
          </w:tcPr>
          <w:p w14:paraId="2041FBB9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1E62BD41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537</w:t>
            </w:r>
          </w:p>
        </w:tc>
        <w:tc>
          <w:tcPr>
            <w:tcW w:w="236" w:type="dxa"/>
          </w:tcPr>
          <w:p w14:paraId="4D03204F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0BFB4B4C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8458DC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6A51B6E0" w14:textId="4EFA6D12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844,894</w:t>
            </w:r>
          </w:p>
        </w:tc>
      </w:tr>
      <w:tr w:rsidR="00513F63" w:rsidRPr="002365D3" w14:paraId="6DA5505E" w14:textId="77777777" w:rsidTr="00F2285E">
        <w:tc>
          <w:tcPr>
            <w:tcW w:w="2430" w:type="dxa"/>
          </w:tcPr>
          <w:p w14:paraId="7C2DB187" w14:textId="77777777" w:rsidR="00513F63" w:rsidRPr="002365D3" w:rsidRDefault="00513F63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00009151" w14:textId="77777777" w:rsidR="00513F63" w:rsidRPr="002365D3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30D37AE9" w14:textId="4367214D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377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628</w:t>
            </w:r>
          </w:p>
        </w:tc>
        <w:tc>
          <w:tcPr>
            <w:tcW w:w="236" w:type="dxa"/>
            <w:vAlign w:val="bottom"/>
          </w:tcPr>
          <w:p w14:paraId="3C1F161C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0FA01328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43,150</w:t>
            </w:r>
          </w:p>
        </w:tc>
        <w:tc>
          <w:tcPr>
            <w:tcW w:w="236" w:type="dxa"/>
          </w:tcPr>
          <w:p w14:paraId="0B0B96FD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6AC16E4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11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vAlign w:val="bottom"/>
          </w:tcPr>
          <w:p w14:paraId="22F6FE66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788A5329" w14:textId="2483135A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420,789</w:t>
            </w:r>
          </w:p>
        </w:tc>
      </w:tr>
      <w:tr w:rsidR="00513F63" w:rsidRPr="002365D3" w14:paraId="6F025779" w14:textId="77777777" w:rsidTr="00F2285E">
        <w:tc>
          <w:tcPr>
            <w:tcW w:w="2430" w:type="dxa"/>
          </w:tcPr>
          <w:p w14:paraId="7A090561" w14:textId="77777777" w:rsidR="00513F63" w:rsidRPr="002365D3" w:rsidRDefault="00513F63" w:rsidP="00F2285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47205558" w14:textId="77777777" w:rsidR="00513F63" w:rsidRPr="002365D3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3E76FB98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676</w:t>
            </w:r>
          </w:p>
        </w:tc>
        <w:tc>
          <w:tcPr>
            <w:tcW w:w="236" w:type="dxa"/>
            <w:vAlign w:val="bottom"/>
          </w:tcPr>
          <w:p w14:paraId="759EBBE6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659B63E8" w14:textId="5ED795F9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68,833</w:t>
            </w:r>
          </w:p>
        </w:tc>
        <w:tc>
          <w:tcPr>
            <w:tcW w:w="236" w:type="dxa"/>
          </w:tcPr>
          <w:p w14:paraId="1554B724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6E029D38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51</w:t>
            </w:r>
          </w:p>
        </w:tc>
        <w:tc>
          <w:tcPr>
            <w:tcW w:w="236" w:type="dxa"/>
            <w:vAlign w:val="bottom"/>
          </w:tcPr>
          <w:p w14:paraId="75564F92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0B379957" w14:textId="0950E2A1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70,560</w:t>
            </w:r>
          </w:p>
        </w:tc>
      </w:tr>
      <w:tr w:rsidR="00513F63" w:rsidRPr="002365D3" w14:paraId="6BB08C44" w14:textId="77777777" w:rsidTr="00F2285E">
        <w:tc>
          <w:tcPr>
            <w:tcW w:w="2430" w:type="dxa"/>
          </w:tcPr>
          <w:p w14:paraId="47E2B7FD" w14:textId="77777777" w:rsidR="00513F63" w:rsidRPr="002365D3" w:rsidRDefault="00513F63" w:rsidP="00F2285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5FB948A3" w14:textId="77777777" w:rsidR="00513F63" w:rsidRPr="002365D3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62248C59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292B31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96AD01D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BED627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12A8C68" w14:textId="10A0365E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41,677</w:t>
            </w:r>
          </w:p>
        </w:tc>
        <w:tc>
          <w:tcPr>
            <w:tcW w:w="236" w:type="dxa"/>
            <w:vAlign w:val="bottom"/>
          </w:tcPr>
          <w:p w14:paraId="18593D89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29A7CBF" w14:textId="7A10AEFA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41,677</w:t>
            </w:r>
          </w:p>
        </w:tc>
      </w:tr>
      <w:tr w:rsidR="00513F63" w:rsidRPr="002365D3" w14:paraId="4731A6D7" w14:textId="77777777" w:rsidTr="00F2285E">
        <w:tc>
          <w:tcPr>
            <w:tcW w:w="4230" w:type="dxa"/>
            <w:gridSpan w:val="2"/>
            <w:hideMark/>
          </w:tcPr>
          <w:p w14:paraId="6F020795" w14:textId="77777777" w:rsidR="00513F63" w:rsidRPr="002365D3" w:rsidRDefault="00513F63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3BE9DB23" w14:textId="0A651DC8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223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661</w:t>
            </w:r>
          </w:p>
        </w:tc>
        <w:tc>
          <w:tcPr>
            <w:tcW w:w="236" w:type="dxa"/>
            <w:vAlign w:val="bottom"/>
          </w:tcPr>
          <w:p w14:paraId="158898DF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45D5D9B" w14:textId="098C1F10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112,520</w:t>
            </w:r>
          </w:p>
        </w:tc>
        <w:tc>
          <w:tcPr>
            <w:tcW w:w="236" w:type="dxa"/>
          </w:tcPr>
          <w:p w14:paraId="7CDCDECB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05C09A2" w14:textId="1A8909A9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41,739</w:t>
            </w:r>
          </w:p>
        </w:tc>
        <w:tc>
          <w:tcPr>
            <w:tcW w:w="236" w:type="dxa"/>
            <w:vAlign w:val="bottom"/>
          </w:tcPr>
          <w:p w14:paraId="25EA574E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A2421CE" w14:textId="1BD66CB6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1,377,920</w:t>
            </w:r>
          </w:p>
        </w:tc>
      </w:tr>
      <w:tr w:rsidR="00513F63" w:rsidRPr="002365D3" w14:paraId="4E719C04" w14:textId="77777777" w:rsidTr="00F2285E">
        <w:tc>
          <w:tcPr>
            <w:tcW w:w="4230" w:type="dxa"/>
            <w:gridSpan w:val="2"/>
            <w:hideMark/>
          </w:tcPr>
          <w:p w14:paraId="56DA5920" w14:textId="77777777" w:rsidR="00513F63" w:rsidRPr="002365D3" w:rsidRDefault="00513F63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119A045C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(12,413)</w:t>
            </w:r>
          </w:p>
        </w:tc>
        <w:tc>
          <w:tcPr>
            <w:tcW w:w="236" w:type="dxa"/>
          </w:tcPr>
          <w:p w14:paraId="5CA5E7D4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3BBA8E0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(22,052)</w:t>
            </w:r>
          </w:p>
        </w:tc>
        <w:tc>
          <w:tcPr>
            <w:tcW w:w="236" w:type="dxa"/>
          </w:tcPr>
          <w:p w14:paraId="314A72B1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01EB790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(19,987)</w:t>
            </w:r>
          </w:p>
        </w:tc>
        <w:tc>
          <w:tcPr>
            <w:tcW w:w="236" w:type="dxa"/>
          </w:tcPr>
          <w:p w14:paraId="0574B8D4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9E34241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(54,452)</w:t>
            </w:r>
          </w:p>
        </w:tc>
      </w:tr>
      <w:tr w:rsidR="00513F63" w:rsidRPr="002365D3" w14:paraId="4B273987" w14:textId="77777777" w:rsidTr="00F2285E">
        <w:tc>
          <w:tcPr>
            <w:tcW w:w="4230" w:type="dxa"/>
            <w:gridSpan w:val="2"/>
            <w:hideMark/>
          </w:tcPr>
          <w:p w14:paraId="777B2E93" w14:textId="77777777" w:rsidR="00513F63" w:rsidRPr="002365D3" w:rsidRDefault="00513F63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6B789" w14:textId="2881D224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248</w:t>
            </w:r>
          </w:p>
        </w:tc>
        <w:tc>
          <w:tcPr>
            <w:tcW w:w="236" w:type="dxa"/>
            <w:vAlign w:val="bottom"/>
          </w:tcPr>
          <w:p w14:paraId="3BABDF9B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E192C" w14:textId="5A1F94F0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90,468</w:t>
            </w:r>
          </w:p>
        </w:tc>
        <w:tc>
          <w:tcPr>
            <w:tcW w:w="236" w:type="dxa"/>
          </w:tcPr>
          <w:p w14:paraId="71087AFB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2F2C1" w14:textId="6FAF131D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21,752</w:t>
            </w:r>
          </w:p>
        </w:tc>
        <w:tc>
          <w:tcPr>
            <w:tcW w:w="236" w:type="dxa"/>
            <w:vAlign w:val="bottom"/>
          </w:tcPr>
          <w:p w14:paraId="0807D4D2" w14:textId="77777777" w:rsidR="00513F63" w:rsidRPr="002365D3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C35C3" w14:textId="2B76B468" w:rsidR="00513F63" w:rsidRPr="002365D3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1,323,468</w:t>
            </w:r>
          </w:p>
        </w:tc>
      </w:tr>
    </w:tbl>
    <w:p w14:paraId="4A02236D" w14:textId="77777777" w:rsidR="00D502D3" w:rsidRPr="002365D3" w:rsidRDefault="00D502D3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E83FD6" w14:textId="6102F872" w:rsidR="00CD64AD" w:rsidRPr="002365D3" w:rsidRDefault="00CD64AD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</w:t>
      </w:r>
    </w:p>
    <w:p w14:paraId="78CA8C04" w14:textId="77777777" w:rsidR="00CD64AD" w:rsidRPr="002365D3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944FF5" w14:textId="60D4C6DE" w:rsidR="00A973BC" w:rsidRPr="002365D3" w:rsidRDefault="000227BE" w:rsidP="00F6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เงินลงทุนในตราสารหนี้ส่วนใหญ่ของธนาคารจัดประเภทเป็นสินทรัพย์ทางการเงินที่มีความเสี่ยงต่ำ เนื่องจากเป็นเงิน</w:t>
      </w:r>
      <w:r w:rsidRPr="002365D3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ลงทุนในหลักทรัพย์รัฐบาลและรัฐวิสาหกิจ ยกเว้นเงินลงทุนในตราสารหนี้ของบริษัท</w:t>
      </w:r>
      <w:r w:rsidR="00057DBD" w:rsidRPr="002365D3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มหาชน</w:t>
      </w:r>
      <w:r w:rsidRPr="002365D3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แห่งหนึ่ง จำนวนประมาณ </w:t>
      </w:r>
      <w:r w:rsidR="00BD02BD" w:rsidRPr="002365D3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315</w:t>
      </w:r>
      <w:r w:rsidRPr="002365D3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ล้าน</w:t>
      </w:r>
      <w:r w:rsidRPr="002365D3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บาท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7436CE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จัดประเภทเป็นสินทรัพย์ทางการเงินด้อยคุณภาพ</w:t>
      </w:r>
      <w:r w:rsidRPr="002365D3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(256</w:t>
      </w:r>
      <w:r w:rsidR="0007019F" w:rsidRPr="002365D3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4</w:t>
      </w:r>
      <w:r w:rsidRPr="002365D3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: </w:t>
      </w:r>
      <w:r w:rsidR="0007019F" w:rsidRPr="002365D3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315</w:t>
      </w:r>
      <w:r w:rsidRPr="002365D3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="00057DBD" w:rsidRPr="002365D3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352A946C" w14:textId="3D8CC894" w:rsidR="00F60ADD" w:rsidRPr="002365D3" w:rsidRDefault="00C84C85" w:rsidP="00C84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39D4E6AD" w14:textId="2A95B78B" w:rsidR="000227BE" w:rsidRPr="002365D3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.1.2 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>หลักประกันและส่วนปรับปรุงด้านเครดิตอื่น</w:t>
      </w:r>
    </w:p>
    <w:p w14:paraId="37A25117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024A3AA" w14:textId="77777777" w:rsidR="001707EB" w:rsidRPr="002365D3" w:rsidRDefault="000227BE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นอกจากการพิจารณาคุณภาพเครดิตของคู่สัญญาผ่านการจัดระดับความเสี่ยงด้านเครดิตแล้ว ธนาคาร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ธนาคารและบริษัทย่อย ประเภทของหลักประกันที่ธนาคารและบริษัทย่อยรับ ประกอบไปด้วย หลักประกันทางการเงินและหลักประกันที่มิใช่หลักประกันทางการเงิน ซึ่งมูลค่าเป็นไปตามคุณภาพและสภาพคล่อง โดยการประเมินมูลค่าของหลักประกันจะอยู่บนพื้นฐานของความรอบคอบเพื่อให้มั่นใจว่ามูลค่าที่ได้รับการประเมินเป็นปัจจุบัน</w:t>
      </w:r>
    </w:p>
    <w:p w14:paraId="58A79203" w14:textId="77777777" w:rsidR="001707EB" w:rsidRPr="002365D3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F997474" w14:textId="77777777" w:rsidR="001707EB" w:rsidRPr="002365D3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 xml:space="preserve">การประเมินความเหมาะสมของหลักประกันสำหรับธุรกรรมสินเชื่อ ถือเป็นส่วนหนึ่งของการตัดสินใจด้านสินเชื่อที่ดำเนินการตามหลักความรอบคอบและความระมัดระวัง ซึ่งรวมถึงการปรับลดมูลค่าหลักประกัน นอกจากนี้ธนาคารและบริษัทย่อยได้มุ่งเน้นการหลีกเลี่ยงลักษณะความเสี่ยงใน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“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ทางที่ผิด” โดยที่ความเสี่ยงของคู่สัญญานั้นเป็นไปในทิศทางเดียวกันกับความเสี่ยงของการด้อยค่ามูลค่าหลักประกัน </w:t>
      </w:r>
    </w:p>
    <w:p w14:paraId="2D15472E" w14:textId="77777777" w:rsidR="001707EB" w:rsidRPr="002365D3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587CAA" w14:textId="77777777" w:rsidR="001707EB" w:rsidRPr="002365D3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สำหรับการค้ำประกันนั้น กระบวนการในการวิเคราะห์ความน่าเชื่อถือทางด้านเครดิตของผู้ค้ำประกันต้องสอดคล้องกับกระบวนการประเมินเครดิตของลูกหนี้ ทั้งนี้ธนาคารใช้สัดส่วนของเงินให้กู้ต่อมูลค่าหลักประกันในกระบวนการด้านเครดิตด้วย</w:t>
      </w:r>
    </w:p>
    <w:p w14:paraId="71B34E23" w14:textId="160915C6" w:rsidR="001707EB" w:rsidRPr="002365D3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C98064" w14:textId="4E931DC4" w:rsidR="001707EB" w:rsidRPr="002365D3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ตัวอย่าง</w:t>
      </w:r>
      <w:r w:rsidR="00565F79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เช่น </w:t>
      </w:r>
    </w:p>
    <w:p w14:paraId="7B4F308D" w14:textId="77777777" w:rsidR="001707EB" w:rsidRPr="002365D3" w:rsidRDefault="001707EB" w:rsidP="00EB1C3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กระบวนการวิเคราะห์สินเชื่อ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- 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ระดับความเสี่ยงเครดิตที่ต่างกัน จะใช้สัดส่วน ของเงินให้กู้ต่อมูลค่าหลักประกันในกระบวนการด้านเครดิตที่ต่างกัน </w:t>
      </w:r>
    </w:p>
    <w:p w14:paraId="28068237" w14:textId="31B4DF61" w:rsidR="001707EB" w:rsidRPr="002365D3" w:rsidRDefault="001707EB" w:rsidP="00EB1C3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กระบวนการอนุมัติสินเชื่อ - สัดส่วนของเงินให้กู้ต่อมูลค่าหลักประกันในกระบวนการด้านเครดิตมีผลต่อการกำหนดอำนาจอนุมัติในกระบวนการอนุมัติสินเชื่อ  โดยปัจจุบันธนาคารกำหนดอำนาจอนุมัติตามประเภทธุรกิจ อุตสาหกรรม ระดับความเสี่ยงของลูกหนี้ รวมทั้งระดับ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ทั้งนี้หากเป็นกลุ่มลูกค้าธุรกิจ ธนาคารพิจารณา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ในระดับที่เหมาะสมตามแต่ละอุตสาหกรรม สำหรับลูกค้ารายย่อยประเภทสินเชื่อเพื่อที่อยู่อาศัย ธนาคารใช้เกณฑ์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 ร้อยละ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ถึง ร้อยละ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565F79" w:rsidRPr="002365D3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และสำหรับสินเชื่อ</w:t>
      </w:r>
      <w:r w:rsidR="009F3E17" w:rsidRPr="002E6129">
        <w:rPr>
          <w:rFonts w:ascii="CordiaUPC" w:eastAsia="AngsanaNew" w:hAnsi="CordiaUPC" w:cs="CordiaUPC"/>
          <w:sz w:val="26"/>
          <w:szCs w:val="26"/>
          <w:cs/>
          <w:lang w:eastAsia="en-GB"/>
        </w:rPr>
        <w:t>รถยนต์</w:t>
      </w:r>
      <w:r w:rsidR="009F3E17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ธนาคารใช้เกณฑ์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ที่ระดับร้อยละ </w:t>
      </w:r>
      <w:r w:rsidR="00D50272" w:rsidRPr="002365D3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ถึงร้อยละ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ตามระดับ</w:t>
      </w:r>
      <w:r w:rsidR="009D1652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ความเสี่ยงของลูกหนี้และ</w:t>
      </w:r>
      <w:r w:rsidR="00D50272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ประเภทผลิตภัณฑ์</w:t>
      </w:r>
    </w:p>
    <w:p w14:paraId="1CBE4E86" w14:textId="4F5FB22C" w:rsidR="001707EB" w:rsidRPr="002365D3" w:rsidRDefault="001707EB" w:rsidP="001707E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BD73CA7" w14:textId="77777777" w:rsidR="001707EB" w:rsidRPr="002365D3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080" w:hanging="360"/>
        <w:jc w:val="thaiDistribute"/>
        <w:rPr>
          <w:rFonts w:ascii="CordiaUPC" w:hAnsi="CordiaUPC" w:cs="CordiaUPC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วิธีการประเมินราคาหลักประกัน</w:t>
      </w:r>
    </w:p>
    <w:p w14:paraId="1B3EA192" w14:textId="77777777" w:rsidR="001707EB" w:rsidRPr="002365D3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C91BC8" w14:textId="64003FC9" w:rsidR="001707EB" w:rsidRPr="002365D3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ประเมินราคาจะต้องดำเนินการตามแนวทางที่กำหนดไว้ในมาตรฐานและจรรยาบรรณวิชาชีพการประเมินมูลค่าทรัพย์สินในประเทศไทยที่กำหนดโดยสำนักงานคณะกรรมการกำกับหลักทรัพย์และตลาดหลักทรัพย์ และอยู่ภายใต้ความรับผิดชอบของ  ฝ่ายประเมินราคาทรัพย์สิน  ตัวอย่าง</w:t>
      </w:r>
    </w:p>
    <w:p w14:paraId="5A3B94E8" w14:textId="77777777" w:rsidR="001707EB" w:rsidRPr="002365D3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3ACC6C89" w14:textId="77777777" w:rsidR="001707EB" w:rsidRPr="002365D3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อสังหาริมทรัพย์เพื่อการพาณิชย์ ให้ใช้วิธีคิดจากต้นทุน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F6C9EF5" w14:textId="77777777" w:rsidR="001707EB" w:rsidRPr="002365D3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อสังหาริมทรัพย์ประเภทที่อยู่อาศัย ให้ใช้วิธีการเปรียบเทียบราคาตลาด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Cost approach)</w:t>
      </w:r>
    </w:p>
    <w:p w14:paraId="151AF905" w14:textId="77777777" w:rsidR="001707EB" w:rsidRPr="002365D3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อสังหาริมทรัพย์อื่นๆ ให้ใช้วิธีคิดจากต้นทุน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6CFEA64" w14:textId="77777777" w:rsidR="001707EB" w:rsidRPr="002365D3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เครื่องจักรและยานพาหนะ ให้ใช้วิธีการเปรียบเทียบราคาตลาด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</w:p>
    <w:p w14:paraId="315FD34C" w14:textId="77777777" w:rsidR="001707EB" w:rsidRPr="002365D3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เกณฑ์ในการประเมินหลักทรัพย์ที่อยู่ในความต้องการของตลาดทั้งหลักทรัพย์ประเภททุนและหลักทรัพย์ประเภทหนี้ ต้องได้รับความเห็นชอบจากคณะกรรมการประเมินราคาและกำหนดไว้อย่างชัดเจน</w:t>
      </w:r>
    </w:p>
    <w:p w14:paraId="11B28E63" w14:textId="77777777" w:rsidR="00A973BC" w:rsidRPr="002365D3" w:rsidRDefault="00A973BC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A0EFF1" w14:textId="4E3B6309" w:rsidR="000227BE" w:rsidRPr="002365D3" w:rsidRDefault="000227BE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ตารางต่อไปนี้แสดงประเภทหลักของหลักประกันของเงินให้สินเชื่อแก่ลูกหนี้และดอกเบี้ยค้างรับ ณ วันที่ </w:t>
      </w:r>
      <w:r w:rsidR="00DE406B" w:rsidRPr="002365D3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DE406B" w:rsidRPr="002365D3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BF5B85" w:rsidRPr="002365D3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="00BF5B85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BF5B85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4B21B350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9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440"/>
        <w:gridCol w:w="270"/>
        <w:gridCol w:w="2554"/>
      </w:tblGrid>
      <w:tr w:rsidR="00ED0168" w:rsidRPr="002365D3" w14:paraId="378DDC97" w14:textId="77777777" w:rsidTr="004723E1">
        <w:trPr>
          <w:tblHeader/>
        </w:trPr>
        <w:tc>
          <w:tcPr>
            <w:tcW w:w="3960" w:type="dxa"/>
            <w:vAlign w:val="bottom"/>
          </w:tcPr>
          <w:p w14:paraId="66E8D7D5" w14:textId="5079A03A" w:rsidR="00ED0168" w:rsidRPr="002365D3" w:rsidRDefault="00ED0168" w:rsidP="00957557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14:paraId="3C8FD11A" w14:textId="5CD4D2A9" w:rsidR="00ED0168" w:rsidRPr="002365D3" w:rsidRDefault="00ED0168" w:rsidP="00957557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55A8AF" w14:textId="77777777" w:rsidR="00ED0168" w:rsidRPr="002365D3" w:rsidRDefault="00ED0168" w:rsidP="0095755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15354467" w14:textId="77777777" w:rsidR="00ED0168" w:rsidRPr="002365D3" w:rsidRDefault="00ED0168" w:rsidP="00957557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E146B" w:rsidRPr="002365D3" w14:paraId="2A835C31" w14:textId="77777777" w:rsidTr="00ED0168">
        <w:trPr>
          <w:tblHeader/>
        </w:trPr>
        <w:tc>
          <w:tcPr>
            <w:tcW w:w="3960" w:type="dxa"/>
          </w:tcPr>
          <w:p w14:paraId="02D8C36C" w14:textId="77777777" w:rsidR="005E146B" w:rsidRPr="002365D3" w:rsidRDefault="005E146B" w:rsidP="005E146B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440" w:type="dxa"/>
          </w:tcPr>
          <w:p w14:paraId="50CDB477" w14:textId="13F9FD92" w:rsidR="005E146B" w:rsidRPr="002365D3" w:rsidRDefault="005E146B" w:rsidP="005E146B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E912156" w14:textId="77777777" w:rsidR="005E146B" w:rsidRPr="002365D3" w:rsidRDefault="005E146B" w:rsidP="005E146B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B8EB9C" w14:textId="1C17B2DA" w:rsidR="005E146B" w:rsidRPr="002365D3" w:rsidRDefault="005E146B" w:rsidP="005E146B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13393D0" w14:textId="77777777" w:rsidR="005E146B" w:rsidRPr="002365D3" w:rsidRDefault="005E146B" w:rsidP="005E146B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62BA9217" w14:textId="77777777" w:rsidR="005E146B" w:rsidRPr="002365D3" w:rsidRDefault="005E146B" w:rsidP="005E146B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E146B" w:rsidRPr="002365D3" w14:paraId="38464C05" w14:textId="77777777" w:rsidTr="004723E1">
        <w:trPr>
          <w:tblHeader/>
        </w:trPr>
        <w:tc>
          <w:tcPr>
            <w:tcW w:w="3960" w:type="dxa"/>
          </w:tcPr>
          <w:p w14:paraId="160ACF5A" w14:textId="3AC0479D" w:rsidR="005E146B" w:rsidRPr="002365D3" w:rsidRDefault="005E146B" w:rsidP="005E146B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3150" w:type="dxa"/>
            <w:gridSpan w:val="3"/>
          </w:tcPr>
          <w:p w14:paraId="0FD005A1" w14:textId="76B50CBA" w:rsidR="005E146B" w:rsidRPr="002365D3" w:rsidRDefault="005E146B" w:rsidP="005E146B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14:paraId="3A74B287" w14:textId="77777777" w:rsidR="005E146B" w:rsidRPr="002365D3" w:rsidRDefault="005E146B" w:rsidP="005E146B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54" w:type="dxa"/>
          </w:tcPr>
          <w:p w14:paraId="29F1B1FF" w14:textId="2B4338BC" w:rsidR="005E146B" w:rsidRPr="002365D3" w:rsidRDefault="005E146B" w:rsidP="005E146B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ประเภทของหลักประกันหลัก</w:t>
            </w:r>
          </w:p>
        </w:tc>
      </w:tr>
      <w:tr w:rsidR="005E146B" w:rsidRPr="002365D3" w14:paraId="1924652C" w14:textId="77777777" w:rsidTr="00ED0168">
        <w:tc>
          <w:tcPr>
            <w:tcW w:w="3960" w:type="dxa"/>
            <w:hideMark/>
          </w:tcPr>
          <w:p w14:paraId="7BDF211F" w14:textId="77777777" w:rsidR="005E146B" w:rsidRPr="002365D3" w:rsidRDefault="005E146B" w:rsidP="005E146B">
            <w:pPr>
              <w:spacing w:line="240" w:lineRule="auto"/>
              <w:ind w:left="16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</w:tcPr>
          <w:p w14:paraId="1E0DB26D" w14:textId="77777777" w:rsidR="005E146B" w:rsidRPr="002365D3" w:rsidRDefault="005E146B" w:rsidP="005E146B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06A324" w14:textId="3674131B" w:rsidR="005E146B" w:rsidRPr="002365D3" w:rsidRDefault="005E146B" w:rsidP="005E146B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BAD5FBD" w14:textId="77777777" w:rsidR="005E146B" w:rsidRPr="002365D3" w:rsidRDefault="005E146B" w:rsidP="005E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EB053" w14:textId="77777777" w:rsidR="005E146B" w:rsidRPr="002365D3" w:rsidRDefault="005E146B" w:rsidP="005E146B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vAlign w:val="bottom"/>
          </w:tcPr>
          <w:p w14:paraId="40FF31C0" w14:textId="77777777" w:rsidR="005E146B" w:rsidRPr="002365D3" w:rsidRDefault="005E146B" w:rsidP="005E146B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F10369" w:rsidRPr="002365D3" w14:paraId="5E0903B3" w14:textId="77777777" w:rsidTr="00ED0168">
        <w:tc>
          <w:tcPr>
            <w:tcW w:w="3960" w:type="dxa"/>
            <w:hideMark/>
          </w:tcPr>
          <w:p w14:paraId="244A1B55" w14:textId="77777777" w:rsidR="00F10369" w:rsidRPr="002365D3" w:rsidRDefault="00F10369" w:rsidP="00EB1C30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clear" w:pos="1020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440" w:type="dxa"/>
          </w:tcPr>
          <w:p w14:paraId="4856037A" w14:textId="28CBF291" w:rsidR="00F10369" w:rsidRPr="002365D3" w:rsidRDefault="005835F8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566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="00040448"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806</w:t>
            </w:r>
          </w:p>
        </w:tc>
        <w:tc>
          <w:tcPr>
            <w:tcW w:w="270" w:type="dxa"/>
          </w:tcPr>
          <w:p w14:paraId="4A075742" w14:textId="0E82BB3E" w:rsidR="00F10369" w:rsidRPr="002365D3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6AB4E7A" w14:textId="0CDA2C3C" w:rsidR="00F10369" w:rsidRPr="002365D3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597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19</w:t>
            </w:r>
            <w:r w:rsidR="00297CEB" w:rsidRPr="002365D3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4EE6D72" w14:textId="77777777" w:rsidR="00F10369" w:rsidRPr="002365D3" w:rsidRDefault="00F10369" w:rsidP="00F10369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09E98110" w14:textId="75A4F408" w:rsidR="00F10369" w:rsidRPr="002365D3" w:rsidRDefault="00F10369" w:rsidP="00F1036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ค้ำประกันโดยหน่วยงานภาครัฐ</w:t>
            </w:r>
          </w:p>
        </w:tc>
      </w:tr>
      <w:tr w:rsidR="00F10369" w:rsidRPr="002365D3" w14:paraId="1EC950DD" w14:textId="77777777" w:rsidTr="000E3690">
        <w:tc>
          <w:tcPr>
            <w:tcW w:w="3960" w:type="dxa"/>
            <w:hideMark/>
          </w:tcPr>
          <w:p w14:paraId="1ADFCF68" w14:textId="77777777" w:rsidR="00F10369" w:rsidRPr="002365D3" w:rsidRDefault="00F10369" w:rsidP="00EB1C30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440" w:type="dxa"/>
          </w:tcPr>
          <w:p w14:paraId="1EC8B913" w14:textId="6DC032DE" w:rsidR="00F10369" w:rsidRPr="002365D3" w:rsidRDefault="005835F8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345</w:t>
            </w:r>
          </w:p>
        </w:tc>
        <w:tc>
          <w:tcPr>
            <w:tcW w:w="270" w:type="dxa"/>
          </w:tcPr>
          <w:p w14:paraId="17249968" w14:textId="26D043E0" w:rsidR="00F10369" w:rsidRPr="002365D3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21DEF57" w14:textId="729F03C8" w:rsidR="00F10369" w:rsidRPr="002365D3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307,74</w:t>
            </w:r>
            <w:r w:rsidR="000E3690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0173BE2B" w14:textId="77777777" w:rsidR="00F10369" w:rsidRPr="002365D3" w:rsidRDefault="00F10369" w:rsidP="00F10369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505317EA" w14:textId="77777777" w:rsidR="00F10369" w:rsidRPr="002365D3" w:rsidRDefault="00F10369" w:rsidP="00F10369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F10369" w:rsidRPr="002365D3" w14:paraId="5E007DD3" w14:textId="77777777" w:rsidTr="000E3690">
        <w:tc>
          <w:tcPr>
            <w:tcW w:w="3960" w:type="dxa"/>
            <w:hideMark/>
          </w:tcPr>
          <w:p w14:paraId="2C2FFFF5" w14:textId="77777777" w:rsidR="00F10369" w:rsidRPr="002365D3" w:rsidRDefault="00F10369" w:rsidP="00EB1C30">
            <w:pPr>
              <w:numPr>
                <w:ilvl w:val="2"/>
                <w:numId w:val="33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440" w:type="dxa"/>
          </w:tcPr>
          <w:p w14:paraId="25522E66" w14:textId="02F09510" w:rsidR="00F10369" w:rsidRPr="002365D3" w:rsidRDefault="005835F8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411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056</w:t>
            </w:r>
          </w:p>
        </w:tc>
        <w:tc>
          <w:tcPr>
            <w:tcW w:w="270" w:type="dxa"/>
          </w:tcPr>
          <w:p w14:paraId="487B3365" w14:textId="1570D96F" w:rsidR="00F10369" w:rsidRPr="002365D3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96F77EB" w14:textId="193E3B7E" w:rsidR="00F10369" w:rsidRPr="002365D3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393,866</w:t>
            </w:r>
          </w:p>
        </w:tc>
        <w:tc>
          <w:tcPr>
            <w:tcW w:w="270" w:type="dxa"/>
          </w:tcPr>
          <w:p w14:paraId="04583E21" w14:textId="77777777" w:rsidR="00F10369" w:rsidRPr="002365D3" w:rsidRDefault="00F10369" w:rsidP="00F10369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48541D9A" w14:textId="77777777" w:rsidR="00F10369" w:rsidRPr="002365D3" w:rsidRDefault="00F10369" w:rsidP="00F1036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</w:p>
        </w:tc>
      </w:tr>
      <w:tr w:rsidR="00F10369" w:rsidRPr="002365D3" w14:paraId="4E6D8065" w14:textId="77777777" w:rsidTr="000E3690">
        <w:trPr>
          <w:trHeight w:val="164"/>
        </w:trPr>
        <w:tc>
          <w:tcPr>
            <w:tcW w:w="3960" w:type="dxa"/>
            <w:hideMark/>
          </w:tcPr>
          <w:p w14:paraId="53E80289" w14:textId="77777777" w:rsidR="00F10369" w:rsidRPr="002365D3" w:rsidRDefault="00F10369" w:rsidP="00EB1C30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</w:tcPr>
          <w:p w14:paraId="6A185B95" w14:textId="5455204E" w:rsidR="00F10369" w:rsidRPr="002365D3" w:rsidRDefault="005835F8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88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="00040448"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688</w:t>
            </w:r>
          </w:p>
        </w:tc>
        <w:tc>
          <w:tcPr>
            <w:tcW w:w="270" w:type="dxa"/>
          </w:tcPr>
          <w:p w14:paraId="06B6176B" w14:textId="5CCAC5EF" w:rsidR="00F10369" w:rsidRPr="002365D3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AD0897" w14:textId="0C092793" w:rsidR="00F10369" w:rsidRPr="002365D3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79,8</w:t>
            </w:r>
            <w:r w:rsidR="00005154" w:rsidRPr="002365D3"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132F3C7C" w14:textId="77777777" w:rsidR="00F10369" w:rsidRPr="002365D3" w:rsidRDefault="00F10369" w:rsidP="00F10369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16301A4C" w14:textId="77777777" w:rsidR="00F10369" w:rsidRPr="002365D3" w:rsidRDefault="00F10369" w:rsidP="00F10369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59E371AA" w14:textId="63EEC19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</w:p>
    <w:tbl>
      <w:tblPr>
        <w:tblW w:w="99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440"/>
        <w:gridCol w:w="270"/>
        <w:gridCol w:w="2554"/>
      </w:tblGrid>
      <w:tr w:rsidR="00ED0168" w:rsidRPr="002365D3" w14:paraId="2CA0AEDB" w14:textId="77777777" w:rsidTr="004723E1">
        <w:trPr>
          <w:tblHeader/>
        </w:trPr>
        <w:tc>
          <w:tcPr>
            <w:tcW w:w="3960" w:type="dxa"/>
            <w:vAlign w:val="bottom"/>
          </w:tcPr>
          <w:p w14:paraId="057AF51F" w14:textId="77777777" w:rsidR="00ED0168" w:rsidRPr="002365D3" w:rsidRDefault="00ED0168" w:rsidP="004723E1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14:paraId="591A638D" w14:textId="333ADE1C" w:rsidR="00ED0168" w:rsidRPr="002365D3" w:rsidRDefault="00ED0168" w:rsidP="004723E1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การเงินเฉพาะธนาคาร</w:t>
            </w:r>
          </w:p>
        </w:tc>
        <w:tc>
          <w:tcPr>
            <w:tcW w:w="270" w:type="dxa"/>
          </w:tcPr>
          <w:p w14:paraId="646A0863" w14:textId="77777777" w:rsidR="00ED0168" w:rsidRPr="002365D3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52D0BAF2" w14:textId="77777777" w:rsidR="00ED0168" w:rsidRPr="002365D3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515E8" w:rsidRPr="002365D3" w14:paraId="056AA0CB" w14:textId="77777777" w:rsidTr="004723E1">
        <w:trPr>
          <w:tblHeader/>
        </w:trPr>
        <w:tc>
          <w:tcPr>
            <w:tcW w:w="3960" w:type="dxa"/>
          </w:tcPr>
          <w:p w14:paraId="5FC47CDD" w14:textId="77777777" w:rsidR="00B515E8" w:rsidRPr="002365D3" w:rsidRDefault="00B515E8" w:rsidP="00B515E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440" w:type="dxa"/>
          </w:tcPr>
          <w:p w14:paraId="0FF704CD" w14:textId="2B1AFCB3" w:rsidR="00B515E8" w:rsidRPr="002365D3" w:rsidRDefault="00B515E8" w:rsidP="00B515E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27FF023" w14:textId="77777777" w:rsidR="00B515E8" w:rsidRPr="002365D3" w:rsidRDefault="00B515E8" w:rsidP="00B515E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12C2304" w14:textId="455D2935" w:rsidR="00B515E8" w:rsidRPr="002365D3" w:rsidRDefault="00B515E8" w:rsidP="00B515E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548220D" w14:textId="77777777" w:rsidR="00B515E8" w:rsidRPr="002365D3" w:rsidRDefault="00B515E8" w:rsidP="00B515E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5B4F1F24" w14:textId="77777777" w:rsidR="00B515E8" w:rsidRPr="002365D3" w:rsidRDefault="00B515E8" w:rsidP="00B515E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D0168" w:rsidRPr="002365D3" w14:paraId="2BC5049E" w14:textId="77777777" w:rsidTr="004723E1">
        <w:trPr>
          <w:tblHeader/>
        </w:trPr>
        <w:tc>
          <w:tcPr>
            <w:tcW w:w="3960" w:type="dxa"/>
          </w:tcPr>
          <w:p w14:paraId="6B6EAF81" w14:textId="77777777" w:rsidR="00ED0168" w:rsidRPr="002365D3" w:rsidRDefault="00ED0168" w:rsidP="004723E1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3150" w:type="dxa"/>
            <w:gridSpan w:val="3"/>
          </w:tcPr>
          <w:p w14:paraId="104FDF74" w14:textId="77777777" w:rsidR="00ED0168" w:rsidRPr="002365D3" w:rsidRDefault="00ED0168" w:rsidP="004723E1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14:paraId="633C14B8" w14:textId="77777777" w:rsidR="00ED0168" w:rsidRPr="002365D3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54" w:type="dxa"/>
          </w:tcPr>
          <w:p w14:paraId="12F3BDCC" w14:textId="77777777" w:rsidR="00ED0168" w:rsidRPr="002365D3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ประเภทของหลักประกันหลัก</w:t>
            </w:r>
          </w:p>
        </w:tc>
      </w:tr>
      <w:tr w:rsidR="00ED0168" w:rsidRPr="002365D3" w14:paraId="3F2B1966" w14:textId="77777777" w:rsidTr="004723E1">
        <w:tc>
          <w:tcPr>
            <w:tcW w:w="3960" w:type="dxa"/>
            <w:hideMark/>
          </w:tcPr>
          <w:p w14:paraId="404EDC24" w14:textId="77777777" w:rsidR="00ED0168" w:rsidRPr="002365D3" w:rsidRDefault="00ED0168" w:rsidP="004723E1">
            <w:pPr>
              <w:spacing w:line="240" w:lineRule="auto"/>
              <w:ind w:left="16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</w:tcPr>
          <w:p w14:paraId="2C603A81" w14:textId="77777777" w:rsidR="00ED0168" w:rsidRPr="002365D3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B13026" w14:textId="77777777" w:rsidR="00ED0168" w:rsidRPr="002365D3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290C7A4" w14:textId="77777777" w:rsidR="00ED0168" w:rsidRPr="002365D3" w:rsidRDefault="00ED0168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7D45E" w14:textId="77777777" w:rsidR="00ED0168" w:rsidRPr="002365D3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vAlign w:val="bottom"/>
          </w:tcPr>
          <w:p w14:paraId="49AAF94F" w14:textId="77777777" w:rsidR="00ED0168" w:rsidRPr="002365D3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1545EF" w:rsidRPr="002365D3" w14:paraId="3EC5418E" w14:textId="77777777" w:rsidTr="004723E1">
        <w:tc>
          <w:tcPr>
            <w:tcW w:w="3960" w:type="dxa"/>
            <w:hideMark/>
          </w:tcPr>
          <w:p w14:paraId="737A45C1" w14:textId="77777777" w:rsidR="001545EF" w:rsidRPr="002365D3" w:rsidRDefault="001545EF" w:rsidP="00EB1C30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clear" w:pos="1020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440" w:type="dxa"/>
          </w:tcPr>
          <w:p w14:paraId="34D2E5F0" w14:textId="366CEA04" w:rsidR="001545EF" w:rsidRPr="002365D3" w:rsidRDefault="005835F8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562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618</w:t>
            </w:r>
          </w:p>
        </w:tc>
        <w:tc>
          <w:tcPr>
            <w:tcW w:w="270" w:type="dxa"/>
          </w:tcPr>
          <w:p w14:paraId="19CC0686" w14:textId="77777777" w:rsidR="001545EF" w:rsidRPr="002365D3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3231075" w14:textId="34BB6C50" w:rsidR="001545EF" w:rsidRPr="002365D3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596,496</w:t>
            </w:r>
          </w:p>
        </w:tc>
        <w:tc>
          <w:tcPr>
            <w:tcW w:w="270" w:type="dxa"/>
          </w:tcPr>
          <w:p w14:paraId="333B20D0" w14:textId="77777777" w:rsidR="001545EF" w:rsidRPr="002365D3" w:rsidRDefault="001545EF" w:rsidP="001545EF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7E6689E6" w14:textId="17A46856" w:rsidR="001545EF" w:rsidRPr="002365D3" w:rsidRDefault="001545EF" w:rsidP="001545EF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/หรือ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ค้ำประกันโดยหน่วยงานภาครัฐ</w:t>
            </w:r>
          </w:p>
        </w:tc>
      </w:tr>
      <w:tr w:rsidR="001545EF" w:rsidRPr="002365D3" w14:paraId="132A52C3" w14:textId="77777777" w:rsidTr="00F2285E">
        <w:tc>
          <w:tcPr>
            <w:tcW w:w="3960" w:type="dxa"/>
            <w:hideMark/>
          </w:tcPr>
          <w:p w14:paraId="3070A7F3" w14:textId="77777777" w:rsidR="001545EF" w:rsidRPr="002365D3" w:rsidRDefault="001545EF" w:rsidP="00EB1C30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440" w:type="dxa"/>
          </w:tcPr>
          <w:p w14:paraId="6CE7D411" w14:textId="6F386333" w:rsidR="001545EF" w:rsidRPr="002365D3" w:rsidRDefault="005835F8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236</w:t>
            </w:r>
          </w:p>
        </w:tc>
        <w:tc>
          <w:tcPr>
            <w:tcW w:w="270" w:type="dxa"/>
          </w:tcPr>
          <w:p w14:paraId="14BF7243" w14:textId="77777777" w:rsidR="001545EF" w:rsidRPr="002365D3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F8F1EFA" w14:textId="7D2D75F7" w:rsidR="001545EF" w:rsidRPr="002365D3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307,705</w:t>
            </w:r>
          </w:p>
        </w:tc>
        <w:tc>
          <w:tcPr>
            <w:tcW w:w="270" w:type="dxa"/>
          </w:tcPr>
          <w:p w14:paraId="00A41DDD" w14:textId="77777777" w:rsidR="001545EF" w:rsidRPr="002365D3" w:rsidRDefault="001545EF" w:rsidP="001545EF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331A4DE0" w14:textId="77777777" w:rsidR="001545EF" w:rsidRPr="002365D3" w:rsidRDefault="001545EF" w:rsidP="001545EF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1545EF" w:rsidRPr="002365D3" w14:paraId="5D93A5B6" w14:textId="77777777" w:rsidTr="00F2285E">
        <w:tc>
          <w:tcPr>
            <w:tcW w:w="3960" w:type="dxa"/>
          </w:tcPr>
          <w:p w14:paraId="0A630DF8" w14:textId="01C05CD1" w:rsidR="001545EF" w:rsidRPr="002365D3" w:rsidRDefault="001545EF" w:rsidP="00EB1C30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440" w:type="dxa"/>
          </w:tcPr>
          <w:p w14:paraId="151BA8EE" w14:textId="0EC0AB2E" w:rsidR="001545EF" w:rsidRPr="002365D3" w:rsidRDefault="005835F8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411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056</w:t>
            </w:r>
          </w:p>
        </w:tc>
        <w:tc>
          <w:tcPr>
            <w:tcW w:w="270" w:type="dxa"/>
          </w:tcPr>
          <w:p w14:paraId="612C7106" w14:textId="77777777" w:rsidR="001545EF" w:rsidRPr="002365D3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0F8E6B9" w14:textId="77C0138D" w:rsidR="001545EF" w:rsidRPr="002365D3" w:rsidRDefault="00BE084C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393,866</w:t>
            </w:r>
          </w:p>
        </w:tc>
        <w:tc>
          <w:tcPr>
            <w:tcW w:w="270" w:type="dxa"/>
          </w:tcPr>
          <w:p w14:paraId="67B7FE21" w14:textId="77777777" w:rsidR="001545EF" w:rsidRPr="002365D3" w:rsidRDefault="001545EF" w:rsidP="001545EF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</w:tcPr>
          <w:p w14:paraId="189D174D" w14:textId="356F5701" w:rsidR="001545EF" w:rsidRPr="002365D3" w:rsidRDefault="001545EF" w:rsidP="001545EF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รถยนต์</w:t>
            </w:r>
          </w:p>
        </w:tc>
      </w:tr>
      <w:tr w:rsidR="001545EF" w:rsidRPr="002365D3" w14:paraId="7D02E883" w14:textId="77777777" w:rsidTr="00F2285E">
        <w:tc>
          <w:tcPr>
            <w:tcW w:w="3960" w:type="dxa"/>
            <w:hideMark/>
          </w:tcPr>
          <w:p w14:paraId="31871A5E" w14:textId="77777777" w:rsidR="001545EF" w:rsidRPr="002365D3" w:rsidRDefault="001545EF" w:rsidP="00EB1C30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</w:tcPr>
          <w:p w14:paraId="270B51A8" w14:textId="0C688C2A" w:rsidR="001545EF" w:rsidRPr="002365D3" w:rsidRDefault="005835F8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88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623</w:t>
            </w:r>
          </w:p>
        </w:tc>
        <w:tc>
          <w:tcPr>
            <w:tcW w:w="270" w:type="dxa"/>
          </w:tcPr>
          <w:p w14:paraId="784854C6" w14:textId="77777777" w:rsidR="001545EF" w:rsidRPr="002365D3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E9195C" w14:textId="4CB1D421" w:rsidR="001545EF" w:rsidRPr="002365D3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79,853</w:t>
            </w:r>
          </w:p>
        </w:tc>
        <w:tc>
          <w:tcPr>
            <w:tcW w:w="270" w:type="dxa"/>
          </w:tcPr>
          <w:p w14:paraId="4E7E816A" w14:textId="77777777" w:rsidR="001545EF" w:rsidRPr="002365D3" w:rsidRDefault="001545EF" w:rsidP="001545EF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663792AD" w14:textId="77777777" w:rsidR="001545EF" w:rsidRPr="002365D3" w:rsidRDefault="001545EF" w:rsidP="001545EF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598598D1" w14:textId="75447765" w:rsidR="00ED0168" w:rsidRPr="002365D3" w:rsidRDefault="00ED0168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</w:p>
    <w:p w14:paraId="137214F7" w14:textId="77777777" w:rsidR="00DE406B" w:rsidRPr="002365D3" w:rsidRDefault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0F4E2DD9" w14:textId="72D807B1" w:rsidR="000227BE" w:rsidRPr="002365D3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.1.3 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การกระจุกตัวของความเสี่ยงด้านเครดิต  </w:t>
      </w:r>
    </w:p>
    <w:p w14:paraId="45419C19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10E42C1" w14:textId="408DE92A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ธนาคารและบริษัทย่อยมีการติดตามการกระจุกตัวของความเสี่ยงด้านเครดิตเป็นรายอุตสาหกรรม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การวิเคราะห์การกระจุกตัวของความเสี่ยงด้านเครดิตจากเงินให้สินเชื่อแก่ลูกหนี้และดอกเบี้ยค้างรับ ณ วันที่ </w:t>
      </w:r>
      <w:r w:rsidR="00B515E8" w:rsidRPr="002365D3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B515E8" w:rsidRPr="002365D3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824950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824950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="00824950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B515E8" w:rsidRPr="002365D3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="00B515E8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cs/>
        </w:rPr>
        <w:t>มีรายละเอียดดังนี้</w:t>
      </w:r>
    </w:p>
    <w:p w14:paraId="1B238729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801"/>
        <w:gridCol w:w="1709"/>
        <w:gridCol w:w="90"/>
        <w:gridCol w:w="360"/>
        <w:gridCol w:w="1711"/>
      </w:tblGrid>
      <w:tr w:rsidR="000227BE" w:rsidRPr="002365D3" w14:paraId="023B6D5C" w14:textId="77777777" w:rsidTr="00FC25FE">
        <w:trPr>
          <w:tblHeader/>
        </w:trPr>
        <w:tc>
          <w:tcPr>
            <w:tcW w:w="3509" w:type="dxa"/>
          </w:tcPr>
          <w:p w14:paraId="3D04E758" w14:textId="77777777" w:rsidR="000227BE" w:rsidRPr="002365D3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002BE9D6" w14:textId="77777777" w:rsidR="000227BE" w:rsidRPr="002365D3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0" w:type="dxa"/>
            <w:gridSpan w:val="4"/>
          </w:tcPr>
          <w:p w14:paraId="2FB65DDB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2365D3" w14:paraId="02CA13FA" w14:textId="77777777" w:rsidTr="00FC25FE">
        <w:trPr>
          <w:tblHeader/>
        </w:trPr>
        <w:tc>
          <w:tcPr>
            <w:tcW w:w="3509" w:type="dxa"/>
          </w:tcPr>
          <w:p w14:paraId="3CDF1945" w14:textId="77777777" w:rsidR="000227BE" w:rsidRPr="002365D3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55D94468" w14:textId="77777777" w:rsidR="000227BE" w:rsidRPr="002365D3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9" w:type="dxa"/>
            <w:gridSpan w:val="2"/>
          </w:tcPr>
          <w:p w14:paraId="0B22408C" w14:textId="1E89748A" w:rsidR="000227B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360" w:type="dxa"/>
          </w:tcPr>
          <w:p w14:paraId="3C12EA84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CBB9183" w14:textId="1A488D07" w:rsidR="000227B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0227BE" w:rsidRPr="002365D3" w14:paraId="44505F37" w14:textId="77777777" w:rsidTr="00FC25FE">
        <w:trPr>
          <w:tblHeader/>
        </w:trPr>
        <w:tc>
          <w:tcPr>
            <w:tcW w:w="3509" w:type="dxa"/>
          </w:tcPr>
          <w:p w14:paraId="1D6D18F1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D629517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870" w:type="dxa"/>
            <w:gridSpan w:val="4"/>
          </w:tcPr>
          <w:p w14:paraId="49FE8565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C25FE" w:rsidRPr="002365D3" w14:paraId="7AE6EB69" w14:textId="77777777" w:rsidTr="00FC25FE">
        <w:tc>
          <w:tcPr>
            <w:tcW w:w="3509" w:type="dxa"/>
            <w:hideMark/>
          </w:tcPr>
          <w:p w14:paraId="5A618D8E" w14:textId="77777777" w:rsidR="00FC25F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801" w:type="dxa"/>
          </w:tcPr>
          <w:p w14:paraId="6B8072D9" w14:textId="77777777" w:rsidR="00FC25F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39C2EF1C" w14:textId="77777777" w:rsidR="00FC25F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50" w:type="dxa"/>
            <w:gridSpan w:val="2"/>
          </w:tcPr>
          <w:p w14:paraId="065BDDD1" w14:textId="77777777" w:rsidR="00FC25F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D5949D6" w14:textId="77777777" w:rsidR="00FC25F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C25FE" w:rsidRPr="002365D3" w14:paraId="7F4398A2" w14:textId="77777777" w:rsidTr="00FC25FE">
        <w:tc>
          <w:tcPr>
            <w:tcW w:w="3509" w:type="dxa"/>
          </w:tcPr>
          <w:p w14:paraId="07E21F3F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801" w:type="dxa"/>
          </w:tcPr>
          <w:p w14:paraId="08D5705C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7F441CEF" w14:textId="19783B6B" w:rsidR="00FC25FE" w:rsidRPr="002365D3" w:rsidRDefault="00CB12BF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568</w:t>
            </w:r>
          </w:p>
        </w:tc>
        <w:tc>
          <w:tcPr>
            <w:tcW w:w="450" w:type="dxa"/>
            <w:gridSpan w:val="2"/>
          </w:tcPr>
          <w:p w14:paraId="731700C5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548580D3" w14:textId="1B877ECB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070</w:t>
            </w:r>
          </w:p>
        </w:tc>
      </w:tr>
      <w:tr w:rsidR="00FC25FE" w:rsidRPr="002365D3" w14:paraId="3B537916" w14:textId="77777777" w:rsidTr="00FC25FE">
        <w:tc>
          <w:tcPr>
            <w:tcW w:w="3509" w:type="dxa"/>
          </w:tcPr>
          <w:p w14:paraId="5F437CF4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01" w:type="dxa"/>
          </w:tcPr>
          <w:p w14:paraId="3B1D9174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7861EFCC" w14:textId="705D52DE" w:rsidR="00FC25FE" w:rsidRPr="002365D3" w:rsidRDefault="00CB12BF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58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281</w:t>
            </w:r>
          </w:p>
        </w:tc>
        <w:tc>
          <w:tcPr>
            <w:tcW w:w="450" w:type="dxa"/>
            <w:gridSpan w:val="2"/>
          </w:tcPr>
          <w:p w14:paraId="60394B16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11026D14" w14:textId="57EAE746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58,1</w:t>
            </w:r>
            <w:r w:rsidR="00B92361" w:rsidRPr="002365D3">
              <w:rPr>
                <w:rFonts w:ascii="CordiaUPC" w:eastAsia="Times New Roman" w:hAnsi="CordiaUPC" w:cs="CordiaUPC"/>
                <w:sz w:val="26"/>
                <w:szCs w:val="26"/>
              </w:rPr>
              <w:t>71</w:t>
            </w:r>
          </w:p>
        </w:tc>
      </w:tr>
      <w:tr w:rsidR="00FC25FE" w:rsidRPr="002365D3" w14:paraId="3280E4FA" w14:textId="77777777" w:rsidTr="00FC25FE">
        <w:tc>
          <w:tcPr>
            <w:tcW w:w="3509" w:type="dxa"/>
            <w:hideMark/>
          </w:tcPr>
          <w:p w14:paraId="0C591211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801" w:type="dxa"/>
          </w:tcPr>
          <w:p w14:paraId="5016DE2E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185679E8" w14:textId="398ADAB7" w:rsidR="00FC25FE" w:rsidRPr="002365D3" w:rsidRDefault="00CB12BF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133</w:t>
            </w:r>
            <w:r w:rsidR="00F3345A"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719</w:t>
            </w:r>
          </w:p>
        </w:tc>
        <w:tc>
          <w:tcPr>
            <w:tcW w:w="450" w:type="dxa"/>
            <w:gridSpan w:val="2"/>
          </w:tcPr>
          <w:p w14:paraId="488F8209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447C7B6B" w14:textId="4D76876D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125,039</w:t>
            </w:r>
          </w:p>
        </w:tc>
      </w:tr>
      <w:tr w:rsidR="00FC25FE" w:rsidRPr="002365D3" w14:paraId="01D9CA28" w14:textId="77777777" w:rsidTr="00FC25FE">
        <w:tc>
          <w:tcPr>
            <w:tcW w:w="3509" w:type="dxa"/>
          </w:tcPr>
          <w:p w14:paraId="15DD13E1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801" w:type="dxa"/>
          </w:tcPr>
          <w:p w14:paraId="5D505609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6E01730E" w14:textId="176DFF20" w:rsidR="00FC25FE" w:rsidRPr="002365D3" w:rsidRDefault="00CB12BF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345</w:t>
            </w:r>
          </w:p>
        </w:tc>
        <w:tc>
          <w:tcPr>
            <w:tcW w:w="450" w:type="dxa"/>
            <w:gridSpan w:val="2"/>
          </w:tcPr>
          <w:p w14:paraId="48A7CD7B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6882C903" w14:textId="592CECAC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307,745</w:t>
            </w:r>
          </w:p>
        </w:tc>
      </w:tr>
      <w:tr w:rsidR="00FC25FE" w:rsidRPr="002365D3" w14:paraId="13F34916" w14:textId="77777777" w:rsidTr="00FC25FE">
        <w:tc>
          <w:tcPr>
            <w:tcW w:w="3509" w:type="dxa"/>
            <w:hideMark/>
          </w:tcPr>
          <w:p w14:paraId="1B2D0792" w14:textId="37C2CB2D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801" w:type="dxa"/>
          </w:tcPr>
          <w:p w14:paraId="298837DF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69D42998" w14:textId="3B3DABBB" w:rsidR="00FC25FE" w:rsidRPr="002365D3" w:rsidRDefault="00CB12BF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339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308</w:t>
            </w:r>
          </w:p>
        </w:tc>
        <w:tc>
          <w:tcPr>
            <w:tcW w:w="450" w:type="dxa"/>
            <w:gridSpan w:val="2"/>
          </w:tcPr>
          <w:p w14:paraId="0B4CA648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1693C784" w14:textId="498F78F1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374,</w:t>
            </w:r>
            <w:r w:rsidR="008D4148" w:rsidRPr="002365D3">
              <w:rPr>
                <w:rFonts w:ascii="CordiaUPC" w:eastAsia="Times New Roman" w:hAnsi="CordiaUPC" w:cs="CordiaUPC"/>
                <w:sz w:val="26"/>
                <w:szCs w:val="26"/>
              </w:rPr>
              <w:t>814</w:t>
            </w:r>
          </w:p>
        </w:tc>
      </w:tr>
      <w:tr w:rsidR="00FC25FE" w:rsidRPr="002365D3" w14:paraId="4C6E04A1" w14:textId="77777777" w:rsidTr="00FC25FE">
        <w:tc>
          <w:tcPr>
            <w:tcW w:w="3509" w:type="dxa"/>
          </w:tcPr>
          <w:p w14:paraId="77478A9C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801" w:type="dxa"/>
          </w:tcPr>
          <w:p w14:paraId="0E9D76AA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9DE1220" w14:textId="3D99DBD6" w:rsidR="00FC25FE" w:rsidRPr="002365D3" w:rsidRDefault="00CB12BF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411,056</w:t>
            </w:r>
          </w:p>
        </w:tc>
        <w:tc>
          <w:tcPr>
            <w:tcW w:w="450" w:type="dxa"/>
            <w:gridSpan w:val="2"/>
          </w:tcPr>
          <w:p w14:paraId="676A4292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7288B8EC" w14:textId="02608A5B" w:rsidR="00FC25FE" w:rsidRPr="002365D3" w:rsidRDefault="00BE084C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393,866</w:t>
            </w:r>
          </w:p>
        </w:tc>
      </w:tr>
      <w:tr w:rsidR="00FC25FE" w:rsidRPr="002365D3" w14:paraId="30AE9C7D" w14:textId="77777777" w:rsidTr="00FC25FE">
        <w:tc>
          <w:tcPr>
            <w:tcW w:w="3509" w:type="dxa"/>
          </w:tcPr>
          <w:p w14:paraId="33B476F3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801" w:type="dxa"/>
          </w:tcPr>
          <w:p w14:paraId="2D440652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25B33A8D" w14:textId="7770CDF3" w:rsidR="00FC25FE" w:rsidRPr="002365D3" w:rsidRDefault="00CB12BF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110,618</w:t>
            </w:r>
          </w:p>
        </w:tc>
        <w:tc>
          <w:tcPr>
            <w:tcW w:w="450" w:type="dxa"/>
            <w:gridSpan w:val="2"/>
          </w:tcPr>
          <w:p w14:paraId="67DA06FE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24B1AF6" w14:textId="3B6C1DC2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99,968</w:t>
            </w:r>
          </w:p>
        </w:tc>
      </w:tr>
      <w:tr w:rsidR="00FC25FE" w:rsidRPr="002365D3" w14:paraId="39B9B884" w14:textId="77777777" w:rsidTr="00FC25FE">
        <w:tc>
          <w:tcPr>
            <w:tcW w:w="3509" w:type="dxa"/>
          </w:tcPr>
          <w:p w14:paraId="35B643DF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</w:tcPr>
          <w:p w14:paraId="2C56A166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127A824D" w14:textId="20083F4A" w:rsidR="00FC25FE" w:rsidRPr="002365D3" w:rsidRDefault="00CB12BF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1,383,895</w:t>
            </w:r>
          </w:p>
        </w:tc>
        <w:tc>
          <w:tcPr>
            <w:tcW w:w="450" w:type="dxa"/>
            <w:gridSpan w:val="2"/>
          </w:tcPr>
          <w:p w14:paraId="00E578F3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7E5DC5DC" w14:textId="25D9D216" w:rsidR="00FC25FE" w:rsidRPr="002365D3" w:rsidRDefault="0069327C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378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673</w:t>
            </w:r>
          </w:p>
        </w:tc>
      </w:tr>
    </w:tbl>
    <w:p w14:paraId="24E877FF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801"/>
        <w:gridCol w:w="1709"/>
        <w:gridCol w:w="90"/>
        <w:gridCol w:w="360"/>
        <w:gridCol w:w="1711"/>
      </w:tblGrid>
      <w:tr w:rsidR="000227BE" w:rsidRPr="002365D3" w14:paraId="52EC3992" w14:textId="77777777" w:rsidTr="00FC25FE">
        <w:trPr>
          <w:tblHeader/>
        </w:trPr>
        <w:tc>
          <w:tcPr>
            <w:tcW w:w="3509" w:type="dxa"/>
          </w:tcPr>
          <w:p w14:paraId="05503587" w14:textId="77777777" w:rsidR="000227BE" w:rsidRPr="002365D3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1221EE2" w14:textId="77777777" w:rsidR="000227BE" w:rsidRPr="002365D3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0" w:type="dxa"/>
            <w:gridSpan w:val="4"/>
          </w:tcPr>
          <w:p w14:paraId="4507AFB3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C25FE" w:rsidRPr="002365D3" w14:paraId="6C5377E5" w14:textId="77777777" w:rsidTr="00FC25FE">
        <w:trPr>
          <w:tblHeader/>
        </w:trPr>
        <w:tc>
          <w:tcPr>
            <w:tcW w:w="3509" w:type="dxa"/>
          </w:tcPr>
          <w:p w14:paraId="4B69842F" w14:textId="77777777" w:rsidR="00FC25FE" w:rsidRPr="002365D3" w:rsidRDefault="00FC25FE" w:rsidP="00FC25FE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2A00D95D" w14:textId="77777777" w:rsidR="00FC25FE" w:rsidRPr="002365D3" w:rsidRDefault="00FC25FE" w:rsidP="00FC25FE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9" w:type="dxa"/>
            <w:gridSpan w:val="2"/>
          </w:tcPr>
          <w:p w14:paraId="7D9F99E6" w14:textId="21F0DD43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360" w:type="dxa"/>
          </w:tcPr>
          <w:p w14:paraId="6EE019F1" w14:textId="77777777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6502977" w14:textId="30650505" w:rsidR="00FC25FE" w:rsidRPr="002365D3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0227BE" w:rsidRPr="002365D3" w14:paraId="0CB3F096" w14:textId="77777777" w:rsidTr="00FC25FE">
        <w:trPr>
          <w:tblHeader/>
        </w:trPr>
        <w:tc>
          <w:tcPr>
            <w:tcW w:w="3509" w:type="dxa"/>
          </w:tcPr>
          <w:p w14:paraId="592B78D6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3C79244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870" w:type="dxa"/>
            <w:gridSpan w:val="4"/>
          </w:tcPr>
          <w:p w14:paraId="4A432374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C25FE" w:rsidRPr="002365D3" w14:paraId="41DCAAB2" w14:textId="77777777" w:rsidTr="00FC25FE">
        <w:tc>
          <w:tcPr>
            <w:tcW w:w="3509" w:type="dxa"/>
            <w:hideMark/>
          </w:tcPr>
          <w:p w14:paraId="6E215CFE" w14:textId="77777777" w:rsidR="00FC25F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801" w:type="dxa"/>
          </w:tcPr>
          <w:p w14:paraId="10F96673" w14:textId="77777777" w:rsidR="00FC25F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ADC0C17" w14:textId="77777777" w:rsidR="00FC25F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50" w:type="dxa"/>
            <w:gridSpan w:val="2"/>
          </w:tcPr>
          <w:p w14:paraId="76C89EAD" w14:textId="77777777" w:rsidR="00FC25F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97C4844" w14:textId="77777777" w:rsidR="00FC25FE" w:rsidRPr="002365D3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3345A" w:rsidRPr="002365D3" w14:paraId="4454FBAC" w14:textId="77777777" w:rsidTr="00F2285E">
        <w:tc>
          <w:tcPr>
            <w:tcW w:w="3509" w:type="dxa"/>
          </w:tcPr>
          <w:p w14:paraId="498D4FB2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bookmarkStart w:id="9" w:name="_Hlk125113227"/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801" w:type="dxa"/>
          </w:tcPr>
          <w:p w14:paraId="4D37421F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5BF06CA9" w14:textId="643047F2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,340</w:t>
            </w:r>
          </w:p>
        </w:tc>
        <w:tc>
          <w:tcPr>
            <w:tcW w:w="450" w:type="dxa"/>
            <w:gridSpan w:val="2"/>
          </w:tcPr>
          <w:p w14:paraId="31858196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69C92A70" w14:textId="5F2BD4B5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05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</w:tr>
      <w:tr w:rsidR="00F3345A" w:rsidRPr="002365D3" w14:paraId="730F6784" w14:textId="77777777" w:rsidTr="002D7C49">
        <w:tc>
          <w:tcPr>
            <w:tcW w:w="3509" w:type="dxa"/>
          </w:tcPr>
          <w:p w14:paraId="0B47C79C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01" w:type="dxa"/>
          </w:tcPr>
          <w:p w14:paraId="5BC16225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24DF014E" w14:textId="1F9D0E2B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57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965</w:t>
            </w:r>
          </w:p>
        </w:tc>
        <w:tc>
          <w:tcPr>
            <w:tcW w:w="450" w:type="dxa"/>
            <w:gridSpan w:val="2"/>
          </w:tcPr>
          <w:p w14:paraId="1A41DB57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6B884F73" w14:textId="2938FA22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58,166</w:t>
            </w:r>
          </w:p>
        </w:tc>
      </w:tr>
      <w:tr w:rsidR="00F3345A" w:rsidRPr="002365D3" w14:paraId="47FE170F" w14:textId="77777777" w:rsidTr="002D7C49">
        <w:tc>
          <w:tcPr>
            <w:tcW w:w="3509" w:type="dxa"/>
            <w:hideMark/>
          </w:tcPr>
          <w:p w14:paraId="31031902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801" w:type="dxa"/>
          </w:tcPr>
          <w:p w14:paraId="5EE3247C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4AFBA32E" w14:textId="422E8726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132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972</w:t>
            </w:r>
          </w:p>
        </w:tc>
        <w:tc>
          <w:tcPr>
            <w:tcW w:w="450" w:type="dxa"/>
            <w:gridSpan w:val="2"/>
          </w:tcPr>
          <w:p w14:paraId="32AFF866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23D92EFB" w14:textId="0C32BBBD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125,020</w:t>
            </w:r>
          </w:p>
        </w:tc>
      </w:tr>
      <w:tr w:rsidR="00F3345A" w:rsidRPr="002365D3" w14:paraId="18875F1C" w14:textId="77777777" w:rsidTr="002D7C49">
        <w:tc>
          <w:tcPr>
            <w:tcW w:w="3509" w:type="dxa"/>
          </w:tcPr>
          <w:p w14:paraId="79C779D4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801" w:type="dxa"/>
          </w:tcPr>
          <w:p w14:paraId="7499C2FB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9DA18E2" w14:textId="0C5E76B1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23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450" w:type="dxa"/>
            <w:gridSpan w:val="2"/>
          </w:tcPr>
          <w:p w14:paraId="4EF98020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54B5264A" w14:textId="1D79091D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307,705</w:t>
            </w:r>
          </w:p>
        </w:tc>
      </w:tr>
      <w:tr w:rsidR="00F3345A" w:rsidRPr="002365D3" w14:paraId="579F1102" w14:textId="77777777" w:rsidTr="002D7C49">
        <w:tc>
          <w:tcPr>
            <w:tcW w:w="3509" w:type="dxa"/>
            <w:hideMark/>
          </w:tcPr>
          <w:p w14:paraId="1C586128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801" w:type="dxa"/>
          </w:tcPr>
          <w:p w14:paraId="059406EA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1AD9E825" w14:textId="6FC46A60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336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294</w:t>
            </w:r>
          </w:p>
        </w:tc>
        <w:tc>
          <w:tcPr>
            <w:tcW w:w="450" w:type="dxa"/>
            <w:gridSpan w:val="2"/>
          </w:tcPr>
          <w:p w14:paraId="34ABA291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37886753" w14:textId="2F5A6A43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374,156</w:t>
            </w:r>
          </w:p>
        </w:tc>
      </w:tr>
      <w:tr w:rsidR="00F3345A" w:rsidRPr="002365D3" w14:paraId="19F452E7" w14:textId="77777777" w:rsidTr="002D7C49">
        <w:tc>
          <w:tcPr>
            <w:tcW w:w="3509" w:type="dxa"/>
          </w:tcPr>
          <w:p w14:paraId="6FB0429B" w14:textId="452707C8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801" w:type="dxa"/>
          </w:tcPr>
          <w:p w14:paraId="57F81B7C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64434288" w14:textId="1519D57E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411,056</w:t>
            </w:r>
          </w:p>
        </w:tc>
        <w:tc>
          <w:tcPr>
            <w:tcW w:w="450" w:type="dxa"/>
            <w:gridSpan w:val="2"/>
          </w:tcPr>
          <w:p w14:paraId="035C371F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03BB6054" w14:textId="034E8B39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393,866</w:t>
            </w:r>
          </w:p>
        </w:tc>
      </w:tr>
      <w:tr w:rsidR="00F3345A" w:rsidRPr="002365D3" w14:paraId="19BF995D" w14:textId="77777777" w:rsidTr="002D7C49">
        <w:tc>
          <w:tcPr>
            <w:tcW w:w="3509" w:type="dxa"/>
          </w:tcPr>
          <w:p w14:paraId="6EEADA96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801" w:type="dxa"/>
          </w:tcPr>
          <w:p w14:paraId="42D0B157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5B303264" w14:textId="14FC18EF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110,671</w:t>
            </w:r>
          </w:p>
        </w:tc>
        <w:tc>
          <w:tcPr>
            <w:tcW w:w="450" w:type="dxa"/>
            <w:gridSpan w:val="2"/>
          </w:tcPr>
          <w:p w14:paraId="630A13B9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14A3818B" w14:textId="2A4D515B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99,950</w:t>
            </w:r>
          </w:p>
        </w:tc>
      </w:tr>
      <w:tr w:rsidR="00F3345A" w:rsidRPr="002365D3" w14:paraId="47C7EC13" w14:textId="77777777" w:rsidTr="002D7C49">
        <w:tc>
          <w:tcPr>
            <w:tcW w:w="3509" w:type="dxa"/>
          </w:tcPr>
          <w:p w14:paraId="666B521C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</w:tcPr>
          <w:p w14:paraId="3E39E765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4E6EE4C2" w14:textId="57BDE51A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1,379,533</w:t>
            </w:r>
          </w:p>
        </w:tc>
        <w:tc>
          <w:tcPr>
            <w:tcW w:w="450" w:type="dxa"/>
            <w:gridSpan w:val="2"/>
          </w:tcPr>
          <w:p w14:paraId="0F4AC2DE" w14:textId="77777777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270B3" w14:textId="777EB3C6" w:rsidR="00F3345A" w:rsidRPr="002365D3" w:rsidRDefault="00F3345A" w:rsidP="00F3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1,377,920</w:t>
            </w:r>
          </w:p>
        </w:tc>
      </w:tr>
      <w:bookmarkEnd w:id="9"/>
    </w:tbl>
    <w:p w14:paraId="6988D598" w14:textId="77777777" w:rsidR="001A09D9" w:rsidRPr="002365D3" w:rsidRDefault="001A09D9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06E5ED0" w14:textId="383F5294" w:rsidR="000227BE" w:rsidRPr="002365D3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0227BE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.2 </w:t>
      </w:r>
      <w:r w:rsidR="000227BE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0227BE" w:rsidRPr="002365D3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ความเสี่ยงด้านตลาด</w:t>
      </w:r>
      <w:r w:rsidR="000227BE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(Market risk)</w:t>
      </w:r>
    </w:p>
    <w:p w14:paraId="35382569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FFEA70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หมายถึงความเสียหายที่อาจเกิดขึ้นจากการผันผวนของอัตราแลกเปลี่ยน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และราคาตราสารทุน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ซึ่งอาจส่งผลกระทบต่อมูลค่าของสินทรัพย์และหนี้สินของธนาคาร รวมทั้งภาระผูกพันทางการเงิน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(Off-balance sheet items)</w:t>
      </w:r>
    </w:p>
    <w:p w14:paraId="3481C377" w14:textId="2BBCDBA2" w:rsidR="00A973BC" w:rsidRPr="002365D3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8DA28D9" w14:textId="0742A8A7" w:rsidR="00E83D2F" w:rsidRPr="002365D3" w:rsidRDefault="000227BE" w:rsidP="00F6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ธนาคารและบริษัทย่อยได้จัดให้มีนโยบายการบริหารความเสี่ยงด้านตลาดในด้านต่าง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ๆ เพื่อใช้เป็นมาตรฐานและแนวทางสำหรับการบริหารความเสี่ยงด้านตลาด โดยมีคณะกรรมการย่อยทำหน้าที่ช่วยคณะกรรมการธนาคารและคณะกรรมการกำกับความเสี่ยงดูแลให้การบริหารความเสี่ยงด้านตลาดของธนาคารและบริษัทย่อยให้เป็นไปตามนโยบายบริหารความเสี่ยงที่เกี่ยวข้องและระดับความเสี่ยงที่ยอมรับได้ของธนาคารที่ได้กำหนดไว้ ธนาคารและบริษัทย่อยแบ่งการบริหารความเสี่ยงด้านตลาดออกเป็น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2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ส่วน คือบัญชีเพื่อค้า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Trading Book)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และบัญชีเพื่อการธนาคาร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Banking Book)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โดยธนาคาร</w:t>
      </w:r>
      <w:r w:rsidR="0015392A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ได้มีการจัดทำนโยบายเพื่อกำหนดคำนิยามของบัญชีดังกล่าว หลักเกณฑ์ในการแบ่งแยกธุรกรรม และวิธีปฎิบัติสำหรับแต่ละบัญชี</w:t>
      </w:r>
    </w:p>
    <w:p w14:paraId="6948DED8" w14:textId="02C3B3EC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lastRenderedPageBreak/>
        <w:t>ความเสี่ยงด้านตลาดของบัญชีเพื่อค้า</w:t>
      </w:r>
    </w:p>
    <w:p w14:paraId="2B99E8F3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A8A7C02" w14:textId="0FB24768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ความเสี่ยงด้านตลาดของบัญชีเพื่อค้า</w:t>
      </w:r>
      <w:r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ประกอบด้วยความเสี่ยงด้านตลาดที่เกิดจากฐานะของเครื่องมือทางการเงินที่</w:t>
      </w:r>
      <w:r w:rsidR="00AC27C5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มีเจตนา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ถือครองไว้เพื่อการค้าหรือเพื่อป้องกันความเสี่ยงของฐานะอื่น ๆ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ในบัญชีเพื่อค้า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C27C5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อนุพันธ์ทางการเงินทุกประเภทที่ไม่ได้นำไปใช้เพื่อป้องกันความเสี่ยงของฐานะในบัญชีเพื่อการธนาคาร</w:t>
      </w:r>
      <w:r w:rsidR="00AC27C5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ธนาคารและบริษัทย่อยได้จัดทำนโยบายการบริหารความเสี่ยงด้านตลาดสำหรับบัญชีเพื่อค้า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เพื่อควบคุมให้การบริหารความเสี่ยงด้านตลาดในบัญชีดังกล่าวเป็นไปอย่างถูกต้องและเหมาะสม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มีการกำหนดเพดานความเสี่ยงเพื่อควบคุมความเสี่ยงในบัญชีดังกล่าวให้อยู่ภายในระดับความเสี่ยงที่ธนาคารและบริษัทย่อยยอมรับได้</w:t>
      </w:r>
    </w:p>
    <w:p w14:paraId="3DC42860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294DC7F0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</w:p>
    <w:p w14:paraId="27FC0C98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B7BE4DC" w14:textId="0872336B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  <w:r w:rsidR="00ED68A6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ของธนาคาร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และบริษัทย่อยประกอบด้วยความเสี่ยงด้านตลาดของรายการในงบแสดงฐานะการเงิน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และภาระผูกพันทางการเงิน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(Off-balance sheet items)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รวมถึงฐานะอนุพันธ์ทางการเงินที่ใช้ในการป้องกันความเสี่ยงของบัญชีเพื่อการธนาคาร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</w:p>
    <w:p w14:paraId="2B0783E5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5BB5F7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ธนาคารและบริษัทย่อยได้จัดทำนโยบายการบริหารความเสี่ยงด้านตลาดสำหรับบัญชีเพื่อการธนาคาร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เพื่อกำหนดแนวทางการบริหารความเสี่ยงด้านตลาดในบัญชีเพื่อการธนาคาร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รวมทั้งมีการกำหนดเพดานความเสี่ยงประเภทต่าง ๆ ให้เหมาะสมกับความเสี่ยงของฐานะในบัญชีดังกล่าวและอยู่ภายในระดับความเสี่ยงที่ยอมรับได้ของธนาคารและบริษัทย่อย</w:t>
      </w:r>
    </w:p>
    <w:p w14:paraId="0B60B367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1ACBB7" w14:textId="5F9F366C" w:rsidR="002E1A04" w:rsidRPr="002365D3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ธนาคารและบริษัทย่อยมีการวิเคราะห์ความเสี่ยงรวมทั้งมีการประเมินผลกระทบอย่างสม่ำเสมอ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นำมาใช้เป็นเครื่องมือในการบริหารจัดการโครงสร้างของสินทรัพย์และหนี้สินให้เหมาะกับการเปลี่ยนแปลงของภาวะตลาด</w:t>
      </w:r>
    </w:p>
    <w:p w14:paraId="79F7C80A" w14:textId="31C21CAC" w:rsidR="00874F66" w:rsidRPr="002365D3" w:rsidRDefault="00874F66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369BBBD" w14:textId="77777777" w:rsidR="00874F66" w:rsidRPr="002365D3" w:rsidRDefault="00874F6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การบริหารการปฏิรูปอัตราดอกเบี้ยอ้างอิง</w:t>
      </w:r>
    </w:p>
    <w:p w14:paraId="4A54277D" w14:textId="77777777" w:rsidR="00874F66" w:rsidRPr="002365D3" w:rsidRDefault="00874F6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ADD2E1" w14:textId="4937276E" w:rsidR="00874F66" w:rsidRPr="002365D3" w:rsidRDefault="0008355D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อบหน้าที่ในการบริหารการปฏิรูปอัตราดอกเบี้ยอ้างอิงให้คณะกรรมการบริหารสินทรัพย์และหนี้สิ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เป็นผู้ติดตามและดูแลการเปลี่ยนแปลงไปใช้อัตราดอกเบี้ยอ้างอิงทางเลือก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คณะกรรมการประเมินการเตรียมความพร้อมการปฏิรูปอัตราดอกเบี้ยอ้างอิงซึ่งรวมถึง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D26D5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การแก้ไข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สัญญาและการสื่อสารเรื่องของการปฏิรูปอัตราดอกเบี้ยอ้างอิงกับคู่สัญญาและหน่วยงานอื่นๆ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ภายในองค์กร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คณะกรรมการรายงานความคืบหน้าไปยังคณะกรรมการ</w:t>
      </w:r>
      <w:r w:rsidR="006D26D5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กับความเสี่ยง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ROC)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และคณะกรรมการธนาคารเพื่อรับทราบเป็นรายไตรมาส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นอกจากนี้คณะทำงานมีการรายงานความเสี่ยงด้านอัตราดอกเบี้ยและความเสี่ยงอื่นๆ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ที่เกิดจากการปฏิรูปอัตราดอกเบี้ยอ้างอิงให้ผู้บริหารทราบเป็นระยะ</w:t>
      </w:r>
    </w:p>
    <w:p w14:paraId="6C4E7931" w14:textId="77777777" w:rsidR="008E62AE" w:rsidRPr="002365D3" w:rsidRDefault="008E62AE" w:rsidP="008E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9AED1C8" w14:textId="77777777" w:rsidR="00E06701" w:rsidRDefault="00E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48FFBC83" w14:textId="195E8206" w:rsidR="00B40460" w:rsidRPr="002365D3" w:rsidRDefault="008E62AE" w:rsidP="008E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ณ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ความเสี่ยงจากการปฏิรูปอัตราดอกเบี้ยอ้างอิงของธนาคารส่วนใหญ่อ้างอิงกับอัตราดอกเบี้ย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USD LIBOR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ธนาคารจะดำเนินการปรับปรุงเงื่อนไขในสัญญาเกี่ยวกับอัตราดอกเบี้ยที่อ้างอิง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USD LIBOR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ทั้งหมดมาใช้อัตราดอกเบี้ย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USD Fallback SOFR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ภายในวันที่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สำหรับความเสี่ยงของอัตราดอกเบี้ย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นั้น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ธนาคารได้เข้าทำการปรับสัญญาสินเชื่อ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เดิมเพื่อเพิ่มข้อกำหนดมาตรฐานการเปลี่ยนผ่านอัตราดอกเบี้ย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Fallback Provision)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ซึ่งข้อกำหนดเหล่านี้จะเปลี่ยนอัตราดอกเบี้ยจาก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เป็นอัตราดอกเบี้ย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Fallback Rate (THBFIX)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เมื่อยุติการประกาศ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ปรับเปลี่ยนสัญญาใหม่เพื่อใช้อัตราดอกเบี้ยอ้างอิง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THOR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ตามมาตรการการเปลี่ยนผ่านเชิงรุกของ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ธปท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.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Active Transition)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ในส่วนธุรกรรมอนุพันธ์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สัญญาอยู่ภายใต้การดูแลตามเอกสารสัญญามาตรฐานของ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International Swaps and Derivatives Association (ISDA)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ที่คู่สัญญาส่วนใหญ่ได้ปฏิบัติตาม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ISDA 2020 IBOR Fallbacks Protocol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เป็นที่เรียบร้อยแล้ว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และคู่สัญญาบางส่วนจะมีการปรับสัญญาแบบ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bilateral agreement</w:t>
      </w:r>
    </w:p>
    <w:p w14:paraId="7A95DD3C" w14:textId="77777777" w:rsidR="00874F66" w:rsidRPr="002365D3" w:rsidRDefault="00874F66" w:rsidP="008E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557E005" w14:textId="2FD799A3" w:rsidR="00874F66" w:rsidRPr="002365D3" w:rsidRDefault="006E001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ตารางดังต่อไปนี้แสดงจ</w:t>
      </w:r>
      <w:r w:rsidR="003D7123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ำ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วนเงินทั้งหมดของเครื่องมือทางการเงินที่มีผลกระทบจากการปฏิรูปอัตราดอกเบี้ยอ้างอิงและยังไม่ได้เปลี่ยนไปใช้อัตราดอกเบี้ยอ้างอิงอื่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จำนวนเงินของ</w:t>
      </w:r>
      <w:r w:rsidR="003D7123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</w:t>
      </w:r>
      <w:r w:rsidR="002F275F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พย์และหนี้สินทางการเงิน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แสดงด้วยมูลค่าตามบัญชี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และอนุพันธ์แสดงด้วยจ</w:t>
      </w:r>
      <w:r w:rsidR="00FD400B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ำ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นวนเงินตามสัญญา</w:t>
      </w:r>
    </w:p>
    <w:p w14:paraId="0EE64BF1" w14:textId="77777777" w:rsidR="006E0016" w:rsidRPr="002365D3" w:rsidRDefault="006E001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882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890"/>
        <w:gridCol w:w="270"/>
        <w:gridCol w:w="1710"/>
      </w:tblGrid>
      <w:tr w:rsidR="00874F66" w:rsidRPr="002365D3" w14:paraId="55D4CE4C" w14:textId="77777777" w:rsidTr="00874F66">
        <w:trPr>
          <w:cantSplit/>
          <w:trHeight w:val="20"/>
          <w:tblHeader/>
        </w:trPr>
        <w:tc>
          <w:tcPr>
            <w:tcW w:w="4950" w:type="dxa"/>
            <w:shd w:val="clear" w:color="auto" w:fill="auto"/>
            <w:vAlign w:val="bottom"/>
          </w:tcPr>
          <w:p w14:paraId="1FE5FA07" w14:textId="77777777" w:rsidR="00874F66" w:rsidRPr="002365D3" w:rsidRDefault="00874F66" w:rsidP="00857A8D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4B599A9" w14:textId="5692CE9C" w:rsidR="00874F66" w:rsidRPr="002365D3" w:rsidRDefault="00874F66" w:rsidP="00857A8D">
            <w:pPr>
              <w:pStyle w:val="acctmergecolhdg"/>
              <w:spacing w:line="240" w:lineRule="auto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874F66" w:rsidRPr="002365D3" w14:paraId="5B0FEA7D" w14:textId="77777777" w:rsidTr="00874F66">
        <w:trPr>
          <w:cantSplit/>
          <w:trHeight w:val="20"/>
          <w:tblHeader/>
        </w:trPr>
        <w:tc>
          <w:tcPr>
            <w:tcW w:w="4950" w:type="dxa"/>
          </w:tcPr>
          <w:p w14:paraId="5FFB14A5" w14:textId="77777777" w:rsidR="00874F66" w:rsidRPr="002365D3" w:rsidRDefault="00874F66" w:rsidP="00857A8D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1890" w:type="dxa"/>
            <w:vAlign w:val="bottom"/>
          </w:tcPr>
          <w:p w14:paraId="3E53F261" w14:textId="77777777" w:rsidR="00874F66" w:rsidRPr="002365D3" w:rsidRDefault="00874F66" w:rsidP="00857A8D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sz w:val="26"/>
                <w:szCs w:val="26"/>
                <w:lang w:val="en-US" w:bidi="th-TH"/>
              </w:rPr>
              <w:t xml:space="preserve">USD </w:t>
            </w:r>
            <w:r w:rsidRPr="002365D3">
              <w:rPr>
                <w:rFonts w:ascii="CordiaUPC" w:hAnsi="CordiaUPC" w:cs="CordiaUPC" w:hint="cs"/>
                <w:b w:val="0"/>
                <w:sz w:val="26"/>
                <w:szCs w:val="26"/>
              </w:rPr>
              <w:t>LIBOR</w:t>
            </w:r>
          </w:p>
        </w:tc>
        <w:tc>
          <w:tcPr>
            <w:tcW w:w="270" w:type="dxa"/>
            <w:vAlign w:val="bottom"/>
          </w:tcPr>
          <w:p w14:paraId="3586576B" w14:textId="77777777" w:rsidR="00874F66" w:rsidRPr="002365D3" w:rsidRDefault="00874F66" w:rsidP="00857A8D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DD47816" w14:textId="77777777" w:rsidR="00874F66" w:rsidRPr="002365D3" w:rsidRDefault="00874F66" w:rsidP="00857A8D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 w:val="0"/>
                <w:sz w:val="26"/>
                <w:szCs w:val="26"/>
              </w:rPr>
              <w:t>THBFIX</w:t>
            </w:r>
          </w:p>
        </w:tc>
      </w:tr>
      <w:tr w:rsidR="00874F66" w:rsidRPr="002365D3" w14:paraId="784A7B7F" w14:textId="77777777" w:rsidTr="00874F66">
        <w:trPr>
          <w:cantSplit/>
          <w:trHeight w:val="20"/>
          <w:tblHeader/>
        </w:trPr>
        <w:tc>
          <w:tcPr>
            <w:tcW w:w="4950" w:type="dxa"/>
          </w:tcPr>
          <w:p w14:paraId="0CA3990D" w14:textId="77777777" w:rsidR="00874F66" w:rsidRPr="002365D3" w:rsidRDefault="00874F66" w:rsidP="00857A8D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7B3340D1" w14:textId="77777777" w:rsidR="00874F66" w:rsidRPr="002365D3" w:rsidRDefault="00874F66" w:rsidP="00857A8D">
            <w:pPr>
              <w:pStyle w:val="acctmergecolhdg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74F66" w:rsidRPr="002365D3" w14:paraId="526DB375" w14:textId="77777777" w:rsidTr="00874F66">
        <w:trPr>
          <w:cantSplit/>
          <w:trHeight w:val="20"/>
        </w:trPr>
        <w:tc>
          <w:tcPr>
            <w:tcW w:w="4950" w:type="dxa"/>
          </w:tcPr>
          <w:p w14:paraId="5C70B4CA" w14:textId="3D5A2FC4" w:rsidR="00874F66" w:rsidRPr="002365D3" w:rsidRDefault="00874F66" w:rsidP="00857A8D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0460"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="00B40460"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90" w:type="dxa"/>
          </w:tcPr>
          <w:p w14:paraId="6AD49ABF" w14:textId="5FD9A140" w:rsidR="00874F66" w:rsidRPr="002365D3" w:rsidRDefault="00874F66" w:rsidP="005212BB">
            <w:pPr>
              <w:pStyle w:val="acctmergecolhdg"/>
              <w:spacing w:line="240" w:lineRule="auto"/>
              <w:ind w:right="276"/>
              <w:jc w:val="right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9418AC4" w14:textId="77777777" w:rsidR="00874F66" w:rsidRPr="002365D3" w:rsidRDefault="00874F66" w:rsidP="00857A8D">
            <w:pPr>
              <w:pStyle w:val="acctmergecolhdg"/>
              <w:spacing w:line="240" w:lineRule="auto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62758B4B" w14:textId="77777777" w:rsidR="00874F66" w:rsidRPr="002365D3" w:rsidRDefault="00874F66" w:rsidP="00857A8D">
            <w:pPr>
              <w:pStyle w:val="acctmergecolhdg"/>
              <w:spacing w:line="240" w:lineRule="auto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</w:tr>
      <w:tr w:rsidR="00874F66" w:rsidRPr="002365D3" w14:paraId="1C9282B3" w14:textId="77777777" w:rsidTr="00874F66">
        <w:trPr>
          <w:cantSplit/>
          <w:trHeight w:val="20"/>
        </w:trPr>
        <w:tc>
          <w:tcPr>
            <w:tcW w:w="4950" w:type="dxa"/>
          </w:tcPr>
          <w:p w14:paraId="558A68F8" w14:textId="47684177" w:rsidR="00874F66" w:rsidRPr="002365D3" w:rsidRDefault="00874F66" w:rsidP="00857A8D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เงินให้สินเชื่อแก่ลูกหนี้</w:t>
            </w:r>
          </w:p>
        </w:tc>
        <w:tc>
          <w:tcPr>
            <w:tcW w:w="1890" w:type="dxa"/>
          </w:tcPr>
          <w:p w14:paraId="39E9C74A" w14:textId="57597379" w:rsidR="00874F66" w:rsidRPr="002365D3" w:rsidRDefault="007A6E5C" w:rsidP="00A90CE3">
            <w:pPr>
              <w:pStyle w:val="acctmergecolhdg"/>
              <w:spacing w:line="240" w:lineRule="auto"/>
              <w:ind w:right="2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143D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9,845</w:t>
            </w:r>
          </w:p>
        </w:tc>
        <w:tc>
          <w:tcPr>
            <w:tcW w:w="270" w:type="dxa"/>
          </w:tcPr>
          <w:p w14:paraId="588F2983" w14:textId="77777777" w:rsidR="00874F66" w:rsidRPr="002365D3" w:rsidRDefault="00874F66" w:rsidP="00857A8D">
            <w:pPr>
              <w:pStyle w:val="acctmergecolhdg"/>
              <w:spacing w:line="240" w:lineRule="auto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0738794F" w14:textId="61E2BC17" w:rsidR="00874F66" w:rsidRPr="002365D3" w:rsidRDefault="007A6E5C" w:rsidP="005212BB">
            <w:pPr>
              <w:pStyle w:val="acctmergecolhdg"/>
              <w:spacing w:line="240" w:lineRule="auto"/>
              <w:ind w:right="276"/>
              <w:jc w:val="right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A6E5C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12,031</w:t>
            </w:r>
          </w:p>
        </w:tc>
      </w:tr>
      <w:tr w:rsidR="00874F66" w:rsidRPr="002365D3" w14:paraId="0EBFE624" w14:textId="77777777" w:rsidTr="00874F66">
        <w:trPr>
          <w:cantSplit/>
          <w:trHeight w:val="20"/>
        </w:trPr>
        <w:tc>
          <w:tcPr>
            <w:tcW w:w="4950" w:type="dxa"/>
          </w:tcPr>
          <w:p w14:paraId="3BACCCF1" w14:textId="77777777" w:rsidR="00874F66" w:rsidRPr="002365D3" w:rsidRDefault="00874F66" w:rsidP="00857A8D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อนุพันธ์</w:t>
            </w:r>
          </w:p>
        </w:tc>
        <w:tc>
          <w:tcPr>
            <w:tcW w:w="1890" w:type="dxa"/>
          </w:tcPr>
          <w:p w14:paraId="6F3F1111" w14:textId="1DAFBDDA" w:rsidR="00874F66" w:rsidRPr="002365D3" w:rsidRDefault="007A6E5C" w:rsidP="00A90CE3">
            <w:pPr>
              <w:pStyle w:val="acctmergecolhdg"/>
              <w:spacing w:line="240" w:lineRule="auto"/>
              <w:ind w:right="2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143D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12,609</w:t>
            </w:r>
          </w:p>
        </w:tc>
        <w:tc>
          <w:tcPr>
            <w:tcW w:w="270" w:type="dxa"/>
          </w:tcPr>
          <w:p w14:paraId="617E9902" w14:textId="77777777" w:rsidR="00874F66" w:rsidRPr="002365D3" w:rsidRDefault="00874F66" w:rsidP="00857A8D">
            <w:pPr>
              <w:pStyle w:val="acctmergecolhdg"/>
              <w:spacing w:line="240" w:lineRule="auto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50C0C7DA" w14:textId="5256A41B" w:rsidR="00874F66" w:rsidRPr="002365D3" w:rsidRDefault="007A6E5C" w:rsidP="005212BB">
            <w:pPr>
              <w:pStyle w:val="acctmergecolhdg"/>
              <w:spacing w:line="240" w:lineRule="auto"/>
              <w:ind w:right="276"/>
              <w:jc w:val="right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A6E5C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13,300</w:t>
            </w:r>
          </w:p>
        </w:tc>
      </w:tr>
      <w:tr w:rsidR="00B07987" w:rsidRPr="002365D3" w14:paraId="21D8C6C8" w14:textId="77777777" w:rsidTr="00874F66">
        <w:trPr>
          <w:cantSplit/>
          <w:trHeight w:val="20"/>
        </w:trPr>
        <w:tc>
          <w:tcPr>
            <w:tcW w:w="4950" w:type="dxa"/>
          </w:tcPr>
          <w:p w14:paraId="30AFED51" w14:textId="00BA5D51" w:rsidR="00B07987" w:rsidRPr="002365D3" w:rsidRDefault="0046391F" w:rsidP="00857A8D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1890" w:type="dxa"/>
          </w:tcPr>
          <w:p w14:paraId="682FF72B" w14:textId="7A132650" w:rsidR="00B07987" w:rsidRPr="002365D3" w:rsidRDefault="007A6E5C" w:rsidP="00A90CE3">
            <w:pPr>
              <w:pStyle w:val="acctmergecolhdg"/>
              <w:spacing w:line="240" w:lineRule="auto"/>
              <w:ind w:right="276"/>
              <w:jc w:val="right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143D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5,182</w:t>
            </w:r>
          </w:p>
        </w:tc>
        <w:tc>
          <w:tcPr>
            <w:tcW w:w="270" w:type="dxa"/>
          </w:tcPr>
          <w:p w14:paraId="132A160C" w14:textId="77777777" w:rsidR="00B07987" w:rsidRPr="002365D3" w:rsidRDefault="00B07987" w:rsidP="00857A8D">
            <w:pPr>
              <w:pStyle w:val="acctmergecolhdg"/>
              <w:spacing w:line="240" w:lineRule="auto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509C93A3" w14:textId="60E29345" w:rsidR="00B07987" w:rsidRPr="002365D3" w:rsidRDefault="007A6E5C" w:rsidP="005212BB">
            <w:pPr>
              <w:pStyle w:val="acctmergecolhdg"/>
              <w:spacing w:line="240" w:lineRule="auto"/>
              <w:ind w:right="276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A6E5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30015DBE" w14:textId="77777777" w:rsidR="001A09D9" w:rsidRPr="002365D3" w:rsidRDefault="001A09D9" w:rsidP="000A6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EC627A" w14:textId="3D3246A2" w:rsidR="000227BE" w:rsidRPr="002365D3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.2.1 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ab/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ความเสี่ยงด้านอัตราดอกเบี้ย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(Interest rate risk)</w:t>
      </w:r>
    </w:p>
    <w:p w14:paraId="528AB929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EE47BE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ความเสี่ยงด้านอัตราดอกเบี้ย หมายถึงความเสี่ยงอันเกิดจากการเปลี่ยนแปลงของอัตราดอกเบี้ยตลาดในอนาคต รวมถึงการเปลี่ยนแปลงของอัตราดอกเบี้ยของสินทรัพย์และหนี้สินที่มีความอ่อนไหวต่ออัตราดอกเบี้ย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Rate sensitive)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ซึ่งส่งผลกระทบเชิงลบต่อผลการดำเนินงาน กระแสเงินสด และมูลค่าทางเศรษฐกิจของธนาคารและบริษัทย่อย</w:t>
      </w:r>
    </w:p>
    <w:p w14:paraId="06430271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64FB213" w14:textId="2E7CDCF6" w:rsidR="000227BE" w:rsidRPr="002365D3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สินทรัพย์ทางการเงินหลักของธนาคารและบริษัทย่อยได้แก่ เงินให้สินเชื่อแก่ลูกหนี้ ซึ่งส่วนใหญ่มีผลตอบแทนเป็นอัตราดอกเบี้ยลอยตัว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อ้างอิงกับ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MRR, MLR, MOR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อัตราดอกเบี้ยเงินฝากประจำ หรืออัตราดอกเบี้ยลอยตัวอ้างอิง อื่น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ๆ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BIBOR, LIBOR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เป็นต้น</w:t>
      </w:r>
    </w:p>
    <w:p w14:paraId="074EE74C" w14:textId="77777777" w:rsidR="00BA55AF" w:rsidRPr="002365D3" w:rsidRDefault="00BA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br w:type="page"/>
      </w:r>
    </w:p>
    <w:p w14:paraId="5A6F3ED8" w14:textId="1EDFB5D1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lastRenderedPageBreak/>
        <w:t>ณ</w:t>
      </w:r>
      <w:r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="00D96599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D96599" w:rsidRPr="002365D3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D96599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BA55AF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="00BA55AF"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BA55AF" w:rsidRPr="002365D3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สินทรัพย์และหนี้สินทางการเงินที่สำคัญจำแนกตามการเปลี่ยนแปลงอัตราดอกเบี้ย</w:t>
      </w:r>
      <w:r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ได้ดังนี</w:t>
      </w:r>
      <w:r w:rsidRPr="002365D3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้</w:t>
      </w:r>
    </w:p>
    <w:p w14:paraId="78CACA4B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0"/>
          <w:szCs w:val="20"/>
          <w:lang w:eastAsia="en-GB"/>
        </w:rPr>
      </w:pPr>
    </w:p>
    <w:tbl>
      <w:tblPr>
        <w:tblW w:w="981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2365D3" w14:paraId="35A58B54" w14:textId="77777777" w:rsidTr="00957557">
        <w:trPr>
          <w:cantSplit/>
          <w:tblHeader/>
        </w:trPr>
        <w:tc>
          <w:tcPr>
            <w:tcW w:w="2817" w:type="dxa"/>
          </w:tcPr>
          <w:p w14:paraId="16BF99AF" w14:textId="77777777" w:rsidR="000227BE" w:rsidRPr="002365D3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4F777A8E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2365D3" w14:paraId="7F849568" w14:textId="77777777" w:rsidTr="00957557">
        <w:trPr>
          <w:cantSplit/>
          <w:tblHeader/>
        </w:trPr>
        <w:tc>
          <w:tcPr>
            <w:tcW w:w="2817" w:type="dxa"/>
          </w:tcPr>
          <w:p w14:paraId="2ADEE504" w14:textId="77777777" w:rsidR="000227BE" w:rsidRPr="002365D3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44049994" w14:textId="235C024A" w:rsidR="000227BE" w:rsidRPr="002365D3" w:rsidRDefault="006972D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0227BE" w:rsidRPr="002365D3" w14:paraId="72BCEA74" w14:textId="77777777" w:rsidTr="00957557">
        <w:trPr>
          <w:cantSplit/>
          <w:tblHeader/>
        </w:trPr>
        <w:tc>
          <w:tcPr>
            <w:tcW w:w="2817" w:type="dxa"/>
          </w:tcPr>
          <w:p w14:paraId="1C64C466" w14:textId="77777777" w:rsidR="000227BE" w:rsidRPr="002365D3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60CF3C38" w14:textId="77777777" w:rsidR="000227BE" w:rsidRPr="002365D3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60EE8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FB69699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BC4DE2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04E34B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08864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ECD3D7F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2365D3" w14:paraId="23B205E1" w14:textId="77777777" w:rsidTr="00957557">
        <w:trPr>
          <w:cantSplit/>
          <w:tblHeader/>
        </w:trPr>
        <w:tc>
          <w:tcPr>
            <w:tcW w:w="2817" w:type="dxa"/>
          </w:tcPr>
          <w:p w14:paraId="547B629E" w14:textId="77777777" w:rsidR="000227BE" w:rsidRPr="002365D3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83389E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FCA7B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BA7BCA7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4922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EB5792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E8B5B0C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30C17C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7BA1FE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2024EFC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9CFED9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E9BAD9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2365D3" w14:paraId="4F018824" w14:textId="77777777" w:rsidTr="00957557">
        <w:trPr>
          <w:cantSplit/>
          <w:tblHeader/>
        </w:trPr>
        <w:tc>
          <w:tcPr>
            <w:tcW w:w="2817" w:type="dxa"/>
          </w:tcPr>
          <w:p w14:paraId="7F9843B4" w14:textId="77777777" w:rsidR="000227BE" w:rsidRPr="002365D3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F6A4EB9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7C5ACC45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25B74B1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9988D6E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769AB6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6D1A2B94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06C986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F6DDDCA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4E26C7D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D68FD02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BF0A79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227BE" w:rsidRPr="002365D3" w14:paraId="03E6AAC2" w14:textId="77777777" w:rsidTr="00957557">
        <w:trPr>
          <w:cantSplit/>
          <w:tblHeader/>
        </w:trPr>
        <w:tc>
          <w:tcPr>
            <w:tcW w:w="2817" w:type="dxa"/>
          </w:tcPr>
          <w:p w14:paraId="08D0B229" w14:textId="77777777" w:rsidR="000227BE" w:rsidRPr="002365D3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4F83A5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A7A25FD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10149C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2F352E8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C04487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A11DC5E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3FCD28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4CAE2430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FAF292B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0DCB2766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5B32030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2365D3" w14:paraId="07ECDA92" w14:textId="77777777" w:rsidTr="00957557">
        <w:trPr>
          <w:cantSplit/>
          <w:tblHeader/>
        </w:trPr>
        <w:tc>
          <w:tcPr>
            <w:tcW w:w="2817" w:type="dxa"/>
          </w:tcPr>
          <w:p w14:paraId="4331755F" w14:textId="77777777" w:rsidR="000227BE" w:rsidRPr="002365D3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5B708D62" w14:textId="77777777" w:rsidR="000227BE" w:rsidRPr="002365D3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2365D3" w14:paraId="658A1F6B" w14:textId="77777777" w:rsidTr="00957557">
        <w:trPr>
          <w:cantSplit/>
        </w:trPr>
        <w:tc>
          <w:tcPr>
            <w:tcW w:w="2817" w:type="dxa"/>
          </w:tcPr>
          <w:p w14:paraId="2489D115" w14:textId="77777777" w:rsidR="000227BE" w:rsidRPr="002365D3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5626D564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53119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FC968C5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51B7D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BC8704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9480FD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1B255044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84F8D4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654A925D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8DDE036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EF6888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1232B8" w:rsidRPr="002365D3" w14:paraId="4DE8BF78" w14:textId="77777777" w:rsidTr="00957557">
        <w:trPr>
          <w:cantSplit/>
        </w:trPr>
        <w:tc>
          <w:tcPr>
            <w:tcW w:w="2817" w:type="dxa"/>
          </w:tcPr>
          <w:p w14:paraId="7EE42901" w14:textId="77777777" w:rsidR="001232B8" w:rsidRPr="002365D3" w:rsidRDefault="001232B8" w:rsidP="001232B8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206031A" w14:textId="76611091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B1BA1D" w14:textId="5C7FA8D4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C3DB0D2" w14:textId="04C5802B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B52A4E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24A6C9" w14:textId="27D29DE8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31F4C8E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2C8ADC4" w14:textId="56008E2B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BF0B4D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214D4F" w14:textId="64980B3D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506</w:t>
            </w:r>
          </w:p>
        </w:tc>
        <w:tc>
          <w:tcPr>
            <w:tcW w:w="236" w:type="dxa"/>
          </w:tcPr>
          <w:p w14:paraId="639F9C59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3DFB90" w14:textId="06CF5695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15,506</w:t>
            </w:r>
          </w:p>
        </w:tc>
      </w:tr>
      <w:tr w:rsidR="001232B8" w:rsidRPr="002365D3" w14:paraId="5F9E9D3A" w14:textId="77777777" w:rsidTr="00957557">
        <w:trPr>
          <w:cantSplit/>
        </w:trPr>
        <w:tc>
          <w:tcPr>
            <w:tcW w:w="2817" w:type="dxa"/>
          </w:tcPr>
          <w:p w14:paraId="750637AE" w14:textId="77777777" w:rsidR="001232B8" w:rsidRPr="002365D3" w:rsidRDefault="001232B8" w:rsidP="001232B8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0A930D4B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1AC1F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1E4EBBE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34A0A2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031AB3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E24398B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EC04E5A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8AD020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25F382A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A6340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5BE4660" w14:textId="77777777" w:rsidR="001232B8" w:rsidRPr="002365D3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B6264" w:rsidRPr="002365D3" w14:paraId="1D9C7D83" w14:textId="77777777" w:rsidTr="00957557">
        <w:trPr>
          <w:cantSplit/>
        </w:trPr>
        <w:tc>
          <w:tcPr>
            <w:tcW w:w="2817" w:type="dxa"/>
          </w:tcPr>
          <w:p w14:paraId="6302976E" w14:textId="77777777" w:rsidR="00EB6264" w:rsidRPr="002365D3" w:rsidRDefault="00EB6264" w:rsidP="00EB6264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75783D3C" w14:textId="6251157F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168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458</w:t>
            </w:r>
          </w:p>
        </w:tc>
        <w:tc>
          <w:tcPr>
            <w:tcW w:w="270" w:type="dxa"/>
          </w:tcPr>
          <w:p w14:paraId="20D224AE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8D5E0AF" w14:textId="00619EF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259</w:t>
            </w:r>
          </w:p>
        </w:tc>
        <w:tc>
          <w:tcPr>
            <w:tcW w:w="236" w:type="dxa"/>
          </w:tcPr>
          <w:p w14:paraId="00195944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824850" w14:textId="0D7A5C3E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C1D1144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22C038B" w14:textId="2A315FBC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90BAEB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FB7E4" w14:textId="043948D4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18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879</w:t>
            </w:r>
          </w:p>
        </w:tc>
        <w:tc>
          <w:tcPr>
            <w:tcW w:w="236" w:type="dxa"/>
          </w:tcPr>
          <w:p w14:paraId="571E7CAB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199F7" w14:textId="2E4D40D5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187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596</w:t>
            </w:r>
          </w:p>
        </w:tc>
      </w:tr>
      <w:tr w:rsidR="00EB6264" w:rsidRPr="002365D3" w14:paraId="4236A07F" w14:textId="77777777" w:rsidTr="009859E9">
        <w:trPr>
          <w:cantSplit/>
        </w:trPr>
        <w:tc>
          <w:tcPr>
            <w:tcW w:w="2817" w:type="dxa"/>
          </w:tcPr>
          <w:p w14:paraId="1787C9D5" w14:textId="00AC73AA" w:rsidR="00EB6264" w:rsidRPr="002365D3" w:rsidRDefault="00EB6264" w:rsidP="00EB6264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br/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4F56AF8B" w14:textId="6CC0E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106</w:t>
            </w:r>
          </w:p>
        </w:tc>
        <w:tc>
          <w:tcPr>
            <w:tcW w:w="270" w:type="dxa"/>
            <w:vAlign w:val="bottom"/>
          </w:tcPr>
          <w:p w14:paraId="4B99460E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0EC4C72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22169C4" w14:textId="0B4F012A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E36682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C49FDF0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3CE06F0E" w14:textId="343DA75A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9114029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150BB0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5D710BA" w14:textId="7D9FBCA5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A99360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87A19E" w14:textId="6D996A9D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427</w:t>
            </w:r>
          </w:p>
        </w:tc>
        <w:tc>
          <w:tcPr>
            <w:tcW w:w="236" w:type="dxa"/>
            <w:vAlign w:val="bottom"/>
          </w:tcPr>
          <w:p w14:paraId="684FF8C5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F079D9E" w14:textId="363ABB1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1,533</w:t>
            </w:r>
          </w:p>
        </w:tc>
      </w:tr>
      <w:tr w:rsidR="00EB6264" w:rsidRPr="002365D3" w14:paraId="54282508" w14:textId="77777777" w:rsidTr="00957557">
        <w:trPr>
          <w:cantSplit/>
        </w:trPr>
        <w:tc>
          <w:tcPr>
            <w:tcW w:w="2817" w:type="dxa"/>
          </w:tcPr>
          <w:p w14:paraId="44B809C5" w14:textId="6725DF80" w:rsidR="00EB6264" w:rsidRPr="002365D3" w:rsidRDefault="00EB6264" w:rsidP="00EB6264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  <w:r w:rsidR="002B39CC" w:rsidRPr="002365D3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635B980A" w14:textId="521218D0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32,809</w:t>
            </w:r>
          </w:p>
        </w:tc>
        <w:tc>
          <w:tcPr>
            <w:tcW w:w="270" w:type="dxa"/>
          </w:tcPr>
          <w:p w14:paraId="4BE4B0CB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F5F2A93" w14:textId="2C6C4CA9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42,566</w:t>
            </w:r>
          </w:p>
        </w:tc>
        <w:tc>
          <w:tcPr>
            <w:tcW w:w="236" w:type="dxa"/>
          </w:tcPr>
          <w:p w14:paraId="20F1002D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A08FB8" w14:textId="21D7A69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133,2</w:t>
            </w:r>
            <w:r w:rsidR="00B53DA7"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48" w:type="dxa"/>
          </w:tcPr>
          <w:p w14:paraId="22B669BA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02BCEB" w14:textId="7DDDECAE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64DA0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9ACCD30" w14:textId="5B461422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2,856</w:t>
            </w:r>
          </w:p>
        </w:tc>
        <w:tc>
          <w:tcPr>
            <w:tcW w:w="236" w:type="dxa"/>
          </w:tcPr>
          <w:p w14:paraId="05489105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F0137B" w14:textId="766578C6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211,</w:t>
            </w:r>
            <w:r w:rsidR="00B53DA7" w:rsidRPr="002365D3">
              <w:rPr>
                <w:rFonts w:ascii="CordiaUPC" w:hAnsi="CordiaUPC" w:cs="CordiaUPC"/>
                <w:sz w:val="26"/>
                <w:szCs w:val="26"/>
              </w:rPr>
              <w:t>452</w:t>
            </w:r>
          </w:p>
        </w:tc>
      </w:tr>
      <w:tr w:rsidR="00EB6264" w:rsidRPr="002365D3" w14:paraId="7D185F82" w14:textId="77777777" w:rsidTr="009859E9">
        <w:trPr>
          <w:cantSplit/>
        </w:trPr>
        <w:tc>
          <w:tcPr>
            <w:tcW w:w="2817" w:type="dxa"/>
          </w:tcPr>
          <w:p w14:paraId="23218B76" w14:textId="77777777" w:rsidR="00EB6264" w:rsidRPr="002365D3" w:rsidRDefault="00EB6264" w:rsidP="00EB6264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36" w:type="dxa"/>
          </w:tcPr>
          <w:p w14:paraId="58EFE264" w14:textId="3770E43B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CCFCD5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40C3D70" w14:textId="0CD7374B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9DC529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3A176B5" w14:textId="40E42E76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453DC2A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0320C01" w14:textId="6783A880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03468D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7B64DF1" w14:textId="5C5C99C3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D8CB4D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2FC1E04" w14:textId="081658E2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B6264" w:rsidRPr="002365D3" w14:paraId="13E1B4F3" w14:textId="77777777" w:rsidTr="009859E9">
        <w:trPr>
          <w:cantSplit/>
        </w:trPr>
        <w:tc>
          <w:tcPr>
            <w:tcW w:w="2817" w:type="dxa"/>
          </w:tcPr>
          <w:p w14:paraId="2B14F92F" w14:textId="77777777" w:rsidR="00EB6264" w:rsidRPr="002365D3" w:rsidRDefault="00EB6264" w:rsidP="00EB6264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36" w:type="dxa"/>
          </w:tcPr>
          <w:p w14:paraId="5EA85CC2" w14:textId="40038B5A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FB72C3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86E9F71" w14:textId="6305E09F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E7B4F3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215B4B4" w14:textId="7387274C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5C242D8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88B3010" w14:textId="22FB9243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BF9641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6F3F72F" w14:textId="2826CD5D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8,574</w:t>
            </w:r>
          </w:p>
        </w:tc>
        <w:tc>
          <w:tcPr>
            <w:tcW w:w="236" w:type="dxa"/>
            <w:vAlign w:val="bottom"/>
          </w:tcPr>
          <w:p w14:paraId="585E890F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DBCED20" w14:textId="73A12506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8,574</w:t>
            </w:r>
          </w:p>
        </w:tc>
      </w:tr>
      <w:tr w:rsidR="00EB6264" w:rsidRPr="002365D3" w14:paraId="710D8134" w14:textId="77777777" w:rsidTr="00957557">
        <w:trPr>
          <w:cantSplit/>
        </w:trPr>
        <w:tc>
          <w:tcPr>
            <w:tcW w:w="2817" w:type="dxa"/>
          </w:tcPr>
          <w:p w14:paraId="54E79D53" w14:textId="77777777" w:rsidR="00EB6264" w:rsidRPr="002365D3" w:rsidRDefault="00EB6264" w:rsidP="00EB6264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548B6B31" w14:textId="601ECF32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C222D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7D7D6FE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5F7C0E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026FE40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2F4BCEF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200F4F0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C18C68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13436F2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2C8821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66F25E5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B6264" w:rsidRPr="002365D3" w14:paraId="1B751525" w14:textId="77777777" w:rsidTr="00AE4FCF">
        <w:trPr>
          <w:cantSplit/>
        </w:trPr>
        <w:tc>
          <w:tcPr>
            <w:tcW w:w="2817" w:type="dxa"/>
          </w:tcPr>
          <w:p w14:paraId="2E229EE1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0135E24D" w14:textId="5BB75A57" w:rsidR="00EB6264" w:rsidRPr="002365D3" w:rsidRDefault="00356727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770,462</w:t>
            </w:r>
          </w:p>
        </w:tc>
        <w:tc>
          <w:tcPr>
            <w:tcW w:w="270" w:type="dxa"/>
            <w:vAlign w:val="bottom"/>
          </w:tcPr>
          <w:p w14:paraId="0B375F2B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64ABB21" w14:textId="718058F7" w:rsidR="00EB6264" w:rsidRPr="002365D3" w:rsidRDefault="00356727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183,68</w:t>
            </w:r>
            <w:r w:rsidR="00AE4FCF" w:rsidRPr="002365D3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5BF9C368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7CA49D8" w14:textId="6AE099D5" w:rsidR="00EB6264" w:rsidRPr="002365D3" w:rsidRDefault="00356727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358,60</w:t>
            </w:r>
            <w:r w:rsidR="00AE4FCF"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48" w:type="dxa"/>
            <w:vAlign w:val="bottom"/>
          </w:tcPr>
          <w:p w14:paraId="467FADDF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B3E2C04" w14:textId="0FE4BAB3" w:rsidR="00EB6264" w:rsidRPr="002365D3" w:rsidRDefault="00356727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41,70</w:t>
            </w:r>
            <w:r w:rsidR="00AE4FCF" w:rsidRPr="002365D3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0B2B4D6E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7461C60" w14:textId="6F7F5216" w:rsidR="00EB6264" w:rsidRPr="002365D3" w:rsidRDefault="00356727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21,65</w:t>
            </w:r>
            <w:r w:rsidR="00AE4FCF" w:rsidRPr="002365D3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77BB572D" w14:textId="77777777" w:rsidR="00EB6264" w:rsidRPr="002365D3" w:rsidRDefault="00EB6264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0C646A" w14:textId="155AA5F6" w:rsidR="00EB6264" w:rsidRPr="002365D3" w:rsidRDefault="00356727" w:rsidP="00EB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1,376,118</w:t>
            </w:r>
          </w:p>
        </w:tc>
      </w:tr>
      <w:tr w:rsidR="00A26E28" w:rsidRPr="002365D3" w14:paraId="183CCDFC" w14:textId="77777777" w:rsidTr="00AE4FCF">
        <w:trPr>
          <w:cantSplit/>
        </w:trPr>
        <w:tc>
          <w:tcPr>
            <w:tcW w:w="2817" w:type="dxa"/>
          </w:tcPr>
          <w:p w14:paraId="75B8EFB9" w14:textId="77777777" w:rsidR="00A26E28" w:rsidRPr="002365D3" w:rsidRDefault="00A26E28" w:rsidP="00A26E28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36" w:type="dxa"/>
            <w:vAlign w:val="bottom"/>
          </w:tcPr>
          <w:p w14:paraId="52D190C1" w14:textId="2810652E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723</w:t>
            </w:r>
          </w:p>
        </w:tc>
        <w:tc>
          <w:tcPr>
            <w:tcW w:w="270" w:type="dxa"/>
            <w:vAlign w:val="bottom"/>
          </w:tcPr>
          <w:p w14:paraId="4CAB2264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C532DD8" w14:textId="1F692071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12974C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A434B07" w14:textId="1F0E58DC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2A20E4D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14:paraId="4E0B9A1B" w14:textId="0473A02E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23DAA5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87C7CE" w14:textId="369C8813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7,022</w:t>
            </w:r>
          </w:p>
        </w:tc>
        <w:tc>
          <w:tcPr>
            <w:tcW w:w="236" w:type="dxa"/>
            <w:vAlign w:val="bottom"/>
          </w:tcPr>
          <w:p w14:paraId="6408F7D6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718A9F4" w14:textId="442E1305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7,745</w:t>
            </w:r>
          </w:p>
        </w:tc>
      </w:tr>
      <w:tr w:rsidR="00A26E28" w:rsidRPr="002365D3" w14:paraId="7EBB7B53" w14:textId="77777777" w:rsidTr="00AE4FCF">
        <w:trPr>
          <w:cantSplit/>
        </w:trPr>
        <w:tc>
          <w:tcPr>
            <w:tcW w:w="2817" w:type="dxa"/>
          </w:tcPr>
          <w:p w14:paraId="6FB6F5F0" w14:textId="77777777" w:rsidR="00A26E28" w:rsidRPr="002365D3" w:rsidRDefault="00A26E28" w:rsidP="00A26E28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05FDA2" w14:textId="67103962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973,558</w:t>
            </w:r>
          </w:p>
        </w:tc>
        <w:tc>
          <w:tcPr>
            <w:tcW w:w="270" w:type="dxa"/>
          </w:tcPr>
          <w:p w14:paraId="55E01D05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1C63B9C" w14:textId="779C6BCA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226</w:t>
            </w:r>
            <w:r w:rsidR="00AE4FCF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51</w:t>
            </w:r>
            <w:r w:rsidR="00AE4FCF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CE98DA2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6EB885F" w14:textId="433933B6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491</w:t>
            </w:r>
            <w:r w:rsidR="00AE4FCF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8</w:t>
            </w:r>
            <w:r w:rsidR="00C87371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  <w:r w:rsidR="00AE4FCF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8" w:type="dxa"/>
          </w:tcPr>
          <w:p w14:paraId="34DB7C8E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61778" w14:textId="72A1518B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41,70</w:t>
            </w:r>
            <w:r w:rsidR="00AE4FCF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12FF462A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6337E7D" w14:textId="45530D36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74,921</w:t>
            </w:r>
          </w:p>
        </w:tc>
        <w:tc>
          <w:tcPr>
            <w:tcW w:w="236" w:type="dxa"/>
          </w:tcPr>
          <w:p w14:paraId="60887B51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EEFC091" w14:textId="4A872684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1,808,5</w:t>
            </w:r>
            <w:r w:rsidR="00C87371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</w:p>
        </w:tc>
      </w:tr>
      <w:tr w:rsidR="00A26E28" w:rsidRPr="002365D3" w14:paraId="08C7C4FE" w14:textId="77777777" w:rsidTr="00957557">
        <w:trPr>
          <w:cantSplit/>
        </w:trPr>
        <w:tc>
          <w:tcPr>
            <w:tcW w:w="2817" w:type="dxa"/>
          </w:tcPr>
          <w:p w14:paraId="79771AB5" w14:textId="77777777" w:rsidR="00A26E28" w:rsidRPr="002365D3" w:rsidRDefault="00A26E28" w:rsidP="00A26E28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69487FD2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5C950D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3CECD92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B11635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ADC3A0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03698D5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991F6B2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B20A45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C40B95C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13AC0E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FBC6050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26E28" w:rsidRPr="002365D3" w14:paraId="1DDF56F8" w14:textId="77777777" w:rsidTr="00957557">
        <w:trPr>
          <w:cantSplit/>
        </w:trPr>
        <w:tc>
          <w:tcPr>
            <w:tcW w:w="2817" w:type="dxa"/>
          </w:tcPr>
          <w:p w14:paraId="3C261A64" w14:textId="77777777" w:rsidR="00A26E28" w:rsidRPr="002365D3" w:rsidRDefault="00A26E28" w:rsidP="00A26E28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CCF39DC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3FE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567F484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1C65B6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76D753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2F6DAF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8FA6F1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4599F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FEEFC16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98ADE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6614D4D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26E28" w:rsidRPr="002365D3" w14:paraId="512AD702" w14:textId="77777777" w:rsidTr="00957557">
        <w:trPr>
          <w:cantSplit/>
        </w:trPr>
        <w:tc>
          <w:tcPr>
            <w:tcW w:w="2817" w:type="dxa"/>
          </w:tcPr>
          <w:p w14:paraId="1C183353" w14:textId="77777777" w:rsidR="00A26E28" w:rsidRPr="002365D3" w:rsidRDefault="00A26E28" w:rsidP="00A26E28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6775B8B6" w14:textId="74E3F9E5" w:rsidR="00A26E28" w:rsidRPr="002365D3" w:rsidRDefault="00AD1E9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1,190,335</w:t>
            </w:r>
          </w:p>
        </w:tc>
        <w:tc>
          <w:tcPr>
            <w:tcW w:w="270" w:type="dxa"/>
          </w:tcPr>
          <w:p w14:paraId="2A3C1BD9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0525BA" w14:textId="68F6B682" w:rsidR="00A26E28" w:rsidRPr="002365D3" w:rsidRDefault="00AD1E9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91,510</w:t>
            </w:r>
          </w:p>
        </w:tc>
        <w:tc>
          <w:tcPr>
            <w:tcW w:w="236" w:type="dxa"/>
          </w:tcPr>
          <w:p w14:paraId="63853EDD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9C98C84" w14:textId="5BC47DDB" w:rsidR="00A26E28" w:rsidRPr="002365D3" w:rsidRDefault="00AD1E9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77,465</w:t>
            </w:r>
          </w:p>
        </w:tc>
        <w:tc>
          <w:tcPr>
            <w:tcW w:w="248" w:type="dxa"/>
          </w:tcPr>
          <w:p w14:paraId="14204A78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D59F02" w14:textId="353D9083" w:rsidR="00A26E28" w:rsidRPr="002365D3" w:rsidRDefault="00AD1E9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41D928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4ADAB" w14:textId="1C1D123A" w:rsidR="00A26E28" w:rsidRPr="002365D3" w:rsidRDefault="00AD1E9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39,937</w:t>
            </w:r>
          </w:p>
        </w:tc>
        <w:tc>
          <w:tcPr>
            <w:tcW w:w="236" w:type="dxa"/>
          </w:tcPr>
          <w:p w14:paraId="0BF766AB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D2A772D" w14:textId="18D8E022" w:rsidR="00A26E28" w:rsidRPr="002365D3" w:rsidRDefault="00AD1E9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1,399,247</w:t>
            </w:r>
          </w:p>
        </w:tc>
      </w:tr>
      <w:tr w:rsidR="00A26E28" w:rsidRPr="002365D3" w14:paraId="6FCB3358" w14:textId="77777777" w:rsidTr="00957557">
        <w:trPr>
          <w:cantSplit/>
        </w:trPr>
        <w:tc>
          <w:tcPr>
            <w:tcW w:w="2817" w:type="dxa"/>
          </w:tcPr>
          <w:p w14:paraId="73874383" w14:textId="77777777" w:rsidR="00A26E28" w:rsidRPr="002365D3" w:rsidRDefault="00A26E28" w:rsidP="00A26E28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2735E5FD" w14:textId="7E5BFF84" w:rsidR="00A26E28" w:rsidRPr="002365D3" w:rsidRDefault="00797F6B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64,060</w:t>
            </w:r>
          </w:p>
        </w:tc>
        <w:tc>
          <w:tcPr>
            <w:tcW w:w="270" w:type="dxa"/>
          </w:tcPr>
          <w:p w14:paraId="59C4D5E1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F4DF0B4" w14:textId="2EA384E8" w:rsidR="00A26E28" w:rsidRPr="002365D3" w:rsidRDefault="00797F6B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6" w:type="dxa"/>
          </w:tcPr>
          <w:p w14:paraId="1C180CAC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1AAEFE2" w14:textId="2A665787" w:rsidR="00A26E28" w:rsidRPr="002365D3" w:rsidRDefault="00797F6B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15,827</w:t>
            </w:r>
          </w:p>
        </w:tc>
        <w:tc>
          <w:tcPr>
            <w:tcW w:w="248" w:type="dxa"/>
          </w:tcPr>
          <w:p w14:paraId="75C1A34A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A24732" w14:textId="622346B2" w:rsidR="00A26E28" w:rsidRPr="002365D3" w:rsidRDefault="00797F6B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1FFA4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8EC13" w14:textId="3338912A" w:rsidR="00A26E28" w:rsidRPr="002365D3" w:rsidRDefault="00797F6B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4,659</w:t>
            </w:r>
          </w:p>
        </w:tc>
        <w:tc>
          <w:tcPr>
            <w:tcW w:w="236" w:type="dxa"/>
          </w:tcPr>
          <w:p w14:paraId="69558944" w14:textId="77777777" w:rsidR="00A26E28" w:rsidRPr="002365D3" w:rsidRDefault="00A26E28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17FD2EB" w14:textId="1C25B7CD" w:rsidR="00A26E28" w:rsidRPr="002365D3" w:rsidRDefault="00797F6B" w:rsidP="00A2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84,770</w:t>
            </w:r>
          </w:p>
        </w:tc>
      </w:tr>
      <w:tr w:rsidR="00797F6B" w:rsidRPr="002365D3" w14:paraId="40E0BEDB" w14:textId="77777777" w:rsidTr="00957557">
        <w:trPr>
          <w:cantSplit/>
        </w:trPr>
        <w:tc>
          <w:tcPr>
            <w:tcW w:w="2817" w:type="dxa"/>
          </w:tcPr>
          <w:p w14:paraId="617DBD17" w14:textId="77777777" w:rsidR="00797F6B" w:rsidRPr="002365D3" w:rsidRDefault="00797F6B" w:rsidP="00797F6B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FCBFA97" w14:textId="1452E1BF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594786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19C342" w14:textId="4AAB26B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4A42C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1FB2D17" w14:textId="22F91B84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BFD7DA3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C9851F" w14:textId="49A1530C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4DBDD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17392D0" w14:textId="463770FF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5,586</w:t>
            </w:r>
          </w:p>
        </w:tc>
        <w:tc>
          <w:tcPr>
            <w:tcW w:w="236" w:type="dxa"/>
          </w:tcPr>
          <w:p w14:paraId="09D41420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14CBF2" w14:textId="0523B730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5,586</w:t>
            </w:r>
          </w:p>
        </w:tc>
      </w:tr>
      <w:tr w:rsidR="00797F6B" w:rsidRPr="002365D3" w14:paraId="7B6D29E8" w14:textId="77777777" w:rsidTr="00957557">
        <w:trPr>
          <w:cantSplit/>
        </w:trPr>
        <w:tc>
          <w:tcPr>
            <w:tcW w:w="2817" w:type="dxa"/>
          </w:tcPr>
          <w:p w14:paraId="0906BD64" w14:textId="0E01E003" w:rsidR="00797F6B" w:rsidRPr="002365D3" w:rsidRDefault="00797F6B" w:rsidP="00797F6B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629C5308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5278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AA8309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71C803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12E977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C9353EB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B074879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74053B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F94F8B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D80A8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ED8751" w14:textId="675BA22B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7F6B" w:rsidRPr="002365D3" w14:paraId="27BC2208" w14:textId="77777777" w:rsidTr="009859E9">
        <w:trPr>
          <w:cantSplit/>
        </w:trPr>
        <w:tc>
          <w:tcPr>
            <w:tcW w:w="2817" w:type="dxa"/>
          </w:tcPr>
          <w:p w14:paraId="25ED904F" w14:textId="4E131CBD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  <w:vAlign w:val="bottom"/>
          </w:tcPr>
          <w:p w14:paraId="25C5F740" w14:textId="711EC4AA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438</w:t>
            </w:r>
          </w:p>
        </w:tc>
        <w:tc>
          <w:tcPr>
            <w:tcW w:w="270" w:type="dxa"/>
            <w:vAlign w:val="bottom"/>
          </w:tcPr>
          <w:p w14:paraId="36AB0FD8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B8B90C8" w14:textId="32058303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3E3528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189F39C" w14:textId="187FCD74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453645E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E3E2291" w14:textId="79F999ED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C10C44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9003C48" w14:textId="7793218A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157D1B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86D64AD" w14:textId="15B8A341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438</w:t>
            </w:r>
          </w:p>
        </w:tc>
      </w:tr>
      <w:tr w:rsidR="00797F6B" w:rsidRPr="002365D3" w14:paraId="69ACBF7E" w14:textId="77777777" w:rsidTr="00915FCA">
        <w:trPr>
          <w:cantSplit/>
        </w:trPr>
        <w:tc>
          <w:tcPr>
            <w:tcW w:w="2817" w:type="dxa"/>
          </w:tcPr>
          <w:p w14:paraId="777256EF" w14:textId="77777777" w:rsidR="00797F6B" w:rsidRPr="002365D3" w:rsidRDefault="00797F6B" w:rsidP="00797F6B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87DFA58" w14:textId="0D87546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5,693</w:t>
            </w:r>
          </w:p>
        </w:tc>
        <w:tc>
          <w:tcPr>
            <w:tcW w:w="270" w:type="dxa"/>
          </w:tcPr>
          <w:p w14:paraId="13F9F4FD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383A7D" w14:textId="7F77D03A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9,691</w:t>
            </w:r>
          </w:p>
        </w:tc>
        <w:tc>
          <w:tcPr>
            <w:tcW w:w="236" w:type="dxa"/>
          </w:tcPr>
          <w:p w14:paraId="4328D089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FD4ECD1" w14:textId="272C099E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44,248</w:t>
            </w:r>
          </w:p>
        </w:tc>
        <w:tc>
          <w:tcPr>
            <w:tcW w:w="248" w:type="dxa"/>
          </w:tcPr>
          <w:p w14:paraId="768DC79E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82FF35B" w14:textId="71F60952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97C6BF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3B05B50" w14:textId="3B29D3D2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0FABE24F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015A6CC" w14:textId="7A7B9D30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59,644</w:t>
            </w:r>
          </w:p>
        </w:tc>
      </w:tr>
      <w:tr w:rsidR="00797F6B" w:rsidRPr="002365D3" w14:paraId="1BF7D863" w14:textId="77777777" w:rsidTr="00915FCA">
        <w:trPr>
          <w:cantSplit/>
        </w:trPr>
        <w:tc>
          <w:tcPr>
            <w:tcW w:w="2817" w:type="dxa"/>
          </w:tcPr>
          <w:p w14:paraId="233B2762" w14:textId="77777777" w:rsidR="00797F6B" w:rsidRPr="002365D3" w:rsidRDefault="00797F6B" w:rsidP="00797F6B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628F94" w14:textId="474CB700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3,847</w:t>
            </w:r>
          </w:p>
        </w:tc>
        <w:tc>
          <w:tcPr>
            <w:tcW w:w="270" w:type="dxa"/>
          </w:tcPr>
          <w:p w14:paraId="732AE459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F872464" w14:textId="0E30874F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8BE620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8080C47" w14:textId="76C39C11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7CBD18A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1327B7E" w14:textId="06D0937E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B85AE1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38335DD" w14:textId="07CC6509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19,755</w:t>
            </w:r>
          </w:p>
        </w:tc>
        <w:tc>
          <w:tcPr>
            <w:tcW w:w="236" w:type="dxa"/>
          </w:tcPr>
          <w:p w14:paraId="3BB64E1B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BDF2E16" w14:textId="3413DFE0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23,602</w:t>
            </w:r>
          </w:p>
        </w:tc>
      </w:tr>
      <w:tr w:rsidR="00797F6B" w:rsidRPr="002365D3" w14:paraId="600A5714" w14:textId="77777777" w:rsidTr="00957557">
        <w:trPr>
          <w:cantSplit/>
        </w:trPr>
        <w:tc>
          <w:tcPr>
            <w:tcW w:w="2817" w:type="dxa"/>
          </w:tcPr>
          <w:p w14:paraId="0E351201" w14:textId="77777777" w:rsidR="00797F6B" w:rsidRPr="002365D3" w:rsidRDefault="00797F6B" w:rsidP="00797F6B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5006125" w14:textId="2C1AA370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1,264,373</w:t>
            </w:r>
          </w:p>
        </w:tc>
        <w:tc>
          <w:tcPr>
            <w:tcW w:w="270" w:type="dxa"/>
          </w:tcPr>
          <w:p w14:paraId="1A9B8570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5AC79E" w14:textId="59D8EBD8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101,425</w:t>
            </w:r>
          </w:p>
        </w:tc>
        <w:tc>
          <w:tcPr>
            <w:tcW w:w="236" w:type="dxa"/>
          </w:tcPr>
          <w:p w14:paraId="44A8DF80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9308F2" w14:textId="1CED6C7F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137,540</w:t>
            </w:r>
          </w:p>
        </w:tc>
        <w:tc>
          <w:tcPr>
            <w:tcW w:w="248" w:type="dxa"/>
          </w:tcPr>
          <w:p w14:paraId="2CCADE6B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C372AE" w14:textId="0AB6F044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9193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1365CF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935A5EB" w14:textId="0CAE61FA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69,949</w:t>
            </w:r>
          </w:p>
        </w:tc>
        <w:tc>
          <w:tcPr>
            <w:tcW w:w="236" w:type="dxa"/>
          </w:tcPr>
          <w:p w14:paraId="7A2AFB8A" w14:textId="77777777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E00CECC" w14:textId="6EA00A0C" w:rsidR="00797F6B" w:rsidRPr="002365D3" w:rsidRDefault="00797F6B" w:rsidP="0079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1,573,287</w:t>
            </w:r>
          </w:p>
        </w:tc>
      </w:tr>
    </w:tbl>
    <w:p w14:paraId="0AF292C8" w14:textId="3264BBF9" w:rsidR="002B39CC" w:rsidRPr="002365D3" w:rsidRDefault="002B39CC" w:rsidP="002B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bookmarkStart w:id="10" w:name="_Hlk125731837"/>
      <w:r w:rsidRPr="002365D3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bookmarkEnd w:id="10"/>
    <w:p w14:paraId="07BB747C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10"/>
          <w:szCs w:val="10"/>
          <w:lang w:eastAsia="en-GB"/>
        </w:rPr>
      </w:pPr>
    </w:p>
    <w:tbl>
      <w:tblPr>
        <w:tblW w:w="981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6972DB" w:rsidRPr="002365D3" w14:paraId="49AFB43B" w14:textId="77777777" w:rsidTr="00F2285E">
        <w:trPr>
          <w:cantSplit/>
          <w:tblHeader/>
        </w:trPr>
        <w:tc>
          <w:tcPr>
            <w:tcW w:w="2817" w:type="dxa"/>
          </w:tcPr>
          <w:p w14:paraId="280C58A7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7CB1BD14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72DB" w:rsidRPr="002365D3" w14:paraId="02EE75EF" w14:textId="77777777" w:rsidTr="00F2285E">
        <w:trPr>
          <w:cantSplit/>
          <w:tblHeader/>
        </w:trPr>
        <w:tc>
          <w:tcPr>
            <w:tcW w:w="2817" w:type="dxa"/>
          </w:tcPr>
          <w:p w14:paraId="74A220F5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0AD75BEE" w14:textId="1BD09C1D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2564</w:t>
            </w:r>
          </w:p>
        </w:tc>
      </w:tr>
      <w:tr w:rsidR="006972DB" w:rsidRPr="002365D3" w14:paraId="68724E54" w14:textId="77777777" w:rsidTr="00F2285E">
        <w:trPr>
          <w:cantSplit/>
          <w:tblHeader/>
        </w:trPr>
        <w:tc>
          <w:tcPr>
            <w:tcW w:w="2817" w:type="dxa"/>
          </w:tcPr>
          <w:p w14:paraId="112EF558" w14:textId="77777777" w:rsidR="006972DB" w:rsidRPr="002365D3" w:rsidRDefault="006972DB" w:rsidP="00F2285E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5186E831" w14:textId="77777777" w:rsidR="006972DB" w:rsidRPr="002365D3" w:rsidRDefault="006972DB" w:rsidP="00F2285E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3F868B9F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7A73B37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5976866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C8CEC78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588226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F85BB61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4BD9F344" w14:textId="77777777" w:rsidTr="00F2285E">
        <w:trPr>
          <w:cantSplit/>
          <w:tblHeader/>
        </w:trPr>
        <w:tc>
          <w:tcPr>
            <w:tcW w:w="2817" w:type="dxa"/>
          </w:tcPr>
          <w:p w14:paraId="0433E168" w14:textId="77777777" w:rsidR="006972DB" w:rsidRPr="002365D3" w:rsidRDefault="006972DB" w:rsidP="00F2285E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5B140B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1CCBDB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45C54C93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179033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4C03C47A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7954EE4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600611C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79A58AC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17488EBC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988A60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17B09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775E126F" w14:textId="77777777" w:rsidTr="00F2285E">
        <w:trPr>
          <w:cantSplit/>
          <w:tblHeader/>
        </w:trPr>
        <w:tc>
          <w:tcPr>
            <w:tcW w:w="2817" w:type="dxa"/>
          </w:tcPr>
          <w:p w14:paraId="0356603B" w14:textId="77777777" w:rsidR="006972DB" w:rsidRPr="002365D3" w:rsidRDefault="006972DB" w:rsidP="00F2285E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23B679D2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2A6C4495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68FD30F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26A0B281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DECC059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7E9C0D17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3AF27D0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197252A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0E79847E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66DC8D25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61FA733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6972DB" w:rsidRPr="002365D3" w14:paraId="64D19E17" w14:textId="77777777" w:rsidTr="00F2285E">
        <w:trPr>
          <w:cantSplit/>
          <w:tblHeader/>
        </w:trPr>
        <w:tc>
          <w:tcPr>
            <w:tcW w:w="2817" w:type="dxa"/>
          </w:tcPr>
          <w:p w14:paraId="6EF63464" w14:textId="77777777" w:rsidR="006972DB" w:rsidRPr="002365D3" w:rsidRDefault="006972DB" w:rsidP="00F2285E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7644DB22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4A979C77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55A5779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65DA996B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E3C7D42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419E0938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D484AE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01F2F12A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601A8596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7483C793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E8C3B73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6972DB" w:rsidRPr="002365D3" w14:paraId="03BB3185" w14:textId="77777777" w:rsidTr="00F2285E">
        <w:trPr>
          <w:cantSplit/>
          <w:tblHeader/>
        </w:trPr>
        <w:tc>
          <w:tcPr>
            <w:tcW w:w="2817" w:type="dxa"/>
          </w:tcPr>
          <w:p w14:paraId="58AAC72C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2AA7D5A0" w14:textId="77777777" w:rsidR="006972DB" w:rsidRPr="002365D3" w:rsidRDefault="006972DB" w:rsidP="00F2285E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972DB" w:rsidRPr="002365D3" w14:paraId="1916E37C" w14:textId="77777777" w:rsidTr="00F2285E">
        <w:trPr>
          <w:cantSplit/>
        </w:trPr>
        <w:tc>
          <w:tcPr>
            <w:tcW w:w="2817" w:type="dxa"/>
          </w:tcPr>
          <w:p w14:paraId="3F677F5A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008D76D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14D31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FF33A6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13677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074297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67F57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26412B8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D309F1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3D53C0D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1190A1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48A5BB7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6972DB" w:rsidRPr="002365D3" w14:paraId="749F2503" w14:textId="77777777" w:rsidTr="00F2285E">
        <w:trPr>
          <w:cantSplit/>
        </w:trPr>
        <w:tc>
          <w:tcPr>
            <w:tcW w:w="2817" w:type="dxa"/>
          </w:tcPr>
          <w:p w14:paraId="1E21D88D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37D5E2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92029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B794CF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89925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3BFF6D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66C4FE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442D9B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A7182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C572FE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16,011</w:t>
            </w:r>
          </w:p>
        </w:tc>
        <w:tc>
          <w:tcPr>
            <w:tcW w:w="236" w:type="dxa"/>
          </w:tcPr>
          <w:p w14:paraId="67D52AD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7D9ABC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16,011</w:t>
            </w:r>
          </w:p>
        </w:tc>
      </w:tr>
      <w:tr w:rsidR="006972DB" w:rsidRPr="002365D3" w14:paraId="13812B36" w14:textId="77777777" w:rsidTr="00F2285E">
        <w:trPr>
          <w:cantSplit/>
        </w:trPr>
        <w:tc>
          <w:tcPr>
            <w:tcW w:w="2817" w:type="dxa"/>
          </w:tcPr>
          <w:p w14:paraId="185BE7E4" w14:textId="77777777" w:rsidR="006972DB" w:rsidRPr="002365D3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18DBDCC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1E56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4B9BCB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888ED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5DCC55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718A8DF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B7518E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48CCD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1E7A1E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3C266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49998A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36A62F76" w14:textId="77777777" w:rsidTr="00F2285E">
        <w:trPr>
          <w:cantSplit/>
        </w:trPr>
        <w:tc>
          <w:tcPr>
            <w:tcW w:w="2817" w:type="dxa"/>
          </w:tcPr>
          <w:p w14:paraId="5D637E79" w14:textId="77777777" w:rsidR="006972DB" w:rsidRPr="002365D3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4CF7C93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136,453</w:t>
            </w:r>
          </w:p>
        </w:tc>
        <w:tc>
          <w:tcPr>
            <w:tcW w:w="270" w:type="dxa"/>
          </w:tcPr>
          <w:p w14:paraId="58EF13F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6DE453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171</w:t>
            </w:r>
          </w:p>
        </w:tc>
        <w:tc>
          <w:tcPr>
            <w:tcW w:w="236" w:type="dxa"/>
          </w:tcPr>
          <w:p w14:paraId="781268A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545E3C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248" w:type="dxa"/>
          </w:tcPr>
          <w:p w14:paraId="15400EC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582C44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</w:tcPr>
          <w:p w14:paraId="14B09A2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617AE0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22,258</w:t>
            </w:r>
          </w:p>
        </w:tc>
        <w:tc>
          <w:tcPr>
            <w:tcW w:w="236" w:type="dxa"/>
          </w:tcPr>
          <w:p w14:paraId="657B274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09F344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158,892</w:t>
            </w:r>
          </w:p>
        </w:tc>
      </w:tr>
      <w:tr w:rsidR="006972DB" w:rsidRPr="002365D3" w14:paraId="489C7942" w14:textId="77777777" w:rsidTr="00F2285E">
        <w:trPr>
          <w:cantSplit/>
        </w:trPr>
        <w:tc>
          <w:tcPr>
            <w:tcW w:w="2817" w:type="dxa"/>
          </w:tcPr>
          <w:p w14:paraId="20779244" w14:textId="77777777" w:rsidR="006972DB" w:rsidRPr="002365D3" w:rsidRDefault="006972DB" w:rsidP="00F2285E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br/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263310B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1,043</w:t>
            </w:r>
          </w:p>
        </w:tc>
        <w:tc>
          <w:tcPr>
            <w:tcW w:w="270" w:type="dxa"/>
            <w:vAlign w:val="bottom"/>
          </w:tcPr>
          <w:p w14:paraId="101550C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CC8349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963FF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A21195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12D6B97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295B1F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D84EB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C51302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378</w:t>
            </w:r>
          </w:p>
        </w:tc>
        <w:tc>
          <w:tcPr>
            <w:tcW w:w="236" w:type="dxa"/>
            <w:vAlign w:val="bottom"/>
          </w:tcPr>
          <w:p w14:paraId="41B1284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463ED8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1,421</w:t>
            </w:r>
          </w:p>
        </w:tc>
      </w:tr>
      <w:tr w:rsidR="006972DB" w:rsidRPr="002365D3" w14:paraId="3296138C" w14:textId="77777777" w:rsidTr="00F2285E">
        <w:trPr>
          <w:cantSplit/>
        </w:trPr>
        <w:tc>
          <w:tcPr>
            <w:tcW w:w="2817" w:type="dxa"/>
          </w:tcPr>
          <w:p w14:paraId="35E4C6AC" w14:textId="77777777" w:rsidR="006972DB" w:rsidRPr="002365D3" w:rsidRDefault="006972DB" w:rsidP="00F2285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36" w:type="dxa"/>
          </w:tcPr>
          <w:p w14:paraId="24A68B5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28,575</w:t>
            </w:r>
          </w:p>
        </w:tc>
        <w:tc>
          <w:tcPr>
            <w:tcW w:w="270" w:type="dxa"/>
          </w:tcPr>
          <w:p w14:paraId="243BDD0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79A076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19,904</w:t>
            </w:r>
          </w:p>
        </w:tc>
        <w:tc>
          <w:tcPr>
            <w:tcW w:w="236" w:type="dxa"/>
          </w:tcPr>
          <w:p w14:paraId="5B1B531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2503EB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128,859</w:t>
            </w:r>
          </w:p>
        </w:tc>
        <w:tc>
          <w:tcPr>
            <w:tcW w:w="248" w:type="dxa"/>
          </w:tcPr>
          <w:p w14:paraId="1B82379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D9B582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92724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C3766B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2,891</w:t>
            </w:r>
          </w:p>
        </w:tc>
        <w:tc>
          <w:tcPr>
            <w:tcW w:w="236" w:type="dxa"/>
          </w:tcPr>
          <w:p w14:paraId="346C284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16B8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180,229</w:t>
            </w:r>
          </w:p>
        </w:tc>
      </w:tr>
      <w:tr w:rsidR="006972DB" w:rsidRPr="002365D3" w14:paraId="2C8B587B" w14:textId="77777777" w:rsidTr="00F2285E">
        <w:trPr>
          <w:cantSplit/>
        </w:trPr>
        <w:tc>
          <w:tcPr>
            <w:tcW w:w="2817" w:type="dxa"/>
          </w:tcPr>
          <w:p w14:paraId="4278B9FA" w14:textId="77777777" w:rsidR="006972DB" w:rsidRPr="002365D3" w:rsidRDefault="006972DB" w:rsidP="00F2285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36" w:type="dxa"/>
            <w:vAlign w:val="bottom"/>
          </w:tcPr>
          <w:p w14:paraId="2C8376A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6C8FE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1DA896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D7375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6732AE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5B40893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5DE26B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809C8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F02345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9F087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A1541D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6F9CBAE0" w14:textId="77777777" w:rsidTr="00F2285E">
        <w:trPr>
          <w:cantSplit/>
        </w:trPr>
        <w:tc>
          <w:tcPr>
            <w:tcW w:w="2817" w:type="dxa"/>
          </w:tcPr>
          <w:p w14:paraId="78CE20D3" w14:textId="77777777" w:rsidR="006972DB" w:rsidRPr="002365D3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36" w:type="dxa"/>
            <w:vAlign w:val="bottom"/>
          </w:tcPr>
          <w:p w14:paraId="16CE3D0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1092C6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7F9885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EF72E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F17E74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0311579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B59A41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F9636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267046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8,620</w:t>
            </w:r>
          </w:p>
        </w:tc>
        <w:tc>
          <w:tcPr>
            <w:tcW w:w="236" w:type="dxa"/>
            <w:vAlign w:val="bottom"/>
          </w:tcPr>
          <w:p w14:paraId="65203CF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0D03C0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8,620</w:t>
            </w:r>
          </w:p>
        </w:tc>
      </w:tr>
      <w:tr w:rsidR="006972DB" w:rsidRPr="002365D3" w14:paraId="7F3E0082" w14:textId="77777777" w:rsidTr="00F2285E">
        <w:trPr>
          <w:cantSplit/>
        </w:trPr>
        <w:tc>
          <w:tcPr>
            <w:tcW w:w="2817" w:type="dxa"/>
          </w:tcPr>
          <w:p w14:paraId="6ABA22C0" w14:textId="77777777" w:rsidR="006972DB" w:rsidRPr="002365D3" w:rsidRDefault="006972DB" w:rsidP="00F2285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01D417D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A4334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6501B4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32BC7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7752D6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55C5C6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50CE6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B251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C9B2E8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56152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976D7B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4422F3AD" w14:textId="77777777" w:rsidTr="00F2285E">
        <w:trPr>
          <w:cantSplit/>
        </w:trPr>
        <w:tc>
          <w:tcPr>
            <w:tcW w:w="2817" w:type="dxa"/>
          </w:tcPr>
          <w:p w14:paraId="08A67F8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767815A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777,862</w:t>
            </w:r>
          </w:p>
        </w:tc>
        <w:tc>
          <w:tcPr>
            <w:tcW w:w="270" w:type="dxa"/>
            <w:vAlign w:val="bottom"/>
          </w:tcPr>
          <w:p w14:paraId="77E42BF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777A3D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159,301</w:t>
            </w:r>
          </w:p>
        </w:tc>
        <w:tc>
          <w:tcPr>
            <w:tcW w:w="236" w:type="dxa"/>
            <w:vAlign w:val="bottom"/>
          </w:tcPr>
          <w:p w14:paraId="13D4FB0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CAEC415" w14:textId="5E58ADCC" w:rsidR="006972DB" w:rsidRPr="002365D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373,909</w:t>
            </w:r>
          </w:p>
        </w:tc>
        <w:tc>
          <w:tcPr>
            <w:tcW w:w="248" w:type="dxa"/>
            <w:vAlign w:val="bottom"/>
          </w:tcPr>
          <w:p w14:paraId="07A54E9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BC4E586" w14:textId="01A8BFCA" w:rsidR="006972DB" w:rsidRPr="002365D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42,120</w:t>
            </w:r>
          </w:p>
        </w:tc>
        <w:tc>
          <w:tcPr>
            <w:tcW w:w="236" w:type="dxa"/>
            <w:vAlign w:val="bottom"/>
          </w:tcPr>
          <w:p w14:paraId="7BA62A6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B4D03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18,112</w:t>
            </w:r>
          </w:p>
        </w:tc>
        <w:tc>
          <w:tcPr>
            <w:tcW w:w="236" w:type="dxa"/>
            <w:vAlign w:val="bottom"/>
          </w:tcPr>
          <w:p w14:paraId="23A5778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DE70E79" w14:textId="3B3BD083" w:rsidR="006972DB" w:rsidRPr="002365D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1,371,304</w:t>
            </w:r>
          </w:p>
        </w:tc>
      </w:tr>
      <w:tr w:rsidR="006972DB" w:rsidRPr="002365D3" w14:paraId="7E76F7B3" w14:textId="77777777" w:rsidTr="00F2285E">
        <w:trPr>
          <w:cantSplit/>
        </w:trPr>
        <w:tc>
          <w:tcPr>
            <w:tcW w:w="2817" w:type="dxa"/>
          </w:tcPr>
          <w:p w14:paraId="0BEB04C6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36" w:type="dxa"/>
            <w:vAlign w:val="bottom"/>
          </w:tcPr>
          <w:p w14:paraId="5222DA0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1,864</w:t>
            </w:r>
          </w:p>
        </w:tc>
        <w:tc>
          <w:tcPr>
            <w:tcW w:w="270" w:type="dxa"/>
            <w:vAlign w:val="bottom"/>
          </w:tcPr>
          <w:p w14:paraId="1E12031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40CB7E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F82E7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A1BC71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6B10C0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1283B0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6C0E3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F6B56E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5,711</w:t>
            </w:r>
          </w:p>
        </w:tc>
        <w:tc>
          <w:tcPr>
            <w:tcW w:w="236" w:type="dxa"/>
            <w:vAlign w:val="bottom"/>
          </w:tcPr>
          <w:p w14:paraId="03F20DB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8054D6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7,575</w:t>
            </w:r>
          </w:p>
        </w:tc>
      </w:tr>
      <w:tr w:rsidR="006972DB" w:rsidRPr="002365D3" w14:paraId="71C81D59" w14:textId="77777777" w:rsidTr="00F2285E">
        <w:trPr>
          <w:cantSplit/>
        </w:trPr>
        <w:tc>
          <w:tcPr>
            <w:tcW w:w="2817" w:type="dxa"/>
          </w:tcPr>
          <w:p w14:paraId="35099054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AF2BB8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945,797</w:t>
            </w:r>
          </w:p>
        </w:tc>
        <w:tc>
          <w:tcPr>
            <w:tcW w:w="270" w:type="dxa"/>
          </w:tcPr>
          <w:p w14:paraId="5D123D0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FBB4A5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179,376</w:t>
            </w:r>
          </w:p>
        </w:tc>
        <w:tc>
          <w:tcPr>
            <w:tcW w:w="236" w:type="dxa"/>
          </w:tcPr>
          <w:p w14:paraId="6F1F086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4921E61" w14:textId="07CFAAED" w:rsidR="006972DB" w:rsidRPr="002365D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502,778</w:t>
            </w:r>
          </w:p>
        </w:tc>
        <w:tc>
          <w:tcPr>
            <w:tcW w:w="248" w:type="dxa"/>
          </w:tcPr>
          <w:p w14:paraId="44A4235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7EB971E" w14:textId="6D8A409F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42,12</w:t>
            </w:r>
            <w:r w:rsidR="00AE7CCD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541138A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3B862C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73,981</w:t>
            </w:r>
          </w:p>
        </w:tc>
        <w:tc>
          <w:tcPr>
            <w:tcW w:w="236" w:type="dxa"/>
          </w:tcPr>
          <w:p w14:paraId="43B3020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456293AD" w14:textId="722EC92A" w:rsidR="006972DB" w:rsidRPr="002365D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1,744,052</w:t>
            </w:r>
          </w:p>
        </w:tc>
      </w:tr>
      <w:tr w:rsidR="006972DB" w:rsidRPr="002365D3" w14:paraId="5FD5EACB" w14:textId="77777777" w:rsidTr="00F2285E">
        <w:trPr>
          <w:cantSplit/>
        </w:trPr>
        <w:tc>
          <w:tcPr>
            <w:tcW w:w="2817" w:type="dxa"/>
          </w:tcPr>
          <w:p w14:paraId="251AE6CE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14152FE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B53D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82C04F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C6875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A42DCC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21BFB9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90502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103F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9E24CB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A4BEB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034ACC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28904CE9" w14:textId="77777777" w:rsidTr="00F2285E">
        <w:trPr>
          <w:cantSplit/>
        </w:trPr>
        <w:tc>
          <w:tcPr>
            <w:tcW w:w="2817" w:type="dxa"/>
          </w:tcPr>
          <w:p w14:paraId="2C9D6209" w14:textId="77777777" w:rsidR="006972DB" w:rsidRPr="002365D3" w:rsidRDefault="006972DB" w:rsidP="00F2285E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2CC6C98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2D830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2A09691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12136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E7FA4D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1E3DC6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D8BC89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9A386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5724CB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F6C48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1DE4F2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32D4A361" w14:textId="77777777" w:rsidTr="00F2285E">
        <w:trPr>
          <w:cantSplit/>
        </w:trPr>
        <w:tc>
          <w:tcPr>
            <w:tcW w:w="2817" w:type="dxa"/>
          </w:tcPr>
          <w:p w14:paraId="42E35F23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27C5890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1,192,313</w:t>
            </w:r>
          </w:p>
        </w:tc>
        <w:tc>
          <w:tcPr>
            <w:tcW w:w="270" w:type="dxa"/>
          </w:tcPr>
          <w:p w14:paraId="6027683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2D55A5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58,467</w:t>
            </w:r>
          </w:p>
        </w:tc>
        <w:tc>
          <w:tcPr>
            <w:tcW w:w="236" w:type="dxa"/>
          </w:tcPr>
          <w:p w14:paraId="2DF8D34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DCEA37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44,374</w:t>
            </w:r>
          </w:p>
        </w:tc>
        <w:tc>
          <w:tcPr>
            <w:tcW w:w="248" w:type="dxa"/>
          </w:tcPr>
          <w:p w14:paraId="3B62B19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4332F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06EA0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14DB0A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44,041</w:t>
            </w:r>
          </w:p>
        </w:tc>
        <w:tc>
          <w:tcPr>
            <w:tcW w:w="236" w:type="dxa"/>
          </w:tcPr>
          <w:p w14:paraId="4C7F4F9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1D01A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1,339,195</w:t>
            </w:r>
          </w:p>
        </w:tc>
      </w:tr>
      <w:tr w:rsidR="006972DB" w:rsidRPr="002365D3" w14:paraId="7F7DF834" w14:textId="77777777" w:rsidTr="00F2285E">
        <w:trPr>
          <w:cantSplit/>
        </w:trPr>
        <w:tc>
          <w:tcPr>
            <w:tcW w:w="2817" w:type="dxa"/>
          </w:tcPr>
          <w:p w14:paraId="228C9FED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07DFF8D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60,856</w:t>
            </w:r>
          </w:p>
        </w:tc>
        <w:tc>
          <w:tcPr>
            <w:tcW w:w="270" w:type="dxa"/>
          </w:tcPr>
          <w:p w14:paraId="365A8E0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B084DC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10,344</w:t>
            </w:r>
          </w:p>
        </w:tc>
        <w:tc>
          <w:tcPr>
            <w:tcW w:w="236" w:type="dxa"/>
          </w:tcPr>
          <w:p w14:paraId="189DC3C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76DAC3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9,741</w:t>
            </w:r>
          </w:p>
        </w:tc>
        <w:tc>
          <w:tcPr>
            <w:tcW w:w="248" w:type="dxa"/>
          </w:tcPr>
          <w:p w14:paraId="4574E03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FCBAD2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BD6F1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55C276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4,025</w:t>
            </w:r>
          </w:p>
        </w:tc>
        <w:tc>
          <w:tcPr>
            <w:tcW w:w="236" w:type="dxa"/>
          </w:tcPr>
          <w:p w14:paraId="3B60E7B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FA6725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84,966</w:t>
            </w:r>
          </w:p>
        </w:tc>
      </w:tr>
      <w:tr w:rsidR="006972DB" w:rsidRPr="002365D3" w14:paraId="3BC9F75A" w14:textId="77777777" w:rsidTr="00F2285E">
        <w:trPr>
          <w:cantSplit/>
        </w:trPr>
        <w:tc>
          <w:tcPr>
            <w:tcW w:w="2817" w:type="dxa"/>
          </w:tcPr>
          <w:p w14:paraId="1EA7D95B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84A324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77ACC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72D1A9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624F8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E91AFC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610646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DE9268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77D1C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3B8675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  <w:tc>
          <w:tcPr>
            <w:tcW w:w="236" w:type="dxa"/>
          </w:tcPr>
          <w:p w14:paraId="74611B1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C5A35A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</w:tr>
      <w:tr w:rsidR="006972DB" w:rsidRPr="002365D3" w14:paraId="61D192E7" w14:textId="77777777" w:rsidTr="00F2285E">
        <w:trPr>
          <w:cantSplit/>
        </w:trPr>
        <w:tc>
          <w:tcPr>
            <w:tcW w:w="2817" w:type="dxa"/>
          </w:tcPr>
          <w:p w14:paraId="4E2318CD" w14:textId="77777777" w:rsidR="006972DB" w:rsidRPr="002365D3" w:rsidRDefault="006972DB" w:rsidP="00F2285E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337B59E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495D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264FEF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95595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79126C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88DD9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AA6A3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B875F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692B6B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77409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AF706E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7C38A299" w14:textId="77777777" w:rsidTr="00F2285E">
        <w:trPr>
          <w:cantSplit/>
        </w:trPr>
        <w:tc>
          <w:tcPr>
            <w:tcW w:w="2817" w:type="dxa"/>
          </w:tcPr>
          <w:p w14:paraId="3FFD9BD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  <w:vAlign w:val="bottom"/>
          </w:tcPr>
          <w:p w14:paraId="7F50142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  <w:tc>
          <w:tcPr>
            <w:tcW w:w="270" w:type="dxa"/>
            <w:vAlign w:val="bottom"/>
          </w:tcPr>
          <w:p w14:paraId="3E219A2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2A235B0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67F05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37CEAF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A4DDA2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7B698E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15B3F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A6960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D5547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2164A9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6972DB" w:rsidRPr="002365D3" w14:paraId="6074279B" w14:textId="77777777" w:rsidTr="00F2285E">
        <w:trPr>
          <w:cantSplit/>
        </w:trPr>
        <w:tc>
          <w:tcPr>
            <w:tcW w:w="2817" w:type="dxa"/>
          </w:tcPr>
          <w:p w14:paraId="23C2D1AD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03F2AAB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2,210</w:t>
            </w:r>
          </w:p>
        </w:tc>
        <w:tc>
          <w:tcPr>
            <w:tcW w:w="270" w:type="dxa"/>
          </w:tcPr>
          <w:p w14:paraId="0F8B482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D5AEF2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16,870</w:t>
            </w:r>
          </w:p>
        </w:tc>
        <w:tc>
          <w:tcPr>
            <w:tcW w:w="236" w:type="dxa"/>
          </w:tcPr>
          <w:p w14:paraId="5496A5B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5FDD1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49,299</w:t>
            </w:r>
          </w:p>
        </w:tc>
        <w:tc>
          <w:tcPr>
            <w:tcW w:w="248" w:type="dxa"/>
          </w:tcPr>
          <w:p w14:paraId="22B2322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93B81E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F32C1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DEE8E6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14:paraId="13D8B8A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0352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68,398</w:t>
            </w:r>
          </w:p>
        </w:tc>
      </w:tr>
      <w:tr w:rsidR="006972DB" w:rsidRPr="002365D3" w14:paraId="06379D00" w14:textId="77777777" w:rsidTr="00F2285E">
        <w:trPr>
          <w:cantSplit/>
        </w:trPr>
        <w:tc>
          <w:tcPr>
            <w:tcW w:w="2817" w:type="dxa"/>
          </w:tcPr>
          <w:p w14:paraId="63204AAF" w14:textId="77777777" w:rsidR="006972DB" w:rsidRPr="002365D3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DE128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963</w:t>
            </w:r>
          </w:p>
        </w:tc>
        <w:tc>
          <w:tcPr>
            <w:tcW w:w="270" w:type="dxa"/>
          </w:tcPr>
          <w:p w14:paraId="2A7AE2E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75E669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0B91B58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FEE92C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E81AAB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F801BC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B5A80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43FD255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15,463</w:t>
            </w:r>
          </w:p>
        </w:tc>
        <w:tc>
          <w:tcPr>
            <w:tcW w:w="236" w:type="dxa"/>
          </w:tcPr>
          <w:p w14:paraId="618E1E9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437A81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16,4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35</w:t>
            </w:r>
          </w:p>
        </w:tc>
      </w:tr>
      <w:tr w:rsidR="006972DB" w:rsidRPr="002365D3" w14:paraId="1DF161C2" w14:textId="77777777" w:rsidTr="00F2285E">
        <w:trPr>
          <w:cantSplit/>
        </w:trPr>
        <w:tc>
          <w:tcPr>
            <w:tcW w:w="2817" w:type="dxa"/>
          </w:tcPr>
          <w:p w14:paraId="1E8EB00A" w14:textId="77777777" w:rsidR="006972DB" w:rsidRPr="002365D3" w:rsidRDefault="006972DB" w:rsidP="00F2285E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043B7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1,256,779</w:t>
            </w:r>
          </w:p>
        </w:tc>
        <w:tc>
          <w:tcPr>
            <w:tcW w:w="270" w:type="dxa"/>
          </w:tcPr>
          <w:p w14:paraId="3469F0D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F48385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85,6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90</w:t>
            </w:r>
          </w:p>
        </w:tc>
        <w:tc>
          <w:tcPr>
            <w:tcW w:w="236" w:type="dxa"/>
          </w:tcPr>
          <w:p w14:paraId="70A59D0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C86A77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103,414</w:t>
            </w:r>
          </w:p>
        </w:tc>
        <w:tc>
          <w:tcPr>
            <w:tcW w:w="248" w:type="dxa"/>
          </w:tcPr>
          <w:p w14:paraId="74D3F68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2A5282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033AD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7F5F51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68,873</w:t>
            </w:r>
          </w:p>
        </w:tc>
        <w:tc>
          <w:tcPr>
            <w:tcW w:w="236" w:type="dxa"/>
          </w:tcPr>
          <w:p w14:paraId="71C79AA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1845D0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1,514,7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56</w:t>
            </w:r>
          </w:p>
        </w:tc>
      </w:tr>
    </w:tbl>
    <w:p w14:paraId="36BB0568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FCB492A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4C296B0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EAA6DE6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2365D3" w14:paraId="24526996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B46D171" w14:textId="77777777" w:rsidR="000227BE" w:rsidRPr="002365D3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6DDC16E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2365D3" w14:paraId="1AC618AB" w14:textId="77777777" w:rsidTr="00957557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08A9640E" w14:textId="77777777" w:rsidR="000227BE" w:rsidRPr="002365D3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65702847" w14:textId="79D32B42" w:rsidR="000227BE" w:rsidRPr="002365D3" w:rsidRDefault="006972D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0227BE" w:rsidRPr="002365D3" w14:paraId="71B22587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CAD08AD" w14:textId="77777777" w:rsidR="000227BE" w:rsidRPr="002365D3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532A34C" w14:textId="77777777" w:rsidR="000227BE" w:rsidRPr="002365D3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12AF7B45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18C5AE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648637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7DDC4C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93429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D2FFF5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2365D3" w14:paraId="2B21EE30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5A56AFD7" w14:textId="77777777" w:rsidR="000227BE" w:rsidRPr="002365D3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AA4B86D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C4407F6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F24474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138F90D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1B71235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74254B7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6B8EC0A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40357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F40F3ED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DAA456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3DF5DE6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2365D3" w14:paraId="1BFF7CDB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4FBB72AA" w14:textId="77777777" w:rsidR="000227BE" w:rsidRPr="002365D3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52ACBAE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35D4CFF1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3A2273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11485DB6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3FD0FB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40FA0F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6C5F93A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43F6EF80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34EDBA3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334CE9C3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8B0A6E6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2365D3" w14:paraId="73646A3E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36592FC" w14:textId="77777777" w:rsidR="000227BE" w:rsidRPr="002365D3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AC49494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4284D319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A33E0B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D9035A4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66A1FB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C60E603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64D408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3273A07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42EA19F3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29F25F69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431AB5" w14:textId="77777777" w:rsidR="000227BE" w:rsidRPr="002365D3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2365D3" w14:paraId="1E1C71FF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6E4CBA37" w14:textId="77777777" w:rsidR="000227BE" w:rsidRPr="002365D3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090CD30" w14:textId="77777777" w:rsidR="000227BE" w:rsidRPr="002365D3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2365D3" w14:paraId="22031702" w14:textId="77777777" w:rsidTr="00957557">
        <w:trPr>
          <w:cantSplit/>
        </w:trPr>
        <w:tc>
          <w:tcPr>
            <w:tcW w:w="2835" w:type="dxa"/>
            <w:vAlign w:val="bottom"/>
          </w:tcPr>
          <w:p w14:paraId="444E0905" w14:textId="77777777" w:rsidR="000227BE" w:rsidRPr="002365D3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0BCE64D" w14:textId="77777777" w:rsidR="000227BE" w:rsidRPr="002365D3" w:rsidRDefault="000227BE" w:rsidP="00957557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9DBD782" w14:textId="77777777" w:rsidR="000227BE" w:rsidRPr="002365D3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E797A1" w14:textId="77777777" w:rsidR="000227BE" w:rsidRPr="002365D3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0D508" w14:textId="77777777" w:rsidR="000227BE" w:rsidRPr="002365D3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6E949B4" w14:textId="77777777" w:rsidR="000227BE" w:rsidRPr="002365D3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D6843" w14:textId="77777777" w:rsidR="000227BE" w:rsidRPr="002365D3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4355C56E" w14:textId="77777777" w:rsidR="000227BE" w:rsidRPr="002365D3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83E6CD" w14:textId="77777777" w:rsidR="000227BE" w:rsidRPr="002365D3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7B3A1824" w14:textId="77777777" w:rsidR="000227BE" w:rsidRPr="002365D3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EBD1CD4" w14:textId="77777777" w:rsidR="000227BE" w:rsidRPr="002365D3" w:rsidRDefault="000227BE" w:rsidP="00957557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3807E5AE" w14:textId="77777777" w:rsidR="000227BE" w:rsidRPr="002365D3" w:rsidRDefault="000227BE" w:rsidP="00957557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237D05" w:rsidRPr="002365D3" w14:paraId="3FD3B5A1" w14:textId="77777777" w:rsidTr="00A00449">
        <w:trPr>
          <w:cantSplit/>
        </w:trPr>
        <w:tc>
          <w:tcPr>
            <w:tcW w:w="2835" w:type="dxa"/>
            <w:vAlign w:val="bottom"/>
          </w:tcPr>
          <w:p w14:paraId="6B96768C" w14:textId="77777777" w:rsidR="00237D05" w:rsidRPr="002365D3" w:rsidRDefault="00237D05" w:rsidP="00237D05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064EDC5D" w14:textId="1621A59F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6886DF" w14:textId="45C9D04A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0ADD7F" w14:textId="23DB8A39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E02BBA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FA4933" w14:textId="38526ECB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D70012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F2A8483" w14:textId="4D71438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2A647E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4E5DF384" w14:textId="0D386D75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506</w:t>
            </w:r>
          </w:p>
        </w:tc>
        <w:tc>
          <w:tcPr>
            <w:tcW w:w="236" w:type="dxa"/>
          </w:tcPr>
          <w:p w14:paraId="0553DC35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D339B24" w14:textId="48CBEC0F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15,506</w:t>
            </w:r>
          </w:p>
        </w:tc>
      </w:tr>
      <w:tr w:rsidR="00237D05" w:rsidRPr="002365D3" w14:paraId="00A737DB" w14:textId="77777777" w:rsidTr="00957557">
        <w:trPr>
          <w:cantSplit/>
        </w:trPr>
        <w:tc>
          <w:tcPr>
            <w:tcW w:w="2835" w:type="dxa"/>
            <w:vAlign w:val="bottom"/>
          </w:tcPr>
          <w:p w14:paraId="37EBBD93" w14:textId="77777777" w:rsidR="00237D05" w:rsidRPr="002365D3" w:rsidRDefault="00237D05" w:rsidP="00237D05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9D4934E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B240E8D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4EEA53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804758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33DE8F6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1F1815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EBBAFE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716230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D0A2F4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84A79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1DEA02" w14:textId="77777777" w:rsidR="00237D05" w:rsidRPr="002365D3" w:rsidRDefault="00237D05" w:rsidP="0023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52A0" w:rsidRPr="002365D3" w14:paraId="1804EB4D" w14:textId="77777777" w:rsidTr="00EC1B6A">
        <w:trPr>
          <w:cantSplit/>
        </w:trPr>
        <w:tc>
          <w:tcPr>
            <w:tcW w:w="2835" w:type="dxa"/>
            <w:vAlign w:val="bottom"/>
          </w:tcPr>
          <w:p w14:paraId="2A167A0B" w14:textId="77777777" w:rsidR="007E52A0" w:rsidRPr="002365D3" w:rsidRDefault="007E52A0" w:rsidP="007E52A0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3B54B54A" w14:textId="0C8FE1B3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168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457</w:t>
            </w:r>
          </w:p>
        </w:tc>
        <w:tc>
          <w:tcPr>
            <w:tcW w:w="279" w:type="dxa"/>
            <w:vAlign w:val="bottom"/>
          </w:tcPr>
          <w:p w14:paraId="3BBBAD30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9EFEFBE" w14:textId="0B1AF490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259</w:t>
            </w:r>
          </w:p>
        </w:tc>
        <w:tc>
          <w:tcPr>
            <w:tcW w:w="236" w:type="dxa"/>
            <w:vAlign w:val="bottom"/>
          </w:tcPr>
          <w:p w14:paraId="74CD15AD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7AC57CE3" w14:textId="01793E50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55182A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C8CB4F0" w14:textId="235823E2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61F13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EE2E51B" w14:textId="3C00FA52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18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862</w:t>
            </w:r>
          </w:p>
        </w:tc>
        <w:tc>
          <w:tcPr>
            <w:tcW w:w="236" w:type="dxa"/>
            <w:vAlign w:val="bottom"/>
          </w:tcPr>
          <w:p w14:paraId="417C286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326F153" w14:textId="260F8228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187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578</w:t>
            </w:r>
          </w:p>
        </w:tc>
      </w:tr>
      <w:tr w:rsidR="007E52A0" w:rsidRPr="002365D3" w14:paraId="7A4A8DB2" w14:textId="77777777" w:rsidTr="00A00449">
        <w:trPr>
          <w:cantSplit/>
        </w:trPr>
        <w:tc>
          <w:tcPr>
            <w:tcW w:w="2835" w:type="dxa"/>
            <w:vAlign w:val="bottom"/>
          </w:tcPr>
          <w:p w14:paraId="0FC39CE7" w14:textId="49458414" w:rsidR="007E52A0" w:rsidRPr="002365D3" w:rsidRDefault="007E52A0" w:rsidP="007E52A0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br/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5E66F8AC" w14:textId="5CD92616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106</w:t>
            </w:r>
          </w:p>
        </w:tc>
        <w:tc>
          <w:tcPr>
            <w:tcW w:w="279" w:type="dxa"/>
            <w:vAlign w:val="bottom"/>
          </w:tcPr>
          <w:p w14:paraId="2F5EC583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1196FFD3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1CC0310" w14:textId="68E0EF5B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9E59CC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84B6E9F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7E7D0E8" w14:textId="20DF8735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464066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A52ADA2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9218D60" w14:textId="10DBEE3B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3993AF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E38B6D" w14:textId="604F00C2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427</w:t>
            </w:r>
          </w:p>
        </w:tc>
        <w:tc>
          <w:tcPr>
            <w:tcW w:w="236" w:type="dxa"/>
            <w:vAlign w:val="bottom"/>
          </w:tcPr>
          <w:p w14:paraId="626888D2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55D148" w14:textId="51DCFC93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1,533</w:t>
            </w:r>
          </w:p>
        </w:tc>
      </w:tr>
      <w:tr w:rsidR="007E52A0" w:rsidRPr="002365D3" w14:paraId="2C2814BD" w14:textId="77777777" w:rsidTr="00A00449">
        <w:trPr>
          <w:cantSplit/>
        </w:trPr>
        <w:tc>
          <w:tcPr>
            <w:tcW w:w="2835" w:type="dxa"/>
            <w:vAlign w:val="bottom"/>
          </w:tcPr>
          <w:p w14:paraId="192ADE00" w14:textId="6A24C76E" w:rsidR="007E52A0" w:rsidRPr="002365D3" w:rsidRDefault="007E52A0" w:rsidP="007E52A0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  <w:r w:rsidR="008F7E3B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1C93750D" w14:textId="46CA96AA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32,809</w:t>
            </w:r>
          </w:p>
        </w:tc>
        <w:tc>
          <w:tcPr>
            <w:tcW w:w="279" w:type="dxa"/>
          </w:tcPr>
          <w:p w14:paraId="5FFE3F66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D3176E" w14:textId="6502BFC3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42,566</w:t>
            </w:r>
          </w:p>
        </w:tc>
        <w:tc>
          <w:tcPr>
            <w:tcW w:w="236" w:type="dxa"/>
          </w:tcPr>
          <w:p w14:paraId="3836959A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160918" w14:textId="2A8DC1EE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133,2</w:t>
            </w:r>
            <w:r w:rsidR="00B53DA7"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5679085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201E00" w14:textId="1279A10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2BBE1D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1294FC1" w14:textId="5F234B54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2,856</w:t>
            </w:r>
          </w:p>
        </w:tc>
        <w:tc>
          <w:tcPr>
            <w:tcW w:w="236" w:type="dxa"/>
          </w:tcPr>
          <w:p w14:paraId="48E56432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341BE23" w14:textId="2C451382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211,4</w:t>
            </w:r>
            <w:r w:rsidR="00C87371"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</w:tr>
      <w:tr w:rsidR="007E52A0" w:rsidRPr="002365D3" w14:paraId="03D63C9B" w14:textId="77777777" w:rsidTr="00957557">
        <w:trPr>
          <w:cantSplit/>
        </w:trPr>
        <w:tc>
          <w:tcPr>
            <w:tcW w:w="2835" w:type="dxa"/>
            <w:vAlign w:val="bottom"/>
          </w:tcPr>
          <w:p w14:paraId="18B07034" w14:textId="77777777" w:rsidR="007E52A0" w:rsidRPr="002365D3" w:rsidRDefault="007E52A0" w:rsidP="007E52A0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vAlign w:val="bottom"/>
          </w:tcPr>
          <w:p w14:paraId="43CD30B0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1D1B9D0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5D22D4A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2049B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B90FE2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6A30446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6E7F3F4" w14:textId="54D81B8E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86C1A9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BC0716C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CC0DFC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F41368A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52A0" w:rsidRPr="002365D3" w14:paraId="39294F55" w14:textId="77777777" w:rsidTr="00A00449">
        <w:trPr>
          <w:cantSplit/>
        </w:trPr>
        <w:tc>
          <w:tcPr>
            <w:tcW w:w="2835" w:type="dxa"/>
            <w:vAlign w:val="bottom"/>
          </w:tcPr>
          <w:p w14:paraId="4CDFAC26" w14:textId="77777777" w:rsidR="007E52A0" w:rsidRPr="002365D3" w:rsidRDefault="007E52A0" w:rsidP="007E52A0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18" w:type="dxa"/>
          </w:tcPr>
          <w:p w14:paraId="3BDBFD3B" w14:textId="3E84A76E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18E889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541ADF9F" w14:textId="0217F9C3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01BDA4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BD50A94" w14:textId="6CD5564C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03ACFA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0FCB29" w14:textId="4F5CA51C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F1C3A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8EBBCC1" w14:textId="0CC848BC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5,144</w:t>
            </w:r>
          </w:p>
        </w:tc>
        <w:tc>
          <w:tcPr>
            <w:tcW w:w="236" w:type="dxa"/>
            <w:vAlign w:val="bottom"/>
          </w:tcPr>
          <w:p w14:paraId="26B4FED9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8A1904B" w14:textId="08819326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5,144</w:t>
            </w:r>
          </w:p>
        </w:tc>
      </w:tr>
      <w:tr w:rsidR="007E52A0" w:rsidRPr="002365D3" w14:paraId="30943D22" w14:textId="77777777" w:rsidTr="00957557">
        <w:trPr>
          <w:cantSplit/>
        </w:trPr>
        <w:tc>
          <w:tcPr>
            <w:tcW w:w="2835" w:type="dxa"/>
            <w:vAlign w:val="bottom"/>
          </w:tcPr>
          <w:p w14:paraId="00D551AA" w14:textId="77777777" w:rsidR="007E52A0" w:rsidRPr="002365D3" w:rsidRDefault="007E52A0" w:rsidP="007E52A0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12AA9BCF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6281EC1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30AD30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70EF24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9316B7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B2DC3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779663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D13A3E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B4340B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3D437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D52124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52A0" w:rsidRPr="002365D3" w14:paraId="6FEA0AE3" w14:textId="77777777" w:rsidTr="00957557">
        <w:trPr>
          <w:cantSplit/>
        </w:trPr>
        <w:tc>
          <w:tcPr>
            <w:tcW w:w="2835" w:type="dxa"/>
            <w:vAlign w:val="bottom"/>
          </w:tcPr>
          <w:p w14:paraId="41FA072F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FF27B01" w14:textId="1B39960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770,602</w:t>
            </w:r>
          </w:p>
        </w:tc>
        <w:tc>
          <w:tcPr>
            <w:tcW w:w="279" w:type="dxa"/>
            <w:vAlign w:val="bottom"/>
          </w:tcPr>
          <w:p w14:paraId="0465A28B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19656B" w14:textId="00B9511E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183,68</w:t>
            </w:r>
            <w:r w:rsidR="005148AB" w:rsidRPr="002365D3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4B54992E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5555A" w14:textId="68E3D834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358,60</w:t>
            </w:r>
            <w:r w:rsidR="00B53DA7"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212816CB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9FF2CF6" w14:textId="78F306FF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37,208</w:t>
            </w:r>
          </w:p>
        </w:tc>
        <w:tc>
          <w:tcPr>
            <w:tcW w:w="236" w:type="dxa"/>
            <w:vAlign w:val="bottom"/>
          </w:tcPr>
          <w:p w14:paraId="6D6C8A3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7FF70AA" w14:textId="5FDAB8F2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21,65</w:t>
            </w:r>
            <w:r w:rsidR="005148AB" w:rsidRPr="002365D3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1D92205F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F0A4AC" w14:textId="02D67392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1,371,756</w:t>
            </w:r>
          </w:p>
        </w:tc>
      </w:tr>
      <w:tr w:rsidR="007E52A0" w:rsidRPr="002365D3" w14:paraId="1D9D7DCB" w14:textId="77777777" w:rsidTr="00A00449">
        <w:trPr>
          <w:cantSplit/>
        </w:trPr>
        <w:tc>
          <w:tcPr>
            <w:tcW w:w="2835" w:type="dxa"/>
            <w:vAlign w:val="bottom"/>
          </w:tcPr>
          <w:p w14:paraId="00B08D58" w14:textId="77777777" w:rsidR="007E52A0" w:rsidRPr="002365D3" w:rsidRDefault="007E52A0" w:rsidP="007E52A0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18" w:type="dxa"/>
            <w:vAlign w:val="bottom"/>
          </w:tcPr>
          <w:p w14:paraId="102B2B95" w14:textId="7A4ECE1D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72</w:t>
            </w:r>
            <w:r w:rsidR="00B53DA7"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9" w:type="dxa"/>
            <w:vAlign w:val="bottom"/>
          </w:tcPr>
          <w:p w14:paraId="6333B8F6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524BA5CC" w14:textId="285CB978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245EF9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7D5C4474" w14:textId="0843FDB3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BB19B7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FD659D2" w14:textId="33686BFC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0AD0D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53B8471" w14:textId="1756D222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6,62</w:t>
            </w:r>
            <w:r w:rsidR="00D74C7C"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6754D025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C20744" w14:textId="5BE80126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7,346</w:t>
            </w:r>
          </w:p>
        </w:tc>
      </w:tr>
      <w:tr w:rsidR="007E52A0" w:rsidRPr="002365D3" w14:paraId="63CC7AEB" w14:textId="77777777" w:rsidTr="00957557">
        <w:trPr>
          <w:cantSplit/>
        </w:trPr>
        <w:tc>
          <w:tcPr>
            <w:tcW w:w="2835" w:type="dxa"/>
            <w:vAlign w:val="bottom"/>
          </w:tcPr>
          <w:p w14:paraId="3DEF902A" w14:textId="77777777" w:rsidR="007E52A0" w:rsidRPr="002365D3" w:rsidRDefault="007E52A0" w:rsidP="007E52A0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A76AC" w14:textId="3FFA6E74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973,69</w:t>
            </w:r>
            <w:r w:rsidR="00B53DA7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9" w:type="dxa"/>
            <w:vAlign w:val="bottom"/>
          </w:tcPr>
          <w:p w14:paraId="37276F0A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BA234" w14:textId="4F5054D5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226,51</w:t>
            </w:r>
            <w:r w:rsidR="005148AB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4AEAA159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CA1EF" w14:textId="6ABB7651" w:rsidR="007E52A0" w:rsidRPr="002365D3" w:rsidRDefault="00C87371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491,822</w:t>
            </w:r>
          </w:p>
        </w:tc>
        <w:tc>
          <w:tcPr>
            <w:tcW w:w="236" w:type="dxa"/>
            <w:vAlign w:val="bottom"/>
          </w:tcPr>
          <w:p w14:paraId="7F1D160D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F4D3" w14:textId="1AC7BF68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37,208</w:t>
            </w:r>
          </w:p>
        </w:tc>
        <w:tc>
          <w:tcPr>
            <w:tcW w:w="236" w:type="dxa"/>
            <w:vAlign w:val="bottom"/>
          </w:tcPr>
          <w:p w14:paraId="5933FF1E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F1224" w14:textId="325B70C3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71,07</w:t>
            </w:r>
            <w:r w:rsidR="00D74C7C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34F7CCAA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36A94" w14:textId="22C34F34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1,800,</w:t>
            </w:r>
            <w:r w:rsidR="00C87371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315</w:t>
            </w:r>
          </w:p>
        </w:tc>
      </w:tr>
      <w:tr w:rsidR="007E52A0" w:rsidRPr="002365D3" w14:paraId="0104DC4B" w14:textId="77777777" w:rsidTr="00957557">
        <w:trPr>
          <w:cantSplit/>
        </w:trPr>
        <w:tc>
          <w:tcPr>
            <w:tcW w:w="2835" w:type="dxa"/>
            <w:vAlign w:val="bottom"/>
          </w:tcPr>
          <w:p w14:paraId="36946A54" w14:textId="77777777" w:rsidR="007E52A0" w:rsidRPr="002365D3" w:rsidRDefault="007E52A0" w:rsidP="007E52A0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6BFF400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D009BE3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691EEB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D3F3D6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03E4A1B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DE744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A8E0667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86A11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2A076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6B1D17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E47BC04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52A0" w:rsidRPr="002365D3" w14:paraId="5EDE4BCA" w14:textId="77777777" w:rsidTr="00957557">
        <w:trPr>
          <w:cantSplit/>
          <w:trHeight w:val="380"/>
        </w:trPr>
        <w:tc>
          <w:tcPr>
            <w:tcW w:w="2835" w:type="dxa"/>
            <w:vAlign w:val="bottom"/>
          </w:tcPr>
          <w:p w14:paraId="3283DFDF" w14:textId="77777777" w:rsidR="007E52A0" w:rsidRPr="002365D3" w:rsidRDefault="007E52A0" w:rsidP="007E52A0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8303174" w14:textId="70843B5C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BE5DA0A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EA77E0" w14:textId="57A50380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5C46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4CC9B0" w14:textId="771765B0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E21AD0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22B680C" w14:textId="172B66E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43369A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B928C29" w14:textId="02D0968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17E60C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E13C97" w14:textId="0697A639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52A0" w:rsidRPr="002365D3" w14:paraId="4FF9C562" w14:textId="77777777" w:rsidTr="00957557">
        <w:trPr>
          <w:cantSplit/>
        </w:trPr>
        <w:tc>
          <w:tcPr>
            <w:tcW w:w="2835" w:type="dxa"/>
            <w:vAlign w:val="bottom"/>
          </w:tcPr>
          <w:p w14:paraId="110E638C" w14:textId="77777777" w:rsidR="007E52A0" w:rsidRPr="002365D3" w:rsidRDefault="007E52A0" w:rsidP="007E52A0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00D9932" w14:textId="10AFE6FF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1,190,809</w:t>
            </w:r>
          </w:p>
        </w:tc>
        <w:tc>
          <w:tcPr>
            <w:tcW w:w="279" w:type="dxa"/>
            <w:vAlign w:val="bottom"/>
          </w:tcPr>
          <w:p w14:paraId="54BAFADD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36D91D" w14:textId="1CA925D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91,510</w:t>
            </w:r>
          </w:p>
        </w:tc>
        <w:tc>
          <w:tcPr>
            <w:tcW w:w="236" w:type="dxa"/>
            <w:vAlign w:val="bottom"/>
          </w:tcPr>
          <w:p w14:paraId="6733E56E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CF59A22" w14:textId="23D0028D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77,465</w:t>
            </w:r>
          </w:p>
        </w:tc>
        <w:tc>
          <w:tcPr>
            <w:tcW w:w="236" w:type="dxa"/>
            <w:vAlign w:val="bottom"/>
          </w:tcPr>
          <w:p w14:paraId="0526D6C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E0A749F" w14:textId="61D352A8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28D9EB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43CE443" w14:textId="217B9252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40,294</w:t>
            </w:r>
          </w:p>
        </w:tc>
        <w:tc>
          <w:tcPr>
            <w:tcW w:w="236" w:type="dxa"/>
            <w:vAlign w:val="bottom"/>
          </w:tcPr>
          <w:p w14:paraId="0F0DBAA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CBE6A1E" w14:textId="46D982CB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1,400,078</w:t>
            </w:r>
          </w:p>
        </w:tc>
      </w:tr>
      <w:tr w:rsidR="007E52A0" w:rsidRPr="002365D3" w14:paraId="3D4D08BA" w14:textId="77777777" w:rsidTr="00957557">
        <w:trPr>
          <w:cantSplit/>
        </w:trPr>
        <w:tc>
          <w:tcPr>
            <w:tcW w:w="2835" w:type="dxa"/>
            <w:vAlign w:val="bottom"/>
          </w:tcPr>
          <w:p w14:paraId="3C161B31" w14:textId="77777777" w:rsidR="007E52A0" w:rsidRPr="002365D3" w:rsidRDefault="007E52A0" w:rsidP="007E52A0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371DF16E" w14:textId="0407719E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64,060</w:t>
            </w:r>
          </w:p>
        </w:tc>
        <w:tc>
          <w:tcPr>
            <w:tcW w:w="279" w:type="dxa"/>
            <w:vAlign w:val="bottom"/>
          </w:tcPr>
          <w:p w14:paraId="12C3DF82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6229D5" w14:textId="58DD445F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6" w:type="dxa"/>
            <w:vAlign w:val="bottom"/>
          </w:tcPr>
          <w:p w14:paraId="73EBC5A4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0A08C2" w14:textId="12F3A33B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827</w:t>
            </w:r>
          </w:p>
        </w:tc>
        <w:tc>
          <w:tcPr>
            <w:tcW w:w="236" w:type="dxa"/>
            <w:vAlign w:val="bottom"/>
          </w:tcPr>
          <w:p w14:paraId="16FECEC6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84F42AB" w14:textId="64D01B24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BD7191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5BA7A2E" w14:textId="599DB9F4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659</w:t>
            </w:r>
          </w:p>
        </w:tc>
        <w:tc>
          <w:tcPr>
            <w:tcW w:w="236" w:type="dxa"/>
            <w:vAlign w:val="bottom"/>
          </w:tcPr>
          <w:p w14:paraId="4DEDFA85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DB0A8EB" w14:textId="620EA88D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84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770</w:t>
            </w:r>
          </w:p>
        </w:tc>
      </w:tr>
      <w:tr w:rsidR="007E52A0" w:rsidRPr="002365D3" w14:paraId="3C9B161D" w14:textId="77777777" w:rsidTr="00A00449">
        <w:trPr>
          <w:cantSplit/>
        </w:trPr>
        <w:tc>
          <w:tcPr>
            <w:tcW w:w="2835" w:type="dxa"/>
            <w:vAlign w:val="bottom"/>
          </w:tcPr>
          <w:p w14:paraId="4F549ABD" w14:textId="77777777" w:rsidR="007E52A0" w:rsidRPr="002365D3" w:rsidRDefault="007E52A0" w:rsidP="007E52A0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7BC13653" w14:textId="0639A21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E4DFD0C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50F1889B" w14:textId="6C0C0633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127494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80F3C8A" w14:textId="2456B50F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924DC0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BDB3DC" w14:textId="2D6CD4E5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A9FB8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2234682" w14:textId="056CE228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586</w:t>
            </w:r>
          </w:p>
        </w:tc>
        <w:tc>
          <w:tcPr>
            <w:tcW w:w="236" w:type="dxa"/>
            <w:vAlign w:val="bottom"/>
          </w:tcPr>
          <w:p w14:paraId="6E54A23F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FE12D7E" w14:textId="43934FE5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586</w:t>
            </w:r>
          </w:p>
        </w:tc>
      </w:tr>
      <w:tr w:rsidR="007E52A0" w:rsidRPr="002365D3" w14:paraId="1F3CDF6E" w14:textId="77777777" w:rsidTr="0063089A">
        <w:trPr>
          <w:cantSplit/>
        </w:trPr>
        <w:tc>
          <w:tcPr>
            <w:tcW w:w="2835" w:type="dxa"/>
          </w:tcPr>
          <w:p w14:paraId="24AC1A1F" w14:textId="6107ACC5" w:rsidR="007E52A0" w:rsidRPr="002365D3" w:rsidRDefault="007E52A0" w:rsidP="007E52A0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  <w:vAlign w:val="bottom"/>
          </w:tcPr>
          <w:p w14:paraId="7972EAF4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8AC8EB9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EEC2141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C4907B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6E79EAC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ED3BE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9CE271E" w14:textId="35AA5EA4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BF96EB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50D9A4C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E5493A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836F409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E52A0" w:rsidRPr="002365D3" w14:paraId="01641113" w14:textId="77777777" w:rsidTr="00A00449">
        <w:trPr>
          <w:cantSplit/>
        </w:trPr>
        <w:tc>
          <w:tcPr>
            <w:tcW w:w="2835" w:type="dxa"/>
          </w:tcPr>
          <w:p w14:paraId="7D54307C" w14:textId="736B961E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  <w:vAlign w:val="bottom"/>
          </w:tcPr>
          <w:p w14:paraId="21D507B9" w14:textId="7D34A9C8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438</w:t>
            </w:r>
          </w:p>
        </w:tc>
        <w:tc>
          <w:tcPr>
            <w:tcW w:w="279" w:type="dxa"/>
            <w:vAlign w:val="bottom"/>
          </w:tcPr>
          <w:p w14:paraId="049615A8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0CC99285" w14:textId="68625B29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06AC8B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7161B21" w14:textId="20501754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1B712B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D15098" w14:textId="3B9BA66A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0DA61E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8AAB101" w14:textId="5D4C137D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55409D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C9CAB4A" w14:textId="4A947A3A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438</w:t>
            </w:r>
          </w:p>
        </w:tc>
      </w:tr>
      <w:tr w:rsidR="007E52A0" w:rsidRPr="002365D3" w14:paraId="0D7C7449" w14:textId="77777777" w:rsidTr="00A00449">
        <w:trPr>
          <w:cantSplit/>
        </w:trPr>
        <w:tc>
          <w:tcPr>
            <w:tcW w:w="2835" w:type="dxa"/>
            <w:vAlign w:val="bottom"/>
          </w:tcPr>
          <w:p w14:paraId="76EFBB8C" w14:textId="77777777" w:rsidR="007E52A0" w:rsidRPr="002365D3" w:rsidRDefault="007E52A0" w:rsidP="007E52A0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65FAEC29" w14:textId="3694C7FC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5,193</w:t>
            </w:r>
          </w:p>
        </w:tc>
        <w:tc>
          <w:tcPr>
            <w:tcW w:w="279" w:type="dxa"/>
            <w:vAlign w:val="bottom"/>
          </w:tcPr>
          <w:p w14:paraId="6642C17A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A054455" w14:textId="40F66F1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5,191</w:t>
            </w:r>
          </w:p>
        </w:tc>
        <w:tc>
          <w:tcPr>
            <w:tcW w:w="236" w:type="dxa"/>
          </w:tcPr>
          <w:p w14:paraId="271B30A5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25F385" w14:textId="3C25EE9D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44,248</w:t>
            </w:r>
          </w:p>
        </w:tc>
        <w:tc>
          <w:tcPr>
            <w:tcW w:w="236" w:type="dxa"/>
          </w:tcPr>
          <w:p w14:paraId="1FFC1D65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6006AA2" w14:textId="6DDBEB9D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079281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328C4DE8" w14:textId="4864B61B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36" w:type="dxa"/>
            <w:vAlign w:val="bottom"/>
          </w:tcPr>
          <w:p w14:paraId="4B959E9D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5F2C500" w14:textId="708CB93D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54,644</w:t>
            </w:r>
          </w:p>
        </w:tc>
      </w:tr>
      <w:tr w:rsidR="007E52A0" w:rsidRPr="002365D3" w14:paraId="5CB945F1" w14:textId="77777777" w:rsidTr="00A00449">
        <w:trPr>
          <w:cantSplit/>
        </w:trPr>
        <w:tc>
          <w:tcPr>
            <w:tcW w:w="2835" w:type="dxa"/>
            <w:vAlign w:val="bottom"/>
          </w:tcPr>
          <w:p w14:paraId="7A85BB7B" w14:textId="77777777" w:rsidR="007E52A0" w:rsidRPr="002365D3" w:rsidRDefault="007E52A0" w:rsidP="007E52A0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77648E7" w14:textId="030BEEA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847</w:t>
            </w:r>
          </w:p>
        </w:tc>
        <w:tc>
          <w:tcPr>
            <w:tcW w:w="279" w:type="dxa"/>
            <w:vAlign w:val="bottom"/>
          </w:tcPr>
          <w:p w14:paraId="0FD7C36D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370E9AA" w14:textId="5466CD84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C0FA04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F4474CB" w14:textId="06E722E3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418E00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DF17263" w14:textId="6C322173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BE1862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1BA27F8" w14:textId="7BCF267A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19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393</w:t>
            </w:r>
          </w:p>
        </w:tc>
        <w:tc>
          <w:tcPr>
            <w:tcW w:w="236" w:type="dxa"/>
            <w:vAlign w:val="bottom"/>
          </w:tcPr>
          <w:p w14:paraId="7D9C09B1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662CB8C5" w14:textId="5503FDCC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23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240</w:t>
            </w:r>
          </w:p>
        </w:tc>
      </w:tr>
      <w:tr w:rsidR="007E52A0" w:rsidRPr="002365D3" w14:paraId="0CE0F497" w14:textId="77777777" w:rsidTr="00957557">
        <w:trPr>
          <w:cantSplit/>
        </w:trPr>
        <w:tc>
          <w:tcPr>
            <w:tcW w:w="2835" w:type="dxa"/>
            <w:vAlign w:val="bottom"/>
          </w:tcPr>
          <w:p w14:paraId="4ABD095D" w14:textId="77777777" w:rsidR="007E52A0" w:rsidRPr="002365D3" w:rsidRDefault="007E52A0" w:rsidP="007E52A0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451" w14:textId="22EA1BD0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264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347</w:t>
            </w:r>
          </w:p>
        </w:tc>
        <w:tc>
          <w:tcPr>
            <w:tcW w:w="279" w:type="dxa"/>
            <w:vAlign w:val="bottom"/>
          </w:tcPr>
          <w:p w14:paraId="63A157F7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89831" w14:textId="36DABD2D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96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925</w:t>
            </w:r>
          </w:p>
        </w:tc>
        <w:tc>
          <w:tcPr>
            <w:tcW w:w="236" w:type="dxa"/>
            <w:vAlign w:val="bottom"/>
          </w:tcPr>
          <w:p w14:paraId="27B35423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F8F5E" w14:textId="6B010292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137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540</w:t>
            </w:r>
          </w:p>
        </w:tc>
        <w:tc>
          <w:tcPr>
            <w:tcW w:w="236" w:type="dxa"/>
            <w:vAlign w:val="bottom"/>
          </w:tcPr>
          <w:p w14:paraId="5B1BDC05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4819C" w14:textId="07655E03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7D16B0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C2FB0" w14:textId="772CA22A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69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944</w:t>
            </w:r>
          </w:p>
        </w:tc>
        <w:tc>
          <w:tcPr>
            <w:tcW w:w="236" w:type="dxa"/>
            <w:vAlign w:val="bottom"/>
          </w:tcPr>
          <w:p w14:paraId="681E2CEE" w14:textId="77777777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96ED" w14:textId="4A30C9CA" w:rsidR="007E52A0" w:rsidRPr="002365D3" w:rsidRDefault="007E52A0" w:rsidP="007E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568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756</w:t>
            </w:r>
          </w:p>
        </w:tc>
      </w:tr>
    </w:tbl>
    <w:p w14:paraId="12972004" w14:textId="77777777" w:rsidR="008F7E3B" w:rsidRPr="002365D3" w:rsidRDefault="008F7E3B" w:rsidP="008F7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180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2D140D50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54F8256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6972DB" w:rsidRPr="002365D3" w14:paraId="4B3126A2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560C45C2" w14:textId="77777777" w:rsidR="006972DB" w:rsidRPr="002365D3" w:rsidRDefault="006972DB" w:rsidP="00F2285E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FDCF85F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972DB" w:rsidRPr="002365D3" w14:paraId="52D32E79" w14:textId="77777777" w:rsidTr="006972DB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37A3F1B0" w14:textId="77777777" w:rsidR="006972DB" w:rsidRPr="002365D3" w:rsidRDefault="006972DB" w:rsidP="00F2285E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277BC8CD" w14:textId="6891AF34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2564</w:t>
            </w:r>
          </w:p>
        </w:tc>
      </w:tr>
      <w:tr w:rsidR="006972DB" w:rsidRPr="002365D3" w14:paraId="63F26475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0AAAB52C" w14:textId="77777777" w:rsidR="006972DB" w:rsidRPr="002365D3" w:rsidRDefault="006972DB" w:rsidP="00F2285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1F50AF6" w14:textId="77777777" w:rsidR="006972DB" w:rsidRPr="002365D3" w:rsidRDefault="006972DB" w:rsidP="00F2285E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40B25F20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5F82DB6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CFE65D9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69621A7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95EC31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A92FCA1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4AADB43B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6504D0A4" w14:textId="77777777" w:rsidR="006972DB" w:rsidRPr="002365D3" w:rsidRDefault="006972DB" w:rsidP="00F2285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04C51240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1759DF98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DE3827D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C11DF0F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4A720C8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AA18CCB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2A3366B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A6B6549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35198720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6195CA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BC44F1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629D2748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04E81DBE" w14:textId="77777777" w:rsidR="006972DB" w:rsidRPr="002365D3" w:rsidRDefault="006972DB" w:rsidP="00F2285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7C9C17D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7210AC7A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4B5BCE2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4B1BE79E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891771D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F93376D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C22AA9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7CEB7BF8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0FFCC7B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20548066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4CE8A51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677644FD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41F8D78A" w14:textId="77777777" w:rsidR="006972DB" w:rsidRPr="002365D3" w:rsidRDefault="006972DB" w:rsidP="00F2285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02718F92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599D7D9F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9E935B4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52BDE4F3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A051EB5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177FD31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33908CF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E13B607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553B19A9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5754509E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A5B0A3" w14:textId="77777777" w:rsidR="006972DB" w:rsidRPr="002365D3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6972DB" w:rsidRPr="002365D3" w14:paraId="247B8497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3F418DB4" w14:textId="77777777" w:rsidR="006972DB" w:rsidRPr="002365D3" w:rsidRDefault="006972DB" w:rsidP="00F2285E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50E60C87" w14:textId="77777777" w:rsidR="006972DB" w:rsidRPr="002365D3" w:rsidRDefault="006972DB" w:rsidP="00F2285E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972DB" w:rsidRPr="002365D3" w14:paraId="34B55B23" w14:textId="77777777" w:rsidTr="006972DB">
        <w:trPr>
          <w:cantSplit/>
        </w:trPr>
        <w:tc>
          <w:tcPr>
            <w:tcW w:w="2835" w:type="dxa"/>
            <w:vAlign w:val="bottom"/>
          </w:tcPr>
          <w:p w14:paraId="319A5DC3" w14:textId="77777777" w:rsidR="006972DB" w:rsidRPr="002365D3" w:rsidRDefault="006972DB" w:rsidP="00F2285E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A0BD191" w14:textId="77777777" w:rsidR="006972DB" w:rsidRPr="002365D3" w:rsidRDefault="006972DB" w:rsidP="00F2285E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2736559" w14:textId="77777777" w:rsidR="006972DB" w:rsidRPr="002365D3" w:rsidRDefault="006972DB" w:rsidP="00F2285E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03A741" w14:textId="77777777" w:rsidR="006972DB" w:rsidRPr="002365D3" w:rsidRDefault="006972DB" w:rsidP="00F2285E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342AA1" w14:textId="77777777" w:rsidR="006972DB" w:rsidRPr="002365D3" w:rsidRDefault="006972DB" w:rsidP="00F2285E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542DF1" w14:textId="77777777" w:rsidR="006972DB" w:rsidRPr="002365D3" w:rsidRDefault="006972DB" w:rsidP="00F2285E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734D05" w14:textId="77777777" w:rsidR="006972DB" w:rsidRPr="002365D3" w:rsidRDefault="006972DB" w:rsidP="00F2285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695E83D1" w14:textId="77777777" w:rsidR="006972DB" w:rsidRPr="002365D3" w:rsidRDefault="006972DB" w:rsidP="00F2285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69F3E24F" w14:textId="77777777" w:rsidR="006972DB" w:rsidRPr="002365D3" w:rsidRDefault="006972DB" w:rsidP="00F2285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4C3DD46E" w14:textId="77777777" w:rsidR="006972DB" w:rsidRPr="002365D3" w:rsidRDefault="006972DB" w:rsidP="00F2285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B0B50BB" w14:textId="77777777" w:rsidR="006972DB" w:rsidRPr="002365D3" w:rsidRDefault="006972DB" w:rsidP="00F2285E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7C250ECA" w14:textId="77777777" w:rsidR="006972DB" w:rsidRPr="002365D3" w:rsidRDefault="006972DB" w:rsidP="00F2285E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6972DB" w:rsidRPr="002365D3" w14:paraId="2E303ED1" w14:textId="77777777" w:rsidTr="006972DB">
        <w:trPr>
          <w:cantSplit/>
        </w:trPr>
        <w:tc>
          <w:tcPr>
            <w:tcW w:w="2835" w:type="dxa"/>
            <w:vAlign w:val="bottom"/>
          </w:tcPr>
          <w:p w14:paraId="2C761C04" w14:textId="77777777" w:rsidR="006972DB" w:rsidRPr="002365D3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  <w:vAlign w:val="bottom"/>
          </w:tcPr>
          <w:p w14:paraId="4A1D982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  <w:vAlign w:val="bottom"/>
          </w:tcPr>
          <w:p w14:paraId="6C63BE3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84B22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2B32CF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ED05B9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A57811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A00EF4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E95EE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3EA760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011</w:t>
            </w:r>
          </w:p>
        </w:tc>
        <w:tc>
          <w:tcPr>
            <w:tcW w:w="236" w:type="dxa"/>
            <w:vAlign w:val="bottom"/>
          </w:tcPr>
          <w:p w14:paraId="14BF71C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F7C4A0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011</w:t>
            </w:r>
          </w:p>
        </w:tc>
      </w:tr>
      <w:tr w:rsidR="006972DB" w:rsidRPr="002365D3" w14:paraId="10B5D01B" w14:textId="77777777" w:rsidTr="006972DB">
        <w:trPr>
          <w:cantSplit/>
        </w:trPr>
        <w:tc>
          <w:tcPr>
            <w:tcW w:w="2835" w:type="dxa"/>
            <w:vAlign w:val="bottom"/>
          </w:tcPr>
          <w:p w14:paraId="0BE696B8" w14:textId="77777777" w:rsidR="006972DB" w:rsidRPr="002365D3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2830CC9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7324813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A7EBB3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E1979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B80FE1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A1168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4E9B57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E2BB0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92E6CB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0E5D0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313FBF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06A5E6E7" w14:textId="77777777" w:rsidTr="006972DB">
        <w:trPr>
          <w:cantSplit/>
        </w:trPr>
        <w:tc>
          <w:tcPr>
            <w:tcW w:w="2835" w:type="dxa"/>
            <w:vAlign w:val="bottom"/>
          </w:tcPr>
          <w:p w14:paraId="29FD5714" w14:textId="77777777" w:rsidR="006972DB" w:rsidRPr="002365D3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770267B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136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45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279" w:type="dxa"/>
            <w:vAlign w:val="bottom"/>
          </w:tcPr>
          <w:p w14:paraId="3252B6D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3C653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171</w:t>
            </w:r>
          </w:p>
        </w:tc>
        <w:tc>
          <w:tcPr>
            <w:tcW w:w="236" w:type="dxa"/>
            <w:vAlign w:val="bottom"/>
          </w:tcPr>
          <w:p w14:paraId="6A02C68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78FC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6A276A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AE4CC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6C3D74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22714C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22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258</w:t>
            </w:r>
          </w:p>
        </w:tc>
        <w:tc>
          <w:tcPr>
            <w:tcW w:w="236" w:type="dxa"/>
            <w:vAlign w:val="bottom"/>
          </w:tcPr>
          <w:p w14:paraId="70555A3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57362E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158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882</w:t>
            </w:r>
          </w:p>
        </w:tc>
      </w:tr>
      <w:tr w:rsidR="006972DB" w:rsidRPr="002365D3" w14:paraId="2EEDCFF3" w14:textId="77777777" w:rsidTr="006972DB">
        <w:trPr>
          <w:cantSplit/>
        </w:trPr>
        <w:tc>
          <w:tcPr>
            <w:tcW w:w="2835" w:type="dxa"/>
            <w:vAlign w:val="bottom"/>
          </w:tcPr>
          <w:p w14:paraId="2597DB20" w14:textId="77777777" w:rsidR="006972DB" w:rsidRPr="002365D3" w:rsidRDefault="006972DB" w:rsidP="00F2285E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br/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4DBE1EB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043</w:t>
            </w:r>
          </w:p>
        </w:tc>
        <w:tc>
          <w:tcPr>
            <w:tcW w:w="279" w:type="dxa"/>
            <w:vAlign w:val="bottom"/>
          </w:tcPr>
          <w:p w14:paraId="11ADF06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ECA50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9835F2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FE50BD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104204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6582B1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79507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C10DA0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378</w:t>
            </w:r>
          </w:p>
        </w:tc>
        <w:tc>
          <w:tcPr>
            <w:tcW w:w="236" w:type="dxa"/>
            <w:vAlign w:val="bottom"/>
          </w:tcPr>
          <w:p w14:paraId="0D89B8A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77DC4A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421</w:t>
            </w:r>
          </w:p>
        </w:tc>
      </w:tr>
      <w:tr w:rsidR="006972DB" w:rsidRPr="002365D3" w14:paraId="77EEDDBD" w14:textId="77777777" w:rsidTr="006972DB">
        <w:trPr>
          <w:cantSplit/>
        </w:trPr>
        <w:tc>
          <w:tcPr>
            <w:tcW w:w="2835" w:type="dxa"/>
            <w:vAlign w:val="bottom"/>
          </w:tcPr>
          <w:p w14:paraId="744F673B" w14:textId="77777777" w:rsidR="006972DB" w:rsidRPr="002365D3" w:rsidRDefault="006972DB" w:rsidP="00F2285E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18" w:type="dxa"/>
            <w:vAlign w:val="bottom"/>
          </w:tcPr>
          <w:p w14:paraId="253826F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575</w:t>
            </w:r>
          </w:p>
        </w:tc>
        <w:tc>
          <w:tcPr>
            <w:tcW w:w="279" w:type="dxa"/>
            <w:vAlign w:val="bottom"/>
          </w:tcPr>
          <w:p w14:paraId="763C88C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B5753F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19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904</w:t>
            </w:r>
          </w:p>
        </w:tc>
        <w:tc>
          <w:tcPr>
            <w:tcW w:w="236" w:type="dxa"/>
            <w:vAlign w:val="bottom"/>
          </w:tcPr>
          <w:p w14:paraId="303C19E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CBA3BC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128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859</w:t>
            </w:r>
          </w:p>
        </w:tc>
        <w:tc>
          <w:tcPr>
            <w:tcW w:w="236" w:type="dxa"/>
            <w:vAlign w:val="bottom"/>
          </w:tcPr>
          <w:p w14:paraId="5F936BF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5A1276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270E03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F55D93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89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5B7A36B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A93173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180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22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6972DB" w:rsidRPr="002365D3" w14:paraId="7122C3A6" w14:textId="77777777" w:rsidTr="006972DB">
        <w:trPr>
          <w:cantSplit/>
        </w:trPr>
        <w:tc>
          <w:tcPr>
            <w:tcW w:w="2835" w:type="dxa"/>
            <w:vAlign w:val="bottom"/>
          </w:tcPr>
          <w:p w14:paraId="21BD9B91" w14:textId="77777777" w:rsidR="006972DB" w:rsidRPr="002365D3" w:rsidRDefault="006972DB" w:rsidP="00F2285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vAlign w:val="bottom"/>
          </w:tcPr>
          <w:p w14:paraId="0205BF8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1924EB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4E217F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BF82D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E0BD0A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500F8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8716FB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76AA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D22E10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1FC67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40CFBC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578E0849" w14:textId="77777777" w:rsidTr="006972DB">
        <w:trPr>
          <w:cantSplit/>
        </w:trPr>
        <w:tc>
          <w:tcPr>
            <w:tcW w:w="2835" w:type="dxa"/>
            <w:vAlign w:val="bottom"/>
          </w:tcPr>
          <w:p w14:paraId="5DB89B68" w14:textId="77777777" w:rsidR="006972DB" w:rsidRPr="002365D3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18" w:type="dxa"/>
            <w:vAlign w:val="bottom"/>
          </w:tcPr>
          <w:p w14:paraId="0E2ED86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  <w:vAlign w:val="bottom"/>
          </w:tcPr>
          <w:p w14:paraId="36307EF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D82E51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19BF27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6B14E7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B1B1A0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9C20B0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42EFEB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9EF6CA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114</w:t>
            </w:r>
          </w:p>
        </w:tc>
        <w:tc>
          <w:tcPr>
            <w:tcW w:w="236" w:type="dxa"/>
            <w:vAlign w:val="bottom"/>
          </w:tcPr>
          <w:p w14:paraId="2128344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E69AFE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114</w:t>
            </w:r>
          </w:p>
        </w:tc>
      </w:tr>
      <w:tr w:rsidR="006972DB" w:rsidRPr="002365D3" w14:paraId="44BEFC24" w14:textId="77777777" w:rsidTr="006972DB">
        <w:trPr>
          <w:cantSplit/>
        </w:trPr>
        <w:tc>
          <w:tcPr>
            <w:tcW w:w="2835" w:type="dxa"/>
            <w:vAlign w:val="bottom"/>
          </w:tcPr>
          <w:p w14:paraId="7EE0AA6A" w14:textId="77777777" w:rsidR="006972DB" w:rsidRPr="002365D3" w:rsidRDefault="006972DB" w:rsidP="00F2285E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0BF692C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D6AAAB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02361E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6FC2B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28CF01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E3A2D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EEB992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F60499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BF3CB4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C8FBD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3732E2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24E9CCCD" w14:textId="77777777" w:rsidTr="006972DB">
        <w:trPr>
          <w:cantSplit/>
        </w:trPr>
        <w:tc>
          <w:tcPr>
            <w:tcW w:w="2835" w:type="dxa"/>
            <w:vAlign w:val="bottom"/>
          </w:tcPr>
          <w:p w14:paraId="6DDBC6B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363724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777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862</w:t>
            </w:r>
          </w:p>
        </w:tc>
        <w:tc>
          <w:tcPr>
            <w:tcW w:w="279" w:type="dxa"/>
            <w:vAlign w:val="bottom"/>
          </w:tcPr>
          <w:p w14:paraId="392434A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D04FE9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159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301</w:t>
            </w:r>
          </w:p>
        </w:tc>
        <w:tc>
          <w:tcPr>
            <w:tcW w:w="236" w:type="dxa"/>
            <w:vAlign w:val="bottom"/>
          </w:tcPr>
          <w:p w14:paraId="03A73CA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1CF6235" w14:textId="329B887D" w:rsidR="006972DB" w:rsidRPr="002365D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373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908</w:t>
            </w:r>
          </w:p>
        </w:tc>
        <w:tc>
          <w:tcPr>
            <w:tcW w:w="236" w:type="dxa"/>
            <w:vAlign w:val="bottom"/>
          </w:tcPr>
          <w:p w14:paraId="4BF76F4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E7509CD" w14:textId="2C706BA0" w:rsidR="006972DB" w:rsidRPr="002365D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41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368</w:t>
            </w:r>
          </w:p>
        </w:tc>
        <w:tc>
          <w:tcPr>
            <w:tcW w:w="236" w:type="dxa"/>
            <w:vAlign w:val="bottom"/>
          </w:tcPr>
          <w:p w14:paraId="1B05E5D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C4F90B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112</w:t>
            </w:r>
          </w:p>
        </w:tc>
        <w:tc>
          <w:tcPr>
            <w:tcW w:w="236" w:type="dxa"/>
            <w:vAlign w:val="bottom"/>
          </w:tcPr>
          <w:p w14:paraId="236FC95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28C2165" w14:textId="6E131B24" w:rsidR="006972DB" w:rsidRPr="002365D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370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551</w:t>
            </w:r>
          </w:p>
        </w:tc>
      </w:tr>
      <w:tr w:rsidR="006972DB" w:rsidRPr="002365D3" w14:paraId="4127DC34" w14:textId="77777777" w:rsidTr="006972DB">
        <w:trPr>
          <w:cantSplit/>
        </w:trPr>
        <w:tc>
          <w:tcPr>
            <w:tcW w:w="2835" w:type="dxa"/>
            <w:vAlign w:val="bottom"/>
          </w:tcPr>
          <w:p w14:paraId="38629549" w14:textId="77777777" w:rsidR="006972DB" w:rsidRPr="002365D3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18" w:type="dxa"/>
            <w:vAlign w:val="bottom"/>
          </w:tcPr>
          <w:p w14:paraId="3905EFE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1,864</w:t>
            </w:r>
          </w:p>
        </w:tc>
        <w:tc>
          <w:tcPr>
            <w:tcW w:w="279" w:type="dxa"/>
            <w:vAlign w:val="bottom"/>
          </w:tcPr>
          <w:p w14:paraId="33D2523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A87F7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2DD0C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DAECA5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945A7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5F8DA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CA144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E782B0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5,56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3317797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69BC6D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7,43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</w:tr>
      <w:tr w:rsidR="006972DB" w:rsidRPr="002365D3" w14:paraId="2A02F627" w14:textId="77777777" w:rsidTr="006972DB">
        <w:trPr>
          <w:cantSplit/>
        </w:trPr>
        <w:tc>
          <w:tcPr>
            <w:tcW w:w="2835" w:type="dxa"/>
            <w:vAlign w:val="bottom"/>
          </w:tcPr>
          <w:p w14:paraId="31379647" w14:textId="77777777" w:rsidR="006972DB" w:rsidRPr="002365D3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CDE0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945,797</w:t>
            </w:r>
          </w:p>
        </w:tc>
        <w:tc>
          <w:tcPr>
            <w:tcW w:w="279" w:type="dxa"/>
            <w:vAlign w:val="bottom"/>
          </w:tcPr>
          <w:p w14:paraId="032EDA9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564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179,376</w:t>
            </w:r>
          </w:p>
        </w:tc>
        <w:tc>
          <w:tcPr>
            <w:tcW w:w="236" w:type="dxa"/>
            <w:vAlign w:val="bottom"/>
          </w:tcPr>
          <w:p w14:paraId="114AF5A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B436" w14:textId="5430C96F" w:rsidR="006972DB" w:rsidRPr="002365D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502,767</w:t>
            </w:r>
          </w:p>
        </w:tc>
        <w:tc>
          <w:tcPr>
            <w:tcW w:w="236" w:type="dxa"/>
            <w:vAlign w:val="bottom"/>
          </w:tcPr>
          <w:p w14:paraId="6C711E3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1BA7D" w14:textId="351F45A3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41,3</w:t>
            </w:r>
            <w:r w:rsidR="00AE7CCD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36" w:type="dxa"/>
            <w:vAlign w:val="bottom"/>
          </w:tcPr>
          <w:p w14:paraId="397C2D6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6495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70,330</w:t>
            </w:r>
          </w:p>
        </w:tc>
        <w:tc>
          <w:tcPr>
            <w:tcW w:w="236" w:type="dxa"/>
            <w:vAlign w:val="bottom"/>
          </w:tcPr>
          <w:p w14:paraId="7C97892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5B08D" w14:textId="2BFB63FA" w:rsidR="006972DB" w:rsidRPr="002365D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1,739,638</w:t>
            </w:r>
          </w:p>
        </w:tc>
      </w:tr>
      <w:tr w:rsidR="006972DB" w:rsidRPr="002365D3" w14:paraId="690B1ADC" w14:textId="77777777" w:rsidTr="006972DB">
        <w:trPr>
          <w:cantSplit/>
        </w:trPr>
        <w:tc>
          <w:tcPr>
            <w:tcW w:w="2835" w:type="dxa"/>
            <w:vAlign w:val="bottom"/>
          </w:tcPr>
          <w:p w14:paraId="4EAA0358" w14:textId="77777777" w:rsidR="006972DB" w:rsidRPr="002365D3" w:rsidRDefault="006972DB" w:rsidP="00F2285E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6B4F244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562EB0E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46295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6AE00F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C6813A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C75E5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E7AF39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DDED1D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825595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BDFFF9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B5E3B0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076C561E" w14:textId="77777777" w:rsidTr="006972DB">
        <w:trPr>
          <w:cantSplit/>
          <w:trHeight w:val="380"/>
        </w:trPr>
        <w:tc>
          <w:tcPr>
            <w:tcW w:w="2835" w:type="dxa"/>
            <w:vAlign w:val="bottom"/>
          </w:tcPr>
          <w:p w14:paraId="6A12676D" w14:textId="77777777" w:rsidR="006972DB" w:rsidRPr="002365D3" w:rsidRDefault="006972DB" w:rsidP="00F2285E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5F16A3F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29C9BF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1706E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71898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9B6630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00D81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C6F6D3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BE601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778AB7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56EA1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05F69D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1C5DF702" w14:textId="77777777" w:rsidTr="006972DB">
        <w:trPr>
          <w:cantSplit/>
        </w:trPr>
        <w:tc>
          <w:tcPr>
            <w:tcW w:w="2835" w:type="dxa"/>
            <w:vAlign w:val="bottom"/>
          </w:tcPr>
          <w:p w14:paraId="62307DC9" w14:textId="77777777" w:rsidR="006972DB" w:rsidRPr="002365D3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9566D6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1,196,456</w:t>
            </w:r>
          </w:p>
        </w:tc>
        <w:tc>
          <w:tcPr>
            <w:tcW w:w="279" w:type="dxa"/>
            <w:vAlign w:val="bottom"/>
          </w:tcPr>
          <w:p w14:paraId="03AFB2A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6681C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58,467</w:t>
            </w:r>
          </w:p>
        </w:tc>
        <w:tc>
          <w:tcPr>
            <w:tcW w:w="236" w:type="dxa"/>
            <w:vAlign w:val="bottom"/>
          </w:tcPr>
          <w:p w14:paraId="258D442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7B462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44,37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14:paraId="0F3E5D4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68CEE8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7A71E9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14E2CA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44,431</w:t>
            </w:r>
          </w:p>
        </w:tc>
        <w:tc>
          <w:tcPr>
            <w:tcW w:w="236" w:type="dxa"/>
            <w:vAlign w:val="bottom"/>
          </w:tcPr>
          <w:p w14:paraId="5F13BE4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378CD0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1,343,72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</w:p>
        </w:tc>
      </w:tr>
      <w:tr w:rsidR="006972DB" w:rsidRPr="002365D3" w14:paraId="75B997DC" w14:textId="77777777" w:rsidTr="006972DB">
        <w:trPr>
          <w:cantSplit/>
        </w:trPr>
        <w:tc>
          <w:tcPr>
            <w:tcW w:w="2835" w:type="dxa"/>
            <w:vAlign w:val="bottom"/>
          </w:tcPr>
          <w:p w14:paraId="5BD9D86C" w14:textId="77777777" w:rsidR="006972DB" w:rsidRPr="002365D3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4F50992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60,856</w:t>
            </w:r>
          </w:p>
        </w:tc>
        <w:tc>
          <w:tcPr>
            <w:tcW w:w="279" w:type="dxa"/>
            <w:vAlign w:val="bottom"/>
          </w:tcPr>
          <w:p w14:paraId="620F3E0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DCCB2B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10,344</w:t>
            </w:r>
          </w:p>
        </w:tc>
        <w:tc>
          <w:tcPr>
            <w:tcW w:w="236" w:type="dxa"/>
            <w:vAlign w:val="bottom"/>
          </w:tcPr>
          <w:p w14:paraId="30F02A0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88A61B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9,741</w:t>
            </w:r>
          </w:p>
        </w:tc>
        <w:tc>
          <w:tcPr>
            <w:tcW w:w="236" w:type="dxa"/>
            <w:vAlign w:val="bottom"/>
          </w:tcPr>
          <w:p w14:paraId="3FD42C6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9B96E9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D3C57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C4BF5D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4,376</w:t>
            </w:r>
          </w:p>
        </w:tc>
        <w:tc>
          <w:tcPr>
            <w:tcW w:w="236" w:type="dxa"/>
            <w:vAlign w:val="bottom"/>
          </w:tcPr>
          <w:p w14:paraId="09234A7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9EC9FC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85,317</w:t>
            </w:r>
          </w:p>
        </w:tc>
      </w:tr>
      <w:tr w:rsidR="006972DB" w:rsidRPr="002365D3" w14:paraId="3D3C063C" w14:textId="77777777" w:rsidTr="006972DB">
        <w:trPr>
          <w:cantSplit/>
        </w:trPr>
        <w:tc>
          <w:tcPr>
            <w:tcW w:w="2835" w:type="dxa"/>
            <w:vAlign w:val="bottom"/>
          </w:tcPr>
          <w:p w14:paraId="6C03D093" w14:textId="77777777" w:rsidR="006972DB" w:rsidRPr="002365D3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696588C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773CC0A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B7FE1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9BAB5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80A2E7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A51B4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E13D49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CFC3C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2968D1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  <w:tc>
          <w:tcPr>
            <w:tcW w:w="236" w:type="dxa"/>
            <w:vAlign w:val="bottom"/>
          </w:tcPr>
          <w:p w14:paraId="44AFCFD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7C4A00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</w:tr>
      <w:tr w:rsidR="006972DB" w:rsidRPr="002365D3" w14:paraId="124F6832" w14:textId="77777777" w:rsidTr="006972DB">
        <w:trPr>
          <w:cantSplit/>
        </w:trPr>
        <w:tc>
          <w:tcPr>
            <w:tcW w:w="2835" w:type="dxa"/>
          </w:tcPr>
          <w:p w14:paraId="42C7EF88" w14:textId="77777777" w:rsidR="006972DB" w:rsidRPr="002365D3" w:rsidRDefault="006972DB" w:rsidP="00F2285E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  <w:vAlign w:val="bottom"/>
          </w:tcPr>
          <w:p w14:paraId="0B3D160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1834B1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4E543F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6D4FE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E9FC78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B5979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B85AC7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36099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E1A3D0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A3C2E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78187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2365D3" w14:paraId="440EE81D" w14:textId="77777777" w:rsidTr="006972DB">
        <w:trPr>
          <w:cantSplit/>
        </w:trPr>
        <w:tc>
          <w:tcPr>
            <w:tcW w:w="2835" w:type="dxa"/>
          </w:tcPr>
          <w:p w14:paraId="0B5D0D4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  <w:vAlign w:val="bottom"/>
          </w:tcPr>
          <w:p w14:paraId="0BD2F85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  <w:tc>
          <w:tcPr>
            <w:tcW w:w="279" w:type="dxa"/>
            <w:vAlign w:val="bottom"/>
          </w:tcPr>
          <w:p w14:paraId="378F01F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44C50E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C9844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3E3FB5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2D51BB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1A53DB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3D539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ABCDE5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A972B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1A28D2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6972DB" w:rsidRPr="002365D3" w14:paraId="7C64082E" w14:textId="77777777" w:rsidTr="006972DB">
        <w:trPr>
          <w:cantSplit/>
        </w:trPr>
        <w:tc>
          <w:tcPr>
            <w:tcW w:w="2835" w:type="dxa"/>
            <w:vAlign w:val="bottom"/>
          </w:tcPr>
          <w:p w14:paraId="0AEB888A" w14:textId="77777777" w:rsidR="006972DB" w:rsidRPr="002365D3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08E1CE1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279" w:type="dxa"/>
            <w:vAlign w:val="bottom"/>
          </w:tcPr>
          <w:p w14:paraId="59ACAF9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0D8D5C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13,770</w:t>
            </w:r>
          </w:p>
        </w:tc>
        <w:tc>
          <w:tcPr>
            <w:tcW w:w="236" w:type="dxa"/>
            <w:vAlign w:val="bottom"/>
          </w:tcPr>
          <w:p w14:paraId="298ED7D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7FA253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49,299</w:t>
            </w:r>
          </w:p>
        </w:tc>
        <w:tc>
          <w:tcPr>
            <w:tcW w:w="236" w:type="dxa"/>
            <w:vAlign w:val="bottom"/>
          </w:tcPr>
          <w:p w14:paraId="0271D8D1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49781B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59629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728226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  <w:tc>
          <w:tcPr>
            <w:tcW w:w="236" w:type="dxa"/>
            <w:vAlign w:val="bottom"/>
          </w:tcPr>
          <w:p w14:paraId="19BCCAA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AB7E89F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63,098</w:t>
            </w:r>
          </w:p>
        </w:tc>
      </w:tr>
      <w:tr w:rsidR="006972DB" w:rsidRPr="002365D3" w14:paraId="2F104C5B" w14:textId="77777777" w:rsidTr="006972DB">
        <w:trPr>
          <w:cantSplit/>
        </w:trPr>
        <w:tc>
          <w:tcPr>
            <w:tcW w:w="2835" w:type="dxa"/>
            <w:vAlign w:val="bottom"/>
          </w:tcPr>
          <w:p w14:paraId="249AC69F" w14:textId="77777777" w:rsidR="006972DB" w:rsidRPr="002365D3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60C2899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279" w:type="dxa"/>
            <w:vAlign w:val="bottom"/>
          </w:tcPr>
          <w:p w14:paraId="222653A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3642508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ED64F2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54664D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986107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8CF3536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39597E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632B20CC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15,1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30</w:t>
            </w:r>
          </w:p>
        </w:tc>
        <w:tc>
          <w:tcPr>
            <w:tcW w:w="236" w:type="dxa"/>
            <w:vAlign w:val="bottom"/>
          </w:tcPr>
          <w:p w14:paraId="08960CD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7F77B965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16,093</w:t>
            </w:r>
          </w:p>
        </w:tc>
      </w:tr>
      <w:tr w:rsidR="006972DB" w:rsidRPr="002365D3" w14:paraId="36661D5D" w14:textId="77777777" w:rsidTr="006972DB">
        <w:trPr>
          <w:cantSplit/>
        </w:trPr>
        <w:tc>
          <w:tcPr>
            <w:tcW w:w="2835" w:type="dxa"/>
            <w:vAlign w:val="bottom"/>
          </w:tcPr>
          <w:p w14:paraId="1F4E11DB" w14:textId="77777777" w:rsidR="006972DB" w:rsidRPr="002365D3" w:rsidRDefault="006972DB" w:rsidP="00F2285E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FCD6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1,258,722</w:t>
            </w:r>
          </w:p>
        </w:tc>
        <w:tc>
          <w:tcPr>
            <w:tcW w:w="279" w:type="dxa"/>
            <w:vAlign w:val="bottom"/>
          </w:tcPr>
          <w:p w14:paraId="264705B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3F50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82,581</w:t>
            </w:r>
          </w:p>
        </w:tc>
        <w:tc>
          <w:tcPr>
            <w:tcW w:w="236" w:type="dxa"/>
            <w:vAlign w:val="bottom"/>
          </w:tcPr>
          <w:p w14:paraId="4BCC17C9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958BA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103,414</w:t>
            </w:r>
          </w:p>
        </w:tc>
        <w:tc>
          <w:tcPr>
            <w:tcW w:w="236" w:type="dxa"/>
            <w:vAlign w:val="bottom"/>
          </w:tcPr>
          <w:p w14:paraId="348DC83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5B394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06FBF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6230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69,281</w:t>
            </w:r>
          </w:p>
        </w:tc>
        <w:tc>
          <w:tcPr>
            <w:tcW w:w="236" w:type="dxa"/>
            <w:vAlign w:val="bottom"/>
          </w:tcPr>
          <w:p w14:paraId="264F74CD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09A23" w14:textId="77777777" w:rsidR="006972DB" w:rsidRPr="002365D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513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998</w:t>
            </w:r>
          </w:p>
        </w:tc>
      </w:tr>
    </w:tbl>
    <w:p w14:paraId="06813ACD" w14:textId="77777777" w:rsidR="006972DB" w:rsidRPr="002365D3" w:rsidRDefault="006972DB" w:rsidP="0069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564818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6592A7" w14:textId="77777777" w:rsidR="008931DC" w:rsidRPr="002365D3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</w:rPr>
        <w:br w:type="page"/>
      </w:r>
    </w:p>
    <w:p w14:paraId="2518A7BF" w14:textId="5B7906BB" w:rsidR="000227BE" w:rsidRPr="002365D3" w:rsidRDefault="002A7497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eastAsia="AngsanaNew" w:hAnsi="CordiaUPC" w:cs="CordiaUPC"/>
          <w:i/>
          <w:iCs/>
          <w:sz w:val="26"/>
          <w:szCs w:val="26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</w:rPr>
        <w:lastRenderedPageBreak/>
        <w:t>4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</w:rPr>
        <w:t>.2.2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</w:rPr>
        <w:tab/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cs/>
        </w:rPr>
        <w:t>ความเสี่ยงด้านอัตราแลกเปลี่ยน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</w:rPr>
        <w:t xml:space="preserve"> (Foreign exchange risk)</w:t>
      </w:r>
    </w:p>
    <w:p w14:paraId="3DE81ADC" w14:textId="77777777" w:rsidR="000227BE" w:rsidRPr="002365D3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C5B46E9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z w:val="26"/>
          <w:szCs w:val="26"/>
          <w:cs/>
        </w:rPr>
        <w:t>ความเสี่ยงด้านอัตราแลกเปลี่ยนหมายถึงความเสี่ยงที่มูลค่าของเครื่องมือทางการเงินจะได้รับผลกระทบเนื่องจากการเปลี่ยนแปลงของอัตราแลกเปลี่ยน</w:t>
      </w:r>
    </w:p>
    <w:p w14:paraId="24BC1C15" w14:textId="77777777" w:rsidR="000227BE" w:rsidRPr="002365D3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F8E1763" w14:textId="699A6F4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pacing w:val="-4"/>
          <w:sz w:val="26"/>
          <w:szCs w:val="26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ที่เกี่ยวข้อง</w:t>
      </w:r>
      <w:r w:rsidRPr="002365D3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</w:rPr>
        <w:t>ณ</w:t>
      </w:r>
      <w:r w:rsidRPr="002365D3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วันที่ </w:t>
      </w:r>
      <w:r w:rsidR="005D2A21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5D2A21" w:rsidRPr="002365D3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5D2A21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FE4F8A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="00FE4F8A"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FE4F8A" w:rsidRPr="002365D3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</w:t>
      </w:r>
      <w:r w:rsidR="005D2A21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</w:rPr>
        <w:t>ธนาคารและบริษัทย่อยมีฐานะสุทธิที่เป็นเงินตราต่างประเทศ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ที่สำคัญโดยจำแนกเป็นสกุลเงินได้ดังต่อไปนี้</w:t>
      </w:r>
    </w:p>
    <w:p w14:paraId="69240EEC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2365D3" w14:paraId="51819CC6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275D6B66" w14:textId="77777777" w:rsidR="000227BE" w:rsidRPr="002365D3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45EDDE9A" w14:textId="5AD04545" w:rsidR="000227BE" w:rsidRPr="002365D3" w:rsidRDefault="00802E09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227BE" w:rsidRPr="002365D3" w14:paraId="54AD28C0" w14:textId="77777777" w:rsidTr="00957557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68482B" w14:textId="77777777" w:rsidR="000227BE" w:rsidRPr="002365D3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5FA59D91" w14:textId="64ABE636" w:rsidR="000227BE" w:rsidRPr="002365D3" w:rsidRDefault="005D2A21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48" w:type="dxa"/>
            <w:tcBorders>
              <w:top w:val="nil"/>
            </w:tcBorders>
          </w:tcPr>
          <w:p w14:paraId="6F9ABEEE" w14:textId="77777777" w:rsidR="000227BE" w:rsidRPr="002365D3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1E9BA8F3" w14:textId="31AB8347" w:rsidR="000227BE" w:rsidRPr="002365D3" w:rsidRDefault="005D2A21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2564</w:t>
            </w:r>
          </w:p>
        </w:tc>
      </w:tr>
      <w:tr w:rsidR="000227BE" w:rsidRPr="002365D3" w14:paraId="5CB1C265" w14:textId="77777777" w:rsidTr="00957557">
        <w:trPr>
          <w:trHeight w:val="227"/>
        </w:trPr>
        <w:tc>
          <w:tcPr>
            <w:tcW w:w="2430" w:type="dxa"/>
          </w:tcPr>
          <w:p w14:paraId="1201299D" w14:textId="77777777" w:rsidR="000227BE" w:rsidRPr="002365D3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63A09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710D487A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25A26F07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638A1903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43EE6E24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2D04440E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7B392EC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5F18264C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C822526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67D80017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8851AA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2365D3" w14:paraId="3D600B75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</w:tcPr>
          <w:p w14:paraId="2A7B7C27" w14:textId="77777777" w:rsidR="000227BE" w:rsidRPr="002365D3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5E56A761" w14:textId="4C9D358E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</w:t>
            </w:r>
            <w:r w:rsidR="004312FB" w:rsidRPr="001A46B6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ดอลลาร์</w:t>
            </w: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สหรัฐ</w:t>
            </w: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5D2A21" w:rsidRPr="002365D3" w14:paraId="2A7DE696" w14:textId="77777777" w:rsidTr="00957557">
        <w:trPr>
          <w:trHeight w:val="137"/>
        </w:trPr>
        <w:tc>
          <w:tcPr>
            <w:tcW w:w="2430" w:type="dxa"/>
          </w:tcPr>
          <w:p w14:paraId="28A44B77" w14:textId="77777777" w:rsidR="005D2A21" w:rsidRPr="002365D3" w:rsidRDefault="005D2A21" w:rsidP="005D2A2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41EFE467" w14:textId="5E58D4F6" w:rsidR="005D2A21" w:rsidRPr="002365D3" w:rsidRDefault="001D7126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241" w:type="dxa"/>
          </w:tcPr>
          <w:p w14:paraId="2B1A2AE5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5EC671D" w14:textId="3B56D5BE" w:rsidR="005D2A21" w:rsidRPr="002365D3" w:rsidRDefault="001D7126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(176)</w:t>
            </w:r>
          </w:p>
        </w:tc>
        <w:tc>
          <w:tcPr>
            <w:tcW w:w="236" w:type="dxa"/>
          </w:tcPr>
          <w:p w14:paraId="793C87CB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23262CB" w14:textId="5F76EF90" w:rsidR="005D2A21" w:rsidRPr="002365D3" w:rsidRDefault="001D7126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248" w:type="dxa"/>
          </w:tcPr>
          <w:p w14:paraId="0204DCE4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0F9AD3D3" w14:textId="1C166B5C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236" w:type="dxa"/>
          </w:tcPr>
          <w:p w14:paraId="41BCF396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8D9993D" w14:textId="5658A3FA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(238)</w:t>
            </w:r>
          </w:p>
        </w:tc>
        <w:tc>
          <w:tcPr>
            <w:tcW w:w="270" w:type="dxa"/>
          </w:tcPr>
          <w:p w14:paraId="1ED8612D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E14AEAC" w14:textId="50A04902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345</w:t>
            </w:r>
          </w:p>
        </w:tc>
      </w:tr>
      <w:tr w:rsidR="005D2A21" w:rsidRPr="002365D3" w14:paraId="1190CE16" w14:textId="77777777" w:rsidTr="00957557">
        <w:trPr>
          <w:trHeight w:val="137"/>
        </w:trPr>
        <w:tc>
          <w:tcPr>
            <w:tcW w:w="2430" w:type="dxa"/>
          </w:tcPr>
          <w:p w14:paraId="3B03C3C3" w14:textId="77777777" w:rsidR="005D2A21" w:rsidRPr="002365D3" w:rsidRDefault="005D2A21" w:rsidP="005D2A2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1A79DD51" w14:textId="249F1294" w:rsidR="005D2A21" w:rsidRPr="002365D3" w:rsidRDefault="001D7126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(202)</w:t>
            </w:r>
          </w:p>
        </w:tc>
        <w:tc>
          <w:tcPr>
            <w:tcW w:w="241" w:type="dxa"/>
            <w:tcBorders>
              <w:bottom w:val="nil"/>
            </w:tcBorders>
          </w:tcPr>
          <w:p w14:paraId="502C3F39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4C823C88" w14:textId="26F76D59" w:rsidR="005D2A21" w:rsidRPr="002365D3" w:rsidRDefault="001D7126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236" w:type="dxa"/>
            <w:tcBorders>
              <w:bottom w:val="nil"/>
            </w:tcBorders>
          </w:tcPr>
          <w:p w14:paraId="3B590A8B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1F647DE" w14:textId="4AE53744" w:rsidR="005D2A21" w:rsidRPr="002365D3" w:rsidRDefault="00B547CE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</w:t>
            </w:r>
            <w:r w:rsidR="001D7126"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306</w:t>
            </w: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8" w:type="dxa"/>
            <w:tcBorders>
              <w:bottom w:val="nil"/>
            </w:tcBorders>
          </w:tcPr>
          <w:p w14:paraId="402FF387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0A9E60C2" w14:textId="00708724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(255)</w:t>
            </w:r>
          </w:p>
        </w:tc>
        <w:tc>
          <w:tcPr>
            <w:tcW w:w="236" w:type="dxa"/>
            <w:tcBorders>
              <w:bottom w:val="nil"/>
            </w:tcBorders>
          </w:tcPr>
          <w:p w14:paraId="78F2965D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D7F6E37" w14:textId="44C59635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270" w:type="dxa"/>
            <w:tcBorders>
              <w:bottom w:val="nil"/>
            </w:tcBorders>
          </w:tcPr>
          <w:p w14:paraId="6CB3F457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B1AEEE" w14:textId="51F42021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(347)</w:t>
            </w:r>
          </w:p>
        </w:tc>
      </w:tr>
      <w:tr w:rsidR="005D2A21" w:rsidRPr="002365D3" w14:paraId="50C4C917" w14:textId="77777777" w:rsidTr="00957557">
        <w:trPr>
          <w:trHeight w:val="137"/>
        </w:trPr>
        <w:tc>
          <w:tcPr>
            <w:tcW w:w="2430" w:type="dxa"/>
            <w:tcBorders>
              <w:bottom w:val="nil"/>
            </w:tcBorders>
          </w:tcPr>
          <w:p w14:paraId="7B3ECB80" w14:textId="77777777" w:rsidR="005D2A21" w:rsidRPr="002365D3" w:rsidRDefault="005D2A21" w:rsidP="005D2A2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11DF78" w14:textId="1B7C3037" w:rsidR="005D2A21" w:rsidRPr="002365D3" w:rsidRDefault="001D7126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241" w:type="dxa"/>
            <w:tcBorders>
              <w:bottom w:val="nil"/>
            </w:tcBorders>
          </w:tcPr>
          <w:p w14:paraId="4FB6BCB5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0725BD9" w14:textId="6C22C830" w:rsidR="005D2A21" w:rsidRPr="002365D3" w:rsidRDefault="001D7126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2E3A637B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110742BF" w14:textId="3A7D481E" w:rsidR="005D2A21" w:rsidRPr="002365D3" w:rsidRDefault="001D7126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(4)</w:t>
            </w:r>
          </w:p>
        </w:tc>
        <w:tc>
          <w:tcPr>
            <w:tcW w:w="248" w:type="dxa"/>
            <w:tcBorders>
              <w:bottom w:val="nil"/>
            </w:tcBorders>
          </w:tcPr>
          <w:p w14:paraId="5E9863CA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7392463" w14:textId="0ADE6100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36" w:type="dxa"/>
            <w:tcBorders>
              <w:bottom w:val="nil"/>
            </w:tcBorders>
          </w:tcPr>
          <w:p w14:paraId="0635A1F1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29241F6" w14:textId="6560172E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4FF96909" w14:textId="77777777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2E3F62F9" w14:textId="175E494E" w:rsidR="005D2A21" w:rsidRPr="002365D3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</w:tr>
    </w:tbl>
    <w:p w14:paraId="7238119E" w14:textId="77777777" w:rsidR="003A586A" w:rsidRPr="002365D3" w:rsidRDefault="003A586A" w:rsidP="00E04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sz w:val="6"/>
          <w:szCs w:val="6"/>
          <w:vertAlign w:val="superscript"/>
        </w:rPr>
      </w:pPr>
    </w:p>
    <w:p w14:paraId="2D4611DF" w14:textId="41747802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(*)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สำหรับสกุลยูโรและสกุลอื่น ๆ แสดงฐานะสุทธิเป็นเงินตราต่างประเทศเทียบเท่าสกุล</w:t>
      </w:r>
      <w:r w:rsidR="004312FB" w:rsidRPr="004312FB">
        <w:rPr>
          <w:rFonts w:ascii="CordiaUPC" w:eastAsia="AngsanaNew" w:hAnsi="CordiaUPC" w:cs="CordiaUPC" w:hint="cs"/>
          <w:sz w:val="20"/>
          <w:szCs w:val="20"/>
          <w:cs/>
        </w:rPr>
        <w:t>ดอลลาร์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สหรัฐ</w:t>
      </w:r>
    </w:p>
    <w:p w14:paraId="742851B4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9D36159" w14:textId="33CCE5D9" w:rsidR="000227BE" w:rsidRPr="002365D3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</w:rPr>
        <w:t>4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</w:rPr>
        <w:t>.2.3</w:t>
      </w:r>
      <w:r w:rsidR="000227BE" w:rsidRPr="002365D3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ab/>
      </w:r>
      <w:r w:rsidR="000227BE" w:rsidRPr="002365D3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</w:t>
      </w:r>
      <w:r w:rsidR="000227BE" w:rsidRPr="002365D3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 xml:space="preserve"> (Equity price risk)</w:t>
      </w:r>
    </w:p>
    <w:p w14:paraId="4D4A7005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3BB83DBE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  <w:cs/>
        </w:rPr>
      </w:pP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คือความเสี่ยงที่เกิดจากการเปลี่ยนแปลงราคาหลักทรัพย์ประเภทตราสารทุนหรือหุ้นทุน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ทำให้เกิดความผันผวนต่อรายได้หรือมูลค่าของสินทรัพย์ทางการเงินของธนาคารและบริษัทย่อย</w:t>
      </w:r>
    </w:p>
    <w:p w14:paraId="26257845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0683A52B" w14:textId="3C8EB03B" w:rsidR="000227BE" w:rsidRPr="002365D3" w:rsidRDefault="000227BE" w:rsidP="000227B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ารลงทุนในตราสารทุนของธนาคารและบริษัทย่อยอยู่ภายใต้การบริหารของหน่วยงานที่เกี่ยวข้องที่ได้รับมอบหมายซึ่งขึ้นอยู่กับ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   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กลยุทธ์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ประเภทธุรกิจของผู้ออกตราสารทุน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และวัตถุประสงค์ในการถือครองของธนาคารและบริษัทย่อยโดยอยู่ภายใต้การกำกับดูแลของคณะกรรมการบริหารสินทรัพย์และหนี้สิน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(Asset and Liability Management Committee)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>/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หรือคณะประธานเจ้าหน้าที่บริหาร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>(Chief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>Executive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>Committee)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และ/หรือ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คณะกรรมการบริหาร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(Board of Executive Directors)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ทั้งนี้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เงินลงทุนในตราสารทุนทั้งหมดต้องเป็นไปตามกรอบและนโยบายการลงทุนและนโยบายความเสี่ยงที่เกี่ยวข้อง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ธนาคารและบริษัทย่อยมีนโยบายในการบริหารความเสี่ยงด้านตลาด โดยมีการกำหนดระดับเพดานความเสี่ยง (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>Limit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ในการทำธุรกรรมเพื่อควบคุมความเสี่ยงให้อยู่ในระดับที่ธนาคารรับได้ เช่น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Position Limit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Loss Limit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เป็นต้น โดยมีหน่วยงานควบคุมความเสี่ยง (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>Risk Control Unit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ซึ่งแยกออกจากหน่วยงานที่ทำธุรกรรม (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>Front Office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และหน่วยงานที่บันทึกรายการ</w:t>
      </w:r>
      <w:r w:rsidR="00DD4776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(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>Back Office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ทำหน้าที่ควบคุมความเสี่ยง และรายงานสถานะ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Limit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ต่าง ๆ ต่อหน่วยงานหรือผู้บริหารต่าง ๆ ที่เกี่ยวข้องเพื่อบริหารความเสี่ยงได้ทันท่วงที</w:t>
      </w:r>
    </w:p>
    <w:p w14:paraId="484D8DB9" w14:textId="77777777" w:rsidR="008A7182" w:rsidRPr="002365D3" w:rsidRDefault="008A718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</w:pPr>
    </w:p>
    <w:p w14:paraId="03641BA5" w14:textId="7CA787D5" w:rsidR="000227BE" w:rsidRPr="003C695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</w:pP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 xml:space="preserve">ณ วันที่ </w:t>
      </w:r>
      <w:r w:rsidR="00363354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363354" w:rsidRPr="002365D3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363354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363354" w:rsidRPr="002365D3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256</w:t>
      </w:r>
      <w:r w:rsidR="00A81779"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5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="000F2547" w:rsidRPr="002365D3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ธนาคาร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</w:rPr>
        <w:t>มี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เงินลงทุนใน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บริษัทจดทะเบียน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ในตลาด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หลักทรัพย์จำนว</w:t>
      </w:r>
      <w:r w:rsidR="00C11297" w:rsidRPr="002365D3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น </w:t>
      </w:r>
      <w:r w:rsidR="00527150"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2</w:t>
      </w:r>
      <w:r w:rsidR="007516DB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30</w:t>
      </w:r>
      <w:r w:rsidR="00DF3A94" w:rsidRPr="002365D3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A81779"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2564</w:t>
      </w:r>
      <w:r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: </w:t>
      </w:r>
      <w:r w:rsidR="00A81779"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227</w:t>
      </w:r>
      <w:r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ล้านบาท)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โดยมีราคาตลาด (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Mark to market) 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จำนวน</w:t>
      </w:r>
      <w:r w:rsidR="00C11297" w:rsidRPr="002365D3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527150"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  <w:t>1</w:t>
      </w:r>
      <w:r w:rsidR="007516DB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  <w:t>97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Pr="002365D3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2365D3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2365D3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(</w:t>
      </w:r>
      <w:r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</w:t>
      </w:r>
      <w:r w:rsidR="00A81779"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4</w:t>
      </w:r>
      <w:r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 xml:space="preserve">: </w:t>
      </w:r>
      <w:r w:rsidR="00A81779"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19</w:t>
      </w:r>
      <w:r w:rsidR="00F641D7"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7</w:t>
      </w:r>
      <w:r w:rsidRPr="002365D3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 xml:space="preserve"> ล้านบาท)</w:t>
      </w:r>
    </w:p>
    <w:p w14:paraId="3285452F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C00000"/>
          <w:sz w:val="26"/>
          <w:szCs w:val="26"/>
          <w:lang w:val="en-GB"/>
        </w:rPr>
      </w:pPr>
    </w:p>
    <w:p w14:paraId="17635DF3" w14:textId="77777777" w:rsidR="00363354" w:rsidRPr="002365D3" w:rsidRDefault="00363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val="en-GB" w:eastAsia="en-GB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lang w:val="en-GB" w:eastAsia="en-GB"/>
        </w:rPr>
        <w:br w:type="page"/>
      </w:r>
    </w:p>
    <w:p w14:paraId="3DBBF76A" w14:textId="073BACDD" w:rsidR="000227BE" w:rsidRPr="002365D3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  <w:r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2365D3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.2.4</w:t>
      </w:r>
      <w:r w:rsidR="000227BE"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ab/>
      </w:r>
      <w:r w:rsidR="000227BE"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>การวิเคราะห์ค่าความอ่อนไหว</w:t>
      </w:r>
    </w:p>
    <w:p w14:paraId="6F0F6117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</w:p>
    <w:p w14:paraId="3C0CA96A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ab/>
        <w:t>ความเสี่ยงด้านตลาดของบัญชีเพื่อค้า</w:t>
      </w:r>
    </w:p>
    <w:p w14:paraId="5610F19D" w14:textId="77777777" w:rsidR="00C92216" w:rsidRPr="002365D3" w:rsidRDefault="00C9221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4D8CEBFD" w14:textId="510F6134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และบริษัทย่อยใช้ค่าความอ่อนไหวจำนวนหนึ่งในการติดตามดูแลความเสี่ยงด้านตลาดของบัญชีเพื่อค้า ค่าความอ่อนไหวที่สำคัญ ได้แก่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โดย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ใช้ในการติดตามดูแลความเสี่ยงด้านอัตราดอกเบี้ย ซึ่งจะวัดผลกระทบต่อมูลค่าของพอร์ตโฟลิโอหากอัตราดอกเบี้ยมีการเปลี่ยนแปลงเพิ่มขึ้น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>1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basis point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ส่วน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คืออัตราการเปลี่ยนแปลงของมูลค่าของพอร์ตโฟลิโอต่อการเปลี่ยนแปลงของอัตราแลกเปลี่ยน ใช้ในการติดตามดูแลความเสี่ยงด้านอัตราแลกเปลี่ยนสำหรับแต่ละสกุลเงิน</w:t>
      </w:r>
    </w:p>
    <w:p w14:paraId="32461AA8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797F64" w14:textId="478531A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ณ วันที่ </w:t>
      </w:r>
      <w:r w:rsidR="00A81779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A81779" w:rsidRPr="002365D3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363354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363354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="00363354"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A81779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A81779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2365D3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ค่าความอ่อนไหวที่สำคัญมีรายละเอียด ดังนี้</w:t>
      </w:r>
    </w:p>
    <w:p w14:paraId="40B7580E" w14:textId="176E38BF" w:rsidR="000227BE" w:rsidRPr="002365D3" w:rsidRDefault="000227BE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680"/>
        <w:gridCol w:w="2070"/>
        <w:gridCol w:w="270"/>
        <w:gridCol w:w="1980"/>
      </w:tblGrid>
      <w:tr w:rsidR="001545EF" w:rsidRPr="002365D3" w14:paraId="0C850916" w14:textId="393CF2E0" w:rsidTr="00A505E8">
        <w:trPr>
          <w:trHeight w:val="56"/>
        </w:trPr>
        <w:tc>
          <w:tcPr>
            <w:tcW w:w="4680" w:type="dxa"/>
          </w:tcPr>
          <w:p w14:paraId="3D2AE6DC" w14:textId="77777777" w:rsidR="001545EF" w:rsidRPr="002365D3" w:rsidRDefault="001545EF" w:rsidP="0018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723E3F42" w14:textId="63F6B8D4" w:rsidR="001545EF" w:rsidRPr="002365D3" w:rsidRDefault="004A1F9C" w:rsidP="00330F0E">
            <w:pPr>
              <w:ind w:left="6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1545EF"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545EF" w:rsidRPr="002365D3" w14:paraId="4E6FD84E" w14:textId="590DB68B" w:rsidTr="00A505E8">
        <w:trPr>
          <w:trHeight w:val="56"/>
        </w:trPr>
        <w:tc>
          <w:tcPr>
            <w:tcW w:w="4680" w:type="dxa"/>
          </w:tcPr>
          <w:p w14:paraId="3DB88188" w14:textId="77777777" w:rsidR="001545EF" w:rsidRPr="002365D3" w:rsidRDefault="001545EF" w:rsidP="0018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A4E0702" w14:textId="5BCEA2CA" w:rsidR="001545EF" w:rsidRPr="002365D3" w:rsidRDefault="00A505E8" w:rsidP="00A505E8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207E7F4" w14:textId="77777777" w:rsidR="001545EF" w:rsidRPr="002365D3" w:rsidRDefault="001545EF" w:rsidP="00180283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E20DE2A" w14:textId="21481865" w:rsidR="001545EF" w:rsidRPr="002365D3" w:rsidRDefault="00A505E8" w:rsidP="00A505E8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A505E8" w:rsidRPr="002365D3" w14:paraId="10743B5D" w14:textId="4DF7F222" w:rsidTr="00F2285E">
        <w:tc>
          <w:tcPr>
            <w:tcW w:w="4680" w:type="dxa"/>
          </w:tcPr>
          <w:p w14:paraId="66BA3EEC" w14:textId="77777777" w:rsidR="00A505E8" w:rsidRPr="002365D3" w:rsidRDefault="00A505E8" w:rsidP="00180283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</w:tcPr>
          <w:p w14:paraId="3C10EC60" w14:textId="6232EB6A" w:rsidR="00A505E8" w:rsidRPr="002365D3" w:rsidRDefault="00A505E8" w:rsidP="00A505E8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505E8" w:rsidRPr="002365D3" w14:paraId="1BF8BF9C" w14:textId="7048F989" w:rsidTr="00A505E8">
        <w:tc>
          <w:tcPr>
            <w:tcW w:w="4680" w:type="dxa"/>
            <w:hideMark/>
          </w:tcPr>
          <w:p w14:paraId="56162118" w14:textId="1B658DFA" w:rsidR="00A505E8" w:rsidRPr="002365D3" w:rsidRDefault="00A505E8" w:rsidP="00874F66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ค่าความอ่อนไหวต่ออัตราดอกเบี้ย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(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PV01)</w:t>
            </w:r>
          </w:p>
        </w:tc>
        <w:tc>
          <w:tcPr>
            <w:tcW w:w="4320" w:type="dxa"/>
            <w:gridSpan w:val="3"/>
            <w:hideMark/>
          </w:tcPr>
          <w:p w14:paraId="3A99F4BB" w14:textId="567E2A08" w:rsidR="00A505E8" w:rsidRPr="002365D3" w:rsidRDefault="00A505E8" w:rsidP="00A505E8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502FC7" w:rsidRPr="002365D3" w14:paraId="3EEE3A65" w14:textId="3F4E7C6E" w:rsidTr="00E92BEB">
        <w:tc>
          <w:tcPr>
            <w:tcW w:w="4680" w:type="dxa"/>
            <w:hideMark/>
          </w:tcPr>
          <w:p w14:paraId="30DB9040" w14:textId="77777777" w:rsidR="00502FC7" w:rsidRPr="002365D3" w:rsidRDefault="00502FC7" w:rsidP="00502FC7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39BEA7" w14:textId="7F64AD04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(144)</w:t>
            </w:r>
          </w:p>
        </w:tc>
        <w:tc>
          <w:tcPr>
            <w:tcW w:w="270" w:type="dxa"/>
          </w:tcPr>
          <w:p w14:paraId="78D86574" w14:textId="77777777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1086147" w14:textId="15C7C3E6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193</w:t>
            </w:r>
          </w:p>
        </w:tc>
      </w:tr>
      <w:tr w:rsidR="00502FC7" w:rsidRPr="002365D3" w14:paraId="0F06CF8A" w14:textId="7988A80C" w:rsidTr="00E92BEB">
        <w:tc>
          <w:tcPr>
            <w:tcW w:w="4680" w:type="dxa"/>
          </w:tcPr>
          <w:p w14:paraId="544310ED" w14:textId="77777777" w:rsidR="00502FC7" w:rsidRPr="002365D3" w:rsidRDefault="00502FC7" w:rsidP="00502FC7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BED44F1" w14:textId="544E6877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41</w:t>
            </w:r>
          </w:p>
        </w:tc>
        <w:tc>
          <w:tcPr>
            <w:tcW w:w="270" w:type="dxa"/>
          </w:tcPr>
          <w:p w14:paraId="75397EF5" w14:textId="77777777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AA3CA9A" w14:textId="2BB308A0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441</w:t>
            </w:r>
          </w:p>
        </w:tc>
      </w:tr>
      <w:tr w:rsidR="00502FC7" w:rsidRPr="002365D3" w14:paraId="6CCEBC4B" w14:textId="48A01B56" w:rsidTr="00E92BEB">
        <w:tc>
          <w:tcPr>
            <w:tcW w:w="4680" w:type="dxa"/>
          </w:tcPr>
          <w:p w14:paraId="1354A5EC" w14:textId="2B97B1B1" w:rsidR="00502FC7" w:rsidRPr="002365D3" w:rsidRDefault="00502FC7" w:rsidP="00502FC7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2365D3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DF878" w14:textId="1BB2BB9F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6FE37B" w14:textId="77777777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1457E38" w14:textId="0E5EB333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(65)</w:t>
            </w:r>
          </w:p>
        </w:tc>
      </w:tr>
      <w:tr w:rsidR="00502FC7" w:rsidRPr="002365D3" w14:paraId="48FD56DF" w14:textId="22080B3A" w:rsidTr="00E92BEB">
        <w:trPr>
          <w:trHeight w:val="146"/>
        </w:trPr>
        <w:tc>
          <w:tcPr>
            <w:tcW w:w="4680" w:type="dxa"/>
          </w:tcPr>
          <w:p w14:paraId="521A78D0" w14:textId="77777777" w:rsidR="00502FC7" w:rsidRPr="002365D3" w:rsidRDefault="00502FC7" w:rsidP="00502FC7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9AF3C" w14:textId="30053986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       (103)</w:t>
            </w:r>
          </w:p>
        </w:tc>
        <w:tc>
          <w:tcPr>
            <w:tcW w:w="270" w:type="dxa"/>
          </w:tcPr>
          <w:p w14:paraId="4F3034B7" w14:textId="77777777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38497" w14:textId="620D7388" w:rsidR="00502FC7" w:rsidRPr="002365D3" w:rsidRDefault="00502FC7" w:rsidP="0050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569</w:t>
            </w:r>
          </w:p>
        </w:tc>
      </w:tr>
      <w:tr w:rsidR="00502FC7" w:rsidRPr="002365D3" w14:paraId="2CE3FCD3" w14:textId="01226A81" w:rsidTr="00A505E8">
        <w:tc>
          <w:tcPr>
            <w:tcW w:w="4680" w:type="dxa"/>
          </w:tcPr>
          <w:p w14:paraId="39FA7AC2" w14:textId="77777777" w:rsidR="00502FC7" w:rsidRPr="002365D3" w:rsidRDefault="00502FC7" w:rsidP="00502FC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594444D5" w14:textId="77777777" w:rsidR="00502FC7" w:rsidRPr="002365D3" w:rsidRDefault="00502FC7" w:rsidP="00502FC7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E52BBF" w14:textId="77777777" w:rsidR="00502FC7" w:rsidRPr="002365D3" w:rsidRDefault="00502FC7" w:rsidP="00502FC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05C7B95" w14:textId="07633497" w:rsidR="00502FC7" w:rsidRPr="002365D3" w:rsidRDefault="00502FC7" w:rsidP="00502FC7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232E40" w:rsidRPr="002365D3" w14:paraId="05CACC4C" w14:textId="77777777" w:rsidTr="0000647E">
        <w:trPr>
          <w:trHeight w:val="56"/>
        </w:trPr>
        <w:tc>
          <w:tcPr>
            <w:tcW w:w="4680" w:type="dxa"/>
          </w:tcPr>
          <w:p w14:paraId="2FF07E9B" w14:textId="77777777" w:rsidR="00232E40" w:rsidRPr="002365D3" w:rsidRDefault="00232E40" w:rsidP="00006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3835DF78" w14:textId="77777777" w:rsidR="00232E40" w:rsidRPr="002365D3" w:rsidRDefault="00232E40" w:rsidP="0000647E">
            <w:pPr>
              <w:ind w:left="6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32E40" w:rsidRPr="002365D3" w14:paraId="2AD38C8A" w14:textId="77777777" w:rsidTr="0000647E">
        <w:trPr>
          <w:trHeight w:val="56"/>
        </w:trPr>
        <w:tc>
          <w:tcPr>
            <w:tcW w:w="4680" w:type="dxa"/>
          </w:tcPr>
          <w:p w14:paraId="500C40F2" w14:textId="77777777" w:rsidR="00232E40" w:rsidRPr="002365D3" w:rsidRDefault="00232E40" w:rsidP="00006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1246CBE" w14:textId="77777777" w:rsidR="00232E40" w:rsidRPr="002365D3" w:rsidRDefault="00232E40" w:rsidP="0000647E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D6C6CEB" w14:textId="77777777" w:rsidR="00232E40" w:rsidRPr="002365D3" w:rsidRDefault="00232E40" w:rsidP="0000647E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39B608A" w14:textId="77777777" w:rsidR="00232E40" w:rsidRPr="002365D3" w:rsidRDefault="00232E40" w:rsidP="0000647E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232E40" w:rsidRPr="002365D3" w14:paraId="6B83184D" w14:textId="77777777" w:rsidTr="0000647E">
        <w:tc>
          <w:tcPr>
            <w:tcW w:w="4680" w:type="dxa"/>
          </w:tcPr>
          <w:p w14:paraId="10C34E19" w14:textId="77777777" w:rsidR="00232E40" w:rsidRPr="002365D3" w:rsidRDefault="00232E40" w:rsidP="0000647E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</w:tcPr>
          <w:p w14:paraId="2F97BEE5" w14:textId="14075E5E" w:rsidR="00232E40" w:rsidRPr="002365D3" w:rsidRDefault="00232E40" w:rsidP="0000647E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2365D3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</w:t>
            </w:r>
            <w:r w:rsidR="004312FB" w:rsidRPr="004312FB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ดอลลาร์</w:t>
            </w:r>
            <w:r w:rsidRPr="002365D3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สหรัฐ)</w:t>
            </w:r>
          </w:p>
        </w:tc>
      </w:tr>
      <w:tr w:rsidR="00232E40" w:rsidRPr="002365D3" w14:paraId="77440DD7" w14:textId="77777777" w:rsidTr="0000647E">
        <w:tc>
          <w:tcPr>
            <w:tcW w:w="4680" w:type="dxa"/>
            <w:hideMark/>
          </w:tcPr>
          <w:p w14:paraId="1F483C42" w14:textId="483CA1FE" w:rsidR="00232E40" w:rsidRPr="002365D3" w:rsidRDefault="00232E40" w:rsidP="00232E40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(FX Delta)</w:t>
            </w:r>
          </w:p>
        </w:tc>
        <w:tc>
          <w:tcPr>
            <w:tcW w:w="4320" w:type="dxa"/>
            <w:gridSpan w:val="3"/>
            <w:hideMark/>
          </w:tcPr>
          <w:p w14:paraId="313C743D" w14:textId="77777777" w:rsidR="00232E40" w:rsidRPr="002365D3" w:rsidRDefault="00232E40" w:rsidP="00232E40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232E40" w:rsidRPr="002365D3" w14:paraId="5C3F7173" w14:textId="77777777" w:rsidTr="0000647E">
        <w:tc>
          <w:tcPr>
            <w:tcW w:w="4680" w:type="dxa"/>
            <w:hideMark/>
          </w:tcPr>
          <w:p w14:paraId="08D3EE77" w14:textId="23F49E85" w:rsidR="00232E40" w:rsidRPr="002365D3" w:rsidRDefault="00232E40" w:rsidP="00232E40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2070" w:type="dxa"/>
            <w:shd w:val="clear" w:color="auto" w:fill="auto"/>
          </w:tcPr>
          <w:p w14:paraId="456FFA5C" w14:textId="2102537E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4,226</w:t>
            </w:r>
          </w:p>
        </w:tc>
        <w:tc>
          <w:tcPr>
            <w:tcW w:w="270" w:type="dxa"/>
          </w:tcPr>
          <w:p w14:paraId="73E47EEC" w14:textId="77777777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FE62C55" w14:textId="5D7624BC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(2,463)</w:t>
            </w:r>
          </w:p>
        </w:tc>
      </w:tr>
      <w:tr w:rsidR="00232E40" w:rsidRPr="002365D3" w14:paraId="53A9ED46" w14:textId="77777777" w:rsidTr="0000647E">
        <w:tc>
          <w:tcPr>
            <w:tcW w:w="4680" w:type="dxa"/>
          </w:tcPr>
          <w:p w14:paraId="08F027F1" w14:textId="07C95892" w:rsidR="00232E40" w:rsidRPr="002365D3" w:rsidRDefault="00232E40" w:rsidP="00232E4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สกุลยูโร</w:t>
            </w:r>
          </w:p>
        </w:tc>
        <w:tc>
          <w:tcPr>
            <w:tcW w:w="2070" w:type="dxa"/>
            <w:shd w:val="clear" w:color="auto" w:fill="auto"/>
          </w:tcPr>
          <w:p w14:paraId="0038EFE4" w14:textId="35998B7B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(1,348)</w:t>
            </w:r>
          </w:p>
        </w:tc>
        <w:tc>
          <w:tcPr>
            <w:tcW w:w="270" w:type="dxa"/>
          </w:tcPr>
          <w:p w14:paraId="2357BF2B" w14:textId="77777777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84D9715" w14:textId="0821EC25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(160)</w:t>
            </w:r>
          </w:p>
        </w:tc>
      </w:tr>
      <w:tr w:rsidR="00232E40" w:rsidRPr="002365D3" w14:paraId="0D209E5B" w14:textId="77777777" w:rsidTr="0000647E">
        <w:tc>
          <w:tcPr>
            <w:tcW w:w="4680" w:type="dxa"/>
          </w:tcPr>
          <w:p w14:paraId="39007EF5" w14:textId="051AE598" w:rsidR="00232E40" w:rsidRPr="002365D3" w:rsidRDefault="00232E40" w:rsidP="00232E4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3133F63" w14:textId="4135A786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870</w:t>
            </w:r>
          </w:p>
        </w:tc>
        <w:tc>
          <w:tcPr>
            <w:tcW w:w="270" w:type="dxa"/>
          </w:tcPr>
          <w:p w14:paraId="7473B69E" w14:textId="77777777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631BCB1" w14:textId="2AD3F929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334</w:t>
            </w:r>
          </w:p>
        </w:tc>
      </w:tr>
      <w:tr w:rsidR="00232E40" w:rsidRPr="002365D3" w14:paraId="1DFDAB8D" w14:textId="77777777" w:rsidTr="0000647E">
        <w:trPr>
          <w:trHeight w:val="146"/>
        </w:trPr>
        <w:tc>
          <w:tcPr>
            <w:tcW w:w="4680" w:type="dxa"/>
          </w:tcPr>
          <w:p w14:paraId="3767CA8C" w14:textId="716CF352" w:rsidR="00232E40" w:rsidRPr="002365D3" w:rsidRDefault="00232E40" w:rsidP="00232E40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22D42" w14:textId="40D3A0A1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3,748</w:t>
            </w:r>
          </w:p>
        </w:tc>
        <w:tc>
          <w:tcPr>
            <w:tcW w:w="270" w:type="dxa"/>
          </w:tcPr>
          <w:p w14:paraId="511F12FE" w14:textId="77777777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0288832" w14:textId="2820CF51" w:rsidR="00232E40" w:rsidRPr="002365D3" w:rsidRDefault="00232E40" w:rsidP="002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(2,289)</w:t>
            </w:r>
          </w:p>
        </w:tc>
      </w:tr>
      <w:tr w:rsidR="00232E40" w:rsidRPr="002365D3" w14:paraId="06E818A0" w14:textId="77777777" w:rsidTr="0000647E">
        <w:tc>
          <w:tcPr>
            <w:tcW w:w="4680" w:type="dxa"/>
          </w:tcPr>
          <w:p w14:paraId="27AAFB58" w14:textId="77777777" w:rsidR="00232E40" w:rsidRPr="002365D3" w:rsidRDefault="00232E40" w:rsidP="0000647E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65791E82" w14:textId="77777777" w:rsidR="00232E40" w:rsidRPr="002365D3" w:rsidRDefault="00232E40" w:rsidP="0000647E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943C43" w14:textId="77777777" w:rsidR="00232E40" w:rsidRPr="002365D3" w:rsidRDefault="00232E40" w:rsidP="0000647E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BD8CAC7" w14:textId="77777777" w:rsidR="00232E40" w:rsidRPr="002365D3" w:rsidRDefault="00232E40" w:rsidP="0000647E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33E15155" w14:textId="77777777" w:rsidR="00C92216" w:rsidRPr="002365D3" w:rsidRDefault="00C92216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153F3B3" w14:textId="77777777" w:rsidR="00C92216" w:rsidRPr="002365D3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69E892F3" w14:textId="65F9F5B4" w:rsidR="000227BE" w:rsidRPr="002365D3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ความเสี่ยงด้านตลาดของบัญชีเพื่อการธนาคาร</w:t>
      </w:r>
    </w:p>
    <w:p w14:paraId="1A5A6C3D" w14:textId="77777777" w:rsidR="000227BE" w:rsidRPr="002365D3" w:rsidRDefault="000227BE" w:rsidP="000227BE">
      <w:pPr>
        <w:jc w:val="thaiDistribute"/>
        <w:rPr>
          <w:rFonts w:ascii="CordiaUPC" w:hAnsi="CordiaUPC" w:cs="CordiaUPC"/>
        </w:rPr>
      </w:pPr>
    </w:p>
    <w:p w14:paraId="19F73295" w14:textId="40FC2C5B" w:rsidR="000227BE" w:rsidRPr="002365D3" w:rsidRDefault="000227BE" w:rsidP="000227BE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 ใช้วิธีการ </w:t>
      </w:r>
      <w:r w:rsidRPr="002365D3">
        <w:rPr>
          <w:rFonts w:ascii="CordiaUPC" w:hAnsi="CordiaUPC" w:cs="CordiaUPC"/>
          <w:sz w:val="26"/>
          <w:szCs w:val="26"/>
        </w:rPr>
        <w:t xml:space="preserve">Repricing gap </w:t>
      </w:r>
      <w:r w:rsidRPr="002365D3">
        <w:rPr>
          <w:rFonts w:ascii="CordiaUPC" w:hAnsi="CordiaUPC" w:cs="CordiaUPC"/>
          <w:sz w:val="26"/>
          <w:szCs w:val="26"/>
          <w:cs/>
        </w:rPr>
        <w:t>เป็นเครื่องมือในการประเมินผลกระทบจากการเปลี่ยนแปลงอัตราดอกเบี้ยต่อรายได้ดอกเบี้ยสุทธิ และมูลค่าทางเศรษฐกิจของธนาคารและบริษัทย่อยในแต่ละเดือน โดยใช้อายุสัญญาคงเหลือหรือระยะเวลาการกำหนดอัตราดอกเบี้ยครั้งต่อไปตามที่ระบุในสัญญา โดยธนาคารและบริษัทย่อยมีการกำหนดเพดานความเสี่ยงด้านอัตราดอกเบี้ย เพื่อใช้ในการดูแลและควบคุมผลกระทบจากความผันผวนของอัตราดอกเบี้ยที่มีต่อรายได้ดอกเบี้ยสุทธิ และมูลค่าทางเศรษฐกิจของธนาคารและบริษัทย่อย การคำนวณ</w:t>
      </w:r>
      <w:r w:rsidR="00DF3A94" w:rsidRPr="002365D3">
        <w:rPr>
          <w:rFonts w:ascii="CordiaUPC" w:hAnsi="CordiaUPC" w:cs="CordiaUPC" w:hint="cs"/>
          <w:sz w:val="26"/>
          <w:szCs w:val="26"/>
          <w:cs/>
        </w:rPr>
        <w:t>ผลกระทบ</w:t>
      </w:r>
      <w:r w:rsidRPr="002365D3">
        <w:rPr>
          <w:rFonts w:ascii="CordiaUPC" w:hAnsi="CordiaUPC" w:cs="CordiaUPC"/>
          <w:sz w:val="26"/>
          <w:szCs w:val="26"/>
          <w:cs/>
        </w:rPr>
        <w:t>ที่เกิดขี้น</w:t>
      </w:r>
      <w:r w:rsidR="00DF3A94" w:rsidRPr="002365D3">
        <w:rPr>
          <w:rFonts w:ascii="CordiaUPC" w:hAnsi="CordiaUPC" w:cs="CordiaUPC" w:hint="cs"/>
          <w:sz w:val="26"/>
          <w:szCs w:val="26"/>
          <w:cs/>
        </w:rPr>
        <w:t>ต่อ</w:t>
      </w:r>
      <w:r w:rsidRPr="002365D3">
        <w:rPr>
          <w:rFonts w:ascii="CordiaUPC" w:hAnsi="CordiaUPC" w:cs="CordiaUPC"/>
          <w:sz w:val="26"/>
          <w:szCs w:val="26"/>
          <w:cs/>
        </w:rPr>
        <w:t>รายได้ดอกเบี้ยสุทธิ และ มูลค่าทางเศรษฐกิจของธนาคารและบริษัทย่อยตั้งสมมติฐานว่ามีการเปลี่ยนแปลงของดอกเบี้ยบนเส้นโครงสร้างอัตราดอกเบี้ย (</w:t>
      </w:r>
      <w:r w:rsidRPr="002365D3">
        <w:rPr>
          <w:rFonts w:ascii="CordiaUPC" w:hAnsi="CordiaUPC" w:cs="CordiaUPC"/>
          <w:sz w:val="26"/>
          <w:szCs w:val="26"/>
        </w:rPr>
        <w:t xml:space="preserve">Yield Curve) </w:t>
      </w:r>
      <w:r w:rsidRPr="002365D3">
        <w:rPr>
          <w:rFonts w:ascii="CordiaUPC" w:hAnsi="CordiaUPC" w:cs="CordiaUPC"/>
          <w:sz w:val="26"/>
          <w:szCs w:val="26"/>
          <w:cs/>
        </w:rPr>
        <w:t xml:space="preserve">ในระดับต่าง ๆ กับธนาคารและบริษัทย่อย โดย ณ วันที่ </w:t>
      </w:r>
      <w:r w:rsidR="00663D9A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663D9A" w:rsidRPr="002365D3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525BBD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525BBD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="00525BBD"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663D9A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663D9A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มีการรายงานผลกระทบต่อรายได้ดอกเบี้ยสุทธิจากการเปลี่ยนแปลงอัตราดอกเบี้ยเพิ่ม </w:t>
      </w:r>
      <w:r w:rsidRPr="002365D3">
        <w:rPr>
          <w:rFonts w:ascii="CordiaUPC" w:hAnsi="CordiaUPC" w:cs="CordiaUPC"/>
          <w:sz w:val="26"/>
          <w:szCs w:val="26"/>
        </w:rPr>
        <w:t xml:space="preserve">100 bps </w:t>
      </w:r>
      <w:r w:rsidRPr="002365D3">
        <w:rPr>
          <w:rFonts w:ascii="CordiaUPC" w:hAnsi="CordiaUPC" w:cs="CordiaUPC"/>
          <w:sz w:val="26"/>
          <w:szCs w:val="26"/>
          <w:cs/>
        </w:rPr>
        <w:t>เท่ากันตลอดเส้นโครงสร้างอัตราดอกเบี้ย (</w:t>
      </w:r>
      <w:r w:rsidRPr="002365D3">
        <w:rPr>
          <w:rFonts w:ascii="CordiaUPC" w:hAnsi="CordiaUPC" w:cs="CordiaUPC"/>
          <w:sz w:val="26"/>
          <w:szCs w:val="26"/>
        </w:rPr>
        <w:t>Parallel Shift)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ภายในระยะเวลา </w:t>
      </w:r>
      <w:r w:rsidRPr="002365D3">
        <w:rPr>
          <w:rFonts w:ascii="CordiaUPC" w:hAnsi="CordiaUPC" w:cs="CordiaUPC"/>
          <w:sz w:val="26"/>
          <w:szCs w:val="26"/>
        </w:rPr>
        <w:t xml:space="preserve">1 </w:t>
      </w:r>
      <w:r w:rsidRPr="002365D3">
        <w:rPr>
          <w:rFonts w:ascii="CordiaUPC" w:hAnsi="CordiaUPC" w:cs="CordiaUPC"/>
          <w:sz w:val="26"/>
          <w:szCs w:val="26"/>
          <w:cs/>
        </w:rPr>
        <w:t>ปีล่วงหน้ามีรายละเอียด ดังนี้</w:t>
      </w:r>
    </w:p>
    <w:p w14:paraId="253E7A8C" w14:textId="77777777" w:rsidR="00525BBD" w:rsidRPr="002365D3" w:rsidRDefault="00525BBD" w:rsidP="000227BE">
      <w:pPr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1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960"/>
        <w:gridCol w:w="525"/>
        <w:gridCol w:w="236"/>
        <w:gridCol w:w="304"/>
        <w:gridCol w:w="270"/>
        <w:gridCol w:w="1883"/>
        <w:gridCol w:w="284"/>
        <w:gridCol w:w="1843"/>
        <w:gridCol w:w="6"/>
      </w:tblGrid>
      <w:tr w:rsidR="000227BE" w:rsidRPr="002365D3" w14:paraId="07CFCA55" w14:textId="77777777" w:rsidTr="00330F0E">
        <w:trPr>
          <w:gridAfter w:val="1"/>
          <w:wAfter w:w="6" w:type="dxa"/>
          <w:trHeight w:val="317"/>
        </w:trPr>
        <w:tc>
          <w:tcPr>
            <w:tcW w:w="3960" w:type="dxa"/>
          </w:tcPr>
          <w:p w14:paraId="5F8823B2" w14:textId="65ED6C7B" w:rsidR="00C92216" w:rsidRPr="002365D3" w:rsidRDefault="00C92216" w:rsidP="00330F0E">
            <w:pPr>
              <w:ind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04CE5988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B4D5F2A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6248C744" w14:textId="77777777" w:rsidR="000227BE" w:rsidRPr="002365D3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16308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3F10EFE4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2365D3" w14:paraId="2039845D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4991E3D0" w14:textId="77777777" w:rsidR="000227BE" w:rsidRPr="002365D3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7CDD8098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89B45D9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57D36EC5" w14:textId="77777777" w:rsidR="000227BE" w:rsidRPr="002365D3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D6CB5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6650403B" w14:textId="041889E1" w:rsidR="000227BE" w:rsidRPr="002365D3" w:rsidRDefault="000227BE" w:rsidP="00957557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 w:rsidR="00663D9A" w:rsidRPr="002365D3">
              <w:rPr>
                <w:rFonts w:ascii="CordiaUPC" w:hAnsi="CordiaUPC" w:cs="CordiaUPC"/>
                <w:bCs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2FBD0787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1D695B2" w14:textId="3C6E3A1B" w:rsidR="000227BE" w:rsidRPr="002365D3" w:rsidRDefault="000227BE" w:rsidP="00E6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bCs/>
                <w:sz w:val="26"/>
                <w:szCs w:val="26"/>
              </w:rPr>
              <w:t>256</w:t>
            </w:r>
            <w:r w:rsidR="00663D9A" w:rsidRPr="002365D3">
              <w:rPr>
                <w:rFonts w:ascii="CordiaUPC" w:eastAsia="AngsanaNew" w:hAnsi="CordiaUPC" w:cs="CordiaUPC"/>
                <w:bCs/>
                <w:sz w:val="26"/>
                <w:szCs w:val="26"/>
              </w:rPr>
              <w:t>4</w:t>
            </w:r>
          </w:p>
        </w:tc>
      </w:tr>
      <w:tr w:rsidR="000227BE" w:rsidRPr="002365D3" w14:paraId="726CC4DA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5997AE31" w14:textId="77777777" w:rsidR="000227BE" w:rsidRPr="002365D3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2B026671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620D252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04316265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985E8E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717071AF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1C62969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A2F44BD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0227BE" w:rsidRPr="002365D3" w14:paraId="7E7046C5" w14:textId="77777777" w:rsidTr="00957557">
        <w:tc>
          <w:tcPr>
            <w:tcW w:w="3960" w:type="dxa"/>
            <w:vAlign w:val="center"/>
          </w:tcPr>
          <w:p w14:paraId="51C8C6E5" w14:textId="77777777" w:rsidR="000227BE" w:rsidRPr="002365D3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5" w:type="dxa"/>
            <w:vAlign w:val="center"/>
          </w:tcPr>
          <w:p w14:paraId="1E832805" w14:textId="77777777" w:rsidR="000227BE" w:rsidRPr="002365D3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A2FFB7" w14:textId="77777777" w:rsidR="000227BE" w:rsidRPr="002365D3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1038D64A" w14:textId="77777777" w:rsidR="000227BE" w:rsidRPr="002365D3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1A14F" w14:textId="77777777" w:rsidR="000227BE" w:rsidRPr="002365D3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5B163807" w14:textId="77777777" w:rsidR="000227BE" w:rsidRPr="002365D3" w:rsidRDefault="000227BE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7113A" w:rsidRPr="002365D3" w14:paraId="29E2F131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3457F8CA" w14:textId="77777777" w:rsidR="0017113A" w:rsidRPr="002365D3" w:rsidRDefault="0017113A" w:rsidP="0017113A">
            <w:pPr>
              <w:ind w:left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525" w:type="dxa"/>
            <w:vAlign w:val="center"/>
          </w:tcPr>
          <w:p w14:paraId="2DF035BA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49D9F6" w14:textId="77777777" w:rsidR="0017113A" w:rsidRPr="002365D3" w:rsidRDefault="0017113A" w:rsidP="0017113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733BB7D0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0793BB" w14:textId="77777777" w:rsidR="0017113A" w:rsidRPr="002365D3" w:rsidRDefault="0017113A" w:rsidP="0017113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EBB5FCD" w14:textId="44E0BD55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2,332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5570069" w14:textId="77777777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5B773D1" w14:textId="0F9EB59F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794)</w:t>
            </w:r>
          </w:p>
        </w:tc>
      </w:tr>
      <w:tr w:rsidR="0017113A" w:rsidRPr="002365D3" w14:paraId="6FBA8C0A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024BBD98" w14:textId="49B61959" w:rsidR="0017113A" w:rsidRPr="002365D3" w:rsidRDefault="0017113A" w:rsidP="0017113A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525" w:type="dxa"/>
            <w:vAlign w:val="center"/>
          </w:tcPr>
          <w:p w14:paraId="2EB52D10" w14:textId="77777777" w:rsidR="0017113A" w:rsidRPr="002365D3" w:rsidRDefault="0017113A" w:rsidP="0017113A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8E852B" w14:textId="77777777" w:rsidR="0017113A" w:rsidRPr="002365D3" w:rsidRDefault="0017113A" w:rsidP="0017113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3197C8F8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059FCC" w14:textId="77777777" w:rsidR="0017113A" w:rsidRPr="002365D3" w:rsidRDefault="0017113A" w:rsidP="0017113A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DD01673" w14:textId="7CCC433C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89</w:t>
            </w:r>
          </w:p>
        </w:tc>
        <w:tc>
          <w:tcPr>
            <w:tcW w:w="284" w:type="dxa"/>
          </w:tcPr>
          <w:p w14:paraId="52F9FC3D" w14:textId="77777777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B4E8E6B" w14:textId="5D1B03E9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124</w:t>
            </w:r>
          </w:p>
        </w:tc>
      </w:tr>
      <w:tr w:rsidR="00C56ECD" w:rsidRPr="002365D3" w14:paraId="54C057E7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629B4E6C" w14:textId="49D71E88" w:rsidR="0017113A" w:rsidRPr="002365D3" w:rsidRDefault="0017113A" w:rsidP="0017113A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vAlign w:val="center"/>
          </w:tcPr>
          <w:p w14:paraId="7B1C698F" w14:textId="77777777" w:rsidR="0017113A" w:rsidRPr="002365D3" w:rsidRDefault="0017113A" w:rsidP="0017113A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0A9B79" w14:textId="77777777" w:rsidR="0017113A" w:rsidRPr="002365D3" w:rsidRDefault="0017113A" w:rsidP="0017113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vAlign w:val="center"/>
          </w:tcPr>
          <w:p w14:paraId="0DFB22A3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6C8B19" w14:textId="77777777" w:rsidR="0017113A" w:rsidRPr="002365D3" w:rsidRDefault="0017113A" w:rsidP="0017113A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12DA7" w14:textId="433C6170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3CE124FA" w14:textId="77777777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46556" w14:textId="5B349343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(7)</w:t>
            </w:r>
          </w:p>
        </w:tc>
      </w:tr>
      <w:tr w:rsidR="00C56ECD" w:rsidRPr="002365D3" w14:paraId="1A4BE3B6" w14:textId="77777777" w:rsidTr="00957557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14:paraId="71F91394" w14:textId="77777777" w:rsidR="0017113A" w:rsidRPr="002365D3" w:rsidRDefault="0017113A" w:rsidP="0017113A">
            <w:pPr>
              <w:ind w:left="518" w:right="-10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</w:t>
            </w:r>
          </w:p>
          <w:p w14:paraId="7B710CB9" w14:textId="77777777" w:rsidR="0017113A" w:rsidRPr="002365D3" w:rsidRDefault="0017113A" w:rsidP="0017113A">
            <w:pPr>
              <w:ind w:left="518" w:right="-104"/>
              <w:rPr>
                <w:rFonts w:ascii="CordiaUPC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 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25" w:type="dxa"/>
            <w:tcBorders>
              <w:left w:val="nil"/>
              <w:right w:val="nil"/>
            </w:tcBorders>
            <w:vAlign w:val="bottom"/>
          </w:tcPr>
          <w:p w14:paraId="3B020E11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E27B90" w14:textId="77777777" w:rsidR="0017113A" w:rsidRPr="002365D3" w:rsidRDefault="0017113A" w:rsidP="0017113A">
            <w:pPr>
              <w:ind w:right="16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  <w:tcBorders>
              <w:left w:val="nil"/>
              <w:right w:val="nil"/>
            </w:tcBorders>
            <w:vAlign w:val="bottom"/>
          </w:tcPr>
          <w:p w14:paraId="03AB37E8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8C64AB" w14:textId="77777777" w:rsidR="0017113A" w:rsidRPr="002365D3" w:rsidRDefault="0017113A" w:rsidP="0017113A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EE676" w14:textId="14877D90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2,249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0BDC1DC1" w14:textId="77777777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2346" w14:textId="71C038BE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(2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677)</w:t>
            </w:r>
          </w:p>
        </w:tc>
      </w:tr>
    </w:tbl>
    <w:p w14:paraId="6BC2C98F" w14:textId="77777777" w:rsidR="000B6E57" w:rsidRPr="002365D3" w:rsidRDefault="000B6E57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Cs w:val="22"/>
          <w:lang w:val="en-US"/>
        </w:rPr>
      </w:pPr>
    </w:p>
    <w:tbl>
      <w:tblPr>
        <w:tblW w:w="931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960"/>
        <w:gridCol w:w="525"/>
        <w:gridCol w:w="236"/>
        <w:gridCol w:w="304"/>
        <w:gridCol w:w="270"/>
        <w:gridCol w:w="1883"/>
        <w:gridCol w:w="284"/>
        <w:gridCol w:w="1843"/>
        <w:gridCol w:w="6"/>
      </w:tblGrid>
      <w:tr w:rsidR="000227BE" w:rsidRPr="002365D3" w14:paraId="391C8322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7454C026" w14:textId="77777777" w:rsidR="000227BE" w:rsidRPr="002365D3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725C77D9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06EBE62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138AADDD" w14:textId="77777777" w:rsidR="000227BE" w:rsidRPr="002365D3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BF37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17808935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63D9A" w:rsidRPr="002365D3" w14:paraId="735F70E2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15DF70C4" w14:textId="77777777" w:rsidR="00663D9A" w:rsidRPr="002365D3" w:rsidRDefault="00663D9A" w:rsidP="00663D9A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37F5D8A2" w14:textId="77777777" w:rsidR="00663D9A" w:rsidRPr="002365D3" w:rsidRDefault="00663D9A" w:rsidP="00663D9A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D8498FD" w14:textId="77777777" w:rsidR="00663D9A" w:rsidRPr="002365D3" w:rsidRDefault="00663D9A" w:rsidP="00663D9A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12EE0F75" w14:textId="77777777" w:rsidR="00663D9A" w:rsidRPr="002365D3" w:rsidRDefault="00663D9A" w:rsidP="00663D9A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3C48F" w14:textId="77777777" w:rsidR="00663D9A" w:rsidRPr="002365D3" w:rsidRDefault="00663D9A" w:rsidP="00663D9A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4287F9C" w14:textId="3A29E577" w:rsidR="00663D9A" w:rsidRPr="002365D3" w:rsidRDefault="00663D9A" w:rsidP="00663D9A">
            <w:pPr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60B45F75" w14:textId="77777777" w:rsidR="00663D9A" w:rsidRPr="002365D3" w:rsidRDefault="00663D9A" w:rsidP="00663D9A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2BEF8E7" w14:textId="7454D235" w:rsidR="00663D9A" w:rsidRPr="002365D3" w:rsidRDefault="00663D9A" w:rsidP="00E6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bCs/>
                <w:sz w:val="26"/>
                <w:szCs w:val="26"/>
              </w:rPr>
              <w:t>2564</w:t>
            </w:r>
          </w:p>
        </w:tc>
      </w:tr>
      <w:tr w:rsidR="000227BE" w:rsidRPr="002365D3" w14:paraId="0B17AEDA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2F7A8C6F" w14:textId="77777777" w:rsidR="000227BE" w:rsidRPr="002365D3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0B6A5253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E4DF05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4F4C8461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F549B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0DD9035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EF20930" w14:textId="77777777" w:rsidR="000227BE" w:rsidRPr="002365D3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657384C" w14:textId="77777777" w:rsidR="000227BE" w:rsidRPr="002365D3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0227BE" w:rsidRPr="002365D3" w14:paraId="0A696A15" w14:textId="77777777" w:rsidTr="00957557">
        <w:tc>
          <w:tcPr>
            <w:tcW w:w="3960" w:type="dxa"/>
            <w:vAlign w:val="center"/>
          </w:tcPr>
          <w:p w14:paraId="269BA2C2" w14:textId="77777777" w:rsidR="000227BE" w:rsidRPr="002365D3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5" w:type="dxa"/>
            <w:vAlign w:val="center"/>
          </w:tcPr>
          <w:p w14:paraId="3BBFC3D8" w14:textId="77777777" w:rsidR="000227BE" w:rsidRPr="002365D3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C9075E" w14:textId="77777777" w:rsidR="000227BE" w:rsidRPr="002365D3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292C6915" w14:textId="77777777" w:rsidR="000227BE" w:rsidRPr="002365D3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80C7E" w14:textId="77777777" w:rsidR="000227BE" w:rsidRPr="002365D3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40940AA6" w14:textId="77777777" w:rsidR="000227BE" w:rsidRPr="002365D3" w:rsidRDefault="000227BE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7113A" w:rsidRPr="002365D3" w14:paraId="36A9EEB0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09177110" w14:textId="31A4E58B" w:rsidR="0017113A" w:rsidRPr="002365D3" w:rsidRDefault="0017113A" w:rsidP="0017113A">
            <w:pPr>
              <w:ind w:left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525" w:type="dxa"/>
            <w:vAlign w:val="center"/>
          </w:tcPr>
          <w:p w14:paraId="63592696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2A3609" w14:textId="77777777" w:rsidR="0017113A" w:rsidRPr="002365D3" w:rsidRDefault="0017113A" w:rsidP="0017113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6467E689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040BF0" w14:textId="77777777" w:rsidR="0017113A" w:rsidRPr="002365D3" w:rsidRDefault="0017113A" w:rsidP="0017113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34A9476" w14:textId="2766BD4C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2,312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2F2E3508" w14:textId="77777777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AB541CC" w14:textId="66C4EF90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796)</w:t>
            </w:r>
          </w:p>
        </w:tc>
      </w:tr>
      <w:tr w:rsidR="0017113A" w:rsidRPr="002365D3" w14:paraId="4A31901B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3036A147" w14:textId="536184E8" w:rsidR="0017113A" w:rsidRPr="002365D3" w:rsidRDefault="0017113A" w:rsidP="0017113A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525" w:type="dxa"/>
            <w:vAlign w:val="center"/>
          </w:tcPr>
          <w:p w14:paraId="3AD5FFF4" w14:textId="77777777" w:rsidR="0017113A" w:rsidRPr="002365D3" w:rsidRDefault="0017113A" w:rsidP="0017113A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C90157" w14:textId="77777777" w:rsidR="0017113A" w:rsidRPr="002365D3" w:rsidRDefault="0017113A" w:rsidP="0017113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40454E4E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D9EF29" w14:textId="77777777" w:rsidR="0017113A" w:rsidRPr="002365D3" w:rsidRDefault="0017113A" w:rsidP="0017113A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6CB8D627" w14:textId="2B78D165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89</w:t>
            </w:r>
          </w:p>
        </w:tc>
        <w:tc>
          <w:tcPr>
            <w:tcW w:w="284" w:type="dxa"/>
          </w:tcPr>
          <w:p w14:paraId="09FC8358" w14:textId="77777777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7476D1C" w14:textId="7BCCC660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124</w:t>
            </w:r>
          </w:p>
        </w:tc>
      </w:tr>
      <w:tr w:rsidR="00C56ECD" w:rsidRPr="002365D3" w14:paraId="522AD680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6A7239D7" w14:textId="12E5D4D4" w:rsidR="0017113A" w:rsidRPr="002365D3" w:rsidRDefault="0017113A" w:rsidP="0017113A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vAlign w:val="center"/>
          </w:tcPr>
          <w:p w14:paraId="3B21EBBC" w14:textId="77777777" w:rsidR="0017113A" w:rsidRPr="002365D3" w:rsidRDefault="0017113A" w:rsidP="0017113A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5D6417" w14:textId="77777777" w:rsidR="0017113A" w:rsidRPr="002365D3" w:rsidRDefault="0017113A" w:rsidP="0017113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vAlign w:val="center"/>
          </w:tcPr>
          <w:p w14:paraId="5CD58332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1701E4" w14:textId="77777777" w:rsidR="0017113A" w:rsidRPr="002365D3" w:rsidRDefault="0017113A" w:rsidP="0017113A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02A72" w14:textId="5505DFCA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70592E1A" w14:textId="77777777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AA1B8" w14:textId="20CF9C42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(7)</w:t>
            </w:r>
          </w:p>
        </w:tc>
      </w:tr>
      <w:tr w:rsidR="00C56ECD" w:rsidRPr="002365D3" w14:paraId="3A0381F3" w14:textId="77777777" w:rsidTr="00957557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14:paraId="5073D15A" w14:textId="77777777" w:rsidR="0017113A" w:rsidRPr="002365D3" w:rsidRDefault="0017113A" w:rsidP="0017113A">
            <w:pPr>
              <w:ind w:left="518" w:right="-10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</w:t>
            </w:r>
          </w:p>
          <w:p w14:paraId="06335645" w14:textId="77777777" w:rsidR="0017113A" w:rsidRPr="002365D3" w:rsidRDefault="0017113A" w:rsidP="0017113A">
            <w:pPr>
              <w:ind w:left="518" w:right="-104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 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25" w:type="dxa"/>
            <w:tcBorders>
              <w:left w:val="nil"/>
              <w:right w:val="nil"/>
            </w:tcBorders>
            <w:vAlign w:val="bottom"/>
          </w:tcPr>
          <w:p w14:paraId="7A81501B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EB211B" w14:textId="77777777" w:rsidR="0017113A" w:rsidRPr="002365D3" w:rsidRDefault="0017113A" w:rsidP="0017113A">
            <w:pPr>
              <w:ind w:right="16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  <w:tcBorders>
              <w:left w:val="nil"/>
              <w:right w:val="nil"/>
            </w:tcBorders>
            <w:vAlign w:val="bottom"/>
          </w:tcPr>
          <w:p w14:paraId="5061E80B" w14:textId="77777777" w:rsidR="0017113A" w:rsidRPr="002365D3" w:rsidRDefault="0017113A" w:rsidP="0017113A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0FC2AA" w14:textId="77777777" w:rsidR="0017113A" w:rsidRPr="002365D3" w:rsidRDefault="0017113A" w:rsidP="0017113A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BD757" w14:textId="49B7013E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2,229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6570E771" w14:textId="77777777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BB4CA" w14:textId="3D54637F" w:rsidR="0017113A" w:rsidRPr="002365D3" w:rsidRDefault="0017113A" w:rsidP="0017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(2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679)</w:t>
            </w:r>
          </w:p>
        </w:tc>
      </w:tr>
    </w:tbl>
    <w:p w14:paraId="2DC50F59" w14:textId="4B18D34D" w:rsidR="000B6E57" w:rsidRPr="002365D3" w:rsidRDefault="000B6E57" w:rsidP="000B6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</w:p>
    <w:p w14:paraId="1BB46955" w14:textId="77777777" w:rsidR="00C92216" w:rsidRPr="002365D3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 w:rsidRPr="002365D3">
        <w:rPr>
          <w:rFonts w:ascii="CordiaUPC" w:eastAsia="Calibri" w:hAnsi="CordiaUPC" w:cs="CordiaUPC"/>
          <w:b/>
          <w:bCs/>
          <w:sz w:val="26"/>
          <w:szCs w:val="26"/>
        </w:rPr>
        <w:br w:type="page"/>
      </w:r>
    </w:p>
    <w:p w14:paraId="2C51A17D" w14:textId="703E28E9" w:rsidR="000227BE" w:rsidRPr="002365D3" w:rsidRDefault="002A749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 w:rsidRPr="002365D3">
        <w:rPr>
          <w:rFonts w:ascii="CordiaUPC" w:eastAsia="Calibri" w:hAnsi="CordiaUPC" w:cs="CordiaUPC"/>
          <w:b/>
          <w:bCs/>
          <w:sz w:val="26"/>
          <w:szCs w:val="26"/>
        </w:rPr>
        <w:lastRenderedPageBreak/>
        <w:t>4</w:t>
      </w:r>
      <w:r w:rsidR="000227BE" w:rsidRPr="002365D3">
        <w:rPr>
          <w:rFonts w:ascii="CordiaUPC" w:eastAsia="Calibri" w:hAnsi="CordiaUPC" w:cs="CordiaUPC"/>
          <w:b/>
          <w:bCs/>
          <w:sz w:val="26"/>
          <w:szCs w:val="26"/>
        </w:rPr>
        <w:t xml:space="preserve">.3 </w:t>
      </w:r>
      <w:r w:rsidR="000227BE" w:rsidRPr="002365D3">
        <w:rPr>
          <w:rFonts w:ascii="CordiaUPC" w:eastAsia="Calibri" w:hAnsi="CordiaUPC" w:cs="CordiaUPC"/>
          <w:b/>
          <w:bCs/>
          <w:sz w:val="26"/>
          <w:szCs w:val="26"/>
        </w:rPr>
        <w:tab/>
      </w:r>
      <w:r w:rsidR="000227BE" w:rsidRPr="002365D3">
        <w:rPr>
          <w:rFonts w:ascii="CordiaUPC" w:eastAsia="Calibri" w:hAnsi="CordiaUPC" w:cs="CordiaUPC"/>
          <w:b/>
          <w:bCs/>
          <w:sz w:val="26"/>
          <w:szCs w:val="26"/>
          <w:cs/>
        </w:rPr>
        <w:t>ความเสี่ยงด้านสภาพคล่อง</w:t>
      </w:r>
      <w:r w:rsidR="000227BE" w:rsidRPr="002365D3">
        <w:rPr>
          <w:rFonts w:ascii="CordiaUPC" w:eastAsia="Calibri" w:hAnsi="CordiaUPC" w:cs="CordiaUPC"/>
          <w:b/>
          <w:bCs/>
          <w:sz w:val="26"/>
          <w:szCs w:val="26"/>
        </w:rPr>
        <w:t xml:space="preserve"> (Liquidity risk)</w:t>
      </w:r>
    </w:p>
    <w:p w14:paraId="52AD0044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51F011F6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z w:val="26"/>
          <w:szCs w:val="26"/>
          <w:cs/>
        </w:rPr>
        <w:t>ความเสี่ยงด้านสภาพคล่องหมายถึงความเสี่ยงที่ธนาคารและบริษัทย่อยไม่สามารถปฏิบัติตามภาระผูกพันได้เมื่อครบกำหนด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เนื่องจากไม่สามารถเปลี่ยนสินทรัพย์เป็นเงินสดได้ทันเวลาหรือไม่สามารถจัดหาเงินทุนได้เพียงพอสำหรับการดำเนินงานจนก่อให้เกิดความเสียหายแก่ธนาคาร</w:t>
      </w:r>
    </w:p>
    <w:p w14:paraId="01EDDB5E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1D056630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z w:val="26"/>
          <w:szCs w:val="26"/>
          <w:cs/>
        </w:rPr>
        <w:t>คณะกรรมการบริหารสินทรัพย์และหนี้สิน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ทำหน้าที่ช่วยคณะกรรมการธนาคาร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และคณะกรรมการกำกับความเสี่ยง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ในการกำกับดูแลการบริหารความเสี่ยงด้านสภาพคล่องของธนาคารเพื่อให้เป็นไปตามหลักเกณฑ์ของธนาคารแห่งประเทศไทย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และกำกับดูแลให้ธนาคารมีสภาพคล่องอย่างเพียงพอในการดำเนินธุรกิจทั้งในภาวะปกติและภาวะวิกฤติ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นอกจากนี้ คณะกรรมการบริหารสินทรัพย์และหนี้สินรับผิดชอบดูแลให้มีการจัดหาแหล่งเงินทุนที่เหมาะสมและสอดคล้องกับสภาวะตลาดที่เปลี่ยนแปลง</w:t>
      </w:r>
    </w:p>
    <w:p w14:paraId="487D06C9" w14:textId="50F964A0" w:rsidR="00FF0E7D" w:rsidRPr="002365D3" w:rsidRDefault="00F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</w:p>
    <w:p w14:paraId="489E37B6" w14:textId="2B0A5845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z w:val="26"/>
          <w:szCs w:val="26"/>
          <w:cs/>
        </w:rPr>
        <w:t>หน่วยงานบริหารเงิน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(The Balance Sheet Management Unit)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เป็นหน่วยงานรับผิดชอบในการบริหารสภาพคล่องในระดับภาพรวม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และหน่วยงานธุรกิจตลาดเงินและธุรกรรม</w:t>
      </w:r>
      <w:r w:rsidR="009103DC" w:rsidRPr="002365D3">
        <w:rPr>
          <w:rFonts w:ascii="CordiaUPC" w:eastAsia="AngsanaNew" w:hAnsi="CordiaUPC" w:cs="CordiaUPC" w:hint="cs"/>
          <w:sz w:val="26"/>
          <w:szCs w:val="26"/>
          <w:cs/>
        </w:rPr>
        <w:t>ระหว่างประเทศ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(The Global Markets and </w:t>
      </w:r>
      <w:r w:rsidR="00AC27C5" w:rsidRPr="002365D3">
        <w:rPr>
          <w:rFonts w:ascii="CordiaUPC" w:eastAsia="AngsanaNew" w:hAnsi="CordiaUPC" w:cs="CordiaUPC"/>
          <w:sz w:val="26"/>
          <w:szCs w:val="26"/>
        </w:rPr>
        <w:t xml:space="preserve">International </w:t>
      </w:r>
      <w:r w:rsidRPr="002365D3">
        <w:rPr>
          <w:rFonts w:ascii="CordiaUPC" w:eastAsia="AngsanaNew" w:hAnsi="CordiaUPC" w:cs="CordiaUPC"/>
          <w:sz w:val="26"/>
          <w:szCs w:val="26"/>
        </w:rPr>
        <w:t>Transaction</w:t>
      </w:r>
      <w:r w:rsidR="009103DC" w:rsidRPr="002365D3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Banking Unit) 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เป็นหน่วยงานรับผิดชอบในการบริหารสภาพคล่องรายวัน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นอกจากนี้หน่วยงานบริหารเงินยังทำหน้าที่วัดความเสี่ยงด้านสภาพคล่องและรายงานการบริหารสภาพคล่องต่อคณะกรรมการบริหารสินทรัพย์และหนี้สิน ส่วนหน่วยงานบริหารความเสี่ยงด้านตลาด 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(The Market Risk Management Unit)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ทำหน้าที่ระบุ ติดตาม และควบคุมความเสี่ยงด้านสภาพคล่อง ธนาคารได้จัดทำนโยบายการบริหารความเสี่ยงด้านสภาพคล่องซึ่งมีการทบทวนอย่างสม่ำเสมออย่างน้อยปีละ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1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ครั้ง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หรือเมื่อจำเป็นเพื่อให้เหมาะสมกับสถานการณ์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ทั้งนี้ธนาคารและบริษัทในกลุ่มธุรกิจทางการเงินของธนาคารแต่ละบริษัทมีการบริหารความเสี่ยงด้านสภาพคล่องแยกจากกัน</w:t>
      </w:r>
    </w:p>
    <w:p w14:paraId="78CC23CB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862B6A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z w:val="26"/>
          <w:szCs w:val="26"/>
          <w:cs/>
        </w:rPr>
        <w:t>ในการบริหารสภาพคล่อง ธนาคารและบริษัทย่อยมีการติดตามดูแลแหล่งเงินทุนและความสามารถในการเข้าถึงตลาดทุนอย่างต่อเนื่อง การบริหารสินทรัพย์และหนี้สินมีการใช้อนุพันธ์เพื่อป้องกันความเสี่ยงของเงินให้สินเชื่อ เงินฝาก ตราสารหนี้ที่ออกและเงินกู้ยืม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รวมทั้งให้ความสำคัญในการถือครองสินทรัพย์ที่มีสภาพคล่องสูง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ซึ่งสามารถเปลี่ยนเป็นเงินสดได้อย่างรวดเร็ว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หรือสามารถใช้เป็นหลักประกันในการระดมเงินทุนได้</w:t>
      </w:r>
    </w:p>
    <w:p w14:paraId="74153A0F" w14:textId="77777777" w:rsidR="000B6E57" w:rsidRPr="002365D3" w:rsidRDefault="000B6E5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55224F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z w:val="26"/>
          <w:szCs w:val="26"/>
          <w:cs/>
        </w:rPr>
        <w:t>ธนาคารและบริษัทย่อยได้กำหนดให้มีการวัด และติดตามความเสี่ยงด้านสภาพคล่องโดยใช้ตัวบ่งชี้ระดับความเสี่ยง (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Risk Indicators)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ซึ่งได้แก่ อัตราส่วนทางการเงินต่าง ๆ เช่น อัตราส่วนสินเชื่อต่อเงินฝาก (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Loans to Deposits Ratio : LDR)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Liquidity Coverage Ratio : LCR)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และอัตราส่วนที่มาและใช้ไปของแหล่งเงินที่มีความมั่นคง (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Net Stable Funding Ratio : NSFR)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รวมทั้งการจัดทำแบบจำลองกระแสเงินสดซึ่งครอบคลุมรายการตามอายุสัญญาคงเหลือ (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Contractual Liquidity Gap)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และตามอายุสัญญาคงเหลือที่มีการปรับตามพฤติกรรมของลูกค้า (</w:t>
      </w:r>
      <w:r w:rsidRPr="002365D3">
        <w:rPr>
          <w:rFonts w:ascii="CordiaUPC" w:eastAsia="AngsanaNew" w:hAnsi="CordiaUPC" w:cs="CordiaUPC"/>
          <w:sz w:val="26"/>
          <w:szCs w:val="26"/>
        </w:rPr>
        <w:t>Behavioral Liquidity Gap)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โดยธนาคารและบริษัทย่อยมีการกำหนดเพดานความเสี่ยงและตัวบ่งชี้ระดับความเสี่ยง เพื่อควบคุมความเสี่ยงให้อยู่ภายใต้ระดับความเสี่ยงด้านสภาพคล่องที่ยอมรับได้ของธนาคารและบริษัทย่อยที่ได้รับการอนุมัติ ทั้งนี้มีการติดตามและรายงานสถานะสภาพคล่องรายวันและรายเดือนต่อคณะกรรมการบริหารสินทรัพย์และหนี้สิน</w:t>
      </w:r>
    </w:p>
    <w:p w14:paraId="25CF1F2B" w14:textId="77777777" w:rsidR="00AF2D63" w:rsidRPr="002365D3" w:rsidRDefault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</w:p>
    <w:p w14:paraId="233868CC" w14:textId="77777777" w:rsidR="00FA5C8B" w:rsidRPr="002365D3" w:rsidRDefault="00FA5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  <w:r w:rsidRPr="002365D3">
        <w:rPr>
          <w:rFonts w:ascii="CordiaUPC" w:eastAsia="AngsanaNew" w:hAnsi="CordiaUPC" w:cs="CordiaUPC"/>
          <w:sz w:val="26"/>
          <w:szCs w:val="26"/>
          <w:cs/>
        </w:rPr>
        <w:br w:type="page"/>
      </w:r>
    </w:p>
    <w:p w14:paraId="7CC5ACC7" w14:textId="5BD205E1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z w:val="26"/>
          <w:szCs w:val="26"/>
          <w:cs/>
        </w:rPr>
        <w:lastRenderedPageBreak/>
        <w:t xml:space="preserve">ธนาคารและบริษัทย่อยจัดให้มีการทดสอบความเสี่ยงด้านสภาพคล่องในภาวะวิกฤติ </w:t>
      </w:r>
      <w:r w:rsidRPr="002365D3">
        <w:rPr>
          <w:rFonts w:ascii="CordiaUPC" w:eastAsia="AngsanaNew" w:hAnsi="CordiaUPC" w:cs="CordiaUPC"/>
          <w:sz w:val="26"/>
          <w:szCs w:val="26"/>
        </w:rPr>
        <w:t>(Stress Testing)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โดยฐานะสภาพคล่องของธนาคารและบริษัทย่อยจะถูกทดสอบภายใต้สถานการณ์จำลองหลายรูปแบบตามแนวทางที่ธนาคารแห่งประเทศไทยกำหนดเพื่อประเมินความสามารถในการรองรับภาวะวิกฤติที่เกิดขึ้น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นอกจากนี้ธนาคารและบริษัทย่อยได้จัดทำแผนรองรับเหตุฉุกเฉินด้านสภาพคล่อง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เพื่อใช้เป็นแนวทางในการปฏิบัติภายใต้สถานการณ์วิกฤติที่อาจเกิดขึ้น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ซึ่งมีการระบุถึงบทบาทของหน่วยงานที่เกี่ยวข้อง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แผนการจัดหาเงินทุน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แผนการสื่อสารและติดต่อกับลูกค้า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เป็นต้น</w:t>
      </w:r>
    </w:p>
    <w:p w14:paraId="46824C66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C8333E9" w14:textId="66046430" w:rsidR="00AF2D63" w:rsidRPr="002365D3" w:rsidRDefault="000F5585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z w:val="26"/>
          <w:szCs w:val="26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Liquidity Coverage Ratio : LCR) 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สำหรับข้อมูล ณ</w:t>
      </w:r>
      <w:r w:rsidR="00FB1C6D" w:rsidRPr="002365D3">
        <w:rPr>
          <w:rFonts w:ascii="CordiaUPC" w:eastAsia="AngsanaNew" w:hAnsi="CordiaUPC" w:cs="CordiaUPC"/>
          <w:sz w:val="26"/>
          <w:szCs w:val="26"/>
          <w:cs/>
        </w:rPr>
        <w:t xml:space="preserve"> วันที่ </w:t>
      </w:r>
      <w:r w:rsidR="00FA5C8B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FA5C8B" w:rsidRPr="002365D3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FA5C8B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1A09D9" w:rsidRPr="002365D3">
        <w:rPr>
          <w:rFonts w:ascii="CordiaUPC" w:eastAsia="AngsanaNew" w:hAnsi="CordiaUPC" w:cs="CordiaUPC"/>
          <w:sz w:val="26"/>
          <w:szCs w:val="26"/>
        </w:rPr>
        <w:t>256</w:t>
      </w:r>
      <w:r w:rsidR="00663D9A" w:rsidRPr="002365D3">
        <w:rPr>
          <w:rFonts w:ascii="CordiaUPC" w:eastAsia="AngsanaNew" w:hAnsi="CordiaUPC" w:cs="CordiaUPC"/>
          <w:sz w:val="26"/>
          <w:szCs w:val="26"/>
        </w:rPr>
        <w:t>5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ไว้บนเว็บไซต์ของธนาคาร </w:t>
      </w:r>
      <w:r w:rsidR="00ED2A9C" w:rsidRPr="002365D3">
        <w:rPr>
          <w:rFonts w:ascii="CordiaUPC" w:eastAsia="AngsanaNew" w:hAnsi="CordiaUPC" w:cs="CordiaUPC"/>
          <w:sz w:val="26"/>
          <w:szCs w:val="26"/>
          <w:cs/>
        </w:rPr>
        <w:t>(</w:t>
      </w:r>
      <w:r w:rsidR="00AC27C5" w:rsidRPr="002365D3">
        <w:rPr>
          <w:rFonts w:ascii="CordiaUPC" w:eastAsia="AngsanaNew" w:hAnsi="CordiaUPC" w:cs="CordiaUPC"/>
          <w:sz w:val="26"/>
          <w:szCs w:val="26"/>
        </w:rPr>
        <w:t>www.ttbbank.com/th/ir/financial-information/lcr</w:t>
      </w:r>
      <w:r w:rsidR="00ED2A9C" w:rsidRPr="002365D3">
        <w:rPr>
          <w:rFonts w:ascii="CordiaUPC" w:eastAsia="AngsanaNew" w:hAnsi="CordiaUPC" w:cs="CordiaUPC"/>
          <w:sz w:val="26"/>
          <w:szCs w:val="26"/>
        </w:rPr>
        <w:t>)</w:t>
      </w:r>
      <w:r w:rsidR="00ED2A9C"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ภายในเดือน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="00E17507" w:rsidRPr="002365D3">
        <w:rPr>
          <w:rFonts w:ascii="CordiaUPC" w:eastAsia="AngsanaNew" w:hAnsi="CordiaUPC" w:cs="CordiaUPC" w:hint="cs"/>
          <w:sz w:val="26"/>
          <w:szCs w:val="26"/>
          <w:cs/>
        </w:rPr>
        <w:t>เมษายน</w:t>
      </w:r>
      <w:r w:rsidR="00165153"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C66522" w:rsidRPr="002365D3">
        <w:rPr>
          <w:rFonts w:ascii="CordiaUPC" w:eastAsia="AngsanaNew" w:hAnsi="CordiaUPC" w:cs="CordiaUPC"/>
          <w:sz w:val="26"/>
          <w:szCs w:val="26"/>
        </w:rPr>
        <w:t>256</w:t>
      </w:r>
      <w:r w:rsidR="00E17507" w:rsidRPr="002365D3">
        <w:rPr>
          <w:rFonts w:ascii="CordiaUPC" w:eastAsia="AngsanaNew" w:hAnsi="CordiaUPC" w:cs="CordiaUPC"/>
          <w:sz w:val="26"/>
          <w:szCs w:val="26"/>
        </w:rPr>
        <w:t>6</w:t>
      </w:r>
    </w:p>
    <w:p w14:paraId="03F0FE68" w14:textId="77777777" w:rsidR="00AF2D63" w:rsidRPr="002365D3" w:rsidRDefault="00AF2D63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="CordiaUPC" w:eastAsia="AngsanaNew" w:hAnsi="CordiaUPC" w:cs="CordiaUPC"/>
          <w:sz w:val="26"/>
          <w:szCs w:val="26"/>
        </w:rPr>
      </w:pPr>
    </w:p>
    <w:p w14:paraId="3CA6A04B" w14:textId="4C255ACF" w:rsidR="000227BE" w:rsidRPr="002365D3" w:rsidRDefault="000227BE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z w:val="26"/>
          <w:szCs w:val="26"/>
          <w:cs/>
        </w:rPr>
        <w:t>สินทรัพย์และหนี้สินทางการเงินที่สำคัญ วิเคราะห์ตามระยะเวลาที่เหลือของสัญญา นับจากวันที่ในงบแสดงฐานะการเงิน ณ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วันที่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="00663D9A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663D9A" w:rsidRPr="002365D3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FA5C8B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FA5C8B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="00FA5C8B"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663D9A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663D9A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จำแนกตามระยะเวลาสัญญาได้ดังนี้</w:t>
      </w:r>
    </w:p>
    <w:p w14:paraId="5ABB8509" w14:textId="4F5C9B3F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2EBC93F5" w14:textId="1384F034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DFFB854" w14:textId="064F6CA0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006DE37" w14:textId="12879E47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7CFC967" w14:textId="796E7CC9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1EB61B57" w14:textId="4B4396DF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AFFC0AD" w14:textId="408F9A9E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2B7D48" w14:textId="7F7223D8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58D61CDD" w14:textId="291E2CD1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5AA224D" w14:textId="6AF28550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4F147BE" w14:textId="675A43A0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CE137DB" w14:textId="37288129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27EFC901" w14:textId="34FEED4D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2E276D2" w14:textId="34F51395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8FD04EF" w14:textId="5DB31B71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B3096FE" w14:textId="521D590D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EE2C33" w14:textId="2E22909F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F12F368" w14:textId="1510E035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3761BCF" w14:textId="2515A3C6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38B906" w14:textId="7D1EE9B3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25F88605" w14:textId="4A3A2962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4527DF4" w14:textId="77777777" w:rsidR="00AF2D63" w:rsidRPr="002365D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5F603F40" w14:textId="77777777" w:rsidR="000227BE" w:rsidRPr="002365D3" w:rsidRDefault="000227BE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647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990"/>
        <w:gridCol w:w="236"/>
        <w:gridCol w:w="934"/>
        <w:gridCol w:w="236"/>
        <w:gridCol w:w="932"/>
        <w:gridCol w:w="248"/>
        <w:gridCol w:w="930"/>
        <w:gridCol w:w="248"/>
        <w:gridCol w:w="913"/>
        <w:gridCol w:w="20"/>
      </w:tblGrid>
      <w:tr w:rsidR="000227BE" w:rsidRPr="002365D3" w14:paraId="34B7A522" w14:textId="77777777" w:rsidTr="00C9221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0A676A92" w14:textId="77777777" w:rsidR="000227BE" w:rsidRPr="002365D3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11" w:name="_Hlk94467694"/>
            <w:bookmarkStart w:id="12" w:name="_Hlk94467707"/>
          </w:p>
        </w:tc>
        <w:tc>
          <w:tcPr>
            <w:tcW w:w="6927" w:type="dxa"/>
            <w:gridSpan w:val="11"/>
          </w:tcPr>
          <w:p w14:paraId="3C70213B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2365D3" w14:paraId="373E1A3B" w14:textId="77777777" w:rsidTr="00C9221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0446D4E2" w14:textId="77777777" w:rsidR="000227BE" w:rsidRPr="002365D3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27" w:type="dxa"/>
            <w:gridSpan w:val="11"/>
          </w:tcPr>
          <w:p w14:paraId="2C61992D" w14:textId="31FC12FF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 w:rsidR="00663D9A" w:rsidRPr="002365D3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5</w:t>
            </w:r>
          </w:p>
        </w:tc>
      </w:tr>
      <w:tr w:rsidR="000227BE" w:rsidRPr="002365D3" w14:paraId="50DA7F33" w14:textId="77777777" w:rsidTr="00C92216">
        <w:trPr>
          <w:cantSplit/>
          <w:tblHeader/>
        </w:trPr>
        <w:tc>
          <w:tcPr>
            <w:tcW w:w="2700" w:type="dxa"/>
          </w:tcPr>
          <w:p w14:paraId="64811CD4" w14:textId="77777777" w:rsidR="000227BE" w:rsidRPr="002365D3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83BD139" w14:textId="77777777" w:rsidR="000227BE" w:rsidRPr="002365D3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65A3D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50AA87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04AAEB1E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C0A8AEF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80ACAC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026CFEA8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2A72210A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76A4457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42CCA7EE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05325B6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2365D3" w14:paraId="3E89BB81" w14:textId="77777777" w:rsidTr="00C92216">
        <w:trPr>
          <w:cantSplit/>
          <w:tblHeader/>
        </w:trPr>
        <w:tc>
          <w:tcPr>
            <w:tcW w:w="2700" w:type="dxa"/>
          </w:tcPr>
          <w:p w14:paraId="694E9753" w14:textId="77777777" w:rsidR="000227BE" w:rsidRPr="002365D3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07103627" w14:textId="77777777" w:rsidR="000227BE" w:rsidRPr="002365D3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13FA3855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4FD745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6F0222FE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0055B91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896A145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5B59481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120EFACC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3B82718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AC0AC65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3CA26F04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2365D3" w14:paraId="4AAC95DE" w14:textId="77777777" w:rsidTr="00C9221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44EB0F8A" w14:textId="77777777" w:rsidR="000227BE" w:rsidRPr="002365D3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27" w:type="dxa"/>
            <w:gridSpan w:val="11"/>
          </w:tcPr>
          <w:p w14:paraId="08C00C82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2365D3" w14:paraId="47675E19" w14:textId="77777777" w:rsidTr="00C92216">
        <w:trPr>
          <w:cantSplit/>
        </w:trPr>
        <w:tc>
          <w:tcPr>
            <w:tcW w:w="2700" w:type="dxa"/>
          </w:tcPr>
          <w:p w14:paraId="59FE39CB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8FBF9EA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5AF3F54" w14:textId="77777777" w:rsidR="000227BE" w:rsidRPr="002365D3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1D51A1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D17EB4" w14:textId="77777777" w:rsidR="000227BE" w:rsidRPr="002365D3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9F6AAEA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079F96" w14:textId="77777777" w:rsidR="000227BE" w:rsidRPr="002365D3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1A820966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9AF419C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374AFF3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E8ED28C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8301375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bookmarkEnd w:id="11"/>
      <w:tr w:rsidR="008E0115" w:rsidRPr="002365D3" w14:paraId="4D712E1A" w14:textId="77777777" w:rsidTr="00C92216">
        <w:trPr>
          <w:cantSplit/>
        </w:trPr>
        <w:tc>
          <w:tcPr>
            <w:tcW w:w="2700" w:type="dxa"/>
          </w:tcPr>
          <w:p w14:paraId="6391C2D1" w14:textId="77777777" w:rsidR="008E0115" w:rsidRPr="002365D3" w:rsidRDefault="008E0115" w:rsidP="008E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9EBAEAE" w14:textId="736F9042" w:rsidR="008E0115" w:rsidRPr="002365D3" w:rsidRDefault="008E0115" w:rsidP="009D1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199327D" w14:textId="77777777" w:rsidR="008E0115" w:rsidRPr="002365D3" w:rsidRDefault="008E0115" w:rsidP="008E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32A0C1" w14:textId="19FE3980" w:rsidR="008E0115" w:rsidRPr="002365D3" w:rsidRDefault="008E0115" w:rsidP="008E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A4DE08E" w14:textId="77777777" w:rsidR="008E0115" w:rsidRPr="002365D3" w:rsidRDefault="008E0115" w:rsidP="008E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8AC9C9F" w14:textId="48F0B15A" w:rsidR="008E0115" w:rsidRPr="002365D3" w:rsidRDefault="008E0115" w:rsidP="008E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017554" w14:textId="77777777" w:rsidR="008E0115" w:rsidRPr="002365D3" w:rsidRDefault="008E0115" w:rsidP="008E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7FFECAD7" w14:textId="54D098F8" w:rsidR="008E0115" w:rsidRPr="002365D3" w:rsidRDefault="008E0115" w:rsidP="008E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6CB88434" w14:textId="77777777" w:rsidR="008E0115" w:rsidRPr="002365D3" w:rsidRDefault="008E0115" w:rsidP="008E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DB4A085" w14:textId="45A9DB8F" w:rsidR="008E0115" w:rsidRPr="002365D3" w:rsidRDefault="008E0115" w:rsidP="008E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  <w:tc>
          <w:tcPr>
            <w:tcW w:w="248" w:type="dxa"/>
          </w:tcPr>
          <w:p w14:paraId="157F023C" w14:textId="77777777" w:rsidR="008E0115" w:rsidRPr="002365D3" w:rsidRDefault="008E0115" w:rsidP="008E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4856B46" w14:textId="0D9639A4" w:rsidR="008E0115" w:rsidRPr="002365D3" w:rsidRDefault="008E0115" w:rsidP="008E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</w:tr>
      <w:tr w:rsidR="0083730C" w:rsidRPr="002365D3" w14:paraId="1759E3DB" w14:textId="77777777" w:rsidTr="00A00449">
        <w:trPr>
          <w:cantSplit/>
        </w:trPr>
        <w:tc>
          <w:tcPr>
            <w:tcW w:w="2700" w:type="dxa"/>
          </w:tcPr>
          <w:p w14:paraId="0A0274D7" w14:textId="77777777" w:rsidR="0083730C" w:rsidRPr="002365D3" w:rsidRDefault="0083730C" w:rsidP="0083730C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1B4903F8" w14:textId="0418AD49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29,029</w:t>
            </w:r>
          </w:p>
        </w:tc>
        <w:tc>
          <w:tcPr>
            <w:tcW w:w="268" w:type="dxa"/>
          </w:tcPr>
          <w:p w14:paraId="5B2A0CD8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3BACCE" w14:textId="199BABC0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158,049</w:t>
            </w:r>
          </w:p>
        </w:tc>
        <w:tc>
          <w:tcPr>
            <w:tcW w:w="236" w:type="dxa"/>
          </w:tcPr>
          <w:p w14:paraId="47616215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DFC9438" w14:textId="7A8C358D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5DCF2B51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76171FB0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  <w:p w14:paraId="6FBDAFBE" w14:textId="41BC766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5B0C0CC0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87452D0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</w:p>
          <w:p w14:paraId="7851FDFC" w14:textId="70278DB5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C899D63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667CE15" w14:textId="6199CB5B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187,596</w:t>
            </w:r>
          </w:p>
        </w:tc>
      </w:tr>
      <w:tr w:rsidR="00596C45" w:rsidRPr="002365D3" w14:paraId="4E94E31A" w14:textId="77777777" w:rsidTr="00A00449">
        <w:trPr>
          <w:cantSplit/>
        </w:trPr>
        <w:tc>
          <w:tcPr>
            <w:tcW w:w="2700" w:type="dxa"/>
          </w:tcPr>
          <w:p w14:paraId="6E87156F" w14:textId="77777777" w:rsidR="00596C45" w:rsidRPr="002365D3" w:rsidRDefault="00596C45" w:rsidP="00596C45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br/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</w:tcPr>
          <w:p w14:paraId="5B61D723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F4E2B19" w14:textId="4B7B7C71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4D84DF4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924A1F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9334462" w14:textId="1E3231AC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1,106</w:t>
            </w:r>
          </w:p>
        </w:tc>
        <w:tc>
          <w:tcPr>
            <w:tcW w:w="236" w:type="dxa"/>
          </w:tcPr>
          <w:p w14:paraId="3ED34D07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3ECEE6" w14:textId="055D2781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39420BA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4B84AE0" w14:textId="4912825A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D1D3BE8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5900686" w14:textId="4C4CBB89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427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1573B51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A8B56FB" w14:textId="1A9C4BD3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1,533</w:t>
            </w:r>
          </w:p>
        </w:tc>
      </w:tr>
      <w:tr w:rsidR="0083730C" w:rsidRPr="002365D3" w14:paraId="7D508561" w14:textId="77777777" w:rsidTr="00C92216">
        <w:trPr>
          <w:cantSplit/>
        </w:trPr>
        <w:tc>
          <w:tcPr>
            <w:tcW w:w="2700" w:type="dxa"/>
          </w:tcPr>
          <w:p w14:paraId="40D94977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AE43F15" w14:textId="61F7D786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54F533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4F8702" w14:textId="3DE3A9DA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FB3DA1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D782487" w14:textId="202EC90D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1E1D1E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F4FEC14" w14:textId="7E4E62BC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58208F8F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430480C" w14:textId="765036AC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7B48F229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87F0E33" w14:textId="5F4BB449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596C45" w:rsidRPr="002365D3" w14:paraId="66440543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7C7398A4" w14:textId="29572118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="008F7E3B" w:rsidRPr="002365D3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="008F7E3B" w:rsidRPr="002365D3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="008F7E3B" w:rsidRPr="002365D3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79B3C303" w14:textId="7528DF2A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04D389D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818F84" w14:textId="360CED93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E6B826F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D77CF7D" w14:textId="219718F4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2"/>
                <w:szCs w:val="22"/>
              </w:rPr>
              <w:t>11,158</w:t>
            </w:r>
          </w:p>
        </w:tc>
        <w:tc>
          <w:tcPr>
            <w:tcW w:w="236" w:type="dxa"/>
          </w:tcPr>
          <w:p w14:paraId="585FCF37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6E9D64E4" w14:textId="24E988B6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2"/>
                <w:szCs w:val="22"/>
              </w:rPr>
              <w:t>37,968</w:t>
            </w:r>
          </w:p>
        </w:tc>
        <w:tc>
          <w:tcPr>
            <w:tcW w:w="248" w:type="dxa"/>
            <w:vAlign w:val="bottom"/>
          </w:tcPr>
          <w:p w14:paraId="27347EF5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3F747DC" w14:textId="49A1397F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08C8801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A4A7A57" w14:textId="0DD23244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49,126</w:t>
            </w:r>
          </w:p>
        </w:tc>
      </w:tr>
      <w:tr w:rsidR="0083730C" w:rsidRPr="002365D3" w14:paraId="010FD67C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70BE5571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50E0CCE1" w14:textId="7CAC30CC" w:rsidR="0083730C" w:rsidRPr="002365D3" w:rsidRDefault="00F16892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5B20C541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3C2F93" w14:textId="041558E7" w:rsidR="0083730C" w:rsidRPr="002365D3" w:rsidRDefault="00F16892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67,153</w:t>
            </w:r>
          </w:p>
        </w:tc>
        <w:tc>
          <w:tcPr>
            <w:tcW w:w="236" w:type="dxa"/>
          </w:tcPr>
          <w:p w14:paraId="06F9CF88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89B3F91" w14:textId="1DACAA7E" w:rsidR="0083730C" w:rsidRPr="002365D3" w:rsidRDefault="00F16892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82,343</w:t>
            </w:r>
          </w:p>
        </w:tc>
        <w:tc>
          <w:tcPr>
            <w:tcW w:w="236" w:type="dxa"/>
          </w:tcPr>
          <w:p w14:paraId="36E26921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6E7ED75" w14:textId="2C6E4729" w:rsidR="0083730C" w:rsidRPr="002365D3" w:rsidRDefault="00F16892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9,659</w:t>
            </w:r>
          </w:p>
        </w:tc>
        <w:tc>
          <w:tcPr>
            <w:tcW w:w="248" w:type="dxa"/>
            <w:vAlign w:val="bottom"/>
          </w:tcPr>
          <w:p w14:paraId="2A8D6C82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E888A40" w14:textId="0E7D19EE" w:rsidR="0083730C" w:rsidRPr="002365D3" w:rsidRDefault="00F16892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315</w:t>
            </w:r>
          </w:p>
        </w:tc>
        <w:tc>
          <w:tcPr>
            <w:tcW w:w="248" w:type="dxa"/>
            <w:vAlign w:val="bottom"/>
          </w:tcPr>
          <w:p w14:paraId="272C769E" w14:textId="77777777" w:rsidR="0083730C" w:rsidRPr="002365D3" w:rsidRDefault="0083730C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FCF5C2B" w14:textId="1A3989F5" w:rsidR="0083730C" w:rsidRPr="002365D3" w:rsidRDefault="00F16892" w:rsidP="0083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159,470</w:t>
            </w:r>
          </w:p>
        </w:tc>
      </w:tr>
      <w:tr w:rsidR="00F16892" w:rsidRPr="002365D3" w14:paraId="7CF62876" w14:textId="77777777" w:rsidTr="00A00449">
        <w:trPr>
          <w:cantSplit/>
        </w:trPr>
        <w:tc>
          <w:tcPr>
            <w:tcW w:w="2700" w:type="dxa"/>
            <w:shd w:val="clear" w:color="auto" w:fill="auto"/>
          </w:tcPr>
          <w:p w14:paraId="57A40612" w14:textId="4C3D2E09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</w:tcPr>
          <w:p w14:paraId="2B975B37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0C0B266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A89D521" w14:textId="68932A0A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4C22A35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3C48866C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1C025A66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7D9F737" w14:textId="4559AB03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FEDC928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D9F3653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2D7651CF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304AC4A5" w14:textId="5FF3F7CD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F66C1DD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75FC2220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  <w:p w14:paraId="36B71727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  <w:p w14:paraId="6427FF8B" w14:textId="64B60A54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D83638A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48EA27C" w14:textId="04EF4234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2,856</w:t>
            </w:r>
            <w:r w:rsidR="0062455D"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EFC6AE7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49E036C" w14:textId="18F5F1F8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2,856</w:t>
            </w:r>
          </w:p>
        </w:tc>
      </w:tr>
      <w:tr w:rsidR="00F16892" w:rsidRPr="002365D3" w14:paraId="538C8E3B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0A7B3C18" w14:textId="1A2D594A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34BD16B2" w14:textId="2ED61AD5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51C8A6C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F73052" w14:textId="66D01A72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0058086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E205A24" w14:textId="589362AD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A2ED92B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424E020A" w14:textId="293D69D4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5B1150C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58137EA" w14:textId="69CB8973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8,574</w:t>
            </w:r>
            <w:r w:rsidR="0062455D"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394ADB95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7D6B93A" w14:textId="49D1DFCF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8,574</w:t>
            </w:r>
          </w:p>
        </w:tc>
      </w:tr>
      <w:tr w:rsidR="00F16892" w:rsidRPr="002365D3" w14:paraId="1E9ADBE1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5239550F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C81024D" w14:textId="61097708" w:rsidR="00F16892" w:rsidRPr="002365D3" w:rsidRDefault="00B37A46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113,855</w:t>
            </w:r>
          </w:p>
        </w:tc>
        <w:tc>
          <w:tcPr>
            <w:tcW w:w="268" w:type="dxa"/>
            <w:vAlign w:val="bottom"/>
          </w:tcPr>
          <w:p w14:paraId="7C424CB7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85F55B" w14:textId="43286857" w:rsidR="00F16892" w:rsidRPr="002365D3" w:rsidRDefault="00B37A46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383,336</w:t>
            </w:r>
          </w:p>
        </w:tc>
        <w:tc>
          <w:tcPr>
            <w:tcW w:w="236" w:type="dxa"/>
            <w:vAlign w:val="bottom"/>
          </w:tcPr>
          <w:p w14:paraId="2C2254B0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C17B95B" w14:textId="0037A3CE" w:rsidR="00F16892" w:rsidRPr="002365D3" w:rsidRDefault="00B37A46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484,854</w:t>
            </w:r>
          </w:p>
        </w:tc>
        <w:tc>
          <w:tcPr>
            <w:tcW w:w="236" w:type="dxa"/>
            <w:vAlign w:val="bottom"/>
          </w:tcPr>
          <w:p w14:paraId="752EB498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BD31193" w14:textId="7BED4D4C" w:rsidR="00F16892" w:rsidRPr="002365D3" w:rsidRDefault="00596C45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352,366</w:t>
            </w:r>
          </w:p>
        </w:tc>
        <w:tc>
          <w:tcPr>
            <w:tcW w:w="248" w:type="dxa"/>
            <w:vAlign w:val="bottom"/>
          </w:tcPr>
          <w:p w14:paraId="0B55ECAD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A656C21" w14:textId="0FB460D4" w:rsidR="00F16892" w:rsidRPr="002365D3" w:rsidRDefault="00596C45" w:rsidP="009D1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97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41,707</w:t>
            </w:r>
            <w:r w:rsidR="0062455D" w:rsidRPr="002365D3">
              <w:rPr>
                <w:rFonts w:ascii="CordiaUPC" w:eastAsia="AngsanaNew" w:hAnsi="CordiaUPC" w:cs="CordiaUPC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1FF2328A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989980C" w14:textId="69171C2B" w:rsidR="00F16892" w:rsidRPr="002365D3" w:rsidRDefault="00B37A46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1,376,118</w:t>
            </w:r>
          </w:p>
        </w:tc>
      </w:tr>
      <w:tr w:rsidR="00F16892" w:rsidRPr="002365D3" w14:paraId="0372FC8A" w14:textId="77777777" w:rsidTr="00C92216">
        <w:trPr>
          <w:cantSplit/>
        </w:trPr>
        <w:tc>
          <w:tcPr>
            <w:tcW w:w="2700" w:type="dxa"/>
          </w:tcPr>
          <w:p w14:paraId="35F20036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9" w:hanging="159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สินทรัพย์ทางการเงินอื่น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-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FED74F" w14:textId="1E6CE3D2" w:rsidR="00F16892" w:rsidRPr="002365D3" w:rsidRDefault="00B37A46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463</w:t>
            </w:r>
          </w:p>
        </w:tc>
        <w:tc>
          <w:tcPr>
            <w:tcW w:w="268" w:type="dxa"/>
            <w:vAlign w:val="bottom"/>
          </w:tcPr>
          <w:p w14:paraId="0E96B450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9026E5" w14:textId="0D41BA21" w:rsidR="00F16892" w:rsidRPr="002365D3" w:rsidRDefault="00B37A46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574</w:t>
            </w:r>
          </w:p>
        </w:tc>
        <w:tc>
          <w:tcPr>
            <w:tcW w:w="236" w:type="dxa"/>
            <w:vAlign w:val="bottom"/>
          </w:tcPr>
          <w:p w14:paraId="2331041F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A77E671" w14:textId="303D3A11" w:rsidR="00F16892" w:rsidRPr="002365D3" w:rsidRDefault="00B37A46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4D033F9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266B6C4" w14:textId="44816BB8" w:rsidR="00F16892" w:rsidRPr="002365D3" w:rsidRDefault="00B37A46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369</w:t>
            </w:r>
          </w:p>
        </w:tc>
        <w:tc>
          <w:tcPr>
            <w:tcW w:w="248" w:type="dxa"/>
            <w:vAlign w:val="bottom"/>
          </w:tcPr>
          <w:p w14:paraId="497E58D7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F230F91" w14:textId="7C03C912" w:rsidR="00F16892" w:rsidRPr="002365D3" w:rsidRDefault="00B37A46" w:rsidP="00F4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6</w:t>
            </w:r>
            <w:r w:rsidR="00F40126"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339</w:t>
            </w:r>
          </w:p>
        </w:tc>
        <w:tc>
          <w:tcPr>
            <w:tcW w:w="248" w:type="dxa"/>
            <w:vAlign w:val="bottom"/>
          </w:tcPr>
          <w:p w14:paraId="4F18F0E3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vAlign w:val="bottom"/>
          </w:tcPr>
          <w:p w14:paraId="0ADE0BAF" w14:textId="3845BF89" w:rsidR="00F16892" w:rsidRPr="002365D3" w:rsidRDefault="00B37A46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</w:t>
            </w:r>
            <w:r w:rsidR="00F40126"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745</w:t>
            </w:r>
          </w:p>
        </w:tc>
      </w:tr>
      <w:tr w:rsidR="00596C45" w:rsidRPr="002365D3" w14:paraId="4BC056A5" w14:textId="77777777" w:rsidTr="00C92216">
        <w:trPr>
          <w:cantSplit/>
        </w:trPr>
        <w:tc>
          <w:tcPr>
            <w:tcW w:w="2700" w:type="dxa"/>
          </w:tcPr>
          <w:p w14:paraId="6D4EE3F1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8B7C08" w14:textId="168118BA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143,347</w:t>
            </w:r>
          </w:p>
        </w:tc>
        <w:tc>
          <w:tcPr>
            <w:tcW w:w="268" w:type="dxa"/>
          </w:tcPr>
          <w:p w14:paraId="3021EC8A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7C355D" w14:textId="39F8E1FB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610,218</w:t>
            </w:r>
          </w:p>
        </w:tc>
        <w:tc>
          <w:tcPr>
            <w:tcW w:w="236" w:type="dxa"/>
          </w:tcPr>
          <w:p w14:paraId="5817F259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9B917B3" w14:textId="1A258C4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578,873</w:t>
            </w:r>
          </w:p>
        </w:tc>
        <w:tc>
          <w:tcPr>
            <w:tcW w:w="236" w:type="dxa"/>
          </w:tcPr>
          <w:p w14:paraId="3CCEFFED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6C3CEF07" w14:textId="20F325F8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400,362</w:t>
            </w:r>
          </w:p>
        </w:tc>
        <w:tc>
          <w:tcPr>
            <w:tcW w:w="248" w:type="dxa"/>
          </w:tcPr>
          <w:p w14:paraId="78AAC7C4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ABE9D84" w14:textId="308ACE08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75,724</w:t>
            </w:r>
          </w:p>
        </w:tc>
        <w:tc>
          <w:tcPr>
            <w:tcW w:w="248" w:type="dxa"/>
          </w:tcPr>
          <w:p w14:paraId="0DADBFC7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2DB35" w14:textId="4ED862A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1,808,524</w:t>
            </w:r>
          </w:p>
        </w:tc>
      </w:tr>
      <w:tr w:rsidR="00F16892" w:rsidRPr="002365D3" w14:paraId="21AE5B68" w14:textId="77777777" w:rsidTr="00C92216">
        <w:trPr>
          <w:cantSplit/>
        </w:trPr>
        <w:tc>
          <w:tcPr>
            <w:tcW w:w="2700" w:type="dxa"/>
          </w:tcPr>
          <w:p w14:paraId="2CC8E257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9FFAC0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6354BD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B6D152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8F788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B8CCD7C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B3E6E9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7AE62D2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811D487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F130866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836043A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vAlign w:val="bottom"/>
          </w:tcPr>
          <w:p w14:paraId="0B4CF060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16892" w:rsidRPr="002365D3" w14:paraId="71101B47" w14:textId="77777777" w:rsidTr="00C92216">
        <w:trPr>
          <w:cantSplit/>
        </w:trPr>
        <w:tc>
          <w:tcPr>
            <w:tcW w:w="2700" w:type="dxa"/>
          </w:tcPr>
          <w:p w14:paraId="38F57807" w14:textId="01F115C2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C0A76D1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87CF455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65ADC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89F09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89F282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29680D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F899A42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CEFA028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DFF1A1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D4571D2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1C2C784E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16892" w:rsidRPr="002365D3" w14:paraId="347C49E4" w14:textId="77777777" w:rsidTr="00C92216">
        <w:trPr>
          <w:cantSplit/>
        </w:trPr>
        <w:tc>
          <w:tcPr>
            <w:tcW w:w="2700" w:type="dxa"/>
          </w:tcPr>
          <w:p w14:paraId="002BD4B0" w14:textId="455A980B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2C8B0BE0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D536318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0D8C53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D28B1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3E9ECE4A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CCB5D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1BF2B0DD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877CE59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73411C9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39B239C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1B1FE79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16892" w:rsidRPr="002365D3" w14:paraId="4EEA1A38" w14:textId="77777777" w:rsidTr="00C92216">
        <w:trPr>
          <w:cantSplit/>
        </w:trPr>
        <w:tc>
          <w:tcPr>
            <w:tcW w:w="2700" w:type="dxa"/>
          </w:tcPr>
          <w:p w14:paraId="11F375EC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3FF8D6A" w14:textId="3BDC3438" w:rsidR="00F16892" w:rsidRPr="002365D3" w:rsidRDefault="00F7798F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1,168,017</w:t>
            </w:r>
          </w:p>
        </w:tc>
        <w:tc>
          <w:tcPr>
            <w:tcW w:w="268" w:type="dxa"/>
          </w:tcPr>
          <w:p w14:paraId="3DE0FB91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1FBE44" w14:textId="09CC135A" w:rsidR="00F16892" w:rsidRPr="002365D3" w:rsidRDefault="00F7798F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153,760</w:t>
            </w:r>
          </w:p>
        </w:tc>
        <w:tc>
          <w:tcPr>
            <w:tcW w:w="236" w:type="dxa"/>
          </w:tcPr>
          <w:p w14:paraId="0BD339AE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1588F2B" w14:textId="3A6B3194" w:rsidR="00F16892" w:rsidRPr="002365D3" w:rsidRDefault="00596C45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77,470</w:t>
            </w:r>
          </w:p>
        </w:tc>
        <w:tc>
          <w:tcPr>
            <w:tcW w:w="236" w:type="dxa"/>
          </w:tcPr>
          <w:p w14:paraId="7D793EFB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2F7225A3" w14:textId="3683BAEB" w:rsidR="00F16892" w:rsidRPr="002365D3" w:rsidRDefault="00596C45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91A9AD5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CB2B533" w14:textId="3442B7B6" w:rsidR="00F16892" w:rsidRPr="002365D3" w:rsidRDefault="00F7798F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EDE1483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78C594CB" w14:textId="55959672" w:rsidR="00F16892" w:rsidRPr="002365D3" w:rsidRDefault="00F7798F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1,399,247</w:t>
            </w:r>
          </w:p>
        </w:tc>
      </w:tr>
      <w:tr w:rsidR="00F16892" w:rsidRPr="002365D3" w14:paraId="64F376E7" w14:textId="77777777" w:rsidTr="00C92216">
        <w:trPr>
          <w:cantSplit/>
        </w:trPr>
        <w:tc>
          <w:tcPr>
            <w:tcW w:w="2700" w:type="dxa"/>
          </w:tcPr>
          <w:p w14:paraId="05FCB488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4AA6853F" w14:textId="3D3C94DB" w:rsidR="00F16892" w:rsidRPr="002365D3" w:rsidRDefault="00F7798F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13,376</w:t>
            </w:r>
          </w:p>
        </w:tc>
        <w:tc>
          <w:tcPr>
            <w:tcW w:w="268" w:type="dxa"/>
            <w:vAlign w:val="bottom"/>
          </w:tcPr>
          <w:p w14:paraId="7152926F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C89048" w14:textId="78A35349" w:rsidR="00F16892" w:rsidRPr="002365D3" w:rsidRDefault="00F7798F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55,56</w:t>
            </w:r>
            <w:r w:rsidR="006651AF" w:rsidRPr="002365D3">
              <w:rPr>
                <w:rFonts w:ascii="CordiaUPC" w:hAnsi="CordiaUPC" w:cs="CordiaUPC"/>
                <w:sz w:val="22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3453D99F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FD07CD6" w14:textId="2EF98D09" w:rsidR="00F16892" w:rsidRPr="002365D3" w:rsidRDefault="007B1D5A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15,8</w:t>
            </w:r>
            <w:r w:rsidR="006651AF" w:rsidRPr="002365D3">
              <w:rPr>
                <w:rFonts w:ascii="CordiaUPC" w:hAnsi="CordiaUPC" w:cs="CordiaUPC"/>
                <w:sz w:val="22"/>
                <w:szCs w:val="22"/>
              </w:rPr>
              <w:t>19</w:t>
            </w:r>
          </w:p>
        </w:tc>
        <w:tc>
          <w:tcPr>
            <w:tcW w:w="236" w:type="dxa"/>
            <w:vAlign w:val="bottom"/>
          </w:tcPr>
          <w:p w14:paraId="4C51C993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78AEF034" w14:textId="325A1412" w:rsidR="00F16892" w:rsidRPr="002365D3" w:rsidRDefault="00F7798F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248" w:type="dxa"/>
            <w:vAlign w:val="bottom"/>
          </w:tcPr>
          <w:p w14:paraId="6A41F8FE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FFA1D15" w14:textId="62322080" w:rsidR="00F16892" w:rsidRPr="002365D3" w:rsidRDefault="00F7798F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93AB5A7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C57876F" w14:textId="6C89F420" w:rsidR="00F16892" w:rsidRPr="002365D3" w:rsidRDefault="00F7798F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84,770</w:t>
            </w:r>
          </w:p>
        </w:tc>
      </w:tr>
      <w:tr w:rsidR="00F16892" w:rsidRPr="002365D3" w14:paraId="04961BB2" w14:textId="77777777" w:rsidTr="00C92216">
        <w:trPr>
          <w:cantSplit/>
        </w:trPr>
        <w:tc>
          <w:tcPr>
            <w:tcW w:w="2700" w:type="dxa"/>
          </w:tcPr>
          <w:p w14:paraId="6B2563FE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479EC94" w14:textId="19A4A229" w:rsidR="00F16892" w:rsidRPr="002365D3" w:rsidRDefault="000B4DBE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  <w:tc>
          <w:tcPr>
            <w:tcW w:w="268" w:type="dxa"/>
            <w:vAlign w:val="bottom"/>
          </w:tcPr>
          <w:p w14:paraId="2475B36C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70FEEA" w14:textId="4D6A03EF" w:rsidR="00F16892" w:rsidRPr="002365D3" w:rsidRDefault="000B4DBE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3F03830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1A879D5" w14:textId="7725D84A" w:rsidR="00F16892" w:rsidRPr="002365D3" w:rsidRDefault="000B4DBE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756A589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2196BB5" w14:textId="295B0855" w:rsidR="00F16892" w:rsidRPr="002365D3" w:rsidRDefault="000B4DBE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445F12C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A41E678" w14:textId="245B7129" w:rsidR="00F16892" w:rsidRPr="002365D3" w:rsidRDefault="000B4DBE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D33805B" w14:textId="77777777" w:rsidR="00F16892" w:rsidRPr="002365D3" w:rsidRDefault="00F16892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BCFF927" w14:textId="1BE330FC" w:rsidR="00F16892" w:rsidRPr="002365D3" w:rsidRDefault="007420DD" w:rsidP="00F1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</w:tr>
      <w:tr w:rsidR="00596C45" w:rsidRPr="002365D3" w14:paraId="36511CE9" w14:textId="77777777" w:rsidTr="00C92216">
        <w:trPr>
          <w:cantSplit/>
        </w:trPr>
        <w:tc>
          <w:tcPr>
            <w:tcW w:w="2700" w:type="dxa"/>
          </w:tcPr>
          <w:p w14:paraId="0DB13CEE" w14:textId="05A422DB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2365D3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2365D3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37B31F4" w14:textId="35D14F4C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8384006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FCEC9C" w14:textId="16B32A04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  <w:tc>
          <w:tcPr>
            <w:tcW w:w="236" w:type="dxa"/>
            <w:vAlign w:val="bottom"/>
          </w:tcPr>
          <w:p w14:paraId="320E12FC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FB2031" w14:textId="56CA3455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D0EDF0E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E8FDB19" w14:textId="77D082AB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FD54511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3C78819" w14:textId="2E455B6E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58BD08A3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7014215" w14:textId="704C25DF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</w:tr>
      <w:tr w:rsidR="000B4DBE" w:rsidRPr="002365D3" w14:paraId="57E92B16" w14:textId="77777777" w:rsidTr="00C92216">
        <w:trPr>
          <w:cantSplit/>
        </w:trPr>
        <w:tc>
          <w:tcPr>
            <w:tcW w:w="2700" w:type="dxa"/>
          </w:tcPr>
          <w:p w14:paraId="60CEE518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37AA5F" w14:textId="51EA5868" w:rsidR="000B4DBE" w:rsidRPr="002365D3" w:rsidRDefault="007B1D5A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7E900AD9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FD2F46" w14:textId="05ABC8DE" w:rsidR="000B4DBE" w:rsidRPr="002365D3" w:rsidRDefault="007B1D5A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5,020</w:t>
            </w:r>
          </w:p>
        </w:tc>
        <w:tc>
          <w:tcPr>
            <w:tcW w:w="236" w:type="dxa"/>
          </w:tcPr>
          <w:p w14:paraId="6A0B87CA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76537DC" w14:textId="3954CF91" w:rsidR="000B4DBE" w:rsidRPr="002365D3" w:rsidRDefault="007B1D5A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54,595</w:t>
            </w:r>
          </w:p>
        </w:tc>
        <w:tc>
          <w:tcPr>
            <w:tcW w:w="236" w:type="dxa"/>
          </w:tcPr>
          <w:p w14:paraId="611CC6D7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280510BB" w14:textId="6380C7B2" w:rsidR="000B4DBE" w:rsidRPr="002365D3" w:rsidRDefault="007B1D5A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</w:t>
            </w:r>
            <w:r w:rsidR="00597771" w:rsidRPr="002365D3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248" w:type="dxa"/>
          </w:tcPr>
          <w:p w14:paraId="655F9B9D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FE1D364" w14:textId="52484390" w:rsidR="000B4DBE" w:rsidRPr="002365D3" w:rsidRDefault="007B1D5A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57778BF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36013EC" w14:textId="5C5FB92E" w:rsidR="000B4DBE" w:rsidRPr="002365D3" w:rsidRDefault="007B1D5A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59,644</w:t>
            </w:r>
          </w:p>
        </w:tc>
      </w:tr>
      <w:tr w:rsidR="000B4DBE" w:rsidRPr="002365D3" w14:paraId="5D3DAC10" w14:textId="77777777" w:rsidTr="00C92216">
        <w:trPr>
          <w:cantSplit/>
        </w:trPr>
        <w:tc>
          <w:tcPr>
            <w:tcW w:w="2700" w:type="dxa"/>
            <w:vAlign w:val="bottom"/>
          </w:tcPr>
          <w:p w14:paraId="2726C97B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60C2909" w14:textId="088D9080" w:rsidR="000B4DBE" w:rsidRPr="002365D3" w:rsidRDefault="00C2365F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1,131</w:t>
            </w:r>
          </w:p>
        </w:tc>
        <w:tc>
          <w:tcPr>
            <w:tcW w:w="268" w:type="dxa"/>
          </w:tcPr>
          <w:p w14:paraId="6B8EFE55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67BFE854" w14:textId="24C32510" w:rsidR="000B4DBE" w:rsidRPr="002365D3" w:rsidRDefault="00C2365F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6,345</w:t>
            </w:r>
          </w:p>
        </w:tc>
        <w:tc>
          <w:tcPr>
            <w:tcW w:w="236" w:type="dxa"/>
          </w:tcPr>
          <w:p w14:paraId="4840DC9F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B5C8E22" w14:textId="49E93D39" w:rsidR="000B4DBE" w:rsidRPr="002365D3" w:rsidRDefault="00C2365F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845</w:t>
            </w:r>
          </w:p>
        </w:tc>
        <w:tc>
          <w:tcPr>
            <w:tcW w:w="236" w:type="dxa"/>
          </w:tcPr>
          <w:p w14:paraId="28C5AE68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42C08F97" w14:textId="5437CB8F" w:rsidR="000B4DBE" w:rsidRPr="002365D3" w:rsidRDefault="00C2365F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0517C74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1205DDD" w14:textId="55E85B04" w:rsidR="000B4DBE" w:rsidRPr="002365D3" w:rsidRDefault="00C2365F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15,281</w:t>
            </w:r>
          </w:p>
        </w:tc>
        <w:tc>
          <w:tcPr>
            <w:tcW w:w="248" w:type="dxa"/>
          </w:tcPr>
          <w:p w14:paraId="51BD942B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70EA07E4" w14:textId="301186F4" w:rsidR="000B4DBE" w:rsidRPr="002365D3" w:rsidRDefault="00C2365F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23,602</w:t>
            </w:r>
          </w:p>
        </w:tc>
      </w:tr>
      <w:tr w:rsidR="00596C45" w:rsidRPr="002365D3" w14:paraId="1FDE3BB2" w14:textId="77777777" w:rsidTr="00C92216">
        <w:trPr>
          <w:cantSplit/>
        </w:trPr>
        <w:tc>
          <w:tcPr>
            <w:tcW w:w="2700" w:type="dxa"/>
          </w:tcPr>
          <w:p w14:paraId="21FED3EE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151D70" w14:textId="39987E86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1,188,115</w:t>
            </w:r>
          </w:p>
        </w:tc>
        <w:tc>
          <w:tcPr>
            <w:tcW w:w="268" w:type="dxa"/>
          </w:tcPr>
          <w:p w14:paraId="6D173291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DFBDF8F" w14:textId="43B896EC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221,131</w:t>
            </w:r>
          </w:p>
        </w:tc>
        <w:tc>
          <w:tcPr>
            <w:tcW w:w="236" w:type="dxa"/>
          </w:tcPr>
          <w:p w14:paraId="32BC4698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BED004B" w14:textId="02D27F2E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148,729</w:t>
            </w:r>
          </w:p>
        </w:tc>
        <w:tc>
          <w:tcPr>
            <w:tcW w:w="236" w:type="dxa"/>
          </w:tcPr>
          <w:p w14:paraId="4E313D99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214F644" w14:textId="37BFC9A6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48" w:type="dxa"/>
          </w:tcPr>
          <w:p w14:paraId="093866D3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3CD5124" w14:textId="456EC51F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15,281</w:t>
            </w:r>
          </w:p>
        </w:tc>
        <w:tc>
          <w:tcPr>
            <w:tcW w:w="248" w:type="dxa"/>
          </w:tcPr>
          <w:p w14:paraId="06AEBD87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A9A9A6" w14:textId="0BE25ADB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1,573,287</w:t>
            </w:r>
          </w:p>
        </w:tc>
      </w:tr>
      <w:tr w:rsidR="00596C45" w:rsidRPr="002365D3" w14:paraId="274394A4" w14:textId="77777777" w:rsidTr="00C92216">
        <w:trPr>
          <w:cantSplit/>
        </w:trPr>
        <w:tc>
          <w:tcPr>
            <w:tcW w:w="2700" w:type="dxa"/>
          </w:tcPr>
          <w:p w14:paraId="2BA4CED7" w14:textId="77777777" w:rsidR="00596C45" w:rsidRPr="002365D3" w:rsidRDefault="00596C45" w:rsidP="00596C45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C9FEA44" w14:textId="04BDF94D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(1,044,768)</w:t>
            </w:r>
          </w:p>
        </w:tc>
        <w:tc>
          <w:tcPr>
            <w:tcW w:w="268" w:type="dxa"/>
          </w:tcPr>
          <w:p w14:paraId="4DEB1C94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B42691" w14:textId="6628D6EE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389,087</w:t>
            </w:r>
          </w:p>
        </w:tc>
        <w:tc>
          <w:tcPr>
            <w:tcW w:w="236" w:type="dxa"/>
          </w:tcPr>
          <w:p w14:paraId="4D38697C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833879A" w14:textId="37721DB8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430,144</w:t>
            </w:r>
          </w:p>
        </w:tc>
        <w:tc>
          <w:tcPr>
            <w:tcW w:w="236" w:type="dxa"/>
          </w:tcPr>
          <w:p w14:paraId="3BE5D259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AC36B08" w14:textId="6489A49D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400,331</w:t>
            </w:r>
          </w:p>
        </w:tc>
        <w:tc>
          <w:tcPr>
            <w:tcW w:w="248" w:type="dxa"/>
          </w:tcPr>
          <w:p w14:paraId="35EE15C8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9C66783" w14:textId="5CB7C229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60,443</w:t>
            </w:r>
          </w:p>
        </w:tc>
        <w:tc>
          <w:tcPr>
            <w:tcW w:w="248" w:type="dxa"/>
          </w:tcPr>
          <w:p w14:paraId="1B7DB581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A8D015" w14:textId="7A5272CA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235,237</w:t>
            </w:r>
          </w:p>
        </w:tc>
      </w:tr>
      <w:tr w:rsidR="000B4DBE" w:rsidRPr="002365D3" w14:paraId="4E1BA46C" w14:textId="77777777" w:rsidTr="00C92216">
        <w:trPr>
          <w:cantSplit/>
          <w:trHeight w:val="179"/>
        </w:trPr>
        <w:tc>
          <w:tcPr>
            <w:tcW w:w="2700" w:type="dxa"/>
          </w:tcPr>
          <w:p w14:paraId="66AA1757" w14:textId="77777777" w:rsidR="000B4DBE" w:rsidRPr="002365D3" w:rsidRDefault="000B4DBE" w:rsidP="000B4DB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64E548D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60E66F0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8FC421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3EFA4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BED559F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FA95F2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1A572EF2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DB0BF13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09F087B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0152297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</w:tcPr>
          <w:p w14:paraId="15DCAE69" w14:textId="77777777" w:rsidR="000B4DBE" w:rsidRPr="002365D3" w:rsidRDefault="000B4DBE" w:rsidP="000B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57F9881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B0A5B76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05DC089B" w14:textId="2FC2EF60" w:rsidR="008931DC" w:rsidRPr="002365D3" w:rsidRDefault="000227BE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hAnsi="CordiaUPC" w:cs="CordiaUPC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4B33F03F" w14:textId="40829515" w:rsidR="008F7E3B" w:rsidRPr="002365D3" w:rsidRDefault="008F7E3B" w:rsidP="008F7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hAnsi="CordiaUPC" w:cs="CordiaUPC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2365D3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6466055F" w14:textId="294CC30A" w:rsidR="008931DC" w:rsidRPr="002365D3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</w:p>
    <w:bookmarkEnd w:id="12"/>
    <w:tbl>
      <w:tblPr>
        <w:tblW w:w="9649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990"/>
        <w:gridCol w:w="236"/>
        <w:gridCol w:w="934"/>
        <w:gridCol w:w="236"/>
        <w:gridCol w:w="932"/>
        <w:gridCol w:w="248"/>
        <w:gridCol w:w="930"/>
        <w:gridCol w:w="248"/>
        <w:gridCol w:w="935"/>
      </w:tblGrid>
      <w:tr w:rsidR="00663D9A" w:rsidRPr="002365D3" w14:paraId="3FAA9D62" w14:textId="77777777" w:rsidTr="00C92216">
        <w:trPr>
          <w:cantSplit/>
          <w:tblHeader/>
        </w:trPr>
        <w:tc>
          <w:tcPr>
            <w:tcW w:w="2700" w:type="dxa"/>
          </w:tcPr>
          <w:p w14:paraId="388ADFE4" w14:textId="77777777" w:rsidR="00663D9A" w:rsidRPr="002365D3" w:rsidRDefault="00663D9A" w:rsidP="00F2285E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49" w:type="dxa"/>
            <w:gridSpan w:val="11"/>
          </w:tcPr>
          <w:p w14:paraId="42BBF4C9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63D9A" w:rsidRPr="002365D3" w14:paraId="0F785D52" w14:textId="77777777" w:rsidTr="00C92216">
        <w:trPr>
          <w:cantSplit/>
          <w:tblHeader/>
        </w:trPr>
        <w:tc>
          <w:tcPr>
            <w:tcW w:w="2700" w:type="dxa"/>
          </w:tcPr>
          <w:p w14:paraId="0F6494B1" w14:textId="77777777" w:rsidR="00663D9A" w:rsidRPr="002365D3" w:rsidRDefault="00663D9A" w:rsidP="00F2285E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49" w:type="dxa"/>
            <w:gridSpan w:val="11"/>
          </w:tcPr>
          <w:p w14:paraId="20A906D8" w14:textId="5FB5A87A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2564</w:t>
            </w:r>
          </w:p>
        </w:tc>
      </w:tr>
      <w:tr w:rsidR="00663D9A" w:rsidRPr="002365D3" w14:paraId="591E240E" w14:textId="77777777" w:rsidTr="00596C45">
        <w:trPr>
          <w:cantSplit/>
          <w:tblHeader/>
        </w:trPr>
        <w:tc>
          <w:tcPr>
            <w:tcW w:w="2700" w:type="dxa"/>
          </w:tcPr>
          <w:p w14:paraId="17A0C5E5" w14:textId="77777777" w:rsidR="00663D9A" w:rsidRPr="002365D3" w:rsidRDefault="00663D9A" w:rsidP="00F2285E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0DD49106" w14:textId="77777777" w:rsidR="00663D9A" w:rsidRPr="002365D3" w:rsidRDefault="00663D9A" w:rsidP="00F2285E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CC5AD0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C4A9E9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43B7535E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B062393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8FA3DA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528DE04C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27E2B859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FC70806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518B91EA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</w:tcPr>
          <w:p w14:paraId="72699FA3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2365D3" w14:paraId="5A9A6C14" w14:textId="77777777" w:rsidTr="00596C45">
        <w:trPr>
          <w:cantSplit/>
          <w:tblHeader/>
        </w:trPr>
        <w:tc>
          <w:tcPr>
            <w:tcW w:w="2700" w:type="dxa"/>
          </w:tcPr>
          <w:p w14:paraId="745A0007" w14:textId="77777777" w:rsidR="00663D9A" w:rsidRPr="002365D3" w:rsidRDefault="00663D9A" w:rsidP="00B66CC6">
            <w:pPr>
              <w:tabs>
                <w:tab w:val="left" w:pos="342"/>
              </w:tabs>
              <w:spacing w:line="240" w:lineRule="auto"/>
              <w:ind w:left="-18" w:right="-741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BC00FAB" w14:textId="77777777" w:rsidR="00663D9A" w:rsidRPr="002365D3" w:rsidRDefault="00663D9A" w:rsidP="00F2285E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5225E82A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487352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5D7CBF05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5B8FF6E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752BE5EA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02042BC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60AD0288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8470C3F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8ADBBDC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</w:tcPr>
          <w:p w14:paraId="0C0C9AC7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663D9A" w:rsidRPr="002365D3" w14:paraId="39A19AE4" w14:textId="77777777" w:rsidTr="00C92216">
        <w:trPr>
          <w:cantSplit/>
          <w:tblHeader/>
        </w:trPr>
        <w:tc>
          <w:tcPr>
            <w:tcW w:w="2700" w:type="dxa"/>
          </w:tcPr>
          <w:p w14:paraId="71312669" w14:textId="77777777" w:rsidR="00663D9A" w:rsidRPr="002365D3" w:rsidRDefault="00663D9A" w:rsidP="00F2285E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49" w:type="dxa"/>
            <w:gridSpan w:val="11"/>
          </w:tcPr>
          <w:p w14:paraId="059B809C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663D9A" w:rsidRPr="002365D3" w14:paraId="23921ADF" w14:textId="77777777" w:rsidTr="00596C45">
        <w:trPr>
          <w:cantSplit/>
        </w:trPr>
        <w:tc>
          <w:tcPr>
            <w:tcW w:w="2700" w:type="dxa"/>
          </w:tcPr>
          <w:p w14:paraId="07BFFBD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6B2D26D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E390297" w14:textId="77777777" w:rsidR="00663D9A" w:rsidRPr="002365D3" w:rsidRDefault="00663D9A" w:rsidP="00F2285E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2C25431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8B4982" w14:textId="77777777" w:rsidR="00663D9A" w:rsidRPr="002365D3" w:rsidRDefault="00663D9A" w:rsidP="00F2285E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68FC1A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047A03" w14:textId="77777777" w:rsidR="00663D9A" w:rsidRPr="002365D3" w:rsidRDefault="00663D9A" w:rsidP="00F2285E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AC978D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E2EA3D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E4FEB4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B021F3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5" w:type="dxa"/>
          </w:tcPr>
          <w:p w14:paraId="3B75718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63D9A" w:rsidRPr="002365D3" w14:paraId="4632E01F" w14:textId="77777777" w:rsidTr="00CD2CAD">
        <w:trPr>
          <w:cantSplit/>
        </w:trPr>
        <w:tc>
          <w:tcPr>
            <w:tcW w:w="2700" w:type="dxa"/>
          </w:tcPr>
          <w:p w14:paraId="371D9F0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66A83FF" w14:textId="77777777" w:rsidR="00663D9A" w:rsidRPr="002365D3" w:rsidRDefault="00663D9A" w:rsidP="009D1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3F5686C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7E7D6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09CC55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94B38A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5C9324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129B0FA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61B3900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0A8E54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16,011</w:t>
            </w:r>
          </w:p>
        </w:tc>
        <w:tc>
          <w:tcPr>
            <w:tcW w:w="248" w:type="dxa"/>
          </w:tcPr>
          <w:p w14:paraId="2A71EB3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</w:tcPr>
          <w:p w14:paraId="6F590C1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16,011</w:t>
            </w:r>
          </w:p>
        </w:tc>
      </w:tr>
      <w:tr w:rsidR="00663D9A" w:rsidRPr="002365D3" w14:paraId="6BDEF177" w14:textId="77777777" w:rsidTr="00596C45">
        <w:trPr>
          <w:cantSplit/>
        </w:trPr>
        <w:tc>
          <w:tcPr>
            <w:tcW w:w="2700" w:type="dxa"/>
          </w:tcPr>
          <w:p w14:paraId="28CCDD9B" w14:textId="77777777" w:rsidR="00663D9A" w:rsidRPr="002365D3" w:rsidRDefault="00663D9A" w:rsidP="00F2285E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565E3CB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168</w:t>
            </w:r>
          </w:p>
        </w:tc>
        <w:tc>
          <w:tcPr>
            <w:tcW w:w="268" w:type="dxa"/>
          </w:tcPr>
          <w:p w14:paraId="784BA47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8F1A30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127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291</w:t>
            </w:r>
          </w:p>
        </w:tc>
        <w:tc>
          <w:tcPr>
            <w:tcW w:w="236" w:type="dxa"/>
          </w:tcPr>
          <w:p w14:paraId="3909158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C8C5DF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433</w:t>
            </w:r>
          </w:p>
        </w:tc>
        <w:tc>
          <w:tcPr>
            <w:tcW w:w="236" w:type="dxa"/>
          </w:tcPr>
          <w:p w14:paraId="1FFCEEB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455DFE1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41E90FD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510BAD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0DDD866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067905C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158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892</w:t>
            </w:r>
          </w:p>
        </w:tc>
      </w:tr>
      <w:tr w:rsidR="00596C45" w:rsidRPr="002365D3" w14:paraId="36A9A6F1" w14:textId="77777777" w:rsidTr="00596C45">
        <w:trPr>
          <w:cantSplit/>
        </w:trPr>
        <w:tc>
          <w:tcPr>
            <w:tcW w:w="2700" w:type="dxa"/>
          </w:tcPr>
          <w:p w14:paraId="62E24416" w14:textId="77777777" w:rsidR="00596C45" w:rsidRPr="002365D3" w:rsidRDefault="00596C45" w:rsidP="00596C45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br/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D5AE286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42B1030D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CED16E" w14:textId="0C4CCF0C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1,043</w:t>
            </w:r>
          </w:p>
        </w:tc>
        <w:tc>
          <w:tcPr>
            <w:tcW w:w="236" w:type="dxa"/>
          </w:tcPr>
          <w:p w14:paraId="68453C47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3266F65" w14:textId="6615FA46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48C5C58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7BF6FF8" w14:textId="50D90788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563721F5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C1E9BEF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378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5D50D0D3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006826EB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421</w:t>
            </w:r>
          </w:p>
        </w:tc>
      </w:tr>
      <w:tr w:rsidR="00663D9A" w:rsidRPr="002365D3" w14:paraId="38AAEFFB" w14:textId="77777777" w:rsidTr="00596C45">
        <w:trPr>
          <w:cantSplit/>
        </w:trPr>
        <w:tc>
          <w:tcPr>
            <w:tcW w:w="2700" w:type="dxa"/>
          </w:tcPr>
          <w:p w14:paraId="25762D6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41B916C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AB668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89E0A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7D223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D95877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79EB7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C4C1AE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5EB14A3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27802B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610CA97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3DCE915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2365D3" w14:paraId="09B0FF50" w14:textId="77777777" w:rsidTr="00596C45">
        <w:trPr>
          <w:cantSplit/>
        </w:trPr>
        <w:tc>
          <w:tcPr>
            <w:tcW w:w="2700" w:type="dxa"/>
            <w:shd w:val="clear" w:color="auto" w:fill="auto"/>
          </w:tcPr>
          <w:p w14:paraId="10C5323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782382F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0564905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02BD4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27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864</w:t>
            </w:r>
          </w:p>
        </w:tc>
        <w:tc>
          <w:tcPr>
            <w:tcW w:w="236" w:type="dxa"/>
          </w:tcPr>
          <w:p w14:paraId="4A25802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BB1325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130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793</w:t>
            </w:r>
          </w:p>
        </w:tc>
        <w:tc>
          <w:tcPr>
            <w:tcW w:w="236" w:type="dxa"/>
          </w:tcPr>
          <w:p w14:paraId="77E581A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3AABF78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18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367</w:t>
            </w:r>
          </w:p>
        </w:tc>
        <w:tc>
          <w:tcPr>
            <w:tcW w:w="248" w:type="dxa"/>
            <w:vAlign w:val="bottom"/>
          </w:tcPr>
          <w:p w14:paraId="7242D1D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87A593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315</w:t>
            </w:r>
          </w:p>
        </w:tc>
        <w:tc>
          <w:tcPr>
            <w:tcW w:w="248" w:type="dxa"/>
            <w:vAlign w:val="bottom"/>
          </w:tcPr>
          <w:p w14:paraId="58BC65F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4EA0CBA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177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339</w:t>
            </w:r>
          </w:p>
        </w:tc>
      </w:tr>
      <w:tr w:rsidR="00663D9A" w:rsidRPr="002365D3" w14:paraId="7FEA4F6B" w14:textId="77777777" w:rsidTr="00596C45">
        <w:trPr>
          <w:cantSplit/>
        </w:trPr>
        <w:tc>
          <w:tcPr>
            <w:tcW w:w="2700" w:type="dxa"/>
            <w:shd w:val="clear" w:color="auto" w:fill="auto"/>
          </w:tcPr>
          <w:p w14:paraId="663F646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8FB69B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01317A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7E2AE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0E41526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B0271B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27D1337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FB0999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500767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DCD99D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vertAlign w:val="superscript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890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2392673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428EEB6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890</w:t>
            </w:r>
          </w:p>
        </w:tc>
      </w:tr>
      <w:tr w:rsidR="00663D9A" w:rsidRPr="002365D3" w14:paraId="41E00D25" w14:textId="77777777" w:rsidTr="00596C45">
        <w:trPr>
          <w:cantSplit/>
        </w:trPr>
        <w:tc>
          <w:tcPr>
            <w:tcW w:w="2700" w:type="dxa"/>
            <w:shd w:val="clear" w:color="auto" w:fill="auto"/>
          </w:tcPr>
          <w:p w14:paraId="5AF5BD1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206534D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65A8E92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048CB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596969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D1B86A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4099B3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4F958CE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74BBC5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F85D69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620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7C86F98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6120C98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620</w:t>
            </w:r>
          </w:p>
        </w:tc>
      </w:tr>
      <w:tr w:rsidR="00663D9A" w:rsidRPr="002365D3" w14:paraId="3AEB8DF6" w14:textId="77777777" w:rsidTr="00596C45">
        <w:trPr>
          <w:cantSplit/>
        </w:trPr>
        <w:tc>
          <w:tcPr>
            <w:tcW w:w="2700" w:type="dxa"/>
            <w:shd w:val="clear" w:color="auto" w:fill="auto"/>
          </w:tcPr>
          <w:p w14:paraId="4B651AC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0C067E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133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518</w:t>
            </w:r>
          </w:p>
        </w:tc>
        <w:tc>
          <w:tcPr>
            <w:tcW w:w="268" w:type="dxa"/>
            <w:vAlign w:val="bottom"/>
          </w:tcPr>
          <w:p w14:paraId="705F0A8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24597B" w14:textId="4F75612C" w:rsidR="00663D9A" w:rsidRPr="002365D3" w:rsidRDefault="0079578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372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="00B76CF3" w:rsidRPr="002365D3">
              <w:rPr>
                <w:rFonts w:ascii="CordiaUPC" w:hAnsi="CordiaUPC" w:cs="CordiaUPC"/>
                <w:sz w:val="22"/>
                <w:szCs w:val="22"/>
              </w:rPr>
              <w:t>031</w:t>
            </w:r>
          </w:p>
        </w:tc>
        <w:tc>
          <w:tcPr>
            <w:tcW w:w="236" w:type="dxa"/>
            <w:vAlign w:val="bottom"/>
          </w:tcPr>
          <w:p w14:paraId="528980C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01D2104" w14:textId="46FA20CA" w:rsidR="00663D9A" w:rsidRPr="002365D3" w:rsidRDefault="0079578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462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145</w:t>
            </w:r>
          </w:p>
        </w:tc>
        <w:tc>
          <w:tcPr>
            <w:tcW w:w="236" w:type="dxa"/>
            <w:vAlign w:val="bottom"/>
          </w:tcPr>
          <w:p w14:paraId="7888531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0E7B15C" w14:textId="360FEA44" w:rsidR="00663D9A" w:rsidRPr="002365D3" w:rsidRDefault="0079578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361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="00B76CF3" w:rsidRPr="002365D3">
              <w:rPr>
                <w:rFonts w:ascii="CordiaUPC" w:hAnsi="CordiaUPC" w:cs="CordiaUPC"/>
                <w:sz w:val="22"/>
                <w:szCs w:val="22"/>
              </w:rPr>
              <w:t>490</w:t>
            </w:r>
          </w:p>
        </w:tc>
        <w:tc>
          <w:tcPr>
            <w:tcW w:w="248" w:type="dxa"/>
            <w:vAlign w:val="bottom"/>
          </w:tcPr>
          <w:p w14:paraId="738BD3C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648BD28" w14:textId="24AA4E45" w:rsidR="00663D9A" w:rsidRPr="002365D3" w:rsidRDefault="00B76C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42,120</w:t>
            </w:r>
            <w:r w:rsidR="00663D9A"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3F8D7A2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3194F79A" w14:textId="639A3EB1" w:rsidR="00663D9A" w:rsidRPr="002365D3" w:rsidRDefault="00012C3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371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304</w:t>
            </w:r>
          </w:p>
        </w:tc>
      </w:tr>
      <w:tr w:rsidR="00663D9A" w:rsidRPr="002365D3" w14:paraId="5537A998" w14:textId="77777777" w:rsidTr="00596C45">
        <w:trPr>
          <w:cantSplit/>
        </w:trPr>
        <w:tc>
          <w:tcPr>
            <w:tcW w:w="2700" w:type="dxa"/>
          </w:tcPr>
          <w:p w14:paraId="79B1E6F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9" w:hanging="159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สินทรัพย์ทางการเงินอื่น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-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F762D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587</w:t>
            </w:r>
          </w:p>
        </w:tc>
        <w:tc>
          <w:tcPr>
            <w:tcW w:w="268" w:type="dxa"/>
            <w:vAlign w:val="bottom"/>
          </w:tcPr>
          <w:p w14:paraId="0597670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57AB9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479</w:t>
            </w:r>
          </w:p>
        </w:tc>
        <w:tc>
          <w:tcPr>
            <w:tcW w:w="236" w:type="dxa"/>
            <w:vAlign w:val="bottom"/>
          </w:tcPr>
          <w:p w14:paraId="6A5DAC7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6AE6CC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9011C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0E076A1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399</w:t>
            </w:r>
          </w:p>
        </w:tc>
        <w:tc>
          <w:tcPr>
            <w:tcW w:w="248" w:type="dxa"/>
            <w:vAlign w:val="bottom"/>
          </w:tcPr>
          <w:p w14:paraId="4D7EE4C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81B850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110</w:t>
            </w:r>
          </w:p>
        </w:tc>
        <w:tc>
          <w:tcPr>
            <w:tcW w:w="248" w:type="dxa"/>
            <w:vAlign w:val="bottom"/>
          </w:tcPr>
          <w:p w14:paraId="72CA419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5444247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575</w:t>
            </w:r>
          </w:p>
        </w:tc>
      </w:tr>
      <w:tr w:rsidR="00596C45" w:rsidRPr="002365D3" w14:paraId="4B897876" w14:textId="77777777" w:rsidTr="00596C45">
        <w:trPr>
          <w:cantSplit/>
        </w:trPr>
        <w:tc>
          <w:tcPr>
            <w:tcW w:w="2700" w:type="dxa"/>
          </w:tcPr>
          <w:p w14:paraId="5372072E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88A5D2E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165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273</w:t>
            </w:r>
          </w:p>
        </w:tc>
        <w:tc>
          <w:tcPr>
            <w:tcW w:w="268" w:type="dxa"/>
          </w:tcPr>
          <w:p w14:paraId="4F259603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F8C4EF" w14:textId="2C7C9298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529,708</w:t>
            </w:r>
          </w:p>
        </w:tc>
        <w:tc>
          <w:tcPr>
            <w:tcW w:w="236" w:type="dxa"/>
          </w:tcPr>
          <w:p w14:paraId="35A7E87B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58E80A4" w14:textId="11EFCD9C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59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3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,371</w:t>
            </w:r>
          </w:p>
        </w:tc>
        <w:tc>
          <w:tcPr>
            <w:tcW w:w="236" w:type="dxa"/>
          </w:tcPr>
          <w:p w14:paraId="46E9D1C5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13214344" w14:textId="6789DCA9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380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,256</w:t>
            </w:r>
          </w:p>
        </w:tc>
        <w:tc>
          <w:tcPr>
            <w:tcW w:w="248" w:type="dxa"/>
          </w:tcPr>
          <w:p w14:paraId="7E1E533A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6C6BDBDE" w14:textId="0B052C91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75,444</w:t>
            </w:r>
          </w:p>
        </w:tc>
        <w:tc>
          <w:tcPr>
            <w:tcW w:w="248" w:type="dxa"/>
          </w:tcPr>
          <w:p w14:paraId="00DEC0F9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7C9DC487" w14:textId="4D6E9DA4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744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052</w:t>
            </w:r>
          </w:p>
        </w:tc>
      </w:tr>
      <w:tr w:rsidR="00663D9A" w:rsidRPr="002365D3" w14:paraId="31B0480C" w14:textId="77777777" w:rsidTr="00596C45">
        <w:trPr>
          <w:cantSplit/>
        </w:trPr>
        <w:tc>
          <w:tcPr>
            <w:tcW w:w="2700" w:type="dxa"/>
          </w:tcPr>
          <w:p w14:paraId="73DF313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46EF4F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B8DC1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DFF37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78CBE6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D72486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501AA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201AD83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248" w:type="dxa"/>
          </w:tcPr>
          <w:p w14:paraId="40E5E9F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F4D416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61D21D3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54B7FEA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2365D3" w14:paraId="48778087" w14:textId="77777777" w:rsidTr="00596C45">
        <w:trPr>
          <w:cantSplit/>
        </w:trPr>
        <w:tc>
          <w:tcPr>
            <w:tcW w:w="2700" w:type="dxa"/>
          </w:tcPr>
          <w:p w14:paraId="1D932A0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31BF706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4926C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61223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6B73B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B4359D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1D9B06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6751DEB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4AD94D1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D6F8A4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B18A99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</w:tcPr>
          <w:p w14:paraId="4C2F2A5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596C45" w:rsidRPr="002365D3" w14:paraId="451784DF" w14:textId="77777777" w:rsidTr="00596C45">
        <w:trPr>
          <w:cantSplit/>
        </w:trPr>
        <w:tc>
          <w:tcPr>
            <w:tcW w:w="2700" w:type="dxa"/>
          </w:tcPr>
          <w:p w14:paraId="2B8A94BC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E78B407" w14:textId="6A86FD32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18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,489</w:t>
            </w:r>
          </w:p>
        </w:tc>
        <w:tc>
          <w:tcPr>
            <w:tcW w:w="268" w:type="dxa"/>
          </w:tcPr>
          <w:p w14:paraId="779F7889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E013AF" w14:textId="0763283C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13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,289</w:t>
            </w:r>
          </w:p>
        </w:tc>
        <w:tc>
          <w:tcPr>
            <w:tcW w:w="236" w:type="dxa"/>
          </w:tcPr>
          <w:p w14:paraId="1E5FFA6A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316862E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44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417</w:t>
            </w:r>
          </w:p>
        </w:tc>
        <w:tc>
          <w:tcPr>
            <w:tcW w:w="236" w:type="dxa"/>
          </w:tcPr>
          <w:p w14:paraId="72266C19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470DEFAC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7CB0653C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628A124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2FBA9CC0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</w:tcPr>
          <w:p w14:paraId="251C2DD8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339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195</w:t>
            </w:r>
          </w:p>
        </w:tc>
      </w:tr>
      <w:tr w:rsidR="00663D9A" w:rsidRPr="002365D3" w14:paraId="1F05FA17" w14:textId="77777777" w:rsidTr="00596C45">
        <w:trPr>
          <w:cantSplit/>
        </w:trPr>
        <w:tc>
          <w:tcPr>
            <w:tcW w:w="2700" w:type="dxa"/>
          </w:tcPr>
          <w:p w14:paraId="32512AD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6EE54D0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455</w:t>
            </w:r>
          </w:p>
        </w:tc>
        <w:tc>
          <w:tcPr>
            <w:tcW w:w="268" w:type="dxa"/>
            <w:vAlign w:val="bottom"/>
          </w:tcPr>
          <w:p w14:paraId="6DC9C87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1D121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770</w:t>
            </w:r>
          </w:p>
        </w:tc>
        <w:tc>
          <w:tcPr>
            <w:tcW w:w="236" w:type="dxa"/>
            <w:vAlign w:val="bottom"/>
          </w:tcPr>
          <w:p w14:paraId="034BDC7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056830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9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704</w:t>
            </w:r>
          </w:p>
        </w:tc>
        <w:tc>
          <w:tcPr>
            <w:tcW w:w="236" w:type="dxa"/>
            <w:vAlign w:val="bottom"/>
          </w:tcPr>
          <w:p w14:paraId="61EE42D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C864C8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37</w:t>
            </w:r>
          </w:p>
        </w:tc>
        <w:tc>
          <w:tcPr>
            <w:tcW w:w="248" w:type="dxa"/>
            <w:vAlign w:val="bottom"/>
          </w:tcPr>
          <w:p w14:paraId="1731BF0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A79C13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BF7114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305DF17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84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966</w:t>
            </w:r>
          </w:p>
        </w:tc>
      </w:tr>
      <w:tr w:rsidR="00663D9A" w:rsidRPr="002365D3" w14:paraId="01171505" w14:textId="77777777" w:rsidTr="00596C45">
        <w:trPr>
          <w:cantSplit/>
        </w:trPr>
        <w:tc>
          <w:tcPr>
            <w:tcW w:w="2700" w:type="dxa"/>
          </w:tcPr>
          <w:p w14:paraId="4358083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2340FBB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325</w:t>
            </w:r>
          </w:p>
        </w:tc>
        <w:tc>
          <w:tcPr>
            <w:tcW w:w="268" w:type="dxa"/>
            <w:vAlign w:val="bottom"/>
          </w:tcPr>
          <w:p w14:paraId="0F05FA2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5B172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894946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70E0DD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1366D9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017FED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3978F8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869760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00E2068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7A21E33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325</w:t>
            </w:r>
          </w:p>
        </w:tc>
      </w:tr>
      <w:tr w:rsidR="00596C45" w:rsidRPr="002365D3" w14:paraId="2F356170" w14:textId="77777777" w:rsidTr="00596C45">
        <w:trPr>
          <w:cantSplit/>
        </w:trPr>
        <w:tc>
          <w:tcPr>
            <w:tcW w:w="2700" w:type="dxa"/>
          </w:tcPr>
          <w:p w14:paraId="6D8E23E0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2365D3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2365D3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1033806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7388EF8E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5B0F53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67C862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77F1A4A" w14:textId="4390F0B1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437</w:t>
            </w:r>
          </w:p>
        </w:tc>
        <w:tc>
          <w:tcPr>
            <w:tcW w:w="236" w:type="dxa"/>
            <w:vAlign w:val="bottom"/>
          </w:tcPr>
          <w:p w14:paraId="722055AE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D83FB61" w14:textId="6BF90524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2B4FAC27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A8C2DEF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ECAF487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2B13BC8E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437</w:t>
            </w:r>
          </w:p>
        </w:tc>
      </w:tr>
      <w:tr w:rsidR="00663D9A" w:rsidRPr="002365D3" w14:paraId="4FAC6EEF" w14:textId="77777777" w:rsidTr="00596C45">
        <w:trPr>
          <w:cantSplit/>
        </w:trPr>
        <w:tc>
          <w:tcPr>
            <w:tcW w:w="2700" w:type="dxa"/>
          </w:tcPr>
          <w:p w14:paraId="2DE7D4F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31E1C1F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5</w:t>
            </w:r>
          </w:p>
        </w:tc>
        <w:tc>
          <w:tcPr>
            <w:tcW w:w="268" w:type="dxa"/>
          </w:tcPr>
          <w:p w14:paraId="3CDA664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2192E4A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14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071</w:t>
            </w:r>
          </w:p>
        </w:tc>
        <w:tc>
          <w:tcPr>
            <w:tcW w:w="236" w:type="dxa"/>
          </w:tcPr>
          <w:p w14:paraId="1B5A7DE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99C2F2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54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291</w:t>
            </w:r>
          </w:p>
        </w:tc>
        <w:tc>
          <w:tcPr>
            <w:tcW w:w="236" w:type="dxa"/>
          </w:tcPr>
          <w:p w14:paraId="77CAB6A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6CDEE5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31</w:t>
            </w:r>
          </w:p>
        </w:tc>
        <w:tc>
          <w:tcPr>
            <w:tcW w:w="248" w:type="dxa"/>
          </w:tcPr>
          <w:p w14:paraId="153CAEE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540EE26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5A11823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</w:tcPr>
          <w:p w14:paraId="6CBDFD5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68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398</w:t>
            </w:r>
          </w:p>
        </w:tc>
      </w:tr>
      <w:tr w:rsidR="00663D9A" w:rsidRPr="002365D3" w14:paraId="0B5A2879" w14:textId="77777777" w:rsidTr="00596C45">
        <w:trPr>
          <w:cantSplit/>
        </w:trPr>
        <w:tc>
          <w:tcPr>
            <w:tcW w:w="2700" w:type="dxa"/>
            <w:vAlign w:val="bottom"/>
          </w:tcPr>
          <w:p w14:paraId="2528A49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33DE4B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124</w:t>
            </w:r>
          </w:p>
        </w:tc>
        <w:tc>
          <w:tcPr>
            <w:tcW w:w="268" w:type="dxa"/>
          </w:tcPr>
          <w:p w14:paraId="187BB6A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1B797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901</w:t>
            </w:r>
          </w:p>
        </w:tc>
        <w:tc>
          <w:tcPr>
            <w:tcW w:w="236" w:type="dxa"/>
          </w:tcPr>
          <w:p w14:paraId="020F9EA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2C47218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236" w:type="dxa"/>
          </w:tcPr>
          <w:p w14:paraId="3FDDE0E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E09085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386</w:t>
            </w:r>
          </w:p>
        </w:tc>
        <w:tc>
          <w:tcPr>
            <w:tcW w:w="248" w:type="dxa"/>
          </w:tcPr>
          <w:p w14:paraId="7B92651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A3E3CD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13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024</w:t>
            </w:r>
          </w:p>
        </w:tc>
        <w:tc>
          <w:tcPr>
            <w:tcW w:w="248" w:type="dxa"/>
          </w:tcPr>
          <w:p w14:paraId="00B0D13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5" w:type="dxa"/>
          </w:tcPr>
          <w:p w14:paraId="1A56B49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16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435</w:t>
            </w:r>
          </w:p>
        </w:tc>
      </w:tr>
      <w:tr w:rsidR="00596C45" w:rsidRPr="002365D3" w14:paraId="5D313096" w14:textId="77777777" w:rsidTr="00596C45">
        <w:trPr>
          <w:cantSplit/>
        </w:trPr>
        <w:tc>
          <w:tcPr>
            <w:tcW w:w="2700" w:type="dxa"/>
          </w:tcPr>
          <w:p w14:paraId="1CCF6A5C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C3016B0" w14:textId="6DF2D314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205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398</w:t>
            </w:r>
          </w:p>
        </w:tc>
        <w:tc>
          <w:tcPr>
            <w:tcW w:w="268" w:type="dxa"/>
          </w:tcPr>
          <w:p w14:paraId="3BE3362B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A1D1B6" w14:textId="532C1E50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187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031</w:t>
            </w:r>
          </w:p>
        </w:tc>
        <w:tc>
          <w:tcPr>
            <w:tcW w:w="236" w:type="dxa"/>
          </w:tcPr>
          <w:p w14:paraId="58F6EE89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429D92F" w14:textId="655554FE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108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849</w:t>
            </w:r>
          </w:p>
        </w:tc>
        <w:tc>
          <w:tcPr>
            <w:tcW w:w="236" w:type="dxa"/>
          </w:tcPr>
          <w:p w14:paraId="247DAAA1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0407B211" w14:textId="493D5E74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454</w:t>
            </w:r>
          </w:p>
        </w:tc>
        <w:tc>
          <w:tcPr>
            <w:tcW w:w="248" w:type="dxa"/>
          </w:tcPr>
          <w:p w14:paraId="3646E5E8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8EEC3CE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13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024</w:t>
            </w:r>
          </w:p>
        </w:tc>
        <w:tc>
          <w:tcPr>
            <w:tcW w:w="248" w:type="dxa"/>
          </w:tcPr>
          <w:p w14:paraId="5ADA9D76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FD799BA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514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756</w:t>
            </w:r>
          </w:p>
        </w:tc>
      </w:tr>
      <w:tr w:rsidR="00596C45" w:rsidRPr="002365D3" w14:paraId="0023C237" w14:textId="77777777" w:rsidTr="00596C45">
        <w:trPr>
          <w:cantSplit/>
        </w:trPr>
        <w:tc>
          <w:tcPr>
            <w:tcW w:w="2700" w:type="dxa"/>
          </w:tcPr>
          <w:p w14:paraId="4321D74A" w14:textId="77777777" w:rsidR="00596C45" w:rsidRPr="002365D3" w:rsidRDefault="00596C45" w:rsidP="00596C45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44D01D6" w14:textId="633CCF16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(1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040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125)</w:t>
            </w:r>
          </w:p>
        </w:tc>
        <w:tc>
          <w:tcPr>
            <w:tcW w:w="268" w:type="dxa"/>
          </w:tcPr>
          <w:p w14:paraId="194C1AF4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B2BC90" w14:textId="19F96870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34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2,677</w:t>
            </w:r>
          </w:p>
        </w:tc>
        <w:tc>
          <w:tcPr>
            <w:tcW w:w="236" w:type="dxa"/>
          </w:tcPr>
          <w:p w14:paraId="3EF8A373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3A34306" w14:textId="736175B6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484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522</w:t>
            </w:r>
          </w:p>
        </w:tc>
        <w:tc>
          <w:tcPr>
            <w:tcW w:w="236" w:type="dxa"/>
          </w:tcPr>
          <w:p w14:paraId="094F2BA1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3D4968ED" w14:textId="48CDC8EB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379,802</w:t>
            </w:r>
          </w:p>
        </w:tc>
        <w:tc>
          <w:tcPr>
            <w:tcW w:w="248" w:type="dxa"/>
          </w:tcPr>
          <w:p w14:paraId="444B10BB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ECDBE76" w14:textId="14473A1A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62,420</w:t>
            </w:r>
          </w:p>
        </w:tc>
        <w:tc>
          <w:tcPr>
            <w:tcW w:w="248" w:type="dxa"/>
          </w:tcPr>
          <w:p w14:paraId="06107742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40BBCFE8" w14:textId="49093C52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229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296</w:t>
            </w:r>
          </w:p>
        </w:tc>
      </w:tr>
      <w:tr w:rsidR="00663D9A" w:rsidRPr="002365D3" w14:paraId="3E4D4D10" w14:textId="77777777" w:rsidTr="00596C45">
        <w:trPr>
          <w:cantSplit/>
          <w:trHeight w:val="179"/>
        </w:trPr>
        <w:tc>
          <w:tcPr>
            <w:tcW w:w="2700" w:type="dxa"/>
          </w:tcPr>
          <w:p w14:paraId="76DE5DAB" w14:textId="77777777" w:rsidR="00663D9A" w:rsidRPr="002365D3" w:rsidRDefault="00663D9A" w:rsidP="00F2285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BBC50F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127B3F3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35FEC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B7ABB5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E716C7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05B011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0E45FD4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2E11E3B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7F5A687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4A661D1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</w:tcPr>
          <w:p w14:paraId="4A767AA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36922F36" w14:textId="77777777" w:rsidR="00663D9A" w:rsidRPr="002365D3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212A00A3" w14:textId="77777777" w:rsidR="00663D9A" w:rsidRPr="002365D3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636734C5" w14:textId="77777777" w:rsidR="00663D9A" w:rsidRPr="002365D3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hAnsi="CordiaUPC" w:cs="CordiaUPC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04EDA47F" w14:textId="00E31DF8" w:rsidR="000227BE" w:rsidRPr="002365D3" w:rsidRDefault="000227BE" w:rsidP="000227BE">
      <w:pPr>
        <w:rPr>
          <w:rFonts w:ascii="CordiaUPC" w:hAnsi="CordiaUPC" w:cs="CordiaUPC"/>
        </w:rPr>
      </w:pPr>
    </w:p>
    <w:p w14:paraId="21C8EC3D" w14:textId="77777777" w:rsidR="00C92216" w:rsidRPr="002365D3" w:rsidRDefault="00C92216">
      <w:r w:rsidRPr="002365D3">
        <w:br w:type="page"/>
      </w:r>
    </w:p>
    <w:tbl>
      <w:tblPr>
        <w:tblW w:w="9644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68"/>
        <w:gridCol w:w="992"/>
        <w:gridCol w:w="236"/>
        <w:gridCol w:w="934"/>
        <w:gridCol w:w="236"/>
        <w:gridCol w:w="934"/>
        <w:gridCol w:w="248"/>
        <w:gridCol w:w="930"/>
        <w:gridCol w:w="248"/>
        <w:gridCol w:w="928"/>
      </w:tblGrid>
      <w:tr w:rsidR="000227BE" w:rsidRPr="002365D3" w14:paraId="39779912" w14:textId="77777777" w:rsidTr="00C92216">
        <w:trPr>
          <w:cantSplit/>
          <w:tblHeader/>
        </w:trPr>
        <w:tc>
          <w:tcPr>
            <w:tcW w:w="2700" w:type="dxa"/>
          </w:tcPr>
          <w:p w14:paraId="2BCC5FA7" w14:textId="1E544432" w:rsidR="000227BE" w:rsidRPr="002365D3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44" w:type="dxa"/>
            <w:gridSpan w:val="11"/>
          </w:tcPr>
          <w:p w14:paraId="5A7E4706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2365D3" w14:paraId="0CC5CDAA" w14:textId="77777777" w:rsidTr="00C92216">
        <w:trPr>
          <w:cantSplit/>
          <w:tblHeader/>
        </w:trPr>
        <w:tc>
          <w:tcPr>
            <w:tcW w:w="2700" w:type="dxa"/>
          </w:tcPr>
          <w:p w14:paraId="3C380847" w14:textId="77777777" w:rsidR="000227BE" w:rsidRPr="002365D3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44" w:type="dxa"/>
            <w:gridSpan w:val="11"/>
          </w:tcPr>
          <w:p w14:paraId="4CA2633C" w14:textId="570D2D3B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 w:rsidR="00663D9A" w:rsidRPr="002365D3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5</w:t>
            </w:r>
          </w:p>
        </w:tc>
      </w:tr>
      <w:tr w:rsidR="000227BE" w:rsidRPr="002365D3" w14:paraId="1EFBFFEF" w14:textId="77777777" w:rsidTr="00C92216">
        <w:trPr>
          <w:cantSplit/>
          <w:tblHeader/>
        </w:trPr>
        <w:tc>
          <w:tcPr>
            <w:tcW w:w="2700" w:type="dxa"/>
          </w:tcPr>
          <w:p w14:paraId="1B6FB692" w14:textId="77777777" w:rsidR="000227BE" w:rsidRPr="002365D3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7BBC147" w14:textId="77777777" w:rsidR="000227BE" w:rsidRPr="002365D3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F28A25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BAAA6FA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1CD49020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1A9E428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2A5C8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3BE9591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17CA016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163F9D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19338CA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7F64D30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2365D3" w14:paraId="28C718A8" w14:textId="77777777" w:rsidTr="00C92216">
        <w:trPr>
          <w:cantSplit/>
          <w:tblHeader/>
        </w:trPr>
        <w:tc>
          <w:tcPr>
            <w:tcW w:w="2700" w:type="dxa"/>
          </w:tcPr>
          <w:p w14:paraId="449630F7" w14:textId="77777777" w:rsidR="000227BE" w:rsidRPr="002365D3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0E155F6" w14:textId="77777777" w:rsidR="000227BE" w:rsidRPr="002365D3" w:rsidRDefault="000227BE" w:rsidP="00C9221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FAB9D39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5BB9243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7E6E63D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1B7A17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927AC95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22149D02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BD81724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BFC8981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2341A5E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3E44F68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2365D3" w14:paraId="7B8475BC" w14:textId="77777777" w:rsidTr="00C92216">
        <w:trPr>
          <w:cantSplit/>
          <w:tblHeader/>
        </w:trPr>
        <w:tc>
          <w:tcPr>
            <w:tcW w:w="2700" w:type="dxa"/>
          </w:tcPr>
          <w:p w14:paraId="7909B0A1" w14:textId="77777777" w:rsidR="000227BE" w:rsidRPr="002365D3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44" w:type="dxa"/>
            <w:gridSpan w:val="11"/>
          </w:tcPr>
          <w:p w14:paraId="03CA1B42" w14:textId="77777777" w:rsidR="000227BE" w:rsidRPr="002365D3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2365D3" w14:paraId="59AF0CAB" w14:textId="77777777" w:rsidTr="00C92216">
        <w:trPr>
          <w:cantSplit/>
          <w:trHeight w:val="80"/>
        </w:trPr>
        <w:tc>
          <w:tcPr>
            <w:tcW w:w="2700" w:type="dxa"/>
          </w:tcPr>
          <w:p w14:paraId="23A5A76F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51503CD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23F84F9" w14:textId="77777777" w:rsidR="000227BE" w:rsidRPr="002365D3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9DD1275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9EFB7" w14:textId="77777777" w:rsidR="000227BE" w:rsidRPr="002365D3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B0E17D3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4B30D" w14:textId="77777777" w:rsidR="000227BE" w:rsidRPr="002365D3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D45B271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DB8625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1B62543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3C063CB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C11E2B" w14:textId="77777777" w:rsidR="000227BE" w:rsidRPr="002365D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F1199" w:rsidRPr="002365D3" w14:paraId="0C481FA7" w14:textId="77777777" w:rsidTr="00C92216">
        <w:trPr>
          <w:cantSplit/>
        </w:trPr>
        <w:tc>
          <w:tcPr>
            <w:tcW w:w="2700" w:type="dxa"/>
          </w:tcPr>
          <w:p w14:paraId="2B85ED0A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BE36835" w14:textId="4B014544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6E218F58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8517DC" w14:textId="0ACB1E8B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4F1142F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FA030EE" w14:textId="2D5F6FFF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F81FCD7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8CDB0F9" w14:textId="415857A3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60B3DD0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84F29FB" w14:textId="7526E56C" w:rsidR="005F1199" w:rsidRPr="002365D3" w:rsidRDefault="005F1199" w:rsidP="0097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  <w:tc>
          <w:tcPr>
            <w:tcW w:w="248" w:type="dxa"/>
          </w:tcPr>
          <w:p w14:paraId="400A5EB8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8E09F32" w14:textId="703C5EEF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</w:tr>
      <w:tr w:rsidR="005F1199" w:rsidRPr="002365D3" w14:paraId="15C0A9E3" w14:textId="77777777" w:rsidTr="00C92216">
        <w:trPr>
          <w:cantSplit/>
        </w:trPr>
        <w:tc>
          <w:tcPr>
            <w:tcW w:w="2700" w:type="dxa"/>
          </w:tcPr>
          <w:p w14:paraId="45F2FF04" w14:textId="77777777" w:rsidR="005F1199" w:rsidRPr="002365D3" w:rsidRDefault="005F1199" w:rsidP="005F1199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162E22E2" w14:textId="4C1CE339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29,011</w:t>
            </w:r>
          </w:p>
        </w:tc>
        <w:tc>
          <w:tcPr>
            <w:tcW w:w="268" w:type="dxa"/>
          </w:tcPr>
          <w:p w14:paraId="02FCF732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DA3EA64" w14:textId="0B45D5B5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158,049</w:t>
            </w:r>
          </w:p>
        </w:tc>
        <w:tc>
          <w:tcPr>
            <w:tcW w:w="236" w:type="dxa"/>
          </w:tcPr>
          <w:p w14:paraId="5463E522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75A1BED" w14:textId="6B3743DA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76EE0D04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5763BF4" w14:textId="61C668A1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3E6CFE4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8C225EA" w14:textId="13A8C1BB" w:rsidR="005F1199" w:rsidRPr="002365D3" w:rsidRDefault="005F1199" w:rsidP="008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1B352B72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1D0790C" w14:textId="1124259F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187,578</w:t>
            </w:r>
          </w:p>
        </w:tc>
      </w:tr>
      <w:tr w:rsidR="00596C45" w:rsidRPr="002365D3" w14:paraId="53DDD6DD" w14:textId="77777777" w:rsidTr="00986817">
        <w:trPr>
          <w:cantSplit/>
        </w:trPr>
        <w:tc>
          <w:tcPr>
            <w:tcW w:w="2700" w:type="dxa"/>
          </w:tcPr>
          <w:p w14:paraId="1B422BDB" w14:textId="77777777" w:rsidR="00596C45" w:rsidRPr="002365D3" w:rsidRDefault="00596C45" w:rsidP="00596C45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br/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5499217C" w14:textId="30C1F2B8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1A68357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5E4B80E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3C096CA9" w14:textId="0275BCEB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1,106</w:t>
            </w:r>
          </w:p>
        </w:tc>
        <w:tc>
          <w:tcPr>
            <w:tcW w:w="236" w:type="dxa"/>
          </w:tcPr>
          <w:p w14:paraId="509A50E2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1DBE80" w14:textId="35858068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F220A84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7FA57DF" w14:textId="3F3C5B5A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A09F1C3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A8C80F5" w14:textId="4204C6D5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427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B3C1CE8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C2DCB53" w14:textId="15709BEC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1,533</w:t>
            </w:r>
          </w:p>
        </w:tc>
      </w:tr>
      <w:tr w:rsidR="005F1199" w:rsidRPr="002365D3" w14:paraId="4985ADF3" w14:textId="77777777" w:rsidTr="00C92216">
        <w:trPr>
          <w:cantSplit/>
        </w:trPr>
        <w:tc>
          <w:tcPr>
            <w:tcW w:w="2700" w:type="dxa"/>
          </w:tcPr>
          <w:p w14:paraId="0088C078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194C6974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7640EA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AA511B6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A533E4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1C49FEF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7DD8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540C87F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115881E3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B7B9B76" w14:textId="77777777" w:rsidR="005F1199" w:rsidRPr="002365D3" w:rsidRDefault="005F1199" w:rsidP="008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007C7F9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58F6795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596C45" w:rsidRPr="002365D3" w14:paraId="0305EE68" w14:textId="77777777" w:rsidTr="00986817">
        <w:trPr>
          <w:cantSplit/>
        </w:trPr>
        <w:tc>
          <w:tcPr>
            <w:tcW w:w="2700" w:type="dxa"/>
          </w:tcPr>
          <w:p w14:paraId="2C8BA1E2" w14:textId="14365BE3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="00851585" w:rsidRPr="002365D3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="00851585" w:rsidRPr="002365D3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="00851585" w:rsidRPr="002365D3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3CE22D0" w14:textId="7A678F25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61A3286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610F18F" w14:textId="71EB6B9C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30FBB3D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D8EE728" w14:textId="6E184665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2"/>
                <w:szCs w:val="22"/>
              </w:rPr>
              <w:t>11,158</w:t>
            </w:r>
          </w:p>
        </w:tc>
        <w:tc>
          <w:tcPr>
            <w:tcW w:w="236" w:type="dxa"/>
          </w:tcPr>
          <w:p w14:paraId="0E46B4C3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9915E67" w14:textId="355C138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2"/>
                <w:szCs w:val="22"/>
              </w:rPr>
              <w:t>37,968</w:t>
            </w:r>
          </w:p>
        </w:tc>
        <w:tc>
          <w:tcPr>
            <w:tcW w:w="248" w:type="dxa"/>
            <w:vAlign w:val="bottom"/>
          </w:tcPr>
          <w:p w14:paraId="68DF6CC8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E5D2CEA" w14:textId="6CDE6EDD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790FB4E" w14:textId="77777777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005A132" w14:textId="15E43FF5" w:rsidR="00596C45" w:rsidRPr="002365D3" w:rsidRDefault="00596C45" w:rsidP="0059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49,126</w:t>
            </w:r>
          </w:p>
        </w:tc>
      </w:tr>
      <w:tr w:rsidR="005F1199" w:rsidRPr="002365D3" w14:paraId="2AD6EB76" w14:textId="77777777" w:rsidTr="00C92216">
        <w:trPr>
          <w:cantSplit/>
        </w:trPr>
        <w:tc>
          <w:tcPr>
            <w:tcW w:w="2700" w:type="dxa"/>
          </w:tcPr>
          <w:p w14:paraId="66FFBB47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4CF6A5C3" w14:textId="15A39BDF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  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2D41FBAA" w14:textId="0AB5FB1A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576069B8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C4A431" w14:textId="61476EDB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67,153</w:t>
            </w:r>
          </w:p>
        </w:tc>
        <w:tc>
          <w:tcPr>
            <w:tcW w:w="236" w:type="dxa"/>
          </w:tcPr>
          <w:p w14:paraId="1ADBB84E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3A4D44" w14:textId="60EFD55A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82,343</w:t>
            </w:r>
          </w:p>
        </w:tc>
        <w:tc>
          <w:tcPr>
            <w:tcW w:w="236" w:type="dxa"/>
          </w:tcPr>
          <w:p w14:paraId="29B32E1A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9FC73C9" w14:textId="4F8FF67C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9,659</w:t>
            </w:r>
          </w:p>
        </w:tc>
        <w:tc>
          <w:tcPr>
            <w:tcW w:w="248" w:type="dxa"/>
            <w:vAlign w:val="bottom"/>
          </w:tcPr>
          <w:p w14:paraId="44F2C5C7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09A4261" w14:textId="149D7A90" w:rsidR="005F1199" w:rsidRPr="002365D3" w:rsidRDefault="0003018E" w:rsidP="00CB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315</w:t>
            </w:r>
          </w:p>
        </w:tc>
        <w:tc>
          <w:tcPr>
            <w:tcW w:w="248" w:type="dxa"/>
            <w:vAlign w:val="bottom"/>
          </w:tcPr>
          <w:p w14:paraId="28F149F9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BAF9AEA" w14:textId="1B98CA27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159,470</w:t>
            </w:r>
          </w:p>
        </w:tc>
      </w:tr>
      <w:tr w:rsidR="005F1199" w:rsidRPr="002365D3" w14:paraId="5E64B412" w14:textId="77777777" w:rsidTr="00C92216">
        <w:trPr>
          <w:cantSplit/>
        </w:trPr>
        <w:tc>
          <w:tcPr>
            <w:tcW w:w="2700" w:type="dxa"/>
          </w:tcPr>
          <w:p w14:paraId="6799B532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EC93BA0" w14:textId="778856BC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59011149" w14:textId="4C20873A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9010526" w14:textId="447463C1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72F3E4C" w14:textId="06502823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A75CBFD" w14:textId="4023CDE3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41F95B5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ABF10B3" w14:textId="389E5116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EF09BF6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F9C0CA7" w14:textId="3F3BC9FC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2,856</w:t>
            </w:r>
            <w:r w:rsidR="0062455D"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09E25CF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E1D2016" w14:textId="25D8FCD0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2,856</w:t>
            </w:r>
          </w:p>
        </w:tc>
      </w:tr>
      <w:tr w:rsidR="005F1199" w:rsidRPr="002365D3" w14:paraId="1676B318" w14:textId="77777777" w:rsidTr="00C92216">
        <w:trPr>
          <w:cantSplit/>
        </w:trPr>
        <w:tc>
          <w:tcPr>
            <w:tcW w:w="2700" w:type="dxa"/>
          </w:tcPr>
          <w:p w14:paraId="585D0CB3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0" w:type="dxa"/>
            <w:vAlign w:val="bottom"/>
          </w:tcPr>
          <w:p w14:paraId="04BD1A07" w14:textId="39158E7F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59C40B4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66B2224" w14:textId="0B085F8D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709965F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5DA8570" w14:textId="5B466DA7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B3E0C1B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663294B" w14:textId="37E979CF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5341902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AB037BF" w14:textId="2AC3C441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5,144</w:t>
            </w:r>
            <w:r w:rsidR="0062455D"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55761F1" w14:textId="77777777" w:rsidR="005F1199" w:rsidRPr="002365D3" w:rsidRDefault="005F1199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455464C" w14:textId="2AC95830" w:rsidR="005F1199" w:rsidRPr="002365D3" w:rsidRDefault="0003018E" w:rsidP="005F1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5,144</w:t>
            </w:r>
          </w:p>
        </w:tc>
      </w:tr>
      <w:tr w:rsidR="00466C09" w:rsidRPr="002365D3" w14:paraId="76E6782F" w14:textId="77777777" w:rsidTr="00C92216">
        <w:trPr>
          <w:cantSplit/>
        </w:trPr>
        <w:tc>
          <w:tcPr>
            <w:tcW w:w="2700" w:type="dxa"/>
          </w:tcPr>
          <w:p w14:paraId="62C15F42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2F704204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0A16188" w14:textId="289E153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113,995</w:t>
            </w:r>
          </w:p>
        </w:tc>
        <w:tc>
          <w:tcPr>
            <w:tcW w:w="268" w:type="dxa"/>
            <w:vAlign w:val="bottom"/>
          </w:tcPr>
          <w:p w14:paraId="4A275C39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309CAED" w14:textId="347A16B0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383,336</w:t>
            </w:r>
          </w:p>
        </w:tc>
        <w:tc>
          <w:tcPr>
            <w:tcW w:w="236" w:type="dxa"/>
            <w:vAlign w:val="bottom"/>
          </w:tcPr>
          <w:p w14:paraId="09BAD1B3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F0B6D35" w14:textId="4AC53A2D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484,854</w:t>
            </w:r>
          </w:p>
        </w:tc>
        <w:tc>
          <w:tcPr>
            <w:tcW w:w="236" w:type="dxa"/>
            <w:vAlign w:val="bottom"/>
          </w:tcPr>
          <w:p w14:paraId="54697866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D3CBB57" w14:textId="362179C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352,363</w:t>
            </w:r>
          </w:p>
        </w:tc>
        <w:tc>
          <w:tcPr>
            <w:tcW w:w="248" w:type="dxa"/>
            <w:vAlign w:val="bottom"/>
          </w:tcPr>
          <w:p w14:paraId="4DEBF416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FFFD704" w14:textId="427DA276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37,208</w:t>
            </w:r>
            <w:r w:rsidRPr="00CB4205">
              <w:rPr>
                <w:rFonts w:ascii="CordiaUPC" w:eastAsia="AngsanaNew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E8AB4A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D001305" w14:textId="382B700E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1,371,756</w:t>
            </w:r>
          </w:p>
        </w:tc>
      </w:tr>
      <w:tr w:rsidR="00466C09" w:rsidRPr="002365D3" w14:paraId="6B94B0F3" w14:textId="77777777" w:rsidTr="00C92216">
        <w:trPr>
          <w:cantSplit/>
        </w:trPr>
        <w:tc>
          <w:tcPr>
            <w:tcW w:w="2700" w:type="dxa"/>
          </w:tcPr>
          <w:p w14:paraId="029DAD52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สินทรัพย์ทางการเงินอื่น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0EDB35" w14:textId="5A018A65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463</w:t>
            </w:r>
          </w:p>
        </w:tc>
        <w:tc>
          <w:tcPr>
            <w:tcW w:w="268" w:type="dxa"/>
            <w:vAlign w:val="bottom"/>
          </w:tcPr>
          <w:p w14:paraId="32FC77D8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8E6021" w14:textId="34EDFF1C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565</w:t>
            </w:r>
          </w:p>
        </w:tc>
        <w:tc>
          <w:tcPr>
            <w:tcW w:w="236" w:type="dxa"/>
            <w:vAlign w:val="bottom"/>
          </w:tcPr>
          <w:p w14:paraId="630A907A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75584E5" w14:textId="3DD191CA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6D8003D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78DDCBA" w14:textId="4DE98738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369</w:t>
            </w:r>
          </w:p>
        </w:tc>
        <w:tc>
          <w:tcPr>
            <w:tcW w:w="248" w:type="dxa"/>
            <w:vAlign w:val="bottom"/>
          </w:tcPr>
          <w:p w14:paraId="1859D118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8B75392" w14:textId="6E0EC0E5" w:rsidR="00466C09" w:rsidRPr="002365D3" w:rsidRDefault="00466C09" w:rsidP="00CB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5,949</w:t>
            </w:r>
          </w:p>
        </w:tc>
        <w:tc>
          <w:tcPr>
            <w:tcW w:w="248" w:type="dxa"/>
            <w:vAlign w:val="bottom"/>
          </w:tcPr>
          <w:p w14:paraId="3C0DD750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7A09F8A4" w14:textId="470B04CE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7,346</w:t>
            </w:r>
          </w:p>
        </w:tc>
      </w:tr>
      <w:tr w:rsidR="00466C09" w:rsidRPr="002365D3" w14:paraId="3B410A56" w14:textId="77777777" w:rsidTr="00C92216">
        <w:trPr>
          <w:cantSplit/>
        </w:trPr>
        <w:tc>
          <w:tcPr>
            <w:tcW w:w="2700" w:type="dxa"/>
          </w:tcPr>
          <w:p w14:paraId="42554068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949F6F" w14:textId="19D6D74F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143,469</w:t>
            </w:r>
          </w:p>
        </w:tc>
        <w:tc>
          <w:tcPr>
            <w:tcW w:w="268" w:type="dxa"/>
          </w:tcPr>
          <w:p w14:paraId="6FB5545E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727B55" w14:textId="5A46AE66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610,209</w:t>
            </w:r>
          </w:p>
        </w:tc>
        <w:tc>
          <w:tcPr>
            <w:tcW w:w="236" w:type="dxa"/>
          </w:tcPr>
          <w:p w14:paraId="34F235FC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B0DD0AC" w14:textId="07A6C0FC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578,873</w:t>
            </w:r>
          </w:p>
        </w:tc>
        <w:tc>
          <w:tcPr>
            <w:tcW w:w="236" w:type="dxa"/>
          </w:tcPr>
          <w:p w14:paraId="6C0B454D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76E8D9E" w14:textId="5891492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400,359</w:t>
            </w:r>
          </w:p>
        </w:tc>
        <w:tc>
          <w:tcPr>
            <w:tcW w:w="248" w:type="dxa"/>
          </w:tcPr>
          <w:p w14:paraId="373B9694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40C7DBE" w14:textId="7AD67DEC" w:rsidR="00466C09" w:rsidRPr="002365D3" w:rsidRDefault="00466C09" w:rsidP="00CB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67,405</w:t>
            </w:r>
          </w:p>
        </w:tc>
        <w:tc>
          <w:tcPr>
            <w:tcW w:w="248" w:type="dxa"/>
          </w:tcPr>
          <w:p w14:paraId="6E408A8F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3D10740E" w14:textId="37CEE7B1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1,800,315</w:t>
            </w:r>
          </w:p>
        </w:tc>
      </w:tr>
      <w:tr w:rsidR="00466C09" w:rsidRPr="002365D3" w14:paraId="15E4186F" w14:textId="77777777" w:rsidTr="00C92216">
        <w:trPr>
          <w:cantSplit/>
        </w:trPr>
        <w:tc>
          <w:tcPr>
            <w:tcW w:w="2700" w:type="dxa"/>
          </w:tcPr>
          <w:p w14:paraId="0009C02C" w14:textId="5460EFCF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1E1401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F230CC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46DFB6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9013C6F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F7836C7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DA62EF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2124137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15CC561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F0CF160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E94F998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243810AA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466C09" w:rsidRPr="002365D3" w14:paraId="42713762" w14:textId="77777777" w:rsidTr="00C92216">
        <w:trPr>
          <w:cantSplit/>
        </w:trPr>
        <w:tc>
          <w:tcPr>
            <w:tcW w:w="2700" w:type="dxa"/>
          </w:tcPr>
          <w:p w14:paraId="126E487B" w14:textId="25DCAE72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BDF62D0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DE8E05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7BFB2217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C57C91C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ECB21A4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D69520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023D2E7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695EBF6F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2E2E528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57E1596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10EDE41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466C09" w:rsidRPr="002365D3" w14:paraId="3D3E8388" w14:textId="77777777" w:rsidTr="00C92216">
        <w:trPr>
          <w:cantSplit/>
        </w:trPr>
        <w:tc>
          <w:tcPr>
            <w:tcW w:w="2700" w:type="dxa"/>
          </w:tcPr>
          <w:p w14:paraId="6A8A2985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5167D34B" w14:textId="0B8194BC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1,168,848</w:t>
            </w:r>
          </w:p>
        </w:tc>
        <w:tc>
          <w:tcPr>
            <w:tcW w:w="268" w:type="dxa"/>
          </w:tcPr>
          <w:p w14:paraId="1721C761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EA93A2" w14:textId="053397F0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153,760</w:t>
            </w:r>
          </w:p>
        </w:tc>
        <w:tc>
          <w:tcPr>
            <w:tcW w:w="236" w:type="dxa"/>
          </w:tcPr>
          <w:p w14:paraId="132E5498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36FFB2C" w14:textId="6969288E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77,470</w:t>
            </w:r>
          </w:p>
        </w:tc>
        <w:tc>
          <w:tcPr>
            <w:tcW w:w="236" w:type="dxa"/>
          </w:tcPr>
          <w:p w14:paraId="2A03AA6A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9AD7FD8" w14:textId="48C046E5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00E6B6B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43BBB92" w14:textId="2219F221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2977F66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08FF17BE" w14:textId="033A9E6F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1,400,078</w:t>
            </w:r>
          </w:p>
        </w:tc>
      </w:tr>
      <w:tr w:rsidR="00466C09" w:rsidRPr="002365D3" w14:paraId="7027593E" w14:textId="77777777" w:rsidTr="00C92216">
        <w:trPr>
          <w:cantSplit/>
        </w:trPr>
        <w:tc>
          <w:tcPr>
            <w:tcW w:w="2700" w:type="dxa"/>
          </w:tcPr>
          <w:p w14:paraId="2248C906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D54A074" w14:textId="373A3AB5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13,376</w:t>
            </w:r>
          </w:p>
        </w:tc>
        <w:tc>
          <w:tcPr>
            <w:tcW w:w="268" w:type="dxa"/>
            <w:vAlign w:val="bottom"/>
          </w:tcPr>
          <w:p w14:paraId="129C619A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4591429" w14:textId="677312FC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55,568</w:t>
            </w:r>
          </w:p>
        </w:tc>
        <w:tc>
          <w:tcPr>
            <w:tcW w:w="236" w:type="dxa"/>
            <w:vAlign w:val="bottom"/>
          </w:tcPr>
          <w:p w14:paraId="386719C0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6539EB5" w14:textId="33937690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15,819</w:t>
            </w:r>
          </w:p>
        </w:tc>
        <w:tc>
          <w:tcPr>
            <w:tcW w:w="236" w:type="dxa"/>
            <w:vAlign w:val="bottom"/>
          </w:tcPr>
          <w:p w14:paraId="30FC7C4B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1390A5B" w14:textId="35961F9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248" w:type="dxa"/>
            <w:vAlign w:val="bottom"/>
          </w:tcPr>
          <w:p w14:paraId="644F3F57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F3DD73A" w14:textId="5F6BDF8C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276B81F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F822DE3" w14:textId="486BD7EC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84,770</w:t>
            </w:r>
          </w:p>
        </w:tc>
      </w:tr>
      <w:tr w:rsidR="00466C09" w:rsidRPr="002365D3" w14:paraId="2AD56650" w14:textId="77777777" w:rsidTr="00C92216">
        <w:trPr>
          <w:cantSplit/>
        </w:trPr>
        <w:tc>
          <w:tcPr>
            <w:tcW w:w="2700" w:type="dxa"/>
          </w:tcPr>
          <w:p w14:paraId="3097A26D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43EEFA9" w14:textId="1DDBAF92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  <w:tc>
          <w:tcPr>
            <w:tcW w:w="268" w:type="dxa"/>
            <w:vAlign w:val="bottom"/>
          </w:tcPr>
          <w:p w14:paraId="3D7D0BD9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13C5B6D" w14:textId="0FEB3FA5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38C250A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275AC34" w14:textId="4EF55AFB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75C155F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ACCD31" w14:textId="35B0384F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A48B3B5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222F79A" w14:textId="446D0278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7281A868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3269956" w14:textId="25049248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</w:tr>
      <w:tr w:rsidR="00466C09" w:rsidRPr="002365D3" w14:paraId="07DA0A22" w14:textId="77777777" w:rsidTr="00C92216">
        <w:trPr>
          <w:cantSplit/>
        </w:trPr>
        <w:tc>
          <w:tcPr>
            <w:tcW w:w="2700" w:type="dxa"/>
          </w:tcPr>
          <w:p w14:paraId="57C2DE75" w14:textId="0ED35192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2365D3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2365D3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69DD0EB6" w14:textId="4492B49D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08A3EA5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2923AAD" w14:textId="60D60F02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  <w:tc>
          <w:tcPr>
            <w:tcW w:w="236" w:type="dxa"/>
            <w:vAlign w:val="bottom"/>
          </w:tcPr>
          <w:p w14:paraId="2EE1C68E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68B08E8" w14:textId="28F0B0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EE18585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CCC25F7" w14:textId="268CF014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ED96F16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68790A9" w14:textId="4D374639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9C56C00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5CD1636" w14:textId="5C8DE0C8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</w:tr>
      <w:tr w:rsidR="00466C09" w:rsidRPr="002365D3" w14:paraId="3A434DB4" w14:textId="77777777" w:rsidTr="00C92216">
        <w:trPr>
          <w:cantSplit/>
        </w:trPr>
        <w:tc>
          <w:tcPr>
            <w:tcW w:w="2700" w:type="dxa"/>
          </w:tcPr>
          <w:p w14:paraId="52C37F23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30F131D0" w14:textId="6056D005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3010D912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645F95" w14:textId="165458EA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20</w:t>
            </w:r>
          </w:p>
        </w:tc>
        <w:tc>
          <w:tcPr>
            <w:tcW w:w="236" w:type="dxa"/>
          </w:tcPr>
          <w:p w14:paraId="52B39B03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F4EB1A8" w14:textId="39E2C94B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54,595</w:t>
            </w:r>
          </w:p>
        </w:tc>
        <w:tc>
          <w:tcPr>
            <w:tcW w:w="236" w:type="dxa"/>
          </w:tcPr>
          <w:p w14:paraId="190265A2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C01A509" w14:textId="1E508006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24</w:t>
            </w:r>
          </w:p>
        </w:tc>
        <w:tc>
          <w:tcPr>
            <w:tcW w:w="248" w:type="dxa"/>
          </w:tcPr>
          <w:p w14:paraId="3625120D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7325703" w14:textId="469246A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140E335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1594F47" w14:textId="74AD5D5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54,644</w:t>
            </w:r>
          </w:p>
        </w:tc>
      </w:tr>
      <w:tr w:rsidR="00466C09" w:rsidRPr="002365D3" w14:paraId="71150D95" w14:textId="77777777" w:rsidTr="00C92216">
        <w:trPr>
          <w:cantSplit/>
        </w:trPr>
        <w:tc>
          <w:tcPr>
            <w:tcW w:w="2700" w:type="dxa"/>
            <w:vAlign w:val="bottom"/>
          </w:tcPr>
          <w:p w14:paraId="4308D658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513D3A5" w14:textId="7C76C006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1,131</w:t>
            </w:r>
          </w:p>
        </w:tc>
        <w:tc>
          <w:tcPr>
            <w:tcW w:w="268" w:type="dxa"/>
          </w:tcPr>
          <w:p w14:paraId="24AB4D71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5AC69C20" w14:textId="6A52904D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6,271</w:t>
            </w:r>
          </w:p>
        </w:tc>
        <w:tc>
          <w:tcPr>
            <w:tcW w:w="236" w:type="dxa"/>
          </w:tcPr>
          <w:p w14:paraId="10605AAF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B83A3FE" w14:textId="0F032FAA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845</w:t>
            </w:r>
          </w:p>
        </w:tc>
        <w:tc>
          <w:tcPr>
            <w:tcW w:w="236" w:type="dxa"/>
          </w:tcPr>
          <w:p w14:paraId="64373EDB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67353DE" w14:textId="02F79E3E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1652C3E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15EE9AB" w14:textId="281CF1C6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14,993</w:t>
            </w:r>
          </w:p>
        </w:tc>
        <w:tc>
          <w:tcPr>
            <w:tcW w:w="248" w:type="dxa"/>
          </w:tcPr>
          <w:p w14:paraId="5136FFDE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602B636" w14:textId="629FD0DF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23,240</w:t>
            </w:r>
          </w:p>
        </w:tc>
      </w:tr>
      <w:tr w:rsidR="00466C09" w:rsidRPr="002365D3" w14:paraId="02693468" w14:textId="77777777" w:rsidTr="00C92216">
        <w:trPr>
          <w:cantSplit/>
        </w:trPr>
        <w:tc>
          <w:tcPr>
            <w:tcW w:w="2700" w:type="dxa"/>
          </w:tcPr>
          <w:p w14:paraId="4FB6F069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31B98C" w14:textId="7AECF1F3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1,188,946</w:t>
            </w:r>
          </w:p>
        </w:tc>
        <w:tc>
          <w:tcPr>
            <w:tcW w:w="268" w:type="dxa"/>
          </w:tcPr>
          <w:p w14:paraId="66A7FBAF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6F61E2" w14:textId="769628E6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216,057</w:t>
            </w:r>
          </w:p>
        </w:tc>
        <w:tc>
          <w:tcPr>
            <w:tcW w:w="236" w:type="dxa"/>
          </w:tcPr>
          <w:p w14:paraId="2D0AF7DD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8D3AE2E" w14:textId="57CA186D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148,729</w:t>
            </w:r>
          </w:p>
        </w:tc>
        <w:tc>
          <w:tcPr>
            <w:tcW w:w="236" w:type="dxa"/>
          </w:tcPr>
          <w:p w14:paraId="0BCDECD6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6038436" w14:textId="5316855C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48" w:type="dxa"/>
          </w:tcPr>
          <w:p w14:paraId="7FF40DD7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0C3E59E" w14:textId="7073AAF3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14,993</w:t>
            </w:r>
          </w:p>
        </w:tc>
        <w:tc>
          <w:tcPr>
            <w:tcW w:w="248" w:type="dxa"/>
          </w:tcPr>
          <w:p w14:paraId="064CC9A0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4ADFAFD4" w14:textId="228881D2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1,568,756</w:t>
            </w:r>
          </w:p>
        </w:tc>
      </w:tr>
      <w:tr w:rsidR="00466C09" w:rsidRPr="002365D3" w14:paraId="4792228B" w14:textId="77777777" w:rsidTr="00C92216">
        <w:trPr>
          <w:cantSplit/>
          <w:trHeight w:val="70"/>
        </w:trPr>
        <w:tc>
          <w:tcPr>
            <w:tcW w:w="2700" w:type="dxa"/>
          </w:tcPr>
          <w:p w14:paraId="190C2BD6" w14:textId="77777777" w:rsidR="00466C09" w:rsidRPr="002365D3" w:rsidRDefault="00466C09" w:rsidP="00466C0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FA711D" w14:textId="3571FAC1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(1,045,477)</w:t>
            </w:r>
          </w:p>
        </w:tc>
        <w:tc>
          <w:tcPr>
            <w:tcW w:w="268" w:type="dxa"/>
          </w:tcPr>
          <w:p w14:paraId="5CD20AC6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0F43257" w14:textId="7FCA008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394,152</w:t>
            </w:r>
          </w:p>
        </w:tc>
        <w:tc>
          <w:tcPr>
            <w:tcW w:w="236" w:type="dxa"/>
          </w:tcPr>
          <w:p w14:paraId="333BE702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C1A026F" w14:textId="592C182C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430,144</w:t>
            </w:r>
          </w:p>
        </w:tc>
        <w:tc>
          <w:tcPr>
            <w:tcW w:w="236" w:type="dxa"/>
          </w:tcPr>
          <w:p w14:paraId="2CDC1EF9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39D12F6" w14:textId="4E64A94C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400,328</w:t>
            </w:r>
          </w:p>
        </w:tc>
        <w:tc>
          <w:tcPr>
            <w:tcW w:w="248" w:type="dxa"/>
          </w:tcPr>
          <w:p w14:paraId="0BED10B2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0A623AB" w14:textId="2892369B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52,412</w:t>
            </w:r>
          </w:p>
        </w:tc>
        <w:tc>
          <w:tcPr>
            <w:tcW w:w="248" w:type="dxa"/>
          </w:tcPr>
          <w:p w14:paraId="20B30C49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0FEB0E59" w14:textId="679F7B2F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231,559</w:t>
            </w:r>
          </w:p>
        </w:tc>
      </w:tr>
      <w:tr w:rsidR="00466C09" w:rsidRPr="002365D3" w14:paraId="35996FCD" w14:textId="77777777" w:rsidTr="00C92216">
        <w:trPr>
          <w:cantSplit/>
        </w:trPr>
        <w:tc>
          <w:tcPr>
            <w:tcW w:w="2700" w:type="dxa"/>
          </w:tcPr>
          <w:p w14:paraId="4C440526" w14:textId="77777777" w:rsidR="00466C09" w:rsidRPr="002365D3" w:rsidRDefault="00466C09" w:rsidP="00466C0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867272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8E171FC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BDE799B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C1DD4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D4124C8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CF388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2879162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5E12282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8F5C11F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6FEB1AE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53F33DDF" w14:textId="77777777" w:rsidR="00466C09" w:rsidRPr="002365D3" w:rsidRDefault="00466C09" w:rsidP="0046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2D281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1C328033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86CD621" w14:textId="74C3254D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6ECCA414" w14:textId="77777777" w:rsidR="00851585" w:rsidRPr="002365D3" w:rsidRDefault="00851585" w:rsidP="00851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hAnsi="CordiaUPC" w:cs="CordiaUPC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2365D3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7D7AE5BE" w14:textId="77777777" w:rsidR="00851585" w:rsidRPr="002365D3" w:rsidRDefault="00851585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625F9344" w14:textId="77777777" w:rsidR="000227BE" w:rsidRPr="002365D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5E43DDBB" w14:textId="5022F90E" w:rsidR="000227BE" w:rsidRPr="002365D3" w:rsidRDefault="000227BE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"/>
          <w:szCs w:val="2"/>
          <w:cs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990"/>
        <w:gridCol w:w="236"/>
        <w:gridCol w:w="934"/>
        <w:gridCol w:w="236"/>
        <w:gridCol w:w="918"/>
        <w:gridCol w:w="248"/>
        <w:gridCol w:w="930"/>
        <w:gridCol w:w="248"/>
        <w:gridCol w:w="930"/>
      </w:tblGrid>
      <w:tr w:rsidR="00663D9A" w:rsidRPr="002365D3" w14:paraId="1270753D" w14:textId="77777777" w:rsidTr="00C92216">
        <w:trPr>
          <w:cantSplit/>
          <w:tblHeader/>
        </w:trPr>
        <w:tc>
          <w:tcPr>
            <w:tcW w:w="2700" w:type="dxa"/>
          </w:tcPr>
          <w:p w14:paraId="35BD0617" w14:textId="77777777" w:rsidR="00663D9A" w:rsidRPr="002365D3" w:rsidRDefault="00663D9A" w:rsidP="00F2285E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30" w:type="dxa"/>
            <w:gridSpan w:val="11"/>
          </w:tcPr>
          <w:p w14:paraId="2F9F6EF5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63D9A" w:rsidRPr="002365D3" w14:paraId="58B2FE51" w14:textId="77777777" w:rsidTr="00C92216">
        <w:trPr>
          <w:cantSplit/>
          <w:tblHeader/>
        </w:trPr>
        <w:tc>
          <w:tcPr>
            <w:tcW w:w="2700" w:type="dxa"/>
          </w:tcPr>
          <w:p w14:paraId="7F4E5C87" w14:textId="77777777" w:rsidR="00663D9A" w:rsidRPr="002365D3" w:rsidRDefault="00663D9A" w:rsidP="00F2285E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0" w:type="dxa"/>
            <w:gridSpan w:val="11"/>
          </w:tcPr>
          <w:p w14:paraId="7C40B029" w14:textId="07843195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2564</w:t>
            </w:r>
          </w:p>
        </w:tc>
      </w:tr>
      <w:tr w:rsidR="00663D9A" w:rsidRPr="002365D3" w14:paraId="19D3DF00" w14:textId="77777777" w:rsidTr="00C92216">
        <w:trPr>
          <w:cantSplit/>
          <w:tblHeader/>
        </w:trPr>
        <w:tc>
          <w:tcPr>
            <w:tcW w:w="2700" w:type="dxa"/>
          </w:tcPr>
          <w:p w14:paraId="65D35924" w14:textId="77777777" w:rsidR="00663D9A" w:rsidRPr="002365D3" w:rsidRDefault="00663D9A" w:rsidP="00F2285E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780FB39C" w14:textId="77777777" w:rsidR="00663D9A" w:rsidRPr="002365D3" w:rsidRDefault="00663D9A" w:rsidP="00F2285E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6A5957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F22736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3BD71CD5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679E587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675731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1088C2E7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69A9D20F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2EC87DB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3724A072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132BFE9F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2365D3" w14:paraId="7EE07EA0" w14:textId="77777777" w:rsidTr="00C92216">
        <w:trPr>
          <w:cantSplit/>
          <w:tblHeader/>
        </w:trPr>
        <w:tc>
          <w:tcPr>
            <w:tcW w:w="2700" w:type="dxa"/>
          </w:tcPr>
          <w:p w14:paraId="701EB02E" w14:textId="77777777" w:rsidR="00663D9A" w:rsidRPr="002365D3" w:rsidRDefault="00663D9A" w:rsidP="00F2285E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6459C2DB" w14:textId="77777777" w:rsidR="00663D9A" w:rsidRPr="002365D3" w:rsidRDefault="00663D9A" w:rsidP="00F2285E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29525FF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DF8AB2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30D88716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DC32836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42EA9BEC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3D6C93C3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96D7051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67A8A0C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660ED828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28762A7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663D9A" w:rsidRPr="002365D3" w14:paraId="76D34B29" w14:textId="77777777" w:rsidTr="00C92216">
        <w:trPr>
          <w:cantSplit/>
          <w:tblHeader/>
        </w:trPr>
        <w:tc>
          <w:tcPr>
            <w:tcW w:w="2700" w:type="dxa"/>
          </w:tcPr>
          <w:p w14:paraId="0566B7CA" w14:textId="77777777" w:rsidR="00663D9A" w:rsidRPr="002365D3" w:rsidRDefault="00663D9A" w:rsidP="00F2285E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30" w:type="dxa"/>
            <w:gridSpan w:val="11"/>
          </w:tcPr>
          <w:p w14:paraId="50A57701" w14:textId="77777777" w:rsidR="00663D9A" w:rsidRPr="002365D3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663D9A" w:rsidRPr="002365D3" w14:paraId="03CF4F55" w14:textId="77777777" w:rsidTr="00C92216">
        <w:trPr>
          <w:cantSplit/>
          <w:trHeight w:val="80"/>
        </w:trPr>
        <w:tc>
          <w:tcPr>
            <w:tcW w:w="2700" w:type="dxa"/>
          </w:tcPr>
          <w:p w14:paraId="22F7500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4C5877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28EB9EAD" w14:textId="77777777" w:rsidR="00663D9A" w:rsidRPr="002365D3" w:rsidRDefault="00663D9A" w:rsidP="00F2285E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2332BA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1DEF6C" w14:textId="77777777" w:rsidR="00663D9A" w:rsidRPr="002365D3" w:rsidRDefault="00663D9A" w:rsidP="00F2285E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776C89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FA3832" w14:textId="77777777" w:rsidR="00663D9A" w:rsidRPr="002365D3" w:rsidRDefault="00663D9A" w:rsidP="00F2285E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044AD33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595EB5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371C32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E581CC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75561E2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63D9A" w:rsidRPr="002365D3" w14:paraId="66B5166A" w14:textId="77777777" w:rsidTr="00C92216">
        <w:trPr>
          <w:cantSplit/>
        </w:trPr>
        <w:tc>
          <w:tcPr>
            <w:tcW w:w="2700" w:type="dxa"/>
          </w:tcPr>
          <w:p w14:paraId="432313E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33C0065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68C148D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5A147A9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EB07AF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36AAD8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E8FCC5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0D9E02B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1DADE4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48F162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16,011</w:t>
            </w:r>
          </w:p>
        </w:tc>
        <w:tc>
          <w:tcPr>
            <w:tcW w:w="248" w:type="dxa"/>
          </w:tcPr>
          <w:p w14:paraId="40528CE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39F4282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16,011</w:t>
            </w:r>
          </w:p>
        </w:tc>
      </w:tr>
      <w:tr w:rsidR="00663D9A" w:rsidRPr="002365D3" w14:paraId="23289CB4" w14:textId="77777777" w:rsidTr="00C92216">
        <w:trPr>
          <w:cantSplit/>
        </w:trPr>
        <w:tc>
          <w:tcPr>
            <w:tcW w:w="2700" w:type="dxa"/>
          </w:tcPr>
          <w:p w14:paraId="4C29CDD4" w14:textId="77777777" w:rsidR="00663D9A" w:rsidRPr="002365D3" w:rsidRDefault="00663D9A" w:rsidP="00F2285E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7ACA186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158</w:t>
            </w:r>
          </w:p>
        </w:tc>
        <w:tc>
          <w:tcPr>
            <w:tcW w:w="268" w:type="dxa"/>
          </w:tcPr>
          <w:p w14:paraId="36161D5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6FDC2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127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291</w:t>
            </w:r>
          </w:p>
        </w:tc>
        <w:tc>
          <w:tcPr>
            <w:tcW w:w="236" w:type="dxa"/>
          </w:tcPr>
          <w:p w14:paraId="235CDC2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C7732F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433</w:t>
            </w:r>
          </w:p>
        </w:tc>
        <w:tc>
          <w:tcPr>
            <w:tcW w:w="236" w:type="dxa"/>
          </w:tcPr>
          <w:p w14:paraId="43EB034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29EA651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2034B4B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10695E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14B146D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FF8498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158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882</w:t>
            </w:r>
          </w:p>
        </w:tc>
      </w:tr>
      <w:tr w:rsidR="00663D9A" w:rsidRPr="002365D3" w14:paraId="376959D7" w14:textId="77777777" w:rsidTr="00C92216">
        <w:trPr>
          <w:cantSplit/>
        </w:trPr>
        <w:tc>
          <w:tcPr>
            <w:tcW w:w="2700" w:type="dxa"/>
          </w:tcPr>
          <w:p w14:paraId="681059C3" w14:textId="77777777" w:rsidR="00663D9A" w:rsidRPr="002365D3" w:rsidRDefault="00663D9A" w:rsidP="00F2285E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br/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6508CC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6B352FD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7A2A5E" w14:textId="6A8D52F5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1,043</w:t>
            </w:r>
          </w:p>
        </w:tc>
        <w:tc>
          <w:tcPr>
            <w:tcW w:w="236" w:type="dxa"/>
          </w:tcPr>
          <w:p w14:paraId="53B8465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F70657B" w14:textId="0660E760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5F1F7A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EB67E95" w14:textId="06A41EF9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1A230DE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DD8D60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37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8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129750C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202259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421</w:t>
            </w:r>
          </w:p>
        </w:tc>
      </w:tr>
      <w:tr w:rsidR="00663D9A" w:rsidRPr="002365D3" w14:paraId="14A62B85" w14:textId="77777777" w:rsidTr="00C92216">
        <w:trPr>
          <w:cantSplit/>
        </w:trPr>
        <w:tc>
          <w:tcPr>
            <w:tcW w:w="2700" w:type="dxa"/>
          </w:tcPr>
          <w:p w14:paraId="5FA85F3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95A10E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47702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A6097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6C5115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136EF8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390CFD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5830A6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7F3214C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F5546C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45892A9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A34BF9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2365D3" w14:paraId="76E69BBD" w14:textId="77777777" w:rsidTr="00C92216">
        <w:trPr>
          <w:cantSplit/>
        </w:trPr>
        <w:tc>
          <w:tcPr>
            <w:tcW w:w="2700" w:type="dxa"/>
          </w:tcPr>
          <w:p w14:paraId="45E03AD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992" w:type="dxa"/>
            <w:vAlign w:val="bottom"/>
          </w:tcPr>
          <w:p w14:paraId="463F67A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779DE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F1578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1B86B4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F85F5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6DFFD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07FDC64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2DACA1C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2C83A0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666B80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DAE685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2365D3" w14:paraId="73B55098" w14:textId="77777777" w:rsidTr="00C92216">
        <w:trPr>
          <w:cantSplit/>
        </w:trPr>
        <w:tc>
          <w:tcPr>
            <w:tcW w:w="2700" w:type="dxa"/>
          </w:tcPr>
          <w:p w14:paraId="07F1875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57E1DAD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0E943EF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408F0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27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864</w:t>
            </w:r>
          </w:p>
        </w:tc>
        <w:tc>
          <w:tcPr>
            <w:tcW w:w="236" w:type="dxa"/>
          </w:tcPr>
          <w:p w14:paraId="0FBBDEB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55B6D1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130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793</w:t>
            </w:r>
          </w:p>
        </w:tc>
        <w:tc>
          <w:tcPr>
            <w:tcW w:w="236" w:type="dxa"/>
          </w:tcPr>
          <w:p w14:paraId="0F74F30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49D48E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18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367</w:t>
            </w:r>
          </w:p>
        </w:tc>
        <w:tc>
          <w:tcPr>
            <w:tcW w:w="248" w:type="dxa"/>
            <w:vAlign w:val="bottom"/>
          </w:tcPr>
          <w:p w14:paraId="7102F0E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8E0BB1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315</w:t>
            </w:r>
          </w:p>
        </w:tc>
        <w:tc>
          <w:tcPr>
            <w:tcW w:w="248" w:type="dxa"/>
            <w:vAlign w:val="bottom"/>
          </w:tcPr>
          <w:p w14:paraId="00762DD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0CA15D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177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339</w:t>
            </w:r>
          </w:p>
        </w:tc>
      </w:tr>
      <w:tr w:rsidR="00663D9A" w:rsidRPr="002365D3" w14:paraId="0789876E" w14:textId="77777777" w:rsidTr="00C92216">
        <w:trPr>
          <w:cantSplit/>
        </w:trPr>
        <w:tc>
          <w:tcPr>
            <w:tcW w:w="2700" w:type="dxa"/>
          </w:tcPr>
          <w:p w14:paraId="0DE1BAF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7CDCD2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D431E1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E62D8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36E41D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7E13AE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69DDA0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40C13EC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092B0D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696D95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25"/>
              <w:rPr>
                <w:rFonts w:ascii="CordiaUPC" w:hAnsi="CordiaUPC" w:cs="CordiaUPC"/>
                <w:sz w:val="22"/>
                <w:szCs w:val="22"/>
                <w:vertAlign w:val="superscript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890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041C78A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34E8D2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890</w:t>
            </w:r>
          </w:p>
        </w:tc>
      </w:tr>
      <w:tr w:rsidR="00663D9A" w:rsidRPr="002365D3" w14:paraId="3FABC3A1" w14:textId="77777777" w:rsidTr="00C92216">
        <w:trPr>
          <w:cantSplit/>
        </w:trPr>
        <w:tc>
          <w:tcPr>
            <w:tcW w:w="2700" w:type="dxa"/>
          </w:tcPr>
          <w:p w14:paraId="421D494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7890D2C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66F2052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BCE80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31D871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ED3783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B76BB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64AC098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6F61C7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AADEED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114</w:t>
            </w:r>
            <w:r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DAFCAF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C0AA6B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114</w:t>
            </w:r>
          </w:p>
        </w:tc>
      </w:tr>
      <w:tr w:rsidR="00663D9A" w:rsidRPr="002365D3" w14:paraId="10C807EE" w14:textId="77777777" w:rsidTr="00C92216">
        <w:trPr>
          <w:cantSplit/>
        </w:trPr>
        <w:tc>
          <w:tcPr>
            <w:tcW w:w="2700" w:type="dxa"/>
          </w:tcPr>
          <w:p w14:paraId="3B7CD40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3EDED08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4F2CFE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133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518</w:t>
            </w:r>
          </w:p>
        </w:tc>
        <w:tc>
          <w:tcPr>
            <w:tcW w:w="268" w:type="dxa"/>
            <w:vAlign w:val="bottom"/>
          </w:tcPr>
          <w:p w14:paraId="721E398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924990" w14:textId="51301F49" w:rsidR="00663D9A" w:rsidRPr="002365D3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372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031</w:t>
            </w:r>
          </w:p>
        </w:tc>
        <w:tc>
          <w:tcPr>
            <w:tcW w:w="236" w:type="dxa"/>
            <w:vAlign w:val="bottom"/>
          </w:tcPr>
          <w:p w14:paraId="631CD87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4A99EE1" w14:textId="12196100" w:rsidR="00663D9A" w:rsidRPr="002365D3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462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145</w:t>
            </w:r>
          </w:p>
        </w:tc>
        <w:tc>
          <w:tcPr>
            <w:tcW w:w="236" w:type="dxa"/>
            <w:vAlign w:val="bottom"/>
          </w:tcPr>
          <w:p w14:paraId="5A41006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0AB9EB2E" w14:textId="051F7A8C" w:rsidR="00663D9A" w:rsidRPr="002365D3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361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="00F52243" w:rsidRPr="002365D3">
              <w:rPr>
                <w:rFonts w:ascii="CordiaUPC" w:hAnsi="CordiaUPC" w:cs="CordiaUPC"/>
                <w:sz w:val="22"/>
                <w:szCs w:val="22"/>
              </w:rPr>
              <w:t>489</w:t>
            </w:r>
          </w:p>
        </w:tc>
        <w:tc>
          <w:tcPr>
            <w:tcW w:w="248" w:type="dxa"/>
            <w:vAlign w:val="bottom"/>
          </w:tcPr>
          <w:p w14:paraId="1980032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F06A96A" w14:textId="78A57AE2" w:rsidR="00663D9A" w:rsidRPr="002365D3" w:rsidRDefault="00012C3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="00F52243" w:rsidRPr="002365D3">
              <w:rPr>
                <w:rFonts w:ascii="CordiaUPC" w:hAnsi="CordiaUPC" w:cs="CordiaUPC"/>
                <w:sz w:val="22"/>
                <w:szCs w:val="22"/>
              </w:rPr>
              <w:t>368</w:t>
            </w:r>
            <w:r w:rsidR="00663D9A" w:rsidRPr="002365D3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1D9E401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B0CAFFB" w14:textId="4EA395D0" w:rsidR="00663D9A" w:rsidRPr="002365D3" w:rsidRDefault="00012C3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370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551</w:t>
            </w:r>
          </w:p>
        </w:tc>
      </w:tr>
      <w:tr w:rsidR="00663D9A" w:rsidRPr="002365D3" w14:paraId="24577EA6" w14:textId="77777777" w:rsidTr="00C92216">
        <w:trPr>
          <w:cantSplit/>
        </w:trPr>
        <w:tc>
          <w:tcPr>
            <w:tcW w:w="2700" w:type="dxa"/>
          </w:tcPr>
          <w:p w14:paraId="64E4DD7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สินทรัพย์ทางการเงินอื่น 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1144A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587</w:t>
            </w:r>
          </w:p>
        </w:tc>
        <w:tc>
          <w:tcPr>
            <w:tcW w:w="268" w:type="dxa"/>
            <w:vAlign w:val="bottom"/>
          </w:tcPr>
          <w:p w14:paraId="2083580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D5594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479</w:t>
            </w:r>
          </w:p>
        </w:tc>
        <w:tc>
          <w:tcPr>
            <w:tcW w:w="236" w:type="dxa"/>
            <w:vAlign w:val="bottom"/>
          </w:tcPr>
          <w:p w14:paraId="38CE532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E59DE8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8B9F00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03AFFD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399</w:t>
            </w:r>
          </w:p>
        </w:tc>
        <w:tc>
          <w:tcPr>
            <w:tcW w:w="248" w:type="dxa"/>
            <w:vAlign w:val="bottom"/>
          </w:tcPr>
          <w:p w14:paraId="02766C4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4255D2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965</w:t>
            </w:r>
          </w:p>
        </w:tc>
        <w:tc>
          <w:tcPr>
            <w:tcW w:w="248" w:type="dxa"/>
            <w:vAlign w:val="bottom"/>
          </w:tcPr>
          <w:p w14:paraId="7872735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59BF8B7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430</w:t>
            </w:r>
          </w:p>
        </w:tc>
      </w:tr>
      <w:tr w:rsidR="00663D9A" w:rsidRPr="002365D3" w14:paraId="476DED1B" w14:textId="77777777" w:rsidTr="00C92216">
        <w:trPr>
          <w:cantSplit/>
        </w:trPr>
        <w:tc>
          <w:tcPr>
            <w:tcW w:w="2700" w:type="dxa"/>
          </w:tcPr>
          <w:p w14:paraId="4BA2754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27A0FD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165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263</w:t>
            </w:r>
          </w:p>
        </w:tc>
        <w:tc>
          <w:tcPr>
            <w:tcW w:w="268" w:type="dxa"/>
          </w:tcPr>
          <w:p w14:paraId="0FBF80C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BC36EC" w14:textId="6B33F52D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529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708</w:t>
            </w:r>
          </w:p>
        </w:tc>
        <w:tc>
          <w:tcPr>
            <w:tcW w:w="236" w:type="dxa"/>
          </w:tcPr>
          <w:p w14:paraId="0F93D36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521DDD3" w14:textId="77F81337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593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371</w:t>
            </w:r>
          </w:p>
        </w:tc>
        <w:tc>
          <w:tcPr>
            <w:tcW w:w="236" w:type="dxa"/>
          </w:tcPr>
          <w:p w14:paraId="6F47C57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2F6F2998" w14:textId="3D9C8DB4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380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255</w:t>
            </w:r>
          </w:p>
        </w:tc>
        <w:tc>
          <w:tcPr>
            <w:tcW w:w="248" w:type="dxa"/>
          </w:tcPr>
          <w:p w14:paraId="569B6B1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367EDAE" w14:textId="6D6FDD4D" w:rsidR="00663D9A" w:rsidRPr="002365D3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71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F52243"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248" w:type="dxa"/>
          </w:tcPr>
          <w:p w14:paraId="6515F90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16FEC8E6" w14:textId="5350FA8E" w:rsidR="00663D9A" w:rsidRPr="002365D3" w:rsidRDefault="00012C3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739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638</w:t>
            </w:r>
          </w:p>
        </w:tc>
      </w:tr>
      <w:tr w:rsidR="00663D9A" w:rsidRPr="002365D3" w14:paraId="732D735B" w14:textId="77777777" w:rsidTr="00C92216">
        <w:trPr>
          <w:cantSplit/>
        </w:trPr>
        <w:tc>
          <w:tcPr>
            <w:tcW w:w="2700" w:type="dxa"/>
          </w:tcPr>
          <w:p w14:paraId="5F2DFE9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28C181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85A15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8A94A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753DD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7D2D21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D202B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CBFCC5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248" w:type="dxa"/>
          </w:tcPr>
          <w:p w14:paraId="150F5B4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92EAB9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5E7A453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3BDCB5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240" w:lineRule="auto"/>
              <w:ind w:left="-135" w:right="-19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2365D3" w14:paraId="4C29FC9A" w14:textId="77777777" w:rsidTr="00C92216">
        <w:trPr>
          <w:cantSplit/>
        </w:trPr>
        <w:tc>
          <w:tcPr>
            <w:tcW w:w="2700" w:type="dxa"/>
          </w:tcPr>
          <w:p w14:paraId="31AF6C3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31D71AB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29138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DE361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CD343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C582BF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9B9FB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064AE21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1CF244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2B0896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4994B9D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9AA7A7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2365D3" w14:paraId="6EDB9367" w14:textId="77777777" w:rsidTr="00C92216">
        <w:trPr>
          <w:cantSplit/>
        </w:trPr>
        <w:tc>
          <w:tcPr>
            <w:tcW w:w="2700" w:type="dxa"/>
          </w:tcPr>
          <w:p w14:paraId="01CC8F1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F9940F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185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922</w:t>
            </w:r>
          </w:p>
        </w:tc>
        <w:tc>
          <w:tcPr>
            <w:tcW w:w="268" w:type="dxa"/>
          </w:tcPr>
          <w:p w14:paraId="555E09A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A4B51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113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389</w:t>
            </w:r>
          </w:p>
        </w:tc>
        <w:tc>
          <w:tcPr>
            <w:tcW w:w="236" w:type="dxa"/>
          </w:tcPr>
          <w:p w14:paraId="30C4FFE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09985F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44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417</w:t>
            </w:r>
          </w:p>
        </w:tc>
        <w:tc>
          <w:tcPr>
            <w:tcW w:w="236" w:type="dxa"/>
          </w:tcPr>
          <w:p w14:paraId="6CB496F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67114E5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1DF71EC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C644A2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1E7C904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2BB8E2A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343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728</w:t>
            </w:r>
          </w:p>
        </w:tc>
      </w:tr>
      <w:tr w:rsidR="00663D9A" w:rsidRPr="002365D3" w14:paraId="1EF05A69" w14:textId="77777777" w:rsidTr="00C92216">
        <w:trPr>
          <w:cantSplit/>
        </w:trPr>
        <w:tc>
          <w:tcPr>
            <w:tcW w:w="2700" w:type="dxa"/>
          </w:tcPr>
          <w:p w14:paraId="78B2D0D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7F030D8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455</w:t>
            </w:r>
          </w:p>
        </w:tc>
        <w:tc>
          <w:tcPr>
            <w:tcW w:w="268" w:type="dxa"/>
            <w:vAlign w:val="bottom"/>
          </w:tcPr>
          <w:p w14:paraId="332B58F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0038D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58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121</w:t>
            </w:r>
          </w:p>
        </w:tc>
        <w:tc>
          <w:tcPr>
            <w:tcW w:w="236" w:type="dxa"/>
            <w:vAlign w:val="bottom"/>
          </w:tcPr>
          <w:p w14:paraId="2090A24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7ADB33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9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704</w:t>
            </w:r>
          </w:p>
        </w:tc>
        <w:tc>
          <w:tcPr>
            <w:tcW w:w="236" w:type="dxa"/>
            <w:vAlign w:val="bottom"/>
          </w:tcPr>
          <w:p w14:paraId="0DC20F4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68D070F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37</w:t>
            </w:r>
          </w:p>
        </w:tc>
        <w:tc>
          <w:tcPr>
            <w:tcW w:w="248" w:type="dxa"/>
            <w:vAlign w:val="bottom"/>
          </w:tcPr>
          <w:p w14:paraId="1F8A24E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1B6406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17D0A54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A60643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85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317</w:t>
            </w:r>
          </w:p>
        </w:tc>
      </w:tr>
      <w:tr w:rsidR="00663D9A" w:rsidRPr="002365D3" w14:paraId="5698F119" w14:textId="77777777" w:rsidTr="00C92216">
        <w:trPr>
          <w:cantSplit/>
        </w:trPr>
        <w:tc>
          <w:tcPr>
            <w:tcW w:w="2700" w:type="dxa"/>
          </w:tcPr>
          <w:p w14:paraId="05C920E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FFEE3B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325</w:t>
            </w:r>
          </w:p>
        </w:tc>
        <w:tc>
          <w:tcPr>
            <w:tcW w:w="268" w:type="dxa"/>
            <w:vAlign w:val="bottom"/>
          </w:tcPr>
          <w:p w14:paraId="407332C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70F9A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F2750D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543C2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493FF3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CB33F3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438D177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6C92A9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E7287F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AD7DF2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325</w:t>
            </w:r>
          </w:p>
        </w:tc>
      </w:tr>
      <w:tr w:rsidR="00663D9A" w:rsidRPr="002365D3" w14:paraId="5B15A96F" w14:textId="77777777" w:rsidTr="00C92216">
        <w:trPr>
          <w:cantSplit/>
        </w:trPr>
        <w:tc>
          <w:tcPr>
            <w:tcW w:w="2700" w:type="dxa"/>
          </w:tcPr>
          <w:p w14:paraId="446637A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2365D3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2365D3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2" w:type="dxa"/>
            <w:vAlign w:val="bottom"/>
          </w:tcPr>
          <w:p w14:paraId="2072E1C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724B974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F69944" w14:textId="34F6CFD0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437</w:t>
            </w:r>
          </w:p>
        </w:tc>
        <w:tc>
          <w:tcPr>
            <w:tcW w:w="236" w:type="dxa"/>
            <w:vAlign w:val="bottom"/>
          </w:tcPr>
          <w:p w14:paraId="07629AE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CDD312F" w14:textId="2E86E833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CB4CAC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ED484D2" w14:textId="64A888DB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79F8333E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1D2D24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4FD8BD7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8EA2EE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437</w:t>
            </w:r>
          </w:p>
        </w:tc>
      </w:tr>
      <w:tr w:rsidR="00663D9A" w:rsidRPr="002365D3" w14:paraId="38791442" w14:textId="77777777" w:rsidTr="00C92216">
        <w:trPr>
          <w:cantSplit/>
        </w:trPr>
        <w:tc>
          <w:tcPr>
            <w:tcW w:w="2700" w:type="dxa"/>
          </w:tcPr>
          <w:p w14:paraId="6911E18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E06394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5</w:t>
            </w:r>
          </w:p>
        </w:tc>
        <w:tc>
          <w:tcPr>
            <w:tcW w:w="268" w:type="dxa"/>
          </w:tcPr>
          <w:p w14:paraId="7FD06A4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8B029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771</w:t>
            </w:r>
          </w:p>
        </w:tc>
        <w:tc>
          <w:tcPr>
            <w:tcW w:w="236" w:type="dxa"/>
          </w:tcPr>
          <w:p w14:paraId="64EEFCA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F5F432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54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291</w:t>
            </w:r>
          </w:p>
        </w:tc>
        <w:tc>
          <w:tcPr>
            <w:tcW w:w="236" w:type="dxa"/>
          </w:tcPr>
          <w:p w14:paraId="449FD04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4206654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31</w:t>
            </w:r>
          </w:p>
        </w:tc>
        <w:tc>
          <w:tcPr>
            <w:tcW w:w="248" w:type="dxa"/>
          </w:tcPr>
          <w:p w14:paraId="0A68FA3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853CF2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423E9D0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7719EBD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63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098</w:t>
            </w:r>
          </w:p>
        </w:tc>
      </w:tr>
      <w:tr w:rsidR="00663D9A" w:rsidRPr="002365D3" w14:paraId="53F62EA8" w14:textId="77777777" w:rsidTr="00C92216">
        <w:trPr>
          <w:cantSplit/>
        </w:trPr>
        <w:tc>
          <w:tcPr>
            <w:tcW w:w="2700" w:type="dxa"/>
            <w:vAlign w:val="bottom"/>
          </w:tcPr>
          <w:p w14:paraId="180B05B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2365D3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9E6F9D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124</w:t>
            </w:r>
          </w:p>
        </w:tc>
        <w:tc>
          <w:tcPr>
            <w:tcW w:w="268" w:type="dxa"/>
          </w:tcPr>
          <w:p w14:paraId="2D0CC94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5E92D74D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892</w:t>
            </w:r>
          </w:p>
        </w:tc>
        <w:tc>
          <w:tcPr>
            <w:tcW w:w="236" w:type="dxa"/>
          </w:tcPr>
          <w:p w14:paraId="425A806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24FC2085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7785DE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5FB6C9EB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386</w:t>
            </w:r>
          </w:p>
        </w:tc>
        <w:tc>
          <w:tcPr>
            <w:tcW w:w="248" w:type="dxa"/>
          </w:tcPr>
          <w:p w14:paraId="026D315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20A787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12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691</w:t>
            </w:r>
          </w:p>
        </w:tc>
        <w:tc>
          <w:tcPr>
            <w:tcW w:w="248" w:type="dxa"/>
          </w:tcPr>
          <w:p w14:paraId="56BC97B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1C145B1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16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093</w:t>
            </w:r>
          </w:p>
        </w:tc>
      </w:tr>
      <w:tr w:rsidR="00663D9A" w:rsidRPr="002365D3" w14:paraId="66E40907" w14:textId="77777777" w:rsidTr="00C92216">
        <w:trPr>
          <w:cantSplit/>
        </w:trPr>
        <w:tc>
          <w:tcPr>
            <w:tcW w:w="2700" w:type="dxa"/>
          </w:tcPr>
          <w:p w14:paraId="2668C59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6FF9A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209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831</w:t>
            </w:r>
          </w:p>
        </w:tc>
        <w:tc>
          <w:tcPr>
            <w:tcW w:w="268" w:type="dxa"/>
          </w:tcPr>
          <w:p w14:paraId="0ECA764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8287B7B" w14:textId="43A6C104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182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610</w:t>
            </w:r>
          </w:p>
        </w:tc>
        <w:tc>
          <w:tcPr>
            <w:tcW w:w="236" w:type="dxa"/>
          </w:tcPr>
          <w:p w14:paraId="1415D09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3EEE49A" w14:textId="3569565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108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3F0707"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4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12</w:t>
            </w:r>
          </w:p>
        </w:tc>
        <w:tc>
          <w:tcPr>
            <w:tcW w:w="236" w:type="dxa"/>
          </w:tcPr>
          <w:p w14:paraId="1EC4BBF1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C6AD7C7" w14:textId="3241724D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454</w:t>
            </w:r>
          </w:p>
        </w:tc>
        <w:tc>
          <w:tcPr>
            <w:tcW w:w="248" w:type="dxa"/>
          </w:tcPr>
          <w:p w14:paraId="29E4D538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AD49CC9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12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691</w:t>
            </w:r>
          </w:p>
        </w:tc>
        <w:tc>
          <w:tcPr>
            <w:tcW w:w="248" w:type="dxa"/>
          </w:tcPr>
          <w:p w14:paraId="598FA3E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768EFF4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513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998</w:t>
            </w:r>
          </w:p>
        </w:tc>
      </w:tr>
      <w:tr w:rsidR="00663D9A" w:rsidRPr="002365D3" w14:paraId="3C83F06F" w14:textId="77777777" w:rsidTr="00C92216">
        <w:trPr>
          <w:cantSplit/>
          <w:trHeight w:val="70"/>
        </w:trPr>
        <w:tc>
          <w:tcPr>
            <w:tcW w:w="2700" w:type="dxa"/>
          </w:tcPr>
          <w:p w14:paraId="553B4143" w14:textId="77777777" w:rsidR="00663D9A" w:rsidRPr="002365D3" w:rsidRDefault="00663D9A" w:rsidP="00F2285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D437A8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(1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044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568)</w:t>
            </w:r>
          </w:p>
        </w:tc>
        <w:tc>
          <w:tcPr>
            <w:tcW w:w="268" w:type="dxa"/>
          </w:tcPr>
          <w:p w14:paraId="00BFBEE6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0B1FB9" w14:textId="1EE7EC9C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347</w:t>
            </w: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,</w:t>
            </w:r>
            <w:r w:rsidR="004C1AA5"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098</w:t>
            </w:r>
          </w:p>
        </w:tc>
        <w:tc>
          <w:tcPr>
            <w:tcW w:w="236" w:type="dxa"/>
          </w:tcPr>
          <w:p w14:paraId="60CCCF7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C3F72E1" w14:textId="42E1009A" w:rsidR="00663D9A" w:rsidRPr="002365D3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48</w:t>
            </w:r>
            <w:r w:rsidR="00543FE8"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4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543FE8"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959</w:t>
            </w:r>
          </w:p>
        </w:tc>
        <w:tc>
          <w:tcPr>
            <w:tcW w:w="236" w:type="dxa"/>
          </w:tcPr>
          <w:p w14:paraId="1926DE2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3248144" w14:textId="191B9C0B" w:rsidR="00663D9A" w:rsidRPr="002365D3" w:rsidRDefault="003F070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379,801</w:t>
            </w:r>
          </w:p>
        </w:tc>
        <w:tc>
          <w:tcPr>
            <w:tcW w:w="248" w:type="dxa"/>
          </w:tcPr>
          <w:p w14:paraId="2A7FC90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350A5CF" w14:textId="52225DDF" w:rsidR="00663D9A" w:rsidRPr="002365D3" w:rsidRDefault="0092048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58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F52243"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350</w:t>
            </w:r>
          </w:p>
        </w:tc>
        <w:tc>
          <w:tcPr>
            <w:tcW w:w="248" w:type="dxa"/>
          </w:tcPr>
          <w:p w14:paraId="47F5B58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38414F17" w14:textId="61D0BC46" w:rsidR="00663D9A" w:rsidRPr="002365D3" w:rsidRDefault="0092048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225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640</w:t>
            </w:r>
          </w:p>
        </w:tc>
      </w:tr>
      <w:tr w:rsidR="00663D9A" w:rsidRPr="002365D3" w14:paraId="4E317551" w14:textId="77777777" w:rsidTr="00C92216">
        <w:trPr>
          <w:cantSplit/>
        </w:trPr>
        <w:tc>
          <w:tcPr>
            <w:tcW w:w="2700" w:type="dxa"/>
          </w:tcPr>
          <w:p w14:paraId="2CABAC51" w14:textId="77777777" w:rsidR="00663D9A" w:rsidRPr="002365D3" w:rsidRDefault="00663D9A" w:rsidP="00F2285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0FE58AC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489C8FA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93F08D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4271BA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A11B5B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7478A7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63459CB2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00994670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132FEE23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0CF7814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223E618F" w14:textId="77777777" w:rsidR="00663D9A" w:rsidRPr="002365D3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E75C2" w14:textId="77777777" w:rsidR="00663D9A" w:rsidRPr="002365D3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AA88704" w14:textId="77777777" w:rsidR="00663D9A" w:rsidRPr="002365D3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0E5081BE" w14:textId="77777777" w:rsidR="00663D9A" w:rsidRPr="002365D3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418E0EF8" w14:textId="77777777" w:rsidR="00663D9A" w:rsidRPr="002365D3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235602FA" w14:textId="77777777" w:rsidR="00663D9A" w:rsidRPr="002365D3" w:rsidRDefault="00663D9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7249B5D" w14:textId="2F27C24E" w:rsidR="008C0CB3" w:rsidRPr="002365D3" w:rsidRDefault="008C0CB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bidi="ar-SA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C816CAA" w14:textId="0E9B10A9" w:rsidR="00183487" w:rsidRPr="002365D3" w:rsidRDefault="002A749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5</w:t>
      </w:r>
      <w:r w:rsidR="00183487" w:rsidRPr="002365D3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="00183487" w:rsidRPr="002365D3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>ทางการเงิน</w:t>
      </w:r>
      <w:r w:rsidR="00183487" w:rsidRPr="002365D3">
        <w:rPr>
          <w:rFonts w:ascii="CordiaUPC" w:hAnsi="CordiaUPC" w:cs="CordiaUPC"/>
          <w:b/>
          <w:bCs/>
          <w:sz w:val="26"/>
          <w:szCs w:val="26"/>
          <w:cs/>
          <w:lang w:val="en-US"/>
        </w:rPr>
        <w:t>และหนี้สิน</w:t>
      </w:r>
      <w:r w:rsidR="00183487" w:rsidRPr="002365D3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>ทางการเงิน</w:t>
      </w:r>
    </w:p>
    <w:p w14:paraId="5C3260B1" w14:textId="77777777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2F386581" w14:textId="7204CCBF" w:rsidR="00A71523" w:rsidRPr="002365D3" w:rsidRDefault="00A71523" w:rsidP="0022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trike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="005665A1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5665A1" w:rsidRPr="002365D3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8E407B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8E407B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="008E407B"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5665A1" w:rsidRPr="002365D3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5665A1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2564</w:t>
      </w:r>
    </w:p>
    <w:p w14:paraId="3DC68071" w14:textId="126922D1" w:rsidR="0022138B" w:rsidRPr="002365D3" w:rsidRDefault="0022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F56F52" w:rsidRPr="002365D3" w14:paraId="1ED82247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31E0945" w14:textId="77777777" w:rsidR="00F56F52" w:rsidRPr="002365D3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74435FE" w14:textId="77777777" w:rsidR="00F56F52" w:rsidRPr="002365D3" w:rsidRDefault="00F56F52" w:rsidP="00F56F52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6F52" w:rsidRPr="002365D3" w14:paraId="6B197820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4A7AF78" w14:textId="77777777" w:rsidR="00F56F52" w:rsidRPr="002365D3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03FBFAC" w14:textId="255E6C95" w:rsidR="00F56F52" w:rsidRPr="002365D3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8A91515" w14:textId="77777777" w:rsidR="00F56F52" w:rsidRPr="002365D3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699A9A2C" w14:textId="77777777" w:rsidR="00F56F52" w:rsidRPr="002365D3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56F52" w:rsidRPr="002365D3" w14:paraId="6AE9310E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B226447" w14:textId="77777777" w:rsidR="00F56F52" w:rsidRPr="002365D3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C5DCD8A" w14:textId="78854863" w:rsidR="00F56F52" w:rsidRPr="002365D3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5A319D9" w14:textId="77777777" w:rsidR="00F56F52" w:rsidRPr="002365D3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3D2382CF" w14:textId="77777777" w:rsidR="00F56F52" w:rsidRPr="002365D3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65E0509" w14:textId="77777777" w:rsidR="00F56F52" w:rsidRPr="002365D3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FF3E8D6" w14:textId="77777777" w:rsidR="00F56F52" w:rsidRPr="002365D3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B3826EB" w14:textId="77777777" w:rsidR="00F56F52" w:rsidRPr="002365D3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7439E2A7" w14:textId="77777777" w:rsidR="00F56F52" w:rsidRPr="002365D3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6BB92656" w14:textId="77777777" w:rsidR="00F56F52" w:rsidRPr="002365D3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900B33E" w14:textId="77777777" w:rsidR="00F56F52" w:rsidRPr="002365D3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6F52" w:rsidRPr="002365D3" w14:paraId="5F8FE472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F0BD6A2" w14:textId="77777777" w:rsidR="00F56F52" w:rsidRPr="002365D3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2AF04B92" w14:textId="77777777" w:rsidR="00F56F52" w:rsidRPr="002365D3" w:rsidRDefault="00F56F52" w:rsidP="00F56F52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56F52" w:rsidRPr="002365D3" w14:paraId="79795160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E3BE366" w14:textId="1DF0C66A" w:rsidR="00F56F52" w:rsidRPr="002365D3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E407B"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="008E407B" w:rsidRPr="002365D3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  <w:r w:rsidR="00D213FE"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="00C357A9"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D213FE"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0664B02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583ADB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6D6C711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9FA16F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F00D306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DAC73C2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BE1A680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ABD7237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0D3693E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56F52" w:rsidRPr="002365D3" w14:paraId="7D35A440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E33D8C5" w14:textId="77777777" w:rsidR="00F56F52" w:rsidRPr="002365D3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7F88BC5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516AD67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2072209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B17009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23EF05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958648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4D4E8C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CCB3B43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BAD2A1E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56F52" w:rsidRPr="002365D3" w14:paraId="01C9E5A7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6569B8C" w14:textId="77777777" w:rsidR="006372E5" w:rsidRPr="002365D3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DEB25E9" w14:textId="2F9BD56C" w:rsidR="00F56F52" w:rsidRPr="002365D3" w:rsidRDefault="006372E5" w:rsidP="0027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F56F52"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1C292EA" w14:textId="407E98D3" w:rsidR="00852F5F" w:rsidRPr="002365D3" w:rsidRDefault="00732AD4" w:rsidP="001B7C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1,533</w:t>
            </w:r>
          </w:p>
        </w:tc>
        <w:tc>
          <w:tcPr>
            <w:tcW w:w="236" w:type="dxa"/>
            <w:vAlign w:val="bottom"/>
          </w:tcPr>
          <w:p w14:paraId="108AEFC1" w14:textId="78A18BAD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D1C834C" w14:textId="1A9728A0" w:rsidR="00F56F52" w:rsidRPr="002365D3" w:rsidRDefault="00732AD4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36" w:type="dxa"/>
            <w:vAlign w:val="bottom"/>
          </w:tcPr>
          <w:p w14:paraId="09E5DFB1" w14:textId="0B496B4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C33E0D" w14:textId="5814AB2E" w:rsidR="00F56F52" w:rsidRPr="002365D3" w:rsidRDefault="00732AD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1,106</w:t>
            </w:r>
          </w:p>
        </w:tc>
        <w:tc>
          <w:tcPr>
            <w:tcW w:w="240" w:type="dxa"/>
            <w:vAlign w:val="bottom"/>
          </w:tcPr>
          <w:p w14:paraId="27304DC5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3243844" w14:textId="37602C20" w:rsidR="00F56F52" w:rsidRPr="002365D3" w:rsidRDefault="00732AD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40" w:type="dxa"/>
            <w:vAlign w:val="bottom"/>
          </w:tcPr>
          <w:p w14:paraId="1F8F36F0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43B4B70" w14:textId="7526F954" w:rsidR="00F56F52" w:rsidRPr="002365D3" w:rsidRDefault="00732AD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1,533</w:t>
            </w:r>
          </w:p>
        </w:tc>
      </w:tr>
      <w:tr w:rsidR="00F56F52" w:rsidRPr="002365D3" w14:paraId="2DF397CB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97BE29A" w14:textId="77777777" w:rsidR="00F56F52" w:rsidRPr="002365D3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FA6D65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C437C81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40C3F47" w14:textId="77777777" w:rsidR="00F56F52" w:rsidRPr="002365D3" w:rsidRDefault="00F56F52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E44C2E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54B3BD4" w14:textId="62726B79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24319EA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3462769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0562B54C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D1E965" w14:textId="77777777" w:rsidR="00F56F52" w:rsidRPr="002365D3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732AD4" w:rsidRPr="002365D3" w14:paraId="0E6E46D4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51300E3" w14:textId="77777777" w:rsidR="00732AD4" w:rsidRPr="002365D3" w:rsidRDefault="00732AD4" w:rsidP="0073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878E8F8" w14:textId="213AA87A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9,507</w:t>
            </w:r>
          </w:p>
        </w:tc>
        <w:tc>
          <w:tcPr>
            <w:tcW w:w="236" w:type="dxa"/>
            <w:vAlign w:val="bottom"/>
          </w:tcPr>
          <w:p w14:paraId="018E68B6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F53AFD6" w14:textId="53F07FD5" w:rsidR="00732AD4" w:rsidRPr="002365D3" w:rsidRDefault="00732AD4" w:rsidP="0073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8D748A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BCC898" w14:textId="4FFD3E83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  <w:tc>
          <w:tcPr>
            <w:tcW w:w="240" w:type="dxa"/>
            <w:vAlign w:val="bottom"/>
          </w:tcPr>
          <w:p w14:paraId="76684FB9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AC76A9D" w14:textId="7B749A51" w:rsidR="00732AD4" w:rsidRPr="002365D3" w:rsidRDefault="00732AD4" w:rsidP="0073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F51CCFE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03222D0" w14:textId="3049ACE5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</w:tr>
      <w:tr w:rsidR="00732AD4" w:rsidRPr="002365D3" w14:paraId="31825A83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79FEE82" w14:textId="77777777" w:rsidR="00732AD4" w:rsidRPr="002365D3" w:rsidRDefault="00732AD4" w:rsidP="0073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4FBCE1C" w14:textId="333FF8E4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869</w:t>
            </w:r>
          </w:p>
        </w:tc>
        <w:tc>
          <w:tcPr>
            <w:tcW w:w="236" w:type="dxa"/>
            <w:vAlign w:val="bottom"/>
          </w:tcPr>
          <w:p w14:paraId="1B1EB1C2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396320D" w14:textId="4C64EC6A" w:rsidR="00732AD4" w:rsidRPr="002365D3" w:rsidRDefault="00732AD4" w:rsidP="0073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0AD6A5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D93B14" w14:textId="605A530C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  <w:tc>
          <w:tcPr>
            <w:tcW w:w="240" w:type="dxa"/>
            <w:vAlign w:val="bottom"/>
          </w:tcPr>
          <w:p w14:paraId="0EBC3E84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6B71608" w14:textId="43511F98" w:rsidR="00732AD4" w:rsidRPr="002365D3" w:rsidRDefault="00732AD4" w:rsidP="0073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8D52712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448A22C" w14:textId="157A8D09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</w:tr>
      <w:tr w:rsidR="00732AD4" w:rsidRPr="002365D3" w14:paraId="71703DD6" w14:textId="3A39DD66" w:rsidTr="00C92216">
        <w:tc>
          <w:tcPr>
            <w:tcW w:w="4140" w:type="dxa"/>
            <w:shd w:val="clear" w:color="auto" w:fill="auto"/>
            <w:vAlign w:val="bottom"/>
          </w:tcPr>
          <w:p w14:paraId="70D715F9" w14:textId="116CA9FC" w:rsidR="00732AD4" w:rsidRPr="002365D3" w:rsidRDefault="00732AD4" w:rsidP="0073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BF68B" w14:textId="60706C1D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36" w:type="dxa"/>
            <w:vAlign w:val="bottom"/>
          </w:tcPr>
          <w:p w14:paraId="373DDF27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6BEE6" w14:textId="56CE76C6" w:rsidR="00732AD4" w:rsidRPr="002365D3" w:rsidRDefault="00732AD4" w:rsidP="0073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F66555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A374F" w14:textId="1F3626A0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0" w:type="dxa"/>
            <w:vAlign w:val="bottom"/>
          </w:tcPr>
          <w:p w14:paraId="1848ABD7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51E4A" w14:textId="1A35E1F6" w:rsidR="00732AD4" w:rsidRPr="002365D3" w:rsidRDefault="00732AD4" w:rsidP="0073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497C5C9" w14:textId="77777777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A61A" w14:textId="19813C75" w:rsidR="00732AD4" w:rsidRPr="002365D3" w:rsidRDefault="00732AD4" w:rsidP="00732AD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0" w:type="dxa"/>
            <w:vAlign w:val="bottom"/>
          </w:tcPr>
          <w:p w14:paraId="58EF7569" w14:textId="77777777" w:rsidR="00732AD4" w:rsidRPr="002365D3" w:rsidRDefault="00732AD4" w:rsidP="0073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852F5F" w:rsidRPr="002365D3" w14:paraId="764F16A7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94C102B" w14:textId="6417BDFA" w:rsidR="00852F5F" w:rsidRPr="002365D3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CB4F8B" w14:textId="77777777" w:rsidR="00852F5F" w:rsidRPr="002365D3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B73A86" w14:textId="77777777" w:rsidR="00852F5F" w:rsidRPr="002365D3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C4CF4E9" w14:textId="77777777" w:rsidR="00852F5F" w:rsidRPr="002365D3" w:rsidRDefault="00852F5F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5C4B0A" w14:textId="77777777" w:rsidR="00852F5F" w:rsidRPr="002365D3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B7818B" w14:textId="77777777" w:rsidR="00852F5F" w:rsidRPr="002365D3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F19334" w14:textId="77777777" w:rsidR="00852F5F" w:rsidRPr="002365D3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2A90657" w14:textId="77777777" w:rsidR="00852F5F" w:rsidRPr="002365D3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64DFEB" w14:textId="77777777" w:rsidR="00852F5F" w:rsidRPr="002365D3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EF0993" w14:textId="77777777" w:rsidR="00852F5F" w:rsidRPr="002365D3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574426" w:rsidRPr="002365D3" w14:paraId="1287AF96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4CD9FB9" w14:textId="77777777" w:rsidR="00574426" w:rsidRPr="002365D3" w:rsidRDefault="00574426" w:rsidP="00574426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19F9C34A" w14:textId="3F755BF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DC5B0A5" w14:textId="044BF4C0" w:rsidR="00574426" w:rsidRPr="002365D3" w:rsidRDefault="00732AD4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49,106</w:t>
            </w:r>
          </w:p>
        </w:tc>
        <w:tc>
          <w:tcPr>
            <w:tcW w:w="236" w:type="dxa"/>
            <w:vAlign w:val="bottom"/>
          </w:tcPr>
          <w:p w14:paraId="44167DB6" w14:textId="77777777" w:rsidR="00574426" w:rsidRPr="002365D3" w:rsidRDefault="00574426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DE18BCE" w14:textId="1AFD2286" w:rsidR="00574426" w:rsidRPr="002365D3" w:rsidRDefault="00096E9E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BD2BC3" w14:textId="77777777" w:rsidR="00574426" w:rsidRPr="002365D3" w:rsidRDefault="00574426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444AE15" w14:textId="76905AED" w:rsidR="00574426" w:rsidRPr="002365D3" w:rsidRDefault="00096E9E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  <w:tc>
          <w:tcPr>
            <w:tcW w:w="240" w:type="dxa"/>
            <w:vAlign w:val="bottom"/>
          </w:tcPr>
          <w:p w14:paraId="49D73817" w14:textId="77777777" w:rsidR="00574426" w:rsidRPr="002365D3" w:rsidRDefault="00574426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08FA9BD" w14:textId="4393B511" w:rsidR="00574426" w:rsidRPr="002365D3" w:rsidRDefault="00096E9E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26F9A45" w14:textId="77777777" w:rsidR="00574426" w:rsidRPr="002365D3" w:rsidRDefault="00574426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E7DFE0B" w14:textId="7BBBA739" w:rsidR="00574426" w:rsidRPr="002365D3" w:rsidRDefault="00096E9E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</w:tr>
      <w:tr w:rsidR="00EE40F3" w:rsidRPr="002365D3" w14:paraId="1B13DE9B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D863B63" w14:textId="77777777" w:rsidR="00102144" w:rsidRPr="002365D3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AD26A35" w14:textId="455FD13C" w:rsidR="00EE40F3" w:rsidRPr="002365D3" w:rsidRDefault="00102144" w:rsidP="00102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="00EE40F3"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933D57B" w14:textId="3F596863" w:rsidR="00EE40F3" w:rsidRPr="002365D3" w:rsidRDefault="00732AD4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  <w:tc>
          <w:tcPr>
            <w:tcW w:w="236" w:type="dxa"/>
            <w:vAlign w:val="bottom"/>
          </w:tcPr>
          <w:p w14:paraId="6491A3E7" w14:textId="77777777" w:rsidR="00EE40F3" w:rsidRPr="002365D3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249B50D" w14:textId="7C221BDC" w:rsidR="00EE40F3" w:rsidRPr="002365D3" w:rsidRDefault="00096E9E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B38F4A" w14:textId="77777777" w:rsidR="00EE40F3" w:rsidRPr="002365D3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8CBC03" w14:textId="36019C90" w:rsidR="00EE40F3" w:rsidRPr="002365D3" w:rsidRDefault="00096E9E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6915866B" w14:textId="77777777" w:rsidR="00EE40F3" w:rsidRPr="002365D3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9D2B413" w14:textId="20CCFDBC" w:rsidR="00EE40F3" w:rsidRPr="002365D3" w:rsidRDefault="00096E9E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23532AC0" w14:textId="77777777" w:rsidR="00EE40F3" w:rsidRPr="002365D3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89BC651" w14:textId="6C9A638A" w:rsidR="00EE40F3" w:rsidRPr="002365D3" w:rsidRDefault="00096E9E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</w:tr>
      <w:tr w:rsidR="00EE40F3" w:rsidRPr="002365D3" w14:paraId="7548A6FE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5890A7F" w14:textId="77777777" w:rsidR="00C30B43" w:rsidRPr="002365D3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644F973B" w14:textId="3A46EC13" w:rsidR="00EE40F3" w:rsidRPr="002365D3" w:rsidRDefault="00574426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 </w:t>
            </w:r>
            <w:r w:rsidR="00EE40F3"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901A9" w14:textId="148FFFE1" w:rsidR="00EE40F3" w:rsidRPr="002365D3" w:rsidRDefault="00732AD4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  <w:tc>
          <w:tcPr>
            <w:tcW w:w="236" w:type="dxa"/>
            <w:vAlign w:val="bottom"/>
          </w:tcPr>
          <w:p w14:paraId="49918FDA" w14:textId="77777777" w:rsidR="00EE40F3" w:rsidRPr="002365D3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704887C4" w14:textId="1255BB6D" w:rsidR="00EE40F3" w:rsidRPr="002365D3" w:rsidRDefault="00096E9E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236" w:type="dxa"/>
            <w:vAlign w:val="bottom"/>
          </w:tcPr>
          <w:p w14:paraId="298D67C9" w14:textId="77777777" w:rsidR="00EE40F3" w:rsidRPr="002365D3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0D34DFB" w14:textId="7E03ED21" w:rsidR="00EE40F3" w:rsidRPr="002365D3" w:rsidRDefault="00096E9E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563665C" w14:textId="77777777" w:rsidR="00EE40F3" w:rsidRPr="002365D3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15A9889" w14:textId="50237FEA" w:rsidR="00EE40F3" w:rsidRPr="002365D3" w:rsidRDefault="00096E9E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2,682</w:t>
            </w:r>
          </w:p>
        </w:tc>
        <w:tc>
          <w:tcPr>
            <w:tcW w:w="240" w:type="dxa"/>
            <w:vAlign w:val="bottom"/>
          </w:tcPr>
          <w:p w14:paraId="4B9A93B0" w14:textId="77777777" w:rsidR="00EE40F3" w:rsidRPr="002365D3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0B190" w14:textId="1C7A73A6" w:rsidR="00EE40F3" w:rsidRPr="002365D3" w:rsidRDefault="00096E9E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</w:tr>
      <w:tr w:rsidR="00EE40F3" w:rsidRPr="002365D3" w14:paraId="679CF4B4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F3B5BA0" w14:textId="17ADBB0C" w:rsidR="00EE40F3" w:rsidRPr="002365D3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6F4C4" w14:textId="43AE884F" w:rsidR="00EE40F3" w:rsidRPr="002365D3" w:rsidRDefault="00096E9E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211,432</w:t>
            </w:r>
          </w:p>
        </w:tc>
        <w:tc>
          <w:tcPr>
            <w:tcW w:w="236" w:type="dxa"/>
            <w:vAlign w:val="bottom"/>
          </w:tcPr>
          <w:p w14:paraId="3BA8C60A" w14:textId="77777777" w:rsidR="00EE40F3" w:rsidRPr="002365D3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485F" w14:textId="4D0F6E29" w:rsidR="00EE40F3" w:rsidRPr="002365D3" w:rsidRDefault="00096E9E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36" w:type="dxa"/>
            <w:vAlign w:val="bottom"/>
          </w:tcPr>
          <w:p w14:paraId="3C5F3D14" w14:textId="77777777" w:rsidR="00EE40F3" w:rsidRPr="002365D3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6F691" w14:textId="01105D39" w:rsidR="00EE40F3" w:rsidRPr="002365D3" w:rsidRDefault="00096E9E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207,522</w:t>
            </w:r>
          </w:p>
        </w:tc>
        <w:tc>
          <w:tcPr>
            <w:tcW w:w="240" w:type="dxa"/>
            <w:vAlign w:val="bottom"/>
          </w:tcPr>
          <w:p w14:paraId="021DEB67" w14:textId="77777777" w:rsidR="00EE40F3" w:rsidRPr="002365D3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C6FE9" w14:textId="49E82F42" w:rsidR="00EE40F3" w:rsidRPr="002365D3" w:rsidRDefault="00096E9E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2,997</w:t>
            </w:r>
          </w:p>
        </w:tc>
        <w:tc>
          <w:tcPr>
            <w:tcW w:w="240" w:type="dxa"/>
            <w:vAlign w:val="bottom"/>
          </w:tcPr>
          <w:p w14:paraId="33BE1EE8" w14:textId="77777777" w:rsidR="00EE40F3" w:rsidRPr="002365D3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46BEC" w14:textId="43391CBD" w:rsidR="00EE40F3" w:rsidRPr="002365D3" w:rsidRDefault="00096E9E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210,693</w:t>
            </w:r>
          </w:p>
        </w:tc>
      </w:tr>
      <w:tr w:rsidR="00106301" w:rsidRPr="002365D3" w14:paraId="5E3D1883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B649188" w14:textId="457C30B0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CE8D2" w14:textId="70D8F5BD" w:rsidR="00106301" w:rsidRPr="002365D3" w:rsidRDefault="00014ED6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</w:t>
            </w:r>
            <w:r w:rsidR="006715A4"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6,505</w:t>
            </w:r>
          </w:p>
        </w:tc>
        <w:tc>
          <w:tcPr>
            <w:tcW w:w="236" w:type="dxa"/>
            <w:vAlign w:val="bottom"/>
          </w:tcPr>
          <w:p w14:paraId="1B8C9EED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9AD61" w14:textId="25007CB6" w:rsidR="00106301" w:rsidRPr="002365D3" w:rsidRDefault="00014ED6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A3D66C9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D134D" w14:textId="039C92A2" w:rsidR="00106301" w:rsidRPr="002365D3" w:rsidRDefault="006715A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925,51</w:t>
            </w:r>
            <w:r w:rsidR="009D165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40" w:type="dxa"/>
            <w:vAlign w:val="bottom"/>
          </w:tcPr>
          <w:p w14:paraId="44FA2233" w14:textId="77777777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EE554" w14:textId="52FDB77F" w:rsidR="00106301" w:rsidRPr="002365D3" w:rsidRDefault="00014ED6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404,643</w:t>
            </w:r>
          </w:p>
        </w:tc>
        <w:tc>
          <w:tcPr>
            <w:tcW w:w="240" w:type="dxa"/>
            <w:vAlign w:val="bottom"/>
          </w:tcPr>
          <w:p w14:paraId="2FB0A973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163C4" w14:textId="1CADE031" w:rsidR="00106301" w:rsidRPr="002365D3" w:rsidRDefault="00014ED6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</w:t>
            </w:r>
            <w:r w:rsidR="006715A4"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330,15</w:t>
            </w:r>
            <w:r w:rsidR="009D165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106301" w:rsidRPr="002365D3" w14:paraId="0E7A1767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8E25046" w14:textId="3306A391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E6426" w14:textId="4E2AED32" w:rsidR="00106301" w:rsidRPr="002365D3" w:rsidRDefault="00014ED6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</w:t>
            </w:r>
            <w:r w:rsidR="006715A4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549,846</w:t>
            </w:r>
          </w:p>
        </w:tc>
        <w:tc>
          <w:tcPr>
            <w:tcW w:w="236" w:type="dxa"/>
            <w:vAlign w:val="bottom"/>
          </w:tcPr>
          <w:p w14:paraId="1C34CAD1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57291" w14:textId="2F03CB56" w:rsidR="00106301" w:rsidRPr="002365D3" w:rsidRDefault="00014ED6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5918F8D2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E6975" w14:textId="4E885144" w:rsidR="00106301" w:rsidRPr="002365D3" w:rsidRDefault="00014ED6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</w:t>
            </w:r>
            <w:r w:rsidR="006715A4"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144,51</w:t>
            </w:r>
            <w:r w:rsidR="009D1652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240" w:type="dxa"/>
            <w:vAlign w:val="bottom"/>
          </w:tcPr>
          <w:p w14:paraId="79F066D2" w14:textId="77777777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584C5" w14:textId="0C07E7A8" w:rsidR="00106301" w:rsidRPr="002365D3" w:rsidRDefault="00014ED6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408,044</w:t>
            </w:r>
          </w:p>
        </w:tc>
        <w:tc>
          <w:tcPr>
            <w:tcW w:w="240" w:type="dxa"/>
            <w:vAlign w:val="bottom"/>
          </w:tcPr>
          <w:p w14:paraId="66E3446B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4A852" w14:textId="72E559FA" w:rsidR="00106301" w:rsidRPr="002365D3" w:rsidRDefault="00014ED6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</w:t>
            </w:r>
            <w:r w:rsidR="006715A4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552,7</w:t>
            </w:r>
            <w:r w:rsidR="009D1652">
              <w:rPr>
                <w:rFonts w:ascii="CordiaUPC" w:hAnsi="CordiaUPC" w:cs="CordiaUPC"/>
                <w:b/>
                <w:bCs/>
                <w:sz w:val="26"/>
                <w:szCs w:val="26"/>
              </w:rPr>
              <w:t>60</w:t>
            </w:r>
          </w:p>
        </w:tc>
      </w:tr>
      <w:tr w:rsidR="00106301" w:rsidRPr="002365D3" w14:paraId="29CB9D83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16C6DEE" w14:textId="77777777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D1602B4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729BB1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7CBA925" w14:textId="77777777" w:rsidR="00106301" w:rsidRPr="002365D3" w:rsidRDefault="00106301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24D419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E98CE2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0CEB716" w14:textId="77777777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527991" w14:textId="77777777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80EA0D2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43C5667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5463C644" w14:textId="12BA0548" w:rsidR="008C0CB3" w:rsidRPr="002365D3" w:rsidRDefault="008C0CB3">
      <w:r w:rsidRPr="002365D3">
        <w:br w:type="page"/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2"/>
        <w:gridCol w:w="214"/>
        <w:gridCol w:w="27"/>
        <w:gridCol w:w="745"/>
        <w:gridCol w:w="49"/>
        <w:gridCol w:w="187"/>
        <w:gridCol w:w="53"/>
        <w:gridCol w:w="881"/>
        <w:gridCol w:w="240"/>
        <w:gridCol w:w="6"/>
        <w:gridCol w:w="924"/>
        <w:gridCol w:w="240"/>
        <w:gridCol w:w="6"/>
        <w:gridCol w:w="924"/>
      </w:tblGrid>
      <w:tr w:rsidR="008C0CB3" w:rsidRPr="002365D3" w14:paraId="3087D06E" w14:textId="77777777" w:rsidTr="00CC200C">
        <w:tc>
          <w:tcPr>
            <w:tcW w:w="4140" w:type="dxa"/>
            <w:shd w:val="clear" w:color="auto" w:fill="auto"/>
            <w:vAlign w:val="bottom"/>
          </w:tcPr>
          <w:p w14:paraId="11DEFC09" w14:textId="77777777" w:rsidR="008C0CB3" w:rsidRPr="002365D3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15"/>
            <w:shd w:val="clear" w:color="auto" w:fill="auto"/>
            <w:vAlign w:val="bottom"/>
          </w:tcPr>
          <w:p w14:paraId="3277947A" w14:textId="77777777" w:rsidR="008C0CB3" w:rsidRPr="002365D3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C0CB3" w:rsidRPr="002365D3" w14:paraId="6D385A17" w14:textId="77777777" w:rsidTr="00CC200C">
        <w:tc>
          <w:tcPr>
            <w:tcW w:w="4140" w:type="dxa"/>
            <w:shd w:val="clear" w:color="auto" w:fill="auto"/>
            <w:vAlign w:val="bottom"/>
          </w:tcPr>
          <w:p w14:paraId="6553EA12" w14:textId="77777777" w:rsidR="008C0CB3" w:rsidRPr="002365D3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F4793C5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41" w:type="dxa"/>
            <w:gridSpan w:val="2"/>
            <w:vAlign w:val="bottom"/>
          </w:tcPr>
          <w:p w14:paraId="57FCE799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5" w:type="dxa"/>
            <w:gridSpan w:val="11"/>
            <w:vAlign w:val="bottom"/>
          </w:tcPr>
          <w:p w14:paraId="1C4DBC2A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C0CB3" w:rsidRPr="002365D3" w14:paraId="292092FA" w14:textId="77777777" w:rsidTr="00CC200C">
        <w:tc>
          <w:tcPr>
            <w:tcW w:w="4140" w:type="dxa"/>
            <w:shd w:val="clear" w:color="auto" w:fill="auto"/>
            <w:vAlign w:val="bottom"/>
          </w:tcPr>
          <w:p w14:paraId="25E52575" w14:textId="77777777" w:rsidR="008C0CB3" w:rsidRPr="002365D3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2DAD224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41" w:type="dxa"/>
            <w:gridSpan w:val="2"/>
            <w:vAlign w:val="bottom"/>
          </w:tcPr>
          <w:p w14:paraId="7FBCAAB5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03EDD6B9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gridSpan w:val="2"/>
            <w:vAlign w:val="bottom"/>
          </w:tcPr>
          <w:p w14:paraId="56531926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4CF8AB82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gridSpan w:val="2"/>
            <w:vAlign w:val="bottom"/>
          </w:tcPr>
          <w:p w14:paraId="7AD878DC" w14:textId="77777777" w:rsidR="008C0CB3" w:rsidRPr="002365D3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24" w:type="dxa"/>
            <w:vAlign w:val="bottom"/>
          </w:tcPr>
          <w:p w14:paraId="5DA17992" w14:textId="77777777" w:rsidR="008C0CB3" w:rsidRPr="002365D3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16C1B460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03194A7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0CB3" w:rsidRPr="002365D3" w14:paraId="4FBAB2B1" w14:textId="77777777" w:rsidTr="00CC200C">
        <w:tc>
          <w:tcPr>
            <w:tcW w:w="4140" w:type="dxa"/>
            <w:shd w:val="clear" w:color="auto" w:fill="auto"/>
            <w:vAlign w:val="bottom"/>
          </w:tcPr>
          <w:p w14:paraId="61B33F29" w14:textId="77777777" w:rsidR="008C0CB3" w:rsidRPr="002365D3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15"/>
            <w:shd w:val="clear" w:color="auto" w:fill="auto"/>
            <w:vAlign w:val="bottom"/>
          </w:tcPr>
          <w:p w14:paraId="348AE688" w14:textId="77777777" w:rsidR="008C0CB3" w:rsidRPr="002365D3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06301" w:rsidRPr="002365D3" w14:paraId="17056D9E" w14:textId="77777777" w:rsidTr="00C92216">
        <w:trPr>
          <w:trHeight w:val="434"/>
        </w:trPr>
        <w:tc>
          <w:tcPr>
            <w:tcW w:w="4140" w:type="dxa"/>
            <w:shd w:val="clear" w:color="auto" w:fill="auto"/>
            <w:vAlign w:val="bottom"/>
          </w:tcPr>
          <w:p w14:paraId="37B32F6E" w14:textId="48660E7C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02F553E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E613E6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2F963972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268A8E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E9E2FA5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596A06A" w14:textId="77777777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7E94C351" w14:textId="77777777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15FF33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62EC1C45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06301" w:rsidRPr="002365D3" w14:paraId="5E880E4D" w14:textId="77777777" w:rsidTr="00C92216">
        <w:tc>
          <w:tcPr>
            <w:tcW w:w="4140" w:type="dxa"/>
            <w:shd w:val="clear" w:color="auto" w:fill="auto"/>
            <w:vAlign w:val="bottom"/>
          </w:tcPr>
          <w:p w14:paraId="3D782BD6" w14:textId="2BF54901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4A610DB" w14:textId="7C855B8B" w:rsidR="00106301" w:rsidRPr="002365D3" w:rsidRDefault="00014ED6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</w:t>
            </w:r>
            <w:r w:rsidR="00996BD9"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399,247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E16884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1F736A52" w14:textId="48231EC0" w:rsidR="00106301" w:rsidRPr="002365D3" w:rsidRDefault="00014ED6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C28184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5EF617F" w14:textId="7E5E48E6" w:rsidR="00106301" w:rsidRPr="002365D3" w:rsidRDefault="00014ED6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</w:t>
            </w:r>
            <w:r w:rsidR="00996BD9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399,489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7C15FB" w14:textId="77777777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12643E04" w14:textId="4D31F876" w:rsidR="00106301" w:rsidRPr="002365D3" w:rsidRDefault="00014ED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ABCE6F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1C1B4DE5" w14:textId="62B20423" w:rsidR="00106301" w:rsidRPr="002365D3" w:rsidRDefault="00014ED6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</w:t>
            </w:r>
            <w:r w:rsidR="00996BD9"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399,489</w:t>
            </w:r>
          </w:p>
        </w:tc>
      </w:tr>
      <w:tr w:rsidR="00106301" w:rsidRPr="002365D3" w14:paraId="6C4833D7" w14:textId="77777777" w:rsidTr="00C92216">
        <w:trPr>
          <w:trHeight w:val="389"/>
        </w:trPr>
        <w:tc>
          <w:tcPr>
            <w:tcW w:w="4140" w:type="dxa"/>
            <w:shd w:val="clear" w:color="auto" w:fill="auto"/>
            <w:vAlign w:val="bottom"/>
          </w:tcPr>
          <w:p w14:paraId="77F3427D" w14:textId="77777777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="00CB0D35"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140C032" w14:textId="4A4ABC22" w:rsidR="00FB4FDA" w:rsidRPr="002365D3" w:rsidRDefault="00FB4FDA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6E2EAB" w14:textId="609A038C" w:rsidR="00106301" w:rsidRPr="002365D3" w:rsidRDefault="00014ED6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013368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361DFC17" w14:textId="0F8707F3" w:rsidR="00106301" w:rsidRPr="002365D3" w:rsidRDefault="00014ED6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5CD9FE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0023C4BC" w14:textId="0FDECA8B" w:rsidR="00106301" w:rsidRPr="002365D3" w:rsidRDefault="00014ED6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3F2381" w14:textId="77777777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4C420972" w14:textId="710CEAF1" w:rsidR="00106301" w:rsidRPr="002365D3" w:rsidRDefault="00014ED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712CC3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3CCF0038" w14:textId="515647F8" w:rsidR="00106301" w:rsidRPr="002365D3" w:rsidRDefault="00014ED6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438</w:t>
            </w:r>
          </w:p>
        </w:tc>
      </w:tr>
      <w:tr w:rsidR="00106301" w:rsidRPr="002365D3" w14:paraId="77FB3A65" w14:textId="77777777" w:rsidTr="00C92216">
        <w:trPr>
          <w:trHeight w:val="326"/>
        </w:trPr>
        <w:tc>
          <w:tcPr>
            <w:tcW w:w="4140" w:type="dxa"/>
            <w:shd w:val="clear" w:color="auto" w:fill="auto"/>
            <w:vAlign w:val="bottom"/>
          </w:tcPr>
          <w:p w14:paraId="28F9B498" w14:textId="28E00106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1C4EE8A" w14:textId="34940006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FFE326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55B9F96D" w14:textId="2CD1C38B" w:rsidR="00106301" w:rsidRPr="002365D3" w:rsidRDefault="00106301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AA2B585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F1A90E0" w14:textId="06476B6A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934A7E2" w14:textId="77777777" w:rsidR="00106301" w:rsidRPr="002365D3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64196004" w14:textId="7CF072A8" w:rsidR="00106301" w:rsidRPr="002365D3" w:rsidRDefault="0010630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856E44" w14:textId="77777777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65E4075C" w14:textId="2F6B9D3B" w:rsidR="00106301" w:rsidRPr="002365D3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14ED6" w:rsidRPr="002365D3" w14:paraId="12F9D396" w14:textId="77777777" w:rsidTr="00C92216">
        <w:tc>
          <w:tcPr>
            <w:tcW w:w="4140" w:type="dxa"/>
            <w:shd w:val="clear" w:color="auto" w:fill="auto"/>
            <w:vAlign w:val="bottom"/>
          </w:tcPr>
          <w:p w14:paraId="7BFC3D0F" w14:textId="5E22B80A" w:rsidR="00014ED6" w:rsidRPr="002365D3" w:rsidRDefault="00014ED6" w:rsidP="0001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BD3BD5" w14:textId="22F44D7F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AD320C" w14:textId="77777777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1A65BDC5" w14:textId="70A05426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2DE603" w14:textId="77777777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7DDEAD1" w14:textId="28203E66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0" w:type="dxa"/>
            <w:vAlign w:val="bottom"/>
          </w:tcPr>
          <w:p w14:paraId="378612B7" w14:textId="77777777" w:rsidR="00014ED6" w:rsidRPr="002365D3" w:rsidRDefault="00014ED6" w:rsidP="0001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2D88D890" w14:textId="58022B4B" w:rsidR="00014ED6" w:rsidRPr="002365D3" w:rsidRDefault="00014ED6" w:rsidP="0001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5E8DD3B" w14:textId="77777777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017C273C" w14:textId="0A46B59F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</w:tr>
      <w:tr w:rsidR="00014ED6" w:rsidRPr="002365D3" w14:paraId="06031682" w14:textId="77777777" w:rsidTr="00C92216">
        <w:tc>
          <w:tcPr>
            <w:tcW w:w="4140" w:type="dxa"/>
            <w:shd w:val="clear" w:color="auto" w:fill="auto"/>
            <w:vAlign w:val="bottom"/>
          </w:tcPr>
          <w:p w14:paraId="1536CA1C" w14:textId="74FB494C" w:rsidR="00014ED6" w:rsidRPr="002365D3" w:rsidRDefault="00014ED6" w:rsidP="0001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C1D98" w14:textId="4741E483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08354D" w14:textId="77777777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vAlign w:val="bottom"/>
          </w:tcPr>
          <w:p w14:paraId="55F17FB9" w14:textId="51C93901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CBDB141" w14:textId="77777777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5D1F3" w14:textId="7806A704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0" w:type="dxa"/>
            <w:vAlign w:val="bottom"/>
          </w:tcPr>
          <w:p w14:paraId="059407C3" w14:textId="77777777" w:rsidR="00014ED6" w:rsidRPr="002365D3" w:rsidRDefault="00014ED6" w:rsidP="0001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vAlign w:val="bottom"/>
          </w:tcPr>
          <w:p w14:paraId="1AFA64F6" w14:textId="6643B87B" w:rsidR="00014ED6" w:rsidRPr="002365D3" w:rsidRDefault="00014ED6" w:rsidP="0001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2FFEFC9" w14:textId="77777777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EB141" w14:textId="55B24F34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</w:tr>
      <w:tr w:rsidR="00014ED6" w:rsidRPr="002365D3" w14:paraId="29CC036F" w14:textId="77777777" w:rsidTr="00C92216">
        <w:tc>
          <w:tcPr>
            <w:tcW w:w="4140" w:type="dxa"/>
            <w:shd w:val="clear" w:color="auto" w:fill="auto"/>
            <w:vAlign w:val="bottom"/>
          </w:tcPr>
          <w:p w14:paraId="3F833180" w14:textId="4AB299EB" w:rsidR="00014ED6" w:rsidRPr="002365D3" w:rsidRDefault="00014ED6" w:rsidP="0001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A0333" w14:textId="653C243C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19C818" w14:textId="77777777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E1144" w14:textId="2F9CB74D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E8941A9" w14:textId="77777777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8AFB5" w14:textId="32424E19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C699F3F" w14:textId="77777777" w:rsidR="00014ED6" w:rsidRPr="002365D3" w:rsidRDefault="00014ED6" w:rsidP="0001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F34AF" w14:textId="4F093786" w:rsidR="00014ED6" w:rsidRPr="002365D3" w:rsidRDefault="00014ED6" w:rsidP="0001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652712" w14:textId="77777777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89D00" w14:textId="349571CE" w:rsidR="00014ED6" w:rsidRPr="002365D3" w:rsidRDefault="00014ED6" w:rsidP="00014E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</w:tr>
      <w:tr w:rsidR="00C54A81" w:rsidRPr="002365D3" w14:paraId="74ED06E3" w14:textId="77777777" w:rsidTr="00C92216">
        <w:tc>
          <w:tcPr>
            <w:tcW w:w="4140" w:type="dxa"/>
            <w:shd w:val="clear" w:color="auto" w:fill="auto"/>
            <w:vAlign w:val="bottom"/>
          </w:tcPr>
          <w:p w14:paraId="12AC8BAC" w14:textId="6E509809" w:rsidR="00C54A81" w:rsidRPr="002365D3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EBDC8" w14:textId="50A0E79E" w:rsidR="00C54A81" w:rsidRPr="002365D3" w:rsidRDefault="00996BD9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59,644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539726" w14:textId="77777777" w:rsidR="00C54A81" w:rsidRPr="002365D3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44A1" w14:textId="2A30D9F1" w:rsidR="00C54A81" w:rsidRPr="002365D3" w:rsidRDefault="00014ED6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879454" w14:textId="77777777" w:rsidR="00C54A81" w:rsidRPr="002365D3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23973" w14:textId="5719EAC0" w:rsidR="00C54A81" w:rsidRPr="002365D3" w:rsidRDefault="00014ED6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  <w:r w:rsidR="00996BD9"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,185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72CFF0" w14:textId="77777777" w:rsidR="00C54A81" w:rsidRPr="002365D3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FF7E4" w14:textId="2FA3FEA6" w:rsidR="00C54A81" w:rsidRPr="002365D3" w:rsidRDefault="00014ED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F5A72A" w14:textId="77777777" w:rsidR="00C54A81" w:rsidRPr="002365D3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ADF14" w14:textId="44B72FD8" w:rsidR="00C54A81" w:rsidRPr="002365D3" w:rsidRDefault="00014ED6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  <w:r w:rsidR="00996BD9"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,185</w:t>
            </w:r>
          </w:p>
        </w:tc>
      </w:tr>
      <w:tr w:rsidR="00C54A81" w:rsidRPr="002365D3" w14:paraId="7EC15410" w14:textId="77777777" w:rsidTr="00C92216">
        <w:tc>
          <w:tcPr>
            <w:tcW w:w="4140" w:type="dxa"/>
            <w:shd w:val="clear" w:color="auto" w:fill="auto"/>
            <w:vAlign w:val="bottom"/>
          </w:tcPr>
          <w:p w14:paraId="442E1FC9" w14:textId="4A67AD57" w:rsidR="00C54A81" w:rsidRPr="002365D3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3790" w14:textId="4D0CBD5D" w:rsidR="00C54A81" w:rsidRPr="002365D3" w:rsidRDefault="00996BD9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1,468,828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C247BC" w14:textId="77777777" w:rsidR="00C54A81" w:rsidRPr="002365D3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6C886" w14:textId="2F25CBA4" w:rsidR="00C54A81" w:rsidRPr="002365D3" w:rsidRDefault="00014ED6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6876C43" w14:textId="77777777" w:rsidR="00C54A81" w:rsidRPr="002365D3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106EE" w14:textId="0CC9EBDC" w:rsidR="00C54A81" w:rsidRPr="002365D3" w:rsidRDefault="00996BD9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1,468,611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83A1F8" w14:textId="77777777" w:rsidR="00C54A81" w:rsidRPr="002365D3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961D6" w14:textId="416D0085" w:rsidR="00C54A81" w:rsidRPr="002365D3" w:rsidRDefault="00014ED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5B382A" w14:textId="77777777" w:rsidR="00C54A81" w:rsidRPr="002365D3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692FB" w14:textId="33B36183" w:rsidR="00C54A81" w:rsidRPr="002365D3" w:rsidRDefault="00014ED6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</w:t>
            </w:r>
            <w:r w:rsidR="00996BD9"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468,611</w:t>
            </w:r>
          </w:p>
        </w:tc>
      </w:tr>
    </w:tbl>
    <w:p w14:paraId="312D5915" w14:textId="600118D1" w:rsidR="00A71523" w:rsidRPr="002365D3" w:rsidRDefault="00A71523" w:rsidP="00A738CF">
      <w:pPr>
        <w:rPr>
          <w:rFonts w:ascii="CordiaUPC" w:eastAsia="Times New Roman" w:hAnsi="CordiaUPC" w:cs="CordiaUPC"/>
          <w:sz w:val="10"/>
          <w:szCs w:val="10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1524A1" w:rsidRPr="002365D3" w14:paraId="25CB4158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571975B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1C821F2" w14:textId="77777777" w:rsidR="001524A1" w:rsidRPr="002365D3" w:rsidRDefault="001524A1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524A1" w:rsidRPr="002365D3" w14:paraId="66EAF958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1968D56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7B8D0D8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830B593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5FB2BC34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524A1" w:rsidRPr="002365D3" w14:paraId="3F1C6711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F6C98BB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42C301F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0E3F0E93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241ED3CD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DB0345E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BD5CC44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40A4FE7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2AA82CDB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0CDA288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BE0EE22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524A1" w:rsidRPr="002365D3" w14:paraId="3E0BD984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FAAD36A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77D53FD" w14:textId="77777777" w:rsidR="001524A1" w:rsidRPr="002365D3" w:rsidRDefault="001524A1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524A1" w:rsidRPr="002365D3" w14:paraId="65637221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7A4772A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B7C7AC6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7EC2B6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700B694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692C46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D45178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E4652D7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AE4F1AC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183F15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938DC2D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524A1" w:rsidRPr="002365D3" w14:paraId="5FC94ACA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31E3647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91516EA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1CCFAC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157C9F5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EB98FE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590BB5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F230ADF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E651168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659C17D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C6091E1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524A1" w:rsidRPr="002365D3" w14:paraId="09D9DF81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847105B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94B5F41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B92258C" w14:textId="77777777" w:rsidR="001524A1" w:rsidRPr="002365D3" w:rsidRDefault="001524A1" w:rsidP="00F2285E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236" w:type="dxa"/>
            <w:vAlign w:val="bottom"/>
          </w:tcPr>
          <w:p w14:paraId="00B712AD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A542DC6" w14:textId="77777777" w:rsidR="001524A1" w:rsidRPr="002365D3" w:rsidRDefault="001524A1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6CBDE0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8BD2184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1,043</w:t>
            </w:r>
          </w:p>
        </w:tc>
        <w:tc>
          <w:tcPr>
            <w:tcW w:w="240" w:type="dxa"/>
            <w:vAlign w:val="bottom"/>
          </w:tcPr>
          <w:p w14:paraId="2ABB8CBC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812E295" w14:textId="77777777" w:rsidR="001524A1" w:rsidRPr="002365D3" w:rsidRDefault="001524A1" w:rsidP="00C922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078B699D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A5F6CB4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1,421</w:t>
            </w:r>
          </w:p>
        </w:tc>
      </w:tr>
      <w:tr w:rsidR="001524A1" w:rsidRPr="002365D3" w14:paraId="47929510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6600E7D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1894D9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130E98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62394D0" w14:textId="77777777" w:rsidR="001524A1" w:rsidRPr="002365D3" w:rsidRDefault="001524A1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10E739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9836054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0136290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2B90574" w14:textId="77777777" w:rsidR="001524A1" w:rsidRPr="002365D3" w:rsidRDefault="001524A1" w:rsidP="00C922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F13167F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A52DA6F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1524A1" w:rsidRPr="002365D3" w14:paraId="5EFE3401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D6D5E41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C5BC7A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36" w:type="dxa"/>
            <w:vAlign w:val="bottom"/>
          </w:tcPr>
          <w:p w14:paraId="07DC7E7F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0ED9060" w14:textId="77777777" w:rsidR="001524A1" w:rsidRPr="002365D3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C87C3B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52B69B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40" w:type="dxa"/>
            <w:vAlign w:val="bottom"/>
          </w:tcPr>
          <w:p w14:paraId="1234239D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5470690" w14:textId="77777777" w:rsidR="001524A1" w:rsidRPr="002365D3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0D3BBEC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DD1F15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</w:tr>
      <w:tr w:rsidR="001524A1" w:rsidRPr="002365D3" w14:paraId="72BD6DA9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91E0039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EFB8031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36" w:type="dxa"/>
            <w:vAlign w:val="bottom"/>
          </w:tcPr>
          <w:p w14:paraId="4171D0CF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6647C86" w14:textId="77777777" w:rsidR="001524A1" w:rsidRPr="002365D3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0A0D07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A2920B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40" w:type="dxa"/>
            <w:vAlign w:val="bottom"/>
          </w:tcPr>
          <w:p w14:paraId="7BC99B4A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0576A49" w14:textId="77777777" w:rsidR="001524A1" w:rsidRPr="002365D3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495247F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8A5FBE5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</w:tr>
      <w:tr w:rsidR="001524A1" w:rsidRPr="002365D3" w14:paraId="06F0692F" w14:textId="77777777" w:rsidTr="00C92216">
        <w:tc>
          <w:tcPr>
            <w:tcW w:w="4140" w:type="dxa"/>
            <w:shd w:val="clear" w:color="auto" w:fill="auto"/>
            <w:vAlign w:val="bottom"/>
          </w:tcPr>
          <w:p w14:paraId="6824D4B1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08482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36" w:type="dxa"/>
            <w:vAlign w:val="bottom"/>
          </w:tcPr>
          <w:p w14:paraId="76E852E1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071E8" w14:textId="77777777" w:rsidR="001524A1" w:rsidRPr="002365D3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DEA7F8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EDB5D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3E926BCE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EA2B1" w14:textId="77777777" w:rsidR="001524A1" w:rsidRPr="002365D3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7F42683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62AA2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1C4E67CA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1524A1" w:rsidRPr="002365D3" w14:paraId="2D1C73E1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FFFD769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4F7BED9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614D4B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2DF1481" w14:textId="77777777" w:rsidR="001524A1" w:rsidRPr="002365D3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228609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E7CD3B1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5D237FF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CBAED81" w14:textId="77777777" w:rsidR="001524A1" w:rsidRPr="002365D3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A364CB8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2A2D66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1524A1" w:rsidRPr="002365D3" w14:paraId="5915514C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7963FB4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1A16A260" w14:textId="77777777" w:rsidR="001524A1" w:rsidRPr="002365D3" w:rsidRDefault="001524A1" w:rsidP="006A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  <w:tab w:val="left" w:pos="70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1600960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  <w:tc>
          <w:tcPr>
            <w:tcW w:w="236" w:type="dxa"/>
            <w:vAlign w:val="bottom"/>
          </w:tcPr>
          <w:p w14:paraId="0C54932D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39EDD05" w14:textId="77777777" w:rsidR="001524A1" w:rsidRPr="002365D3" w:rsidRDefault="001524A1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91E116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774BB6C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7446DB13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D4F549F" w14:textId="77777777" w:rsidR="001524A1" w:rsidRPr="002365D3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476E472E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CAD8D5E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</w:tr>
      <w:tr w:rsidR="001524A1" w:rsidRPr="002365D3" w14:paraId="61B02880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1DCBE15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C74ED91" w14:textId="77777777" w:rsidR="001524A1" w:rsidRPr="002365D3" w:rsidRDefault="001524A1" w:rsidP="006A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2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AA786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  <w:tc>
          <w:tcPr>
            <w:tcW w:w="236" w:type="dxa"/>
            <w:vAlign w:val="bottom"/>
          </w:tcPr>
          <w:p w14:paraId="25897CF9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268C2643" w14:textId="77777777" w:rsidR="001524A1" w:rsidRPr="002365D3" w:rsidRDefault="001524A1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197</w:t>
            </w:r>
          </w:p>
        </w:tc>
        <w:tc>
          <w:tcPr>
            <w:tcW w:w="236" w:type="dxa"/>
            <w:vAlign w:val="bottom"/>
          </w:tcPr>
          <w:p w14:paraId="69A4AEF4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DD8C5F1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02E9FB2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7B12DEF" w14:textId="77777777" w:rsidR="001524A1" w:rsidRPr="002365D3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2,693</w:t>
            </w:r>
          </w:p>
        </w:tc>
        <w:tc>
          <w:tcPr>
            <w:tcW w:w="240" w:type="dxa"/>
            <w:vAlign w:val="bottom"/>
          </w:tcPr>
          <w:p w14:paraId="333BDB21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24866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</w:tr>
      <w:tr w:rsidR="001524A1" w:rsidRPr="002365D3" w14:paraId="7350F712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E0EA039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58FDC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  <w:tc>
          <w:tcPr>
            <w:tcW w:w="236" w:type="dxa"/>
            <w:vAlign w:val="bottom"/>
          </w:tcPr>
          <w:p w14:paraId="060CCD02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17049" w14:textId="77777777" w:rsidR="001524A1" w:rsidRPr="002365D3" w:rsidRDefault="001524A1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01DD80F5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8E1B7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4EE7F17D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8283F" w14:textId="77777777" w:rsidR="001524A1" w:rsidRPr="002365D3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3,008</w:t>
            </w:r>
          </w:p>
        </w:tc>
        <w:tc>
          <w:tcPr>
            <w:tcW w:w="240" w:type="dxa"/>
            <w:vAlign w:val="bottom"/>
          </w:tcPr>
          <w:p w14:paraId="269CB894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1C860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</w:tr>
      <w:tr w:rsidR="000B6E57" w:rsidRPr="002365D3" w14:paraId="11FFE602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4235279" w14:textId="77777777" w:rsidR="000B6E57" w:rsidRPr="002365D3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F92D8" w14:textId="3BF2D075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1,324,201</w:t>
            </w:r>
          </w:p>
        </w:tc>
        <w:tc>
          <w:tcPr>
            <w:tcW w:w="236" w:type="dxa"/>
            <w:vAlign w:val="bottom"/>
          </w:tcPr>
          <w:p w14:paraId="08514CBA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93065" w14:textId="7B527DBE" w:rsidR="000B6E57" w:rsidRPr="002365D3" w:rsidRDefault="000B6E57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C26EB4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DCB54" w14:textId="1E579AC0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938,734</w:t>
            </w:r>
          </w:p>
        </w:tc>
        <w:tc>
          <w:tcPr>
            <w:tcW w:w="240" w:type="dxa"/>
            <w:vAlign w:val="bottom"/>
          </w:tcPr>
          <w:p w14:paraId="0F0E2A7D" w14:textId="77777777" w:rsidR="000B6E57" w:rsidRPr="002365D3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0B023" w14:textId="092E63DF" w:rsidR="000B6E57" w:rsidRPr="002365D3" w:rsidRDefault="000B6E57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389,564</w:t>
            </w:r>
          </w:p>
        </w:tc>
        <w:tc>
          <w:tcPr>
            <w:tcW w:w="240" w:type="dxa"/>
            <w:vAlign w:val="bottom"/>
          </w:tcPr>
          <w:p w14:paraId="3CF2076E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3E333" w14:textId="25D70293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1,328,298</w:t>
            </w:r>
          </w:p>
        </w:tc>
      </w:tr>
      <w:tr w:rsidR="000B6E57" w:rsidRPr="002365D3" w14:paraId="27D4D9AE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127A356" w14:textId="77777777" w:rsidR="000B6E57" w:rsidRPr="002365D3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1CE19" w14:textId="57494A78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1,512,764</w:t>
            </w:r>
          </w:p>
        </w:tc>
        <w:tc>
          <w:tcPr>
            <w:tcW w:w="236" w:type="dxa"/>
            <w:vAlign w:val="bottom"/>
          </w:tcPr>
          <w:p w14:paraId="283C3CDF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7FBCC" w14:textId="658BB2EE" w:rsidR="000B6E57" w:rsidRPr="002365D3" w:rsidRDefault="000B6E57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29839136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67EC3" w14:textId="5E4E84C4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1,123,714</w:t>
            </w:r>
          </w:p>
        </w:tc>
        <w:tc>
          <w:tcPr>
            <w:tcW w:w="240" w:type="dxa"/>
            <w:vAlign w:val="bottom"/>
          </w:tcPr>
          <w:p w14:paraId="7219D6E1" w14:textId="77777777" w:rsidR="000B6E57" w:rsidRPr="002365D3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55FFC" w14:textId="410E0177" w:rsidR="000B6E57" w:rsidRPr="002365D3" w:rsidRDefault="000B6E57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392,950</w:t>
            </w:r>
          </w:p>
        </w:tc>
        <w:tc>
          <w:tcPr>
            <w:tcW w:w="240" w:type="dxa"/>
            <w:vAlign w:val="bottom"/>
          </w:tcPr>
          <w:p w14:paraId="3A503644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EA1E0" w14:textId="2BA60ED4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1,516,861</w:t>
            </w:r>
          </w:p>
        </w:tc>
      </w:tr>
      <w:tr w:rsidR="001524A1" w:rsidRPr="002365D3" w14:paraId="3B63A8E8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BAFB0BE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E1C3C46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40F556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310CF05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E2A027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F26A786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8F591BA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FE46271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7A142AC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0878E1D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795392DC" w14:textId="77777777" w:rsidR="001524A1" w:rsidRPr="002365D3" w:rsidRDefault="001524A1" w:rsidP="001524A1">
      <w:r w:rsidRPr="002365D3">
        <w:br w:type="page"/>
      </w:r>
    </w:p>
    <w:tbl>
      <w:tblPr>
        <w:tblW w:w="9642" w:type="dxa"/>
        <w:tblLayout w:type="fixed"/>
        <w:tblLook w:val="04A0" w:firstRow="1" w:lastRow="0" w:firstColumn="1" w:lastColumn="0" w:noHBand="0" w:noVBand="1"/>
      </w:tblPr>
      <w:tblGrid>
        <w:gridCol w:w="4131"/>
        <w:gridCol w:w="995"/>
        <w:gridCol w:w="241"/>
        <w:gridCol w:w="749"/>
        <w:gridCol w:w="240"/>
        <w:gridCol w:w="933"/>
        <w:gridCol w:w="246"/>
        <w:gridCol w:w="955"/>
        <w:gridCol w:w="22"/>
        <w:gridCol w:w="218"/>
        <w:gridCol w:w="28"/>
        <w:gridCol w:w="869"/>
        <w:gridCol w:w="15"/>
      </w:tblGrid>
      <w:tr w:rsidR="001524A1" w:rsidRPr="002365D3" w14:paraId="1E8B0DF8" w14:textId="77777777" w:rsidTr="00C92216">
        <w:tc>
          <w:tcPr>
            <w:tcW w:w="4134" w:type="dxa"/>
            <w:shd w:val="clear" w:color="auto" w:fill="auto"/>
            <w:vAlign w:val="bottom"/>
          </w:tcPr>
          <w:p w14:paraId="1636062C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508" w:type="dxa"/>
            <w:gridSpan w:val="12"/>
            <w:shd w:val="clear" w:color="auto" w:fill="auto"/>
            <w:vAlign w:val="bottom"/>
          </w:tcPr>
          <w:p w14:paraId="31979064" w14:textId="77777777" w:rsidR="001524A1" w:rsidRPr="002365D3" w:rsidRDefault="001524A1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524A1" w:rsidRPr="002365D3" w14:paraId="57697408" w14:textId="77777777" w:rsidTr="00C92216">
        <w:trPr>
          <w:gridAfter w:val="1"/>
          <w:wAfter w:w="15" w:type="dxa"/>
        </w:trPr>
        <w:tc>
          <w:tcPr>
            <w:tcW w:w="4134" w:type="dxa"/>
            <w:shd w:val="clear" w:color="auto" w:fill="auto"/>
            <w:vAlign w:val="bottom"/>
          </w:tcPr>
          <w:p w14:paraId="57A39B10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A80A8F4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41" w:type="dxa"/>
            <w:vAlign w:val="bottom"/>
          </w:tcPr>
          <w:p w14:paraId="74DE60F2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6" w:type="dxa"/>
            <w:gridSpan w:val="9"/>
            <w:vAlign w:val="bottom"/>
          </w:tcPr>
          <w:p w14:paraId="123A089F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524A1" w:rsidRPr="002365D3" w14:paraId="3BD3F279" w14:textId="77777777" w:rsidTr="00C92216">
        <w:trPr>
          <w:gridAfter w:val="1"/>
          <w:wAfter w:w="14" w:type="dxa"/>
        </w:trPr>
        <w:tc>
          <w:tcPr>
            <w:tcW w:w="4134" w:type="dxa"/>
            <w:shd w:val="clear" w:color="auto" w:fill="auto"/>
            <w:vAlign w:val="bottom"/>
          </w:tcPr>
          <w:p w14:paraId="0395408F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FDA65C6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41" w:type="dxa"/>
            <w:vAlign w:val="bottom"/>
          </w:tcPr>
          <w:p w14:paraId="487F1CC5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49" w:type="dxa"/>
            <w:vAlign w:val="bottom"/>
          </w:tcPr>
          <w:p w14:paraId="4F7F821D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vAlign w:val="bottom"/>
          </w:tcPr>
          <w:p w14:paraId="69AF767D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vAlign w:val="bottom"/>
          </w:tcPr>
          <w:p w14:paraId="0B617F17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vAlign w:val="bottom"/>
          </w:tcPr>
          <w:p w14:paraId="36555B7D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03A3A4DA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37F7FBE3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F871240" w14:textId="77777777" w:rsidR="001524A1" w:rsidRPr="002365D3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524A1" w:rsidRPr="002365D3" w14:paraId="2A2813BC" w14:textId="77777777" w:rsidTr="00C92216">
        <w:tc>
          <w:tcPr>
            <w:tcW w:w="4134" w:type="dxa"/>
            <w:shd w:val="clear" w:color="auto" w:fill="auto"/>
            <w:vAlign w:val="bottom"/>
          </w:tcPr>
          <w:p w14:paraId="4D09E1E6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08" w:type="dxa"/>
            <w:gridSpan w:val="12"/>
            <w:shd w:val="clear" w:color="auto" w:fill="auto"/>
            <w:vAlign w:val="bottom"/>
          </w:tcPr>
          <w:p w14:paraId="0F2C1B82" w14:textId="77777777" w:rsidR="001524A1" w:rsidRPr="002365D3" w:rsidRDefault="001524A1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524A1" w:rsidRPr="002365D3" w14:paraId="54D87DB8" w14:textId="77777777" w:rsidTr="00C92216">
        <w:trPr>
          <w:gridAfter w:val="1"/>
          <w:wAfter w:w="12" w:type="dxa"/>
          <w:trHeight w:val="434"/>
        </w:trPr>
        <w:tc>
          <w:tcPr>
            <w:tcW w:w="4134" w:type="dxa"/>
            <w:shd w:val="clear" w:color="auto" w:fill="auto"/>
            <w:vAlign w:val="bottom"/>
          </w:tcPr>
          <w:p w14:paraId="5E89CE0A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7B23F0E" w14:textId="77777777" w:rsidR="001524A1" w:rsidRPr="002365D3" w:rsidRDefault="001524A1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C29EBBB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F453123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7ADB24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35BC3C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8832091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9851B31" w14:textId="77777777" w:rsidR="001524A1" w:rsidRPr="002365D3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270E956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70B46D78" w14:textId="77777777" w:rsidR="001524A1" w:rsidRPr="002365D3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4426" w:rsidRPr="002365D3" w14:paraId="7A4B8C52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105BCFB1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6" w:type="dxa"/>
            <w:vAlign w:val="bottom"/>
          </w:tcPr>
          <w:p w14:paraId="2D3B7698" w14:textId="6043B97B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1,339,195</w:t>
            </w:r>
          </w:p>
        </w:tc>
        <w:tc>
          <w:tcPr>
            <w:tcW w:w="241" w:type="dxa"/>
            <w:vAlign w:val="bottom"/>
          </w:tcPr>
          <w:p w14:paraId="5D416F06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324D0FCC" w14:textId="391FAAA0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163DE0C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4A637F" w14:textId="7C4658CD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1,339,235</w:t>
            </w:r>
          </w:p>
        </w:tc>
        <w:tc>
          <w:tcPr>
            <w:tcW w:w="246" w:type="dxa"/>
            <w:vAlign w:val="bottom"/>
          </w:tcPr>
          <w:p w14:paraId="63D809FA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7203ABFC" w14:textId="1F07CB91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1E9DF88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43116FB" w14:textId="273C1374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1,339,235</w:t>
            </w:r>
          </w:p>
        </w:tc>
      </w:tr>
      <w:tr w:rsidR="00574426" w:rsidRPr="002365D3" w14:paraId="453412E7" w14:textId="77777777" w:rsidTr="00C92216">
        <w:trPr>
          <w:gridAfter w:val="1"/>
          <w:wAfter w:w="12" w:type="dxa"/>
          <w:trHeight w:val="389"/>
        </w:trPr>
        <w:tc>
          <w:tcPr>
            <w:tcW w:w="4134" w:type="dxa"/>
            <w:shd w:val="clear" w:color="auto" w:fill="auto"/>
            <w:vAlign w:val="bottom"/>
          </w:tcPr>
          <w:p w14:paraId="3F5330A2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757D80A7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6" w:type="dxa"/>
            <w:vAlign w:val="bottom"/>
          </w:tcPr>
          <w:p w14:paraId="6ABD83A5" w14:textId="428FDD7E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1" w:type="dxa"/>
            <w:vAlign w:val="bottom"/>
          </w:tcPr>
          <w:p w14:paraId="03705040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06C34BAB" w14:textId="05DE7FFB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3A9D3D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AEF6E4" w14:textId="14B94C75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6" w:type="dxa"/>
            <w:vAlign w:val="bottom"/>
          </w:tcPr>
          <w:p w14:paraId="7F425879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2F491D62" w14:textId="3A51954B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22F90328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45FAE51B" w14:textId="35C25BBE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</w:tr>
      <w:tr w:rsidR="00574426" w:rsidRPr="002365D3" w14:paraId="46D77E05" w14:textId="77777777" w:rsidTr="00C92216">
        <w:trPr>
          <w:gridAfter w:val="1"/>
          <w:wAfter w:w="12" w:type="dxa"/>
          <w:trHeight w:val="326"/>
        </w:trPr>
        <w:tc>
          <w:tcPr>
            <w:tcW w:w="4134" w:type="dxa"/>
            <w:shd w:val="clear" w:color="auto" w:fill="auto"/>
            <w:vAlign w:val="bottom"/>
          </w:tcPr>
          <w:p w14:paraId="79C5F671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6" w:type="dxa"/>
            <w:vAlign w:val="bottom"/>
          </w:tcPr>
          <w:p w14:paraId="3A8C34AD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FCDB2C8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015065A5" w14:textId="77777777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582D42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5CCE6F0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60C45FBB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68998204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41DC1AC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49BC4BD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4426" w:rsidRPr="002365D3" w14:paraId="48BEECDB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540A6D37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96" w:type="dxa"/>
            <w:vAlign w:val="bottom"/>
          </w:tcPr>
          <w:p w14:paraId="2F0CCA4C" w14:textId="335BCA80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1" w:type="dxa"/>
            <w:vAlign w:val="bottom"/>
          </w:tcPr>
          <w:p w14:paraId="18B98DFE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21890E96" w14:textId="03D5A0A5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0144A5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5B3319B" w14:textId="1E7C2208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6" w:type="dxa"/>
            <w:vAlign w:val="bottom"/>
          </w:tcPr>
          <w:p w14:paraId="6682BB9B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40642145" w14:textId="71F97FFA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C5D267C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7C9A5BC1" w14:textId="6A362F9D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</w:tr>
      <w:tr w:rsidR="00574426" w:rsidRPr="002365D3" w14:paraId="0FB53CD7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5F915D35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19750" w14:textId="590A8EAF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1" w:type="dxa"/>
            <w:vAlign w:val="bottom"/>
          </w:tcPr>
          <w:p w14:paraId="4606C8D4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35505" w14:textId="6F2B4C0B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F158CA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80B28" w14:textId="0D42B19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6" w:type="dxa"/>
            <w:vAlign w:val="bottom"/>
          </w:tcPr>
          <w:p w14:paraId="4200EC33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2453B" w14:textId="6A378E23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2D6C712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FC0D3" w14:textId="7C828634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</w:tr>
      <w:tr w:rsidR="00574426" w:rsidRPr="002365D3" w14:paraId="1BE5D111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36EBC3F2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8EB77" w14:textId="1E1B82A5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1" w:type="dxa"/>
            <w:vAlign w:val="bottom"/>
          </w:tcPr>
          <w:p w14:paraId="6FFDF1D2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32EAF7" w14:textId="78B28BCE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6CF24D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85575" w14:textId="44AA710A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6" w:type="dxa"/>
            <w:vAlign w:val="bottom"/>
          </w:tcPr>
          <w:p w14:paraId="6D13290A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A6609" w14:textId="20E76951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6C9356B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133505" w14:textId="2CBEAA16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</w:tr>
      <w:tr w:rsidR="00574426" w:rsidRPr="002365D3" w14:paraId="541742D5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5A924141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E50C7" w14:textId="0D25D170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68,398</w:t>
            </w:r>
          </w:p>
        </w:tc>
        <w:tc>
          <w:tcPr>
            <w:tcW w:w="241" w:type="dxa"/>
            <w:vAlign w:val="bottom"/>
          </w:tcPr>
          <w:p w14:paraId="66CDA6ED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9BA9F" w14:textId="0445E9E1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C94E84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5CF09" w14:textId="6464EAAC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70,4</w:t>
            </w:r>
            <w:r w:rsidR="001C26DE"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</w:t>
            </w:r>
          </w:p>
        </w:tc>
        <w:tc>
          <w:tcPr>
            <w:tcW w:w="246" w:type="dxa"/>
            <w:vAlign w:val="bottom"/>
          </w:tcPr>
          <w:p w14:paraId="46743EC5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8F5BD" w14:textId="5F30C57C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2B183C43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CC9FB1" w14:textId="1A5A62DF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70,4</w:t>
            </w:r>
            <w:r w:rsidR="001C26DE"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</w:t>
            </w:r>
          </w:p>
        </w:tc>
      </w:tr>
      <w:tr w:rsidR="00574426" w:rsidRPr="002365D3" w14:paraId="28ABC0F6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1B6BD70C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5AFE5" w14:textId="2C28EE5A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1,414,625</w:t>
            </w:r>
          </w:p>
        </w:tc>
        <w:tc>
          <w:tcPr>
            <w:tcW w:w="241" w:type="dxa"/>
            <w:vAlign w:val="bottom"/>
          </w:tcPr>
          <w:p w14:paraId="27D99113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F582C" w14:textId="51F37994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067AC1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A03818" w14:textId="37714A11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1,416,7</w:t>
            </w:r>
            <w:r w:rsidR="001C26DE"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35</w:t>
            </w:r>
          </w:p>
        </w:tc>
        <w:tc>
          <w:tcPr>
            <w:tcW w:w="246" w:type="dxa"/>
            <w:vAlign w:val="bottom"/>
          </w:tcPr>
          <w:p w14:paraId="4094E5D5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1F29F" w14:textId="10FF8ED5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C059A3A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A5C18" w14:textId="7E1F634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1,416,7</w:t>
            </w:r>
            <w:r w:rsidR="001C26DE"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35</w:t>
            </w:r>
          </w:p>
        </w:tc>
      </w:tr>
    </w:tbl>
    <w:p w14:paraId="6783C25F" w14:textId="77777777" w:rsidR="007436CE" w:rsidRPr="002365D3" w:rsidRDefault="007436CE" w:rsidP="00A738CF">
      <w:pPr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60882389" w14:textId="77777777" w:rsidR="00F414D2" w:rsidRPr="002365D3" w:rsidRDefault="00F414D2" w:rsidP="002A52CF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37"/>
        <w:gridCol w:w="1007"/>
        <w:gridCol w:w="236"/>
        <w:gridCol w:w="736"/>
        <w:gridCol w:w="239"/>
        <w:gridCol w:w="935"/>
        <w:gridCol w:w="240"/>
        <w:gridCol w:w="957"/>
        <w:gridCol w:w="240"/>
        <w:gridCol w:w="903"/>
      </w:tblGrid>
      <w:tr w:rsidR="006372E5" w:rsidRPr="002365D3" w14:paraId="301EABAE" w14:textId="77777777" w:rsidTr="008E407B">
        <w:tc>
          <w:tcPr>
            <w:tcW w:w="4137" w:type="dxa"/>
            <w:shd w:val="clear" w:color="auto" w:fill="auto"/>
            <w:vAlign w:val="bottom"/>
          </w:tcPr>
          <w:p w14:paraId="33BF5811" w14:textId="3C43C546" w:rsidR="006372E5" w:rsidRPr="002365D3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432651D8" w14:textId="77777777" w:rsidR="006372E5" w:rsidRPr="002365D3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372E5" w:rsidRPr="002365D3" w14:paraId="79102A16" w14:textId="77777777" w:rsidTr="008E407B">
        <w:tc>
          <w:tcPr>
            <w:tcW w:w="4137" w:type="dxa"/>
            <w:shd w:val="clear" w:color="auto" w:fill="auto"/>
            <w:vAlign w:val="bottom"/>
          </w:tcPr>
          <w:p w14:paraId="23ACEE61" w14:textId="77777777" w:rsidR="006372E5" w:rsidRPr="002365D3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45FCF61" w14:textId="303CB890" w:rsidR="006372E5" w:rsidRPr="002365D3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2AA38F8F" w14:textId="77777777" w:rsidR="006372E5" w:rsidRPr="002365D3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5FC73A30" w14:textId="77777777" w:rsidR="006372E5" w:rsidRPr="002365D3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372E5" w:rsidRPr="002365D3" w14:paraId="0E30EF61" w14:textId="77777777" w:rsidTr="008E407B">
        <w:tc>
          <w:tcPr>
            <w:tcW w:w="4137" w:type="dxa"/>
            <w:shd w:val="clear" w:color="auto" w:fill="auto"/>
            <w:vAlign w:val="bottom"/>
          </w:tcPr>
          <w:p w14:paraId="7C2B8859" w14:textId="77777777" w:rsidR="006372E5" w:rsidRPr="002365D3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3DEB89A" w14:textId="248146D4" w:rsidR="006372E5" w:rsidRPr="002365D3" w:rsidRDefault="006372E5" w:rsidP="001100B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425CEC86" w14:textId="77777777" w:rsidR="006372E5" w:rsidRPr="002365D3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01EA9ED6" w14:textId="77777777" w:rsidR="006372E5" w:rsidRPr="002365D3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20DC162A" w14:textId="77777777" w:rsidR="006372E5" w:rsidRPr="002365D3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364B195C" w14:textId="77777777" w:rsidR="006372E5" w:rsidRPr="002365D3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7A18AF91" w14:textId="77777777" w:rsidR="006372E5" w:rsidRPr="002365D3" w:rsidRDefault="006372E5" w:rsidP="001100B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20144304" w14:textId="77777777" w:rsidR="006372E5" w:rsidRPr="002365D3" w:rsidRDefault="006372E5" w:rsidP="001100B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445BB550" w14:textId="77777777" w:rsidR="006372E5" w:rsidRPr="002365D3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D479522" w14:textId="77777777" w:rsidR="006372E5" w:rsidRPr="002365D3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72E5" w:rsidRPr="002365D3" w14:paraId="2B6B8E53" w14:textId="77777777" w:rsidTr="008E407B">
        <w:tc>
          <w:tcPr>
            <w:tcW w:w="4137" w:type="dxa"/>
            <w:shd w:val="clear" w:color="auto" w:fill="auto"/>
            <w:vAlign w:val="bottom"/>
          </w:tcPr>
          <w:p w14:paraId="065C0E4B" w14:textId="77777777" w:rsidR="006372E5" w:rsidRPr="002365D3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90622A2" w14:textId="77777777" w:rsidR="006372E5" w:rsidRPr="002365D3" w:rsidRDefault="006372E5" w:rsidP="001100B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372E5" w:rsidRPr="002365D3" w14:paraId="691770ED" w14:textId="77777777" w:rsidTr="008E407B">
        <w:tc>
          <w:tcPr>
            <w:tcW w:w="4137" w:type="dxa"/>
            <w:shd w:val="clear" w:color="auto" w:fill="auto"/>
            <w:vAlign w:val="bottom"/>
          </w:tcPr>
          <w:p w14:paraId="583FC817" w14:textId="00800C8A" w:rsidR="006372E5" w:rsidRPr="002365D3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E407B"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="008E407B" w:rsidRPr="002365D3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  <w:r w:rsidR="00D213FE"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="00D213FE"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1DFE2E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AD1AE0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BED006E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E365BDE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66F40AC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510C50C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F6450E7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68064FD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AF2B27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372E5" w:rsidRPr="002365D3" w14:paraId="284B93EE" w14:textId="77777777" w:rsidTr="008E407B">
        <w:tc>
          <w:tcPr>
            <w:tcW w:w="4137" w:type="dxa"/>
            <w:shd w:val="clear" w:color="auto" w:fill="auto"/>
            <w:vAlign w:val="bottom"/>
          </w:tcPr>
          <w:p w14:paraId="4354144E" w14:textId="77777777" w:rsidR="006372E5" w:rsidRPr="002365D3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8ED704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DBA286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52F6C213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F80331C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4359BB4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7A31CC3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7932C8C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420CA2F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F91FF4" w14:textId="77777777" w:rsidR="006372E5" w:rsidRPr="002365D3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715A4" w:rsidRPr="002365D3" w14:paraId="0812D5F5" w14:textId="77777777" w:rsidTr="008E407B">
        <w:tc>
          <w:tcPr>
            <w:tcW w:w="4137" w:type="dxa"/>
            <w:shd w:val="clear" w:color="auto" w:fill="auto"/>
            <w:vAlign w:val="bottom"/>
          </w:tcPr>
          <w:p w14:paraId="65274A0C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676E574" w14:textId="2F5095B0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AE9E1DD" w14:textId="4F3DACE5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1,533</w:t>
            </w:r>
          </w:p>
        </w:tc>
        <w:tc>
          <w:tcPr>
            <w:tcW w:w="236" w:type="dxa"/>
            <w:vAlign w:val="bottom"/>
          </w:tcPr>
          <w:p w14:paraId="198A8C4A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334C4C7" w14:textId="0C1EBAF7" w:rsidR="006715A4" w:rsidRPr="002365D3" w:rsidRDefault="006715A4" w:rsidP="006715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39" w:type="dxa"/>
            <w:vAlign w:val="bottom"/>
          </w:tcPr>
          <w:p w14:paraId="4A6DF496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74D06B7" w14:textId="11F74D2E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1,106</w:t>
            </w:r>
          </w:p>
        </w:tc>
        <w:tc>
          <w:tcPr>
            <w:tcW w:w="240" w:type="dxa"/>
            <w:vAlign w:val="bottom"/>
          </w:tcPr>
          <w:p w14:paraId="61078DB8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9D4B3C4" w14:textId="5758A112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40" w:type="dxa"/>
            <w:vAlign w:val="bottom"/>
          </w:tcPr>
          <w:p w14:paraId="700163EE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6399E0" w14:textId="7E2814B0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1,533</w:t>
            </w:r>
          </w:p>
        </w:tc>
      </w:tr>
      <w:tr w:rsidR="006715A4" w:rsidRPr="002365D3" w14:paraId="356B3D3B" w14:textId="77777777" w:rsidTr="008E407B">
        <w:tc>
          <w:tcPr>
            <w:tcW w:w="4137" w:type="dxa"/>
            <w:shd w:val="clear" w:color="auto" w:fill="auto"/>
            <w:vAlign w:val="bottom"/>
          </w:tcPr>
          <w:p w14:paraId="55A6D898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6130D78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3F8AA4F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5AA59E3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347345A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DB04732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EA83596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61C8F0A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0A83A6B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D5CECC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6715A4" w:rsidRPr="002365D3" w14:paraId="2466F441" w14:textId="77777777" w:rsidTr="008E407B">
        <w:tc>
          <w:tcPr>
            <w:tcW w:w="4137" w:type="dxa"/>
            <w:shd w:val="clear" w:color="auto" w:fill="auto"/>
            <w:vAlign w:val="bottom"/>
          </w:tcPr>
          <w:p w14:paraId="6E18CC8F" w14:textId="534B37C6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461E9EC" w14:textId="62AEAC61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9,507</w:t>
            </w:r>
          </w:p>
        </w:tc>
        <w:tc>
          <w:tcPr>
            <w:tcW w:w="236" w:type="dxa"/>
            <w:vAlign w:val="bottom"/>
          </w:tcPr>
          <w:p w14:paraId="3B57B9BB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2F7D2136" w14:textId="6217FC99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E6FEC22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6C2B42F" w14:textId="4D4260FC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  <w:tc>
          <w:tcPr>
            <w:tcW w:w="240" w:type="dxa"/>
            <w:vAlign w:val="bottom"/>
          </w:tcPr>
          <w:p w14:paraId="06875535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0DC7579" w14:textId="068F7081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49364AB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589D96C" w14:textId="47DBA6E1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</w:tr>
      <w:tr w:rsidR="006715A4" w:rsidRPr="002365D3" w14:paraId="3B4999F9" w14:textId="77777777" w:rsidTr="008E407B">
        <w:tc>
          <w:tcPr>
            <w:tcW w:w="4137" w:type="dxa"/>
            <w:shd w:val="clear" w:color="auto" w:fill="auto"/>
            <w:vAlign w:val="bottom"/>
          </w:tcPr>
          <w:p w14:paraId="1CB52A4C" w14:textId="42038038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79425FE" w14:textId="509DF169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869</w:t>
            </w:r>
          </w:p>
        </w:tc>
        <w:tc>
          <w:tcPr>
            <w:tcW w:w="236" w:type="dxa"/>
            <w:vAlign w:val="bottom"/>
          </w:tcPr>
          <w:p w14:paraId="7982466E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15D4DCE7" w14:textId="564323A8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22B55F9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38DF2F1" w14:textId="68BBCE0D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  <w:tc>
          <w:tcPr>
            <w:tcW w:w="240" w:type="dxa"/>
            <w:vAlign w:val="bottom"/>
          </w:tcPr>
          <w:p w14:paraId="27ADFE50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9021927" w14:textId="07DCC9C1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08BE20E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16C1AB6" w14:textId="3C349C59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</w:tr>
      <w:tr w:rsidR="006715A4" w:rsidRPr="002365D3" w14:paraId="00CE3C36" w14:textId="77777777" w:rsidTr="008E407B">
        <w:tc>
          <w:tcPr>
            <w:tcW w:w="4137" w:type="dxa"/>
            <w:shd w:val="clear" w:color="auto" w:fill="auto"/>
          </w:tcPr>
          <w:p w14:paraId="11A4C7D7" w14:textId="644ECC54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90315" w14:textId="495ED4C1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36" w:type="dxa"/>
            <w:vAlign w:val="bottom"/>
          </w:tcPr>
          <w:p w14:paraId="17780F47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ED7AE" w14:textId="5614C275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CD51397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D588F" w14:textId="7574F43E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0" w:type="dxa"/>
            <w:vAlign w:val="bottom"/>
          </w:tcPr>
          <w:p w14:paraId="691B0B1D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634F8" w14:textId="22CAE463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0AAFB57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90C01" w14:textId="5CA8792A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</w:tr>
      <w:tr w:rsidR="00E674B1" w:rsidRPr="002365D3" w14:paraId="30BEFEEF" w14:textId="77777777" w:rsidTr="008E407B">
        <w:tc>
          <w:tcPr>
            <w:tcW w:w="4137" w:type="dxa"/>
            <w:shd w:val="clear" w:color="auto" w:fill="auto"/>
          </w:tcPr>
          <w:p w14:paraId="03E855BE" w14:textId="5E27F557" w:rsidR="00E674B1" w:rsidRPr="002365D3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7" w:type="dxa"/>
            <w:shd w:val="clear" w:color="auto" w:fill="auto"/>
          </w:tcPr>
          <w:p w14:paraId="1B5AFB8F" w14:textId="77777777" w:rsidR="00E674B1" w:rsidRPr="002365D3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715F57" w14:textId="77777777" w:rsidR="00E674B1" w:rsidRPr="002365D3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</w:tcPr>
          <w:p w14:paraId="74635489" w14:textId="77777777" w:rsidR="00E674B1" w:rsidRPr="002365D3" w:rsidRDefault="00E674B1" w:rsidP="00C9221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1AEF3FF" w14:textId="77777777" w:rsidR="00E674B1" w:rsidRPr="002365D3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4FD34A96" w14:textId="77777777" w:rsidR="00E674B1" w:rsidRPr="002365D3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7E14B3C" w14:textId="77777777" w:rsidR="00E674B1" w:rsidRPr="002365D3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19102879" w14:textId="77777777" w:rsidR="00E674B1" w:rsidRPr="002365D3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BED5E2F" w14:textId="77777777" w:rsidR="00E674B1" w:rsidRPr="002365D3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</w:tcPr>
          <w:p w14:paraId="7C42FBB3" w14:textId="77777777" w:rsidR="00E674B1" w:rsidRPr="002365D3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715A4" w:rsidRPr="002365D3" w14:paraId="2381A62F" w14:textId="77777777" w:rsidTr="008E407B">
        <w:tc>
          <w:tcPr>
            <w:tcW w:w="4137" w:type="dxa"/>
            <w:shd w:val="clear" w:color="auto" w:fill="auto"/>
          </w:tcPr>
          <w:p w14:paraId="051A3F9B" w14:textId="77777777" w:rsidR="006715A4" w:rsidRPr="002365D3" w:rsidRDefault="006715A4" w:rsidP="006715A4">
            <w:pPr>
              <w:tabs>
                <w:tab w:val="clear" w:pos="227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1366C682" w14:textId="5B06BEE0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8DA1B0D" w14:textId="175B6C2E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49,106</w:t>
            </w:r>
          </w:p>
        </w:tc>
        <w:tc>
          <w:tcPr>
            <w:tcW w:w="236" w:type="dxa"/>
            <w:vAlign w:val="bottom"/>
          </w:tcPr>
          <w:p w14:paraId="124CB9E9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2484E09C" w14:textId="2951CC8C" w:rsidR="006715A4" w:rsidRPr="002365D3" w:rsidRDefault="006715A4" w:rsidP="006715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8A986A8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A9FA789" w14:textId="4220D44D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  <w:tc>
          <w:tcPr>
            <w:tcW w:w="240" w:type="dxa"/>
            <w:vAlign w:val="bottom"/>
          </w:tcPr>
          <w:p w14:paraId="19EAF7B5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62D926C" w14:textId="007D65B8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D5737DC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606F214" w14:textId="65B3EBDA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</w:tr>
      <w:tr w:rsidR="006715A4" w:rsidRPr="002365D3" w14:paraId="31AC4649" w14:textId="77777777" w:rsidTr="008E407B">
        <w:tc>
          <w:tcPr>
            <w:tcW w:w="4137" w:type="dxa"/>
            <w:shd w:val="clear" w:color="auto" w:fill="auto"/>
          </w:tcPr>
          <w:p w14:paraId="73792915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3F002066" w14:textId="3885D050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068FA27" w14:textId="426C0A40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  <w:tc>
          <w:tcPr>
            <w:tcW w:w="236" w:type="dxa"/>
            <w:vAlign w:val="bottom"/>
          </w:tcPr>
          <w:p w14:paraId="26515362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18F89D56" w14:textId="45D20873" w:rsidR="006715A4" w:rsidRPr="002365D3" w:rsidRDefault="006715A4" w:rsidP="006715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4B8B1B4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C86087B" w14:textId="259AFD65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0D00121B" w14:textId="678D5735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6C34ADB" w14:textId="45F7C875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1D1BA47A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81ABE5" w14:textId="4DD21642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</w:tr>
      <w:tr w:rsidR="006715A4" w:rsidRPr="002365D3" w14:paraId="276B4135" w14:textId="77777777" w:rsidTr="008E407B">
        <w:tc>
          <w:tcPr>
            <w:tcW w:w="4137" w:type="dxa"/>
            <w:shd w:val="clear" w:color="auto" w:fill="auto"/>
          </w:tcPr>
          <w:p w14:paraId="24D92119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BE95ECB" w14:textId="5B1FDD30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9C29" w14:textId="0FACAF15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  <w:tc>
          <w:tcPr>
            <w:tcW w:w="236" w:type="dxa"/>
            <w:vAlign w:val="bottom"/>
          </w:tcPr>
          <w:p w14:paraId="64FEBEF7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1BF0F40E" w14:textId="6EC56895" w:rsidR="006715A4" w:rsidRPr="002365D3" w:rsidRDefault="006715A4" w:rsidP="006715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239" w:type="dxa"/>
            <w:vAlign w:val="bottom"/>
          </w:tcPr>
          <w:p w14:paraId="05CF8D43" w14:textId="0F0C1440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066B0475" w14:textId="2649FF90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96AA0F" w14:textId="6A9F3026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906EC12" w14:textId="7FDDEC49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2,682</w:t>
            </w:r>
          </w:p>
        </w:tc>
        <w:tc>
          <w:tcPr>
            <w:tcW w:w="240" w:type="dxa"/>
            <w:vAlign w:val="bottom"/>
          </w:tcPr>
          <w:p w14:paraId="199B5A97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F03A1" w14:textId="7FBE96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</w:tr>
      <w:tr w:rsidR="006715A4" w:rsidRPr="002365D3" w14:paraId="37B647FA" w14:textId="77777777" w:rsidTr="008E407B">
        <w:tc>
          <w:tcPr>
            <w:tcW w:w="4137" w:type="dxa"/>
            <w:shd w:val="clear" w:color="auto" w:fill="auto"/>
          </w:tcPr>
          <w:p w14:paraId="58B162B2" w14:textId="594B9CE2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33798" w14:textId="4D9F4D70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211,432</w:t>
            </w:r>
          </w:p>
        </w:tc>
        <w:tc>
          <w:tcPr>
            <w:tcW w:w="236" w:type="dxa"/>
            <w:vAlign w:val="bottom"/>
          </w:tcPr>
          <w:p w14:paraId="29487579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F5FB9" w14:textId="736AA56A" w:rsidR="006715A4" w:rsidRPr="002365D3" w:rsidRDefault="006715A4" w:rsidP="006715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39" w:type="dxa"/>
            <w:vAlign w:val="bottom"/>
          </w:tcPr>
          <w:p w14:paraId="3D9821F6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BA779" w14:textId="5D58CAA4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207,522</w:t>
            </w:r>
          </w:p>
        </w:tc>
        <w:tc>
          <w:tcPr>
            <w:tcW w:w="240" w:type="dxa"/>
            <w:vAlign w:val="bottom"/>
          </w:tcPr>
          <w:p w14:paraId="27347CEA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8DA14" w14:textId="3262EE9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2,997</w:t>
            </w:r>
          </w:p>
        </w:tc>
        <w:tc>
          <w:tcPr>
            <w:tcW w:w="240" w:type="dxa"/>
            <w:vAlign w:val="bottom"/>
          </w:tcPr>
          <w:p w14:paraId="1FC2E62B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4BC3E" w14:textId="1867D7BF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210,693</w:t>
            </w:r>
          </w:p>
        </w:tc>
      </w:tr>
      <w:tr w:rsidR="006715A4" w:rsidRPr="002365D3" w14:paraId="0E0E6BB0" w14:textId="77777777" w:rsidTr="008E407B">
        <w:tc>
          <w:tcPr>
            <w:tcW w:w="4137" w:type="dxa"/>
            <w:shd w:val="clear" w:color="auto" w:fill="auto"/>
          </w:tcPr>
          <w:p w14:paraId="7D717E67" w14:textId="17E01F0A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F4FD" w14:textId="62CC7966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1,323,737</w:t>
            </w:r>
          </w:p>
        </w:tc>
        <w:tc>
          <w:tcPr>
            <w:tcW w:w="236" w:type="dxa"/>
            <w:vAlign w:val="bottom"/>
          </w:tcPr>
          <w:p w14:paraId="390D95D5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9D309" w14:textId="595A350A" w:rsidR="006715A4" w:rsidRPr="002365D3" w:rsidRDefault="006715A4" w:rsidP="006715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A61E520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FC2D5" w14:textId="74B1AB8D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922,747</w:t>
            </w:r>
          </w:p>
        </w:tc>
        <w:tc>
          <w:tcPr>
            <w:tcW w:w="240" w:type="dxa"/>
            <w:vAlign w:val="bottom"/>
          </w:tcPr>
          <w:p w14:paraId="640246C9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26BF4" w14:textId="5F0F4824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404,643</w:t>
            </w:r>
          </w:p>
        </w:tc>
        <w:tc>
          <w:tcPr>
            <w:tcW w:w="240" w:type="dxa"/>
            <w:vAlign w:val="bottom"/>
          </w:tcPr>
          <w:p w14:paraId="48D44ECD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FDC2D" w14:textId="684F7A19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1,327,390</w:t>
            </w:r>
          </w:p>
        </w:tc>
      </w:tr>
      <w:tr w:rsidR="006715A4" w:rsidRPr="002365D3" w14:paraId="0674683A" w14:textId="77777777" w:rsidTr="002D7C49">
        <w:tc>
          <w:tcPr>
            <w:tcW w:w="4137" w:type="dxa"/>
            <w:shd w:val="clear" w:color="auto" w:fill="auto"/>
          </w:tcPr>
          <w:p w14:paraId="66F41729" w14:textId="6241EA30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80381F" w14:textId="4C0BF5EF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1,547,078</w:t>
            </w:r>
          </w:p>
        </w:tc>
        <w:tc>
          <w:tcPr>
            <w:tcW w:w="236" w:type="dxa"/>
            <w:vAlign w:val="bottom"/>
          </w:tcPr>
          <w:p w14:paraId="00F601BD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D6887" w14:textId="01E6BE66" w:rsidR="006715A4" w:rsidRPr="002365D3" w:rsidRDefault="006715A4" w:rsidP="006715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2F8FFE14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0E05" w14:textId="0C230A1A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1,141,751</w:t>
            </w:r>
          </w:p>
        </w:tc>
        <w:tc>
          <w:tcPr>
            <w:tcW w:w="240" w:type="dxa"/>
            <w:vAlign w:val="bottom"/>
          </w:tcPr>
          <w:p w14:paraId="700DBDF7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D9900" w14:textId="37474005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408,044</w:t>
            </w:r>
          </w:p>
        </w:tc>
        <w:tc>
          <w:tcPr>
            <w:tcW w:w="240" w:type="dxa"/>
            <w:vAlign w:val="bottom"/>
          </w:tcPr>
          <w:p w14:paraId="082380FA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17A07B" w14:textId="436FCF9B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1,549,992</w:t>
            </w:r>
          </w:p>
        </w:tc>
      </w:tr>
    </w:tbl>
    <w:p w14:paraId="3F0B0153" w14:textId="77777777" w:rsidR="008E407B" w:rsidRPr="002365D3" w:rsidRDefault="008E407B">
      <w:r w:rsidRPr="002365D3">
        <w:br w:type="page"/>
      </w: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37"/>
        <w:gridCol w:w="1007"/>
        <w:gridCol w:w="236"/>
        <w:gridCol w:w="736"/>
        <w:gridCol w:w="239"/>
        <w:gridCol w:w="935"/>
        <w:gridCol w:w="240"/>
        <w:gridCol w:w="957"/>
        <w:gridCol w:w="240"/>
        <w:gridCol w:w="903"/>
        <w:gridCol w:w="240"/>
      </w:tblGrid>
      <w:tr w:rsidR="008C0CB3" w:rsidRPr="002365D3" w14:paraId="02A7237C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C9D838E" w14:textId="39B710C4" w:rsidR="008C0CB3" w:rsidRPr="002365D3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1CCA371" w14:textId="77777777" w:rsidR="008C0CB3" w:rsidRPr="002365D3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8C0CB3" w:rsidRPr="002365D3" w14:paraId="5B096C13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61090212" w14:textId="77777777" w:rsidR="008C0CB3" w:rsidRPr="002365D3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1A144F5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12DF4260" w14:textId="77777777" w:rsidR="008C0CB3" w:rsidRPr="002365D3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1A020869" w14:textId="77777777" w:rsidR="008C0CB3" w:rsidRPr="002365D3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C0CB3" w:rsidRPr="002365D3" w14:paraId="5B1794DA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383FD21" w14:textId="77777777" w:rsidR="008C0CB3" w:rsidRPr="002365D3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992A7DD" w14:textId="77777777" w:rsidR="008C0CB3" w:rsidRPr="002365D3" w:rsidRDefault="008C0CB3" w:rsidP="00F45FF8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1A3EB110" w14:textId="77777777" w:rsidR="008C0CB3" w:rsidRPr="002365D3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721B7C3D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237A30AA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21A9B104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05F8B655" w14:textId="77777777" w:rsidR="008C0CB3" w:rsidRPr="002365D3" w:rsidRDefault="008C0CB3" w:rsidP="00F45FF8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3177801F" w14:textId="77777777" w:rsidR="008C0CB3" w:rsidRPr="002365D3" w:rsidRDefault="008C0CB3" w:rsidP="00F45FF8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507AE34D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6EEA1A" w14:textId="77777777" w:rsidR="008C0CB3" w:rsidRPr="002365D3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0CB3" w:rsidRPr="002365D3" w14:paraId="440A41C9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2B64BE2" w14:textId="77777777" w:rsidR="008C0CB3" w:rsidRPr="002365D3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689EB08" w14:textId="77777777" w:rsidR="008C0CB3" w:rsidRPr="002365D3" w:rsidRDefault="008C0CB3" w:rsidP="00F45FF8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285C" w:rsidRPr="002365D3" w14:paraId="2832F9CF" w14:textId="77777777" w:rsidTr="00C92216">
        <w:trPr>
          <w:gridAfter w:val="1"/>
          <w:wAfter w:w="240" w:type="dxa"/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671DB9A9" w14:textId="486AD978" w:rsidR="00D8285C" w:rsidRPr="002365D3" w:rsidRDefault="00D8285C" w:rsidP="00D8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A6871E4" w14:textId="77777777" w:rsidR="00D8285C" w:rsidRPr="002365D3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E62E71" w14:textId="77777777" w:rsidR="00D8285C" w:rsidRPr="002365D3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00906D36" w14:textId="77777777" w:rsidR="00D8285C" w:rsidRPr="002365D3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FBA6105" w14:textId="77777777" w:rsidR="00D8285C" w:rsidRPr="002365D3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C28E3B1" w14:textId="77777777" w:rsidR="00D8285C" w:rsidRPr="002365D3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7B3F1A9" w14:textId="77777777" w:rsidR="00D8285C" w:rsidRPr="002365D3" w:rsidRDefault="00D8285C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D4AE40B" w14:textId="77777777" w:rsidR="00D8285C" w:rsidRPr="002365D3" w:rsidRDefault="00D8285C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D1B5961" w14:textId="77777777" w:rsidR="00D8285C" w:rsidRPr="002365D3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40C0D8" w14:textId="77777777" w:rsidR="00D8285C" w:rsidRPr="002365D3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715A4" w:rsidRPr="002365D3" w14:paraId="0B29CF7A" w14:textId="3689FBFD" w:rsidTr="00C92216">
        <w:tc>
          <w:tcPr>
            <w:tcW w:w="4137" w:type="dxa"/>
            <w:shd w:val="clear" w:color="auto" w:fill="auto"/>
            <w:vAlign w:val="bottom"/>
          </w:tcPr>
          <w:p w14:paraId="46317A50" w14:textId="2EC2F333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CEF7712" w14:textId="38CD5154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1,400,078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B7DCF6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DA480AA" w14:textId="37B5DF3B" w:rsidR="006715A4" w:rsidRPr="002365D3" w:rsidRDefault="006715A4" w:rsidP="006715A4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E8D58B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15522E5" w14:textId="57419A7F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1,400,320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286629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AE40ADD" w14:textId="0AD0DF98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8188AA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964CD6E" w14:textId="0A1E7B73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1,400,320</w:t>
            </w:r>
          </w:p>
        </w:tc>
        <w:tc>
          <w:tcPr>
            <w:tcW w:w="240" w:type="dxa"/>
            <w:vAlign w:val="bottom"/>
          </w:tcPr>
          <w:p w14:paraId="6694E3D6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715A4" w:rsidRPr="002365D3" w14:paraId="5F25975D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66F95A46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5E093EFB" w14:textId="07090BF8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4343F6D" w14:textId="4E72AB3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23162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EDD4EF3" w14:textId="201F3EEA" w:rsidR="006715A4" w:rsidRPr="002365D3" w:rsidRDefault="006715A4" w:rsidP="006715A4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2A8BA7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A3C7B89" w14:textId="69BD59FE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5BDF88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89B370D" w14:textId="20324DF3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9BD4F9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4639D5" w14:textId="44E5339A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438</w:t>
            </w:r>
          </w:p>
        </w:tc>
      </w:tr>
      <w:tr w:rsidR="006715A4" w:rsidRPr="002365D3" w14:paraId="3871EAD0" w14:textId="77777777" w:rsidTr="002D7C49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02CB5B5" w14:textId="65063F88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8823D92" w14:textId="3BC042A9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80E0F5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642E574" w14:textId="59CA29B4" w:rsidR="006715A4" w:rsidRPr="002365D3" w:rsidRDefault="006715A4" w:rsidP="006715A4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F6973CD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B8C3F16" w14:textId="3BAED634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E5D1100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4361F6F4" w14:textId="3D5C4D60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04BD332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F1F5DD" w14:textId="191136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715A4" w:rsidRPr="002365D3" w14:paraId="3A6D5978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54A0B01" w14:textId="18D76284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A78427F" w14:textId="27F969FF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BE258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1472C80" w14:textId="26642751" w:rsidR="006715A4" w:rsidRPr="002365D3" w:rsidRDefault="006715A4" w:rsidP="006715A4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82FEDE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67878B8" w14:textId="6B45136F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0" w:type="dxa"/>
            <w:vAlign w:val="bottom"/>
          </w:tcPr>
          <w:p w14:paraId="66BBFE29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126A7F" w14:textId="54076E54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E8C70CA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CCFC961" w14:textId="3C2060A9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</w:tr>
      <w:tr w:rsidR="006715A4" w:rsidRPr="002365D3" w14:paraId="462D7DE4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00E1229" w14:textId="6C905863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CC74" w14:textId="41290C8F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24613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8C708C3" w14:textId="5ED3A9A2" w:rsidR="006715A4" w:rsidRPr="002365D3" w:rsidRDefault="006715A4" w:rsidP="006715A4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6A81415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72B30" w14:textId="791F83F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0" w:type="dxa"/>
            <w:vAlign w:val="bottom"/>
          </w:tcPr>
          <w:p w14:paraId="08E0CE2C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35219AB" w14:textId="49168BF2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FAF8AFD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3EBE5" w14:textId="0103AE71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</w:tr>
      <w:tr w:rsidR="006715A4" w:rsidRPr="002365D3" w14:paraId="57D301F6" w14:textId="5D0F75B7" w:rsidTr="00C92216">
        <w:tc>
          <w:tcPr>
            <w:tcW w:w="4137" w:type="dxa"/>
            <w:shd w:val="clear" w:color="auto" w:fill="auto"/>
            <w:vAlign w:val="bottom"/>
          </w:tcPr>
          <w:p w14:paraId="5A437B87" w14:textId="53954098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46CE8" w14:textId="0547CB45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2ED74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C4791" w14:textId="2E4DBB9C" w:rsidR="006715A4" w:rsidRPr="002365D3" w:rsidRDefault="006715A4" w:rsidP="006715A4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726A01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98A84" w14:textId="77230EB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23E836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015A5" w14:textId="16F8887E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B0CFE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E5301" w14:textId="57990B56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vAlign w:val="bottom"/>
          </w:tcPr>
          <w:p w14:paraId="3523D123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6715A4" w:rsidRPr="002365D3" w14:paraId="17E0E3B7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4FF27D7" w14:textId="0B01D94A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9D202" w14:textId="2554B99C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54,644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A88C4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B294" w14:textId="3E616792" w:rsidR="006715A4" w:rsidRPr="002365D3" w:rsidRDefault="006715A4" w:rsidP="006715A4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A8967C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1C7CC" w14:textId="39CF13F9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54,185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7ABDA8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9E69" w14:textId="583DF951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2C0DD2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AE570" w14:textId="5C928BAA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54,185</w:t>
            </w:r>
          </w:p>
        </w:tc>
      </w:tr>
      <w:tr w:rsidR="006715A4" w:rsidRPr="002365D3" w14:paraId="15541350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298C97DB" w14:textId="531EB05D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1EAED" w14:textId="03B0B702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  <w:r w:rsidR="00996BD9"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464,659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E58D2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23825" w14:textId="3F26B133" w:rsidR="006715A4" w:rsidRPr="002365D3" w:rsidRDefault="006715A4" w:rsidP="006715A4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B0C4B3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6D806" w14:textId="4A68CBAA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1,464,442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A4594" w14:textId="77777777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C3214" w14:textId="315A264E" w:rsidR="006715A4" w:rsidRPr="002365D3" w:rsidRDefault="006715A4" w:rsidP="0067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FA1802" w14:textId="77777777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7F08C" w14:textId="6A7C473D" w:rsidR="006715A4" w:rsidRPr="002365D3" w:rsidRDefault="006715A4" w:rsidP="006715A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1,464,442</w:t>
            </w:r>
          </w:p>
        </w:tc>
      </w:tr>
    </w:tbl>
    <w:p w14:paraId="2B1F9072" w14:textId="3AACF389" w:rsidR="00E3156E" w:rsidRPr="002365D3" w:rsidRDefault="00E3156E" w:rsidP="004A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36"/>
        <w:gridCol w:w="754"/>
        <w:gridCol w:w="239"/>
        <w:gridCol w:w="931"/>
        <w:gridCol w:w="240"/>
        <w:gridCol w:w="957"/>
        <w:gridCol w:w="240"/>
        <w:gridCol w:w="903"/>
      </w:tblGrid>
      <w:tr w:rsidR="00D213FE" w:rsidRPr="002365D3" w14:paraId="2B983FDE" w14:textId="77777777" w:rsidTr="00C92216">
        <w:tc>
          <w:tcPr>
            <w:tcW w:w="4140" w:type="dxa"/>
            <w:shd w:val="clear" w:color="auto" w:fill="auto"/>
            <w:vAlign w:val="bottom"/>
          </w:tcPr>
          <w:p w14:paraId="7A40AA4E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DD265CE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213FE" w:rsidRPr="002365D3" w14:paraId="18C6C01D" w14:textId="77777777" w:rsidTr="00C92216">
        <w:tc>
          <w:tcPr>
            <w:tcW w:w="4140" w:type="dxa"/>
            <w:shd w:val="clear" w:color="auto" w:fill="auto"/>
            <w:vAlign w:val="bottom"/>
          </w:tcPr>
          <w:p w14:paraId="0AD6EBB0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C6FB7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47F6A2D6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64" w:type="dxa"/>
            <w:gridSpan w:val="7"/>
            <w:vAlign w:val="bottom"/>
          </w:tcPr>
          <w:p w14:paraId="5BD1C02F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213FE" w:rsidRPr="002365D3" w14:paraId="48102243" w14:textId="77777777" w:rsidTr="00C92216">
        <w:tc>
          <w:tcPr>
            <w:tcW w:w="4140" w:type="dxa"/>
            <w:shd w:val="clear" w:color="auto" w:fill="auto"/>
            <w:vAlign w:val="bottom"/>
          </w:tcPr>
          <w:p w14:paraId="1BC4E7BD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AF0E9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14F8FDC7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F2C7AC2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586E388C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177C250F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10A66DE5" w14:textId="77777777" w:rsidR="00D213FE" w:rsidRPr="002365D3" w:rsidRDefault="00D213FE" w:rsidP="00F2285E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5BD29B91" w14:textId="77777777" w:rsidR="00D213FE" w:rsidRPr="002365D3" w:rsidRDefault="00D213FE" w:rsidP="00F2285E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39A6FE6A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7B0232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213FE" w:rsidRPr="002365D3" w14:paraId="7B11599E" w14:textId="77777777" w:rsidTr="00C92216">
        <w:tc>
          <w:tcPr>
            <w:tcW w:w="4140" w:type="dxa"/>
            <w:shd w:val="clear" w:color="auto" w:fill="auto"/>
            <w:vAlign w:val="bottom"/>
          </w:tcPr>
          <w:p w14:paraId="2DFF45F9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352C2EEF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213FE" w:rsidRPr="002365D3" w14:paraId="48DAB461" w14:textId="77777777" w:rsidTr="00C92216">
        <w:tc>
          <w:tcPr>
            <w:tcW w:w="4140" w:type="dxa"/>
            <w:shd w:val="clear" w:color="auto" w:fill="auto"/>
            <w:vAlign w:val="bottom"/>
          </w:tcPr>
          <w:p w14:paraId="63A7F796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D212A1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217BDC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2998ACE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76EB92E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DC30A54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E702995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FF816A4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B895F6E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1ECE3C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213FE" w:rsidRPr="002365D3" w14:paraId="007F050E" w14:textId="77777777" w:rsidTr="00C92216">
        <w:tc>
          <w:tcPr>
            <w:tcW w:w="4140" w:type="dxa"/>
            <w:shd w:val="clear" w:color="auto" w:fill="auto"/>
            <w:vAlign w:val="bottom"/>
          </w:tcPr>
          <w:p w14:paraId="0946CC40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167303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4472A09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9245D22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315AE3A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31C9CED9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6112443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AA8F87A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F514DDE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2506B4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213FE" w:rsidRPr="002365D3" w14:paraId="3882A101" w14:textId="77777777" w:rsidTr="00C92216">
        <w:tc>
          <w:tcPr>
            <w:tcW w:w="4140" w:type="dxa"/>
            <w:shd w:val="clear" w:color="auto" w:fill="auto"/>
            <w:vAlign w:val="bottom"/>
          </w:tcPr>
          <w:p w14:paraId="23F19F83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812BA0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735F99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236" w:type="dxa"/>
            <w:vAlign w:val="bottom"/>
          </w:tcPr>
          <w:p w14:paraId="422730D5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4893F12" w14:textId="77777777" w:rsidR="00D213FE" w:rsidRPr="002365D3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0458183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15864EB1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1,043</w:t>
            </w:r>
          </w:p>
        </w:tc>
        <w:tc>
          <w:tcPr>
            <w:tcW w:w="240" w:type="dxa"/>
            <w:vAlign w:val="bottom"/>
          </w:tcPr>
          <w:p w14:paraId="5C859672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BE96B75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14CC2B64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A96488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1,421</w:t>
            </w:r>
          </w:p>
        </w:tc>
      </w:tr>
      <w:tr w:rsidR="00D213FE" w:rsidRPr="002365D3" w14:paraId="3837E072" w14:textId="77777777" w:rsidTr="00C92216">
        <w:tc>
          <w:tcPr>
            <w:tcW w:w="4140" w:type="dxa"/>
            <w:shd w:val="clear" w:color="auto" w:fill="auto"/>
            <w:vAlign w:val="bottom"/>
          </w:tcPr>
          <w:p w14:paraId="066776EA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49906D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3367FE4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CD4FC95" w14:textId="77777777" w:rsidR="00D213FE" w:rsidRPr="002365D3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1EAC728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56E73102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E4FEDB8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B5F9D6F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27933F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F48D59E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D213FE" w:rsidRPr="002365D3" w14:paraId="55AF123F" w14:textId="77777777" w:rsidTr="00C92216">
        <w:tc>
          <w:tcPr>
            <w:tcW w:w="4140" w:type="dxa"/>
            <w:shd w:val="clear" w:color="auto" w:fill="auto"/>
            <w:vAlign w:val="bottom"/>
          </w:tcPr>
          <w:p w14:paraId="52AA4B48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16E923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36" w:type="dxa"/>
            <w:vAlign w:val="bottom"/>
          </w:tcPr>
          <w:p w14:paraId="0BFAD7B5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131F520" w14:textId="77777777" w:rsidR="00D213FE" w:rsidRPr="002365D3" w:rsidRDefault="00D213FE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4959335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93D3623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40" w:type="dxa"/>
            <w:vAlign w:val="bottom"/>
          </w:tcPr>
          <w:p w14:paraId="1C52CD69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F9EEFD1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62E104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5F4A38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</w:tr>
      <w:tr w:rsidR="00D213FE" w:rsidRPr="002365D3" w14:paraId="4CD8C58E" w14:textId="77777777" w:rsidTr="00C92216">
        <w:tc>
          <w:tcPr>
            <w:tcW w:w="4140" w:type="dxa"/>
            <w:shd w:val="clear" w:color="auto" w:fill="auto"/>
            <w:vAlign w:val="bottom"/>
          </w:tcPr>
          <w:p w14:paraId="385BD4CD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FF951D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36" w:type="dxa"/>
            <w:vAlign w:val="bottom"/>
          </w:tcPr>
          <w:p w14:paraId="29084ECE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EC40370" w14:textId="77777777" w:rsidR="00D213FE" w:rsidRPr="002365D3" w:rsidRDefault="00D213FE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0C4A7EC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36AC01C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40" w:type="dxa"/>
            <w:vAlign w:val="bottom"/>
          </w:tcPr>
          <w:p w14:paraId="0158AE92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22DBF17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0089F59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D5F9B1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</w:tr>
      <w:tr w:rsidR="00D213FE" w:rsidRPr="002365D3" w14:paraId="44A96A74" w14:textId="77777777" w:rsidTr="00C92216">
        <w:tc>
          <w:tcPr>
            <w:tcW w:w="4140" w:type="dxa"/>
            <w:shd w:val="clear" w:color="auto" w:fill="auto"/>
          </w:tcPr>
          <w:p w14:paraId="331FB2A7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570E1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36" w:type="dxa"/>
            <w:vAlign w:val="bottom"/>
          </w:tcPr>
          <w:p w14:paraId="6B985B20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CD056" w14:textId="77777777" w:rsidR="00D213FE" w:rsidRPr="002365D3" w:rsidRDefault="00D213FE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E015ADE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7D881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5909AF65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A8A0F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AF4F85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A74A2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</w:tr>
      <w:tr w:rsidR="00D213FE" w:rsidRPr="002365D3" w14:paraId="397CFF15" w14:textId="77777777" w:rsidTr="00C92216">
        <w:tc>
          <w:tcPr>
            <w:tcW w:w="4140" w:type="dxa"/>
            <w:shd w:val="clear" w:color="auto" w:fill="auto"/>
          </w:tcPr>
          <w:p w14:paraId="3265CADE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14:paraId="0624819E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8D2B24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5FBCEC60" w14:textId="77777777" w:rsidR="00D213FE" w:rsidRPr="002365D3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DC51915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3D601E49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B76A07A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00F72684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48D404A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</w:tcPr>
          <w:p w14:paraId="59E82269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213FE" w:rsidRPr="002365D3" w14:paraId="7CD49E83" w14:textId="77777777" w:rsidTr="00C92216">
        <w:tc>
          <w:tcPr>
            <w:tcW w:w="4140" w:type="dxa"/>
            <w:shd w:val="clear" w:color="auto" w:fill="auto"/>
          </w:tcPr>
          <w:p w14:paraId="0B529E33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7B8BCEA2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832153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  <w:tc>
          <w:tcPr>
            <w:tcW w:w="236" w:type="dxa"/>
            <w:vAlign w:val="bottom"/>
          </w:tcPr>
          <w:p w14:paraId="6AA24C62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F5946A2" w14:textId="77777777" w:rsidR="00D213FE" w:rsidRPr="002365D3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EF7986E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B9F9D3D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055FE882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B67714F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5A72B25F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31DC12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</w:tr>
      <w:tr w:rsidR="00D213FE" w:rsidRPr="002365D3" w14:paraId="729BF0E8" w14:textId="77777777" w:rsidTr="00C92216">
        <w:tc>
          <w:tcPr>
            <w:tcW w:w="4140" w:type="dxa"/>
            <w:shd w:val="clear" w:color="auto" w:fill="auto"/>
          </w:tcPr>
          <w:p w14:paraId="03D21116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2CE63875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0B494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  <w:tc>
          <w:tcPr>
            <w:tcW w:w="236" w:type="dxa"/>
            <w:vAlign w:val="bottom"/>
          </w:tcPr>
          <w:p w14:paraId="76EC3D98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003FA63" w14:textId="77777777" w:rsidR="00D213FE" w:rsidRPr="002365D3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13A97FB5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8951120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9BEF8AE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E56EEF2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2,693</w:t>
            </w:r>
          </w:p>
        </w:tc>
        <w:tc>
          <w:tcPr>
            <w:tcW w:w="240" w:type="dxa"/>
            <w:vAlign w:val="bottom"/>
          </w:tcPr>
          <w:p w14:paraId="18199B8C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11769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</w:tr>
      <w:tr w:rsidR="00D213FE" w:rsidRPr="002365D3" w14:paraId="28AEAE4D" w14:textId="77777777" w:rsidTr="00C92216">
        <w:tc>
          <w:tcPr>
            <w:tcW w:w="4140" w:type="dxa"/>
            <w:shd w:val="clear" w:color="auto" w:fill="auto"/>
          </w:tcPr>
          <w:p w14:paraId="6375E559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C64EB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  <w:tc>
          <w:tcPr>
            <w:tcW w:w="236" w:type="dxa"/>
            <w:vAlign w:val="bottom"/>
          </w:tcPr>
          <w:p w14:paraId="53E86030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F02F5" w14:textId="77777777" w:rsidR="00D213FE" w:rsidRPr="002365D3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7EE12B98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26812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376F4C23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AD23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3,008</w:t>
            </w:r>
          </w:p>
        </w:tc>
        <w:tc>
          <w:tcPr>
            <w:tcW w:w="240" w:type="dxa"/>
            <w:vAlign w:val="bottom"/>
          </w:tcPr>
          <w:p w14:paraId="04A6EA11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E3332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</w:tr>
      <w:tr w:rsidR="000B6E57" w:rsidRPr="002365D3" w14:paraId="1E1DF0A4" w14:textId="77777777" w:rsidTr="00C92216">
        <w:tc>
          <w:tcPr>
            <w:tcW w:w="4140" w:type="dxa"/>
            <w:shd w:val="clear" w:color="auto" w:fill="auto"/>
          </w:tcPr>
          <w:p w14:paraId="50618F19" w14:textId="77777777" w:rsidR="000B6E57" w:rsidRPr="002365D3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B84BA" w14:textId="01179B59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1,323,468</w:t>
            </w:r>
          </w:p>
        </w:tc>
        <w:tc>
          <w:tcPr>
            <w:tcW w:w="236" w:type="dxa"/>
            <w:vAlign w:val="bottom"/>
          </w:tcPr>
          <w:p w14:paraId="39DFBAD2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EEFAA" w14:textId="41531353" w:rsidR="000B6E57" w:rsidRPr="002365D3" w:rsidRDefault="000B6E57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30D43BE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CBAF2" w14:textId="02D09005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938,001</w:t>
            </w:r>
          </w:p>
        </w:tc>
        <w:tc>
          <w:tcPr>
            <w:tcW w:w="240" w:type="dxa"/>
            <w:vAlign w:val="bottom"/>
          </w:tcPr>
          <w:p w14:paraId="3ACCB78C" w14:textId="77777777" w:rsidR="000B6E57" w:rsidRPr="002365D3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A4355" w14:textId="0DA52B5B" w:rsidR="000B6E57" w:rsidRPr="002365D3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389,564</w:t>
            </w:r>
          </w:p>
        </w:tc>
        <w:tc>
          <w:tcPr>
            <w:tcW w:w="240" w:type="dxa"/>
            <w:vAlign w:val="bottom"/>
          </w:tcPr>
          <w:p w14:paraId="50E60D0A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F0776" w14:textId="1976F3D9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1,327,565</w:t>
            </w:r>
          </w:p>
        </w:tc>
      </w:tr>
      <w:tr w:rsidR="000B6E57" w:rsidRPr="002365D3" w14:paraId="219E4BBC" w14:textId="77777777" w:rsidTr="00C92216">
        <w:tc>
          <w:tcPr>
            <w:tcW w:w="4140" w:type="dxa"/>
            <w:shd w:val="clear" w:color="auto" w:fill="auto"/>
          </w:tcPr>
          <w:p w14:paraId="7DA594F2" w14:textId="77777777" w:rsidR="000B6E57" w:rsidRPr="002365D3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01228" w14:textId="53643CBC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1,512,031</w:t>
            </w:r>
          </w:p>
        </w:tc>
        <w:tc>
          <w:tcPr>
            <w:tcW w:w="236" w:type="dxa"/>
          </w:tcPr>
          <w:p w14:paraId="1ED56751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BE95FA5" w14:textId="4D3881C2" w:rsidR="000B6E57" w:rsidRPr="002365D3" w:rsidRDefault="000B6E57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</w:tcPr>
          <w:p w14:paraId="4307393F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072C0CEB" w14:textId="4A99D2BA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1,122,981</w:t>
            </w:r>
          </w:p>
        </w:tc>
        <w:tc>
          <w:tcPr>
            <w:tcW w:w="240" w:type="dxa"/>
          </w:tcPr>
          <w:p w14:paraId="3FF83D7B" w14:textId="77777777" w:rsidR="000B6E57" w:rsidRPr="002365D3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15B74AC" w14:textId="54674DBD" w:rsidR="000B6E57" w:rsidRPr="002365D3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392,950</w:t>
            </w:r>
          </w:p>
        </w:tc>
        <w:tc>
          <w:tcPr>
            <w:tcW w:w="240" w:type="dxa"/>
          </w:tcPr>
          <w:p w14:paraId="1C97ADEC" w14:textId="77777777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7FC7F" w14:textId="13DEB6AA" w:rsidR="000B6E57" w:rsidRPr="002365D3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1,516,128</w:t>
            </w:r>
          </w:p>
        </w:tc>
      </w:tr>
    </w:tbl>
    <w:p w14:paraId="50CC3C99" w14:textId="77777777" w:rsidR="00D213FE" w:rsidRPr="002365D3" w:rsidRDefault="00D213FE" w:rsidP="00D213FE"/>
    <w:p w14:paraId="463D8722" w14:textId="77777777" w:rsidR="00D213FE" w:rsidRPr="002365D3" w:rsidRDefault="00D213FE" w:rsidP="00D213FE"/>
    <w:p w14:paraId="4175FD1E" w14:textId="77777777" w:rsidR="00D213FE" w:rsidRPr="002365D3" w:rsidRDefault="00D213FE" w:rsidP="00D213FE">
      <w:r w:rsidRPr="002365D3">
        <w:br w:type="page"/>
      </w: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36"/>
        <w:gridCol w:w="754"/>
        <w:gridCol w:w="239"/>
        <w:gridCol w:w="931"/>
        <w:gridCol w:w="240"/>
        <w:gridCol w:w="957"/>
        <w:gridCol w:w="240"/>
        <w:gridCol w:w="903"/>
        <w:gridCol w:w="240"/>
      </w:tblGrid>
      <w:tr w:rsidR="00D213FE" w:rsidRPr="002365D3" w14:paraId="4360255B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67C329A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5AE1B75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213FE" w:rsidRPr="002365D3" w14:paraId="038C7272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A85E355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6F1476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0970D1E1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64" w:type="dxa"/>
            <w:gridSpan w:val="7"/>
            <w:vAlign w:val="bottom"/>
          </w:tcPr>
          <w:p w14:paraId="48306481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213FE" w:rsidRPr="002365D3" w14:paraId="0E952A7B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E0F4120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424DED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0CB46D1E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00CAE095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02166EF4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31AB2A4F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0E82E95C" w14:textId="77777777" w:rsidR="00D213FE" w:rsidRPr="002365D3" w:rsidRDefault="00D213FE" w:rsidP="00F2285E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4F3F32A5" w14:textId="77777777" w:rsidR="00D213FE" w:rsidRPr="002365D3" w:rsidRDefault="00D213FE" w:rsidP="00F2285E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4686B952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806AFC" w14:textId="77777777" w:rsidR="00D213FE" w:rsidRPr="002365D3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213FE" w:rsidRPr="002365D3" w14:paraId="0A538E8C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B8B5780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BA8806B" w14:textId="77777777" w:rsidR="00D213FE" w:rsidRPr="002365D3" w:rsidRDefault="00D213FE" w:rsidP="00F2285E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213FE" w:rsidRPr="002365D3" w14:paraId="0C11AF98" w14:textId="77777777" w:rsidTr="00C92216">
        <w:trPr>
          <w:gridAfter w:val="1"/>
          <w:wAfter w:w="240" w:type="dxa"/>
          <w:trHeight w:val="425"/>
        </w:trPr>
        <w:tc>
          <w:tcPr>
            <w:tcW w:w="4140" w:type="dxa"/>
            <w:shd w:val="clear" w:color="auto" w:fill="auto"/>
            <w:vAlign w:val="bottom"/>
          </w:tcPr>
          <w:p w14:paraId="42904622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DF65D0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519FC7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26B4626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86EE3C3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124A662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60FAF5A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2C700EA" w14:textId="77777777" w:rsidR="00D213FE" w:rsidRPr="002365D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77AE1B5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31A849" w14:textId="77777777" w:rsidR="00D213FE" w:rsidRPr="002365D3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4426" w:rsidRPr="002365D3" w14:paraId="14B95356" w14:textId="77777777" w:rsidTr="00C92216">
        <w:tc>
          <w:tcPr>
            <w:tcW w:w="4140" w:type="dxa"/>
            <w:shd w:val="clear" w:color="auto" w:fill="auto"/>
            <w:vAlign w:val="bottom"/>
          </w:tcPr>
          <w:p w14:paraId="1D8A211B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  <w:vAlign w:val="bottom"/>
          </w:tcPr>
          <w:p w14:paraId="5724C437" w14:textId="4479BD8E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1,343,728</w:t>
            </w:r>
          </w:p>
        </w:tc>
        <w:tc>
          <w:tcPr>
            <w:tcW w:w="236" w:type="dxa"/>
            <w:vAlign w:val="bottom"/>
          </w:tcPr>
          <w:p w14:paraId="38886482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384AE62" w14:textId="2FE4C998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422D9AA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8053675" w14:textId="3B159D50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1,343,768</w:t>
            </w:r>
          </w:p>
        </w:tc>
        <w:tc>
          <w:tcPr>
            <w:tcW w:w="240" w:type="dxa"/>
            <w:vAlign w:val="bottom"/>
          </w:tcPr>
          <w:p w14:paraId="7B070F53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8E3E7D9" w14:textId="1BE394BC" w:rsidR="00574426" w:rsidRPr="002365D3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42640C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004EFA3" w14:textId="62105D94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1,343,768</w:t>
            </w:r>
          </w:p>
        </w:tc>
        <w:tc>
          <w:tcPr>
            <w:tcW w:w="240" w:type="dxa"/>
            <w:vAlign w:val="bottom"/>
          </w:tcPr>
          <w:p w14:paraId="7869FA6E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574426" w:rsidRPr="002365D3" w14:paraId="4877330A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4BECA02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4658784E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0" w:type="dxa"/>
            <w:vAlign w:val="bottom"/>
          </w:tcPr>
          <w:p w14:paraId="4B0C3069" w14:textId="2565E290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36" w:type="dxa"/>
            <w:vAlign w:val="bottom"/>
          </w:tcPr>
          <w:p w14:paraId="2DAA1173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06C326E" w14:textId="41B080A8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1D79502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67C28B2" w14:textId="7E3EF2F5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0" w:type="dxa"/>
            <w:vAlign w:val="bottom"/>
          </w:tcPr>
          <w:p w14:paraId="24320CA2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F1B76C6" w14:textId="029B090F" w:rsidR="00574426" w:rsidRPr="002365D3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BA84E30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2CC737D" w14:textId="5E204555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</w:tr>
      <w:tr w:rsidR="00574426" w:rsidRPr="002365D3" w14:paraId="192C2386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FEDDC0E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031FBB43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5FB953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A55AA01" w14:textId="77777777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367B4B8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3C8CADD7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BF5F761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2620421F" w14:textId="77777777" w:rsidR="00574426" w:rsidRPr="002365D3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E9558BB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279E3FD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4426" w:rsidRPr="002365D3" w14:paraId="10A41EE8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D5B9184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vAlign w:val="bottom"/>
          </w:tcPr>
          <w:p w14:paraId="4CEA4A85" w14:textId="78D62348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36" w:type="dxa"/>
            <w:vAlign w:val="bottom"/>
          </w:tcPr>
          <w:p w14:paraId="5339BACA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8BFB57E" w14:textId="1123679E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DA28202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E625B64" w14:textId="50E6263E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0" w:type="dxa"/>
            <w:vAlign w:val="bottom"/>
          </w:tcPr>
          <w:p w14:paraId="1E591546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A91E157" w14:textId="03A19293" w:rsidR="00574426" w:rsidRPr="002365D3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97EA850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7B0BD981" w14:textId="2E756444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</w:tr>
      <w:tr w:rsidR="00574426" w:rsidRPr="002365D3" w14:paraId="1EC857AF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3425345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13F42" w14:textId="1D274140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36" w:type="dxa"/>
            <w:vAlign w:val="bottom"/>
          </w:tcPr>
          <w:p w14:paraId="53647B81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2DB01" w14:textId="21E99B44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9F898B8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79F23" w14:textId="1882F5F1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0" w:type="dxa"/>
            <w:vAlign w:val="bottom"/>
          </w:tcPr>
          <w:p w14:paraId="5C70E8D1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0715D" w14:textId="74CDB957" w:rsidR="00574426" w:rsidRPr="002365D3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029FC04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5E96A" w14:textId="6CFBB500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</w:tr>
      <w:tr w:rsidR="00574426" w:rsidRPr="002365D3" w14:paraId="598ECB57" w14:textId="77777777" w:rsidTr="00C92216">
        <w:tc>
          <w:tcPr>
            <w:tcW w:w="4140" w:type="dxa"/>
            <w:shd w:val="clear" w:color="auto" w:fill="auto"/>
            <w:vAlign w:val="bottom"/>
          </w:tcPr>
          <w:p w14:paraId="06D895B1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354DC" w14:textId="492D51D2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36" w:type="dxa"/>
            <w:vAlign w:val="bottom"/>
          </w:tcPr>
          <w:p w14:paraId="3B0B402F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A10C2" w14:textId="65185969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C51B978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50602" w14:textId="76C451D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vAlign w:val="bottom"/>
          </w:tcPr>
          <w:p w14:paraId="51047DA0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4498E" w14:textId="4F761D11" w:rsidR="00574426" w:rsidRPr="002365D3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0968BAE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94370" w14:textId="73F4D25A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vAlign w:val="bottom"/>
          </w:tcPr>
          <w:p w14:paraId="291D067E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574426" w:rsidRPr="002365D3" w14:paraId="7B57204C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61BB1F4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6C650" w14:textId="5BB294AB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63,098</w:t>
            </w:r>
          </w:p>
        </w:tc>
        <w:tc>
          <w:tcPr>
            <w:tcW w:w="236" w:type="dxa"/>
            <w:vAlign w:val="bottom"/>
          </w:tcPr>
          <w:p w14:paraId="7072E1BF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B51CE" w14:textId="720EA75A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E8DF13A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C0A0D" w14:textId="5AC5EB82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65,168</w:t>
            </w:r>
          </w:p>
        </w:tc>
        <w:tc>
          <w:tcPr>
            <w:tcW w:w="240" w:type="dxa"/>
            <w:vAlign w:val="bottom"/>
          </w:tcPr>
          <w:p w14:paraId="39CA663F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14A57" w14:textId="7A8A6AC5" w:rsidR="00574426" w:rsidRPr="002365D3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64DC213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B1DE9" w14:textId="42DA49E3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65,168</w:t>
            </w:r>
          </w:p>
        </w:tc>
      </w:tr>
      <w:tr w:rsidR="00574426" w:rsidRPr="002365D3" w14:paraId="75766653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87F0DB3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3D833E" w14:textId="0C97D64C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1,413,858</w:t>
            </w:r>
          </w:p>
        </w:tc>
        <w:tc>
          <w:tcPr>
            <w:tcW w:w="236" w:type="dxa"/>
            <w:vAlign w:val="bottom"/>
          </w:tcPr>
          <w:p w14:paraId="5BE094A0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29351" w14:textId="2AE5B062" w:rsidR="00574426" w:rsidRPr="002365D3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ACA786C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A9396" w14:textId="1A09A941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1,415,968</w:t>
            </w:r>
          </w:p>
        </w:tc>
        <w:tc>
          <w:tcPr>
            <w:tcW w:w="240" w:type="dxa"/>
            <w:vAlign w:val="bottom"/>
          </w:tcPr>
          <w:p w14:paraId="7D7CBED9" w14:textId="77777777" w:rsidR="00574426" w:rsidRPr="002365D3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29779" w14:textId="728B9430" w:rsidR="00574426" w:rsidRPr="002365D3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69D48D" w14:textId="77777777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BE5A9" w14:textId="55B6C7B1" w:rsidR="00574426" w:rsidRPr="002365D3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1,415,968</w:t>
            </w:r>
          </w:p>
        </w:tc>
      </w:tr>
    </w:tbl>
    <w:p w14:paraId="1807B1E7" w14:textId="77777777" w:rsidR="00D213FE" w:rsidRPr="002365D3" w:rsidRDefault="00D213FE" w:rsidP="004A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3464C57E" w14:textId="3CD631A1" w:rsidR="003A5DF9" w:rsidRPr="002365D3" w:rsidRDefault="00183487" w:rsidP="00282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6BEEFCD0" w14:textId="77777777" w:rsidR="0028223D" w:rsidRPr="002365D3" w:rsidRDefault="0028223D" w:rsidP="00282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5FD2C8B" w14:textId="335041A4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-</w:t>
      </w:r>
      <w:r w:rsidRPr="002365D3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28F2EDCC" w14:textId="77777777" w:rsidR="00981921" w:rsidRPr="002365D3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CA29B5A" w14:textId="64B831C5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095A3BB2" w14:textId="77777777" w:rsidR="00973210" w:rsidRPr="002365D3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52E90C7" w14:textId="5E6CC1FB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-</w:t>
      </w:r>
      <w:r w:rsidRPr="002365D3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4D81E475" w14:textId="77777777" w:rsidR="005C0B7A" w:rsidRPr="002365D3" w:rsidRDefault="005C0B7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16750E44" w14:textId="66D67CE2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2365D3">
        <w:rPr>
          <w:rFonts w:ascii="CordiaUPC" w:hAnsi="CordiaUPC" w:cs="CordiaUPC"/>
          <w:sz w:val="26"/>
          <w:szCs w:val="26"/>
        </w:rPr>
        <w:t>1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7ECF7E18" w14:textId="760B78D5" w:rsidR="00981921" w:rsidRPr="002365D3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00DFFC07" w14:textId="792557CD" w:rsidR="00316522" w:rsidRPr="002365D3" w:rsidRDefault="00183487" w:rsidP="0088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-</w:t>
      </w: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28A641B2" w14:textId="77777777" w:rsidR="00981921" w:rsidRPr="002365D3" w:rsidRDefault="00981921" w:rsidP="0088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2BAB1E5" w14:textId="6374F745" w:rsidR="00DB0BA3" w:rsidRPr="002365D3" w:rsidRDefault="00183487" w:rsidP="0043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="001B6429" w:rsidRPr="002365D3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1658AE30" w14:textId="77777777" w:rsidR="0028223D" w:rsidRPr="002365D3" w:rsidRDefault="0028223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F58500D" w14:textId="668BA57E" w:rsidR="0025401C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5C5930F6" w14:textId="3ACC9BDA" w:rsidR="00973210" w:rsidRPr="002365D3" w:rsidRDefault="0025401C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lastRenderedPageBreak/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2365D3">
        <w:rPr>
          <w:rFonts w:ascii="CordiaUPC" w:hAnsi="CordiaUPC" w:cs="CordiaUPC"/>
          <w:sz w:val="26"/>
          <w:szCs w:val="26"/>
          <w:cs/>
        </w:rPr>
        <w:t>/</w:t>
      </w:r>
      <w:r w:rsidRPr="002365D3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รวมถึงใช้</w:t>
      </w:r>
      <w:r w:rsidR="00B53CBE" w:rsidRPr="002365D3">
        <w:rPr>
          <w:rFonts w:ascii="CordiaUPC" w:hAnsi="CordiaUPC" w:cs="CordiaUPC" w:hint="cs"/>
          <w:sz w:val="26"/>
          <w:szCs w:val="26"/>
          <w:cs/>
        </w:rPr>
        <w:t xml:space="preserve">วิธีการคิดลดเงินปันผล </w:t>
      </w:r>
      <w:r w:rsidRPr="002365D3">
        <w:rPr>
          <w:rFonts w:ascii="CordiaUPC" w:hAnsi="CordiaUPC" w:cs="CordiaUPC" w:hint="cs"/>
          <w:sz w:val="26"/>
          <w:szCs w:val="26"/>
          <w:cs/>
        </w:rPr>
        <w:t>ข้อมูลทางบัญชี</w:t>
      </w:r>
      <w:r w:rsidRPr="002365D3">
        <w:rPr>
          <w:rFonts w:ascii="CordiaUPC" w:hAnsi="CordiaUPC" w:cs="CordiaUPC"/>
          <w:sz w:val="26"/>
          <w:szCs w:val="26"/>
          <w:cs/>
        </w:rPr>
        <w:t xml:space="preserve"> (</w:t>
      </w:r>
      <w:r w:rsidRPr="002365D3">
        <w:rPr>
          <w:rFonts w:ascii="CordiaUPC" w:hAnsi="CordiaUPC" w:cs="CordiaUPC"/>
          <w:sz w:val="26"/>
          <w:szCs w:val="26"/>
        </w:rPr>
        <w:t xml:space="preserve">Book Value) </w:t>
      </w:r>
      <w:r w:rsidRPr="002365D3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2365D3">
        <w:rPr>
          <w:rFonts w:ascii="CordiaUPC" w:hAnsi="CordiaUPC" w:cs="CordiaUPC"/>
          <w:sz w:val="26"/>
          <w:szCs w:val="26"/>
          <w:cs/>
        </w:rPr>
        <w:t xml:space="preserve"> (</w:t>
      </w:r>
      <w:r w:rsidRPr="002365D3">
        <w:rPr>
          <w:rFonts w:ascii="CordiaUPC" w:hAnsi="CordiaUPC" w:cs="CordiaUPC"/>
          <w:sz w:val="26"/>
          <w:szCs w:val="26"/>
        </w:rPr>
        <w:t>Adjusted Book Value</w:t>
      </w:r>
      <w:r w:rsidRPr="002365D3">
        <w:rPr>
          <w:rFonts w:ascii="CordiaUPC" w:hAnsi="CordiaUPC" w:cs="CordiaUPC" w:hint="cs"/>
          <w:sz w:val="26"/>
          <w:szCs w:val="26"/>
          <w:cs/>
        </w:rPr>
        <w:t>)</w:t>
      </w:r>
    </w:p>
    <w:p w14:paraId="5683C3D9" w14:textId="17FD4AE1" w:rsidR="00B53CBE" w:rsidRPr="002365D3" w:rsidRDefault="00B53C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B2E548E" w14:textId="2DEFB561" w:rsidR="00B53CBE" w:rsidRPr="002365D3" w:rsidRDefault="00B53C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2365D3">
        <w:rPr>
          <w:rFonts w:ascii="CordiaUPC" w:hAnsi="CordiaUPC" w:cs="CordiaUPC"/>
          <w:sz w:val="26"/>
          <w:szCs w:val="26"/>
          <w:cs/>
        </w:rPr>
        <w:t xml:space="preserve"> 5 </w:t>
      </w:r>
      <w:r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(</w:t>
      </w:r>
      <w:r w:rsidRPr="002365D3">
        <w:rPr>
          <w:rFonts w:ascii="CordiaUPC" w:hAnsi="CordiaUPC" w:cs="CordiaUPC"/>
          <w:sz w:val="26"/>
          <w:szCs w:val="26"/>
        </w:rPr>
        <w:t xml:space="preserve">ke) </w:t>
      </w:r>
      <w:r w:rsidRPr="002365D3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2365D3">
        <w:rPr>
          <w:rFonts w:ascii="CordiaUPC" w:hAnsi="CordiaUPC" w:cs="CordiaUPC"/>
          <w:sz w:val="26"/>
          <w:szCs w:val="26"/>
          <w:cs/>
        </w:rPr>
        <w:t xml:space="preserve"> (</w:t>
      </w:r>
      <w:r w:rsidRPr="002365D3">
        <w:rPr>
          <w:rFonts w:ascii="CordiaUPC" w:hAnsi="CordiaUPC" w:cs="CordiaUPC"/>
          <w:sz w:val="26"/>
          <w:szCs w:val="26"/>
        </w:rPr>
        <w:t xml:space="preserve">Terminal Growth Rate) </w:t>
      </w:r>
      <w:r w:rsidR="00203274" w:rsidRPr="002365D3">
        <w:rPr>
          <w:rFonts w:ascii="CordiaUPC" w:hAnsi="CordiaUPC" w:cs="CordiaUPC" w:hint="cs"/>
          <w:sz w:val="26"/>
          <w:szCs w:val="26"/>
          <w:cs/>
        </w:rPr>
        <w:t>ได้มาจาก</w:t>
      </w:r>
      <w:r w:rsidRPr="002365D3">
        <w:rPr>
          <w:rFonts w:ascii="CordiaUPC" w:hAnsi="CordiaUPC" w:cs="CordiaUPC" w:hint="cs"/>
          <w:sz w:val="26"/>
          <w:szCs w:val="26"/>
          <w:cs/>
        </w:rPr>
        <w:t>การเติบโตของธุรกิจ</w:t>
      </w:r>
      <w:r w:rsidR="002C06CA" w:rsidRPr="002365D3">
        <w:rPr>
          <w:rFonts w:ascii="CordiaUPC" w:hAnsi="CordiaUPC" w:cs="CordiaUPC"/>
          <w:sz w:val="26"/>
          <w:szCs w:val="26"/>
        </w:rPr>
        <w:br/>
      </w:r>
      <w:r w:rsidRPr="002365D3">
        <w:rPr>
          <w:rFonts w:ascii="CordiaUPC" w:hAnsi="CordiaUPC" w:cs="CordiaUPC" w:hint="cs"/>
          <w:sz w:val="26"/>
          <w:szCs w:val="26"/>
          <w:cs/>
        </w:rPr>
        <w:t>ระยะยาว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7120C15A" w14:textId="77777777" w:rsidR="0025401C" w:rsidRPr="002365D3" w:rsidRDefault="0025401C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13DFBBF5" w14:textId="0D3304A3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-</w:t>
      </w:r>
      <w:r w:rsidRPr="002365D3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794592D0" w14:textId="77777777" w:rsidR="00981921" w:rsidRPr="002365D3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93A6F36" w14:textId="07785596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53FC06E1" w14:textId="77777777" w:rsidR="00973210" w:rsidRPr="002365D3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21C92FDA" w14:textId="7D1E3F34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-</w:t>
      </w:r>
      <w:r w:rsidRPr="002365D3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0C6BA1A9" w14:textId="77777777" w:rsidR="00981921" w:rsidRPr="002365D3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E3D91BE" w14:textId="06A0C234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046FDE9" w14:textId="77777777" w:rsidR="00973210" w:rsidRPr="002365D3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5B0CEDCE" w14:textId="182575F0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-</w:t>
      </w:r>
      <w:r w:rsidRPr="002365D3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702A2BBC" w14:textId="77777777" w:rsidR="00981921" w:rsidRPr="002365D3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A0BD221" w14:textId="1E87B641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2365D3">
        <w:rPr>
          <w:rFonts w:ascii="CordiaUPC" w:hAnsi="CordiaUPC" w:cs="CordiaUPC"/>
          <w:sz w:val="26"/>
          <w:szCs w:val="26"/>
        </w:rPr>
        <w:t>1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490142BB" w14:textId="77777777" w:rsidR="00B53CBE" w:rsidRPr="002365D3" w:rsidRDefault="00B53C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5288EABE" w14:textId="791FA11D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-</w:t>
      </w: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="00CE49BD" w:rsidRPr="002365D3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2365D3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="00CE49BD" w:rsidRPr="002365D3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5D49C151" w14:textId="77777777" w:rsidR="00981921" w:rsidRPr="002365D3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B5F9A78" w14:textId="0EA1BF6D" w:rsidR="00434C39" w:rsidRPr="002365D3" w:rsidRDefault="00183487" w:rsidP="00B53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2843F8AC" w14:textId="77777777" w:rsidR="0028223D" w:rsidRPr="002365D3" w:rsidRDefault="0028223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13C2427" w14:textId="490036D2" w:rsidR="00183487" w:rsidRPr="002365D3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-</w:t>
      </w:r>
      <w:r w:rsidRPr="002365D3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597A9BBF" w14:textId="77777777" w:rsidR="00981921" w:rsidRPr="002365D3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6B446FB2" w14:textId="569F1565" w:rsidR="00407F6B" w:rsidRPr="002365D3" w:rsidRDefault="00183487" w:rsidP="00407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2365D3">
        <w:rPr>
          <w:rFonts w:ascii="CordiaUPC" w:hAnsi="CordiaUPC" w:cs="CordiaUPC"/>
          <w:sz w:val="26"/>
          <w:szCs w:val="26"/>
        </w:rPr>
        <w:t>1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30049D3B" w14:textId="3C10BC99" w:rsidR="00E96CF7" w:rsidRPr="002365D3" w:rsidRDefault="00E96CF7" w:rsidP="00407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91FFD17" w14:textId="0B3D4E73" w:rsidR="00E96CF7" w:rsidRPr="002365D3" w:rsidRDefault="00E96CF7" w:rsidP="00407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49F74541" w14:textId="77777777" w:rsidR="00E96CF7" w:rsidRPr="002365D3" w:rsidRDefault="00E96CF7" w:rsidP="00407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145534C" w14:textId="77777777" w:rsidR="00DB0BA3" w:rsidRPr="002365D3" w:rsidRDefault="00DB0BA3" w:rsidP="0043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677DF860" w14:textId="16AF5DDF" w:rsidR="00D10D23" w:rsidRPr="002365D3" w:rsidRDefault="00183487" w:rsidP="00E9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2365D3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60B0FFC3" w14:textId="77777777" w:rsidR="00E96CF7" w:rsidRPr="002365D3" w:rsidRDefault="00E96CF7" w:rsidP="00E9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07AD122" w14:textId="66AE62CC" w:rsidR="00183487" w:rsidRPr="002365D3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4B1129D7" w14:textId="77777777" w:rsidR="00D10D23" w:rsidRPr="002365D3" w:rsidRDefault="00D10D2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2B5FD2A" w14:textId="6B6EFA32" w:rsidR="00183487" w:rsidRPr="002365D3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-</w:t>
      </w:r>
      <w:r w:rsidRPr="002365D3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5CA3C14B" w14:textId="77777777" w:rsidR="00D10D23" w:rsidRPr="002365D3" w:rsidRDefault="00D10D2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eastAsia="Times New Roman" w:hAnsi="CordiaUPC" w:cs="CordiaUPC"/>
          <w:sz w:val="16"/>
          <w:szCs w:val="16"/>
        </w:rPr>
      </w:pPr>
    </w:p>
    <w:p w14:paraId="0ABDF8D2" w14:textId="6C7EEF00" w:rsidR="00183487" w:rsidRPr="002365D3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34FF4B7C" w14:textId="77777777" w:rsidR="00183487" w:rsidRPr="002365D3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13A2EB71" w14:textId="07B76BE6" w:rsidR="00574426" w:rsidRPr="002365D3" w:rsidRDefault="00574426" w:rsidP="0057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2365D3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ทั้งนี้ไม่มีการโอนระหว่างระดับของลำดับชั้นมูลค่ายุติธรรมในระหว่าง</w:t>
      </w:r>
      <w:r w:rsidR="00D10D23" w:rsidRPr="002365D3">
        <w:rPr>
          <w:rFonts w:ascii="CordiaUPC" w:hAnsi="CordiaUPC" w:cs="CordiaUPC" w:hint="cs"/>
          <w:b/>
          <w:sz w:val="26"/>
          <w:szCs w:val="26"/>
          <w:cs/>
        </w:rPr>
        <w:t>ปี</w:t>
      </w:r>
      <w:r w:rsidRPr="002365D3">
        <w:rPr>
          <w:rFonts w:ascii="CordiaUPC" w:hAnsi="CordiaUPC" w:cs="CordiaUPC"/>
          <w:b/>
          <w:spacing w:val="-4"/>
          <w:sz w:val="26"/>
          <w:szCs w:val="26"/>
          <w:cs/>
        </w:rPr>
        <w:t xml:space="preserve">สิ้นสุดวันที่ </w:t>
      </w:r>
      <w:r w:rsidR="00D10D23" w:rsidRPr="002365D3">
        <w:rPr>
          <w:rFonts w:ascii="CordiaUPC" w:hAnsi="CordiaUPC" w:cs="CordiaUPC"/>
          <w:bCs/>
          <w:spacing w:val="-4"/>
          <w:sz w:val="26"/>
          <w:szCs w:val="26"/>
        </w:rPr>
        <w:t>31</w:t>
      </w:r>
      <w:r w:rsidRPr="002365D3">
        <w:rPr>
          <w:rFonts w:ascii="CordiaUPC" w:hAnsi="CordiaUPC" w:cs="CordiaUPC"/>
          <w:bCs/>
          <w:spacing w:val="-4"/>
          <w:sz w:val="26"/>
          <w:szCs w:val="26"/>
        </w:rPr>
        <w:t xml:space="preserve"> </w:t>
      </w:r>
      <w:r w:rsidR="00D10D23" w:rsidRPr="002365D3">
        <w:rPr>
          <w:rFonts w:ascii="CordiaUPC" w:hAnsi="CordiaUPC" w:cs="CordiaUPC" w:hint="cs"/>
          <w:b/>
          <w:spacing w:val="-4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bCs/>
          <w:spacing w:val="-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bCs/>
          <w:spacing w:val="-4"/>
          <w:sz w:val="26"/>
          <w:szCs w:val="26"/>
        </w:rPr>
        <w:t xml:space="preserve">2565 </w:t>
      </w:r>
      <w:r w:rsidRPr="002365D3">
        <w:rPr>
          <w:rFonts w:ascii="CordiaUPC" w:hAnsi="CordiaUPC" w:cs="CordiaUPC"/>
          <w:b/>
          <w:spacing w:val="-4"/>
          <w:sz w:val="26"/>
          <w:szCs w:val="26"/>
          <w:cs/>
        </w:rPr>
        <w:t>และ</w:t>
      </w:r>
      <w:r w:rsidRPr="002365D3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bCs/>
          <w:sz w:val="26"/>
          <w:szCs w:val="26"/>
        </w:rPr>
        <w:t xml:space="preserve">2564 </w:t>
      </w:r>
    </w:p>
    <w:p w14:paraId="6F489F96" w14:textId="77777777" w:rsidR="0028223D" w:rsidRPr="002365D3" w:rsidRDefault="0028223D" w:rsidP="00574426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</w:p>
    <w:p w14:paraId="5CA62D3D" w14:textId="7FE0D497" w:rsidR="00574426" w:rsidRPr="002365D3" w:rsidRDefault="00574426" w:rsidP="00574426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Cs/>
          <w:i/>
          <w:iCs/>
          <w:sz w:val="26"/>
          <w:szCs w:val="26"/>
          <w:cs/>
        </w:rPr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 3)</w:t>
      </w:r>
    </w:p>
    <w:p w14:paraId="383FD126" w14:textId="77777777" w:rsidR="00621316" w:rsidRPr="002365D3" w:rsidRDefault="00621316" w:rsidP="00574426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473"/>
        <w:gridCol w:w="2048"/>
        <w:gridCol w:w="283"/>
        <w:gridCol w:w="2127"/>
      </w:tblGrid>
      <w:tr w:rsidR="001E3995" w:rsidRPr="002365D3" w14:paraId="7B2EED8A" w14:textId="77777777" w:rsidTr="00E626CB">
        <w:tc>
          <w:tcPr>
            <w:tcW w:w="4473" w:type="dxa"/>
          </w:tcPr>
          <w:p w14:paraId="739B3F31" w14:textId="77777777" w:rsidR="001E3995" w:rsidRPr="002365D3" w:rsidRDefault="001E3995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bookmarkStart w:id="13" w:name="_Hlk123144512"/>
          </w:p>
        </w:tc>
        <w:tc>
          <w:tcPr>
            <w:tcW w:w="2048" w:type="dxa"/>
          </w:tcPr>
          <w:p w14:paraId="25D420C8" w14:textId="77777777" w:rsidR="001E3995" w:rsidRPr="002365D3" w:rsidRDefault="001E3995" w:rsidP="007872E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5FA5460" w14:textId="77777777" w:rsidR="001E3995" w:rsidRPr="002365D3" w:rsidRDefault="001E3995" w:rsidP="007872E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27" w:type="dxa"/>
          </w:tcPr>
          <w:p w14:paraId="7F83B7CB" w14:textId="77777777" w:rsidR="001E3995" w:rsidRPr="002365D3" w:rsidRDefault="001E3995" w:rsidP="007872E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E3995" w:rsidRPr="002365D3" w14:paraId="315371F4" w14:textId="77777777" w:rsidTr="00E626CB">
        <w:tc>
          <w:tcPr>
            <w:tcW w:w="4473" w:type="dxa"/>
          </w:tcPr>
          <w:p w14:paraId="525BBEA5" w14:textId="7FEB61E5" w:rsidR="001E3995" w:rsidRPr="002365D3" w:rsidRDefault="00C74E15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2365D3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4458" w:type="dxa"/>
            <w:gridSpan w:val="3"/>
          </w:tcPr>
          <w:p w14:paraId="24AD8EFE" w14:textId="77777777" w:rsidR="001E3995" w:rsidRPr="002365D3" w:rsidRDefault="001E3995" w:rsidP="007872E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996BD9" w:rsidRPr="002365D3" w14:paraId="56F85668" w14:textId="77777777" w:rsidTr="00E626CB">
        <w:tc>
          <w:tcPr>
            <w:tcW w:w="4473" w:type="dxa"/>
          </w:tcPr>
          <w:p w14:paraId="694762A6" w14:textId="049971AD" w:rsidR="00996BD9" w:rsidRPr="002365D3" w:rsidRDefault="00996BD9" w:rsidP="00996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048" w:type="dxa"/>
            <w:vAlign w:val="bottom"/>
          </w:tcPr>
          <w:p w14:paraId="72A05F4E" w14:textId="461F8842" w:rsidR="00996BD9" w:rsidRPr="002365D3" w:rsidRDefault="00996BD9" w:rsidP="00CC200C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2,</w:t>
            </w:r>
            <w:r w:rsidR="00F57817">
              <w:rPr>
                <w:rFonts w:ascii="CordiaUPC" w:hAnsi="CordiaUPC" w:cs="CordiaUPC"/>
                <w:sz w:val="26"/>
                <w:szCs w:val="26"/>
                <w:lang w:val="en-US"/>
              </w:rPr>
              <w:t>69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  <w:tc>
          <w:tcPr>
            <w:tcW w:w="283" w:type="dxa"/>
          </w:tcPr>
          <w:p w14:paraId="0D752DD9" w14:textId="77777777" w:rsidR="00996BD9" w:rsidRPr="002365D3" w:rsidRDefault="00996BD9" w:rsidP="00996BD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636C90B5" w14:textId="182B41AE" w:rsidR="00996BD9" w:rsidRPr="002365D3" w:rsidRDefault="00996BD9" w:rsidP="00E626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2,</w:t>
            </w:r>
            <w:r w:rsidR="00F57817">
              <w:rPr>
                <w:rFonts w:ascii="CordiaUPC" w:hAnsi="CordiaUPC" w:cs="CordiaUPC"/>
                <w:sz w:val="26"/>
                <w:szCs w:val="26"/>
                <w:lang w:val="en-US"/>
              </w:rPr>
              <w:t>69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996BD9" w:rsidRPr="002365D3" w14:paraId="30E547AC" w14:textId="77777777" w:rsidTr="00E626CB">
        <w:tc>
          <w:tcPr>
            <w:tcW w:w="4473" w:type="dxa"/>
          </w:tcPr>
          <w:p w14:paraId="1017A7C7" w14:textId="77777777" w:rsidR="00996BD9" w:rsidRPr="002365D3" w:rsidRDefault="00996BD9" w:rsidP="00996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รับรู้ขาดทุนในกำไรขาดทุนเบ็ดเสร็จอื่น 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bottom"/>
          </w:tcPr>
          <w:p w14:paraId="768C4885" w14:textId="549F267E" w:rsidR="00996BD9" w:rsidRPr="002365D3" w:rsidRDefault="00996BD9" w:rsidP="00CC200C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(11)</w:t>
            </w:r>
          </w:p>
        </w:tc>
        <w:tc>
          <w:tcPr>
            <w:tcW w:w="283" w:type="dxa"/>
          </w:tcPr>
          <w:p w14:paraId="7EC6FE3D" w14:textId="77777777" w:rsidR="00996BD9" w:rsidRPr="002365D3" w:rsidRDefault="00996BD9" w:rsidP="00996BD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331467F7" w14:textId="486ECB4A" w:rsidR="00996BD9" w:rsidRPr="002365D3" w:rsidRDefault="00996BD9" w:rsidP="00E626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(11)</w:t>
            </w:r>
          </w:p>
        </w:tc>
      </w:tr>
      <w:tr w:rsidR="00996BD9" w:rsidRPr="002365D3" w14:paraId="035C395F" w14:textId="77777777" w:rsidTr="00E626CB">
        <w:tc>
          <w:tcPr>
            <w:tcW w:w="4473" w:type="dxa"/>
          </w:tcPr>
          <w:p w14:paraId="66FB5C43" w14:textId="4CF8F09C" w:rsidR="00996BD9" w:rsidRPr="002365D3" w:rsidRDefault="00996BD9" w:rsidP="00996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2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F5AD1" w14:textId="59633914" w:rsidR="00996BD9" w:rsidRPr="002365D3" w:rsidRDefault="00996BD9" w:rsidP="00CC200C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2,682</w:t>
            </w:r>
          </w:p>
        </w:tc>
        <w:tc>
          <w:tcPr>
            <w:tcW w:w="283" w:type="dxa"/>
          </w:tcPr>
          <w:p w14:paraId="6C1BF404" w14:textId="77777777" w:rsidR="00996BD9" w:rsidRPr="002365D3" w:rsidRDefault="00996BD9" w:rsidP="00996BD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D3378" w14:textId="5D79B6B0" w:rsidR="00996BD9" w:rsidRPr="002365D3" w:rsidRDefault="00996BD9" w:rsidP="00E626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2,682</w:t>
            </w:r>
          </w:p>
        </w:tc>
      </w:tr>
      <w:bookmarkEnd w:id="13"/>
    </w:tbl>
    <w:p w14:paraId="6E2276D7" w14:textId="4455A5A5" w:rsidR="0028223D" w:rsidRPr="002365D3" w:rsidRDefault="0028223D" w:rsidP="00574426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473"/>
        <w:gridCol w:w="2048"/>
        <w:gridCol w:w="283"/>
        <w:gridCol w:w="2127"/>
      </w:tblGrid>
      <w:tr w:rsidR="00C74E15" w:rsidRPr="002365D3" w14:paraId="3672E6B0" w14:textId="77777777" w:rsidTr="00E626CB">
        <w:tc>
          <w:tcPr>
            <w:tcW w:w="4473" w:type="dxa"/>
          </w:tcPr>
          <w:p w14:paraId="78F4E34C" w14:textId="77777777" w:rsidR="00C74E15" w:rsidRPr="002365D3" w:rsidRDefault="00C74E15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48" w:type="dxa"/>
          </w:tcPr>
          <w:p w14:paraId="65C0D903" w14:textId="77777777" w:rsidR="00C74E15" w:rsidRPr="002365D3" w:rsidRDefault="00C74E15" w:rsidP="007872E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252326A" w14:textId="77777777" w:rsidR="00C74E15" w:rsidRPr="002365D3" w:rsidRDefault="00C74E15" w:rsidP="007872E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27" w:type="dxa"/>
          </w:tcPr>
          <w:p w14:paraId="1664DCAF" w14:textId="77777777" w:rsidR="00C74E15" w:rsidRPr="002365D3" w:rsidRDefault="00C74E15" w:rsidP="007872E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74E15" w:rsidRPr="002365D3" w14:paraId="79F5A5D4" w14:textId="77777777" w:rsidTr="00E626CB">
        <w:tc>
          <w:tcPr>
            <w:tcW w:w="4473" w:type="dxa"/>
          </w:tcPr>
          <w:p w14:paraId="7108C1DB" w14:textId="538DC53F" w:rsidR="00C74E15" w:rsidRPr="002365D3" w:rsidRDefault="00C74E15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2365D3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4458" w:type="dxa"/>
            <w:gridSpan w:val="3"/>
          </w:tcPr>
          <w:p w14:paraId="7801D92E" w14:textId="77777777" w:rsidR="00C74E15" w:rsidRPr="002365D3" w:rsidRDefault="00C74E15" w:rsidP="007872E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C74E15" w:rsidRPr="002365D3" w14:paraId="404C0749" w14:textId="77777777" w:rsidTr="00E626CB">
        <w:tc>
          <w:tcPr>
            <w:tcW w:w="4473" w:type="dxa"/>
          </w:tcPr>
          <w:p w14:paraId="5FE7BA6A" w14:textId="77777777" w:rsidR="00C74E15" w:rsidRPr="002365D3" w:rsidRDefault="00C74E15" w:rsidP="00C7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048" w:type="dxa"/>
          </w:tcPr>
          <w:p w14:paraId="57E74CD9" w14:textId="45FD2EFE" w:rsidR="00C74E15" w:rsidRPr="002365D3" w:rsidRDefault="00C74E15" w:rsidP="00CC200C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607</w:t>
            </w:r>
          </w:p>
        </w:tc>
        <w:tc>
          <w:tcPr>
            <w:tcW w:w="283" w:type="dxa"/>
          </w:tcPr>
          <w:p w14:paraId="5F7C0097" w14:textId="77777777" w:rsidR="00C74E15" w:rsidRPr="002365D3" w:rsidRDefault="00C74E15" w:rsidP="00C74E1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27" w:type="dxa"/>
          </w:tcPr>
          <w:p w14:paraId="332F7FF1" w14:textId="75D3A3E9" w:rsidR="00C74E15" w:rsidRPr="002365D3" w:rsidRDefault="00C74E15" w:rsidP="00E626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459</w:t>
            </w:r>
          </w:p>
        </w:tc>
      </w:tr>
      <w:tr w:rsidR="00C74E15" w:rsidRPr="002365D3" w14:paraId="7D4D2E70" w14:textId="77777777" w:rsidTr="00E626CB">
        <w:tc>
          <w:tcPr>
            <w:tcW w:w="4473" w:type="dxa"/>
          </w:tcPr>
          <w:p w14:paraId="3FC040FA" w14:textId="77777777" w:rsidR="00C74E15" w:rsidRPr="002365D3" w:rsidRDefault="00C74E15" w:rsidP="00C7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2048" w:type="dxa"/>
          </w:tcPr>
          <w:p w14:paraId="4D899F45" w14:textId="1D00909B" w:rsidR="00C74E15" w:rsidRPr="002365D3" w:rsidRDefault="00C74E15" w:rsidP="00CC200C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1,605</w:t>
            </w:r>
          </w:p>
        </w:tc>
        <w:tc>
          <w:tcPr>
            <w:tcW w:w="283" w:type="dxa"/>
          </w:tcPr>
          <w:p w14:paraId="33AFFBD9" w14:textId="77777777" w:rsidR="00C74E15" w:rsidRPr="002365D3" w:rsidRDefault="00C74E15" w:rsidP="00C74E1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</w:tcPr>
          <w:p w14:paraId="015D8F40" w14:textId="534410B0" w:rsidR="00C74E15" w:rsidRPr="002365D3" w:rsidRDefault="00C74E15" w:rsidP="00E626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1,605</w:t>
            </w:r>
          </w:p>
        </w:tc>
      </w:tr>
      <w:tr w:rsidR="00C74E15" w:rsidRPr="002365D3" w14:paraId="1009A084" w14:textId="77777777" w:rsidTr="00E626CB">
        <w:tc>
          <w:tcPr>
            <w:tcW w:w="4473" w:type="dxa"/>
          </w:tcPr>
          <w:p w14:paraId="14FB74A1" w14:textId="77777777" w:rsidR="00C74E15" w:rsidRPr="002365D3" w:rsidRDefault="00C74E15" w:rsidP="00C7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ขายในระหว่างปี</w:t>
            </w:r>
          </w:p>
        </w:tc>
        <w:tc>
          <w:tcPr>
            <w:tcW w:w="2048" w:type="dxa"/>
          </w:tcPr>
          <w:p w14:paraId="0DB5FFC3" w14:textId="39B844FA" w:rsidR="00C74E15" w:rsidRPr="002365D3" w:rsidRDefault="00C74E15" w:rsidP="00CC200C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(57)</w:t>
            </w:r>
          </w:p>
        </w:tc>
        <w:tc>
          <w:tcPr>
            <w:tcW w:w="283" w:type="dxa"/>
          </w:tcPr>
          <w:p w14:paraId="1A2182F4" w14:textId="77777777" w:rsidR="00C74E15" w:rsidRPr="002365D3" w:rsidRDefault="00C74E15" w:rsidP="00C74E1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</w:tcPr>
          <w:p w14:paraId="12A99D71" w14:textId="75411144" w:rsidR="00C74E15" w:rsidRPr="002365D3" w:rsidRDefault="00C74E15" w:rsidP="00E626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(56)</w:t>
            </w:r>
          </w:p>
        </w:tc>
      </w:tr>
      <w:tr w:rsidR="00C74E15" w:rsidRPr="002365D3" w14:paraId="4689B82C" w14:textId="77777777" w:rsidTr="00E626CB">
        <w:tc>
          <w:tcPr>
            <w:tcW w:w="4473" w:type="dxa"/>
          </w:tcPr>
          <w:p w14:paraId="5790DD8F" w14:textId="59A0EECA" w:rsidR="00C74E15" w:rsidRPr="002365D3" w:rsidRDefault="00C74E15" w:rsidP="00C7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2048" w:type="dxa"/>
          </w:tcPr>
          <w:p w14:paraId="6B909FD9" w14:textId="6D3B0D46" w:rsidR="00C74E15" w:rsidRPr="002365D3" w:rsidRDefault="00C74E15" w:rsidP="00CC200C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6512D10" w14:textId="77777777" w:rsidR="00C74E15" w:rsidRPr="002365D3" w:rsidRDefault="00C74E15" w:rsidP="00C74E1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</w:tcPr>
          <w:p w14:paraId="133A8194" w14:textId="5C405C08" w:rsidR="00C74E15" w:rsidRPr="002365D3" w:rsidRDefault="00C74E15" w:rsidP="00E626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164</w:t>
            </w:r>
          </w:p>
        </w:tc>
      </w:tr>
      <w:tr w:rsidR="00C74E15" w:rsidRPr="002365D3" w14:paraId="1A5079BE" w14:textId="77777777" w:rsidTr="00E626CB">
        <w:tc>
          <w:tcPr>
            <w:tcW w:w="4473" w:type="dxa"/>
          </w:tcPr>
          <w:p w14:paraId="5C5F9EB9" w14:textId="368F8170" w:rsidR="00C74E15" w:rsidRPr="002365D3" w:rsidRDefault="00C74E15" w:rsidP="00C7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="009D1652"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กำไร</w:t>
            </w: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048" w:type="dxa"/>
          </w:tcPr>
          <w:p w14:paraId="5B5916F1" w14:textId="7C548C10" w:rsidR="00C74E15" w:rsidRPr="002365D3" w:rsidRDefault="00C74E15" w:rsidP="00CC200C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538</w:t>
            </w:r>
          </w:p>
        </w:tc>
        <w:tc>
          <w:tcPr>
            <w:tcW w:w="283" w:type="dxa"/>
          </w:tcPr>
          <w:p w14:paraId="03D1FF6F" w14:textId="77777777" w:rsidR="00C74E15" w:rsidRPr="002365D3" w:rsidRDefault="00C74E15" w:rsidP="00C74E1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</w:tcPr>
          <w:p w14:paraId="2A40FDAC" w14:textId="1CEFF882" w:rsidR="00C74E15" w:rsidRPr="002365D3" w:rsidRDefault="00C74E15" w:rsidP="00E626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521</w:t>
            </w:r>
          </w:p>
        </w:tc>
      </w:tr>
      <w:tr w:rsidR="00C74E15" w:rsidRPr="002365D3" w14:paraId="7517AE4D" w14:textId="77777777" w:rsidTr="00E626CB">
        <w:tc>
          <w:tcPr>
            <w:tcW w:w="4473" w:type="dxa"/>
          </w:tcPr>
          <w:p w14:paraId="1C5B21BA" w14:textId="4F496813" w:rsidR="00C74E15" w:rsidRPr="002365D3" w:rsidRDefault="00C74E15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2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99CC8" w14:textId="40DE6ADD" w:rsidR="00C74E15" w:rsidRPr="002365D3" w:rsidRDefault="00C74E15" w:rsidP="00CC200C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</w:rPr>
              <w:t>2,693</w:t>
            </w:r>
          </w:p>
        </w:tc>
        <w:tc>
          <w:tcPr>
            <w:tcW w:w="283" w:type="dxa"/>
          </w:tcPr>
          <w:p w14:paraId="2A70980C" w14:textId="77777777" w:rsidR="00C74E15" w:rsidRPr="002365D3" w:rsidRDefault="00C74E15" w:rsidP="007872E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5D3B5" w14:textId="05D416AC" w:rsidR="00C74E15" w:rsidRPr="002365D3" w:rsidRDefault="00C74E15" w:rsidP="00E626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</w:rPr>
              <w:t>2,693</w:t>
            </w:r>
          </w:p>
        </w:tc>
      </w:tr>
    </w:tbl>
    <w:p w14:paraId="6C055D77" w14:textId="21F56EAD" w:rsidR="00C74E15" w:rsidRPr="002365D3" w:rsidRDefault="00C7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FA3B019" w14:textId="77777777" w:rsidR="00C74E15" w:rsidRPr="002365D3" w:rsidRDefault="00C7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70450F4D" w14:textId="77A0B9D0" w:rsidR="003E24DB" w:rsidRPr="002365D3" w:rsidRDefault="002A7497" w:rsidP="00CA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43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6</w:t>
      </w:r>
      <w:r w:rsidR="008A1EEB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การดำรงเงินกองทุน</w:t>
      </w:r>
    </w:p>
    <w:p w14:paraId="71DE446B" w14:textId="77777777" w:rsidR="00981921" w:rsidRPr="002365D3" w:rsidRDefault="00981921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BC96D61" w14:textId="704D4DD1" w:rsidR="008C0CB3" w:rsidRPr="002365D3" w:rsidRDefault="007364F1" w:rsidP="0055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eastAsia="th-TH"/>
        </w:rPr>
      </w:pP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2365D3">
        <w:rPr>
          <w:rFonts w:ascii="CordiaUPC" w:eastAsia="MS Mincho" w:hAnsi="CordiaUPC" w:cs="CordiaUPC"/>
          <w:sz w:val="26"/>
          <w:szCs w:val="26"/>
          <w:lang w:eastAsia="th-TH"/>
        </w:rPr>
        <w:t>.</w:t>
      </w:r>
      <w:r w:rsidRPr="002365D3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ศ</w:t>
      </w:r>
      <w:r w:rsidRPr="002365D3">
        <w:rPr>
          <w:rFonts w:ascii="CordiaUPC" w:eastAsia="MS Mincho" w:hAnsi="CordiaUPC" w:cs="CordiaUPC"/>
          <w:sz w:val="26"/>
          <w:szCs w:val="26"/>
          <w:lang w:eastAsia="th-TH"/>
        </w:rPr>
        <w:t xml:space="preserve">. 2551 </w:t>
      </w:r>
      <w:r w:rsidRPr="002365D3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2365D3">
        <w:rPr>
          <w:rFonts w:ascii="CordiaUPC" w:eastAsia="MS Mincho" w:hAnsi="CordiaUPC" w:cs="CordiaUPC"/>
          <w:sz w:val="26"/>
          <w:szCs w:val="26"/>
          <w:lang w:eastAsia="th-TH"/>
        </w:rPr>
        <w:t xml:space="preserve">Basel III </w:t>
      </w:r>
      <w:r w:rsidRPr="002365D3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องค์ประกอบของเงินกองทุนตามรายงานการกำกับแบบรวมกลุ่มและแบบเฉพาะธนาคารของธนาคาร ณ วันที่</w:t>
      </w:r>
      <w:r w:rsidR="005505E3" w:rsidRPr="002365D3">
        <w:rPr>
          <w:rFonts w:ascii="CordiaUPC" w:eastAsia="MS Mincho" w:hAnsi="CordiaUPC" w:cs="CordiaUPC"/>
          <w:sz w:val="26"/>
          <w:szCs w:val="26"/>
          <w:lang w:val="en-GB" w:eastAsia="th-TH"/>
        </w:rPr>
        <w:t xml:space="preserve"> </w:t>
      </w:r>
      <w:r w:rsidR="008F34C3" w:rsidRPr="002365D3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8F34C3" w:rsidRPr="002365D3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ธันวาคม </w:t>
      </w:r>
      <w:r w:rsidR="001123E8" w:rsidRPr="002365D3">
        <w:rPr>
          <w:rFonts w:ascii="CordiaUPC" w:eastAsia="MS Mincho" w:hAnsi="CordiaUPC" w:cs="CordiaUPC"/>
          <w:sz w:val="26"/>
          <w:szCs w:val="26"/>
          <w:lang w:eastAsia="th-TH"/>
        </w:rPr>
        <w:t xml:space="preserve">2565 </w:t>
      </w:r>
      <w:r w:rsidR="001123E8" w:rsidRPr="002365D3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และ</w:t>
      </w:r>
      <w:r w:rsidR="001123E8" w:rsidRPr="002365D3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5505E3" w:rsidRPr="002365D3">
        <w:rPr>
          <w:rFonts w:ascii="CordiaUPC" w:eastAsia="MS Mincho" w:hAnsi="CordiaUPC" w:cs="CordiaUPC"/>
          <w:sz w:val="26"/>
          <w:szCs w:val="26"/>
          <w:lang w:eastAsia="th-TH"/>
        </w:rPr>
        <w:t xml:space="preserve">2564 </w:t>
      </w:r>
      <w:r w:rsidRPr="002365D3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จำแนกได้ดังนี้</w:t>
      </w:r>
    </w:p>
    <w:p w14:paraId="1F45CB82" w14:textId="77777777" w:rsidR="005760E0" w:rsidRPr="002365D3" w:rsidRDefault="005760E0" w:rsidP="0055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ED2D65" w:rsidRPr="002365D3" w14:paraId="7C413DBC" w14:textId="77777777" w:rsidTr="00E21AC0">
        <w:trPr>
          <w:tblHeader/>
        </w:trPr>
        <w:tc>
          <w:tcPr>
            <w:tcW w:w="5603" w:type="dxa"/>
          </w:tcPr>
          <w:p w14:paraId="5C958E73" w14:textId="1A4ECADE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86BE59" w14:textId="77777777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ED2D65" w:rsidRPr="002365D3" w14:paraId="49568B62" w14:textId="77777777" w:rsidTr="00E21AC0">
        <w:trPr>
          <w:tblHeader/>
        </w:trPr>
        <w:tc>
          <w:tcPr>
            <w:tcW w:w="5603" w:type="dxa"/>
          </w:tcPr>
          <w:p w14:paraId="6DEA5A98" w14:textId="77777777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52A25874" w14:textId="60AF3DDD" w:rsidR="00ED2D65" w:rsidRPr="002365D3" w:rsidRDefault="00ED2D65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05578F"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270" w:type="dxa"/>
            <w:vAlign w:val="bottom"/>
          </w:tcPr>
          <w:p w14:paraId="39282EE3" w14:textId="77777777" w:rsidR="00ED2D65" w:rsidRPr="002365D3" w:rsidRDefault="00ED2D65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59B7EA6" w14:textId="3DE539B3" w:rsidR="00ED2D65" w:rsidRPr="002365D3" w:rsidRDefault="0005578F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ED2D65" w:rsidRPr="002365D3" w14:paraId="2230A2BD" w14:textId="77777777" w:rsidTr="00E21AC0">
        <w:trPr>
          <w:tblHeader/>
        </w:trPr>
        <w:tc>
          <w:tcPr>
            <w:tcW w:w="5603" w:type="dxa"/>
          </w:tcPr>
          <w:p w14:paraId="182E09B8" w14:textId="77777777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9378686" w14:textId="77777777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2365D3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2365D3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ED2D65" w:rsidRPr="002365D3" w14:paraId="57DC395E" w14:textId="77777777" w:rsidTr="00E21AC0">
        <w:trPr>
          <w:trHeight w:val="200"/>
        </w:trPr>
        <w:tc>
          <w:tcPr>
            <w:tcW w:w="5603" w:type="dxa"/>
          </w:tcPr>
          <w:p w14:paraId="3EE00141" w14:textId="328840D0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เงินกองทุนช</w:t>
            </w:r>
            <w:r w:rsidR="0093298E"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ั้น</w:t>
            </w: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ที่ </w:t>
            </w: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329CF73A" w14:textId="77777777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AC53307" w14:textId="77777777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A436DE9" w14:textId="77777777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D2D65" w:rsidRPr="002365D3" w14:paraId="3EC397E6" w14:textId="77777777" w:rsidTr="00E21AC0">
        <w:tc>
          <w:tcPr>
            <w:tcW w:w="5603" w:type="dxa"/>
          </w:tcPr>
          <w:p w14:paraId="3691AE0E" w14:textId="77777777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CF1FF0" w14:textId="77777777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5E08ED49" w14:textId="77777777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7840514" w14:textId="77777777" w:rsidR="00ED2D65" w:rsidRPr="002365D3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32891" w:rsidRPr="002365D3" w14:paraId="46419584" w14:textId="77777777" w:rsidTr="007872E2">
        <w:tc>
          <w:tcPr>
            <w:tcW w:w="5603" w:type="dxa"/>
          </w:tcPr>
          <w:p w14:paraId="70A71EE7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565987A4" w14:textId="66F2DE0A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91,937</w:t>
            </w:r>
          </w:p>
        </w:tc>
        <w:tc>
          <w:tcPr>
            <w:tcW w:w="270" w:type="dxa"/>
          </w:tcPr>
          <w:p w14:paraId="43B58501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5BC5CD1" w14:textId="49E8D85E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</w:tr>
      <w:tr w:rsidR="00332891" w:rsidRPr="002365D3" w14:paraId="02C58E45" w14:textId="77777777" w:rsidTr="007872E2">
        <w:tc>
          <w:tcPr>
            <w:tcW w:w="5603" w:type="dxa"/>
          </w:tcPr>
          <w:p w14:paraId="5D11CFC1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0F5C010C" w14:textId="0E3D1CD9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  <w:tc>
          <w:tcPr>
            <w:tcW w:w="270" w:type="dxa"/>
          </w:tcPr>
          <w:p w14:paraId="57A0EC58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397D4A5" w14:textId="0B4EE01F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</w:tr>
      <w:tr w:rsidR="00332891" w:rsidRPr="002365D3" w14:paraId="3DAC8E5E" w14:textId="77777777" w:rsidTr="00E21AC0">
        <w:tc>
          <w:tcPr>
            <w:tcW w:w="5603" w:type="dxa"/>
          </w:tcPr>
          <w:p w14:paraId="6FEF95C0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5550D8CB" w14:textId="598863EF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1999BFD6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A613149" w14:textId="3DA095AE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</w:tr>
      <w:tr w:rsidR="00332891" w:rsidRPr="002365D3" w14:paraId="01E44868" w14:textId="77777777" w:rsidTr="00E21AC0">
        <w:tc>
          <w:tcPr>
            <w:tcW w:w="5603" w:type="dxa"/>
          </w:tcPr>
          <w:p w14:paraId="1FDE859D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36B8AD3B" w14:textId="6AACC8AA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61</w:t>
            </w:r>
            <w:r w:rsidR="00CE3625"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270" w:type="dxa"/>
          </w:tcPr>
          <w:p w14:paraId="65DA7810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93CF088" w14:textId="5BBBD74A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49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585</w:t>
            </w:r>
          </w:p>
        </w:tc>
      </w:tr>
      <w:tr w:rsidR="00332891" w:rsidRPr="002365D3" w14:paraId="7D18F744" w14:textId="77777777" w:rsidTr="00E21AC0">
        <w:tc>
          <w:tcPr>
            <w:tcW w:w="5603" w:type="dxa"/>
          </w:tcPr>
          <w:p w14:paraId="2DBA7DB2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674ED2E" w14:textId="27C2791B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  <w:r w:rsidR="00CE3625"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270" w:type="dxa"/>
          </w:tcPr>
          <w:p w14:paraId="2EBBF48C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BA17BD8" w14:textId="200D2EB9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673</w:t>
            </w:r>
          </w:p>
        </w:tc>
      </w:tr>
      <w:tr w:rsidR="00332891" w:rsidRPr="002365D3" w14:paraId="133AA00A" w14:textId="77777777" w:rsidTr="00E21AC0">
        <w:tc>
          <w:tcPr>
            <w:tcW w:w="5603" w:type="dxa"/>
          </w:tcPr>
          <w:p w14:paraId="70A766F6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รายการปรับจากเงินกองทุนชั้นที่ 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6125D085" w14:textId="617F3505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(20)</w:t>
            </w:r>
          </w:p>
        </w:tc>
        <w:tc>
          <w:tcPr>
            <w:tcW w:w="270" w:type="dxa"/>
          </w:tcPr>
          <w:p w14:paraId="02BD608D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62DB9B8" w14:textId="48F68DA0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(30)</w:t>
            </w:r>
          </w:p>
        </w:tc>
      </w:tr>
      <w:tr w:rsidR="00332891" w:rsidRPr="002365D3" w14:paraId="476AAE5B" w14:textId="77777777" w:rsidTr="00E21AC0">
        <w:tc>
          <w:tcPr>
            <w:tcW w:w="5603" w:type="dxa"/>
          </w:tcPr>
          <w:p w14:paraId="4B1A6218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E3210FA" w14:textId="54D4EC0D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(24,816)</w:t>
            </w:r>
          </w:p>
        </w:tc>
        <w:tc>
          <w:tcPr>
            <w:tcW w:w="270" w:type="dxa"/>
          </w:tcPr>
          <w:p w14:paraId="71C233FD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5163B3" w14:textId="7416146E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(23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172)</w:t>
            </w:r>
          </w:p>
        </w:tc>
      </w:tr>
      <w:tr w:rsidR="00332891" w:rsidRPr="002365D3" w14:paraId="223D486F" w14:textId="77777777" w:rsidTr="00E21AC0">
        <w:tc>
          <w:tcPr>
            <w:tcW w:w="5603" w:type="dxa"/>
            <w:vAlign w:val="bottom"/>
          </w:tcPr>
          <w:p w14:paraId="62AFBB36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E04E0" w14:textId="7C9CD5C9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185</w:t>
            </w:r>
            <w:r w:rsidR="00CE3625"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270" w:type="dxa"/>
          </w:tcPr>
          <w:p w14:paraId="50FDBB53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8309A" w14:textId="32DDA1EC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176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284</w:t>
            </w:r>
          </w:p>
        </w:tc>
      </w:tr>
      <w:tr w:rsidR="00332891" w:rsidRPr="002365D3" w14:paraId="58CB58B6" w14:textId="77777777" w:rsidTr="00E21AC0">
        <w:tc>
          <w:tcPr>
            <w:tcW w:w="5603" w:type="dxa"/>
            <w:vAlign w:val="bottom"/>
          </w:tcPr>
          <w:p w14:paraId="498EB493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02B237E8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A178438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3381005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32891" w:rsidRPr="002365D3" w14:paraId="3A123520" w14:textId="77777777" w:rsidTr="00E21AC0">
        <w:tc>
          <w:tcPr>
            <w:tcW w:w="5603" w:type="dxa"/>
            <w:vAlign w:val="bottom"/>
          </w:tcPr>
          <w:p w14:paraId="762BF80D" w14:textId="12D94E9E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 xml:space="preserve">1 </w:t>
            </w: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0FD80EE6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EC050EA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62ED0629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32891" w:rsidRPr="002365D3" w14:paraId="09B3754B" w14:textId="77777777" w:rsidTr="00E21AC0">
        <w:tc>
          <w:tcPr>
            <w:tcW w:w="5603" w:type="dxa"/>
            <w:vAlign w:val="bottom"/>
          </w:tcPr>
          <w:p w14:paraId="7A833696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D223DD" w14:textId="3F961B29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  <w:r w:rsidR="00CE3625"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270" w:type="dxa"/>
          </w:tcPr>
          <w:p w14:paraId="16B68312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CEFC56" w14:textId="4E644E9B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12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089</w:t>
            </w:r>
          </w:p>
        </w:tc>
      </w:tr>
      <w:tr w:rsidR="00332891" w:rsidRPr="002365D3" w14:paraId="2DEAB909" w14:textId="77777777" w:rsidTr="00E21AC0">
        <w:tc>
          <w:tcPr>
            <w:tcW w:w="5603" w:type="dxa"/>
            <w:vAlign w:val="bottom"/>
          </w:tcPr>
          <w:p w14:paraId="15D9E621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E46B8" w14:textId="1B23984A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</w:t>
            </w:r>
            <w:r w:rsidR="00CE3625"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270" w:type="dxa"/>
          </w:tcPr>
          <w:p w14:paraId="32CBECAB" w14:textId="77777777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31E35" w14:textId="6C820BDF" w:rsidR="00332891" w:rsidRPr="002365D3" w:rsidRDefault="00332891" w:rsidP="003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188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373</w:t>
            </w:r>
          </w:p>
        </w:tc>
      </w:tr>
    </w:tbl>
    <w:p w14:paraId="5F68DDDE" w14:textId="77777777" w:rsidR="005760E0" w:rsidRPr="002365D3" w:rsidRDefault="005760E0">
      <w:pPr>
        <w:rPr>
          <w:sz w:val="26"/>
          <w:szCs w:val="26"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E21AC0" w:rsidRPr="002365D3" w14:paraId="17449E9B" w14:textId="77777777" w:rsidTr="008A1EEB">
        <w:tc>
          <w:tcPr>
            <w:tcW w:w="5603" w:type="dxa"/>
            <w:vAlign w:val="bottom"/>
          </w:tcPr>
          <w:p w14:paraId="4B15FC62" w14:textId="1B613021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580155E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DC081DA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D4265B5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05578F" w:rsidRPr="002365D3" w14:paraId="6C9A963B" w14:textId="77777777" w:rsidTr="008A1EEB">
        <w:tc>
          <w:tcPr>
            <w:tcW w:w="5603" w:type="dxa"/>
          </w:tcPr>
          <w:p w14:paraId="6CA30D3C" w14:textId="14AE11E2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</w:tcPr>
          <w:p w14:paraId="463FB86C" w14:textId="0074C7DA" w:rsidR="0005578F" w:rsidRPr="002365D3" w:rsidRDefault="00CE3625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13,302</w:t>
            </w:r>
          </w:p>
        </w:tc>
        <w:tc>
          <w:tcPr>
            <w:tcW w:w="270" w:type="dxa"/>
          </w:tcPr>
          <w:p w14:paraId="1592EA5E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035D78A" w14:textId="3AD77746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627</w:t>
            </w:r>
          </w:p>
        </w:tc>
      </w:tr>
      <w:tr w:rsidR="0005578F" w:rsidRPr="002365D3" w14:paraId="12F2F828" w14:textId="77777777" w:rsidTr="008A1EEB">
        <w:tc>
          <w:tcPr>
            <w:tcW w:w="5603" w:type="dxa"/>
          </w:tcPr>
          <w:p w14:paraId="0354B63A" w14:textId="01292004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ที่นับเป็นเงินกองทุนชั้นที่ 2</w:t>
            </w:r>
          </w:p>
        </w:tc>
        <w:tc>
          <w:tcPr>
            <w:tcW w:w="1710" w:type="dxa"/>
          </w:tcPr>
          <w:p w14:paraId="63DF8B3C" w14:textId="3589BF18" w:rsidR="0005578F" w:rsidRPr="002365D3" w:rsidRDefault="00CE3625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</w:tcPr>
          <w:p w14:paraId="11ED7789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E0F7B1D" w14:textId="79F6020D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05578F" w:rsidRPr="002365D3" w14:paraId="42066D57" w14:textId="77777777" w:rsidTr="008A1EEB">
        <w:tc>
          <w:tcPr>
            <w:tcW w:w="5603" w:type="dxa"/>
          </w:tcPr>
          <w:p w14:paraId="69957ADC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6973226" w14:textId="1271DF21" w:rsidR="0005578F" w:rsidRPr="002365D3" w:rsidRDefault="00CE3625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43,302</w:t>
            </w:r>
          </w:p>
        </w:tc>
        <w:tc>
          <w:tcPr>
            <w:tcW w:w="270" w:type="dxa"/>
          </w:tcPr>
          <w:p w14:paraId="116BA8AF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A3302FC" w14:textId="7BCC5BC6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057</w:t>
            </w:r>
          </w:p>
        </w:tc>
      </w:tr>
      <w:tr w:rsidR="0005578F" w:rsidRPr="002365D3" w14:paraId="0ABC233F" w14:textId="77777777" w:rsidTr="004554E3">
        <w:trPr>
          <w:trHeight w:val="190"/>
        </w:trPr>
        <w:tc>
          <w:tcPr>
            <w:tcW w:w="5603" w:type="dxa"/>
          </w:tcPr>
          <w:p w14:paraId="0B9D7CBF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3C77292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58313F3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A0FAA4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05578F" w:rsidRPr="002365D3" w14:paraId="6A036421" w14:textId="77777777" w:rsidTr="008A1EEB">
        <w:tc>
          <w:tcPr>
            <w:tcW w:w="5603" w:type="dxa"/>
          </w:tcPr>
          <w:p w14:paraId="6EA0EE2B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EDDCFFF" w14:textId="3DBCE389" w:rsidR="0005578F" w:rsidRPr="002365D3" w:rsidRDefault="00CE3625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236,522</w:t>
            </w:r>
          </w:p>
        </w:tc>
        <w:tc>
          <w:tcPr>
            <w:tcW w:w="270" w:type="dxa"/>
          </w:tcPr>
          <w:p w14:paraId="0E814487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02EAF2F" w14:textId="486C1CA1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237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05578F" w:rsidRPr="002365D3" w14:paraId="5038D156" w14:textId="77777777" w:rsidTr="004554E3">
        <w:trPr>
          <w:trHeight w:val="188"/>
        </w:trPr>
        <w:tc>
          <w:tcPr>
            <w:tcW w:w="5603" w:type="dxa"/>
          </w:tcPr>
          <w:p w14:paraId="1F253FD3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730E4276" w14:textId="35D771BB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518ADA5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ECA4153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05578F" w:rsidRPr="002365D3" w14:paraId="2EDECE58" w14:textId="77777777" w:rsidTr="003D1A04">
        <w:tc>
          <w:tcPr>
            <w:tcW w:w="5603" w:type="dxa"/>
          </w:tcPr>
          <w:p w14:paraId="2EC3B552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0FE5E7" w14:textId="52666852" w:rsidR="0005578F" w:rsidRPr="002365D3" w:rsidRDefault="00CE3625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1,185,415</w:t>
            </w:r>
          </w:p>
        </w:tc>
        <w:tc>
          <w:tcPr>
            <w:tcW w:w="270" w:type="dxa"/>
          </w:tcPr>
          <w:p w14:paraId="6DF3A3F6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E5F46D" w14:textId="041E6E1E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228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574</w:t>
            </w:r>
          </w:p>
        </w:tc>
      </w:tr>
    </w:tbl>
    <w:p w14:paraId="681FD9B9" w14:textId="33CE2DE6" w:rsidR="006F0ECA" w:rsidRPr="002365D3" w:rsidRDefault="006F0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7C3B0FE" w14:textId="7969AAFB" w:rsidR="001C46B9" w:rsidRPr="002365D3" w:rsidRDefault="001C4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65D14D8D" w14:textId="2999097E" w:rsidR="001C46B9" w:rsidRPr="002365D3" w:rsidRDefault="001C4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6F0DF67F" w14:textId="77777777" w:rsidR="001C46B9" w:rsidRPr="002365D3" w:rsidRDefault="001C4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2360FDDF" w14:textId="77777777" w:rsidR="00091BD3" w:rsidRPr="002365D3" w:rsidRDefault="00091BD3" w:rsidP="00DB0BA3">
      <w:pPr>
        <w:tabs>
          <w:tab w:val="clear" w:pos="454"/>
          <w:tab w:val="clear" w:pos="680"/>
        </w:tabs>
        <w:ind w:left="561" w:hanging="14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0EE72B3F" w14:textId="77777777" w:rsidR="001123E8" w:rsidRPr="002365D3" w:rsidRDefault="001123E8">
      <w:r w:rsidRPr="002365D3">
        <w:br w:type="page"/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270"/>
        <w:gridCol w:w="1350"/>
        <w:gridCol w:w="990"/>
        <w:gridCol w:w="1350"/>
        <w:gridCol w:w="990"/>
      </w:tblGrid>
      <w:tr w:rsidR="00091BD3" w:rsidRPr="002365D3" w14:paraId="087CA44E" w14:textId="77777777" w:rsidTr="006F7465">
        <w:trPr>
          <w:trHeight w:hRule="exact" w:val="720"/>
        </w:trPr>
        <w:tc>
          <w:tcPr>
            <w:tcW w:w="4230" w:type="dxa"/>
            <w:vAlign w:val="center"/>
          </w:tcPr>
          <w:p w14:paraId="3E06DB4A" w14:textId="090138A8" w:rsidR="00091BD3" w:rsidRPr="002365D3" w:rsidRDefault="00091BD3" w:rsidP="00091BD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28178B7D" w14:textId="77777777" w:rsidR="00091BD3" w:rsidRPr="002365D3" w:rsidRDefault="00091BD3" w:rsidP="00091BD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4EF994" w14:textId="77777777" w:rsidR="00091BD3" w:rsidRPr="002365D3" w:rsidRDefault="00091BD3" w:rsidP="00091BD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2C95AF7" w14:textId="77777777" w:rsidR="00091BD3" w:rsidRPr="002365D3" w:rsidRDefault="00091BD3" w:rsidP="00091BD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71B3720C" w14:textId="77777777" w:rsidR="00091BD3" w:rsidRPr="002365D3" w:rsidRDefault="00091BD3" w:rsidP="00091BD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2365D3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0C2B18AB" w14:textId="5882519A" w:rsidR="00091BD3" w:rsidRPr="002365D3" w:rsidRDefault="00393EE0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</w:t>
            </w:r>
            <w:r w:rsidR="00091BD3"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  <w:t>2565</w:t>
            </w:r>
          </w:p>
        </w:tc>
        <w:tc>
          <w:tcPr>
            <w:tcW w:w="1350" w:type="dxa"/>
          </w:tcPr>
          <w:p w14:paraId="6C5E1795" w14:textId="77777777" w:rsidR="00091BD3" w:rsidRPr="002365D3" w:rsidRDefault="00091BD3" w:rsidP="00091BD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70BBA98F" w14:textId="30DD5753" w:rsidR="00091BD3" w:rsidRPr="002365D3" w:rsidRDefault="002604A6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x-none" w:eastAsia="th-TH"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="00091BD3"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="00091BD3" w:rsidRPr="002365D3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="00091BD3"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="0045089F" w:rsidRPr="002365D3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  <w:r w:rsidR="00091BD3" w:rsidRPr="002365D3">
              <w:rPr>
                <w:rFonts w:ascii="CordiaUPC" w:hAnsi="CordiaUPC" w:cs="CordiaUPC"/>
                <w:color w:val="FFFFFF" w:themeColor="background1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6A64CBA8" w14:textId="701A1BF7" w:rsidR="00091BD3" w:rsidRPr="002365D3" w:rsidRDefault="00393EE0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</w:t>
            </w:r>
          </w:p>
          <w:p w14:paraId="37E5DDD9" w14:textId="77777777" w:rsidR="00091BD3" w:rsidRPr="002365D3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091BD3" w:rsidRPr="002365D3" w14:paraId="76C98A83" w14:textId="77777777" w:rsidTr="00091BD3">
        <w:tc>
          <w:tcPr>
            <w:tcW w:w="4230" w:type="dxa"/>
            <w:vAlign w:val="center"/>
          </w:tcPr>
          <w:p w14:paraId="30B7E8FA" w14:textId="77777777" w:rsidR="00091BD3" w:rsidRPr="002365D3" w:rsidRDefault="00091BD3" w:rsidP="00091BD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191D8" w14:textId="77777777" w:rsidR="00091BD3" w:rsidRPr="002365D3" w:rsidRDefault="00091BD3" w:rsidP="00091BD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</w:tcPr>
          <w:p w14:paraId="11F4C8D7" w14:textId="77777777" w:rsidR="00091BD3" w:rsidRPr="002365D3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091BD3" w:rsidRPr="002365D3" w14:paraId="4281CAD7" w14:textId="77777777" w:rsidTr="00091BD3">
        <w:tc>
          <w:tcPr>
            <w:tcW w:w="4230" w:type="dxa"/>
            <w:vAlign w:val="center"/>
          </w:tcPr>
          <w:p w14:paraId="2CD3BC73" w14:textId="77777777" w:rsidR="00091BD3" w:rsidRPr="002365D3" w:rsidRDefault="00091BD3" w:rsidP="00091BD3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70" w:type="dxa"/>
          </w:tcPr>
          <w:p w14:paraId="51F1612B" w14:textId="77777777" w:rsidR="00091BD3" w:rsidRPr="002365D3" w:rsidRDefault="00091BD3" w:rsidP="00091BD3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297CD9" w14:textId="77777777" w:rsidR="00091BD3" w:rsidRPr="002365D3" w:rsidRDefault="00091BD3" w:rsidP="00EE052E">
            <w:pPr>
              <w:tabs>
                <w:tab w:val="clear" w:pos="907"/>
                <w:tab w:val="left" w:pos="871"/>
              </w:tabs>
              <w:spacing w:line="240" w:lineRule="auto"/>
              <w:ind w:right="29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990" w:type="dxa"/>
            <w:vAlign w:val="bottom"/>
          </w:tcPr>
          <w:p w14:paraId="36A75C96" w14:textId="61F1C2D0" w:rsidR="00091BD3" w:rsidRPr="002365D3" w:rsidRDefault="00A54461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19.95</w:t>
            </w:r>
          </w:p>
        </w:tc>
        <w:tc>
          <w:tcPr>
            <w:tcW w:w="1350" w:type="dxa"/>
            <w:vAlign w:val="bottom"/>
          </w:tcPr>
          <w:p w14:paraId="4D97B278" w14:textId="77777777" w:rsidR="00091BD3" w:rsidRPr="002365D3" w:rsidRDefault="00091BD3" w:rsidP="00B3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990" w:type="dxa"/>
            <w:vAlign w:val="bottom"/>
          </w:tcPr>
          <w:p w14:paraId="4FA6867A" w14:textId="77777777" w:rsidR="00091BD3" w:rsidRPr="002365D3" w:rsidRDefault="00091BD3" w:rsidP="00EE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right="-2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19.3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091BD3" w:rsidRPr="002365D3" w14:paraId="31F9F23B" w14:textId="77777777" w:rsidTr="00091BD3">
        <w:tc>
          <w:tcPr>
            <w:tcW w:w="4230" w:type="dxa"/>
            <w:vAlign w:val="center"/>
          </w:tcPr>
          <w:p w14:paraId="084F6FC1" w14:textId="77777777" w:rsidR="00091BD3" w:rsidRPr="002365D3" w:rsidRDefault="00091BD3" w:rsidP="00091BD3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70" w:type="dxa"/>
          </w:tcPr>
          <w:p w14:paraId="6A7EE3D3" w14:textId="77777777" w:rsidR="00091BD3" w:rsidRPr="002365D3" w:rsidRDefault="00091BD3" w:rsidP="00091BD3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F71602" w14:textId="77777777" w:rsidR="00091BD3" w:rsidRPr="002365D3" w:rsidRDefault="00091BD3" w:rsidP="00EE052E">
            <w:pPr>
              <w:tabs>
                <w:tab w:val="clear" w:pos="907"/>
                <w:tab w:val="left" w:pos="871"/>
              </w:tabs>
              <w:spacing w:line="240" w:lineRule="auto"/>
              <w:ind w:right="29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990" w:type="dxa"/>
          </w:tcPr>
          <w:p w14:paraId="421403F9" w14:textId="3E9B6060" w:rsidR="00091BD3" w:rsidRPr="002365D3" w:rsidRDefault="00A54461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16.30</w:t>
            </w:r>
          </w:p>
        </w:tc>
        <w:tc>
          <w:tcPr>
            <w:tcW w:w="1350" w:type="dxa"/>
          </w:tcPr>
          <w:p w14:paraId="14E9389B" w14:textId="77777777" w:rsidR="00091BD3" w:rsidRPr="002365D3" w:rsidRDefault="00091BD3" w:rsidP="00B3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990" w:type="dxa"/>
          </w:tcPr>
          <w:p w14:paraId="522D6148" w14:textId="77777777" w:rsidR="00091BD3" w:rsidRPr="002365D3" w:rsidRDefault="00091BD3" w:rsidP="00EE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right="-2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15.3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091BD3" w:rsidRPr="002365D3" w14:paraId="5D120FC8" w14:textId="77777777" w:rsidTr="00091BD3">
        <w:tc>
          <w:tcPr>
            <w:tcW w:w="4230" w:type="dxa"/>
            <w:vAlign w:val="center"/>
          </w:tcPr>
          <w:p w14:paraId="5CCE8A90" w14:textId="77777777" w:rsidR="00091BD3" w:rsidRPr="002365D3" w:rsidRDefault="00091BD3" w:rsidP="004310FE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70" w:type="dxa"/>
          </w:tcPr>
          <w:p w14:paraId="7AA69AF0" w14:textId="77777777" w:rsidR="00091BD3" w:rsidRPr="002365D3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92E737" w14:textId="77777777" w:rsidR="00091BD3" w:rsidRPr="002365D3" w:rsidRDefault="00091BD3" w:rsidP="00EE052E">
            <w:pPr>
              <w:tabs>
                <w:tab w:val="clear" w:pos="907"/>
                <w:tab w:val="left" w:pos="871"/>
              </w:tabs>
              <w:spacing w:line="240" w:lineRule="auto"/>
              <w:ind w:right="29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990" w:type="dxa"/>
            <w:vAlign w:val="bottom"/>
          </w:tcPr>
          <w:p w14:paraId="72BD16E6" w14:textId="4F713996" w:rsidR="00091BD3" w:rsidRPr="002365D3" w:rsidRDefault="00A54461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15.67</w:t>
            </w:r>
          </w:p>
        </w:tc>
        <w:tc>
          <w:tcPr>
            <w:tcW w:w="1350" w:type="dxa"/>
            <w:vAlign w:val="bottom"/>
          </w:tcPr>
          <w:p w14:paraId="5B24614D" w14:textId="77777777" w:rsidR="00091BD3" w:rsidRPr="002365D3" w:rsidRDefault="00091BD3" w:rsidP="00B3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990" w:type="dxa"/>
            <w:vAlign w:val="bottom"/>
          </w:tcPr>
          <w:p w14:paraId="1DB5A89B" w14:textId="77777777" w:rsidR="00091BD3" w:rsidRPr="002365D3" w:rsidRDefault="00091BD3" w:rsidP="00EE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right="-2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14.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</w:tr>
    </w:tbl>
    <w:p w14:paraId="29B8BB11" w14:textId="4F3F63DE" w:rsidR="00C85C86" w:rsidRPr="002365D3" w:rsidRDefault="00091BD3" w:rsidP="00EE052E">
      <w:pPr>
        <w:tabs>
          <w:tab w:val="clear" w:pos="454"/>
          <w:tab w:val="clear" w:pos="680"/>
        </w:tabs>
        <w:spacing w:before="120"/>
        <w:ind w:left="734" w:hanging="187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  <w:r w:rsidRPr="002365D3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="00EE052E"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</w:t>
      </w:r>
      <w:r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ธปท</w:t>
      </w:r>
      <w:r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 </w:t>
      </w:r>
      <w:r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2365D3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EE052E"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2.50</w:t>
      </w:r>
      <w:r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2365D3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EE052E"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1.0</w:t>
      </w:r>
    </w:p>
    <w:p w14:paraId="0DF78A5C" w14:textId="4CBEFC58" w:rsidR="00C85C86" w:rsidRPr="002365D3" w:rsidRDefault="00C85C86">
      <w:pPr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3E24DB" w:rsidRPr="002365D3" w14:paraId="5EB4D2F0" w14:textId="77777777" w:rsidTr="0062493C">
        <w:trPr>
          <w:tblHeader/>
        </w:trPr>
        <w:tc>
          <w:tcPr>
            <w:tcW w:w="5589" w:type="dxa"/>
          </w:tcPr>
          <w:p w14:paraId="2CEFFC2F" w14:textId="3B96F54C" w:rsidR="003E24DB" w:rsidRPr="002365D3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0DAA70C4" w14:textId="77777777" w:rsidR="003E24DB" w:rsidRPr="002365D3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05578F" w:rsidRPr="002365D3" w14:paraId="289EAECA" w14:textId="77777777" w:rsidTr="0062493C">
        <w:trPr>
          <w:tblHeader/>
        </w:trPr>
        <w:tc>
          <w:tcPr>
            <w:tcW w:w="5589" w:type="dxa"/>
          </w:tcPr>
          <w:p w14:paraId="5A0D22D1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44FD9FC4" w14:textId="46729E1D" w:rsidR="0005578F" w:rsidRPr="002365D3" w:rsidRDefault="0005578F" w:rsidP="0005578F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50E6F500" w14:textId="77777777" w:rsidR="0005578F" w:rsidRPr="002365D3" w:rsidRDefault="0005578F" w:rsidP="0005578F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751CFD3" w14:textId="36288E1C" w:rsidR="0005578F" w:rsidRPr="002365D3" w:rsidRDefault="0005578F" w:rsidP="0005578F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E21AC0" w:rsidRPr="002365D3" w14:paraId="6938CDFB" w14:textId="77777777" w:rsidTr="0062493C">
        <w:trPr>
          <w:tblHeader/>
        </w:trPr>
        <w:tc>
          <w:tcPr>
            <w:tcW w:w="5589" w:type="dxa"/>
          </w:tcPr>
          <w:p w14:paraId="6AA44CC1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3C216BFE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2365D3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2365D3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E21AC0" w:rsidRPr="002365D3" w14:paraId="6B4F4DA4" w14:textId="77777777" w:rsidTr="0062493C">
        <w:tc>
          <w:tcPr>
            <w:tcW w:w="5589" w:type="dxa"/>
            <w:vAlign w:val="bottom"/>
          </w:tcPr>
          <w:p w14:paraId="434306CD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7D68C088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6AF2E59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991D96E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21AC0" w:rsidRPr="002365D3" w14:paraId="0276F87E" w14:textId="77777777" w:rsidTr="0062493C">
        <w:tc>
          <w:tcPr>
            <w:tcW w:w="5589" w:type="dxa"/>
          </w:tcPr>
          <w:p w14:paraId="5C627002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476FD810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28C0C7C3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06BC578A" w14:textId="77777777" w:rsidR="00E21AC0" w:rsidRPr="002365D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05578F" w:rsidRPr="002365D3" w14:paraId="0586FE02" w14:textId="77777777" w:rsidTr="0062493C">
        <w:tc>
          <w:tcPr>
            <w:tcW w:w="5589" w:type="dxa"/>
          </w:tcPr>
          <w:p w14:paraId="2927A575" w14:textId="2A50C709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71034F5F" w14:textId="43D98ABA" w:rsidR="0005578F" w:rsidRPr="002365D3" w:rsidRDefault="000172E1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</w:t>
            </w:r>
            <w:r w:rsidR="00406BFB"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270" w:type="dxa"/>
          </w:tcPr>
          <w:p w14:paraId="2708E680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B7F8110" w14:textId="1B57FECA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</w:tr>
      <w:tr w:rsidR="0005578F" w:rsidRPr="002365D3" w14:paraId="699D3AE0" w14:textId="77777777" w:rsidTr="0062493C">
        <w:tc>
          <w:tcPr>
            <w:tcW w:w="5589" w:type="dxa"/>
          </w:tcPr>
          <w:p w14:paraId="26CB593C" w14:textId="77F0726B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622B29B6" w14:textId="00EDF4EB" w:rsidR="0005578F" w:rsidRPr="002365D3" w:rsidRDefault="000172E1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</w:t>
            </w:r>
            <w:r w:rsidR="00406BFB"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270" w:type="dxa"/>
          </w:tcPr>
          <w:p w14:paraId="2CEC1FEF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991CE1E" w14:textId="4BE88793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</w:tr>
      <w:tr w:rsidR="0005578F" w:rsidRPr="002365D3" w14:paraId="2B003431" w14:textId="77777777" w:rsidTr="0062493C">
        <w:tc>
          <w:tcPr>
            <w:tcW w:w="5589" w:type="dxa"/>
          </w:tcPr>
          <w:p w14:paraId="4FE88575" w14:textId="5E625E04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2654AA6E" w14:textId="345A2298" w:rsidR="0005578F" w:rsidRPr="002365D3" w:rsidRDefault="000172E1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</w:t>
            </w:r>
            <w:r w:rsidR="00406BFB"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270" w:type="dxa"/>
          </w:tcPr>
          <w:p w14:paraId="191AF808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3AAA1BFB" w14:textId="2447C278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</w:tr>
      <w:tr w:rsidR="0005578F" w:rsidRPr="002365D3" w14:paraId="2F0AFCD4" w14:textId="77777777" w:rsidTr="0062493C">
        <w:tc>
          <w:tcPr>
            <w:tcW w:w="5589" w:type="dxa"/>
          </w:tcPr>
          <w:p w14:paraId="41DF04A2" w14:textId="7EBDB610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23C1839C" w14:textId="7413BD82" w:rsidR="0005578F" w:rsidRPr="002365D3" w:rsidRDefault="000172E1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57</w:t>
            </w:r>
            <w:r w:rsidR="00406BFB"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270" w:type="dxa"/>
          </w:tcPr>
          <w:p w14:paraId="51E2B975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1F1A9C8" w14:textId="3D29EAE0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48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351</w:t>
            </w:r>
          </w:p>
        </w:tc>
      </w:tr>
      <w:tr w:rsidR="0005578F" w:rsidRPr="002365D3" w14:paraId="228F2416" w14:textId="77777777" w:rsidTr="0062493C">
        <w:tc>
          <w:tcPr>
            <w:tcW w:w="5589" w:type="dxa"/>
          </w:tcPr>
          <w:p w14:paraId="53921A12" w14:textId="4EFE7242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26FF1934" w14:textId="0A016F33" w:rsidR="0005578F" w:rsidRPr="002365D3" w:rsidRDefault="000172E1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  <w:r w:rsidR="00406BFB"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270" w:type="dxa"/>
          </w:tcPr>
          <w:p w14:paraId="2376B29D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BAEF8E5" w14:textId="6DB51AAF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733</w:t>
            </w:r>
          </w:p>
        </w:tc>
      </w:tr>
      <w:tr w:rsidR="0005578F" w:rsidRPr="002365D3" w14:paraId="20A68C4C" w14:textId="77777777" w:rsidTr="0062493C">
        <w:tc>
          <w:tcPr>
            <w:tcW w:w="5589" w:type="dxa"/>
          </w:tcPr>
          <w:p w14:paraId="4E570B61" w14:textId="1C3C326B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7C5C6479" w14:textId="6152C5A5" w:rsidR="0005578F" w:rsidRPr="002365D3" w:rsidRDefault="000172E1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7F8766CC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087F8F3B" w14:textId="04BD2BA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885</w:t>
            </w:r>
          </w:p>
        </w:tc>
      </w:tr>
      <w:tr w:rsidR="0005578F" w:rsidRPr="002365D3" w14:paraId="5BAD0170" w14:textId="77777777" w:rsidTr="0062493C">
        <w:tc>
          <w:tcPr>
            <w:tcW w:w="5589" w:type="dxa"/>
          </w:tcPr>
          <w:p w14:paraId="686830FD" w14:textId="12721DEE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002C4151" w14:textId="67FA5512" w:rsidR="0005578F" w:rsidRPr="002365D3" w:rsidRDefault="000172E1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(20)</w:t>
            </w:r>
          </w:p>
        </w:tc>
        <w:tc>
          <w:tcPr>
            <w:tcW w:w="270" w:type="dxa"/>
          </w:tcPr>
          <w:p w14:paraId="3CD26704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EC6CCD5" w14:textId="071618B6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(29)</w:t>
            </w:r>
          </w:p>
        </w:tc>
      </w:tr>
      <w:tr w:rsidR="0005578F" w:rsidRPr="002365D3" w14:paraId="2042CEFD" w14:textId="77777777" w:rsidTr="0062493C">
        <w:tc>
          <w:tcPr>
            <w:tcW w:w="5589" w:type="dxa"/>
          </w:tcPr>
          <w:p w14:paraId="171CFB7C" w14:textId="3EF2DFAB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E876B3" w14:textId="3CD5C9A7" w:rsidR="0005578F" w:rsidRPr="002365D3" w:rsidRDefault="000172E1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(25,356)</w:t>
            </w:r>
          </w:p>
        </w:tc>
        <w:tc>
          <w:tcPr>
            <w:tcW w:w="270" w:type="dxa"/>
          </w:tcPr>
          <w:p w14:paraId="6A1E82C6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2F8BC64A" w14:textId="325EE6FC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(23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822)</w:t>
            </w:r>
          </w:p>
        </w:tc>
      </w:tr>
      <w:tr w:rsidR="0005578F" w:rsidRPr="002365D3" w14:paraId="4DAF1FEC" w14:textId="77777777" w:rsidTr="0062493C">
        <w:tc>
          <w:tcPr>
            <w:tcW w:w="5589" w:type="dxa"/>
            <w:vAlign w:val="bottom"/>
          </w:tcPr>
          <w:p w14:paraId="3E0B8C0A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C082416" w14:textId="20158A88" w:rsidR="0005578F" w:rsidRPr="002365D3" w:rsidRDefault="00406BFB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182,176</w:t>
            </w:r>
          </w:p>
        </w:tc>
        <w:tc>
          <w:tcPr>
            <w:tcW w:w="270" w:type="dxa"/>
          </w:tcPr>
          <w:p w14:paraId="3F5D52A2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7A37E73E" w14:textId="322F33E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175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346</w:t>
            </w:r>
          </w:p>
        </w:tc>
      </w:tr>
      <w:tr w:rsidR="0005578F" w:rsidRPr="002365D3" w14:paraId="66333C6C" w14:textId="77777777" w:rsidTr="0062493C">
        <w:trPr>
          <w:trHeight w:val="187"/>
        </w:trPr>
        <w:tc>
          <w:tcPr>
            <w:tcW w:w="5589" w:type="dxa"/>
            <w:vAlign w:val="bottom"/>
          </w:tcPr>
          <w:p w14:paraId="526877E0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CCBAFBC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7D216D39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0668312D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05578F" w:rsidRPr="002365D3" w14:paraId="5691B556" w14:textId="77777777" w:rsidTr="0062493C">
        <w:tc>
          <w:tcPr>
            <w:tcW w:w="5589" w:type="dxa"/>
            <w:vAlign w:val="bottom"/>
          </w:tcPr>
          <w:p w14:paraId="56A1FA76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</w:tcPr>
          <w:p w14:paraId="1F126B0B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0A1473C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66369226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05578F" w:rsidRPr="002365D3" w14:paraId="2827382F" w14:textId="77777777" w:rsidTr="0062493C">
        <w:tc>
          <w:tcPr>
            <w:tcW w:w="5589" w:type="dxa"/>
            <w:vAlign w:val="bottom"/>
          </w:tcPr>
          <w:p w14:paraId="2EE695E9" w14:textId="15E56EFA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11D42C" w14:textId="01508B6C" w:rsidR="0005578F" w:rsidRPr="002365D3" w:rsidRDefault="00406BFB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7,425</w:t>
            </w:r>
          </w:p>
        </w:tc>
        <w:tc>
          <w:tcPr>
            <w:tcW w:w="270" w:type="dxa"/>
          </w:tcPr>
          <w:p w14:paraId="4A059598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5348BA7D" w14:textId="5166C591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12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089</w:t>
            </w:r>
          </w:p>
        </w:tc>
      </w:tr>
      <w:tr w:rsidR="0005578F" w:rsidRPr="002365D3" w14:paraId="22355C30" w14:textId="77777777" w:rsidTr="0062493C">
        <w:tc>
          <w:tcPr>
            <w:tcW w:w="5589" w:type="dxa"/>
            <w:vAlign w:val="bottom"/>
          </w:tcPr>
          <w:p w14:paraId="03A336B3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776196A" w14:textId="6D58C37D" w:rsidR="0005578F" w:rsidRPr="002365D3" w:rsidRDefault="00406BFB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189,601</w:t>
            </w:r>
          </w:p>
        </w:tc>
        <w:tc>
          <w:tcPr>
            <w:tcW w:w="270" w:type="dxa"/>
          </w:tcPr>
          <w:p w14:paraId="78B9CDAC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43B58" w14:textId="5B6B5A6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187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435</w:t>
            </w:r>
          </w:p>
        </w:tc>
      </w:tr>
      <w:tr w:rsidR="0005578F" w:rsidRPr="002365D3" w14:paraId="5EF56445" w14:textId="77777777" w:rsidTr="0062493C">
        <w:trPr>
          <w:trHeight w:val="195"/>
        </w:trPr>
        <w:tc>
          <w:tcPr>
            <w:tcW w:w="5589" w:type="dxa"/>
            <w:vAlign w:val="bottom"/>
          </w:tcPr>
          <w:p w14:paraId="741E6045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C60382B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2257A243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16F8B99C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05578F" w:rsidRPr="002365D3" w14:paraId="26973151" w14:textId="77777777" w:rsidTr="0062493C">
        <w:tc>
          <w:tcPr>
            <w:tcW w:w="5589" w:type="dxa"/>
            <w:vAlign w:val="bottom"/>
          </w:tcPr>
          <w:p w14:paraId="071499AA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3C57C621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58C2BF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7E33DC4B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05578F" w:rsidRPr="002365D3" w14:paraId="2AD939A6" w14:textId="77777777" w:rsidTr="0062493C">
        <w:tc>
          <w:tcPr>
            <w:tcW w:w="5589" w:type="dxa"/>
          </w:tcPr>
          <w:p w14:paraId="114BC4E0" w14:textId="01E40DFB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</w:tcPr>
          <w:p w14:paraId="22CC6DB0" w14:textId="721A1306" w:rsidR="0005578F" w:rsidRPr="002365D3" w:rsidRDefault="00406BFB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13,182</w:t>
            </w:r>
          </w:p>
        </w:tc>
        <w:tc>
          <w:tcPr>
            <w:tcW w:w="270" w:type="dxa"/>
          </w:tcPr>
          <w:p w14:paraId="1798C824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B42C054" w14:textId="5678DE71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627</w:t>
            </w:r>
          </w:p>
        </w:tc>
      </w:tr>
      <w:tr w:rsidR="0005578F" w:rsidRPr="002365D3" w14:paraId="1252F5A7" w14:textId="77777777" w:rsidTr="0062493C">
        <w:tc>
          <w:tcPr>
            <w:tcW w:w="5589" w:type="dxa"/>
          </w:tcPr>
          <w:p w14:paraId="6A8554B1" w14:textId="408CD8D2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80EFDC5" w14:textId="64718577" w:rsidR="0005578F" w:rsidRPr="002365D3" w:rsidRDefault="00406BFB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</w:tcPr>
          <w:p w14:paraId="122A1E86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4E1B7BE" w14:textId="2285BDA0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05578F" w:rsidRPr="002365D3" w14:paraId="65CA2C87" w14:textId="77777777" w:rsidTr="0062493C">
        <w:tc>
          <w:tcPr>
            <w:tcW w:w="5589" w:type="dxa"/>
          </w:tcPr>
          <w:p w14:paraId="13A6C470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FCABC13" w14:textId="1670120F" w:rsidR="0005578F" w:rsidRPr="002365D3" w:rsidRDefault="00406BFB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43,182</w:t>
            </w:r>
          </w:p>
        </w:tc>
        <w:tc>
          <w:tcPr>
            <w:tcW w:w="270" w:type="dxa"/>
          </w:tcPr>
          <w:p w14:paraId="1F9E185F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0F19A48B" w14:textId="44FC949E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057</w:t>
            </w:r>
          </w:p>
        </w:tc>
      </w:tr>
      <w:tr w:rsidR="0005578F" w:rsidRPr="002365D3" w14:paraId="428878D9" w14:textId="77777777" w:rsidTr="0062493C">
        <w:tc>
          <w:tcPr>
            <w:tcW w:w="5589" w:type="dxa"/>
          </w:tcPr>
          <w:p w14:paraId="181B348D" w14:textId="77777777" w:rsidR="0005578F" w:rsidRPr="002365D3" w:rsidRDefault="0005578F" w:rsidP="0005578F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BBC236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4C168C46" w14:textId="77777777" w:rsidR="0005578F" w:rsidRPr="002365D3" w:rsidRDefault="0005578F" w:rsidP="0005578F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8104089" w14:textId="77777777" w:rsidR="0005578F" w:rsidRPr="002365D3" w:rsidRDefault="0005578F" w:rsidP="0005578F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05578F" w:rsidRPr="002365D3" w14:paraId="6741F552" w14:textId="77777777" w:rsidTr="0062493C">
        <w:tc>
          <w:tcPr>
            <w:tcW w:w="5589" w:type="dxa"/>
          </w:tcPr>
          <w:p w14:paraId="0890F5B3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C2E97D7" w14:textId="1C5C27D0" w:rsidR="0005578F" w:rsidRPr="002365D3" w:rsidRDefault="00406BFB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232,783</w:t>
            </w:r>
          </w:p>
        </w:tc>
        <w:tc>
          <w:tcPr>
            <w:tcW w:w="270" w:type="dxa"/>
          </w:tcPr>
          <w:p w14:paraId="6283D557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769C5A52" w14:textId="704753DE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236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492</w:t>
            </w:r>
          </w:p>
        </w:tc>
      </w:tr>
      <w:tr w:rsidR="0005578F" w:rsidRPr="002365D3" w14:paraId="10D93339" w14:textId="77777777" w:rsidTr="0062493C">
        <w:trPr>
          <w:trHeight w:val="207"/>
        </w:trPr>
        <w:tc>
          <w:tcPr>
            <w:tcW w:w="5589" w:type="dxa"/>
          </w:tcPr>
          <w:p w14:paraId="686D3C9A" w14:textId="77777777" w:rsidR="0005578F" w:rsidRPr="002365D3" w:rsidRDefault="0005578F" w:rsidP="0005578F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1BADCC7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38B4894C" w14:textId="77777777" w:rsidR="0005578F" w:rsidRPr="002365D3" w:rsidRDefault="0005578F" w:rsidP="0005578F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0103FBA2" w14:textId="77777777" w:rsidR="0005578F" w:rsidRPr="002365D3" w:rsidRDefault="0005578F" w:rsidP="0005578F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05578F" w:rsidRPr="002365D3" w14:paraId="103F1D62" w14:textId="77777777" w:rsidTr="0062493C">
        <w:tc>
          <w:tcPr>
            <w:tcW w:w="5589" w:type="dxa"/>
          </w:tcPr>
          <w:p w14:paraId="778EBC1D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9D3A8E6" w14:textId="518FFFFB" w:rsidR="0005578F" w:rsidRPr="002365D3" w:rsidRDefault="00406BFB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1,175,368</w:t>
            </w:r>
          </w:p>
        </w:tc>
        <w:tc>
          <w:tcPr>
            <w:tcW w:w="270" w:type="dxa"/>
          </w:tcPr>
          <w:p w14:paraId="08034145" w14:textId="77777777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7FEBB301" w14:textId="15082B35" w:rsidR="0005578F" w:rsidRPr="002365D3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216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927</w:t>
            </w:r>
          </w:p>
        </w:tc>
      </w:tr>
    </w:tbl>
    <w:p w14:paraId="1CA0C018" w14:textId="4745B0A4" w:rsidR="004554E3" w:rsidRPr="002365D3" w:rsidRDefault="004554E3">
      <w:pPr>
        <w:rPr>
          <w:rFonts w:ascii="CordiaUPC" w:hAnsi="CordiaUPC" w:cs="CordiaUPC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270"/>
        <w:gridCol w:w="1350"/>
        <w:gridCol w:w="990"/>
        <w:gridCol w:w="1350"/>
        <w:gridCol w:w="990"/>
      </w:tblGrid>
      <w:tr w:rsidR="004279C1" w:rsidRPr="002365D3" w14:paraId="380FC985" w14:textId="77777777" w:rsidTr="00527B06">
        <w:tc>
          <w:tcPr>
            <w:tcW w:w="4230" w:type="dxa"/>
            <w:vAlign w:val="center"/>
          </w:tcPr>
          <w:p w14:paraId="57D05670" w14:textId="77777777" w:rsidR="004279C1" w:rsidRPr="002365D3" w:rsidRDefault="004279C1" w:rsidP="00527B06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bookmarkStart w:id="14" w:name="_Hlk99553935"/>
          </w:p>
        </w:tc>
        <w:tc>
          <w:tcPr>
            <w:tcW w:w="270" w:type="dxa"/>
          </w:tcPr>
          <w:p w14:paraId="6E90D85B" w14:textId="77777777" w:rsidR="004279C1" w:rsidRPr="002365D3" w:rsidRDefault="004279C1" w:rsidP="00527B0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5C91AD0" w14:textId="77777777" w:rsidR="004279C1" w:rsidRPr="002365D3" w:rsidRDefault="004279C1" w:rsidP="00527B0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4F166BDD" w14:textId="77777777" w:rsidR="004279C1" w:rsidRPr="002365D3" w:rsidRDefault="004279C1" w:rsidP="00527B0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2365D3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2A34D002" w14:textId="6DBDBCEB" w:rsidR="004279C1" w:rsidRPr="002365D3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  <w:t>2565</w:t>
            </w:r>
          </w:p>
        </w:tc>
        <w:tc>
          <w:tcPr>
            <w:tcW w:w="1350" w:type="dxa"/>
          </w:tcPr>
          <w:p w14:paraId="471CA495" w14:textId="77777777" w:rsidR="004279C1" w:rsidRPr="002365D3" w:rsidRDefault="004279C1" w:rsidP="00527B0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30E2C963" w14:textId="63DDDA36" w:rsidR="004279C1" w:rsidRPr="002365D3" w:rsidRDefault="002604A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x-none" w:eastAsia="th-TH"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="004279C1"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="004279C1" w:rsidRPr="002365D3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="004279C1"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="0045089F" w:rsidRPr="002365D3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5655E3C4" w14:textId="77777777" w:rsidR="004279C1" w:rsidRPr="002365D3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4279C1" w:rsidRPr="002365D3" w14:paraId="11757E24" w14:textId="77777777" w:rsidTr="00527B06">
        <w:tc>
          <w:tcPr>
            <w:tcW w:w="4230" w:type="dxa"/>
            <w:vAlign w:val="center"/>
          </w:tcPr>
          <w:p w14:paraId="50B2BBB2" w14:textId="77777777" w:rsidR="004279C1" w:rsidRPr="002365D3" w:rsidRDefault="004279C1" w:rsidP="00527B06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D78755" w14:textId="77777777" w:rsidR="004279C1" w:rsidRPr="002365D3" w:rsidRDefault="004279C1" w:rsidP="00527B0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</w:tcPr>
          <w:p w14:paraId="2E6FC8C2" w14:textId="77777777" w:rsidR="004279C1" w:rsidRPr="002365D3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4279C1" w:rsidRPr="002365D3" w14:paraId="68BA65CF" w14:textId="77777777" w:rsidTr="00527B06">
        <w:tc>
          <w:tcPr>
            <w:tcW w:w="4230" w:type="dxa"/>
            <w:vAlign w:val="center"/>
          </w:tcPr>
          <w:p w14:paraId="6374DF60" w14:textId="77777777" w:rsidR="004279C1" w:rsidRPr="002365D3" w:rsidRDefault="004279C1" w:rsidP="00527B06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70" w:type="dxa"/>
          </w:tcPr>
          <w:p w14:paraId="15AA5DD7" w14:textId="77777777" w:rsidR="004279C1" w:rsidRPr="002365D3" w:rsidRDefault="004279C1" w:rsidP="00527B06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DEAD2A" w14:textId="77777777" w:rsidR="004279C1" w:rsidRPr="002365D3" w:rsidRDefault="004279C1" w:rsidP="00EE052E">
            <w:pPr>
              <w:tabs>
                <w:tab w:val="clear" w:pos="907"/>
              </w:tabs>
              <w:spacing w:line="240" w:lineRule="auto"/>
              <w:ind w:right="29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990" w:type="dxa"/>
            <w:vAlign w:val="bottom"/>
          </w:tcPr>
          <w:p w14:paraId="50A5F69A" w14:textId="307930A7" w:rsidR="004279C1" w:rsidRPr="002365D3" w:rsidRDefault="00A5446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19.81</w:t>
            </w:r>
          </w:p>
        </w:tc>
        <w:tc>
          <w:tcPr>
            <w:tcW w:w="1350" w:type="dxa"/>
            <w:vAlign w:val="bottom"/>
          </w:tcPr>
          <w:p w14:paraId="09F263B1" w14:textId="77777777" w:rsidR="004279C1" w:rsidRPr="002365D3" w:rsidRDefault="004279C1" w:rsidP="00EE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  <w:tab w:val="left" w:pos="835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990" w:type="dxa"/>
          </w:tcPr>
          <w:p w14:paraId="32E72670" w14:textId="77777777" w:rsidR="004279C1" w:rsidRPr="002365D3" w:rsidRDefault="004279C1" w:rsidP="00EE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right="6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19.43</w:t>
            </w:r>
          </w:p>
        </w:tc>
      </w:tr>
      <w:tr w:rsidR="004279C1" w:rsidRPr="002365D3" w14:paraId="6EB65958" w14:textId="77777777" w:rsidTr="00527B06">
        <w:tc>
          <w:tcPr>
            <w:tcW w:w="4230" w:type="dxa"/>
            <w:vAlign w:val="center"/>
          </w:tcPr>
          <w:p w14:paraId="51E0AF35" w14:textId="77777777" w:rsidR="004279C1" w:rsidRPr="002365D3" w:rsidRDefault="004279C1" w:rsidP="00527B06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70" w:type="dxa"/>
          </w:tcPr>
          <w:p w14:paraId="33AE6B82" w14:textId="77777777" w:rsidR="004279C1" w:rsidRPr="002365D3" w:rsidRDefault="004279C1" w:rsidP="00527B06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5F193E" w14:textId="77777777" w:rsidR="004279C1" w:rsidRPr="002365D3" w:rsidRDefault="004279C1" w:rsidP="00EE052E">
            <w:pPr>
              <w:tabs>
                <w:tab w:val="clear" w:pos="907"/>
              </w:tabs>
              <w:spacing w:line="240" w:lineRule="auto"/>
              <w:ind w:right="29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990" w:type="dxa"/>
          </w:tcPr>
          <w:p w14:paraId="6C583025" w14:textId="36FECC1C" w:rsidR="004279C1" w:rsidRPr="002365D3" w:rsidRDefault="00A5446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16.13</w:t>
            </w:r>
          </w:p>
        </w:tc>
        <w:tc>
          <w:tcPr>
            <w:tcW w:w="1350" w:type="dxa"/>
          </w:tcPr>
          <w:p w14:paraId="0E3BE65E" w14:textId="77777777" w:rsidR="004279C1" w:rsidRPr="002365D3" w:rsidRDefault="004279C1" w:rsidP="00EE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  <w:tab w:val="left" w:pos="835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990" w:type="dxa"/>
          </w:tcPr>
          <w:p w14:paraId="2B015F6B" w14:textId="77777777" w:rsidR="004279C1" w:rsidRPr="002365D3" w:rsidRDefault="004279C1" w:rsidP="00EE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right="6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15.40</w:t>
            </w:r>
          </w:p>
        </w:tc>
      </w:tr>
      <w:tr w:rsidR="004279C1" w:rsidRPr="002365D3" w14:paraId="220CFD43" w14:textId="77777777" w:rsidTr="00527B06">
        <w:tc>
          <w:tcPr>
            <w:tcW w:w="4230" w:type="dxa"/>
            <w:vAlign w:val="center"/>
          </w:tcPr>
          <w:p w14:paraId="648E7E20" w14:textId="77777777" w:rsidR="004279C1" w:rsidRPr="002365D3" w:rsidRDefault="004279C1" w:rsidP="004310FE">
            <w:pPr>
              <w:tabs>
                <w:tab w:val="left" w:pos="162"/>
              </w:tabs>
              <w:spacing w:line="240" w:lineRule="auto"/>
              <w:ind w:left="150" w:right="-115" w:hanging="180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70" w:type="dxa"/>
          </w:tcPr>
          <w:p w14:paraId="498986E3" w14:textId="77777777" w:rsidR="004279C1" w:rsidRPr="002365D3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089692" w14:textId="77777777" w:rsidR="004279C1" w:rsidRPr="002365D3" w:rsidRDefault="004279C1" w:rsidP="00EE052E">
            <w:pPr>
              <w:tabs>
                <w:tab w:val="clear" w:pos="907"/>
              </w:tabs>
              <w:spacing w:line="240" w:lineRule="auto"/>
              <w:ind w:right="29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990" w:type="dxa"/>
            <w:vAlign w:val="bottom"/>
          </w:tcPr>
          <w:p w14:paraId="30852C4B" w14:textId="3880ACC4" w:rsidR="004279C1" w:rsidRPr="002365D3" w:rsidRDefault="00A5446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15.50</w:t>
            </w:r>
          </w:p>
        </w:tc>
        <w:tc>
          <w:tcPr>
            <w:tcW w:w="1350" w:type="dxa"/>
            <w:vAlign w:val="bottom"/>
          </w:tcPr>
          <w:p w14:paraId="0000F724" w14:textId="77777777" w:rsidR="004279C1" w:rsidRPr="002365D3" w:rsidRDefault="004279C1" w:rsidP="00EE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  <w:tab w:val="left" w:pos="835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990" w:type="dxa"/>
          </w:tcPr>
          <w:p w14:paraId="4015D4E7" w14:textId="77777777" w:rsidR="004279C1" w:rsidRPr="002365D3" w:rsidRDefault="004279C1" w:rsidP="00EE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right="66"/>
              <w:rPr>
                <w:rFonts w:ascii="CordiaUPC" w:hAnsi="CordiaUPC" w:cs="CordiaUPC"/>
                <w:sz w:val="26"/>
                <w:szCs w:val="26"/>
              </w:rPr>
            </w:pPr>
          </w:p>
          <w:p w14:paraId="20957DEF" w14:textId="77777777" w:rsidR="004279C1" w:rsidRPr="002365D3" w:rsidRDefault="004279C1" w:rsidP="00EE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right="6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14.41</w:t>
            </w:r>
          </w:p>
        </w:tc>
      </w:tr>
    </w:tbl>
    <w:bookmarkEnd w:id="14"/>
    <w:p w14:paraId="13319133" w14:textId="1224BD3B" w:rsidR="004279C1" w:rsidRPr="002365D3" w:rsidRDefault="003E24DB" w:rsidP="00B31270">
      <w:pPr>
        <w:tabs>
          <w:tab w:val="clear" w:pos="454"/>
          <w:tab w:val="clear" w:pos="680"/>
        </w:tabs>
        <w:spacing w:before="120"/>
        <w:ind w:left="734" w:hanging="187"/>
        <w:rPr>
          <w:rFonts w:ascii="CordiaUPC" w:eastAsia="MS Mincho" w:hAnsi="CordiaUPC" w:cs="CordiaUPC"/>
          <w:sz w:val="22"/>
          <w:szCs w:val="22"/>
          <w:lang w:val="th-TH" w:eastAsia="th-TH"/>
        </w:rPr>
      </w:pPr>
      <w:r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4279C1" w:rsidRPr="002365D3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="004279C1"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="004279C1"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="004279C1"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="004279C1"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 </w:t>
      </w:r>
      <w:r w:rsidR="004279C1"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="004279C1"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4279C1"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="004279C1"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="004279C1" w:rsidRPr="002365D3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="004279C1"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="004279C1"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2.50 </w:t>
      </w:r>
      <w:r w:rsidR="004279C1"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="004279C1"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="004279C1" w:rsidRPr="002365D3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="004279C1" w:rsidRPr="002365D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="004279C1" w:rsidRPr="002365D3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1.0</w:t>
      </w:r>
    </w:p>
    <w:p w14:paraId="707E086B" w14:textId="77777777" w:rsidR="004279C1" w:rsidRPr="002365D3" w:rsidRDefault="004279C1" w:rsidP="00D03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trike/>
          <w:sz w:val="26"/>
          <w:szCs w:val="26"/>
          <w:lang w:eastAsia="th-TH"/>
        </w:rPr>
      </w:pPr>
    </w:p>
    <w:p w14:paraId="2EFEA717" w14:textId="629D1326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2365D3">
        <w:rPr>
          <w:rFonts w:ascii="CordiaUPC" w:eastAsia="Cordia New" w:hAnsi="CordiaUPC" w:cs="CordiaUPC"/>
          <w:sz w:val="26"/>
          <w:szCs w:val="26"/>
          <w:cs/>
        </w:rPr>
        <w:t xml:space="preserve">ณ วันที่ </w:t>
      </w:r>
      <w:r w:rsidR="008F34C3" w:rsidRPr="002365D3">
        <w:rPr>
          <w:rFonts w:ascii="CordiaUPC" w:hAnsi="CordiaUPC" w:cs="CordiaUPC"/>
          <w:bCs/>
          <w:sz w:val="26"/>
          <w:szCs w:val="26"/>
        </w:rPr>
        <w:t>31</w:t>
      </w:r>
      <w:r w:rsidR="008F34C3" w:rsidRPr="002365D3">
        <w:rPr>
          <w:rFonts w:ascii="CordiaUPC" w:hAnsi="CordiaUPC" w:cs="CordiaUPC"/>
          <w:b/>
          <w:sz w:val="26"/>
          <w:szCs w:val="26"/>
          <w:cs/>
        </w:rPr>
        <w:t xml:space="preserve"> ธันวาคม</w:t>
      </w:r>
      <w:r w:rsidR="008F34C3" w:rsidRPr="002365D3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="00393EE0" w:rsidRPr="002365D3">
        <w:rPr>
          <w:rFonts w:ascii="CordiaUPC" w:eastAsia="Cordia New" w:hAnsi="CordiaUPC" w:cs="CordiaUPC"/>
          <w:sz w:val="26"/>
          <w:szCs w:val="26"/>
        </w:rPr>
        <w:t xml:space="preserve">2565 </w:t>
      </w:r>
      <w:r w:rsidR="00393EE0" w:rsidRPr="002365D3">
        <w:rPr>
          <w:rFonts w:ascii="CordiaUPC" w:eastAsia="Cordia New" w:hAnsi="CordiaUPC" w:cs="CordiaUPC"/>
          <w:sz w:val="26"/>
          <w:szCs w:val="26"/>
          <w:cs/>
        </w:rPr>
        <w:t xml:space="preserve">และ </w:t>
      </w:r>
      <w:r w:rsidR="00E21AC0" w:rsidRPr="002365D3">
        <w:rPr>
          <w:rFonts w:ascii="CordiaUPC" w:eastAsia="Cordia New" w:hAnsi="CordiaUPC" w:cs="CordiaUPC"/>
          <w:sz w:val="26"/>
          <w:szCs w:val="26"/>
        </w:rPr>
        <w:t xml:space="preserve">2564 </w:t>
      </w:r>
      <w:r w:rsidRPr="002365D3">
        <w:rPr>
          <w:rFonts w:ascii="CordiaUPC" w:eastAsia="Cordia New" w:hAnsi="CordiaUPC" w:cs="CordiaUPC"/>
          <w:sz w:val="26"/>
          <w:szCs w:val="26"/>
          <w:cs/>
        </w:rPr>
        <w:t>ธนาคาร</w:t>
      </w:r>
      <w:r w:rsidR="00361B59" w:rsidRPr="002365D3">
        <w:rPr>
          <w:rFonts w:ascii="CordiaUPC" w:eastAsia="Cordia New" w:hAnsi="CordiaUPC" w:cs="CordiaUPC"/>
          <w:sz w:val="26"/>
          <w:szCs w:val="26"/>
          <w:cs/>
        </w:rPr>
        <w:t>และบริษัทย่อย</w:t>
      </w:r>
      <w:r w:rsidRPr="002365D3">
        <w:rPr>
          <w:rFonts w:ascii="CordiaUPC" w:eastAsia="Cordia New" w:hAnsi="CordiaUPC" w:cs="CordiaUPC"/>
          <w:sz w:val="26"/>
          <w:szCs w:val="26"/>
          <w:cs/>
        </w:rPr>
        <w:t xml:space="preserve">ไม่มีเงินกองทุนส่วนเพิ่มเพื่อรองรับการให้สินเชื่อแก่กลุ่มลูกหนี้รายใหญ่ </w:t>
      </w:r>
    </w:p>
    <w:p w14:paraId="4A9EA8F8" w14:textId="77777777" w:rsidR="00DB0BA3" w:rsidRPr="002365D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1D0494A4" w14:textId="5A3FEF5D" w:rsidR="00B478D3" w:rsidRPr="002365D3" w:rsidRDefault="00B478D3" w:rsidP="004554E3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  <w:r w:rsidRPr="002365D3">
        <w:rPr>
          <w:rFonts w:ascii="CordiaUPC" w:eastAsia="Cordia New" w:hAnsi="CordiaUPC" w:cs="CordiaUPC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1CEB9FF" w14:textId="77777777" w:rsidR="004554E3" w:rsidRPr="002365D3" w:rsidRDefault="004554E3" w:rsidP="004554E3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</w:p>
    <w:tbl>
      <w:tblPr>
        <w:tblStyle w:val="TableGrid9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935"/>
      </w:tblGrid>
      <w:tr w:rsidR="00B478D3" w:rsidRPr="002365D3" w14:paraId="7C60DC74" w14:textId="77777777" w:rsidTr="00E967A8">
        <w:tc>
          <w:tcPr>
            <w:tcW w:w="2335" w:type="dxa"/>
          </w:tcPr>
          <w:p w14:paraId="0B0E68A4" w14:textId="175E1C7B" w:rsidR="00B478D3" w:rsidRPr="002365D3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Cordia New" w:hAnsi="CordiaUPC" w:cs="CordiaUPC"/>
                <w:sz w:val="26"/>
                <w:szCs w:val="26"/>
                <w:cs/>
              </w:rPr>
              <w:t>ช่องทางที่เปิดเผยข้อมูล</w:t>
            </w:r>
            <w:r w:rsidRPr="002365D3">
              <w:rPr>
                <w:rFonts w:ascii="CordiaUPC" w:eastAsia="Cordia New" w:hAnsi="CordiaUPC" w:cs="CordiaUPC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42D1071D" w14:textId="77777777" w:rsidR="00B478D3" w:rsidRPr="002365D3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Cordia New" w:hAnsi="CordiaUPC" w:cs="CordiaUPC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680AAB77" w14:textId="50441694" w:rsidR="00B478D3" w:rsidRPr="002365D3" w:rsidRDefault="00DB60B9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B478D3" w:rsidRPr="002365D3" w14:paraId="0F2738A1" w14:textId="77777777" w:rsidTr="00E967A8">
        <w:tc>
          <w:tcPr>
            <w:tcW w:w="2335" w:type="dxa"/>
          </w:tcPr>
          <w:p w14:paraId="2AF64162" w14:textId="77777777" w:rsidR="00B478D3" w:rsidRPr="002365D3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Cordia New" w:hAnsi="CordiaUPC" w:cs="CordiaUPC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935" w:type="dxa"/>
          </w:tcPr>
          <w:p w14:paraId="44370E2A" w14:textId="21BC9132" w:rsidR="00B478D3" w:rsidRPr="002365D3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ภายใน </w:t>
            </w:r>
            <w:r w:rsidR="00970919" w:rsidRPr="002365D3">
              <w:rPr>
                <w:rFonts w:ascii="CordiaUPC" w:eastAsia="Cordia New" w:hAnsi="CordiaUPC" w:cs="CordiaUPC"/>
                <w:sz w:val="26"/>
                <w:szCs w:val="26"/>
              </w:rPr>
              <w:t>4</w:t>
            </w:r>
            <w:r w:rsidRPr="002365D3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 เดือนหลังจากวันสิ้นปีตามข้อกำหนดในประกาศธนาคารแห่งประเทศไทย</w:t>
            </w:r>
          </w:p>
        </w:tc>
      </w:tr>
      <w:tr w:rsidR="00B478D3" w:rsidRPr="002365D3" w14:paraId="3CE19466" w14:textId="77777777" w:rsidTr="00E967A8">
        <w:tc>
          <w:tcPr>
            <w:tcW w:w="2335" w:type="dxa"/>
          </w:tcPr>
          <w:p w14:paraId="6EB42405" w14:textId="77777777" w:rsidR="00B478D3" w:rsidRPr="002365D3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Cordia New" w:hAnsi="CordiaUPC" w:cs="CordiaUPC"/>
                <w:sz w:val="26"/>
                <w:szCs w:val="26"/>
                <w:cs/>
              </w:rPr>
              <w:t>ข้อมูลล่าสุด ณ วันที่</w:t>
            </w:r>
            <w:r w:rsidRPr="002365D3">
              <w:rPr>
                <w:rFonts w:ascii="CordiaUPC" w:eastAsia="Cordia New" w:hAnsi="CordiaUPC" w:cs="CordiaUPC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0FD6C21D" w14:textId="52921081" w:rsidR="00B478D3" w:rsidRPr="002365D3" w:rsidRDefault="007963F9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3</w:t>
            </w:r>
            <w:r w:rsidR="00EA169D" w:rsidRPr="002365D3">
              <w:rPr>
                <w:rFonts w:ascii="CordiaUPC" w:hAnsi="CordiaUPC" w:cs="CordiaUPC"/>
                <w:bCs/>
                <w:sz w:val="26"/>
                <w:szCs w:val="26"/>
              </w:rPr>
              <w:t xml:space="preserve">0 </w:t>
            </w:r>
            <w:r w:rsidR="00EA169D" w:rsidRPr="002365D3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มิถุนายน</w:t>
            </w: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="006F61E2" w:rsidRPr="002365D3">
              <w:rPr>
                <w:rFonts w:ascii="CordiaUPC" w:eastAsia="Cordia New" w:hAnsi="CordiaUPC" w:cs="CordiaUPC" w:hint="cs"/>
                <w:sz w:val="26"/>
                <w:szCs w:val="26"/>
              </w:rPr>
              <w:t>256</w:t>
            </w:r>
            <w:r w:rsidR="00EA169D" w:rsidRPr="002365D3">
              <w:rPr>
                <w:rFonts w:ascii="CordiaUPC" w:eastAsia="Cordia New" w:hAnsi="CordiaUPC" w:cs="CordiaUPC"/>
                <w:sz w:val="26"/>
                <w:szCs w:val="26"/>
              </w:rPr>
              <w:t>5</w:t>
            </w:r>
          </w:p>
        </w:tc>
      </w:tr>
    </w:tbl>
    <w:p w14:paraId="3506D9EF" w14:textId="77777777" w:rsidR="00B478D3" w:rsidRPr="002365D3" w:rsidRDefault="00B478D3" w:rsidP="00B478D3">
      <w:pPr>
        <w:ind w:left="1080" w:right="-28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5DABC102" w14:textId="0C7A727B" w:rsidR="00D03E1A" w:rsidRPr="002365D3" w:rsidRDefault="00D03E1A" w:rsidP="00D03E1A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  <w:r w:rsidRPr="002365D3">
        <w:rPr>
          <w:rFonts w:ascii="CordiaUPC" w:eastAsia="Cordia New" w:hAnsi="CordiaUPC" w:cs="CordiaUPC"/>
          <w:sz w:val="26"/>
          <w:szCs w:val="26"/>
          <w:cs/>
        </w:rPr>
        <w:t xml:space="preserve">การเปิดเผยข้อมูล ณ วันที่ </w:t>
      </w:r>
      <w:r w:rsidR="00321FE5" w:rsidRPr="002365D3">
        <w:rPr>
          <w:rFonts w:ascii="CordiaUPC" w:hAnsi="CordiaUPC" w:cs="CordiaUPC"/>
          <w:bCs/>
          <w:sz w:val="26"/>
          <w:szCs w:val="26"/>
        </w:rPr>
        <w:t>31</w:t>
      </w:r>
      <w:r w:rsidR="00321FE5" w:rsidRPr="002365D3">
        <w:rPr>
          <w:rFonts w:ascii="CordiaUPC" w:hAnsi="CordiaUPC" w:cs="CordiaUPC"/>
          <w:b/>
          <w:sz w:val="26"/>
          <w:szCs w:val="26"/>
          <w:cs/>
        </w:rPr>
        <w:t xml:space="preserve"> ธันวาคม</w:t>
      </w:r>
      <w:r w:rsidR="00321FE5" w:rsidRPr="002365D3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Pr="002365D3">
        <w:rPr>
          <w:rFonts w:ascii="CordiaUPC" w:eastAsia="Cordia New" w:hAnsi="CordiaUPC" w:cs="CordiaUPC"/>
          <w:sz w:val="26"/>
          <w:szCs w:val="26"/>
        </w:rPr>
        <w:t xml:space="preserve">2565 </w:t>
      </w:r>
      <w:r w:rsidRPr="002365D3">
        <w:rPr>
          <w:rFonts w:ascii="CordiaUPC" w:eastAsia="Cordia New" w:hAnsi="CordiaUPC" w:cs="CordiaUPC"/>
          <w:sz w:val="26"/>
          <w:szCs w:val="26"/>
          <w:cs/>
        </w:rPr>
        <w:t>จะเปิดเผยภายใน</w:t>
      </w:r>
      <w:r w:rsidRPr="002365D3">
        <w:rPr>
          <w:rFonts w:ascii="CordiaUPC" w:eastAsia="Cordia New" w:hAnsi="CordiaUPC" w:cs="CordiaUPC" w:hint="cs"/>
          <w:sz w:val="26"/>
          <w:szCs w:val="26"/>
          <w:cs/>
        </w:rPr>
        <w:t>เดือน</w:t>
      </w:r>
      <w:r w:rsidR="000E3617" w:rsidRPr="002365D3">
        <w:rPr>
          <w:rFonts w:ascii="CordiaUPC" w:eastAsia="Cordia New" w:hAnsi="CordiaUPC" w:cs="CordiaUPC" w:hint="cs"/>
          <w:sz w:val="26"/>
          <w:szCs w:val="26"/>
          <w:cs/>
        </w:rPr>
        <w:t>เมษายน</w:t>
      </w:r>
      <w:r w:rsidRPr="002365D3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Cordia New" w:hAnsi="CordiaUPC" w:cs="CordiaUPC" w:hint="cs"/>
          <w:sz w:val="26"/>
          <w:szCs w:val="26"/>
        </w:rPr>
        <w:t>256</w:t>
      </w:r>
      <w:r w:rsidR="000E3617" w:rsidRPr="002365D3">
        <w:rPr>
          <w:rFonts w:ascii="CordiaUPC" w:eastAsia="Cordia New" w:hAnsi="CordiaUPC" w:cs="CordiaUPC"/>
          <w:sz w:val="26"/>
          <w:szCs w:val="26"/>
        </w:rPr>
        <w:t>6</w:t>
      </w:r>
      <w:r w:rsidRPr="002365D3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Cordia New" w:hAnsi="CordiaUPC" w:cs="CordiaUPC"/>
          <w:sz w:val="26"/>
          <w:szCs w:val="26"/>
          <w:cs/>
        </w:rPr>
        <w:t>ในเว็บไซต์ธนาคารดังกล่าวข้างต้น</w:t>
      </w:r>
    </w:p>
    <w:p w14:paraId="17AA83C0" w14:textId="77777777" w:rsidR="006F61E2" w:rsidRPr="002365D3" w:rsidRDefault="006F61E2" w:rsidP="00D03E1A">
      <w:pPr>
        <w:tabs>
          <w:tab w:val="clear" w:pos="454"/>
          <w:tab w:val="left" w:pos="540"/>
        </w:tabs>
        <w:ind w:right="-28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67C7802A" w14:textId="19E04EF3" w:rsidR="003E24DB" w:rsidRPr="002365D3" w:rsidRDefault="003E24DB" w:rsidP="00A738CF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6BE0AA60" w14:textId="77777777" w:rsidR="00973210" w:rsidRPr="002365D3" w:rsidRDefault="00973210" w:rsidP="00973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0C422AE3" w14:textId="39693D5F" w:rsidR="00FD228C" w:rsidRPr="002365D3" w:rsidRDefault="003E24DB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2365D3">
        <w:rPr>
          <w:rFonts w:ascii="CordiaUPC" w:eastAsia="Cordia New" w:hAnsi="CordiaUPC" w:cs="CordiaUPC"/>
          <w:sz w:val="26"/>
          <w:szCs w:val="26"/>
          <w:cs/>
          <w:lang w:val="en-US"/>
        </w:rPr>
        <w:t>การบริหารจัดการเงินกองทุนของ</w:t>
      </w:r>
      <w:r w:rsidR="004F7EE4"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eastAsia="Cordia New" w:hAnsi="CordiaUPC" w:cs="CordiaUPC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7B4C9A56" w14:textId="44C9CFD4" w:rsidR="002602B0" w:rsidRPr="002365D3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0413667A" w14:textId="77777777" w:rsidR="00321FE5" w:rsidRPr="002365D3" w:rsidRDefault="00321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24E087B" w14:textId="7DAD7FF9" w:rsidR="00183487" w:rsidRPr="002365D3" w:rsidRDefault="002A749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bookmarkStart w:id="15" w:name="_Hlk125395414"/>
      <w:r w:rsidRPr="002365D3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7</w:t>
      </w:r>
      <w:r w:rsidR="00183487" w:rsidRPr="002365D3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183487"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การจัดประเภทสินทรัพย์ทางการเงินและหนี้สินทางการเงิน </w:t>
      </w:r>
    </w:p>
    <w:p w14:paraId="31AEB513" w14:textId="77777777" w:rsidR="00E967A8" w:rsidRPr="002365D3" w:rsidRDefault="00E967A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/>
        </w:rPr>
      </w:pP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1"/>
        <w:gridCol w:w="1263"/>
        <w:gridCol w:w="1353"/>
        <w:gridCol w:w="1353"/>
        <w:gridCol w:w="1441"/>
        <w:gridCol w:w="1161"/>
        <w:gridCol w:w="988"/>
      </w:tblGrid>
      <w:tr w:rsidR="00183487" w:rsidRPr="002365D3" w14:paraId="669F9D67" w14:textId="77777777" w:rsidTr="001A5255">
        <w:trPr>
          <w:tblHeader/>
        </w:trPr>
        <w:tc>
          <w:tcPr>
            <w:tcW w:w="1112" w:type="pct"/>
          </w:tcPr>
          <w:p w14:paraId="4D4ED6DE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88" w:type="pct"/>
            <w:gridSpan w:val="6"/>
          </w:tcPr>
          <w:p w14:paraId="6495EC85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3487" w:rsidRPr="002365D3" w14:paraId="697A9DEE" w14:textId="77777777" w:rsidTr="00996CCB">
        <w:trPr>
          <w:tblHeader/>
        </w:trPr>
        <w:tc>
          <w:tcPr>
            <w:tcW w:w="1112" w:type="pct"/>
          </w:tcPr>
          <w:p w14:paraId="146678A0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50" w:type="pct"/>
          </w:tcPr>
          <w:p w14:paraId="3A2E3D6F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6" w:type="pct"/>
          </w:tcPr>
          <w:p w14:paraId="07286EDC" w14:textId="77777777" w:rsidR="00E665A6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AF7A4B7" w14:textId="4E2BF37A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96" w:type="pct"/>
          </w:tcPr>
          <w:p w14:paraId="42046BA8" w14:textId="77777777" w:rsidR="00E65EF9" w:rsidRPr="002365D3" w:rsidRDefault="00E65EF9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976CEB5" w14:textId="4503E8BD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41" w:type="pct"/>
          </w:tcPr>
          <w:p w14:paraId="4DE4C182" w14:textId="0124F62B" w:rsidR="00183487" w:rsidRPr="002365D3" w:rsidRDefault="001B6429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183487" w:rsidRPr="002365D3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97" w:type="pct"/>
          </w:tcPr>
          <w:p w14:paraId="61132DD6" w14:textId="77777777" w:rsidR="004E5913" w:rsidRPr="002365D3" w:rsidRDefault="004E5913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112372" w14:textId="693CEB13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08" w:type="pct"/>
          </w:tcPr>
          <w:p w14:paraId="6889C86B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8DAA264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69490EC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D05213B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8D89FE3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83487" w:rsidRPr="002365D3" w14:paraId="3A773900" w14:textId="77777777" w:rsidTr="001A5255">
        <w:trPr>
          <w:tblHeader/>
        </w:trPr>
        <w:tc>
          <w:tcPr>
            <w:tcW w:w="1112" w:type="pct"/>
          </w:tcPr>
          <w:p w14:paraId="2009A4D4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88" w:type="pct"/>
            <w:gridSpan w:val="6"/>
          </w:tcPr>
          <w:p w14:paraId="2D052C0A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2365D3" w14:paraId="1AB3925E" w14:textId="77777777" w:rsidTr="00996CCB">
        <w:tc>
          <w:tcPr>
            <w:tcW w:w="1112" w:type="pct"/>
          </w:tcPr>
          <w:p w14:paraId="0AD285C7" w14:textId="664C2551" w:rsidR="00183487" w:rsidRPr="002365D3" w:rsidRDefault="00EA169D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E21AC0"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</w:t>
            </w:r>
            <w:r w:rsidR="003714E3"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650" w:type="pct"/>
          </w:tcPr>
          <w:p w14:paraId="4962CF6D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</w:tcPr>
          <w:p w14:paraId="6EBC61E9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</w:tcPr>
          <w:p w14:paraId="4C051544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41" w:type="pct"/>
          </w:tcPr>
          <w:p w14:paraId="7A0DA1A6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97" w:type="pct"/>
          </w:tcPr>
          <w:p w14:paraId="77FF563C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08" w:type="pct"/>
          </w:tcPr>
          <w:p w14:paraId="199C4298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3487" w:rsidRPr="002365D3" w14:paraId="3D10DF94" w14:textId="77777777" w:rsidTr="00996CCB">
        <w:tc>
          <w:tcPr>
            <w:tcW w:w="1112" w:type="pct"/>
          </w:tcPr>
          <w:p w14:paraId="7602EF1F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50" w:type="pct"/>
          </w:tcPr>
          <w:p w14:paraId="699C6355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</w:tcPr>
          <w:p w14:paraId="2F9BA373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</w:tcPr>
          <w:p w14:paraId="00DA3804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41" w:type="pct"/>
          </w:tcPr>
          <w:p w14:paraId="4EA39EA2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97" w:type="pct"/>
          </w:tcPr>
          <w:p w14:paraId="76099AFF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08" w:type="pct"/>
          </w:tcPr>
          <w:p w14:paraId="698C0E63" w14:textId="77777777" w:rsidR="00183487" w:rsidRPr="002365D3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96CCB" w:rsidRPr="002365D3" w14:paraId="6FEFC56E" w14:textId="77777777" w:rsidTr="00996CCB">
        <w:tc>
          <w:tcPr>
            <w:tcW w:w="1112" w:type="pct"/>
          </w:tcPr>
          <w:p w14:paraId="4B5E1505" w14:textId="7D6FDC4D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50" w:type="pct"/>
            <w:vAlign w:val="bottom"/>
          </w:tcPr>
          <w:p w14:paraId="73593C00" w14:textId="5052F645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96" w:type="pct"/>
            <w:vAlign w:val="bottom"/>
          </w:tcPr>
          <w:p w14:paraId="415FCE60" w14:textId="19BE8BFC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137D14D1" w14:textId="3E0D10F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40944488" w14:textId="1651E74C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1315EE80" w14:textId="5F230E3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  <w:tc>
          <w:tcPr>
            <w:tcW w:w="508" w:type="pct"/>
            <w:vAlign w:val="bottom"/>
          </w:tcPr>
          <w:p w14:paraId="4B6B56DA" w14:textId="5EE582B6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</w:tr>
      <w:tr w:rsidR="00996CCB" w:rsidRPr="002365D3" w14:paraId="0A978F21" w14:textId="77777777" w:rsidTr="00996CCB">
        <w:tc>
          <w:tcPr>
            <w:tcW w:w="1112" w:type="pct"/>
          </w:tcPr>
          <w:p w14:paraId="4EEE7CE3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C75FDCD" w14:textId="1FEB1F03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50" w:type="pct"/>
            <w:vAlign w:val="bottom"/>
          </w:tcPr>
          <w:p w14:paraId="35969098" w14:textId="25D47070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96" w:type="pct"/>
            <w:vAlign w:val="bottom"/>
          </w:tcPr>
          <w:p w14:paraId="6C35D901" w14:textId="61EA36E0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68D2E7A2" w14:textId="7148266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7E0D1DD2" w14:textId="77F76236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583DF7AD" w14:textId="687FB56A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187,563</w:t>
            </w:r>
          </w:p>
        </w:tc>
        <w:tc>
          <w:tcPr>
            <w:tcW w:w="508" w:type="pct"/>
            <w:vAlign w:val="bottom"/>
          </w:tcPr>
          <w:p w14:paraId="5C538163" w14:textId="065F90D5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187,563</w:t>
            </w:r>
          </w:p>
        </w:tc>
      </w:tr>
      <w:tr w:rsidR="00996CCB" w:rsidRPr="002365D3" w14:paraId="55A6CD14" w14:textId="77777777" w:rsidTr="00996CCB">
        <w:tc>
          <w:tcPr>
            <w:tcW w:w="1112" w:type="pct"/>
          </w:tcPr>
          <w:p w14:paraId="2BC0722F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3A5EF5A" w14:textId="37D26733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735AA87F" w14:textId="0763BA08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50" w:type="pct"/>
            <w:vAlign w:val="bottom"/>
          </w:tcPr>
          <w:p w14:paraId="77FF0339" w14:textId="1B43EF62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  <w:tc>
          <w:tcPr>
            <w:tcW w:w="696" w:type="pct"/>
            <w:vAlign w:val="bottom"/>
          </w:tcPr>
          <w:p w14:paraId="0D2BA1EA" w14:textId="18433854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5DEF3964" w14:textId="65D4AB0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3D7991B0" w14:textId="2AB32F4C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7BD6D70A" w14:textId="372A5013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bottom"/>
          </w:tcPr>
          <w:p w14:paraId="7C048D1F" w14:textId="6D4EBE18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</w:tr>
      <w:tr w:rsidR="00996CCB" w:rsidRPr="002365D3" w14:paraId="1FBC06E8" w14:textId="77777777" w:rsidTr="00C92BFA">
        <w:trPr>
          <w:trHeight w:val="308"/>
        </w:trPr>
        <w:tc>
          <w:tcPr>
            <w:tcW w:w="1112" w:type="pct"/>
          </w:tcPr>
          <w:p w14:paraId="7B166AFA" w14:textId="633180CA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50" w:type="pct"/>
            <w:vAlign w:val="bottom"/>
          </w:tcPr>
          <w:p w14:paraId="2612FC8C" w14:textId="00DF8CB8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8,818</w:t>
            </w:r>
          </w:p>
        </w:tc>
        <w:tc>
          <w:tcPr>
            <w:tcW w:w="696" w:type="pct"/>
            <w:vAlign w:val="bottom"/>
          </w:tcPr>
          <w:p w14:paraId="416F46EC" w14:textId="1B2614D6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6500B12F" w14:textId="1EFA0CB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1,558</w:t>
            </w:r>
          </w:p>
        </w:tc>
        <w:tc>
          <w:tcPr>
            <w:tcW w:w="741" w:type="pct"/>
            <w:vAlign w:val="bottom"/>
          </w:tcPr>
          <w:p w14:paraId="669A5607" w14:textId="79C7A070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49E33158" w14:textId="7A62CED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bottom"/>
          </w:tcPr>
          <w:p w14:paraId="2BE8DEE7" w14:textId="3BA6617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</w:tr>
      <w:tr w:rsidR="00996CCB" w:rsidRPr="002365D3" w14:paraId="6C396318" w14:textId="77777777" w:rsidTr="00996CCB">
        <w:tc>
          <w:tcPr>
            <w:tcW w:w="1112" w:type="pct"/>
          </w:tcPr>
          <w:p w14:paraId="0B61B499" w14:textId="51A2523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50" w:type="pct"/>
            <w:vAlign w:val="bottom"/>
          </w:tcPr>
          <w:p w14:paraId="3E59FB8B" w14:textId="78F66EE4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1D13D28C" w14:textId="21091E6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1C81108A" w14:textId="75E0661A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159,470</w:t>
            </w:r>
          </w:p>
        </w:tc>
        <w:tc>
          <w:tcPr>
            <w:tcW w:w="741" w:type="pct"/>
            <w:vAlign w:val="bottom"/>
          </w:tcPr>
          <w:p w14:paraId="1E644325" w14:textId="3CB9E9F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2,856</w:t>
            </w:r>
          </w:p>
        </w:tc>
        <w:tc>
          <w:tcPr>
            <w:tcW w:w="597" w:type="pct"/>
            <w:vAlign w:val="bottom"/>
          </w:tcPr>
          <w:p w14:paraId="0770A116" w14:textId="435229C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49,106</w:t>
            </w:r>
          </w:p>
        </w:tc>
        <w:tc>
          <w:tcPr>
            <w:tcW w:w="508" w:type="pct"/>
            <w:vAlign w:val="bottom"/>
          </w:tcPr>
          <w:p w14:paraId="06E076C7" w14:textId="421ACC0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211,432</w:t>
            </w:r>
          </w:p>
        </w:tc>
      </w:tr>
      <w:tr w:rsidR="00996CCB" w:rsidRPr="002365D3" w14:paraId="5D0A69F0" w14:textId="77777777" w:rsidTr="00582830">
        <w:trPr>
          <w:trHeight w:val="409"/>
        </w:trPr>
        <w:tc>
          <w:tcPr>
            <w:tcW w:w="1112" w:type="pct"/>
          </w:tcPr>
          <w:p w14:paraId="30A39387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3D5B241C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709B6F66" w14:textId="35F8DEF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50" w:type="pct"/>
            <w:vAlign w:val="bottom"/>
          </w:tcPr>
          <w:p w14:paraId="160D9A9D" w14:textId="19131778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22F12492" w14:textId="0C781D08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1814BCF9" w14:textId="76FE657D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6EA25E51" w14:textId="1888655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66093CAA" w14:textId="43A4C16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1,326,505</w:t>
            </w:r>
          </w:p>
        </w:tc>
        <w:tc>
          <w:tcPr>
            <w:tcW w:w="508" w:type="pct"/>
            <w:vAlign w:val="bottom"/>
          </w:tcPr>
          <w:p w14:paraId="0B692DB0" w14:textId="229C5D7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1,326,505</w:t>
            </w:r>
          </w:p>
        </w:tc>
      </w:tr>
      <w:tr w:rsidR="00996CCB" w:rsidRPr="002365D3" w14:paraId="1FF2C3C3" w14:textId="77777777" w:rsidTr="00996CCB">
        <w:tc>
          <w:tcPr>
            <w:tcW w:w="1112" w:type="pct"/>
          </w:tcPr>
          <w:p w14:paraId="738F1472" w14:textId="2748164A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650" w:type="pct"/>
            <w:vAlign w:val="bottom"/>
          </w:tcPr>
          <w:p w14:paraId="531047B5" w14:textId="63BB72C7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329BD2FB" w14:textId="292F2B7D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1EF9B410" w14:textId="11A4232B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6C7D8B39" w14:textId="60E5EA68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2752F980" w14:textId="6F5E840D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7,745</w:t>
            </w:r>
          </w:p>
        </w:tc>
        <w:tc>
          <w:tcPr>
            <w:tcW w:w="508" w:type="pct"/>
            <w:vAlign w:val="bottom"/>
          </w:tcPr>
          <w:p w14:paraId="353A7DA4" w14:textId="17FCD29F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7,745</w:t>
            </w:r>
          </w:p>
        </w:tc>
      </w:tr>
      <w:tr w:rsidR="00996CCB" w:rsidRPr="002365D3" w14:paraId="307C089B" w14:textId="77777777" w:rsidTr="00996CCB">
        <w:tc>
          <w:tcPr>
            <w:tcW w:w="1112" w:type="pct"/>
          </w:tcPr>
          <w:p w14:paraId="3F4CD8BF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50" w:type="pct"/>
            <w:vAlign w:val="bottom"/>
          </w:tcPr>
          <w:p w14:paraId="0223E71D" w14:textId="5928E6D1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10,351</w:t>
            </w:r>
          </w:p>
        </w:tc>
        <w:tc>
          <w:tcPr>
            <w:tcW w:w="696" w:type="pct"/>
            <w:vAlign w:val="bottom"/>
          </w:tcPr>
          <w:p w14:paraId="36660134" w14:textId="112BBD97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0248EE2E" w14:textId="5614FF47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161,028</w:t>
            </w:r>
          </w:p>
        </w:tc>
        <w:tc>
          <w:tcPr>
            <w:tcW w:w="741" w:type="pct"/>
            <w:vAlign w:val="bottom"/>
          </w:tcPr>
          <w:p w14:paraId="42E60D5D" w14:textId="7E92342F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2,856</w:t>
            </w:r>
          </w:p>
        </w:tc>
        <w:tc>
          <w:tcPr>
            <w:tcW w:w="597" w:type="pct"/>
            <w:vAlign w:val="bottom"/>
          </w:tcPr>
          <w:p w14:paraId="0E9B7A8A" w14:textId="49E8F6C5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1,586,425</w:t>
            </w:r>
          </w:p>
        </w:tc>
        <w:tc>
          <w:tcPr>
            <w:tcW w:w="508" w:type="pct"/>
            <w:vAlign w:val="bottom"/>
          </w:tcPr>
          <w:p w14:paraId="7DB8AAC3" w14:textId="094FBB9C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1,760,660</w:t>
            </w:r>
          </w:p>
        </w:tc>
      </w:tr>
      <w:tr w:rsidR="00996CCB" w:rsidRPr="002365D3" w14:paraId="71439600" w14:textId="77777777" w:rsidTr="00996CCB">
        <w:tc>
          <w:tcPr>
            <w:tcW w:w="1112" w:type="pct"/>
          </w:tcPr>
          <w:p w14:paraId="7D6593BA" w14:textId="0D0BB892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50" w:type="pct"/>
            <w:vAlign w:val="bottom"/>
          </w:tcPr>
          <w:p w14:paraId="3CE14619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294B0CEB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3F3B530F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41" w:type="pct"/>
            <w:vAlign w:val="bottom"/>
          </w:tcPr>
          <w:p w14:paraId="61EE4F6C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0E69CE6F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08" w:type="pct"/>
            <w:vAlign w:val="bottom"/>
          </w:tcPr>
          <w:p w14:paraId="0C2136E5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96CCB" w:rsidRPr="002365D3" w14:paraId="4C3A978F" w14:textId="77777777" w:rsidTr="00996CCB">
        <w:tc>
          <w:tcPr>
            <w:tcW w:w="1112" w:type="pct"/>
          </w:tcPr>
          <w:p w14:paraId="017A6A76" w14:textId="15B46B3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50" w:type="pct"/>
            <w:vAlign w:val="bottom"/>
          </w:tcPr>
          <w:p w14:paraId="5052ED7A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186D4C60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3417CFE0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41" w:type="pct"/>
            <w:vAlign w:val="bottom"/>
          </w:tcPr>
          <w:p w14:paraId="108E856A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46A10076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08" w:type="pct"/>
            <w:vAlign w:val="bottom"/>
          </w:tcPr>
          <w:p w14:paraId="299B7740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96CCB" w:rsidRPr="002365D3" w14:paraId="778B6DCC" w14:textId="77777777" w:rsidTr="00996CCB">
        <w:tc>
          <w:tcPr>
            <w:tcW w:w="1112" w:type="pct"/>
          </w:tcPr>
          <w:p w14:paraId="63D47F49" w14:textId="20CAE146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50" w:type="pct"/>
            <w:vAlign w:val="bottom"/>
          </w:tcPr>
          <w:p w14:paraId="6A23F393" w14:textId="399BF62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0044495D" w14:textId="2F400732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56BF2B08" w14:textId="4660E3C1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7EE2BF39" w14:textId="0E0E2DB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5BCEFCD2" w14:textId="50FDA891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1,399,247</w:t>
            </w:r>
          </w:p>
        </w:tc>
        <w:tc>
          <w:tcPr>
            <w:tcW w:w="508" w:type="pct"/>
            <w:vAlign w:val="bottom"/>
          </w:tcPr>
          <w:p w14:paraId="2EC5DBBB" w14:textId="2E3894A6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1,399,247</w:t>
            </w:r>
          </w:p>
        </w:tc>
      </w:tr>
      <w:tr w:rsidR="00996CCB" w:rsidRPr="002365D3" w14:paraId="348D53D0" w14:textId="77777777" w:rsidTr="004C4E58">
        <w:tc>
          <w:tcPr>
            <w:tcW w:w="1112" w:type="pct"/>
          </w:tcPr>
          <w:p w14:paraId="7A2E024D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46C04D5C" w14:textId="521B2E5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650" w:type="pct"/>
            <w:vAlign w:val="bottom"/>
          </w:tcPr>
          <w:p w14:paraId="5A64A866" w14:textId="4BAB7334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96" w:type="pct"/>
            <w:vAlign w:val="bottom"/>
          </w:tcPr>
          <w:p w14:paraId="629D330F" w14:textId="0B6F7600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96" w:type="pct"/>
          </w:tcPr>
          <w:p w14:paraId="4E0E84E3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3BCB6C4" w14:textId="1E0CDCB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41" w:type="pct"/>
            <w:vAlign w:val="bottom"/>
          </w:tcPr>
          <w:p w14:paraId="39BC61C2" w14:textId="6E7C5A0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0AFF202E" w14:textId="3396C0E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  <w:tc>
          <w:tcPr>
            <w:tcW w:w="508" w:type="pct"/>
            <w:vAlign w:val="bottom"/>
          </w:tcPr>
          <w:p w14:paraId="788229DF" w14:textId="3973D34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</w:tr>
      <w:tr w:rsidR="00996CCB" w:rsidRPr="002365D3" w14:paraId="3494A3E5" w14:textId="77777777" w:rsidTr="004C4E58">
        <w:tc>
          <w:tcPr>
            <w:tcW w:w="1112" w:type="pct"/>
          </w:tcPr>
          <w:p w14:paraId="6767E1F2" w14:textId="0523982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50" w:type="pct"/>
          </w:tcPr>
          <w:p w14:paraId="1753F176" w14:textId="2B7E52A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96" w:type="pct"/>
          </w:tcPr>
          <w:p w14:paraId="0A62E89A" w14:textId="28364336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96" w:type="pct"/>
          </w:tcPr>
          <w:p w14:paraId="0F822048" w14:textId="44BD4755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41" w:type="pct"/>
            <w:vAlign w:val="bottom"/>
          </w:tcPr>
          <w:p w14:paraId="0E1D36D0" w14:textId="2C66641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11CC7613" w14:textId="6F1B9D60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  <w:tc>
          <w:tcPr>
            <w:tcW w:w="508" w:type="pct"/>
            <w:vAlign w:val="bottom"/>
          </w:tcPr>
          <w:p w14:paraId="6BDA6654" w14:textId="11715AD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</w:tr>
      <w:tr w:rsidR="00996CCB" w:rsidRPr="002365D3" w14:paraId="0500ECFE" w14:textId="77777777" w:rsidTr="00996CCB">
        <w:tc>
          <w:tcPr>
            <w:tcW w:w="1112" w:type="pct"/>
          </w:tcPr>
          <w:p w14:paraId="15D1BBA4" w14:textId="6BC95398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50" w:type="pct"/>
            <w:vAlign w:val="bottom"/>
          </w:tcPr>
          <w:p w14:paraId="2A1834C8" w14:textId="44B6EAC2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  <w:tc>
          <w:tcPr>
            <w:tcW w:w="696" w:type="pct"/>
            <w:vAlign w:val="bottom"/>
          </w:tcPr>
          <w:p w14:paraId="7DADAAF4" w14:textId="3858E99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0A844BBA" w14:textId="4606533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1059E66E" w14:textId="7BB4685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63E9C4DA" w14:textId="53146E68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bottom"/>
          </w:tcPr>
          <w:p w14:paraId="1A31D68F" w14:textId="51DC75A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</w:tr>
      <w:tr w:rsidR="00996CCB" w:rsidRPr="002365D3" w14:paraId="2B4EC0BB" w14:textId="77777777" w:rsidTr="00996CCB">
        <w:tc>
          <w:tcPr>
            <w:tcW w:w="1112" w:type="pct"/>
          </w:tcPr>
          <w:p w14:paraId="27F9192A" w14:textId="564B606A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50" w:type="pct"/>
            <w:vAlign w:val="bottom"/>
          </w:tcPr>
          <w:p w14:paraId="1A471922" w14:textId="119A7AC3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8,142</w:t>
            </w:r>
          </w:p>
        </w:tc>
        <w:tc>
          <w:tcPr>
            <w:tcW w:w="696" w:type="pct"/>
            <w:vAlign w:val="bottom"/>
          </w:tcPr>
          <w:p w14:paraId="349BDBA9" w14:textId="411FDE6B" w:rsidR="00996CCB" w:rsidRPr="002365D3" w:rsidRDefault="00C73B2D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5A469F9C" w14:textId="5E55096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1,35</w:t>
            </w:r>
            <w:r w:rsidR="007E3FA0" w:rsidRPr="002365D3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741" w:type="pct"/>
            <w:vAlign w:val="bottom"/>
          </w:tcPr>
          <w:p w14:paraId="62660CDF" w14:textId="16B77B1A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0008A1C1" w14:textId="2E7CC437" w:rsidR="00996CCB" w:rsidRPr="002365D3" w:rsidRDefault="0058283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bottom"/>
          </w:tcPr>
          <w:p w14:paraId="66321B50" w14:textId="7442B8A4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9,</w:t>
            </w:r>
            <w:r w:rsidR="007E3FA0" w:rsidRPr="002365D3">
              <w:rPr>
                <w:rFonts w:ascii="CordiaUPC" w:hAnsi="CordiaUPC" w:cs="CordiaUPC"/>
                <w:sz w:val="24"/>
                <w:szCs w:val="24"/>
              </w:rPr>
              <w:t>499</w:t>
            </w:r>
          </w:p>
        </w:tc>
      </w:tr>
      <w:tr w:rsidR="00996CCB" w:rsidRPr="002365D3" w14:paraId="63CE92EE" w14:textId="77777777" w:rsidTr="004C4E58">
        <w:tc>
          <w:tcPr>
            <w:tcW w:w="1112" w:type="pct"/>
          </w:tcPr>
          <w:p w14:paraId="1D5D12A5" w14:textId="03F9D835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50" w:type="pct"/>
          </w:tcPr>
          <w:p w14:paraId="16A10EDF" w14:textId="779A7AEC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96" w:type="pct"/>
          </w:tcPr>
          <w:p w14:paraId="3BC44D11" w14:textId="7C6A999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96" w:type="pct"/>
          </w:tcPr>
          <w:p w14:paraId="74CD46A9" w14:textId="2093C27A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41" w:type="pct"/>
          </w:tcPr>
          <w:p w14:paraId="021CB829" w14:textId="5F987CD6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597" w:type="pct"/>
            <w:vAlign w:val="bottom"/>
          </w:tcPr>
          <w:p w14:paraId="22D1ACA0" w14:textId="77FA189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59,644</w:t>
            </w:r>
          </w:p>
        </w:tc>
        <w:tc>
          <w:tcPr>
            <w:tcW w:w="508" w:type="pct"/>
            <w:vAlign w:val="bottom"/>
          </w:tcPr>
          <w:p w14:paraId="60D844A7" w14:textId="508F87C4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59,644</w:t>
            </w:r>
          </w:p>
        </w:tc>
      </w:tr>
      <w:tr w:rsidR="00996CCB" w:rsidRPr="002365D3" w14:paraId="2DD99403" w14:textId="77777777" w:rsidTr="00996CCB">
        <w:tc>
          <w:tcPr>
            <w:tcW w:w="1112" w:type="pct"/>
          </w:tcPr>
          <w:p w14:paraId="7A9ECFDE" w14:textId="403C61BA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50" w:type="pct"/>
            <w:vAlign w:val="bottom"/>
          </w:tcPr>
          <w:p w14:paraId="3999724F" w14:textId="2D585BB9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4EC30183" w14:textId="31C382CD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2A1DDD00" w14:textId="347DCDF6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56B41DBE" w14:textId="595327E3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56E5EC92" w14:textId="662E2147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23,602</w:t>
            </w:r>
          </w:p>
        </w:tc>
        <w:tc>
          <w:tcPr>
            <w:tcW w:w="508" w:type="pct"/>
            <w:vAlign w:val="bottom"/>
          </w:tcPr>
          <w:p w14:paraId="4DB1821E" w14:textId="12BF9DA0" w:rsidR="00996CCB" w:rsidRPr="002365D3" w:rsidRDefault="00996CCB" w:rsidP="00996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40"/>
              </w:tabs>
              <w:spacing w:line="320" w:lineRule="exact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23,602</w:t>
            </w:r>
          </w:p>
        </w:tc>
      </w:tr>
      <w:tr w:rsidR="00996CCB" w:rsidRPr="002365D3" w14:paraId="63309F38" w14:textId="77777777" w:rsidTr="00996CCB">
        <w:tc>
          <w:tcPr>
            <w:tcW w:w="1112" w:type="pct"/>
            <w:vAlign w:val="bottom"/>
          </w:tcPr>
          <w:p w14:paraId="0F100C23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50" w:type="pct"/>
            <w:vAlign w:val="bottom"/>
          </w:tcPr>
          <w:p w14:paraId="75AE5468" w14:textId="5C0ECE20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8,580</w:t>
            </w:r>
          </w:p>
        </w:tc>
        <w:tc>
          <w:tcPr>
            <w:tcW w:w="696" w:type="pct"/>
            <w:vAlign w:val="bottom"/>
          </w:tcPr>
          <w:p w14:paraId="3BE914BD" w14:textId="3F069B02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77CD7358" w14:textId="4A402402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1,35</w:t>
            </w:r>
            <w:r w:rsidR="007E3FA0"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41" w:type="pct"/>
            <w:vAlign w:val="bottom"/>
          </w:tcPr>
          <w:p w14:paraId="1FCEEB42" w14:textId="65A77C46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60241938" w14:textId="65578270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1,572,849</w:t>
            </w:r>
          </w:p>
        </w:tc>
        <w:tc>
          <w:tcPr>
            <w:tcW w:w="508" w:type="pct"/>
            <w:vAlign w:val="bottom"/>
          </w:tcPr>
          <w:p w14:paraId="63E855CE" w14:textId="5C4B3B82" w:rsidR="00996CCB" w:rsidRPr="002365D3" w:rsidRDefault="00996CCB" w:rsidP="00996C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40"/>
              </w:tabs>
              <w:spacing w:line="320" w:lineRule="exact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1,582,78</w:t>
            </w:r>
            <w:r w:rsidR="007E3FA0"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</w:p>
        </w:tc>
      </w:tr>
    </w:tbl>
    <w:p w14:paraId="3C7CA0AD" w14:textId="62157370" w:rsidR="00B20ED8" w:rsidRPr="002365D3" w:rsidRDefault="00B20ED8">
      <w:pPr>
        <w:rPr>
          <w:rFonts w:ascii="CordiaUPC" w:hAnsi="CordiaUPC" w:cs="CordiaUPC"/>
          <w:sz w:val="20"/>
          <w:szCs w:val="20"/>
        </w:rPr>
      </w:pPr>
    </w:p>
    <w:tbl>
      <w:tblPr>
        <w:tblW w:w="953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49"/>
        <w:gridCol w:w="1081"/>
        <w:gridCol w:w="1352"/>
        <w:gridCol w:w="1258"/>
        <w:gridCol w:w="1346"/>
        <w:gridCol w:w="1169"/>
        <w:gridCol w:w="1072"/>
        <w:gridCol w:w="6"/>
      </w:tblGrid>
      <w:tr w:rsidR="003714E3" w:rsidRPr="002365D3" w14:paraId="46C911B6" w14:textId="77777777" w:rsidTr="001A5255">
        <w:trPr>
          <w:tblHeader/>
        </w:trPr>
        <w:tc>
          <w:tcPr>
            <w:tcW w:w="1180" w:type="pct"/>
          </w:tcPr>
          <w:p w14:paraId="08274C7F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20" w:type="pct"/>
            <w:gridSpan w:val="7"/>
          </w:tcPr>
          <w:p w14:paraId="66AE463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5255" w:rsidRPr="002365D3" w14:paraId="432D6BB8" w14:textId="77777777" w:rsidTr="001A5255">
        <w:trPr>
          <w:gridAfter w:val="1"/>
          <w:wAfter w:w="3" w:type="pct"/>
          <w:tblHeader/>
        </w:trPr>
        <w:tc>
          <w:tcPr>
            <w:tcW w:w="1180" w:type="pct"/>
          </w:tcPr>
          <w:p w14:paraId="2AB94983" w14:textId="77777777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7" w:type="pct"/>
          </w:tcPr>
          <w:p w14:paraId="2145EAA0" w14:textId="35CD01DA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09" w:type="pct"/>
          </w:tcPr>
          <w:p w14:paraId="118CD604" w14:textId="77777777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4223BB0F" w14:textId="62FB115F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0" w:type="pct"/>
          </w:tcPr>
          <w:p w14:paraId="00921A21" w14:textId="2B6B53B0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6" w:type="pct"/>
          </w:tcPr>
          <w:p w14:paraId="00011512" w14:textId="09EA554C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13" w:type="pct"/>
          </w:tcPr>
          <w:p w14:paraId="3D2B9C51" w14:textId="77777777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0FEA34F" w14:textId="4D18A6DE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62" w:type="pct"/>
          </w:tcPr>
          <w:p w14:paraId="68176AC3" w14:textId="77777777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67A370" w14:textId="77777777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3F5EF68" w14:textId="77777777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CEE3BF4" w14:textId="77777777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0088D9B" w14:textId="7A7ECAF1" w:rsidR="001A5255" w:rsidRPr="002365D3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3714E3" w:rsidRPr="002365D3" w14:paraId="2A474013" w14:textId="77777777" w:rsidTr="001A5255">
        <w:trPr>
          <w:tblHeader/>
        </w:trPr>
        <w:tc>
          <w:tcPr>
            <w:tcW w:w="1180" w:type="pct"/>
          </w:tcPr>
          <w:p w14:paraId="408A47B6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20" w:type="pct"/>
            <w:gridSpan w:val="7"/>
          </w:tcPr>
          <w:p w14:paraId="13EDF11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714E3" w:rsidRPr="002365D3" w14:paraId="067A054B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0A71D346" w14:textId="122F35CA" w:rsidR="003714E3" w:rsidRPr="002365D3" w:rsidRDefault="00EA169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3714E3"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67" w:type="pct"/>
          </w:tcPr>
          <w:p w14:paraId="4BC2EB03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pct"/>
          </w:tcPr>
          <w:p w14:paraId="0FBEAFF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0" w:type="pct"/>
          </w:tcPr>
          <w:p w14:paraId="2171D42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6" w:type="pct"/>
          </w:tcPr>
          <w:p w14:paraId="26E496D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3" w:type="pct"/>
          </w:tcPr>
          <w:p w14:paraId="2A7B7233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2" w:type="pct"/>
          </w:tcPr>
          <w:p w14:paraId="5CD8DBED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2365D3" w14:paraId="2C496DB3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1229BAD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67" w:type="pct"/>
          </w:tcPr>
          <w:p w14:paraId="65F133C6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pct"/>
          </w:tcPr>
          <w:p w14:paraId="715C2E2F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0" w:type="pct"/>
          </w:tcPr>
          <w:p w14:paraId="7864B98E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6" w:type="pct"/>
          </w:tcPr>
          <w:p w14:paraId="4B2F7FC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3" w:type="pct"/>
          </w:tcPr>
          <w:p w14:paraId="78461DF4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2" w:type="pct"/>
          </w:tcPr>
          <w:p w14:paraId="34F814F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2365D3" w14:paraId="0A1A640B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18022C5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567" w:type="pct"/>
            <w:vAlign w:val="bottom"/>
          </w:tcPr>
          <w:p w14:paraId="266AF36C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70094176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2E2133CB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4ACCCA3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2D756C4E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  <w:tc>
          <w:tcPr>
            <w:tcW w:w="562" w:type="pct"/>
            <w:vAlign w:val="bottom"/>
          </w:tcPr>
          <w:p w14:paraId="0CC8B026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</w:tr>
      <w:tr w:rsidR="003714E3" w:rsidRPr="002365D3" w14:paraId="7FDBF25B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317CC35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1A5F26DE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567" w:type="pct"/>
            <w:vAlign w:val="bottom"/>
          </w:tcPr>
          <w:p w14:paraId="4F62DDF3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1EE9A22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03FF453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730FBAB4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3D7A762A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158,873</w:t>
            </w:r>
          </w:p>
        </w:tc>
        <w:tc>
          <w:tcPr>
            <w:tcW w:w="562" w:type="pct"/>
            <w:vAlign w:val="bottom"/>
          </w:tcPr>
          <w:p w14:paraId="1E13FCF5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158,873</w:t>
            </w:r>
          </w:p>
        </w:tc>
      </w:tr>
      <w:tr w:rsidR="003714E3" w:rsidRPr="002365D3" w14:paraId="0E7B3AF4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33ED8578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3A26228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6407C8B8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567" w:type="pct"/>
            <w:vAlign w:val="bottom"/>
          </w:tcPr>
          <w:p w14:paraId="19AC2AB7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1,421</w:t>
            </w:r>
          </w:p>
        </w:tc>
        <w:tc>
          <w:tcPr>
            <w:tcW w:w="709" w:type="pct"/>
            <w:vAlign w:val="bottom"/>
          </w:tcPr>
          <w:p w14:paraId="7CEF693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07A49923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509376B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443DD0ED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2" w:type="pct"/>
            <w:vAlign w:val="bottom"/>
          </w:tcPr>
          <w:p w14:paraId="1284DF67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1,421</w:t>
            </w:r>
          </w:p>
        </w:tc>
      </w:tr>
      <w:tr w:rsidR="003714E3" w:rsidRPr="002365D3" w14:paraId="05527887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28914F86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567" w:type="pct"/>
            <w:vAlign w:val="bottom"/>
          </w:tcPr>
          <w:p w14:paraId="69A499F3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5,558</w:t>
            </w:r>
          </w:p>
        </w:tc>
        <w:tc>
          <w:tcPr>
            <w:tcW w:w="709" w:type="pct"/>
            <w:vAlign w:val="bottom"/>
          </w:tcPr>
          <w:p w14:paraId="6AB2EA0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6CC9C85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1,355</w:t>
            </w:r>
          </w:p>
        </w:tc>
        <w:tc>
          <w:tcPr>
            <w:tcW w:w="706" w:type="pct"/>
            <w:vAlign w:val="bottom"/>
          </w:tcPr>
          <w:p w14:paraId="1417A6B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6A63B715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2" w:type="pct"/>
            <w:vAlign w:val="bottom"/>
          </w:tcPr>
          <w:p w14:paraId="0E73A375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6,913</w:t>
            </w:r>
          </w:p>
        </w:tc>
      </w:tr>
      <w:tr w:rsidR="003714E3" w:rsidRPr="002365D3" w14:paraId="2AD4CBD7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47E68F4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567" w:type="pct"/>
            <w:vAlign w:val="bottom"/>
          </w:tcPr>
          <w:p w14:paraId="7313BEDB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578DC18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74456C1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177,339</w:t>
            </w:r>
          </w:p>
        </w:tc>
        <w:tc>
          <w:tcPr>
            <w:tcW w:w="706" w:type="pct"/>
            <w:vAlign w:val="bottom"/>
          </w:tcPr>
          <w:p w14:paraId="264FD23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2,890</w:t>
            </w:r>
          </w:p>
        </w:tc>
        <w:tc>
          <w:tcPr>
            <w:tcW w:w="613" w:type="pct"/>
            <w:vAlign w:val="bottom"/>
          </w:tcPr>
          <w:p w14:paraId="5F3F921E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2" w:type="pct"/>
            <w:vAlign w:val="bottom"/>
          </w:tcPr>
          <w:p w14:paraId="24D56D74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180,229</w:t>
            </w:r>
          </w:p>
        </w:tc>
      </w:tr>
      <w:tr w:rsidR="003714E3" w:rsidRPr="002365D3" w14:paraId="27AB5BE9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409CC2A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58E39E4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2F3C43C4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567" w:type="pct"/>
            <w:vAlign w:val="bottom"/>
          </w:tcPr>
          <w:p w14:paraId="36008999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4DAB92C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4A2B31E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7626B26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4595FAF2" w14:textId="3995E3AB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1,32</w:t>
            </w:r>
            <w:r w:rsidR="00FB6573" w:rsidRPr="002365D3"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,2</w:t>
            </w:r>
            <w:r w:rsidR="00FB6573" w:rsidRPr="002365D3">
              <w:rPr>
                <w:rFonts w:ascii="CordiaUPC" w:hAnsi="CordiaUPC" w:cs="CordiaUPC"/>
                <w:sz w:val="24"/>
                <w:szCs w:val="24"/>
              </w:rPr>
              <w:t>01</w:t>
            </w:r>
          </w:p>
        </w:tc>
        <w:tc>
          <w:tcPr>
            <w:tcW w:w="562" w:type="pct"/>
            <w:vAlign w:val="bottom"/>
          </w:tcPr>
          <w:p w14:paraId="25C8E950" w14:textId="3A1BE40F" w:rsidR="003714E3" w:rsidRPr="002365D3" w:rsidRDefault="00FB657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1,324,201</w:t>
            </w:r>
          </w:p>
        </w:tc>
      </w:tr>
      <w:tr w:rsidR="003714E3" w:rsidRPr="002365D3" w14:paraId="0B96D2D8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73F1B5CF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567" w:type="pct"/>
            <w:vAlign w:val="bottom"/>
          </w:tcPr>
          <w:p w14:paraId="1AD8C0EF" w14:textId="77777777" w:rsidR="003714E3" w:rsidRPr="002365D3" w:rsidRDefault="003714E3" w:rsidP="001A52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086E58AF" w14:textId="77777777" w:rsidR="003714E3" w:rsidRPr="002365D3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0C4CEC79" w14:textId="77777777" w:rsidR="003714E3" w:rsidRPr="002365D3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7E188896" w14:textId="77777777" w:rsidR="003714E3" w:rsidRPr="002365D3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0E3CF043" w14:textId="77777777" w:rsidR="003714E3" w:rsidRPr="002365D3" w:rsidRDefault="003714E3" w:rsidP="002A7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7,575</w:t>
            </w:r>
          </w:p>
        </w:tc>
        <w:tc>
          <w:tcPr>
            <w:tcW w:w="562" w:type="pct"/>
            <w:vAlign w:val="bottom"/>
          </w:tcPr>
          <w:p w14:paraId="52D9E0ED" w14:textId="4EFB13B8" w:rsidR="003714E3" w:rsidRPr="002365D3" w:rsidRDefault="003714E3" w:rsidP="002A7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7,575</w:t>
            </w:r>
          </w:p>
        </w:tc>
      </w:tr>
      <w:tr w:rsidR="003714E3" w:rsidRPr="002365D3" w14:paraId="0DC929F6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34236DC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67" w:type="pct"/>
            <w:vAlign w:val="bottom"/>
          </w:tcPr>
          <w:p w14:paraId="4E3745CE" w14:textId="77777777" w:rsidR="003714E3" w:rsidRPr="002365D3" w:rsidRDefault="003714E3" w:rsidP="001A52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6,979</w:t>
            </w:r>
          </w:p>
        </w:tc>
        <w:tc>
          <w:tcPr>
            <w:tcW w:w="709" w:type="pct"/>
            <w:vAlign w:val="bottom"/>
          </w:tcPr>
          <w:p w14:paraId="397DD9DC" w14:textId="77777777" w:rsidR="003714E3" w:rsidRPr="002365D3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2C1BA796" w14:textId="77777777" w:rsidR="003714E3" w:rsidRPr="002365D3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178,694</w:t>
            </w:r>
          </w:p>
        </w:tc>
        <w:tc>
          <w:tcPr>
            <w:tcW w:w="706" w:type="pct"/>
            <w:vAlign w:val="bottom"/>
          </w:tcPr>
          <w:p w14:paraId="3BF8F717" w14:textId="77777777" w:rsidR="003714E3" w:rsidRPr="002365D3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2,890</w:t>
            </w:r>
          </w:p>
        </w:tc>
        <w:tc>
          <w:tcPr>
            <w:tcW w:w="613" w:type="pct"/>
            <w:vAlign w:val="bottom"/>
          </w:tcPr>
          <w:p w14:paraId="592BFFC6" w14:textId="2693F475" w:rsidR="003714E3" w:rsidRPr="002365D3" w:rsidRDefault="003714E3" w:rsidP="002A78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1,50</w:t>
            </w:r>
            <w:r w:rsidR="00FB6573"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,6</w:t>
            </w:r>
            <w:r w:rsidR="00FB6573"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562" w:type="pct"/>
            <w:vAlign w:val="bottom"/>
          </w:tcPr>
          <w:p w14:paraId="080047A5" w14:textId="2C5B7909" w:rsidR="003714E3" w:rsidRPr="002365D3" w:rsidRDefault="003714E3" w:rsidP="002A78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1,69</w:t>
            </w:r>
            <w:r w:rsidR="00FB6573"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B6573"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223</w:t>
            </w:r>
          </w:p>
        </w:tc>
      </w:tr>
      <w:tr w:rsidR="003714E3" w:rsidRPr="002365D3" w14:paraId="155B48BD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795B6B80" w14:textId="7F168FAD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67" w:type="pct"/>
            <w:vAlign w:val="bottom"/>
          </w:tcPr>
          <w:p w14:paraId="433802FD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pct"/>
            <w:vAlign w:val="bottom"/>
          </w:tcPr>
          <w:p w14:paraId="56D7768E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0" w:type="pct"/>
            <w:vAlign w:val="bottom"/>
          </w:tcPr>
          <w:p w14:paraId="22EC0CD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6" w:type="pct"/>
            <w:vAlign w:val="bottom"/>
          </w:tcPr>
          <w:p w14:paraId="54B5531F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3" w:type="pct"/>
            <w:vAlign w:val="bottom"/>
          </w:tcPr>
          <w:p w14:paraId="4B429CE2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2" w:type="pct"/>
            <w:vAlign w:val="bottom"/>
          </w:tcPr>
          <w:p w14:paraId="55897506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6682D" w:rsidRPr="002365D3" w14:paraId="31DF7561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67CB20E0" w14:textId="1F92D8DC" w:rsidR="0046682D" w:rsidRPr="002365D3" w:rsidRDefault="004668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67" w:type="pct"/>
            <w:vAlign w:val="bottom"/>
          </w:tcPr>
          <w:p w14:paraId="76B91D0B" w14:textId="77777777" w:rsidR="0046682D" w:rsidRPr="002365D3" w:rsidRDefault="0046682D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pct"/>
            <w:vAlign w:val="bottom"/>
          </w:tcPr>
          <w:p w14:paraId="369C2FE0" w14:textId="77777777" w:rsidR="0046682D" w:rsidRPr="002365D3" w:rsidRDefault="004668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0" w:type="pct"/>
            <w:vAlign w:val="bottom"/>
          </w:tcPr>
          <w:p w14:paraId="20E5680A" w14:textId="77777777" w:rsidR="0046682D" w:rsidRPr="002365D3" w:rsidRDefault="004668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6" w:type="pct"/>
            <w:vAlign w:val="bottom"/>
          </w:tcPr>
          <w:p w14:paraId="1BD4FBEF" w14:textId="77777777" w:rsidR="0046682D" w:rsidRPr="002365D3" w:rsidRDefault="004668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3" w:type="pct"/>
            <w:vAlign w:val="bottom"/>
          </w:tcPr>
          <w:p w14:paraId="54D1D16C" w14:textId="77777777" w:rsidR="0046682D" w:rsidRPr="002365D3" w:rsidRDefault="0046682D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2" w:type="pct"/>
            <w:vAlign w:val="bottom"/>
          </w:tcPr>
          <w:p w14:paraId="105BEEA9" w14:textId="77777777" w:rsidR="0046682D" w:rsidRPr="002365D3" w:rsidRDefault="0046682D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2365D3" w14:paraId="65092D1D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6A02412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567" w:type="pct"/>
            <w:vAlign w:val="bottom"/>
          </w:tcPr>
          <w:p w14:paraId="738AE589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3294AD9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0CD40DDD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3E249DDE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1DC92B89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1,339,195</w:t>
            </w:r>
          </w:p>
        </w:tc>
        <w:tc>
          <w:tcPr>
            <w:tcW w:w="562" w:type="pct"/>
            <w:vAlign w:val="bottom"/>
          </w:tcPr>
          <w:p w14:paraId="4997F119" w14:textId="77777777" w:rsidR="003714E3" w:rsidRPr="002365D3" w:rsidRDefault="003714E3" w:rsidP="0087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1,339,195</w:t>
            </w:r>
          </w:p>
        </w:tc>
      </w:tr>
      <w:tr w:rsidR="003714E3" w:rsidRPr="002365D3" w14:paraId="772ED4CC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2C1493FE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2C7E44AD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567" w:type="pct"/>
            <w:vAlign w:val="bottom"/>
          </w:tcPr>
          <w:p w14:paraId="031D6CAE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1ADEFBC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776E778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63EBA21F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61B76EAE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84,966</w:t>
            </w:r>
          </w:p>
        </w:tc>
        <w:tc>
          <w:tcPr>
            <w:tcW w:w="562" w:type="pct"/>
            <w:vAlign w:val="bottom"/>
          </w:tcPr>
          <w:p w14:paraId="551DE6DF" w14:textId="77777777" w:rsidR="003714E3" w:rsidRPr="002365D3" w:rsidRDefault="003714E3" w:rsidP="0087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84,966</w:t>
            </w:r>
          </w:p>
        </w:tc>
      </w:tr>
      <w:tr w:rsidR="003714E3" w:rsidRPr="002365D3" w14:paraId="119EA646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5AA68381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567" w:type="pct"/>
            <w:vAlign w:val="bottom"/>
          </w:tcPr>
          <w:p w14:paraId="410FCD32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163FCF2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28FA084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1B1C0C6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1E14438E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  <w:tc>
          <w:tcPr>
            <w:tcW w:w="562" w:type="pct"/>
            <w:vAlign w:val="bottom"/>
          </w:tcPr>
          <w:p w14:paraId="0A704F4B" w14:textId="77777777" w:rsidR="003714E3" w:rsidRPr="002365D3" w:rsidRDefault="003714E3" w:rsidP="0087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</w:tr>
      <w:tr w:rsidR="003714E3" w:rsidRPr="002365D3" w14:paraId="6B9B58E5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0E5D7D7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567" w:type="pct"/>
            <w:vAlign w:val="bottom"/>
          </w:tcPr>
          <w:p w14:paraId="33A3BE69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  <w:tc>
          <w:tcPr>
            <w:tcW w:w="709" w:type="pct"/>
            <w:vAlign w:val="bottom"/>
          </w:tcPr>
          <w:p w14:paraId="2BCC9D1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63B4024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0BC8461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1D35DA91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2" w:type="pct"/>
            <w:vAlign w:val="bottom"/>
          </w:tcPr>
          <w:p w14:paraId="360EA9F8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</w:tr>
      <w:tr w:rsidR="003714E3" w:rsidRPr="002365D3" w14:paraId="49C051FF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41AE462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567" w:type="pct"/>
            <w:vAlign w:val="bottom"/>
          </w:tcPr>
          <w:p w14:paraId="55C6DEEC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5,609</w:t>
            </w:r>
          </w:p>
        </w:tc>
        <w:tc>
          <w:tcPr>
            <w:tcW w:w="709" w:type="pct"/>
            <w:vAlign w:val="bottom"/>
          </w:tcPr>
          <w:p w14:paraId="4962F4E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745919D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986</w:t>
            </w:r>
          </w:p>
        </w:tc>
        <w:tc>
          <w:tcPr>
            <w:tcW w:w="706" w:type="pct"/>
            <w:vAlign w:val="bottom"/>
          </w:tcPr>
          <w:p w14:paraId="1941B04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0814D689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2" w:type="pct"/>
            <w:vAlign w:val="bottom"/>
          </w:tcPr>
          <w:p w14:paraId="2276FC78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6,595</w:t>
            </w:r>
          </w:p>
        </w:tc>
      </w:tr>
      <w:tr w:rsidR="003714E3" w:rsidRPr="002365D3" w14:paraId="2712B7A8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72168BA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67" w:type="pct"/>
            <w:vAlign w:val="bottom"/>
          </w:tcPr>
          <w:p w14:paraId="65F7CA8C" w14:textId="77777777" w:rsidR="003714E3" w:rsidRPr="002365D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6E22511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358D152D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00724016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3A112C36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68,398</w:t>
            </w:r>
          </w:p>
        </w:tc>
        <w:tc>
          <w:tcPr>
            <w:tcW w:w="562" w:type="pct"/>
            <w:vAlign w:val="bottom"/>
          </w:tcPr>
          <w:p w14:paraId="3FD9F181" w14:textId="77777777" w:rsidR="003714E3" w:rsidRPr="002365D3" w:rsidRDefault="003714E3" w:rsidP="002A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68,398</w:t>
            </w:r>
          </w:p>
        </w:tc>
      </w:tr>
      <w:tr w:rsidR="003714E3" w:rsidRPr="002365D3" w14:paraId="392E378C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141C810D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567" w:type="pct"/>
            <w:vAlign w:val="bottom"/>
          </w:tcPr>
          <w:p w14:paraId="248F7B1C" w14:textId="77777777" w:rsidR="003714E3" w:rsidRPr="002365D3" w:rsidRDefault="003714E3" w:rsidP="001A52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2F729B2B" w14:textId="77777777" w:rsidR="003714E3" w:rsidRPr="002365D3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5AB78AB9" w14:textId="77777777" w:rsidR="003714E3" w:rsidRPr="002365D3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4E51CDB2" w14:textId="77777777" w:rsidR="003714E3" w:rsidRPr="002365D3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334D147C" w14:textId="77777777" w:rsidR="003714E3" w:rsidRPr="002365D3" w:rsidRDefault="003714E3" w:rsidP="002A7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16,435</w:t>
            </w:r>
          </w:p>
        </w:tc>
        <w:tc>
          <w:tcPr>
            <w:tcW w:w="562" w:type="pct"/>
            <w:vAlign w:val="bottom"/>
          </w:tcPr>
          <w:p w14:paraId="2F17A553" w14:textId="77777777" w:rsidR="003714E3" w:rsidRPr="002365D3" w:rsidRDefault="003714E3" w:rsidP="002A7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16,435</w:t>
            </w:r>
          </w:p>
        </w:tc>
      </w:tr>
      <w:tr w:rsidR="003714E3" w:rsidRPr="002365D3" w14:paraId="07F1DFE7" w14:textId="77777777" w:rsidTr="001A5255">
        <w:trPr>
          <w:gridAfter w:val="1"/>
          <w:wAfter w:w="3" w:type="pct"/>
        </w:trPr>
        <w:tc>
          <w:tcPr>
            <w:tcW w:w="1180" w:type="pct"/>
            <w:vAlign w:val="bottom"/>
          </w:tcPr>
          <w:p w14:paraId="3D15B9E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67" w:type="pct"/>
            <w:vAlign w:val="bottom"/>
          </w:tcPr>
          <w:p w14:paraId="05895D56" w14:textId="77777777" w:rsidR="003714E3" w:rsidRPr="002365D3" w:rsidRDefault="003714E3" w:rsidP="001A52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5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6,046</w:t>
            </w:r>
          </w:p>
        </w:tc>
        <w:tc>
          <w:tcPr>
            <w:tcW w:w="709" w:type="pct"/>
            <w:vAlign w:val="bottom"/>
          </w:tcPr>
          <w:p w14:paraId="01CE693D" w14:textId="77777777" w:rsidR="003714E3" w:rsidRPr="002365D3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  -</w:t>
            </w:r>
          </w:p>
        </w:tc>
        <w:tc>
          <w:tcPr>
            <w:tcW w:w="660" w:type="pct"/>
            <w:vAlign w:val="bottom"/>
          </w:tcPr>
          <w:p w14:paraId="66A7F717" w14:textId="77777777" w:rsidR="003714E3" w:rsidRPr="002365D3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   986 </w:t>
            </w:r>
          </w:p>
        </w:tc>
        <w:tc>
          <w:tcPr>
            <w:tcW w:w="706" w:type="pct"/>
            <w:vAlign w:val="bottom"/>
          </w:tcPr>
          <w:p w14:paraId="54BF1475" w14:textId="77777777" w:rsidR="003714E3" w:rsidRPr="002365D3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      -</w:t>
            </w:r>
          </w:p>
        </w:tc>
        <w:tc>
          <w:tcPr>
            <w:tcW w:w="613" w:type="pct"/>
            <w:vAlign w:val="bottom"/>
          </w:tcPr>
          <w:p w14:paraId="4180BAF3" w14:textId="77777777" w:rsidR="003714E3" w:rsidRPr="002365D3" w:rsidRDefault="003714E3" w:rsidP="002A78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1,514,319</w:t>
            </w:r>
          </w:p>
        </w:tc>
        <w:tc>
          <w:tcPr>
            <w:tcW w:w="562" w:type="pct"/>
            <w:vAlign w:val="bottom"/>
          </w:tcPr>
          <w:p w14:paraId="0290CC14" w14:textId="77777777" w:rsidR="003714E3" w:rsidRPr="002365D3" w:rsidRDefault="003714E3" w:rsidP="002A78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1,521,351</w:t>
            </w:r>
          </w:p>
        </w:tc>
      </w:tr>
    </w:tbl>
    <w:p w14:paraId="4803048A" w14:textId="1766F26F" w:rsidR="00931CDF" w:rsidRPr="002365D3" w:rsidRDefault="00931CDF">
      <w:pPr>
        <w:rPr>
          <w:rFonts w:ascii="CordiaUPC" w:hAnsi="CordiaUPC" w:cs="CordiaUPC"/>
          <w:sz w:val="20"/>
          <w:szCs w:val="20"/>
        </w:rPr>
      </w:pPr>
    </w:p>
    <w:p w14:paraId="636F590D" w14:textId="77777777" w:rsidR="003266EC" w:rsidRPr="002365D3" w:rsidRDefault="003266EC">
      <w:pPr>
        <w:rPr>
          <w:rFonts w:ascii="CordiaUPC" w:hAnsi="CordiaUPC" w:cs="CordiaUPC"/>
          <w:sz w:val="20"/>
          <w:szCs w:val="20"/>
        </w:rPr>
      </w:pPr>
    </w:p>
    <w:p w14:paraId="309C5007" w14:textId="77777777" w:rsidR="000B5339" w:rsidRPr="002365D3" w:rsidRDefault="000B5339">
      <w:r w:rsidRPr="002365D3">
        <w:br w:type="page"/>
      </w:r>
    </w:p>
    <w:tbl>
      <w:tblPr>
        <w:tblW w:w="934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47"/>
        <w:gridCol w:w="1081"/>
        <w:gridCol w:w="1352"/>
        <w:gridCol w:w="1258"/>
        <w:gridCol w:w="1260"/>
        <w:gridCol w:w="1083"/>
        <w:gridCol w:w="1068"/>
      </w:tblGrid>
      <w:tr w:rsidR="00C62FFF" w:rsidRPr="002365D3" w14:paraId="305AB43F" w14:textId="77777777" w:rsidTr="001A5255">
        <w:trPr>
          <w:tblHeader/>
        </w:trPr>
        <w:tc>
          <w:tcPr>
            <w:tcW w:w="1202" w:type="pct"/>
          </w:tcPr>
          <w:p w14:paraId="77D592FB" w14:textId="03495DB3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798" w:type="pct"/>
            <w:gridSpan w:val="6"/>
          </w:tcPr>
          <w:p w14:paraId="5601C4EF" w14:textId="3F2CBFD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62FFF" w:rsidRPr="002365D3" w14:paraId="237DF28C" w14:textId="77777777" w:rsidTr="000B5339">
        <w:trPr>
          <w:tblHeader/>
        </w:trPr>
        <w:tc>
          <w:tcPr>
            <w:tcW w:w="1202" w:type="pct"/>
          </w:tcPr>
          <w:p w14:paraId="22C19DDE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8" w:type="pct"/>
          </w:tcPr>
          <w:p w14:paraId="78D22456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23" w:type="pct"/>
          </w:tcPr>
          <w:p w14:paraId="251B3CA1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30C8FD84" w14:textId="2A3DEF8A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73" w:type="pct"/>
          </w:tcPr>
          <w:p w14:paraId="29B2779D" w14:textId="3EA2F36F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74" w:type="pct"/>
          </w:tcPr>
          <w:p w14:paraId="3EA38087" w14:textId="6BC6CE72" w:rsidR="00C62FFF" w:rsidRPr="002365D3" w:rsidRDefault="002F1BE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="00C62FFF" w:rsidRPr="002365D3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9" w:type="pct"/>
          </w:tcPr>
          <w:p w14:paraId="6545966C" w14:textId="77777777" w:rsidR="00C62FFF" w:rsidRPr="002365D3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EAE7D17" w14:textId="1BCEBD6C" w:rsidR="00C62FFF" w:rsidRPr="002365D3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1701C156" w14:textId="77777777" w:rsidR="00C62FFF" w:rsidRPr="002365D3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15185209" w14:textId="3962BBE3" w:rsidR="00C62FFF" w:rsidRPr="002365D3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71" w:type="pct"/>
          </w:tcPr>
          <w:p w14:paraId="158D9183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C7A7FF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B7D78F4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C10E33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E42DD18" w14:textId="17961C1C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C62FFF" w:rsidRPr="002365D3" w14:paraId="2BC206EC" w14:textId="77777777" w:rsidTr="001A5255">
        <w:trPr>
          <w:tblHeader/>
        </w:trPr>
        <w:tc>
          <w:tcPr>
            <w:tcW w:w="1202" w:type="pct"/>
          </w:tcPr>
          <w:p w14:paraId="31CEA9CB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798" w:type="pct"/>
            <w:gridSpan w:val="6"/>
          </w:tcPr>
          <w:p w14:paraId="1DB7953F" w14:textId="5525A0E6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62FFF" w:rsidRPr="002365D3" w14:paraId="0663CAB1" w14:textId="77777777" w:rsidTr="000B5339">
        <w:tc>
          <w:tcPr>
            <w:tcW w:w="1202" w:type="pct"/>
          </w:tcPr>
          <w:p w14:paraId="4D906486" w14:textId="73943B68" w:rsidR="00C62FFF" w:rsidRPr="002365D3" w:rsidRDefault="00D7451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C62FFF"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</w:t>
            </w:r>
            <w:r w:rsidR="003714E3"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78" w:type="pct"/>
          </w:tcPr>
          <w:p w14:paraId="376D4BE3" w14:textId="269404CD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3" w:type="pct"/>
          </w:tcPr>
          <w:p w14:paraId="770509D2" w14:textId="42432FF8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3" w:type="pct"/>
          </w:tcPr>
          <w:p w14:paraId="1756ACA3" w14:textId="1091BE6E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4" w:type="pct"/>
          </w:tcPr>
          <w:p w14:paraId="732999B1" w14:textId="2D40232A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pct"/>
          </w:tcPr>
          <w:p w14:paraId="0EAEA555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</w:tcPr>
          <w:p w14:paraId="48448289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62FFF" w:rsidRPr="002365D3" w14:paraId="144EDB34" w14:textId="77777777" w:rsidTr="000B5339">
        <w:tc>
          <w:tcPr>
            <w:tcW w:w="1202" w:type="pct"/>
          </w:tcPr>
          <w:p w14:paraId="3D639F39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78" w:type="pct"/>
          </w:tcPr>
          <w:p w14:paraId="31E02D04" w14:textId="2DC999AC" w:rsidR="00C62FFF" w:rsidRPr="002365D3" w:rsidRDefault="00C62FFF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3" w:type="pct"/>
          </w:tcPr>
          <w:p w14:paraId="002BCE18" w14:textId="45D59533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3" w:type="pct"/>
          </w:tcPr>
          <w:p w14:paraId="2B8E27D1" w14:textId="7DC9E7FB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4" w:type="pct"/>
          </w:tcPr>
          <w:p w14:paraId="079A4024" w14:textId="1788FFCC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pct"/>
          </w:tcPr>
          <w:p w14:paraId="4F8C07D4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</w:tcPr>
          <w:p w14:paraId="3A7FC092" w14:textId="77777777" w:rsidR="00C62FFF" w:rsidRPr="002365D3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96CCB" w:rsidRPr="002365D3" w14:paraId="2D36FD1F" w14:textId="77777777" w:rsidTr="000B5339">
        <w:tc>
          <w:tcPr>
            <w:tcW w:w="1202" w:type="pct"/>
          </w:tcPr>
          <w:p w14:paraId="303C1636" w14:textId="6AA2F3F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578" w:type="pct"/>
            <w:vAlign w:val="bottom"/>
          </w:tcPr>
          <w:p w14:paraId="0C2CD190" w14:textId="5C6FD91C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2E7040C7" w14:textId="49E8F70A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2371E65D" w14:textId="095A1BB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639F4FFB" w14:textId="60E70B15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2A01BC13" w14:textId="1AA11446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  <w:tc>
          <w:tcPr>
            <w:tcW w:w="571" w:type="pct"/>
            <w:vAlign w:val="bottom"/>
          </w:tcPr>
          <w:p w14:paraId="19B006DE" w14:textId="30938DA2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</w:tr>
      <w:tr w:rsidR="00996CCB" w:rsidRPr="002365D3" w14:paraId="08E13CC9" w14:textId="77777777" w:rsidTr="000B5339">
        <w:tc>
          <w:tcPr>
            <w:tcW w:w="1202" w:type="pct"/>
          </w:tcPr>
          <w:p w14:paraId="669A3E07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3199488F" w14:textId="464A722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578" w:type="pct"/>
            <w:vAlign w:val="bottom"/>
          </w:tcPr>
          <w:p w14:paraId="60815590" w14:textId="04DF85B0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5CBC5751" w14:textId="1F36657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406EAEBE" w14:textId="0E18634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71329393" w14:textId="27AD4F4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4AD097F0" w14:textId="3EC71EF3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   187,545</w:t>
            </w:r>
          </w:p>
        </w:tc>
        <w:tc>
          <w:tcPr>
            <w:tcW w:w="571" w:type="pct"/>
            <w:vAlign w:val="bottom"/>
          </w:tcPr>
          <w:p w14:paraId="67B025DD" w14:textId="77FB270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187,545</w:t>
            </w:r>
          </w:p>
        </w:tc>
      </w:tr>
      <w:tr w:rsidR="00996CCB" w:rsidRPr="002365D3" w14:paraId="2EAD2B23" w14:textId="77777777" w:rsidTr="000B5339">
        <w:tc>
          <w:tcPr>
            <w:tcW w:w="1202" w:type="pct"/>
          </w:tcPr>
          <w:p w14:paraId="6A93D966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5080921" w14:textId="687F37F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3E5ADC8" w14:textId="6053001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578" w:type="pct"/>
            <w:vAlign w:val="bottom"/>
          </w:tcPr>
          <w:p w14:paraId="5D48A56D" w14:textId="7915B7DF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  <w:tc>
          <w:tcPr>
            <w:tcW w:w="723" w:type="pct"/>
            <w:vAlign w:val="bottom"/>
          </w:tcPr>
          <w:p w14:paraId="46FF2349" w14:textId="58A5EA1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44F97572" w14:textId="5FF7A160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311B6CA8" w14:textId="513BCEFC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211719F5" w14:textId="7E8085D1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bottom"/>
          </w:tcPr>
          <w:p w14:paraId="5FF022BD" w14:textId="239A8ED3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</w:tr>
      <w:tr w:rsidR="00996CCB" w:rsidRPr="002365D3" w14:paraId="74699083" w14:textId="77777777" w:rsidTr="000B5339">
        <w:tc>
          <w:tcPr>
            <w:tcW w:w="1202" w:type="pct"/>
          </w:tcPr>
          <w:p w14:paraId="445CB90D" w14:textId="6D4F09B5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578" w:type="pct"/>
            <w:vAlign w:val="bottom"/>
          </w:tcPr>
          <w:p w14:paraId="343411AC" w14:textId="7B65FDB4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8,818</w:t>
            </w:r>
          </w:p>
        </w:tc>
        <w:tc>
          <w:tcPr>
            <w:tcW w:w="723" w:type="pct"/>
            <w:vAlign w:val="bottom"/>
          </w:tcPr>
          <w:p w14:paraId="4C96C72E" w14:textId="701371BD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4F64056E" w14:textId="3EE8EA2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1,558</w:t>
            </w:r>
          </w:p>
        </w:tc>
        <w:tc>
          <w:tcPr>
            <w:tcW w:w="674" w:type="pct"/>
            <w:vAlign w:val="bottom"/>
          </w:tcPr>
          <w:p w14:paraId="4B311F02" w14:textId="12C2E66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05D8B025" w14:textId="5A0E4C72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bottom"/>
          </w:tcPr>
          <w:p w14:paraId="14BF7A72" w14:textId="71978661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</w:tr>
      <w:tr w:rsidR="00996CCB" w:rsidRPr="002365D3" w14:paraId="5DF1DD6A" w14:textId="77777777" w:rsidTr="000B5339">
        <w:tc>
          <w:tcPr>
            <w:tcW w:w="1202" w:type="pct"/>
          </w:tcPr>
          <w:p w14:paraId="10D9F8B0" w14:textId="4E547C4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578" w:type="pct"/>
            <w:vAlign w:val="bottom"/>
          </w:tcPr>
          <w:p w14:paraId="15263E99" w14:textId="5D0B36B1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773C3212" w14:textId="34FF4EA1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5B59C91C" w14:textId="383E2E9C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159,470</w:t>
            </w:r>
          </w:p>
        </w:tc>
        <w:tc>
          <w:tcPr>
            <w:tcW w:w="674" w:type="pct"/>
            <w:vAlign w:val="bottom"/>
          </w:tcPr>
          <w:p w14:paraId="1E8518A8" w14:textId="123DFD18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2,856</w:t>
            </w:r>
          </w:p>
        </w:tc>
        <w:tc>
          <w:tcPr>
            <w:tcW w:w="579" w:type="pct"/>
            <w:vAlign w:val="bottom"/>
          </w:tcPr>
          <w:p w14:paraId="09ABE14D" w14:textId="6F233E8F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49,106</w:t>
            </w:r>
          </w:p>
        </w:tc>
        <w:tc>
          <w:tcPr>
            <w:tcW w:w="571" w:type="pct"/>
            <w:vAlign w:val="bottom"/>
          </w:tcPr>
          <w:p w14:paraId="0E362D36" w14:textId="3623E0AC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211,432</w:t>
            </w:r>
          </w:p>
        </w:tc>
      </w:tr>
      <w:tr w:rsidR="00996CCB" w:rsidRPr="002365D3" w14:paraId="16A41DF2" w14:textId="77777777" w:rsidTr="000B5339">
        <w:tc>
          <w:tcPr>
            <w:tcW w:w="1202" w:type="pct"/>
          </w:tcPr>
          <w:p w14:paraId="7D8B94CC" w14:textId="5AE8E4D1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6ED857E2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22C816A8" w14:textId="7CB06A04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578" w:type="pct"/>
            <w:vAlign w:val="bottom"/>
          </w:tcPr>
          <w:p w14:paraId="7119FB20" w14:textId="196EEF8B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0CC40180" w14:textId="417850C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567A3D2D" w14:textId="448EF5D5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2A89D199" w14:textId="4FE85EC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69A8CCD3" w14:textId="20896D89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1,323,737</w:t>
            </w:r>
          </w:p>
        </w:tc>
        <w:tc>
          <w:tcPr>
            <w:tcW w:w="571" w:type="pct"/>
            <w:vAlign w:val="bottom"/>
          </w:tcPr>
          <w:p w14:paraId="42040415" w14:textId="533BE7CD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1,323,737</w:t>
            </w:r>
          </w:p>
        </w:tc>
      </w:tr>
      <w:tr w:rsidR="00996CCB" w:rsidRPr="002365D3" w14:paraId="27929FC6" w14:textId="77777777" w:rsidTr="000B5339">
        <w:tc>
          <w:tcPr>
            <w:tcW w:w="1202" w:type="pct"/>
          </w:tcPr>
          <w:p w14:paraId="311D94B2" w14:textId="42868B6F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578" w:type="pct"/>
            <w:vAlign w:val="bottom"/>
          </w:tcPr>
          <w:p w14:paraId="56DE4AF4" w14:textId="3C3884CE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28EE47C3" w14:textId="3FBFB76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5843C480" w14:textId="3B79BA15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3AD65956" w14:textId="5F4BAACD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5F38150B" w14:textId="74E45DC0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7,346</w:t>
            </w:r>
          </w:p>
        </w:tc>
        <w:tc>
          <w:tcPr>
            <w:tcW w:w="571" w:type="pct"/>
            <w:vAlign w:val="bottom"/>
          </w:tcPr>
          <w:p w14:paraId="163FE726" w14:textId="77ED8270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7,346</w:t>
            </w:r>
          </w:p>
        </w:tc>
      </w:tr>
      <w:tr w:rsidR="00996CCB" w:rsidRPr="002365D3" w14:paraId="04973EB6" w14:textId="77777777" w:rsidTr="000B5339">
        <w:tc>
          <w:tcPr>
            <w:tcW w:w="1202" w:type="pct"/>
            <w:vAlign w:val="bottom"/>
          </w:tcPr>
          <w:p w14:paraId="3F082687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8" w:type="pct"/>
            <w:vAlign w:val="bottom"/>
          </w:tcPr>
          <w:p w14:paraId="36BADA57" w14:textId="5E05CA7F" w:rsidR="00996CCB" w:rsidRPr="002365D3" w:rsidRDefault="00996CCB" w:rsidP="00C92B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10,351</w:t>
            </w:r>
          </w:p>
        </w:tc>
        <w:tc>
          <w:tcPr>
            <w:tcW w:w="723" w:type="pct"/>
            <w:vAlign w:val="bottom"/>
          </w:tcPr>
          <w:p w14:paraId="39571884" w14:textId="38EC1E2C" w:rsidR="00996CCB" w:rsidRPr="002365D3" w:rsidRDefault="00996CCB" w:rsidP="0099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5D5462C8" w14:textId="632D4A88" w:rsidR="00996CCB" w:rsidRPr="002365D3" w:rsidRDefault="00996CCB" w:rsidP="0099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161,028</w:t>
            </w:r>
          </w:p>
        </w:tc>
        <w:tc>
          <w:tcPr>
            <w:tcW w:w="674" w:type="pct"/>
            <w:vAlign w:val="bottom"/>
          </w:tcPr>
          <w:p w14:paraId="095E82E7" w14:textId="6DB1EDE8" w:rsidR="00996CCB" w:rsidRPr="002365D3" w:rsidRDefault="00996CCB" w:rsidP="0099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2,856</w:t>
            </w:r>
          </w:p>
        </w:tc>
        <w:tc>
          <w:tcPr>
            <w:tcW w:w="579" w:type="pct"/>
            <w:vAlign w:val="bottom"/>
          </w:tcPr>
          <w:p w14:paraId="6E35E7FF" w14:textId="5E00DAC9" w:rsidR="00996CCB" w:rsidRPr="002365D3" w:rsidRDefault="00996CCB" w:rsidP="00C92B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1,583,240</w:t>
            </w:r>
          </w:p>
        </w:tc>
        <w:tc>
          <w:tcPr>
            <w:tcW w:w="571" w:type="pct"/>
            <w:vAlign w:val="bottom"/>
          </w:tcPr>
          <w:p w14:paraId="2E587F57" w14:textId="61D63473" w:rsidR="00996CCB" w:rsidRPr="002365D3" w:rsidRDefault="00996CCB" w:rsidP="0099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1,757,475</w:t>
            </w:r>
          </w:p>
        </w:tc>
      </w:tr>
      <w:tr w:rsidR="00F2514F" w:rsidRPr="002365D3" w14:paraId="011D0CB8" w14:textId="77777777" w:rsidTr="000B5339">
        <w:tc>
          <w:tcPr>
            <w:tcW w:w="1202" w:type="pct"/>
          </w:tcPr>
          <w:p w14:paraId="29C1A0D1" w14:textId="44DD2DB8" w:rsidR="00F2514F" w:rsidRPr="002365D3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8" w:type="pct"/>
            <w:vAlign w:val="bottom"/>
          </w:tcPr>
          <w:p w14:paraId="04433B6F" w14:textId="77777777" w:rsidR="00F2514F" w:rsidRPr="002365D3" w:rsidRDefault="00F2514F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3" w:type="pct"/>
            <w:vAlign w:val="bottom"/>
          </w:tcPr>
          <w:p w14:paraId="224BCC12" w14:textId="77777777" w:rsidR="00F2514F" w:rsidRPr="002365D3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3" w:type="pct"/>
            <w:vAlign w:val="bottom"/>
          </w:tcPr>
          <w:p w14:paraId="50E09199" w14:textId="77777777" w:rsidR="00F2514F" w:rsidRPr="002365D3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523E8A39" w14:textId="77777777" w:rsidR="00F2514F" w:rsidRPr="002365D3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pct"/>
            <w:vAlign w:val="bottom"/>
          </w:tcPr>
          <w:p w14:paraId="3F257AD7" w14:textId="77777777" w:rsidR="00F2514F" w:rsidRPr="002365D3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45A9D2C2" w14:textId="77777777" w:rsidR="00F2514F" w:rsidRPr="002365D3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6682D" w:rsidRPr="002365D3" w14:paraId="55941735" w14:textId="77777777" w:rsidTr="000B5339">
        <w:tc>
          <w:tcPr>
            <w:tcW w:w="1202" w:type="pct"/>
          </w:tcPr>
          <w:p w14:paraId="5638E4BF" w14:textId="742FBA11" w:rsidR="0046682D" w:rsidRPr="002365D3" w:rsidRDefault="0046682D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78" w:type="pct"/>
            <w:vAlign w:val="bottom"/>
          </w:tcPr>
          <w:p w14:paraId="5FAC5ED5" w14:textId="77777777" w:rsidR="0046682D" w:rsidRPr="002365D3" w:rsidRDefault="0046682D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3" w:type="pct"/>
            <w:vAlign w:val="bottom"/>
          </w:tcPr>
          <w:p w14:paraId="72BEFD59" w14:textId="77777777" w:rsidR="0046682D" w:rsidRPr="002365D3" w:rsidRDefault="0046682D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3" w:type="pct"/>
            <w:vAlign w:val="bottom"/>
          </w:tcPr>
          <w:p w14:paraId="240A35B9" w14:textId="77777777" w:rsidR="0046682D" w:rsidRPr="002365D3" w:rsidRDefault="0046682D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36BBAD62" w14:textId="77777777" w:rsidR="0046682D" w:rsidRPr="002365D3" w:rsidRDefault="0046682D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pct"/>
            <w:vAlign w:val="bottom"/>
          </w:tcPr>
          <w:p w14:paraId="58F764C3" w14:textId="77777777" w:rsidR="0046682D" w:rsidRPr="002365D3" w:rsidRDefault="0046682D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25E176B7" w14:textId="77777777" w:rsidR="0046682D" w:rsidRPr="002365D3" w:rsidRDefault="0046682D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D3300" w:rsidRPr="002365D3" w14:paraId="6DF12277" w14:textId="77777777" w:rsidTr="000B5339">
        <w:tc>
          <w:tcPr>
            <w:tcW w:w="1202" w:type="pct"/>
          </w:tcPr>
          <w:p w14:paraId="527D9F3F" w14:textId="781DDEEC" w:rsidR="009D3300" w:rsidRPr="002365D3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578" w:type="pct"/>
            <w:vAlign w:val="bottom"/>
          </w:tcPr>
          <w:p w14:paraId="38531AC4" w14:textId="5B912244" w:rsidR="009D3300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67369F34" w14:textId="69DC62E4" w:rsidR="009D3300" w:rsidRPr="002365D3" w:rsidRDefault="00996CCB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35866B1A" w14:textId="46CABD03" w:rsidR="009D3300" w:rsidRPr="002365D3" w:rsidRDefault="00996CCB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00C79CCA" w14:textId="6AC2036A" w:rsidR="009D3300" w:rsidRPr="002365D3" w:rsidRDefault="00996CCB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729D552D" w14:textId="5056FDB7" w:rsidR="009D3300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1,400,078</w:t>
            </w:r>
          </w:p>
        </w:tc>
        <w:tc>
          <w:tcPr>
            <w:tcW w:w="571" w:type="pct"/>
            <w:vAlign w:val="bottom"/>
          </w:tcPr>
          <w:p w14:paraId="730C0F79" w14:textId="033FADF3" w:rsidR="009D3300" w:rsidRPr="002365D3" w:rsidRDefault="00996CCB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1,400,078</w:t>
            </w:r>
          </w:p>
        </w:tc>
      </w:tr>
      <w:tr w:rsidR="009D3300" w:rsidRPr="002365D3" w14:paraId="4B59D65A" w14:textId="77777777" w:rsidTr="000B5339">
        <w:tc>
          <w:tcPr>
            <w:tcW w:w="1202" w:type="pct"/>
          </w:tcPr>
          <w:p w14:paraId="27D2E0F8" w14:textId="77777777" w:rsidR="009D3300" w:rsidRPr="002365D3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6C42218" w14:textId="600D650E" w:rsidR="009D3300" w:rsidRPr="002365D3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578" w:type="pct"/>
            <w:vAlign w:val="bottom"/>
          </w:tcPr>
          <w:p w14:paraId="3D5CDE17" w14:textId="7BA42767" w:rsidR="009D3300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2EC0FD5C" w14:textId="63889706" w:rsidR="009D3300" w:rsidRPr="002365D3" w:rsidRDefault="00996CCB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3CC48691" w14:textId="0A169DB8" w:rsidR="009D3300" w:rsidRPr="002365D3" w:rsidRDefault="00996CCB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5A6B41D7" w14:textId="20AD5BD6" w:rsidR="009D3300" w:rsidRPr="002365D3" w:rsidRDefault="00996CCB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6D2CF42D" w14:textId="1F32D1B7" w:rsidR="009D3300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  <w:tc>
          <w:tcPr>
            <w:tcW w:w="571" w:type="pct"/>
            <w:vAlign w:val="bottom"/>
          </w:tcPr>
          <w:p w14:paraId="00DC58F0" w14:textId="5D018AB3" w:rsidR="009D3300" w:rsidRPr="002365D3" w:rsidRDefault="00996CCB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</w:tr>
      <w:tr w:rsidR="00996CCB" w:rsidRPr="002365D3" w14:paraId="66C0E092" w14:textId="77777777" w:rsidTr="000B5339">
        <w:tc>
          <w:tcPr>
            <w:tcW w:w="1202" w:type="pct"/>
          </w:tcPr>
          <w:p w14:paraId="50812624" w14:textId="5390AAE3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578" w:type="pct"/>
            <w:vAlign w:val="bottom"/>
          </w:tcPr>
          <w:p w14:paraId="05A11F0E" w14:textId="17F7591E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113105C0" w14:textId="072298E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20B649EE" w14:textId="5550E149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0C3EE543" w14:textId="1ADF81AB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5062560A" w14:textId="43E00F4A" w:rsidR="00996CCB" w:rsidRPr="002365D3" w:rsidRDefault="00996CCB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  <w:tc>
          <w:tcPr>
            <w:tcW w:w="571" w:type="pct"/>
            <w:vAlign w:val="bottom"/>
          </w:tcPr>
          <w:p w14:paraId="38707544" w14:textId="61D1F361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</w:tr>
      <w:tr w:rsidR="00996CCB" w:rsidRPr="002365D3" w14:paraId="7F447965" w14:textId="77777777" w:rsidTr="000B5339">
        <w:tc>
          <w:tcPr>
            <w:tcW w:w="1202" w:type="pct"/>
          </w:tcPr>
          <w:p w14:paraId="3C82000F" w14:textId="0627052D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578" w:type="pct"/>
            <w:vAlign w:val="bottom"/>
          </w:tcPr>
          <w:p w14:paraId="624907E7" w14:textId="29169FE2" w:rsidR="00996CCB" w:rsidRPr="002365D3" w:rsidRDefault="007644A0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  <w:tc>
          <w:tcPr>
            <w:tcW w:w="723" w:type="pct"/>
            <w:vAlign w:val="bottom"/>
          </w:tcPr>
          <w:p w14:paraId="26C12706" w14:textId="64006E47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5B02DF8E" w14:textId="7F937713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18472447" w14:textId="574C1993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7394B3BA" w14:textId="1D7DF80B" w:rsidR="00996CCB" w:rsidRPr="002365D3" w:rsidRDefault="007644A0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bottom"/>
          </w:tcPr>
          <w:p w14:paraId="7EDB9E60" w14:textId="7E44FFAD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</w:tr>
      <w:tr w:rsidR="00996CCB" w:rsidRPr="002365D3" w14:paraId="7ADD1650" w14:textId="77777777" w:rsidTr="000B5339">
        <w:tc>
          <w:tcPr>
            <w:tcW w:w="1202" w:type="pct"/>
          </w:tcPr>
          <w:p w14:paraId="2F344474" w14:textId="54574E5D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578" w:type="pct"/>
            <w:vAlign w:val="bottom"/>
          </w:tcPr>
          <w:p w14:paraId="0332F022" w14:textId="2B96CCC5" w:rsidR="00996CCB" w:rsidRPr="002365D3" w:rsidRDefault="007644A0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8,142</w:t>
            </w:r>
          </w:p>
        </w:tc>
        <w:tc>
          <w:tcPr>
            <w:tcW w:w="723" w:type="pct"/>
            <w:vAlign w:val="bottom"/>
          </w:tcPr>
          <w:p w14:paraId="54330199" w14:textId="533A63BA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43D11BBB" w14:textId="6854DDA0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1,35</w:t>
            </w:r>
            <w:r w:rsidR="007E3FA0" w:rsidRPr="002365D3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674" w:type="pct"/>
            <w:vAlign w:val="bottom"/>
          </w:tcPr>
          <w:p w14:paraId="4821BAE9" w14:textId="7D50BEFF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1CF9E337" w14:textId="1DBC2C82" w:rsidR="00996CCB" w:rsidRPr="002365D3" w:rsidRDefault="007644A0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bottom"/>
          </w:tcPr>
          <w:p w14:paraId="225CF1F3" w14:textId="71FC09CF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9,499</w:t>
            </w:r>
          </w:p>
        </w:tc>
      </w:tr>
      <w:tr w:rsidR="00996CCB" w:rsidRPr="002365D3" w14:paraId="7A5C1D84" w14:textId="77777777" w:rsidTr="000B5339">
        <w:tc>
          <w:tcPr>
            <w:tcW w:w="1202" w:type="pct"/>
          </w:tcPr>
          <w:p w14:paraId="0EADF220" w14:textId="7AD21CC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78" w:type="pct"/>
            <w:vAlign w:val="bottom"/>
          </w:tcPr>
          <w:p w14:paraId="422E813A" w14:textId="6D114A79" w:rsidR="00996CCB" w:rsidRPr="002365D3" w:rsidRDefault="007644A0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0D20727A" w14:textId="4B6302F6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30D47515" w14:textId="30756CB6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619C7A66" w14:textId="23D857B0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2B6ED275" w14:textId="71B3BFF9" w:rsidR="00996CCB" w:rsidRPr="002365D3" w:rsidRDefault="007644A0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54,644</w:t>
            </w:r>
          </w:p>
        </w:tc>
        <w:tc>
          <w:tcPr>
            <w:tcW w:w="571" w:type="pct"/>
            <w:vAlign w:val="bottom"/>
          </w:tcPr>
          <w:p w14:paraId="305A8716" w14:textId="1E176D26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54,644</w:t>
            </w:r>
          </w:p>
        </w:tc>
      </w:tr>
      <w:tr w:rsidR="00996CCB" w:rsidRPr="002365D3" w14:paraId="2819524E" w14:textId="77777777" w:rsidTr="000B5339">
        <w:tc>
          <w:tcPr>
            <w:tcW w:w="1202" w:type="pct"/>
          </w:tcPr>
          <w:p w14:paraId="3AE553C7" w14:textId="738C2A1E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578" w:type="pct"/>
            <w:vAlign w:val="bottom"/>
          </w:tcPr>
          <w:p w14:paraId="0ACBD8D5" w14:textId="676C8A6B" w:rsidR="00996CCB" w:rsidRPr="002365D3" w:rsidRDefault="007644A0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494A0732" w14:textId="4A072035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3802DC43" w14:textId="4313BDFE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60C8BAAC" w14:textId="76AF6DC9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0CFF48B6" w14:textId="6A5C6C30" w:rsidR="00996CCB" w:rsidRPr="002365D3" w:rsidRDefault="007644A0" w:rsidP="00C9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23,240</w:t>
            </w:r>
          </w:p>
        </w:tc>
        <w:tc>
          <w:tcPr>
            <w:tcW w:w="571" w:type="pct"/>
            <w:vAlign w:val="bottom"/>
          </w:tcPr>
          <w:p w14:paraId="583C3019" w14:textId="1A95DDCF" w:rsidR="00996CCB" w:rsidRPr="002365D3" w:rsidRDefault="007644A0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23,240</w:t>
            </w:r>
          </w:p>
        </w:tc>
      </w:tr>
      <w:tr w:rsidR="00996CCB" w:rsidRPr="002365D3" w14:paraId="1D8EA439" w14:textId="77777777" w:rsidTr="000B5339">
        <w:tc>
          <w:tcPr>
            <w:tcW w:w="1202" w:type="pct"/>
          </w:tcPr>
          <w:p w14:paraId="6E775359" w14:textId="77777777" w:rsidR="00996CCB" w:rsidRPr="002365D3" w:rsidRDefault="00996CCB" w:rsidP="0099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8" w:type="pct"/>
            <w:vAlign w:val="bottom"/>
          </w:tcPr>
          <w:p w14:paraId="72C57570" w14:textId="419EE429" w:rsidR="00996CCB" w:rsidRPr="002365D3" w:rsidRDefault="007644A0" w:rsidP="00C92B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8,580</w:t>
            </w:r>
          </w:p>
        </w:tc>
        <w:tc>
          <w:tcPr>
            <w:tcW w:w="723" w:type="pct"/>
            <w:vAlign w:val="bottom"/>
          </w:tcPr>
          <w:p w14:paraId="1C37507C" w14:textId="07A3D6B5" w:rsidR="00996CCB" w:rsidRPr="002365D3" w:rsidRDefault="007644A0" w:rsidP="0099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11177633" w14:textId="6857EBBB" w:rsidR="00996CCB" w:rsidRPr="002365D3" w:rsidRDefault="007644A0" w:rsidP="0099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1,35</w:t>
            </w:r>
            <w:r w:rsidR="007E3FA0"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74" w:type="pct"/>
            <w:vAlign w:val="bottom"/>
          </w:tcPr>
          <w:p w14:paraId="4C1E2B23" w14:textId="50759D3D" w:rsidR="00996CCB" w:rsidRPr="002365D3" w:rsidRDefault="007644A0" w:rsidP="0099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4AD505CC" w14:textId="7209A6FB" w:rsidR="00996CCB" w:rsidRPr="002365D3" w:rsidRDefault="007644A0" w:rsidP="00C92B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1,568,318</w:t>
            </w:r>
          </w:p>
        </w:tc>
        <w:tc>
          <w:tcPr>
            <w:tcW w:w="571" w:type="pct"/>
            <w:vAlign w:val="bottom"/>
          </w:tcPr>
          <w:p w14:paraId="6E0BB0CF" w14:textId="7653E61C" w:rsidR="00996CCB" w:rsidRPr="002365D3" w:rsidRDefault="007644A0" w:rsidP="0099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1,578,255</w:t>
            </w:r>
          </w:p>
        </w:tc>
      </w:tr>
    </w:tbl>
    <w:p w14:paraId="022ED32C" w14:textId="604B0AE2" w:rsidR="003B50F7" w:rsidRPr="002365D3" w:rsidRDefault="003B50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39ED73DE" w14:textId="00F29DB6" w:rsidR="005505E3" w:rsidRPr="002365D3" w:rsidRDefault="005505E3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7698ED63" w14:textId="63D7D77D" w:rsidR="005760E0" w:rsidRPr="002365D3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6A72CAC6" w14:textId="50D9EB24" w:rsidR="005760E0" w:rsidRPr="002365D3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531E9C6B" w14:textId="586394A1" w:rsidR="005760E0" w:rsidRPr="002365D3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7F49C392" w14:textId="77777777" w:rsidR="005760E0" w:rsidRPr="002365D3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tbl>
      <w:tblPr>
        <w:tblW w:w="93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49"/>
        <w:gridCol w:w="1083"/>
        <w:gridCol w:w="1350"/>
        <w:gridCol w:w="1257"/>
        <w:gridCol w:w="1262"/>
        <w:gridCol w:w="1079"/>
        <w:gridCol w:w="1070"/>
      </w:tblGrid>
      <w:tr w:rsidR="003714E3" w:rsidRPr="002365D3" w14:paraId="485716C4" w14:textId="77777777" w:rsidTr="000F03E8">
        <w:trPr>
          <w:tblHeader/>
        </w:trPr>
        <w:tc>
          <w:tcPr>
            <w:tcW w:w="1203" w:type="pct"/>
          </w:tcPr>
          <w:p w14:paraId="1178965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797" w:type="pct"/>
            <w:gridSpan w:val="6"/>
          </w:tcPr>
          <w:p w14:paraId="5A2B408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714E3" w:rsidRPr="002365D3" w14:paraId="5A58341D" w14:textId="77777777" w:rsidTr="000F03E8">
        <w:trPr>
          <w:tblHeader/>
        </w:trPr>
        <w:tc>
          <w:tcPr>
            <w:tcW w:w="1203" w:type="pct"/>
          </w:tcPr>
          <w:p w14:paraId="50113EF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pct"/>
          </w:tcPr>
          <w:p w14:paraId="40AA24F6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22" w:type="pct"/>
          </w:tcPr>
          <w:p w14:paraId="5A58BBEB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92E1C5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72" w:type="pct"/>
          </w:tcPr>
          <w:p w14:paraId="5089B24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75" w:type="pct"/>
          </w:tcPr>
          <w:p w14:paraId="4D88E8B1" w14:textId="1E95500C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7" w:type="pct"/>
          </w:tcPr>
          <w:p w14:paraId="1853B02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D99D0E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70F0677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51BD2A0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72" w:type="pct"/>
          </w:tcPr>
          <w:p w14:paraId="610114A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181E53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F426E2D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289AB5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67ED25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3714E3" w:rsidRPr="002365D3" w14:paraId="6FE510DF" w14:textId="77777777" w:rsidTr="000F03E8">
        <w:trPr>
          <w:tblHeader/>
        </w:trPr>
        <w:tc>
          <w:tcPr>
            <w:tcW w:w="1203" w:type="pct"/>
          </w:tcPr>
          <w:p w14:paraId="04D41494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797" w:type="pct"/>
            <w:gridSpan w:val="6"/>
          </w:tcPr>
          <w:p w14:paraId="572635A6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714E3" w:rsidRPr="002365D3" w14:paraId="650D4010" w14:textId="77777777" w:rsidTr="000F03E8">
        <w:tc>
          <w:tcPr>
            <w:tcW w:w="1203" w:type="pct"/>
          </w:tcPr>
          <w:p w14:paraId="41C5269C" w14:textId="6F357A74" w:rsidR="003714E3" w:rsidRPr="002365D3" w:rsidRDefault="00D7451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3714E3"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79" w:type="pct"/>
          </w:tcPr>
          <w:p w14:paraId="43670238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2" w:type="pct"/>
          </w:tcPr>
          <w:p w14:paraId="61CCE62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2" w:type="pct"/>
          </w:tcPr>
          <w:p w14:paraId="0CA533EB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5" w:type="pct"/>
          </w:tcPr>
          <w:p w14:paraId="38C56D21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7" w:type="pct"/>
          </w:tcPr>
          <w:p w14:paraId="08F84BA8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</w:tcPr>
          <w:p w14:paraId="387B1624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2365D3" w14:paraId="4C015FEE" w14:textId="77777777" w:rsidTr="000F03E8">
        <w:tc>
          <w:tcPr>
            <w:tcW w:w="1203" w:type="pct"/>
          </w:tcPr>
          <w:p w14:paraId="485F8F9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79" w:type="pct"/>
          </w:tcPr>
          <w:p w14:paraId="15153FC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2" w:type="pct"/>
          </w:tcPr>
          <w:p w14:paraId="6B3D2CB4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2" w:type="pct"/>
          </w:tcPr>
          <w:p w14:paraId="24E8ED0E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5" w:type="pct"/>
          </w:tcPr>
          <w:p w14:paraId="16DAE8B6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7" w:type="pct"/>
          </w:tcPr>
          <w:p w14:paraId="671E518D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</w:tcPr>
          <w:p w14:paraId="112B7A5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2365D3" w14:paraId="0D2792CA" w14:textId="77777777" w:rsidTr="000F03E8">
        <w:tc>
          <w:tcPr>
            <w:tcW w:w="1203" w:type="pct"/>
          </w:tcPr>
          <w:p w14:paraId="6BC9FEC1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579" w:type="pct"/>
            <w:vAlign w:val="bottom"/>
          </w:tcPr>
          <w:p w14:paraId="3F3F3563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76EFF9CB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6F4ED0F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3DB457A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4A9337C6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  <w:tc>
          <w:tcPr>
            <w:tcW w:w="572" w:type="pct"/>
            <w:vAlign w:val="bottom"/>
          </w:tcPr>
          <w:p w14:paraId="0CCF70D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</w:tr>
      <w:tr w:rsidR="003714E3" w:rsidRPr="002365D3" w14:paraId="104CEE4F" w14:textId="77777777" w:rsidTr="000F03E8">
        <w:tc>
          <w:tcPr>
            <w:tcW w:w="1203" w:type="pct"/>
          </w:tcPr>
          <w:p w14:paraId="4236FDD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2B4EC4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579" w:type="pct"/>
            <w:vAlign w:val="bottom"/>
          </w:tcPr>
          <w:p w14:paraId="01D880F0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69D72C4F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7ECBCA9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6B27BEF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6ED53DD3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158,863</w:t>
            </w:r>
          </w:p>
        </w:tc>
        <w:tc>
          <w:tcPr>
            <w:tcW w:w="572" w:type="pct"/>
            <w:vAlign w:val="bottom"/>
          </w:tcPr>
          <w:p w14:paraId="05B1C7D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158,863</w:t>
            </w:r>
          </w:p>
        </w:tc>
      </w:tr>
      <w:tr w:rsidR="003714E3" w:rsidRPr="002365D3" w14:paraId="234D39A1" w14:textId="77777777" w:rsidTr="000F03E8">
        <w:tc>
          <w:tcPr>
            <w:tcW w:w="1203" w:type="pct"/>
          </w:tcPr>
          <w:p w14:paraId="725F06B1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290A4C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20DE5C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579" w:type="pct"/>
            <w:vMerge w:val="restart"/>
            <w:vAlign w:val="bottom"/>
          </w:tcPr>
          <w:p w14:paraId="2A3485FE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1,421</w:t>
            </w:r>
          </w:p>
          <w:p w14:paraId="3C05296E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5,558</w:t>
            </w:r>
          </w:p>
        </w:tc>
        <w:tc>
          <w:tcPr>
            <w:tcW w:w="722" w:type="pct"/>
            <w:vAlign w:val="bottom"/>
          </w:tcPr>
          <w:p w14:paraId="2D1337BB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554DC17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23031B51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493BB14A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20D4CEF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1,421</w:t>
            </w:r>
          </w:p>
        </w:tc>
      </w:tr>
      <w:tr w:rsidR="000F03E8" w:rsidRPr="002365D3" w14:paraId="6D3974AA" w14:textId="77777777" w:rsidTr="000F03E8">
        <w:tc>
          <w:tcPr>
            <w:tcW w:w="1203" w:type="pct"/>
          </w:tcPr>
          <w:p w14:paraId="64A88FEE" w14:textId="77777777" w:rsidR="000F03E8" w:rsidRPr="002365D3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579" w:type="pct"/>
            <w:vMerge/>
            <w:vAlign w:val="bottom"/>
          </w:tcPr>
          <w:p w14:paraId="31A69160" w14:textId="77777777" w:rsidR="000F03E8" w:rsidRPr="002365D3" w:rsidRDefault="000F03E8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5E23E9A3" w14:textId="77777777" w:rsidR="000F03E8" w:rsidRPr="002365D3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22C70349" w14:textId="77777777" w:rsidR="000F03E8" w:rsidRPr="002365D3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1,355</w:t>
            </w:r>
          </w:p>
        </w:tc>
        <w:tc>
          <w:tcPr>
            <w:tcW w:w="675" w:type="pct"/>
            <w:vAlign w:val="bottom"/>
          </w:tcPr>
          <w:p w14:paraId="47D5BEAB" w14:textId="25548706" w:rsidR="000F03E8" w:rsidRPr="002365D3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6E0073F8" w14:textId="36CCB36B" w:rsidR="000F03E8" w:rsidRPr="002365D3" w:rsidRDefault="000F03E8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26DE6BC" w14:textId="77777777" w:rsidR="000F03E8" w:rsidRPr="002365D3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6,913</w:t>
            </w:r>
          </w:p>
        </w:tc>
      </w:tr>
      <w:tr w:rsidR="003714E3" w:rsidRPr="002365D3" w14:paraId="6F29F3A8" w14:textId="77777777" w:rsidTr="000F03E8">
        <w:tc>
          <w:tcPr>
            <w:tcW w:w="1203" w:type="pct"/>
          </w:tcPr>
          <w:p w14:paraId="503D8AB4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579" w:type="pct"/>
            <w:vAlign w:val="bottom"/>
          </w:tcPr>
          <w:p w14:paraId="63FEF96C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47B3A2DD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517BD113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177,339</w:t>
            </w:r>
          </w:p>
        </w:tc>
        <w:tc>
          <w:tcPr>
            <w:tcW w:w="675" w:type="pct"/>
            <w:vAlign w:val="bottom"/>
          </w:tcPr>
          <w:p w14:paraId="1610A91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2,890</w:t>
            </w:r>
          </w:p>
        </w:tc>
        <w:tc>
          <w:tcPr>
            <w:tcW w:w="577" w:type="pct"/>
            <w:vAlign w:val="bottom"/>
          </w:tcPr>
          <w:p w14:paraId="18345D88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BF4F363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180,229</w:t>
            </w:r>
          </w:p>
        </w:tc>
      </w:tr>
      <w:tr w:rsidR="003714E3" w:rsidRPr="002365D3" w14:paraId="280554F2" w14:textId="77777777" w:rsidTr="000F03E8">
        <w:tc>
          <w:tcPr>
            <w:tcW w:w="1203" w:type="pct"/>
          </w:tcPr>
          <w:p w14:paraId="377553F1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2B220B36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5414D51B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579" w:type="pct"/>
            <w:vAlign w:val="bottom"/>
          </w:tcPr>
          <w:p w14:paraId="3E405961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45B1BFA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4F11FBE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7FF89F88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000D1879" w14:textId="5129A729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1,32</w:t>
            </w:r>
            <w:r w:rsidR="00FB6573" w:rsidRPr="002365D3">
              <w:rPr>
                <w:rFonts w:ascii="CordiaUPC" w:hAnsi="CordiaUPC" w:cs="CordiaUPC"/>
                <w:sz w:val="24"/>
                <w:szCs w:val="24"/>
              </w:rPr>
              <w:t>3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,4</w:t>
            </w:r>
            <w:r w:rsidR="00FB6573" w:rsidRPr="002365D3">
              <w:rPr>
                <w:rFonts w:ascii="CordiaUPC" w:hAnsi="CordiaUPC" w:cs="CordiaUPC"/>
                <w:sz w:val="24"/>
                <w:szCs w:val="24"/>
              </w:rPr>
              <w:t>68</w:t>
            </w:r>
          </w:p>
        </w:tc>
        <w:tc>
          <w:tcPr>
            <w:tcW w:w="572" w:type="pct"/>
            <w:vAlign w:val="bottom"/>
          </w:tcPr>
          <w:p w14:paraId="11709B5F" w14:textId="1F6B4084" w:rsidR="003714E3" w:rsidRPr="002365D3" w:rsidRDefault="00FB657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1,323,468</w:t>
            </w:r>
          </w:p>
        </w:tc>
      </w:tr>
      <w:tr w:rsidR="003714E3" w:rsidRPr="002365D3" w14:paraId="5998142A" w14:textId="77777777" w:rsidTr="000F03E8">
        <w:tc>
          <w:tcPr>
            <w:tcW w:w="1203" w:type="pct"/>
          </w:tcPr>
          <w:p w14:paraId="6F988958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579" w:type="pct"/>
            <w:vAlign w:val="bottom"/>
          </w:tcPr>
          <w:p w14:paraId="49D9DCE5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45FC14A2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72B063B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73EE4DA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1825E858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7,430</w:t>
            </w:r>
          </w:p>
        </w:tc>
        <w:tc>
          <w:tcPr>
            <w:tcW w:w="572" w:type="pct"/>
            <w:vAlign w:val="bottom"/>
          </w:tcPr>
          <w:p w14:paraId="014F485F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7,430</w:t>
            </w:r>
          </w:p>
        </w:tc>
      </w:tr>
      <w:tr w:rsidR="003714E3" w:rsidRPr="002365D3" w14:paraId="49C9627B" w14:textId="77777777" w:rsidTr="000F03E8">
        <w:tc>
          <w:tcPr>
            <w:tcW w:w="1203" w:type="pct"/>
            <w:vAlign w:val="bottom"/>
          </w:tcPr>
          <w:p w14:paraId="3A4A7D2E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9" w:type="pct"/>
            <w:vAlign w:val="bottom"/>
          </w:tcPr>
          <w:p w14:paraId="56B11E8F" w14:textId="77777777" w:rsidR="003714E3" w:rsidRPr="002365D3" w:rsidRDefault="003714E3" w:rsidP="00823F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7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6,979</w:t>
            </w:r>
          </w:p>
        </w:tc>
        <w:tc>
          <w:tcPr>
            <w:tcW w:w="722" w:type="pct"/>
            <w:vAlign w:val="bottom"/>
          </w:tcPr>
          <w:p w14:paraId="63EE2D69" w14:textId="77777777" w:rsidR="003714E3" w:rsidRPr="002365D3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435110B4" w14:textId="77777777" w:rsidR="003714E3" w:rsidRPr="002365D3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178,694</w:t>
            </w:r>
          </w:p>
        </w:tc>
        <w:tc>
          <w:tcPr>
            <w:tcW w:w="675" w:type="pct"/>
            <w:vAlign w:val="bottom"/>
          </w:tcPr>
          <w:p w14:paraId="17FA9106" w14:textId="77777777" w:rsidR="003714E3" w:rsidRPr="002365D3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2,890</w:t>
            </w:r>
          </w:p>
        </w:tc>
        <w:tc>
          <w:tcPr>
            <w:tcW w:w="577" w:type="pct"/>
            <w:vAlign w:val="bottom"/>
          </w:tcPr>
          <w:p w14:paraId="029A5F89" w14:textId="648681E6" w:rsidR="003714E3" w:rsidRPr="002365D3" w:rsidRDefault="003714E3" w:rsidP="00823F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1,50</w:t>
            </w:r>
            <w:r w:rsidR="00FB6573"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,7</w:t>
            </w:r>
            <w:r w:rsidR="00FB6573"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572" w:type="pct"/>
            <w:vAlign w:val="bottom"/>
          </w:tcPr>
          <w:p w14:paraId="774FC1C4" w14:textId="232E2129" w:rsidR="003714E3" w:rsidRPr="002365D3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1,69</w:t>
            </w:r>
            <w:r w:rsidR="00FB6573"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4</w:t>
            </w: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,3</w:t>
            </w:r>
            <w:r w:rsidR="00FB6573"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35</w:t>
            </w:r>
          </w:p>
        </w:tc>
      </w:tr>
      <w:tr w:rsidR="003714E3" w:rsidRPr="002365D3" w14:paraId="3365F511" w14:textId="77777777" w:rsidTr="000F03E8">
        <w:tc>
          <w:tcPr>
            <w:tcW w:w="1203" w:type="pct"/>
          </w:tcPr>
          <w:p w14:paraId="4DD3F734" w14:textId="4D8B2DC8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9" w:type="pct"/>
            <w:vAlign w:val="bottom"/>
          </w:tcPr>
          <w:p w14:paraId="57BF5CA8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63527FE8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2" w:type="pct"/>
            <w:vAlign w:val="bottom"/>
          </w:tcPr>
          <w:p w14:paraId="6F01D02E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5" w:type="pct"/>
            <w:vAlign w:val="bottom"/>
          </w:tcPr>
          <w:p w14:paraId="339C59F1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10333551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179111D6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6682D" w:rsidRPr="002365D3" w14:paraId="75690A26" w14:textId="77777777" w:rsidTr="000F03E8">
        <w:tc>
          <w:tcPr>
            <w:tcW w:w="1203" w:type="pct"/>
          </w:tcPr>
          <w:p w14:paraId="5C0037D7" w14:textId="6F682F64" w:rsidR="0046682D" w:rsidRPr="002365D3" w:rsidRDefault="004668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79" w:type="pct"/>
            <w:vAlign w:val="bottom"/>
          </w:tcPr>
          <w:p w14:paraId="0F6B1BA2" w14:textId="77777777" w:rsidR="0046682D" w:rsidRPr="002365D3" w:rsidRDefault="0046682D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1B0FD83E" w14:textId="77777777" w:rsidR="0046682D" w:rsidRPr="002365D3" w:rsidRDefault="004668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2" w:type="pct"/>
            <w:vAlign w:val="bottom"/>
          </w:tcPr>
          <w:p w14:paraId="49E77374" w14:textId="77777777" w:rsidR="0046682D" w:rsidRPr="002365D3" w:rsidRDefault="004668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5" w:type="pct"/>
            <w:vAlign w:val="bottom"/>
          </w:tcPr>
          <w:p w14:paraId="4F44F411" w14:textId="77777777" w:rsidR="0046682D" w:rsidRPr="002365D3" w:rsidRDefault="004668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23542298" w14:textId="77777777" w:rsidR="0046682D" w:rsidRPr="002365D3" w:rsidRDefault="0046682D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6DBFE2B4" w14:textId="77777777" w:rsidR="0046682D" w:rsidRPr="002365D3" w:rsidRDefault="004668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2365D3" w14:paraId="60C975F5" w14:textId="77777777" w:rsidTr="000F03E8">
        <w:tc>
          <w:tcPr>
            <w:tcW w:w="1203" w:type="pct"/>
          </w:tcPr>
          <w:p w14:paraId="69775B1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579" w:type="pct"/>
            <w:vAlign w:val="bottom"/>
          </w:tcPr>
          <w:p w14:paraId="22EECAB1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3DE29E66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39E38E7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69DC414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41C1B595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1,343,728</w:t>
            </w:r>
          </w:p>
        </w:tc>
        <w:tc>
          <w:tcPr>
            <w:tcW w:w="572" w:type="pct"/>
            <w:vAlign w:val="bottom"/>
          </w:tcPr>
          <w:p w14:paraId="3F5FFF14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1,343,728</w:t>
            </w:r>
          </w:p>
        </w:tc>
      </w:tr>
      <w:tr w:rsidR="003714E3" w:rsidRPr="002365D3" w14:paraId="7077E0C4" w14:textId="77777777" w:rsidTr="000F03E8">
        <w:tc>
          <w:tcPr>
            <w:tcW w:w="1203" w:type="pct"/>
          </w:tcPr>
          <w:p w14:paraId="2BBF3416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13E020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579" w:type="pct"/>
            <w:vAlign w:val="bottom"/>
          </w:tcPr>
          <w:p w14:paraId="22E10F81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2F1C817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73A03FAB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65B78A3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4D3E4D00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85,317</w:t>
            </w:r>
          </w:p>
        </w:tc>
        <w:tc>
          <w:tcPr>
            <w:tcW w:w="572" w:type="pct"/>
            <w:vAlign w:val="bottom"/>
          </w:tcPr>
          <w:p w14:paraId="6A1CDDD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85,317</w:t>
            </w:r>
          </w:p>
        </w:tc>
      </w:tr>
      <w:tr w:rsidR="003714E3" w:rsidRPr="002365D3" w14:paraId="4217396A" w14:textId="77777777" w:rsidTr="000F03E8">
        <w:tc>
          <w:tcPr>
            <w:tcW w:w="1203" w:type="pct"/>
          </w:tcPr>
          <w:p w14:paraId="41F6A09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579" w:type="pct"/>
            <w:vAlign w:val="bottom"/>
          </w:tcPr>
          <w:p w14:paraId="2D7C5F9C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176C9C78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3CBB754B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7E8FA5F1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67DE1DBD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  <w:tc>
          <w:tcPr>
            <w:tcW w:w="572" w:type="pct"/>
            <w:vAlign w:val="bottom"/>
          </w:tcPr>
          <w:p w14:paraId="4F27B9FF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</w:tr>
      <w:tr w:rsidR="003714E3" w:rsidRPr="002365D3" w14:paraId="3C49E0C7" w14:textId="77777777" w:rsidTr="000F03E8">
        <w:tc>
          <w:tcPr>
            <w:tcW w:w="1203" w:type="pct"/>
          </w:tcPr>
          <w:p w14:paraId="10025FD1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579" w:type="pct"/>
            <w:vAlign w:val="bottom"/>
          </w:tcPr>
          <w:p w14:paraId="46229344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  <w:tc>
          <w:tcPr>
            <w:tcW w:w="722" w:type="pct"/>
            <w:vAlign w:val="bottom"/>
          </w:tcPr>
          <w:p w14:paraId="3778765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2360AAE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4E88CB03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70E1184A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66DC5CC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</w:tr>
      <w:tr w:rsidR="003714E3" w:rsidRPr="002365D3" w14:paraId="236FA040" w14:textId="77777777" w:rsidTr="000F03E8">
        <w:tc>
          <w:tcPr>
            <w:tcW w:w="1203" w:type="pct"/>
          </w:tcPr>
          <w:p w14:paraId="7940F893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579" w:type="pct"/>
            <w:vAlign w:val="bottom"/>
          </w:tcPr>
          <w:p w14:paraId="4C8D07C7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5,609</w:t>
            </w:r>
          </w:p>
        </w:tc>
        <w:tc>
          <w:tcPr>
            <w:tcW w:w="722" w:type="pct"/>
            <w:vAlign w:val="bottom"/>
          </w:tcPr>
          <w:p w14:paraId="5970382E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4128233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986</w:t>
            </w:r>
          </w:p>
        </w:tc>
        <w:tc>
          <w:tcPr>
            <w:tcW w:w="675" w:type="pct"/>
            <w:vAlign w:val="bottom"/>
          </w:tcPr>
          <w:p w14:paraId="3BDBBB0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77A3421A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4D2BC69F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6,595</w:t>
            </w:r>
          </w:p>
        </w:tc>
      </w:tr>
      <w:tr w:rsidR="003714E3" w:rsidRPr="002365D3" w14:paraId="0ADB87F3" w14:textId="77777777" w:rsidTr="000F03E8">
        <w:tc>
          <w:tcPr>
            <w:tcW w:w="1203" w:type="pct"/>
          </w:tcPr>
          <w:p w14:paraId="0C636C9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79" w:type="pct"/>
            <w:vAlign w:val="bottom"/>
          </w:tcPr>
          <w:p w14:paraId="5D4A1002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7D55022D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4141764D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07644EDA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2E31C3BC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63,098</w:t>
            </w:r>
          </w:p>
        </w:tc>
        <w:tc>
          <w:tcPr>
            <w:tcW w:w="572" w:type="pct"/>
            <w:vAlign w:val="bottom"/>
          </w:tcPr>
          <w:p w14:paraId="462EC229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63,098</w:t>
            </w:r>
          </w:p>
        </w:tc>
      </w:tr>
      <w:tr w:rsidR="003714E3" w:rsidRPr="002365D3" w14:paraId="058F2C07" w14:textId="77777777" w:rsidTr="000F03E8">
        <w:tc>
          <w:tcPr>
            <w:tcW w:w="1203" w:type="pct"/>
          </w:tcPr>
          <w:p w14:paraId="22FB1BB8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579" w:type="pct"/>
            <w:vAlign w:val="bottom"/>
          </w:tcPr>
          <w:p w14:paraId="16631C4A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7341106E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22204C17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4C13D935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3080B1B4" w14:textId="77777777" w:rsidR="003714E3" w:rsidRPr="002365D3" w:rsidRDefault="003714E3" w:rsidP="0082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16,093</w:t>
            </w:r>
          </w:p>
        </w:tc>
        <w:tc>
          <w:tcPr>
            <w:tcW w:w="572" w:type="pct"/>
            <w:vAlign w:val="bottom"/>
          </w:tcPr>
          <w:p w14:paraId="542E0C00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16,093</w:t>
            </w:r>
          </w:p>
        </w:tc>
      </w:tr>
      <w:tr w:rsidR="003714E3" w:rsidRPr="002365D3" w14:paraId="0BBE7121" w14:textId="77777777" w:rsidTr="000F03E8">
        <w:tc>
          <w:tcPr>
            <w:tcW w:w="1203" w:type="pct"/>
          </w:tcPr>
          <w:p w14:paraId="6098BBB8" w14:textId="77777777" w:rsidR="003714E3" w:rsidRPr="002365D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9" w:type="pct"/>
            <w:vAlign w:val="bottom"/>
          </w:tcPr>
          <w:p w14:paraId="5E665E01" w14:textId="77777777" w:rsidR="003714E3" w:rsidRPr="002365D3" w:rsidRDefault="003714E3" w:rsidP="00823F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7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6,046</w:t>
            </w:r>
          </w:p>
        </w:tc>
        <w:tc>
          <w:tcPr>
            <w:tcW w:w="722" w:type="pct"/>
            <w:vAlign w:val="bottom"/>
          </w:tcPr>
          <w:p w14:paraId="1831363D" w14:textId="77777777" w:rsidR="003714E3" w:rsidRPr="002365D3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32FA8EE3" w14:textId="77777777" w:rsidR="003714E3" w:rsidRPr="002365D3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986</w:t>
            </w:r>
          </w:p>
        </w:tc>
        <w:tc>
          <w:tcPr>
            <w:tcW w:w="675" w:type="pct"/>
            <w:vAlign w:val="bottom"/>
          </w:tcPr>
          <w:p w14:paraId="5148744E" w14:textId="77777777" w:rsidR="003714E3" w:rsidRPr="002365D3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63A2A602" w14:textId="77777777" w:rsidR="003714E3" w:rsidRPr="002365D3" w:rsidRDefault="003714E3" w:rsidP="00823F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1,513,561</w:t>
            </w:r>
          </w:p>
        </w:tc>
        <w:tc>
          <w:tcPr>
            <w:tcW w:w="572" w:type="pct"/>
            <w:vAlign w:val="bottom"/>
          </w:tcPr>
          <w:p w14:paraId="71C7741D" w14:textId="77777777" w:rsidR="003714E3" w:rsidRPr="002365D3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1,520,593</w:t>
            </w:r>
          </w:p>
        </w:tc>
      </w:tr>
    </w:tbl>
    <w:p w14:paraId="2406A461" w14:textId="77777777" w:rsidR="003714E3" w:rsidRPr="002365D3" w:rsidRDefault="003714E3" w:rsidP="003714E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05C5C9CF" w14:textId="4BE0A522" w:rsidR="003714E3" w:rsidRPr="002365D3" w:rsidRDefault="003714E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870818" w14:textId="77777777" w:rsidR="000B5339" w:rsidRPr="002365D3" w:rsidRDefault="000B5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bookmarkEnd w:id="15"/>
    <w:p w14:paraId="5EBF1C27" w14:textId="71047EF2" w:rsidR="003E24DB" w:rsidRPr="002365D3" w:rsidRDefault="002A749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8</w:t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รายการระหว่างธนาคารและตลาดเงินสุทธิ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(</w:t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สินทรัพย์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)</w:t>
      </w:r>
    </w:p>
    <w:p w14:paraId="27486554" w14:textId="1F64179E" w:rsidR="00DE52BE" w:rsidRPr="002365D3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2365D3" w14:paraId="73F45B57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15DC7730" w14:textId="3F951AE0" w:rsidR="005C4FA0" w:rsidRPr="002365D3" w:rsidRDefault="00DE52BE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ab/>
            </w:r>
          </w:p>
        </w:tc>
        <w:tc>
          <w:tcPr>
            <w:tcW w:w="239" w:type="dxa"/>
            <w:shd w:val="clear" w:color="auto" w:fill="auto"/>
          </w:tcPr>
          <w:p w14:paraId="45D53797" w14:textId="77777777" w:rsidR="005C4FA0" w:rsidRPr="002365D3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0C56AB40" w14:textId="081EF81F" w:rsidR="005C4FA0" w:rsidRPr="002365D3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0F9B" w:rsidRPr="002365D3" w14:paraId="0CBB0223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26F0302C" w14:textId="77777777" w:rsidR="00F10F9B" w:rsidRPr="002365D3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774D648" w14:textId="77777777" w:rsidR="00F10F9B" w:rsidRPr="002365D3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84D813E" w14:textId="5B4E5610" w:rsidR="00F10F9B" w:rsidRPr="002365D3" w:rsidRDefault="00DB0BA3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535003" w:rsidRPr="002365D3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2063EF62" w14:textId="77777777" w:rsidR="00F10F9B" w:rsidRPr="002365D3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4E33D7F" w14:textId="67487961" w:rsidR="00F10F9B" w:rsidRPr="002365D3" w:rsidRDefault="00DB0BA3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535003" w:rsidRPr="002365D3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F10F9B" w:rsidRPr="002365D3" w14:paraId="7871681B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754656DB" w14:textId="77777777" w:rsidR="00F10F9B" w:rsidRPr="002365D3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67F124F" w14:textId="77777777" w:rsidR="00F10F9B" w:rsidRPr="002365D3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2E507AB9" w14:textId="0A6950B8" w:rsidR="00F10F9B" w:rsidRPr="002365D3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0F9B" w:rsidRPr="002365D3" w14:paraId="621A4297" w14:textId="77777777" w:rsidTr="00F10F9B">
        <w:tc>
          <w:tcPr>
            <w:tcW w:w="5400" w:type="dxa"/>
            <w:shd w:val="clear" w:color="auto" w:fill="auto"/>
            <w:vAlign w:val="bottom"/>
          </w:tcPr>
          <w:p w14:paraId="211DFA18" w14:textId="77777777" w:rsidR="00F10F9B" w:rsidRPr="002365D3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161020E5" w14:textId="77777777" w:rsidR="00F10F9B" w:rsidRPr="002365D3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CAB12F" w14:textId="77777777" w:rsidR="00F10F9B" w:rsidRPr="002365D3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D815CCE" w14:textId="77777777" w:rsidR="00F10F9B" w:rsidRPr="002365D3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6D209EE" w14:textId="77777777" w:rsidR="00F10F9B" w:rsidRPr="002365D3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3E76EF" w:rsidRPr="002365D3" w14:paraId="44965600" w14:textId="77777777" w:rsidTr="007C569A">
        <w:tc>
          <w:tcPr>
            <w:tcW w:w="5400" w:type="dxa"/>
            <w:shd w:val="clear" w:color="auto" w:fill="auto"/>
            <w:vAlign w:val="bottom"/>
          </w:tcPr>
          <w:p w14:paraId="24798435" w14:textId="2940034E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4D1A790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1635FF" w14:textId="7BA7A2D4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136,760</w:t>
            </w:r>
          </w:p>
        </w:tc>
        <w:tc>
          <w:tcPr>
            <w:tcW w:w="239" w:type="dxa"/>
            <w:shd w:val="clear" w:color="auto" w:fill="auto"/>
          </w:tcPr>
          <w:p w14:paraId="612BCF6D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C16D99" w14:textId="08B60FE4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122,910</w:t>
            </w:r>
          </w:p>
        </w:tc>
      </w:tr>
      <w:tr w:rsidR="003E76EF" w:rsidRPr="002365D3" w14:paraId="431AA20E" w14:textId="77777777" w:rsidTr="00F10F9B">
        <w:tc>
          <w:tcPr>
            <w:tcW w:w="5400" w:type="dxa"/>
            <w:shd w:val="clear" w:color="auto" w:fill="auto"/>
            <w:vAlign w:val="bottom"/>
          </w:tcPr>
          <w:p w14:paraId="2A17FF40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5A7FF08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EFCC5E" w14:textId="53C9BBF4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12,812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BF9AE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6651DE" w14:textId="5E96EBD9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80</w:t>
            </w:r>
          </w:p>
        </w:tc>
      </w:tr>
      <w:tr w:rsidR="003E76EF" w:rsidRPr="002365D3" w14:paraId="4E08F671" w14:textId="77777777" w:rsidTr="00F10F9B">
        <w:tc>
          <w:tcPr>
            <w:tcW w:w="5400" w:type="dxa"/>
            <w:shd w:val="clear" w:color="auto" w:fill="auto"/>
            <w:vAlign w:val="bottom"/>
          </w:tcPr>
          <w:p w14:paraId="6FC7DE9B" w14:textId="0E23FE04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61B3D33F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BC0A4D" w14:textId="10AEA4EF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4EC706BD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45A6E94" w14:textId="3B3FE4E8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8,711</w:t>
            </w:r>
          </w:p>
        </w:tc>
      </w:tr>
      <w:tr w:rsidR="003E76EF" w:rsidRPr="002365D3" w14:paraId="7E6325B1" w14:textId="77777777" w:rsidTr="00F10F9B">
        <w:tc>
          <w:tcPr>
            <w:tcW w:w="5400" w:type="dxa"/>
            <w:shd w:val="clear" w:color="auto" w:fill="auto"/>
            <w:vAlign w:val="bottom"/>
          </w:tcPr>
          <w:p w14:paraId="48E32817" w14:textId="110F31F0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D85C86E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70824" w14:textId="1582BCA1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23,330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29497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B16FB" w14:textId="59E83A14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15,406</w:t>
            </w:r>
          </w:p>
        </w:tc>
      </w:tr>
      <w:tr w:rsidR="003E76EF" w:rsidRPr="002365D3" w14:paraId="4F633DB5" w14:textId="77777777" w:rsidTr="00F10F9B">
        <w:tc>
          <w:tcPr>
            <w:tcW w:w="5400" w:type="dxa"/>
            <w:shd w:val="clear" w:color="auto" w:fill="auto"/>
            <w:vAlign w:val="bottom"/>
          </w:tcPr>
          <w:p w14:paraId="3CA9ED9D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E0D72AE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56476" w14:textId="1A92A133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172,903</w:t>
            </w:r>
          </w:p>
        </w:tc>
        <w:tc>
          <w:tcPr>
            <w:tcW w:w="239" w:type="dxa"/>
            <w:shd w:val="clear" w:color="auto" w:fill="auto"/>
          </w:tcPr>
          <w:p w14:paraId="050D2B27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325C" w14:textId="1BE248F4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147,107</w:t>
            </w:r>
          </w:p>
        </w:tc>
      </w:tr>
      <w:tr w:rsidR="003E76EF" w:rsidRPr="002365D3" w14:paraId="375EB6D7" w14:textId="77777777" w:rsidTr="00F10F9B">
        <w:tc>
          <w:tcPr>
            <w:tcW w:w="5400" w:type="dxa"/>
            <w:shd w:val="clear" w:color="auto" w:fill="auto"/>
            <w:vAlign w:val="bottom"/>
          </w:tcPr>
          <w:p w14:paraId="2D43296A" w14:textId="1F3144C7" w:rsidR="003E76EF" w:rsidRPr="002365D3" w:rsidRDefault="003E76EF" w:rsidP="003E76EF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บวก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04988720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A849244" w14:textId="352D85A3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31</w:t>
            </w:r>
          </w:p>
        </w:tc>
        <w:tc>
          <w:tcPr>
            <w:tcW w:w="239" w:type="dxa"/>
            <w:shd w:val="clear" w:color="auto" w:fill="auto"/>
          </w:tcPr>
          <w:p w14:paraId="6994645B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CDAF6E2" w14:textId="7C4B39BE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</w:tr>
      <w:tr w:rsidR="003E76EF" w:rsidRPr="002365D3" w14:paraId="6743523F" w14:textId="77777777" w:rsidTr="00F10F9B">
        <w:tc>
          <w:tcPr>
            <w:tcW w:w="5400" w:type="dxa"/>
            <w:shd w:val="clear" w:color="auto" w:fill="auto"/>
            <w:vAlign w:val="bottom"/>
          </w:tcPr>
          <w:p w14:paraId="47993650" w14:textId="7B6DBBE3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5BC57D98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700497" w14:textId="165A2B0A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(66)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4718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F5B2402" w14:textId="46F0E806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(15)</w:t>
            </w:r>
          </w:p>
        </w:tc>
      </w:tr>
      <w:tr w:rsidR="003E76EF" w:rsidRPr="002365D3" w14:paraId="3C8B73C1" w14:textId="77777777" w:rsidTr="00F10F9B">
        <w:tc>
          <w:tcPr>
            <w:tcW w:w="5400" w:type="dxa"/>
            <w:shd w:val="clear" w:color="auto" w:fill="auto"/>
            <w:vAlign w:val="bottom"/>
          </w:tcPr>
          <w:p w14:paraId="20DA54F9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72FA8FB9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8A00D" w14:textId="3D8D16E6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172,868</w:t>
            </w:r>
          </w:p>
        </w:tc>
        <w:tc>
          <w:tcPr>
            <w:tcW w:w="239" w:type="dxa"/>
            <w:shd w:val="clear" w:color="auto" w:fill="auto"/>
          </w:tcPr>
          <w:p w14:paraId="36D2C420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BADFAF" w14:textId="1F877EAA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147,105</w:t>
            </w:r>
          </w:p>
        </w:tc>
      </w:tr>
      <w:tr w:rsidR="003E76EF" w:rsidRPr="002365D3" w14:paraId="20D72BC7" w14:textId="77777777" w:rsidTr="00F10F9B">
        <w:tc>
          <w:tcPr>
            <w:tcW w:w="5400" w:type="dxa"/>
            <w:shd w:val="clear" w:color="auto" w:fill="auto"/>
            <w:vAlign w:val="bottom"/>
          </w:tcPr>
          <w:p w14:paraId="4CE48D8D" w14:textId="59163FD2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7173D46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196AB94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C62409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7615D83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3E76EF" w:rsidRPr="002365D3" w14:paraId="49FB281D" w14:textId="77777777" w:rsidTr="00F10F9B">
        <w:tc>
          <w:tcPr>
            <w:tcW w:w="5400" w:type="dxa"/>
            <w:shd w:val="clear" w:color="auto" w:fill="auto"/>
            <w:vAlign w:val="bottom"/>
          </w:tcPr>
          <w:p w14:paraId="1AF569F9" w14:textId="459B4490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53EF2D0E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19A04363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445E384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835FB6B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3E76EF" w:rsidRPr="002365D3" w14:paraId="4BDA0B3B" w14:textId="77777777" w:rsidTr="00F10F9B">
        <w:tc>
          <w:tcPr>
            <w:tcW w:w="5400" w:type="dxa"/>
            <w:shd w:val="clear" w:color="auto" w:fill="auto"/>
            <w:vAlign w:val="bottom"/>
          </w:tcPr>
          <w:p w14:paraId="79B72BE2" w14:textId="3D66C15B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031B7EF5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0E2283D" w14:textId="658247F4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13,286</w:t>
            </w:r>
          </w:p>
        </w:tc>
        <w:tc>
          <w:tcPr>
            <w:tcW w:w="239" w:type="dxa"/>
            <w:shd w:val="clear" w:color="auto" w:fill="auto"/>
          </w:tcPr>
          <w:p w14:paraId="728147FE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4B3D1F5" w14:textId="6FADC396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10,452</w:t>
            </w:r>
          </w:p>
        </w:tc>
      </w:tr>
      <w:tr w:rsidR="003E76EF" w:rsidRPr="002365D3" w14:paraId="2BB7F620" w14:textId="77777777" w:rsidTr="00F10F9B">
        <w:tc>
          <w:tcPr>
            <w:tcW w:w="5400" w:type="dxa"/>
            <w:shd w:val="clear" w:color="auto" w:fill="auto"/>
            <w:vAlign w:val="bottom"/>
          </w:tcPr>
          <w:p w14:paraId="06EDBB71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693C8BD4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2CD438B" w14:textId="2CD9BD7A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47EDF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B3F618" w14:textId="2C8C9974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328</w:t>
            </w:r>
          </w:p>
        </w:tc>
      </w:tr>
      <w:tr w:rsidR="003E76EF" w:rsidRPr="002365D3" w14:paraId="6EFCCB9D" w14:textId="77777777" w:rsidTr="00F10F9B">
        <w:tc>
          <w:tcPr>
            <w:tcW w:w="5400" w:type="dxa"/>
            <w:shd w:val="clear" w:color="auto" w:fill="auto"/>
            <w:vAlign w:val="bottom"/>
          </w:tcPr>
          <w:p w14:paraId="4B6A05B6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3D69FA06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5A98907" w14:textId="0D93C51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  <w:tc>
          <w:tcPr>
            <w:tcW w:w="239" w:type="dxa"/>
            <w:shd w:val="clear" w:color="auto" w:fill="auto"/>
          </w:tcPr>
          <w:p w14:paraId="16EA6572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427372" w14:textId="5CEAA5A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245</w:t>
            </w:r>
          </w:p>
        </w:tc>
      </w:tr>
      <w:tr w:rsidR="003E76EF" w:rsidRPr="002365D3" w14:paraId="71A52021" w14:textId="77777777" w:rsidTr="00E17597">
        <w:tc>
          <w:tcPr>
            <w:tcW w:w="5400" w:type="dxa"/>
            <w:shd w:val="clear" w:color="auto" w:fill="auto"/>
            <w:vAlign w:val="bottom"/>
          </w:tcPr>
          <w:p w14:paraId="731C341A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1C07C335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822C" w14:textId="114CA312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558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D5AFB2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E919" w14:textId="636B6BAC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760</w:t>
            </w:r>
          </w:p>
        </w:tc>
      </w:tr>
      <w:tr w:rsidR="003E76EF" w:rsidRPr="002365D3" w14:paraId="6FB9FD64" w14:textId="77777777" w:rsidTr="00E17597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66CE8FA4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1D6977F2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51EF" w14:textId="0306C931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14,693</w:t>
            </w:r>
          </w:p>
        </w:tc>
        <w:tc>
          <w:tcPr>
            <w:tcW w:w="239" w:type="dxa"/>
            <w:shd w:val="clear" w:color="auto" w:fill="auto"/>
          </w:tcPr>
          <w:p w14:paraId="75521CCA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5D94" w14:textId="67345971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11,785</w:t>
            </w:r>
          </w:p>
        </w:tc>
      </w:tr>
      <w:tr w:rsidR="003E76EF" w:rsidRPr="002365D3" w14:paraId="04568D53" w14:textId="77777777" w:rsidTr="00F10F9B">
        <w:tc>
          <w:tcPr>
            <w:tcW w:w="5400" w:type="dxa"/>
            <w:shd w:val="clear" w:color="auto" w:fill="auto"/>
            <w:vAlign w:val="bottom"/>
          </w:tcPr>
          <w:p w14:paraId="4D3ADBA4" w14:textId="750A9603" w:rsidR="003E76EF" w:rsidRPr="002365D3" w:rsidRDefault="003E76EF" w:rsidP="003E76EF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บวก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6608F539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B472F6" w14:textId="46977000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239" w:type="dxa"/>
            <w:shd w:val="clear" w:color="auto" w:fill="auto"/>
          </w:tcPr>
          <w:p w14:paraId="59C8B721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4265D33" w14:textId="78932210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</w:t>
            </w:r>
          </w:p>
        </w:tc>
      </w:tr>
      <w:tr w:rsidR="003E76EF" w:rsidRPr="002365D3" w14:paraId="5726CE70" w14:textId="77777777" w:rsidTr="00F10F9B">
        <w:tc>
          <w:tcPr>
            <w:tcW w:w="5400" w:type="dxa"/>
            <w:shd w:val="clear" w:color="auto" w:fill="auto"/>
            <w:vAlign w:val="bottom"/>
          </w:tcPr>
          <w:p w14:paraId="07786553" w14:textId="3C24B996" w:rsidR="003E76EF" w:rsidRPr="002365D3" w:rsidRDefault="003E76EF" w:rsidP="003E76EF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30D3CF29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BF1F9A" w14:textId="203D7EF2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44334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2E2F5E2" w14:textId="5FD9C8AF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(28)</w:t>
            </w:r>
          </w:p>
        </w:tc>
      </w:tr>
      <w:tr w:rsidR="003E76EF" w:rsidRPr="002365D3" w14:paraId="2C489800" w14:textId="77777777" w:rsidTr="00F10F9B">
        <w:tc>
          <w:tcPr>
            <w:tcW w:w="5400" w:type="dxa"/>
            <w:shd w:val="clear" w:color="auto" w:fill="auto"/>
            <w:vAlign w:val="bottom"/>
          </w:tcPr>
          <w:p w14:paraId="51D809B8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F9B9B3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55EA68" w14:textId="7B41BB73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14,695</w:t>
            </w:r>
          </w:p>
        </w:tc>
        <w:tc>
          <w:tcPr>
            <w:tcW w:w="239" w:type="dxa"/>
            <w:shd w:val="clear" w:color="auto" w:fill="auto"/>
          </w:tcPr>
          <w:p w14:paraId="3445CC0D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B1EF27" w14:textId="0B95175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11,768</w:t>
            </w:r>
          </w:p>
        </w:tc>
      </w:tr>
      <w:tr w:rsidR="003E76EF" w:rsidRPr="002365D3" w14:paraId="1B13B9F8" w14:textId="77777777" w:rsidTr="00F10F9B">
        <w:tc>
          <w:tcPr>
            <w:tcW w:w="5400" w:type="dxa"/>
            <w:shd w:val="clear" w:color="auto" w:fill="auto"/>
            <w:vAlign w:val="bottom"/>
          </w:tcPr>
          <w:p w14:paraId="77FBF883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879A27E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16"/>
                <w:szCs w:val="1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B7AA4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2EF006AC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3CC209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</w:tr>
      <w:tr w:rsidR="003E76EF" w:rsidRPr="002365D3" w14:paraId="49A464E1" w14:textId="77777777" w:rsidTr="00F10F9B">
        <w:tc>
          <w:tcPr>
            <w:tcW w:w="5400" w:type="dxa"/>
            <w:shd w:val="clear" w:color="auto" w:fill="auto"/>
            <w:vAlign w:val="bottom"/>
          </w:tcPr>
          <w:p w14:paraId="5ED22CF1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40130F30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63A8505" w14:textId="453BA9B0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187,563</w:t>
            </w:r>
          </w:p>
        </w:tc>
        <w:tc>
          <w:tcPr>
            <w:tcW w:w="239" w:type="dxa"/>
            <w:shd w:val="clear" w:color="auto" w:fill="auto"/>
          </w:tcPr>
          <w:p w14:paraId="29525D50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7D28ED1" w14:textId="1BCBE969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158,873</w:t>
            </w:r>
          </w:p>
        </w:tc>
      </w:tr>
    </w:tbl>
    <w:p w14:paraId="11EF41AB" w14:textId="3C12FE77" w:rsidR="00F10F9B" w:rsidRPr="002365D3" w:rsidRDefault="00F10F9B">
      <w:pPr>
        <w:rPr>
          <w:rFonts w:ascii="CordiaUPC" w:hAnsi="CordiaUPC" w:cs="CordiaUPC"/>
        </w:rPr>
      </w:pPr>
    </w:p>
    <w:p w14:paraId="3FB8F5F8" w14:textId="35C103A9" w:rsidR="005760E0" w:rsidRPr="002365D3" w:rsidRDefault="005760E0">
      <w:pPr>
        <w:rPr>
          <w:rFonts w:ascii="CordiaUPC" w:hAnsi="CordiaUPC" w:cs="CordiaUPC"/>
        </w:rPr>
      </w:pPr>
    </w:p>
    <w:p w14:paraId="48B638B2" w14:textId="11A9D763" w:rsidR="005760E0" w:rsidRPr="002365D3" w:rsidRDefault="005760E0">
      <w:pPr>
        <w:rPr>
          <w:rFonts w:ascii="CordiaUPC" w:hAnsi="CordiaUPC" w:cs="CordiaUPC"/>
        </w:rPr>
      </w:pPr>
    </w:p>
    <w:p w14:paraId="3BB8B8D2" w14:textId="3897318C" w:rsidR="005760E0" w:rsidRPr="002365D3" w:rsidRDefault="005760E0">
      <w:pPr>
        <w:rPr>
          <w:rFonts w:ascii="CordiaUPC" w:hAnsi="CordiaUPC" w:cs="CordiaUPC"/>
        </w:rPr>
      </w:pPr>
    </w:p>
    <w:p w14:paraId="1B5498DC" w14:textId="1778F0F6" w:rsidR="005760E0" w:rsidRPr="002365D3" w:rsidRDefault="005760E0">
      <w:pPr>
        <w:rPr>
          <w:rFonts w:ascii="CordiaUPC" w:hAnsi="CordiaUPC" w:cs="CordiaUPC"/>
        </w:rPr>
      </w:pPr>
    </w:p>
    <w:p w14:paraId="15C0DA52" w14:textId="31F76E18" w:rsidR="005760E0" w:rsidRPr="002365D3" w:rsidRDefault="005760E0">
      <w:pPr>
        <w:rPr>
          <w:rFonts w:ascii="CordiaUPC" w:hAnsi="CordiaUPC" w:cs="CordiaUPC"/>
        </w:rPr>
      </w:pPr>
    </w:p>
    <w:p w14:paraId="7C476003" w14:textId="593B565D" w:rsidR="00AC281C" w:rsidRPr="002365D3" w:rsidRDefault="00AC281C">
      <w:pPr>
        <w:rPr>
          <w:rFonts w:ascii="CordiaUPC" w:hAnsi="CordiaUPC" w:cs="CordiaUPC"/>
        </w:rPr>
      </w:pPr>
    </w:p>
    <w:p w14:paraId="546D109D" w14:textId="77777777" w:rsidR="00AC281C" w:rsidRPr="002365D3" w:rsidRDefault="00AC281C">
      <w:pPr>
        <w:rPr>
          <w:rFonts w:ascii="CordiaUPC" w:hAnsi="CordiaUPC" w:cs="CordiaUPC"/>
        </w:rPr>
      </w:pPr>
    </w:p>
    <w:p w14:paraId="09D047BA" w14:textId="165C5EE0" w:rsidR="006C3CF2" w:rsidRPr="002365D3" w:rsidRDefault="006C3CF2">
      <w:pPr>
        <w:rPr>
          <w:rFonts w:ascii="CordiaUPC" w:hAnsi="CordiaUPC" w:cs="CordiaUPC"/>
        </w:rPr>
      </w:pPr>
    </w:p>
    <w:p w14:paraId="70B0629B" w14:textId="39C3CD18" w:rsidR="006C3CF2" w:rsidRPr="002365D3" w:rsidRDefault="006C3CF2">
      <w:pPr>
        <w:rPr>
          <w:rFonts w:ascii="CordiaUPC" w:hAnsi="CordiaUPC" w:cs="CordiaUPC"/>
        </w:rPr>
      </w:pPr>
    </w:p>
    <w:p w14:paraId="279FE411" w14:textId="77777777" w:rsidR="006C3CF2" w:rsidRPr="002365D3" w:rsidRDefault="006C3CF2">
      <w:pPr>
        <w:rPr>
          <w:rFonts w:ascii="CordiaUPC" w:hAnsi="CordiaUPC" w:cs="CordiaUPC"/>
        </w:rPr>
      </w:pPr>
    </w:p>
    <w:p w14:paraId="4738114B" w14:textId="4CFC44C2" w:rsidR="005760E0" w:rsidRPr="002365D3" w:rsidRDefault="005760E0">
      <w:pPr>
        <w:rPr>
          <w:rFonts w:ascii="CordiaUPC" w:hAnsi="CordiaUPC" w:cs="CordiaUPC"/>
        </w:rPr>
      </w:pPr>
    </w:p>
    <w:p w14:paraId="04E6B081" w14:textId="210DF92A" w:rsidR="005760E0" w:rsidRPr="002365D3" w:rsidRDefault="005760E0">
      <w:pPr>
        <w:rPr>
          <w:rFonts w:ascii="CordiaUPC" w:hAnsi="CordiaUPC" w:cs="CordiaUPC"/>
        </w:rPr>
      </w:pPr>
    </w:p>
    <w:p w14:paraId="301C91DB" w14:textId="77777777" w:rsidR="005760E0" w:rsidRPr="002365D3" w:rsidRDefault="005760E0">
      <w:pPr>
        <w:rPr>
          <w:rFonts w:ascii="CordiaUPC" w:hAnsi="CordiaUPC" w:cs="CordiaUPC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2365D3" w14:paraId="086370D0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7F1003C5" w14:textId="77777777" w:rsidR="005C4FA0" w:rsidRPr="002365D3" w:rsidRDefault="005C4FA0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6D98B9" w14:textId="77777777" w:rsidR="005C4FA0" w:rsidRPr="002365D3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5D57B263" w14:textId="1D73FB1B" w:rsidR="005C4FA0" w:rsidRPr="002365D3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35003" w:rsidRPr="002365D3" w14:paraId="25CAD4E7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493034CD" w14:textId="77777777" w:rsidR="00535003" w:rsidRPr="002365D3" w:rsidRDefault="00535003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66666D" w14:textId="77777777" w:rsidR="00535003" w:rsidRPr="002365D3" w:rsidRDefault="00535003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000D0DE" w14:textId="36FE47F8" w:rsidR="00535003" w:rsidRPr="002365D3" w:rsidRDefault="00535003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2A59A02E" w14:textId="77777777" w:rsidR="00535003" w:rsidRPr="002365D3" w:rsidRDefault="00535003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B62BBC8" w14:textId="541BBF6C" w:rsidR="00535003" w:rsidRPr="002365D3" w:rsidRDefault="00535003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5821E1" w:rsidRPr="002365D3" w14:paraId="1AD044F4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7156754F" w14:textId="77777777" w:rsidR="005821E1" w:rsidRPr="002365D3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CDF5E46" w14:textId="77777777" w:rsidR="005821E1" w:rsidRPr="002365D3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0305F99" w14:textId="77777777" w:rsidR="005821E1" w:rsidRPr="002365D3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21E1" w:rsidRPr="002365D3" w14:paraId="27D34185" w14:textId="77777777" w:rsidTr="0074614B">
        <w:tc>
          <w:tcPr>
            <w:tcW w:w="5400" w:type="dxa"/>
            <w:shd w:val="clear" w:color="auto" w:fill="auto"/>
            <w:vAlign w:val="bottom"/>
          </w:tcPr>
          <w:p w14:paraId="42F20C59" w14:textId="77777777" w:rsidR="005821E1" w:rsidRPr="002365D3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5AD085A7" w14:textId="77777777" w:rsidR="005821E1" w:rsidRPr="002365D3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A430E9" w14:textId="77777777" w:rsidR="005821E1" w:rsidRPr="002365D3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F51AF0" w14:textId="77777777" w:rsidR="005821E1" w:rsidRPr="002365D3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1716D3" w14:textId="77777777" w:rsidR="005821E1" w:rsidRPr="002365D3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3E76EF" w:rsidRPr="002365D3" w14:paraId="6315E3D5" w14:textId="77777777" w:rsidTr="00F2285E">
        <w:tc>
          <w:tcPr>
            <w:tcW w:w="5400" w:type="dxa"/>
            <w:shd w:val="clear" w:color="auto" w:fill="auto"/>
            <w:vAlign w:val="bottom"/>
          </w:tcPr>
          <w:p w14:paraId="6E854CE1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0AE3421C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B6BF514" w14:textId="6B432473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136,760</w:t>
            </w:r>
          </w:p>
        </w:tc>
        <w:tc>
          <w:tcPr>
            <w:tcW w:w="239" w:type="dxa"/>
            <w:shd w:val="clear" w:color="auto" w:fill="auto"/>
          </w:tcPr>
          <w:p w14:paraId="07A5CFFE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F2900F0" w14:textId="4DE6793D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12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2,910</w:t>
            </w:r>
          </w:p>
        </w:tc>
      </w:tr>
      <w:tr w:rsidR="003E76EF" w:rsidRPr="002365D3" w14:paraId="6BD87866" w14:textId="77777777" w:rsidTr="0074614B">
        <w:tc>
          <w:tcPr>
            <w:tcW w:w="5400" w:type="dxa"/>
            <w:shd w:val="clear" w:color="auto" w:fill="auto"/>
            <w:vAlign w:val="bottom"/>
          </w:tcPr>
          <w:p w14:paraId="59D24AE7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39068AA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60C3F6B" w14:textId="158355CC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12,794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99083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59C49D" w14:textId="4D7E1EE1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70</w:t>
            </w:r>
          </w:p>
        </w:tc>
      </w:tr>
      <w:tr w:rsidR="003E76EF" w:rsidRPr="002365D3" w14:paraId="4F46C61F" w14:textId="77777777" w:rsidTr="0074614B">
        <w:tc>
          <w:tcPr>
            <w:tcW w:w="5400" w:type="dxa"/>
            <w:shd w:val="clear" w:color="auto" w:fill="auto"/>
            <w:vAlign w:val="bottom"/>
          </w:tcPr>
          <w:p w14:paraId="6A8FD831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2B65ADD6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6CAC301" w14:textId="29BEC843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5BA7FC84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68F373B" w14:textId="3B93F0DE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8,711</w:t>
            </w:r>
          </w:p>
        </w:tc>
      </w:tr>
      <w:tr w:rsidR="003E76EF" w:rsidRPr="002365D3" w14:paraId="7D07B071" w14:textId="77777777" w:rsidTr="0074614B">
        <w:tc>
          <w:tcPr>
            <w:tcW w:w="5400" w:type="dxa"/>
            <w:shd w:val="clear" w:color="auto" w:fill="auto"/>
            <w:vAlign w:val="bottom"/>
          </w:tcPr>
          <w:p w14:paraId="692B7E7B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4A0321D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AF5EEC" w14:textId="2EF2066E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23,330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D95C26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10489" w14:textId="62E5607E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15,406</w:t>
            </w:r>
          </w:p>
        </w:tc>
      </w:tr>
      <w:tr w:rsidR="003E76EF" w:rsidRPr="002365D3" w14:paraId="1E3F069C" w14:textId="77777777" w:rsidTr="0074614B">
        <w:tc>
          <w:tcPr>
            <w:tcW w:w="5400" w:type="dxa"/>
            <w:shd w:val="clear" w:color="auto" w:fill="auto"/>
            <w:vAlign w:val="bottom"/>
          </w:tcPr>
          <w:p w14:paraId="2B08D37E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CA646BE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F4A2D1" w14:textId="51D25912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172,885</w:t>
            </w:r>
          </w:p>
        </w:tc>
        <w:tc>
          <w:tcPr>
            <w:tcW w:w="239" w:type="dxa"/>
            <w:shd w:val="clear" w:color="auto" w:fill="auto"/>
          </w:tcPr>
          <w:p w14:paraId="011703D2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FA453C" w14:textId="4E39B019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147,097</w:t>
            </w:r>
          </w:p>
        </w:tc>
      </w:tr>
      <w:tr w:rsidR="003E76EF" w:rsidRPr="002365D3" w14:paraId="2401F072" w14:textId="77777777" w:rsidTr="0074614B">
        <w:tc>
          <w:tcPr>
            <w:tcW w:w="5400" w:type="dxa"/>
            <w:shd w:val="clear" w:color="auto" w:fill="auto"/>
            <w:vAlign w:val="bottom"/>
          </w:tcPr>
          <w:p w14:paraId="72ED5EC4" w14:textId="77777777" w:rsidR="003E76EF" w:rsidRPr="002365D3" w:rsidRDefault="003E76EF" w:rsidP="003E76EF">
            <w:pPr>
              <w:tabs>
                <w:tab w:val="clear" w:pos="22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บวก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17598C14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15F8CF1" w14:textId="2E9A0118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31</w:t>
            </w:r>
          </w:p>
        </w:tc>
        <w:tc>
          <w:tcPr>
            <w:tcW w:w="239" w:type="dxa"/>
            <w:shd w:val="clear" w:color="auto" w:fill="auto"/>
          </w:tcPr>
          <w:p w14:paraId="29AEE3CD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565F8AE" w14:textId="37D7A4DB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</w:tr>
      <w:tr w:rsidR="003E76EF" w:rsidRPr="002365D3" w14:paraId="1F2F4C72" w14:textId="77777777" w:rsidTr="0074614B">
        <w:tc>
          <w:tcPr>
            <w:tcW w:w="5400" w:type="dxa"/>
            <w:shd w:val="clear" w:color="auto" w:fill="auto"/>
            <w:vAlign w:val="bottom"/>
          </w:tcPr>
          <w:p w14:paraId="797218F5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29345D26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8E6553E" w14:textId="67792C19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(66)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10E95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79228E" w14:textId="2B64B320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(15)</w:t>
            </w:r>
          </w:p>
        </w:tc>
      </w:tr>
      <w:tr w:rsidR="003E76EF" w:rsidRPr="002365D3" w14:paraId="105C1C81" w14:textId="77777777" w:rsidTr="0074614B">
        <w:tc>
          <w:tcPr>
            <w:tcW w:w="5400" w:type="dxa"/>
            <w:shd w:val="clear" w:color="auto" w:fill="auto"/>
            <w:vAlign w:val="bottom"/>
          </w:tcPr>
          <w:p w14:paraId="7494875B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0119A084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2F99C8" w14:textId="6F444972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172,850</w:t>
            </w:r>
          </w:p>
        </w:tc>
        <w:tc>
          <w:tcPr>
            <w:tcW w:w="239" w:type="dxa"/>
            <w:shd w:val="clear" w:color="auto" w:fill="auto"/>
          </w:tcPr>
          <w:p w14:paraId="702B5F7A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ABE1C" w14:textId="0185D939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147,095</w:t>
            </w:r>
          </w:p>
        </w:tc>
      </w:tr>
      <w:tr w:rsidR="003E76EF" w:rsidRPr="002365D3" w14:paraId="40256B24" w14:textId="77777777" w:rsidTr="0074614B">
        <w:tc>
          <w:tcPr>
            <w:tcW w:w="5400" w:type="dxa"/>
            <w:shd w:val="clear" w:color="auto" w:fill="auto"/>
            <w:vAlign w:val="bottom"/>
          </w:tcPr>
          <w:p w14:paraId="241F25E3" w14:textId="1E0DBDD8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FD4C01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559BAB2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E5C33ED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240EF33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3E76EF" w:rsidRPr="002365D3" w14:paraId="4D8DE852" w14:textId="77777777" w:rsidTr="0074614B">
        <w:tc>
          <w:tcPr>
            <w:tcW w:w="5400" w:type="dxa"/>
            <w:shd w:val="clear" w:color="auto" w:fill="auto"/>
            <w:vAlign w:val="bottom"/>
          </w:tcPr>
          <w:p w14:paraId="074FB83C" w14:textId="1038C0A4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185B8993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AB99396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C5FAA67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D18DAC7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3E76EF" w:rsidRPr="002365D3" w14:paraId="1091DCC4" w14:textId="77777777" w:rsidTr="0074614B">
        <w:tc>
          <w:tcPr>
            <w:tcW w:w="5400" w:type="dxa"/>
            <w:shd w:val="clear" w:color="auto" w:fill="auto"/>
            <w:vAlign w:val="bottom"/>
          </w:tcPr>
          <w:p w14:paraId="768C2867" w14:textId="546CF380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79F6FFEF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3C5723B" w14:textId="2811A3F9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13,286</w:t>
            </w:r>
          </w:p>
        </w:tc>
        <w:tc>
          <w:tcPr>
            <w:tcW w:w="239" w:type="dxa"/>
            <w:shd w:val="clear" w:color="auto" w:fill="auto"/>
          </w:tcPr>
          <w:p w14:paraId="18BC0565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27C3DE" w14:textId="03E6FCC5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10,452</w:t>
            </w:r>
          </w:p>
        </w:tc>
      </w:tr>
      <w:tr w:rsidR="003E76EF" w:rsidRPr="002365D3" w14:paraId="3687438A" w14:textId="77777777" w:rsidTr="0074614B">
        <w:tc>
          <w:tcPr>
            <w:tcW w:w="5400" w:type="dxa"/>
            <w:shd w:val="clear" w:color="auto" w:fill="auto"/>
            <w:vAlign w:val="bottom"/>
          </w:tcPr>
          <w:p w14:paraId="46CEF8C3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0D2A2378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49F7B5A" w14:textId="06531712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4BED7C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CE273F5" w14:textId="57507A9D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328</w:t>
            </w:r>
          </w:p>
        </w:tc>
      </w:tr>
      <w:tr w:rsidR="003E76EF" w:rsidRPr="002365D3" w14:paraId="754352E2" w14:textId="77777777" w:rsidTr="0074614B">
        <w:tc>
          <w:tcPr>
            <w:tcW w:w="5400" w:type="dxa"/>
            <w:shd w:val="clear" w:color="auto" w:fill="auto"/>
            <w:vAlign w:val="bottom"/>
          </w:tcPr>
          <w:p w14:paraId="7E36CE2F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1790E51A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CB1CC05" w14:textId="30CAEA95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  <w:tc>
          <w:tcPr>
            <w:tcW w:w="239" w:type="dxa"/>
            <w:shd w:val="clear" w:color="auto" w:fill="auto"/>
          </w:tcPr>
          <w:p w14:paraId="3BECB0C9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46E81D" w14:textId="5FD7FFA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245</w:t>
            </w:r>
          </w:p>
        </w:tc>
      </w:tr>
      <w:tr w:rsidR="003E76EF" w:rsidRPr="002365D3" w14:paraId="19E59060" w14:textId="77777777" w:rsidTr="0074614B">
        <w:tc>
          <w:tcPr>
            <w:tcW w:w="5400" w:type="dxa"/>
            <w:shd w:val="clear" w:color="auto" w:fill="auto"/>
            <w:vAlign w:val="bottom"/>
          </w:tcPr>
          <w:p w14:paraId="32CFAAB4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63D49CDF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FCE9" w14:textId="63E62CD3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558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FD780C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33282" w14:textId="119DB126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760</w:t>
            </w:r>
          </w:p>
        </w:tc>
      </w:tr>
      <w:tr w:rsidR="003E76EF" w:rsidRPr="002365D3" w14:paraId="5AD538C8" w14:textId="77777777" w:rsidTr="0074614B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16E08320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E132AB5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318F" w14:textId="48797E5B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14,693</w:t>
            </w:r>
          </w:p>
        </w:tc>
        <w:tc>
          <w:tcPr>
            <w:tcW w:w="239" w:type="dxa"/>
            <w:shd w:val="clear" w:color="auto" w:fill="auto"/>
          </w:tcPr>
          <w:p w14:paraId="1F2BD939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21DE" w14:textId="7DA2AA68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11,785</w:t>
            </w:r>
          </w:p>
        </w:tc>
      </w:tr>
      <w:tr w:rsidR="003E76EF" w:rsidRPr="002365D3" w14:paraId="226749A9" w14:textId="77777777" w:rsidTr="0074614B">
        <w:tc>
          <w:tcPr>
            <w:tcW w:w="5400" w:type="dxa"/>
            <w:shd w:val="clear" w:color="auto" w:fill="auto"/>
            <w:vAlign w:val="bottom"/>
          </w:tcPr>
          <w:p w14:paraId="40F049AA" w14:textId="77777777" w:rsidR="003E76EF" w:rsidRPr="002365D3" w:rsidRDefault="003E76EF" w:rsidP="003E76EF">
            <w:pPr>
              <w:tabs>
                <w:tab w:val="clear" w:pos="454"/>
                <w:tab w:val="left" w:pos="520"/>
              </w:tabs>
              <w:spacing w:line="340" w:lineRule="exact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5D46E602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3F2C01C" w14:textId="7E7AB965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239" w:type="dxa"/>
            <w:shd w:val="clear" w:color="auto" w:fill="auto"/>
          </w:tcPr>
          <w:p w14:paraId="12C09C6F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3E12E3" w14:textId="46286211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</w:t>
            </w:r>
          </w:p>
        </w:tc>
      </w:tr>
      <w:tr w:rsidR="003E76EF" w:rsidRPr="002365D3" w14:paraId="37392F40" w14:textId="77777777" w:rsidTr="0074614B">
        <w:tc>
          <w:tcPr>
            <w:tcW w:w="5400" w:type="dxa"/>
            <w:shd w:val="clear" w:color="auto" w:fill="auto"/>
            <w:vAlign w:val="bottom"/>
          </w:tcPr>
          <w:p w14:paraId="6F819EE7" w14:textId="77777777" w:rsidR="003E76EF" w:rsidRPr="002365D3" w:rsidRDefault="003E76EF" w:rsidP="003E76EF">
            <w:pPr>
              <w:tabs>
                <w:tab w:val="clear" w:pos="227"/>
              </w:tabs>
              <w:spacing w:line="340" w:lineRule="exact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5AB9F1D6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A7F8A91" w14:textId="1066C952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39EC2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21E80A0" w14:textId="3EE0B3B8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(28)</w:t>
            </w:r>
          </w:p>
        </w:tc>
      </w:tr>
      <w:tr w:rsidR="003E76EF" w:rsidRPr="002365D3" w14:paraId="02401FB0" w14:textId="77777777" w:rsidTr="0074614B">
        <w:tc>
          <w:tcPr>
            <w:tcW w:w="5400" w:type="dxa"/>
            <w:shd w:val="clear" w:color="auto" w:fill="auto"/>
            <w:vAlign w:val="bottom"/>
          </w:tcPr>
          <w:p w14:paraId="27D67BC6" w14:textId="77777777" w:rsidR="003E76EF" w:rsidRPr="002365D3" w:rsidRDefault="003E76EF" w:rsidP="003E76E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A572661" w14:textId="77777777" w:rsidR="003E76EF" w:rsidRPr="002365D3" w:rsidRDefault="003E76EF" w:rsidP="003E76EF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685412" w14:textId="6666B31E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14,695</w:t>
            </w:r>
          </w:p>
        </w:tc>
        <w:tc>
          <w:tcPr>
            <w:tcW w:w="239" w:type="dxa"/>
            <w:shd w:val="clear" w:color="auto" w:fill="auto"/>
          </w:tcPr>
          <w:p w14:paraId="396E018B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3E0484" w14:textId="45D41061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11,768</w:t>
            </w:r>
          </w:p>
        </w:tc>
      </w:tr>
      <w:tr w:rsidR="003E76EF" w:rsidRPr="002365D3" w14:paraId="798943E9" w14:textId="77777777" w:rsidTr="0074614B">
        <w:tc>
          <w:tcPr>
            <w:tcW w:w="5400" w:type="dxa"/>
            <w:shd w:val="clear" w:color="auto" w:fill="auto"/>
            <w:vAlign w:val="bottom"/>
          </w:tcPr>
          <w:p w14:paraId="710C4D58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00021D6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1EB256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AC4B6F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D6BFCE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3E76EF" w:rsidRPr="002365D3" w14:paraId="62BC3673" w14:textId="77777777" w:rsidTr="0074614B">
        <w:tc>
          <w:tcPr>
            <w:tcW w:w="5400" w:type="dxa"/>
            <w:shd w:val="clear" w:color="auto" w:fill="auto"/>
            <w:vAlign w:val="bottom"/>
          </w:tcPr>
          <w:p w14:paraId="21FF2813" w14:textId="77777777" w:rsidR="003E76EF" w:rsidRPr="002365D3" w:rsidRDefault="003E76EF" w:rsidP="003E76E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54B12011" w14:textId="77777777" w:rsidR="003E76EF" w:rsidRPr="002365D3" w:rsidRDefault="003E76EF" w:rsidP="003E76E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280ABD" w14:textId="4D74579C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187,545</w:t>
            </w:r>
          </w:p>
        </w:tc>
        <w:tc>
          <w:tcPr>
            <w:tcW w:w="239" w:type="dxa"/>
            <w:shd w:val="clear" w:color="auto" w:fill="auto"/>
          </w:tcPr>
          <w:p w14:paraId="5D30B0FA" w14:textId="77777777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0024921" w14:textId="581F36C6" w:rsidR="003E76EF" w:rsidRPr="002365D3" w:rsidRDefault="003E76EF" w:rsidP="003E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158,863</w:t>
            </w:r>
          </w:p>
        </w:tc>
      </w:tr>
    </w:tbl>
    <w:p w14:paraId="4D737F87" w14:textId="77777777" w:rsidR="005760E0" w:rsidRPr="002365D3" w:rsidRDefault="005760E0" w:rsidP="00D014E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681354E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2DC45B5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1F7EA28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1DA54D3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D1B34ED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B0A63FB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9C23697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F8161D8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42FE509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49552A0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F2F8211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8639082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4D2296E" w14:textId="26526E4D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35E3B04" w14:textId="77777777" w:rsidR="00D31CFC" w:rsidRPr="002365D3" w:rsidRDefault="00D31CFC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B75D114" w14:textId="77777777" w:rsidR="009F0993" w:rsidRPr="002365D3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DC71F3D" w14:textId="31E2CE7F" w:rsidR="00D014E9" w:rsidRPr="002365D3" w:rsidRDefault="002A7497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9</w:t>
      </w:r>
      <w:r w:rsidR="00D014E9" w:rsidRPr="002365D3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D014E9" w:rsidRPr="002365D3">
        <w:rPr>
          <w:rFonts w:ascii="CordiaUPC" w:hAnsi="CordiaUPC" w:cs="CordiaUPC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C8F3A8F" w14:textId="77777777" w:rsidR="000B5339" w:rsidRPr="002365D3" w:rsidRDefault="000B5339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D014E9" w:rsidRPr="002365D3" w14:paraId="609960B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6B06354F" w14:textId="77777777" w:rsidR="00D014E9" w:rsidRPr="002365D3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83802D8" w14:textId="77777777" w:rsidR="00D014E9" w:rsidRPr="002365D3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7D20F15" w14:textId="77777777" w:rsidR="00D014E9" w:rsidRPr="002365D3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5762" w:rsidRPr="002365D3" w14:paraId="6DF2D15B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771FF5EA" w14:textId="77777777" w:rsidR="008F5762" w:rsidRPr="002365D3" w:rsidRDefault="008F5762" w:rsidP="008F576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029FD02" w14:textId="77777777" w:rsidR="008F5762" w:rsidRPr="002365D3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5DBF7E4" w14:textId="0DC65A64" w:rsidR="008F5762" w:rsidRPr="002365D3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62C1A836" w14:textId="77777777" w:rsidR="008F5762" w:rsidRPr="002365D3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A5F1D46" w14:textId="0D866B06" w:rsidR="008F5762" w:rsidRPr="002365D3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D014E9" w:rsidRPr="002365D3" w14:paraId="063829A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1756827A" w14:textId="77777777" w:rsidR="00D014E9" w:rsidRPr="002365D3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D843E1" w14:textId="77777777" w:rsidR="00D014E9" w:rsidRPr="002365D3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3FB10C78" w14:textId="77777777" w:rsidR="00D014E9" w:rsidRPr="002365D3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5762" w:rsidRPr="002365D3" w14:paraId="11B9DBF8" w14:textId="77777777" w:rsidTr="00CE384B">
        <w:tc>
          <w:tcPr>
            <w:tcW w:w="5400" w:type="dxa"/>
            <w:shd w:val="clear" w:color="auto" w:fill="auto"/>
            <w:vAlign w:val="bottom"/>
          </w:tcPr>
          <w:p w14:paraId="33A24E72" w14:textId="0E0D3724" w:rsidR="008F5762" w:rsidRPr="002365D3" w:rsidRDefault="00634C6F" w:rsidP="008F576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สินทรัพย์ทางการเงินเพื่อค้า</w:t>
            </w:r>
          </w:p>
        </w:tc>
        <w:tc>
          <w:tcPr>
            <w:tcW w:w="239" w:type="dxa"/>
            <w:shd w:val="clear" w:color="auto" w:fill="auto"/>
          </w:tcPr>
          <w:p w14:paraId="74A84B65" w14:textId="77777777" w:rsidR="008F5762" w:rsidRPr="002365D3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6155AD" w14:textId="78C47D99" w:rsidR="008F5762" w:rsidRPr="002365D3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C20D4F1" w14:textId="77777777" w:rsidR="008F5762" w:rsidRPr="002365D3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960E92" w14:textId="1B08E8E3" w:rsidR="008F5762" w:rsidRPr="002365D3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634C6F" w:rsidRPr="002365D3" w14:paraId="5C232A59" w14:textId="77777777" w:rsidTr="00634C6F">
        <w:tc>
          <w:tcPr>
            <w:tcW w:w="5400" w:type="dxa"/>
            <w:shd w:val="clear" w:color="auto" w:fill="auto"/>
            <w:vAlign w:val="bottom"/>
          </w:tcPr>
          <w:p w14:paraId="18EC912D" w14:textId="780448D6" w:rsidR="00634C6F" w:rsidRPr="002365D3" w:rsidRDefault="00634C6F" w:rsidP="00634C6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468A360D" w14:textId="77777777" w:rsidR="00634C6F" w:rsidRPr="002365D3" w:rsidRDefault="00634C6F" w:rsidP="00634C6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6E3C" w14:textId="4E6DDF29" w:rsidR="00634C6F" w:rsidRPr="002365D3" w:rsidRDefault="00934D40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1,106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B9C1A5" w14:textId="7777777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CC94" w14:textId="73C300F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1,043</w:t>
            </w:r>
          </w:p>
        </w:tc>
      </w:tr>
      <w:tr w:rsidR="00634C6F" w:rsidRPr="002365D3" w14:paraId="07F5025D" w14:textId="77777777" w:rsidTr="00634C6F">
        <w:tc>
          <w:tcPr>
            <w:tcW w:w="5400" w:type="dxa"/>
            <w:shd w:val="clear" w:color="auto" w:fill="auto"/>
            <w:vAlign w:val="bottom"/>
          </w:tcPr>
          <w:p w14:paraId="7BABB792" w14:textId="091C1603" w:rsidR="00634C6F" w:rsidRPr="002365D3" w:rsidRDefault="00634C6F" w:rsidP="00634C6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5AE4F95" w14:textId="77777777" w:rsidR="00634C6F" w:rsidRPr="002365D3" w:rsidRDefault="00634C6F" w:rsidP="00634C6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FBE34" w14:textId="26A2AEB1" w:rsidR="00634C6F" w:rsidRPr="002365D3" w:rsidRDefault="00934D40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A097C6" w14:textId="7777777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5A53" w14:textId="36E9B234" w:rsidR="00634C6F" w:rsidRPr="002365D3" w:rsidRDefault="00B564FB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1,043</w:t>
            </w:r>
          </w:p>
        </w:tc>
      </w:tr>
      <w:tr w:rsidR="00634C6F" w:rsidRPr="002365D3" w14:paraId="0E3E975F" w14:textId="77777777" w:rsidTr="00634C6F">
        <w:tc>
          <w:tcPr>
            <w:tcW w:w="5400" w:type="dxa"/>
            <w:shd w:val="clear" w:color="auto" w:fill="auto"/>
            <w:vAlign w:val="bottom"/>
          </w:tcPr>
          <w:p w14:paraId="49EB843D" w14:textId="77777777" w:rsidR="00634C6F" w:rsidRPr="002365D3" w:rsidRDefault="00634C6F" w:rsidP="00634C6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B3CE9D4" w14:textId="77777777" w:rsidR="00634C6F" w:rsidRPr="002365D3" w:rsidRDefault="00634C6F" w:rsidP="00634C6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369C5" w14:textId="7777777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5D78DE" w14:textId="7777777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2AF5F" w14:textId="7777777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634C6F" w:rsidRPr="002365D3" w14:paraId="3D5E4D47" w14:textId="77777777" w:rsidTr="00CE384B">
        <w:tc>
          <w:tcPr>
            <w:tcW w:w="5400" w:type="dxa"/>
            <w:shd w:val="clear" w:color="auto" w:fill="auto"/>
            <w:vAlign w:val="bottom"/>
          </w:tcPr>
          <w:p w14:paraId="17E79BBA" w14:textId="180860E4" w:rsidR="00634C6F" w:rsidRPr="002365D3" w:rsidRDefault="00634C6F" w:rsidP="00634C6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สินทรัพย์ทางการเงินอื่นๆ</w:t>
            </w:r>
          </w:p>
        </w:tc>
        <w:tc>
          <w:tcPr>
            <w:tcW w:w="239" w:type="dxa"/>
            <w:shd w:val="clear" w:color="auto" w:fill="auto"/>
          </w:tcPr>
          <w:p w14:paraId="2B4DE7E4" w14:textId="77777777" w:rsidR="00634C6F" w:rsidRPr="002365D3" w:rsidRDefault="00634C6F" w:rsidP="00634C6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6C5EDF1" w14:textId="7777777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4627C4" w14:textId="7777777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7075A6" w14:textId="7777777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634C6F" w:rsidRPr="002365D3" w14:paraId="4AB02E33" w14:textId="77777777" w:rsidTr="00CE384B">
        <w:tc>
          <w:tcPr>
            <w:tcW w:w="5400" w:type="dxa"/>
            <w:shd w:val="clear" w:color="auto" w:fill="auto"/>
            <w:vAlign w:val="bottom"/>
          </w:tcPr>
          <w:p w14:paraId="55B7832C" w14:textId="16C6EE24" w:rsidR="00634C6F" w:rsidRPr="002365D3" w:rsidRDefault="00634C6F" w:rsidP="00634C6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C3023A6" w14:textId="77777777" w:rsidR="00634C6F" w:rsidRPr="002365D3" w:rsidRDefault="00634C6F" w:rsidP="00634C6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DD48107" w14:textId="2CEEF4CB" w:rsidR="00634C6F" w:rsidRPr="002365D3" w:rsidRDefault="00F237D6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66CEC6" w14:textId="7777777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F17449E" w14:textId="48174F7C" w:rsidR="00634C6F" w:rsidRPr="002365D3" w:rsidRDefault="00B564FB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634C6F" w:rsidRPr="002365D3" w14:paraId="28382D86" w14:textId="77777777" w:rsidTr="000F56A9">
        <w:tc>
          <w:tcPr>
            <w:tcW w:w="5400" w:type="dxa"/>
            <w:shd w:val="clear" w:color="auto" w:fill="auto"/>
            <w:vAlign w:val="bottom"/>
          </w:tcPr>
          <w:p w14:paraId="4440519D" w14:textId="7D6DF34C" w:rsidR="00634C6F" w:rsidRPr="002365D3" w:rsidRDefault="00634C6F" w:rsidP="00634C6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287CEB2" w14:textId="77777777" w:rsidR="00634C6F" w:rsidRPr="002365D3" w:rsidRDefault="00634C6F" w:rsidP="00634C6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7A9F" w14:textId="66127464" w:rsidR="00634C6F" w:rsidRPr="002365D3" w:rsidRDefault="00934D40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 w:rsidR="00F237D6" w:rsidRPr="002365D3">
              <w:rPr>
                <w:rFonts w:ascii="CordiaUPC" w:eastAsia="Times New Roman" w:hAnsi="CordiaUPC" w:cs="CordiaUPC"/>
                <w:sz w:val="26"/>
                <w:szCs w:val="26"/>
              </w:rPr>
              <w:t>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9A1E9F" w14:textId="7777777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59313" w14:textId="26A95C8F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378</w:t>
            </w:r>
          </w:p>
        </w:tc>
      </w:tr>
      <w:tr w:rsidR="00634C6F" w:rsidRPr="002365D3" w14:paraId="5670195E" w14:textId="77777777" w:rsidTr="000F56A9">
        <w:tc>
          <w:tcPr>
            <w:tcW w:w="5400" w:type="dxa"/>
            <w:shd w:val="clear" w:color="auto" w:fill="auto"/>
            <w:vAlign w:val="bottom"/>
          </w:tcPr>
          <w:p w14:paraId="530607FF" w14:textId="250E2488" w:rsidR="00634C6F" w:rsidRPr="002365D3" w:rsidRDefault="00634C6F" w:rsidP="00634C6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296DB063" w14:textId="77777777" w:rsidR="00634C6F" w:rsidRPr="002365D3" w:rsidRDefault="00634C6F" w:rsidP="00634C6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47BE9" w14:textId="5F1A36AE" w:rsidR="00634C6F" w:rsidRPr="002365D3" w:rsidRDefault="00934D40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E29174" w14:textId="77777777" w:rsidR="00634C6F" w:rsidRPr="002365D3" w:rsidRDefault="00634C6F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2FA0F" w14:textId="7DD3F97E" w:rsidR="00634C6F" w:rsidRPr="002365D3" w:rsidRDefault="00B564FB" w:rsidP="006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378</w:t>
            </w:r>
          </w:p>
        </w:tc>
      </w:tr>
      <w:tr w:rsidR="00E801CF" w:rsidRPr="002365D3" w14:paraId="553188C7" w14:textId="77777777" w:rsidTr="00261B58">
        <w:tc>
          <w:tcPr>
            <w:tcW w:w="5400" w:type="dxa"/>
            <w:shd w:val="clear" w:color="auto" w:fill="auto"/>
            <w:vAlign w:val="bottom"/>
          </w:tcPr>
          <w:p w14:paraId="7F11A53A" w14:textId="77777777" w:rsidR="00E801CF" w:rsidRPr="002365D3" w:rsidRDefault="00E801CF" w:rsidP="00261B58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2FCAFFC" w14:textId="77777777" w:rsidR="00E801CF" w:rsidRPr="002365D3" w:rsidRDefault="00E801CF" w:rsidP="00261B58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3196" w14:textId="77777777" w:rsidR="00E801CF" w:rsidRPr="002365D3" w:rsidRDefault="00E801CF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931591" w14:textId="77777777" w:rsidR="00E801CF" w:rsidRPr="002365D3" w:rsidRDefault="00E801CF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F3FDA" w14:textId="77777777" w:rsidR="00E801CF" w:rsidRPr="002365D3" w:rsidRDefault="00E801CF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801CF" w:rsidRPr="002365D3" w14:paraId="7546849F" w14:textId="77777777" w:rsidTr="00261B58">
        <w:tc>
          <w:tcPr>
            <w:tcW w:w="5400" w:type="dxa"/>
            <w:shd w:val="clear" w:color="auto" w:fill="auto"/>
            <w:vAlign w:val="bottom"/>
          </w:tcPr>
          <w:p w14:paraId="68591A6D" w14:textId="77777777" w:rsidR="00E801CF" w:rsidRPr="002365D3" w:rsidRDefault="00E801CF" w:rsidP="00261B58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3D57A329" w14:textId="77777777" w:rsidR="00E801CF" w:rsidRPr="002365D3" w:rsidRDefault="00E801CF" w:rsidP="00261B58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B3462" w14:textId="77777777" w:rsidR="00E801CF" w:rsidRPr="002365D3" w:rsidRDefault="00E801CF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1,533</w:t>
            </w:r>
          </w:p>
        </w:tc>
        <w:tc>
          <w:tcPr>
            <w:tcW w:w="239" w:type="dxa"/>
            <w:shd w:val="clear" w:color="auto" w:fill="auto"/>
          </w:tcPr>
          <w:p w14:paraId="3CB5814C" w14:textId="77777777" w:rsidR="00E801CF" w:rsidRPr="002365D3" w:rsidRDefault="00E801CF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2E1774" w14:textId="77777777" w:rsidR="00E801CF" w:rsidRPr="002365D3" w:rsidRDefault="00E801CF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1,421</w:t>
            </w:r>
          </w:p>
        </w:tc>
      </w:tr>
    </w:tbl>
    <w:p w14:paraId="446EDB5C" w14:textId="487C88EE" w:rsidR="001A5255" w:rsidRPr="002365D3" w:rsidRDefault="001A5255" w:rsidP="00D014E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0F56A9" w:rsidRPr="002365D3" w14:paraId="72D3E3AB" w14:textId="77777777" w:rsidTr="000F56A9">
        <w:trPr>
          <w:tblHeader/>
        </w:trPr>
        <w:tc>
          <w:tcPr>
            <w:tcW w:w="5400" w:type="dxa"/>
            <w:shd w:val="clear" w:color="auto" w:fill="auto"/>
          </w:tcPr>
          <w:p w14:paraId="148DC45B" w14:textId="77777777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DB28644" w14:textId="77777777" w:rsidR="000F56A9" w:rsidRPr="002365D3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64D5A2D0" w14:textId="1329BB87" w:rsidR="000F56A9" w:rsidRPr="002365D3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F56A9" w:rsidRPr="002365D3" w14:paraId="1ACA297B" w14:textId="77777777" w:rsidTr="007872E2">
        <w:trPr>
          <w:tblHeader/>
        </w:trPr>
        <w:tc>
          <w:tcPr>
            <w:tcW w:w="5400" w:type="dxa"/>
            <w:shd w:val="clear" w:color="auto" w:fill="auto"/>
          </w:tcPr>
          <w:p w14:paraId="45D21CB8" w14:textId="77777777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8A49397" w14:textId="77777777" w:rsidR="000F56A9" w:rsidRPr="002365D3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CBECC0A" w14:textId="77777777" w:rsidR="000F56A9" w:rsidRPr="002365D3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4EA680B6" w14:textId="77777777" w:rsidR="000F56A9" w:rsidRPr="002365D3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64A4A13A" w14:textId="77777777" w:rsidR="000F56A9" w:rsidRPr="002365D3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0F56A9" w:rsidRPr="002365D3" w14:paraId="2B8C683B" w14:textId="77777777" w:rsidTr="007872E2">
        <w:trPr>
          <w:tblHeader/>
        </w:trPr>
        <w:tc>
          <w:tcPr>
            <w:tcW w:w="5400" w:type="dxa"/>
            <w:shd w:val="clear" w:color="auto" w:fill="auto"/>
          </w:tcPr>
          <w:p w14:paraId="58A60D61" w14:textId="77777777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55C16D4" w14:textId="77777777" w:rsidR="000F56A9" w:rsidRPr="002365D3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68E4C5FD" w14:textId="77777777" w:rsidR="000F56A9" w:rsidRPr="002365D3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F56A9" w:rsidRPr="002365D3" w14:paraId="7A367727" w14:textId="77777777" w:rsidTr="007872E2">
        <w:tc>
          <w:tcPr>
            <w:tcW w:w="5400" w:type="dxa"/>
            <w:shd w:val="clear" w:color="auto" w:fill="auto"/>
            <w:vAlign w:val="bottom"/>
          </w:tcPr>
          <w:p w14:paraId="448779CC" w14:textId="77777777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สินทรัพย์ทางการเงินเพื่อค้า</w:t>
            </w:r>
          </w:p>
        </w:tc>
        <w:tc>
          <w:tcPr>
            <w:tcW w:w="239" w:type="dxa"/>
            <w:shd w:val="clear" w:color="auto" w:fill="auto"/>
          </w:tcPr>
          <w:p w14:paraId="1C586333" w14:textId="77777777" w:rsidR="000F56A9" w:rsidRPr="002365D3" w:rsidRDefault="000F56A9" w:rsidP="007872E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5E25813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597B63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EDF5E6E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F56A9" w:rsidRPr="002365D3" w14:paraId="3E3625B0" w14:textId="77777777" w:rsidTr="007872E2">
        <w:tc>
          <w:tcPr>
            <w:tcW w:w="5400" w:type="dxa"/>
            <w:shd w:val="clear" w:color="auto" w:fill="auto"/>
            <w:vAlign w:val="bottom"/>
          </w:tcPr>
          <w:p w14:paraId="1686012A" w14:textId="04DC91AD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2DE7749C" w14:textId="77777777" w:rsidR="000F56A9" w:rsidRPr="002365D3" w:rsidRDefault="000F56A9" w:rsidP="007872E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16209" w14:textId="1974D990" w:rsidR="000F56A9" w:rsidRPr="002365D3" w:rsidRDefault="00934D40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1,106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CAB32F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8E998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1,043</w:t>
            </w:r>
          </w:p>
        </w:tc>
      </w:tr>
      <w:tr w:rsidR="000F56A9" w:rsidRPr="002365D3" w14:paraId="7ED2CCFB" w14:textId="77777777" w:rsidTr="007872E2">
        <w:tc>
          <w:tcPr>
            <w:tcW w:w="5400" w:type="dxa"/>
            <w:shd w:val="clear" w:color="auto" w:fill="auto"/>
            <w:vAlign w:val="bottom"/>
          </w:tcPr>
          <w:p w14:paraId="3E50B6FE" w14:textId="77777777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988F0E3" w14:textId="77777777" w:rsidR="000F56A9" w:rsidRPr="002365D3" w:rsidRDefault="000F56A9" w:rsidP="007872E2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FA4C" w14:textId="7FA546B6" w:rsidR="000F56A9" w:rsidRPr="002365D3" w:rsidRDefault="00934D40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C81A8A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ED50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1,043</w:t>
            </w:r>
          </w:p>
        </w:tc>
      </w:tr>
      <w:tr w:rsidR="000F56A9" w:rsidRPr="002365D3" w14:paraId="1FE1AE08" w14:textId="77777777" w:rsidTr="007872E2">
        <w:tc>
          <w:tcPr>
            <w:tcW w:w="5400" w:type="dxa"/>
            <w:shd w:val="clear" w:color="auto" w:fill="auto"/>
            <w:vAlign w:val="bottom"/>
          </w:tcPr>
          <w:p w14:paraId="780EBEDA" w14:textId="77777777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8BCB332" w14:textId="77777777" w:rsidR="000F56A9" w:rsidRPr="002365D3" w:rsidRDefault="000F56A9" w:rsidP="007872E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364B3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0AAF136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15A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F56A9" w:rsidRPr="002365D3" w14:paraId="6BEE6E2F" w14:textId="77777777" w:rsidTr="007872E2">
        <w:tc>
          <w:tcPr>
            <w:tcW w:w="5400" w:type="dxa"/>
            <w:shd w:val="clear" w:color="auto" w:fill="auto"/>
            <w:vAlign w:val="bottom"/>
          </w:tcPr>
          <w:p w14:paraId="2FDE358F" w14:textId="77777777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สินทรัพย์ทางการเงินอื่นๆ</w:t>
            </w:r>
          </w:p>
        </w:tc>
        <w:tc>
          <w:tcPr>
            <w:tcW w:w="239" w:type="dxa"/>
            <w:shd w:val="clear" w:color="auto" w:fill="auto"/>
          </w:tcPr>
          <w:p w14:paraId="7AB981D1" w14:textId="77777777" w:rsidR="000F56A9" w:rsidRPr="002365D3" w:rsidRDefault="000F56A9" w:rsidP="007872E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B62B15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C9F9DB9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272748F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F56A9" w:rsidRPr="002365D3" w14:paraId="557E4286" w14:textId="77777777" w:rsidTr="007872E2">
        <w:tc>
          <w:tcPr>
            <w:tcW w:w="5400" w:type="dxa"/>
            <w:shd w:val="clear" w:color="auto" w:fill="auto"/>
            <w:vAlign w:val="bottom"/>
          </w:tcPr>
          <w:p w14:paraId="3505F1EB" w14:textId="3CFFB635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401E8D20" w14:textId="77777777" w:rsidR="000F56A9" w:rsidRPr="002365D3" w:rsidRDefault="000F56A9" w:rsidP="007872E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F18ECC6" w14:textId="505DB820" w:rsidR="000F56A9" w:rsidRPr="002365D3" w:rsidRDefault="00F237D6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405434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EB1481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0F56A9" w:rsidRPr="002365D3" w14:paraId="7774439D" w14:textId="77777777" w:rsidTr="000F56A9">
        <w:tc>
          <w:tcPr>
            <w:tcW w:w="5400" w:type="dxa"/>
            <w:shd w:val="clear" w:color="auto" w:fill="auto"/>
            <w:vAlign w:val="bottom"/>
          </w:tcPr>
          <w:p w14:paraId="67CAE838" w14:textId="14B47874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6E3B93F8" w14:textId="77777777" w:rsidR="000F56A9" w:rsidRPr="002365D3" w:rsidRDefault="000F56A9" w:rsidP="007872E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872F2" w14:textId="3EF53289" w:rsidR="000F56A9" w:rsidRPr="002365D3" w:rsidRDefault="00934D40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 w:rsidR="00F237D6" w:rsidRPr="002365D3">
              <w:rPr>
                <w:rFonts w:ascii="CordiaUPC" w:eastAsia="Times New Roman" w:hAnsi="CordiaUPC" w:cs="CordiaUPC"/>
                <w:sz w:val="26"/>
                <w:szCs w:val="26"/>
              </w:rPr>
              <w:t>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4EB6CF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F7A5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378</w:t>
            </w:r>
          </w:p>
        </w:tc>
      </w:tr>
      <w:tr w:rsidR="000F56A9" w:rsidRPr="002365D3" w14:paraId="07A91A02" w14:textId="77777777" w:rsidTr="000F56A9">
        <w:tc>
          <w:tcPr>
            <w:tcW w:w="5400" w:type="dxa"/>
            <w:shd w:val="clear" w:color="auto" w:fill="auto"/>
            <w:vAlign w:val="bottom"/>
          </w:tcPr>
          <w:p w14:paraId="4252D399" w14:textId="77777777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7E8C6E45" w14:textId="77777777" w:rsidR="000F56A9" w:rsidRPr="002365D3" w:rsidRDefault="000F56A9" w:rsidP="007872E2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F372A" w14:textId="6166E1F4" w:rsidR="000F56A9" w:rsidRPr="002365D3" w:rsidRDefault="00934D40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A427E5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B2362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378</w:t>
            </w:r>
          </w:p>
        </w:tc>
      </w:tr>
      <w:tr w:rsidR="000F56A9" w:rsidRPr="002365D3" w14:paraId="6FE3AC5C" w14:textId="77777777" w:rsidTr="00E801CF">
        <w:tc>
          <w:tcPr>
            <w:tcW w:w="5400" w:type="dxa"/>
            <w:shd w:val="clear" w:color="auto" w:fill="auto"/>
            <w:vAlign w:val="bottom"/>
          </w:tcPr>
          <w:p w14:paraId="58920F08" w14:textId="77777777" w:rsidR="000F56A9" w:rsidRPr="002365D3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65786A3" w14:textId="77777777" w:rsidR="000F56A9" w:rsidRPr="002365D3" w:rsidRDefault="000F56A9" w:rsidP="007872E2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5082A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A6EAEF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F84B9" w14:textId="77777777" w:rsidR="000F56A9" w:rsidRPr="002365D3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801CF" w:rsidRPr="002365D3" w14:paraId="7739C09D" w14:textId="77777777" w:rsidTr="00E801CF">
        <w:tc>
          <w:tcPr>
            <w:tcW w:w="5400" w:type="dxa"/>
            <w:shd w:val="clear" w:color="auto" w:fill="auto"/>
            <w:vAlign w:val="bottom"/>
          </w:tcPr>
          <w:p w14:paraId="38D80D98" w14:textId="5E530F7D" w:rsidR="00E801CF" w:rsidRPr="002365D3" w:rsidRDefault="00E801CF" w:rsidP="00E801C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538E47B3" w14:textId="77777777" w:rsidR="00E801CF" w:rsidRPr="002365D3" w:rsidRDefault="00E801CF" w:rsidP="00E801C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6182CF" w14:textId="338626F9" w:rsidR="00E801CF" w:rsidRPr="002365D3" w:rsidRDefault="00E801CF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1,533</w:t>
            </w:r>
          </w:p>
        </w:tc>
        <w:tc>
          <w:tcPr>
            <w:tcW w:w="239" w:type="dxa"/>
            <w:shd w:val="clear" w:color="auto" w:fill="auto"/>
          </w:tcPr>
          <w:p w14:paraId="7BE3FE6F" w14:textId="77777777" w:rsidR="00E801CF" w:rsidRPr="002365D3" w:rsidRDefault="00E801CF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A4F436" w14:textId="3C91DBE6" w:rsidR="00E801CF" w:rsidRPr="002365D3" w:rsidRDefault="00E801CF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1,421</w:t>
            </w:r>
          </w:p>
        </w:tc>
      </w:tr>
    </w:tbl>
    <w:p w14:paraId="326963ED" w14:textId="6A7DA705" w:rsidR="005D236A" w:rsidRPr="002365D3" w:rsidRDefault="005D236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17D6373" w14:textId="725D1D8C" w:rsidR="009F0993" w:rsidRPr="002365D3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9437DEA" w14:textId="2D42762A" w:rsidR="009F0993" w:rsidRPr="002365D3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9BC0258" w14:textId="6CB2E90B" w:rsidR="009F0993" w:rsidRPr="002365D3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26A34D99" w14:textId="61E4B122" w:rsidR="009F0993" w:rsidRPr="002365D3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D6C5B4B" w14:textId="60F6FBF9" w:rsidR="009F0993" w:rsidRPr="002365D3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E2D7457" w14:textId="30D53B99" w:rsidR="009F0993" w:rsidRPr="002365D3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F5C1826" w14:textId="77777777" w:rsidR="009F0993" w:rsidRPr="002365D3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046599C" w14:textId="2167304F" w:rsidR="003E24DB" w:rsidRPr="002365D3" w:rsidRDefault="00C91ED4" w:rsidP="002E4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2A7497"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0</w:t>
      </w:r>
      <w:r w:rsidR="003E24DB" w:rsidRPr="002365D3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3E24DB" w:rsidRPr="002365D3">
        <w:rPr>
          <w:rFonts w:ascii="CordiaUPC" w:hAnsi="CordiaUPC" w:cs="CordiaUPC"/>
          <w:b/>
          <w:bCs/>
          <w:color w:val="000000"/>
          <w:sz w:val="26"/>
          <w:szCs w:val="26"/>
          <w:cs/>
          <w:lang w:eastAsia="en-GB"/>
        </w:rPr>
        <w:t>อนุพันธ์</w:t>
      </w:r>
      <w:r w:rsidR="003E24DB" w:rsidRPr="002365D3">
        <w:rPr>
          <w:rFonts w:ascii="CordiaUPC" w:hAnsi="CordiaUPC" w:cs="CordiaUPC"/>
          <w:b/>
          <w:bCs/>
          <w:color w:val="000000"/>
          <w:sz w:val="26"/>
          <w:szCs w:val="26"/>
          <w:lang w:eastAsia="en-GB"/>
        </w:rPr>
        <w:t xml:space="preserve">  </w:t>
      </w:r>
    </w:p>
    <w:p w14:paraId="40E35467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sz w:val="26"/>
          <w:szCs w:val="26"/>
        </w:rPr>
      </w:pPr>
    </w:p>
    <w:p w14:paraId="1C4C5C49" w14:textId="0ED23E14" w:rsidR="00A362AB" w:rsidRPr="002365D3" w:rsidRDefault="0064269A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ณ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 xml:space="preserve">31 </w:t>
      </w:r>
      <w:r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6D4039" w:rsidRPr="002365D3">
        <w:rPr>
          <w:rFonts w:ascii="CordiaUPC" w:hAnsi="CordiaUPC" w:cs="CordiaUPC"/>
          <w:sz w:val="26"/>
          <w:szCs w:val="26"/>
        </w:rPr>
        <w:t xml:space="preserve"> 2565 </w:t>
      </w:r>
      <w:r w:rsidR="006D4039" w:rsidRPr="002365D3">
        <w:rPr>
          <w:rFonts w:ascii="CordiaUPC" w:hAnsi="CordiaUPC" w:cs="CordiaUPC"/>
          <w:sz w:val="26"/>
          <w:szCs w:val="26"/>
          <w:cs/>
        </w:rPr>
        <w:t>และ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 xml:space="preserve">2564 </w:t>
      </w:r>
      <w:r w:rsidRPr="002365D3">
        <w:rPr>
          <w:rFonts w:ascii="CordiaUPC" w:hAnsi="CordiaUPC" w:cs="CordiaUPC" w:hint="cs"/>
          <w:sz w:val="26"/>
          <w:szCs w:val="26"/>
          <w:cs/>
        </w:rPr>
        <w:t>มูลค่ายุติธรรมของอนุพันธ์เพื่อค้า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F02135" w:rsidRPr="002365D3">
        <w:rPr>
          <w:rFonts w:ascii="CordiaUPC" w:hAnsi="CordiaUPC" w:cs="CordiaUPC" w:hint="cs"/>
          <w:sz w:val="26"/>
          <w:szCs w:val="26"/>
          <w:cs/>
        </w:rPr>
        <w:t>อนุพันธ์ที่ถือไว้เพื่อการบริหารความเสี่ยง</w:t>
      </w:r>
      <w:r w:rsidR="00F02135"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และ</w:t>
      </w:r>
      <w:r w:rsidR="00F02135" w:rsidRPr="002365D3">
        <w:rPr>
          <w:rFonts w:ascii="CordiaUPC" w:hAnsi="CordiaUPC" w:cs="CordiaUPC" w:hint="cs"/>
          <w:sz w:val="26"/>
          <w:szCs w:val="26"/>
          <w:cs/>
        </w:rPr>
        <w:t>อนุพ</w:t>
      </w:r>
      <w:r w:rsidR="008B5B43" w:rsidRPr="002365D3">
        <w:rPr>
          <w:rFonts w:ascii="CordiaUPC" w:hAnsi="CordiaUPC" w:cs="CordiaUPC" w:hint="cs"/>
          <w:sz w:val="26"/>
          <w:szCs w:val="26"/>
          <w:cs/>
        </w:rPr>
        <w:t>ั</w:t>
      </w:r>
      <w:r w:rsidR="00F02135" w:rsidRPr="002365D3">
        <w:rPr>
          <w:rFonts w:ascii="CordiaUPC" w:hAnsi="CordiaUPC" w:cs="CordiaUPC" w:hint="cs"/>
          <w:sz w:val="26"/>
          <w:szCs w:val="26"/>
          <w:cs/>
        </w:rPr>
        <w:t>นธ์ป้องกันความเสี่ยงกับ</w:t>
      </w:r>
      <w:r w:rsidRPr="002365D3">
        <w:rPr>
          <w:rFonts w:ascii="CordiaUPC" w:hAnsi="CordiaUPC" w:cs="CordiaUPC" w:hint="cs"/>
          <w:sz w:val="26"/>
          <w:szCs w:val="26"/>
          <w:cs/>
        </w:rPr>
        <w:t>จำนวนเงินตามสัญญาจัดประเภทตามความเสี่ยง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5E7F1B6F" w14:textId="77777777" w:rsidR="0064269A" w:rsidRPr="002365D3" w:rsidRDefault="0064269A" w:rsidP="00153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1045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120"/>
        <w:gridCol w:w="719"/>
        <w:gridCol w:w="269"/>
        <w:gridCol w:w="720"/>
        <w:gridCol w:w="270"/>
        <w:gridCol w:w="900"/>
        <w:gridCol w:w="270"/>
        <w:gridCol w:w="900"/>
        <w:gridCol w:w="270"/>
        <w:gridCol w:w="720"/>
        <w:gridCol w:w="270"/>
        <w:gridCol w:w="720"/>
        <w:gridCol w:w="270"/>
        <w:gridCol w:w="900"/>
        <w:gridCol w:w="236"/>
        <w:gridCol w:w="894"/>
        <w:gridCol w:w="10"/>
      </w:tblGrid>
      <w:tr w:rsidR="00726B90" w:rsidRPr="002365D3" w14:paraId="6681E5FA" w14:textId="77777777" w:rsidTr="007442B9">
        <w:trPr>
          <w:gridAfter w:val="1"/>
          <w:wAfter w:w="10" w:type="dxa"/>
          <w:cantSplit/>
          <w:trHeight w:val="101"/>
          <w:tblHeader/>
        </w:trPr>
        <w:tc>
          <w:tcPr>
            <w:tcW w:w="2120" w:type="dxa"/>
            <w:shd w:val="clear" w:color="auto" w:fill="auto"/>
          </w:tcPr>
          <w:p w14:paraId="387D2C2B" w14:textId="77777777" w:rsidR="00726B90" w:rsidRPr="002365D3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328" w:type="dxa"/>
            <w:gridSpan w:val="15"/>
            <w:shd w:val="clear" w:color="auto" w:fill="auto"/>
          </w:tcPr>
          <w:p w14:paraId="35144AAF" w14:textId="4EEBC09C" w:rsidR="00726B90" w:rsidRPr="002365D3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F7739A" w:rsidRPr="002365D3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  <w:r w:rsidR="00F7739A"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87E7D" w:rsidRPr="002365D3" w14:paraId="29A8297D" w14:textId="77777777" w:rsidTr="007442B9">
        <w:trPr>
          <w:gridAfter w:val="1"/>
          <w:wAfter w:w="10" w:type="dxa"/>
          <w:cantSplit/>
          <w:tblHeader/>
        </w:trPr>
        <w:tc>
          <w:tcPr>
            <w:tcW w:w="2120" w:type="dxa"/>
            <w:shd w:val="clear" w:color="auto" w:fill="auto"/>
          </w:tcPr>
          <w:p w14:paraId="20608FD3" w14:textId="77777777" w:rsidR="00087E7D" w:rsidRPr="002365D3" w:rsidRDefault="00087E7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4048" w:type="dxa"/>
            <w:gridSpan w:val="7"/>
          </w:tcPr>
          <w:p w14:paraId="337A49A0" w14:textId="15D3978C" w:rsidR="00087E7D" w:rsidRPr="002365D3" w:rsidRDefault="00D32EC3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5674CE6" w14:textId="77777777" w:rsidR="00087E7D" w:rsidRPr="002365D3" w:rsidRDefault="00087E7D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010" w:type="dxa"/>
            <w:gridSpan w:val="7"/>
          </w:tcPr>
          <w:p w14:paraId="16FE023A" w14:textId="7169958C" w:rsidR="00087E7D" w:rsidRPr="002365D3" w:rsidRDefault="00D32EC3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593D36" w:rsidRPr="002365D3" w14:paraId="10D4F5EE" w14:textId="77777777" w:rsidTr="007442B9">
        <w:trPr>
          <w:gridAfter w:val="1"/>
          <w:wAfter w:w="10" w:type="dxa"/>
          <w:cantSplit/>
          <w:tblHeader/>
        </w:trPr>
        <w:tc>
          <w:tcPr>
            <w:tcW w:w="2120" w:type="dxa"/>
            <w:shd w:val="clear" w:color="auto" w:fill="auto"/>
          </w:tcPr>
          <w:p w14:paraId="5131C80E" w14:textId="77777777" w:rsidR="00593D36" w:rsidRPr="002365D3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shd w:val="clear" w:color="auto" w:fill="auto"/>
          </w:tcPr>
          <w:p w14:paraId="7DD4A88F" w14:textId="0DC9E334" w:rsidR="00593D36" w:rsidRPr="002365D3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6253703B" w14:textId="77777777" w:rsidR="00593D36" w:rsidRPr="002365D3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605720F" w14:textId="6E92317A" w:rsidR="00593D36" w:rsidRPr="002365D3" w:rsidRDefault="00593D36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9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</w:t>
            </w:r>
            <w:r w:rsidR="00F7739A"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270" w:type="dxa"/>
            <w:shd w:val="clear" w:color="auto" w:fill="auto"/>
          </w:tcPr>
          <w:p w14:paraId="09F56F23" w14:textId="77777777" w:rsidR="00593D36" w:rsidRPr="002365D3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7B54258" w14:textId="04CFE78D" w:rsidR="00593D36" w:rsidRPr="002365D3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6FBEFF62" w14:textId="77777777" w:rsidR="00593D36" w:rsidRPr="002365D3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gridSpan w:val="3"/>
            <w:shd w:val="clear" w:color="auto" w:fill="auto"/>
          </w:tcPr>
          <w:p w14:paraId="0D585581" w14:textId="3558BE22" w:rsidR="00593D36" w:rsidRPr="002365D3" w:rsidRDefault="00593D36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55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</w:t>
            </w:r>
            <w:r w:rsidR="00F7739A"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ตามสัญญา</w:t>
            </w:r>
          </w:p>
        </w:tc>
      </w:tr>
      <w:tr w:rsidR="00F7739A" w:rsidRPr="002365D3" w14:paraId="64F2FE72" w14:textId="77777777" w:rsidTr="007442B9">
        <w:trPr>
          <w:cantSplit/>
          <w:tblHeader/>
        </w:trPr>
        <w:tc>
          <w:tcPr>
            <w:tcW w:w="2120" w:type="dxa"/>
            <w:shd w:val="clear" w:color="auto" w:fill="auto"/>
          </w:tcPr>
          <w:p w14:paraId="33CAA907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4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719" w:type="dxa"/>
            <w:shd w:val="clear" w:color="auto" w:fill="auto"/>
          </w:tcPr>
          <w:p w14:paraId="00C349AA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69" w:type="dxa"/>
            <w:shd w:val="clear" w:color="auto" w:fill="auto"/>
          </w:tcPr>
          <w:p w14:paraId="5EEDBA40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10F0BA1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193E17C0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E11D09" w14:textId="495EEE95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น้อยกว่า</w:t>
            </w:r>
            <w:r w:rsidR="00DA2BD0"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="00CF3C31"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="00DA2BD0"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4C23D309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21E8AD" w14:textId="7208DCB9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มากกว่า</w:t>
            </w:r>
            <w:r w:rsidR="00DA2BD0"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="00CF3C31"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="00DA2BD0"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75E8436F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A6FECA3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2D61808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A64DD8C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1A941A41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79A7A0" w14:textId="377D0FD5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น้อยกว่า</w:t>
            </w:r>
            <w:r w:rsidR="00DA2BD0"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="00CF3C31"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="00DA2BD0"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6C2055E7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3EBFF3A6" w14:textId="3422C1CE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มากกว่า</w:t>
            </w:r>
            <w:r w:rsidR="00DA2BD0"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="00CF3C31"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="00DA2BD0"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F7739A" w:rsidRPr="002365D3" w14:paraId="5E94E206" w14:textId="77777777" w:rsidTr="007442B9">
        <w:trPr>
          <w:gridAfter w:val="1"/>
          <w:wAfter w:w="10" w:type="dxa"/>
          <w:cantSplit/>
          <w:tblHeader/>
        </w:trPr>
        <w:tc>
          <w:tcPr>
            <w:tcW w:w="2120" w:type="dxa"/>
            <w:shd w:val="clear" w:color="auto" w:fill="auto"/>
          </w:tcPr>
          <w:p w14:paraId="59183EC5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328" w:type="dxa"/>
            <w:gridSpan w:val="15"/>
            <w:shd w:val="clear" w:color="auto" w:fill="auto"/>
          </w:tcPr>
          <w:p w14:paraId="122CDFDD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7739A" w:rsidRPr="002365D3" w14:paraId="65503E7B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10AFD7A0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44EFC7A0" w14:textId="77777777" w:rsidR="00F7739A" w:rsidRPr="002365D3" w:rsidRDefault="00F7739A" w:rsidP="00F7739A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DCA2F4D" w14:textId="77777777" w:rsidR="00F7739A" w:rsidRPr="002365D3" w:rsidRDefault="00F7739A" w:rsidP="00F7739A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855F36" w14:textId="77777777" w:rsidR="00F7739A" w:rsidRPr="002365D3" w:rsidRDefault="00F7739A" w:rsidP="00F7739A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263F8" w14:textId="77777777" w:rsidR="00F7739A" w:rsidRPr="002365D3" w:rsidRDefault="00F7739A" w:rsidP="00F7739A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32864A" w14:textId="77777777" w:rsidR="00F7739A" w:rsidRPr="002365D3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56CA2C" w14:textId="77777777" w:rsidR="00F7739A" w:rsidRPr="002365D3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E21AA0" w14:textId="0B6D1104" w:rsidR="00F7739A" w:rsidRPr="002365D3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245DCB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2EFD46" w14:textId="77777777" w:rsidR="00F7739A" w:rsidRPr="002365D3" w:rsidRDefault="00F7739A" w:rsidP="00F7739A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B7600A" w14:textId="77777777" w:rsidR="00F7739A" w:rsidRPr="002365D3" w:rsidRDefault="00F7739A" w:rsidP="00F7739A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EC31E8" w14:textId="77777777" w:rsidR="00F7739A" w:rsidRPr="002365D3" w:rsidRDefault="00F7739A" w:rsidP="00F7739A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355B1" w14:textId="77777777" w:rsidR="00F7739A" w:rsidRPr="002365D3" w:rsidRDefault="00F7739A" w:rsidP="00F7739A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6E5585" w14:textId="77777777" w:rsidR="00F7739A" w:rsidRPr="002365D3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39C58" w14:textId="77777777" w:rsidR="00F7739A" w:rsidRPr="002365D3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723B3AEB" w14:textId="0CD639A6" w:rsidR="00F7739A" w:rsidRPr="002365D3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F7739A" w:rsidRPr="002365D3" w14:paraId="12515866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5279F14A" w14:textId="462CBA46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2B2A8059" w14:textId="5294DD2F" w:rsidR="00F7739A" w:rsidRPr="002365D3" w:rsidRDefault="00836AB5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7,</w:t>
            </w:r>
            <w:r w:rsidR="00F4198F"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88A8F5B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AA524E" w14:textId="4161618C" w:rsidR="00F7739A" w:rsidRPr="002365D3" w:rsidRDefault="00836AB5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7,354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42F50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F3E419" w14:textId="46F3EF9A" w:rsidR="00F7739A" w:rsidRPr="002365D3" w:rsidRDefault="00836AB5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411,163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26799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37D3A6" w14:textId="18B4E96B" w:rsidR="00F7739A" w:rsidRPr="002365D3" w:rsidRDefault="00836AB5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14,552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F5B00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A12E4B7" w14:textId="6D7BEED2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3,119</w:t>
            </w:r>
          </w:p>
        </w:tc>
        <w:tc>
          <w:tcPr>
            <w:tcW w:w="270" w:type="dxa"/>
            <w:shd w:val="clear" w:color="auto" w:fill="auto"/>
          </w:tcPr>
          <w:p w14:paraId="41DD38E4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DC58C5" w14:textId="1663DFD7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3,267</w:t>
            </w:r>
          </w:p>
        </w:tc>
        <w:tc>
          <w:tcPr>
            <w:tcW w:w="270" w:type="dxa"/>
            <w:shd w:val="clear" w:color="auto" w:fill="auto"/>
          </w:tcPr>
          <w:p w14:paraId="46466485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0A23DCC" w14:textId="54CC9C77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473,050</w:t>
            </w:r>
          </w:p>
        </w:tc>
        <w:tc>
          <w:tcPr>
            <w:tcW w:w="236" w:type="dxa"/>
            <w:shd w:val="clear" w:color="auto" w:fill="auto"/>
          </w:tcPr>
          <w:p w14:paraId="1B29A86F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158B0BD3" w14:textId="4BD59689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13,446</w:t>
            </w:r>
          </w:p>
        </w:tc>
      </w:tr>
      <w:tr w:rsidR="00F7739A" w:rsidRPr="002365D3" w14:paraId="38138E9B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4F522B2E" w14:textId="11D0BE88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90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อนุพันธ์ที่ถือไว้เพื่อ</w:t>
            </w: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br/>
            </w: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การบริหารความเสี่ยง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7E685BE6" w14:textId="77777777" w:rsidR="00836AB5" w:rsidRPr="002365D3" w:rsidRDefault="00836AB5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1E4F5409" w14:textId="1FAE57BB" w:rsidR="0054165C" w:rsidRPr="002365D3" w:rsidRDefault="00836AB5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457AC51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360D42" w14:textId="77777777" w:rsidR="00836AB5" w:rsidRPr="002365D3" w:rsidRDefault="00836AB5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127A9178" w14:textId="4AFB8022" w:rsidR="0054165C" w:rsidRPr="002365D3" w:rsidRDefault="00F237D6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B6D9B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362160" w14:textId="77777777" w:rsidR="00836AB5" w:rsidRPr="002365D3" w:rsidRDefault="00836AB5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0E4740C" w14:textId="1628DD09" w:rsidR="0054165C" w:rsidRPr="002365D3" w:rsidRDefault="00836AB5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4,</w:t>
            </w:r>
            <w:r w:rsidR="00F237D6"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44E6D2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56EFED" w14:textId="77777777" w:rsidR="0054165C" w:rsidRPr="002365D3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41891F3" w14:textId="2D3F1D02" w:rsidR="00836AB5" w:rsidRPr="002365D3" w:rsidRDefault="00836AB5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3EB6D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8FD5A51" w14:textId="77777777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048B7E68" w14:textId="39E2AC32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767D0C08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CA0654" w14:textId="77777777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6438E36" w14:textId="15EEB551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8B37878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E32062" w14:textId="77777777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294CE17" w14:textId="215E21E0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7,281</w:t>
            </w:r>
          </w:p>
        </w:tc>
        <w:tc>
          <w:tcPr>
            <w:tcW w:w="236" w:type="dxa"/>
            <w:shd w:val="clear" w:color="auto" w:fill="auto"/>
          </w:tcPr>
          <w:p w14:paraId="596E2BD7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346BAE54" w14:textId="77777777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8217F0A" w14:textId="28015E05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F7739A" w:rsidRPr="002365D3" w14:paraId="3C8FE234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35DFBC2E" w14:textId="4292991C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120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7ED4B6B3" w14:textId="77777777" w:rsidR="0054165C" w:rsidRPr="002365D3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342FCE9" w14:textId="42DF4F03" w:rsidR="00836AB5" w:rsidRPr="002365D3" w:rsidRDefault="00836AB5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1,558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BED6C6F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976C54" w14:textId="77777777" w:rsidR="0054165C" w:rsidRPr="002365D3" w:rsidRDefault="0054165C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E65A67A" w14:textId="1CF235BF" w:rsidR="00836AB5" w:rsidRPr="002365D3" w:rsidRDefault="00836AB5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1,35</w:t>
            </w:r>
            <w:r w:rsidR="00F237D6"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09374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7C9095" w14:textId="77777777" w:rsidR="0054165C" w:rsidRPr="002365D3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497F60A8" w14:textId="463587F2" w:rsidR="00836AB5" w:rsidRPr="002365D3" w:rsidRDefault="00836AB5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11,296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ABD770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792266" w14:textId="77777777" w:rsidR="0054165C" w:rsidRPr="002365D3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D1589CE" w14:textId="76FC4523" w:rsidR="00836AB5" w:rsidRPr="002365D3" w:rsidRDefault="00836AB5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17,621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4744E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D6A810C" w14:textId="77777777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08FED7B0" w14:textId="39E56FA5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1,355</w:t>
            </w:r>
          </w:p>
        </w:tc>
        <w:tc>
          <w:tcPr>
            <w:tcW w:w="270" w:type="dxa"/>
            <w:shd w:val="clear" w:color="auto" w:fill="auto"/>
          </w:tcPr>
          <w:p w14:paraId="33A53E73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E00DAB" w14:textId="77777777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5598E81" w14:textId="587927F2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270" w:type="dxa"/>
            <w:shd w:val="clear" w:color="auto" w:fill="auto"/>
          </w:tcPr>
          <w:p w14:paraId="37BCC4B4" w14:textId="77777777" w:rsidR="00F7739A" w:rsidRPr="002365D3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C648CFE" w14:textId="77777777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58AD862" w14:textId="491E75D5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5,283</w:t>
            </w:r>
          </w:p>
        </w:tc>
        <w:tc>
          <w:tcPr>
            <w:tcW w:w="236" w:type="dxa"/>
            <w:shd w:val="clear" w:color="auto" w:fill="auto"/>
          </w:tcPr>
          <w:p w14:paraId="72F503E9" w14:textId="77777777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794E10F" w14:textId="6B9E2A98" w:rsidR="00F7739A" w:rsidRPr="002365D3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5DF28167" w14:textId="77777777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5FD2FF10" w14:textId="6CBB066D" w:rsidR="00F7739A" w:rsidRPr="002365D3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23,962</w:t>
            </w:r>
          </w:p>
        </w:tc>
      </w:tr>
      <w:tr w:rsidR="00027306" w:rsidRPr="002365D3" w14:paraId="280ED964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14CF37A9" w14:textId="161E84B4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120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อนุพันธ์เพื่อป้องกันความเสี่ยงในมูลค่ายุติธรรม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4A3C4A08" w14:textId="77777777" w:rsidR="00836AB5" w:rsidRPr="002365D3" w:rsidRDefault="00836AB5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C97077D" w14:textId="2274E999" w:rsidR="00027306" w:rsidRPr="002365D3" w:rsidRDefault="00F4198F" w:rsidP="0083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072FFB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E19D2E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23C8ADD7" w14:textId="27636BFD" w:rsidR="00F4198F" w:rsidRPr="002365D3" w:rsidRDefault="00F237D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1DC1B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A57251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C25F130" w14:textId="5BDA27E4" w:rsidR="00F4198F" w:rsidRPr="002365D3" w:rsidRDefault="00F237D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2C887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6D19F7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DF3DA41" w14:textId="1689CD68" w:rsidR="00F4198F" w:rsidRPr="002365D3" w:rsidRDefault="00F4198F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8C914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BD59E05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1F16D976" w14:textId="3D1BFB3C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A14B80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5820955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28DA39DB" w14:textId="18ACE83C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EA3D8E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C55FE12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734856DC" w14:textId="4A00BBD3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3933CD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19326BD7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62851F4E" w14:textId="3E5FD6F2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027306" w:rsidRPr="002365D3" w14:paraId="089C585C" w14:textId="77777777" w:rsidTr="007442B9">
        <w:trPr>
          <w:gridAfter w:val="1"/>
          <w:wAfter w:w="10" w:type="dxa"/>
          <w:cantSplit/>
        </w:trPr>
        <w:tc>
          <w:tcPr>
            <w:tcW w:w="2120" w:type="dxa"/>
            <w:shd w:val="clear" w:color="auto" w:fill="auto"/>
          </w:tcPr>
          <w:p w14:paraId="30477EFD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4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1DF887A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7837E9F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9D6C7B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5798E8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B4F60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E0BAAB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91B72C" w14:textId="04B401F2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2D0A59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F2B972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C11E55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B58D80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02538C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2030" w:type="dxa"/>
            <w:gridSpan w:val="3"/>
            <w:shd w:val="clear" w:color="auto" w:fill="auto"/>
            <w:vAlign w:val="bottom"/>
          </w:tcPr>
          <w:p w14:paraId="074BF901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027306" w:rsidRPr="002365D3" w14:paraId="6AA71BC2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6D96B6C6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49EEAA10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3FF0373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34323C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8115E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D3392B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451943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3F40BB" w14:textId="620EDA22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A309E5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BF665F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C6FC44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C8878E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53E08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3A5340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986AAF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3A29A4E1" w14:textId="5B311688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027306" w:rsidRPr="002365D3" w14:paraId="29FFACCE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29E23AC6" w14:textId="76EF75AA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19" w:type="dxa"/>
            <w:shd w:val="clear" w:color="auto" w:fill="auto"/>
          </w:tcPr>
          <w:p w14:paraId="66F576F3" w14:textId="5E200168" w:rsidR="00027306" w:rsidRPr="002365D3" w:rsidRDefault="00836AB5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269" w:type="dxa"/>
            <w:shd w:val="clear" w:color="auto" w:fill="auto"/>
          </w:tcPr>
          <w:p w14:paraId="71E12AE1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36FB70" w14:textId="4BC91F12" w:rsidR="00027306" w:rsidRPr="002365D3" w:rsidRDefault="00836AB5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270" w:type="dxa"/>
            <w:shd w:val="clear" w:color="auto" w:fill="auto"/>
          </w:tcPr>
          <w:p w14:paraId="6658E1B6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AD7DDC7" w14:textId="21179DFC" w:rsidR="00027306" w:rsidRPr="002365D3" w:rsidRDefault="00836AB5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25,923</w:t>
            </w:r>
          </w:p>
        </w:tc>
        <w:tc>
          <w:tcPr>
            <w:tcW w:w="270" w:type="dxa"/>
            <w:shd w:val="clear" w:color="auto" w:fill="auto"/>
          </w:tcPr>
          <w:p w14:paraId="46641341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43771D" w14:textId="1D9C300C" w:rsidR="00027306" w:rsidRPr="002365D3" w:rsidRDefault="00836AB5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71,727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D467D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C5F0AC" w14:textId="5B81FF61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2,410</w:t>
            </w:r>
          </w:p>
        </w:tc>
        <w:tc>
          <w:tcPr>
            <w:tcW w:w="270" w:type="dxa"/>
            <w:shd w:val="clear" w:color="auto" w:fill="auto"/>
          </w:tcPr>
          <w:p w14:paraId="20AE9FFF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3CC53D" w14:textId="252F1990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2,326</w:t>
            </w:r>
          </w:p>
        </w:tc>
        <w:tc>
          <w:tcPr>
            <w:tcW w:w="270" w:type="dxa"/>
            <w:shd w:val="clear" w:color="auto" w:fill="auto"/>
          </w:tcPr>
          <w:p w14:paraId="44679990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57B1270" w14:textId="1AF45D51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49,149</w:t>
            </w:r>
          </w:p>
        </w:tc>
        <w:tc>
          <w:tcPr>
            <w:tcW w:w="236" w:type="dxa"/>
            <w:shd w:val="clear" w:color="auto" w:fill="auto"/>
          </w:tcPr>
          <w:p w14:paraId="6D7F2674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41F33331" w14:textId="2BACA22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</w:rPr>
              <w:t>128,429</w:t>
            </w:r>
          </w:p>
        </w:tc>
      </w:tr>
      <w:tr w:rsidR="00B66CC6" w:rsidRPr="002365D3" w14:paraId="4809DE25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7CAD6671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FFBC2" w14:textId="732C305D" w:rsidR="00027306" w:rsidRPr="002365D3" w:rsidRDefault="00836AB5" w:rsidP="0083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10,376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8A9FAF2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CFBF7" w14:textId="66756B80" w:rsidR="00027306" w:rsidRPr="002365D3" w:rsidRDefault="00836AB5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9,499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B1BB4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BCF2B" w14:textId="781E7072" w:rsidR="00027306" w:rsidRPr="002365D3" w:rsidRDefault="00836AB5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452,848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B77864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D2B497" w14:textId="75756B6E" w:rsidR="00027306" w:rsidRPr="002365D3" w:rsidRDefault="00836AB5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103,900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6C36B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3D36A" w14:textId="5A0C57C8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6,913</w:t>
            </w:r>
          </w:p>
        </w:tc>
        <w:tc>
          <w:tcPr>
            <w:tcW w:w="270" w:type="dxa"/>
            <w:shd w:val="clear" w:color="auto" w:fill="auto"/>
          </w:tcPr>
          <w:p w14:paraId="24B24095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45B02" w14:textId="0CC87E31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6,595</w:t>
            </w:r>
          </w:p>
        </w:tc>
        <w:tc>
          <w:tcPr>
            <w:tcW w:w="270" w:type="dxa"/>
            <w:shd w:val="clear" w:color="auto" w:fill="auto"/>
          </w:tcPr>
          <w:p w14:paraId="5604557C" w14:textId="77777777" w:rsidR="00027306" w:rsidRPr="002365D3" w:rsidRDefault="00027306" w:rsidP="0002730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AE693" w14:textId="3231E56A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534,763</w:t>
            </w:r>
          </w:p>
        </w:tc>
        <w:tc>
          <w:tcPr>
            <w:tcW w:w="236" w:type="dxa"/>
            <w:shd w:val="clear" w:color="auto" w:fill="auto"/>
          </w:tcPr>
          <w:p w14:paraId="63FC7409" w14:textId="77777777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05640" w14:textId="60FF666C" w:rsidR="00027306" w:rsidRPr="002365D3" w:rsidRDefault="00027306" w:rsidP="0002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165,837</w:t>
            </w:r>
          </w:p>
        </w:tc>
      </w:tr>
    </w:tbl>
    <w:p w14:paraId="259AA424" w14:textId="3BFD2B8E" w:rsidR="00726B90" w:rsidRPr="002365D3" w:rsidRDefault="00726B9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 w:right="-14"/>
        <w:jc w:val="thaiDistribute"/>
        <w:rPr>
          <w:rFonts w:ascii="CordiaUPC" w:hAnsi="CordiaUPC" w:cs="CordiaUPC"/>
          <w:sz w:val="30"/>
          <w:szCs w:val="30"/>
        </w:rPr>
      </w:pPr>
    </w:p>
    <w:p w14:paraId="7F6B4215" w14:textId="08517660" w:rsidR="00D32EC3" w:rsidRPr="002365D3" w:rsidRDefault="00D32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E7A1A20" w14:textId="2E429AD5" w:rsidR="00153560" w:rsidRPr="002365D3" w:rsidRDefault="00560A99" w:rsidP="00D32EC3">
      <w:pPr>
        <w:tabs>
          <w:tab w:val="clear" w:pos="907"/>
          <w:tab w:val="left" w:pos="990"/>
          <w:tab w:val="left" w:pos="1170"/>
        </w:tabs>
        <w:spacing w:line="240" w:lineRule="auto"/>
        <w:ind w:left="1170" w:hanging="630"/>
        <w:jc w:val="thaiDistribute"/>
        <w:outlineLvl w:val="0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1</w:t>
      </w:r>
      <w:r w:rsidR="002A7497" w:rsidRPr="002365D3">
        <w:rPr>
          <w:rFonts w:ascii="CordiaUPC" w:hAnsi="CordiaUPC" w:cs="CordiaUPC"/>
          <w:sz w:val="26"/>
          <w:szCs w:val="26"/>
        </w:rPr>
        <w:t>0</w:t>
      </w:r>
      <w:r w:rsidRPr="002365D3">
        <w:rPr>
          <w:rFonts w:ascii="CordiaUPC" w:hAnsi="CordiaUPC" w:cs="CordiaUPC"/>
          <w:sz w:val="26"/>
          <w:szCs w:val="26"/>
        </w:rPr>
        <w:t>.</w:t>
      </w:r>
      <w:r w:rsidR="002A7497" w:rsidRPr="002365D3">
        <w:rPr>
          <w:rFonts w:ascii="CordiaUPC" w:hAnsi="CordiaUPC" w:cs="CordiaUPC"/>
          <w:sz w:val="26"/>
          <w:szCs w:val="26"/>
        </w:rPr>
        <w:t>1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="00153560" w:rsidRPr="002365D3">
        <w:rPr>
          <w:rFonts w:asciiTheme="majorBidi" w:hAnsiTheme="majorBidi" w:cstheme="majorBidi"/>
          <w:sz w:val="26"/>
          <w:szCs w:val="26"/>
        </w:rPr>
        <w:tab/>
      </w:r>
      <w:r w:rsidR="00153560" w:rsidRPr="002365D3">
        <w:rPr>
          <w:rFonts w:ascii="CordiaUPC" w:hAnsi="CordiaUPC" w:cs="CordiaUPC"/>
          <w:color w:val="000000"/>
          <w:sz w:val="26"/>
          <w:szCs w:val="26"/>
          <w:cs/>
        </w:rPr>
        <w:t>อนุพันธ์เพื่อป้องกันความเสี่ยง</w:t>
      </w:r>
    </w:p>
    <w:p w14:paraId="375DBD0E" w14:textId="77777777" w:rsidR="006942BC" w:rsidRPr="002365D3" w:rsidRDefault="006942BC" w:rsidP="005C38FE">
      <w:pPr>
        <w:pStyle w:val="BodyText"/>
        <w:spacing w:after="0" w:line="240" w:lineRule="auto"/>
        <w:ind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</w:p>
    <w:p w14:paraId="7837AADE" w14:textId="0A35D9DB" w:rsidR="00D32EC3" w:rsidRPr="002365D3" w:rsidRDefault="000D5677" w:rsidP="007517D7">
      <w:pPr>
        <w:pStyle w:val="BodyText"/>
        <w:spacing w:after="0" w:line="240" w:lineRule="auto"/>
        <w:ind w:left="1530" w:right="389" w:hanging="99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2365D3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="002A7497" w:rsidRPr="002365D3">
        <w:rPr>
          <w:rFonts w:ascii="CordiaUPC" w:hAnsi="CordiaUPC" w:cs="CordiaUPC"/>
          <w:color w:val="000000"/>
          <w:sz w:val="26"/>
          <w:szCs w:val="26"/>
          <w:lang w:val="en-US"/>
        </w:rPr>
        <w:t>0</w:t>
      </w:r>
      <w:r w:rsidRPr="002365D3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2365D3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2365D3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2365D3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2365D3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</w:t>
      </w:r>
      <w:r w:rsidR="001E1687" w:rsidRPr="002365D3">
        <w:rPr>
          <w:rFonts w:ascii="CordiaUPC" w:hAnsi="CordiaUPC" w:cs="CordiaUPC"/>
          <w:color w:val="000000"/>
          <w:sz w:val="26"/>
          <w:szCs w:val="26"/>
          <w:cs/>
        </w:rPr>
        <w:t>มูลค่ายุติธรรม</w:t>
      </w:r>
    </w:p>
    <w:p w14:paraId="13120D85" w14:textId="2E96023F" w:rsidR="00FB1921" w:rsidRDefault="009E74D1" w:rsidP="00D52DE4">
      <w:pPr>
        <w:pStyle w:val="BodyText"/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ธนาคาร</w:t>
      </w:r>
      <w:r w:rsidR="00D52DE4" w:rsidRPr="002365D3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2365D3">
        <w:rPr>
          <w:rFonts w:ascii="CordiaUPC" w:hAnsi="CordiaUPC" w:cs="CordiaUPC" w:hint="cs"/>
          <w:sz w:val="26"/>
          <w:szCs w:val="26"/>
          <w:cs/>
        </w:rPr>
        <w:t>ใช้สัญญาแลกเปลี่ยนเงินตราต่างประเทศในการจำกัดความเสี่ยงจากความผันผวนของอัตราแลกเปลี่ยนเงินตราต่างประเทศอันเกิดจากฐานะเปิดในสัญญาผูกมัดที่ยังไม่ได้รับรู้รายการในช่วงระยะเวลาที่กำหนด</w:t>
      </w:r>
      <w:r w:rsidR="00D52DE4" w:rsidRPr="002365D3">
        <w:rPr>
          <w:rFonts w:ascii="CordiaUPC" w:hAnsi="CordiaUPC" w:cs="CordiaUPC" w:hint="cs"/>
          <w:sz w:val="26"/>
          <w:szCs w:val="26"/>
          <w:cs/>
        </w:rPr>
        <w:t>และ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ใช้สัญญาแลกเปลี่ยนอัตราดอกเบี้ยในการเปลี่ยนอัตราดอกเบี้ยคงที่เป็นอัตราดอกเบี้ยลอยตัวของเงินกู้ยืมเพื่อจับคู่กับอัตราดอกเบี้ยลอยตัวที่ได้รับจากสินทรัพย์ หรือแลกเปลี่ยนอัตราดอกเบี้ยคงที่ของสินทรัพย์เพื่อชำระเงินกู้ยืมที่มีอัตราดอกเบี้ยลอยตัว </w:t>
      </w:r>
    </w:p>
    <w:p w14:paraId="0E130217" w14:textId="77777777" w:rsidR="001A749D" w:rsidRPr="002365D3" w:rsidRDefault="001A749D" w:rsidP="00D52DE4">
      <w:pPr>
        <w:pStyle w:val="BodyText"/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7384948D" w14:textId="68EE2519" w:rsidR="009E74D1" w:rsidRPr="002365D3" w:rsidRDefault="009E74D1" w:rsidP="00D52DE4">
      <w:pPr>
        <w:pStyle w:val="BodyText"/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สำหรับการป้องกันความเสี่ยงที่เข้าเงื่อนไข การเปลี่ยนแปลงมูลค่ายุติธรรมของตราสารอนุพันธ์จะถูกจับคู่กับการเปลี่ยนแปลงมูลค่ายุติธรรมของรายการป้องกันความเสี่ยง ซึ่งจะรับรู้ในกำไรหรือขาดทุน สำหรับปีสิ้นสุดวันที่ </w:t>
      </w:r>
      <w:r w:rsidRPr="002365D3">
        <w:rPr>
          <w:rFonts w:ascii="CordiaUPC" w:hAnsi="CordiaUPC" w:cs="CordiaUPC" w:hint="cs"/>
          <w:sz w:val="26"/>
          <w:szCs w:val="26"/>
        </w:rPr>
        <w:t>31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2365D3">
        <w:rPr>
          <w:rFonts w:ascii="CordiaUPC" w:hAnsi="CordiaUPC" w:cs="CordiaUPC" w:hint="cs"/>
          <w:sz w:val="26"/>
          <w:szCs w:val="26"/>
        </w:rPr>
        <w:t>2565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2365D3">
        <w:rPr>
          <w:rFonts w:ascii="CordiaUPC" w:hAnsi="CordiaUPC" w:cs="CordiaUPC" w:hint="cs"/>
          <w:sz w:val="26"/>
          <w:szCs w:val="26"/>
        </w:rPr>
        <w:t xml:space="preserve"> 2564 </w:t>
      </w:r>
      <w:r w:rsidRPr="002365D3">
        <w:rPr>
          <w:rFonts w:ascii="CordiaUPC" w:hAnsi="CordiaUPC" w:cs="CordiaUPC" w:hint="cs"/>
          <w:sz w:val="26"/>
          <w:szCs w:val="26"/>
          <w:cs/>
        </w:rPr>
        <w:t>ธนาคารและบริษัทย่อยรับรู้</w:t>
      </w:r>
      <w:r w:rsidR="00DA7B29" w:rsidRPr="002365D3">
        <w:rPr>
          <w:rFonts w:ascii="CordiaUPC" w:hAnsi="CordiaUPC" w:cs="CordiaUPC" w:hint="cs"/>
          <w:color w:val="000000"/>
          <w:sz w:val="26"/>
          <w:szCs w:val="26"/>
          <w:cs/>
        </w:rPr>
        <w:t>กำไร</w:t>
      </w:r>
      <w:r w:rsidR="00D91AD8" w:rsidRPr="002365D3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="00DA7B29" w:rsidRPr="002365D3">
        <w:rPr>
          <w:rFonts w:ascii="CordiaUPC" w:hAnsi="CordiaUPC" w:cs="CordiaUPC"/>
          <w:color w:val="000000"/>
          <w:sz w:val="26"/>
          <w:szCs w:val="26"/>
          <w:lang w:val="en-US"/>
        </w:rPr>
        <w:t>(</w:t>
      </w:r>
      <w:r w:rsidR="003B4555" w:rsidRPr="002365D3">
        <w:rPr>
          <w:rFonts w:ascii="CordiaUPC" w:hAnsi="CordiaUPC" w:cs="CordiaUPC" w:hint="cs"/>
          <w:color w:val="000000"/>
          <w:sz w:val="26"/>
          <w:szCs w:val="26"/>
          <w:cs/>
        </w:rPr>
        <w:t>ขาดทุน</w:t>
      </w:r>
      <w:r w:rsidR="00DA7B29" w:rsidRPr="002365D3">
        <w:rPr>
          <w:rFonts w:ascii="CordiaUPC" w:hAnsi="CordiaUPC" w:cs="CordiaUPC"/>
          <w:color w:val="000000"/>
          <w:sz w:val="26"/>
          <w:szCs w:val="26"/>
          <w:lang w:val="en-US"/>
        </w:rPr>
        <w:t>)</w:t>
      </w:r>
      <w:r w:rsidR="00396A4B" w:rsidRPr="002365D3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="003B4555" w:rsidRPr="002365D3">
        <w:rPr>
          <w:rFonts w:ascii="CordiaUPC" w:hAnsi="CordiaUPC" w:cs="CordiaUPC" w:hint="cs"/>
          <w:color w:val="000000"/>
          <w:sz w:val="26"/>
          <w:szCs w:val="26"/>
          <w:cs/>
        </w:rPr>
        <w:t>จากการป้องกันความเสี่ยงในมูลค่ายุติธรรม</w:t>
      </w:r>
      <w:r w:rsidR="00FA222D" w:rsidRPr="002365D3">
        <w:rPr>
          <w:rFonts w:ascii="CordiaUPC" w:hAnsi="CordiaUPC" w:cs="CordiaUPC" w:hint="cs"/>
          <w:color w:val="000000"/>
          <w:sz w:val="26"/>
          <w:szCs w:val="26"/>
          <w:cs/>
        </w:rPr>
        <w:t>ในกำไรหรือขาดทุน</w:t>
      </w:r>
      <w:r w:rsidR="00D91AD8" w:rsidRPr="002365D3">
        <w:rPr>
          <w:rFonts w:ascii="CordiaUPC" w:hAnsi="CordiaUPC" w:cs="CordiaUPC" w:hint="cs"/>
          <w:color w:val="000000"/>
          <w:sz w:val="26"/>
          <w:szCs w:val="26"/>
          <w:cs/>
        </w:rPr>
        <w:t xml:space="preserve"> ดังนี้ </w:t>
      </w:r>
    </w:p>
    <w:p w14:paraId="59C9ACB8" w14:textId="77777777" w:rsidR="009E74D1" w:rsidRDefault="009E74D1" w:rsidP="003B4555">
      <w:pPr>
        <w:pStyle w:val="BodyText"/>
        <w:spacing w:before="80" w:after="80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</w:p>
    <w:p w14:paraId="4B1E44FB" w14:textId="77777777" w:rsidR="00761778" w:rsidRDefault="00761778" w:rsidP="003B4555">
      <w:pPr>
        <w:pStyle w:val="BodyText"/>
        <w:spacing w:before="80" w:after="80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</w:p>
    <w:tbl>
      <w:tblPr>
        <w:tblW w:w="8532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08"/>
        <w:gridCol w:w="90"/>
        <w:gridCol w:w="1008"/>
        <w:gridCol w:w="90"/>
        <w:gridCol w:w="1008"/>
        <w:gridCol w:w="90"/>
        <w:gridCol w:w="1008"/>
      </w:tblGrid>
      <w:tr w:rsidR="00687864" w:rsidRPr="002365D3" w14:paraId="181A1029" w14:textId="77777777" w:rsidTr="00687864">
        <w:trPr>
          <w:trHeight w:val="360"/>
        </w:trPr>
        <w:tc>
          <w:tcPr>
            <w:tcW w:w="4230" w:type="dxa"/>
            <w:vAlign w:val="bottom"/>
          </w:tcPr>
          <w:p w14:paraId="09A8C97A" w14:textId="77777777" w:rsidR="00687864" w:rsidRPr="002365D3" w:rsidRDefault="00687864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2B45F52F" w14:textId="77777777" w:rsidR="00687864" w:rsidRPr="002365D3" w:rsidRDefault="00687864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5DBD7D4" w14:textId="77777777" w:rsidR="00687864" w:rsidRPr="002365D3" w:rsidRDefault="00687864" w:rsidP="00261B58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DF3ABFE" w14:textId="77777777" w:rsidR="00687864" w:rsidRPr="002365D3" w:rsidRDefault="00687864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687864" w:rsidRPr="002365D3" w14:paraId="639F8BF3" w14:textId="77777777" w:rsidTr="00687864">
        <w:trPr>
          <w:trHeight w:val="360"/>
        </w:trPr>
        <w:tc>
          <w:tcPr>
            <w:tcW w:w="4230" w:type="dxa"/>
            <w:vAlign w:val="bottom"/>
          </w:tcPr>
          <w:p w14:paraId="6EB34D57" w14:textId="77777777" w:rsidR="00687864" w:rsidRPr="002365D3" w:rsidRDefault="00687864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64AB432" w14:textId="77777777" w:rsidR="00687864" w:rsidRPr="002365D3" w:rsidRDefault="00687864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สำหรับปีสิ้นสุดวันที่</w:t>
            </w:r>
          </w:p>
          <w:p w14:paraId="6FAAF970" w14:textId="0AEFCD3D" w:rsidR="00687864" w:rsidRPr="002365D3" w:rsidRDefault="00687864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0D304131" w14:textId="77777777" w:rsidR="00687864" w:rsidRPr="002365D3" w:rsidRDefault="00687864" w:rsidP="00261B58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F1FBE41" w14:textId="77777777" w:rsidR="00687864" w:rsidRPr="002365D3" w:rsidRDefault="00687864" w:rsidP="00687864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สำหรับปีสิ้นสุดวันที่</w:t>
            </w:r>
          </w:p>
          <w:p w14:paraId="0F419FE3" w14:textId="0FD2B163" w:rsidR="00687864" w:rsidRPr="002365D3" w:rsidRDefault="00687864" w:rsidP="00687864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87864" w:rsidRPr="002365D3" w14:paraId="30387E6B" w14:textId="77777777" w:rsidTr="00687864">
        <w:trPr>
          <w:trHeight w:val="360"/>
        </w:trPr>
        <w:tc>
          <w:tcPr>
            <w:tcW w:w="4230" w:type="dxa"/>
            <w:vAlign w:val="bottom"/>
          </w:tcPr>
          <w:p w14:paraId="3AEAA30D" w14:textId="77777777" w:rsidR="00687864" w:rsidRPr="002365D3" w:rsidRDefault="00687864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567DFF5D" w14:textId="77777777" w:rsidR="00687864" w:rsidRPr="002365D3" w:rsidRDefault="00687864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3ABA843A" w14:textId="77777777" w:rsidR="00687864" w:rsidRPr="002365D3" w:rsidRDefault="00687864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06F7F10" w14:textId="77777777" w:rsidR="00687864" w:rsidRPr="002365D3" w:rsidRDefault="00687864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706A420E" w14:textId="77777777" w:rsidR="00687864" w:rsidRPr="002365D3" w:rsidRDefault="00687864" w:rsidP="00261B58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7750A99" w14:textId="77777777" w:rsidR="00687864" w:rsidRPr="002365D3" w:rsidRDefault="00687864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20245EA2" w14:textId="77777777" w:rsidR="00687864" w:rsidRPr="002365D3" w:rsidRDefault="00687864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E4F3888" w14:textId="77777777" w:rsidR="00687864" w:rsidRPr="002365D3" w:rsidRDefault="00687864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687864" w:rsidRPr="002365D3" w14:paraId="365F3B77" w14:textId="77777777" w:rsidTr="00687864">
        <w:trPr>
          <w:trHeight w:val="360"/>
        </w:trPr>
        <w:tc>
          <w:tcPr>
            <w:tcW w:w="4230" w:type="dxa"/>
            <w:vAlign w:val="bottom"/>
          </w:tcPr>
          <w:p w14:paraId="02568D84" w14:textId="77777777" w:rsidR="00687864" w:rsidRPr="002365D3" w:rsidRDefault="00687864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4D7FAEBC" w14:textId="77777777" w:rsidR="00687864" w:rsidRPr="002365D3" w:rsidRDefault="00687864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87864" w:rsidRPr="002365D3" w14:paraId="3422FC2A" w14:textId="77777777" w:rsidTr="00687864">
        <w:trPr>
          <w:trHeight w:val="360"/>
        </w:trPr>
        <w:tc>
          <w:tcPr>
            <w:tcW w:w="4230" w:type="dxa"/>
            <w:vAlign w:val="bottom"/>
          </w:tcPr>
          <w:p w14:paraId="7E79148D" w14:textId="068A481A" w:rsidR="00687864" w:rsidRPr="002365D3" w:rsidRDefault="005F6960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กำไร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="00687864"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="00687864"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จากการป้องกันความเสี่ยงในมูลค่ายุติธรรม</w:t>
            </w:r>
          </w:p>
        </w:tc>
        <w:tc>
          <w:tcPr>
            <w:tcW w:w="1008" w:type="dxa"/>
            <w:vAlign w:val="bottom"/>
          </w:tcPr>
          <w:p w14:paraId="06165AA4" w14:textId="2E2CEA04" w:rsidR="00687864" w:rsidRPr="002365D3" w:rsidRDefault="00687864" w:rsidP="0068786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229FEAF8" w14:textId="77777777" w:rsidR="00687864" w:rsidRPr="002365D3" w:rsidRDefault="00687864" w:rsidP="0068786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C05F812" w14:textId="67FE60CF" w:rsidR="00687864" w:rsidRPr="002365D3" w:rsidRDefault="00687864" w:rsidP="0068786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proofErr w:type="gramStart"/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35)</w:t>
            </w:r>
            <w:r w:rsidR="00D91AD8"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*</w:t>
            </w:r>
            <w:proofErr w:type="gramEnd"/>
          </w:p>
        </w:tc>
        <w:tc>
          <w:tcPr>
            <w:tcW w:w="90" w:type="dxa"/>
            <w:vAlign w:val="bottom"/>
          </w:tcPr>
          <w:p w14:paraId="3C0AAB6C" w14:textId="77777777" w:rsidR="00687864" w:rsidRPr="002365D3" w:rsidRDefault="00687864" w:rsidP="0068786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05F22D5" w14:textId="169EAFD9" w:rsidR="00687864" w:rsidRPr="002365D3" w:rsidRDefault="00687864" w:rsidP="006878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5CC7FBA0" w14:textId="77777777" w:rsidR="00687864" w:rsidRPr="002365D3" w:rsidRDefault="00687864" w:rsidP="0068786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F0D1671" w14:textId="60CCDC51" w:rsidR="00687864" w:rsidRPr="002365D3" w:rsidRDefault="00687864" w:rsidP="006878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4AF3E519" w14:textId="2FAFB45B" w:rsidR="00687864" w:rsidRPr="002365D3" w:rsidRDefault="00D91AD8" w:rsidP="003B4555">
      <w:pPr>
        <w:pStyle w:val="BodyText"/>
        <w:spacing w:before="80" w:after="80"/>
        <w:ind w:left="1080" w:right="29"/>
        <w:jc w:val="thaiDistribute"/>
        <w:outlineLvl w:val="0"/>
        <w:rPr>
          <w:rFonts w:ascii="CordiaUPC" w:hAnsi="CordiaUPC" w:cs="CordiaUPC"/>
          <w:color w:val="000000"/>
          <w:sz w:val="22"/>
          <w:szCs w:val="22"/>
          <w:cs/>
          <w:lang w:val="en-US"/>
        </w:rPr>
      </w:pPr>
      <w:r w:rsidRPr="002365D3">
        <w:rPr>
          <w:rFonts w:ascii="CordiaUPC" w:hAnsi="CordiaUPC" w:cs="CordiaUPC" w:hint="cs"/>
          <w:color w:val="000000"/>
          <w:sz w:val="22"/>
          <w:szCs w:val="22"/>
          <w:cs/>
          <w:lang w:val="en-US"/>
        </w:rPr>
        <w:t>* รวมขาดทุนจากการยกเลิกตราสารป้องกันความเสี่ยง</w:t>
      </w:r>
    </w:p>
    <w:p w14:paraId="021BEF14" w14:textId="77777777" w:rsidR="007442B9" w:rsidRPr="002365D3" w:rsidRDefault="007442B9" w:rsidP="00D32EC3">
      <w:pPr>
        <w:pStyle w:val="index"/>
        <w:tabs>
          <w:tab w:val="clear" w:pos="1134"/>
        </w:tabs>
        <w:spacing w:after="0" w:line="240" w:lineRule="auto"/>
        <w:ind w:left="1080" w:firstLine="0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lang w:val="en-US" w:bidi="th-TH"/>
        </w:rPr>
      </w:pPr>
    </w:p>
    <w:p w14:paraId="20E48423" w14:textId="4EF34C3F" w:rsidR="007442B9" w:rsidRPr="002365D3" w:rsidRDefault="007442B9" w:rsidP="007517D7">
      <w:pPr>
        <w:pStyle w:val="BodyText"/>
        <w:spacing w:after="0" w:line="240" w:lineRule="auto"/>
        <w:ind w:left="1530" w:right="389" w:hanging="99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2365D3">
        <w:rPr>
          <w:rFonts w:ascii="CordiaUPC" w:hAnsi="CordiaUPC" w:cs="CordiaUPC"/>
          <w:color w:val="000000"/>
          <w:sz w:val="26"/>
          <w:szCs w:val="26"/>
          <w:lang w:val="en-US"/>
        </w:rPr>
        <w:t>10.1.</w:t>
      </w:r>
      <w:r w:rsidR="001E1687" w:rsidRPr="002365D3">
        <w:rPr>
          <w:rFonts w:ascii="CordiaUPC" w:hAnsi="CordiaUPC" w:cs="CordiaUPC"/>
          <w:color w:val="000000"/>
          <w:sz w:val="26"/>
          <w:szCs w:val="26"/>
          <w:lang w:val="en-US"/>
        </w:rPr>
        <w:t>2</w:t>
      </w:r>
      <w:r w:rsidRPr="002365D3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59C9A051" w14:textId="66C0F4BC" w:rsidR="007442B9" w:rsidRDefault="007442B9" w:rsidP="007517D7">
      <w:pPr>
        <w:spacing w:before="80" w:line="240" w:lineRule="auto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ธนาคารและบริษัทย่อยใช้สัญญาแลกเปลี่ยนเงินตราต่างประเทศและอัตราดอกเบี้ยเพื่อบริหารความผันผวนจากกระแสเงินสดในอนาคตของรายการในสินทรัพย์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และหนี้สิน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โดยส่วนใหญ่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ได้แก่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เงินลงทุน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เงินกู้ยืม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และต้นทุนที่เป็นสกุลเงินต่างประเทศ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สัญญาแลกเปลี่ยนเงินตราต่างประเทศและอัตราดอกเบี้ยเป็นสัญญาที่เกี่ยวข้องกับการแลกเปลี่ยนเงินต้นและดอกเบี้ยในสกุลเงินที่แตกต่างกันกับคู่สัญญาในช่วงระยะเวลาที่กำหนด</w:t>
      </w:r>
    </w:p>
    <w:p w14:paraId="2C593661" w14:textId="77777777" w:rsidR="006F6081" w:rsidRPr="002365D3" w:rsidRDefault="006F6081" w:rsidP="007517D7">
      <w:pPr>
        <w:spacing w:before="80" w:line="240" w:lineRule="auto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</w:rPr>
      </w:pPr>
    </w:p>
    <w:p w14:paraId="27183A44" w14:textId="759903DB" w:rsidR="007442B9" w:rsidRPr="002365D3" w:rsidRDefault="007442B9" w:rsidP="007517D7">
      <w:pPr>
        <w:pStyle w:val="index"/>
        <w:tabs>
          <w:tab w:val="clear" w:pos="1134"/>
        </w:tabs>
        <w:spacing w:before="80" w:after="0" w:line="240" w:lineRule="auto"/>
        <w:ind w:left="1080" w:firstLine="0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</w:pPr>
      <w:r w:rsidRPr="002365D3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กำไรหรือขาดทุนที่เกิดจากส่วนที่มีประสิทธิผลของการป้องกันความเสี่ยงจะถูกรับรู้ในกำไรขาดทุนเบ็ดเสร็จอื่น</w:t>
      </w:r>
      <w:r w:rsidRPr="002365D3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จนกว่าความผันผวนจากกระแสเงินสดส่งผลกระทบต่อกำไรหรือขาดทุน</w:t>
      </w:r>
      <w:r w:rsidRPr="002365D3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ณ</w:t>
      </w:r>
      <w:r w:rsidRPr="002365D3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ช่วงเวลานั้นกำไรหรือขาดทุนที่เกิดขึ้นจะถูกโอนไปยังกำไรหรือขาดทุน</w:t>
      </w:r>
      <w:r w:rsidRPr="002365D3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สำหรับ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  <w:lang w:bidi="th-TH"/>
        </w:rPr>
        <w:t>ปี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สิ้นสุดวันที่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365D3">
        <w:rPr>
          <w:rFonts w:ascii="CordiaUPC" w:eastAsia="Cordia New" w:hAnsi="CordiaUPC" w:cs="CordiaUPC"/>
          <w:sz w:val="26"/>
          <w:szCs w:val="26"/>
        </w:rPr>
        <w:t xml:space="preserve">31 </w:t>
      </w:r>
      <w:r w:rsidRPr="002365D3">
        <w:rPr>
          <w:rFonts w:ascii="CordiaUPC" w:eastAsia="Cordia New" w:hAnsi="CordiaUPC" w:cs="CordiaUPC" w:hint="cs"/>
          <w:sz w:val="26"/>
          <w:szCs w:val="26"/>
          <w:cs/>
          <w:lang w:bidi="th-TH"/>
        </w:rPr>
        <w:t>ธันวาคม</w:t>
      </w:r>
      <w:r w:rsidRPr="002365D3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lang w:val="en-US" w:bidi="th-TH"/>
        </w:rPr>
        <w:t>2565</w:t>
      </w:r>
      <w:r w:rsidR="00027306" w:rsidRPr="002365D3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 xml:space="preserve"> และ </w:t>
      </w:r>
      <w:r w:rsidR="00027306" w:rsidRPr="002365D3">
        <w:rPr>
          <w:rFonts w:ascii="CordiaUPC" w:hAnsi="CordiaUPC" w:cs="CordiaUPC"/>
          <w:color w:val="000000"/>
          <w:sz w:val="26"/>
          <w:szCs w:val="26"/>
          <w:lang w:val="en-US" w:bidi="th-TH"/>
        </w:rPr>
        <w:t>2564</w:t>
      </w:r>
      <w:r w:rsidRPr="002365D3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ธนาคารและบริษัทย่อยรับรู้</w:t>
      </w:r>
      <w:r w:rsidRPr="002365D3">
        <w:rPr>
          <w:rFonts w:ascii="CordiaUPC" w:hAnsi="CordiaUPC" w:cs="CordiaUPC" w:hint="cs"/>
          <w:sz w:val="26"/>
          <w:szCs w:val="26"/>
          <w:cs/>
          <w:lang w:val="en-US" w:bidi="th-TH"/>
        </w:rPr>
        <w:t>กำไร</w:t>
      </w:r>
      <w:r w:rsidR="00027306" w:rsidRPr="002365D3">
        <w:rPr>
          <w:rFonts w:ascii="CordiaUPC" w:hAnsi="CordiaUPC" w:cs="CordiaUPC"/>
          <w:sz w:val="26"/>
          <w:szCs w:val="26"/>
          <w:lang w:val="en-US" w:bidi="th-TH"/>
        </w:rPr>
        <w:t xml:space="preserve"> (</w:t>
      </w:r>
      <w:r w:rsidR="00027306" w:rsidRPr="002365D3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ขาดทุน) </w:t>
      </w:r>
      <w:r w:rsidR="007517D7" w:rsidRPr="002365D3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ดังนี้ </w:t>
      </w:r>
    </w:p>
    <w:p w14:paraId="65D085DD" w14:textId="2897CB4E" w:rsidR="007517D7" w:rsidRPr="002365D3" w:rsidRDefault="00751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8532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08"/>
        <w:gridCol w:w="90"/>
        <w:gridCol w:w="1008"/>
        <w:gridCol w:w="90"/>
        <w:gridCol w:w="1008"/>
        <w:gridCol w:w="90"/>
        <w:gridCol w:w="1008"/>
      </w:tblGrid>
      <w:tr w:rsidR="007517D7" w:rsidRPr="002365D3" w14:paraId="2A2C5085" w14:textId="77777777" w:rsidTr="00261B58">
        <w:trPr>
          <w:trHeight w:val="360"/>
        </w:trPr>
        <w:tc>
          <w:tcPr>
            <w:tcW w:w="4230" w:type="dxa"/>
            <w:vAlign w:val="bottom"/>
          </w:tcPr>
          <w:p w14:paraId="0BAC54AB" w14:textId="77777777" w:rsidR="007517D7" w:rsidRPr="002365D3" w:rsidRDefault="007517D7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D38CE61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7524A29" w14:textId="77777777" w:rsidR="007517D7" w:rsidRPr="002365D3" w:rsidRDefault="007517D7" w:rsidP="00261B58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AF3E886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7517D7" w:rsidRPr="002365D3" w14:paraId="30E884F7" w14:textId="77777777" w:rsidTr="00261B58">
        <w:trPr>
          <w:trHeight w:val="360"/>
        </w:trPr>
        <w:tc>
          <w:tcPr>
            <w:tcW w:w="4230" w:type="dxa"/>
            <w:vAlign w:val="bottom"/>
          </w:tcPr>
          <w:p w14:paraId="0119D144" w14:textId="77777777" w:rsidR="007517D7" w:rsidRPr="002365D3" w:rsidRDefault="007517D7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67DD41A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สำหรับปีสิ้นสุดวันที่</w:t>
            </w:r>
          </w:p>
          <w:p w14:paraId="343EBE57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6618ED30" w14:textId="77777777" w:rsidR="007517D7" w:rsidRPr="002365D3" w:rsidRDefault="007517D7" w:rsidP="00261B58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550459E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สำหรับปีสิ้นสุดวันที่</w:t>
            </w:r>
          </w:p>
          <w:p w14:paraId="538BAFEA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7517D7" w:rsidRPr="002365D3" w14:paraId="4D66C3B4" w14:textId="77777777" w:rsidTr="00261B58">
        <w:trPr>
          <w:trHeight w:val="360"/>
        </w:trPr>
        <w:tc>
          <w:tcPr>
            <w:tcW w:w="4230" w:type="dxa"/>
            <w:vAlign w:val="bottom"/>
          </w:tcPr>
          <w:p w14:paraId="6341D337" w14:textId="77777777" w:rsidR="007517D7" w:rsidRPr="002365D3" w:rsidRDefault="007517D7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F50DCDD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C35FC1B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E1547FE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617786E1" w14:textId="77777777" w:rsidR="007517D7" w:rsidRPr="002365D3" w:rsidRDefault="007517D7" w:rsidP="00261B58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17E5B00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2775F31B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2FC200F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7517D7" w:rsidRPr="002365D3" w14:paraId="70EB0A29" w14:textId="77777777" w:rsidTr="00261B58">
        <w:trPr>
          <w:trHeight w:val="360"/>
        </w:trPr>
        <w:tc>
          <w:tcPr>
            <w:tcW w:w="4230" w:type="dxa"/>
            <w:vAlign w:val="bottom"/>
          </w:tcPr>
          <w:p w14:paraId="7A6EABBA" w14:textId="77777777" w:rsidR="007517D7" w:rsidRPr="002365D3" w:rsidRDefault="007517D7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2BEE886" w14:textId="77777777" w:rsidR="007517D7" w:rsidRPr="002365D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517D7" w:rsidRPr="002365D3" w14:paraId="37D676A9" w14:textId="77777777" w:rsidTr="00261B58">
        <w:trPr>
          <w:trHeight w:val="360"/>
        </w:trPr>
        <w:tc>
          <w:tcPr>
            <w:tcW w:w="4230" w:type="dxa"/>
            <w:vAlign w:val="bottom"/>
          </w:tcPr>
          <w:p w14:paraId="03F1AA8E" w14:textId="62ACCADC" w:rsidR="007517D7" w:rsidRPr="002365D3" w:rsidRDefault="007517D7" w:rsidP="001A7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กำไร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จากการวัดมูลค่ายุติธรรมเครื่องมือที่ใช้สำหรับการป้องกันความเสี่ยงในกระแสเงินสดในกำไร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vAlign w:val="bottom"/>
          </w:tcPr>
          <w:p w14:paraId="6928C41A" w14:textId="7AC396D6" w:rsidR="007517D7" w:rsidRPr="002365D3" w:rsidRDefault="007517D7" w:rsidP="00261B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(38)</w:t>
            </w:r>
          </w:p>
        </w:tc>
        <w:tc>
          <w:tcPr>
            <w:tcW w:w="90" w:type="dxa"/>
            <w:vAlign w:val="bottom"/>
          </w:tcPr>
          <w:p w14:paraId="5BF81454" w14:textId="77777777" w:rsidR="007517D7" w:rsidRPr="002365D3" w:rsidRDefault="007517D7" w:rsidP="00261B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730B028" w14:textId="0F4CE9A5" w:rsidR="007517D7" w:rsidRPr="002365D3" w:rsidRDefault="007517D7" w:rsidP="00261B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(17)</w:t>
            </w:r>
          </w:p>
        </w:tc>
        <w:tc>
          <w:tcPr>
            <w:tcW w:w="90" w:type="dxa"/>
            <w:vAlign w:val="bottom"/>
          </w:tcPr>
          <w:p w14:paraId="01E2DFFA" w14:textId="77777777" w:rsidR="007517D7" w:rsidRPr="002365D3" w:rsidRDefault="007517D7" w:rsidP="00261B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7B72D71" w14:textId="75EF141C" w:rsidR="007517D7" w:rsidRPr="002365D3" w:rsidRDefault="007517D7" w:rsidP="00261B5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(38)</w:t>
            </w:r>
          </w:p>
        </w:tc>
        <w:tc>
          <w:tcPr>
            <w:tcW w:w="90" w:type="dxa"/>
            <w:vAlign w:val="bottom"/>
          </w:tcPr>
          <w:p w14:paraId="49574E06" w14:textId="77777777" w:rsidR="007517D7" w:rsidRPr="002365D3" w:rsidRDefault="007517D7" w:rsidP="00261B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592468" w14:textId="3039B1D1" w:rsidR="007517D7" w:rsidRPr="002365D3" w:rsidRDefault="007517D7" w:rsidP="00261B5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157</w:t>
            </w:r>
          </w:p>
        </w:tc>
      </w:tr>
      <w:tr w:rsidR="007517D7" w:rsidRPr="002365D3" w14:paraId="270DE371" w14:textId="77777777" w:rsidTr="00261B58">
        <w:trPr>
          <w:trHeight w:val="360"/>
        </w:trPr>
        <w:tc>
          <w:tcPr>
            <w:tcW w:w="4230" w:type="dxa"/>
            <w:vAlign w:val="bottom"/>
          </w:tcPr>
          <w:p w14:paraId="673C8ED3" w14:textId="272DEC40" w:rsidR="007517D7" w:rsidRPr="002365D3" w:rsidRDefault="00F20A22" w:rsidP="001A7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กำไร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="007517D7"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="007517D7"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ที่โอนจากเงินสำรองป้องกันความเสี่ยงเข้ากำไรหรือขาดทุน</w:t>
            </w:r>
          </w:p>
        </w:tc>
        <w:tc>
          <w:tcPr>
            <w:tcW w:w="1008" w:type="dxa"/>
            <w:vAlign w:val="bottom"/>
          </w:tcPr>
          <w:p w14:paraId="19401C6E" w14:textId="015FC676" w:rsidR="007517D7" w:rsidRPr="002365D3" w:rsidRDefault="007517D7" w:rsidP="00261B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(131)</w:t>
            </w:r>
          </w:p>
        </w:tc>
        <w:tc>
          <w:tcPr>
            <w:tcW w:w="90" w:type="dxa"/>
            <w:vAlign w:val="bottom"/>
          </w:tcPr>
          <w:p w14:paraId="4B8F7164" w14:textId="77777777" w:rsidR="007517D7" w:rsidRPr="002365D3" w:rsidRDefault="007517D7" w:rsidP="00261B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DE377" w14:textId="237610A0" w:rsidR="007517D7" w:rsidRPr="002365D3" w:rsidRDefault="007517D7" w:rsidP="00261B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proofErr w:type="gramStart"/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81)*</w:t>
            </w:r>
            <w:proofErr w:type="gramEnd"/>
          </w:p>
        </w:tc>
        <w:tc>
          <w:tcPr>
            <w:tcW w:w="90" w:type="dxa"/>
            <w:vAlign w:val="bottom"/>
          </w:tcPr>
          <w:p w14:paraId="1F0C39C7" w14:textId="77777777" w:rsidR="007517D7" w:rsidRPr="002365D3" w:rsidRDefault="007517D7" w:rsidP="00261B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3115033" w14:textId="5E542CA1" w:rsidR="007517D7" w:rsidRPr="002365D3" w:rsidRDefault="007517D7" w:rsidP="00261B5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(131)</w:t>
            </w:r>
          </w:p>
        </w:tc>
        <w:tc>
          <w:tcPr>
            <w:tcW w:w="90" w:type="dxa"/>
            <w:vAlign w:val="bottom"/>
          </w:tcPr>
          <w:p w14:paraId="3A3E8440" w14:textId="77777777" w:rsidR="007517D7" w:rsidRPr="002365D3" w:rsidRDefault="007517D7" w:rsidP="00261B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646F48" w14:textId="77877A91" w:rsidR="007517D7" w:rsidRPr="002365D3" w:rsidRDefault="007517D7" w:rsidP="00261B5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(209)</w:t>
            </w:r>
          </w:p>
        </w:tc>
      </w:tr>
    </w:tbl>
    <w:p w14:paraId="6FA30625" w14:textId="5910D3C5" w:rsidR="007517D7" w:rsidRPr="002365D3" w:rsidRDefault="007517D7" w:rsidP="007517D7">
      <w:pPr>
        <w:pStyle w:val="BodyText"/>
        <w:spacing w:before="80" w:after="80"/>
        <w:ind w:left="1080" w:right="29"/>
        <w:jc w:val="thaiDistribute"/>
        <w:outlineLvl w:val="0"/>
        <w:rPr>
          <w:rFonts w:ascii="CordiaUPC" w:hAnsi="CordiaUPC" w:cs="CordiaUPC"/>
          <w:color w:val="000000"/>
          <w:sz w:val="22"/>
          <w:szCs w:val="22"/>
          <w:cs/>
          <w:lang w:val="en-US"/>
        </w:rPr>
      </w:pPr>
      <w:r w:rsidRPr="002365D3">
        <w:rPr>
          <w:rFonts w:ascii="CordiaUPC" w:hAnsi="CordiaUPC" w:cs="CordiaUPC" w:hint="cs"/>
          <w:color w:val="000000"/>
          <w:sz w:val="22"/>
          <w:szCs w:val="22"/>
          <w:cs/>
          <w:lang w:val="en-US"/>
        </w:rPr>
        <w:t>* รวมกำไรจากการยกเลิกตราสารป้องกันความเสี่ยง</w:t>
      </w:r>
    </w:p>
    <w:p w14:paraId="5FA954F0" w14:textId="625F2881" w:rsidR="007517D7" w:rsidRPr="002365D3" w:rsidRDefault="00751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77A1CD67" w14:textId="1551E1E1" w:rsidR="004D5D4C" w:rsidRPr="002365D3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01533927" w14:textId="70C43A6C" w:rsidR="004D5D4C" w:rsidRPr="002365D3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33023659" w14:textId="76EBD61C" w:rsidR="004D5D4C" w:rsidRPr="002365D3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5081F1F2" w14:textId="242BC1D5" w:rsidR="004D5D4C" w:rsidRPr="002365D3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3DB7D7F4" w14:textId="50E481BC" w:rsidR="004D5D4C" w:rsidRPr="002365D3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F617434" w14:textId="77777777" w:rsidR="008E2E7B" w:rsidRDefault="008E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C908B15" w14:textId="2EE2D711" w:rsidR="00C91ED4" w:rsidRPr="002365D3" w:rsidRDefault="00C91ED4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1</w:t>
      </w:r>
      <w:r w:rsidR="002A7497" w:rsidRPr="002365D3">
        <w:rPr>
          <w:rFonts w:ascii="CordiaUPC" w:hAnsi="CordiaUPC" w:cs="CordiaUPC"/>
          <w:b/>
          <w:bCs/>
          <w:sz w:val="26"/>
          <w:szCs w:val="26"/>
          <w:lang w:bidi="th-TH"/>
        </w:rPr>
        <w:t>1</w:t>
      </w:r>
      <w:r w:rsidRPr="002365D3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เงินลงทุนสุทธิ</w:t>
      </w:r>
    </w:p>
    <w:p w14:paraId="589D3E5C" w14:textId="77777777" w:rsidR="00B8551D" w:rsidRPr="002365D3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6F349A3" w14:textId="781CCBEE" w:rsidR="00C91ED4" w:rsidRPr="002365D3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2A7497"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61AD193C" w14:textId="77777777" w:rsidR="00B8551D" w:rsidRPr="002365D3" w:rsidRDefault="00B8551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5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80"/>
        <w:gridCol w:w="1170"/>
        <w:gridCol w:w="180"/>
        <w:gridCol w:w="1260"/>
        <w:gridCol w:w="180"/>
        <w:gridCol w:w="1261"/>
      </w:tblGrid>
      <w:tr w:rsidR="001F2F4D" w:rsidRPr="002365D3" w14:paraId="07C3EBFF" w14:textId="1E274DB8" w:rsidTr="001F2F4D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4E5CE202" w14:textId="55BC4EED" w:rsidR="001F2F4D" w:rsidRPr="002365D3" w:rsidRDefault="001F2F4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491" w:type="dxa"/>
            <w:gridSpan w:val="7"/>
          </w:tcPr>
          <w:p w14:paraId="64DD4948" w14:textId="677C1AD7" w:rsidR="001F2F4D" w:rsidRPr="002365D3" w:rsidRDefault="001F2F4D" w:rsidP="009F44D6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1F2F4D" w:rsidRPr="002365D3" w14:paraId="678A9263" w14:textId="77777777" w:rsidTr="001F2F4D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04DB523F" w14:textId="77777777" w:rsidR="001F2F4D" w:rsidRPr="002365D3" w:rsidRDefault="001F2F4D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4B4FB3E" w14:textId="569F5BBC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ราคาทุนตัดจำหน่าย/มูลค่ายุติธรรม</w:t>
            </w:r>
          </w:p>
        </w:tc>
        <w:tc>
          <w:tcPr>
            <w:tcW w:w="180" w:type="dxa"/>
          </w:tcPr>
          <w:p w14:paraId="2CB057FF" w14:textId="77777777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1" w:type="dxa"/>
            <w:gridSpan w:val="3"/>
          </w:tcPr>
          <w:p w14:paraId="12AF3B81" w14:textId="7225BC29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1F2F4D" w:rsidRPr="002365D3" w14:paraId="71AE4CFA" w14:textId="18514D43" w:rsidTr="001F2F4D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02414ED0" w14:textId="701CE1FC" w:rsidR="001F2F4D" w:rsidRPr="002365D3" w:rsidRDefault="001F2F4D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0CA54" w14:textId="65B2900E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EB5D0" w14:textId="77777777" w:rsidR="001F2F4D" w:rsidRPr="002365D3" w:rsidRDefault="001F2F4D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719000" w14:textId="0E4D5D74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405F3D22" w14:textId="77777777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6327C15E" w14:textId="042CA915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CFBD047" w14:textId="77777777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20DD1B8" w14:textId="3C53C4D8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2564</w:t>
            </w:r>
          </w:p>
        </w:tc>
      </w:tr>
      <w:tr w:rsidR="001F2F4D" w:rsidRPr="002365D3" w14:paraId="14AABE72" w14:textId="6733332B" w:rsidTr="0010180E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74FC3A3B" w14:textId="5AE6165F" w:rsidR="001F2F4D" w:rsidRPr="002365D3" w:rsidRDefault="001F2F4D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071A3D35" w14:textId="41870315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7507DE7E" w14:textId="77777777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1" w:type="dxa"/>
            <w:gridSpan w:val="3"/>
          </w:tcPr>
          <w:p w14:paraId="323EE2B9" w14:textId="251C7EEF" w:rsidR="001F2F4D" w:rsidRPr="002365D3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F2F4D" w:rsidRPr="002365D3" w14:paraId="148F4CF5" w14:textId="318CA57B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8EE3D06" w14:textId="77777777" w:rsidR="001F2F4D" w:rsidRPr="002365D3" w:rsidRDefault="001F2F4D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558EAFC" w14:textId="31BD5EE5" w:rsidR="001F2F4D" w:rsidRPr="002365D3" w:rsidRDefault="001F2F4D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D9AA18" w14:textId="77777777" w:rsidR="001F2F4D" w:rsidRPr="002365D3" w:rsidRDefault="001F2F4D" w:rsidP="009C206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5F1E14" w14:textId="77777777" w:rsidR="001F2F4D" w:rsidRPr="002365D3" w:rsidRDefault="001F2F4D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11CA6C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C7F006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5816703" w14:textId="49EF777E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70D27FC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</w:tcPr>
          <w:p w14:paraId="7BB52417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F2F4D" w:rsidRPr="002365D3" w14:paraId="446F53A7" w14:textId="6F368056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887FD90" w14:textId="6498FECB" w:rsidR="001F2F4D" w:rsidRPr="002365D3" w:rsidRDefault="001F2F4D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AA02CB" w14:textId="027CBD1F" w:rsidR="001F2F4D" w:rsidRPr="002365D3" w:rsidRDefault="00CA178A" w:rsidP="004D5D4C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49,12</w:t>
            </w:r>
            <w:r w:rsidR="00316989"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39E849" w14:textId="77777777" w:rsidR="001F2F4D" w:rsidRPr="002365D3" w:rsidRDefault="001F2F4D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0F763" w14:textId="4851D5A2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DD5B0C4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6D1A3552" w14:textId="4B4FC216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8A9071A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1" w:type="dxa"/>
          </w:tcPr>
          <w:p w14:paraId="18E6585C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1F2F4D" w:rsidRPr="002365D3" w14:paraId="560316A2" w14:textId="57D8714D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DE8FA77" w14:textId="77777777" w:rsidR="001F2F4D" w:rsidRPr="002365D3" w:rsidRDefault="001F2F4D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F3065" w14:textId="1019B732" w:rsidR="001F2F4D" w:rsidRPr="002365D3" w:rsidRDefault="00CA178A" w:rsidP="004D5D4C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1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49,12</w:t>
            </w:r>
            <w:r w:rsidR="00316989" w:rsidRPr="002365D3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B08329" w14:textId="77777777" w:rsidR="001F2F4D" w:rsidRPr="002365D3" w:rsidRDefault="001F2F4D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48806" w14:textId="5CFE9A7F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0163FB2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3EF6262A" w14:textId="19EB39D4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D32AEA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1" w:type="dxa"/>
          </w:tcPr>
          <w:p w14:paraId="257F7370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1F2F4D" w:rsidRPr="002365D3" w14:paraId="673188D2" w14:textId="257C48B6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F88377E" w14:textId="77777777" w:rsidR="001F2F4D" w:rsidRPr="002365D3" w:rsidRDefault="001F2F4D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DCE6" w14:textId="18911659" w:rsidR="001F2F4D" w:rsidRPr="002365D3" w:rsidRDefault="00CA178A" w:rsidP="004D5D4C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</w:t>
            </w:r>
            <w:r w:rsidR="00316989"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D74AA8" w14:textId="77777777" w:rsidR="001F2F4D" w:rsidRPr="002365D3" w:rsidRDefault="001F2F4D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7E67A" w14:textId="17FB4A5A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AACCE4F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492016EC" w14:textId="20968D05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722C39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1" w:type="dxa"/>
          </w:tcPr>
          <w:p w14:paraId="2BFE2A5C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1F2F4D" w:rsidRPr="002365D3" w14:paraId="59BA5B1B" w14:textId="50ABE6C2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25ACA76" w14:textId="77777777" w:rsidR="001F2F4D" w:rsidRPr="002365D3" w:rsidRDefault="001F2F4D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7B28" w14:textId="518674E5" w:rsidR="001F2F4D" w:rsidRPr="002365D3" w:rsidRDefault="00CA178A" w:rsidP="004D5D4C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15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49,106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BAA723" w14:textId="77777777" w:rsidR="001F2F4D" w:rsidRPr="002365D3" w:rsidRDefault="001F2F4D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AE259" w14:textId="66B45302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66FFD20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278B0239" w14:textId="62739034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7F95FF0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1" w:type="dxa"/>
          </w:tcPr>
          <w:p w14:paraId="6DC08A6C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1F2F4D" w:rsidRPr="002365D3" w14:paraId="21D0A5C0" w14:textId="0E8B4B4C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BC3DAD3" w14:textId="2B5AA6AC" w:rsidR="001F2F4D" w:rsidRPr="002365D3" w:rsidRDefault="001F2F4D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F74CC0" w14:textId="77777777" w:rsidR="001F2F4D" w:rsidRPr="002365D3" w:rsidRDefault="001F2F4D" w:rsidP="00D32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4842C6" w14:textId="77777777" w:rsidR="001F2F4D" w:rsidRPr="002365D3" w:rsidRDefault="001F2F4D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36791B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8BD1675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7F94291" w14:textId="114E6D20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F09C18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</w:tcPr>
          <w:p w14:paraId="10D4520B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F2F4D" w:rsidRPr="002365D3" w14:paraId="028E6AA5" w14:textId="3C5C22A6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BFB5440" w14:textId="77777777" w:rsidR="001F2F4D" w:rsidRPr="002365D3" w:rsidRDefault="001F2F4D" w:rsidP="0016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DCEFCFB" w14:textId="63DBE31B" w:rsidR="001F2F4D" w:rsidRPr="002365D3" w:rsidRDefault="001F2F4D" w:rsidP="0016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F1CE6" w14:textId="77777777" w:rsidR="001F2F4D" w:rsidRPr="002365D3" w:rsidRDefault="001F2F4D" w:rsidP="00166FE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A474DA" w14:textId="77777777" w:rsidR="001F2F4D" w:rsidRPr="002365D3" w:rsidRDefault="001F2F4D" w:rsidP="00166FE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3AC1B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07091B1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0DD5B31" w14:textId="591331F6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D59AF6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</w:tcPr>
          <w:p w14:paraId="35AA0C0D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F2F4D" w:rsidRPr="002365D3" w14:paraId="05BB159E" w14:textId="3489B26D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7162930" w14:textId="64C1E8D3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36DEBE" w14:textId="7D1C2367" w:rsidR="001F2F4D" w:rsidRPr="002365D3" w:rsidRDefault="00CA178A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137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11</w:t>
            </w:r>
            <w:r w:rsidR="00F01FCB"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C03B9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7D534" w14:textId="7E0DE31B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151,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561</w:t>
            </w:r>
          </w:p>
        </w:tc>
        <w:tc>
          <w:tcPr>
            <w:tcW w:w="180" w:type="dxa"/>
          </w:tcPr>
          <w:p w14:paraId="5398FF63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3D206D" w14:textId="15009D23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A2742A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18EC80E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F2F4D" w:rsidRPr="002365D3" w14:paraId="32253978" w14:textId="7D9D8D5C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20E9652" w14:textId="75CE77B2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A978B9" w14:textId="3EC1D92A" w:rsidR="001F2F4D" w:rsidRPr="002365D3" w:rsidRDefault="00CA178A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9,388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88F5C6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498FFA" w14:textId="0CD2CF4B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11,9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92</w:t>
            </w:r>
          </w:p>
        </w:tc>
        <w:tc>
          <w:tcPr>
            <w:tcW w:w="180" w:type="dxa"/>
          </w:tcPr>
          <w:p w14:paraId="685B1D39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BA5415" w14:textId="2F8A513B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83E5FE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044FF2E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F2F4D" w:rsidRPr="002365D3" w14:paraId="12E8862F" w14:textId="11FE4BD3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D935CF9" w14:textId="0E672BD1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288A9" w14:textId="33F61D0F" w:rsidR="001F2F4D" w:rsidRPr="002365D3" w:rsidRDefault="00CA178A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12,966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18AD2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76271" w14:textId="2708B3EA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13,786</w:t>
            </w:r>
          </w:p>
        </w:tc>
        <w:tc>
          <w:tcPr>
            <w:tcW w:w="180" w:type="dxa"/>
          </w:tcPr>
          <w:p w14:paraId="7719355D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657E52" w14:textId="0A7CF6EA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FCE16A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3AF9566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F2F4D" w:rsidRPr="002365D3" w14:paraId="61F22E5C" w14:textId="62034949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FAD9D6F" w14:textId="13EADA53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D8E62" w14:textId="759933C7" w:rsidR="001F2F4D" w:rsidRPr="002365D3" w:rsidRDefault="00CA178A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159,4</w:t>
            </w:r>
            <w:r w:rsidR="00F01FCB"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CBFE06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CFD67" w14:textId="33C64C1D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</w:rPr>
              <w:t>177,33</w:t>
            </w: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14:paraId="1ADA68D5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D01273" w14:textId="1D212022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0" w:type="dxa"/>
          </w:tcPr>
          <w:p w14:paraId="61A41079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1" w:type="dxa"/>
          </w:tcPr>
          <w:p w14:paraId="331F708E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1F2F4D" w:rsidRPr="002365D3" w14:paraId="74ABE3E0" w14:textId="582DB4CD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BACAA71" w14:textId="77777777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38B90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DDFD57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CA6E9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1A2EB4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ADB78F6" w14:textId="47F47ADC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C9371A3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</w:tcPr>
          <w:p w14:paraId="6C7E05AB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F2F4D" w:rsidRPr="002365D3" w14:paraId="1B5248F0" w14:textId="39AC7239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A172081" w14:textId="5962C395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46D5F9" w14:textId="37F06965" w:rsidR="001F2F4D" w:rsidRPr="002365D3" w:rsidRDefault="00CA178A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972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8B7484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01DB9A" w14:textId="3CF61D2C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953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966FC05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3D35AB" w14:textId="4C7E6EA1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A516360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</w:tcPr>
          <w:p w14:paraId="27A6CD59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1F2F4D" w:rsidRPr="002365D3" w14:paraId="6BB8057A" w14:textId="4520A49A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7330F34" w14:textId="77777777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DB3387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54A2A0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EFB323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CA9C9C4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303D00B" w14:textId="6EDF0403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0661B7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</w:tcPr>
          <w:p w14:paraId="1057768C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F2F4D" w:rsidRPr="002365D3" w14:paraId="1C54D64C" w14:textId="77777777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3FA05DC" w14:textId="77777777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07FCA6CF" w14:textId="6FF25041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97FB71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95BFEC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F0781B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966CC8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63C9D91" w14:textId="18AE6CF3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E75A3E2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</w:tcPr>
          <w:p w14:paraId="321CF7A2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F2F4D" w:rsidRPr="002365D3" w14:paraId="46109AA5" w14:textId="77777777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76011A0" w14:textId="76A3127F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90E22C" w14:textId="06CE4B6F" w:rsidR="001F2F4D" w:rsidRPr="002365D3" w:rsidRDefault="00CA178A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416A8E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A1A8BE" w14:textId="37DE5020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198</w:t>
            </w:r>
          </w:p>
        </w:tc>
        <w:tc>
          <w:tcPr>
            <w:tcW w:w="180" w:type="dxa"/>
          </w:tcPr>
          <w:p w14:paraId="180092A4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CD37516" w14:textId="371E00C9" w:rsidR="001F2F4D" w:rsidRPr="002365D3" w:rsidRDefault="00F7725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73FB4C6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3206B312" w14:textId="6651BC38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</w:tr>
      <w:tr w:rsidR="001F2F4D" w:rsidRPr="002365D3" w14:paraId="293129AF" w14:textId="77777777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AE8B688" w14:textId="690985E6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AF567A" w14:textId="45D345E8" w:rsidR="001F2F4D" w:rsidRPr="002365D3" w:rsidRDefault="00CA178A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2,676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53C58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8D463" w14:textId="66B4B10B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686</w:t>
            </w:r>
          </w:p>
        </w:tc>
        <w:tc>
          <w:tcPr>
            <w:tcW w:w="180" w:type="dxa"/>
          </w:tcPr>
          <w:p w14:paraId="3365EBFD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C389A55" w14:textId="5BDB3E29" w:rsidR="001F2F4D" w:rsidRPr="002365D3" w:rsidRDefault="00F7725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169</w:t>
            </w:r>
          </w:p>
        </w:tc>
        <w:tc>
          <w:tcPr>
            <w:tcW w:w="180" w:type="dxa"/>
          </w:tcPr>
          <w:p w14:paraId="4285637B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12462CCB" w14:textId="68AE8E2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135</w:t>
            </w:r>
          </w:p>
        </w:tc>
      </w:tr>
      <w:tr w:rsidR="001F2F4D" w:rsidRPr="002365D3" w14:paraId="0B04CB89" w14:textId="77777777" w:rsidTr="00BF66F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4B0FB0D" w14:textId="77777777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436B0F2B" w14:textId="249BFD23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AFFF" w14:textId="552DAF32" w:rsidR="001F2F4D" w:rsidRPr="002365D3" w:rsidRDefault="00CA178A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39BF7F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460B4" w14:textId="3CF8CF88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54A4353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1778B3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2BAE8CB8" w14:textId="1F7E0E2C" w:rsidR="00F7725D" w:rsidRPr="002365D3" w:rsidRDefault="00F7725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2593294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2F63966" w14:textId="0B9057E5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</w:tr>
      <w:tr w:rsidR="004D5D4C" w:rsidRPr="002365D3" w14:paraId="5E2C4814" w14:textId="77777777" w:rsidTr="00261B58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EEFC320" w14:textId="3FA5E434" w:rsidR="004D5D4C" w:rsidRPr="002365D3" w:rsidRDefault="004D5D4C" w:rsidP="004D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D70EC" w14:textId="73BA1B9C" w:rsidR="004D5D4C" w:rsidRPr="002365D3" w:rsidRDefault="004D5D4C" w:rsidP="004D5D4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2,856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206D2" w14:textId="77777777" w:rsidR="004D5D4C" w:rsidRPr="002365D3" w:rsidRDefault="004D5D4C" w:rsidP="004D5D4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C6E26" w14:textId="303E7AC2" w:rsidR="004D5D4C" w:rsidRPr="002365D3" w:rsidRDefault="004D5D4C" w:rsidP="004D5D4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2,89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D990F9B" w14:textId="77777777" w:rsidR="004D5D4C" w:rsidRPr="002365D3" w:rsidRDefault="004D5D4C" w:rsidP="004D5D4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A62B2" w14:textId="4D322A89" w:rsidR="004D5D4C" w:rsidRPr="002365D3" w:rsidRDefault="004D5D4C" w:rsidP="004D5D4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169</w:t>
            </w:r>
          </w:p>
        </w:tc>
        <w:tc>
          <w:tcPr>
            <w:tcW w:w="180" w:type="dxa"/>
          </w:tcPr>
          <w:p w14:paraId="1A193E07" w14:textId="77777777" w:rsidR="004D5D4C" w:rsidRPr="002365D3" w:rsidRDefault="004D5D4C" w:rsidP="004D5D4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D5394" w14:textId="3B88AAFB" w:rsidR="004D5D4C" w:rsidRPr="002365D3" w:rsidRDefault="004D5D4C" w:rsidP="004D5D4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135</w:t>
            </w:r>
          </w:p>
        </w:tc>
      </w:tr>
      <w:tr w:rsidR="001F2F4D" w:rsidRPr="002365D3" w14:paraId="47944DC0" w14:textId="77777777" w:rsidTr="00BF66F7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51453BD" w14:textId="77777777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D6FF9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1D761A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8AAB3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A977157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C95432" w14:textId="13F8606A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2AFBA5C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A8D3E1A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F2F4D" w:rsidRPr="002365D3" w14:paraId="0B1E59BC" w14:textId="77777777" w:rsidTr="001F2F4D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A9C92B2" w14:textId="5A307788" w:rsidR="001F2F4D" w:rsidRPr="002365D3" w:rsidRDefault="001F2F4D" w:rsidP="001F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B4A0FC" w14:textId="5CAF761E" w:rsidR="001F2F4D" w:rsidRPr="002365D3" w:rsidRDefault="00CA178A" w:rsidP="001F2F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211,43</w:t>
            </w:r>
            <w:r w:rsidR="00F01FCB"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90DA29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0E1EFB" w14:textId="4BD42A48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180,229</w:t>
            </w:r>
          </w:p>
        </w:tc>
        <w:tc>
          <w:tcPr>
            <w:tcW w:w="180" w:type="dxa"/>
          </w:tcPr>
          <w:p w14:paraId="66D19683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3C72C9E" w14:textId="5EE3DE3C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B079465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</w:tcPr>
          <w:p w14:paraId="7CD4CF37" w14:textId="77777777" w:rsidR="001F2F4D" w:rsidRPr="002365D3" w:rsidRDefault="001F2F4D" w:rsidP="001F2F4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</w:tbl>
    <w:p w14:paraId="716FD5AA" w14:textId="77777777" w:rsidR="00D9343B" w:rsidRPr="002365D3" w:rsidRDefault="00D9343B" w:rsidP="00E77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0C87B781" w14:textId="142BDAA6" w:rsidR="00E77735" w:rsidRPr="002365D3" w:rsidRDefault="00E77735" w:rsidP="00E77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lastRenderedPageBreak/>
        <w:t>ในเดือนมิถุนายน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</w:rPr>
        <w:t>2565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ธนาคารได้ริเริ่มโมเดลธุรกิจใหม่สำหรับเงินลงทุนในตราสารหนี้ที่ถือเพื่อรับกระแสเงินสดตามสัญญา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และทบทวนการจัดประเภทเงินลงทุนให้สอดคล้องกับวัตถุประสงค์ของการลงทุน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โดยธนาคารได้ทำการโอนเงินลงทุนในตราสารหนี้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ซึ่งมีมูลค่าตามบัญชีจำนวน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B43440" w:rsidRPr="002365D3">
        <w:rPr>
          <w:rFonts w:ascii="CordiaUPC" w:hAnsi="CordiaUPC" w:cs="CordiaUPC"/>
          <w:color w:val="000000"/>
          <w:sz w:val="26"/>
          <w:szCs w:val="26"/>
        </w:rPr>
        <w:t>21,253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จากเงินลงทุนในตราสารหนี้ที่วัดมูลค่าด้วยมูลค่ายุติธรรมผ่านกำไรขาดทุนเบ็ดเสร็จอื่นไปเป็นเงินลงทุนในตราสารหนี้ที่วัดมูลค่าด้วยราคาทุนตัดจำหน่าย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และกลับรายการขาดทุนที่ยังไม่เกิดขึ้นจริงที่เกี่ยวข้องกับเงินลงทุนที่โอนเปลี่ยนประเภท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จำนวน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B43440" w:rsidRPr="002365D3">
        <w:rPr>
          <w:rFonts w:ascii="CordiaUPC" w:hAnsi="CordiaUPC" w:cs="CordiaUPC"/>
          <w:color w:val="000000"/>
          <w:sz w:val="26"/>
          <w:szCs w:val="26"/>
        </w:rPr>
        <w:t>1,932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ล้านบาทในกำไรขาดทุนเบ็ดเสร็จอื่น</w:t>
      </w:r>
    </w:p>
    <w:p w14:paraId="4D978BE1" w14:textId="77777777" w:rsidR="00E77735" w:rsidRPr="002365D3" w:rsidRDefault="00E77735" w:rsidP="00E77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07CF9975" w14:textId="57AA3D74" w:rsidR="00D47E9C" w:rsidRPr="002365D3" w:rsidRDefault="005F2E89" w:rsidP="00E77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วันที่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31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2565 </w:t>
      </w:r>
      <w:r w:rsidR="00E77735" w:rsidRPr="002365D3">
        <w:rPr>
          <w:rFonts w:ascii="CordiaUPC" w:hAnsi="CordiaUPC" w:cs="CordiaUPC" w:hint="cs"/>
          <w:color w:val="000000"/>
          <w:sz w:val="26"/>
          <w:szCs w:val="26"/>
          <w:cs/>
        </w:rPr>
        <w:t>เงินลงทุนที่โอนเปลี่ยนประเภทมีมูลค่ายุติธรรม</w:t>
      </w:r>
      <w:r w:rsidR="00E77735"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E77735" w:rsidRPr="002365D3">
        <w:rPr>
          <w:rFonts w:ascii="CordiaUPC" w:hAnsi="CordiaUPC" w:cs="CordiaUPC" w:hint="cs"/>
          <w:color w:val="000000"/>
          <w:sz w:val="26"/>
          <w:szCs w:val="26"/>
          <w:cs/>
        </w:rPr>
        <w:t>จำนวน</w:t>
      </w:r>
      <w:r w:rsidR="00E77735"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CC75DB" w:rsidRPr="002365D3">
        <w:rPr>
          <w:rFonts w:ascii="CordiaUPC" w:hAnsi="CordiaUPC" w:cs="CordiaUPC"/>
          <w:color w:val="000000"/>
          <w:sz w:val="26"/>
          <w:szCs w:val="26"/>
        </w:rPr>
        <w:t>20,232</w:t>
      </w:r>
      <w:r w:rsidR="00E77735"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E77735" w:rsidRPr="002365D3">
        <w:rPr>
          <w:rFonts w:ascii="CordiaUPC" w:hAnsi="CordiaUPC" w:cs="CordiaUPC" w:hint="cs"/>
          <w:color w:val="000000"/>
          <w:sz w:val="26"/>
          <w:szCs w:val="26"/>
          <w:cs/>
        </w:rPr>
        <w:t>ล้านบาท</w:t>
      </w:r>
      <w:r w:rsidR="00E77735"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E77735" w:rsidRPr="002365D3">
        <w:rPr>
          <w:rFonts w:ascii="CordiaUPC" w:hAnsi="CordiaUPC" w:cs="CordiaUPC" w:hint="cs"/>
          <w:color w:val="000000"/>
          <w:sz w:val="26"/>
          <w:szCs w:val="26"/>
          <w:cs/>
        </w:rPr>
        <w:t>และมีขาดทุนที่ยังไม่เกิดขึ้นจริงจำนวน</w:t>
      </w:r>
      <w:r w:rsidR="00E77735"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CC75DB" w:rsidRPr="002365D3">
        <w:rPr>
          <w:rFonts w:ascii="CordiaUPC" w:hAnsi="CordiaUPC" w:cs="CordiaUPC"/>
          <w:color w:val="000000"/>
          <w:sz w:val="26"/>
          <w:szCs w:val="26"/>
        </w:rPr>
        <w:t>1,022</w:t>
      </w:r>
      <w:r w:rsidR="00E77735"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E77735" w:rsidRPr="002365D3">
        <w:rPr>
          <w:rFonts w:ascii="CordiaUPC" w:hAnsi="CordiaUPC" w:cs="CordiaUPC" w:hint="cs"/>
          <w:color w:val="000000"/>
          <w:sz w:val="26"/>
          <w:szCs w:val="26"/>
          <w:cs/>
        </w:rPr>
        <w:t>ล้านบาท</w:t>
      </w:r>
      <w:r w:rsidR="00E77735"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E77735" w:rsidRPr="002365D3">
        <w:rPr>
          <w:rFonts w:ascii="CordiaUPC" w:hAnsi="CordiaUPC" w:cs="CordiaUPC" w:hint="cs"/>
          <w:color w:val="000000"/>
          <w:sz w:val="26"/>
          <w:szCs w:val="26"/>
          <w:cs/>
        </w:rPr>
        <w:t>ซึ่งจะต้องรับรู้ในกำไรขาดทุนเบ็ดเสร็จอื่นหากไม่ได้มีการเปลี่ยนประเภทเงินลงทุน</w:t>
      </w:r>
    </w:p>
    <w:p w14:paraId="1E7441EB" w14:textId="77777777" w:rsidR="00464836" w:rsidRPr="002365D3" w:rsidRDefault="00464836" w:rsidP="00C74D92">
      <w:pPr>
        <w:pStyle w:val="BodyText3"/>
        <w:tabs>
          <w:tab w:val="left" w:pos="720"/>
        </w:tabs>
        <w:ind w:right="576"/>
        <w:outlineLvl w:val="0"/>
        <w:rPr>
          <w:rFonts w:ascii="Cordia New" w:eastAsia="Angsana New"/>
          <w:b/>
          <w:bCs/>
          <w:sz w:val="26"/>
          <w:szCs w:val="26"/>
        </w:rPr>
      </w:pPr>
    </w:p>
    <w:p w14:paraId="69887F93" w14:textId="761AD3B0" w:rsidR="00464836" w:rsidRPr="002365D3" w:rsidRDefault="00CE2940" w:rsidP="00464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11.2</w:t>
      </w:r>
      <w:r w:rsidR="00464836" w:rsidRPr="002365D3">
        <w:rPr>
          <w:rFonts w:ascii="CordiaUPC" w:hAnsi="CordiaUPC" w:cs="CordiaUPC"/>
          <w:b/>
          <w:bCs/>
          <w:color w:val="000000"/>
          <w:sz w:val="26"/>
          <w:szCs w:val="26"/>
          <w:cs/>
        </w:rPr>
        <w:t xml:space="preserve"> </w:t>
      </w:r>
      <w:r w:rsidR="00C74D92" w:rsidRPr="002365D3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464836" w:rsidRPr="002365D3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34931181" w14:textId="59B9EF02" w:rsidR="00464836" w:rsidRDefault="00464836" w:rsidP="00464836">
      <w:pPr>
        <w:pStyle w:val="BodyText3"/>
        <w:tabs>
          <w:tab w:val="clear" w:pos="54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cs/>
          <w:lang w:val="en-GB"/>
        </w:rPr>
      </w:pPr>
      <w:r w:rsidRPr="002365D3">
        <w:rPr>
          <w:rFonts w:ascii="CordiaUPC" w:eastAsia="Angsana New" w:hAnsi="CordiaUPC" w:cs="CordiaUPC"/>
          <w:sz w:val="26"/>
          <w:szCs w:val="26"/>
          <w:cs/>
          <w:lang w:val="en-GB"/>
        </w:rPr>
        <w:t>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เกิดจากการขายและ</w:t>
      </w:r>
      <w:r w:rsidR="00C74D92" w:rsidRPr="002365D3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การ</w:t>
      </w:r>
      <w:r w:rsidRPr="002365D3">
        <w:rPr>
          <w:rFonts w:ascii="CordiaUPC" w:eastAsia="Angsana New" w:hAnsi="CordiaUPC" w:cs="CordiaUPC"/>
          <w:sz w:val="26"/>
          <w:szCs w:val="26"/>
          <w:cs/>
          <w:lang w:val="en-GB"/>
        </w:rPr>
        <w:t>ลดสัดส่วนการถือหุ้น</w:t>
      </w:r>
      <w:r w:rsidR="00C74D92" w:rsidRPr="002365D3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2365D3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โดยการตัดรายการในระหว่างปีสิ้นสุดวันที่ </w:t>
      </w:r>
      <w:r w:rsidRPr="002365D3">
        <w:rPr>
          <w:rFonts w:ascii="CordiaUPC" w:eastAsia="Angsana New" w:hAnsi="CordiaUPC" w:cs="CordiaUPC"/>
          <w:sz w:val="26"/>
          <w:szCs w:val="26"/>
        </w:rPr>
        <w:t>31</w:t>
      </w:r>
      <w:r w:rsidRPr="002365D3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ธันวาคม </w:t>
      </w:r>
      <w:r w:rsidRPr="002365D3">
        <w:rPr>
          <w:rFonts w:ascii="CordiaUPC" w:eastAsia="Angsana New" w:hAnsi="CordiaUPC" w:cs="CordiaUPC"/>
          <w:sz w:val="26"/>
          <w:szCs w:val="26"/>
        </w:rPr>
        <w:t>2565</w:t>
      </w:r>
      <w:r w:rsidRPr="002365D3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 w:rsidRPr="002365D3">
        <w:rPr>
          <w:rFonts w:ascii="CordiaUPC" w:eastAsia="Angsana New" w:hAnsi="CordiaUPC" w:cs="CordiaUPC"/>
          <w:sz w:val="26"/>
          <w:szCs w:val="26"/>
        </w:rPr>
        <w:t>2564</w:t>
      </w:r>
      <w:r w:rsidRPr="002365D3">
        <w:rPr>
          <w:rFonts w:ascii="CordiaUPC" w:eastAsia="Angsana 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 New" w:hAnsi="CordiaUPC" w:cs="CordiaUPC"/>
          <w:sz w:val="26"/>
          <w:szCs w:val="26"/>
          <w:cs/>
          <w:lang w:val="en-GB"/>
        </w:rPr>
        <w:t>มีดังนี้</w:t>
      </w:r>
    </w:p>
    <w:tbl>
      <w:tblPr>
        <w:tblW w:w="9057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7"/>
        <w:gridCol w:w="1080"/>
        <w:gridCol w:w="1080"/>
        <w:gridCol w:w="1080"/>
        <w:gridCol w:w="1080"/>
        <w:gridCol w:w="990"/>
        <w:gridCol w:w="1080"/>
      </w:tblGrid>
      <w:tr w:rsidR="00464836" w:rsidRPr="002365D3" w14:paraId="772FADA3" w14:textId="77777777" w:rsidTr="00562641">
        <w:trPr>
          <w:cantSplit/>
        </w:trPr>
        <w:tc>
          <w:tcPr>
            <w:tcW w:w="2667" w:type="dxa"/>
          </w:tcPr>
          <w:p w14:paraId="3F049FA1" w14:textId="77777777" w:rsidR="00464836" w:rsidRPr="002365D3" w:rsidRDefault="00464836" w:rsidP="00DA64D5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2F6CACD8" w14:textId="77777777" w:rsidR="00464836" w:rsidRPr="002365D3" w:rsidRDefault="00464836" w:rsidP="00DA64D5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4836" w:rsidRPr="002365D3" w14:paraId="1FA75D90" w14:textId="77777777" w:rsidTr="00562641">
        <w:trPr>
          <w:cantSplit/>
        </w:trPr>
        <w:tc>
          <w:tcPr>
            <w:tcW w:w="2667" w:type="dxa"/>
          </w:tcPr>
          <w:p w14:paraId="7B2537E1" w14:textId="77777777" w:rsidR="00464836" w:rsidRPr="002365D3" w:rsidRDefault="00464836" w:rsidP="00DA64D5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5DDDA1B5" w14:textId="77777777" w:rsidR="00464836" w:rsidRPr="002365D3" w:rsidRDefault="00464836" w:rsidP="00DA64D5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u w:val="single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A91770C" w14:textId="77777777" w:rsidR="00464836" w:rsidRPr="002365D3" w:rsidRDefault="00464836" w:rsidP="00DA64D5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5990B61D" w14:textId="36232FE0" w:rsidR="00464836" w:rsidRPr="002365D3" w:rsidRDefault="00464836" w:rsidP="00DA64D5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</w:t>
            </w:r>
            <w:r w:rsidR="00D9343B"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(ขาดทุน)</w:t>
            </w:r>
          </w:p>
        </w:tc>
      </w:tr>
      <w:tr w:rsidR="00464836" w:rsidRPr="002365D3" w14:paraId="1BB99020" w14:textId="77777777" w:rsidTr="00562641">
        <w:trPr>
          <w:cantSplit/>
        </w:trPr>
        <w:tc>
          <w:tcPr>
            <w:tcW w:w="2667" w:type="dxa"/>
          </w:tcPr>
          <w:p w14:paraId="72BD2DC8" w14:textId="77777777" w:rsidR="00464836" w:rsidRPr="002365D3" w:rsidRDefault="00464836" w:rsidP="00DA64D5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5E925501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2ED3F13D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hideMark/>
          </w:tcPr>
          <w:p w14:paraId="13DA7DE4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401C474E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0" w:type="dxa"/>
            <w:hideMark/>
          </w:tcPr>
          <w:p w14:paraId="17E84D03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45DF1F1E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2564</w:t>
            </w:r>
          </w:p>
        </w:tc>
      </w:tr>
      <w:tr w:rsidR="00C74D92" w:rsidRPr="002365D3" w14:paraId="29F586EC" w14:textId="77777777" w:rsidTr="00562641">
        <w:trPr>
          <w:cantSplit/>
        </w:trPr>
        <w:tc>
          <w:tcPr>
            <w:tcW w:w="2667" w:type="dxa"/>
          </w:tcPr>
          <w:p w14:paraId="0FA8FB2F" w14:textId="77777777" w:rsidR="00C74D92" w:rsidRPr="002365D3" w:rsidRDefault="00C74D92" w:rsidP="00DA64D5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6"/>
          </w:tcPr>
          <w:p w14:paraId="57105E11" w14:textId="772E263C" w:rsidR="00C74D92" w:rsidRPr="002365D3" w:rsidRDefault="00C74D92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</w:tr>
      <w:tr w:rsidR="00464836" w:rsidRPr="002365D3" w14:paraId="2EE97584" w14:textId="77777777" w:rsidTr="00562641">
        <w:trPr>
          <w:cantSplit/>
          <w:trHeight w:val="60"/>
        </w:trPr>
        <w:tc>
          <w:tcPr>
            <w:tcW w:w="2667" w:type="dxa"/>
            <w:hideMark/>
          </w:tcPr>
          <w:p w14:paraId="38DAE761" w14:textId="77777777" w:rsidR="00464836" w:rsidRPr="002365D3" w:rsidRDefault="00464836" w:rsidP="00DA64D5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0" w:type="dxa"/>
          </w:tcPr>
          <w:p w14:paraId="40EB4037" w14:textId="407DBFB6" w:rsidR="00464836" w:rsidRPr="002365D3" w:rsidRDefault="00C74D92" w:rsidP="0034236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C0B5EDE" w14:textId="77777777" w:rsidR="00464836" w:rsidRPr="002365D3" w:rsidRDefault="00464836" w:rsidP="00342369">
            <w:pPr>
              <w:pStyle w:val="Header"/>
              <w:tabs>
                <w:tab w:val="clear" w:pos="907"/>
                <w:tab w:val="left" w:pos="758"/>
              </w:tabs>
              <w:snapToGrid w:val="0"/>
              <w:ind w:left="-18" w:right="12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812</w:t>
            </w:r>
          </w:p>
        </w:tc>
        <w:tc>
          <w:tcPr>
            <w:tcW w:w="1080" w:type="dxa"/>
          </w:tcPr>
          <w:p w14:paraId="7B4318CD" w14:textId="333082F5" w:rsidR="00464836" w:rsidRPr="002365D3" w:rsidRDefault="00C74D92" w:rsidP="0034236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81B6C7A" w14:textId="77777777" w:rsidR="00464836" w:rsidRPr="002365D3" w:rsidRDefault="00464836" w:rsidP="0034236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</w:t>
            </w:r>
          </w:p>
        </w:tc>
        <w:tc>
          <w:tcPr>
            <w:tcW w:w="990" w:type="dxa"/>
          </w:tcPr>
          <w:p w14:paraId="2F1D75D7" w14:textId="671CC2AC" w:rsidR="00464836" w:rsidRPr="002365D3" w:rsidRDefault="00C74D92" w:rsidP="0034236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83E73B4" w14:textId="77777777" w:rsidR="00464836" w:rsidRPr="002365D3" w:rsidRDefault="00464836" w:rsidP="0034236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100</w:t>
            </w:r>
          </w:p>
        </w:tc>
      </w:tr>
    </w:tbl>
    <w:p w14:paraId="4D4E1A7A" w14:textId="77777777" w:rsidR="00464836" w:rsidRPr="002365D3" w:rsidRDefault="00464836" w:rsidP="00464836">
      <w:pPr>
        <w:ind w:right="274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057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7"/>
        <w:gridCol w:w="1080"/>
        <w:gridCol w:w="1080"/>
        <w:gridCol w:w="1080"/>
        <w:gridCol w:w="1080"/>
        <w:gridCol w:w="990"/>
        <w:gridCol w:w="1080"/>
      </w:tblGrid>
      <w:tr w:rsidR="00464836" w:rsidRPr="002365D3" w14:paraId="2E310CED" w14:textId="77777777" w:rsidTr="00562641">
        <w:trPr>
          <w:cantSplit/>
        </w:trPr>
        <w:tc>
          <w:tcPr>
            <w:tcW w:w="2667" w:type="dxa"/>
          </w:tcPr>
          <w:p w14:paraId="14410179" w14:textId="77777777" w:rsidR="00464836" w:rsidRPr="002365D3" w:rsidRDefault="00464836" w:rsidP="00DA64D5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1CE23C53" w14:textId="77777777" w:rsidR="00464836" w:rsidRPr="002365D3" w:rsidRDefault="00464836" w:rsidP="00DA64D5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64836" w:rsidRPr="002365D3" w14:paraId="65423979" w14:textId="77777777" w:rsidTr="00562641">
        <w:trPr>
          <w:cantSplit/>
        </w:trPr>
        <w:tc>
          <w:tcPr>
            <w:tcW w:w="2667" w:type="dxa"/>
          </w:tcPr>
          <w:p w14:paraId="2AC9B298" w14:textId="77777777" w:rsidR="00464836" w:rsidRPr="002365D3" w:rsidRDefault="00464836" w:rsidP="00DA64D5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16D54A89" w14:textId="77777777" w:rsidR="00464836" w:rsidRPr="002365D3" w:rsidRDefault="00464836" w:rsidP="00DA64D5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F993108" w14:textId="77777777" w:rsidR="00464836" w:rsidRPr="002365D3" w:rsidRDefault="00464836" w:rsidP="00DA64D5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2FAA96C" w14:textId="6BE76CFC" w:rsidR="00464836" w:rsidRPr="002365D3" w:rsidRDefault="00464836" w:rsidP="00DA64D5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</w:t>
            </w:r>
            <w:r w:rsidR="00D9343B"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(ขาดทุน)</w:t>
            </w:r>
          </w:p>
        </w:tc>
      </w:tr>
      <w:tr w:rsidR="00464836" w:rsidRPr="002365D3" w14:paraId="0D1506F6" w14:textId="77777777" w:rsidTr="00562641">
        <w:trPr>
          <w:cantSplit/>
        </w:trPr>
        <w:tc>
          <w:tcPr>
            <w:tcW w:w="2667" w:type="dxa"/>
          </w:tcPr>
          <w:p w14:paraId="38A3BB5D" w14:textId="77777777" w:rsidR="00464836" w:rsidRPr="002365D3" w:rsidRDefault="00464836" w:rsidP="00DA64D5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7C57B88C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4C4FC3ED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hideMark/>
          </w:tcPr>
          <w:p w14:paraId="2B1C38AF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74B76664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0" w:type="dxa"/>
            <w:hideMark/>
          </w:tcPr>
          <w:p w14:paraId="3ADFFBD8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3DCD6E80" w14:textId="77777777" w:rsidR="00464836" w:rsidRPr="002365D3" w:rsidRDefault="00464836" w:rsidP="00DA64D5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2564</w:t>
            </w:r>
          </w:p>
        </w:tc>
      </w:tr>
      <w:tr w:rsidR="00C74D92" w:rsidRPr="002365D3" w14:paraId="7E4A0CD1" w14:textId="77777777" w:rsidTr="00562641">
        <w:trPr>
          <w:cantSplit/>
          <w:trHeight w:val="60"/>
        </w:trPr>
        <w:tc>
          <w:tcPr>
            <w:tcW w:w="2667" w:type="dxa"/>
          </w:tcPr>
          <w:p w14:paraId="5FD6BE4E" w14:textId="77777777" w:rsidR="00C74D92" w:rsidRPr="002365D3" w:rsidRDefault="00C74D92" w:rsidP="00DA64D5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6"/>
          </w:tcPr>
          <w:p w14:paraId="6D48008D" w14:textId="6F08C6A3" w:rsidR="00C74D92" w:rsidRPr="002365D3" w:rsidRDefault="00C74D92" w:rsidP="00DA64D5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</w:tr>
      <w:tr w:rsidR="00464836" w:rsidRPr="002365D3" w14:paraId="45D25BE4" w14:textId="77777777" w:rsidTr="00562641">
        <w:trPr>
          <w:cantSplit/>
          <w:trHeight w:val="60"/>
        </w:trPr>
        <w:tc>
          <w:tcPr>
            <w:tcW w:w="2667" w:type="dxa"/>
            <w:hideMark/>
          </w:tcPr>
          <w:p w14:paraId="7AB8B267" w14:textId="77777777" w:rsidR="00464836" w:rsidRPr="002365D3" w:rsidRDefault="00464836" w:rsidP="00DA64D5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0" w:type="dxa"/>
          </w:tcPr>
          <w:p w14:paraId="1AA10B9C" w14:textId="5A602AA2" w:rsidR="00464836" w:rsidRPr="002365D3" w:rsidRDefault="00C74D92" w:rsidP="0034236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F47329E" w14:textId="77777777" w:rsidR="00464836" w:rsidRPr="002365D3" w:rsidRDefault="00464836" w:rsidP="0034236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57</w:t>
            </w:r>
          </w:p>
        </w:tc>
        <w:tc>
          <w:tcPr>
            <w:tcW w:w="1080" w:type="dxa"/>
          </w:tcPr>
          <w:p w14:paraId="596DB429" w14:textId="36506AA2" w:rsidR="00464836" w:rsidRPr="002365D3" w:rsidRDefault="00C74D92" w:rsidP="0034236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0A55DC9" w14:textId="77777777" w:rsidR="00464836" w:rsidRPr="002365D3" w:rsidRDefault="00464836" w:rsidP="0034236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990" w:type="dxa"/>
          </w:tcPr>
          <w:p w14:paraId="430BE081" w14:textId="4617A444" w:rsidR="00464836" w:rsidRPr="002365D3" w:rsidRDefault="00C74D92" w:rsidP="0034236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9B091B3" w14:textId="77777777" w:rsidR="00464836" w:rsidRPr="002365D3" w:rsidRDefault="00464836" w:rsidP="0034236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35</w:t>
            </w:r>
          </w:p>
        </w:tc>
      </w:tr>
    </w:tbl>
    <w:p w14:paraId="42E01EF3" w14:textId="2B102001" w:rsidR="00464836" w:rsidRPr="002365D3" w:rsidRDefault="00464836" w:rsidP="00C74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  <w:lang w:val="x-none"/>
        </w:rPr>
      </w:pPr>
    </w:p>
    <w:p w14:paraId="44B6F265" w14:textId="6DAB17EB" w:rsidR="00C91ED4" w:rsidRPr="002365D3" w:rsidRDefault="00C91ED4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2A7497"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464836"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 10 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ขึ้นไป</w:t>
      </w:r>
    </w:p>
    <w:p w14:paraId="397DDDFD" w14:textId="77777777" w:rsidR="00C91ED4" w:rsidRPr="002365D3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2CBA0FD3" w14:textId="20B9938E" w:rsidR="00C91ED4" w:rsidRPr="002365D3" w:rsidRDefault="00C91ED4" w:rsidP="001F7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="00DE5CFD" w:rsidRPr="002365D3">
        <w:rPr>
          <w:rFonts w:ascii="CordiaUPC" w:eastAsia="Cordia New" w:hAnsi="CordiaUPC" w:cs="CordiaUPC"/>
          <w:sz w:val="26"/>
          <w:szCs w:val="26"/>
        </w:rPr>
        <w:t xml:space="preserve"> </w:t>
      </w:r>
      <w:r w:rsidR="00DF474B" w:rsidRPr="002365D3">
        <w:rPr>
          <w:rFonts w:ascii="CordiaUPC" w:hAnsi="CordiaUPC" w:cs="CordiaUPC"/>
          <w:sz w:val="26"/>
          <w:szCs w:val="26"/>
        </w:rPr>
        <w:t xml:space="preserve">31 </w:t>
      </w:r>
      <w:r w:rsidR="00DF474B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DF474B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A17732" w:rsidRPr="002365D3">
        <w:rPr>
          <w:rFonts w:ascii="CordiaUPC" w:hAnsi="CordiaUPC" w:cs="CordiaUPC"/>
          <w:sz w:val="26"/>
          <w:szCs w:val="26"/>
        </w:rPr>
        <w:t xml:space="preserve">2565 </w:t>
      </w:r>
      <w:r w:rsidR="00A17732" w:rsidRPr="002365D3">
        <w:rPr>
          <w:rFonts w:ascii="CordiaUPC" w:hAnsi="CordiaUPC" w:cs="CordiaUPC"/>
          <w:sz w:val="26"/>
          <w:szCs w:val="26"/>
          <w:cs/>
        </w:rPr>
        <w:t xml:space="preserve">และ </w:t>
      </w:r>
      <w:r w:rsidR="00DF474B" w:rsidRPr="002365D3">
        <w:rPr>
          <w:rFonts w:ascii="CordiaUPC" w:hAnsi="CordiaUPC" w:cs="CordiaUPC"/>
          <w:sz w:val="26"/>
          <w:szCs w:val="26"/>
        </w:rPr>
        <w:t xml:space="preserve">2564 </w:t>
      </w:r>
      <w:r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10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สรุปได้ดังนี้</w:t>
      </w:r>
    </w:p>
    <w:p w14:paraId="78FDCE1E" w14:textId="77777777" w:rsidR="00C91ED4" w:rsidRPr="002365D3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8"/>
        <w:gridCol w:w="1598"/>
      </w:tblGrid>
      <w:tr w:rsidR="006909BC" w:rsidRPr="002365D3" w14:paraId="1105ADBD" w14:textId="77777777" w:rsidTr="00A504A6">
        <w:tc>
          <w:tcPr>
            <w:tcW w:w="5580" w:type="dxa"/>
          </w:tcPr>
          <w:p w14:paraId="3BD94524" w14:textId="77777777" w:rsidR="006909BC" w:rsidRPr="002365D3" w:rsidRDefault="006909B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193E53D1" w14:textId="438F9BC9" w:rsidR="006909BC" w:rsidRPr="002365D3" w:rsidRDefault="006909BC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046DD2"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6909BC" w:rsidRPr="002365D3" w14:paraId="4E4994BA" w14:textId="77777777" w:rsidTr="008334B4">
        <w:tc>
          <w:tcPr>
            <w:tcW w:w="5580" w:type="dxa"/>
          </w:tcPr>
          <w:p w14:paraId="597339AF" w14:textId="77777777" w:rsidR="006909BC" w:rsidRPr="002365D3" w:rsidRDefault="006909BC" w:rsidP="0033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3478E410" w14:textId="0A5E7FAA" w:rsidR="006909BC" w:rsidRPr="002365D3" w:rsidRDefault="00400D46" w:rsidP="00337DA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8" w:type="dxa"/>
          </w:tcPr>
          <w:p w14:paraId="1CD20C76" w14:textId="77777777" w:rsidR="006909BC" w:rsidRPr="002365D3" w:rsidRDefault="006909BC" w:rsidP="00337DA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98" w:type="dxa"/>
          </w:tcPr>
          <w:p w14:paraId="4134CBC1" w14:textId="66544CC9" w:rsidR="006909BC" w:rsidRPr="002365D3" w:rsidRDefault="00400D46" w:rsidP="00337DA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2564</w:t>
            </w:r>
          </w:p>
        </w:tc>
      </w:tr>
      <w:tr w:rsidR="006909BC" w:rsidRPr="002365D3" w14:paraId="3CA3D178" w14:textId="77777777" w:rsidTr="00A504A6">
        <w:tc>
          <w:tcPr>
            <w:tcW w:w="5580" w:type="dxa"/>
          </w:tcPr>
          <w:p w14:paraId="77DB7A8F" w14:textId="77777777" w:rsidR="006909BC" w:rsidRPr="002365D3" w:rsidRDefault="006909BC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53B07E2D" w14:textId="77777777" w:rsidR="006909BC" w:rsidRPr="002365D3" w:rsidRDefault="006909BC" w:rsidP="00D869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525B5F" w:rsidRPr="002365D3" w14:paraId="1FDF5CA1" w14:textId="77777777" w:rsidTr="008334B4">
        <w:tc>
          <w:tcPr>
            <w:tcW w:w="5580" w:type="dxa"/>
          </w:tcPr>
          <w:p w14:paraId="73A7CEF1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ธุรกิจอสังหาริมทรัพย์และการก่อสร้าง</w:t>
            </w:r>
          </w:p>
        </w:tc>
        <w:tc>
          <w:tcPr>
            <w:tcW w:w="1710" w:type="dxa"/>
          </w:tcPr>
          <w:p w14:paraId="07BAF867" w14:textId="05637D78" w:rsidR="00525B5F" w:rsidRPr="002365D3" w:rsidRDefault="008334B4" w:rsidP="00125190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AD83CD8" w14:textId="77777777" w:rsidR="00525B5F" w:rsidRPr="002365D3" w:rsidRDefault="00525B5F" w:rsidP="00525B5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98" w:type="dxa"/>
          </w:tcPr>
          <w:p w14:paraId="44A2F180" w14:textId="5AAF2891" w:rsidR="00525B5F" w:rsidRPr="002365D3" w:rsidRDefault="00525B5F" w:rsidP="00530324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525B5F" w:rsidRPr="002365D3" w14:paraId="4A2E3052" w14:textId="77777777" w:rsidTr="008334B4">
        <w:tc>
          <w:tcPr>
            <w:tcW w:w="5580" w:type="dxa"/>
          </w:tcPr>
          <w:p w14:paraId="56F13D31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7FC55D2F" w14:textId="6E836DD3" w:rsidR="00525B5F" w:rsidRPr="002365D3" w:rsidRDefault="008334B4" w:rsidP="00125190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123</w:t>
            </w:r>
          </w:p>
        </w:tc>
        <w:tc>
          <w:tcPr>
            <w:tcW w:w="238" w:type="dxa"/>
          </w:tcPr>
          <w:p w14:paraId="5194D2DA" w14:textId="77777777" w:rsidR="00525B5F" w:rsidRPr="002365D3" w:rsidRDefault="00525B5F" w:rsidP="00525B5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98" w:type="dxa"/>
          </w:tcPr>
          <w:p w14:paraId="5569DBEC" w14:textId="752CA052" w:rsidR="00525B5F" w:rsidRPr="002365D3" w:rsidRDefault="00525B5F" w:rsidP="00530324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126</w:t>
            </w:r>
          </w:p>
        </w:tc>
      </w:tr>
      <w:tr w:rsidR="00525B5F" w:rsidRPr="002365D3" w14:paraId="2A200049" w14:textId="77777777" w:rsidTr="008334B4">
        <w:tc>
          <w:tcPr>
            <w:tcW w:w="5580" w:type="dxa"/>
          </w:tcPr>
          <w:p w14:paraId="69008A8F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710" w:type="dxa"/>
            <w:vAlign w:val="bottom"/>
          </w:tcPr>
          <w:p w14:paraId="54D088CF" w14:textId="41D12798" w:rsidR="00525B5F" w:rsidRPr="002365D3" w:rsidRDefault="008334B4" w:rsidP="00125190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344</w:t>
            </w:r>
          </w:p>
        </w:tc>
        <w:tc>
          <w:tcPr>
            <w:tcW w:w="238" w:type="dxa"/>
          </w:tcPr>
          <w:p w14:paraId="5F1D4683" w14:textId="77777777" w:rsidR="00525B5F" w:rsidRPr="002365D3" w:rsidRDefault="00525B5F" w:rsidP="00525B5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0126FD37" w14:textId="03FDC2A5" w:rsidR="00525B5F" w:rsidRPr="002365D3" w:rsidRDefault="00525B5F" w:rsidP="00530324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266</w:t>
            </w:r>
          </w:p>
        </w:tc>
      </w:tr>
      <w:tr w:rsidR="00525B5F" w:rsidRPr="002365D3" w14:paraId="5632E815" w14:textId="77777777" w:rsidTr="008334B4">
        <w:tc>
          <w:tcPr>
            <w:tcW w:w="5580" w:type="dxa"/>
          </w:tcPr>
          <w:p w14:paraId="28B7B5AE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2AC1A0CA" w14:textId="4B60990E" w:rsidR="00525B5F" w:rsidRPr="002365D3" w:rsidRDefault="008334B4" w:rsidP="00125190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1,974</w:t>
            </w:r>
          </w:p>
        </w:tc>
        <w:tc>
          <w:tcPr>
            <w:tcW w:w="238" w:type="dxa"/>
          </w:tcPr>
          <w:p w14:paraId="61423149" w14:textId="77777777" w:rsidR="00525B5F" w:rsidRPr="002365D3" w:rsidRDefault="00525B5F" w:rsidP="00525B5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4369976F" w14:textId="3FB0D627" w:rsidR="00525B5F" w:rsidRPr="002365D3" w:rsidRDefault="00525B5F" w:rsidP="00530324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2,071</w:t>
            </w:r>
          </w:p>
        </w:tc>
      </w:tr>
      <w:tr w:rsidR="00525B5F" w:rsidRPr="002365D3" w14:paraId="53D14315" w14:textId="77777777" w:rsidTr="008334B4">
        <w:tc>
          <w:tcPr>
            <w:tcW w:w="5580" w:type="dxa"/>
          </w:tcPr>
          <w:p w14:paraId="79FE5062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C5EA8E1" w14:textId="2E3F8AA6" w:rsidR="00525B5F" w:rsidRPr="002365D3" w:rsidRDefault="008334B4" w:rsidP="00125190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2,441</w:t>
            </w:r>
          </w:p>
        </w:tc>
        <w:tc>
          <w:tcPr>
            <w:tcW w:w="238" w:type="dxa"/>
          </w:tcPr>
          <w:p w14:paraId="46817B28" w14:textId="77777777" w:rsidR="00525B5F" w:rsidRPr="002365D3" w:rsidRDefault="00525B5F" w:rsidP="00525B5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E88F1" w14:textId="7247A0D1" w:rsidR="00525B5F" w:rsidRPr="002365D3" w:rsidRDefault="00525B5F" w:rsidP="00530324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2,467</w:t>
            </w:r>
          </w:p>
        </w:tc>
      </w:tr>
    </w:tbl>
    <w:p w14:paraId="18E7A42B" w14:textId="0C64B397" w:rsidR="00C91ED4" w:rsidRPr="002365D3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2365D3">
        <w:rPr>
          <w:rFonts w:ascii="CordiaUPC" w:eastAsia="Calibri" w:hAnsi="CordiaUPC" w:cs="CordiaUPC"/>
          <w:i/>
          <w:iCs/>
          <w:sz w:val="26"/>
          <w:szCs w:val="26"/>
          <w:cs/>
        </w:rPr>
        <w:lastRenderedPageBreak/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6EFA628D" w14:textId="77777777" w:rsidR="005E1D16" w:rsidRPr="002365D3" w:rsidRDefault="005E1D1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16"/>
          <w:szCs w:val="16"/>
        </w:rPr>
      </w:pPr>
    </w:p>
    <w:p w14:paraId="36430815" w14:textId="77777777" w:rsidR="00C91ED4" w:rsidRPr="002365D3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5352AD7" w14:textId="77777777" w:rsidR="00B8551D" w:rsidRPr="002365D3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16"/>
          <w:szCs w:val="16"/>
        </w:rPr>
      </w:pPr>
    </w:p>
    <w:p w14:paraId="5EDEBD70" w14:textId="0254728B" w:rsidR="00C91ED4" w:rsidRPr="002365D3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2365D3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="00337DAC" w:rsidRPr="002365D3">
        <w:rPr>
          <w:rFonts w:ascii="CordiaUPC" w:hAnsi="CordiaUPC" w:cs="CordiaUPC"/>
          <w:sz w:val="26"/>
          <w:szCs w:val="26"/>
        </w:rPr>
        <w:t xml:space="preserve">31 </w:t>
      </w:r>
      <w:r w:rsidR="00337DAC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337DAC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A17732" w:rsidRPr="002365D3">
        <w:rPr>
          <w:rFonts w:ascii="CordiaUPC" w:hAnsi="CordiaUPC" w:cs="CordiaUPC"/>
          <w:sz w:val="26"/>
          <w:szCs w:val="26"/>
        </w:rPr>
        <w:t xml:space="preserve">2565 </w:t>
      </w:r>
      <w:r w:rsidR="00A17732" w:rsidRPr="002365D3">
        <w:rPr>
          <w:rFonts w:ascii="CordiaUPC" w:hAnsi="CordiaUPC" w:cs="CordiaUPC"/>
          <w:sz w:val="26"/>
          <w:szCs w:val="26"/>
          <w:cs/>
        </w:rPr>
        <w:t>และ</w:t>
      </w:r>
      <w:r w:rsidR="00A17732" w:rsidRPr="002365D3">
        <w:rPr>
          <w:rFonts w:ascii="CordiaUPC" w:hAnsi="CordiaUPC" w:cs="CordiaUPC"/>
          <w:sz w:val="26"/>
          <w:szCs w:val="26"/>
        </w:rPr>
        <w:t xml:space="preserve"> </w:t>
      </w:r>
      <w:r w:rsidR="00337DAC" w:rsidRPr="002365D3">
        <w:rPr>
          <w:rFonts w:ascii="CordiaUPC" w:hAnsi="CordiaUPC" w:cs="CordiaUPC"/>
          <w:sz w:val="26"/>
          <w:szCs w:val="26"/>
        </w:rPr>
        <w:t xml:space="preserve">2564 </w:t>
      </w:r>
      <w:r w:rsidRPr="002365D3">
        <w:rPr>
          <w:rFonts w:ascii="CordiaUPC" w:eastAsia="Calibri" w:hAnsi="CordiaUPC" w:cs="CordiaUPC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4E7E8EFD" w14:textId="62FA7EC6" w:rsidR="00337DAC" w:rsidRPr="002365D3" w:rsidRDefault="00337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</w:p>
    <w:p w14:paraId="22165678" w14:textId="1E8E3674" w:rsidR="00C91ED4" w:rsidRPr="002365D3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2A7497"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CE2940"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4E8CB3A6" w14:textId="77777777" w:rsidR="00B8551D" w:rsidRPr="002365D3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C78294D" w14:textId="263DFEA4" w:rsidR="00B8551D" w:rsidRPr="002365D3" w:rsidRDefault="00C91ED4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337DAC" w:rsidRPr="002365D3">
        <w:rPr>
          <w:rFonts w:ascii="CordiaUPC" w:hAnsi="CordiaUPC" w:cs="CordiaUPC"/>
          <w:sz w:val="26"/>
          <w:szCs w:val="26"/>
        </w:rPr>
        <w:t xml:space="preserve">31 </w:t>
      </w:r>
      <w:r w:rsidR="00337DAC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337DAC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A17732" w:rsidRPr="002365D3">
        <w:rPr>
          <w:rFonts w:ascii="CordiaUPC" w:hAnsi="CordiaUPC" w:cs="CordiaUPC"/>
          <w:sz w:val="26"/>
          <w:szCs w:val="26"/>
        </w:rPr>
        <w:t xml:space="preserve">2565 </w:t>
      </w:r>
      <w:r w:rsidR="00A17732" w:rsidRPr="002365D3">
        <w:rPr>
          <w:rFonts w:ascii="CordiaUPC" w:hAnsi="CordiaUPC" w:cs="CordiaUPC"/>
          <w:sz w:val="26"/>
          <w:szCs w:val="26"/>
          <w:cs/>
        </w:rPr>
        <w:t xml:space="preserve">และ </w:t>
      </w:r>
      <w:r w:rsidR="00337DAC" w:rsidRPr="002365D3">
        <w:rPr>
          <w:rFonts w:ascii="CordiaUPC" w:hAnsi="CordiaUPC" w:cs="CordiaUPC"/>
          <w:sz w:val="26"/>
          <w:szCs w:val="26"/>
        </w:rPr>
        <w:t xml:space="preserve">2564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และตราสารหนี้ที่ผิดนัดชำระหนี้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 ดังต่อไปนี้</w:t>
      </w:r>
    </w:p>
    <w:p w14:paraId="64F4CE50" w14:textId="77777777" w:rsidR="00CF5DA2" w:rsidRPr="002365D3" w:rsidRDefault="00CF5DA2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10263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780"/>
        <w:gridCol w:w="192"/>
        <w:gridCol w:w="708"/>
        <w:gridCol w:w="232"/>
        <w:gridCol w:w="938"/>
        <w:gridCol w:w="235"/>
        <w:gridCol w:w="641"/>
        <w:gridCol w:w="199"/>
        <w:gridCol w:w="818"/>
        <w:gridCol w:w="192"/>
        <w:gridCol w:w="708"/>
        <w:gridCol w:w="192"/>
        <w:gridCol w:w="978"/>
      </w:tblGrid>
      <w:tr w:rsidR="0003302F" w:rsidRPr="002365D3" w14:paraId="3AF3CF98" w14:textId="77777777" w:rsidTr="00337DAC">
        <w:trPr>
          <w:trHeight w:hRule="exact" w:val="288"/>
          <w:tblHeader/>
        </w:trPr>
        <w:tc>
          <w:tcPr>
            <w:tcW w:w="2610" w:type="dxa"/>
          </w:tcPr>
          <w:p w14:paraId="12583AE0" w14:textId="77777777" w:rsidR="0003302F" w:rsidRPr="002365D3" w:rsidRDefault="0003302F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653" w:type="dxa"/>
            <w:gridSpan w:val="15"/>
          </w:tcPr>
          <w:p w14:paraId="47C0651C" w14:textId="775834AD" w:rsidR="0003302F" w:rsidRPr="002365D3" w:rsidRDefault="0003302F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="00BC16A8" w:rsidRPr="002365D3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="00BC16A8" w:rsidRPr="002365D3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950540" w:rsidRPr="002365D3" w14:paraId="7413D0AA" w14:textId="77777777" w:rsidTr="00337DAC">
        <w:trPr>
          <w:trHeight w:hRule="exact" w:val="288"/>
          <w:tblHeader/>
        </w:trPr>
        <w:tc>
          <w:tcPr>
            <w:tcW w:w="2610" w:type="dxa"/>
          </w:tcPr>
          <w:p w14:paraId="341EF9BD" w14:textId="77777777" w:rsidR="00950540" w:rsidRPr="002365D3" w:rsidRDefault="00950540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90" w:type="dxa"/>
            <w:gridSpan w:val="7"/>
          </w:tcPr>
          <w:p w14:paraId="06CFD2DF" w14:textId="743146DC" w:rsidR="00950540" w:rsidRPr="002365D3" w:rsidRDefault="00337D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35" w:type="dxa"/>
          </w:tcPr>
          <w:p w14:paraId="350B8D9C" w14:textId="66B9F3EE" w:rsidR="00950540" w:rsidRPr="002365D3" w:rsidRDefault="00950540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728" w:type="dxa"/>
            <w:gridSpan w:val="7"/>
          </w:tcPr>
          <w:p w14:paraId="293868A8" w14:textId="21785BF0" w:rsidR="00950540" w:rsidRPr="002365D3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7A3504" w:rsidRPr="002365D3" w14:paraId="79A90769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33BDAA48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0E3A4E2C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DD5A26F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7C55BDC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61D12D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8A2856A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7DE4F3B8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5366CD3C" w14:textId="49DB8185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5" w:type="dxa"/>
          </w:tcPr>
          <w:p w14:paraId="29DC4626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27BE0FF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65734B29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3174A67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F8E081D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6DA314E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A23F0B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1A5994AA" w14:textId="23911560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7A3504" w:rsidRPr="002365D3" w14:paraId="36B35507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1A7C589E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F605E92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18D138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61F2471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C5C763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57EED9F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416E9945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4AFAC1DC" w14:textId="785062F4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5" w:type="dxa"/>
          </w:tcPr>
          <w:p w14:paraId="10EBEDF1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613E1EF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03CF6E30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7C2CB2E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F96FD7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A44538F" w14:textId="77777777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A468797" w14:textId="77777777" w:rsidR="007A3504" w:rsidRPr="002365D3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6ECC8265" w14:textId="0FEDC212" w:rsidR="007A3504" w:rsidRPr="002365D3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C642C8" w:rsidRPr="002365D3" w14:paraId="5B1C676A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78534E40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EEDDAA6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E9CD45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574CE66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1EDC20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3EF6C86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5F5A13D4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494DCC4A" w14:textId="57CFE04E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  <w:tc>
          <w:tcPr>
            <w:tcW w:w="235" w:type="dxa"/>
          </w:tcPr>
          <w:p w14:paraId="432333A9" w14:textId="6DD96D95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2A176D4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67589AD3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D387B80" w14:textId="2CD0F49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E6B818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03114FC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5FEDE18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1D9AEA54" w14:textId="5CDCFDF5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</w:tr>
      <w:tr w:rsidR="00C642C8" w:rsidRPr="002365D3" w14:paraId="4B6E3581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1313AB88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4A83C32" w14:textId="1BF060E3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751A486A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C590D43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F5E7577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CD43EC" w14:textId="6FC19EFB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5EB3B1F0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2EBE321C" w14:textId="5881AA2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5" w:type="dxa"/>
          </w:tcPr>
          <w:p w14:paraId="5195218E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1352611" w14:textId="71FCFE10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9" w:type="dxa"/>
            <w:vAlign w:val="bottom"/>
          </w:tcPr>
          <w:p w14:paraId="4F024014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4611A4E" w14:textId="674414BA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3AF069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C25D053" w14:textId="0151EE72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11B5D460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07A120A6" w14:textId="0BDEED5B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C642C8" w:rsidRPr="002365D3" w14:paraId="6304D3C4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0EF1DC9B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FA8EF10" w14:textId="5F27B2AC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3EE820F7" w14:textId="7777777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A4569C9" w14:textId="10FE5857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03F83DDB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569BB5F" w14:textId="0AB88899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3AA15A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05FFB93" w14:textId="077E0C5E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5" w:type="dxa"/>
          </w:tcPr>
          <w:p w14:paraId="6DC3B417" w14:textId="48A300BC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DF7777B" w14:textId="51789759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9" w:type="dxa"/>
            <w:vAlign w:val="bottom"/>
          </w:tcPr>
          <w:p w14:paraId="09AF6DDF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A16C2BA" w14:textId="4B330D2C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463934AF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BA6F29F" w14:textId="12C9441C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6EB67774" w14:textId="77777777" w:rsidR="00C642C8" w:rsidRPr="002365D3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69119819" w14:textId="19630AD2" w:rsidR="00C642C8" w:rsidRPr="002365D3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337DAC" w:rsidRPr="002365D3" w14:paraId="7D381BC1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0DEA698A" w14:textId="77777777" w:rsidR="00337DAC" w:rsidRPr="002365D3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4DF967E" w14:textId="77777777" w:rsidR="00337DAC" w:rsidRPr="002365D3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9D44ED" w14:textId="77777777" w:rsidR="00337DAC" w:rsidRPr="002365D3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850" w:type="dxa"/>
            <w:gridSpan w:val="5"/>
            <w:vAlign w:val="bottom"/>
          </w:tcPr>
          <w:p w14:paraId="490F90BE" w14:textId="320EFC72" w:rsidR="00337DAC" w:rsidRPr="002365D3" w:rsidRDefault="00337D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5" w:type="dxa"/>
          </w:tcPr>
          <w:p w14:paraId="7530B61E" w14:textId="77777777" w:rsidR="00337DAC" w:rsidRPr="002365D3" w:rsidRDefault="00337D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8C788B8" w14:textId="77777777" w:rsidR="00337DAC" w:rsidRPr="002365D3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49D4E35E" w14:textId="77777777" w:rsidR="00337DAC" w:rsidRPr="002365D3" w:rsidRDefault="00337D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888" w:type="dxa"/>
            <w:gridSpan w:val="5"/>
            <w:vAlign w:val="bottom"/>
          </w:tcPr>
          <w:p w14:paraId="6FD298AD" w14:textId="03B20819" w:rsidR="00337DAC" w:rsidRPr="002365D3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3D4475" w:rsidRPr="002365D3" w14:paraId="6E831C65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6556AA4B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48CFDB1C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9158F2C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B226831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2041E80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3131AB3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BBD5C25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3F13BE3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4F79C513" w14:textId="593A7D99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268A953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6434BD3A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64C3F5F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280F88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9E89D17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BDF362D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D2E2660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D4475" w:rsidRPr="002365D3" w14:paraId="68CB72C1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36E541B5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14168FB4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93A2CA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AD8F446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02019E9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8F02D9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033E15C4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539C96F1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B55CD35" w14:textId="48933D1F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DE90EC1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10E7B4FE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4173490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484C4F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5A43DED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E89507" w14:textId="77777777" w:rsidR="003D4475" w:rsidRPr="002365D3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2DA9DE8C" w14:textId="77777777" w:rsidR="003D4475" w:rsidRPr="002365D3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2365D3" w14:paraId="46A20804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5FFE4468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38933202" w14:textId="4B0E76DD" w:rsidR="00525B5F" w:rsidRPr="002365D3" w:rsidRDefault="00F768EB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</w:tcPr>
          <w:p w14:paraId="01F2439B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61852B9" w14:textId="72AE7F90" w:rsidR="00525B5F" w:rsidRPr="002365D3" w:rsidRDefault="00F768EB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2E2A4CA4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7CAFA5C" w14:textId="2B60A59C" w:rsidR="00525B5F" w:rsidRPr="002365D3" w:rsidRDefault="00F768EB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2" w:type="dxa"/>
          </w:tcPr>
          <w:p w14:paraId="42CE3DBB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C590253" w14:textId="47EE41B0" w:rsidR="00525B5F" w:rsidRPr="002365D3" w:rsidRDefault="008334B4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5" w:type="dxa"/>
          </w:tcPr>
          <w:p w14:paraId="36DF1C44" w14:textId="39577CBC" w:rsidR="00525B5F" w:rsidRPr="002365D3" w:rsidRDefault="00525B5F" w:rsidP="00525B5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2BECCDE" w14:textId="514B2D41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9" w:type="dxa"/>
          </w:tcPr>
          <w:p w14:paraId="6CC609EE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0477F2E4" w14:textId="3555544B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13</w:t>
            </w:r>
          </w:p>
        </w:tc>
        <w:tc>
          <w:tcPr>
            <w:tcW w:w="192" w:type="dxa"/>
            <w:vAlign w:val="bottom"/>
          </w:tcPr>
          <w:p w14:paraId="08ADCFF3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F0F5CD2" w14:textId="11CD2633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5B6898F6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6C109CE" w14:textId="432E1D2B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525B5F" w:rsidRPr="002365D3" w14:paraId="1D44E282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65199FAC" w14:textId="02ECF71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511A55AC" w14:textId="2107816D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</w:tcPr>
          <w:p w14:paraId="7A55879D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E4093F6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E791D02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75AAAFF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C5EC73D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675CA2F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D3B5A7F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DB5D11B" w14:textId="2DBB15AD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B6FD510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6C4DA991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7A6F08F2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B73410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F54FEEF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AC50EB5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4D22792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2365D3" w14:paraId="46F7FC57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76B2603A" w14:textId="7DEE7C8D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</w:tcPr>
          <w:p w14:paraId="34228A75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C2667DF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86BA6C9" w14:textId="5EDF4CB9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4EA3F84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9938445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5214231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00ED1975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5908900A" w14:textId="690BB35E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A39CA06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6083A25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4AB81D9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2A12498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B05AEFC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416FC98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10E54796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2365D3" w14:paraId="6BB74837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32986DF2" w14:textId="1289B3FF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</w:tcPr>
          <w:p w14:paraId="1CBEBCAD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C58F191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B3834C5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4D5564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FD19F6B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91884E2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0848839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3980650B" w14:textId="22F65E18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89BFD4C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0351172B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8F275D5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9F4279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0C6017C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733D09C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69D6ACFD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2365D3" w14:paraId="12725C12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715A4BCE" w14:textId="485253B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 w:rsidRPr="002365D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</w:tcPr>
          <w:p w14:paraId="301B1858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A81C136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EDDF4E7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4093C47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5A3B19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04CB929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3A05F819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6365FF7F" w14:textId="576ADF51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696B848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F28746D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07645F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CA26436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CEB1AF9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2769480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4A2BEEBB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2365D3" w14:paraId="18FE44CB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4842D3BD" w14:textId="11EDD4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</w:tcPr>
          <w:p w14:paraId="46C1D226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4A7E981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8B5AA58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54B973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95B558F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895DBFD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57DE02E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4D149F01" w14:textId="120BB07A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AA32CF7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100DE4A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95C9F90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16239B3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04C2819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4AB1707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629F6BFA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2365D3" w14:paraId="3F03E0D4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6DA1D398" w14:textId="19EBFC44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43F62BB" w14:textId="58003BA5" w:rsidR="00525B5F" w:rsidRPr="002365D3" w:rsidRDefault="00F768EB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2" w:type="dxa"/>
          </w:tcPr>
          <w:p w14:paraId="3EBB8B28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BD654AC" w14:textId="5DCCF7E5" w:rsidR="00525B5F" w:rsidRPr="002365D3" w:rsidRDefault="00F768EB" w:rsidP="00D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287B2DD7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89A6567" w14:textId="64424FFD" w:rsidR="00525B5F" w:rsidRPr="002365D3" w:rsidRDefault="00F768EB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B855A2E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15A2EFF" w14:textId="13DCAF8D" w:rsidR="00525B5F" w:rsidRPr="002365D3" w:rsidRDefault="00F768EB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3F3B92B7" w14:textId="290E36D4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C3A92F9" w14:textId="0179A928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199" w:type="dxa"/>
            <w:vAlign w:val="bottom"/>
          </w:tcPr>
          <w:p w14:paraId="7E253365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4319AD5" w14:textId="20623C30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</w:t>
            </w: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93</w:t>
            </w:r>
          </w:p>
        </w:tc>
        <w:tc>
          <w:tcPr>
            <w:tcW w:w="192" w:type="dxa"/>
            <w:vAlign w:val="bottom"/>
          </w:tcPr>
          <w:p w14:paraId="2E0DC202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0D89E77" w14:textId="54D779E8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  <w:vAlign w:val="bottom"/>
          </w:tcPr>
          <w:p w14:paraId="71442FF7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5FF116C8" w14:textId="67AB145C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</w:tr>
      <w:tr w:rsidR="00525B5F" w:rsidRPr="002365D3" w14:paraId="142BB2EB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1FC06FCA" w14:textId="5D41022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48D663C" w14:textId="56772C46" w:rsidR="00525B5F" w:rsidRPr="002365D3" w:rsidRDefault="00F768EB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</w:tcPr>
          <w:p w14:paraId="2F97DB13" w14:textId="7777777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C221E" w14:textId="6662122B" w:rsidR="00525B5F" w:rsidRPr="002365D3" w:rsidRDefault="00F768EB" w:rsidP="00D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1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1F75DE46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CE333" w14:textId="021F9D5C" w:rsidR="00525B5F" w:rsidRPr="002365D3" w:rsidRDefault="00F768EB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47F64B5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E7E0D" w14:textId="30F142A0" w:rsidR="00525B5F" w:rsidRPr="002365D3" w:rsidRDefault="00F768EB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4004BEBE" w14:textId="1BC9A729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1129F" w14:textId="45D6D8B2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Pr="002365D3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99" w:type="dxa"/>
            <w:vAlign w:val="bottom"/>
          </w:tcPr>
          <w:p w14:paraId="2DD42672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39E3C" w14:textId="3A0D3E57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3,906</w:t>
            </w:r>
          </w:p>
        </w:tc>
        <w:tc>
          <w:tcPr>
            <w:tcW w:w="192" w:type="dxa"/>
            <w:vAlign w:val="bottom"/>
          </w:tcPr>
          <w:p w14:paraId="576A2DD3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CE32D" w14:textId="1684C632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192" w:type="dxa"/>
            <w:vAlign w:val="bottom"/>
          </w:tcPr>
          <w:p w14:paraId="2F5401ED" w14:textId="77777777" w:rsidR="00525B5F" w:rsidRPr="002365D3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AAD00" w14:textId="0C034DDA" w:rsidR="00525B5F" w:rsidRPr="002365D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</w:tr>
    </w:tbl>
    <w:p w14:paraId="6D54AF32" w14:textId="77777777" w:rsidR="00CF5DA2" w:rsidRPr="002365D3" w:rsidRDefault="00CF5DA2">
      <w:pPr>
        <w:rPr>
          <w:cs/>
        </w:rPr>
      </w:pPr>
    </w:p>
    <w:p w14:paraId="5DCE72DC" w14:textId="1CA5BE28" w:rsidR="002E1FC8" w:rsidRPr="002365D3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lang w:val="x-none" w:eastAsia="en-GB"/>
        </w:rPr>
        <w:sectPr w:rsidR="002E1FC8" w:rsidRPr="002365D3" w:rsidSect="009C454A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54195BFB" w14:textId="46B0183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2A7497" w:rsidRPr="002365D3">
        <w:rPr>
          <w:rFonts w:ascii="CordiaUPC" w:hAnsi="CordiaUPC" w:cs="CordiaUPC"/>
          <w:b/>
          <w:bCs/>
          <w:sz w:val="26"/>
          <w:szCs w:val="26"/>
        </w:rPr>
        <w:t>2</w:t>
      </w:r>
      <w:r w:rsidRPr="002365D3">
        <w:rPr>
          <w:rFonts w:ascii="CordiaUPC" w:hAnsi="CordiaUPC" w:cs="CordiaUPC"/>
          <w:b/>
          <w:bCs/>
          <w:sz w:val="26"/>
          <w:szCs w:val="26"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>เงินลงทุนในบริษัทย่อย</w:t>
      </w:r>
      <w:r w:rsidR="006103F8" w:rsidRPr="002365D3">
        <w:rPr>
          <w:rFonts w:ascii="CordiaUPC" w:hAnsi="CordiaUPC" w:cs="CordiaUPC"/>
          <w:b/>
          <w:bCs/>
          <w:sz w:val="26"/>
          <w:szCs w:val="26"/>
          <w:cs/>
        </w:rPr>
        <w:t>และบริษัทร่วม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>สุทธิ</w:t>
      </w:r>
    </w:p>
    <w:p w14:paraId="60C0B682" w14:textId="5C267F0D" w:rsidR="00CF0AF4" w:rsidRPr="002365D3" w:rsidRDefault="00CF0AF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</w:p>
    <w:p w14:paraId="4BE51028" w14:textId="7D5CFB68" w:rsidR="00CF0AF4" w:rsidRPr="002365D3" w:rsidRDefault="00CF0AF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2A7497" w:rsidRPr="002365D3">
        <w:rPr>
          <w:rFonts w:ascii="CordiaUPC" w:hAnsi="CordiaUPC" w:cs="CordiaUPC" w:hint="cs"/>
          <w:b/>
          <w:bCs/>
          <w:sz w:val="26"/>
          <w:szCs w:val="26"/>
          <w:cs/>
        </w:rPr>
        <w:t>2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.1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รายละเอียดเงินลงทุนในบริษัทย่อยและบริษัทร่วม</w:t>
      </w:r>
    </w:p>
    <w:p w14:paraId="6BEA81E6" w14:textId="7DB88970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15264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3"/>
        <w:gridCol w:w="1077"/>
        <w:gridCol w:w="629"/>
        <w:gridCol w:w="720"/>
        <w:gridCol w:w="630"/>
        <w:gridCol w:w="630"/>
        <w:gridCol w:w="657"/>
        <w:gridCol w:w="630"/>
        <w:gridCol w:w="630"/>
        <w:gridCol w:w="630"/>
        <w:gridCol w:w="612"/>
        <w:gridCol w:w="630"/>
        <w:gridCol w:w="24"/>
        <w:gridCol w:w="726"/>
        <w:gridCol w:w="740"/>
        <w:gridCol w:w="720"/>
        <w:gridCol w:w="738"/>
        <w:gridCol w:w="734"/>
        <w:gridCol w:w="630"/>
        <w:gridCol w:w="693"/>
        <w:gridCol w:w="711"/>
      </w:tblGrid>
      <w:tr w:rsidR="00485EE6" w:rsidRPr="002365D3" w14:paraId="54762C47" w14:textId="77777777" w:rsidTr="002215AB">
        <w:trPr>
          <w:tblHeader/>
        </w:trPr>
        <w:tc>
          <w:tcPr>
            <w:tcW w:w="2073" w:type="dxa"/>
          </w:tcPr>
          <w:p w14:paraId="43C51190" w14:textId="77777777" w:rsidR="00485EE6" w:rsidRPr="002365D3" w:rsidRDefault="00485EE6" w:rsidP="00C52636">
            <w:pPr>
              <w:pStyle w:val="index"/>
              <w:tabs>
                <w:tab w:val="clear" w:pos="1134"/>
              </w:tabs>
              <w:spacing w:after="0" w:line="240" w:lineRule="atLeast"/>
              <w:ind w:left="181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077" w:type="dxa"/>
          </w:tcPr>
          <w:p w14:paraId="7A3F8E1C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49" w:type="dxa"/>
            <w:gridSpan w:val="2"/>
          </w:tcPr>
          <w:p w14:paraId="733BCF57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588E3085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13" w:type="dxa"/>
            <w:gridSpan w:val="7"/>
          </w:tcPr>
          <w:p w14:paraId="61E83827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692" w:type="dxa"/>
            <w:gridSpan w:val="8"/>
          </w:tcPr>
          <w:p w14:paraId="24BF2835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485EE6" w:rsidRPr="002365D3" w14:paraId="7FF9F42D" w14:textId="77777777" w:rsidTr="00CF5C02">
        <w:trPr>
          <w:tblHeader/>
        </w:trPr>
        <w:tc>
          <w:tcPr>
            <w:tcW w:w="2073" w:type="dxa"/>
          </w:tcPr>
          <w:p w14:paraId="548D9461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077" w:type="dxa"/>
          </w:tcPr>
          <w:p w14:paraId="56823F5A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49" w:type="dxa"/>
            <w:gridSpan w:val="2"/>
          </w:tcPr>
          <w:p w14:paraId="5DC55209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75E90426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075120B1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4E5FD594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6" w:type="dxa"/>
            <w:gridSpan w:val="3"/>
          </w:tcPr>
          <w:p w14:paraId="4D918035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66" w:type="dxa"/>
            <w:gridSpan w:val="2"/>
          </w:tcPr>
          <w:p w14:paraId="61F04B3E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58" w:type="dxa"/>
            <w:gridSpan w:val="2"/>
          </w:tcPr>
          <w:p w14:paraId="5A836921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64" w:type="dxa"/>
            <w:gridSpan w:val="2"/>
          </w:tcPr>
          <w:p w14:paraId="7E650E7F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04" w:type="dxa"/>
            <w:gridSpan w:val="2"/>
          </w:tcPr>
          <w:p w14:paraId="05EA137A" w14:textId="24FC69D3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  <w:r w:rsidR="00BF66F7" w:rsidRPr="002365D3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ปี</w:t>
            </w:r>
          </w:p>
        </w:tc>
      </w:tr>
      <w:tr w:rsidR="00485EE6" w:rsidRPr="002365D3" w14:paraId="3DD87881" w14:textId="77777777" w:rsidTr="00CF5C02">
        <w:trPr>
          <w:tblHeader/>
        </w:trPr>
        <w:tc>
          <w:tcPr>
            <w:tcW w:w="2073" w:type="dxa"/>
          </w:tcPr>
          <w:p w14:paraId="33195FC7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1077" w:type="dxa"/>
          </w:tcPr>
          <w:p w14:paraId="6F7C31D4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349" w:type="dxa"/>
            <w:gridSpan w:val="2"/>
          </w:tcPr>
          <w:p w14:paraId="0A90785F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63668CC8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287" w:type="dxa"/>
            <w:gridSpan w:val="2"/>
          </w:tcPr>
          <w:p w14:paraId="7033BE4D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0C189486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6" w:type="dxa"/>
            <w:gridSpan w:val="3"/>
          </w:tcPr>
          <w:p w14:paraId="26069898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466" w:type="dxa"/>
            <w:gridSpan w:val="2"/>
          </w:tcPr>
          <w:p w14:paraId="6618D6BC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58" w:type="dxa"/>
            <w:gridSpan w:val="2"/>
          </w:tcPr>
          <w:p w14:paraId="61F2CA21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364" w:type="dxa"/>
            <w:gridSpan w:val="2"/>
          </w:tcPr>
          <w:p w14:paraId="3A413A0B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404" w:type="dxa"/>
            <w:gridSpan w:val="2"/>
          </w:tcPr>
          <w:p w14:paraId="735C7A9B" w14:textId="53C0330B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2365D3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  <w:r w:rsidR="00BF66F7"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 xml:space="preserve"> 31 </w:t>
            </w:r>
            <w:r w:rsidR="00BF66F7" w:rsidRPr="002365D3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</w:tr>
      <w:tr w:rsidR="006C0D2F" w:rsidRPr="002365D3" w14:paraId="097CA9C5" w14:textId="77777777" w:rsidTr="00CF5C02">
        <w:trPr>
          <w:tblHeader/>
        </w:trPr>
        <w:tc>
          <w:tcPr>
            <w:tcW w:w="2073" w:type="dxa"/>
          </w:tcPr>
          <w:p w14:paraId="021F1164" w14:textId="77777777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077" w:type="dxa"/>
          </w:tcPr>
          <w:p w14:paraId="7CEAEB7D" w14:textId="77777777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9" w:type="dxa"/>
          </w:tcPr>
          <w:p w14:paraId="5B590329" w14:textId="77777777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720" w:type="dxa"/>
          </w:tcPr>
          <w:p w14:paraId="00DB2A45" w14:textId="77777777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72F13B88" w14:textId="311FE2D1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2B85BF87" w14:textId="77777777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57" w:type="dxa"/>
          </w:tcPr>
          <w:p w14:paraId="45116B72" w14:textId="0A25ECBE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4853C03E" w14:textId="77777777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5002DD78" w14:textId="46435BE0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18F7215C" w14:textId="77777777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12" w:type="dxa"/>
          </w:tcPr>
          <w:p w14:paraId="5BC774F3" w14:textId="3DE6475A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0DDE86C4" w14:textId="77777777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750" w:type="dxa"/>
            <w:gridSpan w:val="2"/>
          </w:tcPr>
          <w:p w14:paraId="2CE4C3AD" w14:textId="23BD416C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740" w:type="dxa"/>
          </w:tcPr>
          <w:p w14:paraId="5F339FB5" w14:textId="77777777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720" w:type="dxa"/>
          </w:tcPr>
          <w:p w14:paraId="5A82D71E" w14:textId="3E9B95F0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738" w:type="dxa"/>
          </w:tcPr>
          <w:p w14:paraId="6883771B" w14:textId="77777777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734" w:type="dxa"/>
          </w:tcPr>
          <w:p w14:paraId="167D4584" w14:textId="0318BAC4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5EE09259" w14:textId="77777777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93" w:type="dxa"/>
          </w:tcPr>
          <w:p w14:paraId="685B3F6A" w14:textId="4A10AE49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711" w:type="dxa"/>
          </w:tcPr>
          <w:p w14:paraId="0F9CB29B" w14:textId="71E12AE5" w:rsidR="006C0D2F" w:rsidRPr="002365D3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D24BDB"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</w:tr>
      <w:tr w:rsidR="00D41148" w:rsidRPr="002365D3" w14:paraId="767B0F32" w14:textId="77777777" w:rsidTr="002215AB">
        <w:trPr>
          <w:tblHeader/>
        </w:trPr>
        <w:tc>
          <w:tcPr>
            <w:tcW w:w="2073" w:type="dxa"/>
            <w:vAlign w:val="bottom"/>
          </w:tcPr>
          <w:p w14:paraId="0E89ACA8" w14:textId="77777777" w:rsidR="00D41148" w:rsidRPr="002365D3" w:rsidRDefault="00D41148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077" w:type="dxa"/>
            <w:vAlign w:val="bottom"/>
          </w:tcPr>
          <w:p w14:paraId="52B16473" w14:textId="77777777" w:rsidR="00D41148" w:rsidRPr="002365D3" w:rsidRDefault="00D41148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349" w:type="dxa"/>
            <w:gridSpan w:val="2"/>
          </w:tcPr>
          <w:p w14:paraId="7A676B30" w14:textId="77777777" w:rsidR="00D41148" w:rsidRPr="002365D3" w:rsidRDefault="00D41148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765" w:type="dxa"/>
            <w:gridSpan w:val="17"/>
          </w:tcPr>
          <w:p w14:paraId="3F352FE4" w14:textId="1E5927DD" w:rsidR="00D41148" w:rsidRPr="002365D3" w:rsidRDefault="00D41148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485EE6" w:rsidRPr="002365D3" w14:paraId="04FD35EC" w14:textId="77777777" w:rsidTr="00CF5C02">
        <w:tc>
          <w:tcPr>
            <w:tcW w:w="2073" w:type="dxa"/>
            <w:vAlign w:val="bottom"/>
          </w:tcPr>
          <w:p w14:paraId="6A02FB68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1077" w:type="dxa"/>
            <w:vAlign w:val="bottom"/>
          </w:tcPr>
          <w:p w14:paraId="0F73A392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9" w:type="dxa"/>
          </w:tcPr>
          <w:p w14:paraId="6256C2E5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357FC780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2153A18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3624DDD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</w:tcPr>
          <w:p w14:paraId="6D51D207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6F356F5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05BF2CE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27EC824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2" w:type="dxa"/>
          </w:tcPr>
          <w:p w14:paraId="24D0D7EF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AF8B0E8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50" w:type="dxa"/>
            <w:gridSpan w:val="2"/>
          </w:tcPr>
          <w:p w14:paraId="31A7A041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40" w:type="dxa"/>
          </w:tcPr>
          <w:p w14:paraId="06BBADB7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6903FF9F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38" w:type="dxa"/>
          </w:tcPr>
          <w:p w14:paraId="5972752A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34" w:type="dxa"/>
          </w:tcPr>
          <w:p w14:paraId="1705B682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5137626E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93" w:type="dxa"/>
          </w:tcPr>
          <w:p w14:paraId="54C8018F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11" w:type="dxa"/>
          </w:tcPr>
          <w:p w14:paraId="17F09E7F" w14:textId="77777777" w:rsidR="00485EE6" w:rsidRPr="002365D3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682F33" w:rsidRPr="002365D3" w14:paraId="097BCCB8" w14:textId="77777777" w:rsidTr="00CF5C02">
        <w:tc>
          <w:tcPr>
            <w:tcW w:w="2073" w:type="dxa"/>
          </w:tcPr>
          <w:p w14:paraId="010A52AA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2365D3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0411F284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ab/>
              <w:t>พหลโยธิน</w:t>
            </w:r>
            <w:r w:rsidRPr="002365D3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077" w:type="dxa"/>
            <w:vAlign w:val="center"/>
          </w:tcPr>
          <w:p w14:paraId="3F91729E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49E6F35E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29" w:type="dxa"/>
            <w:vAlign w:val="bottom"/>
          </w:tcPr>
          <w:p w14:paraId="3C13412E" w14:textId="7197F502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49B847FE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3DAEC3A6" w14:textId="38AFB38B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7494921D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57" w:type="dxa"/>
          </w:tcPr>
          <w:p w14:paraId="7D4224B8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AD13494" w14:textId="6D87A266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770AD046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7962199" w14:textId="6E100132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57BD3785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D9BDAAC" w14:textId="1107CE19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5CD4FCB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57CF681" w14:textId="6169E043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</w:tcPr>
          <w:p w14:paraId="6C75E27B" w14:textId="77777777" w:rsidR="00682F33" w:rsidRPr="002365D3" w:rsidRDefault="00682F33" w:rsidP="00DA29A8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42BCC50" w14:textId="017E6FB7" w:rsidR="00682F33" w:rsidRPr="002365D3" w:rsidRDefault="00682F33" w:rsidP="00DA29A8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4EF82E6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CCB60B7" w14:textId="0A7A67DF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50" w:type="dxa"/>
            <w:gridSpan w:val="2"/>
            <w:vAlign w:val="bottom"/>
          </w:tcPr>
          <w:p w14:paraId="514A4F61" w14:textId="0F8C0D34" w:rsidR="00682F33" w:rsidRPr="002365D3" w:rsidRDefault="00682F33" w:rsidP="00682F33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40" w:type="dxa"/>
            <w:vAlign w:val="bottom"/>
          </w:tcPr>
          <w:p w14:paraId="2AD422AB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</w:tcPr>
          <w:p w14:paraId="4FD29ECE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5C82435" w14:textId="5E232531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38" w:type="dxa"/>
          </w:tcPr>
          <w:p w14:paraId="2849280C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269B704" w14:textId="207AF65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34" w:type="dxa"/>
            <w:vAlign w:val="bottom"/>
          </w:tcPr>
          <w:p w14:paraId="5C9EFDCD" w14:textId="65DA32CD" w:rsidR="00682F33" w:rsidRPr="002365D3" w:rsidRDefault="00682F33" w:rsidP="00CF5C02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5A7B8A4C" w14:textId="77777777" w:rsidR="00682F33" w:rsidRPr="002365D3" w:rsidRDefault="00682F33" w:rsidP="00CF5C02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93" w:type="dxa"/>
            <w:vAlign w:val="bottom"/>
          </w:tcPr>
          <w:p w14:paraId="507563DE" w14:textId="232B917A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428528D2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682F33" w:rsidRPr="002365D3" w14:paraId="2F76EF12" w14:textId="77777777" w:rsidTr="00CF5C02">
        <w:tc>
          <w:tcPr>
            <w:tcW w:w="2073" w:type="dxa"/>
          </w:tcPr>
          <w:p w14:paraId="6D696CCF" w14:textId="622D0691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</w:t>
            </w: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ทีบีซีโอ</w:t>
            </w: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(</w:t>
            </w:r>
            <w:r w:rsidRPr="002365D3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มหาชน</w:t>
            </w: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)</w:t>
            </w:r>
            <w:r w:rsidRPr="002365D3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2365D3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1077" w:type="dxa"/>
            <w:vAlign w:val="center"/>
          </w:tcPr>
          <w:p w14:paraId="0080235C" w14:textId="77777777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29" w:type="dxa"/>
            <w:vAlign w:val="bottom"/>
          </w:tcPr>
          <w:p w14:paraId="4ED93219" w14:textId="0BFCBF6C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720" w:type="dxa"/>
            <w:vAlign w:val="bottom"/>
          </w:tcPr>
          <w:p w14:paraId="7D63D354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630" w:type="dxa"/>
            <w:vAlign w:val="bottom"/>
          </w:tcPr>
          <w:p w14:paraId="79AF388B" w14:textId="44A07263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2193697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57" w:type="dxa"/>
            <w:vAlign w:val="bottom"/>
          </w:tcPr>
          <w:p w14:paraId="2C500FB4" w14:textId="076E1121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67745DC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8BFB7C0" w14:textId="737A5452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DF92EBE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  <w:vAlign w:val="bottom"/>
          </w:tcPr>
          <w:p w14:paraId="0B8321BE" w14:textId="6A9069AA" w:rsidR="00682F33" w:rsidRPr="002365D3" w:rsidRDefault="00682F33" w:rsidP="00DA29A8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0B22D19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50" w:type="dxa"/>
            <w:gridSpan w:val="2"/>
            <w:vAlign w:val="bottom"/>
          </w:tcPr>
          <w:p w14:paraId="0E78DEF8" w14:textId="0AE34891" w:rsidR="00682F33" w:rsidRPr="002365D3" w:rsidRDefault="00682F33" w:rsidP="00682F33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40" w:type="dxa"/>
            <w:vAlign w:val="bottom"/>
          </w:tcPr>
          <w:p w14:paraId="4E0E7D20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20" w:type="dxa"/>
            <w:vAlign w:val="bottom"/>
          </w:tcPr>
          <w:p w14:paraId="1CE314D6" w14:textId="0556B946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2365D3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738" w:type="dxa"/>
            <w:vAlign w:val="bottom"/>
          </w:tcPr>
          <w:p w14:paraId="4EA311E9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2365D3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734" w:type="dxa"/>
            <w:vAlign w:val="bottom"/>
          </w:tcPr>
          <w:p w14:paraId="60F2EC03" w14:textId="6C439909" w:rsidR="00682F33" w:rsidRPr="002365D3" w:rsidRDefault="00682F33" w:rsidP="00CF5C02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61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30" w:type="dxa"/>
            <w:vAlign w:val="bottom"/>
          </w:tcPr>
          <w:p w14:paraId="62551D28" w14:textId="77777777" w:rsidR="00682F33" w:rsidRPr="002365D3" w:rsidRDefault="00682F33" w:rsidP="00CF5C02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93" w:type="dxa"/>
            <w:vAlign w:val="bottom"/>
          </w:tcPr>
          <w:p w14:paraId="764C8136" w14:textId="5978C2A5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7005F438" w14:textId="563606B0" w:rsidR="00682F33" w:rsidRPr="002365D3" w:rsidRDefault="00682F33" w:rsidP="00682F33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92</w:t>
            </w: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,</w:t>
            </w: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576</w:t>
            </w:r>
          </w:p>
        </w:tc>
      </w:tr>
      <w:tr w:rsidR="00682F33" w:rsidRPr="002365D3" w14:paraId="1EF1DC7A" w14:textId="77777777" w:rsidTr="00CF5C02">
        <w:tc>
          <w:tcPr>
            <w:tcW w:w="2073" w:type="dxa"/>
          </w:tcPr>
          <w:p w14:paraId="00BE6095" w14:textId="77777777" w:rsidR="00682F33" w:rsidRPr="002365D3" w:rsidRDefault="00682F33" w:rsidP="00682F33">
            <w:pPr>
              <w:pStyle w:val="index"/>
              <w:ind w:left="180" w:hanging="135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2365D3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2365D3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077" w:type="dxa"/>
            <w:vAlign w:val="center"/>
          </w:tcPr>
          <w:p w14:paraId="228BDBD8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0" w:hanging="5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29" w:type="dxa"/>
            <w:vAlign w:val="bottom"/>
          </w:tcPr>
          <w:p w14:paraId="6A7DAB49" w14:textId="492021F6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720" w:type="dxa"/>
            <w:vAlign w:val="bottom"/>
          </w:tcPr>
          <w:p w14:paraId="7220EF3D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7486E5E7" w14:textId="55EEC8F6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762EBABD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57" w:type="dxa"/>
            <w:vAlign w:val="bottom"/>
          </w:tcPr>
          <w:p w14:paraId="79BECD2F" w14:textId="2493CC06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7D26CE7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EA891E4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701B351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3F1A59B" w14:textId="5749090F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86AF39D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A10B2BE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  <w:vAlign w:val="bottom"/>
          </w:tcPr>
          <w:p w14:paraId="0DA5DB4C" w14:textId="413282B7" w:rsidR="00682F33" w:rsidRPr="002365D3" w:rsidRDefault="00682F33" w:rsidP="00DA29A8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EDAB5E5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780F061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50" w:type="dxa"/>
            <w:gridSpan w:val="2"/>
            <w:vAlign w:val="bottom"/>
          </w:tcPr>
          <w:p w14:paraId="48927914" w14:textId="4C639524" w:rsidR="00682F33" w:rsidRPr="002365D3" w:rsidRDefault="00682F33" w:rsidP="00682F33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2365D3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40" w:type="dxa"/>
            <w:vAlign w:val="bottom"/>
          </w:tcPr>
          <w:p w14:paraId="363BC4D1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20" w:type="dxa"/>
            <w:vAlign w:val="bottom"/>
          </w:tcPr>
          <w:p w14:paraId="6B0E5831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DFA4385" w14:textId="205A3E9F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38" w:type="dxa"/>
            <w:vAlign w:val="bottom"/>
          </w:tcPr>
          <w:p w14:paraId="74FD04A1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9A780FC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34" w:type="dxa"/>
            <w:vAlign w:val="bottom"/>
          </w:tcPr>
          <w:p w14:paraId="1A0C1DFD" w14:textId="4F1917A1" w:rsidR="00682F33" w:rsidRPr="002365D3" w:rsidRDefault="00682F33" w:rsidP="00CF5C02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630" w:type="dxa"/>
            <w:vAlign w:val="bottom"/>
          </w:tcPr>
          <w:p w14:paraId="5DE72F9A" w14:textId="77777777" w:rsidR="00682F33" w:rsidRPr="002365D3" w:rsidRDefault="00682F33" w:rsidP="00CF5C02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93" w:type="dxa"/>
            <w:vAlign w:val="bottom"/>
          </w:tcPr>
          <w:p w14:paraId="091A05BC" w14:textId="08D01F2B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465AA828" w14:textId="48ADE97E" w:rsidR="00682F33" w:rsidRPr="002365D3" w:rsidRDefault="00682F33" w:rsidP="00682F33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135</w:t>
            </w:r>
          </w:p>
        </w:tc>
      </w:tr>
      <w:tr w:rsidR="00682F33" w:rsidRPr="002365D3" w14:paraId="41362015" w14:textId="77777777" w:rsidTr="00CF5C02">
        <w:tc>
          <w:tcPr>
            <w:tcW w:w="2073" w:type="dxa"/>
          </w:tcPr>
          <w:p w14:paraId="3FA3F4E9" w14:textId="4EA3C4D3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2365D3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2365D3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(2)</w:t>
            </w:r>
          </w:p>
        </w:tc>
        <w:tc>
          <w:tcPr>
            <w:tcW w:w="1077" w:type="dxa"/>
            <w:vAlign w:val="center"/>
          </w:tcPr>
          <w:p w14:paraId="0FF75827" w14:textId="77777777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29" w:type="dxa"/>
            <w:vAlign w:val="bottom"/>
          </w:tcPr>
          <w:p w14:paraId="1EFD8AEA" w14:textId="65A95F14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7FC6F611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0EDAD9D3" w14:textId="5FB96990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30" w:type="dxa"/>
            <w:vAlign w:val="bottom"/>
          </w:tcPr>
          <w:p w14:paraId="7CE319A3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 w:hint="cs"/>
                <w:sz w:val="18"/>
                <w:szCs w:val="18"/>
                <w:cs/>
                <w:lang w:bidi="th-TH"/>
              </w:rPr>
              <w:t xml:space="preserve">  </w:t>
            </w:r>
            <w:r w:rsidRPr="002365D3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57" w:type="dxa"/>
          </w:tcPr>
          <w:p w14:paraId="2F5B85F1" w14:textId="5506BC06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52E2E9D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7BF227D" w14:textId="27ED6E1A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A9AED01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</w:tcPr>
          <w:p w14:paraId="6482FFCD" w14:textId="49CD7142" w:rsidR="00682F33" w:rsidRPr="002365D3" w:rsidRDefault="00682F33" w:rsidP="00DA29A8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09C3D68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50" w:type="dxa"/>
            <w:gridSpan w:val="2"/>
            <w:vAlign w:val="bottom"/>
          </w:tcPr>
          <w:p w14:paraId="54EC81C4" w14:textId="4F42A702" w:rsidR="00682F33" w:rsidRPr="002365D3" w:rsidRDefault="00682F33" w:rsidP="00682F33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740" w:type="dxa"/>
            <w:vAlign w:val="bottom"/>
          </w:tcPr>
          <w:p w14:paraId="103B24E2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48029C10" w14:textId="4121261D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38" w:type="dxa"/>
          </w:tcPr>
          <w:p w14:paraId="2729E0DD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34" w:type="dxa"/>
            <w:vAlign w:val="bottom"/>
          </w:tcPr>
          <w:p w14:paraId="0CA449F7" w14:textId="10AC6537" w:rsidR="00682F33" w:rsidRPr="002365D3" w:rsidRDefault="00682F33" w:rsidP="00CF5C02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630" w:type="dxa"/>
            <w:vAlign w:val="bottom"/>
          </w:tcPr>
          <w:p w14:paraId="15B64DBE" w14:textId="77777777" w:rsidR="00682F33" w:rsidRPr="002365D3" w:rsidRDefault="00682F33" w:rsidP="00CF5C02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93" w:type="dxa"/>
            <w:vAlign w:val="bottom"/>
          </w:tcPr>
          <w:p w14:paraId="0DD130AB" w14:textId="33486553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2D44BDE7" w14:textId="08B8B5A1" w:rsidR="00682F33" w:rsidRPr="002365D3" w:rsidRDefault="00682F33" w:rsidP="00682F33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682F33" w:rsidRPr="002365D3" w14:paraId="12CCB545" w14:textId="77777777" w:rsidTr="00CF5C02">
        <w:tc>
          <w:tcPr>
            <w:tcW w:w="2073" w:type="dxa"/>
          </w:tcPr>
          <w:p w14:paraId="5479A550" w14:textId="77777777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16"/>
                <w:szCs w:val="16"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1077" w:type="dxa"/>
            <w:vAlign w:val="center"/>
          </w:tcPr>
          <w:p w14:paraId="59C7C62D" w14:textId="77777777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9" w:type="dxa"/>
            <w:vAlign w:val="bottom"/>
          </w:tcPr>
          <w:p w14:paraId="600A9D90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24B88C3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76CA6672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DC919CD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7" w:type="dxa"/>
          </w:tcPr>
          <w:p w14:paraId="36EFA703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2E6FA41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21B5320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D50BF5A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12" w:type="dxa"/>
          </w:tcPr>
          <w:p w14:paraId="5DC9B988" w14:textId="77777777" w:rsidR="00682F33" w:rsidRPr="002365D3" w:rsidRDefault="00682F33" w:rsidP="00DA29A8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EDF8E72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01685E72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40" w:type="dxa"/>
            <w:vAlign w:val="bottom"/>
          </w:tcPr>
          <w:p w14:paraId="1BFBE347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294AE68C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38" w:type="dxa"/>
          </w:tcPr>
          <w:p w14:paraId="397B6057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4D2BB2C6" w14:textId="77777777" w:rsidR="00682F33" w:rsidRPr="002365D3" w:rsidRDefault="00682F33" w:rsidP="00CF5C02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762AE7" w14:textId="77777777" w:rsidR="00682F33" w:rsidRPr="002365D3" w:rsidRDefault="00682F33" w:rsidP="00CF5C02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705892A4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10FE9CA9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682F33" w:rsidRPr="002365D3" w14:paraId="513D1820" w14:textId="77777777" w:rsidTr="00CF5C02">
        <w:tc>
          <w:tcPr>
            <w:tcW w:w="2073" w:type="dxa"/>
          </w:tcPr>
          <w:p w14:paraId="5252E28B" w14:textId="74E4C083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lang w:val="en-US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บริษัทหลักทรัพย์จัดการ</w:t>
            </w:r>
            <w:r w:rsidRPr="002365D3">
              <w:rPr>
                <w:rFonts w:ascii="CordiaUPC" w:eastAsia="AngsanaNew" w:hAnsi="CordiaUPC" w:cs="CordiaUPC"/>
                <w:sz w:val="20"/>
                <w:cs/>
                <w:lang w:eastAsia="en-GB"/>
              </w:rPr>
              <w:br/>
              <w:t>กองทุนทหารไทย</w:t>
            </w:r>
            <w:r w:rsidRPr="002365D3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Pr="002365D3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2365D3">
              <w:rPr>
                <w:rFonts w:ascii="CordiaUPC" w:hAnsi="CordiaUPC" w:cs="CordiaUPC"/>
                <w:sz w:val="20"/>
                <w:vertAlign w:val="superscript"/>
                <w:cs/>
                <w:lang w:eastAsia="en-GB" w:bidi="th-TH"/>
              </w:rPr>
              <w:t>(</w:t>
            </w:r>
            <w:r w:rsidRPr="002365D3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3)</w:t>
            </w:r>
          </w:p>
        </w:tc>
        <w:tc>
          <w:tcPr>
            <w:tcW w:w="1077" w:type="dxa"/>
            <w:vAlign w:val="center"/>
          </w:tcPr>
          <w:p w14:paraId="50C9DD77" w14:textId="77777777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6B41F871" w14:textId="77777777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9" w:type="dxa"/>
            <w:vAlign w:val="bottom"/>
          </w:tcPr>
          <w:p w14:paraId="5CE4FB90" w14:textId="2DB17E93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5793AE89" w14:textId="77777777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35.00</w:t>
            </w:r>
          </w:p>
        </w:tc>
        <w:tc>
          <w:tcPr>
            <w:tcW w:w="630" w:type="dxa"/>
            <w:vAlign w:val="bottom"/>
          </w:tcPr>
          <w:p w14:paraId="579B94D6" w14:textId="774C46F6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6A9B222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57" w:type="dxa"/>
          </w:tcPr>
          <w:p w14:paraId="5F1D50B8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6357A25" w14:textId="02AE9DA8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2C9BB868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CFE34E3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4,</w:t>
            </w: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479</w:t>
            </w:r>
          </w:p>
        </w:tc>
        <w:tc>
          <w:tcPr>
            <w:tcW w:w="630" w:type="dxa"/>
          </w:tcPr>
          <w:p w14:paraId="5AA59344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E38C30B" w14:textId="1D0F7DE8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29F8716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D0E4E35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</w:tcPr>
          <w:p w14:paraId="791FF8B7" w14:textId="77777777" w:rsidR="00682F33" w:rsidRPr="002365D3" w:rsidRDefault="00682F33" w:rsidP="00DA29A8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3C34A41" w14:textId="5A9589A0" w:rsidR="00682F33" w:rsidRPr="002365D3" w:rsidRDefault="00682F33" w:rsidP="00DA29A8">
            <w:pPr>
              <w:pStyle w:val="index"/>
              <w:tabs>
                <w:tab w:val="clear" w:pos="1134"/>
                <w:tab w:val="decimal" w:pos="422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604673F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1F9A83D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,479</w:t>
            </w:r>
          </w:p>
        </w:tc>
        <w:tc>
          <w:tcPr>
            <w:tcW w:w="750" w:type="dxa"/>
            <w:gridSpan w:val="2"/>
            <w:vAlign w:val="bottom"/>
          </w:tcPr>
          <w:p w14:paraId="51B80985" w14:textId="173D02DD" w:rsidR="00682F33" w:rsidRPr="002365D3" w:rsidRDefault="00682F33" w:rsidP="00682F33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40" w:type="dxa"/>
            <w:vAlign w:val="bottom"/>
          </w:tcPr>
          <w:p w14:paraId="1C521999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720" w:type="dxa"/>
          </w:tcPr>
          <w:p w14:paraId="2FC003E6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0781321" w14:textId="74624E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38" w:type="dxa"/>
          </w:tcPr>
          <w:p w14:paraId="5982BF0A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7E7CB9C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34" w:type="dxa"/>
            <w:vAlign w:val="bottom"/>
          </w:tcPr>
          <w:p w14:paraId="627AE581" w14:textId="40B3ADC5" w:rsidR="00682F33" w:rsidRPr="002365D3" w:rsidRDefault="00682F33" w:rsidP="00CF5C02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FC36ACB" w14:textId="77777777" w:rsidR="00682F33" w:rsidRPr="002365D3" w:rsidRDefault="00682F33" w:rsidP="00CF5C02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93" w:type="dxa"/>
            <w:vAlign w:val="bottom"/>
          </w:tcPr>
          <w:p w14:paraId="26E4BAED" w14:textId="03CEBE33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80</w:t>
            </w:r>
          </w:p>
        </w:tc>
        <w:tc>
          <w:tcPr>
            <w:tcW w:w="711" w:type="dxa"/>
            <w:vAlign w:val="bottom"/>
          </w:tcPr>
          <w:p w14:paraId="2FE3CD05" w14:textId="41041EBD" w:rsidR="00682F33" w:rsidRPr="002365D3" w:rsidRDefault="00682F33" w:rsidP="00682F33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/>
                <w:sz w:val="20"/>
              </w:rPr>
              <w:t>176</w:t>
            </w:r>
          </w:p>
        </w:tc>
      </w:tr>
      <w:tr w:rsidR="00682F33" w:rsidRPr="002365D3" w14:paraId="7F61F47E" w14:textId="77777777" w:rsidTr="0000647E">
        <w:tc>
          <w:tcPr>
            <w:tcW w:w="2073" w:type="dxa"/>
          </w:tcPr>
          <w:p w14:paraId="633969F4" w14:textId="38436F1D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บริษัทหลักทรัพย์จัดการ</w:t>
            </w:r>
            <w:r w:rsidRPr="002365D3">
              <w:rPr>
                <w:rFonts w:ascii="CordiaUPC" w:eastAsia="AngsanaNew" w:hAnsi="CordiaUPC" w:cs="CordiaUPC"/>
                <w:sz w:val="20"/>
                <w:cs/>
                <w:lang w:eastAsia="en-GB"/>
              </w:rPr>
              <w:br/>
              <w:t>กองทุนธนชาต</w:t>
            </w:r>
            <w:r w:rsidRPr="002365D3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Pr="002365D3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2365D3">
              <w:rPr>
                <w:rFonts w:ascii="CordiaUPC" w:hAnsi="CordiaUPC" w:cs="CordiaUPC"/>
                <w:sz w:val="20"/>
                <w:vertAlign w:val="superscript"/>
                <w:cs/>
                <w:lang w:eastAsia="en-GB"/>
              </w:rPr>
              <w:t>(</w:t>
            </w:r>
            <w:r w:rsidRPr="002365D3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3)</w:t>
            </w:r>
          </w:p>
        </w:tc>
        <w:tc>
          <w:tcPr>
            <w:tcW w:w="1077" w:type="dxa"/>
            <w:vAlign w:val="center"/>
          </w:tcPr>
          <w:p w14:paraId="11C9F3DE" w14:textId="77777777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2CA2A91B" w14:textId="0B9D45A5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9" w:type="dxa"/>
            <w:vAlign w:val="bottom"/>
          </w:tcPr>
          <w:p w14:paraId="773E471F" w14:textId="0D518DFE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2B3B7A0E" w14:textId="2B85950C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49.90</w:t>
            </w:r>
          </w:p>
        </w:tc>
        <w:tc>
          <w:tcPr>
            <w:tcW w:w="630" w:type="dxa"/>
            <w:vAlign w:val="bottom"/>
          </w:tcPr>
          <w:p w14:paraId="23C6466D" w14:textId="360B2A71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08888730" w14:textId="0FDFB8DE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</w:rPr>
              <w:t>100</w:t>
            </w:r>
          </w:p>
        </w:tc>
        <w:tc>
          <w:tcPr>
            <w:tcW w:w="657" w:type="dxa"/>
            <w:vAlign w:val="bottom"/>
          </w:tcPr>
          <w:p w14:paraId="78B6E9C4" w14:textId="7FE2DE57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C330049" w14:textId="14C3E8EE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4,</w:t>
            </w: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141</w:t>
            </w:r>
          </w:p>
        </w:tc>
        <w:tc>
          <w:tcPr>
            <w:tcW w:w="630" w:type="dxa"/>
            <w:vAlign w:val="bottom"/>
          </w:tcPr>
          <w:p w14:paraId="6B9EC290" w14:textId="765DFDD4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49B0A8B" w14:textId="3ACBA27E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</w:tcPr>
          <w:p w14:paraId="5193152B" w14:textId="77777777" w:rsidR="002215AB" w:rsidRDefault="002215AB" w:rsidP="00DA29A8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AF056A2" w14:textId="33DA1CE4" w:rsidR="00682F33" w:rsidRPr="002365D3" w:rsidRDefault="00682F33" w:rsidP="00DA29A8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1383A0D" w14:textId="31257FCF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,141</w:t>
            </w:r>
          </w:p>
        </w:tc>
        <w:tc>
          <w:tcPr>
            <w:tcW w:w="750" w:type="dxa"/>
            <w:gridSpan w:val="2"/>
            <w:vAlign w:val="bottom"/>
          </w:tcPr>
          <w:p w14:paraId="2517DD37" w14:textId="68A18375" w:rsidR="00682F33" w:rsidRPr="002365D3" w:rsidRDefault="00682F33" w:rsidP="00682F33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40" w:type="dxa"/>
            <w:vAlign w:val="bottom"/>
          </w:tcPr>
          <w:p w14:paraId="1F8E4E51" w14:textId="06A4FF58" w:rsidR="00682F33" w:rsidRPr="002365D3" w:rsidRDefault="00682F33" w:rsidP="00682F3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</w:rPr>
              <w:t xml:space="preserve">   4,192</w:t>
            </w:r>
          </w:p>
        </w:tc>
        <w:tc>
          <w:tcPr>
            <w:tcW w:w="720" w:type="dxa"/>
            <w:vAlign w:val="bottom"/>
          </w:tcPr>
          <w:p w14:paraId="315F29E8" w14:textId="7A69291B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38" w:type="dxa"/>
            <w:vAlign w:val="bottom"/>
          </w:tcPr>
          <w:p w14:paraId="2AD770C4" w14:textId="02E48FF7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</w:tcPr>
          <w:p w14:paraId="260DCD9F" w14:textId="481E40A6" w:rsidR="00682F33" w:rsidRPr="002365D3" w:rsidRDefault="00682F33" w:rsidP="00CF5C02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A960BFF" w14:textId="1573A4AA" w:rsidR="00682F33" w:rsidRPr="002365D3" w:rsidRDefault="00682F33" w:rsidP="00CF5C02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4,1</w:t>
            </w: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92</w:t>
            </w:r>
          </w:p>
        </w:tc>
        <w:tc>
          <w:tcPr>
            <w:tcW w:w="693" w:type="dxa"/>
            <w:vAlign w:val="bottom"/>
          </w:tcPr>
          <w:p w14:paraId="69574187" w14:textId="558D9B64" w:rsidR="00682F33" w:rsidRPr="002365D3" w:rsidRDefault="00682F33" w:rsidP="00682F33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73</w:t>
            </w:r>
          </w:p>
        </w:tc>
        <w:tc>
          <w:tcPr>
            <w:tcW w:w="711" w:type="dxa"/>
            <w:vAlign w:val="bottom"/>
          </w:tcPr>
          <w:p w14:paraId="5379B6AD" w14:textId="7EB4056C" w:rsidR="00682F33" w:rsidRPr="002365D3" w:rsidRDefault="00682F33" w:rsidP="00682F33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hAnsi="CordiaUPC" w:cs="CordiaUPC"/>
                <w:sz w:val="20"/>
              </w:rPr>
              <w:t>101</w:t>
            </w:r>
          </w:p>
        </w:tc>
      </w:tr>
      <w:tr w:rsidR="00682F33" w:rsidRPr="002365D3" w14:paraId="2B115571" w14:textId="77777777" w:rsidTr="00CF5C02">
        <w:tc>
          <w:tcPr>
            <w:tcW w:w="2073" w:type="dxa"/>
          </w:tcPr>
          <w:p w14:paraId="2FD35F43" w14:textId="430AB84D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2365D3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2365D3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 w:rsidRPr="002365D3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2365D3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2365D3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2365D3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2365D3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(3)</w:t>
            </w:r>
          </w:p>
        </w:tc>
        <w:tc>
          <w:tcPr>
            <w:tcW w:w="1077" w:type="dxa"/>
            <w:vAlign w:val="center"/>
          </w:tcPr>
          <w:p w14:paraId="53B09D09" w14:textId="77777777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542CB7AF" w14:textId="3985568F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9" w:type="dxa"/>
            <w:vAlign w:val="bottom"/>
          </w:tcPr>
          <w:p w14:paraId="528F8BCA" w14:textId="0B3E2ACB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40.50</w:t>
            </w:r>
          </w:p>
        </w:tc>
        <w:tc>
          <w:tcPr>
            <w:tcW w:w="720" w:type="dxa"/>
            <w:vAlign w:val="bottom"/>
          </w:tcPr>
          <w:p w14:paraId="67F2AEB4" w14:textId="6AFC6770" w:rsidR="00682F33" w:rsidRPr="002365D3" w:rsidRDefault="00682F33" w:rsidP="00682F3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42525ED" w14:textId="70192EA4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hAnsi="CordiaUPC" w:cs="CordiaUPC"/>
                <w:sz w:val="20"/>
                <w:lang w:val="en-US"/>
              </w:rPr>
              <w:t>200</w:t>
            </w:r>
          </w:p>
        </w:tc>
        <w:tc>
          <w:tcPr>
            <w:tcW w:w="630" w:type="dxa"/>
            <w:vAlign w:val="bottom"/>
          </w:tcPr>
          <w:p w14:paraId="002CDC94" w14:textId="111F4CA2" w:rsidR="00682F33" w:rsidRPr="002365D3" w:rsidRDefault="00682F33" w:rsidP="00682F3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57" w:type="dxa"/>
            <w:vAlign w:val="bottom"/>
          </w:tcPr>
          <w:p w14:paraId="5416C752" w14:textId="4B6D2CEC" w:rsidR="00682F33" w:rsidRPr="002365D3" w:rsidRDefault="00682F33" w:rsidP="00682F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8,574</w:t>
            </w:r>
          </w:p>
        </w:tc>
        <w:tc>
          <w:tcPr>
            <w:tcW w:w="630" w:type="dxa"/>
            <w:vAlign w:val="bottom"/>
          </w:tcPr>
          <w:p w14:paraId="08E97F6B" w14:textId="338CBA9F" w:rsidR="00682F33" w:rsidRPr="002365D3" w:rsidRDefault="00682F33" w:rsidP="00682F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0C9D995" w14:textId="0EDF91F9" w:rsidR="00682F33" w:rsidRPr="002365D3" w:rsidRDefault="00682F33" w:rsidP="00682F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AACD4F6" w14:textId="0DBB4B35" w:rsidR="00682F33" w:rsidRPr="002365D3" w:rsidRDefault="00682F33" w:rsidP="00682F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  <w:vAlign w:val="bottom"/>
          </w:tcPr>
          <w:p w14:paraId="3372C52D" w14:textId="3EB1F67A" w:rsidR="00682F33" w:rsidRPr="002365D3" w:rsidRDefault="00682F33" w:rsidP="00682F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28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8,574</w:t>
            </w:r>
          </w:p>
        </w:tc>
        <w:tc>
          <w:tcPr>
            <w:tcW w:w="630" w:type="dxa"/>
            <w:vAlign w:val="bottom"/>
          </w:tcPr>
          <w:p w14:paraId="55030C30" w14:textId="0636858E" w:rsidR="00682F33" w:rsidRPr="002365D3" w:rsidRDefault="00682F33" w:rsidP="00682F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50" w:type="dxa"/>
            <w:gridSpan w:val="2"/>
            <w:vAlign w:val="bottom"/>
          </w:tcPr>
          <w:p w14:paraId="70F77A28" w14:textId="1A64FB5A" w:rsidR="00682F33" w:rsidRPr="002365D3" w:rsidRDefault="00682F33" w:rsidP="009D165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40" w:type="dxa"/>
            <w:vAlign w:val="bottom"/>
          </w:tcPr>
          <w:p w14:paraId="61163FDF" w14:textId="605AB472" w:rsidR="00682F33" w:rsidRPr="002365D3" w:rsidRDefault="00682F33" w:rsidP="00682F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2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D9D4B38" w14:textId="2F5AF702" w:rsidR="00682F33" w:rsidRPr="002365D3" w:rsidRDefault="00682F33" w:rsidP="00682F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38" w:type="dxa"/>
            <w:vAlign w:val="bottom"/>
          </w:tcPr>
          <w:p w14:paraId="065B6AD4" w14:textId="51C22851" w:rsidR="00682F33" w:rsidRPr="002365D3" w:rsidRDefault="00682F33" w:rsidP="00682F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2365D3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</w:tcPr>
          <w:p w14:paraId="7C1E056D" w14:textId="4BA2F13A" w:rsidR="00682F33" w:rsidRPr="002365D3" w:rsidRDefault="00682F33" w:rsidP="00CF5C0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630" w:type="dxa"/>
            <w:vAlign w:val="bottom"/>
          </w:tcPr>
          <w:p w14:paraId="26C33291" w14:textId="0BEB79C6" w:rsidR="00682F33" w:rsidRPr="002365D3" w:rsidRDefault="00682F33" w:rsidP="00CF5C0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93" w:type="dxa"/>
            <w:vAlign w:val="bottom"/>
          </w:tcPr>
          <w:p w14:paraId="2977A3D8" w14:textId="57B2DCF1" w:rsidR="00682F33" w:rsidRPr="002365D3" w:rsidRDefault="00682F33" w:rsidP="00682F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hAnsi="CordiaUPC" w:cs="CordiaUPC"/>
                <w:sz w:val="20"/>
              </w:rPr>
              <w:t>155</w:t>
            </w:r>
          </w:p>
        </w:tc>
        <w:tc>
          <w:tcPr>
            <w:tcW w:w="711" w:type="dxa"/>
            <w:vAlign w:val="bottom"/>
          </w:tcPr>
          <w:p w14:paraId="6DD54DAA" w14:textId="3D33FE14" w:rsidR="00682F33" w:rsidRPr="002365D3" w:rsidRDefault="00682F33" w:rsidP="00682F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2365D3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682F33" w:rsidRPr="002365D3" w14:paraId="389D63CD" w14:textId="77777777" w:rsidTr="00CF5C02">
        <w:tc>
          <w:tcPr>
            <w:tcW w:w="2073" w:type="dxa"/>
            <w:vAlign w:val="bottom"/>
          </w:tcPr>
          <w:p w14:paraId="53078C11" w14:textId="77777777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077" w:type="dxa"/>
            <w:vAlign w:val="bottom"/>
          </w:tcPr>
          <w:p w14:paraId="639554F8" w14:textId="77777777" w:rsidR="00682F33" w:rsidRPr="002365D3" w:rsidRDefault="00682F33" w:rsidP="0068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9" w:type="dxa"/>
            <w:vAlign w:val="bottom"/>
          </w:tcPr>
          <w:p w14:paraId="72E9A467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54FC5B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61E921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A396810" w14:textId="77777777" w:rsidR="00682F33" w:rsidRPr="002365D3" w:rsidRDefault="00682F33" w:rsidP="00682F33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  <w:vAlign w:val="bottom"/>
          </w:tcPr>
          <w:p w14:paraId="7759F5D1" w14:textId="427A5FFA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8,574</w:t>
            </w:r>
          </w:p>
        </w:tc>
        <w:tc>
          <w:tcPr>
            <w:tcW w:w="630" w:type="dxa"/>
            <w:vAlign w:val="bottom"/>
          </w:tcPr>
          <w:p w14:paraId="5138421E" w14:textId="77777777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8,620</w:t>
            </w:r>
          </w:p>
        </w:tc>
        <w:tc>
          <w:tcPr>
            <w:tcW w:w="630" w:type="dxa"/>
            <w:vAlign w:val="bottom"/>
          </w:tcPr>
          <w:p w14:paraId="764D6804" w14:textId="31EFBCEC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29C499B" w14:textId="77777777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  <w:vAlign w:val="bottom"/>
          </w:tcPr>
          <w:p w14:paraId="10C0855F" w14:textId="4C4970B9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08"/>
                <w:tab w:val="decimal" w:pos="769"/>
              </w:tabs>
              <w:spacing w:after="0" w:line="320" w:lineRule="exact"/>
              <w:ind w:left="67" w:firstLine="0"/>
              <w:jc w:val="center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8,574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4C93A9E" w14:textId="77777777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  <w:lang w:bidi="th-TH"/>
              </w:rPr>
              <w:t>8</w:t>
            </w:r>
            <w:r w:rsidRPr="002365D3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0"/>
                <w:lang w:bidi="th-TH"/>
              </w:rPr>
              <w:t>620</w:t>
            </w:r>
          </w:p>
        </w:tc>
        <w:tc>
          <w:tcPr>
            <w:tcW w:w="750" w:type="dxa"/>
            <w:gridSpan w:val="2"/>
            <w:vAlign w:val="bottom"/>
          </w:tcPr>
          <w:p w14:paraId="76DAA692" w14:textId="6EE64D63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9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</w:rPr>
              <w:t>104,144</w:t>
            </w:r>
          </w:p>
        </w:tc>
        <w:tc>
          <w:tcPr>
            <w:tcW w:w="740" w:type="dxa"/>
            <w:vAlign w:val="bottom"/>
          </w:tcPr>
          <w:p w14:paraId="3D3533D0" w14:textId="77777777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28"/>
              </w:tabs>
              <w:spacing w:after="0" w:line="320" w:lineRule="exact"/>
              <w:ind w:left="9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</w:rPr>
              <w:t>104,114</w:t>
            </w:r>
          </w:p>
        </w:tc>
        <w:tc>
          <w:tcPr>
            <w:tcW w:w="720" w:type="dxa"/>
            <w:vAlign w:val="bottom"/>
          </w:tcPr>
          <w:p w14:paraId="3D11874F" w14:textId="4FC2C77D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1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738" w:type="dxa"/>
            <w:vAlign w:val="bottom"/>
          </w:tcPr>
          <w:p w14:paraId="6480A5E2" w14:textId="77777777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734" w:type="dxa"/>
            <w:vAlign w:val="bottom"/>
          </w:tcPr>
          <w:p w14:paraId="3668B42E" w14:textId="23E8C76F" w:rsidR="00682F33" w:rsidRPr="002365D3" w:rsidRDefault="003A2A56" w:rsidP="00CF5C0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46"/>
              </w:tabs>
              <w:spacing w:after="0" w:line="320" w:lineRule="exact"/>
              <w:ind w:left="61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</w:rPr>
              <w:t>5</w:t>
            </w:r>
            <w:r w:rsidR="00682F33" w:rsidRPr="002365D3">
              <w:rPr>
                <w:rFonts w:ascii="CordiaUPC" w:hAnsi="CordiaUPC" w:cs="CordiaUPC"/>
                <w:b/>
                <w:bCs/>
                <w:sz w:val="20"/>
              </w:rPr>
              <w:t>,144</w:t>
            </w:r>
          </w:p>
        </w:tc>
        <w:tc>
          <w:tcPr>
            <w:tcW w:w="630" w:type="dxa"/>
            <w:vAlign w:val="bottom"/>
          </w:tcPr>
          <w:p w14:paraId="69D523D2" w14:textId="77777777" w:rsidR="00682F33" w:rsidRPr="002365D3" w:rsidRDefault="00682F33" w:rsidP="00CF5C0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38"/>
              </w:tabs>
              <w:spacing w:after="0" w:line="320" w:lineRule="exact"/>
              <w:ind w:left="6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  <w:lang w:bidi="th-TH"/>
              </w:rPr>
              <w:t>5,</w:t>
            </w:r>
            <w:r w:rsidRPr="002365D3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114</w:t>
            </w:r>
          </w:p>
        </w:tc>
        <w:tc>
          <w:tcPr>
            <w:tcW w:w="693" w:type="dxa"/>
            <w:vAlign w:val="bottom"/>
          </w:tcPr>
          <w:p w14:paraId="30CC2AB2" w14:textId="11AFDFDB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</w:rPr>
              <w:t>308</w:t>
            </w:r>
          </w:p>
        </w:tc>
        <w:tc>
          <w:tcPr>
            <w:tcW w:w="711" w:type="dxa"/>
            <w:vAlign w:val="bottom"/>
          </w:tcPr>
          <w:p w14:paraId="238ECEB9" w14:textId="1C7DC7E2" w:rsidR="00682F33" w:rsidRPr="002365D3" w:rsidRDefault="00682F33" w:rsidP="00682F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0"/>
              </w:rPr>
              <w:t>92,988</w:t>
            </w:r>
          </w:p>
        </w:tc>
      </w:tr>
    </w:tbl>
    <w:p w14:paraId="090A8C16" w14:textId="77777777" w:rsidR="00485EE6" w:rsidRPr="002365D3" w:rsidRDefault="00485EE6" w:rsidP="00485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Calibri" w:hAnsi="CordiaUPC" w:cs="CordiaUPC"/>
          <w:sz w:val="22"/>
          <w:szCs w:val="22"/>
        </w:rPr>
      </w:pPr>
    </w:p>
    <w:p w14:paraId="01440D52" w14:textId="149864B8" w:rsidR="00BF66F7" w:rsidRPr="00AC28C4" w:rsidRDefault="00485EE6" w:rsidP="00C25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</w:rPr>
      </w:pPr>
      <w:r w:rsidRPr="00AC28C4">
        <w:rPr>
          <w:rFonts w:ascii="CordiaUPC" w:eastAsia="Calibri" w:hAnsi="CordiaUPC" w:cs="CordiaUPC"/>
          <w:vertAlign w:val="superscript"/>
        </w:rPr>
        <w:t>(1)</w:t>
      </w:r>
      <w:r w:rsidRPr="00AC28C4">
        <w:rPr>
          <w:rFonts w:ascii="CordiaUPC" w:eastAsia="Calibri" w:hAnsi="CordiaUPC" w:cs="CordiaUPC"/>
          <w:vertAlign w:val="superscript"/>
        </w:rPr>
        <w:tab/>
      </w:r>
      <w:r w:rsidR="00BF66F7" w:rsidRPr="00AC28C4">
        <w:rPr>
          <w:rFonts w:ascii="CordiaUPC" w:eastAsia="AngsanaNew" w:hAnsi="CordiaUPC" w:cs="CordiaUPC" w:hint="cs"/>
          <w:cs/>
        </w:rPr>
        <w:t>บริษัทจดทะเบียนเลิกบริษัทกับกระทรวงพาณิชย์</w:t>
      </w:r>
      <w:r w:rsidR="00BF66F7" w:rsidRPr="00AC28C4">
        <w:rPr>
          <w:rFonts w:ascii="CordiaUPC" w:eastAsia="AngsanaNew" w:hAnsi="CordiaUPC" w:cs="CordiaUPC"/>
          <w:cs/>
        </w:rPr>
        <w:t xml:space="preserve"> </w:t>
      </w:r>
      <w:r w:rsidR="00BF66F7" w:rsidRPr="00AC28C4">
        <w:rPr>
          <w:rFonts w:ascii="CordiaUPC" w:eastAsia="AngsanaNew" w:hAnsi="CordiaUPC" w:cs="CordiaUPC" w:hint="cs"/>
          <w:cs/>
        </w:rPr>
        <w:t>ในวันที่</w:t>
      </w:r>
      <w:r w:rsidR="00BF66F7" w:rsidRPr="00AC28C4">
        <w:rPr>
          <w:rFonts w:ascii="CordiaUPC" w:eastAsia="AngsanaNew" w:hAnsi="CordiaUPC" w:cs="CordiaUPC"/>
          <w:cs/>
        </w:rPr>
        <w:t xml:space="preserve"> </w:t>
      </w:r>
      <w:r w:rsidR="00BF66F7" w:rsidRPr="00AC28C4">
        <w:rPr>
          <w:rFonts w:ascii="CordiaUPC" w:eastAsia="AngsanaNew" w:hAnsi="CordiaUPC" w:cs="CordiaUPC"/>
        </w:rPr>
        <w:t>1</w:t>
      </w:r>
      <w:r w:rsidR="00BF66F7" w:rsidRPr="00AC28C4">
        <w:rPr>
          <w:rFonts w:ascii="CordiaUPC" w:eastAsia="AngsanaNew" w:hAnsi="CordiaUPC" w:cs="CordiaUPC" w:hint="cs"/>
          <w:cs/>
        </w:rPr>
        <w:t xml:space="preserve"> พฤศจิกายน </w:t>
      </w:r>
      <w:r w:rsidR="00BF66F7" w:rsidRPr="00AC28C4">
        <w:rPr>
          <w:rFonts w:ascii="CordiaUPC" w:eastAsia="AngsanaNew" w:hAnsi="CordiaUPC" w:cs="CordiaUPC"/>
        </w:rPr>
        <w:t>2564</w:t>
      </w:r>
      <w:r w:rsidR="00BF66F7" w:rsidRPr="00AC28C4">
        <w:rPr>
          <w:rFonts w:ascii="CordiaUPC" w:eastAsia="AngsanaNew" w:hAnsi="CordiaUPC" w:cs="CordiaUPC"/>
          <w:cs/>
        </w:rPr>
        <w:t xml:space="preserve"> </w:t>
      </w:r>
      <w:r w:rsidR="00BF66F7" w:rsidRPr="00AC28C4">
        <w:rPr>
          <w:rFonts w:ascii="CordiaUPC" w:eastAsia="AngsanaNew" w:hAnsi="CordiaUPC" w:cs="CordiaUPC" w:hint="cs"/>
          <w:cs/>
        </w:rPr>
        <w:t>และปัจจุบันอยู่ระหว่างการชำระบัญชี</w:t>
      </w:r>
    </w:p>
    <w:p w14:paraId="2957BAA5" w14:textId="53273000" w:rsidR="00485EE6" w:rsidRPr="00AC28C4" w:rsidRDefault="00485EE6" w:rsidP="00485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</w:rPr>
      </w:pPr>
      <w:r w:rsidRPr="00AC28C4">
        <w:rPr>
          <w:rFonts w:ascii="CordiaUPC" w:eastAsia="Calibri" w:hAnsi="CordiaUPC" w:cs="CordiaUPC"/>
          <w:vertAlign w:val="superscript"/>
        </w:rPr>
        <w:t>(2)</w:t>
      </w:r>
      <w:r w:rsidRPr="00AC28C4">
        <w:rPr>
          <w:rFonts w:ascii="CordiaUPC" w:eastAsia="Calibri" w:hAnsi="CordiaUPC" w:cs="CordiaUPC"/>
          <w:vertAlign w:val="superscript"/>
        </w:rPr>
        <w:tab/>
      </w:r>
      <w:r w:rsidR="00BF66F7" w:rsidRPr="00AC28C4">
        <w:rPr>
          <w:rFonts w:ascii="CordiaUPC" w:eastAsia="AngsanaNew" w:hAnsi="CordiaUPC" w:cs="CordiaUPC" w:hint="cs"/>
          <w:cs/>
        </w:rPr>
        <w:t xml:space="preserve">บริษัทย่อยแห่งใหม่จดทะเบียนจัดตั้งกับกระทรวงพาณิชย์เมื่อวันที่ </w:t>
      </w:r>
      <w:r w:rsidR="00BF66F7" w:rsidRPr="00AC28C4">
        <w:rPr>
          <w:rFonts w:ascii="CordiaUPC" w:eastAsia="AngsanaNew" w:hAnsi="CordiaUPC" w:cs="CordiaUPC"/>
        </w:rPr>
        <w:t xml:space="preserve">3 </w:t>
      </w:r>
      <w:r w:rsidR="00BF66F7" w:rsidRPr="00AC28C4">
        <w:rPr>
          <w:rFonts w:ascii="CordiaUPC" w:eastAsia="AngsanaNew" w:hAnsi="CordiaUPC" w:cs="CordiaUPC" w:hint="cs"/>
          <w:cs/>
        </w:rPr>
        <w:t xml:space="preserve">มีนาคม </w:t>
      </w:r>
      <w:r w:rsidR="00BF66F7" w:rsidRPr="00AC28C4">
        <w:rPr>
          <w:rFonts w:ascii="CordiaUPC" w:eastAsia="AngsanaNew" w:hAnsi="CordiaUPC" w:cs="CordiaUPC"/>
        </w:rPr>
        <w:t>2565</w:t>
      </w:r>
    </w:p>
    <w:p w14:paraId="23CB8E84" w14:textId="23FA0DBD" w:rsidR="00BF66F7" w:rsidRPr="00AC28C4" w:rsidRDefault="00485EE6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rPr>
          <w:rFonts w:ascii="CordiaUPC" w:eastAsia="AngsanaNew" w:hAnsi="CordiaUPC" w:cs="CordiaUPC"/>
        </w:rPr>
      </w:pPr>
      <w:r w:rsidRPr="00AC28C4">
        <w:rPr>
          <w:rFonts w:ascii="CordiaUPC" w:eastAsia="Calibri" w:hAnsi="CordiaUPC" w:cs="CordiaUPC"/>
          <w:vertAlign w:val="superscript"/>
        </w:rPr>
        <w:t>(3)</w:t>
      </w:r>
      <w:r w:rsidRPr="00AC28C4">
        <w:rPr>
          <w:rFonts w:ascii="CordiaUPC" w:eastAsia="Calibri" w:hAnsi="CordiaUPC" w:cs="CordiaUPC"/>
          <w:vertAlign w:val="superscript"/>
        </w:rPr>
        <w:tab/>
      </w:r>
      <w:r w:rsidR="00BF66F7" w:rsidRPr="00AC28C4">
        <w:rPr>
          <w:rFonts w:ascii="CordiaUPC" w:eastAsia="AngsanaNew" w:hAnsi="CordiaUPC" w:cs="CordiaUPC" w:hint="cs"/>
          <w:cs/>
        </w:rPr>
        <w:t>บริษัทหลักทรัพย์จัดการกองทุนอีสท์สปริง</w:t>
      </w:r>
      <w:r w:rsidR="00BF66F7" w:rsidRPr="00AC28C4">
        <w:rPr>
          <w:rFonts w:ascii="CordiaUPC" w:eastAsia="AngsanaNew" w:hAnsi="CordiaUPC" w:cs="CordiaUPC"/>
          <w:cs/>
        </w:rPr>
        <w:t xml:space="preserve"> (</w:t>
      </w:r>
      <w:r w:rsidR="00BF66F7" w:rsidRPr="00AC28C4">
        <w:rPr>
          <w:rFonts w:ascii="CordiaUPC" w:eastAsia="AngsanaNew" w:hAnsi="CordiaUPC" w:cs="CordiaUPC" w:hint="cs"/>
          <w:cs/>
        </w:rPr>
        <w:t>ประเทศไทย</w:t>
      </w:r>
      <w:r w:rsidR="00BF66F7" w:rsidRPr="00AC28C4">
        <w:rPr>
          <w:rFonts w:ascii="CordiaUPC" w:eastAsia="AngsanaNew" w:hAnsi="CordiaUPC" w:cs="CordiaUPC"/>
          <w:cs/>
        </w:rPr>
        <w:t xml:space="preserve">) </w:t>
      </w:r>
      <w:r w:rsidR="00BF66F7" w:rsidRPr="00AC28C4">
        <w:rPr>
          <w:rFonts w:ascii="CordiaUPC" w:eastAsia="AngsanaNew" w:hAnsi="CordiaUPC" w:cs="CordiaUPC" w:hint="cs"/>
          <w:cs/>
        </w:rPr>
        <w:t>จำกัด</w:t>
      </w:r>
      <w:r w:rsidR="00BF66F7" w:rsidRPr="00AC28C4">
        <w:rPr>
          <w:rFonts w:ascii="CordiaUPC" w:eastAsia="AngsanaNew" w:hAnsi="CordiaUPC" w:cs="CordiaUPC"/>
          <w:cs/>
        </w:rPr>
        <w:t xml:space="preserve"> </w:t>
      </w:r>
      <w:r w:rsidR="00BF66F7" w:rsidRPr="00AC28C4">
        <w:rPr>
          <w:rFonts w:ascii="CordiaUPC" w:eastAsia="AngsanaNew" w:hAnsi="CordiaUPC" w:cs="CordiaUPC" w:hint="cs"/>
          <w:cs/>
        </w:rPr>
        <w:t>จัดตั้งขึ้นใหม่จากการรวมกิจการระหว่างบริษัทหลักทรัพย์จัดการกองทุนทหารไทย</w:t>
      </w:r>
      <w:r w:rsidR="00BF66F7" w:rsidRPr="00AC28C4">
        <w:rPr>
          <w:rFonts w:ascii="CordiaUPC" w:eastAsia="AngsanaNew" w:hAnsi="CordiaUPC" w:cs="CordiaUPC"/>
          <w:cs/>
        </w:rPr>
        <w:t xml:space="preserve"> </w:t>
      </w:r>
      <w:r w:rsidR="00BF66F7" w:rsidRPr="00AC28C4">
        <w:rPr>
          <w:rFonts w:ascii="CordiaUPC" w:eastAsia="AngsanaNew" w:hAnsi="CordiaUPC" w:cs="CordiaUPC" w:hint="cs"/>
          <w:cs/>
        </w:rPr>
        <w:t>จำกัด</w:t>
      </w:r>
      <w:r w:rsidR="00BF66F7" w:rsidRPr="00AC28C4">
        <w:rPr>
          <w:rFonts w:ascii="CordiaUPC" w:eastAsia="AngsanaNew" w:hAnsi="CordiaUPC" w:cs="CordiaUPC"/>
          <w:cs/>
        </w:rPr>
        <w:t xml:space="preserve"> </w:t>
      </w:r>
      <w:r w:rsidR="00BF66F7" w:rsidRPr="00AC28C4">
        <w:rPr>
          <w:rFonts w:ascii="CordiaUPC" w:eastAsia="AngsanaNew" w:hAnsi="CordiaUPC" w:cs="CordiaUPC" w:hint="cs"/>
          <w:cs/>
        </w:rPr>
        <w:t>และบริษัทหลักทรัพย์จัดการกองทุนธนชาต</w:t>
      </w:r>
      <w:r w:rsidR="00BF66F7" w:rsidRPr="00AC28C4">
        <w:rPr>
          <w:rFonts w:ascii="CordiaUPC" w:eastAsia="AngsanaNew" w:hAnsi="CordiaUPC" w:cs="CordiaUPC"/>
          <w:cs/>
        </w:rPr>
        <w:t xml:space="preserve"> </w:t>
      </w:r>
      <w:r w:rsidR="00BF66F7" w:rsidRPr="00AC28C4">
        <w:rPr>
          <w:rFonts w:ascii="CordiaUPC" w:eastAsia="AngsanaNew" w:hAnsi="CordiaUPC" w:cs="CordiaUPC" w:hint="cs"/>
          <w:cs/>
        </w:rPr>
        <w:t>จำกัด</w:t>
      </w:r>
      <w:r w:rsidR="00BF66F7" w:rsidRPr="00AC28C4">
        <w:rPr>
          <w:rFonts w:ascii="CordiaUPC" w:eastAsia="AngsanaNew" w:hAnsi="CordiaUPC" w:cs="CordiaUPC"/>
          <w:cs/>
        </w:rPr>
        <w:t xml:space="preserve"> </w:t>
      </w:r>
      <w:r w:rsidR="00BF66F7" w:rsidRPr="00AC28C4">
        <w:rPr>
          <w:rFonts w:ascii="CordiaUPC" w:eastAsia="AngsanaNew" w:hAnsi="CordiaUPC" w:cs="CordiaUPC" w:hint="cs"/>
          <w:cs/>
        </w:rPr>
        <w:t>เมื่อวันที่</w:t>
      </w:r>
      <w:r w:rsidR="00BF66F7" w:rsidRPr="00AC28C4">
        <w:rPr>
          <w:rFonts w:ascii="CordiaUPC" w:eastAsia="AngsanaNew" w:hAnsi="CordiaUPC" w:cs="CordiaUPC"/>
        </w:rPr>
        <w:t xml:space="preserve"> 11</w:t>
      </w:r>
      <w:r w:rsidR="009D1652">
        <w:rPr>
          <w:rFonts w:ascii="CordiaUPC" w:eastAsia="AngsanaNew" w:hAnsi="CordiaUPC" w:cs="CordiaUPC"/>
        </w:rPr>
        <w:t xml:space="preserve"> </w:t>
      </w:r>
      <w:r w:rsidR="00BF66F7" w:rsidRPr="00AC28C4">
        <w:rPr>
          <w:rFonts w:ascii="CordiaUPC" w:eastAsia="AngsanaNew" w:hAnsi="CordiaUPC" w:cs="CordiaUPC" w:hint="cs"/>
          <w:cs/>
        </w:rPr>
        <w:t>กรกฎาคม</w:t>
      </w:r>
      <w:r w:rsidR="00BF66F7" w:rsidRPr="00AC28C4">
        <w:rPr>
          <w:rFonts w:ascii="CordiaUPC" w:eastAsia="AngsanaNew" w:hAnsi="CordiaUPC" w:cs="CordiaUPC"/>
        </w:rPr>
        <w:t xml:space="preserve"> 2565</w:t>
      </w:r>
      <w:r w:rsidR="00BF66F7" w:rsidRPr="00AC28C4">
        <w:rPr>
          <w:rFonts w:ascii="CordiaUPC" w:eastAsia="AngsanaNew" w:hAnsi="CordiaUPC" w:cs="CordiaUPC"/>
          <w:cs/>
        </w:rPr>
        <w:t xml:space="preserve"> </w:t>
      </w:r>
      <w:r w:rsidR="00BF66F7" w:rsidRPr="00AC28C4">
        <w:rPr>
          <w:rFonts w:ascii="CordiaUPC" w:eastAsia="AngsanaNew" w:hAnsi="CordiaUPC" w:cs="CordiaUPC" w:hint="cs"/>
          <w:cs/>
        </w:rPr>
        <w:t>และเงินลงทุนในบริษัทดังกล่าวที่คงเหลืออยู่มีข้อกำหนดเกี่ยวกับสิทธิในการซื้อและสิทธิในการขายในอนาคต</w:t>
      </w:r>
    </w:p>
    <w:p w14:paraId="0B1FFF28" w14:textId="3F521E1A" w:rsidR="00977844" w:rsidRPr="002365D3" w:rsidRDefault="00977844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</w:rPr>
        <w:sectPr w:rsidR="00977844" w:rsidRPr="002365D3" w:rsidSect="0042308B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6D004B3" w14:textId="094DDCF4" w:rsidR="00E15745" w:rsidRPr="002365D3" w:rsidRDefault="00E15745" w:rsidP="00977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 w:rsidRPr="002365D3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.2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การเปิดเผยงบกระแสเงินสดของบริษัทบริหารสินทรัพย์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 xml:space="preserve"> </w:t>
      </w:r>
    </w:p>
    <w:p w14:paraId="35511015" w14:textId="2DBF6D88" w:rsidR="00E15745" w:rsidRPr="002365D3" w:rsidRDefault="00E15745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0"/>
        <w:gridCol w:w="2070"/>
        <w:gridCol w:w="270"/>
        <w:gridCol w:w="2070"/>
      </w:tblGrid>
      <w:tr w:rsidR="00C52636" w:rsidRPr="002365D3" w14:paraId="6C5226B8" w14:textId="77777777" w:rsidTr="00225E80">
        <w:trPr>
          <w:trHeight w:val="152"/>
        </w:trPr>
        <w:tc>
          <w:tcPr>
            <w:tcW w:w="5040" w:type="dxa"/>
          </w:tcPr>
          <w:p w14:paraId="5A2CFE02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10" w:type="dxa"/>
            <w:gridSpan w:val="3"/>
          </w:tcPr>
          <w:p w14:paraId="0B19800D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8E356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 w:eastAsia="en-GB" w:bidi="ar-SA"/>
              </w:rPr>
              <w:t>งบกระแสเงินสด</w:t>
            </w:r>
          </w:p>
        </w:tc>
      </w:tr>
      <w:tr w:rsidR="00C52636" w:rsidRPr="002365D3" w14:paraId="18C1E3E4" w14:textId="77777777" w:rsidTr="00225E80">
        <w:trPr>
          <w:trHeight w:val="152"/>
        </w:trPr>
        <w:tc>
          <w:tcPr>
            <w:tcW w:w="5040" w:type="dxa"/>
          </w:tcPr>
          <w:p w14:paraId="26A4634C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10" w:type="dxa"/>
            <w:gridSpan w:val="3"/>
          </w:tcPr>
          <w:p w14:paraId="0B82173B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8E356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บริษัท บริหารสินทรัพย์ พหลโยธิน จำกัด</w:t>
            </w:r>
          </w:p>
        </w:tc>
      </w:tr>
      <w:tr w:rsidR="00C52636" w:rsidRPr="002365D3" w14:paraId="5F934BAD" w14:textId="77777777" w:rsidTr="00225E80">
        <w:trPr>
          <w:trHeight w:val="152"/>
        </w:trPr>
        <w:tc>
          <w:tcPr>
            <w:tcW w:w="5040" w:type="dxa"/>
          </w:tcPr>
          <w:p w14:paraId="615050CE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10" w:type="dxa"/>
            <w:gridSpan w:val="3"/>
          </w:tcPr>
          <w:p w14:paraId="6138EAC4" w14:textId="677AC57E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8E356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D67BD8" w:rsidRPr="008E356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="00D67BD8" w:rsidRPr="008E356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52636" w:rsidRPr="002365D3" w14:paraId="4D182433" w14:textId="77777777" w:rsidTr="00225E80">
        <w:trPr>
          <w:trHeight w:val="152"/>
        </w:trPr>
        <w:tc>
          <w:tcPr>
            <w:tcW w:w="5040" w:type="dxa"/>
          </w:tcPr>
          <w:p w14:paraId="12A3B3C0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D337729" w14:textId="14D0B2A1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E356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2A6F3264" w14:textId="77777777" w:rsidR="00C52636" w:rsidRPr="008E3563" w:rsidRDefault="00C52636" w:rsidP="00225E8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6ECFFA5" w14:textId="33480C36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E356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2564</w:t>
            </w:r>
          </w:p>
        </w:tc>
      </w:tr>
      <w:tr w:rsidR="00C52636" w:rsidRPr="002365D3" w14:paraId="175CDB39" w14:textId="77777777" w:rsidTr="00225E80">
        <w:trPr>
          <w:trHeight w:val="152"/>
        </w:trPr>
        <w:tc>
          <w:tcPr>
            <w:tcW w:w="5040" w:type="dxa"/>
            <w:vAlign w:val="bottom"/>
          </w:tcPr>
          <w:p w14:paraId="32318867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14AA306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6"/>
              </w:tabs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E356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  <w:t>(ล้านบาท</w:t>
            </w:r>
            <w:r w:rsidRPr="008E3563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52636" w:rsidRPr="002365D3" w14:paraId="02075A59" w14:textId="77777777" w:rsidTr="00225E80">
        <w:trPr>
          <w:trHeight w:val="152"/>
        </w:trPr>
        <w:tc>
          <w:tcPr>
            <w:tcW w:w="5040" w:type="dxa"/>
          </w:tcPr>
          <w:p w14:paraId="6052DC77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8E356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2070" w:type="dxa"/>
            <w:vAlign w:val="bottom"/>
          </w:tcPr>
          <w:p w14:paraId="65E0BB5D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80BB78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5AA4DEE2" w14:textId="77777777" w:rsidR="00C52636" w:rsidRPr="008E3563" w:rsidRDefault="00C5263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E591F" w:rsidRPr="002365D3" w14:paraId="5D4039E9" w14:textId="77777777" w:rsidTr="00225E80">
        <w:trPr>
          <w:trHeight w:val="130"/>
        </w:trPr>
        <w:tc>
          <w:tcPr>
            <w:tcW w:w="5040" w:type="dxa"/>
          </w:tcPr>
          <w:p w14:paraId="6F21BE6D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กำไรจากการดำเนินงานก่อนภาษีเงินได้</w:t>
            </w:r>
          </w:p>
        </w:tc>
        <w:tc>
          <w:tcPr>
            <w:tcW w:w="2070" w:type="dxa"/>
            <w:vAlign w:val="bottom"/>
          </w:tcPr>
          <w:p w14:paraId="7C936158" w14:textId="6AB32A82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128</w:t>
            </w:r>
          </w:p>
        </w:tc>
        <w:tc>
          <w:tcPr>
            <w:tcW w:w="270" w:type="dxa"/>
            <w:vAlign w:val="bottom"/>
          </w:tcPr>
          <w:p w14:paraId="3D0A6694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530E0E1C" w14:textId="4D525A79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40</w:t>
            </w:r>
          </w:p>
        </w:tc>
      </w:tr>
      <w:tr w:rsidR="004E591F" w:rsidRPr="002365D3" w14:paraId="51233BCF" w14:textId="77777777" w:rsidTr="00225E80">
        <w:trPr>
          <w:trHeight w:val="130"/>
        </w:trPr>
        <w:tc>
          <w:tcPr>
            <w:tcW w:w="5040" w:type="dxa"/>
          </w:tcPr>
          <w:p w14:paraId="03FA9583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lang w:eastAsia="en-GB"/>
              </w:rPr>
            </w:pPr>
            <w:r w:rsidRPr="008E3563"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  <w:t>รายการปรับกระทบกำไรจากการดำเนินงานก่อนภาษีเงินได้</w:t>
            </w:r>
          </w:p>
          <w:p w14:paraId="3F466B5A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8E356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</w:t>
            </w:r>
            <w:r w:rsidRPr="008E356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ab/>
              <w:t xml:space="preserve"> </w:t>
            </w:r>
            <w:r w:rsidRPr="008E356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เป็นเงินสดรับ</w:t>
            </w:r>
            <w:r w:rsidRPr="008E356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(</w:t>
            </w:r>
            <w:r w:rsidRPr="008E356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จ่าย</w:t>
            </w:r>
            <w:r w:rsidRPr="008E356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) </w:t>
            </w:r>
            <w:r w:rsidRPr="008E356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2070" w:type="dxa"/>
            <w:vAlign w:val="bottom"/>
          </w:tcPr>
          <w:p w14:paraId="0B912E58" w14:textId="77777777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ABA6DB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632D04EF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4E591F" w:rsidRPr="002365D3" w14:paraId="4A53DAFE" w14:textId="77777777" w:rsidTr="00225E80">
        <w:trPr>
          <w:trHeight w:val="130"/>
        </w:trPr>
        <w:tc>
          <w:tcPr>
            <w:tcW w:w="5040" w:type="dxa"/>
          </w:tcPr>
          <w:p w14:paraId="4FBA5F1F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color w:val="000000"/>
                <w:spacing w:val="-6"/>
                <w:sz w:val="26"/>
                <w:szCs w:val="26"/>
              </w:rPr>
            </w:pPr>
            <w:r w:rsidRPr="008E3563">
              <w:rPr>
                <w:rFonts w:ascii="CordiaUPC" w:hAnsi="CordiaUPC" w:cs="CordiaUPC" w:hint="cs"/>
                <w:color w:val="000000"/>
                <w:spacing w:val="-6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070" w:type="dxa"/>
            <w:vAlign w:val="bottom"/>
          </w:tcPr>
          <w:p w14:paraId="3BE009D2" w14:textId="76729B42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(219)</w:t>
            </w:r>
          </w:p>
        </w:tc>
        <w:tc>
          <w:tcPr>
            <w:tcW w:w="270" w:type="dxa"/>
            <w:vAlign w:val="bottom"/>
          </w:tcPr>
          <w:p w14:paraId="1CE583CD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2BFE0007" w14:textId="35ACA996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(96)</w:t>
            </w:r>
          </w:p>
        </w:tc>
      </w:tr>
      <w:tr w:rsidR="004E591F" w:rsidRPr="002365D3" w14:paraId="461C7BF4" w14:textId="77777777" w:rsidTr="00225E80">
        <w:trPr>
          <w:trHeight w:val="130"/>
        </w:trPr>
        <w:tc>
          <w:tcPr>
            <w:tcW w:w="5040" w:type="dxa"/>
          </w:tcPr>
          <w:p w14:paraId="0E0522EF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สำรองประมาณการหนี้สิน</w:t>
            </w:r>
          </w:p>
        </w:tc>
        <w:tc>
          <w:tcPr>
            <w:tcW w:w="2070" w:type="dxa"/>
            <w:vAlign w:val="bottom"/>
          </w:tcPr>
          <w:p w14:paraId="7619EA6F" w14:textId="25BB319B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56</w:t>
            </w:r>
          </w:p>
        </w:tc>
        <w:tc>
          <w:tcPr>
            <w:tcW w:w="270" w:type="dxa"/>
            <w:vAlign w:val="bottom"/>
          </w:tcPr>
          <w:p w14:paraId="5B43ACB1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4E44F29E" w14:textId="6794DC61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4E591F" w:rsidRPr="002365D3" w14:paraId="0E6EF640" w14:textId="77777777" w:rsidTr="00225E80">
        <w:trPr>
          <w:trHeight w:val="130"/>
        </w:trPr>
        <w:tc>
          <w:tcPr>
            <w:tcW w:w="5040" w:type="dxa"/>
          </w:tcPr>
          <w:p w14:paraId="4DCC1056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รายได้ดอกเบี้ยสุทธิ</w:t>
            </w:r>
          </w:p>
        </w:tc>
        <w:tc>
          <w:tcPr>
            <w:tcW w:w="2070" w:type="dxa"/>
            <w:vAlign w:val="bottom"/>
          </w:tcPr>
          <w:p w14:paraId="289BA523" w14:textId="196AE040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(50)</w:t>
            </w:r>
          </w:p>
        </w:tc>
        <w:tc>
          <w:tcPr>
            <w:tcW w:w="270" w:type="dxa"/>
            <w:vAlign w:val="bottom"/>
          </w:tcPr>
          <w:p w14:paraId="761AE6C9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01149A45" w14:textId="66881B54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(13)</w:t>
            </w:r>
          </w:p>
        </w:tc>
      </w:tr>
      <w:tr w:rsidR="004E591F" w:rsidRPr="002365D3" w14:paraId="5CE32DB1" w14:textId="77777777" w:rsidTr="00225E80">
        <w:trPr>
          <w:trHeight w:val="130"/>
        </w:trPr>
        <w:tc>
          <w:tcPr>
            <w:tcW w:w="5040" w:type="dxa"/>
          </w:tcPr>
          <w:p w14:paraId="51E9BD08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E356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เงินสดรับดอกเบี้ย</w:t>
            </w:r>
          </w:p>
        </w:tc>
        <w:tc>
          <w:tcPr>
            <w:tcW w:w="2070" w:type="dxa"/>
            <w:vAlign w:val="bottom"/>
          </w:tcPr>
          <w:p w14:paraId="0F05C1B3" w14:textId="3429C208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270" w:type="dxa"/>
            <w:vAlign w:val="bottom"/>
          </w:tcPr>
          <w:p w14:paraId="6AE4AD77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61DFAC55" w14:textId="5D3FC6A8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</w:t>
            </w:r>
          </w:p>
        </w:tc>
      </w:tr>
      <w:tr w:rsidR="004E591F" w:rsidRPr="002365D3" w14:paraId="5E317FAA" w14:textId="77777777" w:rsidTr="00225E80">
        <w:trPr>
          <w:trHeight w:val="130"/>
        </w:trPr>
        <w:tc>
          <w:tcPr>
            <w:tcW w:w="5040" w:type="dxa"/>
          </w:tcPr>
          <w:p w14:paraId="125CBFF6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เงินสดจ่ายดอกเบี้ย</w:t>
            </w:r>
          </w:p>
        </w:tc>
        <w:tc>
          <w:tcPr>
            <w:tcW w:w="2070" w:type="dxa"/>
            <w:vAlign w:val="bottom"/>
          </w:tcPr>
          <w:p w14:paraId="0B3CFFFC" w14:textId="41056B06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(65)</w:t>
            </w:r>
          </w:p>
        </w:tc>
        <w:tc>
          <w:tcPr>
            <w:tcW w:w="270" w:type="dxa"/>
            <w:vAlign w:val="bottom"/>
          </w:tcPr>
          <w:p w14:paraId="3E352231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176D7BC2" w14:textId="27C8EB25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(13)</w:t>
            </w:r>
          </w:p>
        </w:tc>
      </w:tr>
      <w:tr w:rsidR="004E591F" w:rsidRPr="002365D3" w14:paraId="4602AA76" w14:textId="77777777" w:rsidTr="00225E80">
        <w:trPr>
          <w:trHeight w:val="130"/>
        </w:trPr>
        <w:tc>
          <w:tcPr>
            <w:tcW w:w="5040" w:type="dxa"/>
          </w:tcPr>
          <w:p w14:paraId="2BFB93D2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เงินสดจ่ายภาษีเงินได้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D62AAD0" w14:textId="07E78EEA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(21)</w:t>
            </w:r>
          </w:p>
        </w:tc>
        <w:tc>
          <w:tcPr>
            <w:tcW w:w="270" w:type="dxa"/>
            <w:vAlign w:val="bottom"/>
          </w:tcPr>
          <w:p w14:paraId="7D3FF15C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191B43BF" w14:textId="103AEFE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(10)</w:t>
            </w:r>
          </w:p>
        </w:tc>
      </w:tr>
      <w:tr w:rsidR="004E591F" w:rsidRPr="002365D3" w14:paraId="654003BE" w14:textId="77777777" w:rsidTr="00225E80">
        <w:trPr>
          <w:trHeight w:val="130"/>
        </w:trPr>
        <w:tc>
          <w:tcPr>
            <w:tcW w:w="5040" w:type="dxa"/>
          </w:tcPr>
          <w:p w14:paraId="6F5253EB" w14:textId="7C4B4C3C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ขาดทุน</w:t>
            </w:r>
            <w:r w:rsidRPr="008E356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จากการดำเนินงานก่อนการเปลี่ยนแปลงในสินทรัพย์และ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46A6385" w14:textId="77777777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078B69D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720281F2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4E591F" w:rsidRPr="002365D3" w14:paraId="7C7B09D2" w14:textId="77777777" w:rsidTr="00225E80">
        <w:trPr>
          <w:trHeight w:val="130"/>
        </w:trPr>
        <w:tc>
          <w:tcPr>
            <w:tcW w:w="5040" w:type="dxa"/>
          </w:tcPr>
          <w:p w14:paraId="63DC8057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Pr="008E356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lang w:eastAsia="en-GB"/>
              </w:rPr>
              <w:tab/>
            </w:r>
            <w:r w:rsidRPr="008E356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หนี้สินดำเนินงาน</w:t>
            </w:r>
          </w:p>
        </w:tc>
        <w:tc>
          <w:tcPr>
            <w:tcW w:w="2070" w:type="dxa"/>
            <w:vAlign w:val="bottom"/>
          </w:tcPr>
          <w:p w14:paraId="1D346E29" w14:textId="5962504B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(152)</w:t>
            </w:r>
          </w:p>
        </w:tc>
        <w:tc>
          <w:tcPr>
            <w:tcW w:w="270" w:type="dxa"/>
            <w:vAlign w:val="bottom"/>
          </w:tcPr>
          <w:p w14:paraId="7F72EB97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76C4F1BE" w14:textId="16A89EB9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(79)</w:t>
            </w:r>
          </w:p>
        </w:tc>
      </w:tr>
      <w:tr w:rsidR="004E591F" w:rsidRPr="002365D3" w14:paraId="065903C9" w14:textId="77777777" w:rsidTr="00225E80">
        <w:trPr>
          <w:trHeight w:val="130"/>
        </w:trPr>
        <w:tc>
          <w:tcPr>
            <w:tcW w:w="5040" w:type="dxa"/>
          </w:tcPr>
          <w:p w14:paraId="1734AA9D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vAlign w:val="bottom"/>
          </w:tcPr>
          <w:p w14:paraId="5A81FD1C" w14:textId="77777777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7D7FE3A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4440D5DB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4E591F" w:rsidRPr="002365D3" w14:paraId="704B4931" w14:textId="77777777" w:rsidTr="00225E80">
        <w:trPr>
          <w:trHeight w:val="130"/>
        </w:trPr>
        <w:tc>
          <w:tcPr>
            <w:tcW w:w="5040" w:type="dxa"/>
          </w:tcPr>
          <w:p w14:paraId="1FF2E59A" w14:textId="21D0DCD4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สินทรัพย์ดำเนินงาน</w:t>
            </w:r>
            <w:r w:rsidRPr="002365D3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ลดลง (</w:t>
            </w:r>
            <w:r w:rsidRPr="002365D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เพิ่มขึ้น</w:t>
            </w:r>
            <w:r w:rsidRPr="002365D3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070" w:type="dxa"/>
            <w:vAlign w:val="bottom"/>
          </w:tcPr>
          <w:p w14:paraId="445F0589" w14:textId="77777777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C642247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</w:tcBorders>
            <w:vAlign w:val="bottom"/>
          </w:tcPr>
          <w:p w14:paraId="7883B889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4E591F" w:rsidRPr="002365D3" w14:paraId="325A5E8A" w14:textId="77777777" w:rsidTr="00225E80">
        <w:trPr>
          <w:trHeight w:val="130"/>
        </w:trPr>
        <w:tc>
          <w:tcPr>
            <w:tcW w:w="5040" w:type="dxa"/>
          </w:tcPr>
          <w:p w14:paraId="1343CC86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รายการระหว่างบริษัทและตลาดเงิน</w:t>
            </w:r>
          </w:p>
        </w:tc>
        <w:tc>
          <w:tcPr>
            <w:tcW w:w="2070" w:type="dxa"/>
            <w:vAlign w:val="bottom"/>
          </w:tcPr>
          <w:p w14:paraId="2B09DD90" w14:textId="2BAF2A4F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4,186</w:t>
            </w:r>
          </w:p>
        </w:tc>
        <w:tc>
          <w:tcPr>
            <w:tcW w:w="270" w:type="dxa"/>
            <w:vAlign w:val="bottom"/>
          </w:tcPr>
          <w:p w14:paraId="3485AF96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</w:tcBorders>
            <w:vAlign w:val="bottom"/>
          </w:tcPr>
          <w:p w14:paraId="07ADD1E8" w14:textId="2432BADE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(4,208)</w:t>
            </w:r>
          </w:p>
        </w:tc>
      </w:tr>
      <w:tr w:rsidR="004E591F" w:rsidRPr="002365D3" w14:paraId="21BE0360" w14:textId="77777777" w:rsidTr="00225E80">
        <w:trPr>
          <w:trHeight w:val="130"/>
        </w:trPr>
        <w:tc>
          <w:tcPr>
            <w:tcW w:w="5040" w:type="dxa"/>
          </w:tcPr>
          <w:p w14:paraId="4FE9A2E2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2070" w:type="dxa"/>
            <w:vAlign w:val="bottom"/>
          </w:tcPr>
          <w:p w14:paraId="511A8E45" w14:textId="79F6E31A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(2,166)</w:t>
            </w:r>
          </w:p>
        </w:tc>
        <w:tc>
          <w:tcPr>
            <w:tcW w:w="270" w:type="dxa"/>
            <w:vAlign w:val="bottom"/>
          </w:tcPr>
          <w:p w14:paraId="02D0C290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1DC4CB75" w14:textId="7327FA61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(1,280)</w:t>
            </w:r>
          </w:p>
        </w:tc>
      </w:tr>
      <w:tr w:rsidR="004E591F" w:rsidRPr="002365D3" w14:paraId="6EA7C576" w14:textId="77777777" w:rsidTr="00225E80">
        <w:trPr>
          <w:trHeight w:val="130"/>
        </w:trPr>
        <w:tc>
          <w:tcPr>
            <w:tcW w:w="5040" w:type="dxa"/>
          </w:tcPr>
          <w:p w14:paraId="5D183095" w14:textId="0748EB94" w:rsidR="004E591F" w:rsidRPr="008E3563" w:rsidRDefault="00741BE0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754B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ทรัพย์สินรอการขาย</w:t>
            </w:r>
          </w:p>
        </w:tc>
        <w:tc>
          <w:tcPr>
            <w:tcW w:w="2070" w:type="dxa"/>
            <w:vAlign w:val="bottom"/>
          </w:tcPr>
          <w:p w14:paraId="040CBCFE" w14:textId="0F734473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(1,646)</w:t>
            </w:r>
          </w:p>
        </w:tc>
        <w:tc>
          <w:tcPr>
            <w:tcW w:w="270" w:type="dxa"/>
            <w:vAlign w:val="bottom"/>
          </w:tcPr>
          <w:p w14:paraId="77BB0F39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5E43EB53" w14:textId="7CEB886A" w:rsidR="004E591F" w:rsidRPr="002365D3" w:rsidRDefault="0064164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4E591F" w:rsidRPr="002365D3" w14:paraId="0FC73AA5" w14:textId="77777777" w:rsidTr="00225E80">
        <w:trPr>
          <w:trHeight w:val="130"/>
        </w:trPr>
        <w:tc>
          <w:tcPr>
            <w:tcW w:w="5040" w:type="dxa"/>
          </w:tcPr>
          <w:p w14:paraId="11944961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สินทรัพย์อื่น</w:t>
            </w:r>
          </w:p>
        </w:tc>
        <w:tc>
          <w:tcPr>
            <w:tcW w:w="2070" w:type="dxa"/>
            <w:vAlign w:val="bottom"/>
          </w:tcPr>
          <w:p w14:paraId="00CFB701" w14:textId="5415A7BF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(94)</w:t>
            </w:r>
          </w:p>
        </w:tc>
        <w:tc>
          <w:tcPr>
            <w:tcW w:w="270" w:type="dxa"/>
            <w:vAlign w:val="bottom"/>
          </w:tcPr>
          <w:p w14:paraId="3BAC4DA6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5C2B9A31" w14:textId="7DDFD600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(14)</w:t>
            </w:r>
          </w:p>
        </w:tc>
      </w:tr>
      <w:tr w:rsidR="004E591F" w:rsidRPr="002365D3" w14:paraId="66FEA01C" w14:textId="77777777" w:rsidTr="00225E80">
        <w:trPr>
          <w:trHeight w:val="130"/>
        </w:trPr>
        <w:tc>
          <w:tcPr>
            <w:tcW w:w="5040" w:type="dxa"/>
          </w:tcPr>
          <w:p w14:paraId="6921948B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vAlign w:val="bottom"/>
          </w:tcPr>
          <w:p w14:paraId="484C9913" w14:textId="77777777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D993C0E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3AA1A9DF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4E591F" w:rsidRPr="002365D3" w14:paraId="441951FD" w14:textId="77777777" w:rsidTr="00225E80">
        <w:trPr>
          <w:trHeight w:val="398"/>
        </w:trPr>
        <w:tc>
          <w:tcPr>
            <w:tcW w:w="5040" w:type="dxa"/>
            <w:tcBorders>
              <w:top w:val="nil"/>
            </w:tcBorders>
            <w:vAlign w:val="bottom"/>
          </w:tcPr>
          <w:p w14:paraId="515132AE" w14:textId="423C6DAF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หนี้สินดำเนินงาน</w:t>
            </w:r>
            <w:r w:rsidRPr="008E3563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33121541" w14:textId="77777777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2" w:right="-4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C6227F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672651B4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4E591F" w:rsidRPr="002365D3" w14:paraId="1DADB074" w14:textId="77777777" w:rsidTr="00225E80">
        <w:tc>
          <w:tcPr>
            <w:tcW w:w="5040" w:type="dxa"/>
            <w:tcBorders>
              <w:bottom w:val="nil"/>
            </w:tcBorders>
          </w:tcPr>
          <w:p w14:paraId="1A6B2A75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2070" w:type="dxa"/>
            <w:tcBorders>
              <w:bottom w:val="nil"/>
            </w:tcBorders>
          </w:tcPr>
          <w:p w14:paraId="1C48924A" w14:textId="5DD13E86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2720D4CF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3190DE52" w14:textId="1E6AAD1E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</w:t>
            </w:r>
          </w:p>
        </w:tc>
      </w:tr>
      <w:tr w:rsidR="004E591F" w:rsidRPr="002365D3" w14:paraId="5A84DEAD" w14:textId="77777777" w:rsidTr="00225E80">
        <w:tc>
          <w:tcPr>
            <w:tcW w:w="5040" w:type="dxa"/>
          </w:tcPr>
          <w:p w14:paraId="47075512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7F577072" w14:textId="3F588959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D787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270" w:type="dxa"/>
            <w:vAlign w:val="bottom"/>
          </w:tcPr>
          <w:p w14:paraId="5881CE9B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06E000A1" w14:textId="52314EB0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</w:p>
        </w:tc>
      </w:tr>
      <w:tr w:rsidR="004E591F" w:rsidRPr="002365D3" w14:paraId="6FFEF44B" w14:textId="77777777" w:rsidTr="00225E80">
        <w:tc>
          <w:tcPr>
            <w:tcW w:w="5040" w:type="dxa"/>
            <w:tcBorders>
              <w:top w:val="nil"/>
              <w:bottom w:val="nil"/>
            </w:tcBorders>
          </w:tcPr>
          <w:p w14:paraId="365F89E9" w14:textId="6EA86E52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8E356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</w:t>
            </w:r>
            <w:r w:rsidR="003A7887" w:rsidRPr="008E356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ได้มาจาก </w:t>
            </w:r>
            <w:r w:rsidR="003A7887" w:rsidRPr="008E3563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(</w:t>
            </w:r>
            <w:r w:rsidRPr="008E356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ใช้ไปใน</w:t>
            </w:r>
            <w:r w:rsidR="003A7887" w:rsidRPr="008E3563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) </w:t>
            </w:r>
            <w:r w:rsidRPr="008E356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กิจกรรมดำเนินงาน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A3A7B2D" w14:textId="429A0009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160</w:t>
            </w:r>
          </w:p>
        </w:tc>
        <w:tc>
          <w:tcPr>
            <w:tcW w:w="270" w:type="dxa"/>
            <w:vAlign w:val="bottom"/>
          </w:tcPr>
          <w:p w14:paraId="0094246D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E460A1E" w14:textId="6016725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(5,572)</w:t>
            </w:r>
          </w:p>
        </w:tc>
      </w:tr>
      <w:tr w:rsidR="004E591F" w:rsidRPr="002365D3" w14:paraId="5D156FAE" w14:textId="77777777" w:rsidTr="00225E80">
        <w:tc>
          <w:tcPr>
            <w:tcW w:w="5040" w:type="dxa"/>
          </w:tcPr>
          <w:p w14:paraId="22EECCEC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E382DF6" w14:textId="77777777" w:rsidR="004E591F" w:rsidRPr="002365D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C480100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15B0D2E" w14:textId="77777777" w:rsidR="004E591F" w:rsidRPr="008E3563" w:rsidRDefault="004E591F" w:rsidP="004E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</w:tbl>
    <w:p w14:paraId="73C72C17" w14:textId="77777777" w:rsidR="00C52636" w:rsidRPr="008E3563" w:rsidRDefault="00C52636">
      <w:pPr>
        <w:rPr>
          <w:sz w:val="26"/>
          <w:szCs w:val="26"/>
        </w:rPr>
      </w:pPr>
      <w:r w:rsidRPr="008E3563">
        <w:rPr>
          <w:sz w:val="26"/>
          <w:szCs w:val="26"/>
        </w:rPr>
        <w:br w:type="page"/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0"/>
        <w:gridCol w:w="2070"/>
        <w:gridCol w:w="270"/>
        <w:gridCol w:w="2070"/>
      </w:tblGrid>
      <w:tr w:rsidR="00C52636" w:rsidRPr="002365D3" w14:paraId="0029E068" w14:textId="77777777" w:rsidTr="00225E80">
        <w:tc>
          <w:tcPr>
            <w:tcW w:w="5040" w:type="dxa"/>
          </w:tcPr>
          <w:p w14:paraId="676E6E95" w14:textId="2B36E3A0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410" w:type="dxa"/>
            <w:gridSpan w:val="3"/>
          </w:tcPr>
          <w:p w14:paraId="12952E9C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งบกระแสเงินสด</w:t>
            </w:r>
          </w:p>
        </w:tc>
      </w:tr>
      <w:tr w:rsidR="00C52636" w:rsidRPr="002365D3" w14:paraId="35C6F8F3" w14:textId="77777777" w:rsidTr="00225E80">
        <w:tc>
          <w:tcPr>
            <w:tcW w:w="5040" w:type="dxa"/>
          </w:tcPr>
          <w:p w14:paraId="61929F11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410" w:type="dxa"/>
            <w:gridSpan w:val="3"/>
          </w:tcPr>
          <w:p w14:paraId="50ED2C3D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</w:tr>
      <w:tr w:rsidR="00C52636" w:rsidRPr="002365D3" w14:paraId="3633BAC3" w14:textId="77777777" w:rsidTr="00225E80">
        <w:tc>
          <w:tcPr>
            <w:tcW w:w="5040" w:type="dxa"/>
          </w:tcPr>
          <w:p w14:paraId="2D49657C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410" w:type="dxa"/>
            <w:gridSpan w:val="3"/>
          </w:tcPr>
          <w:p w14:paraId="73C70C67" w14:textId="789AE22B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สำหรับปีสิ้นสุดวันที่</w:t>
            </w:r>
            <w:r w:rsidR="00D67BD8"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31 </w:t>
            </w:r>
            <w:r w:rsidR="00D67BD8"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52636" w:rsidRPr="002365D3" w14:paraId="00F8E2A6" w14:textId="77777777" w:rsidTr="00225E80">
        <w:tc>
          <w:tcPr>
            <w:tcW w:w="5040" w:type="dxa"/>
          </w:tcPr>
          <w:p w14:paraId="162B9AA2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</w:tcPr>
          <w:p w14:paraId="21D7EFC7" w14:textId="2AF94325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74165E3C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192A25CD" w14:textId="7507E3B8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2564</w:t>
            </w:r>
          </w:p>
        </w:tc>
      </w:tr>
      <w:tr w:rsidR="00C52636" w:rsidRPr="002365D3" w14:paraId="42983F38" w14:textId="77777777" w:rsidTr="00225E80">
        <w:tc>
          <w:tcPr>
            <w:tcW w:w="5040" w:type="dxa"/>
          </w:tcPr>
          <w:p w14:paraId="671B9E1E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98DDE5C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3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</w:tr>
      <w:tr w:rsidR="00C52636" w:rsidRPr="002365D3" w14:paraId="4327F692" w14:textId="77777777" w:rsidTr="00225E80">
        <w:tc>
          <w:tcPr>
            <w:tcW w:w="5040" w:type="dxa"/>
          </w:tcPr>
          <w:p w14:paraId="65BE3257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2070" w:type="dxa"/>
          </w:tcPr>
          <w:p w14:paraId="4C9E1C21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AA06BC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5DD157F3" w14:textId="77777777" w:rsidR="00C52636" w:rsidRPr="002365D3" w:rsidRDefault="00C52636" w:rsidP="00C5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14498" w:rsidRPr="002365D3" w14:paraId="77182D46" w14:textId="77777777" w:rsidTr="00225E80">
        <w:tc>
          <w:tcPr>
            <w:tcW w:w="5040" w:type="dxa"/>
          </w:tcPr>
          <w:p w14:paraId="6F2B0B17" w14:textId="77777777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เงินสดจ่ายซื้ออุปกรณ์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1555934" w14:textId="5F1C67D7" w:rsidR="00B14498" w:rsidRPr="002365D3" w:rsidRDefault="00B14498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4C16CE" w14:textId="77777777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C139A6D" w14:textId="624AAE39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(1)</w:t>
            </w:r>
          </w:p>
        </w:tc>
      </w:tr>
      <w:tr w:rsidR="00B14498" w:rsidRPr="002365D3" w14:paraId="1EC4DECE" w14:textId="77777777" w:rsidTr="00225E80">
        <w:tc>
          <w:tcPr>
            <w:tcW w:w="5040" w:type="dxa"/>
          </w:tcPr>
          <w:p w14:paraId="758DC2EC" w14:textId="77777777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เงินสดสุทธิใช้ไปในกิจกรรมลงทุน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A7BD889" w14:textId="5FC88E07" w:rsidR="00B14498" w:rsidRPr="002365D3" w:rsidRDefault="00B14498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C2EE2E6" w14:textId="77777777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DC37750" w14:textId="420E050E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(1)</w:t>
            </w:r>
          </w:p>
        </w:tc>
      </w:tr>
      <w:tr w:rsidR="00B14498" w:rsidRPr="002365D3" w14:paraId="064029D2" w14:textId="77777777" w:rsidTr="00225E80">
        <w:tc>
          <w:tcPr>
            <w:tcW w:w="5040" w:type="dxa"/>
          </w:tcPr>
          <w:p w14:paraId="01A434CB" w14:textId="77777777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138A0CD1" w14:textId="77777777" w:rsidR="00B14498" w:rsidRPr="002365D3" w:rsidRDefault="00B14498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21A62D4" w14:textId="77777777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394E2723" w14:textId="77777777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14498" w:rsidRPr="002365D3" w14:paraId="2873956C" w14:textId="77777777" w:rsidTr="00225E80">
        <w:tc>
          <w:tcPr>
            <w:tcW w:w="5040" w:type="dxa"/>
          </w:tcPr>
          <w:p w14:paraId="66910CA4" w14:textId="77777777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กระแสเงินสดจากกิจกรรมจัดหาเงิน</w:t>
            </w:r>
          </w:p>
        </w:tc>
        <w:tc>
          <w:tcPr>
            <w:tcW w:w="2070" w:type="dxa"/>
            <w:tcBorders>
              <w:bottom w:val="nil"/>
            </w:tcBorders>
          </w:tcPr>
          <w:p w14:paraId="659EE7FC" w14:textId="77777777" w:rsidR="00B14498" w:rsidRPr="002365D3" w:rsidRDefault="00B14498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C36AAC8" w14:textId="77777777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78427446" w14:textId="77777777" w:rsidR="00B14498" w:rsidRPr="002365D3" w:rsidRDefault="00B14498" w:rsidP="00B1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9D3037" w:rsidRPr="002365D3" w14:paraId="7CA7E103" w14:textId="77777777" w:rsidTr="00225E80">
        <w:tc>
          <w:tcPr>
            <w:tcW w:w="5040" w:type="dxa"/>
          </w:tcPr>
          <w:p w14:paraId="75380A9A" w14:textId="5298D6F3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เงินสดรับจากการออกจำหน่ายหุ้นกู้</w:t>
            </w:r>
            <w:r w:rsidR="00B31106" w:rsidRPr="008E356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และเงินกู้ยืม</w:t>
            </w:r>
          </w:p>
        </w:tc>
        <w:tc>
          <w:tcPr>
            <w:tcW w:w="2070" w:type="dxa"/>
            <w:tcBorders>
              <w:bottom w:val="nil"/>
            </w:tcBorders>
          </w:tcPr>
          <w:p w14:paraId="01FBA2E5" w14:textId="66BD01A2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23,020</w:t>
            </w:r>
          </w:p>
        </w:tc>
        <w:tc>
          <w:tcPr>
            <w:tcW w:w="270" w:type="dxa"/>
            <w:vAlign w:val="bottom"/>
          </w:tcPr>
          <w:p w14:paraId="2DA4E2DD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29A0108E" w14:textId="183D5848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8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500</w:t>
            </w:r>
          </w:p>
        </w:tc>
      </w:tr>
      <w:tr w:rsidR="009D3037" w:rsidRPr="002365D3" w14:paraId="7309969B" w14:textId="77777777" w:rsidTr="00EE12B3">
        <w:tc>
          <w:tcPr>
            <w:tcW w:w="5040" w:type="dxa"/>
          </w:tcPr>
          <w:p w14:paraId="4F703097" w14:textId="175EA294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เงินสดจ่ายในการไถ่ถอนหุ้นกู้</w:t>
            </w:r>
            <w:r w:rsidR="00B31106" w:rsidRPr="008E356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และชำระคืนเงินกู้ยืม</w:t>
            </w:r>
          </w:p>
        </w:tc>
        <w:tc>
          <w:tcPr>
            <w:tcW w:w="2070" w:type="dxa"/>
          </w:tcPr>
          <w:p w14:paraId="1E04FE7A" w14:textId="729A0684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(23,180)</w:t>
            </w:r>
          </w:p>
        </w:tc>
        <w:tc>
          <w:tcPr>
            <w:tcW w:w="270" w:type="dxa"/>
            <w:vAlign w:val="bottom"/>
          </w:tcPr>
          <w:p w14:paraId="40A35E32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56616FC4" w14:textId="6C85552E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(3,200)</w:t>
            </w:r>
          </w:p>
        </w:tc>
      </w:tr>
      <w:tr w:rsidR="009D3037" w:rsidRPr="002365D3" w14:paraId="3E23D933" w14:textId="77777777" w:rsidTr="00EE12B3">
        <w:tc>
          <w:tcPr>
            <w:tcW w:w="5040" w:type="dxa"/>
          </w:tcPr>
          <w:p w14:paraId="51E3A16F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หุ้นสามัญที่ออกและเรียกชำระเต็มมูลค่าแล้วเพิ่มขึ้น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4B4F32C" w14:textId="7BCC5385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CE19C46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635199A" w14:textId="739020E3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273</w:t>
            </w:r>
          </w:p>
        </w:tc>
      </w:tr>
      <w:tr w:rsidR="009D3037" w:rsidRPr="002365D3" w14:paraId="50D0FF2E" w14:textId="77777777" w:rsidTr="00F57817">
        <w:tc>
          <w:tcPr>
            <w:tcW w:w="5040" w:type="dxa"/>
          </w:tcPr>
          <w:p w14:paraId="00505279" w14:textId="463667D0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เงินสดสุทธิ</w:t>
            </w:r>
            <w:r w:rsidR="008E3563" w:rsidRPr="008E356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ได้มาจาก</w:t>
            </w:r>
            <w:r w:rsidR="003A7887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(</w:t>
            </w:r>
            <w:r w:rsidR="003A788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ใช้ไปใน</w:t>
            </w:r>
            <w:r w:rsidR="003A7887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)</w:t>
            </w:r>
            <w:r w:rsidR="003A788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กิจกรรมจัดหาเงิน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4789060" w14:textId="68AD19A3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(160)</w:t>
            </w:r>
          </w:p>
        </w:tc>
        <w:tc>
          <w:tcPr>
            <w:tcW w:w="270" w:type="dxa"/>
            <w:vAlign w:val="bottom"/>
          </w:tcPr>
          <w:p w14:paraId="404770FE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FC69864" w14:textId="7AC4189E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5,573</w:t>
            </w:r>
          </w:p>
        </w:tc>
      </w:tr>
      <w:tr w:rsidR="009D3037" w:rsidRPr="002365D3" w14:paraId="1FE9CB6B" w14:textId="77777777" w:rsidTr="00035562">
        <w:tc>
          <w:tcPr>
            <w:tcW w:w="5040" w:type="dxa"/>
            <w:vAlign w:val="bottom"/>
          </w:tcPr>
          <w:p w14:paraId="7CDA7328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380B180" w14:textId="53BD7A06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B2671F6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CEECADF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D3037" w:rsidRPr="002365D3" w14:paraId="4AEFE689" w14:textId="77777777" w:rsidTr="00035562">
        <w:tc>
          <w:tcPr>
            <w:tcW w:w="5040" w:type="dxa"/>
            <w:vAlign w:val="bottom"/>
          </w:tcPr>
          <w:p w14:paraId="672D8BD4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เงินสดลดลงสุทธิ</w:t>
            </w: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595A3A8D" w14:textId="24EF9E22" w:rsidR="009D3037" w:rsidRPr="00035562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035562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851AB2" w14:textId="77777777" w:rsidR="009D3037" w:rsidRPr="00035562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0E5E18F3" w14:textId="7C7D038C" w:rsidR="009D3037" w:rsidRPr="00035562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035562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9D3037" w:rsidRPr="002365D3" w14:paraId="7050697B" w14:textId="77777777" w:rsidTr="00225E80">
        <w:tc>
          <w:tcPr>
            <w:tcW w:w="5040" w:type="dxa"/>
            <w:vAlign w:val="bottom"/>
          </w:tcPr>
          <w:p w14:paraId="706C01D0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ณ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มกราคม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A8E85EA" w14:textId="62069BB9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8B45DDD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A81CADD" w14:textId="49974FA8" w:rsidR="009D3037" w:rsidRPr="00035562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035562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9D3037" w:rsidRPr="002365D3" w14:paraId="38DEC8A7" w14:textId="77777777" w:rsidTr="00225E80">
        <w:tc>
          <w:tcPr>
            <w:tcW w:w="5040" w:type="dxa"/>
            <w:tcBorders>
              <w:bottom w:val="nil"/>
            </w:tcBorders>
            <w:vAlign w:val="bottom"/>
          </w:tcPr>
          <w:p w14:paraId="57EB94C9" w14:textId="77777777" w:rsidR="009D3037" w:rsidRPr="002365D3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7BBAA" w14:textId="3291008B" w:rsidR="009D3037" w:rsidRPr="00035562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035562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AA717AA" w14:textId="77777777" w:rsidR="009D3037" w:rsidRPr="00035562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3A35C" w14:textId="0D6C75E2" w:rsidR="009D3037" w:rsidRPr="00035562" w:rsidRDefault="009D3037" w:rsidP="009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035562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</w:tbl>
    <w:p w14:paraId="23D9B899" w14:textId="77777777" w:rsidR="00C52636" w:rsidRPr="002365D3" w:rsidRDefault="00C52636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0AEC752F" w14:textId="2C583EF4" w:rsidR="00C52636" w:rsidRPr="002365D3" w:rsidRDefault="00C52636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5073D6EE" w14:textId="77777777" w:rsidR="00C52636" w:rsidRPr="002365D3" w:rsidRDefault="00C52636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190DE237" w14:textId="77777777" w:rsidR="00E15745" w:rsidRPr="002365D3" w:rsidRDefault="00E15745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44AC2143" w14:textId="77777777" w:rsidR="00E15745" w:rsidRPr="002365D3" w:rsidRDefault="00E15745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55102F1A" w14:textId="16E76A4C" w:rsidR="00977844" w:rsidRPr="002365D3" w:rsidRDefault="00E15745" w:rsidP="00977844">
      <w:pPr>
        <w:rPr>
          <w:rFonts w:ascii="CordiaUPC" w:eastAsia="AngsanaNew" w:hAnsi="CordiaUPC" w:cs="CordiaUPC"/>
          <w:sz w:val="20"/>
          <w:szCs w:val="20"/>
          <w:cs/>
        </w:rPr>
      </w:pPr>
      <w:r w:rsidRPr="002365D3">
        <w:br w:type="page"/>
      </w:r>
    </w:p>
    <w:p w14:paraId="25A001D1" w14:textId="658C5E72" w:rsidR="00E15745" w:rsidRPr="002365D3" w:rsidRDefault="00E15745" w:rsidP="00485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  <w:sectPr w:rsidR="00E15745" w:rsidRPr="002365D3" w:rsidSect="00977844"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</w:p>
    <w:p w14:paraId="154F358F" w14:textId="3C7C9F77" w:rsidR="00525EC5" w:rsidRPr="002365D3" w:rsidRDefault="00525EC5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2A7497" w:rsidRPr="002365D3">
        <w:rPr>
          <w:rFonts w:ascii="CordiaUPC" w:hAnsi="CordiaUPC" w:cs="CordiaUPC"/>
          <w:b/>
          <w:bCs/>
          <w:sz w:val="26"/>
          <w:szCs w:val="26"/>
          <w:lang w:bidi="th-TH"/>
        </w:rPr>
        <w:t>3</w:t>
      </w:r>
      <w:r w:rsidRPr="002365D3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1AC677EF" w14:textId="77777777" w:rsidR="00525EC5" w:rsidRPr="002365D3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AF3BC27" w14:textId="2079D019" w:rsidR="00525EC5" w:rsidRPr="002365D3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bookmarkStart w:id="16" w:name="_Hlk94307590"/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2A7497"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32F64A2C" w14:textId="3275E42E" w:rsidR="00440BF3" w:rsidRPr="002365D3" w:rsidRDefault="00440BF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440BF3" w:rsidRPr="002365D3" w14:paraId="2702E816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2EF34A91" w14:textId="77777777" w:rsidR="00440BF3" w:rsidRPr="002365D3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680692D" w14:textId="77777777" w:rsidR="00440BF3" w:rsidRPr="002365D3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74FCEA5" w14:textId="77777777" w:rsidR="00440BF3" w:rsidRPr="002365D3" w:rsidRDefault="00440BF3" w:rsidP="0074614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BB76DFA" w14:textId="77777777" w:rsidR="00440BF3" w:rsidRPr="002365D3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B331C0" w:rsidRPr="002365D3" w14:paraId="30824C8F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7B631664" w14:textId="77777777" w:rsidR="00B331C0" w:rsidRPr="002365D3" w:rsidRDefault="00B331C0" w:rsidP="00B3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235EEB19" w14:textId="34E347A2" w:rsidR="00B331C0" w:rsidRPr="002365D3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B6DDFCC" w14:textId="77777777" w:rsidR="00B331C0" w:rsidRPr="002365D3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12F540D" w14:textId="06FC642A" w:rsidR="00B331C0" w:rsidRPr="002365D3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A707DB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5FB84060" w14:textId="77777777" w:rsidR="00B331C0" w:rsidRPr="002365D3" w:rsidRDefault="00B331C0" w:rsidP="00B331C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A8A91EB" w14:textId="2FADD463" w:rsidR="00B331C0" w:rsidRPr="002365D3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A707DB"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90" w:type="dxa"/>
            <w:vAlign w:val="bottom"/>
          </w:tcPr>
          <w:p w14:paraId="710CC58D" w14:textId="77777777" w:rsidR="00B331C0" w:rsidRPr="002365D3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203A29E" w14:textId="4E58861C" w:rsidR="00B331C0" w:rsidRPr="002365D3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A707DB"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440BF3" w:rsidRPr="002365D3" w14:paraId="17B151D5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11BFD687" w14:textId="77777777" w:rsidR="00440BF3" w:rsidRPr="002365D3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795C4F3" w14:textId="77777777" w:rsidR="00440BF3" w:rsidRPr="002365D3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47AA8" w:rsidRPr="002365D3" w14:paraId="7924A463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89D0AA9" w14:textId="01407EC7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0BAEA44E" w14:textId="4E4F3358" w:rsidR="00E47AA8" w:rsidRPr="002365D3" w:rsidRDefault="00DF03AC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</w:t>
            </w:r>
            <w:r w:rsidR="00257A39"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626</w:t>
            </w:r>
          </w:p>
        </w:tc>
        <w:tc>
          <w:tcPr>
            <w:tcW w:w="90" w:type="dxa"/>
            <w:vAlign w:val="bottom"/>
          </w:tcPr>
          <w:p w14:paraId="45E1EC93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3D8BA3" w14:textId="47A4653F" w:rsidR="00E47AA8" w:rsidRPr="002365D3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98,656</w:t>
            </w:r>
          </w:p>
        </w:tc>
        <w:tc>
          <w:tcPr>
            <w:tcW w:w="90" w:type="dxa"/>
            <w:vAlign w:val="bottom"/>
          </w:tcPr>
          <w:p w14:paraId="5F22A396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EEA943F" w14:textId="3B43C921" w:rsidR="00E47AA8" w:rsidRPr="002365D3" w:rsidRDefault="00257A39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90,626</w:t>
            </w:r>
          </w:p>
        </w:tc>
        <w:tc>
          <w:tcPr>
            <w:tcW w:w="90" w:type="dxa"/>
            <w:vAlign w:val="bottom"/>
          </w:tcPr>
          <w:p w14:paraId="18461E2A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FFEC9A" w14:textId="251D1091" w:rsidR="00E47AA8" w:rsidRPr="002365D3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98,656</w:t>
            </w:r>
          </w:p>
        </w:tc>
      </w:tr>
      <w:tr w:rsidR="00E47AA8" w:rsidRPr="002365D3" w14:paraId="7D856B6F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DC35F02" w14:textId="224C3824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1B2078B7" w14:textId="05E44802" w:rsidR="00E47AA8" w:rsidRPr="002365D3" w:rsidRDefault="00DF03AC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676,452</w:t>
            </w:r>
          </w:p>
        </w:tc>
        <w:tc>
          <w:tcPr>
            <w:tcW w:w="90" w:type="dxa"/>
            <w:vAlign w:val="bottom"/>
          </w:tcPr>
          <w:p w14:paraId="47C3C5AB" w14:textId="77777777" w:rsidR="00E47AA8" w:rsidRPr="002365D3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C830C02" w14:textId="3B8B789D" w:rsidR="00E47AA8" w:rsidRPr="002365D3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679,161</w:t>
            </w:r>
          </w:p>
        </w:tc>
        <w:tc>
          <w:tcPr>
            <w:tcW w:w="90" w:type="dxa"/>
            <w:vAlign w:val="bottom"/>
          </w:tcPr>
          <w:p w14:paraId="0A708F3B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33907E" w14:textId="03BF3C26" w:rsidR="00E47AA8" w:rsidRPr="002365D3" w:rsidRDefault="00DF03AC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671,950</w:t>
            </w:r>
          </w:p>
        </w:tc>
        <w:tc>
          <w:tcPr>
            <w:tcW w:w="90" w:type="dxa"/>
            <w:vAlign w:val="bottom"/>
          </w:tcPr>
          <w:p w14:paraId="243B053F" w14:textId="77777777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4502B4" w14:textId="2007FC1D" w:rsidR="00E47AA8" w:rsidRPr="002365D3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678,408</w:t>
            </w:r>
          </w:p>
        </w:tc>
      </w:tr>
      <w:tr w:rsidR="00E47AA8" w:rsidRPr="002365D3" w14:paraId="56710146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2777C6F" w14:textId="6112781F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3CED7296" w14:textId="6D1C3CBC" w:rsidR="00E47AA8" w:rsidRPr="002365D3" w:rsidRDefault="00DF03AC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196,995</w:t>
            </w:r>
          </w:p>
        </w:tc>
        <w:tc>
          <w:tcPr>
            <w:tcW w:w="90" w:type="dxa"/>
            <w:vAlign w:val="bottom"/>
          </w:tcPr>
          <w:p w14:paraId="7C51AA2D" w14:textId="77777777" w:rsidR="00E47AA8" w:rsidRPr="002365D3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3FA6E57" w14:textId="1BBBF233" w:rsidR="00E47AA8" w:rsidRPr="002365D3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198,375</w:t>
            </w:r>
          </w:p>
        </w:tc>
        <w:tc>
          <w:tcPr>
            <w:tcW w:w="90" w:type="dxa"/>
            <w:vAlign w:val="bottom"/>
          </w:tcPr>
          <w:p w14:paraId="1967F253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3C81126" w14:textId="6354BD03" w:rsidR="00E47AA8" w:rsidRPr="002365D3" w:rsidRDefault="00DF03AC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197,</w:t>
            </w:r>
            <w:r w:rsidR="006A53B5"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90" w:type="dxa"/>
            <w:vAlign w:val="bottom"/>
          </w:tcPr>
          <w:p w14:paraId="6D46C514" w14:textId="77777777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F038E25" w14:textId="07743B79" w:rsidR="00E47AA8" w:rsidRPr="002365D3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198,375</w:t>
            </w:r>
          </w:p>
        </w:tc>
      </w:tr>
      <w:tr w:rsidR="00E47AA8" w:rsidRPr="002365D3" w14:paraId="7743ACF0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484AC07B" w14:textId="1C9727B3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76C717A8" w14:textId="1E75AA76" w:rsidR="00E47AA8" w:rsidRPr="002365D3" w:rsidRDefault="00DF03AC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411,039</w:t>
            </w:r>
          </w:p>
        </w:tc>
        <w:tc>
          <w:tcPr>
            <w:tcW w:w="90" w:type="dxa"/>
            <w:vAlign w:val="bottom"/>
          </w:tcPr>
          <w:p w14:paraId="4EE3743A" w14:textId="77777777" w:rsidR="00E47AA8" w:rsidRPr="002365D3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EEBA01" w14:textId="0DFDE38E" w:rsidR="00E47AA8" w:rsidRPr="002365D3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393,856</w:t>
            </w:r>
          </w:p>
        </w:tc>
        <w:tc>
          <w:tcPr>
            <w:tcW w:w="90" w:type="dxa"/>
            <w:vAlign w:val="bottom"/>
          </w:tcPr>
          <w:p w14:paraId="0F625F2E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EA1EA2" w14:textId="4F25AA14" w:rsidR="00E47AA8" w:rsidRPr="002365D3" w:rsidRDefault="00DF03AC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411,039</w:t>
            </w:r>
          </w:p>
        </w:tc>
        <w:tc>
          <w:tcPr>
            <w:tcW w:w="90" w:type="dxa"/>
            <w:vAlign w:val="bottom"/>
          </w:tcPr>
          <w:p w14:paraId="6FA60C28" w14:textId="77777777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2D5C88" w14:textId="3741ADB0" w:rsidR="00E47AA8" w:rsidRPr="002365D3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393,856</w:t>
            </w:r>
          </w:p>
        </w:tc>
      </w:tr>
      <w:tr w:rsidR="00E47AA8" w:rsidRPr="002365D3" w14:paraId="752A84C5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7A4E63BA" w14:textId="6DDAC582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2C54D02E" w14:textId="06D7608E" w:rsidR="00E47AA8" w:rsidRPr="002365D3" w:rsidRDefault="00DF03AC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910</w:t>
            </w:r>
          </w:p>
        </w:tc>
        <w:tc>
          <w:tcPr>
            <w:tcW w:w="90" w:type="dxa"/>
            <w:vAlign w:val="bottom"/>
          </w:tcPr>
          <w:p w14:paraId="4CC3470F" w14:textId="77777777" w:rsidR="00E47AA8" w:rsidRPr="002365D3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A89D5D3" w14:textId="4B586454" w:rsidR="00E47AA8" w:rsidRPr="002365D3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997</w:t>
            </w:r>
          </w:p>
        </w:tc>
        <w:tc>
          <w:tcPr>
            <w:tcW w:w="90" w:type="dxa"/>
            <w:vAlign w:val="bottom"/>
          </w:tcPr>
          <w:p w14:paraId="14DCF584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C39826" w14:textId="29910C4C" w:rsidR="00E47AA8" w:rsidRPr="002365D3" w:rsidRDefault="00DF03AC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910</w:t>
            </w:r>
          </w:p>
        </w:tc>
        <w:tc>
          <w:tcPr>
            <w:tcW w:w="90" w:type="dxa"/>
            <w:vAlign w:val="bottom"/>
          </w:tcPr>
          <w:p w14:paraId="19B0E9C9" w14:textId="77777777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30580CA" w14:textId="3B8680D9" w:rsidR="00E47AA8" w:rsidRPr="002365D3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997</w:t>
            </w:r>
          </w:p>
        </w:tc>
      </w:tr>
      <w:tr w:rsidR="00E47AA8" w:rsidRPr="002365D3" w14:paraId="5647388C" w14:textId="77777777" w:rsidTr="00B15651">
        <w:trPr>
          <w:trHeight w:val="360"/>
        </w:trPr>
        <w:tc>
          <w:tcPr>
            <w:tcW w:w="4860" w:type="dxa"/>
            <w:vAlign w:val="bottom"/>
          </w:tcPr>
          <w:p w14:paraId="7B346D07" w14:textId="7CD7F100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47A24D" w14:textId="03110193" w:rsidR="00E47AA8" w:rsidRPr="002365D3" w:rsidRDefault="00DF03AC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90" w:type="dxa"/>
            <w:vAlign w:val="bottom"/>
          </w:tcPr>
          <w:p w14:paraId="482A2815" w14:textId="77777777" w:rsidR="00E47AA8" w:rsidRPr="002365D3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508BBE" w14:textId="42381174" w:rsidR="00E47AA8" w:rsidRPr="002365D3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259</w:t>
            </w:r>
          </w:p>
        </w:tc>
        <w:tc>
          <w:tcPr>
            <w:tcW w:w="90" w:type="dxa"/>
            <w:vAlign w:val="bottom"/>
          </w:tcPr>
          <w:p w14:paraId="710DB0E4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4815DD" w14:textId="38374845" w:rsidR="00E47AA8" w:rsidRPr="002365D3" w:rsidRDefault="00DF03AC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90" w:type="dxa"/>
            <w:vAlign w:val="bottom"/>
          </w:tcPr>
          <w:p w14:paraId="297B7CA7" w14:textId="77777777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69E372" w14:textId="3DCD53E2" w:rsidR="00E47AA8" w:rsidRPr="002365D3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259</w:t>
            </w:r>
          </w:p>
        </w:tc>
      </w:tr>
      <w:tr w:rsidR="00E47AA8" w:rsidRPr="002365D3" w14:paraId="2CDDF9A6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05512C2E" w14:textId="6151EB1F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188D12" w14:textId="75BE9A74" w:rsidR="00E47AA8" w:rsidRPr="002365D3" w:rsidRDefault="00DF03AC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1,376,118</w:t>
            </w:r>
          </w:p>
        </w:tc>
        <w:tc>
          <w:tcPr>
            <w:tcW w:w="90" w:type="dxa"/>
            <w:vAlign w:val="bottom"/>
          </w:tcPr>
          <w:p w14:paraId="46E8B365" w14:textId="77777777" w:rsidR="00E47AA8" w:rsidRPr="002365D3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370AF2" w14:textId="01828DE1" w:rsidR="00E47AA8" w:rsidRPr="002365D3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371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,304</w:t>
            </w:r>
          </w:p>
        </w:tc>
        <w:tc>
          <w:tcPr>
            <w:tcW w:w="90" w:type="dxa"/>
            <w:vAlign w:val="bottom"/>
          </w:tcPr>
          <w:p w14:paraId="22ABDD47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654ADD5" w14:textId="5644BEBA" w:rsidR="00E47AA8" w:rsidRPr="002365D3" w:rsidRDefault="00DF03AC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1,371,756</w:t>
            </w:r>
          </w:p>
        </w:tc>
        <w:tc>
          <w:tcPr>
            <w:tcW w:w="90" w:type="dxa"/>
            <w:vAlign w:val="bottom"/>
          </w:tcPr>
          <w:p w14:paraId="699D9154" w14:textId="77777777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DD3242" w14:textId="740452E4" w:rsidR="00E47AA8" w:rsidRPr="002365D3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1,370,551</w:t>
            </w:r>
          </w:p>
        </w:tc>
      </w:tr>
      <w:tr w:rsidR="00E47AA8" w:rsidRPr="002365D3" w14:paraId="71F30884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36082F63" w14:textId="394594B0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2365D3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0EBD08" w14:textId="43A10112" w:rsidR="00E47AA8" w:rsidRPr="002365D3" w:rsidRDefault="00DF03AC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7,777</w:t>
            </w:r>
          </w:p>
        </w:tc>
        <w:tc>
          <w:tcPr>
            <w:tcW w:w="90" w:type="dxa"/>
            <w:vAlign w:val="bottom"/>
          </w:tcPr>
          <w:p w14:paraId="1776D478" w14:textId="77777777" w:rsidR="00E47AA8" w:rsidRPr="002365D3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C1BD1C" w14:textId="09144655" w:rsidR="00E47AA8" w:rsidRPr="002365D3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7,369</w:t>
            </w:r>
          </w:p>
        </w:tc>
        <w:tc>
          <w:tcPr>
            <w:tcW w:w="90" w:type="dxa"/>
            <w:vAlign w:val="bottom"/>
          </w:tcPr>
          <w:p w14:paraId="5780B9E1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67DD5C" w14:textId="2E2471B2" w:rsidR="00E47AA8" w:rsidRPr="002365D3" w:rsidRDefault="00DF03AC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7,777</w:t>
            </w:r>
          </w:p>
        </w:tc>
        <w:tc>
          <w:tcPr>
            <w:tcW w:w="90" w:type="dxa"/>
            <w:vAlign w:val="bottom"/>
          </w:tcPr>
          <w:p w14:paraId="2BA3C620" w14:textId="77777777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F479D7" w14:textId="71D18207" w:rsidR="00E47AA8" w:rsidRPr="002365D3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7,369</w:t>
            </w:r>
          </w:p>
        </w:tc>
      </w:tr>
      <w:tr w:rsidR="00E47AA8" w:rsidRPr="002365D3" w14:paraId="3781A474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2C2C45A4" w14:textId="47380204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85D3A" w14:textId="49FF46BA" w:rsidR="00E47AA8" w:rsidRPr="002365D3" w:rsidRDefault="00DF03AC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1,38</w:t>
            </w:r>
            <w:r w:rsidR="006A53B5"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,895</w:t>
            </w:r>
          </w:p>
        </w:tc>
        <w:tc>
          <w:tcPr>
            <w:tcW w:w="90" w:type="dxa"/>
            <w:vAlign w:val="bottom"/>
          </w:tcPr>
          <w:p w14:paraId="599D39D5" w14:textId="77777777" w:rsidR="00E47AA8" w:rsidRPr="002365D3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C09051" w14:textId="586CEAF3" w:rsidR="00E47AA8" w:rsidRPr="002365D3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1,378,673</w:t>
            </w:r>
          </w:p>
        </w:tc>
        <w:tc>
          <w:tcPr>
            <w:tcW w:w="90" w:type="dxa"/>
            <w:vAlign w:val="bottom"/>
          </w:tcPr>
          <w:p w14:paraId="196D81DE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1BE0AA" w14:textId="57D2CB8D" w:rsidR="00E47AA8" w:rsidRPr="002365D3" w:rsidRDefault="00DF03AC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1,379,533</w:t>
            </w:r>
          </w:p>
        </w:tc>
        <w:tc>
          <w:tcPr>
            <w:tcW w:w="90" w:type="dxa"/>
            <w:vAlign w:val="bottom"/>
          </w:tcPr>
          <w:p w14:paraId="5D86AA61" w14:textId="77777777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243362A" w14:textId="0E73747A" w:rsidR="00E47AA8" w:rsidRPr="002365D3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1,377,920</w:t>
            </w:r>
          </w:p>
        </w:tc>
      </w:tr>
      <w:tr w:rsidR="00E47AA8" w:rsidRPr="002365D3" w14:paraId="32A53A57" w14:textId="77777777" w:rsidTr="00D2747C">
        <w:trPr>
          <w:trHeight w:val="50"/>
        </w:trPr>
        <w:tc>
          <w:tcPr>
            <w:tcW w:w="4860" w:type="dxa"/>
            <w:vAlign w:val="bottom"/>
          </w:tcPr>
          <w:p w14:paraId="4896B077" w14:textId="4AB22952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7FC8F09" w14:textId="650279BB" w:rsidR="00E47AA8" w:rsidRPr="002365D3" w:rsidRDefault="00DF03AC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(57,390)</w:t>
            </w:r>
          </w:p>
        </w:tc>
        <w:tc>
          <w:tcPr>
            <w:tcW w:w="90" w:type="dxa"/>
            <w:vAlign w:val="bottom"/>
          </w:tcPr>
          <w:p w14:paraId="0F0822E4" w14:textId="77777777" w:rsidR="00E47AA8" w:rsidRPr="002365D3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62F3768" w14:textId="377A4866" w:rsidR="00E47AA8" w:rsidRPr="002365D3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(54,472)</w:t>
            </w:r>
          </w:p>
        </w:tc>
        <w:tc>
          <w:tcPr>
            <w:tcW w:w="90" w:type="dxa"/>
            <w:vAlign w:val="bottom"/>
          </w:tcPr>
          <w:p w14:paraId="1C6D5B90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5E616E" w14:textId="31312DA3" w:rsidR="00E47AA8" w:rsidRPr="002365D3" w:rsidRDefault="00DF03AC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(55,796)</w:t>
            </w:r>
          </w:p>
        </w:tc>
        <w:tc>
          <w:tcPr>
            <w:tcW w:w="90" w:type="dxa"/>
            <w:vAlign w:val="bottom"/>
          </w:tcPr>
          <w:p w14:paraId="01CC82B2" w14:textId="77777777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DBE8FF4" w14:textId="3279A9F1" w:rsidR="00E47AA8" w:rsidRPr="002365D3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(54,452)</w:t>
            </w:r>
          </w:p>
        </w:tc>
      </w:tr>
      <w:tr w:rsidR="00E47AA8" w:rsidRPr="002365D3" w14:paraId="3F49BFDB" w14:textId="77777777" w:rsidTr="00440BF3">
        <w:trPr>
          <w:trHeight w:val="50"/>
        </w:trPr>
        <w:tc>
          <w:tcPr>
            <w:tcW w:w="4860" w:type="dxa"/>
            <w:vAlign w:val="bottom"/>
          </w:tcPr>
          <w:p w14:paraId="21A0FAB4" w14:textId="2FE80EC6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E895B" w14:textId="381ADDF6" w:rsidR="00E47AA8" w:rsidRPr="002365D3" w:rsidRDefault="00DF03AC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1,326,505</w:t>
            </w:r>
          </w:p>
        </w:tc>
        <w:tc>
          <w:tcPr>
            <w:tcW w:w="90" w:type="dxa"/>
            <w:vAlign w:val="bottom"/>
          </w:tcPr>
          <w:p w14:paraId="23A84A37" w14:textId="77777777" w:rsidR="00E47AA8" w:rsidRPr="002365D3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3F7E0" w14:textId="307E3AC7" w:rsidR="00E47AA8" w:rsidRPr="002365D3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1,324,201</w:t>
            </w:r>
          </w:p>
        </w:tc>
        <w:tc>
          <w:tcPr>
            <w:tcW w:w="90" w:type="dxa"/>
            <w:vAlign w:val="bottom"/>
          </w:tcPr>
          <w:p w14:paraId="06B90254" w14:textId="77777777" w:rsidR="00E47AA8" w:rsidRPr="002365D3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AFB9A" w14:textId="38E8B9EA" w:rsidR="00E47AA8" w:rsidRPr="002365D3" w:rsidRDefault="00DF03AC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1,323,737</w:t>
            </w:r>
          </w:p>
        </w:tc>
        <w:tc>
          <w:tcPr>
            <w:tcW w:w="90" w:type="dxa"/>
            <w:vAlign w:val="bottom"/>
          </w:tcPr>
          <w:p w14:paraId="0EB3076F" w14:textId="77777777" w:rsidR="00E47AA8" w:rsidRPr="002365D3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0E18E" w14:textId="4B0DF7AC" w:rsidR="00E47AA8" w:rsidRPr="002365D3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1,323,468</w:t>
            </w:r>
          </w:p>
        </w:tc>
      </w:tr>
    </w:tbl>
    <w:p w14:paraId="55570D23" w14:textId="2747042F" w:rsidR="004F688A" w:rsidRPr="002365D3" w:rsidRDefault="00AA121E" w:rsidP="00440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eastAsia="Times New Roman" w:hAnsi="CordiaUPC" w:cs="CordiaUPC"/>
          <w:sz w:val="28"/>
          <w:szCs w:val="28"/>
          <w:lang w:bidi="ar-SA"/>
        </w:rPr>
        <w:t>*</w:t>
      </w:r>
      <w:r w:rsidRPr="002365D3">
        <w:rPr>
          <w:rFonts w:ascii="CordiaUPC" w:eastAsia="Times New Roman" w:hAnsi="CordiaUPC" w:cs="CordiaUPC"/>
          <w:sz w:val="24"/>
          <w:szCs w:val="24"/>
          <w:cs/>
        </w:rPr>
        <w:t xml:space="preserve"> </w:t>
      </w:r>
      <w:r w:rsidR="003550DD" w:rsidRPr="002365D3">
        <w:rPr>
          <w:rFonts w:ascii="CordiaUPC" w:hAnsi="CordiaUPC" w:cs="CordiaUPC" w:hint="cs"/>
          <w:sz w:val="22"/>
          <w:szCs w:val="22"/>
          <w:cs/>
        </w:rPr>
        <w:t>ดอกเบี้ยค้างรับและรายได้ดอกเบี้ยที่ยังไม่ถึงกำหนดชำระ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6A783FF6" w14:textId="77777777" w:rsidR="00D67BD8" w:rsidRPr="002365D3" w:rsidRDefault="00D67BD8" w:rsidP="00440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1F82DEB7" w14:textId="223AA5BF" w:rsidR="00430CF8" w:rsidRPr="002365D3" w:rsidRDefault="00430CF8" w:rsidP="001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>1</w:t>
      </w:r>
      <w:r w:rsidR="002A7497" w:rsidRPr="002365D3">
        <w:rPr>
          <w:rFonts w:ascii="CordiaUPC" w:hAnsi="CordiaUPC" w:cs="CordiaUPC"/>
          <w:b/>
          <w:bCs/>
          <w:sz w:val="26"/>
          <w:szCs w:val="26"/>
        </w:rPr>
        <w:t>3</w:t>
      </w:r>
      <w:r w:rsidRPr="002365D3">
        <w:rPr>
          <w:rFonts w:ascii="CordiaUPC" w:hAnsi="CordiaUPC" w:cs="CordiaUPC"/>
          <w:b/>
          <w:bCs/>
          <w:sz w:val="26"/>
          <w:szCs w:val="26"/>
        </w:rPr>
        <w:t>.2</w:t>
      </w:r>
      <w:r w:rsidRPr="002365D3">
        <w:rPr>
          <w:rFonts w:ascii="CordiaUPC" w:hAnsi="CordiaUPC" w:cs="CordiaUPC"/>
          <w:b/>
          <w:bCs/>
          <w:sz w:val="26"/>
          <w:szCs w:val="26"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จำแนกตามถิ่นที่อยู่ของลูกหนี้</w:t>
      </w:r>
    </w:p>
    <w:p w14:paraId="42A3D8AF" w14:textId="22BC8A97" w:rsidR="001E4496" w:rsidRPr="002365D3" w:rsidRDefault="001E4496" w:rsidP="001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990"/>
        <w:gridCol w:w="90"/>
        <w:gridCol w:w="990"/>
        <w:gridCol w:w="180"/>
        <w:gridCol w:w="990"/>
        <w:gridCol w:w="90"/>
        <w:gridCol w:w="990"/>
      </w:tblGrid>
      <w:tr w:rsidR="001E4496" w:rsidRPr="002365D3" w14:paraId="5DB083E6" w14:textId="77777777" w:rsidTr="00D67BD8">
        <w:trPr>
          <w:trHeight w:val="360"/>
        </w:trPr>
        <w:tc>
          <w:tcPr>
            <w:tcW w:w="4860" w:type="dxa"/>
            <w:vAlign w:val="bottom"/>
          </w:tcPr>
          <w:p w14:paraId="27DAB84E" w14:textId="77777777" w:rsidR="001E4496" w:rsidRPr="002365D3" w:rsidRDefault="001E4496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DD5272" w14:textId="77777777" w:rsidR="001E4496" w:rsidRPr="002365D3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1B0852E" w14:textId="77777777" w:rsidR="001E4496" w:rsidRPr="002365D3" w:rsidRDefault="001E4496" w:rsidP="001935F6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BF1FE2C" w14:textId="77777777" w:rsidR="001E4496" w:rsidRPr="002365D3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1E4496" w:rsidRPr="002365D3" w14:paraId="0B2A2973" w14:textId="77777777" w:rsidTr="00D67BD8">
        <w:trPr>
          <w:trHeight w:val="360"/>
        </w:trPr>
        <w:tc>
          <w:tcPr>
            <w:tcW w:w="4860" w:type="dxa"/>
            <w:vAlign w:val="bottom"/>
          </w:tcPr>
          <w:p w14:paraId="57C0E4F2" w14:textId="77777777" w:rsidR="001E4496" w:rsidRPr="002365D3" w:rsidRDefault="001E4496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E1C0251" w14:textId="77777777" w:rsidR="001E4496" w:rsidRPr="002365D3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33918E35" w14:textId="77777777" w:rsidR="001E4496" w:rsidRPr="002365D3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14:paraId="7209443E" w14:textId="77777777" w:rsidR="001E4496" w:rsidRPr="002365D3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14:paraId="688BF92E" w14:textId="77777777" w:rsidR="001E4496" w:rsidRPr="002365D3" w:rsidRDefault="001E4496" w:rsidP="001935F6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E340E3" w14:textId="77777777" w:rsidR="001E4496" w:rsidRPr="002365D3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153D22E1" w14:textId="77777777" w:rsidR="001E4496" w:rsidRPr="002365D3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14:paraId="656FC01E" w14:textId="77777777" w:rsidR="001E4496" w:rsidRPr="002365D3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1E4496" w:rsidRPr="002365D3" w14:paraId="10943C83" w14:textId="77777777" w:rsidTr="00D67BD8">
        <w:trPr>
          <w:trHeight w:val="360"/>
        </w:trPr>
        <w:tc>
          <w:tcPr>
            <w:tcW w:w="4860" w:type="dxa"/>
            <w:vAlign w:val="bottom"/>
          </w:tcPr>
          <w:p w14:paraId="6B84DF7D" w14:textId="77777777" w:rsidR="001E4496" w:rsidRPr="002365D3" w:rsidRDefault="001E4496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37EBFE2" w14:textId="77777777" w:rsidR="001E4496" w:rsidRPr="002365D3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E52A5" w:rsidRPr="002365D3" w14:paraId="6A642418" w14:textId="77777777" w:rsidTr="00D67BD8">
        <w:trPr>
          <w:trHeight w:val="360"/>
        </w:trPr>
        <w:tc>
          <w:tcPr>
            <w:tcW w:w="4860" w:type="dxa"/>
            <w:vAlign w:val="bottom"/>
          </w:tcPr>
          <w:p w14:paraId="4CB77FF4" w14:textId="20CCCA02" w:rsidR="00CE52A5" w:rsidRPr="002365D3" w:rsidRDefault="00CE52A5" w:rsidP="00CE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90" w:type="dxa"/>
            <w:vAlign w:val="bottom"/>
          </w:tcPr>
          <w:p w14:paraId="36B47F8B" w14:textId="561723A9" w:rsidR="00CE52A5" w:rsidRPr="002365D3" w:rsidRDefault="00CE52A5" w:rsidP="00CE52A5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1,364,223</w:t>
            </w:r>
          </w:p>
        </w:tc>
        <w:tc>
          <w:tcPr>
            <w:tcW w:w="90" w:type="dxa"/>
            <w:vAlign w:val="bottom"/>
          </w:tcPr>
          <w:p w14:paraId="458DD169" w14:textId="77777777" w:rsidR="00CE52A5" w:rsidRPr="002365D3" w:rsidRDefault="00CE52A5" w:rsidP="00CE52A5">
            <w:pPr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A781C8" w14:textId="26F6F000" w:rsidR="00CE52A5" w:rsidRPr="002365D3" w:rsidRDefault="00CE52A5" w:rsidP="00CE52A5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1,357,583</w:t>
            </w:r>
          </w:p>
        </w:tc>
        <w:tc>
          <w:tcPr>
            <w:tcW w:w="180" w:type="dxa"/>
            <w:vAlign w:val="bottom"/>
          </w:tcPr>
          <w:p w14:paraId="712AD149" w14:textId="77777777" w:rsidR="00CE52A5" w:rsidRPr="002365D3" w:rsidRDefault="00CE52A5" w:rsidP="00CE52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2ABD2A3" w14:textId="58A49981" w:rsidR="00CE52A5" w:rsidRPr="002365D3" w:rsidRDefault="00CE52A5" w:rsidP="00CE52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1,359,861</w:t>
            </w:r>
          </w:p>
        </w:tc>
        <w:tc>
          <w:tcPr>
            <w:tcW w:w="90" w:type="dxa"/>
            <w:vAlign w:val="bottom"/>
          </w:tcPr>
          <w:p w14:paraId="64BC6718" w14:textId="77777777" w:rsidR="00CE52A5" w:rsidRPr="002365D3" w:rsidRDefault="00CE52A5" w:rsidP="00CE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CBE02F" w14:textId="0C2A0DE7" w:rsidR="00CE52A5" w:rsidRPr="002365D3" w:rsidRDefault="00CE52A5" w:rsidP="00CE52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1,356,830</w:t>
            </w:r>
          </w:p>
        </w:tc>
      </w:tr>
      <w:tr w:rsidR="00CE52A5" w:rsidRPr="002365D3" w14:paraId="0F7D12B5" w14:textId="77777777" w:rsidTr="00D67BD8">
        <w:trPr>
          <w:trHeight w:val="360"/>
        </w:trPr>
        <w:tc>
          <w:tcPr>
            <w:tcW w:w="4860" w:type="dxa"/>
            <w:vAlign w:val="bottom"/>
          </w:tcPr>
          <w:p w14:paraId="1EC98F54" w14:textId="2E7CB324" w:rsidR="00CE52A5" w:rsidRPr="002365D3" w:rsidRDefault="00CE52A5" w:rsidP="00CE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358C3E7E" w14:textId="50BFEECC" w:rsidR="00CE52A5" w:rsidRPr="002365D3" w:rsidRDefault="00CE52A5" w:rsidP="00CE52A5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11,895</w:t>
            </w:r>
          </w:p>
        </w:tc>
        <w:tc>
          <w:tcPr>
            <w:tcW w:w="90" w:type="dxa"/>
            <w:vAlign w:val="bottom"/>
          </w:tcPr>
          <w:p w14:paraId="60462B5B" w14:textId="77777777" w:rsidR="00CE52A5" w:rsidRPr="002365D3" w:rsidRDefault="00CE52A5" w:rsidP="00CE52A5">
            <w:pPr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FA3C1D" w14:textId="07E57431" w:rsidR="00CE52A5" w:rsidRPr="002365D3" w:rsidRDefault="00CE52A5" w:rsidP="00CE52A5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13,721</w:t>
            </w:r>
          </w:p>
        </w:tc>
        <w:tc>
          <w:tcPr>
            <w:tcW w:w="180" w:type="dxa"/>
            <w:vAlign w:val="bottom"/>
          </w:tcPr>
          <w:p w14:paraId="60E1209D" w14:textId="77777777" w:rsidR="00CE52A5" w:rsidRPr="002365D3" w:rsidRDefault="00CE52A5" w:rsidP="00CE52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7AD1F72" w14:textId="3DA1D277" w:rsidR="00CE52A5" w:rsidRPr="002365D3" w:rsidRDefault="00CE52A5" w:rsidP="00CE52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11,895</w:t>
            </w:r>
          </w:p>
        </w:tc>
        <w:tc>
          <w:tcPr>
            <w:tcW w:w="90" w:type="dxa"/>
            <w:vAlign w:val="bottom"/>
          </w:tcPr>
          <w:p w14:paraId="079C2E49" w14:textId="77777777" w:rsidR="00CE52A5" w:rsidRPr="002365D3" w:rsidRDefault="00CE52A5" w:rsidP="00CE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A86025" w14:textId="4193919E" w:rsidR="00CE52A5" w:rsidRPr="002365D3" w:rsidRDefault="00CE52A5" w:rsidP="00CE52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13,721</w:t>
            </w:r>
          </w:p>
        </w:tc>
      </w:tr>
      <w:tr w:rsidR="00CE52A5" w:rsidRPr="002365D3" w14:paraId="0AF7C3EF" w14:textId="77777777" w:rsidTr="00D67BD8">
        <w:trPr>
          <w:trHeight w:val="50"/>
        </w:trPr>
        <w:tc>
          <w:tcPr>
            <w:tcW w:w="4860" w:type="dxa"/>
            <w:vAlign w:val="bottom"/>
          </w:tcPr>
          <w:p w14:paraId="4C43641F" w14:textId="5F8B451D" w:rsidR="00CE52A5" w:rsidRPr="002365D3" w:rsidRDefault="00CE52A5" w:rsidP="00CE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2365D3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lang w:eastAsia="en-GB"/>
              </w:rPr>
              <w:t>*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4E635" w14:textId="6E38F13B" w:rsidR="00CE52A5" w:rsidRPr="002365D3" w:rsidRDefault="00CE52A5" w:rsidP="00CE52A5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1,376,118</w:t>
            </w:r>
          </w:p>
        </w:tc>
        <w:tc>
          <w:tcPr>
            <w:tcW w:w="90" w:type="dxa"/>
            <w:vAlign w:val="bottom"/>
          </w:tcPr>
          <w:p w14:paraId="49E05D24" w14:textId="77777777" w:rsidR="00CE52A5" w:rsidRPr="002365D3" w:rsidRDefault="00CE52A5" w:rsidP="00CE52A5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1F868" w14:textId="59585B29" w:rsidR="00CE52A5" w:rsidRPr="002365D3" w:rsidRDefault="00CE52A5" w:rsidP="00CE52A5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1,371,304</w:t>
            </w:r>
          </w:p>
        </w:tc>
        <w:tc>
          <w:tcPr>
            <w:tcW w:w="180" w:type="dxa"/>
            <w:vAlign w:val="bottom"/>
          </w:tcPr>
          <w:p w14:paraId="2C838ED1" w14:textId="77777777" w:rsidR="00CE52A5" w:rsidRPr="002365D3" w:rsidRDefault="00CE52A5" w:rsidP="00CE52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AA405" w14:textId="0413E897" w:rsidR="00CE52A5" w:rsidRPr="002365D3" w:rsidRDefault="00CE52A5" w:rsidP="00CE52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1,371,756</w:t>
            </w:r>
          </w:p>
        </w:tc>
        <w:tc>
          <w:tcPr>
            <w:tcW w:w="90" w:type="dxa"/>
            <w:vAlign w:val="bottom"/>
          </w:tcPr>
          <w:p w14:paraId="09432139" w14:textId="77777777" w:rsidR="00CE52A5" w:rsidRPr="002365D3" w:rsidRDefault="00CE52A5" w:rsidP="00CE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E2D2B" w14:textId="161F12D4" w:rsidR="00CE52A5" w:rsidRPr="002365D3" w:rsidRDefault="00CE52A5" w:rsidP="00CE52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1,370,551</w:t>
            </w:r>
          </w:p>
        </w:tc>
      </w:tr>
    </w:tbl>
    <w:p w14:paraId="190A8652" w14:textId="50A236FC" w:rsidR="00430CF8" w:rsidRPr="002365D3" w:rsidRDefault="006975C0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  <w:r w:rsidRPr="002365D3">
        <w:rPr>
          <w:rFonts w:ascii="CordiaUPC" w:eastAsia="Times New Roman" w:hAnsi="CordiaUPC" w:cs="CordiaUPC"/>
          <w:sz w:val="24"/>
          <w:szCs w:val="24"/>
        </w:rPr>
        <w:t>*</w:t>
      </w:r>
      <w:r w:rsidR="00430CF8" w:rsidRPr="002365D3">
        <w:rPr>
          <w:rFonts w:ascii="CordiaUPC" w:hAnsi="CordiaUPC" w:cs="CordiaUPC"/>
          <w:sz w:val="24"/>
          <w:szCs w:val="24"/>
          <w:cs/>
        </w:rPr>
        <w:t>ยอดรวมเงินให้สินเชื่อสุทธิจากรายได้รอตัดบัญชี</w:t>
      </w:r>
    </w:p>
    <w:p w14:paraId="7A245336" w14:textId="5E992D82" w:rsidR="00D67BD8" w:rsidRPr="002365D3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3573CDD6" w14:textId="36AC5D04" w:rsidR="00D67BD8" w:rsidRPr="002365D3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0D7926DE" w14:textId="7BD4BFE7" w:rsidR="00D67BD8" w:rsidRPr="002365D3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2BD2F608" w14:textId="57356726" w:rsidR="00D67BD8" w:rsidRPr="002365D3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36C2F944" w14:textId="70E18516" w:rsidR="00D67BD8" w:rsidRPr="002365D3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16BB7F9A" w14:textId="321AEBEC" w:rsidR="00D67BD8" w:rsidRPr="002365D3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4DD98052" w14:textId="2C1C9D7C" w:rsidR="00D67BD8" w:rsidRPr="002365D3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60D273C3" w14:textId="77777777" w:rsidR="00D67BD8" w:rsidRPr="002365D3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511EA3E8" w14:textId="77777777" w:rsidR="00430CF8" w:rsidRPr="002365D3" w:rsidRDefault="00430CF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18F43327" w14:textId="5CDDD541" w:rsidR="00AD3D88" w:rsidRPr="002365D3" w:rsidRDefault="00525EC5" w:rsidP="008A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2A7497" w:rsidRPr="002365D3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C31CAB"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จำแนกตามประเภทการจัดชั้น</w:t>
      </w:r>
    </w:p>
    <w:p w14:paraId="454AFB13" w14:textId="77777777" w:rsidR="008A7B94" w:rsidRPr="002365D3" w:rsidRDefault="008A7B94" w:rsidP="008A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FD4E4E" w:rsidRPr="002365D3" w14:paraId="71F3E76A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5F27BD10" w14:textId="77777777" w:rsidR="00FD4E4E" w:rsidRPr="002365D3" w:rsidRDefault="00FD4E4E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bookmarkStart w:id="17" w:name="_Hlk122335186"/>
          </w:p>
        </w:tc>
        <w:tc>
          <w:tcPr>
            <w:tcW w:w="5274" w:type="dxa"/>
            <w:gridSpan w:val="7"/>
            <w:vAlign w:val="bottom"/>
          </w:tcPr>
          <w:p w14:paraId="6CD63D20" w14:textId="2D6A3FE3" w:rsidR="00FD4E4E" w:rsidRPr="002365D3" w:rsidRDefault="00FD4E4E" w:rsidP="00FD4E4E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A7B94" w:rsidRPr="002365D3" w14:paraId="700C0E98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2D85ECE5" w14:textId="77777777" w:rsidR="008A7B94" w:rsidRPr="002365D3" w:rsidRDefault="008A7B94" w:rsidP="00A70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47E92F22" w14:textId="64602259" w:rsidR="008A7B94" w:rsidRPr="002365D3" w:rsidRDefault="008A7B94" w:rsidP="008A7B94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57C212FA" w14:textId="77777777" w:rsidR="008A7B94" w:rsidRPr="002365D3" w:rsidRDefault="008A7B94" w:rsidP="00A707D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34242DF" w14:textId="54B49660" w:rsidR="008A7B94" w:rsidRPr="002365D3" w:rsidRDefault="008A7B94" w:rsidP="008A7B94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D67BD8" w:rsidRPr="002365D3" w14:paraId="1E368A66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242545F1" w14:textId="77777777" w:rsidR="00D67BD8" w:rsidRPr="002365D3" w:rsidRDefault="00D67BD8" w:rsidP="00DA6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44F8F788" w14:textId="77777777" w:rsidR="00D67BD8" w:rsidRPr="002365D3" w:rsidRDefault="00D67BD8" w:rsidP="00DA64D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1E3CF31A" w14:textId="77777777" w:rsidR="00D67BD8" w:rsidRPr="002365D3" w:rsidRDefault="00D67BD8" w:rsidP="00DA64D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2346E5FE" w14:textId="77777777" w:rsidR="00D67BD8" w:rsidRPr="002365D3" w:rsidRDefault="00D67BD8" w:rsidP="00DA64D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1F207EE" w14:textId="77777777" w:rsidR="00D67BD8" w:rsidRPr="002365D3" w:rsidRDefault="00D67BD8" w:rsidP="00DA64D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D271A50" w14:textId="77777777" w:rsidR="00D67BD8" w:rsidRPr="002365D3" w:rsidRDefault="00D67BD8" w:rsidP="00DA64D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10295BC9" w14:textId="77777777" w:rsidR="00D67BD8" w:rsidRPr="002365D3" w:rsidRDefault="00D67BD8" w:rsidP="00DA64D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DB2F714" w14:textId="77777777" w:rsidR="00D67BD8" w:rsidRPr="002365D3" w:rsidRDefault="00D67BD8" w:rsidP="00DA64D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75BD718F" w14:textId="77777777" w:rsidR="00D67BD8" w:rsidRPr="002365D3" w:rsidRDefault="00D67BD8" w:rsidP="00DA64D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7FBA7D19" w14:textId="77777777" w:rsidR="00D67BD8" w:rsidRPr="002365D3" w:rsidRDefault="00D67BD8" w:rsidP="00DA64D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5E158E" w14:textId="77777777" w:rsidR="00D67BD8" w:rsidRPr="002365D3" w:rsidRDefault="00D67BD8" w:rsidP="00DA64D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46DAA9A" w14:textId="77777777" w:rsidR="00D67BD8" w:rsidRPr="002365D3" w:rsidRDefault="00D67BD8" w:rsidP="00DA64D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EC62FB" w:rsidRPr="002365D3" w14:paraId="06742374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548F5850" w14:textId="77777777" w:rsidR="00EC62FB" w:rsidRPr="002365D3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1A3BE2AF" w14:textId="77777777" w:rsidR="00EC62FB" w:rsidRPr="002365D3" w:rsidRDefault="00EC62FB" w:rsidP="00EC62F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7B94" w:rsidRPr="002365D3" w14:paraId="56035953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28AE0B50" w14:textId="0BABDC9D" w:rsidR="008A7B94" w:rsidRPr="002365D3" w:rsidRDefault="008A7B94" w:rsidP="008A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7F4D621" w14:textId="77777777" w:rsidR="008A7B94" w:rsidRPr="002365D3" w:rsidRDefault="008A7B94" w:rsidP="008A7B9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6C77034" w14:textId="77777777" w:rsidR="008A7B94" w:rsidRPr="002365D3" w:rsidRDefault="008A7B94" w:rsidP="008A7B94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2847EA" w14:textId="77777777" w:rsidR="008A7B94" w:rsidRPr="002365D3" w:rsidRDefault="008A7B94" w:rsidP="008A7B94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05BD1B8" w14:textId="77777777" w:rsidR="008A7B94" w:rsidRPr="002365D3" w:rsidRDefault="008A7B94" w:rsidP="008A7B9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896778" w14:textId="77777777" w:rsidR="008A7B94" w:rsidRPr="002365D3" w:rsidRDefault="008A7B94" w:rsidP="008A7B9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B534873" w14:textId="77777777" w:rsidR="008A7B94" w:rsidRPr="002365D3" w:rsidRDefault="008A7B94" w:rsidP="008A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0F4629" w14:textId="77777777" w:rsidR="008A7B94" w:rsidRPr="002365D3" w:rsidRDefault="008A7B94" w:rsidP="008A7B9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B560E" w:rsidRPr="002365D3" w14:paraId="040E2D58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5986BB76" w14:textId="3589E5AE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20D296CE" w14:textId="530FECEC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1,225,348</w:t>
            </w:r>
          </w:p>
        </w:tc>
        <w:tc>
          <w:tcPr>
            <w:tcW w:w="90" w:type="dxa"/>
            <w:vAlign w:val="bottom"/>
          </w:tcPr>
          <w:p w14:paraId="49F016C1" w14:textId="77777777" w:rsidR="008B560E" w:rsidRPr="002365D3" w:rsidRDefault="008B560E" w:rsidP="008B560E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A5D39D" w14:textId="2500FB98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13,325</w:t>
            </w:r>
          </w:p>
        </w:tc>
        <w:tc>
          <w:tcPr>
            <w:tcW w:w="90" w:type="dxa"/>
            <w:vAlign w:val="bottom"/>
          </w:tcPr>
          <w:p w14:paraId="66B3FE48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2EFE9A" w14:textId="4BF50CE4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1,223,662</w:t>
            </w:r>
          </w:p>
        </w:tc>
        <w:tc>
          <w:tcPr>
            <w:tcW w:w="90" w:type="dxa"/>
            <w:vAlign w:val="bottom"/>
          </w:tcPr>
          <w:p w14:paraId="7FEA29BE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504905" w14:textId="75B98170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12,413</w:t>
            </w:r>
          </w:p>
        </w:tc>
      </w:tr>
      <w:tr w:rsidR="008B560E" w:rsidRPr="002365D3" w14:paraId="36B799E3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2EEE4B5B" w14:textId="6CB5EDDD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6CDB95B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D4C7CA0" w14:textId="77777777" w:rsidR="008B560E" w:rsidRPr="002365D3" w:rsidRDefault="008B560E" w:rsidP="008B560E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55D22E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96CF032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47A4EE" w14:textId="4B30C601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E8EEE1E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51BC75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B560E" w:rsidRPr="002365D3" w14:paraId="0FB5A7DC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3C977AF2" w14:textId="3C0D466D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1A547BD2" w14:textId="13EC219F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116,840</w:t>
            </w:r>
          </w:p>
        </w:tc>
        <w:tc>
          <w:tcPr>
            <w:tcW w:w="90" w:type="dxa"/>
            <w:vAlign w:val="bottom"/>
          </w:tcPr>
          <w:p w14:paraId="361EDBF7" w14:textId="77777777" w:rsidR="008B560E" w:rsidRPr="002365D3" w:rsidRDefault="008B560E" w:rsidP="008B560E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E960CE" w14:textId="64D29146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24,469</w:t>
            </w:r>
          </w:p>
        </w:tc>
        <w:tc>
          <w:tcPr>
            <w:tcW w:w="90" w:type="dxa"/>
            <w:vAlign w:val="bottom"/>
          </w:tcPr>
          <w:p w14:paraId="0C33A305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01A4AC" w14:textId="391E62BF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112,520</w:t>
            </w:r>
          </w:p>
        </w:tc>
        <w:tc>
          <w:tcPr>
            <w:tcW w:w="90" w:type="dxa"/>
            <w:vAlign w:val="bottom"/>
          </w:tcPr>
          <w:p w14:paraId="3E173A9E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309AF7" w14:textId="52F8C522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22,052</w:t>
            </w:r>
          </w:p>
        </w:tc>
      </w:tr>
      <w:tr w:rsidR="008B560E" w:rsidRPr="002365D3" w14:paraId="2ADC0B00" w14:textId="77777777" w:rsidTr="007872E2">
        <w:trPr>
          <w:trHeight w:val="360"/>
        </w:trPr>
        <w:tc>
          <w:tcPr>
            <w:tcW w:w="4086" w:type="dxa"/>
            <w:vAlign w:val="bottom"/>
          </w:tcPr>
          <w:p w14:paraId="46F56A41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FFA1674" w14:textId="132F1951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41,707</w:t>
            </w:r>
          </w:p>
        </w:tc>
        <w:tc>
          <w:tcPr>
            <w:tcW w:w="90" w:type="dxa"/>
            <w:vAlign w:val="bottom"/>
          </w:tcPr>
          <w:p w14:paraId="483C4DFC" w14:textId="77777777" w:rsidR="008B560E" w:rsidRPr="002365D3" w:rsidRDefault="008B560E" w:rsidP="008B560E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88A153" w14:textId="10EAF8A4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19,596</w:t>
            </w:r>
          </w:p>
        </w:tc>
        <w:tc>
          <w:tcPr>
            <w:tcW w:w="90" w:type="dxa"/>
            <w:vAlign w:val="bottom"/>
          </w:tcPr>
          <w:p w14:paraId="30A1D2C2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1F1BA4" w14:textId="4D8CA1A8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42,491</w:t>
            </w:r>
          </w:p>
        </w:tc>
        <w:tc>
          <w:tcPr>
            <w:tcW w:w="90" w:type="dxa"/>
            <w:vAlign w:val="bottom"/>
          </w:tcPr>
          <w:p w14:paraId="03744124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3BE66" w14:textId="316A3274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20,007</w:t>
            </w:r>
          </w:p>
        </w:tc>
      </w:tr>
      <w:tr w:rsidR="008B560E" w:rsidRPr="002365D3" w14:paraId="5AE992CD" w14:textId="77777777" w:rsidTr="00D67BD8">
        <w:trPr>
          <w:trHeight w:val="50"/>
        </w:trPr>
        <w:tc>
          <w:tcPr>
            <w:tcW w:w="4086" w:type="dxa"/>
            <w:vAlign w:val="bottom"/>
          </w:tcPr>
          <w:p w14:paraId="569EBE77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DAF4D" w14:textId="27229196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1,383,895</w:t>
            </w:r>
          </w:p>
        </w:tc>
        <w:tc>
          <w:tcPr>
            <w:tcW w:w="90" w:type="dxa"/>
            <w:vAlign w:val="bottom"/>
          </w:tcPr>
          <w:p w14:paraId="793AEF2A" w14:textId="77777777" w:rsidR="008B560E" w:rsidRPr="002365D3" w:rsidRDefault="008B560E" w:rsidP="008B560E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6286C" w14:textId="7437DC04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57,390</w:t>
            </w:r>
          </w:p>
        </w:tc>
        <w:tc>
          <w:tcPr>
            <w:tcW w:w="90" w:type="dxa"/>
            <w:vAlign w:val="bottom"/>
          </w:tcPr>
          <w:p w14:paraId="5279B556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E98FC" w14:textId="113A5C11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1,378,673</w:t>
            </w:r>
          </w:p>
        </w:tc>
        <w:tc>
          <w:tcPr>
            <w:tcW w:w="90" w:type="dxa"/>
            <w:vAlign w:val="bottom"/>
          </w:tcPr>
          <w:p w14:paraId="70AFAEDF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48B1D" w14:textId="01A3A0F5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54,472</w:t>
            </w:r>
          </w:p>
        </w:tc>
      </w:tr>
      <w:bookmarkEnd w:id="17"/>
    </w:tbl>
    <w:p w14:paraId="685EE6B7" w14:textId="5A32A153" w:rsidR="008A7B94" w:rsidRPr="002365D3" w:rsidRDefault="008A7B94" w:rsidP="00DA7B1E">
      <w:pPr>
        <w:ind w:firstLine="540"/>
        <w:rPr>
          <w:rFonts w:ascii="CordiaUPC" w:eastAsia="MS Mincho" w:hAnsi="CordiaUPC" w:cs="CordiaUPC"/>
          <w:sz w:val="2"/>
          <w:szCs w:val="2"/>
          <w:vertAlign w:val="superscript"/>
          <w:lang w:val="th-TH" w:eastAsia="th-TH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8A7B94" w:rsidRPr="002365D3" w14:paraId="1E8C7D96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078D9C2A" w14:textId="77777777" w:rsidR="008A7B94" w:rsidRPr="002365D3" w:rsidRDefault="008A7B94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5EAC9993" w14:textId="79702D92" w:rsidR="008A7B94" w:rsidRPr="002365D3" w:rsidRDefault="008A7B94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A7B94" w:rsidRPr="002365D3" w14:paraId="1F84913D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0EBAAD86" w14:textId="77777777" w:rsidR="008A7B94" w:rsidRPr="002365D3" w:rsidRDefault="008A7B94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9FB2D7" w14:textId="77777777" w:rsidR="008A7B94" w:rsidRPr="002365D3" w:rsidRDefault="008A7B94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4B9CAEAF" w14:textId="77777777" w:rsidR="008A7B94" w:rsidRPr="002365D3" w:rsidRDefault="008A7B94" w:rsidP="001935F6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E63B7A" w14:textId="77777777" w:rsidR="008A7B94" w:rsidRPr="002365D3" w:rsidRDefault="008A7B94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8A7B94" w:rsidRPr="002365D3" w14:paraId="4C8B7246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4A37279D" w14:textId="77777777" w:rsidR="008A7B94" w:rsidRPr="002365D3" w:rsidRDefault="008A7B94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40F796BD" w14:textId="77777777" w:rsidR="008A7B94" w:rsidRPr="002365D3" w:rsidRDefault="008A7B94" w:rsidP="001935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755EAF4B" w14:textId="77777777" w:rsidR="008A7B94" w:rsidRPr="002365D3" w:rsidRDefault="008A7B94" w:rsidP="001935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4C77B9E5" w14:textId="77777777" w:rsidR="008A7B94" w:rsidRPr="002365D3" w:rsidRDefault="008A7B94" w:rsidP="001935F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236487" w14:textId="77777777" w:rsidR="008A7B94" w:rsidRPr="002365D3" w:rsidRDefault="008A7B94" w:rsidP="001935F6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70D45CD1" w14:textId="77777777" w:rsidR="008A7B94" w:rsidRPr="002365D3" w:rsidRDefault="008A7B94" w:rsidP="001935F6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1DF9AC99" w14:textId="77777777" w:rsidR="008A7B94" w:rsidRPr="002365D3" w:rsidRDefault="008A7B94" w:rsidP="001935F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E5F2800" w14:textId="77777777" w:rsidR="008A7B94" w:rsidRPr="002365D3" w:rsidRDefault="008A7B94" w:rsidP="001935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738E473D" w14:textId="77777777" w:rsidR="008A7B94" w:rsidRPr="002365D3" w:rsidRDefault="008A7B94" w:rsidP="001935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344FD4B0" w14:textId="77777777" w:rsidR="008A7B94" w:rsidRPr="002365D3" w:rsidRDefault="008A7B94" w:rsidP="001935F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59F4292" w14:textId="77777777" w:rsidR="008A7B94" w:rsidRPr="002365D3" w:rsidRDefault="008A7B94" w:rsidP="001935F6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79C9C4AF" w14:textId="77777777" w:rsidR="008A7B94" w:rsidRPr="002365D3" w:rsidRDefault="008A7B94" w:rsidP="001935F6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BB6856" w:rsidRPr="002365D3" w14:paraId="6EE96F99" w14:textId="77777777" w:rsidTr="00DA64D5">
        <w:trPr>
          <w:trHeight w:val="360"/>
        </w:trPr>
        <w:tc>
          <w:tcPr>
            <w:tcW w:w="4086" w:type="dxa"/>
            <w:vAlign w:val="bottom"/>
          </w:tcPr>
          <w:p w14:paraId="1A7F7276" w14:textId="77777777" w:rsidR="00BB6856" w:rsidRPr="002365D3" w:rsidRDefault="00BB6856" w:rsidP="00DA6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2656E705" w14:textId="77777777" w:rsidR="00BB6856" w:rsidRPr="002365D3" w:rsidRDefault="00BB6856" w:rsidP="00DA64D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7B94" w:rsidRPr="002365D3" w14:paraId="25F12F73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1CABB548" w14:textId="77777777" w:rsidR="008A7B94" w:rsidRPr="002365D3" w:rsidRDefault="008A7B94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2565A6F" w14:textId="77777777" w:rsidR="008A7B94" w:rsidRPr="002365D3" w:rsidRDefault="008A7B94" w:rsidP="008A7B9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5D80E8B" w14:textId="77777777" w:rsidR="008A7B94" w:rsidRPr="002365D3" w:rsidRDefault="008A7B94" w:rsidP="008A7B94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B2C983" w14:textId="77777777" w:rsidR="008A7B94" w:rsidRPr="002365D3" w:rsidRDefault="008A7B94" w:rsidP="008A7B94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1E956FE" w14:textId="77777777" w:rsidR="008A7B94" w:rsidRPr="002365D3" w:rsidRDefault="008A7B94" w:rsidP="008A7B94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BB3527" w14:textId="77777777" w:rsidR="008A7B94" w:rsidRPr="002365D3" w:rsidRDefault="008A7B94" w:rsidP="008A7B9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BF2DBB4" w14:textId="77777777" w:rsidR="008A7B94" w:rsidRPr="002365D3" w:rsidRDefault="008A7B94" w:rsidP="008A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E36D9E" w14:textId="77777777" w:rsidR="008A7B94" w:rsidRPr="002365D3" w:rsidRDefault="008A7B94" w:rsidP="008A7B9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B560E" w:rsidRPr="002365D3" w14:paraId="01F00E5A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30B61BBB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55529D50" w14:textId="170EA0FA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1,225,485</w:t>
            </w:r>
          </w:p>
        </w:tc>
        <w:tc>
          <w:tcPr>
            <w:tcW w:w="90" w:type="dxa"/>
            <w:vAlign w:val="bottom"/>
          </w:tcPr>
          <w:p w14:paraId="5D69F1BC" w14:textId="77777777" w:rsidR="008B560E" w:rsidRPr="002365D3" w:rsidRDefault="008B560E" w:rsidP="008B560E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446B93CF" w14:textId="27425CBB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13,325</w:t>
            </w:r>
          </w:p>
        </w:tc>
        <w:tc>
          <w:tcPr>
            <w:tcW w:w="90" w:type="dxa"/>
            <w:vAlign w:val="bottom"/>
          </w:tcPr>
          <w:p w14:paraId="6E125638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082A35F" w14:textId="7C18BFA5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1,223,661</w:t>
            </w:r>
          </w:p>
        </w:tc>
        <w:tc>
          <w:tcPr>
            <w:tcW w:w="90" w:type="dxa"/>
            <w:vAlign w:val="bottom"/>
          </w:tcPr>
          <w:p w14:paraId="3EC24542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E7D556" w14:textId="49C3CD6C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12,413</w:t>
            </w:r>
          </w:p>
        </w:tc>
      </w:tr>
      <w:tr w:rsidR="008B560E" w:rsidRPr="002365D3" w14:paraId="69753082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71633875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679CF54" w14:textId="6606A04B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A138670" w14:textId="77777777" w:rsidR="008B560E" w:rsidRPr="002365D3" w:rsidRDefault="008B560E" w:rsidP="008B560E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2A191DA7" w14:textId="37983A70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20935488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F1E961C" w14:textId="07E00122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3718C8E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2A225E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B560E" w:rsidRPr="002365D3" w14:paraId="395DBF3B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4FD2EC8D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69C9CAB1" w14:textId="6481709C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116,840</w:t>
            </w:r>
          </w:p>
        </w:tc>
        <w:tc>
          <w:tcPr>
            <w:tcW w:w="90" w:type="dxa"/>
            <w:vAlign w:val="bottom"/>
          </w:tcPr>
          <w:p w14:paraId="7D71D099" w14:textId="77777777" w:rsidR="008B560E" w:rsidRPr="002365D3" w:rsidRDefault="008B560E" w:rsidP="008B560E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125C77CB" w14:textId="54CA0E07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24,469</w:t>
            </w:r>
          </w:p>
        </w:tc>
        <w:tc>
          <w:tcPr>
            <w:tcW w:w="90" w:type="dxa"/>
            <w:vAlign w:val="bottom"/>
          </w:tcPr>
          <w:p w14:paraId="006C641E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497D4E" w14:textId="72AC26AC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112,520</w:t>
            </w:r>
          </w:p>
        </w:tc>
        <w:tc>
          <w:tcPr>
            <w:tcW w:w="90" w:type="dxa"/>
            <w:vAlign w:val="bottom"/>
          </w:tcPr>
          <w:p w14:paraId="73591232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1BECF1" w14:textId="475DAB34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22,052</w:t>
            </w:r>
          </w:p>
        </w:tc>
      </w:tr>
      <w:tr w:rsidR="008B560E" w:rsidRPr="002365D3" w14:paraId="79567F9E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5C7E0091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vAlign w:val="bottom"/>
          </w:tcPr>
          <w:p w14:paraId="68E8951D" w14:textId="66ADA73C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37,208</w:t>
            </w:r>
          </w:p>
        </w:tc>
        <w:tc>
          <w:tcPr>
            <w:tcW w:w="90" w:type="dxa"/>
            <w:vAlign w:val="bottom"/>
          </w:tcPr>
          <w:p w14:paraId="3DAD5C97" w14:textId="77777777" w:rsidR="008B560E" w:rsidRPr="002365D3" w:rsidRDefault="008B560E" w:rsidP="008B560E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3EC5EBA4" w14:textId="2EF58A81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18,002</w:t>
            </w:r>
          </w:p>
        </w:tc>
        <w:tc>
          <w:tcPr>
            <w:tcW w:w="90" w:type="dxa"/>
            <w:vAlign w:val="bottom"/>
          </w:tcPr>
          <w:p w14:paraId="49EDC3CD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7D656A" w14:textId="5788E45F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41,739</w:t>
            </w:r>
          </w:p>
        </w:tc>
        <w:tc>
          <w:tcPr>
            <w:tcW w:w="90" w:type="dxa"/>
            <w:vAlign w:val="bottom"/>
          </w:tcPr>
          <w:p w14:paraId="02A87A77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6ECA60" w14:textId="0B1E62E6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19,987</w:t>
            </w:r>
          </w:p>
        </w:tc>
      </w:tr>
      <w:tr w:rsidR="008B560E" w:rsidRPr="002365D3" w14:paraId="21F9F085" w14:textId="77777777" w:rsidTr="00D67BD8">
        <w:trPr>
          <w:trHeight w:val="50"/>
        </w:trPr>
        <w:tc>
          <w:tcPr>
            <w:tcW w:w="4086" w:type="dxa"/>
            <w:vAlign w:val="bottom"/>
          </w:tcPr>
          <w:p w14:paraId="066AD0D4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A1561" w14:textId="39AE0613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1,379,533</w:t>
            </w:r>
          </w:p>
        </w:tc>
        <w:tc>
          <w:tcPr>
            <w:tcW w:w="90" w:type="dxa"/>
            <w:vAlign w:val="bottom"/>
          </w:tcPr>
          <w:p w14:paraId="2B730534" w14:textId="77777777" w:rsidR="008B560E" w:rsidRPr="002365D3" w:rsidRDefault="008B560E" w:rsidP="008B560E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B62FF" w14:textId="642BE084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55,796</w:t>
            </w:r>
          </w:p>
        </w:tc>
        <w:tc>
          <w:tcPr>
            <w:tcW w:w="90" w:type="dxa"/>
            <w:vAlign w:val="bottom"/>
          </w:tcPr>
          <w:p w14:paraId="4231B8F0" w14:textId="77777777" w:rsidR="008B560E" w:rsidRPr="002365D3" w:rsidRDefault="008B560E" w:rsidP="008B560E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0A309" w14:textId="7A230A61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1,377,920</w:t>
            </w:r>
          </w:p>
        </w:tc>
        <w:tc>
          <w:tcPr>
            <w:tcW w:w="90" w:type="dxa"/>
            <w:vAlign w:val="bottom"/>
          </w:tcPr>
          <w:p w14:paraId="2FCB4D90" w14:textId="77777777" w:rsidR="008B560E" w:rsidRPr="002365D3" w:rsidRDefault="008B560E" w:rsidP="008B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B571E" w14:textId="7FDF2EEF" w:rsidR="008B560E" w:rsidRPr="002365D3" w:rsidRDefault="008B560E" w:rsidP="008B560E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54,452</w:t>
            </w:r>
          </w:p>
        </w:tc>
      </w:tr>
    </w:tbl>
    <w:p w14:paraId="50D6B68D" w14:textId="61BF218A" w:rsidR="00525EC5" w:rsidRPr="002365D3" w:rsidRDefault="006975C0" w:rsidP="00DA7B1E">
      <w:pPr>
        <w:ind w:firstLine="540"/>
        <w:rPr>
          <w:rFonts w:ascii="CordiaUPC" w:eastAsia="MS Mincho" w:hAnsi="CordiaUPC" w:cs="CordiaUPC"/>
          <w:sz w:val="24"/>
          <w:szCs w:val="24"/>
          <w:lang w:val="th-TH" w:eastAsia="th-TH"/>
        </w:rPr>
      </w:pPr>
      <w:r w:rsidRPr="002365D3">
        <w:rPr>
          <w:rFonts w:ascii="CordiaUPC" w:eastAsia="MS Mincho" w:hAnsi="CordiaUPC" w:cs="CordiaUPC" w:hint="cs"/>
          <w:sz w:val="24"/>
          <w:szCs w:val="24"/>
          <w:cs/>
          <w:lang w:val="th-TH" w:eastAsia="th-TH"/>
        </w:rPr>
        <w:t>*</w:t>
      </w:r>
      <w:r w:rsidR="00525EC5" w:rsidRPr="002365D3">
        <w:rPr>
          <w:rFonts w:ascii="CordiaUPC" w:eastAsia="MS Mincho" w:hAnsi="CordiaUPC" w:cs="CordiaUPC"/>
          <w:sz w:val="24"/>
          <w:szCs w:val="24"/>
          <w:cs/>
          <w:lang w:val="th-TH" w:eastAsia="th-TH"/>
        </w:rPr>
        <w:t xml:space="preserve">ยอดรวมเงินให้สินเชื่อแก่ลูกหนี้และดอกเบี้ยค้างรับในหมายเหตุข้อ </w:t>
      </w:r>
      <w:r w:rsidR="00EE4671" w:rsidRPr="002365D3">
        <w:rPr>
          <w:rFonts w:ascii="CordiaUPC" w:eastAsia="MS Mincho" w:hAnsi="CordiaUPC" w:cs="CordiaUPC"/>
          <w:sz w:val="24"/>
          <w:szCs w:val="24"/>
          <w:lang w:eastAsia="th-TH"/>
        </w:rPr>
        <w:t>1</w:t>
      </w:r>
      <w:r w:rsidR="002A7497" w:rsidRPr="002365D3">
        <w:rPr>
          <w:rFonts w:ascii="CordiaUPC" w:eastAsia="MS Mincho" w:hAnsi="CordiaUPC" w:cs="CordiaUPC" w:hint="cs"/>
          <w:sz w:val="24"/>
          <w:szCs w:val="24"/>
          <w:cs/>
          <w:lang w:val="th-TH" w:eastAsia="th-TH"/>
        </w:rPr>
        <w:t>3</w:t>
      </w:r>
      <w:r w:rsidR="00525EC5" w:rsidRPr="002365D3">
        <w:rPr>
          <w:rFonts w:ascii="CordiaUPC" w:eastAsia="MS Mincho" w:hAnsi="CordiaUPC" w:cs="CordiaUPC"/>
          <w:sz w:val="24"/>
          <w:szCs w:val="24"/>
          <w:cs/>
          <w:lang w:val="th-TH" w:eastAsia="th-TH"/>
        </w:rPr>
        <w:t>.1</w:t>
      </w:r>
    </w:p>
    <w:p w14:paraId="4A9635B9" w14:textId="5FD6D016" w:rsidR="00525EC5" w:rsidRPr="002365D3" w:rsidRDefault="00695357" w:rsidP="00230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br w:type="page"/>
      </w:r>
      <w:r w:rsidR="00525EC5"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 w:rsidRPr="002365D3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="00525EC5"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276E74"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="00525EC5"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="00525EC5" w:rsidRPr="002365D3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241845B5" w14:textId="77777777" w:rsidR="00525EC5" w:rsidRPr="002365D3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5236E86D" w14:textId="197E8493" w:rsidR="00525EC5" w:rsidRPr="002365D3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695357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695357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ธันวาคม </w:t>
      </w:r>
      <w:r w:rsidR="00C52636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="00C52636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</w:t>
      </w:r>
      <w:r w:rsidR="00C52636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EC62F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2F8EC883" w14:textId="77777777" w:rsidR="008E2E7B" w:rsidRPr="002365D3" w:rsidRDefault="008E2E7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50"/>
        <w:gridCol w:w="1312"/>
        <w:gridCol w:w="1276"/>
        <w:gridCol w:w="1276"/>
        <w:gridCol w:w="1260"/>
      </w:tblGrid>
      <w:tr w:rsidR="00174232" w:rsidRPr="002365D3" w14:paraId="68BCF2F1" w14:textId="77777777" w:rsidTr="00174232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1ADB61DF" w14:textId="77777777" w:rsidR="00174232" w:rsidRPr="002365D3" w:rsidRDefault="00174232" w:rsidP="001935F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32AE35F3" w14:textId="77777777" w:rsidR="00174232" w:rsidRPr="002365D3" w:rsidRDefault="00174232" w:rsidP="00174232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2365D3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  <w:p w14:paraId="43104F77" w14:textId="41E76D39" w:rsidR="00174232" w:rsidRPr="002365D3" w:rsidRDefault="00174232" w:rsidP="001935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2564</w:t>
            </w:r>
          </w:p>
        </w:tc>
        <w:tc>
          <w:tcPr>
            <w:tcW w:w="2536" w:type="dxa"/>
            <w:gridSpan w:val="2"/>
            <w:vAlign w:val="bottom"/>
          </w:tcPr>
          <w:p w14:paraId="76045AD2" w14:textId="77777777" w:rsidR="00174232" w:rsidRPr="002365D3" w:rsidRDefault="00174232" w:rsidP="001935F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365D3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  <w:p w14:paraId="25E8A2DE" w14:textId="7D6A6728" w:rsidR="00174232" w:rsidRPr="002365D3" w:rsidRDefault="00174232" w:rsidP="001935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2564</w:t>
            </w:r>
          </w:p>
        </w:tc>
      </w:tr>
      <w:tr w:rsidR="00174232" w:rsidRPr="002365D3" w14:paraId="00F8D4CE" w14:textId="77777777" w:rsidTr="00C86CFC">
        <w:trPr>
          <w:trHeight w:hRule="exact" w:val="360"/>
        </w:trPr>
        <w:tc>
          <w:tcPr>
            <w:tcW w:w="4050" w:type="dxa"/>
            <w:vAlign w:val="bottom"/>
          </w:tcPr>
          <w:p w14:paraId="4DFA51D0" w14:textId="77777777" w:rsidR="00174232" w:rsidRPr="002365D3" w:rsidRDefault="00174232" w:rsidP="0017423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12" w:type="dxa"/>
            <w:vAlign w:val="bottom"/>
          </w:tcPr>
          <w:p w14:paraId="1721709B" w14:textId="7AB3804A" w:rsidR="00174232" w:rsidRPr="002365D3" w:rsidRDefault="00174232" w:rsidP="0017423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2565</w:t>
            </w:r>
          </w:p>
        </w:tc>
        <w:tc>
          <w:tcPr>
            <w:tcW w:w="1276" w:type="dxa"/>
            <w:vAlign w:val="bottom"/>
          </w:tcPr>
          <w:p w14:paraId="78E9AE31" w14:textId="534D9489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2564</w:t>
            </w:r>
          </w:p>
        </w:tc>
        <w:tc>
          <w:tcPr>
            <w:tcW w:w="1276" w:type="dxa"/>
            <w:vAlign w:val="bottom"/>
          </w:tcPr>
          <w:p w14:paraId="37CC7D5F" w14:textId="62483D22" w:rsidR="00174232" w:rsidRPr="002365D3" w:rsidRDefault="00174232" w:rsidP="0017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3AF26AD2" w14:textId="085E3ABD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2564</w:t>
            </w:r>
          </w:p>
        </w:tc>
      </w:tr>
      <w:tr w:rsidR="00174232" w:rsidRPr="002365D3" w14:paraId="3E520D16" w14:textId="77777777" w:rsidTr="00C86CFC">
        <w:trPr>
          <w:trHeight w:hRule="exact" w:val="360"/>
        </w:trPr>
        <w:tc>
          <w:tcPr>
            <w:tcW w:w="4050" w:type="dxa"/>
            <w:vAlign w:val="bottom"/>
          </w:tcPr>
          <w:p w14:paraId="330CAFFD" w14:textId="713A4380" w:rsidR="00174232" w:rsidRPr="002365D3" w:rsidRDefault="00174232" w:rsidP="0017423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312" w:type="dxa"/>
            <w:vAlign w:val="bottom"/>
          </w:tcPr>
          <w:p w14:paraId="08C84BAA" w14:textId="77777777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070B7F92" w14:textId="77777777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5F29AA1A" w14:textId="77777777" w:rsidR="00174232" w:rsidRPr="002365D3" w:rsidRDefault="00174232" w:rsidP="0017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C6F8BC6" w14:textId="77777777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174232" w:rsidRPr="002365D3" w14:paraId="3A0DE0A1" w14:textId="77777777" w:rsidTr="00C86CFC">
        <w:trPr>
          <w:trHeight w:hRule="exact" w:val="360"/>
        </w:trPr>
        <w:tc>
          <w:tcPr>
            <w:tcW w:w="4050" w:type="dxa"/>
            <w:vAlign w:val="bottom"/>
          </w:tcPr>
          <w:p w14:paraId="6CCCDCE1" w14:textId="77777777" w:rsidR="00174232" w:rsidRPr="002365D3" w:rsidRDefault="00174232" w:rsidP="0017423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2365D3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312" w:type="dxa"/>
            <w:vAlign w:val="bottom"/>
          </w:tcPr>
          <w:p w14:paraId="0A42A66B" w14:textId="6DA48E08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41,707</w:t>
            </w:r>
          </w:p>
        </w:tc>
        <w:tc>
          <w:tcPr>
            <w:tcW w:w="1276" w:type="dxa"/>
            <w:vAlign w:val="bottom"/>
          </w:tcPr>
          <w:p w14:paraId="39F701F5" w14:textId="2BE796B2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42,120</w:t>
            </w:r>
          </w:p>
        </w:tc>
        <w:tc>
          <w:tcPr>
            <w:tcW w:w="1276" w:type="dxa"/>
          </w:tcPr>
          <w:p w14:paraId="5412D87D" w14:textId="55E83DF2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37,208</w:t>
            </w:r>
          </w:p>
        </w:tc>
        <w:tc>
          <w:tcPr>
            <w:tcW w:w="1260" w:type="dxa"/>
            <w:vAlign w:val="bottom"/>
          </w:tcPr>
          <w:p w14:paraId="72080DFF" w14:textId="0768BD19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41,368</w:t>
            </w:r>
          </w:p>
        </w:tc>
      </w:tr>
      <w:tr w:rsidR="00174232" w:rsidRPr="002365D3" w14:paraId="7F4CD07F" w14:textId="77777777" w:rsidTr="00C86CFC">
        <w:trPr>
          <w:trHeight w:hRule="exact" w:val="360"/>
        </w:trPr>
        <w:tc>
          <w:tcPr>
            <w:tcW w:w="4050" w:type="dxa"/>
            <w:vAlign w:val="bottom"/>
          </w:tcPr>
          <w:p w14:paraId="416F5708" w14:textId="77777777" w:rsidR="00174232" w:rsidRPr="002365D3" w:rsidRDefault="00174232" w:rsidP="0017423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2365D3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312" w:type="dxa"/>
            <w:vAlign w:val="bottom"/>
          </w:tcPr>
          <w:p w14:paraId="676A9FE0" w14:textId="5CE9AAD6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1,529,135</w:t>
            </w:r>
          </w:p>
        </w:tc>
        <w:tc>
          <w:tcPr>
            <w:tcW w:w="1276" w:type="dxa"/>
            <w:vAlign w:val="bottom"/>
          </w:tcPr>
          <w:p w14:paraId="008449A4" w14:textId="6E8CF66A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</w:t>
            </w: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4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99,031</w:t>
            </w:r>
          </w:p>
        </w:tc>
        <w:tc>
          <w:tcPr>
            <w:tcW w:w="1276" w:type="dxa"/>
          </w:tcPr>
          <w:p w14:paraId="6E09D651" w14:textId="499D469A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1,524,775</w:t>
            </w:r>
          </w:p>
        </w:tc>
        <w:tc>
          <w:tcPr>
            <w:tcW w:w="1260" w:type="dxa"/>
            <w:vAlign w:val="bottom"/>
          </w:tcPr>
          <w:p w14:paraId="0A6FD50B" w14:textId="582B248C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1,49</w:t>
            </w:r>
            <w:r w:rsidRPr="002365D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8</w:t>
            </w: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,279</w:t>
            </w:r>
          </w:p>
        </w:tc>
      </w:tr>
      <w:tr w:rsidR="00174232" w:rsidRPr="002365D3" w14:paraId="18881B6C" w14:textId="77777777" w:rsidTr="00C86CFC">
        <w:trPr>
          <w:trHeight w:hRule="exact" w:val="360"/>
        </w:trPr>
        <w:tc>
          <w:tcPr>
            <w:tcW w:w="4050" w:type="dxa"/>
            <w:vAlign w:val="bottom"/>
          </w:tcPr>
          <w:p w14:paraId="40E79F9B" w14:textId="77777777" w:rsidR="00174232" w:rsidRPr="002365D3" w:rsidRDefault="00174232" w:rsidP="0017423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2365D3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312" w:type="dxa"/>
            <w:vAlign w:val="bottom"/>
          </w:tcPr>
          <w:p w14:paraId="10E2E6BC" w14:textId="0B4BBD2B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2.73</w:t>
            </w:r>
          </w:p>
        </w:tc>
        <w:tc>
          <w:tcPr>
            <w:tcW w:w="1276" w:type="dxa"/>
            <w:vAlign w:val="bottom"/>
          </w:tcPr>
          <w:p w14:paraId="6BBA8393" w14:textId="30D632DA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2.81</w:t>
            </w:r>
          </w:p>
        </w:tc>
        <w:tc>
          <w:tcPr>
            <w:tcW w:w="1276" w:type="dxa"/>
          </w:tcPr>
          <w:p w14:paraId="6D5690F7" w14:textId="31AA6C0C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2.44</w:t>
            </w:r>
          </w:p>
        </w:tc>
        <w:tc>
          <w:tcPr>
            <w:tcW w:w="1260" w:type="dxa"/>
            <w:vAlign w:val="bottom"/>
          </w:tcPr>
          <w:p w14:paraId="2D044998" w14:textId="0A25FF1B" w:rsidR="00174232" w:rsidRPr="002365D3" w:rsidRDefault="00174232" w:rsidP="0017423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2.76</w:t>
            </w:r>
          </w:p>
        </w:tc>
      </w:tr>
    </w:tbl>
    <w:p w14:paraId="25B0BFF7" w14:textId="08C121ED" w:rsidR="00C86CFC" w:rsidRPr="002365D3" w:rsidRDefault="00C86CFC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BF3B986" w14:textId="1697081F" w:rsidR="00601FA2" w:rsidRPr="002365D3" w:rsidRDefault="00601FA2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บริหารสินทรัพย์พหลโยธิน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20BD7" w:rsidRPr="002365D3">
        <w:rPr>
          <w:rFonts w:ascii="CordiaUPC" w:hAnsi="CordiaUPC" w:cs="CordiaUPC"/>
          <w:sz w:val="26"/>
          <w:szCs w:val="26"/>
        </w:rPr>
        <w:t>4</w:t>
      </w:r>
      <w:r w:rsidR="004C45BD" w:rsidRPr="002365D3">
        <w:rPr>
          <w:rFonts w:ascii="CordiaUPC" w:hAnsi="CordiaUPC" w:cs="CordiaUPC"/>
          <w:sz w:val="26"/>
          <w:szCs w:val="26"/>
        </w:rPr>
        <w:t>,</w:t>
      </w:r>
      <w:r w:rsidR="00620BD7" w:rsidRPr="002365D3">
        <w:rPr>
          <w:rFonts w:ascii="CordiaUPC" w:hAnsi="CordiaUPC" w:cs="CordiaUPC"/>
          <w:sz w:val="26"/>
          <w:szCs w:val="26"/>
        </w:rPr>
        <w:t>49</w:t>
      </w:r>
      <w:r w:rsidR="009D1652">
        <w:rPr>
          <w:rFonts w:ascii="CordiaUPC" w:hAnsi="CordiaUPC" w:cs="CordiaUPC"/>
          <w:sz w:val="26"/>
          <w:szCs w:val="26"/>
        </w:rPr>
        <w:t>9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20BD7" w:rsidRPr="002365D3">
        <w:rPr>
          <w:rFonts w:ascii="CordiaUPC" w:eastAsia="AngsanaNew" w:hAnsi="CordiaUPC" w:cs="CordiaUPC"/>
          <w:sz w:val="26"/>
          <w:szCs w:val="26"/>
          <w:lang w:eastAsia="en-GB"/>
        </w:rPr>
        <w:t>752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62CFFFD6" w14:textId="77777777" w:rsidR="00BE2D8A" w:rsidRPr="002365D3" w:rsidRDefault="00BE2D8A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22390CC" w14:textId="58C9416D" w:rsidR="00C86CFC" w:rsidRPr="002365D3" w:rsidRDefault="00695357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สำหรับ</w:t>
      </w:r>
      <w:r w:rsidR="00AA0DBB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="00E403E1" w:rsidRPr="002365D3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="00AA0DB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AA0DBB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ธันวาคม </w:t>
      </w:r>
      <w:r w:rsidR="00AA0DB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="00AA0DBB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</w:t>
      </w:r>
      <w:r w:rsidR="00AA0DBB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AA0DB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525EC5" w:rsidRPr="002365D3">
        <w:rPr>
          <w:rFonts w:ascii="CordiaUPC" w:hAnsi="CordiaUPC" w:cs="CordiaUPC"/>
          <w:sz w:val="26"/>
          <w:szCs w:val="26"/>
          <w:cs/>
        </w:rPr>
        <w:t>ธนาคารและบริษัทย่อยได้โอนขายสินเชื่อด้อยคุณภาพโดยมีภาระเงินต้นจำนวนเงินประมาณ</w:t>
      </w:r>
      <w:r w:rsidR="00B348B3" w:rsidRPr="002365D3">
        <w:rPr>
          <w:rFonts w:ascii="CordiaUPC" w:hAnsi="CordiaUPC" w:cs="CordiaUPC"/>
          <w:sz w:val="26"/>
          <w:szCs w:val="26"/>
        </w:rPr>
        <w:t xml:space="preserve"> </w:t>
      </w:r>
      <w:r w:rsidR="00E86CF1" w:rsidRPr="002365D3">
        <w:rPr>
          <w:rFonts w:ascii="CordiaUPC" w:hAnsi="CordiaUPC" w:cs="CordiaUPC"/>
          <w:sz w:val="26"/>
          <w:szCs w:val="26"/>
        </w:rPr>
        <w:t>8,196</w:t>
      </w:r>
      <w:r w:rsidR="00AC2D89" w:rsidRPr="002365D3">
        <w:rPr>
          <w:rFonts w:ascii="CordiaUPC" w:hAnsi="CordiaUPC" w:cs="CordiaUPC"/>
          <w:sz w:val="26"/>
          <w:szCs w:val="26"/>
        </w:rPr>
        <w:t xml:space="preserve"> </w:t>
      </w:r>
      <w:r w:rsidR="00525EC5" w:rsidRPr="002365D3">
        <w:rPr>
          <w:rFonts w:ascii="CordiaUPC" w:hAnsi="CordiaUPC" w:cs="CordiaUPC"/>
          <w:sz w:val="26"/>
          <w:szCs w:val="26"/>
          <w:cs/>
        </w:rPr>
        <w:t>ล้านบาท และ</w:t>
      </w:r>
      <w:r w:rsidR="000A39F8" w:rsidRPr="002365D3">
        <w:rPr>
          <w:rFonts w:ascii="CordiaUPC" w:hAnsi="CordiaUPC" w:cs="CordiaUPC"/>
          <w:sz w:val="26"/>
          <w:szCs w:val="26"/>
        </w:rPr>
        <w:t xml:space="preserve"> 6,453</w:t>
      </w:r>
      <w:r w:rsidR="00AC2D89" w:rsidRPr="002365D3">
        <w:rPr>
          <w:rFonts w:ascii="CordiaUPC" w:hAnsi="CordiaUPC" w:cs="CordiaUPC"/>
          <w:sz w:val="26"/>
          <w:szCs w:val="26"/>
        </w:rPr>
        <w:t xml:space="preserve"> </w:t>
      </w:r>
      <w:r w:rsidR="00525EC5" w:rsidRPr="002365D3">
        <w:rPr>
          <w:rFonts w:ascii="CordiaUPC" w:hAnsi="CordiaUPC" w:cs="CordiaUPC"/>
          <w:sz w:val="26"/>
          <w:szCs w:val="26"/>
          <w:cs/>
        </w:rPr>
        <w:t>ล้านบาท ตามลำดับ</w:t>
      </w:r>
      <w:r w:rsidR="004E7B48"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4E7B48" w:rsidRPr="00A27E1E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</w:t>
      </w:r>
      <w:r w:rsidR="004E7B48" w:rsidRPr="00A27E1E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4E7B48" w:rsidRPr="00A27E1E">
        <w:rPr>
          <w:rFonts w:ascii="CordiaUPC" w:hAnsi="CordiaUPC" w:cs="CordiaUPC" w:hint="cs"/>
          <w:i/>
          <w:iCs/>
          <w:sz w:val="26"/>
          <w:szCs w:val="26"/>
          <w:cs/>
        </w:rPr>
        <w:t xml:space="preserve">จำนวนเงินประมาณ </w:t>
      </w:r>
      <w:r w:rsidR="00E86CF1" w:rsidRPr="00A27E1E">
        <w:rPr>
          <w:rFonts w:ascii="CordiaUPC" w:hAnsi="CordiaUPC" w:cs="CordiaUPC"/>
          <w:i/>
          <w:iCs/>
          <w:sz w:val="26"/>
          <w:szCs w:val="26"/>
        </w:rPr>
        <w:t>12,318</w:t>
      </w:r>
      <w:r w:rsidR="002B7285" w:rsidRPr="00A27E1E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4E7B48" w:rsidRPr="00A27E1E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="000A39F8" w:rsidRPr="00A27E1E">
        <w:rPr>
          <w:rFonts w:ascii="CordiaUPC" w:hAnsi="CordiaUPC" w:cs="CordiaUPC"/>
          <w:i/>
          <w:iCs/>
          <w:sz w:val="26"/>
          <w:szCs w:val="26"/>
        </w:rPr>
        <w:t>6</w:t>
      </w:r>
      <w:r w:rsidR="00CD262F" w:rsidRPr="00A27E1E">
        <w:rPr>
          <w:rFonts w:ascii="CordiaUPC" w:hAnsi="CordiaUPC" w:cs="CordiaUPC"/>
          <w:i/>
          <w:iCs/>
          <w:sz w:val="26"/>
          <w:szCs w:val="26"/>
        </w:rPr>
        <w:t>,</w:t>
      </w:r>
      <w:r w:rsidR="000A39F8" w:rsidRPr="00A27E1E">
        <w:rPr>
          <w:rFonts w:ascii="CordiaUPC" w:hAnsi="CordiaUPC" w:cs="CordiaUPC"/>
          <w:i/>
          <w:iCs/>
          <w:sz w:val="26"/>
          <w:szCs w:val="26"/>
        </w:rPr>
        <w:t>809</w:t>
      </w:r>
      <w:r w:rsidR="004E7B48" w:rsidRPr="00A27E1E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4E7B48" w:rsidRPr="00A27E1E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="00525EC5" w:rsidRPr="002365D3">
        <w:rPr>
          <w:rFonts w:ascii="CordiaUPC" w:hAnsi="CordiaUPC" w:cs="CordiaUPC"/>
          <w:sz w:val="26"/>
          <w:szCs w:val="26"/>
          <w:cs/>
        </w:rPr>
        <w:t xml:space="preserve">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“ผลขาดทุนด้านเครดิตที่คาดว่าจะเกิดขึ้น</w:t>
      </w:r>
      <w:r w:rsidR="00913CFF" w:rsidRPr="002365D3">
        <w:rPr>
          <w:rFonts w:ascii="CordiaUPC" w:hAnsi="CordiaUPC" w:cs="CordiaUPC" w:hint="cs"/>
          <w:sz w:val="26"/>
          <w:szCs w:val="26"/>
          <w:cs/>
        </w:rPr>
        <w:t>”</w:t>
      </w:r>
      <w:r w:rsidR="00525EC5" w:rsidRPr="002365D3">
        <w:rPr>
          <w:rFonts w:ascii="CordiaUPC" w:hAnsi="CordiaUPC" w:cs="CordiaUPC"/>
          <w:sz w:val="26"/>
          <w:szCs w:val="26"/>
        </w:rPr>
        <w:t xml:space="preserve"> </w:t>
      </w:r>
      <w:r w:rsidR="00525EC5" w:rsidRPr="002365D3">
        <w:rPr>
          <w:rFonts w:ascii="CordiaUPC" w:hAnsi="CordiaUPC" w:cs="CordiaUPC"/>
          <w:sz w:val="26"/>
          <w:szCs w:val="26"/>
          <w:cs/>
        </w:rPr>
        <w:t>ในงบกำไรขาดทุนและกำไรขาดทุนเบ็ดเสร็จอื่น</w:t>
      </w:r>
      <w:r w:rsidR="004F55FE"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สำหรับ</w:t>
      </w:r>
      <w:r w:rsidR="00AA0DBB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="00E403E1" w:rsidRPr="002365D3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="00AA0DB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AA0DBB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ธันวาคม </w:t>
      </w:r>
      <w:r w:rsidR="00AA0DB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="00AA0DBB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</w:t>
      </w:r>
      <w:r w:rsidR="00AA0DBB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AA0DB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4F55FE" w:rsidRPr="002365D3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621B4E79" w14:textId="77777777" w:rsidR="00601FA2" w:rsidRPr="002365D3" w:rsidRDefault="00601FA2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7F1179E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50461C9E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0764456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3A093808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C6187E8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B5586DF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6B28BDE3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A3985D8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0553C560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891DA36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3483CEF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6C1402FA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808F2B1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5565B05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D66C893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4D89A5FF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CB8ADF1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453A812D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61F3667" w14:textId="77777777" w:rsidR="00562641" w:rsidRPr="002365D3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50DD85C" w14:textId="707A7D20" w:rsidR="00525EC5" w:rsidRPr="002365D3" w:rsidRDefault="00525EC5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2A7497"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276E74"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5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3DDC1340" w14:textId="77777777" w:rsidR="0056372F" w:rsidRPr="002365D3" w:rsidRDefault="0056372F" w:rsidP="0056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4A6A0B81" w14:textId="1676D7F9" w:rsidR="00B348B3" w:rsidRPr="002365D3" w:rsidRDefault="0056372F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ในระหว่าง</w:t>
      </w:r>
      <w:r w:rsidR="00AA0DBB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="00AA0DB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AA0DBB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ธันวาคม </w:t>
      </w:r>
      <w:r w:rsidR="00AA0DB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="00AA0DBB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</w:t>
      </w:r>
      <w:r w:rsidR="00AA0DBB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AA0DB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Pr="002365D3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402B8D6D" w14:textId="77777777" w:rsidR="008E2E7B" w:rsidRPr="002365D3" w:rsidRDefault="008E2E7B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B348B3" w:rsidRPr="002365D3" w14:paraId="3389A1B8" w14:textId="77777777" w:rsidTr="00225E80">
        <w:trPr>
          <w:trHeight w:val="360"/>
        </w:trPr>
        <w:tc>
          <w:tcPr>
            <w:tcW w:w="6570" w:type="dxa"/>
          </w:tcPr>
          <w:p w14:paraId="6C2223A2" w14:textId="06998403" w:rsidR="00B348B3" w:rsidRPr="002365D3" w:rsidRDefault="00B348B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4BDE1BA" w14:textId="77777777" w:rsidR="00B348B3" w:rsidRPr="002365D3" w:rsidRDefault="00B348B3" w:rsidP="00225E8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348B3" w:rsidRPr="002365D3" w14:paraId="28759781" w14:textId="77777777" w:rsidTr="00225E80">
        <w:trPr>
          <w:trHeight w:val="360"/>
        </w:trPr>
        <w:tc>
          <w:tcPr>
            <w:tcW w:w="6570" w:type="dxa"/>
          </w:tcPr>
          <w:p w14:paraId="420DE124" w14:textId="77777777" w:rsidR="00B348B3" w:rsidRPr="002365D3" w:rsidRDefault="00B348B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982FEFE" w14:textId="345C810D" w:rsidR="00B348B3" w:rsidRPr="002365D3" w:rsidRDefault="00B348B3" w:rsidP="00225E8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90" w:type="dxa"/>
            <w:vAlign w:val="bottom"/>
          </w:tcPr>
          <w:p w14:paraId="217D12BE" w14:textId="77777777" w:rsidR="00B348B3" w:rsidRPr="002365D3" w:rsidRDefault="00B348B3" w:rsidP="00225E8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644CCE7" w14:textId="3F26F126" w:rsidR="00B348B3" w:rsidRPr="002365D3" w:rsidRDefault="00B348B3" w:rsidP="00225E8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2564</w:t>
            </w:r>
          </w:p>
        </w:tc>
      </w:tr>
      <w:tr w:rsidR="00B348B3" w:rsidRPr="002365D3" w14:paraId="01B65888" w14:textId="77777777" w:rsidTr="00225E80">
        <w:trPr>
          <w:trHeight w:val="360"/>
        </w:trPr>
        <w:tc>
          <w:tcPr>
            <w:tcW w:w="6570" w:type="dxa"/>
          </w:tcPr>
          <w:p w14:paraId="424204AF" w14:textId="77777777" w:rsidR="00B348B3" w:rsidRPr="002365D3" w:rsidRDefault="00B348B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9BA78B9" w14:textId="77777777" w:rsidR="00B348B3" w:rsidRPr="002365D3" w:rsidRDefault="00B348B3" w:rsidP="00225E8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348B3" w:rsidRPr="002365D3" w14:paraId="7EF1EE7E" w14:textId="77777777" w:rsidTr="00225E80">
        <w:trPr>
          <w:trHeight w:val="360"/>
        </w:trPr>
        <w:tc>
          <w:tcPr>
            <w:tcW w:w="6570" w:type="dxa"/>
            <w:vAlign w:val="bottom"/>
          </w:tcPr>
          <w:p w14:paraId="4B6F0EAE" w14:textId="0687DFD2" w:rsidR="00B348B3" w:rsidRPr="002365D3" w:rsidRDefault="00B348B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เงินให้สินเชื่อแก่ลูกหนี้ที่มีการเปลี่ยนแปลงเงื่อนไขใหม่ในระหว่างปี</w:t>
            </w:r>
          </w:p>
        </w:tc>
        <w:tc>
          <w:tcPr>
            <w:tcW w:w="1296" w:type="dxa"/>
            <w:vAlign w:val="bottom"/>
          </w:tcPr>
          <w:p w14:paraId="7E9308AB" w14:textId="77777777" w:rsidR="00B348B3" w:rsidRPr="002365D3" w:rsidRDefault="00B348B3" w:rsidP="00225E8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9C088B2" w14:textId="77777777" w:rsidR="00B348B3" w:rsidRPr="002365D3" w:rsidRDefault="00B348B3" w:rsidP="00225E8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49092E" w14:textId="77777777" w:rsidR="00B348B3" w:rsidRPr="002365D3" w:rsidRDefault="00B348B3" w:rsidP="00225E8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348B3" w:rsidRPr="002365D3" w14:paraId="5FE7AA08" w14:textId="77777777" w:rsidTr="00225E80">
        <w:trPr>
          <w:trHeight w:val="360"/>
        </w:trPr>
        <w:tc>
          <w:tcPr>
            <w:tcW w:w="6570" w:type="dxa"/>
            <w:vAlign w:val="bottom"/>
          </w:tcPr>
          <w:p w14:paraId="22574E3D" w14:textId="00929315" w:rsidR="00B348B3" w:rsidRPr="002365D3" w:rsidRDefault="00862597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วันที่มี</w:t>
            </w:r>
            <w:r w:rsidR="00B348B3"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การเปลี่ยนแปลงเงื่อนไขใหม่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0A613462" w14:textId="318A9C1A" w:rsidR="00B348B3" w:rsidRPr="002365D3" w:rsidRDefault="00917F7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14,658</w:t>
            </w:r>
          </w:p>
        </w:tc>
        <w:tc>
          <w:tcPr>
            <w:tcW w:w="90" w:type="dxa"/>
            <w:vAlign w:val="bottom"/>
          </w:tcPr>
          <w:p w14:paraId="4E234C3F" w14:textId="77777777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30F304" w14:textId="620D7FB2" w:rsidR="00B348B3" w:rsidRPr="002365D3" w:rsidRDefault="00B348B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8,645</w:t>
            </w:r>
          </w:p>
        </w:tc>
      </w:tr>
      <w:tr w:rsidR="00B348B3" w:rsidRPr="002365D3" w14:paraId="1EFDC9BE" w14:textId="77777777" w:rsidTr="00225E80">
        <w:trPr>
          <w:trHeight w:val="360"/>
        </w:trPr>
        <w:tc>
          <w:tcPr>
            <w:tcW w:w="6570" w:type="dxa"/>
            <w:vAlign w:val="bottom"/>
          </w:tcPr>
          <w:p w14:paraId="5572DCFB" w14:textId="5374851F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  <w:r w:rsidR="002B4AE0"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2946E7D" w14:textId="3023AC28" w:rsidR="00B348B3" w:rsidRPr="002365D3" w:rsidRDefault="00917F7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87</w:t>
            </w:r>
          </w:p>
        </w:tc>
        <w:tc>
          <w:tcPr>
            <w:tcW w:w="90" w:type="dxa"/>
            <w:vAlign w:val="bottom"/>
          </w:tcPr>
          <w:p w14:paraId="035F7B12" w14:textId="77777777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0103DC" w14:textId="754EA36A" w:rsidR="00B348B3" w:rsidRPr="002365D3" w:rsidRDefault="009D1652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203</w:t>
            </w:r>
          </w:p>
        </w:tc>
      </w:tr>
      <w:tr w:rsidR="00B348B3" w:rsidRPr="002365D3" w14:paraId="61C6199A" w14:textId="77777777" w:rsidTr="00225E80">
        <w:trPr>
          <w:trHeight w:val="360"/>
        </w:trPr>
        <w:tc>
          <w:tcPr>
            <w:tcW w:w="6570" w:type="dxa"/>
            <w:vAlign w:val="bottom"/>
          </w:tcPr>
          <w:p w14:paraId="0931480F" w14:textId="77777777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42A611BF" w14:textId="77777777" w:rsidR="00B348B3" w:rsidRPr="002365D3" w:rsidRDefault="00B348B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803A79C" w14:textId="77777777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41FE50" w14:textId="77777777" w:rsidR="00B348B3" w:rsidRPr="002365D3" w:rsidRDefault="00B348B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95EF2" w:rsidRPr="002365D3" w14:paraId="0574160C" w14:textId="77777777" w:rsidTr="00A94D0C">
        <w:trPr>
          <w:trHeight w:val="360"/>
        </w:trPr>
        <w:tc>
          <w:tcPr>
            <w:tcW w:w="6570" w:type="dxa"/>
            <w:vAlign w:val="bottom"/>
          </w:tcPr>
          <w:p w14:paraId="39E3F1B4" w14:textId="577E0329" w:rsidR="00195EF2" w:rsidRPr="002365D3" w:rsidRDefault="00375AB3" w:rsidP="0016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เงินให้สินเชื่อที่มีการเปลี่ยนแปลงเงื่อนไขใหม่ตั้งแต่วันที่รับรู้รายการเมื่อเริ่มแรก </w:t>
            </w: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78BC60AD" w14:textId="77777777" w:rsidR="00195EF2" w:rsidRPr="002365D3" w:rsidRDefault="00195EF2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DD5C854" w14:textId="77777777" w:rsidR="00195EF2" w:rsidRPr="002365D3" w:rsidRDefault="00195EF2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73258B" w14:textId="77777777" w:rsidR="00195EF2" w:rsidRPr="002365D3" w:rsidRDefault="00195EF2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95EF2" w:rsidRPr="002365D3" w14:paraId="3DB92E33" w14:textId="77777777" w:rsidTr="00A94D0C">
        <w:trPr>
          <w:trHeight w:val="360"/>
        </w:trPr>
        <w:tc>
          <w:tcPr>
            <w:tcW w:w="6570" w:type="dxa"/>
            <w:vAlign w:val="bottom"/>
          </w:tcPr>
          <w:p w14:paraId="1E833D8D" w14:textId="6D111D9B" w:rsidR="00195EF2" w:rsidRPr="002365D3" w:rsidRDefault="00687586" w:rsidP="00C71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</w:t>
            </w:r>
            <w:r w:rsidR="00165AF3"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มีการเปลี่ยนการคำนวณผลขาดทุนด้านเครดิตที่คาดว่าจะเกิดขึ้นจาก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2BDD05DE" w14:textId="23591305" w:rsidR="00195EF2" w:rsidRPr="002365D3" w:rsidRDefault="00917F7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2,089</w:t>
            </w:r>
          </w:p>
        </w:tc>
        <w:tc>
          <w:tcPr>
            <w:tcW w:w="90" w:type="dxa"/>
            <w:vAlign w:val="bottom"/>
          </w:tcPr>
          <w:p w14:paraId="5936DF9A" w14:textId="77777777" w:rsidR="00195EF2" w:rsidRPr="002365D3" w:rsidRDefault="00195EF2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2CFB80" w14:textId="0A767F28" w:rsidR="00195EF2" w:rsidRPr="002365D3" w:rsidRDefault="001508E1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1,358</w:t>
            </w:r>
          </w:p>
        </w:tc>
      </w:tr>
      <w:tr w:rsidR="00723CFD" w:rsidRPr="002365D3" w14:paraId="5A5D1A97" w14:textId="77777777" w:rsidTr="00A94D0C">
        <w:trPr>
          <w:trHeight w:val="360"/>
        </w:trPr>
        <w:tc>
          <w:tcPr>
            <w:tcW w:w="6570" w:type="dxa"/>
            <w:vAlign w:val="bottom"/>
          </w:tcPr>
          <w:p w14:paraId="79F6C17D" w14:textId="77777777" w:rsidR="00723CFD" w:rsidRPr="002365D3" w:rsidRDefault="00723CFD" w:rsidP="00C71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A69D133" w14:textId="77777777" w:rsidR="00723CFD" w:rsidRPr="002365D3" w:rsidRDefault="00723CFD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88B3D83" w14:textId="77777777" w:rsidR="00723CFD" w:rsidRPr="002365D3" w:rsidRDefault="00723CFD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C395F8" w14:textId="77777777" w:rsidR="00723CFD" w:rsidRPr="002365D3" w:rsidRDefault="00723CFD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348B3" w:rsidRPr="002365D3" w14:paraId="1AE77B31" w14:textId="77777777" w:rsidTr="00225E80">
        <w:trPr>
          <w:trHeight w:val="360"/>
        </w:trPr>
        <w:tc>
          <w:tcPr>
            <w:tcW w:w="6570" w:type="dxa"/>
            <w:vAlign w:val="bottom"/>
          </w:tcPr>
          <w:p w14:paraId="07D12149" w14:textId="77777777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CF6960D" w14:textId="77777777" w:rsidR="00B348B3" w:rsidRPr="002365D3" w:rsidRDefault="00B348B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B348B3" w:rsidRPr="002365D3" w14:paraId="695D5A98" w14:textId="77777777" w:rsidTr="00225E80">
        <w:trPr>
          <w:trHeight w:val="360"/>
        </w:trPr>
        <w:tc>
          <w:tcPr>
            <w:tcW w:w="6570" w:type="dxa"/>
            <w:vAlign w:val="bottom"/>
          </w:tcPr>
          <w:p w14:paraId="3D6DD40D" w14:textId="77777777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96CDAFA" w14:textId="0D876C06" w:rsidR="00B348B3" w:rsidRPr="002365D3" w:rsidRDefault="00B348B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90" w:type="dxa"/>
            <w:vAlign w:val="bottom"/>
          </w:tcPr>
          <w:p w14:paraId="20198403" w14:textId="77777777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EA1CBE" w14:textId="01688AB1" w:rsidR="00B348B3" w:rsidRPr="002365D3" w:rsidRDefault="00B348B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B348B3" w:rsidRPr="002365D3" w14:paraId="1FFCBBC8" w14:textId="77777777" w:rsidTr="00225E80">
        <w:trPr>
          <w:trHeight w:val="360"/>
        </w:trPr>
        <w:tc>
          <w:tcPr>
            <w:tcW w:w="6570" w:type="dxa"/>
            <w:vAlign w:val="bottom"/>
          </w:tcPr>
          <w:p w14:paraId="3D69748D" w14:textId="77777777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1A91E51" w14:textId="77777777" w:rsidR="00B348B3" w:rsidRPr="002365D3" w:rsidRDefault="00B348B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348B3" w:rsidRPr="002365D3" w14:paraId="63148F43" w14:textId="77777777" w:rsidTr="00225E80">
        <w:trPr>
          <w:trHeight w:val="360"/>
        </w:trPr>
        <w:tc>
          <w:tcPr>
            <w:tcW w:w="6570" w:type="dxa"/>
            <w:vAlign w:val="bottom"/>
          </w:tcPr>
          <w:p w14:paraId="3DBC9D88" w14:textId="1FDA5260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เงินให้สินเชื่อแก่ลูกหนี้ที่มีการเปลี่ยนแปลงเงื่อนไขใหม่ในระหว่างปี</w:t>
            </w:r>
          </w:p>
        </w:tc>
        <w:tc>
          <w:tcPr>
            <w:tcW w:w="1296" w:type="dxa"/>
            <w:vAlign w:val="bottom"/>
          </w:tcPr>
          <w:p w14:paraId="07F434E4" w14:textId="77777777" w:rsidR="00B348B3" w:rsidRPr="002365D3" w:rsidRDefault="00B348B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E9DB112" w14:textId="77777777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9ED9C1" w14:textId="77777777" w:rsidR="00B348B3" w:rsidRPr="002365D3" w:rsidRDefault="00B348B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348B3" w:rsidRPr="002365D3" w14:paraId="60C1D37E" w14:textId="77777777" w:rsidTr="00225E80">
        <w:trPr>
          <w:trHeight w:val="360"/>
        </w:trPr>
        <w:tc>
          <w:tcPr>
            <w:tcW w:w="6570" w:type="dxa"/>
            <w:vAlign w:val="bottom"/>
          </w:tcPr>
          <w:p w14:paraId="26C8E87D" w14:textId="0E296C18" w:rsidR="00B348B3" w:rsidRPr="002365D3" w:rsidRDefault="00F24B7F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</w:t>
            </w:r>
            <w:r w:rsidR="00B348B3"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การเปลี่ยนแปลงเงื่อนไขใหม่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048BD383" w14:textId="19759A92" w:rsidR="00B348B3" w:rsidRPr="002365D3" w:rsidRDefault="00917F7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14,540</w:t>
            </w:r>
          </w:p>
        </w:tc>
        <w:tc>
          <w:tcPr>
            <w:tcW w:w="90" w:type="dxa"/>
            <w:vAlign w:val="bottom"/>
          </w:tcPr>
          <w:p w14:paraId="033E02BD" w14:textId="77777777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FBBE56" w14:textId="5C8776EE" w:rsidR="00B348B3" w:rsidRPr="002365D3" w:rsidRDefault="00B348B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7,729</w:t>
            </w:r>
          </w:p>
        </w:tc>
      </w:tr>
      <w:tr w:rsidR="00B348B3" w:rsidRPr="002365D3" w14:paraId="1245559C" w14:textId="77777777" w:rsidTr="00225E80">
        <w:trPr>
          <w:trHeight w:val="360"/>
        </w:trPr>
        <w:tc>
          <w:tcPr>
            <w:tcW w:w="6570" w:type="dxa"/>
            <w:vAlign w:val="bottom"/>
          </w:tcPr>
          <w:p w14:paraId="06DB690F" w14:textId="2255FA2A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  <w:r w:rsidR="00F24B7F"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2A5A2796" w14:textId="50B5B058" w:rsidR="00B348B3" w:rsidRPr="002365D3" w:rsidRDefault="00917F7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87</w:t>
            </w:r>
          </w:p>
        </w:tc>
        <w:tc>
          <w:tcPr>
            <w:tcW w:w="90" w:type="dxa"/>
            <w:vAlign w:val="bottom"/>
          </w:tcPr>
          <w:p w14:paraId="5FAD75BD" w14:textId="77777777" w:rsidR="00B348B3" w:rsidRPr="002365D3" w:rsidRDefault="00B348B3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8AC21B" w14:textId="64C6933E" w:rsidR="00B348B3" w:rsidRPr="002365D3" w:rsidRDefault="00B348B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199</w:t>
            </w:r>
          </w:p>
        </w:tc>
      </w:tr>
      <w:tr w:rsidR="003D008F" w:rsidRPr="002365D3" w14:paraId="08D85310" w14:textId="77777777" w:rsidTr="00A94D0C">
        <w:trPr>
          <w:trHeight w:val="360"/>
        </w:trPr>
        <w:tc>
          <w:tcPr>
            <w:tcW w:w="6570" w:type="dxa"/>
            <w:vAlign w:val="bottom"/>
          </w:tcPr>
          <w:p w14:paraId="1D714A04" w14:textId="77777777" w:rsidR="003D008F" w:rsidRPr="002365D3" w:rsidRDefault="003D008F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1E313F7E" w14:textId="77777777" w:rsidR="003D008F" w:rsidRPr="002365D3" w:rsidRDefault="003D008F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25D758D" w14:textId="77777777" w:rsidR="003D008F" w:rsidRPr="002365D3" w:rsidRDefault="003D008F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738594" w14:textId="77777777" w:rsidR="003D008F" w:rsidRPr="002365D3" w:rsidRDefault="003D008F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D008F" w:rsidRPr="002365D3" w14:paraId="40C104EA" w14:textId="77777777" w:rsidTr="00A94D0C">
        <w:trPr>
          <w:trHeight w:val="360"/>
        </w:trPr>
        <w:tc>
          <w:tcPr>
            <w:tcW w:w="6570" w:type="dxa"/>
            <w:vAlign w:val="bottom"/>
          </w:tcPr>
          <w:p w14:paraId="01F70467" w14:textId="4C4583A3" w:rsidR="003D008F" w:rsidRPr="002365D3" w:rsidRDefault="00F43CB6" w:rsidP="0016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เงินให้สินเชื่อที่มีการเปลี่ยนแปลงเงื่อนไขใหม่ตั้งแต่วันที่รับรู้รายการเมื่อเริ่มแรก </w:t>
            </w: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7C709372" w14:textId="77777777" w:rsidR="003D008F" w:rsidRPr="002365D3" w:rsidRDefault="003D008F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5D566D2" w14:textId="77777777" w:rsidR="003D008F" w:rsidRPr="002365D3" w:rsidRDefault="003D008F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D627C8" w14:textId="77777777" w:rsidR="003D008F" w:rsidRPr="002365D3" w:rsidRDefault="003D008F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D008F" w:rsidRPr="002365D3" w14:paraId="57D24555" w14:textId="77777777" w:rsidTr="00A94D0C">
        <w:trPr>
          <w:trHeight w:val="360"/>
        </w:trPr>
        <w:tc>
          <w:tcPr>
            <w:tcW w:w="6570" w:type="dxa"/>
            <w:vAlign w:val="bottom"/>
          </w:tcPr>
          <w:p w14:paraId="03C8E352" w14:textId="79522672" w:rsidR="003D008F" w:rsidRPr="002365D3" w:rsidRDefault="00443FFD" w:rsidP="00443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</w:t>
            </w:r>
            <w:r w:rsidR="00165AF3"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มีการเปลี่ยนการคำนวณผลขาดทุนด้านเครดิตที่คาดว่าจะเกิดขึ้นจาก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4CC56428" w14:textId="2F3586F1" w:rsidR="003D008F" w:rsidRPr="002365D3" w:rsidRDefault="00917F73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2,089</w:t>
            </w:r>
          </w:p>
        </w:tc>
        <w:tc>
          <w:tcPr>
            <w:tcW w:w="90" w:type="dxa"/>
            <w:vAlign w:val="bottom"/>
          </w:tcPr>
          <w:p w14:paraId="4BA0222E" w14:textId="77777777" w:rsidR="003D008F" w:rsidRPr="002365D3" w:rsidRDefault="003D008F" w:rsidP="00B3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4C1BC5" w14:textId="3331A4E3" w:rsidR="003D008F" w:rsidRPr="002365D3" w:rsidRDefault="00C042F2" w:rsidP="00B348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1,093</w:t>
            </w:r>
          </w:p>
        </w:tc>
      </w:tr>
    </w:tbl>
    <w:p w14:paraId="45F07FB9" w14:textId="77777777" w:rsidR="00394188" w:rsidRPr="002365D3" w:rsidRDefault="00394188" w:rsidP="0039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both"/>
        <w:rPr>
          <w:rFonts w:ascii="CordiaUPC" w:hAnsi="CordiaUPC" w:cs="CordiaUPC"/>
          <w:spacing w:val="-2"/>
          <w:sz w:val="22"/>
          <w:szCs w:val="22"/>
        </w:rPr>
      </w:pPr>
      <w:r w:rsidRPr="002365D3">
        <w:rPr>
          <w:rFonts w:ascii="CordiaUPC" w:hAnsi="CordiaUPC" w:cs="CordiaUPC" w:hint="cs"/>
          <w:b/>
          <w:bCs/>
          <w:sz w:val="28"/>
          <w:szCs w:val="28"/>
          <w:lang w:eastAsia="en-GB"/>
        </w:rPr>
        <w:t>*</w:t>
      </w:r>
      <w:r w:rsidRPr="002365D3">
        <w:rPr>
          <w:rFonts w:ascii="CordiaUPC" w:hAnsi="CordiaUPC" w:cs="CordiaUPC" w:hint="cs"/>
          <w:b/>
          <w:bCs/>
          <w:sz w:val="28"/>
          <w:szCs w:val="28"/>
          <w:cs/>
          <w:lang w:eastAsia="en-GB"/>
        </w:rPr>
        <w:t xml:space="preserve"> </w:t>
      </w:r>
      <w:r w:rsidRPr="002365D3">
        <w:rPr>
          <w:rFonts w:ascii="CordiaUPC" w:hAnsi="CordiaUPC" w:cs="CordiaUPC" w:hint="cs"/>
          <w:spacing w:val="-2"/>
          <w:sz w:val="22"/>
          <w:szCs w:val="22"/>
          <w:cs/>
        </w:rPr>
        <w:t>ในปี</w:t>
      </w:r>
      <w:r w:rsidRPr="002365D3">
        <w:rPr>
          <w:rFonts w:ascii="CordiaUPC" w:hAnsi="CordiaUPC" w:cs="CordiaUPC"/>
          <w:spacing w:val="-2"/>
          <w:sz w:val="22"/>
          <w:szCs w:val="22"/>
        </w:rPr>
        <w:t xml:space="preserve"> 2565 </w:t>
      </w:r>
      <w:r w:rsidRPr="002365D3">
        <w:rPr>
          <w:rFonts w:ascii="CordiaUPC" w:hAnsi="CordiaUPC" w:cs="CordiaUPC" w:hint="cs"/>
          <w:spacing w:val="-2"/>
          <w:sz w:val="22"/>
          <w:szCs w:val="22"/>
          <w:cs/>
        </w:rPr>
        <w:t>รวมมาตรการการให้ความช่วยเหลือรูปแบบที่</w:t>
      </w:r>
      <w:r w:rsidRPr="002365D3">
        <w:rPr>
          <w:rFonts w:ascii="CordiaUPC" w:hAnsi="CordiaUPC" w:cs="CordiaUPC"/>
          <w:spacing w:val="-2"/>
          <w:sz w:val="22"/>
          <w:szCs w:val="22"/>
        </w:rPr>
        <w:t xml:space="preserve"> 2</w:t>
      </w:r>
      <w:r w:rsidRPr="002365D3">
        <w:rPr>
          <w:rFonts w:ascii="CordiaUPC" w:hAnsi="CordiaUPC" w:cs="CordiaUPC"/>
          <w:spacing w:val="-2"/>
          <w:sz w:val="22"/>
          <w:szCs w:val="22"/>
          <w:cs/>
        </w:rPr>
        <w:t xml:space="preserve"> </w:t>
      </w:r>
      <w:r w:rsidRPr="002365D3">
        <w:rPr>
          <w:rFonts w:ascii="CordiaUPC" w:hAnsi="CordiaUPC" w:cs="CordiaUPC" w:hint="cs"/>
          <w:spacing w:val="-2"/>
          <w:sz w:val="22"/>
          <w:szCs w:val="22"/>
          <w:cs/>
        </w:rPr>
        <w:t>ตามมาตรการแก้หนี้อย่างยั่งยืนตามที่กล่าวถึงในหมายเหตุข้อ</w:t>
      </w:r>
      <w:r w:rsidRPr="002365D3">
        <w:rPr>
          <w:rFonts w:ascii="CordiaUPC" w:hAnsi="CordiaUPC" w:cs="CordiaUPC"/>
          <w:spacing w:val="-2"/>
          <w:sz w:val="22"/>
          <w:szCs w:val="22"/>
        </w:rPr>
        <w:t xml:space="preserve"> 2</w:t>
      </w:r>
    </w:p>
    <w:p w14:paraId="12E549EA" w14:textId="52A90DCD" w:rsidR="00B348B3" w:rsidRPr="002365D3" w:rsidRDefault="008011B7" w:rsidP="0058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3"/>
        </w:tabs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b/>
          <w:bCs/>
          <w:i/>
          <w:iCs/>
          <w:sz w:val="32"/>
          <w:szCs w:val="32"/>
          <w:vertAlign w:val="superscript"/>
          <w:cs/>
          <w:lang w:eastAsia="en-GB"/>
        </w:rPr>
        <w:t xml:space="preserve"> </w:t>
      </w:r>
      <w:r w:rsidRPr="002365D3">
        <w:rPr>
          <w:rFonts w:ascii="CordiaUPC" w:hAnsi="CordiaUPC" w:cs="CordiaUPC" w:hint="cs"/>
          <w:sz w:val="22"/>
          <w:szCs w:val="22"/>
          <w:cs/>
        </w:rPr>
        <w:t xml:space="preserve">  </w:t>
      </w:r>
    </w:p>
    <w:p w14:paraId="5305A5D7" w14:textId="6816505B" w:rsidR="0056372F" w:rsidRPr="00F3148E" w:rsidRDefault="0056372F" w:rsidP="0056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ณ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F25648" w:rsidRPr="002365D3">
        <w:rPr>
          <w:rFonts w:ascii="CordiaUPC" w:hAnsi="CordiaUPC" w:cs="CordiaUPC"/>
          <w:sz w:val="26"/>
          <w:szCs w:val="26"/>
        </w:rPr>
        <w:t xml:space="preserve">31 </w:t>
      </w:r>
      <w:r w:rsidR="00F25648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37353F" w:rsidRPr="002365D3">
        <w:rPr>
          <w:rFonts w:ascii="CordiaUPC" w:hAnsi="CordiaUPC" w:cs="CordiaUPC"/>
          <w:sz w:val="26"/>
          <w:szCs w:val="26"/>
        </w:rPr>
        <w:t>12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F3148E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Pr="00F3148E">
        <w:rPr>
          <w:rFonts w:ascii="CordiaUPC" w:hAnsi="CordiaUPC" w:cs="CordiaUPC"/>
          <w:i/>
          <w:iCs/>
          <w:sz w:val="26"/>
          <w:szCs w:val="26"/>
        </w:rPr>
        <w:t xml:space="preserve">2564: </w:t>
      </w:r>
      <w:r w:rsidRPr="00F3148E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Pr="00F3148E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F3148E">
        <w:rPr>
          <w:rFonts w:ascii="CordiaUPC" w:hAnsi="CordiaUPC" w:cs="CordiaUPC"/>
          <w:i/>
          <w:iCs/>
          <w:sz w:val="26"/>
          <w:szCs w:val="26"/>
        </w:rPr>
        <w:t xml:space="preserve">16 </w:t>
      </w:r>
      <w:r w:rsidRPr="00F3148E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F3148E">
        <w:rPr>
          <w:rFonts w:ascii="CordiaUPC" w:hAnsi="CordiaUPC" w:cs="CordiaUPC"/>
          <w:i/>
          <w:iCs/>
          <w:sz w:val="26"/>
          <w:szCs w:val="26"/>
          <w:cs/>
        </w:rPr>
        <w:t>)</w:t>
      </w:r>
    </w:p>
    <w:bookmarkEnd w:id="16"/>
    <w:p w14:paraId="5E5DAB9B" w14:textId="681E3D6C" w:rsidR="00525EC5" w:rsidRPr="002365D3" w:rsidRDefault="00631FB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56372F"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6</w:t>
      </w:r>
      <w:r w:rsidR="00525EC5" w:rsidRPr="002365D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="00525EC5" w:rsidRPr="002365D3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ลูกหนี้ตามสัญญาเช่าซื้อและสัญญาเช่าการเงิน</w:t>
      </w:r>
    </w:p>
    <w:p w14:paraId="551FB58C" w14:textId="77777777" w:rsidR="00514F2E" w:rsidRPr="002365D3" w:rsidRDefault="00514F2E" w:rsidP="00514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514F2E" w:rsidRPr="002365D3" w14:paraId="44049A6E" w14:textId="77777777" w:rsidTr="00F2285E">
        <w:trPr>
          <w:trHeight w:val="56"/>
          <w:tblHeader/>
        </w:trPr>
        <w:tc>
          <w:tcPr>
            <w:tcW w:w="2108" w:type="pct"/>
          </w:tcPr>
          <w:p w14:paraId="3C84ADAD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9079C51" w14:textId="515E3B0F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="003A185F"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</w:t>
            </w:r>
            <w:r w:rsidR="003A185F"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เงินเฉพาะธนาคาร</w:t>
            </w:r>
          </w:p>
        </w:tc>
      </w:tr>
      <w:tr w:rsidR="00514F2E" w:rsidRPr="002365D3" w14:paraId="7487A1DA" w14:textId="77777777" w:rsidTr="00F2285E">
        <w:trPr>
          <w:trHeight w:val="374"/>
          <w:tblHeader/>
        </w:trPr>
        <w:tc>
          <w:tcPr>
            <w:tcW w:w="2108" w:type="pct"/>
          </w:tcPr>
          <w:p w14:paraId="7FA540FA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1BAC0EB" w14:textId="471AC3F6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514F2E" w:rsidRPr="002365D3" w14:paraId="66247F41" w14:textId="77777777" w:rsidTr="00F2285E">
        <w:trPr>
          <w:trHeight w:val="374"/>
          <w:tblHeader/>
        </w:trPr>
        <w:tc>
          <w:tcPr>
            <w:tcW w:w="2108" w:type="pct"/>
          </w:tcPr>
          <w:p w14:paraId="12592807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1615A75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D7D9AD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9C68AE8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0CBA915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0224EB4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7F3216D5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FA2DDD1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514F2E" w:rsidRPr="002365D3" w14:paraId="7928D4B2" w14:textId="77777777" w:rsidTr="00F2285E">
        <w:trPr>
          <w:trHeight w:val="374"/>
          <w:tblHeader/>
        </w:trPr>
        <w:tc>
          <w:tcPr>
            <w:tcW w:w="2108" w:type="pct"/>
          </w:tcPr>
          <w:p w14:paraId="2132C2C6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366D775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B647FD2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9884660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C00955B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D6EC502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4D88CECB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4721F56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14F2E" w:rsidRPr="002365D3" w14:paraId="1DC70C98" w14:textId="77777777" w:rsidTr="00F2285E">
        <w:trPr>
          <w:trHeight w:val="374"/>
          <w:tblHeader/>
        </w:trPr>
        <w:tc>
          <w:tcPr>
            <w:tcW w:w="2108" w:type="pct"/>
          </w:tcPr>
          <w:p w14:paraId="2E74A22F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4B7E9FBE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3C31E7A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F752215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4BA971D2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E80583C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CC5D28F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C2B8CD8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14F2E" w:rsidRPr="002365D3" w14:paraId="2A0DB2CC" w14:textId="77777777" w:rsidTr="00F2285E">
        <w:trPr>
          <w:trHeight w:val="374"/>
          <w:tblHeader/>
        </w:trPr>
        <w:tc>
          <w:tcPr>
            <w:tcW w:w="2108" w:type="pct"/>
          </w:tcPr>
          <w:p w14:paraId="783AD9B0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4BE372B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10571469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7B6C4ED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39ADAE8F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70E8488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2FF346A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38AACA2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14F2E" w:rsidRPr="002365D3" w14:paraId="663BD2A7" w14:textId="77777777" w:rsidTr="00F2285E">
        <w:trPr>
          <w:trHeight w:val="374"/>
          <w:tblHeader/>
        </w:trPr>
        <w:tc>
          <w:tcPr>
            <w:tcW w:w="2108" w:type="pct"/>
          </w:tcPr>
          <w:p w14:paraId="6A90FDF8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76C0655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514F2E" w:rsidRPr="002365D3" w14:paraId="07FE7CB6" w14:textId="77777777" w:rsidTr="00F2285E">
        <w:trPr>
          <w:trHeight w:val="374"/>
        </w:trPr>
        <w:tc>
          <w:tcPr>
            <w:tcW w:w="2108" w:type="pct"/>
          </w:tcPr>
          <w:p w14:paraId="200D4077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376EC902" w14:textId="1D607C93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122,387</w:t>
            </w:r>
          </w:p>
        </w:tc>
        <w:tc>
          <w:tcPr>
            <w:tcW w:w="128" w:type="pct"/>
          </w:tcPr>
          <w:p w14:paraId="302218E9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7226B8D" w14:textId="1E85EE17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312,120</w:t>
            </w:r>
          </w:p>
        </w:tc>
        <w:tc>
          <w:tcPr>
            <w:tcW w:w="128" w:type="pct"/>
          </w:tcPr>
          <w:p w14:paraId="6E84CFF2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82A5AF1" w14:textId="06E744A7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35,499</w:t>
            </w:r>
          </w:p>
        </w:tc>
        <w:tc>
          <w:tcPr>
            <w:tcW w:w="128" w:type="pct"/>
          </w:tcPr>
          <w:p w14:paraId="0BEFBC46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716927D" w14:textId="7FF8F7C2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470,006</w:t>
            </w:r>
          </w:p>
        </w:tc>
      </w:tr>
      <w:tr w:rsidR="00514F2E" w:rsidRPr="002365D3" w14:paraId="38F3BFA2" w14:textId="77777777" w:rsidTr="00F2285E">
        <w:trPr>
          <w:trHeight w:val="374"/>
        </w:trPr>
        <w:tc>
          <w:tcPr>
            <w:tcW w:w="2108" w:type="pct"/>
          </w:tcPr>
          <w:p w14:paraId="4903078A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4452688" w14:textId="6C18E328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8" w:type="pct"/>
          </w:tcPr>
          <w:p w14:paraId="3BE3EA60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1A33CD8" w14:textId="4460B158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583</w:t>
            </w:r>
          </w:p>
        </w:tc>
        <w:tc>
          <w:tcPr>
            <w:tcW w:w="128" w:type="pct"/>
          </w:tcPr>
          <w:p w14:paraId="5E61E762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CF68E4A" w14:textId="71416C6B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9BD981B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9811AF4" w14:textId="7A0469AC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971</w:t>
            </w:r>
          </w:p>
        </w:tc>
      </w:tr>
      <w:tr w:rsidR="00514F2E" w:rsidRPr="002365D3" w14:paraId="20563071" w14:textId="77777777" w:rsidTr="00601FA2">
        <w:trPr>
          <w:trHeight w:val="374"/>
        </w:trPr>
        <w:tc>
          <w:tcPr>
            <w:tcW w:w="2108" w:type="pct"/>
          </w:tcPr>
          <w:p w14:paraId="7A0B7E25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25F3388B" w14:textId="6DE14A14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122,775</w:t>
            </w:r>
          </w:p>
        </w:tc>
        <w:tc>
          <w:tcPr>
            <w:tcW w:w="128" w:type="pct"/>
          </w:tcPr>
          <w:p w14:paraId="7ECD03EF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A1CE70E" w14:textId="57854CC0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312,703</w:t>
            </w:r>
          </w:p>
        </w:tc>
        <w:tc>
          <w:tcPr>
            <w:tcW w:w="128" w:type="pct"/>
          </w:tcPr>
          <w:p w14:paraId="61D8C80B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47F4488" w14:textId="1D2CA621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35,499</w:t>
            </w:r>
          </w:p>
        </w:tc>
        <w:tc>
          <w:tcPr>
            <w:tcW w:w="128" w:type="pct"/>
          </w:tcPr>
          <w:p w14:paraId="3174FCE2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70163E05" w14:textId="24C2A5A3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470,977</w:t>
            </w:r>
          </w:p>
        </w:tc>
      </w:tr>
      <w:tr w:rsidR="00514F2E" w:rsidRPr="002365D3" w14:paraId="15DF5A00" w14:textId="77777777" w:rsidTr="00601FA2">
        <w:trPr>
          <w:trHeight w:val="374"/>
        </w:trPr>
        <w:tc>
          <w:tcPr>
            <w:tcW w:w="2108" w:type="pct"/>
          </w:tcPr>
          <w:p w14:paraId="258D24D0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32C9F729" w14:textId="22C54432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91BB132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66981B7" w14:textId="6714C48D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8A205F3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CB0529" w14:textId="1A37BB2F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991AD1D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4AB2CB7" w14:textId="06D0F607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(59,028)</w:t>
            </w:r>
          </w:p>
        </w:tc>
      </w:tr>
      <w:tr w:rsidR="00514F2E" w:rsidRPr="002365D3" w14:paraId="07D8CD06" w14:textId="77777777" w:rsidTr="00601FA2">
        <w:trPr>
          <w:trHeight w:val="46"/>
        </w:trPr>
        <w:tc>
          <w:tcPr>
            <w:tcW w:w="2108" w:type="pct"/>
          </w:tcPr>
          <w:p w14:paraId="348C6C98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0A2EDEB6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3229747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1124A3F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5B7295A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EBA530F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115FD4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E96521C" w14:textId="55363B49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14F2E" w:rsidRPr="002365D3" w14:paraId="5269C317" w14:textId="77777777" w:rsidTr="00601FA2">
        <w:trPr>
          <w:trHeight w:val="56"/>
        </w:trPr>
        <w:tc>
          <w:tcPr>
            <w:tcW w:w="2108" w:type="pct"/>
          </w:tcPr>
          <w:p w14:paraId="233E1248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1F50295A" w14:textId="106C68D2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4F2953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4F147DE" w14:textId="3D0C0018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75EED03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FB74C00" w14:textId="1CE5F59B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5EB99E1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A7B2C93" w14:textId="1C8D437B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411,949</w:t>
            </w:r>
          </w:p>
        </w:tc>
      </w:tr>
      <w:tr w:rsidR="00514F2E" w:rsidRPr="002365D3" w14:paraId="22B06A09" w14:textId="77777777" w:rsidTr="00601FA2">
        <w:trPr>
          <w:trHeight w:val="374"/>
        </w:trPr>
        <w:tc>
          <w:tcPr>
            <w:tcW w:w="2108" w:type="pct"/>
          </w:tcPr>
          <w:p w14:paraId="3E6E3255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48DACB7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A27A70B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E40448A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292190E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9D80D65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086B755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B33F0F9" w14:textId="3057F9B8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(10,973)</w:t>
            </w:r>
          </w:p>
        </w:tc>
      </w:tr>
      <w:tr w:rsidR="00514F2E" w:rsidRPr="002365D3" w14:paraId="576116FC" w14:textId="77777777" w:rsidTr="00F2285E">
        <w:trPr>
          <w:trHeight w:val="374"/>
        </w:trPr>
        <w:tc>
          <w:tcPr>
            <w:tcW w:w="2108" w:type="pct"/>
          </w:tcPr>
          <w:p w14:paraId="64E09796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172437CD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37D72EF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EAF3541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29AF72D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E0936CB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287BB21" w14:textId="77777777" w:rsidR="00514F2E" w:rsidRPr="002365D3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C22A000" w14:textId="6600BD5B" w:rsidR="00514F2E" w:rsidRPr="002365D3" w:rsidRDefault="00A960D7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400,976</w:t>
            </w:r>
          </w:p>
        </w:tc>
      </w:tr>
    </w:tbl>
    <w:p w14:paraId="44D92BC1" w14:textId="77777777" w:rsidR="0077063F" w:rsidRPr="002365D3" w:rsidRDefault="0077063F" w:rsidP="0077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77063F" w:rsidRPr="002365D3" w14:paraId="6070D2A9" w14:textId="77777777" w:rsidTr="007113A6">
        <w:trPr>
          <w:trHeight w:val="56"/>
          <w:tblHeader/>
        </w:trPr>
        <w:tc>
          <w:tcPr>
            <w:tcW w:w="2108" w:type="pct"/>
          </w:tcPr>
          <w:p w14:paraId="5A707283" w14:textId="5840F6A5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6E5FEE8" w14:textId="18B675BA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="006F005A"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="003A185F"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</w:t>
            </w:r>
            <w:r w:rsidR="003A185F"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เงินเฉพาะธนาคาร</w:t>
            </w:r>
          </w:p>
        </w:tc>
      </w:tr>
      <w:tr w:rsidR="0077063F" w:rsidRPr="002365D3" w14:paraId="63B1E8F6" w14:textId="77777777" w:rsidTr="007113A6">
        <w:trPr>
          <w:trHeight w:val="374"/>
          <w:tblHeader/>
        </w:trPr>
        <w:tc>
          <w:tcPr>
            <w:tcW w:w="2108" w:type="pct"/>
          </w:tcPr>
          <w:p w14:paraId="634E8911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6ED2BB0" w14:textId="6A59DFEA" w:rsidR="0077063F" w:rsidRPr="002365D3" w:rsidRDefault="00514F2E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77063F" w:rsidRPr="002365D3" w14:paraId="5F73EAA7" w14:textId="77777777" w:rsidTr="007113A6">
        <w:trPr>
          <w:trHeight w:val="374"/>
          <w:tblHeader/>
        </w:trPr>
        <w:tc>
          <w:tcPr>
            <w:tcW w:w="2108" w:type="pct"/>
          </w:tcPr>
          <w:p w14:paraId="3B430008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4650482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26A9B4A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D411DD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8BE3D08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5381C0B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0498BE6C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2CDE26A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77063F" w:rsidRPr="002365D3" w14:paraId="771696DF" w14:textId="77777777" w:rsidTr="007113A6">
        <w:trPr>
          <w:trHeight w:val="374"/>
          <w:tblHeader/>
        </w:trPr>
        <w:tc>
          <w:tcPr>
            <w:tcW w:w="2108" w:type="pct"/>
          </w:tcPr>
          <w:p w14:paraId="7CFDE31A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2FE65DD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496AE38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3A67982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24901791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4D703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541976EA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F3CD44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2365D3" w14:paraId="0201944C" w14:textId="77777777" w:rsidTr="007113A6">
        <w:trPr>
          <w:trHeight w:val="374"/>
          <w:tblHeader/>
        </w:trPr>
        <w:tc>
          <w:tcPr>
            <w:tcW w:w="2108" w:type="pct"/>
          </w:tcPr>
          <w:p w14:paraId="38A6DBE1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44E0BBF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1258363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72E6779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A446632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D1172D2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16E8FEB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9941BF7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2365D3" w14:paraId="38DFED5A" w14:textId="77777777" w:rsidTr="007113A6">
        <w:trPr>
          <w:trHeight w:val="374"/>
          <w:tblHeader/>
        </w:trPr>
        <w:tc>
          <w:tcPr>
            <w:tcW w:w="2108" w:type="pct"/>
          </w:tcPr>
          <w:p w14:paraId="11A2D89E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F5CD0EF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16C83FC3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42D4A3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DE43EEA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84E7EB5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65FCE95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484E207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7063F" w:rsidRPr="002365D3" w14:paraId="15E83A04" w14:textId="77777777" w:rsidTr="007113A6">
        <w:trPr>
          <w:trHeight w:val="374"/>
          <w:tblHeader/>
        </w:trPr>
        <w:tc>
          <w:tcPr>
            <w:tcW w:w="2108" w:type="pct"/>
          </w:tcPr>
          <w:p w14:paraId="01A16220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73E2398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77063F" w:rsidRPr="002365D3" w14:paraId="161418E5" w14:textId="77777777" w:rsidTr="007113A6">
        <w:trPr>
          <w:trHeight w:val="374"/>
        </w:trPr>
        <w:tc>
          <w:tcPr>
            <w:tcW w:w="2108" w:type="pct"/>
          </w:tcPr>
          <w:p w14:paraId="0906687C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55E321A5" w14:textId="569DEAEB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116,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</w:rPr>
              <w:t>303</w:t>
            </w:r>
          </w:p>
        </w:tc>
        <w:tc>
          <w:tcPr>
            <w:tcW w:w="128" w:type="pct"/>
          </w:tcPr>
          <w:p w14:paraId="058E88CE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822F823" w14:textId="35A642EE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</w:rPr>
              <w:t>806</w:t>
            </w:r>
          </w:p>
        </w:tc>
        <w:tc>
          <w:tcPr>
            <w:tcW w:w="128" w:type="pct"/>
          </w:tcPr>
          <w:p w14:paraId="0096447D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CE26DC" w14:textId="43655A3D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32,3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  <w:r w:rsidR="00256746"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0</w:t>
            </w:r>
          </w:p>
        </w:tc>
        <w:tc>
          <w:tcPr>
            <w:tcW w:w="128" w:type="pct"/>
          </w:tcPr>
          <w:p w14:paraId="42B58949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9607FD0" w14:textId="66262E04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</w:tr>
      <w:tr w:rsidR="0077063F" w:rsidRPr="002365D3" w14:paraId="67E5E08F" w14:textId="77777777" w:rsidTr="007113A6">
        <w:trPr>
          <w:trHeight w:val="374"/>
        </w:trPr>
        <w:tc>
          <w:tcPr>
            <w:tcW w:w="2108" w:type="pct"/>
          </w:tcPr>
          <w:p w14:paraId="1C0BC3DD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A65B162" w14:textId="69CAFEF0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8" w:type="pct"/>
          </w:tcPr>
          <w:p w14:paraId="7A52A3A3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F5C9668" w14:textId="1F40AEC7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645</w:t>
            </w:r>
          </w:p>
        </w:tc>
        <w:tc>
          <w:tcPr>
            <w:tcW w:w="128" w:type="pct"/>
          </w:tcPr>
          <w:p w14:paraId="2E02E6BA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05A4A55" w14:textId="7EFA6754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62E273C5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480450E" w14:textId="76A76994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1,064</w:t>
            </w:r>
          </w:p>
        </w:tc>
      </w:tr>
      <w:tr w:rsidR="0077063F" w:rsidRPr="002365D3" w14:paraId="03EBFA25" w14:textId="77777777" w:rsidTr="00601FA2">
        <w:trPr>
          <w:trHeight w:val="374"/>
        </w:trPr>
        <w:tc>
          <w:tcPr>
            <w:tcW w:w="2108" w:type="pct"/>
          </w:tcPr>
          <w:p w14:paraId="78E4A9CF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77535E8F" w14:textId="7F40AD90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8" w:type="pct"/>
          </w:tcPr>
          <w:p w14:paraId="545F9799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247A7F7" w14:textId="710E42E8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</w:rPr>
              <w:t>451</w:t>
            </w:r>
          </w:p>
        </w:tc>
        <w:tc>
          <w:tcPr>
            <w:tcW w:w="128" w:type="pct"/>
          </w:tcPr>
          <w:p w14:paraId="42039156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DEB6B95" w14:textId="1ABFB555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32,3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  <w:r w:rsidR="00256746"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0</w:t>
            </w:r>
          </w:p>
        </w:tc>
        <w:tc>
          <w:tcPr>
            <w:tcW w:w="128" w:type="pct"/>
          </w:tcPr>
          <w:p w14:paraId="6B8AF6B6" w14:textId="77777777" w:rsidR="0077063F" w:rsidRPr="002365D3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D279E2D" w14:textId="2CA025A5" w:rsidR="0077063F" w:rsidRPr="002365D3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59145E"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483</w:t>
            </w:r>
          </w:p>
        </w:tc>
      </w:tr>
      <w:tr w:rsidR="009D5794" w:rsidRPr="002365D3" w14:paraId="660BCBAF" w14:textId="77777777" w:rsidTr="00601FA2">
        <w:trPr>
          <w:trHeight w:val="374"/>
        </w:trPr>
        <w:tc>
          <w:tcPr>
            <w:tcW w:w="2108" w:type="pct"/>
          </w:tcPr>
          <w:p w14:paraId="0EE81019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vAlign w:val="bottom"/>
          </w:tcPr>
          <w:p w14:paraId="77BE3A76" w14:textId="0C9A0C8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57D5C796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trike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3F56B61C" w14:textId="4711B002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7C952A3B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trike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01822661" w14:textId="0B368ED1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7906FDF9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vAlign w:val="bottom"/>
          </w:tcPr>
          <w:p w14:paraId="1C4A3624" w14:textId="167BE41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(5</w:t>
            </w:r>
            <w:r w:rsidR="0059145E" w:rsidRPr="002365D3">
              <w:rPr>
                <w:rFonts w:ascii="CordiaUPC" w:hAnsi="CordiaUPC" w:cs="CordiaUPC"/>
                <w:sz w:val="26"/>
                <w:szCs w:val="26"/>
              </w:rPr>
              <w:t>7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="0059145E" w:rsidRPr="002365D3">
              <w:rPr>
                <w:rFonts w:ascii="CordiaUPC" w:hAnsi="CordiaUPC" w:cs="CordiaUPC"/>
                <w:sz w:val="26"/>
                <w:szCs w:val="26"/>
              </w:rPr>
              <w:t>630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9D5794" w:rsidRPr="002365D3" w14:paraId="5208C63B" w14:textId="77777777" w:rsidTr="00601FA2">
        <w:trPr>
          <w:trHeight w:val="46"/>
        </w:trPr>
        <w:tc>
          <w:tcPr>
            <w:tcW w:w="2108" w:type="pct"/>
          </w:tcPr>
          <w:p w14:paraId="6D91D2C9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vAlign w:val="bottom"/>
          </w:tcPr>
          <w:p w14:paraId="0E505D89" w14:textId="565FE39F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3C2115A1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5C47988E" w14:textId="7F95D2A9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41B45BF9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3F3937DF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11214CBE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589C9A0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D5794" w:rsidRPr="002365D3" w14:paraId="037A3E6F" w14:textId="77777777" w:rsidTr="00601FA2">
        <w:trPr>
          <w:trHeight w:val="56"/>
        </w:trPr>
        <w:tc>
          <w:tcPr>
            <w:tcW w:w="2108" w:type="pct"/>
          </w:tcPr>
          <w:p w14:paraId="35A9ADBC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vAlign w:val="bottom"/>
          </w:tcPr>
          <w:p w14:paraId="497AD924" w14:textId="2261F943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08E91DBD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72267F19" w14:textId="6FCCE45F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49E6DF10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390841C1" w14:textId="0CDF5BAE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0CCF53E5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vAlign w:val="bottom"/>
          </w:tcPr>
          <w:p w14:paraId="08D23650" w14:textId="2E069E54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394,853</w:t>
            </w:r>
          </w:p>
        </w:tc>
      </w:tr>
      <w:tr w:rsidR="009D5794" w:rsidRPr="002365D3" w14:paraId="634DE3D8" w14:textId="77777777" w:rsidTr="00601FA2">
        <w:trPr>
          <w:trHeight w:val="374"/>
        </w:trPr>
        <w:tc>
          <w:tcPr>
            <w:tcW w:w="2108" w:type="pct"/>
          </w:tcPr>
          <w:p w14:paraId="03B9D19D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  <w:vAlign w:val="bottom"/>
          </w:tcPr>
          <w:p w14:paraId="0AAB2ABD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639338B3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21F31308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052DD1E2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49D97283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360AFA43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5E2F9AAE" w14:textId="1D18E90D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(9,390)</w:t>
            </w:r>
          </w:p>
        </w:tc>
      </w:tr>
      <w:tr w:rsidR="009D5794" w:rsidRPr="002365D3" w14:paraId="111C7E58" w14:textId="77777777" w:rsidTr="009D5794">
        <w:trPr>
          <w:trHeight w:val="374"/>
        </w:trPr>
        <w:tc>
          <w:tcPr>
            <w:tcW w:w="2108" w:type="pct"/>
          </w:tcPr>
          <w:p w14:paraId="3E2ABF1E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  <w:vAlign w:val="bottom"/>
          </w:tcPr>
          <w:p w14:paraId="08F2C016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63BFCBD4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4FFB7AED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7DA7BA0C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26996A67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6693B7A0" w14:textId="77777777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85688" w14:textId="3039EE38" w:rsidR="009D5794" w:rsidRPr="002365D3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385,463</w:t>
            </w:r>
          </w:p>
        </w:tc>
      </w:tr>
    </w:tbl>
    <w:p w14:paraId="6D54E853" w14:textId="77777777" w:rsidR="00A11B30" w:rsidRPr="002365D3" w:rsidRDefault="00A11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498C532" w14:textId="5B37235F" w:rsidR="00E95F9B" w:rsidRPr="002365D3" w:rsidRDefault="00C85C8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2A7497"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t>4</w:t>
      </w:r>
      <w:r w:rsidR="00E95F9B" w:rsidRPr="002365D3">
        <w:rPr>
          <w:rFonts w:ascii="CordiaUPC" w:hAnsi="CordiaUPC" w:cs="CordiaUPC"/>
          <w:b/>
          <w:bCs/>
          <w:sz w:val="26"/>
          <w:szCs w:val="26"/>
          <w:cs/>
        </w:rPr>
        <w:tab/>
        <w:t>ค่าเผื่อ</w:t>
      </w:r>
      <w:r w:rsidR="00E95F9B" w:rsidRPr="002365D3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  <w:r w:rsidR="004C2182" w:rsidRPr="002365D3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54302353" w14:textId="77777777" w:rsidR="00A11B30" w:rsidRPr="002365D3" w:rsidRDefault="00A11B3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p w14:paraId="7D747FBB" w14:textId="19BCE277" w:rsidR="00AF5970" w:rsidRPr="002365D3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 w:rsidR="00444C37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สรุปได้ดังนี้</w:t>
      </w:r>
    </w:p>
    <w:p w14:paraId="0E827357" w14:textId="77777777" w:rsidR="002F5858" w:rsidRPr="002365D3" w:rsidRDefault="002F5858" w:rsidP="00AF5970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410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294"/>
        <w:gridCol w:w="103"/>
        <w:gridCol w:w="1241"/>
        <w:gridCol w:w="103"/>
        <w:gridCol w:w="1166"/>
        <w:gridCol w:w="103"/>
        <w:gridCol w:w="1483"/>
      </w:tblGrid>
      <w:tr w:rsidR="00AF5970" w:rsidRPr="002365D3" w14:paraId="0E5A72C3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795528E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493" w:type="dxa"/>
            <w:gridSpan w:val="7"/>
            <w:vAlign w:val="bottom"/>
            <w:hideMark/>
          </w:tcPr>
          <w:p w14:paraId="530F55C6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AF5970" w:rsidRPr="002365D3" w14:paraId="3E4C45E4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3EF1508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493" w:type="dxa"/>
            <w:gridSpan w:val="7"/>
            <w:vAlign w:val="bottom"/>
            <w:hideMark/>
          </w:tcPr>
          <w:p w14:paraId="4AABDD0E" w14:textId="445AFD74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AF5970" w:rsidRPr="002365D3" w14:paraId="480C8AA1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0F22139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2955966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53783A3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465D7A4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0B283DF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1DE46E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6754119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483" w:type="dxa"/>
            <w:vAlign w:val="bottom"/>
          </w:tcPr>
          <w:p w14:paraId="1F34CF97" w14:textId="77777777" w:rsidR="00AF5970" w:rsidRPr="002365D3" w:rsidRDefault="00AF5970" w:rsidP="004C4E58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365D3" w14:paraId="33C50619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242F13D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D19C2C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2053112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2DC7025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46B12A9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5BB565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4EEC3AF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483" w:type="dxa"/>
            <w:vAlign w:val="bottom"/>
          </w:tcPr>
          <w:p w14:paraId="57A017F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365D3" w14:paraId="5B6DAA4A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2887C7F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7C0F5B9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3" w:type="dxa"/>
            <w:vAlign w:val="bottom"/>
          </w:tcPr>
          <w:p w14:paraId="7439C2A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66ECE11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3" w:type="dxa"/>
            <w:vAlign w:val="bottom"/>
          </w:tcPr>
          <w:p w14:paraId="2885507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D6D5FF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0806718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7A3EEF4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365D3" w14:paraId="779D9A29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192AC7B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193C10A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3058468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4595F9F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25A4360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27BA741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3703F79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2E3D100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365D3" w14:paraId="3F5A14AF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7430161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73CD8D95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2FBD83B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1473D82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3B39337B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C78B63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5DF2851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3BE79C0B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365D3" w14:paraId="7E3DAA0F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7DD84A5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6DAA25A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3374782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16313D7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7A0FCFE6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4BA7AA4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3" w:type="dxa"/>
            <w:vAlign w:val="bottom"/>
          </w:tcPr>
          <w:p w14:paraId="7A3D66F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20A53DB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365D3" w14:paraId="421EC5A7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1EB2091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2F12C8B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7EA9D6E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54A693B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157DC30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4B08EF6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5469208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  <w:hideMark/>
          </w:tcPr>
          <w:p w14:paraId="6012890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5970" w:rsidRPr="002365D3" w14:paraId="387D96D5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31916CC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493" w:type="dxa"/>
            <w:gridSpan w:val="7"/>
            <w:vAlign w:val="bottom"/>
            <w:hideMark/>
          </w:tcPr>
          <w:p w14:paraId="3307420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5970" w:rsidRPr="002365D3" w14:paraId="3EFE4E5B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4510465D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94" w:type="dxa"/>
            <w:vAlign w:val="bottom"/>
          </w:tcPr>
          <w:p w14:paraId="1C684796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678F0B40" w14:textId="77777777" w:rsidR="00AF5970" w:rsidRPr="002365D3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5AF7435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670A0CEA" w14:textId="77777777" w:rsidR="00AF5970" w:rsidRPr="002365D3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79E49FF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5E897F12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5BDCC1A9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676AD0DB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3D10CA5B" w14:textId="731C3755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444C37"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4" w:type="dxa"/>
          </w:tcPr>
          <w:p w14:paraId="482FE1F8" w14:textId="3FD467C5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3" w:type="dxa"/>
          </w:tcPr>
          <w:p w14:paraId="6FFCC9EC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FDB52FA" w14:textId="529DB6A0" w:rsidR="00AF5970" w:rsidRPr="002365D3" w:rsidRDefault="00B571A8" w:rsidP="009B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2C0B1E8F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1A01057" w14:textId="15C84BF0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</w:tcPr>
          <w:p w14:paraId="349FC2E1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</w:tcPr>
          <w:p w14:paraId="70041371" w14:textId="419B8077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AF5970" w:rsidRPr="002365D3" w14:paraId="7D95EDFB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07DB56AD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294" w:type="dxa"/>
            <w:vAlign w:val="bottom"/>
          </w:tcPr>
          <w:p w14:paraId="0498DAA8" w14:textId="2A11E404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77090E28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1711E67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5BA81149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9ABFC61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5FDED6E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698A66C8" w14:textId="77777777" w:rsidR="00AF5970" w:rsidRPr="002365D3" w:rsidRDefault="00AF5970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110D3A44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7BD7A287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1A83080F" w14:textId="6F1797FC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103" w:type="dxa"/>
            <w:vAlign w:val="bottom"/>
          </w:tcPr>
          <w:p w14:paraId="2FD8FA65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20AD174" w14:textId="4A3CF2BB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64122408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6FD3F65" w14:textId="4095FA6C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5C75BC2A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2BC0731F" w14:textId="471B97AD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</w:tr>
      <w:tr w:rsidR="00AF5970" w:rsidRPr="002365D3" w14:paraId="01DA8239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4380F98D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94" w:type="dxa"/>
            <w:vAlign w:val="bottom"/>
          </w:tcPr>
          <w:p w14:paraId="45F26E90" w14:textId="5167CAB0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3" w:type="dxa"/>
            <w:vAlign w:val="bottom"/>
          </w:tcPr>
          <w:p w14:paraId="00886A13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C5A13A0" w14:textId="1F38C31B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76AFA7DB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BC773E2" w14:textId="54B4D381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3DB575F3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757AC4BD" w14:textId="1424E15D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</w:tr>
      <w:tr w:rsidR="00AF5970" w:rsidRPr="002365D3" w14:paraId="7F284D51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36C2660D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5AD1D40B" w14:textId="47C86BDF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  <w:tc>
          <w:tcPr>
            <w:tcW w:w="103" w:type="dxa"/>
            <w:vAlign w:val="bottom"/>
          </w:tcPr>
          <w:p w14:paraId="3EC09A3D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DE9F3BE" w14:textId="5FA1AE1C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1338BB35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272AB69" w14:textId="3822E6A3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042695BE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574B4F26" w14:textId="0340FF83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</w:tr>
      <w:tr w:rsidR="00AF5970" w:rsidRPr="002365D3" w14:paraId="40977A89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482B1C41" w14:textId="728D8F33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444C37"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7BEF5" w14:textId="3A2F78E0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03" w:type="dxa"/>
            <w:vAlign w:val="bottom"/>
          </w:tcPr>
          <w:p w14:paraId="2D959293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24D583" w14:textId="58A15711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61FE0B3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C1243" w14:textId="4930CD3E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  <w:vAlign w:val="bottom"/>
          </w:tcPr>
          <w:p w14:paraId="14556903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AA554F" w14:textId="38C13E91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AF5970" w:rsidRPr="002365D3" w14:paraId="27693963" w14:textId="77777777" w:rsidTr="004C4E58">
        <w:trPr>
          <w:trHeight w:val="360"/>
        </w:trPr>
        <w:tc>
          <w:tcPr>
            <w:tcW w:w="3917" w:type="dxa"/>
            <w:vAlign w:val="bottom"/>
          </w:tcPr>
          <w:p w14:paraId="0E44B483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CDB7CA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7B10B50B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FE6028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1BBBAD6F" w14:textId="77777777" w:rsidR="00AF5970" w:rsidRPr="002365D3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F93912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90F0E6D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A94FDB" w14:textId="77777777" w:rsidR="00AF5970" w:rsidRPr="002365D3" w:rsidRDefault="00AF5970" w:rsidP="004C4E58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5B61295E" w14:textId="77777777" w:rsidTr="004C4E58">
        <w:tc>
          <w:tcPr>
            <w:tcW w:w="3917" w:type="dxa"/>
            <w:vAlign w:val="bottom"/>
            <w:hideMark/>
          </w:tcPr>
          <w:p w14:paraId="0ACB409E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4" w:type="dxa"/>
            <w:vAlign w:val="bottom"/>
          </w:tcPr>
          <w:p w14:paraId="327AA2F9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25CAFF6D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7B5D1AF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153A25A8" w14:textId="77777777" w:rsidR="00AF5970" w:rsidRPr="002365D3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2C353E7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4A76B5C2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4727C298" w14:textId="77777777" w:rsidR="00AF5970" w:rsidRPr="002365D3" w:rsidRDefault="00AF5970" w:rsidP="004C4E58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6B4A8452" w14:textId="77777777" w:rsidTr="004C4E58">
        <w:tc>
          <w:tcPr>
            <w:tcW w:w="3917" w:type="dxa"/>
            <w:vAlign w:val="bottom"/>
            <w:hideMark/>
          </w:tcPr>
          <w:p w14:paraId="397CE76C" w14:textId="3888222C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444C37"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4" w:type="dxa"/>
          </w:tcPr>
          <w:p w14:paraId="07C6DFC6" w14:textId="35282E38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3" w:type="dxa"/>
          </w:tcPr>
          <w:p w14:paraId="7383519E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0FDF1E6D" w14:textId="7A1B4FC3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3" w:type="dxa"/>
          </w:tcPr>
          <w:p w14:paraId="7D9EF12B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5596F9F4" w14:textId="257964E6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20,007</w:t>
            </w:r>
          </w:p>
        </w:tc>
        <w:tc>
          <w:tcPr>
            <w:tcW w:w="103" w:type="dxa"/>
          </w:tcPr>
          <w:p w14:paraId="1BFFDEE2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</w:tcPr>
          <w:p w14:paraId="42164464" w14:textId="24714D66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54,472</w:t>
            </w:r>
          </w:p>
        </w:tc>
      </w:tr>
      <w:tr w:rsidR="00AF5970" w:rsidRPr="002365D3" w14:paraId="1A7A8C68" w14:textId="77777777" w:rsidTr="004C4E58">
        <w:tc>
          <w:tcPr>
            <w:tcW w:w="3917" w:type="dxa"/>
            <w:vAlign w:val="bottom"/>
            <w:hideMark/>
          </w:tcPr>
          <w:p w14:paraId="24C32F62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94" w:type="dxa"/>
            <w:vAlign w:val="bottom"/>
          </w:tcPr>
          <w:p w14:paraId="6EFD8429" w14:textId="1CD2409F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(1,327)</w:t>
            </w:r>
          </w:p>
        </w:tc>
        <w:tc>
          <w:tcPr>
            <w:tcW w:w="103" w:type="dxa"/>
            <w:vAlign w:val="bottom"/>
          </w:tcPr>
          <w:p w14:paraId="0EC416A1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13A4CA2D" w14:textId="7DCE687F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94</w:t>
            </w:r>
            <w:r w:rsidR="0026045B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3" w:type="dxa"/>
            <w:vAlign w:val="bottom"/>
          </w:tcPr>
          <w:p w14:paraId="33ECCFDA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EEEBE2E" w14:textId="436FBA65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11,939</w:t>
            </w:r>
          </w:p>
        </w:tc>
        <w:tc>
          <w:tcPr>
            <w:tcW w:w="103" w:type="dxa"/>
          </w:tcPr>
          <w:p w14:paraId="4802B856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</w:tcPr>
          <w:p w14:paraId="2B669BFA" w14:textId="39A20BA9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11,55</w:t>
            </w:r>
            <w:r w:rsidR="0026045B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</w:p>
        </w:tc>
      </w:tr>
      <w:tr w:rsidR="00AF5970" w:rsidRPr="002365D3" w14:paraId="27283BE3" w14:textId="77777777" w:rsidTr="004C4E58">
        <w:tc>
          <w:tcPr>
            <w:tcW w:w="3917" w:type="dxa"/>
            <w:vAlign w:val="bottom"/>
            <w:hideMark/>
          </w:tcPr>
          <w:p w14:paraId="6A69294D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294" w:type="dxa"/>
            <w:vAlign w:val="bottom"/>
          </w:tcPr>
          <w:p w14:paraId="5F625FAA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5BFCDDCA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ED570D8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D56B582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27E080D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6807D408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0F5E13BF" w14:textId="77777777" w:rsidR="00AF5970" w:rsidRPr="002365D3" w:rsidRDefault="00AF5970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1BCD0D2A" w14:textId="77777777" w:rsidTr="004C4E58">
        <w:tc>
          <w:tcPr>
            <w:tcW w:w="3917" w:type="dxa"/>
            <w:vAlign w:val="bottom"/>
            <w:hideMark/>
          </w:tcPr>
          <w:p w14:paraId="4D8E4177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65724F70" w14:textId="5492AEC6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03" w:type="dxa"/>
            <w:vAlign w:val="bottom"/>
          </w:tcPr>
          <w:p w14:paraId="6D5E7A64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5C8A2E16" w14:textId="75E48C75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2,12</w:t>
            </w:r>
            <w:r w:rsidR="0026045B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3" w:type="dxa"/>
          </w:tcPr>
          <w:p w14:paraId="3C16E13A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54CB42BD" w14:textId="59DE62F6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6,17</w:t>
            </w:r>
            <w:r w:rsidR="0026045B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3" w:type="dxa"/>
          </w:tcPr>
          <w:p w14:paraId="14CC303E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</w:tcPr>
          <w:p w14:paraId="78637D5B" w14:textId="2B3CD9AA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8,786</w:t>
            </w:r>
          </w:p>
        </w:tc>
      </w:tr>
      <w:tr w:rsidR="00AF5970" w:rsidRPr="002365D3" w14:paraId="47DD68AD" w14:textId="77777777" w:rsidTr="004C4E58">
        <w:tc>
          <w:tcPr>
            <w:tcW w:w="3917" w:type="dxa"/>
            <w:vAlign w:val="bottom"/>
            <w:hideMark/>
          </w:tcPr>
          <w:p w14:paraId="247EB689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94" w:type="dxa"/>
            <w:vAlign w:val="bottom"/>
          </w:tcPr>
          <w:p w14:paraId="2C2D7B0A" w14:textId="0C4BB168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  <w:tc>
          <w:tcPr>
            <w:tcW w:w="103" w:type="dxa"/>
            <w:vAlign w:val="bottom"/>
          </w:tcPr>
          <w:p w14:paraId="67D5FD3B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1760AF08" w14:textId="540612B4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73277D47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CFDEF8C" w14:textId="7723EB8D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4DBB749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</w:tcPr>
          <w:p w14:paraId="3C1334CD" w14:textId="69ADDDB8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</w:tr>
      <w:tr w:rsidR="00AF5970" w:rsidRPr="002365D3" w14:paraId="66AD3B36" w14:textId="77777777" w:rsidTr="004C4E58">
        <w:tc>
          <w:tcPr>
            <w:tcW w:w="3917" w:type="dxa"/>
            <w:vAlign w:val="bottom"/>
            <w:hideMark/>
          </w:tcPr>
          <w:p w14:paraId="14058446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32B03996" w14:textId="50339947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(559)</w:t>
            </w:r>
          </w:p>
        </w:tc>
        <w:tc>
          <w:tcPr>
            <w:tcW w:w="103" w:type="dxa"/>
            <w:vAlign w:val="bottom"/>
          </w:tcPr>
          <w:p w14:paraId="2D9E0643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2262F8DB" w14:textId="5AB9960D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(652)</w:t>
            </w:r>
          </w:p>
        </w:tc>
        <w:tc>
          <w:tcPr>
            <w:tcW w:w="103" w:type="dxa"/>
          </w:tcPr>
          <w:p w14:paraId="49F1AC18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5763F9F2" w14:textId="3B5A5B3A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(4,67</w:t>
            </w:r>
            <w:r w:rsidR="0026045B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</w:tcPr>
          <w:p w14:paraId="3178A1F7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</w:tcPr>
          <w:p w14:paraId="7BEA4D87" w14:textId="36C89054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(5,88</w:t>
            </w:r>
            <w:r w:rsidR="0026045B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AF5970" w:rsidRPr="002365D3" w14:paraId="00143B4F" w14:textId="77777777" w:rsidTr="004C4E58">
        <w:tc>
          <w:tcPr>
            <w:tcW w:w="3917" w:type="dxa"/>
            <w:vAlign w:val="bottom"/>
            <w:hideMark/>
          </w:tcPr>
          <w:p w14:paraId="1EC57A89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A8D2C" w14:textId="668C1089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5F069BB0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F8C73" w14:textId="1CBE5042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6D0BE5A0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520C2" w14:textId="1787A5F8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  <w:tc>
          <w:tcPr>
            <w:tcW w:w="103" w:type="dxa"/>
          </w:tcPr>
          <w:p w14:paraId="3476B993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A030F" w14:textId="13C64666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</w:tr>
      <w:tr w:rsidR="00AF5970" w:rsidRPr="002365D3" w14:paraId="114ADECF" w14:textId="77777777" w:rsidTr="004C4E58">
        <w:tc>
          <w:tcPr>
            <w:tcW w:w="3917" w:type="dxa"/>
            <w:vAlign w:val="bottom"/>
            <w:hideMark/>
          </w:tcPr>
          <w:p w14:paraId="2333E58C" w14:textId="1785DC92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444C37"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9E6E8" w14:textId="0DD0695D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3" w:type="dxa"/>
            <w:vAlign w:val="bottom"/>
          </w:tcPr>
          <w:p w14:paraId="461C187D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454D1" w14:textId="1DF65C0D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3" w:type="dxa"/>
          </w:tcPr>
          <w:p w14:paraId="5896B4DC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53B15" w14:textId="72EF7852" w:rsidR="00AF5970" w:rsidRPr="002365D3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19,596</w:t>
            </w:r>
          </w:p>
        </w:tc>
        <w:tc>
          <w:tcPr>
            <w:tcW w:w="103" w:type="dxa"/>
          </w:tcPr>
          <w:p w14:paraId="65D86254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11838" w14:textId="514B1D22" w:rsidR="00AF5970" w:rsidRPr="002365D3" w:rsidRDefault="00B571A8" w:rsidP="004C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57,390</w:t>
            </w:r>
          </w:p>
        </w:tc>
      </w:tr>
    </w:tbl>
    <w:p w14:paraId="0052631A" w14:textId="77777777" w:rsidR="00AF5970" w:rsidRPr="002365D3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tbl>
      <w:tblPr>
        <w:tblW w:w="9227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275"/>
        <w:gridCol w:w="105"/>
        <w:gridCol w:w="1257"/>
        <w:gridCol w:w="105"/>
        <w:gridCol w:w="1166"/>
        <w:gridCol w:w="106"/>
        <w:gridCol w:w="1296"/>
      </w:tblGrid>
      <w:tr w:rsidR="00AF5970" w:rsidRPr="002365D3" w14:paraId="18EDC755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73B07CE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54B4034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AF5970" w:rsidRPr="002365D3" w14:paraId="03B04743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7504BEE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521B7DA7" w14:textId="060602D9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2564</w:t>
            </w:r>
          </w:p>
        </w:tc>
      </w:tr>
      <w:tr w:rsidR="00AF5970" w:rsidRPr="002365D3" w14:paraId="39189A76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1CAA95C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5740D53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6D40D50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6B3A62C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39EBA33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FE2314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4388592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96" w:type="dxa"/>
            <w:vAlign w:val="bottom"/>
          </w:tcPr>
          <w:p w14:paraId="60D07B5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365D3" w14:paraId="28C87595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7FEA833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62B9F4A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12ECAD8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1CC9C04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02E1378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51C45E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78B2A58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96" w:type="dxa"/>
            <w:vAlign w:val="bottom"/>
          </w:tcPr>
          <w:p w14:paraId="7885317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365D3" w14:paraId="45F460A8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2D53A1A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7C6C88C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6AC8650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24D9A26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5" w:type="dxa"/>
            <w:vAlign w:val="bottom"/>
          </w:tcPr>
          <w:p w14:paraId="4C390F6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411D50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7B25BD1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D2FB0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365D3" w14:paraId="62F66094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4B2CDA4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  <w:hideMark/>
          </w:tcPr>
          <w:p w14:paraId="12BEE06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3FB3F755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762453E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6AB32DC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76EF8D3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5F0A89F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5ADDA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365D3" w14:paraId="791BDA93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20E3F2D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  <w:hideMark/>
          </w:tcPr>
          <w:p w14:paraId="63E8239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5BA9E02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1F09D80B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57B1F29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60B4677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03F22D8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CA5495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365D3" w14:paraId="68BEF729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3C9D42B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  <w:hideMark/>
          </w:tcPr>
          <w:p w14:paraId="78167146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10048D1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19A6164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13B0A67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7AEED77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7CC6E2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A9E4E5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365D3" w14:paraId="4E1CBA59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011CD52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  <w:hideMark/>
          </w:tcPr>
          <w:p w14:paraId="4A2A43A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5271917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69E671F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48AE4A7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616AE91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5D7C932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0F265F25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5970" w:rsidRPr="002365D3" w14:paraId="5FD1F8B5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3F25D31B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2920866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5970" w:rsidRPr="002365D3" w14:paraId="1768B16A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153F344A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5" w:type="dxa"/>
            <w:vAlign w:val="bottom"/>
          </w:tcPr>
          <w:p w14:paraId="34C5AA04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1E181899" w14:textId="77777777" w:rsidR="00AF5970" w:rsidRPr="002365D3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D746174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14CB57A4" w14:textId="77777777" w:rsidR="00AF5970" w:rsidRPr="002365D3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7EDE068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BC6C79A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E44645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7D58DB67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266AFC29" w14:textId="7A0669CC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75" w:type="dxa"/>
            <w:vAlign w:val="bottom"/>
            <w:hideMark/>
          </w:tcPr>
          <w:p w14:paraId="715883C3" w14:textId="038A31B1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105" w:type="dxa"/>
            <w:vAlign w:val="bottom"/>
          </w:tcPr>
          <w:p w14:paraId="6BC3CBFE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5175CEBA" w14:textId="2A0ED520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5" w:type="dxa"/>
            <w:vAlign w:val="bottom"/>
          </w:tcPr>
          <w:p w14:paraId="2F888E5D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24CA42A1" w14:textId="731CB2B3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1,708</w:t>
            </w:r>
          </w:p>
        </w:tc>
        <w:tc>
          <w:tcPr>
            <w:tcW w:w="106" w:type="dxa"/>
            <w:vAlign w:val="bottom"/>
          </w:tcPr>
          <w:p w14:paraId="7E6AE0D8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540ADCF" w14:textId="41BFA785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1,767</w:t>
            </w:r>
          </w:p>
        </w:tc>
      </w:tr>
      <w:tr w:rsidR="00AF5970" w:rsidRPr="002365D3" w14:paraId="4406E7B2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600E2B6E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275" w:type="dxa"/>
            <w:vAlign w:val="bottom"/>
          </w:tcPr>
          <w:p w14:paraId="1AA51193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499FFC7C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9A5F0D9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0E157978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8E1B2C1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5937EDD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76BB93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3B4FE3B3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57F363B7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75" w:type="dxa"/>
            <w:vAlign w:val="bottom"/>
            <w:hideMark/>
          </w:tcPr>
          <w:p w14:paraId="2F454B55" w14:textId="0CF19A5E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5" w:type="dxa"/>
            <w:vAlign w:val="bottom"/>
          </w:tcPr>
          <w:p w14:paraId="1067CC48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791495CF" w14:textId="5C4D7878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105" w:type="dxa"/>
            <w:vAlign w:val="bottom"/>
          </w:tcPr>
          <w:p w14:paraId="25C4141F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6E44AEB8" w14:textId="3BAA8960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1,177</w:t>
            </w:r>
          </w:p>
        </w:tc>
        <w:tc>
          <w:tcPr>
            <w:tcW w:w="106" w:type="dxa"/>
            <w:vAlign w:val="bottom"/>
          </w:tcPr>
          <w:p w14:paraId="5BEFB14B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15716C2E" w14:textId="75E2DC71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bookmarkStart w:id="18" w:name="OLE_LINK2"/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1,179</w:t>
            </w:r>
            <w:bookmarkEnd w:id="18"/>
          </w:p>
        </w:tc>
      </w:tr>
      <w:tr w:rsidR="00AF5970" w:rsidRPr="002365D3" w14:paraId="4D8202CD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02DF0C58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75" w:type="dxa"/>
            <w:vAlign w:val="bottom"/>
            <w:hideMark/>
          </w:tcPr>
          <w:p w14:paraId="41E935EE" w14:textId="16571A39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05" w:type="dxa"/>
            <w:vAlign w:val="bottom"/>
          </w:tcPr>
          <w:p w14:paraId="2AC6BA84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24EE1646" w14:textId="5BCABC3F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5CD9375F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42E1D58" w14:textId="4844E08E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82866AD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50F7CD0B" w14:textId="4010966F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67</w:t>
            </w:r>
          </w:p>
        </w:tc>
      </w:tr>
      <w:tr w:rsidR="005D5964" w:rsidRPr="002365D3" w14:paraId="4B372066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0FB24A38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5" w:type="dxa"/>
            <w:vAlign w:val="bottom"/>
            <w:hideMark/>
          </w:tcPr>
          <w:p w14:paraId="45D5EE5B" w14:textId="480C706D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(57)</w:t>
            </w:r>
          </w:p>
        </w:tc>
        <w:tc>
          <w:tcPr>
            <w:tcW w:w="105" w:type="dxa"/>
            <w:vAlign w:val="bottom"/>
          </w:tcPr>
          <w:p w14:paraId="3B25F2C0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39DE737C" w14:textId="190EC9E8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105" w:type="dxa"/>
            <w:vAlign w:val="bottom"/>
          </w:tcPr>
          <w:p w14:paraId="26013DAE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8A809B1" w14:textId="176BB51F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18877BD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B66361E" w14:textId="79CEB5C4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</w:tr>
      <w:tr w:rsidR="00AF5970" w:rsidRPr="002365D3" w14:paraId="6C3F9227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1CE2C60B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2D4576F" w14:textId="0A5A8C0E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5" w:type="dxa"/>
            <w:vAlign w:val="bottom"/>
          </w:tcPr>
          <w:p w14:paraId="672B0315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8221A96" w14:textId="127A7440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4F62E427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FD78928" w14:textId="3A8A5EC4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2AB586F8" w14:textId="77777777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1079DDB" w14:textId="7A41A491" w:rsidR="00AF5970" w:rsidRPr="002365D3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AF5970" w:rsidRPr="002365D3" w14:paraId="2DBC9A1C" w14:textId="77777777" w:rsidTr="004C4E58">
        <w:tc>
          <w:tcPr>
            <w:tcW w:w="3917" w:type="dxa"/>
            <w:vAlign w:val="bottom"/>
            <w:hideMark/>
          </w:tcPr>
          <w:p w14:paraId="5F441CA9" w14:textId="2F09343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5" w:type="dxa"/>
            <w:vAlign w:val="bottom"/>
          </w:tcPr>
          <w:p w14:paraId="530C7A93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20C74AEC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891FA55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333D4401" w14:textId="77777777" w:rsidR="00AF5970" w:rsidRPr="002365D3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066ABE2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DDCEEEC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C683D6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C1BC7" w:rsidRPr="002365D3" w14:paraId="22E0FBCD" w14:textId="77777777" w:rsidTr="004C4E58">
        <w:tc>
          <w:tcPr>
            <w:tcW w:w="3917" w:type="dxa"/>
            <w:vAlign w:val="bottom"/>
          </w:tcPr>
          <w:p w14:paraId="5F75DBE9" w14:textId="0F24ECE9" w:rsidR="00CC1BC7" w:rsidRPr="002365D3" w:rsidRDefault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5" w:type="dxa"/>
            <w:vAlign w:val="bottom"/>
          </w:tcPr>
          <w:p w14:paraId="47826338" w14:textId="77777777" w:rsidR="00CC1BC7" w:rsidRPr="002365D3" w:rsidRDefault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7025328F" w14:textId="77777777" w:rsidR="00CC1BC7" w:rsidRPr="002365D3" w:rsidRDefault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E118245" w14:textId="77777777" w:rsidR="00CC1BC7" w:rsidRPr="002365D3" w:rsidRDefault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60BF87AD" w14:textId="77777777" w:rsidR="00CC1BC7" w:rsidRPr="002365D3" w:rsidRDefault="00CC1BC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EC4E64B" w14:textId="77777777" w:rsidR="00CC1BC7" w:rsidRPr="002365D3" w:rsidRDefault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2C39B0B" w14:textId="77777777" w:rsidR="00CC1BC7" w:rsidRPr="002365D3" w:rsidRDefault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1FDFFF" w14:textId="77777777" w:rsidR="00CC1BC7" w:rsidRPr="002365D3" w:rsidRDefault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5D5964" w:rsidRPr="002365D3" w14:paraId="3DCF42A8" w14:textId="77777777" w:rsidTr="004C4E58">
        <w:tc>
          <w:tcPr>
            <w:tcW w:w="3917" w:type="dxa"/>
            <w:vAlign w:val="bottom"/>
            <w:hideMark/>
          </w:tcPr>
          <w:p w14:paraId="3770F745" w14:textId="5237B478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75" w:type="dxa"/>
            <w:vAlign w:val="bottom"/>
            <w:hideMark/>
          </w:tcPr>
          <w:p w14:paraId="03CAD668" w14:textId="6B88E349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11,126</w:t>
            </w:r>
          </w:p>
        </w:tc>
        <w:tc>
          <w:tcPr>
            <w:tcW w:w="105" w:type="dxa"/>
            <w:vAlign w:val="bottom"/>
          </w:tcPr>
          <w:p w14:paraId="178FFA13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0979576A" w14:textId="59DCC95A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21,617</w:t>
            </w:r>
          </w:p>
        </w:tc>
        <w:tc>
          <w:tcPr>
            <w:tcW w:w="105" w:type="dxa"/>
            <w:vAlign w:val="bottom"/>
          </w:tcPr>
          <w:p w14:paraId="0F1B2CF1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2097CC34" w14:textId="63D9158F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19,224</w:t>
            </w:r>
          </w:p>
        </w:tc>
        <w:tc>
          <w:tcPr>
            <w:tcW w:w="106" w:type="dxa"/>
          </w:tcPr>
          <w:p w14:paraId="7A81B8A2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hideMark/>
          </w:tcPr>
          <w:p w14:paraId="5D952592" w14:textId="63DBCAE1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51,967</w:t>
            </w:r>
          </w:p>
        </w:tc>
      </w:tr>
      <w:tr w:rsidR="005D5964" w:rsidRPr="002365D3" w14:paraId="57C22A23" w14:textId="77777777" w:rsidTr="004C4E58">
        <w:tc>
          <w:tcPr>
            <w:tcW w:w="3917" w:type="dxa"/>
            <w:vAlign w:val="bottom"/>
            <w:hideMark/>
          </w:tcPr>
          <w:p w14:paraId="533D0118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75" w:type="dxa"/>
            <w:vAlign w:val="bottom"/>
            <w:hideMark/>
          </w:tcPr>
          <w:p w14:paraId="665FDC4B" w14:textId="479A772D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(1,069)</w:t>
            </w:r>
          </w:p>
        </w:tc>
        <w:tc>
          <w:tcPr>
            <w:tcW w:w="105" w:type="dxa"/>
            <w:vAlign w:val="bottom"/>
          </w:tcPr>
          <w:p w14:paraId="06931CA4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54BE6890" w14:textId="66B0AC6B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1,172</w:t>
            </w:r>
          </w:p>
        </w:tc>
        <w:tc>
          <w:tcPr>
            <w:tcW w:w="105" w:type="dxa"/>
            <w:vAlign w:val="bottom"/>
          </w:tcPr>
          <w:p w14:paraId="27BE43DD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493E502C" w14:textId="2523F86A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13,122</w:t>
            </w:r>
          </w:p>
        </w:tc>
        <w:tc>
          <w:tcPr>
            <w:tcW w:w="106" w:type="dxa"/>
          </w:tcPr>
          <w:p w14:paraId="76968E7C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hideMark/>
          </w:tcPr>
          <w:p w14:paraId="08E51779" w14:textId="7774CFC0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13,225</w:t>
            </w:r>
          </w:p>
        </w:tc>
      </w:tr>
      <w:tr w:rsidR="005D5964" w:rsidRPr="002365D3" w14:paraId="2F97CAF1" w14:textId="77777777" w:rsidTr="004C4E58">
        <w:tc>
          <w:tcPr>
            <w:tcW w:w="3917" w:type="dxa"/>
            <w:vAlign w:val="bottom"/>
            <w:hideMark/>
          </w:tcPr>
          <w:p w14:paraId="4ED76EDC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275" w:type="dxa"/>
            <w:vAlign w:val="bottom"/>
          </w:tcPr>
          <w:p w14:paraId="39C4C836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4D4194BC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67F3D752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10985BA1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FFFE61D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72BA9F8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247B37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5D5964" w:rsidRPr="002365D3" w14:paraId="2B525791" w14:textId="77777777" w:rsidTr="004C4E58">
        <w:tc>
          <w:tcPr>
            <w:tcW w:w="3917" w:type="dxa"/>
            <w:vAlign w:val="bottom"/>
            <w:hideMark/>
          </w:tcPr>
          <w:p w14:paraId="6D5150D8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75" w:type="dxa"/>
            <w:vAlign w:val="bottom"/>
            <w:hideMark/>
          </w:tcPr>
          <w:p w14:paraId="639771BE" w14:textId="25C0B368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953</w:t>
            </w:r>
          </w:p>
        </w:tc>
        <w:tc>
          <w:tcPr>
            <w:tcW w:w="105" w:type="dxa"/>
            <w:vAlign w:val="bottom"/>
          </w:tcPr>
          <w:p w14:paraId="43F368DB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6C0A636F" w14:textId="1EC60D35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105" w:type="dxa"/>
          </w:tcPr>
          <w:p w14:paraId="65959D45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37BF5B53" w14:textId="1A0D7316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bookmarkStart w:id="19" w:name="OLE_LINK5"/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</w:t>
            </w:r>
            <w:bookmarkEnd w:id="19"/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106" w:type="dxa"/>
          </w:tcPr>
          <w:p w14:paraId="431F5146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hideMark/>
          </w:tcPr>
          <w:p w14:paraId="237DC745" w14:textId="00416FA1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bookmarkStart w:id="20" w:name="OLE_LINK6"/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9,695</w:t>
            </w:r>
            <w:bookmarkEnd w:id="20"/>
          </w:p>
        </w:tc>
      </w:tr>
      <w:tr w:rsidR="005D5964" w:rsidRPr="002365D3" w14:paraId="4A41BE56" w14:textId="77777777" w:rsidTr="004C4E58">
        <w:tc>
          <w:tcPr>
            <w:tcW w:w="3917" w:type="dxa"/>
            <w:vAlign w:val="bottom"/>
            <w:hideMark/>
          </w:tcPr>
          <w:p w14:paraId="10F623AE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75" w:type="dxa"/>
            <w:vAlign w:val="bottom"/>
            <w:hideMark/>
          </w:tcPr>
          <w:p w14:paraId="4DC3810F" w14:textId="440F0E32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1,982</w:t>
            </w:r>
          </w:p>
        </w:tc>
        <w:tc>
          <w:tcPr>
            <w:tcW w:w="105" w:type="dxa"/>
            <w:vAlign w:val="bottom"/>
          </w:tcPr>
          <w:p w14:paraId="603AF4CA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50CDC924" w14:textId="74333ED8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219</w:t>
            </w:r>
          </w:p>
        </w:tc>
        <w:tc>
          <w:tcPr>
            <w:tcW w:w="105" w:type="dxa"/>
          </w:tcPr>
          <w:p w14:paraId="01AA492B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7CC596FD" w14:textId="09526F5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111</w:t>
            </w:r>
          </w:p>
        </w:tc>
        <w:tc>
          <w:tcPr>
            <w:tcW w:w="106" w:type="dxa"/>
          </w:tcPr>
          <w:p w14:paraId="433E53BC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hideMark/>
          </w:tcPr>
          <w:p w14:paraId="491F20FF" w14:textId="42B3D7DB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2,312</w:t>
            </w:r>
          </w:p>
        </w:tc>
      </w:tr>
      <w:tr w:rsidR="005D5964" w:rsidRPr="002365D3" w14:paraId="758EB432" w14:textId="77777777" w:rsidTr="004C4E58">
        <w:tc>
          <w:tcPr>
            <w:tcW w:w="3917" w:type="dxa"/>
            <w:vAlign w:val="bottom"/>
            <w:hideMark/>
          </w:tcPr>
          <w:p w14:paraId="572FD211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5" w:type="dxa"/>
            <w:vAlign w:val="bottom"/>
            <w:hideMark/>
          </w:tcPr>
          <w:p w14:paraId="609AB46F" w14:textId="4E82DA0E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bookmarkStart w:id="21" w:name="OLE_LINK4"/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(579)</w:t>
            </w:r>
            <w:bookmarkEnd w:id="21"/>
          </w:p>
        </w:tc>
        <w:tc>
          <w:tcPr>
            <w:tcW w:w="105" w:type="dxa"/>
            <w:vAlign w:val="bottom"/>
          </w:tcPr>
          <w:p w14:paraId="2A08F37F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34721B91" w14:textId="0F6CD06D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(1,082)</w:t>
            </w:r>
          </w:p>
        </w:tc>
        <w:tc>
          <w:tcPr>
            <w:tcW w:w="105" w:type="dxa"/>
          </w:tcPr>
          <w:p w14:paraId="189847A5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250140BC" w14:textId="658F83F8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(5,232)</w:t>
            </w:r>
          </w:p>
        </w:tc>
        <w:tc>
          <w:tcPr>
            <w:tcW w:w="106" w:type="dxa"/>
          </w:tcPr>
          <w:p w14:paraId="3C1D4430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hideMark/>
          </w:tcPr>
          <w:p w14:paraId="49CDC1C0" w14:textId="5AE16A13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(6,893)</w:t>
            </w:r>
          </w:p>
        </w:tc>
      </w:tr>
      <w:tr w:rsidR="005D5964" w:rsidRPr="002365D3" w14:paraId="28F7FA12" w14:textId="77777777" w:rsidTr="004C4E58">
        <w:tc>
          <w:tcPr>
            <w:tcW w:w="3917" w:type="dxa"/>
            <w:vAlign w:val="bottom"/>
            <w:hideMark/>
          </w:tcPr>
          <w:p w14:paraId="7EA3CD02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6CFCC6D3" w14:textId="24DCBCC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38648BA8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hideMark/>
          </w:tcPr>
          <w:p w14:paraId="044E8161" w14:textId="7878A193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52C61571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hideMark/>
          </w:tcPr>
          <w:p w14:paraId="14317A87" w14:textId="6FA032DD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(15,834)</w:t>
            </w:r>
          </w:p>
        </w:tc>
        <w:tc>
          <w:tcPr>
            <w:tcW w:w="106" w:type="dxa"/>
          </w:tcPr>
          <w:p w14:paraId="493644CA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1F9D89E" w14:textId="067F4934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(15,834)</w:t>
            </w:r>
          </w:p>
        </w:tc>
      </w:tr>
      <w:tr w:rsidR="005D5964" w:rsidRPr="002365D3" w14:paraId="07495391" w14:textId="77777777" w:rsidTr="004C4E58">
        <w:tc>
          <w:tcPr>
            <w:tcW w:w="3917" w:type="dxa"/>
            <w:vAlign w:val="bottom"/>
            <w:hideMark/>
          </w:tcPr>
          <w:p w14:paraId="4C4141C1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E84724F" w14:textId="07B3EC33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5" w:type="dxa"/>
            <w:vAlign w:val="bottom"/>
          </w:tcPr>
          <w:p w14:paraId="3A2241CD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4F432E1D" w14:textId="6EFDD9A2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5" w:type="dxa"/>
          </w:tcPr>
          <w:p w14:paraId="5F4CE3CD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3CC2470" w14:textId="7249BDA1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20,007</w:t>
            </w:r>
          </w:p>
        </w:tc>
        <w:tc>
          <w:tcPr>
            <w:tcW w:w="106" w:type="dxa"/>
          </w:tcPr>
          <w:p w14:paraId="699EA4EB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629A91C" w14:textId="265A2516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54,472</w:t>
            </w:r>
          </w:p>
        </w:tc>
      </w:tr>
    </w:tbl>
    <w:p w14:paraId="5D11F032" w14:textId="77777777" w:rsidR="00AF5970" w:rsidRPr="002365D3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tbl>
      <w:tblPr>
        <w:tblW w:w="9270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295"/>
      </w:tblGrid>
      <w:tr w:rsidR="00AF5970" w:rsidRPr="002365D3" w14:paraId="7965128C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1438A8F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353" w:type="dxa"/>
            <w:gridSpan w:val="7"/>
            <w:vAlign w:val="bottom"/>
            <w:hideMark/>
          </w:tcPr>
          <w:p w14:paraId="5CB7272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AF5970" w:rsidRPr="002365D3" w14:paraId="3B0398C4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358584D6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353" w:type="dxa"/>
            <w:gridSpan w:val="7"/>
            <w:vAlign w:val="bottom"/>
            <w:hideMark/>
          </w:tcPr>
          <w:p w14:paraId="5E45E8DF" w14:textId="2FA7FD79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256</w:t>
            </w:r>
            <w:r w:rsidR="005D5964"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</w:tr>
      <w:tr w:rsidR="00AF5970" w:rsidRPr="002365D3" w14:paraId="1ADD8AB7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1408644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20FCDAA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1F5D1C1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520BC65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28C500F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28C2421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F6E681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95" w:type="dxa"/>
            <w:vAlign w:val="bottom"/>
          </w:tcPr>
          <w:p w14:paraId="099B036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365D3" w14:paraId="273621FC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401F463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0AD5FE4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E89CB0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173DC8F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3852AEC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5706D67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C5F51F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95" w:type="dxa"/>
            <w:vAlign w:val="bottom"/>
          </w:tcPr>
          <w:p w14:paraId="2FD8B21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365D3" w14:paraId="0F04F536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62C2886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5BF7B8A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497495D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18A566D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1C6845F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750DD1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243F66D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F5946F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1EB43F4C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4C3FCCEB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46A524F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4888108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26EE6A4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2370D75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B02673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663DB84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68D3C18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1C9ED921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03ED05A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36FD9BC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3A4CD94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1398D4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07ECE37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25DFE2F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912EC2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5FB815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041AC8F9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14FC82A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362C4AC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C3EA56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6A5BBE06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C95DE1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7C7535F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7A47EB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3C9D92F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1CE8F0AC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129CAC6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1F8E00B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25BE79D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1756307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08EE20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48236B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279838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  <w:hideMark/>
          </w:tcPr>
          <w:p w14:paraId="3AB7168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5970" w:rsidRPr="002365D3" w14:paraId="001B8235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2F65BAF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5353" w:type="dxa"/>
            <w:gridSpan w:val="7"/>
            <w:vAlign w:val="bottom"/>
            <w:hideMark/>
          </w:tcPr>
          <w:p w14:paraId="6CC296A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5970" w:rsidRPr="002365D3" w14:paraId="63411E74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3A5EDB6F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6415034C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152C57E6" w14:textId="77777777" w:rsidR="00AF5970" w:rsidRPr="002365D3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134CB80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16FC923" w14:textId="77777777" w:rsidR="00AF5970" w:rsidRPr="002365D3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884232C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0463890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0F49D3E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823E99" w:rsidRPr="002365D3" w14:paraId="6B7019A9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543A2294" w14:textId="5557DBA3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554D6AD2" w14:textId="5DBA057A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6" w:type="dxa"/>
          </w:tcPr>
          <w:p w14:paraId="1607D914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61F7F20" w14:textId="4471133B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15CC491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EEDD5A1" w14:textId="40FB863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25294AFF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</w:tcPr>
          <w:p w14:paraId="3C2ED362" w14:textId="0C58C646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823E99" w:rsidRPr="002365D3" w14:paraId="702A975D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760759B1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29" w:type="dxa"/>
            <w:vAlign w:val="bottom"/>
          </w:tcPr>
          <w:p w14:paraId="1308CF98" w14:textId="541B6B21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5410AA19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E5A5D8C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BC37CE2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59AA658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8EC594E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E2AEF49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823E99" w:rsidRPr="002365D3" w14:paraId="65BF3E69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2CFDAE71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1B19EF02" w14:textId="44BB1A2F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106" w:type="dxa"/>
            <w:vAlign w:val="bottom"/>
          </w:tcPr>
          <w:p w14:paraId="4CF2DDEB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C385112" w14:textId="58E86419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78AEB11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768C89C" w14:textId="665509EB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9E4F5EB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FBB0BC5" w14:textId="676A595B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</w:tr>
      <w:tr w:rsidR="00823E99" w:rsidRPr="002365D3" w14:paraId="27A09EEB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74CA24AC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09EDD538" w14:textId="75F2E1DB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6" w:type="dxa"/>
            <w:vAlign w:val="bottom"/>
          </w:tcPr>
          <w:p w14:paraId="04198D34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34ABEC8" w14:textId="01CF7AAF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585F604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3F3BDEDB" w14:textId="0FA24340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6E14482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3B0E1DF9" w14:textId="5EFAA02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</w:tr>
      <w:tr w:rsidR="00823E99" w:rsidRPr="002365D3" w14:paraId="786696D7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57FD5F75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2E43ED49" w14:textId="4FDEE7F6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  <w:tc>
          <w:tcPr>
            <w:tcW w:w="106" w:type="dxa"/>
            <w:vAlign w:val="bottom"/>
          </w:tcPr>
          <w:p w14:paraId="7EF2E4EE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7456F61" w14:textId="3575A282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DCEABE3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CA50087" w14:textId="7CE81C68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1120573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B67CE6B" w14:textId="6F96B10C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</w:tr>
      <w:tr w:rsidR="00823E99" w:rsidRPr="002365D3" w14:paraId="3A4EE894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12B5AA3F" w14:textId="69683E5C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0FB57" w14:textId="03130F86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06" w:type="dxa"/>
            <w:vAlign w:val="bottom"/>
          </w:tcPr>
          <w:p w14:paraId="63C72B3E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2E647" w14:textId="0D474C64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7D91C31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B5AF2" w14:textId="034A61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777CB2E7" w14:textId="77777777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84294" w14:textId="5789C120" w:rsidR="00823E99" w:rsidRPr="002365D3" w:rsidRDefault="00823E99" w:rsidP="0082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5D5964" w:rsidRPr="002365D3" w14:paraId="1C82CA2D" w14:textId="77777777" w:rsidTr="004C4E58">
        <w:trPr>
          <w:trHeight w:val="360"/>
        </w:trPr>
        <w:tc>
          <w:tcPr>
            <w:tcW w:w="3917" w:type="dxa"/>
            <w:vAlign w:val="bottom"/>
          </w:tcPr>
          <w:p w14:paraId="799154EB" w14:textId="1B8F31DD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5773B92D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0D93CC4A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A10FDA8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8E020DF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4959FB2E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C05EA68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9FE5154" w14:textId="77777777" w:rsidR="005D5964" w:rsidRPr="002365D3" w:rsidRDefault="005D5964" w:rsidP="005D596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C1BC7" w:rsidRPr="002365D3" w14:paraId="78CFE37B" w14:textId="77777777" w:rsidTr="004C4E58">
        <w:trPr>
          <w:trHeight w:val="360"/>
        </w:trPr>
        <w:tc>
          <w:tcPr>
            <w:tcW w:w="3917" w:type="dxa"/>
            <w:vAlign w:val="bottom"/>
          </w:tcPr>
          <w:p w14:paraId="046D3BB2" w14:textId="307672D4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6D97DBF3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75DDF3A2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ED87F84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2A0D9EC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FD50CF2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B5E946E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467104BF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C1BC7" w:rsidRPr="002365D3" w14:paraId="3BCEF868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6092DED6" w14:textId="10BC50F3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444C37"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29" w:type="dxa"/>
          </w:tcPr>
          <w:p w14:paraId="7D7BA44F" w14:textId="3A9BD093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6" w:type="dxa"/>
          </w:tcPr>
          <w:p w14:paraId="0B5B7279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E434487" w14:textId="3F43E769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6" w:type="dxa"/>
          </w:tcPr>
          <w:p w14:paraId="05A8CE35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37FB6E98" w14:textId="60D718F7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19,987</w:t>
            </w:r>
          </w:p>
        </w:tc>
        <w:tc>
          <w:tcPr>
            <w:tcW w:w="106" w:type="dxa"/>
          </w:tcPr>
          <w:p w14:paraId="43CE7E8E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</w:tcPr>
          <w:p w14:paraId="63D9F669" w14:textId="49C915EA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54,452</w:t>
            </w:r>
          </w:p>
        </w:tc>
      </w:tr>
      <w:tr w:rsidR="00CC1BC7" w:rsidRPr="002365D3" w14:paraId="7F89CD52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5BA7D4B6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29" w:type="dxa"/>
          </w:tcPr>
          <w:p w14:paraId="5098356A" w14:textId="08DAAACB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(1,327)</w:t>
            </w:r>
          </w:p>
        </w:tc>
        <w:tc>
          <w:tcPr>
            <w:tcW w:w="106" w:type="dxa"/>
          </w:tcPr>
          <w:p w14:paraId="7A46018A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AB609C2" w14:textId="0170EC59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94</w:t>
            </w:r>
            <w:r w:rsidR="0026045B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6" w:type="dxa"/>
          </w:tcPr>
          <w:p w14:paraId="64A156C7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C8B0170" w14:textId="3B645F6A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11,939</w:t>
            </w:r>
          </w:p>
        </w:tc>
        <w:tc>
          <w:tcPr>
            <w:tcW w:w="106" w:type="dxa"/>
          </w:tcPr>
          <w:p w14:paraId="1BC2E3CE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</w:tcPr>
          <w:p w14:paraId="1EAA1F91" w14:textId="43512823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11,55</w:t>
            </w:r>
            <w:r w:rsidR="0026045B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</w:p>
        </w:tc>
      </w:tr>
      <w:tr w:rsidR="00CC1BC7" w:rsidRPr="002365D3" w14:paraId="1F6F6923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6496C636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29" w:type="dxa"/>
            <w:vAlign w:val="bottom"/>
          </w:tcPr>
          <w:p w14:paraId="073EF68A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1584B559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F2DC710" w14:textId="7D9DFBF8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A3A7F57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133EDDE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0393F81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5F461A64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C1BC7" w:rsidRPr="002365D3" w14:paraId="092E8ADB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10213265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</w:tcPr>
          <w:p w14:paraId="6496F587" w14:textId="25D9BD71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06" w:type="dxa"/>
          </w:tcPr>
          <w:p w14:paraId="0E5615A9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789B12A" w14:textId="61F1097F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2,12</w:t>
            </w:r>
            <w:r w:rsidR="0026045B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6" w:type="dxa"/>
          </w:tcPr>
          <w:p w14:paraId="185E57A6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6554867" w14:textId="465D37F5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</w:t>
            </w:r>
            <w:r w:rsidR="000A0ACC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393</w:t>
            </w:r>
          </w:p>
        </w:tc>
        <w:tc>
          <w:tcPr>
            <w:tcW w:w="106" w:type="dxa"/>
          </w:tcPr>
          <w:p w14:paraId="40C79419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43896683" w14:textId="3DE6F4DC" w:rsidR="00CC1BC7" w:rsidRPr="002365D3" w:rsidRDefault="000A0ACC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9,00</w:t>
            </w:r>
            <w:r w:rsidR="0026045B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</w:t>
            </w:r>
          </w:p>
        </w:tc>
      </w:tr>
      <w:tr w:rsidR="00CC1BC7" w:rsidRPr="002365D3" w14:paraId="6CFAEC6B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5991B02D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</w:tcPr>
          <w:p w14:paraId="4520862A" w14:textId="28CAC08C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  <w:tc>
          <w:tcPr>
            <w:tcW w:w="106" w:type="dxa"/>
          </w:tcPr>
          <w:p w14:paraId="0BC7CE9B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0B4DBF84" w14:textId="75CFB6F9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0B8EF10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1B816ED" w14:textId="162887D7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E543AF7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</w:tcPr>
          <w:p w14:paraId="606710C3" w14:textId="3175B0E3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</w:tr>
      <w:tr w:rsidR="00CC1BC7" w:rsidRPr="002365D3" w14:paraId="09E2E999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714CAE11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</w:tcPr>
          <w:p w14:paraId="25BEC347" w14:textId="643C42BA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(559)</w:t>
            </w:r>
          </w:p>
        </w:tc>
        <w:tc>
          <w:tcPr>
            <w:tcW w:w="106" w:type="dxa"/>
          </w:tcPr>
          <w:p w14:paraId="2256536F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4CB9E97" w14:textId="2285D7E8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(652)</w:t>
            </w:r>
          </w:p>
        </w:tc>
        <w:tc>
          <w:tcPr>
            <w:tcW w:w="106" w:type="dxa"/>
          </w:tcPr>
          <w:p w14:paraId="728FFBD1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8BC6F86" w14:textId="3F1F1B1C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0A0ACC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</w:t>
            </w: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="000A0ACC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464</w:t>
            </w: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100F1F0E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</w:tcPr>
          <w:p w14:paraId="2F27187B" w14:textId="23882A1F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0A0ACC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="000A0ACC"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675</w:t>
            </w: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CC1BC7" w:rsidRPr="002365D3" w14:paraId="2DCCD3A2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61284DEC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29" w:type="dxa"/>
          </w:tcPr>
          <w:p w14:paraId="6242518A" w14:textId="76D8B7E7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53F102C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F5C372E" w14:textId="03B8ABF0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FBDDFB1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23B4612" w14:textId="29638CA1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  <w:tc>
          <w:tcPr>
            <w:tcW w:w="106" w:type="dxa"/>
          </w:tcPr>
          <w:p w14:paraId="36FBDFEE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</w:tcPr>
          <w:p w14:paraId="77CA7A90" w14:textId="565AA476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</w:tr>
      <w:tr w:rsidR="00CC1BC7" w:rsidRPr="002365D3" w14:paraId="2EB4E120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25DFC84B" w14:textId="366606A3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444C37"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3A1F1" w14:textId="0EFBE0CB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6" w:type="dxa"/>
          </w:tcPr>
          <w:p w14:paraId="2D3852F9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D3EBAD" w14:textId="622010F5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6" w:type="dxa"/>
          </w:tcPr>
          <w:p w14:paraId="31054828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DE71F" w14:textId="338E31FE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18,002</w:t>
            </w:r>
          </w:p>
        </w:tc>
        <w:tc>
          <w:tcPr>
            <w:tcW w:w="106" w:type="dxa"/>
          </w:tcPr>
          <w:p w14:paraId="548859C4" w14:textId="77777777" w:rsidR="00CC1BC7" w:rsidRPr="002365D3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E89550" w14:textId="3782B466" w:rsidR="00CC1BC7" w:rsidRPr="002365D3" w:rsidRDefault="00823E99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55,796</w:t>
            </w:r>
          </w:p>
        </w:tc>
      </w:tr>
    </w:tbl>
    <w:p w14:paraId="066D898F" w14:textId="45185A54" w:rsidR="00AF5970" w:rsidRPr="002365D3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30"/>
          <w:szCs w:val="30"/>
          <w:cs/>
        </w:rPr>
      </w:pPr>
    </w:p>
    <w:p w14:paraId="4F973D2A" w14:textId="77777777" w:rsidR="0050524E" w:rsidRPr="002365D3" w:rsidRDefault="0050524E">
      <w:r w:rsidRPr="002365D3">
        <w:br w:type="page"/>
      </w:r>
    </w:p>
    <w:tbl>
      <w:tblPr>
        <w:tblW w:w="931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50"/>
        <w:gridCol w:w="106"/>
        <w:gridCol w:w="1256"/>
        <w:gridCol w:w="106"/>
        <w:gridCol w:w="1166"/>
        <w:gridCol w:w="106"/>
        <w:gridCol w:w="1310"/>
      </w:tblGrid>
      <w:tr w:rsidR="00AF5970" w:rsidRPr="002365D3" w14:paraId="2B653BF4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3342DF3C" w14:textId="38632BE2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277AC1B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AF5970" w:rsidRPr="002365D3" w14:paraId="18403CE6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65B9D043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24778544" w14:textId="0F111AEB" w:rsidR="00AF5970" w:rsidRPr="002365D3" w:rsidRDefault="00F9084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2564</w:t>
            </w:r>
          </w:p>
        </w:tc>
      </w:tr>
      <w:tr w:rsidR="00AF5970" w:rsidRPr="002365D3" w14:paraId="6D879B32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736D0A0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Align w:val="bottom"/>
            <w:hideMark/>
          </w:tcPr>
          <w:p w14:paraId="3927DEBB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9987A6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799BE24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6C43E3F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038CE9B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4FEF2F3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310" w:type="dxa"/>
            <w:vAlign w:val="bottom"/>
          </w:tcPr>
          <w:p w14:paraId="25F2C54B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365D3" w14:paraId="630C6F7E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0659BBE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3B8A9F1B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500690E5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26F182F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A3A65D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4D62E69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6634183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310" w:type="dxa"/>
            <w:vAlign w:val="bottom"/>
          </w:tcPr>
          <w:p w14:paraId="7793255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365D3" w14:paraId="0BD1328D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6F1E1C66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13456E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7FF70B2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437491CB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6A09E77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902C94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1AF18AD5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F67CA85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288A2FD0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738D03B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03D4820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0A8D652B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6D6EEA8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53290B7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68A907BA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79A595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7613DB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740F510B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5859023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  <w:hideMark/>
          </w:tcPr>
          <w:p w14:paraId="69B71F5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313B511C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4BA3719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5849A690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C87D40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1DEEC96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0027059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63557D6D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0AA4FA41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  <w:hideMark/>
          </w:tcPr>
          <w:p w14:paraId="762136A6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733A707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23FA8B16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DB68177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3D918E18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1404FCB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E5FFC0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365D3" w14:paraId="0FFD0CF8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61B99E5B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28FCE825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09629A2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26C175CF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6D14849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05CEFA4E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0653762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  <w:hideMark/>
          </w:tcPr>
          <w:p w14:paraId="760A9B84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5970" w:rsidRPr="002365D3" w14:paraId="03E9BDDA" w14:textId="77777777" w:rsidTr="004C4E58">
        <w:trPr>
          <w:trHeight w:val="360"/>
          <w:tblHeader/>
        </w:trPr>
        <w:tc>
          <w:tcPr>
            <w:tcW w:w="3917" w:type="dxa"/>
            <w:vAlign w:val="bottom"/>
          </w:tcPr>
          <w:p w14:paraId="79E73CDD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716E205" w14:textId="77777777" w:rsidR="00AF5970" w:rsidRPr="002365D3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5970" w:rsidRPr="002365D3" w14:paraId="44E36E5D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3924F41E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59B5E4E9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321B9975" w14:textId="77777777" w:rsidR="00AF5970" w:rsidRPr="002365D3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67DAFD09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72A32D0" w14:textId="77777777" w:rsidR="00AF5970" w:rsidRPr="002365D3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8EC28A9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6E09FBA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525C9596" w14:textId="77777777" w:rsidR="00AF5970" w:rsidRPr="002365D3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90845" w:rsidRPr="002365D3" w14:paraId="17CD11E0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640DBB94" w14:textId="15390831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50" w:type="dxa"/>
            <w:vAlign w:val="bottom"/>
            <w:hideMark/>
          </w:tcPr>
          <w:p w14:paraId="7DE1F5C7" w14:textId="132CDDA1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06" w:type="dxa"/>
            <w:vAlign w:val="bottom"/>
          </w:tcPr>
          <w:p w14:paraId="609ECB67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46EE0EDA" w14:textId="7DEE10EB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5BC9245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E442913" w14:textId="34D92C2B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06" w:type="dxa"/>
            <w:vAlign w:val="bottom"/>
          </w:tcPr>
          <w:p w14:paraId="37E886BC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  <w:hideMark/>
          </w:tcPr>
          <w:p w14:paraId="6E85A30D" w14:textId="754836CA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83</w:t>
            </w:r>
          </w:p>
        </w:tc>
      </w:tr>
      <w:tr w:rsidR="00F90845" w:rsidRPr="002365D3" w14:paraId="05104197" w14:textId="77777777" w:rsidTr="004C4E58">
        <w:trPr>
          <w:trHeight w:val="360"/>
        </w:trPr>
        <w:tc>
          <w:tcPr>
            <w:tcW w:w="3917" w:type="dxa"/>
            <w:vAlign w:val="bottom"/>
          </w:tcPr>
          <w:p w14:paraId="1BB96662" w14:textId="24A0474A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ได้มาจากการรับโอนกิจการ</w:t>
            </w:r>
          </w:p>
        </w:tc>
        <w:tc>
          <w:tcPr>
            <w:tcW w:w="1350" w:type="dxa"/>
            <w:vAlign w:val="bottom"/>
          </w:tcPr>
          <w:p w14:paraId="3299881E" w14:textId="1B8CE374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24</w:t>
            </w:r>
          </w:p>
        </w:tc>
        <w:tc>
          <w:tcPr>
            <w:tcW w:w="106" w:type="dxa"/>
            <w:vAlign w:val="bottom"/>
          </w:tcPr>
          <w:p w14:paraId="4707C62B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104A4AF6" w14:textId="06FEA44C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6" w:type="dxa"/>
            <w:vAlign w:val="bottom"/>
          </w:tcPr>
          <w:p w14:paraId="0D2A6762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ECCCDEE" w14:textId="71F1B233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1,890</w:t>
            </w:r>
          </w:p>
        </w:tc>
        <w:tc>
          <w:tcPr>
            <w:tcW w:w="106" w:type="dxa"/>
            <w:vAlign w:val="bottom"/>
          </w:tcPr>
          <w:p w14:paraId="0204E733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1264ACC" w14:textId="604E5060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1,917</w:t>
            </w:r>
          </w:p>
        </w:tc>
      </w:tr>
      <w:tr w:rsidR="00F90845" w:rsidRPr="002365D3" w14:paraId="5FB064AF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3133846F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206C69CC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7A2377EB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3DBC7725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2339B30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0D544A0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0B66CD7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517A6638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90845" w:rsidRPr="002365D3" w14:paraId="4276B616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0D136E76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  <w:hideMark/>
          </w:tcPr>
          <w:p w14:paraId="3D815306" w14:textId="2205662A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106" w:type="dxa"/>
            <w:vAlign w:val="bottom"/>
          </w:tcPr>
          <w:p w14:paraId="255AE2D3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2ABC83BB" w14:textId="13EEA4B1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D1676ED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01DD1B59" w14:textId="7AC66ECF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945</w:t>
            </w:r>
          </w:p>
        </w:tc>
        <w:tc>
          <w:tcPr>
            <w:tcW w:w="106" w:type="dxa"/>
            <w:vAlign w:val="bottom"/>
          </w:tcPr>
          <w:p w14:paraId="1A6ED01E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  <w:hideMark/>
          </w:tcPr>
          <w:p w14:paraId="2832DDE1" w14:textId="78C67C94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949</w:t>
            </w:r>
          </w:p>
        </w:tc>
      </w:tr>
      <w:tr w:rsidR="00F90845" w:rsidRPr="002365D3" w14:paraId="0C8F3654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5F34506B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  <w:hideMark/>
          </w:tcPr>
          <w:p w14:paraId="74FDFE52" w14:textId="0E10F331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50</w:t>
            </w:r>
          </w:p>
        </w:tc>
        <w:tc>
          <w:tcPr>
            <w:tcW w:w="106" w:type="dxa"/>
            <w:vAlign w:val="bottom"/>
          </w:tcPr>
          <w:p w14:paraId="4F128DBE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15D498E7" w14:textId="45AECB5D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7FA9875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03B77F5F" w14:textId="24147C56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19E2233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  <w:hideMark/>
          </w:tcPr>
          <w:p w14:paraId="1A92CB55" w14:textId="37CC3958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50</w:t>
            </w:r>
          </w:p>
        </w:tc>
      </w:tr>
      <w:tr w:rsidR="00F90845" w:rsidRPr="002365D3" w14:paraId="2E93F35F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6D23DBB3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13B06228" w14:textId="6B9EB14D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(43)</w:t>
            </w:r>
          </w:p>
        </w:tc>
        <w:tc>
          <w:tcPr>
            <w:tcW w:w="106" w:type="dxa"/>
            <w:vAlign w:val="bottom"/>
          </w:tcPr>
          <w:p w14:paraId="70B26362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  <w:hideMark/>
          </w:tcPr>
          <w:p w14:paraId="069B920D" w14:textId="4E862DAE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106" w:type="dxa"/>
            <w:vAlign w:val="bottom"/>
          </w:tcPr>
          <w:p w14:paraId="193EC27C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  <w:hideMark/>
          </w:tcPr>
          <w:p w14:paraId="17B7C6A5" w14:textId="0AC7BD51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04C793E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  <w:hideMark/>
          </w:tcPr>
          <w:p w14:paraId="10D3F613" w14:textId="1615D2E8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(46)</w:t>
            </w:r>
          </w:p>
        </w:tc>
      </w:tr>
      <w:tr w:rsidR="00F90845" w:rsidRPr="002365D3" w14:paraId="6AF9A23B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7CEC5BC1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2890223" w14:textId="2C17F4CB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6" w:type="dxa"/>
            <w:vAlign w:val="bottom"/>
          </w:tcPr>
          <w:p w14:paraId="2D23B87B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E691043" w14:textId="3B1E09F0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FA1C26B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6BAC41CF" w14:textId="09E17285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4A659237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35A7371A" w14:textId="0EB3A0F3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F90845" w:rsidRPr="002365D3" w14:paraId="7E00EAA2" w14:textId="77777777" w:rsidTr="004C4E58">
        <w:trPr>
          <w:trHeight w:val="360"/>
        </w:trPr>
        <w:tc>
          <w:tcPr>
            <w:tcW w:w="3917" w:type="dxa"/>
            <w:vAlign w:val="bottom"/>
          </w:tcPr>
          <w:p w14:paraId="05D19DB5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59BEE5C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A1435CF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54611FBD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2D0B71D3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B1A6F2A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0276AFC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73401F62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90845" w:rsidRPr="002365D3" w14:paraId="634C9BF5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043648C2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3191F05A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46BE772D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13EEC1F5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99387DB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BCFAAB6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28D4CCE7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06C58A05" w14:textId="77777777" w:rsidR="00F90845" w:rsidRPr="002365D3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44199" w:rsidRPr="002365D3" w14:paraId="300AD89C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0D080469" w14:textId="27D8FAA8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50" w:type="dxa"/>
            <w:hideMark/>
          </w:tcPr>
          <w:p w14:paraId="079DF409" w14:textId="4877F714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4,904</w:t>
            </w:r>
          </w:p>
        </w:tc>
        <w:tc>
          <w:tcPr>
            <w:tcW w:w="106" w:type="dxa"/>
          </w:tcPr>
          <w:p w14:paraId="51A7A01C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26B63DC5" w14:textId="0921D22B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14,495</w:t>
            </w:r>
          </w:p>
        </w:tc>
        <w:tc>
          <w:tcPr>
            <w:tcW w:w="106" w:type="dxa"/>
          </w:tcPr>
          <w:p w14:paraId="386C821D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35C85A51" w14:textId="1937CDF9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11,932</w:t>
            </w:r>
          </w:p>
        </w:tc>
        <w:tc>
          <w:tcPr>
            <w:tcW w:w="106" w:type="dxa"/>
          </w:tcPr>
          <w:p w14:paraId="623DAFB6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hideMark/>
          </w:tcPr>
          <w:p w14:paraId="738AD499" w14:textId="5DB40EF0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31,331</w:t>
            </w:r>
          </w:p>
        </w:tc>
      </w:tr>
      <w:tr w:rsidR="00C44199" w:rsidRPr="002365D3" w14:paraId="3D6F546E" w14:textId="77777777" w:rsidTr="004C4E58">
        <w:trPr>
          <w:trHeight w:val="360"/>
        </w:trPr>
        <w:tc>
          <w:tcPr>
            <w:tcW w:w="3917" w:type="dxa"/>
            <w:vAlign w:val="bottom"/>
          </w:tcPr>
          <w:p w14:paraId="4451C6C2" w14:textId="733D9B10" w:rsidR="00C44199" w:rsidRPr="002365D3" w:rsidRDefault="00210402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ได้มาจากการรับโอนกิจการ</w:t>
            </w:r>
          </w:p>
        </w:tc>
        <w:tc>
          <w:tcPr>
            <w:tcW w:w="1350" w:type="dxa"/>
          </w:tcPr>
          <w:p w14:paraId="1042CE41" w14:textId="5FAE04D9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5,613</w:t>
            </w:r>
          </w:p>
        </w:tc>
        <w:tc>
          <w:tcPr>
            <w:tcW w:w="106" w:type="dxa"/>
          </w:tcPr>
          <w:p w14:paraId="6DEF5BEB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</w:tcPr>
          <w:p w14:paraId="12A62B14" w14:textId="31FCD5BF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7,425</w:t>
            </w:r>
          </w:p>
        </w:tc>
        <w:tc>
          <w:tcPr>
            <w:tcW w:w="106" w:type="dxa"/>
          </w:tcPr>
          <w:p w14:paraId="0BCF568A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2C37AF6C" w14:textId="4BA0BCDA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7,829</w:t>
            </w:r>
          </w:p>
        </w:tc>
        <w:tc>
          <w:tcPr>
            <w:tcW w:w="106" w:type="dxa"/>
          </w:tcPr>
          <w:p w14:paraId="6F517A0E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23C4514A" w14:textId="7079E76F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20,867</w:t>
            </w:r>
          </w:p>
        </w:tc>
      </w:tr>
      <w:tr w:rsidR="00C44199" w:rsidRPr="002365D3" w14:paraId="264941E2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2B24A939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hideMark/>
          </w:tcPr>
          <w:p w14:paraId="387CAD4D" w14:textId="03C1FF54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(432)</w:t>
            </w:r>
          </w:p>
        </w:tc>
        <w:tc>
          <w:tcPr>
            <w:tcW w:w="106" w:type="dxa"/>
          </w:tcPr>
          <w:p w14:paraId="2211224A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065D3705" w14:textId="20A48B45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106" w:type="dxa"/>
          </w:tcPr>
          <w:p w14:paraId="41146EE4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47EF03E2" w14:textId="2F1A07AD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9,216</w:t>
            </w:r>
          </w:p>
        </w:tc>
        <w:tc>
          <w:tcPr>
            <w:tcW w:w="106" w:type="dxa"/>
          </w:tcPr>
          <w:p w14:paraId="3774D3E3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hideMark/>
          </w:tcPr>
          <w:p w14:paraId="17F17CB1" w14:textId="25BCF8CB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9,041</w:t>
            </w:r>
          </w:p>
        </w:tc>
      </w:tr>
      <w:tr w:rsidR="00C44199" w:rsidRPr="002365D3" w14:paraId="431BDD7E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63713BB0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0A0BBECF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7FA3C5F0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48ED97FA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DEC1B2C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5DB6085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C12999F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409C314B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44199" w:rsidRPr="002365D3" w14:paraId="78A619FC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1F0CFD0C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hideMark/>
          </w:tcPr>
          <w:p w14:paraId="505479C5" w14:textId="0DB36D2A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1,405</w:t>
            </w:r>
          </w:p>
        </w:tc>
        <w:tc>
          <w:tcPr>
            <w:tcW w:w="106" w:type="dxa"/>
          </w:tcPr>
          <w:p w14:paraId="53D04E2F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7954562F" w14:textId="51FF97BB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106" w:type="dxa"/>
          </w:tcPr>
          <w:p w14:paraId="337B459B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B2A20F4" w14:textId="49769662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8,056</w:t>
            </w:r>
          </w:p>
        </w:tc>
        <w:tc>
          <w:tcPr>
            <w:tcW w:w="106" w:type="dxa"/>
          </w:tcPr>
          <w:p w14:paraId="3A3EFBB8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  <w:hideMark/>
          </w:tcPr>
          <w:p w14:paraId="1D4B9BD6" w14:textId="2F8AA902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10,151</w:t>
            </w:r>
          </w:p>
        </w:tc>
      </w:tr>
      <w:tr w:rsidR="00C44199" w:rsidRPr="002365D3" w14:paraId="47CBA1A0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173FD00F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50" w:type="dxa"/>
            <w:hideMark/>
          </w:tcPr>
          <w:p w14:paraId="061D9E81" w14:textId="2AA73D11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1,331</w:t>
            </w:r>
          </w:p>
        </w:tc>
        <w:tc>
          <w:tcPr>
            <w:tcW w:w="106" w:type="dxa"/>
          </w:tcPr>
          <w:p w14:paraId="3956602E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41B489B8" w14:textId="2F723186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106" w:type="dxa"/>
          </w:tcPr>
          <w:p w14:paraId="46143CD9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116F24FB" w14:textId="77D62843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106" w:type="dxa"/>
          </w:tcPr>
          <w:p w14:paraId="6FEA63FB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hideMark/>
          </w:tcPr>
          <w:p w14:paraId="0E0A9A3C" w14:textId="653A17D1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1,506</w:t>
            </w:r>
          </w:p>
        </w:tc>
      </w:tr>
      <w:tr w:rsidR="00C44199" w:rsidRPr="002365D3" w14:paraId="1F1D0B79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6A0448F2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hideMark/>
          </w:tcPr>
          <w:p w14:paraId="416F533E" w14:textId="0F6E1C08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(408)</w:t>
            </w:r>
          </w:p>
        </w:tc>
        <w:tc>
          <w:tcPr>
            <w:tcW w:w="106" w:type="dxa"/>
          </w:tcPr>
          <w:p w14:paraId="66D93781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363342BB" w14:textId="4F03ED64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(920)</w:t>
            </w:r>
          </w:p>
        </w:tc>
        <w:tc>
          <w:tcPr>
            <w:tcW w:w="106" w:type="dxa"/>
          </w:tcPr>
          <w:p w14:paraId="6793C4DE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2AF456AF" w14:textId="58FAE6A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(4,914)</w:t>
            </w:r>
          </w:p>
        </w:tc>
        <w:tc>
          <w:tcPr>
            <w:tcW w:w="106" w:type="dxa"/>
          </w:tcPr>
          <w:p w14:paraId="7AAE4FD6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hideMark/>
          </w:tcPr>
          <w:p w14:paraId="0C39C3E6" w14:textId="4BEEEBE1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(6,242)</w:t>
            </w:r>
          </w:p>
        </w:tc>
      </w:tr>
      <w:tr w:rsidR="00C44199" w:rsidRPr="002365D3" w14:paraId="2303B67C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384DEE49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  <w:hideMark/>
          </w:tcPr>
          <w:p w14:paraId="20BB2B62" w14:textId="3AE5B83B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77BFF4E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7AFE2FB8" w14:textId="4B2340B4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479A4A0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49AD4E7D" w14:textId="26149862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(12,202)</w:t>
            </w:r>
          </w:p>
        </w:tc>
        <w:tc>
          <w:tcPr>
            <w:tcW w:w="106" w:type="dxa"/>
          </w:tcPr>
          <w:p w14:paraId="18A8EC60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hideMark/>
          </w:tcPr>
          <w:p w14:paraId="2380E5FC" w14:textId="0C0EA6C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(12,202)</w:t>
            </w:r>
          </w:p>
        </w:tc>
      </w:tr>
      <w:tr w:rsidR="00C44199" w:rsidRPr="002365D3" w14:paraId="0E24F73C" w14:textId="77777777" w:rsidTr="004C4E58">
        <w:trPr>
          <w:trHeight w:val="360"/>
        </w:trPr>
        <w:tc>
          <w:tcPr>
            <w:tcW w:w="3917" w:type="dxa"/>
            <w:vAlign w:val="bottom"/>
            <w:hideMark/>
          </w:tcPr>
          <w:p w14:paraId="607C86E4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44FBC7C" w14:textId="6E545C9C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6" w:type="dxa"/>
          </w:tcPr>
          <w:p w14:paraId="21FEAADA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41ED43D0" w14:textId="6A23BB3D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6" w:type="dxa"/>
          </w:tcPr>
          <w:p w14:paraId="464F5B81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D762EA4" w14:textId="774D0BF2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19,987</w:t>
            </w:r>
          </w:p>
        </w:tc>
        <w:tc>
          <w:tcPr>
            <w:tcW w:w="106" w:type="dxa"/>
          </w:tcPr>
          <w:p w14:paraId="69E82E0E" w14:textId="77777777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B3BBF42" w14:textId="0D0AAEE4" w:rsidR="00C44199" w:rsidRPr="002365D3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54,452</w:t>
            </w:r>
          </w:p>
        </w:tc>
      </w:tr>
    </w:tbl>
    <w:p w14:paraId="6FCEE286" w14:textId="77777777" w:rsidR="00AF5970" w:rsidRPr="002365D3" w:rsidRDefault="00AF597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0CF6DE50" w14:textId="6465D055" w:rsidR="00FF5FC4" w:rsidRPr="002365D3" w:rsidRDefault="00FC4DA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4"/>
          <w:szCs w:val="24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จากสภาวะเศรษฐกิจและความไม่แน่นอนที่เกิดขึ้นจาก</w:t>
      </w:r>
      <w:r w:rsidR="00FF5FC4" w:rsidRPr="002365D3">
        <w:rPr>
          <w:rFonts w:ascii="CordiaUPC" w:hAnsi="CordiaUPC" w:cs="CordiaUPC" w:hint="cs"/>
          <w:sz w:val="26"/>
          <w:szCs w:val="26"/>
          <w:cs/>
        </w:rPr>
        <w:t>โค</w:t>
      </w:r>
      <w:r w:rsidRPr="002365D3">
        <w:rPr>
          <w:rFonts w:ascii="CordiaUPC" w:hAnsi="CordiaUPC" w:cs="CordiaUPC" w:hint="cs"/>
          <w:sz w:val="26"/>
          <w:szCs w:val="26"/>
          <w:cs/>
        </w:rPr>
        <w:t>วิด</w:t>
      </w:r>
      <w:r w:rsidRPr="002365D3">
        <w:rPr>
          <w:rFonts w:ascii="CordiaUPC" w:hAnsi="CordiaUPC" w:cs="CordiaUPC"/>
          <w:sz w:val="26"/>
          <w:szCs w:val="26"/>
          <w:cs/>
        </w:rPr>
        <w:t>-</w:t>
      </w:r>
      <w:r w:rsidR="007F0B9D" w:rsidRPr="002365D3">
        <w:rPr>
          <w:rFonts w:ascii="CordiaUPC" w:hAnsi="CordiaUPC" w:cs="CordiaUPC"/>
          <w:sz w:val="26"/>
          <w:szCs w:val="26"/>
        </w:rPr>
        <w:t>19</w:t>
      </w:r>
      <w:r w:rsidR="00FF5FC4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FF5FC4" w:rsidRPr="002365D3">
        <w:rPr>
          <w:rFonts w:ascii="CordiaUPC" w:hAnsi="CordiaUPC" w:cs="CordiaUPC" w:hint="cs"/>
          <w:sz w:val="26"/>
          <w:szCs w:val="26"/>
          <w:cs/>
        </w:rPr>
        <w:t>ผู้บริหารพิจารณาผลกระทบต่อสินทรัพย์ทางการเงิน</w:t>
      </w:r>
      <w:r w:rsidR="00FF5FC4" w:rsidRPr="002365D3">
        <w:rPr>
          <w:rFonts w:ascii="CordiaUPC" w:hAnsi="CordiaUPC" w:cs="CordiaUPC"/>
          <w:sz w:val="26"/>
          <w:szCs w:val="26"/>
        </w:rPr>
        <w:t xml:space="preserve"> </w:t>
      </w:r>
      <w:r w:rsidR="00FF5FC4" w:rsidRPr="002365D3">
        <w:rPr>
          <w:rFonts w:ascii="CordiaUPC" w:hAnsi="CordiaUPC" w:cs="CordiaUPC" w:hint="cs"/>
          <w:sz w:val="26"/>
          <w:szCs w:val="26"/>
          <w:cs/>
        </w:rPr>
        <w:t>โดย</w:t>
      </w:r>
      <w:r w:rsidRPr="002365D3">
        <w:rPr>
          <w:rFonts w:ascii="CordiaUPC" w:hAnsi="CordiaUPC" w:cs="CordiaUPC" w:hint="cs"/>
          <w:sz w:val="26"/>
          <w:szCs w:val="26"/>
          <w:cs/>
        </w:rPr>
        <w:t>จะ</w:t>
      </w:r>
      <w:r w:rsidR="00FF5FC4" w:rsidRPr="002365D3">
        <w:rPr>
          <w:rFonts w:ascii="CordiaUPC" w:hAnsi="CordiaUPC" w:cs="CordiaUPC" w:hint="cs"/>
          <w:sz w:val="26"/>
          <w:szCs w:val="26"/>
          <w:cs/>
        </w:rPr>
        <w:t>พิจารณาจากข้อมูลปัจจุบัน</w:t>
      </w:r>
      <w:r w:rsidR="00FF5FC4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FF5FC4" w:rsidRPr="002365D3">
        <w:rPr>
          <w:rFonts w:ascii="CordiaUPC" w:hAnsi="CordiaUPC" w:cs="CordiaUPC" w:hint="cs"/>
          <w:sz w:val="26"/>
          <w:szCs w:val="26"/>
          <w:cs/>
        </w:rPr>
        <w:t>และผลกระทบที่เป็นไปได้จากการประมาณการผลขาดทุนด้านเครดิตที่คาดว่าจะเกิดขึ้น</w:t>
      </w:r>
      <w:r w:rsidR="00FF5FC4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FF5FC4" w:rsidRPr="002365D3">
        <w:rPr>
          <w:rFonts w:ascii="CordiaUPC" w:hAnsi="CordiaUPC" w:cs="CordiaUPC" w:hint="cs"/>
          <w:sz w:val="26"/>
          <w:szCs w:val="26"/>
          <w:cs/>
        </w:rPr>
        <w:t>ณ</w:t>
      </w:r>
      <w:r w:rsidR="00FF5FC4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FF5FC4" w:rsidRPr="002365D3">
        <w:rPr>
          <w:rFonts w:ascii="CordiaUPC" w:hAnsi="CordiaUPC" w:cs="CordiaUPC" w:hint="cs"/>
          <w:sz w:val="26"/>
          <w:szCs w:val="26"/>
          <w:cs/>
        </w:rPr>
        <w:t>วันที่</w:t>
      </w:r>
      <w:r w:rsidR="00FF5FC4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FF5FC4" w:rsidRPr="002365D3">
        <w:rPr>
          <w:rFonts w:ascii="CordiaUPC" w:hAnsi="CordiaUPC" w:cs="CordiaUPC"/>
          <w:sz w:val="26"/>
          <w:szCs w:val="26"/>
        </w:rPr>
        <w:t xml:space="preserve">31 </w:t>
      </w:r>
      <w:r w:rsidR="00FF5FC4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FF5FC4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2F5858" w:rsidRPr="002365D3">
        <w:rPr>
          <w:rFonts w:ascii="CordiaUPC" w:hAnsi="CordiaUPC" w:cs="CordiaUPC"/>
          <w:sz w:val="26"/>
          <w:szCs w:val="26"/>
        </w:rPr>
        <w:t xml:space="preserve">2565 </w:t>
      </w:r>
      <w:r w:rsidR="002F5858" w:rsidRPr="002365D3">
        <w:rPr>
          <w:rFonts w:ascii="CordiaUPC" w:hAnsi="CordiaUPC" w:cs="CordiaUPC" w:hint="cs"/>
          <w:sz w:val="26"/>
          <w:szCs w:val="26"/>
          <w:cs/>
        </w:rPr>
        <w:t>และ</w:t>
      </w:r>
      <w:r w:rsidR="002F5858" w:rsidRPr="002365D3">
        <w:rPr>
          <w:rFonts w:ascii="CordiaUPC" w:hAnsi="CordiaUPC" w:cs="CordiaUPC"/>
          <w:sz w:val="26"/>
          <w:szCs w:val="26"/>
        </w:rPr>
        <w:t xml:space="preserve"> </w:t>
      </w:r>
      <w:r w:rsidR="00FF5FC4" w:rsidRPr="002365D3">
        <w:rPr>
          <w:rFonts w:ascii="CordiaUPC" w:hAnsi="CordiaUPC" w:cs="CordiaUPC"/>
          <w:sz w:val="26"/>
          <w:szCs w:val="26"/>
        </w:rPr>
        <w:t xml:space="preserve">2564 </w:t>
      </w:r>
      <w:r w:rsidR="00FF5FC4" w:rsidRPr="002365D3">
        <w:rPr>
          <w:rFonts w:ascii="CordiaUPC" w:hAnsi="CordiaUPC" w:cs="CordiaUPC" w:hint="cs"/>
          <w:sz w:val="26"/>
          <w:szCs w:val="26"/>
          <w:cs/>
        </w:rPr>
        <w:t>ผู้บริหารพิจารณารับรู้ผลขาดทุนด้านเครดิตที่คาดว่าจะเกิดขึ้น</w:t>
      </w:r>
      <w:r w:rsidRPr="002365D3">
        <w:rPr>
          <w:rFonts w:ascii="CordiaUPC" w:hAnsi="CordiaUPC" w:cs="CordiaUPC" w:hint="cs"/>
          <w:sz w:val="26"/>
          <w:szCs w:val="26"/>
          <w:cs/>
        </w:rPr>
        <w:t>เพิ่มขึ้น</w:t>
      </w:r>
      <w:r w:rsidR="00FF5FC4" w:rsidRPr="002365D3">
        <w:rPr>
          <w:rFonts w:ascii="CordiaUPC" w:hAnsi="CordiaUPC" w:cs="CordiaUPC"/>
          <w:sz w:val="26"/>
          <w:szCs w:val="26"/>
          <w:cs/>
        </w:rPr>
        <w:t xml:space="preserve"> (</w:t>
      </w:r>
      <w:r w:rsidR="00FF5FC4" w:rsidRPr="002365D3">
        <w:rPr>
          <w:rFonts w:ascii="CordiaUPC" w:hAnsi="CordiaUPC" w:cs="CordiaUPC"/>
          <w:sz w:val="26"/>
          <w:szCs w:val="26"/>
        </w:rPr>
        <w:t xml:space="preserve">Management </w:t>
      </w:r>
      <w:r w:rsidRPr="002365D3">
        <w:rPr>
          <w:rFonts w:ascii="CordiaUPC" w:hAnsi="CordiaUPC" w:cs="CordiaUPC"/>
          <w:sz w:val="26"/>
          <w:szCs w:val="26"/>
        </w:rPr>
        <w:t xml:space="preserve">Overlay) </w:t>
      </w:r>
      <w:r w:rsidRPr="002365D3">
        <w:rPr>
          <w:rFonts w:ascii="CordiaUPC" w:hAnsi="CordiaUPC" w:cs="CordiaUPC" w:hint="cs"/>
          <w:sz w:val="26"/>
          <w:szCs w:val="26"/>
          <w:cs/>
        </w:rPr>
        <w:t>โดยรวมถึง</w:t>
      </w:r>
      <w:r w:rsidR="00FF5FC4" w:rsidRPr="002365D3">
        <w:rPr>
          <w:rFonts w:ascii="CordiaUPC" w:hAnsi="CordiaUPC" w:cs="CordiaUPC" w:hint="cs"/>
          <w:sz w:val="26"/>
          <w:szCs w:val="26"/>
          <w:cs/>
        </w:rPr>
        <w:t>ลูกหนี้ที่อยู่ภายใต้มาตรการความช่วยเหลือ</w:t>
      </w:r>
      <w:r w:rsidRPr="002365D3">
        <w:rPr>
          <w:rFonts w:ascii="CordiaUPC" w:hAnsi="CordiaUPC" w:cs="CordiaUPC" w:hint="cs"/>
          <w:sz w:val="26"/>
          <w:szCs w:val="26"/>
          <w:cs/>
        </w:rPr>
        <w:t>และ</w:t>
      </w:r>
      <w:r w:rsidR="00FF5FC4" w:rsidRPr="002365D3">
        <w:rPr>
          <w:rFonts w:ascii="CordiaUPC" w:hAnsi="CordiaUPC" w:cs="CordiaUPC" w:hint="cs"/>
          <w:sz w:val="26"/>
          <w:szCs w:val="26"/>
          <w:cs/>
        </w:rPr>
        <w:t>ผลกระทบทางเศรษฐกิจ</w:t>
      </w:r>
    </w:p>
    <w:p w14:paraId="735B1DB7" w14:textId="77777777" w:rsidR="002F5858" w:rsidRPr="002365D3" w:rsidRDefault="002F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512EC297" w14:textId="1E425F9F" w:rsidR="003E24DB" w:rsidRPr="002365D3" w:rsidRDefault="007C560A" w:rsidP="00C4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lastRenderedPageBreak/>
        <w:t>1</w:t>
      </w:r>
      <w:r w:rsidR="002A7497" w:rsidRPr="002365D3">
        <w:rPr>
          <w:rFonts w:ascii="CordiaUPC" w:hAnsi="CordiaUPC" w:cs="CordiaUPC" w:hint="cs"/>
          <w:b/>
          <w:bCs/>
          <w:sz w:val="26"/>
          <w:szCs w:val="26"/>
          <w:cs/>
        </w:rPr>
        <w:t>5</w:t>
      </w:r>
      <w:r w:rsidR="00C47838" w:rsidRPr="002365D3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</w:rPr>
        <w:t>ทรัพย์สินรอการขายสุทธิ</w:t>
      </w:r>
    </w:p>
    <w:p w14:paraId="09EBF9CB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2"/>
          <w:szCs w:val="22"/>
          <w:lang w:eastAsia="en-GB"/>
        </w:rPr>
      </w:pPr>
      <w:r w:rsidRPr="002365D3">
        <w:rPr>
          <w:rFonts w:ascii="CordiaUPC" w:hAnsi="CordiaUPC" w:cs="CordiaUPC"/>
          <w:sz w:val="26"/>
          <w:szCs w:val="26"/>
          <w:cs/>
          <w:lang w:eastAsia="en-GB"/>
        </w:rPr>
        <w:tab/>
      </w:r>
    </w:p>
    <w:p w14:paraId="3CDA998B" w14:textId="3C06C5C1" w:rsidR="003E24DB" w:rsidRPr="002365D3" w:rsidRDefault="003E24DB" w:rsidP="005B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2365D3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5D6C66" w:rsidRPr="002365D3">
        <w:rPr>
          <w:rFonts w:ascii="CordiaUPC" w:hAnsi="CordiaUPC" w:cs="CordiaUPC"/>
          <w:spacing w:val="-4"/>
          <w:sz w:val="26"/>
          <w:szCs w:val="26"/>
        </w:rPr>
        <w:t>31</w:t>
      </w:r>
      <w:r w:rsidR="005D6C66"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 </w:t>
      </w:r>
      <w:r w:rsidR="00E8552C" w:rsidRPr="002365D3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="00E8552C" w:rsidRPr="002365D3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224F6F" w:rsidRPr="002365D3">
        <w:rPr>
          <w:rFonts w:ascii="CordiaUPC" w:hAnsi="CordiaUPC" w:cs="CordiaUPC"/>
          <w:sz w:val="26"/>
          <w:szCs w:val="26"/>
          <w:lang w:eastAsia="en-GB"/>
        </w:rPr>
        <w:t xml:space="preserve">2564 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การเปลี่ยนแปลงของทรัพย์สินรอการขายสุทธิมีดังนี้</w:t>
      </w:r>
    </w:p>
    <w:p w14:paraId="6AA755A1" w14:textId="6BA7B5C0" w:rsidR="00A620BF" w:rsidRPr="002365D3" w:rsidRDefault="00A620BF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0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B5443E" w:rsidRPr="002365D3" w14:paraId="77ADAF3D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7DCEF7BD" w14:textId="77777777" w:rsidR="00B5443E" w:rsidRPr="002365D3" w:rsidRDefault="00B5443E" w:rsidP="00411F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8030A45" w14:textId="0C49C8D3" w:rsidR="00B5443E" w:rsidRPr="002365D3" w:rsidRDefault="00B5443E" w:rsidP="00411F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="009C2ECF"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2365D3" w14:paraId="0CB0395C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5D289D83" w14:textId="77777777" w:rsidR="00B5443E" w:rsidRPr="002365D3" w:rsidRDefault="00B5443E" w:rsidP="00411F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7A2F8939" w14:textId="6ADD4797" w:rsidR="00B5443E" w:rsidRPr="002365D3" w:rsidRDefault="00411FA3" w:rsidP="00411F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lang w:val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574426" w:rsidRPr="002365D3" w14:paraId="0C61BEBE" w14:textId="77777777" w:rsidTr="00A11B30">
        <w:tc>
          <w:tcPr>
            <w:tcW w:w="3483" w:type="dxa"/>
            <w:shd w:val="clear" w:color="auto" w:fill="auto"/>
          </w:tcPr>
          <w:p w14:paraId="5F953664" w14:textId="77777777" w:rsidR="00574426" w:rsidRPr="002365D3" w:rsidRDefault="00574426" w:rsidP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7A548E77" w14:textId="7F6316B5" w:rsidR="00574426" w:rsidRPr="002365D3" w:rsidRDefault="00574426" w:rsidP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17654C" w:rsidRPr="002365D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8EA59E7" w14:textId="77777777" w:rsidR="00574426" w:rsidRPr="002365D3" w:rsidRDefault="00574426" w:rsidP="00574426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7187B155" w14:textId="098BD918" w:rsidR="00574426" w:rsidRPr="002365D3" w:rsidRDefault="00574426" w:rsidP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DAAEF7A" w14:textId="77777777" w:rsidR="00574426" w:rsidRPr="002365D3" w:rsidRDefault="00574426" w:rsidP="00574426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21B22737" w14:textId="7E2265AA" w:rsidR="00574426" w:rsidRPr="002365D3" w:rsidRDefault="00574426" w:rsidP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4A972140" w14:textId="77777777" w:rsidR="00574426" w:rsidRPr="002365D3" w:rsidRDefault="00574426" w:rsidP="00574426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2E37DE7" w14:textId="1E8B224A" w:rsidR="00574426" w:rsidRPr="002365D3" w:rsidRDefault="00574426" w:rsidP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17654C" w:rsidRPr="002365D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B5443E" w:rsidRPr="002365D3" w14:paraId="0A3DF356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1CDF3EDD" w14:textId="77777777" w:rsidR="00B5443E" w:rsidRPr="002365D3" w:rsidRDefault="00B5443E" w:rsidP="00411FA3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B7B74D5" w14:textId="77777777" w:rsidR="00B5443E" w:rsidRPr="002365D3" w:rsidRDefault="00B5443E" w:rsidP="00411FA3">
            <w:pPr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5443E" w:rsidRPr="002365D3" w14:paraId="4E64F7F0" w14:textId="77777777" w:rsidTr="00A11B30">
        <w:tc>
          <w:tcPr>
            <w:tcW w:w="3483" w:type="dxa"/>
            <w:shd w:val="clear" w:color="auto" w:fill="auto"/>
            <w:vAlign w:val="bottom"/>
          </w:tcPr>
          <w:p w14:paraId="05ACE98F" w14:textId="77777777" w:rsidR="00B5443E" w:rsidRPr="002365D3" w:rsidRDefault="00B5443E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88D915" w14:textId="77777777" w:rsidR="00B5443E" w:rsidRPr="002365D3" w:rsidRDefault="00B5443E" w:rsidP="00411F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CD510" w14:textId="77777777" w:rsidR="00B5443E" w:rsidRPr="002365D3" w:rsidRDefault="00B5443E" w:rsidP="00411F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786D03B" w14:textId="77777777" w:rsidR="00B5443E" w:rsidRPr="002365D3" w:rsidRDefault="00B5443E" w:rsidP="00411F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F465E" w14:textId="77777777" w:rsidR="00B5443E" w:rsidRPr="002365D3" w:rsidRDefault="00B5443E" w:rsidP="00411FA3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B6B634F" w14:textId="77777777" w:rsidR="00B5443E" w:rsidRPr="002365D3" w:rsidRDefault="00B5443E" w:rsidP="00411F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CD9B66" w14:textId="77777777" w:rsidR="00B5443E" w:rsidRPr="002365D3" w:rsidRDefault="00B5443E" w:rsidP="00411FA3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7CF7FC1" w14:textId="77777777" w:rsidR="00B5443E" w:rsidRPr="002365D3" w:rsidRDefault="00B5443E" w:rsidP="00411FA3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97F06" w:rsidRPr="002365D3" w14:paraId="70E8B2E5" w14:textId="77777777" w:rsidTr="00A11B30">
        <w:tc>
          <w:tcPr>
            <w:tcW w:w="3483" w:type="dxa"/>
            <w:shd w:val="clear" w:color="auto" w:fill="auto"/>
            <w:vAlign w:val="bottom"/>
          </w:tcPr>
          <w:p w14:paraId="12889073" w14:textId="77777777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C1A5296" w14:textId="220E056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DF10EB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098EBB3" w14:textId="0EF215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3,222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7142E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FEE26F6" w14:textId="782E2FEC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(276)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59AE0B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176AD71" w14:textId="1EF16BB2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9,671</w:t>
            </w:r>
          </w:p>
        </w:tc>
      </w:tr>
      <w:tr w:rsidR="00C97F06" w:rsidRPr="002365D3" w14:paraId="6E29CF57" w14:textId="77777777" w:rsidTr="00A11B30">
        <w:tc>
          <w:tcPr>
            <w:tcW w:w="3483" w:type="dxa"/>
            <w:shd w:val="clear" w:color="auto" w:fill="auto"/>
            <w:vAlign w:val="bottom"/>
          </w:tcPr>
          <w:p w14:paraId="2610B1B0" w14:textId="78A63172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7D855A" w14:textId="2EBD41FD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1B46D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8236E33" w14:textId="2D9954D6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6,723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4761A3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7796C27" w14:textId="6E586BFB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(6,546)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36E802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D6F9EBE" w14:textId="51337F02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</w:tr>
      <w:tr w:rsidR="00C97F06" w:rsidRPr="002365D3" w14:paraId="4996F355" w14:textId="77777777" w:rsidTr="00A11B30">
        <w:tc>
          <w:tcPr>
            <w:tcW w:w="3483" w:type="dxa"/>
            <w:shd w:val="clear" w:color="auto" w:fill="auto"/>
            <w:vAlign w:val="bottom"/>
          </w:tcPr>
          <w:p w14:paraId="2A23FC4B" w14:textId="77777777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92A1E3" w14:textId="3F9C4F43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956BC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6138E5" w14:textId="6A998784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1,027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097C9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5BD7C1" w14:textId="1EF0CC6A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(481)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70E9F2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CBB2CB" w14:textId="16DEC2D8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</w:tr>
      <w:tr w:rsidR="00C97F06" w:rsidRPr="002365D3" w14:paraId="1DF250C4" w14:textId="77777777" w:rsidTr="00A11B30">
        <w:tc>
          <w:tcPr>
            <w:tcW w:w="3483" w:type="dxa"/>
            <w:shd w:val="clear" w:color="auto" w:fill="auto"/>
            <w:vAlign w:val="bottom"/>
          </w:tcPr>
          <w:p w14:paraId="3F01D8B3" w14:textId="77777777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E3162E" w14:textId="7AE5A51E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6C3AB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1D529D" w14:textId="56FC6922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10,972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6FC31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5D59F" w14:textId="2C5A134C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(7,303)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0E4DD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68E3A7" w14:textId="16A30B33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12,625</w:t>
            </w:r>
          </w:p>
        </w:tc>
      </w:tr>
      <w:tr w:rsidR="00C97F06" w:rsidRPr="002365D3" w14:paraId="674D1C85" w14:textId="77777777" w:rsidTr="00A11B30">
        <w:tc>
          <w:tcPr>
            <w:tcW w:w="3483" w:type="dxa"/>
            <w:shd w:val="clear" w:color="auto" w:fill="auto"/>
            <w:vAlign w:val="bottom"/>
          </w:tcPr>
          <w:p w14:paraId="74113389" w14:textId="77777777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F301C9" w14:textId="07F16D09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84EF7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A367E" w14:textId="53F0AD03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(808)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A954AC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21F63E" w14:textId="532A3583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0855C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38F649" w14:textId="1553D23C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(473)</w:t>
            </w:r>
          </w:p>
        </w:tc>
      </w:tr>
      <w:tr w:rsidR="00C97F06" w:rsidRPr="002365D3" w14:paraId="4A0D767C" w14:textId="77777777" w:rsidTr="00A11B30">
        <w:tc>
          <w:tcPr>
            <w:tcW w:w="3483" w:type="dxa"/>
            <w:shd w:val="clear" w:color="auto" w:fill="auto"/>
            <w:vAlign w:val="bottom"/>
          </w:tcPr>
          <w:p w14:paraId="144BF788" w14:textId="77777777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163CE62" w14:textId="4BB51400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1655D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CA5982" w14:textId="7CCD136C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10,164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D896F5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2420D3" w14:textId="626F04C0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(6,638)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0C271A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4F23B" w14:textId="581636F4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12,152</w:t>
            </w:r>
          </w:p>
        </w:tc>
      </w:tr>
    </w:tbl>
    <w:p w14:paraId="01873D9B" w14:textId="77777777" w:rsidR="00B5443E" w:rsidRPr="002365D3" w:rsidRDefault="00B5443E" w:rsidP="00B5443E">
      <w:pPr>
        <w:rPr>
          <w:rFonts w:ascii="CordiaUPC" w:hAnsi="CordiaUPC" w:cs="CordiaUPC"/>
          <w:sz w:val="26"/>
          <w:szCs w:val="26"/>
        </w:rPr>
      </w:pPr>
    </w:p>
    <w:tbl>
      <w:tblPr>
        <w:tblW w:w="90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411FA3" w:rsidRPr="002365D3" w14:paraId="0C160314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62F8B6CC" w14:textId="77777777" w:rsidR="00411FA3" w:rsidRPr="002365D3" w:rsidRDefault="00411FA3" w:rsidP="00411F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7A899B41" w14:textId="77777777" w:rsidR="00411FA3" w:rsidRPr="002365D3" w:rsidRDefault="00411FA3" w:rsidP="00411F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411FA3" w:rsidRPr="002365D3" w14:paraId="6A677336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4380D07C" w14:textId="77777777" w:rsidR="00411FA3" w:rsidRPr="002365D3" w:rsidRDefault="00411FA3" w:rsidP="00411F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FCB040E" w14:textId="3E60682F" w:rsidR="00411FA3" w:rsidRPr="002365D3" w:rsidRDefault="00411FA3" w:rsidP="00411F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lang w:val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411FA3" w:rsidRPr="002365D3" w14:paraId="63764C70" w14:textId="77777777" w:rsidTr="00A11B30">
        <w:tc>
          <w:tcPr>
            <w:tcW w:w="3483" w:type="dxa"/>
            <w:shd w:val="clear" w:color="auto" w:fill="auto"/>
          </w:tcPr>
          <w:p w14:paraId="1DBBCE90" w14:textId="77777777" w:rsidR="00411FA3" w:rsidRPr="002365D3" w:rsidRDefault="00411FA3" w:rsidP="00411F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8F02C06" w14:textId="77777777" w:rsidR="00411FA3" w:rsidRPr="002365D3" w:rsidRDefault="00411FA3" w:rsidP="00411FA3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Pr="002365D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D5C77C" w14:textId="77777777" w:rsidR="00411FA3" w:rsidRPr="002365D3" w:rsidRDefault="00411FA3" w:rsidP="00411FA3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452A9B3" w14:textId="77777777" w:rsidR="00411FA3" w:rsidRPr="002365D3" w:rsidRDefault="00411FA3" w:rsidP="00411FA3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452712" w14:textId="77777777" w:rsidR="00411FA3" w:rsidRPr="002365D3" w:rsidRDefault="00411FA3" w:rsidP="00411FA3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1F8BEB9" w14:textId="77777777" w:rsidR="00411FA3" w:rsidRPr="002365D3" w:rsidRDefault="00411FA3" w:rsidP="00411FA3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B9893C" w14:textId="77777777" w:rsidR="00411FA3" w:rsidRPr="002365D3" w:rsidRDefault="00411FA3" w:rsidP="00411FA3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ED2AE52" w14:textId="77777777" w:rsidR="00411FA3" w:rsidRPr="002365D3" w:rsidRDefault="00411FA3" w:rsidP="00411FA3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Pr="002365D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411FA3" w:rsidRPr="002365D3" w14:paraId="64BEA00E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4C5F5DEC" w14:textId="77777777" w:rsidR="00411FA3" w:rsidRPr="002365D3" w:rsidRDefault="00411FA3" w:rsidP="00411FA3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1A2FC88" w14:textId="77777777" w:rsidR="00411FA3" w:rsidRPr="002365D3" w:rsidRDefault="00411FA3" w:rsidP="00411FA3">
            <w:pPr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11FA3" w:rsidRPr="002365D3" w14:paraId="4527D47C" w14:textId="77777777" w:rsidTr="00A11B30">
        <w:tc>
          <w:tcPr>
            <w:tcW w:w="3483" w:type="dxa"/>
            <w:shd w:val="clear" w:color="auto" w:fill="auto"/>
            <w:vAlign w:val="bottom"/>
          </w:tcPr>
          <w:p w14:paraId="000F3134" w14:textId="77777777" w:rsidR="00411FA3" w:rsidRPr="002365D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1DF36FC" w14:textId="77777777" w:rsidR="00411FA3" w:rsidRPr="002365D3" w:rsidRDefault="00411FA3" w:rsidP="00411F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4D49FF" w14:textId="77777777" w:rsidR="00411FA3" w:rsidRPr="002365D3" w:rsidRDefault="00411FA3" w:rsidP="00411F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F1CAB0D" w14:textId="77777777" w:rsidR="00411FA3" w:rsidRPr="002365D3" w:rsidRDefault="00411FA3" w:rsidP="00411F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DB15BF" w14:textId="77777777" w:rsidR="00411FA3" w:rsidRPr="002365D3" w:rsidRDefault="00411FA3" w:rsidP="00411FA3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4DE1C53" w14:textId="77777777" w:rsidR="00411FA3" w:rsidRPr="002365D3" w:rsidRDefault="00411FA3" w:rsidP="00411F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F1711E" w14:textId="77777777" w:rsidR="00411FA3" w:rsidRPr="002365D3" w:rsidRDefault="00411FA3" w:rsidP="00411FA3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8D8B5B" w14:textId="77777777" w:rsidR="00411FA3" w:rsidRPr="002365D3" w:rsidRDefault="00411FA3" w:rsidP="00411FA3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11FA3" w:rsidRPr="002365D3" w14:paraId="7169E50D" w14:textId="77777777" w:rsidTr="00A11B30">
        <w:tc>
          <w:tcPr>
            <w:tcW w:w="3483" w:type="dxa"/>
            <w:shd w:val="clear" w:color="auto" w:fill="auto"/>
            <w:vAlign w:val="bottom"/>
          </w:tcPr>
          <w:p w14:paraId="240F7C41" w14:textId="77777777" w:rsidR="00411FA3" w:rsidRPr="002365D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011E8FFA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3,720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60C71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D97FB62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3,249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93A3A7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CF9EC9D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(244)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F701F1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1122D8A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</w:tr>
      <w:tr w:rsidR="00411FA3" w:rsidRPr="002365D3" w14:paraId="2F13F51E" w14:textId="77777777" w:rsidTr="00A11B30">
        <w:tc>
          <w:tcPr>
            <w:tcW w:w="3483" w:type="dxa"/>
            <w:shd w:val="clear" w:color="auto" w:fill="auto"/>
            <w:vAlign w:val="bottom"/>
          </w:tcPr>
          <w:p w14:paraId="06852B0C" w14:textId="77777777" w:rsidR="00411FA3" w:rsidRPr="002365D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3DD120A2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DC650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90DAE46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6,918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E38AA6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04AC644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(7,187)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A4EEE0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56CEEDA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</w:tr>
      <w:tr w:rsidR="00411FA3" w:rsidRPr="002365D3" w14:paraId="50A2696B" w14:textId="77777777" w:rsidTr="00A11B30">
        <w:tc>
          <w:tcPr>
            <w:tcW w:w="3483" w:type="dxa"/>
            <w:shd w:val="clear" w:color="auto" w:fill="auto"/>
            <w:vAlign w:val="bottom"/>
          </w:tcPr>
          <w:p w14:paraId="2BAF4429" w14:textId="77777777" w:rsidR="00411FA3" w:rsidRPr="002365D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7DD69E93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2,066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8E6AC2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A269F8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C8329A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49F9D1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(867)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017F6C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822A6D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</w:tr>
      <w:tr w:rsidR="00411FA3" w:rsidRPr="002365D3" w14:paraId="40F69E2D" w14:textId="77777777" w:rsidTr="00A11B30">
        <w:tc>
          <w:tcPr>
            <w:tcW w:w="3483" w:type="dxa"/>
            <w:shd w:val="clear" w:color="auto" w:fill="auto"/>
            <w:vAlign w:val="bottom"/>
          </w:tcPr>
          <w:p w14:paraId="01B31534" w14:textId="77777777" w:rsidR="00411FA3" w:rsidRPr="002365D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E410B83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6,351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36D18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5D0DA7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10,903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E1BB01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CFC83E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(8,298)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41B2D0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75A98E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</w:tr>
      <w:tr w:rsidR="00411FA3" w:rsidRPr="002365D3" w14:paraId="0AECC27A" w14:textId="77777777" w:rsidTr="00A11B30">
        <w:tc>
          <w:tcPr>
            <w:tcW w:w="3483" w:type="dxa"/>
            <w:shd w:val="clear" w:color="auto" w:fill="auto"/>
            <w:vAlign w:val="bottom"/>
          </w:tcPr>
          <w:p w14:paraId="501F0C46" w14:textId="77777777" w:rsidR="00411FA3" w:rsidRPr="002365D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5226B0CC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(314)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95402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F898A8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(793)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054D42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71A9DA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right="66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8DF7F8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6ED4F6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 w:right="-4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</w:tr>
      <w:tr w:rsidR="00736446" w:rsidRPr="002365D3" w14:paraId="45B98373" w14:textId="77777777" w:rsidTr="00225E80">
        <w:trPr>
          <w:trHeight w:val="58"/>
        </w:trPr>
        <w:tc>
          <w:tcPr>
            <w:tcW w:w="3483" w:type="dxa"/>
            <w:shd w:val="clear" w:color="auto" w:fill="auto"/>
            <w:vAlign w:val="bottom"/>
          </w:tcPr>
          <w:p w14:paraId="37ED8562" w14:textId="77777777" w:rsidR="00736446" w:rsidRPr="002365D3" w:rsidRDefault="00736446" w:rsidP="0073644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E22C9E2" w14:textId="526E9855" w:rsidR="00736446" w:rsidRPr="002365D3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6,037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7AF4F" w14:textId="77777777" w:rsidR="00736446" w:rsidRPr="002365D3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6FD12C3" w14:textId="77777777" w:rsidR="00736446" w:rsidRPr="002365D3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10,110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C58AFE" w14:textId="77777777" w:rsidR="00736446" w:rsidRPr="002365D3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6722F68" w14:textId="77777777" w:rsidR="00736446" w:rsidRPr="002365D3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(7,521)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916972" w14:textId="77777777" w:rsidR="00736446" w:rsidRPr="002365D3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6870AE3" w14:textId="77777777" w:rsidR="00736446" w:rsidRPr="002365D3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</w:tr>
    </w:tbl>
    <w:p w14:paraId="0DE1C714" w14:textId="6DAADAFF" w:rsidR="00574426" w:rsidRPr="002365D3" w:rsidRDefault="0057442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EA06A30" w14:textId="77777777" w:rsidR="00574426" w:rsidRPr="002365D3" w:rsidRDefault="0057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05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233"/>
        <w:gridCol w:w="236"/>
        <w:gridCol w:w="1214"/>
        <w:gridCol w:w="239"/>
        <w:gridCol w:w="1229"/>
        <w:gridCol w:w="239"/>
        <w:gridCol w:w="1177"/>
      </w:tblGrid>
      <w:tr w:rsidR="00574426" w:rsidRPr="002365D3" w14:paraId="62FC2F7F" w14:textId="77777777" w:rsidTr="00A11B30">
        <w:trPr>
          <w:cantSplit/>
        </w:trPr>
        <w:tc>
          <w:tcPr>
            <w:tcW w:w="3483" w:type="dxa"/>
          </w:tcPr>
          <w:p w14:paraId="5B12AA3F" w14:textId="77777777" w:rsidR="00574426" w:rsidRPr="002365D3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2" w:name="_Hlk107243381"/>
          </w:p>
        </w:tc>
        <w:tc>
          <w:tcPr>
            <w:tcW w:w="5567" w:type="dxa"/>
            <w:gridSpan w:val="7"/>
            <w:hideMark/>
          </w:tcPr>
          <w:p w14:paraId="761A1DF5" w14:textId="77777777" w:rsidR="00574426" w:rsidRPr="002365D3" w:rsidRDefault="0057442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574426" w:rsidRPr="002365D3" w14:paraId="5F790791" w14:textId="77777777" w:rsidTr="00A11B30">
        <w:trPr>
          <w:cantSplit/>
        </w:trPr>
        <w:tc>
          <w:tcPr>
            <w:tcW w:w="3483" w:type="dxa"/>
          </w:tcPr>
          <w:p w14:paraId="7FB6FFC3" w14:textId="77777777" w:rsidR="00574426" w:rsidRPr="002365D3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2A7ED9DF" w14:textId="13899C95" w:rsidR="00574426" w:rsidRPr="002365D3" w:rsidRDefault="0057442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574426" w:rsidRPr="002365D3" w14:paraId="0FF88020" w14:textId="77777777" w:rsidTr="00A11B30">
        <w:tc>
          <w:tcPr>
            <w:tcW w:w="3483" w:type="dxa"/>
          </w:tcPr>
          <w:p w14:paraId="4124316C" w14:textId="77777777" w:rsidR="00574426" w:rsidRPr="002365D3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2488DDB8" w14:textId="06828230" w:rsidR="00574426" w:rsidRPr="002365D3" w:rsidRDefault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17654C" w:rsidRPr="002365D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1AE9B62" w14:textId="77777777" w:rsidR="00574426" w:rsidRPr="002365D3" w:rsidRDefault="00574426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128BD9A4" w14:textId="77777777" w:rsidR="00574426" w:rsidRPr="002365D3" w:rsidRDefault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1A2936A8" w14:textId="77777777" w:rsidR="00574426" w:rsidRPr="002365D3" w:rsidRDefault="00574426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3A2288D9" w14:textId="77777777" w:rsidR="00574426" w:rsidRPr="002365D3" w:rsidRDefault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59E8C10D" w14:textId="77777777" w:rsidR="00574426" w:rsidRPr="002365D3" w:rsidRDefault="00574426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5142EFDB" w14:textId="21BCAF50" w:rsidR="00574426" w:rsidRPr="002365D3" w:rsidRDefault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17654C" w:rsidRPr="002365D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574426" w:rsidRPr="002365D3" w14:paraId="0AB49842" w14:textId="77777777" w:rsidTr="00A11B30">
        <w:trPr>
          <w:cantSplit/>
        </w:trPr>
        <w:tc>
          <w:tcPr>
            <w:tcW w:w="3483" w:type="dxa"/>
          </w:tcPr>
          <w:p w14:paraId="4B57FDC0" w14:textId="77777777" w:rsidR="00574426" w:rsidRPr="002365D3" w:rsidRDefault="00574426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09AE9C73" w14:textId="77777777" w:rsidR="00574426" w:rsidRPr="002365D3" w:rsidRDefault="00574426">
            <w:pPr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574426" w:rsidRPr="002365D3" w14:paraId="1FAFC866" w14:textId="77777777" w:rsidTr="00A11B30">
        <w:tc>
          <w:tcPr>
            <w:tcW w:w="3483" w:type="dxa"/>
            <w:vAlign w:val="bottom"/>
            <w:hideMark/>
          </w:tcPr>
          <w:p w14:paraId="4D41E375" w14:textId="77777777" w:rsidR="00574426" w:rsidRPr="002365D3" w:rsidRDefault="0057442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73BFE448" w14:textId="77777777" w:rsidR="00574426" w:rsidRPr="002365D3" w:rsidRDefault="00574426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A583C3" w14:textId="77777777" w:rsidR="00574426" w:rsidRPr="002365D3" w:rsidRDefault="00574426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FBC8F02" w14:textId="77777777" w:rsidR="00574426" w:rsidRPr="002365D3" w:rsidRDefault="0057442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1FC6F7ED" w14:textId="77777777" w:rsidR="00574426" w:rsidRPr="002365D3" w:rsidRDefault="00574426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F21FB6B" w14:textId="77777777" w:rsidR="00574426" w:rsidRPr="002365D3" w:rsidRDefault="0057442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5B6F3D0" w14:textId="77777777" w:rsidR="00574426" w:rsidRPr="002365D3" w:rsidRDefault="00574426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6B45865" w14:textId="77777777" w:rsidR="00574426" w:rsidRPr="002365D3" w:rsidRDefault="00574426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bookmarkEnd w:id="22"/>
      <w:tr w:rsidR="00C97F06" w:rsidRPr="002365D3" w14:paraId="17C249F9" w14:textId="77777777" w:rsidTr="00174232">
        <w:tc>
          <w:tcPr>
            <w:tcW w:w="3483" w:type="dxa"/>
            <w:vAlign w:val="bottom"/>
            <w:hideMark/>
          </w:tcPr>
          <w:p w14:paraId="35A7C341" w14:textId="77777777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FFA520D" w14:textId="17279D0B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Theme="minorBidi" w:hAnsiTheme="minorBidi" w:cstheme="minorBidi"/>
                <w:sz w:val="26"/>
                <w:szCs w:val="26"/>
              </w:rPr>
              <w:t>6,725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ABAD4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F4E2578" w14:textId="65C0689D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3,196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026E4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4E0B871" w14:textId="217A430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(1,825)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10A90F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6326E67" w14:textId="6A6A1DE9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8,096</w:t>
            </w:r>
          </w:p>
        </w:tc>
      </w:tr>
      <w:tr w:rsidR="00C97F06" w:rsidRPr="002365D3" w14:paraId="4909E2CB" w14:textId="77777777" w:rsidTr="00174232">
        <w:tc>
          <w:tcPr>
            <w:tcW w:w="3483" w:type="dxa"/>
            <w:vAlign w:val="bottom"/>
            <w:hideMark/>
          </w:tcPr>
          <w:p w14:paraId="139CA628" w14:textId="77777777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B9F180E" w14:textId="040A6098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Theme="minorBidi" w:hAnsiTheme="minorBidi" w:cstheme="minorBidi"/>
                <w:sz w:val="26"/>
                <w:szCs w:val="26"/>
              </w:rPr>
              <w:t>296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6AD4E3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A75CF6D" w14:textId="1D285EBE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6,723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33C99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55895AA" w14:textId="30C7695B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(6,546)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72A406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30B7164" w14:textId="6D2182BA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</w:tr>
      <w:tr w:rsidR="00C97F06" w:rsidRPr="002365D3" w14:paraId="39A1CA4C" w14:textId="77777777" w:rsidTr="00174232">
        <w:tc>
          <w:tcPr>
            <w:tcW w:w="3483" w:type="dxa"/>
            <w:vAlign w:val="bottom"/>
            <w:hideMark/>
          </w:tcPr>
          <w:p w14:paraId="1B4E5AF1" w14:textId="77777777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803972F" w14:textId="39A0FC0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Theme="minorBidi" w:hAnsiTheme="minorBidi" w:cstheme="minorBidi"/>
                <w:sz w:val="26"/>
                <w:szCs w:val="26"/>
              </w:rPr>
              <w:t>1,935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BB26D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8DCF6" w14:textId="6FF1661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1,027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918948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4C66AC" w14:textId="1AE6807C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(481)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0BB451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116D7A" w14:textId="17DBDFE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</w:tr>
      <w:tr w:rsidR="00C97F06" w:rsidRPr="002365D3" w14:paraId="3FF5ED8B" w14:textId="77777777" w:rsidTr="00174232">
        <w:tc>
          <w:tcPr>
            <w:tcW w:w="3483" w:type="dxa"/>
            <w:vAlign w:val="bottom"/>
            <w:hideMark/>
          </w:tcPr>
          <w:p w14:paraId="0EDA8B72" w14:textId="77777777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2452FA" w14:textId="69296600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Theme="minorBidi" w:hAnsiTheme="minorBidi" w:cstheme="minorBidi"/>
                <w:sz w:val="26"/>
                <w:szCs w:val="26"/>
              </w:rPr>
              <w:t>8,956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0345D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358ADB" w14:textId="743AF9F8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10,946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1CE0CE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E9123C" w14:textId="1594957C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(8,852)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6D41A4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7C131B" w14:textId="0037693A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11,050</w:t>
            </w:r>
          </w:p>
        </w:tc>
      </w:tr>
      <w:tr w:rsidR="00C97F06" w:rsidRPr="002365D3" w14:paraId="46ED4208" w14:textId="77777777" w:rsidTr="00174232">
        <w:tc>
          <w:tcPr>
            <w:tcW w:w="3483" w:type="dxa"/>
            <w:vAlign w:val="bottom"/>
            <w:hideMark/>
          </w:tcPr>
          <w:p w14:paraId="58A6B55A" w14:textId="77777777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881EF5" w14:textId="68CC8BDE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Theme="minorBidi" w:hAnsiTheme="minorBidi" w:cstheme="minorBidi"/>
                <w:sz w:val="26"/>
                <w:szCs w:val="26"/>
              </w:rPr>
              <w:t>(330)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847A4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11F9E" w14:textId="0A1EAD8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(808)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A6BD5A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BAEE13" w14:textId="55F3C8CB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C3A94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6FF3EB" w14:textId="046AE8CB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(436)</w:t>
            </w:r>
          </w:p>
        </w:tc>
      </w:tr>
      <w:tr w:rsidR="00C97F06" w:rsidRPr="002365D3" w14:paraId="3F100A52" w14:textId="77777777" w:rsidTr="00174232">
        <w:tc>
          <w:tcPr>
            <w:tcW w:w="3483" w:type="dxa"/>
            <w:vAlign w:val="bottom"/>
            <w:hideMark/>
          </w:tcPr>
          <w:p w14:paraId="170B0793" w14:textId="77777777" w:rsidR="00C97F06" w:rsidRPr="002365D3" w:rsidRDefault="00C97F06" w:rsidP="00C97F0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2E3DA3" w14:textId="14716D72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F68A4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5E0790" w14:textId="5E805CA5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10,138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54EAB1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BC57CC" w14:textId="7D6F028D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(8,150)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812298" w14:textId="77777777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191A3A" w14:textId="26C1C88B" w:rsidR="00C97F06" w:rsidRPr="002365D3" w:rsidRDefault="00C97F06" w:rsidP="00C9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10,614</w:t>
            </w:r>
          </w:p>
        </w:tc>
      </w:tr>
    </w:tbl>
    <w:p w14:paraId="2451A898" w14:textId="58104D57" w:rsidR="00411FA3" w:rsidRPr="002365D3" w:rsidRDefault="00411FA3">
      <w:pPr>
        <w:rPr>
          <w:sz w:val="26"/>
          <w:szCs w:val="26"/>
        </w:rPr>
      </w:pPr>
    </w:p>
    <w:tbl>
      <w:tblPr>
        <w:tblW w:w="933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084"/>
        <w:gridCol w:w="236"/>
        <w:gridCol w:w="1114"/>
        <w:gridCol w:w="237"/>
        <w:gridCol w:w="1023"/>
        <w:gridCol w:w="236"/>
        <w:gridCol w:w="7"/>
        <w:gridCol w:w="1017"/>
        <w:gridCol w:w="245"/>
        <w:gridCol w:w="7"/>
        <w:gridCol w:w="1008"/>
      </w:tblGrid>
      <w:tr w:rsidR="00411FA3" w:rsidRPr="002365D3" w14:paraId="6178D29F" w14:textId="77777777" w:rsidTr="00FD031A">
        <w:trPr>
          <w:cantSplit/>
        </w:trPr>
        <w:tc>
          <w:tcPr>
            <w:tcW w:w="3119" w:type="dxa"/>
            <w:shd w:val="clear" w:color="auto" w:fill="auto"/>
          </w:tcPr>
          <w:p w14:paraId="3FE3EAF6" w14:textId="4563E4E9" w:rsidR="00411FA3" w:rsidRPr="002365D3" w:rsidRDefault="00411FA3" w:rsidP="00F2285E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25B9BC48" w14:textId="77777777" w:rsidR="00411FA3" w:rsidRPr="002365D3" w:rsidRDefault="00411FA3" w:rsidP="00F2285E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411FA3" w:rsidRPr="002365D3" w14:paraId="6F5B542B" w14:textId="77777777" w:rsidTr="00FD031A">
        <w:trPr>
          <w:cantSplit/>
        </w:trPr>
        <w:tc>
          <w:tcPr>
            <w:tcW w:w="3119" w:type="dxa"/>
            <w:shd w:val="clear" w:color="auto" w:fill="auto"/>
          </w:tcPr>
          <w:p w14:paraId="73350E00" w14:textId="77777777" w:rsidR="00411FA3" w:rsidRPr="002365D3" w:rsidRDefault="00411FA3" w:rsidP="00F2285E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6212" w:type="dxa"/>
            <w:gridSpan w:val="11"/>
          </w:tcPr>
          <w:p w14:paraId="556719F3" w14:textId="30DB2347" w:rsidR="00411FA3" w:rsidRPr="002365D3" w:rsidRDefault="00411FA3" w:rsidP="00F2285E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30"/>
                <w:szCs w:val="30"/>
                <w:lang w:val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411FA3" w:rsidRPr="002365D3" w14:paraId="237697C0" w14:textId="77777777" w:rsidTr="00FD031A">
        <w:tc>
          <w:tcPr>
            <w:tcW w:w="3119" w:type="dxa"/>
            <w:shd w:val="clear" w:color="auto" w:fill="auto"/>
          </w:tcPr>
          <w:p w14:paraId="1DB8EE1C" w14:textId="77777777" w:rsidR="00411FA3" w:rsidRPr="002365D3" w:rsidRDefault="00411FA3" w:rsidP="00F2285E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A935EA5" w14:textId="77777777" w:rsidR="00411FA3" w:rsidRPr="002365D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A2BBCD" w14:textId="77777777" w:rsidR="00411FA3" w:rsidRPr="002365D3" w:rsidRDefault="00411FA3" w:rsidP="00F2285E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80B9BD7" w14:textId="77777777" w:rsidR="00411FA3" w:rsidRPr="002365D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237" w:type="dxa"/>
          </w:tcPr>
          <w:p w14:paraId="10663DF5" w14:textId="77777777" w:rsidR="00411FA3" w:rsidRPr="002365D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D6391FB" w14:textId="77777777" w:rsidR="00411FA3" w:rsidRPr="002365D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2FE429F1" w14:textId="77777777" w:rsidR="00411FA3" w:rsidRPr="002365D3" w:rsidRDefault="00411FA3" w:rsidP="00F2285E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F29E1A2" w14:textId="77777777" w:rsidR="00411FA3" w:rsidRPr="002365D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4C1F0F2" w14:textId="77777777" w:rsidR="00411FA3" w:rsidRPr="002365D3" w:rsidRDefault="00411FA3" w:rsidP="00F2285E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7F455FBB" w14:textId="77777777" w:rsidR="00411FA3" w:rsidRPr="002365D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411FA3" w:rsidRPr="002365D3" w14:paraId="2E282C9B" w14:textId="77777777" w:rsidTr="00FD031A">
        <w:trPr>
          <w:cantSplit/>
        </w:trPr>
        <w:tc>
          <w:tcPr>
            <w:tcW w:w="3119" w:type="dxa"/>
            <w:shd w:val="clear" w:color="auto" w:fill="auto"/>
          </w:tcPr>
          <w:p w14:paraId="17A85C52" w14:textId="77777777" w:rsidR="00411FA3" w:rsidRPr="002365D3" w:rsidRDefault="00411FA3" w:rsidP="00F2285E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6212" w:type="dxa"/>
            <w:gridSpan w:val="11"/>
          </w:tcPr>
          <w:p w14:paraId="30EA78C7" w14:textId="77777777" w:rsidR="00411FA3" w:rsidRPr="002365D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30"/>
                <w:szCs w:val="30"/>
                <w:cs/>
                <w:lang w:val="th-TH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11FA3" w:rsidRPr="002365D3" w14:paraId="3203ED59" w14:textId="77777777" w:rsidTr="00FD031A">
        <w:tc>
          <w:tcPr>
            <w:tcW w:w="3119" w:type="dxa"/>
            <w:shd w:val="clear" w:color="auto" w:fill="auto"/>
            <w:vAlign w:val="bottom"/>
          </w:tcPr>
          <w:p w14:paraId="564406A1" w14:textId="77777777" w:rsidR="00411FA3" w:rsidRPr="002365D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ABF43E8" w14:textId="77777777" w:rsidR="00411FA3" w:rsidRPr="002365D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9CC098" w14:textId="77777777" w:rsidR="00411FA3" w:rsidRPr="002365D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6957298" w14:textId="77777777" w:rsidR="00411FA3" w:rsidRPr="002365D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59EFDC" w14:textId="77777777" w:rsidR="00411FA3" w:rsidRPr="002365D3" w:rsidRDefault="00411FA3" w:rsidP="00F2285E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B539F10" w14:textId="77777777" w:rsidR="00411FA3" w:rsidRPr="002365D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20A2858" w14:textId="77777777" w:rsidR="00411FA3" w:rsidRPr="002365D3" w:rsidRDefault="00411FA3" w:rsidP="00F2285E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ABA7170" w14:textId="77777777" w:rsidR="00411FA3" w:rsidRPr="002365D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D9EBBBE" w14:textId="77777777" w:rsidR="00411FA3" w:rsidRPr="002365D3" w:rsidRDefault="00411FA3" w:rsidP="00F2285E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0D9541A4" w14:textId="77777777" w:rsidR="00411FA3" w:rsidRPr="002365D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11FA3" w:rsidRPr="002365D3" w14:paraId="66CB1674" w14:textId="77777777" w:rsidTr="00FD031A">
        <w:tc>
          <w:tcPr>
            <w:tcW w:w="3119" w:type="dxa"/>
            <w:shd w:val="clear" w:color="auto" w:fill="auto"/>
            <w:vAlign w:val="bottom"/>
          </w:tcPr>
          <w:p w14:paraId="5BB52EB8" w14:textId="77777777" w:rsidR="00411FA3" w:rsidRPr="002365D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0CE3C4F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2,3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EC7905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72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4EB71E3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1,383</w:t>
            </w:r>
          </w:p>
        </w:tc>
        <w:tc>
          <w:tcPr>
            <w:tcW w:w="237" w:type="dxa"/>
          </w:tcPr>
          <w:p w14:paraId="277CC65E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8D2C0C3" w14:textId="77777777" w:rsidR="00411FA3" w:rsidRPr="002365D3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3,187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9F705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72C65028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(217)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3CFE0A77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E43B7D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</w:tr>
      <w:tr w:rsidR="00411FA3" w:rsidRPr="002365D3" w14:paraId="2516D2B6" w14:textId="77777777" w:rsidTr="00FD031A">
        <w:tc>
          <w:tcPr>
            <w:tcW w:w="3119" w:type="dxa"/>
            <w:shd w:val="clear" w:color="auto" w:fill="auto"/>
            <w:vAlign w:val="bottom"/>
          </w:tcPr>
          <w:p w14:paraId="18295DA6" w14:textId="77777777" w:rsidR="00411FA3" w:rsidRPr="002365D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-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5FA664D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3345E7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108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40D9605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453</w:t>
            </w:r>
          </w:p>
        </w:tc>
        <w:tc>
          <w:tcPr>
            <w:tcW w:w="237" w:type="dxa"/>
          </w:tcPr>
          <w:p w14:paraId="08411543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3D95DD7" w14:textId="77777777" w:rsidR="00411FA3" w:rsidRPr="002365D3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3,249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1EB48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FDBEB64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(3,406)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2E24B0C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65DE87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</w:tr>
      <w:tr w:rsidR="00411FA3" w:rsidRPr="002365D3" w14:paraId="15AFD860" w14:textId="77777777" w:rsidTr="00FD031A">
        <w:tc>
          <w:tcPr>
            <w:tcW w:w="3119" w:type="dxa"/>
            <w:shd w:val="clear" w:color="auto" w:fill="auto"/>
            <w:vAlign w:val="bottom"/>
          </w:tcPr>
          <w:p w14:paraId="779E58B8" w14:textId="77777777" w:rsidR="00411FA3" w:rsidRPr="002365D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0BE8B6D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942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77C62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108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96BA6C0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1,173</w:t>
            </w:r>
          </w:p>
        </w:tc>
        <w:tc>
          <w:tcPr>
            <w:tcW w:w="237" w:type="dxa"/>
          </w:tcPr>
          <w:p w14:paraId="41E8E400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E7F9C15" w14:textId="77777777" w:rsidR="00411FA3" w:rsidRPr="002365D3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93A16E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5AA4BD98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(599)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D0A58BE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FB59C7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</w:tr>
      <w:tr w:rsidR="00411FA3" w:rsidRPr="002365D3" w14:paraId="366926C8" w14:textId="77777777" w:rsidTr="00FD031A">
        <w:tc>
          <w:tcPr>
            <w:tcW w:w="3119" w:type="dxa"/>
            <w:shd w:val="clear" w:color="auto" w:fill="auto"/>
            <w:vAlign w:val="bottom"/>
          </w:tcPr>
          <w:p w14:paraId="160C8D61" w14:textId="77777777" w:rsidR="00411FA3" w:rsidRPr="002365D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98860C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B62F6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108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F040B8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3,009</w:t>
            </w:r>
          </w:p>
        </w:tc>
        <w:tc>
          <w:tcPr>
            <w:tcW w:w="237" w:type="dxa"/>
          </w:tcPr>
          <w:p w14:paraId="3FEFCC61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8070B0" w14:textId="77777777" w:rsidR="00411FA3" w:rsidRPr="002365D3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6,855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00CC4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A6ACB9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(4,222)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13CEFE1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CB46D4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</w:tr>
      <w:tr w:rsidR="00411FA3" w:rsidRPr="002365D3" w14:paraId="5A6DBBD3" w14:textId="77777777" w:rsidTr="00FD031A">
        <w:tc>
          <w:tcPr>
            <w:tcW w:w="3119" w:type="dxa"/>
            <w:shd w:val="clear" w:color="auto" w:fill="auto"/>
            <w:vAlign w:val="bottom"/>
          </w:tcPr>
          <w:p w14:paraId="7B01927B" w14:textId="77777777" w:rsidR="00411FA3" w:rsidRPr="002365D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5D71FF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3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(1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64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AFA1C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108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89E008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(159)</w:t>
            </w:r>
          </w:p>
        </w:tc>
        <w:tc>
          <w:tcPr>
            <w:tcW w:w="237" w:type="dxa"/>
          </w:tcPr>
          <w:p w14:paraId="02648746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3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A63F46" w14:textId="77777777" w:rsidR="00411FA3" w:rsidRPr="002365D3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(361)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65F23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0C921C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354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094E388E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DC6725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</w:tr>
      <w:tr w:rsidR="00411FA3" w:rsidRPr="002365D3" w14:paraId="1322915C" w14:textId="77777777" w:rsidTr="00FD031A">
        <w:tc>
          <w:tcPr>
            <w:tcW w:w="3119" w:type="dxa"/>
            <w:shd w:val="clear" w:color="auto" w:fill="auto"/>
            <w:vAlign w:val="bottom"/>
          </w:tcPr>
          <w:p w14:paraId="3ECB6F22" w14:textId="77777777" w:rsidR="00411FA3" w:rsidRPr="002365D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735142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105A6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108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42A5BD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2,850</w:t>
            </w:r>
          </w:p>
        </w:tc>
        <w:tc>
          <w:tcPr>
            <w:tcW w:w="237" w:type="dxa"/>
          </w:tcPr>
          <w:p w14:paraId="5DDD4E5A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13B4EE" w14:textId="77777777" w:rsidR="00411FA3" w:rsidRPr="002365D3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6,494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10C6F5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FAD7D33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(3,868)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0DA8B8FD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CD82E0" w14:textId="77777777" w:rsidR="00411FA3" w:rsidRPr="002365D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</w:tr>
    </w:tbl>
    <w:p w14:paraId="0AF9F161" w14:textId="77777777" w:rsidR="003E24DB" w:rsidRPr="002365D3" w:rsidRDefault="003E24DB" w:rsidP="00A738CF">
      <w:pPr>
        <w:pStyle w:val="PlainText"/>
        <w:ind w:left="540"/>
        <w:rPr>
          <w:rFonts w:ascii="CordiaUPC" w:hAnsi="CordiaUPC" w:cs="CordiaUPC"/>
          <w:sz w:val="26"/>
        </w:rPr>
      </w:pPr>
    </w:p>
    <w:p w14:paraId="527347CB" w14:textId="77777777" w:rsidR="009D1652" w:rsidRPr="002365D3" w:rsidRDefault="009D1652" w:rsidP="009D1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1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2365D3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</w:rPr>
        <w:t>31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lang w:eastAsia="en-GB"/>
        </w:rPr>
        <w:t>256</w:t>
      </w:r>
      <w:r w:rsidRPr="002365D3">
        <w:rPr>
          <w:rFonts w:ascii="CordiaUPC" w:hAnsi="CordiaUPC" w:cs="CordiaUPC" w:hint="cs"/>
          <w:sz w:val="26"/>
          <w:szCs w:val="26"/>
          <w:cs/>
          <w:lang w:eastAsia="en-GB"/>
        </w:rPr>
        <w:t>5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>และ</w:t>
      </w:r>
      <w:r w:rsidRPr="002365D3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>ธนาคาร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>มีทรัพย์สินรอการขายที่ให้สิทธิแก่ลูกหนี้ในการซื้อคืน เมื่อเป็นไปตามเงื่อนไขในสัญญาซึ่งมีราคาตามบัญชีสุทธิจำนวน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400</w:t>
      </w:r>
      <w:r w:rsidRPr="002365D3"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ล้านบาท และ </w:t>
      </w:r>
      <w:r w:rsidRPr="002365D3">
        <w:rPr>
          <w:rFonts w:ascii="CordiaUPC" w:hAnsi="CordiaUPC" w:cs="CordiaUPC"/>
          <w:sz w:val="26"/>
          <w:szCs w:val="26"/>
          <w:lang w:eastAsia="en-GB"/>
        </w:rPr>
        <w:t>1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 xml:space="preserve"> ล้านบาท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  <w:lang w:eastAsia="en-GB"/>
        </w:rPr>
        <w:t>ตามลำดับ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Pr="002C39B3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2C39B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2C39B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2C39B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จำนวน </w:t>
      </w:r>
      <w:r w:rsidRPr="002C39B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400 </w:t>
      </w:r>
      <w:r w:rsidRPr="002C39B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Pr="002C39B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1 </w:t>
      </w:r>
      <w:r w:rsidRPr="002C39B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2C39B3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</w:p>
    <w:p w14:paraId="2B9629C3" w14:textId="77777777" w:rsidR="009D1652" w:rsidRPr="002365D3" w:rsidRDefault="009D1652" w:rsidP="009D1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1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</w:p>
    <w:p w14:paraId="3ACCF0B6" w14:textId="7558F717" w:rsidR="009D1652" w:rsidRPr="002365D3" w:rsidRDefault="009D1652" w:rsidP="009D1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1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Pr="002365D3">
        <w:rPr>
          <w:rFonts w:ascii="CordiaUPC" w:hAnsi="CordiaUPC" w:cs="CordiaUPC"/>
          <w:spacing w:val="-4"/>
          <w:sz w:val="26"/>
          <w:szCs w:val="26"/>
        </w:rPr>
        <w:t>31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lang w:eastAsia="en-GB"/>
        </w:rPr>
        <w:t>256</w:t>
      </w:r>
      <w:r w:rsidRPr="002365D3">
        <w:rPr>
          <w:rFonts w:ascii="CordiaUPC" w:hAnsi="CordiaUPC" w:cs="CordiaUPC" w:hint="cs"/>
          <w:sz w:val="26"/>
          <w:szCs w:val="26"/>
          <w:cs/>
          <w:lang w:eastAsia="en-GB"/>
        </w:rPr>
        <w:t>5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>และ</w:t>
      </w:r>
      <w:r w:rsidRPr="002365D3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Pr="002365D3">
        <w:rPr>
          <w:rFonts w:ascii="CordiaUPC" w:hAnsi="CordiaUPC" w:cs="CordiaUPC" w:hint="cs"/>
          <w:sz w:val="26"/>
          <w:szCs w:val="26"/>
          <w:cs/>
          <w:lang w:eastAsia="en-GB"/>
        </w:rPr>
        <w:t>ธนาคาร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2365D3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มีทรัพย์สินรอการขายที่รับโอนตามมาตรการสนับสนุนการรับโอนทรัพย์เพื่อชำระหนี้ และให้สิทธิลูกหนี้ซื้อคืน (โครงการพักทรัพย์ พักหนี้) ของธนาคารแห่งประเทศไทย จำนวน </w:t>
      </w:r>
      <w:r w:rsidRPr="002365D3">
        <w:rPr>
          <w:rFonts w:ascii="CordiaUPC" w:hAnsi="CordiaUPC" w:cs="CordiaUPC"/>
          <w:sz w:val="26"/>
          <w:szCs w:val="26"/>
          <w:lang w:eastAsia="en-GB"/>
        </w:rPr>
        <w:t>5,</w:t>
      </w:r>
      <w:r w:rsidRPr="002365D3">
        <w:rPr>
          <w:rFonts w:ascii="CordiaUPC" w:hAnsi="CordiaUPC" w:cs="CordiaUPC" w:hint="cs"/>
          <w:sz w:val="26"/>
          <w:szCs w:val="26"/>
          <w:cs/>
          <w:lang w:eastAsia="en-GB"/>
        </w:rPr>
        <w:t>5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32 </w:t>
      </w:r>
      <w:r w:rsidRPr="002365D3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2,853 </w:t>
      </w:r>
      <w:r w:rsidRPr="002365D3">
        <w:rPr>
          <w:rFonts w:ascii="CordiaUPC" w:hAnsi="CordiaUPC" w:cs="CordiaUPC" w:hint="cs"/>
          <w:sz w:val="26"/>
          <w:szCs w:val="26"/>
          <w:cs/>
          <w:lang w:eastAsia="en-GB"/>
        </w:rPr>
        <w:t>ล้านบาทตามลำดับ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 </w:t>
      </w:r>
      <w:r w:rsidRPr="002C39B3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2C39B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2C39B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2C39B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จำนวน </w:t>
      </w:r>
      <w:r>
        <w:rPr>
          <w:rFonts w:ascii="CordiaUPC" w:hAnsi="CordiaUPC" w:cs="CordiaUPC"/>
          <w:i/>
          <w:iCs/>
          <w:sz w:val="26"/>
          <w:szCs w:val="26"/>
          <w:lang w:eastAsia="en-GB"/>
        </w:rPr>
        <w:t>5,532</w:t>
      </w:r>
      <w:r w:rsidRPr="002C39B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2C39B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>
        <w:rPr>
          <w:rFonts w:ascii="CordiaUPC" w:hAnsi="CordiaUPC" w:cs="CordiaUPC"/>
          <w:i/>
          <w:iCs/>
          <w:sz w:val="26"/>
          <w:szCs w:val="26"/>
          <w:lang w:eastAsia="en-GB"/>
        </w:rPr>
        <w:t>2,853</w:t>
      </w:r>
      <w:r w:rsidRPr="002C39B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2C39B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2C39B3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  <w:r w:rsidR="003D1889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</w:p>
    <w:p w14:paraId="73318260" w14:textId="58BEBC12" w:rsidR="00574426" w:rsidRPr="002365D3" w:rsidRDefault="0057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br w:type="page"/>
      </w:r>
    </w:p>
    <w:p w14:paraId="4D6383E7" w14:textId="152C8912" w:rsidR="003E24DB" w:rsidRPr="002365D3" w:rsidRDefault="003E24DB" w:rsidP="005B2487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 xml:space="preserve">มูลค่าของทรัพย์สินประเภทอสังหาริมทรัพย์ที่ได้จากการชำระหนี้ที่แยกประเมินราคาโดยผู้ประเมินภายนอกและภายใน ณ </w:t>
      </w:r>
      <w:r w:rsidR="00EF5226" w:rsidRPr="002365D3">
        <w:rPr>
          <w:rFonts w:ascii="CordiaUPC" w:hAnsi="CordiaUPC" w:cs="CordiaUPC"/>
          <w:sz w:val="26"/>
          <w:szCs w:val="26"/>
        </w:rPr>
        <w:t xml:space="preserve">                      </w:t>
      </w:r>
      <w:r w:rsidR="00393F23" w:rsidRPr="002365D3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E8552C" w:rsidRPr="002365D3">
        <w:rPr>
          <w:rFonts w:ascii="CordiaUPC" w:hAnsi="CordiaUPC" w:cs="CordiaUPC"/>
          <w:spacing w:val="-4"/>
          <w:sz w:val="26"/>
          <w:szCs w:val="26"/>
        </w:rPr>
        <w:t>31</w:t>
      </w:r>
      <w:r w:rsidR="00E8552C"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E8552C"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E8552C" w:rsidRPr="002365D3">
        <w:rPr>
          <w:rFonts w:ascii="CordiaUPC" w:hAnsi="CordiaUPC" w:cs="CordiaUPC"/>
          <w:sz w:val="26"/>
          <w:szCs w:val="26"/>
          <w:lang w:eastAsia="en-GB"/>
        </w:rPr>
        <w:t>256</w:t>
      </w:r>
      <w:r w:rsidR="00E8552C" w:rsidRPr="002365D3">
        <w:rPr>
          <w:rFonts w:ascii="CordiaUPC" w:hAnsi="CordiaUPC" w:cs="CordiaUPC" w:hint="cs"/>
          <w:sz w:val="26"/>
          <w:szCs w:val="26"/>
          <w:cs/>
          <w:lang w:eastAsia="en-GB"/>
        </w:rPr>
        <w:t>5</w:t>
      </w:r>
      <w:r w:rsidR="00E8552C"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E8552C" w:rsidRPr="002365D3">
        <w:rPr>
          <w:rFonts w:ascii="CordiaUPC" w:hAnsi="CordiaUPC" w:cs="CordiaUPC"/>
          <w:sz w:val="26"/>
          <w:szCs w:val="26"/>
          <w:cs/>
          <w:lang w:eastAsia="en-GB"/>
        </w:rPr>
        <w:t>และ</w:t>
      </w:r>
      <w:r w:rsidR="00E8552C" w:rsidRPr="002365D3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E8552C" w:rsidRPr="002365D3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Pr="002365D3">
        <w:rPr>
          <w:rFonts w:ascii="CordiaUPC" w:hAnsi="CordiaUPC" w:cs="CordiaUPC"/>
          <w:sz w:val="26"/>
          <w:szCs w:val="26"/>
          <w:cs/>
        </w:rPr>
        <w:t>มีรายละเอียดดังนี้</w:t>
      </w:r>
    </w:p>
    <w:p w14:paraId="7DC80576" w14:textId="77777777" w:rsidR="0021079B" w:rsidRPr="002365D3" w:rsidRDefault="0021079B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53"/>
        <w:gridCol w:w="244"/>
        <w:gridCol w:w="1266"/>
        <w:gridCol w:w="242"/>
        <w:gridCol w:w="1225"/>
        <w:gridCol w:w="287"/>
        <w:gridCol w:w="1234"/>
      </w:tblGrid>
      <w:tr w:rsidR="002E37AB" w:rsidRPr="002365D3" w14:paraId="5E7FCAFA" w14:textId="77777777" w:rsidTr="0093751E">
        <w:trPr>
          <w:tblHeader/>
        </w:trPr>
        <w:tc>
          <w:tcPr>
            <w:tcW w:w="1904" w:type="pct"/>
          </w:tcPr>
          <w:p w14:paraId="7D868A2E" w14:textId="77777777" w:rsidR="002E37AB" w:rsidRPr="002365D3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515" w:type="pct"/>
            <w:gridSpan w:val="3"/>
          </w:tcPr>
          <w:p w14:paraId="2D7012E7" w14:textId="77777777" w:rsidR="002E37AB" w:rsidRPr="002365D3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81" w:type="pct"/>
            <w:gridSpan w:val="4"/>
          </w:tcPr>
          <w:p w14:paraId="3F91FC10" w14:textId="77777777" w:rsidR="002E37AB" w:rsidRPr="002365D3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93751E" w:rsidRPr="002365D3" w14:paraId="035D0036" w14:textId="77777777" w:rsidTr="0093751E">
        <w:trPr>
          <w:tblHeader/>
        </w:trPr>
        <w:tc>
          <w:tcPr>
            <w:tcW w:w="1904" w:type="pct"/>
          </w:tcPr>
          <w:p w14:paraId="4E8FDC46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</w:tcPr>
          <w:p w14:paraId="000252DC" w14:textId="375BB3E6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256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129" w:type="pct"/>
          </w:tcPr>
          <w:p w14:paraId="743164D6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70" w:type="pct"/>
          </w:tcPr>
          <w:p w14:paraId="25F65850" w14:textId="36510532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256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28" w:type="pct"/>
          </w:tcPr>
          <w:p w14:paraId="76A6ABFB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8" w:type="pct"/>
          </w:tcPr>
          <w:p w14:paraId="7320C1DA" w14:textId="2595B6A5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256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152" w:type="pct"/>
          </w:tcPr>
          <w:p w14:paraId="4AB9CA32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53" w:type="pct"/>
          </w:tcPr>
          <w:p w14:paraId="548EBFB2" w14:textId="5B48C878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256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93751E" w:rsidRPr="002365D3" w14:paraId="6FF31811" w14:textId="77777777" w:rsidTr="0093751E">
        <w:trPr>
          <w:tblHeader/>
        </w:trPr>
        <w:tc>
          <w:tcPr>
            <w:tcW w:w="1904" w:type="pct"/>
          </w:tcPr>
          <w:p w14:paraId="4F0F8752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96" w:type="pct"/>
            <w:gridSpan w:val="7"/>
          </w:tcPr>
          <w:p w14:paraId="21C7256A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93751E" w:rsidRPr="002365D3" w14:paraId="202569F4" w14:textId="77777777" w:rsidTr="0093751E">
        <w:tc>
          <w:tcPr>
            <w:tcW w:w="1904" w:type="pct"/>
          </w:tcPr>
          <w:p w14:paraId="5BEF25BB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ทรัพย์สินที่ได้จากการชำระหนี้</w:t>
            </w:r>
          </w:p>
          <w:p w14:paraId="008763F5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716" w:type="pct"/>
          </w:tcPr>
          <w:p w14:paraId="65126C7E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9" w:type="pct"/>
          </w:tcPr>
          <w:p w14:paraId="0ED90A59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0" w:type="pct"/>
          </w:tcPr>
          <w:p w14:paraId="376EBED7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2E9C1506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</w:tcPr>
          <w:p w14:paraId="34DF55A1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2" w:type="pct"/>
          </w:tcPr>
          <w:p w14:paraId="76E4E225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</w:tcPr>
          <w:p w14:paraId="45C48B6B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D05DF" w:rsidRPr="002365D3" w14:paraId="7C26F6D6" w14:textId="77777777" w:rsidTr="0093751E">
        <w:tc>
          <w:tcPr>
            <w:tcW w:w="1904" w:type="pct"/>
          </w:tcPr>
          <w:p w14:paraId="565E8690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ประเมินราคาโดยผู้ประเมินภายนอก</w:t>
            </w:r>
          </w:p>
        </w:tc>
        <w:tc>
          <w:tcPr>
            <w:tcW w:w="716" w:type="pct"/>
          </w:tcPr>
          <w:p w14:paraId="035D22C0" w14:textId="576DA21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9,665</w:t>
            </w:r>
          </w:p>
        </w:tc>
        <w:tc>
          <w:tcPr>
            <w:tcW w:w="129" w:type="pct"/>
          </w:tcPr>
          <w:p w14:paraId="270ACA76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0" w:type="pct"/>
          </w:tcPr>
          <w:p w14:paraId="6405D8DF" w14:textId="4F29DB82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6,710</w:t>
            </w:r>
          </w:p>
        </w:tc>
        <w:tc>
          <w:tcPr>
            <w:tcW w:w="128" w:type="pct"/>
          </w:tcPr>
          <w:p w14:paraId="4F5DD234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</w:tcPr>
          <w:p w14:paraId="5D560402" w14:textId="13D6E62B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8,090</w:t>
            </w:r>
          </w:p>
        </w:tc>
        <w:tc>
          <w:tcPr>
            <w:tcW w:w="152" w:type="pct"/>
          </w:tcPr>
          <w:p w14:paraId="47E4A8E0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</w:tcPr>
          <w:p w14:paraId="2A2F85A6" w14:textId="1D50C02A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6,710</w:t>
            </w:r>
          </w:p>
        </w:tc>
      </w:tr>
      <w:tr w:rsidR="00BD05DF" w:rsidRPr="002365D3" w14:paraId="2800F8F7" w14:textId="77777777" w:rsidTr="0093751E">
        <w:tc>
          <w:tcPr>
            <w:tcW w:w="1904" w:type="pct"/>
          </w:tcPr>
          <w:p w14:paraId="7DD85F28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ประเมินราคาโดยผู้ประเมินภายใน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70C785A1" w14:textId="3DE8BD9C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29" w:type="pct"/>
          </w:tcPr>
          <w:p w14:paraId="315E5452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0AD597BF" w14:textId="4A86E61F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  <w:tc>
          <w:tcPr>
            <w:tcW w:w="128" w:type="pct"/>
          </w:tcPr>
          <w:p w14:paraId="3F2B3894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8265676" w14:textId="3437223B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52" w:type="pct"/>
          </w:tcPr>
          <w:p w14:paraId="71CFDEC1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4EA195E9" w14:textId="3BB0AD75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</w:tr>
      <w:tr w:rsidR="00BD05DF" w:rsidRPr="002365D3" w14:paraId="45F84E3C" w14:textId="77777777" w:rsidTr="0093751E">
        <w:tc>
          <w:tcPr>
            <w:tcW w:w="1904" w:type="pct"/>
          </w:tcPr>
          <w:p w14:paraId="485BF618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0AFCD2CF" w14:textId="03FB264B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9,671</w:t>
            </w:r>
          </w:p>
        </w:tc>
        <w:tc>
          <w:tcPr>
            <w:tcW w:w="129" w:type="pct"/>
          </w:tcPr>
          <w:p w14:paraId="20300BBE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E3F48DE" w14:textId="6443E1B0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6,725</w:t>
            </w:r>
          </w:p>
        </w:tc>
        <w:tc>
          <w:tcPr>
            <w:tcW w:w="128" w:type="pct"/>
          </w:tcPr>
          <w:p w14:paraId="0CDB6C7B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8DD59AA" w14:textId="1B361B58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8,096</w:t>
            </w:r>
          </w:p>
        </w:tc>
        <w:tc>
          <w:tcPr>
            <w:tcW w:w="152" w:type="pct"/>
          </w:tcPr>
          <w:p w14:paraId="3EC5A454" w14:textId="77777777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3F3DEEA0" w14:textId="421714C4" w:rsidR="00BD05DF" w:rsidRPr="002365D3" w:rsidRDefault="00BD05DF" w:rsidP="00BD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6,725</w:t>
            </w:r>
          </w:p>
        </w:tc>
      </w:tr>
      <w:tr w:rsidR="0093751E" w:rsidRPr="002365D3" w14:paraId="24839DE4" w14:textId="77777777" w:rsidTr="0093751E">
        <w:tc>
          <w:tcPr>
            <w:tcW w:w="1904" w:type="pct"/>
          </w:tcPr>
          <w:p w14:paraId="61DE3307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</w:tcPr>
          <w:p w14:paraId="24588E94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746280FB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0" w:type="pct"/>
          </w:tcPr>
          <w:p w14:paraId="01FB0663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630B858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661CBA2C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2" w:type="pct"/>
          </w:tcPr>
          <w:p w14:paraId="771F0F49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</w:tcPr>
          <w:p w14:paraId="7D9A5389" w14:textId="77777777" w:rsidR="0093751E" w:rsidRPr="002365D3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684CF5B0" w14:textId="77777777" w:rsidR="003E24DB" w:rsidRPr="002365D3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6B7A542D" w14:textId="77777777" w:rsidR="003E24DB" w:rsidRPr="002365D3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4EFC2A1F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0"/>
          <w:tab w:val="decimal" w:pos="819"/>
        </w:tabs>
        <w:autoSpaceDE w:val="0"/>
        <w:autoSpaceDN w:val="0"/>
        <w:adjustRightInd w:val="0"/>
        <w:spacing w:line="240" w:lineRule="auto"/>
        <w:ind w:left="-108" w:right="191"/>
        <w:jc w:val="right"/>
        <w:rPr>
          <w:rFonts w:ascii="CordiaUPC" w:eastAsia="AngsanaNew" w:hAnsi="CordiaUPC" w:cs="CordiaUPC"/>
          <w:sz w:val="30"/>
          <w:szCs w:val="30"/>
          <w:lang w:eastAsia="en-GB"/>
        </w:rPr>
        <w:sectPr w:rsidR="003E24DB" w:rsidRPr="002365D3" w:rsidSect="00CB0D35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3963021" w14:textId="5FDA4420" w:rsidR="00C04B65" w:rsidRPr="002365D3" w:rsidRDefault="00C04B65" w:rsidP="00C0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val="en-GB"/>
        </w:rPr>
        <w:lastRenderedPageBreak/>
        <w:t>1</w:t>
      </w:r>
      <w:r w:rsidR="002A7497" w:rsidRPr="002365D3">
        <w:rPr>
          <w:rFonts w:ascii="CordiaUPC" w:hAnsi="CordiaUPC" w:cs="CordiaUPC" w:hint="cs"/>
          <w:b/>
          <w:bCs/>
          <w:sz w:val="26"/>
          <w:szCs w:val="26"/>
          <w:cs/>
          <w:lang w:val="en-GB"/>
        </w:rPr>
        <w:t>6</w:t>
      </w:r>
      <w:r w:rsidRPr="002365D3">
        <w:rPr>
          <w:rFonts w:ascii="CordiaUPC" w:hAnsi="CordiaUPC" w:cs="CordiaUPC"/>
          <w:b/>
          <w:bCs/>
          <w:sz w:val="26"/>
          <w:szCs w:val="26"/>
          <w:rtl/>
          <w:cs/>
          <w:lang w:val="en-GB" w:bidi="ar-SA"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  <w:t>ที่ดิน</w:t>
      </w:r>
      <w:r w:rsidRPr="002365D3"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  <w:t xml:space="preserve"> </w:t>
      </w:r>
      <w:r w:rsidRPr="002365D3"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  <w:t>อาคารและอุปกรณ์สุทธิ</w:t>
      </w:r>
      <w:r w:rsidRPr="002365D3">
        <w:rPr>
          <w:rFonts w:ascii="CordiaUPC" w:hAnsi="CordiaUPC" w:cs="CordiaUPC"/>
          <w:b/>
          <w:bCs/>
          <w:sz w:val="26"/>
          <w:szCs w:val="26"/>
          <w:lang w:val="en-GB" w:eastAsia="en-GB"/>
        </w:rPr>
        <w:t xml:space="preserve">  </w:t>
      </w:r>
    </w:p>
    <w:p w14:paraId="14E05587" w14:textId="77777777" w:rsidR="008A5B93" w:rsidRPr="002365D3" w:rsidRDefault="008A5B93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780F76B" w14:textId="338B8318" w:rsidR="008A5B93" w:rsidRPr="002365D3" w:rsidRDefault="008A5B93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2365D3">
        <w:rPr>
          <w:rFonts w:ascii="CordiaUPC" w:hAnsi="CordiaUPC" w:cs="CordiaUPC"/>
          <w:spacing w:val="-4"/>
          <w:sz w:val="26"/>
          <w:szCs w:val="26"/>
        </w:rPr>
        <w:t>31</w:t>
      </w:r>
      <w:r w:rsidRPr="002365D3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="000F7F5E" w:rsidRPr="002365D3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="000F7F5E" w:rsidRPr="002365D3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 w:rsidR="000F7F5E"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Pr="002365D3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การเปลี่ยนแปลงของ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ที่ดิน อาคารและอุปกรณ์ สรุปได้ดังนี้</w:t>
      </w:r>
    </w:p>
    <w:p w14:paraId="4EAF2020" w14:textId="77777777" w:rsidR="00813C54" w:rsidRPr="002365D3" w:rsidRDefault="00813C54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74"/>
        <w:gridCol w:w="816"/>
        <w:gridCol w:w="801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900"/>
        <w:gridCol w:w="810"/>
      </w:tblGrid>
      <w:tr w:rsidR="009916E6" w:rsidRPr="002365D3" w14:paraId="45CD7D5A" w14:textId="77777777" w:rsidTr="000F7F5E">
        <w:trPr>
          <w:tblHeader/>
        </w:trPr>
        <w:tc>
          <w:tcPr>
            <w:tcW w:w="14220" w:type="dxa"/>
            <w:gridSpan w:val="23"/>
          </w:tcPr>
          <w:p w14:paraId="4394FD7D" w14:textId="7CD83381" w:rsidR="009916E6" w:rsidRPr="002365D3" w:rsidRDefault="00584A1B" w:rsidP="00584A1B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84A1B" w:rsidRPr="002365D3" w14:paraId="6B11A33C" w14:textId="77777777" w:rsidTr="000F7F5E">
        <w:trPr>
          <w:tblHeader/>
        </w:trPr>
        <w:tc>
          <w:tcPr>
            <w:tcW w:w="14220" w:type="dxa"/>
            <w:gridSpan w:val="23"/>
          </w:tcPr>
          <w:p w14:paraId="3A3053F5" w14:textId="0A30FC73" w:rsidR="00584A1B" w:rsidRPr="002365D3" w:rsidRDefault="00584A1B" w:rsidP="00584A1B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935441" w:rsidRPr="002365D3" w14:paraId="42BD53B6" w14:textId="77777777" w:rsidTr="009B761F">
        <w:trPr>
          <w:tblHeader/>
        </w:trPr>
        <w:tc>
          <w:tcPr>
            <w:tcW w:w="1974" w:type="dxa"/>
          </w:tcPr>
          <w:p w14:paraId="113954F7" w14:textId="39E25CB4" w:rsidR="00935441" w:rsidRPr="002365D3" w:rsidRDefault="00935441" w:rsidP="009916E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3F239FA7" w14:textId="77777777" w:rsidR="00935441" w:rsidRPr="002365D3" w:rsidRDefault="00935441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6" w:type="dxa"/>
            <w:gridSpan w:val="4"/>
          </w:tcPr>
          <w:p w14:paraId="7CD997BC" w14:textId="3C0B2E5F" w:rsidR="00935441" w:rsidRPr="002365D3" w:rsidRDefault="00935441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00" w:type="dxa"/>
            <w:gridSpan w:val="8"/>
          </w:tcPr>
          <w:p w14:paraId="0DEEF20B" w14:textId="14F94453" w:rsidR="00935441" w:rsidRPr="002365D3" w:rsidRDefault="00935441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14" w:type="dxa"/>
            <w:gridSpan w:val="8"/>
          </w:tcPr>
          <w:p w14:paraId="22C84A71" w14:textId="1CA14A2E" w:rsidR="00935441" w:rsidRPr="002365D3" w:rsidRDefault="009B761F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0" w:type="dxa"/>
            <w:vAlign w:val="bottom"/>
          </w:tcPr>
          <w:p w14:paraId="78DC9E99" w14:textId="77777777" w:rsidR="00935441" w:rsidRPr="002365D3" w:rsidRDefault="00935441" w:rsidP="009916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0F7F5E" w:rsidRPr="002365D3" w14:paraId="5C532ECF" w14:textId="77777777" w:rsidTr="009B761F">
        <w:trPr>
          <w:tblHeader/>
        </w:trPr>
        <w:tc>
          <w:tcPr>
            <w:tcW w:w="1974" w:type="dxa"/>
          </w:tcPr>
          <w:p w14:paraId="05713695" w14:textId="77777777" w:rsidR="000F7F5E" w:rsidRPr="002365D3" w:rsidRDefault="000F7F5E" w:rsidP="000F7F5E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4CC33E55" w14:textId="22DB8CEA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1" w:type="dxa"/>
          </w:tcPr>
          <w:p w14:paraId="793B293A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6DA99AEA" w14:textId="77777777" w:rsidR="000F7F5E" w:rsidRPr="002365D3" w:rsidRDefault="000F7F5E" w:rsidP="000F7F5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EA90529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5537BD00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65A914D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B850AD1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69FCD794" w14:textId="77777777" w:rsidR="000F7F5E" w:rsidRPr="002365D3" w:rsidRDefault="000F7F5E" w:rsidP="000F7F5E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23E73916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885BF2E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B61562" w14:textId="77777777" w:rsidR="000F7F5E" w:rsidRPr="002365D3" w:rsidRDefault="000F7F5E" w:rsidP="000F7F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5F178E" w14:textId="77777777" w:rsidR="000F7F5E" w:rsidRPr="002365D3" w:rsidRDefault="000F7F5E" w:rsidP="000F7F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  <w:vAlign w:val="bottom"/>
          </w:tcPr>
          <w:p w14:paraId="5017A350" w14:textId="77777777" w:rsidR="000F7F5E" w:rsidRPr="002365D3" w:rsidRDefault="000F7F5E" w:rsidP="000F7F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E043EC6" w14:textId="7F040AA5" w:rsidR="000F7F5E" w:rsidRPr="002365D3" w:rsidRDefault="000F7F5E" w:rsidP="000F7F5E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0F7F5E" w:rsidRPr="002365D3" w14:paraId="48EEE411" w14:textId="77777777" w:rsidTr="009B761F">
        <w:trPr>
          <w:tblHeader/>
        </w:trPr>
        <w:tc>
          <w:tcPr>
            <w:tcW w:w="1974" w:type="dxa"/>
          </w:tcPr>
          <w:p w14:paraId="7E37A452" w14:textId="77777777" w:rsidR="000F7F5E" w:rsidRPr="002365D3" w:rsidRDefault="000F7F5E" w:rsidP="000F7F5E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3D135592" w14:textId="5BB9A4FA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1" w:type="dxa"/>
          </w:tcPr>
          <w:p w14:paraId="29C69DE7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43A474EB" w14:textId="77777777" w:rsidR="000F7F5E" w:rsidRPr="002365D3" w:rsidRDefault="000F7F5E" w:rsidP="000F7F5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7263896" w14:textId="3205A9CF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30558478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BC7CF5A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B6A8EC8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61F45563" w14:textId="77777777" w:rsidR="000F7F5E" w:rsidRPr="002365D3" w:rsidRDefault="000F7F5E" w:rsidP="000F7F5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757CA2C9" w14:textId="580FBB85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97DE178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D3F9A86" w14:textId="24440EEB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0C17F008" w14:textId="550D9B38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</w:tcPr>
          <w:p w14:paraId="0D60255F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3C866569" w14:textId="39D49B53" w:rsidR="000F7F5E" w:rsidRPr="002365D3" w:rsidRDefault="000F7F5E" w:rsidP="000F7F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0F7F5E" w:rsidRPr="002365D3" w14:paraId="416C22FD" w14:textId="77777777" w:rsidTr="009B761F">
        <w:trPr>
          <w:trHeight w:val="110"/>
          <w:tblHeader/>
        </w:trPr>
        <w:tc>
          <w:tcPr>
            <w:tcW w:w="1974" w:type="dxa"/>
          </w:tcPr>
          <w:p w14:paraId="0FB04482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bottom"/>
          </w:tcPr>
          <w:p w14:paraId="6D84F6B4" w14:textId="7BFAFEF5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1" w:type="dxa"/>
          </w:tcPr>
          <w:p w14:paraId="20F95A25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1903EF92" w14:textId="77777777" w:rsidR="000F7F5E" w:rsidRPr="002365D3" w:rsidRDefault="000F7F5E" w:rsidP="000F7F5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470A7B5F" w14:textId="7D9FAB84" w:rsidR="000F7F5E" w:rsidRPr="002365D3" w:rsidRDefault="000F7F5E" w:rsidP="000F7F5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782BC25A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1CBE48A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60B6710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3E7D9DFD" w14:textId="77777777" w:rsidR="000F7F5E" w:rsidRPr="002365D3" w:rsidRDefault="000F7F5E" w:rsidP="000F7F5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00" w:type="dxa"/>
            <w:gridSpan w:val="2"/>
          </w:tcPr>
          <w:p w14:paraId="7422D031" w14:textId="6E99CBC2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699ED78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A381699" w14:textId="35BB3ED3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24C7A4C1" w14:textId="3BCB69E9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1A084A4C" w14:textId="11EEEC4F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B16F257" w14:textId="3564932A" w:rsidR="000F7F5E" w:rsidRPr="002365D3" w:rsidRDefault="000F7F5E" w:rsidP="000F7F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0F7F5E" w:rsidRPr="002365D3" w14:paraId="4E886FBC" w14:textId="77777777" w:rsidTr="009B761F">
        <w:trPr>
          <w:tblHeader/>
        </w:trPr>
        <w:tc>
          <w:tcPr>
            <w:tcW w:w="1974" w:type="dxa"/>
          </w:tcPr>
          <w:p w14:paraId="6C8716C7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2F8D30DE" w14:textId="6713EBAC" w:rsidR="000F7F5E" w:rsidRPr="002365D3" w:rsidRDefault="000F7F5E" w:rsidP="000F7F5E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1" w:type="dxa"/>
          </w:tcPr>
          <w:p w14:paraId="56988D5D" w14:textId="60FC864D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35740506" w14:textId="02450A44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3EF181A9" w14:textId="7183E9DA" w:rsidR="000F7F5E" w:rsidRPr="002365D3" w:rsidRDefault="000F7F5E" w:rsidP="000F7F5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5207F900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6E84F37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6933BF21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1384024" w14:textId="77777777" w:rsidR="000F7F5E" w:rsidRPr="002365D3" w:rsidRDefault="000F7F5E" w:rsidP="000F7F5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00" w:type="dxa"/>
            <w:gridSpan w:val="2"/>
          </w:tcPr>
          <w:p w14:paraId="66014ED0" w14:textId="1D2AC7A4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B396212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374300B" w14:textId="2907A6F9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5B63F83A" w14:textId="0F4EDAFB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2536A7EE" w14:textId="075AE502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CD52DA7" w14:textId="21A29106" w:rsidR="000F7F5E" w:rsidRPr="002365D3" w:rsidRDefault="000F7F5E" w:rsidP="000F7F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0F7F5E" w:rsidRPr="002365D3" w14:paraId="0C3DCA3B" w14:textId="77777777" w:rsidTr="009B761F">
        <w:trPr>
          <w:tblHeader/>
        </w:trPr>
        <w:tc>
          <w:tcPr>
            <w:tcW w:w="1974" w:type="dxa"/>
          </w:tcPr>
          <w:p w14:paraId="63336BA4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center"/>
          </w:tcPr>
          <w:p w14:paraId="38018B59" w14:textId="1096B016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  <w:tc>
          <w:tcPr>
            <w:tcW w:w="801" w:type="dxa"/>
            <w:vAlign w:val="bottom"/>
          </w:tcPr>
          <w:p w14:paraId="2E4BB35E" w14:textId="3310D1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BE3FD5"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</w:tcPr>
          <w:p w14:paraId="292CF56A" w14:textId="647072A1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</w:tcPr>
          <w:p w14:paraId="3CCFBC4C" w14:textId="5B5423F3" w:rsidR="000F7F5E" w:rsidRPr="002365D3" w:rsidRDefault="000F7F5E" w:rsidP="000F7F5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087792D1" w14:textId="48981F59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BE3FD5"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E482248" w14:textId="22D59D2A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BE3FD5"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0581380" w14:textId="77777777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DF0EC58" w14:textId="77777777" w:rsidR="000F7F5E" w:rsidRPr="002365D3" w:rsidRDefault="000F7F5E" w:rsidP="000F7F5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00" w:type="dxa"/>
            <w:gridSpan w:val="2"/>
            <w:vAlign w:val="bottom"/>
          </w:tcPr>
          <w:p w14:paraId="0EA7B374" w14:textId="551B4934" w:rsidR="000F7F5E" w:rsidRPr="002365D3" w:rsidRDefault="000F7F5E" w:rsidP="000F7F5E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BE3FD5"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529C278E" w14:textId="1B4028C2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BE3FD5"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4BA65830" w14:textId="7BD3E2D1" w:rsidR="000F7F5E" w:rsidRPr="002365D3" w:rsidRDefault="000F7F5E" w:rsidP="000F7F5E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="00BE3FD5"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47920EF7" w14:textId="703153A6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4954F84A" w14:textId="3E43F820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BE3FD5"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vAlign w:val="center"/>
          </w:tcPr>
          <w:p w14:paraId="5BC61190" w14:textId="08B1B471" w:rsidR="000F7F5E" w:rsidRPr="002365D3" w:rsidRDefault="000F7F5E" w:rsidP="000F7F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C35A4D" w:rsidRPr="002365D3" w14:paraId="03E61E68" w14:textId="77777777" w:rsidTr="000F7F5E">
        <w:trPr>
          <w:tblHeader/>
        </w:trPr>
        <w:tc>
          <w:tcPr>
            <w:tcW w:w="1974" w:type="dxa"/>
          </w:tcPr>
          <w:p w14:paraId="20D496C2" w14:textId="77777777" w:rsidR="00C35A4D" w:rsidRPr="002365D3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246" w:type="dxa"/>
            <w:gridSpan w:val="22"/>
            <w:vAlign w:val="center"/>
          </w:tcPr>
          <w:p w14:paraId="1CABBFB4" w14:textId="7BE822BA" w:rsidR="00C35A4D" w:rsidRPr="002365D3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DA710E" w:rsidRPr="002365D3" w14:paraId="5F39E4E5" w14:textId="77777777" w:rsidTr="009B761F">
        <w:trPr>
          <w:trHeight w:val="80"/>
        </w:trPr>
        <w:tc>
          <w:tcPr>
            <w:tcW w:w="1974" w:type="dxa"/>
            <w:vAlign w:val="bottom"/>
          </w:tcPr>
          <w:p w14:paraId="7F96EBF5" w14:textId="0E1314D3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16" w:type="dxa"/>
            <w:vAlign w:val="bottom"/>
          </w:tcPr>
          <w:p w14:paraId="4960370A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B2C6230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0BF7FF6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0D9CE6DF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751BF12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1BE902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7C6D8E8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7BF468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85BEF22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F1AB6A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49E6F7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2E42F6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CB97CE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38B9BC5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DA710E" w:rsidRPr="002365D3" w14:paraId="7442F19A" w14:textId="77777777" w:rsidTr="000F7F5E">
        <w:trPr>
          <w:trHeight w:val="80"/>
        </w:trPr>
        <w:tc>
          <w:tcPr>
            <w:tcW w:w="1974" w:type="dxa"/>
            <w:vAlign w:val="bottom"/>
            <w:hideMark/>
          </w:tcPr>
          <w:p w14:paraId="693EA462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16" w:type="dxa"/>
            <w:vAlign w:val="bottom"/>
          </w:tcPr>
          <w:p w14:paraId="48D6BCCA" w14:textId="33744611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  <w:tc>
          <w:tcPr>
            <w:tcW w:w="801" w:type="dxa"/>
            <w:vAlign w:val="bottom"/>
          </w:tcPr>
          <w:p w14:paraId="711574A9" w14:textId="1C2AD55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3" w:type="dxa"/>
            <w:vAlign w:val="bottom"/>
          </w:tcPr>
          <w:p w14:paraId="5F296B15" w14:textId="5B18C275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52FDEFDA" w14:textId="5FE8D72C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(556)</w:t>
            </w:r>
          </w:p>
        </w:tc>
        <w:tc>
          <w:tcPr>
            <w:tcW w:w="903" w:type="dxa"/>
            <w:gridSpan w:val="2"/>
            <w:vAlign w:val="bottom"/>
          </w:tcPr>
          <w:p w14:paraId="72E75542" w14:textId="02939691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0" w:type="dxa"/>
            <w:gridSpan w:val="2"/>
            <w:vAlign w:val="bottom"/>
          </w:tcPr>
          <w:p w14:paraId="2FBEC7BA" w14:textId="7B7A45CA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5010310" w14:textId="359CD021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2DF4425" w14:textId="5BE95B8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A461648" w14:textId="22692635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D1B600" w14:textId="2317B86D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gridSpan w:val="2"/>
            <w:vAlign w:val="bottom"/>
          </w:tcPr>
          <w:p w14:paraId="014002C8" w14:textId="137E83CC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</w:t>
            </w:r>
            <w:r w:rsidR="007B7DA2" w:rsidRPr="002365D3">
              <w:rPr>
                <w:rFonts w:ascii="CordiaUPC" w:hAnsi="CordiaUPC" w:cs="CordiaUPC"/>
                <w:sz w:val="22"/>
                <w:szCs w:val="22"/>
              </w:rPr>
              <w:t>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FB771E6" w14:textId="596FC94A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</w:t>
            </w:r>
            <w:r w:rsidR="007B7DA2" w:rsidRPr="002365D3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0B9943B9" w14:textId="18FFE63A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810" w:type="dxa"/>
            <w:vAlign w:val="bottom"/>
          </w:tcPr>
          <w:p w14:paraId="11C7D3E8" w14:textId="2C301012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</w:tr>
      <w:tr w:rsidR="00DA710E" w:rsidRPr="002365D3" w14:paraId="20DBEFAC" w14:textId="77777777" w:rsidTr="008B1F7B">
        <w:tc>
          <w:tcPr>
            <w:tcW w:w="1974" w:type="dxa"/>
            <w:vAlign w:val="bottom"/>
            <w:hideMark/>
          </w:tcPr>
          <w:p w14:paraId="473B99E1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7A50C20E" w14:textId="0EB0D97D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801" w:type="dxa"/>
            <w:vAlign w:val="bottom"/>
          </w:tcPr>
          <w:p w14:paraId="07318176" w14:textId="3247CAC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3" w:type="dxa"/>
            <w:vAlign w:val="bottom"/>
          </w:tcPr>
          <w:p w14:paraId="11402E6A" w14:textId="7303FB82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664141DE" w14:textId="7AD4AB54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(260)</w:t>
            </w:r>
          </w:p>
        </w:tc>
        <w:tc>
          <w:tcPr>
            <w:tcW w:w="903" w:type="dxa"/>
            <w:gridSpan w:val="2"/>
            <w:vAlign w:val="bottom"/>
          </w:tcPr>
          <w:p w14:paraId="7088C5AD" w14:textId="4BBDA515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0" w:type="dxa"/>
            <w:gridSpan w:val="2"/>
            <w:vAlign w:val="bottom"/>
          </w:tcPr>
          <w:p w14:paraId="4A146A7E" w14:textId="1CD44714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C464C4D" w14:textId="36EB82C4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FE9E85B" w14:textId="040465EF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B83E8B7" w14:textId="37C7354D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E837F7C" w14:textId="600AEE56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5BE8B12" w14:textId="4AE54394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9E9EEE7" w14:textId="585E51B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E7F0B0E" w14:textId="3571C83A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AD7EA94" w14:textId="691B1E60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</w:tr>
      <w:tr w:rsidR="00DA710E" w:rsidRPr="002365D3" w14:paraId="43E76EBC" w14:textId="77777777" w:rsidTr="000F7F5E">
        <w:tc>
          <w:tcPr>
            <w:tcW w:w="1974" w:type="dxa"/>
            <w:vAlign w:val="bottom"/>
            <w:hideMark/>
          </w:tcPr>
          <w:p w14:paraId="3086695C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16" w:type="dxa"/>
            <w:vAlign w:val="bottom"/>
          </w:tcPr>
          <w:p w14:paraId="11E15C96" w14:textId="319445AF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801" w:type="dxa"/>
            <w:vAlign w:val="bottom"/>
          </w:tcPr>
          <w:p w14:paraId="0DA9A942" w14:textId="073B9335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3" w:type="dxa"/>
            <w:vAlign w:val="bottom"/>
          </w:tcPr>
          <w:p w14:paraId="40CEF662" w14:textId="4573024D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198</w:t>
            </w:r>
          </w:p>
        </w:tc>
        <w:tc>
          <w:tcPr>
            <w:tcW w:w="813" w:type="dxa"/>
            <w:vAlign w:val="bottom"/>
          </w:tcPr>
          <w:p w14:paraId="5ECEEA49" w14:textId="682C1E7C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(208)</w:t>
            </w:r>
          </w:p>
        </w:tc>
        <w:tc>
          <w:tcPr>
            <w:tcW w:w="903" w:type="dxa"/>
            <w:gridSpan w:val="2"/>
            <w:vAlign w:val="bottom"/>
          </w:tcPr>
          <w:p w14:paraId="42FEE6CF" w14:textId="7F9A6511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0" w:type="dxa"/>
            <w:gridSpan w:val="2"/>
            <w:vAlign w:val="bottom"/>
          </w:tcPr>
          <w:p w14:paraId="47E96971" w14:textId="16B784F0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07EF083" w14:textId="70549CA4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0DDB0FA" w14:textId="790A3F54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3DB2310" w14:textId="192C6E2F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8DCF827" w14:textId="1E6630B0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028BF37" w14:textId="506949C0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63C9305" w14:textId="723F34C5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CE11257" w14:textId="7DD86A9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189602F" w14:textId="727E1AF6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</w:tr>
      <w:tr w:rsidR="00DA710E" w:rsidRPr="002365D3" w14:paraId="27CF0744" w14:textId="77777777" w:rsidTr="009B761F">
        <w:tc>
          <w:tcPr>
            <w:tcW w:w="1974" w:type="dxa"/>
            <w:vAlign w:val="bottom"/>
            <w:hideMark/>
          </w:tcPr>
          <w:p w14:paraId="208FFAF0" w14:textId="77777777" w:rsidR="00DA710E" w:rsidRPr="002365D3" w:rsidRDefault="00DA710E" w:rsidP="00DA710E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16" w:type="dxa"/>
            <w:vAlign w:val="bottom"/>
          </w:tcPr>
          <w:p w14:paraId="1CBDBD1B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360C7D0A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825C65F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C37E6E7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7A21532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13DA94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B5618B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6BDC0C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E5AE4C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5C6FDA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3BDAA7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403E6B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A74B30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EFC52BE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DA710E" w:rsidRPr="002365D3" w14:paraId="3431D882" w14:textId="77777777" w:rsidTr="008B1F7B">
        <w:tc>
          <w:tcPr>
            <w:tcW w:w="1974" w:type="dxa"/>
            <w:vAlign w:val="bottom"/>
            <w:hideMark/>
          </w:tcPr>
          <w:p w14:paraId="4C568DE6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6" w:type="dxa"/>
            <w:vAlign w:val="bottom"/>
          </w:tcPr>
          <w:p w14:paraId="0BDE652B" w14:textId="20422A09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  <w:tc>
          <w:tcPr>
            <w:tcW w:w="801" w:type="dxa"/>
            <w:vAlign w:val="bottom"/>
          </w:tcPr>
          <w:p w14:paraId="6DDBCAA1" w14:textId="138B1A5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3" w:type="dxa"/>
            <w:vAlign w:val="bottom"/>
          </w:tcPr>
          <w:p w14:paraId="23F9828B" w14:textId="61243E33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279</w:t>
            </w:r>
          </w:p>
        </w:tc>
        <w:tc>
          <w:tcPr>
            <w:tcW w:w="813" w:type="dxa"/>
          </w:tcPr>
          <w:p w14:paraId="3611D24F" w14:textId="467322A3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(472)</w:t>
            </w:r>
          </w:p>
        </w:tc>
        <w:tc>
          <w:tcPr>
            <w:tcW w:w="903" w:type="dxa"/>
            <w:gridSpan w:val="2"/>
            <w:vAlign w:val="bottom"/>
          </w:tcPr>
          <w:p w14:paraId="64BDE2EF" w14:textId="4A04A793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0" w:type="dxa"/>
            <w:gridSpan w:val="2"/>
            <w:vAlign w:val="bottom"/>
          </w:tcPr>
          <w:p w14:paraId="63B7DA8A" w14:textId="1973A74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gridSpan w:val="2"/>
            <w:vAlign w:val="bottom"/>
          </w:tcPr>
          <w:p w14:paraId="1F47D9AB" w14:textId="588BAD81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(464)</w:t>
            </w:r>
          </w:p>
        </w:tc>
        <w:tc>
          <w:tcPr>
            <w:tcW w:w="900" w:type="dxa"/>
            <w:gridSpan w:val="2"/>
            <w:vAlign w:val="bottom"/>
          </w:tcPr>
          <w:p w14:paraId="2276406D" w14:textId="018C230E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270</w:t>
            </w:r>
          </w:p>
        </w:tc>
        <w:tc>
          <w:tcPr>
            <w:tcW w:w="900" w:type="dxa"/>
            <w:gridSpan w:val="2"/>
            <w:vAlign w:val="bottom"/>
          </w:tcPr>
          <w:p w14:paraId="2D925E21" w14:textId="782986D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6331EB3B" w14:textId="51668270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0D1A2F12" w14:textId="696E2C9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</w:t>
            </w:r>
            <w:r w:rsidR="009112C6" w:rsidRPr="002365D3">
              <w:rPr>
                <w:rFonts w:ascii="CordiaUPC" w:hAnsi="CordiaUPC" w:cs="CordiaUPC"/>
                <w:sz w:val="22"/>
                <w:szCs w:val="22"/>
              </w:rPr>
              <w:t>46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408C89F3" w14:textId="15D1D9EE" w:rsidR="00DA710E" w:rsidRPr="002365D3" w:rsidRDefault="009112C6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46</w:t>
            </w:r>
          </w:p>
        </w:tc>
        <w:tc>
          <w:tcPr>
            <w:tcW w:w="900" w:type="dxa"/>
            <w:vAlign w:val="bottom"/>
          </w:tcPr>
          <w:p w14:paraId="6A9502E5" w14:textId="417C16D5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810" w:type="dxa"/>
            <w:vAlign w:val="bottom"/>
          </w:tcPr>
          <w:p w14:paraId="719D004D" w14:textId="5084B50E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</w:tr>
      <w:tr w:rsidR="00DA710E" w:rsidRPr="002365D3" w14:paraId="6D3AB0A9" w14:textId="77777777" w:rsidTr="008B1F7B">
        <w:tc>
          <w:tcPr>
            <w:tcW w:w="1974" w:type="dxa"/>
            <w:vAlign w:val="bottom"/>
            <w:hideMark/>
          </w:tcPr>
          <w:p w14:paraId="774BBE4D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6F3D9FD5" w14:textId="25535E7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  <w:tc>
          <w:tcPr>
            <w:tcW w:w="801" w:type="dxa"/>
            <w:vAlign w:val="bottom"/>
          </w:tcPr>
          <w:p w14:paraId="2A29ACDC" w14:textId="5A7E5D63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3" w:type="dxa"/>
            <w:vAlign w:val="bottom"/>
          </w:tcPr>
          <w:p w14:paraId="1BD93EC7" w14:textId="2F9D7C82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784A1D60" w14:textId="47BE535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(707)</w:t>
            </w:r>
          </w:p>
        </w:tc>
        <w:tc>
          <w:tcPr>
            <w:tcW w:w="903" w:type="dxa"/>
            <w:gridSpan w:val="2"/>
            <w:vAlign w:val="bottom"/>
          </w:tcPr>
          <w:p w14:paraId="4E55D7D9" w14:textId="6B909283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0" w:type="dxa"/>
            <w:gridSpan w:val="2"/>
          </w:tcPr>
          <w:p w14:paraId="4E466FEE" w14:textId="04E54290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gridSpan w:val="2"/>
          </w:tcPr>
          <w:p w14:paraId="7F40DDF7" w14:textId="6C27774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(91)</w:t>
            </w:r>
          </w:p>
        </w:tc>
        <w:tc>
          <w:tcPr>
            <w:tcW w:w="900" w:type="dxa"/>
            <w:gridSpan w:val="2"/>
            <w:vAlign w:val="bottom"/>
          </w:tcPr>
          <w:p w14:paraId="76904B22" w14:textId="411867AA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520</w:t>
            </w:r>
          </w:p>
        </w:tc>
        <w:tc>
          <w:tcPr>
            <w:tcW w:w="900" w:type="dxa"/>
            <w:gridSpan w:val="2"/>
          </w:tcPr>
          <w:p w14:paraId="189F41AD" w14:textId="604DC27E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  <w:vAlign w:val="bottom"/>
          </w:tcPr>
          <w:p w14:paraId="30A75A19" w14:textId="64A6ECDC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F38392A" w14:textId="0E22C576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AF5D00E" w14:textId="66FDFE81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33B9415" w14:textId="3919955F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FACD228" w14:textId="258436AE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</w:tr>
      <w:tr w:rsidR="00DA710E" w:rsidRPr="002365D3" w14:paraId="314F3977" w14:textId="77777777" w:rsidTr="008B1F7B">
        <w:trPr>
          <w:trHeight w:val="290"/>
        </w:trPr>
        <w:tc>
          <w:tcPr>
            <w:tcW w:w="1974" w:type="dxa"/>
            <w:vAlign w:val="bottom"/>
            <w:hideMark/>
          </w:tcPr>
          <w:p w14:paraId="7F9834AF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16" w:type="dxa"/>
            <w:vAlign w:val="bottom"/>
          </w:tcPr>
          <w:p w14:paraId="21B444D6" w14:textId="0A5C6BE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1,089</w:t>
            </w:r>
          </w:p>
        </w:tc>
        <w:tc>
          <w:tcPr>
            <w:tcW w:w="801" w:type="dxa"/>
            <w:vAlign w:val="bottom"/>
          </w:tcPr>
          <w:p w14:paraId="1BC19D1C" w14:textId="3CD17A61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1,913</w:t>
            </w:r>
          </w:p>
        </w:tc>
        <w:tc>
          <w:tcPr>
            <w:tcW w:w="903" w:type="dxa"/>
            <w:vAlign w:val="bottom"/>
          </w:tcPr>
          <w:p w14:paraId="6DB50D11" w14:textId="24519E3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309</w:t>
            </w:r>
          </w:p>
        </w:tc>
        <w:tc>
          <w:tcPr>
            <w:tcW w:w="813" w:type="dxa"/>
          </w:tcPr>
          <w:p w14:paraId="55C33378" w14:textId="6A3013F9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(449)</w:t>
            </w:r>
          </w:p>
        </w:tc>
        <w:tc>
          <w:tcPr>
            <w:tcW w:w="903" w:type="dxa"/>
            <w:gridSpan w:val="2"/>
            <w:vAlign w:val="bottom"/>
          </w:tcPr>
          <w:p w14:paraId="3C9A6AD2" w14:textId="517B2FC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1,773</w:t>
            </w:r>
          </w:p>
        </w:tc>
        <w:tc>
          <w:tcPr>
            <w:tcW w:w="900" w:type="dxa"/>
            <w:gridSpan w:val="2"/>
            <w:vAlign w:val="bottom"/>
          </w:tcPr>
          <w:p w14:paraId="0B00C72B" w14:textId="6A3733C6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(824)</w:t>
            </w:r>
          </w:p>
        </w:tc>
        <w:tc>
          <w:tcPr>
            <w:tcW w:w="900" w:type="dxa"/>
            <w:gridSpan w:val="2"/>
            <w:vAlign w:val="bottom"/>
          </w:tcPr>
          <w:p w14:paraId="37E57E09" w14:textId="222B3E8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(596)</w:t>
            </w:r>
          </w:p>
        </w:tc>
        <w:tc>
          <w:tcPr>
            <w:tcW w:w="900" w:type="dxa"/>
            <w:gridSpan w:val="2"/>
            <w:vAlign w:val="bottom"/>
          </w:tcPr>
          <w:p w14:paraId="7A20E8B2" w14:textId="700AAA51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449</w:t>
            </w:r>
          </w:p>
        </w:tc>
        <w:tc>
          <w:tcPr>
            <w:tcW w:w="900" w:type="dxa"/>
            <w:gridSpan w:val="2"/>
            <w:vAlign w:val="bottom"/>
          </w:tcPr>
          <w:p w14:paraId="5B8BF52A" w14:textId="6434C721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(971)</w:t>
            </w:r>
          </w:p>
        </w:tc>
        <w:tc>
          <w:tcPr>
            <w:tcW w:w="900" w:type="dxa"/>
            <w:gridSpan w:val="2"/>
            <w:vAlign w:val="bottom"/>
          </w:tcPr>
          <w:p w14:paraId="234939E1" w14:textId="72D99C85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B3E3C9D" w14:textId="5C326A8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DA81EA4" w14:textId="152DBB86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5AC379F" w14:textId="167FCE89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ADE9186" w14:textId="402322D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802</w:t>
            </w:r>
          </w:p>
        </w:tc>
      </w:tr>
      <w:tr w:rsidR="00DA710E" w:rsidRPr="002365D3" w14:paraId="403D88C4" w14:textId="77777777" w:rsidTr="008B1F7B">
        <w:tc>
          <w:tcPr>
            <w:tcW w:w="1974" w:type="dxa"/>
            <w:vAlign w:val="bottom"/>
            <w:hideMark/>
          </w:tcPr>
          <w:p w14:paraId="475C5828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16" w:type="dxa"/>
            <w:vAlign w:val="bottom"/>
          </w:tcPr>
          <w:p w14:paraId="18F2A465" w14:textId="16A440E1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  <w:tc>
          <w:tcPr>
            <w:tcW w:w="801" w:type="dxa"/>
            <w:vAlign w:val="bottom"/>
          </w:tcPr>
          <w:p w14:paraId="2F996FB7" w14:textId="4B50A5C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3" w:type="dxa"/>
            <w:vAlign w:val="bottom"/>
          </w:tcPr>
          <w:p w14:paraId="2C5F7BB9" w14:textId="7DE54DA4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118</w:t>
            </w:r>
          </w:p>
        </w:tc>
        <w:tc>
          <w:tcPr>
            <w:tcW w:w="813" w:type="dxa"/>
          </w:tcPr>
          <w:p w14:paraId="661A438B" w14:textId="60E0970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(104)</w:t>
            </w:r>
          </w:p>
        </w:tc>
        <w:tc>
          <w:tcPr>
            <w:tcW w:w="903" w:type="dxa"/>
            <w:gridSpan w:val="2"/>
            <w:vAlign w:val="bottom"/>
          </w:tcPr>
          <w:p w14:paraId="189E1573" w14:textId="230F749D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0" w:type="dxa"/>
            <w:gridSpan w:val="2"/>
          </w:tcPr>
          <w:p w14:paraId="03A98A1D" w14:textId="62CA2C3D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gridSpan w:val="2"/>
          </w:tcPr>
          <w:p w14:paraId="1A2429E4" w14:textId="57C837C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(159)</w:t>
            </w:r>
          </w:p>
        </w:tc>
        <w:tc>
          <w:tcPr>
            <w:tcW w:w="900" w:type="dxa"/>
            <w:gridSpan w:val="2"/>
            <w:vAlign w:val="bottom"/>
          </w:tcPr>
          <w:p w14:paraId="7867E1DF" w14:textId="37115BC9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93</w:t>
            </w:r>
          </w:p>
        </w:tc>
        <w:tc>
          <w:tcPr>
            <w:tcW w:w="900" w:type="dxa"/>
            <w:gridSpan w:val="2"/>
          </w:tcPr>
          <w:p w14:paraId="4451243E" w14:textId="2FFAFD3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  <w:vAlign w:val="bottom"/>
          </w:tcPr>
          <w:p w14:paraId="77E83EA7" w14:textId="21568A09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3B88E98" w14:textId="0D00F103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</w:t>
            </w:r>
            <w:r w:rsidR="00E62859" w:rsidRPr="002365D3">
              <w:rPr>
                <w:rFonts w:ascii="CordiaUPC" w:hAnsi="CordiaUPC" w:cs="CordiaUPC"/>
                <w:sz w:val="22"/>
                <w:szCs w:val="22"/>
              </w:rPr>
              <w:t>4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7A4335DB" w14:textId="1AE6BFF4" w:rsidR="00DA710E" w:rsidRPr="002365D3" w:rsidRDefault="00E62859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7F760E30" w14:textId="2E50697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F0B3C8C" w14:textId="5DEB6FD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</w:tr>
      <w:tr w:rsidR="00DA710E" w:rsidRPr="002365D3" w14:paraId="65DAB32C" w14:textId="77777777" w:rsidTr="000F7F5E">
        <w:tc>
          <w:tcPr>
            <w:tcW w:w="1974" w:type="dxa"/>
            <w:vAlign w:val="bottom"/>
            <w:hideMark/>
          </w:tcPr>
          <w:p w14:paraId="13B4AD8F" w14:textId="6B65F7D2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85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16" w:type="dxa"/>
            <w:vAlign w:val="bottom"/>
          </w:tcPr>
          <w:p w14:paraId="77B03140" w14:textId="3659C7EA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801" w:type="dxa"/>
            <w:vAlign w:val="bottom"/>
          </w:tcPr>
          <w:p w14:paraId="3D5E4AAD" w14:textId="6FF52C51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903" w:type="dxa"/>
            <w:vAlign w:val="bottom"/>
          </w:tcPr>
          <w:p w14:paraId="3D0BA56F" w14:textId="22F968EE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617</w:t>
            </w:r>
          </w:p>
        </w:tc>
        <w:tc>
          <w:tcPr>
            <w:tcW w:w="813" w:type="dxa"/>
          </w:tcPr>
          <w:p w14:paraId="553B2749" w14:textId="77777777" w:rsidR="00DA710E" w:rsidRPr="002365D3" w:rsidRDefault="00DA710E" w:rsidP="00DA710E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879E6AB" w14:textId="595EF78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(532)</w:t>
            </w:r>
          </w:p>
        </w:tc>
        <w:tc>
          <w:tcPr>
            <w:tcW w:w="903" w:type="dxa"/>
            <w:gridSpan w:val="2"/>
            <w:vAlign w:val="bottom"/>
          </w:tcPr>
          <w:p w14:paraId="779313F3" w14:textId="2B4AF85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0" w:type="dxa"/>
            <w:gridSpan w:val="2"/>
          </w:tcPr>
          <w:p w14:paraId="010FFCED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732511E6" w14:textId="5D66BEA0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AD126F5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8A2FBB6" w14:textId="54D06822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F9F6357" w14:textId="5A37C61A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28B7C6E9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3D2CE5F" w14:textId="2D56AEF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9797C49" w14:textId="0FFA4E85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4A1E7BD" w14:textId="2C2E9B5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2443B18" w14:textId="130A4BB3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E9BBDE5" w14:textId="0D06C582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7D0BA30" w14:textId="57D3B789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</w:tr>
      <w:tr w:rsidR="00DA710E" w:rsidRPr="002365D3" w14:paraId="0FB01BEE" w14:textId="77777777" w:rsidTr="000F7F5E">
        <w:tc>
          <w:tcPr>
            <w:tcW w:w="1974" w:type="dxa"/>
            <w:vAlign w:val="bottom"/>
            <w:hideMark/>
          </w:tcPr>
          <w:p w14:paraId="12188650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6A2EA5DC" w14:textId="2D571D1F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2,290</w:t>
            </w:r>
          </w:p>
        </w:tc>
        <w:tc>
          <w:tcPr>
            <w:tcW w:w="801" w:type="dxa"/>
            <w:vAlign w:val="bottom"/>
          </w:tcPr>
          <w:p w14:paraId="1A9DD439" w14:textId="2BB21BE2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7,232</w:t>
            </w:r>
          </w:p>
        </w:tc>
        <w:tc>
          <w:tcPr>
            <w:tcW w:w="903" w:type="dxa"/>
            <w:vAlign w:val="bottom"/>
          </w:tcPr>
          <w:p w14:paraId="33E34661" w14:textId="580CAA6C" w:rsidR="00DA710E" w:rsidRPr="002365D3" w:rsidRDefault="00D756F8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592</w:t>
            </w:r>
          </w:p>
        </w:tc>
        <w:tc>
          <w:tcPr>
            <w:tcW w:w="813" w:type="dxa"/>
          </w:tcPr>
          <w:p w14:paraId="310FCF81" w14:textId="0FE8630E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</w:t>
            </w:r>
            <w:r w:rsidR="008D23B1" w:rsidRPr="002365D3">
              <w:rPr>
                <w:rFonts w:ascii="CordiaUPC" w:hAnsi="CordiaUPC" w:cs="CordiaUPC"/>
                <w:sz w:val="22"/>
                <w:szCs w:val="22"/>
              </w:rPr>
              <w:t>347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3" w:type="dxa"/>
            <w:gridSpan w:val="2"/>
            <w:vAlign w:val="bottom"/>
          </w:tcPr>
          <w:p w14:paraId="469860A7" w14:textId="054B0896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7,477</w:t>
            </w:r>
          </w:p>
        </w:tc>
        <w:tc>
          <w:tcPr>
            <w:tcW w:w="900" w:type="dxa"/>
            <w:gridSpan w:val="2"/>
          </w:tcPr>
          <w:p w14:paraId="5EC0C9DF" w14:textId="49ABF89C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(4,817)</w:t>
            </w:r>
          </w:p>
        </w:tc>
        <w:tc>
          <w:tcPr>
            <w:tcW w:w="900" w:type="dxa"/>
            <w:gridSpan w:val="2"/>
          </w:tcPr>
          <w:p w14:paraId="250D5CBC" w14:textId="7182F6C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(750)</w:t>
            </w:r>
          </w:p>
        </w:tc>
        <w:tc>
          <w:tcPr>
            <w:tcW w:w="900" w:type="dxa"/>
            <w:gridSpan w:val="2"/>
            <w:vAlign w:val="bottom"/>
          </w:tcPr>
          <w:p w14:paraId="0CAB6148" w14:textId="4842CB5F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333</w:t>
            </w:r>
          </w:p>
        </w:tc>
        <w:tc>
          <w:tcPr>
            <w:tcW w:w="900" w:type="dxa"/>
            <w:gridSpan w:val="2"/>
          </w:tcPr>
          <w:p w14:paraId="25BFB77D" w14:textId="4580DEA4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(5,234)</w:t>
            </w:r>
          </w:p>
        </w:tc>
        <w:tc>
          <w:tcPr>
            <w:tcW w:w="900" w:type="dxa"/>
            <w:gridSpan w:val="2"/>
            <w:vAlign w:val="bottom"/>
          </w:tcPr>
          <w:p w14:paraId="46EEEFF4" w14:textId="10A2F03A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gridSpan w:val="2"/>
            <w:vAlign w:val="bottom"/>
          </w:tcPr>
          <w:p w14:paraId="577850A9" w14:textId="587D3730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</w:t>
            </w:r>
            <w:r w:rsidR="00D70484" w:rsidRPr="002365D3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3DBB4840" w14:textId="29AF7760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</w:t>
            </w:r>
            <w:r w:rsidR="00573E6D" w:rsidRPr="002365D3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900" w:type="dxa"/>
            <w:vAlign w:val="bottom"/>
          </w:tcPr>
          <w:p w14:paraId="54CF8575" w14:textId="6459896E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810" w:type="dxa"/>
            <w:vAlign w:val="bottom"/>
          </w:tcPr>
          <w:p w14:paraId="383FBAE9" w14:textId="59FA21D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2,230</w:t>
            </w:r>
          </w:p>
        </w:tc>
      </w:tr>
      <w:tr w:rsidR="00DA710E" w:rsidRPr="002365D3" w14:paraId="293867D7" w14:textId="77777777" w:rsidTr="008B1F7B">
        <w:tc>
          <w:tcPr>
            <w:tcW w:w="1974" w:type="dxa"/>
            <w:vAlign w:val="bottom"/>
            <w:hideMark/>
          </w:tcPr>
          <w:p w14:paraId="722C20F2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21F8D98E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4E493B96" w14:textId="0205022F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  <w:tc>
          <w:tcPr>
            <w:tcW w:w="801" w:type="dxa"/>
            <w:vAlign w:val="bottom"/>
          </w:tcPr>
          <w:p w14:paraId="6A7FC760" w14:textId="6AE47BB3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1,707</w:t>
            </w:r>
          </w:p>
        </w:tc>
        <w:tc>
          <w:tcPr>
            <w:tcW w:w="903" w:type="dxa"/>
            <w:vAlign w:val="bottom"/>
          </w:tcPr>
          <w:p w14:paraId="43109E91" w14:textId="2A951F56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266</w:t>
            </w:r>
          </w:p>
        </w:tc>
        <w:tc>
          <w:tcPr>
            <w:tcW w:w="813" w:type="dxa"/>
            <w:vAlign w:val="bottom"/>
          </w:tcPr>
          <w:p w14:paraId="6FA001B5" w14:textId="35DFEC9A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(1,203)</w:t>
            </w:r>
          </w:p>
        </w:tc>
        <w:tc>
          <w:tcPr>
            <w:tcW w:w="903" w:type="dxa"/>
            <w:gridSpan w:val="2"/>
            <w:vAlign w:val="bottom"/>
          </w:tcPr>
          <w:p w14:paraId="686E5F35" w14:textId="6A8498EC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770</w:t>
            </w:r>
          </w:p>
        </w:tc>
        <w:tc>
          <w:tcPr>
            <w:tcW w:w="900" w:type="dxa"/>
            <w:gridSpan w:val="2"/>
          </w:tcPr>
          <w:p w14:paraId="19F5ECB9" w14:textId="77777777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7741362" w14:textId="4F80C442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(1,309)</w:t>
            </w:r>
          </w:p>
        </w:tc>
        <w:tc>
          <w:tcPr>
            <w:tcW w:w="900" w:type="dxa"/>
            <w:gridSpan w:val="2"/>
          </w:tcPr>
          <w:p w14:paraId="7BEA1F54" w14:textId="77777777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B1887D1" w14:textId="5FC0CCFA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(301)</w:t>
            </w:r>
          </w:p>
        </w:tc>
        <w:tc>
          <w:tcPr>
            <w:tcW w:w="900" w:type="dxa"/>
            <w:gridSpan w:val="2"/>
            <w:vAlign w:val="bottom"/>
          </w:tcPr>
          <w:p w14:paraId="271F4860" w14:textId="02848F94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1,199</w:t>
            </w:r>
          </w:p>
        </w:tc>
        <w:tc>
          <w:tcPr>
            <w:tcW w:w="900" w:type="dxa"/>
            <w:gridSpan w:val="2"/>
          </w:tcPr>
          <w:p w14:paraId="3284E4CD" w14:textId="77777777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62850A1" w14:textId="2F4A639E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(411)</w:t>
            </w:r>
          </w:p>
        </w:tc>
        <w:tc>
          <w:tcPr>
            <w:tcW w:w="900" w:type="dxa"/>
            <w:gridSpan w:val="2"/>
            <w:vAlign w:val="bottom"/>
          </w:tcPr>
          <w:p w14:paraId="03AA34D1" w14:textId="55E6A57B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3B8E103" w14:textId="6BF12FFC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69CF493" w14:textId="1ECAD28E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E5F85FD" w14:textId="65FC5CBD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1A42BE8" w14:textId="1D7E9F9F" w:rsidR="00DA710E" w:rsidRPr="002365D3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</w:tr>
      <w:tr w:rsidR="00DA710E" w:rsidRPr="002365D3" w14:paraId="45838EBB" w14:textId="77777777" w:rsidTr="000F7F5E">
        <w:tc>
          <w:tcPr>
            <w:tcW w:w="1974" w:type="dxa"/>
            <w:vAlign w:val="bottom"/>
            <w:hideMark/>
          </w:tcPr>
          <w:p w14:paraId="73F47201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รวม</w:t>
            </w:r>
          </w:p>
        </w:tc>
        <w:tc>
          <w:tcPr>
            <w:tcW w:w="816" w:type="dxa"/>
            <w:vAlign w:val="bottom"/>
          </w:tcPr>
          <w:p w14:paraId="6F6EECD8" w14:textId="15318956" w:rsidR="00DA710E" w:rsidRPr="002365D3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21,625</w:t>
            </w:r>
          </w:p>
        </w:tc>
        <w:tc>
          <w:tcPr>
            <w:tcW w:w="801" w:type="dxa"/>
            <w:vAlign w:val="bottom"/>
          </w:tcPr>
          <w:p w14:paraId="0D80FEBA" w14:textId="5A6A709F" w:rsidR="00DA710E" w:rsidRPr="002365D3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37,062</w:t>
            </w:r>
          </w:p>
        </w:tc>
        <w:tc>
          <w:tcPr>
            <w:tcW w:w="903" w:type="dxa"/>
            <w:vAlign w:val="bottom"/>
          </w:tcPr>
          <w:p w14:paraId="28B8DA8C" w14:textId="7D395658" w:rsidR="00DA710E" w:rsidRPr="009657FA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2,</w:t>
            </w:r>
            <w:r w:rsidR="00B415F8"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379</w:t>
            </w:r>
          </w:p>
        </w:tc>
        <w:tc>
          <w:tcPr>
            <w:tcW w:w="813" w:type="dxa"/>
            <w:vAlign w:val="bottom"/>
          </w:tcPr>
          <w:p w14:paraId="56A4F072" w14:textId="67967046" w:rsidR="00DA710E" w:rsidRPr="009657FA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(</w:t>
            </w:r>
            <w:r w:rsidR="00C04E10"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4,838</w:t>
            </w:r>
            <w:r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3" w:type="dxa"/>
            <w:gridSpan w:val="2"/>
            <w:vAlign w:val="bottom"/>
          </w:tcPr>
          <w:p w14:paraId="10A9191D" w14:textId="060216E8" w:rsidR="00DA710E" w:rsidRPr="009657FA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34,603</w:t>
            </w:r>
          </w:p>
        </w:tc>
        <w:tc>
          <w:tcPr>
            <w:tcW w:w="900" w:type="dxa"/>
            <w:gridSpan w:val="2"/>
            <w:vAlign w:val="bottom"/>
          </w:tcPr>
          <w:p w14:paraId="42351CE4" w14:textId="7067E1A0" w:rsidR="00DA710E" w:rsidRPr="002365D3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(15,175)</w:t>
            </w:r>
          </w:p>
        </w:tc>
        <w:tc>
          <w:tcPr>
            <w:tcW w:w="900" w:type="dxa"/>
            <w:gridSpan w:val="2"/>
            <w:vAlign w:val="bottom"/>
          </w:tcPr>
          <w:p w14:paraId="0AA228E1" w14:textId="4C0385EB" w:rsidR="00DA710E" w:rsidRPr="009657FA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(2,361)</w:t>
            </w:r>
          </w:p>
        </w:tc>
        <w:tc>
          <w:tcPr>
            <w:tcW w:w="900" w:type="dxa"/>
            <w:gridSpan w:val="2"/>
            <w:vAlign w:val="bottom"/>
          </w:tcPr>
          <w:p w14:paraId="0A06EF3F" w14:textId="2321EAFA" w:rsidR="00DA710E" w:rsidRPr="009657FA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2,864</w:t>
            </w:r>
          </w:p>
        </w:tc>
        <w:tc>
          <w:tcPr>
            <w:tcW w:w="900" w:type="dxa"/>
            <w:gridSpan w:val="2"/>
            <w:vAlign w:val="bottom"/>
          </w:tcPr>
          <w:p w14:paraId="4714FD82" w14:textId="67404AB7" w:rsidR="00DA710E" w:rsidRPr="009657FA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(14,672)</w:t>
            </w:r>
          </w:p>
        </w:tc>
        <w:tc>
          <w:tcPr>
            <w:tcW w:w="900" w:type="dxa"/>
            <w:gridSpan w:val="2"/>
            <w:vAlign w:val="bottom"/>
          </w:tcPr>
          <w:p w14:paraId="0B4E31DB" w14:textId="0C67334F" w:rsidR="00DA710E" w:rsidRPr="002365D3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gridSpan w:val="2"/>
          </w:tcPr>
          <w:p w14:paraId="51DB58ED" w14:textId="0F30B77B" w:rsidR="00DA710E" w:rsidRPr="009657FA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(</w:t>
            </w:r>
            <w:r w:rsidR="00502933"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20</w:t>
            </w:r>
            <w:r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66EF690B" w14:textId="689D8899" w:rsidR="00DA710E" w:rsidRPr="009657FA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657FA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1</w:t>
            </w:r>
            <w:r w:rsidR="00A525E7"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900" w:type="dxa"/>
            <w:vAlign w:val="bottom"/>
          </w:tcPr>
          <w:p w14:paraId="099DA8E3" w14:textId="3B9BF95D" w:rsidR="00DA710E" w:rsidRPr="009657FA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810" w:type="dxa"/>
            <w:vAlign w:val="bottom"/>
          </w:tcPr>
          <w:p w14:paraId="0064B06F" w14:textId="69BA3B40" w:rsidR="00DA710E" w:rsidRPr="009657FA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657FA">
              <w:rPr>
                <w:rFonts w:ascii="CordiaUPC" w:hAnsi="CordiaUPC" w:cs="CordiaUPC"/>
                <w:b/>
                <w:bCs/>
                <w:sz w:val="22"/>
                <w:szCs w:val="22"/>
              </w:rPr>
              <w:t>19,788</w:t>
            </w:r>
          </w:p>
        </w:tc>
      </w:tr>
    </w:tbl>
    <w:p w14:paraId="43DD782C" w14:textId="2F7044CA" w:rsidR="00DC2828" w:rsidRPr="002365D3" w:rsidRDefault="00DC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2"/>
          <w:szCs w:val="22"/>
        </w:rPr>
      </w:pPr>
    </w:p>
    <w:tbl>
      <w:tblPr>
        <w:tblW w:w="1593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1980"/>
        <w:gridCol w:w="810"/>
        <w:gridCol w:w="810"/>
        <w:gridCol w:w="810"/>
        <w:gridCol w:w="900"/>
        <w:gridCol w:w="810"/>
        <w:gridCol w:w="81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2A47AD" w:rsidRPr="002365D3" w14:paraId="0BDD969C" w14:textId="77777777" w:rsidTr="00EB0C55">
        <w:trPr>
          <w:tblHeader/>
        </w:trPr>
        <w:tc>
          <w:tcPr>
            <w:tcW w:w="15930" w:type="dxa"/>
            <w:gridSpan w:val="17"/>
          </w:tcPr>
          <w:p w14:paraId="543B8EAE" w14:textId="6E3E2B54" w:rsidR="002A47AD" w:rsidRPr="002365D3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2A47AD" w:rsidRPr="002365D3" w14:paraId="1C67B7C7" w14:textId="77777777" w:rsidTr="00EB0C55">
        <w:trPr>
          <w:tblHeader/>
        </w:trPr>
        <w:tc>
          <w:tcPr>
            <w:tcW w:w="15930" w:type="dxa"/>
            <w:gridSpan w:val="17"/>
          </w:tcPr>
          <w:p w14:paraId="25FE008C" w14:textId="2D5333C9" w:rsidR="002A47AD" w:rsidRPr="002365D3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ธันวาคม 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</w:tr>
      <w:tr w:rsidR="002A47AD" w:rsidRPr="002365D3" w14:paraId="49F71309" w14:textId="77777777" w:rsidTr="00EB0C55">
        <w:trPr>
          <w:tblHeader/>
        </w:trPr>
        <w:tc>
          <w:tcPr>
            <w:tcW w:w="1980" w:type="dxa"/>
          </w:tcPr>
          <w:p w14:paraId="52021A9E" w14:textId="77777777" w:rsidR="002A47AD" w:rsidRPr="002365D3" w:rsidRDefault="002A47AD" w:rsidP="00F2285E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5C40A9F" w14:textId="77777777" w:rsidR="002A47AD" w:rsidRPr="002365D3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4140" w:type="dxa"/>
            <w:gridSpan w:val="5"/>
          </w:tcPr>
          <w:p w14:paraId="3CD84CD4" w14:textId="77777777" w:rsidR="002A47AD" w:rsidRPr="002365D3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500" w:type="dxa"/>
            <w:gridSpan w:val="5"/>
          </w:tcPr>
          <w:p w14:paraId="442870D5" w14:textId="298A1CB6" w:rsidR="002A47AD" w:rsidRPr="002365D3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00" w:type="dxa"/>
            <w:gridSpan w:val="4"/>
          </w:tcPr>
          <w:p w14:paraId="5E7D821B" w14:textId="77777777" w:rsidR="002A47AD" w:rsidRPr="002365D3" w:rsidRDefault="002A47AD" w:rsidP="00F228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0" w:type="dxa"/>
            <w:vAlign w:val="bottom"/>
          </w:tcPr>
          <w:p w14:paraId="0FF520C6" w14:textId="77777777" w:rsidR="002A47AD" w:rsidRPr="002365D3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5D2B0F" w:rsidRPr="002365D3" w14:paraId="13A2E71E" w14:textId="77777777" w:rsidTr="005D2B0F">
        <w:trPr>
          <w:tblHeader/>
        </w:trPr>
        <w:tc>
          <w:tcPr>
            <w:tcW w:w="1980" w:type="dxa"/>
          </w:tcPr>
          <w:p w14:paraId="26A22892" w14:textId="77777777" w:rsidR="005D2B0F" w:rsidRPr="002365D3" w:rsidRDefault="005D2B0F" w:rsidP="00F2285E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FB3CE2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10" w:type="dxa"/>
          </w:tcPr>
          <w:p w14:paraId="025B8DC3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5A1549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3EF41C6" w14:textId="77777777" w:rsidR="005D2B0F" w:rsidRPr="002365D3" w:rsidRDefault="005D2B0F" w:rsidP="00F2285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CBB38E0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581AB16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8D504B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4E3D43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6912262" w14:textId="77777777" w:rsidR="005D2B0F" w:rsidRPr="002365D3" w:rsidRDefault="005D2B0F" w:rsidP="00F2285E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</w:tcPr>
          <w:p w14:paraId="78E0EAC8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679BEB0C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600" w:type="dxa"/>
            <w:gridSpan w:val="4"/>
          </w:tcPr>
          <w:p w14:paraId="639516E1" w14:textId="77777777" w:rsidR="005D2B0F" w:rsidRPr="002365D3" w:rsidRDefault="005D2B0F" w:rsidP="00F228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99BA8AD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5D2B0F" w:rsidRPr="002365D3" w14:paraId="626F3584" w14:textId="77777777" w:rsidTr="005D2B0F">
        <w:trPr>
          <w:tblHeader/>
        </w:trPr>
        <w:tc>
          <w:tcPr>
            <w:tcW w:w="1980" w:type="dxa"/>
          </w:tcPr>
          <w:p w14:paraId="6B891D72" w14:textId="77777777" w:rsidR="005D2B0F" w:rsidRPr="002365D3" w:rsidRDefault="005D2B0F" w:rsidP="00F2285E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3B9D6C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10" w:type="dxa"/>
          </w:tcPr>
          <w:p w14:paraId="3812E737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3CFE8C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6FE2B55" w14:textId="77777777" w:rsidR="005D2B0F" w:rsidRPr="002365D3" w:rsidRDefault="005D2B0F" w:rsidP="00F2285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D139FD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การจัด</w:t>
            </w:r>
          </w:p>
        </w:tc>
        <w:tc>
          <w:tcPr>
            <w:tcW w:w="810" w:type="dxa"/>
          </w:tcPr>
          <w:p w14:paraId="58AA7E25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B6261D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29E0E3C1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38E25F3" w14:textId="77777777" w:rsidR="005D2B0F" w:rsidRPr="002365D3" w:rsidRDefault="005D2B0F" w:rsidP="00F2285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6F52B603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การจัด</w:t>
            </w:r>
          </w:p>
        </w:tc>
        <w:tc>
          <w:tcPr>
            <w:tcW w:w="900" w:type="dxa"/>
          </w:tcPr>
          <w:p w14:paraId="531D9004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2ADE45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79DB75C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</w:p>
        </w:tc>
        <w:tc>
          <w:tcPr>
            <w:tcW w:w="900" w:type="dxa"/>
          </w:tcPr>
          <w:p w14:paraId="78902A65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DB76D23" w14:textId="77777777" w:rsidR="005D2B0F" w:rsidRPr="002365D3" w:rsidRDefault="005D2B0F" w:rsidP="00F228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0E2A8B7" w14:textId="77777777" w:rsidR="005D2B0F" w:rsidRPr="002365D3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086BB9" w:rsidRPr="002365D3" w14:paraId="21EA68FC" w14:textId="77777777" w:rsidTr="005D2B0F">
        <w:trPr>
          <w:tblHeader/>
        </w:trPr>
        <w:tc>
          <w:tcPr>
            <w:tcW w:w="1980" w:type="dxa"/>
          </w:tcPr>
          <w:p w14:paraId="5F64FC44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02EAB73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</w:tcPr>
          <w:p w14:paraId="59742016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6FFC681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6F2CE3" w14:textId="7C6330D4" w:rsidR="00086BB9" w:rsidRPr="002365D3" w:rsidRDefault="00086BB9" w:rsidP="00086BB9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10" w:type="dxa"/>
          </w:tcPr>
          <w:p w14:paraId="1D19DB21" w14:textId="77777777" w:rsidR="00086BB9" w:rsidRPr="002365D3" w:rsidRDefault="00086BB9" w:rsidP="00086BB9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ประเภท</w:t>
            </w:r>
          </w:p>
        </w:tc>
        <w:tc>
          <w:tcPr>
            <w:tcW w:w="810" w:type="dxa"/>
          </w:tcPr>
          <w:p w14:paraId="03F85297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688516E9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4CCE15A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2EE2B70" w14:textId="77777777" w:rsidR="00086BB9" w:rsidRPr="002365D3" w:rsidRDefault="00086BB9" w:rsidP="00086BB9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00" w:type="dxa"/>
          </w:tcPr>
          <w:p w14:paraId="16053730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ประเภท</w:t>
            </w:r>
          </w:p>
        </w:tc>
        <w:tc>
          <w:tcPr>
            <w:tcW w:w="900" w:type="dxa"/>
          </w:tcPr>
          <w:p w14:paraId="6122FB8F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1995F6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E9ABF41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จากการ</w:t>
            </w:r>
          </w:p>
        </w:tc>
        <w:tc>
          <w:tcPr>
            <w:tcW w:w="900" w:type="dxa"/>
          </w:tcPr>
          <w:p w14:paraId="41A805FE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</w:tcPr>
          <w:p w14:paraId="65FAB1F8" w14:textId="77777777" w:rsidR="00086BB9" w:rsidRPr="002365D3" w:rsidRDefault="00086BB9" w:rsidP="00086BB9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D8A68FC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086BB9" w:rsidRPr="002365D3" w14:paraId="1087DC09" w14:textId="77777777" w:rsidTr="005D2B0F">
        <w:trPr>
          <w:tblHeader/>
        </w:trPr>
        <w:tc>
          <w:tcPr>
            <w:tcW w:w="1980" w:type="dxa"/>
          </w:tcPr>
          <w:p w14:paraId="38CA526E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4C9195B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71DE9844" w14:textId="77777777" w:rsidR="00086BB9" w:rsidRPr="002365D3" w:rsidRDefault="00086BB9" w:rsidP="00086BB9">
            <w:pPr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844B3D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0547113F" w14:textId="04553C1E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0" w:type="dxa"/>
          </w:tcPr>
          <w:p w14:paraId="126D4634" w14:textId="77777777" w:rsidR="00086BB9" w:rsidRPr="002365D3" w:rsidRDefault="00086BB9" w:rsidP="00086BB9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ใหม่หลังโอน</w:t>
            </w:r>
          </w:p>
        </w:tc>
        <w:tc>
          <w:tcPr>
            <w:tcW w:w="810" w:type="dxa"/>
          </w:tcPr>
          <w:p w14:paraId="052AE1BB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22762F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1CCC35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vAlign w:val="bottom"/>
          </w:tcPr>
          <w:p w14:paraId="5DD2CCA4" w14:textId="77777777" w:rsidR="00086BB9" w:rsidRPr="002365D3" w:rsidRDefault="00086BB9" w:rsidP="00086BB9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00" w:type="dxa"/>
          </w:tcPr>
          <w:p w14:paraId="7B01A30A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ใหม่หลังโอน</w:t>
            </w:r>
          </w:p>
        </w:tc>
        <w:tc>
          <w:tcPr>
            <w:tcW w:w="900" w:type="dxa"/>
          </w:tcPr>
          <w:p w14:paraId="08D8B351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63E77D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FB4A80A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00" w:type="dxa"/>
          </w:tcPr>
          <w:p w14:paraId="709F4466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290FE2CF" w14:textId="77777777" w:rsidR="00086BB9" w:rsidRPr="002365D3" w:rsidRDefault="00086BB9" w:rsidP="00086BB9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617CEC73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086BB9" w:rsidRPr="002365D3" w14:paraId="1471ADBB" w14:textId="77777777" w:rsidTr="005D2B0F">
        <w:trPr>
          <w:tblHeader/>
        </w:trPr>
        <w:tc>
          <w:tcPr>
            <w:tcW w:w="1980" w:type="dxa"/>
          </w:tcPr>
          <w:p w14:paraId="4710FA18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715746BA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  <w:tc>
          <w:tcPr>
            <w:tcW w:w="810" w:type="dxa"/>
            <w:vAlign w:val="bottom"/>
          </w:tcPr>
          <w:p w14:paraId="3C414FDF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</w:tcPr>
          <w:p w14:paraId="30A1F30E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0" w:type="dxa"/>
          </w:tcPr>
          <w:p w14:paraId="4FF64025" w14:textId="7485D41E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10" w:type="dxa"/>
          </w:tcPr>
          <w:p w14:paraId="3507A009" w14:textId="77777777" w:rsidR="00086BB9" w:rsidRPr="002365D3" w:rsidRDefault="00086BB9" w:rsidP="00086BB9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กิจการ</w:t>
            </w:r>
          </w:p>
        </w:tc>
        <w:tc>
          <w:tcPr>
            <w:tcW w:w="810" w:type="dxa"/>
            <w:vAlign w:val="bottom"/>
          </w:tcPr>
          <w:p w14:paraId="009355E3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2F52860F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0BEDC7D1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vAlign w:val="bottom"/>
          </w:tcPr>
          <w:p w14:paraId="3C175E27" w14:textId="77777777" w:rsidR="00086BB9" w:rsidRPr="002365D3" w:rsidRDefault="00086BB9" w:rsidP="00086BB9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00" w:type="dxa"/>
          </w:tcPr>
          <w:p w14:paraId="6783C95B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กิจการ</w:t>
            </w:r>
          </w:p>
        </w:tc>
        <w:tc>
          <w:tcPr>
            <w:tcW w:w="900" w:type="dxa"/>
            <w:vAlign w:val="bottom"/>
          </w:tcPr>
          <w:p w14:paraId="45D09FA5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6F8952E2" w14:textId="77777777" w:rsidR="00086BB9" w:rsidRPr="002365D3" w:rsidRDefault="00086BB9" w:rsidP="00086BB9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</w:tcPr>
          <w:p w14:paraId="023D8F0F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0EA5D5BE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vAlign w:val="bottom"/>
          </w:tcPr>
          <w:p w14:paraId="0B05A2B6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center"/>
          </w:tcPr>
          <w:p w14:paraId="723FCB93" w14:textId="77777777" w:rsidR="00086BB9" w:rsidRPr="002365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</w:tr>
      <w:tr w:rsidR="00086BB9" w:rsidRPr="002365D3" w14:paraId="3C9E9B33" w14:textId="77777777" w:rsidTr="005D2B0F">
        <w:tc>
          <w:tcPr>
            <w:tcW w:w="1980" w:type="dxa"/>
            <w:vAlign w:val="bottom"/>
          </w:tcPr>
          <w:p w14:paraId="6822A4FD" w14:textId="77777777" w:rsidR="00086BB9" w:rsidRPr="002365D3" w:rsidRDefault="00086BB9" w:rsidP="00086BB9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13950" w:type="dxa"/>
            <w:gridSpan w:val="16"/>
            <w:vAlign w:val="bottom"/>
          </w:tcPr>
          <w:p w14:paraId="142077BF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86BB9" w:rsidRPr="002365D3" w14:paraId="297B9F18" w14:textId="77777777" w:rsidTr="005D2B0F">
        <w:tc>
          <w:tcPr>
            <w:tcW w:w="1980" w:type="dxa"/>
            <w:vAlign w:val="bottom"/>
          </w:tcPr>
          <w:p w14:paraId="2BB4D1F0" w14:textId="77777777" w:rsidR="00086BB9" w:rsidRPr="002365D3" w:rsidRDefault="00086BB9" w:rsidP="00086BB9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10" w:type="dxa"/>
            <w:vAlign w:val="bottom"/>
          </w:tcPr>
          <w:p w14:paraId="52E6B8E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8516D0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6CFCAC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A41C06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ED3EE3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365A9B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2D8CA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78D59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A6677A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CDCB5E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3BE94A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7718B76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FFDD99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E5051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01C470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D9B82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86BB9" w:rsidRPr="002365D3" w14:paraId="22085FDC" w14:textId="77777777" w:rsidTr="005D2B0F">
        <w:tc>
          <w:tcPr>
            <w:tcW w:w="1980" w:type="dxa"/>
            <w:vAlign w:val="bottom"/>
          </w:tcPr>
          <w:p w14:paraId="06932228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10" w:type="dxa"/>
            <w:vAlign w:val="bottom"/>
          </w:tcPr>
          <w:p w14:paraId="5592021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7,817</w:t>
            </w:r>
          </w:p>
        </w:tc>
        <w:tc>
          <w:tcPr>
            <w:tcW w:w="810" w:type="dxa"/>
            <w:vAlign w:val="bottom"/>
          </w:tcPr>
          <w:p w14:paraId="5D680B78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7,968</w:t>
            </w:r>
          </w:p>
        </w:tc>
        <w:tc>
          <w:tcPr>
            <w:tcW w:w="810" w:type="dxa"/>
            <w:vAlign w:val="bottom"/>
          </w:tcPr>
          <w:p w14:paraId="7B8CDAE0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147</w:t>
            </w:r>
          </w:p>
        </w:tc>
        <w:tc>
          <w:tcPr>
            <w:tcW w:w="900" w:type="dxa"/>
            <w:vAlign w:val="bottom"/>
          </w:tcPr>
          <w:p w14:paraId="65B5ACDF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(614)</w:t>
            </w:r>
          </w:p>
        </w:tc>
        <w:tc>
          <w:tcPr>
            <w:tcW w:w="810" w:type="dxa"/>
          </w:tcPr>
          <w:p w14:paraId="05B5DDA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D040B3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0" w:type="dxa"/>
            <w:vAlign w:val="bottom"/>
          </w:tcPr>
          <w:p w14:paraId="0F2EC00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F8A9DB9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3D1845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7CFF2E6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FA638D8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6DFA7C2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(151)</w:t>
            </w:r>
          </w:p>
        </w:tc>
        <w:tc>
          <w:tcPr>
            <w:tcW w:w="900" w:type="dxa"/>
            <w:vAlign w:val="bottom"/>
          </w:tcPr>
          <w:p w14:paraId="5D33AFE4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(12)</w:t>
            </w:r>
          </w:p>
        </w:tc>
        <w:tc>
          <w:tcPr>
            <w:tcW w:w="900" w:type="dxa"/>
            <w:vAlign w:val="bottom"/>
          </w:tcPr>
          <w:p w14:paraId="22EFA5A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28</w:t>
            </w:r>
          </w:p>
        </w:tc>
        <w:tc>
          <w:tcPr>
            <w:tcW w:w="900" w:type="dxa"/>
            <w:vAlign w:val="bottom"/>
          </w:tcPr>
          <w:p w14:paraId="5EB3D49C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vAlign w:val="bottom"/>
          </w:tcPr>
          <w:p w14:paraId="33F03AB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</w:tr>
      <w:tr w:rsidR="00086BB9" w:rsidRPr="002365D3" w14:paraId="680A1804" w14:textId="77777777" w:rsidTr="005D2B0F">
        <w:tc>
          <w:tcPr>
            <w:tcW w:w="1980" w:type="dxa"/>
            <w:vAlign w:val="bottom"/>
          </w:tcPr>
          <w:p w14:paraId="3652404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ส่วนที่ตีราคาเพิ่ม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0" w:type="dxa"/>
            <w:vAlign w:val="bottom"/>
          </w:tcPr>
          <w:p w14:paraId="0C79D1D2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810" w:type="dxa"/>
            <w:vAlign w:val="bottom"/>
          </w:tcPr>
          <w:p w14:paraId="387324D4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810" w:type="dxa"/>
            <w:vAlign w:val="bottom"/>
          </w:tcPr>
          <w:p w14:paraId="3458B40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004B29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(80)</w:t>
            </w:r>
          </w:p>
        </w:tc>
        <w:tc>
          <w:tcPr>
            <w:tcW w:w="810" w:type="dxa"/>
          </w:tcPr>
          <w:p w14:paraId="08504814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AE9D520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0" w:type="dxa"/>
            <w:vAlign w:val="bottom"/>
          </w:tcPr>
          <w:p w14:paraId="47A1E66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9108C4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AE1721A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5E33D24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9AD64E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C057937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90817C3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684531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D740BCC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7F5494F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</w:tr>
      <w:tr w:rsidR="00086BB9" w:rsidRPr="002365D3" w14:paraId="1B37B689" w14:textId="77777777" w:rsidTr="005D2B0F">
        <w:tc>
          <w:tcPr>
            <w:tcW w:w="1980" w:type="dxa"/>
            <w:vAlign w:val="bottom"/>
          </w:tcPr>
          <w:p w14:paraId="664833C2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10" w:type="dxa"/>
            <w:vAlign w:val="bottom"/>
          </w:tcPr>
          <w:p w14:paraId="7AF67F4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10" w:type="dxa"/>
            <w:vAlign w:val="bottom"/>
          </w:tcPr>
          <w:p w14:paraId="5D7EA767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10" w:type="dxa"/>
            <w:vAlign w:val="bottom"/>
          </w:tcPr>
          <w:p w14:paraId="5EE91320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E8FA45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(14)</w:t>
            </w:r>
          </w:p>
        </w:tc>
        <w:tc>
          <w:tcPr>
            <w:tcW w:w="810" w:type="dxa"/>
          </w:tcPr>
          <w:p w14:paraId="57A179A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8C4A46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0" w:type="dxa"/>
            <w:vAlign w:val="bottom"/>
          </w:tcPr>
          <w:p w14:paraId="5AE4E29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9D63B90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B7C254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6A6E124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B17E6A3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EF7DCC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5DD5E70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7CC5AF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5B879A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11EF207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</w:tr>
      <w:tr w:rsidR="00086BB9" w:rsidRPr="002365D3" w14:paraId="764E8C3D" w14:textId="77777777" w:rsidTr="005D2B0F">
        <w:tc>
          <w:tcPr>
            <w:tcW w:w="1980" w:type="dxa"/>
            <w:vAlign w:val="bottom"/>
          </w:tcPr>
          <w:p w14:paraId="43625DE4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10" w:type="dxa"/>
            <w:vAlign w:val="bottom"/>
          </w:tcPr>
          <w:p w14:paraId="2FB8DB0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B803A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B71ACA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FA8F3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54079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FB32B6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95FF1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066FC6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EEC5D9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291763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72E69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05F0F8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FA556C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AC0FD6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E86B64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6CD5AF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86BB9" w:rsidRPr="002365D3" w14:paraId="61A2748F" w14:textId="77777777" w:rsidTr="005D2B0F">
        <w:tc>
          <w:tcPr>
            <w:tcW w:w="1980" w:type="dxa"/>
            <w:vAlign w:val="bottom"/>
          </w:tcPr>
          <w:p w14:paraId="3E66EF2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0" w:type="dxa"/>
            <w:vAlign w:val="bottom"/>
          </w:tcPr>
          <w:p w14:paraId="0DF09F48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4,227</w:t>
            </w:r>
          </w:p>
        </w:tc>
        <w:tc>
          <w:tcPr>
            <w:tcW w:w="810" w:type="dxa"/>
            <w:vAlign w:val="bottom"/>
          </w:tcPr>
          <w:p w14:paraId="631B3BE9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7,835</w:t>
            </w:r>
          </w:p>
        </w:tc>
        <w:tc>
          <w:tcPr>
            <w:tcW w:w="810" w:type="dxa"/>
            <w:vAlign w:val="bottom"/>
          </w:tcPr>
          <w:p w14:paraId="26D640AC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479</w:t>
            </w:r>
          </w:p>
        </w:tc>
        <w:tc>
          <w:tcPr>
            <w:tcW w:w="900" w:type="dxa"/>
            <w:vAlign w:val="bottom"/>
          </w:tcPr>
          <w:p w14:paraId="047BD6F6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(495)</w:t>
            </w:r>
          </w:p>
        </w:tc>
        <w:tc>
          <w:tcPr>
            <w:tcW w:w="810" w:type="dxa"/>
          </w:tcPr>
          <w:p w14:paraId="1DF251F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145</w:t>
            </w:r>
          </w:p>
        </w:tc>
        <w:tc>
          <w:tcPr>
            <w:tcW w:w="810" w:type="dxa"/>
            <w:vAlign w:val="bottom"/>
          </w:tcPr>
          <w:p w14:paraId="744040B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0" w:type="dxa"/>
            <w:vAlign w:val="bottom"/>
          </w:tcPr>
          <w:p w14:paraId="5FFF4BE0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(3,607)</w:t>
            </w:r>
          </w:p>
        </w:tc>
        <w:tc>
          <w:tcPr>
            <w:tcW w:w="900" w:type="dxa"/>
            <w:vAlign w:val="bottom"/>
          </w:tcPr>
          <w:p w14:paraId="600EAE69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(458)</w:t>
            </w:r>
          </w:p>
        </w:tc>
        <w:tc>
          <w:tcPr>
            <w:tcW w:w="900" w:type="dxa"/>
            <w:vAlign w:val="bottom"/>
          </w:tcPr>
          <w:p w14:paraId="2E45CA69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         135</w:t>
            </w:r>
          </w:p>
        </w:tc>
        <w:tc>
          <w:tcPr>
            <w:tcW w:w="900" w:type="dxa"/>
          </w:tcPr>
          <w:p w14:paraId="4672F6EF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(143)</w:t>
            </w:r>
          </w:p>
        </w:tc>
        <w:tc>
          <w:tcPr>
            <w:tcW w:w="900" w:type="dxa"/>
            <w:vAlign w:val="bottom"/>
          </w:tcPr>
          <w:p w14:paraId="43781208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vAlign w:val="bottom"/>
          </w:tcPr>
          <w:p w14:paraId="70588343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(1)</w:t>
            </w:r>
          </w:p>
        </w:tc>
        <w:tc>
          <w:tcPr>
            <w:tcW w:w="900" w:type="dxa"/>
            <w:vAlign w:val="bottom"/>
          </w:tcPr>
          <w:p w14:paraId="0EB090B0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(20)</w:t>
            </w:r>
          </w:p>
        </w:tc>
        <w:tc>
          <w:tcPr>
            <w:tcW w:w="900" w:type="dxa"/>
            <w:vAlign w:val="bottom"/>
          </w:tcPr>
          <w:p w14:paraId="26AB606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19</w:t>
            </w:r>
          </w:p>
        </w:tc>
        <w:tc>
          <w:tcPr>
            <w:tcW w:w="900" w:type="dxa"/>
            <w:vAlign w:val="bottom"/>
          </w:tcPr>
          <w:p w14:paraId="179EB05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vAlign w:val="bottom"/>
          </w:tcPr>
          <w:p w14:paraId="3DE05179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</w:tr>
      <w:tr w:rsidR="00086BB9" w:rsidRPr="002365D3" w14:paraId="452EF7E0" w14:textId="77777777" w:rsidTr="005D2B0F">
        <w:tc>
          <w:tcPr>
            <w:tcW w:w="1980" w:type="dxa"/>
            <w:vAlign w:val="bottom"/>
          </w:tcPr>
          <w:p w14:paraId="305E777A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0" w:type="dxa"/>
            <w:vAlign w:val="bottom"/>
          </w:tcPr>
          <w:p w14:paraId="331A61E2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1,867</w:t>
            </w:r>
          </w:p>
        </w:tc>
        <w:tc>
          <w:tcPr>
            <w:tcW w:w="810" w:type="dxa"/>
            <w:vAlign w:val="bottom"/>
          </w:tcPr>
          <w:p w14:paraId="1629D76C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4,960</w:t>
            </w:r>
          </w:p>
        </w:tc>
        <w:tc>
          <w:tcPr>
            <w:tcW w:w="810" w:type="dxa"/>
            <w:vAlign w:val="bottom"/>
          </w:tcPr>
          <w:p w14:paraId="5E3A062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30BD22C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(225)</w:t>
            </w:r>
          </w:p>
        </w:tc>
        <w:tc>
          <w:tcPr>
            <w:tcW w:w="810" w:type="dxa"/>
          </w:tcPr>
          <w:p w14:paraId="278ADC6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536C738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0" w:type="dxa"/>
            <w:vAlign w:val="bottom"/>
          </w:tcPr>
          <w:p w14:paraId="71857AB8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(3,093)</w:t>
            </w:r>
          </w:p>
        </w:tc>
        <w:tc>
          <w:tcPr>
            <w:tcW w:w="900" w:type="dxa"/>
          </w:tcPr>
          <w:p w14:paraId="28C1DAB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(100)</w:t>
            </w:r>
          </w:p>
        </w:tc>
        <w:tc>
          <w:tcPr>
            <w:tcW w:w="900" w:type="dxa"/>
            <w:vAlign w:val="bottom"/>
          </w:tcPr>
          <w:p w14:paraId="2FF020F4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172</w:t>
            </w:r>
          </w:p>
        </w:tc>
        <w:tc>
          <w:tcPr>
            <w:tcW w:w="900" w:type="dxa"/>
          </w:tcPr>
          <w:p w14:paraId="2A2D0A42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CEF42BF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vAlign w:val="bottom"/>
          </w:tcPr>
          <w:p w14:paraId="21E058C7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6BA976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F4ED403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E283427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765BDC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</w:tr>
      <w:tr w:rsidR="00E142A3" w:rsidRPr="002365D3" w14:paraId="66F9B1C0" w14:textId="77777777" w:rsidTr="00E0413A">
        <w:trPr>
          <w:trHeight w:val="290"/>
        </w:trPr>
        <w:tc>
          <w:tcPr>
            <w:tcW w:w="1980" w:type="dxa"/>
            <w:vAlign w:val="bottom"/>
          </w:tcPr>
          <w:p w14:paraId="35E83221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10" w:type="dxa"/>
            <w:vAlign w:val="bottom"/>
          </w:tcPr>
          <w:p w14:paraId="27D7E917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1,151</w:t>
            </w:r>
          </w:p>
        </w:tc>
        <w:tc>
          <w:tcPr>
            <w:tcW w:w="810" w:type="dxa"/>
            <w:vAlign w:val="bottom"/>
          </w:tcPr>
          <w:p w14:paraId="2115EDAD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1,808</w:t>
            </w:r>
          </w:p>
        </w:tc>
        <w:tc>
          <w:tcPr>
            <w:tcW w:w="810" w:type="dxa"/>
            <w:vAlign w:val="bottom"/>
          </w:tcPr>
          <w:p w14:paraId="614BC2EA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659</w:t>
            </w:r>
          </w:p>
        </w:tc>
        <w:tc>
          <w:tcPr>
            <w:tcW w:w="900" w:type="dxa"/>
            <w:vAlign w:val="bottom"/>
          </w:tcPr>
          <w:p w14:paraId="32816646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(554)</w:t>
            </w:r>
          </w:p>
        </w:tc>
        <w:tc>
          <w:tcPr>
            <w:tcW w:w="810" w:type="dxa"/>
          </w:tcPr>
          <w:p w14:paraId="293D480C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F01CC2D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1,913</w:t>
            </w:r>
          </w:p>
        </w:tc>
        <w:tc>
          <w:tcPr>
            <w:tcW w:w="900" w:type="dxa"/>
            <w:vAlign w:val="bottom"/>
          </w:tcPr>
          <w:p w14:paraId="7302AFB0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(657)</w:t>
            </w:r>
          </w:p>
        </w:tc>
        <w:tc>
          <w:tcPr>
            <w:tcW w:w="900" w:type="dxa"/>
            <w:vAlign w:val="bottom"/>
          </w:tcPr>
          <w:p w14:paraId="491AEEDE" w14:textId="6703F732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(650)</w:t>
            </w:r>
          </w:p>
        </w:tc>
        <w:tc>
          <w:tcPr>
            <w:tcW w:w="900" w:type="dxa"/>
            <w:vAlign w:val="bottom"/>
          </w:tcPr>
          <w:p w14:paraId="294AA546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    483</w:t>
            </w:r>
          </w:p>
        </w:tc>
        <w:tc>
          <w:tcPr>
            <w:tcW w:w="900" w:type="dxa"/>
          </w:tcPr>
          <w:p w14:paraId="2FB3341D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E31388" w14:textId="6DE6ADFB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(824)</w:t>
            </w:r>
          </w:p>
        </w:tc>
        <w:tc>
          <w:tcPr>
            <w:tcW w:w="900" w:type="dxa"/>
            <w:vAlign w:val="bottom"/>
          </w:tcPr>
          <w:p w14:paraId="0A70F777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AD24668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FE3C3C5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FDA3B0D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2183D70" w14:textId="77777777" w:rsidR="00E142A3" w:rsidRPr="002365D3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1,089</w:t>
            </w:r>
          </w:p>
        </w:tc>
      </w:tr>
      <w:tr w:rsidR="00086BB9" w:rsidRPr="002365D3" w14:paraId="2B0394D8" w14:textId="77777777" w:rsidTr="005D2B0F">
        <w:tc>
          <w:tcPr>
            <w:tcW w:w="1980" w:type="dxa"/>
            <w:vAlign w:val="bottom"/>
          </w:tcPr>
          <w:p w14:paraId="1424F83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10" w:type="dxa"/>
            <w:vAlign w:val="bottom"/>
          </w:tcPr>
          <w:p w14:paraId="6952BA7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222</w:t>
            </w:r>
          </w:p>
        </w:tc>
        <w:tc>
          <w:tcPr>
            <w:tcW w:w="810" w:type="dxa"/>
            <w:vAlign w:val="bottom"/>
          </w:tcPr>
          <w:p w14:paraId="25C8E77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1,169</w:t>
            </w:r>
          </w:p>
        </w:tc>
        <w:tc>
          <w:tcPr>
            <w:tcW w:w="810" w:type="dxa"/>
            <w:vAlign w:val="bottom"/>
          </w:tcPr>
          <w:p w14:paraId="276561F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168</w:t>
            </w:r>
          </w:p>
        </w:tc>
        <w:tc>
          <w:tcPr>
            <w:tcW w:w="900" w:type="dxa"/>
            <w:vAlign w:val="bottom"/>
          </w:tcPr>
          <w:p w14:paraId="776C9D2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(181)</w:t>
            </w:r>
          </w:p>
        </w:tc>
        <w:tc>
          <w:tcPr>
            <w:tcW w:w="810" w:type="dxa"/>
          </w:tcPr>
          <w:p w14:paraId="1CD6634C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443</w:t>
            </w:r>
          </w:p>
        </w:tc>
        <w:tc>
          <w:tcPr>
            <w:tcW w:w="810" w:type="dxa"/>
            <w:vAlign w:val="bottom"/>
          </w:tcPr>
          <w:p w14:paraId="67AC2B0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0" w:type="dxa"/>
            <w:vAlign w:val="bottom"/>
          </w:tcPr>
          <w:p w14:paraId="52FAC1B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(947)</w:t>
            </w:r>
          </w:p>
        </w:tc>
        <w:tc>
          <w:tcPr>
            <w:tcW w:w="900" w:type="dxa"/>
          </w:tcPr>
          <w:p w14:paraId="78E783F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(129)</w:t>
            </w:r>
          </w:p>
        </w:tc>
        <w:tc>
          <w:tcPr>
            <w:tcW w:w="900" w:type="dxa"/>
            <w:vAlign w:val="bottom"/>
          </w:tcPr>
          <w:p w14:paraId="64BDA04C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         145</w:t>
            </w:r>
          </w:p>
        </w:tc>
        <w:tc>
          <w:tcPr>
            <w:tcW w:w="900" w:type="dxa"/>
          </w:tcPr>
          <w:p w14:paraId="59BB653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(200)</w:t>
            </w:r>
          </w:p>
        </w:tc>
        <w:tc>
          <w:tcPr>
            <w:tcW w:w="900" w:type="dxa"/>
          </w:tcPr>
          <w:p w14:paraId="0527C90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vAlign w:val="bottom"/>
          </w:tcPr>
          <w:p w14:paraId="6256D7C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A17BEF" w14:textId="73729FD6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</w:t>
            </w:r>
            <w:r w:rsidR="00E153D5" w:rsidRPr="002365D3">
              <w:rPr>
                <w:rFonts w:ascii="CordiaUPC" w:hAnsi="CordiaUPC" w:cs="CordiaUPC"/>
                <w:sz w:val="22"/>
                <w:szCs w:val="22"/>
              </w:rPr>
              <w:t>2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0)</w:t>
            </w:r>
          </w:p>
        </w:tc>
        <w:tc>
          <w:tcPr>
            <w:tcW w:w="900" w:type="dxa"/>
            <w:vAlign w:val="bottom"/>
          </w:tcPr>
          <w:p w14:paraId="261C5CF6" w14:textId="1166AF01" w:rsidR="00086BB9" w:rsidRPr="002365D3" w:rsidRDefault="00E153D5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</w:t>
            </w:r>
            <w:r w:rsidR="00086BB9" w:rsidRPr="002365D3">
              <w:rPr>
                <w:rFonts w:ascii="CordiaUPC" w:hAnsi="CordiaUPC" w:cs="CordiaUPC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bottom"/>
          </w:tcPr>
          <w:p w14:paraId="29271ABE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C39A88A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</w:tr>
      <w:tr w:rsidR="00086BB9" w:rsidRPr="002365D3" w14:paraId="3C6A6A02" w14:textId="77777777" w:rsidTr="005D2B0F">
        <w:tc>
          <w:tcPr>
            <w:tcW w:w="1980" w:type="dxa"/>
            <w:vAlign w:val="bottom"/>
          </w:tcPr>
          <w:p w14:paraId="4371ECB9" w14:textId="4777B2DE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10" w:type="dxa"/>
            <w:vAlign w:val="bottom"/>
          </w:tcPr>
          <w:p w14:paraId="04934F46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107</w:t>
            </w:r>
          </w:p>
        </w:tc>
        <w:tc>
          <w:tcPr>
            <w:tcW w:w="810" w:type="dxa"/>
            <w:vAlign w:val="bottom"/>
          </w:tcPr>
          <w:p w14:paraId="2254F0A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107</w:t>
            </w:r>
          </w:p>
        </w:tc>
        <w:tc>
          <w:tcPr>
            <w:tcW w:w="810" w:type="dxa"/>
            <w:vAlign w:val="bottom"/>
          </w:tcPr>
          <w:p w14:paraId="2FA0B6F8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386</w:t>
            </w:r>
          </w:p>
        </w:tc>
        <w:tc>
          <w:tcPr>
            <w:tcW w:w="900" w:type="dxa"/>
          </w:tcPr>
          <w:p w14:paraId="4398177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3CC8319A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(395)</w:t>
            </w:r>
          </w:p>
        </w:tc>
        <w:tc>
          <w:tcPr>
            <w:tcW w:w="810" w:type="dxa"/>
          </w:tcPr>
          <w:p w14:paraId="6723BBD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60E9C0E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299642A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51A44C5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71272F7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09D13CC9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B159056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54EF840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01969442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8C255C3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2260CCA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6979AC3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119119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9C5329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337992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ACB82E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</w:tr>
      <w:tr w:rsidR="00086BB9" w:rsidRPr="002365D3" w14:paraId="5DA44749" w14:textId="77777777" w:rsidTr="005D2B0F">
        <w:tc>
          <w:tcPr>
            <w:tcW w:w="1980" w:type="dxa"/>
            <w:vAlign w:val="bottom"/>
          </w:tcPr>
          <w:p w14:paraId="59719323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0" w:type="dxa"/>
            <w:vAlign w:val="bottom"/>
          </w:tcPr>
          <w:p w14:paraId="7526795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3,195</w:t>
            </w:r>
          </w:p>
        </w:tc>
        <w:tc>
          <w:tcPr>
            <w:tcW w:w="810" w:type="dxa"/>
            <w:vAlign w:val="bottom"/>
          </w:tcPr>
          <w:p w14:paraId="6009A6FD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7,078</w:t>
            </w:r>
          </w:p>
        </w:tc>
        <w:tc>
          <w:tcPr>
            <w:tcW w:w="810" w:type="dxa"/>
            <w:vAlign w:val="bottom"/>
          </w:tcPr>
          <w:p w14:paraId="6D583483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556</w:t>
            </w:r>
          </w:p>
        </w:tc>
        <w:tc>
          <w:tcPr>
            <w:tcW w:w="900" w:type="dxa"/>
          </w:tcPr>
          <w:p w14:paraId="6BE3886A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(1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312)</w:t>
            </w:r>
          </w:p>
        </w:tc>
        <w:tc>
          <w:tcPr>
            <w:tcW w:w="810" w:type="dxa"/>
          </w:tcPr>
          <w:p w14:paraId="12F52A0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910</w:t>
            </w:r>
          </w:p>
        </w:tc>
        <w:tc>
          <w:tcPr>
            <w:tcW w:w="810" w:type="dxa"/>
            <w:vAlign w:val="bottom"/>
          </w:tcPr>
          <w:p w14:paraId="625AB240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7,232</w:t>
            </w:r>
          </w:p>
        </w:tc>
        <w:tc>
          <w:tcPr>
            <w:tcW w:w="900" w:type="dxa"/>
            <w:vAlign w:val="bottom"/>
          </w:tcPr>
          <w:p w14:paraId="4C751B50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(3,883)</w:t>
            </w:r>
          </w:p>
        </w:tc>
        <w:tc>
          <w:tcPr>
            <w:tcW w:w="900" w:type="dxa"/>
          </w:tcPr>
          <w:p w14:paraId="43A5B2A4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(866)</w:t>
            </w:r>
          </w:p>
        </w:tc>
        <w:tc>
          <w:tcPr>
            <w:tcW w:w="900" w:type="dxa"/>
            <w:vAlign w:val="bottom"/>
          </w:tcPr>
          <w:p w14:paraId="46C30A9B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1,083</w:t>
            </w:r>
          </w:p>
        </w:tc>
        <w:tc>
          <w:tcPr>
            <w:tcW w:w="900" w:type="dxa"/>
          </w:tcPr>
          <w:p w14:paraId="437AABA8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(1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,1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51)</w:t>
            </w:r>
          </w:p>
        </w:tc>
        <w:tc>
          <w:tcPr>
            <w:tcW w:w="900" w:type="dxa"/>
          </w:tcPr>
          <w:p w14:paraId="5418339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(4,817)</w:t>
            </w:r>
          </w:p>
        </w:tc>
        <w:tc>
          <w:tcPr>
            <w:tcW w:w="900" w:type="dxa"/>
            <w:vAlign w:val="bottom"/>
          </w:tcPr>
          <w:p w14:paraId="3F7FB604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1769DF5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vAlign w:val="bottom"/>
          </w:tcPr>
          <w:p w14:paraId="5E96860F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FA1E748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vAlign w:val="bottom"/>
          </w:tcPr>
          <w:p w14:paraId="11329C56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2,290</w:t>
            </w:r>
          </w:p>
        </w:tc>
      </w:tr>
      <w:tr w:rsidR="00086BB9" w:rsidRPr="002365D3" w14:paraId="4ADA7AC0" w14:textId="77777777" w:rsidTr="005D2B0F">
        <w:tc>
          <w:tcPr>
            <w:tcW w:w="1980" w:type="dxa"/>
            <w:vAlign w:val="bottom"/>
          </w:tcPr>
          <w:p w14:paraId="024FB6A1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471E02AC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0" w:type="dxa"/>
            <w:vAlign w:val="bottom"/>
          </w:tcPr>
          <w:p w14:paraId="65596590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1,046</w:t>
            </w:r>
          </w:p>
        </w:tc>
        <w:tc>
          <w:tcPr>
            <w:tcW w:w="810" w:type="dxa"/>
            <w:vAlign w:val="bottom"/>
          </w:tcPr>
          <w:p w14:paraId="319A376E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1,816</w:t>
            </w:r>
          </w:p>
        </w:tc>
        <w:tc>
          <w:tcPr>
            <w:tcW w:w="810" w:type="dxa"/>
            <w:vAlign w:val="bottom"/>
          </w:tcPr>
          <w:p w14:paraId="044D42F1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217</w:t>
            </w:r>
          </w:p>
        </w:tc>
        <w:tc>
          <w:tcPr>
            <w:tcW w:w="900" w:type="dxa"/>
            <w:vAlign w:val="bottom"/>
          </w:tcPr>
          <w:p w14:paraId="230DD212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(326)</w:t>
            </w:r>
          </w:p>
        </w:tc>
        <w:tc>
          <w:tcPr>
            <w:tcW w:w="810" w:type="dxa"/>
          </w:tcPr>
          <w:p w14:paraId="6440D10E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</w:p>
          <w:p w14:paraId="25A10218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CDA1DCC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1,707</w:t>
            </w:r>
          </w:p>
        </w:tc>
        <w:tc>
          <w:tcPr>
            <w:tcW w:w="900" w:type="dxa"/>
            <w:vAlign w:val="bottom"/>
          </w:tcPr>
          <w:p w14:paraId="46B5F519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(770)</w:t>
            </w:r>
          </w:p>
        </w:tc>
        <w:tc>
          <w:tcPr>
            <w:tcW w:w="900" w:type="dxa"/>
          </w:tcPr>
          <w:p w14:paraId="4D889FB1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0D631A74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(736)</w:t>
            </w:r>
          </w:p>
        </w:tc>
        <w:tc>
          <w:tcPr>
            <w:tcW w:w="900" w:type="dxa"/>
            <w:vAlign w:val="bottom"/>
          </w:tcPr>
          <w:p w14:paraId="2DFA7CC1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197</w:t>
            </w:r>
          </w:p>
        </w:tc>
        <w:tc>
          <w:tcPr>
            <w:tcW w:w="900" w:type="dxa"/>
          </w:tcPr>
          <w:p w14:paraId="7D90BCD2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34A8B3C9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705E449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48139C2F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(1,309)</w:t>
            </w:r>
          </w:p>
        </w:tc>
        <w:tc>
          <w:tcPr>
            <w:tcW w:w="900" w:type="dxa"/>
            <w:vAlign w:val="bottom"/>
          </w:tcPr>
          <w:p w14:paraId="335BA4D8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DCFD047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761D85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657361B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C38BE4" w14:textId="77777777" w:rsidR="00086BB9" w:rsidRPr="002365D3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</w:tr>
      <w:tr w:rsidR="00086BB9" w:rsidRPr="002365D3" w14:paraId="2C17723F" w14:textId="77777777" w:rsidTr="005D2B0F">
        <w:tc>
          <w:tcPr>
            <w:tcW w:w="1980" w:type="dxa"/>
            <w:vAlign w:val="bottom"/>
          </w:tcPr>
          <w:p w14:paraId="3AA3F82F" w14:textId="77777777" w:rsidR="00086BB9" w:rsidRPr="002365D3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3F74F426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24,039</w:t>
            </w:r>
          </w:p>
        </w:tc>
        <w:tc>
          <w:tcPr>
            <w:tcW w:w="810" w:type="dxa"/>
            <w:vAlign w:val="bottom"/>
          </w:tcPr>
          <w:p w14:paraId="04C71DD1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37,148</w:t>
            </w:r>
          </w:p>
        </w:tc>
        <w:tc>
          <w:tcPr>
            <w:tcW w:w="810" w:type="dxa"/>
            <w:vAlign w:val="bottom"/>
          </w:tcPr>
          <w:p w14:paraId="65CF7D64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2,612</w:t>
            </w:r>
          </w:p>
        </w:tc>
        <w:tc>
          <w:tcPr>
            <w:tcW w:w="900" w:type="dxa"/>
            <w:vAlign w:val="bottom"/>
          </w:tcPr>
          <w:p w14:paraId="640A5472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(4,196)</w:t>
            </w:r>
          </w:p>
        </w:tc>
        <w:tc>
          <w:tcPr>
            <w:tcW w:w="810" w:type="dxa"/>
          </w:tcPr>
          <w:p w14:paraId="7B568190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1,498</w:t>
            </w:r>
          </w:p>
        </w:tc>
        <w:tc>
          <w:tcPr>
            <w:tcW w:w="810" w:type="dxa"/>
            <w:vAlign w:val="bottom"/>
          </w:tcPr>
          <w:p w14:paraId="40B55D96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37,062</w:t>
            </w:r>
          </w:p>
        </w:tc>
        <w:tc>
          <w:tcPr>
            <w:tcW w:w="900" w:type="dxa"/>
            <w:vAlign w:val="bottom"/>
          </w:tcPr>
          <w:p w14:paraId="08D4091B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(12,957)</w:t>
            </w:r>
          </w:p>
        </w:tc>
        <w:tc>
          <w:tcPr>
            <w:tcW w:w="900" w:type="dxa"/>
            <w:vAlign w:val="bottom"/>
          </w:tcPr>
          <w:p w14:paraId="496DFA78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(2,939)</w:t>
            </w:r>
          </w:p>
        </w:tc>
        <w:tc>
          <w:tcPr>
            <w:tcW w:w="900" w:type="dxa"/>
            <w:vAlign w:val="bottom"/>
          </w:tcPr>
          <w:p w14:paraId="1B2EA723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2,215</w:t>
            </w:r>
          </w:p>
        </w:tc>
        <w:tc>
          <w:tcPr>
            <w:tcW w:w="900" w:type="dxa"/>
          </w:tcPr>
          <w:p w14:paraId="67CE9F83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(1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494)</w:t>
            </w:r>
          </w:p>
        </w:tc>
        <w:tc>
          <w:tcPr>
            <w:tcW w:w="900" w:type="dxa"/>
            <w:vAlign w:val="bottom"/>
          </w:tcPr>
          <w:p w14:paraId="7CCA4E76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(15,175)</w:t>
            </w:r>
          </w:p>
        </w:tc>
        <w:tc>
          <w:tcPr>
            <w:tcW w:w="900" w:type="dxa"/>
            <w:vAlign w:val="bottom"/>
          </w:tcPr>
          <w:p w14:paraId="7830F7F4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(152)</w:t>
            </w:r>
          </w:p>
        </w:tc>
        <w:tc>
          <w:tcPr>
            <w:tcW w:w="900" w:type="dxa"/>
          </w:tcPr>
          <w:p w14:paraId="09A54BD9" w14:textId="4C8A3104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(1</w:t>
            </w:r>
            <w:r w:rsidR="00E153D5"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7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7)</w:t>
            </w:r>
          </w:p>
        </w:tc>
        <w:tc>
          <w:tcPr>
            <w:tcW w:w="900" w:type="dxa"/>
            <w:vAlign w:val="bottom"/>
          </w:tcPr>
          <w:p w14:paraId="255B6F38" w14:textId="636148F0" w:rsidR="00086BB9" w:rsidRPr="002365D3" w:rsidRDefault="00E153D5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6</w:t>
            </w:r>
            <w:r w:rsidR="00086BB9"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3FC67157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vAlign w:val="bottom"/>
          </w:tcPr>
          <w:p w14:paraId="3AF6E0B6" w14:textId="77777777" w:rsidR="00086BB9" w:rsidRPr="002365D3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21,625</w:t>
            </w:r>
          </w:p>
        </w:tc>
      </w:tr>
    </w:tbl>
    <w:p w14:paraId="15A95D04" w14:textId="0FCF841A" w:rsidR="00435BE9" w:rsidRPr="002365D3" w:rsidRDefault="00435BE9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*</w:t>
      </w:r>
      <w:r w:rsidRPr="002365D3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2365D3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1D62315B" w14:textId="77777777" w:rsidR="00435BE9" w:rsidRPr="002365D3" w:rsidRDefault="00435BE9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sz w:val="6"/>
          <w:szCs w:val="6"/>
        </w:rPr>
      </w:pPr>
    </w:p>
    <w:p w14:paraId="2CCC3717" w14:textId="51A3BC50" w:rsidR="007F028C" w:rsidRPr="002365D3" w:rsidRDefault="003E24DB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="00C17085" w:rsidRPr="002365D3">
        <w:rPr>
          <w:rFonts w:ascii="CordiaUPC" w:hAnsi="CordiaUPC" w:cs="CordiaUPC"/>
          <w:sz w:val="26"/>
          <w:szCs w:val="26"/>
        </w:rPr>
        <w:t xml:space="preserve">31 </w:t>
      </w:r>
      <w:r w:rsidR="00C17085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555BA1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</w:t>
      </w:r>
      <w:r w:rsidR="00555BA1" w:rsidRPr="002365D3">
        <w:rPr>
          <w:rFonts w:ascii="CordiaUPC" w:hAnsi="CordiaUPC" w:cs="CordiaUPC"/>
          <w:sz w:val="26"/>
          <w:szCs w:val="26"/>
        </w:rPr>
        <w:t>5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มีจำนวน</w:t>
      </w:r>
      <w:r w:rsidR="005C6D42"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A710E" w:rsidRPr="002365D3">
        <w:rPr>
          <w:rFonts w:ascii="CordiaUPC" w:hAnsi="CordiaUPC" w:cs="CordiaUPC"/>
          <w:sz w:val="26"/>
          <w:szCs w:val="26"/>
        </w:rPr>
        <w:t>4,774</w:t>
      </w:r>
      <w:r w:rsidR="00846D0F"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i/>
          <w:iCs/>
          <w:sz w:val="26"/>
          <w:szCs w:val="26"/>
        </w:rPr>
        <w:t>(25</w:t>
      </w:r>
      <w:r w:rsidR="002E3C4B" w:rsidRPr="002365D3">
        <w:rPr>
          <w:rFonts w:ascii="CordiaUPC" w:hAnsi="CordiaUPC" w:cs="CordiaUPC"/>
          <w:i/>
          <w:iCs/>
          <w:sz w:val="26"/>
          <w:szCs w:val="26"/>
        </w:rPr>
        <w:t>6</w:t>
      </w:r>
      <w:r w:rsidR="00555BA1" w:rsidRPr="002365D3">
        <w:rPr>
          <w:rFonts w:ascii="CordiaUPC" w:hAnsi="CordiaUPC" w:cs="CordiaUPC"/>
          <w:i/>
          <w:iCs/>
          <w:sz w:val="26"/>
          <w:szCs w:val="26"/>
        </w:rPr>
        <w:t>4</w:t>
      </w:r>
      <w:r w:rsidRPr="002365D3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555BA1" w:rsidRPr="002365D3">
        <w:rPr>
          <w:rFonts w:ascii="CordiaUPC" w:hAnsi="CordiaUPC" w:cs="CordiaUPC"/>
          <w:i/>
          <w:iCs/>
          <w:sz w:val="26"/>
          <w:szCs w:val="26"/>
        </w:rPr>
        <w:t>5,849</w:t>
      </w:r>
      <w:r w:rsidR="002E3C4B" w:rsidRPr="002365D3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ล้านบาท)</w:t>
      </w:r>
    </w:p>
    <w:p w14:paraId="220C3AC1" w14:textId="77777777" w:rsidR="00FA1AE1" w:rsidRPr="002365D3" w:rsidRDefault="00FA1AE1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i/>
          <w:iCs/>
          <w:sz w:val="10"/>
          <w:szCs w:val="10"/>
        </w:rPr>
      </w:pPr>
    </w:p>
    <w:p w14:paraId="124BAAEA" w14:textId="7165B314" w:rsidR="00105175" w:rsidRPr="002365D3" w:rsidRDefault="00846D0F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C17085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="00555BA1" w:rsidRPr="002365D3">
        <w:rPr>
          <w:rFonts w:ascii="CordiaUPC" w:hAnsi="CordiaUPC" w:cs="CordiaUPC"/>
          <w:sz w:val="26"/>
          <w:szCs w:val="26"/>
          <w:cs/>
        </w:rPr>
        <w:t>สิ้นสุด</w:t>
      </w:r>
      <w:r w:rsidR="00555BA1"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="00C17085" w:rsidRPr="002365D3">
        <w:rPr>
          <w:rFonts w:ascii="CordiaUPC" w:hAnsi="CordiaUPC" w:cs="CordiaUPC"/>
          <w:sz w:val="26"/>
          <w:szCs w:val="26"/>
        </w:rPr>
        <w:t xml:space="preserve">31 </w:t>
      </w:r>
      <w:r w:rsidR="00C17085" w:rsidRPr="002365D3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55BA1" w:rsidRPr="002365D3">
        <w:rPr>
          <w:rFonts w:ascii="CordiaUPC" w:hAnsi="CordiaUPC" w:cs="CordiaUPC"/>
          <w:sz w:val="26"/>
          <w:szCs w:val="26"/>
        </w:rPr>
        <w:t xml:space="preserve">2565 </w:t>
      </w:r>
      <w:r w:rsidR="00555BA1" w:rsidRPr="002365D3">
        <w:rPr>
          <w:rFonts w:ascii="CordiaUPC" w:hAnsi="CordiaUPC" w:cs="CordiaUPC"/>
          <w:sz w:val="26"/>
          <w:szCs w:val="26"/>
          <w:cs/>
        </w:rPr>
        <w:t xml:space="preserve">และ </w:t>
      </w:r>
      <w:r w:rsidR="00555BA1" w:rsidRPr="002365D3">
        <w:rPr>
          <w:rFonts w:ascii="CordiaUPC" w:hAnsi="CordiaUPC" w:cs="CordiaUPC"/>
          <w:sz w:val="26"/>
          <w:szCs w:val="26"/>
        </w:rPr>
        <w:t>2564</w:t>
      </w:r>
      <w:r w:rsidR="00555BA1" w:rsidRPr="002365D3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DA710E" w:rsidRPr="002365D3">
        <w:rPr>
          <w:rFonts w:ascii="CordiaUPC" w:hAnsi="CordiaUPC" w:cs="CordiaUPC"/>
          <w:sz w:val="26"/>
          <w:szCs w:val="26"/>
        </w:rPr>
        <w:t>2,361</w:t>
      </w:r>
      <w:r w:rsidR="00555BA1" w:rsidRPr="002365D3">
        <w:rPr>
          <w:rFonts w:ascii="CordiaUPC" w:hAnsi="CordiaUPC" w:cs="CordiaUPC"/>
          <w:sz w:val="26"/>
          <w:szCs w:val="26"/>
        </w:rPr>
        <w:t xml:space="preserve"> </w:t>
      </w:r>
      <w:r w:rsidR="00555BA1" w:rsidRPr="002365D3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F1439D" w:rsidRPr="002365D3">
        <w:rPr>
          <w:rFonts w:ascii="CordiaUPC" w:hAnsi="CordiaUPC" w:cs="CordiaUPC"/>
          <w:sz w:val="26"/>
          <w:szCs w:val="26"/>
        </w:rPr>
        <w:t>2</w:t>
      </w:r>
      <w:r w:rsidR="00731C4F" w:rsidRPr="002365D3">
        <w:rPr>
          <w:rFonts w:ascii="CordiaUPC" w:hAnsi="CordiaUPC" w:cs="CordiaUPC"/>
          <w:sz w:val="26"/>
          <w:szCs w:val="26"/>
        </w:rPr>
        <w:t>,939</w:t>
      </w:r>
      <w:r w:rsidR="00C17085" w:rsidRPr="002365D3">
        <w:rPr>
          <w:rFonts w:ascii="CordiaUPC" w:hAnsi="CordiaUPC" w:cs="CordiaUPC"/>
          <w:sz w:val="26"/>
          <w:szCs w:val="26"/>
        </w:rPr>
        <w:t xml:space="preserve"> </w:t>
      </w:r>
      <w:r w:rsidR="00555BA1" w:rsidRPr="002365D3">
        <w:rPr>
          <w:rFonts w:ascii="CordiaUPC" w:hAnsi="CordiaUPC" w:cs="CordiaUPC"/>
          <w:sz w:val="26"/>
          <w:szCs w:val="26"/>
          <w:cs/>
        </w:rPr>
        <w:t xml:space="preserve">ล้านบาท </w:t>
      </w:r>
      <w:r w:rsidRPr="002365D3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11AF18DA" w14:textId="055918FF" w:rsidR="00014A47" w:rsidRPr="002365D3" w:rsidRDefault="00014A47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143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73"/>
        <w:gridCol w:w="808"/>
        <w:gridCol w:w="6"/>
        <w:gridCol w:w="800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900"/>
        <w:gridCol w:w="886"/>
        <w:gridCol w:w="14"/>
        <w:gridCol w:w="886"/>
        <w:gridCol w:w="14"/>
        <w:gridCol w:w="886"/>
        <w:gridCol w:w="14"/>
        <w:gridCol w:w="886"/>
        <w:gridCol w:w="14"/>
        <w:gridCol w:w="890"/>
        <w:gridCol w:w="14"/>
      </w:tblGrid>
      <w:tr w:rsidR="00014A47" w:rsidRPr="002365D3" w14:paraId="16C93C36" w14:textId="77777777" w:rsidTr="00DA64D5">
        <w:trPr>
          <w:gridAfter w:val="1"/>
          <w:wAfter w:w="14" w:type="dxa"/>
          <w:tblHeader/>
        </w:trPr>
        <w:tc>
          <w:tcPr>
            <w:tcW w:w="14296" w:type="dxa"/>
            <w:gridSpan w:val="24"/>
          </w:tcPr>
          <w:p w14:paraId="6F2919A2" w14:textId="77777777" w:rsidR="00014A47" w:rsidRPr="002365D3" w:rsidRDefault="00014A47" w:rsidP="00DA64D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lastRenderedPageBreak/>
              <w:t>งบการเงินเฉพาะธนาคาร</w:t>
            </w:r>
          </w:p>
        </w:tc>
      </w:tr>
      <w:tr w:rsidR="00014A47" w:rsidRPr="002365D3" w14:paraId="44761E13" w14:textId="77777777" w:rsidTr="00DA64D5">
        <w:trPr>
          <w:gridAfter w:val="1"/>
          <w:wAfter w:w="14" w:type="dxa"/>
          <w:tblHeader/>
        </w:trPr>
        <w:tc>
          <w:tcPr>
            <w:tcW w:w="14296" w:type="dxa"/>
            <w:gridSpan w:val="24"/>
          </w:tcPr>
          <w:p w14:paraId="4117ADDF" w14:textId="6788B8C7" w:rsidR="00014A47" w:rsidRPr="002365D3" w:rsidRDefault="00014A47" w:rsidP="00DA64D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014A47" w:rsidRPr="002365D3" w14:paraId="178A1B63" w14:textId="77777777" w:rsidTr="00DA710E">
        <w:trPr>
          <w:gridAfter w:val="1"/>
          <w:wAfter w:w="14" w:type="dxa"/>
          <w:tblHeader/>
        </w:trPr>
        <w:tc>
          <w:tcPr>
            <w:tcW w:w="1973" w:type="dxa"/>
          </w:tcPr>
          <w:p w14:paraId="026CA57C" w14:textId="77777777" w:rsidR="00014A47" w:rsidRPr="002365D3" w:rsidRDefault="00014A47" w:rsidP="00DA64D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4" w:type="dxa"/>
            <w:gridSpan w:val="2"/>
          </w:tcPr>
          <w:p w14:paraId="1D152CB6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5" w:type="dxa"/>
            <w:gridSpan w:val="4"/>
          </w:tcPr>
          <w:p w14:paraId="50611178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14" w:type="dxa"/>
            <w:gridSpan w:val="8"/>
          </w:tcPr>
          <w:p w14:paraId="36E800C9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86" w:type="dxa"/>
            <w:gridSpan w:val="7"/>
          </w:tcPr>
          <w:p w14:paraId="7D72F0D6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4" w:type="dxa"/>
            <w:gridSpan w:val="2"/>
            <w:vAlign w:val="bottom"/>
          </w:tcPr>
          <w:p w14:paraId="3D8E4F6F" w14:textId="77777777" w:rsidR="00014A47" w:rsidRPr="002365D3" w:rsidRDefault="00014A47" w:rsidP="00DA64D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014A47" w:rsidRPr="002365D3" w14:paraId="200CED45" w14:textId="77777777" w:rsidTr="00DA710E">
        <w:trPr>
          <w:gridAfter w:val="1"/>
          <w:wAfter w:w="14" w:type="dxa"/>
          <w:tblHeader/>
        </w:trPr>
        <w:tc>
          <w:tcPr>
            <w:tcW w:w="1973" w:type="dxa"/>
          </w:tcPr>
          <w:p w14:paraId="28495213" w14:textId="77777777" w:rsidR="00014A47" w:rsidRPr="002365D3" w:rsidRDefault="00014A47" w:rsidP="00DA64D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1FDE63B8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6" w:type="dxa"/>
            <w:gridSpan w:val="2"/>
          </w:tcPr>
          <w:p w14:paraId="31A441E4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05809C93" w14:textId="77777777" w:rsidR="00014A47" w:rsidRPr="002365D3" w:rsidRDefault="00014A47" w:rsidP="00DA64D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32037797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4A0F9A92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3A9AE27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F8AE337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7E3B6EAC" w14:textId="77777777" w:rsidR="00014A47" w:rsidRPr="002365D3" w:rsidRDefault="00014A47" w:rsidP="00DA64D5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4911B771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47B746BD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218E96" w14:textId="77777777" w:rsidR="00014A47" w:rsidRPr="002365D3" w:rsidRDefault="00014A47" w:rsidP="00DA64D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67E6BB" w14:textId="77777777" w:rsidR="00014A47" w:rsidRPr="002365D3" w:rsidRDefault="00014A47" w:rsidP="00DA64D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C0B96C3" w14:textId="77777777" w:rsidR="00014A47" w:rsidRPr="002365D3" w:rsidRDefault="00014A47" w:rsidP="00DA64D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33A37003" w14:textId="77777777" w:rsidR="00014A47" w:rsidRPr="002365D3" w:rsidRDefault="00014A47" w:rsidP="00DA64D5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014A47" w:rsidRPr="002365D3" w14:paraId="099FB3BD" w14:textId="77777777" w:rsidTr="00DA710E">
        <w:trPr>
          <w:gridAfter w:val="1"/>
          <w:wAfter w:w="14" w:type="dxa"/>
          <w:tblHeader/>
        </w:trPr>
        <w:tc>
          <w:tcPr>
            <w:tcW w:w="1973" w:type="dxa"/>
          </w:tcPr>
          <w:p w14:paraId="2AF7432A" w14:textId="77777777" w:rsidR="00014A47" w:rsidRPr="002365D3" w:rsidRDefault="00014A47" w:rsidP="00DA64D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AD86697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6" w:type="dxa"/>
            <w:gridSpan w:val="2"/>
          </w:tcPr>
          <w:p w14:paraId="0AE4A1E0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0022BAF6" w14:textId="77777777" w:rsidR="00014A47" w:rsidRPr="002365D3" w:rsidRDefault="00014A47" w:rsidP="00DA64D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4F6B25C4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5C94A519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D8E9097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714DC8E5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5020E370" w14:textId="77777777" w:rsidR="00014A47" w:rsidRPr="002365D3" w:rsidRDefault="00014A47" w:rsidP="00DA64D5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18C22F69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6CA17BF3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A1D0AF2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1739AE86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AE8FE88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7779758E" w14:textId="77777777" w:rsidR="00014A47" w:rsidRPr="002365D3" w:rsidRDefault="00014A47" w:rsidP="00DA64D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014A47" w:rsidRPr="002365D3" w14:paraId="2536142C" w14:textId="77777777" w:rsidTr="00DA710E">
        <w:trPr>
          <w:gridAfter w:val="1"/>
          <w:wAfter w:w="14" w:type="dxa"/>
          <w:trHeight w:val="110"/>
          <w:tblHeader/>
        </w:trPr>
        <w:tc>
          <w:tcPr>
            <w:tcW w:w="1973" w:type="dxa"/>
          </w:tcPr>
          <w:p w14:paraId="4EBF038B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10F7D9F2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6" w:type="dxa"/>
            <w:gridSpan w:val="2"/>
          </w:tcPr>
          <w:p w14:paraId="0F70C25A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73DCBB54" w14:textId="77777777" w:rsidR="00014A47" w:rsidRPr="002365D3" w:rsidRDefault="00014A47" w:rsidP="00DA64D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760B6E0A" w14:textId="77777777" w:rsidR="00014A47" w:rsidRPr="002365D3" w:rsidRDefault="00014A47" w:rsidP="00DA64D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2F895E75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3F98CD7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79CE1E1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38926368" w14:textId="77777777" w:rsidR="00014A47" w:rsidRPr="002365D3" w:rsidRDefault="00014A47" w:rsidP="00DA64D5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14" w:type="dxa"/>
            <w:gridSpan w:val="2"/>
          </w:tcPr>
          <w:p w14:paraId="62FC717C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099A80AF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7477CDD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5C8DE21B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4A280C03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7D619FA2" w14:textId="77777777" w:rsidR="00014A47" w:rsidRPr="002365D3" w:rsidRDefault="00014A47" w:rsidP="00DA64D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014A47" w:rsidRPr="002365D3" w14:paraId="37181BB8" w14:textId="77777777" w:rsidTr="00DA710E">
        <w:trPr>
          <w:gridAfter w:val="1"/>
          <w:wAfter w:w="14" w:type="dxa"/>
          <w:tblHeader/>
        </w:trPr>
        <w:tc>
          <w:tcPr>
            <w:tcW w:w="1973" w:type="dxa"/>
          </w:tcPr>
          <w:p w14:paraId="26B09B73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60485ED8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6" w:type="dxa"/>
            <w:gridSpan w:val="2"/>
          </w:tcPr>
          <w:p w14:paraId="536B7D07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5DA85959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1E788313" w14:textId="77777777" w:rsidR="00014A47" w:rsidRPr="002365D3" w:rsidRDefault="00014A47" w:rsidP="00DA64D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10493E48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4E7037B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0D7D6FC9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0362D4A" w14:textId="77777777" w:rsidR="00014A47" w:rsidRPr="002365D3" w:rsidRDefault="00014A47" w:rsidP="00DA64D5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14" w:type="dxa"/>
            <w:gridSpan w:val="2"/>
          </w:tcPr>
          <w:p w14:paraId="59743D5C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5B62C537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734C42A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3E5682C2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17E31DED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center"/>
          </w:tcPr>
          <w:p w14:paraId="7EFFD194" w14:textId="1D6C7738" w:rsidR="00014A47" w:rsidRPr="002365D3" w:rsidRDefault="00014A47" w:rsidP="00DA64D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014A47" w:rsidRPr="002365D3" w14:paraId="2B70B468" w14:textId="77777777" w:rsidTr="00DA710E">
        <w:trPr>
          <w:gridAfter w:val="1"/>
          <w:wAfter w:w="14" w:type="dxa"/>
          <w:tblHeader/>
        </w:trPr>
        <w:tc>
          <w:tcPr>
            <w:tcW w:w="1973" w:type="dxa"/>
          </w:tcPr>
          <w:p w14:paraId="32EC2C8C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2975D45F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  <w:tc>
          <w:tcPr>
            <w:tcW w:w="806" w:type="dxa"/>
            <w:gridSpan w:val="2"/>
            <w:vAlign w:val="bottom"/>
          </w:tcPr>
          <w:p w14:paraId="28610E5D" w14:textId="1AB56244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</w:tcPr>
          <w:p w14:paraId="2E70D510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</w:tcPr>
          <w:p w14:paraId="39AA8108" w14:textId="77777777" w:rsidR="00014A47" w:rsidRPr="002365D3" w:rsidRDefault="00014A47" w:rsidP="00DA64D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5D24EEEA" w14:textId="679ADF56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CEE6D22" w14:textId="598ACB12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1DDA14C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E81A278" w14:textId="77777777" w:rsidR="00014A47" w:rsidRPr="002365D3" w:rsidRDefault="00014A47" w:rsidP="00DA64D5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14" w:type="dxa"/>
            <w:gridSpan w:val="2"/>
            <w:vAlign w:val="bottom"/>
          </w:tcPr>
          <w:p w14:paraId="4E42C8D5" w14:textId="6A5ECD15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DA710E"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86" w:type="dxa"/>
            <w:vAlign w:val="bottom"/>
          </w:tcPr>
          <w:p w14:paraId="731F7B4D" w14:textId="7AD1895A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19CA36B4" w14:textId="2D53EE9D" w:rsidR="00014A47" w:rsidRPr="002365D3" w:rsidRDefault="00014A47" w:rsidP="00DA64D5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="00DA710E"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7DA1696F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3456C38E" w14:textId="6B216EFD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4" w:type="dxa"/>
            <w:gridSpan w:val="2"/>
            <w:vAlign w:val="center"/>
          </w:tcPr>
          <w:p w14:paraId="7F98FEB7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014A47" w:rsidRPr="002365D3" w14:paraId="5D9E7976" w14:textId="77777777" w:rsidTr="00DA710E">
        <w:trPr>
          <w:gridAfter w:val="1"/>
          <w:wAfter w:w="14" w:type="dxa"/>
          <w:tblHeader/>
        </w:trPr>
        <w:tc>
          <w:tcPr>
            <w:tcW w:w="1973" w:type="dxa"/>
          </w:tcPr>
          <w:p w14:paraId="1DC5D26D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23" w:type="dxa"/>
            <w:gridSpan w:val="23"/>
            <w:vAlign w:val="center"/>
          </w:tcPr>
          <w:p w14:paraId="49264E81" w14:textId="77777777" w:rsidR="00014A47" w:rsidRPr="002365D3" w:rsidRDefault="00014A47" w:rsidP="00DA64D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DA710E" w:rsidRPr="002365D3" w14:paraId="0168979D" w14:textId="77777777" w:rsidTr="00DA710E">
        <w:trPr>
          <w:trHeight w:val="80"/>
        </w:trPr>
        <w:tc>
          <w:tcPr>
            <w:tcW w:w="1973" w:type="dxa"/>
            <w:vAlign w:val="bottom"/>
          </w:tcPr>
          <w:p w14:paraId="23A69277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08" w:type="dxa"/>
            <w:vAlign w:val="bottom"/>
          </w:tcPr>
          <w:p w14:paraId="484D969A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39774B3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464E04D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6CFDCBAD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F7BA6A7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B549C8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6DC53D3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889B25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CB4BDF2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E7CF24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029D4C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596B50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76BBD3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6E10465F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DA710E" w:rsidRPr="002365D3" w14:paraId="3DEA906B" w14:textId="77777777" w:rsidTr="008B1F7B">
        <w:trPr>
          <w:trHeight w:val="80"/>
        </w:trPr>
        <w:tc>
          <w:tcPr>
            <w:tcW w:w="1973" w:type="dxa"/>
            <w:vAlign w:val="bottom"/>
            <w:hideMark/>
          </w:tcPr>
          <w:p w14:paraId="248D0122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08" w:type="dxa"/>
            <w:vAlign w:val="bottom"/>
          </w:tcPr>
          <w:p w14:paraId="50713770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  <w:tc>
          <w:tcPr>
            <w:tcW w:w="806" w:type="dxa"/>
            <w:gridSpan w:val="2"/>
            <w:vAlign w:val="bottom"/>
          </w:tcPr>
          <w:p w14:paraId="2268B0F9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3" w:type="dxa"/>
            <w:vAlign w:val="bottom"/>
          </w:tcPr>
          <w:p w14:paraId="255A0432" w14:textId="48786B39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095FAD70" w14:textId="4EB63AEE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(556)</w:t>
            </w:r>
          </w:p>
        </w:tc>
        <w:tc>
          <w:tcPr>
            <w:tcW w:w="903" w:type="dxa"/>
            <w:gridSpan w:val="2"/>
            <w:vAlign w:val="bottom"/>
          </w:tcPr>
          <w:p w14:paraId="368D48CD" w14:textId="3FFF926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52EB344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BA02CE4" w14:textId="1DC7EE66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5AE703F6" w14:textId="1A118E6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B8FEC1A" w14:textId="2E90ECF8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B618554" w14:textId="77777777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gridSpan w:val="2"/>
            <w:vAlign w:val="bottom"/>
          </w:tcPr>
          <w:p w14:paraId="37449FF0" w14:textId="49051C4C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</w:t>
            </w:r>
            <w:r w:rsidR="007C1169" w:rsidRPr="002365D3">
              <w:rPr>
                <w:rFonts w:ascii="CordiaUPC" w:hAnsi="CordiaUPC" w:cs="CordiaUPC"/>
                <w:sz w:val="22"/>
                <w:szCs w:val="22"/>
              </w:rPr>
              <w:t>7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5EB88B69" w14:textId="0A41B71C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</w:t>
            </w:r>
            <w:r w:rsidR="007C1169" w:rsidRPr="002365D3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68C91116" w14:textId="43755CDF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4" w:type="dxa"/>
            <w:gridSpan w:val="2"/>
            <w:vAlign w:val="bottom"/>
          </w:tcPr>
          <w:p w14:paraId="04A15FF3" w14:textId="0878AFBB" w:rsidR="00DA710E" w:rsidRPr="002365D3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</w:tr>
      <w:tr w:rsidR="00DA710E" w:rsidRPr="00002B76" w14:paraId="222B9077" w14:textId="77777777" w:rsidTr="008B1F7B">
        <w:tc>
          <w:tcPr>
            <w:tcW w:w="1973" w:type="dxa"/>
            <w:vAlign w:val="bottom"/>
            <w:hideMark/>
          </w:tcPr>
          <w:p w14:paraId="6AB339FA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002B76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8" w:type="dxa"/>
            <w:vAlign w:val="bottom"/>
          </w:tcPr>
          <w:p w14:paraId="78C4153E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806" w:type="dxa"/>
            <w:gridSpan w:val="2"/>
            <w:vAlign w:val="bottom"/>
          </w:tcPr>
          <w:p w14:paraId="156FDB2B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3" w:type="dxa"/>
            <w:vAlign w:val="bottom"/>
          </w:tcPr>
          <w:p w14:paraId="7F37CCF8" w14:textId="4AA0605E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1ABF49D2" w14:textId="059DE605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(260)</w:t>
            </w:r>
          </w:p>
        </w:tc>
        <w:tc>
          <w:tcPr>
            <w:tcW w:w="903" w:type="dxa"/>
            <w:gridSpan w:val="2"/>
            <w:vAlign w:val="bottom"/>
          </w:tcPr>
          <w:p w14:paraId="377FBD5B" w14:textId="158E0890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A900B26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3088865" w14:textId="08DFC0FC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3965717E" w14:textId="0AFB43B0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3BFD0B5" w14:textId="64607CFE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0B672BD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25CA556" w14:textId="18FA4ECF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73FA4A4" w14:textId="55AE25AD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F9BFD99" w14:textId="14E84CD2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5E5C9E23" w14:textId="2ED7C824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</w:tr>
      <w:tr w:rsidR="00DA710E" w:rsidRPr="00002B76" w14:paraId="56ED03B2" w14:textId="77777777" w:rsidTr="008B1F7B">
        <w:tc>
          <w:tcPr>
            <w:tcW w:w="1973" w:type="dxa"/>
            <w:vAlign w:val="bottom"/>
            <w:hideMark/>
          </w:tcPr>
          <w:p w14:paraId="7C51E058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08" w:type="dxa"/>
            <w:vAlign w:val="bottom"/>
          </w:tcPr>
          <w:p w14:paraId="6C189C3B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806" w:type="dxa"/>
            <w:gridSpan w:val="2"/>
            <w:vAlign w:val="bottom"/>
          </w:tcPr>
          <w:p w14:paraId="072E84D7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3" w:type="dxa"/>
            <w:vAlign w:val="bottom"/>
          </w:tcPr>
          <w:p w14:paraId="1EAAD3E5" w14:textId="04EB3F61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>198</w:t>
            </w:r>
          </w:p>
        </w:tc>
        <w:tc>
          <w:tcPr>
            <w:tcW w:w="813" w:type="dxa"/>
            <w:vAlign w:val="bottom"/>
          </w:tcPr>
          <w:p w14:paraId="1A8FBCFA" w14:textId="4FEB0F2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(208)</w:t>
            </w:r>
          </w:p>
        </w:tc>
        <w:tc>
          <w:tcPr>
            <w:tcW w:w="903" w:type="dxa"/>
            <w:gridSpan w:val="2"/>
            <w:vAlign w:val="bottom"/>
          </w:tcPr>
          <w:p w14:paraId="175192EC" w14:textId="07B13DBD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F7E21E1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14E68CC8" w14:textId="64A8161B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6BB3988A" w14:textId="1F64F0FD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3EFD5B3" w14:textId="7E7DD1F4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2E61FB4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15AF08A" w14:textId="2725DB3B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8CAC829" w14:textId="72582B3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66D9834" w14:textId="3B7ED371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3574A50F" w14:textId="0B8276A3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</w:tr>
      <w:tr w:rsidR="00DA710E" w:rsidRPr="00002B76" w14:paraId="034F3A0E" w14:textId="77777777" w:rsidTr="008B1F7B">
        <w:tc>
          <w:tcPr>
            <w:tcW w:w="1973" w:type="dxa"/>
            <w:vAlign w:val="bottom"/>
            <w:hideMark/>
          </w:tcPr>
          <w:p w14:paraId="5DB395EF" w14:textId="77777777" w:rsidR="00DA710E" w:rsidRPr="00002B76" w:rsidRDefault="00DA710E" w:rsidP="00DA710E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08" w:type="dxa"/>
            <w:vAlign w:val="bottom"/>
          </w:tcPr>
          <w:p w14:paraId="4D8BDC99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99AAD35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DF372A5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4F81D3BF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2A51BE1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2B6A3E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397AEC1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1800F9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EA28A7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E263A21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90C4F3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E08AA0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32E8C6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1C18ED2B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DA710E" w:rsidRPr="00002B76" w14:paraId="68025B3B" w14:textId="77777777" w:rsidTr="00DA710E">
        <w:tc>
          <w:tcPr>
            <w:tcW w:w="1973" w:type="dxa"/>
            <w:vAlign w:val="bottom"/>
            <w:hideMark/>
          </w:tcPr>
          <w:p w14:paraId="1172DDBE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08" w:type="dxa"/>
            <w:vAlign w:val="bottom"/>
          </w:tcPr>
          <w:p w14:paraId="7EB16D68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  <w:tc>
          <w:tcPr>
            <w:tcW w:w="806" w:type="dxa"/>
            <w:gridSpan w:val="2"/>
            <w:vAlign w:val="bottom"/>
          </w:tcPr>
          <w:p w14:paraId="77BF2624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3" w:type="dxa"/>
            <w:vAlign w:val="bottom"/>
          </w:tcPr>
          <w:p w14:paraId="7B271A8D" w14:textId="359A24B9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>279</w:t>
            </w:r>
          </w:p>
        </w:tc>
        <w:tc>
          <w:tcPr>
            <w:tcW w:w="813" w:type="dxa"/>
          </w:tcPr>
          <w:p w14:paraId="26328D95" w14:textId="757F955C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(472)</w:t>
            </w:r>
          </w:p>
        </w:tc>
        <w:tc>
          <w:tcPr>
            <w:tcW w:w="903" w:type="dxa"/>
            <w:gridSpan w:val="2"/>
            <w:vAlign w:val="bottom"/>
          </w:tcPr>
          <w:p w14:paraId="7C6E586E" w14:textId="3A91E78E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04362DB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gridSpan w:val="2"/>
            <w:vAlign w:val="bottom"/>
          </w:tcPr>
          <w:p w14:paraId="24343ECE" w14:textId="3BEC78C0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(464)</w:t>
            </w:r>
          </w:p>
        </w:tc>
        <w:tc>
          <w:tcPr>
            <w:tcW w:w="900" w:type="dxa"/>
            <w:gridSpan w:val="2"/>
            <w:vAlign w:val="bottom"/>
          </w:tcPr>
          <w:p w14:paraId="035A371C" w14:textId="79E12202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270</w:t>
            </w:r>
          </w:p>
        </w:tc>
        <w:tc>
          <w:tcPr>
            <w:tcW w:w="900" w:type="dxa"/>
            <w:vAlign w:val="bottom"/>
          </w:tcPr>
          <w:p w14:paraId="3700F195" w14:textId="4CE292C6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3A40B4C0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5F62F87F" w14:textId="197076B9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</w:t>
            </w:r>
            <w:r w:rsidR="00621C28" w:rsidRPr="00002B76">
              <w:rPr>
                <w:rFonts w:ascii="CordiaUPC" w:hAnsi="CordiaUPC" w:cs="CordiaUPC"/>
                <w:sz w:val="22"/>
                <w:szCs w:val="22"/>
              </w:rPr>
              <w:t>46</w:t>
            </w:r>
            <w:r w:rsidRPr="00002B76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72E41CAA" w14:textId="69136757" w:rsidR="00DA710E" w:rsidRPr="00002B76" w:rsidRDefault="00621C28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46</w:t>
            </w:r>
          </w:p>
        </w:tc>
        <w:tc>
          <w:tcPr>
            <w:tcW w:w="900" w:type="dxa"/>
            <w:gridSpan w:val="2"/>
            <w:vAlign w:val="bottom"/>
          </w:tcPr>
          <w:p w14:paraId="342CA19E" w14:textId="08E3BD4E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4" w:type="dxa"/>
            <w:gridSpan w:val="2"/>
            <w:vAlign w:val="bottom"/>
          </w:tcPr>
          <w:p w14:paraId="2F40E79E" w14:textId="23E21B0D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</w:tr>
      <w:tr w:rsidR="00DA710E" w:rsidRPr="00002B76" w14:paraId="1150E0E5" w14:textId="77777777" w:rsidTr="008B1F7B">
        <w:tc>
          <w:tcPr>
            <w:tcW w:w="1973" w:type="dxa"/>
            <w:vAlign w:val="bottom"/>
            <w:hideMark/>
          </w:tcPr>
          <w:p w14:paraId="3D72E789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002B76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8" w:type="dxa"/>
            <w:vAlign w:val="bottom"/>
          </w:tcPr>
          <w:p w14:paraId="7C294B55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  <w:tc>
          <w:tcPr>
            <w:tcW w:w="806" w:type="dxa"/>
            <w:gridSpan w:val="2"/>
            <w:vAlign w:val="bottom"/>
          </w:tcPr>
          <w:p w14:paraId="573BF08B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3" w:type="dxa"/>
            <w:vAlign w:val="bottom"/>
          </w:tcPr>
          <w:p w14:paraId="3187D74B" w14:textId="0A6CF341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435B2712" w14:textId="10BCAEBA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(707)</w:t>
            </w:r>
          </w:p>
        </w:tc>
        <w:tc>
          <w:tcPr>
            <w:tcW w:w="903" w:type="dxa"/>
            <w:gridSpan w:val="2"/>
            <w:vAlign w:val="bottom"/>
          </w:tcPr>
          <w:p w14:paraId="1AF6BAAD" w14:textId="3187CC32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0" w:type="dxa"/>
            <w:gridSpan w:val="2"/>
            <w:hideMark/>
          </w:tcPr>
          <w:p w14:paraId="06645039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gridSpan w:val="2"/>
          </w:tcPr>
          <w:p w14:paraId="51665839" w14:textId="2B258D13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(91)</w:t>
            </w:r>
          </w:p>
        </w:tc>
        <w:tc>
          <w:tcPr>
            <w:tcW w:w="900" w:type="dxa"/>
            <w:gridSpan w:val="2"/>
            <w:vAlign w:val="bottom"/>
          </w:tcPr>
          <w:p w14:paraId="5E53616A" w14:textId="5AA1CEE5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520</w:t>
            </w:r>
          </w:p>
        </w:tc>
        <w:tc>
          <w:tcPr>
            <w:tcW w:w="900" w:type="dxa"/>
          </w:tcPr>
          <w:p w14:paraId="3FCD1020" w14:textId="0C8AFB7D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  <w:vAlign w:val="bottom"/>
          </w:tcPr>
          <w:p w14:paraId="38F075B1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BDFC783" w14:textId="343480AA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2F5DFFB" w14:textId="5D38C369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D9E6F88" w14:textId="65AD8230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02299BF6" w14:textId="4C684C9E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</w:tr>
      <w:tr w:rsidR="00DA710E" w:rsidRPr="00002B76" w14:paraId="6FAF5D01" w14:textId="77777777" w:rsidTr="00DA710E">
        <w:trPr>
          <w:trHeight w:val="290"/>
        </w:trPr>
        <w:tc>
          <w:tcPr>
            <w:tcW w:w="1973" w:type="dxa"/>
            <w:vAlign w:val="bottom"/>
            <w:hideMark/>
          </w:tcPr>
          <w:p w14:paraId="66D07155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08" w:type="dxa"/>
            <w:vAlign w:val="bottom"/>
          </w:tcPr>
          <w:p w14:paraId="6598A6F0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1,035</w:t>
            </w:r>
          </w:p>
        </w:tc>
        <w:tc>
          <w:tcPr>
            <w:tcW w:w="806" w:type="dxa"/>
            <w:gridSpan w:val="2"/>
            <w:vAlign w:val="bottom"/>
          </w:tcPr>
          <w:p w14:paraId="2C4935F5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1,835</w:t>
            </w:r>
          </w:p>
        </w:tc>
        <w:tc>
          <w:tcPr>
            <w:tcW w:w="903" w:type="dxa"/>
            <w:vAlign w:val="bottom"/>
          </w:tcPr>
          <w:p w14:paraId="0FA7B9A5" w14:textId="41B15D9A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>305</w:t>
            </w:r>
          </w:p>
        </w:tc>
        <w:tc>
          <w:tcPr>
            <w:tcW w:w="813" w:type="dxa"/>
          </w:tcPr>
          <w:p w14:paraId="3089A6EA" w14:textId="4C60A2B4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(449)</w:t>
            </w:r>
          </w:p>
        </w:tc>
        <w:tc>
          <w:tcPr>
            <w:tcW w:w="903" w:type="dxa"/>
            <w:gridSpan w:val="2"/>
            <w:vAlign w:val="bottom"/>
          </w:tcPr>
          <w:p w14:paraId="2BD52CC9" w14:textId="324EB15A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1,691</w:t>
            </w:r>
          </w:p>
        </w:tc>
        <w:tc>
          <w:tcPr>
            <w:tcW w:w="900" w:type="dxa"/>
            <w:gridSpan w:val="2"/>
            <w:hideMark/>
          </w:tcPr>
          <w:p w14:paraId="2C23E354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(800)</w:t>
            </w:r>
          </w:p>
        </w:tc>
        <w:tc>
          <w:tcPr>
            <w:tcW w:w="900" w:type="dxa"/>
            <w:gridSpan w:val="2"/>
            <w:vAlign w:val="bottom"/>
          </w:tcPr>
          <w:p w14:paraId="77D4CBDA" w14:textId="4ADEAB26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(581)</w:t>
            </w:r>
          </w:p>
        </w:tc>
        <w:tc>
          <w:tcPr>
            <w:tcW w:w="900" w:type="dxa"/>
            <w:gridSpan w:val="2"/>
            <w:vAlign w:val="bottom"/>
          </w:tcPr>
          <w:p w14:paraId="399D6F32" w14:textId="5B58A83F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449</w:t>
            </w:r>
          </w:p>
        </w:tc>
        <w:tc>
          <w:tcPr>
            <w:tcW w:w="900" w:type="dxa"/>
            <w:vAlign w:val="bottom"/>
          </w:tcPr>
          <w:p w14:paraId="67BF9486" w14:textId="733B51C0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(932)</w:t>
            </w:r>
          </w:p>
        </w:tc>
        <w:tc>
          <w:tcPr>
            <w:tcW w:w="900" w:type="dxa"/>
            <w:gridSpan w:val="2"/>
            <w:vAlign w:val="bottom"/>
          </w:tcPr>
          <w:p w14:paraId="3BB1BDD5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CCC7676" w14:textId="585039CA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AE95DCA" w14:textId="18C5E5E8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5BFEED1" w14:textId="7B11C1DB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4F3998FF" w14:textId="7346E0D2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759</w:t>
            </w:r>
          </w:p>
        </w:tc>
      </w:tr>
      <w:tr w:rsidR="00DA710E" w:rsidRPr="00002B76" w14:paraId="6D3C0BC5" w14:textId="77777777" w:rsidTr="00DA710E">
        <w:tc>
          <w:tcPr>
            <w:tcW w:w="1973" w:type="dxa"/>
            <w:vAlign w:val="bottom"/>
            <w:hideMark/>
          </w:tcPr>
          <w:p w14:paraId="358FDE8F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08" w:type="dxa"/>
            <w:vAlign w:val="bottom"/>
          </w:tcPr>
          <w:p w14:paraId="6B59DCB4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  <w:tc>
          <w:tcPr>
            <w:tcW w:w="806" w:type="dxa"/>
            <w:gridSpan w:val="2"/>
            <w:vAlign w:val="bottom"/>
          </w:tcPr>
          <w:p w14:paraId="7174CD8A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3" w:type="dxa"/>
            <w:vAlign w:val="bottom"/>
          </w:tcPr>
          <w:p w14:paraId="28FE138E" w14:textId="0FF69AFF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>118</w:t>
            </w:r>
          </w:p>
        </w:tc>
        <w:tc>
          <w:tcPr>
            <w:tcW w:w="813" w:type="dxa"/>
          </w:tcPr>
          <w:p w14:paraId="36410222" w14:textId="02A4DF30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(104)</w:t>
            </w:r>
          </w:p>
        </w:tc>
        <w:tc>
          <w:tcPr>
            <w:tcW w:w="903" w:type="dxa"/>
            <w:gridSpan w:val="2"/>
            <w:vAlign w:val="bottom"/>
          </w:tcPr>
          <w:p w14:paraId="76FB9A21" w14:textId="0A12F0E9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0" w:type="dxa"/>
            <w:gridSpan w:val="2"/>
            <w:hideMark/>
          </w:tcPr>
          <w:p w14:paraId="2D54E4A4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gridSpan w:val="2"/>
            <w:vAlign w:val="bottom"/>
          </w:tcPr>
          <w:p w14:paraId="2CD43CC6" w14:textId="45BC1CEC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(159)</w:t>
            </w:r>
          </w:p>
        </w:tc>
        <w:tc>
          <w:tcPr>
            <w:tcW w:w="900" w:type="dxa"/>
            <w:gridSpan w:val="2"/>
            <w:vAlign w:val="bottom"/>
          </w:tcPr>
          <w:p w14:paraId="652C3F8F" w14:textId="5CAE7268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93</w:t>
            </w:r>
          </w:p>
        </w:tc>
        <w:tc>
          <w:tcPr>
            <w:tcW w:w="900" w:type="dxa"/>
            <w:vAlign w:val="bottom"/>
          </w:tcPr>
          <w:p w14:paraId="6D8F43A9" w14:textId="2B67F678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  <w:vAlign w:val="bottom"/>
          </w:tcPr>
          <w:p w14:paraId="2C23AE1F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FDB9B53" w14:textId="469385B4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</w:t>
            </w:r>
            <w:r w:rsidR="00E90F58" w:rsidRPr="00002B76">
              <w:rPr>
                <w:rFonts w:ascii="CordiaUPC" w:hAnsi="CordiaUPC" w:cs="CordiaUPC"/>
                <w:sz w:val="22"/>
                <w:szCs w:val="22"/>
              </w:rPr>
              <w:t>4</w:t>
            </w:r>
            <w:r w:rsidRPr="00002B76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56E2A49B" w14:textId="7067F727" w:rsidR="00DA710E" w:rsidRPr="00002B76" w:rsidRDefault="00E90F58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4FD1A60D" w14:textId="78A84174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38DC0F19" w14:textId="69E3FBDB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</w:tr>
      <w:tr w:rsidR="00DA710E" w:rsidRPr="00002B76" w14:paraId="7C7C09B0" w14:textId="77777777" w:rsidTr="008B1F7B">
        <w:tc>
          <w:tcPr>
            <w:tcW w:w="1973" w:type="dxa"/>
            <w:vAlign w:val="bottom"/>
            <w:hideMark/>
          </w:tcPr>
          <w:p w14:paraId="339C6EAA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69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08" w:type="dxa"/>
            <w:vAlign w:val="bottom"/>
          </w:tcPr>
          <w:p w14:paraId="134E5164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806" w:type="dxa"/>
            <w:gridSpan w:val="2"/>
            <w:vAlign w:val="bottom"/>
          </w:tcPr>
          <w:p w14:paraId="3E9536CE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903" w:type="dxa"/>
            <w:vAlign w:val="bottom"/>
          </w:tcPr>
          <w:p w14:paraId="7D644FA1" w14:textId="13B0BE2A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>618</w:t>
            </w:r>
          </w:p>
        </w:tc>
        <w:tc>
          <w:tcPr>
            <w:tcW w:w="813" w:type="dxa"/>
          </w:tcPr>
          <w:p w14:paraId="7E7C1F78" w14:textId="77777777" w:rsidR="00DA710E" w:rsidRPr="00002B76" w:rsidRDefault="00DA710E" w:rsidP="00DA710E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0C4FC8AE" w14:textId="7AD047D2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(532)</w:t>
            </w:r>
          </w:p>
        </w:tc>
        <w:tc>
          <w:tcPr>
            <w:tcW w:w="903" w:type="dxa"/>
            <w:gridSpan w:val="2"/>
            <w:vAlign w:val="bottom"/>
          </w:tcPr>
          <w:p w14:paraId="6BD271FB" w14:textId="23604A3D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0" w:type="dxa"/>
            <w:gridSpan w:val="2"/>
          </w:tcPr>
          <w:p w14:paraId="036BA1EC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32F9866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E6728A4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FDB5466" w14:textId="668F0D9E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C41CE3C" w14:textId="190A51C6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BEFD792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3918CF8" w14:textId="7B2DD02E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1D9D046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C17E087" w14:textId="6A41FAC4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B0D5F60" w14:textId="003E14DD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B10D8E4" w14:textId="68B305B9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605D75C6" w14:textId="36EF8731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</w:tr>
      <w:tr w:rsidR="00DA710E" w:rsidRPr="00002B76" w14:paraId="5E334916" w14:textId="77777777" w:rsidTr="008B1F7B">
        <w:tc>
          <w:tcPr>
            <w:tcW w:w="1973" w:type="dxa"/>
            <w:vAlign w:val="bottom"/>
            <w:hideMark/>
          </w:tcPr>
          <w:p w14:paraId="3D8CA032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8" w:type="dxa"/>
            <w:vAlign w:val="bottom"/>
          </w:tcPr>
          <w:p w14:paraId="56EA705C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2,281</w:t>
            </w:r>
          </w:p>
        </w:tc>
        <w:tc>
          <w:tcPr>
            <w:tcW w:w="806" w:type="dxa"/>
            <w:gridSpan w:val="2"/>
            <w:vAlign w:val="bottom"/>
          </w:tcPr>
          <w:p w14:paraId="7AE55D39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7,212</w:t>
            </w:r>
          </w:p>
        </w:tc>
        <w:tc>
          <w:tcPr>
            <w:tcW w:w="903" w:type="dxa"/>
            <w:vAlign w:val="bottom"/>
          </w:tcPr>
          <w:p w14:paraId="4C3651D0" w14:textId="1F5CE66D" w:rsidR="00DA710E" w:rsidRPr="00002B76" w:rsidRDefault="00DA5EDD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568</w:t>
            </w:r>
          </w:p>
        </w:tc>
        <w:tc>
          <w:tcPr>
            <w:tcW w:w="813" w:type="dxa"/>
          </w:tcPr>
          <w:p w14:paraId="5AED6703" w14:textId="4C921E76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</w:t>
            </w:r>
            <w:r w:rsidR="0013768D" w:rsidRPr="00002B76">
              <w:rPr>
                <w:rFonts w:ascii="CordiaUPC" w:hAnsi="CordiaUPC" w:cs="CordiaUPC"/>
                <w:sz w:val="22"/>
                <w:szCs w:val="22"/>
              </w:rPr>
              <w:t>338</w:t>
            </w:r>
            <w:r w:rsidRPr="00002B76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3" w:type="dxa"/>
            <w:gridSpan w:val="2"/>
            <w:vAlign w:val="bottom"/>
          </w:tcPr>
          <w:p w14:paraId="6095BEBF" w14:textId="5BBD9933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7,442</w:t>
            </w:r>
          </w:p>
        </w:tc>
        <w:tc>
          <w:tcPr>
            <w:tcW w:w="900" w:type="dxa"/>
            <w:gridSpan w:val="2"/>
            <w:hideMark/>
          </w:tcPr>
          <w:p w14:paraId="6BC38B5D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(4,806)</w:t>
            </w:r>
          </w:p>
        </w:tc>
        <w:tc>
          <w:tcPr>
            <w:tcW w:w="900" w:type="dxa"/>
            <w:gridSpan w:val="2"/>
          </w:tcPr>
          <w:p w14:paraId="47C650CB" w14:textId="2798743E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(743)</w:t>
            </w:r>
          </w:p>
        </w:tc>
        <w:tc>
          <w:tcPr>
            <w:tcW w:w="900" w:type="dxa"/>
            <w:gridSpan w:val="2"/>
            <w:vAlign w:val="bottom"/>
          </w:tcPr>
          <w:p w14:paraId="1E1645B4" w14:textId="1EB027FF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324</w:t>
            </w:r>
          </w:p>
        </w:tc>
        <w:tc>
          <w:tcPr>
            <w:tcW w:w="900" w:type="dxa"/>
          </w:tcPr>
          <w:p w14:paraId="577CC894" w14:textId="66FB2153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(5,225)</w:t>
            </w:r>
          </w:p>
        </w:tc>
        <w:tc>
          <w:tcPr>
            <w:tcW w:w="900" w:type="dxa"/>
            <w:gridSpan w:val="2"/>
            <w:vAlign w:val="bottom"/>
          </w:tcPr>
          <w:p w14:paraId="6927CCD3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gridSpan w:val="2"/>
            <w:vAlign w:val="bottom"/>
          </w:tcPr>
          <w:p w14:paraId="36E9AC8B" w14:textId="03133DA3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3</w:t>
            </w:r>
            <w:r w:rsidR="00B15E71" w:rsidRPr="00002B76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3D8D2DEF" w14:textId="3870B8EA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7</w:t>
            </w:r>
            <w:r w:rsidR="002728B4" w:rsidRPr="00002B76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900" w:type="dxa"/>
            <w:gridSpan w:val="2"/>
            <w:vAlign w:val="bottom"/>
          </w:tcPr>
          <w:p w14:paraId="6C27F0B4" w14:textId="106C877D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4" w:type="dxa"/>
            <w:gridSpan w:val="2"/>
            <w:vAlign w:val="bottom"/>
          </w:tcPr>
          <w:p w14:paraId="534A2326" w14:textId="2E967E15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2,204</w:t>
            </w:r>
          </w:p>
        </w:tc>
      </w:tr>
      <w:tr w:rsidR="00DA710E" w:rsidRPr="00002B76" w14:paraId="15B2C8AD" w14:textId="77777777" w:rsidTr="00DA710E">
        <w:tc>
          <w:tcPr>
            <w:tcW w:w="1973" w:type="dxa"/>
            <w:vAlign w:val="bottom"/>
            <w:hideMark/>
          </w:tcPr>
          <w:p w14:paraId="7087BA7D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220A4406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8" w:type="dxa"/>
            <w:vAlign w:val="bottom"/>
          </w:tcPr>
          <w:p w14:paraId="7EE06255" w14:textId="77777777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  <w:tc>
          <w:tcPr>
            <w:tcW w:w="806" w:type="dxa"/>
            <w:gridSpan w:val="2"/>
            <w:vAlign w:val="bottom"/>
          </w:tcPr>
          <w:p w14:paraId="01295403" w14:textId="77777777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1,706</w:t>
            </w:r>
          </w:p>
        </w:tc>
        <w:tc>
          <w:tcPr>
            <w:tcW w:w="903" w:type="dxa"/>
            <w:vAlign w:val="bottom"/>
          </w:tcPr>
          <w:p w14:paraId="2988B7C1" w14:textId="13AB21FB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 w:hint="cs"/>
                <w:sz w:val="22"/>
                <w:szCs w:val="22"/>
                <w:cs/>
              </w:rPr>
              <w:t>266</w:t>
            </w:r>
          </w:p>
        </w:tc>
        <w:tc>
          <w:tcPr>
            <w:tcW w:w="813" w:type="dxa"/>
          </w:tcPr>
          <w:p w14:paraId="2743559B" w14:textId="77777777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CFE3796" w14:textId="5D37D05B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(1,203)</w:t>
            </w:r>
          </w:p>
        </w:tc>
        <w:tc>
          <w:tcPr>
            <w:tcW w:w="903" w:type="dxa"/>
            <w:gridSpan w:val="2"/>
            <w:vAlign w:val="bottom"/>
          </w:tcPr>
          <w:p w14:paraId="3FA75DFB" w14:textId="414123FA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769</w:t>
            </w:r>
          </w:p>
        </w:tc>
        <w:tc>
          <w:tcPr>
            <w:tcW w:w="900" w:type="dxa"/>
            <w:gridSpan w:val="2"/>
            <w:vAlign w:val="bottom"/>
          </w:tcPr>
          <w:p w14:paraId="12CD3862" w14:textId="77777777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5F8C50A" w14:textId="77777777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(1,308)</w:t>
            </w:r>
          </w:p>
        </w:tc>
        <w:tc>
          <w:tcPr>
            <w:tcW w:w="900" w:type="dxa"/>
            <w:gridSpan w:val="2"/>
            <w:vAlign w:val="bottom"/>
          </w:tcPr>
          <w:p w14:paraId="13AC0EBD" w14:textId="4B3A5620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(301)</w:t>
            </w:r>
          </w:p>
        </w:tc>
        <w:tc>
          <w:tcPr>
            <w:tcW w:w="900" w:type="dxa"/>
            <w:gridSpan w:val="2"/>
            <w:vAlign w:val="bottom"/>
          </w:tcPr>
          <w:p w14:paraId="4ABE3709" w14:textId="1806F5D3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1,199</w:t>
            </w:r>
          </w:p>
        </w:tc>
        <w:tc>
          <w:tcPr>
            <w:tcW w:w="900" w:type="dxa"/>
            <w:vAlign w:val="bottom"/>
          </w:tcPr>
          <w:p w14:paraId="7E522DF5" w14:textId="5E115E37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(410)</w:t>
            </w:r>
          </w:p>
        </w:tc>
        <w:tc>
          <w:tcPr>
            <w:tcW w:w="900" w:type="dxa"/>
            <w:gridSpan w:val="2"/>
            <w:vAlign w:val="bottom"/>
          </w:tcPr>
          <w:p w14:paraId="31B9FA1B" w14:textId="77777777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6BC9914" w14:textId="5E6FC3E5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C4961BE" w14:textId="00BB00FC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63788D2" w14:textId="21218064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0B88AF1E" w14:textId="1D4742B0" w:rsidR="00DA710E" w:rsidRPr="00002B76" w:rsidRDefault="00DA710E" w:rsidP="00DA7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</w:tr>
      <w:tr w:rsidR="00DA710E" w:rsidRPr="002365D3" w14:paraId="5380D067" w14:textId="77777777" w:rsidTr="00DA710E">
        <w:tc>
          <w:tcPr>
            <w:tcW w:w="1973" w:type="dxa"/>
            <w:vAlign w:val="bottom"/>
            <w:hideMark/>
          </w:tcPr>
          <w:p w14:paraId="06C93FDC" w14:textId="77777777" w:rsidR="00DA710E" w:rsidRPr="00002B76" w:rsidRDefault="00DA710E" w:rsidP="00DA710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sz w:val="22"/>
                <w:szCs w:val="22"/>
                <w:cs/>
              </w:rPr>
              <w:t>รวม</w:t>
            </w:r>
          </w:p>
        </w:tc>
        <w:tc>
          <w:tcPr>
            <w:tcW w:w="808" w:type="dxa"/>
          </w:tcPr>
          <w:p w14:paraId="71A3986F" w14:textId="77777777" w:rsidR="00DA710E" w:rsidRPr="00002B76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b/>
                <w:bCs/>
                <w:sz w:val="22"/>
                <w:szCs w:val="22"/>
              </w:rPr>
              <w:t>21,561</w:t>
            </w:r>
          </w:p>
        </w:tc>
        <w:tc>
          <w:tcPr>
            <w:tcW w:w="806" w:type="dxa"/>
            <w:gridSpan w:val="2"/>
          </w:tcPr>
          <w:p w14:paraId="2C1BDF66" w14:textId="77777777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b/>
                <w:bCs/>
                <w:sz w:val="22"/>
                <w:szCs w:val="22"/>
              </w:rPr>
              <w:t>36,962</w:t>
            </w:r>
          </w:p>
        </w:tc>
        <w:tc>
          <w:tcPr>
            <w:tcW w:w="903" w:type="dxa"/>
          </w:tcPr>
          <w:p w14:paraId="4456164F" w14:textId="15AF96D0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2,</w:t>
            </w:r>
            <w:r w:rsidR="00760F91"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352</w:t>
            </w:r>
          </w:p>
        </w:tc>
        <w:tc>
          <w:tcPr>
            <w:tcW w:w="813" w:type="dxa"/>
          </w:tcPr>
          <w:p w14:paraId="35A2AEC4" w14:textId="10502513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(</w:t>
            </w:r>
            <w:r w:rsidR="0014278E"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4,829</w:t>
            </w:r>
            <w:r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3" w:type="dxa"/>
            <w:gridSpan w:val="2"/>
          </w:tcPr>
          <w:p w14:paraId="3D17556B" w14:textId="4FE8AA9E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34,485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334B6E6" w14:textId="77777777" w:rsidR="00DA710E" w:rsidRPr="00002B76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b/>
                <w:bCs/>
                <w:sz w:val="22"/>
                <w:szCs w:val="22"/>
              </w:rPr>
              <w:t>(15,139)</w:t>
            </w:r>
          </w:p>
        </w:tc>
        <w:tc>
          <w:tcPr>
            <w:tcW w:w="900" w:type="dxa"/>
            <w:gridSpan w:val="2"/>
            <w:vAlign w:val="bottom"/>
          </w:tcPr>
          <w:p w14:paraId="585964E7" w14:textId="6722669A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(2,339)</w:t>
            </w:r>
          </w:p>
        </w:tc>
        <w:tc>
          <w:tcPr>
            <w:tcW w:w="900" w:type="dxa"/>
            <w:gridSpan w:val="2"/>
            <w:vAlign w:val="bottom"/>
          </w:tcPr>
          <w:p w14:paraId="7880D977" w14:textId="4687F640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2,855</w:t>
            </w:r>
          </w:p>
        </w:tc>
        <w:tc>
          <w:tcPr>
            <w:tcW w:w="900" w:type="dxa"/>
            <w:vAlign w:val="bottom"/>
          </w:tcPr>
          <w:p w14:paraId="0223AB7C" w14:textId="68FED4B5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(14,623)</w:t>
            </w:r>
          </w:p>
        </w:tc>
        <w:tc>
          <w:tcPr>
            <w:tcW w:w="900" w:type="dxa"/>
            <w:gridSpan w:val="2"/>
          </w:tcPr>
          <w:p w14:paraId="2D767443" w14:textId="77777777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002B76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gridSpan w:val="2"/>
          </w:tcPr>
          <w:p w14:paraId="3456FB5F" w14:textId="34E4E9EB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(</w:t>
            </w:r>
            <w:r w:rsidR="002057B3"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20</w:t>
            </w:r>
            <w:r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7F62B81" w14:textId="6B6FE342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304D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1</w:t>
            </w:r>
            <w:r w:rsidR="00CF4189"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900" w:type="dxa"/>
            <w:gridSpan w:val="2"/>
            <w:vAlign w:val="bottom"/>
          </w:tcPr>
          <w:p w14:paraId="09EFABFD" w14:textId="730B8BF9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4" w:type="dxa"/>
            <w:gridSpan w:val="2"/>
          </w:tcPr>
          <w:p w14:paraId="4AA5BE42" w14:textId="1D05BFED" w:rsidR="00DA710E" w:rsidRPr="0060304D" w:rsidRDefault="00DA710E" w:rsidP="00DA71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304D">
              <w:rPr>
                <w:rFonts w:ascii="CordiaUPC" w:hAnsi="CordiaUPC" w:cs="CordiaUPC"/>
                <w:b/>
                <w:bCs/>
                <w:sz w:val="22"/>
                <w:szCs w:val="22"/>
              </w:rPr>
              <w:t>19,719</w:t>
            </w:r>
          </w:p>
        </w:tc>
      </w:tr>
    </w:tbl>
    <w:p w14:paraId="4620B226" w14:textId="77777777" w:rsidR="00014A47" w:rsidRPr="002365D3" w:rsidRDefault="00014A47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6"/>
          <w:szCs w:val="26"/>
        </w:rPr>
      </w:pPr>
    </w:p>
    <w:p w14:paraId="3C247B8A" w14:textId="0C5B543D" w:rsidR="002B03E4" w:rsidRPr="002365D3" w:rsidRDefault="002B0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bookmarkStart w:id="23" w:name="_Hlk94298890"/>
      <w:r w:rsidRPr="002365D3">
        <w:br w:type="page"/>
      </w:r>
    </w:p>
    <w:tbl>
      <w:tblPr>
        <w:tblW w:w="16331" w:type="dxa"/>
        <w:tblInd w:w="-851" w:type="dxa"/>
        <w:tblLayout w:type="fixed"/>
        <w:tblLook w:val="01E0" w:firstRow="1" w:lastRow="1" w:firstColumn="1" w:lastColumn="1" w:noHBand="0" w:noVBand="0"/>
      </w:tblPr>
      <w:tblGrid>
        <w:gridCol w:w="1800"/>
        <w:gridCol w:w="900"/>
        <w:gridCol w:w="900"/>
        <w:gridCol w:w="810"/>
        <w:gridCol w:w="810"/>
        <w:gridCol w:w="941"/>
        <w:gridCol w:w="990"/>
        <w:gridCol w:w="900"/>
        <w:gridCol w:w="900"/>
        <w:gridCol w:w="900"/>
        <w:gridCol w:w="990"/>
        <w:gridCol w:w="990"/>
        <w:gridCol w:w="900"/>
        <w:gridCol w:w="720"/>
        <w:gridCol w:w="900"/>
        <w:gridCol w:w="990"/>
        <w:gridCol w:w="990"/>
      </w:tblGrid>
      <w:tr w:rsidR="00555BA1" w:rsidRPr="002365D3" w14:paraId="3FB90787" w14:textId="77777777" w:rsidTr="00555BA1">
        <w:tc>
          <w:tcPr>
            <w:tcW w:w="16331" w:type="dxa"/>
            <w:gridSpan w:val="17"/>
          </w:tcPr>
          <w:bookmarkEnd w:id="23"/>
          <w:p w14:paraId="6E4DF4E6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lastRenderedPageBreak/>
              <w:t>งบการเงินเฉพาะธนาคาร</w:t>
            </w:r>
          </w:p>
        </w:tc>
      </w:tr>
      <w:tr w:rsidR="00555BA1" w:rsidRPr="002365D3" w14:paraId="3926C396" w14:textId="77777777" w:rsidTr="00555BA1">
        <w:tc>
          <w:tcPr>
            <w:tcW w:w="16331" w:type="dxa"/>
            <w:gridSpan w:val="17"/>
          </w:tcPr>
          <w:p w14:paraId="38629624" w14:textId="7F926939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256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4</w:t>
            </w:r>
          </w:p>
        </w:tc>
      </w:tr>
      <w:tr w:rsidR="007B2BF1" w:rsidRPr="002365D3" w14:paraId="6E6838F0" w14:textId="77777777" w:rsidTr="007B2BF1">
        <w:tc>
          <w:tcPr>
            <w:tcW w:w="1800" w:type="dxa"/>
          </w:tcPr>
          <w:p w14:paraId="1F2A2989" w14:textId="77777777" w:rsidR="007B2BF1" w:rsidRPr="002365D3" w:rsidRDefault="007B2BF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8830A8" w14:textId="77777777" w:rsidR="007B2BF1" w:rsidRPr="002365D3" w:rsidRDefault="007B2BF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4451" w:type="dxa"/>
            <w:gridSpan w:val="5"/>
          </w:tcPr>
          <w:p w14:paraId="16BF663D" w14:textId="77777777" w:rsidR="007B2BF1" w:rsidRPr="002365D3" w:rsidRDefault="007B2BF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80" w:type="dxa"/>
            <w:gridSpan w:val="5"/>
          </w:tcPr>
          <w:p w14:paraId="47C1F765" w14:textId="77777777" w:rsidR="007B2BF1" w:rsidRPr="002365D3" w:rsidRDefault="007B2BF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10" w:type="dxa"/>
            <w:gridSpan w:val="4"/>
          </w:tcPr>
          <w:p w14:paraId="4BD156F2" w14:textId="77777777" w:rsidR="007B2BF1" w:rsidRPr="002365D3" w:rsidRDefault="007B2BF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773CB13C" w14:textId="5BCFBEA3" w:rsidR="007B2BF1" w:rsidRPr="002365D3" w:rsidRDefault="007B2BF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</w:p>
        </w:tc>
      </w:tr>
      <w:tr w:rsidR="00555BA1" w:rsidRPr="002365D3" w14:paraId="4E35BF68" w14:textId="77777777" w:rsidTr="00555BA1">
        <w:tc>
          <w:tcPr>
            <w:tcW w:w="1800" w:type="dxa"/>
          </w:tcPr>
          <w:p w14:paraId="2F5D4FFE" w14:textId="77777777" w:rsidR="00555BA1" w:rsidRPr="002365D3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29D2800B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900" w:type="dxa"/>
          </w:tcPr>
          <w:p w14:paraId="0B86E564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1AD411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D46667F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41" w:type="dxa"/>
          </w:tcPr>
          <w:p w14:paraId="60D6D334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C714D28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A9B427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70ED9F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558C21B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91B5B60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098D5C5A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1CA072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43EE49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193B30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0008405" w14:textId="77777777" w:rsidR="00555BA1" w:rsidRPr="002365D3" w:rsidRDefault="00555BA1" w:rsidP="0051767F">
            <w:pPr>
              <w:tabs>
                <w:tab w:val="clear" w:pos="680"/>
                <w:tab w:val="left" w:pos="817"/>
              </w:tabs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ED576A7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555BA1" w:rsidRPr="002365D3" w14:paraId="271A179B" w14:textId="77777777" w:rsidTr="00555BA1">
        <w:tc>
          <w:tcPr>
            <w:tcW w:w="1800" w:type="dxa"/>
          </w:tcPr>
          <w:p w14:paraId="7EFCDF21" w14:textId="77777777" w:rsidR="00555BA1" w:rsidRPr="002365D3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08F9D6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900" w:type="dxa"/>
          </w:tcPr>
          <w:p w14:paraId="61656287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81C271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20D2405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41" w:type="dxa"/>
          </w:tcPr>
          <w:p w14:paraId="5D2BABC8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F69FAEF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CC9683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B70ACF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726A4A1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0869106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55767988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2134E4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DF6EA8A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</w:p>
        </w:tc>
        <w:tc>
          <w:tcPr>
            <w:tcW w:w="900" w:type="dxa"/>
          </w:tcPr>
          <w:p w14:paraId="4490968F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9ECD166" w14:textId="77777777" w:rsidR="00555BA1" w:rsidRPr="002365D3" w:rsidRDefault="00555BA1" w:rsidP="0051767F">
            <w:pPr>
              <w:tabs>
                <w:tab w:val="clear" w:pos="680"/>
                <w:tab w:val="left" w:pos="817"/>
              </w:tabs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D2A3403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555BA1" w:rsidRPr="002365D3" w14:paraId="2366F658" w14:textId="77777777" w:rsidTr="00555BA1">
        <w:tc>
          <w:tcPr>
            <w:tcW w:w="1800" w:type="dxa"/>
          </w:tcPr>
          <w:p w14:paraId="2F0857D9" w14:textId="77777777" w:rsidR="00555BA1" w:rsidRPr="002365D3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E1EDEB2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0" w:type="dxa"/>
          </w:tcPr>
          <w:p w14:paraId="31523BB7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C9A86F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ได้มาจาก</w:t>
            </w:r>
          </w:p>
        </w:tc>
        <w:tc>
          <w:tcPr>
            <w:tcW w:w="810" w:type="dxa"/>
          </w:tcPr>
          <w:p w14:paraId="654F72B4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41" w:type="dxa"/>
          </w:tcPr>
          <w:p w14:paraId="33F04F10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2515F354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24A12D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481603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ได้มาจาก</w:t>
            </w:r>
          </w:p>
        </w:tc>
        <w:tc>
          <w:tcPr>
            <w:tcW w:w="900" w:type="dxa"/>
          </w:tcPr>
          <w:p w14:paraId="268142B0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7E82C5C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90" w:type="dxa"/>
          </w:tcPr>
          <w:p w14:paraId="30FA97C5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9D2BF2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ABB269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จากการ</w:t>
            </w:r>
          </w:p>
        </w:tc>
        <w:tc>
          <w:tcPr>
            <w:tcW w:w="900" w:type="dxa"/>
          </w:tcPr>
          <w:p w14:paraId="35E85BA2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2E102880" w14:textId="77777777" w:rsidR="00555BA1" w:rsidRPr="002365D3" w:rsidRDefault="00555BA1" w:rsidP="0051767F">
            <w:pPr>
              <w:tabs>
                <w:tab w:val="clear" w:pos="680"/>
                <w:tab w:val="left" w:pos="817"/>
              </w:tabs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CEE7763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555BA1" w:rsidRPr="002365D3" w14:paraId="5FA8A949" w14:textId="77777777" w:rsidTr="00555BA1">
        <w:tc>
          <w:tcPr>
            <w:tcW w:w="1800" w:type="dxa"/>
          </w:tcPr>
          <w:p w14:paraId="40055E98" w14:textId="77777777" w:rsidR="00555BA1" w:rsidRPr="002365D3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0AB1C8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1A5300DA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5471B3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การ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รับโอน</w:t>
            </w:r>
          </w:p>
        </w:tc>
        <w:tc>
          <w:tcPr>
            <w:tcW w:w="810" w:type="dxa"/>
          </w:tcPr>
          <w:p w14:paraId="2B9ADD4F" w14:textId="77777777" w:rsidR="00555BA1" w:rsidRPr="002365D3" w:rsidRDefault="00555BA1" w:rsidP="0051767F">
            <w:pPr>
              <w:spacing w:line="240" w:lineRule="exact"/>
              <w:ind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41" w:type="dxa"/>
          </w:tcPr>
          <w:p w14:paraId="6F28EE26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10450877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627CFF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620C38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การ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รับโอน</w:t>
            </w:r>
          </w:p>
        </w:tc>
        <w:tc>
          <w:tcPr>
            <w:tcW w:w="900" w:type="dxa"/>
          </w:tcPr>
          <w:p w14:paraId="307B820F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90" w:type="dxa"/>
          </w:tcPr>
          <w:p w14:paraId="0D393864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90" w:type="dxa"/>
          </w:tcPr>
          <w:p w14:paraId="67351DFB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CC1539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573340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00" w:type="dxa"/>
          </w:tcPr>
          <w:p w14:paraId="2F560EB8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137F74F9" w14:textId="77777777" w:rsidR="00555BA1" w:rsidRPr="002365D3" w:rsidRDefault="00555BA1" w:rsidP="0051767F">
            <w:pPr>
              <w:tabs>
                <w:tab w:val="clear" w:pos="680"/>
                <w:tab w:val="left" w:pos="817"/>
              </w:tabs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1BB73CEA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</w:rPr>
              <w:t xml:space="preserve">31 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ธันวาคม</w:t>
            </w:r>
          </w:p>
        </w:tc>
      </w:tr>
      <w:tr w:rsidR="00555BA1" w:rsidRPr="002365D3" w14:paraId="6EE614DA" w14:textId="77777777" w:rsidTr="00555BA1">
        <w:tc>
          <w:tcPr>
            <w:tcW w:w="1800" w:type="dxa"/>
          </w:tcPr>
          <w:p w14:paraId="64732BE9" w14:textId="77777777" w:rsidR="00555BA1" w:rsidRPr="002365D3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168740B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14:paraId="0F38A124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</w:tcPr>
          <w:p w14:paraId="0A8A9F13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กิจการ</w:t>
            </w:r>
          </w:p>
        </w:tc>
        <w:tc>
          <w:tcPr>
            <w:tcW w:w="810" w:type="dxa"/>
          </w:tcPr>
          <w:p w14:paraId="030549D6" w14:textId="5EC408F0" w:rsidR="00555BA1" w:rsidRPr="002365D3" w:rsidRDefault="00975D1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 xml:space="preserve">  </w:t>
            </w:r>
            <w:r w:rsidR="00555BA1"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41" w:type="dxa"/>
          </w:tcPr>
          <w:p w14:paraId="7CEE577A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5E9EE120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102F787F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</w:tcPr>
          <w:p w14:paraId="082E5AE2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กิจการ</w:t>
            </w:r>
          </w:p>
        </w:tc>
        <w:tc>
          <w:tcPr>
            <w:tcW w:w="900" w:type="dxa"/>
            <w:vAlign w:val="bottom"/>
          </w:tcPr>
          <w:p w14:paraId="75615329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90" w:type="dxa"/>
            <w:vAlign w:val="bottom"/>
          </w:tcPr>
          <w:p w14:paraId="31C03B8A" w14:textId="77777777" w:rsidR="00555BA1" w:rsidRPr="002365D3" w:rsidRDefault="00555BA1" w:rsidP="0051767F">
            <w:pPr>
              <w:tabs>
                <w:tab w:val="clear" w:pos="907"/>
              </w:tabs>
              <w:spacing w:line="240" w:lineRule="exact"/>
              <w:ind w:left="-126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90" w:type="dxa"/>
            <w:vAlign w:val="bottom"/>
          </w:tcPr>
          <w:p w14:paraId="36B8E97C" w14:textId="77777777" w:rsidR="00555BA1" w:rsidRPr="002365D3" w:rsidRDefault="00555BA1" w:rsidP="0051767F">
            <w:pPr>
              <w:tabs>
                <w:tab w:val="clear" w:pos="4678"/>
                <w:tab w:val="left" w:pos="769"/>
              </w:tabs>
              <w:spacing w:line="240" w:lineRule="exact"/>
              <w:ind w:left="-126" w:right="-18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6EE21768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</w:tcPr>
          <w:p w14:paraId="72A8D70E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ระหว่าง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524F320A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433F9082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2365D3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2365D3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center"/>
          </w:tcPr>
          <w:p w14:paraId="7897B41F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</w:tr>
      <w:tr w:rsidR="00555BA1" w:rsidRPr="002365D3" w14:paraId="7CBE4B81" w14:textId="77777777" w:rsidTr="00555BA1">
        <w:tc>
          <w:tcPr>
            <w:tcW w:w="1800" w:type="dxa"/>
          </w:tcPr>
          <w:p w14:paraId="0BBAD853" w14:textId="77777777" w:rsidR="00555BA1" w:rsidRPr="002365D3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4531" w:type="dxa"/>
            <w:gridSpan w:val="16"/>
          </w:tcPr>
          <w:p w14:paraId="1A0995A3" w14:textId="77777777" w:rsidR="00555BA1" w:rsidRPr="002365D3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555BA1" w:rsidRPr="002365D3" w14:paraId="531CFC43" w14:textId="77777777" w:rsidTr="00555BA1">
        <w:tc>
          <w:tcPr>
            <w:tcW w:w="1800" w:type="dxa"/>
          </w:tcPr>
          <w:p w14:paraId="2B638408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00" w:type="dxa"/>
          </w:tcPr>
          <w:p w14:paraId="23CCFD9A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A29B67E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4AC66D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8AB4ED1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41" w:type="dxa"/>
            <w:vAlign w:val="bottom"/>
          </w:tcPr>
          <w:p w14:paraId="1EFB6E4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C2AF80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D39830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826FB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045FC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DB13C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92CC3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B1AE7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A7F5D41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2965C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322AA2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9A4A30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555BA1" w:rsidRPr="002365D3" w14:paraId="0C0AD256" w14:textId="77777777" w:rsidTr="00555BA1">
        <w:tc>
          <w:tcPr>
            <w:tcW w:w="1800" w:type="dxa"/>
          </w:tcPr>
          <w:p w14:paraId="1A0674AD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00" w:type="dxa"/>
            <w:vAlign w:val="bottom"/>
          </w:tcPr>
          <w:p w14:paraId="04B6DEA1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1,623</w:t>
            </w:r>
          </w:p>
        </w:tc>
        <w:tc>
          <w:tcPr>
            <w:tcW w:w="900" w:type="dxa"/>
            <w:vAlign w:val="bottom"/>
          </w:tcPr>
          <w:p w14:paraId="7687686E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1,777</w:t>
            </w:r>
          </w:p>
        </w:tc>
        <w:tc>
          <w:tcPr>
            <w:tcW w:w="810" w:type="dxa"/>
          </w:tcPr>
          <w:p w14:paraId="43BE28AA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5,892</w:t>
            </w:r>
          </w:p>
        </w:tc>
        <w:tc>
          <w:tcPr>
            <w:tcW w:w="810" w:type="dxa"/>
            <w:vAlign w:val="bottom"/>
          </w:tcPr>
          <w:p w14:paraId="712AE064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147</w:t>
            </w:r>
          </w:p>
        </w:tc>
        <w:tc>
          <w:tcPr>
            <w:tcW w:w="941" w:type="dxa"/>
            <w:vAlign w:val="bottom"/>
          </w:tcPr>
          <w:p w14:paraId="14EF45F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(315)</w:t>
            </w:r>
          </w:p>
        </w:tc>
        <w:tc>
          <w:tcPr>
            <w:tcW w:w="990" w:type="dxa"/>
            <w:vAlign w:val="bottom"/>
          </w:tcPr>
          <w:p w14:paraId="3A5C6628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0" w:type="dxa"/>
            <w:vAlign w:val="bottom"/>
          </w:tcPr>
          <w:p w14:paraId="05C7DA50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F0ED101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674F811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05D82C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E7028D8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FDBEB0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(154)</w:t>
            </w:r>
          </w:p>
        </w:tc>
        <w:tc>
          <w:tcPr>
            <w:tcW w:w="720" w:type="dxa"/>
          </w:tcPr>
          <w:p w14:paraId="22D3DEB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(12)</w:t>
            </w:r>
          </w:p>
        </w:tc>
        <w:tc>
          <w:tcPr>
            <w:tcW w:w="900" w:type="dxa"/>
          </w:tcPr>
          <w:p w14:paraId="35148373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31</w:t>
            </w:r>
          </w:p>
        </w:tc>
        <w:tc>
          <w:tcPr>
            <w:tcW w:w="990" w:type="dxa"/>
            <w:vAlign w:val="bottom"/>
          </w:tcPr>
          <w:p w14:paraId="6F03B29C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90" w:type="dxa"/>
            <w:vAlign w:val="bottom"/>
          </w:tcPr>
          <w:p w14:paraId="7BE7F0B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</w:tr>
      <w:tr w:rsidR="00555BA1" w:rsidRPr="002365D3" w14:paraId="09FE4D29" w14:textId="77777777" w:rsidTr="00555BA1">
        <w:tc>
          <w:tcPr>
            <w:tcW w:w="1800" w:type="dxa"/>
          </w:tcPr>
          <w:p w14:paraId="1633DABA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00" w:type="dxa"/>
            <w:vAlign w:val="bottom"/>
          </w:tcPr>
          <w:p w14:paraId="5E5ACEDC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900" w:type="dxa"/>
            <w:vAlign w:val="bottom"/>
          </w:tcPr>
          <w:p w14:paraId="5CBEBE17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810" w:type="dxa"/>
          </w:tcPr>
          <w:p w14:paraId="1C8F4EFA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0D57F6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bottom"/>
          </w:tcPr>
          <w:p w14:paraId="598536D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(80)</w:t>
            </w:r>
          </w:p>
        </w:tc>
        <w:tc>
          <w:tcPr>
            <w:tcW w:w="990" w:type="dxa"/>
            <w:vAlign w:val="bottom"/>
          </w:tcPr>
          <w:p w14:paraId="66956DD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0" w:type="dxa"/>
            <w:vAlign w:val="bottom"/>
          </w:tcPr>
          <w:p w14:paraId="0DA45AA8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5368850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818687D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6D4DF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B54CC4E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F2EA294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1B1FE43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183647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8B198C0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03DB2B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</w:tr>
      <w:tr w:rsidR="00555BA1" w:rsidRPr="002365D3" w14:paraId="276D6998" w14:textId="77777777" w:rsidTr="00555BA1">
        <w:tc>
          <w:tcPr>
            <w:tcW w:w="1800" w:type="dxa"/>
          </w:tcPr>
          <w:p w14:paraId="7BE2CB5F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อาคารระหว่างก่อสร้าง</w:t>
            </w:r>
          </w:p>
        </w:tc>
        <w:tc>
          <w:tcPr>
            <w:tcW w:w="900" w:type="dxa"/>
            <w:vAlign w:val="bottom"/>
          </w:tcPr>
          <w:p w14:paraId="46A10588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900" w:type="dxa"/>
            <w:vAlign w:val="bottom"/>
          </w:tcPr>
          <w:p w14:paraId="2A5DFC5D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10" w:type="dxa"/>
          </w:tcPr>
          <w:p w14:paraId="72A739F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467FC8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bottom"/>
          </w:tcPr>
          <w:p w14:paraId="744F45E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(14)</w:t>
            </w:r>
          </w:p>
        </w:tc>
        <w:tc>
          <w:tcPr>
            <w:tcW w:w="990" w:type="dxa"/>
            <w:vAlign w:val="bottom"/>
          </w:tcPr>
          <w:p w14:paraId="203A2CC7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0" w:type="dxa"/>
            <w:vAlign w:val="bottom"/>
          </w:tcPr>
          <w:p w14:paraId="72D4910D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FCD99DB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D944364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EA558D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7E0F6BD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C66758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1B74661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F13F9FE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C6A376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1DC31B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</w:tr>
      <w:tr w:rsidR="00555BA1" w:rsidRPr="002365D3" w14:paraId="1FE4AAD6" w14:textId="77777777" w:rsidTr="00555BA1">
        <w:tc>
          <w:tcPr>
            <w:tcW w:w="1800" w:type="dxa"/>
          </w:tcPr>
          <w:p w14:paraId="2B78B3C7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</w:t>
            </w:r>
          </w:p>
        </w:tc>
        <w:tc>
          <w:tcPr>
            <w:tcW w:w="900" w:type="dxa"/>
            <w:vAlign w:val="bottom"/>
          </w:tcPr>
          <w:p w14:paraId="50959EAD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F5345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E5606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5B0C3E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41" w:type="dxa"/>
            <w:vAlign w:val="bottom"/>
          </w:tcPr>
          <w:p w14:paraId="39588FB8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8E6A07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863C67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C7F531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5160E00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23EE7D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811F1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9325A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183F2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3B79BC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B9EE7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FFE753E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555BA1" w:rsidRPr="002365D3" w14:paraId="7ABBB8A2" w14:textId="77777777" w:rsidTr="00555BA1">
        <w:tc>
          <w:tcPr>
            <w:tcW w:w="1800" w:type="dxa"/>
          </w:tcPr>
          <w:p w14:paraId="227A8905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00" w:type="dxa"/>
            <w:vAlign w:val="bottom"/>
          </w:tcPr>
          <w:p w14:paraId="51E73DE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2,219</w:t>
            </w:r>
          </w:p>
        </w:tc>
        <w:tc>
          <w:tcPr>
            <w:tcW w:w="900" w:type="dxa"/>
            <w:vAlign w:val="bottom"/>
          </w:tcPr>
          <w:p w14:paraId="2F3EFD38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5,574</w:t>
            </w:r>
          </w:p>
        </w:tc>
        <w:tc>
          <w:tcPr>
            <w:tcW w:w="810" w:type="dxa"/>
          </w:tcPr>
          <w:p w14:paraId="1E852490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2,326</w:t>
            </w:r>
          </w:p>
        </w:tc>
        <w:tc>
          <w:tcPr>
            <w:tcW w:w="810" w:type="dxa"/>
            <w:vAlign w:val="bottom"/>
          </w:tcPr>
          <w:p w14:paraId="74D86C4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479</w:t>
            </w:r>
          </w:p>
        </w:tc>
        <w:tc>
          <w:tcPr>
            <w:tcW w:w="941" w:type="dxa"/>
            <w:vAlign w:val="bottom"/>
          </w:tcPr>
          <w:p w14:paraId="2DBE899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(415)</w:t>
            </w:r>
          </w:p>
        </w:tc>
        <w:tc>
          <w:tcPr>
            <w:tcW w:w="990" w:type="dxa"/>
            <w:vAlign w:val="bottom"/>
          </w:tcPr>
          <w:p w14:paraId="01B1C093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0" w:type="dxa"/>
            <w:vAlign w:val="bottom"/>
          </w:tcPr>
          <w:p w14:paraId="1B3582E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(3,353)</w:t>
            </w:r>
          </w:p>
        </w:tc>
        <w:tc>
          <w:tcPr>
            <w:tcW w:w="900" w:type="dxa"/>
            <w:vAlign w:val="bottom"/>
          </w:tcPr>
          <w:p w14:paraId="6EEB6D92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(497)</w:t>
            </w:r>
          </w:p>
        </w:tc>
        <w:tc>
          <w:tcPr>
            <w:tcW w:w="900" w:type="dxa"/>
            <w:vAlign w:val="bottom"/>
          </w:tcPr>
          <w:p w14:paraId="58D77DD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(347)</w:t>
            </w:r>
          </w:p>
        </w:tc>
        <w:tc>
          <w:tcPr>
            <w:tcW w:w="990" w:type="dxa"/>
            <w:vAlign w:val="bottom"/>
          </w:tcPr>
          <w:p w14:paraId="5E036810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124</w:t>
            </w:r>
          </w:p>
        </w:tc>
        <w:tc>
          <w:tcPr>
            <w:tcW w:w="990" w:type="dxa"/>
            <w:vAlign w:val="bottom"/>
          </w:tcPr>
          <w:p w14:paraId="43BC082D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vAlign w:val="bottom"/>
          </w:tcPr>
          <w:p w14:paraId="1F928270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720" w:type="dxa"/>
          </w:tcPr>
          <w:p w14:paraId="52A2BF3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(20)</w:t>
            </w:r>
          </w:p>
        </w:tc>
        <w:tc>
          <w:tcPr>
            <w:tcW w:w="900" w:type="dxa"/>
          </w:tcPr>
          <w:p w14:paraId="488F0B48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20</w:t>
            </w:r>
          </w:p>
        </w:tc>
        <w:tc>
          <w:tcPr>
            <w:tcW w:w="990" w:type="dxa"/>
            <w:vAlign w:val="bottom"/>
          </w:tcPr>
          <w:p w14:paraId="32B0A29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90" w:type="dxa"/>
            <w:vAlign w:val="bottom"/>
          </w:tcPr>
          <w:p w14:paraId="3D5B82F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</w:tr>
      <w:tr w:rsidR="00555BA1" w:rsidRPr="002365D3" w14:paraId="4AC6299D" w14:textId="77777777" w:rsidTr="00555BA1">
        <w:tc>
          <w:tcPr>
            <w:tcW w:w="1800" w:type="dxa"/>
          </w:tcPr>
          <w:p w14:paraId="0EA71192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00" w:type="dxa"/>
            <w:vAlign w:val="bottom"/>
          </w:tcPr>
          <w:p w14:paraId="3A59C51D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1,867</w:t>
            </w:r>
          </w:p>
        </w:tc>
        <w:tc>
          <w:tcPr>
            <w:tcW w:w="900" w:type="dxa"/>
            <w:vAlign w:val="bottom"/>
          </w:tcPr>
          <w:p w14:paraId="20EBB06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4,960</w:t>
            </w:r>
          </w:p>
        </w:tc>
        <w:tc>
          <w:tcPr>
            <w:tcW w:w="810" w:type="dxa"/>
          </w:tcPr>
          <w:p w14:paraId="0CDBCC4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7382CE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bottom"/>
          </w:tcPr>
          <w:p w14:paraId="711FC92C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(225)</w:t>
            </w:r>
          </w:p>
        </w:tc>
        <w:tc>
          <w:tcPr>
            <w:tcW w:w="990" w:type="dxa"/>
            <w:vAlign w:val="bottom"/>
          </w:tcPr>
          <w:p w14:paraId="6B7597B7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0" w:type="dxa"/>
            <w:vAlign w:val="bottom"/>
          </w:tcPr>
          <w:p w14:paraId="194A35B4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(3,093)</w:t>
            </w:r>
          </w:p>
        </w:tc>
        <w:tc>
          <w:tcPr>
            <w:tcW w:w="900" w:type="dxa"/>
            <w:vAlign w:val="bottom"/>
          </w:tcPr>
          <w:p w14:paraId="4EFAF55C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CA3A264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(100)</w:t>
            </w:r>
          </w:p>
        </w:tc>
        <w:tc>
          <w:tcPr>
            <w:tcW w:w="990" w:type="dxa"/>
            <w:vAlign w:val="bottom"/>
          </w:tcPr>
          <w:p w14:paraId="7C99933E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172</w:t>
            </w:r>
          </w:p>
        </w:tc>
        <w:tc>
          <w:tcPr>
            <w:tcW w:w="990" w:type="dxa"/>
            <w:vAlign w:val="bottom"/>
          </w:tcPr>
          <w:p w14:paraId="2AB2A537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vAlign w:val="bottom"/>
          </w:tcPr>
          <w:p w14:paraId="2278F3D7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152F562D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409B25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30CBEEE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0570D2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</w:tr>
      <w:tr w:rsidR="00555BA1" w:rsidRPr="002365D3" w14:paraId="13E8D8B3" w14:textId="77777777" w:rsidTr="00555BA1">
        <w:tc>
          <w:tcPr>
            <w:tcW w:w="1800" w:type="dxa"/>
            <w:vAlign w:val="bottom"/>
          </w:tcPr>
          <w:p w14:paraId="2F3759A8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 - อาคาร</w:t>
            </w:r>
          </w:p>
        </w:tc>
        <w:tc>
          <w:tcPr>
            <w:tcW w:w="900" w:type="dxa"/>
            <w:vAlign w:val="bottom"/>
          </w:tcPr>
          <w:p w14:paraId="797751E7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700</w:t>
            </w:r>
          </w:p>
        </w:tc>
        <w:tc>
          <w:tcPr>
            <w:tcW w:w="900" w:type="dxa"/>
            <w:vAlign w:val="bottom"/>
          </w:tcPr>
          <w:p w14:paraId="718DFCE2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1,028</w:t>
            </w:r>
          </w:p>
        </w:tc>
        <w:tc>
          <w:tcPr>
            <w:tcW w:w="810" w:type="dxa"/>
          </w:tcPr>
          <w:p w14:paraId="6B7273EE" w14:textId="77777777" w:rsidR="00555BA1" w:rsidRPr="002365D3" w:rsidRDefault="00555BA1" w:rsidP="008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567</w:t>
            </w:r>
          </w:p>
        </w:tc>
        <w:tc>
          <w:tcPr>
            <w:tcW w:w="810" w:type="dxa"/>
            <w:vAlign w:val="bottom"/>
          </w:tcPr>
          <w:p w14:paraId="20D66E8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565</w:t>
            </w:r>
          </w:p>
        </w:tc>
        <w:tc>
          <w:tcPr>
            <w:tcW w:w="941" w:type="dxa"/>
            <w:vAlign w:val="bottom"/>
          </w:tcPr>
          <w:p w14:paraId="5D5A9DE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(325)</w:t>
            </w:r>
          </w:p>
        </w:tc>
        <w:tc>
          <w:tcPr>
            <w:tcW w:w="990" w:type="dxa"/>
            <w:vAlign w:val="bottom"/>
          </w:tcPr>
          <w:p w14:paraId="7869CDC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1,835</w:t>
            </w:r>
          </w:p>
        </w:tc>
        <w:tc>
          <w:tcPr>
            <w:tcW w:w="900" w:type="dxa"/>
            <w:vAlign w:val="bottom"/>
          </w:tcPr>
          <w:p w14:paraId="0E09854C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(328)</w:t>
            </w:r>
          </w:p>
        </w:tc>
        <w:tc>
          <w:tcPr>
            <w:tcW w:w="900" w:type="dxa"/>
            <w:vAlign w:val="bottom"/>
          </w:tcPr>
          <w:p w14:paraId="1E4B7B4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(277)</w:t>
            </w:r>
          </w:p>
        </w:tc>
        <w:tc>
          <w:tcPr>
            <w:tcW w:w="900" w:type="dxa"/>
            <w:vAlign w:val="bottom"/>
          </w:tcPr>
          <w:p w14:paraId="50C4C48E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(499)</w:t>
            </w:r>
          </w:p>
        </w:tc>
        <w:tc>
          <w:tcPr>
            <w:tcW w:w="990" w:type="dxa"/>
            <w:vAlign w:val="bottom"/>
          </w:tcPr>
          <w:p w14:paraId="27B5682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304</w:t>
            </w:r>
          </w:p>
        </w:tc>
        <w:tc>
          <w:tcPr>
            <w:tcW w:w="990" w:type="dxa"/>
            <w:vAlign w:val="bottom"/>
          </w:tcPr>
          <w:p w14:paraId="7569A7E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(800)</w:t>
            </w:r>
          </w:p>
        </w:tc>
        <w:tc>
          <w:tcPr>
            <w:tcW w:w="900" w:type="dxa"/>
            <w:vAlign w:val="bottom"/>
          </w:tcPr>
          <w:p w14:paraId="715C811E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4D26180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5F319E2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A34B74A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368509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1,035</w:t>
            </w:r>
          </w:p>
        </w:tc>
      </w:tr>
      <w:tr w:rsidR="00555BA1" w:rsidRPr="002365D3" w14:paraId="46385C69" w14:textId="77777777" w:rsidTr="00555BA1">
        <w:tc>
          <w:tcPr>
            <w:tcW w:w="1800" w:type="dxa"/>
          </w:tcPr>
          <w:p w14:paraId="66CDF9B5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00" w:type="dxa"/>
            <w:vAlign w:val="bottom"/>
          </w:tcPr>
          <w:p w14:paraId="06F174D1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222</w:t>
            </w:r>
          </w:p>
        </w:tc>
        <w:tc>
          <w:tcPr>
            <w:tcW w:w="900" w:type="dxa"/>
            <w:vAlign w:val="bottom"/>
          </w:tcPr>
          <w:p w14:paraId="781B2427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1,169</w:t>
            </w:r>
          </w:p>
        </w:tc>
        <w:tc>
          <w:tcPr>
            <w:tcW w:w="810" w:type="dxa"/>
          </w:tcPr>
          <w:p w14:paraId="4446EF2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443</w:t>
            </w:r>
          </w:p>
        </w:tc>
        <w:tc>
          <w:tcPr>
            <w:tcW w:w="810" w:type="dxa"/>
            <w:vAlign w:val="bottom"/>
          </w:tcPr>
          <w:p w14:paraId="7051256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168</w:t>
            </w:r>
          </w:p>
        </w:tc>
        <w:tc>
          <w:tcPr>
            <w:tcW w:w="941" w:type="dxa"/>
            <w:vAlign w:val="bottom"/>
          </w:tcPr>
          <w:p w14:paraId="7414946A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(181)</w:t>
            </w:r>
          </w:p>
        </w:tc>
        <w:tc>
          <w:tcPr>
            <w:tcW w:w="990" w:type="dxa"/>
            <w:vAlign w:val="bottom"/>
          </w:tcPr>
          <w:p w14:paraId="548EA91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0" w:type="dxa"/>
            <w:vAlign w:val="bottom"/>
          </w:tcPr>
          <w:p w14:paraId="7FFA61B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(947)</w:t>
            </w:r>
          </w:p>
        </w:tc>
        <w:tc>
          <w:tcPr>
            <w:tcW w:w="900" w:type="dxa"/>
          </w:tcPr>
          <w:p w14:paraId="4383EC2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(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200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37071DA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(129)</w:t>
            </w:r>
          </w:p>
        </w:tc>
        <w:tc>
          <w:tcPr>
            <w:tcW w:w="990" w:type="dxa"/>
            <w:vAlign w:val="bottom"/>
          </w:tcPr>
          <w:p w14:paraId="270A9F0A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145</w:t>
            </w:r>
          </w:p>
        </w:tc>
        <w:tc>
          <w:tcPr>
            <w:tcW w:w="990" w:type="dxa"/>
            <w:vAlign w:val="bottom"/>
          </w:tcPr>
          <w:p w14:paraId="5D83FBA7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vAlign w:val="bottom"/>
          </w:tcPr>
          <w:p w14:paraId="2B5A184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A6210C5" w14:textId="61A0F9F0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</w:t>
            </w:r>
            <w:r w:rsidR="00601910" w:rsidRPr="002365D3">
              <w:rPr>
                <w:rFonts w:ascii="CordiaUPC" w:hAnsi="CordiaUPC" w:cs="CordiaUPC"/>
                <w:sz w:val="22"/>
                <w:szCs w:val="22"/>
              </w:rPr>
              <w:t>2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0)</w:t>
            </w:r>
          </w:p>
        </w:tc>
        <w:tc>
          <w:tcPr>
            <w:tcW w:w="900" w:type="dxa"/>
            <w:vAlign w:val="bottom"/>
          </w:tcPr>
          <w:p w14:paraId="5F2A1926" w14:textId="00D48E8C" w:rsidR="00555BA1" w:rsidRPr="002365D3" w:rsidRDefault="00601910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</w:t>
            </w:r>
            <w:r w:rsidR="00555BA1" w:rsidRPr="002365D3">
              <w:rPr>
                <w:rFonts w:ascii="CordiaUPC" w:hAnsi="CordiaUPC" w:cs="CordiaUPC"/>
                <w:sz w:val="22"/>
                <w:szCs w:val="22"/>
              </w:rPr>
              <w:t>0</w:t>
            </w:r>
          </w:p>
        </w:tc>
        <w:tc>
          <w:tcPr>
            <w:tcW w:w="990" w:type="dxa"/>
            <w:vAlign w:val="bottom"/>
          </w:tcPr>
          <w:p w14:paraId="6D13C0DC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9DAB401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</w:tr>
      <w:tr w:rsidR="00555BA1" w:rsidRPr="002365D3" w14:paraId="5511666A" w14:textId="77777777" w:rsidTr="00555BA1">
        <w:tc>
          <w:tcPr>
            <w:tcW w:w="1800" w:type="dxa"/>
          </w:tcPr>
          <w:p w14:paraId="7B3DFE02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อุปกรณ์ระหว่าง</w:t>
            </w:r>
            <w:r w:rsidRPr="002365D3"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  <w:br/>
              <w:t xml:space="preserve">    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 xml:space="preserve"> ก่อสร้างและติดตั้ง</w:t>
            </w:r>
          </w:p>
        </w:tc>
        <w:tc>
          <w:tcPr>
            <w:tcW w:w="900" w:type="dxa"/>
            <w:vAlign w:val="bottom"/>
          </w:tcPr>
          <w:p w14:paraId="14469913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77</w:t>
            </w:r>
          </w:p>
        </w:tc>
        <w:tc>
          <w:tcPr>
            <w:tcW w:w="900" w:type="dxa"/>
            <w:vAlign w:val="bottom"/>
          </w:tcPr>
          <w:p w14:paraId="736B3B9A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77</w:t>
            </w:r>
          </w:p>
        </w:tc>
        <w:tc>
          <w:tcPr>
            <w:tcW w:w="810" w:type="dxa"/>
          </w:tcPr>
          <w:p w14:paraId="73DA6AA5" w14:textId="77777777" w:rsidR="00555BA1" w:rsidRPr="002365D3" w:rsidRDefault="00555BA1" w:rsidP="0051767F">
            <w:pPr>
              <w:tabs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  <w:p w14:paraId="1D3A24C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AA15189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345</w:t>
            </w:r>
          </w:p>
        </w:tc>
        <w:tc>
          <w:tcPr>
            <w:tcW w:w="941" w:type="dxa"/>
            <w:vAlign w:val="bottom"/>
          </w:tcPr>
          <w:p w14:paraId="79C1E8E8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(325)</w:t>
            </w:r>
          </w:p>
        </w:tc>
        <w:tc>
          <w:tcPr>
            <w:tcW w:w="990" w:type="dxa"/>
            <w:vAlign w:val="bottom"/>
          </w:tcPr>
          <w:p w14:paraId="1F10FAF4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6978210E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098FBB0" w14:textId="77777777" w:rsidR="00555BA1" w:rsidRPr="002365D3" w:rsidRDefault="00555BA1" w:rsidP="0051767F">
            <w:pPr>
              <w:tabs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47FC7477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B0CD7CA" w14:textId="77777777" w:rsidR="00555BA1" w:rsidRPr="002365D3" w:rsidRDefault="00555BA1" w:rsidP="0051767F">
            <w:pPr>
              <w:tabs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76BF430F" w14:textId="77777777" w:rsidR="00555BA1" w:rsidRPr="002365D3" w:rsidRDefault="00555BA1" w:rsidP="006E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27C9F1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1F127BA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B8DDEA4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4CA30BC6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6078EBC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AFB9A0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1514001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</w:tr>
      <w:tr w:rsidR="00555BA1" w:rsidRPr="002365D3" w14:paraId="7AC859C4" w14:textId="77777777" w:rsidTr="00555BA1">
        <w:tc>
          <w:tcPr>
            <w:tcW w:w="1800" w:type="dxa"/>
          </w:tcPr>
          <w:p w14:paraId="1792DAAF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left="-18" w:right="-191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77DC2DC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2,369</w:t>
            </w:r>
          </w:p>
        </w:tc>
        <w:tc>
          <w:tcPr>
            <w:tcW w:w="900" w:type="dxa"/>
            <w:vAlign w:val="bottom"/>
          </w:tcPr>
          <w:p w14:paraId="54D64DE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6,504</w:t>
            </w:r>
          </w:p>
        </w:tc>
        <w:tc>
          <w:tcPr>
            <w:tcW w:w="810" w:type="dxa"/>
          </w:tcPr>
          <w:p w14:paraId="3C78039E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901</w:t>
            </w:r>
          </w:p>
        </w:tc>
        <w:tc>
          <w:tcPr>
            <w:tcW w:w="810" w:type="dxa"/>
            <w:vAlign w:val="bottom"/>
          </w:tcPr>
          <w:p w14:paraId="632F96A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514</w:t>
            </w:r>
          </w:p>
        </w:tc>
        <w:tc>
          <w:tcPr>
            <w:tcW w:w="941" w:type="dxa"/>
            <w:vAlign w:val="bottom"/>
          </w:tcPr>
          <w:p w14:paraId="33B408E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(707)</w:t>
            </w:r>
          </w:p>
        </w:tc>
        <w:tc>
          <w:tcPr>
            <w:tcW w:w="990" w:type="dxa"/>
            <w:vAlign w:val="bottom"/>
          </w:tcPr>
          <w:p w14:paraId="1CC60CD0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7,212</w:t>
            </w:r>
          </w:p>
        </w:tc>
        <w:tc>
          <w:tcPr>
            <w:tcW w:w="900" w:type="dxa"/>
            <w:vAlign w:val="bottom"/>
          </w:tcPr>
          <w:p w14:paraId="74E6564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(4,135)</w:t>
            </w:r>
          </w:p>
        </w:tc>
        <w:tc>
          <w:tcPr>
            <w:tcW w:w="900" w:type="dxa"/>
          </w:tcPr>
          <w:p w14:paraId="438A113B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(428)</w:t>
            </w:r>
          </w:p>
        </w:tc>
        <w:tc>
          <w:tcPr>
            <w:tcW w:w="900" w:type="dxa"/>
          </w:tcPr>
          <w:p w14:paraId="22C3DA14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(680)</w:t>
            </w:r>
          </w:p>
        </w:tc>
        <w:tc>
          <w:tcPr>
            <w:tcW w:w="990" w:type="dxa"/>
            <w:vAlign w:val="bottom"/>
          </w:tcPr>
          <w:p w14:paraId="4E91FC58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437</w:t>
            </w:r>
          </w:p>
        </w:tc>
        <w:tc>
          <w:tcPr>
            <w:tcW w:w="990" w:type="dxa"/>
            <w:vAlign w:val="bottom"/>
          </w:tcPr>
          <w:p w14:paraId="518A95F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(4,806)</w:t>
            </w:r>
          </w:p>
        </w:tc>
        <w:tc>
          <w:tcPr>
            <w:tcW w:w="900" w:type="dxa"/>
            <w:vAlign w:val="bottom"/>
          </w:tcPr>
          <w:p w14:paraId="4CA7B79D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593BD32E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vAlign w:val="bottom"/>
          </w:tcPr>
          <w:p w14:paraId="6721810C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B60946F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90" w:type="dxa"/>
            <w:vAlign w:val="bottom"/>
          </w:tcPr>
          <w:p w14:paraId="132B2F75" w14:textId="77777777" w:rsidR="00555BA1" w:rsidRPr="002365D3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2,281</w:t>
            </w:r>
          </w:p>
        </w:tc>
      </w:tr>
      <w:tr w:rsidR="00555BA1" w:rsidRPr="002365D3" w14:paraId="45249DF7" w14:textId="77777777" w:rsidTr="00555BA1">
        <w:tc>
          <w:tcPr>
            <w:tcW w:w="1800" w:type="dxa"/>
            <w:vAlign w:val="bottom"/>
          </w:tcPr>
          <w:p w14:paraId="7328B23B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</w:t>
            </w:r>
            <w:r w:rsidRPr="002365D3">
              <w:rPr>
                <w:rFonts w:ascii="CordiaUPC" w:hAnsi="CordiaUPC" w:cs="CordiaUPC" w:hint="cs"/>
                <w:sz w:val="22"/>
                <w:szCs w:val="22"/>
                <w:cs/>
              </w:rPr>
              <w:t>การใช้</w:t>
            </w:r>
          </w:p>
          <w:p w14:paraId="7B4A6F5A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719EBB84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271</w:t>
            </w:r>
          </w:p>
        </w:tc>
        <w:tc>
          <w:tcPr>
            <w:tcW w:w="900" w:type="dxa"/>
            <w:vAlign w:val="bottom"/>
          </w:tcPr>
          <w:p w14:paraId="718C9F7A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487</w:t>
            </w:r>
          </w:p>
        </w:tc>
        <w:tc>
          <w:tcPr>
            <w:tcW w:w="810" w:type="dxa"/>
          </w:tcPr>
          <w:p w14:paraId="3ACEF425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  <w:p w14:paraId="30790DC7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1,323</w:t>
            </w:r>
          </w:p>
        </w:tc>
        <w:tc>
          <w:tcPr>
            <w:tcW w:w="810" w:type="dxa"/>
            <w:vAlign w:val="bottom"/>
          </w:tcPr>
          <w:p w14:paraId="2F125912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215</w:t>
            </w:r>
          </w:p>
        </w:tc>
        <w:tc>
          <w:tcPr>
            <w:tcW w:w="941" w:type="dxa"/>
            <w:vAlign w:val="bottom"/>
          </w:tcPr>
          <w:p w14:paraId="6DEFCFD8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(319)</w:t>
            </w:r>
          </w:p>
        </w:tc>
        <w:tc>
          <w:tcPr>
            <w:tcW w:w="990" w:type="dxa"/>
            <w:vAlign w:val="bottom"/>
          </w:tcPr>
          <w:p w14:paraId="2405762D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1,706</w:t>
            </w:r>
          </w:p>
        </w:tc>
        <w:tc>
          <w:tcPr>
            <w:tcW w:w="900" w:type="dxa"/>
            <w:vAlign w:val="bottom"/>
          </w:tcPr>
          <w:p w14:paraId="0093549F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(216)</w:t>
            </w:r>
          </w:p>
        </w:tc>
        <w:tc>
          <w:tcPr>
            <w:tcW w:w="900" w:type="dxa"/>
            <w:vAlign w:val="bottom"/>
          </w:tcPr>
          <w:p w14:paraId="2F221B0C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(822)</w:t>
            </w:r>
          </w:p>
        </w:tc>
        <w:tc>
          <w:tcPr>
            <w:tcW w:w="900" w:type="dxa"/>
            <w:vAlign w:val="bottom"/>
          </w:tcPr>
          <w:p w14:paraId="4A74798C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(460)</w:t>
            </w:r>
          </w:p>
        </w:tc>
        <w:tc>
          <w:tcPr>
            <w:tcW w:w="990" w:type="dxa"/>
            <w:vAlign w:val="bottom"/>
          </w:tcPr>
          <w:p w14:paraId="7167BB32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190</w:t>
            </w:r>
          </w:p>
        </w:tc>
        <w:tc>
          <w:tcPr>
            <w:tcW w:w="990" w:type="dxa"/>
            <w:vAlign w:val="bottom"/>
          </w:tcPr>
          <w:p w14:paraId="338572B0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  <w:p w14:paraId="218D97CA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(1,308)</w:t>
            </w:r>
          </w:p>
        </w:tc>
        <w:tc>
          <w:tcPr>
            <w:tcW w:w="900" w:type="dxa"/>
            <w:vAlign w:val="bottom"/>
          </w:tcPr>
          <w:p w14:paraId="5004EFA8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686AE09D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737C60B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B57A1F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A1AE735" w14:textId="77777777" w:rsidR="00555BA1" w:rsidRPr="002365D3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</w:tr>
      <w:tr w:rsidR="00555BA1" w:rsidRPr="002365D3" w14:paraId="0F01DAF8" w14:textId="77777777" w:rsidTr="00555BA1">
        <w:tc>
          <w:tcPr>
            <w:tcW w:w="1800" w:type="dxa"/>
          </w:tcPr>
          <w:p w14:paraId="28CCF209" w14:textId="77777777" w:rsidR="00555BA1" w:rsidRPr="002365D3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596E0CEC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13,755</w:t>
            </w:r>
          </w:p>
        </w:tc>
        <w:tc>
          <w:tcPr>
            <w:tcW w:w="900" w:type="dxa"/>
          </w:tcPr>
          <w:p w14:paraId="6DF2A8C7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25,983</w:t>
            </w:r>
          </w:p>
        </w:tc>
        <w:tc>
          <w:tcPr>
            <w:tcW w:w="810" w:type="dxa"/>
          </w:tcPr>
          <w:p w14:paraId="1141BB7A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right="-173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11,452</w:t>
            </w:r>
          </w:p>
        </w:tc>
        <w:tc>
          <w:tcPr>
            <w:tcW w:w="810" w:type="dxa"/>
          </w:tcPr>
          <w:p w14:paraId="21C2016D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right="-173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2,433</w:t>
            </w:r>
          </w:p>
        </w:tc>
        <w:tc>
          <w:tcPr>
            <w:tcW w:w="941" w:type="dxa"/>
          </w:tcPr>
          <w:p w14:paraId="2ABD7EBA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(2,906)</w:t>
            </w:r>
          </w:p>
        </w:tc>
        <w:tc>
          <w:tcPr>
            <w:tcW w:w="990" w:type="dxa"/>
          </w:tcPr>
          <w:p w14:paraId="42B36E07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36,962</w:t>
            </w:r>
          </w:p>
        </w:tc>
        <w:tc>
          <w:tcPr>
            <w:tcW w:w="900" w:type="dxa"/>
          </w:tcPr>
          <w:p w14:paraId="7890CED1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(12,072)</w:t>
            </w:r>
          </w:p>
        </w:tc>
        <w:tc>
          <w:tcPr>
            <w:tcW w:w="900" w:type="dxa"/>
          </w:tcPr>
          <w:p w14:paraId="665B24AE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(2,224)</w:t>
            </w:r>
          </w:p>
        </w:tc>
        <w:tc>
          <w:tcPr>
            <w:tcW w:w="900" w:type="dxa"/>
          </w:tcPr>
          <w:p w14:paraId="519B11AF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(2,215)</w:t>
            </w:r>
          </w:p>
        </w:tc>
        <w:tc>
          <w:tcPr>
            <w:tcW w:w="990" w:type="dxa"/>
          </w:tcPr>
          <w:p w14:paraId="450244AF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1,372</w:t>
            </w:r>
          </w:p>
        </w:tc>
        <w:tc>
          <w:tcPr>
            <w:tcW w:w="990" w:type="dxa"/>
          </w:tcPr>
          <w:p w14:paraId="0311CCD0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(15,139)</w:t>
            </w:r>
          </w:p>
        </w:tc>
        <w:tc>
          <w:tcPr>
            <w:tcW w:w="900" w:type="dxa"/>
          </w:tcPr>
          <w:p w14:paraId="5CEAF5DE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(156)</w:t>
            </w:r>
          </w:p>
        </w:tc>
        <w:tc>
          <w:tcPr>
            <w:tcW w:w="720" w:type="dxa"/>
          </w:tcPr>
          <w:p w14:paraId="3CE7293B" w14:textId="5762E554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right="-40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(1</w:t>
            </w:r>
            <w:r w:rsidR="00601910"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7</w:t>
            </w: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7)</w:t>
            </w:r>
          </w:p>
        </w:tc>
        <w:tc>
          <w:tcPr>
            <w:tcW w:w="900" w:type="dxa"/>
          </w:tcPr>
          <w:p w14:paraId="0B259647" w14:textId="7B706E16" w:rsidR="00555BA1" w:rsidRPr="002365D3" w:rsidRDefault="00601910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7</w:t>
            </w:r>
            <w:r w:rsidR="00555BA1"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14:paraId="3C02CD1A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90" w:type="dxa"/>
          </w:tcPr>
          <w:p w14:paraId="528337D5" w14:textId="77777777" w:rsidR="00555BA1" w:rsidRPr="002365D3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365D3">
              <w:rPr>
                <w:rFonts w:ascii="CordiaUPC" w:hAnsi="CordiaUPC" w:cs="CordiaUPC"/>
                <w:b/>
                <w:bCs/>
                <w:sz w:val="22"/>
                <w:szCs w:val="22"/>
              </w:rPr>
              <w:t>21,561</w:t>
            </w:r>
          </w:p>
        </w:tc>
      </w:tr>
    </w:tbl>
    <w:p w14:paraId="4F4AE55E" w14:textId="0A461333" w:rsidR="00834685" w:rsidRPr="002365D3" w:rsidRDefault="00435BE9" w:rsidP="00745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-180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*</w:t>
      </w:r>
      <w:r w:rsidRPr="002365D3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2365D3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3956CEAE" w14:textId="77777777" w:rsidR="00E41F6D" w:rsidRPr="002365D3" w:rsidRDefault="00E41F6D" w:rsidP="0055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-180"/>
        <w:jc w:val="both"/>
        <w:rPr>
          <w:rFonts w:ascii="CordiaUPC" w:eastAsia="AngsanaNew" w:hAnsi="CordiaUPC" w:cs="CordiaUPC"/>
          <w:sz w:val="22"/>
          <w:szCs w:val="22"/>
          <w:cs/>
          <w:lang w:eastAsia="en-GB"/>
        </w:rPr>
      </w:pPr>
    </w:p>
    <w:p w14:paraId="75973372" w14:textId="3E06A71D" w:rsidR="006B3B92" w:rsidRPr="002365D3" w:rsidRDefault="006B3B92" w:rsidP="0055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40" w:line="240" w:lineRule="auto"/>
        <w:ind w:left="-180" w:right="29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pacing w:val="-2"/>
          <w:sz w:val="26"/>
          <w:szCs w:val="26"/>
          <w:cs/>
        </w:rPr>
        <w:t>ราคาทรัพย์สินของอาคารและอุปกรณ์ของธนาคารก่อนหักค่าเสื่อมราคาสะสมของอาคารและอุปกรณ์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2365D3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2"/>
          <w:sz w:val="26"/>
          <w:szCs w:val="26"/>
          <w:cs/>
          <w:lang w:val="th-TH"/>
        </w:rPr>
        <w:t xml:space="preserve">ณ วันที่ </w:t>
      </w:r>
      <w:r w:rsidR="00C86E5E" w:rsidRPr="002365D3">
        <w:rPr>
          <w:rFonts w:ascii="CordiaUPC" w:hAnsi="CordiaUPC" w:cs="CordiaUPC"/>
          <w:sz w:val="26"/>
          <w:szCs w:val="26"/>
        </w:rPr>
        <w:t xml:space="preserve">31 </w:t>
      </w:r>
      <w:r w:rsidR="00C86E5E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555BA1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25121E" w:rsidRPr="002365D3">
        <w:rPr>
          <w:rFonts w:ascii="CordiaUPC" w:hAnsi="CordiaUPC" w:cs="CordiaUPC"/>
          <w:spacing w:val="-2"/>
          <w:sz w:val="26"/>
          <w:szCs w:val="26"/>
        </w:rPr>
        <w:t>256</w:t>
      </w:r>
      <w:r w:rsidR="00555BA1" w:rsidRPr="002365D3">
        <w:rPr>
          <w:rFonts w:ascii="CordiaUPC" w:hAnsi="CordiaUPC" w:cs="CordiaUPC"/>
          <w:spacing w:val="-2"/>
          <w:sz w:val="26"/>
          <w:szCs w:val="26"/>
        </w:rPr>
        <w:t>5</w:t>
      </w:r>
      <w:r w:rsidRPr="002365D3">
        <w:rPr>
          <w:rFonts w:ascii="CordiaUPC" w:hAnsi="CordiaUPC" w:cs="CordiaUPC"/>
          <w:spacing w:val="-2"/>
          <w:sz w:val="26"/>
          <w:szCs w:val="26"/>
          <w:cs/>
        </w:rPr>
        <w:t xml:space="preserve"> มีจำนวน </w:t>
      </w:r>
      <w:r w:rsidR="00DA710E" w:rsidRPr="002365D3">
        <w:rPr>
          <w:rFonts w:ascii="CordiaUPC" w:hAnsi="CordiaUPC" w:cs="CordiaUPC"/>
          <w:spacing w:val="-2"/>
          <w:sz w:val="26"/>
          <w:szCs w:val="26"/>
        </w:rPr>
        <w:t>4,747</w:t>
      </w:r>
      <w:r w:rsidR="006203BD" w:rsidRPr="002365D3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2"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="00555BA1" w:rsidRPr="002365D3">
        <w:rPr>
          <w:rFonts w:ascii="CordiaUPC" w:hAnsi="CordiaUPC" w:cs="CordiaUPC"/>
          <w:spacing w:val="-2"/>
          <w:sz w:val="26"/>
          <w:szCs w:val="26"/>
        </w:rPr>
        <w:br/>
      </w:r>
      <w:r w:rsidRPr="002365D3">
        <w:rPr>
          <w:rFonts w:ascii="CordiaUPC" w:hAnsi="CordiaUPC" w:cs="CordiaUPC"/>
          <w:i/>
          <w:iCs/>
          <w:spacing w:val="-2"/>
          <w:sz w:val="26"/>
          <w:szCs w:val="26"/>
        </w:rPr>
        <w:t>(</w:t>
      </w:r>
      <w:r w:rsidR="00555BA1" w:rsidRPr="002365D3">
        <w:rPr>
          <w:rFonts w:ascii="CordiaUPC" w:hAnsi="CordiaUPC" w:cs="CordiaUPC"/>
          <w:i/>
          <w:iCs/>
          <w:spacing w:val="-2"/>
          <w:sz w:val="26"/>
          <w:szCs w:val="26"/>
        </w:rPr>
        <w:t>2564</w:t>
      </w:r>
      <w:r w:rsidRPr="002365D3">
        <w:rPr>
          <w:rFonts w:ascii="CordiaUPC" w:hAnsi="CordiaUPC" w:cs="CordiaUPC"/>
          <w:i/>
          <w:iCs/>
          <w:spacing w:val="-2"/>
          <w:sz w:val="26"/>
          <w:szCs w:val="26"/>
        </w:rPr>
        <w:t xml:space="preserve">: </w:t>
      </w:r>
      <w:r w:rsidR="00555BA1" w:rsidRPr="002365D3">
        <w:rPr>
          <w:rFonts w:ascii="CordiaUPC" w:hAnsi="CordiaUPC" w:cs="CordiaUPC"/>
          <w:i/>
          <w:iCs/>
          <w:spacing w:val="-2"/>
          <w:sz w:val="26"/>
          <w:szCs w:val="26"/>
        </w:rPr>
        <w:t>5,823</w:t>
      </w:r>
      <w:r w:rsidRPr="002365D3">
        <w:rPr>
          <w:rFonts w:ascii="CordiaUPC" w:hAnsi="CordiaUPC" w:cs="CordiaUPC"/>
          <w:i/>
          <w:iCs/>
          <w:spacing w:val="-2"/>
          <w:sz w:val="26"/>
          <w:szCs w:val="26"/>
        </w:rPr>
        <w:t xml:space="preserve"> </w:t>
      </w:r>
      <w:r w:rsidRPr="002365D3">
        <w:rPr>
          <w:rFonts w:ascii="CordiaUPC" w:hAnsi="CordiaUPC" w:cs="CordiaUPC"/>
          <w:i/>
          <w:iCs/>
          <w:spacing w:val="-2"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i/>
          <w:iCs/>
          <w:spacing w:val="-2"/>
          <w:sz w:val="26"/>
          <w:szCs w:val="26"/>
        </w:rPr>
        <w:t>)</w:t>
      </w:r>
      <w:r w:rsidR="00E83ADA" w:rsidRPr="002365D3">
        <w:rPr>
          <w:rFonts w:ascii="CordiaUPC" w:hAnsi="CordiaUPC" w:cs="CordiaUPC"/>
          <w:sz w:val="26"/>
          <w:szCs w:val="26"/>
        </w:rPr>
        <w:t xml:space="preserve"> </w:t>
      </w:r>
    </w:p>
    <w:p w14:paraId="525F0D8D" w14:textId="70BF532E" w:rsidR="004B1036" w:rsidRPr="002365D3" w:rsidRDefault="004B1036" w:rsidP="0051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326DE9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="00555BA1" w:rsidRPr="002365D3">
        <w:rPr>
          <w:rFonts w:ascii="CordiaUPC" w:hAnsi="CordiaUPC" w:cs="CordiaUPC"/>
          <w:sz w:val="26"/>
          <w:szCs w:val="26"/>
          <w:cs/>
        </w:rPr>
        <w:t>สิ้นสุด</w:t>
      </w:r>
      <w:r w:rsidR="00555BA1"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="00C86E5E" w:rsidRPr="002365D3">
        <w:rPr>
          <w:rFonts w:ascii="CordiaUPC" w:hAnsi="CordiaUPC" w:cs="CordiaUPC"/>
          <w:sz w:val="26"/>
          <w:szCs w:val="26"/>
        </w:rPr>
        <w:t xml:space="preserve">31 </w:t>
      </w:r>
      <w:r w:rsidR="00C86E5E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555BA1" w:rsidRPr="002365D3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="00555BA1" w:rsidRPr="002365D3">
        <w:rPr>
          <w:rFonts w:ascii="CordiaUPC" w:hAnsi="CordiaUPC" w:cs="CordiaUPC"/>
          <w:sz w:val="26"/>
          <w:szCs w:val="26"/>
        </w:rPr>
        <w:t xml:space="preserve">2565 </w:t>
      </w:r>
      <w:r w:rsidR="00555BA1" w:rsidRPr="002365D3">
        <w:rPr>
          <w:rFonts w:ascii="CordiaUPC" w:hAnsi="CordiaUPC" w:cs="CordiaUPC"/>
          <w:sz w:val="26"/>
          <w:szCs w:val="26"/>
          <w:cs/>
        </w:rPr>
        <w:t xml:space="preserve">และ </w:t>
      </w:r>
      <w:r w:rsidR="00555BA1" w:rsidRPr="002365D3">
        <w:rPr>
          <w:rFonts w:ascii="CordiaUPC" w:hAnsi="CordiaUPC" w:cs="CordiaUPC"/>
          <w:sz w:val="26"/>
          <w:szCs w:val="26"/>
        </w:rPr>
        <w:t>2564</w:t>
      </w:r>
      <w:r w:rsidR="00555BA1" w:rsidRPr="002365D3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DA710E" w:rsidRPr="002365D3">
        <w:rPr>
          <w:rFonts w:ascii="CordiaUPC" w:hAnsi="CordiaUPC" w:cs="CordiaUPC"/>
          <w:sz w:val="26"/>
          <w:szCs w:val="26"/>
        </w:rPr>
        <w:t>2,339</w:t>
      </w:r>
      <w:r w:rsidR="00555BA1" w:rsidRPr="002365D3">
        <w:rPr>
          <w:rFonts w:ascii="CordiaUPC" w:hAnsi="CordiaUPC" w:cs="CordiaUPC"/>
          <w:sz w:val="26"/>
          <w:szCs w:val="26"/>
        </w:rPr>
        <w:t xml:space="preserve"> </w:t>
      </w:r>
      <w:r w:rsidR="00555BA1" w:rsidRPr="002365D3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0B5059" w:rsidRPr="002365D3">
        <w:rPr>
          <w:rFonts w:ascii="CordiaUPC" w:hAnsi="CordiaUPC" w:cs="CordiaUPC"/>
          <w:sz w:val="26"/>
          <w:szCs w:val="26"/>
        </w:rPr>
        <w:t>2,215</w:t>
      </w:r>
      <w:r w:rsidR="00555BA1" w:rsidRPr="002365D3">
        <w:rPr>
          <w:rFonts w:ascii="CordiaUPC" w:hAnsi="CordiaUPC" w:cs="CordiaUPC"/>
          <w:sz w:val="26"/>
          <w:szCs w:val="26"/>
        </w:rPr>
        <w:t xml:space="preserve"> </w:t>
      </w:r>
      <w:r w:rsidR="00555BA1" w:rsidRPr="002365D3">
        <w:rPr>
          <w:rFonts w:ascii="CordiaUPC" w:hAnsi="CordiaUPC" w:cs="CordiaUPC"/>
          <w:sz w:val="26"/>
          <w:szCs w:val="26"/>
          <w:cs/>
        </w:rPr>
        <w:t xml:space="preserve">ล้านบาท </w:t>
      </w:r>
      <w:r w:rsidRPr="002365D3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324DBC36" w14:textId="77777777" w:rsidR="00707298" w:rsidRPr="002365D3" w:rsidRDefault="00707298" w:rsidP="0051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</w:rPr>
      </w:pPr>
    </w:p>
    <w:p w14:paraId="25A12E42" w14:textId="77777777" w:rsidR="008455E3" w:rsidRPr="002365D3" w:rsidRDefault="00845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val="en-GB"/>
        </w:rPr>
        <w:br w:type="page"/>
      </w:r>
    </w:p>
    <w:p w14:paraId="56DB4BFC" w14:textId="38BC29ED" w:rsidR="00707298" w:rsidRPr="002365D3" w:rsidRDefault="00707298" w:rsidP="0070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="CordiaUPC" w:hAnsi="CordiaUPC" w:cs="CordiaUPC"/>
          <w:b/>
          <w:bCs/>
          <w:sz w:val="26"/>
          <w:szCs w:val="26"/>
          <w:lang w:val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val="en-GB"/>
        </w:rPr>
        <w:lastRenderedPageBreak/>
        <w:t>1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  <w:lang w:val="en-GB"/>
        </w:rPr>
        <w:t>7</w:t>
      </w:r>
      <w:r w:rsidRPr="002365D3">
        <w:rPr>
          <w:rFonts w:ascii="CordiaUPC" w:hAnsi="CordiaUPC" w:cs="CordiaUPC"/>
          <w:b/>
          <w:bCs/>
          <w:sz w:val="26"/>
          <w:szCs w:val="26"/>
          <w:cs/>
          <w:lang w:val="en-GB"/>
        </w:rPr>
        <w:tab/>
      </w:r>
      <w:r w:rsidRPr="002365D3">
        <w:rPr>
          <w:rFonts w:ascii="CordiaUPC" w:hAnsi="CordiaUPC" w:cs="CordiaUPC" w:hint="cs"/>
          <w:b/>
          <w:bCs/>
          <w:sz w:val="26"/>
          <w:szCs w:val="26"/>
          <w:cs/>
          <w:lang w:val="en-GB"/>
        </w:rPr>
        <w:t>ค่าความนิยมและสินทรัพย์ไม่มีตัวตนอื่นสุทธิ</w:t>
      </w:r>
    </w:p>
    <w:p w14:paraId="66FA54C5" w14:textId="77777777" w:rsidR="00707298" w:rsidRPr="002365D3" w:rsidRDefault="00707298" w:rsidP="0051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</w:rPr>
      </w:pPr>
    </w:p>
    <w:p w14:paraId="2C92FD68" w14:textId="0BCE837D" w:rsidR="00EE5947" w:rsidRPr="002365D3" w:rsidRDefault="00EE5947" w:rsidP="00EE5947">
      <w:pPr>
        <w:tabs>
          <w:tab w:val="clear" w:pos="454"/>
          <w:tab w:val="clear" w:pos="680"/>
          <w:tab w:val="left" w:pos="540"/>
        </w:tabs>
        <w:spacing w:line="240" w:lineRule="auto"/>
        <w:ind w:left="540" w:right="-18"/>
        <w:rPr>
          <w:rFonts w:ascii="CordiaUPC" w:hAnsi="CordiaUPC" w:cs="CordiaUPC"/>
          <w:sz w:val="26"/>
          <w:szCs w:val="26"/>
          <w:lang w:eastAsia="en-GB"/>
        </w:rPr>
      </w:pPr>
      <w:r w:rsidRPr="002365D3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</w:rPr>
        <w:t>31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Pr="002365D3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C86E5E" w:rsidRPr="002365D3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="00C86E5E" w:rsidRPr="002365D3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Pr="002365D3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การเปลี่ยนแปลงของค่าความนิยมและสินทรัพย์ไม่มีตัวตนอื่นมีดังนี้</w:t>
      </w:r>
    </w:p>
    <w:p w14:paraId="1E105194" w14:textId="77777777" w:rsidR="00EE5947" w:rsidRPr="002365D3" w:rsidRDefault="00EE5947" w:rsidP="00EE5947">
      <w:pPr>
        <w:tabs>
          <w:tab w:val="clear" w:pos="454"/>
          <w:tab w:val="clear" w:pos="680"/>
          <w:tab w:val="left" w:pos="540"/>
        </w:tabs>
        <w:spacing w:line="240" w:lineRule="auto"/>
        <w:ind w:left="540" w:right="-18"/>
        <w:rPr>
          <w:rFonts w:ascii="CordiaUPC" w:hAnsi="CordiaUPC" w:cs="CordiaUPC"/>
          <w:sz w:val="12"/>
          <w:szCs w:val="12"/>
          <w:lang w:eastAsia="en-GB"/>
        </w:rPr>
      </w:pP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080"/>
        <w:gridCol w:w="1170"/>
        <w:gridCol w:w="1170"/>
        <w:gridCol w:w="1080"/>
        <w:gridCol w:w="1170"/>
        <w:gridCol w:w="1170"/>
        <w:gridCol w:w="1260"/>
        <w:gridCol w:w="1350"/>
        <w:gridCol w:w="1260"/>
        <w:gridCol w:w="1350"/>
      </w:tblGrid>
      <w:tr w:rsidR="00BB1EAF" w:rsidRPr="002365D3" w14:paraId="1BA86CB2" w14:textId="77777777" w:rsidTr="00225E80">
        <w:tc>
          <w:tcPr>
            <w:tcW w:w="14850" w:type="dxa"/>
            <w:gridSpan w:val="12"/>
          </w:tcPr>
          <w:p w14:paraId="7AC2BBB8" w14:textId="77C99D24" w:rsidR="00BB1EAF" w:rsidRPr="002365D3" w:rsidRDefault="00BB1EAF" w:rsidP="00BB1EA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B1EAF" w:rsidRPr="002365D3" w14:paraId="0E422AD1" w14:textId="77777777" w:rsidTr="00BB1EAF">
        <w:trPr>
          <w:trHeight w:val="299"/>
        </w:trPr>
        <w:tc>
          <w:tcPr>
            <w:tcW w:w="14850" w:type="dxa"/>
            <w:gridSpan w:val="12"/>
          </w:tcPr>
          <w:p w14:paraId="768CAFD3" w14:textId="0C9703CB" w:rsidR="00BB1EAF" w:rsidRPr="002365D3" w:rsidRDefault="00BB1EAF" w:rsidP="00BB1EA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lang w:eastAsia="en-GB"/>
              </w:rPr>
              <w:t>2565</w:t>
            </w:r>
          </w:p>
        </w:tc>
      </w:tr>
      <w:tr w:rsidR="00EE5947" w:rsidRPr="002365D3" w14:paraId="5A5A8B05" w14:textId="77777777" w:rsidTr="00BB0432">
        <w:tc>
          <w:tcPr>
            <w:tcW w:w="1710" w:type="dxa"/>
          </w:tcPr>
          <w:p w14:paraId="1B713C77" w14:textId="77777777" w:rsidR="00EE5947" w:rsidRPr="002365D3" w:rsidRDefault="00EE5947" w:rsidP="00E0413A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295EF8" w14:textId="77777777" w:rsidR="00EE5947" w:rsidRPr="002365D3" w:rsidRDefault="00EE5947" w:rsidP="00E0413A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682D43B5" w14:textId="77777777" w:rsidR="00EE5947" w:rsidRPr="002365D3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040" w:type="dxa"/>
            <w:gridSpan w:val="4"/>
          </w:tcPr>
          <w:p w14:paraId="2B8B5B02" w14:textId="77777777" w:rsidR="00EE5947" w:rsidRPr="002365D3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1C2F36EB" w14:textId="77777777" w:rsidR="00EE5947" w:rsidRPr="002365D3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C86E5E" w:rsidRPr="002365D3" w14:paraId="51B83248" w14:textId="77777777" w:rsidTr="00BB0432">
        <w:trPr>
          <w:trHeight w:val="60"/>
        </w:trPr>
        <w:tc>
          <w:tcPr>
            <w:tcW w:w="1710" w:type="dxa"/>
          </w:tcPr>
          <w:p w14:paraId="5E941AC0" w14:textId="77777777" w:rsidR="00C86E5E" w:rsidRPr="002365D3" w:rsidRDefault="00C86E5E" w:rsidP="00C86E5E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D33314" w14:textId="77777777" w:rsidR="00C86E5E" w:rsidRPr="002365D3" w:rsidRDefault="00C86E5E" w:rsidP="00C86E5E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0" w:type="dxa"/>
          </w:tcPr>
          <w:p w14:paraId="2B5B85B8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125BCA2" w14:textId="77777777" w:rsidR="00C86E5E" w:rsidRPr="002365D3" w:rsidRDefault="00C86E5E" w:rsidP="00C86E5E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C2760E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37E3CE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2B452D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09CC8D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F92B11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3F60FF5" w14:textId="77777777" w:rsidR="00C86E5E" w:rsidRPr="002365D3" w:rsidRDefault="00C86E5E" w:rsidP="00C86E5E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11CEE93F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9D6D50D" w14:textId="4D58A8D4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C86E5E" w:rsidRPr="002365D3" w14:paraId="41A92EEB" w14:textId="77777777" w:rsidTr="00BB0432">
        <w:tc>
          <w:tcPr>
            <w:tcW w:w="1710" w:type="dxa"/>
          </w:tcPr>
          <w:p w14:paraId="226DD6D7" w14:textId="77777777" w:rsidR="00C86E5E" w:rsidRPr="002365D3" w:rsidRDefault="00C86E5E" w:rsidP="00C86E5E">
            <w:pP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AD7B20C" w14:textId="77777777" w:rsidR="00C86E5E" w:rsidRPr="002365D3" w:rsidRDefault="00C86E5E" w:rsidP="00C86E5E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0" w:type="dxa"/>
          </w:tcPr>
          <w:p w14:paraId="6FD65C2F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D9B7196" w14:textId="77777777" w:rsidR="00C86E5E" w:rsidRPr="002365D3" w:rsidRDefault="00C86E5E" w:rsidP="00C86E5E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F613A5F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090ECC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89A278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2AA0E6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6B6016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951FF3E" w14:textId="77777777" w:rsidR="00C86E5E" w:rsidRPr="002365D3" w:rsidRDefault="00C86E5E" w:rsidP="00C86E5E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29B9996F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03FFBBC" w14:textId="1FB49A28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C86E5E" w:rsidRPr="002365D3" w14:paraId="32082BDF" w14:textId="77777777" w:rsidTr="00BB0432">
        <w:tc>
          <w:tcPr>
            <w:tcW w:w="1710" w:type="dxa"/>
          </w:tcPr>
          <w:p w14:paraId="1279BC20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332C76D" w14:textId="77777777" w:rsidR="00C86E5E" w:rsidRPr="002365D3" w:rsidRDefault="00C86E5E" w:rsidP="00C86E5E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2E199C75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93F1A6" w14:textId="77777777" w:rsidR="00C86E5E" w:rsidRPr="002365D3" w:rsidRDefault="00C86E5E" w:rsidP="00C86E5E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1AA292B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FA5BD8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AA245CF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5CF5F5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549716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350" w:type="dxa"/>
          </w:tcPr>
          <w:p w14:paraId="4B351416" w14:textId="77777777" w:rsidR="00C86E5E" w:rsidRPr="002365D3" w:rsidRDefault="00C86E5E" w:rsidP="00C86E5E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60" w:type="dxa"/>
            <w:vAlign w:val="center"/>
          </w:tcPr>
          <w:p w14:paraId="4E507BD0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0AAC304" w14:textId="5A0FF7E3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C86E5E" w:rsidRPr="002365D3" w14:paraId="4A1EEEAD" w14:textId="77777777" w:rsidTr="00BB0432">
        <w:tc>
          <w:tcPr>
            <w:tcW w:w="1710" w:type="dxa"/>
          </w:tcPr>
          <w:p w14:paraId="7E87E56C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795CA7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50E45101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046123" w14:textId="77777777" w:rsidR="00C86E5E" w:rsidRPr="002365D3" w:rsidRDefault="00C86E5E" w:rsidP="00C86E5E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0F6A62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71164E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170" w:type="dxa"/>
          </w:tcPr>
          <w:p w14:paraId="14718CF9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39EFBE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AF2A35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</w:tcPr>
          <w:p w14:paraId="1AF31975" w14:textId="77777777" w:rsidR="00C86E5E" w:rsidRPr="002365D3" w:rsidRDefault="00C86E5E" w:rsidP="00C86E5E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260" w:type="dxa"/>
            <w:vAlign w:val="center"/>
          </w:tcPr>
          <w:p w14:paraId="7B246E0C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F9ECCAD" w14:textId="38C91914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86E5E" w:rsidRPr="002365D3" w14:paraId="1B8E41F2" w14:textId="77777777" w:rsidTr="00BB0432">
        <w:tc>
          <w:tcPr>
            <w:tcW w:w="1710" w:type="dxa"/>
          </w:tcPr>
          <w:p w14:paraId="1FB736EB" w14:textId="77777777" w:rsidR="00C86E5E" w:rsidRPr="002365D3" w:rsidRDefault="00C86E5E" w:rsidP="00C86E5E">
            <w:pPr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2C2A791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10A3497C" w14:textId="178A1E54" w:rsidR="00C86E5E" w:rsidRPr="002365D3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326DE9" w:rsidRPr="002365D3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6346CB6C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2DF6E2F9" w14:textId="77777777" w:rsidR="00C86E5E" w:rsidRPr="002365D3" w:rsidRDefault="00C86E5E" w:rsidP="00C86E5E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736E4425" w14:textId="77777777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14:paraId="6839298A" w14:textId="175347B9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="00326DE9" w:rsidRPr="002365D3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3FB74C3" w14:textId="3946C7BD" w:rsidR="00C86E5E" w:rsidRPr="002365D3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326DE9" w:rsidRPr="002365D3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10BB50AF" w14:textId="2A092D37" w:rsidR="00C86E5E" w:rsidRPr="002365D3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="00326DE9" w:rsidRPr="002365D3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D12F627" w14:textId="77777777" w:rsidR="00C86E5E" w:rsidRPr="002365D3" w:rsidRDefault="00C86E5E" w:rsidP="00C86E5E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260" w:type="dxa"/>
          </w:tcPr>
          <w:p w14:paraId="5B7A394B" w14:textId="4CF8B35C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="00326DE9" w:rsidRPr="002365D3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vAlign w:val="center"/>
          </w:tcPr>
          <w:p w14:paraId="7AF4C749" w14:textId="6ADFFBC9" w:rsidR="00C86E5E" w:rsidRPr="002365D3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65</w:t>
            </w:r>
          </w:p>
        </w:tc>
      </w:tr>
      <w:tr w:rsidR="00EE5947" w:rsidRPr="002365D3" w14:paraId="5262C2D3" w14:textId="77777777" w:rsidTr="00BB0432">
        <w:tc>
          <w:tcPr>
            <w:tcW w:w="1710" w:type="dxa"/>
          </w:tcPr>
          <w:p w14:paraId="3B848F4C" w14:textId="77777777" w:rsidR="00EE5947" w:rsidRPr="002365D3" w:rsidRDefault="00EE5947" w:rsidP="00E0413A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140" w:type="dxa"/>
            <w:gridSpan w:val="11"/>
          </w:tcPr>
          <w:p w14:paraId="677A1ACB" w14:textId="77777777" w:rsidR="00EE5947" w:rsidRPr="002365D3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40B88" w:rsidRPr="002365D3" w14:paraId="3B4B91BE" w14:textId="77777777" w:rsidTr="00BB0432">
        <w:trPr>
          <w:trHeight w:val="60"/>
        </w:trPr>
        <w:tc>
          <w:tcPr>
            <w:tcW w:w="1710" w:type="dxa"/>
            <w:vAlign w:val="center"/>
          </w:tcPr>
          <w:p w14:paraId="6B0C7B3F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58E0FFF2" w14:textId="5358BCE0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4AC7BBA8" w14:textId="68DFC1C4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</w:tcPr>
          <w:p w14:paraId="504440D8" w14:textId="2FF8B8D8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57879A8" w14:textId="6907D4BF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9DFFE0B" w14:textId="4FFE8F38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121C7F0" w14:textId="18AC966D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  <w:vAlign w:val="bottom"/>
          </w:tcPr>
          <w:p w14:paraId="07FFF0CC" w14:textId="2384550C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0C574D7" w14:textId="5A5097A6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22019F6" w14:textId="2263E6C8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490B6E5" w14:textId="6D99413F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0EC51F39" w14:textId="2B690FBD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540B88" w:rsidRPr="002365D3" w14:paraId="605043FE" w14:textId="77777777" w:rsidTr="00BB0432">
        <w:tc>
          <w:tcPr>
            <w:tcW w:w="1710" w:type="dxa"/>
            <w:vAlign w:val="center"/>
          </w:tcPr>
          <w:p w14:paraId="5D22FD2A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13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2257179D" w14:textId="0E52B6B1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4,100</w:t>
            </w:r>
          </w:p>
        </w:tc>
        <w:tc>
          <w:tcPr>
            <w:tcW w:w="1080" w:type="dxa"/>
            <w:vAlign w:val="bottom"/>
          </w:tcPr>
          <w:p w14:paraId="0231B655" w14:textId="6B1959C9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8,613</w:t>
            </w:r>
          </w:p>
        </w:tc>
        <w:tc>
          <w:tcPr>
            <w:tcW w:w="1170" w:type="dxa"/>
          </w:tcPr>
          <w:p w14:paraId="725AD3D7" w14:textId="428C1D28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21</w:t>
            </w:r>
          </w:p>
        </w:tc>
        <w:tc>
          <w:tcPr>
            <w:tcW w:w="1170" w:type="dxa"/>
            <w:vAlign w:val="bottom"/>
          </w:tcPr>
          <w:p w14:paraId="217DCEFA" w14:textId="6C797F8C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(2,015)</w:t>
            </w:r>
          </w:p>
        </w:tc>
        <w:tc>
          <w:tcPr>
            <w:tcW w:w="1080" w:type="dxa"/>
            <w:vAlign w:val="bottom"/>
          </w:tcPr>
          <w:p w14:paraId="727A07A3" w14:textId="73C93AC5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1,623</w:t>
            </w:r>
          </w:p>
        </w:tc>
        <w:tc>
          <w:tcPr>
            <w:tcW w:w="1170" w:type="dxa"/>
            <w:vAlign w:val="bottom"/>
          </w:tcPr>
          <w:p w14:paraId="4E83E89B" w14:textId="3013A02D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8,242</w:t>
            </w:r>
          </w:p>
        </w:tc>
        <w:tc>
          <w:tcPr>
            <w:tcW w:w="1170" w:type="dxa"/>
            <w:vAlign w:val="bottom"/>
          </w:tcPr>
          <w:p w14:paraId="357F6DD5" w14:textId="26BF7BF6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(4,513)</w:t>
            </w:r>
          </w:p>
        </w:tc>
        <w:tc>
          <w:tcPr>
            <w:tcW w:w="1260" w:type="dxa"/>
            <w:vAlign w:val="bottom"/>
          </w:tcPr>
          <w:p w14:paraId="74A550F4" w14:textId="6AF09165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(1,203)</w:t>
            </w:r>
          </w:p>
        </w:tc>
        <w:tc>
          <w:tcPr>
            <w:tcW w:w="1350" w:type="dxa"/>
            <w:vAlign w:val="bottom"/>
          </w:tcPr>
          <w:p w14:paraId="051F92E9" w14:textId="6142E2DE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1,896</w:t>
            </w:r>
          </w:p>
        </w:tc>
        <w:tc>
          <w:tcPr>
            <w:tcW w:w="1260" w:type="dxa"/>
            <w:vAlign w:val="bottom"/>
          </w:tcPr>
          <w:p w14:paraId="2753A846" w14:textId="5E065B7A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(3,820)</w:t>
            </w:r>
          </w:p>
        </w:tc>
        <w:tc>
          <w:tcPr>
            <w:tcW w:w="1350" w:type="dxa"/>
            <w:vAlign w:val="bottom"/>
          </w:tcPr>
          <w:p w14:paraId="4F6B3EAD" w14:textId="34F048B0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4,422</w:t>
            </w:r>
          </w:p>
        </w:tc>
      </w:tr>
      <w:tr w:rsidR="00540B88" w:rsidRPr="002365D3" w14:paraId="7A3A01F3" w14:textId="77777777" w:rsidTr="00BB0432">
        <w:tc>
          <w:tcPr>
            <w:tcW w:w="1710" w:type="dxa"/>
          </w:tcPr>
          <w:p w14:paraId="024D5C9D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  <w:p w14:paraId="6CE6B7BE" w14:textId="5DC2A95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13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ระหว่างพัฒนา</w:t>
            </w:r>
          </w:p>
        </w:tc>
        <w:tc>
          <w:tcPr>
            <w:tcW w:w="1080" w:type="dxa"/>
            <w:vAlign w:val="bottom"/>
          </w:tcPr>
          <w:p w14:paraId="6A23E384" w14:textId="16376B8F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1080" w:type="dxa"/>
            <w:vAlign w:val="bottom"/>
          </w:tcPr>
          <w:p w14:paraId="7DDC3AA8" w14:textId="46966F34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1170" w:type="dxa"/>
          </w:tcPr>
          <w:p w14:paraId="113B8D84" w14:textId="77777777" w:rsidR="00540B88" w:rsidRPr="002365D3" w:rsidRDefault="00540B88" w:rsidP="00540B88">
            <w:pPr>
              <w:tabs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04ECAAF6" w14:textId="34B0B16F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1,583</w:t>
            </w:r>
          </w:p>
        </w:tc>
        <w:tc>
          <w:tcPr>
            <w:tcW w:w="1170" w:type="dxa"/>
            <w:vAlign w:val="bottom"/>
          </w:tcPr>
          <w:p w14:paraId="06675000" w14:textId="0C1F07BD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(2)</w:t>
            </w:r>
          </w:p>
        </w:tc>
        <w:tc>
          <w:tcPr>
            <w:tcW w:w="1080" w:type="dxa"/>
            <w:vAlign w:val="bottom"/>
          </w:tcPr>
          <w:p w14:paraId="4474BF0E" w14:textId="09E09932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(1,644)</w:t>
            </w:r>
          </w:p>
        </w:tc>
        <w:tc>
          <w:tcPr>
            <w:tcW w:w="1170" w:type="dxa"/>
            <w:vAlign w:val="bottom"/>
          </w:tcPr>
          <w:p w14:paraId="4DD2589F" w14:textId="7BF4AA3F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1170" w:type="dxa"/>
            <w:vAlign w:val="bottom"/>
          </w:tcPr>
          <w:p w14:paraId="199EB21E" w14:textId="1B03549A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823E104" w14:textId="77AB4CBB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37C5888" w14:textId="2F1C2593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45D1979" w14:textId="65DA50AB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2A6F60C" w14:textId="03559FEB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</w:tr>
      <w:tr w:rsidR="00540B88" w:rsidRPr="002365D3" w14:paraId="6069418B" w14:textId="77777777" w:rsidTr="00E0413A">
        <w:trPr>
          <w:trHeight w:val="686"/>
        </w:trPr>
        <w:tc>
          <w:tcPr>
            <w:tcW w:w="1710" w:type="dxa"/>
            <w:vAlign w:val="bottom"/>
          </w:tcPr>
          <w:p w14:paraId="65E105FF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</w:t>
            </w:r>
          </w:p>
          <w:p w14:paraId="1E69AE15" w14:textId="72DB2FB8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การใช้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0" w:type="dxa"/>
            <w:vAlign w:val="bottom"/>
          </w:tcPr>
          <w:p w14:paraId="57481732" w14:textId="67261CD2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  <w:tc>
          <w:tcPr>
            <w:tcW w:w="1080" w:type="dxa"/>
            <w:vAlign w:val="bottom"/>
          </w:tcPr>
          <w:p w14:paraId="03AEC284" w14:textId="1434E90C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170" w:type="dxa"/>
            <w:vAlign w:val="bottom"/>
          </w:tcPr>
          <w:p w14:paraId="62690443" w14:textId="7993B6CD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377</w:t>
            </w:r>
          </w:p>
        </w:tc>
        <w:tc>
          <w:tcPr>
            <w:tcW w:w="1170" w:type="dxa"/>
            <w:vAlign w:val="bottom"/>
          </w:tcPr>
          <w:p w14:paraId="71D57506" w14:textId="1D78841A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(42)</w:t>
            </w:r>
          </w:p>
        </w:tc>
        <w:tc>
          <w:tcPr>
            <w:tcW w:w="1080" w:type="dxa"/>
            <w:vAlign w:val="bottom"/>
          </w:tcPr>
          <w:p w14:paraId="24F75C98" w14:textId="0861CFEF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0A7FEF9" w14:textId="74343329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1170" w:type="dxa"/>
            <w:vAlign w:val="bottom"/>
          </w:tcPr>
          <w:p w14:paraId="07ED6270" w14:textId="69D14F51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260" w:type="dxa"/>
            <w:vAlign w:val="bottom"/>
          </w:tcPr>
          <w:p w14:paraId="38E61D35" w14:textId="0DF9AEFD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(281)</w:t>
            </w:r>
          </w:p>
        </w:tc>
        <w:tc>
          <w:tcPr>
            <w:tcW w:w="1350" w:type="dxa"/>
            <w:vAlign w:val="bottom"/>
          </w:tcPr>
          <w:p w14:paraId="6EFB4EC5" w14:textId="238269A7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1260" w:type="dxa"/>
            <w:vAlign w:val="bottom"/>
          </w:tcPr>
          <w:p w14:paraId="3A09D793" w14:textId="5D1BE955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1350" w:type="dxa"/>
            <w:vAlign w:val="bottom"/>
          </w:tcPr>
          <w:p w14:paraId="269FED8F" w14:textId="12D34E8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</w:tr>
      <w:tr w:rsidR="00540B88" w:rsidRPr="002365D3" w14:paraId="1E8B13B0" w14:textId="77777777" w:rsidTr="00BB0432">
        <w:tc>
          <w:tcPr>
            <w:tcW w:w="1710" w:type="dxa"/>
          </w:tcPr>
          <w:p w14:paraId="41044CFC" w14:textId="7A4AC606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14:paraId="5D0A3111" w14:textId="3C2C9641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3,398</w:t>
            </w:r>
          </w:p>
        </w:tc>
        <w:tc>
          <w:tcPr>
            <w:tcW w:w="1080" w:type="dxa"/>
            <w:vAlign w:val="bottom"/>
          </w:tcPr>
          <w:p w14:paraId="6B094AFD" w14:textId="4CDD2BF4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5E8EC8BD" w14:textId="32D8E19E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6B7EC2E" w14:textId="337093E4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8EC5B4D" w14:textId="2B72C337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E779AD3" w14:textId="119BAAE7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6D7B623F" w14:textId="1DDCB92F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(566)</w:t>
            </w:r>
          </w:p>
        </w:tc>
        <w:tc>
          <w:tcPr>
            <w:tcW w:w="1260" w:type="dxa"/>
            <w:vAlign w:val="bottom"/>
          </w:tcPr>
          <w:p w14:paraId="317503AC" w14:textId="56171AE6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(284)</w:t>
            </w:r>
          </w:p>
        </w:tc>
        <w:tc>
          <w:tcPr>
            <w:tcW w:w="1350" w:type="dxa"/>
            <w:vAlign w:val="bottom"/>
          </w:tcPr>
          <w:p w14:paraId="711AAFD4" w14:textId="01106734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7D849C2" w14:textId="6D53E278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1350" w:type="dxa"/>
            <w:vAlign w:val="bottom"/>
          </w:tcPr>
          <w:p w14:paraId="2F926720" w14:textId="462418B8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</w:tr>
      <w:tr w:rsidR="00540B88" w:rsidRPr="002365D3" w14:paraId="1393D2CC" w14:textId="77777777" w:rsidTr="00BB0432">
        <w:tc>
          <w:tcPr>
            <w:tcW w:w="1710" w:type="dxa"/>
          </w:tcPr>
          <w:p w14:paraId="587F1157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left" w:pos="597"/>
              </w:tabs>
              <w:ind w:left="549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1DC91E9C" w14:textId="158D2005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22,819</w:t>
            </w:r>
          </w:p>
        </w:tc>
        <w:tc>
          <w:tcPr>
            <w:tcW w:w="1080" w:type="dxa"/>
            <w:vAlign w:val="bottom"/>
          </w:tcPr>
          <w:p w14:paraId="47A7FEA5" w14:textId="5BEC0B20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28,016</w:t>
            </w:r>
          </w:p>
        </w:tc>
        <w:tc>
          <w:tcPr>
            <w:tcW w:w="1170" w:type="dxa"/>
            <w:vAlign w:val="bottom"/>
          </w:tcPr>
          <w:p w14:paraId="12E0CDB8" w14:textId="455429B6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1,981</w:t>
            </w:r>
          </w:p>
        </w:tc>
        <w:tc>
          <w:tcPr>
            <w:tcW w:w="1170" w:type="dxa"/>
            <w:vAlign w:val="bottom"/>
          </w:tcPr>
          <w:p w14:paraId="5540D426" w14:textId="00E65F62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(2,059)</w:t>
            </w:r>
          </w:p>
        </w:tc>
        <w:tc>
          <w:tcPr>
            <w:tcW w:w="1080" w:type="dxa"/>
            <w:vAlign w:val="bottom"/>
          </w:tcPr>
          <w:p w14:paraId="33179A82" w14:textId="6CB7E214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(21)</w:t>
            </w:r>
          </w:p>
        </w:tc>
        <w:tc>
          <w:tcPr>
            <w:tcW w:w="1170" w:type="dxa"/>
            <w:vAlign w:val="bottom"/>
          </w:tcPr>
          <w:p w14:paraId="2B8F4BDD" w14:textId="1BF80EE7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27,917</w:t>
            </w:r>
          </w:p>
        </w:tc>
        <w:tc>
          <w:tcPr>
            <w:tcW w:w="1170" w:type="dxa"/>
            <w:vAlign w:val="bottom"/>
          </w:tcPr>
          <w:p w14:paraId="335E2092" w14:textId="37B902FC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(5,197)</w:t>
            </w:r>
          </w:p>
        </w:tc>
        <w:tc>
          <w:tcPr>
            <w:tcW w:w="1260" w:type="dxa"/>
            <w:vAlign w:val="bottom"/>
          </w:tcPr>
          <w:p w14:paraId="3D145F39" w14:textId="19EA13DE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(1,768)</w:t>
            </w:r>
          </w:p>
        </w:tc>
        <w:tc>
          <w:tcPr>
            <w:tcW w:w="1350" w:type="dxa"/>
            <w:vAlign w:val="bottom"/>
          </w:tcPr>
          <w:p w14:paraId="5195F3E9" w14:textId="267DFC9B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1,938</w:t>
            </w:r>
          </w:p>
        </w:tc>
        <w:tc>
          <w:tcPr>
            <w:tcW w:w="1260" w:type="dxa"/>
            <w:vAlign w:val="bottom"/>
          </w:tcPr>
          <w:p w14:paraId="00BB0232" w14:textId="4A5086D2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(5,027)</w:t>
            </w:r>
          </w:p>
        </w:tc>
        <w:tc>
          <w:tcPr>
            <w:tcW w:w="1350" w:type="dxa"/>
            <w:vAlign w:val="bottom"/>
          </w:tcPr>
          <w:p w14:paraId="214FF5C2" w14:textId="0E510F31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22,890</w:t>
            </w:r>
          </w:p>
        </w:tc>
      </w:tr>
    </w:tbl>
    <w:p w14:paraId="290A8762" w14:textId="77777777" w:rsidR="00EE5947" w:rsidRPr="002365D3" w:rsidRDefault="00EE5947" w:rsidP="00EE5947">
      <w:pPr>
        <w:tabs>
          <w:tab w:val="clear" w:pos="454"/>
          <w:tab w:val="left" w:pos="540"/>
        </w:tabs>
        <w:spacing w:line="240" w:lineRule="auto"/>
        <w:ind w:left="720" w:right="-18"/>
        <w:rPr>
          <w:rFonts w:ascii="CordiaUPC" w:hAnsi="CordiaUPC" w:cs="CordiaUPC"/>
          <w:sz w:val="2"/>
          <w:szCs w:val="2"/>
          <w:lang w:eastAsia="en-GB"/>
        </w:rPr>
      </w:pPr>
    </w:p>
    <w:p w14:paraId="13F87D54" w14:textId="77777777" w:rsidR="00EE5947" w:rsidRPr="002365D3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8"/>
          <w:szCs w:val="8"/>
        </w:rPr>
      </w:pPr>
    </w:p>
    <w:p w14:paraId="71DE7338" w14:textId="77777777" w:rsidR="001C6EAE" w:rsidRPr="002365D3" w:rsidRDefault="001C6EAE">
      <w:r w:rsidRPr="002365D3">
        <w:br w:type="page"/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080"/>
        <w:gridCol w:w="1170"/>
        <w:gridCol w:w="1170"/>
        <w:gridCol w:w="1080"/>
        <w:gridCol w:w="1170"/>
        <w:gridCol w:w="1170"/>
        <w:gridCol w:w="1260"/>
        <w:gridCol w:w="1350"/>
        <w:gridCol w:w="1260"/>
        <w:gridCol w:w="1350"/>
      </w:tblGrid>
      <w:tr w:rsidR="008C430D" w:rsidRPr="002365D3" w14:paraId="53CCDC8D" w14:textId="77777777" w:rsidTr="00225E80">
        <w:tc>
          <w:tcPr>
            <w:tcW w:w="14850" w:type="dxa"/>
            <w:gridSpan w:val="12"/>
          </w:tcPr>
          <w:p w14:paraId="59ACC34A" w14:textId="1C164E11" w:rsidR="008C430D" w:rsidRPr="002365D3" w:rsidRDefault="008C430D" w:rsidP="008C430D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lastRenderedPageBreak/>
              <w:t>งบการเงินรวม</w:t>
            </w:r>
          </w:p>
        </w:tc>
      </w:tr>
      <w:tr w:rsidR="008C430D" w:rsidRPr="002365D3" w14:paraId="4D2B8C2F" w14:textId="77777777" w:rsidTr="00225E80">
        <w:tc>
          <w:tcPr>
            <w:tcW w:w="14850" w:type="dxa"/>
            <w:gridSpan w:val="12"/>
          </w:tcPr>
          <w:p w14:paraId="538FC2A8" w14:textId="2DCB3E57" w:rsidR="008C430D" w:rsidRPr="002365D3" w:rsidRDefault="008C430D" w:rsidP="008C430D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pacing w:val="-4"/>
                <w:sz w:val="24"/>
                <w:szCs w:val="24"/>
              </w:rPr>
              <w:t>2564</w:t>
            </w:r>
          </w:p>
        </w:tc>
      </w:tr>
      <w:tr w:rsidR="00EE5947" w:rsidRPr="002365D3" w14:paraId="4EE5E529" w14:textId="77777777" w:rsidTr="00E0413A">
        <w:tc>
          <w:tcPr>
            <w:tcW w:w="1710" w:type="dxa"/>
          </w:tcPr>
          <w:p w14:paraId="1AADC928" w14:textId="77777777" w:rsidR="00EE5947" w:rsidRPr="002365D3" w:rsidRDefault="00EE5947" w:rsidP="00E0413A">
            <w:pPr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0AD475" w14:textId="77777777" w:rsidR="00EE5947" w:rsidRPr="002365D3" w:rsidRDefault="00EE5947" w:rsidP="00E0413A">
            <w:pPr>
              <w:tabs>
                <w:tab w:val="clear" w:pos="2580"/>
                <w:tab w:val="left" w:pos="2592"/>
              </w:tabs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72854692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040" w:type="dxa"/>
            <w:gridSpan w:val="4"/>
          </w:tcPr>
          <w:p w14:paraId="7DF14679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2C297E7A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EE5947" w:rsidRPr="002365D3" w14:paraId="25B88F05" w14:textId="77777777" w:rsidTr="00E0413A">
        <w:trPr>
          <w:trHeight w:val="60"/>
        </w:trPr>
        <w:tc>
          <w:tcPr>
            <w:tcW w:w="1710" w:type="dxa"/>
          </w:tcPr>
          <w:p w14:paraId="649543BD" w14:textId="77777777" w:rsidR="00EE5947" w:rsidRPr="002365D3" w:rsidRDefault="00EE5947" w:rsidP="00E0413A">
            <w:pPr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548E70" w14:textId="77777777" w:rsidR="00EE5947" w:rsidRPr="002365D3" w:rsidRDefault="00EE5947" w:rsidP="00E0413A">
            <w:pPr>
              <w:tabs>
                <w:tab w:val="clear" w:pos="2580"/>
                <w:tab w:val="left" w:pos="2592"/>
              </w:tabs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0" w:type="dxa"/>
          </w:tcPr>
          <w:p w14:paraId="3FE9444A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EDB068" w14:textId="77777777" w:rsidR="00EE5947" w:rsidRPr="002365D3" w:rsidRDefault="00EE5947" w:rsidP="00E0413A">
            <w:pPr>
              <w:tabs>
                <w:tab w:val="clear" w:pos="907"/>
              </w:tabs>
              <w:spacing w:line="30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958AB5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F6FE39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839A96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CE4A14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FCB615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8E23526" w14:textId="77777777" w:rsidR="00EE5947" w:rsidRPr="002365D3" w:rsidRDefault="00EE5947" w:rsidP="00E0413A">
            <w:pPr>
              <w:tabs>
                <w:tab w:val="clear" w:pos="907"/>
              </w:tabs>
              <w:spacing w:line="30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91DAD65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291FD8B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EE5947" w:rsidRPr="002365D3" w14:paraId="45E29D63" w14:textId="77777777" w:rsidTr="00E0413A">
        <w:tc>
          <w:tcPr>
            <w:tcW w:w="1710" w:type="dxa"/>
          </w:tcPr>
          <w:p w14:paraId="34537E45" w14:textId="77777777" w:rsidR="00EE5947" w:rsidRPr="002365D3" w:rsidRDefault="00EE5947" w:rsidP="00E0413A">
            <w:pPr>
              <w:spacing w:line="300" w:lineRule="exac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21FF38A" w14:textId="77777777" w:rsidR="00EE5947" w:rsidRPr="002365D3" w:rsidRDefault="00EE5947" w:rsidP="00E0413A">
            <w:pPr>
              <w:tabs>
                <w:tab w:val="clear" w:pos="2580"/>
                <w:tab w:val="left" w:pos="2592"/>
              </w:tabs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0" w:type="dxa"/>
          </w:tcPr>
          <w:p w14:paraId="1ECE99C6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6EE13F3" w14:textId="77777777" w:rsidR="00EE5947" w:rsidRPr="002365D3" w:rsidRDefault="00EE5947" w:rsidP="00E0413A">
            <w:pPr>
              <w:tabs>
                <w:tab w:val="clear" w:pos="907"/>
              </w:tabs>
              <w:spacing w:line="30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6804C03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F0D6F3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72E32D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81DFFC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7A8796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2B05272" w14:textId="77777777" w:rsidR="00EE5947" w:rsidRPr="002365D3" w:rsidRDefault="00EE5947" w:rsidP="00E0413A">
            <w:pPr>
              <w:tabs>
                <w:tab w:val="clear" w:pos="907"/>
              </w:tabs>
              <w:spacing w:line="30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157A7CD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ACD026C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EE5947" w:rsidRPr="002365D3" w14:paraId="0BB941BD" w14:textId="77777777" w:rsidTr="00E0413A">
        <w:tc>
          <w:tcPr>
            <w:tcW w:w="1710" w:type="dxa"/>
          </w:tcPr>
          <w:p w14:paraId="21BCAE21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E70EAF9" w14:textId="77777777" w:rsidR="00EE5947" w:rsidRPr="002365D3" w:rsidRDefault="00EE5947" w:rsidP="00E0413A">
            <w:pPr>
              <w:tabs>
                <w:tab w:val="clear" w:pos="2580"/>
                <w:tab w:val="left" w:pos="2592"/>
              </w:tabs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2CF33B22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A3057AE" w14:textId="77777777" w:rsidR="00EE5947" w:rsidRPr="002365D3" w:rsidRDefault="00EE5947" w:rsidP="00E0413A">
            <w:pPr>
              <w:tabs>
                <w:tab w:val="clear" w:pos="907"/>
              </w:tabs>
              <w:spacing w:line="30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A056E5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32813B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949FF5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C94694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A58E08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350" w:type="dxa"/>
          </w:tcPr>
          <w:p w14:paraId="7B46A2E4" w14:textId="77777777" w:rsidR="00EE5947" w:rsidRPr="002365D3" w:rsidRDefault="00EE5947" w:rsidP="00E0413A">
            <w:pPr>
              <w:tabs>
                <w:tab w:val="clear" w:pos="907"/>
              </w:tabs>
              <w:spacing w:line="300" w:lineRule="exact"/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60" w:type="dxa"/>
            <w:vAlign w:val="center"/>
          </w:tcPr>
          <w:p w14:paraId="5FE40ACC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A7F2B9F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EE5947" w:rsidRPr="002365D3" w14:paraId="53A18937" w14:textId="77777777" w:rsidTr="00E0413A">
        <w:tc>
          <w:tcPr>
            <w:tcW w:w="1710" w:type="dxa"/>
          </w:tcPr>
          <w:p w14:paraId="5D1BB45E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E369A5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51589D35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93D1EB" w14:textId="77777777" w:rsidR="00EE5947" w:rsidRPr="002365D3" w:rsidRDefault="00EE5947" w:rsidP="00E0413A">
            <w:pPr>
              <w:tabs>
                <w:tab w:val="clear" w:pos="907"/>
              </w:tabs>
              <w:spacing w:line="30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E91223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69CCE4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170" w:type="dxa"/>
          </w:tcPr>
          <w:p w14:paraId="71E60A30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21B898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B35B17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</w:tcPr>
          <w:p w14:paraId="6CBA39D9" w14:textId="77777777" w:rsidR="00EE5947" w:rsidRPr="002365D3" w:rsidRDefault="00EE5947" w:rsidP="00E0413A">
            <w:pPr>
              <w:tabs>
                <w:tab w:val="clear" w:pos="907"/>
              </w:tabs>
              <w:spacing w:line="300" w:lineRule="exact"/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260" w:type="dxa"/>
            <w:vAlign w:val="center"/>
          </w:tcPr>
          <w:p w14:paraId="3F4A3863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D61FFDD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E5947" w:rsidRPr="002365D3" w14:paraId="2EBB7EA4" w14:textId="77777777" w:rsidTr="00E0413A">
        <w:tc>
          <w:tcPr>
            <w:tcW w:w="1710" w:type="dxa"/>
          </w:tcPr>
          <w:p w14:paraId="7719EB34" w14:textId="77777777" w:rsidR="00EE5947" w:rsidRPr="002365D3" w:rsidRDefault="00EE5947" w:rsidP="00E0413A">
            <w:pPr>
              <w:spacing w:line="300" w:lineRule="exact"/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38611D22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  <w:tc>
          <w:tcPr>
            <w:tcW w:w="1080" w:type="dxa"/>
          </w:tcPr>
          <w:p w14:paraId="00A762EB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170" w:type="dxa"/>
          </w:tcPr>
          <w:p w14:paraId="308A8260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4CB86EC6" w14:textId="77777777" w:rsidR="00EE5947" w:rsidRPr="002365D3" w:rsidRDefault="00EE5947" w:rsidP="00E0413A">
            <w:pPr>
              <w:tabs>
                <w:tab w:val="clear" w:pos="907"/>
              </w:tabs>
              <w:spacing w:line="30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5A7E755C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14:paraId="40694142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170" w:type="dxa"/>
            <w:vAlign w:val="bottom"/>
          </w:tcPr>
          <w:p w14:paraId="20F95DF7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260" w:type="dxa"/>
            <w:vAlign w:val="bottom"/>
          </w:tcPr>
          <w:p w14:paraId="1996902B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350" w:type="dxa"/>
            <w:vAlign w:val="bottom"/>
          </w:tcPr>
          <w:p w14:paraId="40258761" w14:textId="77777777" w:rsidR="00EE5947" w:rsidRPr="002365D3" w:rsidRDefault="00EE5947" w:rsidP="00E0413A">
            <w:pPr>
              <w:tabs>
                <w:tab w:val="clear" w:pos="907"/>
              </w:tabs>
              <w:spacing w:line="300" w:lineRule="exact"/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260" w:type="dxa"/>
          </w:tcPr>
          <w:p w14:paraId="7AC77232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350" w:type="dxa"/>
            <w:vAlign w:val="center"/>
          </w:tcPr>
          <w:p w14:paraId="5074DFD3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</w:tr>
      <w:tr w:rsidR="00EE5947" w:rsidRPr="002365D3" w14:paraId="73B03D93" w14:textId="77777777" w:rsidTr="00E0413A">
        <w:tc>
          <w:tcPr>
            <w:tcW w:w="1710" w:type="dxa"/>
          </w:tcPr>
          <w:p w14:paraId="69F61D03" w14:textId="77777777" w:rsidR="00EE5947" w:rsidRPr="002365D3" w:rsidRDefault="00EE5947" w:rsidP="00E0413A">
            <w:pPr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140" w:type="dxa"/>
            <w:gridSpan w:val="11"/>
          </w:tcPr>
          <w:p w14:paraId="21C3E837" w14:textId="77777777" w:rsidR="00EE5947" w:rsidRPr="002365D3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E5947" w:rsidRPr="002365D3" w14:paraId="284D8323" w14:textId="77777777" w:rsidTr="00E0413A">
        <w:trPr>
          <w:trHeight w:val="60"/>
        </w:trPr>
        <w:tc>
          <w:tcPr>
            <w:tcW w:w="1710" w:type="dxa"/>
            <w:vAlign w:val="center"/>
          </w:tcPr>
          <w:p w14:paraId="1E08CACD" w14:textId="77777777" w:rsidR="00EE5947" w:rsidRPr="002365D3" w:rsidRDefault="00EE5947" w:rsidP="008C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300" w:lineRule="exact"/>
              <w:ind w:left="-113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5258DDE8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3645F967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</w:tcPr>
          <w:p w14:paraId="3496D489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96468AF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C10BE0B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95775E0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  <w:vAlign w:val="bottom"/>
          </w:tcPr>
          <w:p w14:paraId="5B51EFF6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16F852F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5E554D97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98E7AE4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A0D38EC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EE5947" w:rsidRPr="002365D3" w14:paraId="64AF6375" w14:textId="77777777" w:rsidTr="00E0413A">
        <w:tc>
          <w:tcPr>
            <w:tcW w:w="1710" w:type="dxa"/>
            <w:vAlign w:val="center"/>
          </w:tcPr>
          <w:p w14:paraId="40ACA18B" w14:textId="77777777" w:rsidR="00EE5947" w:rsidRPr="002365D3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300" w:lineRule="exact"/>
              <w:ind w:left="-113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39BE2471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3,966</w:t>
            </w:r>
          </w:p>
        </w:tc>
        <w:tc>
          <w:tcPr>
            <w:tcW w:w="1080" w:type="dxa"/>
            <w:vAlign w:val="bottom"/>
          </w:tcPr>
          <w:p w14:paraId="4E88DFD0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10,615</w:t>
            </w:r>
          </w:p>
        </w:tc>
        <w:tc>
          <w:tcPr>
            <w:tcW w:w="1170" w:type="dxa"/>
          </w:tcPr>
          <w:p w14:paraId="193471A1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15</w:t>
            </w:r>
          </w:p>
        </w:tc>
        <w:tc>
          <w:tcPr>
            <w:tcW w:w="1170" w:type="dxa"/>
            <w:vAlign w:val="bottom"/>
          </w:tcPr>
          <w:p w14:paraId="0BF7E3F7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(3,627)</w:t>
            </w:r>
          </w:p>
        </w:tc>
        <w:tc>
          <w:tcPr>
            <w:tcW w:w="1080" w:type="dxa"/>
            <w:vAlign w:val="bottom"/>
          </w:tcPr>
          <w:p w14:paraId="3FF1303B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1,610</w:t>
            </w:r>
          </w:p>
        </w:tc>
        <w:tc>
          <w:tcPr>
            <w:tcW w:w="1170" w:type="dxa"/>
            <w:vAlign w:val="bottom"/>
          </w:tcPr>
          <w:p w14:paraId="22D41570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8,613</w:t>
            </w:r>
          </w:p>
        </w:tc>
        <w:tc>
          <w:tcPr>
            <w:tcW w:w="1170" w:type="dxa"/>
            <w:vAlign w:val="bottom"/>
          </w:tcPr>
          <w:p w14:paraId="3D472089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(6,649)</w:t>
            </w:r>
          </w:p>
        </w:tc>
        <w:tc>
          <w:tcPr>
            <w:tcW w:w="1260" w:type="dxa"/>
            <w:vAlign w:val="bottom"/>
          </w:tcPr>
          <w:p w14:paraId="6CB8001C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(1,435)</w:t>
            </w:r>
          </w:p>
        </w:tc>
        <w:tc>
          <w:tcPr>
            <w:tcW w:w="1350" w:type="dxa"/>
            <w:vAlign w:val="bottom"/>
          </w:tcPr>
          <w:p w14:paraId="69E911EE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3,571</w:t>
            </w:r>
          </w:p>
        </w:tc>
        <w:tc>
          <w:tcPr>
            <w:tcW w:w="1260" w:type="dxa"/>
            <w:vAlign w:val="bottom"/>
          </w:tcPr>
          <w:p w14:paraId="2D61B6B2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(4,513)</w:t>
            </w:r>
          </w:p>
        </w:tc>
        <w:tc>
          <w:tcPr>
            <w:tcW w:w="1350" w:type="dxa"/>
            <w:vAlign w:val="bottom"/>
          </w:tcPr>
          <w:p w14:paraId="18AA9F56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4,100</w:t>
            </w:r>
          </w:p>
        </w:tc>
      </w:tr>
      <w:tr w:rsidR="00EE5947" w:rsidRPr="002365D3" w14:paraId="6F7E84AF" w14:textId="77777777" w:rsidTr="00E0413A">
        <w:tc>
          <w:tcPr>
            <w:tcW w:w="1710" w:type="dxa"/>
          </w:tcPr>
          <w:p w14:paraId="378768B4" w14:textId="77777777" w:rsidR="00EE5947" w:rsidRPr="002365D3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300" w:lineRule="exact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  <w:p w14:paraId="60C89C21" w14:textId="3DBA8DD0" w:rsidR="00EE5947" w:rsidRPr="002365D3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300" w:lineRule="exact"/>
              <w:ind w:left="-113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="00BB0432"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1080" w:type="dxa"/>
            <w:vAlign w:val="bottom"/>
          </w:tcPr>
          <w:p w14:paraId="0B1A768F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1080" w:type="dxa"/>
            <w:vAlign w:val="bottom"/>
          </w:tcPr>
          <w:p w14:paraId="1142F3E4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1170" w:type="dxa"/>
          </w:tcPr>
          <w:p w14:paraId="65D35099" w14:textId="77777777" w:rsidR="00BB0432" w:rsidRPr="002365D3" w:rsidRDefault="00BB0432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AF82181" w14:textId="304BC50D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1,738</w:t>
            </w:r>
          </w:p>
        </w:tc>
        <w:tc>
          <w:tcPr>
            <w:tcW w:w="1170" w:type="dxa"/>
            <w:vAlign w:val="bottom"/>
          </w:tcPr>
          <w:p w14:paraId="0C2A22DD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(80)</w:t>
            </w:r>
          </w:p>
        </w:tc>
        <w:tc>
          <w:tcPr>
            <w:tcW w:w="1080" w:type="dxa"/>
            <w:vAlign w:val="bottom"/>
          </w:tcPr>
          <w:p w14:paraId="47883953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(1,595)</w:t>
            </w:r>
          </w:p>
        </w:tc>
        <w:tc>
          <w:tcPr>
            <w:tcW w:w="1170" w:type="dxa"/>
            <w:vAlign w:val="bottom"/>
          </w:tcPr>
          <w:p w14:paraId="500BF21A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1170" w:type="dxa"/>
            <w:vAlign w:val="bottom"/>
          </w:tcPr>
          <w:p w14:paraId="7553BE30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8B4231C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1B3C3C3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869DA79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5FEF0422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</w:tr>
      <w:tr w:rsidR="001C6EAE" w:rsidRPr="002365D3" w14:paraId="667210AB" w14:textId="77777777" w:rsidTr="00E0413A">
        <w:trPr>
          <w:trHeight w:val="686"/>
        </w:trPr>
        <w:tc>
          <w:tcPr>
            <w:tcW w:w="1710" w:type="dxa"/>
            <w:vAlign w:val="bottom"/>
          </w:tcPr>
          <w:p w14:paraId="2ABBB750" w14:textId="77777777" w:rsidR="001C6EAE" w:rsidRPr="002365D3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300" w:lineRule="exact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</w:t>
            </w:r>
          </w:p>
          <w:p w14:paraId="63B522D6" w14:textId="42082413" w:rsidR="001C6EAE" w:rsidRPr="002365D3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300" w:lineRule="exact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การใช้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0" w:type="dxa"/>
            <w:vAlign w:val="bottom"/>
          </w:tcPr>
          <w:p w14:paraId="37064FEC" w14:textId="77777777" w:rsidR="001C6EAE" w:rsidRPr="002365D3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  <w:tc>
          <w:tcPr>
            <w:tcW w:w="1080" w:type="dxa"/>
            <w:vAlign w:val="bottom"/>
          </w:tcPr>
          <w:p w14:paraId="0834E4F5" w14:textId="77777777" w:rsidR="001C6EAE" w:rsidRPr="002365D3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112</w:t>
            </w:r>
          </w:p>
        </w:tc>
        <w:tc>
          <w:tcPr>
            <w:tcW w:w="1170" w:type="dxa"/>
            <w:vAlign w:val="bottom"/>
          </w:tcPr>
          <w:p w14:paraId="704044C5" w14:textId="42CCD392" w:rsidR="001C6EAE" w:rsidRPr="002365D3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320"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482</w:t>
            </w:r>
          </w:p>
        </w:tc>
        <w:tc>
          <w:tcPr>
            <w:tcW w:w="1170" w:type="dxa"/>
            <w:vAlign w:val="bottom"/>
          </w:tcPr>
          <w:p w14:paraId="6C9B3B7D" w14:textId="77777777" w:rsidR="001C6EAE" w:rsidRPr="002365D3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(69)</w:t>
            </w:r>
          </w:p>
        </w:tc>
        <w:tc>
          <w:tcPr>
            <w:tcW w:w="1080" w:type="dxa"/>
            <w:vAlign w:val="bottom"/>
          </w:tcPr>
          <w:p w14:paraId="1A46296B" w14:textId="77777777" w:rsidR="001C6EAE" w:rsidRPr="002365D3" w:rsidRDefault="001C6EAE" w:rsidP="001C6EAE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0AF9CDB" w14:textId="77777777" w:rsidR="001C6EAE" w:rsidRPr="002365D3" w:rsidRDefault="001C6EAE" w:rsidP="001C6EAE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170" w:type="dxa"/>
            <w:vAlign w:val="bottom"/>
          </w:tcPr>
          <w:p w14:paraId="3C212CC4" w14:textId="77777777" w:rsidR="001C6EAE" w:rsidRPr="002365D3" w:rsidRDefault="001C6EAE" w:rsidP="001C6EAE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(64)</w:t>
            </w:r>
          </w:p>
        </w:tc>
        <w:tc>
          <w:tcPr>
            <w:tcW w:w="1260" w:type="dxa"/>
            <w:vAlign w:val="bottom"/>
          </w:tcPr>
          <w:p w14:paraId="5FBF1F50" w14:textId="77777777" w:rsidR="001C6EAE" w:rsidRPr="002365D3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(123)</w:t>
            </w:r>
          </w:p>
        </w:tc>
        <w:tc>
          <w:tcPr>
            <w:tcW w:w="1350" w:type="dxa"/>
            <w:vAlign w:val="bottom"/>
          </w:tcPr>
          <w:p w14:paraId="42211E2C" w14:textId="77777777" w:rsidR="001C6EAE" w:rsidRPr="002365D3" w:rsidRDefault="001C6EAE" w:rsidP="001C6EAE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69</w:t>
            </w:r>
          </w:p>
        </w:tc>
        <w:tc>
          <w:tcPr>
            <w:tcW w:w="1260" w:type="dxa"/>
            <w:vAlign w:val="bottom"/>
          </w:tcPr>
          <w:p w14:paraId="0B8F5D39" w14:textId="77777777" w:rsidR="001C6EAE" w:rsidRPr="002365D3" w:rsidRDefault="001C6EAE" w:rsidP="001C6EAE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350" w:type="dxa"/>
            <w:vAlign w:val="bottom"/>
          </w:tcPr>
          <w:p w14:paraId="15F80204" w14:textId="77777777" w:rsidR="001C6EAE" w:rsidRPr="002365D3" w:rsidRDefault="001C6EAE" w:rsidP="001C6EAE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</w:tr>
      <w:tr w:rsidR="001C6EAE" w:rsidRPr="002365D3" w14:paraId="7748DB5F" w14:textId="77777777" w:rsidTr="00E0413A">
        <w:tc>
          <w:tcPr>
            <w:tcW w:w="1710" w:type="dxa"/>
          </w:tcPr>
          <w:p w14:paraId="40F65952" w14:textId="4D5CBAAD" w:rsidR="001C6EAE" w:rsidRPr="002365D3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300" w:lineRule="exact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14:paraId="45CD7987" w14:textId="77777777" w:rsidR="001C6EAE" w:rsidRPr="002365D3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3,681</w:t>
            </w:r>
          </w:p>
        </w:tc>
        <w:tc>
          <w:tcPr>
            <w:tcW w:w="1080" w:type="dxa"/>
            <w:vAlign w:val="bottom"/>
          </w:tcPr>
          <w:p w14:paraId="76BC089B" w14:textId="77777777" w:rsidR="001C6EAE" w:rsidRPr="002365D3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26A316F9" w14:textId="783EE5E5" w:rsidR="001C6EAE" w:rsidRPr="002365D3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9B52140" w14:textId="77777777" w:rsidR="001C6EAE" w:rsidRPr="002365D3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4C98971" w14:textId="77777777" w:rsidR="001C6EAE" w:rsidRPr="002365D3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2AA6AD4" w14:textId="77777777" w:rsidR="001C6EAE" w:rsidRPr="002365D3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2ED0F207" w14:textId="77777777" w:rsidR="001C6EAE" w:rsidRPr="002365D3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1260" w:type="dxa"/>
            <w:vAlign w:val="bottom"/>
          </w:tcPr>
          <w:p w14:paraId="20E1B410" w14:textId="77777777" w:rsidR="001C6EAE" w:rsidRPr="002365D3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1350" w:type="dxa"/>
            <w:vAlign w:val="bottom"/>
          </w:tcPr>
          <w:p w14:paraId="0DC58229" w14:textId="77777777" w:rsidR="001C6EAE" w:rsidRPr="002365D3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D1F2925" w14:textId="77777777" w:rsidR="001C6EAE" w:rsidRPr="002365D3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(566)</w:t>
            </w:r>
          </w:p>
        </w:tc>
        <w:tc>
          <w:tcPr>
            <w:tcW w:w="1350" w:type="dxa"/>
            <w:vAlign w:val="bottom"/>
          </w:tcPr>
          <w:p w14:paraId="5F7A70DE" w14:textId="77777777" w:rsidR="001C6EAE" w:rsidRPr="002365D3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3,398</w:t>
            </w:r>
          </w:p>
        </w:tc>
      </w:tr>
      <w:tr w:rsidR="00EE5947" w:rsidRPr="002365D3" w14:paraId="5F1986A5" w14:textId="77777777" w:rsidTr="00E0413A">
        <w:tc>
          <w:tcPr>
            <w:tcW w:w="1710" w:type="dxa"/>
          </w:tcPr>
          <w:p w14:paraId="4114CCD7" w14:textId="77777777" w:rsidR="00EE5947" w:rsidRPr="002365D3" w:rsidRDefault="00EE5947" w:rsidP="00E0413A">
            <w:pPr>
              <w:tabs>
                <w:tab w:val="clear" w:pos="227"/>
                <w:tab w:val="clear" w:pos="454"/>
                <w:tab w:val="left" w:pos="597"/>
              </w:tabs>
              <w:spacing w:line="300" w:lineRule="exact"/>
              <w:ind w:left="549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6031B5C" w14:textId="77777777" w:rsidR="00EE5947" w:rsidRPr="002365D3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22,546</w:t>
            </w:r>
          </w:p>
        </w:tc>
        <w:tc>
          <w:tcPr>
            <w:tcW w:w="1080" w:type="dxa"/>
            <w:vAlign w:val="bottom"/>
          </w:tcPr>
          <w:p w14:paraId="503D8EA8" w14:textId="77777777" w:rsidR="00EE5947" w:rsidRPr="002365D3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29,542</w:t>
            </w:r>
          </w:p>
        </w:tc>
        <w:tc>
          <w:tcPr>
            <w:tcW w:w="1170" w:type="dxa"/>
            <w:vAlign w:val="bottom"/>
          </w:tcPr>
          <w:p w14:paraId="6496B4FF" w14:textId="77777777" w:rsidR="00EE5947" w:rsidRPr="002365D3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2,235</w:t>
            </w:r>
          </w:p>
        </w:tc>
        <w:tc>
          <w:tcPr>
            <w:tcW w:w="1170" w:type="dxa"/>
            <w:vAlign w:val="bottom"/>
          </w:tcPr>
          <w:p w14:paraId="04AA7F0B" w14:textId="77777777" w:rsidR="00EE5947" w:rsidRPr="002365D3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(3,776)</w:t>
            </w:r>
          </w:p>
        </w:tc>
        <w:tc>
          <w:tcPr>
            <w:tcW w:w="1080" w:type="dxa"/>
            <w:vAlign w:val="bottom"/>
          </w:tcPr>
          <w:p w14:paraId="1BD88BC2" w14:textId="77777777" w:rsidR="00EE5947" w:rsidRPr="002365D3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0" w:type="dxa"/>
            <w:vAlign w:val="bottom"/>
          </w:tcPr>
          <w:p w14:paraId="5D76653F" w14:textId="77777777" w:rsidR="00EE5947" w:rsidRPr="002365D3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28,016</w:t>
            </w:r>
          </w:p>
        </w:tc>
        <w:tc>
          <w:tcPr>
            <w:tcW w:w="1170" w:type="dxa"/>
            <w:vAlign w:val="bottom"/>
          </w:tcPr>
          <w:p w14:paraId="2216FE93" w14:textId="77777777" w:rsidR="00EE5947" w:rsidRPr="002365D3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(6,996)</w:t>
            </w:r>
          </w:p>
        </w:tc>
        <w:tc>
          <w:tcPr>
            <w:tcW w:w="1260" w:type="dxa"/>
            <w:vAlign w:val="bottom"/>
          </w:tcPr>
          <w:p w14:paraId="67311B53" w14:textId="77777777" w:rsidR="00EE5947" w:rsidRPr="002365D3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(1,841)</w:t>
            </w:r>
          </w:p>
        </w:tc>
        <w:tc>
          <w:tcPr>
            <w:tcW w:w="1350" w:type="dxa"/>
            <w:vAlign w:val="bottom"/>
          </w:tcPr>
          <w:p w14:paraId="61F23BC2" w14:textId="77777777" w:rsidR="00EE5947" w:rsidRPr="002365D3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3,640</w:t>
            </w:r>
          </w:p>
        </w:tc>
        <w:tc>
          <w:tcPr>
            <w:tcW w:w="1260" w:type="dxa"/>
            <w:vAlign w:val="bottom"/>
          </w:tcPr>
          <w:p w14:paraId="24EB5DF1" w14:textId="77777777" w:rsidR="00EE5947" w:rsidRPr="002365D3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(5,197)</w:t>
            </w:r>
          </w:p>
        </w:tc>
        <w:tc>
          <w:tcPr>
            <w:tcW w:w="1350" w:type="dxa"/>
            <w:vAlign w:val="bottom"/>
          </w:tcPr>
          <w:p w14:paraId="747F9F91" w14:textId="77777777" w:rsidR="00EE5947" w:rsidRPr="002365D3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22,819</w:t>
            </w:r>
          </w:p>
        </w:tc>
      </w:tr>
    </w:tbl>
    <w:p w14:paraId="714F4347" w14:textId="77777777" w:rsidR="00EE5947" w:rsidRPr="002365D3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12"/>
          <w:szCs w:val="12"/>
        </w:rPr>
      </w:pPr>
    </w:p>
    <w:p w14:paraId="546B48DC" w14:textId="77777777" w:rsidR="008C430D" w:rsidRPr="002365D3" w:rsidRDefault="008C430D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21688FE2" w14:textId="4C5269F1" w:rsidR="001C6EAE" w:rsidRPr="002365D3" w:rsidRDefault="00EE5947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br/>
      </w:r>
      <w:r w:rsidR="00C86E5E" w:rsidRPr="002365D3">
        <w:rPr>
          <w:rFonts w:ascii="CordiaUPC" w:hAnsi="CordiaUPC" w:cs="CordiaUPC"/>
          <w:sz w:val="26"/>
          <w:szCs w:val="26"/>
        </w:rPr>
        <w:t xml:space="preserve">31 </w:t>
      </w:r>
      <w:r w:rsidR="00C86E5E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มีจำนวน </w:t>
      </w:r>
      <w:r w:rsidR="000D7FB7" w:rsidRPr="002365D3">
        <w:rPr>
          <w:rFonts w:ascii="CordiaUPC" w:hAnsi="CordiaUPC" w:cs="CordiaUPC"/>
          <w:color w:val="000000" w:themeColor="text1"/>
          <w:sz w:val="26"/>
          <w:szCs w:val="26"/>
        </w:rPr>
        <w:t>1,159</w:t>
      </w:r>
      <w:r w:rsidR="000D7FB7"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i/>
          <w:iCs/>
          <w:sz w:val="26"/>
          <w:szCs w:val="26"/>
        </w:rPr>
        <w:t xml:space="preserve">(2564: 3,845 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i/>
          <w:iCs/>
          <w:sz w:val="26"/>
          <w:szCs w:val="26"/>
        </w:rPr>
        <w:t>)</w:t>
      </w:r>
    </w:p>
    <w:p w14:paraId="6A5820DE" w14:textId="2C2CC370" w:rsidR="00EE5947" w:rsidRPr="002365D3" w:rsidRDefault="00EE5947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ค่าตัดจำหน่ายสินทรัพย์ไม่มีตัวตนที่รวมอยู่ในกำไรหรือขาดทุนรวมสำหรับ</w:t>
      </w:r>
      <w:r w:rsidR="00C86E5E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z w:val="26"/>
          <w:szCs w:val="26"/>
          <w:cs/>
        </w:rPr>
        <w:t>สิ้นสุด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="00C86E5E" w:rsidRPr="002365D3">
        <w:rPr>
          <w:rFonts w:ascii="CordiaUPC" w:hAnsi="CordiaUPC" w:cs="CordiaUPC"/>
          <w:sz w:val="26"/>
          <w:szCs w:val="26"/>
        </w:rPr>
        <w:t xml:space="preserve">31 </w:t>
      </w:r>
      <w:r w:rsidR="00C86E5E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2365D3">
        <w:rPr>
          <w:rFonts w:ascii="CordiaUPC" w:hAnsi="CordiaUPC" w:cs="CordiaUPC"/>
          <w:sz w:val="26"/>
          <w:szCs w:val="26"/>
        </w:rPr>
        <w:t>2564</w:t>
      </w:r>
      <w:r w:rsidRPr="002365D3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0D7FB7" w:rsidRPr="002365D3">
        <w:rPr>
          <w:rFonts w:ascii="CordiaUPC" w:hAnsi="CordiaUPC" w:cs="CordiaUPC"/>
          <w:sz w:val="26"/>
          <w:szCs w:val="26"/>
        </w:rPr>
        <w:t xml:space="preserve">1,768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147063" w:rsidRPr="002365D3">
        <w:rPr>
          <w:rFonts w:ascii="CordiaUPC" w:hAnsi="CordiaUPC" w:cs="CordiaUPC"/>
          <w:sz w:val="26"/>
          <w:szCs w:val="26"/>
        </w:rPr>
        <w:t>1,</w:t>
      </w:r>
      <w:r w:rsidR="00C673FC" w:rsidRPr="002365D3">
        <w:rPr>
          <w:rFonts w:ascii="CordiaUPC" w:hAnsi="CordiaUPC" w:cs="CordiaUPC"/>
          <w:sz w:val="26"/>
          <w:szCs w:val="26"/>
        </w:rPr>
        <w:t>841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ล้านบาท ตามลำดับ</w:t>
      </w:r>
    </w:p>
    <w:p w14:paraId="18C6ED2C" w14:textId="22858129" w:rsidR="00C070E6" w:rsidRPr="002365D3" w:rsidRDefault="00C070E6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76B8C301" w14:textId="291DF7A6" w:rsidR="00C070E6" w:rsidRPr="002365D3" w:rsidRDefault="00C070E6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7DB25F90" w14:textId="3F09035C" w:rsidR="00C070E6" w:rsidRPr="002365D3" w:rsidRDefault="00C070E6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080"/>
        <w:gridCol w:w="1170"/>
        <w:gridCol w:w="1170"/>
        <w:gridCol w:w="1080"/>
        <w:gridCol w:w="1170"/>
        <w:gridCol w:w="1170"/>
        <w:gridCol w:w="1260"/>
        <w:gridCol w:w="1350"/>
        <w:gridCol w:w="1260"/>
        <w:gridCol w:w="1350"/>
      </w:tblGrid>
      <w:tr w:rsidR="00C070E6" w:rsidRPr="002365D3" w14:paraId="22E25E6B" w14:textId="77777777" w:rsidTr="00DA64D5">
        <w:tc>
          <w:tcPr>
            <w:tcW w:w="14850" w:type="dxa"/>
            <w:gridSpan w:val="12"/>
          </w:tcPr>
          <w:p w14:paraId="49D8F2AB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lastRenderedPageBreak/>
              <w:t>งบการเงินเฉพาะธนาคาร</w:t>
            </w:r>
          </w:p>
        </w:tc>
      </w:tr>
      <w:tr w:rsidR="00C070E6" w:rsidRPr="002365D3" w14:paraId="5F910B1D" w14:textId="77777777" w:rsidTr="00DA64D5">
        <w:tc>
          <w:tcPr>
            <w:tcW w:w="14850" w:type="dxa"/>
            <w:gridSpan w:val="12"/>
          </w:tcPr>
          <w:p w14:paraId="614CEF9C" w14:textId="56893520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lang w:eastAsia="en-GB"/>
              </w:rPr>
              <w:t>2565</w:t>
            </w:r>
          </w:p>
        </w:tc>
      </w:tr>
      <w:tr w:rsidR="00C070E6" w:rsidRPr="002365D3" w14:paraId="626EC518" w14:textId="77777777" w:rsidTr="00DA64D5">
        <w:tc>
          <w:tcPr>
            <w:tcW w:w="1710" w:type="dxa"/>
          </w:tcPr>
          <w:p w14:paraId="5A643066" w14:textId="77777777" w:rsidR="00C070E6" w:rsidRPr="002365D3" w:rsidRDefault="00C070E6" w:rsidP="00DA64D5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A1A33A" w14:textId="77777777" w:rsidR="00C070E6" w:rsidRPr="002365D3" w:rsidRDefault="00C070E6" w:rsidP="00DA64D5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63FFD0AB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040" w:type="dxa"/>
            <w:gridSpan w:val="4"/>
          </w:tcPr>
          <w:p w14:paraId="67F51FD6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41D34E47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C070E6" w:rsidRPr="002365D3" w14:paraId="357C6315" w14:textId="77777777" w:rsidTr="00DA64D5">
        <w:trPr>
          <w:trHeight w:val="60"/>
        </w:trPr>
        <w:tc>
          <w:tcPr>
            <w:tcW w:w="1710" w:type="dxa"/>
          </w:tcPr>
          <w:p w14:paraId="4E8C189D" w14:textId="77777777" w:rsidR="00C070E6" w:rsidRPr="002365D3" w:rsidRDefault="00C070E6" w:rsidP="00DA64D5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991247" w14:textId="77777777" w:rsidR="00C070E6" w:rsidRPr="002365D3" w:rsidRDefault="00C070E6" w:rsidP="00DA64D5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0" w:type="dxa"/>
          </w:tcPr>
          <w:p w14:paraId="5E5F266D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520E86" w14:textId="77777777" w:rsidR="00C070E6" w:rsidRPr="002365D3" w:rsidRDefault="00C070E6" w:rsidP="00DA64D5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03E5DF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9688E2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0E3406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EE8FA4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0948AB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935838B" w14:textId="77777777" w:rsidR="00C070E6" w:rsidRPr="002365D3" w:rsidRDefault="00C070E6" w:rsidP="00DA64D5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504208B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A616569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C070E6" w:rsidRPr="002365D3" w14:paraId="13B839A8" w14:textId="77777777" w:rsidTr="00DA64D5">
        <w:tc>
          <w:tcPr>
            <w:tcW w:w="1710" w:type="dxa"/>
          </w:tcPr>
          <w:p w14:paraId="7FF1F2B8" w14:textId="77777777" w:rsidR="00C070E6" w:rsidRPr="002365D3" w:rsidRDefault="00C070E6" w:rsidP="00DA64D5">
            <w:pPr>
              <w:ind w:left="-113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F971BA" w14:textId="77777777" w:rsidR="00C070E6" w:rsidRPr="002365D3" w:rsidRDefault="00C070E6" w:rsidP="00DA64D5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0" w:type="dxa"/>
          </w:tcPr>
          <w:p w14:paraId="1F8CFA90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7521E1" w14:textId="77777777" w:rsidR="00C070E6" w:rsidRPr="002365D3" w:rsidRDefault="00C070E6" w:rsidP="00DA64D5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EA19E16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3A9AD1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522242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F9321E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047134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577BC99" w14:textId="77777777" w:rsidR="00C070E6" w:rsidRPr="002365D3" w:rsidRDefault="00C070E6" w:rsidP="00DA64D5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D8AF1DA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66D21D8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C070E6" w:rsidRPr="002365D3" w14:paraId="196C0285" w14:textId="77777777" w:rsidTr="00DA64D5">
        <w:tc>
          <w:tcPr>
            <w:tcW w:w="1710" w:type="dxa"/>
          </w:tcPr>
          <w:p w14:paraId="1D88A1DF" w14:textId="77777777" w:rsidR="00C070E6" w:rsidRPr="002365D3" w:rsidRDefault="00C070E6" w:rsidP="00DA64D5">
            <w:pPr>
              <w:ind w:left="-113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DB6B890" w14:textId="77777777" w:rsidR="00C070E6" w:rsidRPr="002365D3" w:rsidRDefault="00C070E6" w:rsidP="00DA64D5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05D329E8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FB6899" w14:textId="77777777" w:rsidR="00C070E6" w:rsidRPr="002365D3" w:rsidRDefault="00C070E6" w:rsidP="00DA64D5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7E87BB8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DEF5EB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08D1B6E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620361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2897D3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350" w:type="dxa"/>
          </w:tcPr>
          <w:p w14:paraId="4F554F98" w14:textId="77777777" w:rsidR="00C070E6" w:rsidRPr="002365D3" w:rsidRDefault="00C070E6" w:rsidP="00DA64D5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60" w:type="dxa"/>
            <w:vAlign w:val="center"/>
          </w:tcPr>
          <w:p w14:paraId="16DB612C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92B9E7C" w14:textId="77777777" w:rsidR="00C070E6" w:rsidRPr="002365D3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563EE0" w:rsidRPr="002365D3" w14:paraId="176741DA" w14:textId="77777777" w:rsidTr="00DA64D5">
        <w:tc>
          <w:tcPr>
            <w:tcW w:w="1710" w:type="dxa"/>
          </w:tcPr>
          <w:p w14:paraId="5FA96B60" w14:textId="77777777" w:rsidR="00563EE0" w:rsidRPr="002365D3" w:rsidRDefault="00563EE0" w:rsidP="00563EE0">
            <w:pPr>
              <w:ind w:left="-113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893186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073D8786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84C8BD" w14:textId="77777777" w:rsidR="00563EE0" w:rsidRPr="002365D3" w:rsidRDefault="00563EE0" w:rsidP="00563EE0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15F4AF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589CAB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170" w:type="dxa"/>
          </w:tcPr>
          <w:p w14:paraId="327EFD5A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CA2622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25C849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</w:tcPr>
          <w:p w14:paraId="7E815B80" w14:textId="77777777" w:rsidR="00563EE0" w:rsidRPr="002365D3" w:rsidRDefault="00563EE0" w:rsidP="00563EE0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260" w:type="dxa"/>
            <w:vAlign w:val="center"/>
          </w:tcPr>
          <w:p w14:paraId="43A04C8A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7A53175" w14:textId="3484205E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63EE0" w:rsidRPr="002365D3" w14:paraId="43E8ED49" w14:textId="77777777" w:rsidTr="00DA64D5">
        <w:tc>
          <w:tcPr>
            <w:tcW w:w="1710" w:type="dxa"/>
          </w:tcPr>
          <w:p w14:paraId="6F5614D8" w14:textId="77777777" w:rsidR="00563EE0" w:rsidRPr="002365D3" w:rsidRDefault="00563EE0" w:rsidP="00563EE0">
            <w:pPr>
              <w:ind w:left="-113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46A9BB4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18E41E56" w14:textId="7F51C5BC" w:rsidR="00563EE0" w:rsidRPr="002365D3" w:rsidRDefault="00563EE0" w:rsidP="00563EE0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170" w:type="dxa"/>
          </w:tcPr>
          <w:p w14:paraId="026C89D6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18F079E3" w14:textId="77777777" w:rsidR="00563EE0" w:rsidRPr="002365D3" w:rsidRDefault="00563EE0" w:rsidP="00563EE0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5C80B436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14:paraId="508E55AE" w14:textId="652DB5A9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170" w:type="dxa"/>
            <w:vAlign w:val="bottom"/>
          </w:tcPr>
          <w:p w14:paraId="7F79DAC9" w14:textId="5FEF2565" w:rsidR="00563EE0" w:rsidRPr="002365D3" w:rsidRDefault="00563EE0" w:rsidP="00563EE0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260" w:type="dxa"/>
            <w:vAlign w:val="bottom"/>
          </w:tcPr>
          <w:p w14:paraId="00CB446A" w14:textId="19C87510" w:rsidR="00563EE0" w:rsidRPr="002365D3" w:rsidRDefault="00563EE0" w:rsidP="00563EE0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350" w:type="dxa"/>
            <w:vAlign w:val="bottom"/>
          </w:tcPr>
          <w:p w14:paraId="110C3F7F" w14:textId="77777777" w:rsidR="00563EE0" w:rsidRPr="002365D3" w:rsidRDefault="00563EE0" w:rsidP="00563EE0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260" w:type="dxa"/>
          </w:tcPr>
          <w:p w14:paraId="1DECAC54" w14:textId="344B635A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350" w:type="dxa"/>
            <w:vAlign w:val="center"/>
          </w:tcPr>
          <w:p w14:paraId="1B9BD28B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65</w:t>
            </w:r>
          </w:p>
        </w:tc>
      </w:tr>
      <w:tr w:rsidR="00563EE0" w:rsidRPr="002365D3" w14:paraId="3C287F4F" w14:textId="77777777" w:rsidTr="00DA64D5">
        <w:tc>
          <w:tcPr>
            <w:tcW w:w="1710" w:type="dxa"/>
          </w:tcPr>
          <w:p w14:paraId="59E3CFFD" w14:textId="77777777" w:rsidR="00563EE0" w:rsidRPr="002365D3" w:rsidRDefault="00563EE0" w:rsidP="00563EE0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140" w:type="dxa"/>
            <w:gridSpan w:val="11"/>
          </w:tcPr>
          <w:p w14:paraId="13AF0391" w14:textId="77777777" w:rsidR="00563EE0" w:rsidRPr="002365D3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40B88" w:rsidRPr="002365D3" w14:paraId="03BE982C" w14:textId="77777777" w:rsidTr="00DA64D5">
        <w:trPr>
          <w:trHeight w:val="60"/>
        </w:trPr>
        <w:tc>
          <w:tcPr>
            <w:tcW w:w="1710" w:type="dxa"/>
            <w:vAlign w:val="center"/>
          </w:tcPr>
          <w:p w14:paraId="78A8C4ED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13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7D97A005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3CE2DD9F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  <w:vAlign w:val="bottom"/>
          </w:tcPr>
          <w:p w14:paraId="665CF5B3" w14:textId="299CEE03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4AC52C" w14:textId="0463A75C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A7AE71A" w14:textId="7E1825B9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8009A2D" w14:textId="7F6C17F9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</w:tcPr>
          <w:p w14:paraId="5A277FFF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86636B3" w14:textId="178F5C46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44D3B6E" w14:textId="71D3B8C7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61EDD2F6" w14:textId="626491D8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BC305B3" w14:textId="473BE682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540B88" w:rsidRPr="002365D3" w14:paraId="752FC8CF" w14:textId="77777777" w:rsidTr="000D7FB7">
        <w:tc>
          <w:tcPr>
            <w:tcW w:w="1710" w:type="dxa"/>
            <w:vAlign w:val="center"/>
          </w:tcPr>
          <w:p w14:paraId="41E07214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13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5A85358B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   4,070</w:t>
            </w:r>
          </w:p>
        </w:tc>
        <w:tc>
          <w:tcPr>
            <w:tcW w:w="1080" w:type="dxa"/>
            <w:vAlign w:val="bottom"/>
          </w:tcPr>
          <w:p w14:paraId="4363EBE3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8,569</w:t>
            </w:r>
          </w:p>
        </w:tc>
        <w:tc>
          <w:tcPr>
            <w:tcW w:w="1170" w:type="dxa"/>
            <w:shd w:val="clear" w:color="auto" w:fill="auto"/>
          </w:tcPr>
          <w:p w14:paraId="6B5D4DDC" w14:textId="76C17D28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80EE6C" w14:textId="1959D2B0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(2,015)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47AF06" w14:textId="25F47AA3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1,623</w:t>
            </w:r>
          </w:p>
        </w:tc>
        <w:tc>
          <w:tcPr>
            <w:tcW w:w="1170" w:type="dxa"/>
            <w:vAlign w:val="bottom"/>
          </w:tcPr>
          <w:p w14:paraId="4F127AE1" w14:textId="2F118ABE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8,178</w:t>
            </w:r>
          </w:p>
        </w:tc>
        <w:tc>
          <w:tcPr>
            <w:tcW w:w="1170" w:type="dxa"/>
          </w:tcPr>
          <w:p w14:paraId="1300F3C4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(4,499)</w:t>
            </w:r>
          </w:p>
        </w:tc>
        <w:tc>
          <w:tcPr>
            <w:tcW w:w="1260" w:type="dxa"/>
            <w:vAlign w:val="bottom"/>
          </w:tcPr>
          <w:p w14:paraId="26945A81" w14:textId="6006D74D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(1,194)</w:t>
            </w:r>
          </w:p>
        </w:tc>
        <w:tc>
          <w:tcPr>
            <w:tcW w:w="1350" w:type="dxa"/>
            <w:vAlign w:val="bottom"/>
          </w:tcPr>
          <w:p w14:paraId="2460D876" w14:textId="017E8928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1,896</w:t>
            </w:r>
          </w:p>
        </w:tc>
        <w:tc>
          <w:tcPr>
            <w:tcW w:w="1260" w:type="dxa"/>
          </w:tcPr>
          <w:p w14:paraId="325CF94A" w14:textId="6E607163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(3,797)</w:t>
            </w:r>
          </w:p>
        </w:tc>
        <w:tc>
          <w:tcPr>
            <w:tcW w:w="1350" w:type="dxa"/>
            <w:vAlign w:val="bottom"/>
          </w:tcPr>
          <w:p w14:paraId="33D45E3B" w14:textId="04EAC31A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4,381</w:t>
            </w:r>
          </w:p>
        </w:tc>
      </w:tr>
      <w:tr w:rsidR="00540B88" w:rsidRPr="002365D3" w14:paraId="1BE3CFC7" w14:textId="77777777" w:rsidTr="000D7FB7">
        <w:trPr>
          <w:trHeight w:val="308"/>
        </w:trPr>
        <w:tc>
          <w:tcPr>
            <w:tcW w:w="1710" w:type="dxa"/>
          </w:tcPr>
          <w:p w14:paraId="4537A310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  <w:p w14:paraId="02776C04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13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1080" w:type="dxa"/>
            <w:vAlign w:val="bottom"/>
          </w:tcPr>
          <w:p w14:paraId="3A7788B4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  <w:tc>
          <w:tcPr>
            <w:tcW w:w="1080" w:type="dxa"/>
            <w:vAlign w:val="bottom"/>
          </w:tcPr>
          <w:p w14:paraId="16C44487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  <w:tc>
          <w:tcPr>
            <w:tcW w:w="1170" w:type="dxa"/>
            <w:shd w:val="clear" w:color="auto" w:fill="auto"/>
          </w:tcPr>
          <w:p w14:paraId="4F047875" w14:textId="77777777" w:rsidR="00540B88" w:rsidRPr="002365D3" w:rsidRDefault="00540B88" w:rsidP="00540B88">
            <w:pPr>
              <w:tabs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5B345FF0" w14:textId="798E0DBF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1,578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515156" w14:textId="59B25225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(2)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A9FDDF" w14:textId="290635BA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  <w:tab w:val="left" w:pos="80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(1,644)      </w:t>
            </w:r>
          </w:p>
        </w:tc>
        <w:tc>
          <w:tcPr>
            <w:tcW w:w="1170" w:type="dxa"/>
            <w:vAlign w:val="bottom"/>
          </w:tcPr>
          <w:p w14:paraId="517D459B" w14:textId="6E47E3B4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  <w:tc>
          <w:tcPr>
            <w:tcW w:w="1170" w:type="dxa"/>
            <w:vAlign w:val="bottom"/>
          </w:tcPr>
          <w:p w14:paraId="4DE423E0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44116AD" w14:textId="3D4B7D42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00FBD92" w14:textId="14112B64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6E851E5" w14:textId="71BA49B5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599A9F72" w14:textId="12AA8F4E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</w:tr>
      <w:tr w:rsidR="00540B88" w:rsidRPr="002365D3" w14:paraId="1E389AD5" w14:textId="77777777" w:rsidTr="000D7FB7">
        <w:trPr>
          <w:trHeight w:val="686"/>
        </w:trPr>
        <w:tc>
          <w:tcPr>
            <w:tcW w:w="1710" w:type="dxa"/>
            <w:vAlign w:val="bottom"/>
          </w:tcPr>
          <w:p w14:paraId="0DA6C656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</w:t>
            </w: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ิ</w:t>
            </w:r>
          </w:p>
          <w:p w14:paraId="521377D4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การใช้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0" w:type="dxa"/>
            <w:vAlign w:val="bottom"/>
          </w:tcPr>
          <w:p w14:paraId="4FE8EEC2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  <w:tc>
          <w:tcPr>
            <w:tcW w:w="1080" w:type="dxa"/>
            <w:vAlign w:val="bottom"/>
          </w:tcPr>
          <w:p w14:paraId="361C7426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170" w:type="dxa"/>
            <w:shd w:val="clear" w:color="auto" w:fill="auto"/>
          </w:tcPr>
          <w:p w14:paraId="7CA0B051" w14:textId="56F76700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3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98FD73" w14:textId="6C375984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(42)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3FFF83" w14:textId="22721A16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D3A4384" w14:textId="0E5F7EA9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1170" w:type="dxa"/>
            <w:vAlign w:val="bottom"/>
          </w:tcPr>
          <w:p w14:paraId="6F3D13C4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260" w:type="dxa"/>
            <w:vAlign w:val="bottom"/>
          </w:tcPr>
          <w:p w14:paraId="152C26F0" w14:textId="34486234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(281)</w:t>
            </w:r>
          </w:p>
        </w:tc>
        <w:tc>
          <w:tcPr>
            <w:tcW w:w="1350" w:type="dxa"/>
            <w:vAlign w:val="bottom"/>
          </w:tcPr>
          <w:p w14:paraId="59DE8BD8" w14:textId="57EC2793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1260" w:type="dxa"/>
            <w:vAlign w:val="bottom"/>
          </w:tcPr>
          <w:p w14:paraId="49A7C252" w14:textId="19B72592" w:rsidR="00540B88" w:rsidRPr="002365D3" w:rsidRDefault="00540B88" w:rsidP="00540B88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1350" w:type="dxa"/>
            <w:vAlign w:val="bottom"/>
          </w:tcPr>
          <w:p w14:paraId="43D6B05C" w14:textId="22290C7C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</w:tr>
      <w:tr w:rsidR="00540B88" w:rsidRPr="002365D3" w14:paraId="30A0E2C5" w14:textId="77777777" w:rsidTr="000D7FB7">
        <w:tc>
          <w:tcPr>
            <w:tcW w:w="1710" w:type="dxa"/>
          </w:tcPr>
          <w:p w14:paraId="7C9895F2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14:paraId="04BD6A71" w14:textId="77777777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3,397</w:t>
            </w:r>
          </w:p>
        </w:tc>
        <w:tc>
          <w:tcPr>
            <w:tcW w:w="1080" w:type="dxa"/>
            <w:vAlign w:val="bottom"/>
          </w:tcPr>
          <w:p w14:paraId="71A91889" w14:textId="77777777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shd w:val="clear" w:color="auto" w:fill="auto"/>
          </w:tcPr>
          <w:p w14:paraId="7F1F3567" w14:textId="008AC382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50B783" w14:textId="667B08D9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9D099D" w14:textId="190F56A2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D868A9A" w14:textId="7C7B5612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1D800320" w14:textId="77777777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(567)</w:t>
            </w:r>
          </w:p>
        </w:tc>
        <w:tc>
          <w:tcPr>
            <w:tcW w:w="1260" w:type="dxa"/>
            <w:vAlign w:val="bottom"/>
          </w:tcPr>
          <w:p w14:paraId="5304998C" w14:textId="1BD0BE9A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1350" w:type="dxa"/>
            <w:vAlign w:val="bottom"/>
          </w:tcPr>
          <w:p w14:paraId="72836F2A" w14:textId="322CCD59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74CA042" w14:textId="7BCE9A08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1350" w:type="dxa"/>
            <w:vAlign w:val="bottom"/>
          </w:tcPr>
          <w:p w14:paraId="11ACE383" w14:textId="3FF828C8" w:rsidR="00540B88" w:rsidRPr="002365D3" w:rsidRDefault="00540B88" w:rsidP="00540B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</w:tr>
      <w:tr w:rsidR="00540B88" w:rsidRPr="002365D3" w14:paraId="4F1E7492" w14:textId="77777777" w:rsidTr="000D7FB7">
        <w:tc>
          <w:tcPr>
            <w:tcW w:w="1710" w:type="dxa"/>
          </w:tcPr>
          <w:p w14:paraId="272872AA" w14:textId="77777777" w:rsidR="00540B88" w:rsidRPr="002365D3" w:rsidRDefault="00540B88" w:rsidP="00540B88">
            <w:pPr>
              <w:tabs>
                <w:tab w:val="clear" w:pos="227"/>
                <w:tab w:val="clear" w:pos="454"/>
                <w:tab w:val="left" w:pos="597"/>
              </w:tabs>
              <w:ind w:left="-113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5C3A817" w14:textId="77777777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22,787</w:t>
            </w:r>
          </w:p>
        </w:tc>
        <w:tc>
          <w:tcPr>
            <w:tcW w:w="1080" w:type="dxa"/>
            <w:vAlign w:val="bottom"/>
          </w:tcPr>
          <w:p w14:paraId="4E146D5F" w14:textId="77777777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27,971</w:t>
            </w:r>
          </w:p>
        </w:tc>
        <w:tc>
          <w:tcPr>
            <w:tcW w:w="1170" w:type="dxa"/>
            <w:shd w:val="clear" w:color="auto" w:fill="auto"/>
          </w:tcPr>
          <w:p w14:paraId="00B4A863" w14:textId="22A1ECD9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1,956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AC8D65" w14:textId="3908017F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(2,059)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934B5" w14:textId="032E359D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(21)      </w:t>
            </w:r>
          </w:p>
        </w:tc>
        <w:tc>
          <w:tcPr>
            <w:tcW w:w="1170" w:type="dxa"/>
            <w:vAlign w:val="bottom"/>
          </w:tcPr>
          <w:p w14:paraId="0F27E101" w14:textId="7FC6DCD4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27,847</w:t>
            </w:r>
          </w:p>
        </w:tc>
        <w:tc>
          <w:tcPr>
            <w:tcW w:w="1170" w:type="dxa"/>
          </w:tcPr>
          <w:p w14:paraId="07EFAC0C" w14:textId="77777777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(5,184)</w:t>
            </w:r>
          </w:p>
        </w:tc>
        <w:tc>
          <w:tcPr>
            <w:tcW w:w="1260" w:type="dxa"/>
            <w:vAlign w:val="bottom"/>
          </w:tcPr>
          <w:p w14:paraId="10A8032E" w14:textId="2E414E82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(1,758)</w:t>
            </w:r>
          </w:p>
        </w:tc>
        <w:tc>
          <w:tcPr>
            <w:tcW w:w="1350" w:type="dxa"/>
            <w:vAlign w:val="bottom"/>
          </w:tcPr>
          <w:p w14:paraId="188EC5BE" w14:textId="1A6DA081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1,938</w:t>
            </w:r>
          </w:p>
        </w:tc>
        <w:tc>
          <w:tcPr>
            <w:tcW w:w="1260" w:type="dxa"/>
          </w:tcPr>
          <w:p w14:paraId="3844CF2F" w14:textId="7AB32F14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(5,004)</w:t>
            </w:r>
          </w:p>
        </w:tc>
        <w:tc>
          <w:tcPr>
            <w:tcW w:w="1350" w:type="dxa"/>
            <w:vAlign w:val="bottom"/>
          </w:tcPr>
          <w:p w14:paraId="42CD0AA7" w14:textId="472217A3" w:rsidR="00540B88" w:rsidRPr="002365D3" w:rsidRDefault="00540B88" w:rsidP="00540B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22,843</w:t>
            </w:r>
          </w:p>
        </w:tc>
      </w:tr>
    </w:tbl>
    <w:p w14:paraId="3DF019D7" w14:textId="4B2F3269" w:rsidR="00EE5947" w:rsidRPr="002365D3" w:rsidRDefault="00EE5947" w:rsidP="0070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30"/>
          <w:szCs w:val="30"/>
        </w:rPr>
        <w:sectPr w:rsidR="00EE5947" w:rsidRPr="002365D3" w:rsidSect="00CB0D35">
          <w:footerReference w:type="default" r:id="rId13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3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10"/>
        <w:gridCol w:w="922"/>
        <w:gridCol w:w="900"/>
        <w:gridCol w:w="968"/>
        <w:gridCol w:w="810"/>
        <w:gridCol w:w="900"/>
        <w:gridCol w:w="900"/>
        <w:gridCol w:w="992"/>
        <w:gridCol w:w="1080"/>
        <w:gridCol w:w="1056"/>
        <w:gridCol w:w="1170"/>
        <w:gridCol w:w="1080"/>
        <w:gridCol w:w="1066"/>
        <w:gridCol w:w="14"/>
        <w:gridCol w:w="1170"/>
      </w:tblGrid>
      <w:tr w:rsidR="0018697C" w:rsidRPr="002365D3" w14:paraId="2DC37397" w14:textId="77777777" w:rsidTr="00EB0C55">
        <w:trPr>
          <w:trHeight w:val="60"/>
        </w:trPr>
        <w:tc>
          <w:tcPr>
            <w:tcW w:w="14738" w:type="dxa"/>
            <w:gridSpan w:val="15"/>
          </w:tcPr>
          <w:p w14:paraId="24F6DE86" w14:textId="1D93F3B6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lastRenderedPageBreak/>
              <w:t>งบการเงินเฉพาะธนาคาร</w:t>
            </w:r>
          </w:p>
        </w:tc>
      </w:tr>
      <w:tr w:rsidR="0018697C" w:rsidRPr="002365D3" w14:paraId="17BEE3AC" w14:textId="77777777" w:rsidTr="00EB0C55">
        <w:tc>
          <w:tcPr>
            <w:tcW w:w="14738" w:type="dxa"/>
            <w:gridSpan w:val="15"/>
          </w:tcPr>
          <w:p w14:paraId="4322590B" w14:textId="69C2148D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pacing w:val="-4"/>
                <w:sz w:val="24"/>
                <w:szCs w:val="24"/>
              </w:rPr>
              <w:t>2564</w:t>
            </w:r>
          </w:p>
        </w:tc>
      </w:tr>
      <w:tr w:rsidR="0018697C" w:rsidRPr="002365D3" w14:paraId="6F657759" w14:textId="77777777" w:rsidTr="006C6388">
        <w:tc>
          <w:tcPr>
            <w:tcW w:w="1710" w:type="dxa"/>
          </w:tcPr>
          <w:p w14:paraId="11310DD0" w14:textId="77777777" w:rsidR="0018697C" w:rsidRPr="002365D3" w:rsidRDefault="0018697C" w:rsidP="0018697C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</w:tcPr>
          <w:p w14:paraId="21EB8D40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969BED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70" w:type="dxa"/>
            <w:gridSpan w:val="5"/>
          </w:tcPr>
          <w:p w14:paraId="00E8BE79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52" w:type="dxa"/>
            <w:gridSpan w:val="5"/>
          </w:tcPr>
          <w:p w14:paraId="7BDFE698" w14:textId="2FB5B372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84" w:type="dxa"/>
            <w:gridSpan w:val="2"/>
          </w:tcPr>
          <w:p w14:paraId="579E4FBA" w14:textId="11777AFB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</w:tr>
      <w:tr w:rsidR="0018697C" w:rsidRPr="002365D3" w14:paraId="3664EF7F" w14:textId="77777777" w:rsidTr="001C6EAE">
        <w:tc>
          <w:tcPr>
            <w:tcW w:w="1710" w:type="dxa"/>
          </w:tcPr>
          <w:p w14:paraId="22A076F0" w14:textId="77777777" w:rsidR="0018697C" w:rsidRPr="002365D3" w:rsidRDefault="0018697C" w:rsidP="0018697C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</w:tcPr>
          <w:p w14:paraId="00FF945B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900" w:type="dxa"/>
          </w:tcPr>
          <w:p w14:paraId="67EB1F41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</w:tcPr>
          <w:p w14:paraId="421AE34C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C8EA205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EA5144" w14:textId="77777777" w:rsidR="0018697C" w:rsidRPr="002365D3" w:rsidRDefault="0018697C" w:rsidP="0018697C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3C6111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6487F7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C0F0D1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6" w:type="dxa"/>
          </w:tcPr>
          <w:p w14:paraId="60E32C7C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2E717C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C44CC2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BC1767C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7EB3BE1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8697C" w:rsidRPr="002365D3" w14:paraId="28EAD7DF" w14:textId="77777777" w:rsidTr="001C6EAE">
        <w:tc>
          <w:tcPr>
            <w:tcW w:w="1710" w:type="dxa"/>
          </w:tcPr>
          <w:p w14:paraId="59449CEC" w14:textId="77777777" w:rsidR="0018697C" w:rsidRPr="002365D3" w:rsidRDefault="0018697C" w:rsidP="0018697C">
            <w:pPr>
              <w:spacing w:line="380" w:lineRule="exac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3844F602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900" w:type="dxa"/>
          </w:tcPr>
          <w:p w14:paraId="489E7043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</w:tcPr>
          <w:p w14:paraId="01458366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2CE975A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A91337C" w14:textId="77777777" w:rsidR="0018697C" w:rsidRPr="002365D3" w:rsidRDefault="0018697C" w:rsidP="0018697C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70EE8C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7C23CF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76A9D2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6" w:type="dxa"/>
          </w:tcPr>
          <w:p w14:paraId="3E5DAD2A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AC8EFDD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A6AF53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AA0EC48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A9533A3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18697C" w:rsidRPr="002365D3" w14:paraId="7E33AC0C" w14:textId="77777777" w:rsidTr="001C6EAE">
        <w:tc>
          <w:tcPr>
            <w:tcW w:w="1710" w:type="dxa"/>
          </w:tcPr>
          <w:p w14:paraId="54684FD1" w14:textId="77777777" w:rsidR="0018697C" w:rsidRPr="002365D3" w:rsidRDefault="0018697C" w:rsidP="0018697C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0CADB8B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41553C70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</w:tcPr>
          <w:p w14:paraId="7DFC5F76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5E73CB5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10DBEC" w14:textId="77777777" w:rsidR="0018697C" w:rsidRPr="002365D3" w:rsidRDefault="0018697C" w:rsidP="0018697C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D1C35A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402CA4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FD33FE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6C07BC0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1587BD8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080" w:type="dxa"/>
          </w:tcPr>
          <w:p w14:paraId="4A93FA7D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080" w:type="dxa"/>
            <w:gridSpan w:val="2"/>
          </w:tcPr>
          <w:p w14:paraId="29FD7244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B1560E8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18697C" w:rsidRPr="002365D3" w14:paraId="7D56172E" w14:textId="77777777" w:rsidTr="001C6EAE">
        <w:tc>
          <w:tcPr>
            <w:tcW w:w="1710" w:type="dxa"/>
          </w:tcPr>
          <w:p w14:paraId="1F5C4DA9" w14:textId="77777777" w:rsidR="0018697C" w:rsidRPr="002365D3" w:rsidRDefault="0018697C" w:rsidP="0018697C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31C0544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1 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มกราคม</w:t>
            </w:r>
          </w:p>
        </w:tc>
        <w:tc>
          <w:tcPr>
            <w:tcW w:w="900" w:type="dxa"/>
          </w:tcPr>
          <w:p w14:paraId="5502D65F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</w:tcPr>
          <w:p w14:paraId="68E6DE17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ได้มาจากการ</w:t>
            </w:r>
          </w:p>
        </w:tc>
        <w:tc>
          <w:tcPr>
            <w:tcW w:w="810" w:type="dxa"/>
          </w:tcPr>
          <w:p w14:paraId="7BE3018D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BF7F53" w14:textId="77777777" w:rsidR="0018697C" w:rsidRPr="002365D3" w:rsidRDefault="0018697C" w:rsidP="0018697C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846BCB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14:paraId="2A282004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61080D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57EC952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ได้มาจากการ</w:t>
            </w:r>
          </w:p>
        </w:tc>
        <w:tc>
          <w:tcPr>
            <w:tcW w:w="1170" w:type="dxa"/>
            <w:vAlign w:val="bottom"/>
          </w:tcPr>
          <w:p w14:paraId="6BFE0629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14:paraId="0B3F35A7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080" w:type="dxa"/>
            <w:gridSpan w:val="2"/>
          </w:tcPr>
          <w:p w14:paraId="12FA0ABB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D7A7137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8697C" w:rsidRPr="002365D3" w14:paraId="70B153F5" w14:textId="77777777" w:rsidTr="001C6EAE">
        <w:tc>
          <w:tcPr>
            <w:tcW w:w="1710" w:type="dxa"/>
          </w:tcPr>
          <w:p w14:paraId="6AC4357F" w14:textId="77777777" w:rsidR="0018697C" w:rsidRPr="002365D3" w:rsidRDefault="0018697C" w:rsidP="0018697C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044537A9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6E74FEDF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68" w:type="dxa"/>
          </w:tcPr>
          <w:p w14:paraId="19629EDC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color w:val="242424"/>
                <w:sz w:val="24"/>
                <w:szCs w:val="24"/>
                <w:shd w:val="clear" w:color="auto" w:fill="FFFFFF"/>
                <w:cs/>
              </w:rPr>
              <w:t>รับโอนกิจการ</w:t>
            </w:r>
          </w:p>
        </w:tc>
        <w:tc>
          <w:tcPr>
            <w:tcW w:w="810" w:type="dxa"/>
          </w:tcPr>
          <w:p w14:paraId="77751C7C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900" w:type="dxa"/>
          </w:tcPr>
          <w:p w14:paraId="62D2B496" w14:textId="77777777" w:rsidR="0018697C" w:rsidRPr="002365D3" w:rsidRDefault="0018697C" w:rsidP="0018697C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4866BBED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992" w:type="dxa"/>
            <w:vAlign w:val="bottom"/>
          </w:tcPr>
          <w:p w14:paraId="28446058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080" w:type="dxa"/>
            <w:vAlign w:val="bottom"/>
          </w:tcPr>
          <w:p w14:paraId="6230E35D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056" w:type="dxa"/>
          </w:tcPr>
          <w:p w14:paraId="088F46FF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color w:val="242424"/>
                <w:sz w:val="24"/>
                <w:szCs w:val="24"/>
                <w:shd w:val="clear" w:color="auto" w:fill="FFFFFF"/>
                <w:cs/>
              </w:rPr>
              <w:t>รับโอนกิจการ</w:t>
            </w:r>
          </w:p>
        </w:tc>
        <w:tc>
          <w:tcPr>
            <w:tcW w:w="1170" w:type="dxa"/>
            <w:vAlign w:val="bottom"/>
          </w:tcPr>
          <w:p w14:paraId="7BA360CD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14:paraId="45C59335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080" w:type="dxa"/>
            <w:gridSpan w:val="2"/>
          </w:tcPr>
          <w:p w14:paraId="47AD201C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170" w:type="dxa"/>
            <w:vAlign w:val="center"/>
          </w:tcPr>
          <w:p w14:paraId="57B5B36D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18697C" w:rsidRPr="002365D3" w14:paraId="32E893D5" w14:textId="77777777" w:rsidTr="00EB0C55">
        <w:tc>
          <w:tcPr>
            <w:tcW w:w="1710" w:type="dxa"/>
          </w:tcPr>
          <w:p w14:paraId="5DEEC567" w14:textId="77777777" w:rsidR="0018697C" w:rsidRPr="002365D3" w:rsidRDefault="0018697C" w:rsidP="0018697C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028" w:type="dxa"/>
            <w:gridSpan w:val="14"/>
          </w:tcPr>
          <w:p w14:paraId="27744785" w14:textId="77777777" w:rsidR="0018697C" w:rsidRPr="002365D3" w:rsidRDefault="0018697C" w:rsidP="0018697C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697C" w:rsidRPr="002365D3" w14:paraId="645471E1" w14:textId="77777777" w:rsidTr="001C6EAE">
        <w:tc>
          <w:tcPr>
            <w:tcW w:w="1710" w:type="dxa"/>
          </w:tcPr>
          <w:p w14:paraId="1F7C160B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22" w:type="dxa"/>
            <w:vAlign w:val="bottom"/>
          </w:tcPr>
          <w:p w14:paraId="7666584B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F562D35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8111CC0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10" w:type="dxa"/>
            <w:vAlign w:val="bottom"/>
          </w:tcPr>
          <w:p w14:paraId="0388CB12" w14:textId="77777777" w:rsidR="0018697C" w:rsidRPr="002365D3" w:rsidRDefault="0018697C" w:rsidP="009D1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1E3126F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46FC32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145FC22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44E66278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56" w:type="dxa"/>
          </w:tcPr>
          <w:p w14:paraId="555C5F52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3C1C2CD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B5B0F89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7F6FC52B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380" w:lineRule="exact"/>
              <w:ind w:right="-13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DEC10FB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18697C" w:rsidRPr="002365D3" w14:paraId="01B1FBF9" w14:textId="77777777" w:rsidTr="001C6EAE">
        <w:tc>
          <w:tcPr>
            <w:tcW w:w="1710" w:type="dxa"/>
          </w:tcPr>
          <w:p w14:paraId="16A1B8F4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922" w:type="dxa"/>
            <w:vAlign w:val="bottom"/>
          </w:tcPr>
          <w:p w14:paraId="554137EA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3,085</w:t>
            </w:r>
          </w:p>
        </w:tc>
        <w:tc>
          <w:tcPr>
            <w:tcW w:w="900" w:type="dxa"/>
            <w:vAlign w:val="bottom"/>
          </w:tcPr>
          <w:p w14:paraId="420AEC97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9,243</w:t>
            </w:r>
          </w:p>
        </w:tc>
        <w:tc>
          <w:tcPr>
            <w:tcW w:w="968" w:type="dxa"/>
            <w:vAlign w:val="bottom"/>
          </w:tcPr>
          <w:p w14:paraId="38233BDE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1,437</w:t>
            </w:r>
          </w:p>
        </w:tc>
        <w:tc>
          <w:tcPr>
            <w:tcW w:w="810" w:type="dxa"/>
          </w:tcPr>
          <w:p w14:paraId="3ABC736A" w14:textId="62B6A248" w:rsidR="0018697C" w:rsidRPr="002365D3" w:rsidRDefault="0018697C" w:rsidP="009D1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614"/>
              </w:tabs>
              <w:spacing w:line="380" w:lineRule="exact"/>
              <w:ind w:right="-28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        1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-</w:t>
            </w:r>
          </w:p>
        </w:tc>
        <w:tc>
          <w:tcPr>
            <w:tcW w:w="900" w:type="dxa"/>
            <w:vAlign w:val="bottom"/>
          </w:tcPr>
          <w:p w14:paraId="6AA47316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(3,615)      </w:t>
            </w:r>
          </w:p>
        </w:tc>
        <w:tc>
          <w:tcPr>
            <w:tcW w:w="900" w:type="dxa"/>
            <w:vAlign w:val="bottom"/>
          </w:tcPr>
          <w:p w14:paraId="41DFFB11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1,503</w:t>
            </w:r>
          </w:p>
        </w:tc>
        <w:tc>
          <w:tcPr>
            <w:tcW w:w="992" w:type="dxa"/>
            <w:vAlign w:val="bottom"/>
          </w:tcPr>
          <w:p w14:paraId="48AFA07B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8,569</w:t>
            </w:r>
          </w:p>
        </w:tc>
        <w:tc>
          <w:tcPr>
            <w:tcW w:w="1080" w:type="dxa"/>
            <w:vAlign w:val="bottom"/>
          </w:tcPr>
          <w:p w14:paraId="14AC5857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(6,158)</w:t>
            </w:r>
          </w:p>
        </w:tc>
        <w:tc>
          <w:tcPr>
            <w:tcW w:w="1056" w:type="dxa"/>
          </w:tcPr>
          <w:p w14:paraId="32C5CA49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(856)</w:t>
            </w:r>
          </w:p>
        </w:tc>
        <w:tc>
          <w:tcPr>
            <w:tcW w:w="1170" w:type="dxa"/>
            <w:vAlign w:val="bottom"/>
          </w:tcPr>
          <w:p w14:paraId="68EE33B3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(1,085)</w:t>
            </w:r>
          </w:p>
        </w:tc>
        <w:tc>
          <w:tcPr>
            <w:tcW w:w="1080" w:type="dxa"/>
            <w:vAlign w:val="bottom"/>
          </w:tcPr>
          <w:p w14:paraId="15424A6C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3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600</w:t>
            </w:r>
          </w:p>
        </w:tc>
        <w:tc>
          <w:tcPr>
            <w:tcW w:w="1080" w:type="dxa"/>
            <w:gridSpan w:val="2"/>
          </w:tcPr>
          <w:p w14:paraId="2B2DD665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(4,499)</w:t>
            </w:r>
          </w:p>
        </w:tc>
        <w:tc>
          <w:tcPr>
            <w:tcW w:w="1170" w:type="dxa"/>
            <w:vAlign w:val="bottom"/>
          </w:tcPr>
          <w:p w14:paraId="1886AD45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       4,070</w:t>
            </w:r>
          </w:p>
        </w:tc>
      </w:tr>
      <w:tr w:rsidR="0018697C" w:rsidRPr="002365D3" w14:paraId="315EFB56" w14:textId="77777777" w:rsidTr="001C6EAE">
        <w:tc>
          <w:tcPr>
            <w:tcW w:w="1710" w:type="dxa"/>
          </w:tcPr>
          <w:p w14:paraId="241C3302" w14:textId="77777777" w:rsidR="0018697C" w:rsidRPr="002365D3" w:rsidRDefault="0018697C" w:rsidP="0018697C">
            <w:pPr>
              <w:tabs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68DDAC5E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922" w:type="dxa"/>
            <w:vAlign w:val="bottom"/>
          </w:tcPr>
          <w:p w14:paraId="1B2A7E6C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592</w:t>
            </w:r>
          </w:p>
        </w:tc>
        <w:tc>
          <w:tcPr>
            <w:tcW w:w="900" w:type="dxa"/>
            <w:vAlign w:val="bottom"/>
          </w:tcPr>
          <w:p w14:paraId="4840BAC5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592</w:t>
            </w:r>
          </w:p>
        </w:tc>
        <w:tc>
          <w:tcPr>
            <w:tcW w:w="968" w:type="dxa"/>
            <w:vAlign w:val="bottom"/>
          </w:tcPr>
          <w:p w14:paraId="7649E09E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B3B116D" w14:textId="77777777" w:rsidR="0018697C" w:rsidRPr="002365D3" w:rsidRDefault="0018697C" w:rsidP="009D1652">
            <w:pPr>
              <w:tabs>
                <w:tab w:val="decimal" w:pos="614"/>
                <w:tab w:val="decimal" w:pos="647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18382B" w14:textId="77777777" w:rsidR="0018697C" w:rsidRPr="002365D3" w:rsidRDefault="0018697C" w:rsidP="009D1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614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1,738</w:t>
            </w:r>
          </w:p>
        </w:tc>
        <w:tc>
          <w:tcPr>
            <w:tcW w:w="900" w:type="dxa"/>
            <w:vAlign w:val="bottom"/>
          </w:tcPr>
          <w:p w14:paraId="602FC4F4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(4)</w:t>
            </w:r>
          </w:p>
        </w:tc>
        <w:tc>
          <w:tcPr>
            <w:tcW w:w="900" w:type="dxa"/>
            <w:vAlign w:val="bottom"/>
          </w:tcPr>
          <w:p w14:paraId="23A39DE2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(1,518)</w:t>
            </w:r>
          </w:p>
        </w:tc>
        <w:tc>
          <w:tcPr>
            <w:tcW w:w="992" w:type="dxa"/>
            <w:vAlign w:val="bottom"/>
          </w:tcPr>
          <w:p w14:paraId="56ECA764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  <w:tc>
          <w:tcPr>
            <w:tcW w:w="1080" w:type="dxa"/>
            <w:vAlign w:val="bottom"/>
          </w:tcPr>
          <w:p w14:paraId="4FDE7B52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56" w:type="dxa"/>
          </w:tcPr>
          <w:p w14:paraId="252DEA62" w14:textId="77777777" w:rsidR="0018697C" w:rsidRPr="002365D3" w:rsidRDefault="0018697C" w:rsidP="0018697C">
            <w:pPr>
              <w:tabs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D857329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39FE9A0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8D2712D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4C7ADA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D11DD2D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</w:tr>
      <w:tr w:rsidR="0018697C" w:rsidRPr="002365D3" w14:paraId="0C1AADE4" w14:textId="77777777" w:rsidTr="001C6EAE">
        <w:tc>
          <w:tcPr>
            <w:tcW w:w="1710" w:type="dxa"/>
          </w:tcPr>
          <w:p w14:paraId="23DCF2FA" w14:textId="77777777" w:rsidR="0018697C" w:rsidRPr="002365D3" w:rsidRDefault="0018697C" w:rsidP="0018697C">
            <w:pPr>
              <w:autoSpaceDE w:val="0"/>
              <w:autoSpaceDN w:val="0"/>
              <w:adjustRightInd w:val="0"/>
              <w:spacing w:line="340" w:lineRule="exact"/>
              <w:ind w:left="32" w:hanging="9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6E622766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  <w:t>-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922" w:type="dxa"/>
            <w:vAlign w:val="bottom"/>
          </w:tcPr>
          <w:p w14:paraId="468E784E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47</w:t>
            </w:r>
          </w:p>
        </w:tc>
        <w:tc>
          <w:tcPr>
            <w:tcW w:w="900" w:type="dxa"/>
            <w:vAlign w:val="bottom"/>
          </w:tcPr>
          <w:p w14:paraId="62AA12BD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112</w:t>
            </w:r>
          </w:p>
        </w:tc>
        <w:tc>
          <w:tcPr>
            <w:tcW w:w="968" w:type="dxa"/>
            <w:vAlign w:val="bottom"/>
          </w:tcPr>
          <w:p w14:paraId="319DC4A9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0C8E65BC" w14:textId="77777777" w:rsidR="0018697C" w:rsidRPr="002365D3" w:rsidRDefault="0018697C" w:rsidP="009D1652">
            <w:pPr>
              <w:tabs>
                <w:tab w:val="decimal" w:pos="614"/>
                <w:tab w:val="decimal" w:pos="647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DE184B5" w14:textId="77777777" w:rsidR="0018697C" w:rsidRPr="002365D3" w:rsidRDefault="0018697C" w:rsidP="009D1652">
            <w:pPr>
              <w:tabs>
                <w:tab w:val="clear" w:pos="227"/>
                <w:tab w:val="decimal" w:pos="524"/>
                <w:tab w:val="decimal" w:pos="647"/>
              </w:tabs>
              <w:spacing w:line="380" w:lineRule="exact"/>
              <w:ind w:left="-126" w:right="-46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482</w:t>
            </w:r>
          </w:p>
        </w:tc>
        <w:tc>
          <w:tcPr>
            <w:tcW w:w="900" w:type="dxa"/>
            <w:vAlign w:val="bottom"/>
          </w:tcPr>
          <w:p w14:paraId="5FAD026C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(69)</w:t>
            </w:r>
          </w:p>
        </w:tc>
        <w:tc>
          <w:tcPr>
            <w:tcW w:w="900" w:type="dxa"/>
            <w:vAlign w:val="bottom"/>
          </w:tcPr>
          <w:p w14:paraId="0B42CDF1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CE34ED3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080" w:type="dxa"/>
            <w:vAlign w:val="bottom"/>
          </w:tcPr>
          <w:p w14:paraId="5753B7F0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(65)</w:t>
            </w:r>
          </w:p>
        </w:tc>
        <w:tc>
          <w:tcPr>
            <w:tcW w:w="1056" w:type="dxa"/>
          </w:tcPr>
          <w:p w14:paraId="41C4505F" w14:textId="77777777" w:rsidR="0018697C" w:rsidRPr="002365D3" w:rsidRDefault="0018697C" w:rsidP="0018697C">
            <w:pPr>
              <w:tabs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34C32B7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D426707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(122)</w:t>
            </w:r>
          </w:p>
        </w:tc>
        <w:tc>
          <w:tcPr>
            <w:tcW w:w="1080" w:type="dxa"/>
            <w:vAlign w:val="bottom"/>
          </w:tcPr>
          <w:p w14:paraId="37775B80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69</w:t>
            </w:r>
          </w:p>
        </w:tc>
        <w:tc>
          <w:tcPr>
            <w:tcW w:w="1080" w:type="dxa"/>
            <w:gridSpan w:val="2"/>
            <w:vAlign w:val="bottom"/>
          </w:tcPr>
          <w:p w14:paraId="78FDFCD0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170" w:type="dxa"/>
            <w:vAlign w:val="bottom"/>
          </w:tcPr>
          <w:p w14:paraId="42D8A40F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</w:tr>
      <w:tr w:rsidR="0018697C" w:rsidRPr="002365D3" w14:paraId="4CE42F4C" w14:textId="77777777" w:rsidTr="00D84B1E">
        <w:tc>
          <w:tcPr>
            <w:tcW w:w="1710" w:type="dxa"/>
          </w:tcPr>
          <w:p w14:paraId="768DC084" w14:textId="77777777" w:rsidR="0018697C" w:rsidRPr="002365D3" w:rsidRDefault="0018697C" w:rsidP="0018697C">
            <w:pPr>
              <w:tabs>
                <w:tab w:val="clear" w:pos="227"/>
                <w:tab w:val="clear" w:pos="454"/>
                <w:tab w:val="left" w:pos="158"/>
              </w:tabs>
              <w:spacing w:line="380" w:lineRule="exact"/>
              <w:ind w:right="-1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922" w:type="dxa"/>
            <w:vAlign w:val="bottom"/>
          </w:tcPr>
          <w:p w14:paraId="371F8D1A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074EFBE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311E28F0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10" w:type="dxa"/>
            <w:vAlign w:val="bottom"/>
          </w:tcPr>
          <w:p w14:paraId="6D153BA7" w14:textId="77777777" w:rsidR="0018697C" w:rsidRPr="002365D3" w:rsidRDefault="0018697C" w:rsidP="009D1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29E65E9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1B87961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D1560FE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080" w:type="dxa"/>
            <w:vAlign w:val="bottom"/>
          </w:tcPr>
          <w:p w14:paraId="4836D9B3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56" w:type="dxa"/>
          </w:tcPr>
          <w:p w14:paraId="7B4A714E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(425)</w:t>
            </w:r>
          </w:p>
        </w:tc>
        <w:tc>
          <w:tcPr>
            <w:tcW w:w="1170" w:type="dxa"/>
            <w:vAlign w:val="bottom"/>
          </w:tcPr>
          <w:p w14:paraId="71E9AFE6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(142)</w:t>
            </w:r>
          </w:p>
        </w:tc>
        <w:tc>
          <w:tcPr>
            <w:tcW w:w="1080" w:type="dxa"/>
            <w:vAlign w:val="bottom"/>
          </w:tcPr>
          <w:p w14:paraId="2D0E006B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D32D813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(567)</w:t>
            </w:r>
          </w:p>
        </w:tc>
        <w:tc>
          <w:tcPr>
            <w:tcW w:w="1170" w:type="dxa"/>
            <w:vAlign w:val="bottom"/>
          </w:tcPr>
          <w:p w14:paraId="72980427" w14:textId="77777777" w:rsidR="0018697C" w:rsidRPr="002365D3" w:rsidRDefault="0018697C" w:rsidP="001869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3,397</w:t>
            </w:r>
          </w:p>
        </w:tc>
      </w:tr>
      <w:tr w:rsidR="0018697C" w:rsidRPr="002365D3" w14:paraId="6A325E9F" w14:textId="77777777" w:rsidTr="001C6EAE">
        <w:tc>
          <w:tcPr>
            <w:tcW w:w="1710" w:type="dxa"/>
          </w:tcPr>
          <w:p w14:paraId="68F75C6F" w14:textId="77777777" w:rsidR="0018697C" w:rsidRPr="002365D3" w:rsidRDefault="0018697C" w:rsidP="0018697C">
            <w:pPr>
              <w:tabs>
                <w:tab w:val="clear" w:pos="227"/>
              </w:tabs>
              <w:spacing w:line="380" w:lineRule="exact"/>
              <w:ind w:left="-18" w:right="-18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22" w:type="dxa"/>
            <w:vAlign w:val="bottom"/>
          </w:tcPr>
          <w:p w14:paraId="74A208C1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3,724</w:t>
            </w:r>
          </w:p>
        </w:tc>
        <w:tc>
          <w:tcPr>
            <w:tcW w:w="900" w:type="dxa"/>
            <w:vAlign w:val="bottom"/>
          </w:tcPr>
          <w:p w14:paraId="0736CCAD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9,947</w:t>
            </w:r>
          </w:p>
        </w:tc>
        <w:tc>
          <w:tcPr>
            <w:tcW w:w="968" w:type="dxa"/>
            <w:vAlign w:val="bottom"/>
          </w:tcPr>
          <w:p w14:paraId="5C56C65D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19,506</w:t>
            </w:r>
          </w:p>
        </w:tc>
        <w:tc>
          <w:tcPr>
            <w:tcW w:w="810" w:type="dxa"/>
          </w:tcPr>
          <w:p w14:paraId="0804BC80" w14:textId="77777777" w:rsidR="0018697C" w:rsidRPr="002365D3" w:rsidRDefault="0018697C" w:rsidP="009D16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614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2,221</w:t>
            </w:r>
          </w:p>
        </w:tc>
        <w:tc>
          <w:tcPr>
            <w:tcW w:w="900" w:type="dxa"/>
            <w:vAlign w:val="bottom"/>
          </w:tcPr>
          <w:p w14:paraId="38C01E64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(3,688)</w:t>
            </w:r>
          </w:p>
        </w:tc>
        <w:tc>
          <w:tcPr>
            <w:tcW w:w="900" w:type="dxa"/>
            <w:vAlign w:val="bottom"/>
          </w:tcPr>
          <w:p w14:paraId="3D5ABC64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(15)</w:t>
            </w:r>
          </w:p>
        </w:tc>
        <w:tc>
          <w:tcPr>
            <w:tcW w:w="992" w:type="dxa"/>
            <w:vAlign w:val="bottom"/>
          </w:tcPr>
          <w:p w14:paraId="5CFA2EE7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27,971</w:t>
            </w:r>
          </w:p>
        </w:tc>
        <w:tc>
          <w:tcPr>
            <w:tcW w:w="1080" w:type="dxa"/>
            <w:vAlign w:val="bottom"/>
          </w:tcPr>
          <w:p w14:paraId="04E64750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(6,223)</w:t>
            </w:r>
          </w:p>
        </w:tc>
        <w:tc>
          <w:tcPr>
            <w:tcW w:w="1056" w:type="dxa"/>
          </w:tcPr>
          <w:p w14:paraId="114A710D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(1,281)</w:t>
            </w:r>
          </w:p>
        </w:tc>
        <w:tc>
          <w:tcPr>
            <w:tcW w:w="1170" w:type="dxa"/>
            <w:vAlign w:val="bottom"/>
          </w:tcPr>
          <w:p w14:paraId="6FDFC0E8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(1,349)</w:t>
            </w:r>
          </w:p>
        </w:tc>
        <w:tc>
          <w:tcPr>
            <w:tcW w:w="1080" w:type="dxa"/>
            <w:vAlign w:val="bottom"/>
          </w:tcPr>
          <w:p w14:paraId="75F88588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3,669</w:t>
            </w:r>
          </w:p>
        </w:tc>
        <w:tc>
          <w:tcPr>
            <w:tcW w:w="1080" w:type="dxa"/>
            <w:gridSpan w:val="2"/>
          </w:tcPr>
          <w:p w14:paraId="5A2798FB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(5,184)</w:t>
            </w:r>
          </w:p>
        </w:tc>
        <w:tc>
          <w:tcPr>
            <w:tcW w:w="1170" w:type="dxa"/>
            <w:vAlign w:val="bottom"/>
          </w:tcPr>
          <w:p w14:paraId="3C24C8A6" w14:textId="77777777" w:rsidR="0018697C" w:rsidRPr="002365D3" w:rsidRDefault="0018697C" w:rsidP="001869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22,787</w:t>
            </w:r>
          </w:p>
        </w:tc>
      </w:tr>
    </w:tbl>
    <w:p w14:paraId="2964DD31" w14:textId="77777777" w:rsidR="00EE5947" w:rsidRPr="002365D3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1D867C11" w14:textId="07CE5E3D" w:rsidR="00EE5947" w:rsidRPr="002365D3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="0018697C" w:rsidRPr="002365D3">
        <w:rPr>
          <w:rFonts w:ascii="CordiaUPC" w:hAnsi="CordiaUPC" w:cs="CordiaUPC"/>
          <w:sz w:val="26"/>
          <w:szCs w:val="26"/>
        </w:rPr>
        <w:t xml:space="preserve">31 </w:t>
      </w:r>
      <w:r w:rsidR="0018697C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มีจำนวน </w:t>
      </w:r>
      <w:bookmarkStart w:id="24" w:name="_Hlk109849064"/>
      <w:r w:rsidR="0016222F" w:rsidRPr="002365D3">
        <w:rPr>
          <w:rFonts w:ascii="CordiaUPC" w:hAnsi="CordiaUPC" w:cs="CordiaUPC"/>
          <w:sz w:val="26"/>
          <w:szCs w:val="26"/>
        </w:rPr>
        <w:t>1,</w:t>
      </w:r>
      <w:r w:rsidR="00286786" w:rsidRPr="002365D3">
        <w:rPr>
          <w:rFonts w:ascii="CordiaUPC" w:hAnsi="CordiaUPC" w:cs="CordiaUPC"/>
          <w:sz w:val="26"/>
          <w:szCs w:val="26"/>
        </w:rPr>
        <w:t>154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24"/>
      <w:r w:rsidRPr="002365D3">
        <w:rPr>
          <w:rFonts w:ascii="CordiaUPC" w:hAnsi="CordiaUPC" w:cs="CordiaUPC"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i/>
          <w:iCs/>
          <w:sz w:val="26"/>
          <w:szCs w:val="26"/>
        </w:rPr>
        <w:t xml:space="preserve">(2564: 3,839 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i/>
          <w:iCs/>
          <w:sz w:val="26"/>
          <w:szCs w:val="26"/>
        </w:rPr>
        <w:t>)</w:t>
      </w:r>
    </w:p>
    <w:p w14:paraId="4B5254CB" w14:textId="77777777" w:rsidR="00EE5947" w:rsidRPr="002365D3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i/>
          <w:iCs/>
          <w:sz w:val="20"/>
          <w:szCs w:val="20"/>
        </w:rPr>
      </w:pPr>
    </w:p>
    <w:p w14:paraId="308BC790" w14:textId="3D0ABD39" w:rsidR="00EE5947" w:rsidRPr="002365D3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2365D3">
        <w:rPr>
          <w:rFonts w:ascii="CordiaUPC" w:hAnsi="CordiaUPC" w:cs="CordiaUPC"/>
          <w:spacing w:val="-4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ค่าตัดจำหน่ายสินทรัพย์ไม่มีตัวตนที่รวมอยู่ในกำไรหรือขาดทุนเฉพาะธนาคารสำหรับ</w:t>
      </w:r>
      <w:r w:rsidR="0018697C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สิ้นสุด</w:t>
      </w:r>
      <w:r w:rsidRPr="002365D3">
        <w:rPr>
          <w:rFonts w:ascii="CordiaUPC" w:hAnsi="CordiaUPC" w:cs="CordiaUPC"/>
          <w:spacing w:val="-4"/>
          <w:sz w:val="26"/>
          <w:szCs w:val="26"/>
          <w:cs/>
          <w:lang w:val="th-TH"/>
        </w:rPr>
        <w:t xml:space="preserve">วันที่ </w:t>
      </w:r>
      <w:r w:rsidR="0018697C" w:rsidRPr="002365D3">
        <w:rPr>
          <w:rFonts w:ascii="CordiaUPC" w:hAnsi="CordiaUPC" w:cs="CordiaUPC"/>
          <w:sz w:val="26"/>
          <w:szCs w:val="26"/>
        </w:rPr>
        <w:t xml:space="preserve">31 </w:t>
      </w:r>
      <w:r w:rsidR="0018697C" w:rsidRPr="002365D3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และ 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เป็นจำนวน </w:t>
      </w:r>
      <w:r w:rsidR="00286786" w:rsidRPr="002365D3">
        <w:rPr>
          <w:rFonts w:ascii="CordiaUPC" w:hAnsi="CordiaUPC" w:cs="CordiaUPC"/>
          <w:spacing w:val="-4"/>
          <w:sz w:val="26"/>
          <w:szCs w:val="26"/>
        </w:rPr>
        <w:t>1,758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 ล้านบาท และ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1B1CCD" w:rsidRPr="002365D3">
        <w:rPr>
          <w:rFonts w:ascii="CordiaUPC" w:hAnsi="CordiaUPC" w:cs="CordiaUPC"/>
          <w:spacing w:val="-4"/>
          <w:sz w:val="26"/>
          <w:szCs w:val="26"/>
        </w:rPr>
        <w:t>1,349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ล้านบาท </w:t>
      </w:r>
      <w:r w:rsidRPr="002365D3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70A43D8E" w14:textId="05494575" w:rsidR="00EE5947" w:rsidRPr="002365D3" w:rsidRDefault="00EE5947" w:rsidP="0051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  <w:cs/>
        </w:rPr>
        <w:sectPr w:rsidR="00EE5947" w:rsidRPr="002365D3" w:rsidSect="00EB2C84">
          <w:headerReference w:type="default" r:id="rId14"/>
          <w:footerReference w:type="default" r:id="rId15"/>
          <w:pgSz w:w="16839" w:h="11907" w:orient="landscape" w:code="9"/>
          <w:pgMar w:top="691" w:right="864" w:bottom="576" w:left="1152" w:header="720" w:footer="720" w:gutter="0"/>
          <w:cols w:space="720"/>
          <w:docGrid w:linePitch="360"/>
        </w:sectPr>
      </w:pPr>
    </w:p>
    <w:p w14:paraId="53C776B5" w14:textId="77777777" w:rsidR="00B03E28" w:rsidRPr="002365D3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</w:rPr>
        <w:lastRenderedPageBreak/>
        <w:tab/>
      </w:r>
      <w:r w:rsidRPr="002365D3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การทดสอบการด้อยค่าของค่าความนิยม</w:t>
      </w:r>
    </w:p>
    <w:p w14:paraId="2621F14C" w14:textId="77777777" w:rsidR="00B03E28" w:rsidRPr="002365D3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F32A787" w14:textId="77777777" w:rsidR="00B03E28" w:rsidRPr="002365D3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เพื่อวัตถุประสงค์ในการทดสอบการด้อยค่า ค่าความนิยมจะถูกปันส่วนให้กับกลุ่มลูกค้าบุคคล ซึ่งเป็นหน่วยสินทรัพย์ที่ก่อให้เกิดเงินสด</w:t>
      </w:r>
    </w:p>
    <w:p w14:paraId="5551EBB7" w14:textId="77777777" w:rsidR="00B03E28" w:rsidRPr="002365D3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2CCA71E" w14:textId="77777777" w:rsidR="00B03E28" w:rsidRPr="002365D3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มูลค่าที่คาดว่าจะได้รับคืนของค่าความนิยมคำนวณจากมูลค่าจากการใช้งาน โดยใช้วิธีกระแสเงินสดคิดลดจากแผนธุรกิจ 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5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ปี ซึ่งได้รับการอนุมัติจากคณะกรรมการของธนาคาร อัตราคิดลดที่ใช้ในการคำนวณมูลค่าปัจจุบันสุทธิอ้างอิงกับต้นทุนเงินทุนของอุตสาหกรรม 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(ke)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อัตราการเติบโตที่ใช้ในการประมาณการกระแสเงินสดของงวดเวลาที่ยาวนานกว่ารอบระยะเวลาตามงบประมาณ 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(Terminal Growth Rate)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ซึ่งได้มาจากผลิตภัณฑ์มวลรวมในประเทศ 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(GDP)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ระยะยาวจะถูกนำไปใช้กับกระแสเงินสดในส่วนทีเกินระยะเวลา </w:t>
      </w:r>
      <w:r w:rsidRPr="002365D3">
        <w:rPr>
          <w:rFonts w:ascii="CordiaUPC" w:hAnsi="CordiaUPC" w:cs="CordiaUPC"/>
          <w:color w:val="000000"/>
          <w:sz w:val="26"/>
          <w:szCs w:val="26"/>
        </w:rPr>
        <w:t>5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 ปี</w:t>
      </w:r>
    </w:p>
    <w:p w14:paraId="4034095B" w14:textId="77777777" w:rsidR="00B03E28" w:rsidRPr="002365D3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2757D1A2" w14:textId="77777777" w:rsidR="00B03E28" w:rsidRPr="002365D3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ab/>
        <w:t>ธนาคารทบทวน ณ ทุกวันที่รายงานว่ามีข้อบ่งชี้เรื่องการด้อยค่าของค่าความนิยมหรือไม่</w:t>
      </w:r>
    </w:p>
    <w:p w14:paraId="6F120B11" w14:textId="77777777" w:rsidR="00B03E28" w:rsidRPr="002365D3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223F7580" w14:textId="56022926" w:rsidR="00B03E28" w:rsidRPr="002365D3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Pr="002365D3">
        <w:rPr>
          <w:rFonts w:ascii="CordiaUPC" w:hAnsi="CordiaUPC" w:cs="CordiaUPC" w:hint="cs"/>
          <w:color w:val="000000"/>
          <w:sz w:val="26"/>
          <w:szCs w:val="26"/>
        </w:rPr>
        <w:t xml:space="preserve">31 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 xml:space="preserve">ธันวาคม 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2565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มูลค่าที่คาดว่าจะได้รับคืนของค่าความนิยมสูงกว่ามูลค่าตามบัญชี ดังนั้น ธนาคารจึงไม่บันทึกค่าเผื่อ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             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การด้อยค่าสำหรับค่าความนิยม</w:t>
      </w:r>
    </w:p>
    <w:p w14:paraId="145159A3" w14:textId="77777777" w:rsidR="00B03E28" w:rsidRPr="002365D3" w:rsidRDefault="00B03E28" w:rsidP="002566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6"/>
          <w:szCs w:val="26"/>
          <w:lang w:bidi="th-TH"/>
        </w:rPr>
      </w:pPr>
    </w:p>
    <w:p w14:paraId="55F255D1" w14:textId="75582FD0" w:rsidR="00AB1C4D" w:rsidRPr="002365D3" w:rsidRDefault="00A63F64" w:rsidP="002566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6"/>
          <w:szCs w:val="26"/>
          <w:cs/>
          <w:lang w:bidi="th-TH"/>
        </w:rPr>
      </w:pPr>
      <w:r w:rsidRPr="002365D3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18 </w:t>
      </w:r>
      <w:r w:rsidR="0062363F" w:rsidRPr="002365D3">
        <w:rPr>
          <w:rFonts w:ascii="CordiaUPC" w:hAnsi="CordiaUPC" w:cs="CordiaUPC"/>
          <w:b/>
          <w:bCs/>
          <w:color w:val="000000"/>
          <w:sz w:val="26"/>
          <w:szCs w:val="26"/>
          <w:cs/>
        </w:rPr>
        <w:tab/>
      </w:r>
      <w:r w:rsidR="00AB1C4D" w:rsidRPr="002365D3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ภาษีเงินได้รอการตัดบัญชีและภาษีเงินได้</w:t>
      </w:r>
    </w:p>
    <w:p w14:paraId="18735D71" w14:textId="77777777" w:rsidR="00E672C1" w:rsidRPr="002365D3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lang w:bidi="ar-SA"/>
        </w:rPr>
      </w:pPr>
    </w:p>
    <w:p w14:paraId="57FF487A" w14:textId="5F8347CE" w:rsidR="00AB1C4D" w:rsidRPr="002365D3" w:rsidRDefault="0040462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>1</w:t>
      </w:r>
      <w:r w:rsidR="0062363F" w:rsidRPr="002365D3">
        <w:rPr>
          <w:rFonts w:ascii="CordiaUPC" w:hAnsi="CordiaUPC" w:cs="CordiaUPC"/>
          <w:b/>
          <w:bCs/>
          <w:sz w:val="26"/>
          <w:szCs w:val="26"/>
        </w:rPr>
        <w:t>8</w:t>
      </w:r>
      <w:r w:rsidR="00AB1C4D" w:rsidRPr="002365D3">
        <w:rPr>
          <w:rFonts w:ascii="CordiaUPC" w:hAnsi="CordiaUPC" w:cs="CordiaUPC"/>
          <w:b/>
          <w:bCs/>
          <w:sz w:val="26"/>
          <w:szCs w:val="26"/>
          <w:cs/>
        </w:rPr>
        <w:t>.1</w:t>
      </w:r>
      <w:r w:rsidR="00AB1C4D" w:rsidRPr="002365D3">
        <w:rPr>
          <w:rFonts w:ascii="CordiaUPC" w:hAnsi="CordiaUPC" w:cs="CordiaUPC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1CD465FC" w14:textId="77777777" w:rsidR="00E672C1" w:rsidRPr="002365D3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F44252" w14:textId="0DA4C499" w:rsidR="00EF1629" w:rsidRPr="002365D3" w:rsidRDefault="00EF1629" w:rsidP="00A74BF2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0516DCA1" w14:textId="77777777" w:rsidR="00E73EE4" w:rsidRPr="002365D3" w:rsidRDefault="00E73EE4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3"/>
        <w:gridCol w:w="407"/>
        <w:gridCol w:w="1134"/>
        <w:gridCol w:w="180"/>
        <w:gridCol w:w="1096"/>
        <w:gridCol w:w="180"/>
        <w:gridCol w:w="1095"/>
        <w:gridCol w:w="180"/>
        <w:gridCol w:w="1238"/>
      </w:tblGrid>
      <w:tr w:rsidR="00EF1629" w:rsidRPr="002365D3" w14:paraId="1EC23EC3" w14:textId="77777777" w:rsidTr="00FD031A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7EA13168" w14:textId="77777777" w:rsidR="00EF1629" w:rsidRPr="002365D3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407" w:type="dxa"/>
            <w:vAlign w:val="bottom"/>
          </w:tcPr>
          <w:p w14:paraId="08F15906" w14:textId="77777777" w:rsidR="00EF1629" w:rsidRPr="002365D3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2DF0E092" w14:textId="77777777" w:rsidR="00EF1629" w:rsidRPr="002365D3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E40D05" w14:textId="77777777" w:rsidR="00EF1629" w:rsidRPr="002365D3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513" w:type="dxa"/>
            <w:gridSpan w:val="3"/>
            <w:vAlign w:val="bottom"/>
          </w:tcPr>
          <w:p w14:paraId="23D43356" w14:textId="77777777" w:rsidR="00EF1629" w:rsidRPr="002365D3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93473C" w:rsidRPr="002365D3" w14:paraId="7CCD4F88" w14:textId="77777777" w:rsidTr="00FD031A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32390D" w14:textId="77777777" w:rsidR="0093473C" w:rsidRPr="002365D3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7" w:type="dxa"/>
            <w:vAlign w:val="bottom"/>
          </w:tcPr>
          <w:p w14:paraId="33C38875" w14:textId="77777777" w:rsidR="0093473C" w:rsidRPr="002365D3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F56B715" w14:textId="0989DCF7" w:rsidR="0093473C" w:rsidRPr="002365D3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6CBAA4E0" w14:textId="77777777" w:rsidR="0093473C" w:rsidRPr="002365D3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4F541624" w14:textId="47456AEC" w:rsidR="0093473C" w:rsidRPr="002365D3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25</w:t>
            </w: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64</w:t>
            </w:r>
          </w:p>
        </w:tc>
        <w:tc>
          <w:tcPr>
            <w:tcW w:w="180" w:type="dxa"/>
            <w:vAlign w:val="bottom"/>
          </w:tcPr>
          <w:p w14:paraId="67E24B27" w14:textId="77777777" w:rsidR="0093473C" w:rsidRPr="002365D3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F69FC78" w14:textId="719B2B27" w:rsidR="0093473C" w:rsidRPr="002365D3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5007779C" w14:textId="77777777" w:rsidR="0093473C" w:rsidRPr="002365D3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49848ACA" w14:textId="13804A4C" w:rsidR="0093473C" w:rsidRPr="002365D3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25</w:t>
            </w: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64</w:t>
            </w:r>
          </w:p>
        </w:tc>
      </w:tr>
      <w:tr w:rsidR="00DD0BC0" w:rsidRPr="002365D3" w14:paraId="2A1CB2C9" w14:textId="77777777" w:rsidTr="00FD031A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7EF7A5" w14:textId="77777777" w:rsidR="00DD0BC0" w:rsidRPr="002365D3" w:rsidRDefault="00DD0BC0" w:rsidP="00DD0BC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7" w:type="dxa"/>
            <w:vAlign w:val="bottom"/>
          </w:tcPr>
          <w:p w14:paraId="33EF57C6" w14:textId="77777777" w:rsidR="00DD0BC0" w:rsidRPr="002365D3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000710D0" w14:textId="77777777" w:rsidR="00DD0BC0" w:rsidRPr="002365D3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7341EC" w:rsidRPr="002365D3" w14:paraId="32F6986F" w14:textId="77777777" w:rsidTr="00FD031A">
        <w:trPr>
          <w:cantSplit/>
          <w:trHeight w:val="288"/>
        </w:trPr>
        <w:tc>
          <w:tcPr>
            <w:tcW w:w="3643" w:type="dxa"/>
            <w:vAlign w:val="bottom"/>
          </w:tcPr>
          <w:p w14:paraId="2A039DD7" w14:textId="77777777" w:rsidR="007341EC" w:rsidRPr="002365D3" w:rsidRDefault="007341EC" w:rsidP="007341E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67CB19E5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5AD4965" w14:textId="737949EE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830</w:t>
            </w:r>
          </w:p>
        </w:tc>
        <w:tc>
          <w:tcPr>
            <w:tcW w:w="180" w:type="dxa"/>
            <w:vAlign w:val="bottom"/>
          </w:tcPr>
          <w:p w14:paraId="13E5946A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697B6F90" w14:textId="09FFF536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80" w:type="dxa"/>
            <w:vAlign w:val="bottom"/>
          </w:tcPr>
          <w:p w14:paraId="3F73C4F9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758603E" w14:textId="18E3146D" w:rsidR="007341EC" w:rsidRPr="002365D3" w:rsidRDefault="006B188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1,39</w:t>
            </w:r>
            <w:r w:rsidR="00AF3FB8"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80" w:type="dxa"/>
            <w:vAlign w:val="bottom"/>
          </w:tcPr>
          <w:p w14:paraId="747117EA" w14:textId="0D9DC258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31AF73B4" w14:textId="6B01B638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7341EC" w:rsidRPr="002365D3" w14:paraId="6B6635E3" w14:textId="77777777" w:rsidTr="00FD031A">
        <w:trPr>
          <w:cantSplit/>
          <w:trHeight w:val="288"/>
        </w:trPr>
        <w:tc>
          <w:tcPr>
            <w:tcW w:w="3643" w:type="dxa"/>
            <w:vAlign w:val="bottom"/>
          </w:tcPr>
          <w:p w14:paraId="39429E36" w14:textId="77777777" w:rsidR="007341EC" w:rsidRPr="002365D3" w:rsidRDefault="007341EC" w:rsidP="007341EC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4BBC46D2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F5D1E4" w14:textId="0F162866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181C503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A6FCBDF" w14:textId="223441F0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922</w:t>
            </w:r>
          </w:p>
        </w:tc>
        <w:tc>
          <w:tcPr>
            <w:tcW w:w="180" w:type="dxa"/>
            <w:vAlign w:val="bottom"/>
          </w:tcPr>
          <w:p w14:paraId="1DED044D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28CAD318" w14:textId="46301BDD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8110063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F488014" w14:textId="2F0AD6E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247</w:t>
            </w:r>
          </w:p>
        </w:tc>
      </w:tr>
      <w:tr w:rsidR="007341EC" w:rsidRPr="002365D3" w14:paraId="50415F3A" w14:textId="77777777" w:rsidTr="00FD031A">
        <w:trPr>
          <w:cantSplit/>
          <w:trHeight w:val="288"/>
        </w:trPr>
        <w:tc>
          <w:tcPr>
            <w:tcW w:w="3643" w:type="dxa"/>
            <w:vAlign w:val="bottom"/>
          </w:tcPr>
          <w:p w14:paraId="4B2E2F43" w14:textId="77777777" w:rsidR="007341EC" w:rsidRPr="002365D3" w:rsidRDefault="007341EC" w:rsidP="007341EC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07" w:type="dxa"/>
            <w:vAlign w:val="bottom"/>
          </w:tcPr>
          <w:p w14:paraId="45D80976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FD1D5" w14:textId="60188B1F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830</w:t>
            </w:r>
          </w:p>
        </w:tc>
        <w:tc>
          <w:tcPr>
            <w:tcW w:w="180" w:type="dxa"/>
            <w:vAlign w:val="bottom"/>
          </w:tcPr>
          <w:p w14:paraId="0A518351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770F9" w14:textId="28133CE2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(913)</w:t>
            </w:r>
          </w:p>
        </w:tc>
        <w:tc>
          <w:tcPr>
            <w:tcW w:w="180" w:type="dxa"/>
            <w:vAlign w:val="bottom"/>
          </w:tcPr>
          <w:p w14:paraId="2825E34A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D57D6" w14:textId="627EC6DD" w:rsidR="007341EC" w:rsidRPr="002365D3" w:rsidRDefault="006B188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1,39</w:t>
            </w:r>
            <w:r w:rsidR="00AF3FB8"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80" w:type="dxa"/>
            <w:vAlign w:val="bottom"/>
          </w:tcPr>
          <w:p w14:paraId="596F914B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5E14F" w14:textId="1EE018AE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(247)</w:t>
            </w:r>
          </w:p>
        </w:tc>
      </w:tr>
    </w:tbl>
    <w:p w14:paraId="56076A94" w14:textId="2BF17F55" w:rsidR="00C375A4" w:rsidRPr="002365D3" w:rsidRDefault="00C375A4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AAEA243" w14:textId="4893E1FF" w:rsidR="00B03E28" w:rsidRPr="002365D3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C51BE90" w14:textId="17088CBB" w:rsidR="00B03E28" w:rsidRPr="002365D3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E0BA37F" w14:textId="5F8C1680" w:rsidR="00B03E28" w:rsidRPr="002365D3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C4824C3" w14:textId="16B714C6" w:rsidR="00B03E28" w:rsidRPr="002365D3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8A4B1CC" w14:textId="314585A0" w:rsidR="00B03E28" w:rsidRPr="002365D3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3240C89" w14:textId="2901D390" w:rsidR="00B03E28" w:rsidRPr="002365D3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61E1574" w14:textId="77777777" w:rsidR="00B03E28" w:rsidRPr="002365D3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C29A42B" w14:textId="4FE2B63F" w:rsidR="0093473C" w:rsidRPr="002365D3" w:rsidRDefault="0093473C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4E0C6F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z w:val="26"/>
          <w:szCs w:val="26"/>
          <w:cs/>
        </w:rPr>
        <w:t>สิ้นสุดวันที่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="004E0C6F" w:rsidRPr="002365D3">
        <w:rPr>
          <w:rFonts w:ascii="CordiaUPC" w:hAnsi="CordiaUPC" w:cs="CordiaUPC"/>
          <w:sz w:val="26"/>
          <w:szCs w:val="26"/>
        </w:rPr>
        <w:t xml:space="preserve">31 </w:t>
      </w:r>
      <w:r w:rsidR="004E0C6F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 xml:space="preserve">2565 </w:t>
      </w:r>
      <w:r w:rsidRPr="002365D3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2365D3">
        <w:rPr>
          <w:rFonts w:ascii="CordiaUPC" w:hAnsi="CordiaUPC" w:cs="CordiaUPC"/>
          <w:sz w:val="26"/>
          <w:szCs w:val="26"/>
        </w:rPr>
        <w:t>25</w:t>
      </w:r>
      <w:r w:rsidRPr="002365D3">
        <w:rPr>
          <w:rFonts w:ascii="CordiaUPC" w:hAnsi="CordiaUPC" w:cs="CordiaUPC"/>
          <w:sz w:val="26"/>
          <w:szCs w:val="26"/>
          <w:cs/>
        </w:rPr>
        <w:t>6</w:t>
      </w:r>
      <w:r w:rsidRPr="002365D3">
        <w:rPr>
          <w:rFonts w:ascii="CordiaUPC" w:hAnsi="CordiaUPC" w:cs="CordiaUPC"/>
          <w:sz w:val="26"/>
          <w:szCs w:val="26"/>
        </w:rPr>
        <w:t xml:space="preserve">4 </w:t>
      </w:r>
      <w:r w:rsidRPr="002365D3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477670BE" w14:textId="25D00B68" w:rsidR="00094ABC" w:rsidRPr="002365D3" w:rsidRDefault="00094ABC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7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8"/>
        <w:gridCol w:w="990"/>
        <w:gridCol w:w="242"/>
        <w:gridCol w:w="1018"/>
        <w:gridCol w:w="270"/>
        <w:gridCol w:w="1080"/>
        <w:gridCol w:w="270"/>
        <w:gridCol w:w="901"/>
        <w:gridCol w:w="271"/>
        <w:gridCol w:w="1080"/>
      </w:tblGrid>
      <w:tr w:rsidR="00094ABC" w:rsidRPr="002365D3" w14:paraId="260D7831" w14:textId="77777777" w:rsidTr="00FA19E2">
        <w:trPr>
          <w:trHeight w:val="288"/>
          <w:tblHeader/>
        </w:trPr>
        <w:tc>
          <w:tcPr>
            <w:tcW w:w="3598" w:type="dxa"/>
          </w:tcPr>
          <w:p w14:paraId="27821CEE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bookmarkStart w:id="25" w:name="_Hlk31921471"/>
            <w:bookmarkStart w:id="26" w:name="_Hlk62082368"/>
          </w:p>
        </w:tc>
        <w:tc>
          <w:tcPr>
            <w:tcW w:w="6122" w:type="dxa"/>
            <w:gridSpan w:val="9"/>
          </w:tcPr>
          <w:p w14:paraId="459CA908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hanging="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094ABC" w:rsidRPr="002365D3" w14:paraId="06C96AAD" w14:textId="77777777" w:rsidTr="00FA19E2">
        <w:trPr>
          <w:trHeight w:val="288"/>
          <w:tblHeader/>
        </w:trPr>
        <w:tc>
          <w:tcPr>
            <w:tcW w:w="3598" w:type="dxa"/>
          </w:tcPr>
          <w:p w14:paraId="6DC8B2EF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</w:tcPr>
          <w:p w14:paraId="47857170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8" w:type="dxa"/>
            <w:gridSpan w:val="3"/>
            <w:tcBorders>
              <w:bottom w:val="single" w:sz="4" w:space="0" w:color="auto"/>
            </w:tcBorders>
          </w:tcPr>
          <w:p w14:paraId="655D9DD7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2" w:right="-16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บันทึกเป็น (รายจ่าย)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/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2522" w:type="dxa"/>
            <w:gridSpan w:val="4"/>
          </w:tcPr>
          <w:p w14:paraId="537D3E3C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94ABC" w:rsidRPr="002365D3" w14:paraId="6821D338" w14:textId="77777777" w:rsidTr="00FA19E2">
        <w:trPr>
          <w:trHeight w:val="288"/>
          <w:tblHeader/>
        </w:trPr>
        <w:tc>
          <w:tcPr>
            <w:tcW w:w="3598" w:type="dxa"/>
          </w:tcPr>
          <w:p w14:paraId="780E3162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38961D4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587AEB24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7E9B97D8" w14:textId="07795EB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2565</w:t>
            </w:r>
          </w:p>
        </w:tc>
        <w:tc>
          <w:tcPr>
            <w:tcW w:w="242" w:type="dxa"/>
            <w:vAlign w:val="bottom"/>
          </w:tcPr>
          <w:p w14:paraId="321D3C85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26A78852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  <w:p w14:paraId="042568A4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2A2C0D8F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7710E057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D7B6F0D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636032E4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7C8D479D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53015CBA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901" w:type="dxa"/>
            <w:vAlign w:val="bottom"/>
          </w:tcPr>
          <w:p w14:paraId="764F2DCC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569CF055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5DBCC538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271" w:type="dxa"/>
            <w:vAlign w:val="bottom"/>
          </w:tcPr>
          <w:p w14:paraId="2DE6D51B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0B8A2588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4DCE9923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31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9D5BF8A" w14:textId="16CE6C79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2565</w:t>
            </w:r>
          </w:p>
        </w:tc>
      </w:tr>
      <w:tr w:rsidR="00094ABC" w:rsidRPr="002365D3" w14:paraId="20250A30" w14:textId="77777777" w:rsidTr="00FA19E2">
        <w:trPr>
          <w:trHeight w:val="288"/>
          <w:tblHeader/>
        </w:trPr>
        <w:tc>
          <w:tcPr>
            <w:tcW w:w="3598" w:type="dxa"/>
          </w:tcPr>
          <w:p w14:paraId="74B0ED1F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bookmarkStart w:id="27" w:name="_Hlk31362943"/>
          </w:p>
        </w:tc>
        <w:tc>
          <w:tcPr>
            <w:tcW w:w="6122" w:type="dxa"/>
            <w:gridSpan w:val="9"/>
          </w:tcPr>
          <w:p w14:paraId="4285C00A" w14:textId="17C56131" w:rsidR="00094ABC" w:rsidRPr="002365D3" w:rsidRDefault="00094ABC" w:rsidP="001A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2" w:right="-146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="001E38D7"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18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.2</w:t>
            </w: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bookmarkEnd w:id="27"/>
      <w:tr w:rsidR="00094ABC" w:rsidRPr="002365D3" w14:paraId="7CB85998" w14:textId="77777777" w:rsidTr="00FA19E2">
        <w:trPr>
          <w:trHeight w:val="288"/>
          <w:tblHeader/>
        </w:trPr>
        <w:tc>
          <w:tcPr>
            <w:tcW w:w="3598" w:type="dxa"/>
          </w:tcPr>
          <w:p w14:paraId="4804A303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122" w:type="dxa"/>
            <w:gridSpan w:val="9"/>
          </w:tcPr>
          <w:p w14:paraId="74EE802E" w14:textId="77777777" w:rsidR="00094ABC" w:rsidRPr="002365D3" w:rsidRDefault="00094ABC" w:rsidP="001A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2" w:right="-146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bookmarkEnd w:id="25"/>
      <w:tr w:rsidR="00094ABC" w:rsidRPr="002365D3" w14:paraId="681126E7" w14:textId="77777777" w:rsidTr="00FA19E2">
        <w:trPr>
          <w:trHeight w:val="288"/>
        </w:trPr>
        <w:tc>
          <w:tcPr>
            <w:tcW w:w="3598" w:type="dxa"/>
          </w:tcPr>
          <w:p w14:paraId="47522A35" w14:textId="77777777" w:rsidR="00094ABC" w:rsidRPr="002365D3" w:rsidRDefault="00094ABC" w:rsidP="0095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 w:hanging="16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62A1530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2" w:type="dxa"/>
          </w:tcPr>
          <w:p w14:paraId="077B956D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</w:tcPr>
          <w:p w14:paraId="2B2038E9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E3412F9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EC88324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D5BEE1E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7ACAE06B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71" w:type="dxa"/>
          </w:tcPr>
          <w:p w14:paraId="54105BE3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2A1E66A" w14:textId="77777777" w:rsidR="00094ABC" w:rsidRPr="002365D3" w:rsidRDefault="00094AB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9338F" w:rsidRPr="002365D3" w14:paraId="2CE6F1EE" w14:textId="77777777" w:rsidTr="00FA19E2">
        <w:trPr>
          <w:trHeight w:val="288"/>
        </w:trPr>
        <w:tc>
          <w:tcPr>
            <w:tcW w:w="3598" w:type="dxa"/>
          </w:tcPr>
          <w:p w14:paraId="750E672C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 w:hanging="1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4498FB78" w14:textId="1360BBB5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242" w:type="dxa"/>
            <w:vAlign w:val="bottom"/>
          </w:tcPr>
          <w:p w14:paraId="3BF4076E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vAlign w:val="bottom"/>
          </w:tcPr>
          <w:p w14:paraId="1BCDE2D3" w14:textId="0B08DEC5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(1)</w:t>
            </w:r>
          </w:p>
        </w:tc>
        <w:tc>
          <w:tcPr>
            <w:tcW w:w="270" w:type="dxa"/>
            <w:vAlign w:val="bottom"/>
          </w:tcPr>
          <w:p w14:paraId="448386A7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4D191E2" w14:textId="1495333C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D63D13" w14:textId="0852585D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1" w:type="dxa"/>
          </w:tcPr>
          <w:p w14:paraId="13F20807" w14:textId="5ADA30F5" w:rsidR="0069338F" w:rsidRPr="002365D3" w:rsidRDefault="0069338F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472AAD6A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4B902D" w14:textId="1AC04125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69338F" w:rsidRPr="002365D3" w14:paraId="6B76BD88" w14:textId="77777777" w:rsidTr="00FA19E2">
        <w:trPr>
          <w:trHeight w:val="288"/>
        </w:trPr>
        <w:tc>
          <w:tcPr>
            <w:tcW w:w="3598" w:type="dxa"/>
          </w:tcPr>
          <w:p w14:paraId="32DBFA4C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right="-126" w:hanging="23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3C1E1059" w14:textId="1A446662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105</w:t>
            </w:r>
          </w:p>
        </w:tc>
        <w:tc>
          <w:tcPr>
            <w:tcW w:w="242" w:type="dxa"/>
            <w:vAlign w:val="bottom"/>
          </w:tcPr>
          <w:p w14:paraId="6865FEE5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vAlign w:val="bottom"/>
          </w:tcPr>
          <w:p w14:paraId="2BF08BDB" w14:textId="41F56D0D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</w:p>
        </w:tc>
        <w:tc>
          <w:tcPr>
            <w:tcW w:w="270" w:type="dxa"/>
            <w:vAlign w:val="bottom"/>
          </w:tcPr>
          <w:p w14:paraId="46322348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C804904" w14:textId="72297DA2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7DD959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384F9419" w14:textId="77777777" w:rsidR="00CC26C3" w:rsidRDefault="00CC26C3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707FC54" w14:textId="3169863D" w:rsidR="0069338F" w:rsidRPr="002365D3" w:rsidRDefault="0069338F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386809EB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A514953" w14:textId="3FDAFF4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119</w:t>
            </w:r>
          </w:p>
        </w:tc>
      </w:tr>
      <w:tr w:rsidR="0069338F" w:rsidRPr="002365D3" w14:paraId="1928AB82" w14:textId="77777777" w:rsidTr="00FA19E2">
        <w:trPr>
          <w:trHeight w:val="288"/>
        </w:trPr>
        <w:tc>
          <w:tcPr>
            <w:tcW w:w="3598" w:type="dxa"/>
          </w:tcPr>
          <w:p w14:paraId="4551F614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 w:hanging="16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745A37DA" w14:textId="7F06B453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699</w:t>
            </w:r>
          </w:p>
        </w:tc>
        <w:tc>
          <w:tcPr>
            <w:tcW w:w="242" w:type="dxa"/>
            <w:vAlign w:val="bottom"/>
          </w:tcPr>
          <w:p w14:paraId="441D9730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3E3DE2FB" w14:textId="359B1352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67398927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54F926F" w14:textId="6DB7C5E0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119</w:t>
            </w:r>
          </w:p>
        </w:tc>
        <w:tc>
          <w:tcPr>
            <w:tcW w:w="270" w:type="dxa"/>
            <w:vAlign w:val="bottom"/>
          </w:tcPr>
          <w:p w14:paraId="78B16A10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01" w:type="dxa"/>
          </w:tcPr>
          <w:p w14:paraId="493EDB6D" w14:textId="6A2BFC21" w:rsidR="0069338F" w:rsidRPr="002365D3" w:rsidRDefault="0069338F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0B74C8EE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4D0E42" w14:textId="5E1539DF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827</w:t>
            </w:r>
          </w:p>
        </w:tc>
      </w:tr>
      <w:tr w:rsidR="0069338F" w:rsidRPr="002365D3" w14:paraId="008B7EDF" w14:textId="77777777" w:rsidTr="00FA19E2">
        <w:trPr>
          <w:trHeight w:val="288"/>
        </w:trPr>
        <w:tc>
          <w:tcPr>
            <w:tcW w:w="3598" w:type="dxa"/>
          </w:tcPr>
          <w:p w14:paraId="4848502D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hanging="16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 w:rsidRPr="002365D3">
              <w:rPr>
                <w:rFonts w:ascii="CordiaUPC" w:eastAsia="AngsanaNew" w:hAnsi="CordiaUPC" w:cs="CordiaUPC" w:hint="cs"/>
                <w:spacing w:val="-8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0" w:type="dxa"/>
            <w:vAlign w:val="bottom"/>
          </w:tcPr>
          <w:p w14:paraId="19389FCC" w14:textId="6CAA3125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1,724</w:t>
            </w:r>
          </w:p>
        </w:tc>
        <w:tc>
          <w:tcPr>
            <w:tcW w:w="242" w:type="dxa"/>
            <w:vAlign w:val="bottom"/>
          </w:tcPr>
          <w:p w14:paraId="2C571998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247DB6CF" w14:textId="373D901B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348</w:t>
            </w:r>
          </w:p>
        </w:tc>
        <w:tc>
          <w:tcPr>
            <w:tcW w:w="270" w:type="dxa"/>
            <w:vAlign w:val="bottom"/>
          </w:tcPr>
          <w:p w14:paraId="05DAEDD5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E2B48F" w14:textId="31F33540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635A3EC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901" w:type="dxa"/>
          </w:tcPr>
          <w:p w14:paraId="72DE63A2" w14:textId="73A134E7" w:rsidR="0069338F" w:rsidRPr="002365D3" w:rsidRDefault="0069338F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58A121F4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A08141" w14:textId="59A2457A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2,072</w:t>
            </w:r>
          </w:p>
        </w:tc>
      </w:tr>
      <w:tr w:rsidR="0069338F" w:rsidRPr="002365D3" w14:paraId="6B6DAB82" w14:textId="77777777" w:rsidTr="00FA19E2">
        <w:trPr>
          <w:trHeight w:val="288"/>
        </w:trPr>
        <w:tc>
          <w:tcPr>
            <w:tcW w:w="3598" w:type="dxa"/>
          </w:tcPr>
          <w:p w14:paraId="028EE5D7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990" w:type="dxa"/>
            <w:vAlign w:val="bottom"/>
          </w:tcPr>
          <w:p w14:paraId="3F141EC1" w14:textId="3E31AD46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82</w:t>
            </w:r>
          </w:p>
        </w:tc>
        <w:tc>
          <w:tcPr>
            <w:tcW w:w="242" w:type="dxa"/>
            <w:vAlign w:val="bottom"/>
          </w:tcPr>
          <w:p w14:paraId="01ECB98E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719722DF" w14:textId="7B10BCF2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59</w:t>
            </w:r>
          </w:p>
        </w:tc>
        <w:tc>
          <w:tcPr>
            <w:tcW w:w="270" w:type="dxa"/>
            <w:vAlign w:val="bottom"/>
          </w:tcPr>
          <w:p w14:paraId="4E21BE3F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F8C63C1" w14:textId="0B605C40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DBE065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593C5124" w14:textId="22E7D21E" w:rsidR="0069338F" w:rsidRPr="002365D3" w:rsidRDefault="0069338F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7A01B2BB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32BC47" w14:textId="0FFA231F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141</w:t>
            </w:r>
          </w:p>
        </w:tc>
      </w:tr>
      <w:tr w:rsidR="0069338F" w:rsidRPr="002365D3" w14:paraId="329F3DB0" w14:textId="77777777" w:rsidTr="00FA19E2">
        <w:trPr>
          <w:trHeight w:val="288"/>
        </w:trPr>
        <w:tc>
          <w:tcPr>
            <w:tcW w:w="3598" w:type="dxa"/>
          </w:tcPr>
          <w:p w14:paraId="69599183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lang w:val="en-GB" w:eastAsia="en-GB" w:bidi="ar-SA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990" w:type="dxa"/>
            <w:vAlign w:val="bottom"/>
          </w:tcPr>
          <w:p w14:paraId="2C302F06" w14:textId="55DFAD0F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132</w:t>
            </w:r>
          </w:p>
        </w:tc>
        <w:tc>
          <w:tcPr>
            <w:tcW w:w="242" w:type="dxa"/>
            <w:vAlign w:val="bottom"/>
          </w:tcPr>
          <w:p w14:paraId="4F88CA40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4DC3E79E" w14:textId="4FD5903A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(12)</w:t>
            </w:r>
          </w:p>
        </w:tc>
        <w:tc>
          <w:tcPr>
            <w:tcW w:w="270" w:type="dxa"/>
            <w:vAlign w:val="bottom"/>
          </w:tcPr>
          <w:p w14:paraId="6F998797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FF39AF9" w14:textId="6ECD7628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F8D2AAE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15AB4887" w14:textId="3DAE3430" w:rsidR="0069338F" w:rsidRPr="002365D3" w:rsidRDefault="0069338F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670A2B7F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3399C8" w14:textId="3466977B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120</w:t>
            </w:r>
          </w:p>
        </w:tc>
      </w:tr>
      <w:tr w:rsidR="0069338F" w:rsidRPr="002365D3" w14:paraId="4F2B46D3" w14:textId="77777777" w:rsidTr="00FA19E2">
        <w:trPr>
          <w:trHeight w:val="259"/>
        </w:trPr>
        <w:tc>
          <w:tcPr>
            <w:tcW w:w="3598" w:type="dxa"/>
          </w:tcPr>
          <w:p w14:paraId="220E4CF9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4" w:right="-126" w:hanging="254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990" w:type="dxa"/>
            <w:vAlign w:val="bottom"/>
          </w:tcPr>
          <w:p w14:paraId="19ABC39A" w14:textId="23CE4D85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332</w:t>
            </w:r>
          </w:p>
        </w:tc>
        <w:tc>
          <w:tcPr>
            <w:tcW w:w="242" w:type="dxa"/>
            <w:vAlign w:val="bottom"/>
          </w:tcPr>
          <w:p w14:paraId="6D7BA7EF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3BE6767B" w14:textId="2F2373DF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72</w:t>
            </w:r>
          </w:p>
        </w:tc>
        <w:tc>
          <w:tcPr>
            <w:tcW w:w="270" w:type="dxa"/>
            <w:vAlign w:val="bottom"/>
          </w:tcPr>
          <w:p w14:paraId="135C33DD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33E5D55" w14:textId="556E94C1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(3)</w:t>
            </w:r>
          </w:p>
        </w:tc>
        <w:tc>
          <w:tcPr>
            <w:tcW w:w="270" w:type="dxa"/>
            <w:vAlign w:val="bottom"/>
          </w:tcPr>
          <w:p w14:paraId="1A8F5AA0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08947050" w14:textId="41FE1F06" w:rsidR="0069338F" w:rsidRPr="002365D3" w:rsidRDefault="0069338F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41A56BC7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248C69" w14:textId="6018B5E1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401</w:t>
            </w:r>
          </w:p>
        </w:tc>
      </w:tr>
      <w:tr w:rsidR="00AF3FB8" w:rsidRPr="002365D3" w14:paraId="72C5C2F5" w14:textId="77777777" w:rsidTr="00986817">
        <w:trPr>
          <w:trHeight w:val="259"/>
        </w:trPr>
        <w:tc>
          <w:tcPr>
            <w:tcW w:w="3598" w:type="dxa"/>
          </w:tcPr>
          <w:p w14:paraId="4A48ECB6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 w:hanging="1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AADEDB6" w14:textId="2512D5F8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406</w:t>
            </w:r>
          </w:p>
        </w:tc>
        <w:tc>
          <w:tcPr>
            <w:tcW w:w="242" w:type="dxa"/>
            <w:vAlign w:val="bottom"/>
          </w:tcPr>
          <w:p w14:paraId="2D855907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6FB52952" w14:textId="52712931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172</w:t>
            </w:r>
          </w:p>
        </w:tc>
        <w:tc>
          <w:tcPr>
            <w:tcW w:w="270" w:type="dxa"/>
            <w:vAlign w:val="bottom"/>
          </w:tcPr>
          <w:p w14:paraId="13FF2F72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FCBD73F" w14:textId="4E6F1CC8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0D5386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3C49E1AB" w14:textId="0E29C368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(44)</w:t>
            </w:r>
          </w:p>
        </w:tc>
        <w:tc>
          <w:tcPr>
            <w:tcW w:w="271" w:type="dxa"/>
            <w:vAlign w:val="bottom"/>
          </w:tcPr>
          <w:p w14:paraId="79633A7B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C766F5" w14:textId="1719DF7B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534</w:t>
            </w:r>
          </w:p>
        </w:tc>
      </w:tr>
      <w:tr w:rsidR="0069338F" w:rsidRPr="002365D3" w14:paraId="0D5210FA" w14:textId="77777777" w:rsidTr="00FA19E2">
        <w:trPr>
          <w:trHeight w:val="259"/>
        </w:trPr>
        <w:tc>
          <w:tcPr>
            <w:tcW w:w="3598" w:type="dxa"/>
          </w:tcPr>
          <w:p w14:paraId="27D517E2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990" w:type="dxa"/>
            <w:vAlign w:val="bottom"/>
          </w:tcPr>
          <w:p w14:paraId="3501FBB7" w14:textId="21BC6B04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1,583</w:t>
            </w:r>
          </w:p>
        </w:tc>
        <w:tc>
          <w:tcPr>
            <w:tcW w:w="242" w:type="dxa"/>
            <w:vAlign w:val="bottom"/>
          </w:tcPr>
          <w:p w14:paraId="28226151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49FC1EFE" w14:textId="58C87244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423</w:t>
            </w:r>
          </w:p>
        </w:tc>
        <w:tc>
          <w:tcPr>
            <w:tcW w:w="270" w:type="dxa"/>
            <w:vAlign w:val="bottom"/>
          </w:tcPr>
          <w:p w14:paraId="683DC373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7FF011" w14:textId="1DC70753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B29751F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607F01E6" w14:textId="11E0B1E9" w:rsidR="0069338F" w:rsidRPr="002365D3" w:rsidRDefault="0069338F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0378B404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9EC0AA" w14:textId="4DEB6D5F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2,006</w:t>
            </w:r>
          </w:p>
        </w:tc>
      </w:tr>
      <w:tr w:rsidR="0069338F" w:rsidRPr="002365D3" w14:paraId="11B94249" w14:textId="77777777" w:rsidTr="00FA19E2">
        <w:trPr>
          <w:trHeight w:val="259"/>
        </w:trPr>
        <w:tc>
          <w:tcPr>
            <w:tcW w:w="3598" w:type="dxa"/>
          </w:tcPr>
          <w:p w14:paraId="20620AC8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446AD4" w14:textId="49C61E86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390</w:t>
            </w:r>
          </w:p>
        </w:tc>
        <w:tc>
          <w:tcPr>
            <w:tcW w:w="242" w:type="dxa"/>
            <w:vAlign w:val="bottom"/>
          </w:tcPr>
          <w:p w14:paraId="17C32E7F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35DB6BC5" w14:textId="69F6DCD1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(25)</w:t>
            </w:r>
          </w:p>
        </w:tc>
        <w:tc>
          <w:tcPr>
            <w:tcW w:w="270" w:type="dxa"/>
            <w:vAlign w:val="bottom"/>
          </w:tcPr>
          <w:p w14:paraId="3DC22FCB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B066AC" w14:textId="235D2345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(4)</w:t>
            </w:r>
          </w:p>
        </w:tc>
        <w:tc>
          <w:tcPr>
            <w:tcW w:w="270" w:type="dxa"/>
            <w:vAlign w:val="bottom"/>
          </w:tcPr>
          <w:p w14:paraId="535FABDA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18509C18" w14:textId="0677069F" w:rsidR="0069338F" w:rsidRPr="002365D3" w:rsidRDefault="0069338F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(7)</w:t>
            </w:r>
          </w:p>
        </w:tc>
        <w:tc>
          <w:tcPr>
            <w:tcW w:w="271" w:type="dxa"/>
            <w:vAlign w:val="bottom"/>
          </w:tcPr>
          <w:p w14:paraId="67810CA6" w14:textId="77777777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CF2487" w14:textId="7DE5F614" w:rsidR="0069338F" w:rsidRPr="002365D3" w:rsidRDefault="0069338F" w:rsidP="0069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354</w:t>
            </w:r>
          </w:p>
        </w:tc>
      </w:tr>
      <w:tr w:rsidR="00AF3FB8" w:rsidRPr="002365D3" w14:paraId="236D50E1" w14:textId="77777777" w:rsidTr="00986817">
        <w:trPr>
          <w:trHeight w:val="259"/>
        </w:trPr>
        <w:tc>
          <w:tcPr>
            <w:tcW w:w="3598" w:type="dxa"/>
          </w:tcPr>
          <w:p w14:paraId="0B30ABEF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0B941" w14:textId="772BB669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5,457</w:t>
            </w:r>
          </w:p>
        </w:tc>
        <w:tc>
          <w:tcPr>
            <w:tcW w:w="242" w:type="dxa"/>
            <w:vAlign w:val="bottom"/>
          </w:tcPr>
          <w:p w14:paraId="7F0FCCC0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ECF4C" w14:textId="580E667E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1,059</w:t>
            </w:r>
          </w:p>
        </w:tc>
        <w:tc>
          <w:tcPr>
            <w:tcW w:w="270" w:type="dxa"/>
            <w:vAlign w:val="bottom"/>
          </w:tcPr>
          <w:p w14:paraId="4AD35FAA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9DA6B" w14:textId="0CCF5DC4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270" w:type="dxa"/>
            <w:vAlign w:val="bottom"/>
          </w:tcPr>
          <w:p w14:paraId="570D16A8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B186E" w14:textId="5BF9870D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(51)</w:t>
            </w:r>
          </w:p>
        </w:tc>
        <w:tc>
          <w:tcPr>
            <w:tcW w:w="271" w:type="dxa"/>
            <w:vAlign w:val="bottom"/>
          </w:tcPr>
          <w:p w14:paraId="0C54EEEF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EF86E" w14:textId="4A43C24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6,577</w:t>
            </w:r>
          </w:p>
        </w:tc>
      </w:tr>
      <w:tr w:rsidR="00693265" w:rsidRPr="002365D3" w14:paraId="29D10D21" w14:textId="77777777" w:rsidTr="00FA19E2">
        <w:trPr>
          <w:trHeight w:val="259"/>
        </w:trPr>
        <w:tc>
          <w:tcPr>
            <w:tcW w:w="3598" w:type="dxa"/>
          </w:tcPr>
          <w:p w14:paraId="26741C56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6FDAC5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1128950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5CE90E3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D45A4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985C5D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1C3E5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A8F7DCB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4DD9C2D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139F3F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693265" w:rsidRPr="002365D3" w14:paraId="199A5CC9" w14:textId="77777777" w:rsidTr="00FA19E2">
        <w:trPr>
          <w:trHeight w:val="259"/>
        </w:trPr>
        <w:tc>
          <w:tcPr>
            <w:tcW w:w="3598" w:type="dxa"/>
          </w:tcPr>
          <w:p w14:paraId="05291DC3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5677219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3C90DBA9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1C47AD2D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CB5578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79A7FF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2BD00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4D8068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0E7EC05C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A64B0F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641A11" w:rsidRPr="002365D3" w14:paraId="029A3B72" w14:textId="77777777" w:rsidTr="00FA19E2">
        <w:trPr>
          <w:trHeight w:val="259"/>
        </w:trPr>
        <w:tc>
          <w:tcPr>
            <w:tcW w:w="3598" w:type="dxa"/>
          </w:tcPr>
          <w:p w14:paraId="35A543FE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202E3008" w14:textId="07E26E1B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1,768</w:t>
            </w:r>
          </w:p>
        </w:tc>
        <w:tc>
          <w:tcPr>
            <w:tcW w:w="242" w:type="dxa"/>
            <w:vAlign w:val="bottom"/>
          </w:tcPr>
          <w:p w14:paraId="26F564B2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2F24C693" w14:textId="5B6898F9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30E2BAF0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2A523F" w14:textId="56C78E0B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(2)</w:t>
            </w:r>
          </w:p>
        </w:tc>
        <w:tc>
          <w:tcPr>
            <w:tcW w:w="270" w:type="dxa"/>
            <w:vAlign w:val="bottom"/>
          </w:tcPr>
          <w:p w14:paraId="43A1F22F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36D4D0DD" w14:textId="01000B33" w:rsidR="00641A11" w:rsidRPr="002365D3" w:rsidRDefault="00641A11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1D5D7552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56A85C2" w14:textId="7CE4F051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1,769</w:t>
            </w:r>
          </w:p>
        </w:tc>
      </w:tr>
      <w:tr w:rsidR="00641A11" w:rsidRPr="002365D3" w14:paraId="317DBFA4" w14:textId="77777777" w:rsidTr="00FA19E2">
        <w:trPr>
          <w:trHeight w:val="259"/>
        </w:trPr>
        <w:tc>
          <w:tcPr>
            <w:tcW w:w="3598" w:type="dxa"/>
          </w:tcPr>
          <w:p w14:paraId="71E74154" w14:textId="0B29CA53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4" w:hanging="254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0" w:type="dxa"/>
            <w:vAlign w:val="bottom"/>
          </w:tcPr>
          <w:p w14:paraId="4FC22735" w14:textId="539CD6E8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563</w:t>
            </w:r>
          </w:p>
        </w:tc>
        <w:tc>
          <w:tcPr>
            <w:tcW w:w="242" w:type="dxa"/>
            <w:vAlign w:val="bottom"/>
          </w:tcPr>
          <w:p w14:paraId="6666F830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174C44C6" w14:textId="28529328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(118)</w:t>
            </w:r>
          </w:p>
        </w:tc>
        <w:tc>
          <w:tcPr>
            <w:tcW w:w="270" w:type="dxa"/>
            <w:vAlign w:val="bottom"/>
          </w:tcPr>
          <w:p w14:paraId="63F712A7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938FC0" w14:textId="08B378F2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FFE6E9F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0EE6BA9B" w14:textId="1F8EFB49" w:rsidR="00641A11" w:rsidRPr="002365D3" w:rsidRDefault="00641A11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44919510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106EF7" w14:textId="1375D0D1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445</w:t>
            </w:r>
          </w:p>
        </w:tc>
      </w:tr>
      <w:tr w:rsidR="00641A11" w:rsidRPr="002365D3" w14:paraId="69701F0F" w14:textId="77777777" w:rsidTr="00FA19E2">
        <w:trPr>
          <w:trHeight w:val="259"/>
        </w:trPr>
        <w:tc>
          <w:tcPr>
            <w:tcW w:w="3598" w:type="dxa"/>
          </w:tcPr>
          <w:p w14:paraId="402DBC1D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990" w:type="dxa"/>
            <w:vAlign w:val="bottom"/>
          </w:tcPr>
          <w:p w14:paraId="35966D97" w14:textId="75DCB718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114</w:t>
            </w:r>
          </w:p>
        </w:tc>
        <w:tc>
          <w:tcPr>
            <w:tcW w:w="242" w:type="dxa"/>
            <w:vAlign w:val="bottom"/>
          </w:tcPr>
          <w:p w14:paraId="66F71784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304DFEBE" w14:textId="6C5C3FFF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  <w:tc>
          <w:tcPr>
            <w:tcW w:w="270" w:type="dxa"/>
            <w:vAlign w:val="bottom"/>
          </w:tcPr>
          <w:p w14:paraId="3B32860E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C4DA86C" w14:textId="4218F45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42E8D6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3EB3D06" w14:textId="275224D7" w:rsidR="00641A11" w:rsidRPr="002365D3" w:rsidRDefault="00641A11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1290DC82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682C16" w14:textId="08A7836E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132</w:t>
            </w:r>
          </w:p>
        </w:tc>
      </w:tr>
      <w:tr w:rsidR="00641A11" w:rsidRPr="002365D3" w14:paraId="54304FAC" w14:textId="77777777" w:rsidTr="00FA19E2">
        <w:trPr>
          <w:trHeight w:val="259"/>
        </w:trPr>
        <w:tc>
          <w:tcPr>
            <w:tcW w:w="3598" w:type="dxa"/>
          </w:tcPr>
          <w:p w14:paraId="0D645ED7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5E971028" w14:textId="7D9B2C1B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3,069</w:t>
            </w:r>
          </w:p>
        </w:tc>
        <w:tc>
          <w:tcPr>
            <w:tcW w:w="242" w:type="dxa"/>
            <w:vAlign w:val="bottom"/>
          </w:tcPr>
          <w:p w14:paraId="6453B542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7A5D7FF0" w14:textId="7AF085E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(143)</w:t>
            </w:r>
          </w:p>
        </w:tc>
        <w:tc>
          <w:tcPr>
            <w:tcW w:w="270" w:type="dxa"/>
            <w:vAlign w:val="bottom"/>
          </w:tcPr>
          <w:p w14:paraId="700207A8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ECA069" w14:textId="628D568E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(24)</w:t>
            </w:r>
          </w:p>
        </w:tc>
        <w:tc>
          <w:tcPr>
            <w:tcW w:w="270" w:type="dxa"/>
            <w:vAlign w:val="bottom"/>
          </w:tcPr>
          <w:p w14:paraId="48D290AB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104D69F" w14:textId="6BA32179" w:rsidR="00641A11" w:rsidRPr="002365D3" w:rsidRDefault="00641A11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41AA7E2F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4B7A48B" w14:textId="240E8E98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2,902</w:t>
            </w:r>
          </w:p>
        </w:tc>
      </w:tr>
      <w:tr w:rsidR="00641A11" w:rsidRPr="002365D3" w14:paraId="259ABB82" w14:textId="77777777" w:rsidTr="00FA19E2">
        <w:trPr>
          <w:trHeight w:val="259"/>
        </w:trPr>
        <w:tc>
          <w:tcPr>
            <w:tcW w:w="3598" w:type="dxa"/>
          </w:tcPr>
          <w:p w14:paraId="5C6D57E5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D1C0EF" w14:textId="3EB76851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856</w:t>
            </w:r>
          </w:p>
        </w:tc>
        <w:tc>
          <w:tcPr>
            <w:tcW w:w="242" w:type="dxa"/>
            <w:vAlign w:val="bottom"/>
          </w:tcPr>
          <w:p w14:paraId="2EE37B60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6800D096" w14:textId="6317BAB0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(358)</w:t>
            </w:r>
          </w:p>
        </w:tc>
        <w:tc>
          <w:tcPr>
            <w:tcW w:w="270" w:type="dxa"/>
            <w:vAlign w:val="bottom"/>
          </w:tcPr>
          <w:p w14:paraId="024F0BF9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8AFE24" w14:textId="799F3FC2" w:rsidR="00641A11" w:rsidRPr="002365D3" w:rsidRDefault="00133C79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484464C6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2DAEB88" w14:textId="68AE1166" w:rsidR="00641A11" w:rsidRPr="002365D3" w:rsidRDefault="00641A11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238A6D97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9B01A4" w14:textId="1EAF72C0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49</w:t>
            </w:r>
            <w:r w:rsidR="00133C79"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</w:t>
            </w:r>
          </w:p>
        </w:tc>
      </w:tr>
      <w:tr w:rsidR="00641A11" w:rsidRPr="002365D3" w14:paraId="37C9AE33" w14:textId="77777777" w:rsidTr="00FA19E2">
        <w:trPr>
          <w:trHeight w:val="259"/>
        </w:trPr>
        <w:tc>
          <w:tcPr>
            <w:tcW w:w="3598" w:type="dxa"/>
          </w:tcPr>
          <w:p w14:paraId="3C183648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729A6" w14:textId="348D365B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6,370</w:t>
            </w:r>
          </w:p>
        </w:tc>
        <w:tc>
          <w:tcPr>
            <w:tcW w:w="242" w:type="dxa"/>
            <w:vAlign w:val="bottom"/>
          </w:tcPr>
          <w:p w14:paraId="4A356F57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D329F" w14:textId="2DFF91BB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(598)</w:t>
            </w:r>
          </w:p>
        </w:tc>
        <w:tc>
          <w:tcPr>
            <w:tcW w:w="270" w:type="dxa"/>
            <w:vAlign w:val="bottom"/>
          </w:tcPr>
          <w:p w14:paraId="528BEBAE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D5E08" w14:textId="46AA1CEC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(2</w:t>
            </w:r>
            <w:r w:rsidR="00133C79"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5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36D415B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121D8" w14:textId="69174A37" w:rsidR="00641A11" w:rsidRPr="002365D3" w:rsidRDefault="00641A11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6C2C1084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288DE" w14:textId="5296053C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5,74</w:t>
            </w:r>
            <w:r w:rsidR="00133C79"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7</w:t>
            </w:r>
          </w:p>
        </w:tc>
      </w:tr>
      <w:tr w:rsidR="00641A11" w:rsidRPr="002365D3" w14:paraId="3669C535" w14:textId="77777777" w:rsidTr="00FA19E2">
        <w:trPr>
          <w:trHeight w:hRule="exact" w:val="230"/>
        </w:trPr>
        <w:tc>
          <w:tcPr>
            <w:tcW w:w="3598" w:type="dxa"/>
          </w:tcPr>
          <w:p w14:paraId="4F2CB69D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6687F2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5579F966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43619785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FEA9FA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CB9B6F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16D355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5B62DD6" w14:textId="77777777" w:rsidR="00641A11" w:rsidRPr="002365D3" w:rsidRDefault="00641A11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90928EE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742985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641A11" w:rsidRPr="002365D3" w14:paraId="6EAD37B6" w14:textId="77777777" w:rsidTr="00FA19E2">
        <w:trPr>
          <w:trHeight w:val="259"/>
        </w:trPr>
        <w:tc>
          <w:tcPr>
            <w:tcW w:w="3598" w:type="dxa"/>
          </w:tcPr>
          <w:p w14:paraId="12BF5FB1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2C6D02F" w14:textId="21E43A83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(913)</w:t>
            </w:r>
          </w:p>
        </w:tc>
        <w:tc>
          <w:tcPr>
            <w:tcW w:w="242" w:type="dxa"/>
            <w:vAlign w:val="bottom"/>
          </w:tcPr>
          <w:p w14:paraId="302D6E78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59F3D1CD" w14:textId="243BDFAB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1,657</w:t>
            </w:r>
          </w:p>
        </w:tc>
        <w:tc>
          <w:tcPr>
            <w:tcW w:w="270" w:type="dxa"/>
            <w:vAlign w:val="bottom"/>
          </w:tcPr>
          <w:p w14:paraId="79C48800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A262BD" w14:textId="5F2F3A81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</w:t>
            </w:r>
            <w:r w:rsidR="00133C79"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07B28E28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  <w:vAlign w:val="bottom"/>
          </w:tcPr>
          <w:p w14:paraId="68044F6C" w14:textId="02535D8F" w:rsidR="00641A11" w:rsidRPr="002365D3" w:rsidRDefault="00641A11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(5</w:t>
            </w:r>
            <w:r w:rsidR="00133C79"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1" w:type="dxa"/>
            <w:vAlign w:val="bottom"/>
          </w:tcPr>
          <w:p w14:paraId="0867D999" w14:textId="77777777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13839F" w14:textId="2C28D658" w:rsidR="00641A11" w:rsidRPr="002365D3" w:rsidRDefault="00641A11" w:rsidP="0064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830</w:t>
            </w:r>
          </w:p>
        </w:tc>
      </w:tr>
      <w:bookmarkEnd w:id="26"/>
    </w:tbl>
    <w:p w14:paraId="39525B37" w14:textId="0FEA3078" w:rsidR="00094ABC" w:rsidRPr="002365D3" w:rsidRDefault="00094ABC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77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272"/>
        <w:gridCol w:w="1080"/>
        <w:gridCol w:w="270"/>
        <w:gridCol w:w="990"/>
        <w:gridCol w:w="270"/>
        <w:gridCol w:w="898"/>
        <w:gridCol w:w="269"/>
        <w:gridCol w:w="1135"/>
      </w:tblGrid>
      <w:tr w:rsidR="00776608" w:rsidRPr="002365D3" w14:paraId="0ECF49FF" w14:textId="77777777" w:rsidTr="00B03E28">
        <w:trPr>
          <w:trHeight w:val="288"/>
          <w:tblHeader/>
        </w:trPr>
        <w:tc>
          <w:tcPr>
            <w:tcW w:w="3600" w:type="dxa"/>
          </w:tcPr>
          <w:p w14:paraId="6511B39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174" w:type="dxa"/>
            <w:gridSpan w:val="9"/>
          </w:tcPr>
          <w:p w14:paraId="7322882E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 w:hanging="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776608" w:rsidRPr="002365D3" w14:paraId="7939D048" w14:textId="77777777" w:rsidTr="00B03E28">
        <w:trPr>
          <w:trHeight w:val="288"/>
          <w:tblHeader/>
        </w:trPr>
        <w:tc>
          <w:tcPr>
            <w:tcW w:w="3600" w:type="dxa"/>
          </w:tcPr>
          <w:p w14:paraId="415663B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2" w:type="dxa"/>
            <w:gridSpan w:val="2"/>
          </w:tcPr>
          <w:p w14:paraId="2A3C90DE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8E544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2" w:right="-16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บันทึกเป็น (รายจ่าย)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/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2572" w:type="dxa"/>
            <w:gridSpan w:val="4"/>
          </w:tcPr>
          <w:p w14:paraId="1F43705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76608" w:rsidRPr="002365D3" w14:paraId="48D778BA" w14:textId="77777777" w:rsidTr="00B03E28">
        <w:trPr>
          <w:trHeight w:val="288"/>
          <w:tblHeader/>
        </w:trPr>
        <w:tc>
          <w:tcPr>
            <w:tcW w:w="3600" w:type="dxa"/>
          </w:tcPr>
          <w:p w14:paraId="39F8651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94A5AC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04885138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7CA0802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346205F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8C3A8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  <w:p w14:paraId="31AE772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0D1D1345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2F78EF3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7E172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794BFF66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7391D507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3CA659D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898" w:type="dxa"/>
            <w:vAlign w:val="bottom"/>
          </w:tcPr>
          <w:p w14:paraId="54D06C8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5AE093C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7492AC48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269" w:type="dxa"/>
            <w:vAlign w:val="bottom"/>
          </w:tcPr>
          <w:p w14:paraId="39E848AF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  </w:t>
            </w:r>
          </w:p>
        </w:tc>
        <w:tc>
          <w:tcPr>
            <w:tcW w:w="1134" w:type="dxa"/>
            <w:vAlign w:val="bottom"/>
          </w:tcPr>
          <w:p w14:paraId="1F39253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E564975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6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31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F4D0576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776608" w:rsidRPr="002365D3" w14:paraId="305681F9" w14:textId="77777777" w:rsidTr="00B03E28">
        <w:trPr>
          <w:trHeight w:val="288"/>
          <w:tblHeader/>
        </w:trPr>
        <w:tc>
          <w:tcPr>
            <w:tcW w:w="3600" w:type="dxa"/>
          </w:tcPr>
          <w:p w14:paraId="0D3F50F7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174" w:type="dxa"/>
            <w:gridSpan w:val="9"/>
          </w:tcPr>
          <w:p w14:paraId="5111BB97" w14:textId="1A49354E" w:rsidR="00776608" w:rsidRPr="002365D3" w:rsidRDefault="00776608" w:rsidP="001A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2" w:right="-146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="008E0A99"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18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.2</w:t>
            </w: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776608" w:rsidRPr="002365D3" w14:paraId="6CBBDDC6" w14:textId="77777777" w:rsidTr="00B03E28">
        <w:trPr>
          <w:trHeight w:val="288"/>
          <w:tblHeader/>
        </w:trPr>
        <w:tc>
          <w:tcPr>
            <w:tcW w:w="3600" w:type="dxa"/>
          </w:tcPr>
          <w:p w14:paraId="01C4F97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174" w:type="dxa"/>
            <w:gridSpan w:val="9"/>
          </w:tcPr>
          <w:p w14:paraId="7CA1F834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2" w:right="-14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76608" w:rsidRPr="002365D3" w14:paraId="05886876" w14:textId="77777777" w:rsidTr="00B03E28">
        <w:trPr>
          <w:trHeight w:val="288"/>
        </w:trPr>
        <w:tc>
          <w:tcPr>
            <w:tcW w:w="3600" w:type="dxa"/>
          </w:tcPr>
          <w:p w14:paraId="7E37E1A6" w14:textId="77777777" w:rsidR="00776608" w:rsidRPr="002365D3" w:rsidRDefault="00776608" w:rsidP="00FE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right="-126" w:hanging="90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0D88CB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2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2" w:type="dxa"/>
          </w:tcPr>
          <w:p w14:paraId="4E9B72F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C956A4F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4B1C1B9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05C116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7138AAF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03BC2A4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69" w:type="dxa"/>
          </w:tcPr>
          <w:p w14:paraId="64ADA87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</w:tcPr>
          <w:p w14:paraId="75241D6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76608" w:rsidRPr="002365D3" w14:paraId="55B9D1E9" w14:textId="77777777" w:rsidTr="00B03E28">
        <w:trPr>
          <w:trHeight w:val="288"/>
        </w:trPr>
        <w:tc>
          <w:tcPr>
            <w:tcW w:w="3600" w:type="dxa"/>
          </w:tcPr>
          <w:p w14:paraId="5D1C3654" w14:textId="77777777" w:rsidR="00776608" w:rsidRPr="002365D3" w:rsidRDefault="00776608" w:rsidP="00FE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right="-126" w:hanging="90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1E5D2EF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272" w:type="dxa"/>
            <w:vAlign w:val="bottom"/>
          </w:tcPr>
          <w:p w14:paraId="77DEF278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F08EFC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(33)</w:t>
            </w:r>
          </w:p>
        </w:tc>
        <w:tc>
          <w:tcPr>
            <w:tcW w:w="270" w:type="dxa"/>
            <w:vAlign w:val="bottom"/>
          </w:tcPr>
          <w:p w14:paraId="54E2E394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F419982" w14:textId="77777777" w:rsidR="00776608" w:rsidRPr="002365D3" w:rsidRDefault="00776608" w:rsidP="00C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AAC38E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C1CE252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(3)</w:t>
            </w:r>
          </w:p>
        </w:tc>
        <w:tc>
          <w:tcPr>
            <w:tcW w:w="269" w:type="dxa"/>
            <w:vAlign w:val="bottom"/>
          </w:tcPr>
          <w:p w14:paraId="5B23456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32B0DB5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776608" w:rsidRPr="002365D3" w14:paraId="17140AF2" w14:textId="77777777" w:rsidTr="00B03E28">
        <w:trPr>
          <w:trHeight w:val="288"/>
        </w:trPr>
        <w:tc>
          <w:tcPr>
            <w:tcW w:w="3600" w:type="dxa"/>
          </w:tcPr>
          <w:p w14:paraId="54B6CCE8" w14:textId="27161E1E" w:rsidR="00776608" w:rsidRPr="002365D3" w:rsidRDefault="00776608" w:rsidP="001F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4" w:right="-126" w:hanging="254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</w:t>
            </w:r>
            <w:r w:rsidR="0082368B" w:rsidRPr="002365D3"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  <w:br/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3DFC464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139</w:t>
            </w:r>
          </w:p>
        </w:tc>
        <w:tc>
          <w:tcPr>
            <w:tcW w:w="272" w:type="dxa"/>
            <w:vAlign w:val="bottom"/>
          </w:tcPr>
          <w:p w14:paraId="3A7DD737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B63D3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(34)</w:t>
            </w:r>
          </w:p>
        </w:tc>
        <w:tc>
          <w:tcPr>
            <w:tcW w:w="270" w:type="dxa"/>
            <w:vAlign w:val="bottom"/>
          </w:tcPr>
          <w:p w14:paraId="525801F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50FC90" w14:textId="77777777" w:rsidR="00776608" w:rsidRPr="002365D3" w:rsidRDefault="00776608" w:rsidP="00C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F5D5E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181B3A70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79D8D6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2246F43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105</w:t>
            </w:r>
          </w:p>
        </w:tc>
      </w:tr>
      <w:tr w:rsidR="00776608" w:rsidRPr="002365D3" w14:paraId="7EE0C388" w14:textId="77777777" w:rsidTr="00B03E28">
        <w:trPr>
          <w:trHeight w:val="288"/>
        </w:trPr>
        <w:tc>
          <w:tcPr>
            <w:tcW w:w="3600" w:type="dxa"/>
          </w:tcPr>
          <w:p w14:paraId="76F4B064" w14:textId="77777777" w:rsidR="00776608" w:rsidRPr="002365D3" w:rsidRDefault="00776608" w:rsidP="00FE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right="-126" w:hanging="90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th-TH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241FDB4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407</w:t>
            </w:r>
          </w:p>
        </w:tc>
        <w:tc>
          <w:tcPr>
            <w:tcW w:w="272" w:type="dxa"/>
            <w:vAlign w:val="bottom"/>
          </w:tcPr>
          <w:p w14:paraId="752CCCE5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2BD68A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168</w:t>
            </w:r>
          </w:p>
        </w:tc>
        <w:tc>
          <w:tcPr>
            <w:tcW w:w="270" w:type="dxa"/>
            <w:vAlign w:val="bottom"/>
          </w:tcPr>
          <w:p w14:paraId="4765758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A59F311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124</w:t>
            </w:r>
          </w:p>
        </w:tc>
        <w:tc>
          <w:tcPr>
            <w:tcW w:w="270" w:type="dxa"/>
            <w:vAlign w:val="bottom"/>
          </w:tcPr>
          <w:p w14:paraId="07CE89C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898" w:type="dxa"/>
            <w:vAlign w:val="bottom"/>
          </w:tcPr>
          <w:p w14:paraId="198940E9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418BF067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30927D6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699</w:t>
            </w:r>
          </w:p>
        </w:tc>
      </w:tr>
      <w:tr w:rsidR="00776608" w:rsidRPr="002365D3" w14:paraId="185CE929" w14:textId="77777777" w:rsidTr="00B03E28">
        <w:trPr>
          <w:trHeight w:val="288"/>
        </w:trPr>
        <w:tc>
          <w:tcPr>
            <w:tcW w:w="3600" w:type="dxa"/>
          </w:tcPr>
          <w:p w14:paraId="0FBA3BAF" w14:textId="7388C9D2" w:rsidR="00776608" w:rsidRPr="002365D3" w:rsidRDefault="00776608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4" w:right="-126" w:hanging="254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0" w:type="dxa"/>
            <w:vAlign w:val="bottom"/>
          </w:tcPr>
          <w:p w14:paraId="7690650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2,581</w:t>
            </w:r>
          </w:p>
        </w:tc>
        <w:tc>
          <w:tcPr>
            <w:tcW w:w="272" w:type="dxa"/>
            <w:vAlign w:val="bottom"/>
          </w:tcPr>
          <w:p w14:paraId="1C8120E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D70F1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(857)</w:t>
            </w:r>
          </w:p>
        </w:tc>
        <w:tc>
          <w:tcPr>
            <w:tcW w:w="270" w:type="dxa"/>
            <w:vAlign w:val="bottom"/>
          </w:tcPr>
          <w:p w14:paraId="756B87E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94A785F" w14:textId="77777777" w:rsidR="00776608" w:rsidRPr="002365D3" w:rsidRDefault="00776608" w:rsidP="00C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8F8B64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898" w:type="dxa"/>
            <w:vAlign w:val="bottom"/>
          </w:tcPr>
          <w:p w14:paraId="787636A8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A1BBBF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450628E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1,724</w:t>
            </w:r>
          </w:p>
        </w:tc>
      </w:tr>
      <w:tr w:rsidR="00776608" w:rsidRPr="002365D3" w14:paraId="35B147AF" w14:textId="77777777" w:rsidTr="00B03E28">
        <w:trPr>
          <w:trHeight w:val="288"/>
        </w:trPr>
        <w:tc>
          <w:tcPr>
            <w:tcW w:w="3600" w:type="dxa"/>
          </w:tcPr>
          <w:p w14:paraId="3F69944C" w14:textId="77777777" w:rsidR="00776608" w:rsidRPr="002365D3" w:rsidRDefault="00776608" w:rsidP="00FE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990" w:type="dxa"/>
            <w:vAlign w:val="bottom"/>
          </w:tcPr>
          <w:p w14:paraId="506B0F9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82</w:t>
            </w:r>
          </w:p>
        </w:tc>
        <w:tc>
          <w:tcPr>
            <w:tcW w:w="272" w:type="dxa"/>
            <w:vAlign w:val="bottom"/>
          </w:tcPr>
          <w:p w14:paraId="3642B20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B3C48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86512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9E4C353" w14:textId="77777777" w:rsidR="00776608" w:rsidRPr="002365D3" w:rsidRDefault="00776608" w:rsidP="00C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82625C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A8479AB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073C734F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35205D8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82</w:t>
            </w:r>
          </w:p>
        </w:tc>
      </w:tr>
      <w:tr w:rsidR="00776608" w:rsidRPr="002365D3" w14:paraId="79AD6D2A" w14:textId="77777777" w:rsidTr="00B03E28">
        <w:trPr>
          <w:trHeight w:val="288"/>
        </w:trPr>
        <w:tc>
          <w:tcPr>
            <w:tcW w:w="3600" w:type="dxa"/>
          </w:tcPr>
          <w:p w14:paraId="6D17C22A" w14:textId="77777777" w:rsidR="00776608" w:rsidRPr="002365D3" w:rsidRDefault="00776608" w:rsidP="00FE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lang w:val="en-GB" w:eastAsia="en-GB" w:bidi="ar-SA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990" w:type="dxa"/>
            <w:vAlign w:val="bottom"/>
          </w:tcPr>
          <w:p w14:paraId="4380AAF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35</w:t>
            </w:r>
          </w:p>
        </w:tc>
        <w:tc>
          <w:tcPr>
            <w:tcW w:w="272" w:type="dxa"/>
            <w:vAlign w:val="bottom"/>
          </w:tcPr>
          <w:p w14:paraId="3A2A7F65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B66271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97</w:t>
            </w:r>
          </w:p>
        </w:tc>
        <w:tc>
          <w:tcPr>
            <w:tcW w:w="270" w:type="dxa"/>
            <w:vAlign w:val="bottom"/>
          </w:tcPr>
          <w:p w14:paraId="68F6C904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8A7D9C" w14:textId="77777777" w:rsidR="00776608" w:rsidRPr="002365D3" w:rsidRDefault="00776608" w:rsidP="00C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201BDB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17D8BD00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70D76B76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1342832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132</w:t>
            </w:r>
          </w:p>
        </w:tc>
      </w:tr>
      <w:tr w:rsidR="00776608" w:rsidRPr="002365D3" w14:paraId="5C8AEDD9" w14:textId="77777777" w:rsidTr="00B03E28">
        <w:trPr>
          <w:trHeight w:val="259"/>
        </w:trPr>
        <w:tc>
          <w:tcPr>
            <w:tcW w:w="3600" w:type="dxa"/>
          </w:tcPr>
          <w:p w14:paraId="0D41DED8" w14:textId="77777777" w:rsidR="00776608" w:rsidRPr="002365D3" w:rsidRDefault="00776608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4" w:right="-126" w:hanging="254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990" w:type="dxa"/>
            <w:vAlign w:val="bottom"/>
          </w:tcPr>
          <w:p w14:paraId="330EBE3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681</w:t>
            </w:r>
          </w:p>
        </w:tc>
        <w:tc>
          <w:tcPr>
            <w:tcW w:w="272" w:type="dxa"/>
            <w:vAlign w:val="bottom"/>
          </w:tcPr>
          <w:p w14:paraId="57A505B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D962B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(309)</w:t>
            </w:r>
          </w:p>
        </w:tc>
        <w:tc>
          <w:tcPr>
            <w:tcW w:w="270" w:type="dxa"/>
            <w:vAlign w:val="bottom"/>
          </w:tcPr>
          <w:p w14:paraId="5EAC345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F618444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(40)</w:t>
            </w:r>
          </w:p>
        </w:tc>
        <w:tc>
          <w:tcPr>
            <w:tcW w:w="270" w:type="dxa"/>
            <w:vAlign w:val="bottom"/>
          </w:tcPr>
          <w:p w14:paraId="2B1BEC3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6940ABDA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710DAFC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351E0AA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332</w:t>
            </w:r>
          </w:p>
        </w:tc>
      </w:tr>
      <w:tr w:rsidR="00776608" w:rsidRPr="002365D3" w14:paraId="576A00AE" w14:textId="77777777" w:rsidTr="00B03E28">
        <w:trPr>
          <w:trHeight w:val="259"/>
        </w:trPr>
        <w:tc>
          <w:tcPr>
            <w:tcW w:w="3600" w:type="dxa"/>
          </w:tcPr>
          <w:p w14:paraId="58D3877B" w14:textId="77777777" w:rsidR="00776608" w:rsidRPr="002365D3" w:rsidRDefault="00776608" w:rsidP="00FE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right="-126" w:hanging="90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460157DE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564</w:t>
            </w:r>
          </w:p>
        </w:tc>
        <w:tc>
          <w:tcPr>
            <w:tcW w:w="272" w:type="dxa"/>
            <w:vAlign w:val="bottom"/>
          </w:tcPr>
          <w:p w14:paraId="3C94C5D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2770CBF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(50)</w:t>
            </w:r>
          </w:p>
        </w:tc>
        <w:tc>
          <w:tcPr>
            <w:tcW w:w="270" w:type="dxa"/>
            <w:vAlign w:val="bottom"/>
          </w:tcPr>
          <w:p w14:paraId="1C30B8F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4353480" w14:textId="77777777" w:rsidR="00776608" w:rsidRPr="002365D3" w:rsidRDefault="00776608" w:rsidP="00C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2BD8A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2522994B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(108)</w:t>
            </w:r>
          </w:p>
        </w:tc>
        <w:tc>
          <w:tcPr>
            <w:tcW w:w="269" w:type="dxa"/>
            <w:vAlign w:val="bottom"/>
          </w:tcPr>
          <w:p w14:paraId="3B5F8EF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5BFB6BF8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406</w:t>
            </w:r>
          </w:p>
        </w:tc>
      </w:tr>
      <w:tr w:rsidR="00776608" w:rsidRPr="002365D3" w14:paraId="6A86180D" w14:textId="77777777" w:rsidTr="00B03E28">
        <w:trPr>
          <w:trHeight w:val="259"/>
        </w:trPr>
        <w:tc>
          <w:tcPr>
            <w:tcW w:w="3600" w:type="dxa"/>
          </w:tcPr>
          <w:p w14:paraId="18A8E928" w14:textId="77777777" w:rsidR="00776608" w:rsidRPr="002365D3" w:rsidRDefault="00776608" w:rsidP="00FE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0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990" w:type="dxa"/>
            <w:vAlign w:val="bottom"/>
          </w:tcPr>
          <w:p w14:paraId="2305641F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1,273</w:t>
            </w:r>
          </w:p>
        </w:tc>
        <w:tc>
          <w:tcPr>
            <w:tcW w:w="272" w:type="dxa"/>
            <w:vAlign w:val="bottom"/>
          </w:tcPr>
          <w:p w14:paraId="20DEC2C5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CE2BA5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310</w:t>
            </w:r>
          </w:p>
        </w:tc>
        <w:tc>
          <w:tcPr>
            <w:tcW w:w="270" w:type="dxa"/>
            <w:vAlign w:val="bottom"/>
          </w:tcPr>
          <w:p w14:paraId="4112522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6E55EE7" w14:textId="77777777" w:rsidR="00776608" w:rsidRPr="002365D3" w:rsidRDefault="00776608" w:rsidP="00C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76B67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D43828B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01F403F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0949AD3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1,583</w:t>
            </w:r>
          </w:p>
        </w:tc>
      </w:tr>
      <w:tr w:rsidR="00776608" w:rsidRPr="002365D3" w14:paraId="2429CA01" w14:textId="77777777" w:rsidTr="00B03E28">
        <w:trPr>
          <w:trHeight w:val="259"/>
        </w:trPr>
        <w:tc>
          <w:tcPr>
            <w:tcW w:w="3600" w:type="dxa"/>
          </w:tcPr>
          <w:p w14:paraId="3555A718" w14:textId="77777777" w:rsidR="00776608" w:rsidRPr="002365D3" w:rsidRDefault="00776608" w:rsidP="00FE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F8225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353</w:t>
            </w:r>
          </w:p>
        </w:tc>
        <w:tc>
          <w:tcPr>
            <w:tcW w:w="272" w:type="dxa"/>
            <w:vAlign w:val="bottom"/>
          </w:tcPr>
          <w:p w14:paraId="174AC05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C1CE28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67</w:t>
            </w:r>
          </w:p>
        </w:tc>
        <w:tc>
          <w:tcPr>
            <w:tcW w:w="270" w:type="dxa"/>
            <w:vAlign w:val="bottom"/>
          </w:tcPr>
          <w:p w14:paraId="0B0E946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5ED10F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(14)</w:t>
            </w:r>
          </w:p>
        </w:tc>
        <w:tc>
          <w:tcPr>
            <w:tcW w:w="270" w:type="dxa"/>
            <w:vAlign w:val="bottom"/>
          </w:tcPr>
          <w:p w14:paraId="55871067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98D2519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(16)</w:t>
            </w:r>
          </w:p>
        </w:tc>
        <w:tc>
          <w:tcPr>
            <w:tcW w:w="269" w:type="dxa"/>
            <w:vAlign w:val="bottom"/>
          </w:tcPr>
          <w:p w14:paraId="76D4F636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F6766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390</w:t>
            </w:r>
          </w:p>
        </w:tc>
      </w:tr>
      <w:tr w:rsidR="00776608" w:rsidRPr="002365D3" w14:paraId="4D0118CB" w14:textId="77777777" w:rsidTr="00B03E28">
        <w:trPr>
          <w:trHeight w:val="259"/>
        </w:trPr>
        <w:tc>
          <w:tcPr>
            <w:tcW w:w="3600" w:type="dxa"/>
          </w:tcPr>
          <w:p w14:paraId="723747C0" w14:textId="77777777" w:rsidR="00776608" w:rsidRPr="002365D3" w:rsidRDefault="00776608" w:rsidP="00FE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88437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6,155</w:t>
            </w:r>
          </w:p>
        </w:tc>
        <w:tc>
          <w:tcPr>
            <w:tcW w:w="272" w:type="dxa"/>
            <w:vAlign w:val="bottom"/>
          </w:tcPr>
          <w:p w14:paraId="2085086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F0EE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(641)</w:t>
            </w:r>
          </w:p>
        </w:tc>
        <w:tc>
          <w:tcPr>
            <w:tcW w:w="270" w:type="dxa"/>
            <w:vAlign w:val="bottom"/>
          </w:tcPr>
          <w:p w14:paraId="330BD7C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21D5F" w14:textId="77777777" w:rsidR="00776608" w:rsidRPr="002365D3" w:rsidRDefault="00776608" w:rsidP="00C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20" w:lineRule="exact"/>
              <w:ind w:right="1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70" w:type="dxa"/>
            <w:vAlign w:val="bottom"/>
          </w:tcPr>
          <w:p w14:paraId="170DC02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218BA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(127)</w:t>
            </w:r>
          </w:p>
        </w:tc>
        <w:tc>
          <w:tcPr>
            <w:tcW w:w="269" w:type="dxa"/>
            <w:vAlign w:val="bottom"/>
          </w:tcPr>
          <w:p w14:paraId="50CB48A6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EE12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5,457</w:t>
            </w:r>
          </w:p>
        </w:tc>
      </w:tr>
      <w:tr w:rsidR="00776608" w:rsidRPr="002365D3" w14:paraId="7615C1A7" w14:textId="77777777" w:rsidTr="00B03E28">
        <w:trPr>
          <w:trHeight w:val="259"/>
        </w:trPr>
        <w:tc>
          <w:tcPr>
            <w:tcW w:w="3600" w:type="dxa"/>
          </w:tcPr>
          <w:p w14:paraId="3E210C59" w14:textId="77777777" w:rsidR="00776608" w:rsidRPr="002365D3" w:rsidRDefault="00776608" w:rsidP="00FE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0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4E37BB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760CE21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4B177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D06BE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4C93D50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41F436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842A6C4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70047D7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74D9338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76608" w:rsidRPr="002365D3" w14:paraId="0A2C1A31" w14:textId="77777777" w:rsidTr="00B03E28">
        <w:trPr>
          <w:trHeight w:val="259"/>
        </w:trPr>
        <w:tc>
          <w:tcPr>
            <w:tcW w:w="3600" w:type="dxa"/>
          </w:tcPr>
          <w:p w14:paraId="3BB31CAE" w14:textId="77777777" w:rsidR="00776608" w:rsidRPr="002365D3" w:rsidRDefault="00776608" w:rsidP="001F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8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160002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3AF38455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B287D6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5EDD89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165AECF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EFED1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0367D73D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41B8FC0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0A878B8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76608" w:rsidRPr="002365D3" w14:paraId="316743FD" w14:textId="77777777" w:rsidTr="00B03E28">
        <w:trPr>
          <w:trHeight w:val="259"/>
        </w:trPr>
        <w:tc>
          <w:tcPr>
            <w:tcW w:w="3600" w:type="dxa"/>
          </w:tcPr>
          <w:p w14:paraId="58F57A47" w14:textId="77B39E6B" w:rsidR="00776608" w:rsidRPr="002365D3" w:rsidRDefault="00776608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6" w:hanging="246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5C60E3A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34</w:t>
            </w:r>
          </w:p>
        </w:tc>
        <w:tc>
          <w:tcPr>
            <w:tcW w:w="272" w:type="dxa"/>
            <w:vAlign w:val="bottom"/>
          </w:tcPr>
          <w:p w14:paraId="0C09C8FF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E709DE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(34)</w:t>
            </w:r>
          </w:p>
        </w:tc>
        <w:tc>
          <w:tcPr>
            <w:tcW w:w="270" w:type="dxa"/>
            <w:vAlign w:val="bottom"/>
          </w:tcPr>
          <w:p w14:paraId="71657FE6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DE89F8D" w14:textId="77777777" w:rsidR="00776608" w:rsidRPr="002365D3" w:rsidRDefault="00776608" w:rsidP="00C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03DCDF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1E12A212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4BE0484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640DCE5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776608" w:rsidRPr="002365D3" w14:paraId="5AB62EDF" w14:textId="77777777" w:rsidTr="00B03E28">
        <w:trPr>
          <w:trHeight w:val="259"/>
        </w:trPr>
        <w:tc>
          <w:tcPr>
            <w:tcW w:w="3600" w:type="dxa"/>
          </w:tcPr>
          <w:p w14:paraId="61A8120E" w14:textId="71A57674" w:rsidR="00776608" w:rsidRPr="002365D3" w:rsidRDefault="00776608" w:rsidP="001F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07C9986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1,816</w:t>
            </w:r>
          </w:p>
        </w:tc>
        <w:tc>
          <w:tcPr>
            <w:tcW w:w="272" w:type="dxa"/>
            <w:vAlign w:val="bottom"/>
          </w:tcPr>
          <w:p w14:paraId="5BE9524E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10769D5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(82)</w:t>
            </w:r>
          </w:p>
        </w:tc>
        <w:tc>
          <w:tcPr>
            <w:tcW w:w="270" w:type="dxa"/>
            <w:vAlign w:val="bottom"/>
          </w:tcPr>
          <w:p w14:paraId="3473CEA5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9CB679B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34</w:t>
            </w:r>
          </w:p>
        </w:tc>
        <w:tc>
          <w:tcPr>
            <w:tcW w:w="270" w:type="dxa"/>
            <w:vAlign w:val="bottom"/>
          </w:tcPr>
          <w:p w14:paraId="6B529314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9E14413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31FD76A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63BCBD47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1,768</w:t>
            </w:r>
          </w:p>
        </w:tc>
      </w:tr>
      <w:tr w:rsidR="00776608" w:rsidRPr="002365D3" w14:paraId="0E1ABFAB" w14:textId="77777777" w:rsidTr="00B03E28">
        <w:trPr>
          <w:trHeight w:val="259"/>
        </w:trPr>
        <w:tc>
          <w:tcPr>
            <w:tcW w:w="3600" w:type="dxa"/>
          </w:tcPr>
          <w:p w14:paraId="1A31184D" w14:textId="77777777" w:rsidR="00776608" w:rsidRPr="002365D3" w:rsidRDefault="00776608" w:rsidP="00EE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0" w:type="dxa"/>
            <w:vAlign w:val="bottom"/>
          </w:tcPr>
          <w:p w14:paraId="687DFC0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2" w:type="dxa"/>
            <w:vAlign w:val="bottom"/>
          </w:tcPr>
          <w:p w14:paraId="443B031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6F1918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563</w:t>
            </w:r>
          </w:p>
        </w:tc>
        <w:tc>
          <w:tcPr>
            <w:tcW w:w="270" w:type="dxa"/>
            <w:vAlign w:val="bottom"/>
          </w:tcPr>
          <w:p w14:paraId="1C6970B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414FF0F" w14:textId="77777777" w:rsidR="00776608" w:rsidRPr="002365D3" w:rsidRDefault="00776608" w:rsidP="00C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89A43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2F6E7E12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3CE73E1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0E4527F6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563</w:t>
            </w:r>
          </w:p>
        </w:tc>
      </w:tr>
      <w:tr w:rsidR="00776608" w:rsidRPr="002365D3" w14:paraId="5ADC493E" w14:textId="77777777" w:rsidTr="00B03E28">
        <w:trPr>
          <w:trHeight w:val="259"/>
        </w:trPr>
        <w:tc>
          <w:tcPr>
            <w:tcW w:w="3600" w:type="dxa"/>
          </w:tcPr>
          <w:p w14:paraId="3337B88C" w14:textId="77777777" w:rsidR="00776608" w:rsidRPr="002365D3" w:rsidRDefault="00776608" w:rsidP="001F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8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990" w:type="dxa"/>
            <w:vAlign w:val="bottom"/>
          </w:tcPr>
          <w:p w14:paraId="7BAF99E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37</w:t>
            </w:r>
          </w:p>
        </w:tc>
        <w:tc>
          <w:tcPr>
            <w:tcW w:w="272" w:type="dxa"/>
            <w:vAlign w:val="bottom"/>
          </w:tcPr>
          <w:p w14:paraId="1AAFA12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C679EF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77</w:t>
            </w:r>
          </w:p>
        </w:tc>
        <w:tc>
          <w:tcPr>
            <w:tcW w:w="270" w:type="dxa"/>
            <w:vAlign w:val="bottom"/>
          </w:tcPr>
          <w:p w14:paraId="7F40B01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FAF921B" w14:textId="77777777" w:rsidR="00776608" w:rsidRPr="002365D3" w:rsidRDefault="00776608" w:rsidP="00C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85017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296A646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875960F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320A93FE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114</w:t>
            </w:r>
          </w:p>
        </w:tc>
      </w:tr>
      <w:tr w:rsidR="00776608" w:rsidRPr="002365D3" w14:paraId="138F493B" w14:textId="77777777" w:rsidTr="00B03E28">
        <w:trPr>
          <w:trHeight w:val="259"/>
        </w:trPr>
        <w:tc>
          <w:tcPr>
            <w:tcW w:w="3600" w:type="dxa"/>
          </w:tcPr>
          <w:p w14:paraId="4FF2C4C9" w14:textId="77777777" w:rsidR="00776608" w:rsidRPr="002365D3" w:rsidRDefault="00776608" w:rsidP="001F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8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2F74372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3,334</w:t>
            </w:r>
          </w:p>
        </w:tc>
        <w:tc>
          <w:tcPr>
            <w:tcW w:w="272" w:type="dxa"/>
            <w:vAlign w:val="bottom"/>
          </w:tcPr>
          <w:p w14:paraId="187393E1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FCDCA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(255)</w:t>
            </w:r>
          </w:p>
        </w:tc>
        <w:tc>
          <w:tcPr>
            <w:tcW w:w="270" w:type="dxa"/>
            <w:vAlign w:val="bottom"/>
          </w:tcPr>
          <w:p w14:paraId="13A8E7AE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1CCB3DC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(10)</w:t>
            </w:r>
          </w:p>
        </w:tc>
        <w:tc>
          <w:tcPr>
            <w:tcW w:w="270" w:type="dxa"/>
            <w:vAlign w:val="bottom"/>
          </w:tcPr>
          <w:p w14:paraId="351CDAD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2F04FEE4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DB349E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12279517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3,069</w:t>
            </w:r>
          </w:p>
        </w:tc>
      </w:tr>
      <w:tr w:rsidR="00776608" w:rsidRPr="002365D3" w14:paraId="5679EF4A" w14:textId="77777777" w:rsidTr="00B03E28">
        <w:trPr>
          <w:trHeight w:val="259"/>
        </w:trPr>
        <w:tc>
          <w:tcPr>
            <w:tcW w:w="3600" w:type="dxa"/>
          </w:tcPr>
          <w:p w14:paraId="7AF926E9" w14:textId="77777777" w:rsidR="00776608" w:rsidRPr="002365D3" w:rsidRDefault="00776608" w:rsidP="001F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56A79D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2,455</w:t>
            </w:r>
          </w:p>
        </w:tc>
        <w:tc>
          <w:tcPr>
            <w:tcW w:w="272" w:type="dxa"/>
            <w:vAlign w:val="bottom"/>
          </w:tcPr>
          <w:p w14:paraId="6E690C5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0AA145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(1,576)</w:t>
            </w:r>
          </w:p>
        </w:tc>
        <w:tc>
          <w:tcPr>
            <w:tcW w:w="270" w:type="dxa"/>
            <w:vAlign w:val="bottom"/>
          </w:tcPr>
          <w:p w14:paraId="65D9BB17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EB5830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(23)</w:t>
            </w:r>
          </w:p>
        </w:tc>
        <w:tc>
          <w:tcPr>
            <w:tcW w:w="270" w:type="dxa"/>
            <w:vAlign w:val="bottom"/>
          </w:tcPr>
          <w:p w14:paraId="1BA32CC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5DFA04E4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B9A91E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DCBE36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856</w:t>
            </w:r>
          </w:p>
        </w:tc>
      </w:tr>
      <w:tr w:rsidR="00776608" w:rsidRPr="002365D3" w14:paraId="100516AF" w14:textId="77777777" w:rsidTr="00B03E28">
        <w:trPr>
          <w:trHeight w:val="259"/>
        </w:trPr>
        <w:tc>
          <w:tcPr>
            <w:tcW w:w="3600" w:type="dxa"/>
          </w:tcPr>
          <w:p w14:paraId="1EDDC346" w14:textId="77777777" w:rsidR="00776608" w:rsidRPr="002365D3" w:rsidRDefault="00776608" w:rsidP="001F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922A8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7,676</w:t>
            </w:r>
          </w:p>
        </w:tc>
        <w:tc>
          <w:tcPr>
            <w:tcW w:w="272" w:type="dxa"/>
            <w:vAlign w:val="bottom"/>
          </w:tcPr>
          <w:p w14:paraId="59D352C8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BB500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(1,307)</w:t>
            </w:r>
          </w:p>
        </w:tc>
        <w:tc>
          <w:tcPr>
            <w:tcW w:w="270" w:type="dxa"/>
            <w:vAlign w:val="bottom"/>
          </w:tcPr>
          <w:p w14:paraId="10FB7B86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E71D7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1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1721F46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9450C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4CA90F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8F327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6,370</w:t>
            </w:r>
          </w:p>
        </w:tc>
      </w:tr>
      <w:tr w:rsidR="00776608" w:rsidRPr="002365D3" w14:paraId="6781A635" w14:textId="77777777" w:rsidTr="00B03E28">
        <w:trPr>
          <w:trHeight w:hRule="exact" w:val="230"/>
        </w:trPr>
        <w:tc>
          <w:tcPr>
            <w:tcW w:w="3600" w:type="dxa"/>
          </w:tcPr>
          <w:p w14:paraId="2E43E043" w14:textId="77777777" w:rsidR="00776608" w:rsidRPr="002365D3" w:rsidRDefault="00776608" w:rsidP="001F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FF3604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5C822D3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ECDDBB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032A0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70E367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D0C67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45B0AEB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33BE8F9F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988DB8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76608" w:rsidRPr="002365D3" w14:paraId="37166673" w14:textId="77777777" w:rsidTr="00B03E28">
        <w:trPr>
          <w:trHeight w:val="259"/>
        </w:trPr>
        <w:tc>
          <w:tcPr>
            <w:tcW w:w="3600" w:type="dxa"/>
          </w:tcPr>
          <w:p w14:paraId="73D21B57" w14:textId="77777777" w:rsidR="00776608" w:rsidRPr="002365D3" w:rsidRDefault="00776608" w:rsidP="001F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4" w:hanging="9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6FBB8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(1,521)</w:t>
            </w:r>
          </w:p>
        </w:tc>
        <w:tc>
          <w:tcPr>
            <w:tcW w:w="272" w:type="dxa"/>
            <w:vAlign w:val="bottom"/>
          </w:tcPr>
          <w:p w14:paraId="7F79616F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9BDF26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666</w:t>
            </w:r>
          </w:p>
        </w:tc>
        <w:tc>
          <w:tcPr>
            <w:tcW w:w="270" w:type="dxa"/>
            <w:vAlign w:val="bottom"/>
          </w:tcPr>
          <w:p w14:paraId="6CCCB082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39C673D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1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70" w:type="dxa"/>
            <w:vAlign w:val="bottom"/>
          </w:tcPr>
          <w:p w14:paraId="223133F4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54A2D23C" w14:textId="77777777" w:rsidR="00776608" w:rsidRPr="002365D3" w:rsidRDefault="00776608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(127)</w:t>
            </w:r>
          </w:p>
        </w:tc>
        <w:tc>
          <w:tcPr>
            <w:tcW w:w="269" w:type="dxa"/>
            <w:vAlign w:val="bottom"/>
          </w:tcPr>
          <w:p w14:paraId="0568234A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71E790C" w14:textId="77777777" w:rsidR="00776608" w:rsidRPr="002365D3" w:rsidRDefault="00776608" w:rsidP="0077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2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(913)</w:t>
            </w:r>
          </w:p>
        </w:tc>
      </w:tr>
    </w:tbl>
    <w:p w14:paraId="1B42CB18" w14:textId="2053D576" w:rsidR="00094ABC" w:rsidRPr="002365D3" w:rsidRDefault="00094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B30D21A" w14:textId="2AF91F2A" w:rsidR="00B03E28" w:rsidRPr="002365D3" w:rsidRDefault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22D616E" w14:textId="77777777" w:rsidR="00B03E28" w:rsidRPr="002365D3" w:rsidRDefault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tbl>
      <w:tblPr>
        <w:tblW w:w="981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270"/>
        <w:gridCol w:w="990"/>
        <w:gridCol w:w="270"/>
        <w:gridCol w:w="1080"/>
        <w:gridCol w:w="270"/>
        <w:gridCol w:w="900"/>
        <w:gridCol w:w="270"/>
        <w:gridCol w:w="1170"/>
      </w:tblGrid>
      <w:tr w:rsidR="003B2350" w:rsidRPr="002365D3" w14:paraId="7752C095" w14:textId="77777777" w:rsidTr="00B03E28">
        <w:trPr>
          <w:trHeight w:val="288"/>
          <w:tblHeader/>
        </w:trPr>
        <w:tc>
          <w:tcPr>
            <w:tcW w:w="3600" w:type="dxa"/>
          </w:tcPr>
          <w:p w14:paraId="50220570" w14:textId="77777777" w:rsidR="003B2350" w:rsidRPr="002365D3" w:rsidRDefault="003B2350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6210" w:type="dxa"/>
            <w:gridSpan w:val="9"/>
          </w:tcPr>
          <w:p w14:paraId="52B14FE4" w14:textId="5AAFB8DF" w:rsidR="003B2350" w:rsidRPr="002365D3" w:rsidRDefault="003B2350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760968" w:rsidRPr="002365D3" w14:paraId="62F9E66F" w14:textId="77777777" w:rsidTr="00B03E28">
        <w:trPr>
          <w:trHeight w:val="288"/>
          <w:tblHeader/>
        </w:trPr>
        <w:tc>
          <w:tcPr>
            <w:tcW w:w="3600" w:type="dxa"/>
          </w:tcPr>
          <w:p w14:paraId="3ABEEE92" w14:textId="77777777" w:rsidR="00760968" w:rsidRPr="002365D3" w:rsidRDefault="00760968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49D31BE6" w14:textId="77777777" w:rsidR="00760968" w:rsidRPr="002365D3" w:rsidRDefault="00760968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2E21D9F" w14:textId="77777777" w:rsidR="00760968" w:rsidRPr="002365D3" w:rsidRDefault="00760968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hideMark/>
          </w:tcPr>
          <w:p w14:paraId="7F783F37" w14:textId="77777777" w:rsidR="00760968" w:rsidRPr="002365D3" w:rsidRDefault="00760968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บันทึกเป็น (รายจ่าย)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 xml:space="preserve"> /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270" w:type="dxa"/>
          </w:tcPr>
          <w:p w14:paraId="431E2E12" w14:textId="77777777" w:rsidR="00760968" w:rsidRPr="002365D3" w:rsidRDefault="00760968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0B5F52D8" w14:textId="77777777" w:rsidR="00760968" w:rsidRPr="002365D3" w:rsidRDefault="00760968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60968" w:rsidRPr="002365D3" w14:paraId="0CD3830D" w14:textId="77777777" w:rsidTr="00B03E28">
        <w:trPr>
          <w:trHeight w:val="882"/>
          <w:tblHeader/>
        </w:trPr>
        <w:tc>
          <w:tcPr>
            <w:tcW w:w="3600" w:type="dxa"/>
          </w:tcPr>
          <w:p w14:paraId="280A127B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573D094" w14:textId="77777777" w:rsidR="00B959EA" w:rsidRPr="002365D3" w:rsidRDefault="00B959EA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71573B6" w14:textId="3F6FA153" w:rsidR="00B959EA" w:rsidRPr="002365D3" w:rsidRDefault="00B959EA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3D0504EE" w14:textId="195C6AEE" w:rsidR="00B959EA" w:rsidRPr="002365D3" w:rsidRDefault="00B959EA" w:rsidP="00FA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2" w:firstLine="15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256</w:t>
            </w:r>
            <w:r w:rsidR="00E729F1"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49AE2F3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D03C66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26A9E3F5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5E9AEBBE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852CBA2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 w:firstLine="25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1B5B1079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 w:firstLine="25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0F93A6EF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E77E269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270" w:type="dxa"/>
            <w:vAlign w:val="bottom"/>
            <w:hideMark/>
          </w:tcPr>
          <w:p w14:paraId="4835A9D7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D0A3A5B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5C6D7C8A" w14:textId="7777777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31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BF2632D" w14:textId="629E54A7" w:rsidR="00B959EA" w:rsidRPr="002365D3" w:rsidRDefault="00B959EA" w:rsidP="0076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256</w:t>
            </w:r>
            <w:r w:rsidR="00E729F1"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5</w:t>
            </w:r>
          </w:p>
        </w:tc>
      </w:tr>
      <w:tr w:rsidR="00760968" w:rsidRPr="002365D3" w14:paraId="6ABFE0CB" w14:textId="77777777" w:rsidTr="00B03E28">
        <w:trPr>
          <w:trHeight w:val="288"/>
          <w:tblHeader/>
        </w:trPr>
        <w:tc>
          <w:tcPr>
            <w:tcW w:w="3600" w:type="dxa"/>
          </w:tcPr>
          <w:p w14:paraId="27B548F2" w14:textId="77777777" w:rsidR="00760968" w:rsidRPr="002365D3" w:rsidRDefault="00760968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2BC975FB" w14:textId="377AE084" w:rsidR="00760968" w:rsidRPr="002365D3" w:rsidRDefault="001A520A" w:rsidP="001A520A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18.2</w:t>
            </w: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621449" w:rsidRPr="002365D3" w14:paraId="7E560AD2" w14:textId="77777777" w:rsidTr="00B03E28">
        <w:trPr>
          <w:trHeight w:val="288"/>
          <w:tblHeader/>
        </w:trPr>
        <w:tc>
          <w:tcPr>
            <w:tcW w:w="3600" w:type="dxa"/>
          </w:tcPr>
          <w:p w14:paraId="42F5CC9A" w14:textId="77777777" w:rsidR="00621449" w:rsidRPr="002365D3" w:rsidRDefault="00621449" w:rsidP="007C6F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66" w:right="-126" w:hanging="90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201FC85B" w14:textId="2837D8F3" w:rsidR="00621449" w:rsidRPr="002365D3" w:rsidRDefault="00621449" w:rsidP="00621449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60968" w:rsidRPr="002365D3" w14:paraId="050FCAF0" w14:textId="77777777" w:rsidTr="00B03E28">
        <w:trPr>
          <w:trHeight w:val="288"/>
        </w:trPr>
        <w:tc>
          <w:tcPr>
            <w:tcW w:w="3600" w:type="dxa"/>
          </w:tcPr>
          <w:p w14:paraId="00BB2356" w14:textId="04AB9AEB" w:rsidR="00B959EA" w:rsidRPr="002365D3" w:rsidRDefault="00B959EA" w:rsidP="007C6F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66" w:right="-126" w:hanging="9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6474926" w14:textId="77777777" w:rsidR="00B959EA" w:rsidRPr="002365D3" w:rsidRDefault="00B959EA" w:rsidP="00B959EA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CE0569" w14:textId="77777777" w:rsidR="00B959EA" w:rsidRPr="002365D3" w:rsidRDefault="00B959EA" w:rsidP="00B9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6EB4F6A9" w14:textId="77777777" w:rsidR="00B959EA" w:rsidRPr="002365D3" w:rsidRDefault="00B959EA" w:rsidP="00B9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6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F679E1E" w14:textId="77777777" w:rsidR="00B959EA" w:rsidRPr="002365D3" w:rsidRDefault="00B959EA" w:rsidP="00B959EA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29ADF4" w14:textId="77777777" w:rsidR="00B959EA" w:rsidRPr="002365D3" w:rsidRDefault="00B959EA" w:rsidP="00B959EA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03474E" w14:textId="77777777" w:rsidR="00B959EA" w:rsidRPr="002365D3" w:rsidRDefault="00B959EA" w:rsidP="00B9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7D330C2" w14:textId="77777777" w:rsidR="00B959EA" w:rsidRPr="002365D3" w:rsidRDefault="00B959EA" w:rsidP="00B959EA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C026FE0" w14:textId="77777777" w:rsidR="00B959EA" w:rsidRPr="002365D3" w:rsidRDefault="00B959EA" w:rsidP="00B9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42"/>
              </w:tabs>
              <w:spacing w:line="360" w:lineRule="exact"/>
              <w:ind w:left="17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48A9F57" w14:textId="77777777" w:rsidR="00B959EA" w:rsidRPr="002365D3" w:rsidRDefault="00B959EA" w:rsidP="00B959EA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341EC" w:rsidRPr="002365D3" w14:paraId="091A562B" w14:textId="77777777" w:rsidTr="00B03E28">
        <w:trPr>
          <w:trHeight w:val="288"/>
        </w:trPr>
        <w:tc>
          <w:tcPr>
            <w:tcW w:w="3600" w:type="dxa"/>
          </w:tcPr>
          <w:p w14:paraId="3FC68760" w14:textId="352E5DFB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66" w:right="-126" w:hanging="9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3E443F8C" w14:textId="323FD6A3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5B46B73F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16D1C8E2" w14:textId="5A87BDB7" w:rsidR="007341EC" w:rsidRPr="009D1652" w:rsidRDefault="007341EC" w:rsidP="009D1652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(1)</w:t>
            </w:r>
          </w:p>
        </w:tc>
        <w:tc>
          <w:tcPr>
            <w:tcW w:w="270" w:type="dxa"/>
            <w:vAlign w:val="bottom"/>
          </w:tcPr>
          <w:p w14:paraId="091440A0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FFE847" w14:textId="2485F2B1" w:rsidR="007341EC" w:rsidRPr="002365D3" w:rsidRDefault="007341EC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7EE7CD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8F6E8C" w14:textId="41BC48A4" w:rsidR="007341EC" w:rsidRPr="002365D3" w:rsidRDefault="007341EC" w:rsidP="007341EC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890F135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42"/>
              </w:tabs>
              <w:spacing w:line="360" w:lineRule="exact"/>
              <w:ind w:left="17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82844C" w14:textId="6F3B9B55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7341EC" w:rsidRPr="002365D3" w14:paraId="0348B150" w14:textId="77777777" w:rsidTr="00B03E28">
        <w:trPr>
          <w:trHeight w:val="288"/>
        </w:trPr>
        <w:tc>
          <w:tcPr>
            <w:tcW w:w="3600" w:type="dxa"/>
            <w:hideMark/>
          </w:tcPr>
          <w:p w14:paraId="3AA09945" w14:textId="228074A4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46" w:right="-126" w:hanging="246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  <w:br/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237E6A51" w14:textId="5619F1B9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105</w:t>
            </w:r>
          </w:p>
        </w:tc>
        <w:tc>
          <w:tcPr>
            <w:tcW w:w="270" w:type="dxa"/>
          </w:tcPr>
          <w:p w14:paraId="43C176DF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C31153" w14:textId="77777777" w:rsidR="007341EC" w:rsidRPr="009D1652" w:rsidRDefault="007341EC" w:rsidP="00107EBE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7F53E8D" w14:textId="427C8A53" w:rsidR="007341EC" w:rsidRPr="009D1652" w:rsidRDefault="007341EC" w:rsidP="00107EBE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72700F4F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ED35E94" w14:textId="77777777" w:rsidR="007341EC" w:rsidRPr="002365D3" w:rsidRDefault="007341EC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741C919" w14:textId="4DE03818" w:rsidR="007341EC" w:rsidRPr="002365D3" w:rsidRDefault="007341EC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CCA364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2A50EF8" w14:textId="2DD4D2E0" w:rsidR="007341EC" w:rsidRPr="002365D3" w:rsidRDefault="007341EC" w:rsidP="007341EC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13BF931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4D39004" w14:textId="58AAB344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119</w:t>
            </w:r>
          </w:p>
        </w:tc>
      </w:tr>
      <w:tr w:rsidR="007341EC" w:rsidRPr="002365D3" w14:paraId="386AB67E" w14:textId="77777777" w:rsidTr="00B03E28">
        <w:trPr>
          <w:trHeight w:val="288"/>
        </w:trPr>
        <w:tc>
          <w:tcPr>
            <w:tcW w:w="3600" w:type="dxa"/>
            <w:hideMark/>
          </w:tcPr>
          <w:p w14:paraId="16C704F5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66" w:right="-126" w:hanging="90"/>
              <w:rPr>
                <w:rFonts w:ascii="CordiaUPC" w:eastAsia="Times New Roman" w:hAnsi="CordiaUPC" w:cs="CordiaUPC"/>
                <w:sz w:val="26"/>
                <w:szCs w:val="26"/>
                <w:lang w:val="en-GB" w:eastAsia="th-TH" w:bidi="ar-SA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6C15FC00" w14:textId="3C5B1D20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699</w:t>
            </w:r>
          </w:p>
        </w:tc>
        <w:tc>
          <w:tcPr>
            <w:tcW w:w="270" w:type="dxa"/>
            <w:vAlign w:val="bottom"/>
          </w:tcPr>
          <w:p w14:paraId="22718A68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5E87DCA" w14:textId="27AC1404" w:rsidR="007341EC" w:rsidRPr="009D1652" w:rsidRDefault="007341EC" w:rsidP="00107EBE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532E9050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63366A" w14:textId="0F88AEE7" w:rsidR="007341EC" w:rsidRPr="002365D3" w:rsidRDefault="007341EC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119</w:t>
            </w:r>
          </w:p>
        </w:tc>
        <w:tc>
          <w:tcPr>
            <w:tcW w:w="270" w:type="dxa"/>
            <w:vAlign w:val="bottom"/>
          </w:tcPr>
          <w:p w14:paraId="452B42D2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27AF429D" w14:textId="09AA9868" w:rsidR="007341EC" w:rsidRPr="002365D3" w:rsidRDefault="007341EC" w:rsidP="007341EC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9B5017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65C27AC" w14:textId="70A58201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827</w:t>
            </w:r>
          </w:p>
        </w:tc>
      </w:tr>
      <w:tr w:rsidR="007341EC" w:rsidRPr="002365D3" w14:paraId="1A5DF329" w14:textId="77777777" w:rsidTr="00B03E28">
        <w:trPr>
          <w:trHeight w:val="288"/>
        </w:trPr>
        <w:tc>
          <w:tcPr>
            <w:tcW w:w="3600" w:type="dxa"/>
            <w:hideMark/>
          </w:tcPr>
          <w:p w14:paraId="70E7E4C6" w14:textId="11FF8444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46" w:right="-36" w:hanging="246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 w:rsidRPr="002365D3">
              <w:rPr>
                <w:rFonts w:ascii="CordiaUPC" w:eastAsia="AngsanaNew" w:hAnsi="CordiaUPC" w:cs="CordiaUPC"/>
                <w:spacing w:val="-8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0" w:type="dxa"/>
            <w:vAlign w:val="bottom"/>
          </w:tcPr>
          <w:p w14:paraId="0B407A71" w14:textId="0E792314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1,724</w:t>
            </w:r>
          </w:p>
        </w:tc>
        <w:tc>
          <w:tcPr>
            <w:tcW w:w="270" w:type="dxa"/>
            <w:vAlign w:val="bottom"/>
          </w:tcPr>
          <w:p w14:paraId="43A5F3ED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456F89E" w14:textId="1879515C" w:rsidR="007341EC" w:rsidRPr="009D1652" w:rsidRDefault="007341EC" w:rsidP="00107EBE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166</w:t>
            </w:r>
          </w:p>
        </w:tc>
        <w:tc>
          <w:tcPr>
            <w:tcW w:w="270" w:type="dxa"/>
            <w:vAlign w:val="bottom"/>
          </w:tcPr>
          <w:p w14:paraId="678C86F5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52262BD" w14:textId="0132E69B" w:rsidR="007341EC" w:rsidRPr="002365D3" w:rsidRDefault="007341EC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3329831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057E19" w14:textId="18C573EB" w:rsidR="007341EC" w:rsidRPr="002365D3" w:rsidRDefault="007341EC" w:rsidP="007341EC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C346F2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6857ECB" w14:textId="69FCCD45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1,890</w:t>
            </w:r>
          </w:p>
        </w:tc>
      </w:tr>
      <w:tr w:rsidR="007341EC" w:rsidRPr="002365D3" w14:paraId="0866AF39" w14:textId="77777777" w:rsidTr="00B03E28">
        <w:trPr>
          <w:trHeight w:val="288"/>
        </w:trPr>
        <w:tc>
          <w:tcPr>
            <w:tcW w:w="3600" w:type="dxa"/>
            <w:hideMark/>
          </w:tcPr>
          <w:p w14:paraId="21463554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990" w:type="dxa"/>
            <w:vAlign w:val="bottom"/>
          </w:tcPr>
          <w:p w14:paraId="1D788B4B" w14:textId="5843708F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82</w:t>
            </w:r>
          </w:p>
        </w:tc>
        <w:tc>
          <w:tcPr>
            <w:tcW w:w="270" w:type="dxa"/>
            <w:vAlign w:val="bottom"/>
          </w:tcPr>
          <w:p w14:paraId="3484836E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8ED578A" w14:textId="225BBFAD" w:rsidR="007341EC" w:rsidRPr="009D1652" w:rsidRDefault="007341EC" w:rsidP="00107EBE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37</w:t>
            </w:r>
          </w:p>
        </w:tc>
        <w:tc>
          <w:tcPr>
            <w:tcW w:w="270" w:type="dxa"/>
            <w:vAlign w:val="bottom"/>
          </w:tcPr>
          <w:p w14:paraId="444435C7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7CFFBD2" w14:textId="34D50559" w:rsidR="007341EC" w:rsidRPr="002365D3" w:rsidRDefault="007341EC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FC69AD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E6EE923" w14:textId="6B3AF554" w:rsidR="007341EC" w:rsidRPr="002365D3" w:rsidRDefault="007341EC" w:rsidP="007341EC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F2D501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E279C8" w14:textId="4FE29B17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119</w:t>
            </w:r>
          </w:p>
        </w:tc>
      </w:tr>
      <w:tr w:rsidR="007341EC" w:rsidRPr="002365D3" w14:paraId="129F4350" w14:textId="77777777" w:rsidTr="00B03E28">
        <w:trPr>
          <w:trHeight w:val="288"/>
        </w:trPr>
        <w:tc>
          <w:tcPr>
            <w:tcW w:w="3600" w:type="dxa"/>
            <w:hideMark/>
          </w:tcPr>
          <w:p w14:paraId="665CCEB5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ที่ดิน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val="en-GB" w:eastAsia="en-GB" w:bidi="ar-SA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990" w:type="dxa"/>
            <w:vAlign w:val="bottom"/>
          </w:tcPr>
          <w:p w14:paraId="1172EE04" w14:textId="2E4203EE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132</w:t>
            </w:r>
          </w:p>
        </w:tc>
        <w:tc>
          <w:tcPr>
            <w:tcW w:w="270" w:type="dxa"/>
            <w:vAlign w:val="bottom"/>
          </w:tcPr>
          <w:p w14:paraId="0121D763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2AB8D1C" w14:textId="436499B2" w:rsidR="007341EC" w:rsidRPr="009D1652" w:rsidRDefault="007341EC" w:rsidP="009D1652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(12)</w:t>
            </w:r>
          </w:p>
        </w:tc>
        <w:tc>
          <w:tcPr>
            <w:tcW w:w="270" w:type="dxa"/>
            <w:vAlign w:val="bottom"/>
          </w:tcPr>
          <w:p w14:paraId="5A511CEC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CF7AF3" w14:textId="0569216D" w:rsidR="007341EC" w:rsidRPr="002365D3" w:rsidRDefault="007341EC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ACA7B9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8AB5054" w14:textId="2D340B52" w:rsidR="007341EC" w:rsidRPr="002365D3" w:rsidRDefault="007341EC" w:rsidP="007341EC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35847A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280D9E" w14:textId="40A30F86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120</w:t>
            </w:r>
          </w:p>
        </w:tc>
      </w:tr>
      <w:tr w:rsidR="007341EC" w:rsidRPr="002365D3" w14:paraId="499B3768" w14:textId="77777777" w:rsidTr="00B03E28">
        <w:trPr>
          <w:trHeight w:val="259"/>
        </w:trPr>
        <w:tc>
          <w:tcPr>
            <w:tcW w:w="3600" w:type="dxa"/>
            <w:hideMark/>
          </w:tcPr>
          <w:p w14:paraId="02E61089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180" w:right="-126" w:hanging="180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990" w:type="dxa"/>
            <w:vAlign w:val="bottom"/>
          </w:tcPr>
          <w:p w14:paraId="4F14FB49" w14:textId="359D7D1B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326</w:t>
            </w:r>
          </w:p>
        </w:tc>
        <w:tc>
          <w:tcPr>
            <w:tcW w:w="270" w:type="dxa"/>
            <w:vAlign w:val="bottom"/>
          </w:tcPr>
          <w:p w14:paraId="72F8FD1B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20980D7" w14:textId="4A974D23" w:rsidR="007341EC" w:rsidRPr="009D1652" w:rsidRDefault="007341EC" w:rsidP="00107EBE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70</w:t>
            </w:r>
          </w:p>
        </w:tc>
        <w:tc>
          <w:tcPr>
            <w:tcW w:w="270" w:type="dxa"/>
            <w:vAlign w:val="bottom"/>
          </w:tcPr>
          <w:p w14:paraId="51A08F65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7AA06FC" w14:textId="2977202B" w:rsidR="007341EC" w:rsidRPr="002365D3" w:rsidRDefault="007341EC" w:rsidP="006019B5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(4)</w:t>
            </w:r>
          </w:p>
        </w:tc>
        <w:tc>
          <w:tcPr>
            <w:tcW w:w="270" w:type="dxa"/>
            <w:vAlign w:val="bottom"/>
          </w:tcPr>
          <w:p w14:paraId="70DABD99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2A87E70" w14:textId="5A19CD0A" w:rsidR="007341EC" w:rsidRPr="002365D3" w:rsidRDefault="007341EC" w:rsidP="007341EC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0738DF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11DA6F7" w14:textId="2ADBD40C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392</w:t>
            </w:r>
          </w:p>
        </w:tc>
      </w:tr>
      <w:tr w:rsidR="00AF3FB8" w:rsidRPr="002365D3" w14:paraId="244495BD" w14:textId="77777777" w:rsidTr="00B03E28">
        <w:trPr>
          <w:trHeight w:val="259"/>
        </w:trPr>
        <w:tc>
          <w:tcPr>
            <w:tcW w:w="3600" w:type="dxa"/>
            <w:hideMark/>
          </w:tcPr>
          <w:p w14:paraId="62A97D47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B37E73C" w14:textId="75D53EC3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405</w:t>
            </w:r>
          </w:p>
        </w:tc>
        <w:tc>
          <w:tcPr>
            <w:tcW w:w="270" w:type="dxa"/>
            <w:vAlign w:val="bottom"/>
          </w:tcPr>
          <w:p w14:paraId="4AAEA57D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10981E8" w14:textId="4E629AEA" w:rsidR="00AF3FB8" w:rsidRPr="009D1652" w:rsidRDefault="00AF3FB8" w:rsidP="00107EBE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172</w:t>
            </w:r>
          </w:p>
        </w:tc>
        <w:tc>
          <w:tcPr>
            <w:tcW w:w="270" w:type="dxa"/>
            <w:vAlign w:val="bottom"/>
          </w:tcPr>
          <w:p w14:paraId="44C9883C" w14:textId="77777777" w:rsidR="00AF3FB8" w:rsidRPr="002365D3" w:rsidRDefault="00AF3FB8" w:rsidP="00AF3FB8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7C2F4E" w14:textId="37DDD295" w:rsidR="00AF3FB8" w:rsidRPr="002365D3" w:rsidRDefault="00AF3FB8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12F7E14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604AEB1" w14:textId="171531E6" w:rsidR="00AF3FB8" w:rsidRPr="002365D3" w:rsidRDefault="00AF3FB8" w:rsidP="00AF3FB8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(44)</w:t>
            </w:r>
          </w:p>
        </w:tc>
        <w:tc>
          <w:tcPr>
            <w:tcW w:w="270" w:type="dxa"/>
            <w:vAlign w:val="bottom"/>
          </w:tcPr>
          <w:p w14:paraId="3CAE9C96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1B9E9A2" w14:textId="529377D9" w:rsidR="00AF3FB8" w:rsidRPr="002365D3" w:rsidRDefault="00AF3FB8" w:rsidP="00AF3FB8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533</w:t>
            </w:r>
          </w:p>
        </w:tc>
      </w:tr>
      <w:tr w:rsidR="007341EC" w:rsidRPr="002365D3" w14:paraId="137064B6" w14:textId="77777777" w:rsidTr="00B03E28">
        <w:trPr>
          <w:trHeight w:val="259"/>
        </w:trPr>
        <w:tc>
          <w:tcPr>
            <w:tcW w:w="3600" w:type="dxa"/>
            <w:hideMark/>
          </w:tcPr>
          <w:p w14:paraId="76313BBD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990" w:type="dxa"/>
            <w:vAlign w:val="bottom"/>
          </w:tcPr>
          <w:p w14:paraId="59CDB7D2" w14:textId="10D5A366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1,582</w:t>
            </w:r>
          </w:p>
        </w:tc>
        <w:tc>
          <w:tcPr>
            <w:tcW w:w="270" w:type="dxa"/>
            <w:vAlign w:val="bottom"/>
          </w:tcPr>
          <w:p w14:paraId="4411DE5D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78B13F5" w14:textId="31102810" w:rsidR="007341EC" w:rsidRPr="009D1652" w:rsidRDefault="007341EC" w:rsidP="00107EBE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414</w:t>
            </w:r>
          </w:p>
        </w:tc>
        <w:tc>
          <w:tcPr>
            <w:tcW w:w="270" w:type="dxa"/>
            <w:vAlign w:val="bottom"/>
          </w:tcPr>
          <w:p w14:paraId="1D896C62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0F9EEE" w14:textId="53DDA961" w:rsidR="007341EC" w:rsidRPr="002365D3" w:rsidRDefault="007341EC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E50D432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DE963CC" w14:textId="79B7D796" w:rsidR="007341EC" w:rsidRPr="002365D3" w:rsidRDefault="007341EC" w:rsidP="007341EC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A65696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1548B4A" w14:textId="1CD67E2B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1,996</w:t>
            </w:r>
          </w:p>
        </w:tc>
      </w:tr>
      <w:tr w:rsidR="007341EC" w:rsidRPr="002365D3" w14:paraId="7EC4AC36" w14:textId="77777777" w:rsidTr="00B03E28">
        <w:trPr>
          <w:trHeight w:val="259"/>
        </w:trPr>
        <w:tc>
          <w:tcPr>
            <w:tcW w:w="3600" w:type="dxa"/>
            <w:hideMark/>
          </w:tcPr>
          <w:p w14:paraId="59D450E3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00C33" w14:textId="6EEA2A89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389</w:t>
            </w:r>
          </w:p>
        </w:tc>
        <w:tc>
          <w:tcPr>
            <w:tcW w:w="270" w:type="dxa"/>
            <w:vAlign w:val="bottom"/>
          </w:tcPr>
          <w:p w14:paraId="6B50E468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6EA9C" w14:textId="6BB30804" w:rsidR="007341EC" w:rsidRPr="002365D3" w:rsidRDefault="007341EC" w:rsidP="009D1652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(25)</w:t>
            </w:r>
          </w:p>
        </w:tc>
        <w:tc>
          <w:tcPr>
            <w:tcW w:w="270" w:type="dxa"/>
            <w:vAlign w:val="bottom"/>
          </w:tcPr>
          <w:p w14:paraId="082322E4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E2B7E" w14:textId="4E477DD5" w:rsidR="007341EC" w:rsidRPr="002365D3" w:rsidRDefault="007341EC" w:rsidP="006019B5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(4)</w:t>
            </w:r>
          </w:p>
        </w:tc>
        <w:tc>
          <w:tcPr>
            <w:tcW w:w="270" w:type="dxa"/>
            <w:vAlign w:val="bottom"/>
          </w:tcPr>
          <w:p w14:paraId="1FD75020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99CD1" w14:textId="27B3424D" w:rsidR="007341EC" w:rsidRPr="002365D3" w:rsidRDefault="007341EC" w:rsidP="007341EC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(7)</w:t>
            </w:r>
          </w:p>
        </w:tc>
        <w:tc>
          <w:tcPr>
            <w:tcW w:w="270" w:type="dxa"/>
            <w:vAlign w:val="bottom"/>
          </w:tcPr>
          <w:p w14:paraId="3171B274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7CC47" w14:textId="2303495C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353</w:t>
            </w:r>
          </w:p>
        </w:tc>
      </w:tr>
      <w:tr w:rsidR="00AF3FB8" w:rsidRPr="002365D3" w14:paraId="22047EDF" w14:textId="77777777" w:rsidTr="00B03E28">
        <w:trPr>
          <w:trHeight w:val="259"/>
        </w:trPr>
        <w:tc>
          <w:tcPr>
            <w:tcW w:w="3600" w:type="dxa"/>
            <w:hideMark/>
          </w:tcPr>
          <w:p w14:paraId="5A0F8D86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B53BE7" w14:textId="286EC999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5,448</w:t>
            </w:r>
          </w:p>
        </w:tc>
        <w:tc>
          <w:tcPr>
            <w:tcW w:w="270" w:type="dxa"/>
            <w:vAlign w:val="bottom"/>
          </w:tcPr>
          <w:p w14:paraId="40C7C7D0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4E9A6" w14:textId="5022098A" w:rsidR="00AF3FB8" w:rsidRPr="00B31356" w:rsidRDefault="00AF3FB8" w:rsidP="00B3135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3135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844</w:t>
            </w:r>
          </w:p>
        </w:tc>
        <w:tc>
          <w:tcPr>
            <w:tcW w:w="270" w:type="dxa"/>
            <w:vAlign w:val="bottom"/>
          </w:tcPr>
          <w:p w14:paraId="29244DB0" w14:textId="77777777" w:rsidR="00AF3FB8" w:rsidRPr="002365D3" w:rsidRDefault="00AF3FB8" w:rsidP="00AF3FB8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51E3E" w14:textId="44D4D909" w:rsidR="00AF3FB8" w:rsidRPr="002365D3" w:rsidRDefault="00AF3FB8" w:rsidP="00B3135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270" w:type="dxa"/>
            <w:vAlign w:val="bottom"/>
          </w:tcPr>
          <w:p w14:paraId="55263166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420014" w14:textId="2CD5F1AD" w:rsidR="00AF3FB8" w:rsidRPr="002365D3" w:rsidRDefault="00AF3FB8" w:rsidP="00B3135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(51)</w:t>
            </w:r>
          </w:p>
        </w:tc>
        <w:tc>
          <w:tcPr>
            <w:tcW w:w="270" w:type="dxa"/>
            <w:vAlign w:val="bottom"/>
          </w:tcPr>
          <w:p w14:paraId="4009D9EE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A510F" w14:textId="2F3ABC1A" w:rsidR="00AF3FB8" w:rsidRPr="002365D3" w:rsidRDefault="00AF3FB8" w:rsidP="00AF3FB8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6,352</w:t>
            </w:r>
          </w:p>
        </w:tc>
      </w:tr>
      <w:tr w:rsidR="007341EC" w:rsidRPr="002365D3" w14:paraId="1D792821" w14:textId="77777777" w:rsidTr="00B03E28">
        <w:trPr>
          <w:trHeight w:val="259"/>
        </w:trPr>
        <w:tc>
          <w:tcPr>
            <w:tcW w:w="3600" w:type="dxa"/>
          </w:tcPr>
          <w:p w14:paraId="2184035C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1ABCC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A8A6F8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BF62E" w14:textId="77777777" w:rsidR="007341EC" w:rsidRPr="002365D3" w:rsidRDefault="007341EC" w:rsidP="009D1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9"/>
              </w:tabs>
              <w:spacing w:line="340" w:lineRule="exact"/>
              <w:ind w:left="-46" w:right="-2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1B02818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ECAFA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2BDC3C0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B4896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EC5FEE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3292B91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341EC" w:rsidRPr="002365D3" w14:paraId="37352391" w14:textId="77777777" w:rsidTr="00B03E28">
        <w:trPr>
          <w:trHeight w:val="259"/>
        </w:trPr>
        <w:tc>
          <w:tcPr>
            <w:tcW w:w="3600" w:type="dxa"/>
            <w:hideMark/>
          </w:tcPr>
          <w:p w14:paraId="4C053448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7EB39421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46BE5C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5C638A8" w14:textId="77777777" w:rsidR="007341EC" w:rsidRPr="002365D3" w:rsidRDefault="007341EC" w:rsidP="009D1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9"/>
              </w:tabs>
              <w:spacing w:line="340" w:lineRule="exact"/>
              <w:ind w:left="-46" w:right="-2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07876ED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877192C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0D73DD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B22EA8C" w14:textId="77777777" w:rsidR="007341EC" w:rsidRPr="002365D3" w:rsidRDefault="007341EC" w:rsidP="007341EC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8CC576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4804072" w14:textId="77777777" w:rsidR="007341EC" w:rsidRPr="002365D3" w:rsidRDefault="007341EC" w:rsidP="007341EC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693265" w:rsidRPr="002365D3" w14:paraId="4B43F544" w14:textId="77777777" w:rsidTr="00B03E28">
        <w:trPr>
          <w:trHeight w:val="259"/>
        </w:trPr>
        <w:tc>
          <w:tcPr>
            <w:tcW w:w="3600" w:type="dxa"/>
            <w:hideMark/>
          </w:tcPr>
          <w:p w14:paraId="0CA2367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990" w:type="dxa"/>
          </w:tcPr>
          <w:p w14:paraId="46101CF7" w14:textId="296EFA6D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978</w:t>
            </w:r>
          </w:p>
        </w:tc>
        <w:tc>
          <w:tcPr>
            <w:tcW w:w="270" w:type="dxa"/>
            <w:vAlign w:val="bottom"/>
          </w:tcPr>
          <w:p w14:paraId="7334103C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E8C3D5F" w14:textId="1510F21F" w:rsidR="00693265" w:rsidRPr="002365D3" w:rsidRDefault="00693265" w:rsidP="009D1652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1B26A1" w14:textId="77777777" w:rsidR="00693265" w:rsidRPr="002365D3" w:rsidRDefault="00693265" w:rsidP="00693265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DA59C0B" w14:textId="46255372" w:rsidR="00693265" w:rsidRPr="002365D3" w:rsidRDefault="00693265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55603C9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8026585" w14:textId="20FF217F" w:rsidR="00693265" w:rsidRPr="002365D3" w:rsidRDefault="00693265" w:rsidP="00693265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EFD7D4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DBBDE18" w14:textId="76B4B9E2" w:rsidR="00693265" w:rsidRPr="002365D3" w:rsidRDefault="00693265" w:rsidP="00693265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980</w:t>
            </w:r>
          </w:p>
        </w:tc>
      </w:tr>
      <w:tr w:rsidR="00693265" w:rsidRPr="002365D3" w14:paraId="4BB8E4AF" w14:textId="77777777" w:rsidTr="00B03E28">
        <w:trPr>
          <w:trHeight w:val="259"/>
        </w:trPr>
        <w:tc>
          <w:tcPr>
            <w:tcW w:w="3600" w:type="dxa"/>
            <w:hideMark/>
          </w:tcPr>
          <w:p w14:paraId="0925148A" w14:textId="1281ED3D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74" w:hanging="74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0" w:type="dxa"/>
            <w:vAlign w:val="bottom"/>
          </w:tcPr>
          <w:p w14:paraId="6E9195A5" w14:textId="2189F23A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678</w:t>
            </w:r>
          </w:p>
        </w:tc>
        <w:tc>
          <w:tcPr>
            <w:tcW w:w="270" w:type="dxa"/>
            <w:vAlign w:val="bottom"/>
          </w:tcPr>
          <w:p w14:paraId="6226DEE3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D17F5B" w14:textId="0E4C0E83" w:rsidR="00693265" w:rsidRPr="009D1652" w:rsidRDefault="00693265" w:rsidP="009D1652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(233)</w:t>
            </w:r>
          </w:p>
        </w:tc>
        <w:tc>
          <w:tcPr>
            <w:tcW w:w="270" w:type="dxa"/>
            <w:vAlign w:val="bottom"/>
          </w:tcPr>
          <w:p w14:paraId="220F7B8F" w14:textId="77777777" w:rsidR="00693265" w:rsidRPr="002365D3" w:rsidRDefault="00693265" w:rsidP="00693265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703EAF3" w14:textId="16D5715D" w:rsidR="00693265" w:rsidRPr="002365D3" w:rsidRDefault="00693265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59497C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86518C1" w14:textId="156AB1FD" w:rsidR="00693265" w:rsidRPr="002365D3" w:rsidRDefault="00693265" w:rsidP="00693265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735D96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9DA032E" w14:textId="393AE90A" w:rsidR="00693265" w:rsidRPr="002365D3" w:rsidRDefault="00693265" w:rsidP="00693265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445</w:t>
            </w:r>
          </w:p>
        </w:tc>
      </w:tr>
      <w:tr w:rsidR="00693265" w:rsidRPr="002365D3" w14:paraId="4D96A723" w14:textId="77777777" w:rsidTr="00B03E28">
        <w:trPr>
          <w:trHeight w:val="259"/>
        </w:trPr>
        <w:tc>
          <w:tcPr>
            <w:tcW w:w="3600" w:type="dxa"/>
            <w:hideMark/>
          </w:tcPr>
          <w:p w14:paraId="0F29F9C6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990" w:type="dxa"/>
          </w:tcPr>
          <w:p w14:paraId="585FDF7E" w14:textId="441E719D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114</w:t>
            </w:r>
          </w:p>
        </w:tc>
        <w:tc>
          <w:tcPr>
            <w:tcW w:w="270" w:type="dxa"/>
            <w:vAlign w:val="bottom"/>
          </w:tcPr>
          <w:p w14:paraId="710DD84F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B05F216" w14:textId="240AEBF7" w:rsidR="00693265" w:rsidRPr="009D1652" w:rsidRDefault="00693265" w:rsidP="00D62558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  <w:tc>
          <w:tcPr>
            <w:tcW w:w="270" w:type="dxa"/>
            <w:vAlign w:val="bottom"/>
          </w:tcPr>
          <w:p w14:paraId="1E251155" w14:textId="77777777" w:rsidR="00693265" w:rsidRPr="002365D3" w:rsidRDefault="00693265" w:rsidP="00693265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F16AD78" w14:textId="520B3992" w:rsidR="00693265" w:rsidRPr="002365D3" w:rsidRDefault="00693265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0981EC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BCA36D1" w14:textId="13AC83E3" w:rsidR="00693265" w:rsidRPr="002365D3" w:rsidRDefault="00693265" w:rsidP="00693265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A5C1FA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D0F4352" w14:textId="5C4C59E1" w:rsidR="00693265" w:rsidRPr="002365D3" w:rsidRDefault="00693265" w:rsidP="00693265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132</w:t>
            </w:r>
          </w:p>
        </w:tc>
      </w:tr>
      <w:tr w:rsidR="00693265" w:rsidRPr="002365D3" w14:paraId="702BE1E8" w14:textId="77777777" w:rsidTr="00B03E28">
        <w:trPr>
          <w:trHeight w:val="259"/>
        </w:trPr>
        <w:tc>
          <w:tcPr>
            <w:tcW w:w="3600" w:type="dxa"/>
            <w:hideMark/>
          </w:tcPr>
          <w:p w14:paraId="2796B76B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5C074535" w14:textId="5EF96601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3,069</w:t>
            </w:r>
          </w:p>
        </w:tc>
        <w:tc>
          <w:tcPr>
            <w:tcW w:w="270" w:type="dxa"/>
            <w:vAlign w:val="bottom"/>
          </w:tcPr>
          <w:p w14:paraId="1DF6EB15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358F09F" w14:textId="7820F257" w:rsidR="00693265" w:rsidRPr="009D1652" w:rsidRDefault="00693265" w:rsidP="009D1652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(143)</w:t>
            </w:r>
          </w:p>
        </w:tc>
        <w:tc>
          <w:tcPr>
            <w:tcW w:w="270" w:type="dxa"/>
            <w:vAlign w:val="bottom"/>
          </w:tcPr>
          <w:p w14:paraId="6613E817" w14:textId="77777777" w:rsidR="00693265" w:rsidRPr="002365D3" w:rsidRDefault="00693265" w:rsidP="00693265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BB9C83" w14:textId="22FDD923" w:rsidR="00693265" w:rsidRPr="002365D3" w:rsidRDefault="00693265" w:rsidP="00693265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(24)</w:t>
            </w:r>
          </w:p>
        </w:tc>
        <w:tc>
          <w:tcPr>
            <w:tcW w:w="270" w:type="dxa"/>
            <w:vAlign w:val="bottom"/>
          </w:tcPr>
          <w:p w14:paraId="4C70257B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55ABC00" w14:textId="7F7FCBFC" w:rsidR="00693265" w:rsidRPr="002365D3" w:rsidRDefault="00693265" w:rsidP="00693265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EAF716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515CB7A" w14:textId="64C16C32" w:rsidR="00693265" w:rsidRPr="002365D3" w:rsidRDefault="00693265" w:rsidP="00693265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2,902</w:t>
            </w:r>
          </w:p>
        </w:tc>
      </w:tr>
      <w:tr w:rsidR="00693265" w:rsidRPr="002365D3" w14:paraId="6F9E7D29" w14:textId="77777777" w:rsidTr="00B03E28">
        <w:trPr>
          <w:trHeight w:val="259"/>
        </w:trPr>
        <w:tc>
          <w:tcPr>
            <w:tcW w:w="3600" w:type="dxa"/>
            <w:hideMark/>
          </w:tcPr>
          <w:p w14:paraId="5E867246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ABDF8" w14:textId="20CB29A1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856</w:t>
            </w:r>
          </w:p>
        </w:tc>
        <w:tc>
          <w:tcPr>
            <w:tcW w:w="270" w:type="dxa"/>
            <w:vAlign w:val="bottom"/>
          </w:tcPr>
          <w:p w14:paraId="70B6CB6D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CB6AA" w14:textId="6B60987F" w:rsidR="00693265" w:rsidRPr="009D1652" w:rsidRDefault="00693265" w:rsidP="009D1652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sz w:val="26"/>
                <w:szCs w:val="26"/>
              </w:rPr>
              <w:t>(362)</w:t>
            </w:r>
          </w:p>
        </w:tc>
        <w:tc>
          <w:tcPr>
            <w:tcW w:w="270" w:type="dxa"/>
            <w:vAlign w:val="bottom"/>
          </w:tcPr>
          <w:p w14:paraId="1A6877E5" w14:textId="77777777" w:rsidR="00693265" w:rsidRPr="002365D3" w:rsidRDefault="00693265" w:rsidP="00693265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C4164" w14:textId="73C73446" w:rsidR="00693265" w:rsidRPr="002365D3" w:rsidRDefault="00693265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 w:right="70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AF571D2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C4C9F" w14:textId="3C2D5040" w:rsidR="00693265" w:rsidRPr="002365D3" w:rsidRDefault="00693265" w:rsidP="00693265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9B4469B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56FCA" w14:textId="316C739A" w:rsidR="00693265" w:rsidRPr="002365D3" w:rsidRDefault="00693265" w:rsidP="00693265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494</w:t>
            </w:r>
          </w:p>
        </w:tc>
      </w:tr>
      <w:tr w:rsidR="00693265" w:rsidRPr="002365D3" w14:paraId="7761F90A" w14:textId="77777777" w:rsidTr="00B03E28">
        <w:trPr>
          <w:trHeight w:val="259"/>
        </w:trPr>
        <w:tc>
          <w:tcPr>
            <w:tcW w:w="3600" w:type="dxa"/>
            <w:hideMark/>
          </w:tcPr>
          <w:p w14:paraId="2E347380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FB4AB" w14:textId="2D08C33B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5,695</w:t>
            </w:r>
          </w:p>
        </w:tc>
        <w:tc>
          <w:tcPr>
            <w:tcW w:w="270" w:type="dxa"/>
            <w:vAlign w:val="bottom"/>
          </w:tcPr>
          <w:p w14:paraId="0002BC52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D2432" w14:textId="289BB84F" w:rsidR="00693265" w:rsidRPr="009D1652" w:rsidRDefault="00693265" w:rsidP="009D1652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D165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(720)</w:t>
            </w:r>
          </w:p>
        </w:tc>
        <w:tc>
          <w:tcPr>
            <w:tcW w:w="270" w:type="dxa"/>
            <w:vAlign w:val="bottom"/>
          </w:tcPr>
          <w:p w14:paraId="75B2760A" w14:textId="77777777" w:rsidR="00693265" w:rsidRPr="002365D3" w:rsidRDefault="00693265" w:rsidP="00693265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762B4" w14:textId="78FA6E9C" w:rsidR="00693265" w:rsidRPr="002365D3" w:rsidRDefault="00693265" w:rsidP="00686A14">
            <w:pPr>
              <w:tabs>
                <w:tab w:val="clear" w:pos="227"/>
                <w:tab w:val="clear" w:pos="454"/>
                <w:tab w:val="clear" w:pos="907"/>
                <w:tab w:val="decimal" w:pos="506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270" w:type="dxa"/>
            <w:vAlign w:val="bottom"/>
          </w:tcPr>
          <w:p w14:paraId="4B428402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CF1ACA" w14:textId="3A72548D" w:rsidR="00693265" w:rsidRPr="002365D3" w:rsidRDefault="00693265" w:rsidP="00693265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1439DF6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0FB364" w14:textId="4F22850E" w:rsidR="00693265" w:rsidRPr="002365D3" w:rsidRDefault="00693265" w:rsidP="00693265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4,953</w:t>
            </w:r>
          </w:p>
        </w:tc>
      </w:tr>
      <w:tr w:rsidR="00AF3FB8" w:rsidRPr="002365D3" w14:paraId="5308356E" w14:textId="77777777" w:rsidTr="00B03E28">
        <w:trPr>
          <w:trHeight w:hRule="exact" w:val="429"/>
        </w:trPr>
        <w:tc>
          <w:tcPr>
            <w:tcW w:w="3600" w:type="dxa"/>
            <w:hideMark/>
          </w:tcPr>
          <w:p w14:paraId="049BDC30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5AD21C" w14:textId="44367BAF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(247)</w:t>
            </w:r>
          </w:p>
        </w:tc>
        <w:tc>
          <w:tcPr>
            <w:tcW w:w="270" w:type="dxa"/>
            <w:vAlign w:val="bottom"/>
          </w:tcPr>
          <w:p w14:paraId="393B709C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D479A3" w14:textId="7A575023" w:rsidR="00AF3FB8" w:rsidRPr="00107EBE" w:rsidRDefault="00AF3FB8" w:rsidP="00107EBE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07EB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1,564</w:t>
            </w:r>
          </w:p>
        </w:tc>
        <w:tc>
          <w:tcPr>
            <w:tcW w:w="270" w:type="dxa"/>
            <w:vAlign w:val="bottom"/>
          </w:tcPr>
          <w:p w14:paraId="744B6423" w14:textId="77777777" w:rsidR="00AF3FB8" w:rsidRPr="002365D3" w:rsidRDefault="00AF3FB8" w:rsidP="00AF3FB8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4D91B9" w14:textId="02AA37B2" w:rsidR="00AF3FB8" w:rsidRPr="002365D3" w:rsidRDefault="00AF3FB8" w:rsidP="00991554">
            <w:pPr>
              <w:tabs>
                <w:tab w:val="clear" w:pos="227"/>
                <w:tab w:val="clear" w:pos="454"/>
                <w:tab w:val="clear" w:pos="907"/>
                <w:tab w:val="decimal" w:pos="506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270" w:type="dxa"/>
            <w:vAlign w:val="bottom"/>
          </w:tcPr>
          <w:p w14:paraId="39DC1530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25A801" w14:textId="67CCC45A" w:rsidR="00AF3FB8" w:rsidRPr="002365D3" w:rsidRDefault="00AF3FB8" w:rsidP="00107EBE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(51)</w:t>
            </w:r>
          </w:p>
        </w:tc>
        <w:tc>
          <w:tcPr>
            <w:tcW w:w="270" w:type="dxa"/>
            <w:vAlign w:val="bottom"/>
          </w:tcPr>
          <w:p w14:paraId="7EAB18D5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E4A7DB" w14:textId="47BF1B1C" w:rsidR="00AF3FB8" w:rsidRPr="002365D3" w:rsidRDefault="00AF3FB8" w:rsidP="00AF3FB8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1,399</w:t>
            </w:r>
          </w:p>
        </w:tc>
      </w:tr>
    </w:tbl>
    <w:p w14:paraId="38B4F318" w14:textId="10DEB8BD" w:rsidR="00776608" w:rsidRPr="002365D3" w:rsidRDefault="0077660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9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328"/>
        <w:gridCol w:w="900"/>
        <w:gridCol w:w="236"/>
        <w:gridCol w:w="810"/>
        <w:gridCol w:w="216"/>
        <w:gridCol w:w="20"/>
        <w:gridCol w:w="1080"/>
        <w:gridCol w:w="250"/>
        <w:gridCol w:w="917"/>
        <w:gridCol w:w="21"/>
        <w:gridCol w:w="240"/>
        <w:gridCol w:w="769"/>
        <w:gridCol w:w="236"/>
        <w:gridCol w:w="967"/>
      </w:tblGrid>
      <w:tr w:rsidR="00E729F1" w:rsidRPr="002365D3" w14:paraId="38FE7545" w14:textId="77777777" w:rsidTr="008E2E7B">
        <w:trPr>
          <w:trHeight w:val="288"/>
          <w:tblHeader/>
        </w:trPr>
        <w:tc>
          <w:tcPr>
            <w:tcW w:w="3328" w:type="dxa"/>
          </w:tcPr>
          <w:p w14:paraId="43CD9AC6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6662" w:type="dxa"/>
            <w:gridSpan w:val="13"/>
          </w:tcPr>
          <w:p w14:paraId="41B7888E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 w:firstLine="1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E729F1" w:rsidRPr="002365D3" w14:paraId="6A5AB26F" w14:textId="77777777" w:rsidTr="008E2E7B">
        <w:trPr>
          <w:trHeight w:val="288"/>
          <w:tblHeader/>
        </w:trPr>
        <w:tc>
          <w:tcPr>
            <w:tcW w:w="3328" w:type="dxa"/>
          </w:tcPr>
          <w:p w14:paraId="14E5AF10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4A79A7DE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829CC30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gridSpan w:val="2"/>
          </w:tcPr>
          <w:p w14:paraId="368B0D6D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267" w:type="dxa"/>
            <w:gridSpan w:val="4"/>
            <w:tcBorders>
              <w:bottom w:val="single" w:sz="4" w:space="0" w:color="auto"/>
            </w:tcBorders>
            <w:hideMark/>
          </w:tcPr>
          <w:p w14:paraId="0F8EED16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บันทึกเป็น (รายจ่าย)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 xml:space="preserve"> /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261" w:type="dxa"/>
            <w:gridSpan w:val="2"/>
          </w:tcPr>
          <w:p w14:paraId="792A1A57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972" w:type="dxa"/>
            <w:gridSpan w:val="3"/>
          </w:tcPr>
          <w:p w14:paraId="5F416208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E729F1" w:rsidRPr="002365D3" w14:paraId="06D33D29" w14:textId="77777777" w:rsidTr="008E2E7B">
        <w:trPr>
          <w:trHeight w:val="882"/>
          <w:tblHeader/>
        </w:trPr>
        <w:tc>
          <w:tcPr>
            <w:tcW w:w="3328" w:type="dxa"/>
          </w:tcPr>
          <w:p w14:paraId="347C2AE2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1A8602C9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222594F7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16D08733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 w:firstLine="15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</w:tcPr>
          <w:p w14:paraId="58DF5D3B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D13D40B" w14:textId="77777777" w:rsidR="00872843" w:rsidRPr="002365D3" w:rsidRDefault="00E729F1" w:rsidP="00A9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ได้มาจาก</w:t>
            </w:r>
          </w:p>
          <w:p w14:paraId="40E22C14" w14:textId="0B50849E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การรับโอน</w:t>
            </w: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กิจการ</w:t>
            </w:r>
          </w:p>
          <w:p w14:paraId="3FC1D302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9C8C21B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5CB3922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105BB774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50" w:type="dxa"/>
            <w:vAlign w:val="bottom"/>
          </w:tcPr>
          <w:p w14:paraId="29999869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0478C1A0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 w:firstLine="25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27A8C38F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 w:firstLine="25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40" w:type="dxa"/>
            <w:vAlign w:val="bottom"/>
          </w:tcPr>
          <w:p w14:paraId="106313C7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dxa"/>
            <w:vAlign w:val="bottom"/>
          </w:tcPr>
          <w:p w14:paraId="43FA7011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236" w:type="dxa"/>
            <w:vAlign w:val="bottom"/>
            <w:hideMark/>
          </w:tcPr>
          <w:p w14:paraId="79AA0D8B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67" w:type="dxa"/>
            <w:vAlign w:val="bottom"/>
          </w:tcPr>
          <w:p w14:paraId="0BD697BE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42880C72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31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85242A2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1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2564</w:t>
            </w:r>
          </w:p>
        </w:tc>
      </w:tr>
      <w:tr w:rsidR="00E729F1" w:rsidRPr="002365D3" w14:paraId="406E047A" w14:textId="77777777" w:rsidTr="008E2E7B">
        <w:trPr>
          <w:trHeight w:val="288"/>
          <w:tblHeader/>
        </w:trPr>
        <w:tc>
          <w:tcPr>
            <w:tcW w:w="3328" w:type="dxa"/>
          </w:tcPr>
          <w:p w14:paraId="70DE0E8E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662" w:type="dxa"/>
            <w:gridSpan w:val="13"/>
            <w:vAlign w:val="bottom"/>
          </w:tcPr>
          <w:p w14:paraId="15E65595" w14:textId="1994E4BB" w:rsidR="00E729F1" w:rsidRPr="002365D3" w:rsidRDefault="001A7292" w:rsidP="001A7292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/>
              </w:rPr>
              <w:t>18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.2</w:t>
            </w: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E729F1" w:rsidRPr="002365D3" w14:paraId="3CB16A0F" w14:textId="77777777" w:rsidTr="008E2E7B">
        <w:trPr>
          <w:trHeight w:val="288"/>
          <w:tblHeader/>
        </w:trPr>
        <w:tc>
          <w:tcPr>
            <w:tcW w:w="3328" w:type="dxa"/>
          </w:tcPr>
          <w:p w14:paraId="57AEA3DF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662" w:type="dxa"/>
            <w:gridSpan w:val="13"/>
            <w:vAlign w:val="bottom"/>
          </w:tcPr>
          <w:p w14:paraId="61D17CE6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-127" w:right="-1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729F1" w:rsidRPr="002365D3" w14:paraId="71F5696D" w14:textId="77777777" w:rsidTr="008E2E7B">
        <w:trPr>
          <w:trHeight w:val="288"/>
        </w:trPr>
        <w:tc>
          <w:tcPr>
            <w:tcW w:w="3328" w:type="dxa"/>
          </w:tcPr>
          <w:p w14:paraId="7D3E8781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26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62E159B2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3AE8FD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1091E42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5DA96A2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6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DD1715B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6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50" w:type="dxa"/>
            <w:vAlign w:val="bottom"/>
          </w:tcPr>
          <w:p w14:paraId="66F6AC36" w14:textId="77777777" w:rsidR="00E729F1" w:rsidRPr="002365D3" w:rsidRDefault="00E729F1" w:rsidP="00225E80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20399313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BCBF241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14:paraId="3A1983DA" w14:textId="77777777" w:rsidR="00E729F1" w:rsidRPr="002365D3" w:rsidRDefault="00E729F1" w:rsidP="00225E80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FE40CAC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42"/>
              </w:tabs>
              <w:spacing w:line="360" w:lineRule="exact"/>
              <w:ind w:left="17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vAlign w:val="bottom"/>
          </w:tcPr>
          <w:p w14:paraId="6AC71173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729F1" w:rsidRPr="002365D3" w14:paraId="6D0B894A" w14:textId="77777777" w:rsidTr="008E2E7B">
        <w:trPr>
          <w:trHeight w:val="288"/>
        </w:trPr>
        <w:tc>
          <w:tcPr>
            <w:tcW w:w="3328" w:type="dxa"/>
          </w:tcPr>
          <w:p w14:paraId="6EDA7627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26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vAlign w:val="bottom"/>
          </w:tcPr>
          <w:p w14:paraId="4DF3A43D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16F08B8F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526A6CC" w14:textId="77777777" w:rsidR="00E729F1" w:rsidRPr="009D1652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76C9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56D99C47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54D2429" w14:textId="77777777" w:rsidR="00E729F1" w:rsidRPr="00F323B5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323B5">
              <w:rPr>
                <w:rFonts w:ascii="CordiaUPC" w:eastAsia="Times New Roman" w:hAnsi="CordiaUPC" w:cs="CordiaUPC"/>
                <w:sz w:val="26"/>
                <w:szCs w:val="26"/>
              </w:rPr>
              <w:t>(2)</w:t>
            </w:r>
          </w:p>
        </w:tc>
        <w:tc>
          <w:tcPr>
            <w:tcW w:w="250" w:type="dxa"/>
            <w:vAlign w:val="bottom"/>
          </w:tcPr>
          <w:p w14:paraId="2B7126F7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2EF0A521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0FB9CD5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14:paraId="2FBC79E9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236" w:type="dxa"/>
            <w:vAlign w:val="bottom"/>
          </w:tcPr>
          <w:p w14:paraId="6C9DB403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42"/>
              </w:tabs>
              <w:spacing w:line="360" w:lineRule="exact"/>
              <w:ind w:left="17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vAlign w:val="bottom"/>
          </w:tcPr>
          <w:p w14:paraId="790FC528" w14:textId="77777777" w:rsidR="00E729F1" w:rsidRPr="002365D3" w:rsidRDefault="00E729F1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E729F1" w:rsidRPr="002365D3" w14:paraId="1D8EDC76" w14:textId="77777777" w:rsidTr="008E2E7B">
        <w:trPr>
          <w:trHeight w:val="288"/>
        </w:trPr>
        <w:tc>
          <w:tcPr>
            <w:tcW w:w="3328" w:type="dxa"/>
            <w:hideMark/>
          </w:tcPr>
          <w:p w14:paraId="6E9EBC2A" w14:textId="32141865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38" w:right="-126" w:hanging="238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</w:t>
            </w:r>
            <w:r w:rsidR="00DF1EB7" w:rsidRPr="002365D3"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  <w:br/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5AA580D5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1A4C42AC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139</w:t>
            </w:r>
          </w:p>
        </w:tc>
        <w:tc>
          <w:tcPr>
            <w:tcW w:w="236" w:type="dxa"/>
          </w:tcPr>
          <w:p w14:paraId="7AA68B69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3F2D8F" w14:textId="77777777" w:rsidR="00E729F1" w:rsidRPr="00D776C9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CC3AEE0" w14:textId="77777777" w:rsidR="00E729F1" w:rsidRPr="009D1652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76C9">
              <w:rPr>
                <w:rFonts w:ascii="CordiaUPC" w:eastAsia="Times New Roman" w:hAnsi="CordiaUPC" w:cs="CordiaUPC"/>
                <w:sz w:val="26"/>
                <w:szCs w:val="26"/>
              </w:rPr>
              <w:t>(34)</w:t>
            </w:r>
          </w:p>
        </w:tc>
        <w:tc>
          <w:tcPr>
            <w:tcW w:w="236" w:type="dxa"/>
            <w:gridSpan w:val="2"/>
          </w:tcPr>
          <w:p w14:paraId="6A189EBD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4D8EB0EB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62615AA" w14:textId="77777777" w:rsidR="00E729F1" w:rsidRPr="00F323B5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E1A02FC" w14:textId="77777777" w:rsidR="00E729F1" w:rsidRPr="00F323B5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323B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36F14A80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61C3D8E1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</w:tcPr>
          <w:p w14:paraId="31641B69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87C65A8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754C80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  <w:hideMark/>
          </w:tcPr>
          <w:p w14:paraId="5A8B9BB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E2E659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vAlign w:val="bottom"/>
            <w:hideMark/>
          </w:tcPr>
          <w:p w14:paraId="73ABB6C0" w14:textId="77777777" w:rsidR="00E729F1" w:rsidRPr="002365D3" w:rsidRDefault="00E729F1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105</w:t>
            </w:r>
          </w:p>
        </w:tc>
      </w:tr>
      <w:tr w:rsidR="00E729F1" w:rsidRPr="002365D3" w14:paraId="276EF910" w14:textId="77777777" w:rsidTr="008E2E7B">
        <w:trPr>
          <w:trHeight w:val="288"/>
        </w:trPr>
        <w:tc>
          <w:tcPr>
            <w:tcW w:w="3328" w:type="dxa"/>
            <w:hideMark/>
          </w:tcPr>
          <w:p w14:paraId="0CAC6653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eastAsia="th-TH" w:bidi="ar-SA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900" w:type="dxa"/>
            <w:vAlign w:val="bottom"/>
            <w:hideMark/>
          </w:tcPr>
          <w:p w14:paraId="4CDE2E41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02A164FC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4ABC435" w14:textId="77777777" w:rsidR="00E729F1" w:rsidRPr="00D776C9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76C9">
              <w:rPr>
                <w:rFonts w:ascii="CordiaUPC" w:eastAsia="Times New Roman" w:hAnsi="CordiaUPC" w:cs="CordiaUPC"/>
                <w:sz w:val="26"/>
                <w:szCs w:val="26"/>
              </w:rPr>
              <w:t>324</w:t>
            </w:r>
          </w:p>
        </w:tc>
        <w:tc>
          <w:tcPr>
            <w:tcW w:w="236" w:type="dxa"/>
            <w:gridSpan w:val="2"/>
          </w:tcPr>
          <w:p w14:paraId="4C92E29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3A0CD587" w14:textId="77777777" w:rsidR="00E729F1" w:rsidRPr="00F323B5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323B5">
              <w:rPr>
                <w:rFonts w:ascii="CordiaUPC" w:eastAsia="Times New Roman" w:hAnsi="CordiaUPC" w:cs="CordiaUPC"/>
                <w:sz w:val="26"/>
                <w:szCs w:val="26"/>
              </w:rPr>
              <w:t>226</w:t>
            </w:r>
          </w:p>
        </w:tc>
        <w:tc>
          <w:tcPr>
            <w:tcW w:w="250" w:type="dxa"/>
            <w:vAlign w:val="bottom"/>
          </w:tcPr>
          <w:p w14:paraId="19687C8E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  <w:hideMark/>
          </w:tcPr>
          <w:p w14:paraId="587F0543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143</w:t>
            </w:r>
          </w:p>
        </w:tc>
        <w:tc>
          <w:tcPr>
            <w:tcW w:w="240" w:type="dxa"/>
            <w:vAlign w:val="bottom"/>
          </w:tcPr>
          <w:p w14:paraId="1BF9C597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769" w:type="dxa"/>
            <w:vAlign w:val="bottom"/>
            <w:hideMark/>
          </w:tcPr>
          <w:p w14:paraId="581DFB0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355A0D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vAlign w:val="bottom"/>
            <w:hideMark/>
          </w:tcPr>
          <w:p w14:paraId="46CC51E8" w14:textId="77777777" w:rsidR="00E729F1" w:rsidRPr="002365D3" w:rsidRDefault="00E729F1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699</w:t>
            </w:r>
          </w:p>
        </w:tc>
      </w:tr>
      <w:tr w:rsidR="00E729F1" w:rsidRPr="002365D3" w14:paraId="3ABE75EA" w14:textId="77777777" w:rsidTr="008E2E7B">
        <w:trPr>
          <w:trHeight w:val="288"/>
        </w:trPr>
        <w:tc>
          <w:tcPr>
            <w:tcW w:w="3328" w:type="dxa"/>
            <w:hideMark/>
          </w:tcPr>
          <w:p w14:paraId="6755B519" w14:textId="5F860C40" w:rsidR="00E729F1" w:rsidRPr="002365D3" w:rsidRDefault="00E729F1" w:rsidP="002C6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46" w:right="-36" w:hanging="246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 w:rsidRPr="002365D3">
              <w:rPr>
                <w:rFonts w:ascii="CordiaUPC" w:eastAsia="AngsanaNew" w:hAnsi="CordiaUPC" w:cs="CordiaUPC"/>
                <w:spacing w:val="-8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00" w:type="dxa"/>
            <w:vAlign w:val="bottom"/>
            <w:hideMark/>
          </w:tcPr>
          <w:p w14:paraId="5E117B90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2,385</w:t>
            </w:r>
          </w:p>
        </w:tc>
        <w:tc>
          <w:tcPr>
            <w:tcW w:w="236" w:type="dxa"/>
            <w:vAlign w:val="bottom"/>
          </w:tcPr>
          <w:p w14:paraId="5FBE2A56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1D6B1C15" w14:textId="77777777" w:rsidR="00E729F1" w:rsidRPr="00D776C9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76C9">
              <w:rPr>
                <w:rFonts w:ascii="CordiaUPC" w:eastAsia="Times New Roman" w:hAnsi="CordiaUPC" w:cs="CordiaUPC"/>
                <w:sz w:val="26"/>
                <w:szCs w:val="26"/>
              </w:rPr>
              <w:t>273</w:t>
            </w:r>
          </w:p>
        </w:tc>
        <w:tc>
          <w:tcPr>
            <w:tcW w:w="236" w:type="dxa"/>
            <w:gridSpan w:val="2"/>
          </w:tcPr>
          <w:p w14:paraId="31210841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5B46690C" w14:textId="5A71CEFC" w:rsidR="00E729F1" w:rsidRPr="00F323B5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323B5">
              <w:rPr>
                <w:rFonts w:ascii="CordiaUPC" w:eastAsia="Times New Roman" w:hAnsi="CordiaUPC" w:cs="CordiaUPC"/>
                <w:sz w:val="26"/>
                <w:szCs w:val="26"/>
              </w:rPr>
              <w:t>(934)</w:t>
            </w:r>
          </w:p>
        </w:tc>
        <w:tc>
          <w:tcPr>
            <w:tcW w:w="250" w:type="dxa"/>
            <w:vAlign w:val="bottom"/>
          </w:tcPr>
          <w:p w14:paraId="3738DD7B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  <w:hideMark/>
          </w:tcPr>
          <w:p w14:paraId="1B9595A5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49AAC3D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dxa"/>
            <w:vAlign w:val="bottom"/>
            <w:hideMark/>
          </w:tcPr>
          <w:p w14:paraId="4CCE7D12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A0FE5F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67" w:type="dxa"/>
            <w:vAlign w:val="bottom"/>
            <w:hideMark/>
          </w:tcPr>
          <w:p w14:paraId="434B4C64" w14:textId="77777777" w:rsidR="00E729F1" w:rsidRPr="002365D3" w:rsidRDefault="00E729F1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1,724</w:t>
            </w:r>
          </w:p>
        </w:tc>
      </w:tr>
      <w:tr w:rsidR="00E729F1" w:rsidRPr="002365D3" w14:paraId="33041DD2" w14:textId="77777777" w:rsidTr="008E2E7B">
        <w:trPr>
          <w:trHeight w:val="288"/>
        </w:trPr>
        <w:tc>
          <w:tcPr>
            <w:tcW w:w="3328" w:type="dxa"/>
            <w:hideMark/>
          </w:tcPr>
          <w:p w14:paraId="37BE66D4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900" w:type="dxa"/>
            <w:vAlign w:val="bottom"/>
            <w:hideMark/>
          </w:tcPr>
          <w:p w14:paraId="1E7B9E2C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52</w:t>
            </w:r>
          </w:p>
        </w:tc>
        <w:tc>
          <w:tcPr>
            <w:tcW w:w="236" w:type="dxa"/>
            <w:vAlign w:val="bottom"/>
          </w:tcPr>
          <w:p w14:paraId="076FB895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6408E140" w14:textId="77777777" w:rsidR="00E729F1" w:rsidRPr="00D776C9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76C9">
              <w:rPr>
                <w:rFonts w:ascii="CordiaUPC" w:eastAsia="Times New Roman" w:hAnsi="CordiaUPC" w:cs="CordiaUPC"/>
                <w:sz w:val="26"/>
                <w:szCs w:val="26"/>
              </w:rPr>
              <w:t>32</w:t>
            </w:r>
          </w:p>
        </w:tc>
        <w:tc>
          <w:tcPr>
            <w:tcW w:w="236" w:type="dxa"/>
            <w:gridSpan w:val="2"/>
          </w:tcPr>
          <w:p w14:paraId="43B64C23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4393A62B" w14:textId="77777777" w:rsidR="00E729F1" w:rsidRPr="00F323B5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323B5">
              <w:rPr>
                <w:rFonts w:ascii="CordiaUPC" w:eastAsia="Times New Roman" w:hAnsi="CordiaUPC" w:cs="CordiaUPC"/>
                <w:sz w:val="26"/>
                <w:szCs w:val="26"/>
              </w:rPr>
              <w:t>(2)</w:t>
            </w:r>
          </w:p>
        </w:tc>
        <w:tc>
          <w:tcPr>
            <w:tcW w:w="250" w:type="dxa"/>
            <w:vAlign w:val="bottom"/>
          </w:tcPr>
          <w:p w14:paraId="125A9617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  <w:hideMark/>
          </w:tcPr>
          <w:p w14:paraId="383CBB5C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CEC8B72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  <w:hideMark/>
          </w:tcPr>
          <w:p w14:paraId="69AE51C7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84366D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vAlign w:val="bottom"/>
            <w:hideMark/>
          </w:tcPr>
          <w:p w14:paraId="6E28EC74" w14:textId="77777777" w:rsidR="00E729F1" w:rsidRPr="002365D3" w:rsidRDefault="00E729F1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82</w:t>
            </w:r>
          </w:p>
        </w:tc>
      </w:tr>
      <w:tr w:rsidR="00E729F1" w:rsidRPr="002365D3" w14:paraId="4EA61FF3" w14:textId="77777777" w:rsidTr="008E2E7B">
        <w:trPr>
          <w:trHeight w:val="288"/>
        </w:trPr>
        <w:tc>
          <w:tcPr>
            <w:tcW w:w="3328" w:type="dxa"/>
            <w:hideMark/>
          </w:tcPr>
          <w:p w14:paraId="3FF8C88C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ที่ดิน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val="en-GB" w:eastAsia="en-GB" w:bidi="ar-SA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900" w:type="dxa"/>
            <w:vAlign w:val="bottom"/>
            <w:hideMark/>
          </w:tcPr>
          <w:p w14:paraId="463272BC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32</w:t>
            </w:r>
          </w:p>
        </w:tc>
        <w:tc>
          <w:tcPr>
            <w:tcW w:w="236" w:type="dxa"/>
            <w:vAlign w:val="bottom"/>
          </w:tcPr>
          <w:p w14:paraId="186861E7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778098F5" w14:textId="77777777" w:rsidR="00E729F1" w:rsidRPr="00D776C9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76C9">
              <w:rPr>
                <w:rFonts w:ascii="CordiaUPC" w:eastAsia="Times New Roman" w:hAnsi="CordiaUPC" w:cs="CordiaUPC"/>
                <w:sz w:val="26"/>
                <w:szCs w:val="26"/>
              </w:rPr>
              <w:t>51</w:t>
            </w:r>
          </w:p>
        </w:tc>
        <w:tc>
          <w:tcPr>
            <w:tcW w:w="236" w:type="dxa"/>
            <w:gridSpan w:val="2"/>
          </w:tcPr>
          <w:p w14:paraId="1B78D822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06083DD6" w14:textId="77777777" w:rsidR="00E729F1" w:rsidRPr="00F323B5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323B5">
              <w:rPr>
                <w:rFonts w:ascii="CordiaUPC" w:eastAsia="Times New Roman" w:hAnsi="CordiaUPC" w:cs="CordiaUPC"/>
                <w:sz w:val="26"/>
                <w:szCs w:val="26"/>
              </w:rPr>
              <w:t>49</w:t>
            </w:r>
          </w:p>
        </w:tc>
        <w:tc>
          <w:tcPr>
            <w:tcW w:w="250" w:type="dxa"/>
            <w:vAlign w:val="bottom"/>
          </w:tcPr>
          <w:p w14:paraId="0538F80A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  <w:hideMark/>
          </w:tcPr>
          <w:p w14:paraId="75903B12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9371E85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  <w:hideMark/>
          </w:tcPr>
          <w:p w14:paraId="129AAD42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F587C1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vAlign w:val="bottom"/>
            <w:hideMark/>
          </w:tcPr>
          <w:p w14:paraId="3065DB98" w14:textId="77777777" w:rsidR="00E729F1" w:rsidRPr="002365D3" w:rsidRDefault="00E729F1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132</w:t>
            </w:r>
          </w:p>
        </w:tc>
      </w:tr>
      <w:tr w:rsidR="00E729F1" w:rsidRPr="002365D3" w14:paraId="6C4375F4" w14:textId="77777777" w:rsidTr="008E2E7B">
        <w:trPr>
          <w:trHeight w:val="259"/>
        </w:trPr>
        <w:tc>
          <w:tcPr>
            <w:tcW w:w="3328" w:type="dxa"/>
            <w:hideMark/>
          </w:tcPr>
          <w:p w14:paraId="56247CED" w14:textId="3490D0FC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180" w:right="-126" w:hanging="180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900" w:type="dxa"/>
            <w:vAlign w:val="bottom"/>
            <w:hideMark/>
          </w:tcPr>
          <w:p w14:paraId="50D96D28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313</w:t>
            </w:r>
          </w:p>
        </w:tc>
        <w:tc>
          <w:tcPr>
            <w:tcW w:w="236" w:type="dxa"/>
            <w:vAlign w:val="bottom"/>
          </w:tcPr>
          <w:p w14:paraId="403D884C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13A2B39D" w14:textId="77777777" w:rsidR="00E729F1" w:rsidRPr="002365D3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3D14601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6E778880" w14:textId="77777777" w:rsidR="00E729F1" w:rsidRPr="00F323B5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323B5">
              <w:rPr>
                <w:rFonts w:ascii="CordiaUPC" w:eastAsia="Times New Roman" w:hAnsi="CordiaUPC" w:cs="CordiaUPC"/>
                <w:sz w:val="26"/>
                <w:szCs w:val="26"/>
              </w:rPr>
              <w:t>52</w:t>
            </w:r>
          </w:p>
        </w:tc>
        <w:tc>
          <w:tcPr>
            <w:tcW w:w="250" w:type="dxa"/>
            <w:vAlign w:val="bottom"/>
          </w:tcPr>
          <w:p w14:paraId="7ABC852A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  <w:hideMark/>
          </w:tcPr>
          <w:p w14:paraId="2D4DA767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(39)</w:t>
            </w:r>
          </w:p>
        </w:tc>
        <w:tc>
          <w:tcPr>
            <w:tcW w:w="240" w:type="dxa"/>
            <w:vAlign w:val="bottom"/>
          </w:tcPr>
          <w:p w14:paraId="171BD9BC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  <w:hideMark/>
          </w:tcPr>
          <w:p w14:paraId="227CC76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FBA167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vAlign w:val="bottom"/>
            <w:hideMark/>
          </w:tcPr>
          <w:p w14:paraId="7B6BA91B" w14:textId="77777777" w:rsidR="00E729F1" w:rsidRPr="002365D3" w:rsidRDefault="00E729F1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326</w:t>
            </w:r>
          </w:p>
        </w:tc>
      </w:tr>
      <w:tr w:rsidR="00E729F1" w:rsidRPr="002365D3" w14:paraId="456CA638" w14:textId="77777777" w:rsidTr="008E2E7B">
        <w:trPr>
          <w:trHeight w:val="259"/>
        </w:trPr>
        <w:tc>
          <w:tcPr>
            <w:tcW w:w="3328" w:type="dxa"/>
            <w:hideMark/>
          </w:tcPr>
          <w:p w14:paraId="7311094C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00" w:type="dxa"/>
            <w:vAlign w:val="bottom"/>
            <w:hideMark/>
          </w:tcPr>
          <w:p w14:paraId="6F9EABF5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289</w:t>
            </w:r>
          </w:p>
        </w:tc>
        <w:tc>
          <w:tcPr>
            <w:tcW w:w="236" w:type="dxa"/>
            <w:vAlign w:val="bottom"/>
          </w:tcPr>
          <w:p w14:paraId="3537BFE1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6C8E78A" w14:textId="77777777" w:rsidR="00E729F1" w:rsidRPr="002365D3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269</w:t>
            </w:r>
          </w:p>
        </w:tc>
        <w:tc>
          <w:tcPr>
            <w:tcW w:w="236" w:type="dxa"/>
            <w:gridSpan w:val="2"/>
          </w:tcPr>
          <w:p w14:paraId="546779F0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20BDE01B" w14:textId="77777777" w:rsidR="00E729F1" w:rsidRPr="00F323B5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323B5">
              <w:rPr>
                <w:rFonts w:ascii="CordiaUPC" w:eastAsia="Times New Roman" w:hAnsi="CordiaUPC" w:cs="CordiaUPC"/>
                <w:sz w:val="26"/>
                <w:szCs w:val="26"/>
              </w:rPr>
              <w:t>(45)</w:t>
            </w:r>
          </w:p>
        </w:tc>
        <w:tc>
          <w:tcPr>
            <w:tcW w:w="250" w:type="dxa"/>
            <w:vAlign w:val="bottom"/>
          </w:tcPr>
          <w:p w14:paraId="2F4B1F36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  <w:hideMark/>
          </w:tcPr>
          <w:p w14:paraId="6FF92551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419984D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  <w:hideMark/>
          </w:tcPr>
          <w:p w14:paraId="24F48FD3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(108)</w:t>
            </w:r>
          </w:p>
        </w:tc>
        <w:tc>
          <w:tcPr>
            <w:tcW w:w="236" w:type="dxa"/>
            <w:vAlign w:val="bottom"/>
          </w:tcPr>
          <w:p w14:paraId="553E60ED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vAlign w:val="bottom"/>
            <w:hideMark/>
          </w:tcPr>
          <w:p w14:paraId="551944AE" w14:textId="77777777" w:rsidR="00E729F1" w:rsidRPr="002365D3" w:rsidRDefault="00E729F1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405</w:t>
            </w:r>
          </w:p>
        </w:tc>
      </w:tr>
      <w:tr w:rsidR="00E729F1" w:rsidRPr="002365D3" w14:paraId="68C46238" w14:textId="77777777" w:rsidTr="008E2E7B">
        <w:trPr>
          <w:trHeight w:val="259"/>
        </w:trPr>
        <w:tc>
          <w:tcPr>
            <w:tcW w:w="3328" w:type="dxa"/>
            <w:hideMark/>
          </w:tcPr>
          <w:p w14:paraId="74319878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900" w:type="dxa"/>
            <w:vAlign w:val="bottom"/>
            <w:hideMark/>
          </w:tcPr>
          <w:p w14:paraId="2DB3238A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912</w:t>
            </w:r>
          </w:p>
        </w:tc>
        <w:tc>
          <w:tcPr>
            <w:tcW w:w="236" w:type="dxa"/>
            <w:vAlign w:val="bottom"/>
          </w:tcPr>
          <w:p w14:paraId="4C6726FF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2C4FD184" w14:textId="77777777" w:rsidR="00E729F1" w:rsidRPr="002365D3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307</w:t>
            </w:r>
          </w:p>
        </w:tc>
        <w:tc>
          <w:tcPr>
            <w:tcW w:w="236" w:type="dxa"/>
            <w:gridSpan w:val="2"/>
          </w:tcPr>
          <w:p w14:paraId="0D25765E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713ABD93" w14:textId="77777777" w:rsidR="00E729F1" w:rsidRPr="00F323B5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323B5">
              <w:rPr>
                <w:rFonts w:ascii="CordiaUPC" w:eastAsia="Times New Roman" w:hAnsi="CordiaUPC" w:cs="CordiaUPC"/>
                <w:sz w:val="26"/>
                <w:szCs w:val="26"/>
              </w:rPr>
              <w:t>363</w:t>
            </w:r>
          </w:p>
        </w:tc>
        <w:tc>
          <w:tcPr>
            <w:tcW w:w="250" w:type="dxa"/>
            <w:vAlign w:val="bottom"/>
          </w:tcPr>
          <w:p w14:paraId="7587B0E7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  <w:hideMark/>
          </w:tcPr>
          <w:p w14:paraId="719A7B89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E822D15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  <w:hideMark/>
          </w:tcPr>
          <w:p w14:paraId="73085146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22D1AF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vAlign w:val="bottom"/>
            <w:hideMark/>
          </w:tcPr>
          <w:p w14:paraId="4FD2E5BD" w14:textId="77777777" w:rsidR="00E729F1" w:rsidRPr="002365D3" w:rsidRDefault="00E729F1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1,582</w:t>
            </w:r>
          </w:p>
        </w:tc>
      </w:tr>
      <w:tr w:rsidR="00E729F1" w:rsidRPr="002365D3" w14:paraId="4E2CA58E" w14:textId="77777777" w:rsidTr="008E2E7B">
        <w:trPr>
          <w:trHeight w:val="259"/>
        </w:trPr>
        <w:tc>
          <w:tcPr>
            <w:tcW w:w="3328" w:type="dxa"/>
            <w:hideMark/>
          </w:tcPr>
          <w:p w14:paraId="50F8E106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D857C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208</w:t>
            </w:r>
          </w:p>
        </w:tc>
        <w:tc>
          <w:tcPr>
            <w:tcW w:w="236" w:type="dxa"/>
            <w:vAlign w:val="bottom"/>
          </w:tcPr>
          <w:p w14:paraId="2B56CBE0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82485" w14:textId="77777777" w:rsidR="00E729F1" w:rsidRPr="002365D3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180</w:t>
            </w:r>
          </w:p>
        </w:tc>
        <w:tc>
          <w:tcPr>
            <w:tcW w:w="236" w:type="dxa"/>
            <w:gridSpan w:val="2"/>
            <w:vAlign w:val="bottom"/>
          </w:tcPr>
          <w:p w14:paraId="6DFDDB7B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9DD5E" w14:textId="77777777" w:rsidR="00E729F1" w:rsidRPr="00F323B5" w:rsidRDefault="00E729F1" w:rsidP="00F323B5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323B5">
              <w:rPr>
                <w:rFonts w:ascii="CordiaUPC" w:eastAsia="Times New Roman" w:hAnsi="CordiaUPC" w:cs="CordiaUPC"/>
                <w:sz w:val="26"/>
                <w:szCs w:val="26"/>
              </w:rPr>
              <w:t>44</w:t>
            </w:r>
          </w:p>
        </w:tc>
        <w:tc>
          <w:tcPr>
            <w:tcW w:w="250" w:type="dxa"/>
            <w:vAlign w:val="bottom"/>
          </w:tcPr>
          <w:p w14:paraId="470E3757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DD66E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(27)</w:t>
            </w:r>
          </w:p>
        </w:tc>
        <w:tc>
          <w:tcPr>
            <w:tcW w:w="240" w:type="dxa"/>
            <w:vAlign w:val="bottom"/>
          </w:tcPr>
          <w:p w14:paraId="1BC7FAED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21C14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(16)</w:t>
            </w:r>
          </w:p>
        </w:tc>
        <w:tc>
          <w:tcPr>
            <w:tcW w:w="236" w:type="dxa"/>
            <w:vAlign w:val="bottom"/>
          </w:tcPr>
          <w:p w14:paraId="202C1E22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CC349" w14:textId="77777777" w:rsidR="00E729F1" w:rsidRPr="002365D3" w:rsidRDefault="00E729F1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389</w:t>
            </w:r>
          </w:p>
        </w:tc>
      </w:tr>
      <w:tr w:rsidR="00E729F1" w:rsidRPr="002365D3" w14:paraId="42414649" w14:textId="77777777" w:rsidTr="008E2E7B">
        <w:trPr>
          <w:trHeight w:val="259"/>
        </w:trPr>
        <w:tc>
          <w:tcPr>
            <w:tcW w:w="3328" w:type="dxa"/>
            <w:hideMark/>
          </w:tcPr>
          <w:p w14:paraId="21D810DB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0B53FB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4,344</w:t>
            </w:r>
          </w:p>
        </w:tc>
        <w:tc>
          <w:tcPr>
            <w:tcW w:w="236" w:type="dxa"/>
            <w:vAlign w:val="bottom"/>
          </w:tcPr>
          <w:p w14:paraId="42A1CDC1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F2B78" w14:textId="77777777" w:rsidR="00E729F1" w:rsidRPr="002365D3" w:rsidRDefault="00E729F1" w:rsidP="00D7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1,403</w:t>
            </w:r>
          </w:p>
        </w:tc>
        <w:tc>
          <w:tcPr>
            <w:tcW w:w="236" w:type="dxa"/>
            <w:gridSpan w:val="2"/>
          </w:tcPr>
          <w:p w14:paraId="621389E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9F92E2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(249)</w:t>
            </w:r>
          </w:p>
        </w:tc>
        <w:tc>
          <w:tcPr>
            <w:tcW w:w="250" w:type="dxa"/>
            <w:vAlign w:val="bottom"/>
          </w:tcPr>
          <w:p w14:paraId="5ED2A1A5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023F6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40" w:type="dxa"/>
            <w:vAlign w:val="bottom"/>
          </w:tcPr>
          <w:p w14:paraId="21C07939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F745EA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(127)</w:t>
            </w:r>
          </w:p>
        </w:tc>
        <w:tc>
          <w:tcPr>
            <w:tcW w:w="236" w:type="dxa"/>
            <w:vAlign w:val="bottom"/>
          </w:tcPr>
          <w:p w14:paraId="7C420369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89D872" w14:textId="77777777" w:rsidR="00E729F1" w:rsidRPr="002365D3" w:rsidRDefault="00E729F1" w:rsidP="00B0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5,448</w:t>
            </w:r>
          </w:p>
        </w:tc>
      </w:tr>
      <w:tr w:rsidR="00E729F1" w:rsidRPr="002365D3" w14:paraId="17E75804" w14:textId="77777777" w:rsidTr="008E2E7B">
        <w:trPr>
          <w:trHeight w:val="259"/>
        </w:trPr>
        <w:tc>
          <w:tcPr>
            <w:tcW w:w="3328" w:type="dxa"/>
          </w:tcPr>
          <w:p w14:paraId="5D323330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E29C04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882EA7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29768" w14:textId="77777777" w:rsidR="00E729F1" w:rsidRPr="002365D3" w:rsidRDefault="00E729F1" w:rsidP="00D7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B274958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5A9A2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50" w:type="dxa"/>
            <w:vAlign w:val="bottom"/>
          </w:tcPr>
          <w:p w14:paraId="7EB97EA5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3C7521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3665021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CAD00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259683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</w:tcPr>
          <w:p w14:paraId="270C24AA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729F1" w:rsidRPr="002365D3" w14:paraId="1048F2AB" w14:textId="77777777" w:rsidTr="008E2E7B">
        <w:trPr>
          <w:trHeight w:val="259"/>
        </w:trPr>
        <w:tc>
          <w:tcPr>
            <w:tcW w:w="3328" w:type="dxa"/>
            <w:hideMark/>
          </w:tcPr>
          <w:p w14:paraId="21284528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20F1CFBF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BB9F69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3DF74DB" w14:textId="77777777" w:rsidR="00E729F1" w:rsidRPr="002365D3" w:rsidRDefault="00E729F1" w:rsidP="00D7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E92DD2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33C3601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50" w:type="dxa"/>
            <w:vAlign w:val="bottom"/>
          </w:tcPr>
          <w:p w14:paraId="77F0ADB6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674507CA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E48C725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14:paraId="290CAC76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40F26C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</w:tcPr>
          <w:p w14:paraId="64A104FB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729F1" w:rsidRPr="002365D3" w14:paraId="19D012E7" w14:textId="77777777" w:rsidTr="008E2E7B">
        <w:trPr>
          <w:trHeight w:val="259"/>
        </w:trPr>
        <w:tc>
          <w:tcPr>
            <w:tcW w:w="3328" w:type="dxa"/>
            <w:hideMark/>
          </w:tcPr>
          <w:p w14:paraId="599249A9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900" w:type="dxa"/>
            <w:vAlign w:val="bottom"/>
            <w:hideMark/>
          </w:tcPr>
          <w:p w14:paraId="5C20B36E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121</w:t>
            </w:r>
          </w:p>
        </w:tc>
        <w:tc>
          <w:tcPr>
            <w:tcW w:w="236" w:type="dxa"/>
            <w:vAlign w:val="bottom"/>
          </w:tcPr>
          <w:p w14:paraId="6D907766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A41683C" w14:textId="77777777" w:rsidR="00E729F1" w:rsidRPr="002365D3" w:rsidRDefault="00E729F1" w:rsidP="00D7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828</w:t>
            </w:r>
          </w:p>
        </w:tc>
        <w:tc>
          <w:tcPr>
            <w:tcW w:w="236" w:type="dxa"/>
            <w:gridSpan w:val="2"/>
          </w:tcPr>
          <w:p w14:paraId="1A489A18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6E4C4B74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vAlign w:val="bottom"/>
          </w:tcPr>
          <w:p w14:paraId="7FF79EF1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  <w:hideMark/>
          </w:tcPr>
          <w:p w14:paraId="599982DA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29</w:t>
            </w:r>
          </w:p>
        </w:tc>
        <w:tc>
          <w:tcPr>
            <w:tcW w:w="240" w:type="dxa"/>
            <w:vAlign w:val="bottom"/>
          </w:tcPr>
          <w:p w14:paraId="713DD669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  <w:hideMark/>
          </w:tcPr>
          <w:p w14:paraId="6C576597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E13DF9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hideMark/>
          </w:tcPr>
          <w:p w14:paraId="2F137DDB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978</w:t>
            </w:r>
          </w:p>
        </w:tc>
      </w:tr>
      <w:tr w:rsidR="00E729F1" w:rsidRPr="002365D3" w14:paraId="3270A4F3" w14:textId="77777777" w:rsidTr="008E2E7B">
        <w:trPr>
          <w:trHeight w:val="259"/>
        </w:trPr>
        <w:tc>
          <w:tcPr>
            <w:tcW w:w="3328" w:type="dxa"/>
            <w:hideMark/>
          </w:tcPr>
          <w:p w14:paraId="5E71E150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00" w:type="dxa"/>
            <w:vAlign w:val="bottom"/>
            <w:hideMark/>
          </w:tcPr>
          <w:p w14:paraId="51DD9925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490D8A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6992C98" w14:textId="77777777" w:rsidR="00E729F1" w:rsidRPr="002365D3" w:rsidRDefault="00E729F1" w:rsidP="00D7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840</w:t>
            </w:r>
          </w:p>
        </w:tc>
        <w:tc>
          <w:tcPr>
            <w:tcW w:w="236" w:type="dxa"/>
            <w:gridSpan w:val="2"/>
          </w:tcPr>
          <w:p w14:paraId="2D50854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516E31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(162)</w:t>
            </w:r>
          </w:p>
        </w:tc>
        <w:tc>
          <w:tcPr>
            <w:tcW w:w="250" w:type="dxa"/>
            <w:vAlign w:val="bottom"/>
          </w:tcPr>
          <w:p w14:paraId="5A13D14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  <w:hideMark/>
          </w:tcPr>
          <w:p w14:paraId="4551B49E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  <w:hideMark/>
          </w:tcPr>
          <w:p w14:paraId="6A8AE0F8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  <w:hideMark/>
          </w:tcPr>
          <w:p w14:paraId="6CE5868C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679DC0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vAlign w:val="bottom"/>
            <w:hideMark/>
          </w:tcPr>
          <w:p w14:paraId="6E1B9003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678</w:t>
            </w:r>
          </w:p>
        </w:tc>
      </w:tr>
      <w:tr w:rsidR="00E729F1" w:rsidRPr="002365D3" w14:paraId="15DCB475" w14:textId="77777777" w:rsidTr="008E2E7B">
        <w:trPr>
          <w:trHeight w:val="259"/>
        </w:trPr>
        <w:tc>
          <w:tcPr>
            <w:tcW w:w="3328" w:type="dxa"/>
            <w:hideMark/>
          </w:tcPr>
          <w:p w14:paraId="2674BA72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900" w:type="dxa"/>
            <w:vAlign w:val="bottom"/>
            <w:hideMark/>
          </w:tcPr>
          <w:p w14:paraId="67217BC8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A9695BB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4DFAD3E4" w14:textId="77777777" w:rsidR="00E729F1" w:rsidRPr="002365D3" w:rsidRDefault="00E729F1" w:rsidP="00D7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139</w:t>
            </w:r>
          </w:p>
        </w:tc>
        <w:tc>
          <w:tcPr>
            <w:tcW w:w="236" w:type="dxa"/>
            <w:gridSpan w:val="2"/>
          </w:tcPr>
          <w:p w14:paraId="2A9FAB12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4A7291D4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(25)</w:t>
            </w:r>
          </w:p>
        </w:tc>
        <w:tc>
          <w:tcPr>
            <w:tcW w:w="250" w:type="dxa"/>
            <w:vAlign w:val="bottom"/>
          </w:tcPr>
          <w:p w14:paraId="28514603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  <w:hideMark/>
          </w:tcPr>
          <w:p w14:paraId="50F7AC51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89A875A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  <w:hideMark/>
          </w:tcPr>
          <w:p w14:paraId="6B475F0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16BAB6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hideMark/>
          </w:tcPr>
          <w:p w14:paraId="7F05A01F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114</w:t>
            </w:r>
          </w:p>
        </w:tc>
      </w:tr>
      <w:tr w:rsidR="00E729F1" w:rsidRPr="002365D3" w14:paraId="02F2A52B" w14:textId="77777777" w:rsidTr="008E2E7B">
        <w:trPr>
          <w:trHeight w:val="259"/>
        </w:trPr>
        <w:tc>
          <w:tcPr>
            <w:tcW w:w="3328" w:type="dxa"/>
            <w:hideMark/>
          </w:tcPr>
          <w:p w14:paraId="4F03B542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  <w:hideMark/>
          </w:tcPr>
          <w:p w14:paraId="5C4D8D20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1,350</w:t>
            </w:r>
          </w:p>
        </w:tc>
        <w:tc>
          <w:tcPr>
            <w:tcW w:w="236" w:type="dxa"/>
            <w:vAlign w:val="bottom"/>
          </w:tcPr>
          <w:p w14:paraId="262BF0E6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7EC56D16" w14:textId="77777777" w:rsidR="00E729F1" w:rsidRPr="002365D3" w:rsidRDefault="00E729F1" w:rsidP="00D7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1,797</w:t>
            </w:r>
          </w:p>
        </w:tc>
        <w:tc>
          <w:tcPr>
            <w:tcW w:w="236" w:type="dxa"/>
            <w:gridSpan w:val="2"/>
          </w:tcPr>
          <w:p w14:paraId="76F6D468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763F9DE0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(68)</w:t>
            </w:r>
          </w:p>
        </w:tc>
        <w:tc>
          <w:tcPr>
            <w:tcW w:w="250" w:type="dxa"/>
            <w:vAlign w:val="bottom"/>
          </w:tcPr>
          <w:p w14:paraId="0198A393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vAlign w:val="bottom"/>
            <w:hideMark/>
          </w:tcPr>
          <w:p w14:paraId="57C7E1FE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(10)</w:t>
            </w:r>
          </w:p>
        </w:tc>
        <w:tc>
          <w:tcPr>
            <w:tcW w:w="240" w:type="dxa"/>
            <w:vAlign w:val="bottom"/>
          </w:tcPr>
          <w:p w14:paraId="2A35B1D4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vAlign w:val="bottom"/>
            <w:hideMark/>
          </w:tcPr>
          <w:p w14:paraId="68F3EE2D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051E38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hideMark/>
          </w:tcPr>
          <w:p w14:paraId="6C653D6E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3,069</w:t>
            </w:r>
          </w:p>
        </w:tc>
      </w:tr>
      <w:tr w:rsidR="00E729F1" w:rsidRPr="002365D3" w14:paraId="30970A55" w14:textId="77777777" w:rsidTr="008E2E7B">
        <w:trPr>
          <w:trHeight w:val="259"/>
        </w:trPr>
        <w:tc>
          <w:tcPr>
            <w:tcW w:w="3328" w:type="dxa"/>
            <w:hideMark/>
          </w:tcPr>
          <w:p w14:paraId="31B70E01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11CB9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  <w:tc>
          <w:tcPr>
            <w:tcW w:w="236" w:type="dxa"/>
            <w:vAlign w:val="bottom"/>
          </w:tcPr>
          <w:p w14:paraId="7DD7C650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FD47C" w14:textId="77777777" w:rsidR="00E729F1" w:rsidRPr="002365D3" w:rsidRDefault="00E729F1" w:rsidP="00D7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1,058</w:t>
            </w:r>
          </w:p>
        </w:tc>
        <w:tc>
          <w:tcPr>
            <w:tcW w:w="236" w:type="dxa"/>
            <w:gridSpan w:val="2"/>
            <w:vAlign w:val="bottom"/>
          </w:tcPr>
          <w:p w14:paraId="7AE788C3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69A60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(257)</w:t>
            </w:r>
          </w:p>
        </w:tc>
        <w:tc>
          <w:tcPr>
            <w:tcW w:w="250" w:type="dxa"/>
            <w:vAlign w:val="bottom"/>
          </w:tcPr>
          <w:p w14:paraId="240D2054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E0CFC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864EA8E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86F63E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A18C41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8E6A76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856</w:t>
            </w:r>
          </w:p>
        </w:tc>
      </w:tr>
      <w:tr w:rsidR="00E729F1" w:rsidRPr="002365D3" w14:paraId="6ED5E6B6" w14:textId="77777777" w:rsidTr="008E2E7B">
        <w:trPr>
          <w:trHeight w:val="259"/>
        </w:trPr>
        <w:tc>
          <w:tcPr>
            <w:tcW w:w="3328" w:type="dxa"/>
            <w:hideMark/>
          </w:tcPr>
          <w:p w14:paraId="2D743413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E8488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1,526</w:t>
            </w:r>
          </w:p>
        </w:tc>
        <w:tc>
          <w:tcPr>
            <w:tcW w:w="236" w:type="dxa"/>
            <w:vAlign w:val="bottom"/>
          </w:tcPr>
          <w:p w14:paraId="082F4820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EAAA0" w14:textId="77777777" w:rsidR="00E729F1" w:rsidRPr="002365D3" w:rsidRDefault="00E729F1" w:rsidP="00D7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4,662</w:t>
            </w:r>
          </w:p>
        </w:tc>
        <w:tc>
          <w:tcPr>
            <w:tcW w:w="236" w:type="dxa"/>
            <w:gridSpan w:val="2"/>
            <w:vAlign w:val="bottom"/>
          </w:tcPr>
          <w:p w14:paraId="17147C0B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E76327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46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(512)</w:t>
            </w:r>
          </w:p>
        </w:tc>
        <w:tc>
          <w:tcPr>
            <w:tcW w:w="250" w:type="dxa"/>
            <w:vAlign w:val="bottom"/>
          </w:tcPr>
          <w:p w14:paraId="52D388A3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2DBB45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40" w:type="dxa"/>
            <w:vAlign w:val="bottom"/>
          </w:tcPr>
          <w:p w14:paraId="2D7608AE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7C10C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F5A7EE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7FC46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5,695</w:t>
            </w:r>
          </w:p>
        </w:tc>
      </w:tr>
      <w:tr w:rsidR="00E729F1" w:rsidRPr="002365D3" w14:paraId="60E50327" w14:textId="77777777" w:rsidTr="008E2E7B">
        <w:trPr>
          <w:trHeight w:hRule="exact" w:val="429"/>
        </w:trPr>
        <w:tc>
          <w:tcPr>
            <w:tcW w:w="3328" w:type="dxa"/>
            <w:hideMark/>
          </w:tcPr>
          <w:p w14:paraId="1F00D9CB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AFF604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2,818</w:t>
            </w:r>
          </w:p>
        </w:tc>
        <w:tc>
          <w:tcPr>
            <w:tcW w:w="236" w:type="dxa"/>
            <w:vAlign w:val="bottom"/>
          </w:tcPr>
          <w:p w14:paraId="3F7DFD47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6A5027" w14:textId="77777777" w:rsidR="00E729F1" w:rsidRPr="002365D3" w:rsidRDefault="00E729F1" w:rsidP="00B1153F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(3,259)</w:t>
            </w:r>
          </w:p>
        </w:tc>
        <w:tc>
          <w:tcPr>
            <w:tcW w:w="236" w:type="dxa"/>
            <w:gridSpan w:val="2"/>
            <w:vAlign w:val="bottom"/>
          </w:tcPr>
          <w:p w14:paraId="0C91CD53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94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07EA4DF" w14:textId="77777777" w:rsidR="00E729F1" w:rsidRPr="002365D3" w:rsidRDefault="00E729F1" w:rsidP="00B1153F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263</w:t>
            </w:r>
          </w:p>
        </w:tc>
        <w:tc>
          <w:tcPr>
            <w:tcW w:w="250" w:type="dxa"/>
            <w:vAlign w:val="bottom"/>
          </w:tcPr>
          <w:p w14:paraId="2587CFF0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7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40E441" w14:textId="77777777" w:rsidR="00E729F1" w:rsidRPr="002365D3" w:rsidRDefault="00E729F1" w:rsidP="0013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9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40" w:type="dxa"/>
            <w:vAlign w:val="bottom"/>
          </w:tcPr>
          <w:p w14:paraId="6281890C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737FBB" w14:textId="77777777" w:rsidR="00E729F1" w:rsidRPr="002365D3" w:rsidRDefault="00E729F1" w:rsidP="00E7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248" w:right="-15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(127)</w:t>
            </w:r>
          </w:p>
        </w:tc>
        <w:tc>
          <w:tcPr>
            <w:tcW w:w="236" w:type="dxa"/>
            <w:vAlign w:val="bottom"/>
          </w:tcPr>
          <w:p w14:paraId="4FF7F1C3" w14:textId="77777777" w:rsidR="00E729F1" w:rsidRPr="002365D3" w:rsidRDefault="00E729F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02B4F5" w14:textId="77777777" w:rsidR="00E729F1" w:rsidRPr="00B1153F" w:rsidRDefault="00E729F1" w:rsidP="00B1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60" w:lineRule="exact"/>
              <w:ind w:left="31" w:right="-10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1153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(247)</w:t>
            </w:r>
          </w:p>
        </w:tc>
      </w:tr>
    </w:tbl>
    <w:p w14:paraId="4B61D60B" w14:textId="035D445C" w:rsidR="00776608" w:rsidRPr="002365D3" w:rsidRDefault="0077660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3EF8E92" w14:textId="620687C5" w:rsidR="00E729F1" w:rsidRPr="002365D3" w:rsidRDefault="00E729F1" w:rsidP="00E7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AngsanaNew" w:hAnsi="CordiaUPC" w:cs="CordiaUPC"/>
          <w:sz w:val="26"/>
          <w:szCs w:val="26"/>
          <w:lang w:val="en-GB" w:eastAsia="en-GB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ณ วันที่ </w:t>
      </w:r>
      <w:r w:rsidRPr="002365D3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31 </w:t>
      </w:r>
      <w:r w:rsidRPr="002365D3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 xml:space="preserve">ธันวาคม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="00783F88"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 xml:space="preserve">และ </w:t>
      </w:r>
      <w:r w:rsidRPr="002365D3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2564 </w:t>
      </w:r>
      <w:r w:rsidRPr="002365D3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ธนาคารมีผลแตกต่างชั่วคราวที่ใช้หักภาษีที่เกี่ยวข้องกับเงินลงทุนในบริษัทย่อยจำนวน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</w:t>
      </w:r>
      <w:r w:rsidR="00693265" w:rsidRPr="002365D3">
        <w:rPr>
          <w:rFonts w:ascii="CordiaUPC" w:eastAsia="AngsanaNew" w:hAnsi="CordiaUPC" w:cs="CordiaUPC"/>
          <w:sz w:val="26"/>
          <w:szCs w:val="26"/>
          <w:lang w:eastAsia="en-GB"/>
        </w:rPr>
        <w:t>19,800</w:t>
      </w:r>
      <w:r w:rsidR="00693265" w:rsidRPr="002365D3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ล้านบาท และ </w:t>
      </w:r>
      <w:r w:rsidR="003E21CA" w:rsidRPr="002365D3">
        <w:rPr>
          <w:rFonts w:ascii="CordiaUPC" w:eastAsia="AngsanaNew" w:hAnsi="CordiaUPC" w:cs="CordiaUPC"/>
          <w:sz w:val="26"/>
          <w:szCs w:val="26"/>
          <w:lang w:eastAsia="en-GB"/>
        </w:rPr>
        <w:t>19,800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ล้านบาท ตามลำดับ </w:t>
      </w:r>
      <w:r w:rsidRPr="002365D3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ซึ่งธนาคารไม่ได้บันทึกรับรู้สินทรัพย์ภาษีเงินได้รอการตัดบัญชี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เนื่องจากยังไม่เข้าเกณฑ์การรับรู้รายการตามมาตรฐานการบัญช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>ี</w:t>
      </w:r>
    </w:p>
    <w:p w14:paraId="01274A39" w14:textId="3400FFAD" w:rsidR="00AD7F1B" w:rsidRPr="002365D3" w:rsidRDefault="00AD7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40E3ED66" w14:textId="77777777" w:rsidR="00C9304D" w:rsidRPr="002365D3" w:rsidRDefault="00C93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C1140FF" w14:textId="77777777" w:rsidR="00C9304D" w:rsidRPr="002365D3" w:rsidRDefault="00C93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44ABE5B" w14:textId="77777777" w:rsidR="00C9304D" w:rsidRPr="002365D3" w:rsidRDefault="00C93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0E85442" w14:textId="77777777" w:rsidR="00C9304D" w:rsidRPr="002365D3" w:rsidRDefault="00C93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CC29214" w14:textId="44D0ADFB" w:rsidR="00AB1C4D" w:rsidRPr="002365D3" w:rsidRDefault="00404625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970264" w:rsidRPr="002365D3">
        <w:rPr>
          <w:rFonts w:ascii="CordiaUPC" w:hAnsi="CordiaUPC" w:cs="CordiaUPC"/>
          <w:b/>
          <w:bCs/>
          <w:sz w:val="26"/>
          <w:szCs w:val="26"/>
        </w:rPr>
        <w:t>8</w:t>
      </w:r>
      <w:r w:rsidR="00AB1C4D" w:rsidRPr="002365D3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AB1C4D" w:rsidRPr="002365D3">
        <w:rPr>
          <w:rFonts w:ascii="CordiaUPC" w:hAnsi="CordiaUPC" w:cs="CordiaUPC"/>
          <w:b/>
          <w:bCs/>
          <w:sz w:val="26"/>
          <w:szCs w:val="26"/>
        </w:rPr>
        <w:tab/>
      </w:r>
      <w:r w:rsidR="00AB1C4D" w:rsidRPr="002365D3">
        <w:rPr>
          <w:rFonts w:ascii="CordiaUPC" w:hAnsi="CordiaUPC" w:cs="CordiaUPC"/>
          <w:b/>
          <w:bCs/>
          <w:sz w:val="26"/>
          <w:szCs w:val="26"/>
          <w:cs/>
        </w:rPr>
        <w:t>ภาษีเงินได้</w:t>
      </w:r>
    </w:p>
    <w:p w14:paraId="50591464" w14:textId="77777777" w:rsidR="00577EE6" w:rsidRPr="002365D3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4702E54" w14:textId="2777B6E0" w:rsidR="00577EE6" w:rsidRPr="002365D3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36AF7FA0" w14:textId="77777777" w:rsidR="00FA1F99" w:rsidRPr="002365D3" w:rsidRDefault="00FA1F99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2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5"/>
        <w:gridCol w:w="990"/>
        <w:gridCol w:w="1080"/>
        <w:gridCol w:w="180"/>
        <w:gridCol w:w="990"/>
        <w:gridCol w:w="180"/>
        <w:gridCol w:w="990"/>
        <w:gridCol w:w="180"/>
        <w:gridCol w:w="990"/>
      </w:tblGrid>
      <w:tr w:rsidR="00FA1F99" w:rsidRPr="002365D3" w14:paraId="7A85580C" w14:textId="77777777" w:rsidTr="00225E80">
        <w:trPr>
          <w:cantSplit/>
          <w:trHeight w:val="288"/>
          <w:tblHeader/>
        </w:trPr>
        <w:tc>
          <w:tcPr>
            <w:tcW w:w="3645" w:type="dxa"/>
            <w:vAlign w:val="bottom"/>
          </w:tcPr>
          <w:p w14:paraId="057B2226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FD9BE61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F698061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D6EEDB7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3A27593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FA1F99" w:rsidRPr="002365D3" w14:paraId="34057356" w14:textId="77777777" w:rsidTr="00225E80">
        <w:trPr>
          <w:cantSplit/>
          <w:trHeight w:val="288"/>
          <w:tblHeader/>
        </w:trPr>
        <w:tc>
          <w:tcPr>
            <w:tcW w:w="3645" w:type="dxa"/>
            <w:vAlign w:val="bottom"/>
          </w:tcPr>
          <w:p w14:paraId="688FC7C8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EF03492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101DBAFB" w14:textId="645DB193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  <w:vAlign w:val="bottom"/>
          </w:tcPr>
          <w:p w14:paraId="5F9ADF10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36C4546" w14:textId="69930EF6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7BAA6DCF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443A72B" w14:textId="2133A519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  <w:vAlign w:val="bottom"/>
          </w:tcPr>
          <w:p w14:paraId="4270F7F5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E55BF5" w14:textId="6E50BABA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</w:tr>
      <w:tr w:rsidR="00FA1F99" w:rsidRPr="002365D3" w14:paraId="6078F95D" w14:textId="77777777" w:rsidTr="00225E80">
        <w:trPr>
          <w:cantSplit/>
          <w:trHeight w:val="288"/>
          <w:tblHeader/>
        </w:trPr>
        <w:tc>
          <w:tcPr>
            <w:tcW w:w="3645" w:type="dxa"/>
            <w:vAlign w:val="bottom"/>
          </w:tcPr>
          <w:p w14:paraId="50267FF6" w14:textId="77777777" w:rsidR="00FA1F99" w:rsidRPr="002365D3" w:rsidRDefault="00FA1F99" w:rsidP="00225E8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07E96A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7A927AAB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FA1F99" w:rsidRPr="002365D3" w14:paraId="0C0E78C0" w14:textId="77777777" w:rsidTr="00225E80">
        <w:trPr>
          <w:cantSplit/>
          <w:trHeight w:val="288"/>
        </w:trPr>
        <w:tc>
          <w:tcPr>
            <w:tcW w:w="3645" w:type="dxa"/>
            <w:vAlign w:val="bottom"/>
          </w:tcPr>
          <w:p w14:paraId="1C035FBF" w14:textId="77777777" w:rsidR="00FA1F99" w:rsidRPr="002365D3" w:rsidRDefault="00FA1F99" w:rsidP="00225E8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990" w:type="dxa"/>
            <w:vAlign w:val="bottom"/>
          </w:tcPr>
          <w:p w14:paraId="487CD8A2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88FAC2B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ACCEE59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2E0A891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FAFB384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286BDEB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30E0F3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C32986E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93265" w:rsidRPr="002365D3" w14:paraId="54905831" w14:textId="77777777" w:rsidTr="00225E80">
        <w:trPr>
          <w:cantSplit/>
          <w:trHeight w:val="288"/>
        </w:trPr>
        <w:tc>
          <w:tcPr>
            <w:tcW w:w="3645" w:type="dxa"/>
            <w:vAlign w:val="bottom"/>
          </w:tcPr>
          <w:p w14:paraId="223B077D" w14:textId="77777777" w:rsidR="00693265" w:rsidRPr="002365D3" w:rsidRDefault="00693265" w:rsidP="0069326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สำหรับปีปัจจุบัน</w:t>
            </w:r>
          </w:p>
        </w:tc>
        <w:tc>
          <w:tcPr>
            <w:tcW w:w="990" w:type="dxa"/>
            <w:vAlign w:val="bottom"/>
          </w:tcPr>
          <w:p w14:paraId="4D9B008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711FA0" w14:textId="03EB0B55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4,992</w:t>
            </w:r>
          </w:p>
        </w:tc>
        <w:tc>
          <w:tcPr>
            <w:tcW w:w="180" w:type="dxa"/>
            <w:vAlign w:val="bottom"/>
          </w:tcPr>
          <w:p w14:paraId="64D7275F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E5715" w14:textId="61AAA945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2,962</w:t>
            </w:r>
          </w:p>
        </w:tc>
        <w:tc>
          <w:tcPr>
            <w:tcW w:w="180" w:type="dxa"/>
            <w:vAlign w:val="bottom"/>
          </w:tcPr>
          <w:p w14:paraId="1A2F85D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C2F42D5" w14:textId="0584AC8D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4,917</w:t>
            </w:r>
          </w:p>
        </w:tc>
        <w:tc>
          <w:tcPr>
            <w:tcW w:w="180" w:type="dxa"/>
            <w:vAlign w:val="bottom"/>
          </w:tcPr>
          <w:p w14:paraId="2C23AD29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FB6D82E" w14:textId="52715B8C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1,233</w:t>
            </w:r>
          </w:p>
        </w:tc>
      </w:tr>
      <w:tr w:rsidR="00693265" w:rsidRPr="002365D3" w14:paraId="558733E9" w14:textId="77777777" w:rsidTr="00225E80">
        <w:trPr>
          <w:cantSplit/>
          <w:trHeight w:val="288"/>
        </w:trPr>
        <w:tc>
          <w:tcPr>
            <w:tcW w:w="3645" w:type="dxa"/>
            <w:vAlign w:val="bottom"/>
          </w:tcPr>
          <w:p w14:paraId="409436D4" w14:textId="77777777" w:rsidR="00693265" w:rsidRPr="002365D3" w:rsidRDefault="00693265" w:rsidP="00693265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ภาษีปีก่อน ๆ ที่บันทึกต่ำไป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สูงไป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1108337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2AC1F66" w14:textId="6B1E6AA2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180" w:type="dxa"/>
            <w:vAlign w:val="bottom"/>
          </w:tcPr>
          <w:p w14:paraId="203D4F7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B1F5A88" w14:textId="2B8D93C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</w:t>
            </w:r>
          </w:p>
        </w:tc>
        <w:tc>
          <w:tcPr>
            <w:tcW w:w="180" w:type="dxa"/>
            <w:vAlign w:val="bottom"/>
          </w:tcPr>
          <w:p w14:paraId="2CE1085F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00AECD1" w14:textId="4DDC57D1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80" w:type="dxa"/>
            <w:vAlign w:val="bottom"/>
          </w:tcPr>
          <w:p w14:paraId="4E2BF2A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707E920" w14:textId="4FC7F148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(15)</w:t>
            </w:r>
          </w:p>
        </w:tc>
      </w:tr>
      <w:tr w:rsidR="00693265" w:rsidRPr="002365D3" w14:paraId="0D1823CD" w14:textId="77777777" w:rsidTr="00225E80">
        <w:trPr>
          <w:cantSplit/>
          <w:trHeight w:val="288"/>
        </w:trPr>
        <w:tc>
          <w:tcPr>
            <w:tcW w:w="3645" w:type="dxa"/>
            <w:vAlign w:val="bottom"/>
          </w:tcPr>
          <w:p w14:paraId="3EDF4FD4" w14:textId="77777777" w:rsidR="00693265" w:rsidRPr="002365D3" w:rsidRDefault="00693265" w:rsidP="0069326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065E38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95AE4" w14:textId="08EDAFE2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5,009</w:t>
            </w:r>
          </w:p>
        </w:tc>
        <w:tc>
          <w:tcPr>
            <w:tcW w:w="180" w:type="dxa"/>
            <w:vAlign w:val="bottom"/>
          </w:tcPr>
          <w:p w14:paraId="4A00C0C8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09E56" w14:textId="327C600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2,993</w:t>
            </w:r>
          </w:p>
        </w:tc>
        <w:tc>
          <w:tcPr>
            <w:tcW w:w="180" w:type="dxa"/>
            <w:vAlign w:val="bottom"/>
          </w:tcPr>
          <w:p w14:paraId="3EF70F60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5B051" w14:textId="1921C86A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4,918</w:t>
            </w:r>
          </w:p>
        </w:tc>
        <w:tc>
          <w:tcPr>
            <w:tcW w:w="180" w:type="dxa"/>
            <w:vAlign w:val="bottom"/>
          </w:tcPr>
          <w:p w14:paraId="0619D01F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1EDAF" w14:textId="037A489C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1,218</w:t>
            </w:r>
          </w:p>
        </w:tc>
      </w:tr>
      <w:tr w:rsidR="00693265" w:rsidRPr="002365D3" w14:paraId="4CB47E87" w14:textId="77777777" w:rsidTr="00225E80">
        <w:trPr>
          <w:cantSplit/>
          <w:trHeight w:val="288"/>
        </w:trPr>
        <w:tc>
          <w:tcPr>
            <w:tcW w:w="3645" w:type="dxa"/>
            <w:vAlign w:val="bottom"/>
          </w:tcPr>
          <w:p w14:paraId="72221F0D" w14:textId="77777777" w:rsidR="00693265" w:rsidRPr="002365D3" w:rsidRDefault="00693265" w:rsidP="00693265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20E1CAD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6EE28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2F4378B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03B0A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9DCD3D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D788A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A36E26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C59A13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93265" w:rsidRPr="002365D3" w14:paraId="4A2338D6" w14:textId="77777777" w:rsidTr="00225E80">
        <w:trPr>
          <w:cantSplit/>
          <w:trHeight w:val="288"/>
        </w:trPr>
        <w:tc>
          <w:tcPr>
            <w:tcW w:w="3645" w:type="dxa"/>
            <w:vAlign w:val="bottom"/>
          </w:tcPr>
          <w:p w14:paraId="4366E0A7" w14:textId="77777777" w:rsidR="00693265" w:rsidRPr="002365D3" w:rsidRDefault="00693265" w:rsidP="0069326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</w:tcPr>
          <w:p w14:paraId="5CC537D0" w14:textId="59C952C1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18.1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FB1BE7" w14:textId="21811B4A" w:rsidR="00693265" w:rsidRPr="005F54EA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  <w:r w:rsidRPr="005F54EA">
              <w:rPr>
                <w:rFonts w:ascii="CordiaUPC" w:hAnsi="CordiaUPC" w:cs="CordiaUPC"/>
                <w:sz w:val="26"/>
                <w:szCs w:val="26"/>
              </w:rPr>
              <w:t>(1,657)</w:t>
            </w:r>
          </w:p>
        </w:tc>
        <w:tc>
          <w:tcPr>
            <w:tcW w:w="180" w:type="dxa"/>
            <w:vAlign w:val="bottom"/>
          </w:tcPr>
          <w:p w14:paraId="006A31A2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FEB69F" w14:textId="12AE937D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(666)</w:t>
            </w:r>
          </w:p>
        </w:tc>
        <w:tc>
          <w:tcPr>
            <w:tcW w:w="180" w:type="dxa"/>
            <w:vAlign w:val="bottom"/>
          </w:tcPr>
          <w:p w14:paraId="3AB0B00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5DDFB5" w14:textId="40125C08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(1,564)</w:t>
            </w:r>
          </w:p>
        </w:tc>
        <w:tc>
          <w:tcPr>
            <w:tcW w:w="180" w:type="dxa"/>
            <w:vAlign w:val="bottom"/>
          </w:tcPr>
          <w:p w14:paraId="575BF13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41388B" w14:textId="0992EF09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(263)</w:t>
            </w:r>
          </w:p>
        </w:tc>
      </w:tr>
      <w:tr w:rsidR="00693265" w:rsidRPr="002365D3" w14:paraId="3275A649" w14:textId="77777777" w:rsidTr="00225E80">
        <w:trPr>
          <w:cantSplit/>
          <w:trHeight w:val="288"/>
        </w:trPr>
        <w:tc>
          <w:tcPr>
            <w:tcW w:w="3645" w:type="dxa"/>
            <w:vAlign w:val="bottom"/>
          </w:tcPr>
          <w:p w14:paraId="44484BD3" w14:textId="77777777" w:rsidR="00693265" w:rsidRPr="002365D3" w:rsidRDefault="00693265" w:rsidP="00693265">
            <w:pPr>
              <w:spacing w:line="380" w:lineRule="exact"/>
              <w:ind w:left="360" w:hanging="3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91AE9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31DD7" w14:textId="7100A379" w:rsidR="00693265" w:rsidRPr="005F54EA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F54EA">
              <w:rPr>
                <w:rFonts w:ascii="CordiaUPC" w:hAnsi="CordiaUPC" w:cs="CordiaUPC"/>
                <w:b/>
                <w:bCs/>
                <w:sz w:val="26"/>
                <w:szCs w:val="26"/>
              </w:rPr>
              <w:t>(1,657)</w:t>
            </w:r>
          </w:p>
        </w:tc>
        <w:tc>
          <w:tcPr>
            <w:tcW w:w="180" w:type="dxa"/>
            <w:vAlign w:val="bottom"/>
          </w:tcPr>
          <w:p w14:paraId="3AFC6BD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0F8F0" w14:textId="5AE7F2BD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(666)</w:t>
            </w:r>
          </w:p>
        </w:tc>
        <w:tc>
          <w:tcPr>
            <w:tcW w:w="180" w:type="dxa"/>
            <w:vAlign w:val="bottom"/>
          </w:tcPr>
          <w:p w14:paraId="061AB1A9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1E42CA" w14:textId="1B616A5D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(1,564)</w:t>
            </w:r>
          </w:p>
        </w:tc>
        <w:tc>
          <w:tcPr>
            <w:tcW w:w="180" w:type="dxa"/>
            <w:vAlign w:val="bottom"/>
          </w:tcPr>
          <w:p w14:paraId="28F50CAB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3C912" w14:textId="5601A6DE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(263)</w:t>
            </w:r>
          </w:p>
        </w:tc>
      </w:tr>
      <w:tr w:rsidR="00693265" w:rsidRPr="002365D3" w14:paraId="0968FF57" w14:textId="77777777" w:rsidTr="00225E80">
        <w:trPr>
          <w:cantSplit/>
          <w:trHeight w:val="288"/>
        </w:trPr>
        <w:tc>
          <w:tcPr>
            <w:tcW w:w="3645" w:type="dxa"/>
            <w:vAlign w:val="bottom"/>
          </w:tcPr>
          <w:p w14:paraId="667903D4" w14:textId="77777777" w:rsidR="00693265" w:rsidRPr="002365D3" w:rsidRDefault="00693265" w:rsidP="00693265">
            <w:pPr>
              <w:spacing w:line="380" w:lineRule="exact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B94B68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2B4312" w14:textId="408C3EA3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3,352</w:t>
            </w:r>
          </w:p>
        </w:tc>
        <w:tc>
          <w:tcPr>
            <w:tcW w:w="180" w:type="dxa"/>
            <w:vAlign w:val="bottom"/>
          </w:tcPr>
          <w:p w14:paraId="4DB8BDD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57B2B4" w14:textId="435267EE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2,327</w:t>
            </w:r>
          </w:p>
        </w:tc>
        <w:tc>
          <w:tcPr>
            <w:tcW w:w="180" w:type="dxa"/>
            <w:vAlign w:val="bottom"/>
          </w:tcPr>
          <w:p w14:paraId="166F75D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077EE9" w14:textId="033A21E5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3,354</w:t>
            </w:r>
          </w:p>
        </w:tc>
        <w:tc>
          <w:tcPr>
            <w:tcW w:w="180" w:type="dxa"/>
            <w:vAlign w:val="bottom"/>
          </w:tcPr>
          <w:p w14:paraId="339C7C06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4EC1AE" w14:textId="6C5BC703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955</w:t>
            </w:r>
          </w:p>
        </w:tc>
      </w:tr>
    </w:tbl>
    <w:p w14:paraId="1C1858E4" w14:textId="77777777" w:rsidR="00FA1F99" w:rsidRPr="002365D3" w:rsidRDefault="00FA1F99" w:rsidP="00FA1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D16E3B7" w14:textId="05BFE536" w:rsidR="00FA1F99" w:rsidRPr="002365D3" w:rsidRDefault="00FA1F99" w:rsidP="00FA1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ภาษีเงินได้ที่รับรู้ในกำไรขาดทุนเบ็ดเสร็จอื่น</w:t>
      </w:r>
    </w:p>
    <w:p w14:paraId="222AC8DC" w14:textId="77777777" w:rsidR="00FA1F99" w:rsidRPr="002365D3" w:rsidRDefault="00FA1F99" w:rsidP="00FA1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781"/>
        <w:gridCol w:w="180"/>
        <w:gridCol w:w="941"/>
        <w:gridCol w:w="180"/>
        <w:gridCol w:w="991"/>
        <w:gridCol w:w="180"/>
        <w:gridCol w:w="899"/>
        <w:gridCol w:w="180"/>
        <w:gridCol w:w="935"/>
        <w:gridCol w:w="180"/>
        <w:gridCol w:w="862"/>
      </w:tblGrid>
      <w:tr w:rsidR="00FA1F99" w:rsidRPr="002365D3" w14:paraId="31AFA752" w14:textId="77777777" w:rsidTr="00225E80">
        <w:trPr>
          <w:cantSplit/>
        </w:trPr>
        <w:tc>
          <w:tcPr>
            <w:tcW w:w="2880" w:type="dxa"/>
          </w:tcPr>
          <w:p w14:paraId="5E68709E" w14:textId="77777777" w:rsidR="00FA1F99" w:rsidRPr="002365D3" w:rsidRDefault="00FA1F99" w:rsidP="00225E80">
            <w:pPr>
              <w:spacing w:line="380" w:lineRule="exact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309" w:type="dxa"/>
            <w:gridSpan w:val="11"/>
            <w:hideMark/>
          </w:tcPr>
          <w:p w14:paraId="67B54F4A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A1F99" w:rsidRPr="002365D3" w14:paraId="2D1CEEC9" w14:textId="77777777" w:rsidTr="00225E80">
        <w:trPr>
          <w:cantSplit/>
        </w:trPr>
        <w:tc>
          <w:tcPr>
            <w:tcW w:w="2880" w:type="dxa"/>
            <w:hideMark/>
          </w:tcPr>
          <w:p w14:paraId="3AB2BBAC" w14:textId="77777777" w:rsidR="00FA1F99" w:rsidRPr="002365D3" w:rsidRDefault="00FA1F99" w:rsidP="00225E80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73" w:type="dxa"/>
            <w:gridSpan w:val="5"/>
            <w:vAlign w:val="bottom"/>
            <w:hideMark/>
          </w:tcPr>
          <w:p w14:paraId="75D688E0" w14:textId="7A9465B5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0"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424DFFF2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056" w:type="dxa"/>
            <w:gridSpan w:val="5"/>
            <w:vAlign w:val="bottom"/>
            <w:hideMark/>
          </w:tcPr>
          <w:p w14:paraId="4560C972" w14:textId="1DE217C3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9"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</w:tr>
      <w:tr w:rsidR="00FA1F99" w:rsidRPr="002365D3" w14:paraId="5168DCB6" w14:textId="77777777" w:rsidTr="00225E80">
        <w:trPr>
          <w:cantSplit/>
        </w:trPr>
        <w:tc>
          <w:tcPr>
            <w:tcW w:w="2880" w:type="dxa"/>
          </w:tcPr>
          <w:p w14:paraId="4A015CBA" w14:textId="77777777" w:rsidR="00FA1F99" w:rsidRPr="002365D3" w:rsidRDefault="00FA1F99" w:rsidP="00225E8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  <w:hideMark/>
          </w:tcPr>
          <w:p w14:paraId="314F1EE4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3" w:right="-83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4360EA11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780074D3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448EBD03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32F5E765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EBAD639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  <w:hideMark/>
          </w:tcPr>
          <w:p w14:paraId="00B91BF5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587231E9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F1A26B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63F0C1F4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</w:t>
            </w:r>
          </w:p>
          <w:p w14:paraId="264D9ABD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A360A1F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562F0959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65867D1D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737A9CF2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E3E0D5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5E351B07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365AB89B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FA1F99" w:rsidRPr="002365D3" w14:paraId="29A0FE93" w14:textId="77777777" w:rsidTr="00225E80">
        <w:trPr>
          <w:cantSplit/>
        </w:trPr>
        <w:tc>
          <w:tcPr>
            <w:tcW w:w="2880" w:type="dxa"/>
          </w:tcPr>
          <w:p w14:paraId="3EE81A1E" w14:textId="77777777" w:rsidR="00FA1F99" w:rsidRPr="002365D3" w:rsidRDefault="00FA1F99" w:rsidP="00225E8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09" w:type="dxa"/>
            <w:gridSpan w:val="11"/>
            <w:hideMark/>
          </w:tcPr>
          <w:p w14:paraId="693ECF3B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693265" w:rsidRPr="002365D3" w14:paraId="3B572232" w14:textId="77777777" w:rsidTr="00225E80">
        <w:trPr>
          <w:cantSplit/>
        </w:trPr>
        <w:tc>
          <w:tcPr>
            <w:tcW w:w="2880" w:type="dxa"/>
            <w:hideMark/>
          </w:tcPr>
          <w:p w14:paraId="205315B6" w14:textId="77777777" w:rsidR="00693265" w:rsidRPr="002365D3" w:rsidRDefault="00693265" w:rsidP="00693265">
            <w:pPr>
              <w:tabs>
                <w:tab w:val="clear" w:pos="227"/>
                <w:tab w:val="left" w:pos="284"/>
              </w:tabs>
              <w:spacing w:line="380" w:lineRule="exact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781" w:type="dxa"/>
            <w:vAlign w:val="bottom"/>
          </w:tcPr>
          <w:p w14:paraId="2E74A575" w14:textId="368746E5" w:rsidR="00693265" w:rsidRPr="002365D3" w:rsidRDefault="00693265" w:rsidP="0053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(603)</w:t>
            </w:r>
          </w:p>
        </w:tc>
        <w:tc>
          <w:tcPr>
            <w:tcW w:w="180" w:type="dxa"/>
            <w:vAlign w:val="bottom"/>
          </w:tcPr>
          <w:p w14:paraId="4BFC5823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ACE205E" w14:textId="7EB781F3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121</w:t>
            </w:r>
          </w:p>
        </w:tc>
        <w:tc>
          <w:tcPr>
            <w:tcW w:w="180" w:type="dxa"/>
            <w:vAlign w:val="bottom"/>
          </w:tcPr>
          <w:p w14:paraId="40BC6DF8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7D3A94C" w14:textId="61014169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(482)</w:t>
            </w:r>
          </w:p>
        </w:tc>
        <w:tc>
          <w:tcPr>
            <w:tcW w:w="180" w:type="dxa"/>
            <w:vAlign w:val="bottom"/>
          </w:tcPr>
          <w:p w14:paraId="2E129929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1A8A777D" w14:textId="29A541F2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(450)</w:t>
            </w:r>
          </w:p>
        </w:tc>
        <w:tc>
          <w:tcPr>
            <w:tcW w:w="180" w:type="dxa"/>
            <w:vAlign w:val="bottom"/>
          </w:tcPr>
          <w:p w14:paraId="4D16B5B9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7B4666B3" w14:textId="748E8383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90</w:t>
            </w:r>
          </w:p>
        </w:tc>
        <w:tc>
          <w:tcPr>
            <w:tcW w:w="180" w:type="dxa"/>
            <w:vAlign w:val="bottom"/>
          </w:tcPr>
          <w:p w14:paraId="56DEE1D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</w:tcPr>
          <w:p w14:paraId="3F8A6525" w14:textId="4548585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(360)</w:t>
            </w:r>
          </w:p>
        </w:tc>
      </w:tr>
      <w:tr w:rsidR="00693265" w:rsidRPr="002365D3" w14:paraId="097121AF" w14:textId="77777777" w:rsidTr="00225E80">
        <w:trPr>
          <w:cantSplit/>
        </w:trPr>
        <w:tc>
          <w:tcPr>
            <w:tcW w:w="2880" w:type="dxa"/>
            <w:hideMark/>
          </w:tcPr>
          <w:p w14:paraId="18C7A545" w14:textId="77777777" w:rsidR="00693265" w:rsidRPr="002365D3" w:rsidRDefault="00693265" w:rsidP="00693265">
            <w:pPr>
              <w:tabs>
                <w:tab w:val="clear" w:pos="227"/>
                <w:tab w:val="left" w:pos="284"/>
              </w:tabs>
              <w:spacing w:line="380" w:lineRule="exact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81" w:type="dxa"/>
            <w:vAlign w:val="bottom"/>
          </w:tcPr>
          <w:p w14:paraId="3E1BF805" w14:textId="083735FC" w:rsidR="00693265" w:rsidRPr="002365D3" w:rsidRDefault="00693265" w:rsidP="0053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(119)</w:t>
            </w:r>
          </w:p>
        </w:tc>
        <w:tc>
          <w:tcPr>
            <w:tcW w:w="180" w:type="dxa"/>
            <w:vAlign w:val="bottom"/>
          </w:tcPr>
          <w:p w14:paraId="5206BB3F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74A3B26" w14:textId="491EBA0C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</w:t>
            </w:r>
          </w:p>
        </w:tc>
        <w:tc>
          <w:tcPr>
            <w:tcW w:w="180" w:type="dxa"/>
            <w:vAlign w:val="bottom"/>
          </w:tcPr>
          <w:p w14:paraId="25CC03C9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EBA0DD6" w14:textId="3AD42C5C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(95)</w:t>
            </w:r>
          </w:p>
        </w:tc>
        <w:tc>
          <w:tcPr>
            <w:tcW w:w="180" w:type="dxa"/>
            <w:vAlign w:val="bottom"/>
          </w:tcPr>
          <w:p w14:paraId="62B1A015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5357418F" w14:textId="3F4D74FF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(51)</w:t>
            </w:r>
          </w:p>
        </w:tc>
        <w:tc>
          <w:tcPr>
            <w:tcW w:w="180" w:type="dxa"/>
            <w:vAlign w:val="bottom"/>
          </w:tcPr>
          <w:p w14:paraId="557AF56C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69260E58" w14:textId="7D8EB45D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74012533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6AFD108F" w14:textId="2CEF5EE8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(41)</w:t>
            </w:r>
          </w:p>
        </w:tc>
      </w:tr>
      <w:tr w:rsidR="00693265" w:rsidRPr="002365D3" w14:paraId="599DE260" w14:textId="77777777" w:rsidTr="00225E80">
        <w:trPr>
          <w:cantSplit/>
        </w:trPr>
        <w:tc>
          <w:tcPr>
            <w:tcW w:w="2880" w:type="dxa"/>
            <w:hideMark/>
          </w:tcPr>
          <w:p w14:paraId="5425E10F" w14:textId="77777777" w:rsidR="00693265" w:rsidRPr="002365D3" w:rsidRDefault="00693265" w:rsidP="00693265">
            <w:pPr>
              <w:tabs>
                <w:tab w:val="clear" w:pos="227"/>
                <w:tab w:val="left" w:pos="284"/>
              </w:tabs>
              <w:spacing w:line="380" w:lineRule="exact"/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781" w:type="dxa"/>
            <w:vAlign w:val="bottom"/>
          </w:tcPr>
          <w:p w14:paraId="4C37D5EA" w14:textId="77777777" w:rsidR="00693265" w:rsidRPr="002365D3" w:rsidRDefault="00693265" w:rsidP="0053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516473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12B65D86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2EAA0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3DD245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B8612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6073147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9E40ACB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7C7EDC1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9CF6AF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1546D67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93265" w:rsidRPr="002365D3" w14:paraId="39641B35" w14:textId="77777777" w:rsidTr="00225E80">
        <w:trPr>
          <w:cantSplit/>
        </w:trPr>
        <w:tc>
          <w:tcPr>
            <w:tcW w:w="2880" w:type="dxa"/>
            <w:hideMark/>
          </w:tcPr>
          <w:p w14:paraId="19026C99" w14:textId="77777777" w:rsidR="00693265" w:rsidRPr="002365D3" w:rsidRDefault="00693265" w:rsidP="00693265">
            <w:pPr>
              <w:spacing w:line="380" w:lineRule="exact"/>
              <w:ind w:right="-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781" w:type="dxa"/>
            <w:vAlign w:val="bottom"/>
          </w:tcPr>
          <w:p w14:paraId="0D0CD665" w14:textId="78B6A2A1" w:rsidR="00693265" w:rsidRPr="002365D3" w:rsidRDefault="00693265" w:rsidP="0053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</w:t>
            </w:r>
          </w:p>
        </w:tc>
        <w:tc>
          <w:tcPr>
            <w:tcW w:w="180" w:type="dxa"/>
            <w:vAlign w:val="bottom"/>
          </w:tcPr>
          <w:p w14:paraId="408985A2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76D86061" w14:textId="1189F932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180" w:type="dxa"/>
            <w:vAlign w:val="bottom"/>
          </w:tcPr>
          <w:p w14:paraId="65F662D8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83AF12E" w14:textId="7529ACA2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11</w:t>
            </w:r>
          </w:p>
        </w:tc>
        <w:tc>
          <w:tcPr>
            <w:tcW w:w="180" w:type="dxa"/>
            <w:vAlign w:val="bottom"/>
          </w:tcPr>
          <w:p w14:paraId="48433D1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568B6ADA" w14:textId="2C5CEB23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197</w:t>
            </w:r>
          </w:p>
        </w:tc>
        <w:tc>
          <w:tcPr>
            <w:tcW w:w="180" w:type="dxa"/>
            <w:vAlign w:val="bottom"/>
          </w:tcPr>
          <w:p w14:paraId="3D8F22AF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37326639" w14:textId="62372596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(40)</w:t>
            </w:r>
          </w:p>
        </w:tc>
        <w:tc>
          <w:tcPr>
            <w:tcW w:w="180" w:type="dxa"/>
            <w:vAlign w:val="bottom"/>
          </w:tcPr>
          <w:p w14:paraId="23885999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40E20199" w14:textId="26378634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157</w:t>
            </w:r>
          </w:p>
        </w:tc>
      </w:tr>
      <w:tr w:rsidR="00AF3FB8" w:rsidRPr="002365D3" w14:paraId="75CA9C0B" w14:textId="77777777" w:rsidTr="00225E80">
        <w:trPr>
          <w:cantSplit/>
        </w:trPr>
        <w:tc>
          <w:tcPr>
            <w:tcW w:w="2880" w:type="dxa"/>
            <w:hideMark/>
          </w:tcPr>
          <w:p w14:paraId="507484D0" w14:textId="77777777" w:rsidR="00AF3FB8" w:rsidRPr="002365D3" w:rsidRDefault="00AF3FB8" w:rsidP="00AF3FB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781" w:type="dxa"/>
            <w:vAlign w:val="bottom"/>
          </w:tcPr>
          <w:p w14:paraId="2118011F" w14:textId="5AD0A8E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180" w:type="dxa"/>
            <w:vAlign w:val="bottom"/>
          </w:tcPr>
          <w:p w14:paraId="30EFC8C5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79F6047B" w14:textId="69C46D4C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180" w:type="dxa"/>
            <w:vAlign w:val="bottom"/>
          </w:tcPr>
          <w:p w14:paraId="6E16D77F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D5603DE" w14:textId="70FFD0AD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</w:t>
            </w:r>
          </w:p>
        </w:tc>
        <w:tc>
          <w:tcPr>
            <w:tcW w:w="180" w:type="dxa"/>
            <w:vAlign w:val="bottom"/>
          </w:tcPr>
          <w:p w14:paraId="67DF48AB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7BF3AD0C" w14:textId="7B2AA5BE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15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(39)</w:t>
            </w:r>
          </w:p>
        </w:tc>
        <w:tc>
          <w:tcPr>
            <w:tcW w:w="180" w:type="dxa"/>
            <w:vAlign w:val="bottom"/>
          </w:tcPr>
          <w:p w14:paraId="4E4298E6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6BF08CFD" w14:textId="691BEAD6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80" w:type="dxa"/>
            <w:vAlign w:val="bottom"/>
          </w:tcPr>
          <w:p w14:paraId="065DB329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53AED913" w14:textId="6255ED02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(30)</w:t>
            </w:r>
          </w:p>
        </w:tc>
      </w:tr>
      <w:tr w:rsidR="00AF3FB8" w:rsidRPr="002365D3" w14:paraId="2910C5F1" w14:textId="77777777" w:rsidTr="00225E80">
        <w:trPr>
          <w:cantSplit/>
          <w:trHeight w:val="60"/>
        </w:trPr>
        <w:tc>
          <w:tcPr>
            <w:tcW w:w="2880" w:type="dxa"/>
            <w:hideMark/>
          </w:tcPr>
          <w:p w14:paraId="78D152A5" w14:textId="77777777" w:rsidR="00AF3FB8" w:rsidRPr="002365D3" w:rsidRDefault="00AF3FB8" w:rsidP="00AF3FB8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C7F80" w14:textId="7EB177E3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(688)</w:t>
            </w:r>
          </w:p>
        </w:tc>
        <w:tc>
          <w:tcPr>
            <w:tcW w:w="180" w:type="dxa"/>
          </w:tcPr>
          <w:p w14:paraId="24941935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97D993" w14:textId="035E1DD3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137</w:t>
            </w:r>
          </w:p>
        </w:tc>
        <w:tc>
          <w:tcPr>
            <w:tcW w:w="180" w:type="dxa"/>
          </w:tcPr>
          <w:p w14:paraId="3C82B5A4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F3B3A" w14:textId="4F860B1A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(551)</w:t>
            </w:r>
          </w:p>
        </w:tc>
        <w:tc>
          <w:tcPr>
            <w:tcW w:w="180" w:type="dxa"/>
          </w:tcPr>
          <w:p w14:paraId="15101A6E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D2B944" w14:textId="5EA0C572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(343)</w:t>
            </w:r>
          </w:p>
        </w:tc>
        <w:tc>
          <w:tcPr>
            <w:tcW w:w="180" w:type="dxa"/>
          </w:tcPr>
          <w:p w14:paraId="201A2E3C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6C870B" w14:textId="602A4320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180" w:type="dxa"/>
          </w:tcPr>
          <w:p w14:paraId="09858345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09B279" w14:textId="45C9F7EE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(274)</w:t>
            </w:r>
          </w:p>
        </w:tc>
      </w:tr>
    </w:tbl>
    <w:p w14:paraId="5981C924" w14:textId="77777777" w:rsidR="00FA1F99" w:rsidRPr="002365D3" w:rsidRDefault="00FA1F99" w:rsidP="00FA1F99">
      <w:pPr>
        <w:tabs>
          <w:tab w:val="left" w:pos="540"/>
        </w:tabs>
        <w:spacing w:line="240" w:lineRule="auto"/>
        <w:ind w:right="-18"/>
        <w:jc w:val="thaiDistribute"/>
        <w:rPr>
          <w:rFonts w:ascii="Angsana New" w:eastAsia="AngsanaNew" w:hAnsi="Angsana New"/>
          <w:sz w:val="2"/>
          <w:szCs w:val="2"/>
          <w:lang w:eastAsia="en-GB"/>
        </w:rPr>
      </w:pPr>
    </w:p>
    <w:p w14:paraId="630E3F92" w14:textId="77777777" w:rsidR="00FA1F99" w:rsidRPr="002365D3" w:rsidRDefault="00FA1F99" w:rsidP="00FA1F99">
      <w:pPr>
        <w:tabs>
          <w:tab w:val="left" w:pos="540"/>
        </w:tabs>
        <w:spacing w:line="240" w:lineRule="auto"/>
        <w:ind w:right="-18"/>
        <w:jc w:val="thaiDistribute"/>
        <w:rPr>
          <w:rFonts w:ascii="Angsana New" w:eastAsia="AngsanaNew" w:hAnsi="Angsana New"/>
          <w:sz w:val="2"/>
          <w:szCs w:val="2"/>
          <w:lang w:eastAsia="en-GB"/>
        </w:rPr>
      </w:pPr>
    </w:p>
    <w:p w14:paraId="34A9A78B" w14:textId="77777777" w:rsidR="00FA1F99" w:rsidRPr="002365D3" w:rsidRDefault="00FA1F99" w:rsidP="00FA1F99">
      <w:pPr>
        <w:spacing w:line="240" w:lineRule="auto"/>
        <w:rPr>
          <w:rFonts w:ascii="Angsana New" w:hAnsi="Angsana New"/>
          <w:sz w:val="2"/>
          <w:szCs w:val="2"/>
        </w:rPr>
      </w:pPr>
    </w:p>
    <w:p w14:paraId="6B8D61BA" w14:textId="4ACA7BA5" w:rsidR="00FA1F99" w:rsidRPr="002365D3" w:rsidRDefault="00FA1F99" w:rsidP="00FA1F99"/>
    <w:p w14:paraId="7C1C47DE" w14:textId="77777777" w:rsidR="00570543" w:rsidRPr="002365D3" w:rsidRDefault="00570543" w:rsidP="00FA1F99"/>
    <w:p w14:paraId="23D2BA08" w14:textId="77777777" w:rsidR="00570543" w:rsidRPr="002365D3" w:rsidRDefault="00570543" w:rsidP="00FA1F99"/>
    <w:p w14:paraId="7C39D4EE" w14:textId="77777777" w:rsidR="00570543" w:rsidRPr="002365D3" w:rsidRDefault="00570543" w:rsidP="00FA1F99"/>
    <w:p w14:paraId="1AD92EA5" w14:textId="77777777" w:rsidR="00570543" w:rsidRPr="002365D3" w:rsidRDefault="00570543" w:rsidP="00FA1F99"/>
    <w:p w14:paraId="4486A439" w14:textId="77777777" w:rsidR="00570543" w:rsidRPr="002365D3" w:rsidRDefault="00570543" w:rsidP="00FA1F99"/>
    <w:p w14:paraId="2F19C994" w14:textId="77777777" w:rsidR="00570543" w:rsidRPr="002365D3" w:rsidRDefault="00570543" w:rsidP="00FA1F99"/>
    <w:p w14:paraId="20D41E4D" w14:textId="77777777" w:rsidR="00570543" w:rsidRPr="002365D3" w:rsidRDefault="00570543" w:rsidP="00FA1F99"/>
    <w:p w14:paraId="4F46FD77" w14:textId="77777777" w:rsidR="00570543" w:rsidRPr="002365D3" w:rsidRDefault="00570543" w:rsidP="00FA1F99"/>
    <w:tbl>
      <w:tblPr>
        <w:tblW w:w="9391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840"/>
        <w:gridCol w:w="180"/>
        <w:gridCol w:w="941"/>
        <w:gridCol w:w="180"/>
        <w:gridCol w:w="989"/>
        <w:gridCol w:w="180"/>
        <w:gridCol w:w="899"/>
        <w:gridCol w:w="180"/>
        <w:gridCol w:w="935"/>
        <w:gridCol w:w="180"/>
        <w:gridCol w:w="1007"/>
      </w:tblGrid>
      <w:tr w:rsidR="00FA1F99" w:rsidRPr="002365D3" w14:paraId="790600BA" w14:textId="77777777" w:rsidTr="00225E80">
        <w:trPr>
          <w:cantSplit/>
        </w:trPr>
        <w:tc>
          <w:tcPr>
            <w:tcW w:w="2880" w:type="dxa"/>
          </w:tcPr>
          <w:p w14:paraId="29EAFB6E" w14:textId="77777777" w:rsidR="00FA1F99" w:rsidRPr="002365D3" w:rsidRDefault="00FA1F99" w:rsidP="00225E80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36BC834D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FA1F99" w:rsidRPr="002365D3" w14:paraId="5E9A2723" w14:textId="77777777" w:rsidTr="00225E80">
        <w:trPr>
          <w:cantSplit/>
        </w:trPr>
        <w:tc>
          <w:tcPr>
            <w:tcW w:w="2880" w:type="dxa"/>
            <w:hideMark/>
          </w:tcPr>
          <w:p w14:paraId="7656E504" w14:textId="77777777" w:rsidR="00FA1F99" w:rsidRPr="002365D3" w:rsidRDefault="00FA1F99" w:rsidP="00225E80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130" w:type="dxa"/>
            <w:gridSpan w:val="5"/>
            <w:vAlign w:val="bottom"/>
            <w:hideMark/>
          </w:tcPr>
          <w:p w14:paraId="7E9CB79F" w14:textId="10A33626" w:rsidR="00FA1F99" w:rsidRPr="002365D3" w:rsidRDefault="00EA70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5D3D41A0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120B8280" w14:textId="487EF8B7" w:rsidR="00FA1F99" w:rsidRPr="002365D3" w:rsidRDefault="00EA70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</w:tr>
      <w:tr w:rsidR="00FA1F99" w:rsidRPr="002365D3" w14:paraId="50255F2D" w14:textId="77777777" w:rsidTr="00225E80">
        <w:trPr>
          <w:cantSplit/>
        </w:trPr>
        <w:tc>
          <w:tcPr>
            <w:tcW w:w="2880" w:type="dxa"/>
          </w:tcPr>
          <w:p w14:paraId="5ADC6439" w14:textId="77777777" w:rsidR="00FA1F99" w:rsidRPr="002365D3" w:rsidRDefault="00FA1F99" w:rsidP="00225E8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  <w:hideMark/>
          </w:tcPr>
          <w:p w14:paraId="53FDB7DF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4783C5B2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254415C8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40046483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0390BAAE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564474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228D0C88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18267096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B9E04B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16DE60C2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</w:t>
            </w:r>
          </w:p>
          <w:p w14:paraId="6C32BF33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1DE07BA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6DDB62AE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14658DA6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16F7C417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2A7555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09E40297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0B4423FD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FA1F99" w:rsidRPr="002365D3" w14:paraId="1D5B56BC" w14:textId="77777777" w:rsidTr="00225E80">
        <w:trPr>
          <w:cantSplit/>
        </w:trPr>
        <w:tc>
          <w:tcPr>
            <w:tcW w:w="2880" w:type="dxa"/>
          </w:tcPr>
          <w:p w14:paraId="44C11904" w14:textId="77777777" w:rsidR="00FA1F99" w:rsidRPr="002365D3" w:rsidRDefault="00FA1F99" w:rsidP="00225E8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3EE975DC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693265" w:rsidRPr="002365D3" w14:paraId="1246027E" w14:textId="77777777" w:rsidTr="00225E80">
        <w:trPr>
          <w:cantSplit/>
        </w:trPr>
        <w:tc>
          <w:tcPr>
            <w:tcW w:w="2880" w:type="dxa"/>
            <w:hideMark/>
          </w:tcPr>
          <w:p w14:paraId="541B2DA8" w14:textId="77777777" w:rsidR="00693265" w:rsidRPr="002365D3" w:rsidRDefault="00693265" w:rsidP="00693265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</w:tcPr>
          <w:p w14:paraId="31B36B30" w14:textId="7CA1613B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(587)</w:t>
            </w:r>
          </w:p>
        </w:tc>
        <w:tc>
          <w:tcPr>
            <w:tcW w:w="180" w:type="dxa"/>
            <w:vAlign w:val="bottom"/>
          </w:tcPr>
          <w:p w14:paraId="4B23CC28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375BEB74" w14:textId="561C05E0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117</w:t>
            </w:r>
          </w:p>
        </w:tc>
        <w:tc>
          <w:tcPr>
            <w:tcW w:w="180" w:type="dxa"/>
            <w:vAlign w:val="bottom"/>
          </w:tcPr>
          <w:p w14:paraId="5C64A192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B97557A" w14:textId="0C1A3C84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(470)</w:t>
            </w:r>
          </w:p>
        </w:tc>
        <w:tc>
          <w:tcPr>
            <w:tcW w:w="180" w:type="dxa"/>
            <w:vAlign w:val="bottom"/>
          </w:tcPr>
          <w:p w14:paraId="17B6F15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6054EC58" w14:textId="2947A0E8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(569)</w:t>
            </w:r>
          </w:p>
        </w:tc>
        <w:tc>
          <w:tcPr>
            <w:tcW w:w="180" w:type="dxa"/>
            <w:vAlign w:val="bottom"/>
          </w:tcPr>
          <w:p w14:paraId="34FBDB1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D10C325" w14:textId="3BF49FDA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114</w:t>
            </w:r>
          </w:p>
        </w:tc>
        <w:tc>
          <w:tcPr>
            <w:tcW w:w="180" w:type="dxa"/>
            <w:vAlign w:val="bottom"/>
          </w:tcPr>
          <w:p w14:paraId="471B2859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77E7CA3A" w14:textId="32A5312F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(455)</w:t>
            </w:r>
          </w:p>
        </w:tc>
      </w:tr>
      <w:tr w:rsidR="00693265" w:rsidRPr="002365D3" w14:paraId="78467E82" w14:textId="77777777" w:rsidTr="00EA70F9">
        <w:trPr>
          <w:cantSplit/>
        </w:trPr>
        <w:tc>
          <w:tcPr>
            <w:tcW w:w="2880" w:type="dxa"/>
            <w:hideMark/>
          </w:tcPr>
          <w:p w14:paraId="22DA5326" w14:textId="77777777" w:rsidR="00693265" w:rsidRPr="002365D3" w:rsidRDefault="00693265" w:rsidP="00693265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vAlign w:val="bottom"/>
          </w:tcPr>
          <w:p w14:paraId="2CB49533" w14:textId="65905B22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(119)</w:t>
            </w:r>
          </w:p>
        </w:tc>
        <w:tc>
          <w:tcPr>
            <w:tcW w:w="180" w:type="dxa"/>
            <w:vAlign w:val="bottom"/>
          </w:tcPr>
          <w:p w14:paraId="26CC887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F9B1266" w14:textId="6E05169E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</w:t>
            </w:r>
          </w:p>
        </w:tc>
        <w:tc>
          <w:tcPr>
            <w:tcW w:w="180" w:type="dxa"/>
            <w:vAlign w:val="bottom"/>
          </w:tcPr>
          <w:p w14:paraId="4B1D8123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45EFEA64" w14:textId="5441A17C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(95)</w:t>
            </w:r>
          </w:p>
        </w:tc>
        <w:tc>
          <w:tcPr>
            <w:tcW w:w="180" w:type="dxa"/>
            <w:vAlign w:val="bottom"/>
          </w:tcPr>
          <w:p w14:paraId="1FFFCD88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337C8DA9" w14:textId="065C9A64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(51)</w:t>
            </w:r>
          </w:p>
        </w:tc>
        <w:tc>
          <w:tcPr>
            <w:tcW w:w="180" w:type="dxa"/>
            <w:vAlign w:val="bottom"/>
          </w:tcPr>
          <w:p w14:paraId="4C534929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22A8FA6" w14:textId="299B984A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25D5A068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F778C1A" w14:textId="512E1DEE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(41)</w:t>
            </w:r>
          </w:p>
        </w:tc>
      </w:tr>
      <w:tr w:rsidR="00693265" w:rsidRPr="002365D3" w14:paraId="19896DBD" w14:textId="77777777" w:rsidTr="00EA70F9">
        <w:trPr>
          <w:cantSplit/>
        </w:trPr>
        <w:tc>
          <w:tcPr>
            <w:tcW w:w="2880" w:type="dxa"/>
            <w:hideMark/>
          </w:tcPr>
          <w:p w14:paraId="437042DA" w14:textId="77777777" w:rsidR="00693265" w:rsidRPr="002365D3" w:rsidRDefault="00693265" w:rsidP="00693265">
            <w:pPr>
              <w:tabs>
                <w:tab w:val="clear" w:pos="227"/>
                <w:tab w:val="left" w:pos="284"/>
              </w:tabs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840" w:type="dxa"/>
            <w:vAlign w:val="bottom"/>
          </w:tcPr>
          <w:p w14:paraId="44C18853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F97BDE8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B5D3A63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29597EC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FF1F5C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06F94BC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63A9D346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51B229D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7D0B9003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FA0BF06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4CD0D7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93265" w:rsidRPr="002365D3" w14:paraId="5525D61B" w14:textId="77777777" w:rsidTr="00EA70F9">
        <w:trPr>
          <w:cantSplit/>
        </w:trPr>
        <w:tc>
          <w:tcPr>
            <w:tcW w:w="2880" w:type="dxa"/>
            <w:hideMark/>
          </w:tcPr>
          <w:p w14:paraId="48439C4A" w14:textId="77777777" w:rsidR="00693265" w:rsidRPr="002365D3" w:rsidRDefault="00693265" w:rsidP="00693265">
            <w:pPr>
              <w:ind w:right="-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840" w:type="dxa"/>
            <w:vAlign w:val="bottom"/>
          </w:tcPr>
          <w:p w14:paraId="64CF984D" w14:textId="74DCF613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180" w:type="dxa"/>
            <w:vAlign w:val="bottom"/>
          </w:tcPr>
          <w:p w14:paraId="0B129E83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457C794" w14:textId="5BD9238C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(4)</w:t>
            </w:r>
          </w:p>
        </w:tc>
        <w:tc>
          <w:tcPr>
            <w:tcW w:w="180" w:type="dxa"/>
            <w:vAlign w:val="bottom"/>
          </w:tcPr>
          <w:p w14:paraId="1690574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3A700DF7" w14:textId="34359A63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</w:t>
            </w:r>
          </w:p>
        </w:tc>
        <w:tc>
          <w:tcPr>
            <w:tcW w:w="180" w:type="dxa"/>
            <w:vAlign w:val="bottom"/>
          </w:tcPr>
          <w:p w14:paraId="77D47CCB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2DC45D33" w14:textId="713F2580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196</w:t>
            </w:r>
          </w:p>
        </w:tc>
        <w:tc>
          <w:tcPr>
            <w:tcW w:w="180" w:type="dxa"/>
            <w:vAlign w:val="bottom"/>
          </w:tcPr>
          <w:p w14:paraId="6138454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46C63671" w14:textId="1E8E8AE0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(39)</w:t>
            </w:r>
          </w:p>
        </w:tc>
        <w:tc>
          <w:tcPr>
            <w:tcW w:w="180" w:type="dxa"/>
            <w:vAlign w:val="bottom"/>
          </w:tcPr>
          <w:p w14:paraId="3D2366B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2294AC3" w14:textId="5D72721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157</w:t>
            </w:r>
          </w:p>
        </w:tc>
      </w:tr>
      <w:tr w:rsidR="00693265" w:rsidRPr="002365D3" w14:paraId="7F4C3ADF" w14:textId="77777777" w:rsidTr="00EA70F9">
        <w:trPr>
          <w:cantSplit/>
        </w:trPr>
        <w:tc>
          <w:tcPr>
            <w:tcW w:w="2880" w:type="dxa"/>
            <w:hideMark/>
          </w:tcPr>
          <w:p w14:paraId="2793BDA6" w14:textId="77777777" w:rsidR="00693265" w:rsidRPr="002365D3" w:rsidRDefault="00693265" w:rsidP="00693265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840" w:type="dxa"/>
            <w:vAlign w:val="bottom"/>
          </w:tcPr>
          <w:p w14:paraId="69DF5C19" w14:textId="07708A5B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180" w:type="dxa"/>
            <w:vAlign w:val="bottom"/>
          </w:tcPr>
          <w:p w14:paraId="38DD2045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162BD435" w14:textId="037875FE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(4)</w:t>
            </w:r>
          </w:p>
        </w:tc>
        <w:tc>
          <w:tcPr>
            <w:tcW w:w="180" w:type="dxa"/>
            <w:vAlign w:val="bottom"/>
          </w:tcPr>
          <w:p w14:paraId="2A78A04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70A90E37" w14:textId="3F5335D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</w:t>
            </w:r>
          </w:p>
        </w:tc>
        <w:tc>
          <w:tcPr>
            <w:tcW w:w="180" w:type="dxa"/>
            <w:vAlign w:val="bottom"/>
          </w:tcPr>
          <w:p w14:paraId="2093590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4FCC3857" w14:textId="0A8FB779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136</w:t>
            </w:r>
          </w:p>
        </w:tc>
        <w:tc>
          <w:tcPr>
            <w:tcW w:w="180" w:type="dxa"/>
            <w:vAlign w:val="bottom"/>
          </w:tcPr>
          <w:p w14:paraId="689A3BAB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7FEFF5B2" w14:textId="467E4BA3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(27)</w:t>
            </w:r>
          </w:p>
        </w:tc>
        <w:tc>
          <w:tcPr>
            <w:tcW w:w="180" w:type="dxa"/>
            <w:vAlign w:val="bottom"/>
          </w:tcPr>
          <w:p w14:paraId="33B1A10E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07C656F" w14:textId="76288C45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109</w:t>
            </w:r>
          </w:p>
        </w:tc>
      </w:tr>
      <w:tr w:rsidR="00693265" w:rsidRPr="002365D3" w14:paraId="7E6C1669" w14:textId="77777777" w:rsidTr="00EA70F9">
        <w:trPr>
          <w:cantSplit/>
        </w:trPr>
        <w:tc>
          <w:tcPr>
            <w:tcW w:w="2880" w:type="dxa"/>
            <w:hideMark/>
          </w:tcPr>
          <w:p w14:paraId="2A7B7E44" w14:textId="77777777" w:rsidR="00693265" w:rsidRPr="002365D3" w:rsidRDefault="00693265" w:rsidP="00693265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A7B6EA" w14:textId="76454528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(666)</w:t>
            </w:r>
          </w:p>
        </w:tc>
        <w:tc>
          <w:tcPr>
            <w:tcW w:w="180" w:type="dxa"/>
          </w:tcPr>
          <w:p w14:paraId="63212265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17268" w14:textId="5A7AF761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133</w:t>
            </w:r>
          </w:p>
        </w:tc>
        <w:tc>
          <w:tcPr>
            <w:tcW w:w="180" w:type="dxa"/>
          </w:tcPr>
          <w:p w14:paraId="48FEC0F8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DC4FB" w14:textId="3A713B26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(533)</w:t>
            </w:r>
          </w:p>
        </w:tc>
        <w:tc>
          <w:tcPr>
            <w:tcW w:w="180" w:type="dxa"/>
          </w:tcPr>
          <w:p w14:paraId="0CBAB7B0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5A0FE" w14:textId="0C9A2E0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(288)</w:t>
            </w:r>
          </w:p>
        </w:tc>
        <w:tc>
          <w:tcPr>
            <w:tcW w:w="180" w:type="dxa"/>
          </w:tcPr>
          <w:p w14:paraId="289E2A1C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23522" w14:textId="11E478DE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58</w:t>
            </w:r>
          </w:p>
        </w:tc>
        <w:tc>
          <w:tcPr>
            <w:tcW w:w="180" w:type="dxa"/>
          </w:tcPr>
          <w:p w14:paraId="737D45B2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7B088" w14:textId="04FDAA94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(230)</w:t>
            </w:r>
          </w:p>
        </w:tc>
      </w:tr>
    </w:tbl>
    <w:p w14:paraId="2B4A5968" w14:textId="74519FBF" w:rsidR="00EA70F9" w:rsidRPr="002365D3" w:rsidRDefault="00EA7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33A06BC" w14:textId="12859FA6" w:rsidR="00FA1F99" w:rsidRPr="002365D3" w:rsidRDefault="00FA1F99" w:rsidP="00FA1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การกระทบยอดเพื่อหาอัตราภาษีที่แท้จริง</w:t>
      </w:r>
    </w:p>
    <w:p w14:paraId="54213376" w14:textId="77777777" w:rsidR="00FA1F99" w:rsidRPr="002365D3" w:rsidRDefault="00FA1F99" w:rsidP="00FA1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53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585"/>
        <w:gridCol w:w="991"/>
        <w:gridCol w:w="284"/>
        <w:gridCol w:w="976"/>
        <w:gridCol w:w="270"/>
        <w:gridCol w:w="987"/>
        <w:gridCol w:w="270"/>
        <w:gridCol w:w="990"/>
      </w:tblGrid>
      <w:tr w:rsidR="00FA1F99" w:rsidRPr="002365D3" w14:paraId="6AB8C675" w14:textId="77777777" w:rsidTr="00225E80">
        <w:trPr>
          <w:trHeight w:val="20"/>
        </w:trPr>
        <w:tc>
          <w:tcPr>
            <w:tcW w:w="4585" w:type="dxa"/>
          </w:tcPr>
          <w:p w14:paraId="18C0158E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1C079A57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1F99" w:rsidRPr="002365D3" w14:paraId="5CD10241" w14:textId="77777777" w:rsidTr="00225E80">
        <w:trPr>
          <w:trHeight w:val="20"/>
        </w:trPr>
        <w:tc>
          <w:tcPr>
            <w:tcW w:w="4585" w:type="dxa"/>
            <w:hideMark/>
          </w:tcPr>
          <w:p w14:paraId="4DA261F3" w14:textId="77777777" w:rsidR="00FA1F99" w:rsidRPr="002365D3" w:rsidRDefault="00FA1F99" w:rsidP="00225E80">
            <w:pPr>
              <w:spacing w:before="40" w:line="35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  <w:vAlign w:val="bottom"/>
            <w:hideMark/>
          </w:tcPr>
          <w:p w14:paraId="6994933F" w14:textId="32D731C2" w:rsidR="00FA1F99" w:rsidRPr="002365D3" w:rsidRDefault="00EA70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03E1CE47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08B32CF9" w14:textId="045AA63E" w:rsidR="00FA1F99" w:rsidRPr="002365D3" w:rsidRDefault="00EA70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</w:tr>
      <w:tr w:rsidR="00FA1F99" w:rsidRPr="002365D3" w14:paraId="684B1163" w14:textId="77777777" w:rsidTr="00225E80">
        <w:trPr>
          <w:trHeight w:val="20"/>
        </w:trPr>
        <w:tc>
          <w:tcPr>
            <w:tcW w:w="4585" w:type="dxa"/>
          </w:tcPr>
          <w:p w14:paraId="5950617C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7BB8C522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7A6FA98D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8C87E56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EA36350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4D25C522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3D0897B9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B15D0A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FA1F99" w:rsidRPr="002365D3" w14:paraId="150F85C6" w14:textId="77777777" w:rsidTr="00225E80">
        <w:trPr>
          <w:trHeight w:val="20"/>
        </w:trPr>
        <w:tc>
          <w:tcPr>
            <w:tcW w:w="4585" w:type="dxa"/>
          </w:tcPr>
          <w:p w14:paraId="22E6EB1E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0FD6A3CF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385701BC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7CEA5259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4466245B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1D8D92FF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5B4D159B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742B466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A70F9" w:rsidRPr="002365D3" w14:paraId="51E77244" w14:textId="77777777" w:rsidTr="00EA70F9">
        <w:trPr>
          <w:trHeight w:val="20"/>
        </w:trPr>
        <w:tc>
          <w:tcPr>
            <w:tcW w:w="4585" w:type="dxa"/>
            <w:hideMark/>
          </w:tcPr>
          <w:p w14:paraId="0F8BB2CE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7D575350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1A241309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74FAF431" w14:textId="024C5C75" w:rsidR="00EA70F9" w:rsidRPr="002365D3" w:rsidRDefault="009722CD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17,5</w:t>
            </w:r>
            <w:r w:rsidR="006F2F23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47</w:t>
            </w:r>
          </w:p>
        </w:tc>
        <w:tc>
          <w:tcPr>
            <w:tcW w:w="270" w:type="dxa"/>
            <w:vAlign w:val="bottom"/>
          </w:tcPr>
          <w:p w14:paraId="5A76F748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0F96C2F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BB8178D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6C32D9" w14:textId="41497A72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12,804</w:t>
            </w:r>
          </w:p>
        </w:tc>
      </w:tr>
      <w:tr w:rsidR="00693265" w:rsidRPr="002365D3" w14:paraId="4C5CB7BF" w14:textId="77777777" w:rsidTr="00EA70F9">
        <w:trPr>
          <w:trHeight w:val="20"/>
        </w:trPr>
        <w:tc>
          <w:tcPr>
            <w:tcW w:w="4585" w:type="dxa"/>
            <w:hideMark/>
          </w:tcPr>
          <w:p w14:paraId="371786D4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1C9C3614" w14:textId="3EE515D8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2FD3668C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11D50F" w14:textId="4915C21D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3,510</w:t>
            </w:r>
          </w:p>
        </w:tc>
        <w:tc>
          <w:tcPr>
            <w:tcW w:w="270" w:type="dxa"/>
            <w:vAlign w:val="bottom"/>
          </w:tcPr>
          <w:p w14:paraId="3327963D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0BB6A52" w14:textId="3AEB448D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00EA7C32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AB4AAD" w14:textId="6EB1A698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2,561</w:t>
            </w:r>
          </w:p>
        </w:tc>
      </w:tr>
      <w:tr w:rsidR="00AF3FB8" w:rsidRPr="002365D3" w14:paraId="6CFD9C6C" w14:textId="77777777" w:rsidTr="00986817">
        <w:trPr>
          <w:trHeight w:val="20"/>
        </w:trPr>
        <w:tc>
          <w:tcPr>
            <w:tcW w:w="4585" w:type="dxa"/>
            <w:hideMark/>
          </w:tcPr>
          <w:p w14:paraId="1C020B15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  </w:t>
            </w:r>
          </w:p>
          <w:p w14:paraId="156FDF4D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ที่ใช้หักภาษีเงินได้ที่ยังไม่ได้บันทึกในปีก่อนเข้าเกณฑ์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</w:p>
          <w:p w14:paraId="7FD64910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การรับรู้เป็นสินทรัพย์ภาษีเงินได้รอตัดบัญชีและใช้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5ABDDE93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ประโยชน์ระหว่างปี</w:t>
            </w:r>
          </w:p>
        </w:tc>
        <w:tc>
          <w:tcPr>
            <w:tcW w:w="991" w:type="dxa"/>
            <w:vAlign w:val="bottom"/>
          </w:tcPr>
          <w:p w14:paraId="41109FAB" w14:textId="7583C7FF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35CA3D09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2A945AE9" w14:textId="7F9CA6D9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</w:t>
            </w:r>
          </w:p>
        </w:tc>
        <w:tc>
          <w:tcPr>
            <w:tcW w:w="270" w:type="dxa"/>
            <w:vAlign w:val="bottom"/>
          </w:tcPr>
          <w:p w14:paraId="187071EA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2CCEEC9C" w14:textId="3050F919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957E4E8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BF54FA7" w14:textId="2D7112DE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(45)</w:t>
            </w:r>
          </w:p>
        </w:tc>
      </w:tr>
      <w:tr w:rsidR="00AF3FB8" w:rsidRPr="002365D3" w14:paraId="6ABADBBD" w14:textId="77777777" w:rsidTr="00986817">
        <w:trPr>
          <w:trHeight w:val="20"/>
        </w:trPr>
        <w:tc>
          <w:tcPr>
            <w:tcW w:w="4585" w:type="dxa"/>
          </w:tcPr>
          <w:p w14:paraId="5866C482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ค่าใช้จ่ายภาษีเงินได้รอตัดบัญชีจากผลแตกต่างชั่วคราว   </w:t>
            </w:r>
          </w:p>
          <w:p w14:paraId="798D9101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ที่ใช้หักภาษีเงินได้ที่ไม่เข้าเกณฑ์การรับรู้เป็นสินทรัพย์</w:t>
            </w:r>
          </w:p>
          <w:p w14:paraId="4700D524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ภาษีเงินได้รอตัดบัญชีระหว่างปี</w:t>
            </w:r>
          </w:p>
        </w:tc>
        <w:tc>
          <w:tcPr>
            <w:tcW w:w="991" w:type="dxa"/>
            <w:vAlign w:val="bottom"/>
          </w:tcPr>
          <w:p w14:paraId="05FD90A3" w14:textId="5B9C7B3E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6BA2666C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504039B1" w14:textId="6C2D1142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AF209E6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272AB26" w14:textId="65ED9FDE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151</w:t>
            </w:r>
          </w:p>
        </w:tc>
        <w:tc>
          <w:tcPr>
            <w:tcW w:w="270" w:type="dxa"/>
            <w:vAlign w:val="bottom"/>
          </w:tcPr>
          <w:p w14:paraId="441CAE8A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B60C6E4" w14:textId="681B03F4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19,328</w:t>
            </w:r>
          </w:p>
        </w:tc>
      </w:tr>
      <w:tr w:rsidR="00AF3FB8" w:rsidRPr="002365D3" w14:paraId="0ED0C019" w14:textId="77777777" w:rsidTr="00986817">
        <w:trPr>
          <w:trHeight w:val="20"/>
        </w:trPr>
        <w:tc>
          <w:tcPr>
            <w:tcW w:w="4585" w:type="dxa"/>
            <w:hideMark/>
          </w:tcPr>
          <w:p w14:paraId="1D8CC35E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ทางภาษี</w:t>
            </w:r>
          </w:p>
          <w:p w14:paraId="3C2FC198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หรือไม่สามารถหักกลบในการคำนวณกำไร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0F22B2E6" w14:textId="1D30F23C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(1)</w:t>
            </w:r>
          </w:p>
        </w:tc>
        <w:tc>
          <w:tcPr>
            <w:tcW w:w="284" w:type="dxa"/>
            <w:vAlign w:val="bottom"/>
          </w:tcPr>
          <w:p w14:paraId="4135CA64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47A237F1" w14:textId="37CDB5D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(198)</w:t>
            </w:r>
          </w:p>
        </w:tc>
        <w:tc>
          <w:tcPr>
            <w:tcW w:w="270" w:type="dxa"/>
            <w:vAlign w:val="bottom"/>
          </w:tcPr>
          <w:p w14:paraId="3548FBAF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4BEC27F7" w14:textId="6F738E9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(153)</w:t>
            </w:r>
          </w:p>
        </w:tc>
        <w:tc>
          <w:tcPr>
            <w:tcW w:w="270" w:type="dxa"/>
            <w:vAlign w:val="bottom"/>
          </w:tcPr>
          <w:p w14:paraId="3DC5FBD5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F5AF0B2" w14:textId="3F3226B9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(19,548)</w:t>
            </w:r>
          </w:p>
        </w:tc>
      </w:tr>
      <w:tr w:rsidR="0080454C" w:rsidRPr="002365D3" w14:paraId="441BACC6" w14:textId="77777777" w:rsidTr="0080454C">
        <w:trPr>
          <w:trHeight w:val="20"/>
        </w:trPr>
        <w:tc>
          <w:tcPr>
            <w:tcW w:w="4585" w:type="dxa"/>
            <w:hideMark/>
          </w:tcPr>
          <w:p w14:paraId="7966340E" w14:textId="77777777" w:rsidR="0080454C" w:rsidRPr="002365D3" w:rsidRDefault="0080454C" w:rsidP="008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ภาษีในปีก่อน ๆ ที่บันทึกต่ำไป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สูงไป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91" w:type="dxa"/>
            <w:vAlign w:val="bottom"/>
          </w:tcPr>
          <w:p w14:paraId="60E7E708" w14:textId="79C9B32C" w:rsidR="0080454C" w:rsidRPr="002365D3" w:rsidRDefault="0080454C" w:rsidP="008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3B97181D" w14:textId="77777777" w:rsidR="0080454C" w:rsidRPr="002365D3" w:rsidRDefault="0080454C" w:rsidP="008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E84F431" w14:textId="00A5385B" w:rsidR="0080454C" w:rsidRPr="002365D3" w:rsidRDefault="0080454C" w:rsidP="008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270" w:type="dxa"/>
            <w:vAlign w:val="bottom"/>
          </w:tcPr>
          <w:p w14:paraId="3D98C59B" w14:textId="77777777" w:rsidR="0080454C" w:rsidRPr="002365D3" w:rsidRDefault="0080454C" w:rsidP="008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8E1A1ED" w14:textId="02046865" w:rsidR="0080454C" w:rsidRPr="002365D3" w:rsidRDefault="0080454C" w:rsidP="008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30DDA09" w14:textId="77777777" w:rsidR="0080454C" w:rsidRPr="002365D3" w:rsidRDefault="0080454C" w:rsidP="008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727C69" w14:textId="7E258E5B" w:rsidR="0080454C" w:rsidRPr="002365D3" w:rsidRDefault="0080454C" w:rsidP="008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</w:t>
            </w:r>
          </w:p>
        </w:tc>
      </w:tr>
      <w:tr w:rsidR="00693265" w:rsidRPr="002365D3" w14:paraId="2413C77E" w14:textId="77777777" w:rsidTr="00EA70F9">
        <w:trPr>
          <w:trHeight w:val="20"/>
        </w:trPr>
        <w:tc>
          <w:tcPr>
            <w:tcW w:w="4585" w:type="dxa"/>
            <w:hideMark/>
          </w:tcPr>
          <w:p w14:paraId="74BFFFAB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037DD" w14:textId="49EB94D9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50" w:lineRule="exact"/>
              <w:ind w:left="-115" w:right="-1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284" w:type="dxa"/>
            <w:vAlign w:val="bottom"/>
          </w:tcPr>
          <w:p w14:paraId="5D2BCCC2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B2682" w14:textId="25B21342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3,352</w:t>
            </w:r>
          </w:p>
        </w:tc>
        <w:tc>
          <w:tcPr>
            <w:tcW w:w="270" w:type="dxa"/>
            <w:vAlign w:val="bottom"/>
          </w:tcPr>
          <w:p w14:paraId="67E148FA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9937C" w14:textId="01D32496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50" w:lineRule="exact"/>
              <w:ind w:left="-115" w:right="-1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270" w:type="dxa"/>
            <w:vAlign w:val="bottom"/>
          </w:tcPr>
          <w:p w14:paraId="125BCEC5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8236C" w14:textId="1C2F4BB6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2,327</w:t>
            </w:r>
          </w:p>
        </w:tc>
      </w:tr>
    </w:tbl>
    <w:p w14:paraId="108C55F8" w14:textId="7A6A52A1" w:rsidR="00FA1F99" w:rsidRPr="002365D3" w:rsidRDefault="00FA1F99" w:rsidP="00FA1F99"/>
    <w:p w14:paraId="5BF0D39C" w14:textId="40F301E1" w:rsidR="00B03E28" w:rsidRPr="002365D3" w:rsidRDefault="00B03E28" w:rsidP="00FA1F99"/>
    <w:p w14:paraId="459BF865" w14:textId="0B950480" w:rsidR="00B03E28" w:rsidRPr="002365D3" w:rsidRDefault="00B03E28" w:rsidP="00FA1F99"/>
    <w:p w14:paraId="6EDA52C0" w14:textId="48A58F0E" w:rsidR="00B03E28" w:rsidRPr="002365D3" w:rsidRDefault="00B03E28" w:rsidP="00FA1F99"/>
    <w:p w14:paraId="126DD6F1" w14:textId="1ADBA0A3" w:rsidR="00B03E28" w:rsidRPr="002365D3" w:rsidRDefault="00B03E28" w:rsidP="00FA1F99"/>
    <w:p w14:paraId="76AE52D2" w14:textId="18AC38AE" w:rsidR="00B03E28" w:rsidRPr="002365D3" w:rsidRDefault="00B03E28" w:rsidP="00FA1F99"/>
    <w:p w14:paraId="22071E64" w14:textId="06259821" w:rsidR="00B03E28" w:rsidRPr="002365D3" w:rsidRDefault="00B03E28" w:rsidP="00FA1F99"/>
    <w:p w14:paraId="6B49ED7F" w14:textId="77777777" w:rsidR="00B03E28" w:rsidRPr="002365D3" w:rsidRDefault="00B03E28" w:rsidP="00FA1F99"/>
    <w:tbl>
      <w:tblPr>
        <w:tblW w:w="9358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590"/>
        <w:gridCol w:w="991"/>
        <w:gridCol w:w="284"/>
        <w:gridCol w:w="976"/>
        <w:gridCol w:w="270"/>
        <w:gridCol w:w="987"/>
        <w:gridCol w:w="270"/>
        <w:gridCol w:w="990"/>
      </w:tblGrid>
      <w:tr w:rsidR="00FA1F99" w:rsidRPr="002365D3" w14:paraId="24289A7C" w14:textId="77777777" w:rsidTr="00225E80">
        <w:trPr>
          <w:trHeight w:val="20"/>
        </w:trPr>
        <w:tc>
          <w:tcPr>
            <w:tcW w:w="4590" w:type="dxa"/>
          </w:tcPr>
          <w:p w14:paraId="72CAD80B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6ACF0CBD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A1F99" w:rsidRPr="002365D3" w14:paraId="489FE46B" w14:textId="77777777" w:rsidTr="00225E80">
        <w:trPr>
          <w:trHeight w:val="20"/>
        </w:trPr>
        <w:tc>
          <w:tcPr>
            <w:tcW w:w="4590" w:type="dxa"/>
            <w:hideMark/>
          </w:tcPr>
          <w:p w14:paraId="44BB4935" w14:textId="77777777" w:rsidR="00FA1F99" w:rsidRPr="002365D3" w:rsidRDefault="00FA1F99" w:rsidP="00225E80">
            <w:pPr>
              <w:spacing w:line="35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  <w:vAlign w:val="bottom"/>
            <w:hideMark/>
          </w:tcPr>
          <w:p w14:paraId="5FF45F01" w14:textId="77B3A287" w:rsidR="00FA1F99" w:rsidRPr="002365D3" w:rsidRDefault="00EA70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3CED80A8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7E6D77F5" w14:textId="15CE639E" w:rsidR="00FA1F99" w:rsidRPr="002365D3" w:rsidRDefault="00EA70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</w:tr>
      <w:tr w:rsidR="00FA1F99" w:rsidRPr="002365D3" w14:paraId="13D641C9" w14:textId="77777777" w:rsidTr="00225E80">
        <w:trPr>
          <w:trHeight w:val="20"/>
        </w:trPr>
        <w:tc>
          <w:tcPr>
            <w:tcW w:w="4590" w:type="dxa"/>
          </w:tcPr>
          <w:p w14:paraId="390AC4CC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6D2C9D79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63A22337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E2DE359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177BC87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09884FCD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4D6A2D42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57293F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FA1F99" w:rsidRPr="002365D3" w14:paraId="7688DA57" w14:textId="77777777" w:rsidTr="00225E80">
        <w:trPr>
          <w:trHeight w:val="20"/>
        </w:trPr>
        <w:tc>
          <w:tcPr>
            <w:tcW w:w="4590" w:type="dxa"/>
          </w:tcPr>
          <w:p w14:paraId="1DA68514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184C0791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37CAFB1A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010FDB7B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5863B8A7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04AFB6A4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63FE5398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2ED9D9E4" w14:textId="77777777" w:rsidR="00FA1F99" w:rsidRPr="002365D3" w:rsidRDefault="00FA1F9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A70F9" w:rsidRPr="002365D3" w14:paraId="06A5C2AF" w14:textId="77777777" w:rsidTr="00EA70F9">
        <w:trPr>
          <w:trHeight w:val="20"/>
        </w:trPr>
        <w:tc>
          <w:tcPr>
            <w:tcW w:w="4590" w:type="dxa"/>
            <w:hideMark/>
          </w:tcPr>
          <w:p w14:paraId="7B2D25A0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0E096C3B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1A89C5B7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3272AC63" w14:textId="7AC2F4C9" w:rsidR="00EA70F9" w:rsidRPr="002365D3" w:rsidRDefault="009722CD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17,460</w:t>
            </w:r>
          </w:p>
        </w:tc>
        <w:tc>
          <w:tcPr>
            <w:tcW w:w="270" w:type="dxa"/>
            <w:vAlign w:val="bottom"/>
          </w:tcPr>
          <w:p w14:paraId="744C2090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78A22E9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969FC03" w14:textId="77777777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1F60835" w14:textId="15E7B736" w:rsidR="00EA70F9" w:rsidRPr="002365D3" w:rsidRDefault="00EA70F9" w:rsidP="00EA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8,724</w:t>
            </w:r>
          </w:p>
        </w:tc>
      </w:tr>
      <w:tr w:rsidR="00693265" w:rsidRPr="002365D3" w14:paraId="66581013" w14:textId="77777777" w:rsidTr="00EA70F9">
        <w:trPr>
          <w:trHeight w:val="20"/>
        </w:trPr>
        <w:tc>
          <w:tcPr>
            <w:tcW w:w="4590" w:type="dxa"/>
            <w:hideMark/>
          </w:tcPr>
          <w:p w14:paraId="202A569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1347CBD9" w14:textId="00446C8F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44640F23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A57A3F" w14:textId="38E8B658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3,492</w:t>
            </w:r>
          </w:p>
        </w:tc>
        <w:tc>
          <w:tcPr>
            <w:tcW w:w="270" w:type="dxa"/>
            <w:vAlign w:val="bottom"/>
          </w:tcPr>
          <w:p w14:paraId="604F9621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83F689F" w14:textId="756C4664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639D8688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3F0964" w14:textId="55D557DF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1,745</w:t>
            </w:r>
          </w:p>
        </w:tc>
      </w:tr>
      <w:tr w:rsidR="00AF3FB8" w:rsidRPr="002365D3" w14:paraId="4E1DC124" w14:textId="77777777" w:rsidTr="00225E80">
        <w:trPr>
          <w:trHeight w:val="20"/>
        </w:trPr>
        <w:tc>
          <w:tcPr>
            <w:tcW w:w="4590" w:type="dxa"/>
            <w:hideMark/>
          </w:tcPr>
          <w:p w14:paraId="5B6DA56F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  </w:t>
            </w:r>
          </w:p>
          <w:p w14:paraId="187068D2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ที่ใช้หักภาษีเงินได้ที่ยังไม่ได้บันทึกในปีก่อนเข้าเกณฑ์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</w:p>
          <w:p w14:paraId="2B71FD6F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การรับรู้เป็นสินทรัพย์ภาษีเงินได้รอตัดบัญชีและใช้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4F144731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ประโยชน์ระหว่างปี</w:t>
            </w:r>
          </w:p>
        </w:tc>
        <w:tc>
          <w:tcPr>
            <w:tcW w:w="991" w:type="dxa"/>
            <w:vAlign w:val="bottom"/>
          </w:tcPr>
          <w:p w14:paraId="57FC01A9" w14:textId="5C056691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79D88895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02FCB451" w14:textId="7A48839F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</w:t>
            </w:r>
          </w:p>
        </w:tc>
        <w:tc>
          <w:tcPr>
            <w:tcW w:w="270" w:type="dxa"/>
            <w:vAlign w:val="bottom"/>
          </w:tcPr>
          <w:p w14:paraId="339E4864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5A4BEA50" w14:textId="7498F56D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  <w:tc>
          <w:tcPr>
            <w:tcW w:w="270" w:type="dxa"/>
            <w:vAlign w:val="bottom"/>
          </w:tcPr>
          <w:p w14:paraId="2D68E292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BC8B6E9" w14:textId="2B0C5A9F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(45)</w:t>
            </w:r>
          </w:p>
        </w:tc>
      </w:tr>
      <w:tr w:rsidR="00AF3FB8" w:rsidRPr="002365D3" w14:paraId="5EAAD62A" w14:textId="77777777" w:rsidTr="00225E80">
        <w:trPr>
          <w:trHeight w:val="20"/>
        </w:trPr>
        <w:tc>
          <w:tcPr>
            <w:tcW w:w="4590" w:type="dxa"/>
            <w:hideMark/>
          </w:tcPr>
          <w:p w14:paraId="66875A44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</w:p>
          <w:p w14:paraId="719EDAE3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ที่ใช้หักภาษีเงินได้ที่ไม่เข้าเกณฑ์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การรับรู้เป็นสินทรัพย์</w:t>
            </w:r>
          </w:p>
          <w:p w14:paraId="76401DCA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ภาษีเงินได้รอตัดบัญชีระหว่างปี</w:t>
            </w:r>
          </w:p>
        </w:tc>
        <w:tc>
          <w:tcPr>
            <w:tcW w:w="991" w:type="dxa"/>
            <w:vAlign w:val="bottom"/>
          </w:tcPr>
          <w:p w14:paraId="14C3BACF" w14:textId="563CA07E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 w:right="-122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33E24462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0A662B63" w14:textId="375C598C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C9B28E5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377C87F3" w14:textId="13FD61B4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206</w:t>
            </w:r>
          </w:p>
        </w:tc>
        <w:tc>
          <w:tcPr>
            <w:tcW w:w="270" w:type="dxa"/>
            <w:vAlign w:val="bottom"/>
          </w:tcPr>
          <w:p w14:paraId="3F7835F1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1BA2F07" w14:textId="7A99E4FE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17,940</w:t>
            </w:r>
          </w:p>
        </w:tc>
      </w:tr>
      <w:tr w:rsidR="00AF3FB8" w:rsidRPr="002365D3" w14:paraId="0934F522" w14:textId="77777777" w:rsidTr="00225E80">
        <w:trPr>
          <w:trHeight w:val="20"/>
        </w:trPr>
        <w:tc>
          <w:tcPr>
            <w:tcW w:w="4590" w:type="dxa"/>
            <w:hideMark/>
          </w:tcPr>
          <w:p w14:paraId="5AE6F30F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ผลกระทบของรายได้และค่าใช้จ่ายที่ไม่ใช่รายได้ทางภาษี</w:t>
            </w: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</w:rPr>
              <w:br/>
              <w:t xml:space="preserve">  </w:t>
            </w:r>
            <w:r w:rsidRPr="002365D3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หรือไม่สามารถหักกลบในการคำนวณกำไรทางภาษีสุทธิ</w:t>
            </w:r>
          </w:p>
        </w:tc>
        <w:tc>
          <w:tcPr>
            <w:tcW w:w="991" w:type="dxa"/>
            <w:vAlign w:val="bottom"/>
          </w:tcPr>
          <w:p w14:paraId="69076335" w14:textId="6EE5E580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  <w:tc>
          <w:tcPr>
            <w:tcW w:w="284" w:type="dxa"/>
            <w:vAlign w:val="bottom"/>
          </w:tcPr>
          <w:p w14:paraId="5B75E382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54A5EAB6" w14:textId="077CB113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(162)</w:t>
            </w:r>
          </w:p>
        </w:tc>
        <w:tc>
          <w:tcPr>
            <w:tcW w:w="270" w:type="dxa"/>
            <w:vAlign w:val="bottom"/>
          </w:tcPr>
          <w:p w14:paraId="7C2A24F3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77D88080" w14:textId="7CF2E3B9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(214)</w:t>
            </w:r>
          </w:p>
        </w:tc>
        <w:tc>
          <w:tcPr>
            <w:tcW w:w="270" w:type="dxa"/>
            <w:vAlign w:val="bottom"/>
          </w:tcPr>
          <w:p w14:paraId="47C6A303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689550" w14:textId="0D172F5D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(18,670)</w:t>
            </w:r>
          </w:p>
        </w:tc>
      </w:tr>
      <w:tr w:rsidR="00AF3FB8" w:rsidRPr="002365D3" w14:paraId="7494FAE0" w14:textId="77777777" w:rsidTr="00EA70F9">
        <w:trPr>
          <w:trHeight w:val="20"/>
        </w:trPr>
        <w:tc>
          <w:tcPr>
            <w:tcW w:w="4590" w:type="dxa"/>
            <w:hideMark/>
          </w:tcPr>
          <w:p w14:paraId="4FACCF60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ภาษีในปีก่อน ๆ ที่บันทึกสูงไป</w:t>
            </w:r>
          </w:p>
        </w:tc>
        <w:tc>
          <w:tcPr>
            <w:tcW w:w="991" w:type="dxa"/>
            <w:vAlign w:val="bottom"/>
          </w:tcPr>
          <w:p w14:paraId="339C6E4B" w14:textId="04A256A4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133FF39D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177182A3" w14:textId="3DC3E869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270" w:type="dxa"/>
            <w:vAlign w:val="bottom"/>
          </w:tcPr>
          <w:p w14:paraId="78AD6E52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06E2817" w14:textId="4D80BFB4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D04CE34" w14:textId="7777777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C675E2F" w14:textId="5F4729B7" w:rsidR="00AF3FB8" w:rsidRPr="002365D3" w:rsidRDefault="00AF3FB8" w:rsidP="00AF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(15)</w:t>
            </w:r>
          </w:p>
        </w:tc>
      </w:tr>
      <w:tr w:rsidR="00693265" w:rsidRPr="002365D3" w14:paraId="7895D169" w14:textId="77777777" w:rsidTr="00EA70F9">
        <w:trPr>
          <w:trHeight w:val="20"/>
        </w:trPr>
        <w:tc>
          <w:tcPr>
            <w:tcW w:w="4590" w:type="dxa"/>
            <w:hideMark/>
          </w:tcPr>
          <w:p w14:paraId="1269605C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A25BFF" w14:textId="62E27DDC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284" w:type="dxa"/>
            <w:vAlign w:val="bottom"/>
          </w:tcPr>
          <w:p w14:paraId="42B036C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254EB" w14:textId="62903F21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3,354</w:t>
            </w:r>
          </w:p>
        </w:tc>
        <w:tc>
          <w:tcPr>
            <w:tcW w:w="270" w:type="dxa"/>
            <w:vAlign w:val="bottom"/>
          </w:tcPr>
          <w:p w14:paraId="0EF0B967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056BF9" w14:textId="48183CB4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11</w:t>
            </w:r>
          </w:p>
        </w:tc>
        <w:tc>
          <w:tcPr>
            <w:tcW w:w="270" w:type="dxa"/>
            <w:vAlign w:val="bottom"/>
          </w:tcPr>
          <w:p w14:paraId="1F0C1B35" w14:textId="77777777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C7B60" w14:textId="64DD9C75" w:rsidR="00693265" w:rsidRPr="002365D3" w:rsidRDefault="00693265" w:rsidP="0069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955</w:t>
            </w:r>
          </w:p>
        </w:tc>
      </w:tr>
    </w:tbl>
    <w:p w14:paraId="2C95F2CE" w14:textId="77777777" w:rsidR="00C41244" w:rsidRPr="002365D3" w:rsidRDefault="00C4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82B380F" w14:textId="1C1A009B" w:rsidR="003E24DB" w:rsidRPr="002365D3" w:rsidRDefault="002A7497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B60594"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t>9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เงินรับฝาก</w:t>
      </w:r>
    </w:p>
    <w:p w14:paraId="72A9EB8B" w14:textId="77777777" w:rsidR="004A08FB" w:rsidRPr="002365D3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FBA8FD3" w14:textId="45142942" w:rsidR="003E24DB" w:rsidRPr="002365D3" w:rsidRDefault="002A749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>1</w:t>
      </w:r>
      <w:r w:rsidR="00B60594" w:rsidRPr="002365D3">
        <w:rPr>
          <w:rFonts w:ascii="CordiaUPC" w:hAnsi="CordiaUPC" w:cs="CordiaUPC"/>
          <w:b/>
          <w:bCs/>
          <w:sz w:val="26"/>
          <w:szCs w:val="26"/>
        </w:rPr>
        <w:t>9</w:t>
      </w:r>
      <w:r w:rsidR="009F2411" w:rsidRPr="002365D3">
        <w:rPr>
          <w:rFonts w:ascii="CordiaUPC" w:hAnsi="CordiaUPC" w:cs="CordiaUPC"/>
          <w:b/>
          <w:bCs/>
          <w:sz w:val="26"/>
          <w:szCs w:val="26"/>
          <w:cs/>
        </w:rPr>
        <w:t>.</w:t>
      </w:r>
      <w:r w:rsidR="003E24DB" w:rsidRPr="002365D3">
        <w:rPr>
          <w:rFonts w:ascii="CordiaUPC" w:hAnsi="CordiaUPC" w:cs="CordiaUPC"/>
          <w:b/>
          <w:bCs/>
          <w:sz w:val="26"/>
          <w:szCs w:val="26"/>
        </w:rPr>
        <w:t>1</w:t>
      </w:r>
      <w:r w:rsidR="003E24DB" w:rsidRPr="002365D3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</w:rPr>
        <w:t>จำแนกตามประเภทเงินรับฝาก</w:t>
      </w:r>
    </w:p>
    <w:p w14:paraId="4BB8216D" w14:textId="77777777" w:rsidR="004A08FB" w:rsidRPr="002365D3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318" w:type="dxa"/>
        <w:tblInd w:w="450" w:type="dxa"/>
        <w:tblLook w:val="01E0" w:firstRow="1" w:lastRow="1" w:firstColumn="1" w:lastColumn="1" w:noHBand="0" w:noVBand="0"/>
      </w:tblPr>
      <w:tblGrid>
        <w:gridCol w:w="3150"/>
        <w:gridCol w:w="1339"/>
        <w:gridCol w:w="269"/>
        <w:gridCol w:w="1350"/>
        <w:gridCol w:w="269"/>
        <w:gridCol w:w="1344"/>
        <w:gridCol w:w="253"/>
        <w:gridCol w:w="1344"/>
      </w:tblGrid>
      <w:tr w:rsidR="003E24DB" w:rsidRPr="002365D3" w14:paraId="2A44728F" w14:textId="77777777" w:rsidTr="00EA70F9">
        <w:tc>
          <w:tcPr>
            <w:tcW w:w="3150" w:type="dxa"/>
          </w:tcPr>
          <w:p w14:paraId="09F69485" w14:textId="77777777" w:rsidR="003E24DB" w:rsidRPr="002365D3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53AC5AB4" w14:textId="77777777" w:rsidR="003E24DB" w:rsidRPr="002365D3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208190" w14:textId="77777777" w:rsidR="003E24DB" w:rsidRPr="002365D3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78172070" w14:textId="77777777" w:rsidR="003E24DB" w:rsidRPr="002365D3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D0D8B" w:rsidRPr="002365D3" w14:paraId="28224F8A" w14:textId="77777777" w:rsidTr="00EA70F9">
        <w:tc>
          <w:tcPr>
            <w:tcW w:w="3150" w:type="dxa"/>
          </w:tcPr>
          <w:p w14:paraId="366B6382" w14:textId="77777777" w:rsidR="009D0D8B" w:rsidRPr="002365D3" w:rsidRDefault="009D0D8B" w:rsidP="009D0D8B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50D53DE7" w14:textId="6007093D" w:rsidR="009D0D8B" w:rsidRPr="002365D3" w:rsidRDefault="009D0D8B" w:rsidP="009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1FB4B24B" w14:textId="77777777" w:rsidR="009D0D8B" w:rsidRPr="002365D3" w:rsidRDefault="009D0D8B" w:rsidP="009D0D8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228A5E2" w14:textId="05815650" w:rsidR="009D0D8B" w:rsidRPr="002365D3" w:rsidRDefault="009D0D8B" w:rsidP="009D0D8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1C70C99D" w14:textId="77777777" w:rsidR="009D0D8B" w:rsidRPr="002365D3" w:rsidRDefault="009D0D8B" w:rsidP="009D0D8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2DF33EEA" w14:textId="14BD0765" w:rsidR="009D0D8B" w:rsidRPr="002365D3" w:rsidRDefault="009D0D8B" w:rsidP="009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53" w:type="dxa"/>
          </w:tcPr>
          <w:p w14:paraId="67C1574B" w14:textId="77777777" w:rsidR="009D0D8B" w:rsidRPr="002365D3" w:rsidRDefault="009D0D8B" w:rsidP="009D0D8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7F3ED29A" w14:textId="28F918B9" w:rsidR="009D0D8B" w:rsidRPr="002365D3" w:rsidRDefault="009D0D8B" w:rsidP="009D0D8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9D0D8B" w:rsidRPr="002365D3" w:rsidDel="007F05F5" w14:paraId="5204A611" w14:textId="77777777" w:rsidTr="00EA70F9">
        <w:trPr>
          <w:trHeight w:val="317"/>
        </w:trPr>
        <w:tc>
          <w:tcPr>
            <w:tcW w:w="3150" w:type="dxa"/>
          </w:tcPr>
          <w:p w14:paraId="50B55419" w14:textId="77777777" w:rsidR="009D0D8B" w:rsidRPr="002365D3" w:rsidRDefault="009D0D8B" w:rsidP="009D0D8B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  <w:vAlign w:val="bottom"/>
          </w:tcPr>
          <w:p w14:paraId="57682948" w14:textId="77777777" w:rsidR="009D0D8B" w:rsidRPr="002365D3" w:rsidDel="007F05F5" w:rsidRDefault="009D0D8B" w:rsidP="009D0D8B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653B" w:rsidRPr="002365D3" w14:paraId="349C2A0E" w14:textId="77777777" w:rsidTr="00EA70F9">
        <w:tc>
          <w:tcPr>
            <w:tcW w:w="3150" w:type="dxa"/>
          </w:tcPr>
          <w:p w14:paraId="1763BE22" w14:textId="77777777" w:rsidR="008A653B" w:rsidRPr="002365D3" w:rsidRDefault="008A653B" w:rsidP="008A65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กระแสรายวัน</w:t>
            </w:r>
          </w:p>
        </w:tc>
        <w:tc>
          <w:tcPr>
            <w:tcW w:w="1339" w:type="dxa"/>
          </w:tcPr>
          <w:p w14:paraId="6881DDAA" w14:textId="6C20BA13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alibri" w:hAnsi="Calibri" w:cs="Browallia New"/>
                <w:color w:val="000000"/>
                <w:szCs w:val="22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84,424</w:t>
            </w:r>
          </w:p>
        </w:tc>
        <w:tc>
          <w:tcPr>
            <w:tcW w:w="269" w:type="dxa"/>
          </w:tcPr>
          <w:p w14:paraId="5921AF41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C4D2B0C" w14:textId="296F9580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88,194</w:t>
            </w:r>
          </w:p>
        </w:tc>
        <w:tc>
          <w:tcPr>
            <w:tcW w:w="269" w:type="dxa"/>
          </w:tcPr>
          <w:p w14:paraId="377974C7" w14:textId="77777777" w:rsidR="008A653B" w:rsidRPr="002365D3" w:rsidRDefault="008A653B" w:rsidP="008A65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81D53A" w14:textId="2E770DCD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84,780</w:t>
            </w:r>
          </w:p>
        </w:tc>
        <w:tc>
          <w:tcPr>
            <w:tcW w:w="253" w:type="dxa"/>
          </w:tcPr>
          <w:p w14:paraId="14DDF13B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7C3223" w14:textId="7D7AEBE5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88,584</w:t>
            </w:r>
          </w:p>
        </w:tc>
      </w:tr>
      <w:tr w:rsidR="008A653B" w:rsidRPr="002365D3" w14:paraId="3CC6F48E" w14:textId="77777777" w:rsidTr="00EA70F9">
        <w:tc>
          <w:tcPr>
            <w:tcW w:w="3150" w:type="dxa"/>
          </w:tcPr>
          <w:p w14:paraId="66061D8C" w14:textId="77777777" w:rsidR="008A653B" w:rsidRPr="002365D3" w:rsidRDefault="008A653B" w:rsidP="008A65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339" w:type="dxa"/>
          </w:tcPr>
          <w:p w14:paraId="13A8621F" w14:textId="1895513D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1,083,</w:t>
            </w:r>
            <w:r w:rsidR="00A2106A"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269" w:type="dxa"/>
          </w:tcPr>
          <w:p w14:paraId="3DC90612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3FAACF7" w14:textId="487BE374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1,093,116</w:t>
            </w:r>
          </w:p>
        </w:tc>
        <w:tc>
          <w:tcPr>
            <w:tcW w:w="269" w:type="dxa"/>
          </w:tcPr>
          <w:p w14:paraId="22CA6410" w14:textId="77777777" w:rsidR="008A653B" w:rsidRPr="002365D3" w:rsidRDefault="008A653B" w:rsidP="008A65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6D759B" w14:textId="77B6D100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1,083,472</w:t>
            </w:r>
          </w:p>
        </w:tc>
        <w:tc>
          <w:tcPr>
            <w:tcW w:w="253" w:type="dxa"/>
          </w:tcPr>
          <w:p w14:paraId="07459334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32CE7D8" w14:textId="19B32E32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1,097,159</w:t>
            </w:r>
          </w:p>
        </w:tc>
      </w:tr>
      <w:tr w:rsidR="008A653B" w:rsidRPr="002365D3" w14:paraId="357A7B7C" w14:textId="77777777" w:rsidTr="00EA70F9">
        <w:tc>
          <w:tcPr>
            <w:tcW w:w="3150" w:type="dxa"/>
          </w:tcPr>
          <w:p w14:paraId="37A0B012" w14:textId="77777777" w:rsidR="008A653B" w:rsidRPr="002365D3" w:rsidRDefault="008A653B" w:rsidP="008A65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39" w:type="dxa"/>
          </w:tcPr>
          <w:p w14:paraId="2A8F7D21" w14:textId="7A884314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231,761</w:t>
            </w:r>
          </w:p>
        </w:tc>
        <w:tc>
          <w:tcPr>
            <w:tcW w:w="269" w:type="dxa"/>
          </w:tcPr>
          <w:p w14:paraId="5DC0259E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F6FF4F1" w14:textId="2FFCCB26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157,927</w:t>
            </w:r>
          </w:p>
        </w:tc>
        <w:tc>
          <w:tcPr>
            <w:tcW w:w="269" w:type="dxa"/>
          </w:tcPr>
          <w:p w14:paraId="75149385" w14:textId="77777777" w:rsidR="008A653B" w:rsidRPr="002365D3" w:rsidRDefault="008A653B" w:rsidP="008A65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16C4A95" w14:textId="0AD3C401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231,</w:t>
            </w:r>
            <w:r w:rsidR="00BF725B"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</w:t>
            </w: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61</w:t>
            </w:r>
          </w:p>
        </w:tc>
        <w:tc>
          <w:tcPr>
            <w:tcW w:w="253" w:type="dxa"/>
          </w:tcPr>
          <w:p w14:paraId="2275F3F2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21C5F23" w14:textId="3C576E5E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158,027</w:t>
            </w:r>
          </w:p>
        </w:tc>
      </w:tr>
      <w:tr w:rsidR="008A653B" w:rsidRPr="002365D3" w14:paraId="1B78BD8A" w14:textId="77777777" w:rsidTr="00EA70F9">
        <w:tc>
          <w:tcPr>
            <w:tcW w:w="3150" w:type="dxa"/>
          </w:tcPr>
          <w:p w14:paraId="36E01F9C" w14:textId="77777777" w:rsidR="008A653B" w:rsidRPr="002365D3" w:rsidRDefault="008A653B" w:rsidP="008A65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297C29" w14:textId="28F0FF6D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</w:t>
            </w:r>
            <w:r w:rsidR="00A2106A"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9,282</w:t>
            </w:r>
          </w:p>
        </w:tc>
        <w:tc>
          <w:tcPr>
            <w:tcW w:w="269" w:type="dxa"/>
          </w:tcPr>
          <w:p w14:paraId="058D1E98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B5DB3" w14:textId="739407FE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1,339,237</w:t>
            </w:r>
          </w:p>
        </w:tc>
        <w:tc>
          <w:tcPr>
            <w:tcW w:w="269" w:type="dxa"/>
          </w:tcPr>
          <w:p w14:paraId="27A66383" w14:textId="77777777" w:rsidR="008A653B" w:rsidRPr="002365D3" w:rsidRDefault="008A653B" w:rsidP="008A65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5445702" w14:textId="00C9F556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1,400,113</w:t>
            </w:r>
          </w:p>
        </w:tc>
        <w:tc>
          <w:tcPr>
            <w:tcW w:w="253" w:type="dxa"/>
          </w:tcPr>
          <w:p w14:paraId="19CAA6F8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E743743" w14:textId="716AF6ED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1,343,770</w:t>
            </w:r>
          </w:p>
        </w:tc>
      </w:tr>
      <w:tr w:rsidR="008A653B" w:rsidRPr="002365D3" w14:paraId="7087A2D8" w14:textId="77777777" w:rsidTr="00EA70F9">
        <w:tc>
          <w:tcPr>
            <w:tcW w:w="3150" w:type="dxa"/>
          </w:tcPr>
          <w:p w14:paraId="020C1374" w14:textId="77777777" w:rsidR="008A653B" w:rsidRPr="002365D3" w:rsidRDefault="008A653B" w:rsidP="008A65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530516" w14:textId="01F26D6A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(35)</w:t>
            </w:r>
          </w:p>
        </w:tc>
        <w:tc>
          <w:tcPr>
            <w:tcW w:w="269" w:type="dxa"/>
          </w:tcPr>
          <w:p w14:paraId="1FF6DC76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45F93" w14:textId="51E0AF88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(42)</w:t>
            </w:r>
          </w:p>
        </w:tc>
        <w:tc>
          <w:tcPr>
            <w:tcW w:w="269" w:type="dxa"/>
          </w:tcPr>
          <w:p w14:paraId="778379E4" w14:textId="77777777" w:rsidR="008A653B" w:rsidRPr="002365D3" w:rsidRDefault="008A653B" w:rsidP="008A65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E82AD3" w14:textId="691E1A4E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(35)</w:t>
            </w:r>
          </w:p>
        </w:tc>
        <w:tc>
          <w:tcPr>
            <w:tcW w:w="253" w:type="dxa"/>
          </w:tcPr>
          <w:p w14:paraId="2ABF9208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520B49" w14:textId="3B825CEF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(42)</w:t>
            </w:r>
          </w:p>
        </w:tc>
      </w:tr>
      <w:tr w:rsidR="008A653B" w:rsidRPr="002365D3" w14:paraId="689DBA3C" w14:textId="77777777" w:rsidTr="00EA70F9">
        <w:tc>
          <w:tcPr>
            <w:tcW w:w="3150" w:type="dxa"/>
          </w:tcPr>
          <w:p w14:paraId="1E7F2292" w14:textId="77777777" w:rsidR="008A653B" w:rsidRPr="002365D3" w:rsidRDefault="008A653B" w:rsidP="008A65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E5DF650" w14:textId="22FCB9C0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1,399,247</w:t>
            </w:r>
          </w:p>
        </w:tc>
        <w:tc>
          <w:tcPr>
            <w:tcW w:w="269" w:type="dxa"/>
          </w:tcPr>
          <w:p w14:paraId="45BF022D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34B25" w14:textId="23A354BD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1,339,195</w:t>
            </w:r>
          </w:p>
        </w:tc>
        <w:tc>
          <w:tcPr>
            <w:tcW w:w="269" w:type="dxa"/>
          </w:tcPr>
          <w:p w14:paraId="1E269945" w14:textId="77777777" w:rsidR="008A653B" w:rsidRPr="002365D3" w:rsidRDefault="008A653B" w:rsidP="008A65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9D2A2D7" w14:textId="71C81FFB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1,400,078</w:t>
            </w:r>
          </w:p>
        </w:tc>
        <w:tc>
          <w:tcPr>
            <w:tcW w:w="253" w:type="dxa"/>
          </w:tcPr>
          <w:p w14:paraId="30BDE37B" w14:textId="77777777" w:rsidR="008A653B" w:rsidRPr="002365D3" w:rsidRDefault="008A653B" w:rsidP="008A653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FCCA332" w14:textId="5116E0C4" w:rsidR="008A653B" w:rsidRPr="002365D3" w:rsidRDefault="008A653B" w:rsidP="008A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1,343,728</w:t>
            </w:r>
          </w:p>
        </w:tc>
      </w:tr>
    </w:tbl>
    <w:p w14:paraId="1C270E54" w14:textId="77777777" w:rsidR="00C41244" w:rsidRPr="002365D3" w:rsidRDefault="00C41244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1CD939D" w14:textId="1E1EBC35" w:rsidR="003E24DB" w:rsidRPr="002365D3" w:rsidRDefault="002A7497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>1</w:t>
      </w:r>
      <w:r w:rsidR="00B60594" w:rsidRPr="002365D3">
        <w:rPr>
          <w:rFonts w:ascii="CordiaUPC" w:hAnsi="CordiaUPC" w:cs="CordiaUPC"/>
          <w:b/>
          <w:bCs/>
          <w:sz w:val="26"/>
          <w:szCs w:val="26"/>
        </w:rPr>
        <w:t>9</w:t>
      </w:r>
      <w:r w:rsidR="003E24DB" w:rsidRPr="002365D3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="003E24DB" w:rsidRPr="002365D3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</w:rPr>
        <w:t>จำแนกตามสกุลเงินและถิ่นที่อยู่ของผู้ฝาก</w:t>
      </w:r>
    </w:p>
    <w:p w14:paraId="4FC7F809" w14:textId="77777777" w:rsidR="004A08FB" w:rsidRPr="002365D3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17"/>
        <w:gridCol w:w="243"/>
        <w:gridCol w:w="1035"/>
        <w:gridCol w:w="243"/>
        <w:gridCol w:w="1008"/>
        <w:gridCol w:w="243"/>
        <w:gridCol w:w="1008"/>
        <w:gridCol w:w="243"/>
        <w:gridCol w:w="1026"/>
        <w:gridCol w:w="243"/>
        <w:gridCol w:w="1008"/>
      </w:tblGrid>
      <w:tr w:rsidR="003E24DB" w:rsidRPr="002365D3" w14:paraId="65D2F81E" w14:textId="77777777" w:rsidTr="00D531A9">
        <w:trPr>
          <w:cantSplit/>
        </w:trPr>
        <w:tc>
          <w:tcPr>
            <w:tcW w:w="2070" w:type="dxa"/>
          </w:tcPr>
          <w:p w14:paraId="0E68E1F3" w14:textId="77777777" w:rsidR="003E24DB" w:rsidRPr="002365D3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68B0E876" w14:textId="77777777" w:rsidR="003E24DB" w:rsidRPr="002365D3" w:rsidRDefault="003E24DB" w:rsidP="002E5499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4A30" w:rsidRPr="002365D3" w14:paraId="04EF915D" w14:textId="77777777" w:rsidTr="00D531A9">
        <w:trPr>
          <w:cantSplit/>
        </w:trPr>
        <w:tc>
          <w:tcPr>
            <w:tcW w:w="2070" w:type="dxa"/>
          </w:tcPr>
          <w:p w14:paraId="69857D66" w14:textId="77777777" w:rsidR="00D34A30" w:rsidRPr="002365D3" w:rsidRDefault="00D34A30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46" w:type="dxa"/>
            <w:gridSpan w:val="5"/>
          </w:tcPr>
          <w:p w14:paraId="41289E7A" w14:textId="36C9DC9C" w:rsidR="00D34A30" w:rsidRPr="002365D3" w:rsidRDefault="00D34A30" w:rsidP="002E5499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="009D0D8B"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243" w:type="dxa"/>
          </w:tcPr>
          <w:p w14:paraId="4E5481CA" w14:textId="77777777" w:rsidR="00D34A30" w:rsidRPr="002365D3" w:rsidRDefault="00D34A30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28" w:type="dxa"/>
            <w:gridSpan w:val="5"/>
          </w:tcPr>
          <w:p w14:paraId="1B040990" w14:textId="79211619" w:rsidR="00D34A30" w:rsidRPr="002365D3" w:rsidRDefault="00D34A30" w:rsidP="002E5499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="009D0D8B"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3E24DB" w:rsidRPr="002365D3" w14:paraId="6DCA97D1" w14:textId="77777777" w:rsidTr="00D531A9">
        <w:trPr>
          <w:cantSplit/>
        </w:trPr>
        <w:tc>
          <w:tcPr>
            <w:tcW w:w="2070" w:type="dxa"/>
          </w:tcPr>
          <w:p w14:paraId="75A84B2A" w14:textId="77777777" w:rsidR="003E24DB" w:rsidRPr="002365D3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17" w:type="dxa"/>
          </w:tcPr>
          <w:p w14:paraId="545874CE" w14:textId="77777777" w:rsidR="003E24DB" w:rsidRPr="002365D3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6085E810" w14:textId="77777777" w:rsidR="003E24DB" w:rsidRPr="002365D3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C2496DE" w14:textId="77777777" w:rsidR="003E24DB" w:rsidRPr="002365D3" w:rsidRDefault="003E24DB" w:rsidP="00F62348">
            <w:pPr>
              <w:spacing w:line="240" w:lineRule="auto"/>
              <w:ind w:left="-108" w:right="-59" w:hanging="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72BC6915" w14:textId="77777777" w:rsidR="003E24DB" w:rsidRPr="002365D3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11851CD" w14:textId="77777777" w:rsidR="003E24DB" w:rsidRPr="002365D3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5D06F306" w14:textId="77777777" w:rsidR="003E24DB" w:rsidRPr="002365D3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EA606F1" w14:textId="77777777" w:rsidR="003E24DB" w:rsidRPr="002365D3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72653C9D" w14:textId="77777777" w:rsidR="003E24DB" w:rsidRPr="002365D3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D356FC" w14:textId="77777777" w:rsidR="003E24DB" w:rsidRPr="002365D3" w:rsidRDefault="003E24DB" w:rsidP="00F62348">
            <w:pPr>
              <w:spacing w:line="240" w:lineRule="auto"/>
              <w:ind w:left="-126" w:right="-112" w:firstLine="1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36BCD671" w14:textId="77777777" w:rsidR="003E24DB" w:rsidRPr="002365D3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7B7F2D" w14:textId="77777777" w:rsidR="003E24DB" w:rsidRPr="002365D3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E24DB" w:rsidRPr="002365D3" w14:paraId="51424393" w14:textId="77777777" w:rsidTr="00D531A9">
        <w:trPr>
          <w:cantSplit/>
        </w:trPr>
        <w:tc>
          <w:tcPr>
            <w:tcW w:w="2070" w:type="dxa"/>
          </w:tcPr>
          <w:p w14:paraId="102F2F28" w14:textId="77777777" w:rsidR="003E24DB" w:rsidRPr="002365D3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7D30B951" w14:textId="77777777" w:rsidR="003E24DB" w:rsidRPr="002365D3" w:rsidRDefault="003E24DB" w:rsidP="002E5499">
            <w:pPr>
              <w:pStyle w:val="BodyText"/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313C91" w:rsidRPr="002365D3" w14:paraId="27A843F6" w14:textId="77777777" w:rsidTr="00D531A9">
        <w:trPr>
          <w:cantSplit/>
        </w:trPr>
        <w:tc>
          <w:tcPr>
            <w:tcW w:w="2070" w:type="dxa"/>
          </w:tcPr>
          <w:p w14:paraId="76272EA6" w14:textId="77777777" w:rsidR="00313C91" w:rsidRPr="002365D3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17" w:type="dxa"/>
          </w:tcPr>
          <w:p w14:paraId="583584BF" w14:textId="086CB80B" w:rsidR="00313C91" w:rsidRPr="002365D3" w:rsidRDefault="00045DD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1,376,635</w:t>
            </w:r>
          </w:p>
        </w:tc>
        <w:tc>
          <w:tcPr>
            <w:tcW w:w="243" w:type="dxa"/>
          </w:tcPr>
          <w:p w14:paraId="183289B4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5D96A99" w14:textId="3DDD486D" w:rsidR="00313C91" w:rsidRPr="002365D3" w:rsidRDefault="00045DD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13,944</w:t>
            </w:r>
          </w:p>
        </w:tc>
        <w:tc>
          <w:tcPr>
            <w:tcW w:w="243" w:type="dxa"/>
          </w:tcPr>
          <w:p w14:paraId="60DB4FDD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93BAC8" w14:textId="7543318D" w:rsidR="00313C91" w:rsidRPr="002365D3" w:rsidRDefault="00AF1242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1,390,579</w:t>
            </w:r>
          </w:p>
        </w:tc>
        <w:tc>
          <w:tcPr>
            <w:tcW w:w="243" w:type="dxa"/>
          </w:tcPr>
          <w:p w14:paraId="36718145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B78FC26" w14:textId="688A5C9E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1,311,073</w:t>
            </w:r>
          </w:p>
        </w:tc>
        <w:tc>
          <w:tcPr>
            <w:tcW w:w="243" w:type="dxa"/>
          </w:tcPr>
          <w:p w14:paraId="2B6E0D9B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0CB7F2" w14:textId="45C1C7FE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13,285</w:t>
            </w:r>
          </w:p>
        </w:tc>
        <w:tc>
          <w:tcPr>
            <w:tcW w:w="243" w:type="dxa"/>
          </w:tcPr>
          <w:p w14:paraId="5AF98113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99EA7" w14:textId="5B4AD4F6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1,324,358</w:t>
            </w:r>
          </w:p>
        </w:tc>
      </w:tr>
      <w:tr w:rsidR="00313C91" w:rsidRPr="002365D3" w14:paraId="56FE8399" w14:textId="77777777" w:rsidTr="00D531A9">
        <w:trPr>
          <w:cantSplit/>
        </w:trPr>
        <w:tc>
          <w:tcPr>
            <w:tcW w:w="2070" w:type="dxa"/>
          </w:tcPr>
          <w:p w14:paraId="7D43FF4B" w14:textId="77777777" w:rsidR="00313C91" w:rsidRPr="002365D3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17" w:type="dxa"/>
          </w:tcPr>
          <w:p w14:paraId="34A5D2AA" w14:textId="3EAD04BF" w:rsidR="00313C91" w:rsidRPr="002365D3" w:rsidRDefault="00045DD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6,480</w:t>
            </w:r>
          </w:p>
        </w:tc>
        <w:tc>
          <w:tcPr>
            <w:tcW w:w="243" w:type="dxa"/>
          </w:tcPr>
          <w:p w14:paraId="588F8552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4FA7229" w14:textId="03BF8C3B" w:rsidR="00313C91" w:rsidRPr="002365D3" w:rsidRDefault="00045DD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1,017</w:t>
            </w:r>
          </w:p>
        </w:tc>
        <w:tc>
          <w:tcPr>
            <w:tcW w:w="243" w:type="dxa"/>
          </w:tcPr>
          <w:p w14:paraId="66FA3A6D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8A055E5" w14:textId="2BB6C21C" w:rsidR="00313C91" w:rsidRPr="002365D3" w:rsidRDefault="00AF1242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7,497</w:t>
            </w:r>
          </w:p>
        </w:tc>
        <w:tc>
          <w:tcPr>
            <w:tcW w:w="243" w:type="dxa"/>
          </w:tcPr>
          <w:p w14:paraId="2A0BF40E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79E89F7" w14:textId="7883D00A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13,840</w:t>
            </w:r>
          </w:p>
        </w:tc>
        <w:tc>
          <w:tcPr>
            <w:tcW w:w="243" w:type="dxa"/>
          </w:tcPr>
          <w:p w14:paraId="081F8A26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376DF" w14:textId="357360D6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281</w:t>
            </w:r>
          </w:p>
        </w:tc>
        <w:tc>
          <w:tcPr>
            <w:tcW w:w="243" w:type="dxa"/>
          </w:tcPr>
          <w:p w14:paraId="48F42326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55659" w14:textId="6973F451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14,121</w:t>
            </w:r>
          </w:p>
        </w:tc>
      </w:tr>
      <w:tr w:rsidR="00313C91" w:rsidRPr="002365D3" w14:paraId="48448D26" w14:textId="77777777" w:rsidTr="00D531A9">
        <w:trPr>
          <w:cantSplit/>
        </w:trPr>
        <w:tc>
          <w:tcPr>
            <w:tcW w:w="2070" w:type="dxa"/>
          </w:tcPr>
          <w:p w14:paraId="7D0B7AAA" w14:textId="77777777" w:rsidR="00313C91" w:rsidRPr="002365D3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6DD627" w14:textId="1E4918B6" w:rsidR="00313C91" w:rsidRPr="002365D3" w:rsidRDefault="00045DD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1,159</w:t>
            </w:r>
          </w:p>
        </w:tc>
        <w:tc>
          <w:tcPr>
            <w:tcW w:w="243" w:type="dxa"/>
          </w:tcPr>
          <w:p w14:paraId="5CBD5C86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7937005" w14:textId="76E62BCB" w:rsidR="00313C91" w:rsidRPr="002365D3" w:rsidRDefault="00045DD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43" w:type="dxa"/>
          </w:tcPr>
          <w:p w14:paraId="1E3D6CE0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8686EC" w14:textId="06103878" w:rsidR="00313C91" w:rsidRPr="002365D3" w:rsidRDefault="00AF1242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1,171</w:t>
            </w:r>
          </w:p>
        </w:tc>
        <w:tc>
          <w:tcPr>
            <w:tcW w:w="243" w:type="dxa"/>
          </w:tcPr>
          <w:p w14:paraId="04F2D265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7E2B2E" w14:textId="20F5052E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705</w:t>
            </w:r>
          </w:p>
        </w:tc>
        <w:tc>
          <w:tcPr>
            <w:tcW w:w="243" w:type="dxa"/>
          </w:tcPr>
          <w:p w14:paraId="6D4B7048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1F5BA4" w14:textId="5D8E7D2C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243" w:type="dxa"/>
          </w:tcPr>
          <w:p w14:paraId="080B6232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C2D3CF" w14:textId="400E8C99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716</w:t>
            </w:r>
          </w:p>
        </w:tc>
      </w:tr>
      <w:tr w:rsidR="00313C91" w:rsidRPr="002365D3" w14:paraId="4928C4CE" w14:textId="77777777" w:rsidTr="00D531A9">
        <w:trPr>
          <w:cantSplit/>
          <w:trHeight w:val="227"/>
        </w:trPr>
        <w:tc>
          <w:tcPr>
            <w:tcW w:w="2070" w:type="dxa"/>
          </w:tcPr>
          <w:p w14:paraId="08E7B703" w14:textId="77777777" w:rsidR="00313C91" w:rsidRPr="002365D3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C649727" w14:textId="4B78BF1A" w:rsidR="00313C91" w:rsidRPr="002365D3" w:rsidRDefault="00045DD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1,384,274</w:t>
            </w:r>
          </w:p>
        </w:tc>
        <w:tc>
          <w:tcPr>
            <w:tcW w:w="243" w:type="dxa"/>
          </w:tcPr>
          <w:p w14:paraId="7A077B52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C12F5EC" w14:textId="07762F73" w:rsidR="00313C91" w:rsidRPr="002365D3" w:rsidRDefault="00045DD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14,973</w:t>
            </w:r>
          </w:p>
        </w:tc>
        <w:tc>
          <w:tcPr>
            <w:tcW w:w="243" w:type="dxa"/>
          </w:tcPr>
          <w:p w14:paraId="4E711F66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5C87" w14:textId="37C19CC9" w:rsidR="00313C91" w:rsidRPr="002365D3" w:rsidRDefault="00AF1242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1,399,247</w:t>
            </w:r>
          </w:p>
        </w:tc>
        <w:tc>
          <w:tcPr>
            <w:tcW w:w="243" w:type="dxa"/>
          </w:tcPr>
          <w:p w14:paraId="5BC08407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395EA59" w14:textId="4317FBC9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1,325,618</w:t>
            </w:r>
          </w:p>
        </w:tc>
        <w:tc>
          <w:tcPr>
            <w:tcW w:w="243" w:type="dxa"/>
          </w:tcPr>
          <w:p w14:paraId="294BF7BB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6B7887" w14:textId="02F366A1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13,577</w:t>
            </w:r>
          </w:p>
        </w:tc>
        <w:tc>
          <w:tcPr>
            <w:tcW w:w="243" w:type="dxa"/>
          </w:tcPr>
          <w:p w14:paraId="4FFBCAB4" w14:textId="77777777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384E" w14:textId="0E86B8CD" w:rsidR="00313C91" w:rsidRPr="002365D3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1,339,195</w:t>
            </w:r>
          </w:p>
        </w:tc>
      </w:tr>
    </w:tbl>
    <w:p w14:paraId="3465ADEF" w14:textId="77777777" w:rsidR="004A08FB" w:rsidRPr="002365D3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35"/>
        <w:gridCol w:w="236"/>
        <w:gridCol w:w="1015"/>
        <w:gridCol w:w="270"/>
        <w:gridCol w:w="1008"/>
        <w:gridCol w:w="236"/>
        <w:gridCol w:w="997"/>
        <w:gridCol w:w="236"/>
        <w:gridCol w:w="1033"/>
        <w:gridCol w:w="236"/>
        <w:gridCol w:w="1015"/>
      </w:tblGrid>
      <w:tr w:rsidR="003E24DB" w:rsidRPr="002365D3" w14:paraId="694DF156" w14:textId="77777777" w:rsidTr="00D531A9">
        <w:trPr>
          <w:cantSplit/>
        </w:trPr>
        <w:tc>
          <w:tcPr>
            <w:tcW w:w="2070" w:type="dxa"/>
          </w:tcPr>
          <w:p w14:paraId="2EE8FEFF" w14:textId="77777777" w:rsidR="003E24DB" w:rsidRPr="002365D3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3B8B47CA" w14:textId="77777777" w:rsidR="003E24DB" w:rsidRPr="002365D3" w:rsidRDefault="003E24DB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D0D8B" w:rsidRPr="002365D3" w14:paraId="1C307BE3" w14:textId="77777777" w:rsidTr="00D531A9">
        <w:trPr>
          <w:cantSplit/>
        </w:trPr>
        <w:tc>
          <w:tcPr>
            <w:tcW w:w="2070" w:type="dxa"/>
          </w:tcPr>
          <w:p w14:paraId="6E307217" w14:textId="77777777" w:rsidR="009D0D8B" w:rsidRPr="002365D3" w:rsidRDefault="009D0D8B" w:rsidP="009D0D8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64" w:type="dxa"/>
            <w:gridSpan w:val="5"/>
          </w:tcPr>
          <w:p w14:paraId="5395D43D" w14:textId="203EA8F5" w:rsidR="009D0D8B" w:rsidRPr="002365D3" w:rsidRDefault="009D0D8B" w:rsidP="009D0D8B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236" w:type="dxa"/>
          </w:tcPr>
          <w:p w14:paraId="35FC19FA" w14:textId="77777777" w:rsidR="009D0D8B" w:rsidRPr="002365D3" w:rsidRDefault="009D0D8B" w:rsidP="009D0D8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17" w:type="dxa"/>
            <w:gridSpan w:val="5"/>
          </w:tcPr>
          <w:p w14:paraId="237D624A" w14:textId="1EE473FB" w:rsidR="009D0D8B" w:rsidRPr="002365D3" w:rsidRDefault="009D0D8B" w:rsidP="009D0D8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35030D" w:rsidRPr="002365D3" w14:paraId="732B971C" w14:textId="77777777" w:rsidTr="00D531A9">
        <w:trPr>
          <w:cantSplit/>
        </w:trPr>
        <w:tc>
          <w:tcPr>
            <w:tcW w:w="2070" w:type="dxa"/>
          </w:tcPr>
          <w:p w14:paraId="0B0D867D" w14:textId="77777777" w:rsidR="0035030D" w:rsidRPr="002365D3" w:rsidRDefault="0035030D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35" w:type="dxa"/>
          </w:tcPr>
          <w:p w14:paraId="20ED26C7" w14:textId="77777777" w:rsidR="0035030D" w:rsidRPr="002365D3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44F57111" w14:textId="77777777" w:rsidR="0035030D" w:rsidRPr="002365D3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6FF6BAD" w14:textId="77777777" w:rsidR="0035030D" w:rsidRPr="002365D3" w:rsidRDefault="0035030D" w:rsidP="00F62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0" w:hanging="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70" w:type="dxa"/>
          </w:tcPr>
          <w:p w14:paraId="5FD27ECC" w14:textId="77777777" w:rsidR="0035030D" w:rsidRPr="002365D3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95745BB" w14:textId="77777777" w:rsidR="0035030D" w:rsidRPr="002365D3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1AE6CF" w14:textId="77777777" w:rsidR="0035030D" w:rsidRPr="002365D3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155ECD" w14:textId="77777777" w:rsidR="0035030D" w:rsidRPr="002365D3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39E2C2E1" w14:textId="77777777" w:rsidR="0035030D" w:rsidRPr="002365D3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B5AF480" w14:textId="77777777" w:rsidR="0035030D" w:rsidRPr="002365D3" w:rsidRDefault="0035030D" w:rsidP="00F62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 w:firstLine="2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36" w:type="dxa"/>
          </w:tcPr>
          <w:p w14:paraId="7B62A644" w14:textId="77777777" w:rsidR="0035030D" w:rsidRPr="002365D3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29181C1" w14:textId="77777777" w:rsidR="0035030D" w:rsidRPr="002365D3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5030D" w:rsidRPr="002365D3" w14:paraId="63588A54" w14:textId="77777777" w:rsidTr="00D531A9">
        <w:trPr>
          <w:cantSplit/>
        </w:trPr>
        <w:tc>
          <w:tcPr>
            <w:tcW w:w="2070" w:type="dxa"/>
          </w:tcPr>
          <w:p w14:paraId="6A5110BE" w14:textId="77777777" w:rsidR="0035030D" w:rsidRPr="002365D3" w:rsidRDefault="0035030D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42FC47BA" w14:textId="77777777" w:rsidR="0035030D" w:rsidRPr="002365D3" w:rsidRDefault="0035030D" w:rsidP="002E5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AB7377" w:rsidRPr="002365D3" w14:paraId="3FA834B3" w14:textId="77777777" w:rsidTr="00D531A9">
        <w:trPr>
          <w:cantSplit/>
        </w:trPr>
        <w:tc>
          <w:tcPr>
            <w:tcW w:w="2070" w:type="dxa"/>
          </w:tcPr>
          <w:p w14:paraId="56BF9799" w14:textId="77777777" w:rsidR="00AB7377" w:rsidRPr="002365D3" w:rsidRDefault="00AB7377" w:rsidP="00AB737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35" w:type="dxa"/>
          </w:tcPr>
          <w:p w14:paraId="0F27B5AE" w14:textId="0DFE2510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1,377,466</w:t>
            </w:r>
          </w:p>
        </w:tc>
        <w:tc>
          <w:tcPr>
            <w:tcW w:w="236" w:type="dxa"/>
          </w:tcPr>
          <w:p w14:paraId="017199AC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E211D91" w14:textId="3A307ED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13,944</w:t>
            </w:r>
          </w:p>
        </w:tc>
        <w:tc>
          <w:tcPr>
            <w:tcW w:w="270" w:type="dxa"/>
          </w:tcPr>
          <w:p w14:paraId="57784BD2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D019E51" w14:textId="0410D388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1,391,410</w:t>
            </w:r>
          </w:p>
        </w:tc>
        <w:tc>
          <w:tcPr>
            <w:tcW w:w="236" w:type="dxa"/>
          </w:tcPr>
          <w:p w14:paraId="022359E7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CA98B" w14:textId="662C257F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1,315,606</w:t>
            </w:r>
          </w:p>
        </w:tc>
        <w:tc>
          <w:tcPr>
            <w:tcW w:w="236" w:type="dxa"/>
          </w:tcPr>
          <w:p w14:paraId="2F40FCEF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6B343995" w14:textId="615FAA04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13,28</w:t>
            </w:r>
            <w:r w:rsidR="00987D8C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4D920463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5BF1C29" w14:textId="277415FA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1,328,89</w:t>
            </w:r>
            <w:r w:rsidR="00987D8C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</w:tr>
      <w:tr w:rsidR="00AB7377" w:rsidRPr="002365D3" w14:paraId="6B18C443" w14:textId="77777777" w:rsidTr="00D531A9">
        <w:trPr>
          <w:cantSplit/>
        </w:trPr>
        <w:tc>
          <w:tcPr>
            <w:tcW w:w="2070" w:type="dxa"/>
          </w:tcPr>
          <w:p w14:paraId="32FA8EC5" w14:textId="77777777" w:rsidR="00AB7377" w:rsidRPr="002365D3" w:rsidRDefault="00AB7377" w:rsidP="00AB737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35" w:type="dxa"/>
          </w:tcPr>
          <w:p w14:paraId="5143E9F1" w14:textId="29CA951D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6,480</w:t>
            </w:r>
          </w:p>
        </w:tc>
        <w:tc>
          <w:tcPr>
            <w:tcW w:w="236" w:type="dxa"/>
          </w:tcPr>
          <w:p w14:paraId="35729C3E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08E0BA43" w14:textId="5BC749C8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1,017</w:t>
            </w:r>
          </w:p>
        </w:tc>
        <w:tc>
          <w:tcPr>
            <w:tcW w:w="270" w:type="dxa"/>
          </w:tcPr>
          <w:p w14:paraId="3056579C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6BC925" w14:textId="07666C1B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7,497</w:t>
            </w:r>
          </w:p>
        </w:tc>
        <w:tc>
          <w:tcPr>
            <w:tcW w:w="236" w:type="dxa"/>
          </w:tcPr>
          <w:p w14:paraId="71108999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</w:tcPr>
          <w:p w14:paraId="227BA7D9" w14:textId="5C4DFE5C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13,840</w:t>
            </w:r>
          </w:p>
        </w:tc>
        <w:tc>
          <w:tcPr>
            <w:tcW w:w="236" w:type="dxa"/>
          </w:tcPr>
          <w:p w14:paraId="7CE2EDA5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8C3CD87" w14:textId="591B6ADF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28</w:t>
            </w:r>
            <w:r w:rsidR="00987D8C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</w:tcPr>
          <w:p w14:paraId="7AB06DCF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5D71A020" w14:textId="478090CA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14,12</w:t>
            </w:r>
            <w:r w:rsidR="00987D8C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</w:tr>
      <w:tr w:rsidR="00AB7377" w:rsidRPr="002365D3" w14:paraId="69CB6AB2" w14:textId="77777777" w:rsidTr="00D531A9">
        <w:trPr>
          <w:cantSplit/>
        </w:trPr>
        <w:tc>
          <w:tcPr>
            <w:tcW w:w="2070" w:type="dxa"/>
          </w:tcPr>
          <w:p w14:paraId="302E39F9" w14:textId="77777777" w:rsidR="00AB7377" w:rsidRPr="002365D3" w:rsidRDefault="00AB7377" w:rsidP="00AB737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872D434" w14:textId="7F4DF13E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1,159</w:t>
            </w:r>
          </w:p>
        </w:tc>
        <w:tc>
          <w:tcPr>
            <w:tcW w:w="236" w:type="dxa"/>
          </w:tcPr>
          <w:p w14:paraId="6843CB6B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BDFC3E2" w14:textId="6C2CC285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226A59D2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50480EA" w14:textId="0C2F50D8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1,171</w:t>
            </w:r>
          </w:p>
        </w:tc>
        <w:tc>
          <w:tcPr>
            <w:tcW w:w="236" w:type="dxa"/>
          </w:tcPr>
          <w:p w14:paraId="78D2709D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372E8C" w14:textId="72067AF3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705</w:t>
            </w:r>
          </w:p>
        </w:tc>
        <w:tc>
          <w:tcPr>
            <w:tcW w:w="236" w:type="dxa"/>
          </w:tcPr>
          <w:p w14:paraId="2C017FE9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094D952" w14:textId="2749E89B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79620A28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412CABE6" w14:textId="52BCF7C1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716</w:t>
            </w:r>
          </w:p>
        </w:tc>
      </w:tr>
      <w:tr w:rsidR="00AB7377" w:rsidRPr="002365D3" w14:paraId="1C6E80E1" w14:textId="77777777" w:rsidTr="00D531A9">
        <w:trPr>
          <w:cantSplit/>
        </w:trPr>
        <w:tc>
          <w:tcPr>
            <w:tcW w:w="2070" w:type="dxa"/>
          </w:tcPr>
          <w:p w14:paraId="3BC92E31" w14:textId="77777777" w:rsidR="00AB7377" w:rsidRPr="002365D3" w:rsidRDefault="00AB7377" w:rsidP="00AB737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FFDED7C" w14:textId="48A069A3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1,385,105</w:t>
            </w:r>
          </w:p>
        </w:tc>
        <w:tc>
          <w:tcPr>
            <w:tcW w:w="236" w:type="dxa"/>
          </w:tcPr>
          <w:p w14:paraId="3B8C862A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903C41D" w14:textId="5C8AF8B8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14,973</w:t>
            </w:r>
          </w:p>
        </w:tc>
        <w:tc>
          <w:tcPr>
            <w:tcW w:w="270" w:type="dxa"/>
          </w:tcPr>
          <w:p w14:paraId="4087519F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3065F" w14:textId="36251D25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1,400,078</w:t>
            </w:r>
          </w:p>
        </w:tc>
        <w:tc>
          <w:tcPr>
            <w:tcW w:w="236" w:type="dxa"/>
          </w:tcPr>
          <w:p w14:paraId="66283A88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05A734F" w14:textId="6D8BAB5D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1,330,151</w:t>
            </w:r>
          </w:p>
        </w:tc>
        <w:tc>
          <w:tcPr>
            <w:tcW w:w="236" w:type="dxa"/>
          </w:tcPr>
          <w:p w14:paraId="190679DD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87DD6CC" w14:textId="25897240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13,577</w:t>
            </w:r>
          </w:p>
        </w:tc>
        <w:tc>
          <w:tcPr>
            <w:tcW w:w="236" w:type="dxa"/>
          </w:tcPr>
          <w:p w14:paraId="7EA61CD5" w14:textId="77777777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5AD1795" w14:textId="42B3A556" w:rsidR="00AB7377" w:rsidRPr="002365D3" w:rsidRDefault="00AB7377" w:rsidP="00AB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1,343,728</w:t>
            </w:r>
          </w:p>
        </w:tc>
      </w:tr>
    </w:tbl>
    <w:p w14:paraId="47108367" w14:textId="7E1F93C5" w:rsidR="003E24DB" w:rsidRPr="002365D3" w:rsidRDefault="009D0D8B" w:rsidP="00370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039D19FE" w14:textId="37A633D7" w:rsidR="00A32F96" w:rsidRPr="002365D3" w:rsidRDefault="00A32F96" w:rsidP="00A32F96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20</w:t>
      </w:r>
      <w:r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รายการระหว่างธนาคารและตลาดเงิน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(</w:t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หนี้สิน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)</w:t>
      </w:r>
    </w:p>
    <w:p w14:paraId="7862332F" w14:textId="25B46F6E" w:rsidR="004A08FB" w:rsidRPr="002365D3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623A2BC" w14:textId="69A7CBDB" w:rsidR="00B107E2" w:rsidRPr="002365D3" w:rsidRDefault="00B107E2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C85C86" w:rsidRPr="002365D3">
        <w:rPr>
          <w:rFonts w:ascii="CordiaUPC" w:hAnsi="CordiaUPC" w:cs="CordiaUPC"/>
          <w:sz w:val="26"/>
          <w:szCs w:val="26"/>
          <w:cs/>
          <w:lang w:eastAsia="en-GB"/>
        </w:rPr>
        <w:t xml:space="preserve">รายการระหว่างธนาคารและตลาดเงิน </w:t>
      </w:r>
      <w:r w:rsidR="00C85C86" w:rsidRPr="002365D3">
        <w:rPr>
          <w:rFonts w:ascii="CordiaUPC" w:hAnsi="CordiaUPC" w:cs="CordiaUPC"/>
          <w:sz w:val="26"/>
          <w:szCs w:val="26"/>
          <w:lang w:eastAsia="en-GB"/>
        </w:rPr>
        <w:t>(</w:t>
      </w:r>
      <w:r w:rsidR="00C85C86" w:rsidRPr="002365D3">
        <w:rPr>
          <w:rFonts w:ascii="CordiaUPC" w:hAnsi="CordiaUPC" w:cs="CordiaUPC"/>
          <w:sz w:val="26"/>
          <w:szCs w:val="26"/>
          <w:cs/>
          <w:lang w:eastAsia="en-GB"/>
        </w:rPr>
        <w:t>หนี้สิน</w:t>
      </w:r>
      <w:r w:rsidR="00C85C86" w:rsidRPr="002365D3">
        <w:rPr>
          <w:rFonts w:ascii="CordiaUPC" w:hAnsi="CordiaUPC" w:cs="CordiaUPC"/>
          <w:sz w:val="26"/>
          <w:szCs w:val="26"/>
          <w:lang w:eastAsia="en-GB"/>
        </w:rPr>
        <w:t xml:space="preserve">) </w:t>
      </w:r>
      <w:r w:rsidR="00C85C86" w:rsidRPr="002365D3">
        <w:rPr>
          <w:rFonts w:ascii="CordiaUPC" w:hAnsi="CordiaUPC" w:cs="CordiaUPC"/>
          <w:sz w:val="26"/>
          <w:szCs w:val="26"/>
          <w:cs/>
          <w:lang w:eastAsia="en-GB"/>
        </w:rPr>
        <w:t>ณ วันที่</w:t>
      </w:r>
      <w:r w:rsidR="007906A5"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A54567" w:rsidRPr="002365D3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A54567" w:rsidRPr="002365D3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EA70F9" w:rsidRPr="002365D3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="00EA70F9" w:rsidRPr="002365D3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 w:rsidR="00EA70F9"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57596F" w:rsidRPr="002365D3">
        <w:rPr>
          <w:rFonts w:ascii="CordiaUPC" w:hAnsi="CordiaUPC" w:cs="CordiaUPC"/>
          <w:sz w:val="26"/>
          <w:szCs w:val="26"/>
          <w:lang w:eastAsia="en-GB"/>
        </w:rPr>
        <w:t>2564</w:t>
      </w:r>
      <w:r w:rsidR="00A75110"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C85C86" w:rsidRPr="002365D3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5B739131" w14:textId="6FCA1B31" w:rsidR="00A75110" w:rsidRPr="002365D3" w:rsidRDefault="00A75110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14"/>
          <w:szCs w:val="14"/>
          <w:lang w:eastAsia="en-GB"/>
        </w:rPr>
      </w:pPr>
    </w:p>
    <w:tbl>
      <w:tblPr>
        <w:tblW w:w="9498" w:type="dxa"/>
        <w:tblInd w:w="450" w:type="dxa"/>
        <w:tblLook w:val="01E0" w:firstRow="1" w:lastRow="1" w:firstColumn="1" w:lastColumn="1" w:noHBand="0" w:noVBand="0"/>
      </w:tblPr>
      <w:tblGrid>
        <w:gridCol w:w="3330"/>
        <w:gridCol w:w="1339"/>
        <w:gridCol w:w="269"/>
        <w:gridCol w:w="1350"/>
        <w:gridCol w:w="269"/>
        <w:gridCol w:w="1344"/>
        <w:gridCol w:w="253"/>
        <w:gridCol w:w="1344"/>
      </w:tblGrid>
      <w:tr w:rsidR="00A75110" w:rsidRPr="002365D3" w14:paraId="0B60CB05" w14:textId="77777777" w:rsidTr="00D531A9">
        <w:trPr>
          <w:tblHeader/>
        </w:trPr>
        <w:tc>
          <w:tcPr>
            <w:tcW w:w="3330" w:type="dxa"/>
          </w:tcPr>
          <w:p w14:paraId="12E93389" w14:textId="77777777" w:rsidR="00A75110" w:rsidRPr="002365D3" w:rsidRDefault="00A75110" w:rsidP="00E705F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176ACCAA" w14:textId="77777777" w:rsidR="00A75110" w:rsidRPr="002365D3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73A4A94" w14:textId="77777777" w:rsidR="00A75110" w:rsidRPr="002365D3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124C1225" w14:textId="77777777" w:rsidR="00A75110" w:rsidRPr="002365D3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906A5" w:rsidRPr="002365D3" w14:paraId="48B7AEFA" w14:textId="77777777" w:rsidTr="00D531A9">
        <w:trPr>
          <w:tblHeader/>
        </w:trPr>
        <w:tc>
          <w:tcPr>
            <w:tcW w:w="3330" w:type="dxa"/>
          </w:tcPr>
          <w:p w14:paraId="61CC4F57" w14:textId="77777777" w:rsidR="007906A5" w:rsidRPr="002365D3" w:rsidRDefault="007906A5" w:rsidP="007906A5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760CAD98" w14:textId="5C61DD80" w:rsidR="007906A5" w:rsidRPr="002365D3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5F6C9D1F" w14:textId="77777777" w:rsidR="007906A5" w:rsidRPr="002365D3" w:rsidRDefault="007906A5" w:rsidP="007906A5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4D4A6AB" w14:textId="6234508D" w:rsidR="007906A5" w:rsidRPr="002365D3" w:rsidRDefault="007906A5" w:rsidP="007906A5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4D0AEA5A" w14:textId="77777777" w:rsidR="007906A5" w:rsidRPr="002365D3" w:rsidRDefault="007906A5" w:rsidP="007906A5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36CD5EAE" w14:textId="70C2BD52" w:rsidR="007906A5" w:rsidRPr="002365D3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53" w:type="dxa"/>
          </w:tcPr>
          <w:p w14:paraId="7FB606D5" w14:textId="77777777" w:rsidR="007906A5" w:rsidRPr="002365D3" w:rsidRDefault="007906A5" w:rsidP="007906A5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0531207B" w14:textId="02D36C9D" w:rsidR="007906A5" w:rsidRPr="002365D3" w:rsidRDefault="007906A5" w:rsidP="007906A5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7906A5" w:rsidRPr="002365D3" w:rsidDel="007F05F5" w14:paraId="10250D9C" w14:textId="77777777" w:rsidTr="00D531A9">
        <w:trPr>
          <w:trHeight w:val="317"/>
          <w:tblHeader/>
        </w:trPr>
        <w:tc>
          <w:tcPr>
            <w:tcW w:w="3330" w:type="dxa"/>
          </w:tcPr>
          <w:p w14:paraId="7236BFE4" w14:textId="77777777" w:rsidR="007906A5" w:rsidRPr="002365D3" w:rsidRDefault="007906A5" w:rsidP="007906A5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  <w:vAlign w:val="bottom"/>
          </w:tcPr>
          <w:p w14:paraId="396C7082" w14:textId="77777777" w:rsidR="007906A5" w:rsidRPr="002365D3" w:rsidDel="007F05F5" w:rsidRDefault="007906A5" w:rsidP="007906A5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906A5" w:rsidRPr="002365D3" w14:paraId="4BA4B454" w14:textId="77777777" w:rsidTr="00D531A9">
        <w:tc>
          <w:tcPr>
            <w:tcW w:w="3330" w:type="dxa"/>
            <w:vAlign w:val="bottom"/>
          </w:tcPr>
          <w:p w14:paraId="7887E01A" w14:textId="605281F7" w:rsidR="007906A5" w:rsidRPr="002365D3" w:rsidRDefault="007906A5" w:rsidP="007906A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39" w:type="dxa"/>
          </w:tcPr>
          <w:p w14:paraId="0FAD3BC3" w14:textId="77777777" w:rsidR="007906A5" w:rsidRPr="002365D3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3DA5420" w14:textId="77777777" w:rsidR="007906A5" w:rsidRPr="002365D3" w:rsidRDefault="007906A5" w:rsidP="007906A5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9DA1083" w14:textId="24B16070" w:rsidR="007906A5" w:rsidRPr="002365D3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6DB856F7" w14:textId="77777777" w:rsidR="007906A5" w:rsidRPr="002365D3" w:rsidRDefault="007906A5" w:rsidP="007906A5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53ED38B7" w14:textId="77777777" w:rsidR="007906A5" w:rsidRPr="002365D3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53" w:type="dxa"/>
          </w:tcPr>
          <w:p w14:paraId="4EA5AF67" w14:textId="77777777" w:rsidR="007906A5" w:rsidRPr="002365D3" w:rsidRDefault="007906A5" w:rsidP="007906A5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4546E3F9" w14:textId="627103F3" w:rsidR="007906A5" w:rsidRPr="002365D3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4A0EB4" w:rsidRPr="002365D3" w14:paraId="37815DD2" w14:textId="77777777" w:rsidTr="00D531A9">
        <w:tc>
          <w:tcPr>
            <w:tcW w:w="3330" w:type="dxa"/>
            <w:vAlign w:val="bottom"/>
          </w:tcPr>
          <w:p w14:paraId="4BE698E8" w14:textId="77777777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</w:t>
            </w:r>
          </w:p>
          <w:p w14:paraId="08A6D170" w14:textId="6884CDCD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left="246" w:right="-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เพื่อการฟื้นฟูฯ</w:t>
            </w:r>
          </w:p>
        </w:tc>
        <w:tc>
          <w:tcPr>
            <w:tcW w:w="1339" w:type="dxa"/>
            <w:vAlign w:val="bottom"/>
          </w:tcPr>
          <w:p w14:paraId="02BD5DC7" w14:textId="34730961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16,000</w:t>
            </w:r>
          </w:p>
        </w:tc>
        <w:tc>
          <w:tcPr>
            <w:tcW w:w="269" w:type="dxa"/>
            <w:vAlign w:val="bottom"/>
          </w:tcPr>
          <w:p w14:paraId="35C35597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B74179" w14:textId="612D87EF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16,120</w:t>
            </w:r>
          </w:p>
        </w:tc>
        <w:tc>
          <w:tcPr>
            <w:tcW w:w="269" w:type="dxa"/>
            <w:vAlign w:val="bottom"/>
          </w:tcPr>
          <w:p w14:paraId="0E57919B" w14:textId="77777777" w:rsidR="004A0EB4" w:rsidRPr="002365D3" w:rsidRDefault="004A0EB4" w:rsidP="004A0EB4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079A832" w14:textId="2FFE515B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16,000</w:t>
            </w:r>
          </w:p>
        </w:tc>
        <w:tc>
          <w:tcPr>
            <w:tcW w:w="253" w:type="dxa"/>
            <w:vAlign w:val="bottom"/>
          </w:tcPr>
          <w:p w14:paraId="66366B8A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0C8841E" w14:textId="2BB71EB3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16,120</w:t>
            </w:r>
          </w:p>
        </w:tc>
      </w:tr>
      <w:tr w:rsidR="004A0EB4" w:rsidRPr="002365D3" w14:paraId="6786E182" w14:textId="77777777" w:rsidTr="00D531A9">
        <w:tc>
          <w:tcPr>
            <w:tcW w:w="3330" w:type="dxa"/>
            <w:vAlign w:val="bottom"/>
          </w:tcPr>
          <w:p w14:paraId="78F922D8" w14:textId="2C06C53B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339" w:type="dxa"/>
          </w:tcPr>
          <w:p w14:paraId="08BAA558" w14:textId="34900010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38,807</w:t>
            </w:r>
          </w:p>
        </w:tc>
        <w:tc>
          <w:tcPr>
            <w:tcW w:w="269" w:type="dxa"/>
          </w:tcPr>
          <w:p w14:paraId="7B65D198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0C26B001" w14:textId="5782B781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35,485</w:t>
            </w:r>
          </w:p>
        </w:tc>
        <w:tc>
          <w:tcPr>
            <w:tcW w:w="269" w:type="dxa"/>
          </w:tcPr>
          <w:p w14:paraId="433ACC89" w14:textId="77777777" w:rsidR="004A0EB4" w:rsidRPr="002365D3" w:rsidRDefault="004A0EB4" w:rsidP="004A0EB4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1C58A1F" w14:textId="4A83CF73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38,807</w:t>
            </w:r>
          </w:p>
        </w:tc>
        <w:tc>
          <w:tcPr>
            <w:tcW w:w="253" w:type="dxa"/>
          </w:tcPr>
          <w:p w14:paraId="5250A5BF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7AF36C18" w14:textId="3DA55304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35,836</w:t>
            </w:r>
          </w:p>
        </w:tc>
      </w:tr>
      <w:tr w:rsidR="004A0EB4" w:rsidRPr="002365D3" w14:paraId="490D58A0" w14:textId="77777777" w:rsidTr="00D531A9">
        <w:tc>
          <w:tcPr>
            <w:tcW w:w="3330" w:type="dxa"/>
            <w:vAlign w:val="bottom"/>
          </w:tcPr>
          <w:p w14:paraId="3C861DC1" w14:textId="1AC92BF2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339" w:type="dxa"/>
          </w:tcPr>
          <w:p w14:paraId="003053AD" w14:textId="411729A3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17,514</w:t>
            </w:r>
          </w:p>
        </w:tc>
        <w:tc>
          <w:tcPr>
            <w:tcW w:w="269" w:type="dxa"/>
          </w:tcPr>
          <w:p w14:paraId="5906D02A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56CBD90" w14:textId="7F09D1CC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13,507</w:t>
            </w:r>
          </w:p>
        </w:tc>
        <w:tc>
          <w:tcPr>
            <w:tcW w:w="269" w:type="dxa"/>
          </w:tcPr>
          <w:p w14:paraId="67B13186" w14:textId="77777777" w:rsidR="004A0EB4" w:rsidRPr="002365D3" w:rsidRDefault="004A0EB4" w:rsidP="004A0EB4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3C5D765" w14:textId="3DBA3BE1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17,514</w:t>
            </w:r>
          </w:p>
        </w:tc>
        <w:tc>
          <w:tcPr>
            <w:tcW w:w="253" w:type="dxa"/>
          </w:tcPr>
          <w:p w14:paraId="27E4FEE1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712D8A1" w14:textId="50B1BA73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13,507</w:t>
            </w:r>
          </w:p>
        </w:tc>
      </w:tr>
      <w:tr w:rsidR="004A0EB4" w:rsidRPr="002365D3" w14:paraId="7E828AEB" w14:textId="77777777" w:rsidTr="00D531A9">
        <w:tc>
          <w:tcPr>
            <w:tcW w:w="3330" w:type="dxa"/>
            <w:vAlign w:val="bottom"/>
          </w:tcPr>
          <w:p w14:paraId="7B62B16E" w14:textId="32A7AFA4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43DB5E9" w14:textId="4954BA48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11,420</w:t>
            </w:r>
          </w:p>
        </w:tc>
        <w:tc>
          <w:tcPr>
            <w:tcW w:w="269" w:type="dxa"/>
          </w:tcPr>
          <w:p w14:paraId="1E786352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86F2B2" w14:textId="5DC07BA3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15,212</w:t>
            </w:r>
          </w:p>
        </w:tc>
        <w:tc>
          <w:tcPr>
            <w:tcW w:w="269" w:type="dxa"/>
          </w:tcPr>
          <w:p w14:paraId="53194917" w14:textId="77777777" w:rsidR="004A0EB4" w:rsidRPr="002365D3" w:rsidRDefault="004A0EB4" w:rsidP="004A0EB4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C15DA90" w14:textId="2C97FD0F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11,420</w:t>
            </w:r>
          </w:p>
        </w:tc>
        <w:tc>
          <w:tcPr>
            <w:tcW w:w="253" w:type="dxa"/>
          </w:tcPr>
          <w:p w14:paraId="3D6E8CAC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5176B77" w14:textId="47998134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15,212</w:t>
            </w:r>
          </w:p>
        </w:tc>
      </w:tr>
      <w:tr w:rsidR="004A0EB4" w:rsidRPr="002365D3" w14:paraId="5633BCB2" w14:textId="77777777" w:rsidTr="00D531A9">
        <w:tc>
          <w:tcPr>
            <w:tcW w:w="3330" w:type="dxa"/>
            <w:vAlign w:val="bottom"/>
          </w:tcPr>
          <w:p w14:paraId="3B8397A7" w14:textId="660A006A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25DB8E3" w14:textId="1AB8A144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83,741</w:t>
            </w:r>
          </w:p>
        </w:tc>
        <w:tc>
          <w:tcPr>
            <w:tcW w:w="269" w:type="dxa"/>
          </w:tcPr>
          <w:p w14:paraId="208AABE4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F111FD" w14:textId="7DFED2A4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80,324</w:t>
            </w:r>
          </w:p>
        </w:tc>
        <w:tc>
          <w:tcPr>
            <w:tcW w:w="269" w:type="dxa"/>
          </w:tcPr>
          <w:p w14:paraId="754BC750" w14:textId="77777777" w:rsidR="004A0EB4" w:rsidRPr="002365D3" w:rsidRDefault="004A0EB4" w:rsidP="004A0EB4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772A2EF0" w14:textId="5DD3E584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83,741</w:t>
            </w:r>
          </w:p>
        </w:tc>
        <w:tc>
          <w:tcPr>
            <w:tcW w:w="253" w:type="dxa"/>
          </w:tcPr>
          <w:p w14:paraId="2857AD18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46982798" w14:textId="4D02F1C3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80,675</w:t>
            </w:r>
          </w:p>
        </w:tc>
      </w:tr>
      <w:tr w:rsidR="004A0EB4" w:rsidRPr="002365D3" w14:paraId="34BE19D6" w14:textId="77777777" w:rsidTr="00D531A9">
        <w:tc>
          <w:tcPr>
            <w:tcW w:w="3330" w:type="dxa"/>
            <w:vAlign w:val="bottom"/>
          </w:tcPr>
          <w:p w14:paraId="382E279C" w14:textId="77777777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DB24D75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1C526DC7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14A30D4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363FFE12" w14:textId="77777777" w:rsidR="004A0EB4" w:rsidRPr="002365D3" w:rsidRDefault="004A0EB4" w:rsidP="004A0EB4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002D633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17E03E51" w14:textId="77777777" w:rsidR="004A0EB4" w:rsidRPr="002365D3" w:rsidRDefault="004A0EB4" w:rsidP="004A0EB4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10C37076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A0EB4" w:rsidRPr="002365D3" w14:paraId="57744D98" w14:textId="77777777" w:rsidTr="00D531A9">
        <w:tc>
          <w:tcPr>
            <w:tcW w:w="3330" w:type="dxa"/>
            <w:vAlign w:val="bottom"/>
          </w:tcPr>
          <w:p w14:paraId="5D4D2AB3" w14:textId="28BEDA8B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339" w:type="dxa"/>
            <w:vAlign w:val="bottom"/>
          </w:tcPr>
          <w:p w14:paraId="746C0D5C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04977AF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D8158C1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636B868" w14:textId="77777777" w:rsidR="004A0EB4" w:rsidRPr="002365D3" w:rsidRDefault="004A0EB4" w:rsidP="004A0EB4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C4D54E2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2DBE398B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75B2625C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A0EB4" w:rsidRPr="002365D3" w14:paraId="7B2A5275" w14:textId="77777777" w:rsidTr="00D531A9">
        <w:tc>
          <w:tcPr>
            <w:tcW w:w="3330" w:type="dxa"/>
            <w:vAlign w:val="bottom"/>
          </w:tcPr>
          <w:p w14:paraId="06ECEBB4" w14:textId="597D7AE7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1339" w:type="dxa"/>
            <w:vAlign w:val="bottom"/>
          </w:tcPr>
          <w:p w14:paraId="4A1B062C" w14:textId="6FAB8B28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269" w:type="dxa"/>
          </w:tcPr>
          <w:p w14:paraId="09C89F27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08E547C" w14:textId="458F8C8C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3,554</w:t>
            </w:r>
          </w:p>
        </w:tc>
        <w:tc>
          <w:tcPr>
            <w:tcW w:w="269" w:type="dxa"/>
          </w:tcPr>
          <w:p w14:paraId="1F4C1787" w14:textId="77777777" w:rsidR="004A0EB4" w:rsidRPr="002365D3" w:rsidRDefault="004A0EB4" w:rsidP="004A0EB4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52F60E5" w14:textId="2518D438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253" w:type="dxa"/>
          </w:tcPr>
          <w:p w14:paraId="45A51CA3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6A48852F" w14:textId="282FC0B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3,554</w:t>
            </w:r>
          </w:p>
        </w:tc>
      </w:tr>
      <w:tr w:rsidR="004A0EB4" w:rsidRPr="002365D3" w14:paraId="62D9FB00" w14:textId="77777777" w:rsidTr="00D531A9">
        <w:tc>
          <w:tcPr>
            <w:tcW w:w="3330" w:type="dxa"/>
            <w:vAlign w:val="bottom"/>
          </w:tcPr>
          <w:p w14:paraId="657A95FC" w14:textId="00E3D5B2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AD8E2F4" w14:textId="40D66BD9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269" w:type="dxa"/>
          </w:tcPr>
          <w:p w14:paraId="5D876E86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A7FA40" w14:textId="079BB8F9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1,088</w:t>
            </w:r>
          </w:p>
        </w:tc>
        <w:tc>
          <w:tcPr>
            <w:tcW w:w="269" w:type="dxa"/>
          </w:tcPr>
          <w:p w14:paraId="5A382E7C" w14:textId="77777777" w:rsidR="004A0EB4" w:rsidRPr="002365D3" w:rsidRDefault="004A0EB4" w:rsidP="004A0EB4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385C1E98" w14:textId="449224F6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253" w:type="dxa"/>
          </w:tcPr>
          <w:p w14:paraId="410E7500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2AB5B49" w14:textId="7F232310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1,088</w:t>
            </w:r>
          </w:p>
        </w:tc>
      </w:tr>
      <w:tr w:rsidR="004A0EB4" w:rsidRPr="002365D3" w14:paraId="2C876C6B" w14:textId="77777777" w:rsidTr="00D531A9">
        <w:tc>
          <w:tcPr>
            <w:tcW w:w="3330" w:type="dxa"/>
            <w:vAlign w:val="bottom"/>
          </w:tcPr>
          <w:p w14:paraId="64916BB5" w14:textId="3F89B30E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DEBA0" w14:textId="56DF4B6B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1,029</w:t>
            </w:r>
          </w:p>
        </w:tc>
        <w:tc>
          <w:tcPr>
            <w:tcW w:w="269" w:type="dxa"/>
          </w:tcPr>
          <w:p w14:paraId="11A5300C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0E473" w14:textId="1E3A3068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4,642</w:t>
            </w:r>
          </w:p>
        </w:tc>
        <w:tc>
          <w:tcPr>
            <w:tcW w:w="269" w:type="dxa"/>
          </w:tcPr>
          <w:p w14:paraId="33B8CA13" w14:textId="77777777" w:rsidR="004A0EB4" w:rsidRPr="002365D3" w:rsidRDefault="004A0EB4" w:rsidP="004A0EB4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CFA84" w14:textId="35A0C92F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1,029</w:t>
            </w:r>
          </w:p>
        </w:tc>
        <w:tc>
          <w:tcPr>
            <w:tcW w:w="253" w:type="dxa"/>
          </w:tcPr>
          <w:p w14:paraId="7F937BF5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75652" w14:textId="1AB26322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4,642</w:t>
            </w:r>
          </w:p>
        </w:tc>
      </w:tr>
      <w:tr w:rsidR="004A0EB4" w:rsidRPr="002365D3" w14:paraId="01FA8F1B" w14:textId="77777777" w:rsidTr="00D531A9">
        <w:tc>
          <w:tcPr>
            <w:tcW w:w="3330" w:type="dxa"/>
            <w:vAlign w:val="bottom"/>
          </w:tcPr>
          <w:p w14:paraId="2BC506A4" w14:textId="77777777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09C89F6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06567AD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47325C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F63DD73" w14:textId="77777777" w:rsidR="004A0EB4" w:rsidRPr="002365D3" w:rsidRDefault="004A0EB4" w:rsidP="004A0EB4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5333915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192185DD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61941B5" w14:textId="7777777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A0EB4" w:rsidRPr="002365D3" w14:paraId="73DCB5F3" w14:textId="77777777" w:rsidTr="00EA70F9">
        <w:trPr>
          <w:trHeight w:val="60"/>
        </w:trPr>
        <w:tc>
          <w:tcPr>
            <w:tcW w:w="3330" w:type="dxa"/>
            <w:vAlign w:val="bottom"/>
          </w:tcPr>
          <w:p w14:paraId="617994E2" w14:textId="20A6EC11" w:rsidR="004A0EB4" w:rsidRPr="002365D3" w:rsidRDefault="004A0EB4" w:rsidP="004A0EB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10519292" w14:textId="5C39D558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84,770</w:t>
            </w:r>
          </w:p>
        </w:tc>
        <w:tc>
          <w:tcPr>
            <w:tcW w:w="269" w:type="dxa"/>
          </w:tcPr>
          <w:p w14:paraId="2470B72B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32FB514" w14:textId="2C243EAE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84,966</w:t>
            </w:r>
          </w:p>
        </w:tc>
        <w:tc>
          <w:tcPr>
            <w:tcW w:w="269" w:type="dxa"/>
          </w:tcPr>
          <w:p w14:paraId="28428C8B" w14:textId="77777777" w:rsidR="004A0EB4" w:rsidRPr="002365D3" w:rsidRDefault="004A0EB4" w:rsidP="004A0EB4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1C1686E4" w14:textId="7452E56A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84,770</w:t>
            </w:r>
          </w:p>
        </w:tc>
        <w:tc>
          <w:tcPr>
            <w:tcW w:w="253" w:type="dxa"/>
          </w:tcPr>
          <w:p w14:paraId="27419CDD" w14:textId="77777777" w:rsidR="004A0EB4" w:rsidRPr="002365D3" w:rsidRDefault="004A0EB4" w:rsidP="004A0EB4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1B2BA16E" w14:textId="1ADDC857" w:rsidR="004A0EB4" w:rsidRPr="002365D3" w:rsidRDefault="004A0EB4" w:rsidP="004A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85,317</w:t>
            </w:r>
          </w:p>
        </w:tc>
      </w:tr>
    </w:tbl>
    <w:p w14:paraId="5A4C8409" w14:textId="77777777" w:rsidR="00FD1F8B" w:rsidRPr="002365D3" w:rsidRDefault="00FD1F8B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A4362F5" w14:textId="392C6B3F" w:rsidR="00E95F9B" w:rsidRPr="002365D3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>2</w:t>
      </w:r>
      <w:r w:rsidR="00B60594" w:rsidRPr="002365D3">
        <w:rPr>
          <w:rFonts w:ascii="CordiaUPC" w:hAnsi="CordiaUPC" w:cs="CordiaUPC"/>
          <w:b/>
          <w:bCs/>
          <w:sz w:val="26"/>
          <w:szCs w:val="26"/>
        </w:rPr>
        <w:t>1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ab/>
        <w:t>หนี้สินทางการเงินที่</w:t>
      </w:r>
      <w:r w:rsidR="00396D4E" w:rsidRPr="002365D3">
        <w:rPr>
          <w:rFonts w:ascii="CordiaUPC" w:hAnsi="CordiaUPC" w:cs="CordiaUPC" w:hint="cs"/>
          <w:b/>
          <w:bCs/>
          <w:sz w:val="26"/>
          <w:szCs w:val="26"/>
          <w:cs/>
        </w:rPr>
        <w:t>วัด</w:t>
      </w:r>
      <w:r w:rsidR="0047111A" w:rsidRPr="002365D3">
        <w:rPr>
          <w:rFonts w:ascii="CordiaUPC" w:hAnsi="CordiaUPC" w:cs="CordiaUPC" w:hint="cs"/>
          <w:b/>
          <w:bCs/>
          <w:sz w:val="26"/>
          <w:szCs w:val="26"/>
          <w:cs/>
        </w:rPr>
        <w:t>มูลค่า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>ด้วยมูลค่ายุติธรรม</w:t>
      </w:r>
      <w:r w:rsidR="00982CFF" w:rsidRPr="002365D3">
        <w:rPr>
          <w:rFonts w:ascii="CordiaUPC" w:hAnsi="CordiaUPC" w:cs="CordiaUPC" w:hint="cs"/>
          <w:b/>
          <w:bCs/>
          <w:sz w:val="26"/>
          <w:szCs w:val="26"/>
          <w:cs/>
        </w:rPr>
        <w:t>ผ่านกำไรหรือขาดทุน</w:t>
      </w:r>
    </w:p>
    <w:p w14:paraId="3D11AE09" w14:textId="5A5FDFE0" w:rsidR="00E95F9B" w:rsidRPr="002365D3" w:rsidRDefault="00E95F9B" w:rsidP="00C0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708"/>
        <w:gridCol w:w="270"/>
        <w:gridCol w:w="1438"/>
      </w:tblGrid>
      <w:tr w:rsidR="000868D0" w:rsidRPr="002365D3" w14:paraId="097D1007" w14:textId="77777777" w:rsidTr="000868D0">
        <w:tc>
          <w:tcPr>
            <w:tcW w:w="3192" w:type="pct"/>
          </w:tcPr>
          <w:p w14:paraId="6A4E65BC" w14:textId="77777777" w:rsidR="000868D0" w:rsidRPr="002365D3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8" w:type="pct"/>
            <w:gridSpan w:val="3"/>
          </w:tcPr>
          <w:p w14:paraId="468222C7" w14:textId="46049BF9" w:rsidR="000868D0" w:rsidRPr="002365D3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868D0" w:rsidRPr="002365D3" w14:paraId="3290CD1F" w14:textId="77777777" w:rsidTr="000868D0">
        <w:tc>
          <w:tcPr>
            <w:tcW w:w="3192" w:type="pct"/>
          </w:tcPr>
          <w:p w14:paraId="1DDC86F4" w14:textId="77777777" w:rsidR="000868D0" w:rsidRPr="002365D3" w:rsidRDefault="000868D0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4" w:type="pct"/>
          </w:tcPr>
          <w:p w14:paraId="18721A22" w14:textId="02F65BDA" w:rsidR="000868D0" w:rsidRPr="002365D3" w:rsidRDefault="000868D0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43" w:type="pct"/>
          </w:tcPr>
          <w:p w14:paraId="6C6155F4" w14:textId="77777777" w:rsidR="000868D0" w:rsidRPr="002365D3" w:rsidRDefault="000868D0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62" w:type="pct"/>
          </w:tcPr>
          <w:p w14:paraId="6D2B560B" w14:textId="402E6548" w:rsidR="000868D0" w:rsidRPr="002365D3" w:rsidRDefault="000868D0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0868D0" w:rsidRPr="002365D3" w14:paraId="123DE4EC" w14:textId="77777777" w:rsidTr="000868D0">
        <w:tc>
          <w:tcPr>
            <w:tcW w:w="3192" w:type="pct"/>
          </w:tcPr>
          <w:p w14:paraId="24A66963" w14:textId="77777777" w:rsidR="000868D0" w:rsidRPr="002365D3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8" w:type="pct"/>
            <w:gridSpan w:val="3"/>
          </w:tcPr>
          <w:p w14:paraId="11876517" w14:textId="136194AB" w:rsidR="000868D0" w:rsidRPr="002365D3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868D0" w:rsidRPr="002365D3" w14:paraId="1F53E5A7" w14:textId="77777777" w:rsidTr="00A5180E">
        <w:tc>
          <w:tcPr>
            <w:tcW w:w="3192" w:type="pct"/>
          </w:tcPr>
          <w:p w14:paraId="261E13A1" w14:textId="77777777" w:rsidR="000868D0" w:rsidRPr="002365D3" w:rsidRDefault="000868D0" w:rsidP="0007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112669A7" w14:textId="7C79DC45" w:rsidR="000868D0" w:rsidRPr="002365D3" w:rsidRDefault="004014DC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438</w:t>
            </w:r>
          </w:p>
        </w:tc>
        <w:tc>
          <w:tcPr>
            <w:tcW w:w="143" w:type="pct"/>
          </w:tcPr>
          <w:p w14:paraId="09AFEFC8" w14:textId="77777777" w:rsidR="000868D0" w:rsidRPr="002365D3" w:rsidRDefault="000868D0" w:rsidP="0007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3D8E8367" w14:textId="15514B57" w:rsidR="000868D0" w:rsidRPr="002365D3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0868D0" w:rsidRPr="002365D3" w14:paraId="32C1169F" w14:textId="77777777" w:rsidTr="00A5180E">
        <w:tc>
          <w:tcPr>
            <w:tcW w:w="3192" w:type="pct"/>
          </w:tcPr>
          <w:p w14:paraId="5B4D993A" w14:textId="77777777" w:rsidR="000868D0" w:rsidRPr="002365D3" w:rsidRDefault="000868D0" w:rsidP="0007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pct"/>
            <w:tcBorders>
              <w:top w:val="single" w:sz="4" w:space="0" w:color="auto"/>
              <w:bottom w:val="double" w:sz="4" w:space="0" w:color="auto"/>
            </w:tcBorders>
          </w:tcPr>
          <w:p w14:paraId="35E3C6C8" w14:textId="62855BE2" w:rsidR="000868D0" w:rsidRPr="002365D3" w:rsidRDefault="004014DC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438</w:t>
            </w:r>
          </w:p>
        </w:tc>
        <w:tc>
          <w:tcPr>
            <w:tcW w:w="143" w:type="pct"/>
          </w:tcPr>
          <w:p w14:paraId="7E4DC97C" w14:textId="77777777" w:rsidR="000868D0" w:rsidRPr="002365D3" w:rsidRDefault="000868D0" w:rsidP="0007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78A4B" w14:textId="7CA1B82D" w:rsidR="000868D0" w:rsidRPr="002365D3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437</w:t>
            </w:r>
          </w:p>
        </w:tc>
      </w:tr>
    </w:tbl>
    <w:p w14:paraId="7C9C11FB" w14:textId="77777777" w:rsidR="00342B58" w:rsidRPr="002365D3" w:rsidRDefault="00342B5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4"/>
          <w:szCs w:val="24"/>
        </w:rPr>
      </w:pPr>
    </w:p>
    <w:p w14:paraId="6A40A13D" w14:textId="6CD8E870" w:rsidR="00E95F9B" w:rsidRPr="002365D3" w:rsidRDefault="00E53DA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ผลกระทบของการเปลี่ยนแปลงของความเสี่ยงทุกประเภทในกำไรหรือขาดทุน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มีรายละเอียด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5859F132" w14:textId="3E39AC74" w:rsidR="00CA07F9" w:rsidRPr="002365D3" w:rsidRDefault="00CA07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709"/>
        <w:gridCol w:w="270"/>
        <w:gridCol w:w="1440"/>
      </w:tblGrid>
      <w:tr w:rsidR="00CA07F9" w:rsidRPr="002365D3" w14:paraId="661AEF80" w14:textId="77777777" w:rsidTr="00225E80">
        <w:trPr>
          <w:trHeight w:val="329"/>
        </w:trPr>
        <w:tc>
          <w:tcPr>
            <w:tcW w:w="3191" w:type="pct"/>
          </w:tcPr>
          <w:p w14:paraId="32C425EC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9" w:type="pct"/>
            <w:gridSpan w:val="3"/>
          </w:tcPr>
          <w:p w14:paraId="29EF8DAD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CA07F9" w:rsidRPr="002365D3" w14:paraId="1B777727" w14:textId="77777777" w:rsidTr="00225E80">
        <w:tc>
          <w:tcPr>
            <w:tcW w:w="3191" w:type="pct"/>
          </w:tcPr>
          <w:p w14:paraId="3262F08B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4" w:type="pct"/>
          </w:tcPr>
          <w:p w14:paraId="18B2E5AE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43" w:type="pct"/>
          </w:tcPr>
          <w:p w14:paraId="22220E3E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62" w:type="pct"/>
          </w:tcPr>
          <w:p w14:paraId="0F8925AF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CA07F9" w:rsidRPr="002365D3" w14:paraId="12902DC9" w14:textId="77777777" w:rsidTr="00225E80">
        <w:tc>
          <w:tcPr>
            <w:tcW w:w="3191" w:type="pct"/>
          </w:tcPr>
          <w:p w14:paraId="5122DF12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9" w:type="pct"/>
            <w:gridSpan w:val="3"/>
          </w:tcPr>
          <w:p w14:paraId="41D48F74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A07F9" w:rsidRPr="002365D3" w14:paraId="5DC8AE39" w14:textId="77777777" w:rsidTr="00225E80">
        <w:tc>
          <w:tcPr>
            <w:tcW w:w="3191" w:type="pct"/>
          </w:tcPr>
          <w:p w14:paraId="403926ED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ส่วนต่างระหว่างมูลค่าตามบัญชีและมูลค่าตามสัญญาที่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จะต้องจ่ายชำระเมื่อครบกำหนด</w:t>
            </w:r>
          </w:p>
        </w:tc>
        <w:tc>
          <w:tcPr>
            <w:tcW w:w="904" w:type="pct"/>
          </w:tcPr>
          <w:p w14:paraId="6B9720B2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1FCE3B43" w14:textId="5751F2E9" w:rsidR="00CA07F9" w:rsidRPr="002365D3" w:rsidRDefault="004014DC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138</w:t>
            </w:r>
          </w:p>
        </w:tc>
        <w:tc>
          <w:tcPr>
            <w:tcW w:w="143" w:type="pct"/>
          </w:tcPr>
          <w:p w14:paraId="45C430B6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62" w:type="pct"/>
          </w:tcPr>
          <w:p w14:paraId="128D98E0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5D2E8C49" w14:textId="77777777" w:rsidR="00CA07F9" w:rsidRPr="002365D3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137</w:t>
            </w:r>
          </w:p>
        </w:tc>
      </w:tr>
    </w:tbl>
    <w:p w14:paraId="4599A7B8" w14:textId="353140D7" w:rsidR="00CA07F9" w:rsidRPr="002365D3" w:rsidRDefault="00CA07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3D91394B" w14:textId="77777777" w:rsidR="00CA07F9" w:rsidRPr="002365D3" w:rsidRDefault="00CA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br w:type="page"/>
      </w:r>
    </w:p>
    <w:p w14:paraId="22DB4827" w14:textId="1BD70288" w:rsidR="003E24DB" w:rsidRPr="002365D3" w:rsidRDefault="00E969C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2</w:t>
      </w:r>
      <w:r w:rsidR="00A32F96" w:rsidRPr="002365D3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2</w:t>
      </w:r>
      <w:r w:rsidR="003E24DB" w:rsidRPr="002365D3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ตราสารหนี้ที่ออกและเงินกู้ยืม</w:t>
      </w:r>
    </w:p>
    <w:p w14:paraId="0C4D4F66" w14:textId="77777777" w:rsidR="007906A5" w:rsidRPr="002365D3" w:rsidRDefault="007906A5" w:rsidP="007906A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0"/>
          <w:lang w:eastAsia="en-GB" w:bidi="th-TH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96"/>
        <w:gridCol w:w="792"/>
        <w:gridCol w:w="792"/>
        <w:gridCol w:w="792"/>
        <w:gridCol w:w="792"/>
        <w:gridCol w:w="792"/>
        <w:gridCol w:w="792"/>
      </w:tblGrid>
      <w:tr w:rsidR="007906A5" w:rsidRPr="002365D3" w14:paraId="3AE52F98" w14:textId="77777777" w:rsidTr="00F2285E">
        <w:tc>
          <w:tcPr>
            <w:tcW w:w="1800" w:type="dxa"/>
            <w:vAlign w:val="bottom"/>
          </w:tcPr>
          <w:p w14:paraId="0CEBA4BF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71BD8B3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2553667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6A14CC0E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906A5" w:rsidRPr="002365D3" w14:paraId="44CD309B" w14:textId="77777777" w:rsidTr="00F2285E">
        <w:tc>
          <w:tcPr>
            <w:tcW w:w="1800" w:type="dxa"/>
            <w:vAlign w:val="bottom"/>
          </w:tcPr>
          <w:p w14:paraId="055FB363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3719649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779F46A2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3465A612" w14:textId="2E228DD3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2376" w:type="dxa"/>
            <w:gridSpan w:val="3"/>
            <w:vAlign w:val="bottom"/>
          </w:tcPr>
          <w:p w14:paraId="3AA0C5B3" w14:textId="7EA7B60F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7906A5" w:rsidRPr="002365D3" w14:paraId="39E09A9F" w14:textId="77777777" w:rsidTr="00F2285E">
        <w:tc>
          <w:tcPr>
            <w:tcW w:w="1800" w:type="dxa"/>
            <w:vAlign w:val="bottom"/>
          </w:tcPr>
          <w:p w14:paraId="0ECE7637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2199CF89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6" w:type="dxa"/>
            <w:vAlign w:val="bottom"/>
          </w:tcPr>
          <w:p w14:paraId="24BB6D0C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92" w:type="dxa"/>
            <w:vAlign w:val="bottom"/>
          </w:tcPr>
          <w:p w14:paraId="45533AA1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24FD0117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191F9797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C07333A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6B451AD3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5522FA13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906A5" w:rsidRPr="002365D3" w14:paraId="5C2B498E" w14:textId="77777777" w:rsidTr="00F2285E">
        <w:tc>
          <w:tcPr>
            <w:tcW w:w="1800" w:type="dxa"/>
            <w:vAlign w:val="bottom"/>
          </w:tcPr>
          <w:p w14:paraId="789898EE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112FD421" w14:textId="57258D9C" w:rsidR="007906A5" w:rsidRPr="002365D3" w:rsidRDefault="00DE0E9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</w:t>
            </w:r>
            <w:r w:rsidR="005331EB" w:rsidRPr="002365D3">
              <w:rPr>
                <w:rFonts w:ascii="CordiaUPC" w:hAnsi="CordiaUPC" w:cs="CordiaUPC"/>
                <w:sz w:val="24"/>
                <w:szCs w:val="24"/>
              </w:rPr>
              <w:t>1</w:t>
            </w:r>
            <w:r w:rsidR="005331EB"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="007906A5" w:rsidRPr="002365D3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72E9BE97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92" w:type="dxa"/>
            <w:vAlign w:val="bottom"/>
          </w:tcPr>
          <w:p w14:paraId="0C41A770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4DC11B79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447DC1C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53D3C7E8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7EA8EFC9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3203F06D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7906A5" w:rsidRPr="002365D3" w14:paraId="45153F03" w14:textId="77777777" w:rsidTr="00F2285E">
        <w:tc>
          <w:tcPr>
            <w:tcW w:w="1800" w:type="dxa"/>
            <w:vAlign w:val="bottom"/>
          </w:tcPr>
          <w:p w14:paraId="03B1C320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59763BD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6" w:type="dxa"/>
            <w:vAlign w:val="bottom"/>
          </w:tcPr>
          <w:p w14:paraId="2BDA1D95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69ADA163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D1536" w:rsidRPr="002365D3" w14:paraId="6EB437A2" w14:textId="77777777" w:rsidTr="00F2285E">
        <w:tc>
          <w:tcPr>
            <w:tcW w:w="1800" w:type="dxa"/>
            <w:vAlign w:val="bottom"/>
          </w:tcPr>
          <w:p w14:paraId="5B1F2D15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2365D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5611540C" w14:textId="716AF742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3.50, 4.00 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4.90</w:t>
            </w:r>
          </w:p>
        </w:tc>
        <w:tc>
          <w:tcPr>
            <w:tcW w:w="1296" w:type="dxa"/>
            <w:vAlign w:val="bottom"/>
          </w:tcPr>
          <w:p w14:paraId="71D22CE5" w14:textId="480C39FE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2365D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2365D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711338C" w14:textId="73E57218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9F33A21" w14:textId="445706F8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309EDA3" w14:textId="59B3227F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38,491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EEE6467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A8E8341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13,368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4E4B85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48,798</w:t>
            </w:r>
          </w:p>
        </w:tc>
      </w:tr>
      <w:tr w:rsidR="009D1536" w:rsidRPr="002365D3" w14:paraId="300ABA80" w14:textId="77777777" w:rsidTr="00F2285E">
        <w:tc>
          <w:tcPr>
            <w:tcW w:w="1800" w:type="dxa"/>
            <w:vAlign w:val="bottom"/>
          </w:tcPr>
          <w:p w14:paraId="12C727AF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7D4A125A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578" w:type="dxa"/>
          </w:tcPr>
          <w:p w14:paraId="1DAF063A" w14:textId="06020626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</w:rPr>
              <w:t>6mLibor+1.</w:t>
            </w:r>
            <w:proofErr w:type="gramStart"/>
            <w:r w:rsidRPr="002365D3">
              <w:rPr>
                <w:rFonts w:ascii="CordiaUPC" w:hAnsi="CordiaUPC" w:cs="CordiaUPC" w:hint="cs"/>
                <w:sz w:val="24"/>
                <w:szCs w:val="24"/>
              </w:rPr>
              <w:t xml:space="preserve">05 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,SOFR</w:t>
            </w:r>
            <w:proofErr w:type="gramEnd"/>
            <w:r w:rsidRPr="002365D3">
              <w:rPr>
                <w:rFonts w:ascii="CordiaUPC" w:hAnsi="CordiaUPC" w:cs="CordiaUPC"/>
                <w:sz w:val="24"/>
                <w:szCs w:val="24"/>
              </w:rPr>
              <w:t xml:space="preserve"> 6m+1.15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2365D3">
              <w:rPr>
                <w:rFonts w:ascii="CordiaUPC" w:hAnsi="CordiaUPC" w:cs="CordiaUPC" w:hint="cs"/>
                <w:sz w:val="24"/>
                <w:szCs w:val="24"/>
              </w:rPr>
              <w:t xml:space="preserve"> 0.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48</w:t>
            </w:r>
            <w:r w:rsidRPr="002365D3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2.09</w:t>
            </w:r>
          </w:p>
        </w:tc>
        <w:tc>
          <w:tcPr>
            <w:tcW w:w="1296" w:type="dxa"/>
            <w:vAlign w:val="bottom"/>
          </w:tcPr>
          <w:p w14:paraId="5E8E988A" w14:textId="25626F03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2565 </w:t>
            </w:r>
            <w:r w:rsidRPr="002365D3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CC30" w14:textId="483F4A23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5,000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C100C" w14:textId="3F0BFF0D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16,077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0888E" w14:textId="4A44637F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21,077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9483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5,300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5934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0438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19,507</w:t>
            </w:r>
          </w:p>
        </w:tc>
      </w:tr>
      <w:tr w:rsidR="009D1536" w:rsidRPr="002365D3" w14:paraId="0A9AFEB1" w14:textId="77777777" w:rsidTr="00F2285E">
        <w:tc>
          <w:tcPr>
            <w:tcW w:w="1800" w:type="dxa"/>
            <w:vAlign w:val="bottom"/>
          </w:tcPr>
          <w:p w14:paraId="26A19865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2365D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206010A4" w14:textId="4DAFAE25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bottom"/>
          </w:tcPr>
          <w:p w14:paraId="206B3507" w14:textId="2FE4EDEF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1207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1667122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20EEFFA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21946BA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EBB1F9E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BB8C644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</w:tr>
      <w:tr w:rsidR="009D1536" w:rsidRPr="002365D3" w14:paraId="076FC62B" w14:textId="77777777" w:rsidTr="00F2285E">
        <w:tc>
          <w:tcPr>
            <w:tcW w:w="1800" w:type="dxa"/>
            <w:vAlign w:val="bottom"/>
          </w:tcPr>
          <w:p w14:paraId="7729738F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33C0C" w14:textId="7C88B30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96" w:type="dxa"/>
            <w:vAlign w:val="bottom"/>
          </w:tcPr>
          <w:p w14:paraId="0A635F05" w14:textId="4270DBA0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14F" w14:textId="3CA9EDCE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5DBF9E8" w14:textId="5E14DC8A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30F1AAF" w14:textId="615D78C4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57FB0E0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EB13A3F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014578E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</w:tr>
      <w:tr w:rsidR="009D1536" w:rsidRPr="002365D3" w14:paraId="14009669" w14:textId="77777777" w:rsidTr="00F2285E">
        <w:tc>
          <w:tcPr>
            <w:tcW w:w="1800" w:type="dxa"/>
            <w:vAlign w:val="bottom"/>
          </w:tcPr>
          <w:p w14:paraId="66122275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BD3E" w14:textId="577E816D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0.00-0.75</w:t>
            </w:r>
          </w:p>
        </w:tc>
        <w:tc>
          <w:tcPr>
            <w:tcW w:w="1296" w:type="dxa"/>
            <w:vAlign w:val="bottom"/>
          </w:tcPr>
          <w:p w14:paraId="5D28CC16" w14:textId="23FC4B6D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2565 - 2574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12A5CA9" w14:textId="59EEE0DA" w:rsidR="009D1536" w:rsidRPr="002365D3" w:rsidRDefault="009D1536" w:rsidP="009D15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51316BC0" w14:textId="3C34E961" w:rsidR="009D1536" w:rsidRPr="002365D3" w:rsidRDefault="009D1536" w:rsidP="009D15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FFF92F8" w14:textId="54EA1471" w:rsidR="009D1536" w:rsidRPr="002365D3" w:rsidRDefault="009D1536" w:rsidP="009D15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AB620D1" w14:textId="77777777" w:rsidR="009D1536" w:rsidRPr="002365D3" w:rsidRDefault="009D1536" w:rsidP="009D15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eastAsia"/>
                <w:sz w:val="24"/>
                <w:szCs w:val="24"/>
                <w:lang w:eastAsia="zh-CN"/>
              </w:rPr>
              <w:t>1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815BAFA" w14:textId="77777777" w:rsidR="009D1536" w:rsidRPr="002365D3" w:rsidRDefault="009D1536" w:rsidP="009D15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4B30CD7" w14:textId="77777777" w:rsidR="009D1536" w:rsidRPr="002365D3" w:rsidRDefault="009D1536" w:rsidP="009D15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83</w:t>
            </w:r>
          </w:p>
        </w:tc>
      </w:tr>
      <w:tr w:rsidR="009D1536" w:rsidRPr="002365D3" w14:paraId="2927FEBC" w14:textId="77777777" w:rsidTr="00F2285E">
        <w:tc>
          <w:tcPr>
            <w:tcW w:w="1800" w:type="dxa"/>
            <w:vAlign w:val="bottom"/>
          </w:tcPr>
          <w:p w14:paraId="7596E8D2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396EC6B6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9CA08DC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C2CA79" w14:textId="331F039A" w:rsidR="009D1536" w:rsidRPr="002365D3" w:rsidRDefault="009D1536" w:rsidP="009D15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35,021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E42AB" w14:textId="47D9E889" w:rsidR="009D1536" w:rsidRPr="002365D3" w:rsidRDefault="009D1536" w:rsidP="009D15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24,623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9B98" w14:textId="0DBAB573" w:rsidR="009D1536" w:rsidRPr="002365D3" w:rsidRDefault="009D1536" w:rsidP="009D15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59,644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4E11A0" w14:textId="77777777" w:rsidR="009D1536" w:rsidRPr="002365D3" w:rsidRDefault="009D1536" w:rsidP="009D15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40,759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607072F" w14:textId="77777777" w:rsidR="009D1536" w:rsidRPr="002365D3" w:rsidRDefault="009D1536" w:rsidP="009D15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27,639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6AB6AAA" w14:textId="77777777" w:rsidR="009D1536" w:rsidRPr="002365D3" w:rsidRDefault="009D1536" w:rsidP="009D15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68,398</w:t>
            </w:r>
          </w:p>
        </w:tc>
      </w:tr>
    </w:tbl>
    <w:p w14:paraId="42A6D81E" w14:textId="77777777" w:rsidR="00D531A9" w:rsidRPr="002365D3" w:rsidRDefault="00D531A9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357F153B" w14:textId="2B003966" w:rsidR="00342B58" w:rsidRPr="002365D3" w:rsidRDefault="00342B58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2365D3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2365D3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2365D3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นับเป็นส่วนหนึ่งของเงินกองทุน</w:t>
      </w:r>
      <w:r w:rsidRPr="002365D3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2365D3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(หมายเหตุ</w:t>
      </w:r>
      <w:r w:rsidRPr="002365D3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6</w:t>
      </w:r>
      <w:r w:rsidRPr="002365D3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)</w:t>
      </w:r>
    </w:p>
    <w:p w14:paraId="675E44EF" w14:textId="77777777" w:rsidR="00342B58" w:rsidRPr="002365D3" w:rsidRDefault="00342B58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2365D3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2365D3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26877020" w14:textId="77777777" w:rsidR="00342B58" w:rsidRPr="002365D3" w:rsidRDefault="00342B58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2365D3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2365D3">
        <w:rPr>
          <w:rFonts w:ascii="CordiaUPC" w:eastAsia="AngsanaNew" w:hAnsi="CordiaUPC" w:cs="CordiaUPC" w:hint="cs"/>
          <w:sz w:val="22"/>
          <w:szCs w:val="22"/>
          <w:lang w:eastAsia="en-GB"/>
        </w:rPr>
        <w:t>2555</w:t>
      </w:r>
      <w:r w:rsidRPr="002365D3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7E643940" w14:textId="77777777" w:rsidR="007906A5" w:rsidRPr="002365D3" w:rsidRDefault="007906A5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75"/>
        <w:gridCol w:w="709"/>
        <w:gridCol w:w="851"/>
        <w:gridCol w:w="850"/>
        <w:gridCol w:w="709"/>
        <w:gridCol w:w="850"/>
        <w:gridCol w:w="851"/>
      </w:tblGrid>
      <w:tr w:rsidR="007906A5" w:rsidRPr="002365D3" w14:paraId="6CD8E963" w14:textId="77777777" w:rsidTr="00F2285E">
        <w:tc>
          <w:tcPr>
            <w:tcW w:w="1800" w:type="dxa"/>
            <w:vAlign w:val="bottom"/>
          </w:tcPr>
          <w:p w14:paraId="65F54CFA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29" w:firstLine="42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0E96EF0F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F5DDCED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5EF15F11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906A5" w:rsidRPr="002365D3" w14:paraId="3771A1C7" w14:textId="77777777" w:rsidTr="00F2285E">
        <w:tc>
          <w:tcPr>
            <w:tcW w:w="1800" w:type="dxa"/>
            <w:vAlign w:val="bottom"/>
          </w:tcPr>
          <w:p w14:paraId="587E6F7A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0587868C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3B415990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5515C5B3" w14:textId="02FCC082" w:rsidR="007906A5" w:rsidRPr="002365D3" w:rsidRDefault="00DE0E9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2410" w:type="dxa"/>
            <w:gridSpan w:val="3"/>
            <w:vAlign w:val="bottom"/>
          </w:tcPr>
          <w:p w14:paraId="3F4E3C71" w14:textId="3571F705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7906A5" w:rsidRPr="002365D3" w14:paraId="31AF4426" w14:textId="77777777" w:rsidTr="00F2285E">
        <w:tc>
          <w:tcPr>
            <w:tcW w:w="1800" w:type="dxa"/>
            <w:vAlign w:val="bottom"/>
          </w:tcPr>
          <w:p w14:paraId="1D582A42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A59ED15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vAlign w:val="bottom"/>
          </w:tcPr>
          <w:p w14:paraId="46E926EE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09" w:type="dxa"/>
            <w:vAlign w:val="bottom"/>
          </w:tcPr>
          <w:p w14:paraId="79874C4D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1" w:type="dxa"/>
            <w:vAlign w:val="bottom"/>
          </w:tcPr>
          <w:p w14:paraId="56872FFD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0" w:type="dxa"/>
            <w:vAlign w:val="bottom"/>
          </w:tcPr>
          <w:p w14:paraId="1B48ED3B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7C1AE9F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0" w:type="dxa"/>
            <w:vAlign w:val="bottom"/>
          </w:tcPr>
          <w:p w14:paraId="3C5500D3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1" w:type="dxa"/>
            <w:vAlign w:val="bottom"/>
          </w:tcPr>
          <w:p w14:paraId="240D6A2F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906A5" w:rsidRPr="002365D3" w14:paraId="08BF3AFE" w14:textId="77777777" w:rsidTr="00F2285E">
        <w:tc>
          <w:tcPr>
            <w:tcW w:w="1800" w:type="dxa"/>
            <w:vAlign w:val="bottom"/>
          </w:tcPr>
          <w:p w14:paraId="2BD62CB0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27D2F55" w14:textId="59F50BF6" w:rsidR="007906A5" w:rsidRPr="002365D3" w:rsidRDefault="005331E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2365D3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75" w:type="dxa"/>
            <w:vAlign w:val="bottom"/>
          </w:tcPr>
          <w:p w14:paraId="278DB017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09" w:type="dxa"/>
            <w:vAlign w:val="bottom"/>
          </w:tcPr>
          <w:p w14:paraId="01A91E87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5004CF0C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6387ED6E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vAlign w:val="bottom"/>
          </w:tcPr>
          <w:p w14:paraId="70AC73BE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22E1379C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351F319E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7906A5" w:rsidRPr="002365D3" w14:paraId="6831AA28" w14:textId="77777777" w:rsidTr="00F2285E">
        <w:tc>
          <w:tcPr>
            <w:tcW w:w="1800" w:type="dxa"/>
            <w:vAlign w:val="bottom"/>
          </w:tcPr>
          <w:p w14:paraId="2B46C56B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510549D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75" w:type="dxa"/>
            <w:vAlign w:val="bottom"/>
          </w:tcPr>
          <w:p w14:paraId="6E8AF475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63D11C25" w14:textId="77777777" w:rsidR="007906A5" w:rsidRPr="002365D3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D1536" w:rsidRPr="002365D3" w14:paraId="7F9CEA4F" w14:textId="77777777" w:rsidTr="00F2285E">
        <w:trPr>
          <w:trHeight w:val="326"/>
        </w:trPr>
        <w:tc>
          <w:tcPr>
            <w:tcW w:w="1800" w:type="dxa"/>
            <w:vAlign w:val="bottom"/>
          </w:tcPr>
          <w:p w14:paraId="54599DE4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2365D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0D0B1A1C" w14:textId="510E670F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>3.50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, 4.00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1275" w:type="dxa"/>
            <w:vAlign w:val="bottom"/>
          </w:tcPr>
          <w:p w14:paraId="7DF55552" w14:textId="1AE59C95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2365D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2365D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D730FC" w14:textId="750FE970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30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7F19AD" w14:textId="7E7B656B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08CB6E" w14:textId="5EEEC443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38,491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70FCAD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9A37CA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13,368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5B0A0A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48,798</w:t>
            </w:r>
          </w:p>
        </w:tc>
      </w:tr>
      <w:tr w:rsidR="009D1536" w:rsidRPr="002365D3" w14:paraId="1BA9D29D" w14:textId="77777777" w:rsidTr="00F2285E">
        <w:trPr>
          <w:trHeight w:val="353"/>
        </w:trPr>
        <w:tc>
          <w:tcPr>
            <w:tcW w:w="1800" w:type="dxa"/>
            <w:vAlign w:val="bottom"/>
          </w:tcPr>
          <w:p w14:paraId="41D5E03F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45089AFE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</w:tcPr>
          <w:p w14:paraId="762ECE66" w14:textId="77AA4A13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</w:rPr>
              <w:t>6mLibor+1.05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SOFR 6m+1.15</w:t>
            </w:r>
            <w:r w:rsidRPr="002365D3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2365D3">
              <w:rPr>
                <w:rFonts w:ascii="CordiaUPC" w:hAnsi="CordiaUPC" w:cs="CordiaUPC" w:hint="cs"/>
                <w:sz w:val="24"/>
                <w:szCs w:val="24"/>
              </w:rPr>
              <w:t xml:space="preserve"> 0.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48</w:t>
            </w:r>
            <w:r w:rsidRPr="002365D3">
              <w:rPr>
                <w:rFonts w:ascii="CordiaUPC" w:hAnsi="CordiaUPC" w:cs="CordiaUPC" w:hint="cs"/>
                <w:sz w:val="24"/>
                <w:szCs w:val="24"/>
              </w:rPr>
              <w:t>-0.85</w:t>
            </w:r>
          </w:p>
        </w:tc>
        <w:tc>
          <w:tcPr>
            <w:tcW w:w="1275" w:type="dxa"/>
            <w:vAlign w:val="bottom"/>
          </w:tcPr>
          <w:p w14:paraId="7CB10DDF" w14:textId="3DACE84E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2565 </w:t>
            </w:r>
            <w:r w:rsidRPr="002365D3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16BA" w14:textId="08EC2B11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BB02" w14:textId="673CCDCA" w:rsidR="009D1536" w:rsidRPr="002365D3" w:rsidRDefault="009D1536" w:rsidP="0051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16,077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029B" w14:textId="22AFBB71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16,077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1EE11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6E275" w14:textId="77777777" w:rsidR="009D1536" w:rsidRPr="002365D3" w:rsidRDefault="009D1536" w:rsidP="0051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8C00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</w:tr>
      <w:tr w:rsidR="009D1536" w:rsidRPr="002365D3" w14:paraId="428A5740" w14:textId="77777777" w:rsidTr="00F2285E">
        <w:tc>
          <w:tcPr>
            <w:tcW w:w="1800" w:type="dxa"/>
            <w:vAlign w:val="bottom"/>
          </w:tcPr>
          <w:p w14:paraId="5D01991D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2365D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215BE3B3" w14:textId="4F03D721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75" w:type="dxa"/>
            <w:vAlign w:val="bottom"/>
          </w:tcPr>
          <w:p w14:paraId="5D3B0EA9" w14:textId="5C45130B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E51EC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63898D1E" w14:textId="77777777" w:rsidR="009D1536" w:rsidRPr="002365D3" w:rsidRDefault="009D1536" w:rsidP="0051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EF7B58E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FFCD383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4B3B01" w14:textId="77777777" w:rsidR="009D1536" w:rsidRPr="002365D3" w:rsidRDefault="009D1536" w:rsidP="0051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51" w:type="dxa"/>
            <w:vAlign w:val="bottom"/>
          </w:tcPr>
          <w:p w14:paraId="4E237D4A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9D1536" w:rsidRPr="002365D3" w14:paraId="0292BF68" w14:textId="77777777" w:rsidTr="00F2285E">
        <w:tc>
          <w:tcPr>
            <w:tcW w:w="1800" w:type="dxa"/>
            <w:vAlign w:val="bottom"/>
          </w:tcPr>
          <w:p w14:paraId="50420425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5EDBD" w14:textId="60F86376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75" w:type="dxa"/>
            <w:vAlign w:val="bottom"/>
          </w:tcPr>
          <w:p w14:paraId="6B9E2D85" w14:textId="6212ABD1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2365D3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3A8F" w14:textId="4AB69798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30E44183" w14:textId="59E28F3D" w:rsidR="009D1536" w:rsidRPr="002365D3" w:rsidRDefault="009D1536" w:rsidP="0051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FB215F5" w14:textId="639DFC03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14:paraId="2E0129E7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14:paraId="7DB14AD8" w14:textId="77777777" w:rsidR="009D1536" w:rsidRPr="002365D3" w:rsidRDefault="009D1536" w:rsidP="0051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15914F0F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</w:tr>
      <w:tr w:rsidR="009D1536" w:rsidRPr="002365D3" w14:paraId="74A221CD" w14:textId="77777777" w:rsidTr="00F2285E">
        <w:tc>
          <w:tcPr>
            <w:tcW w:w="1800" w:type="dxa"/>
            <w:vAlign w:val="bottom"/>
          </w:tcPr>
          <w:p w14:paraId="52C59ACC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6FCA" w14:textId="4A2B37A8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0.00-0.75</w:t>
            </w:r>
          </w:p>
        </w:tc>
        <w:tc>
          <w:tcPr>
            <w:tcW w:w="1275" w:type="dxa"/>
            <w:vAlign w:val="bottom"/>
          </w:tcPr>
          <w:p w14:paraId="345D3D2C" w14:textId="4B2EE561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>2565 - 2574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800A1F1" w14:textId="3ED9EBA9" w:rsidR="009D1536" w:rsidRPr="002365D3" w:rsidRDefault="009D1536" w:rsidP="009D15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B518D0A" w14:textId="493293CD" w:rsidR="009D1536" w:rsidRPr="002365D3" w:rsidRDefault="009D1536" w:rsidP="00512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29CA774" w14:textId="345CFE68" w:rsidR="009D1536" w:rsidRPr="002365D3" w:rsidRDefault="009D1536" w:rsidP="009D15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D96C" w14:textId="77777777" w:rsidR="009D1536" w:rsidRPr="002365D3" w:rsidRDefault="009D1536" w:rsidP="009D15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4D31B443" w14:textId="77777777" w:rsidR="009D1536" w:rsidRPr="002365D3" w:rsidRDefault="009D1536" w:rsidP="00512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06DD58BE" w14:textId="77777777" w:rsidR="009D1536" w:rsidRPr="002365D3" w:rsidRDefault="009D1536" w:rsidP="009D15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83</w:t>
            </w:r>
          </w:p>
        </w:tc>
      </w:tr>
      <w:tr w:rsidR="009D1536" w:rsidRPr="002365D3" w14:paraId="78BD8301" w14:textId="77777777" w:rsidTr="00F2285E">
        <w:tc>
          <w:tcPr>
            <w:tcW w:w="1800" w:type="dxa"/>
            <w:vAlign w:val="bottom"/>
          </w:tcPr>
          <w:p w14:paraId="0AF798D5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57AED175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8A66A8A" w14:textId="77777777" w:rsidR="009D1536" w:rsidRPr="002365D3" w:rsidRDefault="009D1536" w:rsidP="009D1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5225B2" w14:textId="6E98BAF0" w:rsidR="009D1536" w:rsidRPr="002365D3" w:rsidRDefault="009D1536" w:rsidP="009D15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30,021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F748" w14:textId="74487D40" w:rsidR="009D1536" w:rsidRPr="002365D3" w:rsidRDefault="009D1536" w:rsidP="005129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24,623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41ED" w14:textId="1BF9E807" w:rsidR="009D1536" w:rsidRPr="002365D3" w:rsidRDefault="009D1536" w:rsidP="009D15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54,644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18E07D" w14:textId="77777777" w:rsidR="009D1536" w:rsidRPr="002365D3" w:rsidRDefault="009D1536" w:rsidP="009D15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35</w:t>
            </w: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2365D3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E883" w14:textId="77777777" w:rsidR="009D1536" w:rsidRPr="002365D3" w:rsidRDefault="009D1536" w:rsidP="005129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27</w:t>
            </w: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2365D3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D6E9" w14:textId="77777777" w:rsidR="009D1536" w:rsidRPr="002365D3" w:rsidRDefault="009D1536" w:rsidP="009D15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63</w:t>
            </w:r>
            <w:r w:rsidRPr="002365D3">
              <w:rPr>
                <w:rFonts w:ascii="CordiaUPC" w:hAnsi="CordiaUPC" w:cs="CordiaUPC"/>
                <w:b/>
                <w:bCs/>
                <w:sz w:val="24"/>
                <w:szCs w:val="24"/>
              </w:rPr>
              <w:t>,098</w:t>
            </w:r>
          </w:p>
        </w:tc>
      </w:tr>
    </w:tbl>
    <w:p w14:paraId="1957BFD1" w14:textId="77777777" w:rsidR="007906A5" w:rsidRPr="002365D3" w:rsidRDefault="007906A5" w:rsidP="007906A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eastAsia="en-GB"/>
        </w:rPr>
      </w:pPr>
      <w:r w:rsidRPr="002365D3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2FE65E59" w14:textId="77777777" w:rsidR="00D531A9" w:rsidRPr="002365D3" w:rsidRDefault="00D531A9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5C0DBFE1" w14:textId="15BDDD7A" w:rsidR="00F152C4" w:rsidRPr="002365D3" w:rsidRDefault="00F152C4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2365D3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2365D3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2365D3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นับเป็นส่วนหนึ่งของเงินกองทุน</w:t>
      </w:r>
      <w:r w:rsidRPr="002365D3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2365D3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(หมายเหตุ</w:t>
      </w:r>
      <w:r w:rsidRPr="002365D3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6</w:t>
      </w:r>
      <w:r w:rsidRPr="002365D3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)</w:t>
      </w:r>
    </w:p>
    <w:p w14:paraId="168703CA" w14:textId="77777777" w:rsidR="00F152C4" w:rsidRPr="002365D3" w:rsidRDefault="00F152C4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2365D3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2365D3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54A9292F" w14:textId="77777777" w:rsidR="00F152C4" w:rsidRPr="002365D3" w:rsidRDefault="00F152C4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2365D3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2365D3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2365D3">
        <w:rPr>
          <w:rFonts w:ascii="CordiaUPC" w:eastAsia="AngsanaNew" w:hAnsi="CordiaUPC" w:cs="CordiaUPC" w:hint="cs"/>
          <w:sz w:val="22"/>
          <w:szCs w:val="22"/>
          <w:lang w:eastAsia="en-GB"/>
        </w:rPr>
        <w:t>2555</w:t>
      </w:r>
      <w:r w:rsidRPr="002365D3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5666718B" w14:textId="34E5334C" w:rsidR="007906A5" w:rsidRPr="002365D3" w:rsidRDefault="007906A5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61E4C829" w14:textId="77777777" w:rsidR="006B3E7B" w:rsidRPr="002365D3" w:rsidRDefault="006B3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18E7054E" w14:textId="566E55F7" w:rsidR="00056C48" w:rsidRPr="002365D3" w:rsidRDefault="00056C48" w:rsidP="0056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.1</w:t>
      </w: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Pr="002365D3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71C33436" w14:textId="77777777" w:rsidR="00056C48" w:rsidRPr="002365D3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B6E244" w14:textId="2211EE32" w:rsidR="00056C48" w:rsidRPr="002365D3" w:rsidRDefault="00056C48" w:rsidP="0056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 w:rsidRPr="002365D3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.1.1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29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พฤษภาคม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2560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1/2560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Basel III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5,430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10.5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3.50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กุมภาพันธ์ พฤษภาคม สิงหาคม และ พฤศจิกายน ของทุกปี โดย</w:t>
      </w:r>
      <w:r w:rsidRPr="002365D3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ธนาคารมีสิทธิไถ่ถอนตราสารด้อยสิทธิครั้งที่ </w:t>
      </w:r>
      <w:r w:rsidRPr="002365D3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1/2560</w:t>
      </w:r>
      <w:r w:rsidRPr="002365D3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2365D3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5.5</w:t>
      </w:r>
      <w:r w:rsidRPr="002365D3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57110793" w14:textId="77777777" w:rsidR="00E34307" w:rsidRPr="002365D3" w:rsidRDefault="00E34307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         </w:t>
      </w:r>
    </w:p>
    <w:p w14:paraId="24EBBE58" w14:textId="39F069A1" w:rsidR="00E34307" w:rsidRPr="002365D3" w:rsidRDefault="00E34307" w:rsidP="0056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หุ้นกู้ดังกล่าวได้ครบกำหนดในวันที่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29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พฤศจิกายน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5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ซึ่งธนาคารได้ดำเนินการไถ่ถอนเรียบร้อยแล้วทั้งจำนวน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เป็นเงิน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5,430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</w:p>
    <w:p w14:paraId="4B134536" w14:textId="77777777" w:rsidR="00056C48" w:rsidRPr="002365D3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76" w:hanging="64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D5301C8" w14:textId="075085E9" w:rsidR="00056C48" w:rsidRPr="002365D3" w:rsidRDefault="00056C48" w:rsidP="0056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 w:rsidRPr="002365D3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28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proofErr w:type="gramStart"/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ธนาคารได้ออกตราสารด้อยสิทธิครั้งที่</w:t>
      </w:r>
      <w:proofErr w:type="gramEnd"/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1/256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="00DE4046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Basel III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30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,000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10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4.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0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0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โดยธนาคารมีสิทธิไถ่ถอนตราสารด้อยสิทธิครั้งที่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1/2562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5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34783557" w14:textId="77777777" w:rsidR="00056C48" w:rsidRPr="002365D3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2A322BA" w14:textId="4D9AD307" w:rsidR="00056C48" w:rsidRPr="002365D3" w:rsidRDefault="00056C48" w:rsidP="0056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 w:rsidRPr="002365D3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.1.3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ธนาคารได้ออกตราสารด้อยสิทธิเพื่อนับเป็นเงินกองทุนชั้นที่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400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</w:t>
      </w:r>
      <w:r w:rsidR="00046D4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ดอลลาร์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สหรัฐ ไม่มีกำหนดเวลาในการชำระคืน อัตราดอกเบี้ยคงที่ร้อยละ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4.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0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6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ในเดือนมิถุนายน และ ธันวาคม ของทุกปี โดยธนาคารมีสิทธิไถ่ถอนตราสารด้อยสิทธิเพื่อนับเป็นเงินกองทุนชั้นที่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5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  ตราสารหนี้ดังกล่าวออกภายใต้โครงการ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“Euro Medium Term Note”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ของธนาคาร</w:t>
      </w:r>
    </w:p>
    <w:p w14:paraId="27660E48" w14:textId="77777777" w:rsidR="00986440" w:rsidRPr="002365D3" w:rsidRDefault="00986440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 w:hanging="540"/>
        <w:jc w:val="thaiDistribute"/>
        <w:rPr>
          <w:rFonts w:ascii="CordiaUPC" w:hAnsi="CordiaUPC" w:cs="CordiaUPC"/>
          <w:sz w:val="26"/>
          <w:szCs w:val="26"/>
        </w:rPr>
      </w:pPr>
    </w:p>
    <w:p w14:paraId="583EFE4E" w14:textId="479E8A9C" w:rsidR="00E34307" w:rsidRPr="002365D3" w:rsidRDefault="00E34307" w:rsidP="0056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ระหว่างวันที่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สิงหาคม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ถึงวันที่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ธนาคารได้ซื้อคืนตราสารด้อยสิทธิเพื่อนับเป็นเงินกองทุนชั้นที่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ไม่มีกำหนดเวลาในการชำระคืน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จากผู้ถือตราสารเดิมจำนวน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ล้านเหรียญ</w:t>
      </w:r>
      <w:r w:rsidR="00046D4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ดอลลาร์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สหรัฐ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4D26D7FB" w14:textId="77777777" w:rsidR="00E34307" w:rsidRPr="002365D3" w:rsidRDefault="00E34307" w:rsidP="0056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C353D46" w14:textId="4078F703" w:rsidR="00E34307" w:rsidRPr="002365D3" w:rsidRDefault="00E34307" w:rsidP="0056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ระหว่างวันที่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ตุลาคม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ถึงวันที่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3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พฤศจิกายน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ธนาคารได้ทำคำเสนอซื้อคืนเป็นการทั่วไป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Tender Offer)</w:t>
      </w:r>
      <w:r w:rsidR="0068397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ตราสารด้อยสิทธิเพื่อนับเป็นเงินกองทุนชั้นที่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ไม่มีกำหนดเวลาในการชำระคืน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และดำเนินการซื้อคืนจากผู้ถือตราสารเดิมจำนวน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125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ล้านเหรียญ</w:t>
      </w:r>
      <w:r w:rsidR="00F2469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ดอลลาร์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สหรัฐ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รวมซื้อคืนทั้งหมดจำนวน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154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ล้านเหรียญ</w:t>
      </w:r>
      <w:r w:rsidR="00F2469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ดอลลาร์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สหรัฐ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คิดเป็นร้อยละ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38.58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คงเหลือยอดคงค้างจำนวน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246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ล้านเหรียญ</w:t>
      </w:r>
      <w:r w:rsidR="00F2469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ดอลลาร์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สหรัฐ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16CE879D" w14:textId="6226C4FB" w:rsidR="00E34307" w:rsidRPr="002365D3" w:rsidRDefault="00E34307" w:rsidP="00E34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="CordiaUPC" w:hAnsi="CordiaUPC" w:cs="CordiaUPC"/>
          <w:sz w:val="26"/>
          <w:szCs w:val="26"/>
        </w:rPr>
      </w:pPr>
    </w:p>
    <w:p w14:paraId="045FB73D" w14:textId="670561C5" w:rsidR="00E34307" w:rsidRPr="002365D3" w:rsidRDefault="00E34307" w:rsidP="00E34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="CordiaUPC" w:hAnsi="CordiaUPC" w:cs="CordiaUPC"/>
          <w:sz w:val="26"/>
          <w:szCs w:val="26"/>
        </w:rPr>
      </w:pPr>
    </w:p>
    <w:p w14:paraId="5484AEC3" w14:textId="013153C6" w:rsidR="00E34307" w:rsidRPr="002365D3" w:rsidRDefault="00E34307" w:rsidP="00E34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="CordiaUPC" w:hAnsi="CordiaUPC" w:cs="CordiaUPC"/>
          <w:sz w:val="26"/>
          <w:szCs w:val="26"/>
        </w:rPr>
      </w:pPr>
    </w:p>
    <w:p w14:paraId="5C6779BE" w14:textId="08B64B50" w:rsidR="00E34307" w:rsidRPr="002365D3" w:rsidRDefault="00E34307" w:rsidP="00E34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="CordiaUPC" w:hAnsi="CordiaUPC" w:cs="CordiaUPC"/>
          <w:sz w:val="26"/>
          <w:szCs w:val="26"/>
        </w:rPr>
      </w:pPr>
    </w:p>
    <w:p w14:paraId="54740079" w14:textId="77777777" w:rsidR="00E34307" w:rsidRPr="002365D3" w:rsidRDefault="00E34307" w:rsidP="00E34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="CordiaUPC" w:hAnsi="CordiaUPC" w:cs="CordiaUPC"/>
          <w:sz w:val="26"/>
          <w:szCs w:val="26"/>
        </w:rPr>
      </w:pPr>
    </w:p>
    <w:p w14:paraId="4777DE0F" w14:textId="77777777" w:rsidR="00056C48" w:rsidRPr="002365D3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C8ED0E6" w14:textId="594EEB6E" w:rsidR="00056C48" w:rsidRPr="002365D3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6DF0E42A" w14:textId="77777777" w:rsidR="00056C48" w:rsidRPr="002365D3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56B16C1" w14:textId="3EAB3BA9" w:rsidR="00056C48" w:rsidRPr="002365D3" w:rsidRDefault="00056C48" w:rsidP="00C63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 w:rsidRPr="002365D3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2365D3">
        <w:rPr>
          <w:rFonts w:ascii="CordiaUPC" w:hAnsi="CordiaUPC" w:cs="CordiaUPC" w:hint="cs"/>
          <w:sz w:val="26"/>
          <w:szCs w:val="26"/>
          <w:cs/>
        </w:rPr>
        <w:t>.2.1</w:t>
      </w:r>
      <w:r w:rsidRPr="002365D3">
        <w:rPr>
          <w:rFonts w:ascii="CordiaUPC" w:hAnsi="CordiaUPC" w:cs="CordiaUPC" w:hint="cs"/>
          <w:sz w:val="26"/>
          <w:szCs w:val="26"/>
        </w:rPr>
        <w:tab/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2365D3">
        <w:rPr>
          <w:rFonts w:ascii="CordiaUPC" w:hAnsi="CordiaUPC" w:cs="CordiaUPC" w:hint="cs"/>
          <w:sz w:val="26"/>
          <w:szCs w:val="26"/>
        </w:rPr>
        <w:t>5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2365D3">
        <w:rPr>
          <w:rFonts w:ascii="CordiaUPC" w:hAnsi="CordiaUPC" w:cs="CordiaUPC" w:hint="cs"/>
          <w:sz w:val="26"/>
          <w:szCs w:val="26"/>
        </w:rPr>
        <w:t>2561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2365D3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ได้ออกหุ้นกู้ไม่ด้อยสิทธิสีเขียว</w:t>
      </w:r>
      <w:r w:rsidRPr="002365D3">
        <w:rPr>
          <w:rFonts w:ascii="CordiaUPC" w:hAnsi="CordiaUPC" w:cs="CordiaUPC" w:hint="cs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ไม่มีประกัน (</w:t>
      </w:r>
      <w:r w:rsidRPr="002365D3">
        <w:rPr>
          <w:rFonts w:ascii="CordiaUPC" w:hAnsi="CordiaUPC" w:cs="CordiaUPC" w:hint="cs"/>
          <w:sz w:val="26"/>
          <w:szCs w:val="26"/>
          <w:lang w:val="en-GB"/>
        </w:rPr>
        <w:t>Green Bond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2365D3">
        <w:rPr>
          <w:rFonts w:ascii="CordiaUPC" w:hAnsi="CordiaUPC" w:cs="CordiaUPC" w:hint="cs"/>
          <w:sz w:val="26"/>
          <w:szCs w:val="26"/>
        </w:rPr>
        <w:t>60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2365D3">
        <w:rPr>
          <w:rFonts w:ascii="CordiaUPC" w:hAnsi="CordiaUPC" w:cs="CordiaUPC" w:hint="cs"/>
          <w:sz w:val="26"/>
          <w:szCs w:val="26"/>
        </w:rPr>
        <w:t>7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2365D3">
        <w:rPr>
          <w:rFonts w:ascii="CordiaUPC" w:hAnsi="CordiaUPC" w:cs="CordiaUPC" w:hint="cs"/>
          <w:sz w:val="26"/>
          <w:szCs w:val="26"/>
          <w:lang w:val="en-GB"/>
        </w:rPr>
        <w:t xml:space="preserve">Libor 6 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เดือน บวกร้อยละ </w:t>
      </w:r>
      <w:r w:rsidRPr="002365D3">
        <w:rPr>
          <w:rFonts w:ascii="CordiaUPC" w:hAnsi="CordiaUPC" w:cs="CordiaUPC" w:hint="cs"/>
          <w:sz w:val="26"/>
          <w:szCs w:val="26"/>
        </w:rPr>
        <w:t>1.05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 กำหนดชำระดอกเบี้ยทุก </w:t>
      </w:r>
      <w:r w:rsidRPr="002365D3">
        <w:rPr>
          <w:rFonts w:ascii="CordiaUPC" w:hAnsi="CordiaUPC" w:cs="CordiaUPC" w:hint="cs"/>
          <w:sz w:val="26"/>
          <w:szCs w:val="26"/>
        </w:rPr>
        <w:t>6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</w:t>
      </w:r>
      <w:r w:rsidRPr="002365D3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6854B39E" w14:textId="77777777" w:rsidR="00056C48" w:rsidRPr="002365D3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147B9582" w14:textId="363B3487" w:rsidR="00056C48" w:rsidRPr="002365D3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 w:rsidRPr="002365D3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2365D3">
        <w:rPr>
          <w:rFonts w:ascii="CordiaUPC" w:hAnsi="CordiaUPC" w:cs="CordiaUPC" w:hint="cs"/>
          <w:sz w:val="26"/>
          <w:szCs w:val="26"/>
          <w:cs/>
        </w:rPr>
        <w:t>.2.</w:t>
      </w:r>
      <w:r w:rsidR="00C63187">
        <w:rPr>
          <w:rFonts w:ascii="CordiaUPC" w:hAnsi="CordiaUPC" w:cs="CordiaUPC"/>
          <w:sz w:val="26"/>
          <w:szCs w:val="26"/>
        </w:rPr>
        <w:t>2</w:t>
      </w:r>
      <w:r w:rsidRPr="002365D3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2365D3">
        <w:rPr>
          <w:rFonts w:ascii="CordiaUPC" w:hAnsi="CordiaUPC" w:cs="CordiaUPC" w:hint="cs"/>
          <w:sz w:val="26"/>
          <w:szCs w:val="26"/>
        </w:rPr>
        <w:t>17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2365D3">
        <w:rPr>
          <w:rFonts w:ascii="CordiaUPC" w:hAnsi="CordiaUPC" w:cs="CordiaUPC" w:hint="cs"/>
          <w:sz w:val="26"/>
          <w:szCs w:val="26"/>
        </w:rPr>
        <w:t>2561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2365D3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ได้ออกหุ้นกู้ไม่ด้อยสิทธิเอสเอ็มอี</w:t>
      </w:r>
      <w:r w:rsidRPr="002365D3">
        <w:rPr>
          <w:rFonts w:ascii="CordiaUPC" w:hAnsi="CordiaUPC" w:cs="CordiaUPC" w:hint="cs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ไม่มีประกัน (</w:t>
      </w:r>
      <w:r w:rsidRPr="002365D3">
        <w:rPr>
          <w:rFonts w:ascii="CordiaUPC" w:hAnsi="CordiaUPC" w:cs="CordiaUPC" w:hint="cs"/>
          <w:sz w:val="26"/>
          <w:szCs w:val="26"/>
        </w:rPr>
        <w:t>SME</w:t>
      </w:r>
      <w:r w:rsidRPr="002365D3">
        <w:rPr>
          <w:rFonts w:ascii="CordiaUPC" w:hAnsi="CordiaUPC" w:cs="CordiaUPC" w:hint="cs"/>
          <w:sz w:val="26"/>
          <w:szCs w:val="26"/>
          <w:lang w:val="en-GB"/>
        </w:rPr>
        <w:t xml:space="preserve"> Bond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2365D3">
        <w:rPr>
          <w:rFonts w:ascii="CordiaUPC" w:hAnsi="CordiaUPC" w:cs="CordiaUPC" w:hint="cs"/>
          <w:sz w:val="26"/>
          <w:szCs w:val="26"/>
        </w:rPr>
        <w:t>90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2365D3">
        <w:rPr>
          <w:rFonts w:ascii="CordiaUPC" w:hAnsi="CordiaUPC" w:cs="CordiaUPC" w:hint="cs"/>
          <w:sz w:val="26"/>
          <w:szCs w:val="26"/>
        </w:rPr>
        <w:t>7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2365D3">
        <w:rPr>
          <w:rFonts w:ascii="CordiaUPC" w:hAnsi="CordiaUPC" w:cs="CordiaUPC" w:hint="cs"/>
          <w:sz w:val="26"/>
          <w:szCs w:val="26"/>
          <w:lang w:val="en-GB"/>
        </w:rPr>
        <w:t xml:space="preserve">Libor 6 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เดือน บวกร้อยละ </w:t>
      </w:r>
      <w:r w:rsidRPr="002365D3">
        <w:rPr>
          <w:rFonts w:ascii="CordiaUPC" w:hAnsi="CordiaUPC" w:cs="CordiaUPC" w:hint="cs"/>
          <w:sz w:val="26"/>
          <w:szCs w:val="26"/>
          <w:lang w:val="en-GB"/>
        </w:rPr>
        <w:t>1.05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2365D3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2365D3">
        <w:rPr>
          <w:rFonts w:ascii="CordiaUPC" w:hAnsi="CordiaUPC" w:cs="CordiaUPC" w:hint="cs"/>
          <w:sz w:val="26"/>
          <w:szCs w:val="26"/>
          <w:lang w:val="en-GB"/>
        </w:rPr>
        <w:t>6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 w:rsidRPr="002365D3">
        <w:rPr>
          <w:rFonts w:ascii="CordiaUPC" w:eastAsia="Cordia New" w:hAnsi="CordiaUPC" w:cs="CordiaUPC" w:hint="cs"/>
          <w:sz w:val="26"/>
          <w:szCs w:val="26"/>
          <w:cs/>
        </w:rPr>
        <w:t>อให้แก่ผู้ประกอบการเอสเอ็มอี</w:t>
      </w:r>
    </w:p>
    <w:p w14:paraId="64235F49" w14:textId="77777777" w:rsidR="00056C48" w:rsidRPr="002365D3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0"/>
          <w:szCs w:val="20"/>
        </w:rPr>
      </w:pPr>
    </w:p>
    <w:p w14:paraId="3C0B632A" w14:textId="74A90C2B" w:rsidR="00056C48" w:rsidRPr="002365D3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 w:rsidRPr="002365D3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2365D3">
        <w:rPr>
          <w:rFonts w:ascii="CordiaUPC" w:hAnsi="CordiaUPC" w:cs="CordiaUPC" w:hint="cs"/>
          <w:sz w:val="26"/>
          <w:szCs w:val="26"/>
          <w:cs/>
        </w:rPr>
        <w:t>.2.</w:t>
      </w:r>
      <w:r w:rsidR="00C63187">
        <w:rPr>
          <w:rFonts w:ascii="CordiaUPC" w:hAnsi="CordiaUPC" w:cs="CordiaUPC"/>
          <w:sz w:val="26"/>
          <w:szCs w:val="26"/>
        </w:rPr>
        <w:t>3</w:t>
      </w:r>
      <w:r w:rsidRPr="002365D3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2365D3">
        <w:rPr>
          <w:rFonts w:ascii="CordiaUPC" w:hAnsi="CordiaUPC" w:cs="CordiaUPC" w:hint="cs"/>
          <w:sz w:val="26"/>
          <w:szCs w:val="26"/>
        </w:rPr>
        <w:t>11 - 13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พฤศจิกายน </w:t>
      </w:r>
      <w:r w:rsidRPr="002365D3">
        <w:rPr>
          <w:rFonts w:ascii="CordiaUPC" w:hAnsi="CordiaUPC" w:cs="CordiaUPC" w:hint="cs"/>
          <w:sz w:val="26"/>
          <w:szCs w:val="26"/>
        </w:rPr>
        <w:t>2562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 สกุลยูโรรวม </w:t>
      </w:r>
      <w:r w:rsidRPr="002365D3">
        <w:rPr>
          <w:rFonts w:ascii="CordiaUPC" w:hAnsi="CordiaUPC" w:cs="CordiaUPC" w:hint="cs"/>
          <w:sz w:val="26"/>
          <w:szCs w:val="26"/>
        </w:rPr>
        <w:t>4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รุ่น จำนวนรวม </w:t>
      </w:r>
      <w:r w:rsidRPr="002365D3">
        <w:rPr>
          <w:rFonts w:ascii="CordiaUPC" w:hAnsi="CordiaUPC" w:cs="CordiaUPC" w:hint="cs"/>
          <w:sz w:val="26"/>
          <w:szCs w:val="26"/>
        </w:rPr>
        <w:t>525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 w:rsidRPr="002365D3">
        <w:rPr>
          <w:rFonts w:ascii="CordiaUPC" w:hAnsi="CordiaUPC" w:cs="CordiaUPC" w:hint="cs"/>
          <w:sz w:val="26"/>
          <w:szCs w:val="26"/>
        </w:rPr>
        <w:t>1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</w:rPr>
        <w:t>-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</w:rPr>
        <w:t>5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2365D3">
        <w:rPr>
          <w:rFonts w:ascii="CordiaUPC" w:hAnsi="CordiaUPC" w:cs="CordiaUPC" w:hint="cs"/>
          <w:sz w:val="26"/>
          <w:szCs w:val="26"/>
        </w:rPr>
        <w:t>0.10 - 0.85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2365D3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2365D3">
        <w:rPr>
          <w:rFonts w:ascii="CordiaUPC" w:hAnsi="CordiaUPC" w:cs="CordiaUPC" w:hint="cs"/>
          <w:sz w:val="26"/>
          <w:szCs w:val="26"/>
          <w:lang w:val="en-GB"/>
        </w:rPr>
        <w:t>6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ในเดือนพฤษภาคมและเดือนพฤศจิกายนของทุกปี</w:t>
      </w:r>
    </w:p>
    <w:p w14:paraId="45E25654" w14:textId="77777777" w:rsidR="00955C73" w:rsidRDefault="00056C48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 xml:space="preserve">              </w:t>
      </w:r>
    </w:p>
    <w:p w14:paraId="307F944B" w14:textId="6CA30ACD" w:rsidR="00056C48" w:rsidRPr="002365D3" w:rsidRDefault="00056C48" w:rsidP="0095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หุ้นกู้ดังกล่าวได้ครบกำหนดในวันที่ </w:t>
      </w:r>
      <w:r w:rsidRPr="002365D3">
        <w:rPr>
          <w:rFonts w:ascii="CordiaUPC" w:hAnsi="CordiaUPC" w:cs="CordiaUPC"/>
          <w:sz w:val="26"/>
          <w:szCs w:val="26"/>
          <w:lang w:val="en-GB"/>
        </w:rPr>
        <w:t>1</w:t>
      </w:r>
      <w:r w:rsidRPr="002365D3">
        <w:rPr>
          <w:rFonts w:ascii="CordiaUPC" w:hAnsi="CordiaUPC" w:cs="CordiaUPC"/>
          <w:sz w:val="26"/>
          <w:szCs w:val="26"/>
        </w:rPr>
        <w:t xml:space="preserve">2 </w:t>
      </w:r>
      <w:r w:rsidRPr="002365D3">
        <w:rPr>
          <w:rFonts w:ascii="CordiaUPC" w:hAnsi="CordiaUPC" w:cs="CordiaUPC" w:hint="cs"/>
          <w:sz w:val="26"/>
          <w:szCs w:val="26"/>
          <w:cs/>
          <w:lang w:val="en-GB"/>
        </w:rPr>
        <w:t xml:space="preserve">พฤศจิกายน </w:t>
      </w:r>
      <w:r w:rsidRPr="002365D3">
        <w:rPr>
          <w:rFonts w:ascii="CordiaUPC" w:hAnsi="CordiaUPC" w:cs="CordiaUPC"/>
          <w:sz w:val="26"/>
          <w:szCs w:val="26"/>
        </w:rPr>
        <w:t>2563</w:t>
      </w:r>
      <w:r w:rsidR="00E34307" w:rsidRPr="002365D3">
        <w:rPr>
          <w:rFonts w:ascii="CordiaUPC" w:hAnsi="CordiaUPC" w:cs="CordiaUPC"/>
          <w:sz w:val="26"/>
          <w:szCs w:val="26"/>
        </w:rPr>
        <w:t xml:space="preserve">,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วันที่ </w:t>
      </w:r>
      <w:r w:rsidRPr="002365D3">
        <w:rPr>
          <w:rFonts w:ascii="CordiaUPC" w:hAnsi="CordiaUPC" w:cs="CordiaUPC"/>
          <w:sz w:val="26"/>
          <w:szCs w:val="26"/>
        </w:rPr>
        <w:t xml:space="preserve">11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 w:rsidRPr="002365D3">
        <w:rPr>
          <w:rFonts w:ascii="CordiaUPC" w:hAnsi="CordiaUPC" w:cs="CordiaUPC"/>
          <w:sz w:val="26"/>
          <w:szCs w:val="26"/>
        </w:rPr>
        <w:t>2564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E34307" w:rsidRPr="002365D3">
        <w:rPr>
          <w:rFonts w:ascii="CordiaUPC" w:hAnsi="CordiaUPC" w:cs="CordiaUPC" w:hint="cs"/>
          <w:sz w:val="26"/>
          <w:szCs w:val="26"/>
          <w:cs/>
        </w:rPr>
        <w:t xml:space="preserve">และวันที่ </w:t>
      </w:r>
      <w:r w:rsidR="00E34307" w:rsidRPr="002365D3">
        <w:rPr>
          <w:rFonts w:ascii="CordiaUPC" w:hAnsi="CordiaUPC" w:cs="CordiaUPC"/>
          <w:sz w:val="26"/>
          <w:szCs w:val="26"/>
        </w:rPr>
        <w:t xml:space="preserve">14 </w:t>
      </w:r>
      <w:r w:rsidR="00E34307" w:rsidRPr="002365D3"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="00E34307" w:rsidRPr="002365D3">
        <w:rPr>
          <w:rFonts w:ascii="CordiaUPC" w:hAnsi="CordiaUPC" w:cs="CordiaUPC"/>
          <w:sz w:val="26"/>
          <w:szCs w:val="26"/>
        </w:rPr>
        <w:t xml:space="preserve"> 2565 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ซึ่งธนาคารได้ดำเนินการไถ่ถอนเรียบร้อยแล้วทั้งจำนวน เป็นเงิน </w:t>
      </w:r>
      <w:r w:rsidRPr="002365D3">
        <w:rPr>
          <w:rFonts w:ascii="CordiaUPC" w:hAnsi="CordiaUPC" w:cs="CordiaUPC"/>
          <w:sz w:val="26"/>
          <w:szCs w:val="26"/>
        </w:rPr>
        <w:t>3</w:t>
      </w:r>
      <w:r w:rsidR="00E34307" w:rsidRPr="002365D3">
        <w:rPr>
          <w:rFonts w:ascii="CordiaUPC" w:hAnsi="CordiaUPC" w:cs="CordiaUPC"/>
          <w:sz w:val="26"/>
          <w:szCs w:val="26"/>
        </w:rPr>
        <w:t>70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ล้านยูโร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คงเหลือยอดคงค้างจำนวนรวม </w:t>
      </w:r>
      <w:r w:rsidR="00E34307" w:rsidRPr="002365D3">
        <w:rPr>
          <w:rFonts w:ascii="CordiaUPC" w:hAnsi="CordiaUPC" w:cs="CordiaUPC"/>
          <w:sz w:val="26"/>
          <w:szCs w:val="26"/>
        </w:rPr>
        <w:t>15</w:t>
      </w:r>
      <w:r w:rsidRPr="002365D3">
        <w:rPr>
          <w:rFonts w:ascii="CordiaUPC" w:hAnsi="CordiaUPC" w:cs="CordiaUPC"/>
          <w:sz w:val="26"/>
          <w:szCs w:val="26"/>
        </w:rPr>
        <w:t>5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ล้านยูโร</w:t>
      </w:r>
    </w:p>
    <w:p w14:paraId="2968C967" w14:textId="77777777" w:rsidR="00056C48" w:rsidRPr="002365D3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68FA26DB" w14:textId="597146A9" w:rsidR="00D776C9" w:rsidRPr="006F61CC" w:rsidRDefault="00D776C9" w:rsidP="00D776C9">
      <w:pPr>
        <w:pStyle w:val="ListParagraph"/>
        <w:numPr>
          <w:ilvl w:val="2"/>
          <w:numId w:val="5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15"/>
        <w:jc w:val="both"/>
        <w:rPr>
          <w:rFonts w:ascii="CordiaUPC" w:hAnsi="CordiaUPC" w:cs="CordiaUPC"/>
          <w:sz w:val="26"/>
          <w:szCs w:val="26"/>
          <w:lang w:val="th-TH"/>
        </w:rPr>
      </w:pPr>
      <w:r w:rsidRPr="006F61CC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27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สิงหาคม</w:t>
      </w:r>
      <w:r>
        <w:rPr>
          <w:rFonts w:ascii="CordiaUPC" w:hAnsi="CordiaUPC" w:cs="CordiaUPC"/>
          <w:sz w:val="26"/>
          <w:szCs w:val="26"/>
        </w:rPr>
        <w:t xml:space="preserve"> 2564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บริษัทย่อยแห่งหนึ่งได้ออกหุ้นกู้ไม่ด้อยสิทธิสกุลเงินบาท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มีประกัน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จำนวนรวม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2,200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อายุ</w:t>
      </w:r>
      <w:r>
        <w:rPr>
          <w:rFonts w:ascii="CordiaUPC" w:hAnsi="CordiaUPC" w:cs="CordiaUPC"/>
          <w:sz w:val="26"/>
          <w:szCs w:val="26"/>
        </w:rPr>
        <w:t xml:space="preserve"> 185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วัน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อัตราดอกเบี้ยคงที่ร้อยละ</w:t>
      </w:r>
      <w:r>
        <w:rPr>
          <w:rFonts w:ascii="CordiaUPC" w:hAnsi="CordiaUPC" w:cs="CordiaUPC"/>
          <w:sz w:val="26"/>
          <w:szCs w:val="26"/>
        </w:rPr>
        <w:t xml:space="preserve"> 0.69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ต่อปี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กำหนดชำระดอกเบี้ย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ณ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วันไถ่ถอน</w:t>
      </w:r>
      <w:r w:rsidRPr="006F61CC">
        <w:rPr>
          <w:rFonts w:ascii="CordiaUPC" w:hAnsi="CordiaUPC" w:cs="CordiaUPC"/>
          <w:sz w:val="26"/>
          <w:szCs w:val="26"/>
          <w:cs/>
        </w:rPr>
        <w:t xml:space="preserve"> </w:t>
      </w:r>
      <w:r w:rsidRPr="006F61CC">
        <w:rPr>
          <w:rFonts w:ascii="CordiaUPC" w:hAnsi="CordiaUPC" w:cs="CordiaUPC" w:hint="cs"/>
          <w:sz w:val="26"/>
          <w:szCs w:val="26"/>
          <w:cs/>
        </w:rPr>
        <w:t>ซึ่งธนาคารค้ำประกันเต็มจำนวน</w:t>
      </w:r>
    </w:p>
    <w:p w14:paraId="7826AFA9" w14:textId="77777777" w:rsidR="00D776C9" w:rsidRDefault="00D776C9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17" w:firstLine="180"/>
        <w:jc w:val="both"/>
        <w:rPr>
          <w:rFonts w:ascii="CordiaUPC" w:hAnsi="CordiaUPC" w:cs="CordiaUPC"/>
          <w:sz w:val="26"/>
          <w:szCs w:val="26"/>
          <w:lang w:val="th-TH"/>
        </w:rPr>
      </w:pPr>
    </w:p>
    <w:p w14:paraId="6F7927C1" w14:textId="7418D816" w:rsidR="00056C48" w:rsidRPr="002365D3" w:rsidRDefault="00056C48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17" w:firstLine="180"/>
        <w:jc w:val="both"/>
        <w:rPr>
          <w:rFonts w:ascii="CordiaUPC" w:hAnsi="CordiaUPC" w:cs="CordiaUPC"/>
          <w:sz w:val="26"/>
          <w:szCs w:val="26"/>
          <w:lang w:val="th-TH"/>
        </w:rPr>
      </w:pP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หุ้นกู้ดังกล่าวได้ครบกำหนดในวันที่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2365D3">
        <w:rPr>
          <w:rFonts w:ascii="CordiaUPC" w:hAnsi="CordiaUPC" w:cs="CordiaUPC"/>
          <w:sz w:val="26"/>
          <w:szCs w:val="26"/>
          <w:lang w:val="th-TH"/>
        </w:rPr>
        <w:t>28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กุมภาพันธ์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2365D3">
        <w:rPr>
          <w:rFonts w:ascii="CordiaUPC" w:hAnsi="CordiaUPC" w:cs="CordiaUPC"/>
          <w:sz w:val="26"/>
          <w:szCs w:val="26"/>
          <w:lang w:val="th-TH"/>
        </w:rPr>
        <w:t>2565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ซึ่งบริษัทย่อยได้ดำเนินการไถ่ถอนเรียบร้อยแล้วทั้งจำนวน</w:t>
      </w:r>
    </w:p>
    <w:p w14:paraId="15F70F3A" w14:textId="77777777" w:rsidR="00056C48" w:rsidRPr="002365D3" w:rsidRDefault="00056C48" w:rsidP="00056C48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62ED980D" w14:textId="5AEF4119" w:rsidR="000D474F" w:rsidRPr="002365D3" w:rsidRDefault="00056C48" w:rsidP="00612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2</w:t>
      </w:r>
      <w:r w:rsidR="00574600" w:rsidRPr="002365D3">
        <w:rPr>
          <w:rFonts w:ascii="CordiaUPC" w:hAnsi="CordiaUPC" w:cs="CordiaUPC"/>
          <w:sz w:val="26"/>
          <w:szCs w:val="26"/>
        </w:rPr>
        <w:t>2</w:t>
      </w:r>
      <w:r w:rsidRPr="002365D3">
        <w:rPr>
          <w:rFonts w:ascii="CordiaUPC" w:hAnsi="CordiaUPC" w:cs="CordiaUPC" w:hint="cs"/>
          <w:sz w:val="26"/>
          <w:szCs w:val="26"/>
          <w:cs/>
        </w:rPr>
        <w:t>.2.</w:t>
      </w:r>
      <w:r w:rsidR="00360B7E">
        <w:rPr>
          <w:rFonts w:ascii="CordiaUPC" w:hAnsi="CordiaUPC" w:cs="CordiaUPC"/>
          <w:sz w:val="26"/>
          <w:szCs w:val="26"/>
        </w:rPr>
        <w:t>5</w:t>
      </w:r>
      <w:r w:rsidRPr="002365D3">
        <w:rPr>
          <w:rFonts w:ascii="CordiaUPC" w:hAnsi="CordiaUPC" w:cs="CordiaUPC"/>
          <w:sz w:val="26"/>
          <w:szCs w:val="26"/>
        </w:rPr>
        <w:t xml:space="preserve">   </w:t>
      </w:r>
      <w:r w:rsidR="00567B26"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2365D3">
        <w:rPr>
          <w:rFonts w:ascii="CordiaUPC" w:hAnsi="CordiaUPC" w:cs="CordiaUPC"/>
          <w:sz w:val="26"/>
          <w:szCs w:val="26"/>
        </w:rPr>
        <w:t>26</w:t>
      </w:r>
      <w:r w:rsidRPr="002365D3">
        <w:rPr>
          <w:rFonts w:ascii="CordiaUPC" w:hAnsi="CordiaUPC" w:cs="CordiaUPC" w:hint="cs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 w:rsidRPr="002365D3">
        <w:rPr>
          <w:rFonts w:ascii="CordiaUPC" w:hAnsi="CordiaUPC" w:cs="CordiaUPC"/>
          <w:sz w:val="26"/>
          <w:szCs w:val="26"/>
        </w:rPr>
        <w:t>2564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จำนวนรวม </w:t>
      </w:r>
      <w:r w:rsidRPr="002365D3">
        <w:rPr>
          <w:rFonts w:ascii="CordiaUPC" w:hAnsi="CordiaUPC" w:cs="CordiaUPC"/>
          <w:sz w:val="26"/>
          <w:szCs w:val="26"/>
        </w:rPr>
        <w:t xml:space="preserve">3,100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ล้านบาท อายุ </w:t>
      </w:r>
      <w:r w:rsidRPr="002365D3">
        <w:rPr>
          <w:rFonts w:ascii="CordiaUPC" w:hAnsi="CordiaUPC" w:cs="CordiaUPC"/>
          <w:sz w:val="26"/>
          <w:szCs w:val="26"/>
        </w:rPr>
        <w:t>181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วัน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อัตราดอกเบี้ยคงที่ ร้อยละ </w:t>
      </w:r>
      <w:r w:rsidRPr="002365D3">
        <w:rPr>
          <w:rFonts w:ascii="CordiaUPC" w:hAnsi="CordiaUPC" w:cs="CordiaUPC"/>
          <w:sz w:val="26"/>
          <w:szCs w:val="26"/>
        </w:rPr>
        <w:t xml:space="preserve">0.75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ต่อปี </w:t>
      </w:r>
      <w:r w:rsidRPr="002365D3">
        <w:rPr>
          <w:rFonts w:ascii="CordiaUPC" w:hAnsi="CordiaUPC" w:cs="CordiaUPC"/>
          <w:sz w:val="26"/>
          <w:szCs w:val="26"/>
          <w:cs/>
        </w:rPr>
        <w:t>กำหนดชำระดอกเบี้ย ณ วันไถ่ถอน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ซึ่งธนาคารค้ำประกันเต็มจำนวน</w:t>
      </w:r>
      <w:r w:rsidR="006122FF" w:rsidRPr="002365D3">
        <w:rPr>
          <w:rFonts w:ascii="CordiaUPC" w:hAnsi="CordiaUPC" w:cs="CordiaUPC"/>
          <w:sz w:val="26"/>
          <w:szCs w:val="26"/>
        </w:rPr>
        <w:t xml:space="preserve"> </w:t>
      </w:r>
    </w:p>
    <w:p w14:paraId="1F110C0A" w14:textId="77777777" w:rsidR="00D776C9" w:rsidRDefault="00D776C9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/>
        <w:jc w:val="both"/>
        <w:rPr>
          <w:rFonts w:ascii="CordiaUPC" w:hAnsi="CordiaUPC" w:cs="CordiaUPC"/>
          <w:sz w:val="26"/>
          <w:szCs w:val="26"/>
        </w:rPr>
      </w:pPr>
    </w:p>
    <w:p w14:paraId="75C9DC26" w14:textId="7F2DE758" w:rsidR="00056C48" w:rsidRPr="002365D3" w:rsidRDefault="00056C48" w:rsidP="000D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/>
        <w:jc w:val="both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หุ้นกู้ดังกล่าวได้ครบกำหนดในวันที่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 xml:space="preserve">26 </w:t>
      </w:r>
      <w:r w:rsidRPr="002365D3">
        <w:rPr>
          <w:rFonts w:ascii="CordiaUPC" w:hAnsi="CordiaUPC" w:cs="CordiaUPC" w:hint="cs"/>
          <w:sz w:val="26"/>
          <w:szCs w:val="26"/>
          <w:cs/>
        </w:rPr>
        <w:t>พฤษภาคม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ซึ่งบริษัทย่อยได้ดำเนินการไถ่ถอนเรียบร้อยแล้วทั้งจำนวน</w:t>
      </w:r>
    </w:p>
    <w:p w14:paraId="02466C8B" w14:textId="77777777" w:rsidR="000D4F7E" w:rsidRPr="002365D3" w:rsidRDefault="000D4F7E" w:rsidP="00612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</w:rPr>
      </w:pPr>
    </w:p>
    <w:p w14:paraId="5B816340" w14:textId="71D1AB8C" w:rsidR="00056C48" w:rsidRPr="002365D3" w:rsidRDefault="00056C48" w:rsidP="0056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</w:rPr>
        <w:t>2</w:t>
      </w:r>
      <w:r w:rsidR="00574600" w:rsidRPr="002365D3">
        <w:rPr>
          <w:rFonts w:ascii="CordiaUPC" w:hAnsi="CordiaUPC" w:cs="CordiaUPC"/>
          <w:sz w:val="26"/>
          <w:szCs w:val="26"/>
        </w:rPr>
        <w:t>2</w:t>
      </w:r>
      <w:r w:rsidRPr="002365D3">
        <w:rPr>
          <w:rFonts w:ascii="CordiaUPC" w:hAnsi="CordiaUPC" w:cs="CordiaUPC" w:hint="cs"/>
          <w:sz w:val="26"/>
          <w:szCs w:val="26"/>
          <w:cs/>
        </w:rPr>
        <w:t>.2.</w:t>
      </w:r>
      <w:r w:rsidR="00360B7E">
        <w:rPr>
          <w:rFonts w:ascii="CordiaUPC" w:hAnsi="CordiaUPC" w:cs="CordiaUPC"/>
          <w:sz w:val="26"/>
          <w:szCs w:val="26"/>
        </w:rPr>
        <w:t>6</w:t>
      </w:r>
      <w:r w:rsidRPr="002365D3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2365D3">
        <w:rPr>
          <w:rFonts w:ascii="CordiaUPC" w:hAnsi="CordiaUPC" w:cs="CordiaUPC"/>
          <w:sz w:val="26"/>
          <w:szCs w:val="26"/>
        </w:rPr>
        <w:t>8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2365D3">
        <w:rPr>
          <w:rFonts w:ascii="CordiaUPC" w:hAnsi="CordiaUPC" w:cs="CordiaUPC" w:hint="cs"/>
          <w:sz w:val="26"/>
          <w:szCs w:val="26"/>
        </w:rPr>
        <w:t>256</w:t>
      </w:r>
      <w:r w:rsidRPr="002365D3">
        <w:rPr>
          <w:rFonts w:ascii="CordiaUPC" w:hAnsi="CordiaUPC" w:cs="CordiaUPC"/>
          <w:sz w:val="26"/>
          <w:szCs w:val="26"/>
        </w:rPr>
        <w:t>4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ธนาคารได้ออกหุ้นกู้ไม่ด้อยสิทธิ ไม่มีประกัน จำนวน </w:t>
      </w:r>
      <w:r w:rsidRPr="002365D3">
        <w:rPr>
          <w:rFonts w:ascii="CordiaUPC" w:hAnsi="CordiaUPC" w:cs="CordiaUPC"/>
          <w:sz w:val="26"/>
          <w:szCs w:val="26"/>
        </w:rPr>
        <w:t>20</w:t>
      </w:r>
      <w:r w:rsidRPr="002365D3">
        <w:rPr>
          <w:rFonts w:ascii="CordiaUPC" w:hAnsi="CordiaUPC" w:cs="CordiaUPC" w:hint="cs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ล้านเหรียญดอลลาร์สหรัฐอายุ</w:t>
      </w:r>
      <w:r w:rsidRPr="002365D3">
        <w:rPr>
          <w:rFonts w:ascii="CordiaUPC" w:hAnsi="CordiaUPC" w:cs="CordiaUPC"/>
          <w:sz w:val="26"/>
          <w:szCs w:val="26"/>
        </w:rPr>
        <w:t xml:space="preserve"> 10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เดือน อัตราดอกเบี้ยคงที่ร้อยละ </w:t>
      </w:r>
      <w:r w:rsidRPr="002365D3">
        <w:rPr>
          <w:rFonts w:ascii="CordiaUPC" w:hAnsi="CordiaUPC" w:cs="CordiaUPC"/>
          <w:sz w:val="26"/>
          <w:szCs w:val="26"/>
        </w:rPr>
        <w:t>0.85</w:t>
      </w:r>
      <w:r w:rsidRPr="002365D3">
        <w:rPr>
          <w:rFonts w:ascii="CordiaUPC" w:hAnsi="CordiaUPC" w:cs="CordiaUPC" w:hint="cs"/>
          <w:sz w:val="26"/>
          <w:szCs w:val="26"/>
        </w:rPr>
        <w:t xml:space="preserve"> </w:t>
      </w:r>
      <w:proofErr w:type="gramStart"/>
      <w:r w:rsidRPr="002365D3">
        <w:rPr>
          <w:rFonts w:ascii="CordiaUPC" w:hAnsi="CordiaUPC" w:cs="CordiaUPC" w:hint="cs"/>
          <w:sz w:val="26"/>
          <w:szCs w:val="26"/>
          <w:cs/>
        </w:rPr>
        <w:t xml:space="preserve">ต่อปี 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หุ้นกู้ดังกล่าวออกภายใต้โครงการ</w:t>
      </w:r>
      <w:proofErr w:type="gramEnd"/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</w:rPr>
        <w:t xml:space="preserve">“Medium Term </w:t>
      </w:r>
      <w:r w:rsidRPr="002365D3">
        <w:rPr>
          <w:rFonts w:ascii="CordiaUPC" w:hAnsi="CordiaUPC" w:cs="CordiaUPC"/>
          <w:sz w:val="26"/>
          <w:szCs w:val="26"/>
        </w:rPr>
        <w:t>Note</w:t>
      </w:r>
      <w:r w:rsidRPr="002365D3">
        <w:rPr>
          <w:rFonts w:ascii="CordiaUPC" w:hAnsi="CordiaUPC" w:cs="CordiaUPC" w:hint="cs"/>
          <w:sz w:val="26"/>
          <w:szCs w:val="26"/>
        </w:rPr>
        <w:t>”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7D60DC0B" w14:textId="77777777" w:rsidR="00D776C9" w:rsidRDefault="00DA64D5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ab/>
      </w:r>
    </w:p>
    <w:p w14:paraId="3219079A" w14:textId="470747F8" w:rsidR="00DA64D5" w:rsidRPr="002365D3" w:rsidRDefault="00DA64D5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หุ้นกู้ดังกล่าวได้ครบกำหนดในวันที่</w:t>
      </w:r>
      <w:r w:rsidR="003204E6"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0D474F" w:rsidRPr="002365D3">
        <w:rPr>
          <w:rFonts w:ascii="CordiaUPC" w:hAnsi="CordiaUPC" w:cs="CordiaUPC"/>
          <w:sz w:val="26"/>
          <w:szCs w:val="26"/>
        </w:rPr>
        <w:t>4</w:t>
      </w:r>
      <w:r w:rsidR="003204E6"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ซึ่งธนาคารได้ดำเนินการไถ่ถอนเรียบร้อยแล้วทั้งจำนวน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เป็นเงิน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20</w:t>
      </w:r>
      <w:r w:rsidRPr="002365D3">
        <w:rPr>
          <w:rFonts w:ascii="CordiaUPC" w:hAnsi="CordiaUPC" w:cs="CordiaUPC" w:hint="cs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ล้านเหรียญดอลลาร์สหรัฐ</w:t>
      </w:r>
    </w:p>
    <w:p w14:paraId="5E81E91D" w14:textId="77777777" w:rsidR="00372407" w:rsidRPr="002365D3" w:rsidRDefault="00372407" w:rsidP="00056C48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hAnsi="CordiaUPC" w:cs="CordiaUPC"/>
          <w:sz w:val="26"/>
          <w:szCs w:val="26"/>
        </w:rPr>
      </w:pPr>
    </w:p>
    <w:p w14:paraId="38D8EA68" w14:textId="77777777" w:rsidR="00D776C9" w:rsidRDefault="00D776C9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3D1951B8" w14:textId="4AEDC79A" w:rsidR="00567B26" w:rsidRPr="002365D3" w:rsidRDefault="00056C48" w:rsidP="00D776C9">
      <w:pPr>
        <w:tabs>
          <w:tab w:val="clear" w:pos="227"/>
          <w:tab w:val="clear" w:pos="454"/>
          <w:tab w:val="clear" w:pos="680"/>
          <w:tab w:val="left" w:pos="720"/>
        </w:tabs>
        <w:ind w:left="1206" w:hanging="675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lastRenderedPageBreak/>
        <w:t>2</w:t>
      </w:r>
      <w:r w:rsidR="00574600" w:rsidRPr="002365D3">
        <w:rPr>
          <w:rFonts w:ascii="CordiaUPC" w:hAnsi="CordiaUPC" w:cs="CordiaUPC"/>
          <w:sz w:val="26"/>
          <w:szCs w:val="26"/>
        </w:rPr>
        <w:t>2</w:t>
      </w:r>
      <w:r w:rsidRPr="002365D3">
        <w:rPr>
          <w:rFonts w:ascii="CordiaUPC" w:hAnsi="CordiaUPC" w:cs="CordiaUPC"/>
          <w:sz w:val="26"/>
          <w:szCs w:val="26"/>
        </w:rPr>
        <w:t>.2.</w:t>
      </w:r>
      <w:r w:rsidR="00360B7E">
        <w:rPr>
          <w:rFonts w:ascii="CordiaUPC" w:hAnsi="CordiaUPC" w:cs="CordiaUPC"/>
          <w:sz w:val="26"/>
          <w:szCs w:val="26"/>
        </w:rPr>
        <w:t>7</w:t>
      </w:r>
      <w:r w:rsidR="00986440" w:rsidRPr="002365D3">
        <w:rPr>
          <w:rFonts w:ascii="CordiaUPC" w:hAnsi="CordiaUPC" w:cs="CordiaUPC"/>
          <w:sz w:val="26"/>
          <w:szCs w:val="26"/>
        </w:rPr>
        <w:t xml:space="preserve">  </w:t>
      </w:r>
      <w:r w:rsidR="00567B26" w:rsidRPr="002365D3">
        <w:rPr>
          <w:rFonts w:ascii="CordiaUPC" w:hAnsi="CordiaUPC" w:cs="CordiaUPC"/>
          <w:sz w:val="26"/>
          <w:szCs w:val="26"/>
        </w:rPr>
        <w:t xml:space="preserve"> 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2365D3">
        <w:rPr>
          <w:rFonts w:ascii="CordiaUPC" w:hAnsi="CordiaUPC" w:cs="CordiaUPC"/>
          <w:sz w:val="26"/>
          <w:szCs w:val="26"/>
        </w:rPr>
        <w:t xml:space="preserve">28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กุมภาพันธ์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2365D3">
        <w:rPr>
          <w:rFonts w:ascii="CordiaUPC" w:hAnsi="CordiaUPC" w:cs="CordiaUPC"/>
          <w:sz w:val="26"/>
          <w:szCs w:val="26"/>
        </w:rPr>
        <w:t xml:space="preserve">1,920 </w:t>
      </w:r>
      <w:r w:rsidRPr="002365D3">
        <w:rPr>
          <w:rFonts w:ascii="CordiaUPC" w:hAnsi="CordiaUPC" w:cs="CordiaUPC" w:hint="cs"/>
          <w:sz w:val="26"/>
          <w:szCs w:val="26"/>
          <w:cs/>
        </w:rPr>
        <w:t>ล้านบาทอายุ</w:t>
      </w:r>
      <w:r w:rsidRPr="002365D3">
        <w:rPr>
          <w:rFonts w:ascii="CordiaUPC" w:hAnsi="CordiaUPC" w:cs="CordiaUPC"/>
          <w:sz w:val="26"/>
          <w:szCs w:val="26"/>
        </w:rPr>
        <w:t xml:space="preserve"> 179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วัน อัตราดอกเบี้ยคงที่ ร้อยละ </w:t>
      </w:r>
      <w:r w:rsidRPr="002365D3">
        <w:rPr>
          <w:rFonts w:ascii="CordiaUPC" w:hAnsi="CordiaUPC" w:cs="CordiaUPC"/>
          <w:sz w:val="26"/>
          <w:szCs w:val="26"/>
        </w:rPr>
        <w:t xml:space="preserve">0.70 </w:t>
      </w:r>
      <w:r w:rsidRPr="002365D3">
        <w:rPr>
          <w:rFonts w:ascii="CordiaUPC" w:hAnsi="CordiaUPC" w:cs="CordiaUPC" w:hint="cs"/>
          <w:sz w:val="26"/>
          <w:szCs w:val="26"/>
          <w:cs/>
        </w:rPr>
        <w:t>ต่อปี กำหนดชำระดอกเบี้ย ณ วันไถ่ถอน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ซึ่งธนาคารค้ำประกันเต็มจำนวน</w:t>
      </w:r>
    </w:p>
    <w:p w14:paraId="23390C49" w14:textId="77777777" w:rsidR="00D776C9" w:rsidRDefault="00D776C9" w:rsidP="00D776C9">
      <w:pPr>
        <w:tabs>
          <w:tab w:val="clear" w:pos="227"/>
          <w:tab w:val="clear" w:pos="454"/>
          <w:tab w:val="clear" w:pos="680"/>
          <w:tab w:val="left" w:pos="720"/>
        </w:tabs>
        <w:ind w:left="1206" w:hanging="675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</w:rPr>
        <w:tab/>
      </w:r>
    </w:p>
    <w:p w14:paraId="020469B7" w14:textId="47A0CA5A" w:rsidR="00986440" w:rsidRPr="002365D3" w:rsidRDefault="00567B26" w:rsidP="00D776C9">
      <w:pPr>
        <w:tabs>
          <w:tab w:val="clear" w:pos="227"/>
          <w:tab w:val="clear" w:pos="454"/>
          <w:tab w:val="clear" w:pos="680"/>
          <w:tab w:val="left" w:pos="720"/>
        </w:tabs>
        <w:ind w:left="1206" w:hanging="675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</w:rPr>
        <w:tab/>
      </w:r>
      <w:r w:rsidR="00986440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986440" w:rsidRPr="002365D3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="00986440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สิงหาคม </w:t>
      </w:r>
      <w:r w:rsidR="00986440" w:rsidRPr="002365D3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="00986440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146D7C74" w14:textId="77777777" w:rsidR="000D474F" w:rsidRPr="002365D3" w:rsidRDefault="000D474F" w:rsidP="00056C48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2EC5587E" w14:textId="165ADD3C" w:rsidR="00056C48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22.2.</w:t>
      </w:r>
      <w:r w:rsidR="00360B7E">
        <w:rPr>
          <w:rFonts w:ascii="CordiaUPC" w:hAnsi="CordiaUPC" w:cs="CordiaUPC"/>
          <w:sz w:val="26"/>
          <w:szCs w:val="26"/>
        </w:rPr>
        <w:t>8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ab/>
      </w:r>
      <w:r w:rsidR="00056C48" w:rsidRPr="002365D3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="00056C48" w:rsidRPr="002365D3">
        <w:rPr>
          <w:rFonts w:ascii="CordiaUPC" w:hAnsi="CordiaUPC" w:cs="CordiaUPC"/>
          <w:sz w:val="26"/>
          <w:szCs w:val="26"/>
        </w:rPr>
        <w:t xml:space="preserve">26 </w:t>
      </w:r>
      <w:r w:rsidR="00056C48" w:rsidRPr="002365D3">
        <w:rPr>
          <w:rFonts w:ascii="CordiaUPC" w:hAnsi="CordiaUPC" w:cs="CordiaUPC" w:hint="cs"/>
          <w:sz w:val="26"/>
          <w:szCs w:val="26"/>
          <w:cs/>
        </w:rPr>
        <w:t xml:space="preserve">พฤษภาคม </w:t>
      </w:r>
      <w:r w:rsidR="00056C48" w:rsidRPr="002365D3">
        <w:rPr>
          <w:rFonts w:ascii="CordiaUPC" w:hAnsi="CordiaUPC" w:cs="CordiaUPC"/>
          <w:sz w:val="26"/>
          <w:szCs w:val="26"/>
        </w:rPr>
        <w:t>2565</w:t>
      </w:r>
      <w:r w:rsidR="00056C48" w:rsidRPr="002365D3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056C48" w:rsidRPr="002365D3">
        <w:rPr>
          <w:rFonts w:ascii="CordiaUPC" w:hAnsi="CordiaUPC" w:cs="CordiaUPC"/>
          <w:sz w:val="26"/>
          <w:szCs w:val="26"/>
        </w:rPr>
        <w:t xml:space="preserve">3,100 </w:t>
      </w:r>
      <w:r w:rsidR="00056C48" w:rsidRPr="002365D3">
        <w:rPr>
          <w:rFonts w:ascii="CordiaUPC" w:hAnsi="CordiaUPC" w:cs="CordiaUPC" w:hint="cs"/>
          <w:sz w:val="26"/>
          <w:szCs w:val="26"/>
          <w:cs/>
        </w:rPr>
        <w:t>ล้านบาท อายุ</w:t>
      </w:r>
      <w:r w:rsidR="00056C48" w:rsidRPr="002365D3">
        <w:rPr>
          <w:rFonts w:ascii="CordiaUPC" w:hAnsi="CordiaUPC" w:cs="CordiaUPC"/>
          <w:sz w:val="26"/>
          <w:szCs w:val="26"/>
        </w:rPr>
        <w:t xml:space="preserve"> 132 </w:t>
      </w:r>
      <w:r w:rsidR="00056C48" w:rsidRPr="002365D3">
        <w:rPr>
          <w:rFonts w:ascii="CordiaUPC" w:hAnsi="CordiaUPC" w:cs="CordiaUPC" w:hint="cs"/>
          <w:sz w:val="26"/>
          <w:szCs w:val="26"/>
          <w:cs/>
        </w:rPr>
        <w:t xml:space="preserve">วัน อัตราดอกเบี้ยคงที่ ร้อยละ </w:t>
      </w:r>
      <w:r w:rsidR="00056C48" w:rsidRPr="002365D3">
        <w:rPr>
          <w:rFonts w:ascii="CordiaUPC" w:hAnsi="CordiaUPC" w:cs="CordiaUPC"/>
          <w:sz w:val="26"/>
          <w:szCs w:val="26"/>
        </w:rPr>
        <w:t xml:space="preserve">0.83 </w:t>
      </w:r>
      <w:r w:rsidR="00056C48" w:rsidRPr="002365D3">
        <w:rPr>
          <w:rFonts w:ascii="CordiaUPC" w:hAnsi="CordiaUPC" w:cs="CordiaUPC" w:hint="cs"/>
          <w:sz w:val="26"/>
          <w:szCs w:val="26"/>
          <w:cs/>
        </w:rPr>
        <w:t>ต่อปี กำหนดชำระดอกเบี้ย ณ วันไถ่ถอน</w:t>
      </w:r>
      <w:r w:rsidR="00056C48" w:rsidRPr="002365D3">
        <w:rPr>
          <w:rFonts w:ascii="CordiaUPC" w:hAnsi="CordiaUPC" w:cs="CordiaUPC"/>
          <w:sz w:val="26"/>
          <w:szCs w:val="26"/>
        </w:rPr>
        <w:t xml:space="preserve"> </w:t>
      </w:r>
      <w:r w:rsidR="00056C48" w:rsidRPr="002365D3">
        <w:rPr>
          <w:rFonts w:ascii="CordiaUPC" w:hAnsi="CordiaUPC" w:cs="CordiaUPC" w:hint="cs"/>
          <w:sz w:val="26"/>
          <w:szCs w:val="26"/>
          <w:cs/>
        </w:rPr>
        <w:t>ซึ่งธนาคารค้ำประกันเต็มจำนวน</w:t>
      </w:r>
    </w:p>
    <w:p w14:paraId="04B792DE" w14:textId="77777777" w:rsidR="00D776C9" w:rsidRDefault="00D776C9" w:rsidP="00D776C9">
      <w:pPr>
        <w:tabs>
          <w:tab w:val="left" w:pos="720"/>
        </w:tabs>
        <w:ind w:left="127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C589378" w14:textId="7E7FB7B5" w:rsidR="009D1536" w:rsidRPr="002365D3" w:rsidRDefault="009D1536" w:rsidP="009D1536">
      <w:pPr>
        <w:tabs>
          <w:tab w:val="left" w:pos="720"/>
        </w:tabs>
        <w:ind w:left="1276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04C290FB" w14:textId="77777777" w:rsidR="00567B26" w:rsidRPr="002365D3" w:rsidRDefault="00567B26" w:rsidP="000D474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4E57C4D" w14:textId="40CB42D5" w:rsidR="00986440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bookmarkStart w:id="28" w:name="_Hlk122710992"/>
      <w:r w:rsidRPr="002365D3">
        <w:rPr>
          <w:rFonts w:ascii="CordiaUPC" w:hAnsi="CordiaUPC" w:cs="CordiaUPC"/>
          <w:sz w:val="26"/>
          <w:szCs w:val="26"/>
        </w:rPr>
        <w:t>22.2.</w:t>
      </w:r>
      <w:r w:rsidR="00360B7E">
        <w:rPr>
          <w:rFonts w:ascii="CordiaUPC" w:hAnsi="CordiaUPC" w:cs="CordiaUPC"/>
          <w:sz w:val="26"/>
          <w:szCs w:val="26"/>
        </w:rPr>
        <w:t>9</w:t>
      </w:r>
      <w:r w:rsidRPr="002365D3">
        <w:rPr>
          <w:rFonts w:ascii="CordiaUPC" w:hAnsi="CordiaUPC" w:cs="CordiaUPC"/>
          <w:sz w:val="26"/>
          <w:szCs w:val="26"/>
        </w:rPr>
        <w:tab/>
      </w:r>
      <w:r w:rsidR="00986440" w:rsidRPr="002365D3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="00986440" w:rsidRPr="002365D3">
        <w:rPr>
          <w:rFonts w:ascii="CordiaUPC" w:hAnsi="CordiaUPC" w:cs="CordiaUPC"/>
          <w:sz w:val="26"/>
          <w:szCs w:val="26"/>
        </w:rPr>
        <w:t xml:space="preserve">5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="00986440" w:rsidRPr="002365D3">
        <w:rPr>
          <w:rFonts w:ascii="CordiaUPC" w:hAnsi="CordiaUPC" w:cs="CordiaUPC"/>
          <w:sz w:val="26"/>
          <w:szCs w:val="26"/>
        </w:rPr>
        <w:t xml:space="preserve">2565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>ธนาคารได้ออกหุ้นกู้ไม่ด้อยสิทธิสีเขียว ไม่มีประกัน (</w:t>
      </w:r>
      <w:r w:rsidR="00986440" w:rsidRPr="002365D3">
        <w:rPr>
          <w:rFonts w:ascii="CordiaUPC" w:hAnsi="CordiaUPC" w:cs="CordiaUPC"/>
          <w:sz w:val="26"/>
          <w:szCs w:val="26"/>
        </w:rPr>
        <w:t>Green Bond</w:t>
      </w:r>
      <w:r w:rsidR="00874F80" w:rsidRPr="002365D3">
        <w:rPr>
          <w:rFonts w:ascii="CordiaUPC" w:hAnsi="CordiaUPC" w:cs="CordiaUPC"/>
          <w:sz w:val="26"/>
          <w:szCs w:val="26"/>
        </w:rPr>
        <w:t xml:space="preserve"> 2022</w:t>
      </w:r>
      <w:r w:rsidR="00986440" w:rsidRPr="002365D3">
        <w:rPr>
          <w:rFonts w:ascii="CordiaUPC" w:hAnsi="CordiaUPC" w:cs="CordiaUPC"/>
          <w:sz w:val="26"/>
          <w:szCs w:val="26"/>
        </w:rPr>
        <w:t xml:space="preserve">)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 xml:space="preserve">จำนวน </w:t>
      </w:r>
      <w:r w:rsidR="00986440" w:rsidRPr="002365D3">
        <w:rPr>
          <w:rFonts w:ascii="CordiaUPC" w:hAnsi="CordiaUPC" w:cs="CordiaUPC"/>
          <w:sz w:val="26"/>
          <w:szCs w:val="26"/>
        </w:rPr>
        <w:t xml:space="preserve">100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 xml:space="preserve">ล้านเหรียญดอลลาร์สหรัฐ อายุ </w:t>
      </w:r>
      <w:r w:rsidR="00986440" w:rsidRPr="002365D3">
        <w:rPr>
          <w:rFonts w:ascii="CordiaUPC" w:hAnsi="CordiaUPC" w:cs="CordiaUPC"/>
          <w:sz w:val="26"/>
          <w:szCs w:val="26"/>
        </w:rPr>
        <w:t xml:space="preserve">5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 xml:space="preserve">ปี อัตราดอกเบี้ยอิงกับอัตราดอกเบี้ยลอยตัว </w:t>
      </w:r>
      <w:r w:rsidR="00986440" w:rsidRPr="002365D3">
        <w:rPr>
          <w:rFonts w:ascii="CordiaUPC" w:hAnsi="CordiaUPC" w:cs="CordiaUPC"/>
          <w:sz w:val="26"/>
          <w:szCs w:val="26"/>
        </w:rPr>
        <w:t xml:space="preserve">SOFR 6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 xml:space="preserve">เดือน บวกร้อยละ </w:t>
      </w:r>
      <w:r w:rsidR="00986440" w:rsidRPr="002365D3">
        <w:rPr>
          <w:rFonts w:ascii="CordiaUPC" w:hAnsi="CordiaUPC" w:cs="CordiaUPC"/>
          <w:sz w:val="26"/>
          <w:szCs w:val="26"/>
        </w:rPr>
        <w:t xml:space="preserve">1.15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 xml:space="preserve">ต่อปี กำหนดชำระดอกเบี้ยทุก </w:t>
      </w:r>
      <w:r w:rsidR="00986440" w:rsidRPr="002365D3">
        <w:rPr>
          <w:rFonts w:ascii="CordiaUPC" w:hAnsi="CordiaUPC" w:cs="CordiaUPC"/>
          <w:sz w:val="26"/>
          <w:szCs w:val="26"/>
        </w:rPr>
        <w:t xml:space="preserve">6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>เดือน ในเดือนกุมภาพันธ์และเดือนสิงหาคมของทุกปี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</w:t>
      </w:r>
    </w:p>
    <w:bookmarkEnd w:id="28"/>
    <w:p w14:paraId="42DE6180" w14:textId="77777777" w:rsidR="00986440" w:rsidRPr="002365D3" w:rsidRDefault="00986440" w:rsidP="00986440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hAnsi="CordiaUPC" w:cs="CordiaUPC"/>
          <w:sz w:val="26"/>
          <w:szCs w:val="26"/>
        </w:rPr>
      </w:pPr>
    </w:p>
    <w:p w14:paraId="684F48EF" w14:textId="4D51F43B" w:rsidR="00986440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bookmarkStart w:id="29" w:name="_Hlk122711005"/>
      <w:r w:rsidRPr="002365D3">
        <w:rPr>
          <w:rFonts w:ascii="CordiaUPC" w:hAnsi="CordiaUPC" w:cs="CordiaUPC"/>
          <w:sz w:val="26"/>
          <w:szCs w:val="26"/>
        </w:rPr>
        <w:t>22.2.1</w:t>
      </w:r>
      <w:r w:rsidR="00360B7E">
        <w:rPr>
          <w:rFonts w:ascii="CordiaUPC" w:hAnsi="CordiaUPC" w:cs="CordiaUPC"/>
          <w:sz w:val="26"/>
          <w:szCs w:val="26"/>
        </w:rPr>
        <w:t>0</w:t>
      </w:r>
      <w:r w:rsidRPr="002365D3">
        <w:rPr>
          <w:rFonts w:ascii="CordiaUPC" w:hAnsi="CordiaUPC" w:cs="CordiaUPC"/>
          <w:sz w:val="26"/>
          <w:szCs w:val="26"/>
        </w:rPr>
        <w:tab/>
      </w:r>
      <w:r w:rsidR="00986440" w:rsidRPr="002365D3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="00986440" w:rsidRPr="002365D3">
        <w:rPr>
          <w:rFonts w:ascii="CordiaUPC" w:hAnsi="CordiaUPC" w:cs="CordiaUPC"/>
          <w:sz w:val="26"/>
          <w:szCs w:val="26"/>
        </w:rPr>
        <w:t xml:space="preserve">26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="00986440" w:rsidRPr="002365D3">
        <w:rPr>
          <w:rFonts w:ascii="CordiaUPC" w:hAnsi="CordiaUPC" w:cs="CordiaUPC"/>
          <w:sz w:val="26"/>
          <w:szCs w:val="26"/>
        </w:rPr>
        <w:t>2565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986440" w:rsidRPr="002365D3">
        <w:rPr>
          <w:rFonts w:ascii="CordiaUPC" w:hAnsi="CordiaUPC" w:cs="CordiaUPC"/>
          <w:sz w:val="26"/>
          <w:szCs w:val="26"/>
        </w:rPr>
        <w:t xml:space="preserve">1,920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>ล้านบาท อายุ</w:t>
      </w:r>
      <w:r w:rsidR="00986440" w:rsidRPr="002365D3">
        <w:rPr>
          <w:rFonts w:ascii="CordiaUPC" w:hAnsi="CordiaUPC" w:cs="CordiaUPC"/>
          <w:sz w:val="26"/>
          <w:szCs w:val="26"/>
        </w:rPr>
        <w:t xml:space="preserve"> 111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 xml:space="preserve">วัน อัตราดอกเบี้ยคงที่ ร้อยละ </w:t>
      </w:r>
      <w:r w:rsidR="00986440" w:rsidRPr="002365D3">
        <w:rPr>
          <w:rFonts w:ascii="CordiaUPC" w:hAnsi="CordiaUPC" w:cs="CordiaUPC"/>
          <w:sz w:val="26"/>
          <w:szCs w:val="26"/>
        </w:rPr>
        <w:t xml:space="preserve">1.00 </w:t>
      </w:r>
      <w:r w:rsidR="00986440" w:rsidRPr="002365D3">
        <w:rPr>
          <w:rFonts w:ascii="CordiaUPC" w:hAnsi="CordiaUPC" w:cs="CordiaUPC" w:hint="cs"/>
          <w:sz w:val="26"/>
          <w:szCs w:val="26"/>
          <w:cs/>
        </w:rPr>
        <w:t>ต่อปี กำหนดชำระดอกเบี้ย ณ วันไถ่ถอน ซึ่งธนาคารค้ำประกันเต็มจำนวน</w:t>
      </w:r>
    </w:p>
    <w:p w14:paraId="431C915C" w14:textId="77777777" w:rsidR="00D776C9" w:rsidRDefault="00D776C9" w:rsidP="00D776C9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</w:rPr>
        <w:tab/>
      </w:r>
    </w:p>
    <w:p w14:paraId="50C4A44E" w14:textId="13BC99E9" w:rsidR="009D1536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</w:rPr>
        <w:tab/>
      </w:r>
      <w:r w:rsidR="009D1536" w:rsidRPr="002365D3">
        <w:rPr>
          <w:rFonts w:ascii="CordiaUPC" w:hAnsi="CordiaUPC" w:cs="CordiaUPC"/>
          <w:sz w:val="26"/>
          <w:szCs w:val="26"/>
          <w:cs/>
        </w:rPr>
        <w:t xml:space="preserve">หุ้นกู้ดังกล่าวได้ครบกำหนดในวันที่ </w:t>
      </w:r>
      <w:r w:rsidR="009D1536" w:rsidRPr="002365D3">
        <w:rPr>
          <w:rFonts w:ascii="CordiaUPC" w:hAnsi="CordiaUPC" w:cs="CordiaUPC"/>
          <w:sz w:val="26"/>
          <w:szCs w:val="26"/>
        </w:rPr>
        <w:t>15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="009D1536" w:rsidRPr="002365D3">
        <w:rPr>
          <w:rFonts w:ascii="CordiaUPC" w:hAnsi="CordiaUPC" w:cs="CordiaUPC"/>
          <w:sz w:val="26"/>
          <w:szCs w:val="26"/>
        </w:rPr>
        <w:t>2565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 ซึ่งบริษัทย่อยได้ดำเนินการไถ่ถอนเรียบร้อยแล้วทั้งจำนวน</w:t>
      </w:r>
    </w:p>
    <w:p w14:paraId="3857A429" w14:textId="77777777" w:rsidR="009D1536" w:rsidRPr="002365D3" w:rsidRDefault="009D1536" w:rsidP="009D153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160" w:line="259" w:lineRule="auto"/>
        <w:ind w:left="1288"/>
        <w:contextualSpacing/>
        <w:jc w:val="thaiDistribute"/>
        <w:rPr>
          <w:rFonts w:ascii="CordiaUPC" w:hAnsi="CordiaUPC" w:cs="CordiaUPC"/>
          <w:sz w:val="26"/>
          <w:szCs w:val="26"/>
        </w:rPr>
      </w:pPr>
    </w:p>
    <w:p w14:paraId="03B8132A" w14:textId="6CCF4F32" w:rsidR="009D1536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22.2.1</w:t>
      </w:r>
      <w:r w:rsidR="00360B7E">
        <w:rPr>
          <w:rFonts w:ascii="CordiaUPC" w:hAnsi="CordiaUPC" w:cs="CordiaUPC"/>
          <w:sz w:val="26"/>
          <w:szCs w:val="26"/>
        </w:rPr>
        <w:t>1</w:t>
      </w:r>
      <w:r w:rsidRPr="002365D3">
        <w:rPr>
          <w:rFonts w:ascii="CordiaUPC" w:hAnsi="CordiaUPC" w:cs="CordiaUPC"/>
          <w:sz w:val="26"/>
          <w:szCs w:val="26"/>
        </w:rPr>
        <w:tab/>
      </w:r>
      <w:r w:rsidR="009D1536" w:rsidRPr="002365D3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="009D1536" w:rsidRPr="002365D3">
        <w:rPr>
          <w:rFonts w:ascii="CordiaUPC" w:hAnsi="CordiaUPC" w:cs="CordiaUPC"/>
          <w:sz w:val="26"/>
          <w:szCs w:val="26"/>
        </w:rPr>
        <w:t xml:space="preserve">6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ตุลาคม </w:t>
      </w:r>
      <w:r w:rsidR="009D1536" w:rsidRPr="002365D3">
        <w:rPr>
          <w:rFonts w:ascii="CordiaUPC" w:hAnsi="CordiaUPC" w:cs="CordiaUPC"/>
          <w:sz w:val="26"/>
          <w:szCs w:val="26"/>
        </w:rPr>
        <w:t>2565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9D1536" w:rsidRPr="002365D3">
        <w:rPr>
          <w:rFonts w:ascii="CordiaUPC" w:hAnsi="CordiaUPC" w:cs="CordiaUPC"/>
          <w:sz w:val="26"/>
          <w:szCs w:val="26"/>
        </w:rPr>
        <w:t xml:space="preserve">3,100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>ล้านบาท อายุ</w:t>
      </w:r>
      <w:r w:rsidR="009D1536" w:rsidRPr="002365D3">
        <w:rPr>
          <w:rFonts w:ascii="CordiaUPC" w:hAnsi="CordiaUPC" w:cs="CordiaUPC"/>
          <w:sz w:val="26"/>
          <w:szCs w:val="26"/>
        </w:rPr>
        <w:t xml:space="preserve"> 70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วัน อัตราดอกเบี้ยคงที่ ร้อยละ </w:t>
      </w:r>
      <w:r w:rsidR="009D1536" w:rsidRPr="002365D3">
        <w:rPr>
          <w:rFonts w:ascii="CordiaUPC" w:hAnsi="CordiaUPC" w:cs="CordiaUPC"/>
          <w:sz w:val="26"/>
          <w:szCs w:val="26"/>
        </w:rPr>
        <w:t xml:space="preserve">1.30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>ต่อปี กำหนดชำระดอกเบี้ย ณ วันไถ่ถอน ซึ่งธนาคารค้ำประกันเต็มจำนวน</w:t>
      </w:r>
    </w:p>
    <w:p w14:paraId="7999B060" w14:textId="77777777" w:rsidR="00D776C9" w:rsidRDefault="00D776C9" w:rsidP="00D776C9">
      <w:pPr>
        <w:tabs>
          <w:tab w:val="left" w:pos="720"/>
        </w:tabs>
        <w:ind w:left="1288"/>
        <w:contextualSpacing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C3E642" w14:textId="6C0792DA" w:rsidR="009D1536" w:rsidRPr="002365D3" w:rsidRDefault="009D1536" w:rsidP="009D1536">
      <w:pPr>
        <w:tabs>
          <w:tab w:val="left" w:pos="720"/>
        </w:tabs>
        <w:ind w:left="1288"/>
        <w:contextualSpacing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15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41654E10" w14:textId="77777777" w:rsidR="009D1536" w:rsidRPr="002365D3" w:rsidRDefault="009D1536" w:rsidP="009D1536">
      <w:pPr>
        <w:tabs>
          <w:tab w:val="left" w:pos="720"/>
        </w:tabs>
        <w:ind w:left="1288"/>
        <w:contextualSpacing/>
        <w:jc w:val="thaiDistribute"/>
        <w:rPr>
          <w:rFonts w:ascii="CordiaUPC" w:hAnsi="CordiaUPC" w:cs="CordiaUPC"/>
          <w:sz w:val="26"/>
          <w:szCs w:val="26"/>
        </w:rPr>
      </w:pPr>
    </w:p>
    <w:bookmarkEnd w:id="29"/>
    <w:p w14:paraId="24BAC7F0" w14:textId="64F4C762" w:rsidR="00DA64D5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22.2.1</w:t>
      </w:r>
      <w:r w:rsidR="00360B7E">
        <w:rPr>
          <w:rFonts w:ascii="CordiaUPC" w:hAnsi="CordiaUPC" w:cs="CordiaUPC"/>
          <w:sz w:val="26"/>
          <w:szCs w:val="26"/>
        </w:rPr>
        <w:t>2</w:t>
      </w:r>
      <w:r w:rsidRPr="002365D3">
        <w:rPr>
          <w:rFonts w:ascii="CordiaUPC" w:hAnsi="CordiaUPC" w:cs="CordiaUPC"/>
          <w:sz w:val="26"/>
          <w:szCs w:val="26"/>
        </w:rPr>
        <w:tab/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/>
          <w:sz w:val="26"/>
          <w:szCs w:val="26"/>
        </w:rPr>
        <w:t>11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ตุลาคม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/>
          <w:sz w:val="26"/>
          <w:szCs w:val="26"/>
        </w:rPr>
        <w:t>2565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ธนาคารได้ออกหุ้นกู้ไม่ด้อยสิทธิสีฟ้า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ไม่มีประกัน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(</w:t>
      </w:r>
      <w:r w:rsidR="00DA64D5" w:rsidRPr="002365D3">
        <w:rPr>
          <w:rFonts w:ascii="CordiaUPC" w:hAnsi="CordiaUPC" w:cs="CordiaUPC"/>
          <w:sz w:val="26"/>
          <w:szCs w:val="26"/>
        </w:rPr>
        <w:t>Blue Bond 2022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)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จำนวน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/>
          <w:sz w:val="26"/>
          <w:szCs w:val="26"/>
        </w:rPr>
        <w:t>50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ล้านเหรียญดอลลาร์สหรัฐ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อายุ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/>
          <w:sz w:val="26"/>
          <w:szCs w:val="26"/>
        </w:rPr>
        <w:t>5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อัตราดอกเบี้ยอิงกับอัตราดอกเบี้ยลอยตัว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/>
          <w:sz w:val="26"/>
          <w:szCs w:val="26"/>
        </w:rPr>
        <w:t>SOFR 6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เดือน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บวกร้อยละ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/>
          <w:sz w:val="26"/>
          <w:szCs w:val="26"/>
        </w:rPr>
        <w:t>1.15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ต่อปี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กำหนดชำระดอกเบี้ยทุก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/>
          <w:sz w:val="26"/>
          <w:szCs w:val="26"/>
        </w:rPr>
        <w:t>6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เดือน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ในเดือนเมษายนและเดือนตุลาคมของทุกปี</w:t>
      </w:r>
      <w:r w:rsidR="00DA64D5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DA64D5" w:rsidRPr="002365D3">
        <w:rPr>
          <w:rFonts w:ascii="CordiaUPC" w:hAnsi="CordiaUPC" w:cs="CordiaUPC" w:hint="cs"/>
          <w:sz w:val="26"/>
          <w:szCs w:val="26"/>
          <w:cs/>
        </w:rPr>
        <w:t>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และความยั่งยืนทางทะเล</w:t>
      </w:r>
    </w:p>
    <w:p w14:paraId="70D1DBAE" w14:textId="77777777" w:rsidR="000D474F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</w:p>
    <w:p w14:paraId="6262BB61" w14:textId="04412329" w:rsidR="009D1536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22.2.1</w:t>
      </w:r>
      <w:r w:rsidR="00360B7E">
        <w:rPr>
          <w:rFonts w:ascii="CordiaUPC" w:hAnsi="CordiaUPC" w:cs="CordiaUPC"/>
          <w:sz w:val="26"/>
          <w:szCs w:val="26"/>
        </w:rPr>
        <w:t>3</w:t>
      </w:r>
      <w:r w:rsidRPr="002365D3">
        <w:rPr>
          <w:rFonts w:ascii="CordiaUPC" w:hAnsi="CordiaUPC" w:cs="CordiaUPC"/>
          <w:sz w:val="26"/>
          <w:szCs w:val="26"/>
        </w:rPr>
        <w:tab/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>เ</w:t>
      </w:r>
      <w:r w:rsidR="009D1536" w:rsidRPr="002365D3">
        <w:rPr>
          <w:rFonts w:ascii="CordiaUPC" w:hAnsi="CordiaUPC" w:cs="CordiaUPC"/>
          <w:sz w:val="26"/>
          <w:szCs w:val="26"/>
          <w:cs/>
        </w:rPr>
        <w:t xml:space="preserve">มื่อวันที่ </w:t>
      </w:r>
      <w:r w:rsidR="009D1536" w:rsidRPr="002365D3">
        <w:rPr>
          <w:rFonts w:ascii="CordiaUPC" w:hAnsi="CordiaUPC" w:cs="CordiaUPC"/>
          <w:sz w:val="26"/>
          <w:szCs w:val="26"/>
        </w:rPr>
        <w:t xml:space="preserve">27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ตุลาคม </w:t>
      </w:r>
      <w:r w:rsidR="009D1536" w:rsidRPr="002365D3">
        <w:rPr>
          <w:rFonts w:ascii="CordiaUPC" w:hAnsi="CordiaUPC" w:cs="CordiaUPC"/>
          <w:sz w:val="26"/>
          <w:szCs w:val="26"/>
        </w:rPr>
        <w:t>2565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9D1536" w:rsidRPr="002365D3">
        <w:rPr>
          <w:rFonts w:ascii="CordiaUPC" w:hAnsi="CordiaUPC" w:cs="CordiaUPC"/>
          <w:sz w:val="26"/>
          <w:szCs w:val="26"/>
        </w:rPr>
        <w:t xml:space="preserve">500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>ล้านบาท อายุ</w:t>
      </w:r>
      <w:r w:rsidR="009D1536" w:rsidRPr="002365D3">
        <w:rPr>
          <w:rFonts w:ascii="CordiaUPC" w:hAnsi="CordiaUPC" w:cs="CordiaUPC"/>
          <w:sz w:val="26"/>
          <w:szCs w:val="26"/>
        </w:rPr>
        <w:t xml:space="preserve"> 70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วัน อัตราดอกเบี้ยคงที่ ร้อยละ </w:t>
      </w:r>
      <w:r w:rsidR="009D1536" w:rsidRPr="002365D3">
        <w:rPr>
          <w:rFonts w:ascii="CordiaUPC" w:hAnsi="CordiaUPC" w:cs="CordiaUPC"/>
          <w:sz w:val="26"/>
          <w:szCs w:val="26"/>
        </w:rPr>
        <w:t xml:space="preserve">1.30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>ต่อปี กำหนดชำระดอกเบี้ย ณ วันไถ่ถอน ซึ่งธนาคารค้ำประกันเต็มจำนวน</w:t>
      </w:r>
    </w:p>
    <w:p w14:paraId="2DA513F5" w14:textId="77777777" w:rsidR="000D474F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</w:p>
    <w:p w14:paraId="0F10E8B8" w14:textId="4544809C" w:rsidR="009D1536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22.2.1</w:t>
      </w:r>
      <w:r w:rsidR="00360B7E">
        <w:rPr>
          <w:rFonts w:ascii="CordiaUPC" w:hAnsi="CordiaUPC" w:cs="CordiaUPC"/>
          <w:sz w:val="26"/>
          <w:szCs w:val="26"/>
        </w:rPr>
        <w:t>4</w:t>
      </w:r>
      <w:r w:rsidRPr="002365D3">
        <w:rPr>
          <w:rFonts w:ascii="CordiaUPC" w:hAnsi="CordiaUPC" w:cs="CordiaUPC"/>
          <w:sz w:val="26"/>
          <w:szCs w:val="26"/>
        </w:rPr>
        <w:tab/>
      </w:r>
      <w:r w:rsidR="009D1536" w:rsidRPr="002365D3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="009D1536" w:rsidRPr="002365D3">
        <w:rPr>
          <w:rFonts w:ascii="CordiaUPC" w:hAnsi="CordiaUPC" w:cs="CordiaUPC"/>
          <w:sz w:val="26"/>
          <w:szCs w:val="26"/>
        </w:rPr>
        <w:t xml:space="preserve">17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 w:rsidR="009D1536" w:rsidRPr="002365D3">
        <w:rPr>
          <w:rFonts w:ascii="CordiaUPC" w:hAnsi="CordiaUPC" w:cs="CordiaUPC"/>
          <w:sz w:val="26"/>
          <w:szCs w:val="26"/>
        </w:rPr>
        <w:t>2565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9D1536" w:rsidRPr="002365D3">
        <w:rPr>
          <w:rFonts w:ascii="CordiaUPC" w:hAnsi="CordiaUPC" w:cs="CordiaUPC"/>
          <w:sz w:val="26"/>
          <w:szCs w:val="26"/>
        </w:rPr>
        <w:t xml:space="preserve">1,500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>ล้านบาท อายุ</w:t>
      </w:r>
      <w:r w:rsidR="009D1536" w:rsidRPr="002365D3">
        <w:rPr>
          <w:rFonts w:ascii="CordiaUPC" w:hAnsi="CordiaUPC" w:cs="CordiaUPC"/>
          <w:sz w:val="26"/>
          <w:szCs w:val="26"/>
        </w:rPr>
        <w:t xml:space="preserve"> 29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วัน อัตราดอกเบี้ยคงที่ ร้อยละ </w:t>
      </w:r>
      <w:r w:rsidR="009D1536" w:rsidRPr="002365D3">
        <w:rPr>
          <w:rFonts w:ascii="CordiaUPC" w:hAnsi="CordiaUPC" w:cs="CordiaUPC"/>
          <w:sz w:val="26"/>
          <w:szCs w:val="26"/>
        </w:rPr>
        <w:t xml:space="preserve">1.20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>ต่อปี กำหนดชำระดอกเบี้ย ณ วันไถ่ถอน ซึ่งธนาคารค้ำประกันเต็มจำนวน</w:t>
      </w:r>
    </w:p>
    <w:p w14:paraId="5CB57263" w14:textId="77777777" w:rsidR="00D776C9" w:rsidRDefault="00D776C9" w:rsidP="00D776C9">
      <w:pPr>
        <w:pStyle w:val="ListParagraph"/>
        <w:tabs>
          <w:tab w:val="left" w:pos="720"/>
          <w:tab w:val="left" w:pos="1276"/>
        </w:tabs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</w:t>
      </w:r>
    </w:p>
    <w:p w14:paraId="16BC91D8" w14:textId="1F0F44C6" w:rsidR="009D1536" w:rsidRPr="002365D3" w:rsidRDefault="00D776C9" w:rsidP="009D1536">
      <w:pPr>
        <w:pStyle w:val="ListParagraph"/>
        <w:tabs>
          <w:tab w:val="left" w:pos="720"/>
          <w:tab w:val="left" w:pos="1276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ab/>
      </w: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</w:t>
      </w:r>
      <w:r w:rsidR="000D474F" w:rsidRPr="002365D3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="009D1536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9D1536" w:rsidRPr="002365D3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="009D1536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="009D1536" w:rsidRPr="002365D3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="009D1536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5849EECF" w14:textId="77777777" w:rsidR="009D1536" w:rsidRPr="002365D3" w:rsidRDefault="009D1536" w:rsidP="009D1536">
      <w:pPr>
        <w:pStyle w:val="ListParagraph"/>
        <w:tabs>
          <w:tab w:val="left" w:pos="720"/>
          <w:tab w:val="left" w:pos="1276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74677C8" w14:textId="4DB51F2F" w:rsidR="009D1536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22.2.1</w:t>
      </w:r>
      <w:r w:rsidR="00360B7E">
        <w:rPr>
          <w:rFonts w:ascii="CordiaUPC" w:hAnsi="CordiaUPC" w:cs="CordiaUPC"/>
          <w:sz w:val="26"/>
          <w:szCs w:val="26"/>
        </w:rPr>
        <w:t>5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ab/>
      </w:r>
      <w:r w:rsidR="009D1536" w:rsidRPr="002365D3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="009D1536" w:rsidRPr="002365D3">
        <w:rPr>
          <w:rFonts w:ascii="CordiaUPC" w:hAnsi="CordiaUPC" w:cs="CordiaUPC"/>
          <w:sz w:val="26"/>
          <w:szCs w:val="26"/>
        </w:rPr>
        <w:t xml:space="preserve">15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9D1536" w:rsidRPr="002365D3">
        <w:rPr>
          <w:rFonts w:ascii="CordiaUPC" w:hAnsi="CordiaUPC" w:cs="CordiaUPC"/>
          <w:sz w:val="26"/>
          <w:szCs w:val="26"/>
        </w:rPr>
        <w:t>2565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9D1536" w:rsidRPr="002365D3">
        <w:rPr>
          <w:rFonts w:ascii="CordiaUPC" w:hAnsi="CordiaUPC" w:cs="CordiaUPC"/>
          <w:sz w:val="26"/>
          <w:szCs w:val="26"/>
        </w:rPr>
        <w:t>2,000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>ล้านบาท อายุ</w:t>
      </w:r>
      <w:r w:rsidR="009D1536" w:rsidRPr="002365D3">
        <w:rPr>
          <w:rFonts w:ascii="CordiaUPC" w:hAnsi="CordiaUPC" w:cs="CordiaUPC"/>
          <w:sz w:val="26"/>
          <w:szCs w:val="26"/>
        </w:rPr>
        <w:t xml:space="preserve"> 182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 xml:space="preserve">วัน อัตราดอกเบี้ยคงที่ ร้อยละ </w:t>
      </w:r>
      <w:r w:rsidR="009D1536" w:rsidRPr="002365D3">
        <w:rPr>
          <w:rFonts w:ascii="CordiaUPC" w:hAnsi="CordiaUPC" w:cs="CordiaUPC"/>
          <w:sz w:val="26"/>
          <w:szCs w:val="26"/>
        </w:rPr>
        <w:t xml:space="preserve">1.83 </w:t>
      </w:r>
      <w:r w:rsidR="009D1536" w:rsidRPr="002365D3">
        <w:rPr>
          <w:rFonts w:ascii="CordiaUPC" w:hAnsi="CordiaUPC" w:cs="CordiaUPC" w:hint="cs"/>
          <w:sz w:val="26"/>
          <w:szCs w:val="26"/>
          <w:cs/>
        </w:rPr>
        <w:t>ต่อปี กำหนดชำระดอกเบี้ย ณ วันไถ่ถอน ซึ่งธนาคารค้ำประกันเต็มจำนวน</w:t>
      </w:r>
    </w:p>
    <w:p w14:paraId="517065FB" w14:textId="77777777" w:rsidR="00360B7E" w:rsidRPr="002365D3" w:rsidRDefault="00360B7E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</w:p>
    <w:p w14:paraId="58A9146A" w14:textId="5AAB6D16" w:rsidR="001F5D30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22.2.1</w:t>
      </w:r>
      <w:r w:rsidR="00360B7E">
        <w:rPr>
          <w:rFonts w:ascii="CordiaUPC" w:hAnsi="CordiaUPC" w:cs="CordiaUPC"/>
          <w:sz w:val="26"/>
          <w:szCs w:val="26"/>
        </w:rPr>
        <w:t>6</w:t>
      </w:r>
      <w:r w:rsidRPr="002365D3">
        <w:rPr>
          <w:rFonts w:ascii="CordiaUPC" w:hAnsi="CordiaUPC" w:cs="CordiaUPC"/>
          <w:sz w:val="26"/>
          <w:szCs w:val="26"/>
        </w:rPr>
        <w:tab/>
      </w:r>
      <w:r w:rsidR="001F5D30" w:rsidRPr="002365D3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="001F5D30" w:rsidRPr="002365D3">
        <w:rPr>
          <w:rFonts w:ascii="CordiaUPC" w:hAnsi="CordiaUPC" w:cs="CordiaUPC"/>
          <w:sz w:val="26"/>
          <w:szCs w:val="26"/>
        </w:rPr>
        <w:t xml:space="preserve">15 </w:t>
      </w:r>
      <w:r w:rsidR="001F5D30" w:rsidRPr="002365D3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1F5D30" w:rsidRPr="002365D3">
        <w:rPr>
          <w:rFonts w:ascii="CordiaUPC" w:hAnsi="CordiaUPC" w:cs="CordiaUPC"/>
          <w:sz w:val="26"/>
          <w:szCs w:val="26"/>
        </w:rPr>
        <w:t>2565</w:t>
      </w:r>
      <w:r w:rsidR="001F5D30" w:rsidRPr="002365D3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1F5D30" w:rsidRPr="002365D3">
        <w:rPr>
          <w:rFonts w:ascii="CordiaUPC" w:hAnsi="CordiaUPC" w:cs="CordiaUPC"/>
          <w:sz w:val="26"/>
          <w:szCs w:val="26"/>
        </w:rPr>
        <w:t xml:space="preserve">500 </w:t>
      </w:r>
      <w:r w:rsidR="001F5D30" w:rsidRPr="002365D3">
        <w:rPr>
          <w:rFonts w:ascii="CordiaUPC" w:hAnsi="CordiaUPC" w:cs="CordiaUPC" w:hint="cs"/>
          <w:sz w:val="26"/>
          <w:szCs w:val="26"/>
          <w:cs/>
        </w:rPr>
        <w:t>ล้านบาท อายุ</w:t>
      </w:r>
      <w:r w:rsidR="001F5D30" w:rsidRPr="002365D3">
        <w:rPr>
          <w:rFonts w:ascii="CordiaUPC" w:hAnsi="CordiaUPC" w:cs="CordiaUPC"/>
          <w:sz w:val="26"/>
          <w:szCs w:val="26"/>
        </w:rPr>
        <w:t xml:space="preserve"> 292 </w:t>
      </w:r>
      <w:r w:rsidR="001F5D30" w:rsidRPr="002365D3">
        <w:rPr>
          <w:rFonts w:ascii="CordiaUPC" w:hAnsi="CordiaUPC" w:cs="CordiaUPC" w:hint="cs"/>
          <w:sz w:val="26"/>
          <w:szCs w:val="26"/>
          <w:cs/>
        </w:rPr>
        <w:t xml:space="preserve">วัน อัตราดอกเบี้ยคงที่ ร้อยละ </w:t>
      </w:r>
      <w:r w:rsidR="001F5D30" w:rsidRPr="002365D3">
        <w:rPr>
          <w:rFonts w:ascii="CordiaUPC" w:hAnsi="CordiaUPC" w:cs="CordiaUPC"/>
          <w:sz w:val="26"/>
          <w:szCs w:val="26"/>
        </w:rPr>
        <w:t xml:space="preserve">1.98 </w:t>
      </w:r>
      <w:r w:rsidR="001F5D30" w:rsidRPr="002365D3">
        <w:rPr>
          <w:rFonts w:ascii="CordiaUPC" w:hAnsi="CordiaUPC" w:cs="CordiaUPC" w:hint="cs"/>
          <w:sz w:val="26"/>
          <w:szCs w:val="26"/>
          <w:cs/>
        </w:rPr>
        <w:t>ต่อปี กำหนดชำระดอกเบี้ย ณ วันไถ่ถอน ซึ่งธนาคารค้ำประกันเต็มจำนวน</w:t>
      </w:r>
    </w:p>
    <w:p w14:paraId="187190E0" w14:textId="77777777" w:rsidR="000D474F" w:rsidRPr="002365D3" w:rsidRDefault="000D474F" w:rsidP="000D474F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</w:p>
    <w:p w14:paraId="56BDB1F4" w14:textId="6AD2E971" w:rsidR="002E7BE2" w:rsidRPr="002365D3" w:rsidRDefault="000D474F" w:rsidP="00003110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22.2.1</w:t>
      </w:r>
      <w:r w:rsidR="00360B7E">
        <w:rPr>
          <w:rFonts w:ascii="CordiaUPC" w:hAnsi="CordiaUPC" w:cs="CordiaUPC"/>
          <w:sz w:val="26"/>
          <w:szCs w:val="26"/>
        </w:rPr>
        <w:t>7</w:t>
      </w:r>
      <w:r w:rsidRPr="002365D3">
        <w:rPr>
          <w:rFonts w:ascii="CordiaUPC" w:hAnsi="CordiaUPC" w:cs="CordiaUPC"/>
          <w:sz w:val="26"/>
          <w:szCs w:val="26"/>
        </w:rPr>
        <w:tab/>
      </w:r>
      <w:r w:rsidR="002E7BE2" w:rsidRPr="002365D3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="002E7BE2" w:rsidRPr="002365D3">
        <w:rPr>
          <w:rFonts w:ascii="CordiaUPC" w:hAnsi="CordiaUPC" w:cs="CordiaUPC"/>
          <w:sz w:val="26"/>
          <w:szCs w:val="26"/>
        </w:rPr>
        <w:t xml:space="preserve">19 </w:t>
      </w:r>
      <w:r w:rsidR="002E7BE2" w:rsidRPr="002365D3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2E7BE2" w:rsidRPr="002365D3">
        <w:rPr>
          <w:rFonts w:ascii="CordiaUPC" w:hAnsi="CordiaUPC" w:cs="CordiaUPC"/>
          <w:sz w:val="26"/>
          <w:szCs w:val="26"/>
        </w:rPr>
        <w:t>2565</w:t>
      </w:r>
      <w:r w:rsidR="002E7BE2" w:rsidRPr="002365D3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2E7BE2" w:rsidRPr="002365D3">
        <w:rPr>
          <w:rFonts w:ascii="CordiaUPC" w:hAnsi="CordiaUPC" w:cs="CordiaUPC"/>
          <w:sz w:val="26"/>
          <w:szCs w:val="26"/>
        </w:rPr>
        <w:t>2,000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="002E7BE2" w:rsidRPr="002365D3">
        <w:rPr>
          <w:rFonts w:ascii="CordiaUPC" w:hAnsi="CordiaUPC" w:cs="CordiaUPC" w:hint="cs"/>
          <w:sz w:val="26"/>
          <w:szCs w:val="26"/>
          <w:cs/>
        </w:rPr>
        <w:t>ล้านบาท อายุ</w:t>
      </w:r>
      <w:r w:rsidR="002E7BE2" w:rsidRPr="002365D3">
        <w:rPr>
          <w:rFonts w:ascii="CordiaUPC" w:hAnsi="CordiaUPC" w:cs="CordiaUPC"/>
          <w:sz w:val="26"/>
          <w:szCs w:val="26"/>
        </w:rPr>
        <w:t xml:space="preserve"> 360 </w:t>
      </w:r>
      <w:r w:rsidR="002E7BE2" w:rsidRPr="002365D3">
        <w:rPr>
          <w:rFonts w:ascii="CordiaUPC" w:hAnsi="CordiaUPC" w:cs="CordiaUPC" w:hint="cs"/>
          <w:sz w:val="26"/>
          <w:szCs w:val="26"/>
          <w:cs/>
        </w:rPr>
        <w:t xml:space="preserve">วัน อัตราดอกเบี้ยคงที่ ร้อยละ </w:t>
      </w:r>
      <w:r w:rsidR="002E7BE2" w:rsidRPr="002365D3">
        <w:rPr>
          <w:rFonts w:ascii="CordiaUPC" w:hAnsi="CordiaUPC" w:cs="CordiaUPC"/>
          <w:sz w:val="26"/>
          <w:szCs w:val="26"/>
        </w:rPr>
        <w:t xml:space="preserve">2.09 </w:t>
      </w:r>
      <w:r w:rsidR="002E7BE2" w:rsidRPr="002365D3">
        <w:rPr>
          <w:rFonts w:ascii="CordiaUPC" w:hAnsi="CordiaUPC" w:cs="CordiaUPC" w:hint="cs"/>
          <w:sz w:val="26"/>
          <w:szCs w:val="26"/>
          <w:cs/>
        </w:rPr>
        <w:t>ต่อปี กำหนดชำระดอกเบี้ย ณ วันไถ่ถอน ซึ่งธนาคารค้ำประกันเต็มจำนวน</w:t>
      </w:r>
    </w:p>
    <w:p w14:paraId="09460605" w14:textId="77777777" w:rsidR="002E7BE2" w:rsidRPr="002365D3" w:rsidRDefault="002E7BE2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hanging="738"/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0F188636" w14:textId="38DB4815" w:rsidR="00252283" w:rsidRPr="002365D3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056C48" w:rsidRPr="002365D3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3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เงินกู้ยืมอื่น ๆ</w:t>
      </w:r>
    </w:p>
    <w:p w14:paraId="3AE184A2" w14:textId="77777777" w:rsidR="00252283" w:rsidRPr="002365D3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78AA0B79" w14:textId="3953547A" w:rsidR="00252283" w:rsidRPr="002365D3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เงินกู้ยืมอื่นที่มีข้อจำกัดการใช้เงิน (เงินกู้ยืมอื่น ๆ) ณ วันที่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ธันวาคม </w:t>
      </w:r>
      <w:r w:rsidR="006B3E7B" w:rsidRPr="002365D3">
        <w:rPr>
          <w:rFonts w:ascii="CordiaUPC" w:eastAsia="MS Mincho" w:hAnsi="CordiaUPC" w:cs="CordiaUPC"/>
          <w:sz w:val="26"/>
          <w:szCs w:val="26"/>
          <w:lang w:eastAsia="th-TH"/>
        </w:rPr>
        <w:t>2565</w:t>
      </w:r>
      <w:r w:rsidR="006B3E7B" w:rsidRPr="002365D3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6B3E7B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6B3E7B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2E870BE2" w14:textId="77777777" w:rsidR="00252283" w:rsidRPr="002365D3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2"/>
        <w:gridCol w:w="2520"/>
        <w:gridCol w:w="1271"/>
        <w:gridCol w:w="1159"/>
        <w:gridCol w:w="1260"/>
        <w:gridCol w:w="1170"/>
      </w:tblGrid>
      <w:tr w:rsidR="00252283" w:rsidRPr="002365D3" w14:paraId="357B4394" w14:textId="77777777" w:rsidTr="00D531A9">
        <w:trPr>
          <w:tblHeader/>
        </w:trPr>
        <w:tc>
          <w:tcPr>
            <w:tcW w:w="2412" w:type="dxa"/>
          </w:tcPr>
          <w:p w14:paraId="0DDF9860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55E541FD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4860" w:type="dxa"/>
            <w:gridSpan w:val="4"/>
          </w:tcPr>
          <w:p w14:paraId="572159B4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252283" w:rsidRPr="002365D3" w14:paraId="5ED2EC7A" w14:textId="77777777" w:rsidTr="00D531A9">
        <w:trPr>
          <w:tblHeader/>
        </w:trPr>
        <w:tc>
          <w:tcPr>
            <w:tcW w:w="2412" w:type="dxa"/>
          </w:tcPr>
          <w:p w14:paraId="54DC61E7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25A4AC4B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gridSpan w:val="2"/>
          </w:tcPr>
          <w:p w14:paraId="397276C3" w14:textId="4CDC948D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430" w:type="dxa"/>
            <w:gridSpan w:val="2"/>
          </w:tcPr>
          <w:p w14:paraId="7742F58C" w14:textId="453BC2F5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2564</w:t>
            </w:r>
          </w:p>
        </w:tc>
      </w:tr>
      <w:tr w:rsidR="00252283" w:rsidRPr="002365D3" w14:paraId="53600ADE" w14:textId="77777777" w:rsidTr="00D531A9">
        <w:trPr>
          <w:tblHeader/>
        </w:trPr>
        <w:tc>
          <w:tcPr>
            <w:tcW w:w="2412" w:type="dxa"/>
          </w:tcPr>
          <w:p w14:paraId="5CC6DE75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เงินกู้ยืมจาก</w:t>
            </w:r>
          </w:p>
        </w:tc>
        <w:tc>
          <w:tcPr>
            <w:tcW w:w="2520" w:type="dxa"/>
          </w:tcPr>
          <w:p w14:paraId="54511C0C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วัตถุประสงค์เพื่อการให้กู้ยืม</w:t>
            </w:r>
          </w:p>
        </w:tc>
        <w:tc>
          <w:tcPr>
            <w:tcW w:w="1271" w:type="dxa"/>
          </w:tcPr>
          <w:p w14:paraId="46ADE7A1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159" w:type="dxa"/>
          </w:tcPr>
          <w:p w14:paraId="189BDB37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  <w:tc>
          <w:tcPr>
            <w:tcW w:w="1260" w:type="dxa"/>
          </w:tcPr>
          <w:p w14:paraId="2E358AA6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170" w:type="dxa"/>
          </w:tcPr>
          <w:p w14:paraId="5714C896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</w:tr>
      <w:tr w:rsidR="00252283" w:rsidRPr="002365D3" w14:paraId="790F3D76" w14:textId="77777777" w:rsidTr="00D531A9">
        <w:trPr>
          <w:tblHeader/>
        </w:trPr>
        <w:tc>
          <w:tcPr>
            <w:tcW w:w="2412" w:type="dxa"/>
          </w:tcPr>
          <w:p w14:paraId="268DC177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2743AB67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6A135898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033AB8AE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260" w:type="dxa"/>
          </w:tcPr>
          <w:p w14:paraId="7ECBAF8B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71A5A83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252283" w:rsidRPr="002365D3" w14:paraId="0B4E66FA" w14:textId="77777777" w:rsidTr="00D531A9">
        <w:tc>
          <w:tcPr>
            <w:tcW w:w="2412" w:type="dxa"/>
          </w:tcPr>
          <w:p w14:paraId="58B5CAF5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สำนักงานพัฒนาวิทยาศาสตร์</w:t>
            </w:r>
          </w:p>
        </w:tc>
        <w:tc>
          <w:tcPr>
            <w:tcW w:w="2520" w:type="dxa"/>
          </w:tcPr>
          <w:p w14:paraId="5137F2D8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6A6C1A23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9" w:type="dxa"/>
          </w:tcPr>
          <w:p w14:paraId="5033B078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A05B9D1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</w:tcPr>
          <w:p w14:paraId="78B6790A" w14:textId="77777777" w:rsidR="00252283" w:rsidRPr="002365D3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E7BE2" w:rsidRPr="002365D3" w14:paraId="664356A5" w14:textId="77777777" w:rsidTr="00D531A9">
        <w:tc>
          <w:tcPr>
            <w:tcW w:w="2412" w:type="dxa"/>
          </w:tcPr>
          <w:p w14:paraId="59D13F7D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และเทคโนโลยีแห่งชาติ</w:t>
            </w:r>
          </w:p>
        </w:tc>
        <w:tc>
          <w:tcPr>
            <w:tcW w:w="2520" w:type="dxa"/>
          </w:tcPr>
          <w:p w14:paraId="4B7D80DE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สำหรับกิจการเพื่อการวิจัยและพัฒนา</w:t>
            </w:r>
          </w:p>
        </w:tc>
        <w:tc>
          <w:tcPr>
            <w:tcW w:w="1271" w:type="dxa"/>
          </w:tcPr>
          <w:p w14:paraId="28C5920D" w14:textId="20949F0E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12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9" w:type="dxa"/>
          </w:tcPr>
          <w:p w14:paraId="3E80C88D" w14:textId="00A69F9A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260" w:type="dxa"/>
          </w:tcPr>
          <w:p w14:paraId="6D9A9C2A" w14:textId="23121020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19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70" w:type="dxa"/>
          </w:tcPr>
          <w:p w14:paraId="5F65FA61" w14:textId="76651D0F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19</w:t>
            </w:r>
          </w:p>
        </w:tc>
      </w:tr>
      <w:tr w:rsidR="002E7BE2" w:rsidRPr="002365D3" w14:paraId="1443519A" w14:textId="77777777" w:rsidTr="00D531A9">
        <w:tc>
          <w:tcPr>
            <w:tcW w:w="2412" w:type="dxa"/>
          </w:tcPr>
          <w:p w14:paraId="405FD800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สถาบันสินเชื่อเพื่อการบูรณะ</w:t>
            </w:r>
          </w:p>
        </w:tc>
        <w:tc>
          <w:tcPr>
            <w:tcW w:w="2520" w:type="dxa"/>
          </w:tcPr>
          <w:p w14:paraId="37EE4C98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4BFD3FD4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9" w:type="dxa"/>
          </w:tcPr>
          <w:p w14:paraId="4D869556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3F1BDE9B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</w:tcPr>
          <w:p w14:paraId="2B37BC66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E7BE2" w:rsidRPr="002365D3" w14:paraId="5DF3FB5E" w14:textId="77777777" w:rsidTr="00D531A9">
        <w:tc>
          <w:tcPr>
            <w:tcW w:w="2412" w:type="dxa"/>
          </w:tcPr>
          <w:p w14:paraId="759E2B6D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และพัฒนาแห่งสหพันธ์</w:t>
            </w:r>
          </w:p>
        </w:tc>
        <w:tc>
          <w:tcPr>
            <w:tcW w:w="2520" w:type="dxa"/>
          </w:tcPr>
          <w:p w14:paraId="4FF4F46D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0351CEF2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747CC91E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723C6E5F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36327A1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E7BE2" w:rsidRPr="002365D3" w14:paraId="58D2BBBA" w14:textId="77777777" w:rsidTr="00D531A9">
        <w:tc>
          <w:tcPr>
            <w:tcW w:w="2412" w:type="dxa"/>
          </w:tcPr>
          <w:p w14:paraId="73FF219B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  <w:tab w:val="left" w:pos="542"/>
              </w:tabs>
              <w:autoSpaceDE w:val="0"/>
              <w:autoSpaceDN w:val="0"/>
              <w:adjustRightInd w:val="0"/>
              <w:spacing w:line="260" w:lineRule="exact"/>
              <w:ind w:left="54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สาธารณรัฐเยอรมัน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(KfW)</w:t>
            </w:r>
          </w:p>
        </w:tc>
        <w:tc>
          <w:tcPr>
            <w:tcW w:w="2520" w:type="dxa"/>
          </w:tcPr>
          <w:p w14:paraId="1DB93D0F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สำหรับกิจการอุตสาหกรรมขนาดย่อย</w:t>
            </w:r>
          </w:p>
        </w:tc>
        <w:tc>
          <w:tcPr>
            <w:tcW w:w="1271" w:type="dxa"/>
          </w:tcPr>
          <w:p w14:paraId="666824C4" w14:textId="13457D50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2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159" w:type="dxa"/>
          </w:tcPr>
          <w:p w14:paraId="44575582" w14:textId="6BE51989" w:rsidR="002E7BE2" w:rsidRPr="002365D3" w:rsidRDefault="002E7BE2" w:rsidP="002E7B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55</w:t>
            </w:r>
          </w:p>
        </w:tc>
        <w:tc>
          <w:tcPr>
            <w:tcW w:w="1260" w:type="dxa"/>
          </w:tcPr>
          <w:p w14:paraId="6578420D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2 </w:t>
            </w:r>
            <w:r w:rsidRPr="002365D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170" w:type="dxa"/>
          </w:tcPr>
          <w:p w14:paraId="518AE728" w14:textId="712A082C" w:rsidR="002E7BE2" w:rsidRPr="002365D3" w:rsidRDefault="002E7BE2" w:rsidP="002E7B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64</w:t>
            </w:r>
          </w:p>
        </w:tc>
      </w:tr>
      <w:tr w:rsidR="002E7BE2" w:rsidRPr="002365D3" w14:paraId="2BC59F1E" w14:textId="77777777" w:rsidTr="00D531A9">
        <w:tc>
          <w:tcPr>
            <w:tcW w:w="2412" w:type="dxa"/>
          </w:tcPr>
          <w:p w14:paraId="2778B260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2520" w:type="dxa"/>
          </w:tcPr>
          <w:p w14:paraId="5C5FE49D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65D24FC5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504B389E" w14:textId="4F11A04E" w:rsidR="002E7BE2" w:rsidRPr="002365D3" w:rsidRDefault="002E7BE2" w:rsidP="002E7B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67</w:t>
            </w:r>
          </w:p>
        </w:tc>
        <w:tc>
          <w:tcPr>
            <w:tcW w:w="1260" w:type="dxa"/>
          </w:tcPr>
          <w:p w14:paraId="70C7EF7F" w14:textId="77777777" w:rsidR="002E7BE2" w:rsidRPr="002365D3" w:rsidRDefault="002E7BE2" w:rsidP="002E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13BBCC5" w14:textId="31743CBD" w:rsidR="002E7BE2" w:rsidRPr="002365D3" w:rsidRDefault="002E7BE2" w:rsidP="002E7B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83</w:t>
            </w:r>
          </w:p>
        </w:tc>
      </w:tr>
    </w:tbl>
    <w:p w14:paraId="6A1D4780" w14:textId="77777777" w:rsidR="007766CA" w:rsidRPr="002365D3" w:rsidRDefault="007766C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14C7A93" w14:textId="004CE1A8" w:rsidR="003E24DB" w:rsidRPr="002365D3" w:rsidRDefault="003872B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2</w:t>
      </w:r>
      <w:r w:rsidR="00574600" w:rsidRPr="002365D3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3</w:t>
      </w:r>
      <w:r w:rsidR="003E24DB" w:rsidRPr="002365D3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ประมาณการหนี้สินผลประโยชน์ของพนักงาน</w:t>
      </w:r>
    </w:p>
    <w:p w14:paraId="0E0728D5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43B62C2D" w14:textId="47F9BB36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โครงการสมทบเงิน</w:t>
      </w:r>
    </w:p>
    <w:p w14:paraId="3EC9880C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751C0F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 บริษัทย่อยและพนักงานได้ร่วมกันจัดตั้งกองทุนสำรองเลี้ยงชีพตามพระราชบัญญัติกองทุนสำรองเลี้ยงชีพ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พ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ศ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. 2530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ซึ่งประกอบด้วยเงินที่พนักงานสมทบเข้ากองทุนในอัตราร้อยละ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2 - 15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ของเงินเดือนพนักงาน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และเงินที่ธนาคารและบริษัทย่อยจ่ายสมทบให้ในอัตราร้อยละ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06BF" w:rsidRPr="002365D3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- 10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ทั้งนี้ขึ้นอยู่กับจำนวนปีที่ทำงาน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โดยกองทุนดังกล่าวจะ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จ่ายให้กับพนักงานในกรณีที่เสียชีวิต</w:t>
      </w:r>
      <w:r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ลาออกจากงานหรือเลิกกิจการตามระเบียบว่าด้วยกองทุนดังกล่าว</w:t>
      </w:r>
      <w:r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ทั้งนี้สินทรัพย์ของกองทุนดังกล่าวได้แยกต่างหากจากสินทรัพย์ของธนาคารและบริษัทย่อยและอยู่ภายใต้การดูแลของผู้จัดการกองทุน</w:t>
      </w:r>
    </w:p>
    <w:p w14:paraId="6D16AD58" w14:textId="77777777" w:rsidR="00315178" w:rsidRPr="002365D3" w:rsidRDefault="0031517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0C776C" w14:textId="40010299" w:rsidR="00D92585" w:rsidRPr="002365D3" w:rsidRDefault="00D92585" w:rsidP="00ED3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="006B3E7B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สิ้นสุดวันที่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B3E7B" w:rsidRPr="002365D3">
        <w:rPr>
          <w:rFonts w:ascii="CordiaUPC" w:hAnsi="CordiaUPC" w:cs="CordiaUPC"/>
          <w:sz w:val="26"/>
          <w:szCs w:val="26"/>
        </w:rPr>
        <w:t xml:space="preserve">31 </w:t>
      </w:r>
      <w:r w:rsidR="006B3E7B" w:rsidRPr="002365D3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ธนาคารและบริษัทย่อยได้จ่ายเงินสมทบเข้ากองทุนสำรอง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เลี้ยงชีพเป็นจำนวนประมาณ</w:t>
      </w:r>
      <w:r w:rsidR="00AE4942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5E4AEF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758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ล้านบาท</w:t>
      </w:r>
      <w:r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37380B"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778</w:t>
      </w:r>
      <w:r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</w:t>
      </w:r>
      <w:r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ตามลำดับ</w:t>
      </w:r>
      <w:r w:rsidRPr="002365D3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272FC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</w:t>
      </w:r>
      <w:r w:rsidRPr="00272FCE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เฉพาะธนาคาร</w:t>
      </w:r>
      <w:r w:rsidR="00B42B28" w:rsidRPr="00272FC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:</w:t>
      </w:r>
      <w:r w:rsidRPr="00272FC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5E4AEF" w:rsidRPr="00272FC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736</w:t>
      </w:r>
      <w:r w:rsidRPr="00272FC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272FCE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 และ</w:t>
      </w:r>
      <w:r w:rsidRPr="00272FC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37380B" w:rsidRPr="00272FC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725</w:t>
      </w:r>
      <w:r w:rsidRPr="00272FC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272FCE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Pr="00272FC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272FC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ตามลำดับ</w:t>
      </w:r>
      <w:r w:rsidR="00866F77" w:rsidRPr="00272FCE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3DCF6DC5" w14:textId="77777777" w:rsidR="00D531A9" w:rsidRPr="002365D3" w:rsidRDefault="00D531A9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8723CA7" w14:textId="77777777" w:rsidR="00D776C9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1EB70E9A" w14:textId="194D1947" w:rsidR="003E24DB" w:rsidRPr="002365D3" w:rsidRDefault="000A19CB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</w:t>
      </w:r>
    </w:p>
    <w:p w14:paraId="6FB7E7E9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7D48B7CC" w14:textId="14D0C1E8" w:rsidR="003E24DB" w:rsidRPr="002365D3" w:rsidRDefault="009A70D8" w:rsidP="00C420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F3147C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.2.1</w:t>
      </w:r>
      <w:r w:rsidR="00F3147C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2365D3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โครงการผลประโยชน์ที่กำหนดไว้มีรายละเอียดดังนี้</w:t>
      </w:r>
    </w:p>
    <w:p w14:paraId="69C00B83" w14:textId="77777777" w:rsidR="003E24DB" w:rsidRPr="002365D3" w:rsidRDefault="003E24DB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1"/>
        <w:gridCol w:w="1170"/>
        <w:gridCol w:w="178"/>
        <w:gridCol w:w="1262"/>
        <w:gridCol w:w="178"/>
        <w:gridCol w:w="1082"/>
        <w:gridCol w:w="178"/>
        <w:gridCol w:w="1172"/>
      </w:tblGrid>
      <w:tr w:rsidR="003E24DB" w:rsidRPr="00D776C9" w14:paraId="675999AE" w14:textId="77777777" w:rsidTr="00573FB7">
        <w:trPr>
          <w:cantSplit/>
          <w:tblHeader/>
        </w:trPr>
        <w:tc>
          <w:tcPr>
            <w:tcW w:w="4021" w:type="dxa"/>
          </w:tcPr>
          <w:p w14:paraId="07868AEB" w14:textId="77777777" w:rsidR="003E24DB" w:rsidRPr="002365D3" w:rsidRDefault="003E24DB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F8C032E" w14:textId="77777777" w:rsidR="003E24DB" w:rsidRPr="002365D3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62E330" w14:textId="77777777" w:rsidR="003E24DB" w:rsidRPr="002365D3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1B27C5B" w14:textId="77777777" w:rsidR="003E24DB" w:rsidRPr="002365D3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474E5" w:rsidRPr="00D776C9" w14:paraId="0A8CEC21" w14:textId="77777777" w:rsidTr="00573FB7">
        <w:trPr>
          <w:cantSplit/>
          <w:tblHeader/>
        </w:trPr>
        <w:tc>
          <w:tcPr>
            <w:tcW w:w="4021" w:type="dxa"/>
          </w:tcPr>
          <w:p w14:paraId="2F2E58A0" w14:textId="77777777" w:rsidR="008474E5" w:rsidRPr="002365D3" w:rsidRDefault="008474E5" w:rsidP="008474E5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0ABEDB" w14:textId="12DFA3FA" w:rsidR="008474E5" w:rsidRPr="002365D3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</w:tcPr>
          <w:p w14:paraId="57488B09" w14:textId="77777777" w:rsidR="008474E5" w:rsidRPr="002365D3" w:rsidRDefault="008474E5" w:rsidP="008474E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50AA9F2" w14:textId="78C62EEA" w:rsidR="008474E5" w:rsidRPr="002365D3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</w:tcPr>
          <w:p w14:paraId="55265BF0" w14:textId="77777777" w:rsidR="008474E5" w:rsidRPr="002365D3" w:rsidRDefault="008474E5" w:rsidP="008474E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BA1FAC7" w14:textId="14C0A76F" w:rsidR="008474E5" w:rsidRPr="002365D3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</w:tcPr>
          <w:p w14:paraId="501E700B" w14:textId="77777777" w:rsidR="008474E5" w:rsidRPr="002365D3" w:rsidRDefault="008474E5" w:rsidP="008474E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ABD4856" w14:textId="71750DD2" w:rsidR="008474E5" w:rsidRPr="002365D3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</w:tr>
      <w:tr w:rsidR="008474E5" w:rsidRPr="00D776C9" w14:paraId="17135F20" w14:textId="77777777" w:rsidTr="00573FB7">
        <w:trPr>
          <w:cantSplit/>
          <w:trHeight w:val="101"/>
          <w:tblHeader/>
        </w:trPr>
        <w:tc>
          <w:tcPr>
            <w:tcW w:w="4021" w:type="dxa"/>
          </w:tcPr>
          <w:p w14:paraId="6421F90C" w14:textId="77777777" w:rsidR="008474E5" w:rsidRPr="002365D3" w:rsidRDefault="008474E5" w:rsidP="008474E5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5C1EB9" w14:textId="77777777" w:rsidR="008474E5" w:rsidRPr="002365D3" w:rsidRDefault="008474E5" w:rsidP="008474E5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2365D3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6148E2" w:rsidRPr="00D776C9" w14:paraId="22379CF0" w14:textId="77777777" w:rsidTr="00573FB7">
        <w:trPr>
          <w:cantSplit/>
        </w:trPr>
        <w:tc>
          <w:tcPr>
            <w:tcW w:w="4021" w:type="dxa"/>
          </w:tcPr>
          <w:p w14:paraId="5D34FFC7" w14:textId="77777777" w:rsidR="006148E2" w:rsidRPr="002365D3" w:rsidRDefault="006148E2" w:rsidP="006148E2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</w:tcPr>
          <w:p w14:paraId="55455520" w14:textId="39761119" w:rsidR="006148E2" w:rsidRPr="002365D3" w:rsidRDefault="00D71A54" w:rsidP="006148E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3,872</w:t>
            </w:r>
          </w:p>
        </w:tc>
        <w:tc>
          <w:tcPr>
            <w:tcW w:w="178" w:type="dxa"/>
          </w:tcPr>
          <w:p w14:paraId="5FDF92AD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0ADFD3" w14:textId="43FF6F33" w:rsidR="006148E2" w:rsidRPr="002365D3" w:rsidRDefault="006148E2" w:rsidP="006148E2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3,784</w:t>
            </w:r>
          </w:p>
        </w:tc>
        <w:tc>
          <w:tcPr>
            <w:tcW w:w="178" w:type="dxa"/>
            <w:vAlign w:val="bottom"/>
          </w:tcPr>
          <w:p w14:paraId="7F39677B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43E4F9" w14:textId="6B135313" w:rsidR="006148E2" w:rsidRPr="002365D3" w:rsidRDefault="00D71A54" w:rsidP="006148E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3,745</w:t>
            </w:r>
          </w:p>
        </w:tc>
        <w:tc>
          <w:tcPr>
            <w:tcW w:w="178" w:type="dxa"/>
          </w:tcPr>
          <w:p w14:paraId="3FB41812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B0C4ECA" w14:textId="6DD08C22" w:rsidR="006148E2" w:rsidRPr="002365D3" w:rsidRDefault="006148E2" w:rsidP="006148E2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3,740</w:t>
            </w:r>
          </w:p>
        </w:tc>
      </w:tr>
      <w:tr w:rsidR="006148E2" w:rsidRPr="00D776C9" w14:paraId="4B6C8325" w14:textId="77777777" w:rsidTr="003A1BFF">
        <w:trPr>
          <w:cantSplit/>
        </w:trPr>
        <w:tc>
          <w:tcPr>
            <w:tcW w:w="4021" w:type="dxa"/>
          </w:tcPr>
          <w:p w14:paraId="4A8C58E9" w14:textId="6BCF5B21" w:rsidR="006148E2" w:rsidRPr="002365D3" w:rsidRDefault="006148E2" w:rsidP="006148E2">
            <w:pPr>
              <w:spacing w:line="240" w:lineRule="auto"/>
              <w:ind w:left="180" w:right="-79" w:hanging="180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BC58E" w14:textId="0C25A797" w:rsidR="006148E2" w:rsidRPr="002365D3" w:rsidRDefault="00D71A54" w:rsidP="006148E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3,872</w:t>
            </w:r>
          </w:p>
        </w:tc>
        <w:tc>
          <w:tcPr>
            <w:tcW w:w="178" w:type="dxa"/>
          </w:tcPr>
          <w:p w14:paraId="61168312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7AF2301" w14:textId="36949F3F" w:rsidR="006148E2" w:rsidRPr="002365D3" w:rsidRDefault="006148E2" w:rsidP="006148E2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3,784</w:t>
            </w:r>
          </w:p>
        </w:tc>
        <w:tc>
          <w:tcPr>
            <w:tcW w:w="178" w:type="dxa"/>
            <w:vAlign w:val="bottom"/>
          </w:tcPr>
          <w:p w14:paraId="54DEB28E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E74DF94" w14:textId="7F0F0740" w:rsidR="006148E2" w:rsidRPr="002365D3" w:rsidRDefault="00D71A54" w:rsidP="006148E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3,745</w:t>
            </w:r>
          </w:p>
        </w:tc>
        <w:tc>
          <w:tcPr>
            <w:tcW w:w="178" w:type="dxa"/>
          </w:tcPr>
          <w:p w14:paraId="64B2237B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108031F" w14:textId="7729008A" w:rsidR="006148E2" w:rsidRPr="002365D3" w:rsidRDefault="006148E2" w:rsidP="006148E2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3,740</w:t>
            </w:r>
          </w:p>
        </w:tc>
      </w:tr>
    </w:tbl>
    <w:p w14:paraId="5D0E5662" w14:textId="77777777" w:rsidR="00B62019" w:rsidRPr="002365D3" w:rsidRDefault="00B62019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8A296C1" w14:textId="0033DD16" w:rsidR="003E24DB" w:rsidRPr="002365D3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F3147C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.2.2</w:t>
      </w:r>
      <w:r w:rsidR="00F3147C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620888" w:rsidRPr="002365D3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ก</w:t>
      </w:r>
      <w:r w:rsidR="003E24DB" w:rsidRPr="002365D3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ารเปลี่ยนแปลงของโครงการผลประโยชน์หลังออกจากงาน</w:t>
      </w:r>
    </w:p>
    <w:p w14:paraId="707E4021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4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254"/>
        <w:gridCol w:w="1186"/>
        <w:gridCol w:w="281"/>
        <w:gridCol w:w="1082"/>
        <w:gridCol w:w="196"/>
        <w:gridCol w:w="1116"/>
      </w:tblGrid>
      <w:tr w:rsidR="003E24DB" w:rsidRPr="00D776C9" w14:paraId="76ED09F1" w14:textId="77777777" w:rsidTr="00573FB7">
        <w:trPr>
          <w:cantSplit/>
          <w:tblHeader/>
        </w:trPr>
        <w:tc>
          <w:tcPr>
            <w:tcW w:w="4140" w:type="dxa"/>
            <w:shd w:val="clear" w:color="auto" w:fill="auto"/>
          </w:tcPr>
          <w:p w14:paraId="366F1FE9" w14:textId="77777777" w:rsidR="003E24DB" w:rsidRPr="002365D3" w:rsidRDefault="003E24DB" w:rsidP="00A738CF">
            <w:pPr>
              <w:spacing w:line="240" w:lineRule="auto"/>
              <w:ind w:right="-79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6027F31A" w14:textId="77777777" w:rsidR="003E24DB" w:rsidRPr="002365D3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77A614E4" w14:textId="77777777" w:rsidR="003E24DB" w:rsidRPr="002365D3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4" w:type="dxa"/>
            <w:gridSpan w:val="3"/>
          </w:tcPr>
          <w:p w14:paraId="397C76F9" w14:textId="77777777" w:rsidR="003E24DB" w:rsidRPr="002365D3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321D8" w:rsidRPr="00D776C9" w14:paraId="51A8193A" w14:textId="77777777" w:rsidTr="00573FB7">
        <w:trPr>
          <w:cantSplit/>
          <w:tblHeader/>
        </w:trPr>
        <w:tc>
          <w:tcPr>
            <w:tcW w:w="4140" w:type="dxa"/>
          </w:tcPr>
          <w:p w14:paraId="09C88BFA" w14:textId="77777777" w:rsidR="008321D8" w:rsidRPr="002365D3" w:rsidRDefault="008321D8" w:rsidP="008321D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AEB249" w14:textId="1C48DA56" w:rsidR="008321D8" w:rsidRPr="002365D3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54" w:type="dxa"/>
          </w:tcPr>
          <w:p w14:paraId="61FA8AC3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3AA3893" w14:textId="31ECE7D0" w:rsidR="008321D8" w:rsidRPr="002365D3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  <w:tc>
          <w:tcPr>
            <w:tcW w:w="281" w:type="dxa"/>
          </w:tcPr>
          <w:p w14:paraId="14494229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97BE1CE" w14:textId="6885F6D8" w:rsidR="008321D8" w:rsidRPr="002365D3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196" w:type="dxa"/>
          </w:tcPr>
          <w:p w14:paraId="00927D8C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E711F2" w14:textId="765BA5F7" w:rsidR="008321D8" w:rsidRPr="002365D3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</w:tr>
      <w:tr w:rsidR="00641CED" w:rsidRPr="00D776C9" w14:paraId="16D4D919" w14:textId="77777777" w:rsidTr="00573FB7">
        <w:trPr>
          <w:cantSplit/>
          <w:trHeight w:val="101"/>
          <w:tblHeader/>
        </w:trPr>
        <w:tc>
          <w:tcPr>
            <w:tcW w:w="4140" w:type="dxa"/>
          </w:tcPr>
          <w:p w14:paraId="2440EB02" w14:textId="77777777" w:rsidR="00641CED" w:rsidRPr="002365D3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85" w:type="dxa"/>
            <w:gridSpan w:val="7"/>
          </w:tcPr>
          <w:p w14:paraId="698462F2" w14:textId="77777777" w:rsidR="00641CED" w:rsidRPr="002365D3" w:rsidRDefault="00641CED" w:rsidP="00A738C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2365D3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8321D8" w:rsidRPr="00D776C9" w14:paraId="1B6075A7" w14:textId="77777777" w:rsidTr="00573FB7">
        <w:trPr>
          <w:cantSplit/>
        </w:trPr>
        <w:tc>
          <w:tcPr>
            <w:tcW w:w="4140" w:type="dxa"/>
          </w:tcPr>
          <w:p w14:paraId="7E995F3B" w14:textId="33E13D83" w:rsidR="008321D8" w:rsidRPr="002365D3" w:rsidRDefault="00B62019" w:rsidP="008321D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170" w:type="dxa"/>
          </w:tcPr>
          <w:p w14:paraId="5CE761C1" w14:textId="61A8E2D1" w:rsidR="008321D8" w:rsidRPr="002365D3" w:rsidRDefault="00D71A54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784</w:t>
            </w:r>
          </w:p>
        </w:tc>
        <w:tc>
          <w:tcPr>
            <w:tcW w:w="254" w:type="dxa"/>
          </w:tcPr>
          <w:p w14:paraId="339E04C0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86" w:type="dxa"/>
          </w:tcPr>
          <w:p w14:paraId="50291935" w14:textId="7D871CF7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4,356</w:t>
            </w:r>
          </w:p>
        </w:tc>
        <w:tc>
          <w:tcPr>
            <w:tcW w:w="281" w:type="dxa"/>
          </w:tcPr>
          <w:p w14:paraId="53B8EFD4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8D56F3B" w14:textId="7274AA47" w:rsidR="008321D8" w:rsidRPr="002365D3" w:rsidRDefault="0042137D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3,740</w:t>
            </w:r>
          </w:p>
        </w:tc>
        <w:tc>
          <w:tcPr>
            <w:tcW w:w="196" w:type="dxa"/>
          </w:tcPr>
          <w:p w14:paraId="2F1914C2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03E26B9" w14:textId="406B4B60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2,507</w:t>
            </w:r>
          </w:p>
        </w:tc>
      </w:tr>
      <w:tr w:rsidR="006148E2" w:rsidRPr="00D776C9" w14:paraId="75325933" w14:textId="77777777" w:rsidTr="00573FB7">
        <w:trPr>
          <w:cantSplit/>
        </w:trPr>
        <w:tc>
          <w:tcPr>
            <w:tcW w:w="4140" w:type="dxa"/>
          </w:tcPr>
          <w:p w14:paraId="681133CA" w14:textId="53492202" w:rsidR="006148E2" w:rsidRPr="002365D3" w:rsidRDefault="006148E2" w:rsidP="006148E2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30" w:name="_Hlk46513267"/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ผลประโยชน์ของพนักงานรับโอน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170" w:type="dxa"/>
          </w:tcPr>
          <w:p w14:paraId="76FCA9D1" w14:textId="4A6735C3" w:rsidR="006148E2" w:rsidRPr="002365D3" w:rsidRDefault="0042137D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</w:tcPr>
          <w:p w14:paraId="560BA42C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7A5FF88" w14:textId="1B80564C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(4)</w:t>
            </w:r>
          </w:p>
        </w:tc>
        <w:tc>
          <w:tcPr>
            <w:tcW w:w="281" w:type="dxa"/>
          </w:tcPr>
          <w:p w14:paraId="5648CC30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1CE27BA" w14:textId="08102ABF" w:rsidR="006148E2" w:rsidRPr="002365D3" w:rsidRDefault="0042137D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(75)</w:t>
            </w:r>
          </w:p>
        </w:tc>
        <w:tc>
          <w:tcPr>
            <w:tcW w:w="196" w:type="dxa"/>
          </w:tcPr>
          <w:p w14:paraId="1CD6DFB1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A5049F6" w14:textId="3C028AA4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1,300</w:t>
            </w:r>
          </w:p>
        </w:tc>
      </w:tr>
      <w:bookmarkEnd w:id="30"/>
      <w:tr w:rsidR="006148E2" w:rsidRPr="00D776C9" w14:paraId="66205351" w14:textId="77777777" w:rsidTr="00573FB7">
        <w:trPr>
          <w:cantSplit/>
        </w:trPr>
        <w:tc>
          <w:tcPr>
            <w:tcW w:w="4140" w:type="dxa"/>
          </w:tcPr>
          <w:p w14:paraId="2A49B266" w14:textId="77777777" w:rsidR="006148E2" w:rsidRPr="002365D3" w:rsidRDefault="006148E2" w:rsidP="006148E2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84DCA58" w14:textId="77777777" w:rsidR="006148E2" w:rsidRPr="002365D3" w:rsidRDefault="006148E2" w:rsidP="006148E2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B588344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5DB06D64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4617D2E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3B0C1E1C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AEBEE30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96" w:type="dxa"/>
          </w:tcPr>
          <w:p w14:paraId="281D955C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1F7AFCF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A4B61" w:rsidRPr="00D776C9" w14:paraId="76360276" w14:textId="77777777" w:rsidTr="00573FB7">
        <w:trPr>
          <w:cantSplit/>
        </w:trPr>
        <w:tc>
          <w:tcPr>
            <w:tcW w:w="4140" w:type="dxa"/>
          </w:tcPr>
          <w:p w14:paraId="01293055" w14:textId="77777777" w:rsidR="006A4B61" w:rsidRPr="002365D3" w:rsidRDefault="006A4B61" w:rsidP="006A4B61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2FE18E" w14:textId="52443139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426</w:t>
            </w:r>
          </w:p>
        </w:tc>
        <w:tc>
          <w:tcPr>
            <w:tcW w:w="254" w:type="dxa"/>
          </w:tcPr>
          <w:p w14:paraId="5BECD2A9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75A8D14" w14:textId="06D8260A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707</w:t>
            </w:r>
          </w:p>
        </w:tc>
        <w:tc>
          <w:tcPr>
            <w:tcW w:w="281" w:type="dxa"/>
            <w:vAlign w:val="bottom"/>
          </w:tcPr>
          <w:p w14:paraId="57E2F4CE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8D67A0C" w14:textId="0F36A30D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415</w:t>
            </w:r>
          </w:p>
        </w:tc>
        <w:tc>
          <w:tcPr>
            <w:tcW w:w="196" w:type="dxa"/>
          </w:tcPr>
          <w:p w14:paraId="1714F7D4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742ED9" w14:textId="76CCEFAF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408</w:t>
            </w:r>
          </w:p>
        </w:tc>
      </w:tr>
      <w:tr w:rsidR="006A4B61" w:rsidRPr="00D776C9" w14:paraId="2BB1F43F" w14:textId="77777777" w:rsidTr="000E7C0E">
        <w:trPr>
          <w:cantSplit/>
        </w:trPr>
        <w:tc>
          <w:tcPr>
            <w:tcW w:w="4140" w:type="dxa"/>
          </w:tcPr>
          <w:p w14:paraId="4B3072B0" w14:textId="06658F61" w:rsidR="006A4B61" w:rsidRPr="002365D3" w:rsidRDefault="006A4B61" w:rsidP="006A4B61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1CACB0AB" w14:textId="208FF5D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123</w:t>
            </w:r>
          </w:p>
        </w:tc>
        <w:tc>
          <w:tcPr>
            <w:tcW w:w="254" w:type="dxa"/>
          </w:tcPr>
          <w:p w14:paraId="280244B9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A133450" w14:textId="59333979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(323)</w:t>
            </w:r>
          </w:p>
        </w:tc>
        <w:tc>
          <w:tcPr>
            <w:tcW w:w="281" w:type="dxa"/>
            <w:vAlign w:val="bottom"/>
          </w:tcPr>
          <w:p w14:paraId="4DCAC95D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79BC8A0" w14:textId="3C6BC62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120</w:t>
            </w:r>
          </w:p>
        </w:tc>
        <w:tc>
          <w:tcPr>
            <w:tcW w:w="196" w:type="dxa"/>
          </w:tcPr>
          <w:p w14:paraId="2E6CAC25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14D166" w14:textId="2B7AEB3C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148</w:t>
            </w:r>
          </w:p>
        </w:tc>
      </w:tr>
      <w:tr w:rsidR="006A4B61" w:rsidRPr="00D776C9" w14:paraId="6DAB96F8" w14:textId="77777777" w:rsidTr="000E7C0E">
        <w:trPr>
          <w:cantSplit/>
        </w:trPr>
        <w:tc>
          <w:tcPr>
            <w:tcW w:w="4140" w:type="dxa"/>
          </w:tcPr>
          <w:p w14:paraId="64F3E595" w14:textId="77777777" w:rsidR="006A4B61" w:rsidRPr="002365D3" w:rsidRDefault="006A4B61" w:rsidP="006A4B61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B7704" w14:textId="4B330B4C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54" w:type="dxa"/>
          </w:tcPr>
          <w:p w14:paraId="61D1D840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A61FC92" w14:textId="6F34FCB4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63</w:t>
            </w:r>
          </w:p>
        </w:tc>
        <w:tc>
          <w:tcPr>
            <w:tcW w:w="281" w:type="dxa"/>
            <w:vAlign w:val="bottom"/>
          </w:tcPr>
          <w:p w14:paraId="2C234767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0771681" w14:textId="71B75961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63</w:t>
            </w:r>
          </w:p>
        </w:tc>
        <w:tc>
          <w:tcPr>
            <w:tcW w:w="196" w:type="dxa"/>
          </w:tcPr>
          <w:p w14:paraId="53A735C5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0C6976A" w14:textId="6847B9A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</w:tr>
      <w:tr w:rsidR="006A4B61" w:rsidRPr="00D776C9" w14:paraId="078291C8" w14:textId="77777777" w:rsidTr="000E7C0E">
        <w:trPr>
          <w:cantSplit/>
        </w:trPr>
        <w:tc>
          <w:tcPr>
            <w:tcW w:w="4140" w:type="dxa"/>
          </w:tcPr>
          <w:p w14:paraId="6ACBA3A6" w14:textId="77777777" w:rsidR="006A4B61" w:rsidRPr="002365D3" w:rsidRDefault="006A4B61" w:rsidP="006A4B61">
            <w:pPr>
              <w:spacing w:line="340" w:lineRule="exact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520560" w14:textId="7CE1C5CA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613</w:t>
            </w:r>
          </w:p>
        </w:tc>
        <w:tc>
          <w:tcPr>
            <w:tcW w:w="254" w:type="dxa"/>
          </w:tcPr>
          <w:p w14:paraId="62A50745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014C246" w14:textId="56D27198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447</w:t>
            </w:r>
          </w:p>
        </w:tc>
        <w:tc>
          <w:tcPr>
            <w:tcW w:w="281" w:type="dxa"/>
            <w:vAlign w:val="center"/>
          </w:tcPr>
          <w:p w14:paraId="676DD9F5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86CF" w14:textId="37E178D1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598</w:t>
            </w:r>
          </w:p>
        </w:tc>
        <w:tc>
          <w:tcPr>
            <w:tcW w:w="196" w:type="dxa"/>
          </w:tcPr>
          <w:p w14:paraId="11F3A83E" w14:textId="77777777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FB82" w14:textId="73C579DA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616</w:t>
            </w:r>
          </w:p>
        </w:tc>
      </w:tr>
      <w:tr w:rsidR="008321D8" w:rsidRPr="00D776C9" w14:paraId="65AB967E" w14:textId="77777777" w:rsidTr="005B7C12">
        <w:trPr>
          <w:cantSplit/>
        </w:trPr>
        <w:tc>
          <w:tcPr>
            <w:tcW w:w="4140" w:type="dxa"/>
          </w:tcPr>
          <w:p w14:paraId="170F775A" w14:textId="77777777" w:rsidR="00D776C9" w:rsidRPr="00D776C9" w:rsidRDefault="00D776C9" w:rsidP="008321D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371F5A2F" w14:textId="77777777" w:rsidR="008321D8" w:rsidRPr="002365D3" w:rsidRDefault="008321D8" w:rsidP="008321D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37D36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4776D09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49EEC1B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7FD488C5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78FD9EA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04A7B2AA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07DD044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148E2" w:rsidRPr="00D776C9" w14:paraId="2221B5AC" w14:textId="77777777" w:rsidTr="00A54567">
        <w:trPr>
          <w:cantSplit/>
          <w:trHeight w:val="243"/>
        </w:trPr>
        <w:tc>
          <w:tcPr>
            <w:tcW w:w="4140" w:type="dxa"/>
          </w:tcPr>
          <w:p w14:paraId="1C842CEB" w14:textId="56E35BE1" w:rsidR="006148E2" w:rsidRPr="002365D3" w:rsidRDefault="006148E2" w:rsidP="006148E2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5BBED5F" w14:textId="439D2C8A" w:rsidR="006148E2" w:rsidRPr="002365D3" w:rsidRDefault="0042137D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14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  <w:vAlign w:val="bottom"/>
          </w:tcPr>
          <w:p w14:paraId="658E1041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D6D83E9" w14:textId="185D6953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197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81" w:type="dxa"/>
            <w:vAlign w:val="bottom"/>
          </w:tcPr>
          <w:p w14:paraId="4D6A7436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07F90B0C" w14:textId="7414D91A" w:rsidR="006148E2" w:rsidRPr="002365D3" w:rsidRDefault="0042137D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20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96" w:type="dxa"/>
            <w:vAlign w:val="bottom"/>
          </w:tcPr>
          <w:p w14:paraId="78296D26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7CD82D9" w14:textId="35A7C692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(196)</w:t>
            </w:r>
          </w:p>
        </w:tc>
      </w:tr>
      <w:tr w:rsidR="006148E2" w:rsidRPr="00D776C9" w14:paraId="66D2FBE2" w14:textId="77777777" w:rsidTr="00573FB7">
        <w:trPr>
          <w:cantSplit/>
          <w:trHeight w:val="243"/>
        </w:trPr>
        <w:tc>
          <w:tcPr>
            <w:tcW w:w="4140" w:type="dxa"/>
          </w:tcPr>
          <w:p w14:paraId="02433E43" w14:textId="77777777" w:rsidR="006148E2" w:rsidRPr="002365D3" w:rsidRDefault="006148E2" w:rsidP="006148E2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B83B59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C9A936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96D7255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16C7E825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E218EF0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38754935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6863CB1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148E2" w:rsidRPr="00D776C9" w14:paraId="150DE02B" w14:textId="77777777" w:rsidTr="00573FB7">
        <w:trPr>
          <w:cantSplit/>
        </w:trPr>
        <w:tc>
          <w:tcPr>
            <w:tcW w:w="4140" w:type="dxa"/>
          </w:tcPr>
          <w:p w14:paraId="47160609" w14:textId="77777777" w:rsidR="006148E2" w:rsidRPr="002365D3" w:rsidRDefault="006148E2" w:rsidP="006148E2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2F2678E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187B75B9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3600A74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267DF296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8D0344A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7672E5E1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0E9D144" w14:textId="77777777" w:rsidR="006148E2" w:rsidRPr="002365D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2137D" w:rsidRPr="00D776C9" w14:paraId="398BD10E" w14:textId="77777777" w:rsidTr="00573FB7">
        <w:trPr>
          <w:cantSplit/>
        </w:trPr>
        <w:tc>
          <w:tcPr>
            <w:tcW w:w="4140" w:type="dxa"/>
          </w:tcPr>
          <w:p w14:paraId="505D8984" w14:textId="77777777" w:rsidR="0042137D" w:rsidRPr="002365D3" w:rsidRDefault="0042137D" w:rsidP="0042137D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2F717A20" w14:textId="1AD9EF21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</w:t>
            </w:r>
            <w:r w:rsidR="000E7C0E"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</w:t>
            </w:r>
            <w:r w:rsidR="006A4B61"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2F66EA0E" w14:textId="77777777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A2DD90E" w14:textId="1C440673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818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81" w:type="dxa"/>
            <w:vAlign w:val="bottom"/>
          </w:tcPr>
          <w:p w14:paraId="6BECA9E0" w14:textId="77777777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13DF4A0" w14:textId="5AEE7E8A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49</w:t>
            </w:r>
            <w:r w:rsidR="00EF5C15"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96" w:type="dxa"/>
          </w:tcPr>
          <w:p w14:paraId="70DEA0DF" w14:textId="77777777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7CE89DE" w14:textId="52E6B8B9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(487)</w:t>
            </w:r>
          </w:p>
        </w:tc>
      </w:tr>
      <w:tr w:rsidR="0042137D" w:rsidRPr="00D776C9" w14:paraId="0C8449A6" w14:textId="77777777" w:rsidTr="00573FB7">
        <w:trPr>
          <w:cantSplit/>
          <w:trHeight w:val="170"/>
        </w:trPr>
        <w:tc>
          <w:tcPr>
            <w:tcW w:w="4140" w:type="dxa"/>
          </w:tcPr>
          <w:p w14:paraId="3FFD4618" w14:textId="77777777" w:rsidR="0042137D" w:rsidRPr="002365D3" w:rsidRDefault="0042137D" w:rsidP="0042137D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70" w14:textId="5ED3CE04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5</w:t>
            </w:r>
            <w:r w:rsidR="000E7C0E"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="006A4B61"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54808BE8" w14:textId="77777777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284249C" w14:textId="4B63AB7B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818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1" w:type="dxa"/>
            <w:vAlign w:val="bottom"/>
          </w:tcPr>
          <w:p w14:paraId="027D7301" w14:textId="77777777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1B1AA48" w14:textId="6AFEB7A3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49</w:t>
            </w:r>
            <w:r w:rsidR="00EF5C15"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8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6" w:type="dxa"/>
          </w:tcPr>
          <w:p w14:paraId="37DE597C" w14:textId="77777777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81BC5E8" w14:textId="37511DD2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(487)</w:t>
            </w:r>
          </w:p>
        </w:tc>
      </w:tr>
      <w:tr w:rsidR="0042137D" w:rsidRPr="00D776C9" w14:paraId="1A9AA240" w14:textId="77777777" w:rsidTr="00573FB7">
        <w:trPr>
          <w:cantSplit/>
          <w:trHeight w:val="170"/>
        </w:trPr>
        <w:tc>
          <w:tcPr>
            <w:tcW w:w="4140" w:type="dxa"/>
          </w:tcPr>
          <w:p w14:paraId="4A0A1C27" w14:textId="72C774E1" w:rsidR="0042137D" w:rsidRPr="002365D3" w:rsidRDefault="0042137D" w:rsidP="0042137D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DC83" w14:textId="2C7A031F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3,872</w:t>
            </w:r>
          </w:p>
        </w:tc>
        <w:tc>
          <w:tcPr>
            <w:tcW w:w="254" w:type="dxa"/>
          </w:tcPr>
          <w:p w14:paraId="33A646FC" w14:textId="77777777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CFE10A3" w14:textId="77B979D0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784</w:t>
            </w:r>
          </w:p>
        </w:tc>
        <w:tc>
          <w:tcPr>
            <w:tcW w:w="281" w:type="dxa"/>
            <w:vAlign w:val="bottom"/>
          </w:tcPr>
          <w:p w14:paraId="09D0E917" w14:textId="77777777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E8AC51A" w14:textId="18BDBEF1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3,74</w:t>
            </w:r>
            <w:r w:rsidR="00EF5C15"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96" w:type="dxa"/>
          </w:tcPr>
          <w:p w14:paraId="1CB838F2" w14:textId="77777777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26D6A79" w14:textId="7E993EE3" w:rsidR="0042137D" w:rsidRPr="002365D3" w:rsidRDefault="0042137D" w:rsidP="00421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3,740</w:t>
            </w:r>
          </w:p>
        </w:tc>
      </w:tr>
    </w:tbl>
    <w:p w14:paraId="3D4009D1" w14:textId="319F9E61" w:rsidR="00CC0CAF" w:rsidRPr="00D776C9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9C3F9F9" w14:textId="77777777" w:rsidR="006B3E7B" w:rsidRPr="002365D3" w:rsidRDefault="006B3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  <w:cs/>
        </w:rPr>
      </w:pPr>
      <w:r w:rsidRPr="002365D3">
        <w:rPr>
          <w:rFonts w:ascii="CordiaUPC" w:eastAsia="Calibri" w:hAnsi="CordiaUPC" w:cs="CordiaUPC"/>
          <w:sz w:val="26"/>
          <w:szCs w:val="26"/>
          <w:cs/>
        </w:rPr>
        <w:br w:type="page"/>
      </w:r>
    </w:p>
    <w:p w14:paraId="5271F52A" w14:textId="781C0154" w:rsidR="003E24DB" w:rsidRPr="002365D3" w:rsidRDefault="003E24DB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/>
          <w:sz w:val="26"/>
          <w:szCs w:val="26"/>
          <w:cs/>
        </w:rPr>
        <w:lastRenderedPageBreak/>
        <w:t>กำไรจากการประมาณการตามหลักคณิตศาสตร์ประกันภัยที่รับรู้ในกำไรขาดทุนเบ็ดเสร็จอื่น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78D71ADB" w14:textId="77777777" w:rsidR="003E24DB" w:rsidRPr="002365D3" w:rsidRDefault="003E24DB" w:rsidP="00C420E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195" w:type="dxa"/>
        <w:tblInd w:w="450" w:type="dxa"/>
        <w:tblLook w:val="01E0" w:firstRow="1" w:lastRow="1" w:firstColumn="1" w:lastColumn="1" w:noHBand="0" w:noVBand="0"/>
      </w:tblPr>
      <w:tblGrid>
        <w:gridCol w:w="3103"/>
        <w:gridCol w:w="1569"/>
        <w:gridCol w:w="232"/>
        <w:gridCol w:w="1181"/>
        <w:gridCol w:w="256"/>
        <w:gridCol w:w="1512"/>
        <w:gridCol w:w="232"/>
        <w:gridCol w:w="1110"/>
      </w:tblGrid>
      <w:tr w:rsidR="003E24DB" w:rsidRPr="00D776C9" w14:paraId="7CDDCC38" w14:textId="77777777" w:rsidTr="006A4B61">
        <w:tc>
          <w:tcPr>
            <w:tcW w:w="3103" w:type="dxa"/>
          </w:tcPr>
          <w:p w14:paraId="6F2E3226" w14:textId="77777777" w:rsidR="003E24DB" w:rsidRPr="002365D3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982" w:type="dxa"/>
            <w:gridSpan w:val="3"/>
          </w:tcPr>
          <w:p w14:paraId="5A46DFE7" w14:textId="77777777" w:rsidR="003E24DB" w:rsidRPr="002365D3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56" w:type="dxa"/>
          </w:tcPr>
          <w:p w14:paraId="6C0883BF" w14:textId="77777777" w:rsidR="003E24DB" w:rsidRPr="002365D3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854" w:type="dxa"/>
            <w:gridSpan w:val="3"/>
          </w:tcPr>
          <w:p w14:paraId="1DB326A2" w14:textId="77777777" w:rsidR="003E24DB" w:rsidRPr="002365D3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321D8" w:rsidRPr="00D776C9" w14:paraId="02A79030" w14:textId="77777777" w:rsidTr="006A4B61">
        <w:tc>
          <w:tcPr>
            <w:tcW w:w="3103" w:type="dxa"/>
          </w:tcPr>
          <w:p w14:paraId="3DB395B5" w14:textId="77777777" w:rsidR="008321D8" w:rsidRPr="002365D3" w:rsidRDefault="008321D8" w:rsidP="0083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69" w:type="dxa"/>
          </w:tcPr>
          <w:p w14:paraId="2D831A4B" w14:textId="16385126" w:rsidR="008321D8" w:rsidRPr="002365D3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32" w:type="dxa"/>
          </w:tcPr>
          <w:p w14:paraId="19948B69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1" w:type="dxa"/>
          </w:tcPr>
          <w:p w14:paraId="72B4FEA7" w14:textId="098DCA6B" w:rsidR="008321D8" w:rsidRPr="002365D3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  <w:tc>
          <w:tcPr>
            <w:tcW w:w="256" w:type="dxa"/>
          </w:tcPr>
          <w:p w14:paraId="249A3FC3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C8CCF51" w14:textId="1F9B1369" w:rsidR="008321D8" w:rsidRPr="002365D3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32" w:type="dxa"/>
          </w:tcPr>
          <w:p w14:paraId="50FA2819" w14:textId="77777777" w:rsidR="008321D8" w:rsidRPr="002365D3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0" w:type="dxa"/>
          </w:tcPr>
          <w:p w14:paraId="27E12079" w14:textId="1B4460E3" w:rsidR="008321D8" w:rsidRPr="002365D3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</w:tr>
      <w:tr w:rsidR="00AA4A68" w:rsidRPr="00D776C9" w14:paraId="07928A95" w14:textId="77777777" w:rsidTr="006A4B61">
        <w:tc>
          <w:tcPr>
            <w:tcW w:w="3103" w:type="dxa"/>
          </w:tcPr>
          <w:p w14:paraId="6812340A" w14:textId="77777777" w:rsidR="00AA4A68" w:rsidRPr="002365D3" w:rsidRDefault="00AA4A68" w:rsidP="00AA4A6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092" w:type="dxa"/>
            <w:gridSpan w:val="7"/>
          </w:tcPr>
          <w:p w14:paraId="1D635A79" w14:textId="77777777" w:rsidR="00AA4A68" w:rsidRPr="002365D3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6A4B61" w:rsidRPr="00D776C9" w14:paraId="5F2EA9A8" w14:textId="77777777" w:rsidTr="006A4B61">
        <w:tc>
          <w:tcPr>
            <w:tcW w:w="3103" w:type="dxa"/>
          </w:tcPr>
          <w:p w14:paraId="1BDB3991" w14:textId="77777777" w:rsidR="006A4B61" w:rsidRPr="002365D3" w:rsidRDefault="006A4B61" w:rsidP="006A4B61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569" w:type="dxa"/>
          </w:tcPr>
          <w:p w14:paraId="443C356F" w14:textId="393D5BF0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32" w:type="dxa"/>
          </w:tcPr>
          <w:p w14:paraId="54DAC149" w14:textId="77777777" w:rsidR="006A4B61" w:rsidRPr="002365D3" w:rsidRDefault="006A4B61" w:rsidP="006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1" w:type="dxa"/>
          </w:tcPr>
          <w:p w14:paraId="6735DED1" w14:textId="405AB29C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256" w:type="dxa"/>
          </w:tcPr>
          <w:p w14:paraId="18B1D4D7" w14:textId="77777777" w:rsidR="006A4B61" w:rsidRPr="002365D3" w:rsidRDefault="006A4B61" w:rsidP="006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12" w:type="dxa"/>
          </w:tcPr>
          <w:p w14:paraId="793EF892" w14:textId="294C95A6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</w:t>
            </w:r>
          </w:p>
        </w:tc>
        <w:tc>
          <w:tcPr>
            <w:tcW w:w="232" w:type="dxa"/>
          </w:tcPr>
          <w:p w14:paraId="7FD2E947" w14:textId="77777777" w:rsidR="006A4B61" w:rsidRPr="002365D3" w:rsidRDefault="006A4B61" w:rsidP="006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0" w:type="dxa"/>
          </w:tcPr>
          <w:p w14:paraId="594C4CE4" w14:textId="38EBACA5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94</w:t>
            </w:r>
          </w:p>
        </w:tc>
      </w:tr>
      <w:tr w:rsidR="006A4B61" w:rsidRPr="00D776C9" w14:paraId="20E9294C" w14:textId="77777777" w:rsidTr="006A4B61">
        <w:tc>
          <w:tcPr>
            <w:tcW w:w="3103" w:type="dxa"/>
          </w:tcPr>
          <w:p w14:paraId="1C2F8247" w14:textId="77777777" w:rsidR="006A4B61" w:rsidRPr="002365D3" w:rsidRDefault="006A4B61" w:rsidP="006A4B61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569" w:type="dxa"/>
          </w:tcPr>
          <w:p w14:paraId="65A59503" w14:textId="5E870E91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38</w:t>
            </w:r>
          </w:p>
        </w:tc>
        <w:tc>
          <w:tcPr>
            <w:tcW w:w="232" w:type="dxa"/>
          </w:tcPr>
          <w:p w14:paraId="1C528F46" w14:textId="77777777" w:rsidR="006A4B61" w:rsidRPr="002365D3" w:rsidRDefault="006A4B61" w:rsidP="006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1" w:type="dxa"/>
          </w:tcPr>
          <w:p w14:paraId="264F3B96" w14:textId="2001643C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(213)</w:t>
            </w:r>
          </w:p>
        </w:tc>
        <w:tc>
          <w:tcPr>
            <w:tcW w:w="256" w:type="dxa"/>
          </w:tcPr>
          <w:p w14:paraId="48ADA416" w14:textId="77777777" w:rsidR="006A4B61" w:rsidRPr="002365D3" w:rsidRDefault="006A4B61" w:rsidP="006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12" w:type="dxa"/>
          </w:tcPr>
          <w:p w14:paraId="487CBB7B" w14:textId="321ACACC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32" w:type="dxa"/>
          </w:tcPr>
          <w:p w14:paraId="74312F34" w14:textId="77777777" w:rsidR="006A4B61" w:rsidRPr="002365D3" w:rsidRDefault="006A4B61" w:rsidP="006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0" w:type="dxa"/>
          </w:tcPr>
          <w:p w14:paraId="1DECCFB6" w14:textId="0DA0C93B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(210)</w:t>
            </w:r>
          </w:p>
        </w:tc>
      </w:tr>
      <w:tr w:rsidR="006A4B61" w:rsidRPr="00D776C9" w14:paraId="43D7ED37" w14:textId="77777777" w:rsidTr="006A4B61">
        <w:tc>
          <w:tcPr>
            <w:tcW w:w="3103" w:type="dxa"/>
          </w:tcPr>
          <w:p w14:paraId="2BE21A95" w14:textId="77777777" w:rsidR="006A4B61" w:rsidRPr="002365D3" w:rsidRDefault="006A4B61" w:rsidP="006A4B61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1C229508" w14:textId="77FA1346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(121)</w:t>
            </w:r>
          </w:p>
        </w:tc>
        <w:tc>
          <w:tcPr>
            <w:tcW w:w="232" w:type="dxa"/>
          </w:tcPr>
          <w:p w14:paraId="75BC11A5" w14:textId="77777777" w:rsidR="006A4B61" w:rsidRPr="002365D3" w:rsidRDefault="006A4B61" w:rsidP="006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AFDDA8E" w14:textId="6E7A9C7A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(80)</w:t>
            </w:r>
          </w:p>
        </w:tc>
        <w:tc>
          <w:tcPr>
            <w:tcW w:w="256" w:type="dxa"/>
          </w:tcPr>
          <w:p w14:paraId="07B65DEB" w14:textId="77777777" w:rsidR="006A4B61" w:rsidRPr="002365D3" w:rsidRDefault="006A4B61" w:rsidP="006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3DBC29" w14:textId="3C8E5CC8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(123)</w:t>
            </w:r>
          </w:p>
        </w:tc>
        <w:tc>
          <w:tcPr>
            <w:tcW w:w="232" w:type="dxa"/>
          </w:tcPr>
          <w:p w14:paraId="2D686F26" w14:textId="77777777" w:rsidR="006A4B61" w:rsidRPr="002365D3" w:rsidRDefault="006A4B61" w:rsidP="006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A7CE132" w14:textId="0263F7DB" w:rsidR="006A4B61" w:rsidRPr="002365D3" w:rsidRDefault="006A4B61" w:rsidP="006A4B6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(80)</w:t>
            </w:r>
          </w:p>
        </w:tc>
      </w:tr>
      <w:tr w:rsidR="00BC5099" w:rsidRPr="00D776C9" w14:paraId="1E475DED" w14:textId="77777777" w:rsidTr="006A4B61">
        <w:tc>
          <w:tcPr>
            <w:tcW w:w="3103" w:type="dxa"/>
          </w:tcPr>
          <w:p w14:paraId="4DB43DB5" w14:textId="77777777" w:rsidR="00BC5099" w:rsidRPr="002365D3" w:rsidRDefault="00BC5099" w:rsidP="00BC5099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16B023B8" w14:textId="20239E83" w:rsidR="00BC5099" w:rsidRPr="002365D3" w:rsidRDefault="00BC5099" w:rsidP="00BC509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(14)</w:t>
            </w:r>
          </w:p>
        </w:tc>
        <w:tc>
          <w:tcPr>
            <w:tcW w:w="232" w:type="dxa"/>
          </w:tcPr>
          <w:p w14:paraId="7E5710F2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D322293" w14:textId="41878B76" w:rsidR="00BC5099" w:rsidRPr="002365D3" w:rsidRDefault="00BC5099" w:rsidP="00BC509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(197)</w:t>
            </w:r>
          </w:p>
        </w:tc>
        <w:tc>
          <w:tcPr>
            <w:tcW w:w="256" w:type="dxa"/>
          </w:tcPr>
          <w:p w14:paraId="37655B9C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46785367" w14:textId="6123444B" w:rsidR="00BC5099" w:rsidRPr="002365D3" w:rsidRDefault="00BC5099" w:rsidP="00BC509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(20)</w:t>
            </w:r>
          </w:p>
        </w:tc>
        <w:tc>
          <w:tcPr>
            <w:tcW w:w="232" w:type="dxa"/>
          </w:tcPr>
          <w:p w14:paraId="11246732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C97954C" w14:textId="33A065C6" w:rsidR="00BC5099" w:rsidRPr="002365D3" w:rsidRDefault="00BC5099" w:rsidP="00BC509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(196)</w:t>
            </w:r>
          </w:p>
        </w:tc>
      </w:tr>
    </w:tbl>
    <w:p w14:paraId="207D0AFB" w14:textId="41483C99" w:rsidR="00A54567" w:rsidRPr="002365D3" w:rsidRDefault="00A54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7F78B6EE" w14:textId="467A0621" w:rsidR="003E24DB" w:rsidRPr="002365D3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BA0349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</w:t>
      </w: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BA0349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.3</w:t>
      </w:r>
      <w:r w:rsidR="003E24DB" w:rsidRPr="002365D3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ab/>
      </w:r>
      <w:r w:rsidR="003E24DB" w:rsidRPr="002365D3">
        <w:rPr>
          <w:rFonts w:ascii="CordiaUPC" w:eastAsia="Calibri" w:hAnsi="CordiaUPC" w:cs="CordiaUPC"/>
          <w:b/>
          <w:bCs/>
          <w:sz w:val="26"/>
          <w:szCs w:val="26"/>
          <w:cs/>
        </w:rPr>
        <w:t>ข้อสมมติตามหลักการคณิตศาสตร์ประกันภัยของโครงการผลประโยชน์หลังออกจากงาน</w:t>
      </w:r>
    </w:p>
    <w:p w14:paraId="2B945CBA" w14:textId="77777777" w:rsidR="00737F7E" w:rsidRPr="002365D3" w:rsidRDefault="00737F7E" w:rsidP="00737F7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12CC14" w14:textId="3305FA00" w:rsidR="003E24DB" w:rsidRPr="002365D3" w:rsidRDefault="003E24DB" w:rsidP="00C420EC">
      <w:pPr>
        <w:tabs>
          <w:tab w:val="clear" w:pos="454"/>
          <w:tab w:val="clear" w:pos="907"/>
          <w:tab w:val="left" w:pos="900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220D56" w14:textId="77777777" w:rsidR="00737F7E" w:rsidRPr="002365D3" w:rsidRDefault="00737F7E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8650" w:type="dxa"/>
        <w:tblInd w:w="900" w:type="dxa"/>
        <w:tblLook w:val="04A0" w:firstRow="1" w:lastRow="0" w:firstColumn="1" w:lastColumn="0" w:noHBand="0" w:noVBand="1"/>
      </w:tblPr>
      <w:tblGrid>
        <w:gridCol w:w="2520"/>
        <w:gridCol w:w="1350"/>
        <w:gridCol w:w="270"/>
        <w:gridCol w:w="1350"/>
        <w:gridCol w:w="249"/>
        <w:gridCol w:w="1291"/>
        <w:gridCol w:w="270"/>
        <w:gridCol w:w="1350"/>
      </w:tblGrid>
      <w:tr w:rsidR="003E24DB" w:rsidRPr="00D776C9" w14:paraId="388861FD" w14:textId="77777777" w:rsidTr="00DA5714">
        <w:tc>
          <w:tcPr>
            <w:tcW w:w="2520" w:type="dxa"/>
          </w:tcPr>
          <w:p w14:paraId="63FCDA49" w14:textId="77777777" w:rsidR="003E24DB" w:rsidRPr="002365D3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64EFF94" w14:textId="77777777" w:rsidR="003E24DB" w:rsidRPr="002365D3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9" w:type="dxa"/>
          </w:tcPr>
          <w:p w14:paraId="4FAFC188" w14:textId="77777777" w:rsidR="003E24DB" w:rsidRPr="002365D3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11" w:type="dxa"/>
            <w:gridSpan w:val="3"/>
          </w:tcPr>
          <w:p w14:paraId="24A0667C" w14:textId="77777777" w:rsidR="003E24DB" w:rsidRPr="002365D3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12796B" w:rsidRPr="00D776C9" w14:paraId="2BE393FF" w14:textId="77777777" w:rsidTr="00DA5714">
        <w:tc>
          <w:tcPr>
            <w:tcW w:w="2520" w:type="dxa"/>
          </w:tcPr>
          <w:p w14:paraId="5A188785" w14:textId="77777777" w:rsidR="0012796B" w:rsidRPr="002365D3" w:rsidRDefault="0012796B" w:rsidP="0012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A13D0E8" w14:textId="71778C29" w:rsidR="0012796B" w:rsidRPr="002365D3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</w:tcPr>
          <w:p w14:paraId="65423B15" w14:textId="77777777" w:rsidR="0012796B" w:rsidRPr="002365D3" w:rsidRDefault="0012796B" w:rsidP="0012796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E17690" w14:textId="1248EC1F" w:rsidR="0012796B" w:rsidRPr="002365D3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  <w:tc>
          <w:tcPr>
            <w:tcW w:w="249" w:type="dxa"/>
          </w:tcPr>
          <w:p w14:paraId="3C8E354D" w14:textId="77777777" w:rsidR="0012796B" w:rsidRPr="002365D3" w:rsidRDefault="0012796B" w:rsidP="0012796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69F8D49" w14:textId="1297120B" w:rsidR="0012796B" w:rsidRPr="002365D3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</w:tcPr>
          <w:p w14:paraId="21FBF9D8" w14:textId="77777777" w:rsidR="0012796B" w:rsidRPr="002365D3" w:rsidRDefault="0012796B" w:rsidP="0012796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CA284" w14:textId="489BECFD" w:rsidR="0012796B" w:rsidRPr="002365D3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</w:tr>
      <w:tr w:rsidR="00AA4A68" w:rsidRPr="00D776C9" w14:paraId="048860DB" w14:textId="77777777" w:rsidTr="00DA5714">
        <w:trPr>
          <w:trHeight w:val="70"/>
        </w:trPr>
        <w:tc>
          <w:tcPr>
            <w:tcW w:w="2520" w:type="dxa"/>
          </w:tcPr>
          <w:p w14:paraId="6914942F" w14:textId="77777777" w:rsidR="00AA4A68" w:rsidRPr="002365D3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6130" w:type="dxa"/>
            <w:gridSpan w:val="7"/>
          </w:tcPr>
          <w:p w14:paraId="5585AE9B" w14:textId="77777777" w:rsidR="00AA4A68" w:rsidRPr="002365D3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  <w:t>(ร้อยละ)</w:t>
            </w:r>
          </w:p>
        </w:tc>
      </w:tr>
      <w:tr w:rsidR="00BC5099" w:rsidRPr="00D776C9" w14:paraId="03FA1D49" w14:textId="77777777" w:rsidTr="00DA5714">
        <w:tc>
          <w:tcPr>
            <w:tcW w:w="2520" w:type="dxa"/>
          </w:tcPr>
          <w:p w14:paraId="7EF85E4A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50" w:type="dxa"/>
          </w:tcPr>
          <w:p w14:paraId="19462795" w14:textId="4EC901E1" w:rsidR="00BC5099" w:rsidRPr="002365D3" w:rsidRDefault="000E7C0E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2.45</w:t>
            </w:r>
            <w:r w:rsidR="00BC5099"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– </w:t>
            </w: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3.19</w:t>
            </w:r>
          </w:p>
        </w:tc>
        <w:tc>
          <w:tcPr>
            <w:tcW w:w="270" w:type="dxa"/>
          </w:tcPr>
          <w:p w14:paraId="33694BC8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698D0A86" w14:textId="459EB173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1.80 - 2.14</w:t>
            </w:r>
          </w:p>
        </w:tc>
        <w:tc>
          <w:tcPr>
            <w:tcW w:w="249" w:type="dxa"/>
          </w:tcPr>
          <w:p w14:paraId="62D9B2D6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54AE94C2" w14:textId="563A1972" w:rsidR="00BC5099" w:rsidRPr="002365D3" w:rsidRDefault="000E7C0E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2.66</w:t>
            </w:r>
          </w:p>
        </w:tc>
        <w:tc>
          <w:tcPr>
            <w:tcW w:w="270" w:type="dxa"/>
          </w:tcPr>
          <w:p w14:paraId="488DA839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D7B7310" w14:textId="3C2990E2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1.80</w:t>
            </w:r>
          </w:p>
        </w:tc>
      </w:tr>
      <w:tr w:rsidR="00BC5099" w:rsidRPr="00D776C9" w14:paraId="6E3BD9BD" w14:textId="77777777" w:rsidTr="00DA5714">
        <w:tc>
          <w:tcPr>
            <w:tcW w:w="2520" w:type="dxa"/>
          </w:tcPr>
          <w:p w14:paraId="2D421F5C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5CB9DBD8" w14:textId="4DC5BC5E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70" w:type="dxa"/>
          </w:tcPr>
          <w:p w14:paraId="6133DBFC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1D8B4FAE" w14:textId="4E28510D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49" w:type="dxa"/>
          </w:tcPr>
          <w:p w14:paraId="047C86BA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3849501C" w14:textId="77AAC876" w:rsidR="00BC5099" w:rsidRPr="002365D3" w:rsidRDefault="000E7C0E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70" w:type="dxa"/>
          </w:tcPr>
          <w:p w14:paraId="6F930109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59B9F51" w14:textId="42FE1FFC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</w:tr>
      <w:tr w:rsidR="00BC5099" w:rsidRPr="00D776C9" w14:paraId="109B65E7" w14:textId="77777777" w:rsidTr="00DA5714">
        <w:tc>
          <w:tcPr>
            <w:tcW w:w="2520" w:type="dxa"/>
          </w:tcPr>
          <w:p w14:paraId="091D167C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อัตราการเปลี่ยนแปลงในจำนวนพนักงาน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F43909" w14:textId="0637B660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– 25.00</w:t>
            </w:r>
          </w:p>
        </w:tc>
        <w:tc>
          <w:tcPr>
            <w:tcW w:w="270" w:type="dxa"/>
            <w:vAlign w:val="bottom"/>
          </w:tcPr>
          <w:p w14:paraId="233CEBA2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FD4E7B7" w14:textId="34220542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0.00 - 25.00</w:t>
            </w:r>
          </w:p>
        </w:tc>
        <w:tc>
          <w:tcPr>
            <w:tcW w:w="249" w:type="dxa"/>
            <w:vAlign w:val="bottom"/>
          </w:tcPr>
          <w:p w14:paraId="55CA5DAD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vAlign w:val="bottom"/>
          </w:tcPr>
          <w:p w14:paraId="4F789BF9" w14:textId="1FA992FC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– 25.00</w:t>
            </w:r>
          </w:p>
        </w:tc>
        <w:tc>
          <w:tcPr>
            <w:tcW w:w="270" w:type="dxa"/>
            <w:vAlign w:val="bottom"/>
          </w:tcPr>
          <w:p w14:paraId="61048F66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EBCEB4A" w14:textId="59413019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0.00 - 25.00</w:t>
            </w:r>
          </w:p>
        </w:tc>
      </w:tr>
    </w:tbl>
    <w:p w14:paraId="42C22F5E" w14:textId="77777777" w:rsidR="00737F7E" w:rsidRPr="002365D3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31329C4" w14:textId="081F531E" w:rsidR="003E24DB" w:rsidRPr="002365D3" w:rsidRDefault="003E24DB" w:rsidP="0075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34C455DB" w14:textId="6B1E6F9F" w:rsidR="00197B4A" w:rsidRPr="002365D3" w:rsidRDefault="00197B4A" w:rsidP="0075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AABFB95" w14:textId="257C139F" w:rsidR="003E24DB" w:rsidRPr="002365D3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</w:t>
      </w:r>
      <w:r w:rsidR="00BA0349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.4</w:t>
      </w:r>
      <w:r w:rsidR="00BA0349"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2365D3">
        <w:rPr>
          <w:rFonts w:ascii="CordiaUPC" w:eastAsia="Calibri" w:hAnsi="CordiaUPC" w:cs="CordiaUPC"/>
          <w:b/>
          <w:bCs/>
          <w:sz w:val="26"/>
          <w:szCs w:val="26"/>
          <w:cs/>
        </w:rPr>
        <w:t>การวิเคราะห์ความอ่อนไหวของโครงการผลประโยชน์หลังออกจากงาน</w:t>
      </w:r>
    </w:p>
    <w:p w14:paraId="0C25A9A9" w14:textId="77777777" w:rsidR="00737F7E" w:rsidRPr="002365D3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BE7D6D2" w14:textId="4DF7A6A4" w:rsidR="00D531A9" w:rsidRPr="002365D3" w:rsidRDefault="003E24DB" w:rsidP="007F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  <w:cs/>
        </w:rPr>
      </w:pPr>
      <w:r w:rsidRPr="002365D3">
        <w:rPr>
          <w:rFonts w:ascii="CordiaUPC" w:eastAsia="Calibri" w:hAnsi="CordiaUPC" w:cs="CordiaUPC"/>
          <w:sz w:val="26"/>
          <w:szCs w:val="26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0C0AE3B" w14:textId="3CEFC201" w:rsidR="00D531A9" w:rsidRPr="002365D3" w:rsidRDefault="00D53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  <w:cs/>
        </w:rPr>
      </w:pPr>
      <w:r w:rsidRPr="002365D3">
        <w:rPr>
          <w:rFonts w:ascii="CordiaUPC" w:eastAsia="Calibri" w:hAnsi="CordiaUPC" w:cs="CordiaUPC"/>
          <w:sz w:val="26"/>
          <w:szCs w:val="26"/>
          <w:cs/>
        </w:rPr>
        <w:br w:type="page"/>
      </w: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46"/>
        <w:gridCol w:w="178"/>
        <w:gridCol w:w="1831"/>
        <w:gridCol w:w="178"/>
        <w:gridCol w:w="1382"/>
        <w:gridCol w:w="178"/>
        <w:gridCol w:w="1653"/>
      </w:tblGrid>
      <w:tr w:rsidR="003E24DB" w:rsidRPr="00D776C9" w14:paraId="682BDC7E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1E928351" w14:textId="77777777" w:rsidR="003E24DB" w:rsidRPr="002365D3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75C47085" w14:textId="77777777" w:rsidR="003E24DB" w:rsidRPr="002365D3" w:rsidRDefault="003E24DB" w:rsidP="00792E30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0C1DA411" w14:textId="1E9ED8FE" w:rsidR="003E24DB" w:rsidRPr="002365D3" w:rsidRDefault="00766F98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</w:t>
            </w:r>
            <w:r w:rsidR="00856D88" w:rsidRPr="002365D3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3E24DB" w:rsidRPr="00D776C9" w14:paraId="6834CDDC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5B6B014" w14:textId="77777777" w:rsidR="003E24DB" w:rsidRPr="002365D3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C8DD517" w14:textId="77777777" w:rsidR="003E24DB" w:rsidRPr="002365D3" w:rsidRDefault="003E24DB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E24DB" w:rsidRPr="00D776C9" w14:paraId="15A42D93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4CCA7086" w14:textId="77777777" w:rsidR="003E24DB" w:rsidRPr="002365D3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265425" w14:textId="77777777" w:rsidR="00556489" w:rsidRPr="002365D3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0D4BAB56" w14:textId="5276EF0D" w:rsidR="003E24DB" w:rsidRPr="002365D3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AF8AFE0" w14:textId="77777777" w:rsidR="003E24DB" w:rsidRPr="002365D3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17FEF9B" w14:textId="77777777" w:rsidR="003E24DB" w:rsidRPr="002365D3" w:rsidRDefault="003E24DB" w:rsidP="00556489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417CEDF" w14:textId="77777777" w:rsidR="003E24DB" w:rsidRPr="002365D3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0681860" w14:textId="77777777" w:rsidR="003E24DB" w:rsidRPr="002365D3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147C1323" w14:textId="77777777" w:rsidR="003E24DB" w:rsidRPr="002365D3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76F6EDA5" w14:textId="77777777" w:rsidR="003E24DB" w:rsidRPr="002365D3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7A07BB2A" w14:textId="77777777" w:rsidR="003E24DB" w:rsidRPr="002365D3" w:rsidRDefault="003E24DB" w:rsidP="00792E30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D776C9" w14:paraId="64467451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7528DB" w14:textId="77777777" w:rsidR="003E24DB" w:rsidRPr="002365D3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7AD4C32" w14:textId="77777777" w:rsidR="003E24DB" w:rsidRPr="002365D3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5116EB" w14:textId="77777777" w:rsidR="003E24DB" w:rsidRPr="002365D3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07E91FC6" w14:textId="77777777" w:rsidR="003E24DB" w:rsidRPr="002365D3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749FB6" w14:textId="77777777" w:rsidR="003E24DB" w:rsidRPr="002365D3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61FC61C" w14:textId="77777777" w:rsidR="003E24DB" w:rsidRPr="002365D3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FFF476" w14:textId="77777777" w:rsidR="003E24DB" w:rsidRPr="002365D3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25526055" w14:textId="77777777" w:rsidR="003E24DB" w:rsidRPr="002365D3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C5099" w:rsidRPr="00D776C9" w14:paraId="5EED005E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7DE946A7" w14:textId="77777777" w:rsidR="00BC5099" w:rsidRPr="002365D3" w:rsidRDefault="00BC5099" w:rsidP="00BC509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79485ED7" w14:textId="67709BC3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86B46C7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7687370D" w14:textId="693ED2C5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(336)</w:t>
            </w:r>
          </w:p>
        </w:tc>
        <w:tc>
          <w:tcPr>
            <w:tcW w:w="178" w:type="dxa"/>
            <w:shd w:val="clear" w:color="auto" w:fill="auto"/>
          </w:tcPr>
          <w:p w14:paraId="3C57EA1B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3BCD55E" w14:textId="0E47E23D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E523C88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3E90EE3" w14:textId="476EB2FD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385</w:t>
            </w:r>
          </w:p>
        </w:tc>
      </w:tr>
      <w:tr w:rsidR="00BC5099" w:rsidRPr="00D776C9" w14:paraId="265BCA36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533F130" w14:textId="77777777" w:rsidR="00BC5099" w:rsidRPr="002365D3" w:rsidRDefault="00BC5099" w:rsidP="00BC5099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74B88C83" w14:textId="5B44823A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6F361C4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1FA96DD" w14:textId="2A28B698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369</w:t>
            </w:r>
          </w:p>
        </w:tc>
        <w:tc>
          <w:tcPr>
            <w:tcW w:w="178" w:type="dxa"/>
            <w:shd w:val="clear" w:color="auto" w:fill="auto"/>
          </w:tcPr>
          <w:p w14:paraId="257A5D06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4F869F" w14:textId="76BEE652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FEC5AA1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95D964C" w14:textId="7CD57BFB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(329)</w:t>
            </w:r>
          </w:p>
        </w:tc>
      </w:tr>
      <w:tr w:rsidR="00BC5099" w:rsidRPr="00D776C9" w14:paraId="378A7D7C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2A6942F9" w14:textId="77777777" w:rsidR="00BC5099" w:rsidRPr="002365D3" w:rsidRDefault="00BC5099" w:rsidP="00BC509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233B1DA1" w14:textId="12BCA4E4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DEC74CB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3495846" w14:textId="76F1B5B0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(356)</w:t>
            </w:r>
          </w:p>
        </w:tc>
        <w:tc>
          <w:tcPr>
            <w:tcW w:w="178" w:type="dxa"/>
            <w:shd w:val="clear" w:color="auto" w:fill="auto"/>
          </w:tcPr>
          <w:p w14:paraId="0FCC6F0B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0CCA4E8" w14:textId="1496BF6B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5DF1CB1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B5C85EC" w14:textId="250257DA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229</w:t>
            </w:r>
          </w:p>
        </w:tc>
      </w:tr>
      <w:tr w:rsidR="00BC5099" w:rsidRPr="00D776C9" w14:paraId="5A591617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FCD437" w14:textId="77777777" w:rsidR="00BC5099" w:rsidRPr="002365D3" w:rsidRDefault="00BC5099" w:rsidP="00BC509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3C661779" w14:textId="02AFEDA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9F6076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444711A" w14:textId="31D4244A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0B3AAF1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7B1B7BF" w14:textId="763A2770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17E2C5D9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71CCD6CB" w14:textId="65F10FD9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(18)</w:t>
            </w:r>
          </w:p>
        </w:tc>
      </w:tr>
    </w:tbl>
    <w:p w14:paraId="7DC4695B" w14:textId="0FD2C2E6" w:rsidR="002E1A04" w:rsidRPr="002365D3" w:rsidRDefault="002E1A04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46"/>
        <w:gridCol w:w="178"/>
        <w:gridCol w:w="1831"/>
        <w:gridCol w:w="178"/>
        <w:gridCol w:w="1382"/>
        <w:gridCol w:w="178"/>
        <w:gridCol w:w="1653"/>
      </w:tblGrid>
      <w:tr w:rsidR="00856D88" w:rsidRPr="002365D3" w14:paraId="7411B8D7" w14:textId="77777777" w:rsidTr="00F2285E">
        <w:trPr>
          <w:cantSplit/>
          <w:tblHeader/>
        </w:trPr>
        <w:tc>
          <w:tcPr>
            <w:tcW w:w="2244" w:type="dxa"/>
            <w:shd w:val="clear" w:color="auto" w:fill="auto"/>
          </w:tcPr>
          <w:p w14:paraId="3FC53526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bookmarkStart w:id="31" w:name="_Hlk35534275"/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0B94C215" w14:textId="77777777" w:rsidR="00856D88" w:rsidRPr="002365D3" w:rsidRDefault="00856D88" w:rsidP="00F2285E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64E659D9" w14:textId="4EF75BAC" w:rsidR="00856D88" w:rsidRPr="002365D3" w:rsidRDefault="00856D88" w:rsidP="00F2285E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856D88" w:rsidRPr="002365D3" w14:paraId="793C9BD1" w14:textId="77777777" w:rsidTr="00F2285E">
        <w:trPr>
          <w:cantSplit/>
          <w:tblHeader/>
        </w:trPr>
        <w:tc>
          <w:tcPr>
            <w:tcW w:w="2244" w:type="dxa"/>
            <w:shd w:val="clear" w:color="auto" w:fill="auto"/>
          </w:tcPr>
          <w:p w14:paraId="66ECF63B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2BAF2574" w14:textId="77777777" w:rsidR="00856D88" w:rsidRPr="002365D3" w:rsidRDefault="00856D88" w:rsidP="00F2285E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856D88" w:rsidRPr="002365D3" w14:paraId="20950916" w14:textId="77777777" w:rsidTr="00F2285E">
        <w:trPr>
          <w:cantSplit/>
          <w:tblHeader/>
        </w:trPr>
        <w:tc>
          <w:tcPr>
            <w:tcW w:w="2244" w:type="dxa"/>
            <w:shd w:val="clear" w:color="auto" w:fill="auto"/>
          </w:tcPr>
          <w:p w14:paraId="2532A879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224F48B" w14:textId="77777777" w:rsidR="00556489" w:rsidRPr="002365D3" w:rsidRDefault="00856D88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2375F410" w14:textId="76756EB4" w:rsidR="00856D88" w:rsidRPr="002365D3" w:rsidRDefault="00856D88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7F20D5F0" w14:textId="77777777" w:rsidR="00856D88" w:rsidRPr="002365D3" w:rsidRDefault="00856D88" w:rsidP="00F2285E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9BC4702" w14:textId="77777777" w:rsidR="00856D88" w:rsidRPr="002365D3" w:rsidRDefault="00856D88" w:rsidP="00556489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6FCE414" w14:textId="77777777" w:rsidR="00856D88" w:rsidRPr="002365D3" w:rsidRDefault="00856D88" w:rsidP="00F2285E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1EC6B0A1" w14:textId="77777777" w:rsidR="00856D88" w:rsidRPr="002365D3" w:rsidRDefault="00856D88" w:rsidP="00556489">
            <w:pPr>
              <w:pStyle w:val="acctmergecolhdg"/>
              <w:tabs>
                <w:tab w:val="left" w:pos="1156"/>
              </w:tabs>
              <w:spacing w:line="240" w:lineRule="auto"/>
              <w:ind w:left="-77" w:right="6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4772D067" w14:textId="77777777" w:rsidR="00856D88" w:rsidRPr="002365D3" w:rsidRDefault="00856D88" w:rsidP="00556489">
            <w:pPr>
              <w:pStyle w:val="acctmergecolhdg"/>
              <w:tabs>
                <w:tab w:val="left" w:pos="1156"/>
              </w:tabs>
              <w:spacing w:line="240" w:lineRule="auto"/>
              <w:ind w:left="-77" w:right="6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1AB1D6F0" w14:textId="77777777" w:rsidR="00856D88" w:rsidRPr="002365D3" w:rsidRDefault="00856D88" w:rsidP="00F2285E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338F6EA9" w14:textId="77777777" w:rsidR="00856D88" w:rsidRPr="002365D3" w:rsidRDefault="00856D88" w:rsidP="00F2285E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856D88" w:rsidRPr="002365D3" w14:paraId="0DCA6735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108A539B" w14:textId="77777777" w:rsidR="00856D88" w:rsidRPr="002365D3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25B62725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8087501" w14:textId="77777777" w:rsidR="00856D88" w:rsidRPr="002365D3" w:rsidRDefault="00856D88" w:rsidP="00F2285E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577D9AE7" w14:textId="77777777" w:rsidR="00856D88" w:rsidRPr="002365D3" w:rsidRDefault="00856D88" w:rsidP="00F2285E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8AC6D35" w14:textId="77777777" w:rsidR="00856D88" w:rsidRPr="002365D3" w:rsidRDefault="00856D88" w:rsidP="00F2285E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9E64333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1ACD729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0EC745B8" w14:textId="77777777" w:rsidR="00856D88" w:rsidRPr="002365D3" w:rsidRDefault="00856D88" w:rsidP="00F2285E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56D88" w:rsidRPr="002365D3" w14:paraId="3FCEFC81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28E61B0C" w14:textId="77777777" w:rsidR="00856D88" w:rsidRPr="002365D3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1EA85714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3B216B30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C19F0E0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(332)</w:t>
            </w:r>
          </w:p>
        </w:tc>
        <w:tc>
          <w:tcPr>
            <w:tcW w:w="178" w:type="dxa"/>
            <w:shd w:val="clear" w:color="auto" w:fill="auto"/>
          </w:tcPr>
          <w:p w14:paraId="5A3A6C15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0E515000" w14:textId="77777777" w:rsidR="00856D88" w:rsidRPr="002365D3" w:rsidRDefault="00856D88" w:rsidP="005D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076D8D4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A692C22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381</w:t>
            </w:r>
          </w:p>
        </w:tc>
      </w:tr>
      <w:tr w:rsidR="00856D88" w:rsidRPr="002365D3" w14:paraId="111085AF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02B9A6C7" w14:textId="77777777" w:rsidR="00856D88" w:rsidRPr="002365D3" w:rsidRDefault="00856D88" w:rsidP="00F2285E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273FBF77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3A10149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2BB422E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364</w:t>
            </w:r>
          </w:p>
        </w:tc>
        <w:tc>
          <w:tcPr>
            <w:tcW w:w="178" w:type="dxa"/>
            <w:shd w:val="clear" w:color="auto" w:fill="auto"/>
          </w:tcPr>
          <w:p w14:paraId="44E6D7CC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6F174F7" w14:textId="77777777" w:rsidR="00856D88" w:rsidRPr="002365D3" w:rsidRDefault="00856D88" w:rsidP="005D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82108FC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0662A2E9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(324)</w:t>
            </w:r>
          </w:p>
        </w:tc>
      </w:tr>
      <w:tr w:rsidR="00856D88" w:rsidRPr="002365D3" w14:paraId="2904C9CB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41E55787" w14:textId="77777777" w:rsidR="00856D88" w:rsidRPr="002365D3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165B9E6D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3D980E8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5A331ECB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(349)</w:t>
            </w:r>
          </w:p>
        </w:tc>
        <w:tc>
          <w:tcPr>
            <w:tcW w:w="178" w:type="dxa"/>
            <w:shd w:val="clear" w:color="auto" w:fill="auto"/>
          </w:tcPr>
          <w:p w14:paraId="76313BC4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9CECF3A" w14:textId="77777777" w:rsidR="00856D88" w:rsidRPr="002365D3" w:rsidRDefault="00856D88" w:rsidP="005D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DF0DC2E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C3BB111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228</w:t>
            </w:r>
          </w:p>
        </w:tc>
      </w:tr>
      <w:tr w:rsidR="00856D88" w:rsidRPr="002365D3" w14:paraId="5010994E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37BE4AD0" w14:textId="77777777" w:rsidR="00856D88" w:rsidRPr="002365D3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1A48CDC7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60B1851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2B0D124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74541356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876D276" w14:textId="4740DF1D" w:rsidR="00856D88" w:rsidRPr="002365D3" w:rsidRDefault="00856D88" w:rsidP="005D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="00556489"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6174DB65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5B11AC6C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(18)</w:t>
            </w:r>
          </w:p>
        </w:tc>
      </w:tr>
    </w:tbl>
    <w:p w14:paraId="4CA5AA32" w14:textId="77777777" w:rsidR="00556489" w:rsidRPr="002365D3" w:rsidRDefault="00556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8"/>
          <w:szCs w:val="28"/>
        </w:rPr>
      </w:pPr>
    </w:p>
    <w:p w14:paraId="5E79C682" w14:textId="77777777" w:rsidR="009F67EA" w:rsidRPr="002365D3" w:rsidRDefault="009F67EA" w:rsidP="00B03179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4"/>
        <w:gridCol w:w="178"/>
        <w:gridCol w:w="1836"/>
        <w:gridCol w:w="178"/>
        <w:gridCol w:w="1383"/>
        <w:gridCol w:w="178"/>
        <w:gridCol w:w="1679"/>
      </w:tblGrid>
      <w:tr w:rsidR="003E24DB" w:rsidRPr="002365D3" w14:paraId="3A6F1308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F40A6D7" w14:textId="77777777" w:rsidR="003E24DB" w:rsidRPr="002365D3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4E4D62CB" w14:textId="77777777" w:rsidR="003E24DB" w:rsidRPr="002365D3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09D3D3AD" w14:textId="77777777" w:rsidR="003E24DB" w:rsidRPr="002365D3" w:rsidRDefault="003E24DB" w:rsidP="00A738CF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1E6C43BB" w14:textId="23D618E8" w:rsidR="003E24DB" w:rsidRPr="002365D3" w:rsidRDefault="00856D88" w:rsidP="00A738CF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4B66A6" w:rsidRPr="002365D3" w14:paraId="6A21DC1E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239F94A" w14:textId="77777777" w:rsidR="004B66A6" w:rsidRPr="002365D3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9C5AD3" w14:textId="77777777" w:rsidR="004B66A6" w:rsidRPr="002365D3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23553CA0" w14:textId="77777777" w:rsidR="004B66A6" w:rsidRPr="002365D3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151D6E7E" w14:textId="18039627" w:rsidR="004B66A6" w:rsidRPr="002365D3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5248CC0" w14:textId="77777777" w:rsidR="004B66A6" w:rsidRPr="002365D3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1C075122" w14:textId="77777777" w:rsidR="004B66A6" w:rsidRPr="002365D3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6386557" w14:textId="5FC048DC" w:rsidR="004B66A6" w:rsidRPr="002365D3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C9467F0" w14:textId="77777777" w:rsidR="004B66A6" w:rsidRPr="002365D3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6BE33EE" w14:textId="77777777" w:rsidR="004B66A6" w:rsidRPr="002365D3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9DB0335" w14:textId="77777777" w:rsidR="004B66A6" w:rsidRPr="002365D3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3C19154" w14:textId="1216E89D" w:rsidR="004B66A6" w:rsidRPr="002365D3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23F11963" w14:textId="77777777" w:rsidR="004B66A6" w:rsidRPr="002365D3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7367A495" w14:textId="108DC635" w:rsidR="004B66A6" w:rsidRPr="002365D3" w:rsidRDefault="004B66A6" w:rsidP="004B66A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2365D3" w14:paraId="2CBFB97D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30064BA2" w14:textId="77777777" w:rsidR="003E24DB" w:rsidRPr="002365D3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C904C6E" w14:textId="77777777" w:rsidR="003E24DB" w:rsidRPr="002365D3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D11C36" w14:textId="77777777" w:rsidR="003E24DB" w:rsidRPr="002365D3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5F340E05" w14:textId="77777777" w:rsidR="003E24DB" w:rsidRPr="002365D3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0ABDD1" w14:textId="77777777" w:rsidR="003E24DB" w:rsidRPr="002365D3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620D943" w14:textId="77777777" w:rsidR="003E24DB" w:rsidRPr="002365D3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53BAD32" w14:textId="77777777" w:rsidR="003E24DB" w:rsidRPr="002365D3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D700013" w14:textId="77777777" w:rsidR="003E24DB" w:rsidRPr="002365D3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C5099" w:rsidRPr="002365D3" w14:paraId="7FC94E3C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523BA90E" w14:textId="77777777" w:rsidR="00BC5099" w:rsidRPr="002365D3" w:rsidRDefault="00BC5099" w:rsidP="00BC509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55D16436" w14:textId="70EA89CD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CFE5B8F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50B6507" w14:textId="0A4B4776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(324)</w:t>
            </w:r>
          </w:p>
        </w:tc>
        <w:tc>
          <w:tcPr>
            <w:tcW w:w="178" w:type="dxa"/>
            <w:shd w:val="clear" w:color="auto" w:fill="auto"/>
          </w:tcPr>
          <w:p w14:paraId="412F7C7C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55C76AB3" w14:textId="586227B3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E554412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82147BA" w14:textId="4FD5B474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371</w:t>
            </w:r>
          </w:p>
        </w:tc>
      </w:tr>
      <w:tr w:rsidR="00BC5099" w:rsidRPr="002365D3" w14:paraId="1436B366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68CB3F51" w14:textId="77777777" w:rsidR="00BC5099" w:rsidRPr="002365D3" w:rsidRDefault="00BC5099" w:rsidP="00BC5099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848F971" w14:textId="238B65CC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29636ED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7C5D187" w14:textId="0501307E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356</w:t>
            </w:r>
          </w:p>
        </w:tc>
        <w:tc>
          <w:tcPr>
            <w:tcW w:w="178" w:type="dxa"/>
            <w:shd w:val="clear" w:color="auto" w:fill="auto"/>
          </w:tcPr>
          <w:p w14:paraId="5B04010F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3A98533" w14:textId="4899F414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967CCD1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E295F37" w14:textId="5478B94E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(317)</w:t>
            </w:r>
          </w:p>
        </w:tc>
      </w:tr>
      <w:tr w:rsidR="00BC5099" w:rsidRPr="002365D3" w14:paraId="583C995F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118D119F" w14:textId="77777777" w:rsidR="00BC5099" w:rsidRPr="002365D3" w:rsidRDefault="00BC5099" w:rsidP="00BC509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6BE9B1C3" w14:textId="296418FE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F557E19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DD37374" w14:textId="19AE1536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(343)</w:t>
            </w:r>
          </w:p>
        </w:tc>
        <w:tc>
          <w:tcPr>
            <w:tcW w:w="178" w:type="dxa"/>
            <w:shd w:val="clear" w:color="auto" w:fill="auto"/>
          </w:tcPr>
          <w:p w14:paraId="0400F20D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33528616" w14:textId="5535709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FEEB7A8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40894AE" w14:textId="3669C625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222</w:t>
            </w:r>
          </w:p>
        </w:tc>
      </w:tr>
      <w:tr w:rsidR="00BC5099" w:rsidRPr="002365D3" w14:paraId="5A7FF129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27D4BA43" w14:textId="77777777" w:rsidR="00BC5099" w:rsidRPr="002365D3" w:rsidRDefault="00BC5099" w:rsidP="00BC509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26FA73A2" w14:textId="08C4C509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132D8C7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46B33CB5" w14:textId="46707E60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652CD3AD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3C19195" w14:textId="7E2D3C13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FAACAA" w14:textId="77777777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2BEBDB1" w14:textId="12E346FF" w:rsidR="00BC5099" w:rsidRPr="002365D3" w:rsidRDefault="00BC5099" w:rsidP="00B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(18)</w:t>
            </w:r>
          </w:p>
        </w:tc>
      </w:tr>
      <w:bookmarkEnd w:id="31"/>
    </w:tbl>
    <w:p w14:paraId="18F2F121" w14:textId="287B7253" w:rsidR="003E24DB" w:rsidRPr="002365D3" w:rsidRDefault="003E24DB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649D5F7" w14:textId="77777777" w:rsidR="00D776C9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4"/>
        <w:gridCol w:w="178"/>
        <w:gridCol w:w="1836"/>
        <w:gridCol w:w="178"/>
        <w:gridCol w:w="1383"/>
        <w:gridCol w:w="178"/>
        <w:gridCol w:w="1679"/>
      </w:tblGrid>
      <w:tr w:rsidR="00856D88" w:rsidRPr="002365D3" w14:paraId="5A670964" w14:textId="77777777" w:rsidTr="00F2285E">
        <w:trPr>
          <w:cantSplit/>
          <w:tblHeader/>
        </w:trPr>
        <w:tc>
          <w:tcPr>
            <w:tcW w:w="2244" w:type="dxa"/>
            <w:shd w:val="clear" w:color="auto" w:fill="auto"/>
          </w:tcPr>
          <w:p w14:paraId="1CA08A41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  <w:p w14:paraId="55E4A72B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3FEE085E" w14:textId="77777777" w:rsidR="00856D88" w:rsidRPr="002365D3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29C3DFA2" w14:textId="6D8590D8" w:rsidR="00856D88" w:rsidRPr="002365D3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856D88" w:rsidRPr="002365D3" w14:paraId="240C655F" w14:textId="77777777" w:rsidTr="00F2285E">
        <w:trPr>
          <w:cantSplit/>
          <w:tblHeader/>
        </w:trPr>
        <w:tc>
          <w:tcPr>
            <w:tcW w:w="2244" w:type="dxa"/>
            <w:shd w:val="clear" w:color="auto" w:fill="auto"/>
          </w:tcPr>
          <w:p w14:paraId="3DE01C5E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9AD1039" w14:textId="77777777" w:rsidR="00856D88" w:rsidRPr="002365D3" w:rsidRDefault="00856D88" w:rsidP="00F2285E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5F543EE2" w14:textId="77777777" w:rsidR="00856D88" w:rsidRPr="002365D3" w:rsidRDefault="00856D88" w:rsidP="00F2285E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3DFD5EAF" w14:textId="77777777" w:rsidR="00856D88" w:rsidRPr="002365D3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3C263FB5" w14:textId="77777777" w:rsidR="00856D88" w:rsidRPr="002365D3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2266DE52" w14:textId="77777777" w:rsidR="00856D88" w:rsidRPr="002365D3" w:rsidRDefault="00856D88" w:rsidP="00F2285E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5F6BA1EA" w14:textId="77777777" w:rsidR="00856D88" w:rsidRPr="002365D3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F2F7BB4" w14:textId="77777777" w:rsidR="00856D88" w:rsidRPr="002365D3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BA97F3C" w14:textId="77777777" w:rsidR="00856D88" w:rsidRPr="002365D3" w:rsidRDefault="00856D88" w:rsidP="00F2285E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5082E847" w14:textId="77777777" w:rsidR="00856D88" w:rsidRPr="002365D3" w:rsidRDefault="00856D88" w:rsidP="00F2285E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4915D092" w14:textId="77777777" w:rsidR="00856D88" w:rsidRPr="002365D3" w:rsidRDefault="00856D88" w:rsidP="00F2285E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64EF56A4" w14:textId="77777777" w:rsidR="00856D88" w:rsidRPr="002365D3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4CDBB71B" w14:textId="77777777" w:rsidR="00856D88" w:rsidRPr="002365D3" w:rsidRDefault="00856D88" w:rsidP="00F2285E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856D88" w:rsidRPr="002365D3" w14:paraId="7813EA33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0A99A9D5" w14:textId="77777777" w:rsidR="00856D88" w:rsidRPr="002365D3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44150C52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6868B9D" w14:textId="77777777" w:rsidR="00856D88" w:rsidRPr="002365D3" w:rsidRDefault="00856D88" w:rsidP="00F2285E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22A70078" w14:textId="77777777" w:rsidR="00856D88" w:rsidRPr="002365D3" w:rsidRDefault="00856D88" w:rsidP="00F2285E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BC9CDF0" w14:textId="77777777" w:rsidR="00856D88" w:rsidRPr="002365D3" w:rsidRDefault="00856D88" w:rsidP="00F2285E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07EE61EF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F2FB71C" w14:textId="77777777" w:rsidR="00856D88" w:rsidRPr="002365D3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44908A3C" w14:textId="77777777" w:rsidR="00856D88" w:rsidRPr="002365D3" w:rsidRDefault="00856D88" w:rsidP="00F2285E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56D88" w:rsidRPr="002365D3" w14:paraId="1233B385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2F0C8E87" w14:textId="77777777" w:rsidR="00856D88" w:rsidRPr="002365D3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0FC4AF62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788EA05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A8663C3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(327)</w:t>
            </w:r>
          </w:p>
        </w:tc>
        <w:tc>
          <w:tcPr>
            <w:tcW w:w="178" w:type="dxa"/>
            <w:shd w:val="clear" w:color="auto" w:fill="auto"/>
          </w:tcPr>
          <w:p w14:paraId="00ADEE2F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2B973959" w14:textId="77777777" w:rsidR="00856D88" w:rsidRPr="002365D3" w:rsidRDefault="00856D88" w:rsidP="005D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37FCE9E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9266D16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375</w:t>
            </w:r>
          </w:p>
        </w:tc>
      </w:tr>
      <w:tr w:rsidR="00856D88" w:rsidRPr="002365D3" w14:paraId="63F25EE4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647AB694" w14:textId="77777777" w:rsidR="00856D88" w:rsidRPr="002365D3" w:rsidRDefault="00856D88" w:rsidP="00F2285E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2BB2D9F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1D20F24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29BC4E0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359</w:t>
            </w:r>
          </w:p>
        </w:tc>
        <w:tc>
          <w:tcPr>
            <w:tcW w:w="178" w:type="dxa"/>
            <w:shd w:val="clear" w:color="auto" w:fill="auto"/>
          </w:tcPr>
          <w:p w14:paraId="4CDC9553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55963B9" w14:textId="77777777" w:rsidR="00856D88" w:rsidRPr="002365D3" w:rsidRDefault="00856D88" w:rsidP="005D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153907E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DDAF4E9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(319)</w:t>
            </w:r>
          </w:p>
        </w:tc>
      </w:tr>
      <w:tr w:rsidR="00856D88" w:rsidRPr="002365D3" w14:paraId="7896739B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642F3F45" w14:textId="77777777" w:rsidR="00856D88" w:rsidRPr="002365D3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039B303B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3960C11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E59D0B3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(344)</w:t>
            </w:r>
          </w:p>
        </w:tc>
        <w:tc>
          <w:tcPr>
            <w:tcW w:w="178" w:type="dxa"/>
            <w:shd w:val="clear" w:color="auto" w:fill="auto"/>
          </w:tcPr>
          <w:p w14:paraId="36A84BDA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7172C874" w14:textId="77777777" w:rsidR="00856D88" w:rsidRPr="002365D3" w:rsidRDefault="00856D88" w:rsidP="005D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B80F74F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D9C8490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225</w:t>
            </w:r>
          </w:p>
        </w:tc>
      </w:tr>
      <w:tr w:rsidR="00856D88" w:rsidRPr="002365D3" w14:paraId="3A239B4E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3EDE05B5" w14:textId="77777777" w:rsidR="00856D88" w:rsidRPr="002365D3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668DC918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68687D7A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BA29068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768AAC83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1090969" w14:textId="77777777" w:rsidR="00856D88" w:rsidRPr="002365D3" w:rsidRDefault="00856D88" w:rsidP="005D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12BAE9AC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27A32DDF" w14:textId="77777777" w:rsidR="00856D88" w:rsidRPr="002365D3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</w:tbl>
    <w:p w14:paraId="61AF496B" w14:textId="77777777" w:rsidR="00856D88" w:rsidRPr="002365D3" w:rsidRDefault="00856D88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A43AFD4" w14:textId="77777777" w:rsidR="003E24DB" w:rsidRPr="002365D3" w:rsidRDefault="003E24DB" w:rsidP="00FC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/>
          <w:sz w:val="26"/>
          <w:szCs w:val="26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แต่ได้แสดงประมาณการความอ่อนไหวของสมมติฐานต่าง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  <w:cs/>
        </w:rPr>
        <w:t>ๆ</w:t>
      </w:r>
    </w:p>
    <w:p w14:paraId="21BD2B1D" w14:textId="15165915" w:rsidR="00CC0CAF" w:rsidRPr="002365D3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cs/>
          <w:lang w:eastAsia="en-GB"/>
        </w:rPr>
      </w:pPr>
    </w:p>
    <w:p w14:paraId="35D326AA" w14:textId="332E6F1E" w:rsidR="003E24DB" w:rsidRPr="002365D3" w:rsidRDefault="000A19C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ประมาณการหนี้สินอื่น</w:t>
      </w:r>
    </w:p>
    <w:p w14:paraId="007F1AB5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7304827" w14:textId="1F74555E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การเปลี่ยนแปลงในประมาณการหนี้สินอื่นระหว่าง</w:t>
      </w:r>
      <w:r w:rsidR="0061616C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ปี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แสดงรายละเอียดได้ดังนี้</w:t>
      </w:r>
    </w:p>
    <w:p w14:paraId="024CD511" w14:textId="77777777" w:rsidR="009F67EA" w:rsidRPr="002365D3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530"/>
        <w:gridCol w:w="1260"/>
        <w:gridCol w:w="1440"/>
        <w:gridCol w:w="1080"/>
        <w:gridCol w:w="1177"/>
      </w:tblGrid>
      <w:tr w:rsidR="009670A1" w:rsidRPr="002365D3" w14:paraId="69E6EEC6" w14:textId="77777777" w:rsidTr="006E4770">
        <w:trPr>
          <w:trHeight w:val="137"/>
        </w:trPr>
        <w:tc>
          <w:tcPr>
            <w:tcW w:w="2790" w:type="dxa"/>
          </w:tcPr>
          <w:p w14:paraId="5D18386C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7" w:type="dxa"/>
            <w:gridSpan w:val="5"/>
          </w:tcPr>
          <w:p w14:paraId="397F7637" w14:textId="091DCB64" w:rsidR="009670A1" w:rsidRPr="002365D3" w:rsidRDefault="009670A1" w:rsidP="005C180C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670A1" w:rsidRPr="002365D3" w14:paraId="7E63AFEA" w14:textId="77777777" w:rsidTr="0070373F">
        <w:trPr>
          <w:trHeight w:val="137"/>
        </w:trPr>
        <w:tc>
          <w:tcPr>
            <w:tcW w:w="2790" w:type="dxa"/>
          </w:tcPr>
          <w:p w14:paraId="41F9FB6E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2F8806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70821895" w14:textId="77777777" w:rsidR="009670A1" w:rsidRPr="002365D3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9F5F421" w14:textId="059B0FC9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080" w:type="dxa"/>
          </w:tcPr>
          <w:p w14:paraId="7BA37452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48B261ED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599A2C7F" w14:textId="77777777" w:rsidTr="0070373F">
        <w:trPr>
          <w:trHeight w:val="137"/>
        </w:trPr>
        <w:tc>
          <w:tcPr>
            <w:tcW w:w="2790" w:type="dxa"/>
          </w:tcPr>
          <w:p w14:paraId="5B63171E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7AB70A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15CCA5A5" w14:textId="77777777" w:rsidR="009670A1" w:rsidRPr="002365D3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6FB6875" w14:textId="22052832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080" w:type="dxa"/>
          </w:tcPr>
          <w:p w14:paraId="07971B3D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4AFCA6DC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105628F7" w14:textId="77777777" w:rsidTr="0070373F">
        <w:trPr>
          <w:trHeight w:val="137"/>
        </w:trPr>
        <w:tc>
          <w:tcPr>
            <w:tcW w:w="2790" w:type="dxa"/>
          </w:tcPr>
          <w:p w14:paraId="0AA9F788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89C565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016674E2" w14:textId="77777777" w:rsidR="009670A1" w:rsidRPr="002365D3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29EB6A0" w14:textId="1998E828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</w:t>
            </w:r>
          </w:p>
        </w:tc>
        <w:tc>
          <w:tcPr>
            <w:tcW w:w="1080" w:type="dxa"/>
          </w:tcPr>
          <w:p w14:paraId="45C53803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3A02968B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48F39D0A" w14:textId="77777777" w:rsidTr="0070373F">
        <w:trPr>
          <w:trHeight w:val="137"/>
        </w:trPr>
        <w:tc>
          <w:tcPr>
            <w:tcW w:w="2790" w:type="dxa"/>
          </w:tcPr>
          <w:p w14:paraId="6644B176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58EBBB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ภาระผูกพันจากการ</w:t>
            </w:r>
          </w:p>
        </w:tc>
        <w:tc>
          <w:tcPr>
            <w:tcW w:w="1260" w:type="dxa"/>
          </w:tcPr>
          <w:p w14:paraId="654394D7" w14:textId="77777777" w:rsidR="009670A1" w:rsidRPr="002365D3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CB1EBBF" w14:textId="1A0F1908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080" w:type="dxa"/>
          </w:tcPr>
          <w:p w14:paraId="00ADF0F5" w14:textId="547C459A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53038434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1301F7CB" w14:textId="77777777" w:rsidTr="0070373F">
        <w:trPr>
          <w:trHeight w:val="137"/>
        </w:trPr>
        <w:tc>
          <w:tcPr>
            <w:tcW w:w="2790" w:type="dxa"/>
          </w:tcPr>
          <w:p w14:paraId="44DC5835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30BF58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ออกหนังสือ</w:t>
            </w:r>
          </w:p>
        </w:tc>
        <w:tc>
          <w:tcPr>
            <w:tcW w:w="1260" w:type="dxa"/>
          </w:tcPr>
          <w:p w14:paraId="6D4DC42F" w14:textId="77777777" w:rsidR="009670A1" w:rsidRPr="002365D3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B6C2101" w14:textId="7F954681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080" w:type="dxa"/>
          </w:tcPr>
          <w:p w14:paraId="5E3B0CC9" w14:textId="5C67B100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6616C7F5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3C17DA79" w14:textId="77777777" w:rsidTr="0070373F">
        <w:trPr>
          <w:trHeight w:val="137"/>
        </w:trPr>
        <w:tc>
          <w:tcPr>
            <w:tcW w:w="2790" w:type="dxa"/>
          </w:tcPr>
          <w:p w14:paraId="4D8BEEE7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C58EAB0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 อาวัล</w:t>
            </w:r>
          </w:p>
        </w:tc>
        <w:tc>
          <w:tcPr>
            <w:tcW w:w="1260" w:type="dxa"/>
          </w:tcPr>
          <w:p w14:paraId="33A67EAE" w14:textId="77777777" w:rsidR="009670A1" w:rsidRPr="002365D3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440" w:type="dxa"/>
          </w:tcPr>
          <w:p w14:paraId="15569814" w14:textId="1226A85E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</w:p>
        </w:tc>
        <w:tc>
          <w:tcPr>
            <w:tcW w:w="1080" w:type="dxa"/>
          </w:tcPr>
          <w:p w14:paraId="3614F9F4" w14:textId="02A60674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092719DD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576138E0" w14:textId="77777777" w:rsidTr="0070373F">
        <w:trPr>
          <w:trHeight w:val="137"/>
        </w:trPr>
        <w:tc>
          <w:tcPr>
            <w:tcW w:w="2790" w:type="dxa"/>
          </w:tcPr>
          <w:p w14:paraId="7A252DB8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57DCE8" w14:textId="77777777" w:rsidR="009670A1" w:rsidRPr="002365D3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และค้ำประกันอื่น ๆ</w:t>
            </w:r>
          </w:p>
        </w:tc>
        <w:tc>
          <w:tcPr>
            <w:tcW w:w="1260" w:type="dxa"/>
          </w:tcPr>
          <w:p w14:paraId="10891055" w14:textId="77777777" w:rsidR="009670A1" w:rsidRPr="002365D3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440" w:type="dxa"/>
          </w:tcPr>
          <w:p w14:paraId="754438A2" w14:textId="3BE4453F" w:rsidR="009670A1" w:rsidRPr="002365D3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080" w:type="dxa"/>
          </w:tcPr>
          <w:p w14:paraId="553DA20D" w14:textId="0AA2F0FA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77" w:type="dxa"/>
          </w:tcPr>
          <w:p w14:paraId="6E19305C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0A1" w:rsidRPr="002365D3" w14:paraId="167560DA" w14:textId="77777777" w:rsidTr="0070373F">
        <w:trPr>
          <w:trHeight w:val="137"/>
        </w:trPr>
        <w:tc>
          <w:tcPr>
            <w:tcW w:w="2790" w:type="dxa"/>
          </w:tcPr>
          <w:p w14:paraId="47CFC22A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858A877" w14:textId="77777777" w:rsidR="009670A1" w:rsidRPr="002365D3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9E7A0D6" w14:textId="74A0F36A" w:rsidR="009670A1" w:rsidRPr="002365D3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3</w:t>
            </w:r>
            <w:r w:rsidR="00083D96"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4</w:t>
            </w: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.2)</w:t>
            </w:r>
          </w:p>
        </w:tc>
        <w:tc>
          <w:tcPr>
            <w:tcW w:w="1440" w:type="dxa"/>
          </w:tcPr>
          <w:p w14:paraId="26120870" w14:textId="77777777" w:rsidR="009670A1" w:rsidRPr="002365D3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CDA6A3C" w14:textId="23474BCF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7" w:type="dxa"/>
          </w:tcPr>
          <w:p w14:paraId="2ADDB4FF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70A1" w:rsidRPr="002365D3" w14:paraId="24DF4C08" w14:textId="77777777" w:rsidTr="006E4770">
        <w:trPr>
          <w:trHeight w:val="137"/>
        </w:trPr>
        <w:tc>
          <w:tcPr>
            <w:tcW w:w="2790" w:type="dxa"/>
          </w:tcPr>
          <w:p w14:paraId="1A4C720C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7" w:type="dxa"/>
            <w:gridSpan w:val="5"/>
          </w:tcPr>
          <w:p w14:paraId="46C23E5D" w14:textId="74368B21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2B1B60" w:rsidRPr="002365D3" w14:paraId="78801E51" w14:textId="77777777" w:rsidTr="00F2285E">
        <w:trPr>
          <w:trHeight w:val="137"/>
        </w:trPr>
        <w:tc>
          <w:tcPr>
            <w:tcW w:w="2790" w:type="dxa"/>
            <w:vAlign w:val="bottom"/>
          </w:tcPr>
          <w:p w14:paraId="0E140D17" w14:textId="1896D698" w:rsidR="002B1B60" w:rsidRPr="002365D3" w:rsidRDefault="002B1B60" w:rsidP="002B1B60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3246F516" w14:textId="505807EB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260" w:type="dxa"/>
            <w:vAlign w:val="bottom"/>
          </w:tcPr>
          <w:p w14:paraId="7B989CA3" w14:textId="6A900752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440" w:type="dxa"/>
            <w:vAlign w:val="bottom"/>
          </w:tcPr>
          <w:p w14:paraId="28BE09FC" w14:textId="69F24E8D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1,603</w:t>
            </w:r>
          </w:p>
        </w:tc>
        <w:tc>
          <w:tcPr>
            <w:tcW w:w="1080" w:type="dxa"/>
            <w:vAlign w:val="bottom"/>
          </w:tcPr>
          <w:p w14:paraId="1D91CA43" w14:textId="4AA074E4" w:rsidR="002B1B60" w:rsidRPr="002365D3" w:rsidRDefault="002B1B60" w:rsidP="00D4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177" w:type="dxa"/>
            <w:vAlign w:val="bottom"/>
          </w:tcPr>
          <w:p w14:paraId="63CE32CF" w14:textId="12129B89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2,820</w:t>
            </w:r>
          </w:p>
        </w:tc>
      </w:tr>
      <w:tr w:rsidR="002B1B60" w:rsidRPr="002365D3" w14:paraId="3B2B4950" w14:textId="77777777" w:rsidTr="00F2285E">
        <w:trPr>
          <w:trHeight w:val="137"/>
        </w:trPr>
        <w:tc>
          <w:tcPr>
            <w:tcW w:w="2790" w:type="dxa"/>
            <w:vAlign w:val="bottom"/>
          </w:tcPr>
          <w:p w14:paraId="6617F193" w14:textId="00618D73" w:rsidR="002B1B60" w:rsidRPr="002365D3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การจัดประเภทใหม่หลังโอนกิจการ</w:t>
            </w:r>
          </w:p>
        </w:tc>
        <w:tc>
          <w:tcPr>
            <w:tcW w:w="1530" w:type="dxa"/>
            <w:vAlign w:val="bottom"/>
          </w:tcPr>
          <w:p w14:paraId="3F9B80D3" w14:textId="761AEE62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(150)</w:t>
            </w:r>
          </w:p>
        </w:tc>
        <w:tc>
          <w:tcPr>
            <w:tcW w:w="1260" w:type="dxa"/>
            <w:vAlign w:val="bottom"/>
          </w:tcPr>
          <w:p w14:paraId="51BA7670" w14:textId="3FF5173D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82</w:t>
            </w:r>
          </w:p>
        </w:tc>
        <w:tc>
          <w:tcPr>
            <w:tcW w:w="1440" w:type="dxa"/>
            <w:vAlign w:val="bottom"/>
          </w:tcPr>
          <w:p w14:paraId="795E8518" w14:textId="05B879BE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080" w:type="dxa"/>
            <w:vAlign w:val="bottom"/>
          </w:tcPr>
          <w:p w14:paraId="3A24E4D4" w14:textId="0C24F909" w:rsidR="002B1B60" w:rsidRPr="002365D3" w:rsidRDefault="002B1B60" w:rsidP="00D4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(80)</w:t>
            </w:r>
          </w:p>
        </w:tc>
        <w:tc>
          <w:tcPr>
            <w:tcW w:w="1177" w:type="dxa"/>
            <w:vAlign w:val="bottom"/>
          </w:tcPr>
          <w:p w14:paraId="15E6327B" w14:textId="2412E997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2B1B60" w:rsidRPr="002365D3" w14:paraId="3489C0A5" w14:textId="77777777" w:rsidTr="0070373F">
        <w:trPr>
          <w:trHeight w:val="137"/>
        </w:trPr>
        <w:tc>
          <w:tcPr>
            <w:tcW w:w="2790" w:type="dxa"/>
          </w:tcPr>
          <w:p w14:paraId="0C2FD13A" w14:textId="397C1260" w:rsidR="002B1B60" w:rsidRPr="002365D3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530" w:type="dxa"/>
            <w:vAlign w:val="bottom"/>
          </w:tcPr>
          <w:p w14:paraId="217A4F4E" w14:textId="04981403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60" w:type="dxa"/>
          </w:tcPr>
          <w:p w14:paraId="6C411467" w14:textId="59446103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17B8A367" w14:textId="2F4A8ED7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(413)</w:t>
            </w:r>
          </w:p>
        </w:tc>
        <w:tc>
          <w:tcPr>
            <w:tcW w:w="1080" w:type="dxa"/>
            <w:vAlign w:val="bottom"/>
          </w:tcPr>
          <w:p w14:paraId="2161588C" w14:textId="5A5688B3" w:rsidR="002B1B60" w:rsidRPr="002365D3" w:rsidRDefault="002B1B60" w:rsidP="00D4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177" w:type="dxa"/>
          </w:tcPr>
          <w:p w14:paraId="2E8EBA31" w14:textId="44C71684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(286)</w:t>
            </w:r>
          </w:p>
        </w:tc>
      </w:tr>
      <w:tr w:rsidR="002B1B60" w:rsidRPr="002365D3" w14:paraId="3110DB58" w14:textId="77777777" w:rsidTr="0070373F">
        <w:trPr>
          <w:trHeight w:val="137"/>
        </w:trPr>
        <w:tc>
          <w:tcPr>
            <w:tcW w:w="2790" w:type="dxa"/>
          </w:tcPr>
          <w:p w14:paraId="77825FA4" w14:textId="33C607D9" w:rsidR="002B1B60" w:rsidRPr="002365D3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530" w:type="dxa"/>
            <w:vAlign w:val="bottom"/>
          </w:tcPr>
          <w:p w14:paraId="5F9C1C66" w14:textId="323AEEC6" w:rsidR="002B1B60" w:rsidRPr="002365D3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A12DD72" w14:textId="4CD42C0F" w:rsidR="002B1B60" w:rsidRPr="002365D3" w:rsidRDefault="002B1B60" w:rsidP="00D42A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(253)</w:t>
            </w:r>
          </w:p>
        </w:tc>
        <w:tc>
          <w:tcPr>
            <w:tcW w:w="1440" w:type="dxa"/>
          </w:tcPr>
          <w:p w14:paraId="20C64080" w14:textId="7756F552" w:rsidR="002B1B60" w:rsidRPr="002365D3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0A5300F" w14:textId="64040AAB" w:rsidR="002B1B60" w:rsidRPr="002365D3" w:rsidRDefault="002B1B60" w:rsidP="00D42A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(255)</w:t>
            </w:r>
          </w:p>
        </w:tc>
        <w:tc>
          <w:tcPr>
            <w:tcW w:w="1177" w:type="dxa"/>
          </w:tcPr>
          <w:p w14:paraId="68CD8FC1" w14:textId="2C0AA05A" w:rsidR="002B1B60" w:rsidRPr="002365D3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(508)</w:t>
            </w:r>
          </w:p>
        </w:tc>
      </w:tr>
      <w:tr w:rsidR="002B1B60" w:rsidRPr="002365D3" w14:paraId="2E2D9F33" w14:textId="77777777" w:rsidTr="0070373F">
        <w:trPr>
          <w:trHeight w:val="137"/>
        </w:trPr>
        <w:tc>
          <w:tcPr>
            <w:tcW w:w="2790" w:type="dxa"/>
            <w:vAlign w:val="bottom"/>
          </w:tcPr>
          <w:p w14:paraId="354DE977" w14:textId="144B642E" w:rsidR="002B1B60" w:rsidRPr="002365D3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30" w:type="dxa"/>
            <w:vAlign w:val="bottom"/>
          </w:tcPr>
          <w:p w14:paraId="090247A3" w14:textId="2EB66CDF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782DDAE" w14:textId="277B6820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440" w:type="dxa"/>
            <w:vAlign w:val="bottom"/>
          </w:tcPr>
          <w:p w14:paraId="327F2F28" w14:textId="4456678B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1,338</w:t>
            </w:r>
          </w:p>
        </w:tc>
        <w:tc>
          <w:tcPr>
            <w:tcW w:w="1080" w:type="dxa"/>
            <w:vAlign w:val="bottom"/>
          </w:tcPr>
          <w:p w14:paraId="5440EE4B" w14:textId="41CF2A1F" w:rsidR="002B1B60" w:rsidRPr="002365D3" w:rsidRDefault="002B1B60" w:rsidP="00D4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177" w:type="dxa"/>
            <w:vAlign w:val="bottom"/>
          </w:tcPr>
          <w:p w14:paraId="5A028823" w14:textId="438FACF2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2,026</w:t>
            </w:r>
          </w:p>
        </w:tc>
      </w:tr>
      <w:tr w:rsidR="00FE0D9A" w:rsidRPr="002365D3" w14:paraId="2CCC6C61" w14:textId="77777777" w:rsidTr="0070373F">
        <w:trPr>
          <w:trHeight w:val="137"/>
        </w:trPr>
        <w:tc>
          <w:tcPr>
            <w:tcW w:w="2790" w:type="dxa"/>
          </w:tcPr>
          <w:p w14:paraId="68D4E1F1" w14:textId="791C3733" w:rsidR="00FE0D9A" w:rsidRPr="002365D3" w:rsidRDefault="00FE0D9A" w:rsidP="00FE0D9A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530" w:type="dxa"/>
            <w:vAlign w:val="bottom"/>
          </w:tcPr>
          <w:p w14:paraId="49ECB690" w14:textId="4DD168C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720238" w14:textId="75AD8058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440" w:type="dxa"/>
          </w:tcPr>
          <w:p w14:paraId="72CBF76E" w14:textId="1C2198F2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080" w:type="dxa"/>
            <w:vAlign w:val="bottom"/>
          </w:tcPr>
          <w:p w14:paraId="15E0360B" w14:textId="4FF541D2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177" w:type="dxa"/>
          </w:tcPr>
          <w:p w14:paraId="0FCFAA7E" w14:textId="0EEB0130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818</w:t>
            </w:r>
          </w:p>
        </w:tc>
      </w:tr>
      <w:tr w:rsidR="00FE0D9A" w:rsidRPr="002365D3" w14:paraId="5197ECBB" w14:textId="77777777" w:rsidTr="0070373F">
        <w:trPr>
          <w:trHeight w:val="137"/>
        </w:trPr>
        <w:tc>
          <w:tcPr>
            <w:tcW w:w="2790" w:type="dxa"/>
          </w:tcPr>
          <w:p w14:paraId="39669F74" w14:textId="2556248A" w:rsidR="00FE0D9A" w:rsidRPr="002365D3" w:rsidRDefault="00FE0D9A" w:rsidP="00FE0D9A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30FFF34B" w14:textId="6899577E" w:rsidR="00FE0D9A" w:rsidRPr="002365D3" w:rsidRDefault="00FE0D9A" w:rsidP="00FE0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6F8801" w14:textId="5DBE5A6F" w:rsidR="00FE0D9A" w:rsidRPr="002365D3" w:rsidRDefault="00FE0D9A" w:rsidP="00FE0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(46)</w:t>
            </w:r>
          </w:p>
        </w:tc>
        <w:tc>
          <w:tcPr>
            <w:tcW w:w="1440" w:type="dxa"/>
          </w:tcPr>
          <w:p w14:paraId="34C16EDF" w14:textId="6AA0301C" w:rsidR="00FE0D9A" w:rsidRPr="002365D3" w:rsidRDefault="00FE0D9A" w:rsidP="00FE0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BC7390D" w14:textId="1E628F92" w:rsidR="00FE0D9A" w:rsidRPr="002365D3" w:rsidRDefault="00FE0D9A" w:rsidP="00FE0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(136)</w:t>
            </w:r>
          </w:p>
        </w:tc>
        <w:tc>
          <w:tcPr>
            <w:tcW w:w="1177" w:type="dxa"/>
          </w:tcPr>
          <w:p w14:paraId="6FC0C6CF" w14:textId="462A8F02" w:rsidR="00FE0D9A" w:rsidRPr="002365D3" w:rsidRDefault="00FE0D9A" w:rsidP="00FE0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(182)</w:t>
            </w:r>
          </w:p>
        </w:tc>
      </w:tr>
      <w:tr w:rsidR="00FE0D9A" w:rsidRPr="002365D3" w14:paraId="455EDF2F" w14:textId="77777777" w:rsidTr="0070373F">
        <w:trPr>
          <w:trHeight w:val="137"/>
        </w:trPr>
        <w:tc>
          <w:tcPr>
            <w:tcW w:w="2790" w:type="dxa"/>
            <w:vAlign w:val="bottom"/>
          </w:tcPr>
          <w:p w14:paraId="4C61B3C0" w14:textId="606A7219" w:rsidR="00FE0D9A" w:rsidRPr="002365D3" w:rsidRDefault="00FE0D9A" w:rsidP="00FE0D9A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530" w:type="dxa"/>
            <w:vAlign w:val="bottom"/>
          </w:tcPr>
          <w:p w14:paraId="5B39A337" w14:textId="69BD17B1" w:rsidR="00FE0D9A" w:rsidRPr="002365D3" w:rsidRDefault="00FE0D9A" w:rsidP="00FE0D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15E375A" w14:textId="1642C495" w:rsidR="00FE0D9A" w:rsidRPr="002365D3" w:rsidRDefault="00FE0D9A" w:rsidP="00FE0D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440" w:type="dxa"/>
            <w:vAlign w:val="bottom"/>
          </w:tcPr>
          <w:p w14:paraId="767E5B6C" w14:textId="1A7C5575" w:rsidR="00FE0D9A" w:rsidRPr="002365D3" w:rsidRDefault="00FE0D9A" w:rsidP="00FE0D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1,960</w:t>
            </w:r>
          </w:p>
        </w:tc>
        <w:tc>
          <w:tcPr>
            <w:tcW w:w="1080" w:type="dxa"/>
            <w:vAlign w:val="bottom"/>
          </w:tcPr>
          <w:p w14:paraId="6886355E" w14:textId="2EE72E5D" w:rsidR="00FE0D9A" w:rsidRPr="002365D3" w:rsidRDefault="00FE0D9A" w:rsidP="00FE0D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177" w:type="dxa"/>
            <w:vAlign w:val="bottom"/>
          </w:tcPr>
          <w:p w14:paraId="29A1F5C9" w14:textId="75EA7CD9" w:rsidR="00FE0D9A" w:rsidRPr="002365D3" w:rsidRDefault="00FE0D9A" w:rsidP="00FE0D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2,662</w:t>
            </w:r>
          </w:p>
        </w:tc>
      </w:tr>
    </w:tbl>
    <w:p w14:paraId="4CA727F6" w14:textId="77777777" w:rsidR="00A977F8" w:rsidRPr="002365D3" w:rsidRDefault="00A977F8">
      <w:r w:rsidRPr="002365D3"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440"/>
        <w:gridCol w:w="1260"/>
        <w:gridCol w:w="1440"/>
        <w:gridCol w:w="1260"/>
        <w:gridCol w:w="1080"/>
      </w:tblGrid>
      <w:tr w:rsidR="009670A1" w:rsidRPr="002365D3" w14:paraId="234E8BA1" w14:textId="77777777" w:rsidTr="00840A59">
        <w:trPr>
          <w:trHeight w:val="137"/>
        </w:trPr>
        <w:tc>
          <w:tcPr>
            <w:tcW w:w="2790" w:type="dxa"/>
          </w:tcPr>
          <w:p w14:paraId="276079D0" w14:textId="1DC293A7" w:rsidR="009670A1" w:rsidRPr="002365D3" w:rsidRDefault="009670A1" w:rsidP="000369A7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259369CC" w14:textId="36D8B371" w:rsidR="009670A1" w:rsidRPr="002365D3" w:rsidRDefault="008F48BD" w:rsidP="000369A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9670A1" w:rsidRPr="002365D3" w14:paraId="6B98E38C" w14:textId="77777777" w:rsidTr="00840A59">
        <w:trPr>
          <w:trHeight w:val="137"/>
        </w:trPr>
        <w:tc>
          <w:tcPr>
            <w:tcW w:w="2790" w:type="dxa"/>
          </w:tcPr>
          <w:p w14:paraId="5E3CF8FC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28D4EE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0D7DA932" w14:textId="77777777" w:rsidR="009670A1" w:rsidRPr="002365D3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8D0AADF" w14:textId="5542C8AA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260" w:type="dxa"/>
          </w:tcPr>
          <w:p w14:paraId="68380054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4771961E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7C783999" w14:textId="77777777" w:rsidTr="00840A59">
        <w:trPr>
          <w:trHeight w:val="137"/>
        </w:trPr>
        <w:tc>
          <w:tcPr>
            <w:tcW w:w="2790" w:type="dxa"/>
          </w:tcPr>
          <w:p w14:paraId="174F7522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4D646E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A12A9F3" w14:textId="77777777" w:rsidR="009670A1" w:rsidRPr="002365D3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90EAEE3" w14:textId="5B4998EF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260" w:type="dxa"/>
          </w:tcPr>
          <w:p w14:paraId="43C25502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14418CD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7C5D93F9" w14:textId="77777777" w:rsidTr="00840A59">
        <w:trPr>
          <w:trHeight w:val="137"/>
        </w:trPr>
        <w:tc>
          <w:tcPr>
            <w:tcW w:w="2790" w:type="dxa"/>
          </w:tcPr>
          <w:p w14:paraId="2B46AD93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7DB825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F0E31D1" w14:textId="77777777" w:rsidR="009670A1" w:rsidRPr="002365D3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E99F89E" w14:textId="317CF6F8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</w:t>
            </w:r>
          </w:p>
        </w:tc>
        <w:tc>
          <w:tcPr>
            <w:tcW w:w="1260" w:type="dxa"/>
          </w:tcPr>
          <w:p w14:paraId="3B10BEFC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0C7B9707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01358CD2" w14:textId="77777777" w:rsidTr="00840A59">
        <w:trPr>
          <w:trHeight w:val="137"/>
        </w:trPr>
        <w:tc>
          <w:tcPr>
            <w:tcW w:w="2790" w:type="dxa"/>
          </w:tcPr>
          <w:p w14:paraId="51E3F7C2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A49BDA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ภาระผูกพันจากการ</w:t>
            </w:r>
          </w:p>
        </w:tc>
        <w:tc>
          <w:tcPr>
            <w:tcW w:w="1260" w:type="dxa"/>
          </w:tcPr>
          <w:p w14:paraId="61FC6F33" w14:textId="77777777" w:rsidR="009670A1" w:rsidRPr="002365D3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C42D929" w14:textId="221B6262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260" w:type="dxa"/>
          </w:tcPr>
          <w:p w14:paraId="1B91C75F" w14:textId="18BF7B91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6875786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301E3275" w14:textId="77777777" w:rsidTr="00840A59">
        <w:trPr>
          <w:trHeight w:val="137"/>
        </w:trPr>
        <w:tc>
          <w:tcPr>
            <w:tcW w:w="2790" w:type="dxa"/>
          </w:tcPr>
          <w:p w14:paraId="7E67FF4B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B9EA7D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ออกหนังสือ</w:t>
            </w:r>
          </w:p>
        </w:tc>
        <w:tc>
          <w:tcPr>
            <w:tcW w:w="1260" w:type="dxa"/>
          </w:tcPr>
          <w:p w14:paraId="37E0A78C" w14:textId="77777777" w:rsidR="009670A1" w:rsidRPr="002365D3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0886DF1" w14:textId="0F9A1EB9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0" w:type="dxa"/>
          </w:tcPr>
          <w:p w14:paraId="4CEE8659" w14:textId="245CCF5A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537E520A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15D6A7BC" w14:textId="77777777" w:rsidTr="00840A59">
        <w:trPr>
          <w:trHeight w:val="137"/>
        </w:trPr>
        <w:tc>
          <w:tcPr>
            <w:tcW w:w="2790" w:type="dxa"/>
          </w:tcPr>
          <w:p w14:paraId="118290C4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F87602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 อาวัล</w:t>
            </w:r>
          </w:p>
        </w:tc>
        <w:tc>
          <w:tcPr>
            <w:tcW w:w="1260" w:type="dxa"/>
          </w:tcPr>
          <w:p w14:paraId="3A7D3548" w14:textId="77777777" w:rsidR="009670A1" w:rsidRPr="002365D3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440" w:type="dxa"/>
          </w:tcPr>
          <w:p w14:paraId="7071ED4F" w14:textId="64FFBE7C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</w:p>
        </w:tc>
        <w:tc>
          <w:tcPr>
            <w:tcW w:w="1260" w:type="dxa"/>
          </w:tcPr>
          <w:p w14:paraId="5DA9EDF4" w14:textId="59E9BAD6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39492F6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2365D3" w14:paraId="3CCD91EA" w14:textId="77777777" w:rsidTr="00840A59">
        <w:trPr>
          <w:trHeight w:val="137"/>
        </w:trPr>
        <w:tc>
          <w:tcPr>
            <w:tcW w:w="2790" w:type="dxa"/>
          </w:tcPr>
          <w:p w14:paraId="66ED8BE5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1CBDA9" w14:textId="0748DDB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และค้ำประกันอื่น</w:t>
            </w:r>
            <w:r w:rsidR="00011CBF"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260" w:type="dxa"/>
          </w:tcPr>
          <w:p w14:paraId="47E65482" w14:textId="77777777" w:rsidR="009670A1" w:rsidRPr="002365D3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440" w:type="dxa"/>
          </w:tcPr>
          <w:p w14:paraId="6A44E2E1" w14:textId="7E78B4B4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260" w:type="dxa"/>
          </w:tcPr>
          <w:p w14:paraId="6FC0C1E7" w14:textId="130EA496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080" w:type="dxa"/>
          </w:tcPr>
          <w:p w14:paraId="182ACB7F" w14:textId="77777777" w:rsidR="009670A1" w:rsidRPr="002365D3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0A1" w:rsidRPr="002365D3" w14:paraId="2C0681EE" w14:textId="77777777" w:rsidTr="00840A59">
        <w:trPr>
          <w:trHeight w:val="137"/>
        </w:trPr>
        <w:tc>
          <w:tcPr>
            <w:tcW w:w="2790" w:type="dxa"/>
          </w:tcPr>
          <w:p w14:paraId="3563A27D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5D5F24" w14:textId="77777777" w:rsidR="009670A1" w:rsidRPr="002365D3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7F037A1" w14:textId="72CAF90D" w:rsidR="009670A1" w:rsidRPr="002365D3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03179"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3</w:t>
            </w:r>
            <w:r w:rsidR="00C15CDD"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4</w:t>
            </w:r>
            <w:r w:rsidR="00B03179"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.2</w:t>
            </w: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5930C68" w14:textId="77777777" w:rsidR="009670A1" w:rsidRPr="002365D3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54FC15A" w14:textId="541FB766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</w:tcPr>
          <w:p w14:paraId="4DC224B1" w14:textId="77777777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70A1" w:rsidRPr="002365D3" w14:paraId="21E3998F" w14:textId="77777777" w:rsidTr="00840A59">
        <w:trPr>
          <w:trHeight w:val="137"/>
        </w:trPr>
        <w:tc>
          <w:tcPr>
            <w:tcW w:w="2790" w:type="dxa"/>
          </w:tcPr>
          <w:p w14:paraId="60C5B3CA" w14:textId="77777777" w:rsidR="009670A1" w:rsidRPr="002365D3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4A5E6208" w14:textId="1E066818" w:rsidR="009670A1" w:rsidRPr="002365D3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2B1B60" w:rsidRPr="002365D3" w14:paraId="5657550C" w14:textId="77777777" w:rsidTr="00840A59">
        <w:trPr>
          <w:trHeight w:val="137"/>
        </w:trPr>
        <w:tc>
          <w:tcPr>
            <w:tcW w:w="2790" w:type="dxa"/>
            <w:vAlign w:val="bottom"/>
          </w:tcPr>
          <w:p w14:paraId="760B2052" w14:textId="1FF8D200" w:rsidR="002B1B60" w:rsidRPr="002365D3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vAlign w:val="bottom"/>
          </w:tcPr>
          <w:p w14:paraId="23E3D1B7" w14:textId="51684F06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0EEA69A" w14:textId="5B20D1D2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</w:tcPr>
          <w:p w14:paraId="1E7A25E8" w14:textId="43A80F53" w:rsidR="002B1B60" w:rsidRPr="002365D3" w:rsidRDefault="002B1B60" w:rsidP="0048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1,289</w:t>
            </w:r>
          </w:p>
        </w:tc>
        <w:tc>
          <w:tcPr>
            <w:tcW w:w="1260" w:type="dxa"/>
            <w:vAlign w:val="bottom"/>
          </w:tcPr>
          <w:p w14:paraId="4F0D0574" w14:textId="185041A9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080" w:type="dxa"/>
          </w:tcPr>
          <w:p w14:paraId="5CE4F351" w14:textId="77631FD2" w:rsidR="002B1B60" w:rsidRPr="002365D3" w:rsidRDefault="002B1B60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1,445</w:t>
            </w:r>
          </w:p>
        </w:tc>
      </w:tr>
      <w:tr w:rsidR="002B1B60" w:rsidRPr="002365D3" w14:paraId="1FFBF8DA" w14:textId="77777777" w:rsidTr="00840A59">
        <w:trPr>
          <w:trHeight w:val="137"/>
        </w:trPr>
        <w:tc>
          <w:tcPr>
            <w:tcW w:w="2790" w:type="dxa"/>
          </w:tcPr>
          <w:p w14:paraId="204BBF9A" w14:textId="7CE592ED" w:rsidR="002B1B60" w:rsidRPr="002365D3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1440" w:type="dxa"/>
            <w:vAlign w:val="bottom"/>
          </w:tcPr>
          <w:p w14:paraId="15023DC1" w14:textId="30C8B81F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207E18B" w14:textId="1F4C486B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822</w:t>
            </w:r>
          </w:p>
        </w:tc>
        <w:tc>
          <w:tcPr>
            <w:tcW w:w="1440" w:type="dxa"/>
          </w:tcPr>
          <w:p w14:paraId="53644F76" w14:textId="4C82EB77" w:rsidR="002B1B60" w:rsidRPr="002365D3" w:rsidRDefault="002B1B60" w:rsidP="0048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14:paraId="4A494406" w14:textId="55900FB8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77C37211" w14:textId="12B7D75E" w:rsidR="002B1B60" w:rsidRPr="002365D3" w:rsidRDefault="002B1B60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1,347</w:t>
            </w:r>
          </w:p>
        </w:tc>
      </w:tr>
      <w:tr w:rsidR="002B1B60" w:rsidRPr="002365D3" w14:paraId="4896B486" w14:textId="77777777" w:rsidTr="00840A59">
        <w:trPr>
          <w:trHeight w:val="137"/>
        </w:trPr>
        <w:tc>
          <w:tcPr>
            <w:tcW w:w="2790" w:type="dxa"/>
          </w:tcPr>
          <w:p w14:paraId="6F669967" w14:textId="2B3A27A2" w:rsidR="002B1B60" w:rsidRPr="002365D3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E1801C6" w14:textId="4660766A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149B8BE" w14:textId="3913F39C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1440" w:type="dxa"/>
          </w:tcPr>
          <w:p w14:paraId="54410CE4" w14:textId="3171BF31" w:rsidR="002B1B60" w:rsidRPr="002365D3" w:rsidRDefault="002B1B60" w:rsidP="0048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(471)</w:t>
            </w:r>
          </w:p>
        </w:tc>
        <w:tc>
          <w:tcPr>
            <w:tcW w:w="1260" w:type="dxa"/>
            <w:vAlign w:val="bottom"/>
          </w:tcPr>
          <w:p w14:paraId="5E9865B0" w14:textId="3CF975ED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080" w:type="dxa"/>
          </w:tcPr>
          <w:p w14:paraId="6DD968CF" w14:textId="7D058EEE" w:rsidR="002B1B60" w:rsidRPr="002365D3" w:rsidRDefault="002B1B60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(434)</w:t>
            </w:r>
          </w:p>
        </w:tc>
      </w:tr>
      <w:tr w:rsidR="002B1B60" w:rsidRPr="002365D3" w14:paraId="4F237C5D" w14:textId="77777777" w:rsidTr="00840A59">
        <w:trPr>
          <w:trHeight w:val="137"/>
        </w:trPr>
        <w:tc>
          <w:tcPr>
            <w:tcW w:w="2790" w:type="dxa"/>
          </w:tcPr>
          <w:p w14:paraId="5898651A" w14:textId="0E3CD49F" w:rsidR="002B1B60" w:rsidRPr="002365D3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440" w:type="dxa"/>
            <w:vAlign w:val="bottom"/>
          </w:tcPr>
          <w:p w14:paraId="696B69EA" w14:textId="68206413" w:rsidR="002B1B60" w:rsidRPr="002365D3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2B727D" w14:textId="0EE1324A" w:rsidR="002B1B60" w:rsidRPr="002365D3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(254)</w:t>
            </w:r>
          </w:p>
        </w:tc>
        <w:tc>
          <w:tcPr>
            <w:tcW w:w="1440" w:type="dxa"/>
          </w:tcPr>
          <w:p w14:paraId="34D3D3CB" w14:textId="39F0D989" w:rsidR="002B1B60" w:rsidRPr="002365D3" w:rsidRDefault="002B1B60" w:rsidP="00487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70D6EF" w14:textId="1C5C39FD" w:rsidR="002B1B60" w:rsidRPr="002365D3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(78)</w:t>
            </w:r>
          </w:p>
        </w:tc>
        <w:tc>
          <w:tcPr>
            <w:tcW w:w="1080" w:type="dxa"/>
          </w:tcPr>
          <w:p w14:paraId="6A07FA8A" w14:textId="649D4B5B" w:rsidR="002B1B60" w:rsidRPr="002365D3" w:rsidRDefault="002B1B60" w:rsidP="00936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(332)</w:t>
            </w:r>
          </w:p>
        </w:tc>
      </w:tr>
      <w:tr w:rsidR="002B1B60" w:rsidRPr="002365D3" w14:paraId="67A409AC" w14:textId="77777777" w:rsidTr="00840A59">
        <w:trPr>
          <w:trHeight w:val="137"/>
        </w:trPr>
        <w:tc>
          <w:tcPr>
            <w:tcW w:w="2790" w:type="dxa"/>
            <w:vAlign w:val="bottom"/>
          </w:tcPr>
          <w:p w14:paraId="1F66DBC5" w14:textId="18D9563A" w:rsidR="002B1B60" w:rsidRPr="002365D3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809E231" w14:textId="0160C33F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B66185A" w14:textId="782EEB8D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440" w:type="dxa"/>
          </w:tcPr>
          <w:p w14:paraId="46C11295" w14:textId="3B0F6BBF" w:rsidR="002B1B60" w:rsidRPr="002365D3" w:rsidRDefault="002B1B60" w:rsidP="0048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1,338</w:t>
            </w:r>
          </w:p>
        </w:tc>
        <w:tc>
          <w:tcPr>
            <w:tcW w:w="1260" w:type="dxa"/>
            <w:vAlign w:val="bottom"/>
          </w:tcPr>
          <w:p w14:paraId="77F2A888" w14:textId="59A55693" w:rsidR="002B1B60" w:rsidRPr="002365D3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080" w:type="dxa"/>
          </w:tcPr>
          <w:p w14:paraId="1297E11E" w14:textId="36F73D97" w:rsidR="002B1B60" w:rsidRPr="002365D3" w:rsidRDefault="002B1B60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2,026</w:t>
            </w:r>
          </w:p>
        </w:tc>
      </w:tr>
      <w:tr w:rsidR="00FE0D9A" w:rsidRPr="002365D3" w14:paraId="2810E269" w14:textId="77777777" w:rsidTr="00840A59">
        <w:trPr>
          <w:trHeight w:val="137"/>
        </w:trPr>
        <w:tc>
          <w:tcPr>
            <w:tcW w:w="2790" w:type="dxa"/>
          </w:tcPr>
          <w:p w14:paraId="538EAB92" w14:textId="5BB98E5F" w:rsidR="00FE0D9A" w:rsidRPr="002365D3" w:rsidRDefault="00FE0D9A" w:rsidP="00FE0D9A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358E292" w14:textId="429D726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39B6DA" w14:textId="2D3AC28B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440" w:type="dxa"/>
          </w:tcPr>
          <w:p w14:paraId="10289C85" w14:textId="42462244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260" w:type="dxa"/>
            <w:vAlign w:val="bottom"/>
          </w:tcPr>
          <w:p w14:paraId="01094D32" w14:textId="179D6764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080" w:type="dxa"/>
          </w:tcPr>
          <w:p w14:paraId="13D33124" w14:textId="0C943542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818</w:t>
            </w:r>
          </w:p>
        </w:tc>
      </w:tr>
      <w:tr w:rsidR="00FE0D9A" w:rsidRPr="002365D3" w14:paraId="0A352F0C" w14:textId="77777777" w:rsidTr="00840A59">
        <w:trPr>
          <w:trHeight w:val="137"/>
        </w:trPr>
        <w:tc>
          <w:tcPr>
            <w:tcW w:w="2790" w:type="dxa"/>
          </w:tcPr>
          <w:p w14:paraId="2ACA8FB1" w14:textId="3FC802C4" w:rsidR="00FE0D9A" w:rsidRPr="002365D3" w:rsidRDefault="00FE0D9A" w:rsidP="00FE0D9A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37F73FF5" w14:textId="2CCBD4DB" w:rsidR="00FE0D9A" w:rsidRPr="002365D3" w:rsidRDefault="00FE0D9A" w:rsidP="00FE0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D88421" w14:textId="22B1B206" w:rsidR="00FE0D9A" w:rsidRPr="002365D3" w:rsidRDefault="00FE0D9A" w:rsidP="00FE0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(46)</w:t>
            </w:r>
          </w:p>
        </w:tc>
        <w:tc>
          <w:tcPr>
            <w:tcW w:w="1440" w:type="dxa"/>
          </w:tcPr>
          <w:p w14:paraId="1151C766" w14:textId="16074934" w:rsidR="00FE0D9A" w:rsidRPr="002365D3" w:rsidRDefault="00FE0D9A" w:rsidP="00FE0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95B4CA1" w14:textId="30900C22" w:rsidR="00FE0D9A" w:rsidRPr="002365D3" w:rsidRDefault="00FE0D9A" w:rsidP="00FE0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(136)</w:t>
            </w:r>
          </w:p>
        </w:tc>
        <w:tc>
          <w:tcPr>
            <w:tcW w:w="1080" w:type="dxa"/>
          </w:tcPr>
          <w:p w14:paraId="637B3F38" w14:textId="212E4FB1" w:rsidR="00FE0D9A" w:rsidRPr="002365D3" w:rsidRDefault="00FE0D9A" w:rsidP="00FE0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(182)</w:t>
            </w:r>
          </w:p>
        </w:tc>
      </w:tr>
      <w:tr w:rsidR="00FE0D9A" w:rsidRPr="002365D3" w14:paraId="35E64EDA" w14:textId="77777777" w:rsidTr="00840A59">
        <w:trPr>
          <w:trHeight w:val="137"/>
        </w:trPr>
        <w:tc>
          <w:tcPr>
            <w:tcW w:w="2790" w:type="dxa"/>
            <w:vAlign w:val="bottom"/>
          </w:tcPr>
          <w:p w14:paraId="355AA1D2" w14:textId="2B005D25" w:rsidR="00FE0D9A" w:rsidRPr="002365D3" w:rsidRDefault="00FE0D9A" w:rsidP="00FE0D9A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32" w:name="_Hlk48044742"/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70FED38C" w14:textId="08B3FCE4" w:rsidR="00FE0D9A" w:rsidRPr="002365D3" w:rsidRDefault="00FE0D9A" w:rsidP="00FE0D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A9F268" w14:textId="7BF96428" w:rsidR="00FE0D9A" w:rsidRPr="002365D3" w:rsidRDefault="00FE0D9A" w:rsidP="00FE0D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440" w:type="dxa"/>
          </w:tcPr>
          <w:p w14:paraId="23C56B28" w14:textId="29844E9D" w:rsidR="00FE0D9A" w:rsidRPr="002365D3" w:rsidRDefault="00FE0D9A" w:rsidP="00FE0D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1,960</w:t>
            </w:r>
          </w:p>
        </w:tc>
        <w:tc>
          <w:tcPr>
            <w:tcW w:w="1260" w:type="dxa"/>
            <w:vAlign w:val="bottom"/>
          </w:tcPr>
          <w:p w14:paraId="67AC9C2B" w14:textId="53C8AF15" w:rsidR="00FE0D9A" w:rsidRPr="002365D3" w:rsidRDefault="00FE0D9A" w:rsidP="00FE0D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080" w:type="dxa"/>
          </w:tcPr>
          <w:p w14:paraId="0CDA8328" w14:textId="54F18E7F" w:rsidR="00FE0D9A" w:rsidRPr="002365D3" w:rsidRDefault="00FE0D9A" w:rsidP="00FE0D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2,662</w:t>
            </w:r>
          </w:p>
        </w:tc>
      </w:tr>
      <w:bookmarkEnd w:id="32"/>
    </w:tbl>
    <w:p w14:paraId="5F6BD94F" w14:textId="77777777" w:rsidR="0030095C" w:rsidRPr="002365D3" w:rsidRDefault="0030095C" w:rsidP="00A738CF">
      <w:pPr>
        <w:spacing w:line="320" w:lineRule="exact"/>
        <w:rPr>
          <w:rFonts w:ascii="CordiaUPC" w:hAnsi="CordiaUPC" w:cs="CordiaUPC"/>
          <w:sz w:val="26"/>
          <w:szCs w:val="26"/>
        </w:rPr>
      </w:pPr>
    </w:p>
    <w:p w14:paraId="129CA875" w14:textId="5E6A38F2" w:rsidR="003E24DB" w:rsidRPr="002365D3" w:rsidRDefault="00045BB0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5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รายได้รอตัดบัญชี</w:t>
      </w:r>
    </w:p>
    <w:p w14:paraId="2C1796DF" w14:textId="2003C5A0" w:rsidR="008C2DB2" w:rsidRPr="002365D3" w:rsidRDefault="008C2DB2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3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52"/>
        <w:gridCol w:w="236"/>
        <w:gridCol w:w="1132"/>
        <w:gridCol w:w="269"/>
        <w:gridCol w:w="1111"/>
        <w:gridCol w:w="236"/>
        <w:gridCol w:w="1115"/>
      </w:tblGrid>
      <w:tr w:rsidR="008C2DB2" w:rsidRPr="002365D3" w14:paraId="17C3F554" w14:textId="77777777" w:rsidTr="00D31CFC">
        <w:tc>
          <w:tcPr>
            <w:tcW w:w="4050" w:type="dxa"/>
          </w:tcPr>
          <w:p w14:paraId="5276C9FE" w14:textId="77777777" w:rsidR="008C2DB2" w:rsidRPr="002365D3" w:rsidRDefault="008C2DB2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322FF15D" w14:textId="77777777" w:rsidR="008C2DB2" w:rsidRPr="002365D3" w:rsidRDefault="008C2DB2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744B3953" w14:textId="77777777" w:rsidR="008C2DB2" w:rsidRPr="002365D3" w:rsidRDefault="008C2DB2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458" w:type="dxa"/>
            <w:gridSpan w:val="3"/>
          </w:tcPr>
          <w:p w14:paraId="04E31C5E" w14:textId="77777777" w:rsidR="008C2DB2" w:rsidRPr="002365D3" w:rsidRDefault="008C2DB2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C2DB2" w:rsidRPr="002365D3" w14:paraId="791511E5" w14:textId="77777777" w:rsidTr="00D31CFC">
        <w:tc>
          <w:tcPr>
            <w:tcW w:w="4050" w:type="dxa"/>
          </w:tcPr>
          <w:p w14:paraId="53A74D50" w14:textId="77777777" w:rsidR="008C2DB2" w:rsidRPr="002365D3" w:rsidRDefault="008C2DB2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</w:tcPr>
          <w:p w14:paraId="544DDFEF" w14:textId="77777777" w:rsidR="008C2DB2" w:rsidRPr="002365D3" w:rsidRDefault="008C2DB2" w:rsidP="003D79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</w:tcPr>
          <w:p w14:paraId="4A94C6EA" w14:textId="77777777" w:rsidR="008C2DB2" w:rsidRPr="002365D3" w:rsidRDefault="008C2DB2" w:rsidP="003D790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</w:tcPr>
          <w:p w14:paraId="489FD8D9" w14:textId="77777777" w:rsidR="008C2DB2" w:rsidRPr="002365D3" w:rsidRDefault="008C2DB2" w:rsidP="003D790E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  <w:tc>
          <w:tcPr>
            <w:tcW w:w="269" w:type="dxa"/>
          </w:tcPr>
          <w:p w14:paraId="374ECE81" w14:textId="77777777" w:rsidR="008C2DB2" w:rsidRPr="002365D3" w:rsidRDefault="008C2DB2" w:rsidP="003D790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5550440" w14:textId="77777777" w:rsidR="008C2DB2" w:rsidRPr="002365D3" w:rsidRDefault="008C2DB2" w:rsidP="003D79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</w:tcPr>
          <w:p w14:paraId="0990FFD8" w14:textId="77777777" w:rsidR="008C2DB2" w:rsidRPr="002365D3" w:rsidRDefault="008C2DB2" w:rsidP="003D790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AB3A6DC" w14:textId="77777777" w:rsidR="008C2DB2" w:rsidRPr="002365D3" w:rsidRDefault="008C2DB2" w:rsidP="003D790E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</w:tr>
      <w:tr w:rsidR="008C2DB2" w:rsidRPr="002365D3" w14:paraId="23FD1CC5" w14:textId="77777777" w:rsidTr="00D31CFC">
        <w:tc>
          <w:tcPr>
            <w:tcW w:w="4050" w:type="dxa"/>
          </w:tcPr>
          <w:p w14:paraId="385C8570" w14:textId="77777777" w:rsidR="008C2DB2" w:rsidRPr="002365D3" w:rsidRDefault="008C2DB2" w:rsidP="003D790E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251" w:type="dxa"/>
            <w:gridSpan w:val="7"/>
          </w:tcPr>
          <w:p w14:paraId="5077EE48" w14:textId="77777777" w:rsidR="008C2DB2" w:rsidRPr="002365D3" w:rsidRDefault="008C2DB2" w:rsidP="003D790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C2DB2" w:rsidRPr="002365D3" w14:paraId="0CAFB5E0" w14:textId="77777777" w:rsidTr="00D31CFC">
        <w:tc>
          <w:tcPr>
            <w:tcW w:w="4050" w:type="dxa"/>
          </w:tcPr>
          <w:p w14:paraId="40457886" w14:textId="2F97CDF2" w:rsidR="008C2DB2" w:rsidRPr="002365D3" w:rsidRDefault="008C2DB2" w:rsidP="008C2DB2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รายได้รอตัดบัญชี</w:t>
            </w:r>
          </w:p>
        </w:tc>
        <w:tc>
          <w:tcPr>
            <w:tcW w:w="1152" w:type="dxa"/>
          </w:tcPr>
          <w:p w14:paraId="442D870B" w14:textId="77777777" w:rsidR="008C2DB2" w:rsidRPr="002365D3" w:rsidRDefault="008C2DB2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1A28D16" w14:textId="77777777" w:rsidR="008C2DB2" w:rsidRPr="002365D3" w:rsidRDefault="008C2DB2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740B4188" w14:textId="078D3619" w:rsidR="008C2DB2" w:rsidRPr="002365D3" w:rsidRDefault="008C2DB2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9" w:type="dxa"/>
          </w:tcPr>
          <w:p w14:paraId="6EDDF59D" w14:textId="77777777" w:rsidR="008C2DB2" w:rsidRPr="002365D3" w:rsidRDefault="008C2DB2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542487F0" w14:textId="77777777" w:rsidR="008C2DB2" w:rsidRPr="002365D3" w:rsidRDefault="008C2DB2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87FDE6D" w14:textId="77777777" w:rsidR="008C2DB2" w:rsidRPr="002365D3" w:rsidRDefault="008C2DB2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7C84C613" w14:textId="389FBA90" w:rsidR="008C2DB2" w:rsidRPr="002365D3" w:rsidRDefault="008C2DB2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A66F39" w:rsidRPr="002365D3" w14:paraId="6896BAC7" w14:textId="77777777" w:rsidTr="00D31CFC">
        <w:tc>
          <w:tcPr>
            <w:tcW w:w="4050" w:type="dxa"/>
          </w:tcPr>
          <w:p w14:paraId="63F347B4" w14:textId="52293A99" w:rsidR="00A66F39" w:rsidRPr="002365D3" w:rsidRDefault="00A66F39" w:rsidP="008C2DB2">
            <w:pPr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ธุรกรรมกองทุนและผลิตภัณฑ์ประกัน</w:t>
            </w:r>
          </w:p>
        </w:tc>
        <w:tc>
          <w:tcPr>
            <w:tcW w:w="1152" w:type="dxa"/>
          </w:tcPr>
          <w:p w14:paraId="0712B95C" w14:textId="48420768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17,156</w:t>
            </w:r>
          </w:p>
        </w:tc>
        <w:tc>
          <w:tcPr>
            <w:tcW w:w="236" w:type="dxa"/>
          </w:tcPr>
          <w:p w14:paraId="745DA049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6DB149E" w14:textId="783627D1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18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472</w:t>
            </w:r>
          </w:p>
        </w:tc>
        <w:tc>
          <w:tcPr>
            <w:tcW w:w="269" w:type="dxa"/>
          </w:tcPr>
          <w:p w14:paraId="5DB2D43A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3084A550" w14:textId="71E828DE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17,156</w:t>
            </w:r>
          </w:p>
        </w:tc>
        <w:tc>
          <w:tcPr>
            <w:tcW w:w="236" w:type="dxa"/>
          </w:tcPr>
          <w:p w14:paraId="6BC6CBA5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47F7420" w14:textId="432AB7F0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18,472</w:t>
            </w:r>
          </w:p>
        </w:tc>
      </w:tr>
      <w:tr w:rsidR="00A66F39" w:rsidRPr="002365D3" w14:paraId="0476C551" w14:textId="77777777" w:rsidTr="00D31CFC">
        <w:tc>
          <w:tcPr>
            <w:tcW w:w="4050" w:type="dxa"/>
          </w:tcPr>
          <w:p w14:paraId="4BE1064D" w14:textId="0BDB9E8B" w:rsidR="00A66F39" w:rsidRPr="002365D3" w:rsidRDefault="00A66F39" w:rsidP="008C2DB2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ธุรกรรมบัตรเครดิต</w:t>
            </w:r>
          </w:p>
        </w:tc>
        <w:tc>
          <w:tcPr>
            <w:tcW w:w="1152" w:type="dxa"/>
          </w:tcPr>
          <w:p w14:paraId="12BB8D18" w14:textId="457F3B21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498</w:t>
            </w:r>
          </w:p>
        </w:tc>
        <w:tc>
          <w:tcPr>
            <w:tcW w:w="236" w:type="dxa"/>
          </w:tcPr>
          <w:p w14:paraId="40209262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C9C8A13" w14:textId="19286977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269" w:type="dxa"/>
          </w:tcPr>
          <w:p w14:paraId="5C69D7E3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8C0943" w14:textId="6E522086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498</w:t>
            </w:r>
          </w:p>
        </w:tc>
        <w:tc>
          <w:tcPr>
            <w:tcW w:w="236" w:type="dxa"/>
          </w:tcPr>
          <w:p w14:paraId="0E4C3B77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1D91FBD4" w14:textId="7A9489E7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405</w:t>
            </w:r>
          </w:p>
        </w:tc>
      </w:tr>
      <w:tr w:rsidR="00A66F39" w:rsidRPr="002365D3" w14:paraId="19FDA714" w14:textId="77777777" w:rsidTr="00D31CFC">
        <w:tc>
          <w:tcPr>
            <w:tcW w:w="4050" w:type="dxa"/>
          </w:tcPr>
          <w:p w14:paraId="1BCD991F" w14:textId="2C00C926" w:rsidR="00A66F39" w:rsidRPr="002365D3" w:rsidRDefault="00A66F39" w:rsidP="008C2DB2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-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780CC2" w14:textId="499AFAB5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296</w:t>
            </w:r>
          </w:p>
        </w:tc>
        <w:tc>
          <w:tcPr>
            <w:tcW w:w="236" w:type="dxa"/>
          </w:tcPr>
          <w:p w14:paraId="4D8E47CA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664FE00" w14:textId="243B283F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287</w:t>
            </w:r>
          </w:p>
        </w:tc>
        <w:tc>
          <w:tcPr>
            <w:tcW w:w="269" w:type="dxa"/>
          </w:tcPr>
          <w:p w14:paraId="4B713C3D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220BBC3" w14:textId="3269DE1B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298</w:t>
            </w:r>
          </w:p>
        </w:tc>
        <w:tc>
          <w:tcPr>
            <w:tcW w:w="236" w:type="dxa"/>
          </w:tcPr>
          <w:p w14:paraId="4CD00C3E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4728FA5" w14:textId="4F91B067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28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8</w:t>
            </w:r>
          </w:p>
        </w:tc>
      </w:tr>
      <w:tr w:rsidR="00A66F39" w:rsidRPr="002365D3" w14:paraId="6E22D27C" w14:textId="77777777" w:rsidTr="00D31CFC">
        <w:tc>
          <w:tcPr>
            <w:tcW w:w="4050" w:type="dxa"/>
          </w:tcPr>
          <w:p w14:paraId="5B7C6AF9" w14:textId="000D8493" w:rsidR="00A66F39" w:rsidRPr="002365D3" w:rsidRDefault="00A66F39" w:rsidP="008C2DB2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F20B549" w14:textId="1F1FA36C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17,950</w:t>
            </w:r>
          </w:p>
        </w:tc>
        <w:tc>
          <w:tcPr>
            <w:tcW w:w="236" w:type="dxa"/>
          </w:tcPr>
          <w:p w14:paraId="34D7A1C3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5936D" w14:textId="2A3FE02C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164</w:t>
            </w:r>
          </w:p>
        </w:tc>
        <w:tc>
          <w:tcPr>
            <w:tcW w:w="269" w:type="dxa"/>
          </w:tcPr>
          <w:p w14:paraId="06D5916C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A388106" w14:textId="481F021C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17,952</w:t>
            </w:r>
          </w:p>
        </w:tc>
        <w:tc>
          <w:tcPr>
            <w:tcW w:w="236" w:type="dxa"/>
          </w:tcPr>
          <w:p w14:paraId="74BAA422" w14:textId="77777777" w:rsidR="00A66F39" w:rsidRPr="002365D3" w:rsidRDefault="00A66F39" w:rsidP="008C2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7AE34" w14:textId="7AA57516" w:rsidR="00A66F39" w:rsidRPr="002365D3" w:rsidRDefault="00A66F39" w:rsidP="008C2DB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19,16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5</w:t>
            </w:r>
          </w:p>
        </w:tc>
      </w:tr>
    </w:tbl>
    <w:p w14:paraId="1EF7561D" w14:textId="77777777" w:rsidR="000204FB" w:rsidRPr="002365D3" w:rsidRDefault="000204F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8A51604" w14:textId="77777777" w:rsidR="002E22AA" w:rsidRPr="002365D3" w:rsidRDefault="002E22A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6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46B8CBD" w14:textId="346E0E26" w:rsidR="00AD47CE" w:rsidRPr="002365D3" w:rsidRDefault="00AD47CE" w:rsidP="000650AC">
      <w:pPr>
        <w:rPr>
          <w:rFonts w:ascii="CordiaUPC" w:hAnsi="CordiaUPC" w:cs="CordiaUPC"/>
        </w:rPr>
      </w:pPr>
      <w:r w:rsidRPr="002365D3">
        <w:rPr>
          <w:rFonts w:ascii="CordiaUPC" w:hAnsi="CordiaUPC" w:cs="CordiaUPC"/>
        </w:rPr>
        <w:br w:type="page"/>
      </w:r>
    </w:p>
    <w:p w14:paraId="75DA9E29" w14:textId="104C0BD0" w:rsidR="003E24DB" w:rsidRPr="002365D3" w:rsidRDefault="00045BB0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6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หนี้สินอื่น</w:t>
      </w:r>
    </w:p>
    <w:p w14:paraId="5EF2828E" w14:textId="77777777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70"/>
        <w:gridCol w:w="1080"/>
        <w:gridCol w:w="236"/>
        <w:gridCol w:w="1114"/>
      </w:tblGrid>
      <w:tr w:rsidR="003E24DB" w:rsidRPr="002365D3" w14:paraId="0F222356" w14:textId="77777777" w:rsidTr="00D31CFC">
        <w:tc>
          <w:tcPr>
            <w:tcW w:w="4050" w:type="dxa"/>
          </w:tcPr>
          <w:p w14:paraId="18875E93" w14:textId="77777777" w:rsidR="003E24DB" w:rsidRPr="002365D3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1C43F0D7" w14:textId="77777777" w:rsidR="003E24DB" w:rsidRPr="002365D3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7B2DDC" w14:textId="77777777" w:rsidR="003E24DB" w:rsidRPr="002365D3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9B5540" w14:textId="77777777" w:rsidR="003E24DB" w:rsidRPr="002365D3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002E61" w:rsidRPr="002365D3" w14:paraId="7FAA14D9" w14:textId="77777777" w:rsidTr="00D31CFC">
        <w:tc>
          <w:tcPr>
            <w:tcW w:w="4050" w:type="dxa"/>
          </w:tcPr>
          <w:p w14:paraId="4663B30E" w14:textId="77777777" w:rsidR="00002E61" w:rsidRPr="002365D3" w:rsidRDefault="00002E61" w:rsidP="00002E61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9D8FA4C" w14:textId="5E15330A" w:rsidR="00002E61" w:rsidRPr="002365D3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36" w:type="dxa"/>
          </w:tcPr>
          <w:p w14:paraId="14072A20" w14:textId="77777777" w:rsidR="00002E61" w:rsidRPr="002365D3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71E7D27B" w14:textId="25F0AFF0" w:rsidR="00002E61" w:rsidRPr="002365D3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70" w:type="dxa"/>
          </w:tcPr>
          <w:p w14:paraId="6582B61D" w14:textId="77777777" w:rsidR="00002E61" w:rsidRPr="002365D3" w:rsidRDefault="00002E61" w:rsidP="00002E61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2915312" w14:textId="43365DAB" w:rsidR="00002E61" w:rsidRPr="002365D3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36" w:type="dxa"/>
          </w:tcPr>
          <w:p w14:paraId="7C2CBFE3" w14:textId="77777777" w:rsidR="00002E61" w:rsidRPr="002365D3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5BCA6C50" w14:textId="79F2639B" w:rsidR="00002E61" w:rsidRPr="002365D3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002E61" w:rsidRPr="002365D3" w:rsidDel="007F05F5" w14:paraId="5C8F45FB" w14:textId="77777777" w:rsidTr="00D31CFC">
        <w:tc>
          <w:tcPr>
            <w:tcW w:w="4050" w:type="dxa"/>
          </w:tcPr>
          <w:p w14:paraId="046AAF64" w14:textId="77777777" w:rsidR="00002E61" w:rsidRPr="002365D3" w:rsidRDefault="00002E61" w:rsidP="00002E61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</w:tcPr>
          <w:p w14:paraId="0BD7456E" w14:textId="77777777" w:rsidR="00002E61" w:rsidRPr="002365D3" w:rsidDel="007F05F5" w:rsidRDefault="00002E61" w:rsidP="00002E61">
            <w:pPr>
              <w:spacing w:line="240" w:lineRule="auto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148E2" w:rsidRPr="002365D3" w14:paraId="4FC40691" w14:textId="77777777" w:rsidTr="00D31CFC">
        <w:tc>
          <w:tcPr>
            <w:tcW w:w="4050" w:type="dxa"/>
          </w:tcPr>
          <w:p w14:paraId="7F7C90C9" w14:textId="77777777" w:rsidR="006148E2" w:rsidRPr="002365D3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68CB70B8" w14:textId="1818BC93" w:rsidR="006148E2" w:rsidRPr="002365D3" w:rsidRDefault="005F28F5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843</w:t>
            </w:r>
          </w:p>
        </w:tc>
        <w:tc>
          <w:tcPr>
            <w:tcW w:w="236" w:type="dxa"/>
            <w:vAlign w:val="bottom"/>
          </w:tcPr>
          <w:p w14:paraId="5FB02CDE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4B61B51" w14:textId="05FFE7B3" w:rsidR="006148E2" w:rsidRPr="002365D3" w:rsidRDefault="00B125C9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</w:t>
            </w:r>
            <w:r w:rsidR="006148E2"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078</w:t>
            </w:r>
          </w:p>
        </w:tc>
        <w:tc>
          <w:tcPr>
            <w:tcW w:w="270" w:type="dxa"/>
            <w:vAlign w:val="bottom"/>
          </w:tcPr>
          <w:p w14:paraId="59429DA8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A72ED0" w14:textId="17A73370" w:rsidR="006148E2" w:rsidRPr="002365D3" w:rsidRDefault="005F28F5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6,640</w:t>
            </w:r>
          </w:p>
        </w:tc>
        <w:tc>
          <w:tcPr>
            <w:tcW w:w="236" w:type="dxa"/>
            <w:vAlign w:val="bottom"/>
          </w:tcPr>
          <w:p w14:paraId="07BBDA47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B17AE2" w14:textId="16E28EF4" w:rsidR="006148E2" w:rsidRPr="002365D3" w:rsidRDefault="006148E2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5,899</w:t>
            </w:r>
          </w:p>
        </w:tc>
      </w:tr>
      <w:tr w:rsidR="006148E2" w:rsidRPr="002365D3" w14:paraId="133D703D" w14:textId="77777777" w:rsidTr="00D31CFC">
        <w:tc>
          <w:tcPr>
            <w:tcW w:w="4050" w:type="dxa"/>
          </w:tcPr>
          <w:p w14:paraId="2E3CDA0B" w14:textId="77777777" w:rsidR="006148E2" w:rsidRPr="002365D3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6F85AB04" w14:textId="3E7ABA76" w:rsidR="006148E2" w:rsidRPr="002365D3" w:rsidRDefault="005F28F5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  <w:r w:rsidR="00EF1D94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  <w:vAlign w:val="bottom"/>
          </w:tcPr>
          <w:p w14:paraId="75FE9C2E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BA87EC" w14:textId="10282821" w:rsidR="006148E2" w:rsidRPr="002365D3" w:rsidRDefault="006148E2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394</w:t>
            </w:r>
          </w:p>
        </w:tc>
        <w:tc>
          <w:tcPr>
            <w:tcW w:w="270" w:type="dxa"/>
            <w:vAlign w:val="bottom"/>
          </w:tcPr>
          <w:p w14:paraId="65FD4246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E45398" w14:textId="59B0E0F9" w:rsidR="006148E2" w:rsidRPr="002365D3" w:rsidRDefault="005F28F5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845</w:t>
            </w:r>
          </w:p>
        </w:tc>
        <w:tc>
          <w:tcPr>
            <w:tcW w:w="236" w:type="dxa"/>
            <w:vAlign w:val="bottom"/>
          </w:tcPr>
          <w:p w14:paraId="3567B1BB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61A1FA8" w14:textId="7AEE69BD" w:rsidR="006148E2" w:rsidRPr="002365D3" w:rsidRDefault="006148E2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386</w:t>
            </w:r>
          </w:p>
        </w:tc>
      </w:tr>
      <w:tr w:rsidR="006148E2" w:rsidRPr="002365D3" w14:paraId="6955C1F8" w14:textId="77777777" w:rsidTr="00D31CFC">
        <w:tc>
          <w:tcPr>
            <w:tcW w:w="4050" w:type="dxa"/>
          </w:tcPr>
          <w:p w14:paraId="37077F78" w14:textId="77777777" w:rsidR="006148E2" w:rsidRPr="002365D3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เงินมัดจำและเงินประกันรับ</w:t>
            </w:r>
          </w:p>
        </w:tc>
        <w:tc>
          <w:tcPr>
            <w:tcW w:w="1170" w:type="dxa"/>
            <w:vAlign w:val="bottom"/>
          </w:tcPr>
          <w:p w14:paraId="35B1F7FC" w14:textId="3AEEC266" w:rsidR="006148E2" w:rsidRPr="002365D3" w:rsidRDefault="005F28F5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951</w:t>
            </w:r>
          </w:p>
        </w:tc>
        <w:tc>
          <w:tcPr>
            <w:tcW w:w="236" w:type="dxa"/>
            <w:vAlign w:val="bottom"/>
          </w:tcPr>
          <w:p w14:paraId="07834CC7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2513AE" w14:textId="3BE1423B" w:rsidR="006148E2" w:rsidRPr="002365D3" w:rsidRDefault="006148E2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309</w:t>
            </w:r>
          </w:p>
        </w:tc>
        <w:tc>
          <w:tcPr>
            <w:tcW w:w="270" w:type="dxa"/>
            <w:vAlign w:val="bottom"/>
          </w:tcPr>
          <w:p w14:paraId="5070EC8D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2FBE1C" w14:textId="7EC81833" w:rsidR="006148E2" w:rsidRPr="002365D3" w:rsidRDefault="005F28F5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951</w:t>
            </w:r>
          </w:p>
        </w:tc>
        <w:tc>
          <w:tcPr>
            <w:tcW w:w="236" w:type="dxa"/>
            <w:vAlign w:val="bottom"/>
          </w:tcPr>
          <w:p w14:paraId="1D9CE655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3CFA29" w14:textId="77691530" w:rsidR="006148E2" w:rsidRPr="002365D3" w:rsidRDefault="006148E2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309</w:t>
            </w:r>
          </w:p>
        </w:tc>
      </w:tr>
      <w:tr w:rsidR="006148E2" w:rsidRPr="002365D3" w14:paraId="224AC9BA" w14:textId="77777777" w:rsidTr="00D31CFC">
        <w:tc>
          <w:tcPr>
            <w:tcW w:w="4050" w:type="dxa"/>
          </w:tcPr>
          <w:p w14:paraId="19FF4773" w14:textId="77777777" w:rsidR="006148E2" w:rsidRPr="002365D3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เงินวางประกันตราสารอนุพันธ์</w:t>
            </w:r>
          </w:p>
        </w:tc>
        <w:tc>
          <w:tcPr>
            <w:tcW w:w="1170" w:type="dxa"/>
            <w:vAlign w:val="bottom"/>
          </w:tcPr>
          <w:p w14:paraId="7164C005" w14:textId="02E73637" w:rsidR="006148E2" w:rsidRPr="002365D3" w:rsidRDefault="005F28F5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3,812</w:t>
            </w:r>
          </w:p>
        </w:tc>
        <w:tc>
          <w:tcPr>
            <w:tcW w:w="236" w:type="dxa"/>
            <w:vAlign w:val="bottom"/>
          </w:tcPr>
          <w:p w14:paraId="41277754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19A091" w14:textId="39627346" w:rsidR="006148E2" w:rsidRPr="002365D3" w:rsidRDefault="006148E2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871</w:t>
            </w:r>
          </w:p>
        </w:tc>
        <w:tc>
          <w:tcPr>
            <w:tcW w:w="270" w:type="dxa"/>
            <w:vAlign w:val="bottom"/>
          </w:tcPr>
          <w:p w14:paraId="4C31A65A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C7B612" w14:textId="4A0DE008" w:rsidR="006148E2" w:rsidRPr="002365D3" w:rsidRDefault="005F28F5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3,812</w:t>
            </w:r>
          </w:p>
        </w:tc>
        <w:tc>
          <w:tcPr>
            <w:tcW w:w="236" w:type="dxa"/>
          </w:tcPr>
          <w:p w14:paraId="33A08F2E" w14:textId="77777777" w:rsidR="006148E2" w:rsidRPr="002365D3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A1ABDB" w14:textId="72DA82B4" w:rsidR="006148E2" w:rsidRPr="002365D3" w:rsidRDefault="006148E2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         871</w:t>
            </w:r>
          </w:p>
        </w:tc>
      </w:tr>
      <w:tr w:rsidR="00D31CFC" w:rsidRPr="002365D3" w14:paraId="30C60AB9" w14:textId="77777777" w:rsidTr="00D31CFC">
        <w:tc>
          <w:tcPr>
            <w:tcW w:w="4050" w:type="dxa"/>
          </w:tcPr>
          <w:p w14:paraId="2A299DE4" w14:textId="5C9C52F5" w:rsidR="00D31CFC" w:rsidRPr="002365D3" w:rsidRDefault="00D31CFC" w:rsidP="00D31C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ธุรกรรมโอนเงินและเงินอิเล็กทรอนิกส์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170" w:type="dxa"/>
            <w:vAlign w:val="bottom"/>
          </w:tcPr>
          <w:p w14:paraId="199B0BF2" w14:textId="7D41D184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393</w:t>
            </w:r>
          </w:p>
        </w:tc>
        <w:tc>
          <w:tcPr>
            <w:tcW w:w="236" w:type="dxa"/>
            <w:vAlign w:val="bottom"/>
          </w:tcPr>
          <w:p w14:paraId="6C260DC4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EB03A7" w14:textId="610FAE43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381</w:t>
            </w:r>
          </w:p>
        </w:tc>
        <w:tc>
          <w:tcPr>
            <w:tcW w:w="270" w:type="dxa"/>
            <w:vAlign w:val="bottom"/>
          </w:tcPr>
          <w:p w14:paraId="74F7E36C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DCAA8E" w14:textId="319D1D2D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393</w:t>
            </w:r>
          </w:p>
        </w:tc>
        <w:tc>
          <w:tcPr>
            <w:tcW w:w="236" w:type="dxa"/>
          </w:tcPr>
          <w:p w14:paraId="00880167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AA6A89" w14:textId="73752335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381</w:t>
            </w:r>
          </w:p>
        </w:tc>
      </w:tr>
      <w:tr w:rsidR="00D31CFC" w:rsidRPr="002365D3" w14:paraId="6FA14492" w14:textId="77777777" w:rsidTr="00D31CFC">
        <w:tc>
          <w:tcPr>
            <w:tcW w:w="4050" w:type="dxa"/>
          </w:tcPr>
          <w:p w14:paraId="3DAE9D5B" w14:textId="66FCEA52" w:rsidR="00D31CFC" w:rsidRPr="002365D3" w:rsidRDefault="00D31CFC" w:rsidP="00D31CFC">
            <w:pPr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หนี้สินตามสัญญาเช่า**</w:t>
            </w:r>
          </w:p>
        </w:tc>
        <w:tc>
          <w:tcPr>
            <w:tcW w:w="1170" w:type="dxa"/>
            <w:vAlign w:val="bottom"/>
          </w:tcPr>
          <w:p w14:paraId="6ED7732A" w14:textId="57684256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1,577</w:t>
            </w:r>
          </w:p>
        </w:tc>
        <w:tc>
          <w:tcPr>
            <w:tcW w:w="236" w:type="dxa"/>
            <w:vAlign w:val="bottom"/>
          </w:tcPr>
          <w:p w14:paraId="5A69FA8F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BE13CC" w14:textId="4237AEBE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1,837</w:t>
            </w:r>
          </w:p>
        </w:tc>
        <w:tc>
          <w:tcPr>
            <w:tcW w:w="270" w:type="dxa"/>
            <w:vAlign w:val="bottom"/>
          </w:tcPr>
          <w:p w14:paraId="4D0A3666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D5D73A" w14:textId="55453B4E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1,529</w:t>
            </w:r>
          </w:p>
        </w:tc>
        <w:tc>
          <w:tcPr>
            <w:tcW w:w="236" w:type="dxa"/>
          </w:tcPr>
          <w:p w14:paraId="75AE7C52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1E45518" w14:textId="268D853B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1,778</w:t>
            </w:r>
          </w:p>
        </w:tc>
      </w:tr>
      <w:tr w:rsidR="00D31CFC" w:rsidRPr="002365D3" w14:paraId="5258845D" w14:textId="77777777" w:rsidTr="00D31CFC">
        <w:tc>
          <w:tcPr>
            <w:tcW w:w="4050" w:type="dxa"/>
          </w:tcPr>
          <w:p w14:paraId="7D57C4DE" w14:textId="0406F3A5" w:rsidR="00D31CFC" w:rsidRPr="002365D3" w:rsidRDefault="00D31CFC" w:rsidP="00D31C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อื่น ๆ</w:t>
            </w:r>
          </w:p>
        </w:tc>
        <w:tc>
          <w:tcPr>
            <w:tcW w:w="1170" w:type="dxa"/>
            <w:vAlign w:val="bottom"/>
          </w:tcPr>
          <w:p w14:paraId="2B286D63" w14:textId="07268321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2,949</w:t>
            </w:r>
          </w:p>
        </w:tc>
        <w:tc>
          <w:tcPr>
            <w:tcW w:w="236" w:type="dxa"/>
            <w:vAlign w:val="bottom"/>
          </w:tcPr>
          <w:p w14:paraId="48F948CE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E6AD883" w14:textId="51DA3EEA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2,71</w:t>
            </w:r>
            <w:r w:rsidR="00B125C9"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0400CC9F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B697A0" w14:textId="384444DF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2,944</w:t>
            </w:r>
          </w:p>
        </w:tc>
        <w:tc>
          <w:tcPr>
            <w:tcW w:w="236" w:type="dxa"/>
            <w:vAlign w:val="bottom"/>
          </w:tcPr>
          <w:p w14:paraId="50E3A0E0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FA3B7" w14:textId="63999489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2,711</w:t>
            </w:r>
          </w:p>
        </w:tc>
      </w:tr>
      <w:tr w:rsidR="00D31CFC" w:rsidRPr="002365D3" w14:paraId="411821C6" w14:textId="77777777" w:rsidTr="00D31CFC">
        <w:tc>
          <w:tcPr>
            <w:tcW w:w="4050" w:type="dxa"/>
          </w:tcPr>
          <w:p w14:paraId="28DAB84E" w14:textId="77777777" w:rsidR="00D31CFC" w:rsidRPr="002365D3" w:rsidRDefault="00D31CFC" w:rsidP="00D31C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9DD5DFA" w14:textId="5C5BFE6F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668</w:t>
            </w:r>
          </w:p>
        </w:tc>
        <w:tc>
          <w:tcPr>
            <w:tcW w:w="236" w:type="dxa"/>
            <w:vAlign w:val="bottom"/>
          </w:tcPr>
          <w:p w14:paraId="6C6B3142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4DB154" w14:textId="55EEC5AA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  <w:r w:rsidR="00B125C9" w:rsidRPr="002365D3"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  <w:tc>
          <w:tcPr>
            <w:tcW w:w="270" w:type="dxa"/>
            <w:vAlign w:val="bottom"/>
          </w:tcPr>
          <w:p w14:paraId="2A98C333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8553A5" w14:textId="50474886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662</w:t>
            </w:r>
          </w:p>
        </w:tc>
        <w:tc>
          <w:tcPr>
            <w:tcW w:w="236" w:type="dxa"/>
            <w:vAlign w:val="bottom"/>
          </w:tcPr>
          <w:p w14:paraId="32E6ABCC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597631" w14:textId="71EA4523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509</w:t>
            </w:r>
          </w:p>
        </w:tc>
      </w:tr>
      <w:tr w:rsidR="00D31CFC" w:rsidRPr="002365D3" w14:paraId="146D1B1A" w14:textId="77777777" w:rsidTr="00D31CFC">
        <w:tc>
          <w:tcPr>
            <w:tcW w:w="4050" w:type="dxa"/>
          </w:tcPr>
          <w:p w14:paraId="55D478F4" w14:textId="77777777" w:rsidR="00D31CFC" w:rsidRPr="002365D3" w:rsidRDefault="00D31CFC" w:rsidP="00D31C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ภาษีเงินได้นิติบุคคลค้างจ่าย</w:t>
            </w:r>
          </w:p>
        </w:tc>
        <w:tc>
          <w:tcPr>
            <w:tcW w:w="1170" w:type="dxa"/>
            <w:vAlign w:val="bottom"/>
          </w:tcPr>
          <w:p w14:paraId="5331022E" w14:textId="1296D23C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2,585</w:t>
            </w:r>
          </w:p>
        </w:tc>
        <w:tc>
          <w:tcPr>
            <w:tcW w:w="236" w:type="dxa"/>
            <w:vAlign w:val="bottom"/>
          </w:tcPr>
          <w:p w14:paraId="1A2D7AE0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DCFA6E2" w14:textId="266FCA2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</w:t>
            </w:r>
            <w:r w:rsidR="00B125C9" w:rsidRPr="002365D3">
              <w:rPr>
                <w:rFonts w:ascii="CordiaUPC" w:hAnsi="CordiaUPC" w:cs="CordiaUPC"/>
                <w:sz w:val="26"/>
                <w:szCs w:val="26"/>
              </w:rPr>
              <w:t>88</w:t>
            </w:r>
          </w:p>
        </w:tc>
        <w:tc>
          <w:tcPr>
            <w:tcW w:w="270" w:type="dxa"/>
            <w:vAlign w:val="bottom"/>
          </w:tcPr>
          <w:p w14:paraId="02421F32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B374A4" w14:textId="1DBC185C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2,519</w:t>
            </w:r>
          </w:p>
        </w:tc>
        <w:tc>
          <w:tcPr>
            <w:tcW w:w="236" w:type="dxa"/>
            <w:vAlign w:val="bottom"/>
          </w:tcPr>
          <w:p w14:paraId="288E8941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344CA4" w14:textId="02FA8955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851</w:t>
            </w:r>
          </w:p>
        </w:tc>
      </w:tr>
      <w:tr w:rsidR="00D31CFC" w:rsidRPr="002365D3" w14:paraId="56C9DBEA" w14:textId="77777777" w:rsidTr="00D31CFC">
        <w:tc>
          <w:tcPr>
            <w:tcW w:w="4050" w:type="dxa"/>
          </w:tcPr>
          <w:p w14:paraId="38B58119" w14:textId="77777777" w:rsidR="00D31CFC" w:rsidRPr="002365D3" w:rsidRDefault="00D31CFC" w:rsidP="00D31C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266EF4" w14:textId="36FAB904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2,975</w:t>
            </w:r>
          </w:p>
        </w:tc>
        <w:tc>
          <w:tcPr>
            <w:tcW w:w="236" w:type="dxa"/>
            <w:vAlign w:val="bottom"/>
          </w:tcPr>
          <w:p w14:paraId="2B7B5C6F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695E757" w14:textId="17527C38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</w:t>
            </w:r>
            <w:r w:rsidR="00B125C9" w:rsidRPr="002365D3">
              <w:rPr>
                <w:rFonts w:ascii="CordiaUPC" w:hAnsi="CordiaUPC" w:cs="CordiaUPC"/>
                <w:sz w:val="26"/>
                <w:szCs w:val="26"/>
              </w:rPr>
              <w:t>533</w:t>
            </w:r>
          </w:p>
        </w:tc>
        <w:tc>
          <w:tcPr>
            <w:tcW w:w="270" w:type="dxa"/>
            <w:vAlign w:val="bottom"/>
          </w:tcPr>
          <w:p w14:paraId="2FD8C65B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3E4B0E" w14:textId="330E9DED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2,945</w:t>
            </w:r>
          </w:p>
        </w:tc>
        <w:tc>
          <w:tcPr>
            <w:tcW w:w="236" w:type="dxa"/>
            <w:vAlign w:val="bottom"/>
          </w:tcPr>
          <w:p w14:paraId="32D22231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2767DEE" w14:textId="18FF97D2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2,507</w:t>
            </w:r>
          </w:p>
        </w:tc>
      </w:tr>
      <w:tr w:rsidR="00D31CFC" w:rsidRPr="002365D3" w14:paraId="4C1B7459" w14:textId="77777777" w:rsidTr="00D31CFC">
        <w:tc>
          <w:tcPr>
            <w:tcW w:w="4050" w:type="dxa"/>
          </w:tcPr>
          <w:p w14:paraId="190692A7" w14:textId="77777777" w:rsidR="00D31CFC" w:rsidRPr="002365D3" w:rsidRDefault="00D31CFC" w:rsidP="00D31CFC">
            <w:pPr>
              <w:tabs>
                <w:tab w:val="left" w:pos="162"/>
              </w:tabs>
              <w:spacing w:line="240" w:lineRule="auto"/>
              <w:ind w:left="33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4C0B3" w14:textId="4C4DDC41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23,602</w:t>
            </w:r>
          </w:p>
        </w:tc>
        <w:tc>
          <w:tcPr>
            <w:tcW w:w="236" w:type="dxa"/>
            <w:vAlign w:val="bottom"/>
          </w:tcPr>
          <w:p w14:paraId="7ED1570F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D7F4" w14:textId="66C5F804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16,520</w:t>
            </w:r>
          </w:p>
        </w:tc>
        <w:tc>
          <w:tcPr>
            <w:tcW w:w="270" w:type="dxa"/>
            <w:vAlign w:val="bottom"/>
          </w:tcPr>
          <w:p w14:paraId="3B3A8F12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80CD" w14:textId="63E9A762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23,240</w:t>
            </w:r>
          </w:p>
        </w:tc>
        <w:tc>
          <w:tcPr>
            <w:tcW w:w="236" w:type="dxa"/>
          </w:tcPr>
          <w:p w14:paraId="2C4D1B74" w14:textId="77777777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308F5" w14:textId="706A763F" w:rsidR="00D31CFC" w:rsidRPr="002365D3" w:rsidRDefault="00D31CFC" w:rsidP="00D3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16,202</w:t>
            </w:r>
          </w:p>
        </w:tc>
      </w:tr>
    </w:tbl>
    <w:p w14:paraId="6CD141A3" w14:textId="77777777" w:rsidR="005570F7" w:rsidRDefault="005570F7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180"/>
        <w:jc w:val="both"/>
        <w:rPr>
          <w:rFonts w:ascii="CordiaUPC" w:eastAsia="AngsanaNew" w:hAnsi="CordiaUPC" w:cs="CordiaUPC"/>
          <w:sz w:val="20"/>
          <w:szCs w:val="20"/>
        </w:rPr>
      </w:pPr>
    </w:p>
    <w:p w14:paraId="64CBAB63" w14:textId="093FBA0D" w:rsidR="005570F7" w:rsidRPr="002365D3" w:rsidRDefault="005570F7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180"/>
        <w:jc w:val="both"/>
        <w:rPr>
          <w:rFonts w:ascii="CordiaUPC" w:eastAsia="AngsanaNew" w:hAnsi="CordiaUPC" w:cs="CordiaUPC"/>
          <w:sz w:val="20"/>
          <w:szCs w:val="20"/>
          <w:cs/>
        </w:rPr>
      </w:pPr>
      <w:r w:rsidRPr="002365D3">
        <w:rPr>
          <w:rFonts w:ascii="CordiaUPC" w:eastAsia="AngsanaNew" w:hAnsi="CordiaUPC" w:cs="CordiaUPC"/>
          <w:sz w:val="20"/>
          <w:szCs w:val="20"/>
        </w:rPr>
        <w:t xml:space="preserve">* </w:t>
      </w:r>
      <w:r>
        <w:rPr>
          <w:rFonts w:ascii="CordiaUPC" w:eastAsia="AngsanaNew" w:hAnsi="CordiaUPC" w:cs="CordiaUPC"/>
          <w:sz w:val="20"/>
          <w:szCs w:val="20"/>
        </w:rPr>
        <w:t xml:space="preserve"> 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ธนาคารเก็บรักษาเงินรับล่วงหน้าจากธุรกรรมอิเล็กทรอนิกส์ดังกล่าว โดยเป็นส่วนหนึ่งของเงินสดในงบแสดงฐานะการเงิน</w:t>
      </w:r>
    </w:p>
    <w:p w14:paraId="747AEE0C" w14:textId="77777777" w:rsidR="005570F7" w:rsidRPr="002365D3" w:rsidRDefault="005570F7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180"/>
        <w:jc w:val="both"/>
        <w:rPr>
          <w:rFonts w:ascii="CordiaUPC" w:eastAsia="AngsanaNew" w:hAnsi="CordiaUPC" w:cs="CordiaUPC"/>
          <w:sz w:val="20"/>
          <w:szCs w:val="20"/>
          <w:cs/>
        </w:rPr>
      </w:pPr>
      <w:r w:rsidRPr="002365D3">
        <w:rPr>
          <w:rFonts w:ascii="CordiaUPC" w:eastAsia="AngsanaNew" w:hAnsi="CordiaUPC" w:cs="CordiaUPC"/>
          <w:sz w:val="20"/>
          <w:szCs w:val="20"/>
        </w:rPr>
        <w:t>*</w:t>
      </w:r>
      <w:proofErr w:type="gramStart"/>
      <w:r w:rsidRPr="002365D3">
        <w:rPr>
          <w:rFonts w:ascii="CordiaUPC" w:eastAsia="AngsanaNew" w:hAnsi="CordiaUPC" w:cs="CordiaUPC"/>
          <w:sz w:val="20"/>
          <w:szCs w:val="20"/>
        </w:rPr>
        <w:t>*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>ณ</w:t>
      </w:r>
      <w:proofErr w:type="gramEnd"/>
      <w:r w:rsidRPr="002365D3">
        <w:rPr>
          <w:rFonts w:ascii="CordiaUPC" w:eastAsia="AngsanaNew" w:hAnsi="CordiaUPC" w:cs="CordiaUPC" w:hint="cs"/>
          <w:sz w:val="20"/>
          <w:szCs w:val="20"/>
          <w:cs/>
        </w:rPr>
        <w:t xml:space="preserve"> วันที่ </w:t>
      </w:r>
      <w:r w:rsidRPr="002365D3">
        <w:rPr>
          <w:rFonts w:ascii="CordiaUPC" w:eastAsia="AngsanaNew" w:hAnsi="CordiaUPC" w:cs="CordiaUPC"/>
          <w:sz w:val="20"/>
          <w:szCs w:val="20"/>
        </w:rPr>
        <w:t>31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 xml:space="preserve"> ธันวาคม </w:t>
      </w:r>
      <w:r w:rsidRPr="002365D3">
        <w:rPr>
          <w:rFonts w:ascii="CordiaUPC" w:eastAsia="AngsanaNew" w:hAnsi="CordiaUPC" w:cs="CordiaUPC"/>
          <w:sz w:val="20"/>
          <w:szCs w:val="20"/>
        </w:rPr>
        <w:t>2565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 xml:space="preserve"> ยอดคงเหลือของหนี้สินตามสัญญาเช่าได้ถูกคำนวณจากหนี้สินตามสัญญาเช่าที่ไม่ได้คิดลดจำนวน 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1,641 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และ 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1,592 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ในงบการเงินรวมและงบการเงินเฉพาะธนาคาร ตามลำดับ </w:t>
      </w:r>
      <w:r w:rsidRPr="002C031D">
        <w:rPr>
          <w:rFonts w:ascii="CordiaUPC" w:eastAsia="AngsanaNew" w:hAnsi="CordiaUPC" w:cs="CordiaUPC" w:hint="cs"/>
          <w:i/>
          <w:iCs/>
          <w:sz w:val="20"/>
          <w:szCs w:val="20"/>
          <w:cs/>
        </w:rPr>
        <w:t>(</w:t>
      </w:r>
      <w:r w:rsidRPr="002C031D">
        <w:rPr>
          <w:rFonts w:ascii="CordiaUPC" w:eastAsia="AngsanaNew" w:hAnsi="CordiaUPC" w:cs="CordiaUPC"/>
          <w:i/>
          <w:iCs/>
          <w:sz w:val="20"/>
          <w:szCs w:val="20"/>
        </w:rPr>
        <w:t>31</w:t>
      </w:r>
      <w:r w:rsidRPr="002C031D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 ธันวาคม </w:t>
      </w:r>
      <w:r w:rsidRPr="002C031D">
        <w:rPr>
          <w:rFonts w:ascii="CordiaUPC" w:eastAsia="AngsanaNew" w:hAnsi="CordiaUPC" w:cs="CordiaUPC"/>
          <w:i/>
          <w:iCs/>
          <w:sz w:val="20"/>
          <w:szCs w:val="20"/>
        </w:rPr>
        <w:t xml:space="preserve">2564: 1,893 </w:t>
      </w:r>
      <w:r w:rsidRPr="002C031D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และ </w:t>
      </w:r>
      <w:r w:rsidRPr="002C031D">
        <w:rPr>
          <w:rFonts w:ascii="CordiaUPC" w:eastAsia="AngsanaNew" w:hAnsi="CordiaUPC" w:cs="CordiaUPC"/>
          <w:i/>
          <w:iCs/>
          <w:sz w:val="20"/>
          <w:szCs w:val="20"/>
        </w:rPr>
        <w:t xml:space="preserve">1,832 </w:t>
      </w:r>
      <w:r w:rsidRPr="002C031D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ในงบการเงินรวมและงบการเงินเฉพาะธนาคาร ตามลำดับ) </w:t>
      </w:r>
    </w:p>
    <w:p w14:paraId="76225691" w14:textId="7830B795" w:rsidR="001118EF" w:rsidRPr="002365D3" w:rsidRDefault="0011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0C4DAAD6" w14:textId="6077FC99" w:rsidR="0087095A" w:rsidRPr="002365D3" w:rsidRDefault="004E7B48" w:rsidP="0087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</w:pPr>
      <w:r w:rsidRPr="002365D3">
        <w:rPr>
          <w:rFonts w:ascii="CordiaUPC" w:eastAsia="Times New Roman" w:hAnsi="CordiaUPC" w:cs="CordiaUPC"/>
          <w:b/>
          <w:bCs/>
          <w:sz w:val="26"/>
          <w:szCs w:val="26"/>
        </w:rPr>
        <w:t>2</w:t>
      </w:r>
      <w:r w:rsidR="00574600" w:rsidRPr="002365D3">
        <w:rPr>
          <w:rFonts w:ascii="CordiaUPC" w:eastAsia="Times New Roman" w:hAnsi="CordiaUPC" w:cs="CordiaUPC"/>
          <w:b/>
          <w:bCs/>
          <w:sz w:val="26"/>
          <w:szCs w:val="26"/>
        </w:rPr>
        <w:t>7</w:t>
      </w:r>
      <w:r w:rsidR="0087095A" w:rsidRPr="002365D3">
        <w:rPr>
          <w:rFonts w:ascii="CordiaUPC" w:eastAsia="Times New Roman" w:hAnsi="CordiaUPC" w:cs="CordiaUPC"/>
          <w:b/>
          <w:bCs/>
          <w:sz w:val="26"/>
          <w:szCs w:val="26"/>
        </w:rPr>
        <w:tab/>
      </w:r>
      <w:r w:rsidR="0087095A" w:rsidRPr="002365D3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5734914" w14:textId="6F3D0B26" w:rsidR="0087095A" w:rsidRPr="002365D3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4A3C7A6" w14:textId="3A533D6C" w:rsidR="00EC2025" w:rsidRPr="002365D3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ปัจจุบันธนาคารและบริษัทย่อยมีสัญญาอนุพันธ</w:t>
      </w:r>
      <w:r w:rsidR="00B60A15" w:rsidRPr="002365D3">
        <w:rPr>
          <w:rFonts w:ascii="CordiaUPC" w:hAnsi="CordiaUPC" w:cs="CordiaUPC"/>
          <w:sz w:val="26"/>
          <w:szCs w:val="26"/>
          <w:cs/>
        </w:rPr>
        <w:t>์</w:t>
      </w:r>
      <w:r w:rsidRPr="002365D3">
        <w:rPr>
          <w:rFonts w:ascii="CordiaUPC" w:hAnsi="CordiaUPC" w:cs="CordiaUPC"/>
          <w:sz w:val="26"/>
          <w:szCs w:val="26"/>
          <w:cs/>
        </w:rPr>
        <w:t xml:space="preserve">และธุรกรรมซื้อหลักทรัพย์โดยมีสัญญาว่าจะขายคืนซึ่งไม่เข้าเงื่อนไขในการหักกลบในงบแสดงฐานะการเงินรวมและงบการเงินเฉพาะธนาคารเพราะสัญญาดังกล่าวคู่สัญญามีสิทธิหักกลบตามสัญญาหากเกิดกรณีการผิดนัดชำระ มีปัญหาสภาพคล่อง  และการล้มละลายของธนาคารหรือคู่สัญญา หรือเหตุการณ์อื่น </w:t>
      </w:r>
      <w:r w:rsidR="0088126C" w:rsidRPr="002365D3">
        <w:rPr>
          <w:rFonts w:ascii="CordiaUPC" w:hAnsi="CordiaUPC" w:cs="CordiaUPC"/>
          <w:sz w:val="26"/>
          <w:szCs w:val="26"/>
          <w:cs/>
        </w:rPr>
        <w:t>สิทธิในการเรียกหลักประกันขึ้น</w:t>
      </w:r>
      <w:r w:rsidR="00406864" w:rsidRPr="002365D3">
        <w:rPr>
          <w:rFonts w:ascii="CordiaUPC" w:hAnsi="CordiaUPC" w:cs="CordiaUPC"/>
          <w:sz w:val="26"/>
          <w:szCs w:val="26"/>
          <w:cs/>
        </w:rPr>
        <w:t>อยู่</w:t>
      </w:r>
      <w:r w:rsidR="0088126C" w:rsidRPr="002365D3">
        <w:rPr>
          <w:rFonts w:ascii="CordiaUPC" w:hAnsi="CordiaUPC" w:cs="CordiaUPC"/>
          <w:sz w:val="26"/>
          <w:szCs w:val="26"/>
          <w:cs/>
        </w:rPr>
        <w:t>กับการตกลงกันของคู่สัญญาโดยกำหนดความถี่และปริมาณในการเรียกหลักประกัน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ธนาคารและบริษัทย่อยได้รับหรือวางหลักประกันเป็นเงินสดหรือ หลักทรัพย์ที่อยู่ในความต้องการของตลาดตามที่ตกลงในสัญญา รายการดังกล่าวมีรายละเอียดดังต่อไปนี้</w:t>
      </w:r>
    </w:p>
    <w:p w14:paraId="3FFC132A" w14:textId="7F0C9727" w:rsidR="00A312DE" w:rsidRPr="002365D3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167"/>
        <w:gridCol w:w="240"/>
        <w:gridCol w:w="1111"/>
        <w:gridCol w:w="237"/>
        <w:gridCol w:w="1112"/>
        <w:gridCol w:w="239"/>
        <w:gridCol w:w="1289"/>
        <w:gridCol w:w="237"/>
        <w:gridCol w:w="1114"/>
      </w:tblGrid>
      <w:tr w:rsidR="00D776C9" w:rsidRPr="002365D3" w14:paraId="0D80D7A7" w14:textId="77777777" w:rsidTr="00CD2CAD">
        <w:trPr>
          <w:tblHeader/>
        </w:trPr>
        <w:tc>
          <w:tcPr>
            <w:tcW w:w="1325" w:type="pct"/>
          </w:tcPr>
          <w:p w14:paraId="4306E854" w14:textId="77777777" w:rsidR="00D776C9" w:rsidRPr="00425AA7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75" w:type="pct"/>
            <w:gridSpan w:val="9"/>
          </w:tcPr>
          <w:p w14:paraId="7B0BC491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D776C9" w:rsidRPr="002365D3" w14:paraId="063AC786" w14:textId="77777777" w:rsidTr="005316E8">
        <w:trPr>
          <w:tblHeader/>
        </w:trPr>
        <w:tc>
          <w:tcPr>
            <w:tcW w:w="1325" w:type="pct"/>
          </w:tcPr>
          <w:p w14:paraId="22DDE794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36" w:type="pct"/>
          </w:tcPr>
          <w:p w14:paraId="3609DE4D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33A1F907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7DB5F34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5E029AD" w14:textId="77777777" w:rsidR="00D776C9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3ABBF3E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4ED48EDB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31" w:type="pct"/>
          </w:tcPr>
          <w:p w14:paraId="4B793F86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5" w:type="pct"/>
          </w:tcPr>
          <w:p w14:paraId="0586DAF7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18ADCB2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มูลค่าที่นำมาหักกลบใน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br/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" w:type="pct"/>
          </w:tcPr>
          <w:p w14:paraId="67415D85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6" w:type="pct"/>
          </w:tcPr>
          <w:p w14:paraId="51ADB4BF" w14:textId="77777777" w:rsidR="00D776C9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FFBDFC7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CC48758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มูลค่าสุทธิที่แสดงใน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br/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0" w:type="pct"/>
          </w:tcPr>
          <w:p w14:paraId="2A8921B2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02" w:type="pct"/>
          </w:tcPr>
          <w:p w14:paraId="69DE84A0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9" w:type="pct"/>
          </w:tcPr>
          <w:p w14:paraId="1892DB99" w14:textId="77777777" w:rsidR="00D776C9" w:rsidRPr="002365D3" w:rsidRDefault="00D776C9" w:rsidP="00CD2CAD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7" w:type="pct"/>
          </w:tcPr>
          <w:p w14:paraId="54FF3E85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F0E4829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1F3308D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99A5B07" w14:textId="77777777" w:rsidR="00D776C9" w:rsidRDefault="00D776C9" w:rsidP="00CD2CAD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1A2F22A" w14:textId="77777777" w:rsidR="00D776C9" w:rsidRPr="002365D3" w:rsidRDefault="00D776C9" w:rsidP="00CD2CAD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330E7D7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มูลค่าสุทธิ</w:t>
            </w:r>
          </w:p>
        </w:tc>
      </w:tr>
      <w:tr w:rsidR="00D776C9" w:rsidRPr="002365D3" w14:paraId="324DF814" w14:textId="77777777" w:rsidTr="00CD2CAD">
        <w:trPr>
          <w:tblHeader/>
        </w:trPr>
        <w:tc>
          <w:tcPr>
            <w:tcW w:w="1325" w:type="pct"/>
          </w:tcPr>
          <w:p w14:paraId="18051DCD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1754FBD6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776C9" w:rsidRPr="002365D3" w14:paraId="661E135A" w14:textId="77777777" w:rsidTr="005316E8">
        <w:trPr>
          <w:trHeight w:val="407"/>
          <w:tblHeader/>
        </w:trPr>
        <w:tc>
          <w:tcPr>
            <w:tcW w:w="1325" w:type="pct"/>
            <w:vAlign w:val="bottom"/>
          </w:tcPr>
          <w:p w14:paraId="7432E35A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636" w:type="pct"/>
            <w:vAlign w:val="bottom"/>
          </w:tcPr>
          <w:p w14:paraId="5F48F236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1" w:type="pct"/>
            <w:vAlign w:val="bottom"/>
          </w:tcPr>
          <w:p w14:paraId="0C80E341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5" w:type="pct"/>
            <w:vAlign w:val="bottom"/>
          </w:tcPr>
          <w:p w14:paraId="479ADBBA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9" w:type="pct"/>
            <w:vAlign w:val="bottom"/>
          </w:tcPr>
          <w:p w14:paraId="1AEC415E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6" w:type="pct"/>
            <w:vAlign w:val="bottom"/>
          </w:tcPr>
          <w:p w14:paraId="749481F8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004B0A99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02" w:type="pct"/>
            <w:vAlign w:val="bottom"/>
          </w:tcPr>
          <w:p w14:paraId="59E23AAA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9" w:type="pct"/>
            <w:vAlign w:val="bottom"/>
          </w:tcPr>
          <w:p w14:paraId="56F1769B" w14:textId="77777777" w:rsidR="00D776C9" w:rsidRPr="002365D3" w:rsidRDefault="00D776C9" w:rsidP="00CD2CAD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7" w:type="pct"/>
            <w:vAlign w:val="bottom"/>
          </w:tcPr>
          <w:p w14:paraId="08600149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D776C9" w:rsidRPr="002365D3" w14:paraId="18D65545" w14:textId="77777777" w:rsidTr="005316E8">
        <w:tc>
          <w:tcPr>
            <w:tcW w:w="1325" w:type="pct"/>
            <w:hideMark/>
          </w:tcPr>
          <w:p w14:paraId="2AD948A0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6CC3EF4C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1" w:type="pct"/>
          </w:tcPr>
          <w:p w14:paraId="33C03A42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5" w:type="pct"/>
          </w:tcPr>
          <w:p w14:paraId="7087D55C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9" w:type="pct"/>
          </w:tcPr>
          <w:p w14:paraId="26110D0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6" w:type="pct"/>
          </w:tcPr>
          <w:p w14:paraId="772DA0E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2C81C1B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2" w:type="pct"/>
          </w:tcPr>
          <w:p w14:paraId="08F050C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9" w:type="pct"/>
          </w:tcPr>
          <w:p w14:paraId="0657EC51" w14:textId="77777777" w:rsidR="00D776C9" w:rsidRPr="002365D3" w:rsidRDefault="00D776C9" w:rsidP="00CD2CAD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7" w:type="pct"/>
          </w:tcPr>
          <w:p w14:paraId="761182DD" w14:textId="77777777" w:rsidR="00D776C9" w:rsidRPr="002365D3" w:rsidRDefault="00D776C9" w:rsidP="00CD2CAD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D776C9" w:rsidRPr="002365D3" w14:paraId="05EB7760" w14:textId="77777777" w:rsidTr="005316E8">
        <w:tc>
          <w:tcPr>
            <w:tcW w:w="1325" w:type="pct"/>
            <w:hideMark/>
          </w:tcPr>
          <w:p w14:paraId="7191EAA4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  <w:vAlign w:val="bottom"/>
          </w:tcPr>
          <w:p w14:paraId="05E386B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60,311</w:t>
            </w:r>
          </w:p>
        </w:tc>
        <w:tc>
          <w:tcPr>
            <w:tcW w:w="131" w:type="pct"/>
            <w:vAlign w:val="bottom"/>
          </w:tcPr>
          <w:p w14:paraId="04B4257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5" w:type="pct"/>
            <w:vAlign w:val="bottom"/>
          </w:tcPr>
          <w:p w14:paraId="0E0E6AA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5A1D438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6" w:type="pct"/>
            <w:vAlign w:val="bottom"/>
          </w:tcPr>
          <w:p w14:paraId="2FB4963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60,311</w:t>
            </w:r>
          </w:p>
        </w:tc>
        <w:tc>
          <w:tcPr>
            <w:tcW w:w="130" w:type="pct"/>
            <w:vAlign w:val="bottom"/>
          </w:tcPr>
          <w:p w14:paraId="3DF3A5B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4728CF8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(60,311)</w:t>
            </w:r>
          </w:p>
        </w:tc>
        <w:tc>
          <w:tcPr>
            <w:tcW w:w="129" w:type="pct"/>
            <w:vAlign w:val="bottom"/>
          </w:tcPr>
          <w:p w14:paraId="03AEE99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6843A3B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D776C9" w:rsidRPr="002365D3" w14:paraId="3D6228D9" w14:textId="77777777" w:rsidTr="005316E8">
        <w:tc>
          <w:tcPr>
            <w:tcW w:w="1325" w:type="pct"/>
            <w:hideMark/>
          </w:tcPr>
          <w:p w14:paraId="354F4896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  <w:vAlign w:val="bottom"/>
          </w:tcPr>
          <w:p w14:paraId="3DA06A8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7,687</w:t>
            </w:r>
          </w:p>
        </w:tc>
        <w:tc>
          <w:tcPr>
            <w:tcW w:w="131" w:type="pct"/>
            <w:vAlign w:val="bottom"/>
          </w:tcPr>
          <w:p w14:paraId="4E22795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5" w:type="pct"/>
            <w:vAlign w:val="bottom"/>
          </w:tcPr>
          <w:p w14:paraId="1B957AA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508E810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6" w:type="pct"/>
            <w:vAlign w:val="bottom"/>
          </w:tcPr>
          <w:p w14:paraId="05F7C94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7,687</w:t>
            </w:r>
          </w:p>
        </w:tc>
        <w:tc>
          <w:tcPr>
            <w:tcW w:w="130" w:type="pct"/>
            <w:vAlign w:val="bottom"/>
          </w:tcPr>
          <w:p w14:paraId="0DF147F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7C6297C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(3,812)</w:t>
            </w:r>
          </w:p>
        </w:tc>
        <w:tc>
          <w:tcPr>
            <w:tcW w:w="129" w:type="pct"/>
            <w:vAlign w:val="bottom"/>
          </w:tcPr>
          <w:p w14:paraId="6D65D7A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77100A2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3,875</w:t>
            </w:r>
          </w:p>
        </w:tc>
      </w:tr>
      <w:tr w:rsidR="00D776C9" w:rsidRPr="002365D3" w14:paraId="207A0B71" w14:textId="77777777" w:rsidTr="005316E8">
        <w:tc>
          <w:tcPr>
            <w:tcW w:w="1325" w:type="pct"/>
          </w:tcPr>
          <w:p w14:paraId="79C5ECF6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09B4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67,998</w:t>
            </w:r>
          </w:p>
        </w:tc>
        <w:tc>
          <w:tcPr>
            <w:tcW w:w="131" w:type="pct"/>
            <w:vAlign w:val="bottom"/>
          </w:tcPr>
          <w:p w14:paraId="32F264E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52DB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7F8853E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766C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67,998</w:t>
            </w:r>
          </w:p>
        </w:tc>
        <w:tc>
          <w:tcPr>
            <w:tcW w:w="130" w:type="pct"/>
            <w:vAlign w:val="bottom"/>
          </w:tcPr>
          <w:p w14:paraId="32FF0AC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C70D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(64,123)</w:t>
            </w:r>
          </w:p>
        </w:tc>
        <w:tc>
          <w:tcPr>
            <w:tcW w:w="129" w:type="pct"/>
            <w:vAlign w:val="bottom"/>
          </w:tcPr>
          <w:p w14:paraId="7892DDE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8888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3,875</w:t>
            </w:r>
          </w:p>
        </w:tc>
      </w:tr>
      <w:tr w:rsidR="00D776C9" w:rsidRPr="002365D3" w14:paraId="55594351" w14:textId="77777777" w:rsidTr="005316E8">
        <w:tc>
          <w:tcPr>
            <w:tcW w:w="1325" w:type="pct"/>
          </w:tcPr>
          <w:p w14:paraId="0515BF94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36" w:type="pct"/>
          </w:tcPr>
          <w:p w14:paraId="2E6335D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1" w:type="pct"/>
          </w:tcPr>
          <w:p w14:paraId="2F15E90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5" w:type="pct"/>
          </w:tcPr>
          <w:p w14:paraId="76997C8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9" w:type="pct"/>
          </w:tcPr>
          <w:p w14:paraId="794BD9E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6" w:type="pct"/>
          </w:tcPr>
          <w:p w14:paraId="6DF2707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08D17C7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2" w:type="pct"/>
          </w:tcPr>
          <w:p w14:paraId="679FD49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9" w:type="pct"/>
          </w:tcPr>
          <w:p w14:paraId="79AB810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7" w:type="pct"/>
          </w:tcPr>
          <w:p w14:paraId="4381605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D776C9" w:rsidRPr="002365D3" w14:paraId="6AA293AA" w14:textId="77777777" w:rsidTr="005316E8">
        <w:trPr>
          <w:trHeight w:val="371"/>
        </w:trPr>
        <w:tc>
          <w:tcPr>
            <w:tcW w:w="1325" w:type="pct"/>
            <w:vAlign w:val="bottom"/>
            <w:hideMark/>
          </w:tcPr>
          <w:p w14:paraId="5C785B3B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</w:tcPr>
          <w:p w14:paraId="1050DA5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1" w:type="pct"/>
          </w:tcPr>
          <w:p w14:paraId="08D5621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5" w:type="pct"/>
          </w:tcPr>
          <w:p w14:paraId="7D2123C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9" w:type="pct"/>
          </w:tcPr>
          <w:p w14:paraId="7B66B38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6" w:type="pct"/>
          </w:tcPr>
          <w:p w14:paraId="2E02364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25E8515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2" w:type="pct"/>
          </w:tcPr>
          <w:p w14:paraId="5C84C4B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9" w:type="pct"/>
          </w:tcPr>
          <w:p w14:paraId="6C7B084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7" w:type="pct"/>
          </w:tcPr>
          <w:p w14:paraId="46F9724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D776C9" w:rsidRPr="002365D3" w14:paraId="6814BA36" w14:textId="77777777" w:rsidTr="005316E8">
        <w:tc>
          <w:tcPr>
            <w:tcW w:w="1325" w:type="pct"/>
            <w:hideMark/>
          </w:tcPr>
          <w:p w14:paraId="7A07DA97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6" w:type="pct"/>
            <w:vAlign w:val="bottom"/>
          </w:tcPr>
          <w:p w14:paraId="1A59BA0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40,980</w:t>
            </w:r>
          </w:p>
        </w:tc>
        <w:tc>
          <w:tcPr>
            <w:tcW w:w="131" w:type="pct"/>
            <w:vAlign w:val="bottom"/>
          </w:tcPr>
          <w:p w14:paraId="7F42A36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5" w:type="pct"/>
            <w:vAlign w:val="bottom"/>
          </w:tcPr>
          <w:p w14:paraId="3A830F0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50E4D90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6" w:type="pct"/>
            <w:vAlign w:val="bottom"/>
          </w:tcPr>
          <w:p w14:paraId="7667F9E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40,980</w:t>
            </w:r>
          </w:p>
        </w:tc>
        <w:tc>
          <w:tcPr>
            <w:tcW w:w="130" w:type="pct"/>
            <w:vAlign w:val="bottom"/>
          </w:tcPr>
          <w:p w14:paraId="0DEAEA8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833641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(40,980)</w:t>
            </w:r>
          </w:p>
        </w:tc>
        <w:tc>
          <w:tcPr>
            <w:tcW w:w="129" w:type="pct"/>
            <w:vAlign w:val="bottom"/>
          </w:tcPr>
          <w:p w14:paraId="3694225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6BF66F3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D776C9" w:rsidRPr="002365D3" w14:paraId="31731706" w14:textId="77777777" w:rsidTr="005316E8">
        <w:tc>
          <w:tcPr>
            <w:tcW w:w="1325" w:type="pct"/>
            <w:hideMark/>
          </w:tcPr>
          <w:p w14:paraId="7E389CEE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  <w:vAlign w:val="bottom"/>
          </w:tcPr>
          <w:p w14:paraId="5CE9453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4,592</w:t>
            </w:r>
          </w:p>
        </w:tc>
        <w:tc>
          <w:tcPr>
            <w:tcW w:w="131" w:type="pct"/>
            <w:vAlign w:val="bottom"/>
          </w:tcPr>
          <w:p w14:paraId="7C10C7B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5" w:type="pct"/>
            <w:vAlign w:val="bottom"/>
          </w:tcPr>
          <w:p w14:paraId="2ACA799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34A6919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6" w:type="pct"/>
            <w:vAlign w:val="bottom"/>
          </w:tcPr>
          <w:p w14:paraId="752CD0A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4,592</w:t>
            </w:r>
          </w:p>
        </w:tc>
        <w:tc>
          <w:tcPr>
            <w:tcW w:w="130" w:type="pct"/>
            <w:vAlign w:val="bottom"/>
          </w:tcPr>
          <w:p w14:paraId="534DA5B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64DAE12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(707)</w:t>
            </w:r>
          </w:p>
        </w:tc>
        <w:tc>
          <w:tcPr>
            <w:tcW w:w="129" w:type="pct"/>
            <w:vAlign w:val="bottom"/>
          </w:tcPr>
          <w:p w14:paraId="3BFC6B3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5DA8D7F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3,885</w:t>
            </w:r>
          </w:p>
        </w:tc>
      </w:tr>
      <w:tr w:rsidR="00D776C9" w:rsidRPr="002365D3" w14:paraId="4D2E925E" w14:textId="77777777" w:rsidTr="005316E8">
        <w:tc>
          <w:tcPr>
            <w:tcW w:w="1325" w:type="pct"/>
          </w:tcPr>
          <w:p w14:paraId="2746FC4D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949D58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45,572</w:t>
            </w:r>
          </w:p>
        </w:tc>
        <w:tc>
          <w:tcPr>
            <w:tcW w:w="131" w:type="pct"/>
          </w:tcPr>
          <w:p w14:paraId="5090DDA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3379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0AC7737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67CF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45,572</w:t>
            </w:r>
          </w:p>
        </w:tc>
        <w:tc>
          <w:tcPr>
            <w:tcW w:w="130" w:type="pct"/>
          </w:tcPr>
          <w:p w14:paraId="2E15FC6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1C80FD5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(41,687)</w:t>
            </w:r>
          </w:p>
        </w:tc>
        <w:tc>
          <w:tcPr>
            <w:tcW w:w="129" w:type="pct"/>
          </w:tcPr>
          <w:p w14:paraId="1B83F17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FD3033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3,885</w:t>
            </w:r>
          </w:p>
        </w:tc>
      </w:tr>
    </w:tbl>
    <w:p w14:paraId="0EB20DFF" w14:textId="77777777" w:rsidR="00D776C9" w:rsidRPr="002365D3" w:rsidRDefault="00D776C9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1"/>
        <w:gridCol w:w="1168"/>
        <w:gridCol w:w="242"/>
        <w:gridCol w:w="1109"/>
        <w:gridCol w:w="241"/>
        <w:gridCol w:w="1114"/>
        <w:gridCol w:w="242"/>
        <w:gridCol w:w="1287"/>
        <w:gridCol w:w="241"/>
        <w:gridCol w:w="1105"/>
      </w:tblGrid>
      <w:tr w:rsidR="00D776C9" w:rsidRPr="002365D3" w14:paraId="03136BAF" w14:textId="77777777" w:rsidTr="00CD2CAD">
        <w:trPr>
          <w:tblHeader/>
        </w:trPr>
        <w:tc>
          <w:tcPr>
            <w:tcW w:w="1324" w:type="pct"/>
          </w:tcPr>
          <w:p w14:paraId="5FCFAE0D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D550E53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D776C9" w:rsidRPr="002365D3" w14:paraId="3BBD8D2D" w14:textId="77777777" w:rsidTr="00CD2CAD">
        <w:trPr>
          <w:tblHeader/>
        </w:trPr>
        <w:tc>
          <w:tcPr>
            <w:tcW w:w="1324" w:type="pct"/>
          </w:tcPr>
          <w:p w14:paraId="1B16D0C6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36" w:type="pct"/>
          </w:tcPr>
          <w:p w14:paraId="5553F840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11678233" w14:textId="77777777" w:rsidR="00D776C9" w:rsidRPr="002365D3" w:rsidRDefault="00D776C9" w:rsidP="00CD2CAD">
            <w:pPr>
              <w:tabs>
                <w:tab w:val="clear" w:pos="5387"/>
                <w:tab w:val="left" w:pos="720"/>
                <w:tab w:val="left" w:pos="969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AFA94ED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A301CFF" w14:textId="77777777" w:rsidR="00D776C9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2D50E64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2961586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32" w:type="pct"/>
          </w:tcPr>
          <w:p w14:paraId="02C4B7FC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4" w:type="pct"/>
          </w:tcPr>
          <w:p w14:paraId="4FD2ED3A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9E3AA21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มูลค่าที่นำมาหักกลบใน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br/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1" w:type="pct"/>
          </w:tcPr>
          <w:p w14:paraId="5E029F95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7" w:type="pct"/>
          </w:tcPr>
          <w:p w14:paraId="25B1110A" w14:textId="77777777" w:rsidR="00D776C9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4E7746B" w14:textId="77777777" w:rsidR="00D776C9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E69E0CD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มูลค่าสุทธิที่แสดงใน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br/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2" w:type="pct"/>
          </w:tcPr>
          <w:p w14:paraId="0EE1C73B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01" w:type="pct"/>
          </w:tcPr>
          <w:p w14:paraId="06A4E31A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31" w:type="pct"/>
          </w:tcPr>
          <w:p w14:paraId="7EA9068D" w14:textId="77777777" w:rsidR="00D776C9" w:rsidRPr="002365D3" w:rsidRDefault="00D776C9" w:rsidP="00CD2CAD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3" w:type="pct"/>
          </w:tcPr>
          <w:p w14:paraId="356D5293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E0594EA" w14:textId="77777777" w:rsidR="00D776C9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72EA1BB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2FF8323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F56A777" w14:textId="77777777" w:rsidR="00D776C9" w:rsidRPr="002365D3" w:rsidRDefault="00D776C9" w:rsidP="00CD2CAD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A633A3A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มูลค่าสุทธิ</w:t>
            </w:r>
          </w:p>
        </w:tc>
      </w:tr>
      <w:tr w:rsidR="00D776C9" w:rsidRPr="002365D3" w14:paraId="2EE889A5" w14:textId="77777777" w:rsidTr="00CD2CAD">
        <w:trPr>
          <w:tblHeader/>
        </w:trPr>
        <w:tc>
          <w:tcPr>
            <w:tcW w:w="1324" w:type="pct"/>
          </w:tcPr>
          <w:p w14:paraId="71DDC379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63A0E7C6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776C9" w:rsidRPr="002365D3" w14:paraId="678469F8" w14:textId="77777777" w:rsidTr="00CD2CAD">
        <w:trPr>
          <w:trHeight w:val="407"/>
          <w:tblHeader/>
        </w:trPr>
        <w:tc>
          <w:tcPr>
            <w:tcW w:w="1324" w:type="pct"/>
            <w:vAlign w:val="bottom"/>
          </w:tcPr>
          <w:p w14:paraId="29F55C4E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36" w:type="pct"/>
            <w:vAlign w:val="bottom"/>
          </w:tcPr>
          <w:p w14:paraId="44E2DC40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2" w:type="pct"/>
            <w:vAlign w:val="bottom"/>
          </w:tcPr>
          <w:p w14:paraId="4E285AC4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4" w:type="pct"/>
            <w:vAlign w:val="bottom"/>
          </w:tcPr>
          <w:p w14:paraId="7D2EF108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1" w:type="pct"/>
            <w:vAlign w:val="bottom"/>
          </w:tcPr>
          <w:p w14:paraId="0CE1CC53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7" w:type="pct"/>
            <w:vAlign w:val="bottom"/>
          </w:tcPr>
          <w:p w14:paraId="4D684EEA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2" w:type="pct"/>
            <w:vAlign w:val="bottom"/>
          </w:tcPr>
          <w:p w14:paraId="35A83AC7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01" w:type="pct"/>
            <w:vAlign w:val="bottom"/>
          </w:tcPr>
          <w:p w14:paraId="11E3C0FB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1" w:type="pct"/>
            <w:vAlign w:val="bottom"/>
          </w:tcPr>
          <w:p w14:paraId="696F2B1B" w14:textId="77777777" w:rsidR="00D776C9" w:rsidRPr="002365D3" w:rsidRDefault="00D776C9" w:rsidP="00CD2CAD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3" w:type="pct"/>
            <w:vAlign w:val="bottom"/>
          </w:tcPr>
          <w:p w14:paraId="68D5A76A" w14:textId="77777777" w:rsidR="00D776C9" w:rsidRPr="002365D3" w:rsidRDefault="00D776C9" w:rsidP="00CD2CAD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D776C9" w:rsidRPr="002365D3" w14:paraId="0700AC53" w14:textId="77777777" w:rsidTr="00CD2CAD">
        <w:tc>
          <w:tcPr>
            <w:tcW w:w="1324" w:type="pct"/>
            <w:hideMark/>
          </w:tcPr>
          <w:p w14:paraId="5DE22E7A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491DE0E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2" w:type="pct"/>
          </w:tcPr>
          <w:p w14:paraId="1A4ABF7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4" w:type="pct"/>
          </w:tcPr>
          <w:p w14:paraId="409EEF46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1" w:type="pct"/>
          </w:tcPr>
          <w:p w14:paraId="2C4E242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7" w:type="pct"/>
          </w:tcPr>
          <w:p w14:paraId="4CCCB55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2" w:type="pct"/>
          </w:tcPr>
          <w:p w14:paraId="6455C30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1" w:type="pct"/>
          </w:tcPr>
          <w:p w14:paraId="49274652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1" w:type="pct"/>
          </w:tcPr>
          <w:p w14:paraId="02C197C7" w14:textId="77777777" w:rsidR="00D776C9" w:rsidRPr="002365D3" w:rsidRDefault="00D776C9" w:rsidP="00CD2CAD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3" w:type="pct"/>
          </w:tcPr>
          <w:p w14:paraId="57E8548E" w14:textId="77777777" w:rsidR="00D776C9" w:rsidRPr="002365D3" w:rsidRDefault="00D776C9" w:rsidP="00CD2CAD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D776C9" w:rsidRPr="002365D3" w14:paraId="69E7D0E2" w14:textId="77777777" w:rsidTr="00CD2CAD">
        <w:tc>
          <w:tcPr>
            <w:tcW w:w="1324" w:type="pct"/>
            <w:hideMark/>
          </w:tcPr>
          <w:p w14:paraId="3FDFA360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bookmarkStart w:id="33" w:name="_Hlk47657897"/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ธุรกรรมซื้อหลักทรัพย์โดยมีสัญญาว่าจะขายคืน</w:t>
            </w:r>
            <w:bookmarkEnd w:id="33"/>
          </w:p>
        </w:tc>
        <w:tc>
          <w:tcPr>
            <w:tcW w:w="636" w:type="pct"/>
            <w:vAlign w:val="bottom"/>
          </w:tcPr>
          <w:p w14:paraId="018B6EB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65,853</w:t>
            </w:r>
          </w:p>
        </w:tc>
        <w:tc>
          <w:tcPr>
            <w:tcW w:w="132" w:type="pct"/>
            <w:vAlign w:val="bottom"/>
          </w:tcPr>
          <w:p w14:paraId="5D226DD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4" w:type="pct"/>
            <w:vAlign w:val="bottom"/>
          </w:tcPr>
          <w:p w14:paraId="0CDBCBE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31" w:type="pct"/>
            <w:vAlign w:val="bottom"/>
          </w:tcPr>
          <w:p w14:paraId="6729840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3EBBD69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65,853</w:t>
            </w:r>
          </w:p>
        </w:tc>
        <w:tc>
          <w:tcPr>
            <w:tcW w:w="132" w:type="pct"/>
            <w:vAlign w:val="bottom"/>
          </w:tcPr>
          <w:p w14:paraId="47243FF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54B6A9C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(65,853)</w:t>
            </w:r>
          </w:p>
        </w:tc>
        <w:tc>
          <w:tcPr>
            <w:tcW w:w="131" w:type="pct"/>
            <w:vAlign w:val="bottom"/>
          </w:tcPr>
          <w:p w14:paraId="7E9C9A0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3" w:type="pct"/>
            <w:vAlign w:val="bottom"/>
          </w:tcPr>
          <w:p w14:paraId="58CDCAB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D776C9" w:rsidRPr="002365D3" w14:paraId="18CFC0C0" w14:textId="77777777" w:rsidTr="00CD2CAD">
        <w:tc>
          <w:tcPr>
            <w:tcW w:w="1324" w:type="pct"/>
            <w:hideMark/>
          </w:tcPr>
          <w:p w14:paraId="7D456396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  <w:vAlign w:val="bottom"/>
          </w:tcPr>
          <w:p w14:paraId="6A0A6A8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4,243</w:t>
            </w:r>
          </w:p>
        </w:tc>
        <w:tc>
          <w:tcPr>
            <w:tcW w:w="132" w:type="pct"/>
            <w:vAlign w:val="bottom"/>
          </w:tcPr>
          <w:p w14:paraId="2CA497D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4" w:type="pct"/>
            <w:vAlign w:val="bottom"/>
          </w:tcPr>
          <w:p w14:paraId="4161660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31" w:type="pct"/>
            <w:vAlign w:val="bottom"/>
          </w:tcPr>
          <w:p w14:paraId="5092DA8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2CD54BC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4,243</w:t>
            </w:r>
          </w:p>
        </w:tc>
        <w:tc>
          <w:tcPr>
            <w:tcW w:w="132" w:type="pct"/>
            <w:vAlign w:val="bottom"/>
          </w:tcPr>
          <w:p w14:paraId="0DC9AF2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0D50F6B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(871)</w:t>
            </w:r>
          </w:p>
        </w:tc>
        <w:tc>
          <w:tcPr>
            <w:tcW w:w="131" w:type="pct"/>
            <w:vAlign w:val="bottom"/>
          </w:tcPr>
          <w:p w14:paraId="7615568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3" w:type="pct"/>
            <w:vAlign w:val="bottom"/>
          </w:tcPr>
          <w:p w14:paraId="2BA5F5B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3,372</w:t>
            </w:r>
          </w:p>
        </w:tc>
      </w:tr>
      <w:tr w:rsidR="00D776C9" w:rsidRPr="002365D3" w14:paraId="27C2C318" w14:textId="77777777" w:rsidTr="00CD2CAD">
        <w:tc>
          <w:tcPr>
            <w:tcW w:w="1324" w:type="pct"/>
          </w:tcPr>
          <w:p w14:paraId="75224EBA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332A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70,096</w:t>
            </w:r>
          </w:p>
        </w:tc>
        <w:tc>
          <w:tcPr>
            <w:tcW w:w="132" w:type="pct"/>
            <w:vAlign w:val="bottom"/>
          </w:tcPr>
          <w:p w14:paraId="072A041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C73C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1" w:type="pct"/>
            <w:vAlign w:val="bottom"/>
          </w:tcPr>
          <w:p w14:paraId="172339D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EDA2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70,096</w:t>
            </w:r>
          </w:p>
        </w:tc>
        <w:tc>
          <w:tcPr>
            <w:tcW w:w="132" w:type="pct"/>
            <w:vAlign w:val="bottom"/>
          </w:tcPr>
          <w:p w14:paraId="60B2E27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74EE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(66,724)</w:t>
            </w:r>
          </w:p>
        </w:tc>
        <w:tc>
          <w:tcPr>
            <w:tcW w:w="131" w:type="pct"/>
            <w:vAlign w:val="bottom"/>
          </w:tcPr>
          <w:p w14:paraId="328A623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776B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3,372</w:t>
            </w:r>
          </w:p>
        </w:tc>
      </w:tr>
      <w:tr w:rsidR="00D776C9" w:rsidRPr="002365D3" w14:paraId="1578D007" w14:textId="77777777" w:rsidTr="00CD2CAD">
        <w:tc>
          <w:tcPr>
            <w:tcW w:w="1324" w:type="pct"/>
          </w:tcPr>
          <w:p w14:paraId="75C33D6B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bottom"/>
          </w:tcPr>
          <w:p w14:paraId="5E18309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2" w:type="pct"/>
            <w:vAlign w:val="bottom"/>
          </w:tcPr>
          <w:p w14:paraId="610C573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vAlign w:val="bottom"/>
          </w:tcPr>
          <w:p w14:paraId="317B7ED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1" w:type="pct"/>
            <w:vAlign w:val="bottom"/>
          </w:tcPr>
          <w:p w14:paraId="69BE33C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40D6520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2" w:type="pct"/>
            <w:vAlign w:val="bottom"/>
          </w:tcPr>
          <w:p w14:paraId="7915E1D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double" w:sz="4" w:space="0" w:color="auto"/>
            </w:tcBorders>
            <w:vAlign w:val="bottom"/>
          </w:tcPr>
          <w:p w14:paraId="57859BE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1" w:type="pct"/>
            <w:vAlign w:val="bottom"/>
          </w:tcPr>
          <w:p w14:paraId="3BBB63C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14:paraId="1EF0C31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D776C9" w:rsidRPr="002365D3" w14:paraId="3C8B2990" w14:textId="77777777" w:rsidTr="00CD2CAD">
        <w:tc>
          <w:tcPr>
            <w:tcW w:w="1324" w:type="pct"/>
          </w:tcPr>
          <w:p w14:paraId="56D15663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36" w:type="pct"/>
            <w:vAlign w:val="bottom"/>
          </w:tcPr>
          <w:p w14:paraId="37EBF67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2" w:type="pct"/>
            <w:vAlign w:val="bottom"/>
          </w:tcPr>
          <w:p w14:paraId="725C3A8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4" w:type="pct"/>
            <w:vAlign w:val="bottom"/>
          </w:tcPr>
          <w:p w14:paraId="573D54E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1" w:type="pct"/>
            <w:vAlign w:val="bottom"/>
          </w:tcPr>
          <w:p w14:paraId="66F0283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7" w:type="pct"/>
            <w:vAlign w:val="bottom"/>
          </w:tcPr>
          <w:p w14:paraId="2643CC8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2" w:type="pct"/>
            <w:vAlign w:val="bottom"/>
          </w:tcPr>
          <w:p w14:paraId="120B1FC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4FCE037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1" w:type="pct"/>
            <w:vAlign w:val="bottom"/>
          </w:tcPr>
          <w:p w14:paraId="2D6873C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3" w:type="pct"/>
            <w:vAlign w:val="bottom"/>
          </w:tcPr>
          <w:p w14:paraId="1B2D867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D776C9" w:rsidRPr="002365D3" w14:paraId="075DDEE3" w14:textId="77777777" w:rsidTr="00CD2CAD">
        <w:trPr>
          <w:trHeight w:val="371"/>
        </w:trPr>
        <w:tc>
          <w:tcPr>
            <w:tcW w:w="1324" w:type="pct"/>
            <w:vAlign w:val="bottom"/>
            <w:hideMark/>
          </w:tcPr>
          <w:p w14:paraId="41C65FF7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636" w:type="pct"/>
            <w:vAlign w:val="bottom"/>
          </w:tcPr>
          <w:p w14:paraId="725C5AB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2" w:type="pct"/>
            <w:vAlign w:val="bottom"/>
          </w:tcPr>
          <w:p w14:paraId="5C115CC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4" w:type="pct"/>
            <w:vAlign w:val="bottom"/>
          </w:tcPr>
          <w:p w14:paraId="2121E60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1" w:type="pct"/>
            <w:vAlign w:val="bottom"/>
          </w:tcPr>
          <w:p w14:paraId="2C82BEA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7" w:type="pct"/>
            <w:vAlign w:val="bottom"/>
          </w:tcPr>
          <w:p w14:paraId="2ED8451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2" w:type="pct"/>
            <w:vAlign w:val="bottom"/>
          </w:tcPr>
          <w:p w14:paraId="39E0317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68D68A7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1" w:type="pct"/>
            <w:vAlign w:val="bottom"/>
          </w:tcPr>
          <w:p w14:paraId="098A776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3" w:type="pct"/>
            <w:vAlign w:val="bottom"/>
          </w:tcPr>
          <w:p w14:paraId="2012AC0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D776C9" w:rsidRPr="002365D3" w14:paraId="71CDF1B7" w14:textId="77777777" w:rsidTr="00CD2CAD">
        <w:tc>
          <w:tcPr>
            <w:tcW w:w="1324" w:type="pct"/>
            <w:hideMark/>
          </w:tcPr>
          <w:p w14:paraId="373C5E3E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6" w:type="pct"/>
            <w:vAlign w:val="bottom"/>
          </w:tcPr>
          <w:p w14:paraId="21F837B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32,100</w:t>
            </w:r>
          </w:p>
        </w:tc>
        <w:tc>
          <w:tcPr>
            <w:tcW w:w="132" w:type="pct"/>
            <w:vAlign w:val="bottom"/>
          </w:tcPr>
          <w:p w14:paraId="4A7DE3A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4" w:type="pct"/>
            <w:vAlign w:val="bottom"/>
          </w:tcPr>
          <w:p w14:paraId="5A939A1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31" w:type="pct"/>
            <w:vAlign w:val="bottom"/>
          </w:tcPr>
          <w:p w14:paraId="6B8C54E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7" w:type="pct"/>
            <w:vAlign w:val="bottom"/>
          </w:tcPr>
          <w:p w14:paraId="01A2F4B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32,100</w:t>
            </w:r>
          </w:p>
        </w:tc>
        <w:tc>
          <w:tcPr>
            <w:tcW w:w="132" w:type="pct"/>
            <w:vAlign w:val="bottom"/>
          </w:tcPr>
          <w:p w14:paraId="6394058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40A5B49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(32,100)</w:t>
            </w:r>
          </w:p>
        </w:tc>
        <w:tc>
          <w:tcPr>
            <w:tcW w:w="131" w:type="pct"/>
            <w:vAlign w:val="bottom"/>
          </w:tcPr>
          <w:p w14:paraId="300EA76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3" w:type="pct"/>
            <w:vAlign w:val="bottom"/>
          </w:tcPr>
          <w:p w14:paraId="3D39E9D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D776C9" w:rsidRPr="002365D3" w14:paraId="12EC6C05" w14:textId="77777777" w:rsidTr="00CD2CAD">
        <w:tc>
          <w:tcPr>
            <w:tcW w:w="1324" w:type="pct"/>
            <w:hideMark/>
          </w:tcPr>
          <w:p w14:paraId="04BEF44B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  <w:vAlign w:val="bottom"/>
          </w:tcPr>
          <w:p w14:paraId="2CAE89A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4,904</w:t>
            </w:r>
          </w:p>
        </w:tc>
        <w:tc>
          <w:tcPr>
            <w:tcW w:w="132" w:type="pct"/>
            <w:vAlign w:val="bottom"/>
          </w:tcPr>
          <w:p w14:paraId="3EE2E20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4" w:type="pct"/>
            <w:vAlign w:val="bottom"/>
          </w:tcPr>
          <w:p w14:paraId="2105AF5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31" w:type="pct"/>
            <w:vAlign w:val="bottom"/>
          </w:tcPr>
          <w:p w14:paraId="72234D3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7" w:type="pct"/>
            <w:vAlign w:val="bottom"/>
          </w:tcPr>
          <w:p w14:paraId="4F55A61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4,904</w:t>
            </w:r>
          </w:p>
        </w:tc>
        <w:tc>
          <w:tcPr>
            <w:tcW w:w="132" w:type="pct"/>
            <w:vAlign w:val="bottom"/>
          </w:tcPr>
          <w:p w14:paraId="23D2D23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69D6A75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(1,849)</w:t>
            </w:r>
          </w:p>
        </w:tc>
        <w:tc>
          <w:tcPr>
            <w:tcW w:w="131" w:type="pct"/>
            <w:vAlign w:val="bottom"/>
          </w:tcPr>
          <w:p w14:paraId="6ADDE8D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3" w:type="pct"/>
            <w:vAlign w:val="bottom"/>
          </w:tcPr>
          <w:p w14:paraId="5E3ADAE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3,055</w:t>
            </w:r>
          </w:p>
        </w:tc>
      </w:tr>
      <w:tr w:rsidR="00D776C9" w:rsidRPr="002365D3" w14:paraId="6BC5F551" w14:textId="77777777" w:rsidTr="00CD2CAD">
        <w:tc>
          <w:tcPr>
            <w:tcW w:w="1324" w:type="pct"/>
          </w:tcPr>
          <w:p w14:paraId="12F8B3B7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A133A4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37,004</w:t>
            </w:r>
          </w:p>
        </w:tc>
        <w:tc>
          <w:tcPr>
            <w:tcW w:w="132" w:type="pct"/>
          </w:tcPr>
          <w:p w14:paraId="7EAFF54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2BC0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1" w:type="pct"/>
          </w:tcPr>
          <w:p w14:paraId="49D43AC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DDF9CC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37,004</w:t>
            </w:r>
          </w:p>
        </w:tc>
        <w:tc>
          <w:tcPr>
            <w:tcW w:w="132" w:type="pct"/>
          </w:tcPr>
          <w:p w14:paraId="368EC99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ED7DE4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(33,949)</w:t>
            </w:r>
          </w:p>
        </w:tc>
        <w:tc>
          <w:tcPr>
            <w:tcW w:w="131" w:type="pct"/>
          </w:tcPr>
          <w:p w14:paraId="5A77F7E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76E412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3,055</w:t>
            </w:r>
          </w:p>
        </w:tc>
      </w:tr>
    </w:tbl>
    <w:p w14:paraId="24610C34" w14:textId="77777777" w:rsidR="00D776C9" w:rsidRPr="002365D3" w:rsidRDefault="00D776C9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A1DF065" w14:textId="49AE2FE4" w:rsidR="00D776C9" w:rsidRDefault="00D776C9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การกระทบยอดของมูลค่าสุทธิของสินทรัพย์ทางการเงินและหนี้สินทางการเงินที่แสดงในงบแสดงฐานะทางการเงินมีรายละเอียดดังนี้</w:t>
      </w:r>
    </w:p>
    <w:p w14:paraId="3A701F03" w14:textId="77777777" w:rsidR="00F02F07" w:rsidRPr="002365D3" w:rsidRDefault="00F02F07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69"/>
        <w:gridCol w:w="237"/>
        <w:gridCol w:w="1294"/>
        <w:gridCol w:w="239"/>
        <w:gridCol w:w="751"/>
        <w:gridCol w:w="239"/>
        <w:gridCol w:w="1112"/>
        <w:gridCol w:w="251"/>
        <w:gridCol w:w="1725"/>
      </w:tblGrid>
      <w:tr w:rsidR="00D776C9" w:rsidRPr="002365D3" w14:paraId="787A0B0C" w14:textId="77777777" w:rsidTr="00CD2CAD">
        <w:trPr>
          <w:trHeight w:val="173"/>
          <w:tblHeader/>
        </w:trPr>
        <w:tc>
          <w:tcPr>
            <w:tcW w:w="1177" w:type="pct"/>
          </w:tcPr>
          <w:p w14:paraId="299C33CD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823" w:type="pct"/>
            <w:gridSpan w:val="9"/>
          </w:tcPr>
          <w:p w14:paraId="687C0288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76C9" w:rsidRPr="002365D3" w14:paraId="52DCBDD5" w14:textId="77777777" w:rsidTr="00CD2CAD">
        <w:trPr>
          <w:tblHeader/>
        </w:trPr>
        <w:tc>
          <w:tcPr>
            <w:tcW w:w="1177" w:type="pct"/>
          </w:tcPr>
          <w:p w14:paraId="7D06BDEC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06B0FC9A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4ED748C8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7" w:type="pct"/>
          </w:tcPr>
          <w:p w14:paraId="340FFA46" w14:textId="77777777" w:rsidR="00D776C9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4010C32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มูลค่าที่แสดง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        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29" w:type="pct"/>
          </w:tcPr>
          <w:p w14:paraId="173DBFEB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36F86779" w14:textId="77777777" w:rsidR="00D776C9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2A66346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รายการใน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  <w:t>งบแสดงฐานะการเงิน</w:t>
            </w:r>
          </w:p>
        </w:tc>
        <w:tc>
          <w:tcPr>
            <w:tcW w:w="130" w:type="pct"/>
          </w:tcPr>
          <w:p w14:paraId="743B57DB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9" w:type="pct"/>
          </w:tcPr>
          <w:p w14:paraId="23A66E43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2E0C400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3CC0EAA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65B615C" w14:textId="77777777" w:rsidR="00D776C9" w:rsidRPr="002365D3" w:rsidRDefault="00D776C9" w:rsidP="00CD2CAD">
            <w:pPr>
              <w:tabs>
                <w:tab w:val="left" w:pos="720"/>
              </w:tabs>
              <w:ind w:left="-208" w:right="-199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0" w:type="pct"/>
          </w:tcPr>
          <w:p w14:paraId="7AB2B27A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06" w:type="pct"/>
          </w:tcPr>
          <w:p w14:paraId="3475EB08" w14:textId="77777777" w:rsidR="00D776C9" w:rsidRPr="002365D3" w:rsidRDefault="00D776C9" w:rsidP="00CD2CAD">
            <w:pPr>
              <w:tabs>
                <w:tab w:val="clear" w:pos="907"/>
                <w:tab w:val="left" w:pos="646"/>
                <w:tab w:val="left" w:pos="720"/>
              </w:tabs>
              <w:ind w:left="-111" w:right="-108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37" w:type="pct"/>
          </w:tcPr>
          <w:p w14:paraId="2AC65D5C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940" w:type="pct"/>
          </w:tcPr>
          <w:p w14:paraId="16F868E4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D776C9" w:rsidRPr="002365D3" w14:paraId="5E6DB679" w14:textId="77777777" w:rsidTr="00CD2CAD">
        <w:trPr>
          <w:tblHeader/>
        </w:trPr>
        <w:tc>
          <w:tcPr>
            <w:tcW w:w="1177" w:type="pct"/>
          </w:tcPr>
          <w:p w14:paraId="796B6765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37" w:type="pct"/>
          </w:tcPr>
          <w:p w14:paraId="286A97C9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" w:type="pct"/>
          </w:tcPr>
          <w:p w14:paraId="1C4DCADF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6F6C801C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307BADBB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9" w:type="pct"/>
          </w:tcPr>
          <w:p w14:paraId="13C4A6A5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0" w:type="pct"/>
          </w:tcPr>
          <w:p w14:paraId="7A39B4E5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83" w:type="pct"/>
            <w:gridSpan w:val="3"/>
          </w:tcPr>
          <w:p w14:paraId="12DDB4CC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776C9" w:rsidRPr="002365D3" w14:paraId="5DFA94B0" w14:textId="77777777" w:rsidTr="00CD2CAD">
        <w:tc>
          <w:tcPr>
            <w:tcW w:w="1177" w:type="pct"/>
          </w:tcPr>
          <w:p w14:paraId="31FE1AEC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637" w:type="pct"/>
          </w:tcPr>
          <w:p w14:paraId="7C5B96D7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9" w:type="pct"/>
          </w:tcPr>
          <w:p w14:paraId="60B69E67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58E7CFA0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501510C7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9" w:type="pct"/>
          </w:tcPr>
          <w:p w14:paraId="53319276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0" w:type="pct"/>
          </w:tcPr>
          <w:p w14:paraId="2FCC8F7C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83" w:type="pct"/>
            <w:gridSpan w:val="3"/>
          </w:tcPr>
          <w:p w14:paraId="55A960FC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</w:tr>
      <w:tr w:rsidR="00D776C9" w:rsidRPr="002365D3" w14:paraId="0748B927" w14:textId="77777777" w:rsidTr="00CD2CAD">
        <w:tc>
          <w:tcPr>
            <w:tcW w:w="1177" w:type="pct"/>
            <w:hideMark/>
          </w:tcPr>
          <w:p w14:paraId="7127086A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7" w:type="pct"/>
          </w:tcPr>
          <w:p w14:paraId="017ABA9B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9" w:type="pct"/>
          </w:tcPr>
          <w:p w14:paraId="5C55759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558D254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22DC110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409" w:type="pct"/>
          </w:tcPr>
          <w:p w14:paraId="6F85F32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14:paraId="00CE5FE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606" w:type="pct"/>
          </w:tcPr>
          <w:p w14:paraId="084141D6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37" w:type="pct"/>
          </w:tcPr>
          <w:p w14:paraId="4A877553" w14:textId="77777777" w:rsidR="00D776C9" w:rsidRPr="002365D3" w:rsidRDefault="00D776C9" w:rsidP="00CD2CAD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940" w:type="pct"/>
          </w:tcPr>
          <w:p w14:paraId="49ACDA8A" w14:textId="77777777" w:rsidR="00D776C9" w:rsidRPr="002365D3" w:rsidRDefault="00D776C9" w:rsidP="00CD2CAD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D776C9" w:rsidRPr="002365D3" w14:paraId="6EC860D9" w14:textId="77777777" w:rsidTr="00CD2CAD">
        <w:tc>
          <w:tcPr>
            <w:tcW w:w="1177" w:type="pct"/>
            <w:hideMark/>
          </w:tcPr>
          <w:p w14:paraId="0BF3B88E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7" w:type="pct"/>
          </w:tcPr>
          <w:p w14:paraId="1FFBD99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60,311</w:t>
            </w:r>
          </w:p>
        </w:tc>
        <w:tc>
          <w:tcPr>
            <w:tcW w:w="129" w:type="pct"/>
          </w:tcPr>
          <w:p w14:paraId="1BD6F33C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05" w:type="pct"/>
            <w:hideMark/>
          </w:tcPr>
          <w:p w14:paraId="203E10ED" w14:textId="77777777" w:rsidR="00D776C9" w:rsidRPr="002365D3" w:rsidRDefault="00D776C9" w:rsidP="00CD2CA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081C1C8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9" w:type="pct"/>
          </w:tcPr>
          <w:p w14:paraId="39803FD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30" w:type="pct"/>
          </w:tcPr>
          <w:p w14:paraId="081ED7A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6" w:type="pct"/>
          </w:tcPr>
          <w:p w14:paraId="2244F23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187,563</w:t>
            </w:r>
          </w:p>
        </w:tc>
        <w:tc>
          <w:tcPr>
            <w:tcW w:w="137" w:type="pct"/>
          </w:tcPr>
          <w:p w14:paraId="4A0E320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40" w:type="pct"/>
          </w:tcPr>
          <w:p w14:paraId="1DA219E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Cs/>
                <w:sz w:val="26"/>
                <w:szCs w:val="26"/>
              </w:rPr>
              <w:t>127,252</w:t>
            </w:r>
          </w:p>
        </w:tc>
      </w:tr>
      <w:tr w:rsidR="00D776C9" w:rsidRPr="002365D3" w14:paraId="68B4B7A3" w14:textId="77777777" w:rsidTr="00CD2CAD">
        <w:tc>
          <w:tcPr>
            <w:tcW w:w="1177" w:type="pct"/>
            <w:hideMark/>
          </w:tcPr>
          <w:p w14:paraId="18384BF0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7" w:type="pct"/>
          </w:tcPr>
          <w:p w14:paraId="42C5E74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7,687</w:t>
            </w:r>
          </w:p>
        </w:tc>
        <w:tc>
          <w:tcPr>
            <w:tcW w:w="129" w:type="pct"/>
          </w:tcPr>
          <w:p w14:paraId="3D45F492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05" w:type="pct"/>
            <w:hideMark/>
          </w:tcPr>
          <w:p w14:paraId="3FC448D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682B956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9" w:type="pct"/>
          </w:tcPr>
          <w:p w14:paraId="6B108CA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30" w:type="pct"/>
          </w:tcPr>
          <w:p w14:paraId="74F1C26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6" w:type="pct"/>
            <w:vAlign w:val="bottom"/>
          </w:tcPr>
          <w:p w14:paraId="79BAF50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10,376</w:t>
            </w:r>
          </w:p>
        </w:tc>
        <w:tc>
          <w:tcPr>
            <w:tcW w:w="137" w:type="pct"/>
            <w:vAlign w:val="bottom"/>
          </w:tcPr>
          <w:p w14:paraId="1457F0A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40" w:type="pct"/>
            <w:vAlign w:val="bottom"/>
          </w:tcPr>
          <w:p w14:paraId="0CB7228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Cs/>
                <w:sz w:val="26"/>
                <w:szCs w:val="26"/>
              </w:rPr>
              <w:t>2,689</w:t>
            </w:r>
          </w:p>
        </w:tc>
      </w:tr>
      <w:tr w:rsidR="00D776C9" w:rsidRPr="002365D3" w14:paraId="7CF282DC" w14:textId="77777777" w:rsidTr="00CD2CAD">
        <w:tc>
          <w:tcPr>
            <w:tcW w:w="1177" w:type="pct"/>
            <w:hideMark/>
          </w:tcPr>
          <w:p w14:paraId="77F5C832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B0E1A2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67,998</w:t>
            </w:r>
          </w:p>
        </w:tc>
        <w:tc>
          <w:tcPr>
            <w:tcW w:w="129" w:type="pct"/>
          </w:tcPr>
          <w:p w14:paraId="570E2AE6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5590A68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29505A6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</w:tcPr>
          <w:p w14:paraId="0AA8524C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14:paraId="7669E846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0CE3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197,939</w:t>
            </w:r>
          </w:p>
        </w:tc>
        <w:tc>
          <w:tcPr>
            <w:tcW w:w="137" w:type="pct"/>
            <w:vAlign w:val="bottom"/>
          </w:tcPr>
          <w:p w14:paraId="31F53AC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DDA43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iCs/>
                <w:sz w:val="26"/>
                <w:szCs w:val="26"/>
              </w:rPr>
              <w:t>129,941</w:t>
            </w:r>
          </w:p>
        </w:tc>
      </w:tr>
      <w:tr w:rsidR="00D776C9" w:rsidRPr="002365D3" w14:paraId="06D7D610" w14:textId="77777777" w:rsidTr="00CD2CAD">
        <w:tc>
          <w:tcPr>
            <w:tcW w:w="1177" w:type="pct"/>
          </w:tcPr>
          <w:p w14:paraId="7E9335CB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37" w:type="pct"/>
          </w:tcPr>
          <w:p w14:paraId="7083A0F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9" w:type="pct"/>
          </w:tcPr>
          <w:p w14:paraId="04C2CCB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4034701B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36BD9DAA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09" w:type="pct"/>
          </w:tcPr>
          <w:p w14:paraId="2356652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14:paraId="4472DC8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6" w:type="pct"/>
            <w:vAlign w:val="bottom"/>
          </w:tcPr>
          <w:p w14:paraId="05825D8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7" w:type="pct"/>
            <w:vAlign w:val="bottom"/>
          </w:tcPr>
          <w:p w14:paraId="754B49B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40" w:type="pct"/>
            <w:vAlign w:val="bottom"/>
          </w:tcPr>
          <w:p w14:paraId="64575EA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776C9" w:rsidRPr="002365D3" w14:paraId="46011492" w14:textId="77777777" w:rsidTr="00CD2CAD">
        <w:tc>
          <w:tcPr>
            <w:tcW w:w="1177" w:type="pct"/>
          </w:tcPr>
          <w:p w14:paraId="213BD4AB" w14:textId="77777777" w:rsidR="00D776C9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th-TH"/>
              </w:rPr>
            </w:pPr>
          </w:p>
          <w:p w14:paraId="0F5A6816" w14:textId="77777777" w:rsidR="00D776C9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th-TH"/>
              </w:rPr>
            </w:pPr>
          </w:p>
          <w:p w14:paraId="1A57BDCE" w14:textId="77777777" w:rsidR="00D776C9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th-TH"/>
              </w:rPr>
            </w:pPr>
          </w:p>
          <w:p w14:paraId="331948F3" w14:textId="77777777" w:rsidR="00D776C9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th-TH"/>
              </w:rPr>
            </w:pPr>
          </w:p>
          <w:p w14:paraId="5C40C46D" w14:textId="77777777" w:rsidR="005316E8" w:rsidRDefault="005316E8" w:rsidP="006D6D10">
            <w:pPr>
              <w:tabs>
                <w:tab w:val="clear" w:pos="3515"/>
                <w:tab w:val="left" w:pos="720"/>
                <w:tab w:val="left" w:pos="1080"/>
                <w:tab w:val="left" w:pos="2234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th-TH"/>
              </w:rPr>
            </w:pPr>
          </w:p>
          <w:p w14:paraId="0732E925" w14:textId="74257685" w:rsidR="00D776C9" w:rsidRPr="002365D3" w:rsidRDefault="00D776C9" w:rsidP="00CD2CAD">
            <w:pPr>
              <w:tabs>
                <w:tab w:val="clear" w:pos="3515"/>
                <w:tab w:val="left" w:pos="720"/>
                <w:tab w:val="left" w:pos="1080"/>
                <w:tab w:val="left" w:pos="2234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637" w:type="pct"/>
          </w:tcPr>
          <w:p w14:paraId="4726E80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9" w:type="pct"/>
          </w:tcPr>
          <w:p w14:paraId="3AA098E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3E17BF5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3015825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09" w:type="pct"/>
          </w:tcPr>
          <w:p w14:paraId="443633D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14:paraId="6E6FE96A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6" w:type="pct"/>
            <w:vAlign w:val="bottom"/>
          </w:tcPr>
          <w:p w14:paraId="565A82B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7" w:type="pct"/>
            <w:vAlign w:val="bottom"/>
          </w:tcPr>
          <w:p w14:paraId="69548B7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40" w:type="pct"/>
            <w:vAlign w:val="bottom"/>
          </w:tcPr>
          <w:p w14:paraId="6B76C21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776C9" w:rsidRPr="002365D3" w14:paraId="400FDBF9" w14:textId="77777777" w:rsidTr="00CD2CAD">
        <w:tc>
          <w:tcPr>
            <w:tcW w:w="1177" w:type="pct"/>
            <w:hideMark/>
          </w:tcPr>
          <w:p w14:paraId="327EF6A3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ธุรกรรมขายหลักทรัพย์โดย</w:t>
            </w:r>
          </w:p>
          <w:p w14:paraId="4BC89DA3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 xml:space="preserve">  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7" w:type="pct"/>
          </w:tcPr>
          <w:p w14:paraId="6A54488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40,980</w:t>
            </w:r>
          </w:p>
        </w:tc>
        <w:tc>
          <w:tcPr>
            <w:tcW w:w="129" w:type="pct"/>
          </w:tcPr>
          <w:p w14:paraId="3E7087B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05" w:type="pct"/>
            <w:hideMark/>
          </w:tcPr>
          <w:p w14:paraId="7E1260CC" w14:textId="77777777" w:rsidR="00D776C9" w:rsidRPr="002365D3" w:rsidRDefault="00D776C9" w:rsidP="00CD2CA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2218679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9" w:type="pct"/>
          </w:tcPr>
          <w:p w14:paraId="1D4B2B3B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30" w:type="pct"/>
          </w:tcPr>
          <w:p w14:paraId="67C63752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6" w:type="pct"/>
          </w:tcPr>
          <w:p w14:paraId="3A452A2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84,770</w:t>
            </w:r>
          </w:p>
        </w:tc>
        <w:tc>
          <w:tcPr>
            <w:tcW w:w="137" w:type="pct"/>
          </w:tcPr>
          <w:p w14:paraId="0A6F843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40" w:type="pct"/>
          </w:tcPr>
          <w:p w14:paraId="7331297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Cs/>
                <w:sz w:val="26"/>
                <w:szCs w:val="26"/>
              </w:rPr>
              <w:t>43,790</w:t>
            </w:r>
          </w:p>
        </w:tc>
      </w:tr>
      <w:tr w:rsidR="00D776C9" w:rsidRPr="002365D3" w14:paraId="1B4BBDA4" w14:textId="77777777" w:rsidTr="00CD2CAD">
        <w:tc>
          <w:tcPr>
            <w:tcW w:w="1177" w:type="pct"/>
            <w:hideMark/>
          </w:tcPr>
          <w:p w14:paraId="3B76A61D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637" w:type="pct"/>
          </w:tcPr>
          <w:p w14:paraId="51CF8B6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4,592</w:t>
            </w:r>
          </w:p>
        </w:tc>
        <w:tc>
          <w:tcPr>
            <w:tcW w:w="129" w:type="pct"/>
          </w:tcPr>
          <w:p w14:paraId="2223418A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05" w:type="pct"/>
            <w:hideMark/>
          </w:tcPr>
          <w:p w14:paraId="3D96062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3F77CB4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9" w:type="pct"/>
          </w:tcPr>
          <w:p w14:paraId="71BE685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30" w:type="pct"/>
          </w:tcPr>
          <w:p w14:paraId="30B4B92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06" w:type="pct"/>
            <w:vAlign w:val="bottom"/>
          </w:tcPr>
          <w:p w14:paraId="202EE86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9,499</w:t>
            </w:r>
          </w:p>
        </w:tc>
        <w:tc>
          <w:tcPr>
            <w:tcW w:w="137" w:type="pct"/>
            <w:vAlign w:val="bottom"/>
          </w:tcPr>
          <w:p w14:paraId="429680D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40" w:type="pct"/>
            <w:vAlign w:val="bottom"/>
          </w:tcPr>
          <w:p w14:paraId="22D9DEF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Cs/>
                <w:sz w:val="26"/>
                <w:szCs w:val="26"/>
              </w:rPr>
              <w:t>4,907</w:t>
            </w:r>
          </w:p>
        </w:tc>
      </w:tr>
      <w:tr w:rsidR="00D776C9" w:rsidRPr="002365D3" w14:paraId="21888A48" w14:textId="77777777" w:rsidTr="00CD2CAD">
        <w:tc>
          <w:tcPr>
            <w:tcW w:w="1177" w:type="pct"/>
            <w:hideMark/>
          </w:tcPr>
          <w:p w14:paraId="43B7057C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F5A35C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45,572</w:t>
            </w:r>
          </w:p>
        </w:tc>
        <w:tc>
          <w:tcPr>
            <w:tcW w:w="129" w:type="pct"/>
          </w:tcPr>
          <w:p w14:paraId="22CDAA9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471675D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43B487A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</w:tcPr>
          <w:p w14:paraId="7FC5393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30" w:type="pct"/>
          </w:tcPr>
          <w:p w14:paraId="4C3085C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8960A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94,269</w:t>
            </w:r>
          </w:p>
        </w:tc>
        <w:tc>
          <w:tcPr>
            <w:tcW w:w="137" w:type="pct"/>
            <w:vAlign w:val="bottom"/>
          </w:tcPr>
          <w:p w14:paraId="3D4D274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8B58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iCs/>
                <w:sz w:val="26"/>
                <w:szCs w:val="26"/>
              </w:rPr>
              <w:t>48,697</w:t>
            </w:r>
          </w:p>
        </w:tc>
      </w:tr>
    </w:tbl>
    <w:p w14:paraId="0E2DB344" w14:textId="77777777" w:rsidR="00D776C9" w:rsidRPr="002365D3" w:rsidRDefault="00D776C9" w:rsidP="00D776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9"/>
        <w:gridCol w:w="1078"/>
        <w:gridCol w:w="263"/>
        <w:gridCol w:w="1263"/>
        <w:gridCol w:w="239"/>
        <w:gridCol w:w="756"/>
        <w:gridCol w:w="239"/>
        <w:gridCol w:w="1204"/>
        <w:gridCol w:w="244"/>
        <w:gridCol w:w="1735"/>
      </w:tblGrid>
      <w:tr w:rsidR="00D776C9" w:rsidRPr="002365D3" w14:paraId="4C67FEE3" w14:textId="77777777" w:rsidTr="00CD2CAD">
        <w:trPr>
          <w:tblHeader/>
        </w:trPr>
        <w:tc>
          <w:tcPr>
            <w:tcW w:w="1176" w:type="pct"/>
          </w:tcPr>
          <w:p w14:paraId="0A42F9A5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824" w:type="pct"/>
            <w:gridSpan w:val="9"/>
          </w:tcPr>
          <w:p w14:paraId="466FDC6C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76C9" w:rsidRPr="002365D3" w14:paraId="14D1757B" w14:textId="77777777" w:rsidTr="00CD2CAD">
        <w:trPr>
          <w:tblHeader/>
        </w:trPr>
        <w:tc>
          <w:tcPr>
            <w:tcW w:w="1176" w:type="pct"/>
          </w:tcPr>
          <w:p w14:paraId="4CAA3AA2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39982F78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1E61E789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587" w:type="pct"/>
          </w:tcPr>
          <w:p w14:paraId="2CFC3D8D" w14:textId="77777777" w:rsidR="00D776C9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3D20856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มูลค่าที่แสดง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        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43" w:type="pct"/>
          </w:tcPr>
          <w:p w14:paraId="0B96BB57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309DA1E4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2A5884E4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รายการใน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  <w:t>งบแสดงฐานะการเงิน</w:t>
            </w:r>
          </w:p>
        </w:tc>
        <w:tc>
          <w:tcPr>
            <w:tcW w:w="130" w:type="pct"/>
          </w:tcPr>
          <w:p w14:paraId="20EEE93C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12" w:type="pct"/>
          </w:tcPr>
          <w:p w14:paraId="08766470" w14:textId="77777777" w:rsidR="00D776C9" w:rsidRDefault="00D776C9" w:rsidP="00CD2CAD">
            <w:pPr>
              <w:tabs>
                <w:tab w:val="clear" w:pos="454"/>
                <w:tab w:val="left" w:pos="376"/>
                <w:tab w:val="left" w:pos="720"/>
              </w:tabs>
              <w:ind w:left="-254" w:right="-199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0F7D4A9" w14:textId="77777777" w:rsidR="00D776C9" w:rsidRPr="002365D3" w:rsidRDefault="00D776C9" w:rsidP="00CD2CAD">
            <w:pPr>
              <w:tabs>
                <w:tab w:val="clear" w:pos="454"/>
                <w:tab w:val="left" w:pos="376"/>
                <w:tab w:val="left" w:pos="720"/>
              </w:tabs>
              <w:ind w:left="-254" w:right="-199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EA6252B" w14:textId="77777777" w:rsidR="00D776C9" w:rsidRPr="002365D3" w:rsidRDefault="00D776C9" w:rsidP="00CD2CAD">
            <w:pPr>
              <w:tabs>
                <w:tab w:val="clear" w:pos="454"/>
                <w:tab w:val="left" w:pos="376"/>
                <w:tab w:val="left" w:pos="720"/>
              </w:tabs>
              <w:ind w:left="-254" w:right="-199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6ECD14A" w14:textId="77777777" w:rsidR="00D776C9" w:rsidRPr="002365D3" w:rsidRDefault="00D776C9" w:rsidP="00CD2CAD">
            <w:pPr>
              <w:tabs>
                <w:tab w:val="clear" w:pos="454"/>
                <w:tab w:val="left" w:pos="376"/>
                <w:tab w:val="left" w:pos="720"/>
              </w:tabs>
              <w:ind w:left="-254" w:right="-199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0" w:type="pct"/>
          </w:tcPr>
          <w:p w14:paraId="0625E8AA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56" w:type="pct"/>
          </w:tcPr>
          <w:p w14:paraId="775B80FF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33" w:type="pct"/>
          </w:tcPr>
          <w:p w14:paraId="0C709C2B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945" w:type="pct"/>
          </w:tcPr>
          <w:p w14:paraId="5723D5E4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D776C9" w:rsidRPr="002365D3" w14:paraId="6C7D097B" w14:textId="77777777" w:rsidTr="00CD2CAD">
        <w:trPr>
          <w:tblHeader/>
        </w:trPr>
        <w:tc>
          <w:tcPr>
            <w:tcW w:w="1176" w:type="pct"/>
          </w:tcPr>
          <w:p w14:paraId="4294A781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587" w:type="pct"/>
          </w:tcPr>
          <w:p w14:paraId="5BEAE610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3" w:type="pct"/>
          </w:tcPr>
          <w:p w14:paraId="5D88EAB9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68A19F29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1B63CD93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12" w:type="pct"/>
          </w:tcPr>
          <w:p w14:paraId="5ED24689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0" w:type="pct"/>
          </w:tcPr>
          <w:p w14:paraId="43E8D035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34" w:type="pct"/>
            <w:gridSpan w:val="3"/>
          </w:tcPr>
          <w:p w14:paraId="5588644F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776C9" w:rsidRPr="002365D3" w14:paraId="73F4336F" w14:textId="77777777" w:rsidTr="00CD2CAD">
        <w:tc>
          <w:tcPr>
            <w:tcW w:w="1176" w:type="pct"/>
          </w:tcPr>
          <w:p w14:paraId="13E1AB46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587" w:type="pct"/>
          </w:tcPr>
          <w:p w14:paraId="53744C02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" w:type="pct"/>
          </w:tcPr>
          <w:p w14:paraId="2F94CFAE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7AF00FB6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6697C096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12" w:type="pct"/>
          </w:tcPr>
          <w:p w14:paraId="66C423EA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0" w:type="pct"/>
          </w:tcPr>
          <w:p w14:paraId="0DA2B7A8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34" w:type="pct"/>
            <w:gridSpan w:val="3"/>
          </w:tcPr>
          <w:p w14:paraId="366C4DDF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</w:tr>
      <w:tr w:rsidR="00D776C9" w:rsidRPr="002365D3" w14:paraId="339D6E38" w14:textId="77777777" w:rsidTr="00CD2CAD">
        <w:tc>
          <w:tcPr>
            <w:tcW w:w="1176" w:type="pct"/>
            <w:hideMark/>
          </w:tcPr>
          <w:p w14:paraId="7A6617D7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587" w:type="pct"/>
          </w:tcPr>
          <w:p w14:paraId="39AD905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" w:type="pct"/>
          </w:tcPr>
          <w:p w14:paraId="5286149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7CD1DD2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1A1DB5E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412" w:type="pct"/>
          </w:tcPr>
          <w:p w14:paraId="00D904B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14:paraId="20969C2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656" w:type="pct"/>
          </w:tcPr>
          <w:p w14:paraId="4CF0419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33" w:type="pct"/>
          </w:tcPr>
          <w:p w14:paraId="3810BAD2" w14:textId="77777777" w:rsidR="00D776C9" w:rsidRPr="002365D3" w:rsidRDefault="00D776C9" w:rsidP="00CD2CAD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945" w:type="pct"/>
          </w:tcPr>
          <w:p w14:paraId="74DBE998" w14:textId="77777777" w:rsidR="00D776C9" w:rsidRPr="002365D3" w:rsidRDefault="00D776C9" w:rsidP="00CD2CAD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D776C9" w:rsidRPr="002365D3" w14:paraId="5AB628A8" w14:textId="77777777" w:rsidTr="00CD2CAD">
        <w:tc>
          <w:tcPr>
            <w:tcW w:w="1176" w:type="pct"/>
            <w:hideMark/>
          </w:tcPr>
          <w:p w14:paraId="399A39E1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587" w:type="pct"/>
          </w:tcPr>
          <w:p w14:paraId="6CAB36E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65,853</w:t>
            </w:r>
          </w:p>
        </w:tc>
        <w:tc>
          <w:tcPr>
            <w:tcW w:w="143" w:type="pct"/>
          </w:tcPr>
          <w:p w14:paraId="7F66A87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8" w:type="pct"/>
            <w:hideMark/>
          </w:tcPr>
          <w:p w14:paraId="2059C801" w14:textId="77777777" w:rsidR="00D776C9" w:rsidRPr="002365D3" w:rsidRDefault="00D776C9" w:rsidP="00CD2CAD">
            <w:pPr>
              <w:tabs>
                <w:tab w:val="left" w:pos="720"/>
              </w:tabs>
              <w:ind w:left="67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2F5AA20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12" w:type="pct"/>
          </w:tcPr>
          <w:p w14:paraId="4307EF2B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30" w:type="pct"/>
          </w:tcPr>
          <w:p w14:paraId="226F16AB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56" w:type="pct"/>
          </w:tcPr>
          <w:p w14:paraId="1AC573F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158,873</w:t>
            </w:r>
          </w:p>
        </w:tc>
        <w:tc>
          <w:tcPr>
            <w:tcW w:w="133" w:type="pct"/>
          </w:tcPr>
          <w:p w14:paraId="23FF90E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45" w:type="pct"/>
          </w:tcPr>
          <w:p w14:paraId="1E666ED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93,020</w:t>
            </w:r>
          </w:p>
        </w:tc>
      </w:tr>
      <w:tr w:rsidR="00D776C9" w:rsidRPr="002365D3" w14:paraId="301B39DE" w14:textId="77777777" w:rsidTr="00CD2CAD">
        <w:tc>
          <w:tcPr>
            <w:tcW w:w="1176" w:type="pct"/>
            <w:hideMark/>
          </w:tcPr>
          <w:p w14:paraId="1942A1FB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587" w:type="pct"/>
          </w:tcPr>
          <w:p w14:paraId="2C4CD1B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4,243</w:t>
            </w:r>
          </w:p>
        </w:tc>
        <w:tc>
          <w:tcPr>
            <w:tcW w:w="143" w:type="pct"/>
          </w:tcPr>
          <w:p w14:paraId="1A15D716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8" w:type="pct"/>
            <w:hideMark/>
          </w:tcPr>
          <w:p w14:paraId="52E921A9" w14:textId="77777777" w:rsidR="00D776C9" w:rsidRPr="002365D3" w:rsidRDefault="00D776C9" w:rsidP="00CD2CAD">
            <w:pPr>
              <w:tabs>
                <w:tab w:val="left" w:pos="720"/>
              </w:tabs>
              <w:ind w:left="-99"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สินทรัพยอนุพันธ์</w:t>
            </w:r>
          </w:p>
        </w:tc>
        <w:tc>
          <w:tcPr>
            <w:tcW w:w="130" w:type="pct"/>
          </w:tcPr>
          <w:p w14:paraId="54BD32D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12" w:type="pct"/>
          </w:tcPr>
          <w:p w14:paraId="7954A29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30" w:type="pct"/>
          </w:tcPr>
          <w:p w14:paraId="3EEE936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56" w:type="pct"/>
            <w:vAlign w:val="bottom"/>
          </w:tcPr>
          <w:p w14:paraId="6199F61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6,913</w:t>
            </w:r>
          </w:p>
        </w:tc>
        <w:tc>
          <w:tcPr>
            <w:tcW w:w="133" w:type="pct"/>
            <w:vAlign w:val="bottom"/>
          </w:tcPr>
          <w:p w14:paraId="6A82AD1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45" w:type="pct"/>
            <w:vAlign w:val="bottom"/>
          </w:tcPr>
          <w:p w14:paraId="32382CC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2,670</w:t>
            </w:r>
          </w:p>
        </w:tc>
      </w:tr>
      <w:tr w:rsidR="00D776C9" w:rsidRPr="002365D3" w14:paraId="53984717" w14:textId="77777777" w:rsidTr="00CD2CAD">
        <w:tc>
          <w:tcPr>
            <w:tcW w:w="1176" w:type="pct"/>
            <w:hideMark/>
          </w:tcPr>
          <w:p w14:paraId="1F87D67D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93C2EE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70,096</w:t>
            </w:r>
          </w:p>
        </w:tc>
        <w:tc>
          <w:tcPr>
            <w:tcW w:w="143" w:type="pct"/>
          </w:tcPr>
          <w:p w14:paraId="54E06EA5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41018D2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7390E98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14:paraId="195AFFF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14:paraId="531B45C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0DE5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165,786</w:t>
            </w:r>
          </w:p>
        </w:tc>
        <w:tc>
          <w:tcPr>
            <w:tcW w:w="133" w:type="pct"/>
            <w:vAlign w:val="bottom"/>
          </w:tcPr>
          <w:p w14:paraId="316DF9B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2642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95,690</w:t>
            </w:r>
          </w:p>
        </w:tc>
      </w:tr>
      <w:tr w:rsidR="00D776C9" w:rsidRPr="002365D3" w14:paraId="0BCA1AFC" w14:textId="77777777" w:rsidTr="00CD2CAD">
        <w:tc>
          <w:tcPr>
            <w:tcW w:w="1176" w:type="pct"/>
            <w:hideMark/>
          </w:tcPr>
          <w:p w14:paraId="13EC15EC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587" w:type="pct"/>
          </w:tcPr>
          <w:p w14:paraId="6311CD0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" w:type="pct"/>
          </w:tcPr>
          <w:p w14:paraId="3CF3A4F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6A0D6C2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1FFA0F3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2" w:type="pct"/>
          </w:tcPr>
          <w:p w14:paraId="5727B4E2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14:paraId="2953298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6" w:type="pct"/>
            <w:vAlign w:val="bottom"/>
          </w:tcPr>
          <w:p w14:paraId="766C06D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3" w:type="pct"/>
            <w:vAlign w:val="bottom"/>
          </w:tcPr>
          <w:p w14:paraId="294E484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45" w:type="pct"/>
            <w:vAlign w:val="bottom"/>
          </w:tcPr>
          <w:p w14:paraId="3B38C42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776C9" w:rsidRPr="002365D3" w14:paraId="42A76AF3" w14:textId="77777777" w:rsidTr="00CD2CAD">
        <w:tc>
          <w:tcPr>
            <w:tcW w:w="1176" w:type="pct"/>
          </w:tcPr>
          <w:p w14:paraId="6379F0F7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587" w:type="pct"/>
          </w:tcPr>
          <w:p w14:paraId="581E0F2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" w:type="pct"/>
          </w:tcPr>
          <w:p w14:paraId="1437C90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3B26AE36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55F623B5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2" w:type="pct"/>
          </w:tcPr>
          <w:p w14:paraId="5EC4CBA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14:paraId="3EC53A3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6" w:type="pct"/>
            <w:vAlign w:val="bottom"/>
          </w:tcPr>
          <w:p w14:paraId="2F56BEC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3" w:type="pct"/>
            <w:vAlign w:val="bottom"/>
          </w:tcPr>
          <w:p w14:paraId="2DE087C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45" w:type="pct"/>
            <w:vAlign w:val="bottom"/>
          </w:tcPr>
          <w:p w14:paraId="19C5570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776C9" w:rsidRPr="002365D3" w14:paraId="1D4C4D8C" w14:textId="77777777" w:rsidTr="00CD2CAD">
        <w:tc>
          <w:tcPr>
            <w:tcW w:w="1176" w:type="pct"/>
            <w:hideMark/>
          </w:tcPr>
          <w:p w14:paraId="2BBEBEDA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587" w:type="pct"/>
          </w:tcPr>
          <w:p w14:paraId="4FAC6B1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32,100</w:t>
            </w:r>
          </w:p>
        </w:tc>
        <w:tc>
          <w:tcPr>
            <w:tcW w:w="143" w:type="pct"/>
          </w:tcPr>
          <w:p w14:paraId="2496210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8" w:type="pct"/>
            <w:hideMark/>
          </w:tcPr>
          <w:p w14:paraId="2E7E2685" w14:textId="77777777" w:rsidR="00D776C9" w:rsidRPr="002365D3" w:rsidRDefault="00D776C9" w:rsidP="00CD2CA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38988466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12" w:type="pct"/>
          </w:tcPr>
          <w:p w14:paraId="4E1C0CDA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30" w:type="pct"/>
          </w:tcPr>
          <w:p w14:paraId="2525F232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56" w:type="pct"/>
          </w:tcPr>
          <w:p w14:paraId="3BC92A5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84,966</w:t>
            </w:r>
          </w:p>
        </w:tc>
        <w:tc>
          <w:tcPr>
            <w:tcW w:w="133" w:type="pct"/>
          </w:tcPr>
          <w:p w14:paraId="2F699AE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45" w:type="pct"/>
          </w:tcPr>
          <w:p w14:paraId="0168673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52,866</w:t>
            </w:r>
          </w:p>
        </w:tc>
      </w:tr>
      <w:tr w:rsidR="00D776C9" w:rsidRPr="002365D3" w14:paraId="45F0CD78" w14:textId="77777777" w:rsidTr="00CD2CAD">
        <w:tc>
          <w:tcPr>
            <w:tcW w:w="1176" w:type="pct"/>
            <w:hideMark/>
          </w:tcPr>
          <w:p w14:paraId="1347BFEA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587" w:type="pct"/>
          </w:tcPr>
          <w:p w14:paraId="429A40F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4,904</w:t>
            </w:r>
          </w:p>
        </w:tc>
        <w:tc>
          <w:tcPr>
            <w:tcW w:w="143" w:type="pct"/>
          </w:tcPr>
          <w:p w14:paraId="32BC55A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8" w:type="pct"/>
            <w:hideMark/>
          </w:tcPr>
          <w:p w14:paraId="7E2FF10A" w14:textId="77777777" w:rsidR="00D776C9" w:rsidRPr="002365D3" w:rsidRDefault="00D776C9" w:rsidP="00CD2CAD">
            <w:pPr>
              <w:tabs>
                <w:tab w:val="left" w:pos="720"/>
              </w:tabs>
              <w:ind w:left="-23"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103EFE0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12" w:type="pct"/>
          </w:tcPr>
          <w:p w14:paraId="5BA3191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30" w:type="pct"/>
          </w:tcPr>
          <w:p w14:paraId="1B06986B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56" w:type="pct"/>
            <w:vAlign w:val="bottom"/>
          </w:tcPr>
          <w:p w14:paraId="67120D8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6,595</w:t>
            </w:r>
          </w:p>
        </w:tc>
        <w:tc>
          <w:tcPr>
            <w:tcW w:w="133" w:type="pct"/>
            <w:vAlign w:val="bottom"/>
          </w:tcPr>
          <w:p w14:paraId="3A9DA08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45" w:type="pct"/>
            <w:vAlign w:val="bottom"/>
          </w:tcPr>
          <w:p w14:paraId="4C25170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1,691</w:t>
            </w:r>
          </w:p>
        </w:tc>
      </w:tr>
      <w:tr w:rsidR="00D776C9" w:rsidRPr="002365D3" w14:paraId="425446B3" w14:textId="77777777" w:rsidTr="00CD2CAD">
        <w:tc>
          <w:tcPr>
            <w:tcW w:w="1176" w:type="pct"/>
            <w:hideMark/>
          </w:tcPr>
          <w:p w14:paraId="42074657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C2257F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37,004</w:t>
            </w:r>
          </w:p>
        </w:tc>
        <w:tc>
          <w:tcPr>
            <w:tcW w:w="143" w:type="pct"/>
          </w:tcPr>
          <w:p w14:paraId="3C9568D6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4AE3A5D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1A5F247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14:paraId="4F06DBD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30" w:type="pct"/>
          </w:tcPr>
          <w:p w14:paraId="552DD06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0E9D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91,561</w:t>
            </w:r>
          </w:p>
        </w:tc>
        <w:tc>
          <w:tcPr>
            <w:tcW w:w="133" w:type="pct"/>
            <w:vAlign w:val="bottom"/>
          </w:tcPr>
          <w:p w14:paraId="0D36CE1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C458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54,557</w:t>
            </w:r>
          </w:p>
        </w:tc>
      </w:tr>
    </w:tbl>
    <w:p w14:paraId="36292821" w14:textId="77777777" w:rsidR="00D776C9" w:rsidRDefault="00D776C9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3"/>
        <w:gridCol w:w="1076"/>
        <w:gridCol w:w="268"/>
        <w:gridCol w:w="1262"/>
        <w:gridCol w:w="238"/>
        <w:gridCol w:w="751"/>
        <w:gridCol w:w="238"/>
        <w:gridCol w:w="1202"/>
        <w:gridCol w:w="243"/>
        <w:gridCol w:w="1649"/>
      </w:tblGrid>
      <w:tr w:rsidR="00D776C9" w:rsidRPr="002365D3" w14:paraId="56B5A5D3" w14:textId="77777777" w:rsidTr="00CD2CAD">
        <w:trPr>
          <w:tblHeader/>
        </w:trPr>
        <w:tc>
          <w:tcPr>
            <w:tcW w:w="1300" w:type="pct"/>
          </w:tcPr>
          <w:p w14:paraId="63F5516D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700" w:type="pct"/>
            <w:gridSpan w:val="9"/>
          </w:tcPr>
          <w:p w14:paraId="5541C1D3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76C9" w:rsidRPr="002365D3" w14:paraId="122960EA" w14:textId="77777777" w:rsidTr="00CD2CAD">
        <w:trPr>
          <w:tblHeader/>
        </w:trPr>
        <w:tc>
          <w:tcPr>
            <w:tcW w:w="1300" w:type="pct"/>
          </w:tcPr>
          <w:p w14:paraId="11A77841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60BD1EF7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5259E343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575" w:type="pct"/>
          </w:tcPr>
          <w:p w14:paraId="5D707301" w14:textId="77777777" w:rsidR="00D776C9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DF8DC4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มูลค่าที่แสดง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          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43" w:type="pct"/>
          </w:tcPr>
          <w:p w14:paraId="0F26A33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4" w:type="pct"/>
          </w:tcPr>
          <w:p w14:paraId="585093FA" w14:textId="77777777" w:rsidR="00D776C9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649C89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รายการใน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  <w:t>งบแสดงฐานะการเงิน</w:t>
            </w:r>
          </w:p>
        </w:tc>
        <w:tc>
          <w:tcPr>
            <w:tcW w:w="127" w:type="pct"/>
          </w:tcPr>
          <w:p w14:paraId="77A142D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1" w:type="pct"/>
          </w:tcPr>
          <w:p w14:paraId="008E00D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2C3A7CD" w14:textId="77777777" w:rsidR="00D776C9" w:rsidRPr="00A12AE0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7093FF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8E69EAD" w14:textId="77777777" w:rsidR="00D776C9" w:rsidRPr="002365D3" w:rsidRDefault="00D776C9" w:rsidP="00F0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3" w:right="-126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7" w:type="pct"/>
          </w:tcPr>
          <w:p w14:paraId="1262071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55B62E88" w14:textId="77777777" w:rsidR="00D776C9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</w:t>
            </w:r>
          </w:p>
          <w:p w14:paraId="4923EDF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0" w:type="pct"/>
          </w:tcPr>
          <w:p w14:paraId="026C554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84" w:type="pct"/>
          </w:tcPr>
          <w:p w14:paraId="110F472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D776C9" w:rsidRPr="002365D3" w14:paraId="6480E296" w14:textId="77777777" w:rsidTr="00CD2CAD">
        <w:trPr>
          <w:tblHeader/>
        </w:trPr>
        <w:tc>
          <w:tcPr>
            <w:tcW w:w="1300" w:type="pct"/>
          </w:tcPr>
          <w:p w14:paraId="5877AEE6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575" w:type="pct"/>
          </w:tcPr>
          <w:p w14:paraId="027D88BF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3" w:type="pct"/>
          </w:tcPr>
          <w:p w14:paraId="24F3BD0A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4" w:type="pct"/>
          </w:tcPr>
          <w:p w14:paraId="35A7DE36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0404833B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1" w:type="pct"/>
          </w:tcPr>
          <w:p w14:paraId="3C2B1818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" w:type="pct"/>
          </w:tcPr>
          <w:p w14:paraId="5C482A42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5" w:type="pct"/>
            <w:gridSpan w:val="3"/>
          </w:tcPr>
          <w:p w14:paraId="578A0223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776C9" w:rsidRPr="002365D3" w14:paraId="4C6061C0" w14:textId="77777777" w:rsidTr="00CD2CAD">
        <w:tc>
          <w:tcPr>
            <w:tcW w:w="1300" w:type="pct"/>
          </w:tcPr>
          <w:p w14:paraId="3F818795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75" w:type="pct"/>
          </w:tcPr>
          <w:p w14:paraId="673B38F7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" w:type="pct"/>
          </w:tcPr>
          <w:p w14:paraId="660553C3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4" w:type="pct"/>
          </w:tcPr>
          <w:p w14:paraId="756B5F97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333F1872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1" w:type="pct"/>
          </w:tcPr>
          <w:p w14:paraId="1699992B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" w:type="pct"/>
          </w:tcPr>
          <w:p w14:paraId="1D95D29A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5" w:type="pct"/>
            <w:gridSpan w:val="3"/>
          </w:tcPr>
          <w:p w14:paraId="17BD1878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</w:tr>
      <w:tr w:rsidR="00D776C9" w:rsidRPr="002365D3" w14:paraId="3FAFA16E" w14:textId="77777777" w:rsidTr="00CD2CAD">
        <w:tc>
          <w:tcPr>
            <w:tcW w:w="1300" w:type="pct"/>
            <w:hideMark/>
          </w:tcPr>
          <w:p w14:paraId="2892D865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575" w:type="pct"/>
          </w:tcPr>
          <w:p w14:paraId="248465C6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" w:type="pct"/>
          </w:tcPr>
          <w:p w14:paraId="0641108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4" w:type="pct"/>
          </w:tcPr>
          <w:p w14:paraId="0924F73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6A2C0A4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401" w:type="pct"/>
          </w:tcPr>
          <w:p w14:paraId="36946E0A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7" w:type="pct"/>
          </w:tcPr>
          <w:p w14:paraId="774E3A5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642" w:type="pct"/>
          </w:tcPr>
          <w:p w14:paraId="0F210B1A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14:paraId="01B3A2B7" w14:textId="77777777" w:rsidR="00D776C9" w:rsidRPr="002365D3" w:rsidRDefault="00D776C9" w:rsidP="00CD2CAD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884" w:type="pct"/>
          </w:tcPr>
          <w:p w14:paraId="6375F7C8" w14:textId="77777777" w:rsidR="00D776C9" w:rsidRPr="002365D3" w:rsidRDefault="00D776C9" w:rsidP="00CD2CAD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D776C9" w:rsidRPr="002365D3" w14:paraId="1209729D" w14:textId="77777777" w:rsidTr="00CD2CAD">
        <w:tc>
          <w:tcPr>
            <w:tcW w:w="1300" w:type="pct"/>
            <w:hideMark/>
          </w:tcPr>
          <w:p w14:paraId="4FD0C769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ธุรกรรมซื้อหลักทรัพย์โดย</w:t>
            </w:r>
          </w:p>
          <w:p w14:paraId="177EE7CE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 xml:space="preserve">  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575" w:type="pct"/>
          </w:tcPr>
          <w:p w14:paraId="7A8F897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60,311</w:t>
            </w:r>
          </w:p>
        </w:tc>
        <w:tc>
          <w:tcPr>
            <w:tcW w:w="143" w:type="pct"/>
          </w:tcPr>
          <w:p w14:paraId="6F98E2C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4" w:type="pct"/>
            <w:hideMark/>
          </w:tcPr>
          <w:p w14:paraId="574102F9" w14:textId="77777777" w:rsidR="00D776C9" w:rsidRPr="002365D3" w:rsidRDefault="00D776C9" w:rsidP="00CD2CA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7" w:type="pct"/>
          </w:tcPr>
          <w:p w14:paraId="741BEF15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1" w:type="pct"/>
          </w:tcPr>
          <w:p w14:paraId="6EAFF6A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7" w:type="pct"/>
          </w:tcPr>
          <w:p w14:paraId="6F9678F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42" w:type="pct"/>
          </w:tcPr>
          <w:p w14:paraId="7AAAEE1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187,545</w:t>
            </w:r>
          </w:p>
        </w:tc>
        <w:tc>
          <w:tcPr>
            <w:tcW w:w="130" w:type="pct"/>
          </w:tcPr>
          <w:p w14:paraId="0A7D1D9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4" w:type="pct"/>
          </w:tcPr>
          <w:p w14:paraId="7CE5AC2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Cs/>
                <w:sz w:val="26"/>
                <w:szCs w:val="26"/>
              </w:rPr>
              <w:t>127,234</w:t>
            </w:r>
          </w:p>
        </w:tc>
      </w:tr>
      <w:tr w:rsidR="00D776C9" w:rsidRPr="002365D3" w14:paraId="10AB832B" w14:textId="77777777" w:rsidTr="00CD2CAD">
        <w:tc>
          <w:tcPr>
            <w:tcW w:w="1300" w:type="pct"/>
            <w:hideMark/>
          </w:tcPr>
          <w:p w14:paraId="0F7EB7FF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575" w:type="pct"/>
          </w:tcPr>
          <w:p w14:paraId="0B6565A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7,687</w:t>
            </w:r>
          </w:p>
        </w:tc>
        <w:tc>
          <w:tcPr>
            <w:tcW w:w="143" w:type="pct"/>
          </w:tcPr>
          <w:p w14:paraId="4BF8FA4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4" w:type="pct"/>
            <w:hideMark/>
          </w:tcPr>
          <w:p w14:paraId="29A73EE1" w14:textId="77777777" w:rsidR="00D776C9" w:rsidRPr="002365D3" w:rsidRDefault="00D776C9" w:rsidP="00CD2CAD">
            <w:pPr>
              <w:tabs>
                <w:tab w:val="left" w:pos="720"/>
              </w:tabs>
              <w:ind w:left="-23"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7" w:type="pct"/>
          </w:tcPr>
          <w:p w14:paraId="10240E9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1" w:type="pct"/>
          </w:tcPr>
          <w:p w14:paraId="525069F5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7" w:type="pct"/>
          </w:tcPr>
          <w:p w14:paraId="71FDB132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42" w:type="pct"/>
            <w:vAlign w:val="bottom"/>
          </w:tcPr>
          <w:p w14:paraId="2C83B92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10,376</w:t>
            </w:r>
          </w:p>
        </w:tc>
        <w:tc>
          <w:tcPr>
            <w:tcW w:w="130" w:type="pct"/>
            <w:vAlign w:val="bottom"/>
          </w:tcPr>
          <w:p w14:paraId="5463263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4" w:type="pct"/>
            <w:vAlign w:val="bottom"/>
          </w:tcPr>
          <w:p w14:paraId="7ABF1C3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Cs/>
                <w:sz w:val="26"/>
                <w:szCs w:val="26"/>
              </w:rPr>
              <w:t>2,689</w:t>
            </w:r>
          </w:p>
        </w:tc>
      </w:tr>
      <w:tr w:rsidR="00D776C9" w:rsidRPr="002365D3" w14:paraId="4F6A718F" w14:textId="77777777" w:rsidTr="00CD2CAD">
        <w:tc>
          <w:tcPr>
            <w:tcW w:w="1300" w:type="pct"/>
            <w:hideMark/>
          </w:tcPr>
          <w:p w14:paraId="1ED3B9DA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B8DA0A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67,998</w:t>
            </w:r>
          </w:p>
        </w:tc>
        <w:tc>
          <w:tcPr>
            <w:tcW w:w="143" w:type="pct"/>
          </w:tcPr>
          <w:p w14:paraId="435848C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4" w:type="pct"/>
          </w:tcPr>
          <w:p w14:paraId="2CED0A02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1CA5B10A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</w:tcPr>
          <w:p w14:paraId="1B859CF5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" w:type="pct"/>
          </w:tcPr>
          <w:p w14:paraId="6FE3320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40EC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197,921</w:t>
            </w:r>
          </w:p>
        </w:tc>
        <w:tc>
          <w:tcPr>
            <w:tcW w:w="130" w:type="pct"/>
            <w:vAlign w:val="bottom"/>
          </w:tcPr>
          <w:p w14:paraId="08B73A5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46CE6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iCs/>
                <w:sz w:val="26"/>
                <w:szCs w:val="26"/>
              </w:rPr>
              <w:t>129,923</w:t>
            </w:r>
          </w:p>
        </w:tc>
      </w:tr>
      <w:tr w:rsidR="00D776C9" w:rsidRPr="002365D3" w14:paraId="665B0BA5" w14:textId="77777777" w:rsidTr="00CD2CAD">
        <w:tc>
          <w:tcPr>
            <w:tcW w:w="1300" w:type="pct"/>
          </w:tcPr>
          <w:p w14:paraId="419350E4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575" w:type="pct"/>
          </w:tcPr>
          <w:p w14:paraId="4B9321C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" w:type="pct"/>
          </w:tcPr>
          <w:p w14:paraId="6683BF2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4" w:type="pct"/>
          </w:tcPr>
          <w:p w14:paraId="6749690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064E0E6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01" w:type="pct"/>
          </w:tcPr>
          <w:p w14:paraId="7B8C34E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" w:type="pct"/>
          </w:tcPr>
          <w:p w14:paraId="4CD567F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2" w:type="pct"/>
            <w:vAlign w:val="bottom"/>
          </w:tcPr>
          <w:p w14:paraId="3201580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789BB9D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84" w:type="pct"/>
            <w:vAlign w:val="bottom"/>
          </w:tcPr>
          <w:p w14:paraId="09358C7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776C9" w:rsidRPr="002365D3" w14:paraId="2A6C65A3" w14:textId="77777777" w:rsidTr="00CD2CAD">
        <w:tc>
          <w:tcPr>
            <w:tcW w:w="1300" w:type="pct"/>
            <w:hideMark/>
          </w:tcPr>
          <w:p w14:paraId="4DDAA54A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575" w:type="pct"/>
          </w:tcPr>
          <w:p w14:paraId="5803D46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" w:type="pct"/>
          </w:tcPr>
          <w:p w14:paraId="25F79EE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4" w:type="pct"/>
          </w:tcPr>
          <w:p w14:paraId="2797BB9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0304682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01" w:type="pct"/>
          </w:tcPr>
          <w:p w14:paraId="5B1B460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" w:type="pct"/>
          </w:tcPr>
          <w:p w14:paraId="405B43E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2" w:type="pct"/>
            <w:vAlign w:val="bottom"/>
          </w:tcPr>
          <w:p w14:paraId="0849DED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14F6049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84" w:type="pct"/>
            <w:vAlign w:val="bottom"/>
          </w:tcPr>
          <w:p w14:paraId="3D1A063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776C9" w:rsidRPr="002365D3" w14:paraId="4188FE8E" w14:textId="77777777" w:rsidTr="00CD2CAD">
        <w:tc>
          <w:tcPr>
            <w:tcW w:w="1300" w:type="pct"/>
            <w:hideMark/>
          </w:tcPr>
          <w:p w14:paraId="1B83DDE8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ธุรกรรมขายหลักทรัพย์โดย</w:t>
            </w:r>
          </w:p>
          <w:p w14:paraId="2CE4CFE5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 xml:space="preserve">  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575" w:type="pct"/>
          </w:tcPr>
          <w:p w14:paraId="61084A0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40,980</w:t>
            </w:r>
          </w:p>
        </w:tc>
        <w:tc>
          <w:tcPr>
            <w:tcW w:w="143" w:type="pct"/>
          </w:tcPr>
          <w:p w14:paraId="160CAD1C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4" w:type="pct"/>
            <w:hideMark/>
          </w:tcPr>
          <w:p w14:paraId="7F59D858" w14:textId="77777777" w:rsidR="00D776C9" w:rsidRPr="002365D3" w:rsidRDefault="00D776C9" w:rsidP="00CD2CA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7" w:type="pct"/>
          </w:tcPr>
          <w:p w14:paraId="34CDAB9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1" w:type="pct"/>
          </w:tcPr>
          <w:p w14:paraId="513DABC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27" w:type="pct"/>
          </w:tcPr>
          <w:p w14:paraId="45F3FA4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42" w:type="pct"/>
          </w:tcPr>
          <w:p w14:paraId="3BD4B7A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84,770</w:t>
            </w:r>
          </w:p>
        </w:tc>
        <w:tc>
          <w:tcPr>
            <w:tcW w:w="130" w:type="pct"/>
          </w:tcPr>
          <w:p w14:paraId="6A9751C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4" w:type="pct"/>
          </w:tcPr>
          <w:p w14:paraId="4A29D2C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Cs/>
                <w:sz w:val="26"/>
                <w:szCs w:val="26"/>
              </w:rPr>
              <w:t>43,790</w:t>
            </w:r>
          </w:p>
        </w:tc>
      </w:tr>
      <w:tr w:rsidR="00D776C9" w:rsidRPr="002365D3" w14:paraId="6A00050D" w14:textId="77777777" w:rsidTr="00CD2CAD">
        <w:tc>
          <w:tcPr>
            <w:tcW w:w="1300" w:type="pct"/>
            <w:hideMark/>
          </w:tcPr>
          <w:p w14:paraId="3F9A5FA2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575" w:type="pct"/>
          </w:tcPr>
          <w:p w14:paraId="20539FB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4,592</w:t>
            </w:r>
          </w:p>
        </w:tc>
        <w:tc>
          <w:tcPr>
            <w:tcW w:w="143" w:type="pct"/>
          </w:tcPr>
          <w:p w14:paraId="432335D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4" w:type="pct"/>
            <w:hideMark/>
          </w:tcPr>
          <w:p w14:paraId="38D4D3A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" w:type="pct"/>
          </w:tcPr>
          <w:p w14:paraId="57C81B4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1" w:type="pct"/>
          </w:tcPr>
          <w:p w14:paraId="32CC92A5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7" w:type="pct"/>
          </w:tcPr>
          <w:p w14:paraId="6D22A1D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42" w:type="pct"/>
            <w:vAlign w:val="bottom"/>
          </w:tcPr>
          <w:p w14:paraId="64A70C5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9,499</w:t>
            </w:r>
          </w:p>
        </w:tc>
        <w:tc>
          <w:tcPr>
            <w:tcW w:w="130" w:type="pct"/>
            <w:vAlign w:val="bottom"/>
          </w:tcPr>
          <w:p w14:paraId="77916CF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4" w:type="pct"/>
            <w:vAlign w:val="bottom"/>
          </w:tcPr>
          <w:p w14:paraId="210F7B7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Cs/>
                <w:sz w:val="26"/>
                <w:szCs w:val="26"/>
              </w:rPr>
              <w:t>4,907</w:t>
            </w:r>
          </w:p>
        </w:tc>
      </w:tr>
      <w:tr w:rsidR="00D776C9" w:rsidRPr="002365D3" w14:paraId="72F04509" w14:textId="77777777" w:rsidTr="00CD2CAD">
        <w:tc>
          <w:tcPr>
            <w:tcW w:w="1300" w:type="pct"/>
            <w:hideMark/>
          </w:tcPr>
          <w:p w14:paraId="1DCEC3DA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03C4CE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45,572</w:t>
            </w:r>
          </w:p>
        </w:tc>
        <w:tc>
          <w:tcPr>
            <w:tcW w:w="143" w:type="pct"/>
          </w:tcPr>
          <w:p w14:paraId="445EF11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4" w:type="pct"/>
          </w:tcPr>
          <w:p w14:paraId="0952E70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4C75C6D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</w:tcPr>
          <w:p w14:paraId="5D592082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</w:tcPr>
          <w:p w14:paraId="3F40FA3C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CB5E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94,269</w:t>
            </w:r>
          </w:p>
        </w:tc>
        <w:tc>
          <w:tcPr>
            <w:tcW w:w="130" w:type="pct"/>
            <w:vAlign w:val="bottom"/>
          </w:tcPr>
          <w:p w14:paraId="5A6C0EA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7BEAE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iCs/>
                <w:sz w:val="26"/>
                <w:szCs w:val="26"/>
              </w:rPr>
              <w:t>48,697</w:t>
            </w:r>
          </w:p>
        </w:tc>
      </w:tr>
    </w:tbl>
    <w:p w14:paraId="06955A4B" w14:textId="77777777" w:rsidR="00D776C9" w:rsidRDefault="00D776C9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2AB591A4" w14:textId="77777777" w:rsidR="00D776C9" w:rsidRDefault="00D776C9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9"/>
        <w:gridCol w:w="1170"/>
        <w:gridCol w:w="270"/>
        <w:gridCol w:w="1359"/>
        <w:gridCol w:w="240"/>
        <w:gridCol w:w="756"/>
        <w:gridCol w:w="240"/>
        <w:gridCol w:w="1204"/>
        <w:gridCol w:w="245"/>
        <w:gridCol w:w="1627"/>
      </w:tblGrid>
      <w:tr w:rsidR="00D776C9" w:rsidRPr="002365D3" w14:paraId="6D5D82FB" w14:textId="77777777" w:rsidTr="00CD2CAD">
        <w:trPr>
          <w:tblHeader/>
        </w:trPr>
        <w:tc>
          <w:tcPr>
            <w:tcW w:w="1202" w:type="pct"/>
          </w:tcPr>
          <w:p w14:paraId="12A1025E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798" w:type="pct"/>
            <w:gridSpan w:val="9"/>
          </w:tcPr>
          <w:p w14:paraId="45E4960E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76C9" w:rsidRPr="002365D3" w14:paraId="0A9F188B" w14:textId="77777777" w:rsidTr="00CD2CAD">
        <w:trPr>
          <w:tblHeader/>
        </w:trPr>
        <w:tc>
          <w:tcPr>
            <w:tcW w:w="1202" w:type="pct"/>
          </w:tcPr>
          <w:p w14:paraId="3776C69A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62ADDFAE" w14:textId="77777777" w:rsidR="00D776C9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6"/>
                <w:szCs w:val="26"/>
                <w:lang w:val="th-TH"/>
              </w:rPr>
            </w:pPr>
          </w:p>
          <w:p w14:paraId="436AF8F7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25" w:type="pct"/>
          </w:tcPr>
          <w:p w14:paraId="79DE0500" w14:textId="77777777" w:rsidR="00D776C9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572D91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มูลค่าที่แสดง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          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44" w:type="pct"/>
          </w:tcPr>
          <w:p w14:paraId="31FE5BFC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26" w:type="pct"/>
          </w:tcPr>
          <w:p w14:paraId="061BA13A" w14:textId="77777777" w:rsidR="00D776C9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D04D6E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รายการใน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  <w:t>งบแสดงฐานะการเงิน</w:t>
            </w:r>
          </w:p>
        </w:tc>
        <w:tc>
          <w:tcPr>
            <w:tcW w:w="128" w:type="pct"/>
          </w:tcPr>
          <w:p w14:paraId="6DB55BE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4" w:type="pct"/>
          </w:tcPr>
          <w:p w14:paraId="61934352" w14:textId="77777777" w:rsidR="00D776C9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98A869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25B2F7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F38E0C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" w:type="pct"/>
          </w:tcPr>
          <w:p w14:paraId="4414893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43" w:type="pct"/>
          </w:tcPr>
          <w:p w14:paraId="426AE141" w14:textId="77777777" w:rsidR="00D776C9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7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</w:t>
            </w:r>
          </w:p>
          <w:p w14:paraId="1950510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7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1" w:type="pct"/>
          </w:tcPr>
          <w:p w14:paraId="39407DC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70" w:type="pct"/>
          </w:tcPr>
          <w:p w14:paraId="7A2578F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D776C9" w:rsidRPr="002365D3" w14:paraId="093A7695" w14:textId="77777777" w:rsidTr="00CD2CAD">
        <w:trPr>
          <w:tblHeader/>
        </w:trPr>
        <w:tc>
          <w:tcPr>
            <w:tcW w:w="1202" w:type="pct"/>
          </w:tcPr>
          <w:p w14:paraId="147D3A94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25" w:type="pct"/>
          </w:tcPr>
          <w:p w14:paraId="233D0E71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4" w:type="pct"/>
          </w:tcPr>
          <w:p w14:paraId="785FD43F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26" w:type="pct"/>
          </w:tcPr>
          <w:p w14:paraId="0F5E74DE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35B6256B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4" w:type="pct"/>
          </w:tcPr>
          <w:p w14:paraId="27C63943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7A8F8C70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43" w:type="pct"/>
            <w:gridSpan w:val="3"/>
          </w:tcPr>
          <w:p w14:paraId="700BA15E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776C9" w:rsidRPr="002365D3" w14:paraId="283DE6DD" w14:textId="77777777" w:rsidTr="00CD2CAD">
        <w:tc>
          <w:tcPr>
            <w:tcW w:w="1202" w:type="pct"/>
          </w:tcPr>
          <w:p w14:paraId="22E3E71B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25" w:type="pct"/>
          </w:tcPr>
          <w:p w14:paraId="1C25BA65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" w:type="pct"/>
          </w:tcPr>
          <w:p w14:paraId="6E6C8862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26" w:type="pct"/>
          </w:tcPr>
          <w:p w14:paraId="54B913AF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5B34F29F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4" w:type="pct"/>
          </w:tcPr>
          <w:p w14:paraId="194C93A2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29C86779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43" w:type="pct"/>
            <w:gridSpan w:val="3"/>
          </w:tcPr>
          <w:p w14:paraId="08365A96" w14:textId="77777777" w:rsidR="00D776C9" w:rsidRPr="002365D3" w:rsidRDefault="00D776C9" w:rsidP="00CD2CAD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</w:tr>
      <w:tr w:rsidR="00D776C9" w:rsidRPr="002365D3" w14:paraId="733222F4" w14:textId="77777777" w:rsidTr="00CD2CAD">
        <w:tc>
          <w:tcPr>
            <w:tcW w:w="1202" w:type="pct"/>
            <w:hideMark/>
          </w:tcPr>
          <w:p w14:paraId="69CE72DE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25" w:type="pct"/>
          </w:tcPr>
          <w:p w14:paraId="30198C8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" w:type="pct"/>
          </w:tcPr>
          <w:p w14:paraId="5F312E1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6" w:type="pct"/>
          </w:tcPr>
          <w:p w14:paraId="7CC2561C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466E78F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404" w:type="pct"/>
          </w:tcPr>
          <w:p w14:paraId="172475D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8" w:type="pct"/>
          </w:tcPr>
          <w:p w14:paraId="6CC8F96A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643" w:type="pct"/>
          </w:tcPr>
          <w:p w14:paraId="75154892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31" w:type="pct"/>
          </w:tcPr>
          <w:p w14:paraId="4C8E0CFD" w14:textId="77777777" w:rsidR="00D776C9" w:rsidRPr="002365D3" w:rsidRDefault="00D776C9" w:rsidP="00CD2CAD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870" w:type="pct"/>
          </w:tcPr>
          <w:p w14:paraId="00951ACF" w14:textId="77777777" w:rsidR="00D776C9" w:rsidRPr="002365D3" w:rsidRDefault="00D776C9" w:rsidP="00CD2CAD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D776C9" w:rsidRPr="002365D3" w14:paraId="1DBAC542" w14:textId="77777777" w:rsidTr="00CD2CAD">
        <w:tc>
          <w:tcPr>
            <w:tcW w:w="1202" w:type="pct"/>
            <w:hideMark/>
          </w:tcPr>
          <w:p w14:paraId="6573EDD7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5" w:type="pct"/>
          </w:tcPr>
          <w:p w14:paraId="2B78389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65,853</w:t>
            </w:r>
          </w:p>
        </w:tc>
        <w:tc>
          <w:tcPr>
            <w:tcW w:w="144" w:type="pct"/>
          </w:tcPr>
          <w:p w14:paraId="3E1F800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26" w:type="pct"/>
            <w:hideMark/>
          </w:tcPr>
          <w:p w14:paraId="598036FB" w14:textId="77777777" w:rsidR="00D776C9" w:rsidRPr="002365D3" w:rsidRDefault="00D776C9" w:rsidP="00CD2CA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8" w:type="pct"/>
          </w:tcPr>
          <w:p w14:paraId="26CA273B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4" w:type="pct"/>
          </w:tcPr>
          <w:p w14:paraId="344FD96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8" w:type="pct"/>
          </w:tcPr>
          <w:p w14:paraId="7655000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43" w:type="pct"/>
          </w:tcPr>
          <w:p w14:paraId="35EE75F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158,863</w:t>
            </w:r>
          </w:p>
        </w:tc>
        <w:tc>
          <w:tcPr>
            <w:tcW w:w="131" w:type="pct"/>
          </w:tcPr>
          <w:p w14:paraId="1831515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70" w:type="pct"/>
          </w:tcPr>
          <w:p w14:paraId="370A35B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93,010</w:t>
            </w:r>
          </w:p>
        </w:tc>
      </w:tr>
      <w:tr w:rsidR="00D776C9" w:rsidRPr="002365D3" w14:paraId="0F2CB86B" w14:textId="77777777" w:rsidTr="00CD2CAD">
        <w:tc>
          <w:tcPr>
            <w:tcW w:w="1202" w:type="pct"/>
            <w:hideMark/>
          </w:tcPr>
          <w:p w14:paraId="212E356B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625" w:type="pct"/>
          </w:tcPr>
          <w:p w14:paraId="04C4057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4,243</w:t>
            </w:r>
          </w:p>
        </w:tc>
        <w:tc>
          <w:tcPr>
            <w:tcW w:w="144" w:type="pct"/>
          </w:tcPr>
          <w:p w14:paraId="6F11830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26" w:type="pct"/>
            <w:hideMark/>
          </w:tcPr>
          <w:p w14:paraId="0DDCD8F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8" w:type="pct"/>
          </w:tcPr>
          <w:p w14:paraId="6C7B8C4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4" w:type="pct"/>
          </w:tcPr>
          <w:p w14:paraId="5AC2AF1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8" w:type="pct"/>
          </w:tcPr>
          <w:p w14:paraId="79C3802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43" w:type="pct"/>
            <w:vAlign w:val="bottom"/>
          </w:tcPr>
          <w:p w14:paraId="5C1976D2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6,913</w:t>
            </w:r>
          </w:p>
        </w:tc>
        <w:tc>
          <w:tcPr>
            <w:tcW w:w="131" w:type="pct"/>
            <w:vAlign w:val="bottom"/>
          </w:tcPr>
          <w:p w14:paraId="57F037E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70" w:type="pct"/>
            <w:vAlign w:val="bottom"/>
          </w:tcPr>
          <w:p w14:paraId="359E263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2,670</w:t>
            </w:r>
          </w:p>
        </w:tc>
      </w:tr>
      <w:tr w:rsidR="00D776C9" w:rsidRPr="002365D3" w14:paraId="714EDC5B" w14:textId="77777777" w:rsidTr="00CD2CAD">
        <w:tc>
          <w:tcPr>
            <w:tcW w:w="1202" w:type="pct"/>
            <w:hideMark/>
          </w:tcPr>
          <w:p w14:paraId="41AB8955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CC05F03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70,096</w:t>
            </w:r>
          </w:p>
        </w:tc>
        <w:tc>
          <w:tcPr>
            <w:tcW w:w="144" w:type="pct"/>
          </w:tcPr>
          <w:p w14:paraId="2B09EDD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6" w:type="pct"/>
          </w:tcPr>
          <w:p w14:paraId="36F59BA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07624EDC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4" w:type="pct"/>
          </w:tcPr>
          <w:p w14:paraId="61780FE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8" w:type="pct"/>
          </w:tcPr>
          <w:p w14:paraId="56081EA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C32C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165,776</w:t>
            </w:r>
          </w:p>
        </w:tc>
        <w:tc>
          <w:tcPr>
            <w:tcW w:w="131" w:type="pct"/>
            <w:vAlign w:val="bottom"/>
          </w:tcPr>
          <w:p w14:paraId="6D83B9ED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0B28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95,680</w:t>
            </w:r>
          </w:p>
        </w:tc>
      </w:tr>
      <w:tr w:rsidR="00D776C9" w:rsidRPr="002365D3" w14:paraId="5A17F05C" w14:textId="77777777" w:rsidTr="00CD2CAD">
        <w:tc>
          <w:tcPr>
            <w:tcW w:w="1202" w:type="pct"/>
          </w:tcPr>
          <w:p w14:paraId="7968891D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25" w:type="pct"/>
          </w:tcPr>
          <w:p w14:paraId="3A6119B1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" w:type="pct"/>
          </w:tcPr>
          <w:p w14:paraId="3A237464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6" w:type="pct"/>
          </w:tcPr>
          <w:p w14:paraId="7D34F90A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7442F73B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04" w:type="pct"/>
          </w:tcPr>
          <w:p w14:paraId="4813835A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8" w:type="pct"/>
          </w:tcPr>
          <w:p w14:paraId="2FA2E358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3" w:type="pct"/>
            <w:vAlign w:val="bottom"/>
          </w:tcPr>
          <w:p w14:paraId="16F8840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1" w:type="pct"/>
            <w:vAlign w:val="bottom"/>
          </w:tcPr>
          <w:p w14:paraId="56EDF14F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0" w:type="pct"/>
            <w:vAlign w:val="bottom"/>
          </w:tcPr>
          <w:p w14:paraId="014F4BB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776C9" w:rsidRPr="002365D3" w14:paraId="1EEEB645" w14:textId="77777777" w:rsidTr="00CD2CAD">
        <w:tc>
          <w:tcPr>
            <w:tcW w:w="1202" w:type="pct"/>
            <w:hideMark/>
          </w:tcPr>
          <w:p w14:paraId="636CED8F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625" w:type="pct"/>
          </w:tcPr>
          <w:p w14:paraId="64E2811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" w:type="pct"/>
          </w:tcPr>
          <w:p w14:paraId="607EDF5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6" w:type="pct"/>
          </w:tcPr>
          <w:p w14:paraId="7E49F45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762FF6EF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04" w:type="pct"/>
          </w:tcPr>
          <w:p w14:paraId="292131BA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8" w:type="pct"/>
          </w:tcPr>
          <w:p w14:paraId="797D6CA1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3" w:type="pct"/>
            <w:vAlign w:val="bottom"/>
          </w:tcPr>
          <w:p w14:paraId="5BBD684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1" w:type="pct"/>
            <w:vAlign w:val="bottom"/>
          </w:tcPr>
          <w:p w14:paraId="0C57501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0" w:type="pct"/>
            <w:vAlign w:val="bottom"/>
          </w:tcPr>
          <w:p w14:paraId="0CA7DDA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776C9" w:rsidRPr="002365D3" w14:paraId="02C94F2F" w14:textId="77777777" w:rsidTr="00CD2CAD">
        <w:tc>
          <w:tcPr>
            <w:tcW w:w="1202" w:type="pct"/>
            <w:hideMark/>
          </w:tcPr>
          <w:p w14:paraId="46D338CD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25" w:type="pct"/>
          </w:tcPr>
          <w:p w14:paraId="3036F21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32,100</w:t>
            </w:r>
          </w:p>
        </w:tc>
        <w:tc>
          <w:tcPr>
            <w:tcW w:w="144" w:type="pct"/>
          </w:tcPr>
          <w:p w14:paraId="46F2C349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26" w:type="pct"/>
            <w:hideMark/>
          </w:tcPr>
          <w:p w14:paraId="6A3A9A50" w14:textId="77777777" w:rsidR="00D776C9" w:rsidRPr="002365D3" w:rsidRDefault="00D776C9" w:rsidP="00CD2CA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8" w:type="pct"/>
          </w:tcPr>
          <w:p w14:paraId="653EE440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4" w:type="pct"/>
          </w:tcPr>
          <w:p w14:paraId="38C7486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28" w:type="pct"/>
          </w:tcPr>
          <w:p w14:paraId="5030CF56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43" w:type="pct"/>
          </w:tcPr>
          <w:p w14:paraId="7B8EFA1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85,317</w:t>
            </w:r>
          </w:p>
        </w:tc>
        <w:tc>
          <w:tcPr>
            <w:tcW w:w="131" w:type="pct"/>
          </w:tcPr>
          <w:p w14:paraId="371E55F9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70" w:type="pct"/>
          </w:tcPr>
          <w:p w14:paraId="21D4FBB7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53,217</w:t>
            </w:r>
          </w:p>
        </w:tc>
      </w:tr>
      <w:tr w:rsidR="00D776C9" w:rsidRPr="002365D3" w14:paraId="2D374972" w14:textId="77777777" w:rsidTr="00CD2CAD">
        <w:tc>
          <w:tcPr>
            <w:tcW w:w="1202" w:type="pct"/>
            <w:hideMark/>
          </w:tcPr>
          <w:p w14:paraId="7FEF7E49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625" w:type="pct"/>
          </w:tcPr>
          <w:p w14:paraId="21CCA9EA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4,904</w:t>
            </w:r>
          </w:p>
        </w:tc>
        <w:tc>
          <w:tcPr>
            <w:tcW w:w="144" w:type="pct"/>
          </w:tcPr>
          <w:p w14:paraId="439F3612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26" w:type="pct"/>
            <w:hideMark/>
          </w:tcPr>
          <w:p w14:paraId="4DEA35F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8" w:type="pct"/>
          </w:tcPr>
          <w:p w14:paraId="2D2628DE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04" w:type="pct"/>
          </w:tcPr>
          <w:p w14:paraId="2BFA8D1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8" w:type="pct"/>
          </w:tcPr>
          <w:p w14:paraId="460366EC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43" w:type="pct"/>
            <w:vAlign w:val="bottom"/>
          </w:tcPr>
          <w:p w14:paraId="0B905516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6,595</w:t>
            </w:r>
          </w:p>
        </w:tc>
        <w:tc>
          <w:tcPr>
            <w:tcW w:w="131" w:type="pct"/>
            <w:vAlign w:val="bottom"/>
          </w:tcPr>
          <w:p w14:paraId="3B1CEF4E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70" w:type="pct"/>
            <w:vAlign w:val="bottom"/>
          </w:tcPr>
          <w:p w14:paraId="601553A8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1,691</w:t>
            </w:r>
          </w:p>
        </w:tc>
      </w:tr>
      <w:tr w:rsidR="00D776C9" w:rsidRPr="002365D3" w14:paraId="6B8CF655" w14:textId="77777777" w:rsidTr="00CD2CAD">
        <w:tc>
          <w:tcPr>
            <w:tcW w:w="1202" w:type="pct"/>
            <w:hideMark/>
          </w:tcPr>
          <w:p w14:paraId="3D096618" w14:textId="77777777" w:rsidR="00D776C9" w:rsidRPr="002365D3" w:rsidRDefault="00D776C9" w:rsidP="00CD2CAD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C9E6BBB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37,004</w:t>
            </w:r>
          </w:p>
        </w:tc>
        <w:tc>
          <w:tcPr>
            <w:tcW w:w="144" w:type="pct"/>
          </w:tcPr>
          <w:p w14:paraId="5497A393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6" w:type="pct"/>
          </w:tcPr>
          <w:p w14:paraId="586B128C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1EB35E0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4" w:type="pct"/>
          </w:tcPr>
          <w:p w14:paraId="622AEBDD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8" w:type="pct"/>
          </w:tcPr>
          <w:p w14:paraId="23A75567" w14:textId="77777777" w:rsidR="00D776C9" w:rsidRPr="002365D3" w:rsidRDefault="00D776C9" w:rsidP="00CD2CA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41B45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91,912</w:t>
            </w:r>
          </w:p>
        </w:tc>
        <w:tc>
          <w:tcPr>
            <w:tcW w:w="131" w:type="pct"/>
            <w:vAlign w:val="bottom"/>
          </w:tcPr>
          <w:p w14:paraId="18171184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7BA90" w14:textId="77777777" w:rsidR="00D776C9" w:rsidRPr="002365D3" w:rsidRDefault="00D776C9" w:rsidP="00CD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54,908</w:t>
            </w:r>
          </w:p>
        </w:tc>
      </w:tr>
    </w:tbl>
    <w:p w14:paraId="19D31AC9" w14:textId="77777777" w:rsidR="00D776C9" w:rsidRPr="002365D3" w:rsidRDefault="00D776C9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2B746E4" w14:textId="77777777" w:rsidR="00D776C9" w:rsidRPr="002365D3" w:rsidRDefault="00D776C9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ยอดขั้นต้นของสินทรัพย์ทางการเงินและหนี้สินทางการเงินและยอดสิทธิตามตารางด้านบนมีการวัดมูลค่าในงบแสดงฐานะการเงินดังนี้</w:t>
      </w:r>
    </w:p>
    <w:p w14:paraId="5C2789AB" w14:textId="77777777" w:rsidR="00D776C9" w:rsidRPr="002365D3" w:rsidRDefault="00D776C9" w:rsidP="00D776C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สินทรัพย์อนุพันธ์และหนี้สินอนุพันธ์: มูลค่ายุติธรรม</w:t>
      </w:r>
    </w:p>
    <w:p w14:paraId="73D95416" w14:textId="77777777" w:rsidR="00D776C9" w:rsidRPr="002365D3" w:rsidRDefault="00D776C9" w:rsidP="00D776C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สินทรัพย์และหนี้สินจากธุรกรรมซื้อหลักทรัพย์โดยมีสัญญาว่าจะขายคืนและธุรกรรมขายหลักทรัพย์โดยมีสัญญาว่าจะซื้อคืน: ทุนตัดจำหน่าย</w:t>
      </w:r>
    </w:p>
    <w:p w14:paraId="210FA848" w14:textId="77777777" w:rsidR="00A312DE" w:rsidRPr="002365D3" w:rsidRDefault="00A312DE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BA8D5F0" w14:textId="27242344" w:rsidR="00A312DE" w:rsidRPr="002365D3" w:rsidRDefault="00A312DE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3069C1B1" w14:textId="643882E8" w:rsidR="00A312DE" w:rsidRPr="002365D3" w:rsidRDefault="00A312DE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1ACB3F01" w14:textId="77777777" w:rsidR="00A312DE" w:rsidRPr="002365D3" w:rsidRDefault="00A312DE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7FA8853E" w14:textId="77777777" w:rsidR="00D776C9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2596E449" w14:textId="4CF515AE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การจ่ายโดยใช้หุ้นเป็นเกณฑ์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- </w:t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การจัดสรรหุ้นสามัญของธนาคารทหารไทย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สำหรับพนักงาน</w:t>
      </w:r>
    </w:p>
    <w:p w14:paraId="28C09345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0"/>
          <w:szCs w:val="20"/>
          <w:lang w:eastAsia="en-GB"/>
        </w:rPr>
      </w:pPr>
    </w:p>
    <w:p w14:paraId="7EDE943B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ข้อมูลโปรแกรมการจัดสรรหุ้นสามัญของธนาคารทหารไทย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สำหรับพนักงาน</w:t>
      </w:r>
    </w:p>
    <w:p w14:paraId="3BE9974A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lang w:eastAsia="zh-CN"/>
        </w:rPr>
      </w:pPr>
    </w:p>
    <w:p w14:paraId="0B5DD577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2365D3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โครงการการจัดสรรหุ้นสามัญของธนาคารทหารไทยธนชาตสำหรับพนักงาน</w:t>
      </w:r>
      <w:r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2021</w:t>
      </w:r>
      <w:r w:rsidRPr="002365D3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 xml:space="preserve"> (</w:t>
      </w:r>
      <w:r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TTB Stock Retention Program 2021</w:t>
      </w:r>
      <w:r w:rsidRPr="002365D3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29D2F911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2"/>
          <w:szCs w:val="22"/>
          <w:lang w:eastAsia="zh-CN"/>
        </w:rPr>
      </w:pPr>
    </w:p>
    <w:p w14:paraId="1DA9DBEB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24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กุมภาพันธ์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2/2564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 และ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>พนักงาน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ธนาคารและธนาคารธนชาต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(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TTB Stock Retention Program 2021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>) โดยธนาคารเสนอขายหุ้นสามัญเพิ่มทุนโดยการจัดสรรหุ้นสามัญเพิ่มทุนของธนาคารให้แก่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ผู้บริหารและ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พนักงานธนาคารและธนาคารธนชาต ซึ่งมีคุณสมบัติตามที่กำหนดในโครงการ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ผู้บริหารและพนักงานธนาคารในโครงการ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มีสิทธิจองซื้อหุ้นที่ออกใหม่ตามเงื่อนไขที่กำหนดในโครงการ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>รายละเอียดโครงการมีดังนี้</w:t>
      </w:r>
    </w:p>
    <w:p w14:paraId="18667893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527B06" w:rsidRPr="002365D3" w14:paraId="4128D164" w14:textId="77777777" w:rsidTr="00527B06">
        <w:tc>
          <w:tcPr>
            <w:tcW w:w="3870" w:type="dxa"/>
          </w:tcPr>
          <w:p w14:paraId="2E2C6DB4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979651C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นับแต่วันที่ที่ประชุมผู้ถือหุ้นมีมติอนุมัติโครงการ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Stock Retention Program 2021 (TTB TSRP 2021)</w:t>
            </w:r>
          </w:p>
        </w:tc>
      </w:tr>
      <w:tr w:rsidR="00527B06" w:rsidRPr="002365D3" w14:paraId="4C77E5B4" w14:textId="77777777" w:rsidTr="00527B06">
        <w:tc>
          <w:tcPr>
            <w:tcW w:w="3870" w:type="dxa"/>
          </w:tcPr>
          <w:p w14:paraId="55F5CAA9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516C8D5C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527B06" w:rsidRPr="002365D3" w14:paraId="47615A75" w14:textId="77777777" w:rsidTr="00527B06">
        <w:tc>
          <w:tcPr>
            <w:tcW w:w="3870" w:type="dxa"/>
          </w:tcPr>
          <w:p w14:paraId="2EB3F7B8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93312B4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จ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นวนรวมทั้งสิ้นไม่เกิน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305,000,000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 มูลค่าหุ้นที่ตราไว้ หุ้นละ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0.95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บาท โดยธนาคารจะเสนอขายหุ้นสามัญเพิ่มทุนเป็นโครงการต่อเนื่อง</w:t>
            </w:r>
          </w:p>
        </w:tc>
      </w:tr>
      <w:tr w:rsidR="00527B06" w:rsidRPr="002365D3" w14:paraId="6D838E3F" w14:textId="77777777" w:rsidTr="00527B06">
        <w:tc>
          <w:tcPr>
            <w:tcW w:w="3870" w:type="dxa"/>
          </w:tcPr>
          <w:p w14:paraId="7CD816E3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08F3013F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527B06" w:rsidRPr="002365D3" w14:paraId="69C20D1B" w14:textId="77777777" w:rsidTr="00527B06">
        <w:tc>
          <w:tcPr>
            <w:tcW w:w="3870" w:type="dxa"/>
          </w:tcPr>
          <w:p w14:paraId="6AF50836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548ED3C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ราคาเสนอขาย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หุ้นสามัญเพิ่มทุน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หุ้นละ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1.15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บาท โดยการ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กำ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หนดราคาเสนอขายในครั้งนี้เป็นราคาที่ไม่ต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่ำ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กว่าราคาถัวเฉลี่ยถ่วง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น้ำ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หนักของหุ้นของธนาคารในตลาดหลักทรัพย์แห่งประเทศไทยย้อนหลัง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15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วันท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การติดต่อกันก่อนวันที่ที่ประชุมคณะกรรมการครั้งที่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2/2564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เมื่อวันที่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24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กุมภาพันธ์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มีมติอนุมัติการเสนอให้ที่ประชุมผู้ถือหุ้นพิจารณาอนุมัติโครงการ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TTB Stock Retention Program 2021</w:t>
            </w:r>
          </w:p>
        </w:tc>
      </w:tr>
      <w:tr w:rsidR="00527B06" w:rsidRPr="002365D3" w14:paraId="4A9653D6" w14:textId="77777777" w:rsidTr="00527B06">
        <w:tc>
          <w:tcPr>
            <w:tcW w:w="3870" w:type="dxa"/>
          </w:tcPr>
          <w:p w14:paraId="547DBDBE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76E5024E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527B06" w:rsidRPr="002365D3" w14:paraId="2EC432DC" w14:textId="77777777" w:rsidTr="00527B06">
        <w:tc>
          <w:tcPr>
            <w:tcW w:w="3870" w:type="dxa"/>
          </w:tcPr>
          <w:p w14:paraId="041B08FF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เงื่อนไขการจองซ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ื้อ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หุ้นสามัญเพิ่มทุน:</w:t>
            </w:r>
          </w:p>
        </w:tc>
        <w:tc>
          <w:tcPr>
            <w:tcW w:w="5400" w:type="dxa"/>
          </w:tcPr>
          <w:p w14:paraId="1C34C05B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ผู้บริหาร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และพนักงานที่มีสิทธิได้รับการจัดสรรหุ้นสามัญเพิ่มทุนภายใต้โครงการ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 xml:space="preserve">TTB Stock Retention Program 2021 </w:t>
            </w:r>
            <w:r w:rsidRPr="002365D3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จะต้องมีสถานะเป็นผู้บริหาร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หรือพนักงานของธนาคาร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ธนาคารธนชาต ณ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วันที่มีการเสนอขายหุ้นสามัญเพิ่มทุนในแต่ละครั้ง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(</w:t>
            </w:r>
            <w:r w:rsidRPr="002365D3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สิทธิยังคงอยู่สำหรับพนักงานที่เกษียณอายุตามหลักเกณฑ์ของธนาคารหรือเสียชีวิต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37DFE68F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A99D506" w14:textId="63415A5B" w:rsidR="00527B06" w:rsidRPr="002365D3" w:rsidRDefault="00527B06" w:rsidP="002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2365D3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โครงการการจัดสรรหุ้นสามัญของธนาคารทหารไทยธนชาตสำหรับพนักงาน</w:t>
      </w:r>
      <w:r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2019 (TTB Stock Retention Program 2019)  </w:t>
      </w:r>
      <w:r w:rsidRPr="002365D3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(เดิมชื่อโครงการการจัดสรรหุ้นสามัญของธนาคารทหารไทยสำหรับพนักงาน</w:t>
      </w:r>
      <w:r w:rsidRPr="002365D3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2019</w:t>
      </w:r>
      <w:r w:rsidRPr="002365D3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2A8E3879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cs/>
          <w:lang w:eastAsia="zh-CN"/>
        </w:rPr>
      </w:pPr>
    </w:p>
    <w:p w14:paraId="2D194603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18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ธันวาคม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2562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11/2562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ได้อนุมัติโปรแกรมการจัดสรรหุ้นสามัญของธนาคารทหารไทยสำหรับพนักงาน (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TTB Stock Retention Program 2019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TTB TSRP 2019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) โดยธนาคารเสนอขายหุ้นสามัญเพิ่มทุนโดยการจัดสรรหุ้นสามัญเพิ่มทุนของธนาคารให้แก่พนักงานธนาคารทหารไทยและธนาคารธนชาต ซึ่งมีคุณสมบัติตามที่กำหนดในโครงการ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TTB TSRP 2019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รายละเอียดโครงการมีดังนี้</w:t>
      </w:r>
    </w:p>
    <w:p w14:paraId="3D9FA294" w14:textId="77777777" w:rsidR="00527B06" w:rsidRPr="002365D3" w:rsidRDefault="00527B06" w:rsidP="00527B06">
      <w:pPr>
        <w:rPr>
          <w:rFonts w:ascii="CordiaUPC" w:hAnsi="CordiaUPC" w:cs="CordiaUPC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527B06" w:rsidRPr="002365D3" w14:paraId="5E9E0059" w14:textId="77777777" w:rsidTr="00527B06">
        <w:tc>
          <w:tcPr>
            <w:tcW w:w="3870" w:type="dxa"/>
          </w:tcPr>
          <w:p w14:paraId="302CD82A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lastRenderedPageBreak/>
              <w:t>อายุของโครงการต่อเนื่อง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36D9947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ปี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นับจากวันที่มีการเสนอขายหุ้นสามัญเพิ่มทุนครั้งแรก</w:t>
            </w:r>
          </w:p>
        </w:tc>
      </w:tr>
      <w:tr w:rsidR="00527B06" w:rsidRPr="002365D3" w14:paraId="7C9BB75C" w14:textId="77777777" w:rsidTr="00527B06">
        <w:tc>
          <w:tcPr>
            <w:tcW w:w="3870" w:type="dxa"/>
          </w:tcPr>
          <w:p w14:paraId="6E804214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4973DABF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527B06" w:rsidRPr="002365D3" w14:paraId="5215A4A8" w14:textId="77777777" w:rsidTr="00527B06">
        <w:tc>
          <w:tcPr>
            <w:tcW w:w="3870" w:type="dxa"/>
          </w:tcPr>
          <w:p w14:paraId="7CD64CCA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44CD1B3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จำนวนรวมทั้งสิ้นไม่เกิน 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200,0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00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,000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หุ้น มูลค่าหุ้นตราไว้ หุ้นละ 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0.95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บาท ธนาคารจะทำการเสนอขายหุ้นสามัญเพิ่มทุนเป็นโครงการต่อเนื่อง</w:t>
            </w:r>
          </w:p>
        </w:tc>
      </w:tr>
      <w:tr w:rsidR="00527B06" w:rsidRPr="002365D3" w14:paraId="65B5CA22" w14:textId="77777777" w:rsidTr="00527B06">
        <w:tc>
          <w:tcPr>
            <w:tcW w:w="3870" w:type="dxa"/>
          </w:tcPr>
          <w:p w14:paraId="235A98B3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65A0D26F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527B06" w:rsidRPr="002365D3" w14:paraId="50F5852B" w14:textId="77777777" w:rsidTr="00527B06">
        <w:tc>
          <w:tcPr>
            <w:tcW w:w="3870" w:type="dxa"/>
          </w:tcPr>
          <w:p w14:paraId="0A186414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4C4120E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ราคาเสนอขายหุ้นสามัญเพิ่มทุนให้แก่พนักงานตามโครงการ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TSRP 2019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ในแต่ละวันทำการซื้อขายหุ้นสามัญของธนาคารย้อนหลัง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วันปฏิทินก่อนวันที่มีการเสนอขายหุ้นสามัญเพิ่มทุนครั้งแรก</w:t>
            </w:r>
          </w:p>
        </w:tc>
      </w:tr>
      <w:tr w:rsidR="00527B06" w:rsidRPr="002365D3" w14:paraId="234211A6" w14:textId="77777777" w:rsidTr="00527B06">
        <w:tc>
          <w:tcPr>
            <w:tcW w:w="3870" w:type="dxa"/>
          </w:tcPr>
          <w:p w14:paraId="7602938A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5400" w:type="dxa"/>
          </w:tcPr>
          <w:p w14:paraId="5BE31BED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32B34A9C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ราคาเสนอขายหุ้นสามัญเพิ่มทุนที่คำนวณได้อาจเป็นราคาที่ต่ำกว่าร้อยละ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90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ของราคาตลาดตามที่กำหนดไว้ในประกาศสำนักงานคณะกรรมการกำกับหลักทรัพย์และตลาดหลักทรัพย์เกี่ยวกับการคำนวณราคาเสนอขายหลักทรัพย์และการกำหนดราคาตลาดเพื่อการพิจารณาเสนอขายหุ้นที่ออกใหม่</w:t>
            </w:r>
          </w:p>
        </w:tc>
      </w:tr>
      <w:tr w:rsidR="00527B06" w:rsidRPr="002365D3" w14:paraId="5B8C4E24" w14:textId="77777777" w:rsidTr="00527B06">
        <w:tc>
          <w:tcPr>
            <w:tcW w:w="3870" w:type="dxa"/>
          </w:tcPr>
          <w:p w14:paraId="38ABD204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32A4AC96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727DB4C1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อนึ่งหากราคาเสนอขายหุ้นสามัญเพิ่มทุนในครั้งใดครั้งหนึ่งคำนวณได้ต่ำกว่ามูลค่าหุ้นตราไว้ ธนาคารต้องทำการเสนอขายหุ้นสามัญเพิ่มทุนให้แก่พนักงานตามโครงการ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TSRP 2019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ในราคาเท่ากับมูลค่าหุ้นตราไว้</w:t>
            </w:r>
          </w:p>
        </w:tc>
      </w:tr>
      <w:tr w:rsidR="00527B06" w:rsidRPr="002365D3" w14:paraId="3A54D315" w14:textId="77777777" w:rsidTr="00527B06">
        <w:tc>
          <w:tcPr>
            <w:tcW w:w="3870" w:type="dxa"/>
          </w:tcPr>
          <w:p w14:paraId="309EA900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51C62A62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527B06" w:rsidRPr="002365D3" w14:paraId="0350717E" w14:textId="77777777" w:rsidTr="00527B06">
        <w:tc>
          <w:tcPr>
            <w:tcW w:w="3870" w:type="dxa"/>
          </w:tcPr>
          <w:p w14:paraId="6332B288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br w:type="page"/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เงื่อนไขการจองซื้อหุ้นสามัญเพิ่มทุน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2AF7E672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พนักงานตามโครงการ 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TTB TSRP 2019</w:t>
            </w:r>
            <w:r w:rsidRPr="002365D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ที่จะจองซื้อหุ้นสามัญเพิ่มทุนจะต้องมีสถานะเป็นพนักงานของธนาคารทหารไทย หรือธนาคารธนชาต ณ วันจองซื้อหุ้นสามัญเพิ่มทุนดังกล่าว (สิทธิยังคงอยู่สำหรับพนักงานที่เกษียณอายุตามหลักเกณฑ์ของธนาคารหรือเสียชีวิต)</w:t>
            </w:r>
          </w:p>
        </w:tc>
      </w:tr>
    </w:tbl>
    <w:p w14:paraId="05C95A0C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7C6CA68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92D6CBA" w14:textId="77777777" w:rsidR="00CC0AE6" w:rsidRPr="002365D3" w:rsidRDefault="00CC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br w:type="page"/>
      </w:r>
    </w:p>
    <w:p w14:paraId="18903D60" w14:textId="7761D6DD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2365D3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lastRenderedPageBreak/>
        <w:t>2</w:t>
      </w:r>
      <w:r w:rsidR="00574600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การเสนอขายหุ้นสามัญเพิ่มทุน</w:t>
      </w:r>
    </w:p>
    <w:p w14:paraId="73062E5E" w14:textId="77777777" w:rsidR="00CC0AE6" w:rsidRPr="002365D3" w:rsidRDefault="00CC0AE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6DC5F0F" w14:textId="71CE8B4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/>
          <w:sz w:val="26"/>
          <w:szCs w:val="26"/>
          <w:cs/>
        </w:rPr>
        <w:t>ธนาคารได้เสนอขายหุ้นสามัญเพิ่มทุนให้แก่พนักงาน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และผู้บริหาร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มูลค่าที่ตราไว้หุ้นละ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0.95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ราคา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เสนอขาย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หุ้นละ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0.95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="00F02F07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 xml:space="preserve"> และ 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1.15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 xml:space="preserve">สำหรับ </w:t>
      </w:r>
      <w:r w:rsidR="00135A35">
        <w:rPr>
          <w:rFonts w:ascii="CordiaUPC" w:eastAsia="AngsanaNew" w:hAnsi="CordiaUPC" w:cs="CordiaUPC"/>
          <w:sz w:val="26"/>
          <w:szCs w:val="26"/>
        </w:rPr>
        <w:t xml:space="preserve">TTB 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TSRP 2019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 xml:space="preserve">และ </w:t>
      </w:r>
      <w:r w:rsidR="00135A35">
        <w:rPr>
          <w:rFonts w:ascii="CordiaUPC" w:eastAsia="AngsanaNew" w:hAnsi="CordiaUPC" w:cs="CordiaUPC"/>
          <w:sz w:val="26"/>
          <w:szCs w:val="26"/>
        </w:rPr>
        <w:t xml:space="preserve">TTB 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TSRP 2021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ตามลำดับ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โดยสรุปได้ดังนี้</w:t>
      </w:r>
    </w:p>
    <w:p w14:paraId="0F37A416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16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1972"/>
        <w:gridCol w:w="1084"/>
        <w:gridCol w:w="1166"/>
        <w:gridCol w:w="1353"/>
        <w:gridCol w:w="1595"/>
        <w:gridCol w:w="1999"/>
      </w:tblGrid>
      <w:tr w:rsidR="00527B06" w:rsidRPr="002365D3" w14:paraId="205AFFA9" w14:textId="77777777" w:rsidTr="00EE0C2B">
        <w:tc>
          <w:tcPr>
            <w:tcW w:w="1075" w:type="pct"/>
            <w:vAlign w:val="bottom"/>
          </w:tcPr>
          <w:p w14:paraId="649E871A" w14:textId="7F21104E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การเสนอขายหุ้น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br/>
              <w:t>สามัญเพิ่มทุน</w:t>
            </w:r>
          </w:p>
        </w:tc>
        <w:tc>
          <w:tcPr>
            <w:tcW w:w="591" w:type="pct"/>
          </w:tcPr>
          <w:p w14:paraId="30B1E99B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45BAE22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C342B7D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8752BC8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021D7B8A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636" w:type="pct"/>
          </w:tcPr>
          <w:p w14:paraId="4019157B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D59D9F1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B0ABD42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60B4421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ราคา</w:t>
            </w:r>
          </w:p>
          <w:p w14:paraId="79414D79" w14:textId="7FE21B16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เสนอขาย</w:t>
            </w:r>
          </w:p>
        </w:tc>
        <w:tc>
          <w:tcPr>
            <w:tcW w:w="738" w:type="pct"/>
          </w:tcPr>
          <w:p w14:paraId="59461098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6FF777F3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3C1923A" w14:textId="74C39CCF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จำนวนหุ้น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สามัญเพิ่มทุน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ที่เสนอขาย</w:t>
            </w:r>
          </w:p>
        </w:tc>
        <w:tc>
          <w:tcPr>
            <w:tcW w:w="870" w:type="pct"/>
          </w:tcPr>
          <w:p w14:paraId="341372BE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6925BB49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678EDEAC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จำนวนหุ้นสามัญ</w:t>
            </w:r>
            <w:r w:rsidRPr="002365D3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เพิ่มทุนออกให้</w:t>
            </w:r>
            <w:r w:rsidRPr="002365D3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พนักงาน</w:t>
            </w:r>
            <w:r w:rsidRPr="002365D3"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pacing w:val="-4"/>
                <w:sz w:val="26"/>
                <w:szCs w:val="26"/>
                <w:vertAlign w:val="superscript"/>
                <w:lang w:val="en-GB" w:eastAsia="x-none" w:bidi="ar-SA"/>
              </w:rPr>
              <w:t>(1)</w:t>
            </w:r>
          </w:p>
        </w:tc>
        <w:tc>
          <w:tcPr>
            <w:tcW w:w="1090" w:type="pct"/>
          </w:tcPr>
          <w:p w14:paraId="5CED92C7" w14:textId="77777777" w:rsidR="00F02F0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คงเหลือหุ้นสามัญ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เพิ่มทุนตามเงื่อนไขของ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โครงการที่ยังไม่ออก ณ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วันที่</w:t>
            </w:r>
          </w:p>
          <w:p w14:paraId="6F014FB0" w14:textId="5730A8AE" w:rsidR="00527B06" w:rsidRPr="002365D3" w:rsidRDefault="000C36AD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31</w:t>
            </w:r>
            <w:r w:rsidR="00926B61"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 ธันวาคม</w:t>
            </w:r>
            <w:r w:rsidR="00527B06"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 </w:t>
            </w:r>
            <w:r w:rsidR="00527B06" w:rsidRPr="002365D3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2565</w:t>
            </w:r>
          </w:p>
        </w:tc>
      </w:tr>
      <w:tr w:rsidR="00527B06" w:rsidRPr="002365D3" w14:paraId="2B92AB67" w14:textId="77777777" w:rsidTr="00EE0C2B">
        <w:tc>
          <w:tcPr>
            <w:tcW w:w="1075" w:type="pct"/>
            <w:vAlign w:val="bottom"/>
          </w:tcPr>
          <w:p w14:paraId="5E0EBF73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227" w:type="pct"/>
            <w:gridSpan w:val="2"/>
          </w:tcPr>
          <w:p w14:paraId="76D37C6F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2365D3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738" w:type="pct"/>
          </w:tcPr>
          <w:p w14:paraId="2A59B07A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</w:p>
        </w:tc>
        <w:tc>
          <w:tcPr>
            <w:tcW w:w="870" w:type="pct"/>
          </w:tcPr>
          <w:p w14:paraId="4DD3FF6D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หุ้น</w:t>
            </w:r>
            <w:r w:rsidRPr="002365D3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1090" w:type="pct"/>
          </w:tcPr>
          <w:p w14:paraId="58FAE0E6" w14:textId="77777777" w:rsidR="00527B06" w:rsidRPr="002365D3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</w:tc>
      </w:tr>
      <w:tr w:rsidR="003D790E" w:rsidRPr="002365D3" w14:paraId="1C569B96" w14:textId="77777777" w:rsidTr="00EE0C2B">
        <w:tc>
          <w:tcPr>
            <w:tcW w:w="1075" w:type="pct"/>
            <w:vAlign w:val="bottom"/>
          </w:tcPr>
          <w:p w14:paraId="34C64BB6" w14:textId="118BBF8C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 w:rsidR="00135A35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TTB </w:t>
            </w: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TSRP 2019</w:t>
            </w:r>
          </w:p>
        </w:tc>
        <w:tc>
          <w:tcPr>
            <w:tcW w:w="591" w:type="pct"/>
          </w:tcPr>
          <w:p w14:paraId="36534EEC" w14:textId="05355E43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636" w:type="pct"/>
          </w:tcPr>
          <w:p w14:paraId="35078A5A" w14:textId="6B6DDDD2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38" w:type="pct"/>
          </w:tcPr>
          <w:p w14:paraId="7D5377A2" w14:textId="70E3A4F1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 xml:space="preserve">200,000,000  </w:t>
            </w:r>
          </w:p>
        </w:tc>
        <w:tc>
          <w:tcPr>
            <w:tcW w:w="870" w:type="pct"/>
          </w:tcPr>
          <w:p w14:paraId="062172FF" w14:textId="55E6DE51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(19</w:t>
            </w:r>
            <w:r w:rsidRPr="002365D3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8</w:t>
            </w: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,961,900)</w:t>
            </w:r>
          </w:p>
        </w:tc>
        <w:tc>
          <w:tcPr>
            <w:tcW w:w="1090" w:type="pct"/>
          </w:tcPr>
          <w:p w14:paraId="4C455EE7" w14:textId="14EBB1BB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1,038,100</w:t>
            </w:r>
          </w:p>
        </w:tc>
      </w:tr>
      <w:tr w:rsidR="003D790E" w:rsidRPr="002365D3" w14:paraId="59F3658C" w14:textId="77777777" w:rsidTr="00EE0C2B">
        <w:tc>
          <w:tcPr>
            <w:tcW w:w="1075" w:type="pct"/>
            <w:vAlign w:val="bottom"/>
          </w:tcPr>
          <w:p w14:paraId="419B90E6" w14:textId="1C69A6BE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 w:rsidR="00135A35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TTB </w:t>
            </w: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TSRP 2021</w:t>
            </w:r>
          </w:p>
        </w:tc>
        <w:tc>
          <w:tcPr>
            <w:tcW w:w="591" w:type="pct"/>
          </w:tcPr>
          <w:p w14:paraId="0812A55E" w14:textId="50A0C975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0.95</w:t>
            </w:r>
          </w:p>
        </w:tc>
        <w:tc>
          <w:tcPr>
            <w:tcW w:w="636" w:type="pct"/>
          </w:tcPr>
          <w:p w14:paraId="4E5ECA82" w14:textId="435D7B46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1.15</w:t>
            </w:r>
          </w:p>
        </w:tc>
        <w:tc>
          <w:tcPr>
            <w:tcW w:w="738" w:type="pct"/>
          </w:tcPr>
          <w:p w14:paraId="258BC262" w14:textId="744F0A3D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305,000,000</w:t>
            </w:r>
          </w:p>
        </w:tc>
        <w:tc>
          <w:tcPr>
            <w:tcW w:w="870" w:type="pct"/>
          </w:tcPr>
          <w:p w14:paraId="7DACE551" w14:textId="25AEE3B7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(209,029,800)</w:t>
            </w:r>
          </w:p>
        </w:tc>
        <w:tc>
          <w:tcPr>
            <w:tcW w:w="1090" w:type="pct"/>
          </w:tcPr>
          <w:p w14:paraId="6CE64BB6" w14:textId="16842A9A" w:rsidR="003D790E" w:rsidRPr="002365D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95,970,200</w:t>
            </w:r>
          </w:p>
        </w:tc>
      </w:tr>
    </w:tbl>
    <w:p w14:paraId="78EFEBA8" w14:textId="3D6A7ACE" w:rsidR="00A82F06" w:rsidRPr="002365D3" w:rsidRDefault="00A82F06" w:rsidP="00A8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2"/>
          <w:szCs w:val="22"/>
          <w:cs/>
        </w:rPr>
      </w:pPr>
      <w:r w:rsidRPr="002365D3">
        <w:rPr>
          <w:rFonts w:ascii="CordiaUPC" w:eastAsia="Times New Roman" w:hAnsi="CordiaUPC" w:cs="CordiaUPC" w:hint="cs"/>
          <w:sz w:val="24"/>
          <w:szCs w:val="24"/>
          <w:vertAlign w:val="superscript"/>
          <w:lang w:val="en-GB" w:eastAsia="x-none" w:bidi="ar-SA"/>
        </w:rPr>
        <w:t>(1)</w:t>
      </w:r>
      <w:r w:rsidRPr="002365D3">
        <w:rPr>
          <w:rFonts w:ascii="CordiaUPC" w:eastAsia="AngsanaNew" w:hAnsi="CordiaUPC" w:cs="CordiaUPC" w:hint="cs"/>
          <w:sz w:val="22"/>
          <w:szCs w:val="22"/>
          <w:cs/>
          <w:lang w:val="en-GB" w:bidi="ar-SA"/>
        </w:rPr>
        <w:tab/>
      </w:r>
      <w:r w:rsidRPr="002365D3">
        <w:rPr>
          <w:rFonts w:ascii="CordiaUPC" w:eastAsia="AngsanaNew" w:hAnsi="CordiaUPC" w:cs="CordiaUPC" w:hint="cs"/>
          <w:sz w:val="20"/>
          <w:szCs w:val="20"/>
          <w:cs/>
          <w:lang w:val="en-GB"/>
        </w:rPr>
        <w:t xml:space="preserve">ธนาคารจะทยอยออกหุ้นทุกปีภายใน </w:t>
      </w:r>
      <w:r w:rsidRPr="002365D3">
        <w:rPr>
          <w:rFonts w:ascii="CordiaUPC" w:eastAsia="AngsanaNew" w:hAnsi="CordiaUPC" w:cs="CordiaUPC" w:hint="cs"/>
          <w:sz w:val="20"/>
          <w:szCs w:val="20"/>
        </w:rPr>
        <w:t xml:space="preserve">3 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>ปี นับแต่ปีที่มีการเสนอขายหุ้น</w:t>
      </w:r>
    </w:p>
    <w:p w14:paraId="7F8A0573" w14:textId="77777777" w:rsidR="00726789" w:rsidRPr="002365D3" w:rsidRDefault="00726789" w:rsidP="00726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5F805C4C" w14:textId="163B3500" w:rsidR="002722DB" w:rsidRPr="002365D3" w:rsidRDefault="00726789" w:rsidP="00375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bookmarkStart w:id="34" w:name="_Hlk122711424"/>
      <w:r w:rsidRPr="002365D3">
        <w:rPr>
          <w:rFonts w:ascii="CordiaUPC" w:eastAsia="AngsanaNew" w:hAnsi="CordiaUPC" w:cs="CordiaUPC" w:hint="cs"/>
          <w:sz w:val="26"/>
          <w:szCs w:val="26"/>
          <w:cs/>
        </w:rPr>
        <w:t>เมื่อวันที่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6B489C" w:rsidRPr="002365D3">
        <w:rPr>
          <w:rFonts w:ascii="CordiaUPC" w:eastAsia="AngsanaNew" w:hAnsi="CordiaUPC" w:cs="CordiaUPC"/>
          <w:sz w:val="26"/>
          <w:szCs w:val="26"/>
        </w:rPr>
        <w:t>14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กันยายน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6B489C" w:rsidRPr="002365D3">
        <w:rPr>
          <w:rFonts w:ascii="CordiaUPC" w:eastAsia="AngsanaNew" w:hAnsi="CordiaUPC" w:cs="CordiaUPC"/>
          <w:sz w:val="26"/>
          <w:szCs w:val="26"/>
        </w:rPr>
        <w:t>2565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ธนาคารได้ออกหุ้นสามัญเพิ่มทุนตามโครงการ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TTB TSRP </w:t>
      </w:r>
      <w:r w:rsidR="00375461" w:rsidRPr="002365D3">
        <w:rPr>
          <w:rFonts w:ascii="CordiaUPC" w:eastAsia="AngsanaNew" w:hAnsi="CordiaUPC" w:cs="CordiaUPC"/>
          <w:sz w:val="26"/>
          <w:szCs w:val="26"/>
        </w:rPr>
        <w:t>2019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เพิ่มเติมให้แก่พนักงานจำนวน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57</w:t>
      </w:r>
      <w:r w:rsidRPr="002365D3">
        <w:rPr>
          <w:rFonts w:ascii="CordiaUPC" w:eastAsia="AngsanaNew" w:hAnsi="CordiaUPC" w:cs="CordiaUPC"/>
          <w:sz w:val="26"/>
          <w:szCs w:val="26"/>
        </w:rPr>
        <w:t>,</w:t>
      </w:r>
      <w:r w:rsidRPr="002365D3">
        <w:rPr>
          <w:rFonts w:ascii="CordiaUPC" w:eastAsia="AngsanaNew" w:hAnsi="CordiaUPC" w:cs="CordiaUPC"/>
          <w:sz w:val="26"/>
          <w:szCs w:val="26"/>
          <w:cs/>
        </w:rPr>
        <w:t>324</w:t>
      </w:r>
      <w:r w:rsidRPr="002365D3">
        <w:rPr>
          <w:rFonts w:ascii="CordiaUPC" w:eastAsia="AngsanaNew" w:hAnsi="CordiaUPC" w:cs="CordiaUPC"/>
          <w:sz w:val="26"/>
          <w:szCs w:val="26"/>
        </w:rPr>
        <w:t>,</w:t>
      </w:r>
      <w:r w:rsidR="006B489C" w:rsidRPr="002365D3">
        <w:rPr>
          <w:rFonts w:ascii="CordiaUPC" w:eastAsia="AngsanaNew" w:hAnsi="CordiaUPC" w:cs="CordiaUPC"/>
          <w:sz w:val="26"/>
          <w:szCs w:val="26"/>
        </w:rPr>
        <w:t>400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375461" w:rsidRPr="002365D3">
        <w:rPr>
          <w:rFonts w:ascii="CordiaUPC" w:eastAsia="AngsanaNew" w:hAnsi="CordiaUPC" w:cs="CordiaUPC"/>
          <w:sz w:val="26"/>
          <w:szCs w:val="26"/>
        </w:rPr>
        <w:t>0.95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ในราคาหุ้นละ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375461" w:rsidRPr="002365D3">
        <w:rPr>
          <w:rFonts w:ascii="CordiaUPC" w:eastAsia="AngsanaNew" w:hAnsi="CordiaUPC" w:cs="CordiaUPC"/>
          <w:sz w:val="26"/>
          <w:szCs w:val="26"/>
        </w:rPr>
        <w:t>0.95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บาท</w:t>
      </w:r>
    </w:p>
    <w:p w14:paraId="786CF346" w14:textId="387DF490" w:rsidR="003D790E" w:rsidRPr="002365D3" w:rsidRDefault="003D790E" w:rsidP="00375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42FE56C" w14:textId="264270F1" w:rsidR="003D790E" w:rsidRPr="002365D3" w:rsidRDefault="003D790E" w:rsidP="003D7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</w:rPr>
        <w:t>เมื่อวันที่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7629BF" w:rsidRPr="002365D3">
        <w:rPr>
          <w:rFonts w:ascii="CordiaUPC" w:eastAsia="AngsanaNew" w:hAnsi="CordiaUPC" w:cs="CordiaUPC"/>
          <w:sz w:val="26"/>
          <w:szCs w:val="26"/>
        </w:rPr>
        <w:t>30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7629BF" w:rsidRPr="002365D3">
        <w:rPr>
          <w:rFonts w:ascii="CordiaUPC" w:eastAsia="AngsanaNew" w:hAnsi="CordiaUPC" w:cs="CordiaUPC" w:hint="cs"/>
          <w:sz w:val="26"/>
          <w:szCs w:val="26"/>
          <w:cs/>
        </w:rPr>
        <w:t>กันยายน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</w:rPr>
        <w:t xml:space="preserve">2565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ธนาคารได้ออกหุ้นสามัญเพิ่มทุนตามโครงการ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</w:rPr>
        <w:t>TTB TSRP 2021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เพิ่มเติมให้แก่พนักงานจำนวน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bookmarkStart w:id="35" w:name="_Hlk123129949"/>
      <w:r w:rsidRPr="002365D3">
        <w:rPr>
          <w:rFonts w:ascii="CordiaUPC" w:eastAsia="AngsanaNew" w:hAnsi="CordiaUPC" w:cs="CordiaUPC"/>
          <w:sz w:val="26"/>
          <w:szCs w:val="26"/>
        </w:rPr>
        <w:t xml:space="preserve">87,147,100 </w:t>
      </w:r>
      <w:bookmarkEnd w:id="35"/>
      <w:r w:rsidRPr="002365D3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</w:rPr>
        <w:t>0.95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ในราคาหุ้นละ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</w:rPr>
        <w:t>1.15</w:t>
      </w:r>
      <w:r w:rsidRPr="002365D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</w:rPr>
        <w:t>บาท</w:t>
      </w:r>
    </w:p>
    <w:bookmarkEnd w:id="34"/>
    <w:p w14:paraId="63188E0E" w14:textId="77777777" w:rsidR="007421FD" w:rsidRPr="002365D3" w:rsidRDefault="007421FD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52CC3E4" w14:textId="3CBEF252" w:rsidR="00527B06" w:rsidRPr="002365D3" w:rsidRDefault="00527B06" w:rsidP="009F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2</w:t>
      </w:r>
      <w:r w:rsidR="00574600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รายการ</w:t>
      </w:r>
      <w:r w:rsidRPr="002365D3">
        <w:rPr>
          <w:rFonts w:ascii="CordiaUPC" w:hAnsi="CordiaUPC" w:cs="CordiaUPC"/>
          <w:b/>
          <w:bCs/>
          <w:spacing w:val="-6"/>
          <w:sz w:val="26"/>
          <w:szCs w:val="26"/>
          <w:cs/>
          <w:lang w:eastAsia="en-GB"/>
        </w:rPr>
        <w:t>กระทบยอดหุ้นสามัญที่ออกและชำระแล้ว ส่วนเกินมูลค่าหุ้นสามัญ</w:t>
      </w:r>
      <w:r w:rsidR="006A621B" w:rsidRPr="002365D3">
        <w:rPr>
          <w:rFonts w:ascii="CordiaUPC" w:hAnsi="CordiaUPC" w:cs="CordiaUPC"/>
          <w:b/>
          <w:bCs/>
          <w:spacing w:val="-20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b/>
          <w:bCs/>
          <w:spacing w:val="-6"/>
          <w:sz w:val="26"/>
          <w:szCs w:val="26"/>
          <w:cs/>
          <w:lang w:eastAsia="en-GB"/>
        </w:rPr>
        <w:t>และทุนสำรองอื่น</w:t>
      </w:r>
      <w:r w:rsidRPr="002365D3">
        <w:rPr>
          <w:rFonts w:ascii="CordiaUPC" w:hAnsi="CordiaUPC" w:cs="CordiaUPC"/>
          <w:b/>
          <w:bCs/>
          <w:spacing w:val="-20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hAnsi="CordiaUPC" w:cs="CordiaUPC"/>
          <w:b/>
          <w:bCs/>
          <w:spacing w:val="-20"/>
          <w:sz w:val="26"/>
          <w:szCs w:val="26"/>
          <w:lang w:eastAsia="en-GB"/>
        </w:rPr>
        <w:t>-</w:t>
      </w:r>
      <w:r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 xml:space="preserve"> การจ่ายโดยใช้หุ้นเป็นเกณฑ์</w:t>
      </w:r>
      <w:r w:rsidRPr="002365D3">
        <w:rPr>
          <w:rFonts w:ascii="CordiaUPC" w:hAnsi="CordiaUPC" w:cs="CordiaUPC"/>
          <w:b/>
          <w:bCs/>
          <w:spacing w:val="-6"/>
          <w:sz w:val="26"/>
          <w:szCs w:val="26"/>
          <w:lang w:eastAsia="en-GB"/>
        </w:rPr>
        <w:t xml:space="preserve"> </w:t>
      </w:r>
    </w:p>
    <w:p w14:paraId="3163DFA4" w14:textId="77777777" w:rsidR="00527B06" w:rsidRPr="002365D3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27"/>
        <w:gridCol w:w="1645"/>
        <w:gridCol w:w="1645"/>
        <w:gridCol w:w="1645"/>
        <w:gridCol w:w="1709"/>
      </w:tblGrid>
      <w:tr w:rsidR="006330EF" w:rsidRPr="002365D3" w14:paraId="117BB8B1" w14:textId="77777777" w:rsidTr="005C6E51">
        <w:tc>
          <w:tcPr>
            <w:tcW w:w="1377" w:type="pct"/>
            <w:vAlign w:val="bottom"/>
          </w:tcPr>
          <w:p w14:paraId="5F8759F0" w14:textId="77777777" w:rsidR="006330EF" w:rsidRPr="002365D3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23" w:type="pct"/>
            <w:gridSpan w:val="4"/>
          </w:tcPr>
          <w:p w14:paraId="4206C938" w14:textId="4C2FEE89" w:rsidR="006330EF" w:rsidRPr="002365D3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6330EF" w:rsidRPr="002365D3" w14:paraId="00313423" w14:textId="77777777" w:rsidTr="005C6E51">
        <w:tc>
          <w:tcPr>
            <w:tcW w:w="1377" w:type="pct"/>
            <w:vAlign w:val="bottom"/>
          </w:tcPr>
          <w:p w14:paraId="526908DC" w14:textId="77777777" w:rsidR="006330EF" w:rsidRPr="002365D3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23" w:type="pct"/>
            <w:gridSpan w:val="4"/>
          </w:tcPr>
          <w:p w14:paraId="7140881E" w14:textId="05DF690E" w:rsidR="006330EF" w:rsidRPr="002365D3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2565</w:t>
            </w:r>
          </w:p>
        </w:tc>
      </w:tr>
      <w:tr w:rsidR="006330EF" w:rsidRPr="002365D3" w14:paraId="565B2F91" w14:textId="77777777" w:rsidTr="005C6E51">
        <w:tc>
          <w:tcPr>
            <w:tcW w:w="1377" w:type="pct"/>
            <w:vAlign w:val="bottom"/>
          </w:tcPr>
          <w:p w14:paraId="7AA9C45B" w14:textId="77777777" w:rsidR="006330EF" w:rsidRPr="002365D3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</w:tcPr>
          <w:p w14:paraId="5DDEC641" w14:textId="77777777" w:rsidR="006330EF" w:rsidRPr="002365D3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  <w:vAlign w:val="bottom"/>
          </w:tcPr>
          <w:p w14:paraId="466882C1" w14:textId="77777777" w:rsidR="006330EF" w:rsidRPr="002365D3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</w:tcPr>
          <w:p w14:paraId="1D936D1C" w14:textId="41C271E2" w:rsidR="006330EF" w:rsidRPr="002365D3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933" w:type="pct"/>
            <w:vAlign w:val="bottom"/>
          </w:tcPr>
          <w:p w14:paraId="326D0978" w14:textId="28954D1A" w:rsidR="006330EF" w:rsidRPr="002365D3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0" w:right="-92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ทุนสำรองอื่น - การจ่าย</w:t>
            </w:r>
          </w:p>
        </w:tc>
      </w:tr>
      <w:tr w:rsidR="006330EF" w:rsidRPr="002365D3" w14:paraId="6E16BA06" w14:textId="77777777" w:rsidTr="005C6E51">
        <w:tc>
          <w:tcPr>
            <w:tcW w:w="1377" w:type="pct"/>
            <w:vAlign w:val="bottom"/>
          </w:tcPr>
          <w:p w14:paraId="033CA51F" w14:textId="77777777" w:rsidR="006330EF" w:rsidRPr="002365D3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4" w:type="pct"/>
            <w:gridSpan w:val="2"/>
            <w:vAlign w:val="bottom"/>
          </w:tcPr>
          <w:p w14:paraId="489748C3" w14:textId="77777777" w:rsidR="006330EF" w:rsidRPr="002365D3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หุ้นสามัญที่ออกและชำระแล้ว</w:t>
            </w:r>
          </w:p>
        </w:tc>
        <w:tc>
          <w:tcPr>
            <w:tcW w:w="897" w:type="pct"/>
          </w:tcPr>
          <w:p w14:paraId="166E4210" w14:textId="5C942D4D" w:rsidR="006330EF" w:rsidRPr="002365D3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33" w:type="pct"/>
            <w:vAlign w:val="bottom"/>
          </w:tcPr>
          <w:p w14:paraId="6ECF4B03" w14:textId="5B86BEBF" w:rsidR="006330EF" w:rsidRPr="002365D3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โดยใช้หุ้นเป็นเกณฑ์</w:t>
            </w:r>
          </w:p>
        </w:tc>
      </w:tr>
      <w:tr w:rsidR="00D45F99" w:rsidRPr="002365D3" w14:paraId="5B8F8D68" w14:textId="77777777" w:rsidTr="005C6E51">
        <w:tc>
          <w:tcPr>
            <w:tcW w:w="1377" w:type="pct"/>
            <w:vAlign w:val="bottom"/>
          </w:tcPr>
          <w:p w14:paraId="78EB7981" w14:textId="77777777" w:rsidR="00D45F99" w:rsidRPr="002365D3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97" w:type="pct"/>
            <w:vAlign w:val="bottom"/>
          </w:tcPr>
          <w:p w14:paraId="7CA1377B" w14:textId="77777777" w:rsidR="00D45F99" w:rsidRPr="002365D3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จำนวนหุ้น)</w:t>
            </w:r>
          </w:p>
        </w:tc>
        <w:tc>
          <w:tcPr>
            <w:tcW w:w="897" w:type="pct"/>
            <w:vAlign w:val="bottom"/>
          </w:tcPr>
          <w:p w14:paraId="4FDA5FFF" w14:textId="77777777" w:rsidR="00D45F99" w:rsidRPr="002365D3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830" w:type="pct"/>
            <w:gridSpan w:val="2"/>
          </w:tcPr>
          <w:p w14:paraId="58A64584" w14:textId="5CAE6FC5" w:rsidR="00D45F99" w:rsidRPr="002365D3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6330EF" w:rsidRPr="002365D3" w14:paraId="77D8D389" w14:textId="77777777" w:rsidTr="005C6E51">
        <w:tc>
          <w:tcPr>
            <w:tcW w:w="1377" w:type="pct"/>
            <w:vAlign w:val="bottom"/>
          </w:tcPr>
          <w:p w14:paraId="2D30B429" w14:textId="3266B3A9" w:rsidR="006330EF" w:rsidRPr="002365D3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ยอดคงเหลือ ณ วันต้น</w:t>
            </w:r>
            <w:r w:rsidR="00867956"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89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C5985" w14:textId="4402CCF2" w:rsidR="006330EF" w:rsidRPr="002365D3" w:rsidRDefault="00E3199C" w:rsidP="005C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96,622,874,580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307DF" w14:textId="0EE3DB17" w:rsidR="006330EF" w:rsidRPr="002365D3" w:rsidRDefault="002B57C9" w:rsidP="005C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91,791,730,851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47CE1" w14:textId="10F61312" w:rsidR="006330EF" w:rsidRPr="002365D3" w:rsidRDefault="002B57C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43,344,839,532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1FDEF" w14:textId="1A8D7FBC" w:rsidR="006330EF" w:rsidRPr="002365D3" w:rsidRDefault="002B57C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103,301,708</w:t>
            </w:r>
          </w:p>
        </w:tc>
      </w:tr>
      <w:tr w:rsidR="005C6E51" w:rsidRPr="002365D3" w14:paraId="227EAF62" w14:textId="77777777" w:rsidTr="005C6E51">
        <w:tc>
          <w:tcPr>
            <w:tcW w:w="1377" w:type="pct"/>
            <w:vAlign w:val="bottom"/>
          </w:tcPr>
          <w:p w14:paraId="2824A89B" w14:textId="77777777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สำรองโครงการจัดสรรหุ้น</w:t>
            </w:r>
          </w:p>
          <w:p w14:paraId="46F103A6" w14:textId="21650B5E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สามัญให้กับพนักงาน</w:t>
            </w:r>
          </w:p>
        </w:tc>
        <w:tc>
          <w:tcPr>
            <w:tcW w:w="89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E69CA7" w14:textId="77777777" w:rsidR="005C6E51" w:rsidRPr="002365D3" w:rsidRDefault="005C6E51" w:rsidP="005C51B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</w:p>
          <w:p w14:paraId="2725C036" w14:textId="1514AFCD" w:rsidR="005C6E51" w:rsidRPr="002365D3" w:rsidRDefault="005C6E51" w:rsidP="005C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90BFC" w14:textId="77777777" w:rsidR="005C6E51" w:rsidRPr="002365D3" w:rsidRDefault="005C6E51" w:rsidP="005C51BD">
            <w:pPr>
              <w:tabs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</w:p>
          <w:p w14:paraId="6E4BA757" w14:textId="513DAB72" w:rsidR="005C6E51" w:rsidRPr="002365D3" w:rsidRDefault="005C6E51" w:rsidP="005C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719A4" w14:textId="77777777" w:rsidR="005C6E51" w:rsidRPr="002365D3" w:rsidRDefault="005C6E51" w:rsidP="005C6E5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675F98A2" w14:textId="4DCF91A1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29A4B" w14:textId="77777777" w:rsidR="005C6E51" w:rsidRPr="002365D3" w:rsidRDefault="005C6E51" w:rsidP="005C6E5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</w:p>
          <w:p w14:paraId="596F6B92" w14:textId="77B5E9B0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122,089,454</w:t>
            </w:r>
          </w:p>
        </w:tc>
      </w:tr>
      <w:tr w:rsidR="005C6E51" w:rsidRPr="002365D3" w14:paraId="6B2A0A62" w14:textId="77777777" w:rsidTr="005C6E51">
        <w:tc>
          <w:tcPr>
            <w:tcW w:w="1377" w:type="pct"/>
            <w:vAlign w:val="bottom"/>
          </w:tcPr>
          <w:p w14:paraId="46F015E0" w14:textId="6E958112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ออกหุ้นสามัญให้แก่พนักงาน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           </w:t>
            </w:r>
          </w:p>
        </w:tc>
        <w:tc>
          <w:tcPr>
            <w:tcW w:w="897" w:type="pct"/>
            <w:vAlign w:val="bottom"/>
          </w:tcPr>
          <w:p w14:paraId="0383FDC2" w14:textId="18D2F8DB" w:rsidR="005C6E51" w:rsidRPr="002365D3" w:rsidRDefault="005C6E51" w:rsidP="005C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144,471,500</w:t>
            </w:r>
          </w:p>
        </w:tc>
        <w:tc>
          <w:tcPr>
            <w:tcW w:w="897" w:type="pct"/>
            <w:vAlign w:val="bottom"/>
          </w:tcPr>
          <w:p w14:paraId="79AAA49C" w14:textId="70A19D08" w:rsidR="005C6E51" w:rsidRPr="002365D3" w:rsidRDefault="005C6E51" w:rsidP="005C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137,247,925</w:t>
            </w:r>
          </w:p>
        </w:tc>
        <w:tc>
          <w:tcPr>
            <w:tcW w:w="897" w:type="pct"/>
            <w:vAlign w:val="bottom"/>
          </w:tcPr>
          <w:p w14:paraId="296FF17F" w14:textId="031233F2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17,429,420</w:t>
            </w:r>
          </w:p>
        </w:tc>
        <w:tc>
          <w:tcPr>
            <w:tcW w:w="933" w:type="pct"/>
            <w:vAlign w:val="bottom"/>
          </w:tcPr>
          <w:p w14:paraId="2279EA29" w14:textId="6C5F7E16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(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154,677,345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C6E51" w:rsidRPr="002365D3" w14:paraId="4D2C66C6" w14:textId="77777777" w:rsidTr="005C6E51">
        <w:tc>
          <w:tcPr>
            <w:tcW w:w="1377" w:type="pct"/>
            <w:vAlign w:val="bottom"/>
          </w:tcPr>
          <w:p w14:paraId="4C54DFD6" w14:textId="599A63F6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ออกหุ้นสามัญตามโครงการใบสำคัญแสดงสิทธิ (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TTB-W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1)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BE969" w14:textId="721D4746" w:rsidR="005C6E51" w:rsidRPr="002365D3" w:rsidRDefault="005C6E51" w:rsidP="005C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8,727,817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44BA" w14:textId="266E4669" w:rsidR="005C6E51" w:rsidRPr="002365D3" w:rsidRDefault="005C6E51" w:rsidP="005C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8,291,426</w:t>
            </w:r>
          </w:p>
        </w:tc>
        <w:tc>
          <w:tcPr>
            <w:tcW w:w="897" w:type="pct"/>
            <w:vAlign w:val="bottom"/>
          </w:tcPr>
          <w:p w14:paraId="6317567B" w14:textId="6178EAE8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933" w:type="pct"/>
            <w:vAlign w:val="bottom"/>
          </w:tcPr>
          <w:p w14:paraId="115D8E65" w14:textId="76D8C32F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5C6E51" w:rsidRPr="002365D3" w14:paraId="15258594" w14:textId="77777777" w:rsidTr="005C6E51">
        <w:tc>
          <w:tcPr>
            <w:tcW w:w="1377" w:type="pct"/>
            <w:vAlign w:val="bottom"/>
          </w:tcPr>
          <w:p w14:paraId="3011C226" w14:textId="188AA522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ค่าใช้จ่ายในการออกหุ้นสามัญ</w:t>
            </w:r>
          </w:p>
        </w:tc>
        <w:tc>
          <w:tcPr>
            <w:tcW w:w="897" w:type="pct"/>
            <w:vAlign w:val="bottom"/>
          </w:tcPr>
          <w:p w14:paraId="3451F66F" w14:textId="3FAC2280" w:rsidR="005C6E51" w:rsidRPr="002365D3" w:rsidRDefault="005C6E51" w:rsidP="005C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7" w:type="pct"/>
            <w:vAlign w:val="bottom"/>
          </w:tcPr>
          <w:p w14:paraId="4767D6DE" w14:textId="49B45E25" w:rsidR="005C6E51" w:rsidRPr="002365D3" w:rsidRDefault="005C6E51" w:rsidP="005C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7" w:type="pct"/>
            <w:vAlign w:val="bottom"/>
          </w:tcPr>
          <w:p w14:paraId="75AAD49E" w14:textId="74C4DA68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(2,041,965)</w:t>
            </w:r>
          </w:p>
        </w:tc>
        <w:tc>
          <w:tcPr>
            <w:tcW w:w="933" w:type="pct"/>
            <w:vAlign w:val="bottom"/>
          </w:tcPr>
          <w:p w14:paraId="35ABA6AA" w14:textId="278C7C85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5C6E51" w:rsidRPr="002365D3" w14:paraId="1F452450" w14:textId="77777777" w:rsidTr="005C6E51">
        <w:trPr>
          <w:trHeight w:val="421"/>
        </w:trPr>
        <w:tc>
          <w:tcPr>
            <w:tcW w:w="1377" w:type="pct"/>
            <w:vAlign w:val="bottom"/>
          </w:tcPr>
          <w:p w14:paraId="2A1D311C" w14:textId="4423F8BE" w:rsidR="005C6E51" w:rsidRPr="002365D3" w:rsidRDefault="005C6E51" w:rsidP="005C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897" w:type="pct"/>
            <w:vAlign w:val="bottom"/>
          </w:tcPr>
          <w:p w14:paraId="3CF1CC0C" w14:textId="3EFBBD32" w:rsidR="005C6E51" w:rsidRPr="002365D3" w:rsidRDefault="005C6E51" w:rsidP="005C51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96,776,073,897</w:t>
            </w:r>
          </w:p>
        </w:tc>
        <w:tc>
          <w:tcPr>
            <w:tcW w:w="897" w:type="pct"/>
            <w:vAlign w:val="bottom"/>
          </w:tcPr>
          <w:p w14:paraId="232DD023" w14:textId="5A95F2EA" w:rsidR="005C6E51" w:rsidRPr="002365D3" w:rsidRDefault="005C6E51" w:rsidP="005C51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91,937,270,202</w:t>
            </w:r>
          </w:p>
        </w:tc>
        <w:tc>
          <w:tcPr>
            <w:tcW w:w="897" w:type="pct"/>
            <w:vAlign w:val="bottom"/>
          </w:tcPr>
          <w:p w14:paraId="3EB75FB8" w14:textId="4594ED59" w:rsidR="005C6E51" w:rsidRPr="002365D3" w:rsidRDefault="005C6E51" w:rsidP="005C6E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43,360,226,987</w:t>
            </w:r>
          </w:p>
        </w:tc>
        <w:tc>
          <w:tcPr>
            <w:tcW w:w="933" w:type="pct"/>
            <w:vAlign w:val="bottom"/>
          </w:tcPr>
          <w:p w14:paraId="2F969825" w14:textId="72732B36" w:rsidR="005C6E51" w:rsidRPr="002365D3" w:rsidRDefault="005C6E51" w:rsidP="005C6E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         70,713,817</w:t>
            </w:r>
          </w:p>
        </w:tc>
      </w:tr>
    </w:tbl>
    <w:p w14:paraId="1001770B" w14:textId="57FA2E42" w:rsidR="000B7BBF" w:rsidRPr="002365D3" w:rsidRDefault="00527B06" w:rsidP="00F3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8"/>
          <w:szCs w:val="28"/>
          <w:cs/>
          <w:lang w:eastAsia="en-GB"/>
        </w:rPr>
        <w:br w:type="page"/>
      </w:r>
    </w:p>
    <w:p w14:paraId="5A89DF16" w14:textId="2A1AEEC6" w:rsidR="00542198" w:rsidRPr="002365D3" w:rsidRDefault="00A63F75" w:rsidP="008257FC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ind w:right="-405"/>
        <w:rPr>
          <w:rFonts w:ascii="CordiaUPC" w:eastAsia="Times New Roman" w:hAnsi="CordiaUPC" w:cs="CordiaUPC"/>
          <w:color w:val="0000FF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  <w:lang w:val="en-US" w:eastAsia="en-GB"/>
        </w:rPr>
        <w:lastRenderedPageBreak/>
        <w:t>2</w:t>
      </w:r>
      <w:r w:rsidR="00574600" w:rsidRPr="002365D3">
        <w:rPr>
          <w:rFonts w:ascii="CordiaUPC" w:hAnsi="CordiaUPC" w:cs="CordiaUPC"/>
          <w:sz w:val="26"/>
          <w:szCs w:val="26"/>
          <w:lang w:val="en-US" w:eastAsia="en-GB"/>
        </w:rPr>
        <w:t>9</w:t>
      </w:r>
      <w:r w:rsidR="00542198" w:rsidRPr="002365D3">
        <w:rPr>
          <w:rFonts w:ascii="CordiaUPC" w:hAnsi="CordiaUPC" w:cs="CordiaUPC"/>
          <w:sz w:val="26"/>
          <w:szCs w:val="26"/>
          <w:cs/>
          <w:lang w:val="en-US" w:eastAsia="en-GB"/>
        </w:rPr>
        <w:tab/>
        <w:t xml:space="preserve">ทุนเรือนหุ้น     </w:t>
      </w:r>
    </w:p>
    <w:p w14:paraId="764045AD" w14:textId="77777777" w:rsidR="00542198" w:rsidRPr="002365D3" w:rsidRDefault="00542198" w:rsidP="00A73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6C002D" w:rsidRPr="002365D3" w14:paraId="0C46942F" w14:textId="77777777" w:rsidTr="00115817">
        <w:trPr>
          <w:tblHeader/>
        </w:trPr>
        <w:tc>
          <w:tcPr>
            <w:tcW w:w="3102" w:type="dxa"/>
          </w:tcPr>
          <w:p w14:paraId="1ABDF343" w14:textId="77777777" w:rsidR="006C002D" w:rsidRPr="002365D3" w:rsidRDefault="006C002D" w:rsidP="006C0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bookmarkStart w:id="36" w:name="_Hlk22808480"/>
          </w:p>
        </w:tc>
        <w:tc>
          <w:tcPr>
            <w:tcW w:w="893" w:type="dxa"/>
            <w:hideMark/>
          </w:tcPr>
          <w:p w14:paraId="042A1D19" w14:textId="77777777" w:rsidR="006C002D" w:rsidRPr="002365D3" w:rsidRDefault="006C002D" w:rsidP="006C0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EAAEDB2" w14:textId="77777777" w:rsidR="006C002D" w:rsidRPr="002365D3" w:rsidRDefault="006C002D" w:rsidP="006C0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E6DA68B" w14:textId="437A4E50" w:rsidR="006C002D" w:rsidRPr="002365D3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2565</w:t>
            </w:r>
          </w:p>
        </w:tc>
        <w:tc>
          <w:tcPr>
            <w:tcW w:w="269" w:type="dxa"/>
          </w:tcPr>
          <w:p w14:paraId="2F9B1D61" w14:textId="77777777" w:rsidR="006C002D" w:rsidRPr="002365D3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CC2E7E1" w14:textId="461B275B" w:rsidR="006C002D" w:rsidRPr="002365D3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2564</w:t>
            </w:r>
          </w:p>
        </w:tc>
      </w:tr>
      <w:tr w:rsidR="00542198" w:rsidRPr="002365D3" w14:paraId="79BDBE7D" w14:textId="77777777" w:rsidTr="00115817">
        <w:trPr>
          <w:tblHeader/>
        </w:trPr>
        <w:tc>
          <w:tcPr>
            <w:tcW w:w="3102" w:type="dxa"/>
          </w:tcPr>
          <w:p w14:paraId="0AAF82DA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0A3BAC61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2365D3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2E50CE25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6D01312A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1C7FC49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5026693D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6CA03880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59A4838E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57BE92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1C36B4AB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542198" w:rsidRPr="002365D3" w14:paraId="01705F58" w14:textId="77777777" w:rsidTr="00115817">
        <w:trPr>
          <w:tblHeader/>
        </w:trPr>
        <w:tc>
          <w:tcPr>
            <w:tcW w:w="3102" w:type="dxa"/>
          </w:tcPr>
          <w:p w14:paraId="7F41AE5A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5CAB719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1CDEEC10" w14:textId="77777777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2F12DB35" w14:textId="263BFD49" w:rsidR="00542198" w:rsidRPr="002365D3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="00B20C4A" w:rsidRPr="002365D3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="00B20C4A"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8A13FB" w:rsidRPr="002365D3" w14:paraId="7A783A45" w14:textId="77777777" w:rsidTr="00F2285E">
        <w:tc>
          <w:tcPr>
            <w:tcW w:w="3102" w:type="dxa"/>
          </w:tcPr>
          <w:p w14:paraId="45F9D773" w14:textId="0C312437" w:rsidR="008A13FB" w:rsidRPr="002365D3" w:rsidRDefault="006704A6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ทุนจดทะเบียน ณ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วันที่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1CCB28D4" w14:textId="15C5CC8F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8E9FC85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895A4E" w14:textId="5901FE2F" w:rsidR="008A13FB" w:rsidRPr="002365D3" w:rsidRDefault="0031590A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475A0999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2F1350" w14:textId="00561089" w:rsidR="008A13FB" w:rsidRPr="002365D3" w:rsidRDefault="0031590A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7D04D101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D3179D" w14:textId="43807BB0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96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864</w:t>
            </w:r>
          </w:p>
        </w:tc>
        <w:tc>
          <w:tcPr>
            <w:tcW w:w="269" w:type="dxa"/>
            <w:vAlign w:val="bottom"/>
          </w:tcPr>
          <w:p w14:paraId="093DAC71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0D2CB1" w14:textId="6AA6EAEE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92,021</w:t>
            </w:r>
          </w:p>
        </w:tc>
      </w:tr>
      <w:tr w:rsidR="008A13FB" w:rsidRPr="002365D3" w14:paraId="43A72BFA" w14:textId="77777777" w:rsidTr="00115817">
        <w:tc>
          <w:tcPr>
            <w:tcW w:w="3102" w:type="dxa"/>
          </w:tcPr>
          <w:p w14:paraId="29A7C682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</w:tcPr>
          <w:p w14:paraId="24774311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E54B4DA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AC238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BE9D2EF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DE693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1B9387BF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B64E9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6EAECCC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B4A1D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8A13FB" w:rsidRPr="002365D3" w14:paraId="76B38A7A" w14:textId="77777777" w:rsidTr="00115817">
        <w:tc>
          <w:tcPr>
            <w:tcW w:w="3102" w:type="dxa"/>
            <w:hideMark/>
          </w:tcPr>
          <w:p w14:paraId="4B2FF156" w14:textId="77777777" w:rsidR="008A13FB" w:rsidRPr="002365D3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094A43CA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117642B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96A798B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4C5C4FC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2229D63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74FCAE63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CBAFA7D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C283DE3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EDB1B4F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8A13FB" w:rsidRPr="002365D3" w14:paraId="77856CC5" w14:textId="77777777" w:rsidTr="00115817">
        <w:tc>
          <w:tcPr>
            <w:tcW w:w="3102" w:type="dxa"/>
            <w:hideMark/>
          </w:tcPr>
          <w:p w14:paraId="3C1B9FCF" w14:textId="77777777" w:rsidR="008A13FB" w:rsidRPr="002365D3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0ACE98FA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32CF5AF4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57E11BF4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1FA4D42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A72D337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21DB0BC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811E847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208A651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0E11F95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8A13FB" w:rsidRPr="002365D3" w14:paraId="2444D4AC" w14:textId="77777777" w:rsidTr="00115817">
        <w:tc>
          <w:tcPr>
            <w:tcW w:w="3102" w:type="dxa"/>
            <w:hideMark/>
          </w:tcPr>
          <w:p w14:paraId="54AACA03" w14:textId="77777777" w:rsidR="008A13FB" w:rsidRPr="002365D3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3714A617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2E348165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F54CCA5" w14:textId="644B5A57" w:rsidR="008A13FB" w:rsidRPr="002365D3" w:rsidRDefault="00F979F5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633B9E52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01359B77" w14:textId="43BBD902" w:rsidR="008A13FB" w:rsidRPr="002365D3" w:rsidRDefault="00B06308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91,792</w:t>
            </w:r>
          </w:p>
        </w:tc>
        <w:tc>
          <w:tcPr>
            <w:tcW w:w="269" w:type="dxa"/>
          </w:tcPr>
          <w:p w14:paraId="0099D862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290EEB44" w14:textId="3DDDC11C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96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409</w:t>
            </w:r>
          </w:p>
        </w:tc>
        <w:tc>
          <w:tcPr>
            <w:tcW w:w="269" w:type="dxa"/>
          </w:tcPr>
          <w:p w14:paraId="3C644F81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6F4AD11A" w14:textId="410AB07D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91,589</w:t>
            </w:r>
          </w:p>
        </w:tc>
      </w:tr>
      <w:tr w:rsidR="008A13FB" w:rsidRPr="002365D3" w14:paraId="6B45D907" w14:textId="77777777" w:rsidTr="00115817">
        <w:tc>
          <w:tcPr>
            <w:tcW w:w="3102" w:type="dxa"/>
            <w:hideMark/>
          </w:tcPr>
          <w:p w14:paraId="7F9F98A2" w14:textId="77777777" w:rsidR="008A13FB" w:rsidRPr="002365D3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28AF6A00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6C82523F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2954" w14:textId="745E7CFA" w:rsidR="008A13FB" w:rsidRPr="002365D3" w:rsidRDefault="0031590A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153</w:t>
            </w:r>
          </w:p>
        </w:tc>
        <w:tc>
          <w:tcPr>
            <w:tcW w:w="269" w:type="dxa"/>
          </w:tcPr>
          <w:p w14:paraId="5B3071D3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BA496" w14:textId="563909A2" w:rsidR="008A13FB" w:rsidRPr="002365D3" w:rsidRDefault="0031590A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145</w:t>
            </w:r>
          </w:p>
        </w:tc>
        <w:tc>
          <w:tcPr>
            <w:tcW w:w="269" w:type="dxa"/>
          </w:tcPr>
          <w:p w14:paraId="4435EEC6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60B80" w14:textId="6894D5DB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214</w:t>
            </w:r>
          </w:p>
        </w:tc>
        <w:tc>
          <w:tcPr>
            <w:tcW w:w="269" w:type="dxa"/>
          </w:tcPr>
          <w:p w14:paraId="3CC42B15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58897" w14:textId="2C4B2A0E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203</w:t>
            </w:r>
          </w:p>
        </w:tc>
      </w:tr>
      <w:tr w:rsidR="008A13FB" w:rsidRPr="002365D3" w14:paraId="4E93256C" w14:textId="77777777" w:rsidTr="00115817">
        <w:tc>
          <w:tcPr>
            <w:tcW w:w="3102" w:type="dxa"/>
            <w:hideMark/>
          </w:tcPr>
          <w:p w14:paraId="71A3C904" w14:textId="34C34D8F" w:rsidR="008A13FB" w:rsidRPr="002365D3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336398D0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EEA2EDE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4C32E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C908EF5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91F47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0EC1AB35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1BD83" w14:textId="30F00D02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27601957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8F4C6" w14:textId="042FCB0A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8A13FB" w:rsidRPr="002365D3" w14:paraId="2B612539" w14:textId="77777777" w:rsidTr="00115817">
        <w:tc>
          <w:tcPr>
            <w:tcW w:w="3102" w:type="dxa"/>
            <w:hideMark/>
          </w:tcPr>
          <w:p w14:paraId="7E0F83BC" w14:textId="7A06C659" w:rsidR="008A13FB" w:rsidRPr="002365D3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343DCBE4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41C3C8C3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F9C001" w14:textId="52C5F1AD" w:rsidR="008A13FB" w:rsidRPr="002365D3" w:rsidRDefault="0031590A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1E478DB4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3F3BB" w14:textId="0ACD8974" w:rsidR="008A13FB" w:rsidRPr="002365D3" w:rsidRDefault="0031590A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91,937</w:t>
            </w:r>
          </w:p>
        </w:tc>
        <w:tc>
          <w:tcPr>
            <w:tcW w:w="269" w:type="dxa"/>
          </w:tcPr>
          <w:p w14:paraId="2A7A0F66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7AD73F4" w14:textId="3F76DD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44461E73" w14:textId="77777777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0AEE34" w14:textId="7994F443" w:rsidR="008A13FB" w:rsidRPr="002365D3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91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792</w:t>
            </w:r>
          </w:p>
        </w:tc>
      </w:tr>
      <w:bookmarkEnd w:id="36"/>
    </w:tbl>
    <w:p w14:paraId="17D2D958" w14:textId="77777777" w:rsidR="00737F7E" w:rsidRPr="002365D3" w:rsidRDefault="00737F7E" w:rsidP="00737F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77F6B919" w14:textId="77777777" w:rsidR="00F36253" w:rsidRPr="002365D3" w:rsidRDefault="00F36253" w:rsidP="00CE5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 w:hint="cs"/>
          <w:sz w:val="26"/>
          <w:szCs w:val="26"/>
          <w:cs/>
        </w:rPr>
        <w:t>เมื่อวันที่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12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เมษายน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2565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ที่ประชุมสามัญผู้ถือหุ้นประจำปี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2565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ของธนาคารได้มีมติอนุมัติในเรื่องดังต่อไปนี้</w:t>
      </w:r>
    </w:p>
    <w:p w14:paraId="4F27F0B0" w14:textId="77777777" w:rsidR="00F36253" w:rsidRPr="002365D3" w:rsidRDefault="00F36253" w:rsidP="00CE55F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A496C79" w14:textId="77777777" w:rsidR="00F36253" w:rsidRPr="002365D3" w:rsidRDefault="00F36253" w:rsidP="00CE55F4">
      <w:pPr>
        <w:pStyle w:val="ListParagraph"/>
        <w:numPr>
          <w:ilvl w:val="0"/>
          <w:numId w:val="43"/>
        </w:numPr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 w:hint="cs"/>
          <w:sz w:val="26"/>
          <w:szCs w:val="26"/>
          <w:cs/>
        </w:rPr>
        <w:t>การลดทุนจดทะเบียนจำนวน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229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จากเดิมจำนวน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92,021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เป็นจำนวน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91,792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โดยการตัดหุ้นที่ยังไม่ได้ออกและจำหน่ายของธนาคารจำนวน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241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0.95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บาท</w:t>
      </w:r>
    </w:p>
    <w:p w14:paraId="7DD3444E" w14:textId="77777777" w:rsidR="00F36253" w:rsidRPr="002365D3" w:rsidRDefault="00F36253" w:rsidP="00CE55F4">
      <w:pPr>
        <w:pStyle w:val="ListParagraph"/>
        <w:ind w:left="92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CF0692F" w14:textId="29FFE2F0" w:rsidR="00F36253" w:rsidRPr="002365D3" w:rsidRDefault="00F36253" w:rsidP="00CE55F4">
      <w:pPr>
        <w:pStyle w:val="ListParagraph"/>
        <w:numPr>
          <w:ilvl w:val="0"/>
          <w:numId w:val="43"/>
        </w:numPr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 w:hint="cs"/>
          <w:sz w:val="26"/>
          <w:szCs w:val="26"/>
          <w:cs/>
        </w:rPr>
        <w:t>การเพิ่มทุนจดทะเบียนจำนวน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1,147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จากเดิมจำนวน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91,792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เป็นจำนวน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92,939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โดยการออกหุ้นสามัญเพิ่มทุนจำนวน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1,207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0.95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และจัดสรรหุ้นสามัญเพิ่มทุน</w:t>
      </w:r>
      <w:r w:rsidR="002C4B10"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ดังนี้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</w:p>
    <w:p w14:paraId="1E000BDD" w14:textId="77777777" w:rsidR="00F36253" w:rsidRPr="002365D3" w:rsidRDefault="00F36253" w:rsidP="00CE55F4">
      <w:pPr>
        <w:pStyle w:val="ListParagraph"/>
        <w:numPr>
          <w:ilvl w:val="0"/>
          <w:numId w:val="44"/>
        </w:numPr>
        <w:jc w:val="thaiDistribute"/>
        <w:rPr>
          <w:rFonts w:ascii="CordiaUPC" w:eastAsia="Calibri" w:hAnsi="CordiaUPC" w:cs="CordiaUPC"/>
          <w:vanish/>
          <w:sz w:val="26"/>
          <w:szCs w:val="26"/>
          <w:cs/>
        </w:rPr>
      </w:pPr>
    </w:p>
    <w:p w14:paraId="02D3E452" w14:textId="77777777" w:rsidR="00F36253" w:rsidRPr="002365D3" w:rsidRDefault="00F36253" w:rsidP="00CE55F4">
      <w:pPr>
        <w:pStyle w:val="ListParagraph"/>
        <w:numPr>
          <w:ilvl w:val="0"/>
          <w:numId w:val="44"/>
        </w:numPr>
        <w:jc w:val="thaiDistribute"/>
        <w:rPr>
          <w:rFonts w:ascii="CordiaUPC" w:eastAsia="Calibri" w:hAnsi="CordiaUPC" w:cs="CordiaUPC"/>
          <w:vanish/>
          <w:sz w:val="26"/>
          <w:szCs w:val="26"/>
          <w:cs/>
        </w:rPr>
      </w:pPr>
    </w:p>
    <w:p w14:paraId="15EAD8C3" w14:textId="77777777" w:rsidR="00F36253" w:rsidRPr="002365D3" w:rsidRDefault="00F36253" w:rsidP="00CE55F4">
      <w:pPr>
        <w:pStyle w:val="ListParagraph"/>
        <w:numPr>
          <w:ilvl w:val="1"/>
          <w:numId w:val="44"/>
        </w:numPr>
        <w:ind w:left="135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966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0.95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เพื่อรองรับการออกและจัดสรรใบสำคัญแสดงสิทธิที่จะซื้อหุ้นสามัญเพิ่มทุนของธนาคาร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ครั้งที่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1 (TTB-W1)</w:t>
      </w:r>
    </w:p>
    <w:p w14:paraId="6D8A6271" w14:textId="77777777" w:rsidR="00F36253" w:rsidRPr="002365D3" w:rsidRDefault="00F36253" w:rsidP="00CE55F4">
      <w:pPr>
        <w:pStyle w:val="ListParagraph"/>
        <w:numPr>
          <w:ilvl w:val="1"/>
          <w:numId w:val="44"/>
        </w:numPr>
        <w:ind w:left="135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183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0.95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เพื่อรองรับโครงการ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TTB Stock Retention Program 2021</w:t>
      </w:r>
    </w:p>
    <w:p w14:paraId="70EF8355" w14:textId="77777777" w:rsidR="00F36253" w:rsidRPr="002365D3" w:rsidRDefault="00F36253" w:rsidP="00CE55F4">
      <w:pPr>
        <w:pStyle w:val="ListParagraph"/>
        <w:numPr>
          <w:ilvl w:val="1"/>
          <w:numId w:val="44"/>
        </w:numPr>
        <w:ind w:left="1350"/>
        <w:jc w:val="thaiDistribute"/>
        <w:rPr>
          <w:rFonts w:ascii="CordiaUPC" w:eastAsia="Calibri" w:hAnsi="CordiaUPC" w:cs="CordiaUPC"/>
          <w:sz w:val="26"/>
          <w:szCs w:val="26"/>
          <w:cs/>
        </w:rPr>
      </w:pPr>
      <w:r w:rsidRPr="002365D3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58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0.95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เพื่อรองรับโครงการ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TTB Stock Retention Program 2019</w:t>
      </w:r>
    </w:p>
    <w:p w14:paraId="2F8E3E81" w14:textId="77777777" w:rsidR="00F36253" w:rsidRPr="002365D3" w:rsidRDefault="00F36253" w:rsidP="00F36253">
      <w:pPr>
        <w:ind w:left="540"/>
        <w:rPr>
          <w:rFonts w:ascii="CordiaUPC" w:eastAsia="Calibri" w:hAnsi="CordiaUPC" w:cs="CordiaUPC"/>
          <w:sz w:val="26"/>
          <w:szCs w:val="26"/>
        </w:rPr>
      </w:pPr>
    </w:p>
    <w:p w14:paraId="7F00A09E" w14:textId="62D662D4" w:rsidR="00F36253" w:rsidRPr="002365D3" w:rsidRDefault="00F36253" w:rsidP="00307B1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 w:hint="cs"/>
          <w:sz w:val="26"/>
          <w:szCs w:val="26"/>
          <w:cs/>
        </w:rPr>
        <w:t>การลดทุนและเพิ่มทุนดังกล่าวได้จดทะเบียนกับกระทรวงพาณิชย์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แล้วเมื่อวันที่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21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เมษายน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2565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และ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22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เมษายน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2565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ตามลำดับ</w:t>
      </w:r>
    </w:p>
    <w:p w14:paraId="1C6F2E19" w14:textId="77777777" w:rsidR="00571F9E" w:rsidRPr="002365D3" w:rsidRDefault="00571F9E" w:rsidP="00307B1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B55D308" w14:textId="77777777" w:rsidR="00DC76C9" w:rsidRPr="002365D3" w:rsidRDefault="00DC76C9" w:rsidP="00307B1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TTB-W1)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จำนวน </w:t>
      </w:r>
      <w:r w:rsidRPr="002365D3">
        <w:rPr>
          <w:rFonts w:ascii="CordiaUPC" w:eastAsia="Calibri" w:hAnsi="CordiaUPC" w:cs="CordiaUPC"/>
          <w:sz w:val="26"/>
          <w:szCs w:val="26"/>
        </w:rPr>
        <w:t>7,112,826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 หุ้น มูลค่าที่ตราไว้หุ้นละ </w:t>
      </w:r>
      <w:r w:rsidRPr="002365D3">
        <w:rPr>
          <w:rFonts w:ascii="CordiaUPC" w:eastAsia="Calibri" w:hAnsi="CordiaUPC" w:cs="CordiaUPC"/>
          <w:sz w:val="26"/>
          <w:szCs w:val="26"/>
        </w:rPr>
        <w:t>0.95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7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กรกฎาคม </w:t>
      </w:r>
      <w:r w:rsidRPr="002365D3">
        <w:rPr>
          <w:rFonts w:ascii="CordiaUPC" w:eastAsia="Calibri" w:hAnsi="CordiaUPC" w:cs="CordiaUPC"/>
          <w:sz w:val="26"/>
          <w:szCs w:val="26"/>
        </w:rPr>
        <w:t>2565</w:t>
      </w:r>
    </w:p>
    <w:p w14:paraId="168D9840" w14:textId="77777777" w:rsidR="00DC76C9" w:rsidRPr="002365D3" w:rsidRDefault="00DC76C9" w:rsidP="00307B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859E2F7" w14:textId="482D33C6" w:rsidR="00DC76C9" w:rsidRPr="002365D3" w:rsidRDefault="00DC76C9" w:rsidP="005B7BC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ธนาคารได้ออกหุ้นสามัญเพิ่มทุนตามโครงการ </w:t>
      </w:r>
      <w:r w:rsidR="005B7BC7" w:rsidRPr="002365D3">
        <w:rPr>
          <w:rFonts w:ascii="CordiaUPC" w:eastAsia="Calibri" w:hAnsi="CordiaUPC" w:cs="CordiaUPC"/>
          <w:sz w:val="26"/>
          <w:szCs w:val="26"/>
        </w:rPr>
        <w:t xml:space="preserve">TTB </w:t>
      </w:r>
      <w:r w:rsidRPr="002365D3">
        <w:rPr>
          <w:rFonts w:ascii="CordiaUPC" w:eastAsia="Calibri" w:hAnsi="CordiaUPC" w:cs="CordiaUPC"/>
          <w:sz w:val="26"/>
          <w:szCs w:val="26"/>
        </w:rPr>
        <w:t>TSRP 2019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 ให้แก่พนักงานจำนวน </w:t>
      </w:r>
      <w:r w:rsidRPr="002365D3">
        <w:rPr>
          <w:rFonts w:ascii="CordiaUPC" w:eastAsia="Calibri" w:hAnsi="CordiaUPC" w:cs="CordiaUPC"/>
          <w:sz w:val="26"/>
          <w:szCs w:val="26"/>
        </w:rPr>
        <w:t>57,324,400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 หุ้น มูลค่าที่ตราไว้หุ้นละ </w:t>
      </w:r>
      <w:r w:rsidRPr="002365D3">
        <w:rPr>
          <w:rFonts w:ascii="CordiaUPC" w:eastAsia="Calibri" w:hAnsi="CordiaUPC" w:cs="CordiaUPC"/>
          <w:sz w:val="26"/>
          <w:szCs w:val="26"/>
        </w:rPr>
        <w:t>0.95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 บาท 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ซึ่งธนาคารได้จดทะเบียนเพิ่มทุนกับกระทรวงพาณิชย์แล้ว เมื่อวันที่ </w:t>
      </w:r>
      <w:r w:rsidRPr="002365D3">
        <w:rPr>
          <w:rFonts w:ascii="CordiaUPC" w:eastAsia="Calibri" w:hAnsi="CordiaUPC" w:cs="CordiaUPC"/>
          <w:sz w:val="26"/>
          <w:szCs w:val="26"/>
        </w:rPr>
        <w:t>15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 xml:space="preserve"> กันยายน </w:t>
      </w:r>
      <w:r w:rsidRPr="002365D3">
        <w:rPr>
          <w:rFonts w:ascii="CordiaUPC" w:eastAsia="Calibri" w:hAnsi="CordiaUPC" w:cs="CordiaUPC"/>
          <w:sz w:val="26"/>
          <w:szCs w:val="26"/>
        </w:rPr>
        <w:t>2565</w:t>
      </w:r>
    </w:p>
    <w:p w14:paraId="2C85EA7F" w14:textId="2881E062" w:rsidR="003D790E" w:rsidRPr="002365D3" w:rsidRDefault="003D790E" w:rsidP="00307B1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55724369" w14:textId="3EBB643F" w:rsidR="003D790E" w:rsidRPr="002365D3" w:rsidRDefault="003D790E" w:rsidP="0031590A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 w:hint="cs"/>
          <w:sz w:val="26"/>
          <w:szCs w:val="26"/>
          <w:cs/>
        </w:rPr>
        <w:t>ธนาคารได้ออกหุ้นสามัญเพิ่มทุนตามโครงการ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 TTB TSRP 2021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ให้แก่พนักงานจำนวน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87,147,100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หุ้น มูลค่าที่ตราไว้หุ้นละ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0.95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เมื่อวันที่</w:t>
      </w:r>
      <w:r w:rsidRPr="002365D3">
        <w:rPr>
          <w:rFonts w:ascii="CordiaUPC" w:eastAsia="Calibri" w:hAnsi="CordiaUPC" w:cs="CordiaUPC"/>
          <w:sz w:val="26"/>
          <w:szCs w:val="26"/>
        </w:rPr>
        <w:t xml:space="preserve"> 3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ตุลาคม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256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5</w:t>
      </w:r>
    </w:p>
    <w:p w14:paraId="7694FE5A" w14:textId="5E25EE44" w:rsidR="003D790E" w:rsidRPr="002365D3" w:rsidRDefault="003D790E" w:rsidP="0031590A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 w:hint="cs"/>
          <w:sz w:val="26"/>
          <w:szCs w:val="26"/>
          <w:cs/>
        </w:rPr>
        <w:lastRenderedPageBreak/>
        <w:t>ธนาคารได้ออกหุ้นสามัญเพิ่มทุนตามโครงการใบสำคัญแสดงสิทธิ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(</w:t>
      </w:r>
      <w:r w:rsidRPr="002365D3">
        <w:rPr>
          <w:rFonts w:ascii="CordiaUPC" w:eastAsia="Calibri" w:hAnsi="CordiaUPC" w:cs="CordiaUPC"/>
          <w:sz w:val="26"/>
          <w:szCs w:val="26"/>
        </w:rPr>
        <w:t>TTB-W</w:t>
      </w:r>
      <w:r w:rsidR="005B7BC7" w:rsidRPr="002365D3">
        <w:rPr>
          <w:rFonts w:ascii="CordiaUPC" w:eastAsia="Calibri" w:hAnsi="CordiaUPC" w:cs="CordiaUPC"/>
          <w:sz w:val="26"/>
          <w:szCs w:val="26"/>
        </w:rPr>
        <w:t>1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)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จำนวน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1,614,991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หุ้น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0.95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เมื่อวันที่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6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 w:hint="cs"/>
          <w:sz w:val="26"/>
          <w:szCs w:val="26"/>
          <w:cs/>
        </w:rPr>
        <w:t>ตุลาคม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</w:rPr>
        <w:t>2565</w:t>
      </w:r>
    </w:p>
    <w:p w14:paraId="519CE13E" w14:textId="536D830D" w:rsidR="00307B1B" w:rsidRPr="002365D3" w:rsidRDefault="00307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  <w:cs/>
        </w:rPr>
      </w:pPr>
    </w:p>
    <w:p w14:paraId="1D43D56A" w14:textId="00B2C714" w:rsidR="003E24DB" w:rsidRPr="002365D3" w:rsidRDefault="00574600" w:rsidP="00A738C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right="-403" w:hanging="540"/>
        <w:rPr>
          <w:rFonts w:ascii="CordiaUPC" w:hAnsi="CordiaUPC" w:cs="CordiaUPC"/>
          <w:color w:val="0000FF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lang w:val="en-US" w:eastAsia="en-GB"/>
        </w:rPr>
        <w:t>30</w:t>
      </w:r>
      <w:r w:rsidR="003E24DB" w:rsidRPr="002365D3">
        <w:rPr>
          <w:rFonts w:ascii="CordiaUPC" w:hAnsi="CordiaUPC" w:cs="CordiaUPC"/>
          <w:sz w:val="26"/>
          <w:szCs w:val="26"/>
          <w:lang w:eastAsia="en-GB"/>
        </w:rPr>
        <w:tab/>
      </w:r>
      <w:r w:rsidR="003E24DB" w:rsidRPr="002365D3">
        <w:rPr>
          <w:rFonts w:ascii="CordiaUPC" w:hAnsi="CordiaUPC" w:cs="CordiaUPC"/>
          <w:sz w:val="26"/>
          <w:szCs w:val="26"/>
          <w:cs/>
          <w:lang w:eastAsia="en-GB"/>
        </w:rPr>
        <w:t>ทุน</w:t>
      </w:r>
      <w:r w:rsidR="003E24DB" w:rsidRPr="002365D3">
        <w:rPr>
          <w:rFonts w:ascii="CordiaUPC" w:hAnsi="CordiaUPC" w:cs="CordiaUPC"/>
          <w:sz w:val="26"/>
          <w:szCs w:val="26"/>
          <w:cs/>
        </w:rPr>
        <w:t>สำรองตามกฎหมาย</w:t>
      </w:r>
      <w:r w:rsidR="003E24DB" w:rsidRPr="002365D3">
        <w:rPr>
          <w:rFonts w:ascii="CordiaUPC" w:hAnsi="CordiaUPC" w:cs="CordiaUPC"/>
          <w:sz w:val="26"/>
          <w:szCs w:val="26"/>
        </w:rPr>
        <w:t xml:space="preserve">    </w:t>
      </w:r>
    </w:p>
    <w:p w14:paraId="4E5F10D5" w14:textId="77777777" w:rsidR="003E24DB" w:rsidRPr="002365D3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FE049DA" w14:textId="475CE7E7" w:rsidR="00B31FD3" w:rsidRPr="002365D3" w:rsidRDefault="003E24DB" w:rsidP="00D82FB8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ภายใต้บทบัญญัติของมาตรา </w:t>
      </w:r>
      <w:r w:rsidRPr="002365D3">
        <w:rPr>
          <w:rFonts w:ascii="CordiaUPC" w:hAnsi="CordiaUPC" w:cs="CordiaUPC"/>
          <w:sz w:val="26"/>
          <w:szCs w:val="26"/>
        </w:rPr>
        <w:t>116</w:t>
      </w:r>
      <w:r w:rsidRPr="002365D3">
        <w:rPr>
          <w:rFonts w:ascii="CordiaUPC" w:hAnsi="CordiaUPC" w:cs="CordiaUPC"/>
          <w:sz w:val="26"/>
          <w:szCs w:val="26"/>
          <w:cs/>
        </w:rPr>
        <w:t xml:space="preserve"> แห่งพระราชบัญญัติมหาชนจำกัด พ.ศ. </w:t>
      </w:r>
      <w:r w:rsidRPr="002365D3">
        <w:rPr>
          <w:rFonts w:ascii="CordiaUPC" w:hAnsi="CordiaUPC" w:cs="CordiaUPC"/>
          <w:sz w:val="26"/>
          <w:szCs w:val="26"/>
        </w:rPr>
        <w:t>2535</w:t>
      </w:r>
      <w:r w:rsidRPr="002365D3">
        <w:rPr>
          <w:rFonts w:ascii="CordiaUPC" w:hAnsi="CordiaUPC" w:cs="CordiaUPC"/>
          <w:sz w:val="26"/>
          <w:szCs w:val="26"/>
          <w:cs/>
        </w:rPr>
        <w:t xml:space="preserve"> และข้อบังคับของธนาคารกำหนดให้</w:t>
      </w:r>
      <w:r w:rsidR="0050782D"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2365D3">
        <w:rPr>
          <w:rFonts w:ascii="CordiaUPC" w:hAnsi="CordiaUPC" w:cs="CordiaUPC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2365D3">
        <w:rPr>
          <w:rFonts w:ascii="CordiaUPC" w:hAnsi="CordiaUPC" w:cs="CordiaUPC"/>
          <w:sz w:val="26"/>
          <w:szCs w:val="26"/>
        </w:rPr>
        <w:t>5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365D3">
        <w:rPr>
          <w:rFonts w:ascii="CordiaUPC" w:hAnsi="CordiaUPC" w:cs="CordiaUPC"/>
          <w:sz w:val="26"/>
          <w:szCs w:val="26"/>
        </w:rPr>
        <w:t>10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ของทุนจดทะเบียน สำรองตามกฎหมายไม่สามารถนำไปจ่ายเป็นเงินปันผลได้</w:t>
      </w:r>
    </w:p>
    <w:p w14:paraId="1DDD911C" w14:textId="3368A1A0" w:rsidR="00926B61" w:rsidRPr="002365D3" w:rsidRDefault="00926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9132EF9" w14:textId="5991FC16" w:rsidR="00BA7988" w:rsidRPr="002365D3" w:rsidRDefault="00464A9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="00574600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B91C3B" w:rsidRPr="002365D3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ใบสำคัญแสดงสิทธิที่จะซื้อหุ้น</w:t>
      </w:r>
      <w:r w:rsidR="00B91C3B" w:rsidRPr="002365D3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 xml:space="preserve"> (</w:t>
      </w:r>
      <w:r w:rsidR="00B91C3B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>TTB-W1 Warrants Program: TTB-W1)</w:t>
      </w:r>
    </w:p>
    <w:p w14:paraId="75697C15" w14:textId="77777777" w:rsidR="00B91C3B" w:rsidRPr="002365D3" w:rsidRDefault="00B91C3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E7AD3AD" w14:textId="77777777" w:rsidR="00B91C3B" w:rsidRPr="002365D3" w:rsidRDefault="00B91C3B" w:rsidP="00B91C3B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lang w:val="en-US" w:eastAsia="en-GB" w:bidi="th-TH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2365D3">
        <w:rPr>
          <w:rFonts w:ascii="CordiaUPC" w:eastAsia="AngsanaNew" w:hAnsi="CordiaUPC" w:cs="CordiaUPC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ข้อมูลสำคัญของใบแสดงสิทธิที่จะซื้อหุ้นสามัญมีดังนี้</w:t>
      </w:r>
    </w:p>
    <w:p w14:paraId="19175C62" w14:textId="77777777" w:rsidR="00B91C3B" w:rsidRPr="002365D3" w:rsidRDefault="00B91C3B" w:rsidP="00B91C3B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303FC87C" w14:textId="77777777" w:rsidR="00B91C3B" w:rsidRPr="002365D3" w:rsidRDefault="00B91C3B" w:rsidP="00B91C3B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  <w:t xml:space="preserve">เมื่อวันที่ </w:t>
      </w:r>
      <w:r w:rsidRPr="002365D3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12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 เมษายน </w:t>
      </w:r>
      <w:r w:rsidRPr="002365D3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 ที่ประชุมสามัญผู้ถือหุ้นประจำปี </w:t>
      </w:r>
      <w:r w:rsidRPr="002365D3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 ของธนาคารได้มีมติอนุมัติให้ออกและจัดสรรใบสำคัญแสดงสิทธิที่จะซื้อหุ้นสามัญของธนาคารให้แก่ผู้ถือหุ้นเดิมของธนาคาร (</w:t>
      </w:r>
      <w:r w:rsidRPr="002365D3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TTB-W1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) รายละเอียดมีดังนี้</w:t>
      </w:r>
    </w:p>
    <w:p w14:paraId="19FB0F52" w14:textId="77777777" w:rsidR="00B91C3B" w:rsidRPr="002365D3" w:rsidRDefault="00B91C3B" w:rsidP="00B91C3B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B91C3B" w:rsidRPr="002365D3" w14:paraId="35F3618E" w14:textId="77777777" w:rsidTr="00B91C3B">
        <w:tc>
          <w:tcPr>
            <w:tcW w:w="3870" w:type="dxa"/>
            <w:hideMark/>
          </w:tcPr>
          <w:p w14:paraId="4F878133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1C745526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B91C3B" w:rsidRPr="002365D3" w14:paraId="70AFE4D0" w14:textId="77777777" w:rsidTr="00B91C3B">
        <w:tc>
          <w:tcPr>
            <w:tcW w:w="3870" w:type="dxa"/>
            <w:hideMark/>
          </w:tcPr>
          <w:p w14:paraId="54F25AC1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จำนวนใบสำคัญแสดงสิทธิที่ออกและจัดสรร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7090739B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966,228,745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B91C3B" w:rsidRPr="002365D3" w14:paraId="7E9B7D5E" w14:textId="77777777" w:rsidTr="00B91C3B">
        <w:tc>
          <w:tcPr>
            <w:tcW w:w="3870" w:type="dxa"/>
            <w:hideMark/>
          </w:tcPr>
          <w:p w14:paraId="26E9E1CC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ราคาเสนอขายต่อหน่วย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758807AD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 (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B91C3B" w:rsidRPr="002365D3" w14:paraId="1A71ADE8" w14:textId="77777777" w:rsidTr="00B91C3B">
        <w:tc>
          <w:tcPr>
            <w:tcW w:w="3870" w:type="dxa"/>
            <w:hideMark/>
          </w:tcPr>
          <w:p w14:paraId="2E25735D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6DC78622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ปีนับตั้งแต่วันที่ออกใบสำคัญแสดงสิทธิ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B91C3B" w:rsidRPr="002365D3" w14:paraId="2C08CD72" w14:textId="77777777" w:rsidTr="00B91C3B">
        <w:tc>
          <w:tcPr>
            <w:tcW w:w="3870" w:type="dxa"/>
            <w:hideMark/>
          </w:tcPr>
          <w:p w14:paraId="162951F5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อัตราการใช้สิทธิ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4A39F214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ใบสำคัญแสดงสิทธิ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TTB-W1 1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หน่วย ต่อ หุ้นสามัญ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B91C3B" w:rsidRPr="002365D3" w14:paraId="652A5F1B" w14:textId="77777777" w:rsidTr="00B91C3B">
        <w:tc>
          <w:tcPr>
            <w:tcW w:w="3870" w:type="dxa"/>
            <w:hideMark/>
          </w:tcPr>
          <w:p w14:paraId="68BE62A2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6ADAC0FB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เว้นแต่กรณีมีการปรับราคาการใช้สิทธิตามเงื่อนไขการปรับสิทธิ</w:t>
            </w:r>
          </w:p>
        </w:tc>
      </w:tr>
      <w:tr w:rsidR="00B91C3B" w:rsidRPr="002365D3" w14:paraId="08695B6B" w14:textId="77777777" w:rsidTr="00B91C3B">
        <w:tc>
          <w:tcPr>
            <w:tcW w:w="3870" w:type="dxa"/>
            <w:hideMark/>
          </w:tcPr>
          <w:p w14:paraId="258F8DD0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0F4039D6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ทุกวันทำการสุดท้ายของเดือนมีนาคม มิถุนายน กันยายน และธันวาคม </w:t>
            </w:r>
          </w:p>
          <w:p w14:paraId="2DF76EFB" w14:textId="77777777" w:rsidR="00B91C3B" w:rsidRPr="002365D3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ของทุกปี ตลอดอายุของใบสำคัญแสดงสิทธิ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4CE4CF3E" w14:textId="77777777" w:rsidR="00B91C3B" w:rsidRPr="002365D3" w:rsidRDefault="00B91C3B" w:rsidP="00B91C3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00EF6048" w14:textId="2B34C8DB" w:rsidR="00B91C3B" w:rsidRPr="002365D3" w:rsidRDefault="00B91C3B" w:rsidP="00B91C3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ข้อมูลเพิ่มเติมเกี่ยวการใช้สิทธิของใบแสดงสิทธิได้เปิดเผยไว้ในหมายเหตุประกอบงบการเงินข้อ </w:t>
      </w:r>
      <w:r w:rsidR="00A72287" w:rsidRPr="002365D3">
        <w:rPr>
          <w:rFonts w:ascii="CordiaUPC" w:eastAsia="Calibri" w:hAnsi="CordiaUPC" w:cs="CordiaUPC"/>
          <w:sz w:val="26"/>
          <w:szCs w:val="26"/>
        </w:rPr>
        <w:t>29</w:t>
      </w:r>
    </w:p>
    <w:p w14:paraId="0FF31F27" w14:textId="77777777" w:rsidR="00531274" w:rsidRPr="002E6129" w:rsidRDefault="00531274" w:rsidP="00B91C3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78745BFF" w14:textId="690FBCE2" w:rsidR="00531274" w:rsidRPr="002E6129" w:rsidRDefault="00531274" w:rsidP="00531274">
      <w:pPr>
        <w:ind w:left="540"/>
        <w:jc w:val="thaiDistribute"/>
        <w:rPr>
          <w:rFonts w:ascii="CordiaUPC" w:eastAsia="Calibri" w:hAnsi="CordiaUPC" w:cs="CordiaUPC"/>
          <w:sz w:val="26"/>
          <w:szCs w:val="26"/>
          <w:cs/>
        </w:rPr>
      </w:pPr>
      <w:r w:rsidRPr="002E6129">
        <w:rPr>
          <w:rFonts w:ascii="CordiaUPC" w:eastAsia="Calibri" w:hAnsi="CordiaUPC" w:cs="CordiaUPC" w:hint="cs"/>
          <w:sz w:val="26"/>
          <w:szCs w:val="26"/>
          <w:cs/>
        </w:rPr>
        <w:t xml:space="preserve">ณ วันที่ </w:t>
      </w:r>
      <w:r w:rsidRPr="002E6129">
        <w:rPr>
          <w:rFonts w:ascii="CordiaUPC" w:eastAsia="Calibri" w:hAnsi="CordiaUPC" w:cs="CordiaUPC"/>
          <w:sz w:val="26"/>
          <w:szCs w:val="26"/>
        </w:rPr>
        <w:t xml:space="preserve">31 </w:t>
      </w:r>
      <w:r w:rsidRPr="002E6129">
        <w:rPr>
          <w:rFonts w:ascii="CordiaUPC" w:eastAsia="Calibri" w:hAnsi="CordiaUPC" w:cs="CordiaUPC" w:hint="cs"/>
          <w:sz w:val="26"/>
          <w:szCs w:val="26"/>
          <w:cs/>
        </w:rPr>
        <w:t xml:space="preserve">ธันวาคม </w:t>
      </w:r>
      <w:r w:rsidRPr="002E6129">
        <w:rPr>
          <w:rFonts w:ascii="CordiaUPC" w:eastAsia="Calibri" w:hAnsi="CordiaUPC" w:cs="CordiaUPC"/>
          <w:sz w:val="26"/>
          <w:szCs w:val="26"/>
        </w:rPr>
        <w:t xml:space="preserve">2565 </w:t>
      </w:r>
      <w:r w:rsidRPr="002E6129">
        <w:rPr>
          <w:rFonts w:ascii="CordiaUPC" w:eastAsia="Calibri" w:hAnsi="CordiaUPC" w:cs="CordiaUPC" w:hint="cs"/>
          <w:sz w:val="26"/>
          <w:szCs w:val="26"/>
          <w:cs/>
        </w:rPr>
        <w:t xml:space="preserve">ใบสำคัญแสดงสิทธิ </w:t>
      </w:r>
      <w:r w:rsidRPr="002E6129">
        <w:rPr>
          <w:rFonts w:ascii="CordiaUPC" w:eastAsia="Calibri" w:hAnsi="CordiaUPC" w:cs="CordiaUPC"/>
          <w:sz w:val="26"/>
          <w:szCs w:val="26"/>
        </w:rPr>
        <w:t xml:space="preserve">TTB-W1 </w:t>
      </w:r>
      <w:r w:rsidRPr="002E6129">
        <w:rPr>
          <w:rFonts w:ascii="CordiaUPC" w:eastAsia="Calibri" w:hAnsi="CordiaUPC" w:cs="CordiaUPC" w:hint="cs"/>
          <w:sz w:val="26"/>
          <w:szCs w:val="26"/>
          <w:cs/>
        </w:rPr>
        <w:t xml:space="preserve">มีจำนวนคงเหลือ </w:t>
      </w:r>
      <w:r w:rsidRPr="002E6129">
        <w:rPr>
          <w:rFonts w:ascii="CordiaUPC" w:eastAsia="Calibri" w:hAnsi="CordiaUPC" w:cs="CordiaUPC"/>
          <w:sz w:val="26"/>
          <w:szCs w:val="26"/>
        </w:rPr>
        <w:t>95</w:t>
      </w:r>
      <w:r w:rsidR="00BE2793">
        <w:rPr>
          <w:rFonts w:ascii="CordiaUPC" w:eastAsia="Calibri" w:hAnsi="CordiaUPC" w:cs="CordiaUPC"/>
          <w:sz w:val="26"/>
          <w:szCs w:val="26"/>
        </w:rPr>
        <w:t>8</w:t>
      </w:r>
      <w:r w:rsidRPr="002E6129">
        <w:rPr>
          <w:rFonts w:ascii="CordiaUPC" w:eastAsia="Calibri" w:hAnsi="CordiaUPC" w:cs="CordiaUPC"/>
          <w:sz w:val="26"/>
          <w:szCs w:val="26"/>
        </w:rPr>
        <w:t xml:space="preserve"> </w:t>
      </w:r>
      <w:r w:rsidRPr="002E6129">
        <w:rPr>
          <w:rFonts w:ascii="CordiaUPC" w:eastAsia="Calibri" w:hAnsi="CordiaUPC" w:cs="CordiaUPC" w:hint="cs"/>
          <w:sz w:val="26"/>
          <w:szCs w:val="26"/>
          <w:cs/>
        </w:rPr>
        <w:t>ล้านหน่วย</w:t>
      </w:r>
    </w:p>
    <w:p w14:paraId="2936996C" w14:textId="77777777" w:rsidR="00BA7988" w:rsidRPr="002365D3" w:rsidRDefault="00BA798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289047A" w14:textId="170C6A94" w:rsidR="003E24DB" w:rsidRPr="002365D3" w:rsidRDefault="00BA798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32 </w:t>
      </w: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2365D3">
        <w:rPr>
          <w:rFonts w:ascii="CordiaUPC" w:hAnsi="CordiaUPC" w:cs="CordiaUPC"/>
          <w:b/>
          <w:bCs/>
          <w:spacing w:val="-4"/>
          <w:sz w:val="26"/>
          <w:szCs w:val="26"/>
          <w:cs/>
        </w:rPr>
        <w:t>การจัดสรรกำไรและการจ่ายเงินปันผล</w:t>
      </w:r>
    </w:p>
    <w:p w14:paraId="4A38A545" w14:textId="7A293083" w:rsidR="00B31FD3" w:rsidRPr="002365D3" w:rsidRDefault="00B31FD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047D2F65" w14:textId="403C515F" w:rsidR="00056534" w:rsidRPr="002365D3" w:rsidRDefault="00BE7C9A" w:rsidP="00EB1C30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เมื่อวันที่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23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สิงหาคม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ี่ประชุมคณะกรรมการธนาคารได้มีมติอนุมัติจ่ายเงินปันผลระหว่างกาลจากผลการดำเนินงานครึ่งปีแรกของปี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ให้แก่ผู้ถือหุ้นในอัตราหุ้นละ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0.02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รวมเป็นเงินปันผลทั้งสิ้นจำนวน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1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>,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933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ธนาคารจ่ายเงินปันผลดังกล่าวให้แก่ผู้ถือหุ้นเมื่อวันที่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22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กันยายน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5F74E455" w14:textId="069534E6" w:rsidR="00BE7C9A" w:rsidRPr="002365D3" w:rsidRDefault="00531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E6129">
        <w:rPr>
          <w:rFonts w:ascii="CordiaUPC" w:eastAsia="Times New Roman" w:hAnsi="CordiaUPC" w:cs="CordiaUPC"/>
          <w:sz w:val="26"/>
          <w:szCs w:val="26"/>
          <w:cs/>
          <w:lang w:eastAsia="zh-CN"/>
        </w:rPr>
        <w:br w:type="page"/>
      </w:r>
    </w:p>
    <w:p w14:paraId="526C8E4B" w14:textId="43252EB2" w:rsidR="0001094C" w:rsidRPr="002365D3" w:rsidRDefault="0001094C" w:rsidP="00EB1C30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lastRenderedPageBreak/>
        <w:t xml:space="preserve">เมื่อวันที่ </w:t>
      </w:r>
      <w:r w:rsidRPr="002365D3">
        <w:rPr>
          <w:rFonts w:ascii="CordiaUPC" w:hAnsi="CordiaUPC" w:cs="CordiaUPC"/>
          <w:sz w:val="26"/>
          <w:szCs w:val="26"/>
        </w:rPr>
        <w:t xml:space="preserve">12 </w:t>
      </w:r>
      <w:r w:rsidRPr="002365D3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 xml:space="preserve">2565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2365D3">
        <w:rPr>
          <w:rFonts w:ascii="CordiaUPC" w:hAnsi="CordiaUPC" w:cs="CordiaUPC"/>
          <w:sz w:val="26"/>
          <w:szCs w:val="26"/>
        </w:rPr>
        <w:t xml:space="preserve">2565 </w:t>
      </w:r>
      <w:r w:rsidRPr="002365D3">
        <w:rPr>
          <w:rFonts w:ascii="CordiaUPC" w:hAnsi="CordiaUPC" w:cs="CordiaUPC" w:hint="cs"/>
          <w:sz w:val="26"/>
          <w:szCs w:val="26"/>
          <w:cs/>
        </w:rPr>
        <w:t>ของธนาคารได้มี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มติอนุมัติการจัดสรรกำไรจากผลการดำเนินงานปี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และการจ่ายเงินปันผล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ดังต่อไปนี้</w:t>
      </w:r>
    </w:p>
    <w:p w14:paraId="7CD237BF" w14:textId="0E913DDB" w:rsidR="0001094C" w:rsidRPr="002365D3" w:rsidRDefault="0001094C" w:rsidP="000109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B6360A4" w14:textId="17666A4D" w:rsidR="0001094C" w:rsidRPr="002365D3" w:rsidRDefault="0001094C" w:rsidP="00DD6912">
      <w:pPr>
        <w:pStyle w:val="ListParagraph"/>
        <w:numPr>
          <w:ilvl w:val="0"/>
          <w:numId w:val="42"/>
        </w:numPr>
        <w:ind w:left="1260" w:hanging="450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ไม่จัดสรรกำไรสุทธิจากผลการดำเนินงานปี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</w:t>
      </w:r>
      <w:r w:rsidR="006E712E"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ตามกฎหมายครบถ้วนตามที่กฎหมายและข้อบังคับของธนาคารกำหนดแล้ว</w:t>
      </w:r>
    </w:p>
    <w:p w14:paraId="2EC3FE8C" w14:textId="77777777" w:rsidR="00365B35" w:rsidRPr="002365D3" w:rsidRDefault="00365B35" w:rsidP="00365B35">
      <w:pPr>
        <w:pStyle w:val="ListParagraph"/>
        <w:ind w:left="1353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0401091" w14:textId="5E3C0D37" w:rsidR="0001094C" w:rsidRPr="002365D3" w:rsidRDefault="0001094C" w:rsidP="00DD6912">
      <w:pPr>
        <w:pStyle w:val="ListParagraph"/>
        <w:numPr>
          <w:ilvl w:val="0"/>
          <w:numId w:val="42"/>
        </w:numPr>
        <w:tabs>
          <w:tab w:val="left" w:pos="1350"/>
        </w:tabs>
        <w:ind w:left="1260" w:hanging="450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จ่ายเงินปันผลจากผลการดำเนินงานปี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0.038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3,6</w:t>
      </w:r>
      <w:r w:rsidR="006D565E" w:rsidRPr="002365D3">
        <w:rPr>
          <w:rFonts w:ascii="CordiaUPC" w:eastAsia="Times New Roman" w:hAnsi="CordiaUPC" w:cs="CordiaUPC"/>
          <w:sz w:val="26"/>
          <w:szCs w:val="26"/>
          <w:lang w:eastAsia="zh-CN"/>
        </w:rPr>
        <w:t>69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ธนาคารจ่ายเงินปันผลดังกล่าวให้แก่ผู้ถือหุ้นเมื่อวันที่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11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74FEB8AC" w14:textId="38F340F0" w:rsidR="0001094C" w:rsidRPr="002365D3" w:rsidRDefault="0001094C" w:rsidP="000109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353" w:right="-29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C07CC16" w14:textId="003E9B23" w:rsidR="00B31FD3" w:rsidRPr="002365D3" w:rsidRDefault="00B31FD3" w:rsidP="00EB1C30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2365D3">
        <w:rPr>
          <w:rFonts w:ascii="CordiaUPC" w:hAnsi="CordiaUPC" w:cs="CordiaUPC"/>
          <w:sz w:val="26"/>
          <w:szCs w:val="26"/>
        </w:rPr>
        <w:t xml:space="preserve">23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2365D3">
        <w:rPr>
          <w:rFonts w:ascii="CordiaUPC" w:hAnsi="CordiaUPC" w:cs="CordiaUPC"/>
          <w:sz w:val="26"/>
          <w:szCs w:val="26"/>
        </w:rPr>
        <w:t xml:space="preserve">2564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2365D3">
        <w:rPr>
          <w:rFonts w:ascii="CordiaUPC" w:hAnsi="CordiaUPC" w:cs="CordiaUPC"/>
          <w:sz w:val="26"/>
          <w:szCs w:val="26"/>
        </w:rPr>
        <w:t xml:space="preserve">2564 </w:t>
      </w:r>
      <w:r w:rsidRPr="002365D3">
        <w:rPr>
          <w:rFonts w:ascii="CordiaUPC" w:hAnsi="CordiaUPC" w:cs="CordiaUPC" w:hint="cs"/>
          <w:sz w:val="26"/>
          <w:szCs w:val="26"/>
          <w:cs/>
        </w:rPr>
        <w:t>ของธนาคารได้มี</w:t>
      </w:r>
      <w:bookmarkStart w:id="37" w:name="_Hlk107244379"/>
      <w:r w:rsidRPr="002365D3">
        <w:rPr>
          <w:rFonts w:ascii="CordiaUPC" w:hAnsi="CordiaUPC" w:cs="CordiaUPC" w:hint="cs"/>
          <w:sz w:val="26"/>
          <w:szCs w:val="26"/>
          <w:cs/>
        </w:rPr>
        <w:t>มติอนุมัติ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การจัดสรรกำไรจากผลการดำเนินงานปี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และการจ่ายเงินปันผล ดังต่อไปนี้</w:t>
      </w:r>
    </w:p>
    <w:bookmarkEnd w:id="37"/>
    <w:p w14:paraId="622D5529" w14:textId="77777777" w:rsidR="00B31FD3" w:rsidRPr="002365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114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028F8B0" w14:textId="1FBF8F9F" w:rsidR="00B31FD3" w:rsidRPr="002365D3" w:rsidRDefault="00B31FD3" w:rsidP="00DD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260" w:right="-29" w:hanging="450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 xml:space="preserve">(1)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 </w:t>
      </w:r>
      <w:r w:rsidR="00DD6912"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 w:hint="cs"/>
          <w:sz w:val="26"/>
          <w:szCs w:val="26"/>
          <w:cs/>
        </w:rPr>
        <w:t>ไม่จัดสรรกำไรสุทธิจากผลการดำเนินงานปี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2563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ของธนาคารเป็นทุนสำรองตามกฎหมาย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1DF0175B" w14:textId="77777777" w:rsidR="00EC00CE" w:rsidRPr="002365D3" w:rsidRDefault="00EC00CE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29" w:hanging="425"/>
        <w:rPr>
          <w:rFonts w:ascii="CordiaUPC" w:hAnsi="CordiaUPC" w:cs="CordiaUPC"/>
          <w:sz w:val="16"/>
          <w:szCs w:val="16"/>
        </w:rPr>
      </w:pPr>
    </w:p>
    <w:p w14:paraId="19A4DF92" w14:textId="1A0AB573" w:rsidR="00AF1AC2" w:rsidRPr="002365D3" w:rsidRDefault="00B31FD3" w:rsidP="00DD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260" w:right="-29" w:hanging="450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 xml:space="preserve">(2)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  จ่ายเงินปันผลจากผลการดำเนินงานปี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2563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ให้แก่ผู้ถือหุ้นสามัญของธนาคารในอัตราหุ้นละ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0.045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บาท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รวมเป็นเงินปันผลจ่ายทั้งสิ้น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4,338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ทั้งนี้ ธนาคารจ่าย</w:t>
      </w:r>
      <w:r w:rsidRPr="002365D3">
        <w:rPr>
          <w:rFonts w:ascii="CordiaUPC" w:hAnsi="CordiaUPC" w:cs="CordiaUPC"/>
          <w:sz w:val="26"/>
          <w:szCs w:val="26"/>
          <w:cs/>
        </w:rPr>
        <w:t xml:space="preserve">เงินปันผลดังกล่าวให้แก่ผู้ถือหุ้นเมื่อวันที่ </w:t>
      </w:r>
      <w:r w:rsidRPr="002365D3">
        <w:rPr>
          <w:rFonts w:ascii="CordiaUPC" w:hAnsi="CordiaUPC" w:cs="CordiaUPC"/>
          <w:sz w:val="26"/>
          <w:szCs w:val="26"/>
        </w:rPr>
        <w:t>20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พฤษภาคม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2564</w:t>
      </w:r>
    </w:p>
    <w:p w14:paraId="27DFC143" w14:textId="77777777" w:rsidR="0002023C" w:rsidRPr="002365D3" w:rsidRDefault="0002023C" w:rsidP="00020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contextualSpacing/>
        <w:jc w:val="thaiDistribute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270BEA4F" w14:textId="41CD8106" w:rsidR="003E24DB" w:rsidRPr="002365D3" w:rsidRDefault="00464A90" w:rsidP="00A738CF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pacing w:val="-4"/>
          <w:sz w:val="26"/>
          <w:szCs w:val="26"/>
          <w:lang w:val="en-US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 w:bidi="th-TH"/>
        </w:rPr>
        <w:t>3</w:t>
      </w:r>
      <w:r w:rsidR="003C4687" w:rsidRPr="002365D3">
        <w:rPr>
          <w:rFonts w:ascii="CordiaUPC" w:hAnsi="CordiaUPC" w:cs="CordiaUPC"/>
          <w:b/>
          <w:bCs/>
          <w:sz w:val="26"/>
          <w:szCs w:val="26"/>
          <w:lang w:eastAsia="en-GB" w:bidi="th-TH"/>
        </w:rPr>
        <w:t>3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2365D3">
        <w:rPr>
          <w:rFonts w:ascii="CordiaUPC" w:hAnsi="CordiaUPC" w:cs="CordiaUPC"/>
          <w:b/>
          <w:bCs/>
          <w:spacing w:val="-4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64EAB99E" w14:textId="77777777" w:rsidR="006C002D" w:rsidRPr="002365D3" w:rsidRDefault="006C002D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</w:p>
    <w:p w14:paraId="225FA2F8" w14:textId="5E9D33FB" w:rsidR="003E24DB" w:rsidRPr="002365D3" w:rsidRDefault="003E24DB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365D3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สินทรัพย์ที่</w:t>
      </w:r>
      <w:r w:rsidRPr="002365D3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2365D3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ณ วันท</w:t>
      </w:r>
      <w:r w:rsidR="006C002D" w:rsidRPr="002365D3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ี่ </w:t>
      </w:r>
      <w:r w:rsidR="00E15547"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E15547"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ธันวาคม </w:t>
      </w:r>
      <w:r w:rsidR="00926B61"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="00926B61"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="00115817"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2564 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>มีดังนี้</w:t>
      </w:r>
    </w:p>
    <w:p w14:paraId="57A19E8F" w14:textId="77777777" w:rsidR="00691DB8" w:rsidRPr="002365D3" w:rsidRDefault="00691DB8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09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5490"/>
        <w:gridCol w:w="1620"/>
        <w:gridCol w:w="270"/>
        <w:gridCol w:w="1710"/>
      </w:tblGrid>
      <w:tr w:rsidR="00622F7C" w:rsidRPr="002365D3" w14:paraId="126FE06B" w14:textId="77777777" w:rsidTr="00622F7C">
        <w:tc>
          <w:tcPr>
            <w:tcW w:w="5490" w:type="dxa"/>
          </w:tcPr>
          <w:p w14:paraId="69BA7AA2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14:paraId="31FF7C95" w14:textId="77777777" w:rsidR="00622F7C" w:rsidRPr="002365D3" w:rsidRDefault="00622F7C" w:rsidP="00527B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val="x-none"/>
              </w:rPr>
            </w:pPr>
            <w:r w:rsidRPr="002365D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  <w:r w:rsidRPr="002365D3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Pr="002365D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2F7C" w:rsidRPr="002365D3" w14:paraId="46E99AED" w14:textId="77777777" w:rsidTr="00622F7C">
        <w:tc>
          <w:tcPr>
            <w:tcW w:w="5490" w:type="dxa"/>
          </w:tcPr>
          <w:p w14:paraId="69011BD2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6A9534E8" w14:textId="2083E671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91B9E84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710" w:type="dxa"/>
          </w:tcPr>
          <w:p w14:paraId="339D1FEC" w14:textId="7F2C3E29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</w:rPr>
              <w:t>4</w:t>
            </w:r>
          </w:p>
        </w:tc>
      </w:tr>
      <w:tr w:rsidR="00622F7C" w:rsidRPr="002365D3" w14:paraId="0F4E75DC" w14:textId="77777777" w:rsidTr="00622F7C">
        <w:tc>
          <w:tcPr>
            <w:tcW w:w="5490" w:type="dxa"/>
            <w:hideMark/>
          </w:tcPr>
          <w:p w14:paraId="3238C1AE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14:paraId="3C0A4C99" w14:textId="3A4ECCFC" w:rsidR="00622F7C" w:rsidRPr="002365D3" w:rsidRDefault="00622F7C" w:rsidP="00527B06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22F7C" w:rsidRPr="002365D3" w14:paraId="2A9258D8" w14:textId="77777777" w:rsidTr="00622F7C">
        <w:tc>
          <w:tcPr>
            <w:tcW w:w="5490" w:type="dxa"/>
          </w:tcPr>
          <w:p w14:paraId="500C3C35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20" w:type="dxa"/>
          </w:tcPr>
          <w:p w14:paraId="006E9B71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270" w:type="dxa"/>
          </w:tcPr>
          <w:p w14:paraId="2E4DFDE4" w14:textId="77777777" w:rsidR="00622F7C" w:rsidRPr="002365D3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11E462" w14:textId="77777777" w:rsidR="00622F7C" w:rsidRPr="002365D3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</w:tr>
      <w:tr w:rsidR="00622F7C" w:rsidRPr="002365D3" w14:paraId="6E849ADF" w14:textId="77777777" w:rsidTr="00622F7C">
        <w:tc>
          <w:tcPr>
            <w:tcW w:w="5490" w:type="dxa"/>
          </w:tcPr>
          <w:p w14:paraId="4B672884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-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620" w:type="dxa"/>
          </w:tcPr>
          <w:p w14:paraId="4F8A25D2" w14:textId="161934EB" w:rsidR="00622F7C" w:rsidRPr="002365D3" w:rsidRDefault="0011496D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55,199</w:t>
            </w:r>
          </w:p>
        </w:tc>
        <w:tc>
          <w:tcPr>
            <w:tcW w:w="270" w:type="dxa"/>
          </w:tcPr>
          <w:p w14:paraId="01D9C947" w14:textId="77777777" w:rsidR="00622F7C" w:rsidRPr="002365D3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B0B500F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30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694</w:t>
            </w:r>
          </w:p>
        </w:tc>
      </w:tr>
      <w:tr w:rsidR="00622F7C" w:rsidRPr="002365D3" w14:paraId="7D55DC48" w14:textId="77777777" w:rsidTr="00622F7C">
        <w:tc>
          <w:tcPr>
            <w:tcW w:w="5490" w:type="dxa"/>
            <w:hideMark/>
          </w:tcPr>
          <w:p w14:paraId="70365831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620" w:type="dxa"/>
          </w:tcPr>
          <w:p w14:paraId="6FE24151" w14:textId="1AE7FF21" w:rsidR="00622F7C" w:rsidRPr="002365D3" w:rsidRDefault="0011496D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5,643</w:t>
            </w:r>
          </w:p>
        </w:tc>
        <w:tc>
          <w:tcPr>
            <w:tcW w:w="270" w:type="dxa"/>
          </w:tcPr>
          <w:p w14:paraId="55F0A175" w14:textId="77777777" w:rsidR="00622F7C" w:rsidRPr="002365D3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hideMark/>
          </w:tcPr>
          <w:p w14:paraId="0B6EE80A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923</w:t>
            </w:r>
          </w:p>
        </w:tc>
      </w:tr>
      <w:tr w:rsidR="00622F7C" w:rsidRPr="002365D3" w14:paraId="02E79B52" w14:textId="77777777" w:rsidTr="00622F7C">
        <w:tc>
          <w:tcPr>
            <w:tcW w:w="5490" w:type="dxa"/>
          </w:tcPr>
          <w:p w14:paraId="61F0AFD7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996A458" w14:textId="29490E3A" w:rsidR="00622F7C" w:rsidRPr="002365D3" w:rsidRDefault="0011496D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60,842</w:t>
            </w:r>
          </w:p>
        </w:tc>
        <w:tc>
          <w:tcPr>
            <w:tcW w:w="270" w:type="dxa"/>
          </w:tcPr>
          <w:p w14:paraId="532BAA9F" w14:textId="77777777" w:rsidR="00622F7C" w:rsidRPr="002365D3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3D69C1" w14:textId="77777777" w:rsidR="00622F7C" w:rsidRPr="002365D3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33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617</w:t>
            </w:r>
          </w:p>
        </w:tc>
      </w:tr>
    </w:tbl>
    <w:p w14:paraId="57A5ADE9" w14:textId="509231B5" w:rsidR="00ED7A9F" w:rsidRPr="002365D3" w:rsidRDefault="00ED7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</w:pPr>
    </w:p>
    <w:p w14:paraId="522981F8" w14:textId="77777777" w:rsidR="00571F9E" w:rsidRPr="002365D3" w:rsidRDefault="00571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1672E9DA" w14:textId="53FDC4AD" w:rsidR="003E24DB" w:rsidRPr="002365D3" w:rsidRDefault="00952F2A" w:rsidP="008257FC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eastAsia="en-GB" w:bidi="th-TH"/>
        </w:rPr>
        <w:lastRenderedPageBreak/>
        <w:t>3</w:t>
      </w:r>
      <w:r w:rsidR="003C4687" w:rsidRPr="002365D3">
        <w:rPr>
          <w:rFonts w:ascii="CordiaUPC" w:hAnsi="CordiaUPC" w:cs="CordiaUPC"/>
          <w:b/>
          <w:bCs/>
          <w:sz w:val="26"/>
          <w:szCs w:val="26"/>
          <w:lang w:eastAsia="en-GB" w:bidi="th-TH"/>
        </w:rPr>
        <w:t>4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6F8D79E" w14:textId="77777777" w:rsidR="00737F7E" w:rsidRPr="002365D3" w:rsidRDefault="00737F7E" w:rsidP="0030123C">
      <w:pPr>
        <w:spacing w:line="240" w:lineRule="auto"/>
        <w:ind w:left="547" w:right="-29"/>
        <w:jc w:val="thaiDistribute"/>
        <w:rPr>
          <w:rFonts w:ascii="CordiaUPC" w:eastAsia="Times New Roman" w:hAnsi="CordiaUPC" w:cs="CordiaUPC"/>
          <w:sz w:val="24"/>
          <w:szCs w:val="24"/>
          <w:lang w:eastAsia="zh-CN"/>
        </w:rPr>
      </w:pPr>
    </w:p>
    <w:p w14:paraId="06B38E0D" w14:textId="6461082F" w:rsidR="003E24DB" w:rsidRPr="002365D3" w:rsidRDefault="00952F2A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>3</w:t>
      </w:r>
      <w:r w:rsidR="003C4687" w:rsidRPr="002365D3">
        <w:rPr>
          <w:rFonts w:ascii="CordiaUPC" w:hAnsi="CordiaUPC" w:cs="CordiaUPC"/>
          <w:b/>
          <w:bCs/>
          <w:sz w:val="26"/>
          <w:szCs w:val="26"/>
        </w:rPr>
        <w:t>4</w:t>
      </w:r>
      <w:r w:rsidR="003E24DB" w:rsidRPr="002365D3">
        <w:rPr>
          <w:rFonts w:ascii="CordiaUPC" w:hAnsi="CordiaUPC" w:cs="CordiaUPC"/>
          <w:b/>
          <w:bCs/>
          <w:sz w:val="26"/>
          <w:szCs w:val="26"/>
        </w:rPr>
        <w:t>.1</w:t>
      </w:r>
      <w:r w:rsidR="003E24DB" w:rsidRPr="002365D3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</w:rPr>
        <w:t>ภาระผูกพัน</w:t>
      </w:r>
    </w:p>
    <w:p w14:paraId="0FBCAB9F" w14:textId="5410B85F" w:rsidR="00691DB8" w:rsidRPr="002365D3" w:rsidRDefault="00691DB8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75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397"/>
        <w:gridCol w:w="1619"/>
        <w:gridCol w:w="284"/>
        <w:gridCol w:w="1775"/>
      </w:tblGrid>
      <w:tr w:rsidR="00DF6AFE" w:rsidRPr="002365D3" w14:paraId="763853AA" w14:textId="77777777" w:rsidTr="007B37DE">
        <w:tc>
          <w:tcPr>
            <w:tcW w:w="5397" w:type="dxa"/>
            <w:vAlign w:val="bottom"/>
          </w:tcPr>
          <w:p w14:paraId="3E177BA8" w14:textId="77777777" w:rsidR="00DF6AFE" w:rsidRPr="002365D3" w:rsidRDefault="00DF6AFE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678" w:type="dxa"/>
            <w:gridSpan w:val="3"/>
            <w:vAlign w:val="center"/>
            <w:hideMark/>
          </w:tcPr>
          <w:p w14:paraId="25EFA922" w14:textId="77777777" w:rsidR="00DF6AFE" w:rsidRPr="002365D3" w:rsidRDefault="00DF6AFE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6AFE" w:rsidRPr="002365D3" w14:paraId="1C60B0F8" w14:textId="77777777" w:rsidTr="007B37DE">
        <w:tc>
          <w:tcPr>
            <w:tcW w:w="5397" w:type="dxa"/>
            <w:vAlign w:val="bottom"/>
          </w:tcPr>
          <w:p w14:paraId="69EEAA8C" w14:textId="77777777" w:rsidR="00DF6AFE" w:rsidRPr="002365D3" w:rsidRDefault="00DF6AFE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0411BE90" w14:textId="6DA75B11" w:rsidR="00DF6AFE" w:rsidRPr="002365D3" w:rsidRDefault="00B34C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DF6AFE"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37C85DE6" w14:textId="77777777" w:rsidR="00DF6AFE" w:rsidRPr="002365D3" w:rsidRDefault="00DF6A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775" w:type="dxa"/>
            <w:hideMark/>
          </w:tcPr>
          <w:p w14:paraId="1CC71441" w14:textId="485D96F5" w:rsidR="00DF6AFE" w:rsidRPr="002365D3" w:rsidRDefault="00B34C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</w:rPr>
              <w:t>256</w:t>
            </w:r>
            <w:r w:rsidR="00DF6AFE" w:rsidRPr="002365D3">
              <w:rPr>
                <w:rFonts w:ascii="CordiaUPC" w:hAnsi="CordiaUPC" w:cs="CordiaUPC"/>
                <w:spacing w:val="-6"/>
                <w:sz w:val="26"/>
                <w:szCs w:val="26"/>
              </w:rPr>
              <w:t>4</w:t>
            </w:r>
          </w:p>
        </w:tc>
      </w:tr>
      <w:tr w:rsidR="00DF6AFE" w:rsidRPr="002365D3" w14:paraId="121A81E6" w14:textId="77777777" w:rsidTr="007B37DE">
        <w:trPr>
          <w:trHeight w:val="253"/>
        </w:trPr>
        <w:tc>
          <w:tcPr>
            <w:tcW w:w="5397" w:type="dxa"/>
            <w:vAlign w:val="bottom"/>
          </w:tcPr>
          <w:p w14:paraId="4471EC24" w14:textId="77777777" w:rsidR="00DF6AFE" w:rsidRPr="002365D3" w:rsidRDefault="00DF6AFE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678" w:type="dxa"/>
            <w:gridSpan w:val="3"/>
            <w:vAlign w:val="bottom"/>
            <w:hideMark/>
          </w:tcPr>
          <w:p w14:paraId="617CF6F2" w14:textId="77777777" w:rsidR="00DF6AFE" w:rsidRPr="002365D3" w:rsidRDefault="00DF6AFE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D4DA3" w:rsidRPr="002365D3" w14:paraId="61B1B115" w14:textId="77777777" w:rsidTr="00926B61">
        <w:trPr>
          <w:trHeight w:val="266"/>
        </w:trPr>
        <w:tc>
          <w:tcPr>
            <w:tcW w:w="5397" w:type="dxa"/>
            <w:vAlign w:val="bottom"/>
            <w:hideMark/>
          </w:tcPr>
          <w:p w14:paraId="1DF6222F" w14:textId="77777777" w:rsidR="001D4DA3" w:rsidRPr="002365D3" w:rsidRDefault="001D4DA3" w:rsidP="001D4DA3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vAlign w:val="bottom"/>
          </w:tcPr>
          <w:p w14:paraId="068A1F72" w14:textId="562E4626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001</w:t>
            </w:r>
          </w:p>
        </w:tc>
        <w:tc>
          <w:tcPr>
            <w:tcW w:w="284" w:type="dxa"/>
            <w:vAlign w:val="bottom"/>
          </w:tcPr>
          <w:p w14:paraId="7BE51EFE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1FE2FA86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205</w:t>
            </w:r>
          </w:p>
        </w:tc>
      </w:tr>
      <w:tr w:rsidR="001D4DA3" w:rsidRPr="002365D3" w14:paraId="23AF6F4D" w14:textId="77777777" w:rsidTr="00926B61">
        <w:trPr>
          <w:trHeight w:val="266"/>
        </w:trPr>
        <w:tc>
          <w:tcPr>
            <w:tcW w:w="5397" w:type="dxa"/>
            <w:vAlign w:val="bottom"/>
            <w:hideMark/>
          </w:tcPr>
          <w:p w14:paraId="78E35AA0" w14:textId="77777777" w:rsidR="001D4DA3" w:rsidRPr="002365D3" w:rsidRDefault="001D4DA3" w:rsidP="001D4DA3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vAlign w:val="bottom"/>
          </w:tcPr>
          <w:p w14:paraId="4518B0D3" w14:textId="4845FE84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39</w:t>
            </w:r>
          </w:p>
        </w:tc>
        <w:tc>
          <w:tcPr>
            <w:tcW w:w="284" w:type="dxa"/>
            <w:vAlign w:val="bottom"/>
          </w:tcPr>
          <w:p w14:paraId="5F445C80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5C9D9023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45</w:t>
            </w:r>
          </w:p>
        </w:tc>
      </w:tr>
      <w:tr w:rsidR="001D4DA3" w:rsidRPr="002365D3" w14:paraId="49FF8E0C" w14:textId="77777777" w:rsidTr="00926B61">
        <w:trPr>
          <w:trHeight w:val="266"/>
        </w:trPr>
        <w:tc>
          <w:tcPr>
            <w:tcW w:w="5397" w:type="dxa"/>
            <w:vAlign w:val="bottom"/>
            <w:hideMark/>
          </w:tcPr>
          <w:p w14:paraId="1C4D959F" w14:textId="77777777" w:rsidR="001D4DA3" w:rsidRPr="002365D3" w:rsidRDefault="001D4DA3" w:rsidP="001D4DA3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vAlign w:val="bottom"/>
          </w:tcPr>
          <w:p w14:paraId="6771B486" w14:textId="4041D835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  <w:tc>
          <w:tcPr>
            <w:tcW w:w="284" w:type="dxa"/>
            <w:vAlign w:val="bottom"/>
          </w:tcPr>
          <w:p w14:paraId="102768A0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52E583D6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081</w:t>
            </w:r>
          </w:p>
        </w:tc>
      </w:tr>
      <w:tr w:rsidR="001D4DA3" w:rsidRPr="002365D3" w14:paraId="3ABE1590" w14:textId="77777777" w:rsidTr="00926B61">
        <w:trPr>
          <w:trHeight w:val="253"/>
        </w:trPr>
        <w:tc>
          <w:tcPr>
            <w:tcW w:w="5397" w:type="dxa"/>
            <w:vAlign w:val="bottom"/>
            <w:hideMark/>
          </w:tcPr>
          <w:p w14:paraId="6BF92C03" w14:textId="77777777" w:rsidR="001D4DA3" w:rsidRPr="002365D3" w:rsidRDefault="001D4DA3" w:rsidP="001D4DA3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vAlign w:val="bottom"/>
          </w:tcPr>
          <w:p w14:paraId="511A5E22" w14:textId="39104352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346</w:t>
            </w:r>
          </w:p>
        </w:tc>
        <w:tc>
          <w:tcPr>
            <w:tcW w:w="284" w:type="dxa"/>
            <w:vAlign w:val="bottom"/>
          </w:tcPr>
          <w:p w14:paraId="7B9A1FAE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62BE548A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608</w:t>
            </w:r>
          </w:p>
        </w:tc>
      </w:tr>
      <w:tr w:rsidR="001D4DA3" w:rsidRPr="002365D3" w14:paraId="5F775A8C" w14:textId="77777777" w:rsidTr="007B37DE">
        <w:trPr>
          <w:trHeight w:val="266"/>
        </w:trPr>
        <w:tc>
          <w:tcPr>
            <w:tcW w:w="5397" w:type="dxa"/>
            <w:vAlign w:val="bottom"/>
            <w:hideMark/>
          </w:tcPr>
          <w:p w14:paraId="294E1094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32DEBA62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5A1196B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3058F337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DA3" w:rsidRPr="002365D3" w14:paraId="102FDBF8" w14:textId="77777777" w:rsidTr="00926B61">
        <w:trPr>
          <w:trHeight w:val="253"/>
        </w:trPr>
        <w:tc>
          <w:tcPr>
            <w:tcW w:w="5397" w:type="dxa"/>
            <w:vAlign w:val="bottom"/>
            <w:hideMark/>
          </w:tcPr>
          <w:p w14:paraId="00D99756" w14:textId="77777777" w:rsidR="001D4DA3" w:rsidRPr="002365D3" w:rsidRDefault="001D4DA3" w:rsidP="001D4DA3">
            <w:pPr>
              <w:pStyle w:val="ListParagraph"/>
              <w:numPr>
                <w:ilvl w:val="0"/>
                <w:numId w:val="4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vAlign w:val="bottom"/>
          </w:tcPr>
          <w:p w14:paraId="368F75FD" w14:textId="3FF36101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75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  <w:tc>
          <w:tcPr>
            <w:tcW w:w="284" w:type="dxa"/>
            <w:vAlign w:val="bottom"/>
          </w:tcPr>
          <w:p w14:paraId="38AE4A25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115F4D94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85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821</w:t>
            </w:r>
          </w:p>
        </w:tc>
      </w:tr>
      <w:tr w:rsidR="001D4DA3" w:rsidRPr="002365D3" w14:paraId="13428B41" w14:textId="77777777" w:rsidTr="00926B61">
        <w:trPr>
          <w:trHeight w:val="266"/>
        </w:trPr>
        <w:tc>
          <w:tcPr>
            <w:tcW w:w="5397" w:type="dxa"/>
            <w:vAlign w:val="bottom"/>
            <w:hideMark/>
          </w:tcPr>
          <w:p w14:paraId="17166B39" w14:textId="77777777" w:rsidR="001D4DA3" w:rsidRPr="002365D3" w:rsidRDefault="001D4DA3" w:rsidP="001D4DA3">
            <w:pPr>
              <w:pStyle w:val="ListParagraph"/>
              <w:numPr>
                <w:ilvl w:val="0"/>
                <w:numId w:val="47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vAlign w:val="bottom"/>
          </w:tcPr>
          <w:p w14:paraId="521C310A" w14:textId="76DD3063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110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888</w:t>
            </w:r>
          </w:p>
        </w:tc>
        <w:tc>
          <w:tcPr>
            <w:tcW w:w="284" w:type="dxa"/>
            <w:vAlign w:val="bottom"/>
          </w:tcPr>
          <w:p w14:paraId="1E92237A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6767C6CD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029</w:t>
            </w:r>
          </w:p>
        </w:tc>
      </w:tr>
      <w:tr w:rsidR="001D4DA3" w:rsidRPr="002365D3" w14:paraId="4720114C" w14:textId="77777777" w:rsidTr="00926B61">
        <w:trPr>
          <w:trHeight w:val="266"/>
        </w:trPr>
        <w:tc>
          <w:tcPr>
            <w:tcW w:w="5397" w:type="dxa"/>
            <w:vAlign w:val="bottom"/>
            <w:hideMark/>
          </w:tcPr>
          <w:p w14:paraId="7AE4FBD9" w14:textId="77777777" w:rsidR="001D4DA3" w:rsidRPr="002365D3" w:rsidRDefault="001D4DA3" w:rsidP="001D4DA3">
            <w:pPr>
              <w:pStyle w:val="ListParagraph"/>
              <w:numPr>
                <w:ilvl w:val="0"/>
                <w:numId w:val="47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vAlign w:val="bottom"/>
          </w:tcPr>
          <w:p w14:paraId="3D9EBFB9" w14:textId="1E963BAE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103</w:t>
            </w:r>
          </w:p>
        </w:tc>
        <w:tc>
          <w:tcPr>
            <w:tcW w:w="284" w:type="dxa"/>
            <w:vAlign w:val="bottom"/>
          </w:tcPr>
          <w:p w14:paraId="0E2DFAD8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14FCF3C2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95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1D4DA3" w:rsidRPr="002365D3" w14:paraId="688E4B77" w14:textId="77777777" w:rsidTr="00926B61">
        <w:trPr>
          <w:trHeight w:val="253"/>
        </w:trPr>
        <w:tc>
          <w:tcPr>
            <w:tcW w:w="5397" w:type="dxa"/>
            <w:vAlign w:val="bottom"/>
            <w:hideMark/>
          </w:tcPr>
          <w:p w14:paraId="344476D0" w14:textId="77777777" w:rsidR="001D4DA3" w:rsidRPr="002365D3" w:rsidRDefault="001D4DA3" w:rsidP="001D4DA3">
            <w:pPr>
              <w:pStyle w:val="ListParagraph"/>
              <w:numPr>
                <w:ilvl w:val="0"/>
                <w:numId w:val="4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vAlign w:val="bottom"/>
          </w:tcPr>
          <w:p w14:paraId="418EDA1C" w14:textId="047C437A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934</w:t>
            </w:r>
          </w:p>
        </w:tc>
        <w:tc>
          <w:tcPr>
            <w:tcW w:w="284" w:type="dxa"/>
            <w:vAlign w:val="bottom"/>
          </w:tcPr>
          <w:p w14:paraId="20524821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0FA5D94E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117</w:t>
            </w:r>
          </w:p>
        </w:tc>
      </w:tr>
      <w:tr w:rsidR="001D4DA3" w:rsidRPr="002365D3" w14:paraId="73966145" w14:textId="77777777" w:rsidTr="00926B61">
        <w:trPr>
          <w:trHeight w:val="266"/>
        </w:trPr>
        <w:tc>
          <w:tcPr>
            <w:tcW w:w="5397" w:type="dxa"/>
            <w:vAlign w:val="bottom"/>
            <w:hideMark/>
          </w:tcPr>
          <w:p w14:paraId="35F21508" w14:textId="77777777" w:rsidR="001D4DA3" w:rsidRPr="002365D3" w:rsidRDefault="001D4DA3" w:rsidP="001D4DA3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231DB6F7" w14:textId="2E355AD1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213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89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14:paraId="4600DA27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29BDDB64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244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864</w:t>
            </w:r>
          </w:p>
        </w:tc>
      </w:tr>
    </w:tbl>
    <w:p w14:paraId="670965F7" w14:textId="4F3676C8" w:rsidR="00AE4F95" w:rsidRPr="002365D3" w:rsidRDefault="007B37DE" w:rsidP="007B37DE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2365D3">
        <w:rPr>
          <w:rFonts w:ascii="CordiaUPC" w:hAnsi="CordiaUPC" w:cs="CordiaUPC"/>
          <w:sz w:val="26"/>
          <w:szCs w:val="26"/>
          <w:vertAlign w:val="superscript"/>
        </w:rPr>
        <w:t>1</w:t>
      </w:r>
      <w:r w:rsidRPr="002365D3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2365D3">
        <w:rPr>
          <w:rFonts w:ascii="CordiaUPC" w:hAnsi="CordiaUPC" w:cs="CordiaUPC"/>
          <w:sz w:val="26"/>
          <w:szCs w:val="26"/>
        </w:rPr>
        <w:t xml:space="preserve">  </w:t>
      </w:r>
      <w:r w:rsidRPr="002365D3">
        <w:rPr>
          <w:rFonts w:ascii="CordiaUPC" w:hAnsi="CordiaUPC" w:cs="CordiaUPC" w:hint="cs"/>
          <w:sz w:val="26"/>
          <w:szCs w:val="26"/>
          <w:cs/>
        </w:rPr>
        <w:tab/>
      </w:r>
      <w:bookmarkStart w:id="38" w:name="_Hlk124846127"/>
      <w:r w:rsidR="00AE4F95" w:rsidRPr="002365D3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AE4F95" w:rsidRPr="002365D3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AE4F95" w:rsidRPr="002365D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AE4F95" w:rsidRPr="002365D3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 </w:t>
      </w:r>
      <w:r w:rsidR="00AE4F95" w:rsidRPr="002365D3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2565 </w:t>
      </w:r>
      <w:r w:rsidR="00591DF4" w:rsidRPr="002365D3">
        <w:rPr>
          <w:rFonts w:ascii="CordiaUPC" w:hAnsi="CordiaUPC" w:cs="CordiaUPC" w:hint="cs"/>
          <w:sz w:val="22"/>
          <w:szCs w:val="22"/>
          <w:cs/>
        </w:rPr>
        <w:t>ธนาคารและบริษัทย่อยไม่มีสินทรัพย์ทางการเงินที่ได้รับมาเป็นหลักประกัน</w:t>
      </w:r>
      <w:r w:rsidR="00591DF4" w:rsidRPr="002365D3">
        <w:rPr>
          <w:rFonts w:ascii="CordiaUPC" w:hAnsi="CordiaUPC" w:cs="CordiaUPC"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</w:t>
      </w:r>
      <w:r w:rsidR="00AE4F95" w:rsidRPr="002365D3">
        <w:rPr>
          <w:rFonts w:ascii="CordiaUPC" w:hAnsi="CordiaUPC" w:cs="CordiaUPC"/>
          <w:sz w:val="22"/>
          <w:szCs w:val="22"/>
          <w:cs/>
        </w:rPr>
        <w:t xml:space="preserve"> </w:t>
      </w:r>
      <w:bookmarkEnd w:id="38"/>
      <w:r w:rsidR="00AE4F95" w:rsidRPr="002365D3">
        <w:rPr>
          <w:rFonts w:ascii="CordiaUPC" w:hAnsi="CordiaUPC" w:cs="CordiaUPC" w:hint="cs"/>
          <w:i/>
          <w:iCs/>
          <w:sz w:val="22"/>
          <w:szCs w:val="22"/>
          <w:cs/>
        </w:rPr>
        <w:t>(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>ณ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 xml:space="preserve">วันที่ </w:t>
      </w:r>
      <w:r w:rsidR="00AE4F95" w:rsidRPr="002365D3">
        <w:rPr>
          <w:rFonts w:ascii="CordiaUPC" w:hAnsi="CordiaUPC" w:cs="CordiaUPC"/>
          <w:i/>
          <w:iCs/>
          <w:sz w:val="22"/>
          <w:szCs w:val="22"/>
        </w:rPr>
        <w:t xml:space="preserve">31 </w:t>
      </w:r>
      <w:r w:rsidR="00AE4F95" w:rsidRPr="002365D3">
        <w:rPr>
          <w:rFonts w:ascii="CordiaUPC" w:hAnsi="CordiaUPC" w:cs="CordiaUPC" w:hint="cs"/>
          <w:i/>
          <w:iCs/>
          <w:sz w:val="22"/>
          <w:szCs w:val="22"/>
          <w:cs/>
        </w:rPr>
        <w:t xml:space="preserve">ธันวาคม </w:t>
      </w:r>
      <w:r w:rsidR="00AE4F95" w:rsidRPr="002365D3">
        <w:rPr>
          <w:rFonts w:ascii="CordiaUPC" w:hAnsi="CordiaUPC" w:cs="CordiaUPC"/>
          <w:i/>
          <w:iCs/>
          <w:sz w:val="22"/>
          <w:szCs w:val="22"/>
        </w:rPr>
        <w:t>2564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 xml:space="preserve"> ได้รวมสินทรัพย์ทางการเงินที่ได้รับมาเป็นหลักประกัน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>ซึ่งได้นำไปขายหรือวางเป็นประกันอีกทอดหนึ่งจำนวน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/>
          <w:i/>
          <w:iCs/>
          <w:sz w:val="22"/>
          <w:szCs w:val="22"/>
        </w:rPr>
        <w:t xml:space="preserve">13,226 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>ล้านบาท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>โดยธนาคารและบริษัทย่อยมีภาระในการนำส่งคืนหลักทรัพย์ดังกล่าวคืนในจำนวนที่เทียบเท่ากัน</w:t>
      </w:r>
      <w:r w:rsidR="00AE4F95" w:rsidRPr="002365D3">
        <w:rPr>
          <w:rFonts w:ascii="CordiaUPC" w:hAnsi="CordiaUPC" w:cs="CordiaUPC" w:hint="cs"/>
          <w:i/>
          <w:iCs/>
          <w:sz w:val="22"/>
          <w:szCs w:val="22"/>
          <w:cs/>
        </w:rPr>
        <w:t>)</w:t>
      </w:r>
      <w:r w:rsidR="00AE4F95" w:rsidRPr="002365D3">
        <w:rPr>
          <w:rFonts w:ascii="CordiaUPC" w:hAnsi="CordiaUPC" w:cs="CordiaUPC" w:hint="cs"/>
          <w:sz w:val="22"/>
          <w:szCs w:val="22"/>
          <w:cs/>
        </w:rPr>
        <w:t xml:space="preserve"> </w:t>
      </w:r>
    </w:p>
    <w:p w14:paraId="21B74D96" w14:textId="77777777" w:rsidR="00DF6AFE" w:rsidRPr="002365D3" w:rsidRDefault="00DF6AFE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75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397"/>
        <w:gridCol w:w="1619"/>
        <w:gridCol w:w="284"/>
        <w:gridCol w:w="1775"/>
      </w:tblGrid>
      <w:tr w:rsidR="007B37DE" w:rsidRPr="002365D3" w14:paraId="45FFF185" w14:textId="77777777" w:rsidTr="00AE4F95">
        <w:tc>
          <w:tcPr>
            <w:tcW w:w="5397" w:type="dxa"/>
            <w:vAlign w:val="bottom"/>
          </w:tcPr>
          <w:p w14:paraId="76C61A9C" w14:textId="77777777" w:rsidR="007B37DE" w:rsidRPr="002365D3" w:rsidRDefault="007B37DE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678" w:type="dxa"/>
            <w:gridSpan w:val="3"/>
            <w:vAlign w:val="center"/>
            <w:hideMark/>
          </w:tcPr>
          <w:p w14:paraId="28F7D054" w14:textId="77777777" w:rsidR="007B37DE" w:rsidRPr="002365D3" w:rsidRDefault="007B37DE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B37DE" w:rsidRPr="002365D3" w14:paraId="05615DC8" w14:textId="77777777" w:rsidTr="00AE4F95">
        <w:tc>
          <w:tcPr>
            <w:tcW w:w="5397" w:type="dxa"/>
            <w:vAlign w:val="bottom"/>
          </w:tcPr>
          <w:p w14:paraId="06E14E57" w14:textId="77777777" w:rsidR="007B37DE" w:rsidRPr="002365D3" w:rsidRDefault="007B37DE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0C871CFA" w14:textId="51DE3F2D" w:rsidR="007B37DE" w:rsidRPr="002365D3" w:rsidRDefault="00BA35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7B37DE"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366F4D3B" w14:textId="77777777" w:rsidR="007B37DE" w:rsidRPr="002365D3" w:rsidRDefault="007B3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775" w:type="dxa"/>
            <w:hideMark/>
          </w:tcPr>
          <w:p w14:paraId="66F2A2ED" w14:textId="562A7B1D" w:rsidR="007B37DE" w:rsidRPr="002365D3" w:rsidRDefault="00BA35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</w:rPr>
              <w:t>256</w:t>
            </w:r>
            <w:r w:rsidR="007B37DE" w:rsidRPr="002365D3">
              <w:rPr>
                <w:rFonts w:ascii="CordiaUPC" w:hAnsi="CordiaUPC" w:cs="CordiaUPC"/>
                <w:spacing w:val="-6"/>
                <w:sz w:val="26"/>
                <w:szCs w:val="26"/>
              </w:rPr>
              <w:t>4</w:t>
            </w:r>
          </w:p>
        </w:tc>
      </w:tr>
      <w:tr w:rsidR="007B37DE" w:rsidRPr="002365D3" w14:paraId="412109AF" w14:textId="77777777" w:rsidTr="00AE4F95">
        <w:trPr>
          <w:trHeight w:val="253"/>
        </w:trPr>
        <w:tc>
          <w:tcPr>
            <w:tcW w:w="5397" w:type="dxa"/>
            <w:vAlign w:val="bottom"/>
          </w:tcPr>
          <w:p w14:paraId="0357628E" w14:textId="77777777" w:rsidR="007B37DE" w:rsidRPr="002365D3" w:rsidRDefault="007B37DE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678" w:type="dxa"/>
            <w:gridSpan w:val="3"/>
            <w:vAlign w:val="bottom"/>
            <w:hideMark/>
          </w:tcPr>
          <w:p w14:paraId="4A6C8B19" w14:textId="77777777" w:rsidR="007B37DE" w:rsidRPr="002365D3" w:rsidRDefault="007B37DE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D4DA3" w:rsidRPr="002365D3" w14:paraId="6912C243" w14:textId="77777777" w:rsidTr="00AE4F95">
        <w:trPr>
          <w:trHeight w:val="266"/>
        </w:trPr>
        <w:tc>
          <w:tcPr>
            <w:tcW w:w="5397" w:type="dxa"/>
            <w:vAlign w:val="bottom"/>
            <w:hideMark/>
          </w:tcPr>
          <w:p w14:paraId="2B7D62FB" w14:textId="77777777" w:rsidR="001D4DA3" w:rsidRPr="002365D3" w:rsidRDefault="001D4DA3" w:rsidP="001D4DA3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vAlign w:val="bottom"/>
          </w:tcPr>
          <w:p w14:paraId="044AF9F3" w14:textId="77961FFF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001</w:t>
            </w:r>
          </w:p>
        </w:tc>
        <w:tc>
          <w:tcPr>
            <w:tcW w:w="284" w:type="dxa"/>
            <w:vAlign w:val="bottom"/>
          </w:tcPr>
          <w:p w14:paraId="4B638CAF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4518F243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205</w:t>
            </w:r>
          </w:p>
        </w:tc>
      </w:tr>
      <w:tr w:rsidR="001D4DA3" w:rsidRPr="002365D3" w14:paraId="4CF1EF56" w14:textId="77777777" w:rsidTr="00AE4F95">
        <w:trPr>
          <w:trHeight w:val="266"/>
        </w:trPr>
        <w:tc>
          <w:tcPr>
            <w:tcW w:w="5397" w:type="dxa"/>
            <w:vAlign w:val="bottom"/>
            <w:hideMark/>
          </w:tcPr>
          <w:p w14:paraId="0FB380F3" w14:textId="77777777" w:rsidR="001D4DA3" w:rsidRPr="002365D3" w:rsidRDefault="001D4DA3" w:rsidP="001D4DA3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vAlign w:val="bottom"/>
          </w:tcPr>
          <w:p w14:paraId="7466A05F" w14:textId="55567471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109</w:t>
            </w:r>
          </w:p>
        </w:tc>
        <w:tc>
          <w:tcPr>
            <w:tcW w:w="284" w:type="dxa"/>
            <w:vAlign w:val="bottom"/>
          </w:tcPr>
          <w:p w14:paraId="20236243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087D60A9" w14:textId="69EF9F73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5,366</w:t>
            </w:r>
          </w:p>
        </w:tc>
      </w:tr>
      <w:tr w:rsidR="001D4DA3" w:rsidRPr="002365D3" w14:paraId="1B1CD1AA" w14:textId="77777777" w:rsidTr="00AE4F95">
        <w:trPr>
          <w:trHeight w:val="266"/>
        </w:trPr>
        <w:tc>
          <w:tcPr>
            <w:tcW w:w="5397" w:type="dxa"/>
            <w:vAlign w:val="bottom"/>
            <w:hideMark/>
          </w:tcPr>
          <w:p w14:paraId="78779C11" w14:textId="77777777" w:rsidR="001D4DA3" w:rsidRPr="002365D3" w:rsidRDefault="001D4DA3" w:rsidP="001D4DA3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vAlign w:val="bottom"/>
          </w:tcPr>
          <w:p w14:paraId="1FAB329C" w14:textId="70BE0829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  <w:tc>
          <w:tcPr>
            <w:tcW w:w="284" w:type="dxa"/>
            <w:vAlign w:val="bottom"/>
          </w:tcPr>
          <w:p w14:paraId="05C15D06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661A5431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081</w:t>
            </w:r>
          </w:p>
        </w:tc>
      </w:tr>
      <w:tr w:rsidR="001D4DA3" w:rsidRPr="002365D3" w14:paraId="6B324CD7" w14:textId="77777777" w:rsidTr="00AE4F95">
        <w:trPr>
          <w:trHeight w:val="253"/>
        </w:trPr>
        <w:tc>
          <w:tcPr>
            <w:tcW w:w="5397" w:type="dxa"/>
            <w:vAlign w:val="bottom"/>
            <w:hideMark/>
          </w:tcPr>
          <w:p w14:paraId="3BA435E2" w14:textId="77777777" w:rsidR="001D4DA3" w:rsidRPr="002365D3" w:rsidRDefault="001D4DA3" w:rsidP="001D4DA3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vAlign w:val="bottom"/>
          </w:tcPr>
          <w:p w14:paraId="25B3F1C0" w14:textId="454C096D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346</w:t>
            </w:r>
          </w:p>
        </w:tc>
        <w:tc>
          <w:tcPr>
            <w:tcW w:w="284" w:type="dxa"/>
            <w:vAlign w:val="bottom"/>
          </w:tcPr>
          <w:p w14:paraId="034E13A4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65543997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608</w:t>
            </w:r>
          </w:p>
        </w:tc>
      </w:tr>
      <w:tr w:rsidR="001D4DA3" w:rsidRPr="002365D3" w14:paraId="0FB36617" w14:textId="77777777" w:rsidTr="00AE4F95">
        <w:trPr>
          <w:trHeight w:val="266"/>
        </w:trPr>
        <w:tc>
          <w:tcPr>
            <w:tcW w:w="5397" w:type="dxa"/>
            <w:vAlign w:val="bottom"/>
            <w:hideMark/>
          </w:tcPr>
          <w:p w14:paraId="03BAD609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31B1C98C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C8DD522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38362197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DA3" w:rsidRPr="002365D3" w14:paraId="2611E590" w14:textId="77777777" w:rsidTr="00AE4F95">
        <w:trPr>
          <w:trHeight w:val="253"/>
        </w:trPr>
        <w:tc>
          <w:tcPr>
            <w:tcW w:w="5397" w:type="dxa"/>
            <w:vAlign w:val="bottom"/>
            <w:hideMark/>
          </w:tcPr>
          <w:p w14:paraId="706037BA" w14:textId="77777777" w:rsidR="001D4DA3" w:rsidRPr="002365D3" w:rsidRDefault="001D4DA3" w:rsidP="001D4DA3">
            <w:pPr>
              <w:pStyle w:val="ListParagraph"/>
              <w:numPr>
                <w:ilvl w:val="0"/>
                <w:numId w:val="4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vAlign w:val="bottom"/>
          </w:tcPr>
          <w:p w14:paraId="3646BD54" w14:textId="1112703E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75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  <w:tc>
          <w:tcPr>
            <w:tcW w:w="284" w:type="dxa"/>
            <w:vAlign w:val="bottom"/>
          </w:tcPr>
          <w:p w14:paraId="52DA0293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10A1B10C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85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821</w:t>
            </w:r>
          </w:p>
        </w:tc>
      </w:tr>
      <w:tr w:rsidR="001D4DA3" w:rsidRPr="002365D3" w14:paraId="1189FE40" w14:textId="77777777" w:rsidTr="00AE4F95">
        <w:trPr>
          <w:trHeight w:val="266"/>
        </w:trPr>
        <w:tc>
          <w:tcPr>
            <w:tcW w:w="5397" w:type="dxa"/>
            <w:vAlign w:val="bottom"/>
            <w:hideMark/>
          </w:tcPr>
          <w:p w14:paraId="17A094BD" w14:textId="77777777" w:rsidR="001D4DA3" w:rsidRPr="002365D3" w:rsidRDefault="001D4DA3" w:rsidP="001D4DA3">
            <w:pPr>
              <w:pStyle w:val="ListParagraph"/>
              <w:numPr>
                <w:ilvl w:val="0"/>
                <w:numId w:val="47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vAlign w:val="bottom"/>
          </w:tcPr>
          <w:p w14:paraId="0676DED2" w14:textId="0B68C59B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110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888</w:t>
            </w:r>
          </w:p>
        </w:tc>
        <w:tc>
          <w:tcPr>
            <w:tcW w:w="284" w:type="dxa"/>
            <w:vAlign w:val="bottom"/>
          </w:tcPr>
          <w:p w14:paraId="194ECEB2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7F5C432C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029</w:t>
            </w:r>
          </w:p>
        </w:tc>
      </w:tr>
      <w:tr w:rsidR="001D4DA3" w:rsidRPr="002365D3" w14:paraId="5D2FE05D" w14:textId="77777777" w:rsidTr="00AE4F95">
        <w:trPr>
          <w:trHeight w:val="266"/>
        </w:trPr>
        <w:tc>
          <w:tcPr>
            <w:tcW w:w="5397" w:type="dxa"/>
            <w:vAlign w:val="bottom"/>
            <w:hideMark/>
          </w:tcPr>
          <w:p w14:paraId="75EB9C1D" w14:textId="77777777" w:rsidR="001D4DA3" w:rsidRPr="002365D3" w:rsidRDefault="001D4DA3" w:rsidP="001D4DA3">
            <w:pPr>
              <w:pStyle w:val="ListParagraph"/>
              <w:numPr>
                <w:ilvl w:val="0"/>
                <w:numId w:val="47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vAlign w:val="bottom"/>
          </w:tcPr>
          <w:p w14:paraId="6AD0ED95" w14:textId="4D717EEF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103</w:t>
            </w:r>
          </w:p>
        </w:tc>
        <w:tc>
          <w:tcPr>
            <w:tcW w:w="284" w:type="dxa"/>
            <w:vAlign w:val="bottom"/>
          </w:tcPr>
          <w:p w14:paraId="6C376071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237BBDDF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95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1D4DA3" w:rsidRPr="002365D3" w14:paraId="71AC34AA" w14:textId="77777777" w:rsidTr="00AE4F95">
        <w:trPr>
          <w:trHeight w:val="253"/>
        </w:trPr>
        <w:tc>
          <w:tcPr>
            <w:tcW w:w="5397" w:type="dxa"/>
            <w:vAlign w:val="bottom"/>
            <w:hideMark/>
          </w:tcPr>
          <w:p w14:paraId="10BF2D26" w14:textId="77777777" w:rsidR="001D4DA3" w:rsidRPr="002365D3" w:rsidRDefault="001D4DA3" w:rsidP="001D4DA3">
            <w:pPr>
              <w:pStyle w:val="ListParagraph"/>
              <w:numPr>
                <w:ilvl w:val="0"/>
                <w:numId w:val="4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vAlign w:val="bottom"/>
          </w:tcPr>
          <w:p w14:paraId="1133CAB9" w14:textId="161F7670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934</w:t>
            </w:r>
          </w:p>
        </w:tc>
        <w:tc>
          <w:tcPr>
            <w:tcW w:w="284" w:type="dxa"/>
            <w:vAlign w:val="bottom"/>
          </w:tcPr>
          <w:p w14:paraId="0AF4CC5D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6C50C541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117</w:t>
            </w:r>
          </w:p>
        </w:tc>
      </w:tr>
      <w:tr w:rsidR="001D4DA3" w:rsidRPr="002365D3" w14:paraId="123B9AFB" w14:textId="77777777" w:rsidTr="00AE4F95">
        <w:trPr>
          <w:trHeight w:val="266"/>
        </w:trPr>
        <w:tc>
          <w:tcPr>
            <w:tcW w:w="5397" w:type="dxa"/>
            <w:vAlign w:val="bottom"/>
            <w:hideMark/>
          </w:tcPr>
          <w:p w14:paraId="766D46E1" w14:textId="77777777" w:rsidR="001D4DA3" w:rsidRPr="002365D3" w:rsidRDefault="001D4DA3" w:rsidP="001D4DA3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59451FF2" w14:textId="500F5179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218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96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14:paraId="4BE76AA5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07F30CB8" w14:textId="77777777" w:rsidR="001D4DA3" w:rsidRPr="002365D3" w:rsidRDefault="001D4DA3" w:rsidP="001D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250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185</w:t>
            </w:r>
          </w:p>
        </w:tc>
      </w:tr>
    </w:tbl>
    <w:p w14:paraId="35BE142C" w14:textId="295AFF54" w:rsidR="00AE4F95" w:rsidRPr="002365D3" w:rsidRDefault="00AE4F95" w:rsidP="00AE4F95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2365D3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2365D3">
        <w:rPr>
          <w:rFonts w:ascii="CordiaUPC" w:hAnsi="CordiaUPC" w:cs="CordiaUPC"/>
          <w:sz w:val="26"/>
          <w:szCs w:val="26"/>
          <w:vertAlign w:val="superscript"/>
        </w:rPr>
        <w:t>1</w:t>
      </w:r>
      <w:r w:rsidRPr="002365D3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2365D3">
        <w:rPr>
          <w:rFonts w:ascii="CordiaUPC" w:hAnsi="CordiaUPC" w:cs="CordiaUPC"/>
          <w:sz w:val="26"/>
          <w:szCs w:val="26"/>
        </w:rPr>
        <w:t xml:space="preserve">  </w:t>
      </w:r>
      <w:r w:rsidRPr="002365D3">
        <w:rPr>
          <w:rFonts w:ascii="CordiaUPC" w:hAnsi="CordiaUPC" w:cs="CordiaUPC" w:hint="cs"/>
          <w:sz w:val="26"/>
          <w:szCs w:val="26"/>
          <w:cs/>
        </w:rPr>
        <w:tab/>
      </w:r>
      <w:r w:rsidR="00F47384" w:rsidRPr="002365D3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F47384" w:rsidRPr="002365D3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F47384" w:rsidRPr="002365D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F47384" w:rsidRPr="002365D3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 </w:t>
      </w:r>
      <w:r w:rsidR="00F47384" w:rsidRPr="002365D3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2565 </w:t>
      </w:r>
      <w:r w:rsidR="00591DF4" w:rsidRPr="002365D3">
        <w:rPr>
          <w:rFonts w:ascii="CordiaUPC" w:hAnsi="CordiaUPC" w:cs="CordiaUPC" w:hint="cs"/>
          <w:sz w:val="22"/>
          <w:szCs w:val="22"/>
          <w:cs/>
        </w:rPr>
        <w:t>ธนาคารไม่มีสินทรัพย์ทางการเงินที่ได้รับมาเป็นหลักประกัน</w:t>
      </w:r>
      <w:r w:rsidR="00591DF4" w:rsidRPr="002365D3">
        <w:rPr>
          <w:rFonts w:ascii="CordiaUPC" w:hAnsi="CordiaUPC" w:cs="CordiaUPC"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</w:t>
      </w:r>
      <w:r w:rsidR="00591DF4" w:rsidRPr="002365D3">
        <w:rPr>
          <w:rFonts w:ascii="CordiaUPC" w:hAnsi="CordiaUPC" w:cs="CordiaUPC"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>(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>ณ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 xml:space="preserve">วันที่ </w:t>
      </w:r>
      <w:r w:rsidR="00591DF4" w:rsidRPr="002365D3">
        <w:rPr>
          <w:rFonts w:ascii="CordiaUPC" w:hAnsi="CordiaUPC" w:cs="CordiaUPC"/>
          <w:i/>
          <w:iCs/>
          <w:sz w:val="22"/>
          <w:szCs w:val="22"/>
        </w:rPr>
        <w:t>31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>ธันวาคม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/>
          <w:i/>
          <w:iCs/>
          <w:sz w:val="22"/>
          <w:szCs w:val="22"/>
        </w:rPr>
        <w:t>2564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>ได้รวมสินทรัพย์ทางการเงินที่ได้รับมาเป็นหลักประกัน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>ซึ่งได้นำไปขายหรือวางเป็นประกันอีกทอดหนึ่งจำนวน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/>
          <w:i/>
          <w:iCs/>
          <w:sz w:val="22"/>
          <w:szCs w:val="22"/>
        </w:rPr>
        <w:t>13,226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>ล้านบาท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591DF4" w:rsidRPr="002365D3">
        <w:rPr>
          <w:rFonts w:ascii="CordiaUPC" w:hAnsi="CordiaUPC" w:cs="CordiaUPC" w:hint="cs"/>
          <w:i/>
          <w:iCs/>
          <w:sz w:val="22"/>
          <w:szCs w:val="22"/>
          <w:cs/>
        </w:rPr>
        <w:t>โดยธนาคารมีภาระในการนำส่งคืนหลักทรัพย์ดังกล่าวคืนในจำนวนที่เทียบเท่ากัน</w:t>
      </w:r>
      <w:r w:rsidR="00591DF4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) </w:t>
      </w:r>
    </w:p>
    <w:p w14:paraId="220505D9" w14:textId="77777777" w:rsidR="00AE4F95" w:rsidRPr="002365D3" w:rsidRDefault="00AE4F95" w:rsidP="001F3B9C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6"/>
          <w:szCs w:val="26"/>
          <w:vertAlign w:val="superscript"/>
        </w:rPr>
      </w:pPr>
    </w:p>
    <w:p w14:paraId="34CAB507" w14:textId="1240F45C" w:rsidR="00693AC1" w:rsidRPr="002365D3" w:rsidRDefault="00693AC1" w:rsidP="00693AC1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pacing w:val="-1"/>
          <w:sz w:val="26"/>
          <w:szCs w:val="26"/>
          <w:cs/>
        </w:rPr>
        <w:lastRenderedPageBreak/>
        <w:t xml:space="preserve">ณ วันที่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926B61"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="00926B61"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2564 </w:t>
      </w:r>
      <w:r w:rsidRPr="002365D3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2365D3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2365D3">
        <w:rPr>
          <w:rFonts w:ascii="CordiaUPC" w:hAnsi="CordiaUPC" w:cs="CordiaUPC"/>
          <w:color w:val="000000"/>
          <w:spacing w:val="-4"/>
          <w:sz w:val="26"/>
          <w:szCs w:val="26"/>
          <w:cs/>
        </w:rPr>
        <w:t xml:space="preserve">โดยมียอดซื้อสุทธิจำนวน </w:t>
      </w:r>
      <w:r w:rsidR="00EE72CD" w:rsidRPr="002365D3">
        <w:rPr>
          <w:rFonts w:ascii="CordiaUPC" w:hAnsi="CordiaUPC" w:cs="CordiaUPC"/>
          <w:color w:val="000000"/>
          <w:spacing w:val="-4"/>
          <w:sz w:val="26"/>
          <w:szCs w:val="26"/>
        </w:rPr>
        <w:t>51</w:t>
      </w:r>
      <w:r w:rsidRPr="002365D3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ล้านบาท และขายสุทธิ </w:t>
      </w:r>
      <w:r w:rsidR="0088145A" w:rsidRPr="002365D3">
        <w:rPr>
          <w:rFonts w:ascii="CordiaUPC" w:hAnsi="CordiaUPC" w:cs="CordiaUPC"/>
          <w:color w:val="000000"/>
          <w:spacing w:val="-4"/>
          <w:sz w:val="26"/>
          <w:szCs w:val="26"/>
        </w:rPr>
        <w:t>208</w:t>
      </w:r>
      <w:r w:rsidRPr="002365D3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2365D3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2365D3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2365D3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2365D3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ยอดซื้อสุทธิจำนวน </w:t>
      </w:r>
      <w:r w:rsidR="00EE72CD" w:rsidRPr="002365D3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51</w:t>
      </w:r>
      <w:r w:rsidRPr="002365D3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และขายสุทธิ </w:t>
      </w:r>
      <w:r w:rsidR="0088145A" w:rsidRPr="002365D3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208 </w:t>
      </w:r>
      <w:r w:rsidRPr="002365D3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 w:rsidRPr="002365D3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2390C055" w14:textId="389C52CF" w:rsidR="00B90BCB" w:rsidRPr="002365D3" w:rsidRDefault="00B9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  <w:cs/>
        </w:rPr>
      </w:pPr>
    </w:p>
    <w:p w14:paraId="032F3CB9" w14:textId="29EA9C02" w:rsidR="003E24DB" w:rsidRPr="002365D3" w:rsidRDefault="00952F2A" w:rsidP="0094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>3</w:t>
      </w:r>
      <w:r w:rsidR="003C4687" w:rsidRPr="002365D3">
        <w:rPr>
          <w:rFonts w:ascii="CordiaUPC" w:hAnsi="CordiaUPC" w:cs="CordiaUPC"/>
          <w:b/>
          <w:bCs/>
          <w:sz w:val="26"/>
          <w:szCs w:val="26"/>
        </w:rPr>
        <w:t>4</w:t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</w:rPr>
        <w:tab/>
        <w:t>คดีความ</w:t>
      </w:r>
    </w:p>
    <w:p w14:paraId="40AB7D79" w14:textId="77777777" w:rsidR="00737F7E" w:rsidRPr="002365D3" w:rsidRDefault="003E24DB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2365D3">
        <w:rPr>
          <w:rFonts w:ascii="CordiaUPC" w:hAnsi="CordiaUPC" w:cs="CordiaUPC"/>
          <w:sz w:val="26"/>
          <w:szCs w:val="26"/>
          <w:cs/>
        </w:rPr>
        <w:tab/>
      </w:r>
    </w:p>
    <w:p w14:paraId="1ADBF34A" w14:textId="01B0CD8A" w:rsidR="003E24DB" w:rsidRPr="002365D3" w:rsidRDefault="003E24DB" w:rsidP="0001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2365D3">
        <w:rPr>
          <w:rFonts w:ascii="CordiaUPC" w:hAnsi="CordiaUPC" w:cs="CordiaUPC"/>
          <w:i/>
          <w:iCs/>
          <w:spacing w:val="-4"/>
          <w:sz w:val="26"/>
          <w:szCs w:val="26"/>
          <w:cs/>
        </w:rPr>
        <w:t>(ก)</w:t>
      </w:r>
      <w:r w:rsidRPr="002365D3">
        <w:rPr>
          <w:rFonts w:ascii="CordiaUPC" w:hAnsi="CordiaUPC" w:cs="CordiaUPC"/>
          <w:i/>
          <w:iCs/>
          <w:spacing w:val="-4"/>
          <w:sz w:val="26"/>
          <w:szCs w:val="26"/>
          <w:cs/>
        </w:rPr>
        <w:tab/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="00926B61"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926B61"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926B61"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="00926B61"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926B61"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2564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ธนาคารและบริษัทย่อยถูกดำเนินคดีตามภาระหนังสือค้ำประกันและสิทธิเรียกร้องอื่น ๆ จำนวน </w:t>
      </w:r>
      <w:r w:rsidR="00616614" w:rsidRPr="002365D3">
        <w:rPr>
          <w:rFonts w:ascii="CordiaUPC" w:hAnsi="CordiaUPC" w:cs="CordiaUPC"/>
          <w:spacing w:val="-4"/>
          <w:sz w:val="26"/>
          <w:szCs w:val="26"/>
        </w:rPr>
        <w:t>127</w:t>
      </w:r>
      <w:r w:rsidR="004001B1"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คดี และ</w:t>
      </w:r>
      <w:r w:rsidR="00064D8E"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2A123D" w:rsidRPr="002365D3">
        <w:rPr>
          <w:rFonts w:ascii="CordiaUPC" w:hAnsi="CordiaUPC" w:cs="CordiaUPC"/>
          <w:spacing w:val="-4"/>
          <w:sz w:val="26"/>
          <w:szCs w:val="26"/>
        </w:rPr>
        <w:t>125</w:t>
      </w:r>
      <w:r w:rsidR="004001B1"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คดี ตามลำดับ </w:t>
      </w:r>
      <w:r w:rsidRPr="002E48A9">
        <w:rPr>
          <w:rFonts w:ascii="CordiaUPC" w:hAnsi="CordiaUPC" w:cs="CordiaUPC"/>
          <w:i/>
          <w:iCs/>
          <w:spacing w:val="-4"/>
          <w:sz w:val="26"/>
          <w:szCs w:val="26"/>
          <w:cs/>
        </w:rPr>
        <w:t>(เฉพาะธนาคาร: จำนวน</w:t>
      </w:r>
      <w:r w:rsidR="00293DEE" w:rsidRPr="002E48A9">
        <w:rPr>
          <w:rFonts w:ascii="CordiaUPC" w:hAnsi="CordiaUPC" w:cs="CordiaUPC"/>
          <w:i/>
          <w:iCs/>
          <w:spacing w:val="-4"/>
          <w:sz w:val="26"/>
          <w:szCs w:val="26"/>
          <w:cs/>
        </w:rPr>
        <w:t xml:space="preserve"> </w:t>
      </w:r>
      <w:r w:rsidR="00616614" w:rsidRPr="002E48A9">
        <w:rPr>
          <w:rFonts w:ascii="CordiaUPC" w:hAnsi="CordiaUPC" w:cs="CordiaUPC"/>
          <w:i/>
          <w:iCs/>
          <w:spacing w:val="-4"/>
          <w:sz w:val="26"/>
          <w:szCs w:val="26"/>
        </w:rPr>
        <w:t>127</w:t>
      </w:r>
      <w:r w:rsidR="004001B1" w:rsidRPr="002E48A9">
        <w:rPr>
          <w:rFonts w:ascii="CordiaUPC" w:hAnsi="CordiaUPC" w:cs="CordiaUPC"/>
          <w:i/>
          <w:iCs/>
          <w:spacing w:val="-4"/>
          <w:sz w:val="26"/>
          <w:szCs w:val="26"/>
        </w:rPr>
        <w:t xml:space="preserve"> </w:t>
      </w:r>
      <w:r w:rsidRPr="002E48A9">
        <w:rPr>
          <w:rFonts w:ascii="CordiaUPC" w:hAnsi="CordiaUPC" w:cs="CordiaUPC"/>
          <w:i/>
          <w:iCs/>
          <w:spacing w:val="-4"/>
          <w:sz w:val="26"/>
          <w:szCs w:val="26"/>
          <w:cs/>
        </w:rPr>
        <w:t xml:space="preserve">คดี และ </w:t>
      </w:r>
      <w:r w:rsidR="00337411" w:rsidRPr="002E48A9">
        <w:rPr>
          <w:rFonts w:ascii="CordiaUPC" w:hAnsi="CordiaUPC" w:cs="CordiaUPC"/>
          <w:i/>
          <w:iCs/>
          <w:spacing w:val="-4"/>
          <w:sz w:val="26"/>
          <w:szCs w:val="26"/>
        </w:rPr>
        <w:t>12</w:t>
      </w:r>
      <w:r w:rsidR="002A123D" w:rsidRPr="002E48A9">
        <w:rPr>
          <w:rFonts w:ascii="CordiaUPC" w:hAnsi="CordiaUPC" w:cs="CordiaUPC"/>
          <w:i/>
          <w:iCs/>
          <w:spacing w:val="-4"/>
          <w:sz w:val="26"/>
          <w:szCs w:val="26"/>
        </w:rPr>
        <w:t>5</w:t>
      </w:r>
      <w:r w:rsidRPr="002E48A9">
        <w:rPr>
          <w:rFonts w:ascii="CordiaUPC" w:hAnsi="CordiaUPC" w:cs="CordiaUPC"/>
          <w:i/>
          <w:iCs/>
          <w:spacing w:val="-4"/>
          <w:sz w:val="26"/>
          <w:szCs w:val="26"/>
          <w:cs/>
        </w:rPr>
        <w:t xml:space="preserve"> คดี ตามลำดับ)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 ซึ่งในการถูกฟ้องร้องดำเนินคดีดังกล่าวเป็น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 xml:space="preserve">การเรียกให้ธนาคารและบริษัทย่อยรับผิดประมาณ </w:t>
      </w:r>
      <w:r w:rsidR="00616614" w:rsidRPr="002365D3">
        <w:rPr>
          <w:rFonts w:ascii="CordiaUPC" w:hAnsi="CordiaUPC" w:cs="CordiaUPC"/>
          <w:spacing w:val="-6"/>
          <w:sz w:val="26"/>
          <w:szCs w:val="26"/>
        </w:rPr>
        <w:t>1,620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 xml:space="preserve"> ล้านบาท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</w:t>
      </w:r>
      <w:r w:rsidR="000A251C" w:rsidRPr="002365D3">
        <w:rPr>
          <w:rFonts w:ascii="CordiaUPC" w:hAnsi="CordiaUPC" w:cs="CordiaUPC"/>
          <w:spacing w:val="-6"/>
          <w:sz w:val="26"/>
          <w:szCs w:val="26"/>
          <w:vertAlign w:val="superscript"/>
        </w:rPr>
        <w:t>1</w:t>
      </w:r>
      <w:r w:rsidRPr="002365D3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)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 xml:space="preserve"> และ</w:t>
      </w:r>
      <w:bookmarkStart w:id="39" w:name="_Hlk94528329"/>
      <w:r w:rsidR="002A123D" w:rsidRPr="002365D3">
        <w:rPr>
          <w:rFonts w:ascii="CordiaUPC" w:hAnsi="CordiaUPC" w:cs="CordiaUPC"/>
          <w:spacing w:val="-6"/>
          <w:sz w:val="26"/>
          <w:szCs w:val="26"/>
        </w:rPr>
        <w:t xml:space="preserve"> 2,241</w:t>
      </w:r>
      <w:r w:rsidR="004001B1"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bookmarkEnd w:id="39"/>
      <w:r w:rsidRPr="002365D3">
        <w:rPr>
          <w:rFonts w:ascii="CordiaUPC" w:hAnsi="CordiaUPC" w:cs="CordiaUPC"/>
          <w:spacing w:val="-6"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(1)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 xml:space="preserve"> ตามลำดับ </w:t>
      </w:r>
      <w:r w:rsidRPr="002365D3">
        <w:rPr>
          <w:rFonts w:ascii="CordiaUPC" w:hAnsi="CordiaUPC" w:cs="CordiaUPC"/>
          <w:i/>
          <w:iCs/>
          <w:spacing w:val="-6"/>
          <w:sz w:val="26"/>
          <w:szCs w:val="26"/>
          <w:cs/>
        </w:rPr>
        <w:t xml:space="preserve">(เฉพาะธนาคาร: </w:t>
      </w:r>
      <w:bookmarkStart w:id="40" w:name="_Hlk94528335"/>
      <w:r w:rsidR="00616614" w:rsidRPr="002365D3">
        <w:rPr>
          <w:rFonts w:ascii="CordiaUPC" w:hAnsi="CordiaUPC" w:cs="CordiaUPC"/>
          <w:i/>
          <w:iCs/>
          <w:spacing w:val="-6"/>
          <w:sz w:val="26"/>
          <w:szCs w:val="26"/>
        </w:rPr>
        <w:t>1,620</w:t>
      </w:r>
      <w:r w:rsidR="00092154" w:rsidRPr="002365D3">
        <w:rPr>
          <w:rFonts w:ascii="CordiaUPC" w:hAnsi="CordiaUPC" w:cs="CordiaUPC"/>
          <w:i/>
          <w:iCs/>
          <w:spacing w:val="-6"/>
          <w:sz w:val="26"/>
          <w:szCs w:val="26"/>
          <w:cs/>
        </w:rPr>
        <w:t xml:space="preserve"> </w:t>
      </w:r>
      <w:r w:rsidR="004001B1" w:rsidRPr="002365D3">
        <w:rPr>
          <w:rFonts w:ascii="CordiaUPC" w:hAnsi="CordiaUPC" w:cs="CordiaUPC"/>
          <w:i/>
          <w:iCs/>
          <w:spacing w:val="-6"/>
          <w:sz w:val="26"/>
          <w:szCs w:val="26"/>
          <w:cs/>
        </w:rPr>
        <w:t xml:space="preserve"> </w:t>
      </w:r>
      <w:bookmarkEnd w:id="40"/>
      <w:r w:rsidRPr="002365D3">
        <w:rPr>
          <w:rFonts w:ascii="CordiaUPC" w:hAnsi="CordiaUPC" w:cs="CordiaUPC"/>
          <w:i/>
          <w:iCs/>
          <w:spacing w:val="-6"/>
          <w:sz w:val="26"/>
          <w:szCs w:val="26"/>
          <w:cs/>
        </w:rPr>
        <w:t>ล้านบาท</w:t>
      </w:r>
      <w:r w:rsidRPr="002365D3">
        <w:rPr>
          <w:rFonts w:ascii="CordiaUPC" w:hAnsi="CordiaUPC" w:cs="CordiaUPC"/>
          <w:i/>
          <w:iCs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i/>
          <w:iCs/>
          <w:spacing w:val="-6"/>
          <w:sz w:val="26"/>
          <w:szCs w:val="26"/>
          <w:vertAlign w:val="superscript"/>
          <w:cs/>
        </w:rPr>
        <w:t>(1)</w:t>
      </w:r>
      <w:r w:rsidRPr="002365D3">
        <w:rPr>
          <w:rFonts w:ascii="CordiaUPC" w:hAnsi="CordiaUPC" w:cs="CordiaUPC"/>
          <w:i/>
          <w:iCs/>
          <w:spacing w:val="-4"/>
          <w:sz w:val="26"/>
          <w:szCs w:val="26"/>
          <w:cs/>
        </w:rPr>
        <w:t xml:space="preserve"> และ </w:t>
      </w:r>
      <w:r w:rsidR="002A123D" w:rsidRPr="002365D3">
        <w:rPr>
          <w:rFonts w:ascii="CordiaUPC" w:hAnsi="CordiaUPC" w:cs="CordiaUPC"/>
          <w:i/>
          <w:iCs/>
          <w:spacing w:val="-4"/>
          <w:sz w:val="26"/>
          <w:szCs w:val="26"/>
        </w:rPr>
        <w:t>2,241</w:t>
      </w:r>
      <w:r w:rsidRPr="002365D3">
        <w:rPr>
          <w:rFonts w:ascii="CordiaUPC" w:hAnsi="CordiaUPC" w:cs="CordiaUPC"/>
          <w:i/>
          <w:iCs/>
          <w:spacing w:val="-4"/>
          <w:sz w:val="26"/>
          <w:szCs w:val="26"/>
          <w:cs/>
        </w:rPr>
        <w:t xml:space="preserve"> ล้านบาท</w:t>
      </w:r>
      <w:r w:rsidRPr="002365D3">
        <w:rPr>
          <w:rFonts w:ascii="CordiaUPC" w:hAnsi="CordiaUPC" w:cs="CordiaUPC"/>
          <w:i/>
          <w:iCs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i/>
          <w:iCs/>
          <w:spacing w:val="-4"/>
          <w:sz w:val="26"/>
          <w:szCs w:val="26"/>
          <w:vertAlign w:val="superscript"/>
          <w:cs/>
        </w:rPr>
        <w:t>(1)</w:t>
      </w:r>
      <w:r w:rsidRPr="002365D3">
        <w:rPr>
          <w:rFonts w:ascii="CordiaUPC" w:hAnsi="CordiaUPC" w:cs="CordiaUPC"/>
          <w:i/>
          <w:iCs/>
          <w:spacing w:val="-4"/>
          <w:sz w:val="26"/>
          <w:szCs w:val="26"/>
          <w:cs/>
        </w:rPr>
        <w:t xml:space="preserve"> ตามลำดับ)</w:t>
      </w:r>
    </w:p>
    <w:p w14:paraId="7A1A77A8" w14:textId="77777777" w:rsidR="00737F7E" w:rsidRPr="002365D3" w:rsidRDefault="00737F7E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53560234" w14:textId="7BD12C8C" w:rsidR="00737F7E" w:rsidRPr="002365D3" w:rsidRDefault="003E24DB" w:rsidP="00F0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i/>
          <w:iCs/>
          <w:spacing w:val="-4"/>
          <w:sz w:val="26"/>
          <w:szCs w:val="26"/>
          <w:cs/>
        </w:rPr>
        <w:t>(ข)</w:t>
      </w:r>
      <w:r w:rsidRPr="002365D3">
        <w:rPr>
          <w:rFonts w:ascii="CordiaUPC" w:hAnsi="CordiaUPC" w:cs="CordiaUPC"/>
          <w:i/>
          <w:iCs/>
          <w:spacing w:val="-4"/>
          <w:sz w:val="26"/>
          <w:szCs w:val="26"/>
          <w:cs/>
        </w:rPr>
        <w:tab/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="00926B61"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926B61"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926B61"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="00926B61"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926B61"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2564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ธนาคารและบริษัทย่อยได้รับรู้ประมาณการหนี้สินที่อาจเกิดขึ้น</w:t>
      </w:r>
      <w:r w:rsidRPr="002365D3">
        <w:rPr>
          <w:rFonts w:ascii="CordiaUPC" w:hAnsi="CordiaUPC" w:cs="CordiaUPC"/>
          <w:sz w:val="26"/>
          <w:szCs w:val="26"/>
          <w:cs/>
        </w:rPr>
        <w:t>จากคดีฟ้องร้องจำนวนรวม</w:t>
      </w:r>
      <w:r w:rsidR="00092154" w:rsidRPr="002365D3">
        <w:rPr>
          <w:rFonts w:ascii="CordiaUPC" w:hAnsi="CordiaUPC" w:cs="CordiaUPC"/>
          <w:sz w:val="26"/>
          <w:szCs w:val="26"/>
        </w:rPr>
        <w:t xml:space="preserve"> </w:t>
      </w:r>
      <w:r w:rsidR="00616614" w:rsidRPr="002365D3">
        <w:rPr>
          <w:rFonts w:ascii="CordiaUPC" w:hAnsi="CordiaUPC" w:cs="CordiaUPC"/>
          <w:sz w:val="26"/>
          <w:szCs w:val="26"/>
        </w:rPr>
        <w:t>5</w:t>
      </w:r>
      <w:r w:rsidR="00BA4239" w:rsidRPr="002365D3">
        <w:rPr>
          <w:rFonts w:ascii="CordiaUPC" w:hAnsi="CordiaUPC" w:cs="CordiaUPC"/>
          <w:sz w:val="26"/>
          <w:szCs w:val="26"/>
        </w:rPr>
        <w:t>7</w:t>
      </w:r>
      <w:r w:rsidR="006A4FC2">
        <w:rPr>
          <w:rFonts w:ascii="CordiaUPC" w:hAnsi="CordiaUPC" w:cs="CordiaUPC"/>
          <w:sz w:val="26"/>
          <w:szCs w:val="26"/>
        </w:rPr>
        <w:t>8</w:t>
      </w:r>
      <w:r w:rsidR="002A068E"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ล้านบาท และ</w:t>
      </w:r>
      <w:r w:rsidR="004001B1" w:rsidRPr="002365D3">
        <w:rPr>
          <w:rFonts w:ascii="CordiaUPC" w:hAnsi="CordiaUPC" w:cs="CordiaUPC"/>
          <w:sz w:val="26"/>
          <w:szCs w:val="26"/>
        </w:rPr>
        <w:t xml:space="preserve"> </w:t>
      </w:r>
      <w:r w:rsidR="002A123D" w:rsidRPr="002365D3">
        <w:rPr>
          <w:rFonts w:ascii="CordiaUPC" w:hAnsi="CordiaUPC" w:cs="CordiaUPC"/>
          <w:sz w:val="26"/>
          <w:szCs w:val="26"/>
        </w:rPr>
        <w:t xml:space="preserve">572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ล้านบาท ตามลำดับ 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 xml:space="preserve">(เฉพาะธนาคาร: จำนวน </w:t>
      </w:r>
      <w:r w:rsidR="00616614" w:rsidRPr="002365D3">
        <w:rPr>
          <w:rFonts w:ascii="CordiaUPC" w:hAnsi="CordiaUPC" w:cs="CordiaUPC"/>
          <w:i/>
          <w:iCs/>
          <w:sz w:val="26"/>
          <w:szCs w:val="26"/>
        </w:rPr>
        <w:t>5</w:t>
      </w:r>
      <w:r w:rsidR="00BA4239" w:rsidRPr="002365D3">
        <w:rPr>
          <w:rFonts w:ascii="CordiaUPC" w:hAnsi="CordiaUPC" w:cs="CordiaUPC"/>
          <w:i/>
          <w:iCs/>
          <w:sz w:val="26"/>
          <w:szCs w:val="26"/>
        </w:rPr>
        <w:t>7</w:t>
      </w:r>
      <w:r w:rsidR="006A4FC2">
        <w:rPr>
          <w:rFonts w:ascii="CordiaUPC" w:hAnsi="CordiaUPC" w:cs="CordiaUPC"/>
          <w:i/>
          <w:iCs/>
          <w:sz w:val="26"/>
          <w:szCs w:val="26"/>
        </w:rPr>
        <w:t>8</w:t>
      </w:r>
      <w:r w:rsidR="00293DEE" w:rsidRPr="002365D3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ล้านบาท และ</w:t>
      </w:r>
      <w:r w:rsidR="00064D8E" w:rsidRPr="002365D3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2A123D" w:rsidRPr="002365D3">
        <w:rPr>
          <w:rFonts w:ascii="CordiaUPC" w:hAnsi="CordiaUPC" w:cs="CordiaUPC"/>
          <w:i/>
          <w:iCs/>
          <w:sz w:val="26"/>
          <w:szCs w:val="26"/>
        </w:rPr>
        <w:t>572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 xml:space="preserve"> ล้านบาท ตามลำดับ)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ข้างต้น </w:t>
      </w:r>
    </w:p>
    <w:p w14:paraId="312D349D" w14:textId="77777777" w:rsidR="00311FF6" w:rsidRPr="002365D3" w:rsidRDefault="00311FF6" w:rsidP="00F0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z w:val="10"/>
          <w:szCs w:val="10"/>
        </w:rPr>
      </w:pPr>
    </w:p>
    <w:p w14:paraId="3EE3CFDF" w14:textId="37F3DAC4" w:rsidR="003E24DB" w:rsidRPr="002365D3" w:rsidRDefault="00737F7E" w:rsidP="00C0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360"/>
        <w:jc w:val="thaiDistribute"/>
        <w:rPr>
          <w:rFonts w:ascii="CordiaUPC" w:hAnsi="CordiaUPC" w:cs="CordiaUPC"/>
          <w:sz w:val="22"/>
          <w:szCs w:val="22"/>
        </w:rPr>
      </w:pPr>
      <w:r w:rsidRPr="002365D3">
        <w:rPr>
          <w:rFonts w:ascii="CordiaUPC" w:hAnsi="CordiaUPC" w:cs="CordiaUPC"/>
          <w:sz w:val="26"/>
          <w:szCs w:val="26"/>
          <w:vertAlign w:val="superscript"/>
          <w:cs/>
        </w:rPr>
        <w:t xml:space="preserve"> </w:t>
      </w:r>
      <w:r w:rsidR="003E24DB" w:rsidRPr="002365D3">
        <w:rPr>
          <w:rFonts w:ascii="CordiaUPC" w:hAnsi="CordiaUPC" w:cs="CordiaUPC"/>
          <w:sz w:val="26"/>
          <w:szCs w:val="26"/>
          <w:vertAlign w:val="superscript"/>
          <w:cs/>
        </w:rPr>
        <w:t>(1)</w:t>
      </w:r>
      <w:r w:rsidR="003E24DB" w:rsidRPr="002365D3">
        <w:rPr>
          <w:rFonts w:ascii="CordiaUPC" w:hAnsi="CordiaUPC" w:cs="CordiaUPC"/>
          <w:sz w:val="22"/>
          <w:szCs w:val="22"/>
          <w:cs/>
        </w:rPr>
        <w:t xml:space="preserve"> </w:t>
      </w:r>
      <w:r w:rsidR="00C008B5" w:rsidRPr="002365D3">
        <w:rPr>
          <w:rFonts w:ascii="CordiaUPC" w:hAnsi="CordiaUPC" w:cs="CordiaUPC"/>
          <w:sz w:val="22"/>
          <w:szCs w:val="22"/>
        </w:rPr>
        <w:t xml:space="preserve">     </w:t>
      </w:r>
      <w:r w:rsidR="003E24DB" w:rsidRPr="002365D3">
        <w:rPr>
          <w:rFonts w:ascii="CordiaUPC" w:hAnsi="CordiaUPC" w:cs="CordiaUPC"/>
          <w:sz w:val="22"/>
          <w:szCs w:val="22"/>
          <w:cs/>
        </w:rPr>
        <w:t xml:space="preserve">ไม่รวมความรับผิดของธนาคารและบริษัทย่อย ณ วันที่ </w:t>
      </w:r>
      <w:r w:rsidR="00E15547" w:rsidRPr="002365D3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E15547" w:rsidRPr="002365D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ธันวาคม </w:t>
      </w:r>
      <w:r w:rsidR="00926B61" w:rsidRPr="002365D3">
        <w:rPr>
          <w:rFonts w:ascii="CordiaUPC" w:hAnsi="CordiaUPC" w:cs="CordiaUPC"/>
          <w:sz w:val="22"/>
          <w:szCs w:val="22"/>
        </w:rPr>
        <w:t xml:space="preserve">2565 </w:t>
      </w:r>
      <w:r w:rsidR="00926B61" w:rsidRPr="002365D3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="00CB4958" w:rsidRPr="002365D3">
        <w:rPr>
          <w:rFonts w:ascii="CordiaUPC" w:hAnsi="CordiaUPC" w:cs="CordiaUPC"/>
          <w:sz w:val="22"/>
          <w:szCs w:val="22"/>
        </w:rPr>
        <w:t>2564</w:t>
      </w:r>
      <w:r w:rsidR="009779D8" w:rsidRPr="002365D3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3E24DB" w:rsidRPr="002365D3">
        <w:rPr>
          <w:rFonts w:ascii="CordiaUPC" w:hAnsi="CordiaUPC" w:cs="CordiaUPC"/>
          <w:sz w:val="22"/>
          <w:szCs w:val="22"/>
          <w:cs/>
        </w:rPr>
        <w:t>จำนวน</w:t>
      </w:r>
      <w:r w:rsidR="003D3404" w:rsidRPr="002365D3">
        <w:rPr>
          <w:rFonts w:ascii="CordiaUPC" w:hAnsi="CordiaUPC" w:cs="CordiaUPC"/>
          <w:sz w:val="22"/>
          <w:szCs w:val="22"/>
        </w:rPr>
        <w:t xml:space="preserve"> </w:t>
      </w:r>
      <w:r w:rsidR="00616614" w:rsidRPr="002365D3">
        <w:rPr>
          <w:rFonts w:ascii="CordiaUPC" w:hAnsi="CordiaUPC" w:cs="CordiaUPC"/>
          <w:sz w:val="22"/>
          <w:szCs w:val="22"/>
        </w:rPr>
        <w:t>683</w:t>
      </w:r>
      <w:r w:rsidR="003E24DB" w:rsidRPr="002365D3">
        <w:rPr>
          <w:rFonts w:ascii="CordiaUPC" w:hAnsi="CordiaUPC" w:cs="CordiaUPC"/>
          <w:sz w:val="22"/>
          <w:szCs w:val="22"/>
          <w:cs/>
        </w:rPr>
        <w:t xml:space="preserve"> ล้านบาท และ</w:t>
      </w:r>
      <w:r w:rsidR="002A123D" w:rsidRPr="002365D3">
        <w:rPr>
          <w:rFonts w:ascii="CordiaUPC" w:hAnsi="CordiaUPC" w:cs="CordiaUPC"/>
          <w:sz w:val="22"/>
          <w:szCs w:val="22"/>
        </w:rPr>
        <w:t xml:space="preserve"> </w:t>
      </w:r>
      <w:r w:rsidR="00640F53" w:rsidRPr="002365D3">
        <w:rPr>
          <w:rFonts w:ascii="CordiaUPC" w:hAnsi="CordiaUPC" w:cs="CordiaUPC"/>
          <w:sz w:val="22"/>
          <w:szCs w:val="22"/>
        </w:rPr>
        <w:t>77</w:t>
      </w:r>
      <w:r w:rsidR="003E24DB" w:rsidRPr="002365D3">
        <w:rPr>
          <w:rFonts w:ascii="CordiaUPC" w:hAnsi="CordiaUPC" w:cs="CordiaUPC"/>
          <w:sz w:val="22"/>
          <w:szCs w:val="22"/>
          <w:cs/>
        </w:rPr>
        <w:t xml:space="preserve"> ล้านบาท ตามลำดับ </w:t>
      </w:r>
      <w:r w:rsidR="003E24DB" w:rsidRPr="002365D3">
        <w:rPr>
          <w:rFonts w:ascii="CordiaUPC" w:hAnsi="CordiaUPC" w:cs="CordiaUPC"/>
          <w:i/>
          <w:iCs/>
          <w:sz w:val="22"/>
          <w:szCs w:val="22"/>
          <w:cs/>
        </w:rPr>
        <w:t>(เฉพาะธนาคาร</w:t>
      </w:r>
      <w:r w:rsidR="003E24DB" w:rsidRPr="002365D3">
        <w:rPr>
          <w:rFonts w:ascii="CordiaUPC" w:hAnsi="CordiaUPC" w:cs="CordiaUPC"/>
          <w:i/>
          <w:iCs/>
          <w:sz w:val="22"/>
          <w:szCs w:val="22"/>
        </w:rPr>
        <w:t xml:space="preserve">: </w:t>
      </w:r>
      <w:r w:rsidR="003E24DB" w:rsidRPr="002365D3">
        <w:rPr>
          <w:rFonts w:ascii="CordiaUPC" w:hAnsi="CordiaUPC" w:cs="CordiaUPC"/>
          <w:i/>
          <w:iCs/>
          <w:sz w:val="22"/>
          <w:szCs w:val="22"/>
          <w:cs/>
        </w:rPr>
        <w:t>จำนวน</w:t>
      </w:r>
      <w:r w:rsidR="002022B1" w:rsidRPr="002365D3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616614" w:rsidRPr="002365D3">
        <w:rPr>
          <w:rFonts w:ascii="CordiaUPC" w:hAnsi="CordiaUPC" w:cs="CordiaUPC"/>
          <w:i/>
          <w:iCs/>
          <w:sz w:val="22"/>
          <w:szCs w:val="22"/>
        </w:rPr>
        <w:t>683</w:t>
      </w:r>
      <w:r w:rsidR="003E24DB" w:rsidRPr="002365D3">
        <w:rPr>
          <w:rFonts w:ascii="CordiaUPC" w:hAnsi="CordiaUPC" w:cs="CordiaUPC"/>
          <w:i/>
          <w:iCs/>
          <w:sz w:val="22"/>
          <w:szCs w:val="22"/>
          <w:cs/>
        </w:rPr>
        <w:t xml:space="preserve"> ล้านบาท และ</w:t>
      </w:r>
      <w:r w:rsidR="002E2294" w:rsidRPr="002365D3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2A123D" w:rsidRPr="002365D3">
        <w:rPr>
          <w:rFonts w:ascii="CordiaUPC" w:hAnsi="CordiaUPC" w:cs="CordiaUPC"/>
          <w:i/>
          <w:iCs/>
          <w:sz w:val="22"/>
          <w:szCs w:val="22"/>
        </w:rPr>
        <w:t>77</w:t>
      </w:r>
      <w:r w:rsidR="002E2294" w:rsidRPr="002365D3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3E24DB" w:rsidRPr="002365D3">
        <w:rPr>
          <w:rFonts w:ascii="CordiaUPC" w:hAnsi="CordiaUPC" w:cs="CordiaUPC"/>
          <w:i/>
          <w:iCs/>
          <w:sz w:val="22"/>
          <w:szCs w:val="22"/>
          <w:cs/>
        </w:rPr>
        <w:t>ล้านบาท ตามลำดับ)</w:t>
      </w:r>
      <w:r w:rsidR="003E24DB" w:rsidRPr="002365D3">
        <w:rPr>
          <w:rFonts w:ascii="CordiaUPC" w:hAnsi="CordiaUPC" w:cs="CordiaUPC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</w:p>
    <w:p w14:paraId="41D301E0" w14:textId="77777777" w:rsidR="00EA5866" w:rsidRPr="002365D3" w:rsidRDefault="00EA5866" w:rsidP="00C0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360"/>
        <w:jc w:val="thaiDistribute"/>
        <w:rPr>
          <w:rFonts w:ascii="CordiaUPC" w:hAnsi="CordiaUPC" w:cs="CordiaUPC"/>
          <w:sz w:val="22"/>
          <w:szCs w:val="22"/>
          <w:cs/>
        </w:rPr>
      </w:pPr>
    </w:p>
    <w:p w14:paraId="0078436F" w14:textId="77777777" w:rsidR="0076746F" w:rsidRPr="002365D3" w:rsidRDefault="0076746F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17" w:hanging="720"/>
        <w:jc w:val="thaiDistribute"/>
        <w:rPr>
          <w:rFonts w:ascii="CordiaUPC" w:hAnsi="CordiaUPC" w:cs="CordiaUPC"/>
          <w:b/>
          <w:bCs/>
          <w:sz w:val="16"/>
          <w:szCs w:val="16"/>
        </w:rPr>
      </w:pPr>
    </w:p>
    <w:p w14:paraId="25ED960E" w14:textId="250D1207" w:rsidR="003E24DB" w:rsidRPr="002365D3" w:rsidRDefault="00262C14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17" w:hanging="72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>3</w:t>
      </w:r>
      <w:r w:rsidR="003C4687" w:rsidRPr="002365D3">
        <w:rPr>
          <w:rFonts w:ascii="CordiaUPC" w:hAnsi="CordiaUPC" w:cs="CordiaUPC"/>
          <w:b/>
          <w:bCs/>
          <w:sz w:val="26"/>
          <w:szCs w:val="26"/>
        </w:rPr>
        <w:t>5</w:t>
      </w:r>
      <w:r w:rsidR="003E24DB" w:rsidRPr="002365D3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227052E9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4A2968A5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2365D3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2365D3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31A05E08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70441572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7EF7AD9F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7ECCACA9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0D08D1FF" w14:textId="77777777" w:rsidR="002B5139" w:rsidRPr="002365D3" w:rsidRDefault="002B5139" w:rsidP="00EB1C3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2365D3">
        <w:rPr>
          <w:rFonts w:ascii="CordiaUPC" w:hAnsi="CordiaUPC" w:cs="CordiaUPC" w:hint="cs"/>
          <w:sz w:val="26"/>
          <w:szCs w:val="26"/>
        </w:rPr>
        <w:t>10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266CEE31" w14:textId="77777777" w:rsidR="002B5139" w:rsidRPr="002365D3" w:rsidRDefault="002B5139" w:rsidP="00EB1C3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3BFA9D60" w14:textId="77777777" w:rsidR="002B5139" w:rsidRPr="002365D3" w:rsidRDefault="002B5139" w:rsidP="00EB1C3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187441F8" w14:textId="77777777" w:rsidR="002B5139" w:rsidRPr="002365D3" w:rsidRDefault="002B5139" w:rsidP="00EB1C3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3F13959E" w14:textId="77777777" w:rsidR="002B5139" w:rsidRPr="002365D3" w:rsidRDefault="002B5139" w:rsidP="00EB1C3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6D5FB606" w14:textId="77777777" w:rsidR="002B5139" w:rsidRPr="002365D3" w:rsidRDefault="002B5139" w:rsidP="00EB1C30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0BD6E60A" w14:textId="77777777" w:rsidR="002B5139" w:rsidRPr="002365D3" w:rsidRDefault="002B5139" w:rsidP="00EB1C30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2365D3">
        <w:rPr>
          <w:rFonts w:ascii="CordiaUPC" w:hAnsi="CordiaUPC" w:cs="CordiaUPC" w:hint="cs"/>
          <w:sz w:val="26"/>
          <w:szCs w:val="26"/>
        </w:rPr>
        <w:t>10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4E43C9CD" w14:textId="77777777" w:rsidR="002B5139" w:rsidRPr="002365D3" w:rsidRDefault="002B5139" w:rsidP="00EB1C30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19A191D8" w14:textId="77777777" w:rsidR="002B5139" w:rsidRPr="002365D3" w:rsidRDefault="002B5139" w:rsidP="00C3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2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6664D32C" w14:textId="77777777" w:rsidR="002B5139" w:rsidRPr="002365D3" w:rsidRDefault="002B5139" w:rsidP="00EB1C30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450638AB" w14:textId="77777777" w:rsidR="002B5139" w:rsidRPr="002365D3" w:rsidRDefault="002B5139" w:rsidP="00EB1C30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2365D3">
        <w:rPr>
          <w:rFonts w:ascii="CordiaUPC" w:hAnsi="CordiaUPC" w:cs="CordiaUPC" w:hint="cs"/>
          <w:sz w:val="26"/>
          <w:szCs w:val="26"/>
        </w:rPr>
        <w:t>10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464AB5E6" w14:textId="26BF4EA0" w:rsidR="002B5139" w:rsidRPr="002365D3" w:rsidRDefault="002B5139" w:rsidP="00EA5866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lastRenderedPageBreak/>
        <w:t xml:space="preserve"> กิจการที่ธนาคารและบริษัทย่อยเป็นผู้ถือหุ้นเกินร้อยละ </w:t>
      </w:r>
      <w:r w:rsidRPr="002365D3">
        <w:rPr>
          <w:rFonts w:ascii="CordiaUPC" w:hAnsi="CordiaUPC" w:cs="CordiaUPC" w:hint="cs"/>
          <w:sz w:val="26"/>
          <w:szCs w:val="26"/>
        </w:rPr>
        <w:t>10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0A3FF384" w14:textId="0A3FEC91" w:rsidR="002B5139" w:rsidRPr="002365D3" w:rsidRDefault="002B5139" w:rsidP="0051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3A185F" w:rsidRPr="002365D3">
        <w:rPr>
          <w:rFonts w:ascii="CordiaUPC" w:hAnsi="CordiaUPC" w:cs="CordiaUPC"/>
          <w:sz w:val="26"/>
          <w:szCs w:val="26"/>
        </w:rPr>
        <w:t>1</w:t>
      </w:r>
      <w:r w:rsidR="002A7497" w:rsidRPr="002365D3">
        <w:rPr>
          <w:rFonts w:ascii="CordiaUPC" w:hAnsi="CordiaUPC" w:cs="CordiaUPC"/>
          <w:sz w:val="26"/>
          <w:szCs w:val="26"/>
        </w:rPr>
        <w:t>2</w:t>
      </w:r>
    </w:p>
    <w:p w14:paraId="34865625" w14:textId="77777777" w:rsidR="00C530F8" w:rsidRPr="002365D3" w:rsidRDefault="00C530F8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CA8E67F" w14:textId="50324B7A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369F6809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3150"/>
        <w:gridCol w:w="1980"/>
        <w:gridCol w:w="4344"/>
      </w:tblGrid>
      <w:tr w:rsidR="002B5139" w:rsidRPr="002365D3" w14:paraId="0C3322B0" w14:textId="77777777" w:rsidTr="00EA5866">
        <w:trPr>
          <w:trHeight w:val="20"/>
          <w:tblHeader/>
        </w:trPr>
        <w:tc>
          <w:tcPr>
            <w:tcW w:w="3150" w:type="dxa"/>
            <w:hideMark/>
          </w:tcPr>
          <w:p w14:paraId="1C66E934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ชื่อกิจการ/บุคคล</w:t>
            </w:r>
          </w:p>
        </w:tc>
        <w:tc>
          <w:tcPr>
            <w:tcW w:w="1980" w:type="dxa"/>
            <w:hideMark/>
          </w:tcPr>
          <w:p w14:paraId="330D31C1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lang w:bidi="ar-SA"/>
              </w:rPr>
              <w:t>/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344" w:type="dxa"/>
            <w:hideMark/>
          </w:tcPr>
          <w:p w14:paraId="1C3A85FE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B5139" w:rsidRPr="002365D3" w14:paraId="6C3DFA3A" w14:textId="77777777" w:rsidTr="00EA5866">
        <w:trPr>
          <w:trHeight w:val="20"/>
        </w:trPr>
        <w:tc>
          <w:tcPr>
            <w:tcW w:w="3150" w:type="dxa"/>
            <w:hideMark/>
          </w:tcPr>
          <w:p w14:paraId="20C6835F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7AAA8749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344" w:type="dxa"/>
          </w:tcPr>
          <w:p w14:paraId="7B14E910" w14:textId="77777777" w:rsidR="002B5139" w:rsidRPr="002365D3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2B5139" w:rsidRPr="002365D3" w14:paraId="5CC0308D" w14:textId="77777777" w:rsidTr="00EA5866">
        <w:tc>
          <w:tcPr>
            <w:tcW w:w="3150" w:type="dxa"/>
            <w:hideMark/>
          </w:tcPr>
          <w:p w14:paraId="20B5872C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980" w:type="dxa"/>
            <w:hideMark/>
          </w:tcPr>
          <w:p w14:paraId="6F0F5F73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  <w:hideMark/>
          </w:tcPr>
          <w:p w14:paraId="3BCDAF05" w14:textId="77777777" w:rsidR="002B5139" w:rsidRPr="002365D3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5139" w:rsidRPr="002365D3" w14:paraId="2CDC1B0B" w14:textId="77777777" w:rsidTr="00EA5866">
        <w:trPr>
          <w:trHeight w:val="20"/>
        </w:trPr>
        <w:tc>
          <w:tcPr>
            <w:tcW w:w="3150" w:type="dxa"/>
            <w:hideMark/>
          </w:tcPr>
          <w:p w14:paraId="541373FA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980" w:type="dxa"/>
            <w:hideMark/>
          </w:tcPr>
          <w:p w14:paraId="09552719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344" w:type="dxa"/>
            <w:hideMark/>
          </w:tcPr>
          <w:p w14:paraId="22C9A56D" w14:textId="77777777" w:rsidR="002B5139" w:rsidRPr="002365D3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5139" w:rsidRPr="002365D3" w14:paraId="39DB4791" w14:textId="77777777" w:rsidTr="00EA5866">
        <w:trPr>
          <w:trHeight w:val="20"/>
        </w:trPr>
        <w:tc>
          <w:tcPr>
            <w:tcW w:w="3150" w:type="dxa"/>
          </w:tcPr>
          <w:p w14:paraId="130643AD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2365D3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980" w:type="dxa"/>
          </w:tcPr>
          <w:p w14:paraId="725EECAE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3EAACF30" w14:textId="77777777" w:rsidR="002B5139" w:rsidRPr="002365D3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5139" w:rsidRPr="002365D3" w14:paraId="5CA9096B" w14:textId="77777777" w:rsidTr="00EA5866">
        <w:trPr>
          <w:trHeight w:val="20"/>
        </w:trPr>
        <w:tc>
          <w:tcPr>
            <w:tcW w:w="3150" w:type="dxa"/>
            <w:hideMark/>
          </w:tcPr>
          <w:p w14:paraId="2C556B6E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กิจการที่กระทรวงการคลังถือหุ้นหรือมีอำนาจควบคุม</w:t>
            </w:r>
          </w:p>
        </w:tc>
        <w:tc>
          <w:tcPr>
            <w:tcW w:w="1980" w:type="dxa"/>
            <w:hideMark/>
          </w:tcPr>
          <w:p w14:paraId="6407280F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  <w:hideMark/>
          </w:tcPr>
          <w:p w14:paraId="0198C422" w14:textId="77777777" w:rsidR="002B5139" w:rsidRPr="002365D3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br/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ขึ้นไป</w:t>
            </w:r>
          </w:p>
        </w:tc>
      </w:tr>
      <w:tr w:rsidR="002B5139" w:rsidRPr="002365D3" w14:paraId="423C6F48" w14:textId="77777777" w:rsidTr="00EA5866">
        <w:trPr>
          <w:trHeight w:val="20"/>
        </w:trPr>
        <w:tc>
          <w:tcPr>
            <w:tcW w:w="3150" w:type="dxa"/>
          </w:tcPr>
          <w:p w14:paraId="5BDB2922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 พหลโยธิน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01C5EBCD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20F3C0E9" w14:textId="77777777" w:rsidR="002B5139" w:rsidRPr="002365D3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Pr="002365D3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กึ่งหนึ่งเป็นผู้แทนของธนาคาร</w:t>
            </w:r>
          </w:p>
        </w:tc>
      </w:tr>
      <w:tr w:rsidR="002B5139" w:rsidRPr="002365D3" w14:paraId="1B4074C2" w14:textId="77777777" w:rsidTr="00EA5866">
        <w:trPr>
          <w:trHeight w:val="20"/>
        </w:trPr>
        <w:tc>
          <w:tcPr>
            <w:tcW w:w="3150" w:type="dxa"/>
          </w:tcPr>
          <w:p w14:paraId="2385F653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</w:tcPr>
          <w:p w14:paraId="65478778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04250514" w14:textId="77777777" w:rsidR="002B5139" w:rsidRPr="002365D3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2365D3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2B5139" w:rsidRPr="002365D3" w14:paraId="4E190D04" w14:textId="77777777" w:rsidTr="00EA5866">
        <w:trPr>
          <w:trHeight w:val="20"/>
        </w:trPr>
        <w:tc>
          <w:tcPr>
            <w:tcW w:w="3150" w:type="dxa"/>
          </w:tcPr>
          <w:p w14:paraId="12CBFB90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367E88EC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2F5795C2" w14:textId="77777777" w:rsidR="002B5139" w:rsidRPr="002365D3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ธนาคาร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2365D3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กรรมการเกิน</w:t>
            </w:r>
            <w:r w:rsidRPr="002365D3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br/>
            </w:r>
            <w:r w:rsidRPr="002365D3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กึ่งหนึ่งเป็นผู้แทนของธนาคาร </w:t>
            </w:r>
          </w:p>
        </w:tc>
      </w:tr>
      <w:tr w:rsidR="002B5139" w:rsidRPr="002365D3" w14:paraId="4740675A" w14:textId="77777777" w:rsidTr="00EA5866">
        <w:trPr>
          <w:trHeight w:val="20"/>
        </w:trPr>
        <w:tc>
          <w:tcPr>
            <w:tcW w:w="3150" w:type="dxa"/>
          </w:tcPr>
          <w:p w14:paraId="32152E9E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71AA26E8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27A3855F" w14:textId="77777777" w:rsidR="002B5139" w:rsidRPr="002365D3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Pr="002365D3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2365D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กึ่งหนึ่งเป็นผู้แทนของธนาคาร</w:t>
            </w:r>
          </w:p>
        </w:tc>
      </w:tr>
      <w:tr w:rsidR="00AC094B" w:rsidRPr="002365D3" w14:paraId="5EDB1FE7" w14:textId="77777777" w:rsidTr="00EA5866">
        <w:trPr>
          <w:trHeight w:val="20"/>
        </w:trPr>
        <w:tc>
          <w:tcPr>
            <w:tcW w:w="3150" w:type="dxa"/>
          </w:tcPr>
          <w:p w14:paraId="31D9248A" w14:textId="5295DC40" w:rsidR="00AC094B" w:rsidRPr="002365D3" w:rsidRDefault="00AC094B" w:rsidP="00AC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บริษัทหลักทรัพย์จัดการกองทุน ธนชาต จำกัด 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725B905B" w14:textId="696E865B" w:rsidR="00AC094B" w:rsidRPr="002365D3" w:rsidRDefault="00AC094B" w:rsidP="00AC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390DBB67" w14:textId="41EAB1AD" w:rsidR="00AC094B" w:rsidRPr="002365D3" w:rsidRDefault="00AC094B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5" w:hanging="22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ก่อนวันที่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49.9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กรรมการน้อยกว่ากึ่งหนึ่งเป็นผู้แทนของกลุ่มธนาคาร</w:t>
            </w:r>
          </w:p>
        </w:tc>
      </w:tr>
      <w:tr w:rsidR="00AC094B" w:rsidRPr="002365D3" w14:paraId="33FE5FBC" w14:textId="77777777" w:rsidTr="00EA5866">
        <w:trPr>
          <w:trHeight w:val="20"/>
        </w:trPr>
        <w:tc>
          <w:tcPr>
            <w:tcW w:w="3150" w:type="dxa"/>
          </w:tcPr>
          <w:p w14:paraId="1763D7AF" w14:textId="58319512" w:rsidR="00AC094B" w:rsidRPr="002365D3" w:rsidRDefault="00AC094B" w:rsidP="00AC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บริษัทหลักทรัพย์จัดการกองทุนทหารไทย จำกัด 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6C56043A" w14:textId="4688F09B" w:rsidR="00AC094B" w:rsidRPr="002365D3" w:rsidRDefault="00AC094B" w:rsidP="00AC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3AED12FE" w14:textId="5AE8F950" w:rsidR="00AC094B" w:rsidRPr="002365D3" w:rsidRDefault="00AC094B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ก่อนวันที่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35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กรรมการน้อยกว่ากึ่งหนึ่งเป็นผู้แทนของกลุ่มธนาคาร</w:t>
            </w:r>
          </w:p>
        </w:tc>
      </w:tr>
      <w:tr w:rsidR="004F0877" w:rsidRPr="002365D3" w14:paraId="739A9A37" w14:textId="77777777" w:rsidTr="00EA5866">
        <w:trPr>
          <w:trHeight w:val="20"/>
        </w:trPr>
        <w:tc>
          <w:tcPr>
            <w:tcW w:w="3150" w:type="dxa"/>
          </w:tcPr>
          <w:p w14:paraId="3DFF8452" w14:textId="55E67C4D" w:rsidR="004F0877" w:rsidRPr="002365D3" w:rsidRDefault="0028223E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บริษัทหลักทรัพย์จัดการกองทุนอีสท์สปริง 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0E841023" w14:textId="4FD804F1" w:rsidR="004F0877" w:rsidRPr="002365D3" w:rsidRDefault="002A48AF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5A047275" w14:textId="77777777" w:rsidR="002A48AF" w:rsidRPr="002365D3" w:rsidRDefault="002A48AF" w:rsidP="003856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บริษัทร่วม ธนาคารถือหุ้นร้อยละ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40.5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กรรมการน้อยกว่า  </w:t>
            </w:r>
          </w:p>
          <w:p w14:paraId="7B6BDA17" w14:textId="77A7D4E2" w:rsidR="004F0877" w:rsidRPr="002365D3" w:rsidRDefault="002A48AF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   กึ่งหนึ่งเป็นผู้แทนของกลุ่มธนาคาร</w:t>
            </w:r>
          </w:p>
        </w:tc>
      </w:tr>
    </w:tbl>
    <w:p w14:paraId="40AB7162" w14:textId="03D29F6A" w:rsidR="002B5139" w:rsidRPr="002365D3" w:rsidRDefault="002A48AF" w:rsidP="00EA5866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line="240" w:lineRule="auto"/>
        <w:ind w:left="630" w:right="-207" w:hanging="180"/>
        <w:jc w:val="thaiDistribute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Calibri" w:hAnsi="CordiaUPC" w:cs="CordiaUPC"/>
          <w:sz w:val="26"/>
          <w:szCs w:val="26"/>
          <w:vertAlign w:val="superscript"/>
        </w:rPr>
        <w:t xml:space="preserve">(1)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บริษัทหลักทรัพย์จัดการกองทุนอีสท์สปริง (ประเทศไทย) จำกัด จัดตั้งขึ้นใหม่จากการรวมกิจการระหว่างบริษัทหลักทรัพย์จัดการกองทุนทหารไทย จำกัด และบริษั</w:t>
      </w:r>
      <w:r w:rsidR="003856E7" w:rsidRPr="002365D3">
        <w:rPr>
          <w:rFonts w:ascii="CordiaUPC" w:eastAsia="AngsanaNew" w:hAnsi="CordiaUPC" w:cs="CordiaUPC" w:hint="cs"/>
          <w:sz w:val="20"/>
          <w:szCs w:val="20"/>
          <w:cs/>
        </w:rPr>
        <w:t>ท</w:t>
      </w:r>
      <w:r w:rsidRPr="002365D3">
        <w:rPr>
          <w:rFonts w:ascii="CordiaUPC" w:eastAsia="AngsanaNew" w:hAnsi="CordiaUPC" w:cs="CordiaUPC"/>
          <w:sz w:val="20"/>
          <w:szCs w:val="20"/>
          <w:cs/>
        </w:rPr>
        <w:t xml:space="preserve">หลักทรัพย์จัดการกองทุนธนชาต จำกัด เมื่อวันที่ 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11 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>กรกฎาคม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2565</w:t>
      </w:r>
    </w:p>
    <w:p w14:paraId="33ADF104" w14:textId="7A47B78E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2365D3">
        <w:rPr>
          <w:rFonts w:ascii="CordiaUPC" w:hAnsi="CordiaUPC" w:cs="CordiaUPC" w:hint="cs"/>
          <w:b/>
          <w:sz w:val="26"/>
          <w:szCs w:val="26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303F102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083"/>
      </w:tblGrid>
      <w:tr w:rsidR="002B5139" w:rsidRPr="002365D3" w14:paraId="167CEBB4" w14:textId="77777777" w:rsidTr="0003161F">
        <w:trPr>
          <w:trHeight w:val="20"/>
          <w:tblHeader/>
        </w:trPr>
        <w:tc>
          <w:tcPr>
            <w:tcW w:w="4140" w:type="dxa"/>
            <w:hideMark/>
          </w:tcPr>
          <w:p w14:paraId="3941A94D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2708C511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B5139" w:rsidRPr="002365D3" w14:paraId="3DE1E010" w14:textId="77777777" w:rsidTr="0003161F">
        <w:trPr>
          <w:trHeight w:val="20"/>
        </w:trPr>
        <w:tc>
          <w:tcPr>
            <w:tcW w:w="4140" w:type="dxa"/>
            <w:hideMark/>
          </w:tcPr>
          <w:p w14:paraId="516B19A7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14C3FD87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2B5139" w:rsidRPr="002365D3" w14:paraId="52911050" w14:textId="77777777" w:rsidTr="0003161F">
        <w:trPr>
          <w:trHeight w:val="20"/>
        </w:trPr>
        <w:tc>
          <w:tcPr>
            <w:tcW w:w="4140" w:type="dxa"/>
            <w:hideMark/>
          </w:tcPr>
          <w:p w14:paraId="1D5D8C3F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8DA1CD6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2B5139" w:rsidRPr="002365D3" w14:paraId="7953B5D7" w14:textId="77777777" w:rsidTr="0003161F">
        <w:trPr>
          <w:trHeight w:val="244"/>
        </w:trPr>
        <w:tc>
          <w:tcPr>
            <w:tcW w:w="4140" w:type="dxa"/>
            <w:hideMark/>
          </w:tcPr>
          <w:p w14:paraId="222BAD59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00A5F279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B5139" w:rsidRPr="002365D3" w14:paraId="7A6E42E5" w14:textId="77777777" w:rsidTr="0003161F">
        <w:trPr>
          <w:trHeight w:val="244"/>
        </w:trPr>
        <w:tc>
          <w:tcPr>
            <w:tcW w:w="4140" w:type="dxa"/>
            <w:hideMark/>
          </w:tcPr>
          <w:p w14:paraId="1B73E78E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4886E78F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B5139" w:rsidRPr="002365D3" w14:paraId="6B9A4515" w14:textId="77777777" w:rsidTr="0003161F">
        <w:trPr>
          <w:trHeight w:val="244"/>
        </w:trPr>
        <w:tc>
          <w:tcPr>
            <w:tcW w:w="4140" w:type="dxa"/>
            <w:hideMark/>
          </w:tcPr>
          <w:p w14:paraId="7309453F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45B27E0B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B5139" w:rsidRPr="002365D3" w14:paraId="6D26A6C0" w14:textId="77777777" w:rsidTr="0003161F">
        <w:trPr>
          <w:trHeight w:val="244"/>
        </w:trPr>
        <w:tc>
          <w:tcPr>
            <w:tcW w:w="4140" w:type="dxa"/>
          </w:tcPr>
          <w:p w14:paraId="7D37E87F" w14:textId="777CA18E" w:rsidR="0003161F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</w:t>
            </w:r>
            <w:r w:rsidR="0003161F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ธนาคาร</w:t>
            </w:r>
          </w:p>
          <w:p w14:paraId="185935B6" w14:textId="47A747DC" w:rsidR="002B5139" w:rsidRPr="002365D3" w:rsidRDefault="002B5139" w:rsidP="0003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316E3CFE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B5139" w:rsidRPr="002365D3" w14:paraId="0803188C" w14:textId="77777777" w:rsidTr="0003161F">
        <w:trPr>
          <w:trHeight w:val="244"/>
        </w:trPr>
        <w:tc>
          <w:tcPr>
            <w:tcW w:w="4140" w:type="dxa"/>
          </w:tcPr>
          <w:p w14:paraId="7ED802B7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3FED2722" w14:textId="77777777" w:rsidR="002B5139" w:rsidRPr="002365D3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79D17A7D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0F7D1C7D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35</w:t>
      </w:r>
      <w:r w:rsidRPr="002365D3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2365D3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2365D3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4DBAA4C7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C503712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รายการทางธุรกิจที่สำคัญกับผู้บริหารสำคัญและบุคคลหรือกิจการที่เกี่ยวข้องกันสำหรับ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และ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sz w:val="26"/>
          <w:szCs w:val="26"/>
          <w:shd w:val="clear" w:color="auto" w:fill="FFFFFF"/>
        </w:rPr>
        <w:t>2564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7C5D59AB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356"/>
        <w:gridCol w:w="25"/>
      </w:tblGrid>
      <w:tr w:rsidR="00CC3F12" w:rsidRPr="002365D3" w14:paraId="1AE08CCF" w14:textId="77777777" w:rsidTr="00A00449">
        <w:trPr>
          <w:gridAfter w:val="1"/>
          <w:wAfter w:w="25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5F4CD" w14:textId="77777777" w:rsidR="00CC3F12" w:rsidRPr="002365D3" w:rsidRDefault="00CC3F12" w:rsidP="00A00449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23BB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3F12" w:rsidRPr="002365D3" w14:paraId="28E73280" w14:textId="77777777" w:rsidTr="00A00449">
        <w:trPr>
          <w:gridAfter w:val="1"/>
          <w:wAfter w:w="25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ACCE" w14:textId="77777777" w:rsidR="00CC3F12" w:rsidRPr="002365D3" w:rsidRDefault="00CC3F12" w:rsidP="00A00449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18E0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2565</w:t>
            </w:r>
          </w:p>
        </w:tc>
      </w:tr>
      <w:tr w:rsidR="00CC3F12" w:rsidRPr="002365D3" w14:paraId="552C902A" w14:textId="77777777" w:rsidTr="00A00449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2C45" w14:textId="77777777" w:rsidR="00CC3F12" w:rsidRPr="002365D3" w:rsidRDefault="00CC3F12" w:rsidP="00A00449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42FC1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8CD09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6BECEDF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343EA" w14:textId="77777777" w:rsidR="00CC3F12" w:rsidRPr="002365D3" w:rsidRDefault="00CC3F12" w:rsidP="00A00449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B212813" w14:textId="77777777" w:rsidR="00CC3F12" w:rsidRPr="002365D3" w:rsidRDefault="00CC3F12" w:rsidP="00A00449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20B1FFE" w14:textId="77777777" w:rsidR="00CC3F12" w:rsidRPr="002365D3" w:rsidRDefault="00CC3F12" w:rsidP="00A00449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2ADD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C944717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F77F8EC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55F15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256D914E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2DA8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C207B73" w14:textId="77777777" w:rsidR="00CC3F12" w:rsidRPr="002365D3" w:rsidRDefault="00CC3F12" w:rsidP="00A00449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CC3F12" w:rsidRPr="002365D3" w14:paraId="6B3734BF" w14:textId="77777777" w:rsidTr="00A00449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8D9A" w14:textId="77777777" w:rsidR="00CC3F12" w:rsidRPr="002365D3" w:rsidRDefault="00CC3F12" w:rsidP="00A00449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06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C0778" w14:textId="77777777" w:rsidR="00CC3F12" w:rsidRPr="002365D3" w:rsidRDefault="00CC3F12" w:rsidP="00A00449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C3F12" w:rsidRPr="002365D3" w14:paraId="2B262D85" w14:textId="77777777" w:rsidTr="00A00449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7F65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27C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DA7D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D36A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8F9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4F5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C59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CC3F12" w:rsidRPr="002365D3" w14:paraId="5F0AD3D9" w14:textId="77777777" w:rsidTr="00A00449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D091A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16B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567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0703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EB4B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8BC0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2650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C3F12" w:rsidRPr="002365D3" w14:paraId="6F590FE7" w14:textId="77777777" w:rsidTr="00A00449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13E8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E909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D942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3E7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EFC3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F2D7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F36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C3F12" w:rsidRPr="002365D3" w14:paraId="379E9C41" w14:textId="77777777" w:rsidTr="00A00449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40355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0BBC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A53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B8DC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B465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534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90AC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C3F12" w:rsidRPr="002365D3" w14:paraId="3AC04280" w14:textId="77777777" w:rsidTr="00A00449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D330B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072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90E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909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8E5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62EA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91D2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497</w:t>
            </w:r>
          </w:p>
        </w:tc>
      </w:tr>
    </w:tbl>
    <w:p w14:paraId="7CC40076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52B884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1"/>
        <w:gridCol w:w="6"/>
      </w:tblGrid>
      <w:tr w:rsidR="00CC3F12" w:rsidRPr="002365D3" w14:paraId="403C9A64" w14:textId="77777777" w:rsidTr="00CC3F12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46FE" w14:textId="77777777" w:rsidR="00CC3F12" w:rsidRPr="002365D3" w:rsidRDefault="00CC3F12" w:rsidP="00A00449">
            <w:pPr>
              <w:tabs>
                <w:tab w:val="center" w:pos="2302"/>
              </w:tabs>
              <w:spacing w:line="34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4A1B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3F12" w:rsidRPr="002365D3" w14:paraId="211B9773" w14:textId="77777777" w:rsidTr="00CC3F12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BCB16" w14:textId="77777777" w:rsidR="00CC3F12" w:rsidRPr="002365D3" w:rsidRDefault="00CC3F12" w:rsidP="00A00449">
            <w:pPr>
              <w:tabs>
                <w:tab w:val="center" w:pos="2302"/>
              </w:tabs>
              <w:spacing w:line="34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0640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shd w:val="clear" w:color="auto" w:fill="FFFFFF"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4</w:t>
            </w:r>
          </w:p>
        </w:tc>
      </w:tr>
      <w:tr w:rsidR="00CC3F12" w:rsidRPr="002365D3" w14:paraId="3E6D4AE3" w14:textId="77777777" w:rsidTr="00CC3F12">
        <w:trPr>
          <w:gridAfter w:val="1"/>
          <w:wAfter w:w="6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D438" w14:textId="77777777" w:rsidR="00CC3F12" w:rsidRPr="002365D3" w:rsidRDefault="00CC3F12" w:rsidP="00A00449">
            <w:pPr>
              <w:tabs>
                <w:tab w:val="center" w:pos="2302"/>
              </w:tabs>
              <w:spacing w:line="34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4015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5A5D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72DA1FD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38A8" w14:textId="77777777" w:rsidR="00CC3F12" w:rsidRPr="002365D3" w:rsidRDefault="00CC3F12" w:rsidP="00A00449">
            <w:pPr>
              <w:tabs>
                <w:tab w:val="clear" w:pos="907"/>
              </w:tabs>
              <w:spacing w:line="34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6066564" w14:textId="77777777" w:rsidR="00CC3F12" w:rsidRPr="002365D3" w:rsidRDefault="00CC3F12" w:rsidP="00A00449">
            <w:pPr>
              <w:tabs>
                <w:tab w:val="clear" w:pos="907"/>
              </w:tabs>
              <w:spacing w:line="34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E6C7795" w14:textId="77777777" w:rsidR="00CC3F12" w:rsidRPr="002365D3" w:rsidRDefault="00CC3F12" w:rsidP="00A00449">
            <w:pPr>
              <w:tabs>
                <w:tab w:val="clear" w:pos="907"/>
              </w:tabs>
              <w:spacing w:line="34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46932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FB46361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6554D45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100F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5AEC791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07C1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6D542B8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CC3F12" w:rsidRPr="002365D3" w14:paraId="152DB9CC" w14:textId="77777777" w:rsidTr="00CC3F12">
        <w:trPr>
          <w:gridAfter w:val="1"/>
          <w:wAfter w:w="6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EA93B" w14:textId="77777777" w:rsidR="00CC3F12" w:rsidRPr="002365D3" w:rsidRDefault="00CC3F12" w:rsidP="00A00449">
            <w:pPr>
              <w:spacing w:line="34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0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EE9D7" w14:textId="77777777" w:rsidR="00CC3F12" w:rsidRPr="002365D3" w:rsidRDefault="00CC3F12" w:rsidP="00A00449">
            <w:pPr>
              <w:tabs>
                <w:tab w:val="decimal" w:pos="611"/>
              </w:tabs>
              <w:spacing w:line="34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C3F12" w:rsidRPr="002365D3" w14:paraId="5BDF7E54" w14:textId="77777777" w:rsidTr="00CC3F12">
        <w:trPr>
          <w:gridAfter w:val="1"/>
          <w:wAfter w:w="6" w:type="dxa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D85AD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0B0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C27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2E8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3FC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F480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AF7C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</w:p>
        </w:tc>
      </w:tr>
      <w:tr w:rsidR="00CC3F12" w:rsidRPr="002365D3" w14:paraId="568952F4" w14:textId="77777777" w:rsidTr="00CC3F12">
        <w:trPr>
          <w:gridAfter w:val="1"/>
          <w:wAfter w:w="6" w:type="dxa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46D7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0764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694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14FF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4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6612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9AA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C691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C3F12" w:rsidRPr="002365D3" w14:paraId="2FE7478B" w14:textId="77777777" w:rsidTr="00CC3F12">
        <w:trPr>
          <w:gridAfter w:val="1"/>
          <w:wAfter w:w="6" w:type="dxa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0372D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19FB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74A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610C" w14:textId="5E036B8B" w:rsidR="00CC3F12" w:rsidRPr="002365D3" w:rsidRDefault="005570F7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C12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AE7EA" w14:textId="4BF4042E" w:rsidR="00CC3F12" w:rsidRPr="002365D3" w:rsidRDefault="005570F7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FCC8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C3F12" w:rsidRPr="002365D3" w14:paraId="112E8CAF" w14:textId="77777777" w:rsidTr="00CC3F12">
        <w:trPr>
          <w:gridAfter w:val="1"/>
          <w:wAfter w:w="6" w:type="dxa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05ECF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17B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E21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E28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274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ECB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0AF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C3F12" w:rsidRPr="002365D3" w14:paraId="272F45DE" w14:textId="77777777" w:rsidTr="00CC3F12">
        <w:trPr>
          <w:gridAfter w:val="1"/>
          <w:wAfter w:w="6" w:type="dxa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7DF14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E36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9CF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16C7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03C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D788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E7E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635</w:t>
            </w:r>
          </w:p>
        </w:tc>
      </w:tr>
    </w:tbl>
    <w:p w14:paraId="5B981629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992"/>
        <w:gridCol w:w="851"/>
        <w:gridCol w:w="1134"/>
        <w:gridCol w:w="1417"/>
        <w:gridCol w:w="1276"/>
        <w:gridCol w:w="1417"/>
      </w:tblGrid>
      <w:tr w:rsidR="00CC3F12" w:rsidRPr="002365D3" w14:paraId="2A84EC95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0BCB" w14:textId="77777777" w:rsidR="00CC3F12" w:rsidRPr="002365D3" w:rsidRDefault="00CC3F12" w:rsidP="00A00449">
            <w:pPr>
              <w:tabs>
                <w:tab w:val="center" w:pos="2302"/>
              </w:tabs>
              <w:spacing w:line="34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4FF9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C3F12" w:rsidRPr="002365D3" w14:paraId="0E1CD774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4E3E6" w14:textId="77777777" w:rsidR="00CC3F12" w:rsidRPr="002365D3" w:rsidRDefault="00CC3F12" w:rsidP="00A00449">
            <w:pPr>
              <w:tabs>
                <w:tab w:val="center" w:pos="2302"/>
              </w:tabs>
              <w:spacing w:line="34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CB3E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2565</w:t>
            </w:r>
          </w:p>
        </w:tc>
      </w:tr>
      <w:tr w:rsidR="00CC3F12" w:rsidRPr="002365D3" w14:paraId="2429B441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2D06" w14:textId="77777777" w:rsidR="00CC3F12" w:rsidRPr="002365D3" w:rsidRDefault="00CC3F12" w:rsidP="00A00449">
            <w:pPr>
              <w:tabs>
                <w:tab w:val="center" w:pos="2302"/>
              </w:tabs>
              <w:spacing w:line="34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F547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842D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799E94F3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2FFA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</w:p>
          <w:p w14:paraId="4ECE73D8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613F0021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E9F3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76BFE1B2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3A426260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C855" w14:textId="77777777" w:rsidR="00CC3F12" w:rsidRPr="002365D3" w:rsidRDefault="00CC3F12" w:rsidP="00A00449">
            <w:pPr>
              <w:tabs>
                <w:tab w:val="clear" w:pos="907"/>
              </w:tabs>
              <w:spacing w:line="340" w:lineRule="exact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รายได้จากการดำเนิน</w:t>
            </w:r>
          </w:p>
          <w:p w14:paraId="5B4614FB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D28D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505D3E3E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</w:tr>
      <w:tr w:rsidR="00CC3F12" w:rsidRPr="002365D3" w14:paraId="12169243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4F262" w14:textId="77777777" w:rsidR="00CC3F12" w:rsidRPr="002365D3" w:rsidRDefault="00CC3F12" w:rsidP="00A00449">
            <w:pPr>
              <w:spacing w:line="34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927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CC3F12" w:rsidRPr="002365D3" w14:paraId="33C55D78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5BC35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1.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E2A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9FE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DB4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212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6EAF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203B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CC3F12" w:rsidRPr="002365D3" w14:paraId="14237098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A434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2.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6B300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1EBE9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832B6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2417B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AF4590" w14:textId="1051F7E6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  <w:r w:rsidR="003B77E4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0C7CF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27</w:t>
            </w:r>
          </w:p>
        </w:tc>
      </w:tr>
      <w:tr w:rsidR="00CC3F12" w:rsidRPr="002365D3" w14:paraId="6CBE68EE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32EAB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3.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197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68D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BBD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5E9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0DD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89BD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C3F12" w:rsidRPr="002365D3" w14:paraId="4D31B5CE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61A7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4.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32C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312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32AE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58B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5A0A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F7C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C3F12" w:rsidRPr="002365D3" w14:paraId="0EF9D888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8D3C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right="18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5.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EF1C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DC42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4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88E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1,065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D33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7DCB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627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497</w:t>
            </w:r>
          </w:p>
        </w:tc>
      </w:tr>
    </w:tbl>
    <w:p w14:paraId="21F48B76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992"/>
        <w:gridCol w:w="851"/>
        <w:gridCol w:w="1134"/>
        <w:gridCol w:w="1417"/>
        <w:gridCol w:w="1276"/>
        <w:gridCol w:w="1417"/>
      </w:tblGrid>
      <w:tr w:rsidR="00CC3F12" w:rsidRPr="002365D3" w14:paraId="05A0982A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6EE3B" w14:textId="77777777" w:rsidR="00CC3F12" w:rsidRPr="002365D3" w:rsidRDefault="00CC3F12" w:rsidP="00A00449">
            <w:pPr>
              <w:tabs>
                <w:tab w:val="center" w:pos="2302"/>
              </w:tabs>
              <w:spacing w:line="34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E2865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C3F12" w:rsidRPr="002365D3" w14:paraId="560C2775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4531" w14:textId="77777777" w:rsidR="00CC3F12" w:rsidRPr="002365D3" w:rsidRDefault="00CC3F12" w:rsidP="00A00449">
            <w:pPr>
              <w:tabs>
                <w:tab w:val="center" w:pos="2302"/>
              </w:tabs>
              <w:spacing w:line="34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D6303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2564</w:t>
            </w:r>
          </w:p>
        </w:tc>
      </w:tr>
      <w:tr w:rsidR="00CC3F12" w:rsidRPr="002365D3" w14:paraId="7EE8BC40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8447" w14:textId="77777777" w:rsidR="00CC3F12" w:rsidRPr="002365D3" w:rsidRDefault="00CC3F12" w:rsidP="00A00449">
            <w:pPr>
              <w:tabs>
                <w:tab w:val="center" w:pos="2302"/>
              </w:tabs>
              <w:spacing w:line="34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96A4B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F7232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3DACD5C9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4FE5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</w:p>
          <w:p w14:paraId="4A0FCFCB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5BA38326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B31EE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1BE74B3C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133DF31F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4BA30" w14:textId="77777777" w:rsidR="00CC3F12" w:rsidRPr="002365D3" w:rsidRDefault="00CC3F12" w:rsidP="00A00449">
            <w:pPr>
              <w:tabs>
                <w:tab w:val="clear" w:pos="907"/>
              </w:tabs>
              <w:spacing w:line="340" w:lineRule="exact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รายได้จากการดำเนิน</w:t>
            </w:r>
          </w:p>
          <w:p w14:paraId="2C8799AE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84AC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793199DD" w14:textId="77777777" w:rsidR="00CC3F12" w:rsidRPr="002365D3" w:rsidRDefault="00CC3F12" w:rsidP="00A00449">
            <w:pPr>
              <w:spacing w:line="34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</w:tr>
      <w:tr w:rsidR="00CC3F12" w:rsidRPr="002365D3" w14:paraId="6ADCECA2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E4F3" w14:textId="77777777" w:rsidR="00CC3F12" w:rsidRPr="002365D3" w:rsidRDefault="00CC3F12" w:rsidP="00A00449">
            <w:pPr>
              <w:spacing w:line="34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284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CC3F12" w:rsidRPr="002365D3" w14:paraId="3C55322B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EFAD0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1.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D01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A8C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2E7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34B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28A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668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22</w:t>
            </w:r>
          </w:p>
        </w:tc>
      </w:tr>
      <w:tr w:rsidR="00CC3F12" w:rsidRPr="002365D3" w14:paraId="526CEE52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6F64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2.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2C0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636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A567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892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3E3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94,042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57B6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37</w:t>
            </w:r>
          </w:p>
        </w:tc>
      </w:tr>
      <w:tr w:rsidR="00CC3F12" w:rsidRPr="002365D3" w14:paraId="320F7601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A4F1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3.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793A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7EC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7525D" w14:textId="3BCA54DE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</w:t>
            </w:r>
            <w:r w:rsidR="005570F7">
              <w:rPr>
                <w:rFonts w:ascii="CordiaUPC" w:hAnsi="CordiaUPC" w:cs="CordiaUPC"/>
                <w:sz w:val="26"/>
                <w:szCs w:val="26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8AD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EE1ED" w14:textId="74918810" w:rsidR="00CC3F12" w:rsidRPr="002365D3" w:rsidRDefault="005570F7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304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C3F12" w:rsidRPr="002365D3" w14:paraId="71B29F5A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C627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4.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48C1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A0C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BA18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95B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F62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09B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C3F12" w:rsidRPr="002365D3" w14:paraId="2F6E9C12" w14:textId="77777777" w:rsidTr="00A00449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3E19" w14:textId="77777777" w:rsidR="00CC3F12" w:rsidRPr="002365D3" w:rsidRDefault="00CC3F12" w:rsidP="00A00449">
            <w:pPr>
              <w:tabs>
                <w:tab w:val="clear" w:pos="227"/>
                <w:tab w:val="left" w:pos="252"/>
              </w:tabs>
              <w:spacing w:line="340" w:lineRule="exact"/>
              <w:ind w:left="252" w:right="18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5.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32F6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E790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4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EFF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34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8CB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E6D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1C2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408</w:t>
            </w:r>
          </w:p>
        </w:tc>
      </w:tr>
    </w:tbl>
    <w:p w14:paraId="41663635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93A56AA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trike/>
          <w:sz w:val="10"/>
          <w:szCs w:val="10"/>
          <w:lang w:eastAsia="en-GB"/>
        </w:rPr>
      </w:pPr>
    </w:p>
    <w:p w14:paraId="1E1B6F35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 xml:space="preserve">ในระหว่างปีสิ้นสุดวันที่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2565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2564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66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และ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763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โดยแสดงหักจาก “ผลขาดทุนด้านเครดิตที่คาดว่าจะเกิดขึ้น” ในงบกำไรขาดทุนและกำไรขาดทุนเบ็ดเสร็จอื่นเฉพาะธนาคารสำหรับปีสิ้นสุดวันที่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2565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2564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1D86079E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9DEF730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ในระหว่างปีสิ้นสุดวันที่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2565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ธนาคารได้โอนขายสินเชื่อด้อยคุณภาพโดยมีภาระเงินต้นจำนวนเงินประมาณ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4,122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734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ให้แก่บริษัทย่อยแห่งหนึ่ง ตามลำดับ ทั้งนี้ ราคาขายส่วนที่สูงกว่ามูลค่าตามบัญชีของสินเชื่อด้อยคุณภาพดังกล่าวได้แสดงหักจาก “ผลขาดทุนด้านเครดิตที่คาดว่าจะเกิดขึ้น” ในงบกำไรขาดทุนและกำไรขาดทุนเบ็ดเสร็จอื่นเฉพาะธนาคารสำหรับปีสิ้นสุดวันที่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2565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2564</w:t>
      </w:r>
    </w:p>
    <w:p w14:paraId="39BDCE85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A8953D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ในระหว่างปีสิ้นสุดวันที่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2565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ธนาคารได้โอนขายทรัพย์สินรอการขายโดยมีมูลค่าตามบัญชีจำนวน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1,566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ให้แก่บริษัทย่อยแห่งหนึ่ง ทั้งนี้ ราคาขายส่วนที่สูงกว่ามูลค่าตามบัญชีของทรัพย์สินรอการขายดังกล่าวได้แสดงใน “รายได้จากการดำเนินงานอื่น ๆ” ในงบกำไรขาดทุนและกำไรขาดทุนเบ็ดเสร็จอื่นเฉพาะธนาคารสำหรับปีสิ้นสุดวันที่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2565 </w:t>
      </w:r>
      <w:r w:rsidRPr="005570F7">
        <w:rPr>
          <w:rFonts w:ascii="CordiaUPC" w:eastAsia="AngsanaNew" w:hAnsi="CordiaUPC" w:cs="CordiaUPC" w:hint="cs"/>
          <w:i/>
          <w:iCs/>
          <w:sz w:val="26"/>
          <w:szCs w:val="26"/>
          <w:lang w:eastAsia="en-GB"/>
        </w:rPr>
        <w:t>(</w:t>
      </w:r>
      <w:r w:rsidRPr="005570F7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ในระหว่างปีสิ้นสุดวันที่ </w:t>
      </w:r>
      <w:r w:rsidRPr="005570F7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Pr="005570F7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ธันวาคม</w:t>
      </w:r>
      <w:r w:rsidRPr="005570F7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5570F7">
        <w:rPr>
          <w:rFonts w:ascii="CordiaUPC" w:eastAsia="AngsanaNew" w:hAnsi="CordiaUPC" w:cs="CordiaUPC" w:hint="cs"/>
          <w:i/>
          <w:iCs/>
          <w:sz w:val="26"/>
          <w:szCs w:val="26"/>
          <w:lang w:eastAsia="en-GB"/>
        </w:rPr>
        <w:t>2564</w:t>
      </w:r>
      <w:r w:rsidRPr="005570F7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ธนาคารไม่ได้โอนขายทรัพย์สินรอการขายให้แก่บริษัทย่อย)</w:t>
      </w:r>
    </w:p>
    <w:p w14:paraId="7B722597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519094A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>35</w:t>
      </w:r>
      <w:r w:rsidRPr="002365D3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2365D3">
        <w:rPr>
          <w:rFonts w:ascii="CordiaUPC" w:hAnsi="CordiaUPC" w:cs="CordiaUPC" w:hint="cs"/>
          <w:b/>
          <w:bCs/>
          <w:sz w:val="26"/>
          <w:szCs w:val="26"/>
        </w:rPr>
        <w:tab/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0C864A68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6E12830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56CF79F3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086482D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pacing w:val="-3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35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</w:r>
      <w:r w:rsidRPr="002365D3">
        <w:rPr>
          <w:rFonts w:ascii="CordiaUPC" w:eastAsia="AngsanaNew" w:hAnsi="CordiaUPC" w:cs="CordiaUPC" w:hint="cs"/>
          <w:spacing w:val="-3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2365D3">
        <w:rPr>
          <w:rFonts w:ascii="CordiaUPC" w:eastAsia="AngsanaNew" w:hAnsi="CordiaUPC" w:cs="CordiaUPC" w:hint="cs"/>
          <w:spacing w:val="-3"/>
          <w:sz w:val="26"/>
          <w:szCs w:val="26"/>
          <w:cs/>
          <w:lang w:eastAsia="en-GB"/>
        </w:rPr>
        <w:t>สรุปได้ดังนี้</w:t>
      </w:r>
    </w:p>
    <w:p w14:paraId="6A8BCB93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170"/>
        <w:gridCol w:w="1080"/>
        <w:gridCol w:w="1080"/>
        <w:gridCol w:w="1080"/>
      </w:tblGrid>
      <w:tr w:rsidR="00CC3F12" w:rsidRPr="002365D3" w14:paraId="678BB640" w14:textId="77777777" w:rsidTr="00A00449">
        <w:trPr>
          <w:tblHeader/>
        </w:trPr>
        <w:tc>
          <w:tcPr>
            <w:tcW w:w="4950" w:type="dxa"/>
            <w:vAlign w:val="bottom"/>
          </w:tcPr>
          <w:p w14:paraId="100DAF8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813A1CF" w14:textId="77777777" w:rsidR="00CC3F12" w:rsidRPr="002365D3" w:rsidRDefault="00CC3F12" w:rsidP="00A00449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4338540" w14:textId="77777777" w:rsidR="00CC3F12" w:rsidRPr="002365D3" w:rsidRDefault="00CC3F12" w:rsidP="00A00449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C3F12" w:rsidRPr="002365D3" w14:paraId="0C9C644B" w14:textId="77777777" w:rsidTr="00A00449">
        <w:trPr>
          <w:tblHeader/>
        </w:trPr>
        <w:tc>
          <w:tcPr>
            <w:tcW w:w="4950" w:type="dxa"/>
            <w:vAlign w:val="bottom"/>
          </w:tcPr>
          <w:p w14:paraId="75DB927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38E9136" w14:textId="77777777" w:rsidR="00CC3F12" w:rsidRPr="002365D3" w:rsidRDefault="00CC3F12" w:rsidP="00A00449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0" w:type="dxa"/>
            <w:vAlign w:val="bottom"/>
          </w:tcPr>
          <w:p w14:paraId="0F657E17" w14:textId="77777777" w:rsidR="00CC3F12" w:rsidRPr="002365D3" w:rsidRDefault="00CC3F12" w:rsidP="00A00449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43A2F80B" w14:textId="77777777" w:rsidR="00CC3F12" w:rsidRPr="002365D3" w:rsidRDefault="00CC3F12" w:rsidP="00A00449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0" w:type="dxa"/>
            <w:vAlign w:val="bottom"/>
          </w:tcPr>
          <w:p w14:paraId="5E12A6F8" w14:textId="77777777" w:rsidR="00CC3F12" w:rsidRPr="002365D3" w:rsidRDefault="00CC3F12" w:rsidP="00A00449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CC3F12" w:rsidRPr="002365D3" w14:paraId="19434EF3" w14:textId="77777777" w:rsidTr="00A00449">
        <w:trPr>
          <w:tblHeader/>
        </w:trPr>
        <w:tc>
          <w:tcPr>
            <w:tcW w:w="4950" w:type="dxa"/>
            <w:vAlign w:val="bottom"/>
          </w:tcPr>
          <w:p w14:paraId="66C04FC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7AC2ABBC" w14:textId="77777777" w:rsidR="00CC3F12" w:rsidRPr="002365D3" w:rsidRDefault="00CC3F12" w:rsidP="00A00449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CC3F12" w:rsidRPr="002365D3" w14:paraId="5EA49BA5" w14:textId="77777777" w:rsidTr="00A00449">
        <w:tc>
          <w:tcPr>
            <w:tcW w:w="4950" w:type="dxa"/>
          </w:tcPr>
          <w:p w14:paraId="4638794C" w14:textId="77777777" w:rsidR="00CC3F12" w:rsidRPr="002365D3" w:rsidRDefault="00CC3F12" w:rsidP="00A00449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  <w:vAlign w:val="bottom"/>
          </w:tcPr>
          <w:p w14:paraId="7F923B3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7F6885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D8757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61E977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C3F12" w:rsidRPr="002365D3" w14:paraId="24E608BA" w14:textId="77777777" w:rsidTr="00A00449">
        <w:tc>
          <w:tcPr>
            <w:tcW w:w="4950" w:type="dxa"/>
            <w:vAlign w:val="bottom"/>
          </w:tcPr>
          <w:p w14:paraId="6BF401B9" w14:textId="77777777" w:rsidR="00CC3F12" w:rsidRPr="002365D3" w:rsidRDefault="00CC3F12" w:rsidP="00A00449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70" w:type="dxa"/>
            <w:vAlign w:val="bottom"/>
          </w:tcPr>
          <w:p w14:paraId="0AF30EE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25,164</w:t>
            </w:r>
          </w:p>
        </w:tc>
        <w:tc>
          <w:tcPr>
            <w:tcW w:w="1080" w:type="dxa"/>
            <w:vAlign w:val="bottom"/>
          </w:tcPr>
          <w:p w14:paraId="299018D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5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4,266</w:t>
            </w:r>
          </w:p>
        </w:tc>
        <w:tc>
          <w:tcPr>
            <w:tcW w:w="1080" w:type="dxa"/>
            <w:vAlign w:val="bottom"/>
          </w:tcPr>
          <w:p w14:paraId="18152D1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25,164</w:t>
            </w:r>
          </w:p>
        </w:tc>
        <w:tc>
          <w:tcPr>
            <w:tcW w:w="1080" w:type="dxa"/>
            <w:vAlign w:val="bottom"/>
          </w:tcPr>
          <w:p w14:paraId="7F70C94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4,266</w:t>
            </w:r>
          </w:p>
        </w:tc>
      </w:tr>
      <w:tr w:rsidR="00CC3F12" w:rsidRPr="002365D3" w14:paraId="49C22EC4" w14:textId="77777777" w:rsidTr="00A00449">
        <w:tc>
          <w:tcPr>
            <w:tcW w:w="4950" w:type="dxa"/>
            <w:vAlign w:val="bottom"/>
          </w:tcPr>
          <w:p w14:paraId="27E984F0" w14:textId="77777777" w:rsidR="00CC3F12" w:rsidRPr="002365D3" w:rsidRDefault="00CC3F12" w:rsidP="00A00449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49DBBF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2409ED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1B5D9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E2A43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C3F12" w:rsidRPr="002365D3" w14:paraId="3941ADF7" w14:textId="77777777" w:rsidTr="00A00449">
        <w:tc>
          <w:tcPr>
            <w:tcW w:w="4950" w:type="dxa"/>
            <w:vAlign w:val="bottom"/>
          </w:tcPr>
          <w:p w14:paraId="3988E0CE" w14:textId="77777777" w:rsidR="00CC3F12" w:rsidRPr="002365D3" w:rsidRDefault="00CC3F12" w:rsidP="00A00449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2365D3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2365D3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2365D3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2365D3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2365D3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325233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C5C44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07F84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CD0B9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CC3F12" w:rsidRPr="002365D3" w14:paraId="1646BDAA" w14:textId="77777777" w:rsidTr="00A00449">
        <w:tc>
          <w:tcPr>
            <w:tcW w:w="4950" w:type="dxa"/>
            <w:vAlign w:val="bottom"/>
          </w:tcPr>
          <w:p w14:paraId="27BBB2FA" w14:textId="77777777" w:rsidR="00CC3F12" w:rsidRPr="002365D3" w:rsidRDefault="00CC3F12" w:rsidP="00A00449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170" w:type="dxa"/>
            <w:vAlign w:val="bottom"/>
          </w:tcPr>
          <w:p w14:paraId="66CDD6E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01BAD4C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7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7780D2B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2420B83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CC3F12" w:rsidRPr="002365D3" w14:paraId="3E9B1CA4" w14:textId="77777777" w:rsidTr="00A00449">
        <w:tc>
          <w:tcPr>
            <w:tcW w:w="4950" w:type="dxa"/>
            <w:vAlign w:val="bottom"/>
          </w:tcPr>
          <w:p w14:paraId="32E6ED63" w14:textId="77777777" w:rsidR="00CC3F12" w:rsidRPr="002365D3" w:rsidRDefault="00CC3F12" w:rsidP="00A00449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02DC581" w14:textId="15073753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1,86</w:t>
            </w:r>
            <w:r w:rsidR="003B77E4"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56FEDE3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7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1,353</w:t>
            </w:r>
          </w:p>
        </w:tc>
        <w:tc>
          <w:tcPr>
            <w:tcW w:w="1080" w:type="dxa"/>
          </w:tcPr>
          <w:p w14:paraId="0A9F196E" w14:textId="18261422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1,86</w:t>
            </w:r>
            <w:r w:rsidR="003B77E4"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080" w:type="dxa"/>
          </w:tcPr>
          <w:p w14:paraId="149F4EB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1,353</w:t>
            </w:r>
          </w:p>
        </w:tc>
      </w:tr>
      <w:tr w:rsidR="00CC3F12" w:rsidRPr="002365D3" w14:paraId="0482E510" w14:textId="77777777" w:rsidTr="00A00449">
        <w:tc>
          <w:tcPr>
            <w:tcW w:w="4950" w:type="dxa"/>
            <w:vAlign w:val="bottom"/>
          </w:tcPr>
          <w:p w14:paraId="5FA6A3D5" w14:textId="77777777" w:rsidR="00CC3F12" w:rsidRPr="002365D3" w:rsidRDefault="00CC3F12" w:rsidP="00A00449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6E7FD9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F77FB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DEA5EE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468C5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</w:tbl>
    <w:p w14:paraId="2C9A492A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F5AC7F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CE74E9E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0BFCC01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9021C94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10F27EC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D7B2728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899F9A2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35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260"/>
        <w:gridCol w:w="1170"/>
        <w:gridCol w:w="1080"/>
      </w:tblGrid>
      <w:tr w:rsidR="00CC3F12" w:rsidRPr="002365D3" w14:paraId="6BBAD94F" w14:textId="77777777" w:rsidTr="00A00449">
        <w:trPr>
          <w:tblHeader/>
        </w:trPr>
        <w:tc>
          <w:tcPr>
            <w:tcW w:w="4680" w:type="dxa"/>
            <w:vAlign w:val="bottom"/>
          </w:tcPr>
          <w:p w14:paraId="060A817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C155BE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A73135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C3F12" w:rsidRPr="002365D3" w14:paraId="3EA10350" w14:textId="77777777" w:rsidTr="00A00449">
        <w:trPr>
          <w:tblHeader/>
        </w:trPr>
        <w:tc>
          <w:tcPr>
            <w:tcW w:w="4680" w:type="dxa"/>
          </w:tcPr>
          <w:p w14:paraId="7A2F959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E89F53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5D90ACC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1240FC7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0" w:type="dxa"/>
            <w:vAlign w:val="bottom"/>
          </w:tcPr>
          <w:p w14:paraId="62219D6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CC3F12" w:rsidRPr="002365D3" w14:paraId="2560B607" w14:textId="77777777" w:rsidTr="00A00449">
        <w:trPr>
          <w:tblHeader/>
        </w:trPr>
        <w:tc>
          <w:tcPr>
            <w:tcW w:w="4680" w:type="dxa"/>
          </w:tcPr>
          <w:p w14:paraId="4208EE0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6BA1485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CC3F12" w:rsidRPr="002365D3" w14:paraId="25D25935" w14:textId="77777777" w:rsidTr="00A00449">
        <w:trPr>
          <w:trHeight w:val="74"/>
        </w:trPr>
        <w:tc>
          <w:tcPr>
            <w:tcW w:w="4680" w:type="dxa"/>
          </w:tcPr>
          <w:p w14:paraId="0A33F99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</w:tcPr>
          <w:p w14:paraId="06FB07E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676AC79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676C45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5562B9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C3F12" w:rsidRPr="002365D3" w14:paraId="70949D91" w14:textId="77777777" w:rsidTr="00A00449">
        <w:trPr>
          <w:trHeight w:val="74"/>
        </w:trPr>
        <w:tc>
          <w:tcPr>
            <w:tcW w:w="4680" w:type="dxa"/>
          </w:tcPr>
          <w:p w14:paraId="11B4FF9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พหลโยธิน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67BD828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6C44F32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2C31A41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140</w:t>
            </w:r>
          </w:p>
        </w:tc>
        <w:tc>
          <w:tcPr>
            <w:tcW w:w="1080" w:type="dxa"/>
          </w:tcPr>
          <w:p w14:paraId="07700C4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C3F12" w:rsidRPr="002365D3" w14:paraId="3BD89457" w14:textId="77777777" w:rsidTr="00A00449">
        <w:trPr>
          <w:trHeight w:val="74"/>
        </w:trPr>
        <w:tc>
          <w:tcPr>
            <w:tcW w:w="4680" w:type="dxa"/>
          </w:tcPr>
          <w:p w14:paraId="106DBB5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CB8AF3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34272DD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E1789C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80D288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C3F12" w:rsidRPr="002365D3" w14:paraId="50EAB8FC" w14:textId="77777777" w:rsidTr="00A00449">
        <w:trPr>
          <w:trHeight w:val="74"/>
        </w:trPr>
        <w:tc>
          <w:tcPr>
            <w:tcW w:w="4680" w:type="dxa"/>
          </w:tcPr>
          <w:p w14:paraId="7EBFAA8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19FD6CC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2A4324F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CEE490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C73C8C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C3F12" w:rsidRPr="002365D3" w14:paraId="67D52F77" w14:textId="77777777" w:rsidTr="00A00449">
        <w:trPr>
          <w:trHeight w:val="74"/>
        </w:trPr>
        <w:tc>
          <w:tcPr>
            <w:tcW w:w="4680" w:type="dxa"/>
          </w:tcPr>
          <w:p w14:paraId="57C77FF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1B84766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3BF213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6690B2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41</w:t>
            </w:r>
          </w:p>
        </w:tc>
        <w:tc>
          <w:tcPr>
            <w:tcW w:w="1080" w:type="dxa"/>
            <w:vAlign w:val="bottom"/>
          </w:tcPr>
          <w:p w14:paraId="56DC988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29</w:t>
            </w:r>
          </w:p>
        </w:tc>
      </w:tr>
      <w:tr w:rsidR="00CC3F12" w:rsidRPr="002365D3" w14:paraId="2E20B77D" w14:textId="77777777" w:rsidTr="00A00449">
        <w:trPr>
          <w:trHeight w:val="74"/>
        </w:trPr>
        <w:tc>
          <w:tcPr>
            <w:tcW w:w="4680" w:type="dxa"/>
          </w:tcPr>
          <w:p w14:paraId="788AC4B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7EA899A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51CB14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58C8ECF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2F38B91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CC3F12" w:rsidRPr="002365D3" w14:paraId="16D6A655" w14:textId="77777777" w:rsidTr="00A00449">
        <w:trPr>
          <w:trHeight w:val="74"/>
        </w:trPr>
        <w:tc>
          <w:tcPr>
            <w:tcW w:w="4680" w:type="dxa"/>
          </w:tcPr>
          <w:p w14:paraId="382C08F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พหลโยธิน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C61657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F7E6FB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0091293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5BE5B82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CC3F12" w:rsidRPr="002365D3" w14:paraId="71FA5A67" w14:textId="77777777" w:rsidTr="00A00449">
        <w:trPr>
          <w:trHeight w:val="74"/>
        </w:trPr>
        <w:tc>
          <w:tcPr>
            <w:tcW w:w="4680" w:type="dxa"/>
          </w:tcPr>
          <w:p w14:paraId="43B7DAF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บริษัทหลักทรัพย์จัดการกองทุน ทหารไทย จำกัด 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7F58895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0299338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70</w:t>
            </w:r>
          </w:p>
        </w:tc>
        <w:tc>
          <w:tcPr>
            <w:tcW w:w="1170" w:type="dxa"/>
            <w:vAlign w:val="bottom"/>
          </w:tcPr>
          <w:p w14:paraId="4A5BB8E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BD192D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70</w:t>
            </w:r>
          </w:p>
        </w:tc>
      </w:tr>
      <w:tr w:rsidR="00CC3F12" w:rsidRPr="002365D3" w14:paraId="59096B49" w14:textId="77777777" w:rsidTr="00A00449">
        <w:trPr>
          <w:trHeight w:val="241"/>
        </w:trPr>
        <w:tc>
          <w:tcPr>
            <w:tcW w:w="4680" w:type="dxa"/>
          </w:tcPr>
          <w:p w14:paraId="2C6B12A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บริษัทหลักทรัพย์จัดการกองทุนอีสท์สปริง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22B6BC60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260" w:type="dxa"/>
            <w:vAlign w:val="bottom"/>
          </w:tcPr>
          <w:p w14:paraId="57657B73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B3DDD0A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080" w:type="dxa"/>
            <w:vAlign w:val="bottom"/>
          </w:tcPr>
          <w:p w14:paraId="3F55C8E9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CC3F12" w:rsidRPr="002365D3" w14:paraId="01063DC2" w14:textId="77777777" w:rsidTr="00A00449">
        <w:trPr>
          <w:trHeight w:val="241"/>
        </w:trPr>
        <w:tc>
          <w:tcPr>
            <w:tcW w:w="4680" w:type="dxa"/>
          </w:tcPr>
          <w:p w14:paraId="5965A4C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B6FA7FC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260" w:type="dxa"/>
            <w:vAlign w:val="bottom"/>
          </w:tcPr>
          <w:p w14:paraId="758C36C6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70</w:t>
            </w:r>
          </w:p>
        </w:tc>
        <w:tc>
          <w:tcPr>
            <w:tcW w:w="1170" w:type="dxa"/>
            <w:vAlign w:val="bottom"/>
          </w:tcPr>
          <w:p w14:paraId="1F1E4E08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 w:firstLine="16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146</w:t>
            </w:r>
          </w:p>
        </w:tc>
        <w:tc>
          <w:tcPr>
            <w:tcW w:w="1080" w:type="dxa"/>
            <w:vAlign w:val="bottom"/>
          </w:tcPr>
          <w:p w14:paraId="68A4455F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 w:firstLine="6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99</w:t>
            </w:r>
          </w:p>
        </w:tc>
      </w:tr>
      <w:tr w:rsidR="00CC3F12" w:rsidRPr="002365D3" w14:paraId="29005D3E" w14:textId="77777777" w:rsidTr="00A00449">
        <w:tc>
          <w:tcPr>
            <w:tcW w:w="4680" w:type="dxa"/>
          </w:tcPr>
          <w:p w14:paraId="677BF2B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91A91D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2B5A087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802FCB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5A5E99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C3F12" w:rsidRPr="002365D3" w14:paraId="577CCF37" w14:textId="77777777" w:rsidTr="00A00449">
        <w:tc>
          <w:tcPr>
            <w:tcW w:w="4680" w:type="dxa"/>
          </w:tcPr>
          <w:p w14:paraId="0E05DD4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เงินรับฝาก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080" w:type="dxa"/>
          </w:tcPr>
          <w:p w14:paraId="1205D64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4F9A56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84B2AD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6B6A24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C3F12" w:rsidRPr="002365D3" w14:paraId="7B197BF2" w14:textId="77777777" w:rsidTr="00A00449">
        <w:tc>
          <w:tcPr>
            <w:tcW w:w="4680" w:type="dxa"/>
          </w:tcPr>
          <w:p w14:paraId="6A26653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5E04FE7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00A1EF4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F65091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322</w:t>
            </w:r>
          </w:p>
        </w:tc>
        <w:tc>
          <w:tcPr>
            <w:tcW w:w="1080" w:type="dxa"/>
            <w:vAlign w:val="bottom"/>
          </w:tcPr>
          <w:p w14:paraId="421A040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352</w:t>
            </w:r>
          </w:p>
        </w:tc>
      </w:tr>
      <w:tr w:rsidR="00CC3F12" w:rsidRPr="002365D3" w14:paraId="49386FC0" w14:textId="77777777" w:rsidTr="00A00449">
        <w:tc>
          <w:tcPr>
            <w:tcW w:w="4680" w:type="dxa"/>
          </w:tcPr>
          <w:p w14:paraId="1BB4F95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08CE2CF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68A0AA1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6AA3FC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335</w:t>
            </w:r>
          </w:p>
        </w:tc>
        <w:tc>
          <w:tcPr>
            <w:tcW w:w="1080" w:type="dxa"/>
            <w:vAlign w:val="bottom"/>
          </w:tcPr>
          <w:p w14:paraId="7C5E503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295</w:t>
            </w:r>
          </w:p>
        </w:tc>
      </w:tr>
      <w:tr w:rsidR="00CC3F12" w:rsidRPr="002365D3" w14:paraId="50FA6303" w14:textId="77777777" w:rsidTr="00A00449">
        <w:tc>
          <w:tcPr>
            <w:tcW w:w="4680" w:type="dxa"/>
          </w:tcPr>
          <w:p w14:paraId="1523F8E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0" w:type="dxa"/>
          </w:tcPr>
          <w:p w14:paraId="200FD1A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19EB3F4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0E6419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53</w:t>
            </w:r>
          </w:p>
        </w:tc>
        <w:tc>
          <w:tcPr>
            <w:tcW w:w="1080" w:type="dxa"/>
            <w:vAlign w:val="bottom"/>
          </w:tcPr>
          <w:p w14:paraId="4C6EC7F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4,239</w:t>
            </w:r>
          </w:p>
        </w:tc>
      </w:tr>
      <w:tr w:rsidR="00CC3F12" w:rsidRPr="002365D3" w14:paraId="444B16FB" w14:textId="77777777" w:rsidTr="00A00449">
        <w:tc>
          <w:tcPr>
            <w:tcW w:w="4680" w:type="dxa"/>
          </w:tcPr>
          <w:p w14:paraId="30B555D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37AAD43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F9C749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0325FB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121</w:t>
            </w:r>
          </w:p>
        </w:tc>
        <w:tc>
          <w:tcPr>
            <w:tcW w:w="1080" w:type="dxa"/>
            <w:vAlign w:val="bottom"/>
          </w:tcPr>
          <w:p w14:paraId="478E973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CC3F12" w:rsidRPr="002365D3" w14:paraId="485CED82" w14:textId="77777777" w:rsidTr="00A00449">
        <w:tc>
          <w:tcPr>
            <w:tcW w:w="4680" w:type="dxa"/>
          </w:tcPr>
          <w:p w14:paraId="0FBD6F6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จำกัด 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7167A28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FD3D6C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  <w:tc>
          <w:tcPr>
            <w:tcW w:w="1170" w:type="dxa"/>
            <w:vAlign w:val="bottom"/>
          </w:tcPr>
          <w:p w14:paraId="6CE3B5A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6BCE9A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</w:tr>
      <w:tr w:rsidR="00CC3F12" w:rsidRPr="002365D3" w14:paraId="7C827751" w14:textId="77777777" w:rsidTr="00A00449">
        <w:tc>
          <w:tcPr>
            <w:tcW w:w="4680" w:type="dxa"/>
          </w:tcPr>
          <w:p w14:paraId="30106A7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ธนชาต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จำกัด 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00D15A0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A78AA7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449</w:t>
            </w:r>
          </w:p>
        </w:tc>
        <w:tc>
          <w:tcPr>
            <w:tcW w:w="1170" w:type="dxa"/>
            <w:vAlign w:val="bottom"/>
          </w:tcPr>
          <w:p w14:paraId="0230A03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E7EAB6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449</w:t>
            </w:r>
          </w:p>
        </w:tc>
      </w:tr>
      <w:tr w:rsidR="00CC3F12" w:rsidRPr="002365D3" w14:paraId="0EBDB7C2" w14:textId="77777777" w:rsidTr="00A00449">
        <w:tc>
          <w:tcPr>
            <w:tcW w:w="4680" w:type="dxa"/>
          </w:tcPr>
          <w:p w14:paraId="34285AA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บริษัทหลักทรัพย์จัดการกองทุนอีสท์สปริง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0B2ABF2B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60" w:type="dxa"/>
            <w:vAlign w:val="bottom"/>
          </w:tcPr>
          <w:p w14:paraId="01F489D3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D5815C8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231</w:t>
            </w:r>
          </w:p>
        </w:tc>
        <w:tc>
          <w:tcPr>
            <w:tcW w:w="1080" w:type="dxa"/>
            <w:vAlign w:val="bottom"/>
          </w:tcPr>
          <w:p w14:paraId="574860FD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CC3F12" w:rsidRPr="002365D3" w14:paraId="22C86F3D" w14:textId="77777777" w:rsidTr="00A00449">
        <w:tc>
          <w:tcPr>
            <w:tcW w:w="4680" w:type="dxa"/>
          </w:tcPr>
          <w:p w14:paraId="1F3F4BE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A4F4F6E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231</w:t>
            </w:r>
          </w:p>
        </w:tc>
        <w:tc>
          <w:tcPr>
            <w:tcW w:w="1260" w:type="dxa"/>
            <w:vAlign w:val="bottom"/>
          </w:tcPr>
          <w:p w14:paraId="2FA7147D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512</w:t>
            </w:r>
          </w:p>
        </w:tc>
        <w:tc>
          <w:tcPr>
            <w:tcW w:w="1170" w:type="dxa"/>
            <w:vAlign w:val="bottom"/>
          </w:tcPr>
          <w:p w14:paraId="37C9DDF8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1,062</w:t>
            </w:r>
          </w:p>
        </w:tc>
        <w:tc>
          <w:tcPr>
            <w:tcW w:w="1080" w:type="dxa"/>
            <w:vAlign w:val="bottom"/>
          </w:tcPr>
          <w:p w14:paraId="565555C6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5,398</w:t>
            </w:r>
          </w:p>
        </w:tc>
      </w:tr>
      <w:tr w:rsidR="00CC3F12" w:rsidRPr="002365D3" w14:paraId="20055316" w14:textId="77777777" w:rsidTr="00A00449">
        <w:tc>
          <w:tcPr>
            <w:tcW w:w="4680" w:type="dxa"/>
          </w:tcPr>
          <w:p w14:paraId="7E60369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1C6C3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796F8C8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76E48F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F221B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CC3F12" w:rsidRPr="002365D3" w14:paraId="74553147" w14:textId="77777777" w:rsidTr="00A00449">
        <w:tc>
          <w:tcPr>
            <w:tcW w:w="4680" w:type="dxa"/>
          </w:tcPr>
          <w:p w14:paraId="07513D8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52B2F36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3631BF6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D893A6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921C5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CC3F12" w:rsidRPr="002365D3" w14:paraId="10BD7438" w14:textId="77777777" w:rsidTr="00A00449">
        <w:tc>
          <w:tcPr>
            <w:tcW w:w="4680" w:type="dxa"/>
          </w:tcPr>
          <w:p w14:paraId="0350798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15369A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8088F8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B75E09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435D87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CC3F12" w:rsidRPr="002365D3" w14:paraId="5001C850" w14:textId="77777777" w:rsidTr="00A00449">
        <w:tc>
          <w:tcPr>
            <w:tcW w:w="4680" w:type="dxa"/>
          </w:tcPr>
          <w:p w14:paraId="4F2043E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0" w:type="dxa"/>
          </w:tcPr>
          <w:p w14:paraId="23DA2AF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03B03AF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AD24C9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10D17EF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CC3F12" w:rsidRPr="002365D3" w14:paraId="2F9AA6DC" w14:textId="77777777" w:rsidTr="00A00449">
        <w:tc>
          <w:tcPr>
            <w:tcW w:w="4680" w:type="dxa"/>
          </w:tcPr>
          <w:p w14:paraId="6F6E906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7FA7D753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4FC85A8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6A07DA2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</w:t>
            </w:r>
          </w:p>
        </w:tc>
        <w:tc>
          <w:tcPr>
            <w:tcW w:w="1080" w:type="dxa"/>
            <w:vAlign w:val="bottom"/>
          </w:tcPr>
          <w:p w14:paraId="16009682" w14:textId="77777777" w:rsidR="00CC3F12" w:rsidRPr="002365D3" w:rsidRDefault="00CC3F12" w:rsidP="00A004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CC3F12" w:rsidRPr="002365D3" w14:paraId="277199C7" w14:textId="77777777" w:rsidTr="00A00449">
        <w:tc>
          <w:tcPr>
            <w:tcW w:w="4680" w:type="dxa"/>
          </w:tcPr>
          <w:p w14:paraId="5B00112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C9EC6BB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23ACB4C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4961AE0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</w:t>
            </w:r>
          </w:p>
        </w:tc>
        <w:tc>
          <w:tcPr>
            <w:tcW w:w="1080" w:type="dxa"/>
            <w:vAlign w:val="bottom"/>
          </w:tcPr>
          <w:p w14:paraId="0D91A4F2" w14:textId="77777777" w:rsidR="00CC3F12" w:rsidRPr="002365D3" w:rsidRDefault="00CC3F12" w:rsidP="00A004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</w:p>
        </w:tc>
      </w:tr>
      <w:tr w:rsidR="00CC3F12" w:rsidRPr="002365D3" w14:paraId="31AF02D1" w14:textId="77777777" w:rsidTr="00A00449">
        <w:tc>
          <w:tcPr>
            <w:tcW w:w="4680" w:type="dxa"/>
          </w:tcPr>
          <w:p w14:paraId="4C25342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A4F3D6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5CF33B7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A3DDE2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2819E9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CC3F12" w:rsidRPr="002365D3" w14:paraId="7AB2EFAF" w14:textId="77777777" w:rsidTr="00A00449">
        <w:tc>
          <w:tcPr>
            <w:tcW w:w="4680" w:type="dxa"/>
          </w:tcPr>
          <w:p w14:paraId="220BE99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80" w:type="dxa"/>
          </w:tcPr>
          <w:p w14:paraId="3E0CFB4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1310C03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A9D2C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207A78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CC3F12" w:rsidRPr="002365D3" w14:paraId="62D36582" w14:textId="77777777" w:rsidTr="00A00449">
        <w:tc>
          <w:tcPr>
            <w:tcW w:w="4680" w:type="dxa"/>
          </w:tcPr>
          <w:p w14:paraId="3DA2004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2"/>
                <w:szCs w:val="22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จำกัด </w:t>
            </w:r>
            <w:r w:rsidRPr="002365D3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0AF10CA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5C7EC48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70" w:type="dxa"/>
          </w:tcPr>
          <w:p w14:paraId="064707F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6E08CDF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431</w:t>
            </w:r>
          </w:p>
        </w:tc>
      </w:tr>
      <w:tr w:rsidR="00CC3F12" w:rsidRPr="002365D3" w14:paraId="580E8DED" w14:textId="77777777" w:rsidTr="00A00449">
        <w:tc>
          <w:tcPr>
            <w:tcW w:w="4680" w:type="dxa"/>
          </w:tcPr>
          <w:p w14:paraId="62EA1D2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A6CE40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4E74438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5D50206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5F7373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CC3F12" w:rsidRPr="002365D3" w14:paraId="41C4BC87" w14:textId="77777777" w:rsidTr="00A00449">
        <w:tc>
          <w:tcPr>
            <w:tcW w:w="4680" w:type="dxa"/>
          </w:tcPr>
          <w:p w14:paraId="41679F7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5DF81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130466D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2AEA656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D4100B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CC3F12" w:rsidRPr="002365D3" w14:paraId="17C32A36" w14:textId="77777777" w:rsidTr="00A00449">
        <w:tc>
          <w:tcPr>
            <w:tcW w:w="4680" w:type="dxa"/>
          </w:tcPr>
          <w:p w14:paraId="3381574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3FEA05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5A59865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3782961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7C3A5F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CC3F12" w:rsidRPr="002365D3" w14:paraId="2E5FEFAD" w14:textId="77777777" w:rsidTr="00A00449">
        <w:tc>
          <w:tcPr>
            <w:tcW w:w="4680" w:type="dxa"/>
          </w:tcPr>
          <w:p w14:paraId="35370A8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lastRenderedPageBreak/>
              <w:t>ภาระผูกพัน</w:t>
            </w: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1B9C67C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พหลโยธิน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5A467C6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5D20962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462E0CB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6FABD16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D8D4A5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069B11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5,070</w:t>
            </w:r>
          </w:p>
        </w:tc>
        <w:tc>
          <w:tcPr>
            <w:tcW w:w="1080" w:type="dxa"/>
          </w:tcPr>
          <w:p w14:paraId="11BA9B4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3EE33B1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5,321</w:t>
            </w:r>
          </w:p>
        </w:tc>
      </w:tr>
    </w:tbl>
    <w:p w14:paraId="317A8A67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sz w:val="20"/>
          <w:szCs w:val="20"/>
        </w:rPr>
      </w:pPr>
      <w:r w:rsidRPr="002365D3">
        <w:rPr>
          <w:rFonts w:ascii="CordiaUPC" w:eastAsia="Times New Roman" w:hAnsi="CordiaUPC" w:cs="CordiaUPC"/>
          <w:sz w:val="22"/>
          <w:szCs w:val="22"/>
          <w:vertAlign w:val="superscript"/>
        </w:rPr>
        <w:t>(</w:t>
      </w:r>
      <w:r w:rsidRPr="002365D3">
        <w:rPr>
          <w:rFonts w:ascii="CordiaUPC" w:eastAsia="Times New Roman" w:hAnsi="CordiaUPC" w:cs="CordiaUPC" w:hint="cs"/>
          <w:sz w:val="22"/>
          <w:szCs w:val="22"/>
          <w:vertAlign w:val="superscript"/>
          <w:cs/>
        </w:rPr>
        <w:t>1</w:t>
      </w:r>
      <w:r w:rsidRPr="002365D3">
        <w:rPr>
          <w:rFonts w:ascii="CordiaUPC" w:eastAsia="Times New Roman" w:hAnsi="CordiaUPC" w:cs="CordiaUPC"/>
          <w:sz w:val="22"/>
          <w:szCs w:val="22"/>
          <w:vertAlign w:val="superscript"/>
        </w:rPr>
        <w:t xml:space="preserve">) 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>บริษัทหลักทรัพย์จัดการกองทุนอีสท์สปริง (ประเทศไทย) จำกัด จัดตั้งขึ้นใหม่จากการรวมกิจการระหว่างบริษัทหลักทรัพย์จัดการกองทุนทหารไทย จำกัด และบริษัทหลักทรัพย์จัดการกองทุนธนชาต จำกัด เมื่อวันที่</w:t>
      </w:r>
      <w:r w:rsidRPr="002365D3">
        <w:rPr>
          <w:rFonts w:ascii="CordiaUPC" w:eastAsia="AngsanaNew" w:hAnsi="CordiaUPC" w:cs="CordiaUPC"/>
          <w:sz w:val="20"/>
          <w:szCs w:val="20"/>
        </w:rPr>
        <w:t xml:space="preserve"> 11 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 xml:space="preserve">กรกฎาคม </w:t>
      </w:r>
      <w:r w:rsidRPr="002365D3">
        <w:rPr>
          <w:rFonts w:ascii="CordiaUPC" w:eastAsia="AngsanaNew" w:hAnsi="CordiaUPC" w:cs="CordiaUPC"/>
          <w:sz w:val="20"/>
          <w:szCs w:val="20"/>
        </w:rPr>
        <w:t>2565</w:t>
      </w:r>
    </w:p>
    <w:p w14:paraId="451C60FE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Times New Roman" w:hAnsi="CordiaUPC" w:cs="CordiaUPC"/>
          <w:sz w:val="22"/>
          <w:szCs w:val="22"/>
          <w:vertAlign w:val="superscript"/>
        </w:rPr>
        <w:t>(</w:t>
      </w:r>
      <w:r w:rsidRPr="002365D3">
        <w:rPr>
          <w:rFonts w:ascii="CordiaUPC" w:eastAsia="Times New Roman" w:hAnsi="CordiaUPC" w:cs="CordiaUPC" w:hint="cs"/>
          <w:sz w:val="22"/>
          <w:szCs w:val="22"/>
          <w:vertAlign w:val="superscript"/>
          <w:cs/>
        </w:rPr>
        <w:t>2</w:t>
      </w:r>
      <w:r w:rsidRPr="002365D3">
        <w:rPr>
          <w:rFonts w:ascii="CordiaUPC" w:eastAsia="Times New Roman" w:hAnsi="CordiaUPC" w:cs="CordiaUPC"/>
          <w:sz w:val="22"/>
          <w:szCs w:val="22"/>
          <w:vertAlign w:val="superscript"/>
        </w:rPr>
        <w:t xml:space="preserve">)  </w:t>
      </w:r>
      <w:r w:rsidRPr="002365D3">
        <w:rPr>
          <w:rFonts w:ascii="CordiaUPC" w:eastAsia="AngsanaNew" w:hAnsi="CordiaUPC" w:cs="CordiaUPC"/>
          <w:sz w:val="20"/>
          <w:szCs w:val="20"/>
          <w:cs/>
        </w:rPr>
        <w:t xml:space="preserve">แสดงด้วยยอดตามสัญญา </w:t>
      </w:r>
      <w:r w:rsidRPr="002365D3">
        <w:rPr>
          <w:rFonts w:ascii="CordiaUPC" w:eastAsia="AngsanaNew" w:hAnsi="CordiaUPC" w:cs="CordiaUPC"/>
          <w:sz w:val="20"/>
          <w:szCs w:val="20"/>
        </w:rPr>
        <w:t>(Notional amount)</w:t>
      </w:r>
    </w:p>
    <w:p w14:paraId="6CC1C65D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0E3D2AC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35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1F15F81D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89"/>
        <w:gridCol w:w="1080"/>
        <w:gridCol w:w="1260"/>
        <w:gridCol w:w="1170"/>
        <w:gridCol w:w="1081"/>
      </w:tblGrid>
      <w:tr w:rsidR="00CC3F12" w:rsidRPr="002365D3" w14:paraId="51FACD5B" w14:textId="77777777" w:rsidTr="005570F7">
        <w:trPr>
          <w:trHeight w:val="432"/>
        </w:trPr>
        <w:tc>
          <w:tcPr>
            <w:tcW w:w="4589" w:type="dxa"/>
            <w:vAlign w:val="bottom"/>
          </w:tcPr>
          <w:p w14:paraId="28DC2C0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91EAE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vAlign w:val="bottom"/>
          </w:tcPr>
          <w:p w14:paraId="75EE4C87" w14:textId="77777777" w:rsidR="00CC3F12" w:rsidRPr="002365D3" w:rsidRDefault="00CC3F12" w:rsidP="00A00449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C3F12" w:rsidRPr="002365D3" w14:paraId="55A37992" w14:textId="77777777" w:rsidTr="005570F7">
        <w:tc>
          <w:tcPr>
            <w:tcW w:w="4589" w:type="dxa"/>
            <w:vAlign w:val="bottom"/>
          </w:tcPr>
          <w:p w14:paraId="1DA4EEB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6656A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0016B6F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0275A5A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1" w:type="dxa"/>
            <w:vAlign w:val="bottom"/>
          </w:tcPr>
          <w:p w14:paraId="765FD60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CC3F12" w:rsidRPr="002365D3" w14:paraId="422C3601" w14:textId="77777777" w:rsidTr="005570F7">
        <w:trPr>
          <w:trHeight w:val="432"/>
        </w:trPr>
        <w:tc>
          <w:tcPr>
            <w:tcW w:w="4589" w:type="dxa"/>
            <w:vAlign w:val="bottom"/>
          </w:tcPr>
          <w:p w14:paraId="7B7BBD5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591" w:type="dxa"/>
            <w:gridSpan w:val="4"/>
            <w:vAlign w:val="bottom"/>
          </w:tcPr>
          <w:p w14:paraId="551C8521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CC3F12" w:rsidRPr="002365D3" w14:paraId="6EEE4CFE" w14:textId="77777777" w:rsidTr="005570F7">
        <w:tc>
          <w:tcPr>
            <w:tcW w:w="4589" w:type="dxa"/>
            <w:vAlign w:val="bottom"/>
          </w:tcPr>
          <w:p w14:paraId="3520973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3E56AE97" w14:textId="5C8E496B" w:rsidR="00CC3F12" w:rsidRPr="002365D3" w:rsidRDefault="005570F7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</w:p>
        </w:tc>
        <w:tc>
          <w:tcPr>
            <w:tcW w:w="1260" w:type="dxa"/>
            <w:vAlign w:val="bottom"/>
          </w:tcPr>
          <w:p w14:paraId="1E74AFDF" w14:textId="71520ECC" w:rsidR="00CC3F12" w:rsidRPr="002365D3" w:rsidRDefault="005570F7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14:paraId="7D8BCFC1" w14:textId="703C63BD" w:rsidR="00CC3F12" w:rsidRPr="002365D3" w:rsidRDefault="005570F7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60</w:t>
            </w:r>
          </w:p>
        </w:tc>
        <w:tc>
          <w:tcPr>
            <w:tcW w:w="1081" w:type="dxa"/>
            <w:vAlign w:val="bottom"/>
          </w:tcPr>
          <w:p w14:paraId="77AE25D5" w14:textId="2C5EFAB9" w:rsidR="00CC3F12" w:rsidRPr="002365D3" w:rsidRDefault="005570F7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60</w:t>
            </w:r>
          </w:p>
        </w:tc>
      </w:tr>
      <w:tr w:rsidR="00CC3F12" w:rsidRPr="002365D3" w14:paraId="111F1D8A" w14:textId="77777777" w:rsidTr="005570F7">
        <w:tc>
          <w:tcPr>
            <w:tcW w:w="4589" w:type="dxa"/>
            <w:vAlign w:val="bottom"/>
          </w:tcPr>
          <w:p w14:paraId="704E43A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05876D4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408</w:t>
            </w:r>
          </w:p>
        </w:tc>
        <w:tc>
          <w:tcPr>
            <w:tcW w:w="1260" w:type="dxa"/>
            <w:vAlign w:val="bottom"/>
          </w:tcPr>
          <w:p w14:paraId="3777715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507</w:t>
            </w:r>
          </w:p>
        </w:tc>
        <w:tc>
          <w:tcPr>
            <w:tcW w:w="1170" w:type="dxa"/>
            <w:vAlign w:val="bottom"/>
          </w:tcPr>
          <w:p w14:paraId="7C43F3D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408</w:t>
            </w:r>
          </w:p>
        </w:tc>
        <w:tc>
          <w:tcPr>
            <w:tcW w:w="1081" w:type="dxa"/>
            <w:vAlign w:val="bottom"/>
          </w:tcPr>
          <w:p w14:paraId="55ED714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507</w:t>
            </w:r>
          </w:p>
        </w:tc>
      </w:tr>
    </w:tbl>
    <w:p w14:paraId="71BCF6D2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1080"/>
          <w:tab w:val="left" w:pos="1440"/>
          <w:tab w:val="left" w:pos="3330"/>
        </w:tabs>
        <w:spacing w:line="240" w:lineRule="auto"/>
        <w:ind w:right="-126"/>
        <w:jc w:val="both"/>
        <w:rPr>
          <w:rFonts w:ascii="CordiaUPC" w:eastAsia="Times New Roman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0"/>
          <w:szCs w:val="20"/>
        </w:rPr>
        <w:t xml:space="preserve">                  </w:t>
      </w:r>
      <w:r w:rsidRPr="002365D3">
        <w:rPr>
          <w:rFonts w:ascii="CordiaUPC" w:eastAsia="Times New Roman" w:hAnsi="CordiaUPC" w:cs="CordiaUPC"/>
          <w:sz w:val="26"/>
          <w:szCs w:val="26"/>
        </w:rPr>
        <w:tab/>
      </w:r>
      <w:r w:rsidRPr="002365D3">
        <w:rPr>
          <w:rFonts w:ascii="CordiaUPC" w:eastAsia="Times New Roman" w:hAnsi="CordiaUPC" w:cs="CordiaUPC"/>
          <w:sz w:val="26"/>
          <w:szCs w:val="26"/>
        </w:rPr>
        <w:tab/>
      </w:r>
      <w:r w:rsidRPr="002365D3">
        <w:rPr>
          <w:rFonts w:ascii="CordiaUPC" w:eastAsia="Times New Roman" w:hAnsi="CordiaUPC" w:cs="CordiaUPC"/>
          <w:sz w:val="26"/>
          <w:szCs w:val="26"/>
        </w:rPr>
        <w:tab/>
      </w:r>
      <w:r w:rsidRPr="002365D3">
        <w:rPr>
          <w:rFonts w:ascii="CordiaUPC" w:eastAsia="Times New Roman" w:hAnsi="CordiaUPC" w:cs="CordiaUPC"/>
          <w:sz w:val="26"/>
          <w:szCs w:val="26"/>
        </w:rPr>
        <w:tab/>
      </w:r>
      <w:r w:rsidRPr="002365D3">
        <w:rPr>
          <w:rFonts w:ascii="CordiaUPC" w:eastAsia="Times New Roman" w:hAnsi="CordiaUPC" w:cs="CordiaUPC"/>
          <w:sz w:val="26"/>
          <w:szCs w:val="26"/>
        </w:rPr>
        <w:tab/>
      </w:r>
      <w:r w:rsidRPr="002365D3">
        <w:rPr>
          <w:rFonts w:ascii="CordiaUPC" w:eastAsia="Times New Roman" w:hAnsi="CordiaUPC" w:cs="CordiaUPC"/>
          <w:sz w:val="26"/>
          <w:szCs w:val="26"/>
        </w:rPr>
        <w:tab/>
      </w:r>
      <w:r w:rsidRPr="002365D3">
        <w:rPr>
          <w:rFonts w:ascii="CordiaUPC" w:eastAsia="Times New Roman" w:hAnsi="CordiaUPC" w:cs="CordiaUPC"/>
          <w:sz w:val="26"/>
          <w:szCs w:val="26"/>
        </w:rPr>
        <w:tab/>
      </w:r>
    </w:p>
    <w:p w14:paraId="7955BF43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35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2365D3">
        <w:rPr>
          <w:rFonts w:ascii="CordiaUPC" w:hAnsi="CordiaUPC" w:cs="CordiaUPC"/>
          <w:sz w:val="26"/>
          <w:szCs w:val="26"/>
        </w:rPr>
        <w:t>2565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Pr="002365D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6997599C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7"/>
        <w:gridCol w:w="1079"/>
        <w:gridCol w:w="1260"/>
        <w:gridCol w:w="1170"/>
        <w:gridCol w:w="1084"/>
      </w:tblGrid>
      <w:tr w:rsidR="00CC3F12" w:rsidRPr="002365D3" w14:paraId="6114323A" w14:textId="77777777" w:rsidTr="00A00449">
        <w:tc>
          <w:tcPr>
            <w:tcW w:w="4677" w:type="dxa"/>
            <w:vAlign w:val="bottom"/>
          </w:tcPr>
          <w:p w14:paraId="6E55A1A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339" w:type="dxa"/>
            <w:gridSpan w:val="2"/>
            <w:vAlign w:val="bottom"/>
          </w:tcPr>
          <w:p w14:paraId="662706F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4" w:type="dxa"/>
            <w:gridSpan w:val="2"/>
            <w:vAlign w:val="bottom"/>
          </w:tcPr>
          <w:p w14:paraId="02430B46" w14:textId="77777777" w:rsidR="00CC3F12" w:rsidRPr="002365D3" w:rsidRDefault="00CC3F12" w:rsidP="00A00449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C3F12" w:rsidRPr="002365D3" w14:paraId="2BA5C0F9" w14:textId="77777777" w:rsidTr="00A00449">
        <w:tc>
          <w:tcPr>
            <w:tcW w:w="4677" w:type="dxa"/>
            <w:vAlign w:val="bottom"/>
          </w:tcPr>
          <w:p w14:paraId="5ED7C4F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16AB5BA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46E799B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3E00D3F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4" w:type="dxa"/>
            <w:vAlign w:val="bottom"/>
          </w:tcPr>
          <w:p w14:paraId="40D0F72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CC3F12" w:rsidRPr="002365D3" w14:paraId="11CD9B17" w14:textId="77777777" w:rsidTr="00A00449">
        <w:tc>
          <w:tcPr>
            <w:tcW w:w="4677" w:type="dxa"/>
            <w:vAlign w:val="bottom"/>
          </w:tcPr>
          <w:p w14:paraId="10E8E05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593" w:type="dxa"/>
            <w:gridSpan w:val="4"/>
            <w:vAlign w:val="bottom"/>
          </w:tcPr>
          <w:p w14:paraId="50F2E87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CC3F12" w:rsidRPr="002365D3" w14:paraId="5008A0B4" w14:textId="77777777" w:rsidTr="00A00449">
        <w:tc>
          <w:tcPr>
            <w:tcW w:w="4677" w:type="dxa"/>
            <w:vAlign w:val="bottom"/>
          </w:tcPr>
          <w:p w14:paraId="17C3841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4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</w:t>
            </w:r>
          </w:p>
          <w:p w14:paraId="42B046A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4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2365D3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79" w:type="dxa"/>
            <w:vAlign w:val="bottom"/>
          </w:tcPr>
          <w:p w14:paraId="7F93EAC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29,574</w:t>
            </w:r>
          </w:p>
        </w:tc>
        <w:tc>
          <w:tcPr>
            <w:tcW w:w="1260" w:type="dxa"/>
            <w:vAlign w:val="bottom"/>
          </w:tcPr>
          <w:p w14:paraId="68A3D51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33,973</w:t>
            </w:r>
          </w:p>
        </w:tc>
        <w:tc>
          <w:tcPr>
            <w:tcW w:w="1170" w:type="dxa"/>
            <w:vAlign w:val="bottom"/>
          </w:tcPr>
          <w:p w14:paraId="703402D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29,568</w:t>
            </w:r>
          </w:p>
        </w:tc>
        <w:tc>
          <w:tcPr>
            <w:tcW w:w="1084" w:type="dxa"/>
            <w:vAlign w:val="bottom"/>
          </w:tcPr>
          <w:p w14:paraId="165EDB1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33,970</w:t>
            </w:r>
          </w:p>
        </w:tc>
      </w:tr>
      <w:tr w:rsidR="00CC3F12" w:rsidRPr="002365D3" w14:paraId="62E76CDF" w14:textId="77777777" w:rsidTr="00A00449">
        <w:tc>
          <w:tcPr>
            <w:tcW w:w="4677" w:type="dxa"/>
            <w:vAlign w:val="bottom"/>
          </w:tcPr>
          <w:p w14:paraId="760A09E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4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79" w:type="dxa"/>
            <w:vAlign w:val="bottom"/>
          </w:tcPr>
          <w:p w14:paraId="7A2BE8E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1,972</w:t>
            </w:r>
          </w:p>
        </w:tc>
        <w:tc>
          <w:tcPr>
            <w:tcW w:w="1260" w:type="dxa"/>
            <w:vAlign w:val="bottom"/>
          </w:tcPr>
          <w:p w14:paraId="01936A26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2,069</w:t>
            </w:r>
          </w:p>
        </w:tc>
        <w:tc>
          <w:tcPr>
            <w:tcW w:w="1170" w:type="dxa"/>
            <w:vAlign w:val="bottom"/>
          </w:tcPr>
          <w:p w14:paraId="0F5BE12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1,972</w:t>
            </w:r>
          </w:p>
        </w:tc>
        <w:tc>
          <w:tcPr>
            <w:tcW w:w="1084" w:type="dxa"/>
            <w:vAlign w:val="bottom"/>
          </w:tcPr>
          <w:p w14:paraId="52D8D16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2,069</w:t>
            </w:r>
          </w:p>
        </w:tc>
      </w:tr>
      <w:tr w:rsidR="00CC3F12" w:rsidRPr="002365D3" w14:paraId="6566B672" w14:textId="77777777" w:rsidTr="00A00449">
        <w:tc>
          <w:tcPr>
            <w:tcW w:w="4677" w:type="dxa"/>
            <w:vAlign w:val="bottom"/>
          </w:tcPr>
          <w:p w14:paraId="63488B9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79" w:type="dxa"/>
            <w:vAlign w:val="bottom"/>
          </w:tcPr>
          <w:p w14:paraId="711F0A5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  <w:tc>
          <w:tcPr>
            <w:tcW w:w="1260" w:type="dxa"/>
            <w:vAlign w:val="bottom"/>
          </w:tcPr>
          <w:p w14:paraId="4EDDD06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</w:t>
            </w:r>
          </w:p>
        </w:tc>
        <w:tc>
          <w:tcPr>
            <w:tcW w:w="1170" w:type="dxa"/>
            <w:vAlign w:val="bottom"/>
          </w:tcPr>
          <w:p w14:paraId="2E90DCD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4" w:type="dxa"/>
            <w:vAlign w:val="bottom"/>
          </w:tcPr>
          <w:p w14:paraId="0675847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CC3F12" w:rsidRPr="002365D3" w14:paraId="1E63F0B9" w14:textId="77777777" w:rsidTr="00A00449">
        <w:tc>
          <w:tcPr>
            <w:tcW w:w="4677" w:type="dxa"/>
            <w:vAlign w:val="bottom"/>
          </w:tcPr>
          <w:p w14:paraId="307213A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23679D4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079" w:type="dxa"/>
            <w:vAlign w:val="bottom"/>
          </w:tcPr>
          <w:p w14:paraId="590A1A9D" w14:textId="219CAA1D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30,5</w:t>
            </w:r>
            <w:r w:rsidR="000F6F1A">
              <w:rPr>
                <w:rFonts w:ascii="CordiaUPC" w:eastAsia="Times New Roman" w:hAnsi="CordiaUPC" w:cs="CordiaUPC"/>
                <w:sz w:val="26"/>
                <w:szCs w:val="26"/>
              </w:rPr>
              <w:t>73</w:t>
            </w:r>
          </w:p>
        </w:tc>
        <w:tc>
          <w:tcPr>
            <w:tcW w:w="1260" w:type="dxa"/>
            <w:vAlign w:val="bottom"/>
          </w:tcPr>
          <w:p w14:paraId="73ABE71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21,732</w:t>
            </w:r>
          </w:p>
        </w:tc>
        <w:tc>
          <w:tcPr>
            <w:tcW w:w="1170" w:type="dxa"/>
            <w:vAlign w:val="bottom"/>
          </w:tcPr>
          <w:p w14:paraId="24CDCA21" w14:textId="206B1466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30,5</w:t>
            </w:r>
            <w:r w:rsidR="000F6F1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73</w:t>
            </w:r>
          </w:p>
        </w:tc>
        <w:tc>
          <w:tcPr>
            <w:tcW w:w="1084" w:type="dxa"/>
            <w:vAlign w:val="bottom"/>
          </w:tcPr>
          <w:p w14:paraId="05D02D3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21,732</w:t>
            </w:r>
          </w:p>
        </w:tc>
      </w:tr>
      <w:tr w:rsidR="00CC3F12" w:rsidRPr="002365D3" w14:paraId="70FC1C26" w14:textId="77777777" w:rsidTr="00A00449">
        <w:tc>
          <w:tcPr>
            <w:tcW w:w="4677" w:type="dxa"/>
            <w:vAlign w:val="bottom"/>
          </w:tcPr>
          <w:p w14:paraId="7B16BD33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</w:p>
          <w:p w14:paraId="32653F1F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27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 xml:space="preserve"> 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079" w:type="dxa"/>
            <w:vAlign w:val="bottom"/>
          </w:tcPr>
          <w:p w14:paraId="713349D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17,500</w:t>
            </w:r>
          </w:p>
        </w:tc>
        <w:tc>
          <w:tcPr>
            <w:tcW w:w="1260" w:type="dxa"/>
            <w:vAlign w:val="bottom"/>
          </w:tcPr>
          <w:p w14:paraId="57A3FB05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13,582</w:t>
            </w:r>
          </w:p>
        </w:tc>
        <w:tc>
          <w:tcPr>
            <w:tcW w:w="1170" w:type="dxa"/>
            <w:vAlign w:val="bottom"/>
          </w:tcPr>
          <w:p w14:paraId="48E1C0D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17,500</w:t>
            </w:r>
          </w:p>
        </w:tc>
        <w:tc>
          <w:tcPr>
            <w:tcW w:w="1084" w:type="dxa"/>
            <w:vAlign w:val="bottom"/>
          </w:tcPr>
          <w:p w14:paraId="17B0B42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13,582</w:t>
            </w:r>
          </w:p>
        </w:tc>
      </w:tr>
      <w:tr w:rsidR="00CC3F12" w:rsidRPr="002365D3" w14:paraId="568F2EE3" w14:textId="77777777" w:rsidTr="00A00449">
        <w:tc>
          <w:tcPr>
            <w:tcW w:w="4677" w:type="dxa"/>
            <w:vAlign w:val="bottom"/>
          </w:tcPr>
          <w:p w14:paraId="12D0D1CC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79" w:type="dxa"/>
            <w:vAlign w:val="bottom"/>
          </w:tcPr>
          <w:p w14:paraId="700D397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24</w:t>
            </w:r>
          </w:p>
        </w:tc>
        <w:tc>
          <w:tcPr>
            <w:tcW w:w="1260" w:type="dxa"/>
            <w:vAlign w:val="bottom"/>
          </w:tcPr>
          <w:p w14:paraId="4662EA44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26</w:t>
            </w:r>
          </w:p>
        </w:tc>
        <w:tc>
          <w:tcPr>
            <w:tcW w:w="1170" w:type="dxa"/>
            <w:vAlign w:val="bottom"/>
          </w:tcPr>
          <w:p w14:paraId="5BC210B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11</w:t>
            </w:r>
          </w:p>
        </w:tc>
        <w:tc>
          <w:tcPr>
            <w:tcW w:w="1084" w:type="dxa"/>
            <w:vAlign w:val="bottom"/>
          </w:tcPr>
          <w:p w14:paraId="3F08FAE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</w:tr>
      <w:tr w:rsidR="00CC3F12" w:rsidRPr="002365D3" w14:paraId="3FDEE82D" w14:textId="77777777" w:rsidTr="00A00449">
        <w:tc>
          <w:tcPr>
            <w:tcW w:w="4677" w:type="dxa"/>
            <w:vAlign w:val="bottom"/>
          </w:tcPr>
          <w:p w14:paraId="4E069DAB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2365D3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079" w:type="dxa"/>
            <w:vAlign w:val="bottom"/>
          </w:tcPr>
          <w:p w14:paraId="6EDB95D7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69,541</w:t>
            </w:r>
          </w:p>
        </w:tc>
        <w:tc>
          <w:tcPr>
            <w:tcW w:w="1260" w:type="dxa"/>
            <w:vAlign w:val="bottom"/>
          </w:tcPr>
          <w:p w14:paraId="7910487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88,523</w:t>
            </w:r>
          </w:p>
        </w:tc>
        <w:tc>
          <w:tcPr>
            <w:tcW w:w="1170" w:type="dxa"/>
            <w:vAlign w:val="bottom"/>
          </w:tcPr>
          <w:p w14:paraId="00B83AA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69,541</w:t>
            </w:r>
          </w:p>
        </w:tc>
        <w:tc>
          <w:tcPr>
            <w:tcW w:w="1084" w:type="dxa"/>
            <w:vAlign w:val="bottom"/>
          </w:tcPr>
          <w:p w14:paraId="36ADAD5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88,523</w:t>
            </w:r>
          </w:p>
        </w:tc>
      </w:tr>
      <w:tr w:rsidR="00CC3F12" w:rsidRPr="002365D3" w14:paraId="2581765C" w14:textId="77777777" w:rsidTr="00A00449">
        <w:tc>
          <w:tcPr>
            <w:tcW w:w="4677" w:type="dxa"/>
            <w:vAlign w:val="bottom"/>
          </w:tcPr>
          <w:p w14:paraId="657DCCE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079" w:type="dxa"/>
            <w:vAlign w:val="bottom"/>
          </w:tcPr>
          <w:p w14:paraId="262BA459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1,664</w:t>
            </w:r>
          </w:p>
        </w:tc>
        <w:tc>
          <w:tcPr>
            <w:tcW w:w="1260" w:type="dxa"/>
            <w:vAlign w:val="bottom"/>
          </w:tcPr>
          <w:p w14:paraId="734CB4A8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1,403</w:t>
            </w:r>
          </w:p>
        </w:tc>
        <w:tc>
          <w:tcPr>
            <w:tcW w:w="1170" w:type="dxa"/>
            <w:vAlign w:val="bottom"/>
          </w:tcPr>
          <w:p w14:paraId="60BB986D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1,664</w:t>
            </w:r>
          </w:p>
        </w:tc>
        <w:tc>
          <w:tcPr>
            <w:tcW w:w="1084" w:type="dxa"/>
            <w:vAlign w:val="bottom"/>
          </w:tcPr>
          <w:p w14:paraId="17D37022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1,403</w:t>
            </w:r>
          </w:p>
        </w:tc>
      </w:tr>
      <w:tr w:rsidR="00CC3F12" w:rsidRPr="002365D3" w14:paraId="2493FE91" w14:textId="77777777" w:rsidTr="00A00449">
        <w:tc>
          <w:tcPr>
            <w:tcW w:w="4677" w:type="dxa"/>
            <w:vAlign w:val="bottom"/>
          </w:tcPr>
          <w:p w14:paraId="72A66F2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79" w:type="dxa"/>
            <w:vAlign w:val="bottom"/>
          </w:tcPr>
          <w:p w14:paraId="7602184E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96B67F0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7F48E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4" w:type="dxa"/>
            <w:vAlign w:val="bottom"/>
          </w:tcPr>
          <w:p w14:paraId="061D13FA" w14:textId="77777777" w:rsidR="00CC3F12" w:rsidRPr="002365D3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</w:tbl>
    <w:p w14:paraId="5C99C29C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eastAsia="Times New Roman" w:hAnsi="CordiaUPC" w:cs="CordiaUPC"/>
          <w:sz w:val="22"/>
          <w:szCs w:val="22"/>
          <w:vertAlign w:val="superscript"/>
        </w:rPr>
        <w:t>(</w:t>
      </w:r>
      <w:r w:rsidRPr="002365D3">
        <w:rPr>
          <w:rFonts w:ascii="CordiaUPC" w:eastAsia="Times New Roman" w:hAnsi="CordiaUPC" w:cs="CordiaUPC"/>
          <w:sz w:val="22"/>
          <w:szCs w:val="22"/>
          <w:vertAlign w:val="superscript"/>
          <w:lang w:bidi="ar-SA"/>
        </w:rPr>
        <w:t>1)</w:t>
      </w:r>
      <w:r w:rsidRPr="002365D3">
        <w:rPr>
          <w:rFonts w:ascii="CordiaUPC" w:eastAsia="Times New Roman" w:hAnsi="CordiaUPC" w:cs="CordiaUPC"/>
          <w:sz w:val="22"/>
          <w:szCs w:val="22"/>
          <w:lang w:bidi="ar-SA"/>
        </w:rPr>
        <w:t xml:space="preserve">  </w:t>
      </w:r>
      <w:r w:rsidRPr="002365D3">
        <w:rPr>
          <w:rFonts w:ascii="CordiaUPC" w:eastAsia="Times New Roman" w:hAnsi="CordiaUPC" w:cs="CordiaUPC"/>
          <w:sz w:val="22"/>
          <w:szCs w:val="22"/>
          <w:cs/>
        </w:rPr>
        <w:t>แสดงด้วยยอดตามสัญญา</w:t>
      </w:r>
      <w:r w:rsidRPr="002365D3">
        <w:rPr>
          <w:rFonts w:ascii="CordiaUPC" w:eastAsia="Times New Roman" w:hAnsi="CordiaUPC" w:cs="CordiaUPC"/>
          <w:sz w:val="22"/>
          <w:szCs w:val="22"/>
          <w:lang w:bidi="ar-SA"/>
        </w:rPr>
        <w:t xml:space="preserve"> (Notional amount)</w:t>
      </w:r>
    </w:p>
    <w:p w14:paraId="11CBD4E2" w14:textId="77777777" w:rsidR="00CC3F12" w:rsidRPr="002365D3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5FC2C3C4" w14:textId="77777777" w:rsidR="005570F7" w:rsidRDefault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26D70791" w14:textId="56335C78" w:rsidR="002B5139" w:rsidRPr="002365D3" w:rsidRDefault="002B4118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lastRenderedPageBreak/>
        <w:t>3</w:t>
      </w:r>
      <w:r w:rsidR="003C4687" w:rsidRPr="002365D3">
        <w:rPr>
          <w:rFonts w:ascii="CordiaUPC" w:hAnsi="CordiaUPC" w:cs="CordiaUPC"/>
          <w:b/>
          <w:bCs/>
          <w:sz w:val="26"/>
          <w:szCs w:val="26"/>
        </w:rPr>
        <w:t>5</w:t>
      </w:r>
      <w:r w:rsidR="002B5139" w:rsidRPr="002365D3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="002B5139" w:rsidRPr="002365D3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224A0704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1ADB996" w14:textId="04FB21AB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 สำหรับ</w:t>
      </w:r>
      <w:r w:rsidR="00C57BD4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สิ้นสุดวันที่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C57BD4"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C57BD4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2365D3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2365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Pr="002365D3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แสดงได้ดังต่อไปนี้</w:t>
      </w:r>
    </w:p>
    <w:p w14:paraId="7E6341B9" w14:textId="2C410D19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46"/>
        <w:gridCol w:w="1249"/>
        <w:gridCol w:w="281"/>
        <w:gridCol w:w="1137"/>
        <w:gridCol w:w="283"/>
        <w:gridCol w:w="1276"/>
        <w:gridCol w:w="283"/>
        <w:gridCol w:w="1276"/>
      </w:tblGrid>
      <w:tr w:rsidR="00F52EFE" w:rsidRPr="002365D3" w14:paraId="06B181E9" w14:textId="77777777" w:rsidTr="005D36F2">
        <w:trPr>
          <w:trHeight w:val="137"/>
          <w:tblHeader/>
        </w:trPr>
        <w:tc>
          <w:tcPr>
            <w:tcW w:w="3546" w:type="dxa"/>
          </w:tcPr>
          <w:p w14:paraId="2BB0F37F" w14:textId="77777777" w:rsidR="00F52EFE" w:rsidRPr="002365D3" w:rsidRDefault="00F52EF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2667" w:type="dxa"/>
            <w:gridSpan w:val="3"/>
          </w:tcPr>
          <w:p w14:paraId="3E7A1AAA" w14:textId="77777777" w:rsidR="00F52EFE" w:rsidRPr="005570F7" w:rsidRDefault="00F52EFE" w:rsidP="0055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6D5DC931" w14:textId="77777777" w:rsidR="00F52EFE" w:rsidRPr="005570F7" w:rsidRDefault="00F52EF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1FC4A0C" w14:textId="77777777" w:rsidR="00F52EFE" w:rsidRPr="002365D3" w:rsidRDefault="00F52EFE" w:rsidP="0055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52EFE" w:rsidRPr="002365D3" w14:paraId="72FE05A4" w14:textId="77777777" w:rsidTr="005D36F2">
        <w:trPr>
          <w:trHeight w:val="137"/>
          <w:tblHeader/>
        </w:trPr>
        <w:tc>
          <w:tcPr>
            <w:tcW w:w="3546" w:type="dxa"/>
          </w:tcPr>
          <w:p w14:paraId="62D16910" w14:textId="77777777" w:rsidR="00F52EFE" w:rsidRPr="002365D3" w:rsidRDefault="00F52EFE" w:rsidP="00225E80">
            <w:pP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9" w:type="dxa"/>
          </w:tcPr>
          <w:p w14:paraId="16B8651B" w14:textId="123300D5" w:rsidR="00F52EFE" w:rsidRPr="002365D3" w:rsidRDefault="00F52EF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281" w:type="dxa"/>
          </w:tcPr>
          <w:p w14:paraId="3B0B6B91" w14:textId="77777777" w:rsidR="00F52EFE" w:rsidRPr="002365D3" w:rsidRDefault="00F52EF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</w:tcPr>
          <w:p w14:paraId="402A5A57" w14:textId="59830C89" w:rsidR="00F52EFE" w:rsidRPr="002365D3" w:rsidRDefault="00F52EF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2564</w:t>
            </w:r>
          </w:p>
        </w:tc>
        <w:tc>
          <w:tcPr>
            <w:tcW w:w="283" w:type="dxa"/>
            <w:vAlign w:val="bottom"/>
          </w:tcPr>
          <w:p w14:paraId="33D88C14" w14:textId="77777777" w:rsidR="00F52EFE" w:rsidRPr="002365D3" w:rsidRDefault="00F52EF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1582B841" w14:textId="310EA1BE" w:rsidR="00F52EFE" w:rsidRPr="002365D3" w:rsidRDefault="00F52EF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283" w:type="dxa"/>
          </w:tcPr>
          <w:p w14:paraId="52E3590C" w14:textId="77777777" w:rsidR="00F52EFE" w:rsidRPr="002365D3" w:rsidRDefault="00F52EF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76DC0D7A" w14:textId="165E41CA" w:rsidR="00F52EFE" w:rsidRPr="002365D3" w:rsidRDefault="00F52EF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2564</w:t>
            </w:r>
          </w:p>
        </w:tc>
      </w:tr>
      <w:tr w:rsidR="00F52EFE" w:rsidRPr="002365D3" w14:paraId="21BAE206" w14:textId="77777777" w:rsidTr="005D36F2">
        <w:trPr>
          <w:trHeight w:val="137"/>
          <w:tblHeader/>
        </w:trPr>
        <w:tc>
          <w:tcPr>
            <w:tcW w:w="3546" w:type="dxa"/>
          </w:tcPr>
          <w:p w14:paraId="162B5C64" w14:textId="77777777" w:rsidR="00F52EFE" w:rsidRPr="002365D3" w:rsidRDefault="00F52EF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5785" w:type="dxa"/>
            <w:gridSpan w:val="7"/>
          </w:tcPr>
          <w:p w14:paraId="18842CE4" w14:textId="77777777" w:rsidR="00F52EFE" w:rsidRPr="002365D3" w:rsidRDefault="00F52EF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F52EFE" w:rsidRPr="002365D3" w14:paraId="7F4281BA" w14:textId="77777777" w:rsidTr="00225E80">
        <w:trPr>
          <w:trHeight w:val="137"/>
        </w:trPr>
        <w:tc>
          <w:tcPr>
            <w:tcW w:w="3546" w:type="dxa"/>
          </w:tcPr>
          <w:p w14:paraId="197DC6B1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49" w:type="dxa"/>
            <w:vAlign w:val="bottom"/>
          </w:tcPr>
          <w:p w14:paraId="093C24DC" w14:textId="1E4EE567" w:rsidR="00F52EFE" w:rsidRPr="002365D3" w:rsidRDefault="00244B41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281" w:type="dxa"/>
            <w:vAlign w:val="bottom"/>
          </w:tcPr>
          <w:p w14:paraId="635EB402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  <w:vAlign w:val="bottom"/>
          </w:tcPr>
          <w:p w14:paraId="432C9162" w14:textId="214FAED9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283" w:type="dxa"/>
            <w:vAlign w:val="bottom"/>
          </w:tcPr>
          <w:p w14:paraId="1FD24295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605109C5" w14:textId="5F35FC61" w:rsidR="00F52EFE" w:rsidRPr="002365D3" w:rsidRDefault="00244B41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283" w:type="dxa"/>
            <w:vAlign w:val="bottom"/>
          </w:tcPr>
          <w:p w14:paraId="1FF0BAE3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713E54A7" w14:textId="4D9C149C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64</w:t>
            </w:r>
          </w:p>
        </w:tc>
      </w:tr>
      <w:tr w:rsidR="00F52EFE" w:rsidRPr="002365D3" w14:paraId="6692AC5B" w14:textId="77777777" w:rsidTr="00225E80">
        <w:trPr>
          <w:trHeight w:val="137"/>
        </w:trPr>
        <w:tc>
          <w:tcPr>
            <w:tcW w:w="3546" w:type="dxa"/>
          </w:tcPr>
          <w:p w14:paraId="3577AE8A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249" w:type="dxa"/>
          </w:tcPr>
          <w:p w14:paraId="4B6FA23F" w14:textId="2A3428D0" w:rsidR="00F52EFE" w:rsidRPr="002365D3" w:rsidRDefault="00244B41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930</w:t>
            </w:r>
          </w:p>
        </w:tc>
        <w:tc>
          <w:tcPr>
            <w:tcW w:w="281" w:type="dxa"/>
          </w:tcPr>
          <w:p w14:paraId="14B03AFB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</w:tcPr>
          <w:p w14:paraId="47D37ED5" w14:textId="7FBE88A4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283" w:type="dxa"/>
            <w:vAlign w:val="bottom"/>
          </w:tcPr>
          <w:p w14:paraId="17B58E71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2B264F75" w14:textId="15FF544F" w:rsidR="00F52EFE" w:rsidRPr="002365D3" w:rsidRDefault="00244B41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892</w:t>
            </w:r>
          </w:p>
        </w:tc>
        <w:tc>
          <w:tcPr>
            <w:tcW w:w="283" w:type="dxa"/>
            <w:vAlign w:val="bottom"/>
          </w:tcPr>
          <w:p w14:paraId="77C2FD23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0E762C6B" w14:textId="71B3310A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730</w:t>
            </w:r>
          </w:p>
        </w:tc>
      </w:tr>
      <w:tr w:rsidR="00F52EFE" w:rsidRPr="002365D3" w14:paraId="776A6410" w14:textId="77777777" w:rsidTr="00225E80">
        <w:trPr>
          <w:trHeight w:val="137"/>
        </w:trPr>
        <w:tc>
          <w:tcPr>
            <w:tcW w:w="3546" w:type="dxa"/>
          </w:tcPr>
          <w:p w14:paraId="23EB14B3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49" w:type="dxa"/>
          </w:tcPr>
          <w:p w14:paraId="0C85D140" w14:textId="7EC0E0AF" w:rsidR="00F52EFE" w:rsidRPr="002365D3" w:rsidRDefault="00244B41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88</w:t>
            </w:r>
          </w:p>
        </w:tc>
        <w:tc>
          <w:tcPr>
            <w:tcW w:w="281" w:type="dxa"/>
          </w:tcPr>
          <w:p w14:paraId="04B93CE6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</w:tcPr>
          <w:p w14:paraId="51620351" w14:textId="7A4DBD48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283" w:type="dxa"/>
            <w:vAlign w:val="bottom"/>
          </w:tcPr>
          <w:p w14:paraId="38262A5F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2B34403A" w14:textId="0CC82590" w:rsidR="00F52EFE" w:rsidRPr="002365D3" w:rsidRDefault="00244B41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87</w:t>
            </w:r>
          </w:p>
        </w:tc>
        <w:tc>
          <w:tcPr>
            <w:tcW w:w="283" w:type="dxa"/>
            <w:vAlign w:val="bottom"/>
          </w:tcPr>
          <w:p w14:paraId="0E90B003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5FBD2CBE" w14:textId="33C25B2A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89</w:t>
            </w:r>
          </w:p>
        </w:tc>
      </w:tr>
      <w:tr w:rsidR="00F52EFE" w:rsidRPr="002365D3" w14:paraId="313A418E" w14:textId="77777777" w:rsidTr="00225E80">
        <w:trPr>
          <w:trHeight w:val="137"/>
        </w:trPr>
        <w:tc>
          <w:tcPr>
            <w:tcW w:w="3546" w:type="dxa"/>
          </w:tcPr>
          <w:p w14:paraId="478DC15C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ผลประโยชน์ของพนักงานที่จ่ายโดย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br/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ใช้หุ้นเป็นเกณฑ์</w:t>
            </w:r>
          </w:p>
        </w:tc>
        <w:tc>
          <w:tcPr>
            <w:tcW w:w="1249" w:type="dxa"/>
          </w:tcPr>
          <w:p w14:paraId="3AA0EA9E" w14:textId="77777777" w:rsidR="005037DA" w:rsidRPr="002365D3" w:rsidRDefault="005037DA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  <w:p w14:paraId="3A63F72C" w14:textId="59089DF7" w:rsidR="00F52EFE" w:rsidRPr="002365D3" w:rsidRDefault="00244B41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116</w:t>
            </w:r>
          </w:p>
        </w:tc>
        <w:tc>
          <w:tcPr>
            <w:tcW w:w="281" w:type="dxa"/>
          </w:tcPr>
          <w:p w14:paraId="280E1B71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5CF6A50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  <w:p w14:paraId="60AA8EE8" w14:textId="612E681C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283" w:type="dxa"/>
            <w:vAlign w:val="bottom"/>
          </w:tcPr>
          <w:p w14:paraId="0A3944AF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520C9E5A" w14:textId="181F8FF3" w:rsidR="00F52EFE" w:rsidRPr="002365D3" w:rsidRDefault="00244B41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116</w:t>
            </w:r>
          </w:p>
        </w:tc>
        <w:tc>
          <w:tcPr>
            <w:tcW w:w="283" w:type="dxa"/>
            <w:vAlign w:val="bottom"/>
          </w:tcPr>
          <w:p w14:paraId="4923C60D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71B503" w14:textId="4F346148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146</w:t>
            </w:r>
          </w:p>
        </w:tc>
      </w:tr>
      <w:tr w:rsidR="00F52EFE" w:rsidRPr="002365D3" w14:paraId="3C07C572" w14:textId="77777777" w:rsidTr="00225E80">
        <w:trPr>
          <w:trHeight w:val="137"/>
        </w:trPr>
        <w:tc>
          <w:tcPr>
            <w:tcW w:w="3546" w:type="dxa"/>
          </w:tcPr>
          <w:p w14:paraId="22F1BC08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EC73169" w14:textId="303B4C08" w:rsidR="00F52EFE" w:rsidRPr="002365D3" w:rsidRDefault="00244B41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1,194</w:t>
            </w:r>
          </w:p>
        </w:tc>
        <w:tc>
          <w:tcPr>
            <w:tcW w:w="281" w:type="dxa"/>
          </w:tcPr>
          <w:p w14:paraId="2ABF4CF5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7F8153F" w14:textId="2409DD0D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1,068</w:t>
            </w:r>
          </w:p>
        </w:tc>
        <w:tc>
          <w:tcPr>
            <w:tcW w:w="283" w:type="dxa"/>
            <w:vAlign w:val="bottom"/>
          </w:tcPr>
          <w:p w14:paraId="5353B4E1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EEEE8" w14:textId="4E7AF845" w:rsidR="00F52EFE" w:rsidRPr="002365D3" w:rsidRDefault="00244B41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1,155</w:t>
            </w:r>
          </w:p>
        </w:tc>
        <w:tc>
          <w:tcPr>
            <w:tcW w:w="283" w:type="dxa"/>
            <w:vAlign w:val="bottom"/>
          </w:tcPr>
          <w:p w14:paraId="68302BF2" w14:textId="77777777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2D1CF" w14:textId="300324F3" w:rsidR="00F52EFE" w:rsidRPr="002365D3" w:rsidRDefault="00F52EFE" w:rsidP="00F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1,029</w:t>
            </w:r>
          </w:p>
        </w:tc>
      </w:tr>
    </w:tbl>
    <w:p w14:paraId="56A033B9" w14:textId="77777777" w:rsidR="00F52EFE" w:rsidRPr="002365D3" w:rsidRDefault="00F52EFE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0DD5DE7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หมายถึงกรรมการและผู้บริหารฝ่าย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ขึ้นไป</w:t>
      </w:r>
    </w:p>
    <w:p w14:paraId="07683EF6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442741" w14:textId="0DF9FD30" w:rsidR="002B5139" w:rsidRPr="002365D3" w:rsidRDefault="002B4118" w:rsidP="002B5139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>3</w:t>
      </w:r>
      <w:r w:rsidR="003C4687" w:rsidRPr="002365D3">
        <w:rPr>
          <w:rFonts w:ascii="CordiaUPC" w:hAnsi="CordiaUPC" w:cs="CordiaUPC"/>
          <w:b/>
          <w:bCs/>
          <w:sz w:val="26"/>
          <w:szCs w:val="26"/>
        </w:rPr>
        <w:t>5</w:t>
      </w:r>
      <w:r w:rsidR="002B5139" w:rsidRPr="002365D3">
        <w:rPr>
          <w:rFonts w:ascii="CordiaUPC" w:hAnsi="CordiaUPC" w:cs="CordiaUPC" w:hint="cs"/>
          <w:b/>
          <w:bCs/>
          <w:sz w:val="26"/>
          <w:szCs w:val="26"/>
        </w:rPr>
        <w:t>.4</w:t>
      </w:r>
      <w:r w:rsidR="002B5139" w:rsidRPr="002365D3">
        <w:rPr>
          <w:rFonts w:ascii="CordiaUPC" w:hAnsi="CordiaUPC" w:cs="CordiaUPC" w:hint="cs"/>
          <w:b/>
          <w:bCs/>
          <w:sz w:val="26"/>
          <w:szCs w:val="26"/>
        </w:rPr>
        <w:tab/>
      </w:r>
      <w:r w:rsidR="002B5139" w:rsidRPr="002365D3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62A2B1D1" w14:textId="77777777" w:rsidR="002B5139" w:rsidRPr="002365D3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2702EEB3" w14:textId="000C3E13" w:rsidR="00986440" w:rsidRPr="002365D3" w:rsidRDefault="002B5139" w:rsidP="001A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8463FF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="003C4687" w:rsidRPr="002365D3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8463FF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2365D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30CDB52B" w14:textId="77777777" w:rsidR="00400270" w:rsidRPr="002365D3" w:rsidRDefault="00400270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57CB32" w14:textId="64248B54" w:rsidR="004E38E8" w:rsidRPr="002365D3" w:rsidRDefault="00262C1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t>3</w:t>
      </w:r>
      <w:r w:rsidR="003C4687" w:rsidRPr="002365D3">
        <w:rPr>
          <w:rFonts w:ascii="CordiaUPC" w:hAnsi="CordiaUPC" w:cs="CordiaUPC"/>
          <w:b/>
          <w:bCs/>
          <w:sz w:val="26"/>
          <w:szCs w:val="26"/>
        </w:rPr>
        <w:t>6</w:t>
      </w:r>
      <w:r w:rsidR="003E24DB" w:rsidRPr="002365D3">
        <w:rPr>
          <w:rFonts w:ascii="CordiaUPC" w:hAnsi="CordiaUPC" w:cs="CordiaUPC"/>
          <w:b/>
          <w:bCs/>
          <w:sz w:val="26"/>
          <w:szCs w:val="26"/>
        </w:rPr>
        <w:tab/>
      </w:r>
      <w:r w:rsidR="004E38E8" w:rsidRPr="002365D3">
        <w:rPr>
          <w:rFonts w:ascii="CordiaUPC" w:hAnsi="CordiaUPC" w:cs="CordiaUPC"/>
          <w:b/>
          <w:bCs/>
          <w:sz w:val="26"/>
          <w:szCs w:val="26"/>
          <w:cs/>
        </w:rPr>
        <w:t>ส่วนงานดำเนินงาน</w:t>
      </w:r>
    </w:p>
    <w:p w14:paraId="7D477BA1" w14:textId="77777777" w:rsidR="00306A7D" w:rsidRPr="002365D3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37AB17" w14:textId="77777777" w:rsidR="00AA1141" w:rsidRPr="002365D3" w:rsidRDefault="00AA1141" w:rsidP="00A738CF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3A5ED3E3" w14:textId="77777777" w:rsidR="00306A7D" w:rsidRPr="002365D3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30E30E7" w14:textId="77777777" w:rsidR="00AA1141" w:rsidRPr="002365D3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ab/>
        <w:t>1</w:t>
      </w:r>
      <w:r w:rsidRPr="002365D3">
        <w:rPr>
          <w:rFonts w:ascii="CordiaUPC" w:hAnsi="CordiaUPC" w:cs="CordiaUPC"/>
          <w:sz w:val="26"/>
          <w:szCs w:val="26"/>
          <w:cs/>
        </w:rPr>
        <w:t>.</w:t>
      </w: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  <w:cs/>
        </w:rPr>
        <w:t>กลุ่มลูกค้าธุรกิจ (</w:t>
      </w:r>
      <w:r w:rsidRPr="002365D3">
        <w:rPr>
          <w:rFonts w:ascii="CordiaUPC" w:hAnsi="CordiaUPC" w:cs="CordiaUPC"/>
          <w:sz w:val="26"/>
          <w:szCs w:val="26"/>
        </w:rPr>
        <w:t>Commercial Banking</w:t>
      </w:r>
      <w:r w:rsidRPr="002365D3">
        <w:rPr>
          <w:rFonts w:ascii="CordiaUPC" w:hAnsi="CordiaUPC" w:cs="CordiaUPC"/>
          <w:sz w:val="26"/>
          <w:szCs w:val="26"/>
          <w:cs/>
        </w:rPr>
        <w:t>)</w:t>
      </w:r>
    </w:p>
    <w:p w14:paraId="627702E1" w14:textId="77777777" w:rsidR="00136DC7" w:rsidRPr="002365D3" w:rsidRDefault="00136DC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0AB66056" w14:textId="77777777" w:rsidR="00AA1141" w:rsidRPr="002365D3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1</w:t>
      </w:r>
      <w:r w:rsidRPr="002365D3">
        <w:rPr>
          <w:rFonts w:ascii="CordiaUPC" w:hAnsi="CordiaUPC" w:cs="CordiaUPC"/>
          <w:sz w:val="26"/>
          <w:szCs w:val="26"/>
          <w:cs/>
        </w:rPr>
        <w:t>.</w:t>
      </w:r>
      <w:r w:rsidRPr="002365D3">
        <w:rPr>
          <w:rFonts w:ascii="CordiaUPC" w:hAnsi="CordiaUPC" w:cs="CordiaUPC"/>
          <w:sz w:val="26"/>
          <w:szCs w:val="26"/>
        </w:rPr>
        <w:t xml:space="preserve">1 </w:t>
      </w: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  <w:cs/>
        </w:rPr>
        <w:t>กลุ่มลูกค้าบรรษัทธุรกิจ (</w:t>
      </w:r>
      <w:r w:rsidRPr="002365D3">
        <w:rPr>
          <w:rFonts w:ascii="CordiaUPC" w:hAnsi="CordiaUPC" w:cs="CordiaUPC"/>
          <w:sz w:val="26"/>
          <w:szCs w:val="26"/>
        </w:rPr>
        <w:t>Wholesale Banking</w:t>
      </w:r>
      <w:r w:rsidRPr="002365D3">
        <w:rPr>
          <w:rFonts w:ascii="CordiaUPC" w:hAnsi="CordiaUPC" w:cs="CordiaUPC"/>
          <w:sz w:val="26"/>
          <w:szCs w:val="26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2365D3">
        <w:rPr>
          <w:rFonts w:ascii="CordiaUPC" w:hAnsi="CordiaUPC" w:cs="CordiaUPC"/>
          <w:sz w:val="26"/>
          <w:szCs w:val="26"/>
        </w:rPr>
        <w:t xml:space="preserve">Supply Chain Solution </w:t>
      </w:r>
      <w:r w:rsidRPr="002365D3">
        <w:rPr>
          <w:rFonts w:ascii="CordiaUPC" w:hAnsi="CordiaUPC" w:cs="CordiaUPC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6E5EBBCA" w14:textId="77777777" w:rsidR="00AA1141" w:rsidRPr="002365D3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lastRenderedPageBreak/>
        <w:t>1</w:t>
      </w:r>
      <w:r w:rsidRPr="002365D3">
        <w:rPr>
          <w:rFonts w:ascii="CordiaUPC" w:hAnsi="CordiaUPC" w:cs="CordiaUPC"/>
          <w:sz w:val="26"/>
          <w:szCs w:val="26"/>
          <w:cs/>
        </w:rPr>
        <w:t>.</w:t>
      </w:r>
      <w:r w:rsidRPr="002365D3">
        <w:rPr>
          <w:rFonts w:ascii="CordiaUPC" w:hAnsi="CordiaUPC" w:cs="CordiaUPC"/>
          <w:sz w:val="26"/>
          <w:szCs w:val="26"/>
        </w:rPr>
        <w:t xml:space="preserve">2 </w:t>
      </w: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  <w:cs/>
        </w:rPr>
        <w:t>กลุ่มลูกค้าผู้ประกอบการธุรกิจขนาดย่อม (</w:t>
      </w:r>
      <w:r w:rsidRPr="002365D3">
        <w:rPr>
          <w:rFonts w:ascii="CordiaUPC" w:hAnsi="CordiaUPC" w:cs="CordiaUPC"/>
          <w:sz w:val="26"/>
          <w:szCs w:val="26"/>
        </w:rPr>
        <w:t>Small Enterprise</w:t>
      </w:r>
      <w:r w:rsidRPr="002365D3">
        <w:rPr>
          <w:rFonts w:ascii="CordiaUPC" w:hAnsi="CordiaUPC" w:cs="CordiaUPC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62F383CE" w14:textId="77777777" w:rsidR="00306A7D" w:rsidRPr="002365D3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01997D1" w14:textId="54FDDBDB" w:rsidR="00AA1141" w:rsidRPr="002365D3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</w:rPr>
        <w:t>2</w:t>
      </w:r>
      <w:r w:rsidRPr="002365D3">
        <w:rPr>
          <w:rFonts w:ascii="CordiaUPC" w:hAnsi="CordiaUPC" w:cs="CordiaUPC"/>
          <w:sz w:val="26"/>
          <w:szCs w:val="26"/>
          <w:cs/>
        </w:rPr>
        <w:t xml:space="preserve">.  </w:t>
      </w: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</w:rPr>
        <w:tab/>
      </w:r>
      <w:r w:rsidRPr="002365D3">
        <w:rPr>
          <w:rFonts w:ascii="CordiaUPC" w:hAnsi="CordiaUPC" w:cs="CordiaUPC"/>
          <w:sz w:val="26"/>
          <w:szCs w:val="26"/>
          <w:cs/>
        </w:rPr>
        <w:t>กลุ่มลูกค้าบุคคล (</w:t>
      </w:r>
      <w:r w:rsidRPr="002365D3">
        <w:rPr>
          <w:rFonts w:ascii="CordiaUPC" w:hAnsi="CordiaUPC" w:cs="CordiaUPC"/>
          <w:sz w:val="26"/>
          <w:szCs w:val="26"/>
        </w:rPr>
        <w:t>Retail Banking</w:t>
      </w:r>
      <w:r w:rsidRPr="002365D3">
        <w:rPr>
          <w:rFonts w:ascii="CordiaUPC" w:hAnsi="CordiaUPC" w:cs="CordiaUPC"/>
          <w:sz w:val="26"/>
          <w:szCs w:val="26"/>
          <w:cs/>
        </w:rPr>
        <w:t>)</w:t>
      </w:r>
      <w:r w:rsidR="0000065E"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</w:t>
      </w:r>
      <w:r w:rsidR="006A1268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ๆ บริการจำหน่ายผลิตภัณฑ์ประกันชีวิตและกองทุนรวม และบริการเงินตราต่างประเทศ</w:t>
      </w:r>
    </w:p>
    <w:p w14:paraId="70E1E1F9" w14:textId="77777777" w:rsidR="004E38E8" w:rsidRPr="002365D3" w:rsidRDefault="004E38E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</w:rPr>
      </w:pPr>
    </w:p>
    <w:p w14:paraId="03FEA709" w14:textId="20519534" w:rsidR="00AA37D9" w:rsidRPr="002365D3" w:rsidRDefault="004E38E8" w:rsidP="00747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74D59C97" w14:textId="77777777" w:rsidR="007470EB" w:rsidRPr="002365D3" w:rsidRDefault="007470EB" w:rsidP="00747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38372A81" w14:textId="77777777" w:rsidR="004E38E8" w:rsidRPr="002365D3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2365D3">
        <w:rPr>
          <w:rFonts w:ascii="CordiaUPC" w:hAnsi="CordiaUPC" w:cs="CordiaUPC"/>
          <w:sz w:val="26"/>
          <w:szCs w:val="26"/>
        </w:rPr>
        <w:t>Chief Executive Committee</w:t>
      </w:r>
      <w:r w:rsidRPr="002365D3">
        <w:rPr>
          <w:rFonts w:ascii="CordiaUPC" w:hAnsi="CordiaUPC" w:cs="CordiaUPC"/>
          <w:sz w:val="26"/>
          <w:szCs w:val="26"/>
          <w:cs/>
        </w:rPr>
        <w:t>)</w:t>
      </w:r>
    </w:p>
    <w:p w14:paraId="37665A3A" w14:textId="599BDCE6" w:rsidR="00AF2C7F" w:rsidRPr="002365D3" w:rsidRDefault="00AF2C7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CA021DC" w14:textId="2D27E19D" w:rsidR="003E24DB" w:rsidRPr="002365D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ข้อมูลเกี่ยวกับส่วนงานดำเนินงาน</w:t>
      </w:r>
    </w:p>
    <w:p w14:paraId="28913471" w14:textId="0F54AA97" w:rsidR="002E4684" w:rsidRPr="002365D3" w:rsidRDefault="002E4684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5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52"/>
        <w:gridCol w:w="180"/>
        <w:gridCol w:w="1143"/>
        <w:gridCol w:w="180"/>
        <w:gridCol w:w="1179"/>
        <w:gridCol w:w="180"/>
        <w:gridCol w:w="1143"/>
        <w:gridCol w:w="180"/>
        <w:gridCol w:w="1161"/>
      </w:tblGrid>
      <w:tr w:rsidR="0088351E" w:rsidRPr="002365D3" w14:paraId="149EE6DE" w14:textId="77777777" w:rsidTr="00225E80">
        <w:trPr>
          <w:cantSplit/>
          <w:trHeight w:val="252"/>
          <w:tblHeader/>
        </w:trPr>
        <w:tc>
          <w:tcPr>
            <w:tcW w:w="3060" w:type="dxa"/>
          </w:tcPr>
          <w:p w14:paraId="1611E927" w14:textId="77777777" w:rsidR="0088351E" w:rsidRPr="002365D3" w:rsidRDefault="0088351E" w:rsidP="00225E80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498" w:type="dxa"/>
            <w:gridSpan w:val="9"/>
            <w:vAlign w:val="bottom"/>
          </w:tcPr>
          <w:p w14:paraId="482A2A20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8351E" w:rsidRPr="002365D3" w14:paraId="22CF374E" w14:textId="77777777" w:rsidTr="00225E80">
        <w:trPr>
          <w:cantSplit/>
          <w:trHeight w:val="252"/>
          <w:tblHeader/>
        </w:trPr>
        <w:tc>
          <w:tcPr>
            <w:tcW w:w="3060" w:type="dxa"/>
          </w:tcPr>
          <w:p w14:paraId="2F0B92F0" w14:textId="03AC1159" w:rsidR="0088351E" w:rsidRPr="002365D3" w:rsidRDefault="0088351E" w:rsidP="00225E80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498" w:type="dxa"/>
            <w:gridSpan w:val="9"/>
            <w:vAlign w:val="bottom"/>
          </w:tcPr>
          <w:p w14:paraId="6A10D52E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8351E" w:rsidRPr="002365D3" w14:paraId="303042FF" w14:textId="77777777" w:rsidTr="00225E80">
        <w:trPr>
          <w:cantSplit/>
          <w:trHeight w:val="464"/>
          <w:tblHeader/>
        </w:trPr>
        <w:tc>
          <w:tcPr>
            <w:tcW w:w="3060" w:type="dxa"/>
          </w:tcPr>
          <w:p w14:paraId="02896CE7" w14:textId="77777777" w:rsidR="0088351E" w:rsidRPr="002365D3" w:rsidDel="00F1172B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right="-143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238AEB" w14:textId="77777777" w:rsidR="0088351E" w:rsidRPr="002365D3" w:rsidRDefault="0088351E" w:rsidP="00225E80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80" w:type="dxa"/>
            <w:vAlign w:val="bottom"/>
          </w:tcPr>
          <w:p w14:paraId="079551A3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66992CA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0" w:type="dxa"/>
            <w:vAlign w:val="bottom"/>
          </w:tcPr>
          <w:p w14:paraId="1B31082E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43139A69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vAlign w:val="bottom"/>
          </w:tcPr>
          <w:p w14:paraId="621795D8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DDC684B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  <w:p w14:paraId="4B99E381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69B9B908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4FC5AB3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8351E" w:rsidRPr="002365D3" w14:paraId="5F51FA81" w14:textId="77777777" w:rsidTr="00225E80">
        <w:trPr>
          <w:cantSplit/>
          <w:trHeight w:val="252"/>
          <w:tblHeader/>
        </w:trPr>
        <w:tc>
          <w:tcPr>
            <w:tcW w:w="3060" w:type="dxa"/>
          </w:tcPr>
          <w:p w14:paraId="4686EC6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98" w:type="dxa"/>
            <w:gridSpan w:val="9"/>
            <w:vAlign w:val="bottom"/>
          </w:tcPr>
          <w:p w14:paraId="41290FDA" w14:textId="77777777" w:rsidR="0088351E" w:rsidRPr="002365D3" w:rsidRDefault="0088351E" w:rsidP="00225E80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516EF" w:rsidRPr="002365D3" w14:paraId="3597711D" w14:textId="77777777" w:rsidTr="00225E80">
        <w:trPr>
          <w:cantSplit/>
          <w:trHeight w:val="277"/>
        </w:trPr>
        <w:tc>
          <w:tcPr>
            <w:tcW w:w="3060" w:type="dxa"/>
            <w:vAlign w:val="bottom"/>
          </w:tcPr>
          <w:p w14:paraId="67041EAC" w14:textId="77777777" w:rsidR="000516EF" w:rsidRPr="002365D3" w:rsidRDefault="000516EF" w:rsidP="000516EF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52" w:type="dxa"/>
            <w:vAlign w:val="bottom"/>
          </w:tcPr>
          <w:p w14:paraId="24199756" w14:textId="2B134A7B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846</w:t>
            </w:r>
          </w:p>
        </w:tc>
        <w:tc>
          <w:tcPr>
            <w:tcW w:w="180" w:type="dxa"/>
            <w:vAlign w:val="bottom"/>
          </w:tcPr>
          <w:p w14:paraId="04CF7279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5673039" w14:textId="5C886FCB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32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740</w:t>
            </w:r>
          </w:p>
        </w:tc>
        <w:tc>
          <w:tcPr>
            <w:tcW w:w="180" w:type="dxa"/>
            <w:vAlign w:val="bottom"/>
          </w:tcPr>
          <w:p w14:paraId="02B1D141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7AB55638" w14:textId="1C7E3260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049</w:t>
            </w:r>
          </w:p>
        </w:tc>
        <w:tc>
          <w:tcPr>
            <w:tcW w:w="180" w:type="dxa"/>
            <w:vAlign w:val="bottom"/>
          </w:tcPr>
          <w:p w14:paraId="19B9979D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FFA106A" w14:textId="25AE4019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  <w:tc>
          <w:tcPr>
            <w:tcW w:w="180" w:type="dxa"/>
            <w:vAlign w:val="bottom"/>
          </w:tcPr>
          <w:p w14:paraId="37549D0F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41A0750" w14:textId="5B1988CC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51,617</w:t>
            </w:r>
          </w:p>
        </w:tc>
      </w:tr>
      <w:tr w:rsidR="0088351E" w:rsidRPr="002365D3" w14:paraId="3664A43D" w14:textId="77777777" w:rsidTr="00225E80">
        <w:trPr>
          <w:cantSplit/>
          <w:trHeight w:val="277"/>
        </w:trPr>
        <w:tc>
          <w:tcPr>
            <w:tcW w:w="3060" w:type="dxa"/>
            <w:vAlign w:val="bottom"/>
          </w:tcPr>
          <w:p w14:paraId="0DDB3257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รวมรายได้ที่ไม่ใช่ดอกเบี้ยสุทธิ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26EE0D" w14:textId="1E9F51A5" w:rsidR="0088351E" w:rsidRPr="002365D3" w:rsidRDefault="009241E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4,193</w:t>
            </w:r>
          </w:p>
        </w:tc>
        <w:tc>
          <w:tcPr>
            <w:tcW w:w="180" w:type="dxa"/>
            <w:vAlign w:val="bottom"/>
          </w:tcPr>
          <w:p w14:paraId="49873646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339F531" w14:textId="227E81BD" w:rsidR="0088351E" w:rsidRPr="002365D3" w:rsidRDefault="009241E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7,930</w:t>
            </w:r>
          </w:p>
        </w:tc>
        <w:tc>
          <w:tcPr>
            <w:tcW w:w="180" w:type="dxa"/>
            <w:vAlign w:val="bottom"/>
          </w:tcPr>
          <w:p w14:paraId="418049D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19EA728" w14:textId="4BE8CACE" w:rsidR="0088351E" w:rsidRPr="002365D3" w:rsidRDefault="009241E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2,460</w:t>
            </w:r>
          </w:p>
        </w:tc>
        <w:tc>
          <w:tcPr>
            <w:tcW w:w="180" w:type="dxa"/>
            <w:vAlign w:val="bottom"/>
          </w:tcPr>
          <w:p w14:paraId="6E7F9DB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0D377BD" w14:textId="5E14B2BB" w:rsidR="0088351E" w:rsidRPr="002365D3" w:rsidRDefault="009241E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(364)</w:t>
            </w:r>
          </w:p>
        </w:tc>
        <w:tc>
          <w:tcPr>
            <w:tcW w:w="180" w:type="dxa"/>
            <w:vAlign w:val="bottom"/>
          </w:tcPr>
          <w:p w14:paraId="3BA54EEC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FD19597" w14:textId="7DA1E448" w:rsidR="0088351E" w:rsidRPr="002365D3" w:rsidRDefault="009241E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14,219</w:t>
            </w:r>
          </w:p>
        </w:tc>
      </w:tr>
      <w:tr w:rsidR="000516EF" w:rsidRPr="002365D3" w14:paraId="12472040" w14:textId="77777777" w:rsidTr="00225E80">
        <w:trPr>
          <w:cantSplit/>
          <w:trHeight w:val="264"/>
        </w:trPr>
        <w:tc>
          <w:tcPr>
            <w:tcW w:w="3060" w:type="dxa"/>
            <w:vAlign w:val="bottom"/>
          </w:tcPr>
          <w:p w14:paraId="4DFD7E98" w14:textId="77777777" w:rsidR="000516EF" w:rsidRPr="002365D3" w:rsidRDefault="000516EF" w:rsidP="000516EF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EE5D2C" w14:textId="2DD6DF78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17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039</w:t>
            </w:r>
          </w:p>
        </w:tc>
        <w:tc>
          <w:tcPr>
            <w:tcW w:w="180" w:type="dxa"/>
            <w:vAlign w:val="bottom"/>
          </w:tcPr>
          <w:p w14:paraId="23790D32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5FBF115" w14:textId="093B980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40,670</w:t>
            </w:r>
          </w:p>
        </w:tc>
        <w:tc>
          <w:tcPr>
            <w:tcW w:w="180" w:type="dxa"/>
            <w:vAlign w:val="bottom"/>
          </w:tcPr>
          <w:p w14:paraId="5D5C9C20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4DE6E3D" w14:textId="206F0AEA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8,509</w:t>
            </w:r>
          </w:p>
        </w:tc>
        <w:tc>
          <w:tcPr>
            <w:tcW w:w="180" w:type="dxa"/>
            <w:vAlign w:val="bottom"/>
          </w:tcPr>
          <w:p w14:paraId="2437E23E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EEF3453" w14:textId="0F4F5D4A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(382)</w:t>
            </w:r>
          </w:p>
        </w:tc>
        <w:tc>
          <w:tcPr>
            <w:tcW w:w="180" w:type="dxa"/>
            <w:vAlign w:val="bottom"/>
          </w:tcPr>
          <w:p w14:paraId="09B718CA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03EBF8B" w14:textId="04B2AAED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65,836</w:t>
            </w:r>
          </w:p>
        </w:tc>
      </w:tr>
      <w:tr w:rsidR="0088351E" w:rsidRPr="002365D3" w14:paraId="460BF9D7" w14:textId="77777777" w:rsidTr="00225E80">
        <w:trPr>
          <w:cantSplit/>
          <w:trHeight w:val="277"/>
        </w:trPr>
        <w:tc>
          <w:tcPr>
            <w:tcW w:w="3060" w:type="dxa"/>
            <w:vAlign w:val="bottom"/>
          </w:tcPr>
          <w:p w14:paraId="4DACE82D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53F7A3" w14:textId="3E5222E7" w:rsidR="0088351E" w:rsidRPr="002365D3" w:rsidRDefault="009241E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(2</w:t>
            </w:r>
            <w:r w:rsidR="00F7333E"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896)</w:t>
            </w:r>
          </w:p>
        </w:tc>
        <w:tc>
          <w:tcPr>
            <w:tcW w:w="180" w:type="dxa"/>
            <w:vAlign w:val="bottom"/>
          </w:tcPr>
          <w:p w14:paraId="19501AA2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11A7A6A" w14:textId="7011C29E" w:rsidR="0088351E" w:rsidRPr="002365D3" w:rsidRDefault="009241E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(11</w:t>
            </w:r>
            <w:r w:rsidR="00F7333E"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659)</w:t>
            </w:r>
          </w:p>
        </w:tc>
        <w:tc>
          <w:tcPr>
            <w:tcW w:w="180" w:type="dxa"/>
            <w:vAlign w:val="bottom"/>
          </w:tcPr>
          <w:p w14:paraId="5FD70BDF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7EF6245" w14:textId="09CD75C3" w:rsidR="0088351E" w:rsidRPr="002365D3" w:rsidRDefault="009241E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(15</w:t>
            </w:r>
            <w:r w:rsidR="00F7333E"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314)</w:t>
            </w:r>
          </w:p>
        </w:tc>
        <w:tc>
          <w:tcPr>
            <w:tcW w:w="180" w:type="dxa"/>
            <w:vAlign w:val="bottom"/>
          </w:tcPr>
          <w:p w14:paraId="1599DF5D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B1AB4A6" w14:textId="5F17B723" w:rsidR="0088351E" w:rsidRPr="002365D3" w:rsidRDefault="009241E3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201</w:t>
            </w:r>
          </w:p>
        </w:tc>
        <w:tc>
          <w:tcPr>
            <w:tcW w:w="180" w:type="dxa"/>
            <w:vAlign w:val="bottom"/>
          </w:tcPr>
          <w:p w14:paraId="5A91112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A4CF97D" w14:textId="11D3EA3A" w:rsidR="0088351E" w:rsidRPr="002365D3" w:rsidRDefault="00F7333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</w:t>
            </w:r>
            <w:r w:rsidR="009241E3" w:rsidRPr="002365D3">
              <w:rPr>
                <w:rFonts w:ascii="CordiaUPC" w:hAnsi="CordiaUPC" w:cs="CordiaUPC"/>
                <w:sz w:val="26"/>
                <w:szCs w:val="26"/>
              </w:rPr>
              <w:t>29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="009241E3" w:rsidRPr="002365D3">
              <w:rPr>
                <w:rFonts w:ascii="CordiaUPC" w:hAnsi="CordiaUPC" w:cs="CordiaUPC"/>
                <w:sz w:val="26"/>
                <w:szCs w:val="26"/>
              </w:rPr>
              <w:t>668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0516EF" w:rsidRPr="002365D3" w14:paraId="724BBE1E" w14:textId="77777777" w:rsidTr="00225E80">
        <w:trPr>
          <w:cantSplit/>
          <w:trHeight w:val="294"/>
        </w:trPr>
        <w:tc>
          <w:tcPr>
            <w:tcW w:w="3060" w:type="dxa"/>
            <w:vAlign w:val="bottom"/>
          </w:tcPr>
          <w:p w14:paraId="547C873E" w14:textId="77777777" w:rsidR="000516EF" w:rsidRPr="002365D3" w:rsidRDefault="000516EF" w:rsidP="000516EF">
            <w:pPr>
              <w:spacing w:line="340" w:lineRule="exact"/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4312" w14:textId="46EEB929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14,143</w:t>
            </w:r>
          </w:p>
        </w:tc>
        <w:tc>
          <w:tcPr>
            <w:tcW w:w="180" w:type="dxa"/>
            <w:vAlign w:val="bottom"/>
          </w:tcPr>
          <w:p w14:paraId="3CE2D272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02F23" w14:textId="3B263531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29,011</w:t>
            </w:r>
          </w:p>
        </w:tc>
        <w:tc>
          <w:tcPr>
            <w:tcW w:w="180" w:type="dxa"/>
            <w:vAlign w:val="bottom"/>
          </w:tcPr>
          <w:p w14:paraId="560D35BE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3A6AB" w14:textId="21355703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(6,805</w:t>
            </w:r>
            <w:r w:rsidRPr="002365D3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9ADD67E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AA0F4" w14:textId="4E6245E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(181)</w:t>
            </w:r>
          </w:p>
        </w:tc>
        <w:tc>
          <w:tcPr>
            <w:tcW w:w="180" w:type="dxa"/>
            <w:vAlign w:val="bottom"/>
          </w:tcPr>
          <w:p w14:paraId="3BCD69D0" w14:textId="77777777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2611ABE" w14:textId="32319301" w:rsidR="000516EF" w:rsidRPr="002365D3" w:rsidRDefault="000516EF" w:rsidP="00051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36,168</w:t>
            </w:r>
          </w:p>
        </w:tc>
      </w:tr>
      <w:tr w:rsidR="0088351E" w:rsidRPr="002365D3" w14:paraId="47A6E153" w14:textId="77777777" w:rsidTr="00225E80">
        <w:trPr>
          <w:cantSplit/>
          <w:trHeight w:val="30"/>
        </w:trPr>
        <w:tc>
          <w:tcPr>
            <w:tcW w:w="3060" w:type="dxa"/>
            <w:vAlign w:val="bottom"/>
          </w:tcPr>
          <w:p w14:paraId="5EC96F98" w14:textId="77777777" w:rsidR="0088351E" w:rsidRPr="002365D3" w:rsidRDefault="0088351E" w:rsidP="00225E80">
            <w:pPr>
              <w:spacing w:line="340" w:lineRule="exact"/>
              <w:ind w:right="1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70CB0D3B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C789AB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9F93B10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5BBBC4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F3F17B5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7D5BDD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E39F058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C64F9D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5E90663" w14:textId="446BB40C" w:rsidR="0088351E" w:rsidRPr="002365D3" w:rsidRDefault="00CF050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(18,621)</w:t>
            </w:r>
          </w:p>
        </w:tc>
      </w:tr>
      <w:tr w:rsidR="0088351E" w:rsidRPr="002365D3" w14:paraId="71823CF1" w14:textId="77777777" w:rsidTr="00225E80">
        <w:trPr>
          <w:cantSplit/>
          <w:trHeight w:hRule="exact" w:val="354"/>
        </w:trPr>
        <w:tc>
          <w:tcPr>
            <w:tcW w:w="3060" w:type="dxa"/>
            <w:vAlign w:val="bottom"/>
          </w:tcPr>
          <w:p w14:paraId="681F136D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vAlign w:val="bottom"/>
          </w:tcPr>
          <w:p w14:paraId="0B393A7B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853A28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B14D038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84DD52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3C2B58B3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F6908F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F14AD5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4BCCD0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1FCFCFC" w14:textId="5D67D643" w:rsidR="0088351E" w:rsidRPr="002365D3" w:rsidRDefault="00CF050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17,547</w:t>
            </w:r>
          </w:p>
        </w:tc>
      </w:tr>
      <w:tr w:rsidR="0088351E" w:rsidRPr="002365D3" w14:paraId="70FF72C9" w14:textId="77777777" w:rsidTr="00225E80">
        <w:trPr>
          <w:cantSplit/>
          <w:trHeight w:val="277"/>
        </w:trPr>
        <w:tc>
          <w:tcPr>
            <w:tcW w:w="3060" w:type="dxa"/>
            <w:vAlign w:val="bottom"/>
          </w:tcPr>
          <w:p w14:paraId="2C68CAE2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vAlign w:val="bottom"/>
          </w:tcPr>
          <w:p w14:paraId="4B3C1824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770753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060EABA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198071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6A614298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44BDC0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830443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EB6E207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90A08C6" w14:textId="163A186F" w:rsidR="0088351E" w:rsidRPr="002365D3" w:rsidRDefault="00CF050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(3,352)</w:t>
            </w:r>
          </w:p>
        </w:tc>
      </w:tr>
      <w:tr w:rsidR="0088351E" w:rsidRPr="002365D3" w14:paraId="1581D48F" w14:textId="77777777" w:rsidTr="00225E80">
        <w:trPr>
          <w:cantSplit/>
          <w:trHeight w:val="277"/>
        </w:trPr>
        <w:tc>
          <w:tcPr>
            <w:tcW w:w="3060" w:type="dxa"/>
            <w:vAlign w:val="bottom"/>
          </w:tcPr>
          <w:p w14:paraId="12E38794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vAlign w:val="bottom"/>
          </w:tcPr>
          <w:p w14:paraId="3DD4E44D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4725E8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385F724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671352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7E5CF233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EC47E52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32EE9ED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D116A5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55E80DA" w14:textId="6FEAC747" w:rsidR="0088351E" w:rsidRPr="002365D3" w:rsidRDefault="00CF050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14,195</w:t>
            </w:r>
          </w:p>
        </w:tc>
      </w:tr>
      <w:tr w:rsidR="0088351E" w:rsidRPr="002365D3" w14:paraId="570A74B3" w14:textId="77777777" w:rsidTr="00225E80">
        <w:trPr>
          <w:cantSplit/>
          <w:trHeight w:val="40"/>
        </w:trPr>
        <w:tc>
          <w:tcPr>
            <w:tcW w:w="3060" w:type="dxa"/>
            <w:vAlign w:val="bottom"/>
          </w:tcPr>
          <w:p w14:paraId="30C42F9E" w14:textId="77777777" w:rsidR="0088351E" w:rsidRPr="002365D3" w:rsidRDefault="0088351E" w:rsidP="00225E80">
            <w:pPr>
              <w:spacing w:line="240" w:lineRule="auto"/>
              <w:ind w:left="142" w:right="-72" w:hanging="14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16386A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32A997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CA0BA61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1B01BD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01E9C16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56A52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40B7720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E60746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71B20F86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3E211775" w14:textId="4B68C72C" w:rsidR="0088351E" w:rsidRPr="002365D3" w:rsidRDefault="0088351E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DADBF39" w14:textId="5D8DB82F" w:rsidR="00C64489" w:rsidRPr="002365D3" w:rsidRDefault="00C64489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0DFD20C" w14:textId="4589CA36" w:rsidR="00C64489" w:rsidRPr="002365D3" w:rsidRDefault="00C64489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21F47C4" w14:textId="77777777" w:rsidR="00C64489" w:rsidRPr="002365D3" w:rsidRDefault="00C64489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5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52"/>
        <w:gridCol w:w="180"/>
        <w:gridCol w:w="1143"/>
        <w:gridCol w:w="180"/>
        <w:gridCol w:w="1179"/>
        <w:gridCol w:w="180"/>
        <w:gridCol w:w="1143"/>
        <w:gridCol w:w="180"/>
        <w:gridCol w:w="1161"/>
      </w:tblGrid>
      <w:tr w:rsidR="0088351E" w:rsidRPr="002365D3" w14:paraId="3DB97EC0" w14:textId="77777777" w:rsidTr="00225E80">
        <w:trPr>
          <w:cantSplit/>
          <w:trHeight w:val="252"/>
          <w:tblHeader/>
        </w:trPr>
        <w:tc>
          <w:tcPr>
            <w:tcW w:w="3060" w:type="dxa"/>
          </w:tcPr>
          <w:p w14:paraId="0BE28880" w14:textId="77777777" w:rsidR="0088351E" w:rsidRPr="002365D3" w:rsidRDefault="0088351E" w:rsidP="00225E80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สำหรับปีสิ้นสุดวันที่ </w:t>
            </w:r>
          </w:p>
        </w:tc>
        <w:tc>
          <w:tcPr>
            <w:tcW w:w="6498" w:type="dxa"/>
            <w:gridSpan w:val="9"/>
            <w:vAlign w:val="bottom"/>
          </w:tcPr>
          <w:p w14:paraId="0C9B5285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8351E" w:rsidRPr="002365D3" w14:paraId="05BF31DE" w14:textId="77777777" w:rsidTr="00225E80">
        <w:trPr>
          <w:cantSplit/>
          <w:trHeight w:val="252"/>
          <w:tblHeader/>
        </w:trPr>
        <w:tc>
          <w:tcPr>
            <w:tcW w:w="3060" w:type="dxa"/>
          </w:tcPr>
          <w:p w14:paraId="10405BB4" w14:textId="77777777" w:rsidR="0088351E" w:rsidRPr="002365D3" w:rsidRDefault="0088351E" w:rsidP="00225E80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498" w:type="dxa"/>
            <w:gridSpan w:val="9"/>
            <w:vAlign w:val="bottom"/>
          </w:tcPr>
          <w:p w14:paraId="100AB49A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8351E" w:rsidRPr="002365D3" w14:paraId="1692544A" w14:textId="77777777" w:rsidTr="00225E80">
        <w:trPr>
          <w:cantSplit/>
          <w:trHeight w:val="464"/>
          <w:tblHeader/>
        </w:trPr>
        <w:tc>
          <w:tcPr>
            <w:tcW w:w="3060" w:type="dxa"/>
          </w:tcPr>
          <w:p w14:paraId="12E8D4CA" w14:textId="77777777" w:rsidR="0088351E" w:rsidRPr="002365D3" w:rsidDel="00F1172B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right="-143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37F345" w14:textId="77777777" w:rsidR="0088351E" w:rsidRPr="002365D3" w:rsidRDefault="0088351E" w:rsidP="00225E80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80" w:type="dxa"/>
            <w:vAlign w:val="bottom"/>
          </w:tcPr>
          <w:p w14:paraId="427C6626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9678F9B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0" w:type="dxa"/>
            <w:vAlign w:val="bottom"/>
          </w:tcPr>
          <w:p w14:paraId="54FCF1F1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6DA9314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vAlign w:val="bottom"/>
          </w:tcPr>
          <w:p w14:paraId="0A4928A8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3A965F6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  <w:p w14:paraId="04B9594D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55A384A9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D252F3E" w14:textId="77777777" w:rsidR="0088351E" w:rsidRPr="002365D3" w:rsidRDefault="0088351E" w:rsidP="00225E80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8351E" w:rsidRPr="002365D3" w14:paraId="67475093" w14:textId="77777777" w:rsidTr="00225E80">
        <w:trPr>
          <w:cantSplit/>
          <w:trHeight w:val="252"/>
          <w:tblHeader/>
        </w:trPr>
        <w:tc>
          <w:tcPr>
            <w:tcW w:w="3060" w:type="dxa"/>
          </w:tcPr>
          <w:p w14:paraId="06B84A9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98" w:type="dxa"/>
            <w:gridSpan w:val="9"/>
            <w:vAlign w:val="bottom"/>
          </w:tcPr>
          <w:p w14:paraId="6713378F" w14:textId="77777777" w:rsidR="0088351E" w:rsidRPr="002365D3" w:rsidRDefault="0088351E" w:rsidP="00225E80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8351E" w:rsidRPr="002365D3" w14:paraId="71B6C338" w14:textId="77777777" w:rsidTr="00225E80">
        <w:trPr>
          <w:cantSplit/>
          <w:trHeight w:val="277"/>
        </w:trPr>
        <w:tc>
          <w:tcPr>
            <w:tcW w:w="3060" w:type="dxa"/>
            <w:vAlign w:val="bottom"/>
          </w:tcPr>
          <w:p w14:paraId="35EAF942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52" w:type="dxa"/>
            <w:vAlign w:val="bottom"/>
          </w:tcPr>
          <w:p w14:paraId="12693B5C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12,643</w:t>
            </w:r>
          </w:p>
        </w:tc>
        <w:tc>
          <w:tcPr>
            <w:tcW w:w="180" w:type="dxa"/>
            <w:vAlign w:val="bottom"/>
          </w:tcPr>
          <w:p w14:paraId="6A16FEDA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F3BE783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34,239</w:t>
            </w:r>
          </w:p>
        </w:tc>
        <w:tc>
          <w:tcPr>
            <w:tcW w:w="180" w:type="dxa"/>
            <w:vAlign w:val="bottom"/>
          </w:tcPr>
          <w:p w14:paraId="082D38CD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49E8CA64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4,130</w:t>
            </w:r>
          </w:p>
        </w:tc>
        <w:tc>
          <w:tcPr>
            <w:tcW w:w="180" w:type="dxa"/>
            <w:vAlign w:val="bottom"/>
          </w:tcPr>
          <w:p w14:paraId="02A947D5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3356044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1BAD8CA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81B7DD3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51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000</w:t>
            </w:r>
          </w:p>
        </w:tc>
      </w:tr>
      <w:tr w:rsidR="0088351E" w:rsidRPr="002365D3" w14:paraId="464FC95C" w14:textId="77777777" w:rsidTr="00225E80">
        <w:trPr>
          <w:cantSplit/>
          <w:trHeight w:val="277"/>
        </w:trPr>
        <w:tc>
          <w:tcPr>
            <w:tcW w:w="3060" w:type="dxa"/>
            <w:vAlign w:val="bottom"/>
          </w:tcPr>
          <w:p w14:paraId="0B6C24B2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รวมรายได้ที่ไม่ใช่ดอกเบี้ยสุทธิ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C88320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8,290</w:t>
            </w:r>
          </w:p>
        </w:tc>
        <w:tc>
          <w:tcPr>
            <w:tcW w:w="180" w:type="dxa"/>
            <w:vAlign w:val="bottom"/>
          </w:tcPr>
          <w:p w14:paraId="7D5B40E2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0D50B46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8,773</w:t>
            </w:r>
          </w:p>
        </w:tc>
        <w:tc>
          <w:tcPr>
            <w:tcW w:w="180" w:type="dxa"/>
            <w:vAlign w:val="bottom"/>
          </w:tcPr>
          <w:p w14:paraId="781E48E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CE0BDC2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5,882</w:t>
            </w:r>
          </w:p>
        </w:tc>
        <w:tc>
          <w:tcPr>
            <w:tcW w:w="180" w:type="dxa"/>
            <w:vAlign w:val="bottom"/>
          </w:tcPr>
          <w:p w14:paraId="14DC9984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DFA0EDA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(8,41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D18C05A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997F99D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531</w:t>
            </w:r>
          </w:p>
        </w:tc>
      </w:tr>
      <w:tr w:rsidR="0088351E" w:rsidRPr="002365D3" w14:paraId="0CF36672" w14:textId="77777777" w:rsidTr="00225E80">
        <w:trPr>
          <w:cantSplit/>
          <w:trHeight w:val="264"/>
        </w:trPr>
        <w:tc>
          <w:tcPr>
            <w:tcW w:w="3060" w:type="dxa"/>
            <w:vAlign w:val="bottom"/>
          </w:tcPr>
          <w:p w14:paraId="7DECB9A4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9AC601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20,933</w:t>
            </w:r>
          </w:p>
        </w:tc>
        <w:tc>
          <w:tcPr>
            <w:tcW w:w="180" w:type="dxa"/>
            <w:vAlign w:val="bottom"/>
          </w:tcPr>
          <w:p w14:paraId="35AB1744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FA84BC3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43,012</w:t>
            </w:r>
          </w:p>
        </w:tc>
        <w:tc>
          <w:tcPr>
            <w:tcW w:w="180" w:type="dxa"/>
            <w:vAlign w:val="bottom"/>
          </w:tcPr>
          <w:p w14:paraId="766F83A7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F1A9BC6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10,012</w:t>
            </w:r>
          </w:p>
        </w:tc>
        <w:tc>
          <w:tcPr>
            <w:tcW w:w="180" w:type="dxa"/>
            <w:vAlign w:val="bottom"/>
          </w:tcPr>
          <w:p w14:paraId="2AD6C962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CF86EE6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(8,426)</w:t>
            </w:r>
          </w:p>
        </w:tc>
        <w:tc>
          <w:tcPr>
            <w:tcW w:w="180" w:type="dxa"/>
            <w:vAlign w:val="bottom"/>
          </w:tcPr>
          <w:p w14:paraId="31C32D2C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7A8ACA1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65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531</w:t>
            </w:r>
          </w:p>
        </w:tc>
      </w:tr>
      <w:tr w:rsidR="0088351E" w:rsidRPr="002365D3" w14:paraId="70BCBAEF" w14:textId="77777777" w:rsidTr="00225E80">
        <w:trPr>
          <w:cantSplit/>
          <w:trHeight w:val="277"/>
        </w:trPr>
        <w:tc>
          <w:tcPr>
            <w:tcW w:w="3060" w:type="dxa"/>
            <w:vAlign w:val="bottom"/>
          </w:tcPr>
          <w:p w14:paraId="70ADE19A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B4C801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(3,208)</w:t>
            </w:r>
          </w:p>
        </w:tc>
        <w:tc>
          <w:tcPr>
            <w:tcW w:w="180" w:type="dxa"/>
            <w:vAlign w:val="bottom"/>
          </w:tcPr>
          <w:p w14:paraId="0769C055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F043AEA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(13,254)</w:t>
            </w:r>
          </w:p>
        </w:tc>
        <w:tc>
          <w:tcPr>
            <w:tcW w:w="180" w:type="dxa"/>
            <w:vAlign w:val="bottom"/>
          </w:tcPr>
          <w:p w14:paraId="6055327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F7F05FB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(16,064)</w:t>
            </w:r>
          </w:p>
        </w:tc>
        <w:tc>
          <w:tcPr>
            <w:tcW w:w="180" w:type="dxa"/>
            <w:vAlign w:val="bottom"/>
          </w:tcPr>
          <w:p w14:paraId="071551D8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7F16EE9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1,348</w:t>
            </w:r>
          </w:p>
        </w:tc>
        <w:tc>
          <w:tcPr>
            <w:tcW w:w="180" w:type="dxa"/>
            <w:vAlign w:val="bottom"/>
          </w:tcPr>
          <w:p w14:paraId="6438B742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EDB5E47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(31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178)</w:t>
            </w:r>
          </w:p>
        </w:tc>
      </w:tr>
      <w:tr w:rsidR="0088351E" w:rsidRPr="002365D3" w14:paraId="1874A413" w14:textId="77777777" w:rsidTr="00225E80">
        <w:trPr>
          <w:cantSplit/>
          <w:trHeight w:val="294"/>
        </w:trPr>
        <w:tc>
          <w:tcPr>
            <w:tcW w:w="3060" w:type="dxa"/>
            <w:vAlign w:val="bottom"/>
          </w:tcPr>
          <w:p w14:paraId="135C4775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E04E1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17,725</w:t>
            </w:r>
          </w:p>
        </w:tc>
        <w:tc>
          <w:tcPr>
            <w:tcW w:w="180" w:type="dxa"/>
            <w:vAlign w:val="bottom"/>
          </w:tcPr>
          <w:p w14:paraId="3E7E207A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0C203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29,758</w:t>
            </w:r>
          </w:p>
        </w:tc>
        <w:tc>
          <w:tcPr>
            <w:tcW w:w="180" w:type="dxa"/>
            <w:vAlign w:val="bottom"/>
          </w:tcPr>
          <w:p w14:paraId="230FB0D4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F7049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(6,052)</w:t>
            </w:r>
          </w:p>
        </w:tc>
        <w:tc>
          <w:tcPr>
            <w:tcW w:w="180" w:type="dxa"/>
            <w:vAlign w:val="bottom"/>
          </w:tcPr>
          <w:p w14:paraId="01836E00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FA26F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(7,078)</w:t>
            </w:r>
          </w:p>
        </w:tc>
        <w:tc>
          <w:tcPr>
            <w:tcW w:w="180" w:type="dxa"/>
            <w:vAlign w:val="bottom"/>
          </w:tcPr>
          <w:p w14:paraId="1AA74B27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EFAD972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34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353</w:t>
            </w:r>
          </w:p>
        </w:tc>
      </w:tr>
      <w:tr w:rsidR="0088351E" w:rsidRPr="002365D3" w14:paraId="31DD5AA7" w14:textId="77777777" w:rsidTr="00225E80">
        <w:trPr>
          <w:cantSplit/>
          <w:trHeight w:val="30"/>
        </w:trPr>
        <w:tc>
          <w:tcPr>
            <w:tcW w:w="3060" w:type="dxa"/>
            <w:vAlign w:val="bottom"/>
          </w:tcPr>
          <w:p w14:paraId="4DC72AD4" w14:textId="77777777" w:rsidR="0088351E" w:rsidRPr="002365D3" w:rsidRDefault="0088351E" w:rsidP="00225E80">
            <w:pPr>
              <w:spacing w:line="340" w:lineRule="exact"/>
              <w:ind w:right="1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6CC2F8D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D249BF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463E9D9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0EEBEA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6F7D7826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774BA8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A9E3DA0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AF1BE9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FCE8BFD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(21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549)</w:t>
            </w:r>
          </w:p>
        </w:tc>
      </w:tr>
      <w:tr w:rsidR="0088351E" w:rsidRPr="002365D3" w14:paraId="3F88CF9A" w14:textId="77777777" w:rsidTr="00225E80">
        <w:trPr>
          <w:cantSplit/>
          <w:trHeight w:hRule="exact" w:val="354"/>
        </w:trPr>
        <w:tc>
          <w:tcPr>
            <w:tcW w:w="3060" w:type="dxa"/>
            <w:vAlign w:val="bottom"/>
          </w:tcPr>
          <w:p w14:paraId="13EB8852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vAlign w:val="bottom"/>
          </w:tcPr>
          <w:p w14:paraId="4DD9687C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88A4DD1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CD80C90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66CEA5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6E128414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761E1EF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125729A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AA638C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7B9D763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12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804</w:t>
            </w:r>
          </w:p>
        </w:tc>
      </w:tr>
      <w:tr w:rsidR="0088351E" w:rsidRPr="002365D3" w14:paraId="2F9DC73A" w14:textId="77777777" w:rsidTr="00225E80">
        <w:trPr>
          <w:cantSplit/>
          <w:trHeight w:val="277"/>
        </w:trPr>
        <w:tc>
          <w:tcPr>
            <w:tcW w:w="3060" w:type="dxa"/>
            <w:vAlign w:val="bottom"/>
          </w:tcPr>
          <w:p w14:paraId="7E910A3A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vAlign w:val="bottom"/>
          </w:tcPr>
          <w:p w14:paraId="1D42579F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282EA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1937A5D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CA219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2789073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4A74C0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16DD5F3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B589D9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875F0A6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(2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327)</w:t>
            </w:r>
          </w:p>
        </w:tc>
      </w:tr>
      <w:tr w:rsidR="0088351E" w:rsidRPr="002365D3" w14:paraId="5192EDB2" w14:textId="77777777" w:rsidTr="00225E80">
        <w:trPr>
          <w:cantSplit/>
          <w:trHeight w:val="277"/>
        </w:trPr>
        <w:tc>
          <w:tcPr>
            <w:tcW w:w="3060" w:type="dxa"/>
            <w:vAlign w:val="bottom"/>
          </w:tcPr>
          <w:p w14:paraId="52F0DB61" w14:textId="77777777" w:rsidR="0088351E" w:rsidRPr="002365D3" w:rsidRDefault="0088351E" w:rsidP="00225E80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vAlign w:val="bottom"/>
          </w:tcPr>
          <w:p w14:paraId="7D1CF3DF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C4B7D5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7CD501A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86DA9A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27D01AB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B5A7AE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3EE9EA5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48F103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5D52EE75" w14:textId="77777777" w:rsidR="0088351E" w:rsidRPr="002365D3" w:rsidRDefault="0088351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10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477</w:t>
            </w:r>
          </w:p>
        </w:tc>
      </w:tr>
    </w:tbl>
    <w:p w14:paraId="4B6CEDCB" w14:textId="77777777" w:rsidR="00C64489" w:rsidRPr="002365D3" w:rsidRDefault="00C64489" w:rsidP="00C81AB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</w:p>
    <w:p w14:paraId="14DA2C38" w14:textId="1511155B" w:rsidR="00C81AB0" w:rsidRPr="002365D3" w:rsidRDefault="00C81AB0" w:rsidP="00C81AB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  <w:r w:rsidRPr="002365D3">
        <w:rPr>
          <w:rFonts w:ascii="CordiaUPC" w:hAnsi="CordiaUPC" w:cs="CordiaUPC"/>
          <w:b/>
          <w:bCs/>
          <w:i/>
          <w:iCs/>
          <w:sz w:val="28"/>
          <w:szCs w:val="28"/>
          <w:cs/>
        </w:rPr>
        <w:t>การกระทบยอดข้อมูลกำไรหรือขาดทุนตามส่วนงาน</w:t>
      </w:r>
    </w:p>
    <w:p w14:paraId="10DF2B6D" w14:textId="77777777" w:rsidR="00C81AB0" w:rsidRPr="002365D3" w:rsidRDefault="00C81AB0" w:rsidP="00C81AB0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0"/>
          <w:szCs w:val="20"/>
        </w:rPr>
      </w:pPr>
    </w:p>
    <w:tbl>
      <w:tblPr>
        <w:tblW w:w="944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1"/>
        <w:gridCol w:w="1350"/>
        <w:gridCol w:w="178"/>
        <w:gridCol w:w="1442"/>
        <w:gridCol w:w="186"/>
        <w:gridCol w:w="1434"/>
        <w:gridCol w:w="179"/>
        <w:gridCol w:w="1711"/>
      </w:tblGrid>
      <w:tr w:rsidR="00C81AB0" w:rsidRPr="002365D3" w14:paraId="2F015E93" w14:textId="77777777" w:rsidTr="00C64489">
        <w:trPr>
          <w:cantSplit/>
          <w:trHeight w:val="20"/>
          <w:tblHeader/>
        </w:trPr>
        <w:tc>
          <w:tcPr>
            <w:tcW w:w="2961" w:type="dxa"/>
          </w:tcPr>
          <w:p w14:paraId="5C91A839" w14:textId="77777777" w:rsidR="00C81AB0" w:rsidRPr="002365D3" w:rsidRDefault="00C81AB0" w:rsidP="00225E80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bookmarkStart w:id="41" w:name="_Hlk61530687"/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480" w:type="dxa"/>
            <w:gridSpan w:val="7"/>
            <w:vAlign w:val="bottom"/>
          </w:tcPr>
          <w:p w14:paraId="5AEF7250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C81AB0" w:rsidRPr="002365D3" w14:paraId="28590869" w14:textId="77777777" w:rsidTr="00C64489">
        <w:trPr>
          <w:cantSplit/>
          <w:trHeight w:val="20"/>
          <w:tblHeader/>
        </w:trPr>
        <w:tc>
          <w:tcPr>
            <w:tcW w:w="2961" w:type="dxa"/>
          </w:tcPr>
          <w:p w14:paraId="6295FC60" w14:textId="582B103A" w:rsidR="00C81AB0" w:rsidRPr="002365D3" w:rsidRDefault="00C81AB0" w:rsidP="00225E80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480" w:type="dxa"/>
            <w:gridSpan w:val="7"/>
            <w:vAlign w:val="bottom"/>
          </w:tcPr>
          <w:p w14:paraId="2EFFD9F3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1AB0" w:rsidRPr="002365D3" w14:paraId="5907696E" w14:textId="77777777" w:rsidTr="00C64489">
        <w:trPr>
          <w:cantSplit/>
          <w:trHeight w:val="56"/>
          <w:tblHeader/>
        </w:trPr>
        <w:tc>
          <w:tcPr>
            <w:tcW w:w="2961" w:type="dxa"/>
          </w:tcPr>
          <w:p w14:paraId="7AA46268" w14:textId="77777777" w:rsidR="00C81AB0" w:rsidRPr="002365D3" w:rsidDel="00F1172B" w:rsidRDefault="00C81AB0" w:rsidP="00225E80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602DD0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77CA4C1E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8" w:type="dxa"/>
          </w:tcPr>
          <w:p w14:paraId="26D706A6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226C993" w14:textId="77777777" w:rsidR="00C81AB0" w:rsidRPr="002365D3" w:rsidRDefault="00C81AB0" w:rsidP="00225E80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450FD9E1" w14:textId="77777777" w:rsidR="00C81AB0" w:rsidRPr="002365D3" w:rsidRDefault="00C81AB0" w:rsidP="00225E80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14:paraId="0C265F8A" w14:textId="77777777" w:rsidR="00C81AB0" w:rsidRPr="002365D3" w:rsidRDefault="00C81AB0" w:rsidP="00225E80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79" w:type="dxa"/>
          </w:tcPr>
          <w:p w14:paraId="372BD998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2847795B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</w:tr>
      <w:tr w:rsidR="00C81AB0" w:rsidRPr="002365D3" w14:paraId="1830BE2F" w14:textId="77777777" w:rsidTr="00C64489">
        <w:trPr>
          <w:cantSplit/>
          <w:trHeight w:val="20"/>
          <w:tblHeader/>
        </w:trPr>
        <w:tc>
          <w:tcPr>
            <w:tcW w:w="2961" w:type="dxa"/>
          </w:tcPr>
          <w:p w14:paraId="0C6484D8" w14:textId="77777777" w:rsidR="00C81AB0" w:rsidRPr="002365D3" w:rsidRDefault="00C81AB0" w:rsidP="00225E8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7490AD2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81AB0" w:rsidRPr="002365D3" w14:paraId="23F50A7F" w14:textId="77777777" w:rsidTr="00C64489">
        <w:trPr>
          <w:cantSplit/>
          <w:trHeight w:val="20"/>
        </w:trPr>
        <w:tc>
          <w:tcPr>
            <w:tcW w:w="2961" w:type="dxa"/>
            <w:vAlign w:val="bottom"/>
          </w:tcPr>
          <w:p w14:paraId="20FCC4C7" w14:textId="77777777" w:rsidR="00C81AB0" w:rsidRPr="002365D3" w:rsidRDefault="00C81AB0" w:rsidP="00225E8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350" w:type="dxa"/>
            <w:vAlign w:val="bottom"/>
          </w:tcPr>
          <w:p w14:paraId="1C15C682" w14:textId="39F554C2" w:rsidR="00C81AB0" w:rsidRPr="002365D3" w:rsidRDefault="00CF050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51,617</w:t>
            </w:r>
          </w:p>
        </w:tc>
        <w:tc>
          <w:tcPr>
            <w:tcW w:w="178" w:type="dxa"/>
            <w:vAlign w:val="bottom"/>
          </w:tcPr>
          <w:p w14:paraId="0A6D3642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1AC72AF7" w14:textId="0D604D9A" w:rsidR="00C81AB0" w:rsidRPr="002365D3" w:rsidRDefault="00CF050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  <w:r w:rsidR="008D5CDE"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86" w:type="dxa"/>
            <w:vAlign w:val="bottom"/>
          </w:tcPr>
          <w:p w14:paraId="65C806EB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14:paraId="45BE4042" w14:textId="5117103F" w:rsidR="00C81AB0" w:rsidRPr="002365D3" w:rsidRDefault="00CF050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(29,668)</w:t>
            </w:r>
          </w:p>
        </w:tc>
        <w:tc>
          <w:tcPr>
            <w:tcW w:w="179" w:type="dxa"/>
            <w:vAlign w:val="bottom"/>
          </w:tcPr>
          <w:p w14:paraId="2EB40A7B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4C02D6BE" w14:textId="3C58F818" w:rsidR="00C81AB0" w:rsidRPr="002365D3" w:rsidRDefault="00CF050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(18,621)</w:t>
            </w:r>
          </w:p>
        </w:tc>
      </w:tr>
      <w:tr w:rsidR="00CF0506" w:rsidRPr="002365D3" w14:paraId="6B0EE42C" w14:textId="77777777" w:rsidTr="00C64489">
        <w:trPr>
          <w:cantSplit/>
          <w:trHeight w:val="20"/>
        </w:trPr>
        <w:tc>
          <w:tcPr>
            <w:tcW w:w="2961" w:type="dxa"/>
            <w:vAlign w:val="bottom"/>
          </w:tcPr>
          <w:p w14:paraId="0AA06AF4" w14:textId="77777777" w:rsidR="00CF0506" w:rsidRPr="002365D3" w:rsidRDefault="00CF0506" w:rsidP="00CF0506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733CAB0" w14:textId="383F4A4D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28F396AF" w14:textId="77777777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3E87BC3" w14:textId="6F124F54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vAlign w:val="bottom"/>
          </w:tcPr>
          <w:p w14:paraId="28E0A68E" w14:textId="77777777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14:paraId="4D6270B3" w14:textId="75E33C98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(206)</w:t>
            </w:r>
          </w:p>
        </w:tc>
        <w:tc>
          <w:tcPr>
            <w:tcW w:w="179" w:type="dxa"/>
            <w:vAlign w:val="bottom"/>
          </w:tcPr>
          <w:p w14:paraId="548A5812" w14:textId="77777777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5A618A99" w14:textId="5B0A8F14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206</w:t>
            </w:r>
          </w:p>
        </w:tc>
      </w:tr>
      <w:tr w:rsidR="00CF0506" w:rsidRPr="002365D3" w14:paraId="186DAB5D" w14:textId="77777777" w:rsidTr="00C64489">
        <w:trPr>
          <w:cantSplit/>
          <w:trHeight w:val="20"/>
        </w:trPr>
        <w:tc>
          <w:tcPr>
            <w:tcW w:w="2961" w:type="dxa"/>
            <w:vAlign w:val="bottom"/>
          </w:tcPr>
          <w:p w14:paraId="35546EF6" w14:textId="77777777" w:rsidR="00CF0506" w:rsidRPr="002365D3" w:rsidRDefault="00CF0506" w:rsidP="00CF050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03319A54" w14:textId="1D79EB6E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20FA3C85" w14:textId="77777777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AF0700B" w14:textId="3F1FD745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16</w:t>
            </w:r>
          </w:p>
        </w:tc>
        <w:tc>
          <w:tcPr>
            <w:tcW w:w="186" w:type="dxa"/>
            <w:vAlign w:val="bottom"/>
          </w:tcPr>
          <w:p w14:paraId="3507298B" w14:textId="77777777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14:paraId="6ED18146" w14:textId="15C2E269" w:rsidR="00CF0506" w:rsidRPr="002365D3" w:rsidRDefault="008D5CDE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78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  <w:vAlign w:val="bottom"/>
          </w:tcPr>
          <w:p w14:paraId="76595B14" w14:textId="77777777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5D0809D2" w14:textId="7F94E7B4" w:rsidR="00CF0506" w:rsidRPr="002365D3" w:rsidRDefault="008D5CDE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62</w:t>
            </w:r>
          </w:p>
        </w:tc>
      </w:tr>
      <w:tr w:rsidR="00CF0506" w:rsidRPr="002365D3" w14:paraId="1D9FCA0B" w14:textId="77777777" w:rsidTr="00C64489">
        <w:trPr>
          <w:cantSplit/>
          <w:trHeight w:val="20"/>
        </w:trPr>
        <w:tc>
          <w:tcPr>
            <w:tcW w:w="2961" w:type="dxa"/>
            <w:vAlign w:val="bottom"/>
          </w:tcPr>
          <w:p w14:paraId="4253BBBE" w14:textId="77777777" w:rsidR="00CF0506" w:rsidRPr="002365D3" w:rsidRDefault="00CF0506" w:rsidP="00CF0506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64144" w14:textId="2723F49B" w:rsidR="00CF0506" w:rsidRPr="002365D3" w:rsidRDefault="008D5CDE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51,617</w:t>
            </w:r>
          </w:p>
        </w:tc>
        <w:tc>
          <w:tcPr>
            <w:tcW w:w="178" w:type="dxa"/>
            <w:vAlign w:val="bottom"/>
          </w:tcPr>
          <w:p w14:paraId="05128DFF" w14:textId="77777777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E1D45" w14:textId="752451BA" w:rsidR="00CF0506" w:rsidRPr="002365D3" w:rsidRDefault="008D5CDE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14,2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35</w:t>
            </w:r>
          </w:p>
        </w:tc>
        <w:tc>
          <w:tcPr>
            <w:tcW w:w="186" w:type="dxa"/>
            <w:vAlign w:val="bottom"/>
          </w:tcPr>
          <w:p w14:paraId="6B15AB4B" w14:textId="77777777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9442C" w14:textId="3E2A2F18" w:rsidR="00CF0506" w:rsidRPr="002365D3" w:rsidRDefault="008D5CDE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(29,952)</w:t>
            </w:r>
          </w:p>
        </w:tc>
        <w:tc>
          <w:tcPr>
            <w:tcW w:w="179" w:type="dxa"/>
            <w:vAlign w:val="bottom"/>
          </w:tcPr>
          <w:p w14:paraId="3099236D" w14:textId="77777777" w:rsidR="00CF0506" w:rsidRPr="002365D3" w:rsidRDefault="00CF0506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0E576" w14:textId="040E0E9E" w:rsidR="00CF0506" w:rsidRPr="002365D3" w:rsidRDefault="008D5CDE" w:rsidP="00CF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18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35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bookmarkEnd w:id="41"/>
    </w:tbl>
    <w:p w14:paraId="51EAA18B" w14:textId="314424E5" w:rsidR="0088351E" w:rsidRPr="002365D3" w:rsidRDefault="0088351E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444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1"/>
        <w:gridCol w:w="1350"/>
        <w:gridCol w:w="178"/>
        <w:gridCol w:w="1479"/>
        <w:gridCol w:w="186"/>
        <w:gridCol w:w="1397"/>
        <w:gridCol w:w="179"/>
        <w:gridCol w:w="1691"/>
        <w:gridCol w:w="17"/>
        <w:gridCol w:w="6"/>
      </w:tblGrid>
      <w:tr w:rsidR="00C81AB0" w:rsidRPr="002365D3" w14:paraId="480A6FA8" w14:textId="77777777" w:rsidTr="00C64489">
        <w:trPr>
          <w:gridAfter w:val="2"/>
          <w:wAfter w:w="23" w:type="dxa"/>
          <w:cantSplit/>
          <w:trHeight w:val="20"/>
          <w:tblHeader/>
        </w:trPr>
        <w:tc>
          <w:tcPr>
            <w:tcW w:w="2961" w:type="dxa"/>
          </w:tcPr>
          <w:p w14:paraId="66912A54" w14:textId="77777777" w:rsidR="00C81AB0" w:rsidRPr="002365D3" w:rsidRDefault="00C81AB0" w:rsidP="00225E80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460" w:type="dxa"/>
            <w:gridSpan w:val="7"/>
            <w:vAlign w:val="bottom"/>
          </w:tcPr>
          <w:p w14:paraId="6A11CDA0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C81AB0" w:rsidRPr="002365D3" w14:paraId="451BC24E" w14:textId="77777777" w:rsidTr="00C64489">
        <w:trPr>
          <w:gridAfter w:val="2"/>
          <w:wAfter w:w="23" w:type="dxa"/>
          <w:cantSplit/>
          <w:trHeight w:val="20"/>
          <w:tblHeader/>
        </w:trPr>
        <w:tc>
          <w:tcPr>
            <w:tcW w:w="2961" w:type="dxa"/>
          </w:tcPr>
          <w:p w14:paraId="536A5586" w14:textId="77777777" w:rsidR="00C81AB0" w:rsidRPr="002365D3" w:rsidRDefault="00C81AB0" w:rsidP="00225E80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460" w:type="dxa"/>
            <w:gridSpan w:val="7"/>
            <w:vAlign w:val="bottom"/>
          </w:tcPr>
          <w:p w14:paraId="315FD930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1AB0" w:rsidRPr="002365D3" w14:paraId="1E48DD7C" w14:textId="77777777" w:rsidTr="00C64489">
        <w:trPr>
          <w:gridAfter w:val="1"/>
          <w:wAfter w:w="6" w:type="dxa"/>
          <w:cantSplit/>
          <w:trHeight w:val="56"/>
          <w:tblHeader/>
        </w:trPr>
        <w:tc>
          <w:tcPr>
            <w:tcW w:w="2961" w:type="dxa"/>
          </w:tcPr>
          <w:p w14:paraId="54FA0932" w14:textId="77777777" w:rsidR="00C81AB0" w:rsidRPr="002365D3" w:rsidDel="00F1172B" w:rsidRDefault="00C81AB0" w:rsidP="00225E80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3F9B5C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7E37C3E0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8" w:type="dxa"/>
          </w:tcPr>
          <w:p w14:paraId="3C627611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2858303C" w14:textId="77777777" w:rsidR="00C81AB0" w:rsidRPr="002365D3" w:rsidRDefault="00C81AB0" w:rsidP="00225E80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5A3F4144" w14:textId="77777777" w:rsidR="00C81AB0" w:rsidRPr="002365D3" w:rsidRDefault="00C81AB0" w:rsidP="00225E80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47B7B4E1" w14:textId="77777777" w:rsidR="00C81AB0" w:rsidRPr="002365D3" w:rsidRDefault="00C81AB0" w:rsidP="00225E80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79" w:type="dxa"/>
          </w:tcPr>
          <w:p w14:paraId="6DA2FA25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2063588D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</w:tr>
      <w:tr w:rsidR="00C81AB0" w:rsidRPr="002365D3" w14:paraId="4BD44097" w14:textId="77777777" w:rsidTr="00C64489">
        <w:trPr>
          <w:gridAfter w:val="2"/>
          <w:wAfter w:w="23" w:type="dxa"/>
          <w:cantSplit/>
          <w:trHeight w:val="20"/>
          <w:tblHeader/>
        </w:trPr>
        <w:tc>
          <w:tcPr>
            <w:tcW w:w="2961" w:type="dxa"/>
          </w:tcPr>
          <w:p w14:paraId="6C65A3BA" w14:textId="77777777" w:rsidR="00C81AB0" w:rsidRPr="002365D3" w:rsidRDefault="00C81AB0" w:rsidP="00225E8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460" w:type="dxa"/>
            <w:gridSpan w:val="7"/>
            <w:vAlign w:val="bottom"/>
          </w:tcPr>
          <w:p w14:paraId="124713EE" w14:textId="77777777" w:rsidR="00C81AB0" w:rsidRPr="002365D3" w:rsidRDefault="00C81AB0" w:rsidP="00225E80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81AB0" w:rsidRPr="002365D3" w14:paraId="3ED701A9" w14:textId="77777777" w:rsidTr="00C64489">
        <w:trPr>
          <w:cantSplit/>
          <w:trHeight w:val="20"/>
        </w:trPr>
        <w:tc>
          <w:tcPr>
            <w:tcW w:w="2961" w:type="dxa"/>
            <w:vAlign w:val="bottom"/>
          </w:tcPr>
          <w:p w14:paraId="28BEC45D" w14:textId="77777777" w:rsidR="00C81AB0" w:rsidRPr="002365D3" w:rsidRDefault="00C81AB0" w:rsidP="00225E8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350" w:type="dxa"/>
            <w:vAlign w:val="bottom"/>
          </w:tcPr>
          <w:p w14:paraId="397FDFA7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51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78" w:type="dxa"/>
            <w:vAlign w:val="bottom"/>
          </w:tcPr>
          <w:p w14:paraId="79B3E886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05EC5B3D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14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531</w:t>
            </w:r>
          </w:p>
        </w:tc>
        <w:tc>
          <w:tcPr>
            <w:tcW w:w="186" w:type="dxa"/>
            <w:vAlign w:val="bottom"/>
          </w:tcPr>
          <w:p w14:paraId="5774DEB1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39901A99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(31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178)</w:t>
            </w:r>
          </w:p>
        </w:tc>
        <w:tc>
          <w:tcPr>
            <w:tcW w:w="179" w:type="dxa"/>
            <w:vAlign w:val="bottom"/>
          </w:tcPr>
          <w:p w14:paraId="68592171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3E64DF4A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(21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549)</w:t>
            </w:r>
          </w:p>
        </w:tc>
      </w:tr>
      <w:tr w:rsidR="00C81AB0" w:rsidRPr="002365D3" w14:paraId="179C1B9E" w14:textId="77777777" w:rsidTr="00C64489">
        <w:trPr>
          <w:cantSplit/>
          <w:trHeight w:val="20"/>
        </w:trPr>
        <w:tc>
          <w:tcPr>
            <w:tcW w:w="2961" w:type="dxa"/>
            <w:vAlign w:val="bottom"/>
          </w:tcPr>
          <w:p w14:paraId="596779D3" w14:textId="77777777" w:rsidR="00C81AB0" w:rsidRPr="002365D3" w:rsidRDefault="00C81AB0" w:rsidP="00225E80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1B96DCA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71B5CBED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665D3284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vAlign w:val="bottom"/>
          </w:tcPr>
          <w:p w14:paraId="2067CFB1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499775B1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(66)</w:t>
            </w:r>
          </w:p>
        </w:tc>
        <w:tc>
          <w:tcPr>
            <w:tcW w:w="179" w:type="dxa"/>
            <w:vAlign w:val="bottom"/>
          </w:tcPr>
          <w:p w14:paraId="528AF093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373C191C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66</w:t>
            </w:r>
          </w:p>
        </w:tc>
      </w:tr>
      <w:tr w:rsidR="00C81AB0" w:rsidRPr="002365D3" w14:paraId="2B83B8EA" w14:textId="77777777" w:rsidTr="00C64489">
        <w:trPr>
          <w:cantSplit/>
          <w:trHeight w:val="20"/>
        </w:trPr>
        <w:tc>
          <w:tcPr>
            <w:tcW w:w="2961" w:type="dxa"/>
            <w:vAlign w:val="bottom"/>
          </w:tcPr>
          <w:p w14:paraId="5ADC4B12" w14:textId="77777777" w:rsidR="00C81AB0" w:rsidRPr="002365D3" w:rsidRDefault="00C81AB0" w:rsidP="00225E8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038E71A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3206AA10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44B6E494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86" w:type="dxa"/>
            <w:vAlign w:val="bottom"/>
          </w:tcPr>
          <w:p w14:paraId="376BE785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419DA66B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25</w:t>
            </w:r>
          </w:p>
        </w:tc>
        <w:tc>
          <w:tcPr>
            <w:tcW w:w="179" w:type="dxa"/>
            <w:vAlign w:val="bottom"/>
          </w:tcPr>
          <w:p w14:paraId="58062D30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00006DDF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(31)</w:t>
            </w:r>
          </w:p>
        </w:tc>
      </w:tr>
      <w:tr w:rsidR="00C81AB0" w:rsidRPr="002365D3" w14:paraId="21564A56" w14:textId="77777777" w:rsidTr="00C64489">
        <w:trPr>
          <w:cantSplit/>
          <w:trHeight w:val="20"/>
        </w:trPr>
        <w:tc>
          <w:tcPr>
            <w:tcW w:w="2961" w:type="dxa"/>
            <w:vAlign w:val="bottom"/>
          </w:tcPr>
          <w:p w14:paraId="7759A5A0" w14:textId="77777777" w:rsidR="00C81AB0" w:rsidRPr="002365D3" w:rsidRDefault="00C81AB0" w:rsidP="00225E8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3D0BA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51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78" w:type="dxa"/>
            <w:vAlign w:val="bottom"/>
          </w:tcPr>
          <w:p w14:paraId="6FDB5518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C7EA4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14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53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86" w:type="dxa"/>
            <w:vAlign w:val="bottom"/>
          </w:tcPr>
          <w:p w14:paraId="13733C69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15206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(31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219)</w:t>
            </w:r>
          </w:p>
        </w:tc>
        <w:tc>
          <w:tcPr>
            <w:tcW w:w="179" w:type="dxa"/>
            <w:vAlign w:val="bottom"/>
          </w:tcPr>
          <w:p w14:paraId="4D148DC4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F6D06" w14:textId="77777777" w:rsidR="00C81AB0" w:rsidRPr="002365D3" w:rsidRDefault="00C81AB0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(21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514)</w:t>
            </w:r>
          </w:p>
        </w:tc>
      </w:tr>
    </w:tbl>
    <w:p w14:paraId="1E482A81" w14:textId="51934B03" w:rsidR="00C81AB0" w:rsidRPr="002365D3" w:rsidRDefault="00C81AB0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0112ECD" w14:textId="77777777" w:rsidR="005B7488" w:rsidRPr="002365D3" w:rsidRDefault="005B7488" w:rsidP="005B7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"/>
          <w:szCs w:val="2"/>
        </w:rPr>
      </w:pPr>
    </w:p>
    <w:tbl>
      <w:tblPr>
        <w:tblW w:w="9181" w:type="dxa"/>
        <w:tblInd w:w="5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1"/>
        <w:gridCol w:w="974"/>
        <w:gridCol w:w="192"/>
        <w:gridCol w:w="1132"/>
        <w:gridCol w:w="189"/>
        <w:gridCol w:w="1226"/>
        <w:gridCol w:w="189"/>
        <w:gridCol w:w="1132"/>
        <w:gridCol w:w="189"/>
        <w:gridCol w:w="1167"/>
      </w:tblGrid>
      <w:tr w:rsidR="005B7488" w:rsidRPr="002365D3" w14:paraId="1DBDB723" w14:textId="77777777" w:rsidTr="00C64489">
        <w:trPr>
          <w:cantSplit/>
          <w:trHeight w:val="20"/>
          <w:tblHeader/>
        </w:trPr>
        <w:tc>
          <w:tcPr>
            <w:tcW w:w="2791" w:type="dxa"/>
          </w:tcPr>
          <w:p w14:paraId="79322B9B" w14:textId="77777777" w:rsidR="005B7488" w:rsidRPr="002365D3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4BFD0E6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7488" w:rsidRPr="002365D3" w14:paraId="0117D837" w14:textId="77777777" w:rsidTr="00C64489">
        <w:trPr>
          <w:cantSplit/>
          <w:trHeight w:val="20"/>
          <w:tblHeader/>
        </w:trPr>
        <w:tc>
          <w:tcPr>
            <w:tcW w:w="2791" w:type="dxa"/>
          </w:tcPr>
          <w:p w14:paraId="12277A4E" w14:textId="77777777" w:rsidR="005B7488" w:rsidRPr="002365D3" w:rsidRDefault="005B7488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F8BCBD8" w14:textId="4B68E9BB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5B7488" w:rsidRPr="002365D3" w14:paraId="3AAFC6EB" w14:textId="77777777" w:rsidTr="00C64489">
        <w:trPr>
          <w:cantSplit/>
          <w:trHeight w:val="20"/>
          <w:tblHeader/>
        </w:trPr>
        <w:tc>
          <w:tcPr>
            <w:tcW w:w="2791" w:type="dxa"/>
          </w:tcPr>
          <w:p w14:paraId="0ACE790B" w14:textId="77777777" w:rsidR="005B7488" w:rsidRPr="002365D3" w:rsidDel="00F1172B" w:rsidRDefault="005B7488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74" w:type="dxa"/>
            <w:vAlign w:val="bottom"/>
          </w:tcPr>
          <w:p w14:paraId="2E066447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4641CF7F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5C21935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624DF525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63C2860C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389D72FF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0B51650D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4C9E50FB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0957BEE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31C055FE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5B7488" w:rsidRPr="002365D3" w14:paraId="5E804FCF" w14:textId="77777777" w:rsidTr="00C64489">
        <w:trPr>
          <w:cantSplit/>
          <w:trHeight w:val="20"/>
          <w:tblHeader/>
        </w:trPr>
        <w:tc>
          <w:tcPr>
            <w:tcW w:w="2791" w:type="dxa"/>
          </w:tcPr>
          <w:p w14:paraId="046EF074" w14:textId="77777777" w:rsidR="005B7488" w:rsidRPr="002365D3" w:rsidRDefault="005B7488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2F0B45C5" w14:textId="77777777" w:rsidR="005B7488" w:rsidRPr="002365D3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5B7488" w:rsidRPr="002365D3" w14:paraId="1C11A96D" w14:textId="77777777" w:rsidTr="00C64489">
        <w:trPr>
          <w:cantSplit/>
          <w:trHeight w:val="20"/>
        </w:trPr>
        <w:tc>
          <w:tcPr>
            <w:tcW w:w="2791" w:type="dxa"/>
            <w:vAlign w:val="bottom"/>
          </w:tcPr>
          <w:p w14:paraId="7B82AFB5" w14:textId="77777777" w:rsidR="005B7488" w:rsidRPr="002365D3" w:rsidRDefault="005B7488" w:rsidP="00EC3700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14:paraId="5F9BA817" w14:textId="0629BE0E" w:rsidR="005B7488" w:rsidRPr="002365D3" w:rsidRDefault="008D5CDE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499,5</w:t>
            </w:r>
            <w:r w:rsidR="000516EF"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192" w:type="dxa"/>
            <w:vAlign w:val="bottom"/>
          </w:tcPr>
          <w:p w14:paraId="718C6593" w14:textId="77777777" w:rsidR="005B7488" w:rsidRPr="002365D3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3221B5D5" w14:textId="63BA9062" w:rsidR="005B7488" w:rsidRPr="002365D3" w:rsidRDefault="008D5CDE" w:rsidP="0007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833,910</w:t>
            </w:r>
          </w:p>
        </w:tc>
        <w:tc>
          <w:tcPr>
            <w:tcW w:w="189" w:type="dxa"/>
            <w:vAlign w:val="bottom"/>
          </w:tcPr>
          <w:p w14:paraId="524988EA" w14:textId="77777777" w:rsidR="005B7488" w:rsidRPr="002365D3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6A165F5C" w14:textId="44EA187F" w:rsidR="005B7488" w:rsidRPr="002365D3" w:rsidRDefault="008D5CDE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42,221</w:t>
            </w:r>
          </w:p>
        </w:tc>
        <w:tc>
          <w:tcPr>
            <w:tcW w:w="189" w:type="dxa"/>
            <w:vAlign w:val="bottom"/>
          </w:tcPr>
          <w:p w14:paraId="77552AE7" w14:textId="77777777" w:rsidR="005B7488" w:rsidRPr="002365D3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195BE1FF" w14:textId="48BA9DD5" w:rsidR="005B7488" w:rsidRPr="002365D3" w:rsidRDefault="008D5CDE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89" w:type="dxa"/>
            <w:vAlign w:val="bottom"/>
          </w:tcPr>
          <w:p w14:paraId="74F9B3B3" w14:textId="77777777" w:rsidR="005B7488" w:rsidRPr="002365D3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2A6FBF7B" w14:textId="3E57DF0A" w:rsidR="005B7488" w:rsidRPr="002365D3" w:rsidRDefault="008D5CDE" w:rsidP="0007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1,376,11</w:t>
            </w:r>
            <w:r w:rsidR="000516EF"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</w:p>
        </w:tc>
      </w:tr>
      <w:tr w:rsidR="005B7488" w:rsidRPr="002365D3" w14:paraId="207CA937" w14:textId="77777777" w:rsidTr="00C64489">
        <w:trPr>
          <w:cantSplit/>
          <w:trHeight w:val="20"/>
        </w:trPr>
        <w:tc>
          <w:tcPr>
            <w:tcW w:w="2791" w:type="dxa"/>
            <w:vAlign w:val="bottom"/>
          </w:tcPr>
          <w:p w14:paraId="6C9D88F8" w14:textId="77777777" w:rsidR="005B7488" w:rsidRPr="002365D3" w:rsidRDefault="005B7488" w:rsidP="00EC3700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9C9225" w14:textId="0B4F9611" w:rsidR="005B7488" w:rsidRPr="002365D3" w:rsidRDefault="008D5CDE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397,92</w:t>
            </w:r>
            <w:r w:rsidR="000516EF"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192" w:type="dxa"/>
            <w:vAlign w:val="bottom"/>
          </w:tcPr>
          <w:p w14:paraId="7B9F7F9D" w14:textId="77777777" w:rsidR="005B7488" w:rsidRPr="002365D3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EF92B6" w14:textId="07561229" w:rsidR="005B7488" w:rsidRPr="002365D3" w:rsidRDefault="008D5CDE" w:rsidP="0007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1,002,150</w:t>
            </w:r>
          </w:p>
        </w:tc>
        <w:tc>
          <w:tcPr>
            <w:tcW w:w="189" w:type="dxa"/>
            <w:vAlign w:val="bottom"/>
          </w:tcPr>
          <w:p w14:paraId="71DC2083" w14:textId="77777777" w:rsidR="005B7488" w:rsidRPr="002365D3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D83DF9" w14:textId="1F817D5A" w:rsidR="005B7488" w:rsidRPr="002365D3" w:rsidRDefault="008D5CDE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16CE4104" w14:textId="77777777" w:rsidR="005B7488" w:rsidRPr="002365D3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A0FBD7" w14:textId="21D813E5" w:rsidR="005B7488" w:rsidRPr="002365D3" w:rsidRDefault="008D5CDE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(831)</w:t>
            </w:r>
          </w:p>
        </w:tc>
        <w:tc>
          <w:tcPr>
            <w:tcW w:w="189" w:type="dxa"/>
            <w:vAlign w:val="bottom"/>
          </w:tcPr>
          <w:p w14:paraId="17EA223A" w14:textId="77777777" w:rsidR="005B7488" w:rsidRPr="002365D3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2FCA9D" w14:textId="48BD6ECF" w:rsidR="005B7488" w:rsidRPr="002365D3" w:rsidRDefault="008D5CDE" w:rsidP="0007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1,399,24</w:t>
            </w:r>
            <w:r w:rsidR="000516EF"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</w:tr>
    </w:tbl>
    <w:p w14:paraId="44F68D1D" w14:textId="37963B07" w:rsidR="001B6A9D" w:rsidRPr="002365D3" w:rsidRDefault="001B6A9D"/>
    <w:tbl>
      <w:tblPr>
        <w:tblW w:w="9181" w:type="dxa"/>
        <w:tblInd w:w="5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1"/>
        <w:gridCol w:w="974"/>
        <w:gridCol w:w="192"/>
        <w:gridCol w:w="1132"/>
        <w:gridCol w:w="189"/>
        <w:gridCol w:w="1226"/>
        <w:gridCol w:w="189"/>
        <w:gridCol w:w="1132"/>
        <w:gridCol w:w="189"/>
        <w:gridCol w:w="1167"/>
      </w:tblGrid>
      <w:tr w:rsidR="003E24DB" w:rsidRPr="002365D3" w14:paraId="496AD7C0" w14:textId="77777777" w:rsidTr="00C64489">
        <w:trPr>
          <w:cantSplit/>
          <w:trHeight w:val="20"/>
          <w:tblHeader/>
        </w:trPr>
        <w:tc>
          <w:tcPr>
            <w:tcW w:w="2791" w:type="dxa"/>
          </w:tcPr>
          <w:p w14:paraId="4B337F06" w14:textId="1689F130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19CDA2E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E24DB" w:rsidRPr="002365D3" w14:paraId="6DBD633C" w14:textId="77777777" w:rsidTr="00C64489">
        <w:trPr>
          <w:cantSplit/>
          <w:trHeight w:val="20"/>
          <w:tblHeader/>
        </w:trPr>
        <w:tc>
          <w:tcPr>
            <w:tcW w:w="2791" w:type="dxa"/>
          </w:tcPr>
          <w:p w14:paraId="22E3ADB4" w14:textId="77777777" w:rsidR="003E24DB" w:rsidRPr="002365D3" w:rsidRDefault="003E24DB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38B9AC6" w14:textId="347D711B" w:rsidR="003E24DB" w:rsidRPr="002365D3" w:rsidRDefault="0083377E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3E24DB" w:rsidRPr="002365D3" w14:paraId="45BB0534" w14:textId="77777777" w:rsidTr="00C64489">
        <w:trPr>
          <w:cantSplit/>
          <w:trHeight w:val="20"/>
          <w:tblHeader/>
        </w:trPr>
        <w:tc>
          <w:tcPr>
            <w:tcW w:w="2791" w:type="dxa"/>
          </w:tcPr>
          <w:p w14:paraId="1594F5AD" w14:textId="77777777" w:rsidR="003E24DB" w:rsidRPr="002365D3" w:rsidDel="00F1172B" w:rsidRDefault="003E24DB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74" w:type="dxa"/>
            <w:vAlign w:val="bottom"/>
          </w:tcPr>
          <w:p w14:paraId="0EA1B183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6C23A2E3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E2CD66D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092AE619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4DCA0008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59702086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D9CAAEB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3E55C4F9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B7268DC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6F2DA90B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E24DB" w:rsidRPr="002365D3" w14:paraId="590AA544" w14:textId="77777777" w:rsidTr="00C64489">
        <w:trPr>
          <w:cantSplit/>
          <w:trHeight w:val="20"/>
          <w:tblHeader/>
        </w:trPr>
        <w:tc>
          <w:tcPr>
            <w:tcW w:w="2791" w:type="dxa"/>
          </w:tcPr>
          <w:p w14:paraId="32C37F9F" w14:textId="77777777" w:rsidR="003E24DB" w:rsidRPr="002365D3" w:rsidRDefault="003E24DB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103C78A" w14:textId="77777777" w:rsidR="003E24DB" w:rsidRPr="002365D3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C64489" w:rsidRPr="002365D3" w14:paraId="1F6B1DFE" w14:textId="77777777" w:rsidTr="00C64489">
        <w:trPr>
          <w:cantSplit/>
          <w:trHeight w:val="20"/>
        </w:trPr>
        <w:tc>
          <w:tcPr>
            <w:tcW w:w="2791" w:type="dxa"/>
            <w:vAlign w:val="bottom"/>
          </w:tcPr>
          <w:p w14:paraId="0872FB05" w14:textId="11AAB4F8" w:rsidR="00C64489" w:rsidRPr="002365D3" w:rsidRDefault="00C64489" w:rsidP="00C64489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14:paraId="3E14B613" w14:textId="7B6F96A9" w:rsidR="00C64489" w:rsidRPr="002365D3" w:rsidRDefault="00C64489" w:rsidP="00C6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529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960</w:t>
            </w:r>
          </w:p>
        </w:tc>
        <w:tc>
          <w:tcPr>
            <w:tcW w:w="192" w:type="dxa"/>
            <w:vAlign w:val="bottom"/>
          </w:tcPr>
          <w:p w14:paraId="3B99C6C7" w14:textId="77777777" w:rsidR="00C64489" w:rsidRPr="002365D3" w:rsidRDefault="00C64489" w:rsidP="00C6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156B8BE6" w14:textId="5CFF204C" w:rsidR="00C64489" w:rsidRPr="002365D3" w:rsidRDefault="00C64489" w:rsidP="0007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802,326</w:t>
            </w:r>
          </w:p>
        </w:tc>
        <w:tc>
          <w:tcPr>
            <w:tcW w:w="189" w:type="dxa"/>
            <w:vAlign w:val="bottom"/>
          </w:tcPr>
          <w:p w14:paraId="59E2B498" w14:textId="77777777" w:rsidR="00C64489" w:rsidRPr="002365D3" w:rsidRDefault="00C64489" w:rsidP="00C6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69371457" w14:textId="4E966329" w:rsidR="00C64489" w:rsidRPr="002365D3" w:rsidRDefault="00C64489" w:rsidP="00C6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39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720</w:t>
            </w:r>
          </w:p>
        </w:tc>
        <w:tc>
          <w:tcPr>
            <w:tcW w:w="189" w:type="dxa"/>
            <w:vAlign w:val="bottom"/>
          </w:tcPr>
          <w:p w14:paraId="011447BE" w14:textId="77777777" w:rsidR="00C64489" w:rsidRPr="002365D3" w:rsidRDefault="00C64489" w:rsidP="00C6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0210FA5A" w14:textId="5E85D595" w:rsidR="00C64489" w:rsidRPr="002365D3" w:rsidRDefault="00C64489" w:rsidP="00C6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(702)</w:t>
            </w:r>
          </w:p>
        </w:tc>
        <w:tc>
          <w:tcPr>
            <w:tcW w:w="189" w:type="dxa"/>
            <w:vAlign w:val="bottom"/>
          </w:tcPr>
          <w:p w14:paraId="6060F642" w14:textId="77777777" w:rsidR="00C64489" w:rsidRPr="002365D3" w:rsidRDefault="00C64489" w:rsidP="00C6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02D423B9" w14:textId="2388E8E7" w:rsidR="00C64489" w:rsidRPr="002365D3" w:rsidRDefault="00C64489" w:rsidP="00C6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37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304</w:t>
            </w:r>
          </w:p>
        </w:tc>
      </w:tr>
      <w:tr w:rsidR="00A760DC" w:rsidRPr="002365D3" w14:paraId="43DF1A7B" w14:textId="77777777" w:rsidTr="00C64489">
        <w:trPr>
          <w:cantSplit/>
          <w:trHeight w:val="20"/>
        </w:trPr>
        <w:tc>
          <w:tcPr>
            <w:tcW w:w="2791" w:type="dxa"/>
            <w:vAlign w:val="bottom"/>
          </w:tcPr>
          <w:p w14:paraId="6B6A4C13" w14:textId="71E73968" w:rsidR="00A760DC" w:rsidRPr="002365D3" w:rsidRDefault="00A760DC" w:rsidP="00EC3700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F56B96" w14:textId="2815A1C6" w:rsidR="00A760DC" w:rsidRPr="002365D3" w:rsidRDefault="00FC7583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367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072</w:t>
            </w:r>
          </w:p>
        </w:tc>
        <w:tc>
          <w:tcPr>
            <w:tcW w:w="192" w:type="dxa"/>
            <w:vAlign w:val="bottom"/>
          </w:tcPr>
          <w:p w14:paraId="4D2D4EE8" w14:textId="77777777" w:rsidR="00A760DC" w:rsidRPr="002365D3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38E5F5" w14:textId="525816DE" w:rsidR="00A760DC" w:rsidRPr="002365D3" w:rsidRDefault="00FC7583" w:rsidP="0007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976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657</w:t>
            </w:r>
          </w:p>
        </w:tc>
        <w:tc>
          <w:tcPr>
            <w:tcW w:w="189" w:type="dxa"/>
            <w:vAlign w:val="bottom"/>
          </w:tcPr>
          <w:p w14:paraId="47DAD360" w14:textId="77777777" w:rsidR="00A760DC" w:rsidRPr="002365D3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EBEEE1" w14:textId="49D1FA48" w:rsidR="00A760DC" w:rsidRPr="002365D3" w:rsidRDefault="00FC7583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663801E1" w14:textId="77777777" w:rsidR="00A760DC" w:rsidRPr="002365D3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AD1445" w14:textId="4D33AD44" w:rsidR="00A760DC" w:rsidRPr="002365D3" w:rsidRDefault="00FC7583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(4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534)</w:t>
            </w:r>
          </w:p>
        </w:tc>
        <w:tc>
          <w:tcPr>
            <w:tcW w:w="189" w:type="dxa"/>
            <w:vAlign w:val="bottom"/>
          </w:tcPr>
          <w:p w14:paraId="43EF5463" w14:textId="77777777" w:rsidR="00A760DC" w:rsidRPr="002365D3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853214" w14:textId="45099854" w:rsidR="00A760DC" w:rsidRPr="002365D3" w:rsidRDefault="00FC7583" w:rsidP="00C6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339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195</w:t>
            </w:r>
          </w:p>
        </w:tc>
      </w:tr>
    </w:tbl>
    <w:p w14:paraId="1CF5F531" w14:textId="03CEB702" w:rsidR="00853F8E" w:rsidRPr="002365D3" w:rsidRDefault="00853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42" w:name="_Hlk93396177"/>
      <w:bookmarkStart w:id="43" w:name="_Hlk93952816"/>
    </w:p>
    <w:p w14:paraId="24F96DEC" w14:textId="7F37B76E" w:rsidR="003E24DB" w:rsidRPr="002365D3" w:rsidRDefault="002F16E0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3C4687"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t>7</w:t>
      </w:r>
      <w:r w:rsidR="003E24DB" w:rsidRPr="002365D3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2365D3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0FFAABB6" w14:textId="77777777" w:rsidR="003E24DB" w:rsidRPr="002365D3" w:rsidRDefault="003E24DB" w:rsidP="00A738CF">
      <w:pPr>
        <w:pStyle w:val="index"/>
        <w:tabs>
          <w:tab w:val="clear" w:pos="1134"/>
          <w:tab w:val="left" w:pos="72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0"/>
          <w:lang w:bidi="th-TH"/>
        </w:rPr>
      </w:pPr>
    </w:p>
    <w:p w14:paraId="1E9A28B4" w14:textId="1103BF71" w:rsidR="003E24DB" w:rsidRPr="002365D3" w:rsidRDefault="002F16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  <w:lang w:eastAsia="en-GB"/>
        </w:rPr>
      </w:pPr>
      <w:r w:rsidRPr="002365D3">
        <w:rPr>
          <w:rFonts w:ascii="CordiaUPC" w:hAnsi="CordiaUPC" w:cs="CordiaUPC"/>
          <w:sz w:val="26"/>
          <w:szCs w:val="26"/>
          <w:lang w:eastAsia="en-GB"/>
        </w:rPr>
        <w:t>3</w:t>
      </w:r>
      <w:r w:rsidR="003C4687" w:rsidRPr="002365D3">
        <w:rPr>
          <w:rFonts w:ascii="CordiaUPC" w:hAnsi="CordiaUPC" w:cs="CordiaUPC"/>
          <w:sz w:val="26"/>
          <w:szCs w:val="26"/>
          <w:lang w:eastAsia="en-GB"/>
        </w:rPr>
        <w:t>7</w:t>
      </w:r>
      <w:r w:rsidR="003E24DB" w:rsidRPr="002365D3">
        <w:rPr>
          <w:rFonts w:ascii="CordiaUPC" w:hAnsi="CordiaUPC" w:cs="CordiaUPC"/>
          <w:sz w:val="26"/>
          <w:szCs w:val="26"/>
          <w:lang w:eastAsia="en-GB"/>
        </w:rPr>
        <w:t xml:space="preserve">.1 </w:t>
      </w:r>
      <w:r w:rsidR="003E24DB" w:rsidRPr="002365D3">
        <w:rPr>
          <w:rFonts w:ascii="CordiaUPC" w:hAnsi="CordiaUPC" w:cs="CordiaUPC"/>
          <w:sz w:val="26"/>
          <w:szCs w:val="26"/>
          <w:lang w:eastAsia="en-GB"/>
        </w:rPr>
        <w:tab/>
      </w:r>
      <w:r w:rsidR="003E24DB" w:rsidRPr="002365D3">
        <w:rPr>
          <w:rFonts w:ascii="CordiaUPC" w:hAnsi="CordiaUPC" w:cs="CordiaUPC"/>
          <w:spacing w:val="-4"/>
          <w:sz w:val="26"/>
          <w:szCs w:val="26"/>
          <w:cs/>
          <w:lang w:eastAsia="en-GB"/>
        </w:rPr>
        <w:t xml:space="preserve">ณ วันที่ </w:t>
      </w:r>
      <w:r w:rsidR="003703E0" w:rsidRPr="002365D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3703E0" w:rsidRPr="002365D3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F52EFE" w:rsidRPr="002365D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2565 </w:t>
      </w:r>
      <w:r w:rsidR="00F52EFE" w:rsidRPr="002365D3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และ</w:t>
      </w:r>
      <w:r w:rsidR="00F52EFE" w:rsidRPr="002365D3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 </w:t>
      </w:r>
      <w:r w:rsidR="00640F5D" w:rsidRPr="002365D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2564 </w:t>
      </w:r>
      <w:r w:rsidR="003E24DB" w:rsidRPr="002365D3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="003E24DB" w:rsidRPr="002365D3">
        <w:rPr>
          <w:rFonts w:ascii="CordiaUPC" w:hAnsi="CordiaUPC" w:cs="CordiaUPC"/>
          <w:spacing w:val="-4"/>
          <w:sz w:val="26"/>
          <w:szCs w:val="26"/>
          <w:lang w:eastAsia="en-GB"/>
        </w:rPr>
        <w:t xml:space="preserve"> </w:t>
      </w:r>
      <w:r w:rsidR="003E24DB" w:rsidRPr="002365D3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มีดังนี้</w:t>
      </w:r>
    </w:p>
    <w:p w14:paraId="1B185517" w14:textId="5ADBE5E9" w:rsidR="002F66B6" w:rsidRPr="002365D3" w:rsidRDefault="002F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lang w:eastAsia="en-GB"/>
        </w:rPr>
      </w:pP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9"/>
        <w:gridCol w:w="1071"/>
        <w:gridCol w:w="1062"/>
        <w:gridCol w:w="1053"/>
        <w:gridCol w:w="1071"/>
        <w:gridCol w:w="1071"/>
      </w:tblGrid>
      <w:tr w:rsidR="003E24DB" w:rsidRPr="002365D3" w14:paraId="4C1C6B20" w14:textId="77777777" w:rsidTr="00555743">
        <w:tc>
          <w:tcPr>
            <w:tcW w:w="2880" w:type="dxa"/>
          </w:tcPr>
          <w:p w14:paraId="0F8502B7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7CC5D229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E24DB" w:rsidRPr="002365D3" w14:paraId="232FDAB3" w14:textId="77777777" w:rsidTr="00555743">
        <w:tc>
          <w:tcPr>
            <w:tcW w:w="2880" w:type="dxa"/>
          </w:tcPr>
          <w:p w14:paraId="79468AC1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222" w:type="dxa"/>
            <w:gridSpan w:val="3"/>
          </w:tcPr>
          <w:p w14:paraId="2246100B" w14:textId="754FD4A8" w:rsidR="003E24DB" w:rsidRPr="002365D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3195" w:type="dxa"/>
            <w:gridSpan w:val="3"/>
          </w:tcPr>
          <w:p w14:paraId="74E22845" w14:textId="129E16C9" w:rsidR="003E24DB" w:rsidRPr="002365D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2564</w:t>
            </w:r>
          </w:p>
        </w:tc>
      </w:tr>
      <w:tr w:rsidR="003E24DB" w:rsidRPr="002365D3" w14:paraId="7DA91F3A" w14:textId="77777777" w:rsidTr="00555743">
        <w:tc>
          <w:tcPr>
            <w:tcW w:w="2880" w:type="dxa"/>
          </w:tcPr>
          <w:p w14:paraId="7DE5D3C6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</w:tcPr>
          <w:p w14:paraId="74FA4F75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1C73783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2A967BF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62" w:type="dxa"/>
          </w:tcPr>
          <w:p w14:paraId="07FDC4FC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D7AACAC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53" w:type="dxa"/>
          </w:tcPr>
          <w:p w14:paraId="563F1401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CEF5C2E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5B0272E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71" w:type="dxa"/>
          </w:tcPr>
          <w:p w14:paraId="21DBDAB7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0A627181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E24DB" w:rsidRPr="002365D3" w14:paraId="413AB8CE" w14:textId="77777777" w:rsidTr="00555743">
        <w:tc>
          <w:tcPr>
            <w:tcW w:w="2880" w:type="dxa"/>
          </w:tcPr>
          <w:p w14:paraId="5C1FEB34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4F8F22E6" w14:textId="77777777" w:rsidR="003E24DB" w:rsidRPr="002365D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4B4182" w:rsidRPr="002365D3" w14:paraId="4E9F74C1" w14:textId="77777777" w:rsidTr="00555743">
        <w:tc>
          <w:tcPr>
            <w:tcW w:w="2880" w:type="dxa"/>
          </w:tcPr>
          <w:p w14:paraId="04D09C38" w14:textId="77777777" w:rsidR="004B4182" w:rsidRPr="002365D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089" w:type="dxa"/>
            <w:shd w:val="clear" w:color="auto" w:fill="auto"/>
          </w:tcPr>
          <w:p w14:paraId="5205BA9A" w14:textId="1D08C6D8" w:rsidR="004B4182" w:rsidRPr="002365D3" w:rsidRDefault="00C34BA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="00BB3C7C"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826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204</w:t>
            </w:r>
          </w:p>
        </w:tc>
        <w:tc>
          <w:tcPr>
            <w:tcW w:w="1071" w:type="dxa"/>
            <w:shd w:val="clear" w:color="auto" w:fill="auto"/>
          </w:tcPr>
          <w:p w14:paraId="40D490DE" w14:textId="7C9619C0" w:rsidR="004B4182" w:rsidRPr="002365D3" w:rsidRDefault="00C34BA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75</w:t>
            </w:r>
          </w:p>
        </w:tc>
        <w:tc>
          <w:tcPr>
            <w:tcW w:w="1062" w:type="dxa"/>
            <w:shd w:val="clear" w:color="auto" w:fill="auto"/>
          </w:tcPr>
          <w:p w14:paraId="35C67635" w14:textId="1C42DE91" w:rsidR="004B4182" w:rsidRPr="002365D3" w:rsidRDefault="00C34BA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1,826,279</w:t>
            </w:r>
          </w:p>
        </w:tc>
        <w:tc>
          <w:tcPr>
            <w:tcW w:w="1053" w:type="dxa"/>
          </w:tcPr>
          <w:p w14:paraId="19B195C4" w14:textId="35D903EC" w:rsidR="004B4182" w:rsidRPr="002365D3" w:rsidRDefault="00AB252A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1,757,806</w:t>
            </w:r>
          </w:p>
        </w:tc>
        <w:tc>
          <w:tcPr>
            <w:tcW w:w="1071" w:type="dxa"/>
          </w:tcPr>
          <w:p w14:paraId="4CCB30C2" w14:textId="1503BE01" w:rsidR="004B4182" w:rsidRPr="002365D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364</w:t>
            </w:r>
          </w:p>
        </w:tc>
        <w:tc>
          <w:tcPr>
            <w:tcW w:w="1071" w:type="dxa"/>
          </w:tcPr>
          <w:p w14:paraId="2A1A50EE" w14:textId="33E4637D" w:rsidR="004B4182" w:rsidRPr="002365D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1,75</w:t>
            </w:r>
            <w:r w:rsidR="004F1E9A"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,1</w:t>
            </w:r>
            <w:r w:rsidR="004F1E9A"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70</w:t>
            </w:r>
          </w:p>
        </w:tc>
      </w:tr>
      <w:tr w:rsidR="004B4182" w:rsidRPr="002365D3" w14:paraId="24F0EC68" w14:textId="77777777" w:rsidTr="00555743">
        <w:tc>
          <w:tcPr>
            <w:tcW w:w="2880" w:type="dxa"/>
          </w:tcPr>
          <w:p w14:paraId="564EF617" w14:textId="77777777" w:rsidR="004B4182" w:rsidRPr="002365D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2E43B25D" w14:textId="77777777" w:rsidR="004B4182" w:rsidRPr="002365D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ตลาดเงินสุทธิ</w:t>
            </w: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</w:t>
            </w: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61E63BD" w14:textId="428B53AF" w:rsidR="004B4182" w:rsidRPr="002365D3" w:rsidRDefault="00C34BA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187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497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6E52E38" w14:textId="45545B5D" w:rsidR="004B4182" w:rsidRPr="002365D3" w:rsidRDefault="00C34BA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12AC4D5" w14:textId="5DC8CF30" w:rsidR="004B4182" w:rsidRPr="002365D3" w:rsidRDefault="00C34BA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187,563</w:t>
            </w:r>
          </w:p>
        </w:tc>
        <w:tc>
          <w:tcPr>
            <w:tcW w:w="1053" w:type="dxa"/>
            <w:vAlign w:val="bottom"/>
          </w:tcPr>
          <w:p w14:paraId="00CDD27C" w14:textId="174F7418" w:rsidR="004B4182" w:rsidRPr="002365D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158,534</w:t>
            </w:r>
          </w:p>
        </w:tc>
        <w:tc>
          <w:tcPr>
            <w:tcW w:w="1071" w:type="dxa"/>
            <w:vAlign w:val="bottom"/>
          </w:tcPr>
          <w:p w14:paraId="73108DE0" w14:textId="5DC0FAA9" w:rsidR="004B4182" w:rsidRPr="002365D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339</w:t>
            </w:r>
          </w:p>
        </w:tc>
        <w:tc>
          <w:tcPr>
            <w:tcW w:w="1071" w:type="dxa"/>
            <w:vAlign w:val="bottom"/>
          </w:tcPr>
          <w:p w14:paraId="5D1FB85F" w14:textId="41B204B0" w:rsidR="004B4182" w:rsidRPr="002365D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158,873</w:t>
            </w:r>
          </w:p>
        </w:tc>
      </w:tr>
      <w:tr w:rsidR="00C34BAC" w:rsidRPr="002365D3" w14:paraId="33C4BD94" w14:textId="77777777" w:rsidTr="00555743">
        <w:tc>
          <w:tcPr>
            <w:tcW w:w="2880" w:type="dxa"/>
          </w:tcPr>
          <w:p w14:paraId="6F167D16" w14:textId="4BD6DA09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54" w:hanging="154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C9A60F" w14:textId="3F032EFD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533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EF46B08" w14:textId="086BA986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1BB0D17" w14:textId="62D1E0C6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1,533</w:t>
            </w:r>
          </w:p>
        </w:tc>
        <w:tc>
          <w:tcPr>
            <w:tcW w:w="1053" w:type="dxa"/>
            <w:vAlign w:val="bottom"/>
          </w:tcPr>
          <w:p w14:paraId="6FF1F682" w14:textId="485FFF8D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1,421</w:t>
            </w:r>
          </w:p>
        </w:tc>
        <w:tc>
          <w:tcPr>
            <w:tcW w:w="1071" w:type="dxa"/>
            <w:vAlign w:val="bottom"/>
          </w:tcPr>
          <w:p w14:paraId="308ABA2F" w14:textId="7614D46E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51578B6" w14:textId="1501C02F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1,421</w:t>
            </w:r>
          </w:p>
        </w:tc>
      </w:tr>
      <w:tr w:rsidR="00C34BAC" w:rsidRPr="002365D3" w14:paraId="3C8752A6" w14:textId="77777777" w:rsidTr="00555743">
        <w:tc>
          <w:tcPr>
            <w:tcW w:w="2880" w:type="dxa"/>
          </w:tcPr>
          <w:p w14:paraId="49AA07BB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เงินลงทุนสุทธิ</w:t>
            </w:r>
          </w:p>
        </w:tc>
        <w:tc>
          <w:tcPr>
            <w:tcW w:w="1089" w:type="dxa"/>
            <w:shd w:val="clear" w:color="auto" w:fill="auto"/>
          </w:tcPr>
          <w:p w14:paraId="1AF76262" w14:textId="67684392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211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43</w:t>
            </w:r>
            <w:r w:rsidR="00B21E9C"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2</w:t>
            </w:r>
          </w:p>
        </w:tc>
        <w:tc>
          <w:tcPr>
            <w:tcW w:w="1071" w:type="dxa"/>
            <w:shd w:val="clear" w:color="auto" w:fill="auto"/>
          </w:tcPr>
          <w:p w14:paraId="1F860E17" w14:textId="255337B9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74D73C94" w14:textId="47C3FF01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211,43</w:t>
            </w:r>
            <w:r w:rsidR="00B21E9C"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2</w:t>
            </w:r>
          </w:p>
        </w:tc>
        <w:tc>
          <w:tcPr>
            <w:tcW w:w="1053" w:type="dxa"/>
          </w:tcPr>
          <w:p w14:paraId="003BEAC3" w14:textId="6ADDBF28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180,229</w:t>
            </w:r>
          </w:p>
        </w:tc>
        <w:tc>
          <w:tcPr>
            <w:tcW w:w="1071" w:type="dxa"/>
          </w:tcPr>
          <w:p w14:paraId="15A9EB06" w14:textId="5FA814A6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</w:tcPr>
          <w:p w14:paraId="32A9F0CA" w14:textId="31A56604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180,229</w:t>
            </w:r>
          </w:p>
        </w:tc>
      </w:tr>
      <w:tr w:rsidR="00C34BAC" w:rsidRPr="002365D3" w14:paraId="292AABD4" w14:textId="77777777" w:rsidTr="00555743">
        <w:tc>
          <w:tcPr>
            <w:tcW w:w="2880" w:type="dxa"/>
          </w:tcPr>
          <w:p w14:paraId="2E7A917B" w14:textId="52910D29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206" w:hanging="20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F2BFA18" w14:textId="2B911A72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574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5263F76" w14:textId="048D76F9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75D7C6A" w14:textId="01A5854A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574</w:t>
            </w:r>
          </w:p>
        </w:tc>
        <w:tc>
          <w:tcPr>
            <w:tcW w:w="1053" w:type="dxa"/>
            <w:vAlign w:val="bottom"/>
          </w:tcPr>
          <w:p w14:paraId="087AD397" w14:textId="1E2C97F3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8,620</w:t>
            </w:r>
          </w:p>
        </w:tc>
        <w:tc>
          <w:tcPr>
            <w:tcW w:w="1071" w:type="dxa"/>
            <w:vAlign w:val="bottom"/>
          </w:tcPr>
          <w:p w14:paraId="6B13FC9A" w14:textId="0BAD3736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78CE9B59" w14:textId="1E556D24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8,620</w:t>
            </w:r>
          </w:p>
        </w:tc>
      </w:tr>
      <w:tr w:rsidR="00C34BAC" w:rsidRPr="002365D3" w14:paraId="2E3BC4A9" w14:textId="77777777" w:rsidTr="00555743">
        <w:tc>
          <w:tcPr>
            <w:tcW w:w="2880" w:type="dxa"/>
          </w:tcPr>
          <w:p w14:paraId="650EBFA7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</w:t>
            </w:r>
          </w:p>
          <w:p w14:paraId="01DB4921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firstLine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ดอกเบี้ยค้างรับสุทธิ</w:t>
            </w:r>
          </w:p>
        </w:tc>
        <w:tc>
          <w:tcPr>
            <w:tcW w:w="1089" w:type="dxa"/>
            <w:vAlign w:val="bottom"/>
          </w:tcPr>
          <w:p w14:paraId="54913A33" w14:textId="21E60868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326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505</w:t>
            </w:r>
          </w:p>
        </w:tc>
        <w:tc>
          <w:tcPr>
            <w:tcW w:w="1071" w:type="dxa"/>
            <w:vAlign w:val="bottom"/>
          </w:tcPr>
          <w:p w14:paraId="62728DBF" w14:textId="4219DBDD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vAlign w:val="bottom"/>
          </w:tcPr>
          <w:p w14:paraId="5FB4B359" w14:textId="79A1CEB9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326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505</w:t>
            </w:r>
          </w:p>
        </w:tc>
        <w:tc>
          <w:tcPr>
            <w:tcW w:w="1053" w:type="dxa"/>
            <w:vAlign w:val="bottom"/>
          </w:tcPr>
          <w:p w14:paraId="32514ACE" w14:textId="0DEA4D0C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1,324,201</w:t>
            </w:r>
          </w:p>
        </w:tc>
        <w:tc>
          <w:tcPr>
            <w:tcW w:w="1071" w:type="dxa"/>
            <w:vAlign w:val="bottom"/>
          </w:tcPr>
          <w:p w14:paraId="73AF82C5" w14:textId="656CB615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2F38B9C7" w14:textId="041E2A2E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1,324,201</w:t>
            </w:r>
          </w:p>
        </w:tc>
      </w:tr>
      <w:tr w:rsidR="00C34BAC" w:rsidRPr="002365D3" w14:paraId="28E6E7EE" w14:textId="77777777" w:rsidTr="00555743">
        <w:tc>
          <w:tcPr>
            <w:tcW w:w="2880" w:type="dxa"/>
          </w:tcPr>
          <w:p w14:paraId="77CE9105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9E6108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8FD3F42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670882A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53" w:type="dxa"/>
            <w:vAlign w:val="bottom"/>
          </w:tcPr>
          <w:p w14:paraId="06248E26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436E07F2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6F3394F8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C34BAC" w:rsidRPr="002365D3" w14:paraId="58EF1327" w14:textId="77777777" w:rsidTr="00555743">
        <w:tc>
          <w:tcPr>
            <w:tcW w:w="2880" w:type="dxa"/>
          </w:tcPr>
          <w:p w14:paraId="2CB9ED9F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เงินรับฝาก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3DDC972" w14:textId="151E4FF5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399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247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E860EB5" w14:textId="751489F8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7EEE5A3" w14:textId="2F9FFF9D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399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247</w:t>
            </w:r>
          </w:p>
        </w:tc>
        <w:tc>
          <w:tcPr>
            <w:tcW w:w="1053" w:type="dxa"/>
            <w:vAlign w:val="bottom"/>
          </w:tcPr>
          <w:p w14:paraId="42EC5450" w14:textId="34231BF6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1,339,195</w:t>
            </w:r>
          </w:p>
        </w:tc>
        <w:tc>
          <w:tcPr>
            <w:tcW w:w="1071" w:type="dxa"/>
            <w:vAlign w:val="bottom"/>
          </w:tcPr>
          <w:p w14:paraId="7F6B6071" w14:textId="5A3B2E8A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55FD805" w14:textId="4F388434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1,339,195</w:t>
            </w:r>
          </w:p>
        </w:tc>
      </w:tr>
      <w:tr w:rsidR="00C34BAC" w:rsidRPr="002365D3" w14:paraId="42B9AD37" w14:textId="77777777" w:rsidTr="00555743">
        <w:tc>
          <w:tcPr>
            <w:tcW w:w="2880" w:type="dxa"/>
          </w:tcPr>
          <w:p w14:paraId="66BEA91D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3B6AB798" w14:textId="7777777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</w:t>
            </w: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หนี้สิน</w:t>
            </w: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81217F1" w14:textId="46EE18D6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84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770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92D243C" w14:textId="2FFDE362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3D3E7AB" w14:textId="7588B8E7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84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2365D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770</w:t>
            </w:r>
          </w:p>
        </w:tc>
        <w:tc>
          <w:tcPr>
            <w:tcW w:w="1053" w:type="dxa"/>
            <w:vAlign w:val="bottom"/>
          </w:tcPr>
          <w:p w14:paraId="436B44BE" w14:textId="68D7467E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84,966</w:t>
            </w:r>
          </w:p>
        </w:tc>
        <w:tc>
          <w:tcPr>
            <w:tcW w:w="1071" w:type="dxa"/>
            <w:vAlign w:val="bottom"/>
          </w:tcPr>
          <w:p w14:paraId="0538FAA7" w14:textId="2AE3DB5D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75F49309" w14:textId="379C6BB0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84,966</w:t>
            </w:r>
          </w:p>
        </w:tc>
      </w:tr>
      <w:tr w:rsidR="00C34BAC" w:rsidRPr="002365D3" w14:paraId="2BAA80F5" w14:textId="77777777" w:rsidTr="00555743">
        <w:tc>
          <w:tcPr>
            <w:tcW w:w="2880" w:type="dxa"/>
          </w:tcPr>
          <w:p w14:paraId="1F6272B9" w14:textId="76CB8E28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31" w:right="-270" w:hanging="13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ED7D5A3" w14:textId="1A5A6C02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51,153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92B8B0E" w14:textId="3082B43E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8,491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68284CE" w14:textId="59EFC0EB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59,644</w:t>
            </w:r>
          </w:p>
        </w:tc>
        <w:tc>
          <w:tcPr>
            <w:tcW w:w="1053" w:type="dxa"/>
            <w:vAlign w:val="bottom"/>
          </w:tcPr>
          <w:p w14:paraId="082DC22F" w14:textId="420BF15C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55,031</w:t>
            </w:r>
          </w:p>
        </w:tc>
        <w:tc>
          <w:tcPr>
            <w:tcW w:w="1071" w:type="dxa"/>
            <w:vAlign w:val="bottom"/>
          </w:tcPr>
          <w:p w14:paraId="5E7F358D" w14:textId="633D8C45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13,36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7</w:t>
            </w:r>
          </w:p>
        </w:tc>
        <w:tc>
          <w:tcPr>
            <w:tcW w:w="1071" w:type="dxa"/>
            <w:vAlign w:val="bottom"/>
          </w:tcPr>
          <w:p w14:paraId="51365011" w14:textId="3495E481" w:rsidR="00C34BAC" w:rsidRPr="002365D3" w:rsidRDefault="00C34BAC" w:rsidP="00C3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68,39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8</w:t>
            </w:r>
          </w:p>
        </w:tc>
      </w:tr>
    </w:tbl>
    <w:p w14:paraId="4364A54C" w14:textId="4BAC7B6F" w:rsidR="002F66B6" w:rsidRPr="002365D3" w:rsidRDefault="002F66B6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33083415" w14:textId="77777777" w:rsidR="00555743" w:rsidRPr="002365D3" w:rsidRDefault="00555743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</w:p>
    <w:p w14:paraId="122BA717" w14:textId="7521CEC9" w:rsidR="007339C0" w:rsidRPr="002365D3" w:rsidRDefault="002F16E0" w:rsidP="0042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30" w:lineRule="exact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2365D3">
        <w:rPr>
          <w:rFonts w:ascii="CordiaUPC" w:hAnsi="CordiaUPC" w:cs="CordiaUPC"/>
          <w:sz w:val="26"/>
          <w:szCs w:val="26"/>
          <w:lang w:eastAsia="en-GB"/>
        </w:rPr>
        <w:lastRenderedPageBreak/>
        <w:t>3</w:t>
      </w:r>
      <w:r w:rsidR="003C4687" w:rsidRPr="002365D3">
        <w:rPr>
          <w:rFonts w:ascii="CordiaUPC" w:hAnsi="CordiaUPC" w:cs="CordiaUPC"/>
          <w:sz w:val="26"/>
          <w:szCs w:val="26"/>
          <w:lang w:eastAsia="en-GB"/>
        </w:rPr>
        <w:t>7</w:t>
      </w:r>
      <w:r w:rsidR="003E24DB" w:rsidRPr="002365D3">
        <w:rPr>
          <w:rFonts w:ascii="CordiaUPC" w:hAnsi="CordiaUPC" w:cs="CordiaUPC"/>
          <w:sz w:val="26"/>
          <w:szCs w:val="26"/>
          <w:lang w:eastAsia="en-GB"/>
        </w:rPr>
        <w:t>.2</w:t>
      </w:r>
      <w:r w:rsidR="003E24DB" w:rsidRPr="002365D3">
        <w:rPr>
          <w:rFonts w:ascii="CordiaUPC" w:hAnsi="CordiaUPC" w:cs="CordiaUPC"/>
          <w:sz w:val="26"/>
          <w:szCs w:val="26"/>
          <w:lang w:eastAsia="en-GB"/>
        </w:rPr>
        <w:tab/>
      </w:r>
      <w:r w:rsidR="007C2C31" w:rsidRPr="002365D3">
        <w:rPr>
          <w:rFonts w:ascii="CordiaUPC" w:hAnsi="CordiaUPC" w:cs="CordiaUPC"/>
          <w:sz w:val="26"/>
          <w:szCs w:val="26"/>
          <w:cs/>
          <w:lang w:eastAsia="en-GB"/>
        </w:rPr>
        <w:t>ผลการดำเนินงานจำแนกตามธุรกรรมในประเทศและต่างประเทศสำหรับ</w:t>
      </w:r>
      <w:r w:rsidR="009766DA" w:rsidRPr="002365D3">
        <w:rPr>
          <w:rFonts w:ascii="CordiaUPC" w:hAnsi="CordiaUPC" w:cs="CordiaUPC" w:hint="cs"/>
          <w:sz w:val="26"/>
          <w:szCs w:val="26"/>
          <w:cs/>
          <w:lang w:eastAsia="en-GB"/>
        </w:rPr>
        <w:t>ปี</w:t>
      </w:r>
      <w:r w:rsidR="007C2C31" w:rsidRPr="002365D3">
        <w:rPr>
          <w:rFonts w:ascii="CordiaUPC" w:hAnsi="CordiaUPC" w:cs="CordiaUPC"/>
          <w:sz w:val="26"/>
          <w:szCs w:val="26"/>
          <w:cs/>
          <w:lang w:eastAsia="en-GB"/>
        </w:rPr>
        <w:t>สิ้นสุดวันที่</w:t>
      </w:r>
      <w:r w:rsidR="007C2C31"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67089B" w:rsidRPr="002365D3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67089B" w:rsidRPr="002365D3">
        <w:rPr>
          <w:rFonts w:ascii="CordiaUPC" w:hAnsi="CordiaUPC" w:cs="CordiaUPC" w:hint="cs"/>
          <w:sz w:val="26"/>
          <w:szCs w:val="26"/>
          <w:cs/>
          <w:lang w:eastAsia="en-GB"/>
        </w:rPr>
        <w:t>ธันวาคม</w:t>
      </w:r>
      <w:r w:rsidR="0067089B" w:rsidRPr="002365D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7C2C31" w:rsidRPr="002365D3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="007C2C31" w:rsidRPr="002365D3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7C2C31" w:rsidRPr="002365D3">
        <w:rPr>
          <w:rFonts w:ascii="CordiaUPC" w:hAnsi="CordiaUPC" w:cs="CordiaUPC"/>
          <w:sz w:val="26"/>
          <w:szCs w:val="26"/>
          <w:lang w:eastAsia="en-GB"/>
        </w:rPr>
        <w:t xml:space="preserve">2564 </w:t>
      </w:r>
      <w:r w:rsidR="007C2C31" w:rsidRPr="002365D3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36E9FFC3" w14:textId="4A05A498" w:rsidR="0067089B" w:rsidRPr="002365D3" w:rsidRDefault="0067089B" w:rsidP="0042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30" w:lineRule="exact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61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  <w:gridCol w:w="999"/>
        <w:gridCol w:w="132"/>
        <w:gridCol w:w="975"/>
        <w:gridCol w:w="134"/>
        <w:gridCol w:w="973"/>
        <w:gridCol w:w="117"/>
        <w:gridCol w:w="981"/>
        <w:gridCol w:w="152"/>
        <w:gridCol w:w="1018"/>
        <w:gridCol w:w="117"/>
        <w:gridCol w:w="1008"/>
      </w:tblGrid>
      <w:tr w:rsidR="0067089B" w:rsidRPr="002365D3" w14:paraId="1FF84708" w14:textId="77777777" w:rsidTr="007872E2">
        <w:trPr>
          <w:cantSplit/>
          <w:trHeight w:val="253"/>
        </w:trPr>
        <w:tc>
          <w:tcPr>
            <w:tcW w:w="3012" w:type="dxa"/>
            <w:vAlign w:val="bottom"/>
          </w:tcPr>
          <w:p w14:paraId="2F65F422" w14:textId="7FBB26A6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สิ้นสุดวันที่</w:t>
            </w:r>
          </w:p>
        </w:tc>
        <w:tc>
          <w:tcPr>
            <w:tcW w:w="6606" w:type="dxa"/>
            <w:gridSpan w:val="11"/>
            <w:shd w:val="clear" w:color="auto" w:fill="auto"/>
            <w:vAlign w:val="bottom"/>
          </w:tcPr>
          <w:p w14:paraId="755383E8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089B" w:rsidRPr="002365D3" w14:paraId="5BF40C14" w14:textId="77777777" w:rsidTr="007872E2">
        <w:trPr>
          <w:cantSplit/>
          <w:trHeight w:val="253"/>
        </w:trPr>
        <w:tc>
          <w:tcPr>
            <w:tcW w:w="3012" w:type="dxa"/>
            <w:vAlign w:val="bottom"/>
          </w:tcPr>
          <w:p w14:paraId="12C9B92D" w14:textId="2433FB24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3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1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3213" w:type="dxa"/>
            <w:gridSpan w:val="5"/>
            <w:shd w:val="clear" w:color="auto" w:fill="auto"/>
            <w:vAlign w:val="bottom"/>
          </w:tcPr>
          <w:p w14:paraId="5FD1C0D2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CDF3174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76" w:type="dxa"/>
            <w:gridSpan w:val="5"/>
            <w:shd w:val="clear" w:color="auto" w:fill="auto"/>
            <w:vAlign w:val="bottom"/>
          </w:tcPr>
          <w:p w14:paraId="6978D79A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2564</w:t>
            </w:r>
          </w:p>
        </w:tc>
      </w:tr>
      <w:tr w:rsidR="0067089B" w:rsidRPr="002365D3" w14:paraId="041A7333" w14:textId="77777777" w:rsidTr="007872E2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3C805300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21FD0AE2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03973874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32" w:type="dxa"/>
            <w:shd w:val="clear" w:color="auto" w:fill="auto"/>
          </w:tcPr>
          <w:p w14:paraId="5B5D5E08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</w:tcPr>
          <w:p w14:paraId="27ED32F9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34" w:type="dxa"/>
            <w:shd w:val="clear" w:color="auto" w:fill="auto"/>
          </w:tcPr>
          <w:p w14:paraId="51C93AAB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FDCA583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" w:type="dxa"/>
            <w:shd w:val="clear" w:color="auto" w:fill="auto"/>
          </w:tcPr>
          <w:p w14:paraId="3EC661F0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5BA81BBD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5B3CFC8C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52" w:type="dxa"/>
            <w:shd w:val="clear" w:color="auto" w:fill="auto"/>
          </w:tcPr>
          <w:p w14:paraId="4DB16D5C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</w:tcPr>
          <w:p w14:paraId="2ABD4ED8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</w:tcPr>
          <w:p w14:paraId="3B8687F1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19E95D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7089B" w:rsidRPr="002365D3" w14:paraId="082D8119" w14:textId="77777777" w:rsidTr="007872E2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05C219E9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6606" w:type="dxa"/>
            <w:gridSpan w:val="11"/>
            <w:shd w:val="clear" w:color="auto" w:fill="auto"/>
            <w:vAlign w:val="bottom"/>
          </w:tcPr>
          <w:p w14:paraId="0268C3D5" w14:textId="77777777" w:rsidR="0067089B" w:rsidRPr="002365D3" w:rsidRDefault="0067089B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napToGrid w:val="0"/>
              <w:ind w:right="-113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67089B" w:rsidRPr="002365D3" w14:paraId="2B70C5BE" w14:textId="77777777" w:rsidTr="007872E2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54BE50D5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42FE76B" w14:textId="1EDA483A" w:rsidR="0067089B" w:rsidRPr="002365D3" w:rsidRDefault="00C34BA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65,623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5CCDBB93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BA1F016" w14:textId="6FDEB83B" w:rsidR="0067089B" w:rsidRPr="002365D3" w:rsidRDefault="00C34BA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84553B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5C69F15" w14:textId="146391D1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65,627</w:t>
            </w:r>
          </w:p>
        </w:tc>
        <w:tc>
          <w:tcPr>
            <w:tcW w:w="117" w:type="dxa"/>
            <w:shd w:val="clear" w:color="auto" w:fill="auto"/>
          </w:tcPr>
          <w:p w14:paraId="0FD1E324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2038EE2" w14:textId="17254FD9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64,239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5D8D2D6C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C14605B" w14:textId="5D597A7E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4C13E8E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89899C" w14:textId="0FD94282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64,239</w:t>
            </w:r>
          </w:p>
        </w:tc>
      </w:tr>
      <w:tr w:rsidR="0067089B" w:rsidRPr="002365D3" w14:paraId="4412832C" w14:textId="77777777" w:rsidTr="007872E2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205ED9F9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DCF806" w14:textId="34AAFDE0" w:rsidR="0067089B" w:rsidRPr="002365D3" w:rsidRDefault="00C34BA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(13,366)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452404D3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D9FC3B" w14:textId="42C03295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C34BAC"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644</w:t>
            </w: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AE1449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4D1ED8" w14:textId="373FBD83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(14,010)</w:t>
            </w:r>
          </w:p>
        </w:tc>
        <w:tc>
          <w:tcPr>
            <w:tcW w:w="117" w:type="dxa"/>
            <w:shd w:val="clear" w:color="auto" w:fill="auto"/>
          </w:tcPr>
          <w:p w14:paraId="78A514B7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189EEC" w14:textId="50B681AD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(12,415)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7B95BA0B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0F3102" w14:textId="15E44035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(824)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3D7DAB0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ED7E49" w14:textId="757F4B3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(13,239)</w:t>
            </w:r>
          </w:p>
        </w:tc>
      </w:tr>
      <w:tr w:rsidR="0067089B" w:rsidRPr="002365D3" w14:paraId="2E7AA60C" w14:textId="77777777" w:rsidTr="007872E2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153F01DC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37045A" w14:textId="7BD85111" w:rsidR="0067089B" w:rsidRPr="002365D3" w:rsidRDefault="00C34BA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52,257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32AEC9B6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7D1CDC" w14:textId="4E193881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C34BAC"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640</w:t>
            </w: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C92AA5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75C633" w14:textId="3FA24185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51,617</w:t>
            </w:r>
          </w:p>
        </w:tc>
        <w:tc>
          <w:tcPr>
            <w:tcW w:w="117" w:type="dxa"/>
            <w:shd w:val="clear" w:color="auto" w:fill="auto"/>
          </w:tcPr>
          <w:p w14:paraId="7941463A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3005A5" w14:textId="47679BCE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51,824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45557E68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DF3218" w14:textId="2C9B8CF1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(824)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C91CC83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5F98EE" w14:textId="0CBCA6AA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51,000</w:t>
            </w:r>
          </w:p>
        </w:tc>
      </w:tr>
      <w:tr w:rsidR="0067089B" w:rsidRPr="002365D3" w14:paraId="046E3001" w14:textId="77777777" w:rsidTr="007872E2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3240EE0E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FF964CD" w14:textId="6B32183A" w:rsidR="0067089B" w:rsidRPr="002365D3" w:rsidRDefault="00C34BA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10,400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1D9D04E3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BD1280C" w14:textId="73F702E3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C34BAC"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</w:t>
            </w: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FA14F3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20277C8" w14:textId="58C6045D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10,391</w:t>
            </w:r>
          </w:p>
        </w:tc>
        <w:tc>
          <w:tcPr>
            <w:tcW w:w="117" w:type="dxa"/>
            <w:shd w:val="clear" w:color="auto" w:fill="auto"/>
          </w:tcPr>
          <w:p w14:paraId="73BA14C3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4BB6644" w14:textId="44AD2EB1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11,249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644F080E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6F4FA9F" w14:textId="68E2BC82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F3F7111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E161B4" w14:textId="47BBFE23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11,248</w:t>
            </w:r>
          </w:p>
        </w:tc>
      </w:tr>
      <w:tr w:rsidR="0067089B" w:rsidRPr="002365D3" w14:paraId="413E1645" w14:textId="77777777" w:rsidTr="007872E2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12344259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9E21BB5" w14:textId="3755A1EF" w:rsidR="0067089B" w:rsidRPr="002365D3" w:rsidRDefault="00C34BA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3,329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724DE49D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1485099" w14:textId="4558EBBB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515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E48D746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B775C2B" w14:textId="5B11E689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3,844</w:t>
            </w:r>
          </w:p>
        </w:tc>
        <w:tc>
          <w:tcPr>
            <w:tcW w:w="117" w:type="dxa"/>
            <w:shd w:val="clear" w:color="auto" w:fill="auto"/>
          </w:tcPr>
          <w:p w14:paraId="7D1798E3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51304F" w14:textId="403435F2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3,37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7EB6F347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B9FEDEB" w14:textId="46E392F9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(88)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177256A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E33390" w14:textId="082797BC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3,28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9</w:t>
            </w:r>
          </w:p>
        </w:tc>
      </w:tr>
      <w:tr w:rsidR="0067089B" w:rsidRPr="002365D3" w14:paraId="26C1D25B" w14:textId="77777777" w:rsidTr="007872E2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05E931AF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3A72B" w14:textId="3897EC6B" w:rsidR="0067089B" w:rsidRPr="002365D3" w:rsidRDefault="00C34BA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(29,947)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18D0F6FD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FFDA3" w14:textId="5E1DADC7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D212C2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66D53" w14:textId="391414E7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(29,952)</w:t>
            </w:r>
          </w:p>
        </w:tc>
        <w:tc>
          <w:tcPr>
            <w:tcW w:w="117" w:type="dxa"/>
            <w:shd w:val="clear" w:color="auto" w:fill="auto"/>
          </w:tcPr>
          <w:p w14:paraId="3E3CE29E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E9C98" w14:textId="52F36384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(31,214)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515A3AD9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0898D" w14:textId="7F29523D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CF99D37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153A0" w14:textId="412606CB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(31,219)</w:t>
            </w:r>
          </w:p>
        </w:tc>
      </w:tr>
      <w:tr w:rsidR="0067089B" w:rsidRPr="002365D3" w14:paraId="02426EC2" w14:textId="77777777" w:rsidTr="007872E2">
        <w:trPr>
          <w:cantSplit/>
        </w:trPr>
        <w:tc>
          <w:tcPr>
            <w:tcW w:w="3012" w:type="dxa"/>
            <w:shd w:val="clear" w:color="auto" w:fill="auto"/>
            <w:vAlign w:val="bottom"/>
          </w:tcPr>
          <w:p w14:paraId="74AFAD7E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2365D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</w:t>
            </w:r>
            <w:r w:rsidRPr="002365D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br/>
              <w:t>ก่อนผลขาดทุนด้านเครดิตที่คาด</w:t>
            </w:r>
            <w:r w:rsidRPr="002365D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br/>
            </w:r>
            <w:r w:rsidRPr="002365D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ว่าจะเกิดขึ้นและภาษีเงินได้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FC312" w14:textId="061D998A" w:rsidR="0067089B" w:rsidRPr="002365D3" w:rsidRDefault="00C34BA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36,039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160B4C9A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6793A" w14:textId="34AC66A6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(139)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E57246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DB6DB" w14:textId="2ACFE467" w:rsidR="0067089B" w:rsidRPr="002365D3" w:rsidRDefault="00BB3C7C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35,900</w:t>
            </w:r>
          </w:p>
        </w:tc>
        <w:tc>
          <w:tcPr>
            <w:tcW w:w="117" w:type="dxa"/>
            <w:shd w:val="clear" w:color="auto" w:fill="auto"/>
          </w:tcPr>
          <w:p w14:paraId="0A3CB7B8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0BE3F" w14:textId="1881DD41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35,23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586F5DC3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CEABD" w14:textId="4A393DB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(918)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47639E3" w14:textId="77777777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7A285" w14:textId="7DE7BC2A" w:rsidR="0067089B" w:rsidRPr="002365D3" w:rsidRDefault="0067089B" w:rsidP="0067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34,31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8</w:t>
            </w:r>
          </w:p>
        </w:tc>
      </w:tr>
      <w:bookmarkEnd w:id="42"/>
    </w:tbl>
    <w:p w14:paraId="5B2C2FF9" w14:textId="77777777" w:rsidR="005C2F76" w:rsidRPr="002365D3" w:rsidRDefault="005C2F76" w:rsidP="0042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30" w:lineRule="exact"/>
        <w:ind w:right="-243"/>
        <w:jc w:val="thaiDistribute"/>
        <w:rPr>
          <w:rFonts w:ascii="CordiaUPC" w:hAnsi="CordiaUPC" w:cs="CordiaUPC"/>
          <w:sz w:val="16"/>
          <w:szCs w:val="16"/>
          <w:cs/>
          <w:lang w:eastAsia="en-GB"/>
        </w:rPr>
      </w:pPr>
    </w:p>
    <w:p w14:paraId="5FD38C9F" w14:textId="71408C5B" w:rsidR="003E24DB" w:rsidRPr="002365D3" w:rsidRDefault="00303143" w:rsidP="00425401">
      <w:pPr>
        <w:pStyle w:val="index"/>
        <w:tabs>
          <w:tab w:val="clear" w:pos="1134"/>
          <w:tab w:val="num" w:pos="540"/>
        </w:tabs>
        <w:spacing w:after="0" w:line="33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</w:pPr>
      <w:bookmarkStart w:id="44" w:name="_Hlk93394807"/>
      <w:bookmarkEnd w:id="43"/>
      <w:r w:rsidRPr="002365D3">
        <w:rPr>
          <w:rFonts w:ascii="CordiaUPC" w:hAnsi="CordiaUPC" w:cs="CordiaUPC"/>
          <w:b/>
          <w:bCs/>
          <w:sz w:val="26"/>
          <w:szCs w:val="26"/>
          <w:lang w:bidi="th-TH"/>
        </w:rPr>
        <w:t>3</w:t>
      </w:r>
      <w:r w:rsidR="003C4687" w:rsidRPr="002365D3">
        <w:rPr>
          <w:rFonts w:ascii="CordiaUPC" w:hAnsi="CordiaUPC" w:cs="CordiaUPC"/>
          <w:b/>
          <w:bCs/>
          <w:sz w:val="26"/>
          <w:szCs w:val="26"/>
          <w:lang w:bidi="th-TH"/>
        </w:rPr>
        <w:t>8</w:t>
      </w:r>
      <w:r w:rsidR="003E24DB" w:rsidRPr="002365D3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รายได้ดอกเบี้ย</w:t>
      </w:r>
    </w:p>
    <w:p w14:paraId="44CA45DB" w14:textId="77777777" w:rsidR="007D5661" w:rsidRPr="002365D3" w:rsidRDefault="007D5661" w:rsidP="00425401">
      <w:pPr>
        <w:pStyle w:val="index"/>
        <w:tabs>
          <w:tab w:val="clear" w:pos="1134"/>
          <w:tab w:val="num" w:pos="540"/>
        </w:tabs>
        <w:spacing w:after="0" w:line="330" w:lineRule="exact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tbl>
      <w:tblPr>
        <w:tblW w:w="94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43"/>
        <w:gridCol w:w="270"/>
        <w:gridCol w:w="1134"/>
        <w:gridCol w:w="270"/>
        <w:gridCol w:w="1152"/>
        <w:gridCol w:w="270"/>
        <w:gridCol w:w="1152"/>
      </w:tblGrid>
      <w:tr w:rsidR="00425401" w:rsidRPr="002365D3" w14:paraId="21588A61" w14:textId="77777777" w:rsidTr="0003628D">
        <w:trPr>
          <w:trHeight w:val="144"/>
        </w:trPr>
        <w:tc>
          <w:tcPr>
            <w:tcW w:w="4068" w:type="dxa"/>
          </w:tcPr>
          <w:p w14:paraId="4185A6E0" w14:textId="77777777" w:rsidR="00425401" w:rsidRPr="002365D3" w:rsidRDefault="00425401" w:rsidP="00425401">
            <w:pPr>
              <w:tabs>
                <w:tab w:val="clear" w:pos="5387"/>
                <w:tab w:val="left" w:pos="5472"/>
              </w:tabs>
              <w:spacing w:line="33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bookmarkStart w:id="45" w:name="_Hlk93394892"/>
            <w:bookmarkStart w:id="46" w:name="_Hlk93394859"/>
            <w:bookmarkEnd w:id="44"/>
          </w:p>
        </w:tc>
        <w:tc>
          <w:tcPr>
            <w:tcW w:w="2547" w:type="dxa"/>
            <w:gridSpan w:val="3"/>
          </w:tcPr>
          <w:p w14:paraId="3F5FB684" w14:textId="77777777" w:rsidR="00425401" w:rsidRPr="002365D3" w:rsidRDefault="00425401" w:rsidP="004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E9C94F" w14:textId="77777777" w:rsidR="00425401" w:rsidRPr="002365D3" w:rsidRDefault="00425401" w:rsidP="00425401">
            <w:pPr>
              <w:spacing w:line="33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574" w:type="dxa"/>
            <w:gridSpan w:val="3"/>
          </w:tcPr>
          <w:p w14:paraId="04DCAFFF" w14:textId="77777777" w:rsidR="00425401" w:rsidRPr="002365D3" w:rsidRDefault="00425401" w:rsidP="00425401">
            <w:pPr>
              <w:spacing w:line="330" w:lineRule="exact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25401" w:rsidRPr="002365D3" w14:paraId="6CB4BB70" w14:textId="77777777" w:rsidTr="0003628D">
        <w:trPr>
          <w:trHeight w:val="144"/>
        </w:trPr>
        <w:tc>
          <w:tcPr>
            <w:tcW w:w="4068" w:type="dxa"/>
          </w:tcPr>
          <w:p w14:paraId="5CC15C51" w14:textId="77777777" w:rsidR="00425401" w:rsidRPr="002365D3" w:rsidRDefault="00425401" w:rsidP="00425401">
            <w:pPr>
              <w:tabs>
                <w:tab w:val="clear" w:pos="5387"/>
                <w:tab w:val="left" w:pos="5472"/>
              </w:tabs>
              <w:spacing w:line="33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43" w:type="dxa"/>
          </w:tcPr>
          <w:p w14:paraId="00FF684B" w14:textId="3FA20ACA" w:rsidR="00425401" w:rsidRPr="002365D3" w:rsidRDefault="00425401" w:rsidP="00425401">
            <w:pPr>
              <w:spacing w:line="33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70" w:type="dxa"/>
          </w:tcPr>
          <w:p w14:paraId="6150C90E" w14:textId="77777777" w:rsidR="00425401" w:rsidRPr="002365D3" w:rsidRDefault="00425401" w:rsidP="00425401">
            <w:pPr>
              <w:tabs>
                <w:tab w:val="clear" w:pos="907"/>
                <w:tab w:val="decimal" w:pos="882"/>
              </w:tabs>
              <w:spacing w:line="33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3E06AF" w14:textId="1BD05206" w:rsidR="00425401" w:rsidRPr="002365D3" w:rsidRDefault="00425401" w:rsidP="00425401">
            <w:pPr>
              <w:tabs>
                <w:tab w:val="clear" w:pos="907"/>
                <w:tab w:val="decimal" w:pos="882"/>
              </w:tabs>
              <w:spacing w:line="33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70" w:type="dxa"/>
          </w:tcPr>
          <w:p w14:paraId="2D9362C2" w14:textId="77777777" w:rsidR="00425401" w:rsidRPr="002365D3" w:rsidRDefault="00425401" w:rsidP="00425401">
            <w:pPr>
              <w:spacing w:line="33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A4077A2" w14:textId="4551C577" w:rsidR="00425401" w:rsidRPr="002365D3" w:rsidRDefault="00425401" w:rsidP="00425401">
            <w:pPr>
              <w:spacing w:line="33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70" w:type="dxa"/>
          </w:tcPr>
          <w:p w14:paraId="663A3C72" w14:textId="77777777" w:rsidR="00425401" w:rsidRPr="002365D3" w:rsidRDefault="00425401" w:rsidP="00425401">
            <w:pPr>
              <w:tabs>
                <w:tab w:val="clear" w:pos="907"/>
                <w:tab w:val="decimal" w:pos="882"/>
              </w:tabs>
              <w:spacing w:line="33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32DBCE6" w14:textId="36D65DF6" w:rsidR="00425401" w:rsidRPr="002365D3" w:rsidRDefault="00425401" w:rsidP="00425401">
            <w:pPr>
              <w:tabs>
                <w:tab w:val="clear" w:pos="907"/>
                <w:tab w:val="decimal" w:pos="882"/>
              </w:tabs>
              <w:spacing w:line="33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425401" w:rsidRPr="002365D3" w14:paraId="3176B7D4" w14:textId="77777777" w:rsidTr="0003628D">
        <w:trPr>
          <w:trHeight w:val="144"/>
        </w:trPr>
        <w:tc>
          <w:tcPr>
            <w:tcW w:w="4068" w:type="dxa"/>
          </w:tcPr>
          <w:p w14:paraId="6C87A980" w14:textId="77777777" w:rsidR="00425401" w:rsidRPr="002365D3" w:rsidRDefault="00425401" w:rsidP="00425401">
            <w:pPr>
              <w:spacing w:line="33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391" w:type="dxa"/>
            <w:gridSpan w:val="7"/>
          </w:tcPr>
          <w:p w14:paraId="2B7E9068" w14:textId="77777777" w:rsidR="00425401" w:rsidRPr="002365D3" w:rsidRDefault="00425401" w:rsidP="004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941E8" w:rsidRPr="002365D3" w14:paraId="1FAA3BDF" w14:textId="77777777" w:rsidTr="0003628D">
        <w:trPr>
          <w:trHeight w:val="144"/>
        </w:trPr>
        <w:tc>
          <w:tcPr>
            <w:tcW w:w="4068" w:type="dxa"/>
          </w:tcPr>
          <w:p w14:paraId="327715E2" w14:textId="77777777" w:rsidR="005941E8" w:rsidRPr="002365D3" w:rsidRDefault="005941E8" w:rsidP="0003628D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3" w:type="dxa"/>
            <w:vAlign w:val="bottom"/>
          </w:tcPr>
          <w:p w14:paraId="1D8F5F16" w14:textId="2CE32032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489</w:t>
            </w:r>
          </w:p>
        </w:tc>
        <w:tc>
          <w:tcPr>
            <w:tcW w:w="270" w:type="dxa"/>
          </w:tcPr>
          <w:p w14:paraId="203F9C9F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3683A22" w14:textId="52A4FEA3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1,060</w:t>
            </w:r>
          </w:p>
        </w:tc>
        <w:tc>
          <w:tcPr>
            <w:tcW w:w="270" w:type="dxa"/>
          </w:tcPr>
          <w:p w14:paraId="108AF0F0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D49DEB6" w14:textId="29AF7E5D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489</w:t>
            </w:r>
          </w:p>
        </w:tc>
        <w:tc>
          <w:tcPr>
            <w:tcW w:w="270" w:type="dxa"/>
          </w:tcPr>
          <w:p w14:paraId="55F1B672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F11472" w14:textId="44C30EFF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214</w:t>
            </w:r>
          </w:p>
        </w:tc>
      </w:tr>
      <w:tr w:rsidR="005941E8" w:rsidRPr="002365D3" w14:paraId="6BEFCE15" w14:textId="77777777" w:rsidTr="0003628D">
        <w:trPr>
          <w:trHeight w:val="144"/>
        </w:trPr>
        <w:tc>
          <w:tcPr>
            <w:tcW w:w="4068" w:type="dxa"/>
          </w:tcPr>
          <w:p w14:paraId="60C7A769" w14:textId="77777777" w:rsidR="005941E8" w:rsidRPr="002365D3" w:rsidRDefault="005941E8" w:rsidP="0003628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143" w:type="dxa"/>
            <w:vAlign w:val="bottom"/>
          </w:tcPr>
          <w:p w14:paraId="666E5955" w14:textId="1E7DF31D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27</w:t>
            </w:r>
          </w:p>
        </w:tc>
        <w:tc>
          <w:tcPr>
            <w:tcW w:w="270" w:type="dxa"/>
          </w:tcPr>
          <w:p w14:paraId="32660B30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FC80D34" w14:textId="37C48646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08AF326D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2E2B5B" w14:textId="4C8F873B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27</w:t>
            </w:r>
          </w:p>
        </w:tc>
        <w:tc>
          <w:tcPr>
            <w:tcW w:w="270" w:type="dxa"/>
          </w:tcPr>
          <w:p w14:paraId="3A421EE5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A8130E" w14:textId="0193677B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56</w:t>
            </w:r>
          </w:p>
        </w:tc>
      </w:tr>
      <w:tr w:rsidR="005941E8" w:rsidRPr="002365D3" w14:paraId="3DE74249" w14:textId="77777777" w:rsidTr="0003628D">
        <w:trPr>
          <w:trHeight w:val="144"/>
        </w:trPr>
        <w:tc>
          <w:tcPr>
            <w:tcW w:w="4068" w:type="dxa"/>
          </w:tcPr>
          <w:p w14:paraId="69C1FF33" w14:textId="77777777" w:rsidR="005941E8" w:rsidRPr="002365D3" w:rsidRDefault="005941E8" w:rsidP="0003628D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43" w:type="dxa"/>
            <w:vAlign w:val="bottom"/>
          </w:tcPr>
          <w:p w14:paraId="5268463B" w14:textId="2056E041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782</w:t>
            </w:r>
          </w:p>
        </w:tc>
        <w:tc>
          <w:tcPr>
            <w:tcW w:w="270" w:type="dxa"/>
          </w:tcPr>
          <w:p w14:paraId="055B2532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4AEA7E3" w14:textId="40D15B1B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1,247</w:t>
            </w:r>
          </w:p>
        </w:tc>
        <w:tc>
          <w:tcPr>
            <w:tcW w:w="270" w:type="dxa"/>
          </w:tcPr>
          <w:p w14:paraId="0B6B7633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A247FD" w14:textId="3943CD48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782</w:t>
            </w:r>
          </w:p>
        </w:tc>
        <w:tc>
          <w:tcPr>
            <w:tcW w:w="270" w:type="dxa"/>
          </w:tcPr>
          <w:p w14:paraId="50B076FF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D1F66C" w14:textId="7AAB8CCB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949</w:t>
            </w:r>
          </w:p>
        </w:tc>
      </w:tr>
      <w:tr w:rsidR="005941E8" w:rsidRPr="002365D3" w14:paraId="73F843D5" w14:textId="77777777" w:rsidTr="0003628D">
        <w:trPr>
          <w:trHeight w:val="144"/>
        </w:trPr>
        <w:tc>
          <w:tcPr>
            <w:tcW w:w="4068" w:type="dxa"/>
          </w:tcPr>
          <w:p w14:paraId="6BE6B512" w14:textId="77777777" w:rsidR="005941E8" w:rsidRPr="002365D3" w:rsidRDefault="005941E8" w:rsidP="0003628D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143" w:type="dxa"/>
            <w:vAlign w:val="bottom"/>
          </w:tcPr>
          <w:p w14:paraId="0CBD697B" w14:textId="68927E9E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39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49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</w:tcPr>
          <w:p w14:paraId="59844390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20C7C6" w14:textId="4A2169A2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39,827</w:t>
            </w:r>
          </w:p>
        </w:tc>
        <w:tc>
          <w:tcPr>
            <w:tcW w:w="270" w:type="dxa"/>
          </w:tcPr>
          <w:p w14:paraId="7E9CD64F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D69DAB" w14:textId="6313482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39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417</w:t>
            </w:r>
          </w:p>
        </w:tc>
        <w:tc>
          <w:tcPr>
            <w:tcW w:w="270" w:type="dxa"/>
          </w:tcPr>
          <w:p w14:paraId="016B8476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C56675" w14:textId="546673D6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33,517</w:t>
            </w:r>
          </w:p>
        </w:tc>
      </w:tr>
      <w:tr w:rsidR="005941E8" w:rsidRPr="002365D3" w14:paraId="5CF1237E" w14:textId="77777777" w:rsidTr="0003628D">
        <w:trPr>
          <w:trHeight w:val="144"/>
        </w:trPr>
        <w:tc>
          <w:tcPr>
            <w:tcW w:w="4068" w:type="dxa"/>
          </w:tcPr>
          <w:p w14:paraId="164F49F7" w14:textId="77777777" w:rsidR="005941E8" w:rsidRPr="002365D3" w:rsidRDefault="005941E8" w:rsidP="0003628D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143" w:type="dxa"/>
            <w:vAlign w:val="bottom"/>
          </w:tcPr>
          <w:p w14:paraId="7AD54319" w14:textId="074EC26F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834</w:t>
            </w:r>
          </w:p>
        </w:tc>
        <w:tc>
          <w:tcPr>
            <w:tcW w:w="270" w:type="dxa"/>
          </w:tcPr>
          <w:p w14:paraId="627C0307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A8D0194" w14:textId="31F61406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22,034</w:t>
            </w:r>
          </w:p>
        </w:tc>
        <w:tc>
          <w:tcPr>
            <w:tcW w:w="270" w:type="dxa"/>
          </w:tcPr>
          <w:p w14:paraId="1E826309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1E02B3" w14:textId="6CACF303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834</w:t>
            </w:r>
          </w:p>
        </w:tc>
        <w:tc>
          <w:tcPr>
            <w:tcW w:w="270" w:type="dxa"/>
          </w:tcPr>
          <w:p w14:paraId="195A49DF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D0B65F" w14:textId="5A9C6511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10,819</w:t>
            </w:r>
          </w:p>
        </w:tc>
      </w:tr>
      <w:tr w:rsidR="005941E8" w:rsidRPr="002365D3" w14:paraId="502C7D86" w14:textId="77777777" w:rsidTr="0003628D">
        <w:trPr>
          <w:trHeight w:val="144"/>
        </w:trPr>
        <w:tc>
          <w:tcPr>
            <w:tcW w:w="4068" w:type="dxa"/>
          </w:tcPr>
          <w:p w14:paraId="29EB6F78" w14:textId="77777777" w:rsidR="005941E8" w:rsidRPr="002365D3" w:rsidRDefault="005941E8" w:rsidP="0003628D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143" w:type="dxa"/>
            <w:vAlign w:val="bottom"/>
          </w:tcPr>
          <w:p w14:paraId="48200823" w14:textId="19934DEA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14:paraId="0FE513BD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32F826" w14:textId="4A24A0E8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866B660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6F6247" w14:textId="41F3B6FF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14:paraId="071A4318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8CA898" w14:textId="2F930136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</w:tr>
      <w:tr w:rsidR="005941E8" w:rsidRPr="002365D3" w14:paraId="5C5BB8C9" w14:textId="77777777" w:rsidTr="0003628D">
        <w:trPr>
          <w:trHeight w:val="144"/>
        </w:trPr>
        <w:tc>
          <w:tcPr>
            <w:tcW w:w="4068" w:type="dxa"/>
          </w:tcPr>
          <w:p w14:paraId="55D86142" w14:textId="77777777" w:rsidR="005941E8" w:rsidRPr="002365D3" w:rsidRDefault="005941E8" w:rsidP="0003628D">
            <w:pPr>
              <w:spacing w:line="38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80A2C" w14:textId="27EB8946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65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627</w:t>
            </w:r>
          </w:p>
        </w:tc>
        <w:tc>
          <w:tcPr>
            <w:tcW w:w="270" w:type="dxa"/>
          </w:tcPr>
          <w:p w14:paraId="5A4B3B16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6938F" w14:textId="2C54CCB6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64,239</w:t>
            </w:r>
          </w:p>
        </w:tc>
        <w:tc>
          <w:tcPr>
            <w:tcW w:w="270" w:type="dxa"/>
          </w:tcPr>
          <w:p w14:paraId="49F7A340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EA0F9" w14:textId="451399B2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65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551</w:t>
            </w:r>
          </w:p>
        </w:tc>
        <w:tc>
          <w:tcPr>
            <w:tcW w:w="270" w:type="dxa"/>
          </w:tcPr>
          <w:p w14:paraId="49B23850" w14:textId="77777777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73652" w14:textId="2E1EB663" w:rsidR="005941E8" w:rsidRPr="002365D3" w:rsidRDefault="005941E8" w:rsidP="0003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46,560</w:t>
            </w:r>
          </w:p>
        </w:tc>
      </w:tr>
    </w:tbl>
    <w:p w14:paraId="052942CA" w14:textId="2D011383" w:rsidR="0067089B" w:rsidRPr="002365D3" w:rsidRDefault="0067089B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D565984" w14:textId="25F3CF9F" w:rsidR="00B7190D" w:rsidRPr="002365D3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570CFAB" w14:textId="23DBA2D9" w:rsidR="00B7190D" w:rsidRPr="002365D3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</w:p>
    <w:p w14:paraId="3C031C80" w14:textId="5E6920C8" w:rsidR="00B7190D" w:rsidRPr="002365D3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21B8109" w14:textId="7431EAB7" w:rsidR="00B7190D" w:rsidRPr="002365D3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A067461" w14:textId="24AB8E6C" w:rsidR="00B7190D" w:rsidRPr="002365D3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4838F43" w14:textId="261BE8DD" w:rsidR="00B7190D" w:rsidRPr="002365D3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7C132DD" w14:textId="69C9142F" w:rsidR="00B7190D" w:rsidRPr="002365D3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2184F5A" w14:textId="59A90856" w:rsidR="00B7190D" w:rsidRPr="002365D3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4B1A083" w14:textId="6D679030" w:rsidR="00B7190D" w:rsidRPr="002365D3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BD4F63F" w14:textId="3E2AA5D9" w:rsidR="00D72222" w:rsidRPr="002365D3" w:rsidRDefault="002B4118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  <w:bookmarkStart w:id="47" w:name="_Hlk124538345"/>
      <w:r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3</w:t>
      </w:r>
      <w:r w:rsidR="003C4687"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t>9</w:t>
      </w:r>
      <w:r w:rsidR="00D72222"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D72222" w:rsidRPr="002365D3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ค่าใช้จ่ายดอกเบี้ย</w:t>
      </w:r>
    </w:p>
    <w:p w14:paraId="1EB24243" w14:textId="77777777" w:rsidR="007D5661" w:rsidRPr="002365D3" w:rsidRDefault="007D5661" w:rsidP="007D566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bookmarkEnd w:id="45"/>
    <w:bookmarkEnd w:id="46"/>
    <w:tbl>
      <w:tblPr>
        <w:tblW w:w="94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9"/>
        <w:gridCol w:w="1143"/>
        <w:gridCol w:w="270"/>
        <w:gridCol w:w="1143"/>
        <w:gridCol w:w="270"/>
        <w:gridCol w:w="1134"/>
        <w:gridCol w:w="279"/>
        <w:gridCol w:w="1161"/>
      </w:tblGrid>
      <w:tr w:rsidR="00425401" w:rsidRPr="002365D3" w14:paraId="6015F312" w14:textId="77777777" w:rsidTr="00A77473">
        <w:trPr>
          <w:trHeight w:val="137"/>
        </w:trPr>
        <w:tc>
          <w:tcPr>
            <w:tcW w:w="4059" w:type="dxa"/>
          </w:tcPr>
          <w:p w14:paraId="7B4A510D" w14:textId="77777777" w:rsidR="00425401" w:rsidRPr="002365D3" w:rsidRDefault="00425401" w:rsidP="00225E80">
            <w:pPr>
              <w:tabs>
                <w:tab w:val="clear" w:pos="5387"/>
                <w:tab w:val="left" w:pos="5472"/>
              </w:tabs>
              <w:spacing w:line="38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2556" w:type="dxa"/>
            <w:gridSpan w:val="3"/>
          </w:tcPr>
          <w:p w14:paraId="6D14622C" w14:textId="77777777" w:rsidR="00425401" w:rsidRPr="002365D3" w:rsidRDefault="0042540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0714F7" w14:textId="77777777" w:rsidR="00425401" w:rsidRPr="002365D3" w:rsidRDefault="00425401" w:rsidP="00225E80">
            <w:pPr>
              <w:spacing w:line="38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574" w:type="dxa"/>
            <w:gridSpan w:val="3"/>
          </w:tcPr>
          <w:p w14:paraId="24BC1FA0" w14:textId="77777777" w:rsidR="00425401" w:rsidRPr="002365D3" w:rsidRDefault="00425401" w:rsidP="00225E80">
            <w:pPr>
              <w:spacing w:line="380" w:lineRule="exact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25401" w:rsidRPr="002365D3" w14:paraId="53267B6E" w14:textId="77777777" w:rsidTr="00A77473">
        <w:trPr>
          <w:trHeight w:val="137"/>
        </w:trPr>
        <w:tc>
          <w:tcPr>
            <w:tcW w:w="4059" w:type="dxa"/>
          </w:tcPr>
          <w:p w14:paraId="451AF159" w14:textId="77777777" w:rsidR="00425401" w:rsidRPr="002365D3" w:rsidRDefault="00425401" w:rsidP="00425401">
            <w:pPr>
              <w:tabs>
                <w:tab w:val="clear" w:pos="5387"/>
                <w:tab w:val="left" w:pos="5472"/>
              </w:tabs>
              <w:spacing w:line="38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43" w:type="dxa"/>
          </w:tcPr>
          <w:p w14:paraId="35A9CE2E" w14:textId="30CC79CC" w:rsidR="00425401" w:rsidRPr="002365D3" w:rsidRDefault="00425401" w:rsidP="00425401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70" w:type="dxa"/>
          </w:tcPr>
          <w:p w14:paraId="4E57954C" w14:textId="77777777" w:rsidR="00425401" w:rsidRPr="002365D3" w:rsidRDefault="00425401" w:rsidP="00425401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1107759B" w14:textId="74918BCC" w:rsidR="00425401" w:rsidRPr="002365D3" w:rsidRDefault="00425401" w:rsidP="00425401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70" w:type="dxa"/>
          </w:tcPr>
          <w:p w14:paraId="66376B7C" w14:textId="77777777" w:rsidR="00425401" w:rsidRPr="002365D3" w:rsidRDefault="00425401" w:rsidP="00425401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7236C61" w14:textId="1EF70D66" w:rsidR="00425401" w:rsidRPr="002365D3" w:rsidRDefault="00425401" w:rsidP="00425401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79" w:type="dxa"/>
          </w:tcPr>
          <w:p w14:paraId="2501BA81" w14:textId="77777777" w:rsidR="00425401" w:rsidRPr="002365D3" w:rsidRDefault="00425401" w:rsidP="00425401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E5CA4AE" w14:textId="07C0E07B" w:rsidR="00425401" w:rsidRPr="002365D3" w:rsidRDefault="00425401" w:rsidP="00425401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425401" w:rsidRPr="002365D3" w14:paraId="0D1B69A6" w14:textId="77777777" w:rsidTr="00A77473">
        <w:trPr>
          <w:trHeight w:val="137"/>
        </w:trPr>
        <w:tc>
          <w:tcPr>
            <w:tcW w:w="4059" w:type="dxa"/>
          </w:tcPr>
          <w:p w14:paraId="065A0B19" w14:textId="77777777" w:rsidR="00425401" w:rsidRPr="002365D3" w:rsidRDefault="00425401" w:rsidP="00225E8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  <w:gridSpan w:val="7"/>
          </w:tcPr>
          <w:p w14:paraId="47687348" w14:textId="77777777" w:rsidR="00425401" w:rsidRPr="002365D3" w:rsidRDefault="00425401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901AF" w:rsidRPr="002365D3" w14:paraId="1C7248FE" w14:textId="77777777" w:rsidTr="00A77473">
        <w:trPr>
          <w:trHeight w:val="137"/>
        </w:trPr>
        <w:tc>
          <w:tcPr>
            <w:tcW w:w="4059" w:type="dxa"/>
          </w:tcPr>
          <w:p w14:paraId="6FB0CCA2" w14:textId="77777777" w:rsidR="00B901AF" w:rsidRPr="002365D3" w:rsidRDefault="00B901AF" w:rsidP="00B901AF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43" w:type="dxa"/>
            <w:vAlign w:val="bottom"/>
          </w:tcPr>
          <w:p w14:paraId="6CA7600E" w14:textId="0AC8E30D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7,723</w:t>
            </w:r>
          </w:p>
        </w:tc>
        <w:tc>
          <w:tcPr>
            <w:tcW w:w="270" w:type="dxa"/>
          </w:tcPr>
          <w:p w14:paraId="6C1CE701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BD6FD30" w14:textId="19DFA00F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158</w:t>
            </w:r>
          </w:p>
        </w:tc>
        <w:tc>
          <w:tcPr>
            <w:tcW w:w="270" w:type="dxa"/>
          </w:tcPr>
          <w:p w14:paraId="71BBDC99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0AC255" w14:textId="1DF122F5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7,730</w:t>
            </w:r>
          </w:p>
        </w:tc>
        <w:tc>
          <w:tcPr>
            <w:tcW w:w="279" w:type="dxa"/>
          </w:tcPr>
          <w:p w14:paraId="6ACE0E51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E0838A7" w14:textId="16A9CF48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877</w:t>
            </w:r>
          </w:p>
        </w:tc>
      </w:tr>
      <w:tr w:rsidR="00B901AF" w:rsidRPr="002365D3" w14:paraId="562DFD72" w14:textId="77777777" w:rsidTr="00A77473">
        <w:trPr>
          <w:trHeight w:val="137"/>
        </w:trPr>
        <w:tc>
          <w:tcPr>
            <w:tcW w:w="4059" w:type="dxa"/>
          </w:tcPr>
          <w:p w14:paraId="67670885" w14:textId="77777777" w:rsidR="00B901AF" w:rsidRPr="002365D3" w:rsidRDefault="00B901AF" w:rsidP="00B901A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3" w:type="dxa"/>
            <w:vAlign w:val="bottom"/>
          </w:tcPr>
          <w:p w14:paraId="76BEC4C2" w14:textId="4241C958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270" w:type="dxa"/>
          </w:tcPr>
          <w:p w14:paraId="0F8F3CA4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516244B" w14:textId="7255B339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276</w:t>
            </w:r>
          </w:p>
        </w:tc>
        <w:tc>
          <w:tcPr>
            <w:tcW w:w="270" w:type="dxa"/>
          </w:tcPr>
          <w:p w14:paraId="3D7AF403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0EFFBB8" w14:textId="3C8C42B2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279" w:type="dxa"/>
          </w:tcPr>
          <w:p w14:paraId="01989984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645FDFF" w14:textId="0A423E71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248</w:t>
            </w:r>
          </w:p>
        </w:tc>
      </w:tr>
      <w:tr w:rsidR="00B901AF" w:rsidRPr="002365D3" w14:paraId="08764197" w14:textId="77777777" w:rsidTr="00A77473">
        <w:trPr>
          <w:trHeight w:val="137"/>
        </w:trPr>
        <w:tc>
          <w:tcPr>
            <w:tcW w:w="4059" w:type="dxa"/>
          </w:tcPr>
          <w:p w14:paraId="3D60F39A" w14:textId="77777777" w:rsidR="00B901AF" w:rsidRPr="002365D3" w:rsidRDefault="00B901AF" w:rsidP="00B901AF">
            <w:pPr>
              <w:spacing w:line="380" w:lineRule="exact"/>
              <w:ind w:left="154" w:hanging="15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เงินนำส่งสถาบันคุ้มครองเงินฝากและ</w:t>
            </w: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 </w:t>
            </w:r>
            <w:r w:rsidRPr="002365D3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ธปท</w:t>
            </w:r>
            <w:r w:rsidRPr="002365D3">
              <w:rPr>
                <w:rFonts w:ascii="CordiaUPC" w:eastAsia="AngsanaNew" w:hAnsi="CordiaUPC" w:cs="CordiaUPC" w:hint="cs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143" w:type="dxa"/>
            <w:vAlign w:val="bottom"/>
          </w:tcPr>
          <w:p w14:paraId="4B6E3815" w14:textId="5E0E97DD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3,279</w:t>
            </w:r>
          </w:p>
        </w:tc>
        <w:tc>
          <w:tcPr>
            <w:tcW w:w="270" w:type="dxa"/>
          </w:tcPr>
          <w:p w14:paraId="5E6A4F00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F6596E1" w14:textId="3974260C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240</w:t>
            </w:r>
          </w:p>
        </w:tc>
        <w:tc>
          <w:tcPr>
            <w:tcW w:w="270" w:type="dxa"/>
          </w:tcPr>
          <w:p w14:paraId="675A1472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CF4A09" w14:textId="29B877DE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3,279</w:t>
            </w:r>
          </w:p>
        </w:tc>
        <w:tc>
          <w:tcPr>
            <w:tcW w:w="279" w:type="dxa"/>
          </w:tcPr>
          <w:p w14:paraId="7C57EEF7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47786AB" w14:textId="107AAE95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596</w:t>
            </w:r>
          </w:p>
        </w:tc>
      </w:tr>
      <w:tr w:rsidR="00B901AF" w:rsidRPr="002365D3" w14:paraId="553F1262" w14:textId="77777777" w:rsidTr="00A77473">
        <w:trPr>
          <w:trHeight w:val="137"/>
        </w:trPr>
        <w:tc>
          <w:tcPr>
            <w:tcW w:w="4059" w:type="dxa"/>
          </w:tcPr>
          <w:p w14:paraId="3BBEEDCF" w14:textId="77777777" w:rsidR="00B901AF" w:rsidRPr="002365D3" w:rsidRDefault="00B901AF" w:rsidP="00B901AF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143" w:type="dxa"/>
            <w:vAlign w:val="bottom"/>
          </w:tcPr>
          <w:p w14:paraId="26B601A2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958C1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77EA0BA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FE8FDC0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85B8418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</w:tcPr>
          <w:p w14:paraId="29E7624A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CB274FE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</w:p>
        </w:tc>
      </w:tr>
      <w:tr w:rsidR="0096678D" w:rsidRPr="002365D3" w14:paraId="25699285" w14:textId="77777777" w:rsidTr="00A77473">
        <w:trPr>
          <w:trHeight w:val="137"/>
        </w:trPr>
        <w:tc>
          <w:tcPr>
            <w:tcW w:w="4059" w:type="dxa"/>
            <w:vAlign w:val="bottom"/>
          </w:tcPr>
          <w:p w14:paraId="6FB118D5" w14:textId="72876F11" w:rsidR="0096678D" w:rsidRPr="002365D3" w:rsidRDefault="0096678D" w:rsidP="0096678D">
            <w:pPr>
              <w:tabs>
                <w:tab w:val="clear" w:pos="227"/>
                <w:tab w:val="clear" w:pos="454"/>
                <w:tab w:val="left" w:pos="438"/>
              </w:tabs>
              <w:spacing w:line="380" w:lineRule="exact"/>
              <w:ind w:left="296" w:hanging="142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- </w:t>
            </w: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1143" w:type="dxa"/>
            <w:vAlign w:val="bottom"/>
          </w:tcPr>
          <w:p w14:paraId="78129E68" w14:textId="35025FEA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2,009</w:t>
            </w:r>
          </w:p>
        </w:tc>
        <w:tc>
          <w:tcPr>
            <w:tcW w:w="270" w:type="dxa"/>
          </w:tcPr>
          <w:p w14:paraId="7D5405DF" w14:textId="77777777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B72333A" w14:textId="0DF02C1A" w:rsidR="0096678D" w:rsidRPr="002365D3" w:rsidRDefault="0096678D" w:rsidP="006B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1,934</w:t>
            </w:r>
          </w:p>
        </w:tc>
        <w:tc>
          <w:tcPr>
            <w:tcW w:w="270" w:type="dxa"/>
          </w:tcPr>
          <w:p w14:paraId="0723EB40" w14:textId="77777777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804AC0D" w14:textId="0A788AF4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279" w:type="dxa"/>
          </w:tcPr>
          <w:p w14:paraId="3649323C" w14:textId="77777777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118F486" w14:textId="0167D5B0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934</w:t>
            </w:r>
          </w:p>
        </w:tc>
      </w:tr>
      <w:tr w:rsidR="0096678D" w:rsidRPr="002365D3" w14:paraId="6E20D79D" w14:textId="77777777" w:rsidTr="00A77473">
        <w:trPr>
          <w:trHeight w:val="137"/>
        </w:trPr>
        <w:tc>
          <w:tcPr>
            <w:tcW w:w="4059" w:type="dxa"/>
            <w:vAlign w:val="bottom"/>
          </w:tcPr>
          <w:p w14:paraId="5E26C9FD" w14:textId="77777777" w:rsidR="0096678D" w:rsidRPr="002365D3" w:rsidRDefault="0096678D" w:rsidP="0096678D">
            <w:pPr>
              <w:tabs>
                <w:tab w:val="clear" w:pos="454"/>
                <w:tab w:val="left" w:pos="438"/>
              </w:tabs>
              <w:spacing w:line="380" w:lineRule="exact"/>
              <w:ind w:left="154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- </w:t>
            </w: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3" w:type="dxa"/>
            <w:vAlign w:val="bottom"/>
          </w:tcPr>
          <w:p w14:paraId="111FC84E" w14:textId="3F55CB4A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270" w:type="dxa"/>
          </w:tcPr>
          <w:p w14:paraId="0B540034" w14:textId="77777777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0987048" w14:textId="7B21070F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</w:rPr>
              <w:t>576</w:t>
            </w:r>
          </w:p>
        </w:tc>
        <w:tc>
          <w:tcPr>
            <w:tcW w:w="270" w:type="dxa"/>
          </w:tcPr>
          <w:p w14:paraId="63184622" w14:textId="77777777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47673C" w14:textId="7833A2F7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279" w:type="dxa"/>
          </w:tcPr>
          <w:p w14:paraId="0F503D52" w14:textId="77777777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44D2212" w14:textId="24DA5308" w:rsidR="0096678D" w:rsidRPr="002365D3" w:rsidRDefault="0096678D" w:rsidP="0096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56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</w:tr>
      <w:tr w:rsidR="00B901AF" w:rsidRPr="002365D3" w14:paraId="540F0D81" w14:textId="77777777" w:rsidTr="00A77473">
        <w:trPr>
          <w:trHeight w:val="137"/>
        </w:trPr>
        <w:tc>
          <w:tcPr>
            <w:tcW w:w="4059" w:type="dxa"/>
            <w:vAlign w:val="bottom"/>
          </w:tcPr>
          <w:p w14:paraId="7CFCA262" w14:textId="77777777" w:rsidR="00B901AF" w:rsidRPr="002365D3" w:rsidRDefault="00B901AF" w:rsidP="00B901AF">
            <w:pPr>
              <w:spacing w:line="380" w:lineRule="exact"/>
              <w:ind w:left="154" w:hanging="154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43" w:type="dxa"/>
            <w:vAlign w:val="bottom"/>
          </w:tcPr>
          <w:p w14:paraId="02EE8FA7" w14:textId="14C31DD5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1509AB80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F04F8F6" w14:textId="19A144D3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33</w:t>
            </w:r>
          </w:p>
        </w:tc>
        <w:tc>
          <w:tcPr>
            <w:tcW w:w="270" w:type="dxa"/>
          </w:tcPr>
          <w:p w14:paraId="6CCFCD55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B051928" w14:textId="43E1035E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79" w:type="dxa"/>
          </w:tcPr>
          <w:p w14:paraId="0DA3074D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25BBA83" w14:textId="0C17ED9A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="0096678D"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</w:tr>
      <w:tr w:rsidR="00B901AF" w:rsidRPr="002365D3" w14:paraId="7186FFDC" w14:textId="77777777" w:rsidTr="00A77473">
        <w:trPr>
          <w:trHeight w:val="137"/>
        </w:trPr>
        <w:tc>
          <w:tcPr>
            <w:tcW w:w="4059" w:type="dxa"/>
          </w:tcPr>
          <w:p w14:paraId="6085E680" w14:textId="77777777" w:rsidR="00B901AF" w:rsidRPr="002365D3" w:rsidRDefault="00B901AF" w:rsidP="00B901AF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143" w:type="dxa"/>
            <w:vAlign w:val="bottom"/>
          </w:tcPr>
          <w:p w14:paraId="0BE8B823" w14:textId="17A84044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79ECBEF3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65EE0" w14:textId="7BEA31F9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22</w:t>
            </w:r>
          </w:p>
        </w:tc>
        <w:tc>
          <w:tcPr>
            <w:tcW w:w="270" w:type="dxa"/>
          </w:tcPr>
          <w:p w14:paraId="14526EC0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96F7825" w14:textId="1AFBEDB9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79" w:type="dxa"/>
          </w:tcPr>
          <w:p w14:paraId="0460E65B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1EC68" w14:textId="361D3D79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234</w:t>
            </w:r>
          </w:p>
        </w:tc>
      </w:tr>
      <w:tr w:rsidR="00B901AF" w:rsidRPr="002365D3" w14:paraId="25CEED99" w14:textId="77777777" w:rsidTr="00A77473">
        <w:trPr>
          <w:trHeight w:val="137"/>
        </w:trPr>
        <w:tc>
          <w:tcPr>
            <w:tcW w:w="4059" w:type="dxa"/>
          </w:tcPr>
          <w:p w14:paraId="63128FF5" w14:textId="77777777" w:rsidR="00B901AF" w:rsidRPr="002365D3" w:rsidRDefault="00B901AF" w:rsidP="00B901AF">
            <w:pPr>
              <w:spacing w:line="38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99FB7" w14:textId="64CFF0C6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14,010</w:t>
            </w:r>
          </w:p>
        </w:tc>
        <w:tc>
          <w:tcPr>
            <w:tcW w:w="270" w:type="dxa"/>
          </w:tcPr>
          <w:p w14:paraId="09E11709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D68CC" w14:textId="3274E413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13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239</w:t>
            </w:r>
          </w:p>
        </w:tc>
        <w:tc>
          <w:tcPr>
            <w:tcW w:w="270" w:type="dxa"/>
          </w:tcPr>
          <w:p w14:paraId="1DEA1A40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DCF4F" w14:textId="7C17000D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966</w:t>
            </w:r>
          </w:p>
        </w:tc>
        <w:tc>
          <w:tcPr>
            <w:tcW w:w="279" w:type="dxa"/>
          </w:tcPr>
          <w:p w14:paraId="7C06DD2A" w14:textId="77777777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FA1CC" w14:textId="242DFD79" w:rsidR="00B901AF" w:rsidRPr="002365D3" w:rsidRDefault="00B901AF" w:rsidP="00B9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11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484</w:t>
            </w:r>
          </w:p>
        </w:tc>
      </w:tr>
      <w:bookmarkEnd w:id="47"/>
    </w:tbl>
    <w:p w14:paraId="5D19CC84" w14:textId="58D7F62D" w:rsidR="007339C0" w:rsidRPr="002365D3" w:rsidRDefault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410BD996" w14:textId="3D8A06A5" w:rsidR="003E24DB" w:rsidRPr="002365D3" w:rsidRDefault="003C4687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 w:rsidRPr="002365D3">
        <w:rPr>
          <w:rFonts w:ascii="CordiaUPC" w:hAnsi="CordiaUPC" w:cs="CordiaUPC"/>
          <w:b/>
          <w:bCs/>
          <w:sz w:val="26"/>
          <w:szCs w:val="26"/>
          <w:lang w:bidi="th-TH"/>
        </w:rPr>
        <w:t>40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2365D3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รายได้ค่าธรรมเนียมและบริการสุทธิ</w:t>
      </w:r>
    </w:p>
    <w:p w14:paraId="7AAEFD0E" w14:textId="77777777" w:rsidR="007D5661" w:rsidRPr="002365D3" w:rsidRDefault="007D5661" w:rsidP="007D5661">
      <w:pPr>
        <w:spacing w:line="340" w:lineRule="exact"/>
        <w:rPr>
          <w:rFonts w:ascii="CordiaUPC" w:hAnsi="CordiaUPC" w:cs="CordiaUPC"/>
          <w:sz w:val="26"/>
          <w:szCs w:val="26"/>
        </w:rPr>
      </w:pPr>
    </w:p>
    <w:tbl>
      <w:tblPr>
        <w:tblW w:w="946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9"/>
        <w:gridCol w:w="1152"/>
        <w:gridCol w:w="267"/>
        <w:gridCol w:w="10"/>
        <w:gridCol w:w="1118"/>
        <w:gridCol w:w="271"/>
        <w:gridCol w:w="1142"/>
        <w:gridCol w:w="261"/>
        <w:gridCol w:w="1188"/>
      </w:tblGrid>
      <w:tr w:rsidR="008A7F5E" w:rsidRPr="002365D3" w14:paraId="30622AAE" w14:textId="77777777" w:rsidTr="00BF6A1E">
        <w:trPr>
          <w:cantSplit/>
          <w:tblHeader/>
        </w:trPr>
        <w:tc>
          <w:tcPr>
            <w:tcW w:w="4059" w:type="dxa"/>
          </w:tcPr>
          <w:p w14:paraId="7A991F34" w14:textId="77777777" w:rsidR="008A7F5E" w:rsidRPr="002365D3" w:rsidRDefault="008A7F5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47" w:type="dxa"/>
            <w:gridSpan w:val="4"/>
            <w:vAlign w:val="bottom"/>
          </w:tcPr>
          <w:p w14:paraId="5F4EFF7B" w14:textId="77777777" w:rsidR="008A7F5E" w:rsidRPr="002365D3" w:rsidRDefault="008A7F5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0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74ABF99B" w14:textId="77777777" w:rsidR="008A7F5E" w:rsidRPr="002365D3" w:rsidRDefault="008A7F5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91" w:type="dxa"/>
            <w:gridSpan w:val="3"/>
            <w:vAlign w:val="bottom"/>
          </w:tcPr>
          <w:p w14:paraId="0493AD0B" w14:textId="77777777" w:rsidR="008A7F5E" w:rsidRPr="002365D3" w:rsidRDefault="008A7F5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A7F5E" w:rsidRPr="002365D3" w14:paraId="085197B0" w14:textId="77777777" w:rsidTr="008A7F5E">
        <w:trPr>
          <w:cantSplit/>
          <w:tblHeader/>
        </w:trPr>
        <w:tc>
          <w:tcPr>
            <w:tcW w:w="4059" w:type="dxa"/>
            <w:vAlign w:val="bottom"/>
          </w:tcPr>
          <w:p w14:paraId="410C2B14" w14:textId="77777777" w:rsidR="008A7F5E" w:rsidRPr="002365D3" w:rsidRDefault="008A7F5E" w:rsidP="00225E80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52" w:type="dxa"/>
          </w:tcPr>
          <w:p w14:paraId="0ADD7E41" w14:textId="2243ED2A" w:rsidR="008A7F5E" w:rsidRPr="002365D3" w:rsidRDefault="008B76EC" w:rsidP="00225E80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7" w:type="dxa"/>
            <w:gridSpan w:val="2"/>
          </w:tcPr>
          <w:p w14:paraId="6E412AE0" w14:textId="77777777" w:rsidR="008A7F5E" w:rsidRPr="002365D3" w:rsidRDefault="008A7F5E" w:rsidP="00225E80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516B41B" w14:textId="66C7DF14" w:rsidR="008A7F5E" w:rsidRPr="002365D3" w:rsidRDefault="008B76EC" w:rsidP="00225E80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1" w:type="dxa"/>
          </w:tcPr>
          <w:p w14:paraId="63085CD4" w14:textId="77777777" w:rsidR="008A7F5E" w:rsidRPr="002365D3" w:rsidRDefault="008A7F5E" w:rsidP="00225E80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2" w:type="dxa"/>
          </w:tcPr>
          <w:p w14:paraId="52DE15DE" w14:textId="18DE042C" w:rsidR="008A7F5E" w:rsidRPr="002365D3" w:rsidRDefault="008B76EC" w:rsidP="00225E80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61" w:type="dxa"/>
          </w:tcPr>
          <w:p w14:paraId="2CF9D239" w14:textId="77777777" w:rsidR="008A7F5E" w:rsidRPr="002365D3" w:rsidRDefault="008A7F5E" w:rsidP="00225E80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8" w:type="dxa"/>
          </w:tcPr>
          <w:p w14:paraId="07028FC1" w14:textId="1440C7C3" w:rsidR="008A7F5E" w:rsidRPr="002365D3" w:rsidRDefault="008B76EC" w:rsidP="00225E80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8A7F5E" w:rsidRPr="002365D3" w14:paraId="01055E57" w14:textId="77777777" w:rsidTr="008A7F5E">
        <w:trPr>
          <w:cantSplit/>
          <w:tblHeader/>
        </w:trPr>
        <w:tc>
          <w:tcPr>
            <w:tcW w:w="4059" w:type="dxa"/>
          </w:tcPr>
          <w:p w14:paraId="3D34F3BC" w14:textId="77777777" w:rsidR="008A7F5E" w:rsidRPr="002365D3" w:rsidRDefault="008A7F5E" w:rsidP="00225E80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409" w:type="dxa"/>
            <w:gridSpan w:val="8"/>
          </w:tcPr>
          <w:p w14:paraId="33774100" w14:textId="77777777" w:rsidR="008A7F5E" w:rsidRPr="002365D3" w:rsidRDefault="008A7F5E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00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7F5E" w:rsidRPr="002365D3" w14:paraId="501B8359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4600F211" w14:textId="77777777" w:rsidR="008A7F5E" w:rsidRPr="002365D3" w:rsidRDefault="008A7F5E" w:rsidP="00225E80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35470" w14:textId="77777777" w:rsidR="008A7F5E" w:rsidRPr="002365D3" w:rsidRDefault="008A7F5E" w:rsidP="008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70DB1EF5" w14:textId="77777777" w:rsidR="008A7F5E" w:rsidRPr="002365D3" w:rsidRDefault="008A7F5E" w:rsidP="008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shd w:val="clear" w:color="auto" w:fill="auto"/>
            <w:vAlign w:val="bottom"/>
          </w:tcPr>
          <w:p w14:paraId="213F87C7" w14:textId="77777777" w:rsidR="008A7F5E" w:rsidRPr="002365D3" w:rsidRDefault="008A7F5E" w:rsidP="008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1D48B0FE" w14:textId="77777777" w:rsidR="008A7F5E" w:rsidRPr="002365D3" w:rsidRDefault="008A7F5E" w:rsidP="008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8BAAFA2" w14:textId="77777777" w:rsidR="008A7F5E" w:rsidRPr="002365D3" w:rsidRDefault="008A7F5E" w:rsidP="008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CF08588" w14:textId="77777777" w:rsidR="008A7F5E" w:rsidRPr="002365D3" w:rsidRDefault="008A7F5E" w:rsidP="008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3FAEA3" w14:textId="77777777" w:rsidR="008A7F5E" w:rsidRPr="002365D3" w:rsidRDefault="008A7F5E" w:rsidP="008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3319A" w:rsidRPr="002365D3" w14:paraId="2A03CC73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4A8AC8E5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การรับรอง รับอาวัล และการค้ำประกัน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152" w:type="dxa"/>
          </w:tcPr>
          <w:p w14:paraId="4949D1AE" w14:textId="109BA478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267" w:type="dxa"/>
            <w:shd w:val="clear" w:color="auto" w:fill="auto"/>
          </w:tcPr>
          <w:p w14:paraId="2FFDEDE8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14:paraId="3B9CB420" w14:textId="6FD15070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587</w:t>
            </w:r>
          </w:p>
        </w:tc>
        <w:tc>
          <w:tcPr>
            <w:tcW w:w="271" w:type="dxa"/>
            <w:shd w:val="clear" w:color="auto" w:fill="auto"/>
          </w:tcPr>
          <w:p w14:paraId="05B6F71C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</w:tcPr>
          <w:p w14:paraId="5732AB96" w14:textId="42D716A4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261" w:type="dxa"/>
            <w:shd w:val="clear" w:color="auto" w:fill="auto"/>
          </w:tcPr>
          <w:p w14:paraId="4DED7F18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shd w:val="clear" w:color="auto" w:fill="auto"/>
          </w:tcPr>
          <w:p w14:paraId="2B31A140" w14:textId="2309F0B2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526</w:t>
            </w:r>
          </w:p>
        </w:tc>
      </w:tr>
      <w:tr w:rsidR="0023319A" w:rsidRPr="002365D3" w14:paraId="0E229C73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6EC71418" w14:textId="07E54E09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 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บัตรเอทีเอ็ม บัตรเดบิต บัตรเครดิต และ</w:t>
            </w:r>
          </w:p>
        </w:tc>
        <w:tc>
          <w:tcPr>
            <w:tcW w:w="1152" w:type="dxa"/>
          </w:tcPr>
          <w:p w14:paraId="665ABF06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425F2F02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14:paraId="589B33CC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551EEB4E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</w:tcPr>
          <w:p w14:paraId="1E35F325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6BD83D2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shd w:val="clear" w:color="auto" w:fill="auto"/>
          </w:tcPr>
          <w:p w14:paraId="7F76DDA9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3319A" w:rsidRPr="002365D3" w14:paraId="795E3322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60D8AB96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บริการธนาคารอิเล็กทรอนิกส์ต่าง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733B8217" w14:textId="0DFC2808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4,087</w:t>
            </w:r>
          </w:p>
        </w:tc>
        <w:tc>
          <w:tcPr>
            <w:tcW w:w="267" w:type="dxa"/>
            <w:shd w:val="clear" w:color="auto" w:fill="auto"/>
          </w:tcPr>
          <w:p w14:paraId="4CFA9C13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14:paraId="45425826" w14:textId="631B7FF4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881</w:t>
            </w:r>
          </w:p>
        </w:tc>
        <w:tc>
          <w:tcPr>
            <w:tcW w:w="271" w:type="dxa"/>
            <w:shd w:val="clear" w:color="auto" w:fill="auto"/>
          </w:tcPr>
          <w:p w14:paraId="1D3C7C14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3470CFAD" w14:textId="508C5C0E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4,091</w:t>
            </w:r>
          </w:p>
        </w:tc>
        <w:tc>
          <w:tcPr>
            <w:tcW w:w="261" w:type="dxa"/>
            <w:shd w:val="clear" w:color="auto" w:fill="auto"/>
          </w:tcPr>
          <w:p w14:paraId="66DBF377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shd w:val="clear" w:color="auto" w:fill="auto"/>
          </w:tcPr>
          <w:p w14:paraId="1F181159" w14:textId="39C2E512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283</w:t>
            </w:r>
          </w:p>
        </w:tc>
      </w:tr>
      <w:tr w:rsidR="0023319A" w:rsidRPr="002365D3" w14:paraId="52FB1FDD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2DDC9B36" w14:textId="02EF6EAA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กองทุนและผลิตภัณฑ์ประกัน</w:t>
            </w:r>
          </w:p>
        </w:tc>
        <w:tc>
          <w:tcPr>
            <w:tcW w:w="1152" w:type="dxa"/>
            <w:shd w:val="clear" w:color="auto" w:fill="auto"/>
          </w:tcPr>
          <w:p w14:paraId="033B23D6" w14:textId="4F48CC0B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7,559</w:t>
            </w:r>
          </w:p>
        </w:tc>
        <w:tc>
          <w:tcPr>
            <w:tcW w:w="267" w:type="dxa"/>
            <w:shd w:val="clear" w:color="auto" w:fill="auto"/>
          </w:tcPr>
          <w:p w14:paraId="0EDA8B95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14:paraId="71298781" w14:textId="33BD701A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292</w:t>
            </w:r>
          </w:p>
        </w:tc>
        <w:tc>
          <w:tcPr>
            <w:tcW w:w="271" w:type="dxa"/>
            <w:shd w:val="clear" w:color="auto" w:fill="auto"/>
          </w:tcPr>
          <w:p w14:paraId="61404F6E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7B341AA1" w14:textId="33B4740E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6,924</w:t>
            </w:r>
          </w:p>
        </w:tc>
        <w:tc>
          <w:tcPr>
            <w:tcW w:w="261" w:type="dxa"/>
            <w:shd w:val="clear" w:color="auto" w:fill="auto"/>
          </w:tcPr>
          <w:p w14:paraId="18EE935E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shd w:val="clear" w:color="auto" w:fill="auto"/>
          </w:tcPr>
          <w:p w14:paraId="139840D0" w14:textId="54473EF0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229</w:t>
            </w:r>
          </w:p>
        </w:tc>
      </w:tr>
      <w:tr w:rsidR="0023319A" w:rsidRPr="002365D3" w14:paraId="76F078B2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070232E3" w14:textId="77777777" w:rsidR="0023319A" w:rsidRPr="002365D3" w:rsidRDefault="0023319A" w:rsidP="0023319A">
            <w:pPr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66DA85" w14:textId="3C3498CF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1,762</w:t>
            </w:r>
          </w:p>
        </w:tc>
        <w:tc>
          <w:tcPr>
            <w:tcW w:w="267" w:type="dxa"/>
            <w:shd w:val="clear" w:color="auto" w:fill="auto"/>
          </w:tcPr>
          <w:p w14:paraId="56DA1906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EED00" w14:textId="765907AF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430</w:t>
            </w:r>
          </w:p>
        </w:tc>
        <w:tc>
          <w:tcPr>
            <w:tcW w:w="271" w:type="dxa"/>
            <w:shd w:val="clear" w:color="auto" w:fill="auto"/>
          </w:tcPr>
          <w:p w14:paraId="59D6C91A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1FEDDBD0" w14:textId="2CD5174D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1,770</w:t>
            </w:r>
          </w:p>
        </w:tc>
        <w:tc>
          <w:tcPr>
            <w:tcW w:w="261" w:type="dxa"/>
            <w:shd w:val="clear" w:color="auto" w:fill="auto"/>
          </w:tcPr>
          <w:p w14:paraId="03168D96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270DD" w14:textId="440C3C1E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015</w:t>
            </w:r>
          </w:p>
        </w:tc>
      </w:tr>
      <w:tr w:rsidR="0023319A" w:rsidRPr="002365D3" w14:paraId="7660A393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02532E2B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240" w:lineRule="auto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ED181" w14:textId="30BB2FDC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14,025</w:t>
            </w:r>
          </w:p>
        </w:tc>
        <w:tc>
          <w:tcPr>
            <w:tcW w:w="267" w:type="dxa"/>
            <w:shd w:val="clear" w:color="auto" w:fill="auto"/>
          </w:tcPr>
          <w:p w14:paraId="5558304F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22D80" w14:textId="2634A32F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15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190</w:t>
            </w:r>
          </w:p>
        </w:tc>
        <w:tc>
          <w:tcPr>
            <w:tcW w:w="271" w:type="dxa"/>
            <w:shd w:val="clear" w:color="auto" w:fill="auto"/>
          </w:tcPr>
          <w:p w14:paraId="0CD8696F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65518A4F" w14:textId="05EBB320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13,405</w:t>
            </w:r>
          </w:p>
        </w:tc>
        <w:tc>
          <w:tcPr>
            <w:tcW w:w="261" w:type="dxa"/>
            <w:shd w:val="clear" w:color="auto" w:fill="auto"/>
          </w:tcPr>
          <w:p w14:paraId="0433E161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9F032" w14:textId="3C61E45C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13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053</w:t>
            </w:r>
          </w:p>
        </w:tc>
      </w:tr>
      <w:tr w:rsidR="0023319A" w:rsidRPr="002365D3" w14:paraId="08380CDC" w14:textId="77777777" w:rsidTr="008A7F5E">
        <w:trPr>
          <w:cantSplit/>
          <w:trHeight w:val="60"/>
        </w:trPr>
        <w:tc>
          <w:tcPr>
            <w:tcW w:w="4059" w:type="dxa"/>
            <w:shd w:val="clear" w:color="auto" w:fill="auto"/>
          </w:tcPr>
          <w:p w14:paraId="74703071" w14:textId="77777777" w:rsidR="0023319A" w:rsidRPr="002365D3" w:rsidRDefault="0023319A" w:rsidP="0023319A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EFF4A94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72DCB60D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14:paraId="184109F6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1227D1F3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1CAE17DE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DD66927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shd w:val="clear" w:color="auto" w:fill="auto"/>
          </w:tcPr>
          <w:p w14:paraId="058CDE47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3319A" w:rsidRPr="002365D3" w14:paraId="039416D7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6951F6D6" w14:textId="77777777" w:rsidR="0023319A" w:rsidRPr="002365D3" w:rsidRDefault="0023319A" w:rsidP="0023319A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52" w:type="dxa"/>
            <w:shd w:val="clear" w:color="auto" w:fill="auto"/>
          </w:tcPr>
          <w:p w14:paraId="08776250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6703401F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14:paraId="02BFD3C9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142C766D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08C7F41E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9ECD612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shd w:val="clear" w:color="auto" w:fill="auto"/>
          </w:tcPr>
          <w:p w14:paraId="0DDD7311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3319A" w:rsidRPr="002365D3" w14:paraId="46AB3F57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633CEA67" w14:textId="3675167F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 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บัตรเอทีเอ็ม บัตรเดบิต บัตรเครดิต และ</w:t>
            </w:r>
          </w:p>
        </w:tc>
        <w:tc>
          <w:tcPr>
            <w:tcW w:w="1152" w:type="dxa"/>
            <w:shd w:val="clear" w:color="auto" w:fill="auto"/>
          </w:tcPr>
          <w:p w14:paraId="32F96961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254C80A9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14:paraId="02F0A5BF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5133566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2CF47FEC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ADC4080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shd w:val="clear" w:color="auto" w:fill="auto"/>
          </w:tcPr>
          <w:p w14:paraId="2EA33815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3319A" w:rsidRPr="002365D3" w14:paraId="53AE8314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32A9D1E9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บริการธนาคารอิเล็กทรอนิกส์ต่าง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37E6A14D" w14:textId="0953E078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(2,79</w:t>
            </w:r>
            <w:r w:rsidR="00C03D67"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25C6CFA8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14:paraId="57191AD9" w14:textId="58E20BBF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740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7927E739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0ADE613C" w14:textId="3E439769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(2,794)</w:t>
            </w:r>
          </w:p>
        </w:tc>
        <w:tc>
          <w:tcPr>
            <w:tcW w:w="261" w:type="dxa"/>
            <w:shd w:val="clear" w:color="auto" w:fill="auto"/>
          </w:tcPr>
          <w:p w14:paraId="1044E117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shd w:val="clear" w:color="auto" w:fill="auto"/>
          </w:tcPr>
          <w:p w14:paraId="3D7BDBDD" w14:textId="3206786F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23319A" w:rsidRPr="002365D3" w14:paraId="673504FF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68E76F47" w14:textId="77777777" w:rsidR="0023319A" w:rsidRPr="002365D3" w:rsidRDefault="0023319A" w:rsidP="0023319A">
            <w:pPr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A4EEE8" w14:textId="15FF71CC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(8</w:t>
            </w:r>
            <w:r w:rsidR="00C03D67"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39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7F6DF446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111E6" w14:textId="02FAEC22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202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335870C2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62EA91E6" w14:textId="4214673E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(1,053)</w:t>
            </w:r>
          </w:p>
        </w:tc>
        <w:tc>
          <w:tcPr>
            <w:tcW w:w="261" w:type="dxa"/>
            <w:shd w:val="clear" w:color="auto" w:fill="auto"/>
          </w:tcPr>
          <w:p w14:paraId="5BEC1313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496AC" w14:textId="6BD775AD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729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23319A" w:rsidRPr="002365D3" w14:paraId="46C132AB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780D9389" w14:textId="77777777" w:rsidR="0023319A" w:rsidRPr="002365D3" w:rsidRDefault="0023319A" w:rsidP="0023319A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1D400" w14:textId="7381D451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(3,634)</w:t>
            </w:r>
          </w:p>
        </w:tc>
        <w:tc>
          <w:tcPr>
            <w:tcW w:w="267" w:type="dxa"/>
            <w:shd w:val="clear" w:color="auto" w:fill="auto"/>
          </w:tcPr>
          <w:p w14:paraId="618EC6C2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BFA9C" w14:textId="3F2A2B85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942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727A0F5B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C0A59" w14:textId="23C99608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(3,847)</w:t>
            </w:r>
          </w:p>
        </w:tc>
        <w:tc>
          <w:tcPr>
            <w:tcW w:w="261" w:type="dxa"/>
            <w:shd w:val="clear" w:color="auto" w:fill="auto"/>
          </w:tcPr>
          <w:p w14:paraId="1615CE94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2B9DD" w14:textId="45DEB210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2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971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23319A" w:rsidRPr="002365D3" w14:paraId="2E3A38A3" w14:textId="77777777" w:rsidTr="008A7F5E">
        <w:trPr>
          <w:cantSplit/>
        </w:trPr>
        <w:tc>
          <w:tcPr>
            <w:tcW w:w="4059" w:type="dxa"/>
            <w:shd w:val="clear" w:color="auto" w:fill="auto"/>
          </w:tcPr>
          <w:p w14:paraId="7CC1ACB9" w14:textId="77777777" w:rsidR="0023319A" w:rsidRPr="002365D3" w:rsidRDefault="0023319A" w:rsidP="0023319A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0C36E9" w14:textId="6315F4C4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10,391</w:t>
            </w:r>
          </w:p>
        </w:tc>
        <w:tc>
          <w:tcPr>
            <w:tcW w:w="267" w:type="dxa"/>
            <w:shd w:val="clear" w:color="auto" w:fill="auto"/>
          </w:tcPr>
          <w:p w14:paraId="48A34C4E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B32700" w14:textId="211C0B80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11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248</w:t>
            </w:r>
          </w:p>
        </w:tc>
        <w:tc>
          <w:tcPr>
            <w:tcW w:w="271" w:type="dxa"/>
            <w:shd w:val="clear" w:color="auto" w:fill="auto"/>
          </w:tcPr>
          <w:p w14:paraId="62EBFC98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64C02" w14:textId="078D88F3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9,558</w:t>
            </w:r>
          </w:p>
        </w:tc>
        <w:tc>
          <w:tcPr>
            <w:tcW w:w="261" w:type="dxa"/>
            <w:shd w:val="clear" w:color="auto" w:fill="auto"/>
          </w:tcPr>
          <w:p w14:paraId="2DDE94B6" w14:textId="77777777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ind w:right="-9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FBD57F" w14:textId="444534BF" w:rsidR="0023319A" w:rsidRPr="002365D3" w:rsidRDefault="0023319A" w:rsidP="0023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10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082</w:t>
            </w:r>
          </w:p>
        </w:tc>
      </w:tr>
    </w:tbl>
    <w:p w14:paraId="48947290" w14:textId="77777777" w:rsidR="007D5661" w:rsidRPr="002365D3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4B7DF7F0" w14:textId="77777777" w:rsidR="00BD59C8" w:rsidRPr="002365D3" w:rsidRDefault="00BD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48" w:name="_Hlk94008910"/>
      <w:r w:rsidRPr="002365D3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7466E557" w14:textId="3442B92F" w:rsidR="0058430B" w:rsidRPr="002365D3" w:rsidRDefault="0057460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</w:rPr>
        <w:lastRenderedPageBreak/>
        <w:t>4</w:t>
      </w:r>
      <w:r w:rsidR="003C4687" w:rsidRPr="002365D3">
        <w:rPr>
          <w:rFonts w:ascii="CordiaUPC" w:hAnsi="CordiaUPC" w:cs="CordiaUPC"/>
          <w:b/>
          <w:bCs/>
          <w:sz w:val="26"/>
          <w:szCs w:val="26"/>
        </w:rPr>
        <w:t>1</w:t>
      </w:r>
      <w:r w:rsidR="0058430B" w:rsidRPr="002365D3">
        <w:rPr>
          <w:rFonts w:ascii="CordiaUPC" w:hAnsi="CordiaUPC" w:cs="CordiaUPC"/>
          <w:b/>
          <w:bCs/>
          <w:sz w:val="26"/>
          <w:szCs w:val="26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  <w:r w:rsidR="00FF1433" w:rsidRPr="002365D3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4EE5BFF5" w14:textId="77777777" w:rsidR="006D501F" w:rsidRPr="002365D3" w:rsidRDefault="006D501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bookmarkEnd w:id="48"/>
    <w:tbl>
      <w:tblPr>
        <w:tblW w:w="9459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9"/>
        <w:gridCol w:w="1143"/>
        <w:gridCol w:w="267"/>
        <w:gridCol w:w="10"/>
        <w:gridCol w:w="1127"/>
        <w:gridCol w:w="271"/>
        <w:gridCol w:w="1124"/>
        <w:gridCol w:w="270"/>
        <w:gridCol w:w="1188"/>
      </w:tblGrid>
      <w:tr w:rsidR="00223925" w:rsidRPr="00930AE3" w14:paraId="38BFC42D" w14:textId="77777777" w:rsidTr="00825D6A">
        <w:trPr>
          <w:cantSplit/>
          <w:tblHeader/>
        </w:trPr>
        <w:tc>
          <w:tcPr>
            <w:tcW w:w="4059" w:type="dxa"/>
          </w:tcPr>
          <w:p w14:paraId="7C33F9A8" w14:textId="77777777" w:rsidR="00223925" w:rsidRPr="00930AE3" w:rsidRDefault="00223925" w:rsidP="00825D6A">
            <w:pPr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47" w:type="dxa"/>
            <w:gridSpan w:val="4"/>
          </w:tcPr>
          <w:p w14:paraId="70FDABBF" w14:textId="77777777" w:rsidR="00223925" w:rsidRPr="00930AE3" w:rsidRDefault="00223925" w:rsidP="00825D6A">
            <w:pPr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4EB2B932" w14:textId="77777777" w:rsidR="00223925" w:rsidRPr="00930AE3" w:rsidRDefault="00223925" w:rsidP="00825D6A">
            <w:pPr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82" w:type="dxa"/>
            <w:gridSpan w:val="3"/>
          </w:tcPr>
          <w:p w14:paraId="397781EA" w14:textId="77777777" w:rsidR="00223925" w:rsidRPr="00930AE3" w:rsidRDefault="00223925" w:rsidP="00825D6A">
            <w:pPr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23925" w:rsidRPr="00930AE3" w14:paraId="2F6C9E7D" w14:textId="77777777" w:rsidTr="00825D6A">
        <w:trPr>
          <w:cantSplit/>
          <w:tblHeader/>
        </w:trPr>
        <w:tc>
          <w:tcPr>
            <w:tcW w:w="4059" w:type="dxa"/>
            <w:vAlign w:val="bottom"/>
          </w:tcPr>
          <w:p w14:paraId="2FD5C7D8" w14:textId="77777777" w:rsidR="00223925" w:rsidRPr="00930AE3" w:rsidRDefault="00223925" w:rsidP="00825D6A">
            <w:pPr>
              <w:tabs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43" w:type="dxa"/>
          </w:tcPr>
          <w:p w14:paraId="3760669C" w14:textId="77777777" w:rsidR="00223925" w:rsidRPr="00930AE3" w:rsidRDefault="00223925" w:rsidP="00825D6A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7" w:type="dxa"/>
            <w:gridSpan w:val="2"/>
          </w:tcPr>
          <w:p w14:paraId="084D50E8" w14:textId="77777777" w:rsidR="00223925" w:rsidRPr="00930AE3" w:rsidRDefault="00223925" w:rsidP="00825D6A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7" w:type="dxa"/>
          </w:tcPr>
          <w:p w14:paraId="19258CC8" w14:textId="77777777" w:rsidR="00223925" w:rsidRPr="00930AE3" w:rsidRDefault="00223925" w:rsidP="00825D6A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1" w:type="dxa"/>
          </w:tcPr>
          <w:p w14:paraId="5096867C" w14:textId="77777777" w:rsidR="00223925" w:rsidRPr="00930AE3" w:rsidRDefault="00223925" w:rsidP="00825D6A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4" w:type="dxa"/>
          </w:tcPr>
          <w:p w14:paraId="39B214DF" w14:textId="77777777" w:rsidR="00223925" w:rsidRPr="00930AE3" w:rsidRDefault="00223925" w:rsidP="00825D6A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FD76FF9" w14:textId="77777777" w:rsidR="00223925" w:rsidRPr="00930AE3" w:rsidRDefault="00223925" w:rsidP="00825D6A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8" w:type="dxa"/>
          </w:tcPr>
          <w:p w14:paraId="06EF8FCF" w14:textId="77777777" w:rsidR="00223925" w:rsidRPr="00930AE3" w:rsidRDefault="00223925" w:rsidP="00825D6A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223925" w:rsidRPr="00930AE3" w14:paraId="008B9A5F" w14:textId="77777777" w:rsidTr="00825D6A">
        <w:trPr>
          <w:cantSplit/>
          <w:tblHeader/>
        </w:trPr>
        <w:tc>
          <w:tcPr>
            <w:tcW w:w="4059" w:type="dxa"/>
          </w:tcPr>
          <w:p w14:paraId="7508F447" w14:textId="77777777" w:rsidR="00223925" w:rsidRPr="00930AE3" w:rsidRDefault="00223925" w:rsidP="00825D6A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8"/>
          </w:tcPr>
          <w:p w14:paraId="739043F2" w14:textId="77777777" w:rsidR="00223925" w:rsidRPr="00930AE3" w:rsidRDefault="00223925" w:rsidP="00825D6A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223925" w:rsidRPr="00930AE3" w14:paraId="3559D345" w14:textId="77777777" w:rsidTr="00825D6A">
        <w:trPr>
          <w:cantSplit/>
        </w:trPr>
        <w:tc>
          <w:tcPr>
            <w:tcW w:w="4059" w:type="dxa"/>
          </w:tcPr>
          <w:p w14:paraId="06ADE0F1" w14:textId="77777777" w:rsidR="00223925" w:rsidRPr="004E372D" w:rsidRDefault="00223925" w:rsidP="00825D6A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br/>
              <w:t>และปริวรรตเงินตราต่างประเทศ</w:t>
            </w:r>
          </w:p>
        </w:tc>
        <w:tc>
          <w:tcPr>
            <w:tcW w:w="1143" w:type="dxa"/>
            <w:vAlign w:val="bottom"/>
          </w:tcPr>
          <w:p w14:paraId="579B3A65" w14:textId="77777777" w:rsidR="00223925" w:rsidRPr="00930AE3" w:rsidRDefault="00223925" w:rsidP="00825D6A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91C068C" w14:textId="77777777" w:rsidR="00223925" w:rsidRPr="00930AE3" w:rsidRDefault="00223925" w:rsidP="00825D6A">
            <w:pPr>
              <w:tabs>
                <w:tab w:val="clear" w:pos="907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433426E4" w14:textId="77777777" w:rsidR="00223925" w:rsidRPr="00930AE3" w:rsidRDefault="00223925" w:rsidP="00825D6A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42C4C063" w14:textId="77777777" w:rsidR="00223925" w:rsidRPr="00930AE3" w:rsidRDefault="00223925" w:rsidP="00825D6A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4" w:type="dxa"/>
            <w:vAlign w:val="bottom"/>
          </w:tcPr>
          <w:p w14:paraId="11155B5A" w14:textId="77777777" w:rsidR="00223925" w:rsidRPr="00930AE3" w:rsidRDefault="00223925" w:rsidP="00825D6A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5E46CF" w14:textId="77777777" w:rsidR="00223925" w:rsidRPr="00930AE3" w:rsidRDefault="00223925" w:rsidP="00825D6A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6ACF7F76" w14:textId="77777777" w:rsidR="00223925" w:rsidRPr="00930AE3" w:rsidRDefault="00223925" w:rsidP="00825D6A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223925" w:rsidRPr="00930AE3" w14:paraId="6EF68B26" w14:textId="77777777" w:rsidTr="00825D6A">
        <w:trPr>
          <w:cantSplit/>
        </w:trPr>
        <w:tc>
          <w:tcPr>
            <w:tcW w:w="4059" w:type="dxa"/>
          </w:tcPr>
          <w:p w14:paraId="520ACC37" w14:textId="77777777" w:rsidR="00223925" w:rsidRPr="00930AE3" w:rsidRDefault="00223925" w:rsidP="00825D6A">
            <w:pPr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ด้านอัตราแลกเปลี่ยน</w:t>
            </w:r>
          </w:p>
        </w:tc>
        <w:tc>
          <w:tcPr>
            <w:tcW w:w="1143" w:type="dxa"/>
          </w:tcPr>
          <w:p w14:paraId="03494522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1,319</w:t>
            </w:r>
          </w:p>
        </w:tc>
        <w:tc>
          <w:tcPr>
            <w:tcW w:w="267" w:type="dxa"/>
            <w:vAlign w:val="bottom"/>
          </w:tcPr>
          <w:p w14:paraId="2CEDD317" w14:textId="77777777" w:rsidR="00223925" w:rsidRPr="00B64415" w:rsidRDefault="00223925" w:rsidP="00B6441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gridSpan w:val="2"/>
          </w:tcPr>
          <w:p w14:paraId="3AC7D381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1,360</w:t>
            </w:r>
          </w:p>
        </w:tc>
        <w:tc>
          <w:tcPr>
            <w:tcW w:w="271" w:type="dxa"/>
            <w:vAlign w:val="bottom"/>
          </w:tcPr>
          <w:p w14:paraId="1F09C48C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</w:tcPr>
          <w:p w14:paraId="54C5E9AD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1,319</w:t>
            </w:r>
          </w:p>
        </w:tc>
        <w:tc>
          <w:tcPr>
            <w:tcW w:w="270" w:type="dxa"/>
            <w:vAlign w:val="bottom"/>
          </w:tcPr>
          <w:p w14:paraId="47A2823D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</w:tcPr>
          <w:p w14:paraId="406B49AF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1,235</w:t>
            </w:r>
          </w:p>
        </w:tc>
      </w:tr>
      <w:tr w:rsidR="00223925" w:rsidRPr="00930AE3" w14:paraId="205B3881" w14:textId="77777777" w:rsidTr="00825D6A">
        <w:trPr>
          <w:cantSplit/>
        </w:trPr>
        <w:tc>
          <w:tcPr>
            <w:tcW w:w="4059" w:type="dxa"/>
          </w:tcPr>
          <w:p w14:paraId="03452313" w14:textId="77777777" w:rsidR="00223925" w:rsidRPr="00930AE3" w:rsidRDefault="00223925" w:rsidP="00825D6A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143" w:type="dxa"/>
            <w:vAlign w:val="bottom"/>
          </w:tcPr>
          <w:p w14:paraId="0E5F4388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67" w:type="dxa"/>
          </w:tcPr>
          <w:p w14:paraId="77AE71A7" w14:textId="77777777" w:rsidR="00223925" w:rsidRPr="00B64415" w:rsidRDefault="00223925" w:rsidP="00B6441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7A4AFBD1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 w:hint="cs"/>
                <w:color w:val="000000"/>
                <w:sz w:val="26"/>
                <w:szCs w:val="26"/>
              </w:rPr>
              <w:t>3</w:t>
            </w: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1" w:type="dxa"/>
          </w:tcPr>
          <w:p w14:paraId="29AB6D59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308EC2E1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6FD6F984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52F3D9B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 w:hint="cs"/>
                <w:color w:val="000000"/>
                <w:sz w:val="26"/>
                <w:szCs w:val="26"/>
              </w:rPr>
              <w:t>30</w:t>
            </w:r>
          </w:p>
        </w:tc>
      </w:tr>
      <w:tr w:rsidR="00223925" w:rsidRPr="00930AE3" w14:paraId="5926A4A5" w14:textId="77777777" w:rsidTr="00825D6A">
        <w:trPr>
          <w:cantSplit/>
        </w:trPr>
        <w:tc>
          <w:tcPr>
            <w:tcW w:w="4059" w:type="dxa"/>
          </w:tcPr>
          <w:p w14:paraId="6693747E" w14:textId="77777777" w:rsidR="00223925" w:rsidRPr="00930AE3" w:rsidRDefault="00223925" w:rsidP="00825D6A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43" w:type="dxa"/>
            <w:vAlign w:val="bottom"/>
          </w:tcPr>
          <w:p w14:paraId="41E8F87D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(38)</w:t>
            </w:r>
          </w:p>
        </w:tc>
        <w:tc>
          <w:tcPr>
            <w:tcW w:w="267" w:type="dxa"/>
          </w:tcPr>
          <w:p w14:paraId="2191B0C6" w14:textId="77777777" w:rsidR="00223925" w:rsidRPr="00B64415" w:rsidRDefault="00223925" w:rsidP="00B6441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6D375BD7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(99)</w:t>
            </w:r>
          </w:p>
        </w:tc>
        <w:tc>
          <w:tcPr>
            <w:tcW w:w="271" w:type="dxa"/>
          </w:tcPr>
          <w:p w14:paraId="7FCB44FB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34225762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(38)</w:t>
            </w:r>
          </w:p>
        </w:tc>
        <w:tc>
          <w:tcPr>
            <w:tcW w:w="270" w:type="dxa"/>
          </w:tcPr>
          <w:p w14:paraId="247F0A5E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38BD81BB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(94)</w:t>
            </w:r>
          </w:p>
        </w:tc>
      </w:tr>
      <w:tr w:rsidR="00223925" w:rsidRPr="00930AE3" w14:paraId="73756615" w14:textId="77777777" w:rsidTr="00825D6A">
        <w:trPr>
          <w:cantSplit/>
        </w:trPr>
        <w:tc>
          <w:tcPr>
            <w:tcW w:w="4059" w:type="dxa"/>
          </w:tcPr>
          <w:p w14:paraId="3A87333F" w14:textId="77777777" w:rsidR="00223925" w:rsidRPr="00930AE3" w:rsidRDefault="00223925" w:rsidP="00825D6A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143" w:type="dxa"/>
            <w:vAlign w:val="bottom"/>
          </w:tcPr>
          <w:p w14:paraId="6FC5C18A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09EBA2E" w14:textId="77777777" w:rsidR="00223925" w:rsidRPr="00B64415" w:rsidRDefault="00223925" w:rsidP="00B6441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45931AE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1" w:type="dxa"/>
          </w:tcPr>
          <w:p w14:paraId="5CD3B82D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414D79A1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3FE2D0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31ED30C9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223925" w:rsidRPr="00930AE3" w14:paraId="6ECC0311" w14:textId="77777777" w:rsidTr="00825D6A">
        <w:trPr>
          <w:cantSplit/>
        </w:trPr>
        <w:tc>
          <w:tcPr>
            <w:tcW w:w="4059" w:type="dxa"/>
          </w:tcPr>
          <w:p w14:paraId="69F4D6A3" w14:textId="77777777" w:rsidR="00223925" w:rsidRPr="00930AE3" w:rsidRDefault="00223925" w:rsidP="00825D6A">
            <w:pPr>
              <w:spacing w:line="340" w:lineRule="exact"/>
              <w:ind w:left="239" w:hanging="28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5C391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5C391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(</w:t>
            </w:r>
            <w:r w:rsidRPr="005C391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5C391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) จากเครื่องมือทางการเงินที่</w:t>
            </w: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กำหนดให้วัดมูลค่าด้วยมูลค่ายุติธรรม </w:t>
            </w:r>
          </w:p>
        </w:tc>
        <w:tc>
          <w:tcPr>
            <w:tcW w:w="1143" w:type="dxa"/>
          </w:tcPr>
          <w:p w14:paraId="70DB20A0" w14:textId="77777777" w:rsidR="00223925" w:rsidRPr="00B64415" w:rsidRDefault="00223925" w:rsidP="00A85978">
            <w:pPr>
              <w:tabs>
                <w:tab w:val="clear" w:pos="907"/>
                <w:tab w:val="decimal" w:pos="896"/>
              </w:tabs>
              <w:spacing w:line="340" w:lineRule="exact"/>
              <w:ind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217F8C2B" w14:textId="77777777" w:rsidR="00223925" w:rsidRPr="00B64415" w:rsidRDefault="00223925" w:rsidP="00B6441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gridSpan w:val="2"/>
          </w:tcPr>
          <w:p w14:paraId="353112C8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36AA4F3C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</w:tcPr>
          <w:p w14:paraId="3EAE7CB3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F2B8F1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</w:tcPr>
          <w:p w14:paraId="68ADCE30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23925" w:rsidRPr="00930AE3" w14:paraId="3F0363AD" w14:textId="77777777" w:rsidTr="00825D6A">
        <w:trPr>
          <w:cantSplit/>
        </w:trPr>
        <w:tc>
          <w:tcPr>
            <w:tcW w:w="4059" w:type="dxa"/>
          </w:tcPr>
          <w:p w14:paraId="239E9824" w14:textId="77777777" w:rsidR="00223925" w:rsidRDefault="00223925" w:rsidP="00825D6A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43" w:type="dxa"/>
          </w:tcPr>
          <w:p w14:paraId="163F6563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267" w:type="dxa"/>
          </w:tcPr>
          <w:p w14:paraId="1921454F" w14:textId="77777777" w:rsidR="00223925" w:rsidRPr="00B64415" w:rsidRDefault="00223925" w:rsidP="00B6441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gridSpan w:val="2"/>
          </w:tcPr>
          <w:p w14:paraId="2C6C9FF9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271" w:type="dxa"/>
          </w:tcPr>
          <w:p w14:paraId="5E41D6BE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</w:tcPr>
          <w:p w14:paraId="1ED81536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62B27874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</w:tcPr>
          <w:p w14:paraId="73C3F10D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4415">
              <w:rPr>
                <w:rFonts w:ascii="CordiaUPC" w:hAnsi="CordiaUPC" w:cs="CordiaUPC"/>
                <w:color w:val="000000"/>
                <w:sz w:val="26"/>
                <w:szCs w:val="26"/>
              </w:rPr>
              <w:t>(5)</w:t>
            </w:r>
          </w:p>
        </w:tc>
      </w:tr>
      <w:tr w:rsidR="00223925" w:rsidRPr="00930AE3" w14:paraId="10411D53" w14:textId="77777777" w:rsidTr="00825D6A">
        <w:trPr>
          <w:cantSplit/>
        </w:trPr>
        <w:tc>
          <w:tcPr>
            <w:tcW w:w="4059" w:type="dxa"/>
          </w:tcPr>
          <w:p w14:paraId="41BE7B1A" w14:textId="77777777" w:rsidR="00223925" w:rsidRPr="00644275" w:rsidRDefault="00223925" w:rsidP="00825D6A">
            <w:pPr>
              <w:tabs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กำไรจากอนุพันธ์ที่ถือไว้เพื่อการบริหารความเสี่ยง</w:t>
            </w:r>
          </w:p>
        </w:tc>
        <w:tc>
          <w:tcPr>
            <w:tcW w:w="1143" w:type="dxa"/>
          </w:tcPr>
          <w:p w14:paraId="43857434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267" w:type="dxa"/>
          </w:tcPr>
          <w:p w14:paraId="71C7CDF9" w14:textId="77777777" w:rsidR="00223925" w:rsidRPr="00B64415" w:rsidRDefault="00223925" w:rsidP="00B6441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1935B68E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71" w:type="dxa"/>
          </w:tcPr>
          <w:p w14:paraId="3CA92B0C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</w:tcPr>
          <w:p w14:paraId="40E52D72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270" w:type="dxa"/>
          </w:tcPr>
          <w:p w14:paraId="330D5032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0CA6994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91</w:t>
            </w:r>
          </w:p>
        </w:tc>
      </w:tr>
      <w:tr w:rsidR="00223925" w:rsidRPr="00930AE3" w14:paraId="2123037C" w14:textId="77777777" w:rsidTr="00825D6A">
        <w:trPr>
          <w:cantSplit/>
        </w:trPr>
        <w:tc>
          <w:tcPr>
            <w:tcW w:w="4059" w:type="dxa"/>
          </w:tcPr>
          <w:p w14:paraId="39390D11" w14:textId="77777777" w:rsidR="00223925" w:rsidRPr="004E372D" w:rsidRDefault="00223925" w:rsidP="00825D6A">
            <w:pPr>
              <w:tabs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4427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กำไรจากการบัญชีป้องกันความเสี่ยง</w:t>
            </w:r>
          </w:p>
        </w:tc>
        <w:tc>
          <w:tcPr>
            <w:tcW w:w="1143" w:type="dxa"/>
          </w:tcPr>
          <w:p w14:paraId="5CB70A2F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50E9213" w14:textId="77777777" w:rsidR="00223925" w:rsidRPr="00B64415" w:rsidRDefault="00223925" w:rsidP="00B6441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gridSpan w:val="2"/>
          </w:tcPr>
          <w:p w14:paraId="4B06DD69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94</w:t>
            </w:r>
          </w:p>
        </w:tc>
        <w:tc>
          <w:tcPr>
            <w:tcW w:w="271" w:type="dxa"/>
          </w:tcPr>
          <w:p w14:paraId="6168DE62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</w:tcPr>
          <w:p w14:paraId="0F283C42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9C5D9C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</w:tcPr>
          <w:p w14:paraId="2ABFF4E7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223925" w:rsidRPr="00930AE3" w14:paraId="0DFDE8C7" w14:textId="77777777" w:rsidTr="00825D6A">
        <w:trPr>
          <w:cantSplit/>
        </w:trPr>
        <w:tc>
          <w:tcPr>
            <w:tcW w:w="4059" w:type="dxa"/>
          </w:tcPr>
          <w:p w14:paraId="57495D0D" w14:textId="77777777" w:rsidR="00223925" w:rsidRPr="004E372D" w:rsidRDefault="00223925" w:rsidP="00825D6A">
            <w:pPr>
              <w:tabs>
                <w:tab w:val="num" w:pos="567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กำไรอื่นๆ</w:t>
            </w:r>
          </w:p>
        </w:tc>
        <w:tc>
          <w:tcPr>
            <w:tcW w:w="1143" w:type="dxa"/>
          </w:tcPr>
          <w:p w14:paraId="34838D9F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35DCD4B2" w14:textId="77777777" w:rsidR="00223925" w:rsidRPr="00B64415" w:rsidRDefault="00223925" w:rsidP="00B6441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73D87286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1AE71EB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</w:tcPr>
          <w:p w14:paraId="2C552C4C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9136F9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0FF6E6B8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23925" w:rsidRPr="00930AE3" w14:paraId="158ABE81" w14:textId="77777777" w:rsidTr="00825D6A">
        <w:trPr>
          <w:cantSplit/>
        </w:trPr>
        <w:tc>
          <w:tcPr>
            <w:tcW w:w="4059" w:type="dxa"/>
            <w:vAlign w:val="bottom"/>
          </w:tcPr>
          <w:p w14:paraId="60D7DC27" w14:textId="77777777" w:rsidR="00223925" w:rsidRPr="004E372D" w:rsidRDefault="00223925" w:rsidP="00825D6A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F3327">
              <w:rPr>
                <w:rFonts w:ascii="CordiaUPC" w:hAnsi="CordiaUPC" w:cs="CordiaUPC"/>
                <w:sz w:val="26"/>
                <w:szCs w:val="26"/>
              </w:rPr>
              <w:t xml:space="preserve">-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25B768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52</w:t>
            </w:r>
          </w:p>
        </w:tc>
        <w:tc>
          <w:tcPr>
            <w:tcW w:w="267" w:type="dxa"/>
          </w:tcPr>
          <w:p w14:paraId="45F9F88F" w14:textId="77777777" w:rsidR="00223925" w:rsidRPr="00B64415" w:rsidRDefault="00223925" w:rsidP="00B6441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vAlign w:val="bottom"/>
          </w:tcPr>
          <w:p w14:paraId="21C14F62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1" w:type="dxa"/>
          </w:tcPr>
          <w:p w14:paraId="100F1661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DDA4E6C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2AFF4E24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F658ACE" w14:textId="77777777" w:rsidR="00223925" w:rsidRPr="00B64415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</w:tr>
      <w:tr w:rsidR="00223925" w:rsidRPr="00930AE3" w14:paraId="5743AE58" w14:textId="77777777" w:rsidTr="00825D6A">
        <w:trPr>
          <w:cantSplit/>
        </w:trPr>
        <w:tc>
          <w:tcPr>
            <w:tcW w:w="4059" w:type="dxa"/>
          </w:tcPr>
          <w:p w14:paraId="71C2C8AF" w14:textId="77777777" w:rsidR="00223925" w:rsidRPr="004E372D" w:rsidRDefault="00223925" w:rsidP="00825D6A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bookmarkStart w:id="49" w:name="_Hlk77857852"/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5899DD6E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1,693</w:t>
            </w:r>
          </w:p>
        </w:tc>
        <w:tc>
          <w:tcPr>
            <w:tcW w:w="267" w:type="dxa"/>
          </w:tcPr>
          <w:p w14:paraId="21D0A88B" w14:textId="77777777" w:rsidR="00223925" w:rsidRPr="00A85978" w:rsidRDefault="00223925" w:rsidP="00B64415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</w:tcPr>
          <w:p w14:paraId="5CDE9F55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1,480</w:t>
            </w:r>
          </w:p>
        </w:tc>
        <w:tc>
          <w:tcPr>
            <w:tcW w:w="271" w:type="dxa"/>
          </w:tcPr>
          <w:p w14:paraId="63935A9D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270837F7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1,693</w:t>
            </w:r>
          </w:p>
        </w:tc>
        <w:tc>
          <w:tcPr>
            <w:tcW w:w="270" w:type="dxa"/>
          </w:tcPr>
          <w:p w14:paraId="0157CD09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20617EA1" w14:textId="77777777" w:rsidR="00223925" w:rsidRPr="00A85978" w:rsidRDefault="00223925" w:rsidP="00A8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1,259</w:t>
            </w:r>
          </w:p>
        </w:tc>
      </w:tr>
      <w:bookmarkEnd w:id="49"/>
    </w:tbl>
    <w:p w14:paraId="7C22F6D0" w14:textId="77777777" w:rsidR="004B6430" w:rsidRPr="002365D3" w:rsidRDefault="004B643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CA16868" w14:textId="77777777" w:rsidR="007339C0" w:rsidRPr="002365D3" w:rsidRDefault="007339C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4"/>
          <w:szCs w:val="4"/>
        </w:rPr>
      </w:pPr>
    </w:p>
    <w:p w14:paraId="3901E6F5" w14:textId="77D37D27" w:rsidR="003E24DB" w:rsidRPr="002365D3" w:rsidRDefault="00952F2A" w:rsidP="00E06BB7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</w:pPr>
      <w:bookmarkStart w:id="50" w:name="_Hlk93396890"/>
      <w:r w:rsidRPr="002365D3">
        <w:rPr>
          <w:rFonts w:ascii="CordiaUPC" w:hAnsi="CordiaUPC" w:cs="CordiaUPC"/>
          <w:b/>
          <w:bCs/>
          <w:sz w:val="26"/>
          <w:szCs w:val="26"/>
          <w:lang w:bidi="th-TH"/>
        </w:rPr>
        <w:t>4</w:t>
      </w:r>
      <w:r w:rsidR="003C4687" w:rsidRPr="002365D3">
        <w:rPr>
          <w:rFonts w:ascii="CordiaUPC" w:hAnsi="CordiaUPC" w:cs="CordiaUPC"/>
          <w:b/>
          <w:bCs/>
          <w:sz w:val="26"/>
          <w:szCs w:val="26"/>
          <w:lang w:bidi="th-TH"/>
        </w:rPr>
        <w:t>2</w:t>
      </w:r>
      <w:r w:rsidR="003E24DB" w:rsidRPr="002365D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2365D3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กำไร</w:t>
      </w:r>
      <w:r w:rsidR="00B7190D" w:rsidRPr="002365D3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 w:bidi="th-TH"/>
        </w:rPr>
        <w:t xml:space="preserve"> (ขาดทุน) </w:t>
      </w:r>
      <w:r w:rsidR="003E24DB" w:rsidRPr="002365D3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สุทธิจากเงินลงทุน</w:t>
      </w:r>
    </w:p>
    <w:p w14:paraId="4E9541FA" w14:textId="77777777" w:rsidR="007D5661" w:rsidRPr="002365D3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FE22C9C" w14:textId="11B9788D" w:rsidR="00FE1996" w:rsidRPr="002365D3" w:rsidRDefault="00B7190D" w:rsidP="00FE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กำไร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(ขาดทุน) </w:t>
      </w:r>
      <w:r w:rsidR="00FE1996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สุทธิจากเงินลงทุนสำหรับ</w:t>
      </w:r>
      <w:r w:rsidR="00FE1996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ปีสิ้นสุดวันที่ </w:t>
      </w:r>
      <w:r w:rsidR="00FE1996" w:rsidRPr="002365D3">
        <w:rPr>
          <w:rFonts w:ascii="CordiaUPC" w:eastAsia="Times New Roman" w:hAnsi="CordiaUPC" w:cs="CordiaUPC" w:hint="cs"/>
          <w:sz w:val="26"/>
          <w:szCs w:val="26"/>
        </w:rPr>
        <w:t xml:space="preserve">31 </w:t>
      </w:r>
      <w:r w:rsidR="00FE1996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FE1996" w:rsidRPr="002365D3">
        <w:rPr>
          <w:rFonts w:ascii="CordiaUPC" w:eastAsia="Times New Roman" w:hAnsi="CordiaUPC" w:cs="CordiaUPC" w:hint="cs"/>
          <w:sz w:val="26"/>
          <w:szCs w:val="26"/>
        </w:rPr>
        <w:t>256</w:t>
      </w:r>
      <w:r w:rsidR="00FE1996" w:rsidRPr="002365D3">
        <w:rPr>
          <w:rFonts w:ascii="CordiaUPC" w:eastAsia="Times New Roman" w:hAnsi="CordiaUPC" w:cs="CordiaUPC"/>
          <w:sz w:val="26"/>
          <w:szCs w:val="26"/>
        </w:rPr>
        <w:t xml:space="preserve">5 </w:t>
      </w:r>
      <w:r w:rsidR="00FE1996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FE1996" w:rsidRPr="002365D3">
        <w:rPr>
          <w:rFonts w:ascii="CordiaUPC" w:eastAsia="Times New Roman" w:hAnsi="CordiaUPC" w:cs="CordiaUPC"/>
          <w:sz w:val="26"/>
          <w:szCs w:val="26"/>
        </w:rPr>
        <w:t>2564</w:t>
      </w:r>
      <w:r w:rsidR="00FE1996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FE1996"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02DD0ECD" w14:textId="7CF4801A" w:rsidR="007D5661" w:rsidRPr="002365D3" w:rsidRDefault="007D5661"/>
    <w:bookmarkEnd w:id="50"/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43"/>
        <w:gridCol w:w="270"/>
        <w:gridCol w:w="1179"/>
        <w:gridCol w:w="270"/>
        <w:gridCol w:w="1143"/>
        <w:gridCol w:w="270"/>
        <w:gridCol w:w="1170"/>
      </w:tblGrid>
      <w:tr w:rsidR="00FE1996" w:rsidRPr="002365D3" w14:paraId="720DC905" w14:textId="77777777" w:rsidTr="00B7190D">
        <w:trPr>
          <w:trHeight w:val="137"/>
        </w:trPr>
        <w:tc>
          <w:tcPr>
            <w:tcW w:w="4050" w:type="dxa"/>
          </w:tcPr>
          <w:p w14:paraId="620C1BCC" w14:textId="77777777" w:rsidR="00FE1996" w:rsidRPr="002365D3" w:rsidRDefault="00FE1996" w:rsidP="00225E80">
            <w:pPr>
              <w:spacing w:line="240" w:lineRule="auto"/>
              <w:ind w:right="47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92" w:type="dxa"/>
            <w:gridSpan w:val="3"/>
          </w:tcPr>
          <w:p w14:paraId="05935806" w14:textId="77777777" w:rsidR="00FE1996" w:rsidRPr="002365D3" w:rsidRDefault="00FE1996" w:rsidP="00225E80">
            <w:pPr>
              <w:spacing w:line="240" w:lineRule="auto"/>
              <w:ind w:left="360" w:right="4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A49BC6" w14:textId="77777777" w:rsidR="00FE1996" w:rsidRPr="002365D3" w:rsidRDefault="00FE1996" w:rsidP="00225E80">
            <w:pPr>
              <w:spacing w:line="240" w:lineRule="auto"/>
              <w:ind w:left="360" w:right="47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583" w:type="dxa"/>
            <w:gridSpan w:val="3"/>
          </w:tcPr>
          <w:p w14:paraId="45F8BA3E" w14:textId="77777777" w:rsidR="00FE1996" w:rsidRPr="002365D3" w:rsidRDefault="00FE1996" w:rsidP="00225E80">
            <w:pPr>
              <w:spacing w:line="240" w:lineRule="auto"/>
              <w:ind w:right="4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E1996" w:rsidRPr="002365D3" w14:paraId="326C3B6C" w14:textId="77777777" w:rsidTr="00B7190D">
        <w:trPr>
          <w:trHeight w:val="137"/>
        </w:trPr>
        <w:tc>
          <w:tcPr>
            <w:tcW w:w="4050" w:type="dxa"/>
            <w:vAlign w:val="bottom"/>
          </w:tcPr>
          <w:p w14:paraId="15E5AAB9" w14:textId="77777777" w:rsidR="00FE1996" w:rsidRPr="002365D3" w:rsidRDefault="00FE1996" w:rsidP="00FE1996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43" w:type="dxa"/>
          </w:tcPr>
          <w:p w14:paraId="26D32FE2" w14:textId="30179F47" w:rsidR="00FE1996" w:rsidRPr="002365D3" w:rsidRDefault="00FE1996" w:rsidP="00FE199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EE0BF2E" w14:textId="77777777" w:rsidR="00FE1996" w:rsidRPr="002365D3" w:rsidRDefault="00FE1996" w:rsidP="00FE199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F130586" w14:textId="40DFF2E8" w:rsidR="00FE1996" w:rsidRPr="002365D3" w:rsidRDefault="00FE1996" w:rsidP="00FE199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7C7E042" w14:textId="77777777" w:rsidR="00FE1996" w:rsidRPr="002365D3" w:rsidRDefault="00FE1996" w:rsidP="00FE199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9F34A79" w14:textId="5FC12566" w:rsidR="00FE1996" w:rsidRPr="002365D3" w:rsidRDefault="00FE1996" w:rsidP="00FE199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57CDF99" w14:textId="77777777" w:rsidR="00FE1996" w:rsidRPr="002365D3" w:rsidRDefault="00FE1996" w:rsidP="00FE199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9AA9AD" w14:textId="057B7212" w:rsidR="00FE1996" w:rsidRPr="002365D3" w:rsidRDefault="00FE1996" w:rsidP="00FE199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FE1996" w:rsidRPr="002365D3" w14:paraId="395BCA83" w14:textId="77777777" w:rsidTr="00B7190D">
        <w:trPr>
          <w:trHeight w:val="137"/>
        </w:trPr>
        <w:tc>
          <w:tcPr>
            <w:tcW w:w="4050" w:type="dxa"/>
          </w:tcPr>
          <w:p w14:paraId="7D307586" w14:textId="77777777" w:rsidR="00FE1996" w:rsidRPr="002365D3" w:rsidRDefault="00FE1996" w:rsidP="00FE199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45" w:type="dxa"/>
            <w:gridSpan w:val="7"/>
          </w:tcPr>
          <w:p w14:paraId="471986F9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365D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E1996" w:rsidRPr="002365D3" w14:paraId="6945BAB7" w14:textId="77777777" w:rsidTr="00B7190D">
        <w:trPr>
          <w:trHeight w:val="137"/>
        </w:trPr>
        <w:tc>
          <w:tcPr>
            <w:tcW w:w="4050" w:type="dxa"/>
          </w:tcPr>
          <w:p w14:paraId="1174C515" w14:textId="7BFC6AEA" w:rsidR="00FE1996" w:rsidRPr="002365D3" w:rsidRDefault="00B7190D" w:rsidP="00FE1996">
            <w:pPr>
              <w:spacing w:line="240" w:lineRule="auto"/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(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) </w:t>
            </w:r>
            <w:r w:rsidR="00FE1996"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1143" w:type="dxa"/>
          </w:tcPr>
          <w:p w14:paraId="47B960AA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DBE2FC7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</w:tcPr>
          <w:p w14:paraId="743BACD9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062EC95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5E1ACB65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4F9D588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3F819534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FE1996" w:rsidRPr="002365D3" w14:paraId="5CF5CF4D" w14:textId="77777777" w:rsidTr="00B7190D">
        <w:trPr>
          <w:trHeight w:val="137"/>
        </w:trPr>
        <w:tc>
          <w:tcPr>
            <w:tcW w:w="4050" w:type="dxa"/>
          </w:tcPr>
          <w:p w14:paraId="3318DB9E" w14:textId="77777777" w:rsidR="00FE1996" w:rsidRPr="002365D3" w:rsidRDefault="00FE1996" w:rsidP="00FE1996">
            <w:pPr>
              <w:spacing w:line="240" w:lineRule="auto"/>
              <w:ind w:left="438" w:hanging="391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- </w:t>
            </w:r>
            <w:r w:rsidRPr="002365D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ab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BAE0DC5" w14:textId="5AEA4844" w:rsidR="00FE1996" w:rsidRPr="002365D3" w:rsidRDefault="00FA317D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F532272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35D4E1F" w14:textId="3C62E55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18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5D8AEBE1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587F0E1" w14:textId="10AE2BA3" w:rsidR="00FE1996" w:rsidRPr="002365D3" w:rsidRDefault="00FA317D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  <w:tc>
          <w:tcPr>
            <w:tcW w:w="270" w:type="dxa"/>
            <w:vAlign w:val="bottom"/>
          </w:tcPr>
          <w:p w14:paraId="3B30AEEC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5B35CA3" w14:textId="06CFE98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191</w:t>
            </w:r>
          </w:p>
        </w:tc>
      </w:tr>
      <w:tr w:rsidR="00FE1996" w:rsidRPr="002365D3" w14:paraId="259774A6" w14:textId="77777777" w:rsidTr="00B7190D">
        <w:trPr>
          <w:trHeight w:val="137"/>
        </w:trPr>
        <w:tc>
          <w:tcPr>
            <w:tcW w:w="4050" w:type="dxa"/>
          </w:tcPr>
          <w:p w14:paraId="5D1EA100" w14:textId="77777777" w:rsidR="00FE1996" w:rsidRPr="002365D3" w:rsidRDefault="00FE1996" w:rsidP="00FE1996">
            <w:pPr>
              <w:spacing w:line="240" w:lineRule="auto"/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369A5" w14:textId="68E33922" w:rsidR="00FE1996" w:rsidRPr="002365D3" w:rsidRDefault="00FA317D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2C8C751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34950" w14:textId="147DB91D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182</w:t>
            </w:r>
          </w:p>
        </w:tc>
        <w:tc>
          <w:tcPr>
            <w:tcW w:w="270" w:type="dxa"/>
            <w:vAlign w:val="bottom"/>
          </w:tcPr>
          <w:p w14:paraId="3C706891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848BC" w14:textId="39E17F4B" w:rsidR="00FE1996" w:rsidRPr="002365D3" w:rsidRDefault="00FA317D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270" w:type="dxa"/>
            <w:vAlign w:val="bottom"/>
          </w:tcPr>
          <w:p w14:paraId="1EBB27C5" w14:textId="7777777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17162" w14:textId="0774D517" w:rsidR="00FE1996" w:rsidRPr="002365D3" w:rsidRDefault="00FE1996" w:rsidP="00FE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191</w:t>
            </w:r>
          </w:p>
        </w:tc>
      </w:tr>
    </w:tbl>
    <w:p w14:paraId="00302BFD" w14:textId="2D4E0ED0" w:rsidR="007339C0" w:rsidRPr="002365D3" w:rsidRDefault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</w:p>
    <w:p w14:paraId="45684009" w14:textId="77777777" w:rsidR="00BD59C8" w:rsidRPr="002365D3" w:rsidRDefault="00BD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2365D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br w:type="page"/>
      </w:r>
    </w:p>
    <w:p w14:paraId="7206A578" w14:textId="2C7DFA85" w:rsidR="00CD7FEE" w:rsidRPr="002365D3" w:rsidRDefault="006A1268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2365D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lastRenderedPageBreak/>
        <w:t>4</w:t>
      </w:r>
      <w:r w:rsidR="003C4687" w:rsidRPr="002365D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3</w:t>
      </w:r>
      <w:r w:rsidR="00CD7FEE" w:rsidRPr="002365D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ab/>
      </w:r>
      <w:r w:rsidR="00CD7FEE" w:rsidRPr="002365D3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CD7FEE" w:rsidRPr="002365D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 xml:space="preserve"> </w:t>
      </w:r>
    </w:p>
    <w:p w14:paraId="63F70593" w14:textId="77777777" w:rsidR="007D5661" w:rsidRPr="002365D3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p w14:paraId="1270C003" w14:textId="739B3EB5" w:rsidR="000C071B" w:rsidRPr="002365D3" w:rsidRDefault="000C071B" w:rsidP="000C0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z w:val="26"/>
          <w:szCs w:val="26"/>
          <w:cs/>
        </w:rPr>
      </w:pPr>
      <w:r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ผลขาดทุนด้านเครดิตที่คาดว่าจะเกิดขึ้นสำหรับปีสิ้นสุดวันที่ </w:t>
      </w:r>
      <w:r w:rsidRPr="002365D3">
        <w:rPr>
          <w:rFonts w:ascii="CordiaUPC" w:eastAsia="Times New Roman" w:hAnsi="CordiaUPC" w:cs="CordiaUPC" w:hint="cs"/>
          <w:sz w:val="26"/>
          <w:szCs w:val="26"/>
        </w:rPr>
        <w:t xml:space="preserve">31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Pr="002365D3">
        <w:rPr>
          <w:rFonts w:ascii="CordiaUPC" w:eastAsia="Times New Roman" w:hAnsi="CordiaUPC" w:cs="CordiaUPC" w:hint="cs"/>
          <w:sz w:val="26"/>
          <w:szCs w:val="26"/>
        </w:rPr>
        <w:t>256</w:t>
      </w:r>
      <w:r w:rsidRPr="002365D3">
        <w:rPr>
          <w:rFonts w:ascii="CordiaUPC" w:eastAsia="Times New Roman" w:hAnsi="CordiaUPC" w:cs="CordiaUPC"/>
          <w:sz w:val="26"/>
          <w:szCs w:val="26"/>
        </w:rPr>
        <w:t xml:space="preserve">5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2365D3">
        <w:rPr>
          <w:rFonts w:ascii="CordiaUPC" w:eastAsia="Times New Roman" w:hAnsi="CordiaUPC" w:cs="CordiaUPC"/>
          <w:sz w:val="26"/>
          <w:szCs w:val="26"/>
        </w:rPr>
        <w:t>2564</w:t>
      </w:r>
      <w:r w:rsidRPr="002365D3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2365D3">
        <w:rPr>
          <w:rFonts w:ascii="CordiaUPC" w:eastAsia="Times New Roman" w:hAnsi="CordiaUPC" w:cs="CordiaUPC" w:hint="cs"/>
          <w:sz w:val="26"/>
          <w:szCs w:val="26"/>
          <w:cs/>
        </w:rPr>
        <w:t>มีรายละเอียดดังนี้</w:t>
      </w:r>
    </w:p>
    <w:p w14:paraId="0A82E452" w14:textId="77777777" w:rsidR="000C071B" w:rsidRPr="002365D3" w:rsidRDefault="000C071B" w:rsidP="000C0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77"/>
        <w:gridCol w:w="983"/>
        <w:gridCol w:w="270"/>
        <w:gridCol w:w="990"/>
      </w:tblGrid>
      <w:tr w:rsidR="000C071B" w:rsidRPr="002365D3" w14:paraId="76D7D7C5" w14:textId="77777777" w:rsidTr="00F02F07">
        <w:trPr>
          <w:trHeight w:val="66"/>
          <w:tblHeader/>
        </w:trPr>
        <w:tc>
          <w:tcPr>
            <w:tcW w:w="4590" w:type="dxa"/>
            <w:vAlign w:val="bottom"/>
          </w:tcPr>
          <w:p w14:paraId="5A7DDE3A" w14:textId="1FA7D731" w:rsidR="000C071B" w:rsidRPr="002365D3" w:rsidRDefault="000C071B" w:rsidP="00225E80">
            <w:pPr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416E9E59" w14:textId="77777777" w:rsidR="000C071B" w:rsidRPr="002365D3" w:rsidRDefault="000C071B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4BBDA502" w14:textId="77777777" w:rsidR="000C071B" w:rsidRPr="002365D3" w:rsidRDefault="000C071B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243" w:type="dxa"/>
            <w:gridSpan w:val="3"/>
          </w:tcPr>
          <w:p w14:paraId="45700E0D" w14:textId="077ECE56" w:rsidR="000C071B" w:rsidRPr="002365D3" w:rsidRDefault="000C071B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C071B" w:rsidRPr="002365D3" w14:paraId="0D5D819E" w14:textId="77777777" w:rsidTr="001F7E33">
        <w:trPr>
          <w:trHeight w:val="200"/>
          <w:tblHeader/>
        </w:trPr>
        <w:tc>
          <w:tcPr>
            <w:tcW w:w="4590" w:type="dxa"/>
            <w:vAlign w:val="bottom"/>
          </w:tcPr>
          <w:p w14:paraId="517D929B" w14:textId="04F73232" w:rsidR="000C071B" w:rsidRPr="002365D3" w:rsidRDefault="00F02F07" w:rsidP="00225E80">
            <w:pPr>
              <w:spacing w:line="240" w:lineRule="auto"/>
              <w:ind w:left="17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14:paraId="596E2FD4" w14:textId="2D9D4FF7" w:rsidR="000C071B" w:rsidRPr="002365D3" w:rsidRDefault="000C071B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32DCAF4" w14:textId="77777777" w:rsidR="000C071B" w:rsidRPr="002365D3" w:rsidRDefault="000C071B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CFE4E8" w14:textId="4D802458" w:rsidR="000C071B" w:rsidRPr="002365D3" w:rsidRDefault="000C071B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7" w:type="dxa"/>
          </w:tcPr>
          <w:p w14:paraId="488D7245" w14:textId="77777777" w:rsidR="000C071B" w:rsidRPr="002365D3" w:rsidRDefault="000C071B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7565A0AC" w14:textId="363C8BBC" w:rsidR="000C071B" w:rsidRPr="002365D3" w:rsidRDefault="000C071B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6D1DDFE" w14:textId="77777777" w:rsidR="000C071B" w:rsidRPr="002365D3" w:rsidRDefault="000C071B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C3E4EB0" w14:textId="7D3A21FA" w:rsidR="000C071B" w:rsidRPr="002365D3" w:rsidRDefault="000C071B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0C071B" w:rsidRPr="002365D3" w14:paraId="17024C2B" w14:textId="77777777" w:rsidTr="001F7E33">
        <w:trPr>
          <w:trHeight w:val="200"/>
          <w:tblHeader/>
        </w:trPr>
        <w:tc>
          <w:tcPr>
            <w:tcW w:w="4590" w:type="dxa"/>
            <w:vAlign w:val="bottom"/>
          </w:tcPr>
          <w:p w14:paraId="57424F68" w14:textId="77777777" w:rsidR="000C071B" w:rsidRPr="002365D3" w:rsidDel="00C96635" w:rsidRDefault="000C071B" w:rsidP="00225E80">
            <w:pPr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770" w:type="dxa"/>
            <w:gridSpan w:val="7"/>
          </w:tcPr>
          <w:p w14:paraId="25ED2DC9" w14:textId="77777777" w:rsidR="000C071B" w:rsidRPr="002365D3" w:rsidRDefault="000C071B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E0D9A" w:rsidRPr="002365D3" w14:paraId="0B0E38F8" w14:textId="77777777" w:rsidTr="001F7E33">
        <w:trPr>
          <w:trHeight w:val="200"/>
        </w:trPr>
        <w:tc>
          <w:tcPr>
            <w:tcW w:w="4590" w:type="dxa"/>
            <w:vAlign w:val="bottom"/>
          </w:tcPr>
          <w:p w14:paraId="4E30C06C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3F52CEEB" w14:textId="37EEF203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66D8E57C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E8B744" w14:textId="4953DCFA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(31)</w:t>
            </w:r>
          </w:p>
        </w:tc>
        <w:tc>
          <w:tcPr>
            <w:tcW w:w="277" w:type="dxa"/>
          </w:tcPr>
          <w:p w14:paraId="5FCB70C9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83" w:type="dxa"/>
          </w:tcPr>
          <w:p w14:paraId="1AB2BAFE" w14:textId="31514A26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55BC724C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79A726" w14:textId="7ED46BB6" w:rsidR="00FE0D9A" w:rsidRPr="002365D3" w:rsidRDefault="00FE0D9A" w:rsidP="001F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(12)</w:t>
            </w:r>
          </w:p>
        </w:tc>
      </w:tr>
      <w:tr w:rsidR="00FE0D9A" w:rsidRPr="002365D3" w14:paraId="6DF5BE21" w14:textId="77777777" w:rsidTr="001F7E33">
        <w:trPr>
          <w:trHeight w:val="263"/>
        </w:trPr>
        <w:tc>
          <w:tcPr>
            <w:tcW w:w="4590" w:type="dxa"/>
            <w:vAlign w:val="bottom"/>
          </w:tcPr>
          <w:p w14:paraId="3BAC459B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AF71809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61EB1C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8562D8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7" w:type="dxa"/>
          </w:tcPr>
          <w:p w14:paraId="572DD1DB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983" w:type="dxa"/>
          </w:tcPr>
          <w:p w14:paraId="13D8B326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B5D848E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DB32DED" w14:textId="77777777" w:rsidR="00FE0D9A" w:rsidRPr="002365D3" w:rsidRDefault="00FE0D9A" w:rsidP="001F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E0D9A" w:rsidRPr="002365D3" w14:paraId="4C932F59" w14:textId="77777777" w:rsidTr="001F7E33">
        <w:trPr>
          <w:trHeight w:val="191"/>
        </w:trPr>
        <w:tc>
          <w:tcPr>
            <w:tcW w:w="4590" w:type="dxa"/>
            <w:vAlign w:val="bottom"/>
          </w:tcPr>
          <w:p w14:paraId="078BDA73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B4814F8" w14:textId="45A4C413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3759217F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66CFD6" w14:textId="54A289F4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1,289</w:t>
            </w:r>
          </w:p>
        </w:tc>
        <w:tc>
          <w:tcPr>
            <w:tcW w:w="277" w:type="dxa"/>
          </w:tcPr>
          <w:p w14:paraId="1040489F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83" w:type="dxa"/>
          </w:tcPr>
          <w:p w14:paraId="0D2EA341" w14:textId="7A932596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14:paraId="51399D86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5CFE44" w14:textId="320A93E9" w:rsidR="00FE0D9A" w:rsidRPr="002365D3" w:rsidRDefault="00FE0D9A" w:rsidP="001F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958</w:t>
            </w:r>
          </w:p>
        </w:tc>
      </w:tr>
      <w:tr w:rsidR="00FE0D9A" w:rsidRPr="002365D3" w14:paraId="4DC039CF" w14:textId="77777777" w:rsidTr="001F7E33">
        <w:trPr>
          <w:trHeight w:val="191"/>
        </w:trPr>
        <w:tc>
          <w:tcPr>
            <w:tcW w:w="4590" w:type="dxa"/>
            <w:vAlign w:val="bottom"/>
          </w:tcPr>
          <w:p w14:paraId="458C4F76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2B73" w14:textId="2FE1E6D3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="00766348" w:rsidRPr="002365D3">
              <w:rPr>
                <w:rFonts w:ascii="CordiaUPC" w:eastAsia="Times New Roman" w:hAnsi="CordiaUPC" w:cs="CordiaUPC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D7C9C7E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8C4CB6" w14:textId="6B32A60D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(1)</w:t>
            </w:r>
          </w:p>
        </w:tc>
        <w:tc>
          <w:tcPr>
            <w:tcW w:w="277" w:type="dxa"/>
          </w:tcPr>
          <w:p w14:paraId="3167D223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83" w:type="dxa"/>
          </w:tcPr>
          <w:p w14:paraId="76F55164" w14:textId="0D57008B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="00766348" w:rsidRPr="002365D3">
              <w:rPr>
                <w:rFonts w:ascii="CordiaUPC" w:eastAsia="Times New Roman" w:hAnsi="CordiaUPC" w:cs="CordiaUPC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C4070E0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370B7B" w14:textId="5771B0B6" w:rsidR="00FE0D9A" w:rsidRPr="002365D3" w:rsidRDefault="00FE0D9A" w:rsidP="001F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FE0D9A" w:rsidRPr="002365D3" w14:paraId="7B357A79" w14:textId="77777777" w:rsidTr="001F7E33">
        <w:trPr>
          <w:trHeight w:val="236"/>
        </w:trPr>
        <w:tc>
          <w:tcPr>
            <w:tcW w:w="4590" w:type="dxa"/>
            <w:vAlign w:val="bottom"/>
          </w:tcPr>
          <w:p w14:paraId="6276A904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0" w:type="dxa"/>
            <w:vAlign w:val="bottom"/>
          </w:tcPr>
          <w:p w14:paraId="7D3EF117" w14:textId="2614FD7B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17,63</w:t>
            </w:r>
            <w:r w:rsidR="00766348" w:rsidRPr="002365D3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2B3FC1C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DDBA8A4" w14:textId="040F0E9D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20,671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6EE1A020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0C8D1E7" w14:textId="42635400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17,75</w:t>
            </w:r>
            <w:r w:rsidR="00766348" w:rsidRPr="002365D3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3296283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5B4FC07" w14:textId="554153C9" w:rsidR="00FE0D9A" w:rsidRPr="002365D3" w:rsidRDefault="00FE0D9A" w:rsidP="001F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16,536</w:t>
            </w:r>
          </w:p>
        </w:tc>
      </w:tr>
      <w:tr w:rsidR="00FE0D9A" w:rsidRPr="002365D3" w14:paraId="4FB0FBB8" w14:textId="77777777" w:rsidTr="001F7E33">
        <w:trPr>
          <w:trHeight w:val="199"/>
        </w:trPr>
        <w:tc>
          <w:tcPr>
            <w:tcW w:w="4590" w:type="dxa"/>
            <w:vAlign w:val="bottom"/>
          </w:tcPr>
          <w:p w14:paraId="4DA85D4E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106229" w14:textId="16D6E5B9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622</w:t>
            </w:r>
          </w:p>
        </w:tc>
        <w:tc>
          <w:tcPr>
            <w:tcW w:w="270" w:type="dxa"/>
          </w:tcPr>
          <w:p w14:paraId="42929D28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A3CE58" w14:textId="69D4324E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(414)</w:t>
            </w:r>
          </w:p>
        </w:tc>
        <w:tc>
          <w:tcPr>
            <w:tcW w:w="277" w:type="dxa"/>
          </w:tcPr>
          <w:p w14:paraId="602FAC08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83" w:type="dxa"/>
          </w:tcPr>
          <w:p w14:paraId="1FE7933D" w14:textId="0C9AC2A4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622</w:t>
            </w:r>
          </w:p>
        </w:tc>
        <w:tc>
          <w:tcPr>
            <w:tcW w:w="270" w:type="dxa"/>
          </w:tcPr>
          <w:p w14:paraId="120846F5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96D688" w14:textId="74AC0FC0" w:rsidR="00FE0D9A" w:rsidRPr="002365D3" w:rsidRDefault="00FE0D9A" w:rsidP="001F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(471)</w:t>
            </w:r>
          </w:p>
        </w:tc>
      </w:tr>
      <w:tr w:rsidR="00FE0D9A" w:rsidRPr="002365D3" w14:paraId="4923369B" w14:textId="77777777" w:rsidTr="001F7E33">
        <w:trPr>
          <w:trHeight w:val="199"/>
        </w:trPr>
        <w:tc>
          <w:tcPr>
            <w:tcW w:w="4590" w:type="dxa"/>
            <w:vAlign w:val="bottom"/>
          </w:tcPr>
          <w:p w14:paraId="53B5934A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068BA" w14:textId="2829BB10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18,353</w:t>
            </w:r>
          </w:p>
        </w:tc>
        <w:tc>
          <w:tcPr>
            <w:tcW w:w="270" w:type="dxa"/>
          </w:tcPr>
          <w:p w14:paraId="771EA885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3E761" w14:textId="0B955F9E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21,514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8407830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F9E55" w14:textId="7C81E0A6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18,478</w:t>
            </w:r>
          </w:p>
        </w:tc>
        <w:tc>
          <w:tcPr>
            <w:tcW w:w="270" w:type="dxa"/>
          </w:tcPr>
          <w:p w14:paraId="5579F500" w14:textId="77777777" w:rsidR="00FE0D9A" w:rsidRPr="002365D3" w:rsidRDefault="00FE0D9A" w:rsidP="00FE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8DDD6" w14:textId="7FF7981C" w:rsidR="00FE0D9A" w:rsidRPr="002365D3" w:rsidRDefault="00FE0D9A" w:rsidP="001F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-108" w:right="-10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17,011</w:t>
            </w:r>
          </w:p>
        </w:tc>
      </w:tr>
    </w:tbl>
    <w:p w14:paraId="42195D02" w14:textId="77777777" w:rsidR="00BD59C8" w:rsidRPr="002365D3" w:rsidRDefault="00BD59C8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48F8052D" w14:textId="3C32999F" w:rsidR="003E24DB" w:rsidRPr="002365D3" w:rsidRDefault="003E346A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bookmarkStart w:id="51" w:name="_Hlk125128977"/>
      <w:r w:rsidRPr="002365D3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4</w:t>
      </w:r>
      <w:r w:rsidR="003C4687" w:rsidRPr="002365D3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4</w:t>
      </w:r>
      <w:r w:rsidR="003E24DB" w:rsidRPr="002365D3"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  <w:tab/>
      </w:r>
      <w:r w:rsidR="003E24DB" w:rsidRPr="002365D3">
        <w:rPr>
          <w:rFonts w:ascii="CordiaUPC" w:hAnsi="CordiaUPC" w:cs="CordiaUPC"/>
          <w:b/>
          <w:bCs/>
          <w:sz w:val="26"/>
          <w:szCs w:val="26"/>
          <w:cs/>
          <w:lang w:bidi="th-TH"/>
        </w:rPr>
        <w:t>กำไรต่อหุ้น</w:t>
      </w:r>
    </w:p>
    <w:p w14:paraId="6DEB66F0" w14:textId="77777777" w:rsidR="00666779" w:rsidRPr="002365D3" w:rsidRDefault="0066677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845C8BA" w14:textId="77777777" w:rsidR="00EC4201" w:rsidRPr="002365D3" w:rsidRDefault="00EC4201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365D3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5E9DE89B" w14:textId="77777777" w:rsidR="00F979F3" w:rsidRPr="002365D3" w:rsidRDefault="00F979F3" w:rsidP="00F9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427F30C9" w14:textId="50108B07" w:rsidR="00CC387A" w:rsidRPr="002365D3" w:rsidRDefault="00CC387A" w:rsidP="00CC3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2365D3">
        <w:rPr>
          <w:rFonts w:ascii="CordiaUPC" w:hAnsi="CordiaUPC" w:cs="CordiaUPC" w:hint="cs"/>
          <w:sz w:val="26"/>
          <w:szCs w:val="26"/>
        </w:rPr>
        <w:t>31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2365D3">
        <w:rPr>
          <w:rFonts w:ascii="CordiaUPC" w:hAnsi="CordiaUPC" w:cs="CordiaUPC" w:hint="cs"/>
          <w:sz w:val="26"/>
          <w:szCs w:val="26"/>
        </w:rPr>
        <w:t>25</w:t>
      </w:r>
      <w:r w:rsidRPr="002365D3">
        <w:rPr>
          <w:rFonts w:ascii="CordiaUPC" w:hAnsi="CordiaUPC" w:cs="CordiaUPC" w:hint="cs"/>
          <w:sz w:val="26"/>
          <w:szCs w:val="26"/>
          <w:cs/>
        </w:rPr>
        <w:t>6</w:t>
      </w:r>
      <w:r w:rsidRPr="002365D3">
        <w:rPr>
          <w:rFonts w:ascii="CordiaUPC" w:hAnsi="CordiaUPC" w:cs="CordiaUPC"/>
          <w:sz w:val="26"/>
          <w:szCs w:val="26"/>
        </w:rPr>
        <w:t>5</w:t>
      </w:r>
      <w:r w:rsidRPr="002365D3">
        <w:rPr>
          <w:rFonts w:ascii="CordiaUPC" w:hAnsi="CordiaUPC" w:cs="CordiaUPC" w:hint="cs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2365D3">
        <w:rPr>
          <w:rFonts w:ascii="CordiaUPC" w:hAnsi="CordiaUPC" w:cs="CordiaUPC" w:hint="cs"/>
          <w:sz w:val="26"/>
          <w:szCs w:val="26"/>
        </w:rPr>
        <w:t>256</w:t>
      </w:r>
      <w:r w:rsidRPr="002365D3">
        <w:rPr>
          <w:rFonts w:ascii="CordiaUPC" w:hAnsi="CordiaUPC" w:cs="CordiaUPC"/>
          <w:sz w:val="26"/>
          <w:szCs w:val="26"/>
        </w:rPr>
        <w:t>4</w:t>
      </w:r>
      <w:r w:rsidRPr="002365D3">
        <w:rPr>
          <w:rFonts w:ascii="CordiaUPC" w:hAnsi="CordiaUPC" w:cs="CordiaUPC" w:hint="cs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ส่วนที่เป็นของธนาคารและจำนวนหุ้นสามัญที่ออกจำหน่ายแล้วระหว่างปีโดยแสดงการคำนวณดังนี้</w:t>
      </w:r>
    </w:p>
    <w:p w14:paraId="247F724D" w14:textId="77777777" w:rsidR="00CC387A" w:rsidRPr="002365D3" w:rsidRDefault="00CC387A" w:rsidP="00CC3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CC387A" w:rsidRPr="002365D3" w14:paraId="7C2E86F6" w14:textId="77777777" w:rsidTr="00CD2CAD">
        <w:trPr>
          <w:cantSplit/>
        </w:trPr>
        <w:tc>
          <w:tcPr>
            <w:tcW w:w="4680" w:type="dxa"/>
          </w:tcPr>
          <w:p w14:paraId="4850C14C" w14:textId="77777777" w:rsidR="00CC387A" w:rsidRPr="002365D3" w:rsidRDefault="00CC387A" w:rsidP="00225E80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5D146BD5" w14:textId="77777777" w:rsidR="00CC387A" w:rsidRPr="005570F7" w:rsidRDefault="00CC387A" w:rsidP="00C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570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379A171" w14:textId="77777777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1C336ECE" w14:textId="77777777" w:rsidR="00CC387A" w:rsidRPr="005570F7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570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C387A" w:rsidRPr="002365D3" w14:paraId="5DAF2AC0" w14:textId="77777777" w:rsidTr="00225E80">
        <w:trPr>
          <w:cantSplit/>
          <w:trHeight w:val="60"/>
        </w:trPr>
        <w:tc>
          <w:tcPr>
            <w:tcW w:w="4680" w:type="dxa"/>
          </w:tcPr>
          <w:p w14:paraId="1FFC7911" w14:textId="77777777" w:rsidR="00CC387A" w:rsidRPr="002365D3" w:rsidRDefault="00CC387A" w:rsidP="00225E80">
            <w:pPr>
              <w:tabs>
                <w:tab w:val="clear" w:pos="5387"/>
                <w:tab w:val="left" w:pos="5472"/>
              </w:tabs>
              <w:spacing w:line="360" w:lineRule="atLeast"/>
              <w:ind w:left="158" w:hanging="15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33BD31A8" w14:textId="1D8E8971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7C26C182" w14:textId="77777777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5DAA35E" w14:textId="1591C234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5FBA32D3" w14:textId="77777777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53CB53A" w14:textId="051FA99C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05012D1E" w14:textId="77777777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92C9079" w14:textId="04530E12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CC387A" w:rsidRPr="002365D3" w14:paraId="2CA6BC26" w14:textId="77777777" w:rsidTr="00225E80">
        <w:trPr>
          <w:cantSplit/>
        </w:trPr>
        <w:tc>
          <w:tcPr>
            <w:tcW w:w="4680" w:type="dxa"/>
            <w:vAlign w:val="bottom"/>
          </w:tcPr>
          <w:p w14:paraId="2407FBD1" w14:textId="77777777" w:rsidR="00CC387A" w:rsidRPr="002365D3" w:rsidRDefault="00CC387A" w:rsidP="00225E8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1544243" w14:textId="77777777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87EED29" w14:textId="77777777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85D4285" w14:textId="77777777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CCDAF45" w14:textId="77777777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9C9EACB" w14:textId="77777777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24149FC" w14:textId="77777777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DC01306" w14:textId="77777777" w:rsidR="00CC387A" w:rsidRPr="002365D3" w:rsidRDefault="00CC387A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C387A" w:rsidRPr="002365D3" w14:paraId="035FEF8E" w14:textId="77777777" w:rsidTr="00225E80">
        <w:trPr>
          <w:cantSplit/>
        </w:trPr>
        <w:tc>
          <w:tcPr>
            <w:tcW w:w="4680" w:type="dxa"/>
            <w:vAlign w:val="bottom"/>
          </w:tcPr>
          <w:p w14:paraId="138CD805" w14:textId="77777777" w:rsidR="00CC387A" w:rsidRPr="002365D3" w:rsidRDefault="00CC387A" w:rsidP="00CC387A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กำไรสำหรับปีส่วนที่เป็นของธนาคาร 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4805F8" w14:textId="0E3DFD43" w:rsidR="00CC387A" w:rsidRPr="002365D3" w:rsidRDefault="00B41680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14,195</w:t>
            </w:r>
          </w:p>
        </w:tc>
        <w:tc>
          <w:tcPr>
            <w:tcW w:w="180" w:type="dxa"/>
            <w:vAlign w:val="bottom"/>
          </w:tcPr>
          <w:p w14:paraId="6F19BFE0" w14:textId="77777777" w:rsidR="00CC387A" w:rsidRPr="002365D3" w:rsidRDefault="00CC387A" w:rsidP="00CC3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9E2EAD6" w14:textId="7BBEEFBB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10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474</w:t>
            </w:r>
          </w:p>
        </w:tc>
        <w:tc>
          <w:tcPr>
            <w:tcW w:w="180" w:type="dxa"/>
            <w:vAlign w:val="bottom"/>
          </w:tcPr>
          <w:p w14:paraId="2157F454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44F329" w14:textId="590A9CA4" w:rsidR="00CC387A" w:rsidRPr="002365D3" w:rsidRDefault="00B41680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14,106</w:t>
            </w:r>
          </w:p>
        </w:tc>
        <w:tc>
          <w:tcPr>
            <w:tcW w:w="180" w:type="dxa"/>
            <w:vAlign w:val="bottom"/>
          </w:tcPr>
          <w:p w14:paraId="5E315205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2479C3" w14:textId="0F86CF20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7,769</w:t>
            </w:r>
          </w:p>
        </w:tc>
      </w:tr>
      <w:tr w:rsidR="00CC387A" w:rsidRPr="002365D3" w14:paraId="1314338F" w14:textId="77777777" w:rsidTr="00225E80">
        <w:trPr>
          <w:cantSplit/>
        </w:trPr>
        <w:tc>
          <w:tcPr>
            <w:tcW w:w="4680" w:type="dxa"/>
            <w:vAlign w:val="bottom"/>
          </w:tcPr>
          <w:p w14:paraId="1275D987" w14:textId="77777777" w:rsidR="00CC387A" w:rsidRPr="002365D3" w:rsidRDefault="00CC387A" w:rsidP="00CC387A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6D9B2" w14:textId="23343A27" w:rsidR="00CC387A" w:rsidRPr="002365D3" w:rsidRDefault="00B41680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96,664</w:t>
            </w:r>
          </w:p>
        </w:tc>
        <w:tc>
          <w:tcPr>
            <w:tcW w:w="180" w:type="dxa"/>
            <w:vAlign w:val="bottom"/>
          </w:tcPr>
          <w:p w14:paraId="437A70B5" w14:textId="77777777" w:rsidR="00CC387A" w:rsidRPr="002365D3" w:rsidRDefault="00CC387A" w:rsidP="00CC3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2B0EF" w14:textId="7E0F1E7E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96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464</w:t>
            </w:r>
          </w:p>
        </w:tc>
        <w:tc>
          <w:tcPr>
            <w:tcW w:w="180" w:type="dxa"/>
            <w:vAlign w:val="bottom"/>
          </w:tcPr>
          <w:p w14:paraId="588AB137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D7680" w14:textId="1DD5A8F7" w:rsidR="00CC387A" w:rsidRPr="002365D3" w:rsidRDefault="00B41680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96,664</w:t>
            </w:r>
          </w:p>
        </w:tc>
        <w:tc>
          <w:tcPr>
            <w:tcW w:w="180" w:type="dxa"/>
            <w:vAlign w:val="bottom"/>
          </w:tcPr>
          <w:p w14:paraId="0E77FF71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F5DF4" w14:textId="355859EF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96,464</w:t>
            </w:r>
          </w:p>
        </w:tc>
      </w:tr>
      <w:tr w:rsidR="00CC387A" w:rsidRPr="002365D3" w14:paraId="1F578F1E" w14:textId="77777777" w:rsidTr="00225E80">
        <w:trPr>
          <w:cantSplit/>
          <w:trHeight w:val="30"/>
        </w:trPr>
        <w:tc>
          <w:tcPr>
            <w:tcW w:w="4680" w:type="dxa"/>
            <w:vAlign w:val="bottom"/>
          </w:tcPr>
          <w:p w14:paraId="090AA73B" w14:textId="77777777" w:rsidR="00CC387A" w:rsidRPr="002365D3" w:rsidRDefault="00CC387A" w:rsidP="00CC387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BE3156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377A535" w14:textId="77777777" w:rsidR="00CC387A" w:rsidRPr="002365D3" w:rsidRDefault="00CC387A" w:rsidP="00CC3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09AA90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E114A7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2294E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557589F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FA9F2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C387A" w:rsidRPr="002365D3" w14:paraId="25686DD2" w14:textId="77777777" w:rsidTr="00225E80">
        <w:trPr>
          <w:cantSplit/>
          <w:trHeight w:val="60"/>
        </w:trPr>
        <w:tc>
          <w:tcPr>
            <w:tcW w:w="4680" w:type="dxa"/>
            <w:vAlign w:val="bottom"/>
          </w:tcPr>
          <w:p w14:paraId="7D1A4271" w14:textId="77777777" w:rsidR="00CC387A" w:rsidRPr="002365D3" w:rsidRDefault="00CC387A" w:rsidP="00CC387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373F35E" w14:textId="4FF0DF73" w:rsidR="00CC387A" w:rsidRPr="002365D3" w:rsidRDefault="00B41680" w:rsidP="00CC387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0.1469</w:t>
            </w:r>
          </w:p>
        </w:tc>
        <w:tc>
          <w:tcPr>
            <w:tcW w:w="180" w:type="dxa"/>
            <w:vAlign w:val="bottom"/>
          </w:tcPr>
          <w:p w14:paraId="424C42FA" w14:textId="77777777" w:rsidR="00CC387A" w:rsidRPr="002365D3" w:rsidRDefault="00CC387A" w:rsidP="00CC3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2B244F8" w14:textId="36AD2E15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0.1086</w:t>
            </w:r>
          </w:p>
        </w:tc>
        <w:tc>
          <w:tcPr>
            <w:tcW w:w="180" w:type="dxa"/>
            <w:vAlign w:val="bottom"/>
          </w:tcPr>
          <w:p w14:paraId="0C0C90E6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1F80E0" w14:textId="7E8DB891" w:rsidR="00CC387A" w:rsidRPr="002365D3" w:rsidRDefault="00B41680" w:rsidP="00CC387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0.1459</w:t>
            </w:r>
          </w:p>
        </w:tc>
        <w:tc>
          <w:tcPr>
            <w:tcW w:w="180" w:type="dxa"/>
            <w:vAlign w:val="bottom"/>
          </w:tcPr>
          <w:p w14:paraId="28A0007C" w14:textId="77777777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3F6DEA" w14:textId="34E9F38C" w:rsidR="00CC387A" w:rsidRPr="002365D3" w:rsidRDefault="00CC387A" w:rsidP="00CC387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0.0805</w:t>
            </w:r>
          </w:p>
        </w:tc>
      </w:tr>
    </w:tbl>
    <w:p w14:paraId="48E726D4" w14:textId="77777777" w:rsidR="008B76EC" w:rsidRPr="002365D3" w:rsidRDefault="008B76EC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9B912D2" w14:textId="77777777" w:rsidR="00B7190D" w:rsidRPr="002365D3" w:rsidRDefault="00B7190D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4D902A8" w14:textId="77777777" w:rsidR="00B7190D" w:rsidRPr="002365D3" w:rsidRDefault="00B7190D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D80168D" w14:textId="77777777" w:rsidR="00B7190D" w:rsidRPr="002365D3" w:rsidRDefault="00B7190D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2708F67" w14:textId="77777777" w:rsidR="00B7190D" w:rsidRPr="002365D3" w:rsidRDefault="00B7190D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C1B022B" w14:textId="77777777" w:rsidR="00B7190D" w:rsidRPr="002365D3" w:rsidRDefault="00B7190D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A9E77D2" w14:textId="77777777" w:rsidR="00B7190D" w:rsidRPr="002365D3" w:rsidRDefault="00B7190D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A61CAE2" w14:textId="77777777" w:rsidR="00B7190D" w:rsidRPr="002365D3" w:rsidRDefault="00B7190D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DDD4EF0" w14:textId="77777777" w:rsidR="00B7190D" w:rsidRPr="002365D3" w:rsidRDefault="00B7190D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65B18DA" w14:textId="77777777" w:rsidR="00B7190D" w:rsidRPr="002365D3" w:rsidRDefault="00B7190D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74D45B4" w14:textId="0E2A430E" w:rsidR="00E43C46" w:rsidRPr="002365D3" w:rsidRDefault="00E43C46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กำไรต่อหุ้นปรับลด</w:t>
      </w:r>
    </w:p>
    <w:p w14:paraId="71C8A40B" w14:textId="77777777" w:rsidR="00AC2C30" w:rsidRPr="002365D3" w:rsidRDefault="00AC2C30" w:rsidP="00AC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2D55E0F" w14:textId="5E4B890F" w:rsidR="00CE0096" w:rsidRPr="002365D3" w:rsidRDefault="00CE0096" w:rsidP="00CE0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2365D3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2365D3">
        <w:rPr>
          <w:rFonts w:ascii="CordiaUPC" w:hAnsi="CordiaUPC" w:cs="CordiaUPC" w:hint="cs"/>
          <w:sz w:val="26"/>
          <w:szCs w:val="26"/>
        </w:rPr>
        <w:t>31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2365D3">
        <w:rPr>
          <w:rFonts w:ascii="CordiaUPC" w:hAnsi="CordiaUPC" w:cs="CordiaUPC" w:hint="cs"/>
          <w:sz w:val="26"/>
          <w:szCs w:val="26"/>
        </w:rPr>
        <w:t>256</w:t>
      </w:r>
      <w:r w:rsidRPr="002365D3">
        <w:rPr>
          <w:rFonts w:ascii="CordiaUPC" w:hAnsi="CordiaUPC" w:cs="CordiaUPC"/>
          <w:sz w:val="26"/>
          <w:szCs w:val="26"/>
        </w:rPr>
        <w:t>5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 xml:space="preserve"> และ </w:t>
      </w:r>
      <w:r w:rsidRPr="002365D3">
        <w:rPr>
          <w:rFonts w:ascii="CordiaUPC" w:hAnsi="CordiaUPC" w:cs="CordiaUPC" w:hint="cs"/>
          <w:sz w:val="26"/>
          <w:szCs w:val="26"/>
        </w:rPr>
        <w:t>256</w:t>
      </w:r>
      <w:r w:rsidRPr="002365D3">
        <w:rPr>
          <w:rFonts w:ascii="CordiaUPC" w:hAnsi="CordiaUPC" w:cs="CordiaUPC"/>
          <w:sz w:val="26"/>
          <w:szCs w:val="26"/>
        </w:rPr>
        <w:t>4</w:t>
      </w:r>
      <w:r w:rsidRPr="002365D3">
        <w:rPr>
          <w:rFonts w:ascii="CordiaUPC" w:hAnsi="CordiaUPC" w:cs="CordiaUPC" w:hint="cs"/>
          <w:sz w:val="26"/>
          <w:szCs w:val="26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คำนวณจากกำไรสำหรับปีส่วนที่เป็นของธนาคาร</w:t>
      </w:r>
      <w:r w:rsidRPr="002365D3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และจำนวนหุ้นสามัญที่ออกจำหน่ายแล้วระหว่างปีจากที่ได้ปรับปรุงผลกระทบของหุ้นปรับลดดังนี้</w:t>
      </w:r>
    </w:p>
    <w:p w14:paraId="33408CB1" w14:textId="6FD50F7A" w:rsidR="00CE0096" w:rsidRPr="002365D3" w:rsidRDefault="00CE0096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CE0096" w:rsidRPr="002365D3" w14:paraId="36490697" w14:textId="77777777" w:rsidTr="00225E80">
        <w:trPr>
          <w:cantSplit/>
        </w:trPr>
        <w:tc>
          <w:tcPr>
            <w:tcW w:w="4680" w:type="dxa"/>
          </w:tcPr>
          <w:p w14:paraId="62308948" w14:textId="2229A8E1" w:rsidR="00CE0096" w:rsidRPr="002365D3" w:rsidRDefault="00CE0096" w:rsidP="00225E80">
            <w:pPr>
              <w:spacing w:line="360" w:lineRule="exact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7B0F7CFF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C3B4DC8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A23B0F9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CE0096" w:rsidRPr="002365D3" w14:paraId="06E23AC2" w14:textId="77777777" w:rsidTr="00225E80">
        <w:trPr>
          <w:cantSplit/>
        </w:trPr>
        <w:tc>
          <w:tcPr>
            <w:tcW w:w="4680" w:type="dxa"/>
          </w:tcPr>
          <w:p w14:paraId="2A8EA94C" w14:textId="77777777" w:rsidR="00CE0096" w:rsidRPr="002365D3" w:rsidRDefault="00CE0096" w:rsidP="00225E80">
            <w:pPr>
              <w:spacing w:line="360" w:lineRule="exact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3E01854D" w14:textId="3487D02C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5B63B9C1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BDA18B4" w14:textId="25A7980A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18F260F9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57EF10C" w14:textId="512B4719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11F222DE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1305965" w14:textId="599CF648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CE0096" w:rsidRPr="002365D3" w14:paraId="4B7EEAED" w14:textId="77777777" w:rsidTr="00225E80">
        <w:trPr>
          <w:cantSplit/>
        </w:trPr>
        <w:tc>
          <w:tcPr>
            <w:tcW w:w="4680" w:type="dxa"/>
          </w:tcPr>
          <w:p w14:paraId="2FF4C765" w14:textId="77777777" w:rsidR="00CE0096" w:rsidRPr="002365D3" w:rsidRDefault="00CE0096" w:rsidP="00225E80">
            <w:pPr>
              <w:spacing w:line="360" w:lineRule="exact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C9239E4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0C3D59D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3E6D68E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C1DC6D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322F71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952E6D5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C6E389F" w14:textId="77777777" w:rsidR="00CE0096" w:rsidRPr="002365D3" w:rsidRDefault="00CE0096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E0096" w:rsidRPr="002365D3" w14:paraId="53ED27A0" w14:textId="77777777" w:rsidTr="00225E80">
        <w:trPr>
          <w:cantSplit/>
        </w:trPr>
        <w:tc>
          <w:tcPr>
            <w:tcW w:w="4680" w:type="dxa"/>
          </w:tcPr>
          <w:p w14:paraId="5F0764A8" w14:textId="77777777" w:rsidR="00CE0096" w:rsidRPr="002365D3" w:rsidRDefault="00CE0096" w:rsidP="00CE0096">
            <w:pPr>
              <w:spacing w:line="360" w:lineRule="exact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กำไรสำหรับปีส่วนที่เป็นของธนาคาร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9AD63B6" w14:textId="436E8B47" w:rsidR="00CE0096" w:rsidRPr="002365D3" w:rsidRDefault="00B41680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14,195</w:t>
            </w:r>
          </w:p>
        </w:tc>
        <w:tc>
          <w:tcPr>
            <w:tcW w:w="180" w:type="dxa"/>
            <w:vAlign w:val="bottom"/>
          </w:tcPr>
          <w:p w14:paraId="4BD71F6C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DD5811" w14:textId="0079DD8B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10,474</w:t>
            </w:r>
          </w:p>
        </w:tc>
        <w:tc>
          <w:tcPr>
            <w:tcW w:w="180" w:type="dxa"/>
            <w:vAlign w:val="bottom"/>
          </w:tcPr>
          <w:p w14:paraId="448831E2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EE7D4C" w14:textId="0DCE7CA7" w:rsidR="00CE0096" w:rsidRPr="002365D3" w:rsidRDefault="00B41680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14,106</w:t>
            </w:r>
          </w:p>
        </w:tc>
        <w:tc>
          <w:tcPr>
            <w:tcW w:w="180" w:type="dxa"/>
            <w:vAlign w:val="bottom"/>
          </w:tcPr>
          <w:p w14:paraId="5349B06A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01AA40" w14:textId="1E89482B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7,769</w:t>
            </w:r>
          </w:p>
        </w:tc>
      </w:tr>
      <w:tr w:rsidR="00CE0096" w:rsidRPr="002365D3" w14:paraId="02BEFCC5" w14:textId="77777777" w:rsidTr="00225E80">
        <w:trPr>
          <w:cantSplit/>
        </w:trPr>
        <w:tc>
          <w:tcPr>
            <w:tcW w:w="4680" w:type="dxa"/>
          </w:tcPr>
          <w:p w14:paraId="4C15FED0" w14:textId="77777777" w:rsidR="00CE0096" w:rsidRPr="002365D3" w:rsidRDefault="00CE0096" w:rsidP="00CE0096">
            <w:pPr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DD5BAA" w14:textId="17FBEE09" w:rsidR="00CE0096" w:rsidRPr="002365D3" w:rsidRDefault="00B41680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96,664</w:t>
            </w:r>
          </w:p>
        </w:tc>
        <w:tc>
          <w:tcPr>
            <w:tcW w:w="180" w:type="dxa"/>
            <w:vAlign w:val="bottom"/>
          </w:tcPr>
          <w:p w14:paraId="01124408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88E06" w14:textId="293C4969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96,464</w:t>
            </w:r>
          </w:p>
        </w:tc>
        <w:tc>
          <w:tcPr>
            <w:tcW w:w="180" w:type="dxa"/>
            <w:vAlign w:val="bottom"/>
          </w:tcPr>
          <w:p w14:paraId="0CFD3F9D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E1CA6" w14:textId="39966DA9" w:rsidR="00CE0096" w:rsidRPr="002365D3" w:rsidRDefault="00B41680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96,664</w:t>
            </w:r>
          </w:p>
        </w:tc>
        <w:tc>
          <w:tcPr>
            <w:tcW w:w="180" w:type="dxa"/>
            <w:vAlign w:val="bottom"/>
          </w:tcPr>
          <w:p w14:paraId="031DEDC1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6AE07" w14:textId="54BF4664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96,464</w:t>
            </w:r>
          </w:p>
        </w:tc>
      </w:tr>
      <w:tr w:rsidR="00CE0096" w:rsidRPr="002365D3" w14:paraId="020DF349" w14:textId="77777777" w:rsidTr="00225E80">
        <w:trPr>
          <w:cantSplit/>
        </w:trPr>
        <w:tc>
          <w:tcPr>
            <w:tcW w:w="4680" w:type="dxa"/>
          </w:tcPr>
          <w:p w14:paraId="73F3BAD9" w14:textId="4DD054B6" w:rsidR="00CE0096" w:rsidRPr="002365D3" w:rsidRDefault="00A90105" w:rsidP="00CE0096">
            <w:pPr>
              <w:tabs>
                <w:tab w:val="clear" w:pos="227"/>
                <w:tab w:val="clear" w:pos="454"/>
              </w:tabs>
              <w:spacing w:line="360" w:lineRule="exact"/>
              <w:ind w:left="200" w:hanging="189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TTB TSRP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2019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, TTB TSRP </w:t>
            </w:r>
            <w:r w:rsidR="009970D3" w:rsidRPr="002365D3">
              <w:rPr>
                <w:rFonts w:ascii="CordiaUPC" w:hAnsi="CordiaUPC" w:cs="CordiaUPC"/>
                <w:sz w:val="26"/>
                <w:szCs w:val="26"/>
              </w:rPr>
              <w:t>2021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และใบสำคัญแสดงสิทธิ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TTB-W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1) 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541A42" w14:textId="41BE2901" w:rsidR="00CE0096" w:rsidRPr="002365D3" w:rsidRDefault="00B41680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430</w:t>
            </w:r>
          </w:p>
        </w:tc>
        <w:tc>
          <w:tcPr>
            <w:tcW w:w="180" w:type="dxa"/>
            <w:vAlign w:val="bottom"/>
          </w:tcPr>
          <w:p w14:paraId="7D803774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C6968" w14:textId="09C2402F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278</w:t>
            </w:r>
          </w:p>
        </w:tc>
        <w:tc>
          <w:tcPr>
            <w:tcW w:w="180" w:type="dxa"/>
            <w:vAlign w:val="bottom"/>
          </w:tcPr>
          <w:p w14:paraId="34C495D2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4675D" w14:textId="3BAE58BC" w:rsidR="00CE0096" w:rsidRPr="002365D3" w:rsidRDefault="00B41680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430</w:t>
            </w:r>
          </w:p>
        </w:tc>
        <w:tc>
          <w:tcPr>
            <w:tcW w:w="180" w:type="dxa"/>
            <w:vAlign w:val="bottom"/>
          </w:tcPr>
          <w:p w14:paraId="47EE3EF7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25E07" w14:textId="11EF6A5D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278</w:t>
            </w:r>
          </w:p>
        </w:tc>
      </w:tr>
      <w:tr w:rsidR="00CE0096" w:rsidRPr="002365D3" w14:paraId="52612CD6" w14:textId="77777777" w:rsidTr="00225E80">
        <w:trPr>
          <w:cantSplit/>
        </w:trPr>
        <w:tc>
          <w:tcPr>
            <w:tcW w:w="4680" w:type="dxa"/>
          </w:tcPr>
          <w:p w14:paraId="6C3AE898" w14:textId="77777777" w:rsidR="00CE0096" w:rsidRPr="002365D3" w:rsidRDefault="00CE0096" w:rsidP="00CE0096">
            <w:pPr>
              <w:tabs>
                <w:tab w:val="clear" w:pos="4678"/>
                <w:tab w:val="left" w:pos="4601"/>
              </w:tabs>
              <w:spacing w:line="36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 </w:t>
            </w:r>
            <w:r w:rsidRPr="002365D3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2365D3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A0E73" w14:textId="4B983565" w:rsidR="00CE0096" w:rsidRPr="002365D3" w:rsidRDefault="00B41680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97,094</w:t>
            </w:r>
          </w:p>
        </w:tc>
        <w:tc>
          <w:tcPr>
            <w:tcW w:w="180" w:type="dxa"/>
            <w:vAlign w:val="bottom"/>
          </w:tcPr>
          <w:p w14:paraId="56092CAA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035C43" w14:textId="30AB2B64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96,742</w:t>
            </w:r>
          </w:p>
        </w:tc>
        <w:tc>
          <w:tcPr>
            <w:tcW w:w="180" w:type="dxa"/>
            <w:vAlign w:val="bottom"/>
          </w:tcPr>
          <w:p w14:paraId="50F73C66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4E887" w14:textId="4211A31B" w:rsidR="00CE0096" w:rsidRPr="002365D3" w:rsidRDefault="00B41680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97,094</w:t>
            </w:r>
          </w:p>
        </w:tc>
        <w:tc>
          <w:tcPr>
            <w:tcW w:w="180" w:type="dxa"/>
            <w:vAlign w:val="bottom"/>
          </w:tcPr>
          <w:p w14:paraId="7DE943DA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DD06F7" w14:textId="559C7CB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96,742</w:t>
            </w:r>
          </w:p>
        </w:tc>
      </w:tr>
      <w:tr w:rsidR="00CE0096" w:rsidRPr="002365D3" w14:paraId="74E2B44D" w14:textId="77777777" w:rsidTr="00225E80">
        <w:trPr>
          <w:cantSplit/>
        </w:trPr>
        <w:tc>
          <w:tcPr>
            <w:tcW w:w="4680" w:type="dxa"/>
          </w:tcPr>
          <w:p w14:paraId="7501F85D" w14:textId="77777777" w:rsidR="00CE0096" w:rsidRPr="002365D3" w:rsidRDefault="00CE0096" w:rsidP="00CE0096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7A1F3D4" w14:textId="77777777" w:rsidR="00CE0096" w:rsidRPr="002365D3" w:rsidRDefault="00CE0096" w:rsidP="00CE009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140985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BE16AC" w14:textId="77777777" w:rsidR="00CE0096" w:rsidRPr="002365D3" w:rsidRDefault="00CE0096" w:rsidP="00CE009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7898C7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89F165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70FE8721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92FC37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</w:p>
        </w:tc>
      </w:tr>
      <w:tr w:rsidR="00CE0096" w:rsidRPr="002365D3" w14:paraId="1E29B76B" w14:textId="77777777" w:rsidTr="00225E80">
        <w:trPr>
          <w:cantSplit/>
        </w:trPr>
        <w:tc>
          <w:tcPr>
            <w:tcW w:w="4680" w:type="dxa"/>
          </w:tcPr>
          <w:p w14:paraId="382BE496" w14:textId="77777777" w:rsidR="00CE0096" w:rsidRPr="002365D3" w:rsidRDefault="00CE0096" w:rsidP="00CE0096">
            <w:pPr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6ED16A7" w14:textId="0F02C16B" w:rsidR="00CE0096" w:rsidRPr="002365D3" w:rsidRDefault="00B41680" w:rsidP="00CE0096">
            <w:pPr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0.1462</w:t>
            </w:r>
          </w:p>
        </w:tc>
        <w:tc>
          <w:tcPr>
            <w:tcW w:w="180" w:type="dxa"/>
            <w:vAlign w:val="bottom"/>
          </w:tcPr>
          <w:p w14:paraId="508AB512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515A6A" w14:textId="3C5D6F3B" w:rsidR="00CE0096" w:rsidRPr="002365D3" w:rsidRDefault="00CE0096" w:rsidP="00CE0096">
            <w:pPr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0.1083</w:t>
            </w:r>
          </w:p>
        </w:tc>
        <w:tc>
          <w:tcPr>
            <w:tcW w:w="180" w:type="dxa"/>
            <w:vAlign w:val="bottom"/>
          </w:tcPr>
          <w:p w14:paraId="70067D68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05E402" w14:textId="35D6F23C" w:rsidR="00CE0096" w:rsidRPr="002365D3" w:rsidRDefault="00B41680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60" w:lineRule="exact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0.1453</w:t>
            </w:r>
          </w:p>
        </w:tc>
        <w:tc>
          <w:tcPr>
            <w:tcW w:w="180" w:type="dxa"/>
            <w:vAlign w:val="bottom"/>
          </w:tcPr>
          <w:p w14:paraId="310909DA" w14:textId="77777777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CBC3F7" w14:textId="3922C775" w:rsidR="00CE0096" w:rsidRPr="002365D3" w:rsidRDefault="00CE0096" w:rsidP="00CE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60" w:lineRule="exact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0.0803</w:t>
            </w:r>
          </w:p>
        </w:tc>
      </w:tr>
    </w:tbl>
    <w:p w14:paraId="6B8FBE89" w14:textId="77777777" w:rsidR="00AC2C30" w:rsidRPr="002365D3" w:rsidRDefault="00AC2C30" w:rsidP="00AC2C30">
      <w:pPr>
        <w:rPr>
          <w:rFonts w:ascii="CordiaUPC" w:hAnsi="CordiaUPC" w:cs="CordiaUPC"/>
          <w:sz w:val="26"/>
          <w:szCs w:val="26"/>
        </w:rPr>
      </w:pPr>
    </w:p>
    <w:p w14:paraId="04017336" w14:textId="4DFDD0CC" w:rsidR="003E346A" w:rsidRPr="002365D3" w:rsidRDefault="003037D6" w:rsidP="00E06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  <w:bookmarkStart w:id="52" w:name="_Hlk93397409"/>
      <w:bookmarkStart w:id="53" w:name="_Hlk79522214"/>
      <w:bookmarkEnd w:id="51"/>
      <w:r w:rsidRPr="002365D3">
        <w:rPr>
          <w:rFonts w:ascii="CordiaUPC" w:hAnsi="CordiaUPC" w:cs="CordiaUPC"/>
          <w:b/>
          <w:bCs/>
          <w:sz w:val="26"/>
          <w:szCs w:val="26"/>
        </w:rPr>
        <w:t>4</w:t>
      </w:r>
      <w:r w:rsidR="003C4687" w:rsidRPr="002365D3">
        <w:rPr>
          <w:rFonts w:ascii="CordiaUPC" w:hAnsi="CordiaUPC" w:cs="CordiaUPC"/>
          <w:b/>
          <w:bCs/>
          <w:sz w:val="26"/>
          <w:szCs w:val="26"/>
        </w:rPr>
        <w:t>5</w:t>
      </w:r>
      <w:r w:rsidR="003E346A" w:rsidRPr="002365D3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A0143D" w:rsidRPr="002365D3">
        <w:rPr>
          <w:rFonts w:ascii="CordiaUPC" w:hAnsi="CordiaUPC" w:cs="CordiaUPC" w:hint="cs"/>
          <w:b/>
          <w:bCs/>
          <w:sz w:val="26"/>
          <w:szCs w:val="26"/>
          <w:cs/>
        </w:rPr>
        <w:t>การจัดประเภทรายการใหม่</w:t>
      </w:r>
    </w:p>
    <w:p w14:paraId="2CAEE6AF" w14:textId="4CD48D55" w:rsidR="00212FD9" w:rsidRPr="002365D3" w:rsidRDefault="00212FD9" w:rsidP="00A01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574786A" w14:textId="4D39542D" w:rsidR="002A159C" w:rsidRPr="002365D3" w:rsidRDefault="002A159C" w:rsidP="002A1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="Cordia New"/>
          <w:sz w:val="26"/>
          <w:szCs w:val="26"/>
        </w:rPr>
      </w:pPr>
      <w:r w:rsidRPr="002365D3">
        <w:rPr>
          <w:rFonts w:asciiTheme="minorBidi" w:hAnsiTheme="minorBidi" w:cs="Cordia New" w:hint="cs"/>
          <w:sz w:val="26"/>
          <w:szCs w:val="26"/>
          <w:cs/>
        </w:rPr>
        <w:t>รายการบางรายการในงบการเงินปี</w:t>
      </w:r>
      <w:r w:rsidRPr="002365D3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2365D3">
        <w:rPr>
          <w:rFonts w:asciiTheme="minorBidi" w:hAnsiTheme="minorBidi" w:cs="Cordia New"/>
          <w:sz w:val="26"/>
          <w:szCs w:val="26"/>
        </w:rPr>
        <w:t>2564</w:t>
      </w:r>
      <w:r w:rsidRPr="002365D3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2365D3">
        <w:rPr>
          <w:rFonts w:asciiTheme="minorBidi" w:hAnsiTheme="minorBidi" w:cs="Cordia New" w:hint="cs"/>
          <w:sz w:val="26"/>
          <w:szCs w:val="26"/>
          <w:cs/>
        </w:rPr>
        <w:t>ได้มีการจัดประเภทรายการใหม่เพื่อให้สอดคล้องกับการนำเสนองบการเงินปี</w:t>
      </w:r>
      <w:r w:rsidRPr="002365D3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2365D3">
        <w:rPr>
          <w:rFonts w:asciiTheme="minorBidi" w:hAnsiTheme="minorBidi" w:cs="Cordia New"/>
          <w:sz w:val="26"/>
          <w:szCs w:val="26"/>
        </w:rPr>
        <w:t>2565</w:t>
      </w:r>
      <w:r w:rsidRPr="002365D3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FE4352" w:rsidRPr="002365D3">
        <w:rPr>
          <w:rFonts w:asciiTheme="minorBidi" w:hAnsiTheme="minorBidi" w:cs="Cordia New"/>
          <w:sz w:val="26"/>
          <w:szCs w:val="26"/>
        </w:rPr>
        <w:br/>
      </w:r>
      <w:r w:rsidRPr="002365D3">
        <w:rPr>
          <w:rFonts w:asciiTheme="minorBidi" w:hAnsiTheme="minorBidi" w:cs="Cordia New" w:hint="cs"/>
          <w:sz w:val="26"/>
          <w:szCs w:val="26"/>
          <w:cs/>
        </w:rPr>
        <w:t>การจัดประเภทรายการมีดังนี้</w:t>
      </w:r>
      <w:r w:rsidRPr="002365D3">
        <w:rPr>
          <w:rFonts w:asciiTheme="minorBidi" w:hAnsiTheme="minorBidi" w:cs="Cordia New"/>
          <w:sz w:val="26"/>
          <w:szCs w:val="26"/>
          <w:cs/>
        </w:rPr>
        <w:tab/>
      </w:r>
    </w:p>
    <w:p w14:paraId="46510A7D" w14:textId="7D475265" w:rsidR="00FE4352" w:rsidRPr="002365D3" w:rsidRDefault="00FE4352" w:rsidP="00FE4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FE4352" w:rsidRPr="002365D3" w14:paraId="7E85BC09" w14:textId="77777777" w:rsidTr="00225E80">
        <w:trPr>
          <w:trHeight w:val="83"/>
        </w:trPr>
        <w:tc>
          <w:tcPr>
            <w:tcW w:w="4680" w:type="dxa"/>
          </w:tcPr>
          <w:p w14:paraId="2E0C4663" w14:textId="77777777" w:rsidR="00FE4352" w:rsidRPr="002365D3" w:rsidRDefault="00FE4352" w:rsidP="00225E80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27F509CD" w14:textId="77777777" w:rsidR="00FE4352" w:rsidRPr="002365D3" w:rsidRDefault="00FE4352" w:rsidP="00225E80">
            <w:pPr>
              <w:ind w:left="-81" w:right="-6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E4352" w:rsidRPr="002365D3" w14:paraId="5D800424" w14:textId="77777777" w:rsidTr="00225E80">
        <w:trPr>
          <w:trHeight w:val="83"/>
        </w:trPr>
        <w:tc>
          <w:tcPr>
            <w:tcW w:w="4680" w:type="dxa"/>
          </w:tcPr>
          <w:p w14:paraId="6B8B98CE" w14:textId="77777777" w:rsidR="00FE4352" w:rsidRPr="002365D3" w:rsidRDefault="00FE4352" w:rsidP="00225E80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721AA2" w14:textId="77777777" w:rsidR="00FE4352" w:rsidRPr="002365D3" w:rsidRDefault="00FE4352" w:rsidP="00225E80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ก่อนการจัด</w:t>
            </w:r>
          </w:p>
        </w:tc>
        <w:tc>
          <w:tcPr>
            <w:tcW w:w="241" w:type="dxa"/>
          </w:tcPr>
          <w:p w14:paraId="6574A62C" w14:textId="77777777" w:rsidR="00FE4352" w:rsidRPr="002365D3" w:rsidRDefault="00FE4352" w:rsidP="00225E80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717C059" w14:textId="77777777" w:rsidR="00FE4352" w:rsidRPr="002365D3" w:rsidRDefault="00FE4352" w:rsidP="00225E80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3AF26A" w14:textId="77777777" w:rsidR="00FE4352" w:rsidRPr="002365D3" w:rsidRDefault="00FE4352" w:rsidP="00225E80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7172D5C6" w14:textId="77777777" w:rsidR="00FE4352" w:rsidRPr="002365D3" w:rsidRDefault="00FE4352" w:rsidP="00225E80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หลังการจัด</w:t>
            </w:r>
          </w:p>
        </w:tc>
      </w:tr>
      <w:tr w:rsidR="00FE4352" w:rsidRPr="002365D3" w14:paraId="59F23CCA" w14:textId="77777777" w:rsidTr="00225E80">
        <w:trPr>
          <w:trHeight w:val="83"/>
        </w:trPr>
        <w:tc>
          <w:tcPr>
            <w:tcW w:w="4680" w:type="dxa"/>
          </w:tcPr>
          <w:p w14:paraId="132BB29F" w14:textId="77777777" w:rsidR="00FE4352" w:rsidRPr="002365D3" w:rsidRDefault="00FE4352" w:rsidP="00225E80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703390" w14:textId="77777777" w:rsidR="00FE4352" w:rsidRPr="002365D3" w:rsidRDefault="00FE4352" w:rsidP="00225E80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41" w:type="dxa"/>
          </w:tcPr>
          <w:p w14:paraId="0176DED4" w14:textId="77777777" w:rsidR="00FE4352" w:rsidRPr="002365D3" w:rsidRDefault="00FE4352" w:rsidP="00225E80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84F1161" w14:textId="77777777" w:rsidR="00FE4352" w:rsidRPr="002365D3" w:rsidRDefault="00FE4352" w:rsidP="00225E80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1C5A9015" w14:textId="77777777" w:rsidR="00FE4352" w:rsidRPr="002365D3" w:rsidRDefault="00FE4352" w:rsidP="00225E80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9562C66" w14:textId="77777777" w:rsidR="00FE4352" w:rsidRPr="002365D3" w:rsidRDefault="00FE4352" w:rsidP="00225E80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ประเภทใหม่</w:t>
            </w:r>
          </w:p>
        </w:tc>
      </w:tr>
      <w:tr w:rsidR="00FE4352" w:rsidRPr="002365D3" w14:paraId="16BABEFB" w14:textId="77777777" w:rsidTr="00225E80">
        <w:tc>
          <w:tcPr>
            <w:tcW w:w="4680" w:type="dxa"/>
          </w:tcPr>
          <w:p w14:paraId="3D12F543" w14:textId="77777777" w:rsidR="00FE4352" w:rsidRPr="002365D3" w:rsidRDefault="00FE4352" w:rsidP="00225E80">
            <w:pPr>
              <w:ind w:hanging="18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1B57EA0D" w14:textId="77777777" w:rsidR="00FE4352" w:rsidRPr="002365D3" w:rsidRDefault="00FE4352" w:rsidP="00225E80">
            <w:pPr>
              <w:tabs>
                <w:tab w:val="left" w:pos="540"/>
              </w:tabs>
              <w:ind w:left="-18" w:firstLine="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366E2" w:rsidRPr="002365D3" w14:paraId="43AC57AC" w14:textId="77777777" w:rsidTr="000366E2">
        <w:tblPrEx>
          <w:tblLook w:val="04A0" w:firstRow="1" w:lastRow="0" w:firstColumn="1" w:lastColumn="0" w:noHBand="0" w:noVBand="1"/>
        </w:tblPrEx>
        <w:trPr>
          <w:trHeight w:val="83"/>
        </w:trPr>
        <w:tc>
          <w:tcPr>
            <w:tcW w:w="4680" w:type="dxa"/>
            <w:hideMark/>
          </w:tcPr>
          <w:p w14:paraId="3C058FAD" w14:textId="77777777" w:rsidR="000366E2" w:rsidRPr="002365D3" w:rsidRDefault="000366E2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3C65A695" w14:textId="77777777" w:rsidR="000366E2" w:rsidRPr="002365D3" w:rsidRDefault="000366E2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22B46797" w14:textId="77777777" w:rsidR="000366E2" w:rsidRPr="002365D3" w:rsidRDefault="000366E2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DF6CDF0" w14:textId="77777777" w:rsidR="000366E2" w:rsidRPr="002365D3" w:rsidRDefault="000366E2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477856" w14:textId="77777777" w:rsidR="000366E2" w:rsidRPr="002365D3" w:rsidRDefault="000366E2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0E0305E" w14:textId="77777777" w:rsidR="000366E2" w:rsidRPr="002365D3" w:rsidRDefault="000366E2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366E2" w:rsidRPr="002365D3" w14:paraId="6343938D" w14:textId="77777777" w:rsidTr="000366E2">
        <w:tblPrEx>
          <w:tblLook w:val="04A0" w:firstRow="1" w:lastRow="0" w:firstColumn="1" w:lastColumn="0" w:noHBand="0" w:noVBand="1"/>
        </w:tblPrEx>
        <w:trPr>
          <w:trHeight w:val="83"/>
        </w:trPr>
        <w:tc>
          <w:tcPr>
            <w:tcW w:w="4680" w:type="dxa"/>
            <w:hideMark/>
          </w:tcPr>
          <w:p w14:paraId="45AC3B53" w14:textId="77777777" w:rsidR="000366E2" w:rsidRPr="002365D3" w:rsidRDefault="000366E2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7B6CB0D2" w14:textId="77777777" w:rsidR="000366E2" w:rsidRPr="002365D3" w:rsidRDefault="000366E2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C8680B" w14:textId="77777777" w:rsidR="000366E2" w:rsidRPr="002365D3" w:rsidRDefault="000366E2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A4C3C4D" w14:textId="77777777" w:rsidR="000366E2" w:rsidRPr="002365D3" w:rsidRDefault="000366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B20255" w14:textId="77777777" w:rsidR="000366E2" w:rsidRPr="002365D3" w:rsidRDefault="000366E2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D103EBD" w14:textId="77777777" w:rsidR="000366E2" w:rsidRPr="002365D3" w:rsidRDefault="000366E2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366E2" w:rsidRPr="002365D3" w14:paraId="66D62C72" w14:textId="77777777" w:rsidTr="000366E2">
        <w:tblPrEx>
          <w:tblLook w:val="04A0" w:firstRow="1" w:lastRow="0" w:firstColumn="1" w:lastColumn="0" w:noHBand="0" w:noVBand="1"/>
        </w:tblPrEx>
        <w:trPr>
          <w:trHeight w:val="83"/>
        </w:trPr>
        <w:tc>
          <w:tcPr>
            <w:tcW w:w="4680" w:type="dxa"/>
            <w:hideMark/>
          </w:tcPr>
          <w:p w14:paraId="32807F96" w14:textId="77777777" w:rsidR="000366E2" w:rsidRPr="002365D3" w:rsidRDefault="000366E2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hideMark/>
          </w:tcPr>
          <w:p w14:paraId="06AB5E89" w14:textId="77777777" w:rsidR="000366E2" w:rsidRPr="002365D3" w:rsidRDefault="000366E2" w:rsidP="0003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1,325,212</w:t>
            </w:r>
          </w:p>
        </w:tc>
        <w:tc>
          <w:tcPr>
            <w:tcW w:w="241" w:type="dxa"/>
          </w:tcPr>
          <w:p w14:paraId="7756545B" w14:textId="77777777" w:rsidR="000366E2" w:rsidRPr="002365D3" w:rsidRDefault="000366E2" w:rsidP="0003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hideMark/>
          </w:tcPr>
          <w:p w14:paraId="45EF15CD" w14:textId="77777777" w:rsidR="000366E2" w:rsidRPr="002365D3" w:rsidRDefault="000366E2" w:rsidP="0003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spacing w:line="240" w:lineRule="auto"/>
              <w:ind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0024454C" w14:textId="77777777" w:rsidR="000366E2" w:rsidRPr="002365D3" w:rsidRDefault="000366E2" w:rsidP="0003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  <w:hideMark/>
          </w:tcPr>
          <w:p w14:paraId="0A8336B3" w14:textId="77777777" w:rsidR="000366E2" w:rsidRPr="002365D3" w:rsidRDefault="000366E2" w:rsidP="0003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1,324,201</w:t>
            </w:r>
          </w:p>
        </w:tc>
      </w:tr>
      <w:tr w:rsidR="000366E2" w:rsidRPr="002365D3" w14:paraId="61C9C162" w14:textId="77777777" w:rsidTr="00371827">
        <w:tblPrEx>
          <w:tblLook w:val="04A0" w:firstRow="1" w:lastRow="0" w:firstColumn="1" w:lastColumn="0" w:noHBand="0" w:noVBand="1"/>
        </w:tblPrEx>
        <w:trPr>
          <w:trHeight w:val="83"/>
        </w:trPr>
        <w:tc>
          <w:tcPr>
            <w:tcW w:w="4680" w:type="dxa"/>
            <w:hideMark/>
          </w:tcPr>
          <w:p w14:paraId="4173FB34" w14:textId="77777777" w:rsidR="000366E2" w:rsidRPr="002365D3" w:rsidRDefault="000366E2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440" w:type="dxa"/>
            <w:hideMark/>
          </w:tcPr>
          <w:p w14:paraId="1978D6BB" w14:textId="77777777" w:rsidR="000366E2" w:rsidRPr="002365D3" w:rsidRDefault="000366E2" w:rsidP="0003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20,175</w:t>
            </w:r>
          </w:p>
        </w:tc>
        <w:tc>
          <w:tcPr>
            <w:tcW w:w="241" w:type="dxa"/>
          </w:tcPr>
          <w:p w14:paraId="4BD2796F" w14:textId="77777777" w:rsidR="000366E2" w:rsidRPr="002365D3" w:rsidRDefault="000366E2" w:rsidP="0003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hideMark/>
          </w:tcPr>
          <w:p w14:paraId="64896553" w14:textId="77777777" w:rsidR="000366E2" w:rsidRPr="002365D3" w:rsidRDefault="000366E2" w:rsidP="0003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spacing w:line="240" w:lineRule="auto"/>
              <w:ind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0600FE5E" w14:textId="77777777" w:rsidR="000366E2" w:rsidRPr="002365D3" w:rsidRDefault="000366E2" w:rsidP="0003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  <w:hideMark/>
          </w:tcPr>
          <w:p w14:paraId="6F2B0E20" w14:textId="77777777" w:rsidR="000366E2" w:rsidRPr="002365D3" w:rsidRDefault="000366E2" w:rsidP="0003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19,164</w:t>
            </w:r>
          </w:p>
        </w:tc>
      </w:tr>
      <w:tr w:rsidR="00FE4352" w:rsidRPr="002365D3" w14:paraId="0F4EA29C" w14:textId="77777777" w:rsidTr="00371827">
        <w:trPr>
          <w:trHeight w:val="83"/>
        </w:trPr>
        <w:tc>
          <w:tcPr>
            <w:tcW w:w="4680" w:type="dxa"/>
          </w:tcPr>
          <w:p w14:paraId="715642C3" w14:textId="77777777" w:rsidR="00FE4352" w:rsidRPr="002365D3" w:rsidRDefault="00FE4352" w:rsidP="00225E80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4C1560" w14:textId="77777777" w:rsidR="00FE4352" w:rsidRPr="002365D3" w:rsidRDefault="00FE4352" w:rsidP="00225E80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22DCB1F5" w14:textId="77777777" w:rsidR="00FE4352" w:rsidRPr="002365D3" w:rsidRDefault="00FE4352" w:rsidP="00225E80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7A3D2AF" w14:textId="77777777" w:rsidR="00FE4352" w:rsidRPr="002365D3" w:rsidRDefault="00FE4352" w:rsidP="00225E80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D62C69" w14:textId="77777777" w:rsidR="00FE4352" w:rsidRPr="002365D3" w:rsidRDefault="00FE4352" w:rsidP="00225E80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D7291C2" w14:textId="77777777" w:rsidR="00FE4352" w:rsidRPr="002365D3" w:rsidRDefault="00FE4352" w:rsidP="00225E80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1ED3EDE9" w14:textId="5BBFA292" w:rsidR="009C6632" w:rsidRPr="002365D3" w:rsidRDefault="009C6632" w:rsidP="00B71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theme="minorBidi"/>
          <w:sz w:val="26"/>
          <w:szCs w:val="26"/>
        </w:rPr>
      </w:pPr>
    </w:p>
    <w:p w14:paraId="61CCA091" w14:textId="0238B93D" w:rsidR="00B7190D" w:rsidRPr="002365D3" w:rsidRDefault="00B7190D" w:rsidP="00B71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theme="minorBidi"/>
          <w:sz w:val="26"/>
          <w:szCs w:val="26"/>
        </w:rPr>
      </w:pPr>
    </w:p>
    <w:p w14:paraId="5527157A" w14:textId="576FCBA1" w:rsidR="00B7190D" w:rsidRPr="002365D3" w:rsidRDefault="00B7190D" w:rsidP="00B71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theme="minorBidi"/>
          <w:sz w:val="26"/>
          <w:szCs w:val="26"/>
        </w:rPr>
      </w:pPr>
    </w:p>
    <w:p w14:paraId="76E3B5F4" w14:textId="18C84303" w:rsidR="00B7190D" w:rsidRPr="002365D3" w:rsidRDefault="00B7190D" w:rsidP="00B71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theme="minorBidi"/>
          <w:sz w:val="26"/>
          <w:szCs w:val="26"/>
        </w:rPr>
      </w:pPr>
    </w:p>
    <w:p w14:paraId="55BF76D2" w14:textId="2D3E40FD" w:rsidR="00B7190D" w:rsidRPr="002365D3" w:rsidRDefault="00B7190D" w:rsidP="00B71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theme="minorBidi"/>
          <w:sz w:val="26"/>
          <w:szCs w:val="26"/>
        </w:rPr>
      </w:pPr>
    </w:p>
    <w:p w14:paraId="484FF690" w14:textId="3EB2C52F" w:rsidR="00B7190D" w:rsidRPr="002365D3" w:rsidRDefault="00B7190D" w:rsidP="00B71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theme="minorBidi"/>
          <w:sz w:val="26"/>
          <w:szCs w:val="26"/>
        </w:rPr>
      </w:pPr>
    </w:p>
    <w:p w14:paraId="6B4371DD" w14:textId="77777777" w:rsidR="00B7190D" w:rsidRPr="002365D3" w:rsidRDefault="00B7190D" w:rsidP="00B71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440"/>
        <w:gridCol w:w="241"/>
        <w:gridCol w:w="1289"/>
        <w:gridCol w:w="236"/>
        <w:gridCol w:w="1294"/>
      </w:tblGrid>
      <w:tr w:rsidR="00A96E0C" w:rsidRPr="002365D3" w14:paraId="26C00038" w14:textId="77777777" w:rsidTr="00A96E0C">
        <w:trPr>
          <w:trHeight w:val="83"/>
        </w:trPr>
        <w:tc>
          <w:tcPr>
            <w:tcW w:w="4680" w:type="dxa"/>
          </w:tcPr>
          <w:p w14:paraId="08D693A9" w14:textId="77777777" w:rsidR="00A96E0C" w:rsidRPr="002365D3" w:rsidRDefault="00A96E0C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0" w:type="dxa"/>
            <w:gridSpan w:val="5"/>
            <w:hideMark/>
          </w:tcPr>
          <w:p w14:paraId="2AEB7A4F" w14:textId="77777777" w:rsidR="00A96E0C" w:rsidRPr="002365D3" w:rsidRDefault="00A96E0C">
            <w:pPr>
              <w:ind w:left="-81" w:right="-6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96E0C" w:rsidRPr="002365D3" w14:paraId="1093081D" w14:textId="77777777" w:rsidTr="00A96E0C">
        <w:trPr>
          <w:trHeight w:val="83"/>
        </w:trPr>
        <w:tc>
          <w:tcPr>
            <w:tcW w:w="4680" w:type="dxa"/>
          </w:tcPr>
          <w:p w14:paraId="2ED51DD1" w14:textId="77777777" w:rsidR="00A96E0C" w:rsidRPr="002365D3" w:rsidRDefault="00A96E0C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40E59A9D" w14:textId="77777777" w:rsidR="00A96E0C" w:rsidRPr="002365D3" w:rsidRDefault="00A96E0C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ก่อนการจัด</w:t>
            </w:r>
          </w:p>
        </w:tc>
        <w:tc>
          <w:tcPr>
            <w:tcW w:w="241" w:type="dxa"/>
          </w:tcPr>
          <w:p w14:paraId="43696203" w14:textId="77777777" w:rsidR="00A96E0C" w:rsidRPr="002365D3" w:rsidRDefault="00A96E0C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CE1D2EC" w14:textId="77777777" w:rsidR="00A96E0C" w:rsidRPr="002365D3" w:rsidRDefault="00A96E0C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658CAA" w14:textId="77777777" w:rsidR="00A96E0C" w:rsidRPr="002365D3" w:rsidRDefault="00A96E0C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  <w:hideMark/>
          </w:tcPr>
          <w:p w14:paraId="58D222EF" w14:textId="77777777" w:rsidR="00A96E0C" w:rsidRPr="002365D3" w:rsidRDefault="00A96E0C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หลังการจัด</w:t>
            </w:r>
          </w:p>
        </w:tc>
      </w:tr>
      <w:tr w:rsidR="00A96E0C" w:rsidRPr="002365D3" w14:paraId="7D3DA27E" w14:textId="77777777" w:rsidTr="00A96E0C">
        <w:trPr>
          <w:trHeight w:val="83"/>
        </w:trPr>
        <w:tc>
          <w:tcPr>
            <w:tcW w:w="4680" w:type="dxa"/>
          </w:tcPr>
          <w:p w14:paraId="73AAF97A" w14:textId="77777777" w:rsidR="00A96E0C" w:rsidRPr="002365D3" w:rsidRDefault="00A96E0C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0131BF53" w14:textId="77777777" w:rsidR="00A96E0C" w:rsidRPr="002365D3" w:rsidRDefault="00A96E0C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41" w:type="dxa"/>
          </w:tcPr>
          <w:p w14:paraId="6C858C52" w14:textId="77777777" w:rsidR="00A96E0C" w:rsidRPr="002365D3" w:rsidRDefault="00A96E0C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  <w:hideMark/>
          </w:tcPr>
          <w:p w14:paraId="5A651655" w14:textId="77777777" w:rsidR="00A96E0C" w:rsidRPr="002365D3" w:rsidRDefault="00A96E0C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73169983" w14:textId="77777777" w:rsidR="00A96E0C" w:rsidRPr="002365D3" w:rsidRDefault="00A96E0C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  <w:hideMark/>
          </w:tcPr>
          <w:p w14:paraId="450C203D" w14:textId="77777777" w:rsidR="00A96E0C" w:rsidRPr="002365D3" w:rsidRDefault="00A96E0C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ประเภทใหม่</w:t>
            </w:r>
          </w:p>
        </w:tc>
      </w:tr>
      <w:tr w:rsidR="00A96E0C" w:rsidRPr="002365D3" w14:paraId="6BB9DD81" w14:textId="77777777" w:rsidTr="00A96E0C">
        <w:tc>
          <w:tcPr>
            <w:tcW w:w="4680" w:type="dxa"/>
          </w:tcPr>
          <w:p w14:paraId="408FAFEA" w14:textId="77777777" w:rsidR="00A96E0C" w:rsidRPr="002365D3" w:rsidRDefault="00A96E0C">
            <w:pPr>
              <w:ind w:hanging="18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00" w:type="dxa"/>
            <w:gridSpan w:val="5"/>
            <w:hideMark/>
          </w:tcPr>
          <w:p w14:paraId="635C6C76" w14:textId="77777777" w:rsidR="00A96E0C" w:rsidRPr="002365D3" w:rsidRDefault="00A96E0C">
            <w:pPr>
              <w:tabs>
                <w:tab w:val="left" w:pos="540"/>
              </w:tabs>
              <w:ind w:left="-18" w:firstLine="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2365D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365D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96E0C" w:rsidRPr="002365D3" w14:paraId="1F526D9A" w14:textId="77777777" w:rsidTr="00A96E0C">
        <w:trPr>
          <w:trHeight w:val="83"/>
        </w:trPr>
        <w:tc>
          <w:tcPr>
            <w:tcW w:w="4680" w:type="dxa"/>
            <w:hideMark/>
          </w:tcPr>
          <w:p w14:paraId="54739A9E" w14:textId="77777777" w:rsidR="00A96E0C" w:rsidRPr="002365D3" w:rsidRDefault="00A96E0C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71FF89DE" w14:textId="77777777" w:rsidR="00A96E0C" w:rsidRPr="002365D3" w:rsidRDefault="00A96E0C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73590E1E" w14:textId="77777777" w:rsidR="00A96E0C" w:rsidRPr="002365D3" w:rsidRDefault="00A96E0C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A7F9A7F" w14:textId="77777777" w:rsidR="00A96E0C" w:rsidRPr="002365D3" w:rsidRDefault="00A96E0C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56CEE1" w14:textId="77777777" w:rsidR="00A96E0C" w:rsidRPr="002365D3" w:rsidRDefault="00A96E0C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94B7849" w14:textId="77777777" w:rsidR="00A96E0C" w:rsidRPr="002365D3" w:rsidRDefault="00A96E0C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96E0C" w:rsidRPr="002365D3" w14:paraId="3D3BF57E" w14:textId="77777777" w:rsidTr="00A96E0C">
        <w:trPr>
          <w:trHeight w:val="83"/>
        </w:trPr>
        <w:tc>
          <w:tcPr>
            <w:tcW w:w="4680" w:type="dxa"/>
            <w:hideMark/>
          </w:tcPr>
          <w:p w14:paraId="384361B2" w14:textId="77777777" w:rsidR="00A96E0C" w:rsidRPr="002365D3" w:rsidRDefault="00A96E0C">
            <w:pPr>
              <w:jc w:val="both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0C07BEB6" w14:textId="77777777" w:rsidR="00A96E0C" w:rsidRPr="002365D3" w:rsidRDefault="00A96E0C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202C05D0" w14:textId="77777777" w:rsidR="00A96E0C" w:rsidRPr="002365D3" w:rsidRDefault="00A96E0C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3E7D128" w14:textId="77777777" w:rsidR="00A96E0C" w:rsidRPr="002365D3" w:rsidRDefault="00A96E0C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4FC824" w14:textId="77777777" w:rsidR="00A96E0C" w:rsidRPr="002365D3" w:rsidRDefault="00A96E0C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2BDFA66" w14:textId="77777777" w:rsidR="00A96E0C" w:rsidRPr="002365D3" w:rsidRDefault="00A96E0C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96E0C" w:rsidRPr="002365D3" w14:paraId="58711664" w14:textId="77777777" w:rsidTr="00A96E0C">
        <w:trPr>
          <w:trHeight w:val="83"/>
        </w:trPr>
        <w:tc>
          <w:tcPr>
            <w:tcW w:w="4680" w:type="dxa"/>
            <w:hideMark/>
          </w:tcPr>
          <w:p w14:paraId="4045C5D4" w14:textId="77777777" w:rsidR="00A96E0C" w:rsidRPr="002365D3" w:rsidRDefault="00A96E0C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hideMark/>
          </w:tcPr>
          <w:p w14:paraId="4FC334CD" w14:textId="77777777" w:rsidR="00A96E0C" w:rsidRPr="002365D3" w:rsidRDefault="00A96E0C" w:rsidP="00AA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1,324,479</w:t>
            </w:r>
          </w:p>
        </w:tc>
        <w:tc>
          <w:tcPr>
            <w:tcW w:w="241" w:type="dxa"/>
          </w:tcPr>
          <w:p w14:paraId="0ECD6DB3" w14:textId="77777777" w:rsidR="00A96E0C" w:rsidRPr="002365D3" w:rsidRDefault="00A96E0C" w:rsidP="00AA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hideMark/>
          </w:tcPr>
          <w:p w14:paraId="79F61B9B" w14:textId="77777777" w:rsidR="00A96E0C" w:rsidRPr="002365D3" w:rsidRDefault="00A96E0C" w:rsidP="00AA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spacing w:line="240" w:lineRule="auto"/>
              <w:ind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718DF042" w14:textId="77777777" w:rsidR="00A96E0C" w:rsidRPr="002365D3" w:rsidRDefault="00A96E0C" w:rsidP="00AA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hideMark/>
          </w:tcPr>
          <w:p w14:paraId="6D4703FE" w14:textId="77777777" w:rsidR="00A96E0C" w:rsidRPr="002365D3" w:rsidRDefault="00A96E0C" w:rsidP="00AA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1,323,468</w:t>
            </w:r>
          </w:p>
        </w:tc>
      </w:tr>
      <w:tr w:rsidR="00A96E0C" w:rsidRPr="002365D3" w14:paraId="71D21E4D" w14:textId="77777777" w:rsidTr="00A96E0C">
        <w:trPr>
          <w:trHeight w:val="83"/>
        </w:trPr>
        <w:tc>
          <w:tcPr>
            <w:tcW w:w="4680" w:type="dxa"/>
            <w:hideMark/>
          </w:tcPr>
          <w:p w14:paraId="0574E28F" w14:textId="77777777" w:rsidR="00A96E0C" w:rsidRPr="002365D3" w:rsidRDefault="00A96E0C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440" w:type="dxa"/>
            <w:hideMark/>
          </w:tcPr>
          <w:p w14:paraId="70242E76" w14:textId="77777777" w:rsidR="00A96E0C" w:rsidRPr="002365D3" w:rsidRDefault="00A96E0C" w:rsidP="00AA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20,176</w:t>
            </w:r>
          </w:p>
        </w:tc>
        <w:tc>
          <w:tcPr>
            <w:tcW w:w="241" w:type="dxa"/>
          </w:tcPr>
          <w:p w14:paraId="37174CA5" w14:textId="77777777" w:rsidR="00A96E0C" w:rsidRPr="002365D3" w:rsidRDefault="00A96E0C" w:rsidP="00AA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hideMark/>
          </w:tcPr>
          <w:p w14:paraId="13E41F73" w14:textId="77777777" w:rsidR="00A96E0C" w:rsidRPr="002365D3" w:rsidRDefault="00A96E0C" w:rsidP="00AA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spacing w:line="240" w:lineRule="auto"/>
              <w:ind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31973986" w14:textId="77777777" w:rsidR="00A96E0C" w:rsidRPr="002365D3" w:rsidRDefault="00A96E0C" w:rsidP="00AA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hideMark/>
          </w:tcPr>
          <w:p w14:paraId="11868CBE" w14:textId="77777777" w:rsidR="00A96E0C" w:rsidRPr="002365D3" w:rsidRDefault="00A96E0C" w:rsidP="00AA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7"/>
              </w:tabs>
              <w:ind w:left="-45" w:right="-2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19,165</w:t>
            </w:r>
          </w:p>
        </w:tc>
      </w:tr>
    </w:tbl>
    <w:p w14:paraId="3177965A" w14:textId="327AE78C" w:rsidR="00357821" w:rsidRPr="002365D3" w:rsidRDefault="00FE4352" w:rsidP="00895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365D3">
        <w:rPr>
          <w:rFonts w:asciiTheme="minorBidi" w:hAnsiTheme="minorBidi" w:cstheme="minorBidi"/>
          <w:sz w:val="26"/>
          <w:szCs w:val="26"/>
        </w:rPr>
        <w:tab/>
      </w:r>
      <w:r w:rsidRPr="002365D3">
        <w:rPr>
          <w:rFonts w:asciiTheme="minorBidi" w:hAnsiTheme="minorBidi" w:cs="Cordia New"/>
          <w:sz w:val="26"/>
          <w:szCs w:val="26"/>
        </w:rPr>
        <w:tab/>
      </w:r>
    </w:p>
    <w:bookmarkEnd w:id="52"/>
    <w:bookmarkEnd w:id="53"/>
    <w:p w14:paraId="5356702E" w14:textId="2015CF90" w:rsidR="005E3E69" w:rsidRPr="002365D3" w:rsidRDefault="005E3E69" w:rsidP="005E3E69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2365D3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4</w:t>
      </w:r>
      <w:r w:rsidR="003C4687" w:rsidRPr="002365D3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6</w:t>
      </w:r>
      <w:r w:rsidRPr="002365D3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0F56EC36" w14:textId="77777777" w:rsidR="001E5AFC" w:rsidRPr="002365D3" w:rsidRDefault="001E5AFC" w:rsidP="001E5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="Cordia New"/>
          <w:sz w:val="26"/>
          <w:szCs w:val="26"/>
        </w:rPr>
      </w:pPr>
    </w:p>
    <w:p w14:paraId="1FED0BB0" w14:textId="77777777" w:rsidR="008D7FB8" w:rsidRPr="002365D3" w:rsidRDefault="008D7FB8" w:rsidP="008D7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  <w:r w:rsidRPr="002365D3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การออกหุ้นสามัญตามโครงการใบสำคัญแสดงสิทธิ</w:t>
      </w:r>
      <w:r w:rsidRPr="002365D3">
        <w:rPr>
          <w:rFonts w:ascii="CordiaUPC" w:hAnsi="CordiaUPC" w:cs="CordiaUPC"/>
          <w:b/>
          <w:bCs/>
          <w:spacing w:val="4"/>
          <w:sz w:val="26"/>
          <w:szCs w:val="26"/>
          <w:cs/>
        </w:rPr>
        <w:t xml:space="preserve"> (</w:t>
      </w:r>
      <w:r w:rsidRPr="002365D3">
        <w:rPr>
          <w:rFonts w:ascii="CordiaUPC" w:hAnsi="CordiaUPC" w:cs="CordiaUPC"/>
          <w:b/>
          <w:bCs/>
          <w:spacing w:val="4"/>
          <w:sz w:val="26"/>
          <w:szCs w:val="26"/>
        </w:rPr>
        <w:t>TTB-W1)</w:t>
      </w:r>
    </w:p>
    <w:p w14:paraId="0D9C4FD4" w14:textId="77777777" w:rsidR="008D7FB8" w:rsidRDefault="008D7FB8" w:rsidP="008D7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</w:p>
    <w:p w14:paraId="7677598B" w14:textId="17DF93CC" w:rsidR="008D7FB8" w:rsidRPr="003E156F" w:rsidRDefault="008D7FB8" w:rsidP="003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  <w:r w:rsidRPr="002365D3">
        <w:rPr>
          <w:rFonts w:ascii="CordiaUPC" w:hAnsi="CordiaUPC" w:cs="CordiaUPC" w:hint="cs"/>
          <w:spacing w:val="4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(</w:t>
      </w:r>
      <w:r w:rsidRPr="002365D3">
        <w:rPr>
          <w:rFonts w:ascii="CordiaUPC" w:hAnsi="CordiaUPC" w:cs="CordiaUPC"/>
          <w:spacing w:val="4"/>
          <w:sz w:val="26"/>
          <w:szCs w:val="26"/>
        </w:rPr>
        <w:t>TTB-W1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) </w:t>
      </w:r>
      <w:r w:rsidRPr="002365D3">
        <w:rPr>
          <w:rFonts w:ascii="CordiaUPC" w:hAnsi="CordiaUPC" w:cs="CordiaUPC" w:hint="cs"/>
          <w:spacing w:val="4"/>
          <w:sz w:val="26"/>
          <w:szCs w:val="26"/>
          <w:cs/>
        </w:rPr>
        <w:t>จำนวน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60022E" w:rsidRPr="002365D3">
        <w:rPr>
          <w:rFonts w:ascii="CordiaUPC" w:hAnsi="CordiaUPC" w:cs="CordiaUPC"/>
          <w:spacing w:val="4"/>
          <w:sz w:val="26"/>
          <w:szCs w:val="26"/>
        </w:rPr>
        <w:t>161,442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pacing w:val="4"/>
          <w:sz w:val="26"/>
          <w:szCs w:val="26"/>
          <w:cs/>
        </w:rPr>
        <w:t>หุ้น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pacing w:val="4"/>
          <w:sz w:val="26"/>
          <w:szCs w:val="26"/>
          <w:cs/>
        </w:rPr>
        <w:t>มูลค่าที่ตราไว้หุ้นละ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pacing w:val="4"/>
          <w:sz w:val="26"/>
          <w:szCs w:val="26"/>
        </w:rPr>
        <w:t>0.95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pacing w:val="4"/>
          <w:sz w:val="26"/>
          <w:szCs w:val="26"/>
          <w:cs/>
        </w:rPr>
        <w:t>บาท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pacing w:val="4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pacing w:val="4"/>
          <w:sz w:val="26"/>
          <w:szCs w:val="26"/>
          <w:cs/>
        </w:rPr>
        <w:t>เมื่อวันที่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60022E" w:rsidRPr="002365D3">
        <w:rPr>
          <w:rFonts w:ascii="CordiaUPC" w:hAnsi="CordiaUPC" w:cs="CordiaUPC"/>
          <w:spacing w:val="4"/>
          <w:sz w:val="26"/>
          <w:szCs w:val="26"/>
        </w:rPr>
        <w:t>17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pacing w:val="4"/>
          <w:sz w:val="26"/>
          <w:szCs w:val="26"/>
          <w:cs/>
        </w:rPr>
        <w:t>มกราคม</w:t>
      </w:r>
      <w:r w:rsidRPr="002365D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pacing w:val="4"/>
          <w:sz w:val="26"/>
          <w:szCs w:val="26"/>
        </w:rPr>
        <w:t>2566</w:t>
      </w:r>
    </w:p>
    <w:p w14:paraId="2B4F7603" w14:textId="77777777" w:rsidR="008D7FB8" w:rsidRPr="002365D3" w:rsidRDefault="008D7FB8" w:rsidP="00491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27D6AB56" w14:textId="71218133" w:rsidR="00392F1D" w:rsidRPr="008D7FB8" w:rsidRDefault="00392F1D" w:rsidP="008D7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sectPr w:rsidR="00392F1D" w:rsidRPr="008D7FB8" w:rsidSect="00B03E28">
      <w:footerReference w:type="default" r:id="rId16"/>
      <w:headerReference w:type="first" r:id="rId17"/>
      <w:footerReference w:type="first" r:id="rId18"/>
      <w:pgSz w:w="11907" w:h="16840" w:code="9"/>
      <w:pgMar w:top="691" w:right="1197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FAEC0" w14:textId="77777777" w:rsidR="00C54284" w:rsidRDefault="00C54284">
      <w:pPr>
        <w:spacing w:line="240" w:lineRule="auto"/>
      </w:pPr>
      <w:r>
        <w:separator/>
      </w:r>
    </w:p>
  </w:endnote>
  <w:endnote w:type="continuationSeparator" w:id="0">
    <w:p w14:paraId="0D0C2EBF" w14:textId="77777777" w:rsidR="00C54284" w:rsidRDefault="00C54284">
      <w:pPr>
        <w:spacing w:line="240" w:lineRule="auto"/>
      </w:pPr>
      <w:r>
        <w:continuationSeparator/>
      </w:r>
    </w:p>
  </w:endnote>
  <w:endnote w:type="continuationNotice" w:id="1">
    <w:p w14:paraId="29F9D6ED" w14:textId="77777777" w:rsidR="00C54284" w:rsidRDefault="00C542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Yu Gothic"/>
    <w:charset w:val="8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88436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03E254" w14:textId="3CB9C574" w:rsidR="00986817" w:rsidRPr="00EB2C84" w:rsidRDefault="00986817" w:rsidP="00EB2C84">
        <w:pPr>
          <w:pStyle w:val="Footer"/>
          <w:tabs>
            <w:tab w:val="clear" w:pos="5387"/>
            <w:tab w:val="left" w:pos="5400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7969" w14:textId="3254D9AB" w:rsidR="00986817" w:rsidRPr="009F08B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Angsana New" w:hAnsi="Angsana New"/>
        <w:sz w:val="30"/>
        <w:szCs w:val="30"/>
      </w:rPr>
    </w:pPr>
    <w:r w:rsidRPr="00977844">
      <w:rPr>
        <w:rFonts w:ascii="Angsana New" w:hAnsi="Angsana New" w:hint="cs"/>
        <w:sz w:val="30"/>
        <w:szCs w:val="30"/>
      </w:rPr>
      <w:fldChar w:fldCharType="begin"/>
    </w:r>
    <w:r w:rsidRPr="00977844">
      <w:rPr>
        <w:rFonts w:ascii="Angsana New" w:hAnsi="Angsana New" w:hint="cs"/>
        <w:sz w:val="30"/>
        <w:szCs w:val="30"/>
      </w:rPr>
      <w:instrText xml:space="preserve"> PAGE   \* MERGEFORMAT </w:instrText>
    </w:r>
    <w:r w:rsidRPr="00977844">
      <w:rPr>
        <w:rFonts w:ascii="Angsana New" w:hAnsi="Angsana New" w:hint="cs"/>
        <w:sz w:val="30"/>
        <w:szCs w:val="30"/>
      </w:rPr>
      <w:fldChar w:fldCharType="separate"/>
    </w:r>
    <w:r w:rsidRPr="00977844">
      <w:rPr>
        <w:rFonts w:ascii="Angsana New" w:hAnsi="Angsana New" w:hint="cs"/>
        <w:sz w:val="30"/>
        <w:szCs w:val="30"/>
      </w:rPr>
      <w:t>88</w:t>
    </w:r>
    <w:r w:rsidRPr="00977844">
      <w:rPr>
        <w:rFonts w:ascii="Angsana New" w:hAnsi="Angsana New" w:hint="cs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DFB2E" w14:textId="7912B7AC" w:rsidR="00986817" w:rsidRPr="002C0779" w:rsidRDefault="00986817" w:rsidP="009F08B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89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B4A7" w14:textId="77777777" w:rsidR="00986817" w:rsidRPr="0016588B" w:rsidRDefault="00986817" w:rsidP="004B22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16588B">
      <w:rPr>
        <w:rFonts w:ascii="CordiaUPC" w:hAnsi="CordiaUPC" w:cs="CordiaUPC" w:hint="cs"/>
        <w:sz w:val="26"/>
        <w:szCs w:val="26"/>
      </w:rPr>
      <w:fldChar w:fldCharType="begin"/>
    </w:r>
    <w:r w:rsidRPr="0016588B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16588B">
      <w:rPr>
        <w:rFonts w:ascii="CordiaUPC" w:hAnsi="CordiaUPC" w:cs="CordiaUPC" w:hint="cs"/>
        <w:sz w:val="26"/>
        <w:szCs w:val="26"/>
      </w:rPr>
      <w:fldChar w:fldCharType="separate"/>
    </w:r>
    <w:r w:rsidRPr="0016588B">
      <w:rPr>
        <w:rFonts w:ascii="CordiaUPC" w:hAnsi="CordiaUPC" w:cs="CordiaUPC" w:hint="cs"/>
        <w:noProof/>
        <w:sz w:val="26"/>
        <w:szCs w:val="26"/>
      </w:rPr>
      <w:t>118</w:t>
    </w:r>
    <w:r w:rsidRPr="0016588B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2B701" w14:textId="62C6A0C6" w:rsidR="00986817" w:rsidRPr="002C0779" w:rsidRDefault="00986817" w:rsidP="001838C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116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E7B4A" w14:textId="77777777" w:rsidR="00C54284" w:rsidRDefault="00C54284">
      <w:pPr>
        <w:spacing w:line="240" w:lineRule="auto"/>
      </w:pPr>
      <w:r>
        <w:separator/>
      </w:r>
    </w:p>
  </w:footnote>
  <w:footnote w:type="continuationSeparator" w:id="0">
    <w:p w14:paraId="74D8EFB0" w14:textId="77777777" w:rsidR="00C54284" w:rsidRDefault="00C54284">
      <w:pPr>
        <w:spacing w:line="240" w:lineRule="auto"/>
      </w:pPr>
      <w:r>
        <w:continuationSeparator/>
      </w:r>
    </w:p>
  </w:footnote>
  <w:footnote w:type="continuationNotice" w:id="1">
    <w:p w14:paraId="08979B8E" w14:textId="77777777" w:rsidR="00C54284" w:rsidRDefault="00C542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4E05" w14:textId="77777777" w:rsidR="00986817" w:rsidRDefault="00986817" w:rsidP="000D4DBA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732C34BF" w14:textId="195DDE84" w:rsidR="00986817" w:rsidRPr="00AB69D7" w:rsidRDefault="00986817" w:rsidP="000D4D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1DA1260D" w14:textId="753109A9" w:rsidR="00986817" w:rsidRPr="000D4DBA" w:rsidRDefault="00986817" w:rsidP="000D4D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2565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4A3D94F1" w14:textId="77777777" w:rsidR="00986817" w:rsidRPr="00B23A65" w:rsidRDefault="00986817" w:rsidP="00371537">
    <w:pPr>
      <w:pStyle w:val="Header"/>
      <w:rPr>
        <w:rFonts w:ascii="CordiaUPC" w:hAnsi="CordiaUPC" w:cs="CordiaUPC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652A" w14:textId="77777777" w:rsidR="00986817" w:rsidRDefault="00986817" w:rsidP="005878AB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3831ED8D" w14:textId="77777777" w:rsidR="00986817" w:rsidRPr="00AB69D7" w:rsidRDefault="00986817" w:rsidP="005878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6E730646" w14:textId="77777777" w:rsidR="00986817" w:rsidRPr="000D4DBA" w:rsidRDefault="00986817" w:rsidP="005878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2565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347DDF49" w14:textId="77777777" w:rsidR="00986817" w:rsidRPr="005878AB" w:rsidRDefault="00986817" w:rsidP="00FA1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98574" w14:textId="77777777" w:rsidR="00986817" w:rsidRDefault="00986817" w:rsidP="009A7BDC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5DF15BC0" w14:textId="77777777" w:rsidR="00986817" w:rsidRPr="00AB69D7" w:rsidRDefault="00986817" w:rsidP="009A7B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0F59BFD3" w14:textId="77777777" w:rsidR="00986817" w:rsidRPr="000D4DBA" w:rsidRDefault="00986817" w:rsidP="009A7B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2565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17B11330" w14:textId="77777777" w:rsidR="00986817" w:rsidRPr="009A7BDC" w:rsidRDefault="00986817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6"/>
        <w:szCs w:val="26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9348" w14:textId="77777777" w:rsidR="00986817" w:rsidRDefault="00986817" w:rsidP="005878AB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095301B5" w14:textId="77777777" w:rsidR="00986817" w:rsidRPr="00AB69D7" w:rsidRDefault="00986817" w:rsidP="005878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50753A58" w14:textId="77777777" w:rsidR="00986817" w:rsidRPr="000D4DBA" w:rsidRDefault="00986817" w:rsidP="005878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2565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5DDA643B" w14:textId="77777777" w:rsidR="00986817" w:rsidRPr="005878AB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2B1F15"/>
    <w:multiLevelType w:val="hybridMultilevel"/>
    <w:tmpl w:val="EE3404DE"/>
    <w:lvl w:ilvl="0" w:tplc="14B48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4F2500"/>
    <w:multiLevelType w:val="hybridMultilevel"/>
    <w:tmpl w:val="EB909A9E"/>
    <w:lvl w:ilvl="0" w:tplc="F70C0A5C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074A59F8"/>
    <w:multiLevelType w:val="multilevel"/>
    <w:tmpl w:val="341699A4"/>
    <w:lvl w:ilvl="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331" w:hanging="360"/>
      </w:pPr>
    </w:lvl>
    <w:lvl w:ilvl="2" w:tentative="1">
      <w:start w:val="1"/>
      <w:numFmt w:val="lowerRoman"/>
      <w:lvlText w:val="%3."/>
      <w:lvlJc w:val="right"/>
      <w:pPr>
        <w:ind w:left="3051" w:hanging="180"/>
      </w:pPr>
    </w:lvl>
    <w:lvl w:ilvl="3" w:tentative="1">
      <w:start w:val="1"/>
      <w:numFmt w:val="decimal"/>
      <w:lvlText w:val="%4."/>
      <w:lvlJc w:val="left"/>
      <w:pPr>
        <w:ind w:left="3771" w:hanging="360"/>
      </w:pPr>
    </w:lvl>
    <w:lvl w:ilvl="4" w:tentative="1">
      <w:start w:val="1"/>
      <w:numFmt w:val="lowerLetter"/>
      <w:lvlText w:val="%5."/>
      <w:lvlJc w:val="left"/>
      <w:pPr>
        <w:ind w:left="4491" w:hanging="360"/>
      </w:pPr>
    </w:lvl>
    <w:lvl w:ilvl="5" w:tentative="1">
      <w:start w:val="1"/>
      <w:numFmt w:val="lowerRoman"/>
      <w:lvlText w:val="%6."/>
      <w:lvlJc w:val="right"/>
      <w:pPr>
        <w:ind w:left="5211" w:hanging="180"/>
      </w:pPr>
    </w:lvl>
    <w:lvl w:ilvl="6" w:tentative="1">
      <w:start w:val="1"/>
      <w:numFmt w:val="decimal"/>
      <w:lvlText w:val="%7."/>
      <w:lvlJc w:val="left"/>
      <w:pPr>
        <w:ind w:left="5931" w:hanging="360"/>
      </w:pPr>
    </w:lvl>
    <w:lvl w:ilvl="7" w:tentative="1">
      <w:start w:val="1"/>
      <w:numFmt w:val="lowerLetter"/>
      <w:lvlText w:val="%8."/>
      <w:lvlJc w:val="left"/>
      <w:pPr>
        <w:ind w:left="6651" w:hanging="360"/>
      </w:pPr>
    </w:lvl>
    <w:lvl w:ilvl="8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16" w15:restartNumberingAfterBreak="0">
    <w:nsid w:val="0E557988"/>
    <w:multiLevelType w:val="multilevel"/>
    <w:tmpl w:val="EA32065A"/>
    <w:lvl w:ilvl="0">
      <w:start w:val="2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19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B8748E"/>
    <w:multiLevelType w:val="hybridMultilevel"/>
    <w:tmpl w:val="36328E2C"/>
    <w:lvl w:ilvl="0" w:tplc="A91E753E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39EA0196"/>
    <w:multiLevelType w:val="multilevel"/>
    <w:tmpl w:val="4CEAFCA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A17926"/>
    <w:multiLevelType w:val="multilevel"/>
    <w:tmpl w:val="4CEAFCA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D32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3E94FC8"/>
    <w:multiLevelType w:val="multilevel"/>
    <w:tmpl w:val="2C5893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C184B4C"/>
    <w:multiLevelType w:val="multilevel"/>
    <w:tmpl w:val="E2185E94"/>
    <w:lvl w:ilvl="0">
      <w:start w:val="2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0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62D17D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6D011CF0"/>
    <w:multiLevelType w:val="hybridMultilevel"/>
    <w:tmpl w:val="D72A05AC"/>
    <w:lvl w:ilvl="0" w:tplc="013464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7" w15:restartNumberingAfterBreak="0">
    <w:nsid w:val="7273084E"/>
    <w:multiLevelType w:val="hybridMultilevel"/>
    <w:tmpl w:val="341699A4"/>
    <w:lvl w:ilvl="0" w:tplc="5702484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8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0" w15:restartNumberingAfterBreak="0">
    <w:nsid w:val="74FC2EED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51" w15:restartNumberingAfterBreak="0">
    <w:nsid w:val="7509376A"/>
    <w:multiLevelType w:val="multilevel"/>
    <w:tmpl w:val="4CEAFCA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2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53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5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4"/>
  </w:num>
  <w:num w:numId="13">
    <w:abstractNumId w:val="43"/>
  </w:num>
  <w:num w:numId="14">
    <w:abstractNumId w:val="28"/>
  </w:num>
  <w:num w:numId="15">
    <w:abstractNumId w:val="33"/>
  </w:num>
  <w:num w:numId="16">
    <w:abstractNumId w:val="49"/>
  </w:num>
  <w:num w:numId="17">
    <w:abstractNumId w:val="54"/>
  </w:num>
  <w:num w:numId="18">
    <w:abstractNumId w:val="12"/>
  </w:num>
  <w:num w:numId="19">
    <w:abstractNumId w:val="56"/>
  </w:num>
  <w:num w:numId="20">
    <w:abstractNumId w:val="29"/>
  </w:num>
  <w:num w:numId="21">
    <w:abstractNumId w:val="19"/>
  </w:num>
  <w:num w:numId="22">
    <w:abstractNumId w:val="46"/>
  </w:num>
  <w:num w:numId="23">
    <w:abstractNumId w:val="27"/>
  </w:num>
  <w:num w:numId="24">
    <w:abstractNumId w:val="17"/>
  </w:num>
  <w:num w:numId="25">
    <w:abstractNumId w:val="11"/>
  </w:num>
  <w:num w:numId="26">
    <w:abstractNumId w:val="26"/>
  </w:num>
  <w:num w:numId="27">
    <w:abstractNumId w:val="22"/>
  </w:num>
  <w:num w:numId="28">
    <w:abstractNumId w:val="55"/>
  </w:num>
  <w:num w:numId="29">
    <w:abstractNumId w:val="20"/>
  </w:num>
  <w:num w:numId="30">
    <w:abstractNumId w:val="21"/>
  </w:num>
  <w:num w:numId="31">
    <w:abstractNumId w:val="35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>
    <w:abstractNumId w:val="34"/>
  </w:num>
  <w:num w:numId="33">
    <w:abstractNumId w:val="37"/>
  </w:num>
  <w:num w:numId="34">
    <w:abstractNumId w:val="38"/>
  </w:num>
  <w:num w:numId="35">
    <w:abstractNumId w:val="41"/>
  </w:num>
  <w:num w:numId="36">
    <w:abstractNumId w:val="53"/>
  </w:num>
  <w:num w:numId="37">
    <w:abstractNumId w:val="35"/>
  </w:num>
  <w:num w:numId="38">
    <w:abstractNumId w:val="48"/>
  </w:num>
  <w:num w:numId="39">
    <w:abstractNumId w:val="40"/>
  </w:num>
  <w:num w:numId="40">
    <w:abstractNumId w:val="45"/>
  </w:num>
  <w:num w:numId="41">
    <w:abstractNumId w:val="44"/>
  </w:num>
  <w:num w:numId="42">
    <w:abstractNumId w:val="42"/>
  </w:num>
  <w:num w:numId="43">
    <w:abstractNumId w:val="50"/>
  </w:num>
  <w:num w:numId="44">
    <w:abstractNumId w:val="36"/>
  </w:num>
  <w:num w:numId="45">
    <w:abstractNumId w:val="25"/>
  </w:num>
  <w:num w:numId="46">
    <w:abstractNumId w:val="23"/>
  </w:num>
  <w:num w:numId="47">
    <w:abstractNumId w:val="10"/>
  </w:num>
  <w:num w:numId="48">
    <w:abstractNumId w:val="47"/>
  </w:num>
  <w:num w:numId="49">
    <w:abstractNumId w:val="15"/>
  </w:num>
  <w:num w:numId="50">
    <w:abstractNumId w:val="13"/>
  </w:num>
  <w:num w:numId="51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1"/>
  </w:num>
  <w:num w:numId="53">
    <w:abstractNumId w:val="52"/>
  </w:num>
  <w:num w:numId="54">
    <w:abstractNumId w:val="30"/>
  </w:num>
  <w:num w:numId="55">
    <w:abstractNumId w:val="32"/>
  </w:num>
  <w:num w:numId="56">
    <w:abstractNumId w:val="14"/>
  </w:num>
  <w:num w:numId="57">
    <w:abstractNumId w:val="16"/>
  </w:num>
  <w:num w:numId="58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B76"/>
    <w:rsid w:val="00002D32"/>
    <w:rsid w:val="00002DA9"/>
    <w:rsid w:val="00002E61"/>
    <w:rsid w:val="00003110"/>
    <w:rsid w:val="000036A3"/>
    <w:rsid w:val="000038C8"/>
    <w:rsid w:val="000039E4"/>
    <w:rsid w:val="00003C2C"/>
    <w:rsid w:val="00003CD8"/>
    <w:rsid w:val="0000489F"/>
    <w:rsid w:val="000048C0"/>
    <w:rsid w:val="00004CA5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626E"/>
    <w:rsid w:val="0000647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21A"/>
    <w:rsid w:val="00014386"/>
    <w:rsid w:val="000148ED"/>
    <w:rsid w:val="00014A47"/>
    <w:rsid w:val="00014D3C"/>
    <w:rsid w:val="00014ED6"/>
    <w:rsid w:val="00014FA5"/>
    <w:rsid w:val="0001544A"/>
    <w:rsid w:val="00015C56"/>
    <w:rsid w:val="00015D0A"/>
    <w:rsid w:val="00015E34"/>
    <w:rsid w:val="000162D2"/>
    <w:rsid w:val="000163FB"/>
    <w:rsid w:val="00016578"/>
    <w:rsid w:val="00016DE4"/>
    <w:rsid w:val="00016E45"/>
    <w:rsid w:val="00016ECC"/>
    <w:rsid w:val="000172E1"/>
    <w:rsid w:val="000175B4"/>
    <w:rsid w:val="00017683"/>
    <w:rsid w:val="0001776F"/>
    <w:rsid w:val="000201BA"/>
    <w:rsid w:val="0002023C"/>
    <w:rsid w:val="00020263"/>
    <w:rsid w:val="000204FB"/>
    <w:rsid w:val="00020502"/>
    <w:rsid w:val="00020633"/>
    <w:rsid w:val="00020ADC"/>
    <w:rsid w:val="00020BA9"/>
    <w:rsid w:val="00020CB7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4395"/>
    <w:rsid w:val="00024498"/>
    <w:rsid w:val="0002452E"/>
    <w:rsid w:val="0002478D"/>
    <w:rsid w:val="000247C1"/>
    <w:rsid w:val="00024A55"/>
    <w:rsid w:val="00024B91"/>
    <w:rsid w:val="00024CBF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101F"/>
    <w:rsid w:val="00031038"/>
    <w:rsid w:val="0003115A"/>
    <w:rsid w:val="00031211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89"/>
    <w:rsid w:val="0003628D"/>
    <w:rsid w:val="000366BC"/>
    <w:rsid w:val="000366E2"/>
    <w:rsid w:val="00036715"/>
    <w:rsid w:val="00036718"/>
    <w:rsid w:val="00036926"/>
    <w:rsid w:val="000369A7"/>
    <w:rsid w:val="000369C7"/>
    <w:rsid w:val="00036C5C"/>
    <w:rsid w:val="00036E65"/>
    <w:rsid w:val="000370B2"/>
    <w:rsid w:val="00037297"/>
    <w:rsid w:val="0003739A"/>
    <w:rsid w:val="00037412"/>
    <w:rsid w:val="00037805"/>
    <w:rsid w:val="000379E3"/>
    <w:rsid w:val="00037C13"/>
    <w:rsid w:val="00040448"/>
    <w:rsid w:val="000405DE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0FC1"/>
    <w:rsid w:val="00051183"/>
    <w:rsid w:val="00051290"/>
    <w:rsid w:val="00051362"/>
    <w:rsid w:val="000515B3"/>
    <w:rsid w:val="000516EF"/>
    <w:rsid w:val="00051758"/>
    <w:rsid w:val="00051D8E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78F"/>
    <w:rsid w:val="000559A4"/>
    <w:rsid w:val="00055A86"/>
    <w:rsid w:val="00055B7A"/>
    <w:rsid w:val="00055CA4"/>
    <w:rsid w:val="00055FD3"/>
    <w:rsid w:val="00056534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2AB"/>
    <w:rsid w:val="00061434"/>
    <w:rsid w:val="00061551"/>
    <w:rsid w:val="000617CE"/>
    <w:rsid w:val="000618E7"/>
    <w:rsid w:val="0006197D"/>
    <w:rsid w:val="00061AF1"/>
    <w:rsid w:val="00061B86"/>
    <w:rsid w:val="00062510"/>
    <w:rsid w:val="000625E2"/>
    <w:rsid w:val="000629F4"/>
    <w:rsid w:val="00062E33"/>
    <w:rsid w:val="0006339B"/>
    <w:rsid w:val="000633E2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6111"/>
    <w:rsid w:val="00066D5A"/>
    <w:rsid w:val="00066F14"/>
    <w:rsid w:val="0006725C"/>
    <w:rsid w:val="0006786C"/>
    <w:rsid w:val="00067941"/>
    <w:rsid w:val="00067AFA"/>
    <w:rsid w:val="00067E6C"/>
    <w:rsid w:val="00067F6F"/>
    <w:rsid w:val="0007019F"/>
    <w:rsid w:val="000705DD"/>
    <w:rsid w:val="00070808"/>
    <w:rsid w:val="00070972"/>
    <w:rsid w:val="00070A88"/>
    <w:rsid w:val="00070AF1"/>
    <w:rsid w:val="00070B71"/>
    <w:rsid w:val="000710BD"/>
    <w:rsid w:val="00071B68"/>
    <w:rsid w:val="00071FCD"/>
    <w:rsid w:val="00072164"/>
    <w:rsid w:val="000721F0"/>
    <w:rsid w:val="0007220D"/>
    <w:rsid w:val="0007238A"/>
    <w:rsid w:val="000724EE"/>
    <w:rsid w:val="000726C5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5F3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21EE"/>
    <w:rsid w:val="00082540"/>
    <w:rsid w:val="00082710"/>
    <w:rsid w:val="00082BC5"/>
    <w:rsid w:val="00082DE9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4695"/>
    <w:rsid w:val="000847C4"/>
    <w:rsid w:val="00084962"/>
    <w:rsid w:val="0008498C"/>
    <w:rsid w:val="00084D2C"/>
    <w:rsid w:val="00084D3A"/>
    <w:rsid w:val="00085146"/>
    <w:rsid w:val="0008538B"/>
    <w:rsid w:val="000854B4"/>
    <w:rsid w:val="0008582A"/>
    <w:rsid w:val="000858FB"/>
    <w:rsid w:val="00085B8E"/>
    <w:rsid w:val="00085B92"/>
    <w:rsid w:val="0008624B"/>
    <w:rsid w:val="000863AE"/>
    <w:rsid w:val="000865CC"/>
    <w:rsid w:val="0008661D"/>
    <w:rsid w:val="000868D0"/>
    <w:rsid w:val="00086B93"/>
    <w:rsid w:val="00086BB9"/>
    <w:rsid w:val="00086C5E"/>
    <w:rsid w:val="000873AC"/>
    <w:rsid w:val="00087523"/>
    <w:rsid w:val="0008760B"/>
    <w:rsid w:val="000877E8"/>
    <w:rsid w:val="00087AE2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BD3"/>
    <w:rsid w:val="0009212F"/>
    <w:rsid w:val="00092154"/>
    <w:rsid w:val="000923A9"/>
    <w:rsid w:val="000925B7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3863"/>
    <w:rsid w:val="00094950"/>
    <w:rsid w:val="00094ABC"/>
    <w:rsid w:val="00094BB5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79"/>
    <w:rsid w:val="0009719C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F3"/>
    <w:rsid w:val="000A3377"/>
    <w:rsid w:val="000A33F5"/>
    <w:rsid w:val="000A3518"/>
    <w:rsid w:val="000A387E"/>
    <w:rsid w:val="000A39F8"/>
    <w:rsid w:val="000A43A5"/>
    <w:rsid w:val="000A444C"/>
    <w:rsid w:val="000A44A1"/>
    <w:rsid w:val="000A44B6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95C"/>
    <w:rsid w:val="000A6D78"/>
    <w:rsid w:val="000A7563"/>
    <w:rsid w:val="000A7893"/>
    <w:rsid w:val="000A7CEF"/>
    <w:rsid w:val="000B00EF"/>
    <w:rsid w:val="000B011C"/>
    <w:rsid w:val="000B0225"/>
    <w:rsid w:val="000B0677"/>
    <w:rsid w:val="000B09BD"/>
    <w:rsid w:val="000B0A8D"/>
    <w:rsid w:val="000B0DF0"/>
    <w:rsid w:val="000B11A5"/>
    <w:rsid w:val="000B12B7"/>
    <w:rsid w:val="000B14B4"/>
    <w:rsid w:val="000B1993"/>
    <w:rsid w:val="000B1AC2"/>
    <w:rsid w:val="000B1D8B"/>
    <w:rsid w:val="000B1DBA"/>
    <w:rsid w:val="000B1E43"/>
    <w:rsid w:val="000B2344"/>
    <w:rsid w:val="000B248B"/>
    <w:rsid w:val="000B2A18"/>
    <w:rsid w:val="000B2E16"/>
    <w:rsid w:val="000B310E"/>
    <w:rsid w:val="000B3697"/>
    <w:rsid w:val="000B38D2"/>
    <w:rsid w:val="000B3997"/>
    <w:rsid w:val="000B3E48"/>
    <w:rsid w:val="000B40FD"/>
    <w:rsid w:val="000B427E"/>
    <w:rsid w:val="000B4839"/>
    <w:rsid w:val="000B491A"/>
    <w:rsid w:val="000B4D94"/>
    <w:rsid w:val="000B4DBE"/>
    <w:rsid w:val="000B5059"/>
    <w:rsid w:val="000B5124"/>
    <w:rsid w:val="000B51B4"/>
    <w:rsid w:val="000B51EC"/>
    <w:rsid w:val="000B5339"/>
    <w:rsid w:val="000B584A"/>
    <w:rsid w:val="000B6245"/>
    <w:rsid w:val="000B63BD"/>
    <w:rsid w:val="000B6A2C"/>
    <w:rsid w:val="000B6CBB"/>
    <w:rsid w:val="000B6E57"/>
    <w:rsid w:val="000B74CA"/>
    <w:rsid w:val="000B7646"/>
    <w:rsid w:val="000B76EC"/>
    <w:rsid w:val="000B7821"/>
    <w:rsid w:val="000B7880"/>
    <w:rsid w:val="000B7BBF"/>
    <w:rsid w:val="000C02F9"/>
    <w:rsid w:val="000C0598"/>
    <w:rsid w:val="000C071B"/>
    <w:rsid w:val="000C0762"/>
    <w:rsid w:val="000C0853"/>
    <w:rsid w:val="000C0AA9"/>
    <w:rsid w:val="000C0E1C"/>
    <w:rsid w:val="000C1B59"/>
    <w:rsid w:val="000C1E94"/>
    <w:rsid w:val="000C2216"/>
    <w:rsid w:val="000C228B"/>
    <w:rsid w:val="000C273A"/>
    <w:rsid w:val="000C2CE9"/>
    <w:rsid w:val="000C2FF7"/>
    <w:rsid w:val="000C30F8"/>
    <w:rsid w:val="000C32D5"/>
    <w:rsid w:val="000C36AD"/>
    <w:rsid w:val="000C3E26"/>
    <w:rsid w:val="000C3F7A"/>
    <w:rsid w:val="000C42D1"/>
    <w:rsid w:val="000C4359"/>
    <w:rsid w:val="000C4371"/>
    <w:rsid w:val="000C4C5A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677"/>
    <w:rsid w:val="000D5A61"/>
    <w:rsid w:val="000D5AF7"/>
    <w:rsid w:val="000D5B9D"/>
    <w:rsid w:val="000D5F28"/>
    <w:rsid w:val="000D62B0"/>
    <w:rsid w:val="000D65FE"/>
    <w:rsid w:val="000D660A"/>
    <w:rsid w:val="000D66A6"/>
    <w:rsid w:val="000D66C6"/>
    <w:rsid w:val="000D6899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252"/>
    <w:rsid w:val="000D72A4"/>
    <w:rsid w:val="000D75BC"/>
    <w:rsid w:val="000D77E5"/>
    <w:rsid w:val="000D79DC"/>
    <w:rsid w:val="000D7A5C"/>
    <w:rsid w:val="000D7ECD"/>
    <w:rsid w:val="000D7FB7"/>
    <w:rsid w:val="000E006E"/>
    <w:rsid w:val="000E0076"/>
    <w:rsid w:val="000E01A4"/>
    <w:rsid w:val="000E06C6"/>
    <w:rsid w:val="000E0726"/>
    <w:rsid w:val="000E0739"/>
    <w:rsid w:val="000E0F23"/>
    <w:rsid w:val="000E101E"/>
    <w:rsid w:val="000E14F7"/>
    <w:rsid w:val="000E1694"/>
    <w:rsid w:val="000E16AF"/>
    <w:rsid w:val="000E18F8"/>
    <w:rsid w:val="000E1E13"/>
    <w:rsid w:val="000E2041"/>
    <w:rsid w:val="000E20B0"/>
    <w:rsid w:val="000E24D3"/>
    <w:rsid w:val="000E27BE"/>
    <w:rsid w:val="000E28CC"/>
    <w:rsid w:val="000E2A37"/>
    <w:rsid w:val="000E2B4A"/>
    <w:rsid w:val="000E2E37"/>
    <w:rsid w:val="000E2FA0"/>
    <w:rsid w:val="000E33D6"/>
    <w:rsid w:val="000E34FE"/>
    <w:rsid w:val="000E3617"/>
    <w:rsid w:val="000E3690"/>
    <w:rsid w:val="000E36AA"/>
    <w:rsid w:val="000E3CE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705E"/>
    <w:rsid w:val="000E72F8"/>
    <w:rsid w:val="000E7B3F"/>
    <w:rsid w:val="000E7C0E"/>
    <w:rsid w:val="000E7C86"/>
    <w:rsid w:val="000E7E31"/>
    <w:rsid w:val="000F03E8"/>
    <w:rsid w:val="000F0940"/>
    <w:rsid w:val="000F0B78"/>
    <w:rsid w:val="000F0C22"/>
    <w:rsid w:val="000F0C87"/>
    <w:rsid w:val="000F1126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600"/>
    <w:rsid w:val="000F27F5"/>
    <w:rsid w:val="000F2A15"/>
    <w:rsid w:val="000F2C4E"/>
    <w:rsid w:val="000F305F"/>
    <w:rsid w:val="000F321E"/>
    <w:rsid w:val="000F330D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BCE"/>
    <w:rsid w:val="000F6F1A"/>
    <w:rsid w:val="000F6F33"/>
    <w:rsid w:val="000F71FE"/>
    <w:rsid w:val="000F7353"/>
    <w:rsid w:val="000F74E7"/>
    <w:rsid w:val="000F7AFE"/>
    <w:rsid w:val="000F7B91"/>
    <w:rsid w:val="000F7C57"/>
    <w:rsid w:val="000F7D5F"/>
    <w:rsid w:val="000F7F5E"/>
    <w:rsid w:val="001001EB"/>
    <w:rsid w:val="00100233"/>
    <w:rsid w:val="001006AC"/>
    <w:rsid w:val="001006CF"/>
    <w:rsid w:val="00101234"/>
    <w:rsid w:val="0010130A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B84"/>
    <w:rsid w:val="00103BE5"/>
    <w:rsid w:val="00103D1D"/>
    <w:rsid w:val="00104182"/>
    <w:rsid w:val="00104542"/>
    <w:rsid w:val="001047A6"/>
    <w:rsid w:val="001049B5"/>
    <w:rsid w:val="00104B02"/>
    <w:rsid w:val="00105175"/>
    <w:rsid w:val="00105366"/>
    <w:rsid w:val="00105480"/>
    <w:rsid w:val="00105B07"/>
    <w:rsid w:val="00105C55"/>
    <w:rsid w:val="00105DA9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07EBE"/>
    <w:rsid w:val="0011004C"/>
    <w:rsid w:val="001100B0"/>
    <w:rsid w:val="001109FD"/>
    <w:rsid w:val="00110EC1"/>
    <w:rsid w:val="00111230"/>
    <w:rsid w:val="00111273"/>
    <w:rsid w:val="00111498"/>
    <w:rsid w:val="001117E6"/>
    <w:rsid w:val="001118EF"/>
    <w:rsid w:val="00111C76"/>
    <w:rsid w:val="00111D6C"/>
    <w:rsid w:val="00111D6D"/>
    <w:rsid w:val="00111D78"/>
    <w:rsid w:val="00111ED7"/>
    <w:rsid w:val="00111F9F"/>
    <w:rsid w:val="0011232A"/>
    <w:rsid w:val="001123E8"/>
    <w:rsid w:val="00112812"/>
    <w:rsid w:val="001131AF"/>
    <w:rsid w:val="00113555"/>
    <w:rsid w:val="00113597"/>
    <w:rsid w:val="001135E4"/>
    <w:rsid w:val="001139D8"/>
    <w:rsid w:val="00114454"/>
    <w:rsid w:val="0011496D"/>
    <w:rsid w:val="00114ABD"/>
    <w:rsid w:val="00114DDB"/>
    <w:rsid w:val="00114ED5"/>
    <w:rsid w:val="0011570B"/>
    <w:rsid w:val="001157DE"/>
    <w:rsid w:val="00115817"/>
    <w:rsid w:val="00115CBD"/>
    <w:rsid w:val="00115EFA"/>
    <w:rsid w:val="0011605F"/>
    <w:rsid w:val="001165AB"/>
    <w:rsid w:val="001168F8"/>
    <w:rsid w:val="0011696A"/>
    <w:rsid w:val="00117419"/>
    <w:rsid w:val="001174D9"/>
    <w:rsid w:val="0011761F"/>
    <w:rsid w:val="001178C6"/>
    <w:rsid w:val="001203E3"/>
    <w:rsid w:val="00120538"/>
    <w:rsid w:val="00120AB0"/>
    <w:rsid w:val="00120AB9"/>
    <w:rsid w:val="00120EB3"/>
    <w:rsid w:val="00120F71"/>
    <w:rsid w:val="00121FBF"/>
    <w:rsid w:val="00122097"/>
    <w:rsid w:val="001220E3"/>
    <w:rsid w:val="00122760"/>
    <w:rsid w:val="00122BFD"/>
    <w:rsid w:val="00122E2E"/>
    <w:rsid w:val="00123136"/>
    <w:rsid w:val="001231A7"/>
    <w:rsid w:val="001232B8"/>
    <w:rsid w:val="001233C0"/>
    <w:rsid w:val="001235F5"/>
    <w:rsid w:val="00123767"/>
    <w:rsid w:val="001243BC"/>
    <w:rsid w:val="00124478"/>
    <w:rsid w:val="00124733"/>
    <w:rsid w:val="0012473D"/>
    <w:rsid w:val="00124907"/>
    <w:rsid w:val="00124AE2"/>
    <w:rsid w:val="00124B15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84A"/>
    <w:rsid w:val="001278A8"/>
    <w:rsid w:val="0012796B"/>
    <w:rsid w:val="00127F45"/>
    <w:rsid w:val="00130036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4A8"/>
    <w:rsid w:val="00132874"/>
    <w:rsid w:val="001328DF"/>
    <w:rsid w:val="00132A91"/>
    <w:rsid w:val="00132EAC"/>
    <w:rsid w:val="00132FF8"/>
    <w:rsid w:val="00133293"/>
    <w:rsid w:val="0013350F"/>
    <w:rsid w:val="0013351D"/>
    <w:rsid w:val="00133581"/>
    <w:rsid w:val="001335D3"/>
    <w:rsid w:val="001337CC"/>
    <w:rsid w:val="00133C79"/>
    <w:rsid w:val="001341A2"/>
    <w:rsid w:val="001341E6"/>
    <w:rsid w:val="00134361"/>
    <w:rsid w:val="0013461E"/>
    <w:rsid w:val="00134631"/>
    <w:rsid w:val="00134853"/>
    <w:rsid w:val="0013527D"/>
    <w:rsid w:val="0013582C"/>
    <w:rsid w:val="00135A35"/>
    <w:rsid w:val="00135AD3"/>
    <w:rsid w:val="0013606F"/>
    <w:rsid w:val="0013675A"/>
    <w:rsid w:val="00136BBE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B88"/>
    <w:rsid w:val="00137F4C"/>
    <w:rsid w:val="00140162"/>
    <w:rsid w:val="00140256"/>
    <w:rsid w:val="0014036B"/>
    <w:rsid w:val="00140B68"/>
    <w:rsid w:val="0014151A"/>
    <w:rsid w:val="00141703"/>
    <w:rsid w:val="00141754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A40"/>
    <w:rsid w:val="00142CC3"/>
    <w:rsid w:val="00142F9A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4144"/>
    <w:rsid w:val="0014427A"/>
    <w:rsid w:val="001443F3"/>
    <w:rsid w:val="001445E0"/>
    <w:rsid w:val="00144768"/>
    <w:rsid w:val="0014489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61F9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50462"/>
    <w:rsid w:val="00150719"/>
    <w:rsid w:val="00150723"/>
    <w:rsid w:val="001508E1"/>
    <w:rsid w:val="00150915"/>
    <w:rsid w:val="001509B4"/>
    <w:rsid w:val="00150B25"/>
    <w:rsid w:val="0015166B"/>
    <w:rsid w:val="001517FE"/>
    <w:rsid w:val="00151848"/>
    <w:rsid w:val="00151D84"/>
    <w:rsid w:val="00151E4B"/>
    <w:rsid w:val="00151E83"/>
    <w:rsid w:val="00151F2E"/>
    <w:rsid w:val="001522C4"/>
    <w:rsid w:val="00152470"/>
    <w:rsid w:val="001524A1"/>
    <w:rsid w:val="00152711"/>
    <w:rsid w:val="00152A0E"/>
    <w:rsid w:val="00152FE5"/>
    <w:rsid w:val="00153065"/>
    <w:rsid w:val="001530AF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3BE"/>
    <w:rsid w:val="001543D6"/>
    <w:rsid w:val="001545EF"/>
    <w:rsid w:val="00154AAE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1404"/>
    <w:rsid w:val="001615D2"/>
    <w:rsid w:val="00161914"/>
    <w:rsid w:val="00161934"/>
    <w:rsid w:val="00161C01"/>
    <w:rsid w:val="00161C5C"/>
    <w:rsid w:val="00161ED2"/>
    <w:rsid w:val="0016222F"/>
    <w:rsid w:val="00162567"/>
    <w:rsid w:val="00162BF9"/>
    <w:rsid w:val="001631A3"/>
    <w:rsid w:val="001633F1"/>
    <w:rsid w:val="001633F3"/>
    <w:rsid w:val="00163621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164"/>
    <w:rsid w:val="001653EF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F31"/>
    <w:rsid w:val="00166090"/>
    <w:rsid w:val="00166278"/>
    <w:rsid w:val="001666F3"/>
    <w:rsid w:val="001667D3"/>
    <w:rsid w:val="0016695C"/>
    <w:rsid w:val="00166A1C"/>
    <w:rsid w:val="00166B3D"/>
    <w:rsid w:val="00166C59"/>
    <w:rsid w:val="00166CB6"/>
    <w:rsid w:val="00166D9E"/>
    <w:rsid w:val="00166FEB"/>
    <w:rsid w:val="00167212"/>
    <w:rsid w:val="0016741A"/>
    <w:rsid w:val="00167795"/>
    <w:rsid w:val="00167B0D"/>
    <w:rsid w:val="00167BB8"/>
    <w:rsid w:val="001702EF"/>
    <w:rsid w:val="00170425"/>
    <w:rsid w:val="00170602"/>
    <w:rsid w:val="00170795"/>
    <w:rsid w:val="001707EB"/>
    <w:rsid w:val="0017080E"/>
    <w:rsid w:val="00170A97"/>
    <w:rsid w:val="00170D52"/>
    <w:rsid w:val="00170D9E"/>
    <w:rsid w:val="0017113A"/>
    <w:rsid w:val="001711CE"/>
    <w:rsid w:val="0017191C"/>
    <w:rsid w:val="00171B05"/>
    <w:rsid w:val="00171BA3"/>
    <w:rsid w:val="00171C92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65"/>
    <w:rsid w:val="001730EA"/>
    <w:rsid w:val="0017321A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773"/>
    <w:rsid w:val="0017497D"/>
    <w:rsid w:val="00174AC6"/>
    <w:rsid w:val="00174D7D"/>
    <w:rsid w:val="00174DAE"/>
    <w:rsid w:val="00174FF8"/>
    <w:rsid w:val="00175057"/>
    <w:rsid w:val="00175159"/>
    <w:rsid w:val="001751CE"/>
    <w:rsid w:val="001752DB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CC"/>
    <w:rsid w:val="00176EF7"/>
    <w:rsid w:val="001773FF"/>
    <w:rsid w:val="001774EF"/>
    <w:rsid w:val="001778B0"/>
    <w:rsid w:val="00177FDF"/>
    <w:rsid w:val="0018023F"/>
    <w:rsid w:val="00180283"/>
    <w:rsid w:val="0018046A"/>
    <w:rsid w:val="00180A29"/>
    <w:rsid w:val="00180C09"/>
    <w:rsid w:val="00180D27"/>
    <w:rsid w:val="001810CC"/>
    <w:rsid w:val="00181921"/>
    <w:rsid w:val="00181A63"/>
    <w:rsid w:val="00181D4A"/>
    <w:rsid w:val="00181FF2"/>
    <w:rsid w:val="001820D0"/>
    <w:rsid w:val="00182162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97C"/>
    <w:rsid w:val="00186CD2"/>
    <w:rsid w:val="0018735D"/>
    <w:rsid w:val="0018746A"/>
    <w:rsid w:val="001877D5"/>
    <w:rsid w:val="001877F1"/>
    <w:rsid w:val="001879C3"/>
    <w:rsid w:val="00187C18"/>
    <w:rsid w:val="00187CBB"/>
    <w:rsid w:val="00190031"/>
    <w:rsid w:val="001908BB"/>
    <w:rsid w:val="00190DA2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9F4"/>
    <w:rsid w:val="00194AD6"/>
    <w:rsid w:val="00194BDF"/>
    <w:rsid w:val="0019506E"/>
    <w:rsid w:val="0019522A"/>
    <w:rsid w:val="00195280"/>
    <w:rsid w:val="00195683"/>
    <w:rsid w:val="00195891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BA3"/>
    <w:rsid w:val="001A314F"/>
    <w:rsid w:val="001A3371"/>
    <w:rsid w:val="001A3737"/>
    <w:rsid w:val="001A3EE7"/>
    <w:rsid w:val="001A3FB1"/>
    <w:rsid w:val="001A41E9"/>
    <w:rsid w:val="001A424B"/>
    <w:rsid w:val="001A454E"/>
    <w:rsid w:val="001A46B6"/>
    <w:rsid w:val="001A4784"/>
    <w:rsid w:val="001A4A0F"/>
    <w:rsid w:val="001A4A5B"/>
    <w:rsid w:val="001A4ACB"/>
    <w:rsid w:val="001A4D24"/>
    <w:rsid w:val="001A4E33"/>
    <w:rsid w:val="001A4F06"/>
    <w:rsid w:val="001A4FFB"/>
    <w:rsid w:val="001A520A"/>
    <w:rsid w:val="001A5255"/>
    <w:rsid w:val="001A59B7"/>
    <w:rsid w:val="001A5ADC"/>
    <w:rsid w:val="001A5F27"/>
    <w:rsid w:val="001A5FC9"/>
    <w:rsid w:val="001A623C"/>
    <w:rsid w:val="001A6436"/>
    <w:rsid w:val="001A666D"/>
    <w:rsid w:val="001A6886"/>
    <w:rsid w:val="001A68B1"/>
    <w:rsid w:val="001A6B60"/>
    <w:rsid w:val="001A6BEA"/>
    <w:rsid w:val="001A706C"/>
    <w:rsid w:val="001A7292"/>
    <w:rsid w:val="001A736B"/>
    <w:rsid w:val="001A73AE"/>
    <w:rsid w:val="001A749D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37"/>
    <w:rsid w:val="001B1C7B"/>
    <w:rsid w:val="001B1CCD"/>
    <w:rsid w:val="001B1D70"/>
    <w:rsid w:val="001B1F8A"/>
    <w:rsid w:val="001B2054"/>
    <w:rsid w:val="001B2337"/>
    <w:rsid w:val="001B2596"/>
    <w:rsid w:val="001B28CB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600"/>
    <w:rsid w:val="001C0689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B2F"/>
    <w:rsid w:val="001C3D6D"/>
    <w:rsid w:val="001C40C9"/>
    <w:rsid w:val="001C422A"/>
    <w:rsid w:val="001C451C"/>
    <w:rsid w:val="001C458F"/>
    <w:rsid w:val="001C4657"/>
    <w:rsid w:val="001C4670"/>
    <w:rsid w:val="001C46B9"/>
    <w:rsid w:val="001C49F3"/>
    <w:rsid w:val="001C4B60"/>
    <w:rsid w:val="001C4F17"/>
    <w:rsid w:val="001C4F2B"/>
    <w:rsid w:val="001C5139"/>
    <w:rsid w:val="001C5328"/>
    <w:rsid w:val="001C55BD"/>
    <w:rsid w:val="001C55E5"/>
    <w:rsid w:val="001C59B1"/>
    <w:rsid w:val="001C5D81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CB"/>
    <w:rsid w:val="001D2D7C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7126"/>
    <w:rsid w:val="001D7163"/>
    <w:rsid w:val="001D71E2"/>
    <w:rsid w:val="001D7884"/>
    <w:rsid w:val="001D7C7D"/>
    <w:rsid w:val="001E01C7"/>
    <w:rsid w:val="001E0619"/>
    <w:rsid w:val="001E0811"/>
    <w:rsid w:val="001E0A62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B6C"/>
    <w:rsid w:val="001E305B"/>
    <w:rsid w:val="001E3271"/>
    <w:rsid w:val="001E3332"/>
    <w:rsid w:val="001E38D7"/>
    <w:rsid w:val="001E38DB"/>
    <w:rsid w:val="001E3995"/>
    <w:rsid w:val="001E3C7D"/>
    <w:rsid w:val="001E4496"/>
    <w:rsid w:val="001E455B"/>
    <w:rsid w:val="001E4C6D"/>
    <w:rsid w:val="001E50FC"/>
    <w:rsid w:val="001E521C"/>
    <w:rsid w:val="001E524D"/>
    <w:rsid w:val="001E5AFC"/>
    <w:rsid w:val="001E5DFA"/>
    <w:rsid w:val="001E61A7"/>
    <w:rsid w:val="001E64D7"/>
    <w:rsid w:val="001E6A59"/>
    <w:rsid w:val="001E6E4D"/>
    <w:rsid w:val="001E7047"/>
    <w:rsid w:val="001E7056"/>
    <w:rsid w:val="001E7071"/>
    <w:rsid w:val="001E74F5"/>
    <w:rsid w:val="001E7776"/>
    <w:rsid w:val="001E79BC"/>
    <w:rsid w:val="001E7E81"/>
    <w:rsid w:val="001F0068"/>
    <w:rsid w:val="001F06CD"/>
    <w:rsid w:val="001F0904"/>
    <w:rsid w:val="001F0BE2"/>
    <w:rsid w:val="001F0F60"/>
    <w:rsid w:val="001F14A9"/>
    <w:rsid w:val="001F1DA8"/>
    <w:rsid w:val="001F1F98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DA3"/>
    <w:rsid w:val="001F42C3"/>
    <w:rsid w:val="001F436B"/>
    <w:rsid w:val="001F4540"/>
    <w:rsid w:val="001F46B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6E8"/>
    <w:rsid w:val="00200996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8D3"/>
    <w:rsid w:val="002048D5"/>
    <w:rsid w:val="002049EC"/>
    <w:rsid w:val="00204A25"/>
    <w:rsid w:val="00204EA1"/>
    <w:rsid w:val="0020548C"/>
    <w:rsid w:val="002055FF"/>
    <w:rsid w:val="002056B5"/>
    <w:rsid w:val="002057B3"/>
    <w:rsid w:val="002057D1"/>
    <w:rsid w:val="00205A2E"/>
    <w:rsid w:val="00205E26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7F1"/>
    <w:rsid w:val="00211BAC"/>
    <w:rsid w:val="00211CDC"/>
    <w:rsid w:val="00211F83"/>
    <w:rsid w:val="00212073"/>
    <w:rsid w:val="0021262B"/>
    <w:rsid w:val="002126D9"/>
    <w:rsid w:val="002127B9"/>
    <w:rsid w:val="00212B07"/>
    <w:rsid w:val="00212FD9"/>
    <w:rsid w:val="002130C1"/>
    <w:rsid w:val="0021368E"/>
    <w:rsid w:val="00213B56"/>
    <w:rsid w:val="00213F35"/>
    <w:rsid w:val="0021400F"/>
    <w:rsid w:val="00214106"/>
    <w:rsid w:val="00214536"/>
    <w:rsid w:val="002145F0"/>
    <w:rsid w:val="00214D7A"/>
    <w:rsid w:val="00214F8F"/>
    <w:rsid w:val="00215028"/>
    <w:rsid w:val="00215297"/>
    <w:rsid w:val="00215606"/>
    <w:rsid w:val="0021563D"/>
    <w:rsid w:val="002156A8"/>
    <w:rsid w:val="002156D7"/>
    <w:rsid w:val="00215A16"/>
    <w:rsid w:val="00215A22"/>
    <w:rsid w:val="00215AB5"/>
    <w:rsid w:val="00215AF9"/>
    <w:rsid w:val="00215B75"/>
    <w:rsid w:val="00215EC6"/>
    <w:rsid w:val="00215F27"/>
    <w:rsid w:val="00216119"/>
    <w:rsid w:val="002163B8"/>
    <w:rsid w:val="002164B7"/>
    <w:rsid w:val="00216B84"/>
    <w:rsid w:val="00216ECC"/>
    <w:rsid w:val="00216EF3"/>
    <w:rsid w:val="0021709F"/>
    <w:rsid w:val="00217BB8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5F1"/>
    <w:rsid w:val="0022289F"/>
    <w:rsid w:val="002229BE"/>
    <w:rsid w:val="00222BAC"/>
    <w:rsid w:val="00222E8A"/>
    <w:rsid w:val="00222FCD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F6F"/>
    <w:rsid w:val="00225448"/>
    <w:rsid w:val="002254DE"/>
    <w:rsid w:val="002255E4"/>
    <w:rsid w:val="00225E67"/>
    <w:rsid w:val="00225E80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49C"/>
    <w:rsid w:val="002324ED"/>
    <w:rsid w:val="0023291C"/>
    <w:rsid w:val="00232A9A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D05"/>
    <w:rsid w:val="00237E1C"/>
    <w:rsid w:val="0024019B"/>
    <w:rsid w:val="00240819"/>
    <w:rsid w:val="00240C16"/>
    <w:rsid w:val="00240FA9"/>
    <w:rsid w:val="00241024"/>
    <w:rsid w:val="0024138E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41F"/>
    <w:rsid w:val="00242A89"/>
    <w:rsid w:val="00243111"/>
    <w:rsid w:val="00243476"/>
    <w:rsid w:val="00243B40"/>
    <w:rsid w:val="00243DA6"/>
    <w:rsid w:val="002442B5"/>
    <w:rsid w:val="002446B5"/>
    <w:rsid w:val="00244996"/>
    <w:rsid w:val="00244B41"/>
    <w:rsid w:val="00244C27"/>
    <w:rsid w:val="00244CD6"/>
    <w:rsid w:val="00244CE6"/>
    <w:rsid w:val="00244DE1"/>
    <w:rsid w:val="002453C0"/>
    <w:rsid w:val="0024547B"/>
    <w:rsid w:val="002457B7"/>
    <w:rsid w:val="00245CD8"/>
    <w:rsid w:val="00246382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A7B"/>
    <w:rsid w:val="00247D93"/>
    <w:rsid w:val="00250508"/>
    <w:rsid w:val="002508BE"/>
    <w:rsid w:val="002509F2"/>
    <w:rsid w:val="00250C03"/>
    <w:rsid w:val="00250D60"/>
    <w:rsid w:val="00250D9D"/>
    <w:rsid w:val="0025121E"/>
    <w:rsid w:val="0025143C"/>
    <w:rsid w:val="0025146D"/>
    <w:rsid w:val="002514DB"/>
    <w:rsid w:val="002515BB"/>
    <w:rsid w:val="002519E1"/>
    <w:rsid w:val="00251AA2"/>
    <w:rsid w:val="00251E2D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C9"/>
    <w:rsid w:val="00254F0A"/>
    <w:rsid w:val="0025552E"/>
    <w:rsid w:val="00255684"/>
    <w:rsid w:val="0025627B"/>
    <w:rsid w:val="002566CC"/>
    <w:rsid w:val="00256746"/>
    <w:rsid w:val="0025686A"/>
    <w:rsid w:val="00256AF4"/>
    <w:rsid w:val="00256C37"/>
    <w:rsid w:val="00256DD7"/>
    <w:rsid w:val="00256F04"/>
    <w:rsid w:val="00256FB5"/>
    <w:rsid w:val="0025728F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100E"/>
    <w:rsid w:val="00261038"/>
    <w:rsid w:val="00261095"/>
    <w:rsid w:val="002612C9"/>
    <w:rsid w:val="00261739"/>
    <w:rsid w:val="00261868"/>
    <w:rsid w:val="0026197F"/>
    <w:rsid w:val="00261B25"/>
    <w:rsid w:val="00261B58"/>
    <w:rsid w:val="00261FB6"/>
    <w:rsid w:val="002626DA"/>
    <w:rsid w:val="00262998"/>
    <w:rsid w:val="00262C14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A"/>
    <w:rsid w:val="00264A90"/>
    <w:rsid w:val="00264B31"/>
    <w:rsid w:val="00264DF8"/>
    <w:rsid w:val="00264FF4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FE5"/>
    <w:rsid w:val="00267274"/>
    <w:rsid w:val="00267A24"/>
    <w:rsid w:val="002704DD"/>
    <w:rsid w:val="002706EE"/>
    <w:rsid w:val="00270B2F"/>
    <w:rsid w:val="00270C1C"/>
    <w:rsid w:val="00270FBA"/>
    <w:rsid w:val="002722DB"/>
    <w:rsid w:val="00272672"/>
    <w:rsid w:val="00272843"/>
    <w:rsid w:val="00272883"/>
    <w:rsid w:val="002728B4"/>
    <w:rsid w:val="00272F1D"/>
    <w:rsid w:val="00272FCE"/>
    <w:rsid w:val="00273212"/>
    <w:rsid w:val="00273510"/>
    <w:rsid w:val="002738D1"/>
    <w:rsid w:val="00273A2C"/>
    <w:rsid w:val="00273E94"/>
    <w:rsid w:val="00273F15"/>
    <w:rsid w:val="00274007"/>
    <w:rsid w:val="002743B1"/>
    <w:rsid w:val="00274941"/>
    <w:rsid w:val="002753B5"/>
    <w:rsid w:val="002756DC"/>
    <w:rsid w:val="0027575A"/>
    <w:rsid w:val="0027589F"/>
    <w:rsid w:val="002758A6"/>
    <w:rsid w:val="00275A5A"/>
    <w:rsid w:val="00275C3B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3A3"/>
    <w:rsid w:val="002814E0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608C"/>
    <w:rsid w:val="00286786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C48"/>
    <w:rsid w:val="00290E86"/>
    <w:rsid w:val="00291030"/>
    <w:rsid w:val="00291243"/>
    <w:rsid w:val="002915F1"/>
    <w:rsid w:val="002918E4"/>
    <w:rsid w:val="00291A99"/>
    <w:rsid w:val="00292436"/>
    <w:rsid w:val="0029293D"/>
    <w:rsid w:val="0029294A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6D"/>
    <w:rsid w:val="00296074"/>
    <w:rsid w:val="002966E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CEB"/>
    <w:rsid w:val="00297DFF"/>
    <w:rsid w:val="002A01BB"/>
    <w:rsid w:val="002A0394"/>
    <w:rsid w:val="002A068E"/>
    <w:rsid w:val="002A0722"/>
    <w:rsid w:val="002A0CFA"/>
    <w:rsid w:val="002A0E24"/>
    <w:rsid w:val="002A123D"/>
    <w:rsid w:val="002A147D"/>
    <w:rsid w:val="002A159C"/>
    <w:rsid w:val="002A17A1"/>
    <w:rsid w:val="002A18C9"/>
    <w:rsid w:val="002A193F"/>
    <w:rsid w:val="002A211D"/>
    <w:rsid w:val="002A2256"/>
    <w:rsid w:val="002A2505"/>
    <w:rsid w:val="002A252B"/>
    <w:rsid w:val="002A2589"/>
    <w:rsid w:val="002A2672"/>
    <w:rsid w:val="002A284E"/>
    <w:rsid w:val="002A2CFA"/>
    <w:rsid w:val="002A2F10"/>
    <w:rsid w:val="002A3019"/>
    <w:rsid w:val="002A314F"/>
    <w:rsid w:val="002A333E"/>
    <w:rsid w:val="002A3FB6"/>
    <w:rsid w:val="002A429D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8B0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FB6"/>
    <w:rsid w:val="002B21A5"/>
    <w:rsid w:val="002B2326"/>
    <w:rsid w:val="002B25EA"/>
    <w:rsid w:val="002B26F0"/>
    <w:rsid w:val="002B271A"/>
    <w:rsid w:val="002B2884"/>
    <w:rsid w:val="002B294E"/>
    <w:rsid w:val="002B2EA8"/>
    <w:rsid w:val="002B307B"/>
    <w:rsid w:val="002B30CA"/>
    <w:rsid w:val="002B327C"/>
    <w:rsid w:val="002B3342"/>
    <w:rsid w:val="002B35F8"/>
    <w:rsid w:val="002B3733"/>
    <w:rsid w:val="002B39CC"/>
    <w:rsid w:val="002B3BD9"/>
    <w:rsid w:val="002B4080"/>
    <w:rsid w:val="002B4118"/>
    <w:rsid w:val="002B4151"/>
    <w:rsid w:val="002B41E5"/>
    <w:rsid w:val="002B4834"/>
    <w:rsid w:val="002B4AE0"/>
    <w:rsid w:val="002B5013"/>
    <w:rsid w:val="002B5139"/>
    <w:rsid w:val="002B557D"/>
    <w:rsid w:val="002B57C9"/>
    <w:rsid w:val="002B5EA8"/>
    <w:rsid w:val="002B6353"/>
    <w:rsid w:val="002B6515"/>
    <w:rsid w:val="002B664B"/>
    <w:rsid w:val="002B667F"/>
    <w:rsid w:val="002B6C41"/>
    <w:rsid w:val="002B6D94"/>
    <w:rsid w:val="002B6FE5"/>
    <w:rsid w:val="002B7285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D41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BA"/>
    <w:rsid w:val="002C5547"/>
    <w:rsid w:val="002C5801"/>
    <w:rsid w:val="002C5A72"/>
    <w:rsid w:val="002C66FB"/>
    <w:rsid w:val="002C677C"/>
    <w:rsid w:val="002C6794"/>
    <w:rsid w:val="002C6922"/>
    <w:rsid w:val="002C6A78"/>
    <w:rsid w:val="002C6BF6"/>
    <w:rsid w:val="002C6E6E"/>
    <w:rsid w:val="002C6EC3"/>
    <w:rsid w:val="002C6F86"/>
    <w:rsid w:val="002C7899"/>
    <w:rsid w:val="002D0075"/>
    <w:rsid w:val="002D0416"/>
    <w:rsid w:val="002D041E"/>
    <w:rsid w:val="002D044E"/>
    <w:rsid w:val="002D0726"/>
    <w:rsid w:val="002D088C"/>
    <w:rsid w:val="002D09AA"/>
    <w:rsid w:val="002D0A4D"/>
    <w:rsid w:val="002D0F05"/>
    <w:rsid w:val="002D102B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5204"/>
    <w:rsid w:val="002D565E"/>
    <w:rsid w:val="002D574D"/>
    <w:rsid w:val="002D5D20"/>
    <w:rsid w:val="002D5DD6"/>
    <w:rsid w:val="002D67AA"/>
    <w:rsid w:val="002D6B4C"/>
    <w:rsid w:val="002D6D98"/>
    <w:rsid w:val="002D6E5D"/>
    <w:rsid w:val="002D6E7A"/>
    <w:rsid w:val="002D6FD0"/>
    <w:rsid w:val="002D714F"/>
    <w:rsid w:val="002D71E5"/>
    <w:rsid w:val="002D7215"/>
    <w:rsid w:val="002D7700"/>
    <w:rsid w:val="002D7759"/>
    <w:rsid w:val="002D78B2"/>
    <w:rsid w:val="002D7C49"/>
    <w:rsid w:val="002E01DD"/>
    <w:rsid w:val="002E0270"/>
    <w:rsid w:val="002E0315"/>
    <w:rsid w:val="002E054C"/>
    <w:rsid w:val="002E07F5"/>
    <w:rsid w:val="002E08D3"/>
    <w:rsid w:val="002E0DDD"/>
    <w:rsid w:val="002E0E98"/>
    <w:rsid w:val="002E1353"/>
    <w:rsid w:val="002E1403"/>
    <w:rsid w:val="002E1742"/>
    <w:rsid w:val="002E190C"/>
    <w:rsid w:val="002E1959"/>
    <w:rsid w:val="002E1A04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2CCF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AC1"/>
    <w:rsid w:val="002E7B29"/>
    <w:rsid w:val="002E7BE2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980"/>
    <w:rsid w:val="002F3CD7"/>
    <w:rsid w:val="002F3F43"/>
    <w:rsid w:val="002F46AD"/>
    <w:rsid w:val="002F46F7"/>
    <w:rsid w:val="002F4811"/>
    <w:rsid w:val="002F4C2C"/>
    <w:rsid w:val="002F4C90"/>
    <w:rsid w:val="002F4DE0"/>
    <w:rsid w:val="002F5042"/>
    <w:rsid w:val="002F55AB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2BC"/>
    <w:rsid w:val="002F73FA"/>
    <w:rsid w:val="002F776C"/>
    <w:rsid w:val="002F7E93"/>
    <w:rsid w:val="002F7EF2"/>
    <w:rsid w:val="002F7FE3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7D6"/>
    <w:rsid w:val="003037DC"/>
    <w:rsid w:val="0030383E"/>
    <w:rsid w:val="0030388E"/>
    <w:rsid w:val="00303973"/>
    <w:rsid w:val="00303C2C"/>
    <w:rsid w:val="00303CF9"/>
    <w:rsid w:val="00303D0B"/>
    <w:rsid w:val="00303DDA"/>
    <w:rsid w:val="00303EA9"/>
    <w:rsid w:val="00303F5D"/>
    <w:rsid w:val="0030410E"/>
    <w:rsid w:val="00304278"/>
    <w:rsid w:val="0030430C"/>
    <w:rsid w:val="00304403"/>
    <w:rsid w:val="00304511"/>
    <w:rsid w:val="0030462E"/>
    <w:rsid w:val="00304661"/>
    <w:rsid w:val="003047CA"/>
    <w:rsid w:val="00304AB5"/>
    <w:rsid w:val="00304F1B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FD0"/>
    <w:rsid w:val="003070BA"/>
    <w:rsid w:val="00307154"/>
    <w:rsid w:val="00307460"/>
    <w:rsid w:val="00307557"/>
    <w:rsid w:val="0030758D"/>
    <w:rsid w:val="00307B1B"/>
    <w:rsid w:val="00307DAE"/>
    <w:rsid w:val="00307E93"/>
    <w:rsid w:val="003102F6"/>
    <w:rsid w:val="00310643"/>
    <w:rsid w:val="00310721"/>
    <w:rsid w:val="0031089B"/>
    <w:rsid w:val="00310914"/>
    <w:rsid w:val="0031091E"/>
    <w:rsid w:val="00310E9A"/>
    <w:rsid w:val="0031168C"/>
    <w:rsid w:val="00311698"/>
    <w:rsid w:val="0031193A"/>
    <w:rsid w:val="00311AE1"/>
    <w:rsid w:val="00311BE0"/>
    <w:rsid w:val="00311BE8"/>
    <w:rsid w:val="00311D0D"/>
    <w:rsid w:val="00311F13"/>
    <w:rsid w:val="00311FF6"/>
    <w:rsid w:val="003124D4"/>
    <w:rsid w:val="003125A7"/>
    <w:rsid w:val="003126F3"/>
    <w:rsid w:val="00312DEE"/>
    <w:rsid w:val="00312E49"/>
    <w:rsid w:val="00312E7B"/>
    <w:rsid w:val="003133FF"/>
    <w:rsid w:val="00313426"/>
    <w:rsid w:val="00313A7A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72D9"/>
    <w:rsid w:val="00317577"/>
    <w:rsid w:val="00317A85"/>
    <w:rsid w:val="00317F9E"/>
    <w:rsid w:val="003202B2"/>
    <w:rsid w:val="003203BB"/>
    <w:rsid w:val="003204E6"/>
    <w:rsid w:val="0032080A"/>
    <w:rsid w:val="00320A8D"/>
    <w:rsid w:val="00320CF4"/>
    <w:rsid w:val="00320F9A"/>
    <w:rsid w:val="00321508"/>
    <w:rsid w:val="00321808"/>
    <w:rsid w:val="0032187E"/>
    <w:rsid w:val="00321FE5"/>
    <w:rsid w:val="003222D9"/>
    <w:rsid w:val="00322335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289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58"/>
    <w:rsid w:val="00327E22"/>
    <w:rsid w:val="0033000D"/>
    <w:rsid w:val="00330146"/>
    <w:rsid w:val="00330295"/>
    <w:rsid w:val="00330786"/>
    <w:rsid w:val="00330814"/>
    <w:rsid w:val="0033094E"/>
    <w:rsid w:val="00330A1A"/>
    <w:rsid w:val="00330AAE"/>
    <w:rsid w:val="00330B3F"/>
    <w:rsid w:val="00330F0E"/>
    <w:rsid w:val="00331193"/>
    <w:rsid w:val="003313A1"/>
    <w:rsid w:val="003317A6"/>
    <w:rsid w:val="00331862"/>
    <w:rsid w:val="00331B5A"/>
    <w:rsid w:val="00331CD1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41CE"/>
    <w:rsid w:val="003343A6"/>
    <w:rsid w:val="003343F4"/>
    <w:rsid w:val="0033469A"/>
    <w:rsid w:val="003346C0"/>
    <w:rsid w:val="003348B1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3C0"/>
    <w:rsid w:val="00340BC2"/>
    <w:rsid w:val="00340C0A"/>
    <w:rsid w:val="003413BB"/>
    <w:rsid w:val="00341508"/>
    <w:rsid w:val="0034160D"/>
    <w:rsid w:val="00341B47"/>
    <w:rsid w:val="00341C57"/>
    <w:rsid w:val="00341FD5"/>
    <w:rsid w:val="0034211E"/>
    <w:rsid w:val="00342369"/>
    <w:rsid w:val="00342420"/>
    <w:rsid w:val="00342453"/>
    <w:rsid w:val="00342B58"/>
    <w:rsid w:val="00342D9D"/>
    <w:rsid w:val="00343471"/>
    <w:rsid w:val="00343D88"/>
    <w:rsid w:val="00343F3E"/>
    <w:rsid w:val="00343F49"/>
    <w:rsid w:val="003440D2"/>
    <w:rsid w:val="0034475A"/>
    <w:rsid w:val="0034478E"/>
    <w:rsid w:val="00344EED"/>
    <w:rsid w:val="00345065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598"/>
    <w:rsid w:val="00353926"/>
    <w:rsid w:val="00353BDA"/>
    <w:rsid w:val="0035401C"/>
    <w:rsid w:val="003546E7"/>
    <w:rsid w:val="0035492E"/>
    <w:rsid w:val="00354AB8"/>
    <w:rsid w:val="003550DD"/>
    <w:rsid w:val="00355A6B"/>
    <w:rsid w:val="00355CD6"/>
    <w:rsid w:val="00355F1F"/>
    <w:rsid w:val="003563C3"/>
    <w:rsid w:val="00356727"/>
    <w:rsid w:val="003568B7"/>
    <w:rsid w:val="0035700A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742"/>
    <w:rsid w:val="0036096D"/>
    <w:rsid w:val="00360B7E"/>
    <w:rsid w:val="00360D68"/>
    <w:rsid w:val="00361250"/>
    <w:rsid w:val="00361519"/>
    <w:rsid w:val="003615E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3E0"/>
    <w:rsid w:val="00370ADA"/>
    <w:rsid w:val="00370BB2"/>
    <w:rsid w:val="00370C22"/>
    <w:rsid w:val="00370E50"/>
    <w:rsid w:val="00370F48"/>
    <w:rsid w:val="00370F74"/>
    <w:rsid w:val="003714E3"/>
    <w:rsid w:val="0037152B"/>
    <w:rsid w:val="00371537"/>
    <w:rsid w:val="00371827"/>
    <w:rsid w:val="00371C84"/>
    <w:rsid w:val="00371FA5"/>
    <w:rsid w:val="003722E8"/>
    <w:rsid w:val="00372407"/>
    <w:rsid w:val="003729F1"/>
    <w:rsid w:val="00372B66"/>
    <w:rsid w:val="00372E15"/>
    <w:rsid w:val="00373260"/>
    <w:rsid w:val="0037353F"/>
    <w:rsid w:val="00373647"/>
    <w:rsid w:val="00373789"/>
    <w:rsid w:val="003737E3"/>
    <w:rsid w:val="0037380B"/>
    <w:rsid w:val="0037393A"/>
    <w:rsid w:val="00373EA2"/>
    <w:rsid w:val="00374A5D"/>
    <w:rsid w:val="00374B8F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027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B3F"/>
    <w:rsid w:val="00383EE7"/>
    <w:rsid w:val="00383FE5"/>
    <w:rsid w:val="003840BC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6DB"/>
    <w:rsid w:val="003856E7"/>
    <w:rsid w:val="00385881"/>
    <w:rsid w:val="00385BA6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AF8"/>
    <w:rsid w:val="00390C3F"/>
    <w:rsid w:val="00390E45"/>
    <w:rsid w:val="00390E8B"/>
    <w:rsid w:val="00391017"/>
    <w:rsid w:val="00391232"/>
    <w:rsid w:val="003912F7"/>
    <w:rsid w:val="00391431"/>
    <w:rsid w:val="003914CF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30A7"/>
    <w:rsid w:val="00393145"/>
    <w:rsid w:val="003934EB"/>
    <w:rsid w:val="00393796"/>
    <w:rsid w:val="00393EA1"/>
    <w:rsid w:val="00393EB8"/>
    <w:rsid w:val="00393EE0"/>
    <w:rsid w:val="00393F23"/>
    <w:rsid w:val="00394188"/>
    <w:rsid w:val="003945EB"/>
    <w:rsid w:val="0039465A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80C"/>
    <w:rsid w:val="003A086F"/>
    <w:rsid w:val="003A0B29"/>
    <w:rsid w:val="003A0B57"/>
    <w:rsid w:val="003A102F"/>
    <w:rsid w:val="003A1080"/>
    <w:rsid w:val="003A12DD"/>
    <w:rsid w:val="003A13E0"/>
    <w:rsid w:val="003A1678"/>
    <w:rsid w:val="003A185F"/>
    <w:rsid w:val="003A1BFF"/>
    <w:rsid w:val="003A1C11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418"/>
    <w:rsid w:val="003A669C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F7"/>
    <w:rsid w:val="003A7D2C"/>
    <w:rsid w:val="003A7EAA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34EF"/>
    <w:rsid w:val="003B380E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61"/>
    <w:rsid w:val="003B6CDB"/>
    <w:rsid w:val="003B70D2"/>
    <w:rsid w:val="003B7584"/>
    <w:rsid w:val="003B77C1"/>
    <w:rsid w:val="003B77E4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4C2"/>
    <w:rsid w:val="003C3A6F"/>
    <w:rsid w:val="003C3D62"/>
    <w:rsid w:val="003C3F68"/>
    <w:rsid w:val="003C450D"/>
    <w:rsid w:val="003C4687"/>
    <w:rsid w:val="003C46AE"/>
    <w:rsid w:val="003C4845"/>
    <w:rsid w:val="003C494F"/>
    <w:rsid w:val="003C49C0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7146"/>
    <w:rsid w:val="003C7156"/>
    <w:rsid w:val="003C756E"/>
    <w:rsid w:val="003C761E"/>
    <w:rsid w:val="003C77D7"/>
    <w:rsid w:val="003C7D1B"/>
    <w:rsid w:val="003D008F"/>
    <w:rsid w:val="003D05A0"/>
    <w:rsid w:val="003D0933"/>
    <w:rsid w:val="003D095F"/>
    <w:rsid w:val="003D0A4C"/>
    <w:rsid w:val="003D0B7B"/>
    <w:rsid w:val="003D12AC"/>
    <w:rsid w:val="003D13F9"/>
    <w:rsid w:val="003D14EC"/>
    <w:rsid w:val="003D1761"/>
    <w:rsid w:val="003D1889"/>
    <w:rsid w:val="003D19CC"/>
    <w:rsid w:val="003D1A04"/>
    <w:rsid w:val="003D1BAB"/>
    <w:rsid w:val="003D1BD5"/>
    <w:rsid w:val="003D1E64"/>
    <w:rsid w:val="003D1E90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721"/>
    <w:rsid w:val="003D3A23"/>
    <w:rsid w:val="003D3AED"/>
    <w:rsid w:val="003D40DA"/>
    <w:rsid w:val="003D4265"/>
    <w:rsid w:val="003D438A"/>
    <w:rsid w:val="003D43DC"/>
    <w:rsid w:val="003D4475"/>
    <w:rsid w:val="003D4572"/>
    <w:rsid w:val="003D48E8"/>
    <w:rsid w:val="003D4C81"/>
    <w:rsid w:val="003D53F7"/>
    <w:rsid w:val="003D59BE"/>
    <w:rsid w:val="003D641A"/>
    <w:rsid w:val="003D68F8"/>
    <w:rsid w:val="003D6F49"/>
    <w:rsid w:val="003D7073"/>
    <w:rsid w:val="003D7123"/>
    <w:rsid w:val="003D7528"/>
    <w:rsid w:val="003D790E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A5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20F"/>
    <w:rsid w:val="003E32B6"/>
    <w:rsid w:val="003E346A"/>
    <w:rsid w:val="003E38C5"/>
    <w:rsid w:val="003E3A02"/>
    <w:rsid w:val="003E3AB9"/>
    <w:rsid w:val="003E4567"/>
    <w:rsid w:val="003E4797"/>
    <w:rsid w:val="003E4A2A"/>
    <w:rsid w:val="003E4AA5"/>
    <w:rsid w:val="003E4B48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AF6"/>
    <w:rsid w:val="003F1D81"/>
    <w:rsid w:val="003F2798"/>
    <w:rsid w:val="003F2A00"/>
    <w:rsid w:val="003F31DA"/>
    <w:rsid w:val="003F333F"/>
    <w:rsid w:val="003F352F"/>
    <w:rsid w:val="003F3905"/>
    <w:rsid w:val="003F3B57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86C"/>
    <w:rsid w:val="003F6CB2"/>
    <w:rsid w:val="003F6E35"/>
    <w:rsid w:val="003F6E62"/>
    <w:rsid w:val="003F77C4"/>
    <w:rsid w:val="003F78D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625"/>
    <w:rsid w:val="004048DE"/>
    <w:rsid w:val="00405196"/>
    <w:rsid w:val="00405659"/>
    <w:rsid w:val="004056A4"/>
    <w:rsid w:val="00405778"/>
    <w:rsid w:val="00405935"/>
    <w:rsid w:val="00405CF6"/>
    <w:rsid w:val="004061FD"/>
    <w:rsid w:val="004062A7"/>
    <w:rsid w:val="004062C0"/>
    <w:rsid w:val="004063D8"/>
    <w:rsid w:val="004067EC"/>
    <w:rsid w:val="00406864"/>
    <w:rsid w:val="00406BFB"/>
    <w:rsid w:val="00406C74"/>
    <w:rsid w:val="004070F1"/>
    <w:rsid w:val="00407294"/>
    <w:rsid w:val="004074E1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D8"/>
    <w:rsid w:val="00412A10"/>
    <w:rsid w:val="00412F5E"/>
    <w:rsid w:val="004131D0"/>
    <w:rsid w:val="004132EE"/>
    <w:rsid w:val="004134DF"/>
    <w:rsid w:val="0041367C"/>
    <w:rsid w:val="0041378E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335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E"/>
    <w:rsid w:val="004176ED"/>
    <w:rsid w:val="0041777F"/>
    <w:rsid w:val="004177C9"/>
    <w:rsid w:val="00417AB0"/>
    <w:rsid w:val="00417B88"/>
    <w:rsid w:val="00417C71"/>
    <w:rsid w:val="00417E2C"/>
    <w:rsid w:val="0042022D"/>
    <w:rsid w:val="00420291"/>
    <w:rsid w:val="00420378"/>
    <w:rsid w:val="004203B4"/>
    <w:rsid w:val="0042059D"/>
    <w:rsid w:val="00420772"/>
    <w:rsid w:val="004208A4"/>
    <w:rsid w:val="00420A7E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4F"/>
    <w:rsid w:val="00424613"/>
    <w:rsid w:val="0042463E"/>
    <w:rsid w:val="0042474A"/>
    <w:rsid w:val="00424B95"/>
    <w:rsid w:val="00424BEF"/>
    <w:rsid w:val="00424FF4"/>
    <w:rsid w:val="00425094"/>
    <w:rsid w:val="004253C3"/>
    <w:rsid w:val="00425401"/>
    <w:rsid w:val="00425CBE"/>
    <w:rsid w:val="00425DE6"/>
    <w:rsid w:val="00425E1B"/>
    <w:rsid w:val="00426099"/>
    <w:rsid w:val="004261AE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9E"/>
    <w:rsid w:val="0042780C"/>
    <w:rsid w:val="00427843"/>
    <w:rsid w:val="0042795C"/>
    <w:rsid w:val="00427973"/>
    <w:rsid w:val="0042799C"/>
    <w:rsid w:val="004279C1"/>
    <w:rsid w:val="00427E40"/>
    <w:rsid w:val="004301CE"/>
    <w:rsid w:val="004302E4"/>
    <w:rsid w:val="00430678"/>
    <w:rsid w:val="00430835"/>
    <w:rsid w:val="00430985"/>
    <w:rsid w:val="00430CF8"/>
    <w:rsid w:val="004310FE"/>
    <w:rsid w:val="004312FB"/>
    <w:rsid w:val="00431564"/>
    <w:rsid w:val="00431780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7B5"/>
    <w:rsid w:val="00437934"/>
    <w:rsid w:val="00437B75"/>
    <w:rsid w:val="00437C53"/>
    <w:rsid w:val="0044047E"/>
    <w:rsid w:val="004408D0"/>
    <w:rsid w:val="00440BF3"/>
    <w:rsid w:val="00440C09"/>
    <w:rsid w:val="00441197"/>
    <w:rsid w:val="00441403"/>
    <w:rsid w:val="00441560"/>
    <w:rsid w:val="00441A28"/>
    <w:rsid w:val="00441A75"/>
    <w:rsid w:val="00441F0C"/>
    <w:rsid w:val="00441FE9"/>
    <w:rsid w:val="004423D8"/>
    <w:rsid w:val="00442866"/>
    <w:rsid w:val="0044289B"/>
    <w:rsid w:val="0044299C"/>
    <w:rsid w:val="00442B4F"/>
    <w:rsid w:val="00442CF6"/>
    <w:rsid w:val="004435B9"/>
    <w:rsid w:val="00443895"/>
    <w:rsid w:val="00443FFD"/>
    <w:rsid w:val="00444149"/>
    <w:rsid w:val="0044470B"/>
    <w:rsid w:val="00444A5F"/>
    <w:rsid w:val="00444B3B"/>
    <w:rsid w:val="00444C37"/>
    <w:rsid w:val="00444E04"/>
    <w:rsid w:val="00445B8E"/>
    <w:rsid w:val="00445E05"/>
    <w:rsid w:val="00445E38"/>
    <w:rsid w:val="00445E74"/>
    <w:rsid w:val="00445F9B"/>
    <w:rsid w:val="004461D8"/>
    <w:rsid w:val="004462F2"/>
    <w:rsid w:val="0044633B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131"/>
    <w:rsid w:val="004501C5"/>
    <w:rsid w:val="00450386"/>
    <w:rsid w:val="004503CC"/>
    <w:rsid w:val="00450449"/>
    <w:rsid w:val="0045089F"/>
    <w:rsid w:val="004508A2"/>
    <w:rsid w:val="004509E1"/>
    <w:rsid w:val="00450B8F"/>
    <w:rsid w:val="00450CE4"/>
    <w:rsid w:val="00450DFA"/>
    <w:rsid w:val="00451461"/>
    <w:rsid w:val="00451B07"/>
    <w:rsid w:val="00451BC7"/>
    <w:rsid w:val="00451EA4"/>
    <w:rsid w:val="0045273F"/>
    <w:rsid w:val="0045279D"/>
    <w:rsid w:val="00452A86"/>
    <w:rsid w:val="00453156"/>
    <w:rsid w:val="0045323A"/>
    <w:rsid w:val="00453617"/>
    <w:rsid w:val="00453A7C"/>
    <w:rsid w:val="00453D0E"/>
    <w:rsid w:val="00453E64"/>
    <w:rsid w:val="00454074"/>
    <w:rsid w:val="0045462C"/>
    <w:rsid w:val="00454657"/>
    <w:rsid w:val="00454860"/>
    <w:rsid w:val="00454A05"/>
    <w:rsid w:val="00454A55"/>
    <w:rsid w:val="00454CAB"/>
    <w:rsid w:val="00454D73"/>
    <w:rsid w:val="00454D88"/>
    <w:rsid w:val="00454EDC"/>
    <w:rsid w:val="00455002"/>
    <w:rsid w:val="00455224"/>
    <w:rsid w:val="004554E3"/>
    <w:rsid w:val="00455600"/>
    <w:rsid w:val="00455652"/>
    <w:rsid w:val="00455CBA"/>
    <w:rsid w:val="00455D1A"/>
    <w:rsid w:val="00455E9E"/>
    <w:rsid w:val="004560AC"/>
    <w:rsid w:val="0045638E"/>
    <w:rsid w:val="00457129"/>
    <w:rsid w:val="00457804"/>
    <w:rsid w:val="004578F0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1AE"/>
    <w:rsid w:val="00463410"/>
    <w:rsid w:val="0046365B"/>
    <w:rsid w:val="00463790"/>
    <w:rsid w:val="0046379D"/>
    <w:rsid w:val="0046382D"/>
    <w:rsid w:val="0046391F"/>
    <w:rsid w:val="00463A16"/>
    <w:rsid w:val="00463A9C"/>
    <w:rsid w:val="00463C48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A0E"/>
    <w:rsid w:val="00465B3F"/>
    <w:rsid w:val="00465BBB"/>
    <w:rsid w:val="00466192"/>
    <w:rsid w:val="00466766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371"/>
    <w:rsid w:val="00470B03"/>
    <w:rsid w:val="00470F75"/>
    <w:rsid w:val="0047111A"/>
    <w:rsid w:val="00471171"/>
    <w:rsid w:val="004713A0"/>
    <w:rsid w:val="00471614"/>
    <w:rsid w:val="0047170C"/>
    <w:rsid w:val="004719E8"/>
    <w:rsid w:val="00471EB5"/>
    <w:rsid w:val="004723E1"/>
    <w:rsid w:val="00472971"/>
    <w:rsid w:val="004729D7"/>
    <w:rsid w:val="00472A70"/>
    <w:rsid w:val="00472AED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526C"/>
    <w:rsid w:val="004758EF"/>
    <w:rsid w:val="004759F4"/>
    <w:rsid w:val="00475CB3"/>
    <w:rsid w:val="004760D9"/>
    <w:rsid w:val="00476633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800DD"/>
    <w:rsid w:val="00480238"/>
    <w:rsid w:val="004802E8"/>
    <w:rsid w:val="004802F6"/>
    <w:rsid w:val="0048071D"/>
    <w:rsid w:val="004809F1"/>
    <w:rsid w:val="004809F5"/>
    <w:rsid w:val="00480E69"/>
    <w:rsid w:val="0048124C"/>
    <w:rsid w:val="004814FA"/>
    <w:rsid w:val="0048190E"/>
    <w:rsid w:val="00481A4E"/>
    <w:rsid w:val="004822D7"/>
    <w:rsid w:val="004824CB"/>
    <w:rsid w:val="0048260C"/>
    <w:rsid w:val="00482635"/>
    <w:rsid w:val="0048263A"/>
    <w:rsid w:val="00482C8A"/>
    <w:rsid w:val="00483703"/>
    <w:rsid w:val="00483705"/>
    <w:rsid w:val="004839FC"/>
    <w:rsid w:val="00483B0C"/>
    <w:rsid w:val="00483C96"/>
    <w:rsid w:val="00483EDD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61F"/>
    <w:rsid w:val="00491627"/>
    <w:rsid w:val="004919EB"/>
    <w:rsid w:val="00491A80"/>
    <w:rsid w:val="00491EE8"/>
    <w:rsid w:val="004921C4"/>
    <w:rsid w:val="004925C8"/>
    <w:rsid w:val="00492807"/>
    <w:rsid w:val="004929EF"/>
    <w:rsid w:val="00492C57"/>
    <w:rsid w:val="00492F11"/>
    <w:rsid w:val="00492FC6"/>
    <w:rsid w:val="00493010"/>
    <w:rsid w:val="00493327"/>
    <w:rsid w:val="004939A3"/>
    <w:rsid w:val="00493F75"/>
    <w:rsid w:val="00494453"/>
    <w:rsid w:val="00494823"/>
    <w:rsid w:val="00494997"/>
    <w:rsid w:val="00494D5B"/>
    <w:rsid w:val="00494D63"/>
    <w:rsid w:val="00494DE6"/>
    <w:rsid w:val="00494E92"/>
    <w:rsid w:val="004950F0"/>
    <w:rsid w:val="004952C2"/>
    <w:rsid w:val="00495452"/>
    <w:rsid w:val="00495509"/>
    <w:rsid w:val="00495520"/>
    <w:rsid w:val="00495A3D"/>
    <w:rsid w:val="00495A93"/>
    <w:rsid w:val="00495B25"/>
    <w:rsid w:val="00495B41"/>
    <w:rsid w:val="00495D52"/>
    <w:rsid w:val="00495E5B"/>
    <w:rsid w:val="004965E8"/>
    <w:rsid w:val="00496E02"/>
    <w:rsid w:val="0049750B"/>
    <w:rsid w:val="0049799C"/>
    <w:rsid w:val="004A0766"/>
    <w:rsid w:val="004A080B"/>
    <w:rsid w:val="004A08FB"/>
    <w:rsid w:val="004A0BCD"/>
    <w:rsid w:val="004A0C22"/>
    <w:rsid w:val="004A0EB4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9A"/>
    <w:rsid w:val="004A48AE"/>
    <w:rsid w:val="004A4AE7"/>
    <w:rsid w:val="004A4B5B"/>
    <w:rsid w:val="004A4C45"/>
    <w:rsid w:val="004A4EE0"/>
    <w:rsid w:val="004A52E3"/>
    <w:rsid w:val="004A53BB"/>
    <w:rsid w:val="004A58D9"/>
    <w:rsid w:val="004A5A55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522"/>
    <w:rsid w:val="004A7668"/>
    <w:rsid w:val="004A78B8"/>
    <w:rsid w:val="004A7EEC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9A1"/>
    <w:rsid w:val="004B1F1D"/>
    <w:rsid w:val="004B22D0"/>
    <w:rsid w:val="004B2B87"/>
    <w:rsid w:val="004B2D8A"/>
    <w:rsid w:val="004B2DFF"/>
    <w:rsid w:val="004B2E4F"/>
    <w:rsid w:val="004B2F9C"/>
    <w:rsid w:val="004B332C"/>
    <w:rsid w:val="004B3349"/>
    <w:rsid w:val="004B3652"/>
    <w:rsid w:val="004B3653"/>
    <w:rsid w:val="004B3665"/>
    <w:rsid w:val="004B3C52"/>
    <w:rsid w:val="004B3C64"/>
    <w:rsid w:val="004B3CEA"/>
    <w:rsid w:val="004B3FA5"/>
    <w:rsid w:val="004B404D"/>
    <w:rsid w:val="004B4182"/>
    <w:rsid w:val="004B41BC"/>
    <w:rsid w:val="004B43F1"/>
    <w:rsid w:val="004B4707"/>
    <w:rsid w:val="004B4770"/>
    <w:rsid w:val="004B4C92"/>
    <w:rsid w:val="004B5BEF"/>
    <w:rsid w:val="004B5C47"/>
    <w:rsid w:val="004B6363"/>
    <w:rsid w:val="004B6430"/>
    <w:rsid w:val="004B66A6"/>
    <w:rsid w:val="004B6794"/>
    <w:rsid w:val="004B67DE"/>
    <w:rsid w:val="004B6A70"/>
    <w:rsid w:val="004B6B4A"/>
    <w:rsid w:val="004B6D23"/>
    <w:rsid w:val="004B6E8C"/>
    <w:rsid w:val="004B6F6A"/>
    <w:rsid w:val="004B7110"/>
    <w:rsid w:val="004B7919"/>
    <w:rsid w:val="004B7C7F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61D"/>
    <w:rsid w:val="004C6D31"/>
    <w:rsid w:val="004C6F68"/>
    <w:rsid w:val="004C70AD"/>
    <w:rsid w:val="004C70C2"/>
    <w:rsid w:val="004C7427"/>
    <w:rsid w:val="004C748F"/>
    <w:rsid w:val="004C78F4"/>
    <w:rsid w:val="004C7B29"/>
    <w:rsid w:val="004C7E51"/>
    <w:rsid w:val="004D05CA"/>
    <w:rsid w:val="004D06D6"/>
    <w:rsid w:val="004D082A"/>
    <w:rsid w:val="004D0E10"/>
    <w:rsid w:val="004D0E5A"/>
    <w:rsid w:val="004D0EC1"/>
    <w:rsid w:val="004D1174"/>
    <w:rsid w:val="004D1188"/>
    <w:rsid w:val="004D1D9E"/>
    <w:rsid w:val="004D1F30"/>
    <w:rsid w:val="004D20C4"/>
    <w:rsid w:val="004D23D6"/>
    <w:rsid w:val="004D26D2"/>
    <w:rsid w:val="004D26F5"/>
    <w:rsid w:val="004D2922"/>
    <w:rsid w:val="004D2A04"/>
    <w:rsid w:val="004D2C48"/>
    <w:rsid w:val="004D307C"/>
    <w:rsid w:val="004D3362"/>
    <w:rsid w:val="004D346E"/>
    <w:rsid w:val="004D39A4"/>
    <w:rsid w:val="004D3BD0"/>
    <w:rsid w:val="004D3D67"/>
    <w:rsid w:val="004D3E9E"/>
    <w:rsid w:val="004D491F"/>
    <w:rsid w:val="004D4B54"/>
    <w:rsid w:val="004D4BAF"/>
    <w:rsid w:val="004D53C7"/>
    <w:rsid w:val="004D5506"/>
    <w:rsid w:val="004D56EC"/>
    <w:rsid w:val="004D5840"/>
    <w:rsid w:val="004D5CD0"/>
    <w:rsid w:val="004D5D4C"/>
    <w:rsid w:val="004D5EA2"/>
    <w:rsid w:val="004D5ECD"/>
    <w:rsid w:val="004D60AF"/>
    <w:rsid w:val="004D62DE"/>
    <w:rsid w:val="004D6A2E"/>
    <w:rsid w:val="004D6C0E"/>
    <w:rsid w:val="004D6C1A"/>
    <w:rsid w:val="004D7086"/>
    <w:rsid w:val="004D7298"/>
    <w:rsid w:val="004D79CB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203B"/>
    <w:rsid w:val="004E227C"/>
    <w:rsid w:val="004E22B4"/>
    <w:rsid w:val="004E23F0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B21"/>
    <w:rsid w:val="004E4C7F"/>
    <w:rsid w:val="004E4DE7"/>
    <w:rsid w:val="004E510B"/>
    <w:rsid w:val="004E53D1"/>
    <w:rsid w:val="004E5473"/>
    <w:rsid w:val="004E5767"/>
    <w:rsid w:val="004E5887"/>
    <w:rsid w:val="004E5913"/>
    <w:rsid w:val="004E591F"/>
    <w:rsid w:val="004E5B13"/>
    <w:rsid w:val="004E615A"/>
    <w:rsid w:val="004E61BD"/>
    <w:rsid w:val="004E65D1"/>
    <w:rsid w:val="004E6793"/>
    <w:rsid w:val="004E69D6"/>
    <w:rsid w:val="004E6B86"/>
    <w:rsid w:val="004E6D5C"/>
    <w:rsid w:val="004E6E0C"/>
    <w:rsid w:val="004E7026"/>
    <w:rsid w:val="004E70E3"/>
    <w:rsid w:val="004E7203"/>
    <w:rsid w:val="004E7347"/>
    <w:rsid w:val="004E75EF"/>
    <w:rsid w:val="004E7B48"/>
    <w:rsid w:val="004F007E"/>
    <w:rsid w:val="004F0125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8F0"/>
    <w:rsid w:val="00502933"/>
    <w:rsid w:val="00502D0F"/>
    <w:rsid w:val="00502E4B"/>
    <w:rsid w:val="00502FC7"/>
    <w:rsid w:val="005030C0"/>
    <w:rsid w:val="00503188"/>
    <w:rsid w:val="00503468"/>
    <w:rsid w:val="00503511"/>
    <w:rsid w:val="005037DA"/>
    <w:rsid w:val="00503C19"/>
    <w:rsid w:val="00503D3F"/>
    <w:rsid w:val="00503EBA"/>
    <w:rsid w:val="00504112"/>
    <w:rsid w:val="00504183"/>
    <w:rsid w:val="005041AF"/>
    <w:rsid w:val="0050464E"/>
    <w:rsid w:val="0050476C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BED"/>
    <w:rsid w:val="00507C46"/>
    <w:rsid w:val="00507EEB"/>
    <w:rsid w:val="00507F3A"/>
    <w:rsid w:val="00507F3F"/>
    <w:rsid w:val="005101DF"/>
    <w:rsid w:val="00510639"/>
    <w:rsid w:val="005107D9"/>
    <w:rsid w:val="00510C9E"/>
    <w:rsid w:val="00510D7A"/>
    <w:rsid w:val="00510F57"/>
    <w:rsid w:val="005114E2"/>
    <w:rsid w:val="0051191A"/>
    <w:rsid w:val="00511942"/>
    <w:rsid w:val="00511C7F"/>
    <w:rsid w:val="00511EB6"/>
    <w:rsid w:val="00511F6E"/>
    <w:rsid w:val="00512490"/>
    <w:rsid w:val="0051291A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611"/>
    <w:rsid w:val="00514813"/>
    <w:rsid w:val="005148AB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B05"/>
    <w:rsid w:val="00515CFE"/>
    <w:rsid w:val="005160F8"/>
    <w:rsid w:val="005161F4"/>
    <w:rsid w:val="00516382"/>
    <w:rsid w:val="00516796"/>
    <w:rsid w:val="0051685F"/>
    <w:rsid w:val="00516907"/>
    <w:rsid w:val="00516993"/>
    <w:rsid w:val="00516A81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107E"/>
    <w:rsid w:val="005212BB"/>
    <w:rsid w:val="00521394"/>
    <w:rsid w:val="00521A76"/>
    <w:rsid w:val="00521F62"/>
    <w:rsid w:val="005224FB"/>
    <w:rsid w:val="00522526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308"/>
    <w:rsid w:val="00525792"/>
    <w:rsid w:val="00525B5F"/>
    <w:rsid w:val="00525BBD"/>
    <w:rsid w:val="00525EC5"/>
    <w:rsid w:val="00526204"/>
    <w:rsid w:val="00526889"/>
    <w:rsid w:val="00526969"/>
    <w:rsid w:val="00526D12"/>
    <w:rsid w:val="00526F68"/>
    <w:rsid w:val="00527150"/>
    <w:rsid w:val="00527337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4B5"/>
    <w:rsid w:val="005316E8"/>
    <w:rsid w:val="005319C0"/>
    <w:rsid w:val="005319D1"/>
    <w:rsid w:val="0053206F"/>
    <w:rsid w:val="00532154"/>
    <w:rsid w:val="0053222D"/>
    <w:rsid w:val="00532310"/>
    <w:rsid w:val="00532699"/>
    <w:rsid w:val="00532B33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3"/>
    <w:rsid w:val="0053477A"/>
    <w:rsid w:val="005348E7"/>
    <w:rsid w:val="00534C43"/>
    <w:rsid w:val="00534C5F"/>
    <w:rsid w:val="00535003"/>
    <w:rsid w:val="005352C3"/>
    <w:rsid w:val="005359AD"/>
    <w:rsid w:val="005359D0"/>
    <w:rsid w:val="005359DA"/>
    <w:rsid w:val="00535C8F"/>
    <w:rsid w:val="00535F64"/>
    <w:rsid w:val="005360F0"/>
    <w:rsid w:val="005363BD"/>
    <w:rsid w:val="00536504"/>
    <w:rsid w:val="0053672B"/>
    <w:rsid w:val="00536734"/>
    <w:rsid w:val="0053675D"/>
    <w:rsid w:val="0053698D"/>
    <w:rsid w:val="00536C4A"/>
    <w:rsid w:val="00536FA9"/>
    <w:rsid w:val="00537065"/>
    <w:rsid w:val="005371EE"/>
    <w:rsid w:val="0053777E"/>
    <w:rsid w:val="00537985"/>
    <w:rsid w:val="005404AD"/>
    <w:rsid w:val="00540A72"/>
    <w:rsid w:val="00540B88"/>
    <w:rsid w:val="00540D61"/>
    <w:rsid w:val="005414FA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1BF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9E"/>
    <w:rsid w:val="005517A1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D9F"/>
    <w:rsid w:val="00554DB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A58"/>
    <w:rsid w:val="00557B97"/>
    <w:rsid w:val="00557E45"/>
    <w:rsid w:val="00557E64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641"/>
    <w:rsid w:val="00562BFE"/>
    <w:rsid w:val="00562D25"/>
    <w:rsid w:val="00562D34"/>
    <w:rsid w:val="005630A5"/>
    <w:rsid w:val="0056313B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5348"/>
    <w:rsid w:val="00565520"/>
    <w:rsid w:val="00565A8D"/>
    <w:rsid w:val="00565B2E"/>
    <w:rsid w:val="00565B6E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B26"/>
    <w:rsid w:val="00567C89"/>
    <w:rsid w:val="00570094"/>
    <w:rsid w:val="00570197"/>
    <w:rsid w:val="005704E2"/>
    <w:rsid w:val="00570543"/>
    <w:rsid w:val="00570552"/>
    <w:rsid w:val="00571668"/>
    <w:rsid w:val="005719C9"/>
    <w:rsid w:val="00571BE2"/>
    <w:rsid w:val="00571D53"/>
    <w:rsid w:val="00571E29"/>
    <w:rsid w:val="00571F9E"/>
    <w:rsid w:val="00572277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50"/>
    <w:rsid w:val="00580E11"/>
    <w:rsid w:val="00580F4C"/>
    <w:rsid w:val="00581327"/>
    <w:rsid w:val="00581467"/>
    <w:rsid w:val="00581554"/>
    <w:rsid w:val="0058163D"/>
    <w:rsid w:val="0058167E"/>
    <w:rsid w:val="00581758"/>
    <w:rsid w:val="00581837"/>
    <w:rsid w:val="005821E1"/>
    <w:rsid w:val="00582830"/>
    <w:rsid w:val="00582B9F"/>
    <w:rsid w:val="00582D95"/>
    <w:rsid w:val="00582F17"/>
    <w:rsid w:val="0058304B"/>
    <w:rsid w:val="0058305F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90149"/>
    <w:rsid w:val="005901FC"/>
    <w:rsid w:val="00590358"/>
    <w:rsid w:val="005904EF"/>
    <w:rsid w:val="005906FB"/>
    <w:rsid w:val="005909C5"/>
    <w:rsid w:val="00590A20"/>
    <w:rsid w:val="00590FE2"/>
    <w:rsid w:val="0059145E"/>
    <w:rsid w:val="00591B78"/>
    <w:rsid w:val="00591BF3"/>
    <w:rsid w:val="00591C09"/>
    <w:rsid w:val="00591DF4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C45"/>
    <w:rsid w:val="00596EA7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E17"/>
    <w:rsid w:val="005A11FE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3296"/>
    <w:rsid w:val="005A32DF"/>
    <w:rsid w:val="005A339E"/>
    <w:rsid w:val="005A360F"/>
    <w:rsid w:val="005A3A29"/>
    <w:rsid w:val="005A3B60"/>
    <w:rsid w:val="005A3FD0"/>
    <w:rsid w:val="005A406F"/>
    <w:rsid w:val="005A473C"/>
    <w:rsid w:val="005A474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B36"/>
    <w:rsid w:val="005A6BFE"/>
    <w:rsid w:val="005A6C47"/>
    <w:rsid w:val="005A70FE"/>
    <w:rsid w:val="005A7466"/>
    <w:rsid w:val="005A76DE"/>
    <w:rsid w:val="005A7B53"/>
    <w:rsid w:val="005A7F09"/>
    <w:rsid w:val="005B046E"/>
    <w:rsid w:val="005B0B87"/>
    <w:rsid w:val="005B0E21"/>
    <w:rsid w:val="005B0E6B"/>
    <w:rsid w:val="005B0EB4"/>
    <w:rsid w:val="005B11F7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A04"/>
    <w:rsid w:val="005B3B4B"/>
    <w:rsid w:val="005B3E01"/>
    <w:rsid w:val="005B40C4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940"/>
    <w:rsid w:val="005B6B1E"/>
    <w:rsid w:val="005B6C30"/>
    <w:rsid w:val="005B6DCA"/>
    <w:rsid w:val="005B6F4A"/>
    <w:rsid w:val="005B7488"/>
    <w:rsid w:val="005B74F0"/>
    <w:rsid w:val="005B784E"/>
    <w:rsid w:val="005B7AA1"/>
    <w:rsid w:val="005B7BC7"/>
    <w:rsid w:val="005B7C12"/>
    <w:rsid w:val="005B7CA5"/>
    <w:rsid w:val="005B7F00"/>
    <w:rsid w:val="005C0259"/>
    <w:rsid w:val="005C06D1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C57"/>
    <w:rsid w:val="005C1E2F"/>
    <w:rsid w:val="005C1FE7"/>
    <w:rsid w:val="005C264D"/>
    <w:rsid w:val="005C2911"/>
    <w:rsid w:val="005C2F76"/>
    <w:rsid w:val="005C314A"/>
    <w:rsid w:val="005C364A"/>
    <w:rsid w:val="005C37E7"/>
    <w:rsid w:val="005C38FE"/>
    <w:rsid w:val="005C3917"/>
    <w:rsid w:val="005C395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7EA"/>
    <w:rsid w:val="005C58CB"/>
    <w:rsid w:val="005C651C"/>
    <w:rsid w:val="005C6D18"/>
    <w:rsid w:val="005C6D42"/>
    <w:rsid w:val="005C6E51"/>
    <w:rsid w:val="005C7867"/>
    <w:rsid w:val="005C7922"/>
    <w:rsid w:val="005C7BF5"/>
    <w:rsid w:val="005C7C40"/>
    <w:rsid w:val="005C7D24"/>
    <w:rsid w:val="005D0605"/>
    <w:rsid w:val="005D0B5B"/>
    <w:rsid w:val="005D10CB"/>
    <w:rsid w:val="005D145C"/>
    <w:rsid w:val="005D16DC"/>
    <w:rsid w:val="005D1D5E"/>
    <w:rsid w:val="005D1F60"/>
    <w:rsid w:val="005D222F"/>
    <w:rsid w:val="005D236A"/>
    <w:rsid w:val="005D24B4"/>
    <w:rsid w:val="005D2752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6F2"/>
    <w:rsid w:val="005D3AAE"/>
    <w:rsid w:val="005D3B11"/>
    <w:rsid w:val="005D40FC"/>
    <w:rsid w:val="005D4217"/>
    <w:rsid w:val="005D4228"/>
    <w:rsid w:val="005D43C9"/>
    <w:rsid w:val="005D4690"/>
    <w:rsid w:val="005D4ABA"/>
    <w:rsid w:val="005D4F3B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5D5"/>
    <w:rsid w:val="005D76CE"/>
    <w:rsid w:val="005D782E"/>
    <w:rsid w:val="005D7D85"/>
    <w:rsid w:val="005D7D9C"/>
    <w:rsid w:val="005D7F48"/>
    <w:rsid w:val="005E00D8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EFF"/>
    <w:rsid w:val="005E102E"/>
    <w:rsid w:val="005E1460"/>
    <w:rsid w:val="005E146B"/>
    <w:rsid w:val="005E147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3328"/>
    <w:rsid w:val="005E33FF"/>
    <w:rsid w:val="005E3737"/>
    <w:rsid w:val="005E3B6C"/>
    <w:rsid w:val="005E3D97"/>
    <w:rsid w:val="005E3E69"/>
    <w:rsid w:val="005E418F"/>
    <w:rsid w:val="005E46AD"/>
    <w:rsid w:val="005E4852"/>
    <w:rsid w:val="005E4A2D"/>
    <w:rsid w:val="005E4AEF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A86"/>
    <w:rsid w:val="005E6EFC"/>
    <w:rsid w:val="005E6F84"/>
    <w:rsid w:val="005E794B"/>
    <w:rsid w:val="005E7B06"/>
    <w:rsid w:val="005E7BA8"/>
    <w:rsid w:val="005E7D6E"/>
    <w:rsid w:val="005E7F2A"/>
    <w:rsid w:val="005F0108"/>
    <w:rsid w:val="005F033B"/>
    <w:rsid w:val="005F03B8"/>
    <w:rsid w:val="005F080F"/>
    <w:rsid w:val="005F0F96"/>
    <w:rsid w:val="005F0FA0"/>
    <w:rsid w:val="005F1199"/>
    <w:rsid w:val="005F11F5"/>
    <w:rsid w:val="005F1661"/>
    <w:rsid w:val="005F1813"/>
    <w:rsid w:val="005F193A"/>
    <w:rsid w:val="005F1A49"/>
    <w:rsid w:val="005F28E5"/>
    <w:rsid w:val="005F28F5"/>
    <w:rsid w:val="005F28FA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EA"/>
    <w:rsid w:val="005F57DD"/>
    <w:rsid w:val="005F5BBA"/>
    <w:rsid w:val="005F6249"/>
    <w:rsid w:val="005F6278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D18"/>
    <w:rsid w:val="006001D9"/>
    <w:rsid w:val="0060022E"/>
    <w:rsid w:val="0060039E"/>
    <w:rsid w:val="00600851"/>
    <w:rsid w:val="00600EDD"/>
    <w:rsid w:val="00601102"/>
    <w:rsid w:val="00601192"/>
    <w:rsid w:val="00601378"/>
    <w:rsid w:val="006014FF"/>
    <w:rsid w:val="00601910"/>
    <w:rsid w:val="006019B5"/>
    <w:rsid w:val="00601A4D"/>
    <w:rsid w:val="00601B0B"/>
    <w:rsid w:val="00601E0C"/>
    <w:rsid w:val="00601EB5"/>
    <w:rsid w:val="00601FA2"/>
    <w:rsid w:val="0060201A"/>
    <w:rsid w:val="00602324"/>
    <w:rsid w:val="00602406"/>
    <w:rsid w:val="00602453"/>
    <w:rsid w:val="00602A5C"/>
    <w:rsid w:val="00602DDB"/>
    <w:rsid w:val="00602ED5"/>
    <w:rsid w:val="00602FB3"/>
    <w:rsid w:val="0060304D"/>
    <w:rsid w:val="006035CF"/>
    <w:rsid w:val="00603676"/>
    <w:rsid w:val="00603816"/>
    <w:rsid w:val="00603832"/>
    <w:rsid w:val="00603DE6"/>
    <w:rsid w:val="00603E43"/>
    <w:rsid w:val="00603F48"/>
    <w:rsid w:val="00603F95"/>
    <w:rsid w:val="006040C2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925"/>
    <w:rsid w:val="0060693B"/>
    <w:rsid w:val="00606A07"/>
    <w:rsid w:val="00606B70"/>
    <w:rsid w:val="00606CAD"/>
    <w:rsid w:val="00606CBB"/>
    <w:rsid w:val="00606E14"/>
    <w:rsid w:val="00607D18"/>
    <w:rsid w:val="00607F2C"/>
    <w:rsid w:val="00610170"/>
    <w:rsid w:val="006102B1"/>
    <w:rsid w:val="006102CC"/>
    <w:rsid w:val="00610383"/>
    <w:rsid w:val="006103F8"/>
    <w:rsid w:val="0061063B"/>
    <w:rsid w:val="006114A2"/>
    <w:rsid w:val="00611B11"/>
    <w:rsid w:val="00611BF9"/>
    <w:rsid w:val="00611FEB"/>
    <w:rsid w:val="006122FF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FDD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A54"/>
    <w:rsid w:val="00617A74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E21"/>
    <w:rsid w:val="00622F7C"/>
    <w:rsid w:val="0062363F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701"/>
    <w:rsid w:val="006247BC"/>
    <w:rsid w:val="0062493C"/>
    <w:rsid w:val="00624997"/>
    <w:rsid w:val="00624C29"/>
    <w:rsid w:val="00624F80"/>
    <w:rsid w:val="00625336"/>
    <w:rsid w:val="00625344"/>
    <w:rsid w:val="00625DCA"/>
    <w:rsid w:val="00626100"/>
    <w:rsid w:val="00626199"/>
    <w:rsid w:val="006262D2"/>
    <w:rsid w:val="00626320"/>
    <w:rsid w:val="00626384"/>
    <w:rsid w:val="006267DC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E4B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A11"/>
    <w:rsid w:val="00641CED"/>
    <w:rsid w:val="00641D16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20B"/>
    <w:rsid w:val="0065033F"/>
    <w:rsid w:val="00650738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20D6"/>
    <w:rsid w:val="00652103"/>
    <w:rsid w:val="0065224D"/>
    <w:rsid w:val="00652545"/>
    <w:rsid w:val="00652690"/>
    <w:rsid w:val="00652769"/>
    <w:rsid w:val="00652A2C"/>
    <w:rsid w:val="006534ED"/>
    <w:rsid w:val="0065355A"/>
    <w:rsid w:val="006536E6"/>
    <w:rsid w:val="006537FF"/>
    <w:rsid w:val="0065404C"/>
    <w:rsid w:val="00654103"/>
    <w:rsid w:val="00654253"/>
    <w:rsid w:val="006543B0"/>
    <w:rsid w:val="0065488F"/>
    <w:rsid w:val="00654D47"/>
    <w:rsid w:val="00654D8D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ADD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A2F"/>
    <w:rsid w:val="00662143"/>
    <w:rsid w:val="006621BE"/>
    <w:rsid w:val="006625A5"/>
    <w:rsid w:val="006627E8"/>
    <w:rsid w:val="00662CF2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51AF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4A6"/>
    <w:rsid w:val="0067089B"/>
    <w:rsid w:val="00670B52"/>
    <w:rsid w:val="00670BF1"/>
    <w:rsid w:val="00670C4B"/>
    <w:rsid w:val="00671438"/>
    <w:rsid w:val="00671594"/>
    <w:rsid w:val="006715A4"/>
    <w:rsid w:val="00671D5D"/>
    <w:rsid w:val="00671EF4"/>
    <w:rsid w:val="00671FF4"/>
    <w:rsid w:val="00672161"/>
    <w:rsid w:val="0067218B"/>
    <w:rsid w:val="0067222D"/>
    <w:rsid w:val="00672532"/>
    <w:rsid w:val="006727E9"/>
    <w:rsid w:val="00672802"/>
    <w:rsid w:val="006729B7"/>
    <w:rsid w:val="00672AC6"/>
    <w:rsid w:val="00672AC8"/>
    <w:rsid w:val="00673301"/>
    <w:rsid w:val="006735B4"/>
    <w:rsid w:val="006738BE"/>
    <w:rsid w:val="006739AC"/>
    <w:rsid w:val="00673D9D"/>
    <w:rsid w:val="00673E51"/>
    <w:rsid w:val="00673F90"/>
    <w:rsid w:val="00673FC6"/>
    <w:rsid w:val="006741DB"/>
    <w:rsid w:val="0067477E"/>
    <w:rsid w:val="00674E92"/>
    <w:rsid w:val="00675318"/>
    <w:rsid w:val="006756A2"/>
    <w:rsid w:val="00675700"/>
    <w:rsid w:val="00676347"/>
    <w:rsid w:val="0067655C"/>
    <w:rsid w:val="006766B2"/>
    <w:rsid w:val="00676848"/>
    <w:rsid w:val="00676B87"/>
    <w:rsid w:val="00676EBB"/>
    <w:rsid w:val="00677088"/>
    <w:rsid w:val="00677143"/>
    <w:rsid w:val="006771CD"/>
    <w:rsid w:val="0067722C"/>
    <w:rsid w:val="00677B0D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EA1"/>
    <w:rsid w:val="00682F33"/>
    <w:rsid w:val="00683113"/>
    <w:rsid w:val="00683182"/>
    <w:rsid w:val="00683555"/>
    <w:rsid w:val="006835A4"/>
    <w:rsid w:val="0068397B"/>
    <w:rsid w:val="00683B9D"/>
    <w:rsid w:val="00683F3D"/>
    <w:rsid w:val="0068422B"/>
    <w:rsid w:val="00684523"/>
    <w:rsid w:val="00684668"/>
    <w:rsid w:val="00684779"/>
    <w:rsid w:val="00684CD6"/>
    <w:rsid w:val="00685212"/>
    <w:rsid w:val="00685734"/>
    <w:rsid w:val="00685BCE"/>
    <w:rsid w:val="00685C77"/>
    <w:rsid w:val="00685D25"/>
    <w:rsid w:val="00686260"/>
    <w:rsid w:val="006864A7"/>
    <w:rsid w:val="00686A14"/>
    <w:rsid w:val="00686A1D"/>
    <w:rsid w:val="00686CB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C5"/>
    <w:rsid w:val="00691DB8"/>
    <w:rsid w:val="00691F5D"/>
    <w:rsid w:val="0069207E"/>
    <w:rsid w:val="00692121"/>
    <w:rsid w:val="0069277C"/>
    <w:rsid w:val="00693265"/>
    <w:rsid w:val="00693279"/>
    <w:rsid w:val="0069327C"/>
    <w:rsid w:val="00693308"/>
    <w:rsid w:val="0069338F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236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2DB"/>
    <w:rsid w:val="00697441"/>
    <w:rsid w:val="00697468"/>
    <w:rsid w:val="006975A8"/>
    <w:rsid w:val="006975C0"/>
    <w:rsid w:val="00697701"/>
    <w:rsid w:val="006978A7"/>
    <w:rsid w:val="006A012D"/>
    <w:rsid w:val="006A01E4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CE9"/>
    <w:rsid w:val="006A4311"/>
    <w:rsid w:val="006A44FF"/>
    <w:rsid w:val="006A475A"/>
    <w:rsid w:val="006A4B61"/>
    <w:rsid w:val="006A4C54"/>
    <w:rsid w:val="006A4D6F"/>
    <w:rsid w:val="006A4DCD"/>
    <w:rsid w:val="006A4FC2"/>
    <w:rsid w:val="006A53B5"/>
    <w:rsid w:val="006A5528"/>
    <w:rsid w:val="006A5644"/>
    <w:rsid w:val="006A5795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1003"/>
    <w:rsid w:val="006B1480"/>
    <w:rsid w:val="006B1687"/>
    <w:rsid w:val="006B188C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625"/>
    <w:rsid w:val="006B46BB"/>
    <w:rsid w:val="006B489C"/>
    <w:rsid w:val="006B48C8"/>
    <w:rsid w:val="006B4E6B"/>
    <w:rsid w:val="006B560E"/>
    <w:rsid w:val="006B577A"/>
    <w:rsid w:val="006B58DF"/>
    <w:rsid w:val="006B5AD0"/>
    <w:rsid w:val="006B5C9C"/>
    <w:rsid w:val="006B5D08"/>
    <w:rsid w:val="006B5D5E"/>
    <w:rsid w:val="006B61C4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C002D"/>
    <w:rsid w:val="006C069E"/>
    <w:rsid w:val="006C0877"/>
    <w:rsid w:val="006C0AAD"/>
    <w:rsid w:val="006C0D2F"/>
    <w:rsid w:val="006C0D67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4104"/>
    <w:rsid w:val="006C4255"/>
    <w:rsid w:val="006C4649"/>
    <w:rsid w:val="006C49A1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4A7"/>
    <w:rsid w:val="006C557B"/>
    <w:rsid w:val="006C5C3A"/>
    <w:rsid w:val="006C5D2E"/>
    <w:rsid w:val="006C6388"/>
    <w:rsid w:val="006C63F6"/>
    <w:rsid w:val="006C6733"/>
    <w:rsid w:val="006C674E"/>
    <w:rsid w:val="006C6D66"/>
    <w:rsid w:val="006C6DE8"/>
    <w:rsid w:val="006C6FB8"/>
    <w:rsid w:val="006C718E"/>
    <w:rsid w:val="006C7215"/>
    <w:rsid w:val="006C7BC7"/>
    <w:rsid w:val="006C7D26"/>
    <w:rsid w:val="006C7D8C"/>
    <w:rsid w:val="006C7E5D"/>
    <w:rsid w:val="006D0666"/>
    <w:rsid w:val="006D066E"/>
    <w:rsid w:val="006D0B7A"/>
    <w:rsid w:val="006D0EDB"/>
    <w:rsid w:val="006D12AA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2D"/>
    <w:rsid w:val="006D5E5A"/>
    <w:rsid w:val="006D676E"/>
    <w:rsid w:val="006D67F1"/>
    <w:rsid w:val="006D68FB"/>
    <w:rsid w:val="006D6B81"/>
    <w:rsid w:val="006D6CB5"/>
    <w:rsid w:val="006D6D10"/>
    <w:rsid w:val="006D6FE3"/>
    <w:rsid w:val="006D70F0"/>
    <w:rsid w:val="006D7523"/>
    <w:rsid w:val="006D75E1"/>
    <w:rsid w:val="006D7641"/>
    <w:rsid w:val="006D7FC3"/>
    <w:rsid w:val="006E0016"/>
    <w:rsid w:val="006E035F"/>
    <w:rsid w:val="006E0431"/>
    <w:rsid w:val="006E04F2"/>
    <w:rsid w:val="006E0780"/>
    <w:rsid w:val="006E0C2C"/>
    <w:rsid w:val="006E0C9D"/>
    <w:rsid w:val="006E0CB1"/>
    <w:rsid w:val="006E0EFA"/>
    <w:rsid w:val="006E0F45"/>
    <w:rsid w:val="006E15C4"/>
    <w:rsid w:val="006E1B31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897"/>
    <w:rsid w:val="006E5B20"/>
    <w:rsid w:val="006E5B53"/>
    <w:rsid w:val="006E6003"/>
    <w:rsid w:val="006E6C3A"/>
    <w:rsid w:val="006E701C"/>
    <w:rsid w:val="006E712E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8"/>
    <w:rsid w:val="006F24E3"/>
    <w:rsid w:val="006F268B"/>
    <w:rsid w:val="006F269C"/>
    <w:rsid w:val="006F2981"/>
    <w:rsid w:val="006F2A38"/>
    <w:rsid w:val="006F2E0B"/>
    <w:rsid w:val="006F2EB9"/>
    <w:rsid w:val="006F2F23"/>
    <w:rsid w:val="006F315C"/>
    <w:rsid w:val="006F353E"/>
    <w:rsid w:val="006F3AA0"/>
    <w:rsid w:val="006F3BAE"/>
    <w:rsid w:val="006F409A"/>
    <w:rsid w:val="006F41E6"/>
    <w:rsid w:val="006F4274"/>
    <w:rsid w:val="006F4F5D"/>
    <w:rsid w:val="006F5633"/>
    <w:rsid w:val="006F5B46"/>
    <w:rsid w:val="006F5D75"/>
    <w:rsid w:val="006F5E16"/>
    <w:rsid w:val="006F5E5E"/>
    <w:rsid w:val="006F6081"/>
    <w:rsid w:val="006F61E2"/>
    <w:rsid w:val="006F6443"/>
    <w:rsid w:val="006F664C"/>
    <w:rsid w:val="006F66FC"/>
    <w:rsid w:val="006F6F2B"/>
    <w:rsid w:val="006F711D"/>
    <w:rsid w:val="006F745A"/>
    <w:rsid w:val="006F7465"/>
    <w:rsid w:val="006F751B"/>
    <w:rsid w:val="006F79FF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373F"/>
    <w:rsid w:val="00703782"/>
    <w:rsid w:val="007037BC"/>
    <w:rsid w:val="00703B50"/>
    <w:rsid w:val="00703D6A"/>
    <w:rsid w:val="0070461D"/>
    <w:rsid w:val="007048D6"/>
    <w:rsid w:val="007048F8"/>
    <w:rsid w:val="00704FC4"/>
    <w:rsid w:val="00705011"/>
    <w:rsid w:val="0070541D"/>
    <w:rsid w:val="007056F0"/>
    <w:rsid w:val="0070571C"/>
    <w:rsid w:val="0070586D"/>
    <w:rsid w:val="00705973"/>
    <w:rsid w:val="007063B9"/>
    <w:rsid w:val="00706B07"/>
    <w:rsid w:val="00706B5E"/>
    <w:rsid w:val="00706C40"/>
    <w:rsid w:val="00706D33"/>
    <w:rsid w:val="00707298"/>
    <w:rsid w:val="00707663"/>
    <w:rsid w:val="007076A5"/>
    <w:rsid w:val="00707837"/>
    <w:rsid w:val="00707A8D"/>
    <w:rsid w:val="00707CC0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D30"/>
    <w:rsid w:val="0071235D"/>
    <w:rsid w:val="007125A2"/>
    <w:rsid w:val="007125C8"/>
    <w:rsid w:val="00712BF8"/>
    <w:rsid w:val="00712C16"/>
    <w:rsid w:val="00712CF5"/>
    <w:rsid w:val="00712D7A"/>
    <w:rsid w:val="00712E99"/>
    <w:rsid w:val="0071310D"/>
    <w:rsid w:val="007135A8"/>
    <w:rsid w:val="0071372C"/>
    <w:rsid w:val="007137B8"/>
    <w:rsid w:val="007138E1"/>
    <w:rsid w:val="00713A98"/>
    <w:rsid w:val="007141FA"/>
    <w:rsid w:val="0071463B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E88"/>
    <w:rsid w:val="00716F51"/>
    <w:rsid w:val="00716F62"/>
    <w:rsid w:val="007177DB"/>
    <w:rsid w:val="0071796B"/>
    <w:rsid w:val="00717BC9"/>
    <w:rsid w:val="007200C7"/>
    <w:rsid w:val="00721026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30DE"/>
    <w:rsid w:val="00723217"/>
    <w:rsid w:val="00723335"/>
    <w:rsid w:val="007234B8"/>
    <w:rsid w:val="00723581"/>
    <w:rsid w:val="0072396D"/>
    <w:rsid w:val="00723CF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A5"/>
    <w:rsid w:val="00725BE2"/>
    <w:rsid w:val="00725F6D"/>
    <w:rsid w:val="00726227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308"/>
    <w:rsid w:val="0073187C"/>
    <w:rsid w:val="00731C4F"/>
    <w:rsid w:val="00731EE4"/>
    <w:rsid w:val="00731FAB"/>
    <w:rsid w:val="00731FC2"/>
    <w:rsid w:val="007320C5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55A"/>
    <w:rsid w:val="0073358E"/>
    <w:rsid w:val="00733695"/>
    <w:rsid w:val="007339C0"/>
    <w:rsid w:val="00733A01"/>
    <w:rsid w:val="00733BA8"/>
    <w:rsid w:val="00734025"/>
    <w:rsid w:val="00734052"/>
    <w:rsid w:val="007341EC"/>
    <w:rsid w:val="0073460F"/>
    <w:rsid w:val="007346B2"/>
    <w:rsid w:val="00734771"/>
    <w:rsid w:val="007351A0"/>
    <w:rsid w:val="007353E6"/>
    <w:rsid w:val="007353FD"/>
    <w:rsid w:val="007356E4"/>
    <w:rsid w:val="0073577D"/>
    <w:rsid w:val="00735814"/>
    <w:rsid w:val="0073596A"/>
    <w:rsid w:val="0073604C"/>
    <w:rsid w:val="00736446"/>
    <w:rsid w:val="00736464"/>
    <w:rsid w:val="007364F1"/>
    <w:rsid w:val="00736640"/>
    <w:rsid w:val="0073693C"/>
    <w:rsid w:val="007372AA"/>
    <w:rsid w:val="0073743D"/>
    <w:rsid w:val="00737440"/>
    <w:rsid w:val="00737853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FD"/>
    <w:rsid w:val="0074222F"/>
    <w:rsid w:val="00742902"/>
    <w:rsid w:val="00742978"/>
    <w:rsid w:val="00742FA2"/>
    <w:rsid w:val="007436CE"/>
    <w:rsid w:val="00743911"/>
    <w:rsid w:val="00743CEB"/>
    <w:rsid w:val="0074424C"/>
    <w:rsid w:val="0074428E"/>
    <w:rsid w:val="007442B9"/>
    <w:rsid w:val="007444B1"/>
    <w:rsid w:val="00744638"/>
    <w:rsid w:val="0074465B"/>
    <w:rsid w:val="00744996"/>
    <w:rsid w:val="00744FDF"/>
    <w:rsid w:val="0074501D"/>
    <w:rsid w:val="007452A4"/>
    <w:rsid w:val="007457D8"/>
    <w:rsid w:val="007458DE"/>
    <w:rsid w:val="00745BD1"/>
    <w:rsid w:val="00745BF6"/>
    <w:rsid w:val="00745F45"/>
    <w:rsid w:val="0074608F"/>
    <w:rsid w:val="0074614B"/>
    <w:rsid w:val="00746171"/>
    <w:rsid w:val="00746553"/>
    <w:rsid w:val="00746C42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639"/>
    <w:rsid w:val="007527A8"/>
    <w:rsid w:val="00752960"/>
    <w:rsid w:val="00752EF0"/>
    <w:rsid w:val="00753595"/>
    <w:rsid w:val="007535CD"/>
    <w:rsid w:val="00753AFD"/>
    <w:rsid w:val="00753B08"/>
    <w:rsid w:val="00753BEE"/>
    <w:rsid w:val="00753BF7"/>
    <w:rsid w:val="0075446D"/>
    <w:rsid w:val="0075464E"/>
    <w:rsid w:val="007547E0"/>
    <w:rsid w:val="00754976"/>
    <w:rsid w:val="007549B6"/>
    <w:rsid w:val="00754ED6"/>
    <w:rsid w:val="00755136"/>
    <w:rsid w:val="007553DE"/>
    <w:rsid w:val="00755945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92B"/>
    <w:rsid w:val="00761B04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9BF"/>
    <w:rsid w:val="00762A41"/>
    <w:rsid w:val="00762E2D"/>
    <w:rsid w:val="00762E39"/>
    <w:rsid w:val="00762FB6"/>
    <w:rsid w:val="0076319E"/>
    <w:rsid w:val="0076322F"/>
    <w:rsid w:val="0076344E"/>
    <w:rsid w:val="00763B42"/>
    <w:rsid w:val="00763EF5"/>
    <w:rsid w:val="007640ED"/>
    <w:rsid w:val="00764399"/>
    <w:rsid w:val="007644A0"/>
    <w:rsid w:val="00764507"/>
    <w:rsid w:val="00764597"/>
    <w:rsid w:val="00764848"/>
    <w:rsid w:val="007648FB"/>
    <w:rsid w:val="00764BF8"/>
    <w:rsid w:val="00765251"/>
    <w:rsid w:val="00765265"/>
    <w:rsid w:val="00765267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98"/>
    <w:rsid w:val="00766FD5"/>
    <w:rsid w:val="00767310"/>
    <w:rsid w:val="007673DF"/>
    <w:rsid w:val="0076746F"/>
    <w:rsid w:val="00767DD5"/>
    <w:rsid w:val="0077063F"/>
    <w:rsid w:val="007709EC"/>
    <w:rsid w:val="00770F6F"/>
    <w:rsid w:val="00771407"/>
    <w:rsid w:val="0077176D"/>
    <w:rsid w:val="00771797"/>
    <w:rsid w:val="00771A9C"/>
    <w:rsid w:val="00772164"/>
    <w:rsid w:val="00772E2D"/>
    <w:rsid w:val="00773340"/>
    <w:rsid w:val="007734E6"/>
    <w:rsid w:val="007736FB"/>
    <w:rsid w:val="007739B9"/>
    <w:rsid w:val="00773A5D"/>
    <w:rsid w:val="00773B49"/>
    <w:rsid w:val="00774075"/>
    <w:rsid w:val="00774AE5"/>
    <w:rsid w:val="00774BAD"/>
    <w:rsid w:val="00775111"/>
    <w:rsid w:val="007751CE"/>
    <w:rsid w:val="007753A8"/>
    <w:rsid w:val="00775DA8"/>
    <w:rsid w:val="0077609E"/>
    <w:rsid w:val="00776608"/>
    <w:rsid w:val="007766CA"/>
    <w:rsid w:val="007769C9"/>
    <w:rsid w:val="00776F8F"/>
    <w:rsid w:val="00777174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FBF"/>
    <w:rsid w:val="00787029"/>
    <w:rsid w:val="00787094"/>
    <w:rsid w:val="007872E2"/>
    <w:rsid w:val="007873A2"/>
    <w:rsid w:val="0078784F"/>
    <w:rsid w:val="00787E3C"/>
    <w:rsid w:val="00790480"/>
    <w:rsid w:val="007906A5"/>
    <w:rsid w:val="007909ED"/>
    <w:rsid w:val="00790B6F"/>
    <w:rsid w:val="00790C19"/>
    <w:rsid w:val="00790D90"/>
    <w:rsid w:val="00790E2F"/>
    <w:rsid w:val="00790EFE"/>
    <w:rsid w:val="0079122F"/>
    <w:rsid w:val="007912DD"/>
    <w:rsid w:val="00791720"/>
    <w:rsid w:val="00791A54"/>
    <w:rsid w:val="00791B28"/>
    <w:rsid w:val="00791C0E"/>
    <w:rsid w:val="00791FF6"/>
    <w:rsid w:val="007920C0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3F40"/>
    <w:rsid w:val="007940E8"/>
    <w:rsid w:val="00794EA4"/>
    <w:rsid w:val="00794ED7"/>
    <w:rsid w:val="00794F0B"/>
    <w:rsid w:val="00794FF7"/>
    <w:rsid w:val="00795024"/>
    <w:rsid w:val="00795123"/>
    <w:rsid w:val="0079548E"/>
    <w:rsid w:val="00795515"/>
    <w:rsid w:val="00795785"/>
    <w:rsid w:val="007963F9"/>
    <w:rsid w:val="007965D9"/>
    <w:rsid w:val="007967CA"/>
    <w:rsid w:val="007969D2"/>
    <w:rsid w:val="00796AC1"/>
    <w:rsid w:val="00796FB7"/>
    <w:rsid w:val="0079733F"/>
    <w:rsid w:val="00797882"/>
    <w:rsid w:val="00797CD0"/>
    <w:rsid w:val="00797E0D"/>
    <w:rsid w:val="00797EA7"/>
    <w:rsid w:val="00797F6B"/>
    <w:rsid w:val="007A0177"/>
    <w:rsid w:val="007A06DB"/>
    <w:rsid w:val="007A08EA"/>
    <w:rsid w:val="007A0C11"/>
    <w:rsid w:val="007A0DA5"/>
    <w:rsid w:val="007A12B6"/>
    <w:rsid w:val="007A18B0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E13"/>
    <w:rsid w:val="007A4059"/>
    <w:rsid w:val="007A4536"/>
    <w:rsid w:val="007A4633"/>
    <w:rsid w:val="007A482D"/>
    <w:rsid w:val="007A4940"/>
    <w:rsid w:val="007A4FA8"/>
    <w:rsid w:val="007A509F"/>
    <w:rsid w:val="007A53CC"/>
    <w:rsid w:val="007A5E20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EA"/>
    <w:rsid w:val="007A7AC1"/>
    <w:rsid w:val="007A7C3C"/>
    <w:rsid w:val="007A7CD0"/>
    <w:rsid w:val="007A7E8B"/>
    <w:rsid w:val="007B037F"/>
    <w:rsid w:val="007B04C8"/>
    <w:rsid w:val="007B0AC7"/>
    <w:rsid w:val="007B0B5C"/>
    <w:rsid w:val="007B0BAC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E11"/>
    <w:rsid w:val="007B73B3"/>
    <w:rsid w:val="007B763E"/>
    <w:rsid w:val="007B796E"/>
    <w:rsid w:val="007B7C0B"/>
    <w:rsid w:val="007B7C91"/>
    <w:rsid w:val="007B7CA6"/>
    <w:rsid w:val="007B7DA2"/>
    <w:rsid w:val="007B7DEB"/>
    <w:rsid w:val="007C0D03"/>
    <w:rsid w:val="007C0D4A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A0"/>
    <w:rsid w:val="007C4FA6"/>
    <w:rsid w:val="007C50FF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6F78"/>
    <w:rsid w:val="007C7355"/>
    <w:rsid w:val="007C7564"/>
    <w:rsid w:val="007C75A3"/>
    <w:rsid w:val="007C76C4"/>
    <w:rsid w:val="007C76C7"/>
    <w:rsid w:val="007C79DC"/>
    <w:rsid w:val="007C7A55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47F0"/>
    <w:rsid w:val="007D4FC5"/>
    <w:rsid w:val="007D52AB"/>
    <w:rsid w:val="007D534D"/>
    <w:rsid w:val="007D53D3"/>
    <w:rsid w:val="007D54D1"/>
    <w:rsid w:val="007D5661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205"/>
    <w:rsid w:val="007D7230"/>
    <w:rsid w:val="007D7809"/>
    <w:rsid w:val="007D7D0B"/>
    <w:rsid w:val="007D7F5B"/>
    <w:rsid w:val="007E011B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466"/>
    <w:rsid w:val="007E2C0A"/>
    <w:rsid w:val="007E2D17"/>
    <w:rsid w:val="007E38F5"/>
    <w:rsid w:val="007E3FA0"/>
    <w:rsid w:val="007E41E4"/>
    <w:rsid w:val="007E43A5"/>
    <w:rsid w:val="007E47B6"/>
    <w:rsid w:val="007E4B53"/>
    <w:rsid w:val="007E4C62"/>
    <w:rsid w:val="007E4EB8"/>
    <w:rsid w:val="007E523A"/>
    <w:rsid w:val="007E52A0"/>
    <w:rsid w:val="007E53BD"/>
    <w:rsid w:val="007E5B3B"/>
    <w:rsid w:val="007E5BA4"/>
    <w:rsid w:val="007E5D0C"/>
    <w:rsid w:val="007E613F"/>
    <w:rsid w:val="007E650B"/>
    <w:rsid w:val="007E656D"/>
    <w:rsid w:val="007E6600"/>
    <w:rsid w:val="007E6910"/>
    <w:rsid w:val="007E6B28"/>
    <w:rsid w:val="007E6D51"/>
    <w:rsid w:val="007E7933"/>
    <w:rsid w:val="007F011B"/>
    <w:rsid w:val="007F028C"/>
    <w:rsid w:val="007F03D3"/>
    <w:rsid w:val="007F08B3"/>
    <w:rsid w:val="007F08E3"/>
    <w:rsid w:val="007F0B9D"/>
    <w:rsid w:val="007F0BBB"/>
    <w:rsid w:val="007F0BF8"/>
    <w:rsid w:val="007F0CAD"/>
    <w:rsid w:val="007F0CDD"/>
    <w:rsid w:val="007F11A3"/>
    <w:rsid w:val="007F1230"/>
    <w:rsid w:val="007F13ED"/>
    <w:rsid w:val="007F1753"/>
    <w:rsid w:val="007F184B"/>
    <w:rsid w:val="007F1B9A"/>
    <w:rsid w:val="007F1F41"/>
    <w:rsid w:val="007F21A4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99B"/>
    <w:rsid w:val="007F4B47"/>
    <w:rsid w:val="007F4EBD"/>
    <w:rsid w:val="007F4FB5"/>
    <w:rsid w:val="007F5472"/>
    <w:rsid w:val="007F567C"/>
    <w:rsid w:val="007F5822"/>
    <w:rsid w:val="007F59B6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AD"/>
    <w:rsid w:val="008017F3"/>
    <w:rsid w:val="008018F7"/>
    <w:rsid w:val="00801A82"/>
    <w:rsid w:val="00802211"/>
    <w:rsid w:val="008022BF"/>
    <w:rsid w:val="008022F6"/>
    <w:rsid w:val="0080231F"/>
    <w:rsid w:val="00802BAE"/>
    <w:rsid w:val="00802E09"/>
    <w:rsid w:val="00802ED1"/>
    <w:rsid w:val="0080334C"/>
    <w:rsid w:val="0080337A"/>
    <w:rsid w:val="00803858"/>
    <w:rsid w:val="00803D50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07F22"/>
    <w:rsid w:val="00810097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ABA"/>
    <w:rsid w:val="00811BBD"/>
    <w:rsid w:val="00811C9C"/>
    <w:rsid w:val="00811EA4"/>
    <w:rsid w:val="00811EBD"/>
    <w:rsid w:val="00812377"/>
    <w:rsid w:val="008127CC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B1"/>
    <w:rsid w:val="00817CE2"/>
    <w:rsid w:val="00817DE5"/>
    <w:rsid w:val="00820912"/>
    <w:rsid w:val="00820931"/>
    <w:rsid w:val="00820999"/>
    <w:rsid w:val="00820DF4"/>
    <w:rsid w:val="00821407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140"/>
    <w:rsid w:val="0082324D"/>
    <w:rsid w:val="0082368B"/>
    <w:rsid w:val="00823AE6"/>
    <w:rsid w:val="00823CDC"/>
    <w:rsid w:val="00823E99"/>
    <w:rsid w:val="00823F04"/>
    <w:rsid w:val="00824433"/>
    <w:rsid w:val="00824875"/>
    <w:rsid w:val="00824950"/>
    <w:rsid w:val="00824BFB"/>
    <w:rsid w:val="0082538C"/>
    <w:rsid w:val="008254E9"/>
    <w:rsid w:val="0082553E"/>
    <w:rsid w:val="008256C0"/>
    <w:rsid w:val="008257FC"/>
    <w:rsid w:val="0082594A"/>
    <w:rsid w:val="00825B2D"/>
    <w:rsid w:val="00825D6A"/>
    <w:rsid w:val="00825EE5"/>
    <w:rsid w:val="0082632F"/>
    <w:rsid w:val="00826369"/>
    <w:rsid w:val="008265E0"/>
    <w:rsid w:val="0082695F"/>
    <w:rsid w:val="00826C64"/>
    <w:rsid w:val="00827631"/>
    <w:rsid w:val="008276A9"/>
    <w:rsid w:val="008278D5"/>
    <w:rsid w:val="00830165"/>
    <w:rsid w:val="008301DB"/>
    <w:rsid w:val="00830662"/>
    <w:rsid w:val="00830722"/>
    <w:rsid w:val="008308B2"/>
    <w:rsid w:val="00830DEB"/>
    <w:rsid w:val="00831394"/>
    <w:rsid w:val="00831A97"/>
    <w:rsid w:val="00831BAD"/>
    <w:rsid w:val="00831BCC"/>
    <w:rsid w:val="00831D2E"/>
    <w:rsid w:val="00831D8C"/>
    <w:rsid w:val="00831F06"/>
    <w:rsid w:val="008321D8"/>
    <w:rsid w:val="00832356"/>
    <w:rsid w:val="008324EA"/>
    <w:rsid w:val="0083269D"/>
    <w:rsid w:val="008328B3"/>
    <w:rsid w:val="008334B4"/>
    <w:rsid w:val="0083353A"/>
    <w:rsid w:val="0083377E"/>
    <w:rsid w:val="00833A86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CC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B91"/>
    <w:rsid w:val="00842BEA"/>
    <w:rsid w:val="00842D05"/>
    <w:rsid w:val="00842DCF"/>
    <w:rsid w:val="00843023"/>
    <w:rsid w:val="00843259"/>
    <w:rsid w:val="00843328"/>
    <w:rsid w:val="008438D9"/>
    <w:rsid w:val="0084397B"/>
    <w:rsid w:val="00843B8F"/>
    <w:rsid w:val="00843F60"/>
    <w:rsid w:val="00843FF3"/>
    <w:rsid w:val="00844107"/>
    <w:rsid w:val="00844153"/>
    <w:rsid w:val="008447C1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2BE"/>
    <w:rsid w:val="008474E4"/>
    <w:rsid w:val="008474E5"/>
    <w:rsid w:val="00847A61"/>
    <w:rsid w:val="00847B13"/>
    <w:rsid w:val="00847B42"/>
    <w:rsid w:val="00847BEE"/>
    <w:rsid w:val="00847FF1"/>
    <w:rsid w:val="0085043C"/>
    <w:rsid w:val="00850473"/>
    <w:rsid w:val="008507B9"/>
    <w:rsid w:val="00850C09"/>
    <w:rsid w:val="00850F25"/>
    <w:rsid w:val="00850FDA"/>
    <w:rsid w:val="00851585"/>
    <w:rsid w:val="00851862"/>
    <w:rsid w:val="00851B91"/>
    <w:rsid w:val="008525C1"/>
    <w:rsid w:val="00852DAD"/>
    <w:rsid w:val="00852F5F"/>
    <w:rsid w:val="00853110"/>
    <w:rsid w:val="0085322F"/>
    <w:rsid w:val="00853389"/>
    <w:rsid w:val="00853C3A"/>
    <w:rsid w:val="00853F8E"/>
    <w:rsid w:val="00854373"/>
    <w:rsid w:val="00854552"/>
    <w:rsid w:val="008547B3"/>
    <w:rsid w:val="008547D4"/>
    <w:rsid w:val="00854890"/>
    <w:rsid w:val="00854959"/>
    <w:rsid w:val="00854B95"/>
    <w:rsid w:val="00855139"/>
    <w:rsid w:val="00855325"/>
    <w:rsid w:val="00855443"/>
    <w:rsid w:val="008558E5"/>
    <w:rsid w:val="00855998"/>
    <w:rsid w:val="00855A08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C2C"/>
    <w:rsid w:val="0086002A"/>
    <w:rsid w:val="0086047B"/>
    <w:rsid w:val="008605A2"/>
    <w:rsid w:val="00860671"/>
    <w:rsid w:val="008607BA"/>
    <w:rsid w:val="00860DBD"/>
    <w:rsid w:val="00860E3B"/>
    <w:rsid w:val="00860F7F"/>
    <w:rsid w:val="00861331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BB7"/>
    <w:rsid w:val="00862C2A"/>
    <w:rsid w:val="00862CF1"/>
    <w:rsid w:val="00862D6A"/>
    <w:rsid w:val="0086300D"/>
    <w:rsid w:val="008636D0"/>
    <w:rsid w:val="0086399F"/>
    <w:rsid w:val="00863C87"/>
    <w:rsid w:val="00863DB9"/>
    <w:rsid w:val="0086403B"/>
    <w:rsid w:val="00864130"/>
    <w:rsid w:val="008646C6"/>
    <w:rsid w:val="00864722"/>
    <w:rsid w:val="008648B6"/>
    <w:rsid w:val="00864B09"/>
    <w:rsid w:val="00864B56"/>
    <w:rsid w:val="00864CD5"/>
    <w:rsid w:val="00865191"/>
    <w:rsid w:val="008658DC"/>
    <w:rsid w:val="008659C3"/>
    <w:rsid w:val="00865ADB"/>
    <w:rsid w:val="00865E4F"/>
    <w:rsid w:val="008664B3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F1C"/>
    <w:rsid w:val="00870235"/>
    <w:rsid w:val="008702AE"/>
    <w:rsid w:val="0087034D"/>
    <w:rsid w:val="0087054E"/>
    <w:rsid w:val="00870709"/>
    <w:rsid w:val="0087095A"/>
    <w:rsid w:val="00870D41"/>
    <w:rsid w:val="00870DE0"/>
    <w:rsid w:val="00870F95"/>
    <w:rsid w:val="00870FE7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97F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D7D"/>
    <w:rsid w:val="00875FB9"/>
    <w:rsid w:val="00876089"/>
    <w:rsid w:val="00876530"/>
    <w:rsid w:val="008765BE"/>
    <w:rsid w:val="008769B1"/>
    <w:rsid w:val="00876CBB"/>
    <w:rsid w:val="0087708E"/>
    <w:rsid w:val="00877240"/>
    <w:rsid w:val="0087794E"/>
    <w:rsid w:val="008803DE"/>
    <w:rsid w:val="00880DAB"/>
    <w:rsid w:val="0088104C"/>
    <w:rsid w:val="00881220"/>
    <w:rsid w:val="0088126C"/>
    <w:rsid w:val="00881288"/>
    <w:rsid w:val="008813E5"/>
    <w:rsid w:val="0088145A"/>
    <w:rsid w:val="0088162A"/>
    <w:rsid w:val="00881700"/>
    <w:rsid w:val="00881789"/>
    <w:rsid w:val="008820F9"/>
    <w:rsid w:val="008821AD"/>
    <w:rsid w:val="00882283"/>
    <w:rsid w:val="008825CF"/>
    <w:rsid w:val="0088264F"/>
    <w:rsid w:val="00882729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9E7"/>
    <w:rsid w:val="00884A55"/>
    <w:rsid w:val="00884B6A"/>
    <w:rsid w:val="00884CDC"/>
    <w:rsid w:val="00884F09"/>
    <w:rsid w:val="00885358"/>
    <w:rsid w:val="00885A8A"/>
    <w:rsid w:val="00885F24"/>
    <w:rsid w:val="00886278"/>
    <w:rsid w:val="00886420"/>
    <w:rsid w:val="008869A3"/>
    <w:rsid w:val="00886E59"/>
    <w:rsid w:val="00886F8D"/>
    <w:rsid w:val="008875D2"/>
    <w:rsid w:val="00887CD7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31DC"/>
    <w:rsid w:val="0089331A"/>
    <w:rsid w:val="00893383"/>
    <w:rsid w:val="00893447"/>
    <w:rsid w:val="00893653"/>
    <w:rsid w:val="00893658"/>
    <w:rsid w:val="008937F2"/>
    <w:rsid w:val="00893834"/>
    <w:rsid w:val="00893D0C"/>
    <w:rsid w:val="00893E9D"/>
    <w:rsid w:val="00893EEC"/>
    <w:rsid w:val="008941BF"/>
    <w:rsid w:val="008941CF"/>
    <w:rsid w:val="0089434C"/>
    <w:rsid w:val="00894797"/>
    <w:rsid w:val="00894BCC"/>
    <w:rsid w:val="00894BFC"/>
    <w:rsid w:val="0089545A"/>
    <w:rsid w:val="008957E3"/>
    <w:rsid w:val="00895A70"/>
    <w:rsid w:val="00895AF6"/>
    <w:rsid w:val="00895C40"/>
    <w:rsid w:val="00896218"/>
    <w:rsid w:val="00896827"/>
    <w:rsid w:val="00896C11"/>
    <w:rsid w:val="00896EC5"/>
    <w:rsid w:val="008971E4"/>
    <w:rsid w:val="008973F3"/>
    <w:rsid w:val="008975CD"/>
    <w:rsid w:val="008975F0"/>
    <w:rsid w:val="00897ADA"/>
    <w:rsid w:val="00897C9A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93"/>
    <w:rsid w:val="008A5D96"/>
    <w:rsid w:val="008A6458"/>
    <w:rsid w:val="008A64C9"/>
    <w:rsid w:val="008A653B"/>
    <w:rsid w:val="008A66E0"/>
    <w:rsid w:val="008A66FC"/>
    <w:rsid w:val="008A6833"/>
    <w:rsid w:val="008A6B79"/>
    <w:rsid w:val="008A6CD8"/>
    <w:rsid w:val="008A70E6"/>
    <w:rsid w:val="008A7182"/>
    <w:rsid w:val="008A7282"/>
    <w:rsid w:val="008A763B"/>
    <w:rsid w:val="008A76CE"/>
    <w:rsid w:val="008A7B26"/>
    <w:rsid w:val="008A7B52"/>
    <w:rsid w:val="008A7B94"/>
    <w:rsid w:val="008A7F5E"/>
    <w:rsid w:val="008B0288"/>
    <w:rsid w:val="008B05ED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62D"/>
    <w:rsid w:val="008B4761"/>
    <w:rsid w:val="008B48CB"/>
    <w:rsid w:val="008B4A46"/>
    <w:rsid w:val="008B4BA5"/>
    <w:rsid w:val="008B4C70"/>
    <w:rsid w:val="008B514F"/>
    <w:rsid w:val="008B5493"/>
    <w:rsid w:val="008B560E"/>
    <w:rsid w:val="008B56C6"/>
    <w:rsid w:val="008B5950"/>
    <w:rsid w:val="008B5AB1"/>
    <w:rsid w:val="008B5AD1"/>
    <w:rsid w:val="008B5B43"/>
    <w:rsid w:val="008B5BE7"/>
    <w:rsid w:val="008B5BF0"/>
    <w:rsid w:val="008B5E7A"/>
    <w:rsid w:val="008B646E"/>
    <w:rsid w:val="008B66C3"/>
    <w:rsid w:val="008B6A4D"/>
    <w:rsid w:val="008B6F30"/>
    <w:rsid w:val="008B7082"/>
    <w:rsid w:val="008B71BA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D8D"/>
    <w:rsid w:val="008C2DB2"/>
    <w:rsid w:val="008C340A"/>
    <w:rsid w:val="008C344B"/>
    <w:rsid w:val="008C38A9"/>
    <w:rsid w:val="008C38AE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5024"/>
    <w:rsid w:val="008C514C"/>
    <w:rsid w:val="008C52D9"/>
    <w:rsid w:val="008C52E6"/>
    <w:rsid w:val="008C54A3"/>
    <w:rsid w:val="008C57B6"/>
    <w:rsid w:val="008C5817"/>
    <w:rsid w:val="008C5C97"/>
    <w:rsid w:val="008C5DED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717"/>
    <w:rsid w:val="008D0A3F"/>
    <w:rsid w:val="008D0D4A"/>
    <w:rsid w:val="008D0E8C"/>
    <w:rsid w:val="008D0EFB"/>
    <w:rsid w:val="008D1540"/>
    <w:rsid w:val="008D1A39"/>
    <w:rsid w:val="008D1B37"/>
    <w:rsid w:val="008D1CBE"/>
    <w:rsid w:val="008D1D4E"/>
    <w:rsid w:val="008D211B"/>
    <w:rsid w:val="008D219C"/>
    <w:rsid w:val="008D2200"/>
    <w:rsid w:val="008D23B1"/>
    <w:rsid w:val="008D2690"/>
    <w:rsid w:val="008D26B7"/>
    <w:rsid w:val="008D2E3F"/>
    <w:rsid w:val="008D335B"/>
    <w:rsid w:val="008D3408"/>
    <w:rsid w:val="008D35CC"/>
    <w:rsid w:val="008D35F9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C38"/>
    <w:rsid w:val="008E0EB8"/>
    <w:rsid w:val="008E1193"/>
    <w:rsid w:val="008E16EC"/>
    <w:rsid w:val="008E18DD"/>
    <w:rsid w:val="008E1947"/>
    <w:rsid w:val="008E1E02"/>
    <w:rsid w:val="008E202D"/>
    <w:rsid w:val="008E2030"/>
    <w:rsid w:val="008E22A3"/>
    <w:rsid w:val="008E2418"/>
    <w:rsid w:val="008E2505"/>
    <w:rsid w:val="008E2CBE"/>
    <w:rsid w:val="008E2E7B"/>
    <w:rsid w:val="008E2EC9"/>
    <w:rsid w:val="008E2FEA"/>
    <w:rsid w:val="008E3563"/>
    <w:rsid w:val="008E37BD"/>
    <w:rsid w:val="008E3B55"/>
    <w:rsid w:val="008E3F2F"/>
    <w:rsid w:val="008E400E"/>
    <w:rsid w:val="008E407B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832"/>
    <w:rsid w:val="008E69DF"/>
    <w:rsid w:val="008E6C9F"/>
    <w:rsid w:val="008E7136"/>
    <w:rsid w:val="008E7200"/>
    <w:rsid w:val="008E7278"/>
    <w:rsid w:val="008E74C0"/>
    <w:rsid w:val="008E7C78"/>
    <w:rsid w:val="008E7F18"/>
    <w:rsid w:val="008E7FA9"/>
    <w:rsid w:val="008F0354"/>
    <w:rsid w:val="008F052C"/>
    <w:rsid w:val="008F054F"/>
    <w:rsid w:val="008F07B1"/>
    <w:rsid w:val="008F0E8B"/>
    <w:rsid w:val="008F1530"/>
    <w:rsid w:val="008F1781"/>
    <w:rsid w:val="008F18B4"/>
    <w:rsid w:val="008F1919"/>
    <w:rsid w:val="008F1B29"/>
    <w:rsid w:val="008F23C1"/>
    <w:rsid w:val="008F240D"/>
    <w:rsid w:val="008F24B6"/>
    <w:rsid w:val="008F2F83"/>
    <w:rsid w:val="008F30C4"/>
    <w:rsid w:val="008F315A"/>
    <w:rsid w:val="008F315E"/>
    <w:rsid w:val="008F33CE"/>
    <w:rsid w:val="008F3481"/>
    <w:rsid w:val="008F34C3"/>
    <w:rsid w:val="008F3581"/>
    <w:rsid w:val="008F412D"/>
    <w:rsid w:val="008F435E"/>
    <w:rsid w:val="008F48BD"/>
    <w:rsid w:val="008F4B91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70DB"/>
    <w:rsid w:val="008F71A9"/>
    <w:rsid w:val="008F733E"/>
    <w:rsid w:val="008F7343"/>
    <w:rsid w:val="008F7428"/>
    <w:rsid w:val="008F74B4"/>
    <w:rsid w:val="008F76DB"/>
    <w:rsid w:val="008F7888"/>
    <w:rsid w:val="008F7D50"/>
    <w:rsid w:val="008F7E02"/>
    <w:rsid w:val="008F7E3B"/>
    <w:rsid w:val="009001D5"/>
    <w:rsid w:val="009001EA"/>
    <w:rsid w:val="009003D6"/>
    <w:rsid w:val="0090054D"/>
    <w:rsid w:val="00900613"/>
    <w:rsid w:val="009010F4"/>
    <w:rsid w:val="009014EB"/>
    <w:rsid w:val="009017D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A76"/>
    <w:rsid w:val="00906B20"/>
    <w:rsid w:val="00906D3F"/>
    <w:rsid w:val="00906E2E"/>
    <w:rsid w:val="00906F69"/>
    <w:rsid w:val="00910015"/>
    <w:rsid w:val="009103DC"/>
    <w:rsid w:val="009105B7"/>
    <w:rsid w:val="009107E8"/>
    <w:rsid w:val="00910915"/>
    <w:rsid w:val="009109C7"/>
    <w:rsid w:val="00910A48"/>
    <w:rsid w:val="00910CD4"/>
    <w:rsid w:val="0091102A"/>
    <w:rsid w:val="00911287"/>
    <w:rsid w:val="009112C6"/>
    <w:rsid w:val="0091148A"/>
    <w:rsid w:val="009114B1"/>
    <w:rsid w:val="00911DAE"/>
    <w:rsid w:val="00911ED2"/>
    <w:rsid w:val="00911F98"/>
    <w:rsid w:val="0091218D"/>
    <w:rsid w:val="009129D7"/>
    <w:rsid w:val="00912CC8"/>
    <w:rsid w:val="00912E98"/>
    <w:rsid w:val="00913341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00B"/>
    <w:rsid w:val="00915524"/>
    <w:rsid w:val="00915CC1"/>
    <w:rsid w:val="00915FCA"/>
    <w:rsid w:val="009161C3"/>
    <w:rsid w:val="009163BA"/>
    <w:rsid w:val="009165B3"/>
    <w:rsid w:val="00916C8A"/>
    <w:rsid w:val="00917686"/>
    <w:rsid w:val="00917851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330"/>
    <w:rsid w:val="009225F6"/>
    <w:rsid w:val="0092280A"/>
    <w:rsid w:val="00922916"/>
    <w:rsid w:val="00922A00"/>
    <w:rsid w:val="00922D4F"/>
    <w:rsid w:val="00922DC4"/>
    <w:rsid w:val="00922EDB"/>
    <w:rsid w:val="00923175"/>
    <w:rsid w:val="009232C9"/>
    <w:rsid w:val="009237B7"/>
    <w:rsid w:val="009237DE"/>
    <w:rsid w:val="00923A1C"/>
    <w:rsid w:val="00923AE3"/>
    <w:rsid w:val="00923B1D"/>
    <w:rsid w:val="009241B9"/>
    <w:rsid w:val="009241E3"/>
    <w:rsid w:val="00924367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CAB"/>
    <w:rsid w:val="00931029"/>
    <w:rsid w:val="0093134C"/>
    <w:rsid w:val="0093175C"/>
    <w:rsid w:val="00931B20"/>
    <w:rsid w:val="00931CDF"/>
    <w:rsid w:val="00931E40"/>
    <w:rsid w:val="00931F26"/>
    <w:rsid w:val="009320C1"/>
    <w:rsid w:val="00932291"/>
    <w:rsid w:val="00932345"/>
    <w:rsid w:val="009323DF"/>
    <w:rsid w:val="00932545"/>
    <w:rsid w:val="009327DD"/>
    <w:rsid w:val="00932889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CBC"/>
    <w:rsid w:val="00936D3A"/>
    <w:rsid w:val="00936F51"/>
    <w:rsid w:val="00936F87"/>
    <w:rsid w:val="009370E6"/>
    <w:rsid w:val="0093751E"/>
    <w:rsid w:val="009377DB"/>
    <w:rsid w:val="009378E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40D"/>
    <w:rsid w:val="00943552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A1B"/>
    <w:rsid w:val="00945A48"/>
    <w:rsid w:val="00945AC5"/>
    <w:rsid w:val="00945ADF"/>
    <w:rsid w:val="009461C0"/>
    <w:rsid w:val="009463E4"/>
    <w:rsid w:val="00946473"/>
    <w:rsid w:val="00946C90"/>
    <w:rsid w:val="00946CFB"/>
    <w:rsid w:val="00946E39"/>
    <w:rsid w:val="00946EB2"/>
    <w:rsid w:val="00947154"/>
    <w:rsid w:val="009477F8"/>
    <w:rsid w:val="00947A7B"/>
    <w:rsid w:val="00947B65"/>
    <w:rsid w:val="009502DD"/>
    <w:rsid w:val="00950540"/>
    <w:rsid w:val="00950816"/>
    <w:rsid w:val="0095086A"/>
    <w:rsid w:val="009509F1"/>
    <w:rsid w:val="00950C7F"/>
    <w:rsid w:val="00950C99"/>
    <w:rsid w:val="00950EDF"/>
    <w:rsid w:val="00951248"/>
    <w:rsid w:val="00951453"/>
    <w:rsid w:val="009514DF"/>
    <w:rsid w:val="0095151E"/>
    <w:rsid w:val="00951850"/>
    <w:rsid w:val="00951A38"/>
    <w:rsid w:val="00951F8A"/>
    <w:rsid w:val="0095206F"/>
    <w:rsid w:val="00952734"/>
    <w:rsid w:val="00952762"/>
    <w:rsid w:val="009527B9"/>
    <w:rsid w:val="009527CB"/>
    <w:rsid w:val="00952912"/>
    <w:rsid w:val="00952A33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F83"/>
    <w:rsid w:val="009551BC"/>
    <w:rsid w:val="009552E4"/>
    <w:rsid w:val="00955872"/>
    <w:rsid w:val="00955C73"/>
    <w:rsid w:val="00955EE9"/>
    <w:rsid w:val="00956434"/>
    <w:rsid w:val="00956A13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FFD"/>
    <w:rsid w:val="0096210C"/>
    <w:rsid w:val="00962632"/>
    <w:rsid w:val="009626E3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D4"/>
    <w:rsid w:val="00964C29"/>
    <w:rsid w:val="00964DE3"/>
    <w:rsid w:val="009655B9"/>
    <w:rsid w:val="009657FA"/>
    <w:rsid w:val="009658AB"/>
    <w:rsid w:val="00965970"/>
    <w:rsid w:val="00965EEA"/>
    <w:rsid w:val="0096636A"/>
    <w:rsid w:val="00966402"/>
    <w:rsid w:val="009664AB"/>
    <w:rsid w:val="0096678D"/>
    <w:rsid w:val="00966AF7"/>
    <w:rsid w:val="00966B11"/>
    <w:rsid w:val="00966B4C"/>
    <w:rsid w:val="00966DDF"/>
    <w:rsid w:val="00967065"/>
    <w:rsid w:val="009670A1"/>
    <w:rsid w:val="009673EB"/>
    <w:rsid w:val="00967651"/>
    <w:rsid w:val="00967A04"/>
    <w:rsid w:val="00967B9F"/>
    <w:rsid w:val="00967C0F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736"/>
    <w:rsid w:val="00971A41"/>
    <w:rsid w:val="00971EBB"/>
    <w:rsid w:val="009722CD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3F3E"/>
    <w:rsid w:val="009741D4"/>
    <w:rsid w:val="0097464F"/>
    <w:rsid w:val="00975013"/>
    <w:rsid w:val="009753A8"/>
    <w:rsid w:val="009754EA"/>
    <w:rsid w:val="00975818"/>
    <w:rsid w:val="00975819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70D6"/>
    <w:rsid w:val="009771F9"/>
    <w:rsid w:val="00977266"/>
    <w:rsid w:val="009774BD"/>
    <w:rsid w:val="009774E9"/>
    <w:rsid w:val="00977844"/>
    <w:rsid w:val="009779D8"/>
    <w:rsid w:val="009779F4"/>
    <w:rsid w:val="00977B41"/>
    <w:rsid w:val="00977E52"/>
    <w:rsid w:val="00977F2D"/>
    <w:rsid w:val="00977FEA"/>
    <w:rsid w:val="00980516"/>
    <w:rsid w:val="0098051C"/>
    <w:rsid w:val="00980657"/>
    <w:rsid w:val="00980669"/>
    <w:rsid w:val="0098084A"/>
    <w:rsid w:val="00981022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5CE"/>
    <w:rsid w:val="00982A71"/>
    <w:rsid w:val="00982B09"/>
    <w:rsid w:val="00982CFF"/>
    <w:rsid w:val="00982D2B"/>
    <w:rsid w:val="00982EBA"/>
    <w:rsid w:val="00983272"/>
    <w:rsid w:val="009835B9"/>
    <w:rsid w:val="009837CE"/>
    <w:rsid w:val="00983B49"/>
    <w:rsid w:val="00983BE6"/>
    <w:rsid w:val="00983CBE"/>
    <w:rsid w:val="00983CF3"/>
    <w:rsid w:val="00983E6E"/>
    <w:rsid w:val="00983EAB"/>
    <w:rsid w:val="00984609"/>
    <w:rsid w:val="009846FF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726E"/>
    <w:rsid w:val="00987431"/>
    <w:rsid w:val="00987434"/>
    <w:rsid w:val="0098770A"/>
    <w:rsid w:val="00987D8C"/>
    <w:rsid w:val="00987EC9"/>
    <w:rsid w:val="009905C1"/>
    <w:rsid w:val="009906BB"/>
    <w:rsid w:val="009906FA"/>
    <w:rsid w:val="00990A42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622"/>
    <w:rsid w:val="00993636"/>
    <w:rsid w:val="00993697"/>
    <w:rsid w:val="009936B7"/>
    <w:rsid w:val="00993998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647"/>
    <w:rsid w:val="0099689F"/>
    <w:rsid w:val="00996992"/>
    <w:rsid w:val="00996BD9"/>
    <w:rsid w:val="00996CCB"/>
    <w:rsid w:val="0099701D"/>
    <w:rsid w:val="009970D3"/>
    <w:rsid w:val="00997124"/>
    <w:rsid w:val="0099781F"/>
    <w:rsid w:val="00997929"/>
    <w:rsid w:val="009979A7"/>
    <w:rsid w:val="00997C92"/>
    <w:rsid w:val="009A01D0"/>
    <w:rsid w:val="009A0255"/>
    <w:rsid w:val="009A0288"/>
    <w:rsid w:val="009A0322"/>
    <w:rsid w:val="009A084E"/>
    <w:rsid w:val="009A0886"/>
    <w:rsid w:val="009A0B2B"/>
    <w:rsid w:val="009A0EF6"/>
    <w:rsid w:val="009A0EFA"/>
    <w:rsid w:val="009A10C4"/>
    <w:rsid w:val="009A126B"/>
    <w:rsid w:val="009A1326"/>
    <w:rsid w:val="009A147D"/>
    <w:rsid w:val="009A1AD5"/>
    <w:rsid w:val="009A1BBD"/>
    <w:rsid w:val="009A1FFB"/>
    <w:rsid w:val="009A2304"/>
    <w:rsid w:val="009A23B8"/>
    <w:rsid w:val="009A268F"/>
    <w:rsid w:val="009A3136"/>
    <w:rsid w:val="009A36CC"/>
    <w:rsid w:val="009A37A4"/>
    <w:rsid w:val="009A3B7D"/>
    <w:rsid w:val="009A3C24"/>
    <w:rsid w:val="009A4286"/>
    <w:rsid w:val="009A43BD"/>
    <w:rsid w:val="009A483D"/>
    <w:rsid w:val="009A4963"/>
    <w:rsid w:val="009A4A32"/>
    <w:rsid w:val="009A4CE9"/>
    <w:rsid w:val="009A51EA"/>
    <w:rsid w:val="009A52AF"/>
    <w:rsid w:val="009A551C"/>
    <w:rsid w:val="009A56F6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BDC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562"/>
    <w:rsid w:val="009B36F8"/>
    <w:rsid w:val="009B3775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A7A"/>
    <w:rsid w:val="009B5A85"/>
    <w:rsid w:val="009B5B23"/>
    <w:rsid w:val="009B5BD0"/>
    <w:rsid w:val="009B5F40"/>
    <w:rsid w:val="009B610D"/>
    <w:rsid w:val="009B646B"/>
    <w:rsid w:val="009B6886"/>
    <w:rsid w:val="009B6BD4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8F1"/>
    <w:rsid w:val="009C0CE3"/>
    <w:rsid w:val="009C118E"/>
    <w:rsid w:val="009C1364"/>
    <w:rsid w:val="009C1746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A15"/>
    <w:rsid w:val="009C4C95"/>
    <w:rsid w:val="009C4E29"/>
    <w:rsid w:val="009C525A"/>
    <w:rsid w:val="009C5387"/>
    <w:rsid w:val="009C5472"/>
    <w:rsid w:val="009C59B3"/>
    <w:rsid w:val="009C5AA2"/>
    <w:rsid w:val="009C5CC5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98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760"/>
    <w:rsid w:val="009D0852"/>
    <w:rsid w:val="009D0C6C"/>
    <w:rsid w:val="009D0D8B"/>
    <w:rsid w:val="009D1280"/>
    <w:rsid w:val="009D1536"/>
    <w:rsid w:val="009D155B"/>
    <w:rsid w:val="009D1652"/>
    <w:rsid w:val="009D18DD"/>
    <w:rsid w:val="009D1A78"/>
    <w:rsid w:val="009D1B15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7A"/>
    <w:rsid w:val="009D5A4A"/>
    <w:rsid w:val="009D5EE5"/>
    <w:rsid w:val="009D5F61"/>
    <w:rsid w:val="009D616B"/>
    <w:rsid w:val="009D62AD"/>
    <w:rsid w:val="009D636B"/>
    <w:rsid w:val="009D646C"/>
    <w:rsid w:val="009D64B4"/>
    <w:rsid w:val="009D65AF"/>
    <w:rsid w:val="009D6774"/>
    <w:rsid w:val="009D68F4"/>
    <w:rsid w:val="009D6BE5"/>
    <w:rsid w:val="009D716C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1B8A"/>
    <w:rsid w:val="009E1C02"/>
    <w:rsid w:val="009E24A6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35B"/>
    <w:rsid w:val="009E7446"/>
    <w:rsid w:val="009E74D1"/>
    <w:rsid w:val="009E7723"/>
    <w:rsid w:val="009E7B05"/>
    <w:rsid w:val="009E7F0C"/>
    <w:rsid w:val="009E7FA3"/>
    <w:rsid w:val="009F01E8"/>
    <w:rsid w:val="009F0356"/>
    <w:rsid w:val="009F049A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954"/>
    <w:rsid w:val="009F3C70"/>
    <w:rsid w:val="009F3E17"/>
    <w:rsid w:val="009F3E87"/>
    <w:rsid w:val="009F40A6"/>
    <w:rsid w:val="009F44D6"/>
    <w:rsid w:val="009F4A45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78"/>
    <w:rsid w:val="009F6B0C"/>
    <w:rsid w:val="009F6BEB"/>
    <w:rsid w:val="009F72BC"/>
    <w:rsid w:val="009F72E5"/>
    <w:rsid w:val="009F7895"/>
    <w:rsid w:val="009F7B4D"/>
    <w:rsid w:val="009F7F67"/>
    <w:rsid w:val="00A0019C"/>
    <w:rsid w:val="00A00449"/>
    <w:rsid w:val="00A005CB"/>
    <w:rsid w:val="00A00830"/>
    <w:rsid w:val="00A008C7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9CD"/>
    <w:rsid w:val="00A03A9A"/>
    <w:rsid w:val="00A03B3F"/>
    <w:rsid w:val="00A03E75"/>
    <w:rsid w:val="00A04094"/>
    <w:rsid w:val="00A043AB"/>
    <w:rsid w:val="00A05060"/>
    <w:rsid w:val="00A051D2"/>
    <w:rsid w:val="00A05402"/>
    <w:rsid w:val="00A05405"/>
    <w:rsid w:val="00A05691"/>
    <w:rsid w:val="00A057D8"/>
    <w:rsid w:val="00A05F72"/>
    <w:rsid w:val="00A060F4"/>
    <w:rsid w:val="00A0684F"/>
    <w:rsid w:val="00A06996"/>
    <w:rsid w:val="00A06BDA"/>
    <w:rsid w:val="00A06C59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74"/>
    <w:rsid w:val="00A113AE"/>
    <w:rsid w:val="00A1142C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C14"/>
    <w:rsid w:val="00A14FD1"/>
    <w:rsid w:val="00A1513C"/>
    <w:rsid w:val="00A15517"/>
    <w:rsid w:val="00A1558B"/>
    <w:rsid w:val="00A15696"/>
    <w:rsid w:val="00A157FE"/>
    <w:rsid w:val="00A15BC6"/>
    <w:rsid w:val="00A15C4C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40F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3008F"/>
    <w:rsid w:val="00A30181"/>
    <w:rsid w:val="00A30184"/>
    <w:rsid w:val="00A305E6"/>
    <w:rsid w:val="00A305FC"/>
    <w:rsid w:val="00A308DB"/>
    <w:rsid w:val="00A30A46"/>
    <w:rsid w:val="00A30FE9"/>
    <w:rsid w:val="00A3113E"/>
    <w:rsid w:val="00A312DE"/>
    <w:rsid w:val="00A313E6"/>
    <w:rsid w:val="00A31665"/>
    <w:rsid w:val="00A316AF"/>
    <w:rsid w:val="00A317A2"/>
    <w:rsid w:val="00A31972"/>
    <w:rsid w:val="00A31AE6"/>
    <w:rsid w:val="00A31EBF"/>
    <w:rsid w:val="00A32309"/>
    <w:rsid w:val="00A325CA"/>
    <w:rsid w:val="00A32E8C"/>
    <w:rsid w:val="00A32F96"/>
    <w:rsid w:val="00A3302F"/>
    <w:rsid w:val="00A33351"/>
    <w:rsid w:val="00A3335C"/>
    <w:rsid w:val="00A3357B"/>
    <w:rsid w:val="00A33606"/>
    <w:rsid w:val="00A336ED"/>
    <w:rsid w:val="00A33D70"/>
    <w:rsid w:val="00A33D83"/>
    <w:rsid w:val="00A33DAE"/>
    <w:rsid w:val="00A33FA8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F1"/>
    <w:rsid w:val="00A358E5"/>
    <w:rsid w:val="00A35A04"/>
    <w:rsid w:val="00A360CA"/>
    <w:rsid w:val="00A361D1"/>
    <w:rsid w:val="00A362AB"/>
    <w:rsid w:val="00A36882"/>
    <w:rsid w:val="00A36BA8"/>
    <w:rsid w:val="00A36BFA"/>
    <w:rsid w:val="00A37322"/>
    <w:rsid w:val="00A37378"/>
    <w:rsid w:val="00A37709"/>
    <w:rsid w:val="00A37735"/>
    <w:rsid w:val="00A37962"/>
    <w:rsid w:val="00A379ED"/>
    <w:rsid w:val="00A37D54"/>
    <w:rsid w:val="00A37DA7"/>
    <w:rsid w:val="00A37F5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874"/>
    <w:rsid w:val="00A44D32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7351"/>
    <w:rsid w:val="00A47363"/>
    <w:rsid w:val="00A473D4"/>
    <w:rsid w:val="00A47A2D"/>
    <w:rsid w:val="00A47BEF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E7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D59"/>
    <w:rsid w:val="00A54D7A"/>
    <w:rsid w:val="00A54EE2"/>
    <w:rsid w:val="00A54FF7"/>
    <w:rsid w:val="00A55674"/>
    <w:rsid w:val="00A559B8"/>
    <w:rsid w:val="00A55CC4"/>
    <w:rsid w:val="00A5636D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6B"/>
    <w:rsid w:val="00A6201E"/>
    <w:rsid w:val="00A620BF"/>
    <w:rsid w:val="00A623C2"/>
    <w:rsid w:val="00A624C0"/>
    <w:rsid w:val="00A62A6F"/>
    <w:rsid w:val="00A62AFD"/>
    <w:rsid w:val="00A62C62"/>
    <w:rsid w:val="00A62C9D"/>
    <w:rsid w:val="00A62F48"/>
    <w:rsid w:val="00A63147"/>
    <w:rsid w:val="00A6382D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58C"/>
    <w:rsid w:val="00A6581F"/>
    <w:rsid w:val="00A65FEF"/>
    <w:rsid w:val="00A6602C"/>
    <w:rsid w:val="00A66169"/>
    <w:rsid w:val="00A663A7"/>
    <w:rsid w:val="00A663AB"/>
    <w:rsid w:val="00A6658C"/>
    <w:rsid w:val="00A66606"/>
    <w:rsid w:val="00A66695"/>
    <w:rsid w:val="00A6689F"/>
    <w:rsid w:val="00A66F39"/>
    <w:rsid w:val="00A67024"/>
    <w:rsid w:val="00A6721D"/>
    <w:rsid w:val="00A67249"/>
    <w:rsid w:val="00A67268"/>
    <w:rsid w:val="00A67745"/>
    <w:rsid w:val="00A6779D"/>
    <w:rsid w:val="00A679A2"/>
    <w:rsid w:val="00A67A41"/>
    <w:rsid w:val="00A67B2E"/>
    <w:rsid w:val="00A67C23"/>
    <w:rsid w:val="00A67D1F"/>
    <w:rsid w:val="00A67DD9"/>
    <w:rsid w:val="00A67E75"/>
    <w:rsid w:val="00A70263"/>
    <w:rsid w:val="00A70561"/>
    <w:rsid w:val="00A705FF"/>
    <w:rsid w:val="00A707DB"/>
    <w:rsid w:val="00A7149B"/>
    <w:rsid w:val="00A714B8"/>
    <w:rsid w:val="00A71523"/>
    <w:rsid w:val="00A716AB"/>
    <w:rsid w:val="00A718F9"/>
    <w:rsid w:val="00A72120"/>
    <w:rsid w:val="00A721FA"/>
    <w:rsid w:val="00A72248"/>
    <w:rsid w:val="00A72287"/>
    <w:rsid w:val="00A7252B"/>
    <w:rsid w:val="00A7263D"/>
    <w:rsid w:val="00A728E0"/>
    <w:rsid w:val="00A72A84"/>
    <w:rsid w:val="00A72CF0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4210"/>
    <w:rsid w:val="00A743AB"/>
    <w:rsid w:val="00A74879"/>
    <w:rsid w:val="00A74AA9"/>
    <w:rsid w:val="00A74BF2"/>
    <w:rsid w:val="00A74C61"/>
    <w:rsid w:val="00A74CD3"/>
    <w:rsid w:val="00A74F81"/>
    <w:rsid w:val="00A75110"/>
    <w:rsid w:val="00A75454"/>
    <w:rsid w:val="00A7572B"/>
    <w:rsid w:val="00A75789"/>
    <w:rsid w:val="00A75A66"/>
    <w:rsid w:val="00A75CE2"/>
    <w:rsid w:val="00A760DC"/>
    <w:rsid w:val="00A7622C"/>
    <w:rsid w:val="00A76525"/>
    <w:rsid w:val="00A768AA"/>
    <w:rsid w:val="00A769FD"/>
    <w:rsid w:val="00A76A0E"/>
    <w:rsid w:val="00A76B79"/>
    <w:rsid w:val="00A76C40"/>
    <w:rsid w:val="00A7712A"/>
    <w:rsid w:val="00A77307"/>
    <w:rsid w:val="00A77473"/>
    <w:rsid w:val="00A77506"/>
    <w:rsid w:val="00A77801"/>
    <w:rsid w:val="00A7787D"/>
    <w:rsid w:val="00A77D8F"/>
    <w:rsid w:val="00A801B0"/>
    <w:rsid w:val="00A803B8"/>
    <w:rsid w:val="00A80564"/>
    <w:rsid w:val="00A806DD"/>
    <w:rsid w:val="00A80814"/>
    <w:rsid w:val="00A81759"/>
    <w:rsid w:val="00A81779"/>
    <w:rsid w:val="00A81E68"/>
    <w:rsid w:val="00A82029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41D3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16"/>
    <w:rsid w:val="00A86731"/>
    <w:rsid w:val="00A867D5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B29"/>
    <w:rsid w:val="00A90CE3"/>
    <w:rsid w:val="00A90D02"/>
    <w:rsid w:val="00A9114A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B9D"/>
    <w:rsid w:val="00A95BED"/>
    <w:rsid w:val="00A95F09"/>
    <w:rsid w:val="00A960D7"/>
    <w:rsid w:val="00A96247"/>
    <w:rsid w:val="00A963FB"/>
    <w:rsid w:val="00A964A1"/>
    <w:rsid w:val="00A96B5A"/>
    <w:rsid w:val="00A96E0C"/>
    <w:rsid w:val="00A96E34"/>
    <w:rsid w:val="00A96EB8"/>
    <w:rsid w:val="00A971FF"/>
    <w:rsid w:val="00A972D7"/>
    <w:rsid w:val="00A973BC"/>
    <w:rsid w:val="00A97608"/>
    <w:rsid w:val="00A977F8"/>
    <w:rsid w:val="00A97A71"/>
    <w:rsid w:val="00A97B15"/>
    <w:rsid w:val="00A97C50"/>
    <w:rsid w:val="00AA003B"/>
    <w:rsid w:val="00AA0095"/>
    <w:rsid w:val="00AA00ED"/>
    <w:rsid w:val="00AA0243"/>
    <w:rsid w:val="00AA024C"/>
    <w:rsid w:val="00AA029E"/>
    <w:rsid w:val="00AA0CBA"/>
    <w:rsid w:val="00AA0D53"/>
    <w:rsid w:val="00AA0DBB"/>
    <w:rsid w:val="00AA1141"/>
    <w:rsid w:val="00AA121E"/>
    <w:rsid w:val="00AA12B2"/>
    <w:rsid w:val="00AA139A"/>
    <w:rsid w:val="00AA1891"/>
    <w:rsid w:val="00AA18FC"/>
    <w:rsid w:val="00AA19B4"/>
    <w:rsid w:val="00AA1A58"/>
    <w:rsid w:val="00AA1B36"/>
    <w:rsid w:val="00AA1F97"/>
    <w:rsid w:val="00AA2172"/>
    <w:rsid w:val="00AA2366"/>
    <w:rsid w:val="00AA2749"/>
    <w:rsid w:val="00AA279A"/>
    <w:rsid w:val="00AA28AB"/>
    <w:rsid w:val="00AA2AC6"/>
    <w:rsid w:val="00AA2DAD"/>
    <w:rsid w:val="00AA2FA3"/>
    <w:rsid w:val="00AA33D2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FDD"/>
    <w:rsid w:val="00AA445A"/>
    <w:rsid w:val="00AA4567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5FA"/>
    <w:rsid w:val="00AA6890"/>
    <w:rsid w:val="00AA696D"/>
    <w:rsid w:val="00AA7279"/>
    <w:rsid w:val="00AA751A"/>
    <w:rsid w:val="00AA7875"/>
    <w:rsid w:val="00AA78C5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CE"/>
    <w:rsid w:val="00AB1F3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DD1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C30"/>
    <w:rsid w:val="00AC2D51"/>
    <w:rsid w:val="00AC2D89"/>
    <w:rsid w:val="00AC3359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D3C"/>
    <w:rsid w:val="00AD01C3"/>
    <w:rsid w:val="00AD03D0"/>
    <w:rsid w:val="00AD0601"/>
    <w:rsid w:val="00AD0787"/>
    <w:rsid w:val="00AD1434"/>
    <w:rsid w:val="00AD166A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B54"/>
    <w:rsid w:val="00AD3C0C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649"/>
    <w:rsid w:val="00AE2A65"/>
    <w:rsid w:val="00AE2EEE"/>
    <w:rsid w:val="00AE34B5"/>
    <w:rsid w:val="00AE34E3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EB6"/>
    <w:rsid w:val="00AE4F95"/>
    <w:rsid w:val="00AE4FCF"/>
    <w:rsid w:val="00AE5038"/>
    <w:rsid w:val="00AE5042"/>
    <w:rsid w:val="00AE5550"/>
    <w:rsid w:val="00AE5566"/>
    <w:rsid w:val="00AE557A"/>
    <w:rsid w:val="00AE5795"/>
    <w:rsid w:val="00AE5D54"/>
    <w:rsid w:val="00AE5D7F"/>
    <w:rsid w:val="00AE5FF0"/>
    <w:rsid w:val="00AE6087"/>
    <w:rsid w:val="00AE62D0"/>
    <w:rsid w:val="00AE6B45"/>
    <w:rsid w:val="00AE6EC4"/>
    <w:rsid w:val="00AE725B"/>
    <w:rsid w:val="00AE766D"/>
    <w:rsid w:val="00AE77AD"/>
    <w:rsid w:val="00AE784A"/>
    <w:rsid w:val="00AE7A29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42"/>
    <w:rsid w:val="00AF13F8"/>
    <w:rsid w:val="00AF14C0"/>
    <w:rsid w:val="00AF1914"/>
    <w:rsid w:val="00AF1AC2"/>
    <w:rsid w:val="00AF2077"/>
    <w:rsid w:val="00AF22C4"/>
    <w:rsid w:val="00AF24A7"/>
    <w:rsid w:val="00AF2777"/>
    <w:rsid w:val="00AF2C7F"/>
    <w:rsid w:val="00AF2D63"/>
    <w:rsid w:val="00AF2FDE"/>
    <w:rsid w:val="00AF3275"/>
    <w:rsid w:val="00AF32F5"/>
    <w:rsid w:val="00AF3543"/>
    <w:rsid w:val="00AF367A"/>
    <w:rsid w:val="00AF3837"/>
    <w:rsid w:val="00AF3E1D"/>
    <w:rsid w:val="00AF3FB8"/>
    <w:rsid w:val="00AF4DE1"/>
    <w:rsid w:val="00AF4EEB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B00038"/>
    <w:rsid w:val="00B00217"/>
    <w:rsid w:val="00B0080B"/>
    <w:rsid w:val="00B00A7B"/>
    <w:rsid w:val="00B00E9B"/>
    <w:rsid w:val="00B01343"/>
    <w:rsid w:val="00B01361"/>
    <w:rsid w:val="00B014EC"/>
    <w:rsid w:val="00B01739"/>
    <w:rsid w:val="00B019A2"/>
    <w:rsid w:val="00B01BCC"/>
    <w:rsid w:val="00B02264"/>
    <w:rsid w:val="00B0229F"/>
    <w:rsid w:val="00B02716"/>
    <w:rsid w:val="00B02C82"/>
    <w:rsid w:val="00B030AA"/>
    <w:rsid w:val="00B0312B"/>
    <w:rsid w:val="00B03179"/>
    <w:rsid w:val="00B03663"/>
    <w:rsid w:val="00B03E28"/>
    <w:rsid w:val="00B0419F"/>
    <w:rsid w:val="00B04302"/>
    <w:rsid w:val="00B0454C"/>
    <w:rsid w:val="00B049A9"/>
    <w:rsid w:val="00B04C1E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E04"/>
    <w:rsid w:val="00B06F48"/>
    <w:rsid w:val="00B07764"/>
    <w:rsid w:val="00B0790E"/>
    <w:rsid w:val="00B07987"/>
    <w:rsid w:val="00B07C6A"/>
    <w:rsid w:val="00B07E50"/>
    <w:rsid w:val="00B1070E"/>
    <w:rsid w:val="00B107B7"/>
    <w:rsid w:val="00B107E2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FE"/>
    <w:rsid w:val="00B11A0C"/>
    <w:rsid w:val="00B11EFD"/>
    <w:rsid w:val="00B123DC"/>
    <w:rsid w:val="00B125C9"/>
    <w:rsid w:val="00B126BF"/>
    <w:rsid w:val="00B126E2"/>
    <w:rsid w:val="00B12A04"/>
    <w:rsid w:val="00B12D6B"/>
    <w:rsid w:val="00B134FD"/>
    <w:rsid w:val="00B137CF"/>
    <w:rsid w:val="00B139F2"/>
    <w:rsid w:val="00B13AE8"/>
    <w:rsid w:val="00B13F43"/>
    <w:rsid w:val="00B14060"/>
    <w:rsid w:val="00B1406C"/>
    <w:rsid w:val="00B1426A"/>
    <w:rsid w:val="00B14498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83E"/>
    <w:rsid w:val="00B22964"/>
    <w:rsid w:val="00B22B1E"/>
    <w:rsid w:val="00B22B8F"/>
    <w:rsid w:val="00B231D7"/>
    <w:rsid w:val="00B236D4"/>
    <w:rsid w:val="00B23A65"/>
    <w:rsid w:val="00B23A7C"/>
    <w:rsid w:val="00B23B45"/>
    <w:rsid w:val="00B23C89"/>
    <w:rsid w:val="00B23F0B"/>
    <w:rsid w:val="00B240B1"/>
    <w:rsid w:val="00B2417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91A"/>
    <w:rsid w:val="00B25932"/>
    <w:rsid w:val="00B25D71"/>
    <w:rsid w:val="00B25EE4"/>
    <w:rsid w:val="00B2612E"/>
    <w:rsid w:val="00B26D71"/>
    <w:rsid w:val="00B270B8"/>
    <w:rsid w:val="00B271F8"/>
    <w:rsid w:val="00B272B3"/>
    <w:rsid w:val="00B276FC"/>
    <w:rsid w:val="00B27898"/>
    <w:rsid w:val="00B27963"/>
    <w:rsid w:val="00B279C6"/>
    <w:rsid w:val="00B27DA4"/>
    <w:rsid w:val="00B27F88"/>
    <w:rsid w:val="00B301B5"/>
    <w:rsid w:val="00B30269"/>
    <w:rsid w:val="00B30464"/>
    <w:rsid w:val="00B30710"/>
    <w:rsid w:val="00B3072A"/>
    <w:rsid w:val="00B30B16"/>
    <w:rsid w:val="00B30D3F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6FC"/>
    <w:rsid w:val="00B328A8"/>
    <w:rsid w:val="00B32AB9"/>
    <w:rsid w:val="00B32B93"/>
    <w:rsid w:val="00B32CB6"/>
    <w:rsid w:val="00B32E61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43"/>
    <w:rsid w:val="00B34C7D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9B8"/>
    <w:rsid w:val="00B40AF8"/>
    <w:rsid w:val="00B40BDB"/>
    <w:rsid w:val="00B40BE0"/>
    <w:rsid w:val="00B40F13"/>
    <w:rsid w:val="00B4143B"/>
    <w:rsid w:val="00B415F8"/>
    <w:rsid w:val="00B4160A"/>
    <w:rsid w:val="00B41680"/>
    <w:rsid w:val="00B417CF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407B"/>
    <w:rsid w:val="00B440EF"/>
    <w:rsid w:val="00B4482C"/>
    <w:rsid w:val="00B45568"/>
    <w:rsid w:val="00B45997"/>
    <w:rsid w:val="00B459E5"/>
    <w:rsid w:val="00B45AA6"/>
    <w:rsid w:val="00B45ACF"/>
    <w:rsid w:val="00B45EC0"/>
    <w:rsid w:val="00B46057"/>
    <w:rsid w:val="00B4663D"/>
    <w:rsid w:val="00B4663E"/>
    <w:rsid w:val="00B46717"/>
    <w:rsid w:val="00B46934"/>
    <w:rsid w:val="00B46AF6"/>
    <w:rsid w:val="00B46DAD"/>
    <w:rsid w:val="00B46DE2"/>
    <w:rsid w:val="00B471C2"/>
    <w:rsid w:val="00B478D3"/>
    <w:rsid w:val="00B47CA2"/>
    <w:rsid w:val="00B47F6C"/>
    <w:rsid w:val="00B47FCB"/>
    <w:rsid w:val="00B507D0"/>
    <w:rsid w:val="00B50934"/>
    <w:rsid w:val="00B50956"/>
    <w:rsid w:val="00B50AAD"/>
    <w:rsid w:val="00B50BAA"/>
    <w:rsid w:val="00B50CF8"/>
    <w:rsid w:val="00B50F8C"/>
    <w:rsid w:val="00B51043"/>
    <w:rsid w:val="00B515E8"/>
    <w:rsid w:val="00B51AEF"/>
    <w:rsid w:val="00B51B63"/>
    <w:rsid w:val="00B51DED"/>
    <w:rsid w:val="00B52961"/>
    <w:rsid w:val="00B52993"/>
    <w:rsid w:val="00B52CDB"/>
    <w:rsid w:val="00B53230"/>
    <w:rsid w:val="00B53277"/>
    <w:rsid w:val="00B535F9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547D"/>
    <w:rsid w:val="00B55514"/>
    <w:rsid w:val="00B558E4"/>
    <w:rsid w:val="00B55AD0"/>
    <w:rsid w:val="00B55DF1"/>
    <w:rsid w:val="00B560C8"/>
    <w:rsid w:val="00B5628D"/>
    <w:rsid w:val="00B564FB"/>
    <w:rsid w:val="00B56544"/>
    <w:rsid w:val="00B5661F"/>
    <w:rsid w:val="00B5671C"/>
    <w:rsid w:val="00B56A6A"/>
    <w:rsid w:val="00B56F2A"/>
    <w:rsid w:val="00B571A8"/>
    <w:rsid w:val="00B57404"/>
    <w:rsid w:val="00B57A97"/>
    <w:rsid w:val="00B57F72"/>
    <w:rsid w:val="00B6051D"/>
    <w:rsid w:val="00B60594"/>
    <w:rsid w:val="00B6096E"/>
    <w:rsid w:val="00B60A15"/>
    <w:rsid w:val="00B60F7D"/>
    <w:rsid w:val="00B612AA"/>
    <w:rsid w:val="00B615D2"/>
    <w:rsid w:val="00B6181D"/>
    <w:rsid w:val="00B619D7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C2"/>
    <w:rsid w:val="00B65370"/>
    <w:rsid w:val="00B658E9"/>
    <w:rsid w:val="00B66041"/>
    <w:rsid w:val="00B665B7"/>
    <w:rsid w:val="00B66CC6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2069"/>
    <w:rsid w:val="00B7208B"/>
    <w:rsid w:val="00B7287C"/>
    <w:rsid w:val="00B7288D"/>
    <w:rsid w:val="00B72DEE"/>
    <w:rsid w:val="00B72E68"/>
    <w:rsid w:val="00B73079"/>
    <w:rsid w:val="00B732E2"/>
    <w:rsid w:val="00B7357E"/>
    <w:rsid w:val="00B73819"/>
    <w:rsid w:val="00B73925"/>
    <w:rsid w:val="00B739AF"/>
    <w:rsid w:val="00B73C98"/>
    <w:rsid w:val="00B73CCC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BBB"/>
    <w:rsid w:val="00B75391"/>
    <w:rsid w:val="00B75485"/>
    <w:rsid w:val="00B756EF"/>
    <w:rsid w:val="00B75C62"/>
    <w:rsid w:val="00B75E17"/>
    <w:rsid w:val="00B76043"/>
    <w:rsid w:val="00B761BA"/>
    <w:rsid w:val="00B76359"/>
    <w:rsid w:val="00B76CF3"/>
    <w:rsid w:val="00B76FEF"/>
    <w:rsid w:val="00B77371"/>
    <w:rsid w:val="00B775DA"/>
    <w:rsid w:val="00B778EE"/>
    <w:rsid w:val="00B77B91"/>
    <w:rsid w:val="00B77C33"/>
    <w:rsid w:val="00B80351"/>
    <w:rsid w:val="00B80815"/>
    <w:rsid w:val="00B80E54"/>
    <w:rsid w:val="00B80EDC"/>
    <w:rsid w:val="00B8153E"/>
    <w:rsid w:val="00B819DA"/>
    <w:rsid w:val="00B81ACB"/>
    <w:rsid w:val="00B81AE6"/>
    <w:rsid w:val="00B81CC6"/>
    <w:rsid w:val="00B81D50"/>
    <w:rsid w:val="00B81F8E"/>
    <w:rsid w:val="00B82304"/>
    <w:rsid w:val="00B8248F"/>
    <w:rsid w:val="00B8288A"/>
    <w:rsid w:val="00B82A6A"/>
    <w:rsid w:val="00B83275"/>
    <w:rsid w:val="00B83EC9"/>
    <w:rsid w:val="00B83F04"/>
    <w:rsid w:val="00B83FBF"/>
    <w:rsid w:val="00B8417C"/>
    <w:rsid w:val="00B84261"/>
    <w:rsid w:val="00B84400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71FF"/>
    <w:rsid w:val="00B873B5"/>
    <w:rsid w:val="00B87E8D"/>
    <w:rsid w:val="00B87EB6"/>
    <w:rsid w:val="00B9016C"/>
    <w:rsid w:val="00B901AF"/>
    <w:rsid w:val="00B901E9"/>
    <w:rsid w:val="00B903E6"/>
    <w:rsid w:val="00B907A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3010"/>
    <w:rsid w:val="00B93498"/>
    <w:rsid w:val="00B938BE"/>
    <w:rsid w:val="00B9399C"/>
    <w:rsid w:val="00B94317"/>
    <w:rsid w:val="00B945CB"/>
    <w:rsid w:val="00B946B4"/>
    <w:rsid w:val="00B94828"/>
    <w:rsid w:val="00B9485B"/>
    <w:rsid w:val="00B94BA7"/>
    <w:rsid w:val="00B94D31"/>
    <w:rsid w:val="00B956D0"/>
    <w:rsid w:val="00B959EA"/>
    <w:rsid w:val="00B95A89"/>
    <w:rsid w:val="00B95C9A"/>
    <w:rsid w:val="00B96149"/>
    <w:rsid w:val="00B962CD"/>
    <w:rsid w:val="00B96CC6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DEA"/>
    <w:rsid w:val="00BA71A2"/>
    <w:rsid w:val="00BA7386"/>
    <w:rsid w:val="00BA77D9"/>
    <w:rsid w:val="00BA7944"/>
    <w:rsid w:val="00BA7988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3C7C"/>
    <w:rsid w:val="00BB4551"/>
    <w:rsid w:val="00BB4590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856"/>
    <w:rsid w:val="00BB68CA"/>
    <w:rsid w:val="00BB69AE"/>
    <w:rsid w:val="00BB6CBA"/>
    <w:rsid w:val="00BB6D0F"/>
    <w:rsid w:val="00BB71CF"/>
    <w:rsid w:val="00BB7892"/>
    <w:rsid w:val="00BB7AE2"/>
    <w:rsid w:val="00BB7B19"/>
    <w:rsid w:val="00BC0D1A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501C"/>
    <w:rsid w:val="00BC5099"/>
    <w:rsid w:val="00BC513D"/>
    <w:rsid w:val="00BC543A"/>
    <w:rsid w:val="00BC600F"/>
    <w:rsid w:val="00BC60D6"/>
    <w:rsid w:val="00BC6207"/>
    <w:rsid w:val="00BC6468"/>
    <w:rsid w:val="00BC69F9"/>
    <w:rsid w:val="00BC6B98"/>
    <w:rsid w:val="00BC6F11"/>
    <w:rsid w:val="00BC71F2"/>
    <w:rsid w:val="00BC730D"/>
    <w:rsid w:val="00BC73A2"/>
    <w:rsid w:val="00BC74D2"/>
    <w:rsid w:val="00BC7703"/>
    <w:rsid w:val="00BC77DC"/>
    <w:rsid w:val="00BC7C8F"/>
    <w:rsid w:val="00BD0033"/>
    <w:rsid w:val="00BD00A8"/>
    <w:rsid w:val="00BD0176"/>
    <w:rsid w:val="00BD02BD"/>
    <w:rsid w:val="00BD05DF"/>
    <w:rsid w:val="00BD0853"/>
    <w:rsid w:val="00BD0FAC"/>
    <w:rsid w:val="00BD122B"/>
    <w:rsid w:val="00BD1A0D"/>
    <w:rsid w:val="00BD1B98"/>
    <w:rsid w:val="00BD2077"/>
    <w:rsid w:val="00BD2387"/>
    <w:rsid w:val="00BD23CE"/>
    <w:rsid w:val="00BD2578"/>
    <w:rsid w:val="00BD25FC"/>
    <w:rsid w:val="00BD295F"/>
    <w:rsid w:val="00BD2B03"/>
    <w:rsid w:val="00BD2BC4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799"/>
    <w:rsid w:val="00BE084C"/>
    <w:rsid w:val="00BE0F34"/>
    <w:rsid w:val="00BE1277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C1D"/>
    <w:rsid w:val="00BE4D03"/>
    <w:rsid w:val="00BE4D47"/>
    <w:rsid w:val="00BE4D63"/>
    <w:rsid w:val="00BE4F4B"/>
    <w:rsid w:val="00BE5072"/>
    <w:rsid w:val="00BE56E3"/>
    <w:rsid w:val="00BE591F"/>
    <w:rsid w:val="00BE59E7"/>
    <w:rsid w:val="00BE6041"/>
    <w:rsid w:val="00BE6494"/>
    <w:rsid w:val="00BE6523"/>
    <w:rsid w:val="00BE65B4"/>
    <w:rsid w:val="00BE669E"/>
    <w:rsid w:val="00BE6AC7"/>
    <w:rsid w:val="00BE6B60"/>
    <w:rsid w:val="00BE6DFA"/>
    <w:rsid w:val="00BE7470"/>
    <w:rsid w:val="00BE767E"/>
    <w:rsid w:val="00BE791E"/>
    <w:rsid w:val="00BE7C45"/>
    <w:rsid w:val="00BE7C9A"/>
    <w:rsid w:val="00BE7EE6"/>
    <w:rsid w:val="00BE7F8D"/>
    <w:rsid w:val="00BF0600"/>
    <w:rsid w:val="00BF069D"/>
    <w:rsid w:val="00BF06E7"/>
    <w:rsid w:val="00BF1120"/>
    <w:rsid w:val="00BF1885"/>
    <w:rsid w:val="00BF1926"/>
    <w:rsid w:val="00BF21F8"/>
    <w:rsid w:val="00BF255B"/>
    <w:rsid w:val="00BF28F8"/>
    <w:rsid w:val="00BF31EC"/>
    <w:rsid w:val="00BF359C"/>
    <w:rsid w:val="00BF3635"/>
    <w:rsid w:val="00BF369C"/>
    <w:rsid w:val="00BF3898"/>
    <w:rsid w:val="00BF3CC8"/>
    <w:rsid w:val="00BF3D78"/>
    <w:rsid w:val="00BF3DBF"/>
    <w:rsid w:val="00BF3FB5"/>
    <w:rsid w:val="00BF40DC"/>
    <w:rsid w:val="00BF44B3"/>
    <w:rsid w:val="00BF46C2"/>
    <w:rsid w:val="00BF473C"/>
    <w:rsid w:val="00BF475B"/>
    <w:rsid w:val="00BF48C5"/>
    <w:rsid w:val="00BF543E"/>
    <w:rsid w:val="00BF545C"/>
    <w:rsid w:val="00BF5AAE"/>
    <w:rsid w:val="00BF5B08"/>
    <w:rsid w:val="00BF5B85"/>
    <w:rsid w:val="00BF5BB7"/>
    <w:rsid w:val="00BF5E1C"/>
    <w:rsid w:val="00BF6210"/>
    <w:rsid w:val="00BF66F7"/>
    <w:rsid w:val="00BF6A1E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619"/>
    <w:rsid w:val="00C0061B"/>
    <w:rsid w:val="00C008B5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21E"/>
    <w:rsid w:val="00C042F2"/>
    <w:rsid w:val="00C0434A"/>
    <w:rsid w:val="00C04443"/>
    <w:rsid w:val="00C04A7D"/>
    <w:rsid w:val="00C04B65"/>
    <w:rsid w:val="00C04E10"/>
    <w:rsid w:val="00C05394"/>
    <w:rsid w:val="00C05FF2"/>
    <w:rsid w:val="00C060D1"/>
    <w:rsid w:val="00C065DE"/>
    <w:rsid w:val="00C065F8"/>
    <w:rsid w:val="00C06611"/>
    <w:rsid w:val="00C066F6"/>
    <w:rsid w:val="00C0679F"/>
    <w:rsid w:val="00C06DF6"/>
    <w:rsid w:val="00C07026"/>
    <w:rsid w:val="00C070E6"/>
    <w:rsid w:val="00C0761C"/>
    <w:rsid w:val="00C07D78"/>
    <w:rsid w:val="00C07DB4"/>
    <w:rsid w:val="00C100A0"/>
    <w:rsid w:val="00C101B0"/>
    <w:rsid w:val="00C1029F"/>
    <w:rsid w:val="00C1070F"/>
    <w:rsid w:val="00C1092E"/>
    <w:rsid w:val="00C10E05"/>
    <w:rsid w:val="00C11297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B9D"/>
    <w:rsid w:val="00C13CA2"/>
    <w:rsid w:val="00C13E85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4A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08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1139"/>
    <w:rsid w:val="00C21322"/>
    <w:rsid w:val="00C21456"/>
    <w:rsid w:val="00C2165C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E11"/>
    <w:rsid w:val="00C260BC"/>
    <w:rsid w:val="00C260BD"/>
    <w:rsid w:val="00C26134"/>
    <w:rsid w:val="00C26726"/>
    <w:rsid w:val="00C2676D"/>
    <w:rsid w:val="00C267AC"/>
    <w:rsid w:val="00C26B95"/>
    <w:rsid w:val="00C27206"/>
    <w:rsid w:val="00C27648"/>
    <w:rsid w:val="00C2799E"/>
    <w:rsid w:val="00C30968"/>
    <w:rsid w:val="00C30ADD"/>
    <w:rsid w:val="00C30B43"/>
    <w:rsid w:val="00C30B96"/>
    <w:rsid w:val="00C314A0"/>
    <w:rsid w:val="00C319F6"/>
    <w:rsid w:val="00C31CAB"/>
    <w:rsid w:val="00C3260A"/>
    <w:rsid w:val="00C326F8"/>
    <w:rsid w:val="00C326FD"/>
    <w:rsid w:val="00C32B1C"/>
    <w:rsid w:val="00C32FEA"/>
    <w:rsid w:val="00C332ED"/>
    <w:rsid w:val="00C33942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CF"/>
    <w:rsid w:val="00C44CD9"/>
    <w:rsid w:val="00C45070"/>
    <w:rsid w:val="00C4525F"/>
    <w:rsid w:val="00C457A6"/>
    <w:rsid w:val="00C458A7"/>
    <w:rsid w:val="00C458FB"/>
    <w:rsid w:val="00C46375"/>
    <w:rsid w:val="00C463B6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3C3"/>
    <w:rsid w:val="00C5075B"/>
    <w:rsid w:val="00C50F9A"/>
    <w:rsid w:val="00C511E9"/>
    <w:rsid w:val="00C5133D"/>
    <w:rsid w:val="00C514F3"/>
    <w:rsid w:val="00C518F8"/>
    <w:rsid w:val="00C51FA5"/>
    <w:rsid w:val="00C52324"/>
    <w:rsid w:val="00C52636"/>
    <w:rsid w:val="00C52846"/>
    <w:rsid w:val="00C52900"/>
    <w:rsid w:val="00C530F8"/>
    <w:rsid w:val="00C531C5"/>
    <w:rsid w:val="00C531EF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CC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CD"/>
    <w:rsid w:val="00C57525"/>
    <w:rsid w:val="00C575F8"/>
    <w:rsid w:val="00C57679"/>
    <w:rsid w:val="00C5769F"/>
    <w:rsid w:val="00C57BD4"/>
    <w:rsid w:val="00C60000"/>
    <w:rsid w:val="00C601BD"/>
    <w:rsid w:val="00C60243"/>
    <w:rsid w:val="00C6083F"/>
    <w:rsid w:val="00C60E72"/>
    <w:rsid w:val="00C60EC2"/>
    <w:rsid w:val="00C61180"/>
    <w:rsid w:val="00C611CD"/>
    <w:rsid w:val="00C6183A"/>
    <w:rsid w:val="00C61CB7"/>
    <w:rsid w:val="00C61FE8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122"/>
    <w:rsid w:val="00C63187"/>
    <w:rsid w:val="00C633D4"/>
    <w:rsid w:val="00C63BFB"/>
    <w:rsid w:val="00C63D99"/>
    <w:rsid w:val="00C63EF7"/>
    <w:rsid w:val="00C640D1"/>
    <w:rsid w:val="00C642C8"/>
    <w:rsid w:val="00C64489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B34"/>
    <w:rsid w:val="00C67E2C"/>
    <w:rsid w:val="00C70258"/>
    <w:rsid w:val="00C702F3"/>
    <w:rsid w:val="00C70CA6"/>
    <w:rsid w:val="00C70EC6"/>
    <w:rsid w:val="00C70F36"/>
    <w:rsid w:val="00C718F5"/>
    <w:rsid w:val="00C719C2"/>
    <w:rsid w:val="00C71B42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68F"/>
    <w:rsid w:val="00C738A6"/>
    <w:rsid w:val="00C7395A"/>
    <w:rsid w:val="00C73B2D"/>
    <w:rsid w:val="00C73C33"/>
    <w:rsid w:val="00C73FF0"/>
    <w:rsid w:val="00C74BB2"/>
    <w:rsid w:val="00C74C51"/>
    <w:rsid w:val="00C74D92"/>
    <w:rsid w:val="00C74E15"/>
    <w:rsid w:val="00C7523D"/>
    <w:rsid w:val="00C7558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D42"/>
    <w:rsid w:val="00C8003A"/>
    <w:rsid w:val="00C800F2"/>
    <w:rsid w:val="00C80418"/>
    <w:rsid w:val="00C804A2"/>
    <w:rsid w:val="00C805B8"/>
    <w:rsid w:val="00C80823"/>
    <w:rsid w:val="00C80961"/>
    <w:rsid w:val="00C80E34"/>
    <w:rsid w:val="00C81284"/>
    <w:rsid w:val="00C813BF"/>
    <w:rsid w:val="00C81736"/>
    <w:rsid w:val="00C81AB0"/>
    <w:rsid w:val="00C81C34"/>
    <w:rsid w:val="00C8228D"/>
    <w:rsid w:val="00C822BF"/>
    <w:rsid w:val="00C82373"/>
    <w:rsid w:val="00C824B7"/>
    <w:rsid w:val="00C826C9"/>
    <w:rsid w:val="00C82BB4"/>
    <w:rsid w:val="00C82C8C"/>
    <w:rsid w:val="00C82E60"/>
    <w:rsid w:val="00C82E9A"/>
    <w:rsid w:val="00C82FD2"/>
    <w:rsid w:val="00C830D5"/>
    <w:rsid w:val="00C833F6"/>
    <w:rsid w:val="00C83401"/>
    <w:rsid w:val="00C837F3"/>
    <w:rsid w:val="00C83A4D"/>
    <w:rsid w:val="00C83B24"/>
    <w:rsid w:val="00C83BF7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9C4"/>
    <w:rsid w:val="00C87C4C"/>
    <w:rsid w:val="00C87D8A"/>
    <w:rsid w:val="00C87E16"/>
    <w:rsid w:val="00C9065F"/>
    <w:rsid w:val="00C907B4"/>
    <w:rsid w:val="00C90E22"/>
    <w:rsid w:val="00C910A3"/>
    <w:rsid w:val="00C911EB"/>
    <w:rsid w:val="00C913F7"/>
    <w:rsid w:val="00C91547"/>
    <w:rsid w:val="00C9157C"/>
    <w:rsid w:val="00C9193D"/>
    <w:rsid w:val="00C91C7B"/>
    <w:rsid w:val="00C91ED4"/>
    <w:rsid w:val="00C91FD7"/>
    <w:rsid w:val="00C92216"/>
    <w:rsid w:val="00C925E3"/>
    <w:rsid w:val="00C92964"/>
    <w:rsid w:val="00C92BFA"/>
    <w:rsid w:val="00C9304D"/>
    <w:rsid w:val="00C930D8"/>
    <w:rsid w:val="00C933B7"/>
    <w:rsid w:val="00C93404"/>
    <w:rsid w:val="00C93621"/>
    <w:rsid w:val="00C93A81"/>
    <w:rsid w:val="00C93AFA"/>
    <w:rsid w:val="00C941D7"/>
    <w:rsid w:val="00C946B1"/>
    <w:rsid w:val="00C94A9B"/>
    <w:rsid w:val="00C94B5E"/>
    <w:rsid w:val="00C94CC1"/>
    <w:rsid w:val="00C94D63"/>
    <w:rsid w:val="00C951C6"/>
    <w:rsid w:val="00C951DC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CA4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2C95"/>
    <w:rsid w:val="00CA2D25"/>
    <w:rsid w:val="00CA2EC7"/>
    <w:rsid w:val="00CA2F9C"/>
    <w:rsid w:val="00CA33FF"/>
    <w:rsid w:val="00CA36D7"/>
    <w:rsid w:val="00CA3F4D"/>
    <w:rsid w:val="00CA4468"/>
    <w:rsid w:val="00CA4B3B"/>
    <w:rsid w:val="00CA50DF"/>
    <w:rsid w:val="00CA53A3"/>
    <w:rsid w:val="00CA53BC"/>
    <w:rsid w:val="00CA5816"/>
    <w:rsid w:val="00CA58D3"/>
    <w:rsid w:val="00CA5C54"/>
    <w:rsid w:val="00CA5D64"/>
    <w:rsid w:val="00CA5DDB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A7B5D"/>
    <w:rsid w:val="00CB031E"/>
    <w:rsid w:val="00CB06C3"/>
    <w:rsid w:val="00CB06CD"/>
    <w:rsid w:val="00CB074E"/>
    <w:rsid w:val="00CB0A81"/>
    <w:rsid w:val="00CB0D35"/>
    <w:rsid w:val="00CB0F48"/>
    <w:rsid w:val="00CB12BF"/>
    <w:rsid w:val="00CB15A8"/>
    <w:rsid w:val="00CB165B"/>
    <w:rsid w:val="00CB17C0"/>
    <w:rsid w:val="00CB1AEF"/>
    <w:rsid w:val="00CB1B2F"/>
    <w:rsid w:val="00CB1C7F"/>
    <w:rsid w:val="00CB2050"/>
    <w:rsid w:val="00CB212D"/>
    <w:rsid w:val="00CB2161"/>
    <w:rsid w:val="00CB27CA"/>
    <w:rsid w:val="00CB27F8"/>
    <w:rsid w:val="00CB2F48"/>
    <w:rsid w:val="00CB2F52"/>
    <w:rsid w:val="00CB332B"/>
    <w:rsid w:val="00CB3A25"/>
    <w:rsid w:val="00CB3F43"/>
    <w:rsid w:val="00CB4205"/>
    <w:rsid w:val="00CB42C5"/>
    <w:rsid w:val="00CB44FF"/>
    <w:rsid w:val="00CB4958"/>
    <w:rsid w:val="00CB4994"/>
    <w:rsid w:val="00CB4A00"/>
    <w:rsid w:val="00CB4A19"/>
    <w:rsid w:val="00CB4FD3"/>
    <w:rsid w:val="00CB517E"/>
    <w:rsid w:val="00CB52A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7C1"/>
    <w:rsid w:val="00CC18BC"/>
    <w:rsid w:val="00CC190F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305B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11A"/>
    <w:rsid w:val="00CC64F1"/>
    <w:rsid w:val="00CC66C6"/>
    <w:rsid w:val="00CC68E9"/>
    <w:rsid w:val="00CC6A7C"/>
    <w:rsid w:val="00CC6AED"/>
    <w:rsid w:val="00CC6B93"/>
    <w:rsid w:val="00CC70BC"/>
    <w:rsid w:val="00CC7445"/>
    <w:rsid w:val="00CC75DB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39D"/>
    <w:rsid w:val="00CD262F"/>
    <w:rsid w:val="00CD29F1"/>
    <w:rsid w:val="00CD2CAD"/>
    <w:rsid w:val="00CD2CC0"/>
    <w:rsid w:val="00CD2EB9"/>
    <w:rsid w:val="00CD30D6"/>
    <w:rsid w:val="00CD33C3"/>
    <w:rsid w:val="00CD3992"/>
    <w:rsid w:val="00CD42C3"/>
    <w:rsid w:val="00CD42FD"/>
    <w:rsid w:val="00CD455A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7363"/>
    <w:rsid w:val="00CD75F6"/>
    <w:rsid w:val="00CD7630"/>
    <w:rsid w:val="00CD7C48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86"/>
    <w:rsid w:val="00CE0E75"/>
    <w:rsid w:val="00CE11F0"/>
    <w:rsid w:val="00CE12AE"/>
    <w:rsid w:val="00CE12DB"/>
    <w:rsid w:val="00CE1382"/>
    <w:rsid w:val="00CE1558"/>
    <w:rsid w:val="00CE1D87"/>
    <w:rsid w:val="00CE2129"/>
    <w:rsid w:val="00CE218E"/>
    <w:rsid w:val="00CE21C4"/>
    <w:rsid w:val="00CE2254"/>
    <w:rsid w:val="00CE2408"/>
    <w:rsid w:val="00CE27B4"/>
    <w:rsid w:val="00CE2940"/>
    <w:rsid w:val="00CE296B"/>
    <w:rsid w:val="00CE2D7E"/>
    <w:rsid w:val="00CE33F5"/>
    <w:rsid w:val="00CE35BE"/>
    <w:rsid w:val="00CE3625"/>
    <w:rsid w:val="00CE384B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B83"/>
    <w:rsid w:val="00CE5BF6"/>
    <w:rsid w:val="00CE5E67"/>
    <w:rsid w:val="00CE61EC"/>
    <w:rsid w:val="00CE6220"/>
    <w:rsid w:val="00CE63AE"/>
    <w:rsid w:val="00CE6845"/>
    <w:rsid w:val="00CE687F"/>
    <w:rsid w:val="00CE68C7"/>
    <w:rsid w:val="00CE6B87"/>
    <w:rsid w:val="00CE72AB"/>
    <w:rsid w:val="00CE72EF"/>
    <w:rsid w:val="00CE78E4"/>
    <w:rsid w:val="00CE7F57"/>
    <w:rsid w:val="00CF000A"/>
    <w:rsid w:val="00CF000F"/>
    <w:rsid w:val="00CF0193"/>
    <w:rsid w:val="00CF01AC"/>
    <w:rsid w:val="00CF01AF"/>
    <w:rsid w:val="00CF0487"/>
    <w:rsid w:val="00CF0506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30E9"/>
    <w:rsid w:val="00CF3346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AB5"/>
    <w:rsid w:val="00CF5C02"/>
    <w:rsid w:val="00CF5C57"/>
    <w:rsid w:val="00CF5D6E"/>
    <w:rsid w:val="00CF5DA2"/>
    <w:rsid w:val="00CF5F73"/>
    <w:rsid w:val="00CF62A9"/>
    <w:rsid w:val="00CF63FA"/>
    <w:rsid w:val="00CF679B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AF5"/>
    <w:rsid w:val="00D00B36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2178"/>
    <w:rsid w:val="00D025E6"/>
    <w:rsid w:val="00D02BDB"/>
    <w:rsid w:val="00D02FB1"/>
    <w:rsid w:val="00D02FB6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F3A"/>
    <w:rsid w:val="00D04F90"/>
    <w:rsid w:val="00D05238"/>
    <w:rsid w:val="00D05281"/>
    <w:rsid w:val="00D0538B"/>
    <w:rsid w:val="00D05828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A4A"/>
    <w:rsid w:val="00D07B47"/>
    <w:rsid w:val="00D07C09"/>
    <w:rsid w:val="00D07CA3"/>
    <w:rsid w:val="00D101A1"/>
    <w:rsid w:val="00D10206"/>
    <w:rsid w:val="00D103FB"/>
    <w:rsid w:val="00D10686"/>
    <w:rsid w:val="00D10D23"/>
    <w:rsid w:val="00D10FCB"/>
    <w:rsid w:val="00D11013"/>
    <w:rsid w:val="00D11303"/>
    <w:rsid w:val="00D115D0"/>
    <w:rsid w:val="00D11626"/>
    <w:rsid w:val="00D11C23"/>
    <w:rsid w:val="00D11DAC"/>
    <w:rsid w:val="00D11E15"/>
    <w:rsid w:val="00D120D6"/>
    <w:rsid w:val="00D12AD5"/>
    <w:rsid w:val="00D12D09"/>
    <w:rsid w:val="00D130C3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141"/>
    <w:rsid w:val="00D141DB"/>
    <w:rsid w:val="00D142D8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A4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1B2"/>
    <w:rsid w:val="00D20459"/>
    <w:rsid w:val="00D205D1"/>
    <w:rsid w:val="00D207B1"/>
    <w:rsid w:val="00D208D9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B74"/>
    <w:rsid w:val="00D22B7F"/>
    <w:rsid w:val="00D22C1F"/>
    <w:rsid w:val="00D232AE"/>
    <w:rsid w:val="00D240F3"/>
    <w:rsid w:val="00D243F3"/>
    <w:rsid w:val="00D245F0"/>
    <w:rsid w:val="00D24A10"/>
    <w:rsid w:val="00D24A4D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747C"/>
    <w:rsid w:val="00D2756B"/>
    <w:rsid w:val="00D27764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B91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94B"/>
    <w:rsid w:val="00D33A34"/>
    <w:rsid w:val="00D33AEB"/>
    <w:rsid w:val="00D33E16"/>
    <w:rsid w:val="00D34259"/>
    <w:rsid w:val="00D34531"/>
    <w:rsid w:val="00D348EF"/>
    <w:rsid w:val="00D3494B"/>
    <w:rsid w:val="00D34A30"/>
    <w:rsid w:val="00D34A9D"/>
    <w:rsid w:val="00D34B9F"/>
    <w:rsid w:val="00D34CC4"/>
    <w:rsid w:val="00D34ED0"/>
    <w:rsid w:val="00D35518"/>
    <w:rsid w:val="00D35AAB"/>
    <w:rsid w:val="00D36254"/>
    <w:rsid w:val="00D364A3"/>
    <w:rsid w:val="00D36B94"/>
    <w:rsid w:val="00D36BBD"/>
    <w:rsid w:val="00D36C37"/>
    <w:rsid w:val="00D36C60"/>
    <w:rsid w:val="00D36CC1"/>
    <w:rsid w:val="00D37C2D"/>
    <w:rsid w:val="00D37E49"/>
    <w:rsid w:val="00D4015D"/>
    <w:rsid w:val="00D402F0"/>
    <w:rsid w:val="00D40D01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947"/>
    <w:rsid w:val="00D42A22"/>
    <w:rsid w:val="00D42C22"/>
    <w:rsid w:val="00D42C36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CDD"/>
    <w:rsid w:val="00D45D32"/>
    <w:rsid w:val="00D45E62"/>
    <w:rsid w:val="00D45F99"/>
    <w:rsid w:val="00D463D8"/>
    <w:rsid w:val="00D465B1"/>
    <w:rsid w:val="00D467C4"/>
    <w:rsid w:val="00D46983"/>
    <w:rsid w:val="00D46F94"/>
    <w:rsid w:val="00D47192"/>
    <w:rsid w:val="00D4760D"/>
    <w:rsid w:val="00D477EB"/>
    <w:rsid w:val="00D47873"/>
    <w:rsid w:val="00D478EC"/>
    <w:rsid w:val="00D47E9C"/>
    <w:rsid w:val="00D5002A"/>
    <w:rsid w:val="00D50272"/>
    <w:rsid w:val="00D502BF"/>
    <w:rsid w:val="00D502D3"/>
    <w:rsid w:val="00D50359"/>
    <w:rsid w:val="00D506BF"/>
    <w:rsid w:val="00D508A4"/>
    <w:rsid w:val="00D50C2E"/>
    <w:rsid w:val="00D50CBF"/>
    <w:rsid w:val="00D516F7"/>
    <w:rsid w:val="00D51882"/>
    <w:rsid w:val="00D51908"/>
    <w:rsid w:val="00D51AB3"/>
    <w:rsid w:val="00D51AF4"/>
    <w:rsid w:val="00D51D6B"/>
    <w:rsid w:val="00D51E1F"/>
    <w:rsid w:val="00D5284A"/>
    <w:rsid w:val="00D528D5"/>
    <w:rsid w:val="00D52DE4"/>
    <w:rsid w:val="00D52EED"/>
    <w:rsid w:val="00D5310C"/>
    <w:rsid w:val="00D531A9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CA1"/>
    <w:rsid w:val="00D56DF1"/>
    <w:rsid w:val="00D56E55"/>
    <w:rsid w:val="00D56F60"/>
    <w:rsid w:val="00D57018"/>
    <w:rsid w:val="00D5774D"/>
    <w:rsid w:val="00D57821"/>
    <w:rsid w:val="00D57868"/>
    <w:rsid w:val="00D57FBD"/>
    <w:rsid w:val="00D601C4"/>
    <w:rsid w:val="00D602C1"/>
    <w:rsid w:val="00D60385"/>
    <w:rsid w:val="00D60471"/>
    <w:rsid w:val="00D60907"/>
    <w:rsid w:val="00D60969"/>
    <w:rsid w:val="00D60BA6"/>
    <w:rsid w:val="00D614FC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3309"/>
    <w:rsid w:val="00D63604"/>
    <w:rsid w:val="00D6445A"/>
    <w:rsid w:val="00D64B23"/>
    <w:rsid w:val="00D64B67"/>
    <w:rsid w:val="00D651D0"/>
    <w:rsid w:val="00D6534D"/>
    <w:rsid w:val="00D6538E"/>
    <w:rsid w:val="00D65418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A54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BEB"/>
    <w:rsid w:val="00D73C82"/>
    <w:rsid w:val="00D73CF0"/>
    <w:rsid w:val="00D73D3A"/>
    <w:rsid w:val="00D73D6E"/>
    <w:rsid w:val="00D73E09"/>
    <w:rsid w:val="00D7451B"/>
    <w:rsid w:val="00D74644"/>
    <w:rsid w:val="00D74665"/>
    <w:rsid w:val="00D74834"/>
    <w:rsid w:val="00D7488D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74D"/>
    <w:rsid w:val="00D8285C"/>
    <w:rsid w:val="00D8289B"/>
    <w:rsid w:val="00D82CA2"/>
    <w:rsid w:val="00D82FA0"/>
    <w:rsid w:val="00D82FB8"/>
    <w:rsid w:val="00D838A8"/>
    <w:rsid w:val="00D83A90"/>
    <w:rsid w:val="00D8412C"/>
    <w:rsid w:val="00D84B1E"/>
    <w:rsid w:val="00D84DCE"/>
    <w:rsid w:val="00D85A63"/>
    <w:rsid w:val="00D85BA2"/>
    <w:rsid w:val="00D8654C"/>
    <w:rsid w:val="00D8697F"/>
    <w:rsid w:val="00D869EC"/>
    <w:rsid w:val="00D86BA7"/>
    <w:rsid w:val="00D86BF7"/>
    <w:rsid w:val="00D87308"/>
    <w:rsid w:val="00D8769D"/>
    <w:rsid w:val="00D87AE2"/>
    <w:rsid w:val="00D87E45"/>
    <w:rsid w:val="00D87EA6"/>
    <w:rsid w:val="00D87EC9"/>
    <w:rsid w:val="00D90544"/>
    <w:rsid w:val="00D90631"/>
    <w:rsid w:val="00D90B43"/>
    <w:rsid w:val="00D90C73"/>
    <w:rsid w:val="00D91182"/>
    <w:rsid w:val="00D9125C"/>
    <w:rsid w:val="00D9179F"/>
    <w:rsid w:val="00D919A0"/>
    <w:rsid w:val="00D91A01"/>
    <w:rsid w:val="00D91AD8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B"/>
    <w:rsid w:val="00D9343E"/>
    <w:rsid w:val="00D935DF"/>
    <w:rsid w:val="00D93E47"/>
    <w:rsid w:val="00D93F43"/>
    <w:rsid w:val="00D94346"/>
    <w:rsid w:val="00D944A3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42CB"/>
    <w:rsid w:val="00DA43D9"/>
    <w:rsid w:val="00DA43FE"/>
    <w:rsid w:val="00DA4418"/>
    <w:rsid w:val="00DA47AD"/>
    <w:rsid w:val="00DA4B73"/>
    <w:rsid w:val="00DA505A"/>
    <w:rsid w:val="00DA522A"/>
    <w:rsid w:val="00DA534C"/>
    <w:rsid w:val="00DA5454"/>
    <w:rsid w:val="00DA5714"/>
    <w:rsid w:val="00DA5836"/>
    <w:rsid w:val="00DA5B81"/>
    <w:rsid w:val="00DA5EDD"/>
    <w:rsid w:val="00DA5FB5"/>
    <w:rsid w:val="00DA64D5"/>
    <w:rsid w:val="00DA6553"/>
    <w:rsid w:val="00DA6716"/>
    <w:rsid w:val="00DA6F89"/>
    <w:rsid w:val="00DA7029"/>
    <w:rsid w:val="00DA710E"/>
    <w:rsid w:val="00DA71D1"/>
    <w:rsid w:val="00DA72A3"/>
    <w:rsid w:val="00DA7733"/>
    <w:rsid w:val="00DA7B1E"/>
    <w:rsid w:val="00DA7B29"/>
    <w:rsid w:val="00DA7C00"/>
    <w:rsid w:val="00DA7C31"/>
    <w:rsid w:val="00DA7CD1"/>
    <w:rsid w:val="00DA7D4F"/>
    <w:rsid w:val="00DB0003"/>
    <w:rsid w:val="00DB0149"/>
    <w:rsid w:val="00DB0178"/>
    <w:rsid w:val="00DB03F8"/>
    <w:rsid w:val="00DB0476"/>
    <w:rsid w:val="00DB064C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78F"/>
    <w:rsid w:val="00DB57CF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21E"/>
    <w:rsid w:val="00DB73E1"/>
    <w:rsid w:val="00DB75CB"/>
    <w:rsid w:val="00DB75EC"/>
    <w:rsid w:val="00DB79A6"/>
    <w:rsid w:val="00DB79E3"/>
    <w:rsid w:val="00DB7C77"/>
    <w:rsid w:val="00DB7EF0"/>
    <w:rsid w:val="00DC013A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1D93"/>
    <w:rsid w:val="00DC2163"/>
    <w:rsid w:val="00DC21AF"/>
    <w:rsid w:val="00DC23BD"/>
    <w:rsid w:val="00DC2828"/>
    <w:rsid w:val="00DC3130"/>
    <w:rsid w:val="00DC3565"/>
    <w:rsid w:val="00DC387E"/>
    <w:rsid w:val="00DC3A5B"/>
    <w:rsid w:val="00DC3B58"/>
    <w:rsid w:val="00DC3D99"/>
    <w:rsid w:val="00DC3F1E"/>
    <w:rsid w:val="00DC3F27"/>
    <w:rsid w:val="00DC4224"/>
    <w:rsid w:val="00DC4428"/>
    <w:rsid w:val="00DC4CA9"/>
    <w:rsid w:val="00DC4DE5"/>
    <w:rsid w:val="00DC4EDD"/>
    <w:rsid w:val="00DC5013"/>
    <w:rsid w:val="00DC5272"/>
    <w:rsid w:val="00DC5442"/>
    <w:rsid w:val="00DC54D2"/>
    <w:rsid w:val="00DC54D5"/>
    <w:rsid w:val="00DC561F"/>
    <w:rsid w:val="00DC5718"/>
    <w:rsid w:val="00DC5D66"/>
    <w:rsid w:val="00DC5F43"/>
    <w:rsid w:val="00DC61AB"/>
    <w:rsid w:val="00DC6473"/>
    <w:rsid w:val="00DC64B8"/>
    <w:rsid w:val="00DC64DD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BC0"/>
    <w:rsid w:val="00DD0D37"/>
    <w:rsid w:val="00DD0E05"/>
    <w:rsid w:val="00DD111B"/>
    <w:rsid w:val="00DD1710"/>
    <w:rsid w:val="00DD1A00"/>
    <w:rsid w:val="00DD1AA4"/>
    <w:rsid w:val="00DD21E5"/>
    <w:rsid w:val="00DD22A4"/>
    <w:rsid w:val="00DD23F5"/>
    <w:rsid w:val="00DD2792"/>
    <w:rsid w:val="00DD2BD3"/>
    <w:rsid w:val="00DD2E05"/>
    <w:rsid w:val="00DD2E8C"/>
    <w:rsid w:val="00DD2ED3"/>
    <w:rsid w:val="00DD331C"/>
    <w:rsid w:val="00DD331D"/>
    <w:rsid w:val="00DD3496"/>
    <w:rsid w:val="00DD36B6"/>
    <w:rsid w:val="00DD39E1"/>
    <w:rsid w:val="00DD3A1B"/>
    <w:rsid w:val="00DD3C3C"/>
    <w:rsid w:val="00DD436F"/>
    <w:rsid w:val="00DD4670"/>
    <w:rsid w:val="00DD4776"/>
    <w:rsid w:val="00DD496C"/>
    <w:rsid w:val="00DD5642"/>
    <w:rsid w:val="00DD570C"/>
    <w:rsid w:val="00DD58A8"/>
    <w:rsid w:val="00DD5D59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DF4"/>
    <w:rsid w:val="00DD7F2C"/>
    <w:rsid w:val="00DD7FFA"/>
    <w:rsid w:val="00DE0A98"/>
    <w:rsid w:val="00DE0C99"/>
    <w:rsid w:val="00DE0E14"/>
    <w:rsid w:val="00DE0E90"/>
    <w:rsid w:val="00DE0E9D"/>
    <w:rsid w:val="00DE14E0"/>
    <w:rsid w:val="00DE2321"/>
    <w:rsid w:val="00DE2375"/>
    <w:rsid w:val="00DE23E9"/>
    <w:rsid w:val="00DE2A9D"/>
    <w:rsid w:val="00DE2BC5"/>
    <w:rsid w:val="00DE2E35"/>
    <w:rsid w:val="00DE33A0"/>
    <w:rsid w:val="00DE363F"/>
    <w:rsid w:val="00DE3957"/>
    <w:rsid w:val="00DE39DF"/>
    <w:rsid w:val="00DE3EFF"/>
    <w:rsid w:val="00DE4046"/>
    <w:rsid w:val="00DE406B"/>
    <w:rsid w:val="00DE40B8"/>
    <w:rsid w:val="00DE45E4"/>
    <w:rsid w:val="00DE45ED"/>
    <w:rsid w:val="00DE46DC"/>
    <w:rsid w:val="00DE4A48"/>
    <w:rsid w:val="00DE4DAF"/>
    <w:rsid w:val="00DE4ED3"/>
    <w:rsid w:val="00DE503D"/>
    <w:rsid w:val="00DE52BE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AC"/>
    <w:rsid w:val="00DF0563"/>
    <w:rsid w:val="00DF0600"/>
    <w:rsid w:val="00DF09AC"/>
    <w:rsid w:val="00DF0BF4"/>
    <w:rsid w:val="00DF0CA8"/>
    <w:rsid w:val="00DF0EC6"/>
    <w:rsid w:val="00DF1A39"/>
    <w:rsid w:val="00DF1BD0"/>
    <w:rsid w:val="00DF1C6B"/>
    <w:rsid w:val="00DF1EB7"/>
    <w:rsid w:val="00DF1F4F"/>
    <w:rsid w:val="00DF20A7"/>
    <w:rsid w:val="00DF20C0"/>
    <w:rsid w:val="00DF2116"/>
    <w:rsid w:val="00DF211E"/>
    <w:rsid w:val="00DF21A0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7A"/>
    <w:rsid w:val="00DF49E0"/>
    <w:rsid w:val="00DF4D66"/>
    <w:rsid w:val="00DF5257"/>
    <w:rsid w:val="00DF555B"/>
    <w:rsid w:val="00DF58EF"/>
    <w:rsid w:val="00DF5B4F"/>
    <w:rsid w:val="00DF5C21"/>
    <w:rsid w:val="00DF5CDB"/>
    <w:rsid w:val="00DF5DD4"/>
    <w:rsid w:val="00DF5E76"/>
    <w:rsid w:val="00DF632A"/>
    <w:rsid w:val="00DF6600"/>
    <w:rsid w:val="00DF6AFE"/>
    <w:rsid w:val="00DF6B0B"/>
    <w:rsid w:val="00DF6BD5"/>
    <w:rsid w:val="00DF6C57"/>
    <w:rsid w:val="00DF6C85"/>
    <w:rsid w:val="00DF6E9B"/>
    <w:rsid w:val="00DF6F89"/>
    <w:rsid w:val="00DF7183"/>
    <w:rsid w:val="00DF7212"/>
    <w:rsid w:val="00DF77A5"/>
    <w:rsid w:val="00DF7D67"/>
    <w:rsid w:val="00E0005B"/>
    <w:rsid w:val="00E006B0"/>
    <w:rsid w:val="00E01015"/>
    <w:rsid w:val="00E010AA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C55"/>
    <w:rsid w:val="00E035A6"/>
    <w:rsid w:val="00E038A6"/>
    <w:rsid w:val="00E03BE3"/>
    <w:rsid w:val="00E03D61"/>
    <w:rsid w:val="00E03E21"/>
    <w:rsid w:val="00E03F71"/>
    <w:rsid w:val="00E0413A"/>
    <w:rsid w:val="00E041BA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701"/>
    <w:rsid w:val="00E068BB"/>
    <w:rsid w:val="00E06B16"/>
    <w:rsid w:val="00E06BB7"/>
    <w:rsid w:val="00E06D78"/>
    <w:rsid w:val="00E07152"/>
    <w:rsid w:val="00E07455"/>
    <w:rsid w:val="00E07888"/>
    <w:rsid w:val="00E07979"/>
    <w:rsid w:val="00E07CC3"/>
    <w:rsid w:val="00E07F39"/>
    <w:rsid w:val="00E1031E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33F0"/>
    <w:rsid w:val="00E136A5"/>
    <w:rsid w:val="00E13CCA"/>
    <w:rsid w:val="00E14128"/>
    <w:rsid w:val="00E142A3"/>
    <w:rsid w:val="00E1432E"/>
    <w:rsid w:val="00E1438A"/>
    <w:rsid w:val="00E14C43"/>
    <w:rsid w:val="00E14DEA"/>
    <w:rsid w:val="00E14E33"/>
    <w:rsid w:val="00E14EAC"/>
    <w:rsid w:val="00E14EC9"/>
    <w:rsid w:val="00E152DB"/>
    <w:rsid w:val="00E153D5"/>
    <w:rsid w:val="00E153F3"/>
    <w:rsid w:val="00E15547"/>
    <w:rsid w:val="00E15566"/>
    <w:rsid w:val="00E15745"/>
    <w:rsid w:val="00E15784"/>
    <w:rsid w:val="00E15DD2"/>
    <w:rsid w:val="00E16437"/>
    <w:rsid w:val="00E16729"/>
    <w:rsid w:val="00E16BBA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6F4"/>
    <w:rsid w:val="00E22754"/>
    <w:rsid w:val="00E227DA"/>
    <w:rsid w:val="00E2280A"/>
    <w:rsid w:val="00E2288A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BA1"/>
    <w:rsid w:val="00E26CA3"/>
    <w:rsid w:val="00E27A95"/>
    <w:rsid w:val="00E301B7"/>
    <w:rsid w:val="00E305A5"/>
    <w:rsid w:val="00E3086A"/>
    <w:rsid w:val="00E30E85"/>
    <w:rsid w:val="00E31127"/>
    <w:rsid w:val="00E31248"/>
    <w:rsid w:val="00E3133E"/>
    <w:rsid w:val="00E3156E"/>
    <w:rsid w:val="00E3199C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5FF"/>
    <w:rsid w:val="00E3374C"/>
    <w:rsid w:val="00E33A50"/>
    <w:rsid w:val="00E33AAA"/>
    <w:rsid w:val="00E33C44"/>
    <w:rsid w:val="00E342FE"/>
    <w:rsid w:val="00E34307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15C"/>
    <w:rsid w:val="00E37208"/>
    <w:rsid w:val="00E377A3"/>
    <w:rsid w:val="00E377F2"/>
    <w:rsid w:val="00E37CCD"/>
    <w:rsid w:val="00E401AC"/>
    <w:rsid w:val="00E402A5"/>
    <w:rsid w:val="00E403E1"/>
    <w:rsid w:val="00E407E2"/>
    <w:rsid w:val="00E40A00"/>
    <w:rsid w:val="00E40B63"/>
    <w:rsid w:val="00E41272"/>
    <w:rsid w:val="00E412DA"/>
    <w:rsid w:val="00E413EC"/>
    <w:rsid w:val="00E4148B"/>
    <w:rsid w:val="00E415FF"/>
    <w:rsid w:val="00E41633"/>
    <w:rsid w:val="00E419E0"/>
    <w:rsid w:val="00E41CED"/>
    <w:rsid w:val="00E41F6D"/>
    <w:rsid w:val="00E4249A"/>
    <w:rsid w:val="00E42A1F"/>
    <w:rsid w:val="00E42BCD"/>
    <w:rsid w:val="00E42E79"/>
    <w:rsid w:val="00E42F0F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D0A"/>
    <w:rsid w:val="00E5112C"/>
    <w:rsid w:val="00E51464"/>
    <w:rsid w:val="00E516B6"/>
    <w:rsid w:val="00E517AF"/>
    <w:rsid w:val="00E51AFD"/>
    <w:rsid w:val="00E51DBD"/>
    <w:rsid w:val="00E51EDB"/>
    <w:rsid w:val="00E52053"/>
    <w:rsid w:val="00E52306"/>
    <w:rsid w:val="00E524EF"/>
    <w:rsid w:val="00E525C3"/>
    <w:rsid w:val="00E52673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C37"/>
    <w:rsid w:val="00E6328D"/>
    <w:rsid w:val="00E632F2"/>
    <w:rsid w:val="00E63487"/>
    <w:rsid w:val="00E635A2"/>
    <w:rsid w:val="00E637B0"/>
    <w:rsid w:val="00E63DC9"/>
    <w:rsid w:val="00E6405B"/>
    <w:rsid w:val="00E641DE"/>
    <w:rsid w:val="00E643E2"/>
    <w:rsid w:val="00E64492"/>
    <w:rsid w:val="00E64693"/>
    <w:rsid w:val="00E6498B"/>
    <w:rsid w:val="00E6498D"/>
    <w:rsid w:val="00E64D64"/>
    <w:rsid w:val="00E65048"/>
    <w:rsid w:val="00E65D1A"/>
    <w:rsid w:val="00E65DE4"/>
    <w:rsid w:val="00E65EF9"/>
    <w:rsid w:val="00E66372"/>
    <w:rsid w:val="00E663FE"/>
    <w:rsid w:val="00E66541"/>
    <w:rsid w:val="00E665A6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70127"/>
    <w:rsid w:val="00E705FF"/>
    <w:rsid w:val="00E7062B"/>
    <w:rsid w:val="00E708CB"/>
    <w:rsid w:val="00E70C15"/>
    <w:rsid w:val="00E70E6C"/>
    <w:rsid w:val="00E70EB3"/>
    <w:rsid w:val="00E70F05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3A74"/>
    <w:rsid w:val="00E73EE4"/>
    <w:rsid w:val="00E73F38"/>
    <w:rsid w:val="00E73FD1"/>
    <w:rsid w:val="00E74641"/>
    <w:rsid w:val="00E7465C"/>
    <w:rsid w:val="00E75306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35"/>
    <w:rsid w:val="00E777B4"/>
    <w:rsid w:val="00E7781D"/>
    <w:rsid w:val="00E77943"/>
    <w:rsid w:val="00E779B3"/>
    <w:rsid w:val="00E77F70"/>
    <w:rsid w:val="00E77FD3"/>
    <w:rsid w:val="00E801CF"/>
    <w:rsid w:val="00E8061D"/>
    <w:rsid w:val="00E807A7"/>
    <w:rsid w:val="00E80F3C"/>
    <w:rsid w:val="00E8125D"/>
    <w:rsid w:val="00E812B3"/>
    <w:rsid w:val="00E8130F"/>
    <w:rsid w:val="00E81378"/>
    <w:rsid w:val="00E823AE"/>
    <w:rsid w:val="00E82661"/>
    <w:rsid w:val="00E8270D"/>
    <w:rsid w:val="00E8279B"/>
    <w:rsid w:val="00E82F94"/>
    <w:rsid w:val="00E82FBF"/>
    <w:rsid w:val="00E82FFE"/>
    <w:rsid w:val="00E83285"/>
    <w:rsid w:val="00E83ADA"/>
    <w:rsid w:val="00E83CFF"/>
    <w:rsid w:val="00E83D2F"/>
    <w:rsid w:val="00E83EC6"/>
    <w:rsid w:val="00E83EDD"/>
    <w:rsid w:val="00E83F7D"/>
    <w:rsid w:val="00E84020"/>
    <w:rsid w:val="00E84340"/>
    <w:rsid w:val="00E84B4D"/>
    <w:rsid w:val="00E84B94"/>
    <w:rsid w:val="00E84B9F"/>
    <w:rsid w:val="00E8552C"/>
    <w:rsid w:val="00E8644F"/>
    <w:rsid w:val="00E86548"/>
    <w:rsid w:val="00E86ABD"/>
    <w:rsid w:val="00E86B0C"/>
    <w:rsid w:val="00E86B58"/>
    <w:rsid w:val="00E86CF1"/>
    <w:rsid w:val="00E8710E"/>
    <w:rsid w:val="00E8711C"/>
    <w:rsid w:val="00E873BA"/>
    <w:rsid w:val="00E873D7"/>
    <w:rsid w:val="00E8787A"/>
    <w:rsid w:val="00E87AC4"/>
    <w:rsid w:val="00E87E7B"/>
    <w:rsid w:val="00E90152"/>
    <w:rsid w:val="00E9074E"/>
    <w:rsid w:val="00E9076B"/>
    <w:rsid w:val="00E9088F"/>
    <w:rsid w:val="00E909E7"/>
    <w:rsid w:val="00E90AA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EC"/>
    <w:rsid w:val="00E91B0F"/>
    <w:rsid w:val="00E91BB0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424B"/>
    <w:rsid w:val="00E9424F"/>
    <w:rsid w:val="00E9441D"/>
    <w:rsid w:val="00E9451A"/>
    <w:rsid w:val="00E946D1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7F"/>
    <w:rsid w:val="00E967A8"/>
    <w:rsid w:val="00E969BF"/>
    <w:rsid w:val="00E969CA"/>
    <w:rsid w:val="00E96A81"/>
    <w:rsid w:val="00E96C16"/>
    <w:rsid w:val="00E96CF7"/>
    <w:rsid w:val="00E96F58"/>
    <w:rsid w:val="00E97374"/>
    <w:rsid w:val="00E9750A"/>
    <w:rsid w:val="00E97514"/>
    <w:rsid w:val="00E97571"/>
    <w:rsid w:val="00E97CBD"/>
    <w:rsid w:val="00E97D63"/>
    <w:rsid w:val="00E97EF9"/>
    <w:rsid w:val="00EA00F7"/>
    <w:rsid w:val="00EA01FB"/>
    <w:rsid w:val="00EA02FC"/>
    <w:rsid w:val="00EA050A"/>
    <w:rsid w:val="00EA05C7"/>
    <w:rsid w:val="00EA0AC9"/>
    <w:rsid w:val="00EA0B70"/>
    <w:rsid w:val="00EA0C99"/>
    <w:rsid w:val="00EA0DF0"/>
    <w:rsid w:val="00EA11A0"/>
    <w:rsid w:val="00EA1203"/>
    <w:rsid w:val="00EA12EE"/>
    <w:rsid w:val="00EA169D"/>
    <w:rsid w:val="00EA1747"/>
    <w:rsid w:val="00EA1E3A"/>
    <w:rsid w:val="00EA1EBE"/>
    <w:rsid w:val="00EA206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EC"/>
    <w:rsid w:val="00EA3B7A"/>
    <w:rsid w:val="00EA51D4"/>
    <w:rsid w:val="00EA5210"/>
    <w:rsid w:val="00EA54A7"/>
    <w:rsid w:val="00EA5866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70F9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C55"/>
    <w:rsid w:val="00EB0FED"/>
    <w:rsid w:val="00EB1368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AA"/>
    <w:rsid w:val="00EB755F"/>
    <w:rsid w:val="00EB7A44"/>
    <w:rsid w:val="00EB7F8E"/>
    <w:rsid w:val="00EC00CE"/>
    <w:rsid w:val="00EC0734"/>
    <w:rsid w:val="00EC079B"/>
    <w:rsid w:val="00EC0A2A"/>
    <w:rsid w:val="00EC0A57"/>
    <w:rsid w:val="00EC112E"/>
    <w:rsid w:val="00EC1149"/>
    <w:rsid w:val="00EC1289"/>
    <w:rsid w:val="00EC1414"/>
    <w:rsid w:val="00EC1B6A"/>
    <w:rsid w:val="00EC2025"/>
    <w:rsid w:val="00EC2593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8AA"/>
    <w:rsid w:val="00EC591C"/>
    <w:rsid w:val="00EC5971"/>
    <w:rsid w:val="00EC61D4"/>
    <w:rsid w:val="00EC62FB"/>
    <w:rsid w:val="00EC679E"/>
    <w:rsid w:val="00EC67F2"/>
    <w:rsid w:val="00EC68E8"/>
    <w:rsid w:val="00EC6D9F"/>
    <w:rsid w:val="00EC6F7C"/>
    <w:rsid w:val="00EC731F"/>
    <w:rsid w:val="00EC778C"/>
    <w:rsid w:val="00EC78A8"/>
    <w:rsid w:val="00EC7956"/>
    <w:rsid w:val="00EC797C"/>
    <w:rsid w:val="00EC7CDB"/>
    <w:rsid w:val="00ED0168"/>
    <w:rsid w:val="00ED064A"/>
    <w:rsid w:val="00ED06B3"/>
    <w:rsid w:val="00ED0A08"/>
    <w:rsid w:val="00ED0A27"/>
    <w:rsid w:val="00ED0B62"/>
    <w:rsid w:val="00ED0C97"/>
    <w:rsid w:val="00ED1181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388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62D"/>
    <w:rsid w:val="00ED5AB6"/>
    <w:rsid w:val="00ED5BA6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34E"/>
    <w:rsid w:val="00ED748A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5CF"/>
    <w:rsid w:val="00EE28E9"/>
    <w:rsid w:val="00EE2C0A"/>
    <w:rsid w:val="00EE3078"/>
    <w:rsid w:val="00EE307A"/>
    <w:rsid w:val="00EE32CE"/>
    <w:rsid w:val="00EE368F"/>
    <w:rsid w:val="00EE36CF"/>
    <w:rsid w:val="00EE371F"/>
    <w:rsid w:val="00EE3BB7"/>
    <w:rsid w:val="00EE3BCB"/>
    <w:rsid w:val="00EE3DAF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5F9"/>
    <w:rsid w:val="00EF284A"/>
    <w:rsid w:val="00EF289B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74"/>
    <w:rsid w:val="00EF51B3"/>
    <w:rsid w:val="00EF5226"/>
    <w:rsid w:val="00EF5499"/>
    <w:rsid w:val="00EF5B66"/>
    <w:rsid w:val="00EF5C15"/>
    <w:rsid w:val="00EF5C6E"/>
    <w:rsid w:val="00EF5EAC"/>
    <w:rsid w:val="00EF5FE3"/>
    <w:rsid w:val="00EF6268"/>
    <w:rsid w:val="00EF6603"/>
    <w:rsid w:val="00EF6AC3"/>
    <w:rsid w:val="00EF6B0E"/>
    <w:rsid w:val="00EF6C10"/>
    <w:rsid w:val="00EF6C4B"/>
    <w:rsid w:val="00EF6E0D"/>
    <w:rsid w:val="00EF7343"/>
    <w:rsid w:val="00EF7705"/>
    <w:rsid w:val="00EF794A"/>
    <w:rsid w:val="00EF799A"/>
    <w:rsid w:val="00EF7ABA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914"/>
    <w:rsid w:val="00F02AF8"/>
    <w:rsid w:val="00F02CD5"/>
    <w:rsid w:val="00F02F07"/>
    <w:rsid w:val="00F032D7"/>
    <w:rsid w:val="00F03AB0"/>
    <w:rsid w:val="00F03D2B"/>
    <w:rsid w:val="00F04304"/>
    <w:rsid w:val="00F04361"/>
    <w:rsid w:val="00F04A48"/>
    <w:rsid w:val="00F04B98"/>
    <w:rsid w:val="00F04F4D"/>
    <w:rsid w:val="00F053EB"/>
    <w:rsid w:val="00F0558C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241"/>
    <w:rsid w:val="00F102C4"/>
    <w:rsid w:val="00F10306"/>
    <w:rsid w:val="00F10340"/>
    <w:rsid w:val="00F10369"/>
    <w:rsid w:val="00F10F9B"/>
    <w:rsid w:val="00F11068"/>
    <w:rsid w:val="00F11155"/>
    <w:rsid w:val="00F112C9"/>
    <w:rsid w:val="00F112F8"/>
    <w:rsid w:val="00F1143B"/>
    <w:rsid w:val="00F12334"/>
    <w:rsid w:val="00F12420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C0B"/>
    <w:rsid w:val="00F13C77"/>
    <w:rsid w:val="00F1439D"/>
    <w:rsid w:val="00F14887"/>
    <w:rsid w:val="00F14BC2"/>
    <w:rsid w:val="00F14F11"/>
    <w:rsid w:val="00F1524E"/>
    <w:rsid w:val="00F152C4"/>
    <w:rsid w:val="00F1536C"/>
    <w:rsid w:val="00F153AA"/>
    <w:rsid w:val="00F15468"/>
    <w:rsid w:val="00F154EB"/>
    <w:rsid w:val="00F16082"/>
    <w:rsid w:val="00F163BC"/>
    <w:rsid w:val="00F1650B"/>
    <w:rsid w:val="00F1659D"/>
    <w:rsid w:val="00F16793"/>
    <w:rsid w:val="00F16892"/>
    <w:rsid w:val="00F168D5"/>
    <w:rsid w:val="00F16AB6"/>
    <w:rsid w:val="00F16CA9"/>
    <w:rsid w:val="00F17298"/>
    <w:rsid w:val="00F17299"/>
    <w:rsid w:val="00F173C4"/>
    <w:rsid w:val="00F174D4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134"/>
    <w:rsid w:val="00F221F6"/>
    <w:rsid w:val="00F2242A"/>
    <w:rsid w:val="00F22820"/>
    <w:rsid w:val="00F2285E"/>
    <w:rsid w:val="00F22F0F"/>
    <w:rsid w:val="00F23259"/>
    <w:rsid w:val="00F23407"/>
    <w:rsid w:val="00F23539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73"/>
    <w:rsid w:val="00F250A9"/>
    <w:rsid w:val="00F2514F"/>
    <w:rsid w:val="00F252A3"/>
    <w:rsid w:val="00F25557"/>
    <w:rsid w:val="00F25648"/>
    <w:rsid w:val="00F259F5"/>
    <w:rsid w:val="00F25A65"/>
    <w:rsid w:val="00F25C6B"/>
    <w:rsid w:val="00F25F5A"/>
    <w:rsid w:val="00F26594"/>
    <w:rsid w:val="00F26BEE"/>
    <w:rsid w:val="00F26C66"/>
    <w:rsid w:val="00F26F3E"/>
    <w:rsid w:val="00F275A0"/>
    <w:rsid w:val="00F27782"/>
    <w:rsid w:val="00F27CAA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48E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330"/>
    <w:rsid w:val="00F34799"/>
    <w:rsid w:val="00F347A7"/>
    <w:rsid w:val="00F34874"/>
    <w:rsid w:val="00F348CE"/>
    <w:rsid w:val="00F34C03"/>
    <w:rsid w:val="00F3512B"/>
    <w:rsid w:val="00F359BA"/>
    <w:rsid w:val="00F35AF8"/>
    <w:rsid w:val="00F35D72"/>
    <w:rsid w:val="00F35DAC"/>
    <w:rsid w:val="00F36041"/>
    <w:rsid w:val="00F36253"/>
    <w:rsid w:val="00F364F8"/>
    <w:rsid w:val="00F368D4"/>
    <w:rsid w:val="00F3706F"/>
    <w:rsid w:val="00F37074"/>
    <w:rsid w:val="00F375AA"/>
    <w:rsid w:val="00F378CD"/>
    <w:rsid w:val="00F37EED"/>
    <w:rsid w:val="00F4001F"/>
    <w:rsid w:val="00F4003D"/>
    <w:rsid w:val="00F40126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B0F"/>
    <w:rsid w:val="00F44E10"/>
    <w:rsid w:val="00F45060"/>
    <w:rsid w:val="00F4507B"/>
    <w:rsid w:val="00F45155"/>
    <w:rsid w:val="00F45481"/>
    <w:rsid w:val="00F45578"/>
    <w:rsid w:val="00F4575F"/>
    <w:rsid w:val="00F45837"/>
    <w:rsid w:val="00F45FF8"/>
    <w:rsid w:val="00F46255"/>
    <w:rsid w:val="00F464E1"/>
    <w:rsid w:val="00F46829"/>
    <w:rsid w:val="00F46872"/>
    <w:rsid w:val="00F46894"/>
    <w:rsid w:val="00F46A24"/>
    <w:rsid w:val="00F46A5F"/>
    <w:rsid w:val="00F47259"/>
    <w:rsid w:val="00F47384"/>
    <w:rsid w:val="00F4775D"/>
    <w:rsid w:val="00F477CF"/>
    <w:rsid w:val="00F47B8C"/>
    <w:rsid w:val="00F47CB8"/>
    <w:rsid w:val="00F50126"/>
    <w:rsid w:val="00F50FD3"/>
    <w:rsid w:val="00F51144"/>
    <w:rsid w:val="00F51171"/>
    <w:rsid w:val="00F5120D"/>
    <w:rsid w:val="00F51399"/>
    <w:rsid w:val="00F51506"/>
    <w:rsid w:val="00F516C8"/>
    <w:rsid w:val="00F517CD"/>
    <w:rsid w:val="00F518C8"/>
    <w:rsid w:val="00F51A86"/>
    <w:rsid w:val="00F52014"/>
    <w:rsid w:val="00F520CD"/>
    <w:rsid w:val="00F5214D"/>
    <w:rsid w:val="00F52243"/>
    <w:rsid w:val="00F523A1"/>
    <w:rsid w:val="00F524B8"/>
    <w:rsid w:val="00F5283C"/>
    <w:rsid w:val="00F52869"/>
    <w:rsid w:val="00F52ACF"/>
    <w:rsid w:val="00F52B1E"/>
    <w:rsid w:val="00F52C80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6722"/>
    <w:rsid w:val="00F56921"/>
    <w:rsid w:val="00F56D9B"/>
    <w:rsid w:val="00F56F52"/>
    <w:rsid w:val="00F57201"/>
    <w:rsid w:val="00F57231"/>
    <w:rsid w:val="00F5731F"/>
    <w:rsid w:val="00F57817"/>
    <w:rsid w:val="00F57D97"/>
    <w:rsid w:val="00F601A9"/>
    <w:rsid w:val="00F60ADD"/>
    <w:rsid w:val="00F60CA6"/>
    <w:rsid w:val="00F60FA8"/>
    <w:rsid w:val="00F611C6"/>
    <w:rsid w:val="00F611D4"/>
    <w:rsid w:val="00F61945"/>
    <w:rsid w:val="00F619C7"/>
    <w:rsid w:val="00F61BDF"/>
    <w:rsid w:val="00F61D21"/>
    <w:rsid w:val="00F61DAA"/>
    <w:rsid w:val="00F62348"/>
    <w:rsid w:val="00F62540"/>
    <w:rsid w:val="00F62BD9"/>
    <w:rsid w:val="00F63222"/>
    <w:rsid w:val="00F63236"/>
    <w:rsid w:val="00F6350B"/>
    <w:rsid w:val="00F635ED"/>
    <w:rsid w:val="00F63B37"/>
    <w:rsid w:val="00F641D7"/>
    <w:rsid w:val="00F64EA3"/>
    <w:rsid w:val="00F6505F"/>
    <w:rsid w:val="00F6541A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E75"/>
    <w:rsid w:val="00F7116A"/>
    <w:rsid w:val="00F713BD"/>
    <w:rsid w:val="00F71898"/>
    <w:rsid w:val="00F71BDA"/>
    <w:rsid w:val="00F71C13"/>
    <w:rsid w:val="00F728C2"/>
    <w:rsid w:val="00F72905"/>
    <w:rsid w:val="00F72AA5"/>
    <w:rsid w:val="00F7333E"/>
    <w:rsid w:val="00F735EE"/>
    <w:rsid w:val="00F73DC7"/>
    <w:rsid w:val="00F73DFF"/>
    <w:rsid w:val="00F73E4D"/>
    <w:rsid w:val="00F73EFD"/>
    <w:rsid w:val="00F74376"/>
    <w:rsid w:val="00F746FC"/>
    <w:rsid w:val="00F74C95"/>
    <w:rsid w:val="00F75194"/>
    <w:rsid w:val="00F75749"/>
    <w:rsid w:val="00F757AD"/>
    <w:rsid w:val="00F75805"/>
    <w:rsid w:val="00F758B9"/>
    <w:rsid w:val="00F758D7"/>
    <w:rsid w:val="00F75C1C"/>
    <w:rsid w:val="00F75CE9"/>
    <w:rsid w:val="00F75F25"/>
    <w:rsid w:val="00F761B5"/>
    <w:rsid w:val="00F763C4"/>
    <w:rsid w:val="00F76710"/>
    <w:rsid w:val="00F768EB"/>
    <w:rsid w:val="00F76D71"/>
    <w:rsid w:val="00F76E88"/>
    <w:rsid w:val="00F76F93"/>
    <w:rsid w:val="00F77089"/>
    <w:rsid w:val="00F7725D"/>
    <w:rsid w:val="00F7739A"/>
    <w:rsid w:val="00F7751D"/>
    <w:rsid w:val="00F777C7"/>
    <w:rsid w:val="00F77932"/>
    <w:rsid w:val="00F7798F"/>
    <w:rsid w:val="00F77E63"/>
    <w:rsid w:val="00F77F8B"/>
    <w:rsid w:val="00F80135"/>
    <w:rsid w:val="00F80586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891"/>
    <w:rsid w:val="00F81A33"/>
    <w:rsid w:val="00F81E2B"/>
    <w:rsid w:val="00F81ECC"/>
    <w:rsid w:val="00F821F9"/>
    <w:rsid w:val="00F82269"/>
    <w:rsid w:val="00F8238D"/>
    <w:rsid w:val="00F825F7"/>
    <w:rsid w:val="00F8273E"/>
    <w:rsid w:val="00F82B84"/>
    <w:rsid w:val="00F82FC0"/>
    <w:rsid w:val="00F83388"/>
    <w:rsid w:val="00F83439"/>
    <w:rsid w:val="00F8371F"/>
    <w:rsid w:val="00F83AF7"/>
    <w:rsid w:val="00F83E48"/>
    <w:rsid w:val="00F83E86"/>
    <w:rsid w:val="00F83FBF"/>
    <w:rsid w:val="00F8413B"/>
    <w:rsid w:val="00F84721"/>
    <w:rsid w:val="00F8479F"/>
    <w:rsid w:val="00F84B52"/>
    <w:rsid w:val="00F84C35"/>
    <w:rsid w:val="00F84D2E"/>
    <w:rsid w:val="00F84D30"/>
    <w:rsid w:val="00F85058"/>
    <w:rsid w:val="00F85741"/>
    <w:rsid w:val="00F8578D"/>
    <w:rsid w:val="00F85A22"/>
    <w:rsid w:val="00F85D85"/>
    <w:rsid w:val="00F85E04"/>
    <w:rsid w:val="00F8616F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9DA"/>
    <w:rsid w:val="00F90150"/>
    <w:rsid w:val="00F9064A"/>
    <w:rsid w:val="00F90845"/>
    <w:rsid w:val="00F90922"/>
    <w:rsid w:val="00F90944"/>
    <w:rsid w:val="00F90DD2"/>
    <w:rsid w:val="00F90E5B"/>
    <w:rsid w:val="00F90FE9"/>
    <w:rsid w:val="00F91350"/>
    <w:rsid w:val="00F913B8"/>
    <w:rsid w:val="00F913D3"/>
    <w:rsid w:val="00F91B60"/>
    <w:rsid w:val="00F91F99"/>
    <w:rsid w:val="00F920ED"/>
    <w:rsid w:val="00F9293E"/>
    <w:rsid w:val="00F92E4C"/>
    <w:rsid w:val="00F92F33"/>
    <w:rsid w:val="00F9347A"/>
    <w:rsid w:val="00F934A0"/>
    <w:rsid w:val="00F93ADC"/>
    <w:rsid w:val="00F93B13"/>
    <w:rsid w:val="00F93D1D"/>
    <w:rsid w:val="00F93D91"/>
    <w:rsid w:val="00F93FFD"/>
    <w:rsid w:val="00F940E3"/>
    <w:rsid w:val="00F94A5B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C95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EC0"/>
    <w:rsid w:val="00FA12A9"/>
    <w:rsid w:val="00FA136D"/>
    <w:rsid w:val="00FA18F9"/>
    <w:rsid w:val="00FA19D1"/>
    <w:rsid w:val="00FA19E2"/>
    <w:rsid w:val="00FA1AE1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171"/>
    <w:rsid w:val="00FA42BC"/>
    <w:rsid w:val="00FA44A4"/>
    <w:rsid w:val="00FA44F0"/>
    <w:rsid w:val="00FA4672"/>
    <w:rsid w:val="00FA4695"/>
    <w:rsid w:val="00FA4B38"/>
    <w:rsid w:val="00FA4D78"/>
    <w:rsid w:val="00FA4FD3"/>
    <w:rsid w:val="00FA51B1"/>
    <w:rsid w:val="00FA51D7"/>
    <w:rsid w:val="00FA5807"/>
    <w:rsid w:val="00FA596F"/>
    <w:rsid w:val="00FA5A58"/>
    <w:rsid w:val="00FA5B80"/>
    <w:rsid w:val="00FA5C8B"/>
    <w:rsid w:val="00FA5D25"/>
    <w:rsid w:val="00FA5DF4"/>
    <w:rsid w:val="00FA6251"/>
    <w:rsid w:val="00FA6548"/>
    <w:rsid w:val="00FA6AED"/>
    <w:rsid w:val="00FA6BC0"/>
    <w:rsid w:val="00FA7067"/>
    <w:rsid w:val="00FA7570"/>
    <w:rsid w:val="00FA78E0"/>
    <w:rsid w:val="00FB010B"/>
    <w:rsid w:val="00FB0408"/>
    <w:rsid w:val="00FB0422"/>
    <w:rsid w:val="00FB0865"/>
    <w:rsid w:val="00FB0C7C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29AB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3EA7"/>
    <w:rsid w:val="00FC4332"/>
    <w:rsid w:val="00FC451C"/>
    <w:rsid w:val="00FC49E4"/>
    <w:rsid w:val="00FC4B30"/>
    <w:rsid w:val="00FC4DAA"/>
    <w:rsid w:val="00FC4FDE"/>
    <w:rsid w:val="00FC4FF8"/>
    <w:rsid w:val="00FC5359"/>
    <w:rsid w:val="00FC537F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A11"/>
    <w:rsid w:val="00FD0E4F"/>
    <w:rsid w:val="00FD13F7"/>
    <w:rsid w:val="00FD1578"/>
    <w:rsid w:val="00FD15FD"/>
    <w:rsid w:val="00FD1813"/>
    <w:rsid w:val="00FD1CB4"/>
    <w:rsid w:val="00FD1F8B"/>
    <w:rsid w:val="00FD228C"/>
    <w:rsid w:val="00FD2D31"/>
    <w:rsid w:val="00FD2F41"/>
    <w:rsid w:val="00FD2F90"/>
    <w:rsid w:val="00FD2FD8"/>
    <w:rsid w:val="00FD3145"/>
    <w:rsid w:val="00FD3397"/>
    <w:rsid w:val="00FD341A"/>
    <w:rsid w:val="00FD37E3"/>
    <w:rsid w:val="00FD3835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6359"/>
    <w:rsid w:val="00FD680C"/>
    <w:rsid w:val="00FD6D8C"/>
    <w:rsid w:val="00FD718B"/>
    <w:rsid w:val="00FD7A63"/>
    <w:rsid w:val="00FD7B42"/>
    <w:rsid w:val="00FD7C75"/>
    <w:rsid w:val="00FD7DC5"/>
    <w:rsid w:val="00FE00D5"/>
    <w:rsid w:val="00FE0172"/>
    <w:rsid w:val="00FE04DD"/>
    <w:rsid w:val="00FE07DC"/>
    <w:rsid w:val="00FE0869"/>
    <w:rsid w:val="00FE0AA9"/>
    <w:rsid w:val="00FE0D8E"/>
    <w:rsid w:val="00FE0D9A"/>
    <w:rsid w:val="00FE146F"/>
    <w:rsid w:val="00FE1996"/>
    <w:rsid w:val="00FE19A5"/>
    <w:rsid w:val="00FE1C5E"/>
    <w:rsid w:val="00FE1E36"/>
    <w:rsid w:val="00FE2036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D25"/>
    <w:rsid w:val="00FE4F8A"/>
    <w:rsid w:val="00FE513E"/>
    <w:rsid w:val="00FE5195"/>
    <w:rsid w:val="00FE543E"/>
    <w:rsid w:val="00FE59EF"/>
    <w:rsid w:val="00FE5ACB"/>
    <w:rsid w:val="00FE5B46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C03"/>
    <w:rsid w:val="00FF0C2B"/>
    <w:rsid w:val="00FF0D69"/>
    <w:rsid w:val="00FF0E7D"/>
    <w:rsid w:val="00FF1433"/>
    <w:rsid w:val="00FF1A17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906F65CE-8EBA-406E-8C8B-21A35C97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9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DA5F6-F5CC-47AE-97E7-B15F808A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14400</TotalTime>
  <Pages>158</Pages>
  <Words>37352</Words>
  <Characters>212909</Characters>
  <Application>Microsoft Office Word</Application>
  <DocSecurity>0</DocSecurity>
  <Lines>1774</Lines>
  <Paragraphs>499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Ginnapat, Tangchitnob</cp:lastModifiedBy>
  <cp:revision>1561</cp:revision>
  <cp:lastPrinted>2022-12-19T07:33:00Z</cp:lastPrinted>
  <dcterms:created xsi:type="dcterms:W3CDTF">2022-06-25T18:41:00Z</dcterms:created>
  <dcterms:modified xsi:type="dcterms:W3CDTF">2023-02-20T03:03:00Z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