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AEA06F" w14:textId="07AA2F40" w:rsidR="00233F68" w:rsidRPr="00FC32CB" w:rsidRDefault="0052200A" w:rsidP="005032E2">
      <w:pPr>
        <w:spacing w:after="120"/>
        <w:ind w:left="567" w:hanging="567"/>
        <w:contextualSpacing/>
        <w:jc w:val="thaiDistribute"/>
        <w:outlineLvl w:val="0"/>
        <w:rPr>
          <w:rFonts w:ascii="Angsana New" w:hAnsi="Angsana New"/>
          <w:b/>
          <w:bCs/>
          <w:sz w:val="28"/>
        </w:rPr>
      </w:pPr>
      <w:r w:rsidRPr="0052200A">
        <w:rPr>
          <w:rFonts w:ascii="Angsana New" w:hAnsi="Angsana New"/>
          <w:b/>
          <w:bCs/>
          <w:sz w:val="28"/>
          <w:cs/>
        </w:rPr>
        <w:t xml:space="preserve">บริษัท ผลิตภัณฑ์อาหารกว้างไพศาล จำกัด </w:t>
      </w:r>
      <w:r w:rsidRPr="0052200A">
        <w:rPr>
          <w:rFonts w:ascii="Angsana New" w:hAnsi="Angsana New"/>
          <w:b/>
          <w:bCs/>
          <w:sz w:val="28"/>
        </w:rPr>
        <w:t>(</w:t>
      </w:r>
      <w:r w:rsidRPr="0052200A">
        <w:rPr>
          <w:rFonts w:ascii="Angsana New" w:hAnsi="Angsana New"/>
          <w:b/>
          <w:bCs/>
          <w:sz w:val="28"/>
          <w:cs/>
        </w:rPr>
        <w:t>มหาชน</w:t>
      </w:r>
      <w:r w:rsidRPr="0052200A">
        <w:rPr>
          <w:rFonts w:ascii="Angsana New" w:hAnsi="Angsana New"/>
          <w:b/>
          <w:bCs/>
          <w:sz w:val="28"/>
        </w:rPr>
        <w:t>)</w:t>
      </w:r>
    </w:p>
    <w:p w14:paraId="1E4D9606" w14:textId="77777777" w:rsidR="00926314" w:rsidRPr="00CE1A0A" w:rsidRDefault="00926314" w:rsidP="00140B88">
      <w:pPr>
        <w:spacing w:before="120" w:after="120"/>
        <w:ind w:left="567" w:hanging="567"/>
        <w:contextualSpacing/>
        <w:jc w:val="thaiDistribute"/>
        <w:outlineLvl w:val="0"/>
        <w:rPr>
          <w:rFonts w:ascii="Angsana New" w:hAnsi="Angsana New"/>
          <w:b/>
          <w:bCs/>
          <w:sz w:val="28"/>
          <w:cs/>
        </w:rPr>
      </w:pPr>
      <w:r w:rsidRPr="00CE1A0A">
        <w:rPr>
          <w:rFonts w:ascii="Angsana New" w:hAnsi="Angsana New"/>
          <w:b/>
          <w:bCs/>
          <w:sz w:val="28"/>
          <w:cs/>
        </w:rPr>
        <w:t>หมายเหตุประกอบงบการเงิน</w:t>
      </w:r>
    </w:p>
    <w:p w14:paraId="21811389" w14:textId="7C0834CF" w:rsidR="00477698" w:rsidRPr="00B63ABA" w:rsidRDefault="00477698" w:rsidP="00B63ABA">
      <w:pPr>
        <w:spacing w:before="120" w:after="120"/>
        <w:ind w:left="567" w:hanging="567"/>
        <w:contextualSpacing/>
        <w:jc w:val="thaiDistribute"/>
        <w:outlineLvl w:val="0"/>
        <w:rPr>
          <w:rFonts w:ascii="Angsana New" w:hAnsi="Angsana New"/>
          <w:b/>
          <w:bCs/>
          <w:sz w:val="28"/>
        </w:rPr>
      </w:pPr>
      <w:r w:rsidRPr="00B63ABA">
        <w:rPr>
          <w:rFonts w:ascii="Angsana New" w:hAnsi="Angsana New"/>
          <w:b/>
          <w:bCs/>
          <w:sz w:val="28"/>
          <w:cs/>
        </w:rPr>
        <w:t>สำหรับปี</w:t>
      </w:r>
      <w:r w:rsidR="00CE7962" w:rsidRPr="00B63ABA">
        <w:rPr>
          <w:rFonts w:ascii="Angsana New" w:hAnsi="Angsana New"/>
          <w:b/>
          <w:bCs/>
          <w:sz w:val="28"/>
          <w:cs/>
        </w:rPr>
        <w:t xml:space="preserve">สิ้นสุดวันที่ </w:t>
      </w:r>
      <w:r w:rsidR="00731DE2" w:rsidRPr="00B63ABA">
        <w:rPr>
          <w:rFonts w:ascii="Angsana New" w:hAnsi="Angsana New"/>
          <w:b/>
          <w:bCs/>
          <w:sz w:val="28"/>
        </w:rPr>
        <w:t>31</w:t>
      </w:r>
      <w:r w:rsidR="00CE7962" w:rsidRPr="00B63ABA">
        <w:rPr>
          <w:rFonts w:ascii="Angsana New" w:hAnsi="Angsana New"/>
          <w:b/>
          <w:bCs/>
          <w:sz w:val="28"/>
          <w:cs/>
        </w:rPr>
        <w:t xml:space="preserve"> </w:t>
      </w:r>
      <w:r w:rsidRPr="00B63ABA">
        <w:rPr>
          <w:rFonts w:ascii="Angsana New" w:hAnsi="Angsana New"/>
          <w:b/>
          <w:bCs/>
          <w:color w:val="000000"/>
          <w:sz w:val="28"/>
          <w:cs/>
        </w:rPr>
        <w:t>ธันวาคม</w:t>
      </w:r>
      <w:r w:rsidR="00CE7962" w:rsidRPr="00B63ABA">
        <w:rPr>
          <w:rFonts w:ascii="Angsana New" w:hAnsi="Angsana New"/>
          <w:b/>
          <w:bCs/>
          <w:sz w:val="28"/>
          <w:cs/>
        </w:rPr>
        <w:t xml:space="preserve"> </w:t>
      </w:r>
      <w:r w:rsidR="00B455EE" w:rsidRPr="00B63ABA">
        <w:rPr>
          <w:rFonts w:ascii="Angsana New" w:hAnsi="Angsana New"/>
          <w:b/>
          <w:bCs/>
          <w:sz w:val="28"/>
        </w:rPr>
        <w:t>256</w:t>
      </w:r>
      <w:r w:rsidR="0052200A">
        <w:rPr>
          <w:rFonts w:ascii="Angsana New" w:hAnsi="Angsana New"/>
          <w:b/>
          <w:bCs/>
          <w:sz w:val="28"/>
        </w:rPr>
        <w:t>5</w:t>
      </w:r>
    </w:p>
    <w:p w14:paraId="6FD740D0" w14:textId="77777777" w:rsidR="00233F68" w:rsidRPr="00B63ABA" w:rsidRDefault="00233F68" w:rsidP="00B63ABA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67" w:hanging="357"/>
        <w:contextualSpacing w:val="0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B63ABA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30C03B2F" w14:textId="0AD3ACD1" w:rsidR="00275283" w:rsidRPr="00275283" w:rsidRDefault="00341EB1" w:rsidP="00275283">
      <w:pPr>
        <w:spacing w:before="120" w:after="120"/>
        <w:ind w:left="567" w:hanging="567"/>
        <w:jc w:val="thaiDistribute"/>
        <w:rPr>
          <w:rFonts w:asciiTheme="majorBidi" w:hAnsiTheme="majorBidi" w:cstheme="majorBidi"/>
          <w:sz w:val="28"/>
        </w:rPr>
      </w:pPr>
      <w:r w:rsidRPr="00B63ABA">
        <w:rPr>
          <w:rFonts w:asciiTheme="majorBidi" w:hAnsiTheme="majorBidi" w:cstheme="majorBidi"/>
          <w:sz w:val="28"/>
        </w:rPr>
        <w:tab/>
      </w:r>
      <w:bookmarkStart w:id="0" w:name="OLE_LINK3"/>
      <w:bookmarkStart w:id="1" w:name="OLE_LINK5"/>
      <w:r w:rsidR="00275283" w:rsidRPr="00275283">
        <w:rPr>
          <w:rFonts w:asciiTheme="majorBidi" w:hAnsiTheme="majorBidi" w:cstheme="majorBidi"/>
          <w:sz w:val="28"/>
          <w:cs/>
        </w:rPr>
        <w:t xml:space="preserve">บริษัท ผลิตภัณฑ์อาหารกว้างไพศาล จำกัด </w:t>
      </w:r>
      <w:r w:rsidR="00275283" w:rsidRPr="00275283">
        <w:rPr>
          <w:rFonts w:asciiTheme="majorBidi" w:hAnsiTheme="majorBidi" w:cstheme="majorBidi"/>
          <w:sz w:val="28"/>
        </w:rPr>
        <w:t>(</w:t>
      </w:r>
      <w:r w:rsidR="00275283" w:rsidRPr="00275283">
        <w:rPr>
          <w:rFonts w:asciiTheme="majorBidi" w:hAnsiTheme="majorBidi" w:cstheme="majorBidi"/>
          <w:sz w:val="28"/>
          <w:cs/>
        </w:rPr>
        <w:t>มหาชน</w:t>
      </w:r>
      <w:r w:rsidR="00275283" w:rsidRPr="00275283">
        <w:rPr>
          <w:rFonts w:asciiTheme="majorBidi" w:hAnsiTheme="majorBidi" w:cstheme="majorBidi"/>
          <w:sz w:val="28"/>
        </w:rPr>
        <w:t>)</w:t>
      </w:r>
      <w:r w:rsidR="00275283" w:rsidRPr="00275283">
        <w:rPr>
          <w:rFonts w:asciiTheme="majorBidi" w:hAnsiTheme="majorBidi" w:cstheme="majorBidi" w:hint="cs"/>
          <w:sz w:val="28"/>
          <w:cs/>
        </w:rPr>
        <w:t xml:space="preserve"> </w:t>
      </w:r>
      <w:r w:rsidR="00275283" w:rsidRPr="00275283">
        <w:rPr>
          <w:rFonts w:asciiTheme="majorBidi" w:hAnsiTheme="majorBidi" w:cstheme="majorBidi"/>
          <w:sz w:val="28"/>
        </w:rPr>
        <w:t>(“</w:t>
      </w:r>
      <w:r w:rsidR="00275283" w:rsidRPr="00275283">
        <w:rPr>
          <w:rFonts w:asciiTheme="majorBidi" w:hAnsiTheme="majorBidi" w:cstheme="majorBidi" w:hint="cs"/>
          <w:sz w:val="28"/>
          <w:cs/>
        </w:rPr>
        <w:t>บริษัท</w:t>
      </w:r>
      <w:r w:rsidR="00275283" w:rsidRPr="00275283">
        <w:rPr>
          <w:rFonts w:asciiTheme="majorBidi" w:hAnsiTheme="majorBidi" w:cstheme="majorBidi"/>
          <w:sz w:val="28"/>
        </w:rPr>
        <w:t>”)</w:t>
      </w:r>
      <w:r w:rsidR="00275283" w:rsidRPr="00275283">
        <w:rPr>
          <w:rFonts w:asciiTheme="majorBidi" w:hAnsiTheme="majorBidi" w:cstheme="majorBidi" w:hint="cs"/>
          <w:sz w:val="28"/>
          <w:cs/>
        </w:rPr>
        <w:t xml:space="preserve"> </w:t>
      </w:r>
      <w:r w:rsidR="00275283" w:rsidRPr="00275283">
        <w:rPr>
          <w:rFonts w:asciiTheme="majorBidi" w:hAnsiTheme="majorBidi" w:cstheme="majorBidi"/>
          <w:sz w:val="28"/>
          <w:cs/>
        </w:rPr>
        <w:t xml:space="preserve">จดทะเบียนเป็นบริษัทมหาชนจำกัด เมื่อวันที่ </w:t>
      </w:r>
      <w:r w:rsidR="00275283" w:rsidRPr="00275283">
        <w:rPr>
          <w:rFonts w:asciiTheme="majorBidi" w:hAnsiTheme="majorBidi" w:cstheme="majorBidi"/>
          <w:sz w:val="28"/>
        </w:rPr>
        <w:t>17</w:t>
      </w:r>
      <w:r w:rsidR="00275283" w:rsidRPr="00275283">
        <w:rPr>
          <w:rFonts w:asciiTheme="majorBidi" w:hAnsiTheme="majorBidi" w:cstheme="majorBidi"/>
          <w:sz w:val="28"/>
          <w:cs/>
        </w:rPr>
        <w:t xml:space="preserve"> ตุลาคม </w:t>
      </w:r>
      <w:r w:rsidR="00A11837">
        <w:rPr>
          <w:rFonts w:asciiTheme="majorBidi" w:hAnsiTheme="majorBidi" w:cstheme="majorBidi"/>
          <w:sz w:val="28"/>
        </w:rPr>
        <w:t>2537</w:t>
      </w:r>
    </w:p>
    <w:p w14:paraId="59AB5350" w14:textId="0B290634" w:rsidR="00275283" w:rsidRDefault="00275283" w:rsidP="001A508B">
      <w:pPr>
        <w:spacing w:before="120" w:after="120"/>
        <w:ind w:left="567"/>
        <w:jc w:val="thaiDistribute"/>
        <w:rPr>
          <w:rFonts w:asciiTheme="majorBidi" w:hAnsiTheme="majorBidi" w:cstheme="majorBidi"/>
          <w:sz w:val="28"/>
        </w:rPr>
      </w:pPr>
      <w:r w:rsidRPr="00275283">
        <w:rPr>
          <w:rFonts w:asciiTheme="majorBidi" w:hAnsiTheme="majorBidi" w:cstheme="majorBidi"/>
          <w:sz w:val="28"/>
          <w:cs/>
        </w:rPr>
        <w:t>สำนักงานแห่งให</w:t>
      </w:r>
      <w:r w:rsidRPr="00275283">
        <w:rPr>
          <w:rFonts w:asciiTheme="majorBidi" w:hAnsiTheme="majorBidi" w:cstheme="majorBidi" w:hint="cs"/>
          <w:sz w:val="28"/>
          <w:cs/>
        </w:rPr>
        <w:t xml:space="preserve">ญ่ตั้งอยู่เลขที่ </w:t>
      </w:r>
      <w:r w:rsidRPr="00275283">
        <w:rPr>
          <w:rFonts w:asciiTheme="majorBidi" w:hAnsiTheme="majorBidi" w:cstheme="majorBidi"/>
          <w:sz w:val="28"/>
        </w:rPr>
        <w:t xml:space="preserve">88/9 </w:t>
      </w:r>
      <w:r w:rsidRPr="00275283">
        <w:rPr>
          <w:rFonts w:asciiTheme="majorBidi" w:hAnsiTheme="majorBidi" w:cstheme="majorBidi" w:hint="cs"/>
          <w:sz w:val="28"/>
          <w:cs/>
        </w:rPr>
        <w:t xml:space="preserve">หมู่ที่ </w:t>
      </w:r>
      <w:r w:rsidRPr="00275283">
        <w:rPr>
          <w:rFonts w:asciiTheme="majorBidi" w:hAnsiTheme="majorBidi" w:cstheme="majorBidi"/>
          <w:sz w:val="28"/>
        </w:rPr>
        <w:t xml:space="preserve">4 </w:t>
      </w:r>
      <w:r w:rsidRPr="00275283">
        <w:rPr>
          <w:rFonts w:asciiTheme="majorBidi" w:hAnsiTheme="majorBidi" w:cstheme="majorBidi" w:hint="cs"/>
          <w:sz w:val="28"/>
          <w:cs/>
        </w:rPr>
        <w:t>ตำบลนาท่ามเหนือ อำเภอเมืองตรัง จังหวัดตรัง ประเทศไทย และสำนักงานสาขา</w:t>
      </w:r>
      <w:r w:rsidRPr="00275283">
        <w:rPr>
          <w:rFonts w:asciiTheme="majorBidi" w:hAnsiTheme="majorBidi" w:cstheme="majorBidi"/>
          <w:sz w:val="28"/>
          <w:cs/>
        </w:rPr>
        <w:t xml:space="preserve">ตั้งอยู่เลขที่ </w:t>
      </w:r>
      <w:r w:rsidRPr="00275283">
        <w:rPr>
          <w:rFonts w:asciiTheme="majorBidi" w:hAnsiTheme="majorBidi" w:cstheme="majorBidi"/>
          <w:sz w:val="28"/>
        </w:rPr>
        <w:t>43</w:t>
      </w:r>
      <w:r w:rsidRPr="00275283">
        <w:rPr>
          <w:rFonts w:asciiTheme="majorBidi" w:hAnsiTheme="majorBidi" w:cstheme="majorBidi"/>
          <w:sz w:val="28"/>
          <w:cs/>
        </w:rPr>
        <w:t xml:space="preserve"> อาคารธนสาร ถนนเชียงใหม่ แขวงคลองสาน</w:t>
      </w:r>
      <w:r w:rsidRPr="00275283">
        <w:rPr>
          <w:rFonts w:asciiTheme="majorBidi" w:hAnsiTheme="majorBidi" w:cstheme="majorBidi"/>
          <w:sz w:val="28"/>
        </w:rPr>
        <w:t xml:space="preserve"> </w:t>
      </w:r>
      <w:r w:rsidRPr="00275283">
        <w:rPr>
          <w:rFonts w:asciiTheme="majorBidi" w:hAnsiTheme="majorBidi" w:cstheme="majorBidi"/>
          <w:sz w:val="28"/>
          <w:cs/>
        </w:rPr>
        <w:t>เขตคลองสาน กรุงเทพมหานคร</w:t>
      </w:r>
      <w:r w:rsidRPr="00275283">
        <w:rPr>
          <w:rFonts w:asciiTheme="majorBidi" w:hAnsiTheme="majorBidi" w:cstheme="majorBidi"/>
          <w:sz w:val="28"/>
        </w:rPr>
        <w:t xml:space="preserve"> </w:t>
      </w:r>
      <w:r w:rsidRPr="00275283">
        <w:rPr>
          <w:rFonts w:asciiTheme="majorBidi" w:hAnsiTheme="majorBidi" w:cstheme="majorBidi"/>
          <w:sz w:val="28"/>
          <w:cs/>
        </w:rPr>
        <w:t>ประเทศไทย</w:t>
      </w:r>
      <w:r w:rsidRPr="00275283">
        <w:rPr>
          <w:rFonts w:asciiTheme="majorBidi" w:hAnsiTheme="majorBidi" w:cstheme="majorBidi" w:hint="cs"/>
          <w:sz w:val="28"/>
          <w:cs/>
        </w:rPr>
        <w:t xml:space="preserve">        (เดิมตั้งอยู่เลขที่</w:t>
      </w:r>
      <w:r w:rsidRPr="00275283">
        <w:rPr>
          <w:rFonts w:asciiTheme="majorBidi" w:hAnsiTheme="majorBidi" w:cstheme="majorBidi"/>
          <w:sz w:val="28"/>
          <w:cs/>
        </w:rPr>
        <w:t xml:space="preserve"> </w:t>
      </w:r>
      <w:r w:rsidRPr="00275283">
        <w:rPr>
          <w:rFonts w:asciiTheme="majorBidi" w:hAnsiTheme="majorBidi" w:cstheme="majorBidi"/>
          <w:sz w:val="28"/>
        </w:rPr>
        <w:t>89</w:t>
      </w:r>
      <w:r w:rsidRPr="00275283">
        <w:rPr>
          <w:rFonts w:asciiTheme="majorBidi" w:hAnsiTheme="majorBidi" w:cstheme="majorBidi" w:hint="cs"/>
          <w:sz w:val="28"/>
          <w:cs/>
        </w:rPr>
        <w:t xml:space="preserve"> อาคารสุรินทร์ ถนนเชียงใหม่ </w:t>
      </w:r>
      <w:r w:rsidRPr="00275283">
        <w:rPr>
          <w:rFonts w:asciiTheme="majorBidi" w:hAnsiTheme="majorBidi" w:cstheme="majorBidi"/>
          <w:sz w:val="28"/>
          <w:cs/>
        </w:rPr>
        <w:t>แขวงคลองสาน</w:t>
      </w:r>
      <w:r w:rsidRPr="00275283">
        <w:rPr>
          <w:rFonts w:asciiTheme="majorBidi" w:hAnsiTheme="majorBidi" w:cstheme="majorBidi"/>
          <w:sz w:val="28"/>
        </w:rPr>
        <w:t xml:space="preserve"> </w:t>
      </w:r>
      <w:r w:rsidRPr="00275283">
        <w:rPr>
          <w:rFonts w:asciiTheme="majorBidi" w:hAnsiTheme="majorBidi" w:cstheme="majorBidi"/>
          <w:sz w:val="28"/>
          <w:cs/>
        </w:rPr>
        <w:t>เขตคลองสาน กรุงเทพมหานคร</w:t>
      </w:r>
      <w:r w:rsidRPr="00275283">
        <w:rPr>
          <w:rFonts w:asciiTheme="majorBidi" w:hAnsiTheme="majorBidi" w:cstheme="majorBidi"/>
          <w:sz w:val="28"/>
        </w:rPr>
        <w:t xml:space="preserve"> </w:t>
      </w:r>
      <w:r w:rsidRPr="00275283">
        <w:rPr>
          <w:rFonts w:asciiTheme="majorBidi" w:hAnsiTheme="majorBidi" w:cstheme="majorBidi"/>
          <w:sz w:val="28"/>
          <w:cs/>
        </w:rPr>
        <w:t>ประเทศไทย</w:t>
      </w:r>
      <w:r w:rsidRPr="00275283">
        <w:rPr>
          <w:rFonts w:asciiTheme="majorBidi" w:hAnsiTheme="majorBidi" w:cstheme="majorBidi" w:hint="cs"/>
          <w:sz w:val="28"/>
          <w:cs/>
        </w:rPr>
        <w:t>)</w:t>
      </w:r>
      <w:r w:rsidRPr="00275283">
        <w:rPr>
          <w:rFonts w:asciiTheme="majorBidi" w:hAnsiTheme="majorBidi" w:cstheme="majorBidi"/>
          <w:sz w:val="28"/>
        </w:rPr>
        <w:t xml:space="preserve"> </w:t>
      </w:r>
    </w:p>
    <w:p w14:paraId="17AC423C" w14:textId="77777777" w:rsidR="001A508B" w:rsidRDefault="001A508B" w:rsidP="001A508B">
      <w:pPr>
        <w:spacing w:before="120" w:after="120"/>
        <w:ind w:left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 w:hint="cs"/>
          <w:sz w:val="28"/>
          <w:cs/>
        </w:rPr>
        <w:t>บริษัท</w:t>
      </w:r>
      <w:r w:rsidRPr="00275283">
        <w:rPr>
          <w:rFonts w:asciiTheme="majorBidi" w:hAnsiTheme="majorBidi" w:cstheme="majorBidi"/>
          <w:sz w:val="28"/>
          <w:cs/>
        </w:rPr>
        <w:t>ดำเนินธุรกิจผลิตและจำหน่ายอาหารกระป๋องสำเร็จรูป และบริการแปรรูปอาหารทะเล</w:t>
      </w:r>
      <w:r>
        <w:rPr>
          <w:rFonts w:asciiTheme="majorBidi" w:hAnsiTheme="majorBidi" w:cstheme="majorBidi" w:hint="cs"/>
          <w:sz w:val="28"/>
          <w:cs/>
        </w:rPr>
        <w:t xml:space="preserve"> </w:t>
      </w:r>
    </w:p>
    <w:p w14:paraId="1E7E79DB" w14:textId="2DD54289" w:rsidR="001A508B" w:rsidRPr="00275283" w:rsidRDefault="001A508B" w:rsidP="001A508B">
      <w:pPr>
        <w:spacing w:before="120" w:after="120"/>
        <w:ind w:left="567"/>
        <w:jc w:val="thaiDistribute"/>
        <w:rPr>
          <w:rFonts w:asciiTheme="majorBidi" w:hAnsiTheme="majorBidi" w:cstheme="majorBidi"/>
          <w:sz w:val="28"/>
        </w:rPr>
      </w:pPr>
      <w:r w:rsidRPr="001A508B">
        <w:rPr>
          <w:rFonts w:asciiTheme="majorBidi" w:hAnsiTheme="majorBidi" w:cstheme="majorBidi"/>
          <w:sz w:val="28"/>
          <w:cs/>
        </w:rPr>
        <w:t>บริษัท กว้างโฮลดิ้ง จำกัด เป็นผู้ถือหุ้นใหญ่</w:t>
      </w:r>
      <w:r w:rsidR="005E3204">
        <w:rPr>
          <w:rFonts w:asciiTheme="majorBidi" w:hAnsiTheme="majorBidi" w:cstheme="majorBidi" w:hint="cs"/>
          <w:sz w:val="28"/>
          <w:cs/>
        </w:rPr>
        <w:t>ของบริษัท</w:t>
      </w:r>
      <w:r w:rsidRPr="001A508B">
        <w:rPr>
          <w:rFonts w:asciiTheme="majorBidi" w:hAnsiTheme="majorBidi" w:cstheme="majorBidi"/>
          <w:sz w:val="28"/>
          <w:cs/>
        </w:rPr>
        <w:t xml:space="preserve"> </w:t>
      </w:r>
      <w:r w:rsidR="005E3204">
        <w:rPr>
          <w:rFonts w:asciiTheme="majorBidi" w:hAnsiTheme="majorBidi" w:cstheme="majorBidi"/>
          <w:sz w:val="28"/>
          <w:cs/>
        </w:rPr>
        <w:t>และมี</w:t>
      </w:r>
      <w:r w:rsidRPr="001A508B">
        <w:rPr>
          <w:rFonts w:asciiTheme="majorBidi" w:hAnsiTheme="majorBidi" w:cstheme="majorBidi"/>
          <w:sz w:val="28"/>
          <w:cs/>
        </w:rPr>
        <w:t>บริษัท ยิ่งโต จำกัด เป็นบริษัทใหญ่ของ</w:t>
      </w:r>
      <w:r w:rsidR="00A11837">
        <w:rPr>
          <w:rFonts w:asciiTheme="majorBidi" w:hAnsiTheme="majorBidi" w:cstheme="majorBidi" w:hint="cs"/>
          <w:sz w:val="28"/>
          <w:cs/>
        </w:rPr>
        <w:t>กลุ่ม</w:t>
      </w:r>
      <w:r w:rsidR="002F0D1A">
        <w:rPr>
          <w:rFonts w:asciiTheme="majorBidi" w:hAnsiTheme="majorBidi" w:cstheme="majorBidi"/>
          <w:sz w:val="28"/>
          <w:cs/>
        </w:rPr>
        <w:t>บริษัท</w:t>
      </w:r>
    </w:p>
    <w:bookmarkEnd w:id="0"/>
    <w:bookmarkEnd w:id="1"/>
    <w:p w14:paraId="4B7DB62B" w14:textId="77777777" w:rsidR="00C56B57" w:rsidRDefault="00C73760" w:rsidP="00541AF7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E1A0A">
        <w:rPr>
          <w:rFonts w:ascii="Angsana New" w:hAnsi="Angsana New"/>
          <w:b/>
          <w:bCs/>
          <w:sz w:val="28"/>
          <w:szCs w:val="28"/>
          <w:cs/>
        </w:rPr>
        <w:t>เกณฑ์การจัดทำงบการเงิน</w:t>
      </w:r>
    </w:p>
    <w:p w14:paraId="30C271A1" w14:textId="67DE3CA7" w:rsidR="00F772C0" w:rsidRDefault="00F772C0" w:rsidP="00DE032D">
      <w:pPr>
        <w:spacing w:before="120" w:after="120"/>
        <w:ind w:left="567"/>
        <w:jc w:val="thaiDistribute"/>
        <w:outlineLvl w:val="0"/>
        <w:rPr>
          <w:rFonts w:ascii="AngsanaUPC" w:hAnsi="AngsanaUPC" w:cs="AngsanaUPC"/>
          <w:spacing w:val="-4"/>
          <w:sz w:val="28"/>
          <w:cs/>
        </w:rPr>
      </w:pPr>
      <w:r w:rsidRPr="00F772C0">
        <w:rPr>
          <w:rFonts w:ascii="AngsanaUPC" w:hAnsi="AngsanaUPC" w:cs="AngsanaUPC"/>
          <w:spacing w:val="-4"/>
          <w:sz w:val="28"/>
          <w:cs/>
        </w:rPr>
        <w:t xml:space="preserve">งบการเงินนี้จัดทำขึ้นตามมาตรฐานการรายงานทางการเงินไทย (“มาตรฐานการรายงานทางการเงิน”) รวมถึงการตีความและแนวปฏิบัติทางการบัญชีที่ประกาศใช้โดยสภาวิชาชีพบัญชีฯ (“สภาวิชาชีพบัญชี”) </w:t>
      </w:r>
      <w:r w:rsidR="001A508B" w:rsidRPr="008F48B9">
        <w:rPr>
          <w:rFonts w:ascii="Angsana New" w:hAnsi="Angsana New"/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2E8DF772" w14:textId="77777777" w:rsidR="00A9615A" w:rsidRDefault="00A9615A" w:rsidP="00DE032D">
      <w:pPr>
        <w:spacing w:before="120" w:after="120"/>
        <w:ind w:left="567"/>
        <w:jc w:val="thaiDistribute"/>
        <w:outlineLvl w:val="0"/>
        <w:rPr>
          <w:rFonts w:ascii="AngsanaUPC" w:hAnsi="AngsanaUPC" w:cs="AngsanaUPC"/>
          <w:spacing w:val="-4"/>
          <w:sz w:val="28"/>
        </w:rPr>
      </w:pPr>
      <w:r w:rsidRPr="00A9615A">
        <w:rPr>
          <w:rFonts w:ascii="AngsanaUPC" w:hAnsi="AngsanaUPC" w:cs="AngsanaUPC"/>
          <w:spacing w:val="-4"/>
          <w:sz w:val="28"/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Pr="00A9615A">
        <w:rPr>
          <w:rFonts w:ascii="AngsanaUPC" w:hAnsi="AngsanaUPC" w:cs="AngsanaUPC" w:hint="cs"/>
          <w:spacing w:val="-4"/>
          <w:sz w:val="28"/>
          <w:cs/>
        </w:rPr>
        <w:t xml:space="preserve">                   </w:t>
      </w:r>
      <w:r w:rsidRPr="00A9615A">
        <w:rPr>
          <w:rFonts w:ascii="AngsanaUPC" w:hAnsi="AngsanaUPC" w:cs="AngsanaUPC"/>
          <w:spacing w:val="-4"/>
          <w:sz w:val="28"/>
        </w:rPr>
        <w:t xml:space="preserve">26 </w:t>
      </w:r>
      <w:r w:rsidRPr="00A9615A">
        <w:rPr>
          <w:rFonts w:ascii="AngsanaUPC" w:hAnsi="AngsanaUPC" w:cs="AngsanaUPC" w:hint="cs"/>
          <w:spacing w:val="-4"/>
          <w:sz w:val="28"/>
          <w:cs/>
        </w:rPr>
        <w:t xml:space="preserve">ธันวาคม </w:t>
      </w:r>
      <w:r w:rsidRPr="00A9615A">
        <w:rPr>
          <w:rFonts w:ascii="AngsanaUPC" w:hAnsi="AngsanaUPC" w:cs="AngsanaUPC"/>
          <w:spacing w:val="-4"/>
          <w:sz w:val="28"/>
        </w:rPr>
        <w:t xml:space="preserve">2562 </w:t>
      </w:r>
      <w:r w:rsidRPr="00A9615A">
        <w:rPr>
          <w:rFonts w:ascii="AngsanaUPC" w:hAnsi="AngsanaUPC" w:cs="AngsanaUPC"/>
          <w:spacing w:val="-4"/>
          <w:sz w:val="28"/>
          <w:cs/>
        </w:rPr>
        <w:t xml:space="preserve">ออกตามความในพระราชบัญญัติการบัญชี </w:t>
      </w:r>
      <w:r w:rsidRPr="00A9615A">
        <w:rPr>
          <w:rFonts w:ascii="AngsanaUPC" w:hAnsi="AngsanaUPC" w:cs="AngsanaUPC"/>
          <w:spacing w:val="-4"/>
          <w:sz w:val="28"/>
        </w:rPr>
        <w:t>2543</w:t>
      </w:r>
    </w:p>
    <w:p w14:paraId="175A8E9B" w14:textId="2C95BFEF" w:rsidR="00F772C0" w:rsidRDefault="00F772C0" w:rsidP="00DE032D">
      <w:pPr>
        <w:spacing w:before="120" w:after="120"/>
        <w:ind w:left="567"/>
        <w:jc w:val="thaiDistribute"/>
        <w:outlineLvl w:val="0"/>
        <w:rPr>
          <w:sz w:val="28"/>
        </w:rPr>
      </w:pPr>
      <w:r w:rsidRPr="00CE1A0A">
        <w:rPr>
          <w:sz w:val="28"/>
          <w:cs/>
        </w:rPr>
        <w:t>งบการเงินของ</w:t>
      </w:r>
      <w:r w:rsidRPr="0094693A">
        <w:rPr>
          <w:sz w:val="28"/>
          <w:cs/>
        </w:rPr>
        <w:t>บริษัท</w:t>
      </w:r>
      <w:r w:rsidRPr="00CE1A0A">
        <w:rPr>
          <w:sz w:val="28"/>
          <w:cs/>
        </w:rPr>
        <w:t>ได้จัดทำเป็นภ</w:t>
      </w:r>
      <w:r w:rsidR="00047615">
        <w:rPr>
          <w:sz w:val="28"/>
          <w:cs/>
        </w:rPr>
        <w:t xml:space="preserve">าษาไทย </w:t>
      </w:r>
      <w:r w:rsidR="00CB5038">
        <w:rPr>
          <w:sz w:val="28"/>
          <w:cs/>
        </w:rPr>
        <w:t>มีหน่วยเงินตราเป็นบาท</w:t>
      </w:r>
      <w:r w:rsidR="00CB5038" w:rsidRPr="00CB5038">
        <w:rPr>
          <w:sz w:val="28"/>
          <w:cs/>
        </w:rPr>
        <w:t>และมีการปัดเศษในหมายเหตุประกอบงบการเงินเพื่อให้แสดงเป็นหลัก</w:t>
      </w:r>
      <w:r w:rsidR="00CB5038" w:rsidRPr="00CB5038">
        <w:rPr>
          <w:rFonts w:hint="cs"/>
          <w:sz w:val="28"/>
          <w:cs/>
        </w:rPr>
        <w:t>พัน</w:t>
      </w:r>
      <w:r w:rsidR="00CB5038" w:rsidRPr="00CB5038">
        <w:rPr>
          <w:sz w:val="28"/>
          <w:cs/>
        </w:rPr>
        <w:t>บาท</w:t>
      </w:r>
      <w:r w:rsidR="00E9257F">
        <w:rPr>
          <w:sz w:val="28"/>
        </w:rPr>
        <w:t xml:space="preserve"> </w:t>
      </w:r>
      <w:r w:rsidR="00CB5038" w:rsidRPr="00CB5038">
        <w:rPr>
          <w:sz w:val="28"/>
          <w:cs/>
        </w:rPr>
        <w:t>ยกเว้นที่ระบุไว้เป็นอย่างอื่น</w:t>
      </w:r>
      <w:r w:rsidR="00CB5038" w:rsidRPr="00CB5038">
        <w:rPr>
          <w:rFonts w:hint="cs"/>
          <w:sz w:val="28"/>
          <w:cs/>
        </w:rPr>
        <w:t xml:space="preserve"> </w:t>
      </w:r>
      <w:r w:rsidRPr="00CE1A0A">
        <w:rPr>
          <w:sz w:val="28"/>
          <w:cs/>
        </w:rPr>
        <w:t xml:space="preserve">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</w:t>
      </w:r>
      <w:r w:rsidRPr="0094693A">
        <w:rPr>
          <w:sz w:val="28"/>
          <w:cs/>
        </w:rPr>
        <w:t>บริษัท</w:t>
      </w:r>
      <w:r w:rsidRPr="00CE1A0A">
        <w:rPr>
          <w:sz w:val="28"/>
          <w:cs/>
        </w:rPr>
        <w:t>ได้จัดทำงบการเงินฉบับภาษาอังกฤษขึ้นโดยแปลจากงบการเงินฉบับภาษาไทย</w:t>
      </w:r>
    </w:p>
    <w:p w14:paraId="081DA103" w14:textId="77777777" w:rsidR="00A9615A" w:rsidRPr="00DE5B0F" w:rsidRDefault="00A9615A" w:rsidP="00DE032D">
      <w:pPr>
        <w:spacing w:before="120" w:after="120"/>
        <w:ind w:left="567"/>
        <w:jc w:val="thaiDistribute"/>
        <w:outlineLvl w:val="0"/>
        <w:rPr>
          <w:rFonts w:ascii="Angsana New" w:hAnsi="Angsana New"/>
          <w:sz w:val="28"/>
        </w:rPr>
      </w:pPr>
      <w:r w:rsidRPr="00DE5B0F">
        <w:rPr>
          <w:rFonts w:ascii="Angsana New" w:hAnsi="Angsana New"/>
          <w:sz w:val="28"/>
          <w:cs/>
        </w:rPr>
        <w:t>งบการเงินนี้ได้จัดทำขึ้นโดยใช้เกณฑ์ราคาทุนเดิม เว้นแต่จะได้เปิดเผยเป็นอย่างอื่นในนโยบายการบัญชี</w:t>
      </w:r>
    </w:p>
    <w:p w14:paraId="73B69540" w14:textId="4BA267C3" w:rsidR="00A9615A" w:rsidRDefault="00A9615A" w:rsidP="00DE032D">
      <w:pPr>
        <w:spacing w:before="120" w:after="120"/>
        <w:ind w:left="567"/>
        <w:jc w:val="thaiDistribute"/>
        <w:outlineLvl w:val="0"/>
        <w:rPr>
          <w:sz w:val="28"/>
        </w:rPr>
      </w:pPr>
      <w:r w:rsidRPr="00DE5B0F">
        <w:rPr>
          <w:rFonts w:ascii="Angsana New" w:hAnsi="Angsana New"/>
          <w:sz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ดังนั้นผลที่เกิดขึ้นจริงอาจแตกต่างไปจากที่ประมาณไว้</w:t>
      </w:r>
    </w:p>
    <w:p w14:paraId="278A9CF3" w14:textId="0BB3E854" w:rsidR="00541AF7" w:rsidRDefault="00F772C0" w:rsidP="00541AF7">
      <w:pPr>
        <w:spacing w:before="120" w:after="120"/>
        <w:ind w:left="567"/>
        <w:jc w:val="thaiDistribute"/>
        <w:outlineLvl w:val="0"/>
        <w:rPr>
          <w:rFonts w:asciiTheme="majorBidi" w:hAnsiTheme="majorBidi" w:cstheme="majorBidi"/>
          <w:b/>
          <w:bCs/>
          <w:sz w:val="28"/>
          <w:cs/>
          <w:lang w:val="th-TH"/>
        </w:rPr>
      </w:pPr>
      <w:r w:rsidRPr="00CE1A0A">
        <w:rPr>
          <w:sz w:val="28"/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  <w:r w:rsidR="00541AF7">
        <w:rPr>
          <w:rFonts w:asciiTheme="majorBidi" w:hAnsiTheme="majorBidi" w:cstheme="majorBidi"/>
          <w:b/>
          <w:bCs/>
          <w:sz w:val="28"/>
          <w:cs/>
          <w:lang w:val="th-TH"/>
        </w:rPr>
        <w:br w:type="page"/>
      </w:r>
    </w:p>
    <w:p w14:paraId="6685C264" w14:textId="513357CC" w:rsidR="00DF2499" w:rsidRPr="009F2959" w:rsidRDefault="00DF2499" w:rsidP="00DF2499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</w:tabs>
        <w:spacing w:before="240" w:after="120"/>
        <w:ind w:left="540" w:hanging="357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F54DF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มาตรฐานการ</w:t>
      </w:r>
      <w:r w:rsidRPr="00F54DF9">
        <w:rPr>
          <w:rFonts w:asciiTheme="majorBidi" w:hAnsiTheme="majorBidi" w:cstheme="majorBidi"/>
          <w:b/>
          <w:bCs/>
          <w:sz w:val="28"/>
          <w:szCs w:val="28"/>
          <w:cs/>
        </w:rPr>
        <w:t>รายงานทางการเงินใหม่</w:t>
      </w:r>
    </w:p>
    <w:p w14:paraId="556A8D50" w14:textId="7F314EA6" w:rsidR="0066650A" w:rsidRDefault="00A74CD4" w:rsidP="0066650A">
      <w:pPr>
        <w:tabs>
          <w:tab w:val="num" w:pos="966"/>
        </w:tabs>
        <w:spacing w:before="120"/>
        <w:ind w:left="567"/>
        <w:jc w:val="thaiDistribute"/>
        <w:rPr>
          <w:rFonts w:ascii="Angsana New" w:hAnsi="Angsana New"/>
          <w:b/>
          <w:bCs/>
          <w:sz w:val="28"/>
          <w:cs/>
          <w:lang w:val="th-TH"/>
        </w:rPr>
      </w:pPr>
      <w:r>
        <w:rPr>
          <w:rFonts w:ascii="Angsana New" w:hAnsi="Angsana New"/>
          <w:b/>
          <w:bCs/>
          <w:sz w:val="28"/>
        </w:rPr>
        <w:t>3.1</w:t>
      </w:r>
      <w:r w:rsidR="0066650A" w:rsidRPr="005A595C">
        <w:rPr>
          <w:rFonts w:ascii="Angsana New" w:hAnsi="Angsana New"/>
          <w:b/>
          <w:bCs/>
          <w:sz w:val="28"/>
          <w:cs/>
          <w:lang w:val="th-TH"/>
        </w:rPr>
        <w:tab/>
        <w:t>มาตรฐานการรายงานทางการเงินใหม่ที่เริ่มมีผล</w:t>
      </w:r>
      <w:r w:rsidR="0066650A">
        <w:rPr>
          <w:rFonts w:ascii="Angsana New" w:hAnsi="Angsana New"/>
          <w:b/>
          <w:bCs/>
          <w:sz w:val="28"/>
          <w:cs/>
          <w:lang w:val="th-TH"/>
        </w:rPr>
        <w:t>บังคับใช้ในปี</w:t>
      </w:r>
      <w:r w:rsidR="0066650A" w:rsidRPr="005A595C">
        <w:rPr>
          <w:rFonts w:ascii="Angsana New" w:hAnsi="Angsana New"/>
          <w:b/>
          <w:bCs/>
          <w:sz w:val="28"/>
          <w:cs/>
          <w:lang w:val="th-TH"/>
        </w:rPr>
        <w:t>ปัจจุบัน</w:t>
      </w:r>
    </w:p>
    <w:p w14:paraId="53BFA235" w14:textId="4810BB50" w:rsidR="00142B04" w:rsidRPr="00142B04" w:rsidRDefault="00142B04" w:rsidP="00142B04">
      <w:pPr>
        <w:tabs>
          <w:tab w:val="num" w:pos="966"/>
        </w:tabs>
        <w:spacing w:before="120"/>
        <w:ind w:left="99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ในระหว่างปี</w:t>
      </w:r>
      <w:r w:rsidRPr="00142B04">
        <w:rPr>
          <w:rFonts w:ascii="Angsana New" w:hAnsi="Angsana New"/>
          <w:sz w:val="28"/>
          <w:cs/>
        </w:rPr>
        <w:t>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</w:t>
      </w:r>
      <w:r w:rsidRPr="00142B04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  <w:cs/>
        </w:rPr>
        <w:t>เริ่มในหรือหลังวันที่</w:t>
      </w:r>
      <w:r>
        <w:rPr>
          <w:rFonts w:ascii="Angsana New" w:hAnsi="Angsana New" w:hint="cs"/>
          <w:sz w:val="28"/>
          <w:cs/>
        </w:rPr>
        <w:t xml:space="preserve">         </w:t>
      </w:r>
      <w:r w:rsidRPr="00142B04">
        <w:rPr>
          <w:rFonts w:ascii="Angsana New" w:hAnsi="Angsana New"/>
          <w:sz w:val="28"/>
        </w:rPr>
        <w:t xml:space="preserve">1 </w:t>
      </w:r>
      <w:r w:rsidRPr="00142B04">
        <w:rPr>
          <w:rFonts w:ascii="Angsana New" w:hAnsi="Angsana New"/>
          <w:sz w:val="28"/>
          <w:cs/>
        </w:rPr>
        <w:t xml:space="preserve">มกราคม </w:t>
      </w:r>
      <w:r w:rsidRPr="00142B04">
        <w:rPr>
          <w:rFonts w:ascii="Angsana New" w:hAnsi="Angsana New"/>
          <w:sz w:val="28"/>
        </w:rPr>
        <w:t>2565</w:t>
      </w:r>
      <w:r w:rsidRPr="00142B04">
        <w:rPr>
          <w:rFonts w:ascii="Angsana New" w:hAnsi="Angsana New"/>
          <w:sz w:val="28"/>
          <w:cs/>
        </w:rPr>
        <w:t xml:space="preserve"> มาถือปฏิบัติ</w:t>
      </w:r>
      <w:r w:rsidRPr="00142B04">
        <w:rPr>
          <w:rFonts w:ascii="Angsana New" w:hAnsi="Angsana New"/>
          <w:sz w:val="28"/>
        </w:rPr>
        <w:t xml:space="preserve"> </w:t>
      </w:r>
      <w:r w:rsidRPr="00142B04">
        <w:rPr>
          <w:rFonts w:ascii="Angsana New" w:hAnsi="Angsana New"/>
          <w:sz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79BEB0DA" w14:textId="168FC794" w:rsidR="00142B04" w:rsidRPr="00142B04" w:rsidRDefault="00142B04" w:rsidP="00142B04">
      <w:pPr>
        <w:tabs>
          <w:tab w:val="num" w:pos="966"/>
        </w:tabs>
        <w:spacing w:before="120"/>
        <w:ind w:left="990"/>
        <w:jc w:val="thaiDistribute"/>
        <w:rPr>
          <w:rFonts w:ascii="Angsana New" w:hAnsi="Angsana New"/>
          <w:sz w:val="28"/>
        </w:rPr>
      </w:pPr>
      <w:r w:rsidRPr="00142B04">
        <w:rPr>
          <w:rFonts w:ascii="Angsana New" w:hAnsi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</w:t>
      </w:r>
    </w:p>
    <w:p w14:paraId="4EB5F72F" w14:textId="4B8B13C8" w:rsidR="0066650A" w:rsidRDefault="00A74CD4" w:rsidP="0066650A">
      <w:pPr>
        <w:spacing w:before="120"/>
        <w:ind w:left="957" w:hanging="390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  <w:lang w:val="th-TH"/>
        </w:rPr>
        <w:t>3.2</w:t>
      </w:r>
      <w:r w:rsidR="00FB3FCD">
        <w:rPr>
          <w:rFonts w:ascii="Angsana New" w:hAnsi="Angsana New"/>
          <w:b/>
          <w:bCs/>
          <w:sz w:val="28"/>
          <w:cs/>
          <w:lang w:val="th-TH"/>
        </w:rPr>
        <w:tab/>
      </w:r>
      <w:r w:rsidR="00FB3FCD" w:rsidRPr="000748BC">
        <w:rPr>
          <w:rFonts w:ascii="AngsanaUPC" w:hAnsi="AngsanaUPC" w:cs="AngsanaUPC"/>
          <w:b/>
          <w:bCs/>
          <w:sz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FB3FCD">
        <w:rPr>
          <w:rFonts w:ascii="AngsanaUPC" w:hAnsi="AngsanaUPC" w:cs="AngsanaUPC" w:hint="cs"/>
          <w:b/>
          <w:bCs/>
          <w:sz w:val="28"/>
          <w:cs/>
        </w:rPr>
        <w:t xml:space="preserve">         </w:t>
      </w:r>
      <w:r w:rsidR="00FB3FCD" w:rsidRPr="000748BC">
        <w:rPr>
          <w:rFonts w:ascii="AngsanaUPC" w:hAnsi="AngsanaUPC" w:cs="AngsanaUPC"/>
          <w:b/>
          <w:bCs/>
          <w:sz w:val="28"/>
        </w:rPr>
        <w:t>1</w:t>
      </w:r>
      <w:r w:rsidR="00FB3FCD" w:rsidRPr="000748BC">
        <w:rPr>
          <w:rFonts w:ascii="AngsanaUPC" w:hAnsi="AngsanaUPC" w:cs="AngsanaUPC"/>
          <w:b/>
          <w:bCs/>
          <w:sz w:val="28"/>
          <w:cs/>
        </w:rPr>
        <w:t xml:space="preserve"> มกราคม </w:t>
      </w:r>
      <w:r w:rsidR="00FB3FCD" w:rsidRPr="000748BC">
        <w:rPr>
          <w:rFonts w:ascii="AngsanaUPC" w:hAnsi="AngsanaUPC" w:cs="AngsanaUPC"/>
          <w:b/>
          <w:bCs/>
          <w:sz w:val="28"/>
        </w:rPr>
        <w:t>256</w:t>
      </w:r>
      <w:r w:rsidR="00FB3FCD" w:rsidRPr="000748BC">
        <w:rPr>
          <w:rFonts w:ascii="AngsanaUPC" w:hAnsi="AngsanaUPC" w:cs="AngsanaUPC"/>
          <w:b/>
          <w:bCs/>
          <w:sz w:val="28"/>
          <w:cs/>
        </w:rPr>
        <w:t>6</w:t>
      </w:r>
    </w:p>
    <w:p w14:paraId="721F612E" w14:textId="30E0990F" w:rsidR="00E8730B" w:rsidRPr="00E8730B" w:rsidRDefault="00E8730B" w:rsidP="00E8730B">
      <w:pPr>
        <w:tabs>
          <w:tab w:val="num" w:pos="966"/>
        </w:tabs>
        <w:spacing w:before="120"/>
        <w:ind w:left="990"/>
        <w:jc w:val="thaiDistribute"/>
        <w:rPr>
          <w:rFonts w:ascii="Angsana New" w:hAnsi="Angsana New"/>
          <w:sz w:val="28"/>
        </w:rPr>
      </w:pPr>
      <w:r w:rsidRPr="00E8730B">
        <w:rPr>
          <w:rFonts w:ascii="Angsana New" w:hAnsi="Angsana New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E8730B">
        <w:rPr>
          <w:rFonts w:ascii="Angsana New" w:hAnsi="Angsana New"/>
          <w:sz w:val="28"/>
        </w:rPr>
        <w:t>1</w:t>
      </w:r>
      <w:r w:rsidRPr="00E8730B">
        <w:rPr>
          <w:rFonts w:ascii="Angsana New" w:hAnsi="Angsana New"/>
          <w:sz w:val="28"/>
          <w:cs/>
        </w:rPr>
        <w:t xml:space="preserve"> มกราคม </w:t>
      </w:r>
      <w:r w:rsidRPr="00E8730B">
        <w:rPr>
          <w:rFonts w:ascii="Angsana New" w:hAnsi="Angsana New"/>
          <w:sz w:val="28"/>
        </w:rPr>
        <w:t>256</w:t>
      </w:r>
      <w:r w:rsidR="00FB3FCD">
        <w:rPr>
          <w:rFonts w:ascii="Angsana New" w:hAnsi="Angsana New"/>
          <w:sz w:val="28"/>
        </w:rPr>
        <w:t>6</w:t>
      </w:r>
      <w:r w:rsidRPr="00E8730B">
        <w:rPr>
          <w:rFonts w:ascii="Angsana New" w:hAnsi="Angsana New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CE820A8" w14:textId="125E28E0" w:rsidR="00E8730B" w:rsidRPr="00E8730B" w:rsidRDefault="00E8730B" w:rsidP="00E8730B">
      <w:pPr>
        <w:tabs>
          <w:tab w:val="num" w:pos="966"/>
        </w:tabs>
        <w:spacing w:before="120"/>
        <w:ind w:left="990"/>
        <w:jc w:val="thaiDistribute"/>
        <w:rPr>
          <w:rFonts w:ascii="Angsana New" w:hAnsi="Angsana New"/>
          <w:sz w:val="28"/>
        </w:rPr>
      </w:pPr>
      <w:r w:rsidRPr="00E8730B">
        <w:rPr>
          <w:rFonts w:ascii="Angsana New" w:hAnsi="Angsana New"/>
          <w:sz w:val="28"/>
          <w:cs/>
        </w:rPr>
        <w:t>ฝ่ายบริหารของบริษัท</w:t>
      </w:r>
      <w:r w:rsidR="00903F68">
        <w:rPr>
          <w:rFonts w:ascii="Angsana New" w:hAnsi="Angsana New" w:hint="cs"/>
          <w:sz w:val="28"/>
          <w:cs/>
        </w:rPr>
        <w:t>คาด</w:t>
      </w:r>
      <w:r w:rsidRPr="00E8730B">
        <w:rPr>
          <w:rFonts w:ascii="Angsana New" w:hAnsi="Angsana New"/>
          <w:sz w:val="28"/>
          <w:cs/>
        </w:rPr>
        <w:t>ว่าการ</w:t>
      </w:r>
      <w:r w:rsidR="00903F68">
        <w:rPr>
          <w:rFonts w:ascii="Angsana New" w:hAnsi="Angsana New" w:hint="cs"/>
          <w:sz w:val="28"/>
          <w:cs/>
        </w:rPr>
        <w:t>นำ</w:t>
      </w:r>
      <w:r w:rsidR="00903F68">
        <w:rPr>
          <w:rFonts w:ascii="Angsana New" w:hAnsi="Angsana New"/>
          <w:sz w:val="28"/>
          <w:cs/>
        </w:rPr>
        <w:t>มาตรฐานดังกล่าวม</w:t>
      </w:r>
      <w:r w:rsidR="00903F68">
        <w:rPr>
          <w:rFonts w:ascii="Angsana New" w:hAnsi="Angsana New" w:hint="cs"/>
          <w:sz w:val="28"/>
          <w:cs/>
        </w:rPr>
        <w:t>าถือปฏิบัติ</w:t>
      </w:r>
      <w:r w:rsidRPr="00E8730B">
        <w:rPr>
          <w:rFonts w:ascii="Angsana New" w:hAnsi="Angsana New"/>
          <w:sz w:val="28"/>
          <w:cs/>
        </w:rPr>
        <w:t>จะไม่มีผลกระทบอย่างเป็นสาระสำคัญต่องบการเงินของบริษัท</w:t>
      </w:r>
    </w:p>
    <w:p w14:paraId="63A53B62" w14:textId="77777777" w:rsidR="00C877BD" w:rsidRDefault="00C877BD" w:rsidP="00541AF7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E1A0A">
        <w:rPr>
          <w:rFonts w:ascii="Angsana New" w:hAnsi="Angsana New"/>
          <w:b/>
          <w:bCs/>
          <w:sz w:val="28"/>
          <w:szCs w:val="28"/>
          <w:cs/>
        </w:rPr>
        <w:t>นโยบายการบัญชีที่สำคัญ</w:t>
      </w:r>
    </w:p>
    <w:p w14:paraId="54E408C6" w14:textId="77777777" w:rsidR="00FB430B" w:rsidRPr="00265421" w:rsidRDefault="005D7572" w:rsidP="0067514D">
      <w:pPr>
        <w:spacing w:before="240" w:after="120"/>
        <w:ind w:left="562"/>
        <w:jc w:val="thaiDistribute"/>
        <w:rPr>
          <w:rFonts w:ascii="Angsana New" w:hAnsi="Angsana New"/>
          <w:sz w:val="28"/>
          <w:u w:val="single"/>
        </w:rPr>
      </w:pPr>
      <w:bookmarkStart w:id="2" w:name="_Hlk122593194"/>
      <w:r w:rsidRPr="00CE1A0A">
        <w:rPr>
          <w:rFonts w:ascii="Angsana New" w:hAnsi="Angsana New"/>
          <w:sz w:val="28"/>
          <w:u w:val="single"/>
          <w:cs/>
        </w:rPr>
        <w:t>เงินสดและรายการเทียบเท่า</w:t>
      </w:r>
      <w:r w:rsidR="00BD1C3B" w:rsidRPr="00CE1A0A">
        <w:rPr>
          <w:rFonts w:ascii="Angsana New" w:hAnsi="Angsana New"/>
          <w:sz w:val="28"/>
          <w:u w:val="single"/>
          <w:cs/>
        </w:rPr>
        <w:t>เงินสด</w:t>
      </w:r>
    </w:p>
    <w:p w14:paraId="7F7042F8" w14:textId="52FD6025" w:rsidR="004F30D0" w:rsidRPr="005056E1" w:rsidRDefault="001D318E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1D318E">
        <w:rPr>
          <w:rFonts w:ascii="Angsana New" w:hAnsi="Angsana New"/>
          <w:sz w:val="28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1D318E">
        <w:rPr>
          <w:rFonts w:ascii="Angsana New" w:hAnsi="Angsana New"/>
          <w:sz w:val="28"/>
        </w:rPr>
        <w:t>3</w:t>
      </w:r>
      <w:r w:rsidRPr="001D318E">
        <w:rPr>
          <w:rFonts w:ascii="Angsana New" w:hAnsi="Angsana New"/>
          <w:sz w:val="28"/>
          <w:cs/>
        </w:rPr>
        <w:t xml:space="preserve"> เดือนนับจากวันที่ได้มาและไม่มีข้อจำกัดในการเบิกใช้</w:t>
      </w:r>
    </w:p>
    <w:bookmarkEnd w:id="2"/>
    <w:p w14:paraId="448336C3" w14:textId="77777777" w:rsidR="005D7572" w:rsidRPr="00C34BCE" w:rsidRDefault="005D7572" w:rsidP="0067514D">
      <w:pPr>
        <w:spacing w:before="240" w:after="120"/>
        <w:ind w:left="562"/>
        <w:jc w:val="thaiDistribute"/>
        <w:rPr>
          <w:rFonts w:ascii="Angsana New" w:hAnsi="Angsana New"/>
          <w:sz w:val="28"/>
          <w:u w:val="single"/>
        </w:rPr>
      </w:pPr>
      <w:r w:rsidRPr="00CE1A0A">
        <w:rPr>
          <w:rFonts w:ascii="Angsana New" w:hAnsi="Angsana New"/>
          <w:sz w:val="28"/>
          <w:u w:val="single"/>
          <w:cs/>
        </w:rPr>
        <w:t>ลูกหนี้การค้า</w:t>
      </w:r>
    </w:p>
    <w:p w14:paraId="78D8AA02" w14:textId="77777777" w:rsidR="00692248" w:rsidRPr="00E479EA" w:rsidRDefault="00692248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E479EA">
        <w:rPr>
          <w:rFonts w:ascii="Angsana New" w:hAnsi="Angsana New"/>
          <w:sz w:val="28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ของธุรกิจ</w:t>
      </w:r>
    </w:p>
    <w:p w14:paraId="2AFF0065" w14:textId="6461A882" w:rsidR="00692248" w:rsidRDefault="00692248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E479EA">
        <w:rPr>
          <w:rFonts w:ascii="Angsana New" w:hAnsi="Angsana New"/>
          <w:sz w:val="28"/>
          <w:cs/>
        </w:rPr>
        <w:t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14:paraId="06A22A03" w14:textId="77777777" w:rsidR="004F30D0" w:rsidRPr="004F30D0" w:rsidRDefault="004F30D0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4F30D0">
        <w:rPr>
          <w:rFonts w:ascii="Angsana New" w:hAnsi="Angsana New" w:hint="cs"/>
          <w:sz w:val="28"/>
          <w:cs/>
        </w:rPr>
        <w:t>บริษัท</w:t>
      </w:r>
      <w:r w:rsidRPr="004F30D0">
        <w:rPr>
          <w:rFonts w:ascii="Angsana New" w:hAnsi="Angsana New"/>
          <w:sz w:val="28"/>
          <w:cs/>
        </w:rPr>
        <w:t xml:space="preserve">ใช้วิธีการอย่างง่าย </w:t>
      </w:r>
      <w:r w:rsidRPr="004F30D0">
        <w:rPr>
          <w:rFonts w:ascii="Angsana New" w:hAnsi="Angsana New"/>
          <w:sz w:val="28"/>
        </w:rPr>
        <w:t xml:space="preserve">(Simplified approach) </w:t>
      </w:r>
      <w:r w:rsidRPr="004F30D0">
        <w:rPr>
          <w:rFonts w:ascii="Angsana New" w:hAnsi="Angsana New"/>
          <w:sz w:val="28"/>
          <w:cs/>
        </w:rPr>
        <w:t xml:space="preserve">ในการคำนวณค่าเผื่อผลขาดทุนด้านเครดิตที่คาดว่าจะเกิดขึ้น </w:t>
      </w:r>
      <w:r w:rsidRPr="004F30D0">
        <w:rPr>
          <w:rFonts w:ascii="Angsana New" w:hAnsi="Angsana New" w:hint="cs"/>
          <w:sz w:val="28"/>
          <w:cs/>
        </w:rPr>
        <w:t>บริษัท</w:t>
      </w:r>
      <w:r w:rsidRPr="004F30D0">
        <w:rPr>
          <w:rFonts w:ascii="Angsana New" w:hAnsi="Angsana New"/>
          <w:sz w:val="28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4F30D0">
        <w:rPr>
          <w:rFonts w:ascii="Angsana New" w:hAnsi="Angsana New"/>
          <w:sz w:val="28"/>
        </w:rPr>
        <w:t xml:space="preserve"> </w:t>
      </w:r>
      <w:r w:rsidRPr="004F30D0">
        <w:rPr>
          <w:rFonts w:ascii="Angsana New" w:hAnsi="Angsana New"/>
          <w:sz w:val="28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42423697" w14:textId="77777777" w:rsidR="009E5974" w:rsidRDefault="009E5974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u w:val="single"/>
          <w:cs/>
        </w:rPr>
      </w:pPr>
      <w:r>
        <w:rPr>
          <w:rFonts w:ascii="Angsana New" w:hAnsi="Angsana New"/>
          <w:sz w:val="28"/>
          <w:u w:val="single"/>
          <w:cs/>
        </w:rPr>
        <w:br w:type="page"/>
      </w:r>
    </w:p>
    <w:p w14:paraId="2206F15B" w14:textId="17195799" w:rsidR="002037E0" w:rsidRPr="00C34BCE" w:rsidRDefault="002037E0" w:rsidP="0067514D">
      <w:pPr>
        <w:spacing w:before="240" w:after="120"/>
        <w:ind w:left="562"/>
        <w:jc w:val="thaiDistribute"/>
        <w:rPr>
          <w:rFonts w:ascii="Angsana New" w:hAnsi="Angsana New"/>
          <w:sz w:val="28"/>
          <w:u w:val="single"/>
        </w:rPr>
      </w:pPr>
      <w:r w:rsidRPr="00CE1A0A">
        <w:rPr>
          <w:rFonts w:ascii="Angsana New" w:hAnsi="Angsana New"/>
          <w:sz w:val="28"/>
          <w:u w:val="single"/>
          <w:cs/>
        </w:rPr>
        <w:lastRenderedPageBreak/>
        <w:t>สินค้าคงเหลือ</w:t>
      </w:r>
    </w:p>
    <w:p w14:paraId="7F65FDAE" w14:textId="77777777" w:rsidR="002037E0" w:rsidRDefault="002037E0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06C2034F" w14:textId="77777777" w:rsidR="002037E0" w:rsidRDefault="002037E0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>ต้นทุนของสินค้าคำนวณโดยใช้วิธี</w:t>
      </w:r>
      <w:r>
        <w:rPr>
          <w:rFonts w:ascii="Angsana New" w:hAnsi="Angsana New" w:hint="cs"/>
          <w:sz w:val="28"/>
          <w:cs/>
        </w:rPr>
        <w:t>เข้าก่อนออกก่อน</w:t>
      </w:r>
      <w:r w:rsidRPr="00CE1A0A">
        <w:rPr>
          <w:rFonts w:ascii="Angsana New" w:hAnsi="Angsana New"/>
          <w:sz w:val="28"/>
          <w:cs/>
        </w:rPr>
        <w:t xml:space="preserve"> ต้นทุนของสินค้าประกอบด้วยราคาทุนที่ซื้อ ต้นทุนแปลงสภาพหรือ ต้นทุนอื่นเพื่อทำให้สินค้าอยู่ในสถานที่และสภาพปัจจุบัน ในกรณีของสินค้าสำเร็จรูป ต้นทุนสินค้ารวมการปันส่วนของค่าโสหุ้ยการผลิตอย่างเหมาะสมโดยคำนึงถึงระดับกำลังการผลิตปกติ</w:t>
      </w:r>
    </w:p>
    <w:p w14:paraId="5C05B45B" w14:textId="3593456D" w:rsidR="002037E0" w:rsidRDefault="00A11837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ต้นทุนในการซื้อประกอบด้วย</w:t>
      </w:r>
      <w:r w:rsidR="002037E0" w:rsidRPr="00C74D1F">
        <w:rPr>
          <w:rFonts w:ascii="Angsana New" w:hAnsi="Angsana New"/>
          <w:sz w:val="28"/>
          <w:cs/>
        </w:rPr>
        <w:t>ราคาซื้อและค่าใช้จ่ายที่เกี่ยวข้องกับการซื้อสินค้านั้น เช่น อากรขาเข้า ค่าขนส่ง และต้นทุนอื่น</w:t>
      </w:r>
      <w:r w:rsidR="002037E0">
        <w:rPr>
          <w:rFonts w:ascii="Angsana New" w:hAnsi="Angsana New" w:hint="cs"/>
          <w:sz w:val="28"/>
          <w:cs/>
        </w:rPr>
        <w:t xml:space="preserve"> </w:t>
      </w:r>
      <w:r w:rsidR="002037E0" w:rsidRPr="00C74D1F">
        <w:rPr>
          <w:rFonts w:ascii="Angsana New" w:hAnsi="Angsana New"/>
          <w:sz w:val="28"/>
          <w:cs/>
        </w:rPr>
        <w:t>ๆ</w:t>
      </w:r>
      <w:r w:rsidR="002037E0" w:rsidRPr="00C74D1F">
        <w:rPr>
          <w:rFonts w:ascii="Angsana New" w:hAnsi="Angsana New"/>
          <w:sz w:val="28"/>
        </w:rPr>
        <w:t xml:space="preserve"> </w:t>
      </w:r>
      <w:r w:rsidR="002037E0" w:rsidRPr="00C74D1F">
        <w:rPr>
          <w:rFonts w:ascii="Angsana New" w:hAnsi="Angsana New"/>
          <w:sz w:val="28"/>
          <w:cs/>
        </w:rPr>
        <w:t>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61E4EBE9" w14:textId="77777777" w:rsidR="002037E0" w:rsidRDefault="002037E0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1E559CD3" w14:textId="57CA096E" w:rsidR="0057408B" w:rsidRPr="00271A9A" w:rsidRDefault="00271A9A" w:rsidP="0067514D">
      <w:pPr>
        <w:spacing w:before="240" w:after="120"/>
        <w:ind w:left="562"/>
        <w:jc w:val="thaiDistribute"/>
        <w:rPr>
          <w:rFonts w:ascii="Angsana New" w:hAnsi="Angsana New"/>
          <w:sz w:val="28"/>
          <w:u w:val="single"/>
          <w:cs/>
        </w:rPr>
      </w:pPr>
      <w:r w:rsidRPr="00271A9A">
        <w:rPr>
          <w:rFonts w:ascii="Angsana New" w:hAnsi="Angsana New"/>
          <w:sz w:val="28"/>
          <w:u w:val="single"/>
          <w:cs/>
        </w:rPr>
        <w:t>เครื่องมือทางการเงิน</w:t>
      </w:r>
    </w:p>
    <w:p w14:paraId="556E18CD" w14:textId="044EB219" w:rsidR="0057408B" w:rsidRPr="00271A9A" w:rsidRDefault="0057408B" w:rsidP="0067514D">
      <w:pPr>
        <w:spacing w:before="120" w:after="120"/>
        <w:ind w:left="562"/>
        <w:jc w:val="thaiDistribute"/>
        <w:rPr>
          <w:rFonts w:ascii="Angsana New" w:eastAsia="Arial Unicode MS" w:hAnsi="Angsana New"/>
          <w:i/>
          <w:iCs/>
          <w:sz w:val="28"/>
          <w:lang w:val="en-GB"/>
        </w:rPr>
      </w:pPr>
      <w:r w:rsidRPr="00271A9A">
        <w:rPr>
          <w:rFonts w:ascii="Angsana New" w:eastAsia="Arial Unicode MS" w:hAnsi="Angsana New"/>
          <w:i/>
          <w:iCs/>
          <w:sz w:val="28"/>
          <w:cs/>
          <w:lang w:val="en-GB"/>
        </w:rPr>
        <w:t>การจัดประเภทรายการและการวัดมูลค่าของสินทรัพย์ทางการเงิน</w:t>
      </w:r>
    </w:p>
    <w:p w14:paraId="7BBA5B9E" w14:textId="77777777" w:rsidR="0057408B" w:rsidRPr="002E609D" w:rsidRDefault="0057408B" w:rsidP="0067514D">
      <w:pPr>
        <w:spacing w:before="120" w:after="120"/>
        <w:ind w:left="562"/>
        <w:jc w:val="thaiDistribute"/>
        <w:rPr>
          <w:rFonts w:ascii="Angsana New" w:eastAsia="Arial Unicode MS" w:hAnsi="Angsana New"/>
          <w:i/>
          <w:iCs/>
          <w:sz w:val="28"/>
          <w:lang w:val="en-GB"/>
        </w:rPr>
      </w:pPr>
      <w:r w:rsidRPr="00271A9A">
        <w:rPr>
          <w:rFonts w:ascii="Angsana New" w:eastAsia="Arial Unicode MS" w:hAnsi="Angsana New"/>
          <w:i/>
          <w:iCs/>
          <w:sz w:val="28"/>
          <w:cs/>
          <w:lang w:val="en-GB"/>
        </w:rPr>
        <w:t>การจัดประเภทรายการ</w:t>
      </w:r>
    </w:p>
    <w:p w14:paraId="3759B2DC" w14:textId="77777777" w:rsidR="0057408B" w:rsidRPr="00F575DC" w:rsidRDefault="0057408B" w:rsidP="0057408B">
      <w:pPr>
        <w:spacing w:before="120" w:after="120"/>
        <w:ind w:left="567"/>
        <w:jc w:val="thaiDistribute"/>
        <w:rPr>
          <w:rFonts w:ascii="Angsana New" w:eastAsia="Arial Unicode MS" w:hAnsi="Angsana New"/>
          <w:sz w:val="28"/>
          <w:lang w:val="en-GB"/>
        </w:rPr>
      </w:pPr>
      <w:r w:rsidRPr="00F575DC">
        <w:rPr>
          <w:rFonts w:ascii="Angsana New" w:eastAsia="Arial Unicode MS" w:hAnsi="Angsana New"/>
          <w:sz w:val="28"/>
          <w:cs/>
          <w:lang w:val="en-GB"/>
        </w:rPr>
        <w:t>การจัดประเภทรายการขึ้นอยู่กับโมเดลธุรกิจ (</w:t>
      </w:r>
      <w:r w:rsidRPr="00F575DC">
        <w:rPr>
          <w:rFonts w:ascii="Angsana New" w:eastAsia="Arial Unicode MS" w:hAnsi="Angsana New"/>
          <w:sz w:val="28"/>
          <w:lang w:val="en-GB"/>
        </w:rPr>
        <w:t xml:space="preserve">Business Model) </w:t>
      </w:r>
      <w:r w:rsidRPr="00F575DC">
        <w:rPr>
          <w:rFonts w:ascii="Angsana New" w:eastAsia="Arial Unicode MS" w:hAnsi="Angsana New"/>
          <w:sz w:val="28"/>
          <w:cs/>
          <w:lang w:val="en-GB"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14:paraId="072F8282" w14:textId="5516A098" w:rsidR="0057408B" w:rsidRPr="00F575DC" w:rsidRDefault="0057408B" w:rsidP="0057408B">
      <w:pPr>
        <w:spacing w:before="120" w:after="120"/>
        <w:ind w:left="567"/>
        <w:jc w:val="thaiDistribute"/>
        <w:rPr>
          <w:rFonts w:ascii="Angsana New" w:eastAsia="Arial Unicode MS" w:hAnsi="Angsana New"/>
          <w:sz w:val="28"/>
          <w:lang w:val="en-GB"/>
        </w:rPr>
      </w:pPr>
      <w:r>
        <w:rPr>
          <w:rFonts w:ascii="Angsana New" w:eastAsia="Arial Unicode MS" w:hAnsi="Angsana New"/>
          <w:sz w:val="28"/>
          <w:cs/>
          <w:lang w:val="en-GB"/>
        </w:rPr>
        <w:t>บริษัท</w:t>
      </w:r>
      <w:r w:rsidRPr="00F575DC">
        <w:rPr>
          <w:rFonts w:ascii="Angsana New" w:eastAsia="Arial Unicode MS" w:hAnsi="Angsana New"/>
          <w:sz w:val="28"/>
          <w:cs/>
          <w:lang w:val="en-GB"/>
        </w:rPr>
        <w:t>จัดประเภทสินทรัพย์ทางการเงินตามลักษณะการวัดมูลค่าดังนี้</w:t>
      </w:r>
    </w:p>
    <w:p w14:paraId="44AE6DDF" w14:textId="77777777" w:rsidR="0057408B" w:rsidRPr="00F575DC" w:rsidRDefault="0057408B" w:rsidP="0057408B">
      <w:pPr>
        <w:spacing w:before="120" w:after="120"/>
        <w:ind w:left="851" w:hanging="284"/>
        <w:jc w:val="thaiDistribute"/>
        <w:rPr>
          <w:rFonts w:ascii="Angsana New" w:eastAsia="Arial Unicode MS" w:hAnsi="Angsana New"/>
          <w:sz w:val="28"/>
          <w:lang w:val="en-GB"/>
        </w:rPr>
      </w:pPr>
      <w:r w:rsidRPr="00F575DC">
        <w:rPr>
          <w:rFonts w:ascii="Angsana New" w:eastAsia="Arial Unicode MS" w:hAnsi="Angsana New"/>
          <w:sz w:val="28"/>
          <w:cs/>
          <w:lang w:val="en-GB"/>
        </w:rPr>
        <w:t>•</w:t>
      </w:r>
      <w:r w:rsidRPr="00F575DC">
        <w:rPr>
          <w:rFonts w:ascii="Angsana New" w:eastAsia="Arial Unicode MS" w:hAnsi="Angsana New"/>
          <w:sz w:val="28"/>
          <w:cs/>
          <w:lang w:val="en-GB"/>
        </w:rPr>
        <w:tab/>
      </w:r>
      <w:r w:rsidRPr="00497302">
        <w:rPr>
          <w:rFonts w:ascii="Angsana New" w:eastAsia="Arial Unicode MS" w:hAnsi="Angsana New"/>
          <w:sz w:val="28"/>
          <w:cs/>
          <w:lang w:val="en-GB"/>
        </w:rPr>
        <w:t>รายการที่วัด</w:t>
      </w:r>
      <w:r w:rsidRPr="00F575DC">
        <w:rPr>
          <w:rFonts w:ascii="Angsana New" w:eastAsia="Arial Unicode MS" w:hAnsi="Angsana New"/>
          <w:sz w:val="28"/>
          <w:cs/>
          <w:lang w:val="en-GB"/>
        </w:rPr>
        <w:t>มูลค่าภายหลังด้วยมูลค่ายุติธรรม (ผ่านกำไรขาดทุนเบ็ดเสร็จอื่น หรือผ่านกำไรหรือขาดทุน) และ</w:t>
      </w:r>
    </w:p>
    <w:p w14:paraId="72B9EA23" w14:textId="77777777" w:rsidR="0057408B" w:rsidRPr="00F575DC" w:rsidRDefault="0057408B" w:rsidP="0057408B">
      <w:pPr>
        <w:spacing w:before="120" w:after="120"/>
        <w:ind w:left="851" w:hanging="284"/>
        <w:jc w:val="thaiDistribute"/>
        <w:rPr>
          <w:rFonts w:ascii="Angsana New" w:eastAsia="Arial Unicode MS" w:hAnsi="Angsana New"/>
          <w:sz w:val="28"/>
          <w:lang w:val="en-GB"/>
        </w:rPr>
      </w:pPr>
      <w:r w:rsidRPr="00F575DC">
        <w:rPr>
          <w:rFonts w:ascii="Angsana New" w:eastAsia="Arial Unicode MS" w:hAnsi="Angsana New"/>
          <w:sz w:val="28"/>
          <w:cs/>
          <w:lang w:val="en-GB"/>
        </w:rPr>
        <w:t>•</w:t>
      </w:r>
      <w:r w:rsidRPr="00F575DC">
        <w:rPr>
          <w:rFonts w:ascii="Angsana New" w:eastAsia="Arial Unicode MS" w:hAnsi="Angsana New"/>
          <w:sz w:val="28"/>
          <w:cs/>
          <w:lang w:val="en-GB"/>
        </w:rPr>
        <w:tab/>
      </w:r>
      <w:r w:rsidRPr="00497302">
        <w:rPr>
          <w:rFonts w:ascii="Angsana New" w:eastAsia="Arial Unicode MS" w:hAnsi="Angsana New"/>
          <w:sz w:val="28"/>
          <w:cs/>
          <w:lang w:val="en-GB"/>
        </w:rPr>
        <w:t>รายการที่วัดมูลค่า</w:t>
      </w:r>
      <w:r w:rsidRPr="00F575DC">
        <w:rPr>
          <w:rFonts w:ascii="Angsana New" w:eastAsia="Arial Unicode MS" w:hAnsi="Angsana New"/>
          <w:sz w:val="28"/>
          <w:cs/>
          <w:lang w:val="en-GB"/>
        </w:rPr>
        <w:t>ด้วยราคาทุนตัดจำหน่าย</w:t>
      </w:r>
    </w:p>
    <w:p w14:paraId="0F4F8543" w14:textId="79ED6A5A" w:rsidR="00493471" w:rsidRPr="00497302" w:rsidRDefault="0057408B" w:rsidP="00A06019">
      <w:pPr>
        <w:spacing w:before="120" w:after="120"/>
        <w:ind w:left="567"/>
        <w:jc w:val="thaiDistribute"/>
        <w:rPr>
          <w:rFonts w:ascii="Angsana New" w:eastAsia="Arial Unicode MS" w:hAnsi="Angsana New"/>
          <w:sz w:val="28"/>
          <w:lang w:val="en-GB"/>
        </w:rPr>
      </w:pPr>
      <w:r w:rsidRPr="00497302">
        <w:rPr>
          <w:rFonts w:ascii="Angsana New" w:eastAsia="Arial Unicode MS" w:hAnsi="Angsana New"/>
          <w:sz w:val="28"/>
          <w:cs/>
          <w:lang w:val="en-GB"/>
        </w:rPr>
        <w:t>บริษัทต้องจัดประเภทรายการใหม่สำหรับเงินลงทุนในตราสารหนี้เฉพาะเมื่อบริษัทเปลี่ยนแปลงโมเดลธุรกิจในการบริหารสินทรัพย์เหล่านั้น</w:t>
      </w:r>
    </w:p>
    <w:p w14:paraId="78B801DA" w14:textId="77777777" w:rsidR="0057408B" w:rsidRPr="00F575DC" w:rsidRDefault="0057408B" w:rsidP="007F39DD">
      <w:pPr>
        <w:tabs>
          <w:tab w:val="left" w:pos="3119"/>
        </w:tabs>
        <w:spacing w:before="120" w:after="120"/>
        <w:ind w:left="567"/>
        <w:jc w:val="thaiDistribute"/>
        <w:rPr>
          <w:rFonts w:ascii="Angsana New" w:eastAsia="Arial Unicode MS" w:hAnsi="Angsana New"/>
          <w:sz w:val="28"/>
          <w:lang w:val="en-GB"/>
        </w:rPr>
      </w:pPr>
      <w:r w:rsidRPr="00F575DC">
        <w:rPr>
          <w:rFonts w:ascii="Angsana New" w:eastAsia="Arial Unicode MS" w:hAnsi="Angsana New"/>
          <w:sz w:val="28"/>
          <w:cs/>
          <w:lang w:val="en-GB"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</w:t>
      </w:r>
      <w:r w:rsidRPr="00497302">
        <w:rPr>
          <w:rFonts w:ascii="Angsana New" w:eastAsia="Arial Unicode MS" w:hAnsi="Angsana New"/>
          <w:sz w:val="28"/>
          <w:cs/>
          <w:lang w:val="en-GB"/>
        </w:rPr>
        <w:t>ขาดทุน (</w:t>
      </w:r>
      <w:r w:rsidRPr="00497302">
        <w:rPr>
          <w:rFonts w:ascii="Angsana New" w:eastAsia="Arial Unicode MS" w:hAnsi="Angsana New"/>
          <w:sz w:val="28"/>
          <w:lang w:val="en-GB"/>
        </w:rPr>
        <w:t xml:space="preserve">FVPL) </w:t>
      </w:r>
      <w:r w:rsidRPr="00497302">
        <w:rPr>
          <w:rFonts w:ascii="Angsana New" w:eastAsia="Arial Unicode MS" w:hAnsi="Angsana New"/>
          <w:sz w:val="28"/>
          <w:cs/>
          <w:lang w:val="en-GB"/>
        </w:rPr>
        <w:t>หรือการวัดมูลค่ายุติธรรมผ่านกำไรขาดทุนเบ็ดเสร็จอื่น (</w:t>
      </w:r>
      <w:r w:rsidRPr="00497302">
        <w:rPr>
          <w:rFonts w:ascii="Angsana New" w:eastAsia="Arial Unicode MS" w:hAnsi="Angsana New"/>
          <w:sz w:val="28"/>
          <w:lang w:val="en-GB"/>
        </w:rPr>
        <w:t xml:space="preserve">FVOCI) </w:t>
      </w:r>
      <w:r w:rsidRPr="00497302">
        <w:rPr>
          <w:rFonts w:ascii="Angsana New" w:eastAsia="Arial Unicode MS" w:hAnsi="Angsana New"/>
          <w:sz w:val="28"/>
          <w:cs/>
          <w:lang w:val="en-GB"/>
        </w:rPr>
        <w:t>ซึ่งไ</w:t>
      </w:r>
      <w:r w:rsidRPr="00F575DC">
        <w:rPr>
          <w:rFonts w:ascii="Angsana New" w:eastAsia="Arial Unicode MS" w:hAnsi="Angsana New"/>
          <w:sz w:val="28"/>
          <w:cs/>
          <w:lang w:val="en-GB"/>
        </w:rPr>
        <w:t xml:space="preserve">ม่สามารถจัดประเภทรายการใหม่เข้าไปไว้ในกำไรหรือขาดทุนในภายหลัง </w:t>
      </w:r>
    </w:p>
    <w:p w14:paraId="462BEFF9" w14:textId="77777777" w:rsidR="0057408B" w:rsidRPr="00271A9A" w:rsidRDefault="0057408B" w:rsidP="0057408B">
      <w:pPr>
        <w:spacing w:before="120" w:after="120"/>
        <w:ind w:left="567"/>
        <w:jc w:val="thaiDistribute"/>
        <w:rPr>
          <w:rFonts w:ascii="Angsana New" w:eastAsia="Arial Unicode MS" w:hAnsi="Angsana New"/>
          <w:i/>
          <w:iCs/>
          <w:sz w:val="28"/>
          <w:lang w:val="en-GB"/>
        </w:rPr>
      </w:pPr>
      <w:r w:rsidRPr="00271A9A">
        <w:rPr>
          <w:rFonts w:ascii="Angsana New" w:eastAsia="Arial Unicode MS" w:hAnsi="Angsana New"/>
          <w:i/>
          <w:iCs/>
          <w:sz w:val="28"/>
          <w:cs/>
          <w:lang w:val="en-GB"/>
        </w:rPr>
        <w:t>การวัดมูลค่า</w:t>
      </w:r>
    </w:p>
    <w:p w14:paraId="1EA1ECF7" w14:textId="0BE9D3E6" w:rsidR="0057408B" w:rsidRPr="00F575DC" w:rsidRDefault="0057408B" w:rsidP="0057408B">
      <w:pPr>
        <w:spacing w:before="120" w:after="120"/>
        <w:ind w:left="567"/>
        <w:jc w:val="thaiDistribute"/>
        <w:rPr>
          <w:rFonts w:ascii="Angsana New" w:eastAsia="Arial Unicode MS" w:hAnsi="Angsana New"/>
          <w:sz w:val="28"/>
          <w:lang w:val="en-GB"/>
        </w:rPr>
      </w:pPr>
      <w:r w:rsidRPr="00F575DC">
        <w:rPr>
          <w:rFonts w:ascii="Angsana New" w:eastAsia="Arial Unicode MS" w:hAnsi="Angsana New"/>
          <w:sz w:val="28"/>
          <w:cs/>
          <w:lang w:val="en-GB"/>
        </w:rPr>
        <w:t xml:space="preserve">ในการรับรู้รายการเมื่อเริ่มแรก </w:t>
      </w:r>
      <w:r w:rsidR="002F0D1A">
        <w:rPr>
          <w:rFonts w:ascii="Angsana New" w:eastAsia="Arial Unicode MS" w:hAnsi="Angsana New" w:hint="cs"/>
          <w:sz w:val="28"/>
          <w:cs/>
          <w:lang w:val="en-GB"/>
        </w:rPr>
        <w:t>บริษัท</w:t>
      </w:r>
      <w:r w:rsidRPr="00F575DC">
        <w:rPr>
          <w:rFonts w:ascii="Angsana New" w:eastAsia="Arial Unicode MS" w:hAnsi="Angsana New"/>
          <w:sz w:val="28"/>
          <w:cs/>
          <w:lang w:val="en-GB"/>
        </w:rPr>
        <w:t>ต้องวัดมูลค่า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14:paraId="6A4995A1" w14:textId="77777777" w:rsidR="009E5974" w:rsidRDefault="009E5974">
      <w:pPr>
        <w:overflowPunct/>
        <w:autoSpaceDE/>
        <w:autoSpaceDN/>
        <w:adjustRightInd/>
        <w:textAlignment w:val="auto"/>
        <w:rPr>
          <w:rFonts w:ascii="Angsana New" w:eastAsia="Arial Unicode MS" w:hAnsi="Angsana New"/>
          <w:sz w:val="28"/>
          <w:cs/>
          <w:lang w:val="en-GB"/>
        </w:rPr>
      </w:pPr>
      <w:r>
        <w:rPr>
          <w:rFonts w:ascii="Angsana New" w:eastAsia="Arial Unicode MS" w:hAnsi="Angsana New"/>
          <w:sz w:val="28"/>
          <w:cs/>
          <w:lang w:val="en-GB"/>
        </w:rPr>
        <w:br w:type="page"/>
      </w:r>
    </w:p>
    <w:p w14:paraId="450C7A79" w14:textId="01350691" w:rsidR="0057408B" w:rsidRPr="00F575DC" w:rsidRDefault="0057408B" w:rsidP="0057408B">
      <w:pPr>
        <w:spacing w:before="120" w:after="120"/>
        <w:ind w:left="567"/>
        <w:jc w:val="thaiDistribute"/>
        <w:rPr>
          <w:rFonts w:ascii="Angsana New" w:eastAsia="Arial Unicode MS" w:hAnsi="Angsana New"/>
          <w:sz w:val="28"/>
          <w:lang w:val="en-GB"/>
        </w:rPr>
      </w:pPr>
      <w:r w:rsidRPr="00F575DC">
        <w:rPr>
          <w:rFonts w:ascii="Angsana New" w:eastAsia="Arial Unicode MS" w:hAnsi="Angsana New"/>
          <w:sz w:val="28"/>
          <w:cs/>
          <w:lang w:val="en-GB"/>
        </w:rPr>
        <w:lastRenderedPageBreak/>
        <w:t>การวัด</w:t>
      </w:r>
      <w:r w:rsidRPr="00566A35">
        <w:rPr>
          <w:rFonts w:ascii="Angsana New" w:eastAsia="Arial Unicode MS" w:hAnsi="Angsana New"/>
          <w:sz w:val="28"/>
          <w:cs/>
          <w:lang w:val="en-GB"/>
        </w:rPr>
        <w:t>มูล</w:t>
      </w:r>
      <w:r w:rsidR="00AE03C6" w:rsidRPr="00566A35">
        <w:rPr>
          <w:rFonts w:ascii="Angsana New" w:eastAsia="Arial Unicode MS" w:hAnsi="Angsana New"/>
          <w:sz w:val="28"/>
          <w:cs/>
          <w:lang w:val="en-GB"/>
        </w:rPr>
        <w:t xml:space="preserve">ค่าในภายหลังของตราสารหนี้ทำได้ </w:t>
      </w:r>
      <w:r w:rsidR="00AE03C6" w:rsidRPr="00566A35">
        <w:rPr>
          <w:rFonts w:ascii="Angsana New" w:eastAsia="Arial Unicode MS" w:hAnsi="Angsana New"/>
          <w:sz w:val="28"/>
          <w:lang w:val="en-GB"/>
        </w:rPr>
        <w:t>3</w:t>
      </w:r>
      <w:r w:rsidRPr="00566A35">
        <w:rPr>
          <w:rFonts w:ascii="Angsana New" w:eastAsia="Arial Unicode MS" w:hAnsi="Angsana New"/>
          <w:sz w:val="28"/>
          <w:cs/>
          <w:lang w:val="en-GB"/>
        </w:rPr>
        <w:t xml:space="preserve"> วิธี โดยขึ้นอยู่กับการจัดประเภทตราสารหนี้ของ</w:t>
      </w:r>
      <w:r w:rsidR="002F0D1A">
        <w:rPr>
          <w:rFonts w:ascii="Angsana New" w:eastAsia="Arial Unicode MS" w:hAnsi="Angsana New" w:hint="cs"/>
          <w:sz w:val="28"/>
          <w:cs/>
          <w:lang w:val="en-GB"/>
        </w:rPr>
        <w:t>บริษัท</w:t>
      </w:r>
    </w:p>
    <w:p w14:paraId="0AC35D62" w14:textId="51587638" w:rsidR="0057408B" w:rsidRPr="00F575DC" w:rsidRDefault="0057408B" w:rsidP="0057408B">
      <w:pPr>
        <w:spacing w:before="120" w:after="120"/>
        <w:ind w:left="851" w:hanging="284"/>
        <w:jc w:val="thaiDistribute"/>
        <w:rPr>
          <w:rFonts w:ascii="Angsana New" w:eastAsia="Arial Unicode MS" w:hAnsi="Angsana New"/>
          <w:sz w:val="28"/>
          <w:lang w:val="en-GB"/>
        </w:rPr>
      </w:pPr>
      <w:r w:rsidRPr="00F575DC">
        <w:rPr>
          <w:rFonts w:ascii="Angsana New" w:eastAsia="Arial Unicode MS" w:hAnsi="Angsana New"/>
          <w:sz w:val="28"/>
          <w:cs/>
          <w:lang w:val="en-GB"/>
        </w:rPr>
        <w:t>•</w:t>
      </w:r>
      <w:r w:rsidRPr="00F575DC">
        <w:rPr>
          <w:rFonts w:ascii="Angsana New" w:eastAsia="Arial Unicode MS" w:hAnsi="Angsana New"/>
          <w:sz w:val="28"/>
          <w:cs/>
          <w:lang w:val="en-GB"/>
        </w:rPr>
        <w:tab/>
        <w:t xml:space="preserve">ราคาทุนตัดจำหน่าย </w:t>
      </w:r>
      <w:r w:rsidR="00F36D84">
        <w:rPr>
          <w:rFonts w:ascii="Angsana New" w:eastAsia="Arial Unicode MS" w:hAnsi="Angsana New"/>
          <w:sz w:val="28"/>
        </w:rPr>
        <w:t>-</w:t>
      </w:r>
      <w:r w:rsidRPr="00F575DC">
        <w:rPr>
          <w:rFonts w:ascii="Angsana New" w:eastAsia="Arial Unicode MS" w:hAnsi="Angsana New"/>
          <w:sz w:val="28"/>
          <w:cs/>
          <w:lang w:val="en-GB"/>
        </w:rPr>
        <w:t xml:space="preserve"> สินทรัพย์ทางการเงินต้องวัดมูลค่าด้วยราคาทุนตัดจำหน่ายเมื่อ</w:t>
      </w:r>
      <w:r w:rsidR="002F0D1A">
        <w:rPr>
          <w:rFonts w:ascii="Angsana New" w:eastAsia="Arial Unicode MS" w:hAnsi="Angsana New" w:hint="cs"/>
          <w:sz w:val="28"/>
          <w:cs/>
          <w:lang w:val="en-GB"/>
        </w:rPr>
        <w:t>บริษัท</w:t>
      </w:r>
      <w:r w:rsidRPr="00F575DC">
        <w:rPr>
          <w:rFonts w:ascii="Angsana New" w:eastAsia="Arial Unicode MS" w:hAnsi="Angsana New"/>
          <w:sz w:val="28"/>
          <w:cs/>
          <w:lang w:val="en-GB"/>
        </w:rPr>
        <w:t>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/(ขาดทุน)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14:paraId="03E241E3" w14:textId="03F8C2D1" w:rsidR="0057408B" w:rsidRPr="00F575DC" w:rsidRDefault="0057408B" w:rsidP="0057408B">
      <w:pPr>
        <w:spacing w:before="120" w:after="120"/>
        <w:ind w:left="851" w:hanging="284"/>
        <w:jc w:val="thaiDistribute"/>
        <w:rPr>
          <w:rFonts w:ascii="Angsana New" w:eastAsia="Arial Unicode MS" w:hAnsi="Angsana New"/>
          <w:sz w:val="28"/>
          <w:lang w:val="en-GB"/>
        </w:rPr>
      </w:pPr>
      <w:r w:rsidRPr="00F575DC">
        <w:rPr>
          <w:rFonts w:ascii="Angsana New" w:eastAsia="Arial Unicode MS" w:hAnsi="Angsana New"/>
          <w:sz w:val="28"/>
          <w:cs/>
          <w:lang w:val="en-GB"/>
        </w:rPr>
        <w:t>•</w:t>
      </w:r>
      <w:r w:rsidRPr="00F575DC">
        <w:rPr>
          <w:rFonts w:ascii="Angsana New" w:eastAsia="Arial Unicode MS" w:hAnsi="Angsana New"/>
          <w:sz w:val="28"/>
          <w:cs/>
          <w:lang w:val="en-GB"/>
        </w:rPr>
        <w:tab/>
        <w:t>มูลค่ายุติธรรมผ่านกำไรขาดทุนเบ็ดเสร็จอื่น (</w:t>
      </w:r>
      <w:r w:rsidR="00AE03C6">
        <w:rPr>
          <w:rFonts w:ascii="Angsana New" w:eastAsia="Arial Unicode MS" w:hAnsi="Angsana New"/>
          <w:sz w:val="28"/>
          <w:lang w:val="en-GB"/>
        </w:rPr>
        <w:t>FVOCI) -</w:t>
      </w:r>
      <w:r w:rsidRPr="00F575DC">
        <w:rPr>
          <w:rFonts w:ascii="Angsana New" w:eastAsia="Arial Unicode MS" w:hAnsi="Angsana New"/>
          <w:sz w:val="28"/>
          <w:lang w:val="en-GB"/>
        </w:rPr>
        <w:t xml:space="preserve"> </w:t>
      </w:r>
      <w:r w:rsidRPr="00F575DC">
        <w:rPr>
          <w:rFonts w:ascii="Angsana New" w:eastAsia="Arial Unicode MS" w:hAnsi="Angsana New"/>
          <w:sz w:val="28"/>
          <w:cs/>
          <w:lang w:val="en-GB"/>
        </w:rPr>
        <w:t>สินทรัพย์ทางการเงินต้องวัดมูลค่าด้วยมูลค่ายุติธรรมผ่านกำไรขาดทุนเบ็ดเสร็จอื่นเมื่อ</w:t>
      </w:r>
      <w:r w:rsidR="002F0D1A">
        <w:rPr>
          <w:rFonts w:ascii="Angsana New" w:eastAsia="Arial Unicode MS" w:hAnsi="Angsana New" w:hint="cs"/>
          <w:sz w:val="28"/>
          <w:cs/>
          <w:lang w:val="en-GB"/>
        </w:rPr>
        <w:t>บริษัท</w:t>
      </w:r>
      <w:r w:rsidRPr="00F575DC">
        <w:rPr>
          <w:rFonts w:ascii="Angsana New" w:eastAsia="Arial Unicode MS" w:hAnsi="Angsana New"/>
          <w:sz w:val="28"/>
          <w:cs/>
          <w:lang w:val="en-GB"/>
        </w:rPr>
        <w:t>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</w:t>
      </w:r>
      <w:r w:rsidR="00AE4B31">
        <w:rPr>
          <w:rFonts w:ascii="Angsana New" w:eastAsia="Arial Unicode MS" w:hAnsi="Angsana New"/>
          <w:sz w:val="28"/>
          <w:cs/>
          <w:lang w:val="en-GB"/>
        </w:rPr>
        <w:t>นวันที่กำหนดไว้ การเปลี่ยนแปลง</w:t>
      </w:r>
      <w:r w:rsidR="00305FF4">
        <w:rPr>
          <w:rFonts w:ascii="Angsana New" w:eastAsia="Arial Unicode MS" w:hAnsi="Angsana New" w:hint="cs"/>
          <w:sz w:val="28"/>
          <w:cs/>
          <w:lang w:val="en-GB"/>
        </w:rPr>
        <w:t>ของ</w:t>
      </w:r>
      <w:r w:rsidRPr="00F575DC">
        <w:rPr>
          <w:rFonts w:ascii="Angsana New" w:eastAsia="Arial Unicode MS" w:hAnsi="Angsana New"/>
          <w:sz w:val="28"/>
          <w:cs/>
          <w:lang w:val="en-GB"/>
        </w:rPr>
        <w:t>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และแสดงรายการในกำไร/(ขาดทุน)อื่น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</w:t>
      </w:r>
      <w:r w:rsidR="00E9257F">
        <w:rPr>
          <w:rFonts w:ascii="Angsana New" w:eastAsia="Arial Unicode MS" w:hAnsi="Angsana New"/>
          <w:sz w:val="28"/>
          <w:cs/>
          <w:lang w:val="en-GB"/>
        </w:rPr>
        <w:t>ากใน</w:t>
      </w:r>
      <w:r w:rsidRPr="00F575DC">
        <w:rPr>
          <w:rFonts w:ascii="Angsana New" w:eastAsia="Arial Unicode MS" w:hAnsi="Angsana New"/>
          <w:sz w:val="28"/>
          <w:cs/>
          <w:lang w:val="en-GB"/>
        </w:rPr>
        <w:t>กำไร</w:t>
      </w:r>
      <w:r w:rsidR="005C7778">
        <w:rPr>
          <w:rFonts w:ascii="Angsana New" w:eastAsia="Arial Unicode MS" w:hAnsi="Angsana New" w:hint="cs"/>
          <w:sz w:val="28"/>
          <w:cs/>
          <w:lang w:val="en-GB"/>
        </w:rPr>
        <w:t>หรือ</w:t>
      </w:r>
      <w:r w:rsidRPr="00F575DC">
        <w:rPr>
          <w:rFonts w:ascii="Angsana New" w:eastAsia="Arial Unicode MS" w:hAnsi="Angsana New"/>
          <w:sz w:val="28"/>
          <w:cs/>
          <w:lang w:val="en-GB"/>
        </w:rPr>
        <w:t>ขาดทุน</w:t>
      </w:r>
    </w:p>
    <w:p w14:paraId="1A06474E" w14:textId="77777777" w:rsidR="0057408B" w:rsidRPr="00F575DC" w:rsidRDefault="0057408B" w:rsidP="0057408B">
      <w:pPr>
        <w:spacing w:before="120" w:after="120"/>
        <w:ind w:left="851" w:hanging="284"/>
        <w:jc w:val="thaiDistribute"/>
        <w:rPr>
          <w:rFonts w:ascii="Angsana New" w:eastAsia="Arial Unicode MS" w:hAnsi="Angsana New"/>
          <w:sz w:val="28"/>
          <w:lang w:val="en-GB"/>
        </w:rPr>
      </w:pPr>
      <w:r w:rsidRPr="00F575DC">
        <w:rPr>
          <w:rFonts w:ascii="Angsana New" w:eastAsia="Arial Unicode MS" w:hAnsi="Angsana New"/>
          <w:sz w:val="28"/>
          <w:cs/>
          <w:lang w:val="en-GB"/>
        </w:rPr>
        <w:t>•</w:t>
      </w:r>
      <w:r w:rsidRPr="00F575DC">
        <w:rPr>
          <w:rFonts w:ascii="Angsana New" w:eastAsia="Arial Unicode MS" w:hAnsi="Angsana New"/>
          <w:sz w:val="28"/>
          <w:cs/>
          <w:lang w:val="en-GB"/>
        </w:rPr>
        <w:tab/>
        <w:t>มูลค่ายุติธรรมผ่านกำไรหรือขาดทุน (</w:t>
      </w:r>
      <w:r w:rsidR="00AE03C6">
        <w:rPr>
          <w:rFonts w:ascii="Angsana New" w:eastAsia="Arial Unicode MS" w:hAnsi="Angsana New"/>
          <w:sz w:val="28"/>
          <w:lang w:val="en-GB"/>
        </w:rPr>
        <w:t>FVPL) -</w:t>
      </w:r>
      <w:r w:rsidRPr="00F575DC">
        <w:rPr>
          <w:rFonts w:ascii="Angsana New" w:eastAsia="Arial Unicode MS" w:hAnsi="Angsana New"/>
          <w:sz w:val="28"/>
          <w:lang w:val="en-GB"/>
        </w:rPr>
        <w:t xml:space="preserve"> </w:t>
      </w:r>
      <w:r w:rsidRPr="00F575DC">
        <w:rPr>
          <w:rFonts w:ascii="Angsana New" w:eastAsia="Arial Unicode MS" w:hAnsi="Angsana New"/>
          <w:sz w:val="28"/>
          <w:cs/>
          <w:lang w:val="en-GB"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F575DC">
        <w:rPr>
          <w:rFonts w:ascii="Angsana New" w:eastAsia="Arial Unicode MS" w:hAnsi="Angsana New"/>
          <w:sz w:val="28"/>
          <w:lang w:val="en-GB"/>
        </w:rPr>
        <w:t xml:space="preserve">FVOCI </w:t>
      </w:r>
      <w:r w:rsidRPr="00F575DC">
        <w:rPr>
          <w:rFonts w:ascii="Angsana New" w:eastAsia="Arial Unicode MS" w:hAnsi="Angsana New"/>
          <w:sz w:val="28"/>
          <w:cs/>
          <w:lang w:val="en-GB"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F575DC">
        <w:rPr>
          <w:rFonts w:ascii="Angsana New" w:eastAsia="Arial Unicode MS" w:hAnsi="Angsana New"/>
          <w:sz w:val="28"/>
          <w:lang w:val="en-GB"/>
        </w:rPr>
        <w:t xml:space="preserve">FVPL </w:t>
      </w:r>
      <w:r w:rsidRPr="00F575DC">
        <w:rPr>
          <w:rFonts w:ascii="Angsana New" w:eastAsia="Arial Unicode MS" w:hAnsi="Angsana New"/>
          <w:sz w:val="28"/>
          <w:cs/>
          <w:lang w:val="en-GB"/>
        </w:rPr>
        <w:t>จะรับรู้เป็นกำไรหรือขาดทุน และแสดงรายการสุทธิในกำไร/(ขาดทุน)อื่นในรอบระยะเวลาที่เกิดรายการ</w:t>
      </w:r>
    </w:p>
    <w:p w14:paraId="2042E300" w14:textId="3232333B" w:rsidR="0057408B" w:rsidRDefault="0057408B" w:rsidP="00A74CD4">
      <w:pPr>
        <w:spacing w:before="120" w:after="120"/>
        <w:ind w:left="567"/>
        <w:jc w:val="thaiDistribute"/>
        <w:rPr>
          <w:rFonts w:ascii="Angsana New" w:eastAsia="Arial Unicode MS" w:hAnsi="Angsana New"/>
          <w:sz w:val="28"/>
          <w:lang w:val="en-GB"/>
        </w:rPr>
      </w:pPr>
      <w:r w:rsidRPr="00F575DC">
        <w:rPr>
          <w:rFonts w:ascii="Angsana New" w:eastAsia="Arial Unicode MS" w:hAnsi="Angsana New"/>
          <w:sz w:val="28"/>
          <w:cs/>
          <w:lang w:val="en-GB"/>
        </w:rPr>
        <w:t>การวัดมูลค่าในภายหลังของตราสารทุนต้องแสดงตราสารทุนโดยใช้มูลค่ายุติธรรม และบันทึกกำไรขาดทุนจากการ</w:t>
      </w:r>
      <w:r w:rsidRPr="00A74CD4">
        <w:rPr>
          <w:rFonts w:ascii="Angsana New" w:eastAsia="Arial Unicode MS" w:hAnsi="Angsana New"/>
          <w:spacing w:val="6"/>
          <w:sz w:val="28"/>
          <w:cs/>
          <w:lang w:val="en-GB"/>
        </w:rPr>
        <w:t>เปลี่ยนแปลงของมูลค่ายุติธรรมเข้ากำไรหรือขาดทุน หรือกำไรขาดทุนเบ็ดเสร็จอื่น ขึ้นอยู่กับการจัดประเภทของตราสารทุน</w:t>
      </w:r>
    </w:p>
    <w:p w14:paraId="63F6612A" w14:textId="25CE50B0" w:rsidR="0057408B" w:rsidRDefault="0057408B" w:rsidP="0057408B">
      <w:pPr>
        <w:spacing w:before="120" w:after="120"/>
        <w:ind w:left="567"/>
        <w:jc w:val="thaiDistribute"/>
        <w:rPr>
          <w:rFonts w:ascii="Angsana New" w:eastAsia="Arial Unicode MS" w:hAnsi="Angsana New"/>
          <w:sz w:val="28"/>
          <w:lang w:val="en-GB"/>
        </w:rPr>
      </w:pPr>
      <w:r w:rsidRPr="00F575DC">
        <w:rPr>
          <w:rFonts w:ascii="Angsana New" w:eastAsia="Arial Unicode MS" w:hAnsi="Angsana New"/>
          <w:sz w:val="28"/>
          <w:cs/>
          <w:lang w:val="en-GB"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</w:t>
      </w:r>
      <w:r w:rsidR="002F0D1A" w:rsidRPr="00E74BFC">
        <w:rPr>
          <w:rFonts w:ascii="Angsana New" w:eastAsia="Arial Unicode MS" w:hAnsi="Angsana New" w:hint="cs"/>
          <w:sz w:val="28"/>
          <w:cs/>
          <w:lang w:val="en-GB"/>
        </w:rPr>
        <w:t>บริษัท</w:t>
      </w:r>
      <w:r w:rsidRPr="00F575DC">
        <w:rPr>
          <w:rFonts w:ascii="Angsana New" w:eastAsia="Arial Unicode MS" w:hAnsi="Angsana New"/>
          <w:sz w:val="28"/>
          <w:cs/>
          <w:lang w:val="en-GB"/>
        </w:rPr>
        <w:t>มีสิทธิที่จะได้รับเงินปันผล</w:t>
      </w:r>
    </w:p>
    <w:p w14:paraId="07841D2C" w14:textId="77777777" w:rsidR="00271A9A" w:rsidRPr="0021755C" w:rsidRDefault="00271A9A" w:rsidP="00271A9A">
      <w:pPr>
        <w:spacing w:before="120" w:after="120"/>
        <w:ind w:left="567"/>
        <w:jc w:val="thaiDistribute"/>
        <w:rPr>
          <w:rFonts w:ascii="Angsana New" w:eastAsia="Arial Unicode MS" w:hAnsi="Angsana New"/>
          <w:i/>
          <w:iCs/>
          <w:sz w:val="28"/>
          <w:lang w:val="en-GB"/>
        </w:rPr>
      </w:pPr>
      <w:r w:rsidRPr="0021755C">
        <w:rPr>
          <w:rFonts w:ascii="Angsana New" w:eastAsia="Arial Unicode MS" w:hAnsi="Angsana New"/>
          <w:i/>
          <w:iCs/>
          <w:sz w:val="28"/>
          <w:cs/>
          <w:lang w:val="en-GB"/>
        </w:rPr>
        <w:t>การจัดประเภทรายการและการวัดมูลค่าของหนี้สินทางการเงิน</w:t>
      </w:r>
    </w:p>
    <w:p w14:paraId="725FDECC" w14:textId="77777777" w:rsidR="00271A9A" w:rsidRPr="00271A9A" w:rsidRDefault="00271A9A" w:rsidP="00271A9A">
      <w:pPr>
        <w:spacing w:before="120" w:after="120"/>
        <w:ind w:left="567"/>
        <w:jc w:val="thaiDistribute"/>
        <w:rPr>
          <w:rFonts w:ascii="Angsana New" w:eastAsia="Arial Unicode MS" w:hAnsi="Angsana New"/>
          <w:sz w:val="28"/>
          <w:cs/>
          <w:lang w:val="en-GB"/>
        </w:rPr>
      </w:pPr>
      <w:r w:rsidRPr="00271A9A">
        <w:rPr>
          <w:rFonts w:ascii="Angsana New" w:eastAsia="Arial Unicode MS" w:hAnsi="Angsana New"/>
          <w:sz w:val="28"/>
          <w:cs/>
          <w:lang w:val="en-GB"/>
        </w:rPr>
        <w:t>บริษัทรับรู้รายการเริ่มแรกสำหรับหนี้สินทางการเงินด้วยมูลค่ายุติธรรมหักต้นทุนการทำรายการ และจัดประเภทเป็นหนี้สินทางการเงินที่วัดมูลค่าด้วยราคาทุนตัดจำหน่าย ยกเว้นหนี้สินตราสารอนุพันธ์ 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C140178" w14:textId="56894AEF" w:rsidR="009E5974" w:rsidRDefault="00271A9A" w:rsidP="009E5974">
      <w:pPr>
        <w:spacing w:before="120" w:after="120"/>
        <w:ind w:left="567"/>
        <w:jc w:val="thaiDistribute"/>
        <w:rPr>
          <w:rFonts w:ascii="Angsana New" w:eastAsia="Arial Unicode MS" w:hAnsi="Angsana New"/>
          <w:i/>
          <w:iCs/>
          <w:sz w:val="28"/>
          <w:cs/>
          <w:lang w:val="en-GB"/>
        </w:rPr>
      </w:pPr>
      <w:r w:rsidRPr="00F575DC">
        <w:rPr>
          <w:rFonts w:ascii="Angsana New" w:eastAsia="Arial Unicode MS" w:hAnsi="Angsana New"/>
          <w:sz w:val="28"/>
          <w:cs/>
          <w:lang w:val="en-GB"/>
        </w:rPr>
        <w:t>ตราสารอนุพันธ์จัดประเภทและวัดมูลค่าด้วยวิธีมูลค่ายุติธรรมผ่านกำไรหรือขาดทุนยกเว้นสัญญาอนุพันธ์ที่ใช้สำหรับการป้องกันความเสี่ยง</w:t>
      </w:r>
      <w:r w:rsidR="009E5974">
        <w:rPr>
          <w:rFonts w:ascii="Angsana New" w:eastAsia="Arial Unicode MS" w:hAnsi="Angsana New"/>
          <w:i/>
          <w:iCs/>
          <w:sz w:val="28"/>
          <w:cs/>
          <w:lang w:val="en-GB"/>
        </w:rPr>
        <w:br w:type="page"/>
      </w:r>
    </w:p>
    <w:p w14:paraId="00ACD2E4" w14:textId="23FE4118" w:rsidR="00271A9A" w:rsidRPr="00271A9A" w:rsidRDefault="00271A9A" w:rsidP="00271A9A">
      <w:pPr>
        <w:spacing w:before="120" w:after="120"/>
        <w:ind w:left="567"/>
        <w:jc w:val="thaiDistribute"/>
        <w:rPr>
          <w:rFonts w:ascii="Angsana New" w:eastAsia="Arial Unicode MS" w:hAnsi="Angsana New"/>
          <w:i/>
          <w:iCs/>
          <w:sz w:val="28"/>
          <w:lang w:val="en-GB"/>
        </w:rPr>
      </w:pPr>
      <w:r w:rsidRPr="00271A9A">
        <w:rPr>
          <w:rFonts w:ascii="Angsana New" w:eastAsia="Arial Unicode MS" w:hAnsi="Angsana New"/>
          <w:i/>
          <w:iCs/>
          <w:sz w:val="28"/>
          <w:cs/>
          <w:lang w:val="en-GB"/>
        </w:rPr>
        <w:lastRenderedPageBreak/>
        <w:t>การตัดรายการของเครื่องมือทางการเงิน</w:t>
      </w:r>
    </w:p>
    <w:p w14:paraId="6650F3EA" w14:textId="77777777" w:rsidR="008C2286" w:rsidRPr="008C2286" w:rsidRDefault="008C2286" w:rsidP="008C2286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8C2286">
        <w:rPr>
          <w:rFonts w:ascii="Angsana New" w:hAnsi="Angsana New"/>
          <w:sz w:val="28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4AAA4148" w14:textId="77777777" w:rsidR="008C2286" w:rsidRPr="008C2286" w:rsidRDefault="008C2286" w:rsidP="008C2286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8C2286">
        <w:rPr>
          <w:rFonts w:ascii="Angsana New" w:hAnsi="Angsana New"/>
          <w:sz w:val="28"/>
          <w:cs/>
        </w:rPr>
        <w:t>หนี้สินทางการเงินจะถูกตัดรายการออกจากบัญชี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DFA6D08" w14:textId="4446BF46" w:rsidR="0057408B" w:rsidRPr="008C2286" w:rsidRDefault="0057408B" w:rsidP="0067514D">
      <w:pPr>
        <w:spacing w:before="120" w:after="120"/>
        <w:ind w:left="562"/>
        <w:jc w:val="thaiDistribute"/>
        <w:rPr>
          <w:rFonts w:ascii="Angsana New" w:eastAsia="Arial Unicode MS" w:hAnsi="Angsana New"/>
          <w:i/>
          <w:iCs/>
          <w:sz w:val="28"/>
          <w:lang w:val="en-GB"/>
        </w:rPr>
      </w:pPr>
      <w:r w:rsidRPr="008C2286">
        <w:rPr>
          <w:rFonts w:ascii="Angsana New" w:eastAsia="Arial Unicode MS" w:hAnsi="Angsana New"/>
          <w:i/>
          <w:iCs/>
          <w:sz w:val="28"/>
          <w:cs/>
          <w:lang w:val="en-GB"/>
        </w:rPr>
        <w:t>การด้อยค่า</w:t>
      </w:r>
      <w:r w:rsidR="008C2286" w:rsidRPr="00271A9A">
        <w:rPr>
          <w:rFonts w:ascii="Angsana New" w:eastAsia="Arial Unicode MS" w:hAnsi="Angsana New"/>
          <w:i/>
          <w:iCs/>
          <w:sz w:val="28"/>
          <w:cs/>
          <w:lang w:val="en-GB"/>
        </w:rPr>
        <w:t>ของสินทรัพย์ทางการเงิน</w:t>
      </w:r>
    </w:p>
    <w:p w14:paraId="735E9AF5" w14:textId="75726813" w:rsidR="00A06019" w:rsidRDefault="0057408B" w:rsidP="0067514D">
      <w:pPr>
        <w:spacing w:before="120" w:after="120"/>
        <w:ind w:left="562"/>
        <w:jc w:val="thaiDistribute"/>
        <w:rPr>
          <w:rFonts w:ascii="Angsana New" w:eastAsia="Arial Unicode MS" w:hAnsi="Angsana New"/>
          <w:sz w:val="28"/>
          <w:lang w:val="en-GB"/>
        </w:rPr>
      </w:pPr>
      <w:r w:rsidRPr="00F575DC">
        <w:rPr>
          <w:rFonts w:ascii="Angsana New" w:eastAsia="Arial Unicode MS" w:hAnsi="Angsana New"/>
          <w:sz w:val="28"/>
          <w:cs/>
          <w:lang w:val="en-GB"/>
        </w:rPr>
        <w:t>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หรือสินทรัพย์</w:t>
      </w:r>
      <w:r w:rsidR="00C36742">
        <w:rPr>
          <w:rFonts w:ascii="Angsana New" w:eastAsia="Arial Unicode MS" w:hAnsi="Angsana New" w:hint="cs"/>
          <w:sz w:val="28"/>
          <w:cs/>
          <w:lang w:val="en-GB"/>
        </w:rPr>
        <w:t xml:space="preserve"> </w:t>
      </w:r>
      <w:r w:rsidRPr="00F575DC">
        <w:rPr>
          <w:rFonts w:ascii="Angsana New" w:eastAsia="Arial Unicode MS" w:hAnsi="Angsana New"/>
          <w:sz w:val="28"/>
          <w:cs/>
          <w:lang w:val="en-GB"/>
        </w:rPr>
        <w:t xml:space="preserve">ทางการเงินประเภทตราสารหนี้ที่วัดมูลค่าด้วยวิธีมูลค่ายุติธรรมผ่านกำไรขาดทุนเบ็ดเสร็จอื่น และสินทรัพย์ที่เกิดจากภาระผูกพันวงเงินสินเชื่อและสัญญาค้ำประกันทางการเงิน </w:t>
      </w:r>
      <w:r w:rsidR="00AC571A">
        <w:rPr>
          <w:rFonts w:ascii="Angsana New" w:eastAsia="Arial Unicode MS" w:hAnsi="Angsana New" w:hint="cs"/>
          <w:sz w:val="28"/>
          <w:cs/>
          <w:lang w:val="en-GB"/>
        </w:rPr>
        <w:t>ประเมิน</w:t>
      </w:r>
      <w:r w:rsidRPr="00F575DC">
        <w:rPr>
          <w:rFonts w:ascii="Angsana New" w:eastAsia="Arial Unicode MS" w:hAnsi="Angsana New"/>
          <w:sz w:val="28"/>
          <w:cs/>
          <w:lang w:val="en-GB"/>
        </w:rPr>
        <w:t xml:space="preserve">โดยไม่จำเป็นต้องรอให้เกิดเหตุการณ์ด้านเครดิตเกิดขึ้นก่อน </w:t>
      </w:r>
      <w:r>
        <w:rPr>
          <w:rFonts w:ascii="Angsana New" w:eastAsia="Arial Unicode MS" w:hAnsi="Angsana New"/>
          <w:sz w:val="28"/>
          <w:cs/>
          <w:lang w:val="en-GB"/>
        </w:rPr>
        <w:t>บริษัท</w:t>
      </w:r>
      <w:r w:rsidRPr="00F575DC">
        <w:rPr>
          <w:rFonts w:ascii="Angsana New" w:eastAsia="Arial Unicode MS" w:hAnsi="Angsana New"/>
          <w:sz w:val="28"/>
          <w:cs/>
          <w:lang w:val="en-GB"/>
        </w:rPr>
        <w:t>ใช้วิธีทั่วไป (</w:t>
      </w:r>
      <w:r w:rsidRPr="00F575DC">
        <w:rPr>
          <w:rFonts w:ascii="Angsana New" w:eastAsia="Arial Unicode MS" w:hAnsi="Angsana New"/>
          <w:sz w:val="28"/>
          <w:lang w:val="en-GB"/>
        </w:rPr>
        <w:t xml:space="preserve">General approach) </w:t>
      </w:r>
      <w:r w:rsidRPr="00F575DC">
        <w:rPr>
          <w:rFonts w:ascii="Angsana New" w:eastAsia="Arial Unicode MS" w:hAnsi="Angsana New"/>
          <w:sz w:val="28"/>
          <w:cs/>
          <w:lang w:val="en-GB"/>
        </w:rPr>
        <w:t>ในการพิจารณาค่าเผื่อผลขาดทุนจากการด้อยค่า โดยมีข้อยกเว้นสำหรับลูกหนี้การค้า ซึ่ง</w:t>
      </w:r>
      <w:r w:rsidR="002F0D1A">
        <w:rPr>
          <w:rFonts w:ascii="Angsana New" w:eastAsia="Arial Unicode MS" w:hAnsi="Angsana New" w:hint="cs"/>
          <w:sz w:val="28"/>
          <w:cs/>
          <w:lang w:val="en-GB"/>
        </w:rPr>
        <w:t>บริษัท</w:t>
      </w:r>
      <w:r w:rsidRPr="00F575DC">
        <w:rPr>
          <w:rFonts w:ascii="Angsana New" w:eastAsia="Arial Unicode MS" w:hAnsi="Angsana New"/>
          <w:sz w:val="28"/>
          <w:cs/>
          <w:lang w:val="en-GB"/>
        </w:rPr>
        <w:t>ใช้วิธีการอย่างง่าย (</w:t>
      </w:r>
      <w:r w:rsidRPr="00F575DC">
        <w:rPr>
          <w:rFonts w:ascii="Angsana New" w:eastAsia="Arial Unicode MS" w:hAnsi="Angsana New"/>
          <w:sz w:val="28"/>
          <w:lang w:val="en-GB"/>
        </w:rPr>
        <w:t xml:space="preserve">Simplified approach) </w:t>
      </w:r>
      <w:r w:rsidRPr="00F575DC">
        <w:rPr>
          <w:rFonts w:ascii="Angsana New" w:eastAsia="Arial Unicode MS" w:hAnsi="Angsana New"/>
          <w:sz w:val="28"/>
          <w:cs/>
          <w:lang w:val="en-GB"/>
        </w:rPr>
        <w:t>ในการพิจารณาค่าเผื่อผลขาดทุนจากการด้อยค่า</w:t>
      </w:r>
    </w:p>
    <w:p w14:paraId="29D27009" w14:textId="77777777" w:rsidR="00A57C1A" w:rsidRPr="00C34BCE" w:rsidRDefault="00A57C1A" w:rsidP="0067514D">
      <w:pPr>
        <w:spacing w:before="240" w:after="120"/>
        <w:ind w:left="562"/>
        <w:jc w:val="thaiDistribute"/>
        <w:rPr>
          <w:rFonts w:ascii="Angsana New" w:hAnsi="Angsana New"/>
          <w:sz w:val="28"/>
          <w:u w:val="single"/>
        </w:rPr>
      </w:pPr>
      <w:r w:rsidRPr="00CE1A0A">
        <w:rPr>
          <w:rFonts w:ascii="Angsana New" w:hAnsi="Angsana New"/>
          <w:sz w:val="28"/>
          <w:u w:val="single"/>
          <w:cs/>
        </w:rPr>
        <w:t>อสังหาริมทรัพย์เพื่อการลงทุน</w:t>
      </w:r>
    </w:p>
    <w:p w14:paraId="0920D8EC" w14:textId="77777777" w:rsidR="00A57C1A" w:rsidRDefault="00A57C1A" w:rsidP="0067514D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>อสังหาริมทรัพย์เพื่อการลงทุน ได้แก่ อสังหาริมทรัพย์ที่ถือครองเพื่อหาประโยชน์จากรายได้ค่าเช่าหรือจากมูลค่าที่เพิ่มขึ้น</w:t>
      </w:r>
      <w:r w:rsidR="00647482" w:rsidRPr="00CE1A0A">
        <w:rPr>
          <w:rFonts w:ascii="Angsana New" w:hAnsi="Angsana New"/>
          <w:sz w:val="28"/>
          <w:cs/>
        </w:rPr>
        <w:t>หรือ</w:t>
      </w:r>
      <w:r w:rsidRPr="00CE1A0A">
        <w:rPr>
          <w:rFonts w:ascii="Angsana New" w:hAnsi="Angsana New"/>
          <w:sz w:val="28"/>
          <w:cs/>
        </w:rPr>
        <w:t>ทั้งสองอย่าง ทั้งนี้ 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4C2E8C6E" w14:textId="7B6907DE" w:rsidR="00A57C1A" w:rsidRPr="0003205A" w:rsidRDefault="0003205A" w:rsidP="0067514D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03205A">
        <w:rPr>
          <w:rFonts w:ascii="Angsana New" w:hAnsi="Angsana New"/>
          <w:sz w:val="28"/>
          <w:cs/>
        </w:rPr>
        <w:t>บริษั</w:t>
      </w:r>
      <w:r>
        <w:rPr>
          <w:rFonts w:ascii="Angsana New" w:hAnsi="Angsana New" w:hint="cs"/>
          <w:sz w:val="28"/>
          <w:cs/>
        </w:rPr>
        <w:t>ท</w:t>
      </w:r>
      <w:r w:rsidRPr="0003205A">
        <w:rPr>
          <w:rFonts w:ascii="Angsana New" w:hAnsi="Angsana New"/>
          <w:sz w:val="28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บริษัท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0AAC625A" w14:textId="77777777" w:rsidR="0003205A" w:rsidRPr="008F48B9" w:rsidRDefault="0003205A" w:rsidP="0067514D">
      <w:pPr>
        <w:spacing w:before="120" w:after="120"/>
        <w:ind w:left="567"/>
        <w:jc w:val="thaiDistribute"/>
        <w:rPr>
          <w:rFonts w:ascii="Angsana New" w:hAnsi="Angsana New"/>
          <w:cs/>
        </w:rPr>
      </w:pPr>
      <w:r w:rsidRPr="008F48B9">
        <w:rPr>
          <w:rFonts w:ascii="Angsana New" w:hAnsi="Angsana New"/>
          <w:cs/>
        </w:rPr>
        <w:t>ไม่มีการคิดค่าเสื่อมราคาสำหรับอสังหาริมทรัพย์เพื่อการลงทุนที่เป็นที่ดิน</w:t>
      </w:r>
    </w:p>
    <w:p w14:paraId="5B9B925F" w14:textId="77777777" w:rsidR="00A57C1A" w:rsidRPr="00C34BCE" w:rsidRDefault="00A57C1A" w:rsidP="0067514D">
      <w:pPr>
        <w:spacing w:before="240" w:after="120"/>
        <w:ind w:left="562"/>
        <w:jc w:val="thaiDistribute"/>
        <w:rPr>
          <w:rFonts w:ascii="Angsana New" w:hAnsi="Angsana New"/>
          <w:sz w:val="28"/>
          <w:u w:val="single"/>
        </w:rPr>
      </w:pPr>
      <w:r w:rsidRPr="00CE1A0A">
        <w:rPr>
          <w:rFonts w:ascii="Angsana New" w:hAnsi="Angsana New"/>
          <w:sz w:val="28"/>
          <w:u w:val="single"/>
          <w:cs/>
        </w:rPr>
        <w:t>ที่ดิน อาคารและอุปกรณ์</w:t>
      </w:r>
    </w:p>
    <w:p w14:paraId="75367561" w14:textId="7B0DB7A4" w:rsidR="00C74D1F" w:rsidRDefault="00C74D1F" w:rsidP="0067514D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C74D1F">
        <w:rPr>
          <w:rFonts w:ascii="Angsana New" w:hAnsi="Angsana New" w:hint="cs"/>
          <w:sz w:val="28"/>
          <w:cs/>
        </w:rPr>
        <w:t>ที่ดิน แสดงมูลค่าตามราคาที่ตีใหม่ ซึ่งเป็นมูลค่ายุติธรรมที่กำหนดขึ้นจากการประเมินโดยผู้ประเมินราคาอิสระ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4541F05E" w14:textId="03AC46D1" w:rsidR="00C74D1F" w:rsidRDefault="007301B0" w:rsidP="0067514D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7301B0">
        <w:rPr>
          <w:rFonts w:ascii="Angsana New" w:hAnsi="Angsana New"/>
          <w:sz w:val="28"/>
          <w:cs/>
        </w:rPr>
        <w:t>บริษั</w:t>
      </w:r>
      <w:r w:rsidR="00FF7279">
        <w:rPr>
          <w:rFonts w:ascii="Angsana New" w:hAnsi="Angsana New"/>
          <w:sz w:val="28"/>
          <w:cs/>
        </w:rPr>
        <w:t>ทบันทึกมูลค่าเริ่มแรกของที่ดิน</w:t>
      </w:r>
      <w:r w:rsidR="00FF7279">
        <w:rPr>
          <w:rFonts w:ascii="Angsana New" w:hAnsi="Angsana New" w:hint="cs"/>
          <w:sz w:val="28"/>
          <w:cs/>
        </w:rPr>
        <w:t xml:space="preserve"> </w:t>
      </w:r>
      <w:r w:rsidRPr="007301B0">
        <w:rPr>
          <w:rFonts w:ascii="Angsana New" w:hAnsi="Angsana New"/>
          <w:sz w:val="28"/>
          <w:cs/>
        </w:rPr>
        <w:t>อาคาร</w:t>
      </w:r>
      <w:r w:rsidR="00FF7279">
        <w:rPr>
          <w:rFonts w:ascii="Angsana New" w:hAnsi="Angsana New" w:hint="cs"/>
          <w:sz w:val="28"/>
          <w:cs/>
        </w:rPr>
        <w:t xml:space="preserve"> และอุปกรณ์</w:t>
      </w:r>
      <w:r w:rsidRPr="007301B0">
        <w:rPr>
          <w:rFonts w:ascii="Angsana New" w:hAnsi="Angsana New"/>
          <w:sz w:val="28"/>
          <w:cs/>
        </w:rPr>
        <w:t>ในราคาทุน</w:t>
      </w:r>
      <w:r w:rsidRPr="007301B0">
        <w:rPr>
          <w:rFonts w:ascii="Angsana New" w:hAnsi="Angsana New"/>
          <w:sz w:val="28"/>
        </w:rPr>
        <w:t xml:space="preserve"> </w:t>
      </w:r>
      <w:r w:rsidRPr="007301B0">
        <w:rPr>
          <w:rFonts w:ascii="Angsana New" w:hAnsi="Angsana New"/>
          <w:sz w:val="28"/>
          <w:cs/>
        </w:rPr>
        <w:t>ณ</w:t>
      </w:r>
      <w:r w:rsidRPr="007301B0">
        <w:rPr>
          <w:rFonts w:ascii="Angsana New" w:hAnsi="Angsana New"/>
          <w:sz w:val="28"/>
        </w:rPr>
        <w:t xml:space="preserve"> </w:t>
      </w:r>
      <w:r w:rsidRPr="007301B0">
        <w:rPr>
          <w:rFonts w:ascii="Angsana New" w:hAnsi="Angsana New"/>
          <w:sz w:val="28"/>
          <w:cs/>
        </w:rPr>
        <w:t>วันที่ได้สินทรัพย์มา</w:t>
      </w:r>
      <w:r w:rsidRPr="007301B0">
        <w:rPr>
          <w:rFonts w:ascii="Angsana New" w:hAnsi="Angsana New"/>
          <w:sz w:val="28"/>
        </w:rPr>
        <w:t xml:space="preserve"> </w:t>
      </w:r>
      <w:r w:rsidRPr="007301B0">
        <w:rPr>
          <w:rFonts w:ascii="Angsana New" w:hAnsi="Angsana New"/>
          <w:sz w:val="28"/>
          <w:cs/>
        </w:rPr>
        <w:t>หลังจากนั้นบร</w:t>
      </w:r>
      <w:r w:rsidR="00D02A99">
        <w:rPr>
          <w:rFonts w:ascii="Angsana New" w:hAnsi="Angsana New"/>
          <w:sz w:val="28"/>
          <w:cs/>
        </w:rPr>
        <w:t xml:space="preserve">ิษัทจัดให้มีการประเมินราคาที่ดิน </w:t>
      </w:r>
      <w:r w:rsidRPr="007301B0">
        <w:rPr>
          <w:rFonts w:ascii="Angsana New" w:hAnsi="Angsana New"/>
          <w:sz w:val="28"/>
          <w:cs/>
        </w:rPr>
        <w:t>โดยผู้ประเมินราคาอิสระและบันทึกสินทรัพย์ดังกล่าวในราคาที่ประเมินใหม่</w:t>
      </w:r>
      <w:r w:rsidRPr="007301B0">
        <w:rPr>
          <w:rFonts w:ascii="Angsana New" w:hAnsi="Angsana New"/>
          <w:sz w:val="28"/>
        </w:rPr>
        <w:t xml:space="preserve"> </w:t>
      </w:r>
      <w:r w:rsidRPr="007301B0">
        <w:rPr>
          <w:rFonts w:ascii="Angsana New" w:hAnsi="Angsana New"/>
          <w:sz w:val="28"/>
          <w:cs/>
        </w:rPr>
        <w:t>ทั้งนี้บริษัทจัดให้มีการประเมินราคาสินทรัพย์ดังกล่าวเป็นครั้งคราวเพื่อมิให้ราคาตามบัญชี</w:t>
      </w:r>
      <w:r w:rsidRPr="007301B0">
        <w:rPr>
          <w:rFonts w:ascii="Angsana New" w:hAnsi="Angsana New"/>
          <w:sz w:val="28"/>
        </w:rPr>
        <w:t xml:space="preserve"> </w:t>
      </w:r>
      <w:r w:rsidRPr="007301B0">
        <w:rPr>
          <w:rFonts w:ascii="Angsana New" w:hAnsi="Angsana New"/>
          <w:sz w:val="28"/>
          <w:cs/>
        </w:rPr>
        <w:t>ณ</w:t>
      </w:r>
      <w:r w:rsidRPr="007301B0">
        <w:rPr>
          <w:rFonts w:ascii="Angsana New" w:hAnsi="Angsana New"/>
          <w:sz w:val="28"/>
        </w:rPr>
        <w:t xml:space="preserve"> </w:t>
      </w:r>
      <w:r w:rsidRPr="007301B0">
        <w:rPr>
          <w:rFonts w:ascii="Angsana New" w:hAnsi="Angsana New"/>
          <w:sz w:val="28"/>
          <w:cs/>
        </w:rPr>
        <w:t>วันสิ้นรอบระยะเวลารายงานแตกต่างจากมูลค่ายุติธรรมอย่างมีสาระสำคัญ</w:t>
      </w:r>
    </w:p>
    <w:p w14:paraId="39911B04" w14:textId="77777777" w:rsidR="009E5974" w:rsidRDefault="009E5974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48C9A486" w14:textId="6C0C93DB" w:rsidR="00C74D1F" w:rsidRPr="00C74D1F" w:rsidRDefault="00C74D1F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C74D1F">
        <w:rPr>
          <w:rFonts w:ascii="Angsana New" w:hAnsi="Angsana New" w:hint="cs"/>
          <w:sz w:val="28"/>
          <w:cs/>
        </w:rPr>
        <w:lastRenderedPageBreak/>
        <w:t>บริษัทบันทึกส่วนต่างซึ่งเกิดจากการตีราคาสินทรัพย์ ดังนี้</w:t>
      </w:r>
    </w:p>
    <w:p w14:paraId="7E87B84C" w14:textId="31C382F1" w:rsidR="00C74D1F" w:rsidRPr="00B55B6A" w:rsidRDefault="00C74D1F" w:rsidP="0067514D">
      <w:pPr>
        <w:tabs>
          <w:tab w:val="left" w:pos="810"/>
        </w:tabs>
        <w:spacing w:before="120" w:after="120"/>
        <w:ind w:left="810" w:hanging="248"/>
        <w:jc w:val="thaiDistribute"/>
        <w:rPr>
          <w:rFonts w:asciiTheme="majorBidi" w:eastAsia="Arial Unicode MS" w:hAnsiTheme="majorBidi" w:cstheme="majorBidi"/>
          <w:sz w:val="28"/>
          <w:lang w:val="en-GB"/>
        </w:rPr>
      </w:pPr>
      <w:r w:rsidRPr="00B55B6A">
        <w:rPr>
          <w:rFonts w:asciiTheme="majorBidi" w:eastAsia="Arial Unicode MS" w:hAnsiTheme="majorBidi" w:cstheme="majorBidi"/>
          <w:sz w:val="28"/>
          <w:lang w:val="en-GB"/>
        </w:rPr>
        <w:t>-</w:t>
      </w:r>
      <w:r w:rsidR="004C5E67">
        <w:rPr>
          <w:rFonts w:asciiTheme="majorBidi" w:eastAsia="Arial Unicode MS" w:hAnsiTheme="majorBidi" w:cstheme="majorBidi"/>
          <w:sz w:val="28"/>
          <w:lang w:val="en-GB"/>
        </w:rPr>
        <w:tab/>
      </w:r>
      <w:r w:rsidR="003D761D" w:rsidRPr="003D761D">
        <w:rPr>
          <w:rFonts w:asciiTheme="majorBidi" w:eastAsia="Arial Unicode MS" w:hAnsiTheme="majorBidi" w:cstheme="majorBidi"/>
          <w:sz w:val="28"/>
          <w:cs/>
          <w:lang w:val="en-GB"/>
        </w:rPr>
        <w:t>บริษัทบันทึกราคาตามบัญชีของสินทรัพย์ที่เพิ่มขึ้นจากการประเมินราคาใหม่ในกำไรขาดทุนเบ็ดเสร็จอื่นและรับรู้จำนวนสะสมในบัญชี “ส่วนเกินทุนจากการ</w:t>
      </w:r>
      <w:r w:rsidR="003D761D">
        <w:rPr>
          <w:rFonts w:asciiTheme="majorBidi" w:eastAsia="Arial Unicode MS" w:hAnsiTheme="majorBidi" w:cstheme="majorBidi" w:hint="cs"/>
          <w:sz w:val="28"/>
          <w:cs/>
          <w:lang w:val="en-GB"/>
        </w:rPr>
        <w:t>ตีราคาที่ดิน</w:t>
      </w:r>
      <w:r w:rsidR="003D761D" w:rsidRPr="003D761D">
        <w:rPr>
          <w:rFonts w:asciiTheme="majorBidi" w:eastAsia="Arial Unicode MS" w:hAnsiTheme="majorBidi" w:cstheme="majorBidi"/>
          <w:sz w:val="28"/>
          <w:cs/>
          <w:lang w:val="en-GB"/>
        </w:rPr>
        <w:t>” ใ</w:t>
      </w:r>
      <w:r w:rsidR="003D761D">
        <w:rPr>
          <w:rFonts w:asciiTheme="majorBidi" w:eastAsia="Arial Unicode MS" w:hAnsiTheme="majorBidi" w:cstheme="majorBidi" w:hint="cs"/>
          <w:sz w:val="28"/>
          <w:cs/>
          <w:lang w:val="en-GB"/>
        </w:rPr>
        <w:t>น</w:t>
      </w:r>
      <w:r w:rsidR="003D761D" w:rsidRPr="003D761D">
        <w:rPr>
          <w:rFonts w:asciiTheme="majorBidi" w:eastAsia="Arial Unicode MS" w:hAnsiTheme="majorBidi" w:cstheme="majorBidi"/>
          <w:sz w:val="28"/>
          <w:cs/>
          <w:lang w:val="en-GB"/>
        </w:rPr>
        <w:t>ส่วนของผู้ถือหุ้น อย่างไรก็ตาม หากสินทรัพย์นั้นเคยมีการประเมินราคาลดลงและบริษัทได้รับรู้ราคาที่ลดลงในส่วนของกำไรหรือขาดทุนแล้ว ส่วนที่เพิ่มจากการประเมินราคาใหม่นี้จะถูกรับรู้เป็นรายได้ไม่เกินจำนวนที่เคยลดลงซึ่งรับรู้เป็นค่าใช้จ่าย</w:t>
      </w:r>
      <w:r w:rsidR="003D761D" w:rsidRPr="00B55B6A">
        <w:rPr>
          <w:rFonts w:asciiTheme="majorBidi" w:eastAsia="Arial Unicode MS" w:hAnsiTheme="majorBidi" w:cstheme="majorBidi" w:hint="cs"/>
          <w:sz w:val="28"/>
          <w:cs/>
          <w:lang w:val="en-GB"/>
        </w:rPr>
        <w:t>ในกำไร</w:t>
      </w:r>
      <w:r w:rsidR="003D761D">
        <w:rPr>
          <w:rFonts w:asciiTheme="majorBidi" w:eastAsia="Arial Unicode MS" w:hAnsiTheme="majorBidi" w:cstheme="majorBidi" w:hint="cs"/>
          <w:sz w:val="28"/>
          <w:cs/>
          <w:lang w:val="en-GB"/>
        </w:rPr>
        <w:t>หรือ</w:t>
      </w:r>
      <w:r w:rsidR="003D761D" w:rsidRPr="00B55B6A">
        <w:rPr>
          <w:rFonts w:asciiTheme="majorBidi" w:eastAsia="Arial Unicode MS" w:hAnsiTheme="majorBidi" w:cstheme="majorBidi" w:hint="cs"/>
          <w:sz w:val="28"/>
          <w:cs/>
          <w:lang w:val="en-GB"/>
        </w:rPr>
        <w:t>ขาดทุน</w:t>
      </w:r>
      <w:r w:rsidR="003D761D" w:rsidRPr="003D761D">
        <w:rPr>
          <w:rFonts w:asciiTheme="majorBidi" w:eastAsia="Arial Unicode MS" w:hAnsiTheme="majorBidi" w:cstheme="majorBidi"/>
          <w:sz w:val="28"/>
          <w:cs/>
          <w:lang w:val="en-GB"/>
        </w:rPr>
        <w:t>ปีก่อนแล้ว</w:t>
      </w:r>
    </w:p>
    <w:p w14:paraId="37B62B1A" w14:textId="629F21ED" w:rsidR="00C74D1F" w:rsidRDefault="00C74D1F" w:rsidP="0067514D">
      <w:pPr>
        <w:spacing w:before="120" w:after="120"/>
        <w:ind w:left="810" w:hanging="248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-</w:t>
      </w:r>
      <w:r w:rsidR="004C5E67">
        <w:rPr>
          <w:rFonts w:ascii="Angsana New" w:hAnsi="Angsana New"/>
          <w:sz w:val="28"/>
        </w:rPr>
        <w:tab/>
      </w:r>
      <w:r w:rsidR="00D70642" w:rsidRPr="00D70642">
        <w:rPr>
          <w:rFonts w:asciiTheme="majorBidi" w:eastAsia="Arial Unicode MS" w:hAnsiTheme="majorBidi" w:cstheme="majorBidi"/>
          <w:sz w:val="28"/>
          <w:cs/>
          <w:lang w:val="en-GB"/>
        </w:rPr>
        <w:t>บริษัทรับรู้ราคาตามบัญชีของสินทรัพย์ที่ลดลงจากการประเมินราคาใหม่ในส่วนของกำไรหรือขาดทุน อย่างไรก็ตาม หากสินทรัพย์นั้นเคยมีการประเมินราคาเพิ่มขึ้นและยังมียอดคงค้างของบัญชี “ส่วนเกินทุนจากการ</w:t>
      </w:r>
      <w:r w:rsidR="00D70642">
        <w:rPr>
          <w:rFonts w:asciiTheme="majorBidi" w:eastAsia="Arial Unicode MS" w:hAnsiTheme="majorBidi" w:cstheme="majorBidi" w:hint="cs"/>
          <w:sz w:val="28"/>
          <w:cs/>
          <w:lang w:val="en-GB"/>
        </w:rPr>
        <w:t>ตีราคาที่ดิน</w:t>
      </w:r>
      <w:r w:rsidR="00D70642" w:rsidRPr="00D70642">
        <w:rPr>
          <w:rFonts w:asciiTheme="majorBidi" w:eastAsia="Arial Unicode MS" w:hAnsiTheme="majorBidi" w:cstheme="majorBidi"/>
          <w:sz w:val="28"/>
          <w:cs/>
          <w:lang w:val="en-GB"/>
        </w:rPr>
        <w:t>” อยู่ในส่วนของผู้ถือหุ้น ส่วนที่ลดลงจากการประเมินราคาใหม่จะถูกรับรู้ในกำไรขาดทุนเบ็ดเสร็จอื่นในจำนวนที่ไม่เกินยอดคงเหลือของบัญชี “ส่วนเกินทุนจากการ</w:t>
      </w:r>
      <w:r w:rsidR="00D70642">
        <w:rPr>
          <w:rFonts w:asciiTheme="majorBidi" w:eastAsia="Arial Unicode MS" w:hAnsiTheme="majorBidi" w:cstheme="majorBidi" w:hint="cs"/>
          <w:sz w:val="28"/>
          <w:cs/>
          <w:lang w:val="en-GB"/>
        </w:rPr>
        <w:t>ตีราคาที่ดิน</w:t>
      </w:r>
      <w:r w:rsidR="00D70642" w:rsidRPr="00D70642">
        <w:rPr>
          <w:rFonts w:asciiTheme="majorBidi" w:eastAsia="Arial Unicode MS" w:hAnsiTheme="majorBidi" w:cstheme="majorBidi"/>
          <w:sz w:val="28"/>
          <w:cs/>
          <w:lang w:val="en-GB"/>
        </w:rPr>
        <w:t>”</w:t>
      </w:r>
      <w:r w:rsidRPr="00C74D1F">
        <w:rPr>
          <w:rFonts w:ascii="Angsana New" w:hAnsi="Angsana New" w:hint="cs"/>
          <w:sz w:val="28"/>
          <w:cs/>
        </w:rPr>
        <w:t xml:space="preserve"> และส่วนที่เกินจะรับรู้เป็นค่าใช้จ่ายใน</w:t>
      </w:r>
      <w:r w:rsidR="001D318E" w:rsidRPr="00B55B6A">
        <w:rPr>
          <w:rFonts w:asciiTheme="majorBidi" w:eastAsia="Arial Unicode MS" w:hAnsiTheme="majorBidi" w:cstheme="majorBidi" w:hint="cs"/>
          <w:sz w:val="28"/>
          <w:cs/>
          <w:lang w:val="en-GB"/>
        </w:rPr>
        <w:t>กำไร</w:t>
      </w:r>
      <w:r w:rsidR="001D318E">
        <w:rPr>
          <w:rFonts w:asciiTheme="majorBidi" w:eastAsia="Arial Unicode MS" w:hAnsiTheme="majorBidi" w:cstheme="majorBidi" w:hint="cs"/>
          <w:sz w:val="28"/>
          <w:cs/>
          <w:lang w:val="en-GB"/>
        </w:rPr>
        <w:t>หรือ</w:t>
      </w:r>
      <w:r w:rsidR="001D318E" w:rsidRPr="00B55B6A">
        <w:rPr>
          <w:rFonts w:asciiTheme="majorBidi" w:eastAsia="Arial Unicode MS" w:hAnsiTheme="majorBidi" w:cstheme="majorBidi" w:hint="cs"/>
          <w:sz w:val="28"/>
          <w:cs/>
          <w:lang w:val="en-GB"/>
        </w:rPr>
        <w:t>ขาดทุน</w:t>
      </w:r>
    </w:p>
    <w:p w14:paraId="3C9E1448" w14:textId="77777777" w:rsidR="00721541" w:rsidRPr="009A2EDA" w:rsidRDefault="00721541" w:rsidP="0067514D">
      <w:pPr>
        <w:spacing w:before="120" w:after="120"/>
        <w:ind w:left="567"/>
        <w:jc w:val="thaiDistribute"/>
        <w:rPr>
          <w:rFonts w:ascii="Angsana New" w:hAnsi="Angsana New"/>
        </w:rPr>
      </w:pPr>
      <w:r w:rsidRPr="008F48B9">
        <w:rPr>
          <w:rFonts w:ascii="Angsana New" w:hAnsi="Angsana New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tbl>
      <w:tblPr>
        <w:tblW w:w="5953" w:type="dxa"/>
        <w:tblInd w:w="2235" w:type="dxa"/>
        <w:tblLayout w:type="fixed"/>
        <w:tblLook w:val="0000" w:firstRow="0" w:lastRow="0" w:firstColumn="0" w:lastColumn="0" w:noHBand="0" w:noVBand="0"/>
      </w:tblPr>
      <w:tblGrid>
        <w:gridCol w:w="3969"/>
        <w:gridCol w:w="1276"/>
        <w:gridCol w:w="708"/>
      </w:tblGrid>
      <w:tr w:rsidR="00C74D1F" w:rsidRPr="00C74D1F" w14:paraId="09592616" w14:textId="77777777" w:rsidTr="00125555">
        <w:tc>
          <w:tcPr>
            <w:tcW w:w="3969" w:type="dxa"/>
          </w:tcPr>
          <w:p w14:paraId="51780D97" w14:textId="77777777" w:rsidR="00C74D1F" w:rsidRPr="00C74D1F" w:rsidRDefault="00C74D1F" w:rsidP="00125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370" w:lineRule="exact"/>
              <w:ind w:left="851" w:right="28" w:hanging="851"/>
              <w:jc w:val="thaiDistribute"/>
              <w:rPr>
                <w:rFonts w:ascii="Angsana New" w:hAnsi="Angsana New"/>
                <w:sz w:val="28"/>
              </w:rPr>
            </w:pPr>
            <w:r w:rsidRPr="00C74D1F">
              <w:rPr>
                <w:rFonts w:ascii="Angsana New" w:hAnsi="Angsana New" w:hint="cs"/>
                <w:sz w:val="28"/>
                <w:cs/>
                <w:lang w:val="en-GB"/>
              </w:rPr>
              <w:t>ส่วนปรับปรุงที่ดิน</w:t>
            </w:r>
          </w:p>
        </w:tc>
        <w:tc>
          <w:tcPr>
            <w:tcW w:w="1276" w:type="dxa"/>
          </w:tcPr>
          <w:p w14:paraId="05AE2F47" w14:textId="77777777" w:rsidR="00C74D1F" w:rsidRPr="00C74D1F" w:rsidRDefault="00C74D1F" w:rsidP="00125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370" w:lineRule="exact"/>
              <w:ind w:left="851" w:right="28" w:hanging="851"/>
              <w:jc w:val="thaiDistribute"/>
              <w:rPr>
                <w:rFonts w:ascii="Angsana New" w:hAnsi="Angsana New"/>
                <w:sz w:val="28"/>
              </w:rPr>
            </w:pPr>
            <w:r w:rsidRPr="00C74D1F"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708" w:type="dxa"/>
          </w:tcPr>
          <w:p w14:paraId="06586CF8" w14:textId="77777777" w:rsidR="00C74D1F" w:rsidRPr="00C74D1F" w:rsidRDefault="00C74D1F" w:rsidP="00125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370" w:lineRule="exact"/>
              <w:ind w:left="851" w:right="28" w:hanging="851"/>
              <w:jc w:val="thaiDistribute"/>
              <w:rPr>
                <w:rFonts w:ascii="Angsana New" w:hAnsi="Angsana New"/>
                <w:sz w:val="28"/>
              </w:rPr>
            </w:pPr>
            <w:r w:rsidRPr="00C74D1F">
              <w:rPr>
                <w:rFonts w:ascii="Angsana New" w:hAnsi="Angsana New"/>
                <w:sz w:val="28"/>
                <w:cs/>
                <w:lang w:val="en-GB"/>
              </w:rPr>
              <w:t>ปี</w:t>
            </w:r>
          </w:p>
        </w:tc>
      </w:tr>
      <w:tr w:rsidR="00C74D1F" w:rsidRPr="00C74D1F" w14:paraId="19886B85" w14:textId="77777777" w:rsidTr="00125555">
        <w:tc>
          <w:tcPr>
            <w:tcW w:w="3969" w:type="dxa"/>
          </w:tcPr>
          <w:p w14:paraId="3C16D21D" w14:textId="77777777" w:rsidR="00C74D1F" w:rsidRPr="00C74D1F" w:rsidRDefault="00C74D1F" w:rsidP="00125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370" w:lineRule="exact"/>
              <w:ind w:left="851" w:right="28" w:hanging="851"/>
              <w:jc w:val="thaiDistribute"/>
              <w:rPr>
                <w:rFonts w:ascii="Angsana New" w:hAnsi="Angsana New"/>
                <w:sz w:val="28"/>
              </w:rPr>
            </w:pPr>
            <w:r w:rsidRPr="00C74D1F">
              <w:rPr>
                <w:rFonts w:ascii="Angsana New" w:hAnsi="Angsana New" w:hint="cs"/>
                <w:sz w:val="28"/>
                <w:cs/>
                <w:lang w:val="en-GB"/>
              </w:rPr>
              <w:t>อาคาร</w:t>
            </w:r>
            <w:r w:rsidRPr="00C74D1F">
              <w:rPr>
                <w:rFonts w:ascii="Angsana New" w:hAnsi="Angsana New"/>
                <w:sz w:val="28"/>
                <w:cs/>
                <w:lang w:val="en-GB"/>
              </w:rPr>
              <w:t>โรงงาน</w:t>
            </w:r>
          </w:p>
        </w:tc>
        <w:tc>
          <w:tcPr>
            <w:tcW w:w="1276" w:type="dxa"/>
          </w:tcPr>
          <w:p w14:paraId="52877E3F" w14:textId="77777777" w:rsidR="00C74D1F" w:rsidRPr="00C74D1F" w:rsidRDefault="00C74D1F" w:rsidP="00125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370" w:lineRule="exact"/>
              <w:ind w:left="851" w:right="28" w:hanging="851"/>
              <w:jc w:val="thaiDistribute"/>
              <w:rPr>
                <w:rFonts w:ascii="Angsana New" w:hAnsi="Angsana New"/>
                <w:sz w:val="28"/>
              </w:rPr>
            </w:pPr>
            <w:r w:rsidRPr="00C74D1F">
              <w:rPr>
                <w:rFonts w:ascii="Angsana New" w:hAnsi="Angsana New"/>
                <w:sz w:val="28"/>
              </w:rPr>
              <w:t>30</w:t>
            </w:r>
          </w:p>
        </w:tc>
        <w:tc>
          <w:tcPr>
            <w:tcW w:w="708" w:type="dxa"/>
          </w:tcPr>
          <w:p w14:paraId="33031D51" w14:textId="77777777" w:rsidR="00C74D1F" w:rsidRPr="00C74D1F" w:rsidRDefault="00C74D1F" w:rsidP="00125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370" w:lineRule="exact"/>
              <w:ind w:left="851" w:right="28" w:hanging="851"/>
              <w:jc w:val="thaiDistribute"/>
              <w:rPr>
                <w:rFonts w:ascii="Angsana New" w:hAnsi="Angsana New"/>
                <w:sz w:val="28"/>
              </w:rPr>
            </w:pPr>
            <w:r w:rsidRPr="00C74D1F">
              <w:rPr>
                <w:rFonts w:ascii="Angsana New" w:hAnsi="Angsana New"/>
                <w:sz w:val="28"/>
                <w:cs/>
                <w:lang w:val="en-GB"/>
              </w:rPr>
              <w:t>ปี</w:t>
            </w:r>
          </w:p>
        </w:tc>
      </w:tr>
      <w:tr w:rsidR="00C74D1F" w:rsidRPr="00C74D1F" w14:paraId="7302F17B" w14:textId="77777777" w:rsidTr="00125555">
        <w:tc>
          <w:tcPr>
            <w:tcW w:w="3969" w:type="dxa"/>
          </w:tcPr>
          <w:p w14:paraId="21917E8C" w14:textId="77777777" w:rsidR="00C74D1F" w:rsidRPr="00C74D1F" w:rsidRDefault="00C74D1F" w:rsidP="00125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370" w:lineRule="exact"/>
              <w:ind w:left="851" w:right="28" w:hanging="851"/>
              <w:jc w:val="thaiDistribute"/>
              <w:rPr>
                <w:rFonts w:ascii="Angsana New" w:hAnsi="Angsana New"/>
                <w:sz w:val="28"/>
              </w:rPr>
            </w:pPr>
            <w:r w:rsidRPr="00C74D1F">
              <w:rPr>
                <w:rFonts w:ascii="Angsana New" w:hAnsi="Angsana New"/>
                <w:sz w:val="28"/>
                <w:cs/>
                <w:lang w:val="en-GB"/>
              </w:rPr>
              <w:t>เครื่องจักร</w:t>
            </w:r>
            <w:r w:rsidRPr="00C74D1F">
              <w:rPr>
                <w:rFonts w:ascii="Angsana New" w:hAnsi="Angsana New"/>
                <w:sz w:val="28"/>
              </w:rPr>
              <w:t xml:space="preserve"> </w:t>
            </w:r>
            <w:r w:rsidRPr="00C74D1F">
              <w:rPr>
                <w:rFonts w:ascii="Angsana New" w:hAnsi="Angsana New" w:hint="cs"/>
                <w:sz w:val="28"/>
                <w:cs/>
                <w:lang w:val="en-GB"/>
              </w:rPr>
              <w:t>และอุปกรณ์</w:t>
            </w:r>
          </w:p>
        </w:tc>
        <w:tc>
          <w:tcPr>
            <w:tcW w:w="1276" w:type="dxa"/>
          </w:tcPr>
          <w:p w14:paraId="65B0814C" w14:textId="77777777" w:rsidR="00C74D1F" w:rsidRPr="00C74D1F" w:rsidRDefault="00C74D1F" w:rsidP="00125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370" w:lineRule="exact"/>
              <w:ind w:left="851" w:right="28" w:hanging="851"/>
              <w:jc w:val="thaiDistribute"/>
              <w:rPr>
                <w:rFonts w:ascii="Angsana New" w:hAnsi="Angsana New"/>
                <w:sz w:val="28"/>
              </w:rPr>
            </w:pPr>
            <w:r w:rsidRPr="00C74D1F">
              <w:rPr>
                <w:rFonts w:ascii="Angsana New" w:hAnsi="Angsana New"/>
                <w:sz w:val="28"/>
              </w:rPr>
              <w:t>10, 20</w:t>
            </w:r>
          </w:p>
        </w:tc>
        <w:tc>
          <w:tcPr>
            <w:tcW w:w="708" w:type="dxa"/>
          </w:tcPr>
          <w:p w14:paraId="3F5D228B" w14:textId="77777777" w:rsidR="00C74D1F" w:rsidRPr="00C74D1F" w:rsidRDefault="00C74D1F" w:rsidP="00125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370" w:lineRule="exact"/>
              <w:ind w:left="851" w:right="28" w:hanging="851"/>
              <w:jc w:val="thaiDistribute"/>
              <w:rPr>
                <w:rFonts w:ascii="Angsana New" w:hAnsi="Angsana New"/>
                <w:sz w:val="28"/>
              </w:rPr>
            </w:pPr>
            <w:r w:rsidRPr="00C74D1F">
              <w:rPr>
                <w:rFonts w:ascii="Angsana New" w:hAnsi="Angsana New"/>
                <w:sz w:val="28"/>
                <w:cs/>
                <w:lang w:val="en-GB"/>
              </w:rPr>
              <w:t>ปี</w:t>
            </w:r>
          </w:p>
        </w:tc>
      </w:tr>
      <w:tr w:rsidR="00C74D1F" w:rsidRPr="00C74D1F" w14:paraId="0C8E8942" w14:textId="77777777" w:rsidTr="00125555">
        <w:tc>
          <w:tcPr>
            <w:tcW w:w="3969" w:type="dxa"/>
          </w:tcPr>
          <w:p w14:paraId="52F6E45C" w14:textId="77777777" w:rsidR="00C74D1F" w:rsidRPr="00C74D1F" w:rsidRDefault="00C74D1F" w:rsidP="00125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370" w:lineRule="exact"/>
              <w:ind w:left="851" w:right="28" w:hanging="851"/>
              <w:jc w:val="thaiDistribute"/>
              <w:rPr>
                <w:rFonts w:ascii="Angsana New" w:hAnsi="Angsana New"/>
                <w:sz w:val="28"/>
              </w:rPr>
            </w:pPr>
            <w:r w:rsidRPr="00C74D1F">
              <w:rPr>
                <w:rFonts w:ascii="Angsana New" w:hAnsi="Angsana New"/>
                <w:sz w:val="28"/>
                <w:cs/>
                <w:lang w:val="en-GB"/>
              </w:rPr>
              <w:t>เครื่องมือเครื่องใช้</w:t>
            </w:r>
            <w:r w:rsidRPr="00C74D1F">
              <w:rPr>
                <w:rFonts w:ascii="Angsana New" w:hAnsi="Angsana New" w:hint="cs"/>
                <w:sz w:val="28"/>
                <w:cs/>
                <w:lang w:val="en-GB"/>
              </w:rPr>
              <w:t>และเครื่องตกแต่ง</w:t>
            </w:r>
            <w:r w:rsidRPr="00C74D1F">
              <w:rPr>
                <w:rFonts w:ascii="Angsana New" w:hAnsi="Angsana New"/>
                <w:sz w:val="28"/>
                <w:cs/>
                <w:lang w:val="en-GB"/>
              </w:rPr>
              <w:t xml:space="preserve">  </w:t>
            </w:r>
          </w:p>
        </w:tc>
        <w:tc>
          <w:tcPr>
            <w:tcW w:w="1276" w:type="dxa"/>
          </w:tcPr>
          <w:p w14:paraId="64A36DD1" w14:textId="77777777" w:rsidR="00C74D1F" w:rsidRPr="00C74D1F" w:rsidRDefault="00C74D1F" w:rsidP="00125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370" w:lineRule="exact"/>
              <w:ind w:left="851" w:right="28" w:hanging="851"/>
              <w:jc w:val="thaiDistribute"/>
              <w:rPr>
                <w:rFonts w:ascii="Angsana New" w:hAnsi="Angsana New"/>
                <w:sz w:val="28"/>
              </w:rPr>
            </w:pPr>
            <w:r w:rsidRPr="00C74D1F">
              <w:rPr>
                <w:rFonts w:ascii="Angsana New" w:hAnsi="Angsana New"/>
                <w:sz w:val="28"/>
              </w:rPr>
              <w:t>10, 20</w:t>
            </w:r>
          </w:p>
        </w:tc>
        <w:tc>
          <w:tcPr>
            <w:tcW w:w="708" w:type="dxa"/>
          </w:tcPr>
          <w:p w14:paraId="6CB8E74E" w14:textId="77777777" w:rsidR="00C74D1F" w:rsidRPr="00C74D1F" w:rsidRDefault="00C74D1F" w:rsidP="00125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370" w:lineRule="exact"/>
              <w:ind w:left="851" w:right="28" w:hanging="851"/>
              <w:jc w:val="thaiDistribute"/>
              <w:rPr>
                <w:rFonts w:ascii="Angsana New" w:hAnsi="Angsana New"/>
                <w:sz w:val="28"/>
              </w:rPr>
            </w:pPr>
            <w:r w:rsidRPr="00C74D1F">
              <w:rPr>
                <w:rFonts w:ascii="Angsana New" w:hAnsi="Angsana New"/>
                <w:sz w:val="28"/>
                <w:cs/>
                <w:lang w:val="en-GB"/>
              </w:rPr>
              <w:t>ปี</w:t>
            </w:r>
          </w:p>
        </w:tc>
      </w:tr>
      <w:tr w:rsidR="00C74D1F" w:rsidRPr="00C74D1F" w14:paraId="1994DA88" w14:textId="77777777" w:rsidTr="00125555">
        <w:tc>
          <w:tcPr>
            <w:tcW w:w="3969" w:type="dxa"/>
          </w:tcPr>
          <w:p w14:paraId="53346E6F" w14:textId="77777777" w:rsidR="00C74D1F" w:rsidRPr="00C74D1F" w:rsidRDefault="00C74D1F" w:rsidP="00125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370" w:lineRule="exact"/>
              <w:ind w:left="851" w:right="28" w:hanging="851"/>
              <w:jc w:val="thaiDistribute"/>
              <w:rPr>
                <w:rFonts w:ascii="Angsana New" w:hAnsi="Angsana New"/>
                <w:sz w:val="28"/>
              </w:rPr>
            </w:pPr>
            <w:r w:rsidRPr="00C74D1F">
              <w:rPr>
                <w:rFonts w:ascii="Angsana New" w:hAnsi="Angsana New"/>
                <w:sz w:val="28"/>
                <w:cs/>
                <w:lang w:val="en-GB"/>
              </w:rPr>
              <w:t>ยานพาหนะ</w:t>
            </w:r>
          </w:p>
        </w:tc>
        <w:tc>
          <w:tcPr>
            <w:tcW w:w="1276" w:type="dxa"/>
          </w:tcPr>
          <w:p w14:paraId="1D7D80C7" w14:textId="77777777" w:rsidR="00C74D1F" w:rsidRPr="00C74D1F" w:rsidRDefault="00C74D1F" w:rsidP="00125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370" w:lineRule="exact"/>
              <w:ind w:left="851" w:right="28" w:hanging="851"/>
              <w:jc w:val="thaiDistribute"/>
              <w:rPr>
                <w:rFonts w:ascii="Angsana New" w:hAnsi="Angsana New"/>
                <w:sz w:val="28"/>
              </w:rPr>
            </w:pPr>
            <w:r w:rsidRPr="00C74D1F">
              <w:rPr>
                <w:rFonts w:ascii="Angsana New" w:hAnsi="Angsana New" w:hint="cs"/>
                <w:sz w:val="28"/>
                <w:cs/>
              </w:rPr>
              <w:t>5</w:t>
            </w:r>
          </w:p>
        </w:tc>
        <w:tc>
          <w:tcPr>
            <w:tcW w:w="708" w:type="dxa"/>
          </w:tcPr>
          <w:p w14:paraId="72C20DB5" w14:textId="77777777" w:rsidR="00C74D1F" w:rsidRPr="00C74D1F" w:rsidRDefault="00C74D1F" w:rsidP="00125555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spacing w:line="370" w:lineRule="exact"/>
              <w:ind w:left="851" w:right="28" w:hanging="851"/>
              <w:jc w:val="thaiDistribute"/>
              <w:rPr>
                <w:rFonts w:ascii="Angsana New" w:hAnsi="Angsana New"/>
                <w:sz w:val="28"/>
                <w:cs/>
              </w:rPr>
            </w:pPr>
            <w:r w:rsidRPr="00C74D1F">
              <w:rPr>
                <w:rFonts w:ascii="Angsana New" w:hAnsi="Angsana New"/>
                <w:sz w:val="28"/>
                <w:cs/>
                <w:lang w:val="en-GB"/>
              </w:rPr>
              <w:t>ปี</w:t>
            </w:r>
          </w:p>
        </w:tc>
      </w:tr>
    </w:tbl>
    <w:p w14:paraId="7AC76925" w14:textId="53F30CA3" w:rsidR="00A57C1A" w:rsidRDefault="00A57C1A" w:rsidP="0067514D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>บ</w:t>
      </w:r>
      <w:r w:rsidR="00AC571A">
        <w:rPr>
          <w:rFonts w:ascii="Angsana New" w:hAnsi="Angsana New"/>
          <w:sz w:val="28"/>
          <w:cs/>
        </w:rPr>
        <w:t>ริษัท</w:t>
      </w:r>
      <w:r w:rsidRPr="00CE1A0A">
        <w:rPr>
          <w:rFonts w:ascii="Angsana New" w:hAnsi="Angsana New"/>
          <w:sz w:val="28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4F19B9DC" w14:textId="5987EE82" w:rsidR="00A57C1A" w:rsidRDefault="00A57C1A" w:rsidP="0067514D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>วิธีการคิดค่าเสื่อมราคา อายุการให้ประโยชน์ของสินทรัพย์และมูลค่าคงเหลือ ถูกทบทวนอย่างน้อยที่สุดทุกสิ้นรอบปีบัญชีและปรับปรุงตามความเหมาะสม</w:t>
      </w:r>
    </w:p>
    <w:p w14:paraId="47C0C65F" w14:textId="5E3D990D" w:rsidR="00C74D1F" w:rsidRDefault="00721541" w:rsidP="0067514D">
      <w:pPr>
        <w:spacing w:before="120" w:after="120"/>
        <w:ind w:left="567"/>
        <w:jc w:val="thaiDistribute"/>
        <w:rPr>
          <w:rFonts w:ascii="Angsana New" w:hAnsi="Angsana New"/>
        </w:rPr>
      </w:pPr>
      <w:r w:rsidRPr="008F48B9">
        <w:rPr>
          <w:rFonts w:ascii="Angsana New" w:hAnsi="Angsana New"/>
          <w:cs/>
        </w:rPr>
        <w:t>บริษัทตัดรายการอาคารและอุปกรณ์ออกจากบัญชี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จะรับรู้ในส่วนของกำไรหรือขาดทุนเมื่อบริษัทตัดรายการสินทรัพย์นั้นออกจากบัญชี</w:t>
      </w:r>
    </w:p>
    <w:p w14:paraId="4523D17B" w14:textId="7C7E53A2" w:rsidR="00014C9A" w:rsidRDefault="00014C9A" w:rsidP="00014C9A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014C9A">
        <w:rPr>
          <w:rFonts w:ascii="Angsana New" w:hAnsi="Angsana New"/>
          <w:sz w:val="28"/>
          <w:cs/>
        </w:rPr>
        <w:t>การซ่อมแซมและบำรุงรักษาจะรับรู้ในกำไร</w:t>
      </w:r>
      <w:r w:rsidR="00F84C06">
        <w:rPr>
          <w:rFonts w:ascii="Angsana New" w:hAnsi="Angsana New" w:hint="cs"/>
          <w:sz w:val="28"/>
          <w:cs/>
        </w:rPr>
        <w:t>หรือ</w:t>
      </w:r>
      <w:r w:rsidRPr="00014C9A">
        <w:rPr>
          <w:rFonts w:ascii="Angsana New" w:hAnsi="Angsana New"/>
          <w:sz w:val="28"/>
          <w:cs/>
        </w:rPr>
        <w:t xml:space="preserve">ขาดทุนระหว่างงวดบัญชีที่เกิดรายการขึ้น ต้นทุนของการปรับปรุงให้ดีขึ้นที่สำคัญจะบันทึกรวมไว้ในราคาตามบัญชีของสินทรัพย์หากมีความเป็นไปได้ค่อนข้างแน่ว่าการปรับปรุงนั้นจะทำให้บริษัท ได้ประโยชน์กลับคืนมามากกว่าการใช้ประโยชน์โดยไม่มีการปรับปรุงสินทรัพย์ที่ได้มา </w:t>
      </w:r>
      <w:bookmarkStart w:id="3" w:name="_Hlk126011373"/>
      <w:r w:rsidRPr="00014C9A">
        <w:rPr>
          <w:rFonts w:ascii="Angsana New" w:hAnsi="Angsana New"/>
          <w:sz w:val="28"/>
          <w:cs/>
        </w:rPr>
        <w:t>การปรับปรุงหลัก</w:t>
      </w:r>
      <w:r w:rsidR="00E53956">
        <w:rPr>
          <w:rFonts w:ascii="Angsana New" w:hAnsi="Angsana New"/>
          <w:sz w:val="28"/>
          <w:cs/>
        </w:rPr>
        <w:t>จะตัดค่าเสื่อมราคาตลอดอายุการให้</w:t>
      </w:r>
      <w:r w:rsidRPr="00014C9A">
        <w:rPr>
          <w:rFonts w:ascii="Angsana New" w:hAnsi="Angsana New"/>
          <w:sz w:val="28"/>
          <w:cs/>
        </w:rPr>
        <w:t>ประโยชน์ที่เหลืออยู่ของสินทรัพย์ที่เกี่ยวข้อง</w:t>
      </w:r>
      <w:bookmarkEnd w:id="3"/>
      <w:r w:rsidRPr="00014C9A">
        <w:rPr>
          <w:rFonts w:ascii="Angsana New" w:hAnsi="Angsana New"/>
          <w:sz w:val="28"/>
        </w:rPr>
        <w:tab/>
      </w:r>
    </w:p>
    <w:p w14:paraId="78F3AD30" w14:textId="7B29FA23" w:rsidR="00C74D1F" w:rsidRDefault="00C74D1F" w:rsidP="0067514D">
      <w:pPr>
        <w:spacing w:before="240" w:after="120"/>
        <w:ind w:left="562"/>
        <w:jc w:val="thaiDistribute"/>
        <w:rPr>
          <w:rFonts w:ascii="Angsana New" w:hAnsi="Angsana New"/>
          <w:sz w:val="28"/>
          <w:u w:val="single"/>
        </w:rPr>
      </w:pPr>
      <w:r w:rsidRPr="00C74D1F">
        <w:rPr>
          <w:rFonts w:ascii="Angsana New" w:hAnsi="Angsana New"/>
          <w:sz w:val="28"/>
          <w:u w:val="single"/>
          <w:cs/>
        </w:rPr>
        <w:t>ต้นทุนการเพาะปลูกต้น</w:t>
      </w:r>
      <w:r w:rsidRPr="00C74D1F">
        <w:rPr>
          <w:rFonts w:ascii="Angsana New" w:hAnsi="Angsana New" w:hint="cs"/>
          <w:sz w:val="28"/>
          <w:u w:val="single"/>
          <w:cs/>
        </w:rPr>
        <w:t>ปาล์มน้ำมัน</w:t>
      </w:r>
    </w:p>
    <w:p w14:paraId="16CDF8F7" w14:textId="6E692E8A" w:rsidR="00C74D1F" w:rsidRPr="00C74D1F" w:rsidRDefault="00C74D1F" w:rsidP="0067514D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C74D1F">
        <w:rPr>
          <w:rFonts w:ascii="Angsana New" w:hAnsi="Angsana New"/>
          <w:sz w:val="28"/>
          <w:cs/>
        </w:rPr>
        <w:t>ต้นทุนการเพาะปลูกต้น</w:t>
      </w:r>
      <w:r w:rsidRPr="00C74D1F">
        <w:rPr>
          <w:rFonts w:ascii="Angsana New" w:hAnsi="Angsana New" w:hint="cs"/>
          <w:sz w:val="28"/>
          <w:cs/>
        </w:rPr>
        <w:t>ปาล์มน้ำมัน</w:t>
      </w:r>
      <w:r w:rsidRPr="00C74D1F">
        <w:rPr>
          <w:rFonts w:ascii="Angsana New" w:hAnsi="Angsana New"/>
          <w:sz w:val="28"/>
          <w:cs/>
        </w:rPr>
        <w:t xml:space="preserve"> แสดงตามราคาทุนหลังหักค่าตัดจำหน่ายสะสม</w:t>
      </w:r>
      <w:r w:rsidR="001D318E">
        <w:rPr>
          <w:rFonts w:ascii="Angsana New" w:hAnsi="Angsana New" w:hint="cs"/>
          <w:sz w:val="28"/>
          <w:cs/>
        </w:rPr>
        <w:t>และค่าเผื่อการด้อยค่าของสินทรัพย์ (ถ้ามี)</w:t>
      </w:r>
      <w:r w:rsidRPr="00C74D1F">
        <w:rPr>
          <w:rFonts w:ascii="Angsana New" w:hAnsi="Angsana New"/>
          <w:sz w:val="28"/>
          <w:cs/>
        </w:rPr>
        <w:t xml:space="preserve"> ค่าตัดจำหน่ายของต้นทุนการเพาะปลูกต้น</w:t>
      </w:r>
      <w:r w:rsidRPr="00C74D1F">
        <w:rPr>
          <w:rFonts w:ascii="Angsana New" w:hAnsi="Angsana New" w:hint="cs"/>
          <w:sz w:val="28"/>
          <w:cs/>
        </w:rPr>
        <w:t xml:space="preserve">ปาล์มน้ำมัน </w:t>
      </w:r>
      <w:r w:rsidRPr="00C74D1F">
        <w:rPr>
          <w:rFonts w:ascii="Angsana New" w:hAnsi="Angsana New"/>
          <w:sz w:val="28"/>
          <w:cs/>
        </w:rPr>
        <w:t>คำนวณจากราคาทุนของต้น</w:t>
      </w:r>
      <w:r w:rsidRPr="00C74D1F">
        <w:rPr>
          <w:rFonts w:ascii="Angsana New" w:hAnsi="Angsana New" w:hint="cs"/>
          <w:sz w:val="28"/>
          <w:cs/>
        </w:rPr>
        <w:t>ทุนปาล์มน้ำมัน</w:t>
      </w:r>
      <w:r w:rsidRPr="00C74D1F">
        <w:rPr>
          <w:rFonts w:ascii="Angsana New" w:hAnsi="Angsana New"/>
          <w:sz w:val="28"/>
          <w:cs/>
        </w:rPr>
        <w:t>ในส่วนที่เก็บเกี่ยวได้แล</w:t>
      </w:r>
      <w:r w:rsidR="00E53956">
        <w:rPr>
          <w:rFonts w:ascii="Angsana New" w:hAnsi="Angsana New"/>
          <w:sz w:val="28"/>
          <w:cs/>
        </w:rPr>
        <w:t>้ว โดยวิธีเส้นตรงตามอายุการให้</w:t>
      </w:r>
      <w:r w:rsidRPr="00C74D1F">
        <w:rPr>
          <w:rFonts w:ascii="Angsana New" w:hAnsi="Angsana New"/>
          <w:sz w:val="28"/>
          <w:cs/>
        </w:rPr>
        <w:t xml:space="preserve">ประโยชน์โดยประมาณ </w:t>
      </w:r>
      <w:r w:rsidR="00721541">
        <w:rPr>
          <w:rFonts w:ascii="Angsana New" w:hAnsi="Angsana New"/>
          <w:sz w:val="28"/>
        </w:rPr>
        <w:t>37</w:t>
      </w:r>
      <w:r w:rsidRPr="00C74D1F">
        <w:rPr>
          <w:rFonts w:ascii="Angsana New" w:hAnsi="Angsana New"/>
          <w:sz w:val="28"/>
          <w:cs/>
        </w:rPr>
        <w:t xml:space="preserve"> ปี</w:t>
      </w:r>
    </w:p>
    <w:p w14:paraId="76D4CE74" w14:textId="5061B383" w:rsidR="00C74D1F" w:rsidRPr="00C74D1F" w:rsidRDefault="00C74D1F" w:rsidP="0067514D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C74D1F">
        <w:rPr>
          <w:rFonts w:ascii="Angsana New" w:hAnsi="Angsana New"/>
          <w:sz w:val="28"/>
          <w:cs/>
        </w:rPr>
        <w:t>ค่าใช้จ่ายที่เกี่ยวข้องกับการเพาะปลูกต้น</w:t>
      </w:r>
      <w:r w:rsidRPr="00C74D1F">
        <w:rPr>
          <w:rFonts w:ascii="Angsana New" w:hAnsi="Angsana New" w:hint="cs"/>
          <w:sz w:val="28"/>
          <w:cs/>
        </w:rPr>
        <w:t>ปาล์มน้ำมัน</w:t>
      </w:r>
      <w:r w:rsidR="008D2094">
        <w:rPr>
          <w:rFonts w:ascii="Angsana New" w:hAnsi="Angsana New"/>
          <w:sz w:val="28"/>
          <w:cs/>
        </w:rPr>
        <w:t xml:space="preserve"> การบำรุงรัก</w:t>
      </w:r>
      <w:r w:rsidR="008D2094">
        <w:rPr>
          <w:rFonts w:ascii="Angsana New" w:hAnsi="Angsana New" w:hint="cs"/>
          <w:sz w:val="28"/>
          <w:cs/>
        </w:rPr>
        <w:t>ษา</w:t>
      </w:r>
      <w:r w:rsidRPr="00C74D1F">
        <w:rPr>
          <w:rFonts w:ascii="Angsana New" w:hAnsi="Angsana New"/>
          <w:sz w:val="28"/>
          <w:cs/>
        </w:rPr>
        <w:t>และปลูกสวน</w:t>
      </w:r>
      <w:r w:rsidRPr="00C74D1F">
        <w:rPr>
          <w:rFonts w:ascii="Angsana New" w:hAnsi="Angsana New" w:hint="cs"/>
          <w:sz w:val="28"/>
          <w:cs/>
        </w:rPr>
        <w:t>ปาล์ม</w:t>
      </w:r>
      <w:r w:rsidRPr="00C74D1F">
        <w:rPr>
          <w:rFonts w:ascii="Angsana New" w:hAnsi="Angsana New"/>
          <w:sz w:val="28"/>
          <w:cs/>
        </w:rPr>
        <w:t>เพิ่มเติมในพื้นที่ที่มีการเก็บเกี่ยวแล้วจะถือเป็นค่าใช้จ่ายใน</w:t>
      </w:r>
      <w:r w:rsidR="001D318E" w:rsidRPr="00B55B6A">
        <w:rPr>
          <w:rFonts w:asciiTheme="majorBidi" w:eastAsia="Arial Unicode MS" w:hAnsiTheme="majorBidi" w:cstheme="majorBidi" w:hint="cs"/>
          <w:sz w:val="28"/>
          <w:cs/>
          <w:lang w:val="en-GB"/>
        </w:rPr>
        <w:t>กำไร</w:t>
      </w:r>
      <w:r w:rsidR="001D318E">
        <w:rPr>
          <w:rFonts w:asciiTheme="majorBidi" w:eastAsia="Arial Unicode MS" w:hAnsiTheme="majorBidi" w:cstheme="majorBidi" w:hint="cs"/>
          <w:sz w:val="28"/>
          <w:cs/>
          <w:lang w:val="en-GB"/>
        </w:rPr>
        <w:t>หรือ</w:t>
      </w:r>
      <w:r w:rsidR="001D318E" w:rsidRPr="00B55B6A">
        <w:rPr>
          <w:rFonts w:asciiTheme="majorBidi" w:eastAsia="Arial Unicode MS" w:hAnsiTheme="majorBidi" w:cstheme="majorBidi" w:hint="cs"/>
          <w:sz w:val="28"/>
          <w:cs/>
          <w:lang w:val="en-GB"/>
        </w:rPr>
        <w:t>ขาดทุน</w:t>
      </w:r>
      <w:r w:rsidRPr="00C74D1F">
        <w:rPr>
          <w:rFonts w:ascii="Angsana New" w:hAnsi="Angsana New"/>
          <w:sz w:val="28"/>
          <w:cs/>
        </w:rPr>
        <w:t>ทั้งจำนวน</w:t>
      </w:r>
    </w:p>
    <w:p w14:paraId="0EC4BDD1" w14:textId="2CB2A26A" w:rsidR="009E5974" w:rsidRDefault="00C74D1F" w:rsidP="009E5974">
      <w:pPr>
        <w:spacing w:before="120" w:after="120"/>
        <w:ind w:left="567"/>
        <w:jc w:val="thaiDistribute"/>
        <w:rPr>
          <w:rFonts w:ascii="Angsana New" w:hAnsi="Angsana New"/>
          <w:sz w:val="28"/>
          <w:cs/>
        </w:rPr>
      </w:pPr>
      <w:r w:rsidRPr="00C74D1F">
        <w:rPr>
          <w:rFonts w:ascii="Angsana New" w:hAnsi="Angsana New"/>
          <w:sz w:val="28"/>
          <w:cs/>
        </w:rPr>
        <w:t>ไม่มีการตัดจำหน่ายสำหรับต้นทุนการเพาะปลูกต้น</w:t>
      </w:r>
      <w:r w:rsidRPr="00C74D1F">
        <w:rPr>
          <w:rFonts w:ascii="Angsana New" w:hAnsi="Angsana New" w:hint="cs"/>
          <w:sz w:val="28"/>
          <w:cs/>
        </w:rPr>
        <w:t>ปาล์มน้ำมัน</w:t>
      </w:r>
      <w:r w:rsidRPr="00C74D1F">
        <w:rPr>
          <w:rFonts w:ascii="Angsana New" w:hAnsi="Angsana New"/>
          <w:sz w:val="28"/>
          <w:cs/>
        </w:rPr>
        <w:t>ที่ยังไม่พร้อมเก็บเกี่ยว</w:t>
      </w:r>
      <w:r w:rsidR="009E5974">
        <w:rPr>
          <w:rFonts w:ascii="Angsana New" w:hAnsi="Angsana New"/>
          <w:sz w:val="28"/>
          <w:cs/>
        </w:rPr>
        <w:br w:type="page"/>
      </w:r>
    </w:p>
    <w:p w14:paraId="6ECF9F38" w14:textId="52835370" w:rsidR="00721541" w:rsidRDefault="00721541" w:rsidP="0067514D">
      <w:pPr>
        <w:spacing w:before="240" w:after="120"/>
        <w:ind w:left="562"/>
        <w:jc w:val="thaiDistribute"/>
        <w:rPr>
          <w:rFonts w:ascii="Angsana New" w:hAnsi="Angsana New"/>
          <w:sz w:val="28"/>
          <w:u w:val="single"/>
        </w:rPr>
      </w:pPr>
      <w:bookmarkStart w:id="4" w:name="_Hlk126011796"/>
      <w:r w:rsidRPr="00A83CF2">
        <w:rPr>
          <w:rFonts w:ascii="Angsana New" w:hAnsi="Angsana New"/>
          <w:sz w:val="28"/>
          <w:u w:val="single"/>
          <w:cs/>
        </w:rPr>
        <w:lastRenderedPageBreak/>
        <w:t>สัญญาเช่า</w:t>
      </w:r>
    </w:p>
    <w:p w14:paraId="05E3CB41" w14:textId="417EEB49" w:rsidR="00481D7D" w:rsidRPr="00A83CF2" w:rsidRDefault="00481D7D" w:rsidP="00481D7D">
      <w:pPr>
        <w:spacing w:before="120" w:after="120"/>
        <w:ind w:left="562"/>
        <w:jc w:val="thaiDistribute"/>
        <w:rPr>
          <w:rFonts w:ascii="Angsana New" w:hAnsi="Angsana New"/>
          <w:i/>
          <w:iCs/>
          <w:sz w:val="28"/>
        </w:rPr>
      </w:pPr>
      <w:r w:rsidRPr="00A83CF2">
        <w:rPr>
          <w:rFonts w:ascii="Angsana New" w:hAnsi="Angsana New"/>
          <w:i/>
          <w:iCs/>
          <w:sz w:val="28"/>
          <w:cs/>
        </w:rPr>
        <w:t>กรณีบริษัทเป็นผู้เช่า</w:t>
      </w:r>
    </w:p>
    <w:p w14:paraId="08E99A67" w14:textId="1128ED5B" w:rsidR="00721541" w:rsidRPr="00A83CF2" w:rsidRDefault="00721541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A83CF2">
        <w:rPr>
          <w:rFonts w:ascii="Angsana New" w:hAnsi="Angsana New"/>
          <w:sz w:val="28"/>
          <w:cs/>
        </w:rPr>
        <w:t xml:space="preserve">ณ วันเริ่มต้นของสัญญา </w:t>
      </w:r>
      <w:r>
        <w:rPr>
          <w:rFonts w:ascii="Angsana New" w:hAnsi="Angsana New" w:hint="cs"/>
          <w:sz w:val="28"/>
          <w:cs/>
        </w:rPr>
        <w:t>บริษัท</w:t>
      </w:r>
      <w:r w:rsidRPr="00A83CF2">
        <w:rPr>
          <w:rFonts w:ascii="Angsana New" w:hAnsi="Angsana New"/>
          <w:sz w:val="28"/>
          <w:cs/>
        </w:rPr>
        <w:t>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0A7D8A00" w14:textId="7CB826AE" w:rsidR="00FC5498" w:rsidRDefault="00FC5498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FC5498">
        <w:rPr>
          <w:rFonts w:ascii="Angsana New" w:hAnsi="Angsana New"/>
          <w:sz w:val="28"/>
          <w:cs/>
        </w:rPr>
        <w:t xml:space="preserve">บริษัทใช้วิธีการบัญชีเดียวสำหรับการรับรู้รายการและการวัดมูลค่าสัญญาเช่าทุกสัญญา ณ วันที่สัญญาเช่าเริ่มมีผล ยกเว้นสัญญาเช่าที่มีอายุไม่เกิน </w:t>
      </w:r>
      <w:r w:rsidRPr="00FC5498">
        <w:rPr>
          <w:rFonts w:ascii="Angsana New" w:hAnsi="Angsana New"/>
          <w:sz w:val="28"/>
        </w:rPr>
        <w:t xml:space="preserve">12 </w:t>
      </w:r>
      <w:r w:rsidRPr="00FC5498">
        <w:rPr>
          <w:rFonts w:ascii="Angsana New" w:hAnsi="Angsana New"/>
          <w:sz w:val="28"/>
          <w:cs/>
        </w:rPr>
        <w:t>เดือน หรือสัญญาเช่าสินทรัพย์ที่มีมูลค่าต่ำ บริษัทจะบันทึกค่าเช่าเป็นค่าใช้จ่ายตามวิธีเส้นตรงตลอดอายุสัญญาเช่า</w:t>
      </w:r>
    </w:p>
    <w:p w14:paraId="7C633841" w14:textId="062C313C" w:rsidR="0056284C" w:rsidRDefault="0056284C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56284C">
        <w:rPr>
          <w:rFonts w:ascii="Angsana New" w:hAnsi="Angsana New"/>
          <w:sz w:val="28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สินทรัพย์สิทธิการใช้วัดมูลค่าโดยใช้ราคาทุน ซึ่งประกอบด้วยจำนวนเงินของหนี้สินตามสัญญาเช่าจากการวัดมูลค่าเริ่มแรก ปรับปรุงด้วยการจ่ายชำระ</w:t>
      </w:r>
      <w:r>
        <w:rPr>
          <w:rFonts w:ascii="Angsana New" w:hAnsi="Angsana New"/>
          <w:sz w:val="28"/>
        </w:rPr>
        <w:t xml:space="preserve">    </w:t>
      </w:r>
      <w:r w:rsidRPr="0056284C">
        <w:rPr>
          <w:rFonts w:ascii="Angsana New" w:hAnsi="Angsana New"/>
          <w:sz w:val="28"/>
          <w:cs/>
        </w:rPr>
        <w:t>ใด</w:t>
      </w:r>
      <w:r w:rsidR="00454100">
        <w:rPr>
          <w:rFonts w:ascii="Angsana New" w:hAnsi="Angsana New"/>
          <w:sz w:val="28"/>
        </w:rPr>
        <w:t xml:space="preserve"> </w:t>
      </w:r>
      <w:r w:rsidRPr="0056284C">
        <w:rPr>
          <w:rFonts w:ascii="Angsana New" w:hAnsi="Angsana New"/>
          <w:sz w:val="28"/>
          <w:cs/>
        </w:rPr>
        <w:t>ๆ ตามสัญญาเช่า ณ วันที่สัญญาเริ่มมีผลหรือก่อนวันที่สัญญาเริ่มมีผล ต้นทุนทางตรงเริ่มแรกใด</w:t>
      </w:r>
      <w:r w:rsidR="00454100">
        <w:rPr>
          <w:rFonts w:ascii="Angsana New" w:hAnsi="Angsana New"/>
          <w:sz w:val="28"/>
        </w:rPr>
        <w:t xml:space="preserve"> </w:t>
      </w:r>
      <w:r w:rsidRPr="0056284C">
        <w:rPr>
          <w:rFonts w:ascii="Angsana New" w:hAnsi="Angsana New"/>
          <w:sz w:val="28"/>
          <w:cs/>
        </w:rPr>
        <w:t>ๆ ที่เกิดขึ้น และประมาณการต้นทุนที่จะเกิดขึ้นสำหรับผู้เช่าในการรื้อและการขนย้ายสินทรัพย์อ้างอิง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 หรือการบูรณะสินทรัพย์อ้างอิงให้อยู่ในสภาพตามที่กำหนดไว้ หักด้วยสิ่งจูงใจตามสัญญาเช่าที่ได้รับใด</w:t>
      </w:r>
      <w:r w:rsidR="00454100">
        <w:rPr>
          <w:rFonts w:ascii="Angsana New" w:hAnsi="Angsana New"/>
          <w:sz w:val="28"/>
        </w:rPr>
        <w:t xml:space="preserve"> </w:t>
      </w:r>
      <w:r w:rsidRPr="0056284C">
        <w:rPr>
          <w:rFonts w:ascii="Angsana New" w:hAnsi="Angsana New"/>
          <w:sz w:val="28"/>
          <w:cs/>
        </w:rPr>
        <w:t>ๆ</w:t>
      </w:r>
    </w:p>
    <w:p w14:paraId="4E522461" w14:textId="0107DB1C" w:rsidR="0056284C" w:rsidRPr="0056284C" w:rsidRDefault="0056284C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8F48B9">
        <w:rPr>
          <w:rFonts w:ascii="Angsana New" w:eastAsia="Arial Unicode MS" w:hAnsi="Angsana New"/>
          <w:cs/>
        </w:rPr>
        <w:t>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9A2EDA">
        <w:rPr>
          <w:rFonts w:ascii="Angsana New" w:eastAsia="Arial Unicode MS" w:hAnsi="Angsana New"/>
          <w:lang w:val="en-GB"/>
        </w:rPr>
        <w:t xml:space="preserve"> </w:t>
      </w:r>
      <w:r w:rsidRPr="008F48B9">
        <w:rPr>
          <w:rFonts w:ascii="Angsana New" w:eastAsia="Arial Unicode MS" w:hAnsi="Angsana New"/>
          <w:cs/>
        </w:rPr>
        <w:t>และปรับปรุงด้วยการวัดมูลค่าของหนี้สินตามสัญญาเช่าใหม่</w:t>
      </w:r>
    </w:p>
    <w:p w14:paraId="3AA15A14" w14:textId="0F93FBD2" w:rsidR="00FC5498" w:rsidRPr="00FC5498" w:rsidRDefault="00FC5498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FC5498">
        <w:rPr>
          <w:rFonts w:ascii="Angsana New" w:hAnsi="Angsana New"/>
          <w:sz w:val="28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 หากบริษัทได้รับโอนความเป็นเจ้าของในสินทรัพย์ที่เช่าเมื่อสิ้นสุดอายุสัญญาเช่า ดังนี้</w:t>
      </w:r>
    </w:p>
    <w:tbl>
      <w:tblPr>
        <w:tblStyle w:val="TableGrid"/>
        <w:tblW w:w="5310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810"/>
        <w:gridCol w:w="810"/>
        <w:gridCol w:w="630"/>
      </w:tblGrid>
      <w:tr w:rsidR="00FC5498" w:rsidRPr="00FC5498" w14:paraId="76CF0A81" w14:textId="77777777" w:rsidTr="009E5974">
        <w:tc>
          <w:tcPr>
            <w:tcW w:w="3060" w:type="dxa"/>
          </w:tcPr>
          <w:p w14:paraId="5B0995D1" w14:textId="21DBD97B" w:rsidR="00FC5498" w:rsidRPr="00FC5498" w:rsidRDefault="00FC5498" w:rsidP="009E5974">
            <w:pPr>
              <w:tabs>
                <w:tab w:val="left" w:pos="1440"/>
              </w:tabs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อาคาร</w:t>
            </w:r>
          </w:p>
        </w:tc>
        <w:tc>
          <w:tcPr>
            <w:tcW w:w="810" w:type="dxa"/>
          </w:tcPr>
          <w:p w14:paraId="19C569FD" w14:textId="77777777" w:rsidR="00FC5498" w:rsidRPr="00FC5498" w:rsidRDefault="00FC5498" w:rsidP="009E5974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457FDA70" w14:textId="111AF1B6" w:rsidR="00FC5498" w:rsidRPr="00BB69EE" w:rsidRDefault="00BB69EE" w:rsidP="00BB69EE">
            <w:pPr>
              <w:tabs>
                <w:tab w:val="left" w:pos="1440"/>
              </w:tabs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BB69EE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630" w:type="dxa"/>
          </w:tcPr>
          <w:p w14:paraId="54EBD81F" w14:textId="77777777" w:rsidR="00FC5498" w:rsidRPr="00FC5498" w:rsidRDefault="00FC5498" w:rsidP="009E5974">
            <w:pPr>
              <w:tabs>
                <w:tab w:val="left" w:pos="1440"/>
              </w:tabs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FC5498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  <w:tr w:rsidR="00FC5498" w:rsidRPr="00FC5498" w14:paraId="17223AF0" w14:textId="77777777" w:rsidTr="009E5974">
        <w:tc>
          <w:tcPr>
            <w:tcW w:w="3060" w:type="dxa"/>
          </w:tcPr>
          <w:p w14:paraId="7FD2F09E" w14:textId="77777777" w:rsidR="00FC5498" w:rsidRPr="00FC5498" w:rsidRDefault="00FC5498" w:rsidP="009E5974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z w:val="28"/>
              </w:rPr>
            </w:pPr>
            <w:r w:rsidRPr="00FC5498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810" w:type="dxa"/>
          </w:tcPr>
          <w:p w14:paraId="5A65E40B" w14:textId="77777777" w:rsidR="00FC5498" w:rsidRPr="00FC5498" w:rsidRDefault="00FC5498" w:rsidP="009E5974">
            <w:pPr>
              <w:tabs>
                <w:tab w:val="left" w:pos="1440"/>
              </w:tabs>
              <w:jc w:val="thaiDistribute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11EA6393" w14:textId="074BF70F" w:rsidR="00FC5498" w:rsidRPr="00BB69EE" w:rsidRDefault="00BB69EE" w:rsidP="009E5974">
            <w:pPr>
              <w:tabs>
                <w:tab w:val="left" w:pos="1440"/>
              </w:tabs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BB69EE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630" w:type="dxa"/>
          </w:tcPr>
          <w:p w14:paraId="67FAAF41" w14:textId="77777777" w:rsidR="00FC5498" w:rsidRPr="00FC5498" w:rsidRDefault="00FC5498" w:rsidP="009E5974">
            <w:pPr>
              <w:tabs>
                <w:tab w:val="left" w:pos="1440"/>
              </w:tabs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FC5498">
              <w:rPr>
                <w:rFonts w:ascii="Angsana New" w:hAnsi="Angsana New"/>
                <w:sz w:val="28"/>
                <w:cs/>
              </w:rPr>
              <w:t>ปี</w:t>
            </w:r>
          </w:p>
        </w:tc>
      </w:tr>
    </w:tbl>
    <w:p w14:paraId="65504EBB" w14:textId="6C9EFCFF" w:rsidR="0056284C" w:rsidRPr="0056284C" w:rsidRDefault="0056284C" w:rsidP="0056284C">
      <w:pPr>
        <w:spacing w:before="120" w:after="120"/>
        <w:ind w:left="567"/>
        <w:jc w:val="thaiDistribute"/>
        <w:rPr>
          <w:rFonts w:ascii="Angsana New" w:hAnsi="Angsana New"/>
          <w:sz w:val="28"/>
        </w:rPr>
      </w:pPr>
      <w:r w:rsidRPr="0056284C">
        <w:rPr>
          <w:rFonts w:ascii="Angsana New" w:hAnsi="Angsana New"/>
          <w:sz w:val="28"/>
          <w:cs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 ณ วันที่สัญญาเช่าเริ่มมีผล ซึ</w:t>
      </w:r>
      <w:r w:rsidRPr="0056284C">
        <w:rPr>
          <w:rFonts w:ascii="Angsana New" w:hAnsi="Angsana New" w:hint="cs"/>
          <w:sz w:val="28"/>
          <w:cs/>
        </w:rPr>
        <w:t>่</w:t>
      </w:r>
      <w:r w:rsidRPr="0056284C">
        <w:rPr>
          <w:rFonts w:ascii="Angsana New" w:hAnsi="Angsana New"/>
          <w:sz w:val="28"/>
          <w:cs/>
        </w:rPr>
        <w:t>งคิดลดด้วยอัตราดอกเบี้ยตามนัยของสัญญาเช่าหากอัตรานั้นสามารถกำหนดได้ทุกเมื่อ แต่หากอัตรานั้นไม่สามารถกำหนดได้ทุกเมื่อ บริษัทต้องใช้อัตราดอกเบี้ยการกู้ยืมส่วนเพิ่มของบริษัท</w:t>
      </w:r>
    </w:p>
    <w:bookmarkEnd w:id="4"/>
    <w:p w14:paraId="32973478" w14:textId="4D7E28F5" w:rsidR="00FC5498" w:rsidRPr="00C34BCE" w:rsidRDefault="00FC5498" w:rsidP="009760E5">
      <w:pPr>
        <w:spacing w:before="240" w:after="120"/>
        <w:ind w:left="562"/>
        <w:jc w:val="thaiDistribute"/>
        <w:rPr>
          <w:rFonts w:ascii="Angsana New" w:hAnsi="Angsana New"/>
          <w:sz w:val="28"/>
          <w:u w:val="single"/>
        </w:rPr>
      </w:pPr>
      <w:r w:rsidRPr="00CE1A0A">
        <w:rPr>
          <w:rFonts w:ascii="Angsana New" w:hAnsi="Angsana New"/>
          <w:sz w:val="28"/>
          <w:u w:val="single"/>
          <w:cs/>
        </w:rPr>
        <w:t>สินทรัพย์ไม่มีตัวตน</w:t>
      </w:r>
    </w:p>
    <w:p w14:paraId="6DC4B4A3" w14:textId="6FC3F8F9" w:rsidR="00FC5498" w:rsidRDefault="00FC5498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721541">
        <w:rPr>
          <w:rFonts w:ascii="Angsana New" w:hAnsi="Angsana New"/>
          <w:sz w:val="28"/>
          <w:cs/>
        </w:rPr>
        <w:t>โปรแกรม</w:t>
      </w:r>
      <w:r w:rsidR="006259D0">
        <w:rPr>
          <w:rFonts w:ascii="Angsana New" w:hAnsi="Angsana New" w:hint="cs"/>
          <w:sz w:val="28"/>
          <w:cs/>
        </w:rPr>
        <w:t>คอมพิวเตอร์</w:t>
      </w:r>
      <w:r w:rsidRPr="00721541">
        <w:rPr>
          <w:rFonts w:ascii="Angsana New" w:hAnsi="Angsana New"/>
          <w:sz w:val="28"/>
          <w:cs/>
        </w:rPr>
        <w:t xml:space="preserve">แสดงในราคาทุน ณ วันเริ่มรายการหักค่าตัดจำหน่ายสะสม ค่าตัดจำหน่ายคำนวณโดยวิธีเส้นตรงตามอายุการให้ประโยชน์โดยประมาณ </w:t>
      </w:r>
      <w:r w:rsidRPr="00721541">
        <w:rPr>
          <w:rFonts w:ascii="Angsana New" w:hAnsi="Angsana New"/>
          <w:sz w:val="28"/>
        </w:rPr>
        <w:t>5</w:t>
      </w:r>
      <w:r w:rsidRPr="00721541">
        <w:rPr>
          <w:rFonts w:ascii="Angsana New" w:hAnsi="Angsana New"/>
          <w:sz w:val="28"/>
          <w:cs/>
        </w:rPr>
        <w:t xml:space="preserve"> ป</w:t>
      </w:r>
      <w:r w:rsidRPr="00721541">
        <w:rPr>
          <w:rFonts w:ascii="Angsana New" w:hAnsi="Angsana New" w:hint="cs"/>
          <w:sz w:val="28"/>
          <w:cs/>
        </w:rPr>
        <w:t>ี</w:t>
      </w:r>
    </w:p>
    <w:p w14:paraId="35114533" w14:textId="3720DB36" w:rsidR="00A57C1A" w:rsidRPr="00FC5498" w:rsidRDefault="00A57C1A" w:rsidP="0067514D">
      <w:pPr>
        <w:spacing w:before="240" w:after="120"/>
        <w:ind w:left="562"/>
        <w:jc w:val="thaiDistribute"/>
        <w:rPr>
          <w:rFonts w:ascii="Angsana New" w:hAnsi="Angsana New"/>
          <w:sz w:val="28"/>
          <w:u w:val="single"/>
        </w:rPr>
      </w:pPr>
      <w:r w:rsidRPr="00CE1A0A">
        <w:rPr>
          <w:rFonts w:ascii="Angsana New" w:hAnsi="Angsana New"/>
          <w:sz w:val="28"/>
          <w:u w:val="single"/>
          <w:cs/>
        </w:rPr>
        <w:t>การด้อยค่า</w:t>
      </w:r>
      <w:r w:rsidR="00FC5498" w:rsidRPr="00FC5498">
        <w:rPr>
          <w:rFonts w:ascii="Angsana New" w:hAnsi="Angsana New"/>
          <w:sz w:val="28"/>
          <w:u w:val="single"/>
          <w:cs/>
        </w:rPr>
        <w:t>ของสินทรัพย์ที่ไม่ใช่สินทรัพย์ทางการเงิน</w:t>
      </w:r>
    </w:p>
    <w:p w14:paraId="08C92CA4" w14:textId="36FE3AD9" w:rsidR="000C0EB8" w:rsidRDefault="00FC5498" w:rsidP="0067514D">
      <w:pPr>
        <w:spacing w:before="120" w:after="120"/>
        <w:ind w:left="562"/>
        <w:jc w:val="thaiDistribute"/>
        <w:rPr>
          <w:rFonts w:ascii="Angsana New" w:hAnsi="Angsana New"/>
          <w:sz w:val="28"/>
          <w:cs/>
        </w:rPr>
      </w:pPr>
      <w:r w:rsidRPr="009E0C50">
        <w:rPr>
          <w:rFonts w:ascii="Angsana New" w:hAnsi="Angsana New"/>
          <w:sz w:val="28"/>
          <w:cs/>
        </w:rPr>
        <w:t xml:space="preserve">ทุกวันสิ้นรอบระยะเวลารายงาน </w:t>
      </w:r>
      <w:r w:rsidR="009E0C50">
        <w:rPr>
          <w:rFonts w:ascii="Angsana New" w:hAnsi="Angsana New"/>
          <w:sz w:val="28"/>
          <w:cs/>
        </w:rPr>
        <w:t>บริษัท</w:t>
      </w:r>
      <w:r w:rsidRPr="009E0C50">
        <w:rPr>
          <w:rFonts w:ascii="Angsana New" w:hAnsi="Angsana New"/>
          <w:sz w:val="28"/>
          <w:cs/>
        </w:rPr>
        <w:t>จะทำการประเมินการด้อยค่าของ</w:t>
      </w:r>
      <w:r w:rsidR="0056284C">
        <w:rPr>
          <w:rFonts w:ascii="Angsana New" w:hAnsi="Angsana New" w:hint="cs"/>
          <w:sz w:val="28"/>
          <w:cs/>
        </w:rPr>
        <w:t xml:space="preserve">อสังหาริมทรัพย์เพื่อการลงทุน </w:t>
      </w:r>
      <w:r w:rsidRPr="009E0C50">
        <w:rPr>
          <w:rFonts w:ascii="Angsana New" w:hAnsi="Angsana New"/>
          <w:sz w:val="28"/>
          <w:cs/>
        </w:rPr>
        <w:t>ที่ดิน อาคารและอุปกรณ์</w:t>
      </w:r>
      <w:r w:rsidR="0056284C">
        <w:rPr>
          <w:rFonts w:ascii="Angsana New" w:hAnsi="Angsana New" w:hint="cs"/>
          <w:sz w:val="28"/>
          <w:cs/>
        </w:rPr>
        <w:t xml:space="preserve"> </w:t>
      </w:r>
      <w:r w:rsidRPr="009E0C50">
        <w:rPr>
          <w:rFonts w:ascii="Angsana New" w:hAnsi="Angsana New"/>
          <w:sz w:val="28"/>
          <w:cs/>
        </w:rPr>
        <w:t>สินทรัพย์สิทธิการใช้ และ</w:t>
      </w:r>
      <w:r w:rsidR="006259D0" w:rsidRPr="00721541">
        <w:rPr>
          <w:rFonts w:ascii="Angsana New" w:hAnsi="Angsana New"/>
          <w:sz w:val="28"/>
          <w:cs/>
        </w:rPr>
        <w:t>โปรแกรม</w:t>
      </w:r>
      <w:r w:rsidR="006259D0">
        <w:rPr>
          <w:rFonts w:ascii="Angsana New" w:hAnsi="Angsana New" w:hint="cs"/>
          <w:sz w:val="28"/>
          <w:cs/>
        </w:rPr>
        <w:t>คอมพิวเตอร์</w:t>
      </w:r>
      <w:r w:rsidRPr="009E0C50">
        <w:rPr>
          <w:rFonts w:ascii="Angsana New" w:hAnsi="Angsana New"/>
          <w:sz w:val="28"/>
          <w:cs/>
        </w:rPr>
        <w:t xml:space="preserve">ของบริษัทหากมีข้อบ่งชี้ว่าสินทรัพย์ดังกล่าวอาจด้อยค่า </w:t>
      </w:r>
      <w:r w:rsidR="009E0C50">
        <w:rPr>
          <w:rFonts w:ascii="Angsana New" w:hAnsi="Angsana New"/>
          <w:sz w:val="28"/>
          <w:cs/>
        </w:rPr>
        <w:t>บริษัท</w:t>
      </w:r>
      <w:r w:rsidRPr="009E0C50">
        <w:rPr>
          <w:rFonts w:ascii="Angsana New" w:hAnsi="Angsana New"/>
          <w:sz w:val="28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711E3128" w14:textId="77777777" w:rsidR="000C0EB8" w:rsidRDefault="000C0EB8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28C242AE" w14:textId="568268B1" w:rsidR="00FC5498" w:rsidRPr="009E0C50" w:rsidRDefault="009E0C50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lastRenderedPageBreak/>
        <w:t>บริษัท</w:t>
      </w:r>
      <w:r w:rsidR="00FC5498" w:rsidRPr="009E0C50">
        <w:rPr>
          <w:rFonts w:ascii="Angsana New" w:hAnsi="Angsana New"/>
          <w:sz w:val="28"/>
          <w:cs/>
        </w:rPr>
        <w:t>จะรับรู้รายการขาดทุนจากการด้อยค่าในส่วนของกำไรหรือขาดทุน ยกเว้นในกรณีที่ที่ดินซึ่งใช้วิธีการประเมินราคาใหม่และได้บันทึกส่วนเกินทุนจากการประเมินราคาใหม่ไว้ในส่วนของผู้ถือหุ้น ขาดทุนจากการด้อยค่าจะรับรู้ในส่วนของผู้ถือหุ้นไม่เกินไปกว่าส่วนเกินทุนจากการประเมินราคาที่เคยบันทึกไว้</w:t>
      </w:r>
    </w:p>
    <w:p w14:paraId="2BD7581A" w14:textId="7EACD894" w:rsidR="00A57C1A" w:rsidRPr="008C5612" w:rsidRDefault="00FC5498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9E0C50">
        <w:rPr>
          <w:rFonts w:ascii="Angsana New" w:hAnsi="Angsana New"/>
          <w:sz w:val="28"/>
          <w:cs/>
        </w:rPr>
        <w:t xml:space="preserve">หากในการประเมินการด้อยค่าของสินทรัพย์ </w:t>
      </w:r>
      <w:r w:rsidRPr="009E0C50">
        <w:rPr>
          <w:rFonts w:ascii="Angsana New" w:hAnsi="Angsana New"/>
          <w:sz w:val="28"/>
        </w:rPr>
        <w:t>(</w:t>
      </w:r>
      <w:r w:rsidRPr="009E0C50">
        <w:rPr>
          <w:rFonts w:ascii="Angsana New" w:hAnsi="Angsana New"/>
          <w:sz w:val="28"/>
          <w:cs/>
        </w:rPr>
        <w:t>ยกเว้นค่าความนิยม</w:t>
      </w:r>
      <w:r w:rsidRPr="009E0C50">
        <w:rPr>
          <w:rFonts w:ascii="Angsana New" w:hAnsi="Angsana New"/>
          <w:sz w:val="28"/>
        </w:rPr>
        <w:t>)</w:t>
      </w:r>
      <w:r w:rsidRPr="009E0C50">
        <w:rPr>
          <w:rFonts w:ascii="Angsana New" w:hAnsi="Angsana New"/>
          <w:sz w:val="28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</w:t>
      </w:r>
      <w:r w:rsidR="009E0C50">
        <w:rPr>
          <w:rFonts w:ascii="Angsana New" w:hAnsi="Angsana New"/>
          <w:sz w:val="28"/>
          <w:cs/>
        </w:rPr>
        <w:t>บริษัท</w:t>
      </w:r>
      <w:r w:rsidRPr="009E0C50">
        <w:rPr>
          <w:rFonts w:ascii="Angsana New" w:hAnsi="Angsana New"/>
          <w:sz w:val="28"/>
          <w:cs/>
        </w:rPr>
        <w:t xml:space="preserve"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 </w:t>
      </w:r>
      <w:r w:rsidR="009E0C50">
        <w:rPr>
          <w:rFonts w:ascii="Angsana New" w:hAnsi="Angsana New"/>
          <w:sz w:val="28"/>
          <w:cs/>
        </w:rPr>
        <w:t>บริษัท</w:t>
      </w:r>
      <w:r w:rsidRPr="009E0C50">
        <w:rPr>
          <w:rFonts w:ascii="Angsana New" w:hAnsi="Angsana New"/>
          <w:sz w:val="28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เว้นแต่สินทรัพย์นั้นแสดงด้วยราคาที่ประเมินใหม่ ให้กลับรายการผลขาดทุนดังกล่าวไปยังส่วนของกำไรหรือขาดทุน แต่ไม่เกินผลขาดทุนจากการด้อยค่าที่เคยรับรู้ สำหรับส่วนที่เกินกว่ามูลค่าตามบัญชีที่ควรจะเป็นถือเป็นการประเมินราคาสินทรัพย์เพิ่ม</w:t>
      </w:r>
    </w:p>
    <w:p w14:paraId="423175E6" w14:textId="522477B7" w:rsidR="00A57C1A" w:rsidRPr="00CE1A0A" w:rsidRDefault="00DD225B" w:rsidP="0067514D">
      <w:pPr>
        <w:spacing w:before="240" w:after="120"/>
        <w:ind w:left="562"/>
        <w:jc w:val="thaiDistribute"/>
        <w:rPr>
          <w:rFonts w:ascii="Angsana New" w:hAnsi="Angsana New"/>
          <w:sz w:val="28"/>
          <w:u w:val="single"/>
          <w:cs/>
        </w:rPr>
      </w:pPr>
      <w:r w:rsidRPr="00CE1A0A">
        <w:rPr>
          <w:rFonts w:ascii="Angsana New" w:hAnsi="Angsana New"/>
          <w:sz w:val="28"/>
          <w:u w:val="single"/>
          <w:cs/>
        </w:rPr>
        <w:t>ผลประโยชน์พนักงาน</w:t>
      </w:r>
    </w:p>
    <w:p w14:paraId="11D1679F" w14:textId="5C117C00" w:rsidR="009E0C50" w:rsidRPr="009E0C50" w:rsidRDefault="009E0C50" w:rsidP="0067514D">
      <w:pPr>
        <w:spacing w:before="120" w:after="120"/>
        <w:ind w:left="562"/>
        <w:jc w:val="thaiDistribute"/>
        <w:rPr>
          <w:rFonts w:asciiTheme="majorBidi" w:hAnsiTheme="majorBidi" w:cstheme="majorBidi"/>
          <w:i/>
          <w:iCs/>
          <w:sz w:val="28"/>
        </w:rPr>
      </w:pPr>
      <w:r w:rsidRPr="009E0C50">
        <w:rPr>
          <w:rFonts w:asciiTheme="majorBidi" w:hAnsiTheme="majorBidi" w:cstheme="majorBidi"/>
          <w:i/>
          <w:iCs/>
          <w:sz w:val="28"/>
          <w:cs/>
        </w:rPr>
        <w:t>ผลประโยชน์ระยะสั้น</w:t>
      </w:r>
    </w:p>
    <w:p w14:paraId="2980F11D" w14:textId="69A0F276" w:rsidR="009E0C50" w:rsidRPr="009E0C50" w:rsidRDefault="009E0C50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บริษัท</w:t>
      </w:r>
      <w:r w:rsidRPr="009E0C50">
        <w:rPr>
          <w:rFonts w:ascii="Angsana New" w:hAnsi="Angsana New"/>
          <w:sz w:val="28"/>
          <w:cs/>
        </w:rPr>
        <w:t>รับรู้ เงินเดือน ค่าจ้าง โบนัส และเงินสมทบกองทุนประกันสังคมเป็น</w:t>
      </w:r>
      <w:r w:rsidR="00C44C53" w:rsidRPr="008F48B9">
        <w:rPr>
          <w:rFonts w:ascii="Angsana New" w:hAnsi="Angsana New"/>
          <w:cs/>
        </w:rPr>
        <w:t>ค่าใช้จ่ายตามเกณฑ์คงค้าง</w:t>
      </w:r>
    </w:p>
    <w:p w14:paraId="52AEC1C5" w14:textId="74AB822A" w:rsidR="009E0C50" w:rsidRPr="003F003F" w:rsidRDefault="009E0C50" w:rsidP="0067514D">
      <w:pPr>
        <w:spacing w:before="120" w:after="120"/>
        <w:ind w:left="562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9E0C50">
        <w:rPr>
          <w:rFonts w:asciiTheme="majorBidi" w:hAnsiTheme="majorBidi" w:cstheme="majorBidi"/>
          <w:i/>
          <w:iCs/>
          <w:sz w:val="28"/>
          <w:cs/>
        </w:rPr>
        <w:t>ผลประโยชน์หลังออกจากงานของพนักงาน</w:t>
      </w:r>
    </w:p>
    <w:p w14:paraId="154C9369" w14:textId="70784888" w:rsidR="009E0C50" w:rsidRPr="009E0C50" w:rsidRDefault="009E0C50" w:rsidP="0067514D">
      <w:pPr>
        <w:spacing w:before="120" w:after="120"/>
        <w:ind w:left="562"/>
        <w:jc w:val="thaiDistribute"/>
        <w:rPr>
          <w:rFonts w:asciiTheme="majorBidi" w:hAnsiTheme="majorBidi" w:cstheme="majorBidi"/>
          <w:sz w:val="28"/>
        </w:rPr>
      </w:pPr>
      <w:r w:rsidRPr="009E0C50">
        <w:rPr>
          <w:rFonts w:asciiTheme="majorBidi" w:hAnsiTheme="majorBidi" w:cstheme="majorBidi"/>
          <w:sz w:val="28"/>
          <w:cs/>
        </w:rPr>
        <w:t>โครงการสมทบเงิน</w:t>
      </w:r>
    </w:p>
    <w:p w14:paraId="35BFEBC0" w14:textId="5A9CDD93" w:rsidR="009E0C50" w:rsidRPr="009E0C50" w:rsidRDefault="009E0C50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บริษัท</w:t>
      </w:r>
      <w:r w:rsidRPr="009E0C50">
        <w:rPr>
          <w:rFonts w:ascii="Angsana New" w:hAnsi="Angsana New"/>
          <w:sz w:val="28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>
        <w:rPr>
          <w:rFonts w:ascii="Angsana New" w:hAnsi="Angsana New" w:hint="cs"/>
          <w:sz w:val="28"/>
          <w:cs/>
        </w:rPr>
        <w:t>บริษัท</w:t>
      </w:r>
      <w:r w:rsidRPr="009E0C50">
        <w:rPr>
          <w:rFonts w:ascii="Angsana New" w:hAnsi="Angsana New"/>
          <w:sz w:val="28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เงินที่บริษัทจ่ายสมทบกองทุนสำรองเลี้ยงชีพบันทึกเป็นค่าใช้จ่ายในงวดที่เกิดรายการ</w:t>
      </w:r>
    </w:p>
    <w:p w14:paraId="1EC3FEF7" w14:textId="6C884402" w:rsidR="009E0C50" w:rsidRPr="003F003F" w:rsidRDefault="009E0C50" w:rsidP="0067514D">
      <w:pPr>
        <w:spacing w:before="120" w:after="120"/>
        <w:ind w:left="562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9E0C50">
        <w:rPr>
          <w:rFonts w:asciiTheme="majorBidi" w:hAnsiTheme="majorBidi" w:cstheme="majorBidi"/>
          <w:sz w:val="28"/>
          <w:cs/>
        </w:rPr>
        <w:t>โครงการผลประโยชน์หลังออกจากงาน</w:t>
      </w:r>
    </w:p>
    <w:p w14:paraId="75765993" w14:textId="2C8F8DC6" w:rsidR="009E0C50" w:rsidRPr="009E0C50" w:rsidRDefault="009E0C50" w:rsidP="0067514D">
      <w:pPr>
        <w:spacing w:before="120" w:after="120"/>
        <w:ind w:left="562"/>
        <w:jc w:val="thaiDistribute"/>
        <w:rPr>
          <w:rFonts w:ascii="Angsana New" w:hAnsi="Angsana New"/>
          <w:sz w:val="28"/>
          <w:cs/>
        </w:rPr>
      </w:pPr>
      <w:r w:rsidRPr="009E0C50">
        <w:rPr>
          <w:rFonts w:ascii="Angsana New" w:hAnsi="Angsana New"/>
          <w:sz w:val="28"/>
          <w:cs/>
        </w:rPr>
        <w:t>หนี้สินผลประโยชน์พนักงานส่วนที่เป็นเงินชดเชยตามกฎหมายแรงงานเป็นค่าใช้จ่ายตลอดอายุการทำงานของพนักงาน      โดยการประมาณจำนวนเงินผลประโยชน์ในอนาคตที่พนักงานจะได้รับจากการทำงานให้กับบริษั</w:t>
      </w:r>
      <w:r>
        <w:rPr>
          <w:rFonts w:ascii="Angsana New" w:hAnsi="Angsana New" w:hint="cs"/>
          <w:sz w:val="28"/>
          <w:cs/>
        </w:rPr>
        <w:t>ท</w:t>
      </w:r>
      <w:r w:rsidRPr="009E0C50">
        <w:rPr>
          <w:rFonts w:ascii="Angsana New" w:hAnsi="Angsana New"/>
          <w:sz w:val="28"/>
          <w:cs/>
        </w:rPr>
        <w:t>ตลอดระยะเวลาทำงานถึงปีที่เกษียณอายุงานในอนาคตตามหลักคณิตศาสตร์ประกันภัย 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9E0C50">
        <w:rPr>
          <w:rFonts w:ascii="Angsana New" w:hAnsi="Angsana New"/>
          <w:sz w:val="28"/>
        </w:rPr>
        <w:t>Projected Unit Credit Method)</w:t>
      </w:r>
    </w:p>
    <w:p w14:paraId="58575616" w14:textId="0056D43C" w:rsidR="009E0C50" w:rsidRPr="009E0C50" w:rsidRDefault="009E0C50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9E0C50">
        <w:rPr>
          <w:rFonts w:ascii="Angsana New" w:hAnsi="Angsana New"/>
          <w:sz w:val="28"/>
          <w:cs/>
        </w:rPr>
        <w:t>เมื่อข้อสมมติที่ใช้ในการประมาณการตามหลักคณิตศาสตร์ประกันภัยมีการเปลี่ยนแปลง บริษัทรับรู้ผลกำไร(ขาดทุน)จากการประมาณการตามหลักคณิตศาสตร์ประกันภัยที่เกิดขึ้นในกำไรขาดทุนเบ็ดเสร็จอื่นทั้งจำนวน</w:t>
      </w:r>
    </w:p>
    <w:p w14:paraId="014A1DD3" w14:textId="4773B572" w:rsidR="009E0C50" w:rsidRPr="009E0C50" w:rsidRDefault="009E0C50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9E0C50">
        <w:rPr>
          <w:rFonts w:ascii="Angsana New" w:hAnsi="Angsana New"/>
          <w:sz w:val="28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3B451F4C" w14:textId="77777777" w:rsidR="00A57C1A" w:rsidRPr="00C34BCE" w:rsidRDefault="00A57C1A" w:rsidP="0067514D">
      <w:pPr>
        <w:spacing w:before="240" w:after="120"/>
        <w:ind w:left="562"/>
        <w:jc w:val="thaiDistribute"/>
        <w:rPr>
          <w:rFonts w:ascii="Angsana New" w:hAnsi="Angsana New"/>
          <w:sz w:val="28"/>
          <w:u w:val="single"/>
        </w:rPr>
      </w:pPr>
      <w:r w:rsidRPr="00CE1A0A">
        <w:rPr>
          <w:rFonts w:ascii="Angsana New" w:hAnsi="Angsana New"/>
          <w:sz w:val="28"/>
          <w:u w:val="single"/>
          <w:cs/>
        </w:rPr>
        <w:t>ประมาณการหนี้สิน</w:t>
      </w:r>
    </w:p>
    <w:p w14:paraId="65CE69AB" w14:textId="360F90D3" w:rsidR="00BD114D" w:rsidRPr="00CE1A0A" w:rsidRDefault="00C13B3C" w:rsidP="0067514D">
      <w:pPr>
        <w:spacing w:before="120" w:after="120"/>
        <w:ind w:left="562"/>
        <w:jc w:val="thaiDistribute"/>
        <w:rPr>
          <w:rFonts w:ascii="Angsana New" w:hAnsi="Angsana New"/>
          <w:sz w:val="28"/>
          <w:cs/>
        </w:rPr>
      </w:pPr>
      <w:r w:rsidRPr="008F48B9">
        <w:rPr>
          <w:rFonts w:ascii="Angsana New" w:hAnsi="Angsana New"/>
          <w:cs/>
        </w:rPr>
        <w:t>บริษั</w:t>
      </w:r>
      <w:r>
        <w:rPr>
          <w:rFonts w:ascii="Angsana New" w:hAnsi="Angsana New" w:hint="cs"/>
          <w:cs/>
        </w:rPr>
        <w:t>ท</w:t>
      </w:r>
      <w:r w:rsidRPr="008F48B9">
        <w:rPr>
          <w:rFonts w:ascii="Angsana New" w:hAnsi="Angsana New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            และมีความเป็นไปได้ค่อนข้างแน่นอนว่าบริษัท จะเสียทรัพยากรเชิงเศรษฐกิจไปเพื่อปลดเปลื้องภาระผูกพันนั้น และบริษัทสามารถประมาณมูลค่าภาระผูกพันนั้นได้อย่างน่าเชื่อถือ</w:t>
      </w:r>
    </w:p>
    <w:p w14:paraId="6A37D8FA" w14:textId="77777777" w:rsidR="000C0EB8" w:rsidRDefault="000C0EB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u w:val="single"/>
          <w:cs/>
        </w:rPr>
      </w:pPr>
      <w:r>
        <w:rPr>
          <w:rFonts w:asciiTheme="majorBidi" w:hAnsiTheme="majorBidi" w:cstheme="majorBidi"/>
          <w:sz w:val="28"/>
          <w:u w:val="single"/>
          <w:cs/>
        </w:rPr>
        <w:br w:type="page"/>
      </w:r>
    </w:p>
    <w:p w14:paraId="3AB8B4C4" w14:textId="57051422" w:rsidR="00A57C1A" w:rsidRPr="000F65D1" w:rsidRDefault="0079500B" w:rsidP="0067514D">
      <w:pPr>
        <w:spacing w:before="240" w:after="120"/>
        <w:ind w:left="562"/>
        <w:jc w:val="thaiDistribute"/>
        <w:rPr>
          <w:rFonts w:ascii="Angsana New" w:hAnsi="Angsana New"/>
          <w:sz w:val="28"/>
          <w:u w:val="single"/>
        </w:rPr>
      </w:pPr>
      <w:r>
        <w:rPr>
          <w:rFonts w:asciiTheme="majorBidi" w:hAnsiTheme="majorBidi" w:cstheme="majorBidi" w:hint="cs"/>
          <w:sz w:val="28"/>
          <w:u w:val="single"/>
          <w:cs/>
        </w:rPr>
        <w:lastRenderedPageBreak/>
        <w:t>การรับรู้</w:t>
      </w:r>
      <w:r w:rsidR="00A57C1A" w:rsidRPr="0067514D">
        <w:rPr>
          <w:rFonts w:asciiTheme="majorBidi" w:hAnsiTheme="majorBidi" w:cstheme="majorBidi"/>
          <w:sz w:val="28"/>
          <w:u w:val="single"/>
          <w:cs/>
        </w:rPr>
        <w:t>รายได้</w:t>
      </w:r>
      <w:r>
        <w:rPr>
          <w:rFonts w:asciiTheme="majorBidi" w:hAnsiTheme="majorBidi" w:cstheme="majorBidi" w:hint="cs"/>
          <w:sz w:val="28"/>
          <w:u w:val="single"/>
          <w:cs/>
        </w:rPr>
        <w:t>และค่าใช้จ่าย</w:t>
      </w:r>
    </w:p>
    <w:p w14:paraId="7FB95834" w14:textId="5F9AB8D2" w:rsidR="00A57C1A" w:rsidRPr="004D741D" w:rsidRDefault="00B55B6A" w:rsidP="0067514D">
      <w:pPr>
        <w:spacing w:before="120" w:after="120"/>
        <w:ind w:left="562"/>
        <w:jc w:val="thaiDistribute"/>
        <w:rPr>
          <w:rFonts w:ascii="Angsana New" w:hAnsi="Angsana New"/>
          <w:i/>
          <w:iCs/>
          <w:sz w:val="28"/>
        </w:rPr>
      </w:pPr>
      <w:r>
        <w:rPr>
          <w:rFonts w:ascii="Angsana New" w:hAnsi="Angsana New" w:hint="cs"/>
          <w:i/>
          <w:iCs/>
          <w:sz w:val="28"/>
          <w:cs/>
        </w:rPr>
        <w:t>รายได้จาก</w:t>
      </w:r>
      <w:r w:rsidR="00A57C1A" w:rsidRPr="00CE1A0A">
        <w:rPr>
          <w:rFonts w:ascii="Angsana New" w:hAnsi="Angsana New"/>
          <w:i/>
          <w:iCs/>
          <w:sz w:val="28"/>
          <w:cs/>
        </w:rPr>
        <w:t>การขายสินค้า</w:t>
      </w:r>
    </w:p>
    <w:p w14:paraId="0479B16A" w14:textId="0E33AD4C" w:rsidR="00737052" w:rsidRDefault="00737052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737052">
        <w:rPr>
          <w:rFonts w:ascii="Angsana New" w:hAnsi="Angsana New" w:hint="cs"/>
          <w:sz w:val="28"/>
          <w:cs/>
        </w:rPr>
        <w:t>รายได้จากการขายสินค้ารับรู้เมื่อบริษัทได้โอนอำนาจควบคุมในสินค้าให้แก่ลูกค้าแล้ว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11EA259" w14:textId="427D1A0A" w:rsidR="00B55B6A" w:rsidRDefault="00B55B6A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B55B6A">
        <w:rPr>
          <w:rFonts w:ascii="Angsana New" w:hAnsi="Angsana New"/>
          <w:sz w:val="28"/>
          <w:cs/>
        </w:rPr>
        <w:t>สำหรับการขาย</w:t>
      </w:r>
      <w:r w:rsidRPr="00B55B6A">
        <w:rPr>
          <w:rFonts w:ascii="Angsana New" w:hAnsi="Angsana New" w:hint="cs"/>
          <w:sz w:val="28"/>
          <w:cs/>
        </w:rPr>
        <w:t>สินค้า</w:t>
      </w:r>
      <w:r w:rsidRPr="00B55B6A">
        <w:rPr>
          <w:rFonts w:ascii="Angsana New" w:hAnsi="Angsana New"/>
          <w:sz w:val="28"/>
          <w:cs/>
        </w:rPr>
        <w:t>ที่ให้สิทธิในการคืน บริษัทบันทึกจำนวนที่คาดว่าจะต้องคืนให้แก่ลูกค้าโดยพิจารณาจากความสอดคล้องกับ</w:t>
      </w:r>
      <w:r w:rsidRPr="00B55B6A">
        <w:rPr>
          <w:rFonts w:ascii="Angsana New" w:hAnsi="Angsana New" w:hint="cs"/>
          <w:sz w:val="28"/>
          <w:cs/>
        </w:rPr>
        <w:t>ราย</w:t>
      </w:r>
      <w:r w:rsidRPr="00B55B6A">
        <w:rPr>
          <w:rFonts w:ascii="Angsana New" w:hAnsi="Angsana New"/>
          <w:sz w:val="28"/>
          <w:cs/>
        </w:rPr>
        <w:t>การส่งคืนสินค้าในอดีตซึ่งมีความเป็นไปได้ค่อนข้างแน่ว่าจะไม่เกิดการกลับรายการรายได้ที่รับรู้ไปแล้วอย่างมีสาระสำคัญ เป็นประมาณการหนี้สินจากการรับคืนสินค้า</w:t>
      </w:r>
    </w:p>
    <w:p w14:paraId="24DA23C3" w14:textId="59DC8E18" w:rsidR="00B55B6A" w:rsidRPr="004D741D" w:rsidRDefault="00B55B6A" w:rsidP="0067514D">
      <w:pPr>
        <w:spacing w:before="120" w:after="120"/>
        <w:ind w:left="562"/>
        <w:jc w:val="thaiDistribute"/>
        <w:rPr>
          <w:rFonts w:ascii="Angsana New" w:hAnsi="Angsana New"/>
          <w:i/>
          <w:iCs/>
          <w:sz w:val="28"/>
        </w:rPr>
      </w:pPr>
      <w:r>
        <w:rPr>
          <w:rFonts w:ascii="Angsana New" w:hAnsi="Angsana New" w:hint="cs"/>
          <w:i/>
          <w:iCs/>
          <w:sz w:val="28"/>
          <w:cs/>
        </w:rPr>
        <w:t>รายได้จากการให้บริการ</w:t>
      </w:r>
    </w:p>
    <w:p w14:paraId="4B97DFFC" w14:textId="46FA0C5C" w:rsidR="0026277A" w:rsidRPr="00CE1A0A" w:rsidRDefault="00A57C1A" w:rsidP="0067514D">
      <w:pPr>
        <w:spacing w:before="120" w:after="120"/>
        <w:ind w:left="562"/>
        <w:jc w:val="thaiDistribute"/>
        <w:rPr>
          <w:rFonts w:ascii="Angsana New" w:hAnsi="Angsana New"/>
          <w:i/>
          <w:iCs/>
          <w:sz w:val="28"/>
          <w:cs/>
        </w:rPr>
      </w:pPr>
      <w:r w:rsidRPr="00CE1A0A">
        <w:rPr>
          <w:rFonts w:ascii="Angsana New" w:hAnsi="Angsana New"/>
          <w:sz w:val="28"/>
          <w:cs/>
        </w:rPr>
        <w:t>รายได้จากการให้บริการรับรู้เมื่อมีการให้บริการ</w:t>
      </w:r>
      <w:r w:rsidR="00C13B3C">
        <w:rPr>
          <w:rFonts w:ascii="Angsana New" w:hAnsi="Angsana New" w:hint="cs"/>
          <w:sz w:val="28"/>
          <w:cs/>
        </w:rPr>
        <w:t>แล้ว</w:t>
      </w:r>
    </w:p>
    <w:p w14:paraId="1C78B465" w14:textId="4EED56BF" w:rsidR="00A57C1A" w:rsidRPr="004D741D" w:rsidRDefault="00A57C1A" w:rsidP="0067514D">
      <w:pPr>
        <w:spacing w:before="120" w:after="120"/>
        <w:ind w:left="562"/>
        <w:jc w:val="thaiDistribute"/>
        <w:rPr>
          <w:rFonts w:ascii="Angsana New" w:hAnsi="Angsana New"/>
          <w:i/>
          <w:iCs/>
          <w:sz w:val="28"/>
        </w:rPr>
      </w:pPr>
      <w:r w:rsidRPr="00CE1A0A">
        <w:rPr>
          <w:rFonts w:ascii="Angsana New" w:hAnsi="Angsana New"/>
          <w:i/>
          <w:iCs/>
          <w:sz w:val="28"/>
          <w:cs/>
        </w:rPr>
        <w:t>ดอกเบี้ยรับ</w:t>
      </w:r>
      <w:r w:rsidR="002114A6">
        <w:rPr>
          <w:rFonts w:ascii="Angsana New" w:hAnsi="Angsana New" w:hint="cs"/>
          <w:i/>
          <w:iCs/>
          <w:sz w:val="28"/>
          <w:cs/>
        </w:rPr>
        <w:t>และรายได้อื่น</w:t>
      </w:r>
    </w:p>
    <w:p w14:paraId="1C0D9E43" w14:textId="0225B5F5" w:rsidR="00532B73" w:rsidRDefault="00A57C1A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>ดอกเบี้ยรับ</w:t>
      </w:r>
      <w:r w:rsidR="002114A6">
        <w:rPr>
          <w:rFonts w:ascii="Angsana New" w:hAnsi="Angsana New" w:hint="cs"/>
          <w:sz w:val="28"/>
          <w:cs/>
        </w:rPr>
        <w:t>และรายได้อื่น</w:t>
      </w:r>
      <w:r w:rsidRPr="00CE1A0A">
        <w:rPr>
          <w:rFonts w:ascii="Angsana New" w:hAnsi="Angsana New"/>
          <w:sz w:val="28"/>
          <w:cs/>
        </w:rPr>
        <w:t>บันทึกในกำไรหรือขาดทุนตามเกณฑ์คงค้าง</w:t>
      </w:r>
    </w:p>
    <w:p w14:paraId="24738759" w14:textId="77777777" w:rsidR="00C13B3C" w:rsidRPr="00C13B3C" w:rsidRDefault="00C13B3C" w:rsidP="0067514D">
      <w:pPr>
        <w:spacing w:before="240" w:after="120"/>
        <w:ind w:left="562"/>
        <w:jc w:val="thaiDistribute"/>
        <w:rPr>
          <w:rFonts w:ascii="Angsana New" w:hAnsi="Angsana New"/>
          <w:sz w:val="28"/>
          <w:u w:val="single"/>
        </w:rPr>
      </w:pPr>
      <w:r w:rsidRPr="0067514D">
        <w:rPr>
          <w:rFonts w:asciiTheme="majorBidi" w:hAnsiTheme="majorBidi" w:cstheme="majorBidi"/>
          <w:sz w:val="28"/>
          <w:u w:val="single"/>
          <w:cs/>
        </w:rPr>
        <w:t>ค่าใช้จ่าย</w:t>
      </w:r>
    </w:p>
    <w:p w14:paraId="00CF1C0B" w14:textId="7F1C2165" w:rsidR="00C13B3C" w:rsidRDefault="00C13B3C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C13B3C">
        <w:rPr>
          <w:rFonts w:ascii="Angsana New" w:hAnsi="Angsana New"/>
          <w:sz w:val="28"/>
          <w:cs/>
        </w:rPr>
        <w:t>ค่าใช้จ่ายบันทึกในกำไรขาดทุนตามเกณฑ์คงค้าง</w:t>
      </w:r>
    </w:p>
    <w:p w14:paraId="5B410269" w14:textId="77777777" w:rsidR="00A57C1A" w:rsidRPr="00A6125B" w:rsidRDefault="00A57C1A" w:rsidP="0067514D">
      <w:pPr>
        <w:spacing w:before="240" w:after="120"/>
        <w:ind w:left="562"/>
        <w:jc w:val="thaiDistribute"/>
        <w:rPr>
          <w:rFonts w:asciiTheme="majorBidi" w:hAnsiTheme="majorBidi" w:cstheme="majorBidi"/>
          <w:sz w:val="28"/>
          <w:u w:val="single"/>
        </w:rPr>
      </w:pPr>
      <w:r w:rsidRPr="0067514D">
        <w:rPr>
          <w:rFonts w:asciiTheme="majorBidi" w:hAnsiTheme="majorBidi" w:cstheme="majorBidi"/>
          <w:sz w:val="28"/>
          <w:u w:val="single"/>
          <w:cs/>
        </w:rPr>
        <w:t>ต้นทุน</w:t>
      </w:r>
      <w:r w:rsidRPr="00A6125B">
        <w:rPr>
          <w:rFonts w:asciiTheme="majorBidi" w:hAnsiTheme="majorBidi" w:cstheme="majorBidi"/>
          <w:sz w:val="28"/>
          <w:u w:val="single"/>
          <w:cs/>
        </w:rPr>
        <w:t>ทางการเงิน</w:t>
      </w:r>
    </w:p>
    <w:p w14:paraId="50D35E81" w14:textId="77777777" w:rsidR="0087170D" w:rsidRDefault="00FE0521" w:rsidP="00A6125B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ต้นทุนทางการเงินประกอบด้วย ดอกเบี้ยจ่าย</w:t>
      </w:r>
      <w:r w:rsidR="0087170D">
        <w:rPr>
          <w:rFonts w:ascii="Angsana New" w:hAnsi="Angsana New" w:hint="cs"/>
          <w:sz w:val="28"/>
          <w:cs/>
        </w:rPr>
        <w:t>ตามสัญญาปรับโครงสร้างหนี้ รับรู้ตามอัตราดอกบี้ยที่แท้จริง</w:t>
      </w:r>
    </w:p>
    <w:p w14:paraId="7104BC53" w14:textId="555B51C6" w:rsidR="00A6125B" w:rsidRPr="00A6125B" w:rsidRDefault="0087170D" w:rsidP="00A6125B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ต้นทุนการกู้ยืมที่ไม่ได้เกี่ยวกับการได้มา การก่อสร้าง หรือการผลิตสินทรัพย์ที่เข้าเงื่อนไข รับรู้ในกำไรหรือขาดทุนโดยใช้วิธีอัตราดอกเบี้ยที่แท้จริง</w:t>
      </w:r>
    </w:p>
    <w:p w14:paraId="35CD7ED1" w14:textId="77777777" w:rsidR="00C23AB0" w:rsidRPr="009A2EDA" w:rsidRDefault="00C23AB0" w:rsidP="00C23AB0">
      <w:pPr>
        <w:spacing w:before="240" w:after="120"/>
        <w:ind w:left="562"/>
        <w:jc w:val="thaiDistribute"/>
        <w:rPr>
          <w:rFonts w:ascii="Angsana New" w:hAnsi="Angsana New"/>
          <w:u w:val="single"/>
        </w:rPr>
      </w:pPr>
      <w:r w:rsidRPr="008F48B9">
        <w:rPr>
          <w:rFonts w:ascii="Angsana New" w:hAnsi="Angsana New"/>
          <w:u w:val="single"/>
          <w:cs/>
        </w:rPr>
        <w:t>ภาษีเงินได้</w:t>
      </w:r>
    </w:p>
    <w:p w14:paraId="2786F0B8" w14:textId="77777777" w:rsidR="00C23AB0" w:rsidRPr="00C23AB0" w:rsidRDefault="00C23AB0" w:rsidP="00C23AB0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C23AB0">
        <w:rPr>
          <w:rFonts w:ascii="Angsana New" w:hAnsi="Angsana New"/>
          <w:sz w:val="28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  เงินได้รอการตัดบัญชีรับรู้ในกำไรหรือขาดทุน เว้นแต่ภาษีเงินได้รอการตัดบัญชีในส่วนที่เกี่ยวกับรายการที่บันทึกในส่วนของผู้ถือหุ้นให้รับรู้ในกำไรขาดทุนเบ็ดเสร็จอื่น</w:t>
      </w:r>
    </w:p>
    <w:p w14:paraId="7ECD96AF" w14:textId="77777777" w:rsidR="00C23AB0" w:rsidRPr="00C23AB0" w:rsidRDefault="00C23AB0" w:rsidP="00C23AB0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C23AB0">
        <w:rPr>
          <w:rFonts w:ascii="Angsana New" w:hAnsi="Angsana New"/>
          <w:sz w:val="28"/>
          <w:cs/>
        </w:rPr>
        <w:t xml:space="preserve"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โดยคำนวณจากกำไรหรือขาดทุนประจำงวดที่ต้องเสียภาษี โดยใช้อัตราภาษีที่ประกาศใช้หรือที่คาดว่ามีผลบังคับใช้ ณ วันสิ้นรอบระยะเวลารายงาน ตลอดจนการปรับปรุงทางภาษีที่เกี่ยวกับรายการในงวดก่อน ๆ </w:t>
      </w:r>
    </w:p>
    <w:p w14:paraId="301AC198" w14:textId="5359DFC2" w:rsidR="000C0EB8" w:rsidRDefault="00C23AB0" w:rsidP="00C23AB0">
      <w:pPr>
        <w:spacing w:before="120" w:after="120"/>
        <w:ind w:left="562"/>
        <w:jc w:val="thaiDistribute"/>
        <w:rPr>
          <w:rFonts w:ascii="Angsana New" w:hAnsi="Angsana New"/>
          <w:sz w:val="28"/>
          <w:cs/>
        </w:rPr>
      </w:pPr>
      <w:r w:rsidRPr="00C23AB0">
        <w:rPr>
          <w:rFonts w:ascii="Angsana New" w:hAnsi="Angsana New"/>
          <w:sz w:val="28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และมูลค่าฐานภาษีของสินทรัพย์และหนี้สิน </w:t>
      </w:r>
    </w:p>
    <w:p w14:paraId="39E9E580" w14:textId="77777777" w:rsidR="000C0EB8" w:rsidRDefault="000C0EB8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7FE528D4" w14:textId="77777777" w:rsidR="00C23AB0" w:rsidRPr="00C23AB0" w:rsidRDefault="00C23AB0" w:rsidP="00C23AB0">
      <w:pPr>
        <w:spacing w:before="120" w:after="120"/>
        <w:ind w:left="562"/>
        <w:jc w:val="thaiDistribute"/>
        <w:rPr>
          <w:rFonts w:ascii="Angsana New" w:hAnsi="Angsana New"/>
          <w:sz w:val="28"/>
          <w:cs/>
        </w:rPr>
      </w:pPr>
      <w:r w:rsidRPr="00C23AB0">
        <w:rPr>
          <w:rFonts w:ascii="Angsana New" w:hAnsi="Angsana New"/>
          <w:sz w:val="28"/>
          <w:cs/>
        </w:rPr>
        <w:lastRenderedPageBreak/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 </w:t>
      </w:r>
    </w:p>
    <w:p w14:paraId="0EE627B8" w14:textId="77777777" w:rsidR="00C23AB0" w:rsidRPr="00C23AB0" w:rsidRDefault="00C23AB0" w:rsidP="00C23AB0">
      <w:pPr>
        <w:spacing w:before="120" w:after="120"/>
        <w:ind w:left="562"/>
        <w:jc w:val="thaiDistribute"/>
        <w:rPr>
          <w:rFonts w:ascii="Angsana New" w:hAnsi="Angsana New"/>
          <w:sz w:val="28"/>
          <w:cs/>
        </w:rPr>
      </w:pPr>
      <w:r w:rsidRPr="00C23AB0">
        <w:rPr>
          <w:rFonts w:ascii="Angsana New" w:hAnsi="Angsana New"/>
          <w:sz w:val="28"/>
          <w:cs/>
        </w:rPr>
        <w:t xml:space="preserve"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 </w:t>
      </w:r>
    </w:p>
    <w:p w14:paraId="2E8E84BA" w14:textId="77777777" w:rsidR="00C23AB0" w:rsidRPr="00C23AB0" w:rsidRDefault="00C23AB0" w:rsidP="00C23AB0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C23AB0">
        <w:rPr>
          <w:rFonts w:ascii="Angsana New" w:hAnsi="Angsana New"/>
          <w:sz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                   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3D145F5A" w14:textId="77777777" w:rsidR="005E7049" w:rsidRPr="005E7049" w:rsidRDefault="005E7049" w:rsidP="0067514D">
      <w:pPr>
        <w:spacing w:before="240" w:after="120"/>
        <w:ind w:left="562"/>
        <w:jc w:val="thaiDistribute"/>
        <w:rPr>
          <w:rFonts w:ascii="Angsana New" w:hAnsi="Angsana New"/>
          <w:sz w:val="28"/>
          <w:u w:val="single"/>
        </w:rPr>
      </w:pPr>
      <w:r w:rsidRPr="005E7049">
        <w:rPr>
          <w:rFonts w:ascii="Angsana New" w:hAnsi="Angsana New"/>
          <w:sz w:val="28"/>
          <w:u w:val="single"/>
          <w:cs/>
        </w:rPr>
        <w:t>บุคคลหรือกิจการที่เกี่ยวข้องกัน</w:t>
      </w:r>
    </w:p>
    <w:p w14:paraId="519AE4EC" w14:textId="06F363C2" w:rsidR="005E7049" w:rsidRPr="005E7049" w:rsidRDefault="005E7049" w:rsidP="00242DF2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5E7049">
        <w:rPr>
          <w:rFonts w:ascii="Angsana New" w:hAnsi="Angsana New"/>
          <w:sz w:val="28"/>
          <w:cs/>
        </w:rPr>
        <w:t>บุคคลหรือกิจการที่เกี่ยวข้องกันกับ</w:t>
      </w:r>
      <w:r w:rsidR="0067514D">
        <w:rPr>
          <w:rFonts w:ascii="Angsana New" w:hAnsi="Angsana New"/>
          <w:sz w:val="28"/>
          <w:cs/>
        </w:rPr>
        <w:t>บริษัท</w:t>
      </w:r>
      <w:r w:rsidRPr="005E7049">
        <w:rPr>
          <w:rFonts w:ascii="Angsana New" w:hAnsi="Angsana New"/>
          <w:sz w:val="28"/>
          <w:cs/>
        </w:rPr>
        <w:t>หมายถึง บุคคลหรือกิจการที่มีอำนาจควบคุม</w:t>
      </w:r>
      <w:r w:rsidR="0067514D">
        <w:rPr>
          <w:rFonts w:ascii="Angsana New" w:hAnsi="Angsana New"/>
          <w:sz w:val="28"/>
          <w:cs/>
        </w:rPr>
        <w:t>บริษัท</w:t>
      </w:r>
      <w:r w:rsidRPr="005E7049">
        <w:rPr>
          <w:rFonts w:ascii="Angsana New" w:hAnsi="Angsana New"/>
          <w:sz w:val="28"/>
          <w:cs/>
        </w:rPr>
        <w:t>หรือถูกควบคุมโดย</w:t>
      </w:r>
      <w:r w:rsidR="0067514D">
        <w:rPr>
          <w:rFonts w:ascii="Angsana New" w:hAnsi="Angsana New"/>
          <w:sz w:val="28"/>
          <w:cs/>
        </w:rPr>
        <w:t>บริษัท</w:t>
      </w:r>
      <w:r w:rsidRPr="005E7049">
        <w:rPr>
          <w:rFonts w:ascii="Angsana New" w:hAnsi="Angsana New"/>
          <w:sz w:val="28"/>
          <w:cs/>
        </w:rPr>
        <w:t>ไม่ว่าจะเป็นโดยทางตรงหรือทางอ้อม หรืออยู่ภายใต้การควบคุมเดียวกันกับ</w:t>
      </w:r>
      <w:r w:rsidR="0067514D">
        <w:rPr>
          <w:rFonts w:ascii="Angsana New" w:hAnsi="Angsana New"/>
          <w:sz w:val="28"/>
          <w:cs/>
        </w:rPr>
        <w:t>บริษัท</w:t>
      </w:r>
    </w:p>
    <w:p w14:paraId="3E4D1AC9" w14:textId="2CE106E9" w:rsidR="005E7049" w:rsidRPr="005E7049" w:rsidRDefault="005E7049" w:rsidP="00242DF2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5E7049">
        <w:rPr>
          <w:rFonts w:ascii="Angsana New" w:hAnsi="Angsana New"/>
          <w:sz w:val="28"/>
          <w:cs/>
        </w:rPr>
        <w:t>นอกจากนี้บุคคลหรือกิจการที่เกี่ยวข้องกันยังหมายรวมถึงบุคคลซึ่งมีอิทธิพลอย่างเป็นสาระสำคัญกับ</w:t>
      </w:r>
      <w:r w:rsidR="0067514D">
        <w:rPr>
          <w:rFonts w:ascii="Angsana New" w:hAnsi="Angsana New"/>
          <w:sz w:val="28"/>
          <w:cs/>
        </w:rPr>
        <w:t>บริษัท</w:t>
      </w:r>
      <w:r w:rsidR="0067514D">
        <w:rPr>
          <w:rFonts w:ascii="Angsana New" w:hAnsi="Angsana New" w:hint="cs"/>
          <w:sz w:val="28"/>
          <w:cs/>
        </w:rPr>
        <w:t xml:space="preserve"> </w:t>
      </w:r>
      <w:r w:rsidRPr="005E7049">
        <w:rPr>
          <w:rFonts w:ascii="Angsana New" w:hAnsi="Angsana New"/>
          <w:sz w:val="28"/>
          <w:cs/>
        </w:rPr>
        <w:t>ผู้บริหารสำคัญ กรรมการหรือพนักงานของ</w:t>
      </w:r>
      <w:r w:rsidR="0067514D">
        <w:rPr>
          <w:rFonts w:ascii="Angsana New" w:hAnsi="Angsana New"/>
          <w:sz w:val="28"/>
          <w:cs/>
        </w:rPr>
        <w:t>บริษัท</w:t>
      </w:r>
      <w:r w:rsidRPr="005E7049">
        <w:rPr>
          <w:rFonts w:ascii="Angsana New" w:hAnsi="Angsana New"/>
          <w:sz w:val="28"/>
          <w:cs/>
        </w:rPr>
        <w:t>ที่มีอำนาจในการวางแผนและควบคุมการดำเนินงานของ</w:t>
      </w:r>
      <w:r w:rsidR="0067514D">
        <w:rPr>
          <w:rFonts w:ascii="Angsana New" w:hAnsi="Angsana New"/>
          <w:sz w:val="28"/>
          <w:cs/>
        </w:rPr>
        <w:t>บริษัท</w:t>
      </w:r>
    </w:p>
    <w:p w14:paraId="2F095DD3" w14:textId="664AA691" w:rsidR="005E7049" w:rsidRPr="005E7049" w:rsidRDefault="005E7049" w:rsidP="00242DF2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5E7049">
        <w:rPr>
          <w:rFonts w:ascii="Angsana New" w:hAnsi="Angsana New"/>
          <w:sz w:val="28"/>
          <w:cs/>
        </w:rPr>
        <w:t>ในการพิจารณาความสัมพันธ์ระหว่างบุคคลหรือกิจการที่เกี่ยวข้องกันกับ</w:t>
      </w:r>
      <w:r w:rsidR="0067514D">
        <w:rPr>
          <w:rFonts w:ascii="Angsana New" w:hAnsi="Angsana New"/>
          <w:sz w:val="28"/>
          <w:cs/>
        </w:rPr>
        <w:t>บริษัท</w:t>
      </w:r>
      <w:r w:rsidRPr="005E7049">
        <w:rPr>
          <w:rFonts w:ascii="Angsana New" w:hAnsi="Angsana New"/>
          <w:sz w:val="28"/>
          <w:cs/>
        </w:rPr>
        <w:t xml:space="preserve">แต่ละรายการ </w:t>
      </w:r>
      <w:r w:rsidR="0067514D">
        <w:rPr>
          <w:rFonts w:ascii="Angsana New" w:hAnsi="Angsana New"/>
          <w:sz w:val="28"/>
          <w:cs/>
        </w:rPr>
        <w:t>บริษัท</w:t>
      </w:r>
      <w:r w:rsidRPr="005E7049">
        <w:rPr>
          <w:rFonts w:ascii="Angsana New" w:hAnsi="Angsana New"/>
          <w:sz w:val="28"/>
          <w:cs/>
        </w:rPr>
        <w:t>คำนึงถึงเนื้อหา                   ของความสัมพันธ์มากกว่ารูปแบบทางกฏหมาย</w:t>
      </w:r>
    </w:p>
    <w:p w14:paraId="25D74E29" w14:textId="68327D87" w:rsidR="006B553C" w:rsidRDefault="006B553C" w:rsidP="0067514D">
      <w:pPr>
        <w:spacing w:before="240" w:after="120"/>
        <w:ind w:left="562"/>
        <w:jc w:val="thaiDistribute"/>
        <w:rPr>
          <w:rFonts w:ascii="Angsana New" w:hAnsi="Angsana New"/>
          <w:b/>
          <w:bCs/>
          <w:sz w:val="28"/>
        </w:rPr>
      </w:pPr>
      <w:r w:rsidRPr="0067514D">
        <w:rPr>
          <w:rFonts w:asciiTheme="majorBidi" w:hAnsiTheme="majorBidi" w:cstheme="majorBidi"/>
          <w:sz w:val="28"/>
          <w:u w:val="single"/>
          <w:cs/>
        </w:rPr>
        <w:t>เงินตรา</w:t>
      </w:r>
      <w:r w:rsidRPr="00CE1A0A">
        <w:rPr>
          <w:rFonts w:ascii="Angsana New" w:hAnsi="Angsana New"/>
          <w:sz w:val="28"/>
          <w:u w:val="single"/>
          <w:cs/>
        </w:rPr>
        <w:t>ต่างประเทศ</w:t>
      </w:r>
    </w:p>
    <w:p w14:paraId="7241940E" w14:textId="77777777" w:rsidR="00B26A36" w:rsidRPr="00B26A36" w:rsidRDefault="00B26A36" w:rsidP="0067514D">
      <w:pPr>
        <w:spacing w:before="120" w:after="120"/>
        <w:ind w:left="562"/>
        <w:jc w:val="thaiDistribute"/>
        <w:rPr>
          <w:rFonts w:ascii="Angsana New" w:hAnsi="Angsana New"/>
          <w:i/>
          <w:iCs/>
        </w:rPr>
      </w:pPr>
      <w:r w:rsidRPr="00B26A36">
        <w:rPr>
          <w:rFonts w:ascii="Angsana New" w:hAnsi="Angsana New"/>
          <w:i/>
          <w:iCs/>
          <w:cs/>
        </w:rPr>
        <w:t>รายการบัญชีที่เป็นเงินตราต่างประเทศ</w:t>
      </w:r>
    </w:p>
    <w:p w14:paraId="58D9BEB7" w14:textId="77777777" w:rsidR="00B26A36" w:rsidRPr="00B26A36" w:rsidRDefault="00B26A36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B26A36">
        <w:rPr>
          <w:rFonts w:ascii="Angsana New" w:hAnsi="Angsana New"/>
          <w:sz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 โดยใช้อัตราแลกเปลี่ยน ณ วันที่เกิดรายการ</w:t>
      </w:r>
    </w:p>
    <w:p w14:paraId="34766665" w14:textId="77777777" w:rsidR="00B26A36" w:rsidRPr="00B26A36" w:rsidRDefault="00B26A36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B26A36">
        <w:rPr>
          <w:rFonts w:ascii="Angsana New" w:hAnsi="Angsana New"/>
          <w:sz w:val="28"/>
          <w:cs/>
        </w:rPr>
        <w:t>สินทรัพย์และหนี้สินที่เป็นตัวเงินและเป็นเงินตราต่างประเทศ ณ วันสิ้นรอบระยะเวลารายงาน แปลงค่าเป็นสกุลเงินที่ใช้ในการดำเนินงานโดยใช้อัตราแลกเปลี่ยน ณ วันสิ้นรอบระยะเวลารายงาน ส่วนกำไรหรือขาดทุนจากการแปลงค่าบันทึกในกำไรหรือขาดทุน</w:t>
      </w:r>
    </w:p>
    <w:p w14:paraId="0D898190" w14:textId="3D430A75" w:rsidR="003E69D0" w:rsidRDefault="00B26A36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B26A36">
        <w:rPr>
          <w:rFonts w:ascii="Angsana New" w:hAnsi="Angsana New"/>
          <w:sz w:val="28"/>
          <w:cs/>
        </w:rPr>
        <w:t>สินทรัพย์และหนี้สินที่ไม่เป็นตัวเงินและเป็นเงินตราต่างประเทศที่วัดมูลค่าด้วยราคาทุนเดิม ณ วันสิ้นรอบระยะเวลารายงาน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6F3C168D" w14:textId="77777777" w:rsidR="000F65D1" w:rsidRPr="000F65D1" w:rsidRDefault="000F65D1" w:rsidP="0067514D">
      <w:pPr>
        <w:spacing w:before="240" w:after="120"/>
        <w:ind w:left="562"/>
        <w:jc w:val="thaiDistribute"/>
        <w:rPr>
          <w:rFonts w:ascii="Angsana New" w:hAnsi="Angsana New"/>
          <w:sz w:val="28"/>
          <w:u w:val="single"/>
        </w:rPr>
      </w:pPr>
      <w:r w:rsidRPr="00CE1A0A">
        <w:rPr>
          <w:rFonts w:ascii="Angsana New" w:hAnsi="Angsana New"/>
          <w:sz w:val="28"/>
          <w:u w:val="single"/>
          <w:cs/>
        </w:rPr>
        <w:t>กำไรต่อหุ้น</w:t>
      </w:r>
    </w:p>
    <w:p w14:paraId="656BBCF5" w14:textId="00B0A935" w:rsidR="003044EC" w:rsidRPr="00CE1A0A" w:rsidRDefault="003044EC" w:rsidP="0067514D">
      <w:pPr>
        <w:spacing w:before="120" w:after="120"/>
        <w:ind w:left="562"/>
        <w:jc w:val="thaiDistribute"/>
        <w:rPr>
          <w:rFonts w:ascii="Angsana New" w:hAnsi="Angsana New"/>
          <w:sz w:val="28"/>
          <w:cs/>
        </w:rPr>
      </w:pPr>
      <w:r w:rsidRPr="003044EC">
        <w:rPr>
          <w:rFonts w:ascii="Angsana New" w:hAnsi="Angsana New"/>
          <w:sz w:val="28"/>
          <w:cs/>
        </w:rPr>
        <w:t>กำไรต่อหุ้นขั้นพื้นฐานคำนวณโดยการหารกำไรสุทธิสำหรับปีด้วยจำนวนหุ้นสามัญถัวเฉลี่ยถ่วงน้ำหนักที่ออกจำหน่ายและเรียกชำระแล้วในระหว่างปี</w:t>
      </w:r>
    </w:p>
    <w:p w14:paraId="389710CC" w14:textId="77777777" w:rsidR="000C0EB8" w:rsidRDefault="000C0EB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u w:val="single"/>
          <w:cs/>
        </w:rPr>
      </w:pPr>
      <w:r>
        <w:rPr>
          <w:rFonts w:asciiTheme="majorBidi" w:hAnsiTheme="majorBidi" w:cstheme="majorBidi"/>
          <w:sz w:val="28"/>
          <w:u w:val="single"/>
          <w:cs/>
        </w:rPr>
        <w:br w:type="page"/>
      </w:r>
    </w:p>
    <w:p w14:paraId="1FA9FA40" w14:textId="5D16390A" w:rsidR="000F65D1" w:rsidRPr="00C41C32" w:rsidRDefault="000F65D1" w:rsidP="0067514D">
      <w:pPr>
        <w:spacing w:before="240" w:after="120"/>
        <w:ind w:left="562"/>
        <w:jc w:val="thaiDistribute"/>
        <w:rPr>
          <w:rFonts w:asciiTheme="majorBidi" w:hAnsiTheme="majorBidi" w:cstheme="majorBidi"/>
          <w:sz w:val="28"/>
          <w:u w:val="single"/>
        </w:rPr>
      </w:pPr>
      <w:r w:rsidRPr="00CE1A0A">
        <w:rPr>
          <w:rFonts w:asciiTheme="majorBidi" w:hAnsiTheme="majorBidi" w:cstheme="majorBidi"/>
          <w:sz w:val="28"/>
          <w:u w:val="single"/>
          <w:cs/>
        </w:rPr>
        <w:lastRenderedPageBreak/>
        <w:t>การวัดมูลค่ายุติธรรม</w:t>
      </w:r>
    </w:p>
    <w:p w14:paraId="56F23D18" w14:textId="59BB6ECF" w:rsidR="000F65D1" w:rsidRPr="00C41C32" w:rsidRDefault="000F65D1" w:rsidP="0067514D">
      <w:pPr>
        <w:spacing w:before="120" w:after="120"/>
        <w:ind w:left="562"/>
        <w:jc w:val="thaiDistribute"/>
        <w:rPr>
          <w:rFonts w:asciiTheme="majorBidi" w:hAnsiTheme="majorBidi" w:cstheme="majorBidi"/>
          <w:sz w:val="28"/>
        </w:rPr>
      </w:pPr>
      <w:r w:rsidRPr="00CE1A0A">
        <w:rPr>
          <w:rFonts w:ascii="Angsana New" w:hAnsi="Angsana New"/>
          <w:sz w:val="28"/>
          <w:cs/>
        </w:rPr>
        <w:t>มูลค่า</w:t>
      </w:r>
      <w:r w:rsidRPr="00CE1A0A">
        <w:rPr>
          <w:rFonts w:asciiTheme="majorBidi" w:hAnsiTheme="majorBidi"/>
          <w:sz w:val="28"/>
          <w:cs/>
        </w:rPr>
        <w:t xml:space="preserve">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583DC1">
        <w:rPr>
          <w:rFonts w:asciiTheme="majorBidi" w:hAnsiTheme="majorBidi" w:hint="cs"/>
          <w:sz w:val="28"/>
          <w:cs/>
        </w:rPr>
        <w:t xml:space="preserve">        </w:t>
      </w:r>
      <w:r w:rsidR="002F0D1A">
        <w:rPr>
          <w:rFonts w:asciiTheme="majorBidi" w:hAnsiTheme="majorBidi" w:hint="cs"/>
          <w:sz w:val="28"/>
          <w:cs/>
        </w:rPr>
        <w:t>บริษัท</w:t>
      </w:r>
      <w:r w:rsidRPr="00CE1A0A">
        <w:rPr>
          <w:rFonts w:asciiTheme="majorBidi" w:hAnsiTheme="majorBidi"/>
          <w:sz w:val="28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41C32">
        <w:rPr>
          <w:rFonts w:asciiTheme="majorBidi" w:hAnsiTheme="majorBidi"/>
          <w:sz w:val="28"/>
          <w:cs/>
        </w:rPr>
        <w:t xml:space="preserve"> </w:t>
      </w:r>
      <w:r w:rsidRPr="00CE1A0A">
        <w:rPr>
          <w:rFonts w:asciiTheme="majorBidi" w:hAnsiTheme="majorBidi" w:cstheme="majorBidi"/>
          <w:sz w:val="28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583DC1">
        <w:rPr>
          <w:rFonts w:asciiTheme="majorBidi" w:hAnsiTheme="majorBidi" w:cstheme="majorBidi" w:hint="cs"/>
          <w:sz w:val="28"/>
          <w:cs/>
        </w:rPr>
        <w:t xml:space="preserve">      </w:t>
      </w:r>
      <w:r w:rsidR="002F0D1A">
        <w:rPr>
          <w:rFonts w:asciiTheme="majorBidi" w:hAnsiTheme="majorBidi" w:cstheme="majorBidi" w:hint="cs"/>
          <w:sz w:val="28"/>
          <w:cs/>
        </w:rPr>
        <w:t>บริษัท</w:t>
      </w:r>
      <w:r w:rsidRPr="00CE1A0A">
        <w:rPr>
          <w:rFonts w:asciiTheme="majorBidi" w:hAnsiTheme="majorBidi" w:cstheme="majorBidi"/>
          <w:sz w:val="28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61EA560" w14:textId="77777777" w:rsidR="000F65D1" w:rsidRPr="00C41C32" w:rsidRDefault="000F65D1" w:rsidP="0067514D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00BB1DAF" w14:textId="77777777" w:rsidR="000F65D1" w:rsidRPr="00C41C32" w:rsidRDefault="000F65D1" w:rsidP="0067514D">
      <w:pPr>
        <w:tabs>
          <w:tab w:val="left" w:pos="1276"/>
        </w:tabs>
        <w:spacing w:before="120" w:after="120"/>
        <w:ind w:left="562"/>
        <w:jc w:val="thaiDistribute"/>
        <w:rPr>
          <w:rFonts w:asciiTheme="majorBidi" w:hAnsiTheme="majorBidi" w:cstheme="majorBidi"/>
          <w:sz w:val="28"/>
        </w:rPr>
      </w:pPr>
      <w:r w:rsidRPr="00CE1A0A">
        <w:rPr>
          <w:rFonts w:asciiTheme="majorBidi" w:hAnsiTheme="majorBidi" w:cstheme="majorBidi"/>
          <w:sz w:val="28"/>
        </w:rPr>
        <w:tab/>
      </w:r>
      <w:r w:rsidRPr="00CE1A0A">
        <w:rPr>
          <w:rFonts w:asciiTheme="majorBidi" w:hAnsiTheme="majorBidi" w:cstheme="majorBidi"/>
          <w:sz w:val="28"/>
          <w:cs/>
        </w:rPr>
        <w:t xml:space="preserve">ระดับ </w:t>
      </w:r>
      <w:r w:rsidRPr="00C41C32">
        <w:rPr>
          <w:rFonts w:asciiTheme="majorBidi" w:hAnsiTheme="majorBidi" w:cstheme="majorBidi"/>
          <w:sz w:val="28"/>
        </w:rPr>
        <w:t>1</w:t>
      </w:r>
      <w:r w:rsidRPr="00C41C32">
        <w:rPr>
          <w:rFonts w:asciiTheme="majorBidi" w:hAnsiTheme="majorBidi" w:cstheme="majorBidi"/>
          <w:sz w:val="28"/>
        </w:rPr>
        <w:tab/>
      </w:r>
      <w:r w:rsidRPr="00CE1A0A">
        <w:rPr>
          <w:rFonts w:asciiTheme="majorBidi" w:hAnsiTheme="majorBidi" w:cstheme="majorBidi"/>
          <w:sz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56E72D4" w14:textId="77777777" w:rsidR="000F65D1" w:rsidRPr="00C41C32" w:rsidRDefault="000F65D1" w:rsidP="0067514D">
      <w:pPr>
        <w:tabs>
          <w:tab w:val="left" w:pos="1276"/>
        </w:tabs>
        <w:spacing w:before="120" w:after="120"/>
        <w:ind w:left="562"/>
        <w:jc w:val="thaiDistribute"/>
        <w:rPr>
          <w:rFonts w:asciiTheme="majorBidi" w:hAnsiTheme="majorBidi" w:cstheme="majorBidi"/>
          <w:sz w:val="28"/>
        </w:rPr>
      </w:pPr>
      <w:r w:rsidRPr="00C41C32">
        <w:rPr>
          <w:rFonts w:asciiTheme="majorBidi" w:hAnsiTheme="majorBidi" w:cstheme="majorBidi"/>
          <w:sz w:val="28"/>
        </w:rPr>
        <w:tab/>
      </w:r>
      <w:r w:rsidRPr="00CE1A0A">
        <w:rPr>
          <w:rFonts w:asciiTheme="majorBidi" w:hAnsiTheme="majorBidi" w:cstheme="majorBidi"/>
          <w:sz w:val="28"/>
          <w:cs/>
        </w:rPr>
        <w:t xml:space="preserve">ระดับ </w:t>
      </w:r>
      <w:r w:rsidRPr="00C41C32">
        <w:rPr>
          <w:rFonts w:asciiTheme="majorBidi" w:hAnsiTheme="majorBidi" w:cstheme="majorBidi"/>
          <w:sz w:val="28"/>
        </w:rPr>
        <w:t>2</w:t>
      </w:r>
      <w:r w:rsidRPr="00C41C32">
        <w:rPr>
          <w:rFonts w:asciiTheme="majorBidi" w:hAnsiTheme="majorBidi" w:cstheme="majorBidi"/>
          <w:sz w:val="28"/>
        </w:rPr>
        <w:tab/>
      </w:r>
      <w:r w:rsidRPr="00CE1A0A">
        <w:rPr>
          <w:rFonts w:asciiTheme="majorBidi" w:hAnsiTheme="majorBidi" w:cstheme="majorBidi"/>
          <w:sz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93807F6" w14:textId="77777777" w:rsidR="000F65D1" w:rsidRPr="00C41C32" w:rsidRDefault="000F65D1" w:rsidP="0067514D">
      <w:pPr>
        <w:tabs>
          <w:tab w:val="left" w:pos="1276"/>
        </w:tabs>
        <w:spacing w:before="120" w:after="120"/>
        <w:ind w:left="562"/>
        <w:jc w:val="thaiDistribute"/>
        <w:rPr>
          <w:rFonts w:asciiTheme="majorBidi" w:hAnsiTheme="majorBidi" w:cstheme="majorBidi"/>
          <w:sz w:val="28"/>
        </w:rPr>
      </w:pPr>
      <w:r w:rsidRPr="00C41C32">
        <w:rPr>
          <w:rFonts w:asciiTheme="majorBidi" w:hAnsiTheme="majorBidi" w:cstheme="majorBidi"/>
          <w:sz w:val="28"/>
        </w:rPr>
        <w:tab/>
      </w:r>
      <w:r w:rsidRPr="00CE1A0A">
        <w:rPr>
          <w:rFonts w:asciiTheme="majorBidi" w:hAnsiTheme="majorBidi" w:cstheme="majorBidi"/>
          <w:sz w:val="28"/>
          <w:cs/>
        </w:rPr>
        <w:t xml:space="preserve">ระดับ </w:t>
      </w:r>
      <w:r w:rsidRPr="00C41C32">
        <w:rPr>
          <w:rFonts w:asciiTheme="majorBidi" w:hAnsiTheme="majorBidi" w:cstheme="majorBidi"/>
          <w:sz w:val="28"/>
        </w:rPr>
        <w:t>3</w:t>
      </w:r>
      <w:r w:rsidRPr="00C41C32">
        <w:rPr>
          <w:rFonts w:asciiTheme="majorBidi" w:hAnsiTheme="majorBidi" w:cstheme="majorBidi"/>
          <w:sz w:val="28"/>
        </w:rPr>
        <w:tab/>
      </w:r>
      <w:r w:rsidRPr="00CE1A0A">
        <w:rPr>
          <w:rFonts w:asciiTheme="majorBidi" w:hAnsiTheme="majorBidi" w:cstheme="majorBidi"/>
          <w:sz w:val="28"/>
          <w:cs/>
        </w:rPr>
        <w:t>ใช้ข้อมูลที่ไม่สามารถสังเกตได้</w:t>
      </w:r>
      <w:r w:rsidRPr="00C41C32">
        <w:rPr>
          <w:rFonts w:asciiTheme="majorBidi" w:hAnsiTheme="majorBidi"/>
          <w:sz w:val="28"/>
          <w:cs/>
        </w:rPr>
        <w:t xml:space="preserve"> </w:t>
      </w:r>
      <w:r w:rsidRPr="00CE1A0A">
        <w:rPr>
          <w:rFonts w:asciiTheme="majorBidi" w:hAnsiTheme="majorBidi" w:cstheme="majorBidi"/>
          <w:sz w:val="28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4A40EA2C" w14:textId="0D378CA5" w:rsidR="00532B73" w:rsidRPr="00FC0816" w:rsidRDefault="000F65D1" w:rsidP="0067514D">
      <w:pPr>
        <w:spacing w:before="120" w:after="120"/>
        <w:ind w:left="562"/>
        <w:jc w:val="thaiDistribute"/>
        <w:rPr>
          <w:rFonts w:asciiTheme="majorBidi" w:hAnsiTheme="majorBidi" w:cstheme="majorBidi"/>
          <w:sz w:val="28"/>
        </w:rPr>
      </w:pPr>
      <w:r w:rsidRPr="00CE1A0A">
        <w:rPr>
          <w:rFonts w:asciiTheme="majorBidi" w:hAnsiTheme="majorBidi" w:cstheme="majorBidi"/>
          <w:sz w:val="28"/>
          <w:cs/>
        </w:rPr>
        <w:t xml:space="preserve">ทุกวันสิ้นรอบระยะเวลารายงาน </w:t>
      </w:r>
      <w:r w:rsidR="002F0D1A">
        <w:rPr>
          <w:rFonts w:asciiTheme="majorBidi" w:hAnsiTheme="majorBidi" w:cstheme="majorBidi" w:hint="cs"/>
          <w:sz w:val="28"/>
          <w:cs/>
        </w:rPr>
        <w:t>บริษัท</w:t>
      </w:r>
      <w:r w:rsidRPr="00CE1A0A">
        <w:rPr>
          <w:rFonts w:asciiTheme="majorBidi" w:hAnsiTheme="majorBidi" w:cstheme="majorBidi"/>
          <w:sz w:val="28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C41C32">
        <w:rPr>
          <w:rFonts w:asciiTheme="majorBidi" w:hAnsiTheme="majorBidi"/>
          <w:sz w:val="28"/>
          <w:cs/>
        </w:rPr>
        <w:t xml:space="preserve"> </w:t>
      </w:r>
      <w:r w:rsidRPr="00CE1A0A">
        <w:rPr>
          <w:rFonts w:asciiTheme="majorBidi" w:hAnsiTheme="majorBidi" w:cstheme="majorBidi"/>
          <w:sz w:val="28"/>
          <w:cs/>
        </w:rPr>
        <w:t>ณ</w:t>
      </w:r>
      <w:r w:rsidRPr="00C41C32">
        <w:rPr>
          <w:rFonts w:asciiTheme="majorBidi" w:hAnsiTheme="majorBidi"/>
          <w:sz w:val="28"/>
          <w:cs/>
        </w:rPr>
        <w:t xml:space="preserve"> </w:t>
      </w:r>
      <w:r w:rsidRPr="00CE1A0A">
        <w:rPr>
          <w:rFonts w:asciiTheme="majorBidi" w:hAnsiTheme="majorBidi" w:cstheme="majorBidi"/>
          <w:sz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3A2E7549" w14:textId="77777777" w:rsidR="000F65D1" w:rsidRPr="00C41C32" w:rsidRDefault="000F65D1" w:rsidP="0067514D">
      <w:pPr>
        <w:spacing w:before="240" w:after="120"/>
        <w:ind w:left="562"/>
        <w:jc w:val="thaiDistribute"/>
        <w:rPr>
          <w:rFonts w:asciiTheme="majorBidi" w:hAnsiTheme="majorBidi" w:cstheme="majorBidi"/>
          <w:sz w:val="28"/>
          <w:u w:val="single"/>
        </w:rPr>
      </w:pPr>
      <w:r w:rsidRPr="00CE1A0A">
        <w:rPr>
          <w:rFonts w:asciiTheme="majorBidi" w:hAnsiTheme="majorBidi" w:cstheme="majorBidi"/>
          <w:sz w:val="28"/>
          <w:u w:val="single"/>
          <w:cs/>
        </w:rPr>
        <w:t>การใช้ดุลยพินิจและประมาณการทางบัญชีที่สำคัญ</w:t>
      </w:r>
    </w:p>
    <w:p w14:paraId="23563BAA" w14:textId="195362D3" w:rsidR="000F65D1" w:rsidRDefault="000F65D1" w:rsidP="0067514D">
      <w:pPr>
        <w:spacing w:before="120" w:after="120"/>
        <w:ind w:left="562"/>
        <w:jc w:val="thaiDistribute"/>
        <w:rPr>
          <w:rFonts w:asciiTheme="majorBidi" w:hAnsiTheme="majorBidi" w:cstheme="majorBidi"/>
          <w:sz w:val="28"/>
        </w:rPr>
      </w:pPr>
      <w:r w:rsidRPr="00CE1A0A">
        <w:rPr>
          <w:rFonts w:asciiTheme="majorBidi" w:hAnsiTheme="majorBidi" w:cstheme="majorBidi"/>
          <w:sz w:val="28"/>
          <w:cs/>
        </w:rPr>
        <w:t>ในการจัดทำงบการเงินตามมาตรฐานการรายงานทางการเงิน</w:t>
      </w:r>
      <w:r w:rsidRPr="0067514D">
        <w:rPr>
          <w:rFonts w:asciiTheme="majorBidi" w:hAnsiTheme="majorBidi" w:cstheme="majorBidi"/>
          <w:sz w:val="28"/>
          <w:cs/>
        </w:rPr>
        <w:t xml:space="preserve"> </w:t>
      </w:r>
      <w:r w:rsidRPr="00CE1A0A">
        <w:rPr>
          <w:rFonts w:asciiTheme="majorBidi" w:hAnsiTheme="majorBidi" w:cstheme="majorBidi"/>
          <w:sz w:val="28"/>
          <w:cs/>
        </w:rPr>
        <w:t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1F34D3A3" w14:textId="77777777" w:rsidR="002F0D1A" w:rsidRPr="002F0D1A" w:rsidRDefault="002F0D1A" w:rsidP="0067514D">
      <w:pPr>
        <w:spacing w:before="120" w:after="120"/>
        <w:ind w:left="562"/>
        <w:jc w:val="thaiDistribute"/>
        <w:rPr>
          <w:rFonts w:asciiTheme="majorBidi" w:hAnsiTheme="majorBidi" w:cstheme="majorBidi"/>
          <w:i/>
          <w:iCs/>
          <w:sz w:val="28"/>
        </w:rPr>
      </w:pPr>
      <w:r w:rsidRPr="002F0D1A">
        <w:rPr>
          <w:rFonts w:asciiTheme="majorBidi" w:hAnsiTheme="majorBidi" w:cstheme="majorBidi"/>
          <w:i/>
          <w:iCs/>
          <w:sz w:val="28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2F02F319" w14:textId="36025D8B" w:rsidR="002F0D1A" w:rsidRDefault="002F0D1A" w:rsidP="0067514D">
      <w:pPr>
        <w:spacing w:before="120" w:after="120"/>
        <w:ind w:left="562"/>
        <w:jc w:val="thaiDistribute"/>
        <w:rPr>
          <w:rFonts w:asciiTheme="majorBidi" w:hAnsiTheme="majorBidi" w:cstheme="majorBidi"/>
          <w:sz w:val="28"/>
        </w:rPr>
      </w:pPr>
      <w:r w:rsidRPr="002F0D1A">
        <w:rPr>
          <w:rFonts w:asciiTheme="majorBidi" w:hAnsiTheme="majorBidi" w:cstheme="majorBidi"/>
          <w:sz w:val="28"/>
          <w:cs/>
        </w:rPr>
        <w:t>ในการประมาณค่าเผื่อผลขาดทุนด้านเครดิตที่คาดว่าจะเกิดขึ้นของลูกหนี้การค้า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ทั้งนี้ข้อมูลผลขาดทุนด้านเครดิตจากประสบการณ์ในอดีตและการคาดการณ์สภาวะเศรษฐกิจของ</w:t>
      </w:r>
      <w:r>
        <w:rPr>
          <w:rFonts w:asciiTheme="majorBidi" w:hAnsiTheme="majorBidi" w:cstheme="majorBidi"/>
          <w:sz w:val="28"/>
          <w:cs/>
        </w:rPr>
        <w:t>บริษัท</w:t>
      </w:r>
      <w:r w:rsidRPr="002F0D1A">
        <w:rPr>
          <w:rFonts w:asciiTheme="majorBidi" w:hAnsiTheme="majorBidi" w:cstheme="majorBidi"/>
          <w:sz w:val="28"/>
          <w:cs/>
        </w:rPr>
        <w:t>อาจไม่ได้บ่งบอกถึงการผิดสัญญาของลูกค้าที่เกิดขึ้นจริงในอนาคต</w:t>
      </w:r>
    </w:p>
    <w:p w14:paraId="3E3BA527" w14:textId="77777777" w:rsidR="000F65D1" w:rsidRPr="00C41C32" w:rsidRDefault="000F65D1" w:rsidP="0067514D">
      <w:pPr>
        <w:spacing w:before="120" w:after="120"/>
        <w:ind w:left="562"/>
        <w:jc w:val="thaiDistribute"/>
        <w:rPr>
          <w:rFonts w:asciiTheme="majorBidi" w:hAnsiTheme="majorBidi" w:cstheme="majorBidi"/>
          <w:i/>
          <w:iCs/>
          <w:sz w:val="28"/>
        </w:rPr>
      </w:pPr>
      <w:r w:rsidRPr="00CE1A0A">
        <w:rPr>
          <w:rFonts w:asciiTheme="majorBidi" w:hAnsiTheme="majorBidi" w:cstheme="majorBidi"/>
          <w:i/>
          <w:iCs/>
          <w:sz w:val="28"/>
          <w:cs/>
        </w:rPr>
        <w:t>ค่าเผื่อการลดลงของมูลค่าสินค้าคงเหลือ</w:t>
      </w:r>
    </w:p>
    <w:p w14:paraId="113B8C15" w14:textId="112E8935" w:rsidR="000F65D1" w:rsidRDefault="000F65D1" w:rsidP="0067514D">
      <w:pPr>
        <w:spacing w:before="120" w:after="120"/>
        <w:ind w:left="562"/>
        <w:jc w:val="thaiDistribute"/>
        <w:rPr>
          <w:rFonts w:asciiTheme="majorBidi" w:hAnsiTheme="majorBidi" w:cstheme="majorBidi"/>
          <w:sz w:val="28"/>
        </w:rPr>
      </w:pPr>
      <w:r w:rsidRPr="00CE1A0A">
        <w:rPr>
          <w:rFonts w:asciiTheme="majorBidi" w:hAnsiTheme="majorBidi" w:cstheme="majorBidi"/>
          <w:sz w:val="28"/>
          <w:cs/>
        </w:rPr>
        <w:t>ค่าเผื่อการลดลงของมูลค่าสินค้าคงเหลือเกิดจากการปรับมูลค่าของสินค้าจากผลขาดทุนที่อาจเกิดขึ้น ฝ่ายบริหารได้ใช้ดุลยพินิจในการประมาณการผลขาดทุนที่คาดว่าจะเกิดขึ้นโดยใช้การวิเคราะห์อายุสินค้าคงเหลือ และสถานะการขายของสินค้าคงเหลือรายตัวในปัจจุบัน อย่างไรก็ตาม การใช้ประมาณการและข้อสมมติฐานที่แตกต่างกัน อาจมีผลต่อการเปลี่ยนแปลงจำนวนค่าเผื่อการลดลงของมูลค่าสินค้าคงเหลือในอนาคต</w:t>
      </w:r>
    </w:p>
    <w:p w14:paraId="4DEC117D" w14:textId="77777777" w:rsidR="000C0EB8" w:rsidRDefault="000C0EB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i/>
          <w:iCs/>
          <w:sz w:val="28"/>
          <w:cs/>
        </w:rPr>
      </w:pPr>
      <w:r>
        <w:rPr>
          <w:rFonts w:asciiTheme="majorBidi" w:hAnsiTheme="majorBidi" w:cstheme="majorBidi"/>
          <w:i/>
          <w:iCs/>
          <w:sz w:val="28"/>
          <w:cs/>
        </w:rPr>
        <w:br w:type="page"/>
      </w:r>
    </w:p>
    <w:p w14:paraId="3479BCF9" w14:textId="166C259F" w:rsidR="000F65D1" w:rsidRPr="00C41C32" w:rsidRDefault="00AC3FFF" w:rsidP="0067514D">
      <w:pPr>
        <w:spacing w:before="120" w:after="120"/>
        <w:ind w:left="567"/>
        <w:jc w:val="thaiDistribute"/>
        <w:rPr>
          <w:rFonts w:asciiTheme="majorBidi" w:hAnsiTheme="majorBidi" w:cstheme="majorBidi"/>
          <w:i/>
          <w:iCs/>
          <w:sz w:val="28"/>
          <w:cs/>
        </w:rPr>
      </w:pPr>
      <w:r>
        <w:rPr>
          <w:rFonts w:asciiTheme="majorBidi" w:hAnsiTheme="majorBidi" w:cstheme="majorBidi" w:hint="cs"/>
          <w:i/>
          <w:iCs/>
          <w:sz w:val="28"/>
          <w:cs/>
        </w:rPr>
        <w:lastRenderedPageBreak/>
        <w:t>ค่าเผื่อการด้อยค่า</w:t>
      </w:r>
      <w:r w:rsidR="000F65D1" w:rsidRPr="00CE1A0A">
        <w:rPr>
          <w:rFonts w:asciiTheme="majorBidi" w:hAnsiTheme="majorBidi" w:cstheme="majorBidi"/>
          <w:i/>
          <w:iCs/>
          <w:sz w:val="28"/>
          <w:cs/>
        </w:rPr>
        <w:t>อสังหาริมทรัพย์เพื่อการลงทุน</w:t>
      </w:r>
      <w:r>
        <w:rPr>
          <w:rFonts w:asciiTheme="majorBidi" w:hAnsiTheme="majorBidi" w:cstheme="majorBidi"/>
          <w:i/>
          <w:iCs/>
          <w:sz w:val="28"/>
        </w:rPr>
        <w:t>,</w:t>
      </w:r>
      <w:r w:rsidR="00532B73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="001E1EF1">
        <w:rPr>
          <w:rFonts w:asciiTheme="majorBidi" w:hAnsiTheme="majorBidi" w:cstheme="majorBidi" w:hint="cs"/>
          <w:i/>
          <w:iCs/>
          <w:sz w:val="28"/>
          <w:cs/>
        </w:rPr>
        <w:t xml:space="preserve">ที่ดิน </w:t>
      </w:r>
      <w:r w:rsidR="00532B73">
        <w:rPr>
          <w:rFonts w:asciiTheme="majorBidi" w:hAnsiTheme="majorBidi" w:cstheme="majorBidi"/>
          <w:i/>
          <w:iCs/>
          <w:sz w:val="28"/>
          <w:cs/>
        </w:rPr>
        <w:t>อาคาร</w:t>
      </w:r>
      <w:r w:rsidR="000F65D1" w:rsidRPr="00CE1A0A">
        <w:rPr>
          <w:rFonts w:asciiTheme="majorBidi" w:hAnsiTheme="majorBidi" w:cstheme="majorBidi"/>
          <w:i/>
          <w:iCs/>
          <w:sz w:val="28"/>
          <w:cs/>
        </w:rPr>
        <w:t>และอุปกรณ</w:t>
      </w:r>
      <w:r>
        <w:rPr>
          <w:rFonts w:asciiTheme="majorBidi" w:hAnsiTheme="majorBidi" w:cstheme="majorBidi" w:hint="cs"/>
          <w:i/>
          <w:iCs/>
          <w:sz w:val="28"/>
          <w:cs/>
        </w:rPr>
        <w:t>์</w:t>
      </w:r>
      <w:r w:rsidR="003F2904">
        <w:rPr>
          <w:rFonts w:asciiTheme="majorBidi" w:hAnsiTheme="majorBidi" w:cstheme="majorBidi"/>
          <w:i/>
          <w:iCs/>
          <w:sz w:val="28"/>
        </w:rPr>
        <w:t xml:space="preserve">, </w:t>
      </w:r>
      <w:r w:rsidR="003F2904">
        <w:rPr>
          <w:rFonts w:asciiTheme="majorBidi" w:hAnsiTheme="majorBidi" w:cstheme="majorBidi" w:hint="cs"/>
          <w:i/>
          <w:iCs/>
          <w:sz w:val="28"/>
          <w:cs/>
        </w:rPr>
        <w:t>สินทรัพย์สิทธิการใช้</w:t>
      </w:r>
      <w:r>
        <w:rPr>
          <w:rFonts w:asciiTheme="majorBidi" w:hAnsiTheme="majorBidi" w:cstheme="majorBidi"/>
          <w:i/>
          <w:iCs/>
          <w:sz w:val="28"/>
        </w:rPr>
        <w:t xml:space="preserve">, </w:t>
      </w:r>
      <w:r w:rsidR="000F65D1" w:rsidRPr="00CE1A0A">
        <w:rPr>
          <w:rFonts w:asciiTheme="majorBidi" w:hAnsiTheme="majorBidi" w:cstheme="majorBidi"/>
          <w:i/>
          <w:iCs/>
          <w:sz w:val="28"/>
          <w:cs/>
        </w:rPr>
        <w:t>สินทรัพย์ไม่มีตัวตน</w:t>
      </w:r>
      <w:r>
        <w:rPr>
          <w:rFonts w:asciiTheme="majorBidi" w:hAnsiTheme="majorBidi" w:cstheme="majorBidi" w:hint="cs"/>
          <w:i/>
          <w:iCs/>
          <w:sz w:val="28"/>
          <w:cs/>
        </w:rPr>
        <w:t xml:space="preserve"> </w:t>
      </w:r>
      <w:r w:rsidR="000F65D1" w:rsidRPr="00CE1A0A">
        <w:rPr>
          <w:rFonts w:asciiTheme="majorBidi" w:hAnsiTheme="majorBidi" w:cstheme="majorBidi"/>
          <w:i/>
          <w:iCs/>
          <w:sz w:val="28"/>
          <w:cs/>
        </w:rPr>
        <w:t>และค่าเสื่อมราคา</w:t>
      </w:r>
      <w:r w:rsidR="00481D7D">
        <w:rPr>
          <w:rFonts w:asciiTheme="majorBidi" w:hAnsiTheme="majorBidi" w:cstheme="majorBidi" w:hint="cs"/>
          <w:i/>
          <w:iCs/>
          <w:sz w:val="28"/>
          <w:cs/>
        </w:rPr>
        <w:t>และค่าตัดจำหน่าย</w:t>
      </w:r>
    </w:p>
    <w:p w14:paraId="3D5370E7" w14:textId="5E3AAEB4" w:rsidR="000F65D1" w:rsidRPr="00C41C32" w:rsidRDefault="000F65D1" w:rsidP="0067514D">
      <w:pPr>
        <w:spacing w:before="120" w:after="120"/>
        <w:ind w:left="567"/>
        <w:jc w:val="thaiDistribute"/>
        <w:rPr>
          <w:rFonts w:asciiTheme="majorBidi" w:hAnsiTheme="majorBidi" w:cstheme="majorBidi"/>
          <w:spacing w:val="4"/>
          <w:sz w:val="28"/>
        </w:rPr>
      </w:pPr>
      <w:r w:rsidRPr="00CE1A0A">
        <w:rPr>
          <w:rFonts w:asciiTheme="majorBidi" w:hAnsiTheme="majorBidi" w:cstheme="majorBidi"/>
          <w:spacing w:val="4"/>
          <w:sz w:val="28"/>
          <w:cs/>
        </w:rPr>
        <w:t>ในการคำนวณค่าเสื่อมราคาของอาคารและอุปกรณ์</w:t>
      </w:r>
      <w:r w:rsidR="003F2904">
        <w:rPr>
          <w:rFonts w:asciiTheme="majorBidi" w:hAnsiTheme="majorBidi" w:cstheme="majorBidi"/>
          <w:spacing w:val="4"/>
          <w:sz w:val="28"/>
        </w:rPr>
        <w:t xml:space="preserve">, </w:t>
      </w:r>
      <w:r w:rsidR="003F2904" w:rsidRPr="003F2904">
        <w:rPr>
          <w:rFonts w:asciiTheme="majorBidi" w:hAnsiTheme="majorBidi" w:cstheme="majorBidi" w:hint="cs"/>
          <w:spacing w:val="4"/>
          <w:sz w:val="28"/>
          <w:cs/>
        </w:rPr>
        <w:t>สินทรัพย์สิทธิการใช้</w:t>
      </w:r>
      <w:r w:rsidRPr="00CE1A0A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Pr="003F2904">
        <w:rPr>
          <w:rFonts w:asciiTheme="majorBidi" w:hAnsiTheme="majorBidi" w:cstheme="majorBidi"/>
          <w:spacing w:val="4"/>
          <w:sz w:val="28"/>
          <w:cs/>
        </w:rPr>
        <w:t>และ</w:t>
      </w:r>
      <w:r w:rsidR="00481D7D" w:rsidRPr="00481D7D">
        <w:rPr>
          <w:rFonts w:asciiTheme="majorBidi" w:hAnsiTheme="majorBidi" w:cstheme="majorBidi" w:hint="cs"/>
          <w:sz w:val="28"/>
          <w:cs/>
        </w:rPr>
        <w:t>ค่าตัดจำหน่าย</w:t>
      </w:r>
      <w:r w:rsidR="00481D7D">
        <w:rPr>
          <w:rFonts w:asciiTheme="majorBidi" w:hAnsiTheme="majorBidi" w:cstheme="majorBidi" w:hint="cs"/>
          <w:sz w:val="28"/>
          <w:cs/>
        </w:rPr>
        <w:t>ของ</w:t>
      </w:r>
      <w:r w:rsidRPr="003F2904">
        <w:rPr>
          <w:rFonts w:asciiTheme="majorBidi" w:hAnsiTheme="majorBidi" w:cstheme="majorBidi"/>
          <w:spacing w:val="4"/>
          <w:sz w:val="28"/>
          <w:cs/>
        </w:rPr>
        <w:t>สินทรัพย์</w:t>
      </w:r>
      <w:r w:rsidRPr="00CE1A0A">
        <w:rPr>
          <w:rFonts w:asciiTheme="majorBidi" w:hAnsiTheme="majorBidi" w:cstheme="majorBidi"/>
          <w:sz w:val="28"/>
          <w:cs/>
        </w:rPr>
        <w:t>ไม่มีตัวตน</w:t>
      </w:r>
      <w:r w:rsidRPr="00CE1A0A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Pr="00CE1A0A">
        <w:rPr>
          <w:rFonts w:asciiTheme="majorBidi" w:hAnsiTheme="majorBidi" w:cstheme="majorBidi"/>
          <w:spacing w:val="4"/>
          <w:sz w:val="28"/>
          <w:cs/>
        </w:rPr>
        <w:t>ฝ่ายบริหา</w:t>
      </w:r>
      <w:r w:rsidR="00785E64">
        <w:rPr>
          <w:rFonts w:asciiTheme="majorBidi" w:hAnsiTheme="majorBidi" w:cstheme="majorBidi"/>
          <w:spacing w:val="4"/>
          <w:sz w:val="28"/>
          <w:cs/>
        </w:rPr>
        <w:t>รจำเป็นต้องทำการประมาณอายุการให้ประ</w:t>
      </w:r>
      <w:r w:rsidR="00785E64">
        <w:rPr>
          <w:rFonts w:asciiTheme="majorBidi" w:hAnsiTheme="majorBidi" w:cstheme="majorBidi" w:hint="cs"/>
          <w:spacing w:val="4"/>
          <w:sz w:val="28"/>
          <w:cs/>
        </w:rPr>
        <w:t>โยชน์</w:t>
      </w:r>
      <w:r w:rsidRPr="00CE1A0A">
        <w:rPr>
          <w:rFonts w:asciiTheme="majorBidi" w:hAnsiTheme="majorBidi" w:cstheme="majorBidi"/>
          <w:spacing w:val="4"/>
          <w:sz w:val="28"/>
          <w:cs/>
        </w:rPr>
        <w:t>และมูลค่า</w:t>
      </w:r>
      <w:r w:rsidR="00E5147B">
        <w:rPr>
          <w:rFonts w:asciiTheme="majorBidi" w:hAnsiTheme="majorBidi" w:cstheme="majorBidi" w:hint="cs"/>
          <w:spacing w:val="4"/>
          <w:sz w:val="28"/>
          <w:cs/>
        </w:rPr>
        <w:t>คงเหลือ</w:t>
      </w:r>
      <w:r w:rsidRPr="00CE1A0A">
        <w:rPr>
          <w:rFonts w:asciiTheme="majorBidi" w:hAnsiTheme="majorBidi" w:cstheme="majorBidi"/>
          <w:spacing w:val="4"/>
          <w:sz w:val="28"/>
          <w:cs/>
        </w:rPr>
        <w:t>เมื่อเลิกใช้งานของอาคารและอุปกรณ์</w:t>
      </w:r>
      <w:r w:rsidR="003F2904">
        <w:rPr>
          <w:rFonts w:asciiTheme="majorBidi" w:hAnsiTheme="majorBidi" w:cstheme="majorBidi"/>
          <w:spacing w:val="4"/>
          <w:sz w:val="28"/>
        </w:rPr>
        <w:t xml:space="preserve">, </w:t>
      </w:r>
      <w:r w:rsidR="003F2904" w:rsidRPr="003F2904">
        <w:rPr>
          <w:rFonts w:asciiTheme="majorBidi" w:hAnsiTheme="majorBidi" w:cstheme="majorBidi" w:hint="cs"/>
          <w:spacing w:val="4"/>
          <w:sz w:val="28"/>
          <w:cs/>
        </w:rPr>
        <w:t>สินทรัพย์สิทธิการใช้</w:t>
      </w:r>
      <w:r w:rsidRPr="00CE1A0A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Pr="00CE1A0A">
        <w:rPr>
          <w:rFonts w:asciiTheme="majorBidi" w:hAnsiTheme="majorBidi" w:cstheme="majorBidi"/>
          <w:sz w:val="28"/>
          <w:cs/>
        </w:rPr>
        <w:t>และสินทรัพย์ไม่มีตัวตน</w:t>
      </w:r>
      <w:r w:rsidRPr="00CE1A0A">
        <w:rPr>
          <w:rFonts w:asciiTheme="majorBidi" w:hAnsiTheme="majorBidi" w:cstheme="majorBidi"/>
          <w:i/>
          <w:iCs/>
          <w:sz w:val="28"/>
          <w:cs/>
        </w:rPr>
        <w:t xml:space="preserve"> </w:t>
      </w:r>
      <w:r w:rsidR="00FC5817">
        <w:rPr>
          <w:rFonts w:asciiTheme="majorBidi" w:hAnsiTheme="majorBidi" w:cstheme="majorBidi"/>
          <w:spacing w:val="4"/>
          <w:sz w:val="28"/>
          <w:cs/>
        </w:rPr>
        <w:t>และต้องทบทวน</w:t>
      </w:r>
      <w:r w:rsidR="00785E64">
        <w:rPr>
          <w:rFonts w:asciiTheme="majorBidi" w:hAnsiTheme="majorBidi" w:cstheme="majorBidi"/>
          <w:spacing w:val="4"/>
          <w:sz w:val="28"/>
          <w:cs/>
        </w:rPr>
        <w:t>อายุการให้ประ</w:t>
      </w:r>
      <w:r w:rsidR="00785E64">
        <w:rPr>
          <w:rFonts w:asciiTheme="majorBidi" w:hAnsiTheme="majorBidi" w:cstheme="majorBidi" w:hint="cs"/>
          <w:spacing w:val="4"/>
          <w:sz w:val="28"/>
          <w:cs/>
        </w:rPr>
        <w:t>โยชน์</w:t>
      </w:r>
      <w:r w:rsidRPr="00CE1A0A">
        <w:rPr>
          <w:rFonts w:asciiTheme="majorBidi" w:hAnsiTheme="majorBidi" w:cstheme="majorBidi"/>
          <w:spacing w:val="4"/>
          <w:sz w:val="28"/>
          <w:cs/>
        </w:rPr>
        <w:t>และมูลค่า</w:t>
      </w:r>
      <w:r w:rsidR="00E5147B">
        <w:rPr>
          <w:rFonts w:asciiTheme="majorBidi" w:hAnsiTheme="majorBidi" w:cstheme="majorBidi" w:hint="cs"/>
          <w:spacing w:val="4"/>
          <w:sz w:val="28"/>
          <w:cs/>
        </w:rPr>
        <w:t>คงเหลือ</w:t>
      </w:r>
      <w:r w:rsidRPr="00CE1A0A">
        <w:rPr>
          <w:rFonts w:asciiTheme="majorBidi" w:hAnsiTheme="majorBidi" w:cstheme="majorBidi"/>
          <w:spacing w:val="4"/>
          <w:sz w:val="28"/>
          <w:cs/>
        </w:rPr>
        <w:t>ใหม่หากมีการเปลี่ยนแปลงเช่นนั้นเกิดขึ้น</w:t>
      </w:r>
    </w:p>
    <w:p w14:paraId="451F1C98" w14:textId="4BE63B2B" w:rsidR="00C41C32" w:rsidRDefault="000F65D1" w:rsidP="0067514D">
      <w:pPr>
        <w:tabs>
          <w:tab w:val="left" w:pos="284"/>
          <w:tab w:val="left" w:pos="709"/>
          <w:tab w:val="left" w:pos="1134"/>
        </w:tabs>
        <w:spacing w:before="120" w:after="120"/>
        <w:ind w:left="567"/>
        <w:jc w:val="thaiDistribute"/>
        <w:rPr>
          <w:rFonts w:asciiTheme="majorBidi" w:hAnsiTheme="majorBidi" w:cstheme="majorBidi"/>
          <w:sz w:val="28"/>
        </w:rPr>
      </w:pPr>
      <w:r w:rsidRPr="00CE1A0A">
        <w:rPr>
          <w:rFonts w:asciiTheme="majorBidi" w:hAnsiTheme="majorBidi" w:cstheme="majorBidi"/>
          <w:spacing w:val="4"/>
          <w:sz w:val="28"/>
          <w:cs/>
        </w:rPr>
        <w:t>นอกจากนี้</w:t>
      </w:r>
      <w:r w:rsidRPr="00C41C32">
        <w:rPr>
          <w:rFonts w:asciiTheme="majorBidi" w:hAnsiTheme="majorBidi"/>
          <w:spacing w:val="4"/>
          <w:sz w:val="28"/>
          <w:cs/>
        </w:rPr>
        <w:t xml:space="preserve"> </w:t>
      </w:r>
      <w:r w:rsidRPr="00CE1A0A">
        <w:rPr>
          <w:rFonts w:asciiTheme="majorBidi" w:hAnsiTheme="majorBidi" w:cstheme="majorBidi"/>
          <w:spacing w:val="4"/>
          <w:sz w:val="28"/>
          <w:cs/>
        </w:rPr>
        <w:t>ฝ่ายบริหารจำเป็นต้องสอบทานการด้อยค่าของ</w:t>
      </w:r>
      <w:r w:rsidRPr="00CE1A0A">
        <w:rPr>
          <w:rFonts w:asciiTheme="majorBidi" w:hAnsiTheme="majorBidi" w:cstheme="majorBidi"/>
          <w:sz w:val="28"/>
          <w:cs/>
        </w:rPr>
        <w:t>อสังหาริมทรัพย์เพื่อการลงทุน</w:t>
      </w:r>
      <w:r w:rsidRPr="00CE1A0A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="001E1EF1">
        <w:rPr>
          <w:rFonts w:asciiTheme="majorBidi" w:hAnsiTheme="majorBidi" w:cstheme="majorBidi" w:hint="cs"/>
          <w:spacing w:val="4"/>
          <w:sz w:val="28"/>
          <w:cs/>
        </w:rPr>
        <w:t xml:space="preserve">ที่ดิน </w:t>
      </w:r>
      <w:r w:rsidRPr="00CE1A0A">
        <w:rPr>
          <w:rFonts w:asciiTheme="majorBidi" w:hAnsiTheme="majorBidi" w:cstheme="majorBidi"/>
          <w:spacing w:val="4"/>
          <w:sz w:val="28"/>
          <w:cs/>
        </w:rPr>
        <w:t>อาคารและอุปกรณ์</w:t>
      </w:r>
      <w:r w:rsidR="001E1EF1">
        <w:rPr>
          <w:rFonts w:asciiTheme="majorBidi" w:hAnsiTheme="majorBidi" w:cstheme="majorBidi" w:hint="cs"/>
          <w:spacing w:val="4"/>
          <w:sz w:val="28"/>
          <w:cs/>
        </w:rPr>
        <w:t xml:space="preserve">, </w:t>
      </w:r>
      <w:r w:rsidR="001E1EF1" w:rsidRPr="003F2904">
        <w:rPr>
          <w:rFonts w:asciiTheme="majorBidi" w:hAnsiTheme="majorBidi" w:cstheme="majorBidi" w:hint="cs"/>
          <w:spacing w:val="4"/>
          <w:sz w:val="28"/>
          <w:cs/>
        </w:rPr>
        <w:t>สินทรัพย์สิทธิการใช้</w:t>
      </w:r>
      <w:r w:rsidRPr="00CE1A0A">
        <w:rPr>
          <w:rFonts w:asciiTheme="majorBidi" w:hAnsiTheme="majorBidi" w:cstheme="majorBidi"/>
          <w:spacing w:val="4"/>
          <w:sz w:val="28"/>
          <w:cs/>
        </w:rPr>
        <w:t xml:space="preserve"> </w:t>
      </w:r>
      <w:r w:rsidRPr="00CE1A0A">
        <w:rPr>
          <w:rFonts w:asciiTheme="majorBidi" w:hAnsiTheme="majorBidi" w:cstheme="majorBidi"/>
          <w:sz w:val="28"/>
          <w:cs/>
        </w:rPr>
        <w:t>และสินทรัพย์ไม่มีตัวตน</w:t>
      </w:r>
      <w:r w:rsidRPr="00CE1A0A">
        <w:rPr>
          <w:rFonts w:asciiTheme="majorBidi" w:hAnsiTheme="majorBidi" w:cstheme="majorBidi"/>
          <w:spacing w:val="4"/>
          <w:sz w:val="28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598C26B" w14:textId="77777777" w:rsidR="000F65D1" w:rsidRPr="00C41C32" w:rsidRDefault="000F65D1" w:rsidP="0067514D">
      <w:pPr>
        <w:spacing w:before="120" w:after="120"/>
        <w:ind w:left="567"/>
        <w:jc w:val="thaiDistribute"/>
        <w:rPr>
          <w:rFonts w:asciiTheme="majorBidi" w:hAnsiTheme="majorBidi" w:cstheme="majorBidi"/>
          <w:b/>
          <w:i/>
          <w:iCs/>
          <w:sz w:val="28"/>
        </w:rPr>
      </w:pPr>
      <w:r w:rsidRPr="00CE1A0A">
        <w:rPr>
          <w:rFonts w:asciiTheme="majorBidi" w:hAnsiTheme="majorBidi" w:cstheme="majorBidi"/>
          <w:b/>
          <w:i/>
          <w:iCs/>
          <w:sz w:val="28"/>
          <w:cs/>
        </w:rPr>
        <w:t>สินทรัพย์ภาษีเงินได้รอการตัดบัญชี</w:t>
      </w:r>
    </w:p>
    <w:p w14:paraId="60675C7C" w14:textId="0920B47E" w:rsidR="000F65D1" w:rsidRPr="00C41C32" w:rsidRDefault="002F0D1A" w:rsidP="0067514D">
      <w:pPr>
        <w:tabs>
          <w:tab w:val="left" w:pos="709"/>
          <w:tab w:val="left" w:pos="1134"/>
        </w:tabs>
        <w:spacing w:before="120" w:after="120"/>
        <w:ind w:left="567"/>
        <w:jc w:val="thaiDistribute"/>
        <w:rPr>
          <w:rFonts w:asciiTheme="majorBidi" w:hAnsiTheme="majorBidi" w:cstheme="majorBidi"/>
          <w:sz w:val="28"/>
        </w:rPr>
      </w:pPr>
      <w:r>
        <w:rPr>
          <w:rFonts w:asciiTheme="majorBidi" w:hAnsiTheme="majorBidi" w:cstheme="majorBidi"/>
          <w:sz w:val="28"/>
          <w:cs/>
        </w:rPr>
        <w:t>บริษัท</w:t>
      </w:r>
      <w:r w:rsidR="000F65D1" w:rsidRPr="00CE1A0A">
        <w:rPr>
          <w:rFonts w:asciiTheme="majorBidi" w:hAnsiTheme="majorBidi" w:cstheme="majorBidi"/>
          <w:sz w:val="28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>
        <w:rPr>
          <w:rFonts w:asciiTheme="majorBidi" w:hAnsiTheme="majorBidi" w:cstheme="majorBidi"/>
          <w:sz w:val="28"/>
          <w:cs/>
        </w:rPr>
        <w:t>บริษัท</w:t>
      </w:r>
      <w:r w:rsidR="000F65D1" w:rsidRPr="00CE1A0A">
        <w:rPr>
          <w:rFonts w:asciiTheme="majorBidi" w:hAnsiTheme="majorBidi" w:cstheme="majorBidi"/>
          <w:sz w:val="28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>
        <w:rPr>
          <w:rFonts w:asciiTheme="majorBidi" w:hAnsiTheme="majorBidi" w:cstheme="majorBidi"/>
          <w:sz w:val="28"/>
          <w:cs/>
        </w:rPr>
        <w:t>บริษัท</w:t>
      </w:r>
      <w:r w:rsidR="000F65D1" w:rsidRPr="00CE1A0A">
        <w:rPr>
          <w:rFonts w:asciiTheme="majorBidi" w:hAnsiTheme="majorBidi" w:cstheme="majorBidi"/>
          <w:sz w:val="28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853E42D" w14:textId="77777777" w:rsidR="000F65D1" w:rsidRPr="00C41C32" w:rsidRDefault="000F65D1" w:rsidP="0067514D">
      <w:pPr>
        <w:spacing w:before="120" w:after="120"/>
        <w:ind w:left="567"/>
        <w:jc w:val="thaiDistribute"/>
        <w:rPr>
          <w:rFonts w:asciiTheme="majorBidi" w:hAnsiTheme="majorBidi" w:cstheme="majorBidi"/>
          <w:i/>
          <w:iCs/>
          <w:sz w:val="28"/>
        </w:rPr>
      </w:pPr>
      <w:r w:rsidRPr="00CE1A0A">
        <w:rPr>
          <w:rFonts w:asciiTheme="majorBidi" w:hAnsiTheme="majorBidi" w:cstheme="majorBidi"/>
          <w:i/>
          <w:iCs/>
          <w:sz w:val="28"/>
          <w:cs/>
        </w:rPr>
        <w:t>ผลประโยชน์พนักงานเมื่อเกษียณอายุ</w:t>
      </w:r>
    </w:p>
    <w:p w14:paraId="7CEF056A" w14:textId="77777777" w:rsidR="002F0D1A" w:rsidRPr="002F0D1A" w:rsidRDefault="002F0D1A" w:rsidP="0067514D">
      <w:pPr>
        <w:tabs>
          <w:tab w:val="left" w:pos="709"/>
          <w:tab w:val="left" w:pos="1134"/>
        </w:tabs>
        <w:spacing w:before="120" w:after="120"/>
        <w:ind w:left="567"/>
        <w:jc w:val="thaiDistribute"/>
        <w:rPr>
          <w:rFonts w:asciiTheme="majorBidi" w:hAnsiTheme="majorBidi" w:cstheme="majorBidi"/>
          <w:sz w:val="28"/>
        </w:rPr>
      </w:pPr>
      <w:r w:rsidRPr="002F0D1A">
        <w:rPr>
          <w:rFonts w:asciiTheme="majorBidi" w:hAnsiTheme="majorBidi" w:cstheme="majorBidi"/>
          <w:sz w:val="28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42307C8F" w14:textId="77777777" w:rsidR="00A57C1A" w:rsidRPr="00B50309" w:rsidRDefault="00A57C1A" w:rsidP="009760E5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E1A0A">
        <w:rPr>
          <w:rFonts w:ascii="Angsana New" w:hAnsi="Angsana New"/>
          <w:b/>
          <w:bCs/>
          <w:sz w:val="28"/>
          <w:szCs w:val="28"/>
          <w:cs/>
        </w:rPr>
        <w:t>รายการบัญชีกับบุคคลหรือกิจการที่เกี่ยวข้องกัน</w:t>
      </w:r>
    </w:p>
    <w:p w14:paraId="4366E777" w14:textId="709747AD" w:rsidR="002F0D1A" w:rsidRPr="002F0D1A" w:rsidRDefault="002F0D1A" w:rsidP="002F0D1A">
      <w:pPr>
        <w:tabs>
          <w:tab w:val="left" w:pos="709"/>
          <w:tab w:val="left" w:pos="1134"/>
        </w:tabs>
        <w:spacing w:before="120"/>
        <w:ind w:left="567"/>
        <w:jc w:val="thaiDistribute"/>
        <w:rPr>
          <w:rFonts w:asciiTheme="majorBidi" w:hAnsiTheme="majorBidi" w:cstheme="majorBidi"/>
          <w:b/>
          <w:sz w:val="28"/>
        </w:rPr>
      </w:pPr>
      <w:r w:rsidRPr="002F0D1A">
        <w:rPr>
          <w:rFonts w:asciiTheme="majorBidi" w:hAnsiTheme="majorBidi" w:cstheme="majorBidi"/>
          <w:b/>
          <w:sz w:val="28"/>
          <w:cs/>
        </w:rPr>
        <w:t xml:space="preserve">บุคคลหรือกิจการที่เกี่ยวข้องกันได้แก่บุคคลหรือกิจการต่าง ๆ </w:t>
      </w:r>
      <w:r w:rsidRPr="00481D7D">
        <w:rPr>
          <w:rFonts w:asciiTheme="majorBidi" w:hAnsiTheme="majorBidi" w:cstheme="majorBidi"/>
          <w:b/>
          <w:sz w:val="28"/>
          <w:cs/>
        </w:rPr>
        <w:t>ที่มีความเกี่ยวข้องกับบริษัทโดยการเป็นผู้ถือหุ้นหรือมีผู้ถือหุ้นร่วมกันหรือมีกรรมการร่วมกัน รายการที่มีขึ้นกับบุคคลหรื</w:t>
      </w:r>
      <w:r w:rsidRPr="002F0D1A">
        <w:rPr>
          <w:rFonts w:asciiTheme="majorBidi" w:hAnsiTheme="majorBidi" w:cstheme="majorBidi"/>
          <w:b/>
          <w:sz w:val="28"/>
          <w:cs/>
        </w:rPr>
        <w:t>อกิจการที่เกี่ยวข้องกันได้กำหนดขึ้นโดยใช้ราคาตลาดหรือในราคาที่เป็นไปตามเงื่อนไขทางการค้าและเกณฑ์ตามที่ตกลงกัน</w:t>
      </w:r>
    </w:p>
    <w:p w14:paraId="5DCA907A" w14:textId="4BEB4AD9" w:rsidR="002F0D1A" w:rsidRDefault="002F0D1A" w:rsidP="002F0D1A">
      <w:pPr>
        <w:tabs>
          <w:tab w:val="left" w:pos="709"/>
          <w:tab w:val="left" w:pos="1134"/>
        </w:tabs>
        <w:spacing w:before="120"/>
        <w:ind w:left="567"/>
        <w:jc w:val="thaiDistribute"/>
        <w:rPr>
          <w:rFonts w:asciiTheme="majorBidi" w:hAnsiTheme="majorBidi" w:cstheme="majorBidi"/>
          <w:b/>
          <w:sz w:val="28"/>
        </w:rPr>
      </w:pPr>
      <w:r w:rsidRPr="002F0D1A">
        <w:rPr>
          <w:rFonts w:asciiTheme="majorBidi" w:hAnsiTheme="majorBidi" w:cstheme="majorBidi"/>
          <w:b/>
          <w:sz w:val="28"/>
          <w:cs/>
        </w:rPr>
        <w:t>รายละเอียดความสัมพันธ์ที่บริษัทมีกับบุคคลหรือกิจการที่เกี่ยวข้องกันซึ่งมีการควบคุม หรือเป็นกิจการที่บริษัทควบคุม หรือเป็นบุคคลหรือกิจการที่มีรายการบัญชีกับบริษัทมีดังนี้</w:t>
      </w:r>
    </w:p>
    <w:p w14:paraId="4B93E2EC" w14:textId="77777777" w:rsidR="000C0EB8" w:rsidRDefault="000C0EB8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Cs/>
          <w:sz w:val="28"/>
        </w:rPr>
      </w:pPr>
      <w:r>
        <w:rPr>
          <w:rFonts w:asciiTheme="majorBidi" w:hAnsiTheme="majorBidi" w:cstheme="majorBidi"/>
          <w:bCs/>
          <w:sz w:val="28"/>
        </w:rPr>
        <w:br w:type="page"/>
      </w:r>
    </w:p>
    <w:p w14:paraId="3F1586C4" w14:textId="7467C23F" w:rsidR="002F0D1A" w:rsidRPr="002F0D1A" w:rsidRDefault="002F0D1A" w:rsidP="000207C7">
      <w:pPr>
        <w:spacing w:before="240"/>
        <w:ind w:left="1032" w:hanging="470"/>
        <w:jc w:val="thaiDistribute"/>
        <w:outlineLvl w:val="0"/>
        <w:rPr>
          <w:rFonts w:asciiTheme="majorBidi" w:hAnsiTheme="majorBidi" w:cstheme="majorBidi"/>
          <w:b/>
          <w:sz w:val="28"/>
        </w:rPr>
      </w:pPr>
      <w:r w:rsidRPr="002F0D1A">
        <w:rPr>
          <w:rFonts w:asciiTheme="majorBidi" w:hAnsiTheme="majorBidi" w:cstheme="majorBidi"/>
          <w:bCs/>
          <w:sz w:val="28"/>
        </w:rPr>
        <w:lastRenderedPageBreak/>
        <w:t>5.1</w:t>
      </w:r>
      <w:r>
        <w:rPr>
          <w:rFonts w:asciiTheme="majorBidi" w:hAnsiTheme="majorBidi" w:cstheme="majorBidi"/>
          <w:b/>
          <w:sz w:val="28"/>
        </w:rPr>
        <w:t xml:space="preserve"> </w:t>
      </w:r>
      <w:r w:rsidR="000207C7">
        <w:rPr>
          <w:rFonts w:asciiTheme="majorBidi" w:hAnsiTheme="majorBidi" w:cstheme="majorBidi"/>
          <w:b/>
          <w:sz w:val="28"/>
        </w:rPr>
        <w:tab/>
      </w:r>
      <w:r w:rsidRPr="002F0D1A">
        <w:rPr>
          <w:rFonts w:asciiTheme="majorBidi" w:hAnsiTheme="majorBidi" w:cstheme="majorBidi"/>
          <w:b/>
          <w:sz w:val="28"/>
          <w:cs/>
        </w:rPr>
        <w:t>บุคคลหรือกิจการที่เกี่ยวข้องกัน ประกอบด้วย</w:t>
      </w:r>
    </w:p>
    <w:tbl>
      <w:tblPr>
        <w:tblW w:w="8742" w:type="dxa"/>
        <w:tblInd w:w="528" w:type="dxa"/>
        <w:tblLayout w:type="fixed"/>
        <w:tblLook w:val="0000" w:firstRow="0" w:lastRow="0" w:firstColumn="0" w:lastColumn="0" w:noHBand="0" w:noVBand="0"/>
      </w:tblPr>
      <w:tblGrid>
        <w:gridCol w:w="3312"/>
        <w:gridCol w:w="1170"/>
        <w:gridCol w:w="4260"/>
      </w:tblGrid>
      <w:tr w:rsidR="00AC7027" w:rsidRPr="0034219C" w14:paraId="5AC8C72B" w14:textId="77777777" w:rsidTr="00001A0D">
        <w:trPr>
          <w:trHeight w:val="179"/>
          <w:tblHeader/>
        </w:trPr>
        <w:tc>
          <w:tcPr>
            <w:tcW w:w="3312" w:type="dxa"/>
            <w:vAlign w:val="bottom"/>
          </w:tcPr>
          <w:p w14:paraId="700079B2" w14:textId="4E12F87F" w:rsidR="00AC7027" w:rsidRPr="0034219C" w:rsidRDefault="00AC7027" w:rsidP="00B42625">
            <w:pPr>
              <w:pStyle w:val="BlockText"/>
              <w:pBdr>
                <w:bottom w:val="single" w:sz="4" w:space="1" w:color="auto"/>
              </w:pBdr>
              <w:tabs>
                <w:tab w:val="num" w:pos="567"/>
                <w:tab w:val="left" w:pos="1134"/>
              </w:tabs>
              <w:spacing w:before="40"/>
              <w:ind w:left="39" w:right="-11"/>
              <w:jc w:val="center"/>
              <w:rPr>
                <w:b/>
                <w:bCs/>
                <w:cs/>
              </w:rPr>
            </w:pPr>
            <w:r w:rsidRPr="0034219C">
              <w:rPr>
                <w:b/>
                <w:bCs/>
                <w:cs/>
              </w:rPr>
              <w:t>ชื่อ</w:t>
            </w:r>
          </w:p>
        </w:tc>
        <w:tc>
          <w:tcPr>
            <w:tcW w:w="1170" w:type="dxa"/>
            <w:vAlign w:val="bottom"/>
          </w:tcPr>
          <w:p w14:paraId="5D4998E0" w14:textId="77777777" w:rsidR="00AC7027" w:rsidRPr="0034219C" w:rsidRDefault="00AC7027" w:rsidP="00B42625">
            <w:pPr>
              <w:pStyle w:val="BlockText"/>
              <w:pBdr>
                <w:bottom w:val="single" w:sz="4" w:space="1" w:color="auto"/>
              </w:pBdr>
              <w:spacing w:before="40"/>
              <w:ind w:left="-108" w:right="-108"/>
              <w:jc w:val="center"/>
              <w:rPr>
                <w:b/>
                <w:bCs/>
                <w:cs/>
              </w:rPr>
            </w:pPr>
            <w:r w:rsidRPr="0034219C">
              <w:rPr>
                <w:b/>
                <w:bCs/>
                <w:cs/>
              </w:rPr>
              <w:t>ประเทศที่จัดตั้ง     /สัญชาติ</w:t>
            </w:r>
          </w:p>
        </w:tc>
        <w:tc>
          <w:tcPr>
            <w:tcW w:w="4260" w:type="dxa"/>
            <w:vAlign w:val="bottom"/>
          </w:tcPr>
          <w:p w14:paraId="6B7AA2E9" w14:textId="77777777" w:rsidR="00AC7027" w:rsidRPr="0034219C" w:rsidRDefault="00AC7027" w:rsidP="00B42625">
            <w:pPr>
              <w:pStyle w:val="BlockText"/>
              <w:pBdr>
                <w:bottom w:val="single" w:sz="4" w:space="1" w:color="auto"/>
              </w:pBdr>
              <w:spacing w:before="40"/>
              <w:ind w:left="-35" w:right="-108"/>
              <w:jc w:val="center"/>
              <w:rPr>
                <w:b/>
                <w:bCs/>
              </w:rPr>
            </w:pPr>
            <w:r w:rsidRPr="0034219C">
              <w:rPr>
                <w:b/>
                <w:bCs/>
                <w:cs/>
              </w:rPr>
              <w:t>ลักษณะความสัมพันธ์</w:t>
            </w:r>
          </w:p>
        </w:tc>
      </w:tr>
      <w:tr w:rsidR="00AC7027" w:rsidRPr="0034219C" w14:paraId="392307B4" w14:textId="77777777" w:rsidTr="00001A0D">
        <w:trPr>
          <w:trHeight w:val="252"/>
        </w:trPr>
        <w:tc>
          <w:tcPr>
            <w:tcW w:w="3312" w:type="dxa"/>
            <w:shd w:val="clear" w:color="auto" w:fill="auto"/>
          </w:tcPr>
          <w:p w14:paraId="638DA6A5" w14:textId="77777777" w:rsidR="00AC7027" w:rsidRPr="0034219C" w:rsidRDefault="00AC7027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39" w:right="-11"/>
            </w:pPr>
            <w:r w:rsidRPr="0034219C">
              <w:rPr>
                <w:cs/>
              </w:rPr>
              <w:t>บริษัท ยิ่งโต จำกัด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C3EE29B" w14:textId="77777777" w:rsidR="00AC7027" w:rsidRPr="0034219C" w:rsidRDefault="00AC7027" w:rsidP="00125555">
            <w:pPr>
              <w:pStyle w:val="BlockText"/>
              <w:spacing w:before="40"/>
              <w:ind w:left="-108" w:right="-108"/>
              <w:jc w:val="center"/>
              <w:rPr>
                <w:cs/>
              </w:rPr>
            </w:pPr>
            <w:r w:rsidRPr="0034219C">
              <w:rPr>
                <w:cs/>
              </w:rPr>
              <w:t>ไทย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238825E8" w14:textId="5D8A8280" w:rsidR="00AC7027" w:rsidRPr="0034219C" w:rsidRDefault="00AC7027" w:rsidP="00125555">
            <w:pPr>
              <w:pStyle w:val="BlockText"/>
              <w:spacing w:before="40"/>
              <w:ind w:left="-35" w:right="-108"/>
              <w:jc w:val="left"/>
            </w:pPr>
            <w:r w:rsidRPr="0034219C">
              <w:rPr>
                <w:cs/>
              </w:rPr>
              <w:t>บริษัทใหญ่ของ</w:t>
            </w:r>
            <w:r w:rsidR="002E0250">
              <w:rPr>
                <w:rFonts w:hint="cs"/>
                <w:cs/>
              </w:rPr>
              <w:t>กลุ่ม</w:t>
            </w:r>
            <w:r w:rsidR="002F0D1A">
              <w:rPr>
                <w:cs/>
              </w:rPr>
              <w:t>บริษัท</w:t>
            </w:r>
            <w:r w:rsidRPr="0034219C">
              <w:rPr>
                <w:cs/>
              </w:rPr>
              <w:t xml:space="preserve"> และมีผู้บริหารร่วมกัน</w:t>
            </w:r>
          </w:p>
        </w:tc>
      </w:tr>
      <w:tr w:rsidR="00AC7027" w:rsidRPr="0034219C" w14:paraId="2C35D67A" w14:textId="77777777" w:rsidTr="00001A0D">
        <w:trPr>
          <w:trHeight w:val="179"/>
        </w:trPr>
        <w:tc>
          <w:tcPr>
            <w:tcW w:w="3312" w:type="dxa"/>
            <w:shd w:val="clear" w:color="auto" w:fill="auto"/>
          </w:tcPr>
          <w:p w14:paraId="0FEB56BD" w14:textId="77777777" w:rsidR="00AC7027" w:rsidRPr="0034219C" w:rsidRDefault="00AC7027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39" w:right="-11"/>
              <w:rPr>
                <w:cs/>
              </w:rPr>
            </w:pPr>
            <w:r w:rsidRPr="0034219C">
              <w:rPr>
                <w:cs/>
              </w:rPr>
              <w:t>บริษัท กว้างโฮลดิ้ง จำกัด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26B5C0A" w14:textId="77777777" w:rsidR="00AC7027" w:rsidRPr="0034219C" w:rsidRDefault="00AC7027" w:rsidP="00125555">
            <w:pPr>
              <w:pStyle w:val="BlockText"/>
              <w:spacing w:before="40"/>
              <w:ind w:left="-143" w:right="-108"/>
              <w:jc w:val="center"/>
              <w:rPr>
                <w:cs/>
              </w:rPr>
            </w:pPr>
            <w:r w:rsidRPr="0034219C">
              <w:rPr>
                <w:cs/>
              </w:rPr>
              <w:t>ไทย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7BB6BB21" w14:textId="77777777" w:rsidR="00AC7027" w:rsidRPr="0034219C" w:rsidRDefault="00AC7027" w:rsidP="00125555">
            <w:pPr>
              <w:pStyle w:val="BlockText"/>
              <w:spacing w:before="40"/>
              <w:ind w:left="-35" w:right="-108"/>
              <w:jc w:val="left"/>
            </w:pPr>
            <w:r w:rsidRPr="0034219C">
              <w:rPr>
                <w:cs/>
              </w:rPr>
              <w:t>บริษัทใหญ่ และมีผู้บริหารร่วมกัน</w:t>
            </w:r>
          </w:p>
        </w:tc>
      </w:tr>
      <w:tr w:rsidR="00AC7027" w:rsidRPr="0034219C" w14:paraId="08B390F0" w14:textId="77777777" w:rsidTr="00001A0D">
        <w:trPr>
          <w:trHeight w:val="179"/>
        </w:trPr>
        <w:tc>
          <w:tcPr>
            <w:tcW w:w="3312" w:type="dxa"/>
            <w:shd w:val="clear" w:color="auto" w:fill="auto"/>
          </w:tcPr>
          <w:p w14:paraId="2871D8F8" w14:textId="77777777" w:rsidR="00AC7027" w:rsidRPr="0034219C" w:rsidRDefault="00AC7027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39" w:right="-11"/>
            </w:pPr>
            <w:r w:rsidRPr="0034219C">
              <w:rPr>
                <w:cs/>
              </w:rPr>
              <w:t>บริษัท โรงแรมธรรมรินทร์ จำกัด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29D62FC" w14:textId="77777777" w:rsidR="00AC7027" w:rsidRPr="0034219C" w:rsidRDefault="00AC7027" w:rsidP="00125555">
            <w:pPr>
              <w:pStyle w:val="BlockText"/>
              <w:spacing w:before="40"/>
              <w:ind w:left="-143" w:right="-108"/>
              <w:jc w:val="center"/>
              <w:rPr>
                <w:cs/>
              </w:rPr>
            </w:pPr>
            <w:r w:rsidRPr="0034219C">
              <w:rPr>
                <w:cs/>
              </w:rPr>
              <w:t>ไทย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5AEB1C8F" w14:textId="77777777" w:rsidR="00AC7027" w:rsidRPr="0034219C" w:rsidRDefault="00AC7027" w:rsidP="00125555">
            <w:pPr>
              <w:pStyle w:val="BlockText"/>
              <w:spacing w:before="40"/>
              <w:ind w:left="-35" w:right="-108"/>
              <w:jc w:val="left"/>
            </w:pPr>
            <w:r w:rsidRPr="0034219C">
              <w:rPr>
                <w:cs/>
              </w:rPr>
              <w:t>ผู้ถือหุ้นร่วมกัน</w:t>
            </w:r>
          </w:p>
        </w:tc>
      </w:tr>
      <w:tr w:rsidR="00AC7027" w:rsidRPr="0034219C" w14:paraId="4F191EE4" w14:textId="77777777" w:rsidTr="00001A0D">
        <w:trPr>
          <w:trHeight w:val="179"/>
        </w:trPr>
        <w:tc>
          <w:tcPr>
            <w:tcW w:w="3312" w:type="dxa"/>
            <w:shd w:val="clear" w:color="auto" w:fill="auto"/>
          </w:tcPr>
          <w:p w14:paraId="6BCC0BBF" w14:textId="77777777" w:rsidR="00AC7027" w:rsidRPr="0034219C" w:rsidRDefault="00AC7027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39" w:right="-11"/>
              <w:rPr>
                <w:cs/>
              </w:rPr>
            </w:pPr>
            <w:r w:rsidRPr="0034219C">
              <w:rPr>
                <w:cs/>
              </w:rPr>
              <w:t>บริษัท ตรังแคนเนอรี่ จำกัด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DEB7FF2" w14:textId="77777777" w:rsidR="00AC7027" w:rsidRPr="0034219C" w:rsidRDefault="00AC7027" w:rsidP="00125555">
            <w:pPr>
              <w:pStyle w:val="BlockText"/>
              <w:spacing w:before="40"/>
              <w:ind w:left="-143" w:right="-108"/>
              <w:jc w:val="center"/>
              <w:rPr>
                <w:cs/>
              </w:rPr>
            </w:pPr>
            <w:r w:rsidRPr="0034219C">
              <w:rPr>
                <w:cs/>
              </w:rPr>
              <w:t>ไทย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E982D93" w14:textId="77777777" w:rsidR="00AC7027" w:rsidRPr="0034219C" w:rsidRDefault="00AC7027" w:rsidP="00125555">
            <w:pPr>
              <w:pStyle w:val="BlockText"/>
              <w:spacing w:before="40"/>
              <w:ind w:left="-35" w:right="-108"/>
              <w:jc w:val="left"/>
            </w:pPr>
            <w:r w:rsidRPr="0034219C">
              <w:rPr>
                <w:cs/>
              </w:rPr>
              <w:t>ผู้</w:t>
            </w:r>
            <w:r>
              <w:rPr>
                <w:rFonts w:hint="cs"/>
                <w:cs/>
              </w:rPr>
              <w:t>บริหาร</w:t>
            </w:r>
            <w:r w:rsidRPr="0034219C">
              <w:rPr>
                <w:cs/>
              </w:rPr>
              <w:t>ร่วมกัน</w:t>
            </w:r>
          </w:p>
        </w:tc>
      </w:tr>
      <w:tr w:rsidR="00AC7027" w:rsidRPr="0034219C" w14:paraId="1DC8BBA3" w14:textId="77777777" w:rsidTr="00001A0D">
        <w:trPr>
          <w:trHeight w:val="179"/>
        </w:trPr>
        <w:tc>
          <w:tcPr>
            <w:tcW w:w="3312" w:type="dxa"/>
            <w:shd w:val="clear" w:color="auto" w:fill="auto"/>
          </w:tcPr>
          <w:p w14:paraId="11C2FD67" w14:textId="77777777" w:rsidR="00AC7027" w:rsidRPr="0034219C" w:rsidRDefault="00AC7027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39" w:right="-11"/>
              <w:rPr>
                <w:cs/>
              </w:rPr>
            </w:pPr>
            <w:r>
              <w:rPr>
                <w:cs/>
              </w:rPr>
              <w:t>บริษัท เอส.ที.แมนเนจเม้นท์ (</w:t>
            </w:r>
            <w:r>
              <w:t>2013</w:t>
            </w:r>
            <w:r w:rsidRPr="0034219C">
              <w:rPr>
                <w:cs/>
              </w:rPr>
              <w:t>) จำกัด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0801377" w14:textId="77777777" w:rsidR="00AC7027" w:rsidRPr="0034219C" w:rsidRDefault="00AC7027" w:rsidP="00125555">
            <w:pPr>
              <w:pStyle w:val="BlockText"/>
              <w:spacing w:before="40"/>
              <w:ind w:left="-143" w:right="-108"/>
              <w:jc w:val="center"/>
              <w:rPr>
                <w:cs/>
              </w:rPr>
            </w:pPr>
            <w:r w:rsidRPr="0034219C">
              <w:rPr>
                <w:cs/>
              </w:rPr>
              <w:t>ไทย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4C7774CD" w14:textId="77777777" w:rsidR="00AC7027" w:rsidRPr="0034219C" w:rsidRDefault="00AC7027" w:rsidP="00125555">
            <w:pPr>
              <w:pStyle w:val="BlockText"/>
              <w:spacing w:before="40"/>
              <w:ind w:left="-35" w:right="-108"/>
              <w:jc w:val="left"/>
            </w:pPr>
            <w:r w:rsidRPr="0034219C">
              <w:rPr>
                <w:cs/>
              </w:rPr>
              <w:t>ผู้ถือหุ้นร่วมกัน</w:t>
            </w:r>
          </w:p>
        </w:tc>
      </w:tr>
      <w:tr w:rsidR="00AC7027" w:rsidRPr="0034219C" w14:paraId="73C3003B" w14:textId="77777777" w:rsidTr="00001A0D">
        <w:trPr>
          <w:trHeight w:val="179"/>
        </w:trPr>
        <w:tc>
          <w:tcPr>
            <w:tcW w:w="3312" w:type="dxa"/>
            <w:shd w:val="clear" w:color="auto" w:fill="auto"/>
          </w:tcPr>
          <w:p w14:paraId="38D30F04" w14:textId="77777777" w:rsidR="00AC7027" w:rsidRPr="0034219C" w:rsidRDefault="00AC7027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39" w:right="-11"/>
              <w:rPr>
                <w:cs/>
              </w:rPr>
            </w:pPr>
            <w:r w:rsidRPr="0034219C">
              <w:rPr>
                <w:cs/>
              </w:rPr>
              <w:t>บริษัท พันล้านรอยยิ้ม จำกัด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3F3EC24" w14:textId="77777777" w:rsidR="00AC7027" w:rsidRPr="0034219C" w:rsidRDefault="00AC7027" w:rsidP="00125555">
            <w:pPr>
              <w:pStyle w:val="BlockText"/>
              <w:spacing w:before="40"/>
              <w:ind w:left="-143" w:right="-108"/>
              <w:jc w:val="center"/>
              <w:rPr>
                <w:cs/>
              </w:rPr>
            </w:pPr>
            <w:r w:rsidRPr="0034219C">
              <w:rPr>
                <w:cs/>
              </w:rPr>
              <w:t>ไทย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0FB6D2D5" w14:textId="77777777" w:rsidR="00AC7027" w:rsidRPr="0034219C" w:rsidRDefault="00AC7027" w:rsidP="00125555">
            <w:pPr>
              <w:pStyle w:val="BlockText"/>
              <w:spacing w:before="40"/>
              <w:ind w:left="-35" w:right="-108"/>
              <w:jc w:val="left"/>
              <w:rPr>
                <w:cs/>
              </w:rPr>
            </w:pPr>
            <w:r w:rsidRPr="0034219C">
              <w:rPr>
                <w:cs/>
              </w:rPr>
              <w:t>ผู้ถือหุ้นร่วมกัน</w:t>
            </w:r>
          </w:p>
        </w:tc>
      </w:tr>
      <w:tr w:rsidR="00AC7027" w:rsidRPr="0034219C" w14:paraId="0F97D567" w14:textId="77777777" w:rsidTr="00001A0D">
        <w:trPr>
          <w:trHeight w:val="179"/>
        </w:trPr>
        <w:tc>
          <w:tcPr>
            <w:tcW w:w="3312" w:type="dxa"/>
            <w:shd w:val="clear" w:color="auto" w:fill="auto"/>
          </w:tcPr>
          <w:p w14:paraId="1AECC2E2" w14:textId="77777777" w:rsidR="00AC7027" w:rsidRPr="0034219C" w:rsidRDefault="00AC7027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39" w:right="-11"/>
              <w:rPr>
                <w:cs/>
              </w:rPr>
            </w:pPr>
            <w:r>
              <w:rPr>
                <w:rFonts w:hint="cs"/>
                <w:cs/>
              </w:rPr>
              <w:t>บริษัท กว้างไพศาล จำกัด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7FD1DDD" w14:textId="77777777" w:rsidR="00AC7027" w:rsidRPr="0034219C" w:rsidRDefault="00AC7027" w:rsidP="00125555">
            <w:pPr>
              <w:pStyle w:val="BlockText"/>
              <w:spacing w:before="40"/>
              <w:ind w:left="-143" w:right="-108"/>
              <w:jc w:val="center"/>
              <w:rPr>
                <w:cs/>
              </w:rPr>
            </w:pPr>
            <w:r w:rsidRPr="0034219C">
              <w:rPr>
                <w:cs/>
              </w:rPr>
              <w:t>ไทย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146F5EE3" w14:textId="77777777" w:rsidR="00AC7027" w:rsidRPr="0034219C" w:rsidRDefault="00AC7027" w:rsidP="00125555">
            <w:pPr>
              <w:pStyle w:val="BlockText"/>
              <w:spacing w:before="40"/>
              <w:ind w:left="-35" w:right="-108"/>
              <w:jc w:val="left"/>
              <w:rPr>
                <w:cs/>
              </w:rPr>
            </w:pPr>
            <w:r w:rsidRPr="0034219C">
              <w:rPr>
                <w:cs/>
              </w:rPr>
              <w:t>ผู้</w:t>
            </w:r>
            <w:r>
              <w:rPr>
                <w:rFonts w:hint="cs"/>
                <w:cs/>
              </w:rPr>
              <w:t>บริหาร</w:t>
            </w:r>
            <w:r w:rsidRPr="0034219C">
              <w:rPr>
                <w:cs/>
              </w:rPr>
              <w:t>ร่วมกัน</w:t>
            </w:r>
          </w:p>
        </w:tc>
      </w:tr>
      <w:tr w:rsidR="00AC7027" w:rsidRPr="0034219C" w14:paraId="509C8F63" w14:textId="77777777" w:rsidTr="00001A0D">
        <w:trPr>
          <w:trHeight w:val="179"/>
        </w:trPr>
        <w:tc>
          <w:tcPr>
            <w:tcW w:w="3312" w:type="dxa"/>
            <w:shd w:val="clear" w:color="auto" w:fill="auto"/>
          </w:tcPr>
          <w:p w14:paraId="4EE286F7" w14:textId="77777777" w:rsidR="00AC7027" w:rsidRDefault="00AC7027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39" w:right="-11"/>
              <w:rPr>
                <w:cs/>
              </w:rPr>
            </w:pPr>
            <w:r w:rsidRPr="00F77738">
              <w:rPr>
                <w:cs/>
              </w:rPr>
              <w:t>บริษัท แอลพี ฟู้ดเวนเชอร์ จำกัด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6360948F" w14:textId="77777777" w:rsidR="00AC7027" w:rsidRPr="0034219C" w:rsidRDefault="00AC7027" w:rsidP="00125555">
            <w:pPr>
              <w:pStyle w:val="BlockText"/>
              <w:spacing w:before="40"/>
              <w:ind w:left="-143" w:right="-108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0B302232" w14:textId="77777777" w:rsidR="00AC7027" w:rsidRPr="0034219C" w:rsidRDefault="00AC7027" w:rsidP="00125555">
            <w:pPr>
              <w:pStyle w:val="BlockText"/>
              <w:spacing w:before="40"/>
              <w:ind w:left="-35" w:right="-108"/>
              <w:jc w:val="left"/>
              <w:rPr>
                <w:cs/>
              </w:rPr>
            </w:pPr>
            <w:r w:rsidRPr="0034219C">
              <w:rPr>
                <w:cs/>
              </w:rPr>
              <w:t>ผู้</w:t>
            </w:r>
            <w:r>
              <w:rPr>
                <w:rFonts w:hint="cs"/>
                <w:cs/>
              </w:rPr>
              <w:t>บริหาร</w:t>
            </w:r>
            <w:r w:rsidRPr="0034219C">
              <w:rPr>
                <w:cs/>
              </w:rPr>
              <w:t>ร่วมกัน</w:t>
            </w:r>
          </w:p>
        </w:tc>
      </w:tr>
      <w:tr w:rsidR="00AC7027" w:rsidRPr="0034219C" w14:paraId="5E3B5C09" w14:textId="77777777" w:rsidTr="00001A0D">
        <w:trPr>
          <w:trHeight w:val="179"/>
        </w:trPr>
        <w:tc>
          <w:tcPr>
            <w:tcW w:w="3312" w:type="dxa"/>
            <w:shd w:val="clear" w:color="auto" w:fill="auto"/>
          </w:tcPr>
          <w:p w14:paraId="21359DC9" w14:textId="77777777" w:rsidR="00AC7027" w:rsidRPr="0034219C" w:rsidRDefault="00AC7027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39" w:right="-11"/>
              <w:rPr>
                <w:cs/>
              </w:rPr>
            </w:pPr>
            <w:r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รอว์แมต</w:t>
            </w:r>
            <w:r w:rsidRPr="007835B2">
              <w:t xml:space="preserve"> </w:t>
            </w:r>
            <w:r w:rsidRPr="007835B2">
              <w:rPr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0F2F32D" w14:textId="77777777" w:rsidR="00AC7027" w:rsidRPr="0034219C" w:rsidRDefault="00AC7027" w:rsidP="00125555">
            <w:pPr>
              <w:pStyle w:val="BlockText"/>
              <w:spacing w:before="40"/>
              <w:ind w:left="-143" w:right="-108"/>
              <w:jc w:val="center"/>
              <w:rPr>
                <w:cs/>
              </w:rPr>
            </w:pPr>
            <w:r w:rsidRPr="0034219C">
              <w:rPr>
                <w:cs/>
              </w:rPr>
              <w:t>ไทย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2367BFF2" w14:textId="77777777" w:rsidR="00AC7027" w:rsidRPr="0034219C" w:rsidRDefault="00AC7027" w:rsidP="00125555">
            <w:pPr>
              <w:pStyle w:val="BlockText"/>
              <w:spacing w:before="40"/>
              <w:ind w:left="-35" w:right="-108"/>
              <w:jc w:val="left"/>
              <w:rPr>
                <w:cs/>
              </w:rPr>
            </w:pPr>
            <w:r>
              <w:rPr>
                <w:rFonts w:hint="cs"/>
                <w:cs/>
              </w:rPr>
              <w:t>ญาติสนิทของผู้บริหารสำคัญ</w:t>
            </w:r>
          </w:p>
        </w:tc>
      </w:tr>
      <w:tr w:rsidR="00AC7027" w:rsidRPr="0034219C" w14:paraId="6079D875" w14:textId="77777777" w:rsidTr="00001A0D">
        <w:trPr>
          <w:trHeight w:val="179"/>
        </w:trPr>
        <w:tc>
          <w:tcPr>
            <w:tcW w:w="3312" w:type="dxa"/>
            <w:shd w:val="clear" w:color="auto" w:fill="auto"/>
          </w:tcPr>
          <w:p w14:paraId="2646BD28" w14:textId="77777777" w:rsidR="00AC7027" w:rsidRDefault="00AC7027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39" w:right="-11"/>
              <w:rPr>
                <w:cs/>
              </w:rPr>
            </w:pPr>
            <w:r w:rsidRPr="00922319">
              <w:rPr>
                <w:cs/>
              </w:rPr>
              <w:t>บริษัท ฟาร์ส สตูดิโอ จำกัด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2D372FD" w14:textId="77777777" w:rsidR="00AC7027" w:rsidRPr="0034219C" w:rsidRDefault="00AC7027" w:rsidP="00125555">
            <w:pPr>
              <w:pStyle w:val="BlockText"/>
              <w:spacing w:before="40"/>
              <w:ind w:left="-143" w:right="-108"/>
              <w:jc w:val="center"/>
              <w:rPr>
                <w:cs/>
              </w:rPr>
            </w:pPr>
            <w:r w:rsidRPr="0034219C">
              <w:rPr>
                <w:cs/>
              </w:rPr>
              <w:t>ไทย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04EF0405" w14:textId="77777777" w:rsidR="00AC7027" w:rsidRPr="0034219C" w:rsidRDefault="00AC7027" w:rsidP="00125555">
            <w:pPr>
              <w:pStyle w:val="BlockText"/>
              <w:spacing w:before="40"/>
              <w:ind w:left="-35" w:right="-108"/>
              <w:jc w:val="left"/>
              <w:rPr>
                <w:cs/>
              </w:rPr>
            </w:pPr>
            <w:r>
              <w:rPr>
                <w:rFonts w:hint="cs"/>
                <w:cs/>
              </w:rPr>
              <w:t>ญาติสนิทของผู้บริหารสำคัญ</w:t>
            </w:r>
          </w:p>
        </w:tc>
      </w:tr>
      <w:tr w:rsidR="00AC7027" w:rsidRPr="0034219C" w14:paraId="6122F961" w14:textId="77777777" w:rsidTr="00001A0D">
        <w:trPr>
          <w:trHeight w:val="179"/>
        </w:trPr>
        <w:tc>
          <w:tcPr>
            <w:tcW w:w="3312" w:type="dxa"/>
            <w:shd w:val="clear" w:color="auto" w:fill="auto"/>
          </w:tcPr>
          <w:p w14:paraId="3D71EA85" w14:textId="77777777" w:rsidR="00AC7027" w:rsidRPr="00922319" w:rsidRDefault="00AC7027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39" w:right="-11"/>
              <w:rPr>
                <w:cs/>
              </w:rPr>
            </w:pPr>
            <w:r w:rsidRPr="00F77738">
              <w:rPr>
                <w:cs/>
              </w:rPr>
              <w:t>บริษัท ดาต้ามูน จำกัด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63EBBB1" w14:textId="77777777" w:rsidR="00AC7027" w:rsidRPr="0034219C" w:rsidRDefault="00AC7027" w:rsidP="00125555">
            <w:pPr>
              <w:pStyle w:val="BlockText"/>
              <w:spacing w:before="40"/>
              <w:ind w:left="-143" w:right="-108"/>
              <w:jc w:val="center"/>
              <w:rPr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4260" w:type="dxa"/>
            <w:shd w:val="clear" w:color="auto" w:fill="auto"/>
            <w:vAlign w:val="center"/>
          </w:tcPr>
          <w:p w14:paraId="3FB36B2A" w14:textId="77777777" w:rsidR="00AC7027" w:rsidRDefault="00AC7027" w:rsidP="00125555">
            <w:pPr>
              <w:pStyle w:val="BlockText"/>
              <w:spacing w:before="40"/>
              <w:ind w:left="-35" w:right="-108"/>
              <w:jc w:val="left"/>
              <w:rPr>
                <w:cs/>
              </w:rPr>
            </w:pPr>
            <w:r>
              <w:rPr>
                <w:rFonts w:hint="cs"/>
                <w:cs/>
              </w:rPr>
              <w:t>ญาติสนิทของกรรมการ</w:t>
            </w:r>
          </w:p>
        </w:tc>
      </w:tr>
      <w:tr w:rsidR="002030C0" w:rsidRPr="0034219C" w14:paraId="08061AD6" w14:textId="77777777" w:rsidTr="00001A0D">
        <w:trPr>
          <w:trHeight w:val="179"/>
        </w:trPr>
        <w:tc>
          <w:tcPr>
            <w:tcW w:w="3312" w:type="dxa"/>
            <w:shd w:val="clear" w:color="auto" w:fill="auto"/>
          </w:tcPr>
          <w:p w14:paraId="44B3B524" w14:textId="566D502A" w:rsidR="002030C0" w:rsidRPr="00F77738" w:rsidRDefault="002030C0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39" w:right="-11"/>
              <w:rPr>
                <w:cs/>
              </w:rPr>
            </w:pPr>
            <w:r w:rsidRPr="002030C0">
              <w:rPr>
                <w:cs/>
              </w:rPr>
              <w:t>กรรมการ/ผู้บริหารสำคัญ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D38F6B4" w14:textId="77777777" w:rsidR="002030C0" w:rsidRDefault="002030C0" w:rsidP="00125555">
            <w:pPr>
              <w:pStyle w:val="BlockText"/>
              <w:spacing w:before="40"/>
              <w:ind w:left="-143" w:right="-108"/>
              <w:jc w:val="center"/>
              <w:rPr>
                <w:cs/>
              </w:rPr>
            </w:pPr>
          </w:p>
        </w:tc>
        <w:tc>
          <w:tcPr>
            <w:tcW w:w="4260" w:type="dxa"/>
            <w:shd w:val="clear" w:color="auto" w:fill="auto"/>
            <w:vAlign w:val="center"/>
          </w:tcPr>
          <w:p w14:paraId="0FAF3925" w14:textId="33FD94A8" w:rsidR="002030C0" w:rsidRPr="002030C0" w:rsidRDefault="002030C0" w:rsidP="00F81D4E">
            <w:pPr>
              <w:pStyle w:val="BlockText"/>
              <w:spacing w:before="40"/>
              <w:ind w:left="-35" w:right="-108"/>
              <w:jc w:val="both"/>
            </w:pPr>
            <w:r w:rsidRPr="002030C0">
              <w:rPr>
                <w:cs/>
              </w:rPr>
              <w:t>บุคคลที่ม</w:t>
            </w:r>
            <w:r w:rsidR="00B40377">
              <w:rPr>
                <w:cs/>
              </w:rPr>
              <w:t>ีอำนาจและความรับผิดชอบการวางแผน</w:t>
            </w:r>
            <w:r w:rsidR="00B40377">
              <w:t xml:space="preserve"> </w:t>
            </w:r>
            <w:r w:rsidRPr="002030C0">
              <w:rPr>
                <w:cs/>
              </w:rPr>
              <w:t>สั่ง</w:t>
            </w:r>
            <w:r w:rsidRPr="002030C0">
              <w:rPr>
                <w:rFonts w:hint="cs"/>
                <w:cs/>
              </w:rPr>
              <w:t>ก</w:t>
            </w:r>
            <w:r w:rsidRPr="002030C0">
              <w:rPr>
                <w:cs/>
              </w:rPr>
              <w:t>ารและควบคุมกิจกรรมต่าง</w:t>
            </w:r>
            <w:r w:rsidR="00F81D4E">
              <w:t xml:space="preserve"> </w:t>
            </w:r>
            <w:r w:rsidRPr="002030C0">
              <w:rPr>
                <w:cs/>
              </w:rPr>
              <w:t>ๆ</w:t>
            </w:r>
            <w:r w:rsidR="00F81D4E">
              <w:t xml:space="preserve"> </w:t>
            </w:r>
            <w:r w:rsidRPr="002030C0">
              <w:rPr>
                <w:cs/>
              </w:rPr>
              <w:t>ของกิจการไม่ว่าทางตรงหรือทางอ้อม ทั้งนี้ รวมถึงกรรมการของบริษัท</w:t>
            </w:r>
            <w:r w:rsidRPr="002030C0">
              <w:rPr>
                <w:rFonts w:hint="cs"/>
                <w:cs/>
              </w:rPr>
              <w:t xml:space="preserve"> </w:t>
            </w:r>
          </w:p>
          <w:p w14:paraId="4D5D1BF3" w14:textId="50300A2C" w:rsidR="002030C0" w:rsidRDefault="002030C0" w:rsidP="00F81D4E">
            <w:pPr>
              <w:pStyle w:val="BlockText"/>
              <w:spacing w:before="40"/>
              <w:ind w:left="-35" w:right="-108"/>
              <w:jc w:val="both"/>
              <w:rPr>
                <w:cs/>
              </w:rPr>
            </w:pPr>
            <w:r w:rsidRPr="002030C0">
              <w:t>(</w:t>
            </w:r>
            <w:r w:rsidRPr="002030C0">
              <w:rPr>
                <w:cs/>
              </w:rPr>
              <w:t>ไม่ว่าจะทำหน้าที่ในระดับบริหารหรือไม่)</w:t>
            </w:r>
          </w:p>
        </w:tc>
      </w:tr>
    </w:tbl>
    <w:p w14:paraId="28D594DB" w14:textId="0C7DE4E5" w:rsidR="00724B6B" w:rsidRDefault="000207C7" w:rsidP="000207C7">
      <w:pPr>
        <w:spacing w:before="240"/>
        <w:ind w:left="1032" w:hanging="470"/>
        <w:jc w:val="thaiDistribute"/>
        <w:outlineLvl w:val="0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5.2 </w:t>
      </w:r>
      <w:r>
        <w:rPr>
          <w:rFonts w:ascii="Angsana New" w:hAnsi="Angsana New"/>
          <w:sz w:val="28"/>
        </w:rPr>
        <w:tab/>
      </w:r>
      <w:r w:rsidR="00364FDA" w:rsidRPr="0034219C">
        <w:rPr>
          <w:rFonts w:ascii="Angsana New" w:hAnsi="Angsana New"/>
          <w:sz w:val="28"/>
          <w:cs/>
        </w:rPr>
        <w:t>รายการ</w:t>
      </w:r>
      <w:r w:rsidR="00364FDA">
        <w:rPr>
          <w:rFonts w:ascii="Angsana New" w:hAnsi="Angsana New" w:hint="cs"/>
          <w:sz w:val="28"/>
          <w:cs/>
        </w:rPr>
        <w:t>ธุรกิจ</w:t>
      </w:r>
      <w:r w:rsidR="00724B6B" w:rsidRPr="00CE1A0A">
        <w:rPr>
          <w:rFonts w:ascii="Angsana New" w:hAnsi="Angsana New"/>
          <w:sz w:val="28"/>
          <w:cs/>
        </w:rPr>
        <w:t>ที่มีสาระสำคัญระหว่างบริษัทกับบริษัทที่เกี่ยวข้องกันสำหรับ</w:t>
      </w:r>
      <w:r w:rsidR="0097705B" w:rsidRPr="00B63ABA">
        <w:rPr>
          <w:rFonts w:ascii="Angsana New" w:hAnsi="Angsana New"/>
          <w:sz w:val="28"/>
          <w:cs/>
        </w:rPr>
        <w:t>ปีสิ้นสุ</w:t>
      </w:r>
      <w:r w:rsidR="00373103" w:rsidRPr="00B63ABA">
        <w:rPr>
          <w:rFonts w:ascii="Angsana New" w:hAnsi="Angsana New"/>
          <w:sz w:val="28"/>
          <w:cs/>
        </w:rPr>
        <w:t>ด</w:t>
      </w:r>
      <w:r w:rsidR="0097705B" w:rsidRPr="00B63ABA">
        <w:rPr>
          <w:rFonts w:ascii="Angsana New" w:hAnsi="Angsana New"/>
          <w:sz w:val="28"/>
          <w:cs/>
        </w:rPr>
        <w:t xml:space="preserve">วันที่ </w:t>
      </w:r>
      <w:r w:rsidR="00731DE2" w:rsidRPr="00B63ABA">
        <w:rPr>
          <w:rFonts w:ascii="Angsana New" w:hAnsi="Angsana New"/>
          <w:sz w:val="28"/>
        </w:rPr>
        <w:t>31</w:t>
      </w:r>
      <w:r w:rsidR="0097705B" w:rsidRPr="00B63ABA">
        <w:rPr>
          <w:rFonts w:ascii="Angsana New" w:hAnsi="Angsana New"/>
          <w:sz w:val="28"/>
          <w:cs/>
        </w:rPr>
        <w:t xml:space="preserve"> ธันว</w:t>
      </w:r>
      <w:r w:rsidR="00D52998" w:rsidRPr="00B63ABA">
        <w:rPr>
          <w:rFonts w:ascii="Angsana New" w:hAnsi="Angsana New"/>
          <w:sz w:val="28"/>
          <w:cs/>
        </w:rPr>
        <w:t xml:space="preserve">าคม </w:t>
      </w:r>
      <w:r w:rsidR="000837D4" w:rsidRPr="00B63ABA">
        <w:rPr>
          <w:rFonts w:ascii="Angsana New" w:hAnsi="Angsana New"/>
          <w:sz w:val="28"/>
        </w:rPr>
        <w:t>256</w:t>
      </w:r>
      <w:r w:rsidR="00364FDA">
        <w:rPr>
          <w:rFonts w:ascii="Angsana New" w:hAnsi="Angsana New"/>
          <w:sz w:val="28"/>
        </w:rPr>
        <w:t>5</w:t>
      </w:r>
      <w:r w:rsidR="00724B6B" w:rsidRPr="00B63ABA">
        <w:rPr>
          <w:rFonts w:ascii="Angsana New" w:hAnsi="Angsana New"/>
          <w:sz w:val="28"/>
          <w:cs/>
        </w:rPr>
        <w:t xml:space="preserve"> </w:t>
      </w:r>
      <w:r w:rsidR="00450BED">
        <w:rPr>
          <w:rFonts w:ascii="Angsana New" w:hAnsi="Angsana New"/>
          <w:sz w:val="28"/>
        </w:rPr>
        <w:t xml:space="preserve">      </w:t>
      </w:r>
      <w:r w:rsidR="00724B6B" w:rsidRPr="00B63ABA">
        <w:rPr>
          <w:rFonts w:ascii="Angsana New" w:hAnsi="Angsana New"/>
          <w:sz w:val="28"/>
          <w:cs/>
        </w:rPr>
        <w:t xml:space="preserve">และ </w:t>
      </w:r>
      <w:r w:rsidR="000837D4" w:rsidRPr="00B63ABA">
        <w:rPr>
          <w:rFonts w:ascii="Angsana New" w:hAnsi="Angsana New"/>
          <w:sz w:val="28"/>
        </w:rPr>
        <w:t>256</w:t>
      </w:r>
      <w:r w:rsidR="00364FDA">
        <w:rPr>
          <w:rFonts w:ascii="Angsana New" w:hAnsi="Angsana New"/>
          <w:sz w:val="28"/>
        </w:rPr>
        <w:t>4</w:t>
      </w:r>
      <w:r w:rsidR="00724B6B" w:rsidRPr="00CE1A0A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156"/>
        <w:gridCol w:w="1440"/>
        <w:gridCol w:w="1440"/>
        <w:gridCol w:w="2700"/>
      </w:tblGrid>
      <w:tr w:rsidR="000207C7" w:rsidRPr="0034219C" w14:paraId="28D08972" w14:textId="22BAB658" w:rsidTr="000207C7">
        <w:trPr>
          <w:tblHeader/>
        </w:trPr>
        <w:tc>
          <w:tcPr>
            <w:tcW w:w="3156" w:type="dxa"/>
            <w:vAlign w:val="center"/>
          </w:tcPr>
          <w:p w14:paraId="42A8B65F" w14:textId="77777777" w:rsidR="000207C7" w:rsidRPr="0034219C" w:rsidRDefault="000207C7" w:rsidP="00125555">
            <w:pPr>
              <w:spacing w:line="380" w:lineRule="exact"/>
              <w:rPr>
                <w:rFonts w:ascii="Angsana New" w:hAnsi="Angsana New"/>
                <w:b/>
                <w:bCs/>
                <w:sz w:val="28"/>
                <w:u w:val="single"/>
                <w:cs/>
                <w:lang w:val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D693985" w14:textId="2405E95D" w:rsidR="000207C7" w:rsidRPr="0034219C" w:rsidRDefault="000207C7" w:rsidP="0012555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 xml:space="preserve">หน่วย: </w:t>
            </w:r>
            <w:r w:rsidR="000C0EB8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Pr="0034219C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  <w:tc>
          <w:tcPr>
            <w:tcW w:w="2700" w:type="dxa"/>
          </w:tcPr>
          <w:p w14:paraId="6FF21021" w14:textId="77777777" w:rsidR="000207C7" w:rsidRDefault="000207C7" w:rsidP="000207C7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0207C7" w:rsidRPr="0034219C" w14:paraId="0CEF8CDF" w14:textId="3461AABD" w:rsidTr="000207C7">
        <w:trPr>
          <w:tblHeader/>
        </w:trPr>
        <w:tc>
          <w:tcPr>
            <w:tcW w:w="3156" w:type="dxa"/>
            <w:vAlign w:val="center"/>
          </w:tcPr>
          <w:p w14:paraId="6335A3FE" w14:textId="77777777" w:rsidR="000207C7" w:rsidRPr="0034219C" w:rsidRDefault="000207C7" w:rsidP="00125555">
            <w:pPr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E12F5A" w14:textId="77777777" w:rsidR="000207C7" w:rsidRPr="0034219C" w:rsidRDefault="000207C7" w:rsidP="0012555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219C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E24EA3" w14:textId="77777777" w:rsidR="000207C7" w:rsidRPr="0034219C" w:rsidRDefault="000207C7" w:rsidP="0012555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219C">
              <w:rPr>
                <w:rFonts w:ascii="Angsana New" w:hAnsi="Angsana New"/>
                <w:sz w:val="28"/>
              </w:rPr>
              <w:t>25</w:t>
            </w:r>
            <w:r w:rsidRPr="0034219C">
              <w:rPr>
                <w:rFonts w:ascii="Angsana New" w:hAnsi="Angsana New"/>
                <w:sz w:val="28"/>
                <w:cs/>
              </w:rPr>
              <w:t>6</w:t>
            </w:r>
            <w:r w:rsidRPr="0034219C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2700" w:type="dxa"/>
          </w:tcPr>
          <w:p w14:paraId="21DFEC1B" w14:textId="56BF8C9C" w:rsidR="000207C7" w:rsidRPr="0034219C" w:rsidRDefault="000207C7" w:rsidP="0012555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219C">
              <w:rPr>
                <w:b/>
                <w:bCs/>
                <w:cs/>
              </w:rPr>
              <w:t>นโยบายการกำหนดราคา</w:t>
            </w:r>
          </w:p>
        </w:tc>
      </w:tr>
      <w:tr w:rsidR="000207C7" w:rsidRPr="0034219C" w14:paraId="792E716C" w14:textId="26717A50" w:rsidTr="000207C7">
        <w:trPr>
          <w:trHeight w:val="80"/>
        </w:trPr>
        <w:tc>
          <w:tcPr>
            <w:tcW w:w="3156" w:type="dxa"/>
          </w:tcPr>
          <w:p w14:paraId="5CFC0FB1" w14:textId="77777777" w:rsidR="000207C7" w:rsidRPr="0034219C" w:rsidRDefault="000207C7" w:rsidP="00125555">
            <w:pPr>
              <w:spacing w:line="380" w:lineRule="exact"/>
              <w:ind w:left="2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219C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F2DA7B" w14:textId="77777777" w:rsidR="000207C7" w:rsidRPr="0034219C" w:rsidRDefault="000207C7" w:rsidP="00125555">
            <w:pPr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B49114" w14:textId="77777777" w:rsidR="000207C7" w:rsidRPr="0034219C" w:rsidRDefault="000207C7" w:rsidP="00125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700" w:type="dxa"/>
          </w:tcPr>
          <w:p w14:paraId="6A6E12DF" w14:textId="77777777" w:rsidR="000207C7" w:rsidRPr="0034219C" w:rsidRDefault="000207C7" w:rsidP="00125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207C7" w:rsidRPr="0034219C" w14:paraId="574949AE" w14:textId="1BD6DD9D" w:rsidTr="000207C7">
        <w:tc>
          <w:tcPr>
            <w:tcW w:w="3156" w:type="dxa"/>
          </w:tcPr>
          <w:p w14:paraId="05C22F2E" w14:textId="77777777" w:rsidR="000207C7" w:rsidRPr="0034219C" w:rsidRDefault="000207C7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</w:pPr>
            <w:r w:rsidRPr="0034219C">
              <w:rPr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989D67" w14:textId="54C2EB40" w:rsidR="000207C7" w:rsidRPr="0024070D" w:rsidRDefault="00450BED" w:rsidP="00125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DB39E8" w14:textId="4CB4DF80" w:rsidR="000207C7" w:rsidRPr="00961805" w:rsidRDefault="00961805" w:rsidP="0096180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1,278</w:t>
            </w:r>
          </w:p>
        </w:tc>
        <w:tc>
          <w:tcPr>
            <w:tcW w:w="2700" w:type="dxa"/>
          </w:tcPr>
          <w:p w14:paraId="1D009964" w14:textId="7A26CACA" w:rsidR="000207C7" w:rsidRPr="00961805" w:rsidRDefault="000207C7" w:rsidP="0096180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jc w:val="left"/>
            </w:pPr>
            <w:r w:rsidRPr="0034219C">
              <w:rPr>
                <w:cs/>
              </w:rPr>
              <w:t>ราคาเทียบเคียง</w:t>
            </w:r>
            <w:r>
              <w:rPr>
                <w:rFonts w:hint="cs"/>
                <w:cs/>
              </w:rPr>
              <w:t>ราคาตลาด</w:t>
            </w:r>
          </w:p>
        </w:tc>
      </w:tr>
      <w:tr w:rsidR="000207C7" w:rsidRPr="0034219C" w14:paraId="7BD8A382" w14:textId="3B096480" w:rsidTr="000207C7">
        <w:tc>
          <w:tcPr>
            <w:tcW w:w="3156" w:type="dxa"/>
          </w:tcPr>
          <w:p w14:paraId="319C6E3B" w14:textId="77777777" w:rsidR="000207C7" w:rsidRPr="0034219C" w:rsidRDefault="000207C7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cs/>
              </w:rPr>
            </w:pPr>
            <w:r w:rsidRPr="0034219C">
              <w:rPr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3D94FD" w14:textId="0F927F06" w:rsidR="000207C7" w:rsidRPr="0024070D" w:rsidRDefault="00450BED" w:rsidP="00125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2,408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8999A9" w14:textId="5DA396F8" w:rsidR="000207C7" w:rsidRPr="00961805" w:rsidRDefault="00961805" w:rsidP="0096180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1805">
              <w:rPr>
                <w:rFonts w:ascii="Angsana New" w:hAnsi="Angsana New"/>
                <w:snapToGrid w:val="0"/>
                <w:sz w:val="28"/>
                <w:lang w:eastAsia="th-TH"/>
              </w:rPr>
              <w:t>3,17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2700" w:type="dxa"/>
          </w:tcPr>
          <w:p w14:paraId="72614DCD" w14:textId="4C9239FB" w:rsidR="000207C7" w:rsidRPr="00961805" w:rsidRDefault="000207C7" w:rsidP="0096180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</w:pPr>
            <w:r w:rsidRPr="0034219C">
              <w:rPr>
                <w:cs/>
              </w:rPr>
              <w:t>ราคาที่ตกลงร่วมกันตามสัญญา</w:t>
            </w:r>
          </w:p>
        </w:tc>
      </w:tr>
      <w:tr w:rsidR="000207C7" w:rsidRPr="0034219C" w14:paraId="5A581865" w14:textId="19F2A05F" w:rsidTr="000207C7">
        <w:tc>
          <w:tcPr>
            <w:tcW w:w="3156" w:type="dxa"/>
          </w:tcPr>
          <w:p w14:paraId="4105BE7E" w14:textId="77777777" w:rsidR="000207C7" w:rsidRPr="0034219C" w:rsidRDefault="000207C7" w:rsidP="000207C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cs/>
              </w:rPr>
            </w:pPr>
            <w:r w:rsidRPr="0034219C">
              <w:rPr>
                <w:cs/>
              </w:rPr>
              <w:t>ซื้อสินค้า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69C2D0" w14:textId="1744A2D1" w:rsidR="000207C7" w:rsidRPr="0024070D" w:rsidRDefault="00450BED" w:rsidP="000207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150,491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373A3" w14:textId="6347EE7E" w:rsidR="000207C7" w:rsidRPr="00961805" w:rsidRDefault="002E37B8" w:rsidP="0096180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161,592</w:t>
            </w:r>
          </w:p>
        </w:tc>
        <w:tc>
          <w:tcPr>
            <w:tcW w:w="2700" w:type="dxa"/>
          </w:tcPr>
          <w:p w14:paraId="0BFF0966" w14:textId="11032D22" w:rsidR="000207C7" w:rsidRPr="00961805" w:rsidRDefault="000207C7" w:rsidP="0096180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</w:pPr>
            <w:r w:rsidRPr="0034219C">
              <w:rPr>
                <w:cs/>
              </w:rPr>
              <w:t>ราคาที่ตกลงร่วมกันตามสัญญา</w:t>
            </w:r>
          </w:p>
        </w:tc>
      </w:tr>
      <w:tr w:rsidR="000207C7" w:rsidRPr="0034219C" w14:paraId="7B538E96" w14:textId="521839F6" w:rsidTr="000207C7">
        <w:tc>
          <w:tcPr>
            <w:tcW w:w="3156" w:type="dxa"/>
          </w:tcPr>
          <w:p w14:paraId="00ACAEEA" w14:textId="77777777" w:rsidR="000207C7" w:rsidRPr="0034219C" w:rsidRDefault="000207C7" w:rsidP="000207C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cs/>
              </w:rPr>
            </w:pPr>
            <w:r>
              <w:rPr>
                <w:rFonts w:hint="cs"/>
                <w:cs/>
              </w:rPr>
              <w:t>ค่าออกแบบปรับปรุงอาคาร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BF00C6" w14:textId="021FC13B" w:rsidR="000207C7" w:rsidRDefault="00450BED" w:rsidP="000207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DADDB" w14:textId="1E12E04A" w:rsidR="000207C7" w:rsidRPr="00961805" w:rsidRDefault="00961805" w:rsidP="000207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180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0" w:type="dxa"/>
          </w:tcPr>
          <w:p w14:paraId="06747D25" w14:textId="4A8B6739" w:rsidR="000207C7" w:rsidRPr="00961805" w:rsidRDefault="000207C7" w:rsidP="0096180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</w:pPr>
            <w:r w:rsidRPr="0034219C">
              <w:rPr>
                <w:cs/>
              </w:rPr>
              <w:t>ราคาที่ตกลงร่วมกันตามสัญญา</w:t>
            </w:r>
          </w:p>
        </w:tc>
      </w:tr>
      <w:tr w:rsidR="000207C7" w:rsidRPr="0034219C" w14:paraId="1B87ADF0" w14:textId="3DF1A1B3" w:rsidTr="000207C7">
        <w:tc>
          <w:tcPr>
            <w:tcW w:w="3156" w:type="dxa"/>
          </w:tcPr>
          <w:p w14:paraId="4F91FD23" w14:textId="77777777" w:rsidR="000207C7" w:rsidRPr="0034219C" w:rsidRDefault="000207C7" w:rsidP="000207C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cs/>
              </w:rPr>
            </w:pPr>
            <w:r w:rsidRPr="0034219C">
              <w:rPr>
                <w:cs/>
              </w:rPr>
              <w:t>ค่าบริการ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A9103E" w14:textId="731BF4AE" w:rsidR="000207C7" w:rsidRPr="0024070D" w:rsidRDefault="004D3571" w:rsidP="000207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E0DCE9" w14:textId="7D43738D" w:rsidR="000207C7" w:rsidRPr="00961805" w:rsidRDefault="00961805" w:rsidP="0096180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1805">
              <w:rPr>
                <w:rFonts w:ascii="Angsana New" w:hAnsi="Angsana New"/>
                <w:snapToGrid w:val="0"/>
                <w:sz w:val="28"/>
                <w:lang w:eastAsia="th-TH"/>
              </w:rPr>
              <w:t>1,597</w:t>
            </w:r>
          </w:p>
        </w:tc>
        <w:tc>
          <w:tcPr>
            <w:tcW w:w="2700" w:type="dxa"/>
          </w:tcPr>
          <w:p w14:paraId="79D51EC6" w14:textId="470237E5" w:rsidR="000207C7" w:rsidRPr="00961805" w:rsidRDefault="000207C7" w:rsidP="0096180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</w:pPr>
            <w:r w:rsidRPr="0034219C">
              <w:rPr>
                <w:cs/>
              </w:rPr>
              <w:t>ราคาที่ตกลงร่วมกันตามสัญญา</w:t>
            </w:r>
          </w:p>
        </w:tc>
      </w:tr>
      <w:tr w:rsidR="000207C7" w:rsidRPr="0034219C" w14:paraId="3E40AD63" w14:textId="000A8E77" w:rsidTr="000207C7">
        <w:tc>
          <w:tcPr>
            <w:tcW w:w="3156" w:type="dxa"/>
          </w:tcPr>
          <w:p w14:paraId="3F289B1E" w14:textId="77777777" w:rsidR="000207C7" w:rsidRPr="0034219C" w:rsidRDefault="000207C7" w:rsidP="000207C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cs/>
              </w:rPr>
            </w:pPr>
            <w:r>
              <w:rPr>
                <w:rFonts w:hint="cs"/>
                <w:cs/>
              </w:rPr>
              <w:t>ค่าที่ปรึกษา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399F4" w14:textId="3AB4C4D1" w:rsidR="000207C7" w:rsidRDefault="002E37B8" w:rsidP="000207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4,990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C5E721" w14:textId="5F3971D9" w:rsidR="000207C7" w:rsidRPr="00961805" w:rsidRDefault="00961805" w:rsidP="000207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180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2700" w:type="dxa"/>
          </w:tcPr>
          <w:p w14:paraId="30081A83" w14:textId="6BD6F1D4" w:rsidR="000207C7" w:rsidRPr="00961805" w:rsidRDefault="000207C7" w:rsidP="0096180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</w:pPr>
            <w:r w:rsidRPr="0034219C">
              <w:rPr>
                <w:cs/>
              </w:rPr>
              <w:t>ราคาที่ตกลงร่วมกันตามสัญญา</w:t>
            </w:r>
          </w:p>
        </w:tc>
      </w:tr>
      <w:tr w:rsidR="000207C7" w:rsidRPr="0034219C" w14:paraId="5E0EDD48" w14:textId="41EDDEAB" w:rsidTr="004D3571">
        <w:tc>
          <w:tcPr>
            <w:tcW w:w="3156" w:type="dxa"/>
          </w:tcPr>
          <w:p w14:paraId="524884FB" w14:textId="77777777" w:rsidR="000207C7" w:rsidRPr="0034219C" w:rsidRDefault="000207C7" w:rsidP="000207C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cs/>
              </w:rPr>
            </w:pPr>
            <w:r>
              <w:rPr>
                <w:rFonts w:hint="cs"/>
                <w:cs/>
              </w:rPr>
              <w:t>ค่าเช่าและบริการ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227F1B" w14:textId="31A7563F" w:rsidR="000207C7" w:rsidRPr="00124ADE" w:rsidRDefault="004D3571" w:rsidP="000207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8,882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72F432" w14:textId="7BA48A85" w:rsidR="000207C7" w:rsidRPr="00961805" w:rsidRDefault="004D3571" w:rsidP="000207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11,293</w:t>
            </w:r>
          </w:p>
        </w:tc>
        <w:tc>
          <w:tcPr>
            <w:tcW w:w="2700" w:type="dxa"/>
          </w:tcPr>
          <w:p w14:paraId="5D842DBF" w14:textId="401CF11F" w:rsidR="000207C7" w:rsidRPr="00961805" w:rsidRDefault="000207C7" w:rsidP="0096180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</w:pPr>
            <w:r w:rsidRPr="0034219C">
              <w:rPr>
                <w:cs/>
              </w:rPr>
              <w:t>ราคาที่ตกลงร่วมกันตามสัญญา</w:t>
            </w:r>
          </w:p>
        </w:tc>
      </w:tr>
      <w:tr w:rsidR="000207C7" w:rsidRPr="0034219C" w14:paraId="6CFE6518" w14:textId="32DBDA3F" w:rsidTr="000207C7">
        <w:trPr>
          <w:trHeight w:val="74"/>
        </w:trPr>
        <w:tc>
          <w:tcPr>
            <w:tcW w:w="3156" w:type="dxa"/>
            <w:shd w:val="clear" w:color="auto" w:fill="auto"/>
          </w:tcPr>
          <w:p w14:paraId="7B4BF90E" w14:textId="77777777" w:rsidR="000207C7" w:rsidRPr="0034219C" w:rsidRDefault="000207C7" w:rsidP="000207C7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cs/>
              </w:rPr>
            </w:pPr>
            <w:r w:rsidRPr="0034219C">
              <w:rPr>
                <w:cs/>
              </w:rPr>
              <w:t>ค่าบริการสาธารณูปโภค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E8F7D" w14:textId="537103B0" w:rsidR="000207C7" w:rsidRPr="0024070D" w:rsidRDefault="004D3571" w:rsidP="000207C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F37C8F" w14:textId="77659073" w:rsidR="000207C7" w:rsidRPr="00961805" w:rsidRDefault="00961805" w:rsidP="0096180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1805">
              <w:rPr>
                <w:rFonts w:ascii="Angsana New" w:hAnsi="Angsana New"/>
                <w:snapToGrid w:val="0"/>
                <w:sz w:val="28"/>
                <w:lang w:eastAsia="th-TH"/>
              </w:rPr>
              <w:t>869</w:t>
            </w:r>
          </w:p>
        </w:tc>
        <w:tc>
          <w:tcPr>
            <w:tcW w:w="2700" w:type="dxa"/>
          </w:tcPr>
          <w:p w14:paraId="37505EE8" w14:textId="73B513D9" w:rsidR="000207C7" w:rsidRPr="00961805" w:rsidRDefault="000207C7" w:rsidP="0096180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</w:pPr>
            <w:r w:rsidRPr="0034219C">
              <w:rPr>
                <w:cs/>
              </w:rPr>
              <w:t>ราคาที่ตกลงร่วมกันตามสัญญา</w:t>
            </w:r>
          </w:p>
        </w:tc>
      </w:tr>
    </w:tbl>
    <w:p w14:paraId="46BBC697" w14:textId="77777777" w:rsidR="000C0EB8" w:rsidRDefault="000C0EB8" w:rsidP="000207C7">
      <w:pPr>
        <w:spacing w:before="240"/>
        <w:ind w:left="1032" w:hanging="470"/>
        <w:jc w:val="thaiDistribute"/>
        <w:outlineLvl w:val="0"/>
        <w:rPr>
          <w:rFonts w:ascii="Angsana New" w:hAnsi="Angsana New"/>
          <w:sz w:val="28"/>
        </w:rPr>
      </w:pPr>
    </w:p>
    <w:p w14:paraId="222A6AAA" w14:textId="77777777" w:rsidR="000C0EB8" w:rsidRDefault="000C0EB8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307AD557" w14:textId="2CBE78BB" w:rsidR="000207C7" w:rsidRPr="006336DA" w:rsidRDefault="000207C7" w:rsidP="000207C7">
      <w:pPr>
        <w:spacing w:before="240"/>
        <w:ind w:left="1032" w:hanging="470"/>
        <w:jc w:val="thaiDistribute"/>
        <w:outlineLvl w:val="0"/>
        <w:rPr>
          <w:rFonts w:ascii="Angsana New" w:hAnsi="Angsana New"/>
          <w:cs/>
        </w:rPr>
      </w:pPr>
      <w:r>
        <w:rPr>
          <w:rFonts w:ascii="Angsana New" w:hAnsi="Angsana New"/>
          <w:sz w:val="28"/>
        </w:rPr>
        <w:lastRenderedPageBreak/>
        <w:t>5.3</w:t>
      </w:r>
      <w:r>
        <w:rPr>
          <w:rFonts w:ascii="Angsana New" w:hAnsi="Angsana New"/>
          <w:sz w:val="28"/>
        </w:rPr>
        <w:tab/>
      </w:r>
      <w:r w:rsidRPr="000207C7">
        <w:rPr>
          <w:rFonts w:ascii="Angsana New" w:hAnsi="Angsana New"/>
          <w:sz w:val="28"/>
          <w:cs/>
        </w:rPr>
        <w:t>ค่าตอบแทน</w:t>
      </w:r>
      <w:r w:rsidRPr="006336DA">
        <w:rPr>
          <w:rFonts w:ascii="Angsana New" w:hAnsi="Angsana New"/>
          <w:cs/>
        </w:rPr>
        <w:t>กรรมการและผู้บริหารสำคัญ</w:t>
      </w:r>
    </w:p>
    <w:p w14:paraId="73573E5F" w14:textId="08CAD7E1" w:rsidR="000207C7" w:rsidRPr="006336DA" w:rsidRDefault="000207C7" w:rsidP="000207C7">
      <w:pPr>
        <w:spacing w:before="120"/>
        <w:ind w:left="1037" w:hanging="475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ab/>
      </w:r>
      <w:r w:rsidRPr="006336DA">
        <w:rPr>
          <w:rFonts w:ascii="Angsana New" w:hAnsi="Angsana New"/>
          <w:cs/>
        </w:rPr>
        <w:t>ค่าตอบแทนกรรมการและผู้บริหารสำคัญ</w:t>
      </w:r>
      <w:r w:rsidRPr="00F974FD">
        <w:rPr>
          <w:rFonts w:ascii="Angsana New" w:hAnsi="Angsana New"/>
          <w:cs/>
        </w:rPr>
        <w:t>สำหรับปี</w:t>
      </w:r>
      <w:r>
        <w:rPr>
          <w:rFonts w:ascii="Angsana New" w:hAnsi="Angsana New" w:hint="cs"/>
          <w:cs/>
        </w:rPr>
        <w:t>สิ้นสุด</w:t>
      </w:r>
      <w:r w:rsidRPr="00D81A06">
        <w:rPr>
          <w:rFonts w:ascii="Angsana New" w:hAnsi="Angsana New"/>
          <w:sz w:val="28"/>
          <w:cs/>
        </w:rPr>
        <w:t>วันที่</w:t>
      </w:r>
      <w:r w:rsidR="009760E5" w:rsidRPr="00D81A06">
        <w:rPr>
          <w:rFonts w:ascii="Angsana New" w:hAnsi="Angsana New"/>
          <w:sz w:val="28"/>
        </w:rPr>
        <w:t xml:space="preserve">  </w:t>
      </w:r>
      <w:r w:rsidR="00D81A06" w:rsidRPr="00D81A06">
        <w:rPr>
          <w:rFonts w:ascii="Angsana New" w:hAnsi="Angsana New"/>
          <w:sz w:val="28"/>
        </w:rPr>
        <w:t>31</w:t>
      </w:r>
      <w:r w:rsidR="009760E5" w:rsidRPr="00D81A06">
        <w:rPr>
          <w:rFonts w:ascii="Angsana New" w:hAnsi="Angsana New"/>
          <w:sz w:val="28"/>
        </w:rPr>
        <w:t xml:space="preserve"> </w:t>
      </w:r>
      <w:r w:rsidRPr="00D81A06">
        <w:rPr>
          <w:rFonts w:ascii="Angsana New" w:hAnsi="Angsana New" w:hint="cs"/>
          <w:sz w:val="28"/>
          <w:cs/>
        </w:rPr>
        <w:t>ธันวาคม</w:t>
      </w:r>
      <w:r w:rsidRPr="00D81A06">
        <w:rPr>
          <w:rFonts w:ascii="Angsana New" w:hAnsi="Angsana New"/>
          <w:sz w:val="28"/>
          <w:cs/>
        </w:rPr>
        <w:t xml:space="preserve"> </w:t>
      </w:r>
      <w:r w:rsidRPr="00D81A06">
        <w:rPr>
          <w:rFonts w:ascii="Angsana New" w:hAnsi="Angsana New"/>
          <w:sz w:val="28"/>
        </w:rPr>
        <w:t>256</w:t>
      </w:r>
      <w:r w:rsidR="00D81A06">
        <w:rPr>
          <w:rFonts w:ascii="Angsana New" w:hAnsi="Angsana New"/>
          <w:sz w:val="28"/>
        </w:rPr>
        <w:t>5</w:t>
      </w:r>
      <w:r w:rsidR="00D81A06">
        <w:rPr>
          <w:rFonts w:ascii="Angsana New" w:hAnsi="Angsana New"/>
          <w:sz w:val="28"/>
          <w:cs/>
        </w:rPr>
        <w:t xml:space="preserve"> และ</w:t>
      </w:r>
      <w:r w:rsidRPr="00D81A06">
        <w:rPr>
          <w:rFonts w:ascii="Angsana New" w:hAnsi="Angsana New"/>
          <w:sz w:val="28"/>
          <w:cs/>
        </w:rPr>
        <w:t xml:space="preserve"> </w:t>
      </w:r>
      <w:r w:rsidRPr="00D81A06">
        <w:rPr>
          <w:rFonts w:ascii="Angsana New" w:hAnsi="Angsana New"/>
          <w:sz w:val="28"/>
        </w:rPr>
        <w:t>256</w:t>
      </w:r>
      <w:r w:rsidR="00D81A06">
        <w:rPr>
          <w:rFonts w:ascii="Angsana New" w:hAnsi="Angsana New"/>
          <w:sz w:val="28"/>
        </w:rPr>
        <w:t>4</w:t>
      </w:r>
      <w:r w:rsidRPr="00D81A06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885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400"/>
        <w:gridCol w:w="1728"/>
        <w:gridCol w:w="1728"/>
      </w:tblGrid>
      <w:tr w:rsidR="000207C7" w:rsidRPr="009E207A" w14:paraId="2656E3E0" w14:textId="77777777" w:rsidTr="009760E5">
        <w:trPr>
          <w:trHeight w:val="74"/>
        </w:trPr>
        <w:tc>
          <w:tcPr>
            <w:tcW w:w="5400" w:type="dxa"/>
          </w:tcPr>
          <w:p w14:paraId="2A215AB3" w14:textId="77777777" w:rsidR="000207C7" w:rsidRPr="009E207A" w:rsidRDefault="000207C7" w:rsidP="000207C7">
            <w:pPr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14:paraId="33DE520C" w14:textId="35209B2E" w:rsidR="000207C7" w:rsidRPr="009E207A" w:rsidRDefault="000207C7" w:rsidP="0002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 xml:space="preserve">หน่วย: </w:t>
            </w:r>
            <w:r w:rsidR="000C0EB8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="000C0EB8" w:rsidRPr="0034219C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0207C7" w:rsidRPr="009E207A" w14:paraId="403307C9" w14:textId="77777777" w:rsidTr="009760E5">
        <w:trPr>
          <w:trHeight w:val="74"/>
        </w:trPr>
        <w:tc>
          <w:tcPr>
            <w:tcW w:w="5400" w:type="dxa"/>
          </w:tcPr>
          <w:p w14:paraId="76B26254" w14:textId="77777777" w:rsidR="000207C7" w:rsidRPr="009E207A" w:rsidRDefault="000207C7" w:rsidP="000207C7">
            <w:pPr>
              <w:rPr>
                <w:rFonts w:ascii="Angsana New" w:hAnsi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47320C2" w14:textId="0C97A73C" w:rsidR="000207C7" w:rsidRPr="009E207A" w:rsidRDefault="000207C7" w:rsidP="0002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34219C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FBC9036" w14:textId="1308A6E3" w:rsidR="000207C7" w:rsidRPr="009E207A" w:rsidRDefault="000207C7" w:rsidP="000207C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16"/>
                <w:szCs w:val="16"/>
              </w:rPr>
            </w:pPr>
            <w:r w:rsidRPr="0034219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0207C7" w:rsidRPr="0034219C" w14:paraId="261D0B51" w14:textId="77777777" w:rsidTr="009760E5">
        <w:tc>
          <w:tcPr>
            <w:tcW w:w="5400" w:type="dxa"/>
          </w:tcPr>
          <w:p w14:paraId="00BE8BBB" w14:textId="77777777" w:rsidR="000207C7" w:rsidRPr="0034219C" w:rsidRDefault="000207C7" w:rsidP="009E5974">
            <w:pPr>
              <w:spacing w:line="380" w:lineRule="exact"/>
              <w:ind w:left="2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219C">
              <w:rPr>
                <w:rFonts w:ascii="Angsana New" w:hAnsi="Angsana New"/>
                <w:b/>
                <w:bCs/>
                <w:sz w:val="28"/>
                <w:cs/>
              </w:rPr>
              <w:t>ผู้บริหารสำคัญ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9033304" w14:textId="77777777" w:rsidR="000207C7" w:rsidRPr="0034219C" w:rsidRDefault="000207C7" w:rsidP="009E597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AC8EF20" w14:textId="77777777" w:rsidR="000207C7" w:rsidRPr="0034219C" w:rsidRDefault="000207C7" w:rsidP="009E597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207C7" w:rsidRPr="0034219C" w14:paraId="2394D116" w14:textId="77777777" w:rsidTr="006C4B5F">
        <w:tc>
          <w:tcPr>
            <w:tcW w:w="5400" w:type="dxa"/>
          </w:tcPr>
          <w:p w14:paraId="4347D6E0" w14:textId="77777777" w:rsidR="000207C7" w:rsidRPr="0034219C" w:rsidRDefault="000207C7" w:rsidP="009E5974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cs/>
              </w:rPr>
            </w:pPr>
            <w:r w:rsidRPr="0034219C">
              <w:rPr>
                <w:cs/>
              </w:rPr>
              <w:t>ค่าตอบแทนผู้บริหารสำคัญ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60B2EE9" w14:textId="60DA7FE2" w:rsidR="000207C7" w:rsidRPr="0034219C" w:rsidRDefault="000207C7" w:rsidP="009E597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6136AD2" w14:textId="77777777" w:rsidR="000207C7" w:rsidRPr="0034219C" w:rsidRDefault="000207C7" w:rsidP="009E597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0207C7" w:rsidRPr="0034219C" w14:paraId="0E8950A7" w14:textId="77777777" w:rsidTr="006C4B5F">
        <w:tc>
          <w:tcPr>
            <w:tcW w:w="5400" w:type="dxa"/>
          </w:tcPr>
          <w:p w14:paraId="1F2605A5" w14:textId="77777777" w:rsidR="000207C7" w:rsidRPr="0034219C" w:rsidRDefault="000207C7" w:rsidP="009E5974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317" w:right="-11"/>
              <w:rPr>
                <w:cs/>
              </w:rPr>
            </w:pPr>
            <w:r w:rsidRPr="0034219C">
              <w:rPr>
                <w:cs/>
              </w:rPr>
              <w:t>ผลประโยชน์ระยะสั้น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0B35DD1" w14:textId="3968F7B7" w:rsidR="000207C7" w:rsidRPr="00A315C9" w:rsidRDefault="006C4B5F" w:rsidP="009E597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21,948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C22CA5B" w14:textId="4B3A371C" w:rsidR="000207C7" w:rsidRPr="0034219C" w:rsidRDefault="006C4B5F" w:rsidP="009E597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33,215</w:t>
            </w:r>
          </w:p>
        </w:tc>
      </w:tr>
      <w:tr w:rsidR="000207C7" w:rsidRPr="0034219C" w14:paraId="421990DC" w14:textId="77777777" w:rsidTr="00CB309D">
        <w:tc>
          <w:tcPr>
            <w:tcW w:w="5400" w:type="dxa"/>
          </w:tcPr>
          <w:p w14:paraId="0DB25C08" w14:textId="77777777" w:rsidR="000207C7" w:rsidRPr="0034219C" w:rsidRDefault="000207C7" w:rsidP="009E5974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317" w:right="-11"/>
              <w:rPr>
                <w:cs/>
              </w:rPr>
            </w:pPr>
            <w:r w:rsidRPr="0034219C">
              <w:rPr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E815BC0" w14:textId="0A6102A1" w:rsidR="000207C7" w:rsidRPr="00CB309D" w:rsidRDefault="00CB309D" w:rsidP="009E597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CB309D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3A99B1C" w14:textId="1E69FE32" w:rsidR="000207C7" w:rsidRPr="0034219C" w:rsidRDefault="006C4B5F" w:rsidP="009E597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684</w:t>
            </w:r>
          </w:p>
        </w:tc>
      </w:tr>
      <w:tr w:rsidR="000207C7" w:rsidRPr="0034219C" w14:paraId="18F43007" w14:textId="77777777" w:rsidTr="008B3970">
        <w:trPr>
          <w:trHeight w:val="320"/>
        </w:trPr>
        <w:tc>
          <w:tcPr>
            <w:tcW w:w="5400" w:type="dxa"/>
          </w:tcPr>
          <w:p w14:paraId="69D727E7" w14:textId="77777777" w:rsidR="000207C7" w:rsidRPr="0034219C" w:rsidRDefault="000207C7" w:rsidP="009E5974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26" w:right="-11"/>
              <w:rPr>
                <w:b/>
                <w:bCs/>
                <w:cs/>
              </w:rPr>
            </w:pPr>
            <w:r w:rsidRPr="0034219C">
              <w:rPr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E22BCE7" w14:textId="46AE7F47" w:rsidR="000207C7" w:rsidRPr="00A315C9" w:rsidRDefault="00CB309D" w:rsidP="009E597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21,948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B5F104" w14:textId="2F55A7C0" w:rsidR="000207C7" w:rsidRPr="0034219C" w:rsidRDefault="00CB309D" w:rsidP="009E597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33,899</w:t>
            </w:r>
          </w:p>
        </w:tc>
      </w:tr>
    </w:tbl>
    <w:p w14:paraId="5F12AC0F" w14:textId="18E28E28" w:rsidR="00637047" w:rsidRDefault="000207C7" w:rsidP="000207C7">
      <w:pPr>
        <w:spacing w:before="240"/>
        <w:ind w:left="1032" w:hanging="470"/>
        <w:jc w:val="thaiDistribute"/>
        <w:outlineLvl w:val="0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5.4</w:t>
      </w:r>
      <w:r>
        <w:rPr>
          <w:rFonts w:ascii="Angsana New" w:hAnsi="Angsana New"/>
          <w:sz w:val="28"/>
        </w:rPr>
        <w:tab/>
      </w:r>
      <w:r w:rsidR="00637047" w:rsidRPr="00CE1A0A">
        <w:rPr>
          <w:rFonts w:ascii="Angsana New" w:hAnsi="Angsana New"/>
          <w:sz w:val="28"/>
          <w:cs/>
        </w:rPr>
        <w:t>ยอดคงเหลือที่มีสาระสำคัญระหว่างบริษัทกับบริษัทที่เกี่ยวข้อง</w:t>
      </w:r>
      <w:r w:rsidR="00637047" w:rsidRPr="00B63ABA">
        <w:rPr>
          <w:rFonts w:ascii="Angsana New" w:hAnsi="Angsana New"/>
          <w:sz w:val="28"/>
          <w:cs/>
        </w:rPr>
        <w:t xml:space="preserve">กัน ณ วันที่ </w:t>
      </w:r>
      <w:r w:rsidR="00731DE2" w:rsidRPr="00B63ABA">
        <w:rPr>
          <w:rFonts w:ascii="Angsana New" w:hAnsi="Angsana New"/>
          <w:sz w:val="28"/>
        </w:rPr>
        <w:t>31</w:t>
      </w:r>
      <w:r w:rsidR="0018430C" w:rsidRPr="00B63ABA">
        <w:rPr>
          <w:rFonts w:ascii="Angsana New" w:hAnsi="Angsana New"/>
          <w:sz w:val="28"/>
          <w:cs/>
        </w:rPr>
        <w:t xml:space="preserve"> ธันวาคม </w:t>
      </w:r>
      <w:r w:rsidR="00731DE2" w:rsidRPr="00B63ABA">
        <w:rPr>
          <w:rFonts w:ascii="Angsana New" w:hAnsi="Angsana New"/>
          <w:sz w:val="28"/>
        </w:rPr>
        <w:t>256</w:t>
      </w:r>
      <w:r w:rsidR="00E51466">
        <w:rPr>
          <w:rFonts w:ascii="Angsana New" w:hAnsi="Angsana New"/>
          <w:sz w:val="28"/>
        </w:rPr>
        <w:t>5</w:t>
      </w:r>
      <w:r w:rsidR="00637047" w:rsidRPr="00B63ABA">
        <w:rPr>
          <w:rFonts w:ascii="Angsana New" w:hAnsi="Angsana New"/>
          <w:sz w:val="28"/>
          <w:cs/>
        </w:rPr>
        <w:t xml:space="preserve"> และ </w:t>
      </w:r>
      <w:r w:rsidR="0029223B" w:rsidRPr="00B63ABA">
        <w:rPr>
          <w:rFonts w:ascii="Angsana New" w:hAnsi="Angsana New"/>
          <w:sz w:val="28"/>
        </w:rPr>
        <w:t>256</w:t>
      </w:r>
      <w:r w:rsidR="00E51466">
        <w:rPr>
          <w:rFonts w:ascii="Angsana New" w:hAnsi="Angsana New"/>
          <w:sz w:val="28"/>
        </w:rPr>
        <w:t>4</w:t>
      </w:r>
      <w:r w:rsidR="00637047" w:rsidRPr="00B63ABA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885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400"/>
        <w:gridCol w:w="1728"/>
        <w:gridCol w:w="1728"/>
      </w:tblGrid>
      <w:tr w:rsidR="00E51466" w:rsidRPr="0034219C" w14:paraId="13733102" w14:textId="77777777" w:rsidTr="004D5FED">
        <w:trPr>
          <w:tblHeader/>
        </w:trPr>
        <w:tc>
          <w:tcPr>
            <w:tcW w:w="5400" w:type="dxa"/>
            <w:vAlign w:val="center"/>
          </w:tcPr>
          <w:p w14:paraId="14073AF1" w14:textId="77777777" w:rsidR="00E51466" w:rsidRPr="0034219C" w:rsidRDefault="00E51466" w:rsidP="00125555">
            <w:pPr>
              <w:spacing w:line="380" w:lineRule="exact"/>
              <w:rPr>
                <w:rFonts w:ascii="Angsana New" w:hAnsi="Angsana New"/>
                <w:b/>
                <w:bCs/>
                <w:sz w:val="28"/>
                <w:u w:val="single"/>
                <w:cs/>
                <w:lang w:val="th-TH"/>
              </w:rPr>
            </w:pPr>
          </w:p>
        </w:tc>
        <w:tc>
          <w:tcPr>
            <w:tcW w:w="3456" w:type="dxa"/>
            <w:gridSpan w:val="2"/>
            <w:shd w:val="clear" w:color="auto" w:fill="auto"/>
            <w:vAlign w:val="bottom"/>
          </w:tcPr>
          <w:p w14:paraId="746CF801" w14:textId="4999B94A" w:rsidR="00E51466" w:rsidRPr="0034219C" w:rsidRDefault="00E51466" w:rsidP="00E5146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u w:val="single"/>
                <w:cs/>
                <w:lang w:val="th-TH"/>
              </w:rPr>
            </w:pPr>
            <w:r w:rsidRPr="0034219C">
              <w:rPr>
                <w:rFonts w:ascii="Angsana New" w:hAnsi="Angsana New"/>
                <w:sz w:val="28"/>
                <w:cs/>
                <w:lang w:val="th-TH"/>
              </w:rPr>
              <w:t xml:space="preserve">หน่วย: </w:t>
            </w:r>
            <w:r w:rsidR="000C0EB8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="000C0EB8" w:rsidRPr="0034219C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E51466" w:rsidRPr="0034219C" w14:paraId="691714B1" w14:textId="77777777" w:rsidTr="004D5FED">
        <w:trPr>
          <w:tblHeader/>
        </w:trPr>
        <w:tc>
          <w:tcPr>
            <w:tcW w:w="5400" w:type="dxa"/>
            <w:vAlign w:val="bottom"/>
          </w:tcPr>
          <w:p w14:paraId="452BC9E8" w14:textId="77777777" w:rsidR="00E51466" w:rsidRPr="0034219C" w:rsidRDefault="00E51466" w:rsidP="00E51466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BED9B41" w14:textId="3F49B06F" w:rsidR="00E51466" w:rsidRPr="0034219C" w:rsidRDefault="00E51466" w:rsidP="00E514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34219C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569DB84" w14:textId="3B670B2A" w:rsidR="00E51466" w:rsidRPr="0034219C" w:rsidRDefault="00E51466" w:rsidP="00E5146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34219C">
              <w:rPr>
                <w:rFonts w:ascii="Angsana New" w:hAnsi="Angsana New"/>
                <w:sz w:val="28"/>
              </w:rPr>
              <w:t>25</w:t>
            </w:r>
            <w:r w:rsidRPr="0034219C">
              <w:rPr>
                <w:rFonts w:ascii="Angsana New" w:hAnsi="Angsana New"/>
                <w:sz w:val="28"/>
                <w:cs/>
              </w:rPr>
              <w:t>6</w:t>
            </w:r>
            <w:r w:rsidRPr="0034219C">
              <w:rPr>
                <w:rFonts w:ascii="Angsana New" w:hAnsi="Angsana New"/>
                <w:sz w:val="28"/>
              </w:rPr>
              <w:t>4</w:t>
            </w:r>
          </w:p>
        </w:tc>
      </w:tr>
      <w:tr w:rsidR="00E51466" w:rsidRPr="0034219C" w14:paraId="1229560F" w14:textId="77777777" w:rsidTr="004D5FED">
        <w:trPr>
          <w:tblHeader/>
        </w:trPr>
        <w:tc>
          <w:tcPr>
            <w:tcW w:w="5400" w:type="dxa"/>
          </w:tcPr>
          <w:p w14:paraId="3581BDEB" w14:textId="77777777" w:rsidR="00E51466" w:rsidRPr="00067E35" w:rsidRDefault="00E51466" w:rsidP="00125555">
            <w:pPr>
              <w:spacing w:line="380" w:lineRule="exact"/>
              <w:ind w:left="2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34219C">
              <w:rPr>
                <w:rFonts w:ascii="Angsana New" w:hAnsi="Angsana New"/>
                <w:b/>
                <w:bCs/>
                <w:sz w:val="28"/>
                <w:cs/>
              </w:rPr>
              <w:t>กิจการอื่นที่เกี่ยวข้องกัน</w:t>
            </w:r>
            <w:r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cs/>
              </w:rPr>
              <w:t>-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D5F9E43" w14:textId="77777777" w:rsidR="00E51466" w:rsidRDefault="00E51466" w:rsidP="00125555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8474B87" w14:textId="77777777" w:rsidR="00E51466" w:rsidRPr="0034219C" w:rsidRDefault="00E51466" w:rsidP="00125555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51466" w:rsidRPr="0034219C" w14:paraId="724A1DE7" w14:textId="77777777" w:rsidTr="004D5FED">
        <w:tc>
          <w:tcPr>
            <w:tcW w:w="5400" w:type="dxa"/>
            <w:vAlign w:val="bottom"/>
          </w:tcPr>
          <w:p w14:paraId="56D73306" w14:textId="1B4D35A1" w:rsidR="00E51466" w:rsidRPr="00206ED9" w:rsidRDefault="00E51466" w:rsidP="003F0199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cs/>
              </w:rPr>
            </w:pPr>
            <w:r w:rsidRPr="00206ED9">
              <w:rPr>
                <w:cs/>
              </w:rPr>
              <w:t>ลูกหนี้การค้า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CD4227" w14:textId="557AF159" w:rsidR="00E51466" w:rsidRPr="0034219C" w:rsidRDefault="00D345E6" w:rsidP="0012555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6F84E6" w14:textId="2DA9760D" w:rsidR="00E51466" w:rsidRPr="0014387F" w:rsidRDefault="000C17F2" w:rsidP="0014387F">
            <w:pPr>
              <w:ind w:right="3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21,528</w:t>
            </w:r>
          </w:p>
        </w:tc>
      </w:tr>
      <w:tr w:rsidR="003F0199" w:rsidRPr="0034219C" w14:paraId="1D177A47" w14:textId="77777777" w:rsidTr="004D5FED">
        <w:tc>
          <w:tcPr>
            <w:tcW w:w="5400" w:type="dxa"/>
            <w:vAlign w:val="bottom"/>
          </w:tcPr>
          <w:p w14:paraId="545E300C" w14:textId="78044488" w:rsidR="003F0199" w:rsidRPr="00206ED9" w:rsidRDefault="003F0199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cs/>
              </w:rPr>
            </w:pPr>
            <w:r w:rsidRPr="003F0199">
              <w:rPr>
                <w:rFonts w:hint="cs"/>
                <w:b/>
                <w:bCs/>
                <w:u w:val="single"/>
                <w:cs/>
              </w:rPr>
              <w:t>หัก</w:t>
            </w:r>
            <w:r>
              <w:rPr>
                <w:rFonts w:hint="cs"/>
                <w:cs/>
              </w:rPr>
              <w:t xml:space="preserve"> </w:t>
            </w:r>
            <w:r w:rsidRPr="00A34F95">
              <w:rPr>
                <w:cs/>
              </w:rPr>
              <w:t>ค่าเผื่อผลขาดทุนด้านเครดิต</w:t>
            </w:r>
            <w:r>
              <w:rPr>
                <w:rFonts w:hint="cs"/>
                <w:cs/>
              </w:rPr>
              <w:t>ที่คาดว่าจะเกิดขึ้น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662EA0" w14:textId="052162A3" w:rsidR="003F0199" w:rsidRDefault="000C17F2" w:rsidP="0012555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178A0A" w14:textId="562FDC40" w:rsidR="003F0199" w:rsidRPr="00961805" w:rsidRDefault="000C17F2" w:rsidP="0014387F">
            <w:pPr>
              <w:ind w:right="3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(21,431)</w:t>
            </w:r>
          </w:p>
        </w:tc>
      </w:tr>
      <w:tr w:rsidR="003F0199" w:rsidRPr="0034219C" w14:paraId="1C11ED89" w14:textId="77777777" w:rsidTr="004D5FED">
        <w:tc>
          <w:tcPr>
            <w:tcW w:w="5400" w:type="dxa"/>
            <w:vAlign w:val="bottom"/>
          </w:tcPr>
          <w:p w14:paraId="0BEFF474" w14:textId="1CAF286D" w:rsidR="003F0199" w:rsidRPr="00206ED9" w:rsidRDefault="003F0199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cs/>
              </w:rPr>
            </w:pPr>
            <w:r>
              <w:rPr>
                <w:rFonts w:hint="cs"/>
                <w:cs/>
              </w:rPr>
              <w:t xml:space="preserve">     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81CE73" w14:textId="6CD1C374" w:rsidR="003F0199" w:rsidRDefault="000C17F2" w:rsidP="003F0199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D9D01F" w14:textId="03173DC6" w:rsidR="003F0199" w:rsidRPr="00961805" w:rsidRDefault="000C17F2" w:rsidP="003F0199">
            <w:pPr>
              <w:pBdr>
                <w:top w:val="single" w:sz="4" w:space="1" w:color="auto"/>
                <w:bottom w:val="double" w:sz="4" w:space="1" w:color="auto"/>
              </w:pBdr>
              <w:ind w:right="34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 w:rsidRPr="00961805">
              <w:rPr>
                <w:rFonts w:ascii="Angsana New" w:hAnsi="Angsana New"/>
                <w:snapToGrid w:val="0"/>
                <w:sz w:val="28"/>
                <w:lang w:eastAsia="th-TH"/>
              </w:rPr>
              <w:t>9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3F0199" w:rsidRPr="000C17F2" w14:paraId="01A05316" w14:textId="77777777" w:rsidTr="004D5FED">
        <w:tc>
          <w:tcPr>
            <w:tcW w:w="5400" w:type="dxa"/>
            <w:vAlign w:val="bottom"/>
          </w:tcPr>
          <w:p w14:paraId="316EF0BA" w14:textId="77777777" w:rsidR="003F0199" w:rsidRPr="000C17F2" w:rsidRDefault="003F0199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815CCCA" w14:textId="77777777" w:rsidR="003F0199" w:rsidRPr="000C17F2" w:rsidRDefault="003F0199" w:rsidP="00125555">
            <w:pPr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75E2438" w14:textId="77777777" w:rsidR="003F0199" w:rsidRPr="000C17F2" w:rsidRDefault="003F0199" w:rsidP="0014387F">
            <w:pPr>
              <w:ind w:right="34"/>
              <w:jc w:val="right"/>
              <w:rPr>
                <w:rFonts w:ascii="Angsana New" w:hAnsi="Angsan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E51466" w:rsidRPr="0034219C" w14:paraId="712DA795" w14:textId="77777777" w:rsidTr="004D5FED">
        <w:tc>
          <w:tcPr>
            <w:tcW w:w="5400" w:type="dxa"/>
            <w:shd w:val="clear" w:color="auto" w:fill="auto"/>
            <w:vAlign w:val="bottom"/>
          </w:tcPr>
          <w:p w14:paraId="206A2985" w14:textId="77777777" w:rsidR="00E51466" w:rsidRPr="00085F32" w:rsidRDefault="00E51466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</w:pPr>
            <w:r w:rsidRPr="00085F32">
              <w:rPr>
                <w:cs/>
              </w:rPr>
              <w:t>ลูกหนี้</w:t>
            </w:r>
            <w:r w:rsidRPr="00085F32">
              <w:rPr>
                <w:rFonts w:hint="cs"/>
                <w:cs/>
              </w:rPr>
              <w:t>หมุนเวียน</w:t>
            </w:r>
            <w:r w:rsidRPr="00085F32">
              <w:rPr>
                <w:cs/>
              </w:rPr>
              <w:t xml:space="preserve">อื่น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3C79DDF" w14:textId="6889D419" w:rsidR="00E51466" w:rsidRPr="0034219C" w:rsidRDefault="00D345E6" w:rsidP="00125555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811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C004396" w14:textId="2E539687" w:rsidR="00E51466" w:rsidRPr="00961805" w:rsidRDefault="00961805" w:rsidP="00961805">
            <w:pPr>
              <w:ind w:right="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1805">
              <w:rPr>
                <w:rFonts w:ascii="Angsana New" w:hAnsi="Angsana New"/>
                <w:snapToGrid w:val="0"/>
                <w:sz w:val="28"/>
                <w:lang w:eastAsia="th-TH"/>
              </w:rPr>
              <w:t>95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2</w:t>
            </w:r>
          </w:p>
        </w:tc>
      </w:tr>
      <w:tr w:rsidR="00E51466" w:rsidRPr="0034219C" w14:paraId="28453184" w14:textId="77777777" w:rsidTr="004D5FED">
        <w:tc>
          <w:tcPr>
            <w:tcW w:w="5400" w:type="dxa"/>
            <w:shd w:val="clear" w:color="auto" w:fill="auto"/>
            <w:vAlign w:val="bottom"/>
          </w:tcPr>
          <w:p w14:paraId="7F82F403" w14:textId="77777777" w:rsidR="00E51466" w:rsidRPr="00085F32" w:rsidRDefault="00E51466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cs/>
              </w:rPr>
            </w:pPr>
            <w:r w:rsidRPr="00085F32">
              <w:rPr>
                <w:cs/>
              </w:rPr>
              <w:t xml:space="preserve">เจ้าหนี้การค้า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D82514" w14:textId="0A9AAB16" w:rsidR="00E51466" w:rsidRPr="0034219C" w:rsidRDefault="00D345E6" w:rsidP="00125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41,513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8135232" w14:textId="034A277F" w:rsidR="00E51466" w:rsidRPr="00961805" w:rsidRDefault="00961805" w:rsidP="0014387F">
            <w:pPr>
              <w:ind w:right="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1805">
              <w:rPr>
                <w:rFonts w:ascii="Angsana New" w:hAnsi="Angsana New"/>
                <w:snapToGrid w:val="0"/>
                <w:sz w:val="28"/>
                <w:lang w:eastAsia="th-TH"/>
              </w:rPr>
              <w:t>52,075</w:t>
            </w:r>
          </w:p>
        </w:tc>
      </w:tr>
      <w:tr w:rsidR="00E51466" w:rsidRPr="0034219C" w14:paraId="0621A967" w14:textId="77777777" w:rsidTr="004D5FED">
        <w:tc>
          <w:tcPr>
            <w:tcW w:w="5400" w:type="dxa"/>
            <w:vAlign w:val="bottom"/>
          </w:tcPr>
          <w:p w14:paraId="01895745" w14:textId="77777777" w:rsidR="00E51466" w:rsidRPr="004202AC" w:rsidRDefault="00E51466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cs/>
              </w:rPr>
            </w:pPr>
            <w:r w:rsidRPr="004202AC">
              <w:rPr>
                <w:cs/>
              </w:rPr>
              <w:t>เจ้าหนี้</w:t>
            </w:r>
            <w:r w:rsidRPr="004202AC">
              <w:rPr>
                <w:rFonts w:hint="cs"/>
                <w:cs/>
              </w:rPr>
              <w:t>หมุนเวียน</w:t>
            </w:r>
            <w:r w:rsidRPr="004202AC">
              <w:rPr>
                <w:cs/>
              </w:rPr>
              <w:t>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E59C08" w14:textId="6AA222F6" w:rsidR="00E51466" w:rsidRPr="0034219C" w:rsidRDefault="00D345E6" w:rsidP="00125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776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F9F8798" w14:textId="19CCB710" w:rsidR="00E51466" w:rsidRPr="00961805" w:rsidRDefault="00961805" w:rsidP="0014387F">
            <w:pPr>
              <w:ind w:right="34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1805">
              <w:rPr>
                <w:rFonts w:ascii="Angsana New" w:hAnsi="Angsana New"/>
                <w:snapToGrid w:val="0"/>
                <w:sz w:val="28"/>
                <w:lang w:val="en-GB" w:eastAsia="th-TH"/>
              </w:rPr>
              <w:t>136</w:t>
            </w:r>
          </w:p>
        </w:tc>
      </w:tr>
      <w:tr w:rsidR="00E51466" w:rsidRPr="0034219C" w14:paraId="7277CA3E" w14:textId="77777777" w:rsidTr="004D5FED">
        <w:tc>
          <w:tcPr>
            <w:tcW w:w="5400" w:type="dxa"/>
            <w:shd w:val="clear" w:color="auto" w:fill="auto"/>
            <w:vAlign w:val="bottom"/>
          </w:tcPr>
          <w:p w14:paraId="546C81AC" w14:textId="77777777" w:rsidR="00E51466" w:rsidRPr="004202AC" w:rsidRDefault="00E51466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  <w:rPr>
                <w:cs/>
              </w:rPr>
            </w:pPr>
            <w:r w:rsidRPr="004202AC">
              <w:rPr>
                <w:cs/>
              </w:rPr>
              <w:t>หนี้สินตามสัญญาเช่า</w:t>
            </w:r>
            <w:r>
              <w:rPr>
                <w:rFonts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1B79898" w14:textId="1F01E7A3" w:rsidR="00E51466" w:rsidRPr="0034219C" w:rsidRDefault="0069681B" w:rsidP="00125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4,079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B65FBC0" w14:textId="1E84C580" w:rsidR="00E51466" w:rsidRPr="00961805" w:rsidRDefault="00961805" w:rsidP="0014387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1805">
              <w:rPr>
                <w:rFonts w:ascii="Angsana New" w:hAnsi="Angsana New"/>
                <w:snapToGrid w:val="0"/>
                <w:sz w:val="28"/>
                <w:lang w:val="en-GB" w:eastAsia="th-TH"/>
              </w:rPr>
              <w:t>1,482</w:t>
            </w:r>
          </w:p>
        </w:tc>
      </w:tr>
      <w:tr w:rsidR="00E51466" w:rsidRPr="0034219C" w14:paraId="0E34CD73" w14:textId="77777777" w:rsidTr="004D5FED">
        <w:tc>
          <w:tcPr>
            <w:tcW w:w="5400" w:type="dxa"/>
            <w:shd w:val="clear" w:color="auto" w:fill="auto"/>
            <w:vAlign w:val="bottom"/>
          </w:tcPr>
          <w:p w14:paraId="78969006" w14:textId="77777777" w:rsidR="00E51466" w:rsidRDefault="00E51466" w:rsidP="00125555">
            <w:pPr>
              <w:pStyle w:val="BlockText"/>
              <w:tabs>
                <w:tab w:val="num" w:pos="567"/>
                <w:tab w:val="left" w:pos="1134"/>
              </w:tabs>
              <w:spacing w:before="40"/>
              <w:ind w:left="175" w:right="-11"/>
            </w:pPr>
            <w:r>
              <w:rPr>
                <w:rFonts w:hint="cs"/>
                <w:cs/>
              </w:rPr>
              <w:t xml:space="preserve">หนี้สินตามสัญญาเช่า </w:t>
            </w:r>
            <w:r>
              <w:t xml:space="preserve">- </w:t>
            </w:r>
            <w:r>
              <w:rPr>
                <w:rFonts w:hint="cs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3203EC6" w14:textId="272028B1" w:rsidR="00E51466" w:rsidRDefault="0069681B" w:rsidP="00125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41,036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71510DD" w14:textId="78EDBFD2" w:rsidR="00E51466" w:rsidRPr="00961805" w:rsidRDefault="00961805" w:rsidP="0096180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1805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</w:tbl>
    <w:p w14:paraId="2E6A959A" w14:textId="77777777" w:rsidR="00AA722B" w:rsidRPr="006B7373" w:rsidRDefault="00AA722B" w:rsidP="00AA722B">
      <w:pPr>
        <w:overflowPunct/>
        <w:autoSpaceDE/>
        <w:autoSpaceDN/>
        <w:adjustRightInd/>
        <w:spacing w:before="240"/>
        <w:ind w:left="562"/>
        <w:jc w:val="thaiDistribute"/>
        <w:textAlignment w:val="auto"/>
        <w:rPr>
          <w:rFonts w:ascii="Angsana New" w:hAnsi="Angsana New"/>
          <w:b/>
          <w:bCs/>
          <w:sz w:val="28"/>
        </w:rPr>
      </w:pPr>
      <w:r w:rsidRPr="006B7373">
        <w:rPr>
          <w:rFonts w:ascii="Angsana New" w:hAnsi="Angsana New" w:hint="cs"/>
          <w:b/>
          <w:bCs/>
          <w:sz w:val="28"/>
          <w:cs/>
        </w:rPr>
        <w:t>คดีความ</w:t>
      </w:r>
    </w:p>
    <w:p w14:paraId="49F9F96E" w14:textId="77777777" w:rsidR="00AA722B" w:rsidRPr="00983150" w:rsidRDefault="00AA722B" w:rsidP="00AA722B">
      <w:pPr>
        <w:spacing w:before="120"/>
        <w:ind w:left="562"/>
        <w:jc w:val="thaiDistribute"/>
        <w:rPr>
          <w:rFonts w:ascii="Angsana New" w:hAnsi="Angsana New"/>
          <w:sz w:val="28"/>
        </w:rPr>
      </w:pPr>
      <w:r w:rsidRPr="00983150">
        <w:rPr>
          <w:rFonts w:ascii="Angsana New" w:hAnsi="Angsana New"/>
          <w:sz w:val="28"/>
          <w:cs/>
        </w:rPr>
        <w:t xml:space="preserve">ที่ประชุมคณะกรรมการบริษัท ครั้งที่ </w:t>
      </w:r>
      <w:r w:rsidRPr="00983150">
        <w:rPr>
          <w:rFonts w:ascii="Angsana New" w:hAnsi="Angsana New"/>
          <w:sz w:val="28"/>
        </w:rPr>
        <w:t>6/2557</w:t>
      </w:r>
      <w:r w:rsidRPr="00983150">
        <w:rPr>
          <w:rFonts w:ascii="Angsana New" w:hAnsi="Angsana New"/>
          <w:sz w:val="28"/>
          <w:cs/>
        </w:rPr>
        <w:t xml:space="preserve"> เมื่อวันที่ </w:t>
      </w:r>
      <w:r w:rsidRPr="00983150">
        <w:rPr>
          <w:rFonts w:ascii="Angsana New" w:hAnsi="Angsana New"/>
          <w:sz w:val="28"/>
        </w:rPr>
        <w:t>18</w:t>
      </w:r>
      <w:r w:rsidRPr="00983150">
        <w:rPr>
          <w:rFonts w:ascii="Angsana New" w:hAnsi="Angsana New"/>
          <w:sz w:val="28"/>
          <w:cs/>
        </w:rPr>
        <w:t xml:space="preserve"> สิงหาคม </w:t>
      </w:r>
      <w:r w:rsidRPr="00983150">
        <w:rPr>
          <w:rFonts w:ascii="Angsana New" w:hAnsi="Angsana New"/>
          <w:sz w:val="28"/>
        </w:rPr>
        <w:t>2557</w:t>
      </w:r>
      <w:r w:rsidRPr="00983150">
        <w:rPr>
          <w:rFonts w:ascii="Angsana New" w:hAnsi="Angsana New"/>
          <w:sz w:val="28"/>
          <w:cs/>
        </w:rPr>
        <w:t xml:space="preserve"> ได้มีมติให้ฟ้องและดำเนินคดีกับบริษัทที่เกี่ยวข้อง (ณ ขณะนั้น) คือ บริษัท จ้าว จำกัด รวมทั้งผู้บริหารและพนักงานรวม </w:t>
      </w:r>
      <w:r w:rsidRPr="00983150">
        <w:rPr>
          <w:rFonts w:ascii="Angsana New" w:hAnsi="Angsana New"/>
          <w:sz w:val="28"/>
        </w:rPr>
        <w:t>5</w:t>
      </w:r>
      <w:r w:rsidRPr="00983150">
        <w:rPr>
          <w:rFonts w:ascii="Angsana New" w:hAnsi="Angsana New"/>
          <w:sz w:val="28"/>
          <w:cs/>
        </w:rPr>
        <w:t xml:space="preserve"> คน (ปัจจุบันพ้นสภาพจากการเป็นผู้บริหารและพนักงานแล้ว) เนื่องจากเกี่ยวข้องและเข้าข่ายให้การสนับสนุนธุรกรรมซึ่งฝ่าฝืนมติคณะกรรมการบริษัท</w:t>
      </w:r>
      <w:r w:rsidRPr="00983150"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  </w:t>
      </w:r>
      <w:r w:rsidRPr="00983150">
        <w:rPr>
          <w:rFonts w:ascii="Angsana New" w:hAnsi="Angsana New"/>
          <w:sz w:val="28"/>
          <w:cs/>
        </w:rPr>
        <w:t xml:space="preserve">ทำให้บริษัทเสียโอกาสทางการค้าและได้รับความเสียหาย โดยได้ดำเนินการฟ้องเพื่อชดเชยความเสียหายที่เกิดขึ้น </w:t>
      </w:r>
      <w:r w:rsidRPr="00983150">
        <w:rPr>
          <w:rFonts w:ascii="Angsana New" w:hAnsi="Angsana New" w:hint="cs"/>
          <w:sz w:val="28"/>
          <w:cs/>
        </w:rPr>
        <w:t xml:space="preserve">     </w:t>
      </w:r>
      <w:r w:rsidRPr="00983150">
        <w:rPr>
          <w:rFonts w:ascii="Angsana New" w:hAnsi="Angsana New"/>
          <w:sz w:val="28"/>
          <w:cs/>
        </w:rPr>
        <w:t>โดยสรุปดังนี้</w:t>
      </w:r>
    </w:p>
    <w:p w14:paraId="15E2CB8D" w14:textId="77777777" w:rsidR="00AA722B" w:rsidRDefault="00AA722B" w:rsidP="00AA722B">
      <w:pPr>
        <w:overflowPunct/>
        <w:autoSpaceDE/>
        <w:autoSpaceDN/>
        <w:adjustRightInd/>
        <w:spacing w:before="120"/>
        <w:ind w:left="562"/>
        <w:jc w:val="thaiDistribute"/>
        <w:textAlignment w:val="auto"/>
        <w:rPr>
          <w:rFonts w:ascii="Angsana New" w:hAnsi="Angsana New"/>
          <w:sz w:val="28"/>
        </w:rPr>
      </w:pPr>
      <w:r w:rsidRPr="0022358D">
        <w:rPr>
          <w:rFonts w:ascii="Angsana New" w:hAnsi="Angsana New" w:hint="cs"/>
          <w:sz w:val="28"/>
          <w:u w:val="single"/>
          <w:cs/>
        </w:rPr>
        <w:t xml:space="preserve">คดีที่ </w:t>
      </w:r>
      <w:r w:rsidRPr="0022358D">
        <w:rPr>
          <w:rFonts w:ascii="Angsana New" w:hAnsi="Angsana New"/>
          <w:sz w:val="28"/>
          <w:u w:val="single"/>
        </w:rPr>
        <w:t>1</w:t>
      </w:r>
      <w:r>
        <w:rPr>
          <w:rFonts w:ascii="Angsana New" w:hAnsi="Angsana New"/>
          <w:sz w:val="28"/>
        </w:rPr>
        <w:t xml:space="preserve"> </w:t>
      </w:r>
    </w:p>
    <w:p w14:paraId="38A7AADA" w14:textId="6A25391A" w:rsidR="00AA722B" w:rsidRPr="00555960" w:rsidRDefault="00AA722B" w:rsidP="00AA722B">
      <w:pPr>
        <w:overflowPunct/>
        <w:autoSpaceDE/>
        <w:autoSpaceDN/>
        <w:adjustRightInd/>
        <w:ind w:left="562"/>
        <w:jc w:val="thaiDistribute"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29</w:t>
      </w:r>
      <w:r>
        <w:rPr>
          <w:rFonts w:ascii="Angsana New" w:hAnsi="Angsana New"/>
          <w:sz w:val="28"/>
          <w:cs/>
        </w:rPr>
        <w:t xml:space="preserve"> สิงหาคม </w:t>
      </w:r>
      <w:r>
        <w:rPr>
          <w:rFonts w:ascii="Angsana New" w:hAnsi="Angsana New"/>
          <w:sz w:val="28"/>
        </w:rPr>
        <w:t>2557</w:t>
      </w:r>
      <w:r w:rsidRPr="00555960">
        <w:rPr>
          <w:rFonts w:ascii="Angsana New" w:hAnsi="Angsana New"/>
          <w:sz w:val="28"/>
          <w:cs/>
        </w:rPr>
        <w:t xml:space="preserve"> บริษัทได้ยื่นฟ้องคดีต่อ บริษัท จ้าว จำกัด ที่ศาลแพ</w:t>
      </w:r>
      <w:r>
        <w:rPr>
          <w:rFonts w:ascii="Angsana New" w:hAnsi="Angsana New"/>
          <w:sz w:val="28"/>
          <w:cs/>
        </w:rPr>
        <w:t xml:space="preserve">่งธนบุรี ตามคดีหมายเลขดำที่ </w:t>
      </w:r>
      <w:r>
        <w:rPr>
          <w:rFonts w:ascii="Angsana New" w:hAnsi="Angsana New"/>
          <w:sz w:val="28"/>
        </w:rPr>
        <w:t>1454/2557</w:t>
      </w:r>
      <w:r>
        <w:rPr>
          <w:rFonts w:ascii="Angsana New" w:hAnsi="Angsana New"/>
          <w:sz w:val="28"/>
          <w:cs/>
        </w:rPr>
        <w:t xml:space="preserve"> และคดีหมายเลขแดงที่ </w:t>
      </w:r>
      <w:r>
        <w:rPr>
          <w:rFonts w:ascii="Angsana New" w:hAnsi="Angsana New"/>
          <w:sz w:val="28"/>
        </w:rPr>
        <w:t>963/2558</w:t>
      </w:r>
      <w:r w:rsidRPr="00555960">
        <w:rPr>
          <w:rFonts w:ascii="Angsana New" w:hAnsi="Angsana New"/>
          <w:sz w:val="28"/>
          <w:cs/>
        </w:rPr>
        <w:t xml:space="preserve"> กล่าวโดยสรุปสาระสำคัญว่า บริษัทได้ฟ้องร้องดำเนินคดีบริษัท จ้าว จำกัด ในมูลหนี้จากก</w:t>
      </w:r>
      <w:r>
        <w:rPr>
          <w:rFonts w:ascii="Angsana New" w:hAnsi="Angsana New"/>
          <w:sz w:val="28"/>
          <w:cs/>
        </w:rPr>
        <w:t xml:space="preserve">ารผิดสัญญาซื้อขายเป็นจำนวน </w:t>
      </w:r>
      <w:r>
        <w:rPr>
          <w:rFonts w:ascii="Angsana New" w:hAnsi="Angsana New"/>
          <w:sz w:val="28"/>
        </w:rPr>
        <w:t>21.86</w:t>
      </w:r>
      <w:r w:rsidRPr="00555960">
        <w:rPr>
          <w:rFonts w:ascii="Angsana New" w:hAnsi="Angsana New"/>
          <w:sz w:val="28"/>
          <w:cs/>
        </w:rPr>
        <w:t xml:space="preserve"> ล้านบาท (หนี้คงค้างพร้อมดอกเบี้ย)</w:t>
      </w:r>
      <w:r>
        <w:rPr>
          <w:rFonts w:ascii="Angsana New" w:hAnsi="Angsana New"/>
          <w:sz w:val="28"/>
          <w:cs/>
        </w:rPr>
        <w:t xml:space="preserve"> </w:t>
      </w:r>
      <w:r w:rsidRPr="00555960">
        <w:rPr>
          <w:rFonts w:ascii="Angsana New" w:hAnsi="Angsana New"/>
          <w:sz w:val="28"/>
          <w:cs/>
        </w:rPr>
        <w:t xml:space="preserve">ต่อมา </w:t>
      </w:r>
      <w:r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27</w:t>
      </w:r>
      <w:r>
        <w:rPr>
          <w:rFonts w:ascii="Angsana New" w:hAnsi="Angsana New"/>
          <w:sz w:val="28"/>
          <w:cs/>
        </w:rPr>
        <w:t xml:space="preserve"> มิถุนายน </w:t>
      </w:r>
      <w:r>
        <w:rPr>
          <w:rFonts w:ascii="Angsana New" w:hAnsi="Angsana New"/>
          <w:sz w:val="28"/>
        </w:rPr>
        <w:t>2558</w:t>
      </w:r>
      <w:r w:rsidRPr="00555960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 xml:space="preserve">   </w:t>
      </w:r>
      <w:r w:rsidRPr="00555960">
        <w:rPr>
          <w:rFonts w:ascii="Angsana New" w:hAnsi="Angsana New"/>
          <w:sz w:val="28"/>
          <w:cs/>
        </w:rPr>
        <w:t>บริษัท จ้าว จำกัด ได้ท</w:t>
      </w:r>
      <w:r>
        <w:rPr>
          <w:rFonts w:ascii="Angsana New" w:hAnsi="Angsana New"/>
          <w:sz w:val="28"/>
          <w:cs/>
        </w:rPr>
        <w:t xml:space="preserve">ำสัญญาประนีประนอมยอมความต่อศาล </w:t>
      </w:r>
      <w:r w:rsidRPr="00555960">
        <w:rPr>
          <w:rFonts w:ascii="Angsana New" w:hAnsi="Angsana New"/>
          <w:sz w:val="28"/>
          <w:cs/>
        </w:rPr>
        <w:t>โดยตกลงชำระหนี้ท</w:t>
      </w:r>
      <w:r>
        <w:rPr>
          <w:rFonts w:ascii="Angsana New" w:hAnsi="Angsana New"/>
          <w:sz w:val="28"/>
          <w:cs/>
        </w:rPr>
        <w:t xml:space="preserve">ี่มีต่อบริษัทเป็นจำนวนเงิน </w:t>
      </w:r>
      <w:r w:rsidR="00CB309D">
        <w:rPr>
          <w:rFonts w:ascii="Angsana New" w:hAnsi="Angsana New"/>
          <w:sz w:val="28"/>
        </w:rPr>
        <w:t xml:space="preserve">       </w:t>
      </w:r>
      <w:r>
        <w:rPr>
          <w:rFonts w:ascii="Angsana New" w:hAnsi="Angsana New"/>
          <w:sz w:val="28"/>
        </w:rPr>
        <w:lastRenderedPageBreak/>
        <w:t>21.73</w:t>
      </w:r>
      <w:r w:rsidRPr="00555960">
        <w:rPr>
          <w:rFonts w:ascii="Angsana New" w:hAnsi="Angsana New"/>
          <w:sz w:val="28"/>
          <w:cs/>
        </w:rPr>
        <w:t xml:space="preserve"> ล้านบาท</w:t>
      </w:r>
      <w:r>
        <w:rPr>
          <w:rFonts w:ascii="Angsana New" w:hAnsi="Angsana New" w:hint="cs"/>
          <w:sz w:val="28"/>
          <w:cs/>
        </w:rPr>
        <w:t xml:space="preserve"> </w:t>
      </w:r>
      <w:r w:rsidRPr="00555960">
        <w:rPr>
          <w:rFonts w:ascii="Angsana New" w:hAnsi="Angsana New"/>
          <w:sz w:val="28"/>
          <w:cs/>
        </w:rPr>
        <w:t>พร้อมดอกเบี้ย กำหนดผ่อนชำระเป็นรายเดือนพร้อมดอกเบี้ยให้แล้วเสร็จ</w:t>
      </w:r>
      <w:r>
        <w:rPr>
          <w:rFonts w:ascii="Angsana New" w:hAnsi="Angsana New"/>
          <w:sz w:val="28"/>
          <w:cs/>
        </w:rPr>
        <w:t xml:space="preserve">ภายใน </w:t>
      </w:r>
      <w:r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  <w:cs/>
        </w:rPr>
        <w:t xml:space="preserve"> ปี </w:t>
      </w:r>
      <w:r w:rsidRPr="00555960">
        <w:rPr>
          <w:rFonts w:ascii="Angsana New" w:hAnsi="Angsana New"/>
          <w:sz w:val="28"/>
          <w:cs/>
        </w:rPr>
        <w:t>หาก</w:t>
      </w:r>
      <w:r w:rsidR="00DF688C">
        <w:rPr>
          <w:rFonts w:ascii="Angsana New" w:hAnsi="Angsana New"/>
          <w:sz w:val="28"/>
        </w:rPr>
        <w:t xml:space="preserve"> </w:t>
      </w:r>
      <w:r w:rsidR="00BA3AB1">
        <w:rPr>
          <w:rFonts w:ascii="Angsana New" w:hAnsi="Angsana New"/>
          <w:sz w:val="28"/>
          <w:cs/>
        </w:rPr>
        <w:t>บริษัท</w:t>
      </w:r>
      <w:r w:rsidR="00BA3AB1">
        <w:rPr>
          <w:rFonts w:ascii="Angsana New" w:hAnsi="Angsana New"/>
          <w:sz w:val="28"/>
        </w:rPr>
        <w:t xml:space="preserve"> </w:t>
      </w:r>
      <w:r w:rsidRPr="00555960">
        <w:rPr>
          <w:rFonts w:ascii="Angsana New" w:hAnsi="Angsana New"/>
          <w:sz w:val="28"/>
          <w:cs/>
        </w:rPr>
        <w:t>จ้าว จำกัดผิดนัดชำระหนี้แม้แต่งวดใดงวดหนึ่ง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>ให้ถือว่า</w:t>
      </w:r>
      <w:r w:rsidRPr="00555960">
        <w:rPr>
          <w:rFonts w:ascii="Angsana New" w:hAnsi="Angsana New"/>
          <w:sz w:val="28"/>
          <w:cs/>
        </w:rPr>
        <w:t>ผิดนัดทั้งหมดและให้บริษัทบังคับคดี</w:t>
      </w:r>
      <w:r>
        <w:rPr>
          <w:rFonts w:ascii="Angsana New" w:hAnsi="Angsana New"/>
          <w:sz w:val="28"/>
          <w:cs/>
        </w:rPr>
        <w:t>สำหรับหนี้ที่เหลือพร้อมดอกเบี้ย</w:t>
      </w:r>
      <w:r w:rsidR="00BA3AB1">
        <w:rPr>
          <w:rFonts w:ascii="Angsana New" w:hAnsi="Angsana New"/>
          <w:sz w:val="28"/>
        </w:rPr>
        <w:t xml:space="preserve"> </w:t>
      </w:r>
      <w:r w:rsidRPr="00555960">
        <w:rPr>
          <w:rFonts w:ascii="Angsana New" w:hAnsi="Angsana New"/>
          <w:sz w:val="28"/>
          <w:cs/>
        </w:rPr>
        <w:t>ต่อมา บริษัท จ้าว จำกัด ไม่สามารถชำระหนี</w:t>
      </w:r>
      <w:r>
        <w:rPr>
          <w:rFonts w:ascii="Angsana New" w:hAnsi="Angsana New"/>
          <w:sz w:val="28"/>
          <w:cs/>
        </w:rPr>
        <w:t xml:space="preserve">้ได้ตามสัญญาประนีประนอมยอมความ </w:t>
      </w:r>
      <w:r w:rsidRPr="00555960">
        <w:rPr>
          <w:rFonts w:ascii="Angsana New" w:hAnsi="Angsana New"/>
          <w:sz w:val="28"/>
          <w:cs/>
        </w:rPr>
        <w:t>ดังนั้น</w:t>
      </w:r>
      <w:r>
        <w:rPr>
          <w:rFonts w:ascii="Angsana New" w:hAnsi="Angsana New" w:hint="cs"/>
          <w:sz w:val="28"/>
          <w:cs/>
        </w:rPr>
        <w:t xml:space="preserve"> </w:t>
      </w:r>
      <w:r w:rsidRPr="00555960">
        <w:rPr>
          <w:rFonts w:ascii="Angsana New" w:hAnsi="Angsana New"/>
          <w:sz w:val="28"/>
          <w:cs/>
        </w:rPr>
        <w:t>บริษัทจึงได้ดำเนินการยื่นคำร้องขอยึดทรัพย์</w:t>
      </w:r>
      <w:r>
        <w:rPr>
          <w:rFonts w:ascii="Angsana New" w:hAnsi="Angsana New" w:hint="cs"/>
          <w:sz w:val="28"/>
          <w:cs/>
        </w:rPr>
        <w:t xml:space="preserve"> </w:t>
      </w:r>
      <w:r w:rsidRPr="00555960">
        <w:rPr>
          <w:rFonts w:ascii="Angsana New" w:hAnsi="Angsana New"/>
          <w:sz w:val="28"/>
          <w:cs/>
        </w:rPr>
        <w:t>บริษัท จ้าว จำกัด</w:t>
      </w:r>
    </w:p>
    <w:p w14:paraId="135243BE" w14:textId="36CABB20" w:rsidR="00AA722B" w:rsidRDefault="00AA722B" w:rsidP="00AA722B">
      <w:pPr>
        <w:spacing w:before="120"/>
        <w:ind w:left="562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ในระหว่างปี</w:t>
      </w:r>
      <w:r>
        <w:rPr>
          <w:rFonts w:ascii="Angsana New" w:hAnsi="Angsana New"/>
          <w:sz w:val="28"/>
          <w:cs/>
        </w:rPr>
        <w:t>ปัจจุบัน</w:t>
      </w:r>
      <w:r w:rsidRPr="00962049">
        <w:rPr>
          <w:rFonts w:ascii="Angsana New" w:hAnsi="Angsana New"/>
          <w:sz w:val="28"/>
          <w:cs/>
        </w:rPr>
        <w:t xml:space="preserve"> เจ้าพนักงานบังคับคดีได้ดำเนินการขายทอดตลาดทรัพย์สินของจำเลย</w:t>
      </w:r>
      <w:r>
        <w:rPr>
          <w:rFonts w:ascii="Angsana New" w:hAnsi="Angsana New" w:hint="cs"/>
          <w:sz w:val="28"/>
          <w:cs/>
        </w:rPr>
        <w:t>ได้เงินจำนวน</w:t>
      </w:r>
      <w:r w:rsidR="00E222D3">
        <w:rPr>
          <w:rFonts w:ascii="Angsana New" w:hAnsi="Angsana New"/>
          <w:sz w:val="28"/>
        </w:rPr>
        <w:t xml:space="preserve"> 0.12 </w:t>
      </w:r>
      <w:r>
        <w:rPr>
          <w:rFonts w:ascii="Angsana New" w:hAnsi="Angsana New" w:hint="cs"/>
          <w:sz w:val="28"/>
          <w:cs/>
        </w:rPr>
        <w:t xml:space="preserve">ล้านบาท </w:t>
      </w:r>
      <w:r w:rsidR="00E222D3">
        <w:rPr>
          <w:rFonts w:ascii="Angsana New" w:hAnsi="Angsana New" w:hint="cs"/>
          <w:sz w:val="28"/>
          <w:cs/>
        </w:rPr>
        <w:t>บริษัทได้บันทึกเป็นรายได้อื่นในกำไรหรือขาดทุน และบริษัทได้พิจารณาอนุมัติตัดรายการลูกหนี้</w:t>
      </w:r>
      <w:r w:rsidR="00E222D3" w:rsidRPr="00555960">
        <w:rPr>
          <w:rFonts w:ascii="Angsana New" w:hAnsi="Angsana New"/>
          <w:sz w:val="28"/>
          <w:cs/>
        </w:rPr>
        <w:t>บริษัท จ้าว จำกัด</w:t>
      </w:r>
      <w:r w:rsidR="00316ACC">
        <w:rPr>
          <w:rFonts w:ascii="Angsana New" w:hAnsi="Angsana New" w:hint="cs"/>
          <w:sz w:val="28"/>
          <w:cs/>
        </w:rPr>
        <w:t xml:space="preserve"> ส่วนที่ยังคงค้าง</w:t>
      </w:r>
      <w:r w:rsidR="00CB309D">
        <w:rPr>
          <w:rFonts w:ascii="Angsana New" w:hAnsi="Angsana New" w:hint="cs"/>
          <w:sz w:val="28"/>
          <w:cs/>
        </w:rPr>
        <w:t xml:space="preserve">จำนวน </w:t>
      </w:r>
      <w:r w:rsidR="00CB309D">
        <w:rPr>
          <w:rFonts w:ascii="Angsana New" w:hAnsi="Angsana New"/>
          <w:sz w:val="28"/>
        </w:rPr>
        <w:t>21.43</w:t>
      </w:r>
      <w:r w:rsidR="00CB309D">
        <w:rPr>
          <w:rFonts w:ascii="Angsana New" w:hAnsi="Angsana New" w:hint="cs"/>
          <w:sz w:val="28"/>
          <w:cs/>
        </w:rPr>
        <w:t xml:space="preserve"> ล้านบาท</w:t>
      </w:r>
      <w:r w:rsidR="00316ACC">
        <w:rPr>
          <w:rFonts w:ascii="Angsana New" w:hAnsi="Angsana New" w:hint="cs"/>
          <w:sz w:val="28"/>
          <w:cs/>
        </w:rPr>
        <w:t xml:space="preserve">ออกจากบัญชีทั้งจำนวน </w:t>
      </w:r>
      <w:r w:rsidR="00E222D3">
        <w:rPr>
          <w:rFonts w:ascii="Angsana New" w:hAnsi="Angsana New" w:hint="cs"/>
          <w:sz w:val="28"/>
          <w:cs/>
        </w:rPr>
        <w:t>และ</w:t>
      </w:r>
      <w:r w:rsidR="00316ACC">
        <w:rPr>
          <w:rFonts w:ascii="Angsana New" w:hAnsi="Angsana New" w:hint="cs"/>
          <w:sz w:val="28"/>
          <w:cs/>
        </w:rPr>
        <w:t>กลับรายการ</w:t>
      </w:r>
      <w:r w:rsidR="00E222D3" w:rsidRPr="00A34F95">
        <w:rPr>
          <w:cs/>
        </w:rPr>
        <w:t>ค่าเผื่อผลขาดทุนด้านเครดิต</w:t>
      </w:r>
      <w:r w:rsidR="00E222D3">
        <w:rPr>
          <w:rFonts w:hint="cs"/>
          <w:cs/>
        </w:rPr>
        <w:t>ที่คาดว่า</w:t>
      </w:r>
      <w:r w:rsidR="00E222D3" w:rsidRPr="00E222D3">
        <w:rPr>
          <w:rFonts w:ascii="Angsana New" w:hAnsi="Angsana New" w:hint="cs"/>
          <w:sz w:val="28"/>
          <w:cs/>
        </w:rPr>
        <w:t>จะเกิดขึ้น</w:t>
      </w:r>
      <w:r w:rsidR="00316ACC">
        <w:rPr>
          <w:rFonts w:ascii="Angsana New" w:hAnsi="Angsana New" w:hint="cs"/>
          <w:sz w:val="28"/>
          <w:cs/>
        </w:rPr>
        <w:t>ด้วยจำนวนเดียวกัน</w:t>
      </w:r>
      <w:r w:rsidR="00E222D3" w:rsidRPr="00E222D3">
        <w:rPr>
          <w:rFonts w:ascii="Angsana New" w:hAnsi="Angsana New"/>
          <w:sz w:val="28"/>
        </w:rPr>
        <w:t xml:space="preserve"> </w:t>
      </w:r>
    </w:p>
    <w:p w14:paraId="55FD7BA1" w14:textId="77777777" w:rsidR="00AA722B" w:rsidRDefault="00AA722B" w:rsidP="00AA722B">
      <w:pPr>
        <w:overflowPunct/>
        <w:autoSpaceDE/>
        <w:autoSpaceDN/>
        <w:adjustRightInd/>
        <w:spacing w:before="120"/>
        <w:ind w:left="562"/>
        <w:jc w:val="thaiDistribute"/>
        <w:textAlignment w:val="auto"/>
        <w:rPr>
          <w:rFonts w:ascii="Angsana New" w:hAnsi="Angsana New"/>
          <w:sz w:val="28"/>
        </w:rPr>
      </w:pPr>
      <w:r w:rsidRPr="0022358D">
        <w:rPr>
          <w:rFonts w:ascii="Angsana New" w:hAnsi="Angsana New" w:hint="cs"/>
          <w:sz w:val="28"/>
          <w:u w:val="single"/>
          <w:cs/>
        </w:rPr>
        <w:t xml:space="preserve">คดีที่ </w:t>
      </w:r>
      <w:r>
        <w:rPr>
          <w:rFonts w:ascii="Angsana New" w:hAnsi="Angsana New"/>
          <w:sz w:val="28"/>
          <w:u w:val="single"/>
        </w:rPr>
        <w:t>2</w:t>
      </w:r>
      <w:r w:rsidRPr="00E465E3">
        <w:rPr>
          <w:rFonts w:ascii="Angsana New" w:hAnsi="Angsana New" w:hint="cs"/>
          <w:sz w:val="28"/>
          <w:cs/>
        </w:rPr>
        <w:t xml:space="preserve"> </w:t>
      </w:r>
    </w:p>
    <w:p w14:paraId="787CC4BF" w14:textId="77777777" w:rsidR="00AA722B" w:rsidRDefault="00AA722B" w:rsidP="00AA722B">
      <w:pPr>
        <w:overflowPunct/>
        <w:autoSpaceDE/>
        <w:autoSpaceDN/>
        <w:adjustRightInd/>
        <w:spacing w:before="120"/>
        <w:ind w:left="562"/>
        <w:jc w:val="thaiDistribute"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>11</w:t>
      </w:r>
      <w:r>
        <w:rPr>
          <w:rFonts w:ascii="Angsana New" w:hAnsi="Angsana New"/>
          <w:sz w:val="28"/>
          <w:cs/>
        </w:rPr>
        <w:t xml:space="preserve"> กุมภาพันธ์ </w:t>
      </w:r>
      <w:r>
        <w:rPr>
          <w:rFonts w:ascii="Angsana New" w:hAnsi="Angsana New"/>
          <w:sz w:val="28"/>
        </w:rPr>
        <w:t>2558</w:t>
      </w:r>
      <w:r w:rsidRPr="00883F5E">
        <w:rPr>
          <w:rFonts w:ascii="Angsana New" w:hAnsi="Angsana New"/>
          <w:sz w:val="28"/>
          <w:cs/>
        </w:rPr>
        <w:t xml:space="preserve"> บริษัทได้ฟ้องร้องดำเนินคดีต่อผู้บริหารข</w:t>
      </w:r>
      <w:r>
        <w:rPr>
          <w:rFonts w:ascii="Angsana New" w:hAnsi="Angsana New"/>
          <w:sz w:val="28"/>
          <w:cs/>
        </w:rPr>
        <w:t xml:space="preserve">องบริษัทและผู้ที่เกี่ยวข้องรวม </w:t>
      </w:r>
      <w:r>
        <w:rPr>
          <w:rFonts w:ascii="Angsana New" w:hAnsi="Angsana New"/>
          <w:sz w:val="28"/>
        </w:rPr>
        <w:t>5</w:t>
      </w:r>
      <w:r>
        <w:rPr>
          <w:rFonts w:ascii="Angsana New" w:hAnsi="Angsana New"/>
          <w:sz w:val="28"/>
          <w:cs/>
        </w:rPr>
        <w:t xml:space="preserve"> คน</w:t>
      </w:r>
      <w:r>
        <w:rPr>
          <w:rFonts w:ascii="Angsana New" w:hAnsi="Angsana New" w:hint="cs"/>
          <w:sz w:val="28"/>
          <w:cs/>
        </w:rPr>
        <w:t xml:space="preserve"> (จำเลย)</w:t>
      </w:r>
      <w:r>
        <w:rPr>
          <w:rFonts w:ascii="Angsana New" w:hAnsi="Angsana New"/>
          <w:sz w:val="28"/>
        </w:rPr>
        <w:t xml:space="preserve">       </w:t>
      </w:r>
      <w:r w:rsidRPr="00883F5E">
        <w:rPr>
          <w:rFonts w:ascii="Angsana New" w:hAnsi="Angsana New"/>
          <w:sz w:val="28"/>
          <w:cs/>
        </w:rPr>
        <w:t xml:space="preserve"> ที่ศาลแรงงานกลาง</w:t>
      </w:r>
      <w:r>
        <w:rPr>
          <w:rFonts w:ascii="Angsana New" w:hAnsi="Angsana New"/>
          <w:sz w:val="28"/>
          <w:cs/>
        </w:rPr>
        <w:t xml:space="preserve">ตามคดีหมายเลขดำที่ </w:t>
      </w:r>
      <w:r>
        <w:rPr>
          <w:rFonts w:ascii="Angsana New" w:hAnsi="Angsana New"/>
          <w:sz w:val="28"/>
        </w:rPr>
        <w:t>3206/2558</w:t>
      </w:r>
      <w:r>
        <w:rPr>
          <w:rFonts w:ascii="Angsana New" w:hAnsi="Angsana New"/>
          <w:sz w:val="28"/>
          <w:cs/>
        </w:rPr>
        <w:t xml:space="preserve"> และคดีหมายเลขแดงที่ </w:t>
      </w:r>
      <w:r>
        <w:rPr>
          <w:rFonts w:ascii="Angsana New" w:hAnsi="Angsana New"/>
          <w:sz w:val="28"/>
        </w:rPr>
        <w:t>1467/2560</w:t>
      </w:r>
      <w:r w:rsidRPr="00883F5E">
        <w:rPr>
          <w:rFonts w:ascii="Angsana New" w:hAnsi="Angsana New"/>
          <w:sz w:val="28"/>
          <w:cs/>
        </w:rPr>
        <w:t xml:space="preserve"> เพื่อเร</w:t>
      </w:r>
      <w:r>
        <w:rPr>
          <w:rFonts w:ascii="Angsana New" w:hAnsi="Angsana New"/>
          <w:sz w:val="28"/>
          <w:cs/>
        </w:rPr>
        <w:t xml:space="preserve">ียกค่าเสียหายเป็นจำนวนเงิน </w:t>
      </w:r>
      <w:r>
        <w:rPr>
          <w:rFonts w:ascii="Angsana New" w:hAnsi="Angsana New"/>
          <w:sz w:val="28"/>
        </w:rPr>
        <w:t>47.37</w:t>
      </w:r>
      <w:r w:rsidRPr="00883F5E">
        <w:rPr>
          <w:rFonts w:ascii="Angsana New" w:hAnsi="Angsana New"/>
          <w:sz w:val="28"/>
          <w:cs/>
        </w:rPr>
        <w:t xml:space="preserve"> ล้านบาท จากการที่</w:t>
      </w:r>
      <w:r>
        <w:rPr>
          <w:rFonts w:ascii="Angsana New" w:hAnsi="Angsana New" w:hint="cs"/>
          <w:sz w:val="28"/>
          <w:cs/>
        </w:rPr>
        <w:t>ไม่ได้รับชำระหนี้จาก</w:t>
      </w:r>
      <w:r>
        <w:rPr>
          <w:rFonts w:ascii="Angsana New" w:hAnsi="Angsana New"/>
          <w:sz w:val="28"/>
          <w:cs/>
        </w:rPr>
        <w:t>บริษัท จ้าว จำกัด ซึ่งคดีถึงที่สุดแล้ว</w:t>
      </w:r>
      <w:r w:rsidRPr="00883F5E">
        <w:rPr>
          <w:rFonts w:ascii="Angsana New" w:hAnsi="Angsana New"/>
          <w:sz w:val="28"/>
          <w:cs/>
        </w:rPr>
        <w:t xml:space="preserve"> โดยศาลแรงงานกลางมีคำพิพากษาโดยสรุปสาระสำคัญว่า</w:t>
      </w:r>
      <w:r>
        <w:rPr>
          <w:rFonts w:ascii="Angsana New" w:hAnsi="Angsana New"/>
          <w:sz w:val="28"/>
          <w:cs/>
        </w:rPr>
        <w:t xml:space="preserve"> ยกฟ้องจำเลยจำนวน </w:t>
      </w:r>
      <w:r>
        <w:rPr>
          <w:rFonts w:ascii="Angsana New" w:hAnsi="Angsana New"/>
          <w:sz w:val="28"/>
        </w:rPr>
        <w:t>2</w:t>
      </w:r>
      <w:r w:rsidRPr="00883F5E">
        <w:rPr>
          <w:rFonts w:ascii="Angsana New" w:hAnsi="Angsana New"/>
          <w:sz w:val="28"/>
          <w:cs/>
        </w:rPr>
        <w:t xml:space="preserve"> คน และ</w:t>
      </w:r>
      <w:r>
        <w:rPr>
          <w:rFonts w:ascii="Angsana New" w:hAnsi="Angsana New" w:hint="cs"/>
          <w:sz w:val="28"/>
          <w:cs/>
        </w:rPr>
        <w:t>มีคำพิพากษา</w:t>
      </w:r>
      <w:r>
        <w:rPr>
          <w:rFonts w:ascii="Angsana New" w:hAnsi="Angsana New"/>
          <w:sz w:val="28"/>
          <w:cs/>
        </w:rPr>
        <w:t xml:space="preserve">ให้จำเลยจำนวน </w:t>
      </w:r>
      <w:r>
        <w:rPr>
          <w:rFonts w:ascii="Angsana New" w:hAnsi="Angsana New"/>
          <w:sz w:val="28"/>
        </w:rPr>
        <w:t>3</w:t>
      </w:r>
      <w:r w:rsidRPr="00883F5E">
        <w:rPr>
          <w:rFonts w:ascii="Angsana New" w:hAnsi="Angsana New"/>
          <w:sz w:val="28"/>
          <w:cs/>
        </w:rPr>
        <w:t xml:space="preserve"> คนร่วมกันชำระเงินจำนวน </w:t>
      </w:r>
      <w:r>
        <w:rPr>
          <w:rFonts w:ascii="Angsana New" w:hAnsi="Angsana New"/>
          <w:sz w:val="28"/>
        </w:rPr>
        <w:t>21.30</w:t>
      </w:r>
      <w:r w:rsidRPr="00883F5E">
        <w:rPr>
          <w:rFonts w:ascii="Angsana New" w:hAnsi="Angsana New"/>
          <w:sz w:val="28"/>
          <w:cs/>
        </w:rPr>
        <w:t xml:space="preserve"> ล้านบาทพร้อมดอกเบี้ย</w:t>
      </w:r>
      <w:r>
        <w:rPr>
          <w:rFonts w:ascii="Angsana New" w:hAnsi="Angsana New" w:hint="cs"/>
          <w:sz w:val="28"/>
          <w:cs/>
        </w:rPr>
        <w:t>ให้แก่บริษัท</w:t>
      </w:r>
      <w:r w:rsidRPr="00883F5E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>ต่อมา</w:t>
      </w:r>
      <w:r w:rsidRPr="00F4305C">
        <w:rPr>
          <w:rFonts w:ascii="Angsana New" w:hAnsi="Angsana New"/>
          <w:sz w:val="28"/>
          <w:cs/>
        </w:rPr>
        <w:t>เจ้าพนักงานบัง</w:t>
      </w:r>
      <w:r>
        <w:rPr>
          <w:rFonts w:ascii="Angsana New" w:hAnsi="Angsana New"/>
          <w:sz w:val="28"/>
          <w:cs/>
        </w:rPr>
        <w:t>คับคดีได้ดำเนินกา</w:t>
      </w:r>
      <w:r>
        <w:rPr>
          <w:rFonts w:ascii="Angsana New" w:hAnsi="Angsana New" w:hint="cs"/>
          <w:sz w:val="28"/>
          <w:cs/>
        </w:rPr>
        <w:t>ร</w:t>
      </w:r>
      <w:r w:rsidRPr="00F4305C">
        <w:rPr>
          <w:rFonts w:ascii="Angsana New" w:hAnsi="Angsana New"/>
          <w:sz w:val="28"/>
          <w:cs/>
        </w:rPr>
        <w:t>ยึดทรัพย์</w:t>
      </w:r>
      <w:r>
        <w:rPr>
          <w:rFonts w:ascii="Angsana New" w:hAnsi="Angsana New" w:hint="cs"/>
          <w:sz w:val="28"/>
          <w:cs/>
        </w:rPr>
        <w:t xml:space="preserve">ของจำเลยที่ </w:t>
      </w:r>
      <w:r>
        <w:rPr>
          <w:rFonts w:ascii="Angsana New" w:hAnsi="Angsana New"/>
          <w:sz w:val="28"/>
        </w:rPr>
        <w:t xml:space="preserve">2 </w:t>
      </w:r>
      <w:r>
        <w:rPr>
          <w:rFonts w:ascii="Angsana New" w:hAnsi="Angsana New" w:hint="cs"/>
          <w:sz w:val="28"/>
          <w:cs/>
        </w:rPr>
        <w:t>คือ ที่ดิน ซึ่งมี</w:t>
      </w:r>
      <w:r w:rsidRPr="00F4305C">
        <w:rPr>
          <w:rFonts w:ascii="Angsana New" w:hAnsi="Angsana New"/>
          <w:sz w:val="28"/>
          <w:cs/>
        </w:rPr>
        <w:t xml:space="preserve">ราคาประเมินจำนวนเงิน </w:t>
      </w:r>
      <w:r>
        <w:rPr>
          <w:rFonts w:ascii="Angsana New" w:hAnsi="Angsana New"/>
          <w:sz w:val="28"/>
        </w:rPr>
        <w:t xml:space="preserve">6.84 </w:t>
      </w:r>
      <w:r>
        <w:rPr>
          <w:rFonts w:ascii="Angsana New" w:hAnsi="Angsana New" w:hint="cs"/>
          <w:sz w:val="28"/>
          <w:cs/>
        </w:rPr>
        <w:t>ล้าน</w:t>
      </w:r>
      <w:r w:rsidRPr="00F4305C">
        <w:rPr>
          <w:rFonts w:ascii="Angsana New" w:hAnsi="Angsana New"/>
          <w:sz w:val="28"/>
          <w:cs/>
        </w:rPr>
        <w:t>บาท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  <w:cs/>
        </w:rPr>
        <w:t>เพื่อนำมาชำระค่าความเสียหาย</w:t>
      </w:r>
    </w:p>
    <w:p w14:paraId="6594DDDA" w14:textId="77777777" w:rsidR="00AA722B" w:rsidRDefault="00AA722B" w:rsidP="00AA722B">
      <w:pPr>
        <w:overflowPunct/>
        <w:autoSpaceDE/>
        <w:autoSpaceDN/>
        <w:adjustRightInd/>
        <w:spacing w:before="120"/>
        <w:ind w:left="562"/>
        <w:jc w:val="thaiDistribute"/>
        <w:textAlignment w:val="auto"/>
        <w:rPr>
          <w:rFonts w:ascii="Angsana New" w:hAnsi="Angsana New"/>
          <w:sz w:val="28"/>
        </w:rPr>
      </w:pPr>
      <w:r w:rsidRPr="00F4305C">
        <w:rPr>
          <w:rFonts w:ascii="Angsana New" w:hAnsi="Angsana New"/>
          <w:sz w:val="28"/>
          <w:cs/>
        </w:rPr>
        <w:t xml:space="preserve">ในไตรมาสที่ </w:t>
      </w:r>
      <w:r>
        <w:rPr>
          <w:rFonts w:ascii="Angsana New" w:hAnsi="Angsana New"/>
          <w:sz w:val="28"/>
        </w:rPr>
        <w:t>2</w:t>
      </w:r>
      <w:r>
        <w:rPr>
          <w:rFonts w:ascii="Angsana New" w:hAnsi="Angsana New" w:hint="cs"/>
          <w:sz w:val="28"/>
          <w:cs/>
        </w:rPr>
        <w:t xml:space="preserve"> ปี </w:t>
      </w:r>
      <w:r>
        <w:rPr>
          <w:rFonts w:ascii="Angsana New" w:hAnsi="Angsana New"/>
          <w:sz w:val="28"/>
        </w:rPr>
        <w:t>2565</w:t>
      </w:r>
      <w:r w:rsidRPr="00F4305C">
        <w:rPr>
          <w:rFonts w:ascii="Angsana New" w:hAnsi="Angsana New"/>
          <w:sz w:val="28"/>
          <w:cs/>
        </w:rPr>
        <w:t xml:space="preserve"> ผู้จัดการมรดกของจำเลย</w:t>
      </w:r>
      <w:r>
        <w:rPr>
          <w:rFonts w:ascii="Angsana New" w:hAnsi="Angsana New"/>
          <w:sz w:val="28"/>
          <w:cs/>
        </w:rPr>
        <w:t xml:space="preserve">ที่ </w:t>
      </w:r>
      <w:r>
        <w:rPr>
          <w:rFonts w:ascii="Angsana New" w:hAnsi="Angsana New"/>
          <w:sz w:val="28"/>
        </w:rPr>
        <w:t xml:space="preserve">2 </w:t>
      </w:r>
      <w:r w:rsidRPr="00F4305C">
        <w:rPr>
          <w:rFonts w:ascii="Angsana New" w:hAnsi="Angsana New"/>
          <w:sz w:val="28"/>
          <w:cs/>
        </w:rPr>
        <w:t>ได้</w:t>
      </w:r>
      <w:r>
        <w:rPr>
          <w:rFonts w:ascii="Angsana New" w:hAnsi="Angsana New" w:hint="cs"/>
          <w:sz w:val="28"/>
          <w:cs/>
        </w:rPr>
        <w:t>ยื่น</w:t>
      </w:r>
      <w:r>
        <w:rPr>
          <w:rFonts w:ascii="Angsana New" w:hAnsi="Angsana New"/>
          <w:sz w:val="28"/>
          <w:cs/>
        </w:rPr>
        <w:t>หนังสือแจ้งความประสงค์ขอ</w:t>
      </w:r>
      <w:r w:rsidRPr="00F4305C">
        <w:rPr>
          <w:rFonts w:ascii="Angsana New" w:hAnsi="Angsana New"/>
          <w:sz w:val="28"/>
          <w:cs/>
        </w:rPr>
        <w:t>ชำระ</w:t>
      </w:r>
      <w:r>
        <w:rPr>
          <w:rFonts w:ascii="Angsana New" w:hAnsi="Angsana New" w:hint="cs"/>
          <w:sz w:val="28"/>
          <w:cs/>
        </w:rPr>
        <w:t xml:space="preserve">ค่าความเสียหายในส่วนของจำเลยที่ </w:t>
      </w:r>
      <w:r>
        <w:rPr>
          <w:rFonts w:ascii="Angsana New" w:hAnsi="Angsana New"/>
          <w:sz w:val="28"/>
        </w:rPr>
        <w:t xml:space="preserve">2 </w:t>
      </w:r>
      <w:r w:rsidRPr="00F4305C">
        <w:rPr>
          <w:rFonts w:ascii="Angsana New" w:hAnsi="Angsana New"/>
          <w:sz w:val="28"/>
          <w:cs/>
        </w:rPr>
        <w:t>เป็นจำนวน</w:t>
      </w:r>
      <w:r>
        <w:rPr>
          <w:rFonts w:ascii="Angsana New" w:hAnsi="Angsana New"/>
          <w:sz w:val="28"/>
        </w:rPr>
        <w:t xml:space="preserve"> 1</w:t>
      </w:r>
      <w:r w:rsidRPr="00F4305C">
        <w:rPr>
          <w:rFonts w:ascii="Angsana New" w:hAnsi="Angsana New"/>
          <w:sz w:val="28"/>
        </w:rPr>
        <w:t xml:space="preserve"> </w:t>
      </w:r>
      <w:r w:rsidRPr="00F4305C">
        <w:rPr>
          <w:rFonts w:ascii="Angsana New" w:hAnsi="Angsana New"/>
          <w:sz w:val="28"/>
          <w:cs/>
        </w:rPr>
        <w:t>ใน</w:t>
      </w:r>
      <w:r w:rsidRPr="00F4305C"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>3</w:t>
      </w:r>
      <w:r w:rsidRPr="00F4305C">
        <w:rPr>
          <w:rFonts w:ascii="Angsana New" w:hAnsi="Angsana New"/>
          <w:sz w:val="28"/>
        </w:rPr>
        <w:t xml:space="preserve"> </w:t>
      </w:r>
      <w:r w:rsidRPr="00F4305C">
        <w:rPr>
          <w:rFonts w:ascii="Angsana New" w:hAnsi="Angsana New"/>
          <w:sz w:val="28"/>
          <w:cs/>
        </w:rPr>
        <w:t>ของ</w:t>
      </w:r>
      <w:r>
        <w:rPr>
          <w:rFonts w:ascii="Angsana New" w:hAnsi="Angsana New" w:hint="cs"/>
          <w:sz w:val="28"/>
          <w:cs/>
        </w:rPr>
        <w:t>เงินต้น</w:t>
      </w:r>
      <w:r w:rsidRPr="00F4305C">
        <w:rPr>
          <w:rFonts w:ascii="Angsana New" w:hAnsi="Angsana New"/>
          <w:sz w:val="28"/>
          <w:cs/>
        </w:rPr>
        <w:t>ตามคำพิพากษา</w:t>
      </w:r>
      <w:r>
        <w:rPr>
          <w:rFonts w:ascii="Angsana New" w:hAnsi="Angsana New" w:hint="cs"/>
          <w:sz w:val="28"/>
          <w:cs/>
        </w:rPr>
        <w:t xml:space="preserve">จำนวน </w:t>
      </w:r>
      <w:r>
        <w:rPr>
          <w:rFonts w:ascii="Angsana New" w:hAnsi="Angsana New"/>
          <w:sz w:val="28"/>
        </w:rPr>
        <w:t xml:space="preserve">21.30 </w:t>
      </w:r>
      <w:r>
        <w:rPr>
          <w:rFonts w:ascii="Angsana New" w:hAnsi="Angsana New" w:hint="cs"/>
          <w:sz w:val="28"/>
          <w:cs/>
        </w:rPr>
        <w:t>ล้านบาท คิดเป็นจำนวนเงิน</w:t>
      </w:r>
      <w:r>
        <w:rPr>
          <w:rFonts w:ascii="Angsana New" w:hAnsi="Angsana New"/>
          <w:sz w:val="28"/>
        </w:rPr>
        <w:t xml:space="preserve"> 7.10 </w:t>
      </w:r>
      <w:r>
        <w:rPr>
          <w:rFonts w:ascii="Angsana New" w:hAnsi="Angsana New" w:hint="cs"/>
          <w:sz w:val="28"/>
          <w:cs/>
        </w:rPr>
        <w:t>ล้าน</w:t>
      </w:r>
      <w:r w:rsidRPr="00F4305C">
        <w:rPr>
          <w:rFonts w:ascii="Angsana New" w:hAnsi="Angsana New"/>
          <w:sz w:val="28"/>
          <w:cs/>
        </w:rPr>
        <w:t>บาท</w:t>
      </w:r>
      <w:r w:rsidRPr="00F4305C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และขอให้ถอนการยึดทรัพย์ดังกล่าว</w:t>
      </w:r>
    </w:p>
    <w:p w14:paraId="1B0FE7D0" w14:textId="77777777" w:rsidR="00AA722B" w:rsidRDefault="00AA722B" w:rsidP="00AA722B">
      <w:pPr>
        <w:overflowPunct/>
        <w:autoSpaceDE/>
        <w:autoSpaceDN/>
        <w:adjustRightInd/>
        <w:spacing w:before="120"/>
        <w:ind w:left="562"/>
        <w:jc w:val="thaiDistribute"/>
        <w:textAlignment w:val="auto"/>
        <w:rPr>
          <w:rFonts w:ascii="Angsana New" w:hAnsi="Angsana New"/>
          <w:sz w:val="28"/>
        </w:rPr>
      </w:pPr>
      <w:r w:rsidRPr="00F4305C">
        <w:rPr>
          <w:rFonts w:ascii="Angsana New" w:hAnsi="Angsana New"/>
          <w:sz w:val="28"/>
          <w:cs/>
        </w:rPr>
        <w:t>โดยที่ประชุมคณะกรรมการบริษัท</w:t>
      </w:r>
      <w:r>
        <w:rPr>
          <w:rFonts w:ascii="Angsana New" w:hAnsi="Angsana New"/>
          <w:sz w:val="28"/>
          <w:cs/>
        </w:rPr>
        <w:t xml:space="preserve"> ครั้งที่ </w:t>
      </w:r>
      <w:r>
        <w:rPr>
          <w:rFonts w:ascii="Angsana New" w:hAnsi="Angsana New"/>
          <w:sz w:val="28"/>
        </w:rPr>
        <w:t>8/2565</w:t>
      </w:r>
      <w:r>
        <w:rPr>
          <w:rFonts w:ascii="Angsana New" w:hAnsi="Angsana New"/>
          <w:sz w:val="28"/>
          <w:cs/>
        </w:rPr>
        <w:t xml:space="preserve"> เมื่อวันที่ </w:t>
      </w:r>
      <w:r>
        <w:rPr>
          <w:rFonts w:ascii="Angsana New" w:hAnsi="Angsana New"/>
          <w:sz w:val="28"/>
        </w:rPr>
        <w:t>9</w:t>
      </w:r>
      <w:r w:rsidRPr="00F4305C">
        <w:rPr>
          <w:rFonts w:ascii="Angsana New" w:hAnsi="Angsana New"/>
          <w:sz w:val="28"/>
          <w:cs/>
        </w:rPr>
        <w:t xml:space="preserve"> สิงหาคม</w:t>
      </w:r>
      <w:r>
        <w:rPr>
          <w:rFonts w:ascii="Angsana New" w:hAnsi="Angsana New"/>
          <w:sz w:val="28"/>
        </w:rPr>
        <w:t xml:space="preserve"> 2565</w:t>
      </w:r>
      <w:r w:rsidRPr="00F4305C">
        <w:rPr>
          <w:rFonts w:ascii="Angsana New" w:hAnsi="Angsana New"/>
          <w:sz w:val="28"/>
          <w:cs/>
        </w:rPr>
        <w:t xml:space="preserve"> ได้พิจารณาและมีมติอนุมัติการขอชำระ</w:t>
      </w:r>
      <w:r>
        <w:rPr>
          <w:rFonts w:ascii="Angsana New" w:hAnsi="Angsana New" w:hint="cs"/>
          <w:sz w:val="28"/>
          <w:cs/>
        </w:rPr>
        <w:t>ค่าความเสียหาย</w:t>
      </w:r>
      <w:r w:rsidRPr="00F4305C">
        <w:rPr>
          <w:rFonts w:ascii="Angsana New" w:hAnsi="Angsana New"/>
          <w:sz w:val="28"/>
          <w:cs/>
        </w:rPr>
        <w:t>ดังกล่าว</w:t>
      </w:r>
      <w:r w:rsidRPr="00F4305C">
        <w:rPr>
          <w:rFonts w:ascii="Angsana New" w:hAnsi="Angsana New"/>
          <w:sz w:val="28"/>
        </w:rPr>
        <w:t xml:space="preserve"> </w:t>
      </w:r>
      <w:r w:rsidRPr="00F4305C">
        <w:rPr>
          <w:rFonts w:ascii="Angsana New" w:hAnsi="Angsana New"/>
          <w:sz w:val="28"/>
          <w:cs/>
        </w:rPr>
        <w:t>โดยจะต้องทำหนังสือรับสภาพหนี้</w:t>
      </w:r>
      <w:r>
        <w:rPr>
          <w:rFonts w:ascii="Angsana New" w:hAnsi="Angsana New" w:hint="cs"/>
          <w:sz w:val="28"/>
          <w:cs/>
        </w:rPr>
        <w:t>ซึ่งมี</w:t>
      </w:r>
      <w:r w:rsidRPr="00F4305C">
        <w:rPr>
          <w:rFonts w:ascii="Angsana New" w:hAnsi="Angsana New"/>
          <w:sz w:val="28"/>
          <w:cs/>
        </w:rPr>
        <w:t>เงื</w:t>
      </w:r>
      <w:r>
        <w:rPr>
          <w:rFonts w:ascii="Angsana New" w:hAnsi="Angsana New" w:hint="cs"/>
          <w:sz w:val="28"/>
          <w:cs/>
        </w:rPr>
        <w:t>่</w:t>
      </w:r>
      <w:r w:rsidRPr="00F4305C">
        <w:rPr>
          <w:rFonts w:ascii="Angsana New" w:hAnsi="Angsana New"/>
          <w:sz w:val="28"/>
          <w:cs/>
        </w:rPr>
        <w:t>อนไขต่าง</w:t>
      </w:r>
      <w:r>
        <w:rPr>
          <w:rFonts w:ascii="Angsana New" w:hAnsi="Angsana New" w:hint="cs"/>
          <w:sz w:val="28"/>
          <w:cs/>
        </w:rPr>
        <w:t xml:space="preserve"> </w:t>
      </w:r>
      <w:r w:rsidRPr="00F4305C">
        <w:rPr>
          <w:rFonts w:ascii="Angsana New" w:hAnsi="Angsana New"/>
          <w:sz w:val="28"/>
          <w:cs/>
        </w:rPr>
        <w:t>ๆ ดังนี้</w:t>
      </w:r>
    </w:p>
    <w:p w14:paraId="4C3CD474" w14:textId="77777777" w:rsidR="00AA722B" w:rsidRPr="00F4305C" w:rsidRDefault="00AA722B" w:rsidP="00AA722B">
      <w:pPr>
        <w:pStyle w:val="Default"/>
        <w:numPr>
          <w:ilvl w:val="0"/>
          <w:numId w:val="9"/>
        </w:numPr>
        <w:spacing w:after="19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4305C">
        <w:rPr>
          <w:rFonts w:ascii="Angsana New" w:hAnsi="Angsana New" w:cs="Angsana New"/>
          <w:color w:val="auto"/>
          <w:sz w:val="28"/>
          <w:szCs w:val="28"/>
          <w:cs/>
        </w:rPr>
        <w:t>สรุปยอด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ค่าความเสียหาย</w:t>
      </w:r>
      <w:r w:rsidRPr="00F4305C">
        <w:rPr>
          <w:rFonts w:ascii="Angsana New" w:hAnsi="Angsana New" w:cs="Angsana New"/>
          <w:color w:val="auto"/>
          <w:sz w:val="28"/>
          <w:szCs w:val="28"/>
          <w:cs/>
        </w:rPr>
        <w:t xml:space="preserve">ซึ่งผู้จัดการมรดกของจำเลยที่ </w:t>
      </w:r>
      <w:r w:rsidRPr="00F4305C">
        <w:rPr>
          <w:rFonts w:ascii="Angsana New" w:hAnsi="Angsana New" w:cs="Angsana New"/>
          <w:color w:val="auto"/>
          <w:sz w:val="28"/>
          <w:szCs w:val="28"/>
        </w:rPr>
        <w:t>2</w:t>
      </w:r>
      <w:r w:rsidRPr="00F4305C">
        <w:rPr>
          <w:rFonts w:ascii="Angsana New" w:hAnsi="Angsana New" w:cs="Angsana New"/>
          <w:color w:val="auto"/>
          <w:sz w:val="28"/>
          <w:szCs w:val="28"/>
          <w:cs/>
        </w:rPr>
        <w:t xml:space="preserve"> จะต้องชำระเป็นจำนวนเงิน</w:t>
      </w:r>
      <w:r w:rsidRPr="00F4305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6.84</w:t>
      </w:r>
      <w:r w:rsidRPr="00F4305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4305C">
        <w:rPr>
          <w:rFonts w:ascii="Angsana New" w:hAnsi="Angsana New" w:cs="Angsana New" w:hint="cs"/>
          <w:color w:val="auto"/>
          <w:sz w:val="28"/>
          <w:szCs w:val="28"/>
          <w:cs/>
        </w:rPr>
        <w:t>ล้าน</w:t>
      </w:r>
      <w:r w:rsidRPr="00F4305C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(เท่ากับราคาประเมินทรัพย์)</w:t>
      </w:r>
      <w:r w:rsidRPr="00F4305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4305C">
        <w:rPr>
          <w:rFonts w:ascii="Angsana New" w:hAnsi="Angsana New" w:cs="Angsana New"/>
          <w:color w:val="auto"/>
          <w:sz w:val="28"/>
          <w:szCs w:val="28"/>
          <w:cs/>
        </w:rPr>
        <w:t>โดย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มีการ</w:t>
      </w:r>
      <w:r w:rsidRPr="00F4305C">
        <w:rPr>
          <w:rFonts w:ascii="Angsana New" w:hAnsi="Angsana New" w:cs="Angsana New"/>
          <w:color w:val="auto"/>
          <w:sz w:val="28"/>
          <w:szCs w:val="28"/>
          <w:cs/>
        </w:rPr>
        <w:t xml:space="preserve">ลดหนี้ให้แก่จำเลยที่ </w:t>
      </w:r>
      <w:r w:rsidRPr="00F4305C">
        <w:rPr>
          <w:rFonts w:ascii="Angsana New" w:hAnsi="Angsana New" w:cs="Angsana New"/>
          <w:color w:val="auto"/>
          <w:sz w:val="28"/>
          <w:szCs w:val="28"/>
        </w:rPr>
        <w:t>2</w:t>
      </w:r>
      <w:r w:rsidRPr="00F4305C">
        <w:rPr>
          <w:rFonts w:ascii="Angsana New" w:hAnsi="Angsana New" w:cs="Angsana New"/>
          <w:color w:val="auto"/>
          <w:sz w:val="28"/>
          <w:szCs w:val="28"/>
          <w:cs/>
        </w:rPr>
        <w:t xml:space="preserve"> เป็นจำนวน </w:t>
      </w:r>
      <w:r w:rsidRPr="00F4305C">
        <w:rPr>
          <w:rFonts w:ascii="Angsana New" w:hAnsi="Angsana New" w:cs="Angsana New"/>
          <w:color w:val="auto"/>
          <w:sz w:val="28"/>
          <w:szCs w:val="28"/>
        </w:rPr>
        <w:t xml:space="preserve">0.26 </w:t>
      </w:r>
      <w:r w:rsidRPr="00F4305C">
        <w:rPr>
          <w:rFonts w:ascii="Angsana New" w:hAnsi="Angsana New" w:cs="Angsana New" w:hint="cs"/>
          <w:color w:val="auto"/>
          <w:sz w:val="28"/>
          <w:szCs w:val="28"/>
          <w:cs/>
        </w:rPr>
        <w:t>ล้าน</w:t>
      </w:r>
      <w:r w:rsidRPr="00F4305C">
        <w:rPr>
          <w:rFonts w:ascii="Angsana New" w:hAnsi="Angsana New" w:cs="Angsana New"/>
          <w:color w:val="auto"/>
          <w:sz w:val="28"/>
          <w:szCs w:val="28"/>
          <w:cs/>
        </w:rPr>
        <w:t xml:space="preserve">บาท และลดดอกเบี้ยในส่วนของจำเลยที่ </w:t>
      </w:r>
      <w:r w:rsidRPr="00F4305C">
        <w:rPr>
          <w:rFonts w:ascii="Angsana New" w:hAnsi="Angsana New" w:cs="Angsana New"/>
          <w:color w:val="auto"/>
          <w:sz w:val="28"/>
          <w:szCs w:val="28"/>
        </w:rPr>
        <w:t>2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ทั้งหมด</w:t>
      </w:r>
    </w:p>
    <w:p w14:paraId="54AF4154" w14:textId="77777777" w:rsidR="00AA722B" w:rsidRPr="00F4305C" w:rsidRDefault="00AA722B" w:rsidP="00AA722B">
      <w:pPr>
        <w:pStyle w:val="Default"/>
        <w:numPr>
          <w:ilvl w:val="0"/>
          <w:numId w:val="9"/>
        </w:numPr>
        <w:spacing w:after="19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4305C">
        <w:rPr>
          <w:rFonts w:ascii="Angsana New" w:hAnsi="Angsana New" w:cs="Angsana New"/>
          <w:color w:val="auto"/>
          <w:sz w:val="28"/>
          <w:szCs w:val="28"/>
          <w:cs/>
        </w:rPr>
        <w:t xml:space="preserve">ให้ผู้จัดการมรดกของจำเลยที่ </w:t>
      </w:r>
      <w:r w:rsidRPr="00F4305C">
        <w:rPr>
          <w:rFonts w:ascii="Angsana New" w:hAnsi="Angsana New" w:cs="Angsana New"/>
          <w:color w:val="auto"/>
          <w:sz w:val="28"/>
          <w:szCs w:val="28"/>
        </w:rPr>
        <w:t>2</w:t>
      </w:r>
      <w:r w:rsidRPr="00F4305C">
        <w:rPr>
          <w:rFonts w:ascii="Angsana New" w:hAnsi="Angsana New" w:cs="Angsana New"/>
          <w:color w:val="auto"/>
          <w:sz w:val="28"/>
          <w:szCs w:val="28"/>
          <w:cs/>
        </w:rPr>
        <w:t xml:space="preserve"> ดำเนินการผ่อนชำระ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ค่าความเสียหายตามข้อ </w:t>
      </w:r>
      <w:r>
        <w:rPr>
          <w:rFonts w:ascii="Angsana New" w:hAnsi="Angsana New" w:cs="Angsana New"/>
          <w:color w:val="auto"/>
          <w:sz w:val="28"/>
          <w:szCs w:val="28"/>
        </w:rPr>
        <w:t xml:space="preserve">1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ข้างต้น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4305C">
        <w:rPr>
          <w:rFonts w:ascii="Angsana New" w:hAnsi="Angsana New" w:cs="Angsana New"/>
          <w:color w:val="auto"/>
          <w:sz w:val="28"/>
          <w:szCs w:val="28"/>
          <w:cs/>
        </w:rPr>
        <w:t xml:space="preserve">รวม </w:t>
      </w:r>
      <w:r w:rsidRPr="00F4305C">
        <w:rPr>
          <w:rFonts w:ascii="Angsana New" w:hAnsi="Angsana New" w:cs="Angsana New"/>
          <w:color w:val="auto"/>
          <w:sz w:val="28"/>
          <w:szCs w:val="28"/>
        </w:rPr>
        <w:t>68</w:t>
      </w:r>
      <w:r w:rsidRPr="00F4305C">
        <w:rPr>
          <w:rFonts w:ascii="Angsana New" w:hAnsi="Angsana New" w:cs="Angsana New"/>
          <w:color w:val="auto"/>
          <w:sz w:val="28"/>
          <w:szCs w:val="28"/>
          <w:cs/>
        </w:rPr>
        <w:t xml:space="preserve"> งวด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4305C">
        <w:rPr>
          <w:rFonts w:ascii="Angsana New" w:hAnsi="Angsana New" w:cs="Angsana New"/>
          <w:color w:val="auto"/>
          <w:sz w:val="28"/>
          <w:szCs w:val="28"/>
          <w:cs/>
        </w:rPr>
        <w:t xml:space="preserve">โดยชำระงวดแรก เป็นจำนวนเงิน </w:t>
      </w:r>
      <w:r>
        <w:rPr>
          <w:rFonts w:ascii="Angsana New" w:hAnsi="Angsana New" w:cs="Angsana New"/>
          <w:color w:val="auto"/>
          <w:sz w:val="28"/>
          <w:szCs w:val="28"/>
        </w:rPr>
        <w:t>0.14</w:t>
      </w:r>
      <w:r w:rsidRPr="00F4305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F4305C">
        <w:rPr>
          <w:rFonts w:ascii="Angsana New" w:hAnsi="Angsana New" w:cs="Angsana New" w:hint="cs"/>
          <w:color w:val="auto"/>
          <w:sz w:val="28"/>
          <w:szCs w:val="28"/>
          <w:cs/>
        </w:rPr>
        <w:t>ล้าน</w:t>
      </w:r>
      <w:r w:rsidRPr="00F4305C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ภายในเดือนตุลาคม </w:t>
      </w:r>
      <w:r>
        <w:rPr>
          <w:rFonts w:ascii="Angsana New" w:hAnsi="Angsana New" w:cs="Angsana New"/>
          <w:color w:val="auto"/>
          <w:sz w:val="28"/>
          <w:szCs w:val="28"/>
        </w:rPr>
        <w:t>2565</w:t>
      </w:r>
      <w:r w:rsidRPr="00F4305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  <w:cs/>
        </w:rPr>
        <w:t>และงวดถัดไป</w:t>
      </w:r>
      <w:r w:rsidRPr="00F4305C">
        <w:rPr>
          <w:rFonts w:ascii="Angsana New" w:hAnsi="Angsana New" w:cs="Angsana New"/>
          <w:color w:val="auto"/>
          <w:sz w:val="28"/>
          <w:szCs w:val="28"/>
          <w:cs/>
        </w:rPr>
        <w:t>เป็นจำนวนเงิน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4305C">
        <w:rPr>
          <w:rFonts w:ascii="Angsana New" w:hAnsi="Angsana New" w:cs="Angsana New"/>
          <w:color w:val="auto"/>
          <w:sz w:val="28"/>
          <w:szCs w:val="28"/>
        </w:rPr>
        <w:t>0.1</w:t>
      </w:r>
      <w:r>
        <w:rPr>
          <w:rFonts w:ascii="Angsana New" w:hAnsi="Angsana New" w:cs="Angsana New"/>
          <w:color w:val="auto"/>
          <w:sz w:val="28"/>
          <w:szCs w:val="28"/>
        </w:rPr>
        <w:t>0</w:t>
      </w:r>
      <w:r w:rsidRPr="00F4305C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 xml:space="preserve">        </w:t>
      </w:r>
      <w:r w:rsidRPr="00F4305C">
        <w:rPr>
          <w:rFonts w:ascii="Angsana New" w:hAnsi="Angsana New" w:cs="Angsana New" w:hint="cs"/>
          <w:color w:val="auto"/>
          <w:sz w:val="28"/>
          <w:szCs w:val="28"/>
          <w:cs/>
        </w:rPr>
        <w:t>ล้าน</w:t>
      </w:r>
      <w:r w:rsidRPr="00F4305C">
        <w:rPr>
          <w:rFonts w:ascii="Angsana New" w:hAnsi="Angsana New" w:cs="Angsana New"/>
          <w:color w:val="auto"/>
          <w:sz w:val="28"/>
          <w:szCs w:val="28"/>
          <w:cs/>
        </w:rPr>
        <w:t>บาท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ต่อเดือน</w:t>
      </w:r>
      <w:r w:rsidRPr="00F4305C">
        <w:rPr>
          <w:rFonts w:ascii="Angsana New" w:hAnsi="Angsana New" w:cs="Angsana New"/>
          <w:color w:val="auto"/>
          <w:sz w:val="28"/>
          <w:szCs w:val="28"/>
          <w:cs/>
        </w:rPr>
        <w:t xml:space="preserve"> จนกว่าจะครบจำนวน </w:t>
      </w:r>
    </w:p>
    <w:p w14:paraId="05149215" w14:textId="310C87FE" w:rsidR="002030C0" w:rsidRPr="006E3CFC" w:rsidRDefault="00AA722B" w:rsidP="00AA722B">
      <w:pPr>
        <w:overflowPunct/>
        <w:autoSpaceDE/>
        <w:autoSpaceDN/>
        <w:adjustRightInd/>
        <w:spacing w:before="120"/>
        <w:ind w:left="567"/>
        <w:jc w:val="thaiDistribute"/>
        <w:textAlignment w:val="auto"/>
        <w:rPr>
          <w:rFonts w:ascii="Angsana New" w:hAnsi="Angsana New"/>
          <w:sz w:val="28"/>
        </w:rPr>
      </w:pPr>
      <w:r w:rsidRPr="00DF688C">
        <w:rPr>
          <w:rFonts w:ascii="Angsana New" w:hAnsi="Angsana New"/>
          <w:sz w:val="28"/>
          <w:cs/>
        </w:rPr>
        <w:t xml:space="preserve">ส่วนจำเลยที่ </w:t>
      </w:r>
      <w:r w:rsidRPr="00DF688C">
        <w:rPr>
          <w:rFonts w:ascii="Angsana New" w:hAnsi="Angsana New"/>
          <w:sz w:val="28"/>
        </w:rPr>
        <w:t>1</w:t>
      </w:r>
      <w:r w:rsidRPr="00DF688C">
        <w:rPr>
          <w:rFonts w:ascii="Angsana New" w:hAnsi="Angsana New"/>
          <w:sz w:val="28"/>
          <w:cs/>
        </w:rPr>
        <w:t xml:space="preserve"> และจำเลยที่ </w:t>
      </w:r>
      <w:r w:rsidRPr="00DF688C">
        <w:rPr>
          <w:rFonts w:ascii="Angsana New" w:hAnsi="Angsana New"/>
          <w:sz w:val="28"/>
        </w:rPr>
        <w:t>5</w:t>
      </w:r>
      <w:r w:rsidRPr="00DF688C">
        <w:rPr>
          <w:rFonts w:ascii="Angsana New" w:hAnsi="Angsana New"/>
          <w:sz w:val="28"/>
          <w:cs/>
        </w:rPr>
        <w:t xml:space="preserve"> อยู่ในระหว่างการเจรจาชำระ</w:t>
      </w:r>
      <w:r w:rsidRPr="00DF688C">
        <w:rPr>
          <w:rFonts w:ascii="Angsana New" w:hAnsi="Angsana New" w:hint="cs"/>
          <w:sz w:val="28"/>
          <w:cs/>
        </w:rPr>
        <w:t>ค่าความเสียหาย</w:t>
      </w:r>
      <w:r w:rsidRPr="00DF688C">
        <w:rPr>
          <w:rFonts w:ascii="Angsana New" w:hAnsi="Angsana New"/>
          <w:sz w:val="28"/>
          <w:cs/>
        </w:rPr>
        <w:t>ในส่วนที่เหลือ</w:t>
      </w:r>
      <w:r w:rsidRPr="00DF688C">
        <w:rPr>
          <w:rFonts w:ascii="Angsana New" w:hAnsi="Angsana New"/>
          <w:sz w:val="28"/>
        </w:rPr>
        <w:t xml:space="preserve"> </w:t>
      </w:r>
    </w:p>
    <w:p w14:paraId="5C316278" w14:textId="77777777" w:rsidR="000C0EB8" w:rsidRDefault="000C0EB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7D744398" w14:textId="504AAF3C" w:rsidR="006A330C" w:rsidRPr="00B50309" w:rsidRDefault="006A330C" w:rsidP="001D0460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</w:tabs>
        <w:spacing w:before="240" w:after="120"/>
        <w:ind w:left="567" w:hanging="357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E1A0A">
        <w:rPr>
          <w:rFonts w:ascii="Angsana New" w:hAnsi="Angsana New"/>
          <w:b/>
          <w:bCs/>
          <w:sz w:val="28"/>
          <w:szCs w:val="28"/>
          <w:cs/>
        </w:rPr>
        <w:lastRenderedPageBreak/>
        <w:t>เงินสดและรายการเทียบเท่าเงินสด</w:t>
      </w:r>
    </w:p>
    <w:p w14:paraId="70521786" w14:textId="305777DD" w:rsidR="00785059" w:rsidRDefault="00785059" w:rsidP="00246F52">
      <w:pPr>
        <w:tabs>
          <w:tab w:val="left" w:pos="1440"/>
        </w:tabs>
        <w:spacing w:before="120"/>
        <w:ind w:left="573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 xml:space="preserve">เงินสดและรายการเทียบเท่าเงินสด </w:t>
      </w:r>
      <w:r w:rsidR="00104994" w:rsidRPr="00CE1A0A">
        <w:rPr>
          <w:rFonts w:ascii="Angsana New" w:hAnsi="Angsana New"/>
          <w:sz w:val="28"/>
          <w:cs/>
        </w:rPr>
        <w:t xml:space="preserve">ณ </w:t>
      </w:r>
      <w:r w:rsidR="00104994" w:rsidRPr="00B63ABA">
        <w:rPr>
          <w:rFonts w:ascii="Angsana New" w:hAnsi="Angsana New"/>
          <w:sz w:val="28"/>
          <w:cs/>
        </w:rPr>
        <w:t xml:space="preserve">วันที่ </w:t>
      </w:r>
      <w:r w:rsidR="00731DE2" w:rsidRPr="00B63ABA">
        <w:rPr>
          <w:rFonts w:ascii="Angsana New" w:hAnsi="Angsana New"/>
          <w:sz w:val="28"/>
        </w:rPr>
        <w:t>31</w:t>
      </w:r>
      <w:r w:rsidR="001739EE" w:rsidRPr="00B63ABA">
        <w:rPr>
          <w:rFonts w:ascii="Angsana New" w:hAnsi="Angsana New"/>
          <w:sz w:val="28"/>
          <w:cs/>
        </w:rPr>
        <w:t xml:space="preserve"> </w:t>
      </w:r>
      <w:r w:rsidR="00BD7714" w:rsidRPr="00B63ABA">
        <w:rPr>
          <w:rFonts w:ascii="Angsana New" w:hAnsi="Angsana New"/>
          <w:sz w:val="28"/>
          <w:cs/>
        </w:rPr>
        <w:t>ธันวา</w:t>
      </w:r>
      <w:r w:rsidR="00EB6185" w:rsidRPr="00B63ABA">
        <w:rPr>
          <w:rFonts w:ascii="Angsana New" w:hAnsi="Angsana New"/>
          <w:sz w:val="28"/>
          <w:cs/>
        </w:rPr>
        <w:t>คม</w:t>
      </w:r>
      <w:r w:rsidR="001739EE" w:rsidRPr="00B63ABA">
        <w:rPr>
          <w:rFonts w:ascii="Angsana New" w:hAnsi="Angsana New"/>
          <w:sz w:val="28"/>
          <w:cs/>
        </w:rPr>
        <w:t xml:space="preserve"> </w:t>
      </w:r>
      <w:r w:rsidR="00731DE2" w:rsidRPr="00B63ABA">
        <w:rPr>
          <w:rFonts w:ascii="Angsana New" w:hAnsi="Angsana New"/>
          <w:sz w:val="28"/>
        </w:rPr>
        <w:t>256</w:t>
      </w:r>
      <w:r w:rsidR="00E51466">
        <w:rPr>
          <w:rFonts w:ascii="Angsana New" w:hAnsi="Angsana New"/>
          <w:sz w:val="28"/>
        </w:rPr>
        <w:t>5</w:t>
      </w:r>
      <w:r w:rsidR="00FD75E5" w:rsidRPr="00B63ABA">
        <w:rPr>
          <w:rFonts w:ascii="Angsana New" w:hAnsi="Angsana New"/>
          <w:sz w:val="28"/>
          <w:cs/>
        </w:rPr>
        <w:t xml:space="preserve"> </w:t>
      </w:r>
      <w:r w:rsidR="002859E8" w:rsidRPr="00B63ABA">
        <w:rPr>
          <w:rFonts w:ascii="Angsana New" w:hAnsi="Angsana New"/>
          <w:sz w:val="28"/>
          <w:cs/>
        </w:rPr>
        <w:t xml:space="preserve">และ </w:t>
      </w:r>
      <w:r w:rsidR="00731DE2" w:rsidRPr="00B63ABA">
        <w:rPr>
          <w:rFonts w:ascii="Angsana New" w:hAnsi="Angsana New"/>
          <w:sz w:val="28"/>
        </w:rPr>
        <w:t>256</w:t>
      </w:r>
      <w:r w:rsidR="00E51466">
        <w:rPr>
          <w:rFonts w:ascii="Angsana New" w:hAnsi="Angsana New"/>
          <w:sz w:val="28"/>
        </w:rPr>
        <w:t>4</w:t>
      </w:r>
      <w:r w:rsidR="00104994" w:rsidRPr="00B63ABA">
        <w:rPr>
          <w:rFonts w:ascii="Angsana New" w:hAnsi="Angsana New"/>
          <w:sz w:val="28"/>
          <w:cs/>
        </w:rPr>
        <w:t xml:space="preserve"> </w:t>
      </w:r>
      <w:r w:rsidRPr="00B63ABA">
        <w:rPr>
          <w:rFonts w:ascii="Angsana New" w:hAnsi="Angsana New"/>
          <w:sz w:val="28"/>
          <w:cs/>
        </w:rPr>
        <w:t>ประกอบด้วย</w:t>
      </w:r>
    </w:p>
    <w:tbl>
      <w:tblPr>
        <w:tblW w:w="8856" w:type="dxa"/>
        <w:tblInd w:w="540" w:type="dxa"/>
        <w:tblLook w:val="0000" w:firstRow="0" w:lastRow="0" w:firstColumn="0" w:lastColumn="0" w:noHBand="0" w:noVBand="0"/>
      </w:tblPr>
      <w:tblGrid>
        <w:gridCol w:w="5400"/>
        <w:gridCol w:w="1728"/>
        <w:gridCol w:w="1728"/>
      </w:tblGrid>
      <w:tr w:rsidR="00E51466" w:rsidRPr="00D476D3" w14:paraId="2E70FB6B" w14:textId="77777777" w:rsidTr="00E57305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D24B0" w14:textId="77777777" w:rsidR="00E51466" w:rsidRPr="00D476D3" w:rsidRDefault="00E51466" w:rsidP="00125555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9056143" w14:textId="4CFEB02F" w:rsidR="00E51466" w:rsidRPr="00D476D3" w:rsidRDefault="00E51466" w:rsidP="001255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="000C0EB8" w:rsidRPr="0034219C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E51466" w:rsidRPr="00D476D3" w14:paraId="0F21E548" w14:textId="77777777" w:rsidTr="00E57305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9F490" w14:textId="77777777" w:rsidR="00E51466" w:rsidRPr="00D476D3" w:rsidRDefault="00E51466" w:rsidP="00E51466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D81718" w14:textId="512E14E5" w:rsidR="00E51466" w:rsidRPr="00D476D3" w:rsidRDefault="00E51466" w:rsidP="00E514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34219C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FAEB4E" w14:textId="2C2AB90F" w:rsidR="00E51466" w:rsidRPr="00D476D3" w:rsidRDefault="00E51466" w:rsidP="00E5146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34219C">
              <w:rPr>
                <w:rFonts w:ascii="Angsana New" w:hAnsi="Angsana New"/>
                <w:sz w:val="28"/>
              </w:rPr>
              <w:t>25</w:t>
            </w:r>
            <w:r w:rsidRPr="0034219C">
              <w:rPr>
                <w:rFonts w:ascii="Angsana New" w:hAnsi="Angsana New"/>
                <w:sz w:val="28"/>
                <w:cs/>
              </w:rPr>
              <w:t>6</w:t>
            </w:r>
            <w:r w:rsidRPr="0034219C">
              <w:rPr>
                <w:rFonts w:ascii="Angsana New" w:hAnsi="Angsana New"/>
                <w:sz w:val="28"/>
              </w:rPr>
              <w:t>4</w:t>
            </w:r>
          </w:p>
        </w:tc>
      </w:tr>
      <w:tr w:rsidR="00E51466" w:rsidRPr="00D476D3" w14:paraId="65B99044" w14:textId="77777777" w:rsidTr="00891AF5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FC8D1" w14:textId="15D16504" w:rsidR="00E51466" w:rsidRPr="00E51466" w:rsidRDefault="00E51466" w:rsidP="00891AF5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E51466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เงินสด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7E12D" w14:textId="4155921E" w:rsidR="00E51466" w:rsidRPr="00BB25C7" w:rsidRDefault="00636326" w:rsidP="00891AF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212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0660BA" w14:textId="5FD11040" w:rsidR="00E51466" w:rsidRPr="00E51466" w:rsidRDefault="00E51466" w:rsidP="00891AF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51466">
              <w:rPr>
                <w:rFonts w:ascii="Angsana New" w:hAnsi="Angsana New"/>
                <w:snapToGrid w:val="0"/>
                <w:sz w:val="28"/>
                <w:lang w:eastAsia="th-TH"/>
              </w:rPr>
              <w:t>220</w:t>
            </w:r>
          </w:p>
        </w:tc>
      </w:tr>
      <w:tr w:rsidR="00E51466" w:rsidRPr="00D476D3" w14:paraId="6A8D2967" w14:textId="77777777" w:rsidTr="00891AF5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07299" w14:textId="1D1D178F" w:rsidR="00E51466" w:rsidRPr="00891AF5" w:rsidRDefault="00E51466" w:rsidP="00891AF5">
            <w:pPr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  <w:r w:rsidRPr="00E51466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เช็ครับในมือ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990EA8" w14:textId="6EE5918A" w:rsidR="00E51466" w:rsidRPr="00BB25C7" w:rsidRDefault="00636326" w:rsidP="00891AF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2,182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D409EA" w14:textId="31318BC7" w:rsidR="00E51466" w:rsidRPr="00E51466" w:rsidRDefault="00E51466" w:rsidP="00891AF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51466">
              <w:rPr>
                <w:rFonts w:ascii="Angsana New" w:hAnsi="Angsana New"/>
                <w:snapToGrid w:val="0"/>
                <w:sz w:val="28"/>
                <w:lang w:eastAsia="th-TH"/>
              </w:rPr>
              <w:t>2,39</w:t>
            </w:r>
            <w:r w:rsidR="00636326">
              <w:rPr>
                <w:rFonts w:ascii="Angsana New" w:hAnsi="Angsana New"/>
                <w:snapToGrid w:val="0"/>
                <w:sz w:val="28"/>
                <w:lang w:eastAsia="th-TH"/>
              </w:rPr>
              <w:t>5</w:t>
            </w:r>
          </w:p>
        </w:tc>
      </w:tr>
      <w:tr w:rsidR="00E51466" w:rsidRPr="00D476D3" w14:paraId="7170541F" w14:textId="77777777" w:rsidTr="00891AF5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7A34A0" w14:textId="001D78E8" w:rsidR="00E51466" w:rsidRPr="00891AF5" w:rsidRDefault="00E51466" w:rsidP="00891AF5">
            <w:pPr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  <w:r w:rsidRPr="00E51466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เงินฝากธนาคารบัญชีกระแสรายวัน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1C0A8" w14:textId="42E77B94" w:rsidR="00E51466" w:rsidRPr="00BB25C7" w:rsidRDefault="00636326" w:rsidP="00891AF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4,30</w:t>
            </w:r>
            <w:r w:rsidR="00E16E81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88C167" w14:textId="47C1529B" w:rsidR="00E51466" w:rsidRPr="00E51466" w:rsidRDefault="00E51466" w:rsidP="00891AF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51466">
              <w:rPr>
                <w:rFonts w:ascii="Angsana New" w:hAnsi="Angsana New"/>
                <w:snapToGrid w:val="0"/>
                <w:sz w:val="28"/>
                <w:lang w:eastAsia="th-TH"/>
              </w:rPr>
              <w:t>9,71</w:t>
            </w:r>
            <w:r w:rsidR="00636326">
              <w:rPr>
                <w:rFonts w:ascii="Angsana New" w:hAnsi="Angsana New"/>
                <w:snapToGrid w:val="0"/>
                <w:sz w:val="28"/>
                <w:lang w:eastAsia="th-TH"/>
              </w:rPr>
              <w:t>8</w:t>
            </w:r>
          </w:p>
        </w:tc>
      </w:tr>
      <w:tr w:rsidR="00E51466" w:rsidRPr="00D476D3" w14:paraId="4B73A127" w14:textId="77777777" w:rsidTr="00891AF5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822F1" w14:textId="7B9F1AC8" w:rsidR="00E51466" w:rsidRPr="00891AF5" w:rsidRDefault="007C2978" w:rsidP="00891AF5">
            <w:pPr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  <w:r w:rsidRPr="00E51466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เงินฝากธนาคารบัญชีออมทรัพย์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417728" w14:textId="0A6C92F5" w:rsidR="00E51466" w:rsidRPr="00D476D3" w:rsidRDefault="007C2978" w:rsidP="00891AF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55,652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84F9E6" w14:textId="115D8CB9" w:rsidR="00E51466" w:rsidRPr="00E51466" w:rsidRDefault="007C2978" w:rsidP="007C297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35,17</w:t>
            </w:r>
            <w:r w:rsidRPr="00E51466">
              <w:rPr>
                <w:rFonts w:ascii="Angsana New" w:hAnsi="Angsana New"/>
                <w:snapToGrid w:val="0"/>
                <w:sz w:val="28"/>
                <w:lang w:eastAsia="th-TH"/>
              </w:rPr>
              <w:t>2</w:t>
            </w:r>
          </w:p>
        </w:tc>
      </w:tr>
      <w:tr w:rsidR="00E51466" w:rsidRPr="00D476D3" w14:paraId="6789CBD6" w14:textId="77777777" w:rsidTr="00891AF5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A42A4" w14:textId="087B7169" w:rsidR="00E51466" w:rsidRPr="00891AF5" w:rsidRDefault="00E51466" w:rsidP="00891AF5">
            <w:pPr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  <w:r w:rsidRPr="00E51466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DB4F83" w14:textId="77459A5F" w:rsidR="00E51466" w:rsidRPr="00D476D3" w:rsidRDefault="00636326" w:rsidP="00891AF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62,349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864ECD" w14:textId="78B8F14F" w:rsidR="00E51466" w:rsidRPr="00E51466" w:rsidRDefault="00E51466" w:rsidP="00891AF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51466">
              <w:rPr>
                <w:rFonts w:ascii="Angsana New" w:hAnsi="Angsana New"/>
                <w:snapToGrid w:val="0"/>
                <w:sz w:val="28"/>
                <w:lang w:eastAsia="th-TH"/>
              </w:rPr>
              <w:t>47,505</w:t>
            </w:r>
          </w:p>
        </w:tc>
      </w:tr>
    </w:tbl>
    <w:p w14:paraId="41AEB3E7" w14:textId="1C77905E" w:rsidR="0086282E" w:rsidRPr="00B50309" w:rsidRDefault="0086282E" w:rsidP="001D0460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</w:tabs>
        <w:spacing w:before="480" w:after="60"/>
        <w:ind w:left="567" w:hanging="357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E1A0A">
        <w:rPr>
          <w:rFonts w:ascii="Angsana New" w:hAnsi="Angsana New"/>
          <w:b/>
          <w:bCs/>
          <w:sz w:val="28"/>
          <w:szCs w:val="28"/>
          <w:cs/>
        </w:rPr>
        <w:t>ลูกหนี้</w:t>
      </w:r>
      <w:r w:rsidRPr="00CE1A0A">
        <w:rPr>
          <w:rFonts w:ascii="Angsana New" w:hAnsi="Angsana New"/>
          <w:b/>
          <w:bCs/>
          <w:color w:val="000000"/>
          <w:sz w:val="28"/>
          <w:szCs w:val="28"/>
          <w:cs/>
        </w:rPr>
        <w:t>การค้า</w:t>
      </w:r>
      <w:r w:rsidR="00603719" w:rsidRPr="00CE1A0A">
        <w:rPr>
          <w:rFonts w:ascii="Angsana New" w:hAnsi="Angsana New" w:hint="cs"/>
          <w:b/>
          <w:bCs/>
          <w:color w:val="000000"/>
          <w:sz w:val="28"/>
          <w:szCs w:val="28"/>
          <w:cs/>
        </w:rPr>
        <w:t>และลูกหนี้หมุนเวียนอื่น</w:t>
      </w:r>
      <w:r w:rsidR="005B6003" w:rsidRPr="00CE1A0A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CE1A0A">
        <w:rPr>
          <w:rFonts w:ascii="Angsana New" w:hAnsi="Angsana New"/>
          <w:b/>
          <w:bCs/>
          <w:color w:val="000000"/>
          <w:sz w:val="28"/>
          <w:szCs w:val="28"/>
          <w:cs/>
        </w:rPr>
        <w:t>-</w:t>
      </w:r>
      <w:r w:rsidR="005B6003" w:rsidRPr="00CE1A0A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 </w:t>
      </w:r>
      <w:r w:rsidRPr="00CE1A0A">
        <w:rPr>
          <w:rFonts w:ascii="Angsana New" w:hAnsi="Angsana New"/>
          <w:b/>
          <w:bCs/>
          <w:color w:val="000000"/>
          <w:sz w:val="28"/>
          <w:szCs w:val="28"/>
          <w:cs/>
        </w:rPr>
        <w:t>สุทธิ</w:t>
      </w:r>
    </w:p>
    <w:p w14:paraId="6638716B" w14:textId="354EB72E" w:rsidR="00216EBD" w:rsidRDefault="00216EBD" w:rsidP="00F23A2C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>ลูกหนี้การค้า</w:t>
      </w:r>
      <w:r w:rsidR="00322400">
        <w:rPr>
          <w:rFonts w:ascii="Angsana New" w:hAnsi="Angsana New" w:hint="cs"/>
          <w:sz w:val="28"/>
          <w:cs/>
        </w:rPr>
        <w:t>และลูกหนี้หมุนเวียนอื่น</w:t>
      </w:r>
      <w:r w:rsidRPr="00CE1A0A">
        <w:rPr>
          <w:rFonts w:ascii="Angsana New" w:hAnsi="Angsana New"/>
          <w:sz w:val="28"/>
          <w:cs/>
        </w:rPr>
        <w:t xml:space="preserve"> </w:t>
      </w:r>
      <w:r w:rsidRPr="00B63ABA">
        <w:rPr>
          <w:rFonts w:ascii="Angsana New" w:hAnsi="Angsana New"/>
          <w:sz w:val="28"/>
          <w:cs/>
        </w:rPr>
        <w:t xml:space="preserve">ณ วันที่ </w:t>
      </w:r>
      <w:r w:rsidR="00731DE2" w:rsidRPr="00B63ABA">
        <w:rPr>
          <w:rFonts w:ascii="Angsana New" w:hAnsi="Angsana New"/>
          <w:sz w:val="28"/>
        </w:rPr>
        <w:t>31</w:t>
      </w:r>
      <w:r w:rsidR="00DC18D4" w:rsidRPr="00B63ABA">
        <w:rPr>
          <w:rFonts w:ascii="Angsana New" w:hAnsi="Angsana New"/>
          <w:sz w:val="28"/>
          <w:cs/>
        </w:rPr>
        <w:t xml:space="preserve"> </w:t>
      </w:r>
      <w:r w:rsidR="00F94201" w:rsidRPr="00B63ABA">
        <w:rPr>
          <w:rFonts w:ascii="Angsana New" w:hAnsi="Angsana New"/>
          <w:sz w:val="28"/>
          <w:cs/>
        </w:rPr>
        <w:t>ธันวา</w:t>
      </w:r>
      <w:r w:rsidR="00DC18D4" w:rsidRPr="00B63ABA">
        <w:rPr>
          <w:rFonts w:ascii="Angsana New" w:hAnsi="Angsana New"/>
          <w:sz w:val="28"/>
          <w:cs/>
        </w:rPr>
        <w:t xml:space="preserve">คม </w:t>
      </w:r>
      <w:r w:rsidR="008C42BD" w:rsidRPr="00B63ABA">
        <w:rPr>
          <w:rFonts w:ascii="Angsana New" w:hAnsi="Angsana New"/>
          <w:sz w:val="28"/>
        </w:rPr>
        <w:t>256</w:t>
      </w:r>
      <w:r w:rsidR="00C9506B">
        <w:rPr>
          <w:rFonts w:ascii="Angsana New" w:hAnsi="Angsana New"/>
          <w:sz w:val="28"/>
        </w:rPr>
        <w:t>5</w:t>
      </w:r>
      <w:r w:rsidR="00FD75E5" w:rsidRPr="00B63ABA">
        <w:rPr>
          <w:rFonts w:ascii="Angsana New" w:hAnsi="Angsana New"/>
          <w:sz w:val="28"/>
          <w:cs/>
        </w:rPr>
        <w:t xml:space="preserve"> </w:t>
      </w:r>
      <w:r w:rsidRPr="00B63ABA">
        <w:rPr>
          <w:rFonts w:ascii="Angsana New" w:hAnsi="Angsana New"/>
          <w:sz w:val="28"/>
          <w:cs/>
        </w:rPr>
        <w:t xml:space="preserve">และ </w:t>
      </w:r>
      <w:r w:rsidR="00731DE2" w:rsidRPr="00B63ABA">
        <w:rPr>
          <w:rFonts w:ascii="Angsana New" w:hAnsi="Angsana New"/>
          <w:sz w:val="28"/>
        </w:rPr>
        <w:t>256</w:t>
      </w:r>
      <w:r w:rsidR="00C9506B">
        <w:rPr>
          <w:rFonts w:ascii="Angsana New" w:hAnsi="Angsana New"/>
          <w:sz w:val="28"/>
        </w:rPr>
        <w:t>4</w:t>
      </w:r>
      <w:r w:rsidR="00064BB0" w:rsidRPr="00B63ABA">
        <w:rPr>
          <w:rFonts w:ascii="Angsana New" w:hAnsi="Angsana New"/>
          <w:sz w:val="28"/>
          <w:cs/>
        </w:rPr>
        <w:t xml:space="preserve"> </w:t>
      </w:r>
      <w:r w:rsidRPr="00B63ABA">
        <w:rPr>
          <w:rFonts w:ascii="Angsana New" w:hAnsi="Angsana New"/>
          <w:sz w:val="28"/>
          <w:cs/>
        </w:rPr>
        <w:t>ประกอบด้วย</w:t>
      </w:r>
    </w:p>
    <w:tbl>
      <w:tblPr>
        <w:tblW w:w="88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28"/>
        <w:gridCol w:w="1728"/>
      </w:tblGrid>
      <w:tr w:rsidR="00C307E0" w:rsidRPr="006B7373" w14:paraId="55CA44F5" w14:textId="77777777" w:rsidTr="00E57305">
        <w:trPr>
          <w:trHeight w:val="403"/>
          <w:tblHeader/>
        </w:trPr>
        <w:tc>
          <w:tcPr>
            <w:tcW w:w="5400" w:type="dxa"/>
            <w:vAlign w:val="center"/>
          </w:tcPr>
          <w:p w14:paraId="39E9F422" w14:textId="77777777" w:rsidR="00C307E0" w:rsidRPr="006B7373" w:rsidRDefault="00C307E0" w:rsidP="00125555">
            <w:pPr>
              <w:spacing w:line="380" w:lineRule="exact"/>
              <w:rPr>
                <w:rFonts w:ascii="Angsana New" w:hAnsi="Angsana New"/>
                <w:b/>
                <w:bCs/>
                <w:sz w:val="28"/>
                <w:u w:val="single"/>
                <w:cs/>
                <w:lang w:val="th-TH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5F47851B" w14:textId="30525061" w:rsidR="00C307E0" w:rsidRPr="006B7373" w:rsidRDefault="00383BAE" w:rsidP="0012555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="000C0EB8" w:rsidRPr="0034219C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383BAE" w:rsidRPr="006B7373" w14:paraId="302865B3" w14:textId="77777777" w:rsidTr="00E57305">
        <w:trPr>
          <w:trHeight w:val="272"/>
          <w:tblHeader/>
        </w:trPr>
        <w:tc>
          <w:tcPr>
            <w:tcW w:w="5400" w:type="dxa"/>
            <w:vAlign w:val="center"/>
          </w:tcPr>
          <w:p w14:paraId="4BC45746" w14:textId="77777777" w:rsidR="00383BAE" w:rsidRPr="006B7373" w:rsidRDefault="00383BAE" w:rsidP="00383BA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6550454" w14:textId="38FBFC17" w:rsidR="00383BAE" w:rsidRPr="006B7373" w:rsidRDefault="00383BAE" w:rsidP="00383BA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34219C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693D392" w14:textId="27017E45" w:rsidR="00383BAE" w:rsidRPr="006B7373" w:rsidRDefault="00383BAE" w:rsidP="00383BAE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34219C">
              <w:rPr>
                <w:rFonts w:ascii="Angsana New" w:hAnsi="Angsana New"/>
                <w:sz w:val="28"/>
              </w:rPr>
              <w:t>25</w:t>
            </w:r>
            <w:r w:rsidRPr="0034219C">
              <w:rPr>
                <w:rFonts w:ascii="Angsana New" w:hAnsi="Angsana New"/>
                <w:sz w:val="28"/>
                <w:cs/>
              </w:rPr>
              <w:t>6</w:t>
            </w:r>
            <w:r w:rsidRPr="0034219C">
              <w:rPr>
                <w:rFonts w:ascii="Angsana New" w:hAnsi="Angsana New"/>
                <w:sz w:val="28"/>
              </w:rPr>
              <w:t>4</w:t>
            </w:r>
          </w:p>
        </w:tc>
      </w:tr>
      <w:tr w:rsidR="00C307E0" w:rsidRPr="006B7373" w14:paraId="4758A635" w14:textId="77777777" w:rsidTr="00E57305">
        <w:trPr>
          <w:trHeight w:val="219"/>
        </w:trPr>
        <w:tc>
          <w:tcPr>
            <w:tcW w:w="5400" w:type="dxa"/>
            <w:vAlign w:val="bottom"/>
          </w:tcPr>
          <w:p w14:paraId="18D25FD1" w14:textId="77777777" w:rsidR="00C307E0" w:rsidRPr="006B7373" w:rsidRDefault="00C307E0" w:rsidP="00125555">
            <w:pPr>
              <w:spacing w:line="380" w:lineRule="exact"/>
              <w:rPr>
                <w:rFonts w:ascii="Angsana New" w:hAnsi="Angsana New"/>
                <w:b/>
                <w:bCs/>
                <w:sz w:val="28"/>
                <w:cs/>
              </w:rPr>
            </w:pPr>
            <w:r w:rsidRPr="006B7373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B29BF5" w14:textId="77777777" w:rsidR="00C307E0" w:rsidRPr="006B7373" w:rsidRDefault="00C307E0" w:rsidP="00125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415E756" w14:textId="77777777" w:rsidR="00C307E0" w:rsidRPr="006B7373" w:rsidRDefault="00C307E0" w:rsidP="00125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C307E0" w:rsidRPr="006B7373" w14:paraId="6AC0F29D" w14:textId="77777777" w:rsidTr="00E57305">
        <w:tc>
          <w:tcPr>
            <w:tcW w:w="5400" w:type="dxa"/>
            <w:vAlign w:val="bottom"/>
          </w:tcPr>
          <w:p w14:paraId="2EED2289" w14:textId="77777777" w:rsidR="00C307E0" w:rsidRPr="006B7373" w:rsidRDefault="00C307E0" w:rsidP="00125555">
            <w:pPr>
              <w:spacing w:line="380" w:lineRule="exact"/>
              <w:ind w:left="318"/>
              <w:rPr>
                <w:rFonts w:ascii="Angsana New" w:hAnsi="Angsana New"/>
                <w:sz w:val="28"/>
                <w:cs/>
              </w:rPr>
            </w:pPr>
            <w:r w:rsidRPr="006B7373">
              <w:rPr>
                <w:rFonts w:ascii="Angsana New" w:hAnsi="Angsana New"/>
                <w:sz w:val="28"/>
                <w:cs/>
              </w:rPr>
              <w:t>ลูกหนี้การค้าในประเทศ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A52AF18" w14:textId="20787738" w:rsidR="00C307E0" w:rsidRPr="006B7373" w:rsidRDefault="00E560A0" w:rsidP="00125555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119,955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1416F1" w14:textId="3730FF5C" w:rsidR="00C307E0" w:rsidRPr="00383BAE" w:rsidRDefault="00E927CB" w:rsidP="00E927CB">
            <w:pPr>
              <w:jc w:val="right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145,509</w:t>
            </w:r>
          </w:p>
        </w:tc>
      </w:tr>
      <w:tr w:rsidR="00C307E0" w:rsidRPr="006B7373" w14:paraId="33D8C0B0" w14:textId="77777777" w:rsidTr="00E57305">
        <w:tc>
          <w:tcPr>
            <w:tcW w:w="5400" w:type="dxa"/>
            <w:vAlign w:val="bottom"/>
          </w:tcPr>
          <w:p w14:paraId="072873CA" w14:textId="77777777" w:rsidR="00C307E0" w:rsidRPr="006B7373" w:rsidRDefault="00C307E0" w:rsidP="00125555">
            <w:pPr>
              <w:spacing w:line="380" w:lineRule="exact"/>
              <w:ind w:left="318"/>
              <w:rPr>
                <w:rFonts w:ascii="Angsana New" w:hAnsi="Angsana New"/>
                <w:sz w:val="28"/>
                <w:cs/>
              </w:rPr>
            </w:pPr>
            <w:r w:rsidRPr="006B7373">
              <w:rPr>
                <w:rFonts w:ascii="Angsana New" w:hAnsi="Angsana New"/>
                <w:sz w:val="28"/>
                <w:cs/>
              </w:rPr>
              <w:t>ลูกหนี้การค้าต่างประเทศ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EEBE70" w14:textId="48825A63" w:rsidR="00C307E0" w:rsidRPr="006B7373" w:rsidRDefault="00E560A0" w:rsidP="00125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14,560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30C8F0E" w14:textId="299D566E" w:rsidR="00C307E0" w:rsidRPr="00383BAE" w:rsidRDefault="00383BAE" w:rsidP="00E927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83BAE">
              <w:rPr>
                <w:rFonts w:ascii="Angsana New" w:hAnsi="Angsana New"/>
                <w:snapToGrid w:val="0"/>
                <w:sz w:val="28"/>
                <w:lang w:val="en-GB" w:eastAsia="th-TH"/>
              </w:rPr>
              <w:t>13,814</w:t>
            </w:r>
          </w:p>
        </w:tc>
      </w:tr>
      <w:tr w:rsidR="00C307E0" w:rsidRPr="006B7373" w14:paraId="46C841CC" w14:textId="77777777" w:rsidTr="00E57305">
        <w:trPr>
          <w:trHeight w:val="269"/>
        </w:trPr>
        <w:tc>
          <w:tcPr>
            <w:tcW w:w="5400" w:type="dxa"/>
            <w:vAlign w:val="bottom"/>
          </w:tcPr>
          <w:p w14:paraId="1D64E70C" w14:textId="77777777" w:rsidR="00C307E0" w:rsidRPr="006B7373" w:rsidRDefault="00C307E0" w:rsidP="00125555">
            <w:pPr>
              <w:spacing w:line="380" w:lineRule="exact"/>
              <w:ind w:left="318"/>
              <w:rPr>
                <w:rFonts w:ascii="Angsana New" w:hAnsi="Angsana New"/>
                <w:sz w:val="28"/>
                <w:cs/>
              </w:rPr>
            </w:pPr>
            <w:r w:rsidRPr="006B7373">
              <w:rPr>
                <w:rFonts w:ascii="Angsana New" w:hAnsi="Angsana New"/>
                <w:sz w:val="28"/>
                <w:cs/>
              </w:rPr>
              <w:t>เช็คคืน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300794C" w14:textId="799E8E2E" w:rsidR="00C307E0" w:rsidRPr="006B7373" w:rsidRDefault="00E560A0" w:rsidP="0012555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83BAE">
              <w:rPr>
                <w:rFonts w:ascii="Angsana New" w:hAnsi="Angsana New"/>
                <w:snapToGrid w:val="0"/>
                <w:sz w:val="28"/>
                <w:lang w:eastAsia="th-TH"/>
              </w:rPr>
              <w:t>1,091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43A2C75" w14:textId="14097921" w:rsidR="00C307E0" w:rsidRPr="00383BAE" w:rsidRDefault="00383BAE" w:rsidP="00E927C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83BAE">
              <w:rPr>
                <w:rFonts w:ascii="Angsana New" w:hAnsi="Angsana New"/>
                <w:snapToGrid w:val="0"/>
                <w:sz w:val="28"/>
                <w:lang w:eastAsia="th-TH"/>
              </w:rPr>
              <w:t>1,091</w:t>
            </w:r>
          </w:p>
        </w:tc>
      </w:tr>
      <w:tr w:rsidR="00C307E0" w:rsidRPr="006B7373" w14:paraId="617E34F4" w14:textId="77777777" w:rsidTr="00E57305">
        <w:tc>
          <w:tcPr>
            <w:tcW w:w="5400" w:type="dxa"/>
            <w:vAlign w:val="bottom"/>
          </w:tcPr>
          <w:p w14:paraId="0B90F8EB" w14:textId="77777777" w:rsidR="00C307E0" w:rsidRPr="006B7373" w:rsidRDefault="00C307E0" w:rsidP="00125555">
            <w:pPr>
              <w:spacing w:line="380" w:lineRule="exact"/>
              <w:ind w:left="945"/>
              <w:rPr>
                <w:rFonts w:ascii="Angsana New" w:hAnsi="Angsana New"/>
                <w:sz w:val="28"/>
                <w:cs/>
              </w:rPr>
            </w:pPr>
            <w:r w:rsidRPr="006B7373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3A9FFA0" w14:textId="2C5EFFDE" w:rsidR="00C307E0" w:rsidRPr="006B7373" w:rsidRDefault="00E560A0" w:rsidP="00125555">
            <w:pPr>
              <w:ind w:left="-10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fldChar w:fldCharType="begin"/>
            </w:r>
            <w:r>
              <w:rPr>
                <w:rFonts w:ascii="Angsana New" w:hAnsi="Angsana New"/>
                <w:color w:val="000000"/>
                <w:sz w:val="28"/>
              </w:rPr>
              <w:instrText xml:space="preserve"> =SUM(ABOVE) </w:instrText>
            </w:r>
            <w:r>
              <w:rPr>
                <w:rFonts w:ascii="Angsana New" w:hAnsi="Angsana New"/>
                <w:color w:val="000000"/>
                <w:sz w:val="28"/>
              </w:rPr>
              <w:fldChar w:fldCharType="separate"/>
            </w:r>
            <w:r>
              <w:rPr>
                <w:rFonts w:ascii="Angsana New" w:hAnsi="Angsana New"/>
                <w:noProof/>
                <w:color w:val="000000"/>
                <w:sz w:val="28"/>
              </w:rPr>
              <w:t>135,606</w:t>
            </w:r>
            <w:r>
              <w:rPr>
                <w:rFonts w:ascii="Angsana New" w:hAnsi="Angsana New"/>
                <w:color w:val="000000"/>
                <w:sz w:val="28"/>
              </w:rPr>
              <w:fldChar w:fldCharType="end"/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C07611" w14:textId="107FB0C2" w:rsidR="00C307E0" w:rsidRPr="00383BAE" w:rsidRDefault="00383BAE" w:rsidP="00E927CB">
            <w:pPr>
              <w:ind w:left="-10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83BAE">
              <w:rPr>
                <w:rFonts w:ascii="Angsana New" w:hAnsi="Angsana New"/>
                <w:snapToGrid w:val="0"/>
                <w:sz w:val="28"/>
                <w:lang w:eastAsia="th-TH"/>
              </w:rPr>
              <w:t>160,41</w:t>
            </w:r>
            <w:r w:rsidR="00E927CB">
              <w:rPr>
                <w:rFonts w:ascii="Angsana New" w:hAnsi="Angsana New"/>
                <w:snapToGrid w:val="0"/>
                <w:sz w:val="28"/>
                <w:lang w:eastAsia="th-TH"/>
              </w:rPr>
              <w:t>4</w:t>
            </w:r>
          </w:p>
        </w:tc>
      </w:tr>
      <w:tr w:rsidR="00C307E0" w:rsidRPr="006B7373" w14:paraId="484A7D93" w14:textId="77777777" w:rsidTr="00E57305">
        <w:trPr>
          <w:trHeight w:val="186"/>
        </w:trPr>
        <w:tc>
          <w:tcPr>
            <w:tcW w:w="5400" w:type="dxa"/>
            <w:vAlign w:val="bottom"/>
          </w:tcPr>
          <w:p w14:paraId="3FA15483" w14:textId="3B7E58CE" w:rsidR="00C307E0" w:rsidRPr="006B7373" w:rsidRDefault="00383BAE" w:rsidP="00383BAE">
            <w:pPr>
              <w:spacing w:line="38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383BAE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      </w:t>
            </w:r>
            <w:r w:rsidRPr="005E594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หัก</w:t>
            </w:r>
            <w:r w:rsidRPr="005E594A">
              <w:rPr>
                <w:rFonts w:ascii="Angsana New" w:hAnsi="Angsana New"/>
                <w:b/>
                <w:bCs/>
                <w:sz w:val="28"/>
                <w:cs/>
              </w:rPr>
              <w:t xml:space="preserve"> </w:t>
            </w:r>
            <w:r w:rsidR="00B60DB5" w:rsidRPr="00A34F95">
              <w:rPr>
                <w:rFonts w:ascii="Angsana New" w:hAnsi="Angsana New"/>
                <w:sz w:val="28"/>
                <w:cs/>
              </w:rPr>
              <w:t>ค่าเผื่อผลขาดทุนด้านเครดิต</w:t>
            </w:r>
            <w:r w:rsidR="00B60DB5">
              <w:rPr>
                <w:rFonts w:ascii="Angsana New" w:hAnsi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B340D98" w14:textId="10A6B698" w:rsidR="00C307E0" w:rsidRPr="006B7373" w:rsidRDefault="00E560A0" w:rsidP="00125555">
            <w:pPr>
              <w:pBdr>
                <w:bottom w:val="single" w:sz="4" w:space="1" w:color="auto"/>
              </w:pBdr>
              <w:ind w:right="-1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(2,490)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6FA3832" w14:textId="46E54B19" w:rsidR="00C307E0" w:rsidRPr="00383BAE" w:rsidRDefault="00E927CB" w:rsidP="00E927CB">
            <w:pPr>
              <w:pBdr>
                <w:bottom w:val="single" w:sz="4" w:space="1" w:color="auto"/>
              </w:pBdr>
              <w:ind w:right="-1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(24,606</w:t>
            </w:r>
            <w:r w:rsidR="00383BAE" w:rsidRPr="00383BAE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  <w:tr w:rsidR="00C307E0" w:rsidRPr="006B7373" w14:paraId="5DE8372E" w14:textId="77777777" w:rsidTr="00E57305">
        <w:trPr>
          <w:trHeight w:val="403"/>
        </w:trPr>
        <w:tc>
          <w:tcPr>
            <w:tcW w:w="5400" w:type="dxa"/>
            <w:vAlign w:val="bottom"/>
          </w:tcPr>
          <w:p w14:paraId="6CC05F12" w14:textId="77777777" w:rsidR="00C307E0" w:rsidRPr="006B7373" w:rsidRDefault="00C307E0" w:rsidP="00125555">
            <w:pPr>
              <w:spacing w:line="380" w:lineRule="exact"/>
              <w:ind w:left="945" w:right="-450"/>
              <w:rPr>
                <w:rFonts w:ascii="Angsana New" w:hAnsi="Angsana New"/>
                <w:sz w:val="28"/>
                <w:cs/>
              </w:rPr>
            </w:pPr>
            <w:r w:rsidRPr="006B7373">
              <w:rPr>
                <w:rFonts w:ascii="Angsana New" w:hAnsi="Angsan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B0C1A3F" w14:textId="0C300D9E" w:rsidR="00C307E0" w:rsidRPr="006B7373" w:rsidRDefault="00E560A0" w:rsidP="0012555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133,116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A579B29" w14:textId="325931C2" w:rsidR="00C307E0" w:rsidRPr="00383BAE" w:rsidRDefault="00E927CB" w:rsidP="0012555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135,808</w:t>
            </w:r>
          </w:p>
        </w:tc>
      </w:tr>
      <w:tr w:rsidR="00C307E0" w:rsidRPr="006B7373" w14:paraId="1887A25B" w14:textId="77777777" w:rsidTr="00E57305">
        <w:trPr>
          <w:trHeight w:val="403"/>
        </w:trPr>
        <w:tc>
          <w:tcPr>
            <w:tcW w:w="5400" w:type="dxa"/>
            <w:vAlign w:val="bottom"/>
          </w:tcPr>
          <w:p w14:paraId="45C1C719" w14:textId="35306E04" w:rsidR="00C307E0" w:rsidRPr="006B7373" w:rsidRDefault="00383BAE" w:rsidP="00125555">
            <w:pPr>
              <w:spacing w:line="380" w:lineRule="exact"/>
              <w:ind w:left="315" w:right="-450"/>
              <w:rPr>
                <w:rFonts w:ascii="Angsana New" w:hAnsi="Angsana New"/>
                <w:sz w:val="28"/>
                <w:cs/>
              </w:rPr>
            </w:pPr>
            <w:r w:rsidRPr="006B7373">
              <w:rPr>
                <w:rFonts w:ascii="Angsana New" w:hAnsi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FFF4EE" w14:textId="5C02C682" w:rsidR="00C307E0" w:rsidRPr="006B7373" w:rsidRDefault="00E560A0" w:rsidP="00177BD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</w:t>
            </w:r>
            <w:r w:rsidR="00177BD6">
              <w:rPr>
                <w:rFonts w:ascii="Angsana New" w:hAnsi="Angsana New"/>
                <w:color w:val="000000"/>
                <w:sz w:val="28"/>
              </w:rPr>
              <w:t>649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64290D" w14:textId="2173DE88" w:rsidR="00C307E0" w:rsidRPr="00383BAE" w:rsidRDefault="00383BAE" w:rsidP="00E927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83BAE">
              <w:rPr>
                <w:rFonts w:ascii="Angsana New" w:hAnsi="Angsana New"/>
                <w:snapToGrid w:val="0"/>
                <w:sz w:val="28"/>
                <w:lang w:eastAsia="th-TH"/>
              </w:rPr>
              <w:t>16,</w:t>
            </w:r>
            <w:r w:rsidR="00E927CB">
              <w:rPr>
                <w:rFonts w:ascii="Angsana New" w:hAnsi="Angsana New"/>
                <w:snapToGrid w:val="0"/>
                <w:sz w:val="28"/>
                <w:lang w:eastAsia="th-TH"/>
              </w:rPr>
              <w:t>578</w:t>
            </w:r>
          </w:p>
        </w:tc>
      </w:tr>
      <w:tr w:rsidR="00C307E0" w:rsidRPr="006B7373" w14:paraId="20DF20EC" w14:textId="77777777" w:rsidTr="00E57305">
        <w:trPr>
          <w:trHeight w:val="403"/>
        </w:trPr>
        <w:tc>
          <w:tcPr>
            <w:tcW w:w="5400" w:type="dxa"/>
            <w:vAlign w:val="bottom"/>
          </w:tcPr>
          <w:p w14:paraId="102A0950" w14:textId="31A99FD2" w:rsidR="00C307E0" w:rsidRPr="00A34F95" w:rsidRDefault="00C307E0" w:rsidP="00125555">
            <w:pPr>
              <w:spacing w:line="380" w:lineRule="exact"/>
              <w:ind w:left="315"/>
              <w:rPr>
                <w:rFonts w:ascii="Angsana New" w:hAnsi="Angsana New"/>
                <w:sz w:val="28"/>
                <w:u w:val="single"/>
                <w:cs/>
              </w:rPr>
            </w:pPr>
            <w:r w:rsidRPr="005E594A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หัก</w:t>
            </w:r>
            <w:r w:rsidRPr="00A34F95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</w:t>
            </w:r>
            <w:r w:rsidR="00B60DB5">
              <w:rPr>
                <w:rFonts w:ascii="Angsana New" w:hAnsi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B40007" w14:textId="305AD7B0" w:rsidR="00C307E0" w:rsidRPr="006B7373" w:rsidRDefault="00E560A0" w:rsidP="0012555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(1,693)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F71EEB4" w14:textId="348A2278" w:rsidR="00C307E0" w:rsidRPr="00383BAE" w:rsidRDefault="00E927CB" w:rsidP="00E927C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(1,968</w:t>
            </w:r>
            <w:r w:rsidR="00383BAE" w:rsidRPr="00383BAE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  <w:tr w:rsidR="00C307E0" w:rsidRPr="006B7373" w14:paraId="2BF13859" w14:textId="77777777" w:rsidTr="00E57305">
        <w:trPr>
          <w:trHeight w:val="403"/>
        </w:trPr>
        <w:tc>
          <w:tcPr>
            <w:tcW w:w="5400" w:type="dxa"/>
            <w:vAlign w:val="bottom"/>
          </w:tcPr>
          <w:p w14:paraId="2AFEB3AF" w14:textId="77777777" w:rsidR="00C307E0" w:rsidRPr="006B7373" w:rsidRDefault="00C307E0" w:rsidP="00125555">
            <w:pPr>
              <w:spacing w:line="380" w:lineRule="exact"/>
              <w:ind w:left="945" w:right="-450"/>
              <w:rPr>
                <w:rFonts w:ascii="Angsana New" w:hAnsi="Angsana New"/>
                <w:sz w:val="28"/>
                <w:cs/>
              </w:rPr>
            </w:pPr>
            <w:r w:rsidRPr="006B7373">
              <w:rPr>
                <w:rFonts w:ascii="Angsana New" w:hAnsi="Angsana New"/>
                <w:sz w:val="28"/>
                <w:cs/>
              </w:rPr>
              <w:t>ลูกหนี้หมุนเวียนอื่น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8401206" w14:textId="58FC428D" w:rsidR="00C307E0" w:rsidRPr="006B7373" w:rsidRDefault="00177BD6" w:rsidP="00177BD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8,956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D0034AB" w14:textId="31B4970E" w:rsidR="00C307E0" w:rsidRPr="00383BAE" w:rsidRDefault="00E927CB" w:rsidP="0012555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14,610</w:t>
            </w:r>
          </w:p>
        </w:tc>
      </w:tr>
      <w:tr w:rsidR="00C307E0" w:rsidRPr="006B7373" w14:paraId="6789AB4C" w14:textId="77777777" w:rsidTr="00E57305">
        <w:trPr>
          <w:trHeight w:val="403"/>
        </w:trPr>
        <w:tc>
          <w:tcPr>
            <w:tcW w:w="5400" w:type="dxa"/>
            <w:vAlign w:val="bottom"/>
          </w:tcPr>
          <w:p w14:paraId="600B78F5" w14:textId="77777777" w:rsidR="00C307E0" w:rsidRPr="006B7373" w:rsidRDefault="00C307E0" w:rsidP="00125555">
            <w:pPr>
              <w:spacing w:line="380" w:lineRule="exact"/>
              <w:ind w:right="-450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6B7373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32C4BE9" w14:textId="0A26D08F" w:rsidR="00C307E0" w:rsidRPr="006B7373" w:rsidRDefault="00177BD6" w:rsidP="0012555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142,072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68FB9E" w14:textId="7813C5C1" w:rsidR="00C307E0" w:rsidRPr="00383BAE" w:rsidRDefault="00E927CB" w:rsidP="0012555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150,418</w:t>
            </w:r>
          </w:p>
        </w:tc>
      </w:tr>
    </w:tbl>
    <w:p w14:paraId="7EFD87C5" w14:textId="77777777" w:rsidR="000C0EB8" w:rsidRDefault="000C0EB8" w:rsidP="00F23A2C">
      <w:pPr>
        <w:spacing w:before="120"/>
        <w:ind w:left="567"/>
        <w:jc w:val="thaiDistribute"/>
        <w:rPr>
          <w:rFonts w:ascii="Angsana New" w:hAnsi="Angsana New"/>
          <w:sz w:val="28"/>
          <w:cs/>
        </w:rPr>
      </w:pPr>
    </w:p>
    <w:p w14:paraId="61F83FA0" w14:textId="77777777" w:rsidR="000C0EB8" w:rsidRDefault="000C0EB8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4C470247" w14:textId="5F4E82AE" w:rsidR="00A73F91" w:rsidRDefault="00A73F91" w:rsidP="00F23A2C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6B7373">
        <w:rPr>
          <w:rFonts w:ascii="Angsana New" w:hAnsi="Angsana New"/>
          <w:sz w:val="28"/>
          <w:cs/>
        </w:rPr>
        <w:lastRenderedPageBreak/>
        <w:t xml:space="preserve">ยอดคงเหลือลูกหนี้การค้า </w:t>
      </w:r>
      <w:r w:rsidR="00852A5C" w:rsidRPr="00B63ABA">
        <w:rPr>
          <w:rFonts w:ascii="Angsana New" w:hAnsi="Angsana New"/>
          <w:sz w:val="28"/>
          <w:cs/>
        </w:rPr>
        <w:t xml:space="preserve">ณ วันที่ </w:t>
      </w:r>
      <w:r w:rsidR="00852A5C" w:rsidRPr="00B63ABA">
        <w:rPr>
          <w:rFonts w:ascii="Angsana New" w:hAnsi="Angsana New"/>
          <w:sz w:val="28"/>
        </w:rPr>
        <w:t>31</w:t>
      </w:r>
      <w:r w:rsidR="00852A5C" w:rsidRPr="00B63ABA">
        <w:rPr>
          <w:rFonts w:ascii="Angsana New" w:hAnsi="Angsana New"/>
          <w:sz w:val="28"/>
          <w:cs/>
        </w:rPr>
        <w:t xml:space="preserve"> ธันวาคม </w:t>
      </w:r>
      <w:r w:rsidR="00852A5C" w:rsidRPr="00B63ABA">
        <w:rPr>
          <w:rFonts w:ascii="Angsana New" w:hAnsi="Angsana New"/>
          <w:sz w:val="28"/>
        </w:rPr>
        <w:t>256</w:t>
      </w:r>
      <w:r w:rsidR="00852A5C">
        <w:rPr>
          <w:rFonts w:ascii="Angsana New" w:hAnsi="Angsana New"/>
          <w:sz w:val="28"/>
        </w:rPr>
        <w:t>5</w:t>
      </w:r>
      <w:r w:rsidR="00852A5C" w:rsidRPr="00B63ABA">
        <w:rPr>
          <w:rFonts w:ascii="Angsana New" w:hAnsi="Angsana New"/>
          <w:sz w:val="28"/>
          <w:cs/>
        </w:rPr>
        <w:t xml:space="preserve"> และ </w:t>
      </w:r>
      <w:r w:rsidR="00852A5C" w:rsidRPr="00B63ABA">
        <w:rPr>
          <w:rFonts w:ascii="Angsana New" w:hAnsi="Angsana New"/>
          <w:sz w:val="28"/>
        </w:rPr>
        <w:t>256</w:t>
      </w:r>
      <w:r w:rsidR="00852A5C">
        <w:rPr>
          <w:rFonts w:ascii="Angsana New" w:hAnsi="Angsana New"/>
          <w:sz w:val="28"/>
        </w:rPr>
        <w:t>4</w:t>
      </w:r>
      <w:r w:rsidR="00852A5C" w:rsidRPr="00B63ABA">
        <w:rPr>
          <w:rFonts w:ascii="Angsana New" w:hAnsi="Angsana New"/>
          <w:sz w:val="28"/>
          <w:cs/>
        </w:rPr>
        <w:t xml:space="preserve"> </w:t>
      </w:r>
      <w:r w:rsidRPr="006B7373">
        <w:rPr>
          <w:rFonts w:ascii="Angsana New" w:hAnsi="Angsana New"/>
          <w:sz w:val="28"/>
          <w:cs/>
        </w:rPr>
        <w:t xml:space="preserve"> แยกตามอายุหนี้ที่คงค้างนับจากวันที่ถึงกำหนดชำระได้ดังนี้</w:t>
      </w:r>
    </w:p>
    <w:tbl>
      <w:tblPr>
        <w:tblW w:w="88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28"/>
        <w:gridCol w:w="1728"/>
      </w:tblGrid>
      <w:tr w:rsidR="00852A5C" w:rsidRPr="006B7373" w14:paraId="1AFFAF5A" w14:textId="77777777" w:rsidTr="00E57305">
        <w:trPr>
          <w:trHeight w:val="74"/>
          <w:tblHeader/>
        </w:trPr>
        <w:tc>
          <w:tcPr>
            <w:tcW w:w="5400" w:type="dxa"/>
            <w:vAlign w:val="bottom"/>
          </w:tcPr>
          <w:p w14:paraId="754A4204" w14:textId="77777777" w:rsidR="00852A5C" w:rsidRPr="006B7373" w:rsidRDefault="00852A5C" w:rsidP="00125555">
            <w:pPr>
              <w:spacing w:line="380" w:lineRule="exact"/>
              <w:rPr>
                <w:rFonts w:ascii="Angsana New" w:hAnsi="Angsana New"/>
                <w:b/>
                <w:bCs/>
                <w:sz w:val="28"/>
                <w:u w:val="single"/>
                <w:cs/>
                <w:lang w:val="th-TH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3CD38E1C" w14:textId="6AA7B4F6" w:rsidR="00852A5C" w:rsidRPr="006B7373" w:rsidRDefault="00852A5C" w:rsidP="0012555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="000C0EB8" w:rsidRPr="0034219C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852A5C" w:rsidRPr="006B7373" w14:paraId="2AEC87D4" w14:textId="77777777" w:rsidTr="00E57305">
        <w:trPr>
          <w:trHeight w:val="194"/>
          <w:tblHeader/>
        </w:trPr>
        <w:tc>
          <w:tcPr>
            <w:tcW w:w="5400" w:type="dxa"/>
            <w:vAlign w:val="bottom"/>
          </w:tcPr>
          <w:p w14:paraId="5DF6C7BD" w14:textId="77777777" w:rsidR="00852A5C" w:rsidRPr="006B7373" w:rsidRDefault="00852A5C" w:rsidP="00852A5C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F5998C4" w14:textId="410601FF" w:rsidR="00852A5C" w:rsidRPr="006B7373" w:rsidRDefault="00852A5C" w:rsidP="00852A5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34219C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4681C1" w14:textId="4D5A292A" w:rsidR="00852A5C" w:rsidRPr="006B7373" w:rsidRDefault="00852A5C" w:rsidP="00852A5C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34219C">
              <w:rPr>
                <w:rFonts w:ascii="Angsana New" w:hAnsi="Angsana New"/>
                <w:sz w:val="28"/>
              </w:rPr>
              <w:t>25</w:t>
            </w:r>
            <w:r w:rsidRPr="0034219C">
              <w:rPr>
                <w:rFonts w:ascii="Angsana New" w:hAnsi="Angsana New"/>
                <w:sz w:val="28"/>
                <w:cs/>
              </w:rPr>
              <w:t>6</w:t>
            </w:r>
            <w:r w:rsidRPr="0034219C">
              <w:rPr>
                <w:rFonts w:ascii="Angsana New" w:hAnsi="Angsana New"/>
                <w:sz w:val="28"/>
              </w:rPr>
              <w:t>4</w:t>
            </w:r>
          </w:p>
        </w:tc>
      </w:tr>
      <w:tr w:rsidR="00852A5C" w:rsidRPr="006B7373" w14:paraId="55D22D10" w14:textId="77777777" w:rsidTr="00E57305">
        <w:trPr>
          <w:trHeight w:val="216"/>
        </w:trPr>
        <w:tc>
          <w:tcPr>
            <w:tcW w:w="5400" w:type="dxa"/>
            <w:vAlign w:val="bottom"/>
          </w:tcPr>
          <w:p w14:paraId="375764C4" w14:textId="77777777" w:rsidR="00852A5C" w:rsidRPr="006B7373" w:rsidRDefault="00852A5C" w:rsidP="0012555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6B7373">
              <w:rPr>
                <w:rFonts w:ascii="Angsana New" w:hAnsi="Angsana New"/>
                <w:sz w:val="28"/>
                <w:cs/>
              </w:rPr>
              <w:t>ยังไม่ครบกำหนดชำระ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EC17A29" w14:textId="7C2E28CA" w:rsidR="00852A5C" w:rsidRPr="006B7373" w:rsidRDefault="00E560A0" w:rsidP="00125555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81,386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F785142" w14:textId="43B8AE39" w:rsidR="00852A5C" w:rsidRPr="00F00345" w:rsidRDefault="00F00345" w:rsidP="00F00345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F00345">
              <w:rPr>
                <w:rFonts w:ascii="Angsana New" w:hAnsi="Angsana New"/>
                <w:snapToGrid w:val="0"/>
                <w:sz w:val="28"/>
                <w:lang w:eastAsia="th-TH"/>
              </w:rPr>
              <w:t>82,447</w:t>
            </w:r>
          </w:p>
        </w:tc>
      </w:tr>
      <w:tr w:rsidR="00852A5C" w:rsidRPr="006B7373" w14:paraId="619F7744" w14:textId="77777777" w:rsidTr="00E57305">
        <w:trPr>
          <w:trHeight w:val="122"/>
        </w:trPr>
        <w:tc>
          <w:tcPr>
            <w:tcW w:w="5400" w:type="dxa"/>
            <w:vAlign w:val="bottom"/>
          </w:tcPr>
          <w:p w14:paraId="7B17A1B7" w14:textId="77777777" w:rsidR="00852A5C" w:rsidRPr="006B7373" w:rsidRDefault="00852A5C" w:rsidP="00125555">
            <w:pPr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6B7373">
              <w:rPr>
                <w:rFonts w:ascii="Angsana New" w:hAnsi="Angsana New"/>
                <w:sz w:val="28"/>
                <w:cs/>
              </w:rPr>
              <w:t>เกินกำหนดชำระ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4A3E0B1" w14:textId="77777777" w:rsidR="00852A5C" w:rsidRPr="006B7373" w:rsidRDefault="00852A5C" w:rsidP="00125555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DEFBFD7" w14:textId="77777777" w:rsidR="00852A5C" w:rsidRPr="00F00345" w:rsidRDefault="00852A5C" w:rsidP="00125555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</w:tr>
      <w:tr w:rsidR="00852A5C" w:rsidRPr="006B7373" w14:paraId="104A3AB6" w14:textId="77777777" w:rsidTr="00E57305">
        <w:trPr>
          <w:trHeight w:val="170"/>
        </w:trPr>
        <w:tc>
          <w:tcPr>
            <w:tcW w:w="5400" w:type="dxa"/>
            <w:vAlign w:val="bottom"/>
          </w:tcPr>
          <w:p w14:paraId="3DAF5594" w14:textId="77777777" w:rsidR="00852A5C" w:rsidRPr="006B7373" w:rsidRDefault="00852A5C" w:rsidP="00125555">
            <w:pPr>
              <w:spacing w:line="380" w:lineRule="exact"/>
              <w:ind w:left="318"/>
              <w:rPr>
                <w:rFonts w:ascii="Angsana New" w:hAnsi="Angsana New"/>
                <w:sz w:val="28"/>
                <w:cs/>
              </w:rPr>
            </w:pPr>
            <w:r w:rsidRPr="006B7373">
              <w:rPr>
                <w:rFonts w:ascii="Angsana New" w:hAnsi="Angsana New"/>
                <w:sz w:val="28"/>
                <w:cs/>
              </w:rPr>
              <w:t xml:space="preserve">น้อยกว่า </w:t>
            </w:r>
            <w:r w:rsidRPr="006B7373">
              <w:rPr>
                <w:rFonts w:ascii="Angsana New" w:hAnsi="Angsana New"/>
                <w:sz w:val="28"/>
              </w:rPr>
              <w:t>3</w:t>
            </w:r>
            <w:r w:rsidRPr="006B7373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A72DB7F" w14:textId="11DFD010" w:rsidR="00852A5C" w:rsidRPr="006B7373" w:rsidRDefault="00E560A0" w:rsidP="00125555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51,894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5B4A9C" w14:textId="711EF08D" w:rsidR="00852A5C" w:rsidRPr="00F00345" w:rsidRDefault="00F00345" w:rsidP="00F00345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00345">
              <w:rPr>
                <w:rFonts w:ascii="Angsana New" w:hAnsi="Angsana New"/>
                <w:snapToGrid w:val="0"/>
                <w:sz w:val="28"/>
                <w:lang w:eastAsia="th-TH"/>
              </w:rPr>
              <w:t>53,06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7</w:t>
            </w:r>
          </w:p>
        </w:tc>
      </w:tr>
      <w:tr w:rsidR="00852A5C" w:rsidRPr="006B7373" w14:paraId="4DF9F4C2" w14:textId="77777777" w:rsidTr="00E57305">
        <w:trPr>
          <w:trHeight w:val="170"/>
        </w:trPr>
        <w:tc>
          <w:tcPr>
            <w:tcW w:w="5400" w:type="dxa"/>
            <w:vAlign w:val="bottom"/>
          </w:tcPr>
          <w:p w14:paraId="0ABB0B4C" w14:textId="77777777" w:rsidR="00852A5C" w:rsidRPr="006B7373" w:rsidRDefault="00852A5C" w:rsidP="00125555">
            <w:pPr>
              <w:spacing w:line="380" w:lineRule="exact"/>
              <w:ind w:left="318"/>
              <w:rPr>
                <w:rFonts w:ascii="Angsana New" w:hAnsi="Angsana New"/>
                <w:sz w:val="28"/>
              </w:rPr>
            </w:pPr>
            <w:r w:rsidRPr="006B7373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6B7373">
              <w:rPr>
                <w:rFonts w:ascii="Angsana New" w:hAnsi="Angsana New"/>
                <w:sz w:val="28"/>
              </w:rPr>
              <w:t xml:space="preserve">3 </w:t>
            </w:r>
            <w:r w:rsidRPr="006B7373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6B7373">
              <w:rPr>
                <w:rFonts w:ascii="Angsana New" w:hAnsi="Angsana New"/>
                <w:sz w:val="28"/>
              </w:rPr>
              <w:t xml:space="preserve">6 </w:t>
            </w:r>
            <w:r w:rsidRPr="006B7373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4AD1868" w14:textId="523DA0E5" w:rsidR="00852A5C" w:rsidRPr="006B7373" w:rsidRDefault="00E560A0" w:rsidP="00125555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F8E37A8" w14:textId="3E7F2462" w:rsidR="00852A5C" w:rsidRPr="00F00345" w:rsidRDefault="00F00345" w:rsidP="00F00345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00345">
              <w:rPr>
                <w:rFonts w:ascii="Angsana New" w:hAnsi="Angsana New"/>
                <w:snapToGrid w:val="0"/>
                <w:sz w:val="28"/>
                <w:lang w:eastAsia="th-TH"/>
              </w:rPr>
              <w:t>68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6</w:t>
            </w:r>
          </w:p>
        </w:tc>
      </w:tr>
      <w:tr w:rsidR="00852A5C" w:rsidRPr="006B7373" w14:paraId="6B9D552E" w14:textId="77777777" w:rsidTr="00E57305">
        <w:trPr>
          <w:trHeight w:val="170"/>
        </w:trPr>
        <w:tc>
          <w:tcPr>
            <w:tcW w:w="5400" w:type="dxa"/>
            <w:vAlign w:val="bottom"/>
          </w:tcPr>
          <w:p w14:paraId="092F9052" w14:textId="77777777" w:rsidR="00852A5C" w:rsidRPr="006B7373" w:rsidRDefault="00852A5C" w:rsidP="00125555">
            <w:pPr>
              <w:spacing w:line="380" w:lineRule="exact"/>
              <w:ind w:left="318"/>
              <w:rPr>
                <w:rFonts w:ascii="Angsana New" w:hAnsi="Angsana New"/>
                <w:sz w:val="28"/>
                <w:cs/>
              </w:rPr>
            </w:pPr>
            <w:r w:rsidRPr="006B7373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6B7373">
              <w:rPr>
                <w:rFonts w:ascii="Angsana New" w:hAnsi="Angsana New"/>
                <w:sz w:val="28"/>
              </w:rPr>
              <w:t xml:space="preserve">6 </w:t>
            </w:r>
            <w:r w:rsidRPr="006B7373">
              <w:rPr>
                <w:rFonts w:ascii="Angsana New" w:hAnsi="Angsana New"/>
                <w:sz w:val="28"/>
                <w:cs/>
              </w:rPr>
              <w:t xml:space="preserve">เดือน แต่ไม่เกิน </w:t>
            </w:r>
            <w:r w:rsidRPr="006B7373">
              <w:rPr>
                <w:rFonts w:ascii="Angsana New" w:hAnsi="Angsana New"/>
                <w:sz w:val="28"/>
              </w:rPr>
              <w:t xml:space="preserve">12 </w:t>
            </w:r>
            <w:r w:rsidRPr="006B7373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0C0451A" w14:textId="21525C0B" w:rsidR="00852A5C" w:rsidRPr="006B7373" w:rsidRDefault="00E560A0" w:rsidP="00125555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B27A978" w14:textId="52ED8B7A" w:rsidR="00852A5C" w:rsidRPr="00F00345" w:rsidRDefault="00F00345" w:rsidP="00F00345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00345">
              <w:rPr>
                <w:rFonts w:ascii="Angsana New" w:hAnsi="Angsana New"/>
                <w:snapToGrid w:val="0"/>
                <w:sz w:val="28"/>
                <w:lang w:eastAsia="th-TH"/>
              </w:rPr>
              <w:t>44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2</w:t>
            </w:r>
          </w:p>
        </w:tc>
      </w:tr>
      <w:tr w:rsidR="00852A5C" w:rsidRPr="006B7373" w14:paraId="540EAC2B" w14:textId="77777777" w:rsidTr="00E57305">
        <w:trPr>
          <w:trHeight w:val="74"/>
        </w:trPr>
        <w:tc>
          <w:tcPr>
            <w:tcW w:w="5400" w:type="dxa"/>
            <w:vAlign w:val="bottom"/>
          </w:tcPr>
          <w:p w14:paraId="0DD9C35E" w14:textId="77777777" w:rsidR="00852A5C" w:rsidRPr="006B7373" w:rsidRDefault="00852A5C" w:rsidP="00125555">
            <w:pPr>
              <w:spacing w:line="380" w:lineRule="exact"/>
              <w:ind w:left="318"/>
              <w:rPr>
                <w:rFonts w:ascii="Angsana New" w:hAnsi="Angsana New"/>
                <w:sz w:val="28"/>
                <w:cs/>
              </w:rPr>
            </w:pPr>
            <w:r w:rsidRPr="006B7373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6B7373">
              <w:rPr>
                <w:rFonts w:ascii="Angsana New" w:hAnsi="Angsana New"/>
                <w:sz w:val="28"/>
              </w:rPr>
              <w:t>12</w:t>
            </w:r>
            <w:r w:rsidRPr="006B7373">
              <w:rPr>
                <w:rFonts w:ascii="Angsana New" w:hAnsi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28B826" w14:textId="6FA1C638" w:rsidR="00852A5C" w:rsidRPr="006B7373" w:rsidRDefault="00E560A0" w:rsidP="00125555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2,283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32D8331" w14:textId="45B4D1E3" w:rsidR="00852A5C" w:rsidRPr="00F00345" w:rsidRDefault="00F00345" w:rsidP="00F00345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F00345">
              <w:rPr>
                <w:rFonts w:ascii="Angsana New" w:hAnsi="Angsana New"/>
                <w:snapToGrid w:val="0"/>
                <w:sz w:val="28"/>
                <w:lang w:eastAsia="th-TH"/>
              </w:rPr>
              <w:t>23,772</w:t>
            </w:r>
          </w:p>
        </w:tc>
      </w:tr>
      <w:tr w:rsidR="00852A5C" w:rsidRPr="006B7373" w14:paraId="22E0685F" w14:textId="77777777" w:rsidTr="00E57305">
        <w:trPr>
          <w:trHeight w:val="74"/>
        </w:trPr>
        <w:tc>
          <w:tcPr>
            <w:tcW w:w="5400" w:type="dxa"/>
            <w:vAlign w:val="bottom"/>
          </w:tcPr>
          <w:p w14:paraId="51EFBE65" w14:textId="77777777" w:rsidR="00852A5C" w:rsidRPr="006B7373" w:rsidRDefault="00852A5C" w:rsidP="0012555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567FB2F" w14:textId="2C3E4356" w:rsidR="00852A5C" w:rsidRPr="006B7373" w:rsidRDefault="00E560A0" w:rsidP="00125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135,606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1C39C1" w14:textId="738CB9DB" w:rsidR="00852A5C" w:rsidRPr="00F00345" w:rsidRDefault="00F00345" w:rsidP="00F0034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F00345">
              <w:rPr>
                <w:rFonts w:ascii="Angsana New" w:hAnsi="Angsana New"/>
                <w:snapToGrid w:val="0"/>
                <w:sz w:val="28"/>
                <w:lang w:eastAsia="th-TH"/>
              </w:rPr>
              <w:t>160,41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4</w:t>
            </w:r>
          </w:p>
        </w:tc>
      </w:tr>
      <w:tr w:rsidR="00852A5C" w:rsidRPr="006B7373" w14:paraId="37C03864" w14:textId="77777777" w:rsidTr="00E57305">
        <w:trPr>
          <w:trHeight w:val="74"/>
        </w:trPr>
        <w:tc>
          <w:tcPr>
            <w:tcW w:w="5400" w:type="dxa"/>
            <w:vAlign w:val="bottom"/>
          </w:tcPr>
          <w:p w14:paraId="1610D463" w14:textId="77777777" w:rsidR="00852A5C" w:rsidRPr="006B7373" w:rsidRDefault="00852A5C" w:rsidP="0012555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12157E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EB0A592" w14:textId="5FC29F52" w:rsidR="00852A5C" w:rsidRPr="0034219C" w:rsidRDefault="00E560A0" w:rsidP="0012555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(2,490)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9CC9014" w14:textId="546717C0" w:rsidR="00852A5C" w:rsidRPr="00F00345" w:rsidRDefault="00F00345" w:rsidP="00125555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(24,606</w:t>
            </w:r>
            <w:r w:rsidRPr="00383BAE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  <w:tr w:rsidR="00852A5C" w:rsidRPr="006B7373" w14:paraId="7917AA37" w14:textId="77777777" w:rsidTr="00E57305">
        <w:trPr>
          <w:trHeight w:val="74"/>
        </w:trPr>
        <w:tc>
          <w:tcPr>
            <w:tcW w:w="5400" w:type="dxa"/>
            <w:vAlign w:val="bottom"/>
          </w:tcPr>
          <w:p w14:paraId="6440282C" w14:textId="77777777" w:rsidR="00852A5C" w:rsidRPr="006B7373" w:rsidRDefault="00852A5C" w:rsidP="0012555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</w:rPr>
              <w:t xml:space="preserve">- </w:t>
            </w:r>
            <w:r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5203A4" w14:textId="4866FEE8" w:rsidR="00852A5C" w:rsidRPr="0034219C" w:rsidRDefault="00E560A0" w:rsidP="0012555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133,116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1627462" w14:textId="13AE74A1" w:rsidR="00852A5C" w:rsidRPr="0034219C" w:rsidRDefault="00F00345" w:rsidP="0012555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135,808</w:t>
            </w:r>
          </w:p>
        </w:tc>
      </w:tr>
    </w:tbl>
    <w:p w14:paraId="0178B9C3" w14:textId="5754A9D0" w:rsidR="00181AC2" w:rsidRDefault="00181AC2" w:rsidP="00891AF5">
      <w:pPr>
        <w:tabs>
          <w:tab w:val="left" w:pos="720"/>
        </w:tabs>
        <w:spacing w:before="360"/>
        <w:ind w:left="630"/>
        <w:jc w:val="thaiDistribute"/>
        <w:rPr>
          <w:rFonts w:ascii="Angsana New" w:hAnsi="Angsana New"/>
          <w:sz w:val="28"/>
        </w:rPr>
      </w:pPr>
      <w:r w:rsidRPr="005F0B6D">
        <w:rPr>
          <w:rFonts w:ascii="Angsana New" w:hAnsi="Angsana New"/>
          <w:sz w:val="28"/>
          <w:cs/>
        </w:rPr>
        <w:t>รายการเปลี่ยนแปลงของค่าเผื่อ</w:t>
      </w:r>
      <w:r w:rsidR="009B2C3E">
        <w:rPr>
          <w:rFonts w:ascii="Angsana New" w:hAnsi="Angsana New" w:hint="cs"/>
          <w:sz w:val="28"/>
          <w:cs/>
        </w:rPr>
        <w:t>ผลขาดทุนด้านเครดิต</w:t>
      </w:r>
      <w:r w:rsidRPr="005F0B6D">
        <w:rPr>
          <w:rFonts w:ascii="Angsana New" w:hAnsi="Angsana New"/>
          <w:sz w:val="28"/>
          <w:cs/>
        </w:rPr>
        <w:t>สำหรับ</w:t>
      </w:r>
      <w:r w:rsidRPr="005F0B6D">
        <w:rPr>
          <w:rFonts w:ascii="Angsana New" w:hAnsi="Angsana New" w:hint="cs"/>
          <w:sz w:val="28"/>
          <w:cs/>
        </w:rPr>
        <w:t>ปี</w:t>
      </w:r>
      <w:r w:rsidRPr="00B63ABA">
        <w:rPr>
          <w:rFonts w:ascii="Angsana New" w:hAnsi="Angsana New"/>
          <w:sz w:val="28"/>
          <w:cs/>
        </w:rPr>
        <w:t>สิ้นสุดวันที่</w:t>
      </w:r>
      <w:r w:rsidRPr="00B63ABA">
        <w:rPr>
          <w:rFonts w:ascii="Angsana New" w:hAnsi="Angsana New"/>
          <w:sz w:val="28"/>
        </w:rPr>
        <w:t xml:space="preserve"> 31 </w:t>
      </w:r>
      <w:r w:rsidRPr="00B63ABA">
        <w:rPr>
          <w:rFonts w:ascii="Angsana New" w:hAnsi="Angsana New" w:hint="cs"/>
          <w:sz w:val="28"/>
          <w:cs/>
        </w:rPr>
        <w:t>ธันวาคม</w:t>
      </w:r>
      <w:r w:rsidR="001B3512" w:rsidRPr="00B63ABA">
        <w:rPr>
          <w:rFonts w:ascii="Angsana New" w:hAnsi="Angsana New"/>
          <w:sz w:val="28"/>
        </w:rPr>
        <w:t xml:space="preserve"> 256</w:t>
      </w:r>
      <w:r w:rsidR="008C739F">
        <w:rPr>
          <w:rFonts w:ascii="Angsana New" w:hAnsi="Angsana New"/>
          <w:sz w:val="28"/>
        </w:rPr>
        <w:t>5</w:t>
      </w:r>
      <w:r w:rsidRPr="00B63ABA">
        <w:rPr>
          <w:rFonts w:ascii="Angsana New" w:hAnsi="Angsana New"/>
          <w:sz w:val="28"/>
          <w:cs/>
        </w:rPr>
        <w:t xml:space="preserve"> </w:t>
      </w:r>
      <w:r w:rsidRPr="00B63ABA">
        <w:rPr>
          <w:rFonts w:ascii="Angsana New" w:hAnsi="Angsana New" w:hint="cs"/>
          <w:sz w:val="28"/>
          <w:cs/>
        </w:rPr>
        <w:t xml:space="preserve">และ </w:t>
      </w:r>
      <w:r w:rsidRPr="00B63ABA">
        <w:rPr>
          <w:rFonts w:ascii="Angsana New" w:hAnsi="Angsana New"/>
          <w:sz w:val="28"/>
        </w:rPr>
        <w:t>256</w:t>
      </w:r>
      <w:r w:rsidR="008C739F">
        <w:rPr>
          <w:rFonts w:ascii="Angsana New" w:hAnsi="Angsana New"/>
          <w:sz w:val="28"/>
        </w:rPr>
        <w:t>4</w:t>
      </w:r>
      <w:r w:rsidRPr="00B63ABA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8856" w:type="dxa"/>
        <w:tblInd w:w="540" w:type="dxa"/>
        <w:tblLook w:val="0000" w:firstRow="0" w:lastRow="0" w:firstColumn="0" w:lastColumn="0" w:noHBand="0" w:noVBand="0"/>
      </w:tblPr>
      <w:tblGrid>
        <w:gridCol w:w="5400"/>
        <w:gridCol w:w="1728"/>
        <w:gridCol w:w="1728"/>
      </w:tblGrid>
      <w:tr w:rsidR="008C739F" w:rsidRPr="00D476D3" w14:paraId="44F024DD" w14:textId="77777777" w:rsidTr="00891AF5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CB6866" w14:textId="77777777" w:rsidR="008C739F" w:rsidRPr="00D476D3" w:rsidRDefault="008C739F" w:rsidP="00125555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70EAE5" w14:textId="39D84FA8" w:rsidR="008C739F" w:rsidRPr="00D476D3" w:rsidRDefault="008C739F" w:rsidP="00125555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="000C0EB8" w:rsidRPr="0034219C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8C739F" w:rsidRPr="00D476D3" w14:paraId="1D0B9703" w14:textId="77777777" w:rsidTr="00891AF5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30BAD" w14:textId="77777777" w:rsidR="008C739F" w:rsidRPr="00D476D3" w:rsidRDefault="008C739F" w:rsidP="00125555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A3BA13" w14:textId="77777777" w:rsidR="008C739F" w:rsidRPr="00D476D3" w:rsidRDefault="008C739F" w:rsidP="0012555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34219C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636A7" w14:textId="77777777" w:rsidR="008C739F" w:rsidRPr="00D476D3" w:rsidRDefault="008C739F" w:rsidP="0012555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34219C">
              <w:rPr>
                <w:rFonts w:ascii="Angsana New" w:hAnsi="Angsana New"/>
                <w:sz w:val="28"/>
              </w:rPr>
              <w:t>25</w:t>
            </w:r>
            <w:r w:rsidRPr="0034219C">
              <w:rPr>
                <w:rFonts w:ascii="Angsana New" w:hAnsi="Angsana New"/>
                <w:sz w:val="28"/>
                <w:cs/>
              </w:rPr>
              <w:t>6</w:t>
            </w:r>
            <w:r w:rsidRPr="0034219C">
              <w:rPr>
                <w:rFonts w:ascii="Angsana New" w:hAnsi="Angsana New"/>
                <w:sz w:val="28"/>
              </w:rPr>
              <w:t>4</w:t>
            </w:r>
          </w:p>
        </w:tc>
      </w:tr>
      <w:tr w:rsidR="008C739F" w:rsidRPr="00D476D3" w14:paraId="43772C7A" w14:textId="77777777" w:rsidTr="00891AF5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E301EA" w14:textId="020E4CED" w:rsidR="008C739F" w:rsidRPr="008C739F" w:rsidRDefault="008C739F" w:rsidP="008C739F">
            <w:pPr>
              <w:spacing w:line="40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8C739F">
              <w:rPr>
                <w:rFonts w:ascii="Angsana New" w:hAnsi="Angsana New" w:hint="cs"/>
                <w:sz w:val="28"/>
                <w:cs/>
                <w:lang w:val="en-GB"/>
              </w:rPr>
              <w:t>ยอดคงเหลือต้นปี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CD3530" w14:textId="73A60670" w:rsidR="008C739F" w:rsidRPr="00BB25C7" w:rsidRDefault="00E560A0" w:rsidP="008C739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(26,574</w:t>
            </w:r>
            <w:r w:rsidRPr="008C739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7E61B5" w14:textId="14F022BB" w:rsidR="008C739F" w:rsidRPr="008C739F" w:rsidRDefault="00776576" w:rsidP="0077657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(25,796</w:t>
            </w:r>
            <w:r w:rsidR="008C739F" w:rsidRPr="008C739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  <w:tr w:rsidR="008C739F" w:rsidRPr="00D476D3" w14:paraId="0BCD75FB" w14:textId="77777777" w:rsidTr="00891AF5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22859" w14:textId="04AA8E9F" w:rsidR="008C739F" w:rsidRPr="008C739F" w:rsidRDefault="008C739F" w:rsidP="008C739F">
            <w:pPr>
              <w:spacing w:line="40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8C739F">
              <w:rPr>
                <w:rFonts w:ascii="Angsana New" w:hAnsi="Angsana New" w:hint="cs"/>
                <w:sz w:val="28"/>
                <w:cs/>
                <w:lang w:val="en-GB"/>
              </w:rPr>
              <w:t>เพิ่มขึ้นระหว่างปี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02CAFA" w14:textId="4351F2B2" w:rsidR="008C739F" w:rsidRPr="00BB25C7" w:rsidRDefault="00E560A0" w:rsidP="008C739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31C132" w14:textId="179ABB8D" w:rsidR="008C739F" w:rsidRPr="008C739F" w:rsidRDefault="00776576" w:rsidP="0077657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(928</w:t>
            </w:r>
            <w:r w:rsidR="008C739F" w:rsidRPr="008C739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  <w:tr w:rsidR="008C739F" w:rsidRPr="00D476D3" w14:paraId="7BEF2B4F" w14:textId="77777777" w:rsidTr="00891AF5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33D75A" w14:textId="30FE124A" w:rsidR="008C739F" w:rsidRPr="008C739F" w:rsidRDefault="00311840" w:rsidP="00122118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ลดลง</w:t>
            </w:r>
            <w:r w:rsidR="008C739F" w:rsidRPr="008C739F">
              <w:rPr>
                <w:rFonts w:ascii="Angsana New" w:hAnsi="Angsana New" w:hint="cs"/>
                <w:sz w:val="28"/>
                <w:cs/>
                <w:lang w:val="en-GB"/>
              </w:rPr>
              <w:t>ระหว่างปี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D9883D" w14:textId="097BBD8D" w:rsidR="008C739F" w:rsidRPr="00D476D3" w:rsidRDefault="00E560A0" w:rsidP="008C73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22,391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4C5F42" w14:textId="46447263" w:rsidR="008C739F" w:rsidRPr="008C739F" w:rsidRDefault="008C739F" w:rsidP="0077657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8C739F">
              <w:rPr>
                <w:rFonts w:ascii="Angsana New" w:hAnsi="Angsana New"/>
                <w:snapToGrid w:val="0"/>
                <w:sz w:val="28"/>
                <w:lang w:eastAsia="th-TH"/>
              </w:rPr>
              <w:t>150</w:t>
            </w:r>
          </w:p>
        </w:tc>
      </w:tr>
      <w:tr w:rsidR="008C739F" w:rsidRPr="00D476D3" w14:paraId="2C514751" w14:textId="77777777" w:rsidTr="00891AF5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5D68B7" w14:textId="7A503EB6" w:rsidR="008C739F" w:rsidRPr="008C739F" w:rsidRDefault="008C739F" w:rsidP="008C739F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  <w:r w:rsidRPr="008C739F">
              <w:rPr>
                <w:rFonts w:ascii="Angsana New" w:hAnsi="Angsana New" w:hint="cs"/>
                <w:sz w:val="28"/>
                <w:cs/>
                <w:lang w:val="en-GB"/>
              </w:rPr>
              <w:t>ยอดคงเหลือสิ้นปี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87076E" w14:textId="6B6EDCD9" w:rsidR="008C739F" w:rsidRPr="00D476D3" w:rsidRDefault="00E560A0" w:rsidP="008C73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(4,183)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4BD5C" w14:textId="0E36AB68" w:rsidR="008C739F" w:rsidRPr="008C739F" w:rsidRDefault="00776576" w:rsidP="0077657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(26,574</w:t>
            </w:r>
            <w:r w:rsidR="008C739F" w:rsidRPr="008C739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</w:tbl>
    <w:p w14:paraId="09F953F6" w14:textId="6155FB31" w:rsidR="006E7790" w:rsidRPr="00B50309" w:rsidRDefault="006E7790" w:rsidP="00145469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E1A0A">
        <w:rPr>
          <w:rFonts w:ascii="Angsana New" w:hAnsi="Angsana New"/>
          <w:b/>
          <w:bCs/>
          <w:sz w:val="28"/>
          <w:szCs w:val="28"/>
          <w:cs/>
        </w:rPr>
        <w:t>สินค้าคงเหลือ</w:t>
      </w:r>
      <w:r w:rsidR="00000DD5" w:rsidRPr="00CE1A0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390E94">
        <w:rPr>
          <w:rFonts w:ascii="Angsana New" w:hAnsi="Angsana New"/>
          <w:b/>
          <w:bCs/>
          <w:sz w:val="28"/>
          <w:szCs w:val="28"/>
        </w:rPr>
        <w:t>-</w:t>
      </w:r>
      <w:r w:rsidR="00000DD5" w:rsidRPr="00CE1A0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992B02" w:rsidRPr="00CE1A0A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3D16AD5A" w14:textId="44E26AE1" w:rsidR="00BC685F" w:rsidRDefault="00BC685F" w:rsidP="00D96A3B">
      <w:pPr>
        <w:spacing w:before="120"/>
        <w:ind w:left="562" w:right="29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 xml:space="preserve">สินค้าคงเหลือ </w:t>
      </w:r>
      <w:r w:rsidRPr="00B63ABA">
        <w:rPr>
          <w:rFonts w:ascii="Angsana New" w:hAnsi="Angsana New"/>
          <w:sz w:val="28"/>
          <w:cs/>
        </w:rPr>
        <w:t>ณ</w:t>
      </w:r>
      <w:r w:rsidR="00CA435E" w:rsidRPr="00B63ABA">
        <w:rPr>
          <w:rFonts w:ascii="Angsana New" w:hAnsi="Angsana New"/>
          <w:sz w:val="28"/>
          <w:cs/>
        </w:rPr>
        <w:t xml:space="preserve"> </w:t>
      </w:r>
      <w:r w:rsidR="00F94201" w:rsidRPr="00B63ABA">
        <w:rPr>
          <w:rFonts w:ascii="Angsana New" w:hAnsi="Angsana New"/>
          <w:sz w:val="28"/>
          <w:cs/>
        </w:rPr>
        <w:t xml:space="preserve">วันที่ </w:t>
      </w:r>
      <w:r w:rsidR="00731DE2" w:rsidRPr="00B63ABA">
        <w:rPr>
          <w:rFonts w:ascii="Angsana New" w:hAnsi="Angsana New"/>
          <w:sz w:val="28"/>
        </w:rPr>
        <w:t>31</w:t>
      </w:r>
      <w:r w:rsidR="00F94201" w:rsidRPr="00B63ABA">
        <w:rPr>
          <w:rFonts w:ascii="Angsana New" w:hAnsi="Angsana New"/>
          <w:sz w:val="28"/>
          <w:cs/>
        </w:rPr>
        <w:t xml:space="preserve"> ธันวาคม </w:t>
      </w:r>
      <w:r w:rsidR="001B3512" w:rsidRPr="00B63ABA">
        <w:rPr>
          <w:rFonts w:ascii="Angsana New" w:hAnsi="Angsana New"/>
          <w:sz w:val="28"/>
        </w:rPr>
        <w:t>256</w:t>
      </w:r>
      <w:r w:rsidR="00C765A9">
        <w:rPr>
          <w:rFonts w:ascii="Angsana New" w:hAnsi="Angsana New"/>
          <w:sz w:val="28"/>
        </w:rPr>
        <w:t>5</w:t>
      </w:r>
      <w:r w:rsidR="00F94201" w:rsidRPr="00B63ABA">
        <w:rPr>
          <w:rFonts w:ascii="Angsana New" w:hAnsi="Angsana New"/>
          <w:sz w:val="28"/>
          <w:cs/>
        </w:rPr>
        <w:t xml:space="preserve"> และ</w:t>
      </w:r>
      <w:r w:rsidR="00DC18D4" w:rsidRPr="00B63ABA">
        <w:rPr>
          <w:rFonts w:ascii="Angsana New" w:hAnsi="Angsana New"/>
          <w:sz w:val="28"/>
          <w:cs/>
        </w:rPr>
        <w:t xml:space="preserve"> </w:t>
      </w:r>
      <w:r w:rsidR="00731DE2" w:rsidRPr="00B63ABA">
        <w:rPr>
          <w:rFonts w:ascii="Angsana New" w:hAnsi="Angsana New"/>
          <w:sz w:val="28"/>
        </w:rPr>
        <w:t>256</w:t>
      </w:r>
      <w:r w:rsidR="00C765A9">
        <w:rPr>
          <w:rFonts w:ascii="Angsana New" w:hAnsi="Angsana New"/>
          <w:sz w:val="28"/>
        </w:rPr>
        <w:t>4</w:t>
      </w:r>
      <w:r w:rsidRPr="00B63ABA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88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28"/>
        <w:gridCol w:w="1728"/>
      </w:tblGrid>
      <w:tr w:rsidR="00C75D67" w:rsidRPr="006B7373" w14:paraId="5FCCA6F7" w14:textId="77777777" w:rsidTr="00D96A3B">
        <w:trPr>
          <w:trHeight w:val="74"/>
          <w:tblHeader/>
        </w:trPr>
        <w:tc>
          <w:tcPr>
            <w:tcW w:w="5400" w:type="dxa"/>
            <w:vAlign w:val="bottom"/>
          </w:tcPr>
          <w:p w14:paraId="52A6F251" w14:textId="77777777" w:rsidR="00C75D67" w:rsidRPr="006B7373" w:rsidRDefault="00C75D67" w:rsidP="00125555">
            <w:pPr>
              <w:spacing w:line="380" w:lineRule="exact"/>
              <w:rPr>
                <w:rFonts w:ascii="Angsana New" w:hAnsi="Angsana New"/>
                <w:b/>
                <w:bCs/>
                <w:sz w:val="28"/>
                <w:u w:val="single"/>
                <w:cs/>
                <w:lang w:val="th-TH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69AAFD84" w14:textId="284B315F" w:rsidR="00C75D67" w:rsidRPr="006B7373" w:rsidRDefault="00C75D67" w:rsidP="0012555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="000C0EB8" w:rsidRPr="0034219C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C75D67" w:rsidRPr="006B7373" w14:paraId="25459E2C" w14:textId="77777777" w:rsidTr="00D96A3B">
        <w:trPr>
          <w:trHeight w:val="194"/>
          <w:tblHeader/>
        </w:trPr>
        <w:tc>
          <w:tcPr>
            <w:tcW w:w="5400" w:type="dxa"/>
            <w:vAlign w:val="bottom"/>
          </w:tcPr>
          <w:p w14:paraId="492E2ECB" w14:textId="77777777" w:rsidR="00C75D67" w:rsidRPr="006B7373" w:rsidRDefault="00C75D67" w:rsidP="0012555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BC5EC27" w14:textId="77777777" w:rsidR="00C75D67" w:rsidRPr="006B7373" w:rsidRDefault="00C75D67" w:rsidP="0012555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34219C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30155CE" w14:textId="77777777" w:rsidR="00C75D67" w:rsidRPr="006B7373" w:rsidRDefault="00C75D67" w:rsidP="0012555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34219C">
              <w:rPr>
                <w:rFonts w:ascii="Angsana New" w:hAnsi="Angsana New"/>
                <w:sz w:val="28"/>
              </w:rPr>
              <w:t>25</w:t>
            </w:r>
            <w:r w:rsidRPr="0034219C">
              <w:rPr>
                <w:rFonts w:ascii="Angsana New" w:hAnsi="Angsana New"/>
                <w:sz w:val="28"/>
                <w:cs/>
              </w:rPr>
              <w:t>6</w:t>
            </w:r>
            <w:r w:rsidRPr="0034219C">
              <w:rPr>
                <w:rFonts w:ascii="Angsana New" w:hAnsi="Angsana New"/>
                <w:sz w:val="28"/>
              </w:rPr>
              <w:t>4</w:t>
            </w:r>
          </w:p>
        </w:tc>
      </w:tr>
      <w:tr w:rsidR="00C75D67" w:rsidRPr="006B7373" w14:paraId="1B339D7C" w14:textId="77777777" w:rsidTr="00D96A3B">
        <w:trPr>
          <w:trHeight w:val="122"/>
        </w:trPr>
        <w:tc>
          <w:tcPr>
            <w:tcW w:w="5400" w:type="dxa"/>
          </w:tcPr>
          <w:p w14:paraId="7823A2B2" w14:textId="35494ED2" w:rsidR="00C75D67" w:rsidRPr="00C75D67" w:rsidRDefault="00C75D67" w:rsidP="00C75D67">
            <w:pPr>
              <w:spacing w:line="380" w:lineRule="exact"/>
              <w:rPr>
                <w:rFonts w:ascii="Angsana New" w:hAnsi="Angsana New"/>
                <w:sz w:val="28"/>
                <w:cs/>
                <w:lang w:val="th-TH"/>
              </w:rPr>
            </w:pPr>
            <w:r w:rsidRPr="00C75D67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A257CFB" w14:textId="010D1E4A" w:rsidR="00C75D67" w:rsidRPr="006B7373" w:rsidRDefault="004C143E" w:rsidP="00C75D67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cs/>
                <w:lang w:val="th-TH"/>
              </w:rPr>
              <w:t>69,867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B385577" w14:textId="147C8FAA" w:rsidR="00C75D67" w:rsidRPr="00C75D67" w:rsidRDefault="00C75D67" w:rsidP="005F302A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 w:rsidRPr="00C75D67">
              <w:rPr>
                <w:rFonts w:ascii="Angsana New" w:hAnsi="Angsana New"/>
                <w:snapToGrid w:val="0"/>
                <w:sz w:val="28"/>
                <w:lang w:eastAsia="th-TH"/>
              </w:rPr>
              <w:t>46,50</w:t>
            </w:r>
            <w:r w:rsidR="005F302A">
              <w:rPr>
                <w:rFonts w:ascii="Angsana New" w:hAnsi="Angsana New"/>
                <w:snapToGrid w:val="0"/>
                <w:sz w:val="28"/>
                <w:lang w:eastAsia="th-TH"/>
              </w:rPr>
              <w:t>9</w:t>
            </w:r>
          </w:p>
        </w:tc>
      </w:tr>
      <w:tr w:rsidR="00C75D67" w:rsidRPr="006B7373" w14:paraId="721AC271" w14:textId="77777777" w:rsidTr="00D96A3B">
        <w:trPr>
          <w:trHeight w:val="170"/>
        </w:trPr>
        <w:tc>
          <w:tcPr>
            <w:tcW w:w="5400" w:type="dxa"/>
          </w:tcPr>
          <w:p w14:paraId="262D5D10" w14:textId="5861ABE0" w:rsidR="00C75D67" w:rsidRPr="00C75D67" w:rsidRDefault="00C75D67" w:rsidP="004C143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75D67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งานระหว่างทำ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557FF70" w14:textId="780CF508" w:rsidR="00C75D67" w:rsidRPr="006B7373" w:rsidRDefault="004C143E" w:rsidP="00C75D67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34,285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EF3040" w14:textId="3EA40764" w:rsidR="00C75D67" w:rsidRPr="00C75D67" w:rsidRDefault="005F302A" w:rsidP="005F302A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5,720</w:t>
            </w:r>
          </w:p>
        </w:tc>
      </w:tr>
      <w:tr w:rsidR="00C75D67" w:rsidRPr="006B7373" w14:paraId="4684A772" w14:textId="77777777" w:rsidTr="00F70075">
        <w:trPr>
          <w:trHeight w:val="170"/>
        </w:trPr>
        <w:tc>
          <w:tcPr>
            <w:tcW w:w="5400" w:type="dxa"/>
          </w:tcPr>
          <w:p w14:paraId="07A255ED" w14:textId="360B8532" w:rsidR="00C75D67" w:rsidRPr="00C75D67" w:rsidRDefault="00C75D67" w:rsidP="004C143E">
            <w:pPr>
              <w:spacing w:line="380" w:lineRule="exact"/>
              <w:rPr>
                <w:rFonts w:ascii="Angsana New" w:hAnsi="Angsana New"/>
                <w:sz w:val="28"/>
              </w:rPr>
            </w:pPr>
            <w:r w:rsidRPr="00C75D67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วัตถุดิบ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9C715B9" w14:textId="79253795" w:rsidR="00C75D67" w:rsidRPr="006B7373" w:rsidRDefault="00F70075" w:rsidP="00C75D67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121,920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59955FD" w14:textId="160E0A20" w:rsidR="00C75D67" w:rsidRPr="00C75D67" w:rsidRDefault="00C75D67" w:rsidP="005F302A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C75D67">
              <w:rPr>
                <w:rFonts w:ascii="Angsana New" w:hAnsi="Angsana New"/>
                <w:snapToGrid w:val="0"/>
                <w:sz w:val="28"/>
                <w:lang w:eastAsia="th-TH"/>
              </w:rPr>
              <w:t>125,148</w:t>
            </w:r>
          </w:p>
        </w:tc>
      </w:tr>
      <w:tr w:rsidR="00C75D67" w:rsidRPr="006B7373" w14:paraId="778658BB" w14:textId="77777777" w:rsidTr="00F70075">
        <w:trPr>
          <w:trHeight w:val="170"/>
        </w:trPr>
        <w:tc>
          <w:tcPr>
            <w:tcW w:w="5400" w:type="dxa"/>
          </w:tcPr>
          <w:p w14:paraId="6A18A6C4" w14:textId="73019A50" w:rsidR="00C75D67" w:rsidRPr="00C75D67" w:rsidRDefault="00C75D67" w:rsidP="004C143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75D67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วัสดุสิ้นเปลือง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EC28BB0" w14:textId="23D23FAC" w:rsidR="00C75D67" w:rsidRPr="006B7373" w:rsidRDefault="00F70075" w:rsidP="00C75D67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34,141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875BAA7" w14:textId="1557FFC3" w:rsidR="00C75D67" w:rsidRPr="00C75D67" w:rsidRDefault="00C75D67" w:rsidP="005F302A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C75D67">
              <w:rPr>
                <w:rFonts w:ascii="Angsana New" w:hAnsi="Angsana New"/>
                <w:snapToGrid w:val="0"/>
                <w:sz w:val="28"/>
                <w:lang w:eastAsia="th-TH"/>
              </w:rPr>
              <w:t>86,10</w:t>
            </w:r>
            <w:r w:rsidR="005F302A">
              <w:rPr>
                <w:rFonts w:ascii="Angsana New" w:hAnsi="Angsana New"/>
                <w:snapToGrid w:val="0"/>
                <w:sz w:val="28"/>
                <w:lang w:eastAsia="th-TH"/>
              </w:rPr>
              <w:t>2</w:t>
            </w:r>
          </w:p>
        </w:tc>
      </w:tr>
      <w:tr w:rsidR="00C75D67" w:rsidRPr="006B7373" w14:paraId="02D8658D" w14:textId="77777777" w:rsidTr="00D96A3B">
        <w:trPr>
          <w:trHeight w:val="74"/>
        </w:trPr>
        <w:tc>
          <w:tcPr>
            <w:tcW w:w="5400" w:type="dxa"/>
          </w:tcPr>
          <w:p w14:paraId="7806E362" w14:textId="1F89F663" w:rsidR="00C75D67" w:rsidRPr="00C75D67" w:rsidRDefault="00C75D67" w:rsidP="004C143E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75D67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วัตถุดิบระหว่างทาง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4E24B5" w14:textId="24213E27" w:rsidR="00C75D67" w:rsidRPr="006B7373" w:rsidRDefault="004C143E" w:rsidP="00C75D67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16,443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FE30234" w14:textId="2F5969B5" w:rsidR="00C75D67" w:rsidRPr="00C75D67" w:rsidRDefault="00C75D67" w:rsidP="005F302A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 w:rsidRPr="00C75D67">
              <w:rPr>
                <w:rFonts w:ascii="Angsana New" w:hAnsi="Angsana New"/>
                <w:snapToGrid w:val="0"/>
                <w:sz w:val="28"/>
                <w:lang w:eastAsia="th-TH"/>
              </w:rPr>
              <w:t>10,075</w:t>
            </w:r>
          </w:p>
        </w:tc>
      </w:tr>
      <w:tr w:rsidR="00C75D67" w:rsidRPr="006B7373" w14:paraId="1C95E93E" w14:textId="77777777" w:rsidTr="00D96A3B">
        <w:trPr>
          <w:trHeight w:val="74"/>
        </w:trPr>
        <w:tc>
          <w:tcPr>
            <w:tcW w:w="5400" w:type="dxa"/>
          </w:tcPr>
          <w:p w14:paraId="42BC91D6" w14:textId="0ABDE93E" w:rsidR="00C75D67" w:rsidRPr="00C75D67" w:rsidRDefault="00C75D67" w:rsidP="00C75D6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75D67">
              <w:rPr>
                <w:rFonts w:ascii="Angsana New" w:hAnsi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733A0C0" w14:textId="2A5A1697" w:rsidR="00C75D67" w:rsidRPr="006B7373" w:rsidRDefault="004C143E" w:rsidP="00C75D6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276,656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AAC6B4" w14:textId="05B8DA4A" w:rsidR="00C75D67" w:rsidRPr="00C75D67" w:rsidRDefault="005F302A" w:rsidP="005F302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273,554</w:t>
            </w:r>
          </w:p>
        </w:tc>
      </w:tr>
      <w:tr w:rsidR="00C75D67" w:rsidRPr="006B7373" w14:paraId="5B035C1C" w14:textId="77777777" w:rsidTr="00D96A3B">
        <w:trPr>
          <w:trHeight w:val="74"/>
        </w:trPr>
        <w:tc>
          <w:tcPr>
            <w:tcW w:w="5400" w:type="dxa"/>
            <w:vAlign w:val="bottom"/>
          </w:tcPr>
          <w:p w14:paraId="3E21C11F" w14:textId="32A9A89F" w:rsidR="00C75D67" w:rsidRPr="00C75D67" w:rsidRDefault="00C75D67" w:rsidP="00C75D6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A74CD4">
              <w:rPr>
                <w:rFonts w:ascii="Angsana New" w:hAnsi="Angsana New"/>
                <w:b/>
                <w:bCs/>
                <w:snapToGrid w:val="0"/>
                <w:sz w:val="28"/>
                <w:u w:val="single"/>
                <w:cs/>
                <w:lang w:val="en-GB" w:eastAsia="th-TH"/>
              </w:rPr>
              <w:t>หัก</w:t>
            </w:r>
            <w:r w:rsidRPr="00C75D67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  <w:r w:rsidRPr="00C75D67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ค่าเผื่อการลดมูลค่าสินค้าลดลง</w:t>
            </w:r>
            <w:r w:rsidRPr="00C75D67"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FFA94AF" w14:textId="5D2CAD7E" w:rsidR="00C75D67" w:rsidRPr="0034219C" w:rsidRDefault="006066BD" w:rsidP="006066B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</w:t>
            </w:r>
            <w:r w:rsidR="004C143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392</w:t>
            </w:r>
            <w:r w:rsidR="004C143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B26CFEC" w14:textId="165D57C8" w:rsidR="00C75D67" w:rsidRPr="00C75D67" w:rsidRDefault="005F302A" w:rsidP="00C75D6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(1,048</w:t>
            </w:r>
            <w:r w:rsidR="00C75D67" w:rsidRPr="00C75D67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  <w:tr w:rsidR="00C75D67" w:rsidRPr="006B7373" w14:paraId="329D177F" w14:textId="77777777" w:rsidTr="00D96A3B">
        <w:trPr>
          <w:trHeight w:val="74"/>
        </w:trPr>
        <w:tc>
          <w:tcPr>
            <w:tcW w:w="5400" w:type="dxa"/>
          </w:tcPr>
          <w:p w14:paraId="2AF19409" w14:textId="31B69EF9" w:rsidR="00C75D67" w:rsidRPr="00C75D67" w:rsidRDefault="00C75D67" w:rsidP="00C75D67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75D67">
              <w:rPr>
                <w:rFonts w:ascii="Angsana New" w:hAnsi="Angsan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0C8EC66" w14:textId="771BA9B9" w:rsidR="00C75D67" w:rsidRPr="0034219C" w:rsidRDefault="006066BD" w:rsidP="006066BD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271</w:t>
            </w:r>
            <w:r w:rsidR="004C143E">
              <w:rPr>
                <w:rFonts w:ascii="Angsana New" w:hAnsi="Angsana New"/>
                <w:sz w:val="28"/>
              </w:rPr>
              <w:t>,2</w:t>
            </w:r>
            <w:r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21B157" w14:textId="582B6F3F" w:rsidR="00C75D67" w:rsidRPr="00C75D67" w:rsidRDefault="005F302A" w:rsidP="005F302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272,506</w:t>
            </w:r>
          </w:p>
        </w:tc>
      </w:tr>
    </w:tbl>
    <w:p w14:paraId="1DE095F1" w14:textId="3CA6367D" w:rsidR="008E640A" w:rsidRDefault="008E640A" w:rsidP="0068291B">
      <w:pPr>
        <w:spacing w:before="120"/>
        <w:ind w:left="567" w:right="34"/>
        <w:jc w:val="thaiDistribute"/>
        <w:rPr>
          <w:rFonts w:ascii="Angsana New" w:hAnsi="Angsana New"/>
          <w:sz w:val="28"/>
        </w:rPr>
      </w:pPr>
      <w:r w:rsidRPr="001C1504">
        <w:rPr>
          <w:rFonts w:ascii="Angsana New" w:hAnsi="Angsana New"/>
          <w:sz w:val="28"/>
          <w:cs/>
        </w:rPr>
        <w:lastRenderedPageBreak/>
        <w:t>รายการเปลี่ยนแปลงของค่าเผื่อการลดมูลค่าสินค้า</w:t>
      </w:r>
      <w:r w:rsidR="008A6395">
        <w:rPr>
          <w:rFonts w:ascii="Angsana New" w:hAnsi="Angsana New"/>
          <w:sz w:val="28"/>
        </w:rPr>
        <w:t>/</w:t>
      </w:r>
      <w:r w:rsidR="008A6395">
        <w:rPr>
          <w:rFonts w:ascii="Angsana New" w:hAnsi="Angsana New" w:hint="cs"/>
          <w:sz w:val="28"/>
          <w:cs/>
        </w:rPr>
        <w:t>สินค้าเสื่อมสภาพ</w:t>
      </w:r>
      <w:r w:rsidRPr="001C1504">
        <w:rPr>
          <w:rFonts w:ascii="Angsana New" w:hAnsi="Angsana New"/>
          <w:sz w:val="28"/>
          <w:cs/>
        </w:rPr>
        <w:t>สำหรับ</w:t>
      </w:r>
      <w:r w:rsidRPr="001C1504">
        <w:rPr>
          <w:rFonts w:ascii="Angsana New" w:hAnsi="Angsana New" w:hint="cs"/>
          <w:sz w:val="28"/>
          <w:cs/>
        </w:rPr>
        <w:t>ปี</w:t>
      </w:r>
      <w:r w:rsidRPr="001C1504">
        <w:rPr>
          <w:rFonts w:ascii="Angsana New" w:hAnsi="Angsana New"/>
          <w:sz w:val="28"/>
          <w:cs/>
        </w:rPr>
        <w:t>สิ้นสุดวันที่</w:t>
      </w:r>
      <w:r w:rsidRPr="001C1504">
        <w:rPr>
          <w:rFonts w:ascii="Angsana New" w:hAnsi="Angsana New"/>
          <w:sz w:val="28"/>
        </w:rPr>
        <w:t xml:space="preserve"> 31 </w:t>
      </w:r>
      <w:r w:rsidRPr="001C1504">
        <w:rPr>
          <w:rFonts w:ascii="Angsana New" w:hAnsi="Angsana New" w:hint="cs"/>
          <w:sz w:val="28"/>
          <w:cs/>
        </w:rPr>
        <w:t>ธันวาคม</w:t>
      </w:r>
      <w:r w:rsidR="001B3512">
        <w:rPr>
          <w:rFonts w:ascii="Angsana New" w:hAnsi="Angsana New"/>
          <w:sz w:val="28"/>
        </w:rPr>
        <w:t xml:space="preserve"> 256</w:t>
      </w:r>
      <w:r w:rsidR="00FF0792">
        <w:rPr>
          <w:rFonts w:ascii="Angsana New" w:hAnsi="Angsana New"/>
          <w:sz w:val="28"/>
        </w:rPr>
        <w:t>5</w:t>
      </w:r>
      <w:r w:rsidRPr="001C1504">
        <w:rPr>
          <w:rFonts w:ascii="Angsana New" w:hAnsi="Angsana New"/>
          <w:sz w:val="28"/>
          <w:cs/>
        </w:rPr>
        <w:t xml:space="preserve"> </w:t>
      </w:r>
      <w:r w:rsidRPr="001C1504">
        <w:rPr>
          <w:rFonts w:ascii="Angsana New" w:hAnsi="Angsana New" w:hint="cs"/>
          <w:sz w:val="28"/>
          <w:cs/>
        </w:rPr>
        <w:t xml:space="preserve">และ </w:t>
      </w:r>
      <w:r w:rsidR="001B3512">
        <w:rPr>
          <w:rFonts w:ascii="Angsana New" w:hAnsi="Angsana New"/>
          <w:sz w:val="28"/>
        </w:rPr>
        <w:t>256</w:t>
      </w:r>
      <w:r w:rsidR="00FF0792">
        <w:rPr>
          <w:rFonts w:ascii="Angsana New" w:hAnsi="Angsana New"/>
          <w:sz w:val="28"/>
        </w:rPr>
        <w:t>4</w:t>
      </w:r>
      <w:r w:rsidRPr="001C1504">
        <w:rPr>
          <w:rFonts w:ascii="Angsana New" w:hAnsi="Angsana New"/>
          <w:sz w:val="28"/>
          <w:cs/>
        </w:rPr>
        <w:t xml:space="preserve"> มีดังนี้ </w:t>
      </w:r>
    </w:p>
    <w:tbl>
      <w:tblPr>
        <w:tblW w:w="88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728"/>
        <w:gridCol w:w="1728"/>
      </w:tblGrid>
      <w:tr w:rsidR="00B706D4" w:rsidRPr="006B7373" w14:paraId="56CBB934" w14:textId="77777777" w:rsidTr="00D96A3B">
        <w:trPr>
          <w:trHeight w:val="74"/>
          <w:tblHeader/>
        </w:trPr>
        <w:tc>
          <w:tcPr>
            <w:tcW w:w="5400" w:type="dxa"/>
            <w:vAlign w:val="bottom"/>
          </w:tcPr>
          <w:p w14:paraId="75C2FB50" w14:textId="77777777" w:rsidR="00B706D4" w:rsidRPr="006B7373" w:rsidRDefault="00B706D4" w:rsidP="00125555">
            <w:pPr>
              <w:spacing w:line="380" w:lineRule="exact"/>
              <w:rPr>
                <w:rFonts w:ascii="Angsana New" w:hAnsi="Angsana New"/>
                <w:b/>
                <w:bCs/>
                <w:sz w:val="28"/>
                <w:u w:val="single"/>
                <w:cs/>
                <w:lang w:val="th-TH"/>
              </w:rPr>
            </w:pPr>
          </w:p>
        </w:tc>
        <w:tc>
          <w:tcPr>
            <w:tcW w:w="3456" w:type="dxa"/>
            <w:gridSpan w:val="2"/>
            <w:vAlign w:val="bottom"/>
          </w:tcPr>
          <w:p w14:paraId="54302A18" w14:textId="2A6F5348" w:rsidR="00B706D4" w:rsidRPr="006B7373" w:rsidRDefault="00B706D4" w:rsidP="00125555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="000C0EB8" w:rsidRPr="0034219C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B706D4" w:rsidRPr="006B7373" w14:paraId="4E9C6952" w14:textId="77777777" w:rsidTr="00D96A3B">
        <w:trPr>
          <w:trHeight w:val="194"/>
          <w:tblHeader/>
        </w:trPr>
        <w:tc>
          <w:tcPr>
            <w:tcW w:w="5400" w:type="dxa"/>
            <w:vAlign w:val="bottom"/>
          </w:tcPr>
          <w:p w14:paraId="608CDB9A" w14:textId="77777777" w:rsidR="00B706D4" w:rsidRPr="006B7373" w:rsidRDefault="00B706D4" w:rsidP="00125555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6D18960" w14:textId="77777777" w:rsidR="00B706D4" w:rsidRPr="006B7373" w:rsidRDefault="00B706D4" w:rsidP="0012555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34219C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F8FE6F6" w14:textId="77777777" w:rsidR="00B706D4" w:rsidRPr="006B7373" w:rsidRDefault="00B706D4" w:rsidP="00125555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34219C">
              <w:rPr>
                <w:rFonts w:ascii="Angsana New" w:hAnsi="Angsana New"/>
                <w:sz w:val="28"/>
              </w:rPr>
              <w:t>25</w:t>
            </w:r>
            <w:r w:rsidRPr="0034219C">
              <w:rPr>
                <w:rFonts w:ascii="Angsana New" w:hAnsi="Angsana New"/>
                <w:sz w:val="28"/>
                <w:cs/>
              </w:rPr>
              <w:t>6</w:t>
            </w:r>
            <w:r w:rsidRPr="0034219C">
              <w:rPr>
                <w:rFonts w:ascii="Angsana New" w:hAnsi="Angsana New"/>
                <w:sz w:val="28"/>
              </w:rPr>
              <w:t>4</w:t>
            </w:r>
          </w:p>
        </w:tc>
      </w:tr>
      <w:tr w:rsidR="00C64F9F" w:rsidRPr="006B7373" w14:paraId="6502F206" w14:textId="77777777" w:rsidTr="00D96A3B">
        <w:trPr>
          <w:trHeight w:val="122"/>
        </w:trPr>
        <w:tc>
          <w:tcPr>
            <w:tcW w:w="5400" w:type="dxa"/>
          </w:tcPr>
          <w:p w14:paraId="618155AA" w14:textId="07D3DC08" w:rsidR="00C64F9F" w:rsidRPr="009A0FCC" w:rsidRDefault="00A035F1" w:rsidP="00C64F9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8C739F">
              <w:rPr>
                <w:rFonts w:ascii="Angsana New" w:hAnsi="Angsana New" w:hint="cs"/>
                <w:sz w:val="28"/>
                <w:cs/>
                <w:lang w:val="en-GB"/>
              </w:rPr>
              <w:t>ยอดคงเหลือต้นปี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9C043A8" w14:textId="428918EB" w:rsidR="00C64F9F" w:rsidRPr="006B7373" w:rsidRDefault="004C143E" w:rsidP="00C64F9F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(1,048</w:t>
            </w:r>
            <w:r w:rsidRPr="00C64F9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F06943" w14:textId="2C9D4E5E" w:rsidR="00C64F9F" w:rsidRPr="00C64F9F" w:rsidRDefault="005F302A" w:rsidP="005F302A">
            <w:pP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  <w:cs/>
                <w:lang w:val="th-TH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(682</w:t>
            </w:r>
            <w:r w:rsidR="00C64F9F" w:rsidRPr="00C64F9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  <w:tr w:rsidR="00C64F9F" w:rsidRPr="006B7373" w14:paraId="5D1C5A3B" w14:textId="77777777" w:rsidTr="005E7C6C">
        <w:trPr>
          <w:trHeight w:val="170"/>
        </w:trPr>
        <w:tc>
          <w:tcPr>
            <w:tcW w:w="5400" w:type="dxa"/>
          </w:tcPr>
          <w:p w14:paraId="3D0BC358" w14:textId="7008F11F" w:rsidR="00C64F9F" w:rsidRPr="00C64F9F" w:rsidRDefault="00C64F9F" w:rsidP="00C64F9F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C64F9F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เพิ่มขึ้นระหว่างปี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51E7C8" w14:textId="55D35750" w:rsidR="00C64F9F" w:rsidRPr="006B7373" w:rsidRDefault="008F0853" w:rsidP="008F0853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</w:t>
            </w:r>
            <w:r w:rsidR="004C143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344</w:t>
            </w:r>
            <w:r w:rsidR="004C143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358AD7" w14:textId="362826B9" w:rsidR="00C64F9F" w:rsidRPr="00C64F9F" w:rsidRDefault="005F302A" w:rsidP="00FC4358">
            <w:pPr>
              <w:pBdr>
                <w:bottom w:val="single" w:sz="4" w:space="1" w:color="auto"/>
              </w:pBdr>
              <w:tabs>
                <w:tab w:val="decimal" w:pos="1047"/>
              </w:tabs>
              <w:spacing w:line="38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(366</w:t>
            </w:r>
            <w:r w:rsidR="00C64F9F" w:rsidRPr="00C64F9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  <w:tr w:rsidR="00C64F9F" w:rsidRPr="006B7373" w14:paraId="7084D422" w14:textId="77777777" w:rsidTr="00D96A3B">
        <w:trPr>
          <w:trHeight w:val="74"/>
        </w:trPr>
        <w:tc>
          <w:tcPr>
            <w:tcW w:w="5400" w:type="dxa"/>
          </w:tcPr>
          <w:p w14:paraId="69978E2F" w14:textId="4DFCABA1" w:rsidR="00C64F9F" w:rsidRPr="009A0FCC" w:rsidRDefault="00A035F1" w:rsidP="00A035F1">
            <w:pPr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8C739F">
              <w:rPr>
                <w:rFonts w:ascii="Angsana New" w:hAnsi="Angsana New" w:hint="cs"/>
                <w:sz w:val="28"/>
                <w:cs/>
                <w:lang w:val="en-GB"/>
              </w:rPr>
              <w:t>ยอดคงเหลือ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สิ้น</w:t>
            </w:r>
            <w:r w:rsidRPr="008C739F">
              <w:rPr>
                <w:rFonts w:ascii="Angsana New" w:hAnsi="Angsana New" w:hint="cs"/>
                <w:sz w:val="28"/>
                <w:cs/>
                <w:lang w:val="en-GB"/>
              </w:rPr>
              <w:t>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63684E0" w14:textId="09F39E7A" w:rsidR="00C64F9F" w:rsidRPr="0034219C" w:rsidRDefault="008F0853" w:rsidP="008F08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</w:t>
            </w:r>
            <w:r w:rsidR="004C143E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392</w:t>
            </w:r>
            <w:r w:rsidR="004C143E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494837B" w14:textId="057AF055" w:rsidR="00C64F9F" w:rsidRPr="00C64F9F" w:rsidRDefault="005F302A" w:rsidP="005F302A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(1,048</w:t>
            </w:r>
            <w:r w:rsidR="00C64F9F" w:rsidRPr="00C64F9F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</w:tbl>
    <w:p w14:paraId="6ABD3BA7" w14:textId="6032DAFA" w:rsidR="00867D9B" w:rsidRDefault="00867D9B" w:rsidP="001D0460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67" w:hanging="357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867D9B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สินทรัพย์ทางการเงินไม่หมุนเวียนอื่น</w:t>
      </w:r>
    </w:p>
    <w:p w14:paraId="4917A01D" w14:textId="1312D68C" w:rsidR="00867D9B" w:rsidRPr="00867D9B" w:rsidRDefault="00867D9B" w:rsidP="00867D9B">
      <w:pPr>
        <w:spacing w:before="120"/>
        <w:ind w:left="567" w:right="34"/>
        <w:jc w:val="thaiDistribute"/>
        <w:rPr>
          <w:rFonts w:ascii="Angsana New" w:hAnsi="Angsana New"/>
          <w:sz w:val="28"/>
        </w:rPr>
      </w:pPr>
      <w:r w:rsidRPr="00867D9B">
        <w:rPr>
          <w:rFonts w:ascii="Angsana New" w:hAnsi="Angsana New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 w:hint="cs"/>
          <w:sz w:val="28"/>
          <w:cs/>
        </w:rPr>
        <w:t xml:space="preserve"> ธันวาคม </w:t>
      </w:r>
      <w:r>
        <w:rPr>
          <w:rFonts w:ascii="Angsana New" w:hAnsi="Angsana New"/>
          <w:sz w:val="28"/>
        </w:rPr>
        <w:t xml:space="preserve">2565 </w:t>
      </w:r>
      <w:r>
        <w:rPr>
          <w:rFonts w:ascii="Angsana New" w:hAnsi="Angsana New" w:hint="cs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>2564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/>
          <w:sz w:val="28"/>
          <w:cs/>
        </w:rPr>
        <w:t>สินทรัพย์ทางการเงินไม่หมุนเวียนอื่น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/>
          <w:sz w:val="28"/>
          <w:cs/>
        </w:rPr>
        <w:t>ประกอบด้วย</w:t>
      </w:r>
    </w:p>
    <w:tbl>
      <w:tblPr>
        <w:tblW w:w="9042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2410"/>
        <w:gridCol w:w="792"/>
        <w:gridCol w:w="907"/>
        <w:gridCol w:w="964"/>
        <w:gridCol w:w="992"/>
        <w:gridCol w:w="992"/>
        <w:gridCol w:w="988"/>
        <w:gridCol w:w="997"/>
      </w:tblGrid>
      <w:tr w:rsidR="00867D9B" w:rsidRPr="003E3356" w14:paraId="346099AB" w14:textId="77777777" w:rsidTr="00D96A3B">
        <w:trPr>
          <w:trHeight w:val="295"/>
        </w:trPr>
        <w:tc>
          <w:tcPr>
            <w:tcW w:w="2410" w:type="dxa"/>
            <w:vAlign w:val="bottom"/>
          </w:tcPr>
          <w:p w14:paraId="3A3A45DB" w14:textId="77777777" w:rsidR="00867D9B" w:rsidRPr="003E3356" w:rsidRDefault="00867D9B" w:rsidP="00125555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14:paraId="6896BC65" w14:textId="77777777" w:rsidR="00867D9B" w:rsidRPr="003E3356" w:rsidRDefault="00867D9B" w:rsidP="00125555">
            <w:pPr>
              <w:tabs>
                <w:tab w:val="left" w:pos="360"/>
                <w:tab w:val="left" w:pos="90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3E3356">
              <w:rPr>
                <w:rFonts w:ascii="Angsana New" w:hAnsi="Angsana New"/>
                <w:color w:val="000000"/>
                <w:szCs w:val="24"/>
                <w:cs/>
              </w:rPr>
              <w:t>ลักษณะ</w:t>
            </w:r>
          </w:p>
        </w:tc>
        <w:tc>
          <w:tcPr>
            <w:tcW w:w="1871" w:type="dxa"/>
            <w:gridSpan w:val="2"/>
            <w:vAlign w:val="bottom"/>
          </w:tcPr>
          <w:p w14:paraId="79C666B9" w14:textId="77777777" w:rsidR="00867D9B" w:rsidRPr="003E3356" w:rsidRDefault="00867D9B" w:rsidP="0012555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olor w:val="000000"/>
                <w:szCs w:val="24"/>
                <w:u w:val="single"/>
              </w:rPr>
            </w:pPr>
          </w:p>
        </w:tc>
        <w:tc>
          <w:tcPr>
            <w:tcW w:w="3969" w:type="dxa"/>
            <w:gridSpan w:val="4"/>
            <w:vAlign w:val="bottom"/>
          </w:tcPr>
          <w:p w14:paraId="4B5FC6F6" w14:textId="77777777" w:rsidR="00867D9B" w:rsidRPr="003E3356" w:rsidRDefault="00867D9B" w:rsidP="0012555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24" w:right="-14"/>
              <w:jc w:val="center"/>
              <w:rPr>
                <w:rFonts w:ascii="Angsana New" w:hAnsi="Angsana New"/>
                <w:color w:val="000000"/>
                <w:szCs w:val="24"/>
                <w:u w:val="single"/>
              </w:rPr>
            </w:pPr>
            <w:r w:rsidRPr="003E3356">
              <w:rPr>
                <w:rFonts w:ascii="Angsana New" w:hAnsi="Angsana New"/>
                <w:szCs w:val="24"/>
                <w:cs/>
              </w:rPr>
              <w:t>หน่วย: พันบาท</w:t>
            </w:r>
          </w:p>
        </w:tc>
      </w:tr>
      <w:tr w:rsidR="00867D9B" w:rsidRPr="003E3356" w14:paraId="58D7F2D7" w14:textId="77777777" w:rsidTr="00D96A3B">
        <w:trPr>
          <w:trHeight w:val="116"/>
        </w:trPr>
        <w:tc>
          <w:tcPr>
            <w:tcW w:w="2410" w:type="dxa"/>
            <w:vAlign w:val="bottom"/>
          </w:tcPr>
          <w:p w14:paraId="78F407D7" w14:textId="77777777" w:rsidR="00867D9B" w:rsidRPr="003E3356" w:rsidRDefault="00867D9B" w:rsidP="001255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E3356">
              <w:rPr>
                <w:rFonts w:ascii="Angsana New" w:hAnsi="Angsana New"/>
                <w:szCs w:val="24"/>
                <w:cs/>
                <w:lang w:val="en-GB"/>
              </w:rPr>
              <w:t>ชื่อกิจการ</w:t>
            </w:r>
          </w:p>
        </w:tc>
        <w:tc>
          <w:tcPr>
            <w:tcW w:w="792" w:type="dxa"/>
            <w:vAlign w:val="bottom"/>
          </w:tcPr>
          <w:p w14:paraId="44DDB153" w14:textId="77777777" w:rsidR="00867D9B" w:rsidRPr="003E3356" w:rsidRDefault="00867D9B" w:rsidP="001255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E3356">
              <w:rPr>
                <w:rFonts w:ascii="Angsana New" w:hAnsi="Angsana New"/>
                <w:color w:val="000000"/>
                <w:szCs w:val="24"/>
                <w:cs/>
              </w:rPr>
              <w:t>ธุรกิจ</w:t>
            </w:r>
          </w:p>
        </w:tc>
        <w:tc>
          <w:tcPr>
            <w:tcW w:w="1871" w:type="dxa"/>
            <w:gridSpan w:val="2"/>
            <w:vAlign w:val="bottom"/>
          </w:tcPr>
          <w:p w14:paraId="07E89E7D" w14:textId="77777777" w:rsidR="00867D9B" w:rsidRPr="003E3356" w:rsidRDefault="00867D9B" w:rsidP="00125555">
            <w:pPr>
              <w:pBdr>
                <w:bottom w:val="single" w:sz="4" w:space="1" w:color="auto"/>
              </w:pBdr>
              <w:ind w:left="-43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E3356">
              <w:rPr>
                <w:rFonts w:ascii="Angsana New" w:hAnsi="Angsana New"/>
                <w:szCs w:val="24"/>
                <w:cs/>
              </w:rPr>
              <w:t>ถือหุ้นร้อยละ</w:t>
            </w:r>
          </w:p>
        </w:tc>
        <w:tc>
          <w:tcPr>
            <w:tcW w:w="1984" w:type="dxa"/>
            <w:gridSpan w:val="2"/>
            <w:vAlign w:val="bottom"/>
          </w:tcPr>
          <w:p w14:paraId="0214D304" w14:textId="77777777" w:rsidR="00867D9B" w:rsidRPr="003E3356" w:rsidRDefault="00867D9B" w:rsidP="00125555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E3356">
              <w:rPr>
                <w:rFonts w:ascii="Angsana New" w:hAnsi="Angsana New"/>
                <w:color w:val="000000"/>
                <w:szCs w:val="24"/>
                <w:cs/>
              </w:rPr>
              <w:t>ทุนชำระแล้ว</w:t>
            </w:r>
          </w:p>
        </w:tc>
        <w:tc>
          <w:tcPr>
            <w:tcW w:w="1985" w:type="dxa"/>
            <w:gridSpan w:val="2"/>
            <w:vAlign w:val="bottom"/>
          </w:tcPr>
          <w:p w14:paraId="73EFFD5E" w14:textId="77777777" w:rsidR="00867D9B" w:rsidRPr="003E3356" w:rsidRDefault="00867D9B" w:rsidP="00125555">
            <w:pPr>
              <w:pBdr>
                <w:bottom w:val="single" w:sz="4" w:space="1" w:color="auto"/>
              </w:pBdr>
              <w:ind w:left="-46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3E3356">
              <w:rPr>
                <w:rFonts w:ascii="Angsana New" w:hAnsi="Angsana New" w:hint="cs"/>
                <w:color w:val="000000"/>
                <w:szCs w:val="24"/>
                <w:cs/>
              </w:rPr>
              <w:t>เงินลงทุน</w:t>
            </w:r>
          </w:p>
        </w:tc>
      </w:tr>
      <w:tr w:rsidR="00867D9B" w:rsidRPr="003E3356" w14:paraId="371D0A45" w14:textId="77777777" w:rsidTr="00D96A3B">
        <w:trPr>
          <w:trHeight w:val="74"/>
        </w:trPr>
        <w:tc>
          <w:tcPr>
            <w:tcW w:w="2410" w:type="dxa"/>
            <w:vAlign w:val="bottom"/>
          </w:tcPr>
          <w:p w14:paraId="6F8BFE0A" w14:textId="77777777" w:rsidR="00867D9B" w:rsidRPr="003E3356" w:rsidRDefault="00867D9B" w:rsidP="0012555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89DC0F6" w14:textId="77777777" w:rsidR="00867D9B" w:rsidRPr="003E3356" w:rsidRDefault="00867D9B" w:rsidP="0012555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07009CF9" w14:textId="0DBB46D3" w:rsidR="00867D9B" w:rsidRPr="003E3356" w:rsidRDefault="005F302A" w:rsidP="00125555">
            <w:pPr>
              <w:pBdr>
                <w:bottom w:val="single" w:sz="4" w:space="1" w:color="auto"/>
              </w:pBdr>
              <w:ind w:left="-43" w:right="-49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E3356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3E3356">
              <w:rPr>
                <w:rFonts w:ascii="Angsana New" w:hAnsi="Angsana New" w:hint="cs"/>
                <w:color w:val="000000"/>
                <w:szCs w:val="24"/>
                <w:cs/>
              </w:rPr>
              <w:t>ธันวาคม</w:t>
            </w:r>
            <w:r w:rsidR="00867D9B" w:rsidRPr="003E3356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3D92BCBF" w14:textId="77777777" w:rsidR="00867D9B" w:rsidRPr="003E3356" w:rsidRDefault="00867D9B" w:rsidP="001255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E3356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3E3356">
              <w:rPr>
                <w:rFonts w:ascii="Angsana New" w:hAnsi="Angsana New" w:hint="cs"/>
                <w:color w:val="000000"/>
                <w:szCs w:val="24"/>
                <w:cs/>
              </w:rPr>
              <w:t>ธันวาคม</w:t>
            </w:r>
            <w:r w:rsidRPr="003E3356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5FBF62" w14:textId="55E3E312" w:rsidR="00867D9B" w:rsidRPr="003E3356" w:rsidRDefault="005F302A" w:rsidP="00125555">
            <w:pPr>
              <w:pBdr>
                <w:bottom w:val="single" w:sz="4" w:space="1" w:color="auto"/>
              </w:pBdr>
              <w:ind w:left="-43" w:right="-49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E3356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3E3356">
              <w:rPr>
                <w:rFonts w:ascii="Angsana New" w:hAnsi="Angsana New" w:hint="cs"/>
                <w:color w:val="000000"/>
                <w:szCs w:val="24"/>
                <w:cs/>
              </w:rPr>
              <w:t>ธันวาคม</w:t>
            </w:r>
            <w:r w:rsidR="00867D9B" w:rsidRPr="003E3356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3DDDD5" w14:textId="77777777" w:rsidR="00867D9B" w:rsidRPr="003E3356" w:rsidRDefault="00867D9B" w:rsidP="001255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E3356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3E3356">
              <w:rPr>
                <w:rFonts w:ascii="Angsana New" w:hAnsi="Angsana New" w:hint="cs"/>
                <w:color w:val="000000"/>
                <w:szCs w:val="24"/>
                <w:cs/>
              </w:rPr>
              <w:t>ธันวาคม</w:t>
            </w:r>
            <w:r w:rsidRPr="003E3356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0D73F5F2" w14:textId="4994B757" w:rsidR="00867D9B" w:rsidRPr="003E3356" w:rsidRDefault="005F302A" w:rsidP="00125555">
            <w:pPr>
              <w:pBdr>
                <w:bottom w:val="single" w:sz="4" w:space="1" w:color="auto"/>
              </w:pBdr>
              <w:ind w:left="-43" w:right="-49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E3356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3E3356">
              <w:rPr>
                <w:rFonts w:ascii="Angsana New" w:hAnsi="Angsana New" w:hint="cs"/>
                <w:color w:val="000000"/>
                <w:szCs w:val="24"/>
                <w:cs/>
              </w:rPr>
              <w:t>ธันวาคม</w:t>
            </w:r>
            <w:r w:rsidR="00867D9B" w:rsidRPr="003E3356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34AEF5EB" w14:textId="77777777" w:rsidR="00867D9B" w:rsidRPr="003E3356" w:rsidRDefault="00867D9B" w:rsidP="00125555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3E3356">
              <w:rPr>
                <w:rFonts w:ascii="Angsana New" w:hAnsi="Angsana New"/>
                <w:color w:val="000000"/>
                <w:szCs w:val="24"/>
              </w:rPr>
              <w:t xml:space="preserve">31 </w:t>
            </w:r>
            <w:r w:rsidRPr="003E3356">
              <w:rPr>
                <w:rFonts w:ascii="Angsana New" w:hAnsi="Angsana New" w:hint="cs"/>
                <w:color w:val="000000"/>
                <w:szCs w:val="24"/>
                <w:cs/>
              </w:rPr>
              <w:t>ธันวาคม</w:t>
            </w:r>
            <w:r w:rsidRPr="003E3356">
              <w:rPr>
                <w:rFonts w:ascii="Angsana New" w:hAnsi="Angsana New"/>
                <w:color w:val="000000"/>
                <w:szCs w:val="24"/>
              </w:rPr>
              <w:t>2564</w:t>
            </w:r>
          </w:p>
        </w:tc>
      </w:tr>
      <w:tr w:rsidR="00867D9B" w:rsidRPr="003E3356" w14:paraId="73045ECD" w14:textId="77777777" w:rsidTr="00D96A3B">
        <w:trPr>
          <w:trHeight w:val="74"/>
        </w:trPr>
        <w:tc>
          <w:tcPr>
            <w:tcW w:w="2410" w:type="dxa"/>
            <w:vAlign w:val="bottom"/>
          </w:tcPr>
          <w:p w14:paraId="701FC0FF" w14:textId="77777777" w:rsidR="00867D9B" w:rsidRPr="003E3356" w:rsidRDefault="00867D9B" w:rsidP="00125555">
            <w:pPr>
              <w:ind w:left="-108" w:right="-108"/>
              <w:rPr>
                <w:rFonts w:ascii="Angsana New" w:hAnsi="Angsana New"/>
                <w:szCs w:val="24"/>
                <w:cs/>
              </w:rPr>
            </w:pPr>
            <w:r w:rsidRPr="003E3356">
              <w:rPr>
                <w:rFonts w:ascii="Angsana New" w:hAnsi="Angsana New" w:hint="cs"/>
                <w:szCs w:val="24"/>
                <w:cs/>
                <w:lang w:val="en-GB"/>
              </w:rPr>
              <w:t>เงินลงทุนทั่วไป</w:t>
            </w:r>
          </w:p>
        </w:tc>
        <w:tc>
          <w:tcPr>
            <w:tcW w:w="792" w:type="dxa"/>
            <w:vAlign w:val="bottom"/>
          </w:tcPr>
          <w:p w14:paraId="0D3BDEDE" w14:textId="77777777" w:rsidR="00867D9B" w:rsidRPr="003E3356" w:rsidRDefault="00867D9B" w:rsidP="00125555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4CE1913C" w14:textId="77777777" w:rsidR="00867D9B" w:rsidRPr="003E3356" w:rsidRDefault="00867D9B" w:rsidP="0012555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48D998B" w14:textId="77777777" w:rsidR="00867D9B" w:rsidRPr="003E3356" w:rsidRDefault="00867D9B" w:rsidP="0012555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482ECE" w14:textId="77777777" w:rsidR="00867D9B" w:rsidRPr="003E3356" w:rsidRDefault="00867D9B" w:rsidP="0012555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7386F5A" w14:textId="77777777" w:rsidR="00867D9B" w:rsidRPr="003E3356" w:rsidRDefault="00867D9B" w:rsidP="0012555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B14935C" w14:textId="77777777" w:rsidR="00867D9B" w:rsidRPr="003E3356" w:rsidRDefault="00867D9B" w:rsidP="00125555">
            <w:pPr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7" w:type="dxa"/>
            <w:shd w:val="clear" w:color="auto" w:fill="auto"/>
            <w:vAlign w:val="bottom"/>
          </w:tcPr>
          <w:p w14:paraId="2F65E4B9" w14:textId="77777777" w:rsidR="00867D9B" w:rsidRPr="003E3356" w:rsidRDefault="00867D9B" w:rsidP="00125555">
            <w:pPr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867D9B" w:rsidRPr="003E3356" w14:paraId="6E85E93D" w14:textId="77777777" w:rsidTr="00D96A3B">
        <w:trPr>
          <w:trHeight w:val="199"/>
        </w:trPr>
        <w:tc>
          <w:tcPr>
            <w:tcW w:w="2410" w:type="dxa"/>
            <w:vAlign w:val="bottom"/>
          </w:tcPr>
          <w:p w14:paraId="09B5D743" w14:textId="77777777" w:rsidR="00867D9B" w:rsidRPr="003E3356" w:rsidRDefault="00867D9B" w:rsidP="00125555">
            <w:pPr>
              <w:ind w:left="-108" w:right="-108"/>
              <w:rPr>
                <w:rFonts w:ascii="Angsana New" w:hAnsi="Angsana New"/>
                <w:szCs w:val="24"/>
              </w:rPr>
            </w:pPr>
            <w:r w:rsidRPr="003E3356">
              <w:rPr>
                <w:rFonts w:ascii="Angsana New" w:hAnsi="Angsana New" w:hint="cs"/>
                <w:szCs w:val="24"/>
                <w:cs/>
                <w:lang w:val="en-GB"/>
              </w:rPr>
              <w:t xml:space="preserve">    </w:t>
            </w:r>
            <w:r w:rsidRPr="003E3356">
              <w:rPr>
                <w:rFonts w:ascii="Angsana New" w:hAnsi="Angsana New"/>
                <w:szCs w:val="24"/>
                <w:cs/>
                <w:lang w:val="en-GB"/>
              </w:rPr>
              <w:t xml:space="preserve">บริษัท โรงแรมธรรมรินทร์ จำกัด   </w:t>
            </w:r>
          </w:p>
        </w:tc>
        <w:tc>
          <w:tcPr>
            <w:tcW w:w="792" w:type="dxa"/>
            <w:vAlign w:val="bottom"/>
          </w:tcPr>
          <w:p w14:paraId="200FD153" w14:textId="77777777" w:rsidR="00867D9B" w:rsidRPr="003E3356" w:rsidRDefault="00867D9B" w:rsidP="00125555">
            <w:pPr>
              <w:ind w:left="-64" w:right="-36"/>
              <w:jc w:val="center"/>
              <w:rPr>
                <w:rFonts w:ascii="Angsana New" w:hAnsi="Angsana New"/>
                <w:szCs w:val="24"/>
              </w:rPr>
            </w:pPr>
            <w:r w:rsidRPr="003E3356">
              <w:rPr>
                <w:rFonts w:ascii="Angsana New" w:hAnsi="Angsana New"/>
                <w:szCs w:val="24"/>
                <w:cs/>
                <w:lang w:val="en-GB"/>
              </w:rPr>
              <w:t>โรงแรม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9DE2888" w14:textId="77777777" w:rsidR="00867D9B" w:rsidRPr="003E3356" w:rsidRDefault="00867D9B" w:rsidP="00125555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  <w:r>
              <w:rPr>
                <w:rFonts w:ascii="Angsana New" w:hAnsi="Angsana New"/>
                <w:szCs w:val="24"/>
              </w:rPr>
              <w:t>1.18</w:t>
            </w:r>
          </w:p>
        </w:tc>
        <w:tc>
          <w:tcPr>
            <w:tcW w:w="964" w:type="dxa"/>
            <w:shd w:val="clear" w:color="auto" w:fill="auto"/>
            <w:vAlign w:val="bottom"/>
          </w:tcPr>
          <w:p w14:paraId="7AC5B8E7" w14:textId="77777777" w:rsidR="00867D9B" w:rsidRPr="003E3356" w:rsidRDefault="00867D9B" w:rsidP="00125555">
            <w:pPr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Cs w:val="24"/>
              </w:rPr>
              <w:t>1.18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536B69" w14:textId="77777777" w:rsidR="00867D9B" w:rsidRPr="003E3356" w:rsidRDefault="00867D9B" w:rsidP="0012555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3E3356">
              <w:rPr>
                <w:rFonts w:ascii="Angsana New" w:hAnsi="Angsana New"/>
                <w:color w:val="000000"/>
                <w:szCs w:val="24"/>
              </w:rPr>
              <w:t>805,587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4C476E" w14:textId="77777777" w:rsidR="00867D9B" w:rsidRPr="003E3356" w:rsidRDefault="00867D9B" w:rsidP="0012555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3E3356">
              <w:rPr>
                <w:rFonts w:ascii="Angsana New" w:hAnsi="Angsana New"/>
                <w:color w:val="000000"/>
                <w:szCs w:val="24"/>
              </w:rPr>
              <w:t>805,587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65D07D9" w14:textId="77777777" w:rsidR="00867D9B" w:rsidRPr="003E3356" w:rsidRDefault="00867D9B" w:rsidP="0012555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3E3356">
              <w:rPr>
                <w:rFonts w:ascii="Angsana New" w:hAnsi="Angsana New"/>
                <w:szCs w:val="24"/>
              </w:rPr>
              <w:t>19,000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4A02F536" w14:textId="77777777" w:rsidR="00867D9B" w:rsidRPr="003E3356" w:rsidRDefault="00867D9B" w:rsidP="0012555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3E3356">
              <w:rPr>
                <w:rFonts w:ascii="Angsana New" w:hAnsi="Angsana New"/>
                <w:szCs w:val="24"/>
              </w:rPr>
              <w:t>19,000</w:t>
            </w:r>
          </w:p>
        </w:tc>
      </w:tr>
      <w:tr w:rsidR="00867D9B" w:rsidRPr="003E3356" w14:paraId="005B42BA" w14:textId="77777777" w:rsidTr="00D96A3B">
        <w:trPr>
          <w:trHeight w:val="199"/>
        </w:trPr>
        <w:tc>
          <w:tcPr>
            <w:tcW w:w="7057" w:type="dxa"/>
            <w:gridSpan w:val="6"/>
            <w:shd w:val="clear" w:color="auto" w:fill="auto"/>
            <w:vAlign w:val="bottom"/>
          </w:tcPr>
          <w:p w14:paraId="2251B416" w14:textId="013EF44D" w:rsidR="00867D9B" w:rsidRPr="003E3356" w:rsidRDefault="00867D9B" w:rsidP="00125555">
            <w:pPr>
              <w:rPr>
                <w:rFonts w:ascii="Angsana New" w:hAnsi="Angsana New"/>
                <w:color w:val="000000"/>
                <w:szCs w:val="24"/>
              </w:rPr>
            </w:pPr>
            <w:r w:rsidRPr="005E594A">
              <w:rPr>
                <w:rFonts w:ascii="Angsana New" w:hAnsi="Angsana New" w:hint="cs"/>
                <w:b/>
                <w:bCs/>
                <w:szCs w:val="24"/>
                <w:cs/>
                <w:lang w:val="en-GB"/>
              </w:rPr>
              <w:t xml:space="preserve">  </w:t>
            </w:r>
            <w:r w:rsidRPr="005E594A">
              <w:rPr>
                <w:rFonts w:ascii="Angsana New" w:hAnsi="Angsana New"/>
                <w:b/>
                <w:bCs/>
                <w:szCs w:val="24"/>
                <w:u w:val="single"/>
                <w:cs/>
                <w:lang w:val="en-GB"/>
              </w:rPr>
              <w:t>หัก</w:t>
            </w:r>
            <w:r w:rsidRPr="003E3356">
              <w:rPr>
                <w:rFonts w:ascii="Angsana New" w:hAnsi="Angsana New"/>
                <w:szCs w:val="24"/>
                <w:cs/>
                <w:lang w:val="en-GB"/>
              </w:rPr>
              <w:t xml:space="preserve">  </w:t>
            </w:r>
            <w:r w:rsidR="00B60DB5">
              <w:rPr>
                <w:rFonts w:ascii="Angsana New" w:hAnsi="Angsana New" w:hint="cs"/>
                <w:szCs w:val="24"/>
                <w:cs/>
                <w:lang w:val="en-GB"/>
              </w:rPr>
              <w:t>ปรับมูลค่าเงินลงทุน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33766B43" w14:textId="77777777" w:rsidR="00867D9B" w:rsidRPr="003E3356" w:rsidRDefault="00867D9B" w:rsidP="00125555">
            <w:pPr>
              <w:pBdr>
                <w:bottom w:val="single" w:sz="4" w:space="1" w:color="auto"/>
              </w:pBdr>
              <w:ind w:left="-3" w:right="-4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3E3356">
              <w:rPr>
                <w:rFonts w:ascii="Angsana New" w:hAnsi="Angsana New"/>
                <w:color w:val="000000"/>
                <w:szCs w:val="24"/>
              </w:rPr>
              <w:t>(19,000)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60FDB6D0" w14:textId="77777777" w:rsidR="00867D9B" w:rsidRPr="003E3356" w:rsidRDefault="00867D9B" w:rsidP="00125555">
            <w:pPr>
              <w:pBdr>
                <w:bottom w:val="single" w:sz="4" w:space="1" w:color="auto"/>
              </w:pBdr>
              <w:ind w:left="-3" w:right="-4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3E3356">
              <w:rPr>
                <w:rFonts w:ascii="Angsana New" w:hAnsi="Angsana New"/>
                <w:color w:val="000000"/>
                <w:szCs w:val="24"/>
              </w:rPr>
              <w:t>(19,000)</w:t>
            </w:r>
          </w:p>
        </w:tc>
      </w:tr>
      <w:tr w:rsidR="00867D9B" w:rsidRPr="003E3356" w14:paraId="5C6599B7" w14:textId="77777777" w:rsidTr="00D96A3B">
        <w:trPr>
          <w:trHeight w:val="199"/>
        </w:trPr>
        <w:tc>
          <w:tcPr>
            <w:tcW w:w="2410" w:type="dxa"/>
            <w:vAlign w:val="bottom"/>
          </w:tcPr>
          <w:p w14:paraId="481B8208" w14:textId="77777777" w:rsidR="00867D9B" w:rsidRPr="003E3356" w:rsidRDefault="00867D9B" w:rsidP="00125555">
            <w:pPr>
              <w:ind w:left="-108" w:right="-108"/>
              <w:rPr>
                <w:rFonts w:ascii="Angsana New" w:hAnsi="Angsana New"/>
                <w:szCs w:val="24"/>
                <w:cs/>
              </w:rPr>
            </w:pPr>
            <w:r w:rsidRPr="003E3356">
              <w:rPr>
                <w:rFonts w:ascii="Angsana New" w:hAnsi="Angsana New" w:hint="cs"/>
                <w:szCs w:val="24"/>
                <w:cs/>
              </w:rPr>
              <w:t xml:space="preserve">    เงินลงทุนทั่วไป </w:t>
            </w:r>
            <w:r w:rsidRPr="003E3356">
              <w:rPr>
                <w:rFonts w:ascii="Angsana New" w:hAnsi="Angsana New"/>
                <w:szCs w:val="24"/>
                <w:cs/>
              </w:rPr>
              <w:t>-</w:t>
            </w:r>
            <w:r w:rsidRPr="003E3356"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792" w:type="dxa"/>
            <w:vAlign w:val="bottom"/>
          </w:tcPr>
          <w:p w14:paraId="62584A0B" w14:textId="77777777" w:rsidR="00867D9B" w:rsidRPr="003E3356" w:rsidRDefault="00867D9B" w:rsidP="00125555">
            <w:pPr>
              <w:ind w:left="-10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701D67C0" w14:textId="77777777" w:rsidR="00867D9B" w:rsidRPr="003E3356" w:rsidRDefault="00867D9B" w:rsidP="00125555">
            <w:pPr>
              <w:ind w:left="-108"/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3223633" w14:textId="77777777" w:rsidR="00867D9B" w:rsidRPr="003E3356" w:rsidRDefault="00867D9B" w:rsidP="00125555">
            <w:pPr>
              <w:jc w:val="center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860956" w14:textId="77777777" w:rsidR="00867D9B" w:rsidRPr="003E3356" w:rsidRDefault="00867D9B" w:rsidP="0012555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B20F4AC" w14:textId="77777777" w:rsidR="00867D9B" w:rsidRPr="003E3356" w:rsidRDefault="00867D9B" w:rsidP="00125555">
            <w:pPr>
              <w:jc w:val="right"/>
              <w:rPr>
                <w:rFonts w:ascii="Angsana New" w:hAnsi="Angsana New"/>
                <w:color w:val="000000"/>
                <w:szCs w:val="24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A572874" w14:textId="77777777" w:rsidR="00867D9B" w:rsidRPr="003E3356" w:rsidRDefault="00867D9B" w:rsidP="00125555">
            <w:pPr>
              <w:pBdr>
                <w:bottom w:val="double" w:sz="4" w:space="1" w:color="auto"/>
              </w:pBdr>
              <w:ind w:left="-3" w:right="-4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3E3356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  <w:tc>
          <w:tcPr>
            <w:tcW w:w="997" w:type="dxa"/>
            <w:shd w:val="clear" w:color="auto" w:fill="auto"/>
            <w:vAlign w:val="bottom"/>
          </w:tcPr>
          <w:p w14:paraId="6CB7A5EE" w14:textId="77777777" w:rsidR="00867D9B" w:rsidRPr="003E3356" w:rsidRDefault="00867D9B" w:rsidP="00125555">
            <w:pPr>
              <w:pBdr>
                <w:bottom w:val="double" w:sz="4" w:space="1" w:color="auto"/>
              </w:pBdr>
              <w:ind w:left="-3" w:right="-45"/>
              <w:jc w:val="right"/>
              <w:rPr>
                <w:rFonts w:ascii="Angsana New" w:hAnsi="Angsana New"/>
                <w:color w:val="000000"/>
                <w:szCs w:val="24"/>
              </w:rPr>
            </w:pPr>
            <w:r w:rsidRPr="003E3356">
              <w:rPr>
                <w:rFonts w:ascii="Angsana New" w:hAnsi="Angsana New"/>
                <w:color w:val="000000"/>
                <w:szCs w:val="24"/>
              </w:rPr>
              <w:t>-</w:t>
            </w:r>
          </w:p>
        </w:tc>
      </w:tr>
    </w:tbl>
    <w:p w14:paraId="0D8BCA9D" w14:textId="5DA5304B" w:rsidR="00900712" w:rsidRPr="00900712" w:rsidRDefault="00900712" w:rsidP="00900712">
      <w:pPr>
        <w:spacing w:before="240"/>
        <w:ind w:left="562" w:right="29"/>
        <w:jc w:val="thaiDistribute"/>
        <w:rPr>
          <w:rFonts w:ascii="Angsana New" w:hAnsi="Angsana New"/>
          <w:sz w:val="28"/>
        </w:rPr>
      </w:pPr>
      <w:r w:rsidRPr="00900712">
        <w:rPr>
          <w:rFonts w:ascii="Angsana New" w:hAnsi="Angsana New"/>
          <w:sz w:val="28"/>
          <w:cs/>
        </w:rPr>
        <w:t>มูลค่ายุติธรรมของเงินลงทุนในตราสารทุนที่ไม่อยู่ในความต้องการของตลาด คำนวณโดยการประเมินและ</w:t>
      </w:r>
      <w:r w:rsidRPr="00CF2807">
        <w:rPr>
          <w:rFonts w:ascii="Angsana New" w:hAnsi="Angsana New"/>
          <w:sz w:val="28"/>
          <w:cs/>
        </w:rPr>
        <w:t>พิจารณาจากการเปลี่ยนแปลงในฐานะทางการเงินและผลการดำเนินงานของกิจการที่ถูกลงทุน</w:t>
      </w:r>
      <w:r w:rsidRPr="00900712">
        <w:rPr>
          <w:rFonts w:ascii="Angsana New" w:hAnsi="Angsana New"/>
          <w:sz w:val="28"/>
          <w:cs/>
        </w:rPr>
        <w:t xml:space="preserve"> รวมถึงปัจจัยอื่น ๆ ซึ่งสรุปได้ว่า ราคาทุนของเงินลงทุนในตราสารทุนดังกล่าวได้สะท้อนมูลค่ายุติธรรมแล้ว โดยถูกจัดลำดับชั้นการวัดมูลค่ายุติธรรมอยู่ในระดับที่ </w:t>
      </w:r>
      <w:r w:rsidRPr="00900712">
        <w:rPr>
          <w:rFonts w:ascii="Angsana New" w:hAnsi="Angsana New"/>
          <w:sz w:val="28"/>
        </w:rPr>
        <w:t>3</w:t>
      </w:r>
      <w:r w:rsidRPr="00900712">
        <w:rPr>
          <w:rFonts w:ascii="Angsana New" w:hAnsi="Angsana New"/>
          <w:sz w:val="28"/>
          <w:cs/>
        </w:rPr>
        <w:t xml:space="preserve"> จากเกณฑ์ข้อมูลที่ไม่สามารถสังเกตได้</w:t>
      </w:r>
    </w:p>
    <w:p w14:paraId="2987F531" w14:textId="3FFF0F03" w:rsidR="00867D9B" w:rsidRPr="00867D9B" w:rsidRDefault="00867D9B" w:rsidP="00867D9B">
      <w:pPr>
        <w:spacing w:before="240"/>
        <w:ind w:left="562" w:right="29"/>
        <w:jc w:val="thaiDistribute"/>
        <w:rPr>
          <w:rFonts w:ascii="Angsana New" w:hAnsi="Angsana New"/>
          <w:sz w:val="28"/>
          <w:cs/>
        </w:rPr>
      </w:pPr>
      <w:r w:rsidRPr="00867D9B">
        <w:rPr>
          <w:rFonts w:ascii="Angsana New" w:hAnsi="Angsana New"/>
          <w:sz w:val="28"/>
          <w:cs/>
        </w:rPr>
        <w:t>เงินลงทุนในบริษัท ตรังชัวร์ จำกัด และบริษัท โรงแรมธรรมรินทร์ จำกัด บริษัทได้รับโอนหุ้นมาเนื่องจากในอดีตลูกหนี้บริษัทใหญ่ตามสัญญาปรับโครงสร้างหนี้ (บริษัท กว้างโฮลดิ้ง จำกัด) ได้เข้าสู่ขบวนการฟื</w:t>
      </w:r>
      <w:r w:rsidR="0054391D">
        <w:rPr>
          <w:rFonts w:ascii="Angsana New" w:hAnsi="Angsana New"/>
          <w:sz w:val="28"/>
          <w:cs/>
        </w:rPr>
        <w:t xml:space="preserve">้นฟูกิจการตามคำสั่งศาลล้มละลาย </w:t>
      </w:r>
      <w:r w:rsidRPr="00867D9B">
        <w:rPr>
          <w:rFonts w:ascii="Angsana New" w:hAnsi="Angsana New"/>
          <w:sz w:val="28"/>
          <w:cs/>
        </w:rPr>
        <w:t>ซึ่งแผนฟื้นฟูกิจการได้มีการกำหนดให้มีการแปลงหนี้เป็นทุน ทำให้บริษัทกลายเป็นผู้ถือหุ้นในบริษัทใหญ่ในสัดส่วนร้อยละ</w:t>
      </w:r>
      <w:r w:rsidRPr="00867D9B">
        <w:rPr>
          <w:rFonts w:ascii="Angsana New" w:hAnsi="Angsana New" w:hint="cs"/>
          <w:sz w:val="28"/>
          <w:cs/>
        </w:rPr>
        <w:t xml:space="preserve"> </w:t>
      </w:r>
      <w:r w:rsidRPr="00867D9B">
        <w:rPr>
          <w:rFonts w:ascii="Angsana New" w:hAnsi="Angsana New"/>
          <w:sz w:val="28"/>
        </w:rPr>
        <w:t>99.93</w:t>
      </w:r>
    </w:p>
    <w:p w14:paraId="5FD61ABD" w14:textId="194EF090" w:rsidR="00867D9B" w:rsidRPr="00867D9B" w:rsidRDefault="00867D9B" w:rsidP="00867D9B">
      <w:pPr>
        <w:spacing w:before="120"/>
        <w:ind w:left="562" w:right="29"/>
        <w:jc w:val="thaiDistribute"/>
        <w:rPr>
          <w:rFonts w:ascii="Angsana New" w:hAnsi="Angsana New"/>
          <w:sz w:val="28"/>
          <w:cs/>
        </w:rPr>
      </w:pPr>
      <w:r w:rsidRPr="00867D9B">
        <w:rPr>
          <w:rFonts w:ascii="Angsana New" w:hAnsi="Angsana New"/>
          <w:sz w:val="28"/>
          <w:cs/>
        </w:rPr>
        <w:t>ต่อมาบริษัทมีการทำสัญญาซื้อขายเงินลงทุน (บริษัท กว้างโฮลดิ้ง จำกัด ซึ่</w:t>
      </w:r>
      <w:r w:rsidR="0054391D">
        <w:rPr>
          <w:rFonts w:ascii="Angsana New" w:hAnsi="Angsana New"/>
          <w:sz w:val="28"/>
          <w:cs/>
        </w:rPr>
        <w:t>งเป็นบริษัทย่อย) กับบริษัท เอส.</w:t>
      </w:r>
      <w:r w:rsidRPr="00867D9B">
        <w:rPr>
          <w:rFonts w:ascii="Angsana New" w:hAnsi="Angsana New"/>
          <w:sz w:val="28"/>
          <w:cs/>
        </w:rPr>
        <w:t>ตรัง</w:t>
      </w:r>
      <w:r w:rsidR="0054391D">
        <w:rPr>
          <w:rFonts w:ascii="Angsana New" w:hAnsi="Angsana New" w:hint="cs"/>
          <w:sz w:val="28"/>
          <w:cs/>
        </w:rPr>
        <w:t xml:space="preserve">          </w:t>
      </w:r>
      <w:r w:rsidRPr="00867D9B">
        <w:rPr>
          <w:rFonts w:ascii="Angsana New" w:hAnsi="Angsana New"/>
          <w:sz w:val="28"/>
          <w:cs/>
        </w:rPr>
        <w:t xml:space="preserve">คอมเพล็กซ์ จำกัด ซึ่งเป็นบริษัทที่เกี่ยวข้องกันโดยมีกรรมการร่วมกัน เพื่อเป็นการแก้ไขปัญหาการถือหุ้นไขว้ระหว่างกันโดยเป็นการขายหุ้นสามัญทั้งหมด รวมเป็นเงินจำนวนทั้งสิ้น </w:t>
      </w:r>
      <w:r w:rsidRPr="00867D9B">
        <w:rPr>
          <w:rFonts w:ascii="Angsana New" w:hAnsi="Angsana New"/>
          <w:sz w:val="28"/>
        </w:rPr>
        <w:t>1,126,479.00</w:t>
      </w:r>
      <w:r w:rsidRPr="00867D9B">
        <w:rPr>
          <w:rFonts w:ascii="Angsana New" w:hAnsi="Angsana New"/>
          <w:sz w:val="28"/>
          <w:cs/>
        </w:rPr>
        <w:t xml:space="preserve"> บา</w:t>
      </w:r>
      <w:r w:rsidRPr="00867D9B">
        <w:rPr>
          <w:rFonts w:ascii="Angsana New" w:hAnsi="Angsana New" w:hint="cs"/>
          <w:sz w:val="28"/>
          <w:cs/>
        </w:rPr>
        <w:t xml:space="preserve">ท </w:t>
      </w:r>
      <w:r w:rsidRPr="00867D9B">
        <w:rPr>
          <w:rFonts w:ascii="Angsana New" w:hAnsi="Angsana New"/>
          <w:sz w:val="28"/>
          <w:cs/>
        </w:rPr>
        <w:t>นอกจากนี้แล้ว บริษัท เอส.ตรัง คอมเพล็กซ์ จำกัด ยังได้มีการโอนคืนหุ้นสามัญของบริษัท โรงแร</w:t>
      </w:r>
      <w:r w:rsidR="00613A32">
        <w:rPr>
          <w:rFonts w:ascii="Angsana New" w:hAnsi="Angsana New" w:hint="cs"/>
          <w:sz w:val="28"/>
          <w:cs/>
        </w:rPr>
        <w:t>ม</w:t>
      </w:r>
      <w:r w:rsidRPr="00867D9B">
        <w:rPr>
          <w:rFonts w:ascii="Angsana New" w:hAnsi="Angsana New" w:hint="cs"/>
          <w:sz w:val="28"/>
          <w:cs/>
        </w:rPr>
        <w:t xml:space="preserve"> </w:t>
      </w:r>
      <w:r w:rsidRPr="00867D9B">
        <w:rPr>
          <w:rFonts w:ascii="Angsana New" w:hAnsi="Angsana New"/>
          <w:sz w:val="28"/>
          <w:cs/>
        </w:rPr>
        <w:t>ธรรมร</w:t>
      </w:r>
      <w:r w:rsidRPr="00867D9B">
        <w:rPr>
          <w:rFonts w:ascii="Angsana New" w:hAnsi="Angsana New" w:hint="cs"/>
          <w:sz w:val="28"/>
          <w:cs/>
        </w:rPr>
        <w:t>ิ</w:t>
      </w:r>
      <w:r w:rsidRPr="00867D9B">
        <w:rPr>
          <w:rFonts w:ascii="Angsana New" w:hAnsi="Angsana New"/>
          <w:sz w:val="28"/>
          <w:cs/>
        </w:rPr>
        <w:t xml:space="preserve">นทร์ จำกัด จำนวน </w:t>
      </w:r>
      <w:r w:rsidRPr="00867D9B">
        <w:rPr>
          <w:rFonts w:ascii="Angsana New" w:hAnsi="Angsana New"/>
          <w:sz w:val="28"/>
        </w:rPr>
        <w:t xml:space="preserve">1,900,000 </w:t>
      </w:r>
      <w:r w:rsidRPr="00867D9B">
        <w:rPr>
          <w:rFonts w:ascii="Angsana New" w:hAnsi="Angsana New"/>
          <w:sz w:val="28"/>
          <w:cs/>
        </w:rPr>
        <w:t xml:space="preserve">หุ้น และหุ้นสามัญของบริษัท ตรังชัวร์ จำกัด จำนวน </w:t>
      </w:r>
      <w:r w:rsidRPr="00867D9B">
        <w:rPr>
          <w:rFonts w:ascii="Angsana New" w:hAnsi="Angsana New"/>
          <w:sz w:val="28"/>
        </w:rPr>
        <w:t xml:space="preserve">980,000 </w:t>
      </w:r>
      <w:r w:rsidRPr="00867D9B">
        <w:rPr>
          <w:rFonts w:ascii="Angsana New" w:hAnsi="Angsana New"/>
          <w:sz w:val="28"/>
          <w:cs/>
        </w:rPr>
        <w:t>หุ้น</w:t>
      </w:r>
      <w:r w:rsidRPr="00867D9B">
        <w:rPr>
          <w:rFonts w:ascii="Angsana New" w:hAnsi="Angsana New" w:hint="cs"/>
          <w:sz w:val="28"/>
          <w:cs/>
        </w:rPr>
        <w:t xml:space="preserve"> </w:t>
      </w:r>
      <w:r w:rsidRPr="00867D9B">
        <w:rPr>
          <w:rFonts w:ascii="Angsana New" w:hAnsi="Angsana New"/>
          <w:sz w:val="28"/>
          <w:cs/>
        </w:rPr>
        <w:t xml:space="preserve">(ซึ่งต่อมาในปี </w:t>
      </w:r>
      <w:r w:rsidRPr="00867D9B">
        <w:rPr>
          <w:rFonts w:ascii="Angsana New" w:hAnsi="Angsana New"/>
          <w:sz w:val="28"/>
        </w:rPr>
        <w:t>2561</w:t>
      </w:r>
      <w:r w:rsidRPr="00867D9B">
        <w:rPr>
          <w:rFonts w:ascii="Angsana New" w:hAnsi="Angsana New"/>
          <w:sz w:val="28"/>
          <w:cs/>
        </w:rPr>
        <w:t xml:space="preserve"> บริษัทได้จำหน่ายเงินลงทุนในบริษัท ตรังชัวร์ จำกัด แล้วทั้งจำนวน)</w:t>
      </w:r>
      <w:r w:rsidRPr="00867D9B">
        <w:rPr>
          <w:rFonts w:ascii="Angsana New" w:hAnsi="Angsana New" w:hint="cs"/>
          <w:sz w:val="28"/>
          <w:cs/>
        </w:rPr>
        <w:t xml:space="preserve"> </w:t>
      </w:r>
      <w:r w:rsidRPr="00867D9B">
        <w:rPr>
          <w:rFonts w:ascii="Angsana New" w:hAnsi="Angsana New"/>
          <w:sz w:val="28"/>
          <w:cs/>
        </w:rPr>
        <w:t>ซึ่งเป็นหลักทรัพย์ที่บริษัท</w:t>
      </w:r>
      <w:r w:rsidRPr="00867D9B">
        <w:rPr>
          <w:rFonts w:ascii="Angsana New" w:hAnsi="Angsana New"/>
          <w:sz w:val="28"/>
        </w:rPr>
        <w:t xml:space="preserve"> </w:t>
      </w:r>
      <w:r w:rsidR="00096BAB">
        <w:rPr>
          <w:rFonts w:ascii="Angsana New" w:hAnsi="Angsana New"/>
          <w:sz w:val="28"/>
          <w:cs/>
        </w:rPr>
        <w:t xml:space="preserve">กว้างโฮลดิ้ง จำกัด ถือครองอยู่ </w:t>
      </w:r>
      <w:r w:rsidRPr="00867D9B">
        <w:rPr>
          <w:rFonts w:ascii="Angsana New" w:hAnsi="Angsana New"/>
          <w:sz w:val="28"/>
          <w:cs/>
        </w:rPr>
        <w:t>ซึ่งมีแนวโน้มอาจมีมูลค่าเพิ่มในอนาคตกลับมาให้บริษัทถือครองไว้ ซึ่งบริษัทได้มีการรับโอนเงินลงทุนดังกล่าวแล้ว อีกทั้งบริษัท เอส.ตรัง คอมเพล็กซ์ จำกัด ยังได้มีหนังสือขอให้คำมั่นแก่บริษัทว่าในอนาคตหากบริษัท กว้างโฮลดิ้ง จำกัด (ซึ่งเป็นบริษัทย่อยของบริษัท เอส.ตรัง</w:t>
      </w:r>
      <w:r w:rsidRPr="00867D9B">
        <w:rPr>
          <w:rFonts w:ascii="Angsana New" w:hAnsi="Angsana New" w:hint="cs"/>
          <w:sz w:val="28"/>
          <w:cs/>
        </w:rPr>
        <w:t xml:space="preserve"> 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/>
          <w:sz w:val="28"/>
          <w:cs/>
        </w:rPr>
        <w:t>คอมเพล็กซ์ จำกัด) ได้ขายหุ้นสามัญของบริษัทที่บริษัท กว้างโฮลดิ้ง จำกัด ถือครองอยู่ออกไปได้จำนวนเงินเท่าใด</w:t>
      </w:r>
      <w:r w:rsidR="00B12A4E">
        <w:rPr>
          <w:rFonts w:ascii="Angsana New" w:hAnsi="Angsana New"/>
          <w:sz w:val="28"/>
        </w:rPr>
        <w:t xml:space="preserve">    </w:t>
      </w:r>
      <w:r w:rsidRPr="00867D9B">
        <w:rPr>
          <w:rFonts w:ascii="Angsana New" w:hAnsi="Angsana New"/>
          <w:sz w:val="28"/>
          <w:cs/>
        </w:rPr>
        <w:t xml:space="preserve"> </w:t>
      </w:r>
      <w:r w:rsidR="00096BAB">
        <w:rPr>
          <w:rFonts w:ascii="Angsana New" w:hAnsi="Angsana New"/>
          <w:sz w:val="28"/>
        </w:rPr>
        <w:t xml:space="preserve">        </w:t>
      </w:r>
      <w:r w:rsidRPr="00867D9B">
        <w:rPr>
          <w:rFonts w:ascii="Angsana New" w:hAnsi="Angsana New"/>
          <w:sz w:val="28"/>
          <w:cs/>
        </w:rPr>
        <w:lastRenderedPageBreak/>
        <w:t>เมื่อหักภาระต้นทุนในการถือครอง (</w:t>
      </w:r>
      <w:r w:rsidRPr="00867D9B">
        <w:rPr>
          <w:rFonts w:ascii="Angsana New" w:hAnsi="Angsana New"/>
          <w:sz w:val="28"/>
        </w:rPr>
        <w:t xml:space="preserve">Carried Cost) </w:t>
      </w:r>
      <w:r w:rsidRPr="00867D9B">
        <w:rPr>
          <w:rFonts w:ascii="Angsana New" w:hAnsi="Angsana New"/>
          <w:sz w:val="28"/>
          <w:cs/>
        </w:rPr>
        <w:t>หรือค่าใช้จ่ายอื่นใดออกแล้ว บริษัท เอส.ตรัง</w:t>
      </w:r>
      <w:r w:rsidRPr="00867D9B">
        <w:rPr>
          <w:rFonts w:ascii="Angsana New" w:hAnsi="Angsana New" w:hint="cs"/>
          <w:sz w:val="28"/>
          <w:cs/>
        </w:rPr>
        <w:t xml:space="preserve"> </w:t>
      </w:r>
      <w:r w:rsidRPr="00867D9B">
        <w:rPr>
          <w:rFonts w:ascii="Angsana New" w:hAnsi="Angsana New"/>
          <w:sz w:val="28"/>
          <w:cs/>
        </w:rPr>
        <w:t>คอมเพล็กซ์ จำกัด ยินยอมที่จะโอนเงินจำนวนดังกล่าวกลับมายังบริษัทในโอกาสแรก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/>
          <w:sz w:val="28"/>
          <w:cs/>
        </w:rPr>
        <w:t xml:space="preserve">ซึ่งที่ประชุมสามัญผู้ถือหุ้นประจำปี </w:t>
      </w:r>
      <w:r w:rsidRPr="00867D9B">
        <w:rPr>
          <w:rFonts w:ascii="Angsana New" w:hAnsi="Angsana New"/>
          <w:sz w:val="28"/>
        </w:rPr>
        <w:t xml:space="preserve">2550 </w:t>
      </w:r>
      <w:r w:rsidRPr="00867D9B">
        <w:rPr>
          <w:rFonts w:ascii="Angsana New" w:hAnsi="Angsana New"/>
          <w:sz w:val="28"/>
          <w:cs/>
        </w:rPr>
        <w:t>เมื่อวันที่</w:t>
      </w:r>
      <w:r w:rsidRPr="00867D9B">
        <w:rPr>
          <w:rFonts w:ascii="Angsana New" w:hAnsi="Angsana New"/>
          <w:sz w:val="28"/>
        </w:rPr>
        <w:t xml:space="preserve"> 18 </w:t>
      </w:r>
      <w:r w:rsidRPr="00867D9B">
        <w:rPr>
          <w:rFonts w:ascii="Angsana New" w:hAnsi="Angsana New"/>
          <w:sz w:val="28"/>
          <w:cs/>
        </w:rPr>
        <w:t xml:space="preserve">เมษายน </w:t>
      </w:r>
      <w:r w:rsidR="00262466" w:rsidRPr="00867D9B">
        <w:rPr>
          <w:rFonts w:ascii="Angsana New" w:hAnsi="Angsana New"/>
          <w:sz w:val="28"/>
        </w:rPr>
        <w:t>2551</w:t>
      </w:r>
      <w:r w:rsidR="00262466">
        <w:rPr>
          <w:rFonts w:ascii="Angsana New" w:hAnsi="Angsana New"/>
          <w:sz w:val="28"/>
        </w:rPr>
        <w:t xml:space="preserve"> </w:t>
      </w:r>
      <w:r w:rsidR="00262466" w:rsidRPr="00867D9B">
        <w:rPr>
          <w:rFonts w:ascii="Angsana New" w:hAnsi="Angsana New"/>
          <w:sz w:val="28"/>
          <w:cs/>
        </w:rPr>
        <w:t>ได้มีมติเป็นเอกฉันท์รับทราบการรับโอนคืนหุ้น</w:t>
      </w:r>
      <w:r w:rsidR="00262466" w:rsidRPr="00262466">
        <w:rPr>
          <w:rFonts w:ascii="Angsana New" w:hAnsi="Angsana New"/>
          <w:sz w:val="28"/>
          <w:cs/>
        </w:rPr>
        <w:t>ของบริษัท โรงแรม</w:t>
      </w:r>
      <w:r w:rsidRPr="00262466">
        <w:rPr>
          <w:rFonts w:ascii="Angsana New" w:hAnsi="Angsana New"/>
          <w:sz w:val="28"/>
          <w:cs/>
        </w:rPr>
        <w:t>ธรรมรินทร์ จำกัดและบริษัท ตรังชัวร์ จำกัด กลับมายังบริษัทและการให้คำมั่นกรณีการขายหุ้นของบริษัทที่ถือครองโดยบริษัท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/>
          <w:sz w:val="28"/>
          <w:cs/>
        </w:rPr>
        <w:t>กว้างโฮลดิ้ง จำกัด</w:t>
      </w:r>
    </w:p>
    <w:p w14:paraId="33CCAF82" w14:textId="7A67AB6D" w:rsidR="00867D9B" w:rsidRDefault="00867D9B" w:rsidP="00867D9B">
      <w:pPr>
        <w:spacing w:before="120"/>
        <w:ind w:left="567" w:right="34"/>
        <w:jc w:val="thaiDistribute"/>
        <w:rPr>
          <w:rFonts w:ascii="Angsana New" w:hAnsi="Angsana New"/>
          <w:sz w:val="28"/>
        </w:rPr>
      </w:pPr>
      <w:r w:rsidRPr="00867D9B">
        <w:rPr>
          <w:rFonts w:ascii="Angsana New" w:hAnsi="Angsana New" w:hint="cs"/>
          <w:sz w:val="28"/>
          <w:cs/>
        </w:rPr>
        <w:t>ต่อมาบริษัท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เอส</w:t>
      </w:r>
      <w:r w:rsidRPr="00867D9B">
        <w:rPr>
          <w:rFonts w:ascii="Angsana New" w:hAnsi="Angsana New"/>
          <w:sz w:val="28"/>
        </w:rPr>
        <w:t xml:space="preserve">. </w:t>
      </w:r>
      <w:r w:rsidRPr="00867D9B">
        <w:rPr>
          <w:rFonts w:ascii="Angsana New" w:hAnsi="Angsana New" w:hint="cs"/>
          <w:sz w:val="28"/>
          <w:cs/>
        </w:rPr>
        <w:t>ตรังคอมเพล็กส์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จำกัด</w:t>
      </w:r>
      <w:r w:rsidRPr="00867D9B">
        <w:rPr>
          <w:rFonts w:ascii="Angsana New" w:hAnsi="Angsana New"/>
          <w:sz w:val="28"/>
        </w:rPr>
        <w:t xml:space="preserve"> (</w:t>
      </w:r>
      <w:r w:rsidRPr="00867D9B">
        <w:rPr>
          <w:rFonts w:ascii="Angsana New" w:hAnsi="Angsana New" w:hint="cs"/>
          <w:sz w:val="28"/>
          <w:cs/>
        </w:rPr>
        <w:t>โจทก์</w:t>
      </w:r>
      <w:r w:rsidRPr="00867D9B">
        <w:rPr>
          <w:rFonts w:ascii="Angsana New" w:hAnsi="Angsana New"/>
          <w:sz w:val="28"/>
        </w:rPr>
        <w:t xml:space="preserve">) </w:t>
      </w:r>
      <w:r w:rsidRPr="00867D9B">
        <w:rPr>
          <w:rFonts w:ascii="Angsana New" w:hAnsi="Angsana New" w:hint="cs"/>
          <w:sz w:val="28"/>
          <w:cs/>
        </w:rPr>
        <w:t>ได้ยื่นฟ้องกรรมการ</w:t>
      </w:r>
      <w:r w:rsidRPr="00867D9B">
        <w:rPr>
          <w:rFonts w:ascii="Angsana New" w:hAnsi="Angsana New"/>
          <w:sz w:val="28"/>
        </w:rPr>
        <w:t xml:space="preserve"> 2 </w:t>
      </w:r>
      <w:r w:rsidRPr="00867D9B">
        <w:rPr>
          <w:rFonts w:ascii="Angsana New" w:hAnsi="Angsana New" w:hint="cs"/>
          <w:sz w:val="28"/>
          <w:cs/>
        </w:rPr>
        <w:t>ท่านผู้มีอำนาจกระทำการแทนบริษัทโจทก์</w:t>
      </w:r>
      <w:r w:rsidRPr="00867D9B">
        <w:rPr>
          <w:rFonts w:ascii="Angsana New" w:hAnsi="Angsana New"/>
          <w:sz w:val="28"/>
        </w:rPr>
        <w:t>(</w:t>
      </w:r>
      <w:r w:rsidRPr="00867D9B">
        <w:rPr>
          <w:rFonts w:ascii="Angsana New" w:hAnsi="Angsana New" w:hint="cs"/>
          <w:sz w:val="28"/>
          <w:cs/>
        </w:rPr>
        <w:t>จำเลยที่</w:t>
      </w:r>
      <w:r w:rsidRPr="00867D9B">
        <w:rPr>
          <w:rFonts w:ascii="Angsana New" w:hAnsi="Angsana New"/>
          <w:sz w:val="28"/>
        </w:rPr>
        <w:t xml:space="preserve"> 1 </w:t>
      </w:r>
      <w:r w:rsidRPr="00867D9B">
        <w:rPr>
          <w:rFonts w:ascii="Angsana New" w:hAnsi="Angsana New" w:hint="cs"/>
          <w:sz w:val="28"/>
          <w:cs/>
        </w:rPr>
        <w:t>และ</w:t>
      </w:r>
      <w:r w:rsidRPr="00867D9B">
        <w:rPr>
          <w:rFonts w:ascii="Angsana New" w:hAnsi="Angsana New"/>
          <w:sz w:val="28"/>
        </w:rPr>
        <w:t xml:space="preserve"> 2) </w:t>
      </w:r>
      <w:r w:rsidRPr="00867D9B">
        <w:rPr>
          <w:rFonts w:ascii="Angsana New" w:hAnsi="Angsana New" w:hint="cs"/>
          <w:sz w:val="28"/>
          <w:cs/>
        </w:rPr>
        <w:t>และบริษัท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ยิ่งโต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จำกัด</w:t>
      </w:r>
      <w:r w:rsidR="0022166D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/>
          <w:sz w:val="28"/>
        </w:rPr>
        <w:t>(</w:t>
      </w:r>
      <w:r w:rsidRPr="00867D9B">
        <w:rPr>
          <w:rFonts w:ascii="Angsana New" w:hAnsi="Angsana New" w:hint="cs"/>
          <w:sz w:val="28"/>
          <w:cs/>
        </w:rPr>
        <w:t>จำเลยที่</w:t>
      </w:r>
      <w:r w:rsidRPr="00867D9B">
        <w:rPr>
          <w:rFonts w:ascii="Angsana New" w:hAnsi="Angsana New"/>
          <w:sz w:val="28"/>
        </w:rPr>
        <w:t xml:space="preserve"> 3) </w:t>
      </w:r>
      <w:r w:rsidRPr="00867D9B">
        <w:rPr>
          <w:rFonts w:ascii="Angsana New" w:hAnsi="Angsana New" w:hint="cs"/>
          <w:sz w:val="28"/>
          <w:cs/>
        </w:rPr>
        <w:t>เพื่อขอให้ศาลเพิกถอนสัญญาซื้อขายหุ้นบริษัท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กว้างโฮลดิ้ง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จำกัด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จำนวน</w:t>
      </w:r>
      <w:r w:rsidRPr="00867D9B">
        <w:rPr>
          <w:rFonts w:ascii="Angsana New" w:hAnsi="Angsana New"/>
          <w:sz w:val="28"/>
        </w:rPr>
        <w:t xml:space="preserve"> 7,509,866 </w:t>
      </w:r>
      <w:r w:rsidRPr="00867D9B">
        <w:rPr>
          <w:rFonts w:ascii="Angsana New" w:hAnsi="Angsana New" w:hint="cs"/>
          <w:sz w:val="28"/>
          <w:cs/>
        </w:rPr>
        <w:t>หุ้น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ที่ทำขึ้นระหว่าง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บริษัท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เอส</w:t>
      </w:r>
      <w:r w:rsidRPr="00867D9B">
        <w:rPr>
          <w:rFonts w:ascii="Angsana New" w:hAnsi="Angsana New"/>
          <w:sz w:val="28"/>
        </w:rPr>
        <w:t xml:space="preserve">. </w:t>
      </w:r>
      <w:r w:rsidRPr="00867D9B">
        <w:rPr>
          <w:rFonts w:ascii="Angsana New" w:hAnsi="Angsana New" w:hint="cs"/>
          <w:sz w:val="28"/>
          <w:cs/>
        </w:rPr>
        <w:t>ตรังคอมเพล็กส์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จำกัด</w:t>
      </w:r>
      <w:r w:rsidRPr="00867D9B">
        <w:rPr>
          <w:rFonts w:ascii="Angsana New" w:hAnsi="Angsana New"/>
          <w:sz w:val="28"/>
        </w:rPr>
        <w:t xml:space="preserve"> (</w:t>
      </w:r>
      <w:r w:rsidRPr="00867D9B">
        <w:rPr>
          <w:rFonts w:ascii="Angsana New" w:hAnsi="Angsana New" w:hint="cs"/>
          <w:sz w:val="28"/>
          <w:cs/>
        </w:rPr>
        <w:t>ผู้โอนหุ้น</w:t>
      </w:r>
      <w:r w:rsidRPr="00867D9B">
        <w:rPr>
          <w:rFonts w:ascii="Angsana New" w:hAnsi="Angsana New"/>
          <w:sz w:val="28"/>
        </w:rPr>
        <w:t>)</w:t>
      </w:r>
      <w:r w:rsidR="0054391D">
        <w:rPr>
          <w:rFonts w:ascii="Angsana New" w:hAnsi="Angsana New" w:hint="cs"/>
          <w:sz w:val="28"/>
          <w:cs/>
        </w:rPr>
        <w:t xml:space="preserve"> </w:t>
      </w:r>
      <w:r w:rsidRPr="00867D9B">
        <w:rPr>
          <w:rFonts w:ascii="Angsana New" w:hAnsi="Angsana New"/>
          <w:sz w:val="28"/>
        </w:rPr>
        <w:t>(</w:t>
      </w:r>
      <w:r w:rsidRPr="00867D9B">
        <w:rPr>
          <w:rFonts w:ascii="Angsana New" w:hAnsi="Angsana New" w:hint="cs"/>
          <w:sz w:val="28"/>
          <w:cs/>
        </w:rPr>
        <w:t>ซึ่งในขณะเกิดเหตุมีจำเลยที่</w:t>
      </w:r>
      <w:r w:rsidRPr="00867D9B">
        <w:rPr>
          <w:rFonts w:ascii="Angsana New" w:hAnsi="Angsana New"/>
          <w:sz w:val="28"/>
        </w:rPr>
        <w:t xml:space="preserve"> 1 </w:t>
      </w:r>
      <w:r w:rsidRPr="00867D9B">
        <w:rPr>
          <w:rFonts w:ascii="Angsana New" w:hAnsi="Angsana New" w:hint="cs"/>
          <w:sz w:val="28"/>
          <w:cs/>
        </w:rPr>
        <w:t>และ</w:t>
      </w:r>
      <w:r w:rsidRPr="00867D9B">
        <w:rPr>
          <w:rFonts w:ascii="Angsana New" w:hAnsi="Angsana New"/>
          <w:sz w:val="28"/>
        </w:rPr>
        <w:t xml:space="preserve"> 2 </w:t>
      </w:r>
      <w:r w:rsidRPr="00867D9B">
        <w:rPr>
          <w:rFonts w:ascii="Angsana New" w:hAnsi="Angsana New" w:hint="cs"/>
          <w:sz w:val="28"/>
          <w:cs/>
        </w:rPr>
        <w:t>ดำรงตำแหน่งกรรมการผู้มีอำนาจกระทำการแทน</w:t>
      </w:r>
      <w:r w:rsidRPr="00867D9B">
        <w:rPr>
          <w:rFonts w:ascii="Angsana New" w:hAnsi="Angsana New"/>
          <w:sz w:val="28"/>
        </w:rPr>
        <w:t xml:space="preserve">) </w:t>
      </w:r>
      <w:r w:rsidRPr="00867D9B">
        <w:rPr>
          <w:rFonts w:ascii="Angsana New" w:hAnsi="Angsana New" w:hint="cs"/>
          <w:sz w:val="28"/>
          <w:cs/>
        </w:rPr>
        <w:t>กับ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บริษัท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ยิ่งโต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จำกัด</w:t>
      </w:r>
      <w:r w:rsidR="0022166D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/>
          <w:sz w:val="28"/>
        </w:rPr>
        <w:t>(</w:t>
      </w:r>
      <w:r w:rsidRPr="00867D9B">
        <w:rPr>
          <w:rFonts w:ascii="Angsana New" w:hAnsi="Angsana New" w:hint="cs"/>
          <w:sz w:val="28"/>
          <w:cs/>
        </w:rPr>
        <w:t>ผู้รับโอนหุ้น</w:t>
      </w:r>
      <w:r w:rsidRPr="00867D9B">
        <w:rPr>
          <w:rFonts w:ascii="Angsana New" w:hAnsi="Angsana New"/>
          <w:sz w:val="28"/>
        </w:rPr>
        <w:t xml:space="preserve">) </w:t>
      </w:r>
      <w:r w:rsidRPr="00867D9B">
        <w:rPr>
          <w:rFonts w:ascii="Angsana New" w:hAnsi="Angsana New" w:hint="cs"/>
          <w:sz w:val="28"/>
          <w:cs/>
        </w:rPr>
        <w:t>เมื่อวันที่</w:t>
      </w:r>
      <w:r w:rsidRPr="00867D9B">
        <w:rPr>
          <w:rFonts w:ascii="Angsana New" w:hAnsi="Angsana New"/>
          <w:sz w:val="28"/>
        </w:rPr>
        <w:t xml:space="preserve"> 3 </w:t>
      </w:r>
      <w:r w:rsidRPr="00867D9B">
        <w:rPr>
          <w:rFonts w:ascii="Angsana New" w:hAnsi="Angsana New" w:hint="cs"/>
          <w:sz w:val="28"/>
          <w:cs/>
        </w:rPr>
        <w:t>กันยายน</w:t>
      </w:r>
      <w:r w:rsidRPr="00867D9B">
        <w:rPr>
          <w:rFonts w:ascii="Angsana New" w:hAnsi="Angsana New"/>
          <w:sz w:val="28"/>
        </w:rPr>
        <w:t xml:space="preserve"> 2557 </w:t>
      </w:r>
      <w:r w:rsidRPr="00867D9B">
        <w:rPr>
          <w:rFonts w:ascii="Angsana New" w:hAnsi="Angsana New" w:hint="cs"/>
          <w:sz w:val="28"/>
          <w:cs/>
        </w:rPr>
        <w:t>และเรียกค่าเสียหายจำนวน</w:t>
      </w:r>
      <w:r w:rsidRPr="00867D9B">
        <w:rPr>
          <w:rFonts w:ascii="Angsana New" w:hAnsi="Angsana New"/>
          <w:sz w:val="28"/>
        </w:rPr>
        <w:t xml:space="preserve"> 2,000,000 </w:t>
      </w:r>
      <w:r w:rsidRPr="00867D9B">
        <w:rPr>
          <w:rFonts w:ascii="Angsana New" w:hAnsi="Angsana New" w:hint="cs"/>
          <w:sz w:val="28"/>
          <w:cs/>
        </w:rPr>
        <w:t>บาท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พร้อมดอกเบี้ยร้อยละ</w:t>
      </w:r>
      <w:r w:rsidRPr="00867D9B">
        <w:rPr>
          <w:rFonts w:ascii="Angsana New" w:hAnsi="Angsana New"/>
          <w:sz w:val="28"/>
        </w:rPr>
        <w:t xml:space="preserve"> 7.5 </w:t>
      </w:r>
      <w:r w:rsidRPr="00867D9B">
        <w:rPr>
          <w:rFonts w:ascii="Angsana New" w:hAnsi="Angsana New" w:hint="cs"/>
          <w:sz w:val="28"/>
          <w:cs/>
        </w:rPr>
        <w:t>ต่อปี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นับแต่วันฟ้องเป็นต้นไปจนกว่าจะชำระเสร็จแก่โจทก์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ศาลฎีกาพิจารณาเห็นว่า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สัญญาซื้อขายหุ้นไม่มีข้อความห้ามไม่ให้มีการขายหุ้นบริษัท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กว้างโฮลดิ้ง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จำกัด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ให้บุคคลอื่น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ดังนั้น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เมื่อสัญญาซื้อขายหุ้นลงนามโดยกรรมการผู้มีอำนาจกระทำการแทนโจทก์จึงมีผลผูกพันคู่สัญญาและบังคับ</w:t>
      </w:r>
      <w:r w:rsidRPr="0022166D">
        <w:rPr>
          <w:rFonts w:ascii="Angsana New" w:hAnsi="Angsana New" w:hint="cs"/>
          <w:spacing w:val="-2"/>
          <w:sz w:val="28"/>
          <w:cs/>
        </w:rPr>
        <w:t>ได้ตามกฎหมาย</w:t>
      </w:r>
      <w:r w:rsidRPr="0022166D">
        <w:rPr>
          <w:rFonts w:ascii="Angsana New" w:hAnsi="Angsana New"/>
          <w:spacing w:val="-2"/>
          <w:sz w:val="28"/>
        </w:rPr>
        <w:t xml:space="preserve"> </w:t>
      </w:r>
      <w:r w:rsidRPr="0022166D">
        <w:rPr>
          <w:rFonts w:ascii="Angsana New" w:hAnsi="Angsana New" w:hint="cs"/>
          <w:spacing w:val="-2"/>
          <w:sz w:val="28"/>
          <w:cs/>
        </w:rPr>
        <w:t>ไม่เป็นการกระทำโดยไม่สุจริต</w:t>
      </w:r>
      <w:r w:rsidRPr="0022166D">
        <w:rPr>
          <w:rFonts w:ascii="Angsana New" w:hAnsi="Angsana New"/>
          <w:spacing w:val="-2"/>
          <w:sz w:val="28"/>
        </w:rPr>
        <w:t xml:space="preserve"> </w:t>
      </w:r>
      <w:r w:rsidRPr="0022166D">
        <w:rPr>
          <w:rFonts w:ascii="Angsana New" w:hAnsi="Angsana New" w:hint="cs"/>
          <w:spacing w:val="-2"/>
          <w:sz w:val="28"/>
          <w:cs/>
        </w:rPr>
        <w:t>หรือไม่ชอบด้วยข้อบัง</w:t>
      </w:r>
      <w:r w:rsidR="00567978">
        <w:rPr>
          <w:rFonts w:ascii="Angsana New" w:hAnsi="Angsana New" w:hint="cs"/>
          <w:spacing w:val="-2"/>
          <w:sz w:val="28"/>
          <w:cs/>
        </w:rPr>
        <w:t>คับ</w:t>
      </w:r>
      <w:r w:rsidRPr="0022166D">
        <w:rPr>
          <w:rFonts w:ascii="Angsana New" w:hAnsi="Angsana New" w:hint="cs"/>
          <w:spacing w:val="-2"/>
          <w:sz w:val="28"/>
          <w:cs/>
        </w:rPr>
        <w:t>ของบริษัท</w:t>
      </w:r>
      <w:r w:rsidRPr="0022166D">
        <w:rPr>
          <w:rFonts w:ascii="Angsana New" w:hAnsi="Angsana New"/>
          <w:spacing w:val="-2"/>
          <w:sz w:val="28"/>
        </w:rPr>
        <w:t xml:space="preserve"> </w:t>
      </w:r>
      <w:r w:rsidRPr="0022166D">
        <w:rPr>
          <w:rFonts w:ascii="Angsana New" w:hAnsi="Angsana New" w:hint="cs"/>
          <w:spacing w:val="-2"/>
          <w:sz w:val="28"/>
          <w:cs/>
        </w:rPr>
        <w:t>กว้างโฮลดิ้ง</w:t>
      </w:r>
      <w:r w:rsidRPr="0022166D">
        <w:rPr>
          <w:rFonts w:ascii="Angsana New" w:hAnsi="Angsana New"/>
          <w:spacing w:val="-2"/>
          <w:sz w:val="28"/>
        </w:rPr>
        <w:t xml:space="preserve"> </w:t>
      </w:r>
      <w:r w:rsidRPr="0022166D">
        <w:rPr>
          <w:rFonts w:ascii="Angsana New" w:hAnsi="Angsana New" w:hint="cs"/>
          <w:spacing w:val="-2"/>
          <w:sz w:val="28"/>
          <w:cs/>
        </w:rPr>
        <w:t>จำกัด</w:t>
      </w:r>
      <w:r w:rsidRPr="0022166D">
        <w:rPr>
          <w:rFonts w:ascii="Angsana New" w:hAnsi="Angsana New"/>
          <w:spacing w:val="-2"/>
          <w:sz w:val="28"/>
        </w:rPr>
        <w:t xml:space="preserve"> </w:t>
      </w:r>
      <w:r w:rsidRPr="0022166D">
        <w:rPr>
          <w:rFonts w:ascii="Angsana New" w:hAnsi="Angsana New" w:hint="cs"/>
          <w:spacing w:val="-2"/>
          <w:sz w:val="28"/>
          <w:cs/>
        </w:rPr>
        <w:t>ทั้งไม่เป็นการฉ้อฉล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หรือเป็นการกระทำละเมิดต่อโจทก์</w:t>
      </w:r>
      <w:r w:rsidRPr="00867D9B">
        <w:rPr>
          <w:rFonts w:ascii="Angsana New" w:hAnsi="Angsana New"/>
          <w:sz w:val="28"/>
        </w:rPr>
        <w:t xml:space="preserve"> </w:t>
      </w:r>
      <w:r w:rsidRPr="00867D9B">
        <w:rPr>
          <w:rFonts w:ascii="Angsana New" w:hAnsi="Angsana New" w:hint="cs"/>
          <w:sz w:val="28"/>
          <w:cs/>
        </w:rPr>
        <w:t>จึงไม่อาจเพิกถอนสัญญาซื้อขายหุ้นได้</w:t>
      </w:r>
      <w:r w:rsidRPr="00867D9B">
        <w:rPr>
          <w:rFonts w:ascii="Angsana New" w:hAnsi="Angsana New"/>
          <w:sz w:val="28"/>
        </w:rPr>
        <w:t xml:space="preserve"> </w:t>
      </w:r>
      <w:r w:rsidRPr="00D828F1">
        <w:rPr>
          <w:rFonts w:ascii="Angsana New" w:hAnsi="Angsana New"/>
          <w:sz w:val="28"/>
        </w:rPr>
        <w:t>(</w:t>
      </w:r>
      <w:r w:rsidRPr="00D828F1">
        <w:rPr>
          <w:rFonts w:ascii="Angsana New" w:hAnsi="Angsana New" w:hint="cs"/>
          <w:sz w:val="28"/>
          <w:cs/>
        </w:rPr>
        <w:t>คำพิพากษาศาลฎีกาคดีแพ่งหมายเลขแดงที่</w:t>
      </w:r>
      <w:r w:rsidRPr="00D828F1">
        <w:rPr>
          <w:rFonts w:ascii="Angsana New" w:hAnsi="Angsana New"/>
          <w:sz w:val="28"/>
        </w:rPr>
        <w:t xml:space="preserve"> 956/2561 </w:t>
      </w:r>
      <w:r w:rsidRPr="00D828F1">
        <w:rPr>
          <w:rFonts w:ascii="Angsana New" w:hAnsi="Angsana New" w:hint="cs"/>
          <w:sz w:val="28"/>
          <w:cs/>
        </w:rPr>
        <w:t>ลงวันที่</w:t>
      </w:r>
      <w:r w:rsidRPr="00D828F1">
        <w:rPr>
          <w:rFonts w:ascii="Angsana New" w:hAnsi="Angsana New"/>
          <w:sz w:val="28"/>
        </w:rPr>
        <w:t xml:space="preserve"> 22 </w:t>
      </w:r>
      <w:r w:rsidRPr="00D828F1">
        <w:rPr>
          <w:rFonts w:ascii="Angsana New" w:hAnsi="Angsana New" w:hint="cs"/>
          <w:sz w:val="28"/>
          <w:cs/>
        </w:rPr>
        <w:t>กุมภาพันธ์</w:t>
      </w:r>
      <w:r w:rsidRPr="00D828F1">
        <w:rPr>
          <w:rFonts w:ascii="Angsana New" w:hAnsi="Angsana New"/>
          <w:sz w:val="28"/>
        </w:rPr>
        <w:t xml:space="preserve"> 2561)</w:t>
      </w:r>
      <w:r w:rsidRPr="00867D9B">
        <w:rPr>
          <w:rFonts w:ascii="Angsana New" w:hAnsi="Angsana New"/>
          <w:sz w:val="28"/>
        </w:rPr>
        <w:t xml:space="preserve"> </w:t>
      </w:r>
    </w:p>
    <w:p w14:paraId="6EA818D1" w14:textId="08779543" w:rsidR="00867D9B" w:rsidRDefault="00867D9B" w:rsidP="00867D9B">
      <w:pPr>
        <w:spacing w:before="120"/>
        <w:ind w:left="567" w:right="34"/>
        <w:jc w:val="thaiDistribute"/>
        <w:rPr>
          <w:rFonts w:ascii="Angsana New" w:hAnsi="Angsana New"/>
          <w:sz w:val="28"/>
        </w:rPr>
      </w:pPr>
      <w:r w:rsidRPr="00D828F1">
        <w:rPr>
          <w:rFonts w:ascii="Angsana New" w:hAnsi="Angsana New"/>
          <w:sz w:val="28"/>
          <w:cs/>
        </w:rPr>
        <w:t xml:space="preserve">ต่อมาเมื่อวันที่ </w:t>
      </w:r>
      <w:r w:rsidRPr="00D828F1">
        <w:rPr>
          <w:rFonts w:ascii="Angsana New" w:hAnsi="Angsana New"/>
          <w:sz w:val="28"/>
        </w:rPr>
        <w:t xml:space="preserve">14 </w:t>
      </w:r>
      <w:r w:rsidRPr="00D828F1">
        <w:rPr>
          <w:rFonts w:ascii="Angsana New" w:hAnsi="Angsana New"/>
          <w:sz w:val="28"/>
          <w:cs/>
        </w:rPr>
        <w:t xml:space="preserve">มีนาคม </w:t>
      </w:r>
      <w:r w:rsidRPr="00D828F1">
        <w:rPr>
          <w:rFonts w:ascii="Angsana New" w:hAnsi="Angsana New"/>
          <w:sz w:val="28"/>
        </w:rPr>
        <w:t xml:space="preserve">2565 </w:t>
      </w:r>
      <w:r w:rsidR="00B73E69">
        <w:rPr>
          <w:rFonts w:ascii="Angsana New" w:hAnsi="Angsana New"/>
          <w:sz w:val="28"/>
          <w:cs/>
        </w:rPr>
        <w:t xml:space="preserve">บริษัท ยิ่งโต จำกัด </w:t>
      </w:r>
      <w:r w:rsidRPr="00D828F1">
        <w:rPr>
          <w:rFonts w:ascii="Angsana New" w:hAnsi="Angsana New"/>
          <w:sz w:val="28"/>
          <w:cs/>
        </w:rPr>
        <w:t xml:space="preserve">ได้มีหนังสือขอให้คำมั่นแก่บริษัทว่าในอนาคตหากบริษัท </w:t>
      </w:r>
      <w:r w:rsidR="00EE39E1" w:rsidRPr="00D828F1">
        <w:rPr>
          <w:rFonts w:ascii="Angsana New" w:hAnsi="Angsana New" w:hint="cs"/>
          <w:sz w:val="28"/>
          <w:cs/>
        </w:rPr>
        <w:t xml:space="preserve">          </w:t>
      </w:r>
      <w:r w:rsidRPr="00D828F1">
        <w:rPr>
          <w:rFonts w:ascii="Angsana New" w:hAnsi="Angsana New"/>
          <w:sz w:val="28"/>
          <w:cs/>
        </w:rPr>
        <w:t xml:space="preserve">กว้างโฮลดิ้ง จำกัดได้ขายหุ้นสามัญของบริษัทที่บริษัท กว้างโฮลดิ้ง จำกัด ถือครองอยู่ออกไปได้จำนวนเงินเท่าใด </w:t>
      </w:r>
      <w:r w:rsidR="001856B4" w:rsidRPr="00D828F1">
        <w:rPr>
          <w:rFonts w:ascii="Angsana New" w:hAnsi="Angsana New" w:hint="cs"/>
          <w:sz w:val="28"/>
          <w:cs/>
        </w:rPr>
        <w:t xml:space="preserve">      </w:t>
      </w:r>
      <w:r w:rsidRPr="00D828F1">
        <w:rPr>
          <w:rFonts w:ascii="Angsana New" w:hAnsi="Angsana New"/>
          <w:sz w:val="28"/>
          <w:cs/>
        </w:rPr>
        <w:t>เมื่อหักภาระต้นทุนในการถือครอง (</w:t>
      </w:r>
      <w:r w:rsidRPr="00D828F1">
        <w:rPr>
          <w:rFonts w:ascii="Angsana New" w:hAnsi="Angsana New"/>
          <w:sz w:val="28"/>
        </w:rPr>
        <w:t xml:space="preserve">Carried Cost) </w:t>
      </w:r>
      <w:r w:rsidRPr="00D828F1">
        <w:rPr>
          <w:rFonts w:ascii="Angsana New" w:hAnsi="Angsana New"/>
          <w:sz w:val="28"/>
          <w:cs/>
        </w:rPr>
        <w:t xml:space="preserve">หรือค่าใช้จ่ายอื่นใดออกแล้ว บริษัท </w:t>
      </w:r>
      <w:r w:rsidRPr="00D828F1">
        <w:rPr>
          <w:rFonts w:ascii="Angsana New" w:hAnsi="Angsana New" w:hint="cs"/>
          <w:sz w:val="28"/>
          <w:cs/>
        </w:rPr>
        <w:t>ยิ่งโต</w:t>
      </w:r>
      <w:r w:rsidRPr="00D828F1">
        <w:rPr>
          <w:rFonts w:ascii="Angsana New" w:hAnsi="Angsana New"/>
          <w:sz w:val="28"/>
          <w:cs/>
        </w:rPr>
        <w:t xml:space="preserve"> จำกัด</w:t>
      </w:r>
      <w:r w:rsidR="0022166D" w:rsidRPr="00D828F1">
        <w:rPr>
          <w:rFonts w:ascii="Angsana New" w:hAnsi="Angsana New"/>
          <w:sz w:val="28"/>
        </w:rPr>
        <w:t xml:space="preserve"> </w:t>
      </w:r>
      <w:r w:rsidRPr="00D828F1">
        <w:rPr>
          <w:rFonts w:ascii="Angsana New" w:hAnsi="Angsana New"/>
          <w:sz w:val="28"/>
          <w:cs/>
        </w:rPr>
        <w:t>ยินยอมที่จะโอนเงินจำนวนดังกล่าวกลับมายังบริษัทในโอกาสแรก</w:t>
      </w:r>
    </w:p>
    <w:p w14:paraId="58F689E6" w14:textId="02F18767" w:rsidR="00E35054" w:rsidRDefault="00E35054" w:rsidP="003A144F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9E603C">
        <w:rPr>
          <w:rFonts w:ascii="Angsana New" w:hAnsi="Angsana New" w:hint="cs"/>
          <w:b/>
          <w:bCs/>
          <w:sz w:val="28"/>
          <w:szCs w:val="28"/>
          <w:cs/>
        </w:rPr>
        <w:t>เงินฝากที่ติดภาระค้ำประกัน</w:t>
      </w:r>
    </w:p>
    <w:p w14:paraId="315F1BC7" w14:textId="159AA2F4" w:rsidR="00E35054" w:rsidRDefault="00E35054" w:rsidP="00E35054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 w:rsidRPr="00E35054">
        <w:rPr>
          <w:rFonts w:ascii="Angsana New" w:hAnsi="Angsana New" w:hint="cs"/>
          <w:sz w:val="28"/>
          <w:cs/>
        </w:rPr>
        <w:t xml:space="preserve">ณ วันที่ </w:t>
      </w:r>
      <w:r w:rsidRPr="00E35054">
        <w:rPr>
          <w:rFonts w:ascii="Angsana New" w:hAnsi="Angsana New"/>
          <w:sz w:val="28"/>
        </w:rPr>
        <w:t>31</w:t>
      </w:r>
      <w:r w:rsidRPr="00E35054">
        <w:rPr>
          <w:rFonts w:ascii="Angsana New" w:hAnsi="Angsana New" w:hint="cs"/>
          <w:sz w:val="28"/>
          <w:cs/>
        </w:rPr>
        <w:t xml:space="preserve"> ธันวาคม </w:t>
      </w:r>
      <w:r w:rsidRPr="00E35054">
        <w:rPr>
          <w:rFonts w:ascii="Angsana New" w:hAnsi="Angsana New"/>
          <w:sz w:val="28"/>
        </w:rPr>
        <w:t xml:space="preserve">2565 </w:t>
      </w:r>
      <w:r w:rsidRPr="00E35054">
        <w:rPr>
          <w:rFonts w:ascii="Angsana New" w:hAnsi="Angsana New" w:hint="cs"/>
          <w:sz w:val="28"/>
          <w:cs/>
        </w:rPr>
        <w:t xml:space="preserve">และ </w:t>
      </w:r>
      <w:r w:rsidRPr="00E35054">
        <w:rPr>
          <w:rFonts w:ascii="Angsana New" w:hAnsi="Angsana New"/>
          <w:sz w:val="28"/>
        </w:rPr>
        <w:t xml:space="preserve">2564 </w:t>
      </w:r>
      <w:r w:rsidRPr="00E35054">
        <w:rPr>
          <w:rFonts w:ascii="Angsana New" w:hAnsi="Angsana New" w:hint="cs"/>
          <w:sz w:val="28"/>
          <w:cs/>
        </w:rPr>
        <w:t>บริษัทมีเงินฝากที่ติดภาระค้ำประกันจำนวนเงิน</w:t>
      </w:r>
      <w:r>
        <w:rPr>
          <w:rFonts w:ascii="Angsana New" w:hAnsi="Angsana New"/>
          <w:sz w:val="28"/>
        </w:rPr>
        <w:t xml:space="preserve"> 11.36</w:t>
      </w:r>
      <w:r w:rsidRPr="00E35054">
        <w:rPr>
          <w:rFonts w:ascii="Angsana New" w:hAnsi="Angsana New"/>
          <w:sz w:val="28"/>
        </w:rPr>
        <w:t xml:space="preserve"> </w:t>
      </w:r>
      <w:r w:rsidRPr="00E35054">
        <w:rPr>
          <w:rFonts w:ascii="Angsana New" w:hAnsi="Angsana New" w:hint="cs"/>
          <w:sz w:val="28"/>
          <w:cs/>
        </w:rPr>
        <w:t>ล้านบาทและ</w:t>
      </w:r>
      <w:r w:rsidRPr="00E35054">
        <w:rPr>
          <w:rFonts w:ascii="Angsana New" w:hAnsi="Angsana New"/>
          <w:sz w:val="28"/>
        </w:rPr>
        <w:t xml:space="preserve"> 11.42 </w:t>
      </w:r>
      <w:r w:rsidR="00B12A4E">
        <w:rPr>
          <w:rFonts w:ascii="Angsana New" w:hAnsi="Angsana New" w:hint="cs"/>
          <w:sz w:val="28"/>
          <w:cs/>
        </w:rPr>
        <w:t>ล้านบาท ตามลำดับ เพื่อ</w:t>
      </w:r>
      <w:r w:rsidRPr="00E35054">
        <w:rPr>
          <w:rFonts w:ascii="Angsana New" w:hAnsi="Angsana New" w:hint="cs"/>
          <w:sz w:val="28"/>
          <w:cs/>
        </w:rPr>
        <w:t xml:space="preserve">เป็นหลักประกันสินเชื่อที่ได้รับจากธนาคารในประเทศแห่งหนึ่ง </w:t>
      </w:r>
      <w:r w:rsidRPr="0054391D">
        <w:rPr>
          <w:rFonts w:ascii="Angsana New" w:hAnsi="Angsana New" w:hint="cs"/>
          <w:sz w:val="28"/>
          <w:cs/>
        </w:rPr>
        <w:t xml:space="preserve">(ดูหมายเหตุ </w:t>
      </w:r>
      <w:r w:rsidR="002447BB">
        <w:rPr>
          <w:rFonts w:ascii="Angsana New" w:hAnsi="Angsana New"/>
          <w:sz w:val="28"/>
        </w:rPr>
        <w:t>25</w:t>
      </w:r>
      <w:r w:rsidRPr="0054391D">
        <w:rPr>
          <w:rFonts w:ascii="Angsana New" w:hAnsi="Angsana New" w:hint="cs"/>
          <w:sz w:val="28"/>
          <w:cs/>
        </w:rPr>
        <w:t>)</w:t>
      </w:r>
      <w:r w:rsidRPr="00E35054">
        <w:rPr>
          <w:rFonts w:ascii="Angsana New" w:hAnsi="Angsana New" w:hint="cs"/>
          <w:sz w:val="28"/>
          <w:cs/>
        </w:rPr>
        <w:t xml:space="preserve"> </w:t>
      </w:r>
      <w:r w:rsidR="00B12A4E">
        <w:rPr>
          <w:rFonts w:ascii="Angsana New" w:hAnsi="Angsana New" w:hint="cs"/>
          <w:sz w:val="28"/>
          <w:cs/>
        </w:rPr>
        <w:t>โดย</w:t>
      </w:r>
      <w:r w:rsidRPr="00E35054">
        <w:rPr>
          <w:rFonts w:ascii="Angsana New" w:hAnsi="Angsana New" w:hint="cs"/>
          <w:sz w:val="28"/>
          <w:cs/>
        </w:rPr>
        <w:t>ใช้เป็นหลักประกันกับคู่สัญญาซื้อขายสินค้าและค้ำประกันการใช้ไฟฟ้า</w:t>
      </w:r>
    </w:p>
    <w:p w14:paraId="54C6192D" w14:textId="77777777" w:rsidR="00DF6BEF" w:rsidRDefault="00DF6B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6D0B1F1C" w14:textId="7403E71C" w:rsidR="00613A32" w:rsidRDefault="00613A32" w:rsidP="00845CAD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613A32">
        <w:rPr>
          <w:rFonts w:ascii="Angsana New" w:hAnsi="Angsana New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  <w:r w:rsidRPr="00613A32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2166D">
        <w:rPr>
          <w:rFonts w:ascii="Angsana New" w:hAnsi="Angsana New"/>
          <w:b/>
          <w:bCs/>
          <w:sz w:val="28"/>
          <w:szCs w:val="28"/>
        </w:rPr>
        <w:t>-</w:t>
      </w:r>
      <w:r w:rsidRPr="00613A32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4D6C0483" w14:textId="155ACA44" w:rsidR="00613A32" w:rsidRDefault="008D1246" w:rsidP="005747E9">
      <w:pPr>
        <w:spacing w:before="120"/>
        <w:ind w:left="562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>อสังหาริมทรัพย์เพื่อการลงทุน</w:t>
      </w:r>
      <w:r w:rsidR="00CF2807">
        <w:rPr>
          <w:rFonts w:ascii="Angsana New" w:hAnsi="Angsana New"/>
          <w:sz w:val="28"/>
        </w:rPr>
        <w:t xml:space="preserve"> - </w:t>
      </w:r>
      <w:r w:rsidR="00CF2807">
        <w:rPr>
          <w:rFonts w:ascii="Angsana New" w:hAnsi="Angsana New" w:hint="cs"/>
          <w:sz w:val="28"/>
          <w:cs/>
        </w:rPr>
        <w:t>สุทธิ</w:t>
      </w:r>
      <w:r w:rsidRPr="00CE1A0A">
        <w:rPr>
          <w:rFonts w:ascii="Angsana New" w:hAnsi="Angsana New"/>
          <w:sz w:val="28"/>
          <w:cs/>
        </w:rPr>
        <w:t xml:space="preserve"> ณ วันที่ </w:t>
      </w:r>
      <w:r w:rsidR="00731DE2" w:rsidRPr="00FA64C6">
        <w:rPr>
          <w:rFonts w:ascii="Angsana New" w:hAnsi="Angsana New"/>
          <w:sz w:val="28"/>
        </w:rPr>
        <w:t>31</w:t>
      </w:r>
      <w:r w:rsidR="0005781F" w:rsidRPr="00CE1A0A">
        <w:rPr>
          <w:rFonts w:ascii="Angsana New" w:hAnsi="Angsana New"/>
          <w:sz w:val="28"/>
          <w:cs/>
        </w:rPr>
        <w:t xml:space="preserve"> ธันวาคม </w:t>
      </w:r>
      <w:r w:rsidR="00613A32">
        <w:rPr>
          <w:rFonts w:ascii="Angsana New" w:hAnsi="Angsana New"/>
          <w:sz w:val="28"/>
        </w:rPr>
        <w:t>2565</w:t>
      </w:r>
      <w:r w:rsidR="00BE32BD" w:rsidRPr="00CE1A0A">
        <w:rPr>
          <w:rFonts w:ascii="Angsana New" w:hAnsi="Angsana New"/>
          <w:sz w:val="28"/>
          <w:cs/>
        </w:rPr>
        <w:t xml:space="preserve"> และ </w:t>
      </w:r>
      <w:r w:rsidR="002C0CC5">
        <w:rPr>
          <w:rFonts w:ascii="Angsana New" w:hAnsi="Angsana New"/>
          <w:sz w:val="28"/>
        </w:rPr>
        <w:t>256</w:t>
      </w:r>
      <w:r w:rsidR="00613A32">
        <w:rPr>
          <w:rFonts w:ascii="Angsana New" w:hAnsi="Angsana New"/>
          <w:sz w:val="28"/>
        </w:rPr>
        <w:t xml:space="preserve">4 </w:t>
      </w:r>
      <w:r w:rsidR="00613A32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885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1872"/>
        <w:gridCol w:w="1439"/>
        <w:gridCol w:w="1367"/>
        <w:gridCol w:w="1367"/>
        <w:gridCol w:w="1367"/>
        <w:gridCol w:w="1430"/>
        <w:gridCol w:w="14"/>
      </w:tblGrid>
      <w:tr w:rsidR="00AE56BD" w:rsidRPr="00AF14F2" w14:paraId="10730C5B" w14:textId="77777777" w:rsidTr="00603F8C">
        <w:trPr>
          <w:gridAfter w:val="1"/>
          <w:wAfter w:w="14" w:type="dxa"/>
          <w:trHeight w:val="70"/>
        </w:trPr>
        <w:tc>
          <w:tcPr>
            <w:tcW w:w="1872" w:type="dxa"/>
          </w:tcPr>
          <w:p w14:paraId="417C9A98" w14:textId="77777777" w:rsidR="00AE56BD" w:rsidRPr="004A4063" w:rsidRDefault="00AE56BD" w:rsidP="009E5974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70" w:type="dxa"/>
            <w:gridSpan w:val="5"/>
            <w:vAlign w:val="bottom"/>
          </w:tcPr>
          <w:p w14:paraId="644399E0" w14:textId="5E9FC460" w:rsidR="00AE56BD" w:rsidRDefault="00AE56BD" w:rsidP="009E59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="000C0EB8" w:rsidRPr="0034219C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AE56BD" w:rsidRPr="00AF14F2" w14:paraId="63F2C887" w14:textId="77777777" w:rsidTr="00603F8C">
        <w:trPr>
          <w:trHeight w:val="70"/>
        </w:trPr>
        <w:tc>
          <w:tcPr>
            <w:tcW w:w="1872" w:type="dxa"/>
          </w:tcPr>
          <w:p w14:paraId="28ADBAB4" w14:textId="77777777" w:rsidR="00AE56BD" w:rsidRPr="004A4063" w:rsidRDefault="00AE56BD" w:rsidP="009E5974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5836F585" w14:textId="5220C251" w:rsidR="00AE56BD" w:rsidRDefault="00AE56BD" w:rsidP="009E597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sz w:val="28"/>
                <w:lang w:val="en-GB" w:eastAsia="th-TH"/>
              </w:rPr>
              <w:t>1</w:t>
            </w:r>
          </w:p>
          <w:p w14:paraId="4F75E660" w14:textId="673DCCA3" w:rsidR="00AE56BD" w:rsidRPr="005E6F8D" w:rsidRDefault="005E6F8D" w:rsidP="009E59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>มกราคม</w:t>
            </w:r>
            <w:r w:rsidR="00AE56BD"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 xml:space="preserve"> </w:t>
            </w:r>
            <w:r w:rsidR="00AE56BD">
              <w:rPr>
                <w:rFonts w:ascii="Angsana New" w:hAnsi="Angsana New"/>
                <w:snapToGrid w:val="0"/>
                <w:sz w:val="28"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5</w:t>
            </w:r>
          </w:p>
        </w:tc>
        <w:tc>
          <w:tcPr>
            <w:tcW w:w="1367" w:type="dxa"/>
            <w:vAlign w:val="bottom"/>
          </w:tcPr>
          <w:p w14:paraId="7913E2C3" w14:textId="77777777" w:rsidR="00AE56BD" w:rsidRPr="004A4063" w:rsidRDefault="00AE56BD" w:rsidP="009E59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367" w:type="dxa"/>
            <w:vAlign w:val="bottom"/>
          </w:tcPr>
          <w:p w14:paraId="0AEF56A4" w14:textId="77777777" w:rsidR="00AE56BD" w:rsidRPr="004A4063" w:rsidRDefault="00AE56BD" w:rsidP="009E5974">
            <w:pPr>
              <w:pBdr>
                <w:bottom w:val="single" w:sz="4" w:space="1" w:color="auto"/>
              </w:pBdr>
              <w:ind w:left="-92" w:right="-79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ADB988A" w14:textId="77777777" w:rsidR="00AE56BD" w:rsidRDefault="00AE56BD" w:rsidP="009E59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โอนเข้า/</w:t>
            </w:r>
          </w:p>
          <w:p w14:paraId="75779A21" w14:textId="77777777" w:rsidR="00AE56BD" w:rsidRPr="004A4063" w:rsidRDefault="00AE56BD" w:rsidP="009E59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(โอนออก)</w:t>
            </w:r>
          </w:p>
        </w:tc>
        <w:tc>
          <w:tcPr>
            <w:tcW w:w="1444" w:type="dxa"/>
            <w:gridSpan w:val="2"/>
            <w:vAlign w:val="bottom"/>
          </w:tcPr>
          <w:p w14:paraId="087539AC" w14:textId="77777777" w:rsidR="00AE56BD" w:rsidRPr="008509E0" w:rsidRDefault="00AE56BD" w:rsidP="009E5974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31</w:t>
            </w:r>
          </w:p>
          <w:p w14:paraId="14322CF1" w14:textId="77777777" w:rsidR="00AE56BD" w:rsidRPr="004A4063" w:rsidRDefault="00AE56BD" w:rsidP="009E59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  <w:lang w:val="en-GB" w:eastAsia="th-TH"/>
              </w:rPr>
              <w:t>2565</w:t>
            </w:r>
          </w:p>
        </w:tc>
      </w:tr>
      <w:tr w:rsidR="00AE56BD" w:rsidRPr="00AF14F2" w14:paraId="0B9477F7" w14:textId="77777777" w:rsidTr="00536DE3">
        <w:trPr>
          <w:trHeight w:val="70"/>
        </w:trPr>
        <w:tc>
          <w:tcPr>
            <w:tcW w:w="1872" w:type="dxa"/>
          </w:tcPr>
          <w:p w14:paraId="7403DEF9" w14:textId="77777777" w:rsidR="00AE56BD" w:rsidRPr="004A4063" w:rsidRDefault="00AE56BD" w:rsidP="009E5974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ราคาทุน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38DE0EE" w14:textId="6658F14D" w:rsidR="00AE56BD" w:rsidRPr="000C0E80" w:rsidRDefault="00AE56BD" w:rsidP="005F302A">
            <w:pPr>
              <w:jc w:val="right"/>
              <w:rPr>
                <w:rFonts w:ascii="Angsana New" w:hAnsi="Angsana New"/>
                <w:sz w:val="28"/>
              </w:rPr>
            </w:pPr>
            <w:r w:rsidRPr="000C0E80"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>99</w:t>
            </w:r>
            <w:r w:rsidR="005F302A" w:rsidRPr="000C0E80">
              <w:rPr>
                <w:rFonts w:ascii="Angsana New" w:hAnsi="Angsana New"/>
                <w:snapToGrid w:val="0"/>
                <w:sz w:val="28"/>
                <w:lang w:eastAsia="th-TH"/>
              </w:rPr>
              <w:t>,137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4FAE8A6" w14:textId="118B301F" w:rsidR="00AE56BD" w:rsidRPr="000C0E80" w:rsidRDefault="00017663" w:rsidP="009E5974">
            <w:pPr>
              <w:jc w:val="right"/>
              <w:rPr>
                <w:rFonts w:ascii="Angsana New" w:hAnsi="Angsana New"/>
                <w:sz w:val="28"/>
              </w:rPr>
            </w:pPr>
            <w:r w:rsidRPr="000C0E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28BBE825" w14:textId="23C1C239" w:rsidR="00AE56BD" w:rsidRPr="000C0E80" w:rsidRDefault="00017663" w:rsidP="009E5974">
            <w:pPr>
              <w:jc w:val="right"/>
              <w:rPr>
                <w:rFonts w:ascii="Angsana New" w:hAnsi="Angsana New"/>
                <w:sz w:val="28"/>
              </w:rPr>
            </w:pPr>
            <w:r w:rsidRPr="000C0E80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BC5A3FD" w14:textId="744D31C1" w:rsidR="00AE56BD" w:rsidRPr="000C0E80" w:rsidRDefault="00912DDC" w:rsidP="005F302A">
            <w:pPr>
              <w:jc w:val="right"/>
              <w:rPr>
                <w:rFonts w:ascii="Angsana New" w:hAnsi="Angsana New"/>
                <w:sz w:val="28"/>
              </w:rPr>
            </w:pPr>
            <w:r w:rsidRPr="000C0E8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4,693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783104DD" w14:textId="675C3414" w:rsidR="00AE56BD" w:rsidRPr="000C0E80" w:rsidRDefault="005F302A" w:rsidP="005F302A">
            <w:pPr>
              <w:jc w:val="right"/>
              <w:rPr>
                <w:rFonts w:ascii="Angsana New" w:hAnsi="Angsana New"/>
                <w:sz w:val="28"/>
              </w:rPr>
            </w:pPr>
            <w:r w:rsidRPr="000C0E80">
              <w:rPr>
                <w:rFonts w:ascii="Angsana New" w:hAnsi="Angsana New"/>
                <w:sz w:val="28"/>
              </w:rPr>
              <w:t>103,830</w:t>
            </w:r>
          </w:p>
        </w:tc>
      </w:tr>
      <w:tr w:rsidR="00912DDC" w:rsidRPr="00AF14F2" w14:paraId="193F45E9" w14:textId="77777777" w:rsidTr="00536DE3">
        <w:trPr>
          <w:trHeight w:val="70"/>
        </w:trPr>
        <w:tc>
          <w:tcPr>
            <w:tcW w:w="1872" w:type="dxa"/>
          </w:tcPr>
          <w:p w14:paraId="59CB04F0" w14:textId="77777777" w:rsidR="00912DDC" w:rsidRPr="004A4063" w:rsidRDefault="00912DDC" w:rsidP="00912DDC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  <w:r w:rsidRPr="0022166D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C894C98" w14:textId="249F3AA3" w:rsidR="00912DDC" w:rsidRPr="000C0E80" w:rsidRDefault="005F302A" w:rsidP="005F302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C0E80">
              <w:rPr>
                <w:rFonts w:ascii="Angsana New" w:hAnsi="Angsana New"/>
                <w:snapToGrid w:val="0"/>
                <w:sz w:val="28"/>
                <w:lang w:eastAsia="th-TH"/>
              </w:rPr>
              <w:t>(21,116</w:t>
            </w:r>
            <w:r w:rsidR="00912DDC" w:rsidRPr="000C0E80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A4C4228" w14:textId="5B44B795" w:rsidR="00912DDC" w:rsidRPr="000C0E80" w:rsidRDefault="00017663" w:rsidP="0001766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C0E8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A92B153" w14:textId="5665917C" w:rsidR="00912DDC" w:rsidRPr="000C0E80" w:rsidRDefault="00017663" w:rsidP="0001766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C0E80">
              <w:rPr>
                <w:rFonts w:ascii="Angsana New" w:hAnsi="Angsana New"/>
                <w:color w:val="000000"/>
                <w:sz w:val="28"/>
              </w:rPr>
              <w:t>16,170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8A9B137" w14:textId="507ABD10" w:rsidR="00912DDC" w:rsidRPr="000C0E80" w:rsidRDefault="00912DDC" w:rsidP="005F302A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C0E80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(3,243)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510072C1" w14:textId="3A4083CE" w:rsidR="00912DDC" w:rsidRPr="000C0E80" w:rsidRDefault="005F302A" w:rsidP="00017663">
            <w:pPr>
              <w:pBdr>
                <w:bottom w:val="single" w:sz="4" w:space="1" w:color="auto"/>
              </w:pBdr>
              <w:ind w:left="-55" w:right="-31"/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0C0E80">
              <w:rPr>
                <w:rFonts w:ascii="Angsana New" w:hAnsi="Angsana New"/>
                <w:color w:val="000000"/>
                <w:sz w:val="28"/>
              </w:rPr>
              <w:t>(</w:t>
            </w:r>
            <w:r w:rsidR="00017663" w:rsidRPr="000C0E80">
              <w:rPr>
                <w:rFonts w:ascii="Angsana New" w:hAnsi="Angsana New"/>
                <w:color w:val="000000"/>
                <w:sz w:val="28"/>
              </w:rPr>
              <w:t>8,189</w:t>
            </w:r>
            <w:r w:rsidR="00912DDC" w:rsidRPr="000C0E80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912DDC" w:rsidRPr="00AF14F2" w14:paraId="62DC52E4" w14:textId="77777777" w:rsidTr="00536DE3">
        <w:trPr>
          <w:trHeight w:val="70"/>
        </w:trPr>
        <w:tc>
          <w:tcPr>
            <w:tcW w:w="1872" w:type="dxa"/>
            <w:shd w:val="clear" w:color="auto" w:fill="auto"/>
          </w:tcPr>
          <w:p w14:paraId="2B69AF6C" w14:textId="77777777" w:rsidR="00912DDC" w:rsidRPr="004A4063" w:rsidRDefault="00912DDC" w:rsidP="00912DDC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มูลค่าตามบัญชี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07B896B" w14:textId="552527F7" w:rsidR="00912DDC" w:rsidRPr="000C0E80" w:rsidRDefault="00912DDC" w:rsidP="005F30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0C0E80">
              <w:rPr>
                <w:rFonts w:ascii="Angsana New" w:hAnsi="Angsana New"/>
                <w:snapToGrid w:val="0"/>
                <w:sz w:val="28"/>
                <w:lang w:eastAsia="th-TH"/>
              </w:rPr>
              <w:t>78,02</w:t>
            </w:r>
            <w:r w:rsidR="005F302A" w:rsidRPr="000C0E80">
              <w:rPr>
                <w:rFonts w:ascii="Angsana New" w:hAnsi="Angsana New"/>
                <w:snapToGrid w:val="0"/>
                <w:sz w:val="28"/>
                <w:lang w:eastAsia="th-TH"/>
              </w:rPr>
              <w:t>1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E5396C6" w14:textId="7643B5C7" w:rsidR="00912DDC" w:rsidRPr="000C0E80" w:rsidRDefault="00017663" w:rsidP="00912DD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0E80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7CC2005" w14:textId="36C40AF9" w:rsidR="00912DDC" w:rsidRPr="000C0E80" w:rsidRDefault="00017663" w:rsidP="00912DD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0E80">
              <w:rPr>
                <w:rFonts w:asciiTheme="majorBidi" w:hAnsiTheme="majorBidi" w:cstheme="majorBidi"/>
                <w:color w:val="000000"/>
                <w:sz w:val="28"/>
              </w:rPr>
              <w:t>16,170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CF51D7C" w14:textId="033368E1" w:rsidR="00912DDC" w:rsidRPr="000C0E80" w:rsidRDefault="00912DDC" w:rsidP="005F30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 w:rsidRPr="000C0E80">
              <w:rPr>
                <w:rFonts w:asciiTheme="majorBidi" w:hAnsiTheme="majorBidi" w:cstheme="majorBidi"/>
                <w:color w:val="000000"/>
                <w:sz w:val="28"/>
              </w:rPr>
              <w:t>1,450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3278E455" w14:textId="7AB05A8D" w:rsidR="00912DDC" w:rsidRPr="000C0E80" w:rsidRDefault="000C0E80" w:rsidP="005F302A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0C0E80">
              <w:rPr>
                <w:rFonts w:ascii="Angsana New" w:hAnsi="Angsana New"/>
                <w:color w:val="000000"/>
                <w:sz w:val="28"/>
              </w:rPr>
              <w:t>95,641</w:t>
            </w:r>
          </w:p>
        </w:tc>
      </w:tr>
      <w:tr w:rsidR="003A144F" w:rsidRPr="00AF14F2" w14:paraId="43AF82BC" w14:textId="77777777" w:rsidTr="00603F8C">
        <w:trPr>
          <w:trHeight w:val="70"/>
        </w:trPr>
        <w:tc>
          <w:tcPr>
            <w:tcW w:w="1872" w:type="dxa"/>
          </w:tcPr>
          <w:p w14:paraId="1F696CFB" w14:textId="77777777" w:rsidR="003A144F" w:rsidRPr="00AF14F2" w:rsidRDefault="003A144F" w:rsidP="00912DDC">
            <w:pPr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39" w:type="dxa"/>
            <w:vAlign w:val="bottom"/>
          </w:tcPr>
          <w:p w14:paraId="2A86A889" w14:textId="77777777" w:rsidR="003A144F" w:rsidRPr="00AF14F2" w:rsidRDefault="003A144F" w:rsidP="00912D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0AFC50F6" w14:textId="77777777" w:rsidR="003A144F" w:rsidRPr="00AF14F2" w:rsidRDefault="003A144F" w:rsidP="00912D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0CBAA1E5" w14:textId="77777777" w:rsidR="003A144F" w:rsidRPr="00AF14F2" w:rsidRDefault="003A144F" w:rsidP="00912D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367" w:type="dxa"/>
            <w:vAlign w:val="bottom"/>
          </w:tcPr>
          <w:p w14:paraId="6EE18E54" w14:textId="77777777" w:rsidR="003A144F" w:rsidRPr="00AF14F2" w:rsidRDefault="003A144F" w:rsidP="00912DDC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4" w:type="dxa"/>
            <w:gridSpan w:val="2"/>
            <w:vAlign w:val="bottom"/>
          </w:tcPr>
          <w:p w14:paraId="5E1E18EF" w14:textId="77777777" w:rsidR="003A144F" w:rsidRPr="00AF14F2" w:rsidRDefault="003A144F" w:rsidP="00912DDC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912DDC" w:rsidRPr="00AF14F2" w14:paraId="02A55576" w14:textId="77777777" w:rsidTr="00AF7538">
        <w:trPr>
          <w:gridAfter w:val="1"/>
          <w:wAfter w:w="14" w:type="dxa"/>
          <w:trHeight w:val="70"/>
        </w:trPr>
        <w:tc>
          <w:tcPr>
            <w:tcW w:w="1872" w:type="dxa"/>
          </w:tcPr>
          <w:p w14:paraId="43D5AD73" w14:textId="77777777" w:rsidR="00912DDC" w:rsidRPr="004A4063" w:rsidRDefault="00912DDC" w:rsidP="00912DDC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6970" w:type="dxa"/>
            <w:gridSpan w:val="5"/>
            <w:vAlign w:val="bottom"/>
          </w:tcPr>
          <w:p w14:paraId="776BEE63" w14:textId="7B5EBF89" w:rsidR="00912DDC" w:rsidRDefault="00912DDC" w:rsidP="00912DD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="000C0EB8" w:rsidRPr="0034219C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912DDC" w:rsidRPr="00AF14F2" w14:paraId="570B9FC8" w14:textId="77777777" w:rsidTr="00603F8C">
        <w:trPr>
          <w:trHeight w:val="70"/>
        </w:trPr>
        <w:tc>
          <w:tcPr>
            <w:tcW w:w="1872" w:type="dxa"/>
          </w:tcPr>
          <w:p w14:paraId="1BCC4F56" w14:textId="77777777" w:rsidR="00912DDC" w:rsidRPr="004A4063" w:rsidRDefault="00912DDC" w:rsidP="00912DDC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39" w:type="dxa"/>
            <w:vAlign w:val="bottom"/>
          </w:tcPr>
          <w:p w14:paraId="5997AA7A" w14:textId="48E065FA" w:rsidR="00912DDC" w:rsidRDefault="00912DDC" w:rsidP="00912DDC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sz w:val="28"/>
                <w:lang w:val="en-GB" w:eastAsia="th-TH"/>
              </w:rPr>
              <w:t>1</w:t>
            </w:r>
          </w:p>
          <w:p w14:paraId="2A73E50F" w14:textId="474CF78E" w:rsidR="00912DDC" w:rsidRPr="008509E0" w:rsidRDefault="005E6F8D" w:rsidP="00912DD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>มกราคม</w:t>
            </w:r>
            <w:r w:rsidR="00912DDC"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 xml:space="preserve"> </w:t>
            </w:r>
            <w:r w:rsidR="00912DDC">
              <w:rPr>
                <w:rFonts w:ascii="Angsana New" w:hAnsi="Angsana New"/>
                <w:snapToGrid w:val="0"/>
                <w:sz w:val="28"/>
                <w:lang w:val="en-GB" w:eastAsia="th-TH"/>
              </w:rPr>
              <w:t>256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4</w:t>
            </w:r>
          </w:p>
        </w:tc>
        <w:tc>
          <w:tcPr>
            <w:tcW w:w="1367" w:type="dxa"/>
            <w:vAlign w:val="bottom"/>
          </w:tcPr>
          <w:p w14:paraId="3B274904" w14:textId="77777777" w:rsidR="00912DDC" w:rsidRPr="004A4063" w:rsidRDefault="00912DDC" w:rsidP="00912DD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367" w:type="dxa"/>
            <w:vAlign w:val="bottom"/>
          </w:tcPr>
          <w:p w14:paraId="6D28ECC0" w14:textId="77777777" w:rsidR="00912DDC" w:rsidRPr="004A4063" w:rsidRDefault="00912DDC" w:rsidP="00912DDC">
            <w:pPr>
              <w:pBdr>
                <w:bottom w:val="single" w:sz="4" w:space="1" w:color="auto"/>
              </w:pBdr>
              <w:ind w:left="-92" w:right="-79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60F7AD5" w14:textId="77777777" w:rsidR="00912DDC" w:rsidRDefault="00912DDC" w:rsidP="00912DD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โอนเข้า/</w:t>
            </w:r>
          </w:p>
          <w:p w14:paraId="2AE82B9A" w14:textId="77777777" w:rsidR="00912DDC" w:rsidRPr="004A4063" w:rsidRDefault="00912DDC" w:rsidP="00912DD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(โอนออก)</w:t>
            </w:r>
          </w:p>
        </w:tc>
        <w:tc>
          <w:tcPr>
            <w:tcW w:w="1444" w:type="dxa"/>
            <w:gridSpan w:val="2"/>
            <w:vAlign w:val="bottom"/>
          </w:tcPr>
          <w:p w14:paraId="74CBA21A" w14:textId="77777777" w:rsidR="00912DDC" w:rsidRPr="008509E0" w:rsidRDefault="00912DDC" w:rsidP="00912DDC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 xml:space="preserve">ณ วันที่ 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31</w:t>
            </w:r>
          </w:p>
          <w:p w14:paraId="4316A6D9" w14:textId="77777777" w:rsidR="00912DDC" w:rsidRPr="004A4063" w:rsidRDefault="00912DDC" w:rsidP="00912DD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  <w:lang w:val="en-GB" w:eastAsia="th-TH"/>
              </w:rPr>
              <w:t>2564</w:t>
            </w:r>
          </w:p>
        </w:tc>
      </w:tr>
      <w:tr w:rsidR="00912DDC" w:rsidRPr="00AF14F2" w14:paraId="1249F3FC" w14:textId="77777777" w:rsidTr="00603F8C">
        <w:trPr>
          <w:trHeight w:val="70"/>
        </w:trPr>
        <w:tc>
          <w:tcPr>
            <w:tcW w:w="1872" w:type="dxa"/>
          </w:tcPr>
          <w:p w14:paraId="73FDAA66" w14:textId="77777777" w:rsidR="00912DDC" w:rsidRPr="004A4063" w:rsidRDefault="00912DDC" w:rsidP="00912DDC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ราคาทุน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657EF6BA" w14:textId="3365C9F1" w:rsidR="00912DDC" w:rsidRPr="004A4063" w:rsidRDefault="00912DDC" w:rsidP="005F30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>99</w:t>
            </w:r>
            <w:r w:rsidR="005F302A">
              <w:rPr>
                <w:rFonts w:ascii="Angsana New" w:hAnsi="Angsana New"/>
                <w:snapToGrid w:val="0"/>
                <w:sz w:val="28"/>
                <w:lang w:eastAsia="th-TH"/>
              </w:rPr>
              <w:t>,137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2CC1828" w14:textId="77777777" w:rsidR="00912DDC" w:rsidRPr="004A4063" w:rsidRDefault="00912DDC" w:rsidP="00912DD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7AC7A785" w14:textId="77777777" w:rsidR="00912DDC" w:rsidRPr="004A4063" w:rsidRDefault="00912DDC" w:rsidP="00912DD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58729639" w14:textId="77777777" w:rsidR="00912DDC" w:rsidRPr="004A4063" w:rsidRDefault="00912DDC" w:rsidP="00912DDC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3EF9DAC1" w14:textId="32992962" w:rsidR="00912DDC" w:rsidRPr="004A4063" w:rsidRDefault="00912DDC" w:rsidP="005F302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>99</w:t>
            </w:r>
            <w:r w:rsidR="005F302A">
              <w:rPr>
                <w:rFonts w:ascii="Angsana New" w:hAnsi="Angsana New"/>
                <w:snapToGrid w:val="0"/>
                <w:sz w:val="28"/>
                <w:lang w:eastAsia="th-TH"/>
              </w:rPr>
              <w:t>,137</w:t>
            </w:r>
          </w:p>
        </w:tc>
      </w:tr>
      <w:tr w:rsidR="00912DDC" w:rsidRPr="00AF14F2" w14:paraId="31470380" w14:textId="77777777" w:rsidTr="00603F8C">
        <w:trPr>
          <w:trHeight w:val="70"/>
        </w:trPr>
        <w:tc>
          <w:tcPr>
            <w:tcW w:w="1872" w:type="dxa"/>
          </w:tcPr>
          <w:p w14:paraId="3A21C42B" w14:textId="77777777" w:rsidR="00912DDC" w:rsidRPr="004A4063" w:rsidRDefault="00912DDC" w:rsidP="00912DDC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  <w:r w:rsidRPr="0022166D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cs/>
              </w:rPr>
              <w:t xml:space="preserve"> ค่าเผื่อการด้อยค่า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C6F733F" w14:textId="69135DFF" w:rsidR="00912DDC" w:rsidRPr="004A4063" w:rsidRDefault="005F302A" w:rsidP="005F302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(2,831</w:t>
            </w:r>
            <w:r w:rsidR="00912DDC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AA5189F" w14:textId="5A5EB43E" w:rsidR="00912DDC" w:rsidRPr="004A4063" w:rsidRDefault="005F302A" w:rsidP="005F302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(18,285</w:t>
            </w:r>
            <w:r w:rsidR="00912DDC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4AAE5258" w14:textId="77777777" w:rsidR="00912DDC" w:rsidRPr="004A4063" w:rsidRDefault="00912DDC" w:rsidP="00912DDC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C99D7DB" w14:textId="77777777" w:rsidR="00912DDC" w:rsidRPr="004A4063" w:rsidRDefault="00912DDC" w:rsidP="00912DDC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54FAB6E3" w14:textId="5E7F766F" w:rsidR="00912DDC" w:rsidRPr="004A4063" w:rsidRDefault="005F302A" w:rsidP="005F302A">
            <w:pPr>
              <w:pBdr>
                <w:bottom w:val="single" w:sz="4" w:space="1" w:color="auto"/>
              </w:pBdr>
              <w:ind w:left="-55" w:right="-3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(21,116</w:t>
            </w:r>
            <w:r w:rsidR="00912DDC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  <w:tr w:rsidR="00912DDC" w:rsidRPr="00AF14F2" w14:paraId="177FCA6D" w14:textId="77777777" w:rsidTr="00603F8C">
        <w:trPr>
          <w:trHeight w:val="70"/>
        </w:trPr>
        <w:tc>
          <w:tcPr>
            <w:tcW w:w="1872" w:type="dxa"/>
            <w:shd w:val="clear" w:color="auto" w:fill="auto"/>
          </w:tcPr>
          <w:p w14:paraId="0C5E0199" w14:textId="77777777" w:rsidR="00912DDC" w:rsidRPr="004A4063" w:rsidRDefault="00912DDC" w:rsidP="00912DDC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มูลค่าตามบัญชี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0D6FF1A0" w14:textId="5B7432CC" w:rsidR="00912DDC" w:rsidRPr="004A4063" w:rsidRDefault="005F302A" w:rsidP="005F30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96,306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1A952C97" w14:textId="6C64E8BB" w:rsidR="00912DDC" w:rsidRPr="004A4063" w:rsidRDefault="005F302A" w:rsidP="005F30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(18,285</w:t>
            </w:r>
            <w:r w:rsidR="00912DDC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67DC6FCD" w14:textId="77777777" w:rsidR="00912DDC" w:rsidRPr="004A4063" w:rsidRDefault="00912DDC" w:rsidP="00912DD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67" w:type="dxa"/>
            <w:shd w:val="clear" w:color="auto" w:fill="auto"/>
            <w:vAlign w:val="bottom"/>
          </w:tcPr>
          <w:p w14:paraId="0EB9E83D" w14:textId="77777777" w:rsidR="00912DDC" w:rsidRPr="004A4063" w:rsidRDefault="00912DDC" w:rsidP="00912DD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4" w:type="dxa"/>
            <w:gridSpan w:val="2"/>
            <w:shd w:val="clear" w:color="auto" w:fill="auto"/>
            <w:vAlign w:val="bottom"/>
          </w:tcPr>
          <w:p w14:paraId="0D0F1AB2" w14:textId="742F13ED" w:rsidR="00912DDC" w:rsidRPr="004A4063" w:rsidRDefault="00912DDC" w:rsidP="005F302A">
            <w:pPr>
              <w:pBdr>
                <w:bottom w:val="double" w:sz="4" w:space="1" w:color="auto"/>
              </w:pBd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78,02</w:t>
            </w:r>
            <w:r w:rsidR="005F302A">
              <w:rPr>
                <w:rFonts w:ascii="Angsana New" w:hAnsi="Angsana New"/>
                <w:snapToGrid w:val="0"/>
                <w:sz w:val="28"/>
                <w:lang w:eastAsia="th-TH"/>
              </w:rPr>
              <w:t>1</w:t>
            </w:r>
          </w:p>
        </w:tc>
      </w:tr>
    </w:tbl>
    <w:p w14:paraId="5DAC1D71" w14:textId="77777777" w:rsidR="00C6773D" w:rsidRDefault="00C6773D" w:rsidP="00C6773D">
      <w:pPr>
        <w:overflowPunct/>
        <w:autoSpaceDE/>
        <w:autoSpaceDN/>
        <w:adjustRightInd/>
        <w:spacing w:before="240"/>
        <w:ind w:left="562"/>
        <w:jc w:val="thaiDistribute"/>
        <w:textAlignment w:val="auto"/>
        <w:rPr>
          <w:rFonts w:ascii="Angsana New" w:hAnsi="Angsana New"/>
          <w:sz w:val="28"/>
        </w:rPr>
      </w:pPr>
      <w:r w:rsidRPr="00D476D3">
        <w:rPr>
          <w:rFonts w:ascii="Angsana New" w:hAnsi="Angsana New"/>
          <w:sz w:val="28"/>
          <w:cs/>
        </w:rPr>
        <w:t>อสังหาริมทรัพย์เพื่อการลงทุนของบริษัทเป็นที่ดินที่บริ</w:t>
      </w:r>
      <w:r>
        <w:rPr>
          <w:rFonts w:ascii="Angsana New" w:hAnsi="Angsana New"/>
          <w:sz w:val="28"/>
          <w:cs/>
        </w:rPr>
        <w:t>ษัทถือครองไว้โดยที่ปัจจุบันยัง</w:t>
      </w:r>
      <w:r>
        <w:rPr>
          <w:rFonts w:ascii="Angsana New" w:hAnsi="Angsana New" w:hint="cs"/>
          <w:sz w:val="28"/>
          <w:cs/>
        </w:rPr>
        <w:t>ไม่</w:t>
      </w:r>
      <w:r w:rsidRPr="00D476D3">
        <w:rPr>
          <w:rFonts w:ascii="Angsana New" w:hAnsi="Angsana New"/>
          <w:sz w:val="28"/>
          <w:cs/>
        </w:rPr>
        <w:t>ได้ระบุวัตถุประสงค์ของการ</w:t>
      </w:r>
      <w:r>
        <w:rPr>
          <w:rFonts w:ascii="Angsana New" w:hAnsi="Angsana New"/>
          <w:sz w:val="28"/>
        </w:rPr>
        <w:t xml:space="preserve">   </w:t>
      </w:r>
      <w:r w:rsidRPr="00D476D3">
        <w:rPr>
          <w:rFonts w:ascii="Angsana New" w:hAnsi="Angsana New"/>
          <w:sz w:val="28"/>
          <w:cs/>
        </w:rPr>
        <w:t xml:space="preserve">ใช้งานในอนาคต </w:t>
      </w:r>
    </w:p>
    <w:p w14:paraId="25FDACA4" w14:textId="77777777" w:rsidR="009C0FC4" w:rsidRDefault="009C0FC4" w:rsidP="009C0FC4">
      <w:pPr>
        <w:overflowPunct/>
        <w:autoSpaceDE/>
        <w:autoSpaceDN/>
        <w:adjustRightInd/>
        <w:spacing w:before="120"/>
        <w:ind w:left="562"/>
        <w:jc w:val="thaiDistribute"/>
        <w:textAlignment w:val="auto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ในระหว่าง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ปี </w:t>
      </w:r>
      <w:r>
        <w:rPr>
          <w:rFonts w:ascii="Angsana New" w:hAnsi="Angsana New"/>
          <w:sz w:val="28"/>
        </w:rPr>
        <w:t xml:space="preserve">2565 </w:t>
      </w:r>
      <w:r>
        <w:rPr>
          <w:rFonts w:ascii="Angsana New" w:hAnsi="Angsana New" w:hint="cs"/>
          <w:sz w:val="28"/>
          <w:cs/>
        </w:rPr>
        <w:t>ฝ่ายบริหารของบริษัทได้เปลี่ยนแปลงวัตถุประสงค์การใช้งานที่ดิน</w:t>
      </w:r>
      <w:r w:rsidRPr="00206A72">
        <w:rPr>
          <w:rFonts w:ascii="Angsana New" w:hAnsi="Angsana New" w:hint="cs"/>
          <w:spacing w:val="3"/>
          <w:sz w:val="28"/>
          <w:cs/>
        </w:rPr>
        <w:t>เพื่อการเพาะปลูกปาล์มน้ำมัน</w:t>
      </w:r>
      <w:r>
        <w:rPr>
          <w:rFonts w:ascii="Angsana New" w:hAnsi="Angsana New" w:hint="cs"/>
          <w:spacing w:val="3"/>
          <w:sz w:val="28"/>
          <w:cs/>
        </w:rPr>
        <w:t>บางส่วน ซึ่งมี</w:t>
      </w:r>
      <w:r w:rsidRPr="00206A72">
        <w:rPr>
          <w:rFonts w:ascii="Angsana New" w:hAnsi="Angsana New" w:hint="cs"/>
          <w:spacing w:val="3"/>
          <w:sz w:val="28"/>
          <w:cs/>
        </w:rPr>
        <w:t xml:space="preserve">มูลค่าสุทธิตามบัญชี </w:t>
      </w:r>
      <w:r w:rsidRPr="00206A72">
        <w:rPr>
          <w:rFonts w:ascii="Angsana New" w:hAnsi="Angsana New"/>
          <w:spacing w:val="3"/>
          <w:sz w:val="28"/>
        </w:rPr>
        <w:t xml:space="preserve">1.45 </w:t>
      </w:r>
      <w:r w:rsidRPr="00206A72">
        <w:rPr>
          <w:rFonts w:ascii="Angsana New" w:hAnsi="Angsana New" w:hint="cs"/>
          <w:spacing w:val="3"/>
          <w:sz w:val="28"/>
          <w:cs/>
        </w:rPr>
        <w:t>ล้านบาท</w:t>
      </w:r>
      <w:r>
        <w:rPr>
          <w:rFonts w:ascii="Angsana New" w:hAnsi="Angsana New" w:hint="cs"/>
          <w:spacing w:val="3"/>
          <w:sz w:val="28"/>
          <w:cs/>
        </w:rPr>
        <w:t xml:space="preserve"> ที่แสดงอยู่ในที่ดิน อาคารและอุปกรณ์ เนื่องจากไม่คุ้มค่าในการดำเนินการ</w:t>
      </w:r>
      <w:r>
        <w:rPr>
          <w:rFonts w:ascii="Angsana New" w:hAnsi="Angsana New"/>
          <w:spacing w:val="3"/>
          <w:sz w:val="28"/>
        </w:rPr>
        <w:t xml:space="preserve"> </w:t>
      </w:r>
      <w:r w:rsidRPr="00206A72">
        <w:rPr>
          <w:rFonts w:ascii="Angsana New" w:hAnsi="Angsana New" w:hint="cs"/>
          <w:spacing w:val="3"/>
          <w:sz w:val="28"/>
          <w:cs/>
        </w:rPr>
        <w:t xml:space="preserve">(ดูหมายเหตุ </w:t>
      </w:r>
      <w:r>
        <w:rPr>
          <w:rFonts w:ascii="Angsana New" w:hAnsi="Angsana New"/>
          <w:spacing w:val="3"/>
          <w:sz w:val="28"/>
        </w:rPr>
        <w:t>12</w:t>
      </w:r>
      <w:r w:rsidRPr="00206A72">
        <w:rPr>
          <w:rFonts w:ascii="Angsana New" w:hAnsi="Angsana New"/>
          <w:spacing w:val="3"/>
          <w:sz w:val="28"/>
        </w:rPr>
        <w:t xml:space="preserve">) </w:t>
      </w:r>
      <w:r>
        <w:rPr>
          <w:rFonts w:ascii="Angsana New" w:hAnsi="Angsana New" w:hint="cs"/>
          <w:sz w:val="28"/>
          <w:cs/>
        </w:rPr>
        <w:t>บริษัทจึงโอนที่ดินดังกล่าวมาเป็นอสังหาริมทรัพย์เพื่อการลงทุน</w:t>
      </w:r>
      <w:bookmarkStart w:id="5" w:name="_GoBack"/>
      <w:bookmarkEnd w:id="5"/>
    </w:p>
    <w:p w14:paraId="2F3F2F13" w14:textId="27166F10" w:rsidR="009C0FC4" w:rsidRPr="009C0FC4" w:rsidRDefault="009C0FC4" w:rsidP="009C0FC4">
      <w:pPr>
        <w:overflowPunct/>
        <w:autoSpaceDE/>
        <w:autoSpaceDN/>
        <w:adjustRightInd/>
        <w:spacing w:before="120"/>
        <w:ind w:left="562"/>
        <w:jc w:val="thaiDistribute"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 w:hint="cs"/>
          <w:sz w:val="28"/>
          <w:cs/>
        </w:rPr>
        <w:t xml:space="preserve">ณ วันที่ </w:t>
      </w:r>
      <w:r>
        <w:rPr>
          <w:rFonts w:ascii="Angsana New" w:hAnsi="Angsana New"/>
          <w:sz w:val="28"/>
        </w:rPr>
        <w:t>31</w:t>
      </w:r>
      <w:r>
        <w:rPr>
          <w:rFonts w:ascii="Angsana New" w:hAnsi="Angsana New" w:hint="cs"/>
          <w:sz w:val="28"/>
          <w:cs/>
        </w:rPr>
        <w:t xml:space="preserve"> ธันวาคม</w:t>
      </w:r>
      <w:r>
        <w:rPr>
          <w:rFonts w:ascii="Angsana New" w:hAnsi="Angsana New"/>
          <w:sz w:val="28"/>
        </w:rPr>
        <w:t xml:space="preserve"> 2564</w:t>
      </w:r>
      <w:r>
        <w:rPr>
          <w:rFonts w:ascii="Angsana New" w:hAnsi="Angsana New" w:hint="cs"/>
          <w:sz w:val="28"/>
          <w:cs/>
        </w:rPr>
        <w:t xml:space="preserve"> อสังหาริมทรัพย์เพื่อการลงทุนได้เกิดการด้อยค่าจำนวน </w:t>
      </w:r>
      <w:r>
        <w:rPr>
          <w:rFonts w:ascii="Angsana New" w:hAnsi="Angsana New"/>
          <w:sz w:val="28"/>
        </w:rPr>
        <w:t>18.29</w:t>
      </w:r>
      <w:r>
        <w:rPr>
          <w:rFonts w:ascii="Angsana New" w:hAnsi="Angsana New" w:hint="cs"/>
          <w:sz w:val="28"/>
          <w:cs/>
        </w:rPr>
        <w:t xml:space="preserve"> ล้าน</w:t>
      </w:r>
      <w:r w:rsidR="005510CE">
        <w:rPr>
          <w:rFonts w:ascii="Angsana New" w:hAnsi="Angsana New" w:hint="cs"/>
          <w:sz w:val="28"/>
          <w:cs/>
        </w:rPr>
        <w:t>บาท เนื่องจากมีมูลค่าตามบัญชีสูง</w:t>
      </w:r>
      <w:r>
        <w:rPr>
          <w:rFonts w:ascii="Angsana New" w:hAnsi="Angsana New" w:hint="cs"/>
          <w:sz w:val="28"/>
          <w:cs/>
        </w:rPr>
        <w:t>กว่ามูลค่าที่คาดว่าจะได้รับคืน (มูลค่าจากการใช้หรือมูลค่ายุติธรรมหักต้นทุนในการขาย) โดยกำหนดมูลค่าที่คาดว่าจะได้รับคืนจ</w:t>
      </w:r>
      <w:r w:rsidR="00B145E2">
        <w:rPr>
          <w:rFonts w:ascii="Angsana New" w:hAnsi="Angsana New" w:hint="cs"/>
          <w:sz w:val="28"/>
          <w:cs/>
        </w:rPr>
        <w:t>ากมูลค่ายุติธรรมที่ประเมินโดย</w:t>
      </w:r>
      <w:r>
        <w:rPr>
          <w:rFonts w:ascii="Angsana New" w:hAnsi="Angsana New" w:hint="cs"/>
          <w:sz w:val="28"/>
          <w:cs/>
        </w:rPr>
        <w:t>ผู้</w:t>
      </w:r>
      <w:r w:rsidR="00C83CBB">
        <w:rPr>
          <w:rFonts w:ascii="Angsana New" w:hAnsi="Angsana New" w:hint="cs"/>
          <w:sz w:val="28"/>
          <w:cs/>
        </w:rPr>
        <w:t>ประเมินราคาอิสระ</w:t>
      </w:r>
      <w:r>
        <w:rPr>
          <w:rFonts w:ascii="Angsana New" w:hAnsi="Angsana New" w:hint="cs"/>
          <w:sz w:val="28"/>
          <w:cs/>
        </w:rPr>
        <w:t xml:space="preserve">หักต้นทุนในการจำหน่าย ต่อมาในปี </w:t>
      </w:r>
      <w:r>
        <w:rPr>
          <w:rFonts w:ascii="Angsana New" w:hAnsi="Angsana New"/>
          <w:sz w:val="28"/>
        </w:rPr>
        <w:t>2565</w:t>
      </w:r>
      <w:r w:rsidR="00323A8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ได้มีการประเมินการด้อยค่า</w:t>
      </w:r>
      <w:r w:rsidR="00A767E7">
        <w:rPr>
          <w:rFonts w:ascii="Angsana New" w:hAnsi="Angsana New" w:hint="cs"/>
          <w:sz w:val="28"/>
          <w:cs/>
        </w:rPr>
        <w:t>ของอสังหาริมทรัพย์เพื่อการลงทุนโ</w:t>
      </w:r>
      <w:r>
        <w:rPr>
          <w:rFonts w:ascii="Angsana New" w:hAnsi="Angsana New" w:hint="cs"/>
          <w:sz w:val="28"/>
          <w:cs/>
        </w:rPr>
        <w:t>ดยการประเมินราคาใหม่และพบว่ามูลค่าที่คาดว่าจะได้รับคืนสูงขึ้นกว่ามูลค่าตามบัญชีเดิม จึงกลับรายการค่าเผื่อการด้อยค่าจำนวน</w:t>
      </w:r>
      <w:r>
        <w:rPr>
          <w:rFonts w:ascii="Angsana New" w:hAnsi="Angsana New"/>
          <w:sz w:val="28"/>
        </w:rPr>
        <w:t xml:space="preserve"> 16.17</w:t>
      </w:r>
      <w:r>
        <w:rPr>
          <w:rFonts w:ascii="Angsana New" w:hAnsi="Angsana New" w:hint="cs"/>
          <w:sz w:val="28"/>
          <w:cs/>
        </w:rPr>
        <w:t xml:space="preserve"> ล้านบาทและรับรู้จำนวนดังกล่าวในกำไรหรือขาดทุน</w:t>
      </w:r>
    </w:p>
    <w:p w14:paraId="040A0655" w14:textId="2CD3651E" w:rsidR="00F86DEF" w:rsidRPr="00D476D3" w:rsidRDefault="00F86DEF" w:rsidP="00C6773D">
      <w:pPr>
        <w:overflowPunct/>
        <w:autoSpaceDE/>
        <w:autoSpaceDN/>
        <w:adjustRightInd/>
        <w:spacing w:before="120"/>
        <w:ind w:left="562"/>
        <w:jc w:val="thaiDistribute"/>
        <w:textAlignment w:val="auto"/>
        <w:rPr>
          <w:rFonts w:ascii="Angsana New" w:hAnsi="Angsana New"/>
          <w:sz w:val="28"/>
        </w:rPr>
      </w:pPr>
      <w:r w:rsidRPr="003E7700">
        <w:rPr>
          <w:rFonts w:ascii="Angsana New" w:hAnsi="Angsana New"/>
          <w:spacing w:val="-2"/>
          <w:sz w:val="28"/>
          <w:cs/>
        </w:rPr>
        <w:t>บริษัทได้นำที่ดินดังกล่าว</w:t>
      </w:r>
      <w:r w:rsidRPr="003E7700">
        <w:rPr>
          <w:rFonts w:ascii="Angsana New" w:hAnsi="Angsana New" w:hint="cs"/>
          <w:spacing w:val="-2"/>
          <w:sz w:val="28"/>
          <w:cs/>
        </w:rPr>
        <w:t xml:space="preserve">ข้างต้นบางส่วนซึ่งมีราคาทุน ณ วันที่ </w:t>
      </w:r>
      <w:r w:rsidRPr="003E7700">
        <w:rPr>
          <w:rFonts w:ascii="Angsana New" w:hAnsi="Angsana New"/>
          <w:spacing w:val="-2"/>
          <w:sz w:val="28"/>
        </w:rPr>
        <w:t>3</w:t>
      </w:r>
      <w:r>
        <w:rPr>
          <w:rFonts w:ascii="Angsana New" w:hAnsi="Angsana New"/>
          <w:spacing w:val="-2"/>
          <w:sz w:val="28"/>
        </w:rPr>
        <w:t xml:space="preserve">1 </w:t>
      </w:r>
      <w:r>
        <w:rPr>
          <w:rFonts w:ascii="Angsana New" w:hAnsi="Angsana New" w:hint="cs"/>
          <w:spacing w:val="-2"/>
          <w:sz w:val="28"/>
          <w:cs/>
        </w:rPr>
        <w:t xml:space="preserve">ธันวาคม </w:t>
      </w:r>
      <w:r>
        <w:rPr>
          <w:rFonts w:ascii="Angsana New" w:hAnsi="Angsana New"/>
          <w:spacing w:val="-2"/>
          <w:sz w:val="28"/>
        </w:rPr>
        <w:t xml:space="preserve">2565 </w:t>
      </w:r>
      <w:r>
        <w:rPr>
          <w:rFonts w:ascii="Angsana New" w:hAnsi="Angsana New" w:hint="cs"/>
          <w:spacing w:val="-2"/>
          <w:sz w:val="28"/>
          <w:cs/>
        </w:rPr>
        <w:t xml:space="preserve">และ </w:t>
      </w:r>
      <w:r>
        <w:rPr>
          <w:rFonts w:ascii="Angsana New" w:hAnsi="Angsana New"/>
          <w:spacing w:val="-2"/>
          <w:sz w:val="28"/>
        </w:rPr>
        <w:t>2564</w:t>
      </w:r>
      <w:r w:rsidRPr="003E7700">
        <w:rPr>
          <w:rFonts w:ascii="Angsana New" w:hAnsi="Angsana New"/>
          <w:spacing w:val="-2"/>
          <w:sz w:val="28"/>
        </w:rPr>
        <w:t xml:space="preserve"> </w:t>
      </w:r>
      <w:r w:rsidRPr="003E7700">
        <w:rPr>
          <w:rFonts w:ascii="Angsana New" w:hAnsi="Angsana New" w:hint="cs"/>
          <w:spacing w:val="-2"/>
          <w:sz w:val="28"/>
          <w:cs/>
        </w:rPr>
        <w:t xml:space="preserve">จำนวน </w:t>
      </w:r>
      <w:r>
        <w:rPr>
          <w:rFonts w:ascii="Angsana New" w:hAnsi="Angsana New"/>
          <w:spacing w:val="-2"/>
          <w:sz w:val="28"/>
        </w:rPr>
        <w:t>80.00</w:t>
      </w:r>
      <w:r>
        <w:rPr>
          <w:rFonts w:ascii="Angsana New" w:hAnsi="Angsana New" w:hint="cs"/>
          <w:spacing w:val="-2"/>
          <w:sz w:val="28"/>
          <w:cs/>
        </w:rPr>
        <w:t xml:space="preserve"> </w:t>
      </w:r>
      <w:r w:rsidRPr="003E7700">
        <w:rPr>
          <w:rFonts w:ascii="Angsana New" w:hAnsi="Angsana New" w:hint="cs"/>
          <w:spacing w:val="-2"/>
          <w:sz w:val="28"/>
          <w:cs/>
        </w:rPr>
        <w:t>ล้านบาท</w:t>
      </w:r>
      <w:r>
        <w:rPr>
          <w:rFonts w:ascii="Angsana New" w:hAnsi="Angsana New" w:hint="cs"/>
          <w:sz w:val="28"/>
          <w:cs/>
        </w:rPr>
        <w:t xml:space="preserve"> </w:t>
      </w:r>
      <w:r w:rsidRPr="00D476D3">
        <w:rPr>
          <w:rFonts w:ascii="Angsana New" w:hAnsi="Angsana New"/>
          <w:sz w:val="28"/>
          <w:cs/>
        </w:rPr>
        <w:t>ไปค้ำประกันหนี้สินตามสัญญาปรับโครงสร้างหนี้ของบริษัท</w:t>
      </w:r>
      <w:r>
        <w:rPr>
          <w:rFonts w:ascii="Angsana New" w:hAnsi="Angsana New"/>
          <w:sz w:val="28"/>
        </w:rPr>
        <w:t xml:space="preserve"> </w:t>
      </w:r>
      <w:r w:rsidRPr="00610F69">
        <w:rPr>
          <w:rFonts w:ascii="Angsana New" w:hAnsi="Angsana New"/>
          <w:sz w:val="28"/>
        </w:rPr>
        <w:t>(</w:t>
      </w:r>
      <w:r w:rsidRPr="00A12A7C">
        <w:rPr>
          <w:rFonts w:ascii="Angsana New" w:hAnsi="Angsana New" w:hint="cs"/>
          <w:sz w:val="28"/>
          <w:cs/>
        </w:rPr>
        <w:t xml:space="preserve">ดูหมายเหตุ </w:t>
      </w:r>
      <w:r w:rsidR="00A12A7C">
        <w:rPr>
          <w:rFonts w:ascii="Angsana New" w:hAnsi="Angsana New"/>
          <w:sz w:val="28"/>
        </w:rPr>
        <w:t>16</w:t>
      </w:r>
      <w:r w:rsidRPr="00610F69">
        <w:rPr>
          <w:rFonts w:ascii="Angsana New" w:hAnsi="Angsana New"/>
          <w:sz w:val="28"/>
        </w:rPr>
        <w:t>)</w:t>
      </w:r>
      <w:r w:rsidRPr="00D476D3">
        <w:rPr>
          <w:rFonts w:ascii="Angsana New" w:hAnsi="Angsana New"/>
          <w:sz w:val="28"/>
          <w:cs/>
        </w:rPr>
        <w:t xml:space="preserve"> </w:t>
      </w:r>
    </w:p>
    <w:p w14:paraId="11CACC49" w14:textId="4E9F82E1" w:rsidR="00A66D4D" w:rsidRPr="00A66D4D" w:rsidRDefault="00A66D4D" w:rsidP="00A66D4D">
      <w:pPr>
        <w:overflowPunct/>
        <w:autoSpaceDE/>
        <w:autoSpaceDN/>
        <w:adjustRightInd/>
        <w:spacing w:before="120" w:after="120"/>
        <w:ind w:left="562"/>
        <w:jc w:val="thaiDistribute"/>
        <w:textAlignment w:val="auto"/>
        <w:rPr>
          <w:rFonts w:ascii="Angsana New" w:hAnsi="Angsana New"/>
          <w:sz w:val="28"/>
        </w:rPr>
      </w:pPr>
      <w:r w:rsidRPr="00A66D4D">
        <w:rPr>
          <w:rFonts w:ascii="Angsana New" w:hAnsi="Angsana New" w:hint="cs"/>
          <w:sz w:val="28"/>
          <w:cs/>
        </w:rPr>
        <w:t>ข้อมูลเพิ่มเติม</w:t>
      </w:r>
      <w:r w:rsidRPr="00A66D4D">
        <w:rPr>
          <w:rFonts w:ascii="Angsana New" w:hAnsi="Angsana New"/>
          <w:sz w:val="28"/>
          <w:cs/>
        </w:rPr>
        <w:t xml:space="preserve">ของอสังหาริมทรัพย์เพื่อการลงทุน ณ วันที่ </w:t>
      </w:r>
      <w:r w:rsidRPr="00A66D4D">
        <w:rPr>
          <w:rFonts w:ascii="Angsana New" w:hAnsi="Angsana New"/>
          <w:sz w:val="28"/>
        </w:rPr>
        <w:t xml:space="preserve">31 </w:t>
      </w:r>
      <w:r w:rsidRPr="00A66D4D">
        <w:rPr>
          <w:rFonts w:ascii="Angsana New" w:hAnsi="Angsana New"/>
          <w:sz w:val="28"/>
          <w:cs/>
        </w:rPr>
        <w:t xml:space="preserve">ธันวาคม </w:t>
      </w:r>
      <w:r w:rsidRPr="00A66D4D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5</w:t>
      </w:r>
      <w:r w:rsidRPr="00A66D4D">
        <w:rPr>
          <w:rFonts w:ascii="Angsana New" w:hAnsi="Angsana New"/>
          <w:sz w:val="28"/>
        </w:rPr>
        <w:t xml:space="preserve"> </w:t>
      </w:r>
      <w:r w:rsidRPr="00A66D4D">
        <w:rPr>
          <w:rFonts w:ascii="Angsana New" w:hAnsi="Angsana New"/>
          <w:sz w:val="28"/>
          <w:cs/>
        </w:rPr>
        <w:t xml:space="preserve">และ </w:t>
      </w:r>
      <w:r w:rsidRPr="00A66D4D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4</w:t>
      </w:r>
      <w:r w:rsidRPr="00A66D4D">
        <w:rPr>
          <w:rFonts w:ascii="Angsana New" w:hAnsi="Angsana New"/>
          <w:sz w:val="28"/>
          <w:cs/>
        </w:rPr>
        <w:t xml:space="preserve"> แสดงได้ดังนี้</w:t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82"/>
        <w:gridCol w:w="1710"/>
        <w:gridCol w:w="1710"/>
      </w:tblGrid>
      <w:tr w:rsidR="00A66D4D" w:rsidRPr="00A66D4D" w14:paraId="07018639" w14:textId="77777777" w:rsidTr="006E544B">
        <w:tc>
          <w:tcPr>
            <w:tcW w:w="5382" w:type="dxa"/>
          </w:tcPr>
          <w:p w14:paraId="0F242A29" w14:textId="77777777" w:rsidR="00A66D4D" w:rsidRPr="00A66D4D" w:rsidRDefault="00A66D4D" w:rsidP="009E5974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420" w:type="dxa"/>
            <w:gridSpan w:val="2"/>
          </w:tcPr>
          <w:p w14:paraId="2C52FEB1" w14:textId="40F3CE3D" w:rsidR="00A66D4D" w:rsidRPr="00A66D4D" w:rsidRDefault="00A66D4D" w:rsidP="009E59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A66D4D">
              <w:rPr>
                <w:rFonts w:ascii="Angsana New" w:hAnsi="Angsana New"/>
                <w:sz w:val="28"/>
                <w:cs/>
              </w:rPr>
              <w:t>หน่วย</w:t>
            </w:r>
            <w:r w:rsidRPr="00A66D4D">
              <w:rPr>
                <w:rFonts w:ascii="Angsana New" w:hAnsi="Angsana New"/>
                <w:sz w:val="28"/>
              </w:rPr>
              <w:t xml:space="preserve">: </w:t>
            </w:r>
            <w:r w:rsidR="000C0EB8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="000C0EB8" w:rsidRPr="0034219C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A66D4D" w:rsidRPr="00A66D4D" w14:paraId="2927718E" w14:textId="77777777" w:rsidTr="006E544B">
        <w:tc>
          <w:tcPr>
            <w:tcW w:w="5382" w:type="dxa"/>
          </w:tcPr>
          <w:p w14:paraId="78B46060" w14:textId="77777777" w:rsidR="00A66D4D" w:rsidRPr="00A66D4D" w:rsidRDefault="00A66D4D" w:rsidP="009E5974">
            <w:pPr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10" w:type="dxa"/>
          </w:tcPr>
          <w:p w14:paraId="3AE2337E" w14:textId="37CC864C" w:rsidR="00A66D4D" w:rsidRPr="00A66D4D" w:rsidRDefault="00A66D4D" w:rsidP="009E59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A66D4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710" w:type="dxa"/>
          </w:tcPr>
          <w:p w14:paraId="12DE42EA" w14:textId="5280A357" w:rsidR="00A66D4D" w:rsidRPr="00A66D4D" w:rsidRDefault="00A66D4D" w:rsidP="009E59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A66D4D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</w:tr>
      <w:tr w:rsidR="00A66D4D" w:rsidRPr="00A66D4D" w14:paraId="2E350565" w14:textId="77777777" w:rsidTr="00C255C5">
        <w:tc>
          <w:tcPr>
            <w:tcW w:w="5382" w:type="dxa"/>
          </w:tcPr>
          <w:p w14:paraId="693C1938" w14:textId="77777777" w:rsidR="00A66D4D" w:rsidRPr="00A66D4D" w:rsidRDefault="00A66D4D" w:rsidP="009E5974">
            <w:pPr>
              <w:ind w:right="-198"/>
              <w:jc w:val="both"/>
              <w:rPr>
                <w:rFonts w:ascii="Angsana New" w:hAnsi="Angsana New"/>
                <w:sz w:val="28"/>
                <w:cs/>
              </w:rPr>
            </w:pPr>
            <w:r w:rsidRPr="00A66D4D">
              <w:rPr>
                <w:rFonts w:ascii="Angsana New" w:hAnsi="Angsana New" w:hint="cs"/>
                <w:sz w:val="28"/>
                <w:cs/>
              </w:rPr>
              <w:t>มูลค่ายุติธรรมของ</w:t>
            </w:r>
            <w:r w:rsidRPr="00A66D4D">
              <w:rPr>
                <w:rFonts w:ascii="Angsana New" w:hAnsi="Angsana New"/>
                <w:sz w:val="28"/>
                <w:cs/>
              </w:rPr>
              <w:t>ที่ดินเปล่า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1A061DE" w14:textId="292EFE0B" w:rsidR="00A66D4D" w:rsidRPr="00A66D4D" w:rsidRDefault="00C255C5" w:rsidP="00C255C5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106,410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D76A66" w14:textId="3D2E02D2" w:rsidR="00A66D4D" w:rsidRPr="00A66D4D" w:rsidRDefault="00C255C5" w:rsidP="00C255C5">
            <w:pPr>
              <w:tabs>
                <w:tab w:val="decimal" w:pos="882"/>
              </w:tabs>
              <w:ind w:right="72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88,790</w:t>
            </w:r>
          </w:p>
        </w:tc>
      </w:tr>
    </w:tbl>
    <w:p w14:paraId="6A6BD9EE" w14:textId="3259875F" w:rsidR="003C23A3" w:rsidRDefault="00CF2807" w:rsidP="003C23A3">
      <w:pPr>
        <w:overflowPunct/>
        <w:autoSpaceDE/>
        <w:autoSpaceDN/>
        <w:adjustRightInd/>
        <w:spacing w:before="240"/>
        <w:ind w:left="562"/>
        <w:jc w:val="thaiDistribute"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sz w:val="28"/>
          <w:cs/>
        </w:rPr>
        <w:lastRenderedPageBreak/>
        <w:t>มูลค่ายุติธรรมของ</w:t>
      </w:r>
      <w:r w:rsidR="008D7FB6" w:rsidRPr="00CE1A0A">
        <w:rPr>
          <w:rFonts w:ascii="Angsana New" w:hAnsi="Angsana New"/>
          <w:sz w:val="28"/>
          <w:cs/>
        </w:rPr>
        <w:t xml:space="preserve">อสังหาริมทรัพย์เพื่อการลงทุน ณ วันที่ </w:t>
      </w:r>
      <w:r w:rsidR="008D7FB6" w:rsidRPr="00FA64C6">
        <w:rPr>
          <w:rFonts w:ascii="Angsana New" w:hAnsi="Angsana New"/>
          <w:sz w:val="28"/>
        </w:rPr>
        <w:t>31</w:t>
      </w:r>
      <w:r w:rsidR="008D7FB6" w:rsidRPr="00CE1A0A">
        <w:rPr>
          <w:rFonts w:ascii="Angsana New" w:hAnsi="Angsana New"/>
          <w:sz w:val="28"/>
          <w:cs/>
        </w:rPr>
        <w:t xml:space="preserve"> ธันวาคม </w:t>
      </w:r>
      <w:r w:rsidR="008D7FB6">
        <w:rPr>
          <w:rFonts w:ascii="Angsana New" w:hAnsi="Angsana New"/>
          <w:sz w:val="28"/>
        </w:rPr>
        <w:t>2565</w:t>
      </w:r>
      <w:r w:rsidR="008D7FB6" w:rsidRPr="00CE1A0A">
        <w:rPr>
          <w:rFonts w:ascii="Angsana New" w:hAnsi="Angsana New"/>
          <w:sz w:val="28"/>
          <w:cs/>
        </w:rPr>
        <w:t xml:space="preserve"> </w:t>
      </w:r>
      <w:r w:rsidR="008D7FB6" w:rsidRPr="007C7F4F">
        <w:rPr>
          <w:rFonts w:ascii="Angsana New" w:hAnsi="Angsana New"/>
          <w:sz w:val="28"/>
          <w:cs/>
        </w:rPr>
        <w:t>จำนวน</w:t>
      </w:r>
      <w:r w:rsidR="008D7FB6">
        <w:rPr>
          <w:rFonts w:ascii="Angsana New" w:hAnsi="Angsana New" w:hint="cs"/>
          <w:sz w:val="28"/>
          <w:cs/>
        </w:rPr>
        <w:t xml:space="preserve"> </w:t>
      </w:r>
      <w:r w:rsidR="003514FE">
        <w:rPr>
          <w:rFonts w:ascii="Angsana New" w:hAnsi="Angsana New"/>
          <w:sz w:val="28"/>
        </w:rPr>
        <w:t xml:space="preserve">106.41 </w:t>
      </w:r>
      <w:r w:rsidR="003514FE">
        <w:rPr>
          <w:rFonts w:ascii="Angsana New" w:hAnsi="Angsana New" w:hint="cs"/>
          <w:sz w:val="28"/>
          <w:cs/>
        </w:rPr>
        <w:t>ล้าน</w:t>
      </w:r>
      <w:r w:rsidR="008D7FB6">
        <w:rPr>
          <w:rFonts w:ascii="Angsana New" w:hAnsi="Angsana New" w:hint="cs"/>
          <w:sz w:val="28"/>
          <w:cs/>
        </w:rPr>
        <w:t>บาท</w:t>
      </w:r>
      <w:r w:rsidR="008D7FB6" w:rsidRPr="00BE32BD">
        <w:rPr>
          <w:rFonts w:ascii="Angsana New" w:hAnsi="Angsana New" w:hint="cs"/>
          <w:sz w:val="28"/>
          <w:cs/>
        </w:rPr>
        <w:t>ประเมินราคาโดย</w:t>
      </w:r>
      <w:r>
        <w:rPr>
          <w:rFonts w:ascii="Angsana New" w:hAnsi="Angsana New" w:hint="cs"/>
          <w:sz w:val="28"/>
          <w:cs/>
        </w:rPr>
        <w:t>ผู้ประเมิน</w:t>
      </w:r>
      <w:r w:rsidR="000B3004">
        <w:rPr>
          <w:rFonts w:ascii="Angsana New" w:hAnsi="Angsana New" w:hint="cs"/>
          <w:sz w:val="28"/>
          <w:cs/>
        </w:rPr>
        <w:t>ราคา</w:t>
      </w:r>
      <w:r>
        <w:rPr>
          <w:rFonts w:ascii="Angsana New" w:hAnsi="Angsana New" w:hint="cs"/>
          <w:sz w:val="28"/>
          <w:cs/>
        </w:rPr>
        <w:t>อิสระ คือ</w:t>
      </w:r>
      <w:r w:rsidR="00EB5527">
        <w:rPr>
          <w:rFonts w:ascii="Angsana New" w:hAnsi="Angsana New"/>
          <w:sz w:val="28"/>
        </w:rPr>
        <w:t xml:space="preserve"> </w:t>
      </w:r>
      <w:r w:rsidR="00EB5527" w:rsidRPr="00EB5527">
        <w:rPr>
          <w:rFonts w:ascii="Angsana New" w:hAnsi="Angsana New"/>
          <w:sz w:val="28"/>
          <w:cs/>
        </w:rPr>
        <w:t xml:space="preserve">บริษัท </w:t>
      </w:r>
      <w:r w:rsidR="00EB5527" w:rsidRPr="00EB5527">
        <w:rPr>
          <w:rFonts w:ascii="Angsana New" w:hAnsi="Angsana New"/>
          <w:sz w:val="28"/>
        </w:rPr>
        <w:t xml:space="preserve">15 </w:t>
      </w:r>
      <w:r w:rsidR="00EB5527" w:rsidRPr="00EB5527">
        <w:rPr>
          <w:rFonts w:ascii="Angsana New" w:hAnsi="Angsana New"/>
          <w:sz w:val="28"/>
          <w:cs/>
        </w:rPr>
        <w:t>ที่ปรึกษาธุรกิจ จำกัด</w:t>
      </w:r>
      <w:r w:rsidR="00EB5527">
        <w:rPr>
          <w:rFonts w:ascii="Angsana New" w:hAnsi="Angsana New"/>
          <w:sz w:val="28"/>
        </w:rPr>
        <w:t xml:space="preserve"> </w:t>
      </w:r>
      <w:r w:rsidR="008D7FB6" w:rsidRPr="00BE32BD">
        <w:rPr>
          <w:rFonts w:ascii="Angsana New" w:hAnsi="Angsana New" w:hint="cs"/>
          <w:sz w:val="28"/>
          <w:cs/>
        </w:rPr>
        <w:t>ตามรายงานลง</w:t>
      </w:r>
      <w:r w:rsidR="008D7FB6" w:rsidRPr="003514FE">
        <w:rPr>
          <w:rFonts w:ascii="Angsana New" w:hAnsi="Angsana New" w:hint="cs"/>
          <w:sz w:val="28"/>
          <w:cs/>
        </w:rPr>
        <w:t xml:space="preserve">วันที่ </w:t>
      </w:r>
      <w:r w:rsidR="003514FE">
        <w:rPr>
          <w:rFonts w:ascii="Angsana New" w:hAnsi="Angsana New"/>
          <w:sz w:val="28"/>
        </w:rPr>
        <w:t xml:space="preserve">9 </w:t>
      </w:r>
      <w:r w:rsidR="003514FE">
        <w:rPr>
          <w:rFonts w:ascii="Angsana New" w:hAnsi="Angsana New" w:hint="cs"/>
          <w:sz w:val="28"/>
          <w:cs/>
        </w:rPr>
        <w:t xml:space="preserve">และ </w:t>
      </w:r>
      <w:r w:rsidR="003514FE">
        <w:rPr>
          <w:rFonts w:ascii="Angsana New" w:hAnsi="Angsana New"/>
          <w:sz w:val="28"/>
        </w:rPr>
        <w:t xml:space="preserve">10 </w:t>
      </w:r>
      <w:r w:rsidR="003514FE">
        <w:rPr>
          <w:rFonts w:ascii="Angsana New" w:hAnsi="Angsana New" w:hint="cs"/>
          <w:sz w:val="28"/>
          <w:cs/>
        </w:rPr>
        <w:t xml:space="preserve">มกราคม </w:t>
      </w:r>
      <w:r w:rsidR="003514FE">
        <w:rPr>
          <w:rFonts w:ascii="Angsana New" w:hAnsi="Angsana New"/>
          <w:sz w:val="28"/>
        </w:rPr>
        <w:t>2566</w:t>
      </w:r>
      <w:r w:rsidR="008D7FB6">
        <w:rPr>
          <w:rFonts w:ascii="Angsana New" w:hAnsi="Angsana New"/>
          <w:sz w:val="28"/>
        </w:rPr>
        <w:t xml:space="preserve"> (</w:t>
      </w:r>
      <w:r>
        <w:rPr>
          <w:rFonts w:ascii="Angsana New" w:hAnsi="Angsana New" w:hint="cs"/>
          <w:sz w:val="28"/>
          <w:cs/>
        </w:rPr>
        <w:t>มูลค่ายุติธรรมของ</w:t>
      </w:r>
      <w:r w:rsidRPr="00CE1A0A">
        <w:rPr>
          <w:rFonts w:ascii="Angsana New" w:hAnsi="Angsana New"/>
          <w:sz w:val="28"/>
          <w:cs/>
        </w:rPr>
        <w:t>อสังหาริมทรัพย์เพื่อการลงทุน</w:t>
      </w:r>
      <w:r>
        <w:rPr>
          <w:rFonts w:ascii="Angsana New" w:hAnsi="Angsana New" w:hint="cs"/>
          <w:sz w:val="28"/>
          <w:cs/>
        </w:rPr>
        <w:t xml:space="preserve"> </w:t>
      </w:r>
      <w:r w:rsidR="008D7FB6" w:rsidRPr="00CE1A0A">
        <w:rPr>
          <w:rFonts w:ascii="Angsana New" w:hAnsi="Angsana New"/>
          <w:sz w:val="28"/>
          <w:cs/>
        </w:rPr>
        <w:t xml:space="preserve">ณ วันที่ </w:t>
      </w:r>
      <w:r w:rsidR="008D7FB6" w:rsidRPr="00FA64C6">
        <w:rPr>
          <w:rFonts w:ascii="Angsana New" w:hAnsi="Angsana New"/>
          <w:sz w:val="28"/>
        </w:rPr>
        <w:t>31</w:t>
      </w:r>
      <w:r w:rsidR="008D7FB6" w:rsidRPr="00CE1A0A">
        <w:rPr>
          <w:rFonts w:ascii="Angsana New" w:hAnsi="Angsana New"/>
          <w:sz w:val="28"/>
          <w:cs/>
        </w:rPr>
        <w:t xml:space="preserve"> ธันวาคม </w:t>
      </w:r>
      <w:r w:rsidR="008D7FB6">
        <w:rPr>
          <w:rFonts w:ascii="Angsana New" w:hAnsi="Angsana New"/>
          <w:sz w:val="28"/>
        </w:rPr>
        <w:t>2564</w:t>
      </w:r>
      <w:r w:rsidR="008D7FB6" w:rsidRPr="00CE1A0A">
        <w:rPr>
          <w:rFonts w:ascii="Angsana New" w:hAnsi="Angsana New"/>
          <w:sz w:val="28"/>
          <w:cs/>
        </w:rPr>
        <w:t xml:space="preserve"> </w:t>
      </w:r>
      <w:r w:rsidR="008D7FB6" w:rsidRPr="007C7F4F">
        <w:rPr>
          <w:rFonts w:ascii="Angsana New" w:hAnsi="Angsana New"/>
          <w:sz w:val="28"/>
          <w:cs/>
        </w:rPr>
        <w:t>จำนวน</w:t>
      </w:r>
      <w:r w:rsidR="00EB5527">
        <w:rPr>
          <w:rFonts w:ascii="Angsana New" w:hAnsi="Angsana New"/>
          <w:sz w:val="28"/>
        </w:rPr>
        <w:t xml:space="preserve"> 88.79 </w:t>
      </w:r>
      <w:r w:rsidR="00EB5527">
        <w:rPr>
          <w:rFonts w:ascii="Angsana New" w:hAnsi="Angsana New" w:hint="cs"/>
          <w:sz w:val="28"/>
          <w:cs/>
        </w:rPr>
        <w:t>ล้าน</w:t>
      </w:r>
      <w:r w:rsidR="008D7FB6">
        <w:rPr>
          <w:rFonts w:ascii="Angsana New" w:hAnsi="Angsana New" w:hint="cs"/>
          <w:sz w:val="28"/>
          <w:cs/>
        </w:rPr>
        <w:t>บาท</w:t>
      </w:r>
      <w:r w:rsidR="008D7FB6" w:rsidRPr="00BE32BD">
        <w:rPr>
          <w:rFonts w:ascii="Angsana New" w:hAnsi="Angsana New" w:hint="cs"/>
          <w:sz w:val="28"/>
          <w:cs/>
        </w:rPr>
        <w:t>ประเมินราคาโดย</w:t>
      </w:r>
      <w:r w:rsidR="006B43CC">
        <w:rPr>
          <w:rFonts w:ascii="Angsana New" w:hAnsi="Angsana New" w:hint="cs"/>
          <w:sz w:val="28"/>
          <w:cs/>
        </w:rPr>
        <w:t>ผู้ประเมินราคาอิสระ</w:t>
      </w:r>
      <w:r>
        <w:rPr>
          <w:rFonts w:ascii="Angsana New" w:hAnsi="Angsana New" w:hint="cs"/>
          <w:sz w:val="28"/>
          <w:cs/>
        </w:rPr>
        <w:t>คือ</w:t>
      </w:r>
      <w:r w:rsidR="004E4A39">
        <w:rPr>
          <w:rFonts w:ascii="Angsana New" w:hAnsi="Angsana New" w:hint="cs"/>
          <w:sz w:val="28"/>
          <w:cs/>
        </w:rPr>
        <w:t xml:space="preserve"> </w:t>
      </w:r>
      <w:r w:rsidR="004E4A39" w:rsidRPr="004E4A39">
        <w:rPr>
          <w:rFonts w:ascii="Angsana New" w:hAnsi="Angsana New"/>
          <w:sz w:val="28"/>
          <w:cs/>
        </w:rPr>
        <w:t>บริษัท เค.เค.แวลูเอชั่น จำกัด</w:t>
      </w:r>
      <w:r>
        <w:rPr>
          <w:rFonts w:ascii="Angsana New" w:hAnsi="Angsana New" w:hint="cs"/>
          <w:sz w:val="28"/>
          <w:cs/>
        </w:rPr>
        <w:t xml:space="preserve"> </w:t>
      </w:r>
      <w:r w:rsidR="008D7FB6" w:rsidRPr="00BE32BD">
        <w:rPr>
          <w:rFonts w:ascii="Angsana New" w:hAnsi="Angsana New" w:hint="cs"/>
          <w:sz w:val="28"/>
          <w:cs/>
        </w:rPr>
        <w:t>ตามรายงานลงวันที่</w:t>
      </w:r>
      <w:r w:rsidR="008D7FB6">
        <w:rPr>
          <w:rFonts w:ascii="Angsana New" w:hAnsi="Angsana New" w:hint="cs"/>
          <w:sz w:val="28"/>
          <w:cs/>
        </w:rPr>
        <w:t xml:space="preserve"> </w:t>
      </w:r>
      <w:r w:rsidR="004E4A39" w:rsidRPr="004E4A39">
        <w:rPr>
          <w:rFonts w:ascii="Angsana New" w:hAnsi="Angsana New"/>
          <w:sz w:val="28"/>
        </w:rPr>
        <w:t xml:space="preserve">19 </w:t>
      </w:r>
      <w:r w:rsidR="004E4A39" w:rsidRPr="004E4A39">
        <w:rPr>
          <w:rFonts w:ascii="Angsana New" w:hAnsi="Angsana New"/>
          <w:sz w:val="28"/>
          <w:cs/>
        </w:rPr>
        <w:t xml:space="preserve">กุมภาพันธ์ </w:t>
      </w:r>
      <w:r w:rsidR="004E4A39" w:rsidRPr="004E4A39">
        <w:rPr>
          <w:rFonts w:ascii="Angsana New" w:hAnsi="Angsana New"/>
          <w:sz w:val="28"/>
        </w:rPr>
        <w:t>2565</w:t>
      </w:r>
      <w:r w:rsidR="008D7FB6">
        <w:rPr>
          <w:rFonts w:ascii="Angsana New" w:hAnsi="Angsana New" w:hint="cs"/>
          <w:sz w:val="28"/>
          <w:cs/>
        </w:rPr>
        <w:t xml:space="preserve">) </w:t>
      </w:r>
      <w:r w:rsidR="008D7FB6" w:rsidRPr="00E74BFC">
        <w:rPr>
          <w:rFonts w:ascii="Angsana New" w:hAnsi="Angsana New"/>
          <w:sz w:val="28"/>
          <w:cs/>
        </w:rPr>
        <w:t>โดยใช้วิธีเปรียบเทียบราคาตลาด (</w:t>
      </w:r>
      <w:r w:rsidR="008D7FB6" w:rsidRPr="00E74BFC">
        <w:rPr>
          <w:rFonts w:ascii="Angsana New" w:hAnsi="Angsana New"/>
          <w:sz w:val="28"/>
        </w:rPr>
        <w:t xml:space="preserve">Market Approach) </w:t>
      </w:r>
      <w:r w:rsidR="008D7FB6" w:rsidRPr="00E74BFC">
        <w:rPr>
          <w:rFonts w:ascii="Angsana New" w:hAnsi="Angsana New"/>
          <w:sz w:val="28"/>
          <w:cs/>
        </w:rPr>
        <w:t>ราคาเสนอขายของสินทรัพย์ที่คล้ายกันในบริเวณใกล้เคียงได้ถูกปรับปรุงสำหรับความแตกต่างในคุณลักษณะที่สำคัญ เช่น เนื้อที่ ทำเลที่ตั้ง สภาพสิ่งแวดล้อม และการให้ประโยชน</w:t>
      </w:r>
      <w:r w:rsidR="008D7FB6">
        <w:rPr>
          <w:rFonts w:ascii="Angsana New" w:hAnsi="Angsana New" w:hint="cs"/>
          <w:sz w:val="28"/>
          <w:cs/>
        </w:rPr>
        <w:t>์</w:t>
      </w:r>
      <w:r w:rsidR="008D7FB6" w:rsidRPr="00E74BFC">
        <w:rPr>
          <w:rFonts w:ascii="Angsana New" w:hAnsi="Angsana New"/>
          <w:sz w:val="28"/>
          <w:cs/>
        </w:rPr>
        <w:t>สูงสุด</w:t>
      </w:r>
      <w:r w:rsidR="008D7FB6">
        <w:rPr>
          <w:rFonts w:ascii="Angsana New" w:hAnsi="Angsana New" w:hint="cs"/>
          <w:sz w:val="28"/>
          <w:cs/>
        </w:rPr>
        <w:t xml:space="preserve"> </w:t>
      </w:r>
      <w:r w:rsidR="008D7FB6" w:rsidRPr="00E74BFC">
        <w:rPr>
          <w:rFonts w:ascii="Angsana New" w:hAnsi="Angsana New"/>
          <w:sz w:val="28"/>
          <w:cs/>
        </w:rPr>
        <w:t>ข้อมูลที่เป็นสาระสำคัญสำหร</w:t>
      </w:r>
      <w:r w:rsidR="00EB5527">
        <w:rPr>
          <w:rFonts w:ascii="Angsana New" w:hAnsi="Angsana New"/>
          <w:sz w:val="28"/>
          <w:cs/>
        </w:rPr>
        <w:t>ับการประเมินมูลค่าคือราคาต่อไร่และ</w:t>
      </w:r>
      <w:r w:rsidR="008D7FB6" w:rsidRPr="00E74BFC">
        <w:rPr>
          <w:rFonts w:ascii="Angsana New" w:hAnsi="Angsana New"/>
          <w:sz w:val="28"/>
          <w:cs/>
        </w:rPr>
        <w:t>ขนาดที่ดิน</w:t>
      </w:r>
      <w:r w:rsidR="008D7FB6">
        <w:rPr>
          <w:rFonts w:ascii="Angsana New" w:hAnsi="Angsana New" w:hint="cs"/>
          <w:sz w:val="28"/>
          <w:cs/>
        </w:rPr>
        <w:t xml:space="preserve"> </w:t>
      </w:r>
      <w:r w:rsidR="008D7FB6">
        <w:rPr>
          <w:rFonts w:ascii="Angsana New" w:hAnsi="Angsana New"/>
          <w:sz w:val="28"/>
        </w:rPr>
        <w:t>(</w:t>
      </w:r>
      <w:r w:rsidR="008D7FB6" w:rsidRPr="008F48B9">
        <w:rPr>
          <w:rFonts w:ascii="Angsana New" w:hAnsi="Angsana New"/>
          <w:cs/>
        </w:rPr>
        <w:t>ลำดับชั้นการวัดมูลค่ายุติธรรมอยู่ในระดับ</w:t>
      </w:r>
      <w:r w:rsidR="008D7FB6" w:rsidRPr="00E74BFC">
        <w:rPr>
          <w:rFonts w:ascii="Angsana New" w:hAnsi="Angsana New" w:hint="cs"/>
          <w:sz w:val="28"/>
          <w:cs/>
        </w:rPr>
        <w:t xml:space="preserve">ที่ </w:t>
      </w:r>
      <w:r w:rsidR="008D7FB6" w:rsidRPr="00E74BFC">
        <w:rPr>
          <w:rFonts w:ascii="Angsana New" w:hAnsi="Angsana New"/>
          <w:sz w:val="28"/>
        </w:rPr>
        <w:t>2)</w:t>
      </w:r>
    </w:p>
    <w:p w14:paraId="3A83935F" w14:textId="41C0DF3E" w:rsidR="002037D0" w:rsidRDefault="002037D0" w:rsidP="002037D0">
      <w:pPr>
        <w:pStyle w:val="ListParagraph"/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</w:tabs>
        <w:spacing w:before="240" w:after="120"/>
        <w:ind w:left="567" w:hanging="357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E1A0A">
        <w:rPr>
          <w:rFonts w:ascii="Angsana New" w:hAnsi="Angsana New"/>
          <w:b/>
          <w:bCs/>
          <w:sz w:val="28"/>
          <w:szCs w:val="28"/>
          <w:cs/>
        </w:rPr>
        <w:t xml:space="preserve">ที่ดิน อาคารและอุปกรณ์ </w:t>
      </w:r>
      <w:r w:rsidR="00E13977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CE1A0A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p w14:paraId="3CCE0310" w14:textId="4AC78F19" w:rsidR="002037D0" w:rsidRDefault="002037D0" w:rsidP="002037D0">
      <w:pPr>
        <w:overflowPunct/>
        <w:autoSpaceDE/>
        <w:autoSpaceDN/>
        <w:adjustRightInd/>
        <w:spacing w:before="120"/>
        <w:ind w:left="562"/>
        <w:jc w:val="thaiDistribute"/>
        <w:textAlignment w:val="auto"/>
        <w:rPr>
          <w:rFonts w:ascii="Angsana New" w:hAnsi="Angsana New"/>
          <w:sz w:val="28"/>
        </w:rPr>
      </w:pPr>
      <w:r w:rsidRPr="002037D0">
        <w:rPr>
          <w:rFonts w:ascii="Angsana New" w:hAnsi="Angsana New"/>
          <w:sz w:val="28"/>
          <w:cs/>
        </w:rPr>
        <w:t>ที่ดิน อาคารและอุปกรณ์</w:t>
      </w:r>
      <w:r w:rsidRPr="002037D0">
        <w:rPr>
          <w:rFonts w:ascii="Angsana New" w:hAnsi="Angsana New"/>
          <w:sz w:val="28"/>
        </w:rPr>
        <w:t xml:space="preserve"> - </w:t>
      </w:r>
      <w:r w:rsidRPr="002037D0">
        <w:rPr>
          <w:rFonts w:ascii="Angsana New" w:hAnsi="Angsana New" w:hint="cs"/>
          <w:sz w:val="28"/>
          <w:cs/>
        </w:rPr>
        <w:t xml:space="preserve">สุทธิ ณ วันที่ </w:t>
      </w:r>
      <w:r w:rsidRPr="002037D0">
        <w:rPr>
          <w:rFonts w:ascii="Angsana New" w:hAnsi="Angsana New"/>
          <w:sz w:val="28"/>
        </w:rPr>
        <w:t>3</w:t>
      </w:r>
      <w:r w:rsidR="00AE3DFC">
        <w:rPr>
          <w:rFonts w:ascii="Angsana New" w:hAnsi="Angsana New"/>
          <w:sz w:val="28"/>
        </w:rPr>
        <w:t xml:space="preserve">1 </w:t>
      </w:r>
      <w:r w:rsidR="00AE3DFC">
        <w:rPr>
          <w:rFonts w:ascii="Angsana New" w:hAnsi="Angsana New" w:hint="cs"/>
          <w:sz w:val="28"/>
          <w:cs/>
        </w:rPr>
        <w:t>ธันวาคม</w:t>
      </w:r>
      <w:r w:rsidRPr="002037D0">
        <w:rPr>
          <w:rFonts w:ascii="Angsana New" w:hAnsi="Angsana New"/>
          <w:sz w:val="28"/>
          <w:cs/>
        </w:rPr>
        <w:t xml:space="preserve"> </w:t>
      </w:r>
      <w:r w:rsidRPr="002037D0">
        <w:rPr>
          <w:rFonts w:ascii="Angsana New" w:hAnsi="Angsana New"/>
          <w:sz w:val="28"/>
        </w:rPr>
        <w:t xml:space="preserve">2565 </w:t>
      </w:r>
      <w:r w:rsidRPr="002037D0">
        <w:rPr>
          <w:rFonts w:ascii="Angsana New" w:hAnsi="Angsana New" w:hint="cs"/>
          <w:sz w:val="28"/>
          <w:cs/>
        </w:rPr>
        <w:t xml:space="preserve">และ </w:t>
      </w:r>
      <w:r w:rsidRPr="002037D0">
        <w:rPr>
          <w:rFonts w:ascii="Angsana New" w:hAnsi="Angsana New"/>
          <w:sz w:val="28"/>
        </w:rPr>
        <w:t xml:space="preserve">31 </w:t>
      </w:r>
      <w:r w:rsidRPr="002037D0">
        <w:rPr>
          <w:rFonts w:ascii="Angsana New" w:hAnsi="Angsana New" w:hint="cs"/>
          <w:sz w:val="28"/>
          <w:cs/>
        </w:rPr>
        <w:t xml:space="preserve">ธันวาคม </w:t>
      </w:r>
      <w:r w:rsidRPr="002037D0">
        <w:rPr>
          <w:rFonts w:ascii="Angsana New" w:hAnsi="Angsana New"/>
          <w:sz w:val="28"/>
        </w:rPr>
        <w:t xml:space="preserve">2564 </w:t>
      </w:r>
      <w:r w:rsidRPr="002037D0">
        <w:rPr>
          <w:rFonts w:ascii="Angsana New" w:hAnsi="Angsana New" w:hint="cs"/>
          <w:sz w:val="28"/>
          <w:cs/>
        </w:rPr>
        <w:t>ประกอบด้วย</w:t>
      </w:r>
    </w:p>
    <w:tbl>
      <w:tblPr>
        <w:tblW w:w="8856" w:type="dxa"/>
        <w:tblInd w:w="540" w:type="dxa"/>
        <w:tblLook w:val="0000" w:firstRow="0" w:lastRow="0" w:firstColumn="0" w:lastColumn="0" w:noHBand="0" w:noVBand="0"/>
      </w:tblPr>
      <w:tblGrid>
        <w:gridCol w:w="5400"/>
        <w:gridCol w:w="1728"/>
        <w:gridCol w:w="1728"/>
      </w:tblGrid>
      <w:tr w:rsidR="002037D0" w:rsidRPr="00D476D3" w14:paraId="71EDCB75" w14:textId="77777777" w:rsidTr="002E3EF3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1673E7" w14:textId="77777777" w:rsidR="002037D0" w:rsidRPr="00D476D3" w:rsidRDefault="002037D0" w:rsidP="00125555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6918EC" w14:textId="6418EE80" w:rsidR="002037D0" w:rsidRPr="00D476D3" w:rsidRDefault="002037D0" w:rsidP="002037D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6D3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="000C0EB8" w:rsidRPr="0034219C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2037D0" w:rsidRPr="00D476D3" w14:paraId="68038B00" w14:textId="77777777" w:rsidTr="002E3EF3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A32A69" w14:textId="77777777" w:rsidR="002037D0" w:rsidRPr="00D476D3" w:rsidRDefault="002037D0" w:rsidP="00125555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9ECEFD" w14:textId="15FB8D5B" w:rsidR="002037D0" w:rsidRPr="00D476D3" w:rsidRDefault="002037D0" w:rsidP="0012555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D476D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77BFBE" w14:textId="6E6AA45D" w:rsidR="002037D0" w:rsidRPr="00D476D3" w:rsidRDefault="002037D0" w:rsidP="0012555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D476D3">
              <w:rPr>
                <w:rFonts w:ascii="Angsana New" w:hAnsi="Angsana New"/>
                <w:sz w:val="28"/>
              </w:rPr>
              <w:t>2564</w:t>
            </w:r>
          </w:p>
        </w:tc>
      </w:tr>
      <w:tr w:rsidR="002037D0" w:rsidRPr="00D476D3" w14:paraId="1C495BEE" w14:textId="77777777" w:rsidTr="002E3EF3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F87AEE" w14:textId="5AFE5F88" w:rsidR="002037D0" w:rsidRPr="0063463D" w:rsidRDefault="002037D0" w:rsidP="00125555">
            <w:pPr>
              <w:spacing w:line="400" w:lineRule="exact"/>
              <w:rPr>
                <w:rFonts w:ascii="Angsana New" w:hAnsi="Angsana New"/>
                <w:b/>
                <w:bCs/>
                <w:sz w:val="28"/>
                <w:u w:val="single"/>
                <w:cs/>
                <w:lang w:val="en-GB"/>
              </w:rPr>
            </w:pPr>
            <w:r w:rsidRPr="0063463D">
              <w:rPr>
                <w:rFonts w:ascii="Angsana New" w:hAnsi="Angsana New" w:hint="cs"/>
                <w:b/>
                <w:bCs/>
                <w:sz w:val="28"/>
                <w:u w:val="single"/>
                <w:cs/>
                <w:lang w:val="en-GB"/>
              </w:rPr>
              <w:t>ราคาทุน</w:t>
            </w:r>
            <w:r w:rsidR="00937B5E">
              <w:rPr>
                <w:rFonts w:ascii="Angsana New" w:hAnsi="Angsana New"/>
                <w:b/>
                <w:bCs/>
                <w:sz w:val="28"/>
                <w:u w:val="single"/>
                <w:lang w:val="en-GB"/>
              </w:rPr>
              <w:t>/</w:t>
            </w:r>
            <w:r w:rsidR="00937B5E">
              <w:rPr>
                <w:rFonts w:ascii="Angsana New" w:hAnsi="Angsana New" w:hint="cs"/>
                <w:b/>
                <w:bCs/>
                <w:sz w:val="28"/>
                <w:u w:val="single"/>
                <w:cs/>
                <w:lang w:val="en-GB"/>
              </w:rPr>
              <w:t>ราคาตีใหม่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90E6EF" w14:textId="77777777" w:rsidR="002037D0" w:rsidRDefault="002037D0" w:rsidP="00125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F83D03" w14:textId="77777777" w:rsidR="002037D0" w:rsidRPr="00D476D3" w:rsidRDefault="002037D0" w:rsidP="0012555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72A40" w:rsidRPr="00D476D3" w14:paraId="4F7C6B09" w14:textId="77777777" w:rsidTr="00772A40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588A02" w14:textId="59DC4774" w:rsidR="00772A40" w:rsidRPr="00D476D3" w:rsidRDefault="00772A40" w:rsidP="00772A40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476D3">
              <w:rPr>
                <w:rFonts w:ascii="Angsana New" w:hAnsi="Angsana New"/>
                <w:sz w:val="28"/>
                <w:cs/>
                <w:lang w:val="en-GB"/>
              </w:rPr>
              <w:t>ที่ดิน อาคารและอุปกรณ์เพื่อการดำเนินงาน</w:t>
            </w:r>
            <w:r>
              <w:rPr>
                <w:rFonts w:ascii="Angsana New" w:hAnsi="Angsana New"/>
                <w:sz w:val="28"/>
                <w:lang w:val="en-GB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lang w:val="en-GB"/>
              </w:rPr>
              <w:t>12.1)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B352AE" w14:textId="5BFCB45B" w:rsidR="00772A40" w:rsidRPr="00BB25C7" w:rsidRDefault="00772A40" w:rsidP="00772A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871,347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77C2E4" w14:textId="6942208F" w:rsidR="00772A40" w:rsidRPr="002037D0" w:rsidRDefault="00772A40" w:rsidP="00772A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826,787</w:t>
            </w:r>
          </w:p>
        </w:tc>
      </w:tr>
      <w:tr w:rsidR="00772A40" w:rsidRPr="00D476D3" w14:paraId="0634FA80" w14:textId="77777777" w:rsidTr="00772A40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2319AC" w14:textId="1CE3939A" w:rsidR="00772A40" w:rsidRPr="00D476D3" w:rsidRDefault="00772A40" w:rsidP="00772A40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476D3">
              <w:rPr>
                <w:rFonts w:ascii="Angsana New" w:hAnsi="Angsana New"/>
                <w:sz w:val="28"/>
                <w:cs/>
                <w:lang w:val="en-GB"/>
              </w:rPr>
              <w:t>ที่ดินเพื่อการเพาะปลูกปาล์มน้ำมัน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  <w:r>
              <w:rPr>
                <w:rFonts w:ascii="Angsana New" w:hAnsi="Angsana New"/>
                <w:sz w:val="28"/>
                <w:lang w:val="en-GB"/>
              </w:rPr>
              <w:t>(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lang w:val="en-GB"/>
              </w:rPr>
              <w:t>12.</w:t>
            </w:r>
            <w:r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9CE0C9" w14:textId="7B63881E" w:rsidR="00772A40" w:rsidRPr="00BB25C7" w:rsidRDefault="00772A40" w:rsidP="00772A4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29,944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6837E4" w14:textId="6BE367EA" w:rsidR="00772A40" w:rsidRPr="002037D0" w:rsidRDefault="00772A40" w:rsidP="00772A4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6529C8">
              <w:rPr>
                <w:rFonts w:ascii="Angsana New" w:hAnsi="Angsana New"/>
                <w:snapToGrid w:val="0"/>
                <w:sz w:val="28"/>
                <w:lang w:eastAsia="th-TH"/>
              </w:rPr>
              <w:t>3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>6,993</w:t>
            </w:r>
          </w:p>
        </w:tc>
      </w:tr>
      <w:tr w:rsidR="00772A40" w:rsidRPr="00D476D3" w14:paraId="0DFCC9D9" w14:textId="77777777" w:rsidTr="00772A40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ABDB8" w14:textId="77777777" w:rsidR="00772A40" w:rsidRPr="00D476D3" w:rsidRDefault="00772A40" w:rsidP="00772A40">
            <w:pPr>
              <w:spacing w:line="40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D476D3">
              <w:rPr>
                <w:rFonts w:ascii="Angsana New" w:hAnsi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CCFEAE" w14:textId="3469D378" w:rsidR="00772A40" w:rsidRPr="00BB25C7" w:rsidRDefault="00772A40" w:rsidP="00772A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901,291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5333F3" w14:textId="48B30F22" w:rsidR="00772A40" w:rsidRPr="002037D0" w:rsidRDefault="00772A40" w:rsidP="00772A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37D0">
              <w:rPr>
                <w:rFonts w:ascii="Angsana New" w:eastAsia="Calibri" w:hAnsi="Angsana New"/>
                <w:sz w:val="28"/>
              </w:rPr>
              <w:t>863,78</w:t>
            </w:r>
            <w:r>
              <w:rPr>
                <w:rFonts w:ascii="Angsana New" w:eastAsia="Calibri" w:hAnsi="Angsana New"/>
                <w:sz w:val="28"/>
              </w:rPr>
              <w:t>0</w:t>
            </w:r>
          </w:p>
        </w:tc>
      </w:tr>
      <w:tr w:rsidR="00772A40" w:rsidRPr="00D476D3" w14:paraId="1380E6EC" w14:textId="77777777" w:rsidTr="00772A40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D831C5" w14:textId="77777777" w:rsidR="00772A40" w:rsidRPr="00D476D3" w:rsidRDefault="00772A40" w:rsidP="00772A40">
            <w:pPr>
              <w:spacing w:line="40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5E594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cs/>
                <w:lang w:val="en-GB" w:eastAsia="th-TH"/>
              </w:rPr>
              <w:t>หัก</w:t>
            </w:r>
            <w:r w:rsidRPr="00D476D3">
              <w:rPr>
                <w:rFonts w:ascii="Angsana New" w:hAnsi="Angsana New"/>
                <w:snapToGrid w:val="0"/>
                <w:color w:val="000000"/>
                <w:sz w:val="28"/>
                <w:cs/>
                <w:lang w:val="en-GB" w:eastAsia="th-TH"/>
              </w:rPr>
              <w:t xml:space="preserve"> ค่าเสื่อมราคาสะสม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FA254A" w14:textId="5AE28413" w:rsidR="00772A40" w:rsidRPr="00BB25C7" w:rsidRDefault="00772A40" w:rsidP="00772A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(629,941)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754FBD" w14:textId="222B8FD8" w:rsidR="00772A40" w:rsidRPr="002037D0" w:rsidRDefault="00772A40" w:rsidP="00772A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37D0">
              <w:rPr>
                <w:rFonts w:ascii="Angsana New" w:eastAsia="Calibri" w:hAnsi="Angsana New"/>
                <w:sz w:val="28"/>
              </w:rPr>
              <w:t>(609,281)</w:t>
            </w:r>
          </w:p>
        </w:tc>
      </w:tr>
      <w:tr w:rsidR="00772A40" w:rsidRPr="00D476D3" w14:paraId="3CDB43DA" w14:textId="77777777" w:rsidTr="00772A40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BEB731" w14:textId="5E38D44F" w:rsidR="00772A40" w:rsidRPr="005E594A" w:rsidRDefault="00772A40" w:rsidP="00772A40">
            <w:pPr>
              <w:spacing w:line="400" w:lineRule="exact"/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cs/>
                <w:lang w:val="en-GB" w:eastAsia="th-TH"/>
              </w:rPr>
            </w:pPr>
            <w:r w:rsidRPr="005E594A">
              <w:rPr>
                <w:rFonts w:ascii="Angsana New" w:hAnsi="Angsana New"/>
                <w:b/>
                <w:bCs/>
                <w:snapToGrid w:val="0"/>
                <w:color w:val="000000"/>
                <w:sz w:val="28"/>
                <w:u w:val="single"/>
                <w:cs/>
                <w:lang w:val="en-GB" w:eastAsia="th-TH"/>
              </w:rPr>
              <w:t>หัก</w:t>
            </w:r>
            <w:r w:rsidRPr="00D476D3">
              <w:rPr>
                <w:rFonts w:ascii="Angsana New" w:hAnsi="Angsana New"/>
                <w:snapToGrid w:val="0"/>
                <w:color w:val="000000"/>
                <w:sz w:val="28"/>
                <w:cs/>
                <w:lang w:val="en-GB" w:eastAsia="th-TH"/>
              </w:rPr>
              <w:t xml:space="preserve"> ค่า</w:t>
            </w:r>
            <w:r>
              <w:rPr>
                <w:rFonts w:ascii="Angsana New" w:hAnsi="Angsana New" w:hint="cs"/>
                <w:snapToGrid w:val="0"/>
                <w:color w:val="000000"/>
                <w:sz w:val="28"/>
                <w:cs/>
                <w:lang w:val="en-GB" w:eastAsia="th-TH"/>
              </w:rPr>
              <w:t>เผื่อการด้อยค่า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86A452" w14:textId="3EF1B2CE" w:rsidR="00772A40" w:rsidRPr="00BB25C7" w:rsidRDefault="00772A40" w:rsidP="00772A4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(10,054)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5ACF9B" w14:textId="6814A358" w:rsidR="00772A40" w:rsidRPr="002037D0" w:rsidRDefault="00772A40" w:rsidP="00772A40">
            <w:pPr>
              <w:pBdr>
                <w:bottom w:val="single" w:sz="4" w:space="1" w:color="auto"/>
              </w:pBdr>
              <w:jc w:val="righ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(3,243)</w:t>
            </w:r>
          </w:p>
        </w:tc>
      </w:tr>
      <w:tr w:rsidR="00772A40" w:rsidRPr="00D476D3" w14:paraId="0E1831FD" w14:textId="77777777" w:rsidTr="00772A40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8BE3D" w14:textId="77777777" w:rsidR="00772A40" w:rsidRPr="00D476D3" w:rsidRDefault="00772A40" w:rsidP="00772A40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  <w:r w:rsidRPr="00D476D3">
              <w:rPr>
                <w:rFonts w:ascii="Angsana New" w:hAnsi="Angsana New"/>
                <w:color w:val="000000"/>
                <w:sz w:val="28"/>
                <w:cs/>
              </w:rPr>
              <w:t>มูลค่า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  <w:r w:rsidRPr="00D476D3">
              <w:rPr>
                <w:rFonts w:ascii="Angsana New" w:hAnsi="Angsana New"/>
                <w:color w:val="000000"/>
                <w:sz w:val="28"/>
                <w:cs/>
              </w:rPr>
              <w:t>ตามบัญชี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872B09" w14:textId="596563DF" w:rsidR="00772A40" w:rsidRPr="00D476D3" w:rsidRDefault="00772A40" w:rsidP="00772A4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261,296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8AE24A" w14:textId="5907A7A5" w:rsidR="00772A40" w:rsidRPr="002037D0" w:rsidRDefault="00772A40" w:rsidP="00772A4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2037D0">
              <w:rPr>
                <w:rFonts w:ascii="Angsana New" w:eastAsia="Calibri" w:hAnsi="Angsana New"/>
                <w:sz w:val="28"/>
              </w:rPr>
              <w:t>251,256</w:t>
            </w:r>
          </w:p>
        </w:tc>
      </w:tr>
    </w:tbl>
    <w:p w14:paraId="4F965214" w14:textId="716EAF14" w:rsidR="005E03E2" w:rsidRPr="002E39D9" w:rsidRDefault="005E03E2" w:rsidP="007A21CC">
      <w:pPr>
        <w:spacing w:before="120"/>
        <w:ind w:left="567"/>
        <w:jc w:val="thaiDistribute"/>
        <w:rPr>
          <w:rFonts w:ascii="Angsana New" w:hAnsi="Angsana New"/>
          <w:sz w:val="28"/>
        </w:rPr>
      </w:pPr>
    </w:p>
    <w:p w14:paraId="54D7A0A2" w14:textId="77777777" w:rsidR="0040785D" w:rsidRPr="002E39D9" w:rsidRDefault="0040785D" w:rsidP="0032444C">
      <w:pPr>
        <w:spacing w:before="120"/>
        <w:ind w:left="516"/>
        <w:jc w:val="thaiDistribute"/>
        <w:rPr>
          <w:rFonts w:asciiTheme="majorBidi" w:hAnsiTheme="majorBidi"/>
          <w:sz w:val="28"/>
          <w:cs/>
        </w:rPr>
        <w:sectPr w:rsidR="0040785D" w:rsidRPr="002E39D9" w:rsidSect="00B537B3">
          <w:footerReference w:type="default" r:id="rId8"/>
          <w:pgSz w:w="11909" w:h="16834" w:code="9"/>
          <w:pgMar w:top="1418" w:right="839" w:bottom="1168" w:left="1701" w:header="709" w:footer="646" w:gutter="0"/>
          <w:pgNumType w:start="12"/>
          <w:cols w:space="720"/>
          <w:docGrid w:linePitch="360"/>
        </w:sectPr>
      </w:pPr>
    </w:p>
    <w:p w14:paraId="6F3A38BF" w14:textId="429CBBE4" w:rsidR="00875748" w:rsidRDefault="00875748" w:rsidP="002D5B6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before="240" w:after="120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E1A0A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ที่ดิน อาคารและอุปกรณ์ </w:t>
      </w:r>
      <w:r w:rsidR="002037D0">
        <w:rPr>
          <w:rFonts w:ascii="Angsana New" w:hAnsi="Angsana New"/>
          <w:b/>
          <w:bCs/>
          <w:sz w:val="28"/>
          <w:szCs w:val="28"/>
          <w:cs/>
        </w:rPr>
        <w:t>–</w:t>
      </w:r>
      <w:r w:rsidRPr="00CE1A0A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  <w:r w:rsidR="001E2D2B">
        <w:rPr>
          <w:rFonts w:ascii="Angsana New" w:hAnsi="Angsana New"/>
          <w:b/>
          <w:bCs/>
          <w:sz w:val="28"/>
          <w:szCs w:val="28"/>
        </w:rPr>
        <w:t xml:space="preserve"> (</w:t>
      </w:r>
      <w:r w:rsidR="001E2D2B">
        <w:rPr>
          <w:rFonts w:ascii="Angsana New" w:hAnsi="Angsana New" w:hint="cs"/>
          <w:b/>
          <w:bCs/>
          <w:sz w:val="28"/>
          <w:szCs w:val="28"/>
          <w:cs/>
        </w:rPr>
        <w:t>ต่อ)</w:t>
      </w:r>
    </w:p>
    <w:p w14:paraId="279FE5AF" w14:textId="2F579867" w:rsidR="00F23F1A" w:rsidRDefault="002D5B64" w:rsidP="001E2D2B">
      <w:pPr>
        <w:spacing w:before="120" w:after="120"/>
        <w:ind w:firstLine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12</w:t>
      </w:r>
      <w:r w:rsidR="00315A1E">
        <w:rPr>
          <w:rFonts w:ascii="Angsana New" w:hAnsi="Angsana New"/>
          <w:sz w:val="28"/>
        </w:rPr>
        <w:t xml:space="preserve">.1 </w:t>
      </w:r>
      <w:r w:rsidR="0066235C" w:rsidRPr="00CE1A0A">
        <w:rPr>
          <w:rFonts w:ascii="Angsana New" w:hAnsi="Angsana New"/>
          <w:sz w:val="28"/>
          <w:cs/>
        </w:rPr>
        <w:t>รายการเปลี่ยนแปลงของบัญชี</w:t>
      </w:r>
      <w:r w:rsidR="001E2D2B" w:rsidRPr="001E2D2B">
        <w:rPr>
          <w:rFonts w:ascii="Angsana New" w:hAnsi="Angsana New" w:hint="cs"/>
          <w:sz w:val="28"/>
          <w:cs/>
        </w:rPr>
        <w:t>ที่ดิน อาคาร และอุปกรณ์เพื่อการดำเนินงาน</w:t>
      </w:r>
      <w:r w:rsidR="00CF2807">
        <w:rPr>
          <w:rFonts w:ascii="Angsana New" w:hAnsi="Angsana New"/>
          <w:sz w:val="28"/>
        </w:rPr>
        <w:t xml:space="preserve"> - </w:t>
      </w:r>
      <w:r w:rsidR="00CF2807">
        <w:rPr>
          <w:rFonts w:ascii="Angsana New" w:hAnsi="Angsana New" w:hint="cs"/>
          <w:sz w:val="28"/>
          <w:cs/>
        </w:rPr>
        <w:t>สุทธิ</w:t>
      </w:r>
      <w:r w:rsidR="009B2C3E">
        <w:rPr>
          <w:rFonts w:ascii="Angsana New" w:hAnsi="Angsana New" w:hint="cs"/>
          <w:sz w:val="28"/>
          <w:cs/>
        </w:rPr>
        <w:t xml:space="preserve"> </w:t>
      </w:r>
      <w:r w:rsidR="007A6DCC" w:rsidRPr="00CE1A0A">
        <w:rPr>
          <w:rFonts w:ascii="Angsana New" w:hAnsi="Angsana New"/>
          <w:sz w:val="28"/>
          <w:cs/>
        </w:rPr>
        <w:t>สำหรับ</w:t>
      </w:r>
      <w:r w:rsidR="005C0F6B" w:rsidRPr="00CE1A0A">
        <w:rPr>
          <w:rFonts w:ascii="Angsana New" w:hAnsi="Angsana New"/>
          <w:sz w:val="28"/>
          <w:cs/>
        </w:rPr>
        <w:t>ปี</w:t>
      </w:r>
      <w:r w:rsidR="0066235C" w:rsidRPr="00B63ABA">
        <w:rPr>
          <w:rFonts w:ascii="Angsana New" w:hAnsi="Angsana New"/>
          <w:sz w:val="28"/>
          <w:cs/>
        </w:rPr>
        <w:t xml:space="preserve">สิ้นสุดวันที่ </w:t>
      </w:r>
      <w:r w:rsidR="00731DE2" w:rsidRPr="00B63ABA">
        <w:rPr>
          <w:rFonts w:ascii="Angsana New" w:hAnsi="Angsana New"/>
          <w:sz w:val="28"/>
        </w:rPr>
        <w:t>31</w:t>
      </w:r>
      <w:r w:rsidR="0005781F" w:rsidRPr="00B63ABA">
        <w:rPr>
          <w:rFonts w:ascii="Angsana New" w:hAnsi="Angsana New"/>
          <w:sz w:val="28"/>
          <w:cs/>
        </w:rPr>
        <w:t xml:space="preserve"> ธันวาคม </w:t>
      </w:r>
      <w:r w:rsidR="002C0CC5" w:rsidRPr="00B63ABA">
        <w:rPr>
          <w:rFonts w:ascii="Angsana New" w:hAnsi="Angsana New"/>
          <w:sz w:val="28"/>
        </w:rPr>
        <w:t>256</w:t>
      </w:r>
      <w:r w:rsidR="002037D0">
        <w:rPr>
          <w:rFonts w:ascii="Angsana New" w:hAnsi="Angsana New"/>
          <w:sz w:val="28"/>
        </w:rPr>
        <w:t>5</w:t>
      </w:r>
      <w:r w:rsidR="0005781F" w:rsidRPr="00B63ABA">
        <w:rPr>
          <w:rFonts w:ascii="Angsana New" w:hAnsi="Angsana New"/>
          <w:sz w:val="28"/>
          <w:cs/>
        </w:rPr>
        <w:t xml:space="preserve"> </w:t>
      </w:r>
      <w:r w:rsidR="00A66A7E" w:rsidRPr="00B63ABA">
        <w:rPr>
          <w:rFonts w:ascii="Angsana New" w:hAnsi="Angsana New"/>
          <w:sz w:val="28"/>
          <w:cs/>
        </w:rPr>
        <w:t xml:space="preserve">และ </w:t>
      </w:r>
      <w:r w:rsidR="00731DE2" w:rsidRPr="00B63ABA">
        <w:rPr>
          <w:rFonts w:ascii="Angsana New" w:hAnsi="Angsana New"/>
          <w:sz w:val="28"/>
        </w:rPr>
        <w:t>256</w:t>
      </w:r>
      <w:r w:rsidR="002037D0">
        <w:rPr>
          <w:rFonts w:ascii="Angsana New" w:hAnsi="Angsana New"/>
          <w:sz w:val="28"/>
        </w:rPr>
        <w:t>4</w:t>
      </w:r>
      <w:r w:rsidR="00A66A7E" w:rsidRPr="00B63ABA">
        <w:rPr>
          <w:rFonts w:ascii="Angsana New" w:hAnsi="Angsana New"/>
          <w:sz w:val="28"/>
          <w:cs/>
        </w:rPr>
        <w:t xml:space="preserve"> </w:t>
      </w:r>
      <w:r w:rsidR="0066235C" w:rsidRPr="00B63ABA">
        <w:rPr>
          <w:rFonts w:ascii="Angsana New" w:hAnsi="Angsana New"/>
          <w:sz w:val="28"/>
          <w:cs/>
        </w:rPr>
        <w:t>สรุป</w:t>
      </w:r>
      <w:r w:rsidR="0066235C" w:rsidRPr="000C4C86">
        <w:rPr>
          <w:rFonts w:ascii="Angsana New" w:hAnsi="Angsana New"/>
          <w:sz w:val="28"/>
          <w:cs/>
        </w:rPr>
        <w:t>ได้ดังนี้</w:t>
      </w:r>
    </w:p>
    <w:tbl>
      <w:tblPr>
        <w:tblW w:w="15169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2752"/>
        <w:gridCol w:w="1440"/>
        <w:gridCol w:w="1440"/>
        <w:gridCol w:w="1530"/>
        <w:gridCol w:w="1530"/>
        <w:gridCol w:w="1620"/>
        <w:gridCol w:w="1620"/>
        <w:gridCol w:w="1530"/>
        <w:gridCol w:w="1701"/>
        <w:gridCol w:w="6"/>
      </w:tblGrid>
      <w:tr w:rsidR="003A7A77" w:rsidRPr="004A4063" w14:paraId="26F12917" w14:textId="77777777" w:rsidTr="004A4063">
        <w:trPr>
          <w:gridAfter w:val="1"/>
          <w:wAfter w:w="6" w:type="dxa"/>
          <w:trHeight w:val="70"/>
          <w:tblHeader/>
        </w:trPr>
        <w:tc>
          <w:tcPr>
            <w:tcW w:w="2752" w:type="dxa"/>
          </w:tcPr>
          <w:p w14:paraId="3C3B2C70" w14:textId="77777777" w:rsidR="003A7A77" w:rsidRPr="004A4063" w:rsidRDefault="003A7A77" w:rsidP="00682379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11" w:type="dxa"/>
            <w:gridSpan w:val="8"/>
            <w:vAlign w:val="bottom"/>
          </w:tcPr>
          <w:p w14:paraId="45249190" w14:textId="4BBC38AB" w:rsidR="003A7A77" w:rsidRPr="004A4063" w:rsidRDefault="003A7A77" w:rsidP="0041295F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4A4063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="000C0EB8" w:rsidRPr="0034219C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4A4063" w:rsidRPr="00AF14F2" w14:paraId="6873BF45" w14:textId="77777777" w:rsidTr="004A4063">
        <w:trPr>
          <w:trHeight w:val="70"/>
          <w:tblHeader/>
        </w:trPr>
        <w:tc>
          <w:tcPr>
            <w:tcW w:w="2752" w:type="dxa"/>
          </w:tcPr>
          <w:p w14:paraId="5E54A52B" w14:textId="77777777" w:rsidR="00B71874" w:rsidRPr="004A4063" w:rsidRDefault="00B71874" w:rsidP="00BA0366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05158B5" w14:textId="2314C822" w:rsidR="00B71874" w:rsidRPr="004A4063" w:rsidRDefault="00B71874" w:rsidP="00B718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4A4063">
              <w:rPr>
                <w:rFonts w:ascii="Angsana New" w:hAnsi="Angsana New"/>
                <w:sz w:val="28"/>
                <w:cs/>
              </w:rPr>
              <w:t>ที่ดิน</w:t>
            </w:r>
            <w:r w:rsidR="00F72A89" w:rsidRPr="004A4063">
              <w:rPr>
                <w:rFonts w:ascii="Angsana New" w:hAnsi="Angsana New" w:hint="cs"/>
                <w:color w:val="000000"/>
                <w:sz w:val="28"/>
                <w:cs/>
              </w:rPr>
              <w:t>และส่วนปรับปรุงที่ดิน</w:t>
            </w:r>
            <w:r w:rsidR="00CF2807">
              <w:rPr>
                <w:rFonts w:ascii="Angsana New" w:hAnsi="Angsana New"/>
                <w:color w:val="000000"/>
                <w:sz w:val="28"/>
              </w:rPr>
              <w:t xml:space="preserve"> (</w:t>
            </w:r>
            <w:r w:rsidR="00CF2807">
              <w:rPr>
                <w:rFonts w:ascii="Angsana New" w:hAnsi="Angsana New" w:hint="cs"/>
                <w:color w:val="000000"/>
                <w:sz w:val="28"/>
                <w:cs/>
              </w:rPr>
              <w:t>ราคาทุนเดิม</w:t>
            </w:r>
            <w:r w:rsidR="00CF280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C083008" w14:textId="77777777" w:rsidR="00CF2807" w:rsidRDefault="00D9183B" w:rsidP="00B718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</w:rPr>
            </w:pPr>
            <w:r w:rsidRPr="0051190B">
              <w:rPr>
                <w:rFonts w:ascii="Angsana New" w:hAnsi="Angsana New" w:hint="cs"/>
                <w:sz w:val="28"/>
                <w:cs/>
                <w:lang w:val="en-GB"/>
              </w:rPr>
              <w:t>ที่ดิน</w:t>
            </w:r>
            <w:r w:rsidR="00CF2807">
              <w:rPr>
                <w:rFonts w:ascii="Angsana New" w:hAnsi="Angsana New" w:hint="cs"/>
                <w:sz w:val="28"/>
                <w:cs/>
                <w:lang w:val="en-GB"/>
              </w:rPr>
              <w:t xml:space="preserve"> </w:t>
            </w:r>
          </w:p>
          <w:p w14:paraId="7BC4FBC8" w14:textId="123D04D2" w:rsidR="00B71874" w:rsidRPr="00CF2807" w:rsidRDefault="00CF2807" w:rsidP="00B718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ราคาที่ตีเพิ่ม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EFC1460" w14:textId="77777777" w:rsidR="00B71874" w:rsidRPr="004A4063" w:rsidRDefault="00B71874" w:rsidP="00B71874">
            <w:pPr>
              <w:jc w:val="center"/>
              <w:rPr>
                <w:rFonts w:ascii="Angsana New" w:hAnsi="Angsana New"/>
                <w:sz w:val="28"/>
              </w:rPr>
            </w:pPr>
            <w:r w:rsidRPr="004A4063">
              <w:rPr>
                <w:rFonts w:ascii="Angsana New" w:hAnsi="Angsana New"/>
                <w:sz w:val="28"/>
                <w:cs/>
              </w:rPr>
              <w:t>อาคาร</w:t>
            </w:r>
          </w:p>
          <w:p w14:paraId="37A6964B" w14:textId="77777777" w:rsidR="00B71874" w:rsidRPr="004A4063" w:rsidRDefault="00B71874" w:rsidP="00B71874">
            <w:pPr>
              <w:jc w:val="center"/>
              <w:rPr>
                <w:rFonts w:ascii="Angsana New" w:hAnsi="Angsana New"/>
                <w:sz w:val="28"/>
              </w:rPr>
            </w:pPr>
            <w:r w:rsidRPr="004A4063">
              <w:rPr>
                <w:rFonts w:ascii="Angsana New" w:hAnsi="Angsana New"/>
                <w:sz w:val="28"/>
                <w:cs/>
              </w:rPr>
              <w:t>สิ่งปลูกสร้าง</w:t>
            </w:r>
          </w:p>
          <w:p w14:paraId="0CE098E9" w14:textId="32B50E1B" w:rsidR="00B71874" w:rsidRPr="004A4063" w:rsidRDefault="00B71874" w:rsidP="00E85041">
            <w:pPr>
              <w:pBdr>
                <w:bottom w:val="single" w:sz="4" w:space="1" w:color="auto"/>
              </w:pBdr>
              <w:ind w:left="-92" w:right="-79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A4063">
              <w:rPr>
                <w:rFonts w:ascii="Angsana New" w:hAnsi="Angsana New"/>
                <w:sz w:val="28"/>
                <w:cs/>
              </w:rPr>
              <w:t>และส่ว</w:t>
            </w:r>
            <w:r w:rsidR="00E85041" w:rsidRPr="004A4063">
              <w:rPr>
                <w:rFonts w:ascii="Angsana New" w:hAnsi="Angsana New"/>
                <w:sz w:val="28"/>
                <w:cs/>
              </w:rPr>
              <w:t>น</w:t>
            </w:r>
            <w:r w:rsidRPr="004A4063">
              <w:rPr>
                <w:rFonts w:ascii="Angsana New" w:hAnsi="Angsana New"/>
                <w:sz w:val="28"/>
                <w:cs/>
              </w:rPr>
              <w:t>ปรับปรุง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56D812" w14:textId="77777777" w:rsidR="00B71874" w:rsidRPr="004A4063" w:rsidRDefault="00B71874" w:rsidP="00B718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A4063">
              <w:rPr>
                <w:rFonts w:ascii="Angsana New" w:hAnsi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ABF192" w14:textId="6E9EF78B" w:rsidR="00B71874" w:rsidRPr="004A4063" w:rsidRDefault="00D9183B" w:rsidP="00B718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เครื่องมือเครื่องใช้และเครื่องตกแต่ง</w:t>
            </w:r>
          </w:p>
        </w:tc>
        <w:tc>
          <w:tcPr>
            <w:tcW w:w="1620" w:type="dxa"/>
            <w:vAlign w:val="bottom"/>
          </w:tcPr>
          <w:p w14:paraId="1C5F4F60" w14:textId="77777777" w:rsidR="00B71874" w:rsidRPr="004A4063" w:rsidRDefault="00B71874" w:rsidP="00B718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A4063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530" w:type="dxa"/>
            <w:vAlign w:val="bottom"/>
          </w:tcPr>
          <w:p w14:paraId="0F74C77B" w14:textId="329C2FF0" w:rsidR="00B71874" w:rsidRPr="004A4063" w:rsidRDefault="00D9183B" w:rsidP="00B718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สินทรัพย์ระหว่างติดตั้ง</w:t>
            </w:r>
          </w:p>
        </w:tc>
        <w:tc>
          <w:tcPr>
            <w:tcW w:w="1707" w:type="dxa"/>
            <w:gridSpan w:val="2"/>
            <w:vAlign w:val="bottom"/>
          </w:tcPr>
          <w:p w14:paraId="0E15769B" w14:textId="77777777" w:rsidR="00B71874" w:rsidRPr="004A4063" w:rsidRDefault="00B71874" w:rsidP="00B71874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4A4063">
              <w:rPr>
                <w:rFonts w:ascii="Angsana New" w:hAnsi="Angsana New"/>
                <w:sz w:val="28"/>
                <w:cs/>
              </w:rPr>
              <w:t>รวม</w:t>
            </w:r>
          </w:p>
        </w:tc>
      </w:tr>
      <w:tr w:rsidR="004A4063" w:rsidRPr="00AF14F2" w14:paraId="41033BA8" w14:textId="77777777" w:rsidTr="004A4063">
        <w:trPr>
          <w:trHeight w:val="70"/>
        </w:trPr>
        <w:tc>
          <w:tcPr>
            <w:tcW w:w="2752" w:type="dxa"/>
          </w:tcPr>
          <w:p w14:paraId="3B7DA54A" w14:textId="2CE7D2B8" w:rsidR="00B71874" w:rsidRPr="004A4063" w:rsidRDefault="00B71874" w:rsidP="00682379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A4063">
              <w:rPr>
                <w:rFonts w:ascii="Angsana New" w:hAnsi="Angsana New"/>
                <w:b/>
                <w:bCs/>
                <w:sz w:val="28"/>
                <w:cs/>
              </w:rPr>
              <w:t>ราคาทุน</w:t>
            </w:r>
            <w:r w:rsidR="00D9183B">
              <w:rPr>
                <w:rFonts w:ascii="Angsana New" w:hAnsi="Angsana New" w:hint="cs"/>
                <w:b/>
                <w:bCs/>
                <w:sz w:val="28"/>
                <w:cs/>
              </w:rPr>
              <w:t>/ราคาตีใหม่</w:t>
            </w:r>
          </w:p>
        </w:tc>
        <w:tc>
          <w:tcPr>
            <w:tcW w:w="1440" w:type="dxa"/>
          </w:tcPr>
          <w:p w14:paraId="5E3ADEF3" w14:textId="77777777" w:rsidR="00B71874" w:rsidRPr="004A4063" w:rsidRDefault="00B71874" w:rsidP="0068237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387ECAB" w14:textId="77777777" w:rsidR="00B71874" w:rsidRPr="004A4063" w:rsidRDefault="00B71874" w:rsidP="0068237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08F0E2C" w14:textId="77777777" w:rsidR="00B71874" w:rsidRPr="004A4063" w:rsidRDefault="00B71874" w:rsidP="0068237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6B1F94B5" w14:textId="77777777" w:rsidR="00B71874" w:rsidRPr="004A4063" w:rsidRDefault="00B71874" w:rsidP="0068237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598E515" w14:textId="77777777" w:rsidR="00B71874" w:rsidRPr="004A4063" w:rsidRDefault="00B71874" w:rsidP="0068237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5991DE3" w14:textId="77777777" w:rsidR="00B71874" w:rsidRPr="004A4063" w:rsidRDefault="00B71874" w:rsidP="00682379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1E1C5D57" w14:textId="77777777" w:rsidR="00B71874" w:rsidRPr="004A4063" w:rsidRDefault="00B71874" w:rsidP="00682379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41359E35" w14:textId="77777777" w:rsidR="00B71874" w:rsidRPr="004A4063" w:rsidRDefault="00B71874" w:rsidP="00682379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25B68" w:rsidRPr="00AF14F2" w14:paraId="3098CFF2" w14:textId="77777777" w:rsidTr="00125555">
        <w:trPr>
          <w:trHeight w:val="70"/>
        </w:trPr>
        <w:tc>
          <w:tcPr>
            <w:tcW w:w="2752" w:type="dxa"/>
          </w:tcPr>
          <w:p w14:paraId="51D1298A" w14:textId="58CC77F1" w:rsidR="00C25B68" w:rsidRPr="004A4063" w:rsidRDefault="00C25B68" w:rsidP="00C25B68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4A4063">
              <w:rPr>
                <w:rFonts w:asciiTheme="majorBidi" w:hAnsiTheme="majorBidi" w:cstheme="majorBidi" w:hint="cs"/>
                <w:sz w:val="28"/>
                <w:cs/>
              </w:rPr>
              <w:t>ณ วันที่</w:t>
            </w:r>
            <w:r w:rsidRPr="004A4063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4A4063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4A4063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336F98" w14:textId="5FA87DED" w:rsidR="00C25B68" w:rsidRPr="00122477" w:rsidRDefault="00C25B68" w:rsidP="00C25B68">
            <w:pPr>
              <w:jc w:val="right"/>
              <w:rPr>
                <w:rFonts w:ascii="Angsana New" w:hAnsi="Angsana New"/>
                <w:sz w:val="28"/>
              </w:rPr>
            </w:pPr>
            <w:r w:rsidRPr="00122477">
              <w:rPr>
                <w:rFonts w:ascii="Angsana New" w:hAnsi="Angsana New"/>
                <w:sz w:val="28"/>
              </w:rPr>
              <w:t>7,124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4CF99B" w14:textId="6E48BE28" w:rsidR="00C25B68" w:rsidRPr="00122477" w:rsidRDefault="00C25B68" w:rsidP="00C25B68">
            <w:pPr>
              <w:jc w:val="right"/>
              <w:rPr>
                <w:rFonts w:ascii="Angsana New" w:hAnsi="Angsana New"/>
                <w:sz w:val="28"/>
              </w:rPr>
            </w:pPr>
            <w:r w:rsidRPr="00122477">
              <w:rPr>
                <w:rFonts w:ascii="Angsana New" w:hAnsi="Angsana New"/>
                <w:sz w:val="28"/>
                <w:lang w:val="en-GB"/>
              </w:rPr>
              <w:t>130,141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4106B8E" w14:textId="4D1B7504" w:rsidR="00C25B68" w:rsidRPr="00122477" w:rsidRDefault="00C25B68" w:rsidP="00C25B6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211,360</w:t>
            </w:r>
          </w:p>
        </w:tc>
        <w:tc>
          <w:tcPr>
            <w:tcW w:w="1530" w:type="dxa"/>
            <w:shd w:val="clear" w:color="auto" w:fill="auto"/>
          </w:tcPr>
          <w:p w14:paraId="54FADB8F" w14:textId="09922C32" w:rsidR="00C25B68" w:rsidRPr="00122477" w:rsidRDefault="00C25B68" w:rsidP="00C25B6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317,231</w:t>
            </w:r>
          </w:p>
        </w:tc>
        <w:tc>
          <w:tcPr>
            <w:tcW w:w="1620" w:type="dxa"/>
            <w:shd w:val="clear" w:color="auto" w:fill="auto"/>
          </w:tcPr>
          <w:p w14:paraId="36C5E6E6" w14:textId="3551E39C" w:rsidR="00C25B68" w:rsidRPr="00122477" w:rsidRDefault="00C25B68" w:rsidP="00C25B68">
            <w:pPr>
              <w:jc w:val="right"/>
              <w:rPr>
                <w:rFonts w:ascii="Angsana New" w:hAnsi="Angsana New"/>
                <w:sz w:val="28"/>
              </w:rPr>
            </w:pPr>
            <w:r w:rsidRPr="00122477">
              <w:rPr>
                <w:rFonts w:ascii="Angsana New" w:hAnsi="Angsana New"/>
                <w:sz w:val="28"/>
              </w:rPr>
              <w:t>128,761</w:t>
            </w:r>
          </w:p>
        </w:tc>
        <w:tc>
          <w:tcPr>
            <w:tcW w:w="1620" w:type="dxa"/>
            <w:shd w:val="clear" w:color="auto" w:fill="auto"/>
          </w:tcPr>
          <w:p w14:paraId="6137D93F" w14:textId="05F8C994" w:rsidR="00C25B68" w:rsidRPr="00122477" w:rsidRDefault="00C25B68" w:rsidP="00C25B68">
            <w:pPr>
              <w:jc w:val="right"/>
              <w:rPr>
                <w:rFonts w:ascii="Angsana New" w:hAnsi="Angsana New"/>
                <w:sz w:val="28"/>
              </w:rPr>
            </w:pPr>
            <w:r w:rsidRPr="00122477">
              <w:rPr>
                <w:rFonts w:ascii="Angsana New" w:hAnsi="Angsana New"/>
                <w:sz w:val="28"/>
              </w:rPr>
              <w:t>70,758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69641F8" w14:textId="764A7C8E" w:rsidR="00C25B68" w:rsidRPr="00122477" w:rsidRDefault="00C25B68" w:rsidP="00C25B68">
            <w:pPr>
              <w:jc w:val="right"/>
              <w:rPr>
                <w:rFonts w:ascii="Angsana New" w:hAnsi="Angsana New"/>
                <w:sz w:val="28"/>
              </w:rPr>
            </w:pPr>
            <w:r w:rsidRPr="001224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7" w:type="dxa"/>
            <w:gridSpan w:val="2"/>
            <w:shd w:val="clear" w:color="auto" w:fill="auto"/>
          </w:tcPr>
          <w:p w14:paraId="3D6D9924" w14:textId="7094AE17" w:rsidR="00C25B68" w:rsidRPr="00122477" w:rsidRDefault="00C25B68" w:rsidP="00C25B68">
            <w:pPr>
              <w:jc w:val="right"/>
              <w:rPr>
                <w:rFonts w:ascii="Angsana New" w:hAnsi="Angsana New"/>
                <w:sz w:val="28"/>
              </w:rPr>
            </w:pPr>
            <w:r w:rsidRPr="00122477">
              <w:rPr>
                <w:rFonts w:ascii="Angsana New" w:hAnsi="Angsana New"/>
                <w:sz w:val="28"/>
                <w:lang w:val="en-GB"/>
              </w:rPr>
              <w:t>865,375</w:t>
            </w:r>
          </w:p>
        </w:tc>
      </w:tr>
      <w:tr w:rsidR="00BF2260" w:rsidRPr="00AF14F2" w14:paraId="0343B372" w14:textId="77777777" w:rsidTr="00125555">
        <w:trPr>
          <w:trHeight w:val="70"/>
        </w:trPr>
        <w:tc>
          <w:tcPr>
            <w:tcW w:w="2752" w:type="dxa"/>
          </w:tcPr>
          <w:p w14:paraId="78C904DC" w14:textId="1CC0C2B8" w:rsidR="00BF2260" w:rsidRPr="004A4063" w:rsidRDefault="00BF2260" w:rsidP="00BF2260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</w:rPr>
            </w:pPr>
            <w:r w:rsidRPr="004A4063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C653B" w14:textId="5B5CF1BA" w:rsidR="00BF2260" w:rsidRPr="00122477" w:rsidRDefault="00BF2260" w:rsidP="00BF226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47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546546" w14:textId="1E7685C7" w:rsidR="00BF2260" w:rsidRPr="00122477" w:rsidRDefault="00BF2260" w:rsidP="00BF2260">
            <w:pPr>
              <w:jc w:val="right"/>
              <w:rPr>
                <w:rFonts w:ascii="Angsana New" w:hAnsi="Angsana New"/>
                <w:sz w:val="28"/>
              </w:rPr>
            </w:pPr>
            <w:r w:rsidRPr="0012247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BDE3ED" w14:textId="30D8F290" w:rsidR="00BF2260" w:rsidRPr="00122477" w:rsidRDefault="00BF2260" w:rsidP="00BF2260">
            <w:pPr>
              <w:jc w:val="right"/>
              <w:rPr>
                <w:rFonts w:ascii="Angsana New" w:hAnsi="Angsana New"/>
                <w:sz w:val="28"/>
              </w:rPr>
            </w:pPr>
            <w:r w:rsidRPr="001224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5DDEF77" w14:textId="244D9456" w:rsidR="00BF2260" w:rsidRPr="00122477" w:rsidRDefault="00BF2260" w:rsidP="00BF226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1,291</w:t>
            </w:r>
          </w:p>
        </w:tc>
        <w:tc>
          <w:tcPr>
            <w:tcW w:w="1620" w:type="dxa"/>
            <w:shd w:val="clear" w:color="auto" w:fill="auto"/>
          </w:tcPr>
          <w:p w14:paraId="2E385F28" w14:textId="74E79F5D" w:rsidR="00BF2260" w:rsidRPr="00122477" w:rsidRDefault="00BF2260" w:rsidP="00BF2260">
            <w:pPr>
              <w:jc w:val="right"/>
              <w:rPr>
                <w:rFonts w:ascii="Angsana New" w:hAnsi="Angsana New"/>
                <w:sz w:val="28"/>
              </w:rPr>
            </w:pPr>
            <w:r w:rsidRPr="00122477">
              <w:rPr>
                <w:rFonts w:ascii="Angsana New" w:hAnsi="Angsana New"/>
                <w:sz w:val="28"/>
              </w:rPr>
              <w:t>1,217</w:t>
            </w:r>
          </w:p>
        </w:tc>
        <w:tc>
          <w:tcPr>
            <w:tcW w:w="1620" w:type="dxa"/>
            <w:shd w:val="clear" w:color="auto" w:fill="auto"/>
          </w:tcPr>
          <w:p w14:paraId="43A73A7A" w14:textId="5D52D57D" w:rsidR="00BF2260" w:rsidRPr="00122477" w:rsidRDefault="00BF2260" w:rsidP="00BF2260">
            <w:pPr>
              <w:jc w:val="right"/>
              <w:rPr>
                <w:rFonts w:ascii="Angsana New" w:hAnsi="Angsana New"/>
                <w:sz w:val="28"/>
              </w:rPr>
            </w:pPr>
            <w:r w:rsidRPr="00122477">
              <w:rPr>
                <w:rFonts w:ascii="Angsana New" w:hAnsi="Angsana New"/>
                <w:sz w:val="28"/>
              </w:rPr>
              <w:t>174</w:t>
            </w:r>
          </w:p>
        </w:tc>
        <w:tc>
          <w:tcPr>
            <w:tcW w:w="1530" w:type="dxa"/>
            <w:shd w:val="clear" w:color="auto" w:fill="auto"/>
          </w:tcPr>
          <w:p w14:paraId="017B35F6" w14:textId="7F22B978" w:rsidR="00BF2260" w:rsidRPr="00122477" w:rsidRDefault="00BF2260" w:rsidP="00BF226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1,746</w:t>
            </w:r>
          </w:p>
        </w:tc>
        <w:tc>
          <w:tcPr>
            <w:tcW w:w="1707" w:type="dxa"/>
            <w:gridSpan w:val="2"/>
            <w:shd w:val="clear" w:color="auto" w:fill="auto"/>
          </w:tcPr>
          <w:p w14:paraId="6ED1D776" w14:textId="0978A004" w:rsidR="00BF2260" w:rsidRPr="00122477" w:rsidRDefault="00BF2260" w:rsidP="00BF2260">
            <w:pPr>
              <w:jc w:val="right"/>
              <w:rPr>
                <w:rFonts w:ascii="Angsana New" w:hAnsi="Angsana New"/>
                <w:sz w:val="28"/>
              </w:rPr>
            </w:pPr>
            <w:r w:rsidRPr="00122477">
              <w:rPr>
                <w:rFonts w:ascii="Angsana New" w:hAnsi="Angsana New"/>
                <w:sz w:val="28"/>
              </w:rPr>
              <w:t>4,428</w:t>
            </w:r>
          </w:p>
        </w:tc>
      </w:tr>
      <w:tr w:rsidR="00BF2260" w:rsidRPr="00AF14F2" w14:paraId="2BDF3696" w14:textId="77777777" w:rsidTr="00125555">
        <w:trPr>
          <w:trHeight w:val="70"/>
        </w:trPr>
        <w:tc>
          <w:tcPr>
            <w:tcW w:w="2752" w:type="dxa"/>
          </w:tcPr>
          <w:p w14:paraId="34148528" w14:textId="12F04421" w:rsidR="00BF2260" w:rsidRPr="004A4063" w:rsidRDefault="00BF2260" w:rsidP="00BF2260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  <w:r w:rsidRPr="004A4063">
              <w:rPr>
                <w:rFonts w:ascii="Angsana New" w:hAnsi="Angsana New"/>
                <w:sz w:val="28"/>
                <w:cs/>
              </w:rPr>
              <w:t>รับโอน/(โอนออก)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45234E" w14:textId="47AF6649" w:rsidR="00BF2260" w:rsidRPr="00122477" w:rsidRDefault="00BF2260" w:rsidP="00BF226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47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681DAA" w14:textId="43F6F03F" w:rsidR="00BF2260" w:rsidRPr="00122477" w:rsidRDefault="00BF2260" w:rsidP="00BF226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47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246AA53" w14:textId="5CB1883B" w:rsidR="00BF2260" w:rsidRPr="00122477" w:rsidRDefault="00BF2260" w:rsidP="00BF226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47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3C00E209" w14:textId="7AD6A66D" w:rsidR="00BF2260" w:rsidRPr="00122477" w:rsidRDefault="00BF2260" w:rsidP="00BF226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1,725</w:t>
            </w:r>
          </w:p>
        </w:tc>
        <w:tc>
          <w:tcPr>
            <w:tcW w:w="1620" w:type="dxa"/>
            <w:shd w:val="clear" w:color="auto" w:fill="auto"/>
          </w:tcPr>
          <w:p w14:paraId="08EC34DF" w14:textId="1414C665" w:rsidR="00BF2260" w:rsidRPr="00122477" w:rsidRDefault="00BF2260" w:rsidP="00BF226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1620" w:type="dxa"/>
            <w:shd w:val="clear" w:color="auto" w:fill="auto"/>
          </w:tcPr>
          <w:p w14:paraId="68B516A4" w14:textId="6D207862" w:rsidR="00BF2260" w:rsidRPr="00122477" w:rsidRDefault="00BF2260" w:rsidP="00BF226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13,207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32844C" w14:textId="3B5C68D9" w:rsidR="00BF2260" w:rsidRPr="00122477" w:rsidRDefault="00BF2260" w:rsidP="00BF226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(1,746</w:t>
            </w:r>
            <w:r w:rsidRPr="0012247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707" w:type="dxa"/>
            <w:gridSpan w:val="2"/>
            <w:shd w:val="clear" w:color="auto" w:fill="auto"/>
          </w:tcPr>
          <w:p w14:paraId="5B0A0E9B" w14:textId="2195558C" w:rsidR="00BF2260" w:rsidRPr="00122477" w:rsidRDefault="00BF2260" w:rsidP="00BF2260">
            <w:pPr>
              <w:ind w:left="-107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13,577</w:t>
            </w:r>
          </w:p>
        </w:tc>
      </w:tr>
      <w:tr w:rsidR="00C25B68" w:rsidRPr="00AF14F2" w14:paraId="27AACC2F" w14:textId="77777777" w:rsidTr="004A4063">
        <w:trPr>
          <w:trHeight w:val="70"/>
        </w:trPr>
        <w:tc>
          <w:tcPr>
            <w:tcW w:w="2752" w:type="dxa"/>
          </w:tcPr>
          <w:p w14:paraId="16B86755" w14:textId="0169063A" w:rsidR="00C25B68" w:rsidRPr="004A4063" w:rsidRDefault="00C25B68" w:rsidP="00C25B68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  <w:r w:rsidRPr="00D9183B">
              <w:rPr>
                <w:rFonts w:ascii="Angsana New" w:hAnsi="Angsana New" w:hint="cs"/>
                <w:sz w:val="28"/>
                <w:cs/>
              </w:rPr>
              <w:t xml:space="preserve">ลดลง / </w:t>
            </w:r>
            <w:r w:rsidRPr="00D9183B">
              <w:rPr>
                <w:rFonts w:ascii="Angsana New" w:hAnsi="Angsana New"/>
                <w:sz w:val="28"/>
                <w:cs/>
              </w:rPr>
              <w:t>จำหน่าย / เลิกใช้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60EE63" w14:textId="039A14D6" w:rsidR="00C25B68" w:rsidRPr="00122477" w:rsidRDefault="00C25B68" w:rsidP="00C25B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47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A622E3" w14:textId="1DCAD83F" w:rsidR="00C25B68" w:rsidRPr="00122477" w:rsidRDefault="00C25B68" w:rsidP="00C25B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(16,180</w:t>
            </w:r>
            <w:r w:rsidRPr="00122477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095068D" w14:textId="0AC05BDF" w:rsidR="00C25B68" w:rsidRPr="00122477" w:rsidRDefault="00C25B68" w:rsidP="00C25B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47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292FE2" w14:textId="2EB88CFF" w:rsidR="00C25B68" w:rsidRPr="00122477" w:rsidRDefault="00C25B68" w:rsidP="00C25B68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(2,298</w:t>
            </w:r>
            <w:r w:rsidRPr="0012247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71EB0B7" w14:textId="6E688E60" w:rsidR="00C25B68" w:rsidRPr="00122477" w:rsidRDefault="00C25B68" w:rsidP="00C25B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(23,740</w:t>
            </w:r>
            <w:r w:rsidRPr="0012247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F6E3E7C" w14:textId="56A55164" w:rsidR="00C25B68" w:rsidRPr="00122477" w:rsidRDefault="00C25B68" w:rsidP="00C25B68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(14,375</w:t>
            </w:r>
            <w:r w:rsidRPr="0012247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36019C0" w14:textId="1D22910A" w:rsidR="00C25B68" w:rsidRPr="00122477" w:rsidRDefault="00C25B68" w:rsidP="00C25B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47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07" w:type="dxa"/>
            <w:gridSpan w:val="2"/>
            <w:shd w:val="clear" w:color="auto" w:fill="auto"/>
            <w:vAlign w:val="bottom"/>
          </w:tcPr>
          <w:p w14:paraId="58C8BA95" w14:textId="23211420" w:rsidR="00C25B68" w:rsidRPr="00122477" w:rsidRDefault="00C25B68" w:rsidP="00C25B68">
            <w:pPr>
              <w:pBdr>
                <w:bottom w:val="single" w:sz="4" w:space="1" w:color="auto"/>
              </w:pBdr>
              <w:ind w:left="-55" w:right="-3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(56,593</w:t>
            </w:r>
            <w:r w:rsidRPr="00122477">
              <w:rPr>
                <w:rFonts w:ascii="Angsana New" w:hAnsi="Angsana New"/>
                <w:sz w:val="28"/>
              </w:rPr>
              <w:t>)</w:t>
            </w:r>
          </w:p>
        </w:tc>
      </w:tr>
      <w:tr w:rsidR="00C25B68" w:rsidRPr="00AF14F2" w14:paraId="015BDD8F" w14:textId="77777777" w:rsidTr="004A4063">
        <w:trPr>
          <w:trHeight w:val="70"/>
        </w:trPr>
        <w:tc>
          <w:tcPr>
            <w:tcW w:w="2752" w:type="dxa"/>
            <w:shd w:val="clear" w:color="auto" w:fill="auto"/>
          </w:tcPr>
          <w:p w14:paraId="5E67E9AF" w14:textId="37EB015E" w:rsidR="00C25B68" w:rsidRPr="004A4063" w:rsidRDefault="00C25B68" w:rsidP="00C25B68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A4063">
              <w:rPr>
                <w:rFonts w:asciiTheme="majorBidi" w:hAnsiTheme="majorBidi" w:cstheme="majorBidi" w:hint="cs"/>
                <w:sz w:val="28"/>
                <w:cs/>
              </w:rPr>
              <w:t>ณ วันที่</w:t>
            </w:r>
            <w:r w:rsidRPr="004A4063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4A4063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4A4063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CCAC5" w14:textId="780516F7" w:rsidR="00C25B68" w:rsidRPr="00122477" w:rsidRDefault="00C25B68" w:rsidP="00C25B68">
            <w:pPr>
              <w:jc w:val="right"/>
              <w:rPr>
                <w:rFonts w:ascii="Angsana New" w:hAnsi="Angsana New"/>
                <w:sz w:val="28"/>
              </w:rPr>
            </w:pPr>
            <w:r w:rsidRPr="00122477">
              <w:rPr>
                <w:rFonts w:ascii="Angsana New" w:hAnsi="Angsana New"/>
                <w:sz w:val="28"/>
              </w:rPr>
              <w:t>7,124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7BCC7E" w14:textId="4EA86F67" w:rsidR="00C25B68" w:rsidRPr="00122477" w:rsidRDefault="00C25B68" w:rsidP="00C25B6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477">
              <w:rPr>
                <w:rFonts w:ascii="Angsana New" w:hAnsi="Angsana New"/>
                <w:sz w:val="28"/>
                <w:lang w:val="en-GB"/>
              </w:rPr>
              <w:t>113,96</w:t>
            </w:r>
            <w:r>
              <w:rPr>
                <w:rFonts w:ascii="Angsana New" w:hAnsi="Angsana New"/>
                <w:sz w:val="28"/>
                <w:lang w:val="en-GB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960F151" w14:textId="15905434" w:rsidR="00C25B68" w:rsidRPr="00122477" w:rsidRDefault="00C25B68" w:rsidP="00C25B6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211,360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7166780" w14:textId="23886DFB" w:rsidR="00C25B68" w:rsidRPr="00122477" w:rsidRDefault="00C25B68" w:rsidP="00C25B6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477">
              <w:rPr>
                <w:rFonts w:ascii="Angsana New" w:hAnsi="Angsana New"/>
                <w:sz w:val="28"/>
              </w:rPr>
              <w:t>317,9</w:t>
            </w:r>
            <w:r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8D6063" w14:textId="66624460" w:rsidR="00C25B68" w:rsidRPr="00122477" w:rsidRDefault="00C25B68" w:rsidP="00C25B6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477">
              <w:rPr>
                <w:rFonts w:ascii="Angsana New" w:hAnsi="Angsana New"/>
                <w:sz w:val="28"/>
              </w:rPr>
              <w:t>106,629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B76300" w14:textId="2BD19CD3" w:rsidR="00C25B68" w:rsidRPr="00122477" w:rsidRDefault="00C25B68" w:rsidP="00C25B6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477">
              <w:rPr>
                <w:rFonts w:ascii="Angsana New" w:hAnsi="Angsana New"/>
                <w:sz w:val="28"/>
              </w:rPr>
              <w:t>69,76</w:t>
            </w: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5DB0D9" w14:textId="1D80E259" w:rsidR="00C25B68" w:rsidRPr="00122477" w:rsidRDefault="00C25B68" w:rsidP="00C25B6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47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07" w:type="dxa"/>
            <w:gridSpan w:val="2"/>
            <w:shd w:val="clear" w:color="auto" w:fill="auto"/>
            <w:vAlign w:val="bottom"/>
          </w:tcPr>
          <w:p w14:paraId="42563C80" w14:textId="41EB37E3" w:rsidR="00C25B68" w:rsidRPr="00122477" w:rsidRDefault="00C25B68" w:rsidP="00C25B68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 w:rsidRPr="00372FDC">
              <w:rPr>
                <w:rFonts w:ascii="Angsana New" w:hAnsi="Angsana New"/>
                <w:sz w:val="28"/>
                <w:lang w:val="en-GB"/>
              </w:rPr>
              <w:t>826,787</w:t>
            </w:r>
          </w:p>
        </w:tc>
      </w:tr>
      <w:tr w:rsidR="00C25B68" w:rsidRPr="00AF14F2" w14:paraId="0C90F462" w14:textId="77777777" w:rsidTr="00C25B68">
        <w:trPr>
          <w:trHeight w:val="70"/>
        </w:trPr>
        <w:tc>
          <w:tcPr>
            <w:tcW w:w="2752" w:type="dxa"/>
            <w:shd w:val="clear" w:color="auto" w:fill="auto"/>
          </w:tcPr>
          <w:p w14:paraId="3C4F6F5F" w14:textId="77777777" w:rsidR="00C25B68" w:rsidRPr="004A4063" w:rsidRDefault="00C25B68" w:rsidP="00C25B68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  <w:r w:rsidRPr="004A4063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7060BC" w14:textId="7512B19D" w:rsidR="00C25B68" w:rsidRPr="00122477" w:rsidRDefault="00C25B68" w:rsidP="00C25B6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47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3BEDB4" w14:textId="12FD06E6" w:rsidR="00C25B68" w:rsidRPr="00122477" w:rsidRDefault="00EF2F6F" w:rsidP="00EC1B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8,43</w:t>
            </w:r>
            <w:r w:rsidR="00EC1B28">
              <w:rPr>
                <w:rFonts w:ascii="Angsana New" w:hAnsi="Angsana New"/>
                <w:color w:val="000000"/>
                <w:sz w:val="28"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E1AF153" w14:textId="2A62FE0C" w:rsidR="00C25B68" w:rsidRPr="00122477" w:rsidRDefault="00C25B68" w:rsidP="00C25B6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47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AA8DC50" w14:textId="2A38FA33" w:rsidR="00C25B68" w:rsidRPr="00122477" w:rsidRDefault="00C25B68" w:rsidP="00EC1B2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4,58</w:t>
            </w:r>
            <w:r w:rsidR="00EC1B28">
              <w:rPr>
                <w:rFonts w:ascii="Angsana New" w:hAnsi="Angsana New"/>
                <w:color w:val="000000"/>
                <w:sz w:val="28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18B6C4" w14:textId="79086C31" w:rsidR="00C25B68" w:rsidRPr="00122477" w:rsidRDefault="00C25B68" w:rsidP="00C25B6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2,466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283E8A" w14:textId="532B83E5" w:rsidR="00C25B68" w:rsidRPr="00122477" w:rsidRDefault="00C25B68" w:rsidP="00C25B6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372FDC">
              <w:rPr>
                <w:rFonts w:ascii="Angsana New" w:hAnsi="Angsana New"/>
                <w:color w:val="000000"/>
                <w:sz w:val="28"/>
              </w:rPr>
              <w:t>1,764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8F41CF6" w14:textId="476FB7D7" w:rsidR="00C25B68" w:rsidRPr="00122477" w:rsidRDefault="00C25B68" w:rsidP="00C25B6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29,007</w:t>
            </w:r>
          </w:p>
        </w:tc>
        <w:tc>
          <w:tcPr>
            <w:tcW w:w="1707" w:type="dxa"/>
            <w:gridSpan w:val="2"/>
            <w:shd w:val="clear" w:color="auto" w:fill="auto"/>
            <w:vAlign w:val="bottom"/>
          </w:tcPr>
          <w:p w14:paraId="6807C156" w14:textId="1F3CF988" w:rsidR="00C25B68" w:rsidRPr="00122477" w:rsidRDefault="00EF2F6F" w:rsidP="00EC1B2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46,2</w:t>
            </w:r>
            <w:r w:rsidR="00EC1B28">
              <w:rPr>
                <w:rFonts w:ascii="Angsana New" w:hAnsi="Angsana New"/>
                <w:sz w:val="28"/>
              </w:rPr>
              <w:t>60</w:t>
            </w:r>
          </w:p>
        </w:tc>
      </w:tr>
      <w:tr w:rsidR="00C25B68" w:rsidRPr="00AF14F2" w14:paraId="7354443B" w14:textId="77777777" w:rsidTr="00C25B68">
        <w:trPr>
          <w:trHeight w:val="70"/>
        </w:trPr>
        <w:tc>
          <w:tcPr>
            <w:tcW w:w="2752" w:type="dxa"/>
            <w:shd w:val="clear" w:color="auto" w:fill="auto"/>
          </w:tcPr>
          <w:p w14:paraId="2FFC1BE9" w14:textId="77777777" w:rsidR="00C25B68" w:rsidRPr="004A4063" w:rsidRDefault="00C25B68" w:rsidP="00C25B68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  <w:r w:rsidRPr="004A4063">
              <w:rPr>
                <w:rFonts w:ascii="Angsana New" w:hAnsi="Angsana New"/>
                <w:sz w:val="28"/>
                <w:cs/>
              </w:rPr>
              <w:t>รับโอน/(โอนออก)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C777FB" w14:textId="45638C06" w:rsidR="00C25B68" w:rsidRPr="00122477" w:rsidRDefault="00C25B68" w:rsidP="00C25B6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52DD2F" w14:textId="16FFAA2F" w:rsidR="00C25B68" w:rsidRPr="00122477" w:rsidRDefault="00C25B68" w:rsidP="00C25B6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FC1770" w14:textId="6930850B" w:rsidR="00C25B68" w:rsidRPr="00122477" w:rsidRDefault="00C25B68" w:rsidP="00C25B6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6,071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31BE27B" w14:textId="056CEB24" w:rsidR="00C25B68" w:rsidRPr="00122477" w:rsidRDefault="00C25B68" w:rsidP="00C25B6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(120)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FCC52C6" w14:textId="3E856605" w:rsidR="00C25B68" w:rsidRPr="00122477" w:rsidRDefault="00C25B68" w:rsidP="00C25B6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14,042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905187" w14:textId="1EA7B286" w:rsidR="00C25B68" w:rsidRPr="00122477" w:rsidRDefault="00C25B68" w:rsidP="00C25B6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22477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94973C" w14:textId="227876F4" w:rsidR="00C25B68" w:rsidRPr="00122477" w:rsidRDefault="00C25B68" w:rsidP="00C25B68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(19,993)</w:t>
            </w:r>
          </w:p>
        </w:tc>
        <w:tc>
          <w:tcPr>
            <w:tcW w:w="1707" w:type="dxa"/>
            <w:gridSpan w:val="2"/>
            <w:shd w:val="clear" w:color="auto" w:fill="auto"/>
            <w:vAlign w:val="bottom"/>
          </w:tcPr>
          <w:p w14:paraId="1A7AC7EB" w14:textId="027831EE" w:rsidR="00C25B68" w:rsidRPr="00122477" w:rsidRDefault="00C25B68" w:rsidP="00C25B68">
            <w:pPr>
              <w:ind w:left="-85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C25B68" w:rsidRPr="00AF14F2" w14:paraId="4BD8BBBE" w14:textId="77777777" w:rsidTr="00C25B68">
        <w:trPr>
          <w:trHeight w:val="70"/>
        </w:trPr>
        <w:tc>
          <w:tcPr>
            <w:tcW w:w="2752" w:type="dxa"/>
            <w:shd w:val="clear" w:color="auto" w:fill="auto"/>
          </w:tcPr>
          <w:p w14:paraId="3CC58D21" w14:textId="07B050D2" w:rsidR="00C25B68" w:rsidRPr="004A4063" w:rsidRDefault="00C25B68" w:rsidP="00C25B68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  <w:r w:rsidRPr="00D9183B">
              <w:rPr>
                <w:rFonts w:ascii="Angsana New" w:hAnsi="Angsana New" w:hint="cs"/>
                <w:sz w:val="28"/>
                <w:cs/>
              </w:rPr>
              <w:t xml:space="preserve">ลดลง / </w:t>
            </w:r>
            <w:r w:rsidRPr="00D9183B">
              <w:rPr>
                <w:rFonts w:ascii="Angsana New" w:hAnsi="Angsana New"/>
                <w:sz w:val="28"/>
                <w:cs/>
              </w:rPr>
              <w:t>จำหน่าย / เลิกใช้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C40368" w14:textId="58202F48" w:rsidR="00C25B68" w:rsidRPr="00122477" w:rsidRDefault="00C25B68" w:rsidP="00C25B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C36D25" w14:textId="65C2C35C" w:rsidR="00C25B68" w:rsidRPr="00122477" w:rsidRDefault="00C25B68" w:rsidP="00C25B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F3EFF67" w14:textId="7BCD87F8" w:rsidR="00C25B68" w:rsidRPr="00122477" w:rsidRDefault="00C25B68" w:rsidP="00C25B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ED916E4" w14:textId="16E63659" w:rsidR="00C25B68" w:rsidRPr="00122477" w:rsidRDefault="00C25B68" w:rsidP="00C25B68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(375)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500810" w14:textId="18BFB48C" w:rsidR="00C25B68" w:rsidRPr="00122477" w:rsidRDefault="00C25B68" w:rsidP="00C25B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(319)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52227B" w14:textId="357CF6B4" w:rsidR="00C25B68" w:rsidRPr="00122477" w:rsidRDefault="00C25B68" w:rsidP="00EC1B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(1,00</w:t>
            </w:r>
            <w:r w:rsidR="00EC1B28">
              <w:rPr>
                <w:rFonts w:ascii="Angsana New" w:hAnsi="Angsana New"/>
                <w:color w:val="000000"/>
                <w:sz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01AC43" w14:textId="3C6672D0" w:rsidR="00C25B68" w:rsidRPr="00122477" w:rsidRDefault="00C25B68" w:rsidP="00C25B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07" w:type="dxa"/>
            <w:gridSpan w:val="2"/>
            <w:shd w:val="clear" w:color="auto" w:fill="auto"/>
            <w:vAlign w:val="bottom"/>
          </w:tcPr>
          <w:p w14:paraId="3B3A6F9D" w14:textId="5454BB62" w:rsidR="00C25B68" w:rsidRPr="00122477" w:rsidRDefault="00C25B68" w:rsidP="00EC1B28">
            <w:pPr>
              <w:pBdr>
                <w:bottom w:val="single" w:sz="4" w:space="1" w:color="auto"/>
              </w:pBdr>
              <w:ind w:left="-18" w:right="-2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(1,70</w:t>
            </w:r>
            <w:r w:rsidR="00EC1B28">
              <w:rPr>
                <w:rFonts w:ascii="Angsana New" w:hAnsi="Angsana New"/>
                <w:color w:val="000000"/>
                <w:sz w:val="28"/>
              </w:rPr>
              <w:t>0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C25B68" w:rsidRPr="00AF14F2" w14:paraId="2C52335C" w14:textId="77777777" w:rsidTr="00536DE3">
        <w:trPr>
          <w:trHeight w:val="70"/>
        </w:trPr>
        <w:tc>
          <w:tcPr>
            <w:tcW w:w="2752" w:type="dxa"/>
            <w:shd w:val="clear" w:color="auto" w:fill="auto"/>
          </w:tcPr>
          <w:p w14:paraId="54A73C77" w14:textId="1ACD2B0A" w:rsidR="00C25B68" w:rsidRPr="004A4063" w:rsidRDefault="00C25B68" w:rsidP="00C25B68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</w:rPr>
            </w:pPr>
            <w:r w:rsidRPr="004A4063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A4063">
              <w:rPr>
                <w:rFonts w:ascii="Angsana New" w:hAnsi="Angsana New"/>
                <w:sz w:val="28"/>
              </w:rPr>
              <w:t>31</w:t>
            </w:r>
            <w:r w:rsidRPr="004A4063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4A4063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C79645" w14:textId="217F9C6D" w:rsidR="00C25B68" w:rsidRPr="00122477" w:rsidRDefault="00C25B68" w:rsidP="00C25B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7,124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DCA444" w14:textId="5414ED3D" w:rsidR="00C25B68" w:rsidRPr="00122477" w:rsidRDefault="00EF2F6F" w:rsidP="00C25B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122,398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969E51" w14:textId="2D3535B8" w:rsidR="00C25B68" w:rsidRPr="00122477" w:rsidRDefault="00C25B68" w:rsidP="00C25B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217,431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446C8F" w14:textId="6D5AA750" w:rsidR="00C25B68" w:rsidRPr="00122477" w:rsidRDefault="00C25B68" w:rsidP="00C25B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322,040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5056957" w14:textId="49D18F3D" w:rsidR="00C25B68" w:rsidRPr="00122477" w:rsidRDefault="00C25B68" w:rsidP="00C25B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122,818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A6FBB6" w14:textId="29503C00" w:rsidR="00C25B68" w:rsidRPr="00122477" w:rsidRDefault="00C25B68" w:rsidP="00EC1B2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70,52</w:t>
            </w:r>
            <w:r w:rsidR="00EC1B28">
              <w:rPr>
                <w:rFonts w:ascii="Angsana New" w:hAnsi="Angsana New"/>
                <w:color w:val="000000"/>
                <w:sz w:val="28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0132513" w14:textId="138C96A8" w:rsidR="00C25B68" w:rsidRPr="00122477" w:rsidRDefault="00C25B68" w:rsidP="00C25B6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9,014</w:t>
            </w:r>
          </w:p>
        </w:tc>
        <w:tc>
          <w:tcPr>
            <w:tcW w:w="1707" w:type="dxa"/>
            <w:gridSpan w:val="2"/>
            <w:shd w:val="clear" w:color="auto" w:fill="auto"/>
            <w:vAlign w:val="bottom"/>
          </w:tcPr>
          <w:p w14:paraId="198206F9" w14:textId="717DD420" w:rsidR="00C25B68" w:rsidRPr="00122477" w:rsidRDefault="00EF2F6F" w:rsidP="00C25B6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21"/>
              <w:jc w:val="righ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871,347</w:t>
            </w:r>
          </w:p>
        </w:tc>
      </w:tr>
      <w:tr w:rsidR="002505A4" w:rsidRPr="00AF14F2" w14:paraId="7A43C8C4" w14:textId="77777777" w:rsidTr="004A4063">
        <w:trPr>
          <w:trHeight w:val="70"/>
        </w:trPr>
        <w:tc>
          <w:tcPr>
            <w:tcW w:w="2752" w:type="dxa"/>
          </w:tcPr>
          <w:p w14:paraId="1DB4368C" w14:textId="77777777" w:rsidR="002505A4" w:rsidRPr="00AF14F2" w:rsidRDefault="002505A4" w:rsidP="00264D07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</w:tcPr>
          <w:p w14:paraId="259D6716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228882BF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</w:tcPr>
          <w:p w14:paraId="6A0CA55D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230C1AC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38291A4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631A1639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AD36AC9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1BB4984F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505A4" w:rsidRPr="00AF14F2" w14:paraId="1F6141D7" w14:textId="77777777" w:rsidTr="004A4063">
        <w:trPr>
          <w:trHeight w:val="70"/>
        </w:trPr>
        <w:tc>
          <w:tcPr>
            <w:tcW w:w="2752" w:type="dxa"/>
          </w:tcPr>
          <w:p w14:paraId="42DE24B5" w14:textId="77777777" w:rsidR="002505A4" w:rsidRPr="00AF14F2" w:rsidRDefault="002505A4" w:rsidP="00264D07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</w:tcPr>
          <w:p w14:paraId="5F32FAC9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41CBD25A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</w:tcPr>
          <w:p w14:paraId="43519EA9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D409CAD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2C7662D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6A79135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57A7551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75F3A72C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85E29" w:rsidRPr="00AF14F2" w14:paraId="0E0C7561" w14:textId="77777777" w:rsidTr="004A4063">
        <w:trPr>
          <w:trHeight w:val="70"/>
        </w:trPr>
        <w:tc>
          <w:tcPr>
            <w:tcW w:w="2752" w:type="dxa"/>
          </w:tcPr>
          <w:p w14:paraId="0D23161D" w14:textId="77777777" w:rsidR="00885E29" w:rsidRPr="00AF14F2" w:rsidRDefault="00885E29" w:rsidP="00264D07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</w:tcPr>
          <w:p w14:paraId="1613FFC0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1847187B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</w:tcPr>
          <w:p w14:paraId="7A82F535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0D05D9E2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4846EAC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57967F78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43A50745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2D14B264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85E29" w:rsidRPr="00AF14F2" w14:paraId="68133AB7" w14:textId="77777777" w:rsidTr="004A4063">
        <w:trPr>
          <w:trHeight w:val="70"/>
        </w:trPr>
        <w:tc>
          <w:tcPr>
            <w:tcW w:w="2752" w:type="dxa"/>
          </w:tcPr>
          <w:p w14:paraId="6743BC2B" w14:textId="77777777" w:rsidR="00885E29" w:rsidRPr="00AF14F2" w:rsidRDefault="00885E29" w:rsidP="00264D07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</w:tcPr>
          <w:p w14:paraId="2C969A89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28B3363D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</w:tcPr>
          <w:p w14:paraId="7E348C09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40ED3938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7B8EE3C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3C986C48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E7EE2FE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24D70623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885E29" w:rsidRPr="00AF14F2" w14:paraId="2F887AA6" w14:textId="77777777" w:rsidTr="004A4063">
        <w:trPr>
          <w:trHeight w:val="70"/>
        </w:trPr>
        <w:tc>
          <w:tcPr>
            <w:tcW w:w="2752" w:type="dxa"/>
          </w:tcPr>
          <w:p w14:paraId="584AF1D7" w14:textId="77777777" w:rsidR="00885E29" w:rsidRPr="00AF14F2" w:rsidRDefault="00885E29" w:rsidP="00264D07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</w:tcPr>
          <w:p w14:paraId="4E2CB99E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24D9CD8C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</w:tcPr>
          <w:p w14:paraId="52AF43F5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28CEEE83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A0EFA2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2A15DDBD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3E864DE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25725DE2" w14:textId="77777777" w:rsidR="00885E29" w:rsidRPr="00AF14F2" w:rsidRDefault="00885E29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505A4" w:rsidRPr="00AF14F2" w14:paraId="52B517A6" w14:textId="77777777" w:rsidTr="004A4063">
        <w:trPr>
          <w:trHeight w:val="70"/>
        </w:trPr>
        <w:tc>
          <w:tcPr>
            <w:tcW w:w="2752" w:type="dxa"/>
          </w:tcPr>
          <w:p w14:paraId="2513B3B5" w14:textId="77777777" w:rsidR="002505A4" w:rsidRPr="00AF14F2" w:rsidRDefault="002505A4" w:rsidP="00264D07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440" w:type="dxa"/>
          </w:tcPr>
          <w:p w14:paraId="7FE1EE3B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440" w:type="dxa"/>
          </w:tcPr>
          <w:p w14:paraId="197D5894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</w:tcPr>
          <w:p w14:paraId="78BBE514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14:paraId="5B501CC3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B6C3F48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2C469D8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741D889D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2C0EE6B2" w14:textId="77777777" w:rsidR="002505A4" w:rsidRPr="00AF14F2" w:rsidRDefault="002505A4" w:rsidP="00264D07">
            <w:pPr>
              <w:jc w:val="right"/>
              <w:rPr>
                <w:rFonts w:ascii="Angsana New" w:hAnsi="Angsana New"/>
                <w:szCs w:val="24"/>
              </w:rPr>
            </w:pPr>
          </w:p>
        </w:tc>
      </w:tr>
      <w:tr w:rsidR="00264D07" w:rsidRPr="00AF14F2" w14:paraId="7FCDACDF" w14:textId="77777777" w:rsidTr="004A4063">
        <w:trPr>
          <w:trHeight w:val="70"/>
        </w:trPr>
        <w:tc>
          <w:tcPr>
            <w:tcW w:w="2752" w:type="dxa"/>
          </w:tcPr>
          <w:p w14:paraId="68890D09" w14:textId="5F1FB2AB" w:rsidR="00264D07" w:rsidRPr="00453F0C" w:rsidRDefault="00264D07" w:rsidP="00264D07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3F0C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ค่าเสื่อมราคา</w:t>
            </w:r>
            <w:r w:rsidRPr="00453F0C">
              <w:rPr>
                <w:rFonts w:ascii="Angsana New" w:hAnsi="Angsana New" w:hint="cs"/>
                <w:b/>
                <w:bCs/>
                <w:sz w:val="28"/>
                <w:cs/>
              </w:rPr>
              <w:t>สะสม</w:t>
            </w:r>
          </w:p>
        </w:tc>
        <w:tc>
          <w:tcPr>
            <w:tcW w:w="1440" w:type="dxa"/>
          </w:tcPr>
          <w:p w14:paraId="6CC61072" w14:textId="77777777" w:rsidR="00264D07" w:rsidRPr="00E26448" w:rsidRDefault="00264D07" w:rsidP="00E264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571E120" w14:textId="77777777" w:rsidR="00264D07" w:rsidRPr="00E26448" w:rsidRDefault="00264D07" w:rsidP="00E264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7CD637E7" w14:textId="77777777" w:rsidR="00264D07" w:rsidRPr="00E26448" w:rsidRDefault="00264D07" w:rsidP="00E264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412B8A5C" w14:textId="77777777" w:rsidR="00264D07" w:rsidRPr="00E26448" w:rsidRDefault="00264D07" w:rsidP="00E264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E67C590" w14:textId="77777777" w:rsidR="00264D07" w:rsidRPr="00E26448" w:rsidRDefault="00264D07" w:rsidP="00E264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2E12EC7F" w14:textId="77777777" w:rsidR="00264D07" w:rsidRPr="00E26448" w:rsidRDefault="00264D07" w:rsidP="00E264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27078D0B" w14:textId="77777777" w:rsidR="00264D07" w:rsidRPr="00E26448" w:rsidRDefault="00264D07" w:rsidP="00E2644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67BAAEB8" w14:textId="77777777" w:rsidR="00264D07" w:rsidRPr="00E26448" w:rsidRDefault="00264D07" w:rsidP="00E26448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C4366" w:rsidRPr="00AF14F2" w14:paraId="2E50360C" w14:textId="77777777" w:rsidTr="00125555">
        <w:trPr>
          <w:trHeight w:val="70"/>
        </w:trPr>
        <w:tc>
          <w:tcPr>
            <w:tcW w:w="2752" w:type="dxa"/>
          </w:tcPr>
          <w:p w14:paraId="106DD3A9" w14:textId="4E95DB8C" w:rsidR="00EC4366" w:rsidRPr="00453F0C" w:rsidRDefault="00EC4366" w:rsidP="00EC4366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  <w:r w:rsidRPr="00453F0C">
              <w:rPr>
                <w:rFonts w:asciiTheme="majorBidi" w:hAnsiTheme="majorBidi" w:cstheme="majorBidi" w:hint="cs"/>
                <w:sz w:val="28"/>
                <w:cs/>
              </w:rPr>
              <w:t>ณ วันที่</w:t>
            </w:r>
            <w:r w:rsidRPr="00453F0C">
              <w:rPr>
                <w:rFonts w:asciiTheme="majorBidi" w:hAnsiTheme="majorBidi" w:cstheme="majorBidi"/>
                <w:sz w:val="28"/>
              </w:rPr>
              <w:t xml:space="preserve"> 1 </w:t>
            </w:r>
            <w:r w:rsidRPr="00453F0C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453F0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5DBC8E" w14:textId="742F6EDD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2,827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177C57" w14:textId="21BF5D0F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B09C689" w14:textId="51C0E147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174,069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11240B3" w14:textId="654A84B4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263,537</w:t>
            </w:r>
          </w:p>
        </w:tc>
        <w:tc>
          <w:tcPr>
            <w:tcW w:w="1620" w:type="dxa"/>
            <w:shd w:val="clear" w:color="auto" w:fill="auto"/>
          </w:tcPr>
          <w:p w14:paraId="2448DF15" w14:textId="69BAE9C2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sz w:val="28"/>
                <w:lang w:val="en-GB"/>
              </w:rPr>
              <w:t>102,088</w:t>
            </w:r>
          </w:p>
        </w:tc>
        <w:tc>
          <w:tcPr>
            <w:tcW w:w="1620" w:type="dxa"/>
            <w:shd w:val="clear" w:color="auto" w:fill="auto"/>
          </w:tcPr>
          <w:p w14:paraId="1AA2EA1E" w14:textId="0D6C07B8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sz w:val="28"/>
              </w:rPr>
              <w:t>68,703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FC514B" w14:textId="7788438B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07" w:type="dxa"/>
            <w:gridSpan w:val="2"/>
            <w:shd w:val="clear" w:color="auto" w:fill="auto"/>
          </w:tcPr>
          <w:p w14:paraId="48C7A6A0" w14:textId="6BD349FB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611,224</w:t>
            </w:r>
          </w:p>
        </w:tc>
      </w:tr>
      <w:tr w:rsidR="00EC4366" w:rsidRPr="00AF14F2" w14:paraId="0C9D94C4" w14:textId="77777777" w:rsidTr="00125555">
        <w:trPr>
          <w:trHeight w:val="70"/>
        </w:trPr>
        <w:tc>
          <w:tcPr>
            <w:tcW w:w="2752" w:type="dxa"/>
          </w:tcPr>
          <w:p w14:paraId="46E126EE" w14:textId="16AEF68D" w:rsidR="00EC4366" w:rsidRPr="00453F0C" w:rsidRDefault="00EC4366" w:rsidP="00EC4366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  <w:r w:rsidRPr="00453F0C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</w:tcPr>
          <w:p w14:paraId="469F664E" w14:textId="18B64E68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26448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24A31D" w14:textId="5A4AFD5C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927523" w14:textId="6E7A02AC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sz w:val="28"/>
                <w:lang w:val="en-GB"/>
              </w:rPr>
              <w:t>7,051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1A4A53F" w14:textId="04AB0285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sz w:val="28"/>
                <w:lang w:val="en-GB"/>
              </w:rPr>
              <w:t>12,82</w:t>
            </w:r>
            <w:r>
              <w:rPr>
                <w:rFonts w:ascii="Angsana New" w:hAnsi="Angsana New"/>
                <w:sz w:val="28"/>
                <w:lang w:val="en-GB"/>
              </w:rPr>
              <w:t>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4641A14" w14:textId="35CCF661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3,727</w:t>
            </w:r>
          </w:p>
        </w:tc>
        <w:tc>
          <w:tcPr>
            <w:tcW w:w="1620" w:type="dxa"/>
            <w:shd w:val="clear" w:color="auto" w:fill="auto"/>
          </w:tcPr>
          <w:p w14:paraId="3F497A4F" w14:textId="19FE7EF4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sz w:val="28"/>
              </w:rPr>
              <w:t>1,581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0E60B16" w14:textId="1DEDE425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2644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07" w:type="dxa"/>
            <w:gridSpan w:val="2"/>
            <w:shd w:val="clear" w:color="auto" w:fill="auto"/>
          </w:tcPr>
          <w:p w14:paraId="1443EB11" w14:textId="659056FA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sz w:val="28"/>
                <w:lang w:val="en-GB"/>
              </w:rPr>
              <w:t>25,222</w:t>
            </w:r>
          </w:p>
        </w:tc>
      </w:tr>
      <w:tr w:rsidR="00EC4366" w:rsidRPr="00AF14F2" w14:paraId="38E412A8" w14:textId="77777777" w:rsidTr="00125555">
        <w:trPr>
          <w:trHeight w:val="70"/>
        </w:trPr>
        <w:tc>
          <w:tcPr>
            <w:tcW w:w="2752" w:type="dxa"/>
          </w:tcPr>
          <w:p w14:paraId="3B97FBEC" w14:textId="1769AABF" w:rsidR="00EC4366" w:rsidRPr="00453F0C" w:rsidRDefault="00EC4366" w:rsidP="00EC4366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  <w:r w:rsidRPr="004A4063">
              <w:rPr>
                <w:rFonts w:ascii="Angsana New" w:hAnsi="Angsana New"/>
                <w:sz w:val="28"/>
                <w:cs/>
              </w:rPr>
              <w:t>รับโอน/(โอนออก)</w:t>
            </w:r>
          </w:p>
        </w:tc>
        <w:tc>
          <w:tcPr>
            <w:tcW w:w="1440" w:type="dxa"/>
            <w:shd w:val="clear" w:color="auto" w:fill="auto"/>
          </w:tcPr>
          <w:p w14:paraId="50A86E11" w14:textId="70042E30" w:rsidR="00EC4366" w:rsidRPr="00E26448" w:rsidRDefault="00EC4366" w:rsidP="00EC4366">
            <w:pPr>
              <w:jc w:val="right"/>
              <w:rPr>
                <w:rFonts w:ascii="Angsana New" w:hAnsi="Angsana New"/>
                <w:sz w:val="28"/>
              </w:rPr>
            </w:pPr>
            <w:r w:rsidRPr="00E2644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935A24" w14:textId="4A5BA335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F5FA5B" w14:textId="2D356DF6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29268C0" w14:textId="205DD711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C9529C" w14:textId="638BDAFA" w:rsidR="00EC4366" w:rsidRPr="00E26448" w:rsidRDefault="00EC4366" w:rsidP="00AD4EE8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21</w:t>
            </w:r>
            <w:r w:rsidR="00AD4EE8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1620" w:type="dxa"/>
            <w:shd w:val="clear" w:color="auto" w:fill="auto"/>
          </w:tcPr>
          <w:p w14:paraId="077301BE" w14:textId="758B6578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7,242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168C0C" w14:textId="1A761C08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2644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07" w:type="dxa"/>
            <w:gridSpan w:val="2"/>
            <w:shd w:val="clear" w:color="auto" w:fill="auto"/>
            <w:vAlign w:val="bottom"/>
          </w:tcPr>
          <w:p w14:paraId="160780C7" w14:textId="60AD9D7E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sz w:val="28"/>
                <w:cs/>
              </w:rPr>
              <w:t>7</w:t>
            </w:r>
            <w:r w:rsidRPr="00E26448">
              <w:rPr>
                <w:rFonts w:ascii="Angsana New" w:hAnsi="Angsana New"/>
                <w:sz w:val="28"/>
              </w:rPr>
              <w:t>,</w:t>
            </w:r>
            <w:r w:rsidRPr="00E26448">
              <w:rPr>
                <w:rFonts w:ascii="Angsana New" w:hAnsi="Angsana New"/>
                <w:sz w:val="28"/>
                <w:cs/>
              </w:rPr>
              <w:t>459</w:t>
            </w:r>
          </w:p>
        </w:tc>
      </w:tr>
      <w:tr w:rsidR="00EC4366" w:rsidRPr="00AF14F2" w14:paraId="06A6E96E" w14:textId="77777777" w:rsidTr="004A4063">
        <w:trPr>
          <w:trHeight w:val="190"/>
        </w:trPr>
        <w:tc>
          <w:tcPr>
            <w:tcW w:w="2752" w:type="dxa"/>
          </w:tcPr>
          <w:p w14:paraId="366610ED" w14:textId="1D45F34B" w:rsidR="00EC4366" w:rsidRPr="00453F0C" w:rsidRDefault="00EC4366" w:rsidP="00EC4366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D9183B">
              <w:rPr>
                <w:rFonts w:ascii="Angsana New" w:hAnsi="Angsana New" w:hint="cs"/>
                <w:sz w:val="28"/>
                <w:cs/>
              </w:rPr>
              <w:t xml:space="preserve">ลดลง / </w:t>
            </w:r>
            <w:r w:rsidRPr="00D9183B">
              <w:rPr>
                <w:rFonts w:ascii="Angsana New" w:hAnsi="Angsana New"/>
                <w:sz w:val="28"/>
                <w:cs/>
              </w:rPr>
              <w:t>จำหน่าย / เลิกใช้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41A62" w14:textId="636D0F4B" w:rsidR="00EC4366" w:rsidRPr="00E26448" w:rsidRDefault="00EC4366" w:rsidP="00EC43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94E39E" w14:textId="4CBD365A" w:rsidR="00EC4366" w:rsidRPr="00E26448" w:rsidRDefault="00EC4366" w:rsidP="00EC43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 w:rsidRPr="00E2644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8ECD8D9" w14:textId="1959ACA2" w:rsidR="00EC4366" w:rsidRPr="00E26448" w:rsidRDefault="00EC4366" w:rsidP="00EC43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147DC5D" w14:textId="4136CDE0" w:rsidR="00EC4366" w:rsidRPr="00E26448" w:rsidRDefault="00EC4366" w:rsidP="00772A40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(2,03</w:t>
            </w:r>
            <w:r w:rsidR="00772A40">
              <w:rPr>
                <w:rFonts w:ascii="Angsana New" w:hAnsi="Angsana New"/>
                <w:sz w:val="28"/>
              </w:rPr>
              <w:t>4</w:t>
            </w:r>
            <w:r w:rsidRPr="00E2644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CDDCC53" w14:textId="72B0EDAC" w:rsidR="00EC4366" w:rsidRPr="00E26448" w:rsidRDefault="00EC4366" w:rsidP="00EC43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sz w:val="28"/>
              </w:rPr>
              <w:t>(23,150)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F485C4" w14:textId="35D253B9" w:rsidR="00EC4366" w:rsidRPr="00E26448" w:rsidRDefault="00EC4366" w:rsidP="00EC43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(9,440</w:t>
            </w:r>
            <w:r w:rsidRPr="00E2644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BC5C30" w14:textId="74C05343" w:rsidR="00EC4366" w:rsidRPr="00E26448" w:rsidRDefault="00EC4366" w:rsidP="00EC43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07" w:type="dxa"/>
            <w:gridSpan w:val="2"/>
            <w:shd w:val="clear" w:color="auto" w:fill="auto"/>
            <w:vAlign w:val="bottom"/>
          </w:tcPr>
          <w:p w14:paraId="232968D1" w14:textId="716468C3" w:rsidR="00EC4366" w:rsidRPr="00E26448" w:rsidRDefault="00EC4366" w:rsidP="00EC43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sz w:val="28"/>
              </w:rPr>
              <w:t>(</w:t>
            </w:r>
            <w:r w:rsidRPr="00E26448">
              <w:rPr>
                <w:rFonts w:ascii="Angsana New" w:hAnsi="Angsana New"/>
                <w:sz w:val="28"/>
                <w:cs/>
              </w:rPr>
              <w:t>34</w:t>
            </w:r>
            <w:r w:rsidRPr="00E26448">
              <w:rPr>
                <w:rFonts w:ascii="Angsana New" w:hAnsi="Angsana New"/>
                <w:sz w:val="28"/>
                <w:lang w:val="en-GB"/>
              </w:rPr>
              <w:t>,</w:t>
            </w:r>
            <w:r>
              <w:rPr>
                <w:rFonts w:ascii="Angsana New" w:hAnsi="Angsana New"/>
                <w:sz w:val="28"/>
                <w:cs/>
                <w:lang w:val="en-GB"/>
              </w:rPr>
              <w:t>62</w:t>
            </w:r>
            <w:r>
              <w:rPr>
                <w:rFonts w:ascii="Angsana New" w:hAnsi="Angsana New"/>
                <w:sz w:val="28"/>
                <w:lang w:val="en-GB"/>
              </w:rPr>
              <w:t>4</w:t>
            </w:r>
            <w:r w:rsidRPr="00E26448">
              <w:rPr>
                <w:rFonts w:ascii="Angsana New" w:hAnsi="Angsana New"/>
                <w:sz w:val="28"/>
              </w:rPr>
              <w:t>)</w:t>
            </w:r>
          </w:p>
        </w:tc>
      </w:tr>
      <w:tr w:rsidR="00EC4366" w:rsidRPr="00AF14F2" w14:paraId="23BF2B2A" w14:textId="77777777" w:rsidTr="004A4063">
        <w:trPr>
          <w:trHeight w:val="190"/>
        </w:trPr>
        <w:tc>
          <w:tcPr>
            <w:tcW w:w="2752" w:type="dxa"/>
          </w:tcPr>
          <w:p w14:paraId="4C55C9B9" w14:textId="711D7FBA" w:rsidR="00EC4366" w:rsidRPr="00453F0C" w:rsidRDefault="00EC4366" w:rsidP="00EC4366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453F0C">
              <w:rPr>
                <w:rFonts w:asciiTheme="majorBidi" w:hAnsiTheme="majorBidi" w:cstheme="majorBidi" w:hint="cs"/>
                <w:sz w:val="28"/>
                <w:cs/>
              </w:rPr>
              <w:t>ณ วันที่</w:t>
            </w:r>
            <w:r w:rsidRPr="00453F0C">
              <w:rPr>
                <w:rFonts w:asciiTheme="majorBidi" w:hAnsiTheme="majorBidi" w:cstheme="majorBidi"/>
                <w:sz w:val="28"/>
              </w:rPr>
              <w:t xml:space="preserve"> 31 </w:t>
            </w:r>
            <w:r w:rsidRPr="00453F0C">
              <w:rPr>
                <w:rFonts w:asciiTheme="majorBidi" w:hAnsiTheme="majorBidi" w:cstheme="majorBidi" w:hint="cs"/>
                <w:sz w:val="28"/>
                <w:cs/>
              </w:rPr>
              <w:t xml:space="preserve">ธันวาคม </w:t>
            </w:r>
            <w:r w:rsidRPr="00453F0C">
              <w:rPr>
                <w:rFonts w:asciiTheme="majorBidi" w:hAnsiTheme="majorBidi" w:cstheme="majorBidi"/>
                <w:sz w:val="28"/>
              </w:rPr>
              <w:t>256</w:t>
            </w: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2890DB" w14:textId="7E0E7999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2,861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949E272" w14:textId="3DF8153F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28114CA" w14:textId="3825D72C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sz w:val="28"/>
                <w:lang w:val="en-GB"/>
              </w:rPr>
              <w:t>181,120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D07805F" w14:textId="3E90B912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sz w:val="28"/>
                <w:lang w:val="en-GB"/>
              </w:rPr>
              <w:t>274,332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3D48111" w14:textId="3EA56D91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sz w:val="28"/>
                <w:lang w:val="en-GB"/>
              </w:rPr>
              <w:t>82,882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A687119" w14:textId="3988DAB7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68,086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C792BD" w14:textId="502D2052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E26448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07" w:type="dxa"/>
            <w:gridSpan w:val="2"/>
            <w:shd w:val="clear" w:color="auto" w:fill="auto"/>
            <w:vAlign w:val="bottom"/>
          </w:tcPr>
          <w:p w14:paraId="2A554184" w14:textId="530B0336" w:rsidR="00EC4366" w:rsidRPr="00E26448" w:rsidRDefault="00EC4366" w:rsidP="00EC43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fldChar w:fldCharType="begin"/>
            </w:r>
            <w:r>
              <w:rPr>
                <w:rFonts w:ascii="Angsana New" w:hAnsi="Angsana New"/>
                <w:sz w:val="28"/>
                <w:lang w:val="en-GB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lang w:val="en-GB"/>
              </w:rPr>
              <w:fldChar w:fldCharType="end"/>
            </w:r>
            <w:r>
              <w:rPr>
                <w:rFonts w:ascii="Angsana New" w:hAnsi="Angsana New"/>
                <w:sz w:val="28"/>
                <w:lang w:val="en-GB"/>
              </w:rPr>
              <w:fldChar w:fldCharType="begin"/>
            </w:r>
            <w:r>
              <w:rPr>
                <w:rFonts w:ascii="Angsana New" w:hAnsi="Angsana New"/>
                <w:sz w:val="28"/>
                <w:lang w:val="en-GB"/>
              </w:rPr>
              <w:instrText xml:space="preserve"> =SUM(ABOVE) </w:instrText>
            </w:r>
            <w:r>
              <w:rPr>
                <w:rFonts w:ascii="Angsana New" w:hAnsi="Angsana New"/>
                <w:sz w:val="28"/>
                <w:lang w:val="en-GB"/>
              </w:rPr>
              <w:fldChar w:fldCharType="separate"/>
            </w:r>
            <w:r>
              <w:rPr>
                <w:rFonts w:ascii="Angsana New" w:hAnsi="Angsana New"/>
                <w:noProof/>
                <w:sz w:val="28"/>
                <w:lang w:val="en-GB"/>
              </w:rPr>
              <w:t>609,281</w:t>
            </w:r>
            <w:r>
              <w:rPr>
                <w:rFonts w:ascii="Angsana New" w:hAnsi="Angsana New"/>
                <w:sz w:val="28"/>
                <w:lang w:val="en-GB"/>
              </w:rPr>
              <w:fldChar w:fldCharType="end"/>
            </w:r>
          </w:p>
        </w:tc>
      </w:tr>
      <w:tr w:rsidR="00EC4366" w:rsidRPr="00AF14F2" w14:paraId="0EFFBC4E" w14:textId="77777777" w:rsidTr="00EC4366">
        <w:trPr>
          <w:trHeight w:val="70"/>
        </w:trPr>
        <w:tc>
          <w:tcPr>
            <w:tcW w:w="2752" w:type="dxa"/>
          </w:tcPr>
          <w:p w14:paraId="77E7A54C" w14:textId="2170C2A5" w:rsidR="00EC4366" w:rsidRPr="00453F0C" w:rsidRDefault="00EC4366" w:rsidP="00EC4366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  <w:r w:rsidRPr="00453F0C">
              <w:rPr>
                <w:rFonts w:ascii="Angsana New" w:hAnsi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BD59E9" w14:textId="5B39D96D" w:rsidR="00EC4366" w:rsidRPr="00E26448" w:rsidRDefault="00C9349F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EF884" w14:textId="397B42DD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00B49F" w14:textId="48C0E310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7,049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1E1B57" w14:textId="3FDEA538" w:rsidR="00EC4366" w:rsidRPr="00E26448" w:rsidRDefault="00C9349F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10,186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0BC1CD" w14:textId="79BA9BA7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3,557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16D692" w14:textId="44C25DF5" w:rsidR="00EC4366" w:rsidRPr="00E26448" w:rsidRDefault="00EC4366" w:rsidP="00772A4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1,36</w:t>
            </w:r>
            <w:r w:rsidR="00772A40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9329E0C" w14:textId="46FBC1A8" w:rsidR="00EC4366" w:rsidRPr="00E26448" w:rsidRDefault="00EC4366" w:rsidP="00EC4366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07" w:type="dxa"/>
            <w:gridSpan w:val="2"/>
            <w:shd w:val="clear" w:color="auto" w:fill="auto"/>
            <w:vAlign w:val="bottom"/>
          </w:tcPr>
          <w:p w14:paraId="75E5E143" w14:textId="43411496" w:rsidR="00EC4366" w:rsidRPr="00E26448" w:rsidRDefault="00EC4366" w:rsidP="00EC436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22,191</w:t>
            </w:r>
          </w:p>
        </w:tc>
      </w:tr>
      <w:tr w:rsidR="00EC4366" w:rsidRPr="00AF14F2" w14:paraId="34F23384" w14:textId="77777777" w:rsidTr="00EC4366">
        <w:trPr>
          <w:trHeight w:val="70"/>
        </w:trPr>
        <w:tc>
          <w:tcPr>
            <w:tcW w:w="2752" w:type="dxa"/>
          </w:tcPr>
          <w:p w14:paraId="3F8985F9" w14:textId="47494727" w:rsidR="00EC4366" w:rsidRPr="00453F0C" w:rsidRDefault="00EC4366" w:rsidP="00EC4366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  <w:r w:rsidRPr="00D9183B">
              <w:rPr>
                <w:rFonts w:ascii="Angsana New" w:hAnsi="Angsana New" w:hint="cs"/>
                <w:sz w:val="28"/>
                <w:cs/>
              </w:rPr>
              <w:t xml:space="preserve">ลดลง / </w:t>
            </w:r>
            <w:r w:rsidRPr="00D9183B">
              <w:rPr>
                <w:rFonts w:ascii="Angsana New" w:hAnsi="Angsana New"/>
                <w:sz w:val="28"/>
                <w:cs/>
              </w:rPr>
              <w:t>จำหน่าย / เลิกใช้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57EAC" w14:textId="61C6FCB4" w:rsidR="00EC4366" w:rsidRPr="00E26448" w:rsidRDefault="00EC4366" w:rsidP="00EC43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395578" w14:textId="29D96FDE" w:rsidR="00EC4366" w:rsidRPr="00E26448" w:rsidRDefault="00EC4366" w:rsidP="00EC43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6908CEB" w14:textId="15A54F66" w:rsidR="00EC4366" w:rsidRPr="00E26448" w:rsidRDefault="00EC4366" w:rsidP="00EC43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27B19A5" w14:textId="01E3B4EE" w:rsidR="00EC4366" w:rsidRPr="00E26448" w:rsidRDefault="00EC4366" w:rsidP="00EC4366">
            <w:pPr>
              <w:pBdr>
                <w:bottom w:val="single" w:sz="4" w:space="1" w:color="auto"/>
              </w:pBdr>
              <w:ind w:right="-18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(321)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939599" w14:textId="17A0BCC5" w:rsidR="00EC4366" w:rsidRPr="00E26448" w:rsidRDefault="00EC4366" w:rsidP="00EC43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(272)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DEF370" w14:textId="0C768ECA" w:rsidR="00EC4366" w:rsidRPr="00E26448" w:rsidRDefault="00EC4366" w:rsidP="00EC43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(938)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2DD5E5" w14:textId="3B508EDC" w:rsidR="00EC4366" w:rsidRPr="00E26448" w:rsidRDefault="00EC4366" w:rsidP="00EC43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07" w:type="dxa"/>
            <w:gridSpan w:val="2"/>
            <w:shd w:val="clear" w:color="auto" w:fill="auto"/>
            <w:vAlign w:val="bottom"/>
          </w:tcPr>
          <w:p w14:paraId="68739399" w14:textId="1C855F99" w:rsidR="00EC4366" w:rsidRPr="00E26448" w:rsidRDefault="00EC4366" w:rsidP="00EC4366">
            <w:pPr>
              <w:pBdr>
                <w:bottom w:val="single" w:sz="4" w:space="1" w:color="auto"/>
              </w:pBdr>
              <w:ind w:left="-18" w:right="-31"/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(1,531)</w:t>
            </w:r>
          </w:p>
        </w:tc>
      </w:tr>
      <w:tr w:rsidR="00EC4366" w:rsidRPr="008323FF" w14:paraId="155F37A6" w14:textId="77777777" w:rsidTr="00EC4366">
        <w:trPr>
          <w:trHeight w:val="70"/>
        </w:trPr>
        <w:tc>
          <w:tcPr>
            <w:tcW w:w="2752" w:type="dxa"/>
          </w:tcPr>
          <w:p w14:paraId="4AAF2E1D" w14:textId="40C1D836" w:rsidR="00EC4366" w:rsidRPr="00453F0C" w:rsidRDefault="00EC4366" w:rsidP="00EC4366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  <w:r w:rsidRPr="00453F0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53F0C">
              <w:rPr>
                <w:rFonts w:ascii="Angsana New" w:hAnsi="Angsana New"/>
                <w:sz w:val="28"/>
              </w:rPr>
              <w:t>31</w:t>
            </w:r>
            <w:r w:rsidRPr="00453F0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453F0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8DC3C" w14:textId="077A210B" w:rsidR="00EC4366" w:rsidRPr="00E26448" w:rsidRDefault="00EC4366" w:rsidP="00C934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2,89</w:t>
            </w:r>
            <w:r w:rsidR="00C9349F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75D17F" w14:textId="7DAFE5E5" w:rsidR="00EC4366" w:rsidRPr="00E26448" w:rsidRDefault="00EC4366" w:rsidP="00EC43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0F2DDF6" w14:textId="6013744E" w:rsidR="00EC4366" w:rsidRPr="00E26448" w:rsidRDefault="00EC4366" w:rsidP="00EC43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188,169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03A04A0" w14:textId="6561C6C0" w:rsidR="00EC4366" w:rsidRPr="00E26448" w:rsidRDefault="00EC4366" w:rsidP="00EC43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left="-18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284,197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CD05B4B" w14:textId="73129B99" w:rsidR="00EC4366" w:rsidRPr="00E26448" w:rsidRDefault="00EC4366" w:rsidP="00EC43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left="-18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86,167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04B3F1C" w14:textId="34FAEED7" w:rsidR="00EC4366" w:rsidRPr="00E26448" w:rsidRDefault="00EC4366" w:rsidP="00772A4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68,51</w:t>
            </w:r>
            <w:r w:rsidR="00772A40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C1008B" w14:textId="06068D11" w:rsidR="00EC4366" w:rsidRPr="00E26448" w:rsidRDefault="00EC4366" w:rsidP="00EC4366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707" w:type="dxa"/>
            <w:gridSpan w:val="2"/>
            <w:shd w:val="clear" w:color="auto" w:fill="auto"/>
            <w:vAlign w:val="bottom"/>
          </w:tcPr>
          <w:p w14:paraId="243EB980" w14:textId="445E6D56" w:rsidR="00EC4366" w:rsidRPr="00E26448" w:rsidRDefault="00EC4366" w:rsidP="00EC436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80" w:lineRule="exact"/>
              <w:ind w:left="-18" w:right="-21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629,941</w:t>
            </w:r>
          </w:p>
        </w:tc>
      </w:tr>
      <w:tr w:rsidR="0006505D" w:rsidRPr="00FF5869" w14:paraId="5C4977E2" w14:textId="77777777" w:rsidTr="00FF5869">
        <w:trPr>
          <w:trHeight w:val="134"/>
        </w:trPr>
        <w:tc>
          <w:tcPr>
            <w:tcW w:w="2752" w:type="dxa"/>
          </w:tcPr>
          <w:p w14:paraId="00E68E1C" w14:textId="77777777" w:rsidR="0006505D" w:rsidRPr="00FF5869" w:rsidRDefault="0006505D" w:rsidP="00FF5869">
            <w:pPr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7E6817E" w14:textId="77777777" w:rsidR="0006505D" w:rsidRPr="00FF5869" w:rsidRDefault="0006505D" w:rsidP="00FF5869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510296E4" w14:textId="77777777" w:rsidR="0006505D" w:rsidRPr="00FF5869" w:rsidRDefault="0006505D" w:rsidP="005D612F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</w:tcPr>
          <w:p w14:paraId="6B637F2E" w14:textId="77777777" w:rsidR="0006505D" w:rsidRPr="00FF5869" w:rsidRDefault="0006505D" w:rsidP="005D612F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</w:tcPr>
          <w:p w14:paraId="631301D8" w14:textId="77777777" w:rsidR="0006505D" w:rsidRPr="00FF5869" w:rsidRDefault="0006505D" w:rsidP="005D612F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B3A984D" w14:textId="77777777" w:rsidR="0006505D" w:rsidRPr="00FF5869" w:rsidRDefault="0006505D" w:rsidP="005D612F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41F1C433" w14:textId="77777777" w:rsidR="0006505D" w:rsidRPr="00FF5869" w:rsidRDefault="0006505D" w:rsidP="005D612F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300A6AD" w14:textId="77777777" w:rsidR="0006505D" w:rsidRPr="00FF5869" w:rsidRDefault="0006505D" w:rsidP="005D612F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7" w:type="dxa"/>
            <w:gridSpan w:val="2"/>
            <w:shd w:val="clear" w:color="auto" w:fill="auto"/>
            <w:vAlign w:val="bottom"/>
          </w:tcPr>
          <w:p w14:paraId="7B0725FE" w14:textId="77777777" w:rsidR="0006505D" w:rsidRPr="00FF5869" w:rsidRDefault="0006505D" w:rsidP="005D612F">
            <w:pPr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7775B" w:rsidRPr="00AF14F2" w14:paraId="760CB55A" w14:textId="77777777" w:rsidTr="004A4063">
        <w:trPr>
          <w:trHeight w:val="70"/>
        </w:trPr>
        <w:tc>
          <w:tcPr>
            <w:tcW w:w="2752" w:type="dxa"/>
          </w:tcPr>
          <w:p w14:paraId="72FF0315" w14:textId="77777777" w:rsidR="00B7775B" w:rsidRPr="00453F0C" w:rsidRDefault="00B7775B" w:rsidP="00B7775B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453F0C">
              <w:rPr>
                <w:rFonts w:ascii="Angsana New" w:hAnsi="Angsana New"/>
                <w:b/>
                <w:b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440" w:type="dxa"/>
            <w:vAlign w:val="bottom"/>
          </w:tcPr>
          <w:p w14:paraId="3C262D3F" w14:textId="77777777" w:rsidR="00B7775B" w:rsidRPr="00453F0C" w:rsidRDefault="00B7775B" w:rsidP="00B7775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FA2A407" w14:textId="77777777" w:rsidR="00B7775B" w:rsidRPr="00453F0C" w:rsidRDefault="00B7775B" w:rsidP="00B7775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D7B67BA" w14:textId="77777777" w:rsidR="00B7775B" w:rsidRPr="00453F0C" w:rsidRDefault="00B7775B" w:rsidP="00B7775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4247137A" w14:textId="77777777" w:rsidR="00B7775B" w:rsidRPr="00453F0C" w:rsidRDefault="00B7775B" w:rsidP="00B7775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3BC2FF0B" w14:textId="77777777" w:rsidR="00B7775B" w:rsidRPr="00453F0C" w:rsidRDefault="00B7775B" w:rsidP="00B7775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42BF2D07" w14:textId="77777777" w:rsidR="00B7775B" w:rsidRPr="00453F0C" w:rsidRDefault="00B7775B" w:rsidP="00B7775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  <w:vAlign w:val="bottom"/>
          </w:tcPr>
          <w:p w14:paraId="3B2F2BD4" w14:textId="77777777" w:rsidR="00B7775B" w:rsidRPr="00453F0C" w:rsidRDefault="00B7775B" w:rsidP="00B7775B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1BB12608" w14:textId="77777777" w:rsidR="00B7775B" w:rsidRPr="00453F0C" w:rsidRDefault="00B7775B" w:rsidP="00B7775B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7775B" w:rsidRPr="00AF14F2" w14:paraId="02A22A91" w14:textId="77777777" w:rsidTr="004A4063">
        <w:trPr>
          <w:trHeight w:val="70"/>
        </w:trPr>
        <w:tc>
          <w:tcPr>
            <w:tcW w:w="2752" w:type="dxa"/>
          </w:tcPr>
          <w:p w14:paraId="557E49BD" w14:textId="0C235B28" w:rsidR="00B7775B" w:rsidRPr="00453F0C" w:rsidRDefault="00B7775B" w:rsidP="00B7775B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</w:rPr>
            </w:pPr>
            <w:r w:rsidRPr="00453F0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53F0C">
              <w:rPr>
                <w:rFonts w:ascii="Angsana New" w:hAnsi="Angsana New"/>
                <w:sz w:val="28"/>
              </w:rPr>
              <w:t>31</w:t>
            </w:r>
            <w:r w:rsidRPr="00453F0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="00957345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FBF95" w14:textId="41B347E5" w:rsidR="00B7775B" w:rsidRPr="00920B90" w:rsidRDefault="00920B90" w:rsidP="00B3225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20B90">
              <w:rPr>
                <w:rFonts w:ascii="Angsana New" w:hAnsi="Angsana New"/>
                <w:sz w:val="28"/>
                <w:lang w:val="en-GB"/>
              </w:rPr>
              <w:t>4,263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C5B4DB" w14:textId="6836DC6D" w:rsidR="00B7775B" w:rsidRPr="00920B90" w:rsidRDefault="00B32252" w:rsidP="00B3225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113,961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DB82DD2" w14:textId="573655E9" w:rsidR="00B7775B" w:rsidRPr="00920B90" w:rsidRDefault="00B32252" w:rsidP="00B3225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30,240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DC2994B" w14:textId="7F6D8BC2" w:rsidR="00B7775B" w:rsidRPr="00920B90" w:rsidRDefault="00920B90" w:rsidP="00B3225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20B90">
              <w:rPr>
                <w:rFonts w:ascii="Angsana New" w:hAnsi="Angsana New"/>
                <w:sz w:val="28"/>
                <w:lang w:val="en-GB"/>
              </w:rPr>
              <w:t>43,61</w:t>
            </w:r>
            <w:r w:rsidR="00B32252">
              <w:rPr>
                <w:rFonts w:ascii="Angsana New" w:hAnsi="Angsana New"/>
                <w:sz w:val="28"/>
                <w:lang w:val="en-GB"/>
              </w:rPr>
              <w:t>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D7FC171" w14:textId="14BB1613" w:rsidR="00B7775B" w:rsidRPr="00920B90" w:rsidRDefault="00B32252" w:rsidP="00B3225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23,747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2CD4CE" w14:textId="22593EBC" w:rsidR="00B7775B" w:rsidRPr="00920B90" w:rsidRDefault="00920B90" w:rsidP="00F8219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20B90">
              <w:rPr>
                <w:rFonts w:ascii="Angsana New" w:hAnsi="Angsana New"/>
                <w:sz w:val="28"/>
                <w:lang w:val="en-GB"/>
              </w:rPr>
              <w:t>1,67</w:t>
            </w:r>
            <w:r w:rsidR="00F82191">
              <w:rPr>
                <w:rFonts w:ascii="Angsana New" w:hAnsi="Angsana New"/>
                <w:sz w:val="28"/>
                <w:lang w:val="en-GB"/>
              </w:rPr>
              <w:t>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ECCAFC" w14:textId="3BEA4DBE" w:rsidR="00B7775B" w:rsidRPr="00920B90" w:rsidRDefault="00920B90" w:rsidP="00920B9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20B90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07" w:type="dxa"/>
            <w:gridSpan w:val="2"/>
            <w:shd w:val="clear" w:color="auto" w:fill="auto"/>
            <w:vAlign w:val="bottom"/>
          </w:tcPr>
          <w:p w14:paraId="623411F7" w14:textId="2DA73EC3" w:rsidR="00B7775B" w:rsidRPr="00920B90" w:rsidRDefault="00920B90" w:rsidP="00B3225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20B90">
              <w:rPr>
                <w:rFonts w:ascii="Angsana New" w:hAnsi="Angsana New"/>
                <w:sz w:val="28"/>
              </w:rPr>
              <w:t>217,506</w:t>
            </w:r>
          </w:p>
        </w:tc>
      </w:tr>
      <w:tr w:rsidR="00CC2175" w:rsidRPr="00AF14F2" w14:paraId="4C440BBC" w14:textId="77777777" w:rsidTr="00CC2175">
        <w:trPr>
          <w:trHeight w:val="70"/>
        </w:trPr>
        <w:tc>
          <w:tcPr>
            <w:tcW w:w="2752" w:type="dxa"/>
          </w:tcPr>
          <w:p w14:paraId="2247BD7E" w14:textId="3E325B87" w:rsidR="00CC2175" w:rsidRPr="00453F0C" w:rsidRDefault="00CC2175" w:rsidP="00CC2175">
            <w:pPr>
              <w:overflowPunct/>
              <w:autoSpaceDE/>
              <w:autoSpaceDN/>
              <w:adjustRightInd/>
              <w:spacing w:line="380" w:lineRule="exact"/>
              <w:ind w:left="49"/>
              <w:textAlignment w:val="auto"/>
              <w:rPr>
                <w:rFonts w:ascii="Angsana New" w:hAnsi="Angsana New"/>
                <w:sz w:val="28"/>
                <w:cs/>
              </w:rPr>
            </w:pPr>
            <w:r w:rsidRPr="00453F0C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453F0C">
              <w:rPr>
                <w:rFonts w:ascii="Angsana New" w:hAnsi="Angsana New"/>
                <w:sz w:val="28"/>
              </w:rPr>
              <w:t>31</w:t>
            </w:r>
            <w:r w:rsidRPr="00453F0C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453F0C">
              <w:rPr>
                <w:rFonts w:ascii="Angsana New" w:hAnsi="Angsana New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3D42D3" w14:textId="3C34D320" w:rsidR="00CC2175" w:rsidRPr="00920B90" w:rsidRDefault="00CC2175" w:rsidP="00C934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4,22</w:t>
            </w:r>
            <w:r w:rsidR="00C9349F">
              <w:rPr>
                <w:rFonts w:ascii="Angsana New" w:hAnsi="Angsana New"/>
                <w:color w:val="000000"/>
                <w:sz w:val="28"/>
              </w:rPr>
              <w:t>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95E0A" w14:textId="19182131" w:rsidR="00CC2175" w:rsidRPr="00920B90" w:rsidRDefault="00C9349F" w:rsidP="00CC21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122,398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5D960C0" w14:textId="55A935F8" w:rsidR="00CC2175" w:rsidRPr="00920B90" w:rsidRDefault="00CC2175" w:rsidP="00CC21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29,262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F618BA8" w14:textId="36BD30FC" w:rsidR="00CC2175" w:rsidRPr="00920B90" w:rsidRDefault="00CC2175" w:rsidP="00C934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37,84</w:t>
            </w:r>
            <w:r w:rsidR="00C9349F">
              <w:rPr>
                <w:rFonts w:ascii="Angsana New" w:hAnsi="Angsana New"/>
                <w:color w:val="000000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C3760B5" w14:textId="233945F2" w:rsidR="00CC2175" w:rsidRPr="00920B90" w:rsidRDefault="00CC2175" w:rsidP="00CC21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36,651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385CDD4" w14:textId="673D1187" w:rsidR="00CC2175" w:rsidRPr="00920B90" w:rsidRDefault="00CC2175" w:rsidP="00CC21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2,010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362232" w14:textId="2CD66639" w:rsidR="00CC2175" w:rsidRPr="00920B90" w:rsidRDefault="00CC2175" w:rsidP="00CC21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9,014</w:t>
            </w:r>
          </w:p>
        </w:tc>
        <w:tc>
          <w:tcPr>
            <w:tcW w:w="1707" w:type="dxa"/>
            <w:gridSpan w:val="2"/>
            <w:shd w:val="clear" w:color="auto" w:fill="auto"/>
            <w:vAlign w:val="bottom"/>
          </w:tcPr>
          <w:p w14:paraId="7ACAAC61" w14:textId="25B5CE80" w:rsidR="00CC2175" w:rsidRPr="00920B90" w:rsidRDefault="00C9349F" w:rsidP="00CC217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241,406</w:t>
            </w:r>
          </w:p>
        </w:tc>
      </w:tr>
    </w:tbl>
    <w:p w14:paraId="0C57A265" w14:textId="18FDBB42" w:rsidR="00FF5869" w:rsidRDefault="00FF5869" w:rsidP="00FF586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</w:rPr>
        <w:sectPr w:rsidR="00FF5869" w:rsidSect="0022399C">
          <w:pgSz w:w="16834" w:h="11909" w:orient="landscape" w:code="9"/>
          <w:pgMar w:top="1531" w:right="1418" w:bottom="851" w:left="1168" w:header="709" w:footer="646" w:gutter="0"/>
          <w:cols w:space="720"/>
          <w:docGrid w:linePitch="360"/>
        </w:sectPr>
      </w:pPr>
    </w:p>
    <w:p w14:paraId="704D7F3B" w14:textId="49B2A683" w:rsidR="003175EA" w:rsidRPr="003175EA" w:rsidRDefault="003175EA" w:rsidP="003175EA">
      <w:pPr>
        <w:spacing w:before="120" w:after="120"/>
        <w:jc w:val="thaiDistribute"/>
        <w:rPr>
          <w:rFonts w:ascii="Angsana New" w:hAnsi="Angsana New"/>
          <w:sz w:val="28"/>
        </w:rPr>
      </w:pPr>
      <w:r w:rsidRPr="003175EA">
        <w:rPr>
          <w:rFonts w:ascii="Angsana New" w:hAnsi="Angsana New"/>
          <w:sz w:val="28"/>
          <w:cs/>
        </w:rPr>
        <w:lastRenderedPageBreak/>
        <w:t xml:space="preserve">ณ วันที่ </w:t>
      </w:r>
      <w:r w:rsidRPr="003175EA">
        <w:rPr>
          <w:rFonts w:ascii="Angsana New" w:hAnsi="Angsana New"/>
          <w:sz w:val="28"/>
        </w:rPr>
        <w:t>31</w:t>
      </w:r>
      <w:r w:rsidRPr="003175EA">
        <w:rPr>
          <w:rFonts w:ascii="Angsana New" w:hAnsi="Angsana New"/>
          <w:sz w:val="28"/>
          <w:cs/>
        </w:rPr>
        <w:t xml:space="preserve"> ธันวาคม </w:t>
      </w:r>
      <w:r w:rsidRPr="003175E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5</w:t>
      </w:r>
      <w:r w:rsidRPr="003175EA">
        <w:rPr>
          <w:rFonts w:ascii="Angsana New" w:hAnsi="Angsana New" w:hint="cs"/>
          <w:sz w:val="28"/>
          <w:cs/>
        </w:rPr>
        <w:t xml:space="preserve"> และ </w:t>
      </w:r>
      <w:r w:rsidRPr="003175E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4</w:t>
      </w:r>
      <w:r w:rsidRPr="003175EA">
        <w:rPr>
          <w:rFonts w:ascii="Angsana New" w:hAnsi="Angsana New"/>
          <w:sz w:val="28"/>
          <w:cs/>
        </w:rPr>
        <w:t xml:space="preserve"> ที่ดิน</w:t>
      </w:r>
      <w:r w:rsidR="00073C2D">
        <w:rPr>
          <w:rFonts w:ascii="Angsana New" w:hAnsi="Angsana New" w:hint="cs"/>
          <w:sz w:val="28"/>
          <w:cs/>
        </w:rPr>
        <w:t xml:space="preserve"> อาคารและอุปกรณ์มีมูลค่าตามบัญชี จำนวนเงิน </w:t>
      </w:r>
      <w:r w:rsidR="00096BAB">
        <w:rPr>
          <w:rFonts w:ascii="Angsana New" w:hAnsi="Angsana New"/>
          <w:sz w:val="28"/>
        </w:rPr>
        <w:t>12.79</w:t>
      </w:r>
      <w:r w:rsidR="00073C2D">
        <w:rPr>
          <w:rFonts w:ascii="Angsana New" w:hAnsi="Angsana New" w:hint="cs"/>
          <w:sz w:val="28"/>
          <w:cs/>
        </w:rPr>
        <w:t xml:space="preserve"> ล้านบาท และจำนวนเงิน </w:t>
      </w:r>
      <w:r w:rsidR="00073C2D">
        <w:rPr>
          <w:rFonts w:ascii="Angsana New" w:hAnsi="Angsana New"/>
          <w:sz w:val="28"/>
        </w:rPr>
        <w:t>19.20</w:t>
      </w:r>
      <w:r w:rsidR="00073C2D">
        <w:rPr>
          <w:rFonts w:ascii="Angsana New" w:hAnsi="Angsana New" w:hint="cs"/>
          <w:sz w:val="28"/>
          <w:cs/>
        </w:rPr>
        <w:t xml:space="preserve"> ล้านบาท </w:t>
      </w:r>
      <w:r w:rsidR="00073C2D">
        <w:rPr>
          <w:rFonts w:ascii="Angsana New" w:hAnsi="Angsana New"/>
          <w:sz w:val="28"/>
          <w:cs/>
        </w:rPr>
        <w:t xml:space="preserve">ตามลำดับ </w:t>
      </w:r>
      <w:r w:rsidR="00AE4690">
        <w:rPr>
          <w:rFonts w:ascii="Angsana New" w:hAnsi="Angsana New" w:hint="cs"/>
          <w:sz w:val="28"/>
          <w:cs/>
        </w:rPr>
        <w:t>ได้ถูก</w:t>
      </w:r>
      <w:r w:rsidRPr="003175EA">
        <w:rPr>
          <w:rFonts w:ascii="Angsana New" w:hAnsi="Angsana New"/>
          <w:sz w:val="28"/>
          <w:cs/>
        </w:rPr>
        <w:t>นำไปค้ำประกันห</w:t>
      </w:r>
      <w:r w:rsidR="002F1F35">
        <w:rPr>
          <w:rFonts w:ascii="Angsana New" w:hAnsi="Angsana New"/>
          <w:sz w:val="28"/>
          <w:cs/>
        </w:rPr>
        <w:t>นี้สินตามสัญญาปรับโครงสร้างหนี้</w:t>
      </w:r>
      <w:r w:rsidRPr="003175EA">
        <w:rPr>
          <w:rFonts w:ascii="Angsana New" w:hAnsi="Angsana New"/>
          <w:sz w:val="28"/>
          <w:cs/>
        </w:rPr>
        <w:t>ตามหมายเหตุ</w:t>
      </w:r>
      <w:r w:rsidR="002F1F35">
        <w:rPr>
          <w:rFonts w:ascii="Angsana New" w:hAnsi="Angsana New" w:hint="cs"/>
          <w:sz w:val="28"/>
          <w:cs/>
        </w:rPr>
        <w:t>ข้อ</w:t>
      </w:r>
      <w:r w:rsidRPr="003175EA">
        <w:rPr>
          <w:rFonts w:ascii="Angsana New" w:hAnsi="Angsana New"/>
          <w:sz w:val="28"/>
          <w:cs/>
        </w:rPr>
        <w:t xml:space="preserve"> </w:t>
      </w:r>
      <w:r w:rsidR="002F1F35">
        <w:rPr>
          <w:rFonts w:ascii="Angsana New" w:hAnsi="Angsana New"/>
          <w:sz w:val="28"/>
        </w:rPr>
        <w:t>16</w:t>
      </w:r>
      <w:r w:rsidRPr="003175EA">
        <w:rPr>
          <w:rFonts w:ascii="Angsana New" w:hAnsi="Angsana New"/>
          <w:sz w:val="28"/>
        </w:rPr>
        <w:t xml:space="preserve"> </w:t>
      </w:r>
      <w:r w:rsidRPr="003175EA">
        <w:rPr>
          <w:rFonts w:ascii="Angsana New" w:hAnsi="Angsana New"/>
          <w:sz w:val="28"/>
          <w:cs/>
        </w:rPr>
        <w:t>รวมทั้งโอนผลประโยชน์ในการทำประกันภัยของสินทรัพย์ดังกล่าวให้กับสถาบันการเงิน</w:t>
      </w:r>
      <w:r w:rsidR="00AE4690">
        <w:rPr>
          <w:rFonts w:ascii="Angsana New" w:hAnsi="Angsana New" w:hint="cs"/>
          <w:sz w:val="28"/>
          <w:cs/>
        </w:rPr>
        <w:t>ผู้ให้กู้</w:t>
      </w:r>
    </w:p>
    <w:p w14:paraId="5169B5B0" w14:textId="18C4E0B2" w:rsidR="003175EA" w:rsidRDefault="003175EA" w:rsidP="003175EA">
      <w:pPr>
        <w:spacing w:before="120" w:after="120"/>
        <w:jc w:val="thaiDistribute"/>
        <w:rPr>
          <w:rFonts w:ascii="Angsana New" w:hAnsi="Angsana New"/>
          <w:sz w:val="28"/>
        </w:rPr>
      </w:pPr>
      <w:r w:rsidRPr="003175EA">
        <w:rPr>
          <w:rFonts w:ascii="Angsana New" w:hAnsi="Angsana New" w:hint="cs"/>
          <w:sz w:val="28"/>
          <w:cs/>
        </w:rPr>
        <w:t xml:space="preserve">ณ วันที่ </w:t>
      </w:r>
      <w:r w:rsidRPr="003175EA">
        <w:rPr>
          <w:rFonts w:ascii="Angsana New" w:hAnsi="Angsana New"/>
          <w:sz w:val="28"/>
        </w:rPr>
        <w:t>31</w:t>
      </w:r>
      <w:r w:rsidRPr="003175EA">
        <w:rPr>
          <w:rFonts w:ascii="Angsana New" w:hAnsi="Angsana New" w:hint="cs"/>
          <w:sz w:val="28"/>
          <w:cs/>
        </w:rPr>
        <w:t xml:space="preserve"> ธันวาคม </w:t>
      </w:r>
      <w:r w:rsidRPr="003175E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5</w:t>
      </w:r>
      <w:r w:rsidRPr="003175EA">
        <w:rPr>
          <w:rFonts w:ascii="Angsana New" w:hAnsi="Angsana New" w:hint="cs"/>
          <w:sz w:val="28"/>
          <w:cs/>
        </w:rPr>
        <w:t xml:space="preserve"> และ </w:t>
      </w:r>
      <w:r w:rsidRPr="003175EA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4</w:t>
      </w:r>
      <w:r w:rsidRPr="003175EA">
        <w:rPr>
          <w:rFonts w:ascii="Angsana New" w:hAnsi="Angsana New" w:hint="cs"/>
          <w:sz w:val="28"/>
          <w:cs/>
        </w:rPr>
        <w:t xml:space="preserve"> บริษัทมี</w:t>
      </w:r>
      <w:r w:rsidR="00073C2D">
        <w:rPr>
          <w:rFonts w:ascii="Angsana New" w:hAnsi="Angsana New" w:hint="cs"/>
          <w:sz w:val="28"/>
          <w:cs/>
        </w:rPr>
        <w:t>อาคารและ</w:t>
      </w:r>
      <w:r w:rsidRPr="003175EA">
        <w:rPr>
          <w:rFonts w:ascii="Angsana New" w:hAnsi="Angsana New" w:hint="cs"/>
          <w:sz w:val="28"/>
          <w:cs/>
        </w:rPr>
        <w:t>อุปกรณ์</w:t>
      </w:r>
      <w:r w:rsidR="00712476">
        <w:rPr>
          <w:rFonts w:ascii="Angsana New" w:hAnsi="Angsana New" w:hint="cs"/>
          <w:sz w:val="28"/>
          <w:cs/>
        </w:rPr>
        <w:t>ที่</w:t>
      </w:r>
      <w:r w:rsidR="00712476" w:rsidRPr="003175EA">
        <w:rPr>
          <w:rFonts w:ascii="Angsana New" w:hAnsi="Angsana New" w:hint="cs"/>
          <w:sz w:val="28"/>
          <w:cs/>
        </w:rPr>
        <w:t>คิดค่าเสื่อมราคาจนครบอายุการ</w:t>
      </w:r>
      <w:r w:rsidR="00712476">
        <w:rPr>
          <w:rFonts w:ascii="Angsana New" w:hAnsi="Angsana New" w:hint="cs"/>
          <w:sz w:val="28"/>
          <w:cs/>
        </w:rPr>
        <w:t>ให้ประโยชน์</w:t>
      </w:r>
      <w:r w:rsidR="00712476" w:rsidRPr="003175EA">
        <w:rPr>
          <w:rFonts w:ascii="Angsana New" w:hAnsi="Angsana New" w:hint="cs"/>
          <w:sz w:val="28"/>
          <w:cs/>
        </w:rPr>
        <w:t>แล้ว แต่ยังใช้งานอยู่</w:t>
      </w:r>
      <w:r w:rsidR="00712476">
        <w:rPr>
          <w:rFonts w:ascii="Angsana New" w:hAnsi="Angsana New"/>
          <w:sz w:val="28"/>
        </w:rPr>
        <w:t xml:space="preserve"> </w:t>
      </w:r>
      <w:r w:rsidR="00712476">
        <w:rPr>
          <w:rFonts w:ascii="Angsana New" w:hAnsi="Angsana New" w:hint="cs"/>
          <w:sz w:val="28"/>
          <w:cs/>
        </w:rPr>
        <w:t>มีราคาทุน</w:t>
      </w:r>
      <w:r w:rsidRPr="00917C64">
        <w:rPr>
          <w:rFonts w:ascii="Angsana New" w:hAnsi="Angsana New" w:hint="cs"/>
          <w:sz w:val="28"/>
          <w:cs/>
        </w:rPr>
        <w:t xml:space="preserve">รวม </w:t>
      </w:r>
      <w:r w:rsidR="00917C64">
        <w:rPr>
          <w:rFonts w:ascii="Angsana New" w:hAnsi="Angsana New"/>
          <w:sz w:val="28"/>
        </w:rPr>
        <w:t>387.07</w:t>
      </w:r>
      <w:r w:rsidRPr="00917C64">
        <w:rPr>
          <w:rFonts w:ascii="Angsana New" w:hAnsi="Angsana New" w:hint="cs"/>
          <w:sz w:val="28"/>
          <w:cs/>
        </w:rPr>
        <w:t xml:space="preserve"> ล้านบาท</w:t>
      </w:r>
      <w:r w:rsidRPr="003175EA">
        <w:rPr>
          <w:rFonts w:ascii="Angsana New" w:hAnsi="Angsana New" w:hint="cs"/>
          <w:sz w:val="28"/>
          <w:cs/>
        </w:rPr>
        <w:t xml:space="preserve"> และ </w:t>
      </w:r>
      <w:r w:rsidRPr="003175EA">
        <w:rPr>
          <w:rFonts w:ascii="Angsana New" w:hAnsi="Angsana New"/>
          <w:sz w:val="28"/>
        </w:rPr>
        <w:t>334.24</w:t>
      </w:r>
      <w:r w:rsidRPr="003175EA">
        <w:rPr>
          <w:rFonts w:ascii="Angsana New" w:hAnsi="Angsana New" w:hint="cs"/>
          <w:sz w:val="28"/>
          <w:cs/>
        </w:rPr>
        <w:t xml:space="preserve"> ล้านบาท ตามลำดับ </w:t>
      </w:r>
    </w:p>
    <w:p w14:paraId="35AD6D0B" w14:textId="0D78B24A" w:rsidR="008752C9" w:rsidRDefault="00AE4690" w:rsidP="008752C9">
      <w:pPr>
        <w:spacing w:before="120" w:after="12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มูลค่ายุติธรรมของที่ดิน </w:t>
      </w:r>
      <w:r w:rsidR="008752C9" w:rsidRPr="00070489">
        <w:rPr>
          <w:rFonts w:ascii="Angsana New" w:hAnsi="Angsana New" w:hint="cs"/>
          <w:sz w:val="28"/>
          <w:cs/>
        </w:rPr>
        <w:t xml:space="preserve">ณ วันที่ </w:t>
      </w:r>
      <w:r w:rsidR="008752C9" w:rsidRPr="00070489">
        <w:rPr>
          <w:rFonts w:ascii="Angsana New" w:hAnsi="Angsana New"/>
          <w:sz w:val="28"/>
        </w:rPr>
        <w:t xml:space="preserve">31 </w:t>
      </w:r>
      <w:r w:rsidR="008752C9" w:rsidRPr="00070489">
        <w:rPr>
          <w:rFonts w:ascii="Angsana New" w:hAnsi="Angsana New" w:hint="cs"/>
          <w:sz w:val="28"/>
          <w:cs/>
        </w:rPr>
        <w:t xml:space="preserve">ธันวาคม </w:t>
      </w:r>
      <w:r w:rsidR="008752C9" w:rsidRPr="00917C64">
        <w:rPr>
          <w:rFonts w:ascii="Angsana New" w:hAnsi="Angsana New"/>
          <w:sz w:val="28"/>
        </w:rPr>
        <w:t xml:space="preserve">2565 </w:t>
      </w:r>
      <w:r w:rsidR="008752C9" w:rsidRPr="00917C64">
        <w:rPr>
          <w:rFonts w:ascii="Angsana New" w:hAnsi="Angsana New" w:hint="cs"/>
          <w:sz w:val="28"/>
          <w:cs/>
        </w:rPr>
        <w:t>จำนวนเงิน</w:t>
      </w:r>
      <w:r w:rsidR="008752C9" w:rsidRPr="00917C64">
        <w:rPr>
          <w:rFonts w:ascii="Angsana New" w:hAnsi="Angsana New"/>
          <w:sz w:val="28"/>
          <w:cs/>
        </w:rPr>
        <w:t xml:space="preserve"> </w:t>
      </w:r>
      <w:r w:rsidR="00917C64">
        <w:rPr>
          <w:rFonts w:ascii="Angsana New" w:hAnsi="Angsana New"/>
          <w:sz w:val="28"/>
        </w:rPr>
        <w:t>126.60</w:t>
      </w:r>
      <w:r w:rsidR="008752C9" w:rsidRPr="00917C64">
        <w:rPr>
          <w:rFonts w:ascii="Angsana New" w:hAnsi="Angsana New"/>
          <w:sz w:val="28"/>
        </w:rPr>
        <w:t xml:space="preserve"> </w:t>
      </w:r>
      <w:r w:rsidR="00C90730">
        <w:rPr>
          <w:rFonts w:ascii="Angsana New" w:hAnsi="Angsana New" w:hint="cs"/>
          <w:sz w:val="28"/>
          <w:cs/>
        </w:rPr>
        <w:t>ล้าน</w:t>
      </w:r>
      <w:r w:rsidR="008752C9" w:rsidRPr="00917C64">
        <w:rPr>
          <w:rFonts w:ascii="Angsana New" w:hAnsi="Angsana New" w:hint="cs"/>
          <w:sz w:val="28"/>
          <w:cs/>
        </w:rPr>
        <w:t>บาท</w:t>
      </w:r>
      <w:r w:rsidR="008752C9">
        <w:rPr>
          <w:rFonts w:ascii="Angsana New" w:hAnsi="Angsana New" w:hint="cs"/>
          <w:sz w:val="28"/>
          <w:cs/>
        </w:rPr>
        <w:t xml:space="preserve"> </w:t>
      </w:r>
      <w:r w:rsidR="008752C9" w:rsidRPr="00BE32BD">
        <w:rPr>
          <w:rFonts w:ascii="Angsana New" w:hAnsi="Angsana New" w:hint="cs"/>
          <w:sz w:val="28"/>
          <w:cs/>
        </w:rPr>
        <w:t>ประเมินราคาโดย</w:t>
      </w:r>
      <w:r>
        <w:rPr>
          <w:rFonts w:ascii="Angsana New" w:hAnsi="Angsana New" w:hint="cs"/>
          <w:sz w:val="28"/>
          <w:cs/>
        </w:rPr>
        <w:t>ผู้ประเมินราคาอิสระ คือ</w:t>
      </w:r>
      <w:r w:rsidR="002F1F35">
        <w:rPr>
          <w:rFonts w:ascii="Angsana New" w:hAnsi="Angsana New" w:hint="cs"/>
          <w:sz w:val="28"/>
          <w:cs/>
        </w:rPr>
        <w:t xml:space="preserve"> </w:t>
      </w:r>
      <w:r w:rsidR="002F1F35" w:rsidRPr="00EB5527">
        <w:rPr>
          <w:rFonts w:ascii="Angsana New" w:hAnsi="Angsana New"/>
          <w:sz w:val="28"/>
          <w:cs/>
        </w:rPr>
        <w:t xml:space="preserve">บริษัท </w:t>
      </w:r>
      <w:r w:rsidR="002F1F35" w:rsidRPr="00EB5527">
        <w:rPr>
          <w:rFonts w:ascii="Angsana New" w:hAnsi="Angsana New"/>
          <w:sz w:val="28"/>
        </w:rPr>
        <w:t xml:space="preserve">15 </w:t>
      </w:r>
      <w:r w:rsidR="002F1F35" w:rsidRPr="00EB5527">
        <w:rPr>
          <w:rFonts w:ascii="Angsana New" w:hAnsi="Angsana New"/>
          <w:sz w:val="28"/>
          <w:cs/>
        </w:rPr>
        <w:t>ที่ปรึกษาธุรกิจ จำกัด</w:t>
      </w:r>
      <w:r>
        <w:rPr>
          <w:rFonts w:ascii="Angsana New" w:hAnsi="Angsana New" w:hint="cs"/>
          <w:sz w:val="28"/>
          <w:cs/>
        </w:rPr>
        <w:t xml:space="preserve"> </w:t>
      </w:r>
      <w:r w:rsidR="008752C9" w:rsidRPr="00BE32BD">
        <w:rPr>
          <w:rFonts w:ascii="Angsana New" w:hAnsi="Angsana New" w:hint="cs"/>
          <w:sz w:val="28"/>
          <w:cs/>
        </w:rPr>
        <w:t>ตามรายงาน</w:t>
      </w:r>
      <w:r w:rsidR="008752C9" w:rsidRPr="00917C64">
        <w:rPr>
          <w:rFonts w:ascii="Angsana New" w:hAnsi="Angsana New" w:hint="cs"/>
          <w:sz w:val="28"/>
          <w:cs/>
        </w:rPr>
        <w:t xml:space="preserve">ลงวันที่ </w:t>
      </w:r>
      <w:r w:rsidR="00917C64">
        <w:rPr>
          <w:rFonts w:ascii="Angsana New" w:hAnsi="Angsana New"/>
          <w:sz w:val="28"/>
        </w:rPr>
        <w:t xml:space="preserve">9 </w:t>
      </w:r>
      <w:r w:rsidR="00917C64">
        <w:rPr>
          <w:rFonts w:ascii="Angsana New" w:hAnsi="Angsana New" w:hint="cs"/>
          <w:sz w:val="28"/>
          <w:cs/>
        </w:rPr>
        <w:t xml:space="preserve">และ </w:t>
      </w:r>
      <w:r w:rsidR="00917C64">
        <w:rPr>
          <w:rFonts w:ascii="Angsana New" w:hAnsi="Angsana New"/>
          <w:sz w:val="28"/>
        </w:rPr>
        <w:t xml:space="preserve">10 </w:t>
      </w:r>
      <w:r w:rsidR="00917C64">
        <w:rPr>
          <w:rFonts w:ascii="Angsana New" w:hAnsi="Angsana New" w:hint="cs"/>
          <w:sz w:val="28"/>
          <w:cs/>
        </w:rPr>
        <w:t xml:space="preserve">มกราคม </w:t>
      </w:r>
      <w:r w:rsidR="00917C64">
        <w:rPr>
          <w:rFonts w:ascii="Angsana New" w:hAnsi="Angsana New"/>
          <w:sz w:val="28"/>
        </w:rPr>
        <w:t>2566</w:t>
      </w:r>
      <w:r w:rsidR="008752C9">
        <w:rPr>
          <w:rFonts w:ascii="Angsana New" w:hAnsi="Angsana New" w:hint="cs"/>
          <w:sz w:val="28"/>
          <w:cs/>
        </w:rPr>
        <w:t xml:space="preserve"> </w:t>
      </w:r>
      <w:r w:rsidR="00A43422">
        <w:rPr>
          <w:rFonts w:ascii="Angsana New" w:hAnsi="Angsana New" w:hint="cs"/>
          <w:sz w:val="28"/>
          <w:cs/>
        </w:rPr>
        <w:t>(</w:t>
      </w:r>
      <w:r>
        <w:rPr>
          <w:rFonts w:ascii="Angsana New" w:hAnsi="Angsana New" w:hint="cs"/>
          <w:sz w:val="28"/>
          <w:cs/>
        </w:rPr>
        <w:t xml:space="preserve">มูลค่ายุติธรรมของที่ดิน </w:t>
      </w:r>
      <w:r w:rsidR="008752C9" w:rsidRPr="00070489">
        <w:rPr>
          <w:rFonts w:ascii="Angsana New" w:hAnsi="Angsana New" w:hint="cs"/>
          <w:sz w:val="28"/>
          <w:cs/>
        </w:rPr>
        <w:t xml:space="preserve">ณ วันที่ </w:t>
      </w:r>
      <w:r w:rsidR="008752C9" w:rsidRPr="00070489">
        <w:rPr>
          <w:rFonts w:ascii="Angsana New" w:hAnsi="Angsana New"/>
          <w:sz w:val="28"/>
        </w:rPr>
        <w:t xml:space="preserve">31 </w:t>
      </w:r>
      <w:r w:rsidR="008752C9" w:rsidRPr="00070489">
        <w:rPr>
          <w:rFonts w:ascii="Angsana New" w:hAnsi="Angsana New" w:hint="cs"/>
          <w:sz w:val="28"/>
          <w:cs/>
        </w:rPr>
        <w:t xml:space="preserve">ธันวาคม </w:t>
      </w:r>
      <w:r w:rsidR="008752C9" w:rsidRPr="00070489">
        <w:rPr>
          <w:rFonts w:ascii="Angsana New" w:hAnsi="Angsana New"/>
          <w:sz w:val="28"/>
        </w:rPr>
        <w:t>256</w:t>
      </w:r>
      <w:r w:rsidR="008752C9">
        <w:rPr>
          <w:rFonts w:ascii="Angsana New" w:hAnsi="Angsana New"/>
          <w:sz w:val="28"/>
        </w:rPr>
        <w:t>4</w:t>
      </w:r>
      <w:r w:rsidR="008752C9" w:rsidRPr="00070489">
        <w:rPr>
          <w:rFonts w:ascii="Angsana New" w:hAnsi="Angsana New"/>
          <w:sz w:val="28"/>
        </w:rPr>
        <w:t xml:space="preserve"> </w:t>
      </w:r>
      <w:r w:rsidR="003F09D3">
        <w:rPr>
          <w:rFonts w:ascii="Angsana New" w:hAnsi="Angsana New" w:hint="cs"/>
          <w:sz w:val="28"/>
          <w:cs/>
        </w:rPr>
        <w:t>จำนวนเงิน</w:t>
      </w:r>
      <w:r w:rsidR="008752C9" w:rsidRPr="00070489">
        <w:rPr>
          <w:rFonts w:ascii="Angsana New" w:hAnsi="Angsana New"/>
          <w:sz w:val="28"/>
          <w:cs/>
        </w:rPr>
        <w:t xml:space="preserve"> </w:t>
      </w:r>
      <w:r w:rsidR="008752C9">
        <w:rPr>
          <w:rFonts w:ascii="Angsana New" w:hAnsi="Angsana New"/>
          <w:sz w:val="28"/>
        </w:rPr>
        <w:t xml:space="preserve">118.16 </w:t>
      </w:r>
      <w:r w:rsidR="008752C9" w:rsidRPr="00070489">
        <w:rPr>
          <w:rFonts w:ascii="Angsana New" w:hAnsi="Angsana New"/>
          <w:sz w:val="28"/>
          <w:cs/>
        </w:rPr>
        <w:t>ล้านบาท</w:t>
      </w:r>
      <w:r w:rsidR="008752C9" w:rsidRPr="00070489">
        <w:rPr>
          <w:rFonts w:ascii="Angsana New" w:hAnsi="Angsana New"/>
          <w:sz w:val="28"/>
        </w:rPr>
        <w:t xml:space="preserve"> </w:t>
      </w:r>
      <w:r w:rsidR="008752C9" w:rsidRPr="00BE32BD">
        <w:rPr>
          <w:rFonts w:ascii="Angsana New" w:hAnsi="Angsana New" w:hint="cs"/>
          <w:sz w:val="28"/>
          <w:cs/>
        </w:rPr>
        <w:t>ประเมินราคา</w:t>
      </w:r>
      <w:r w:rsidRPr="00BE32BD">
        <w:rPr>
          <w:rFonts w:ascii="Angsana New" w:hAnsi="Angsana New" w:hint="cs"/>
          <w:sz w:val="28"/>
          <w:cs/>
        </w:rPr>
        <w:t>โดย</w:t>
      </w:r>
      <w:r>
        <w:rPr>
          <w:rFonts w:ascii="Angsana New" w:hAnsi="Angsana New" w:hint="cs"/>
          <w:sz w:val="28"/>
          <w:cs/>
        </w:rPr>
        <w:t>ผู้ประเมินราคาอิสระ คือ</w:t>
      </w:r>
      <w:r w:rsidR="002F1F35">
        <w:rPr>
          <w:rFonts w:ascii="Angsana New" w:hAnsi="Angsana New" w:hint="cs"/>
          <w:sz w:val="28"/>
          <w:cs/>
        </w:rPr>
        <w:t xml:space="preserve"> </w:t>
      </w:r>
      <w:r w:rsidR="002F1F35" w:rsidRPr="004E4A39">
        <w:rPr>
          <w:rFonts w:ascii="Angsana New" w:hAnsi="Angsana New"/>
          <w:sz w:val="28"/>
          <w:cs/>
        </w:rPr>
        <w:t>บริษัท เค.เค.แวลูเอชั่น จำกัด</w:t>
      </w:r>
      <w:r w:rsidR="008752C9" w:rsidRPr="00BE32BD">
        <w:rPr>
          <w:rFonts w:ascii="Angsana New" w:hAnsi="Angsana New" w:hint="cs"/>
          <w:sz w:val="28"/>
          <w:cs/>
        </w:rPr>
        <w:t xml:space="preserve"> ตามรายงานลงวันที่</w:t>
      </w:r>
      <w:r w:rsidR="008752C9">
        <w:rPr>
          <w:rFonts w:ascii="Angsana New" w:hAnsi="Angsana New" w:hint="cs"/>
          <w:sz w:val="28"/>
          <w:cs/>
        </w:rPr>
        <w:t xml:space="preserve"> </w:t>
      </w:r>
      <w:r w:rsidR="002F1F35" w:rsidRPr="002F1F35">
        <w:rPr>
          <w:rFonts w:ascii="Angsana New" w:hAnsi="Angsana New"/>
          <w:sz w:val="28"/>
        </w:rPr>
        <w:t xml:space="preserve">14 </w:t>
      </w:r>
      <w:r w:rsidR="002F1F35" w:rsidRPr="002F1F35">
        <w:rPr>
          <w:rFonts w:ascii="Angsana New" w:hAnsi="Angsana New"/>
          <w:sz w:val="28"/>
          <w:cs/>
        </w:rPr>
        <w:t xml:space="preserve">มีนาคม </w:t>
      </w:r>
      <w:r w:rsidR="002F1F35" w:rsidRPr="002F1F35">
        <w:rPr>
          <w:rFonts w:ascii="Angsana New" w:hAnsi="Angsana New"/>
          <w:sz w:val="28"/>
        </w:rPr>
        <w:t>2565</w:t>
      </w:r>
      <w:r w:rsidR="00A43422">
        <w:rPr>
          <w:rFonts w:ascii="Angsana New" w:hAnsi="Angsana New" w:hint="cs"/>
          <w:sz w:val="28"/>
          <w:cs/>
        </w:rPr>
        <w:t>)</w:t>
      </w:r>
    </w:p>
    <w:p w14:paraId="2E68268E" w14:textId="53BB1AF1" w:rsidR="008F70A2" w:rsidRPr="008752C9" w:rsidRDefault="008752C9" w:rsidP="00FF5869">
      <w:pPr>
        <w:overflowPunct/>
        <w:autoSpaceDE/>
        <w:autoSpaceDN/>
        <w:adjustRightInd/>
        <w:spacing w:before="240"/>
        <w:textAlignment w:val="auto"/>
        <w:rPr>
          <w:rFonts w:ascii="Angsana New" w:hAnsi="Angsana New"/>
          <w:sz w:val="28"/>
        </w:rPr>
      </w:pPr>
      <w:bookmarkStart w:id="6" w:name="_Hlk536233"/>
      <w:r>
        <w:rPr>
          <w:rFonts w:ascii="Angsana New" w:hAnsi="Angsana New"/>
          <w:sz w:val="28"/>
        </w:rPr>
        <w:t>1</w:t>
      </w:r>
      <w:r w:rsidR="002D5B64">
        <w:rPr>
          <w:rFonts w:ascii="Angsana New" w:hAnsi="Angsana New"/>
          <w:sz w:val="28"/>
        </w:rPr>
        <w:t>2</w:t>
      </w:r>
      <w:r>
        <w:rPr>
          <w:rFonts w:ascii="Angsana New" w:hAnsi="Angsana New"/>
          <w:sz w:val="28"/>
        </w:rPr>
        <w:t>.2</w:t>
      </w:r>
      <w:r w:rsidR="00DF6FA4" w:rsidRPr="008752C9">
        <w:rPr>
          <w:rFonts w:ascii="Angsana New" w:hAnsi="Angsana New"/>
          <w:sz w:val="28"/>
          <w:cs/>
        </w:rPr>
        <w:t xml:space="preserve"> </w:t>
      </w:r>
      <w:r w:rsidR="00EB65C7">
        <w:rPr>
          <w:rFonts w:ascii="Angsana New" w:hAnsi="Angsana New" w:hint="cs"/>
          <w:sz w:val="28"/>
          <w:cs/>
        </w:rPr>
        <w:t>รายการเปลี่ยนแปลง</w:t>
      </w:r>
      <w:r w:rsidR="00701703" w:rsidRPr="008752C9">
        <w:rPr>
          <w:rFonts w:ascii="Angsana New" w:hAnsi="Angsana New"/>
          <w:sz w:val="28"/>
          <w:cs/>
        </w:rPr>
        <w:t>ที่ดินเพื่อการเพาะปลูกปาล์มน้ำมัน</w:t>
      </w:r>
      <w:r w:rsidR="00EB65C7">
        <w:rPr>
          <w:rFonts w:ascii="Angsana New" w:hAnsi="Angsana New" w:hint="cs"/>
          <w:sz w:val="28"/>
          <w:cs/>
        </w:rPr>
        <w:t xml:space="preserve"> </w:t>
      </w:r>
      <w:r w:rsidR="00653429">
        <w:rPr>
          <w:rFonts w:ascii="Angsana New" w:hAnsi="Angsana New"/>
          <w:sz w:val="28"/>
        </w:rPr>
        <w:t>-</w:t>
      </w:r>
      <w:r w:rsidR="00EB65C7">
        <w:rPr>
          <w:rFonts w:ascii="Angsana New" w:hAnsi="Angsana New"/>
          <w:sz w:val="28"/>
        </w:rPr>
        <w:t xml:space="preserve"> </w:t>
      </w:r>
      <w:r w:rsidR="00EB65C7">
        <w:rPr>
          <w:rFonts w:ascii="Angsana New" w:hAnsi="Angsana New" w:hint="cs"/>
          <w:sz w:val="28"/>
          <w:cs/>
        </w:rPr>
        <w:t>สุทธิ</w:t>
      </w:r>
      <w:r w:rsidR="00E458DB">
        <w:rPr>
          <w:rFonts w:ascii="Angsana New" w:hAnsi="Angsana New" w:hint="cs"/>
          <w:sz w:val="28"/>
          <w:cs/>
        </w:rPr>
        <w:t xml:space="preserve"> </w:t>
      </w:r>
      <w:r w:rsidR="00EC52E7" w:rsidRPr="008752C9">
        <w:rPr>
          <w:rFonts w:ascii="Angsana New" w:hAnsi="Angsana New"/>
          <w:spacing w:val="-2"/>
          <w:sz w:val="28"/>
          <w:cs/>
        </w:rPr>
        <w:t>สำหรับปี</w:t>
      </w:r>
      <w:r w:rsidR="00E458DB">
        <w:rPr>
          <w:rFonts w:ascii="Angsana New" w:hAnsi="Angsana New" w:hint="cs"/>
          <w:spacing w:val="-2"/>
          <w:sz w:val="28"/>
          <w:cs/>
        </w:rPr>
        <w:t>สิ้นสุดวันที่</w:t>
      </w:r>
      <w:r w:rsidR="00E458DB">
        <w:rPr>
          <w:rFonts w:ascii="Angsana New" w:hAnsi="Angsana New"/>
          <w:spacing w:val="-2"/>
          <w:sz w:val="28"/>
        </w:rPr>
        <w:t xml:space="preserve"> 31 </w:t>
      </w:r>
      <w:r w:rsidR="00E458DB">
        <w:rPr>
          <w:rFonts w:ascii="Angsana New" w:hAnsi="Angsana New" w:hint="cs"/>
          <w:spacing w:val="-2"/>
          <w:sz w:val="28"/>
          <w:cs/>
        </w:rPr>
        <w:t>ธันวาคม</w:t>
      </w:r>
      <w:r w:rsidR="00EC52E7" w:rsidRPr="008752C9">
        <w:rPr>
          <w:rFonts w:ascii="Angsana New" w:hAnsi="Angsana New"/>
          <w:spacing w:val="-2"/>
          <w:sz w:val="28"/>
          <w:cs/>
        </w:rPr>
        <w:t xml:space="preserve"> </w:t>
      </w:r>
      <w:r w:rsidR="00EC52E7" w:rsidRPr="008752C9">
        <w:rPr>
          <w:rFonts w:ascii="Angsana New" w:hAnsi="Angsana New"/>
          <w:spacing w:val="-2"/>
          <w:sz w:val="28"/>
        </w:rPr>
        <w:t xml:space="preserve">2565 </w:t>
      </w:r>
      <w:r w:rsidR="00EC52E7" w:rsidRPr="008752C9">
        <w:rPr>
          <w:rFonts w:ascii="Angsana New" w:hAnsi="Angsana New"/>
          <w:spacing w:val="-2"/>
          <w:sz w:val="28"/>
          <w:cs/>
        </w:rPr>
        <w:t xml:space="preserve">และ </w:t>
      </w:r>
      <w:r w:rsidR="00EC52E7" w:rsidRPr="008752C9">
        <w:rPr>
          <w:rFonts w:ascii="Angsana New" w:hAnsi="Angsana New"/>
          <w:spacing w:val="-2"/>
          <w:sz w:val="28"/>
        </w:rPr>
        <w:t>2564</w:t>
      </w:r>
      <w:r w:rsidR="00EC52E7" w:rsidRPr="008752C9">
        <w:rPr>
          <w:rFonts w:ascii="Angsana New" w:hAnsi="Angsana New"/>
          <w:spacing w:val="-2"/>
          <w:sz w:val="28"/>
          <w:cs/>
        </w:rPr>
        <w:t xml:space="preserve"> แสดงได้ดังนี้</w:t>
      </w:r>
      <w:r w:rsidR="00701703" w:rsidRPr="008752C9">
        <w:rPr>
          <w:rFonts w:ascii="Angsana New" w:hAnsi="Angsana New"/>
          <w:sz w:val="28"/>
          <w:cs/>
        </w:rPr>
        <w:t xml:space="preserve"> </w:t>
      </w:r>
    </w:p>
    <w:tbl>
      <w:tblPr>
        <w:tblW w:w="8654" w:type="dxa"/>
        <w:tblInd w:w="54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34"/>
        <w:gridCol w:w="1224"/>
        <w:gridCol w:w="1224"/>
        <w:gridCol w:w="1224"/>
        <w:gridCol w:w="1224"/>
        <w:gridCol w:w="1224"/>
      </w:tblGrid>
      <w:tr w:rsidR="005163A5" w:rsidRPr="005163A5" w14:paraId="0A275938" w14:textId="77777777" w:rsidTr="00996F34">
        <w:trPr>
          <w:cantSplit/>
        </w:trPr>
        <w:tc>
          <w:tcPr>
            <w:tcW w:w="2534" w:type="dxa"/>
          </w:tcPr>
          <w:p w14:paraId="7559CA88" w14:textId="77777777" w:rsidR="005163A5" w:rsidRPr="005163A5" w:rsidRDefault="005163A5" w:rsidP="00EB65C7">
            <w:pPr>
              <w:spacing w:line="360" w:lineRule="exact"/>
              <w:ind w:left="60" w:right="60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6120" w:type="dxa"/>
            <w:gridSpan w:val="5"/>
          </w:tcPr>
          <w:p w14:paraId="10BBA7F7" w14:textId="63BD0AF7" w:rsidR="005163A5" w:rsidRPr="005163A5" w:rsidRDefault="00EB65C7" w:rsidP="00EB65C7">
            <w:pPr>
              <w:pBdr>
                <w:bottom w:val="single" w:sz="6" w:space="1" w:color="auto"/>
              </w:pBdr>
              <w:tabs>
                <w:tab w:val="left" w:pos="1536"/>
              </w:tabs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="000C0EB8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="000C0EB8" w:rsidRPr="0034219C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5163A5" w:rsidRPr="005163A5" w14:paraId="27DC1E0B" w14:textId="77777777" w:rsidTr="00996F34">
        <w:trPr>
          <w:cantSplit/>
        </w:trPr>
        <w:tc>
          <w:tcPr>
            <w:tcW w:w="2534" w:type="dxa"/>
          </w:tcPr>
          <w:p w14:paraId="22966C72" w14:textId="77777777" w:rsidR="005163A5" w:rsidRPr="005163A5" w:rsidRDefault="005163A5" w:rsidP="00EB65C7">
            <w:pPr>
              <w:spacing w:line="360" w:lineRule="exact"/>
              <w:ind w:left="43" w:right="43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224" w:type="dxa"/>
          </w:tcPr>
          <w:p w14:paraId="2F94F64E" w14:textId="7678C906" w:rsidR="005163A5" w:rsidRPr="005163A5" w:rsidRDefault="005163A5" w:rsidP="00EB65C7">
            <w:pPr>
              <w:pBdr>
                <w:bottom w:val="single" w:sz="6" w:space="1" w:color="auto"/>
              </w:pBdr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5163A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 xml:space="preserve">ณ วันที่ </w:t>
            </w:r>
            <w:r w:rsidRPr="005163A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1</w:t>
            </w:r>
          </w:p>
          <w:p w14:paraId="00B9DAB1" w14:textId="27A17FAD" w:rsidR="005163A5" w:rsidRPr="005163A5" w:rsidRDefault="00EC3A4F" w:rsidP="00EB65C7">
            <w:pPr>
              <w:pBdr>
                <w:bottom w:val="single" w:sz="6" w:space="1" w:color="auto"/>
              </w:pBdr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cs/>
                <w:lang w:val="en-GB" w:eastAsia="th-TH"/>
              </w:rPr>
              <w:t>มกราคม</w:t>
            </w:r>
            <w:r w:rsidR="005163A5" w:rsidRPr="005163A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 xml:space="preserve"> </w:t>
            </w:r>
            <w:r w:rsidR="005163A5" w:rsidRPr="005163A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5</w:t>
            </w:r>
          </w:p>
        </w:tc>
        <w:tc>
          <w:tcPr>
            <w:tcW w:w="1224" w:type="dxa"/>
            <w:vAlign w:val="bottom"/>
          </w:tcPr>
          <w:p w14:paraId="3EA09398" w14:textId="77777777" w:rsidR="005163A5" w:rsidRPr="00EB65C7" w:rsidRDefault="005163A5" w:rsidP="00EB65C7">
            <w:pPr>
              <w:pBdr>
                <w:bottom w:val="single" w:sz="6" w:space="1" w:color="auto"/>
              </w:pBdr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 w:rsidRPr="005163A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เพิ่มขึ้น</w:t>
            </w:r>
          </w:p>
        </w:tc>
        <w:tc>
          <w:tcPr>
            <w:tcW w:w="1224" w:type="dxa"/>
            <w:vAlign w:val="bottom"/>
          </w:tcPr>
          <w:p w14:paraId="3A9DB844" w14:textId="77777777" w:rsidR="005163A5" w:rsidRPr="005163A5" w:rsidRDefault="005163A5" w:rsidP="00EB65C7">
            <w:pPr>
              <w:pBdr>
                <w:bottom w:val="single" w:sz="6" w:space="1" w:color="auto"/>
              </w:pBdr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5163A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ลดลง</w:t>
            </w:r>
          </w:p>
        </w:tc>
        <w:tc>
          <w:tcPr>
            <w:tcW w:w="1224" w:type="dxa"/>
          </w:tcPr>
          <w:p w14:paraId="1E19AF9E" w14:textId="77777777" w:rsidR="005163A5" w:rsidRPr="00EB65C7" w:rsidRDefault="005163A5" w:rsidP="00EB65C7">
            <w:pPr>
              <w:pBdr>
                <w:bottom w:val="single" w:sz="6" w:space="1" w:color="auto"/>
              </w:pBdr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 w:rsidRPr="005163A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โอนเข้า</w:t>
            </w:r>
          </w:p>
          <w:p w14:paraId="5A72FD04" w14:textId="77777777" w:rsidR="005163A5" w:rsidRPr="00EB65C7" w:rsidRDefault="005163A5" w:rsidP="00EB65C7">
            <w:pPr>
              <w:pBdr>
                <w:bottom w:val="single" w:sz="6" w:space="1" w:color="auto"/>
              </w:pBdr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5163A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(โอนออก)</w:t>
            </w:r>
          </w:p>
        </w:tc>
        <w:tc>
          <w:tcPr>
            <w:tcW w:w="1224" w:type="dxa"/>
          </w:tcPr>
          <w:p w14:paraId="7CF137B6" w14:textId="77777777" w:rsidR="005163A5" w:rsidRPr="00EB65C7" w:rsidRDefault="005163A5" w:rsidP="00EB65C7">
            <w:pPr>
              <w:pBdr>
                <w:bottom w:val="single" w:sz="6" w:space="1" w:color="auto"/>
              </w:pBdr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 w:rsidRPr="005163A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 xml:space="preserve">ณ วันที่ </w:t>
            </w:r>
            <w:r w:rsidRPr="005163A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31</w:t>
            </w:r>
          </w:p>
          <w:p w14:paraId="4CF32B97" w14:textId="28BF36BB" w:rsidR="005163A5" w:rsidRPr="00EB65C7" w:rsidRDefault="005163A5" w:rsidP="00EB65C7">
            <w:pPr>
              <w:pBdr>
                <w:bottom w:val="single" w:sz="6" w:space="1" w:color="auto"/>
              </w:pBdr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 w:rsidRPr="005163A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 xml:space="preserve">ธันวาคม </w:t>
            </w:r>
            <w:r w:rsidRPr="005163A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256</w:t>
            </w:r>
            <w:r w:rsidR="00344F2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5</w:t>
            </w:r>
          </w:p>
        </w:tc>
      </w:tr>
      <w:tr w:rsidR="005163A5" w:rsidRPr="005163A5" w14:paraId="08B72E78" w14:textId="77777777" w:rsidTr="00772A40">
        <w:trPr>
          <w:cantSplit/>
        </w:trPr>
        <w:tc>
          <w:tcPr>
            <w:tcW w:w="2534" w:type="dxa"/>
          </w:tcPr>
          <w:p w14:paraId="425F214A" w14:textId="714F49CC" w:rsidR="005163A5" w:rsidRPr="005163A5" w:rsidRDefault="005163A5" w:rsidP="00EB65C7">
            <w:pPr>
              <w:spacing w:line="360" w:lineRule="exact"/>
              <w:ind w:left="43" w:right="43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5163A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ที่ดิน - ราคาทุน</w:t>
            </w:r>
          </w:p>
        </w:tc>
        <w:tc>
          <w:tcPr>
            <w:tcW w:w="1224" w:type="dxa"/>
            <w:vAlign w:val="bottom"/>
          </w:tcPr>
          <w:p w14:paraId="568CF7D6" w14:textId="33D46E7D" w:rsidR="005163A5" w:rsidRPr="005163A5" w:rsidRDefault="005163A5" w:rsidP="00AF3BC3">
            <w:pP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5163A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34,637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259F5D" w14:textId="13D730BA" w:rsidR="005163A5" w:rsidRPr="00EB65C7" w:rsidRDefault="000C0E80" w:rsidP="00E3278B">
            <w:pP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79649F" w14:textId="4175097D" w:rsidR="005163A5" w:rsidRPr="00EB65C7" w:rsidRDefault="000C0E80" w:rsidP="00E3278B">
            <w:pP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224" w:type="dxa"/>
            <w:vAlign w:val="bottom"/>
          </w:tcPr>
          <w:p w14:paraId="64142DEC" w14:textId="31E0F1BD" w:rsidR="005163A5" w:rsidRPr="00EB65C7" w:rsidRDefault="00E3278B" w:rsidP="00AF3BC3">
            <w:pP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</w:t>
            </w:r>
            <w:r w:rsidRPr="00EC52E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4,693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224" w:type="dxa"/>
            <w:vAlign w:val="bottom"/>
          </w:tcPr>
          <w:p w14:paraId="347BB40D" w14:textId="2E2F2C02" w:rsidR="005163A5" w:rsidRPr="00EB65C7" w:rsidRDefault="00E3278B" w:rsidP="00AF3BC3">
            <w:pP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 w:rsidRPr="00E3278B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29</w:t>
            </w: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,</w:t>
            </w:r>
            <w:r w:rsidRPr="00E3278B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944</w:t>
            </w:r>
          </w:p>
        </w:tc>
      </w:tr>
      <w:tr w:rsidR="005163A5" w:rsidRPr="005163A5" w14:paraId="7BC78913" w14:textId="77777777" w:rsidTr="00772A40">
        <w:trPr>
          <w:cantSplit/>
        </w:trPr>
        <w:tc>
          <w:tcPr>
            <w:tcW w:w="2534" w:type="dxa"/>
          </w:tcPr>
          <w:p w14:paraId="767E599A" w14:textId="026E6B28" w:rsidR="005163A5" w:rsidRPr="00EB65C7" w:rsidRDefault="005163A5" w:rsidP="00EB65C7">
            <w:pPr>
              <w:spacing w:line="360" w:lineRule="exact"/>
              <w:ind w:left="43" w:right="43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5163A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ที่ดิน</w:t>
            </w:r>
            <w:r w:rsidR="00EB65C7">
              <w:rPr>
                <w:rFonts w:asciiTheme="majorBidi" w:hAnsiTheme="majorBidi" w:cstheme="majorBidi" w:hint="cs"/>
                <w:snapToGrid w:val="0"/>
                <w:sz w:val="28"/>
                <w:cs/>
                <w:lang w:val="en-GB" w:eastAsia="th-TH"/>
              </w:rPr>
              <w:t xml:space="preserve"> </w:t>
            </w:r>
            <w:r w:rsidR="00EB65C7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- </w:t>
            </w:r>
            <w:r w:rsidR="00EB65C7"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ราคาที่ตีเพิ่ม</w:t>
            </w:r>
          </w:p>
        </w:tc>
        <w:tc>
          <w:tcPr>
            <w:tcW w:w="1224" w:type="dxa"/>
            <w:vAlign w:val="bottom"/>
          </w:tcPr>
          <w:p w14:paraId="684068FF" w14:textId="582DDFDE" w:rsidR="005163A5" w:rsidRPr="005163A5" w:rsidRDefault="00AF3BC3" w:rsidP="00AF3BC3">
            <w:pP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2,356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2D835CD" w14:textId="33160846" w:rsidR="005163A5" w:rsidRPr="00EB65C7" w:rsidRDefault="000C0E80" w:rsidP="00E3278B">
            <w:pP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03122F" w14:textId="365E9C46" w:rsidR="005163A5" w:rsidRPr="00EB65C7" w:rsidRDefault="000C0E80" w:rsidP="00E3278B">
            <w:pP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(2,356)</w:t>
            </w:r>
          </w:p>
        </w:tc>
        <w:tc>
          <w:tcPr>
            <w:tcW w:w="1224" w:type="dxa"/>
            <w:vAlign w:val="bottom"/>
          </w:tcPr>
          <w:p w14:paraId="6A86EF8D" w14:textId="77777777" w:rsidR="005163A5" w:rsidRPr="00EB65C7" w:rsidRDefault="005163A5" w:rsidP="00E3278B">
            <w:pP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 w:rsidRPr="005163A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224" w:type="dxa"/>
            <w:vAlign w:val="bottom"/>
          </w:tcPr>
          <w:p w14:paraId="19D0D6A7" w14:textId="556F1111" w:rsidR="005163A5" w:rsidRPr="00EB65C7" w:rsidRDefault="000C0E80" w:rsidP="00AF3BC3">
            <w:pP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-</w:t>
            </w:r>
          </w:p>
        </w:tc>
      </w:tr>
      <w:tr w:rsidR="005163A5" w:rsidRPr="005163A5" w14:paraId="132B4340" w14:textId="77777777" w:rsidTr="00772A40">
        <w:trPr>
          <w:cantSplit/>
        </w:trPr>
        <w:tc>
          <w:tcPr>
            <w:tcW w:w="2534" w:type="dxa"/>
          </w:tcPr>
          <w:p w14:paraId="30E297E3" w14:textId="77777777" w:rsidR="005163A5" w:rsidRPr="005163A5" w:rsidRDefault="005163A5" w:rsidP="00EB65C7">
            <w:pPr>
              <w:spacing w:line="360" w:lineRule="exact"/>
              <w:ind w:left="43" w:right="43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22166D">
              <w:rPr>
                <w:rFonts w:asciiTheme="majorBidi" w:hAnsiTheme="majorBidi" w:cstheme="majorBidi"/>
                <w:b/>
                <w:bCs/>
                <w:snapToGrid w:val="0"/>
                <w:sz w:val="28"/>
                <w:u w:val="single"/>
                <w:cs/>
                <w:lang w:val="en-GB" w:eastAsia="th-TH"/>
              </w:rPr>
              <w:t>หัก</w:t>
            </w:r>
            <w:r w:rsidRPr="005163A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 xml:space="preserve"> ค่าเผื่อการด้อยค่า</w:t>
            </w:r>
          </w:p>
        </w:tc>
        <w:tc>
          <w:tcPr>
            <w:tcW w:w="1224" w:type="dxa"/>
            <w:vAlign w:val="bottom"/>
          </w:tcPr>
          <w:p w14:paraId="7FE9AE36" w14:textId="399A0238" w:rsidR="005163A5" w:rsidRPr="005163A5" w:rsidRDefault="00AF3BC3" w:rsidP="00AF3BC3">
            <w:pPr>
              <w:pBdr>
                <w:bottom w:val="single" w:sz="4" w:space="1" w:color="auto"/>
              </w:pBd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(3,243</w:t>
            </w:r>
            <w:r w:rsidR="005163A5" w:rsidRPr="005163A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A26972" w14:textId="05950197" w:rsidR="005163A5" w:rsidRPr="00EB65C7" w:rsidRDefault="000C0E80" w:rsidP="00E3278B">
            <w:pPr>
              <w:pBdr>
                <w:bottom w:val="single" w:sz="4" w:space="1" w:color="auto"/>
              </w:pBd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(10,054)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034A8C" w14:textId="406AA27F" w:rsidR="005163A5" w:rsidRPr="00EB65C7" w:rsidRDefault="000C0E80" w:rsidP="00E3278B">
            <w:pPr>
              <w:pBdr>
                <w:bottom w:val="single" w:sz="4" w:space="1" w:color="auto"/>
              </w:pBd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224" w:type="dxa"/>
            <w:vAlign w:val="bottom"/>
          </w:tcPr>
          <w:p w14:paraId="62FE18BD" w14:textId="20833109" w:rsidR="005163A5" w:rsidRPr="00EB65C7" w:rsidRDefault="00E3278B" w:rsidP="00AF3BC3">
            <w:pPr>
              <w:pBdr>
                <w:bottom w:val="single" w:sz="4" w:space="1" w:color="auto"/>
              </w:pBd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 w:rsidRPr="00EB65C7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3,243</w:t>
            </w:r>
          </w:p>
        </w:tc>
        <w:tc>
          <w:tcPr>
            <w:tcW w:w="1224" w:type="dxa"/>
            <w:vAlign w:val="bottom"/>
          </w:tcPr>
          <w:p w14:paraId="52F4C4B5" w14:textId="5181B508" w:rsidR="005163A5" w:rsidRPr="00EB65C7" w:rsidRDefault="000C0E80" w:rsidP="00E3278B">
            <w:pPr>
              <w:pBdr>
                <w:bottom w:val="single" w:sz="4" w:space="1" w:color="auto"/>
              </w:pBd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(10,054)</w:t>
            </w:r>
          </w:p>
        </w:tc>
      </w:tr>
      <w:tr w:rsidR="005163A5" w:rsidRPr="005163A5" w14:paraId="7EBFB7DE" w14:textId="77777777" w:rsidTr="00772A40">
        <w:trPr>
          <w:cantSplit/>
        </w:trPr>
        <w:tc>
          <w:tcPr>
            <w:tcW w:w="2534" w:type="dxa"/>
          </w:tcPr>
          <w:p w14:paraId="3D4A1B9F" w14:textId="38114289" w:rsidR="005163A5" w:rsidRPr="005163A5" w:rsidRDefault="005163A5" w:rsidP="00EB65C7">
            <w:pPr>
              <w:spacing w:line="360" w:lineRule="exact"/>
              <w:ind w:left="43" w:right="4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163A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ที่ดิน - มูลค่าตามบัญชี</w:t>
            </w:r>
          </w:p>
        </w:tc>
        <w:tc>
          <w:tcPr>
            <w:tcW w:w="1224" w:type="dxa"/>
            <w:vAlign w:val="bottom"/>
          </w:tcPr>
          <w:p w14:paraId="5F126A51" w14:textId="03316297" w:rsidR="005163A5" w:rsidRPr="005163A5" w:rsidRDefault="005163A5" w:rsidP="00AF3BC3">
            <w:pPr>
              <w:pBdr>
                <w:bottom w:val="double" w:sz="4" w:space="1" w:color="auto"/>
              </w:pBdr>
              <w:tabs>
                <w:tab w:val="left" w:pos="1371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5163A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33,750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F1F2676" w14:textId="48CA35AE" w:rsidR="005163A5" w:rsidRPr="00EB65C7" w:rsidRDefault="000C0E80" w:rsidP="00E3278B">
            <w:pPr>
              <w:pBdr>
                <w:bottom w:val="double" w:sz="4" w:space="1" w:color="auto"/>
              </w:pBd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(10,054)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D80B864" w14:textId="4DC72EB0" w:rsidR="005163A5" w:rsidRPr="00EB65C7" w:rsidRDefault="000C0E80" w:rsidP="00E3278B">
            <w:pPr>
              <w:pBdr>
                <w:bottom w:val="double" w:sz="4" w:space="1" w:color="auto"/>
              </w:pBd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(2,356)</w:t>
            </w:r>
          </w:p>
        </w:tc>
        <w:tc>
          <w:tcPr>
            <w:tcW w:w="1224" w:type="dxa"/>
            <w:vAlign w:val="bottom"/>
          </w:tcPr>
          <w:p w14:paraId="1E192D99" w14:textId="54CE7171" w:rsidR="005163A5" w:rsidRPr="00EB65C7" w:rsidRDefault="00DA2399" w:rsidP="00AF3BC3">
            <w:pPr>
              <w:pBdr>
                <w:bottom w:val="double" w:sz="4" w:space="1" w:color="auto"/>
              </w:pBd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E3278B">
              <w:rPr>
                <w:rFonts w:asciiTheme="majorBidi" w:hAnsiTheme="majorBidi" w:cstheme="majorBidi"/>
                <w:color w:val="000000"/>
                <w:sz w:val="28"/>
              </w:rPr>
              <w:t>1,450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10CC0A9C" w14:textId="0360C945" w:rsidR="005163A5" w:rsidRPr="00EB65C7" w:rsidRDefault="000C0E80" w:rsidP="00DA2399">
            <w:pPr>
              <w:pBdr>
                <w:bottom w:val="double" w:sz="4" w:space="1" w:color="auto"/>
              </w:pBd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19,890</w:t>
            </w:r>
          </w:p>
        </w:tc>
      </w:tr>
      <w:tr w:rsidR="005163A5" w:rsidRPr="005163A5" w14:paraId="5D262ADB" w14:textId="77777777" w:rsidTr="00772A40">
        <w:trPr>
          <w:cantSplit/>
        </w:trPr>
        <w:tc>
          <w:tcPr>
            <w:tcW w:w="2534" w:type="dxa"/>
          </w:tcPr>
          <w:p w14:paraId="1BFDBE81" w14:textId="77777777" w:rsidR="005163A5" w:rsidRPr="005163A5" w:rsidRDefault="005163A5" w:rsidP="00EB65C7">
            <w:pPr>
              <w:spacing w:line="360" w:lineRule="exact"/>
              <w:ind w:left="43" w:right="43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5163A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ต้นทุนการเพาะปลูกปาล์มน้ำมัน</w:t>
            </w:r>
          </w:p>
        </w:tc>
        <w:tc>
          <w:tcPr>
            <w:tcW w:w="1224" w:type="dxa"/>
            <w:vAlign w:val="bottom"/>
          </w:tcPr>
          <w:p w14:paraId="70822244" w14:textId="62DC20BE" w:rsidR="005163A5" w:rsidRPr="005163A5" w:rsidRDefault="005163A5" w:rsidP="00AF3BC3">
            <w:pPr>
              <w:pBdr>
                <w:bottom w:val="double" w:sz="4" w:space="1" w:color="auto"/>
              </w:pBdr>
              <w:tabs>
                <w:tab w:val="left" w:pos="1371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5163A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2,</w:t>
            </w:r>
            <w:r w:rsidR="00AF3BC3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71</w:t>
            </w:r>
            <w:r w:rsidR="00AF3BC3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B9B111A" w14:textId="05C38E73" w:rsidR="005163A5" w:rsidRPr="005163A5" w:rsidRDefault="008E6889" w:rsidP="00E3278B">
            <w:pPr>
              <w:pBdr>
                <w:bottom w:val="double" w:sz="4" w:space="1" w:color="auto"/>
              </w:pBd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C6CCE1" w14:textId="27149742" w:rsidR="005163A5" w:rsidRPr="00EB65C7" w:rsidRDefault="008E6889" w:rsidP="008E6889">
            <w:pPr>
              <w:pBdr>
                <w:bottom w:val="double" w:sz="4" w:space="1" w:color="auto"/>
              </w:pBd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(74)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EF2A7B2" w14:textId="4FCF9728" w:rsidR="005163A5" w:rsidRPr="00EB65C7" w:rsidRDefault="008E6889" w:rsidP="008E6889">
            <w:pPr>
              <w:pBdr>
                <w:bottom w:val="double" w:sz="4" w:space="1" w:color="auto"/>
              </w:pBd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224" w:type="dxa"/>
            <w:vAlign w:val="bottom"/>
          </w:tcPr>
          <w:p w14:paraId="450147A4" w14:textId="27A7965A" w:rsidR="005163A5" w:rsidRPr="005163A5" w:rsidRDefault="005163A5" w:rsidP="008E6889">
            <w:pPr>
              <w:pBdr>
                <w:bottom w:val="double" w:sz="4" w:space="1" w:color="auto"/>
              </w:pBdr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5163A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2,</w:t>
            </w:r>
            <w:r w:rsidR="008E6889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640</w:t>
            </w:r>
          </w:p>
        </w:tc>
      </w:tr>
    </w:tbl>
    <w:p w14:paraId="69A5F567" w14:textId="51DB867D" w:rsidR="008752C9" w:rsidRPr="00344F25" w:rsidRDefault="008752C9" w:rsidP="00344F25">
      <w:pPr>
        <w:spacing w:after="120"/>
        <w:ind w:left="562"/>
        <w:jc w:val="thaiDistribute"/>
        <w:rPr>
          <w:rFonts w:ascii="Angsana New" w:hAnsi="Angsana New"/>
          <w:sz w:val="22"/>
          <w:szCs w:val="22"/>
        </w:rPr>
      </w:pPr>
    </w:p>
    <w:tbl>
      <w:tblPr>
        <w:tblW w:w="8654" w:type="dxa"/>
        <w:tblInd w:w="54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34"/>
        <w:gridCol w:w="1224"/>
        <w:gridCol w:w="1224"/>
        <w:gridCol w:w="1224"/>
        <w:gridCol w:w="1224"/>
        <w:gridCol w:w="1224"/>
      </w:tblGrid>
      <w:tr w:rsidR="00344F25" w:rsidRPr="00344F25" w14:paraId="226DDD2E" w14:textId="77777777" w:rsidTr="00996F34">
        <w:trPr>
          <w:cantSplit/>
        </w:trPr>
        <w:tc>
          <w:tcPr>
            <w:tcW w:w="2534" w:type="dxa"/>
          </w:tcPr>
          <w:p w14:paraId="04878CFF" w14:textId="77777777" w:rsidR="00344F25" w:rsidRPr="00344F25" w:rsidRDefault="00344F25" w:rsidP="00EB65C7">
            <w:pPr>
              <w:spacing w:line="360" w:lineRule="exact"/>
              <w:ind w:left="43" w:right="43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</w:p>
        </w:tc>
        <w:tc>
          <w:tcPr>
            <w:tcW w:w="6120" w:type="dxa"/>
            <w:gridSpan w:val="5"/>
          </w:tcPr>
          <w:p w14:paraId="5F38D5C5" w14:textId="3D82E02C" w:rsidR="00344F25" w:rsidRPr="00344F25" w:rsidRDefault="00EB65C7" w:rsidP="00EB65C7">
            <w:pPr>
              <w:pBdr>
                <w:bottom w:val="single" w:sz="4" w:space="1" w:color="auto"/>
              </w:pBdr>
              <w:tabs>
                <w:tab w:val="left" w:pos="1536"/>
              </w:tabs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 w:rsidR="000C0EB8">
              <w:rPr>
                <w:rFonts w:ascii="Angsana New" w:hAnsi="Angsana New" w:hint="cs"/>
                <w:sz w:val="28"/>
                <w:cs/>
                <w:lang w:val="th-TH"/>
              </w:rPr>
              <w:t>พัน</w:t>
            </w:r>
            <w:r w:rsidR="000C0EB8" w:rsidRPr="0034219C">
              <w:rPr>
                <w:rFonts w:ascii="Angsana New" w:hAnsi="Angsana New"/>
                <w:sz w:val="28"/>
                <w:cs/>
                <w:lang w:val="th-TH"/>
              </w:rPr>
              <w:t>บาท</w:t>
            </w:r>
          </w:p>
        </w:tc>
      </w:tr>
      <w:tr w:rsidR="00344F25" w:rsidRPr="00344F25" w14:paraId="571F1CD9" w14:textId="77777777" w:rsidTr="00996F34">
        <w:trPr>
          <w:cantSplit/>
        </w:trPr>
        <w:tc>
          <w:tcPr>
            <w:tcW w:w="2534" w:type="dxa"/>
          </w:tcPr>
          <w:p w14:paraId="6BCAF5CA" w14:textId="77777777" w:rsidR="00344F25" w:rsidRPr="00344F25" w:rsidRDefault="00344F25" w:rsidP="00EB65C7">
            <w:pPr>
              <w:spacing w:line="360" w:lineRule="exact"/>
              <w:ind w:left="43" w:right="43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224" w:type="dxa"/>
          </w:tcPr>
          <w:p w14:paraId="64443C8B" w14:textId="4D13827C" w:rsidR="00344F25" w:rsidRPr="00344F25" w:rsidRDefault="00344F25" w:rsidP="00EB65C7">
            <w:pPr>
              <w:pBdr>
                <w:bottom w:val="single" w:sz="4" w:space="1" w:color="auto"/>
              </w:pBdr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 xml:space="preserve">ณ วันที่ </w:t>
            </w:r>
            <w:r w:rsidRPr="00344F2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1</w:t>
            </w:r>
          </w:p>
          <w:p w14:paraId="28D38B92" w14:textId="60190B3B" w:rsidR="00344F25" w:rsidRPr="00EC3A4F" w:rsidRDefault="00EC3A4F" w:rsidP="00EC3A4F">
            <w:pPr>
              <w:pBdr>
                <w:bottom w:val="single" w:sz="4" w:space="1" w:color="auto"/>
              </w:pBdr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มกราคม</w:t>
            </w:r>
            <w:r w:rsidR="00344F25" w:rsidRPr="00344F2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 xml:space="preserve"> </w:t>
            </w:r>
            <w:r w:rsidR="00344F25" w:rsidRPr="00344F2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256</w:t>
            </w: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4</w:t>
            </w:r>
          </w:p>
        </w:tc>
        <w:tc>
          <w:tcPr>
            <w:tcW w:w="1224" w:type="dxa"/>
            <w:vAlign w:val="bottom"/>
          </w:tcPr>
          <w:p w14:paraId="569E292B" w14:textId="77777777" w:rsidR="00344F25" w:rsidRPr="00344F25" w:rsidRDefault="00344F25" w:rsidP="00EB65C7">
            <w:pPr>
              <w:pBdr>
                <w:bottom w:val="single" w:sz="4" w:space="1" w:color="auto"/>
              </w:pBdr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เพิ่มขึ้น</w:t>
            </w:r>
          </w:p>
        </w:tc>
        <w:tc>
          <w:tcPr>
            <w:tcW w:w="1224" w:type="dxa"/>
            <w:vAlign w:val="bottom"/>
          </w:tcPr>
          <w:p w14:paraId="0C9E3B41" w14:textId="77777777" w:rsidR="00344F25" w:rsidRPr="00344F25" w:rsidRDefault="00344F25" w:rsidP="00EB65C7">
            <w:pPr>
              <w:pBdr>
                <w:bottom w:val="single" w:sz="4" w:space="1" w:color="auto"/>
              </w:pBdr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ลดลง</w:t>
            </w:r>
          </w:p>
        </w:tc>
        <w:tc>
          <w:tcPr>
            <w:tcW w:w="1224" w:type="dxa"/>
          </w:tcPr>
          <w:p w14:paraId="2D53DDEB" w14:textId="77777777" w:rsidR="00344F25" w:rsidRPr="00344F25" w:rsidRDefault="00344F25" w:rsidP="00EB65C7">
            <w:pPr>
              <w:pBdr>
                <w:bottom w:val="single" w:sz="4" w:space="1" w:color="auto"/>
              </w:pBdr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โอนเข้า</w:t>
            </w:r>
          </w:p>
          <w:p w14:paraId="057547C8" w14:textId="77777777" w:rsidR="00344F25" w:rsidRPr="00344F25" w:rsidRDefault="00344F25" w:rsidP="00EB65C7">
            <w:pPr>
              <w:pBdr>
                <w:bottom w:val="single" w:sz="4" w:space="1" w:color="auto"/>
              </w:pBdr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(โอนออก)</w:t>
            </w:r>
          </w:p>
        </w:tc>
        <w:tc>
          <w:tcPr>
            <w:tcW w:w="1224" w:type="dxa"/>
          </w:tcPr>
          <w:p w14:paraId="7F4F7B1A" w14:textId="77777777" w:rsidR="00344F25" w:rsidRPr="00344F25" w:rsidRDefault="00344F25" w:rsidP="00EB65C7">
            <w:pPr>
              <w:pBdr>
                <w:bottom w:val="single" w:sz="4" w:space="1" w:color="auto"/>
              </w:pBdr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 xml:space="preserve">ณ วันที่ </w:t>
            </w:r>
            <w:r w:rsidRPr="00344F2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31</w:t>
            </w:r>
          </w:p>
          <w:p w14:paraId="27327E2C" w14:textId="0AEECA46" w:rsidR="00344F25" w:rsidRPr="00344F25" w:rsidRDefault="00344F25" w:rsidP="00EB65C7">
            <w:pPr>
              <w:pBdr>
                <w:bottom w:val="single" w:sz="4" w:space="1" w:color="auto"/>
              </w:pBdr>
              <w:spacing w:line="360" w:lineRule="exact"/>
              <w:ind w:left="43" w:right="43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 xml:space="preserve">ธันวาคม </w:t>
            </w:r>
            <w:r w:rsidRPr="00344F2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2564</w:t>
            </w:r>
          </w:p>
        </w:tc>
      </w:tr>
      <w:tr w:rsidR="00344F25" w:rsidRPr="00344F25" w14:paraId="427EC0E8" w14:textId="77777777" w:rsidTr="00996F34">
        <w:trPr>
          <w:cantSplit/>
        </w:trPr>
        <w:tc>
          <w:tcPr>
            <w:tcW w:w="2534" w:type="dxa"/>
          </w:tcPr>
          <w:p w14:paraId="7BF63FE6" w14:textId="00192C0C" w:rsidR="00344F25" w:rsidRPr="00344F25" w:rsidRDefault="00344F25" w:rsidP="00EB65C7">
            <w:pPr>
              <w:spacing w:line="360" w:lineRule="exact"/>
              <w:ind w:left="43" w:right="43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ที่ดิน - ราคาทุน</w:t>
            </w:r>
          </w:p>
        </w:tc>
        <w:tc>
          <w:tcPr>
            <w:tcW w:w="1224" w:type="dxa"/>
            <w:vAlign w:val="bottom"/>
          </w:tcPr>
          <w:p w14:paraId="30FE61BA" w14:textId="6FE7C196" w:rsidR="00344F25" w:rsidRPr="00344F25" w:rsidRDefault="00344F25" w:rsidP="00AF3BC3">
            <w:pP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34,637</w:t>
            </w:r>
          </w:p>
        </w:tc>
        <w:tc>
          <w:tcPr>
            <w:tcW w:w="1224" w:type="dxa"/>
            <w:vAlign w:val="bottom"/>
          </w:tcPr>
          <w:p w14:paraId="29F7EA1F" w14:textId="1F5707F6" w:rsidR="00344F25" w:rsidRPr="00344F25" w:rsidRDefault="00D221BE" w:rsidP="00EB65C7">
            <w:pP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24" w:type="dxa"/>
            <w:vAlign w:val="bottom"/>
          </w:tcPr>
          <w:p w14:paraId="26DD8107" w14:textId="4C61FD22" w:rsidR="00344F25" w:rsidRPr="00344F25" w:rsidRDefault="00D221BE" w:rsidP="00EB65C7">
            <w:pP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24" w:type="dxa"/>
            <w:vAlign w:val="bottom"/>
          </w:tcPr>
          <w:p w14:paraId="1AABB440" w14:textId="77777777" w:rsidR="00344F25" w:rsidRPr="00344F25" w:rsidRDefault="00344F25" w:rsidP="00EB65C7">
            <w:pP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224" w:type="dxa"/>
            <w:vAlign w:val="bottom"/>
          </w:tcPr>
          <w:p w14:paraId="482EB266" w14:textId="0CCA2900" w:rsidR="00344F25" w:rsidRPr="00344F25" w:rsidRDefault="00344F25" w:rsidP="00AF3BC3">
            <w:pP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34,637</w:t>
            </w:r>
          </w:p>
        </w:tc>
      </w:tr>
      <w:tr w:rsidR="00344F25" w:rsidRPr="00344F25" w14:paraId="2545937F" w14:textId="77777777" w:rsidTr="00996F34">
        <w:trPr>
          <w:cantSplit/>
        </w:trPr>
        <w:tc>
          <w:tcPr>
            <w:tcW w:w="2534" w:type="dxa"/>
          </w:tcPr>
          <w:p w14:paraId="13BB538F" w14:textId="7A595ECC" w:rsidR="00344F25" w:rsidRPr="00344F25" w:rsidRDefault="00EB65C7" w:rsidP="00EB65C7">
            <w:pPr>
              <w:spacing w:line="360" w:lineRule="exact"/>
              <w:ind w:left="43" w:right="43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5163A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ที่ดิน</w:t>
            </w:r>
            <w:r>
              <w:rPr>
                <w:rFonts w:asciiTheme="majorBidi" w:hAnsiTheme="majorBidi" w:cstheme="majorBidi" w:hint="cs"/>
                <w:snapToGrid w:val="0"/>
                <w:sz w:val="28"/>
                <w:cs/>
                <w:lang w:val="en-GB" w:eastAsia="th-TH"/>
              </w:rPr>
              <w:t xml:space="preserve"> </w:t>
            </w: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 xml:space="preserve">- </w:t>
            </w:r>
            <w:r>
              <w:rPr>
                <w:rFonts w:asciiTheme="majorBidi" w:hAnsiTheme="majorBidi" w:cstheme="majorBidi" w:hint="cs"/>
                <w:snapToGrid w:val="0"/>
                <w:sz w:val="28"/>
                <w:cs/>
                <w:lang w:eastAsia="th-TH"/>
              </w:rPr>
              <w:t>ราคาที่ตีเพิ่ม</w:t>
            </w:r>
          </w:p>
        </w:tc>
        <w:tc>
          <w:tcPr>
            <w:tcW w:w="1224" w:type="dxa"/>
            <w:vAlign w:val="bottom"/>
          </w:tcPr>
          <w:p w14:paraId="14814F2C" w14:textId="3B79C95C" w:rsidR="00344F25" w:rsidRPr="00344F25" w:rsidRDefault="00AF3BC3" w:rsidP="00AF3BC3">
            <w:pP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2,356</w:t>
            </w:r>
          </w:p>
        </w:tc>
        <w:tc>
          <w:tcPr>
            <w:tcW w:w="1224" w:type="dxa"/>
            <w:vAlign w:val="bottom"/>
          </w:tcPr>
          <w:p w14:paraId="3FC703A1" w14:textId="4FE2BD6D" w:rsidR="00344F25" w:rsidRPr="00344F25" w:rsidRDefault="00D221BE" w:rsidP="00EB65C7">
            <w:pP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24" w:type="dxa"/>
            <w:vAlign w:val="bottom"/>
          </w:tcPr>
          <w:p w14:paraId="50E31D9D" w14:textId="6638EB39" w:rsidR="00344F25" w:rsidRPr="00344F25" w:rsidRDefault="00D221BE" w:rsidP="00EB65C7">
            <w:pP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24" w:type="dxa"/>
            <w:vAlign w:val="bottom"/>
          </w:tcPr>
          <w:p w14:paraId="33F3FFFB" w14:textId="77777777" w:rsidR="00344F25" w:rsidRPr="00344F25" w:rsidRDefault="00344F25" w:rsidP="00EB65C7">
            <w:pP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224" w:type="dxa"/>
            <w:vAlign w:val="bottom"/>
          </w:tcPr>
          <w:p w14:paraId="32B001E6" w14:textId="4C0C24CE" w:rsidR="00344F25" w:rsidRPr="00344F25" w:rsidRDefault="00AF3BC3" w:rsidP="00AF3BC3">
            <w:pP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2,356</w:t>
            </w:r>
          </w:p>
        </w:tc>
      </w:tr>
      <w:tr w:rsidR="00344F25" w:rsidRPr="00344F25" w14:paraId="168B263E" w14:textId="77777777" w:rsidTr="00996F34">
        <w:trPr>
          <w:cantSplit/>
        </w:trPr>
        <w:tc>
          <w:tcPr>
            <w:tcW w:w="2534" w:type="dxa"/>
          </w:tcPr>
          <w:p w14:paraId="793838CA" w14:textId="77777777" w:rsidR="00344F25" w:rsidRPr="00344F25" w:rsidRDefault="00344F25" w:rsidP="00EB65C7">
            <w:pPr>
              <w:spacing w:line="360" w:lineRule="exact"/>
              <w:ind w:left="43" w:right="43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22166D">
              <w:rPr>
                <w:rFonts w:asciiTheme="majorBidi" w:hAnsiTheme="majorBidi" w:cstheme="majorBidi"/>
                <w:b/>
                <w:bCs/>
                <w:snapToGrid w:val="0"/>
                <w:sz w:val="28"/>
                <w:u w:val="single"/>
                <w:cs/>
                <w:lang w:val="en-GB" w:eastAsia="th-TH"/>
              </w:rPr>
              <w:t>หัก</w:t>
            </w:r>
            <w:r w:rsidRPr="00344F2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 xml:space="preserve"> ค่าเผื่อการด้อยค่า</w:t>
            </w:r>
          </w:p>
        </w:tc>
        <w:tc>
          <w:tcPr>
            <w:tcW w:w="1224" w:type="dxa"/>
            <w:vAlign w:val="bottom"/>
          </w:tcPr>
          <w:p w14:paraId="7CE78C6C" w14:textId="4A2E9827" w:rsidR="00344F25" w:rsidRPr="00344F25" w:rsidRDefault="00344F25" w:rsidP="00AF3BC3">
            <w:pPr>
              <w:pBdr>
                <w:bottom w:val="single" w:sz="4" w:space="1" w:color="auto"/>
              </w:pBd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(3,450)</w:t>
            </w:r>
          </w:p>
        </w:tc>
        <w:tc>
          <w:tcPr>
            <w:tcW w:w="1224" w:type="dxa"/>
            <w:vAlign w:val="bottom"/>
          </w:tcPr>
          <w:p w14:paraId="5A0312EE" w14:textId="4889CE9F" w:rsidR="00344F25" w:rsidRPr="00344F25" w:rsidRDefault="00D221BE" w:rsidP="00E3278B">
            <w:pPr>
              <w:pBdr>
                <w:bottom w:val="single" w:sz="4" w:space="1" w:color="auto"/>
              </w:pBd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24" w:type="dxa"/>
            <w:vAlign w:val="bottom"/>
          </w:tcPr>
          <w:p w14:paraId="42FA0C80" w14:textId="750E3260" w:rsidR="00344F25" w:rsidRPr="00344F25" w:rsidRDefault="00AF3BC3" w:rsidP="00AF3BC3">
            <w:pPr>
              <w:pBdr>
                <w:bottom w:val="single" w:sz="4" w:space="1" w:color="auto"/>
              </w:pBd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207</w:t>
            </w:r>
          </w:p>
        </w:tc>
        <w:tc>
          <w:tcPr>
            <w:tcW w:w="1224" w:type="dxa"/>
            <w:vAlign w:val="bottom"/>
          </w:tcPr>
          <w:p w14:paraId="0DBE74C0" w14:textId="77777777" w:rsidR="00344F25" w:rsidRPr="00344F25" w:rsidRDefault="00344F25" w:rsidP="00E3278B">
            <w:pPr>
              <w:pBdr>
                <w:bottom w:val="single" w:sz="4" w:space="1" w:color="auto"/>
              </w:pBd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224" w:type="dxa"/>
            <w:vAlign w:val="bottom"/>
          </w:tcPr>
          <w:p w14:paraId="5E91B2F4" w14:textId="1BD423A4" w:rsidR="00344F25" w:rsidRPr="00344F25" w:rsidRDefault="00AF3BC3" w:rsidP="00AF3BC3">
            <w:pPr>
              <w:pBdr>
                <w:bottom w:val="single" w:sz="4" w:space="1" w:color="auto"/>
              </w:pBd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(3,243</w:t>
            </w:r>
            <w:r w:rsidR="00344F25" w:rsidRPr="00344F2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)</w:t>
            </w:r>
          </w:p>
        </w:tc>
      </w:tr>
      <w:tr w:rsidR="00344F25" w:rsidRPr="00344F25" w14:paraId="7A885CFA" w14:textId="77777777" w:rsidTr="00996F34">
        <w:trPr>
          <w:cantSplit/>
        </w:trPr>
        <w:tc>
          <w:tcPr>
            <w:tcW w:w="2534" w:type="dxa"/>
          </w:tcPr>
          <w:p w14:paraId="7D1B7888" w14:textId="0227CA95" w:rsidR="00344F25" w:rsidRPr="00344F25" w:rsidRDefault="00344F25" w:rsidP="00EB65C7">
            <w:pPr>
              <w:spacing w:line="360" w:lineRule="exact"/>
              <w:ind w:left="43" w:right="43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ที่ดิน - มูลค่าตามบัญชี</w:t>
            </w:r>
          </w:p>
        </w:tc>
        <w:tc>
          <w:tcPr>
            <w:tcW w:w="1224" w:type="dxa"/>
            <w:vAlign w:val="bottom"/>
          </w:tcPr>
          <w:p w14:paraId="21EBFA36" w14:textId="428A31FD" w:rsidR="00344F25" w:rsidRPr="00344F25" w:rsidRDefault="00344F25" w:rsidP="00AF3BC3">
            <w:pPr>
              <w:pBdr>
                <w:bottom w:val="double" w:sz="4" w:space="1" w:color="auto"/>
              </w:pBdr>
              <w:tabs>
                <w:tab w:val="left" w:pos="1371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33,543</w:t>
            </w:r>
          </w:p>
        </w:tc>
        <w:tc>
          <w:tcPr>
            <w:tcW w:w="1224" w:type="dxa"/>
            <w:vAlign w:val="bottom"/>
          </w:tcPr>
          <w:p w14:paraId="74EAA662" w14:textId="69C8834C" w:rsidR="00344F25" w:rsidRPr="00344F25" w:rsidRDefault="00D221BE" w:rsidP="00E3278B">
            <w:pPr>
              <w:pBdr>
                <w:bottom w:val="double" w:sz="4" w:space="1" w:color="auto"/>
              </w:pBd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-</w:t>
            </w:r>
          </w:p>
        </w:tc>
        <w:tc>
          <w:tcPr>
            <w:tcW w:w="1224" w:type="dxa"/>
            <w:vAlign w:val="bottom"/>
          </w:tcPr>
          <w:p w14:paraId="68FDE35A" w14:textId="198C0372" w:rsidR="00344F25" w:rsidRPr="00344F25" w:rsidRDefault="00344F25" w:rsidP="00AF3BC3">
            <w:pPr>
              <w:pBdr>
                <w:bottom w:val="double" w:sz="4" w:space="1" w:color="auto"/>
              </w:pBd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20</w:t>
            </w:r>
            <w:r w:rsidR="00AF3BC3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7</w:t>
            </w:r>
          </w:p>
        </w:tc>
        <w:tc>
          <w:tcPr>
            <w:tcW w:w="1224" w:type="dxa"/>
            <w:vAlign w:val="bottom"/>
          </w:tcPr>
          <w:p w14:paraId="6F07E74F" w14:textId="77777777" w:rsidR="00344F25" w:rsidRPr="00344F25" w:rsidRDefault="00344F25" w:rsidP="00E3278B">
            <w:pPr>
              <w:pBdr>
                <w:bottom w:val="double" w:sz="4" w:space="1" w:color="auto"/>
              </w:pBd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224" w:type="dxa"/>
            <w:vAlign w:val="bottom"/>
          </w:tcPr>
          <w:p w14:paraId="1D41A5F5" w14:textId="1519EA4B" w:rsidR="00344F25" w:rsidRPr="00344F25" w:rsidRDefault="00344F25" w:rsidP="00AF3BC3">
            <w:pPr>
              <w:pBdr>
                <w:bottom w:val="double" w:sz="4" w:space="1" w:color="auto"/>
              </w:pBdr>
              <w:tabs>
                <w:tab w:val="left" w:pos="1371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33,750</w:t>
            </w:r>
          </w:p>
        </w:tc>
      </w:tr>
      <w:tr w:rsidR="00344F25" w:rsidRPr="00344F25" w14:paraId="60794C2D" w14:textId="77777777" w:rsidTr="00996F34">
        <w:trPr>
          <w:cantSplit/>
        </w:trPr>
        <w:tc>
          <w:tcPr>
            <w:tcW w:w="2534" w:type="dxa"/>
          </w:tcPr>
          <w:p w14:paraId="5C63CCC4" w14:textId="77777777" w:rsidR="00344F25" w:rsidRPr="00344F25" w:rsidRDefault="00344F25" w:rsidP="00EB65C7">
            <w:pPr>
              <w:spacing w:line="360" w:lineRule="exact"/>
              <w:ind w:left="43" w:right="43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ต้นทุนการเพาะปลูกปาล์มน้ำมัน</w:t>
            </w:r>
          </w:p>
        </w:tc>
        <w:tc>
          <w:tcPr>
            <w:tcW w:w="1224" w:type="dxa"/>
            <w:vAlign w:val="bottom"/>
          </w:tcPr>
          <w:p w14:paraId="7BB37568" w14:textId="7F0E1A43" w:rsidR="00344F25" w:rsidRPr="00344F25" w:rsidRDefault="00344F25" w:rsidP="008070C1">
            <w:pPr>
              <w:pBdr>
                <w:bottom w:val="double" w:sz="4" w:space="1" w:color="auto"/>
              </w:pBdr>
              <w:tabs>
                <w:tab w:val="left" w:pos="1371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2,</w:t>
            </w:r>
            <w:r w:rsidR="008070C1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694</w:t>
            </w:r>
          </w:p>
        </w:tc>
        <w:tc>
          <w:tcPr>
            <w:tcW w:w="1224" w:type="dxa"/>
            <w:vAlign w:val="bottom"/>
          </w:tcPr>
          <w:p w14:paraId="2EAC20CD" w14:textId="68D93970" w:rsidR="00344F25" w:rsidRPr="00344F25" w:rsidRDefault="00D221BE" w:rsidP="00EB65C7">
            <w:pPr>
              <w:pBdr>
                <w:bottom w:val="double" w:sz="4" w:space="1" w:color="auto"/>
              </w:pBdr>
              <w:tabs>
                <w:tab w:val="left" w:pos="1371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57</w:t>
            </w:r>
          </w:p>
        </w:tc>
        <w:tc>
          <w:tcPr>
            <w:tcW w:w="1224" w:type="dxa"/>
            <w:vAlign w:val="bottom"/>
          </w:tcPr>
          <w:p w14:paraId="1C73226E" w14:textId="59669804" w:rsidR="00344F25" w:rsidRPr="00344F25" w:rsidRDefault="00D221BE" w:rsidP="00EB65C7">
            <w:pPr>
              <w:pBdr>
                <w:bottom w:val="double" w:sz="4" w:space="1" w:color="auto"/>
              </w:pBd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  <w:t>(37)</w:t>
            </w:r>
          </w:p>
        </w:tc>
        <w:tc>
          <w:tcPr>
            <w:tcW w:w="1224" w:type="dxa"/>
            <w:vAlign w:val="bottom"/>
          </w:tcPr>
          <w:p w14:paraId="07FC9428" w14:textId="77777777" w:rsidR="00344F25" w:rsidRPr="00344F25" w:rsidRDefault="00344F25" w:rsidP="00EB65C7">
            <w:pPr>
              <w:pBdr>
                <w:bottom w:val="double" w:sz="4" w:space="1" w:color="auto"/>
              </w:pBdr>
              <w:tabs>
                <w:tab w:val="left" w:pos="1371"/>
                <w:tab w:val="decimal" w:pos="1633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-</w:t>
            </w:r>
          </w:p>
        </w:tc>
        <w:tc>
          <w:tcPr>
            <w:tcW w:w="1224" w:type="dxa"/>
            <w:vAlign w:val="bottom"/>
          </w:tcPr>
          <w:p w14:paraId="7FCC6CDD" w14:textId="77B9BF55" w:rsidR="00344F25" w:rsidRPr="00344F25" w:rsidRDefault="00344F25" w:rsidP="00AF3BC3">
            <w:pPr>
              <w:pBdr>
                <w:bottom w:val="double" w:sz="4" w:space="1" w:color="auto"/>
              </w:pBdr>
              <w:tabs>
                <w:tab w:val="left" w:pos="1371"/>
              </w:tabs>
              <w:spacing w:line="360" w:lineRule="exact"/>
              <w:ind w:left="43" w:right="43"/>
              <w:jc w:val="right"/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</w:pPr>
            <w:r w:rsidRPr="00344F25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2,</w:t>
            </w:r>
            <w:r w:rsidR="00AF3BC3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71</w:t>
            </w:r>
            <w:r w:rsidR="00AF3BC3">
              <w:rPr>
                <w:rFonts w:asciiTheme="majorBidi" w:hAnsiTheme="majorBidi" w:cstheme="majorBidi"/>
                <w:snapToGrid w:val="0"/>
                <w:sz w:val="28"/>
                <w:lang w:val="en-GB" w:eastAsia="th-TH"/>
              </w:rPr>
              <w:t>4</w:t>
            </w:r>
          </w:p>
        </w:tc>
      </w:tr>
    </w:tbl>
    <w:p w14:paraId="2FD49288" w14:textId="10DD36FB" w:rsidR="00AA0507" w:rsidRDefault="00AA0507" w:rsidP="00344F25">
      <w:pPr>
        <w:spacing w:before="120"/>
        <w:ind w:left="562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ในระหว่างปี </w:t>
      </w:r>
      <w:r>
        <w:rPr>
          <w:rFonts w:ascii="Angsana New" w:hAnsi="Angsana New"/>
          <w:sz w:val="28"/>
        </w:rPr>
        <w:t>2565</w:t>
      </w:r>
      <w:r w:rsidRPr="00FC6CD0">
        <w:rPr>
          <w:rFonts w:ascii="Angsana New" w:hAnsi="Angsana New" w:hint="cs"/>
          <w:sz w:val="28"/>
          <w:cs/>
        </w:rPr>
        <w:t xml:space="preserve"> บริษัทได้โอนที่ดินเพื่อการเพาะปลูกปาล์มน้ำมันบางส่วน ซึ่งมีมูลค่าตามบัญชี</w:t>
      </w:r>
      <w:r w:rsidRPr="00FC6CD0">
        <w:rPr>
          <w:rFonts w:ascii="Angsana New" w:hAnsi="Angsana New"/>
          <w:sz w:val="28"/>
        </w:rPr>
        <w:t xml:space="preserve"> 1.45</w:t>
      </w:r>
      <w:r w:rsidRPr="00FC6CD0">
        <w:rPr>
          <w:rFonts w:ascii="Angsana New" w:hAnsi="Angsana New" w:hint="cs"/>
          <w:sz w:val="28"/>
          <w:cs/>
        </w:rPr>
        <w:t xml:space="preserve"> ล้าน</w:t>
      </w:r>
      <w:r w:rsidRPr="00346AFA">
        <w:rPr>
          <w:rFonts w:ascii="Angsana New" w:hAnsi="Angsana New" w:hint="cs"/>
          <w:sz w:val="28"/>
          <w:cs/>
        </w:rPr>
        <w:t>บาท</w:t>
      </w:r>
      <w:r w:rsidR="00863F93">
        <w:rPr>
          <w:rFonts w:ascii="Angsana New" w:hAnsi="Angsana New"/>
          <w:sz w:val="28"/>
        </w:rPr>
        <w:t xml:space="preserve">      </w:t>
      </w:r>
      <w:r w:rsidRPr="00346AFA">
        <w:rPr>
          <w:rFonts w:ascii="Angsana New" w:hAnsi="Angsana New" w:hint="cs"/>
          <w:sz w:val="28"/>
          <w:cs/>
        </w:rPr>
        <w:t>ไปเป็นอสังหาริมทรัพย์เพื่อ</w:t>
      </w:r>
      <w:r w:rsidR="00863F93">
        <w:rPr>
          <w:rFonts w:ascii="Angsana New" w:hAnsi="Angsana New" w:hint="cs"/>
          <w:sz w:val="28"/>
          <w:cs/>
        </w:rPr>
        <w:t>การลงทุน</w:t>
      </w:r>
      <w:r w:rsidRPr="00FC6CD0">
        <w:rPr>
          <w:rFonts w:ascii="Angsana New" w:hAnsi="Angsana New" w:hint="cs"/>
          <w:sz w:val="28"/>
          <w:cs/>
        </w:rPr>
        <w:t>จากการเปลี่ยนแปลงวัตถุประสงค์การใช้งาน (ดู</w:t>
      </w:r>
      <w:r w:rsidRPr="00646ED2">
        <w:rPr>
          <w:rFonts w:ascii="Angsana New" w:hAnsi="Angsana New" w:hint="cs"/>
          <w:sz w:val="28"/>
          <w:cs/>
        </w:rPr>
        <w:t xml:space="preserve">หมายเหตุ </w:t>
      </w:r>
      <w:r w:rsidR="00646ED2">
        <w:rPr>
          <w:rFonts w:ascii="Angsana New" w:hAnsi="Angsana New"/>
          <w:sz w:val="28"/>
        </w:rPr>
        <w:t>11</w:t>
      </w:r>
      <w:r w:rsidRPr="00FC6CD0">
        <w:rPr>
          <w:rFonts w:ascii="Angsana New" w:hAnsi="Angsana New"/>
          <w:sz w:val="28"/>
        </w:rPr>
        <w:t>)</w:t>
      </w:r>
    </w:p>
    <w:p w14:paraId="07AE4B1E" w14:textId="77777777" w:rsidR="00FF5869" w:rsidRDefault="00FF586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6163526D" w14:textId="19D6BAF5" w:rsidR="001435DB" w:rsidRDefault="001435DB" w:rsidP="00344F25">
      <w:pPr>
        <w:spacing w:before="120"/>
        <w:ind w:left="562"/>
        <w:jc w:val="thaiDistribute"/>
        <w:rPr>
          <w:rFonts w:ascii="Angsana New" w:hAnsi="Angsana New"/>
          <w:sz w:val="28"/>
        </w:rPr>
      </w:pPr>
      <w:r w:rsidRPr="001435DB">
        <w:rPr>
          <w:rFonts w:ascii="Angsana New" w:hAnsi="Angsana New"/>
          <w:sz w:val="28"/>
          <w:cs/>
        </w:rPr>
        <w:lastRenderedPageBreak/>
        <w:t xml:space="preserve">ในระหว่างปี </w:t>
      </w:r>
      <w:r w:rsidRPr="001435DB">
        <w:rPr>
          <w:rFonts w:ascii="Angsana New" w:hAnsi="Angsana New"/>
          <w:sz w:val="28"/>
        </w:rPr>
        <w:t xml:space="preserve">2565 </w:t>
      </w:r>
      <w:r w:rsidRPr="001435DB">
        <w:rPr>
          <w:rFonts w:ascii="Angsana New" w:hAnsi="Angsana New"/>
          <w:sz w:val="28"/>
          <w:cs/>
        </w:rPr>
        <w:t>ที่ดินเพื่อการเพาะปลูกปาล์มน้ำมันของบริษัทบางส่วนมูลค่าสุทธิตามบัญชี</w:t>
      </w:r>
      <w:r w:rsidR="00DB7FE0">
        <w:rPr>
          <w:rFonts w:ascii="Angsana New" w:hAnsi="Angsana New" w:hint="cs"/>
          <w:sz w:val="28"/>
          <w:cs/>
        </w:rPr>
        <w:t>เดิม</w:t>
      </w:r>
      <w:r w:rsidRPr="001435DB">
        <w:rPr>
          <w:rFonts w:ascii="Angsana New" w:hAnsi="Angsana New"/>
          <w:sz w:val="28"/>
          <w:cs/>
        </w:rPr>
        <w:t xml:space="preserve">จำนวนเงิน </w:t>
      </w:r>
      <w:r w:rsidRPr="001435DB">
        <w:rPr>
          <w:rFonts w:ascii="Angsana New" w:hAnsi="Angsana New"/>
          <w:sz w:val="28"/>
        </w:rPr>
        <w:t xml:space="preserve">9.79 </w:t>
      </w:r>
      <w:r w:rsidRPr="001435DB">
        <w:rPr>
          <w:rFonts w:ascii="Angsana New" w:hAnsi="Angsana New"/>
          <w:sz w:val="28"/>
          <w:cs/>
        </w:rPr>
        <w:t xml:space="preserve">ล้านบาท รวมต้นทุนการเพาะปลูกปาล์มน้ำมันมูลค่าสุทธิตามบัญชีจำนวนเงิน </w:t>
      </w:r>
      <w:r w:rsidRPr="001435DB">
        <w:rPr>
          <w:rFonts w:ascii="Angsana New" w:hAnsi="Angsana New"/>
          <w:sz w:val="28"/>
        </w:rPr>
        <w:t xml:space="preserve">0.90 </w:t>
      </w:r>
      <w:r w:rsidRPr="001435DB">
        <w:rPr>
          <w:rFonts w:ascii="Angsana New" w:hAnsi="Angsana New"/>
          <w:sz w:val="28"/>
          <w:cs/>
        </w:rPr>
        <w:t>ล้านบาท ได้ถูกเวนคืน</w:t>
      </w:r>
      <w:r>
        <w:rPr>
          <w:rFonts w:ascii="Angsana New" w:hAnsi="Angsana New"/>
          <w:sz w:val="28"/>
          <w:cs/>
        </w:rPr>
        <w:t xml:space="preserve">ที่ดินโดยกรมชลประทาน </w:t>
      </w:r>
      <w:r w:rsidR="00BE0B21">
        <w:rPr>
          <w:rFonts w:ascii="Angsana New" w:hAnsi="Angsana New" w:hint="cs"/>
          <w:sz w:val="28"/>
          <w:cs/>
        </w:rPr>
        <w:t>โดย</w:t>
      </w:r>
      <w:r w:rsidRPr="001435DB">
        <w:rPr>
          <w:rFonts w:ascii="Angsana New" w:hAnsi="Angsana New"/>
          <w:sz w:val="28"/>
          <w:cs/>
        </w:rPr>
        <w:t xml:space="preserve">บริษัทจะได้รับเงินชดเชยการเวนคืนดังกล่าวจำนวน </w:t>
      </w:r>
      <w:r w:rsidRPr="001435DB">
        <w:rPr>
          <w:rFonts w:ascii="Angsana New" w:hAnsi="Angsana New"/>
          <w:sz w:val="28"/>
        </w:rPr>
        <w:t xml:space="preserve">10.26 </w:t>
      </w:r>
      <w:r w:rsidRPr="001435DB">
        <w:rPr>
          <w:rFonts w:ascii="Angsana New" w:hAnsi="Angsana New"/>
          <w:sz w:val="28"/>
          <w:cs/>
        </w:rPr>
        <w:t xml:space="preserve">ล้านบาท </w:t>
      </w:r>
      <w:r w:rsidR="0000205E">
        <w:rPr>
          <w:rFonts w:ascii="Angsana New" w:hAnsi="Angsana New" w:hint="cs"/>
          <w:sz w:val="28"/>
          <w:cs/>
        </w:rPr>
        <w:t>จึงแสดงด้วยมูลค่าสุทธิตามบัญชีเดิม ซึ่งใกล้เคียงกับมูลค่าที่คาดว่าจะได้รับ</w:t>
      </w:r>
      <w:r w:rsidR="00DB7FE0">
        <w:rPr>
          <w:rFonts w:ascii="Angsana New" w:hAnsi="Angsana New" w:hint="cs"/>
          <w:sz w:val="28"/>
          <w:cs/>
        </w:rPr>
        <w:t xml:space="preserve">คืน </w:t>
      </w:r>
      <w:r w:rsidRPr="001435DB">
        <w:rPr>
          <w:rFonts w:ascii="Angsana New" w:hAnsi="Angsana New"/>
          <w:sz w:val="28"/>
          <w:cs/>
        </w:rPr>
        <w:t xml:space="preserve">สำหรับที่ดินส่วนที่เหลือหลังเวนคืนมูลค่าสุทธิตามบัญชีจำนวนเงิน </w:t>
      </w:r>
      <w:r w:rsidRPr="001435DB">
        <w:rPr>
          <w:rFonts w:ascii="Angsana New" w:hAnsi="Angsana New"/>
          <w:sz w:val="28"/>
        </w:rPr>
        <w:t xml:space="preserve">22.51 </w:t>
      </w:r>
      <w:r w:rsidRPr="001435DB">
        <w:rPr>
          <w:rFonts w:ascii="Angsana New" w:hAnsi="Angsana New"/>
          <w:sz w:val="28"/>
          <w:cs/>
        </w:rPr>
        <w:t>ล้านบาท ได้ถูกตีราคาใหม่</w:t>
      </w:r>
      <w:r w:rsidR="00BE0B21">
        <w:rPr>
          <w:rFonts w:ascii="Angsana New" w:hAnsi="Angsana New" w:hint="cs"/>
          <w:sz w:val="28"/>
          <w:cs/>
        </w:rPr>
        <w:t xml:space="preserve">จำนวนเงิน </w:t>
      </w:r>
      <w:r w:rsidR="00BE0B21">
        <w:rPr>
          <w:rFonts w:ascii="Angsana New" w:hAnsi="Angsana New"/>
          <w:sz w:val="28"/>
        </w:rPr>
        <w:t>10.10</w:t>
      </w:r>
      <w:r w:rsidR="00BE0B21">
        <w:rPr>
          <w:rFonts w:ascii="Angsana New" w:hAnsi="Angsana New" w:hint="cs"/>
          <w:sz w:val="28"/>
          <w:cs/>
        </w:rPr>
        <w:t xml:space="preserve"> ล้านบาท </w:t>
      </w:r>
      <w:r w:rsidRPr="001435DB">
        <w:rPr>
          <w:rFonts w:ascii="Angsana New" w:hAnsi="Angsana New"/>
          <w:sz w:val="28"/>
          <w:cs/>
        </w:rPr>
        <w:t>โดย</w:t>
      </w:r>
      <w:r w:rsidR="00BE0B21">
        <w:rPr>
          <w:rFonts w:ascii="Angsana New" w:hAnsi="Angsana New" w:hint="cs"/>
          <w:sz w:val="28"/>
          <w:cs/>
        </w:rPr>
        <w:t>ใช้ราคาประเมินของ</w:t>
      </w:r>
      <w:r w:rsidRPr="001435DB">
        <w:rPr>
          <w:rFonts w:ascii="Angsana New" w:hAnsi="Angsana New"/>
          <w:sz w:val="28"/>
          <w:cs/>
        </w:rPr>
        <w:t>ผู้ประเมินราคา</w:t>
      </w:r>
      <w:r w:rsidR="00BE0B21">
        <w:rPr>
          <w:rFonts w:ascii="Angsana New" w:hAnsi="Angsana New" w:hint="cs"/>
          <w:sz w:val="28"/>
          <w:cs/>
        </w:rPr>
        <w:t>อิสระ</w:t>
      </w:r>
      <w:r w:rsidRPr="001435DB">
        <w:rPr>
          <w:rFonts w:ascii="Angsana New" w:hAnsi="Angsana New"/>
          <w:sz w:val="28"/>
          <w:cs/>
        </w:rPr>
        <w:t xml:space="preserve"> บริษัทรับรู้ราคาตามบัญชีของสินทรัพย์ที่ลดลงจำนวนเงิน </w:t>
      </w:r>
      <w:r w:rsidRPr="001435DB">
        <w:rPr>
          <w:rFonts w:ascii="Angsana New" w:hAnsi="Angsana New"/>
          <w:sz w:val="28"/>
        </w:rPr>
        <w:t xml:space="preserve">12.37 </w:t>
      </w:r>
      <w:r w:rsidRPr="001435DB">
        <w:rPr>
          <w:rFonts w:ascii="Angsana New" w:hAnsi="Angsana New"/>
          <w:sz w:val="28"/>
          <w:cs/>
        </w:rPr>
        <w:t>ล้านบาท</w:t>
      </w:r>
      <w:r w:rsidR="00BE0B21">
        <w:rPr>
          <w:rFonts w:ascii="Angsana New" w:hAnsi="Angsana New" w:hint="cs"/>
          <w:sz w:val="28"/>
          <w:cs/>
        </w:rPr>
        <w:t xml:space="preserve"> </w:t>
      </w:r>
      <w:r w:rsidRPr="001435DB">
        <w:rPr>
          <w:rFonts w:ascii="Angsana New" w:hAnsi="Angsana New"/>
          <w:sz w:val="28"/>
          <w:cs/>
        </w:rPr>
        <w:t>โดย</w:t>
      </w:r>
      <w:r w:rsidR="00BE0B21">
        <w:rPr>
          <w:rFonts w:ascii="Angsana New" w:hAnsi="Angsana New" w:hint="cs"/>
          <w:sz w:val="28"/>
          <w:cs/>
        </w:rPr>
        <w:t>การ</w:t>
      </w:r>
      <w:r w:rsidRPr="001435DB">
        <w:rPr>
          <w:rFonts w:ascii="Angsana New" w:hAnsi="Angsana New"/>
          <w:sz w:val="28"/>
          <w:cs/>
        </w:rPr>
        <w:t xml:space="preserve">ลดส่วนเกินทุนจากการตีราคาที่เคยบันทึกไว้จำนวนเงิน </w:t>
      </w:r>
      <w:r w:rsidR="00DA2399">
        <w:rPr>
          <w:rFonts w:ascii="Angsana New" w:hAnsi="Angsana New"/>
          <w:sz w:val="28"/>
        </w:rPr>
        <w:t>2.36</w:t>
      </w:r>
      <w:r w:rsidRPr="001435DB">
        <w:rPr>
          <w:rFonts w:ascii="Angsana New" w:hAnsi="Angsana New"/>
          <w:sz w:val="28"/>
        </w:rPr>
        <w:t xml:space="preserve"> </w:t>
      </w:r>
      <w:r w:rsidRPr="001435DB">
        <w:rPr>
          <w:rFonts w:ascii="Angsana New" w:hAnsi="Angsana New"/>
          <w:sz w:val="28"/>
          <w:cs/>
        </w:rPr>
        <w:t>ล้านบาท และส่วนที่เกิน</w:t>
      </w:r>
      <w:r w:rsidR="007B541D">
        <w:rPr>
          <w:rFonts w:ascii="Angsana New" w:hAnsi="Angsana New" w:hint="cs"/>
          <w:sz w:val="28"/>
          <w:cs/>
        </w:rPr>
        <w:t>จำนวนเงิน</w:t>
      </w:r>
      <w:r w:rsidR="007B541D">
        <w:rPr>
          <w:rFonts w:ascii="Angsana New" w:hAnsi="Angsana New"/>
          <w:sz w:val="28"/>
        </w:rPr>
        <w:t xml:space="preserve"> 10.</w:t>
      </w:r>
      <w:r w:rsidR="00DA2399">
        <w:rPr>
          <w:rFonts w:ascii="Angsana New" w:hAnsi="Angsana New"/>
          <w:sz w:val="28"/>
        </w:rPr>
        <w:t>05</w:t>
      </w:r>
      <w:r w:rsidR="00BE0B21">
        <w:rPr>
          <w:rFonts w:ascii="Angsana New" w:hAnsi="Angsana New" w:hint="cs"/>
          <w:sz w:val="28"/>
          <w:cs/>
        </w:rPr>
        <w:t xml:space="preserve"> ล้านบาท </w:t>
      </w:r>
      <w:r w:rsidRPr="001435DB">
        <w:rPr>
          <w:rFonts w:ascii="Angsana New" w:hAnsi="Angsana New"/>
          <w:sz w:val="28"/>
          <w:cs/>
        </w:rPr>
        <w:t>รับรู้เป็น</w:t>
      </w:r>
      <w:r w:rsidR="00127403">
        <w:rPr>
          <w:rFonts w:ascii="Angsana New" w:hAnsi="Angsana New" w:hint="cs"/>
          <w:sz w:val="28"/>
          <w:cs/>
        </w:rPr>
        <w:t>ผลขาดทุนจากการด้อยค่า</w:t>
      </w:r>
      <w:r w:rsidRPr="001435DB">
        <w:rPr>
          <w:rFonts w:ascii="Angsana New" w:hAnsi="Angsana New"/>
          <w:sz w:val="28"/>
          <w:cs/>
        </w:rPr>
        <w:t>ในกำไรหรือขาดทุน</w:t>
      </w:r>
    </w:p>
    <w:p w14:paraId="2698AC1D" w14:textId="022740A7" w:rsidR="00F36520" w:rsidRDefault="00F36520" w:rsidP="00E85944">
      <w:pPr>
        <w:spacing w:before="120" w:after="120"/>
        <w:ind w:left="562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มูลค่ายุติธรรมของที่ดิน </w:t>
      </w:r>
      <w:r w:rsidRPr="00070489">
        <w:rPr>
          <w:rFonts w:ascii="Angsana New" w:hAnsi="Angsana New" w:hint="cs"/>
          <w:sz w:val="28"/>
          <w:cs/>
        </w:rPr>
        <w:t xml:space="preserve">ณ วันที่ </w:t>
      </w:r>
      <w:r w:rsidRPr="00070489">
        <w:rPr>
          <w:rFonts w:ascii="Angsana New" w:hAnsi="Angsana New"/>
          <w:sz w:val="28"/>
        </w:rPr>
        <w:t xml:space="preserve">31 </w:t>
      </w:r>
      <w:r w:rsidRPr="00070489">
        <w:rPr>
          <w:rFonts w:ascii="Angsana New" w:hAnsi="Angsana New" w:hint="cs"/>
          <w:sz w:val="28"/>
          <w:cs/>
        </w:rPr>
        <w:t xml:space="preserve">ธันวาคม </w:t>
      </w:r>
      <w:r w:rsidRPr="00917C64">
        <w:rPr>
          <w:rFonts w:ascii="Angsana New" w:hAnsi="Angsana New"/>
          <w:sz w:val="28"/>
        </w:rPr>
        <w:t xml:space="preserve">2565 </w:t>
      </w:r>
      <w:r w:rsidRPr="00917C64">
        <w:rPr>
          <w:rFonts w:ascii="Angsana New" w:hAnsi="Angsana New" w:hint="cs"/>
          <w:sz w:val="28"/>
          <w:cs/>
        </w:rPr>
        <w:t>จำนวนเงิน</w:t>
      </w:r>
      <w:r w:rsidRPr="00917C64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>10.10</w:t>
      </w:r>
      <w:r w:rsidRPr="00746A2F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ล้าน</w:t>
      </w:r>
      <w:r w:rsidRPr="00917C64">
        <w:rPr>
          <w:rFonts w:ascii="Angsana New" w:hAnsi="Angsana New" w:hint="cs"/>
          <w:sz w:val="28"/>
          <w:cs/>
        </w:rPr>
        <w:t>บาท</w:t>
      </w:r>
      <w:r>
        <w:rPr>
          <w:rFonts w:ascii="Angsana New" w:hAnsi="Angsana New" w:hint="cs"/>
          <w:sz w:val="28"/>
          <w:cs/>
        </w:rPr>
        <w:t xml:space="preserve"> </w:t>
      </w:r>
      <w:r w:rsidRPr="00BE32BD">
        <w:rPr>
          <w:rFonts w:ascii="Angsana New" w:hAnsi="Angsana New" w:hint="cs"/>
          <w:sz w:val="28"/>
          <w:cs/>
        </w:rPr>
        <w:t>ประเมินราคาโดย</w:t>
      </w:r>
      <w:r>
        <w:rPr>
          <w:rFonts w:ascii="Angsana New" w:hAnsi="Angsana New" w:hint="cs"/>
          <w:sz w:val="28"/>
          <w:cs/>
        </w:rPr>
        <w:t xml:space="preserve">ผู้ประเมินราคาอิสระ คือ </w:t>
      </w:r>
      <w:r w:rsidRPr="00EB5527">
        <w:rPr>
          <w:rFonts w:ascii="Angsana New" w:hAnsi="Angsana New"/>
          <w:sz w:val="28"/>
          <w:cs/>
        </w:rPr>
        <w:t xml:space="preserve">บริษัท </w:t>
      </w:r>
      <w:r w:rsidRPr="00EB5527">
        <w:rPr>
          <w:rFonts w:ascii="Angsana New" w:hAnsi="Angsana New"/>
          <w:sz w:val="28"/>
        </w:rPr>
        <w:t xml:space="preserve">15 </w:t>
      </w:r>
      <w:r w:rsidRPr="00EB5527">
        <w:rPr>
          <w:rFonts w:ascii="Angsana New" w:hAnsi="Angsana New"/>
          <w:sz w:val="28"/>
          <w:cs/>
        </w:rPr>
        <w:t>ที่ปรึกษาธุรกิจ จำกัด</w:t>
      </w:r>
      <w:r>
        <w:rPr>
          <w:rFonts w:ascii="Angsana New" w:hAnsi="Angsana New" w:hint="cs"/>
          <w:sz w:val="28"/>
          <w:cs/>
        </w:rPr>
        <w:t xml:space="preserve"> </w:t>
      </w:r>
      <w:r w:rsidRPr="00BE32BD">
        <w:rPr>
          <w:rFonts w:ascii="Angsana New" w:hAnsi="Angsana New" w:hint="cs"/>
          <w:sz w:val="28"/>
          <w:cs/>
        </w:rPr>
        <w:t>ตามรายงาน</w:t>
      </w:r>
      <w:r>
        <w:rPr>
          <w:rFonts w:ascii="Angsana New" w:hAnsi="Angsana New" w:hint="cs"/>
          <w:sz w:val="28"/>
          <w:cs/>
        </w:rPr>
        <w:t xml:space="preserve">ลงวันที่ </w:t>
      </w:r>
      <w:r>
        <w:rPr>
          <w:rFonts w:ascii="Angsana New" w:hAnsi="Angsana New"/>
          <w:sz w:val="28"/>
        </w:rPr>
        <w:t xml:space="preserve">10 </w:t>
      </w:r>
      <w:r>
        <w:rPr>
          <w:rFonts w:ascii="Angsana New" w:hAnsi="Angsana New" w:hint="cs"/>
          <w:sz w:val="28"/>
          <w:cs/>
        </w:rPr>
        <w:t xml:space="preserve">มกราคม </w:t>
      </w:r>
      <w:r>
        <w:rPr>
          <w:rFonts w:ascii="Angsana New" w:hAnsi="Angsana New"/>
          <w:sz w:val="28"/>
        </w:rPr>
        <w:t>2566</w:t>
      </w:r>
      <w:r>
        <w:rPr>
          <w:rFonts w:ascii="Angsana New" w:hAnsi="Angsana New" w:hint="cs"/>
          <w:sz w:val="28"/>
          <w:cs/>
        </w:rPr>
        <w:t xml:space="preserve"> (มูลค่ายุติธรรมของที่ดิน </w:t>
      </w:r>
      <w:r w:rsidRPr="00070489">
        <w:rPr>
          <w:rFonts w:ascii="Angsana New" w:hAnsi="Angsana New" w:hint="cs"/>
          <w:sz w:val="28"/>
          <w:cs/>
        </w:rPr>
        <w:t xml:space="preserve">ณ วันที่ </w:t>
      </w:r>
      <w:r w:rsidRPr="00070489">
        <w:rPr>
          <w:rFonts w:ascii="Angsana New" w:hAnsi="Angsana New"/>
          <w:sz w:val="28"/>
        </w:rPr>
        <w:t xml:space="preserve">31 </w:t>
      </w:r>
      <w:r w:rsidRPr="00070489">
        <w:rPr>
          <w:rFonts w:ascii="Angsana New" w:hAnsi="Angsana New" w:hint="cs"/>
          <w:sz w:val="28"/>
          <w:cs/>
        </w:rPr>
        <w:t xml:space="preserve">ธันวาคม </w:t>
      </w:r>
      <w:r w:rsidRPr="00070489">
        <w:rPr>
          <w:rFonts w:ascii="Angsana New" w:hAnsi="Angsana New"/>
          <w:sz w:val="28"/>
        </w:rPr>
        <w:t>256</w:t>
      </w:r>
      <w:r>
        <w:rPr>
          <w:rFonts w:ascii="Angsana New" w:hAnsi="Angsana New"/>
          <w:sz w:val="28"/>
        </w:rPr>
        <w:t>4</w:t>
      </w:r>
      <w:r w:rsidRPr="00070489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จำนวนเงิน</w:t>
      </w:r>
      <w:r w:rsidRPr="00070489">
        <w:rPr>
          <w:rFonts w:ascii="Angsana New" w:hAnsi="Angsana New"/>
          <w:sz w:val="28"/>
          <w:cs/>
        </w:rPr>
        <w:t xml:space="preserve"> </w:t>
      </w:r>
      <w:r>
        <w:rPr>
          <w:rFonts w:ascii="Angsana New" w:hAnsi="Angsana New"/>
          <w:sz w:val="28"/>
        </w:rPr>
        <w:t xml:space="preserve">33.75 </w:t>
      </w:r>
      <w:r w:rsidRPr="00070489">
        <w:rPr>
          <w:rFonts w:ascii="Angsana New" w:hAnsi="Angsana New"/>
          <w:sz w:val="28"/>
          <w:cs/>
        </w:rPr>
        <w:t>ล้านบาท</w:t>
      </w:r>
      <w:r w:rsidRPr="00070489">
        <w:rPr>
          <w:rFonts w:ascii="Angsana New" w:hAnsi="Angsana New"/>
          <w:sz w:val="28"/>
        </w:rPr>
        <w:t xml:space="preserve"> </w:t>
      </w:r>
      <w:r w:rsidRPr="00BE32BD">
        <w:rPr>
          <w:rFonts w:ascii="Angsana New" w:hAnsi="Angsana New" w:hint="cs"/>
          <w:sz w:val="28"/>
          <w:cs/>
        </w:rPr>
        <w:t>ประเมินราคาโดย</w:t>
      </w:r>
      <w:r>
        <w:rPr>
          <w:rFonts w:ascii="Angsana New" w:hAnsi="Angsana New" w:hint="cs"/>
          <w:sz w:val="28"/>
          <w:cs/>
        </w:rPr>
        <w:t xml:space="preserve">ผู้ประเมินราคาอิสระ คือ </w:t>
      </w:r>
      <w:r w:rsidRPr="004E4A39">
        <w:rPr>
          <w:rFonts w:ascii="Angsana New" w:hAnsi="Angsana New"/>
          <w:sz w:val="28"/>
          <w:cs/>
        </w:rPr>
        <w:t>บริษัท เค.เค.แวลูเอชั่น จำกัด</w:t>
      </w:r>
      <w:r w:rsidRPr="00BE32BD">
        <w:rPr>
          <w:rFonts w:ascii="Angsana New" w:hAnsi="Angsana New" w:hint="cs"/>
          <w:sz w:val="28"/>
          <w:cs/>
        </w:rPr>
        <w:t xml:space="preserve"> ตามรายงานลงวันที่</w:t>
      </w:r>
      <w:r>
        <w:rPr>
          <w:rFonts w:ascii="Angsana New" w:hAnsi="Angsana New" w:hint="cs"/>
          <w:sz w:val="28"/>
          <w:cs/>
        </w:rPr>
        <w:t xml:space="preserve"> </w:t>
      </w:r>
      <w:r w:rsidRPr="002F1F35">
        <w:rPr>
          <w:rFonts w:ascii="Angsana New" w:hAnsi="Angsana New"/>
          <w:sz w:val="28"/>
        </w:rPr>
        <w:t xml:space="preserve">14 </w:t>
      </w:r>
      <w:r w:rsidRPr="002F1F35">
        <w:rPr>
          <w:rFonts w:ascii="Angsana New" w:hAnsi="Angsana New"/>
          <w:sz w:val="28"/>
          <w:cs/>
        </w:rPr>
        <w:t xml:space="preserve">มีนาคม </w:t>
      </w:r>
      <w:r w:rsidRPr="002F1F35">
        <w:rPr>
          <w:rFonts w:ascii="Angsana New" w:hAnsi="Angsana New"/>
          <w:sz w:val="28"/>
        </w:rPr>
        <w:t>2565</w:t>
      </w:r>
      <w:r>
        <w:rPr>
          <w:rFonts w:ascii="Angsana New" w:hAnsi="Angsana New" w:hint="cs"/>
          <w:sz w:val="28"/>
          <w:cs/>
        </w:rPr>
        <w:t>)</w:t>
      </w:r>
    </w:p>
    <w:p w14:paraId="4897EFED" w14:textId="77777777" w:rsidR="00344F25" w:rsidRPr="00344F25" w:rsidRDefault="00344F25" w:rsidP="00344F25">
      <w:pPr>
        <w:spacing w:before="120"/>
        <w:ind w:left="562"/>
        <w:jc w:val="thaiDistribute"/>
        <w:rPr>
          <w:rFonts w:ascii="Angsana New" w:hAnsi="Angsana New"/>
          <w:sz w:val="28"/>
        </w:rPr>
      </w:pPr>
      <w:r w:rsidRPr="00070489">
        <w:rPr>
          <w:rFonts w:ascii="Angsana New" w:hAnsi="Angsana New"/>
          <w:sz w:val="28"/>
          <w:cs/>
        </w:rPr>
        <w:t>การประเมินราคาที่ดิน</w:t>
      </w:r>
      <w:r>
        <w:rPr>
          <w:rFonts w:ascii="Angsana New" w:hAnsi="Angsana New" w:hint="cs"/>
          <w:sz w:val="28"/>
          <w:cs/>
        </w:rPr>
        <w:t>ที่ใช้ในการดำเนินงานและที่ดินเพื่อการเพาะปลูกปาล์ม</w:t>
      </w:r>
      <w:r w:rsidRPr="00E74BFC">
        <w:rPr>
          <w:rFonts w:ascii="Angsana New" w:hAnsi="Angsana New"/>
          <w:sz w:val="28"/>
          <w:cs/>
        </w:rPr>
        <w:t>ใช้วิธีเปรียบเทียบราคาตลาด (</w:t>
      </w:r>
      <w:r w:rsidRPr="00E74BFC">
        <w:rPr>
          <w:rFonts w:ascii="Angsana New" w:hAnsi="Angsana New"/>
          <w:sz w:val="28"/>
        </w:rPr>
        <w:t xml:space="preserve">Market Approach) </w:t>
      </w:r>
      <w:r w:rsidRPr="00E74BFC">
        <w:rPr>
          <w:rFonts w:ascii="Angsana New" w:hAnsi="Angsana New"/>
          <w:sz w:val="28"/>
          <w:cs/>
        </w:rPr>
        <w:t>ราคาเสนอขายของสินทรัพย์ที่คล้ายกันในบริเวณใกล้เคียงได้ถูกปรับปรุงสำหรับความแตกต่างใน</w:t>
      </w:r>
      <w:r w:rsidRPr="00344F25">
        <w:rPr>
          <w:rFonts w:ascii="Angsana New" w:hAnsi="Angsana New"/>
          <w:sz w:val="28"/>
          <w:cs/>
        </w:rPr>
        <w:t>คุณลักษณะที่สำคัญ เช่น เนื้อที่ ทำเลที่ตั้ง สภาพสิ่งแวดล้อม และการให้ประโยชน</w:t>
      </w:r>
      <w:r w:rsidRPr="00344F25">
        <w:rPr>
          <w:rFonts w:ascii="Angsana New" w:hAnsi="Angsana New" w:hint="cs"/>
          <w:sz w:val="28"/>
          <w:cs/>
        </w:rPr>
        <w:t>์</w:t>
      </w:r>
      <w:r w:rsidRPr="00344F25">
        <w:rPr>
          <w:rFonts w:ascii="Angsana New" w:hAnsi="Angsana New"/>
          <w:sz w:val="28"/>
          <w:cs/>
        </w:rPr>
        <w:t>สูงสุด</w:t>
      </w:r>
      <w:r w:rsidRPr="00344F25">
        <w:rPr>
          <w:rFonts w:ascii="Angsana New" w:hAnsi="Angsana New" w:hint="cs"/>
          <w:sz w:val="28"/>
          <w:cs/>
        </w:rPr>
        <w:t xml:space="preserve"> </w:t>
      </w:r>
      <w:r w:rsidRPr="00344F25">
        <w:rPr>
          <w:rFonts w:ascii="Angsana New" w:hAnsi="Angsana New"/>
          <w:sz w:val="28"/>
          <w:cs/>
        </w:rPr>
        <w:t>ข้อมูลที่เป็นสาระสำคัญสำหรับการประเมินมูลค่าคือราคาต่อไร่ และ ขนาดที่ดิน</w:t>
      </w:r>
      <w:r w:rsidRPr="00344F25">
        <w:rPr>
          <w:rFonts w:ascii="Angsana New" w:hAnsi="Angsana New" w:hint="cs"/>
          <w:sz w:val="28"/>
          <w:cs/>
        </w:rPr>
        <w:t xml:space="preserve"> </w:t>
      </w:r>
      <w:r w:rsidRPr="00344F25">
        <w:rPr>
          <w:rFonts w:ascii="Angsana New" w:hAnsi="Angsana New"/>
          <w:sz w:val="28"/>
        </w:rPr>
        <w:t>(</w:t>
      </w:r>
      <w:r w:rsidRPr="00344F25">
        <w:rPr>
          <w:rFonts w:ascii="Angsana New" w:hAnsi="Angsana New"/>
          <w:sz w:val="28"/>
          <w:cs/>
        </w:rPr>
        <w:t>ลำดับชั้นการวัดมูลค่ายุติธรรมอยู่ในระดับ</w:t>
      </w:r>
      <w:r w:rsidRPr="00344F25">
        <w:rPr>
          <w:rFonts w:ascii="Angsana New" w:hAnsi="Angsana New" w:hint="cs"/>
          <w:sz w:val="28"/>
          <w:cs/>
        </w:rPr>
        <w:t xml:space="preserve">ที่ </w:t>
      </w:r>
      <w:r w:rsidRPr="00344F25">
        <w:rPr>
          <w:rFonts w:ascii="Angsana New" w:hAnsi="Angsana New"/>
          <w:sz w:val="28"/>
        </w:rPr>
        <w:t>2)</w:t>
      </w:r>
    </w:p>
    <w:p w14:paraId="3A4818E3" w14:textId="77777777" w:rsidR="00FF5869" w:rsidRDefault="00FF586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1A99D836" w14:textId="5AEC6769" w:rsidR="00DF7B15" w:rsidRPr="00E076B3" w:rsidRDefault="00DF7B15" w:rsidP="00B5338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before="36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076B3">
        <w:rPr>
          <w:rFonts w:ascii="Angsana New" w:hAnsi="Angsana New"/>
          <w:b/>
          <w:bCs/>
          <w:sz w:val="28"/>
          <w:szCs w:val="28"/>
          <w:cs/>
        </w:rPr>
        <w:lastRenderedPageBreak/>
        <w:t>สินทรัพย์</w:t>
      </w:r>
      <w:r w:rsidR="002F5D65" w:rsidRPr="00E076B3">
        <w:rPr>
          <w:rFonts w:ascii="Angsana New" w:hAnsi="Angsana New" w:hint="cs"/>
          <w:b/>
          <w:bCs/>
          <w:sz w:val="28"/>
          <w:szCs w:val="28"/>
          <w:cs/>
        </w:rPr>
        <w:t>สิทธิการใช้</w:t>
      </w:r>
      <w:r w:rsidR="00E076B3">
        <w:rPr>
          <w:rFonts w:ascii="Angsana New" w:hAnsi="Angsana New"/>
          <w:b/>
          <w:bCs/>
          <w:sz w:val="28"/>
          <w:szCs w:val="28"/>
        </w:rPr>
        <w:t xml:space="preserve"> </w:t>
      </w:r>
      <w:r w:rsidRPr="00E076B3">
        <w:rPr>
          <w:rFonts w:ascii="Angsana New" w:hAnsi="Angsana New"/>
          <w:b/>
          <w:bCs/>
          <w:sz w:val="28"/>
          <w:szCs w:val="28"/>
          <w:cs/>
        </w:rPr>
        <w:t>- สุทธิ</w:t>
      </w:r>
    </w:p>
    <w:p w14:paraId="1B08463E" w14:textId="3877697E" w:rsidR="00DF7B15" w:rsidRDefault="00DF7B15" w:rsidP="00430CA1">
      <w:pPr>
        <w:spacing w:before="120"/>
        <w:ind w:left="562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>รายการเปลี่ยนแปลงของบัญชีสินทรัพย์</w:t>
      </w:r>
      <w:r w:rsidR="002F5D65">
        <w:rPr>
          <w:rFonts w:ascii="Angsana New" w:hAnsi="Angsana New" w:hint="cs"/>
          <w:sz w:val="28"/>
          <w:cs/>
        </w:rPr>
        <w:t>สิทธิการใช้</w:t>
      </w:r>
      <w:r w:rsidR="00841E36">
        <w:rPr>
          <w:rFonts w:ascii="Angsana New" w:hAnsi="Angsana New"/>
          <w:sz w:val="28"/>
        </w:rPr>
        <w:t xml:space="preserve"> -</w:t>
      </w:r>
      <w:r w:rsidR="00841E36">
        <w:rPr>
          <w:rFonts w:ascii="Angsana New" w:hAnsi="Angsana New" w:hint="cs"/>
          <w:sz w:val="28"/>
          <w:cs/>
        </w:rPr>
        <w:t xml:space="preserve"> สุทธิ</w:t>
      </w:r>
      <w:r w:rsidR="00F56700">
        <w:rPr>
          <w:rFonts w:ascii="Angsana New" w:hAnsi="Angsana New" w:hint="cs"/>
          <w:sz w:val="28"/>
          <w:cs/>
        </w:rPr>
        <w:t xml:space="preserve"> </w:t>
      </w:r>
      <w:r w:rsidRPr="00CE1A0A">
        <w:rPr>
          <w:rFonts w:ascii="Angsana New" w:hAnsi="Angsana New"/>
          <w:sz w:val="28"/>
          <w:cs/>
        </w:rPr>
        <w:t>สำหรับ</w:t>
      </w:r>
      <w:r w:rsidR="0054160E" w:rsidRPr="00CE1A0A">
        <w:rPr>
          <w:rFonts w:ascii="Angsana New" w:hAnsi="Angsana New"/>
          <w:sz w:val="28"/>
          <w:cs/>
        </w:rPr>
        <w:t>ปี</w:t>
      </w:r>
      <w:r w:rsidRPr="000C4A99">
        <w:rPr>
          <w:rFonts w:ascii="Angsana New" w:hAnsi="Angsana New"/>
          <w:sz w:val="28"/>
          <w:cs/>
        </w:rPr>
        <w:t xml:space="preserve">สิ้นสุดวันที่ </w:t>
      </w:r>
      <w:r w:rsidR="00731DE2" w:rsidRPr="000C4A99">
        <w:rPr>
          <w:rFonts w:ascii="Angsana New" w:hAnsi="Angsana New"/>
          <w:sz w:val="28"/>
        </w:rPr>
        <w:t>31</w:t>
      </w:r>
      <w:r w:rsidRPr="000C4A99">
        <w:rPr>
          <w:rFonts w:ascii="Angsana New" w:hAnsi="Angsana New"/>
          <w:sz w:val="28"/>
          <w:cs/>
        </w:rPr>
        <w:t xml:space="preserve"> ธันวาคม </w:t>
      </w:r>
      <w:r w:rsidR="00731DE2" w:rsidRPr="000C4A99">
        <w:rPr>
          <w:rFonts w:ascii="Angsana New" w:hAnsi="Angsana New"/>
          <w:sz w:val="28"/>
        </w:rPr>
        <w:t>256</w:t>
      </w:r>
      <w:r w:rsidR="0058462A">
        <w:rPr>
          <w:rFonts w:ascii="Angsana New" w:hAnsi="Angsana New"/>
          <w:sz w:val="28"/>
        </w:rPr>
        <w:t>5</w:t>
      </w:r>
      <w:r w:rsidRPr="000C4A99">
        <w:rPr>
          <w:rFonts w:ascii="Angsana New" w:hAnsi="Angsana New"/>
          <w:sz w:val="28"/>
          <w:cs/>
        </w:rPr>
        <w:t xml:space="preserve"> และ </w:t>
      </w:r>
      <w:r w:rsidR="003150A1" w:rsidRPr="000C4A99">
        <w:rPr>
          <w:rFonts w:ascii="Angsana New" w:hAnsi="Angsana New"/>
          <w:sz w:val="28"/>
        </w:rPr>
        <w:t>256</w:t>
      </w:r>
      <w:r w:rsidR="0058462A">
        <w:rPr>
          <w:rFonts w:ascii="Angsana New" w:hAnsi="Angsana New"/>
          <w:sz w:val="28"/>
        </w:rPr>
        <w:t>4</w:t>
      </w:r>
      <w:r w:rsidRPr="000C4A99">
        <w:rPr>
          <w:rFonts w:ascii="Angsana New" w:hAnsi="Angsana New"/>
          <w:sz w:val="28"/>
          <w:cs/>
        </w:rPr>
        <w:t xml:space="preserve"> สรุปได้</w:t>
      </w:r>
      <w:r w:rsidRPr="000C4C86">
        <w:rPr>
          <w:rFonts w:ascii="Angsana New" w:hAnsi="Angsana New"/>
          <w:sz w:val="28"/>
          <w:cs/>
        </w:rPr>
        <w:t>ดังนี้</w:t>
      </w:r>
    </w:p>
    <w:tbl>
      <w:tblPr>
        <w:tblW w:w="864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456"/>
        <w:gridCol w:w="1728"/>
        <w:gridCol w:w="1728"/>
        <w:gridCol w:w="1728"/>
      </w:tblGrid>
      <w:tr w:rsidR="008E0268" w:rsidRPr="0041592C" w14:paraId="1832B39E" w14:textId="77777777" w:rsidTr="00430CA1">
        <w:trPr>
          <w:trHeight w:val="242"/>
          <w:tblHeader/>
        </w:trPr>
        <w:tc>
          <w:tcPr>
            <w:tcW w:w="3456" w:type="dxa"/>
            <w:shd w:val="clear" w:color="auto" w:fill="auto"/>
          </w:tcPr>
          <w:p w14:paraId="587B48C1" w14:textId="77777777" w:rsidR="008E0268" w:rsidRPr="0041592C" w:rsidRDefault="008E0268" w:rsidP="009C43F2">
            <w:pPr>
              <w:pStyle w:val="NoSpacing"/>
              <w:ind w:left="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184" w:type="dxa"/>
            <w:gridSpan w:val="3"/>
            <w:shd w:val="clear" w:color="auto" w:fill="auto"/>
            <w:vAlign w:val="bottom"/>
          </w:tcPr>
          <w:p w14:paraId="1D3BBF9D" w14:textId="716F7A6F" w:rsidR="008E0268" w:rsidRPr="008E0268" w:rsidRDefault="008E0268" w:rsidP="009C43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E0268">
              <w:rPr>
                <w:rFonts w:ascii="Angsana New" w:hAnsi="Angsana New" w:cs="Angsana New"/>
                <w:sz w:val="28"/>
                <w:cs/>
              </w:rPr>
              <w:t xml:space="preserve">หน่วย: </w:t>
            </w:r>
            <w:r w:rsidR="000C0EB8" w:rsidRPr="000C0EB8">
              <w:rPr>
                <w:rFonts w:ascii="Angsana New" w:hAnsi="Angsana New" w:cs="Angsana New" w:hint="cs"/>
                <w:sz w:val="28"/>
                <w:cs/>
              </w:rPr>
              <w:t>พัน</w:t>
            </w:r>
            <w:r w:rsidR="000C0EB8" w:rsidRPr="000C0EB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58462A" w:rsidRPr="0041592C" w14:paraId="02EF57EF" w14:textId="77777777" w:rsidTr="00430CA1">
        <w:trPr>
          <w:trHeight w:val="242"/>
          <w:tblHeader/>
        </w:trPr>
        <w:tc>
          <w:tcPr>
            <w:tcW w:w="3456" w:type="dxa"/>
            <w:shd w:val="clear" w:color="auto" w:fill="auto"/>
          </w:tcPr>
          <w:p w14:paraId="52E47525" w14:textId="77777777" w:rsidR="0058462A" w:rsidRPr="0041592C" w:rsidRDefault="0058462A" w:rsidP="009C43F2">
            <w:pPr>
              <w:pStyle w:val="NoSpacing"/>
              <w:ind w:left="3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16EEA07" w14:textId="7EB7A280" w:rsidR="0058462A" w:rsidRPr="001C5746" w:rsidRDefault="0058462A" w:rsidP="0058462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C5746">
              <w:rPr>
                <w:rFonts w:ascii="Angsana New" w:hAnsi="Angsana New" w:hint="cs"/>
                <w:sz w:val="28"/>
                <w:cs/>
              </w:rPr>
              <w:t>อาคาร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6331F0" w14:textId="77777777" w:rsidR="0058462A" w:rsidRPr="001C5746" w:rsidRDefault="0058462A" w:rsidP="009C43F2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C5746">
              <w:rPr>
                <w:rFonts w:ascii="Angsana New" w:hAnsi="Angsana New"/>
                <w:sz w:val="28"/>
                <w:cs/>
              </w:rPr>
              <w:t>ยานพาหนะ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37FA524" w14:textId="77777777" w:rsidR="0058462A" w:rsidRPr="001C5746" w:rsidRDefault="0058462A" w:rsidP="009C43F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1C5746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58462A" w:rsidRPr="0041592C" w14:paraId="6F67E9D4" w14:textId="77777777" w:rsidTr="00430CA1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330D170F" w14:textId="3E58B0A5" w:rsidR="0058462A" w:rsidRPr="001C5746" w:rsidRDefault="00146B6A" w:rsidP="00191F50">
            <w:pPr>
              <w:pStyle w:val="NoSpacing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</w:t>
            </w:r>
            <w:r w:rsidR="0058462A" w:rsidRPr="001C5746">
              <w:rPr>
                <w:rFonts w:ascii="Angsana New" w:hAnsi="Angsana New" w:cs="Angsana New"/>
                <w:b/>
                <w:bCs/>
                <w:sz w:val="28"/>
                <w:cs/>
              </w:rPr>
              <w:t>ราคาทุน</w:t>
            </w:r>
          </w:p>
        </w:tc>
        <w:tc>
          <w:tcPr>
            <w:tcW w:w="1728" w:type="dxa"/>
            <w:shd w:val="clear" w:color="auto" w:fill="auto"/>
          </w:tcPr>
          <w:p w14:paraId="183A6CE0" w14:textId="77777777" w:rsidR="0058462A" w:rsidRPr="0041592C" w:rsidRDefault="0058462A" w:rsidP="009C43F2">
            <w:pPr>
              <w:pStyle w:val="NoSpacing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17020219" w14:textId="77777777" w:rsidR="0058462A" w:rsidRPr="0041592C" w:rsidRDefault="0058462A" w:rsidP="009C43F2">
            <w:pPr>
              <w:pStyle w:val="NoSpacing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3174968" w14:textId="77777777" w:rsidR="0058462A" w:rsidRPr="0041592C" w:rsidRDefault="0058462A" w:rsidP="009C43F2">
            <w:pPr>
              <w:pStyle w:val="NoSpacing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8462A" w:rsidRPr="0041592C" w14:paraId="1F263919" w14:textId="77777777" w:rsidTr="00430CA1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42378E7" w14:textId="4275D859" w:rsidR="0058462A" w:rsidRPr="001C5746" w:rsidRDefault="00146B6A" w:rsidP="00146B6A">
            <w:pPr>
              <w:ind w:left="142" w:right="-36" w:hanging="142"/>
              <w:rPr>
                <w:rFonts w:ascii="Angsana New" w:hAnsi="Angsana New"/>
                <w:b/>
                <w:bCs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58462A" w:rsidRPr="00146B6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58462A" w:rsidRPr="00146B6A">
              <w:rPr>
                <w:rFonts w:asciiTheme="majorBidi" w:hAnsiTheme="majorBidi" w:cstheme="majorBidi"/>
                <w:sz w:val="28"/>
              </w:rPr>
              <w:t>1</w:t>
            </w:r>
            <w:r w:rsidR="0058462A" w:rsidRPr="00146B6A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="0058462A" w:rsidRPr="00146B6A">
              <w:rPr>
                <w:rFonts w:asciiTheme="majorBidi" w:hAnsiTheme="majorBidi" w:cstheme="majorBidi"/>
                <w:sz w:val="28"/>
              </w:rPr>
              <w:t>256</w:t>
            </w:r>
            <w:r w:rsidR="00B043CC" w:rsidRPr="00146B6A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FE1FCE1" w14:textId="7EF1537F" w:rsidR="0058462A" w:rsidRPr="00B97DD3" w:rsidRDefault="00B97DD3" w:rsidP="00AF3BC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B97DD3">
              <w:rPr>
                <w:rFonts w:ascii="Angsana New" w:hAnsi="Angsana New" w:cs="Angsana New"/>
                <w:sz w:val="28"/>
              </w:rPr>
              <w:t>87,66</w:t>
            </w:r>
            <w:r w:rsidR="005C041F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28" w:type="dxa"/>
            <w:shd w:val="clear" w:color="auto" w:fill="auto"/>
          </w:tcPr>
          <w:p w14:paraId="4262E9BF" w14:textId="53C91A06" w:rsidR="0058462A" w:rsidRPr="00B97DD3" w:rsidRDefault="00AF3BC3" w:rsidP="00AF3BC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21,530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7AE274A" w14:textId="7B011F17" w:rsidR="0058462A" w:rsidRPr="00B97DD3" w:rsidRDefault="00B97DD3" w:rsidP="005C041F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B97DD3">
              <w:rPr>
                <w:rFonts w:ascii="Angsana New" w:hAnsi="Angsana New" w:cs="Angsana New"/>
                <w:sz w:val="28"/>
              </w:rPr>
              <w:t>109,19</w:t>
            </w:r>
            <w:r w:rsidR="005C041F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58462A" w:rsidRPr="0041592C" w14:paraId="0DA4DF5C" w14:textId="77777777" w:rsidTr="00430CA1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237ED585" w14:textId="3DF9A3FA" w:rsidR="0058462A" w:rsidRPr="001C5746" w:rsidRDefault="00146B6A" w:rsidP="00B54C62">
            <w:pPr>
              <w:pStyle w:val="NoSpacing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58462A" w:rsidRPr="001C5746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3D2021F" w14:textId="55BC174F" w:rsidR="0058462A" w:rsidRPr="00B97DD3" w:rsidRDefault="00B97DD3" w:rsidP="00B97DD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B97D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1365C8A" w14:textId="55824F31" w:rsidR="0058462A" w:rsidRPr="00B97DD3" w:rsidRDefault="00AF3BC3" w:rsidP="00AF3BC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1,978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D890C2C" w14:textId="54E0AC3D" w:rsidR="0058462A" w:rsidRPr="00B97DD3" w:rsidRDefault="00B97DD3" w:rsidP="00DC21A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B97DD3">
              <w:rPr>
                <w:rFonts w:ascii="Angsana New" w:hAnsi="Angsana New" w:cs="Angsana New"/>
                <w:sz w:val="28"/>
              </w:rPr>
              <w:t>1,97</w:t>
            </w:r>
            <w:r w:rsidR="00DC21A7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B97DD3" w:rsidRPr="0041592C" w14:paraId="01791DA4" w14:textId="77777777" w:rsidTr="00430CA1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6CAA39A5" w14:textId="6B7D8E6B" w:rsidR="00B97DD3" w:rsidRDefault="00146B6A" w:rsidP="00B54C62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B97DD3">
              <w:rPr>
                <w:rFonts w:ascii="Angsana New" w:hAnsi="Angsana New" w:cs="Angsana New" w:hint="cs"/>
                <w:sz w:val="28"/>
                <w:cs/>
              </w:rPr>
              <w:t>เปลี่ยนแปลงเงื่อนไข/ตัดจำหน่าย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7264F4" w14:textId="4AE2117F" w:rsidR="00B97DD3" w:rsidRPr="00B97DD3" w:rsidRDefault="00AF3BC3" w:rsidP="00AF3BC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(38,224</w:t>
            </w:r>
            <w:r w:rsidR="00B97DD3" w:rsidRPr="00B97DD3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497C1C8" w14:textId="55EB21C9" w:rsidR="00B97DD3" w:rsidRPr="00B97DD3" w:rsidRDefault="00DC21A7" w:rsidP="00DC21A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(4,317</w:t>
            </w:r>
            <w:r w:rsidR="00B97DD3" w:rsidRPr="00B97DD3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CF1C0AB" w14:textId="23955DCA" w:rsidR="00B97DD3" w:rsidRPr="00B97DD3" w:rsidRDefault="00B97DD3" w:rsidP="00DC21A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B97DD3">
              <w:rPr>
                <w:rFonts w:ascii="Angsana New" w:hAnsi="Angsana New" w:cs="Angsana New"/>
                <w:sz w:val="28"/>
                <w:cs/>
              </w:rPr>
              <w:t>(42</w:t>
            </w:r>
            <w:r w:rsidRPr="00B97DD3">
              <w:rPr>
                <w:rFonts w:ascii="Angsana New" w:hAnsi="Angsana New" w:cs="Angsana New"/>
                <w:sz w:val="28"/>
              </w:rPr>
              <w:t>,</w:t>
            </w:r>
            <w:r w:rsidR="00725036">
              <w:rPr>
                <w:rFonts w:ascii="Angsana New" w:hAnsi="Angsana New" w:cs="Angsana New"/>
                <w:sz w:val="28"/>
                <w:cs/>
              </w:rPr>
              <w:t>54</w:t>
            </w:r>
            <w:r w:rsidR="00725036">
              <w:rPr>
                <w:rFonts w:ascii="Angsana New" w:hAnsi="Angsana New" w:cs="Angsana New"/>
                <w:sz w:val="28"/>
              </w:rPr>
              <w:t>1</w:t>
            </w:r>
            <w:r w:rsidRPr="00B97DD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58462A" w:rsidRPr="0041592C" w14:paraId="7A72E727" w14:textId="77777777" w:rsidTr="00430CA1">
        <w:trPr>
          <w:trHeight w:val="20"/>
        </w:trPr>
        <w:tc>
          <w:tcPr>
            <w:tcW w:w="3456" w:type="dxa"/>
            <w:shd w:val="clear" w:color="auto" w:fill="auto"/>
            <w:vAlign w:val="bottom"/>
          </w:tcPr>
          <w:p w14:paraId="4CAF0593" w14:textId="4ACD8EF7" w:rsidR="0058462A" w:rsidRPr="001C5746" w:rsidRDefault="00146B6A" w:rsidP="00B54C62">
            <w:pPr>
              <w:pStyle w:val="NoSpacing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B97DD3">
              <w:rPr>
                <w:rFonts w:ascii="Angsana New" w:hAnsi="Angsana New" w:cs="Angsana New" w:hint="cs"/>
                <w:sz w:val="28"/>
                <w:cs/>
              </w:rPr>
              <w:t>รับโอน/(โอนออก)</w:t>
            </w:r>
          </w:p>
        </w:tc>
        <w:tc>
          <w:tcPr>
            <w:tcW w:w="1728" w:type="dxa"/>
            <w:shd w:val="clear" w:color="auto" w:fill="auto"/>
          </w:tcPr>
          <w:p w14:paraId="7175C725" w14:textId="1F6D16AF" w:rsidR="0058462A" w:rsidRPr="00B97DD3" w:rsidRDefault="00B97DD3" w:rsidP="00B97D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B97DD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30D4AD20" w14:textId="25673493" w:rsidR="0058462A" w:rsidRPr="00B97DD3" w:rsidRDefault="00DC21A7" w:rsidP="00DC21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(13,578</w:t>
            </w:r>
            <w:r w:rsidR="00B97DD3" w:rsidRPr="00B97DD3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026F40" w14:textId="41038B8B" w:rsidR="0058462A" w:rsidRPr="00B97DD3" w:rsidRDefault="005C041F" w:rsidP="00B97D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(13,578</w:t>
            </w:r>
            <w:r w:rsidRPr="00B97DD3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58462A" w:rsidRPr="0041592C" w14:paraId="4E1000F1" w14:textId="77777777" w:rsidTr="00430CA1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0DC8E9CC" w14:textId="4AF26961" w:rsidR="0058462A" w:rsidRPr="001C5746" w:rsidRDefault="00146B6A" w:rsidP="0022166D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58462A" w:rsidRPr="001C5746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58462A">
              <w:rPr>
                <w:rFonts w:ascii="Angsana New" w:hAnsi="Angsana New" w:cs="Angsana New"/>
                <w:sz w:val="28"/>
              </w:rPr>
              <w:t>3</w:t>
            </w:r>
            <w:r w:rsidR="0058462A" w:rsidRPr="001C5746">
              <w:rPr>
                <w:rFonts w:ascii="Angsana New" w:hAnsi="Angsana New" w:cs="Angsana New"/>
                <w:sz w:val="28"/>
              </w:rPr>
              <w:t>1</w:t>
            </w:r>
            <w:r w:rsidR="0058462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8462A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="0058462A" w:rsidRPr="001C5746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="0058462A">
              <w:rPr>
                <w:rFonts w:ascii="Angsana New" w:hAnsi="Angsana New" w:cs="Angsana New"/>
                <w:sz w:val="28"/>
              </w:rPr>
              <w:t>256</w:t>
            </w:r>
            <w:r w:rsidR="00B043CC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FBDEA95" w14:textId="51AA7871" w:rsidR="0058462A" w:rsidRPr="00B97DD3" w:rsidRDefault="00B97DD3" w:rsidP="00AF3BC3">
            <w:pPr>
              <w:pStyle w:val="NoSpacing"/>
              <w:tabs>
                <w:tab w:val="left" w:pos="692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B97DD3">
              <w:rPr>
                <w:rFonts w:ascii="Angsana New" w:hAnsi="Angsana New" w:cs="Angsana New"/>
                <w:sz w:val="28"/>
              </w:rPr>
              <w:t>49,44</w:t>
            </w:r>
            <w:r w:rsidR="00AF3BC3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728" w:type="dxa"/>
            <w:shd w:val="clear" w:color="auto" w:fill="auto"/>
          </w:tcPr>
          <w:p w14:paraId="3C0C7ACC" w14:textId="7D0A0A6B" w:rsidR="0058462A" w:rsidRPr="00B97DD3" w:rsidRDefault="00B97DD3" w:rsidP="00DC21A7">
            <w:pPr>
              <w:pStyle w:val="NoSpacing"/>
              <w:tabs>
                <w:tab w:val="left" w:pos="607"/>
                <w:tab w:val="left" w:pos="743"/>
              </w:tabs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97DD3">
              <w:rPr>
                <w:rFonts w:ascii="Angsana New" w:hAnsi="Angsana New" w:cs="Angsana New"/>
                <w:sz w:val="28"/>
              </w:rPr>
              <w:t>5,613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5CFC045" w14:textId="1F2593F1" w:rsidR="0058462A" w:rsidRPr="00B97DD3" w:rsidRDefault="00B97DD3" w:rsidP="00DC21A7">
            <w:pPr>
              <w:pStyle w:val="NoSpacing"/>
              <w:tabs>
                <w:tab w:val="left" w:pos="890"/>
              </w:tabs>
              <w:jc w:val="right"/>
              <w:rPr>
                <w:rFonts w:ascii="Angsana New" w:hAnsi="Angsana New" w:cs="Angsana New"/>
                <w:sz w:val="28"/>
              </w:rPr>
            </w:pPr>
            <w:r w:rsidRPr="00B97DD3">
              <w:rPr>
                <w:rFonts w:ascii="Angsana New" w:hAnsi="Angsana New" w:cs="Angsana New"/>
                <w:sz w:val="28"/>
                <w:cs/>
              </w:rPr>
              <w:t>55</w:t>
            </w:r>
            <w:r w:rsidRPr="00B97DD3">
              <w:rPr>
                <w:rFonts w:ascii="Angsana New" w:hAnsi="Angsana New" w:cs="Angsana New"/>
                <w:sz w:val="28"/>
              </w:rPr>
              <w:t>,</w:t>
            </w:r>
            <w:r w:rsidRPr="00B97DD3">
              <w:rPr>
                <w:rFonts w:ascii="Angsana New" w:hAnsi="Angsana New" w:cs="Angsana New"/>
                <w:sz w:val="28"/>
                <w:cs/>
              </w:rPr>
              <w:t>05</w:t>
            </w:r>
            <w:r w:rsidR="00DC21A7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58462A" w:rsidRPr="0041592C" w14:paraId="2AFEC6F6" w14:textId="77777777" w:rsidTr="00430CA1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5700EA47" w14:textId="50C18B4C" w:rsidR="0058462A" w:rsidRPr="001C5746" w:rsidRDefault="00146B6A" w:rsidP="0022166D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58462A" w:rsidRPr="001C5746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287FA1" w14:textId="770BADD3" w:rsidR="0058462A" w:rsidRPr="00B97DD3" w:rsidRDefault="005C041F" w:rsidP="00B97DD3">
            <w:pPr>
              <w:pStyle w:val="NoSpacing"/>
              <w:tabs>
                <w:tab w:val="left" w:pos="692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48,379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0B95D12" w14:textId="5C2FB880" w:rsidR="0058462A" w:rsidRPr="00B97DD3" w:rsidRDefault="00E53415" w:rsidP="00B97DD3">
            <w:pPr>
              <w:pStyle w:val="NoSpacing"/>
              <w:tabs>
                <w:tab w:val="left" w:pos="692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23449C5" w14:textId="1CD1BDBF" w:rsidR="0058462A" w:rsidRPr="00B97DD3" w:rsidRDefault="005C041F" w:rsidP="00B97DD3">
            <w:pPr>
              <w:pStyle w:val="NoSpacing"/>
              <w:tabs>
                <w:tab w:val="left" w:pos="692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48,379</w:t>
            </w:r>
          </w:p>
        </w:tc>
      </w:tr>
      <w:tr w:rsidR="002A2331" w:rsidRPr="0041592C" w14:paraId="10D4221C" w14:textId="77777777" w:rsidTr="00430CA1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7FFB7A06" w14:textId="2C09D361" w:rsidR="002A2331" w:rsidRPr="001C5746" w:rsidRDefault="00146B6A" w:rsidP="0022166D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A2331">
              <w:rPr>
                <w:rFonts w:ascii="Angsana New" w:hAnsi="Angsana New" w:cs="Angsana New" w:hint="cs"/>
                <w:sz w:val="28"/>
                <w:cs/>
              </w:rPr>
              <w:t>เปลี่ยนแปลงเงื่อนไข/ตัดจำหน่าย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D854199" w14:textId="281689FD" w:rsidR="002A2331" w:rsidRPr="00B97DD3" w:rsidRDefault="00E53415" w:rsidP="007C2BC1">
            <w:pPr>
              <w:pStyle w:val="NoSpacing"/>
              <w:pBdr>
                <w:bottom w:val="single" w:sz="4" w:space="1" w:color="auto"/>
              </w:pBdr>
              <w:tabs>
                <w:tab w:val="left" w:pos="692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(44,574)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326985" w14:textId="2DC5F6AB" w:rsidR="002A2331" w:rsidRPr="00B97DD3" w:rsidRDefault="00E53415" w:rsidP="007C2BC1">
            <w:pPr>
              <w:pStyle w:val="NoSpacing"/>
              <w:pBdr>
                <w:bottom w:val="single" w:sz="4" w:space="1" w:color="auto"/>
              </w:pBdr>
              <w:tabs>
                <w:tab w:val="left" w:pos="692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506CC30" w14:textId="7D2C7F59" w:rsidR="002A2331" w:rsidRPr="00B97DD3" w:rsidRDefault="00E53415" w:rsidP="007C2BC1">
            <w:pPr>
              <w:pStyle w:val="NoSpacing"/>
              <w:pBdr>
                <w:bottom w:val="single" w:sz="4" w:space="1" w:color="auto"/>
              </w:pBdr>
              <w:tabs>
                <w:tab w:val="left" w:pos="692"/>
              </w:tabs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(44,574)</w:t>
            </w:r>
          </w:p>
        </w:tc>
      </w:tr>
      <w:tr w:rsidR="0058462A" w:rsidRPr="0041592C" w14:paraId="35E12869" w14:textId="77777777" w:rsidTr="00430CA1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037F67D8" w14:textId="4291FCB6" w:rsidR="0058462A" w:rsidRPr="001C5746" w:rsidRDefault="00146B6A" w:rsidP="0022166D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58462A" w:rsidRPr="001C5746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58462A" w:rsidRPr="001C5746">
              <w:rPr>
                <w:rFonts w:ascii="Angsana New" w:hAnsi="Angsana New" w:cs="Angsana New"/>
                <w:sz w:val="28"/>
              </w:rPr>
              <w:t xml:space="preserve">31 </w:t>
            </w:r>
            <w:r w:rsidR="0058462A" w:rsidRPr="001C5746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="0058462A">
              <w:rPr>
                <w:rFonts w:ascii="Angsana New" w:hAnsi="Angsana New" w:cs="Angsana New"/>
                <w:sz w:val="28"/>
              </w:rPr>
              <w:t>256</w:t>
            </w:r>
            <w:r w:rsidR="00B043C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9BF8171" w14:textId="46E2AFA3" w:rsidR="0058462A" w:rsidRPr="00B97DD3" w:rsidRDefault="00E53415" w:rsidP="00B97D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53,248</w:t>
            </w:r>
          </w:p>
        </w:tc>
        <w:tc>
          <w:tcPr>
            <w:tcW w:w="1728" w:type="dxa"/>
            <w:shd w:val="clear" w:color="auto" w:fill="auto"/>
          </w:tcPr>
          <w:p w14:paraId="677B2252" w14:textId="31BE2AB0" w:rsidR="0058462A" w:rsidRPr="00B97DD3" w:rsidRDefault="00E53415" w:rsidP="00B97D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B97DD3">
              <w:rPr>
                <w:rFonts w:ascii="Angsana New" w:hAnsi="Angsana New" w:cs="Angsana New"/>
                <w:sz w:val="28"/>
              </w:rPr>
              <w:t>5,613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9E0887D" w14:textId="042CD48C" w:rsidR="0058462A" w:rsidRPr="00B97DD3" w:rsidRDefault="00E53415" w:rsidP="00B97DD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58,861</w:t>
            </w:r>
          </w:p>
        </w:tc>
      </w:tr>
      <w:tr w:rsidR="0058462A" w:rsidRPr="0041592C" w14:paraId="31A89169" w14:textId="77777777" w:rsidTr="00430CA1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71E58784" w14:textId="6159B956" w:rsidR="0058462A" w:rsidRPr="001C5746" w:rsidRDefault="00146B6A" w:rsidP="00D5619F">
            <w:pPr>
              <w:pStyle w:val="NoSpacing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</w:t>
            </w:r>
            <w:r w:rsidR="0058462A" w:rsidRPr="001C5746">
              <w:rPr>
                <w:rFonts w:ascii="Angsana New" w:hAnsi="Angsana New" w:cs="Angsana New"/>
                <w:b/>
                <w:bCs/>
                <w:sz w:val="28"/>
                <w:cs/>
              </w:rPr>
              <w:t>ค่า</w:t>
            </w:r>
            <w:r w:rsidR="00D5619F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เสื่อมราคา</w:t>
            </w:r>
            <w:r w:rsidR="0058462A" w:rsidRPr="001C5746">
              <w:rPr>
                <w:rFonts w:ascii="Angsana New" w:hAnsi="Angsana New" w:cs="Angsana New"/>
                <w:b/>
                <w:bCs/>
                <w:sz w:val="28"/>
                <w:cs/>
              </w:rPr>
              <w:t>สะสม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D8CC226" w14:textId="77777777" w:rsidR="0058462A" w:rsidRPr="00B97DD3" w:rsidRDefault="0058462A" w:rsidP="00B97DD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7BB2FA19" w14:textId="77777777" w:rsidR="0058462A" w:rsidRPr="00B97DD3" w:rsidRDefault="0058462A" w:rsidP="00B97DD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1C317D81" w14:textId="77777777" w:rsidR="0058462A" w:rsidRPr="00B97DD3" w:rsidRDefault="0058462A" w:rsidP="00B97DD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58462A" w:rsidRPr="0041592C" w14:paraId="6F00B65D" w14:textId="77777777" w:rsidTr="00430CA1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1D634268" w14:textId="7B3ADC7E" w:rsidR="0058462A" w:rsidRPr="001C5746" w:rsidRDefault="00146B6A" w:rsidP="0022166D">
            <w:pPr>
              <w:pStyle w:val="NoSpacing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58462A" w:rsidRPr="001C5746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58462A" w:rsidRPr="001C5746">
              <w:rPr>
                <w:rFonts w:ascii="Angsana New" w:hAnsi="Angsana New" w:cs="Angsana New"/>
                <w:sz w:val="28"/>
              </w:rPr>
              <w:t>1</w:t>
            </w:r>
            <w:r w:rsidR="0058462A" w:rsidRPr="001C5746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58462A">
              <w:rPr>
                <w:rFonts w:ascii="Angsana New" w:hAnsi="Angsana New" w:cs="Angsana New"/>
                <w:sz w:val="28"/>
              </w:rPr>
              <w:t>256</w:t>
            </w:r>
            <w:r w:rsidR="00B043CC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3F7571E" w14:textId="12F9D2DB" w:rsidR="0058462A" w:rsidRPr="00EE2EF8" w:rsidRDefault="00DC21A7" w:rsidP="00DC21A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18,464</w:t>
            </w:r>
          </w:p>
        </w:tc>
        <w:tc>
          <w:tcPr>
            <w:tcW w:w="1728" w:type="dxa"/>
            <w:shd w:val="clear" w:color="auto" w:fill="auto"/>
          </w:tcPr>
          <w:p w14:paraId="1EC1B2B9" w14:textId="141BD3E3" w:rsidR="0058462A" w:rsidRPr="00EE2EF8" w:rsidRDefault="00EE2EF8" w:rsidP="00DC21A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EE2EF8">
              <w:rPr>
                <w:rFonts w:ascii="Angsana New" w:hAnsi="Angsana New" w:cs="Angsana New"/>
                <w:sz w:val="28"/>
              </w:rPr>
              <w:t>7,120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F221A0" w14:textId="4965CDBF" w:rsidR="0058462A" w:rsidRPr="00EE2EF8" w:rsidRDefault="00EE2EF8" w:rsidP="00DC21A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EE2EF8">
              <w:rPr>
                <w:rFonts w:ascii="Angsana New" w:hAnsi="Angsana New" w:cs="Angsana New"/>
                <w:sz w:val="28"/>
                <w:cs/>
              </w:rPr>
              <w:t>25</w:t>
            </w:r>
            <w:r w:rsidRPr="00EE2EF8">
              <w:rPr>
                <w:rFonts w:ascii="Angsana New" w:hAnsi="Angsana New" w:cs="Angsana New"/>
                <w:sz w:val="28"/>
              </w:rPr>
              <w:t>,</w:t>
            </w:r>
            <w:r w:rsidRPr="00EE2EF8">
              <w:rPr>
                <w:rFonts w:ascii="Angsana New" w:hAnsi="Angsana New" w:cs="Angsana New"/>
                <w:sz w:val="28"/>
                <w:cs/>
              </w:rPr>
              <w:t>584</w:t>
            </w:r>
          </w:p>
        </w:tc>
      </w:tr>
      <w:tr w:rsidR="0058462A" w:rsidRPr="0041592C" w14:paraId="2A212C63" w14:textId="77777777" w:rsidTr="00430CA1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287CDEBA" w14:textId="79E3A2AC" w:rsidR="0058462A" w:rsidRPr="001C5746" w:rsidRDefault="00146B6A" w:rsidP="00D5619F">
            <w:pPr>
              <w:pStyle w:val="NoSpacing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58462A" w:rsidRPr="001C5746">
              <w:rPr>
                <w:rFonts w:ascii="Angsana New" w:hAnsi="Angsana New" w:cs="Angsana New"/>
                <w:sz w:val="28"/>
                <w:cs/>
              </w:rPr>
              <w:t>ค่า</w:t>
            </w:r>
            <w:r w:rsidR="00D5619F">
              <w:rPr>
                <w:rFonts w:ascii="Angsana New" w:hAnsi="Angsana New" w:cs="Angsana New" w:hint="cs"/>
                <w:sz w:val="28"/>
                <w:cs/>
              </w:rPr>
              <w:t>เสื่อมราคา</w:t>
            </w:r>
            <w:r w:rsidR="0058462A" w:rsidRPr="001C5746">
              <w:rPr>
                <w:rFonts w:ascii="Angsana New" w:hAnsi="Angsana New" w:cs="Angsana New"/>
                <w:sz w:val="28"/>
                <w:cs/>
              </w:rPr>
              <w:t>สำหรับปี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9794D20" w14:textId="1A4C160A" w:rsidR="0058462A" w:rsidRPr="00EE2EF8" w:rsidRDefault="00EE2EF8" w:rsidP="00DC21A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EE2EF8">
              <w:rPr>
                <w:rFonts w:ascii="Angsana New" w:hAnsi="Angsana New" w:cs="Angsana New"/>
                <w:sz w:val="28"/>
              </w:rPr>
              <w:t>18,53</w:t>
            </w:r>
            <w:r w:rsidR="00DC21A7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728" w:type="dxa"/>
            <w:shd w:val="clear" w:color="auto" w:fill="auto"/>
          </w:tcPr>
          <w:p w14:paraId="52CB0DFE" w14:textId="2B43BD1D" w:rsidR="0058462A" w:rsidRPr="00EE2EF8" w:rsidRDefault="00EE2EF8" w:rsidP="00DC21A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EE2EF8">
              <w:rPr>
                <w:rFonts w:ascii="Angsana New" w:hAnsi="Angsana New" w:cs="Angsana New"/>
                <w:sz w:val="28"/>
              </w:rPr>
              <w:t>1,785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2E4AF2D" w14:textId="455AE5DC" w:rsidR="0058462A" w:rsidRPr="00EE2EF8" w:rsidRDefault="00EE2EF8" w:rsidP="00DC21A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EE2EF8">
              <w:rPr>
                <w:rFonts w:ascii="Angsana New" w:hAnsi="Angsana New" w:cs="Angsana New"/>
                <w:sz w:val="28"/>
                <w:cs/>
              </w:rPr>
              <w:t>20</w:t>
            </w:r>
            <w:r w:rsidRPr="00EE2EF8">
              <w:rPr>
                <w:rFonts w:ascii="Angsana New" w:hAnsi="Angsana New" w:cs="Angsana New"/>
                <w:sz w:val="28"/>
              </w:rPr>
              <w:t>,</w:t>
            </w:r>
            <w:r w:rsidR="00DC21A7">
              <w:rPr>
                <w:rFonts w:ascii="Angsana New" w:hAnsi="Angsana New" w:cs="Angsana New"/>
                <w:sz w:val="28"/>
                <w:cs/>
              </w:rPr>
              <w:t>3</w:t>
            </w:r>
            <w:r w:rsidR="00DC21A7">
              <w:rPr>
                <w:rFonts w:ascii="Angsana New" w:hAnsi="Angsana New" w:cs="Angsana New"/>
                <w:sz w:val="28"/>
              </w:rPr>
              <w:t>20</w:t>
            </w:r>
            <w:r w:rsidRPr="00EE2EF8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EE2EF8" w:rsidRPr="0041592C" w14:paraId="6C8B2289" w14:textId="77777777" w:rsidTr="00430CA1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264F1820" w14:textId="0C736EB0" w:rsidR="00EE2EF8" w:rsidRPr="001C5746" w:rsidRDefault="00146B6A" w:rsidP="0022166D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EE2EF8">
              <w:rPr>
                <w:rFonts w:ascii="Angsana New" w:hAnsi="Angsana New" w:cs="Angsana New" w:hint="cs"/>
                <w:sz w:val="28"/>
                <w:cs/>
              </w:rPr>
              <w:t>เปลี่ยนแปลงเงื่อนไข/ตัดจำหน่าย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35D5BD1" w14:textId="752DC738" w:rsidR="00EE2EF8" w:rsidRPr="00EE2EF8" w:rsidRDefault="00EE2EF8" w:rsidP="00EE2EF8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EE2EF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6F9832BF" w14:textId="0E7D76F2" w:rsidR="00EE2EF8" w:rsidRPr="00EE2EF8" w:rsidRDefault="00DC21A7" w:rsidP="00DC21A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(902</w:t>
            </w:r>
            <w:r w:rsidR="00EE2EF8" w:rsidRPr="00EE2EF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3CDFB0B7" w14:textId="31694E57" w:rsidR="00EE2EF8" w:rsidRPr="00EE2EF8" w:rsidRDefault="00EE2EF8" w:rsidP="00DC21A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EE2EF8">
              <w:rPr>
                <w:rFonts w:ascii="Angsana New" w:hAnsi="Angsana New" w:cs="Angsana New"/>
                <w:sz w:val="28"/>
                <w:cs/>
              </w:rPr>
              <w:t>(902)</w:t>
            </w:r>
          </w:p>
        </w:tc>
      </w:tr>
      <w:tr w:rsidR="00EE2EF8" w:rsidRPr="0041592C" w14:paraId="38DE2C4E" w14:textId="77777777" w:rsidTr="00430CA1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3926D1E1" w14:textId="436A1C12" w:rsidR="00EE2EF8" w:rsidRPr="001C5746" w:rsidRDefault="00146B6A" w:rsidP="0022166D">
            <w:pPr>
              <w:pStyle w:val="NoSpacing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EE2EF8">
              <w:rPr>
                <w:rFonts w:ascii="Angsana New" w:hAnsi="Angsana New" w:cs="Angsana New" w:hint="cs"/>
                <w:sz w:val="28"/>
                <w:cs/>
              </w:rPr>
              <w:t>รับโอน/(โอนออก)</w:t>
            </w:r>
          </w:p>
        </w:tc>
        <w:tc>
          <w:tcPr>
            <w:tcW w:w="1728" w:type="dxa"/>
            <w:shd w:val="clear" w:color="auto" w:fill="auto"/>
          </w:tcPr>
          <w:p w14:paraId="214E6867" w14:textId="7840A68D" w:rsidR="00EE2EF8" w:rsidRPr="00EE2EF8" w:rsidRDefault="00EE2EF8" w:rsidP="00EE2E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EE2EF8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42EAC371" w14:textId="7E48E4F9" w:rsidR="00EE2EF8" w:rsidRPr="00EE2EF8" w:rsidRDefault="00EE2EF8" w:rsidP="00DC21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EE2EF8">
              <w:rPr>
                <w:rFonts w:ascii="Angsana New" w:hAnsi="Angsana New" w:cs="Angsana New"/>
                <w:sz w:val="28"/>
                <w:cs/>
              </w:rPr>
              <w:t>(7</w:t>
            </w:r>
            <w:r w:rsidRPr="00EE2EF8">
              <w:rPr>
                <w:rFonts w:ascii="Angsana New" w:hAnsi="Angsana New" w:cs="Angsana New"/>
                <w:sz w:val="28"/>
              </w:rPr>
              <w:t>,</w:t>
            </w:r>
            <w:r w:rsidRPr="00EE2EF8">
              <w:rPr>
                <w:rFonts w:ascii="Angsana New" w:hAnsi="Angsana New" w:cs="Angsana New"/>
                <w:sz w:val="28"/>
                <w:cs/>
              </w:rPr>
              <w:t>459)</w:t>
            </w:r>
          </w:p>
        </w:tc>
        <w:tc>
          <w:tcPr>
            <w:tcW w:w="1728" w:type="dxa"/>
            <w:shd w:val="clear" w:color="auto" w:fill="auto"/>
          </w:tcPr>
          <w:p w14:paraId="43589879" w14:textId="085BD201" w:rsidR="00EE2EF8" w:rsidRPr="00EE2EF8" w:rsidRDefault="00EE2EF8" w:rsidP="00DC21A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EE2EF8">
              <w:rPr>
                <w:rFonts w:ascii="Angsana New" w:hAnsi="Angsana New" w:cs="Angsana New"/>
                <w:sz w:val="28"/>
                <w:cs/>
              </w:rPr>
              <w:t>(7</w:t>
            </w:r>
            <w:r w:rsidRPr="00EE2EF8">
              <w:rPr>
                <w:rFonts w:ascii="Angsana New" w:hAnsi="Angsana New" w:cs="Angsana New"/>
                <w:sz w:val="28"/>
              </w:rPr>
              <w:t>,</w:t>
            </w:r>
            <w:r w:rsidRPr="00EE2EF8">
              <w:rPr>
                <w:rFonts w:ascii="Angsana New" w:hAnsi="Angsana New" w:cs="Angsana New"/>
                <w:sz w:val="28"/>
                <w:cs/>
              </w:rPr>
              <w:t>459)</w:t>
            </w:r>
          </w:p>
        </w:tc>
      </w:tr>
      <w:tr w:rsidR="00EE2EF8" w:rsidRPr="0041592C" w14:paraId="2B65D4A2" w14:textId="77777777" w:rsidTr="00430CA1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472B9D1E" w14:textId="6E323D28" w:rsidR="00EE2EF8" w:rsidRPr="001C5746" w:rsidRDefault="00146B6A" w:rsidP="0022166D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EE2EF8" w:rsidRPr="001C5746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E2EF8">
              <w:rPr>
                <w:rFonts w:ascii="Angsana New" w:hAnsi="Angsana New" w:cs="Angsana New"/>
                <w:sz w:val="28"/>
              </w:rPr>
              <w:t>3</w:t>
            </w:r>
            <w:r w:rsidR="00EE2EF8" w:rsidRPr="001C5746">
              <w:rPr>
                <w:rFonts w:ascii="Angsana New" w:hAnsi="Angsana New" w:cs="Angsana New"/>
                <w:sz w:val="28"/>
              </w:rPr>
              <w:t>1</w:t>
            </w:r>
            <w:r w:rsidR="00EE2EF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E2EF8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="00EE2EF8" w:rsidRPr="001C5746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="00EE2EF8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F3769D4" w14:textId="5DE8595C" w:rsidR="00EE2EF8" w:rsidRPr="00EE2EF8" w:rsidRDefault="00EE2EF8" w:rsidP="00DC21A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EE2EF8">
              <w:rPr>
                <w:rFonts w:ascii="Angsana New" w:hAnsi="Angsana New" w:cs="Angsana New"/>
                <w:sz w:val="28"/>
              </w:rPr>
              <w:t>36,99</w:t>
            </w:r>
            <w:r w:rsidR="00DC21A7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1728" w:type="dxa"/>
            <w:shd w:val="clear" w:color="auto" w:fill="auto"/>
          </w:tcPr>
          <w:p w14:paraId="2E307F9C" w14:textId="056191E0" w:rsidR="00EE2EF8" w:rsidRPr="00EE2EF8" w:rsidRDefault="00DC21A7" w:rsidP="00DC21A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544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59C61EF" w14:textId="1F00B18D" w:rsidR="00EE2EF8" w:rsidRPr="00EE2EF8" w:rsidRDefault="00EE2EF8" w:rsidP="00DC21A7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EE2EF8">
              <w:rPr>
                <w:rFonts w:ascii="Angsana New" w:hAnsi="Angsana New" w:cs="Angsana New"/>
                <w:sz w:val="28"/>
                <w:cs/>
              </w:rPr>
              <w:t>37</w:t>
            </w:r>
            <w:r w:rsidRPr="00EE2EF8">
              <w:rPr>
                <w:rFonts w:ascii="Angsana New" w:hAnsi="Angsana New" w:cs="Angsana New"/>
                <w:sz w:val="28"/>
              </w:rPr>
              <w:t>,</w:t>
            </w:r>
            <w:r w:rsidRPr="00EE2EF8">
              <w:rPr>
                <w:rFonts w:ascii="Angsana New" w:hAnsi="Angsana New" w:cs="Angsana New"/>
                <w:sz w:val="28"/>
                <w:cs/>
              </w:rPr>
              <w:t>54</w:t>
            </w:r>
            <w:r w:rsidR="00DC21A7">
              <w:rPr>
                <w:rFonts w:ascii="Angsana New" w:hAnsi="Angsana New" w:cs="Angsana New"/>
                <w:sz w:val="28"/>
              </w:rPr>
              <w:t>3</w:t>
            </w:r>
          </w:p>
        </w:tc>
      </w:tr>
      <w:tr w:rsidR="00EE2EF8" w:rsidRPr="0041592C" w14:paraId="6D0E308F" w14:textId="77777777" w:rsidTr="00430CA1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7C9B1746" w14:textId="5C735F57" w:rsidR="00EE2EF8" w:rsidRPr="001C5746" w:rsidRDefault="00146B6A" w:rsidP="00D5619F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EE2EF8" w:rsidRPr="001C5746">
              <w:rPr>
                <w:rFonts w:ascii="Angsana New" w:hAnsi="Angsana New" w:cs="Angsana New"/>
                <w:sz w:val="28"/>
                <w:cs/>
              </w:rPr>
              <w:t>ค่า</w:t>
            </w:r>
            <w:r w:rsidR="00D5619F">
              <w:rPr>
                <w:rFonts w:ascii="Angsana New" w:hAnsi="Angsana New" w:cs="Angsana New" w:hint="cs"/>
                <w:sz w:val="28"/>
                <w:cs/>
              </w:rPr>
              <w:t>เสื่อมราคา</w:t>
            </w:r>
            <w:r w:rsidR="00EE2EF8" w:rsidRPr="001C5746">
              <w:rPr>
                <w:rFonts w:ascii="Angsana New" w:hAnsi="Angsana New" w:cs="Angsana New"/>
                <w:sz w:val="28"/>
                <w:cs/>
              </w:rPr>
              <w:t>สำหรับปี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4D8E31F" w14:textId="5F3AE61B" w:rsidR="00EE2EF8" w:rsidRPr="00EE2EF8" w:rsidRDefault="00051874" w:rsidP="00EE2EF8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9,773</w:t>
            </w:r>
          </w:p>
        </w:tc>
        <w:tc>
          <w:tcPr>
            <w:tcW w:w="1728" w:type="dxa"/>
            <w:shd w:val="clear" w:color="auto" w:fill="auto"/>
          </w:tcPr>
          <w:p w14:paraId="356906A2" w14:textId="1C44A8E7" w:rsidR="00EE2EF8" w:rsidRPr="00EE2EF8" w:rsidRDefault="00051874" w:rsidP="00EE2EF8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1,12</w:t>
            </w:r>
            <w:r w:rsidR="005C041F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304D32" w14:textId="3BC0C3AC" w:rsidR="00EE2EF8" w:rsidRPr="00EE2EF8" w:rsidRDefault="00051874" w:rsidP="00EE2EF8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10,89</w:t>
            </w:r>
            <w:r w:rsidR="005C041F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2A2331" w:rsidRPr="0041592C" w14:paraId="4F1D19D6" w14:textId="77777777" w:rsidTr="00430CA1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02E4D7EA" w14:textId="60F397D7" w:rsidR="002A2331" w:rsidRPr="001C5746" w:rsidRDefault="00146B6A" w:rsidP="0022166D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2A2331">
              <w:rPr>
                <w:rFonts w:ascii="Angsana New" w:hAnsi="Angsana New" w:cs="Angsana New" w:hint="cs"/>
                <w:sz w:val="28"/>
                <w:cs/>
              </w:rPr>
              <w:t>เปลี่ยนแปลงเงื่อนไข/ตัดจำหน่าย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03BE2A2" w14:textId="645A5C9F" w:rsidR="002A2331" w:rsidRPr="00EE2EF8" w:rsidRDefault="00051874" w:rsidP="007C2B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(38,128)</w:t>
            </w:r>
          </w:p>
        </w:tc>
        <w:tc>
          <w:tcPr>
            <w:tcW w:w="1728" w:type="dxa"/>
            <w:shd w:val="clear" w:color="auto" w:fill="auto"/>
          </w:tcPr>
          <w:p w14:paraId="3472244A" w14:textId="2A07EBFB" w:rsidR="002A2331" w:rsidRPr="00EE2EF8" w:rsidRDefault="00051874" w:rsidP="007C2B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9E707A6" w14:textId="5FAE5734" w:rsidR="002A2331" w:rsidRPr="00EE2EF8" w:rsidRDefault="00051874" w:rsidP="007C2BC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(38,128)</w:t>
            </w:r>
          </w:p>
        </w:tc>
      </w:tr>
      <w:tr w:rsidR="00EE2EF8" w:rsidRPr="0041592C" w14:paraId="4226D6C3" w14:textId="77777777" w:rsidTr="00430CA1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337EE8B1" w14:textId="4BC9DAF4" w:rsidR="00EE2EF8" w:rsidRPr="001C5746" w:rsidRDefault="00146B6A" w:rsidP="0022166D">
            <w:pPr>
              <w:pStyle w:val="NoSpacing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EE2EF8" w:rsidRPr="001C5746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E2EF8" w:rsidRPr="001C5746">
              <w:rPr>
                <w:rFonts w:ascii="Angsana New" w:hAnsi="Angsana New" w:cs="Angsana New"/>
                <w:sz w:val="28"/>
              </w:rPr>
              <w:t xml:space="preserve">31 </w:t>
            </w:r>
            <w:r w:rsidR="00EE2EF8" w:rsidRPr="001C5746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="00EE2EF8">
              <w:rPr>
                <w:rFonts w:ascii="Angsana New" w:hAnsi="Angsana New" w:cs="Angsana New"/>
                <w:sz w:val="28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6B19FC0" w14:textId="7CCDFFD8" w:rsidR="00EE2EF8" w:rsidRPr="00EE2EF8" w:rsidRDefault="00051874" w:rsidP="00EE2E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8,644</w:t>
            </w:r>
          </w:p>
        </w:tc>
        <w:tc>
          <w:tcPr>
            <w:tcW w:w="1728" w:type="dxa"/>
            <w:shd w:val="clear" w:color="auto" w:fill="auto"/>
          </w:tcPr>
          <w:p w14:paraId="4881D163" w14:textId="27E0348F" w:rsidR="00EE2EF8" w:rsidRPr="00EE2EF8" w:rsidRDefault="00051874" w:rsidP="00EE2E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1,666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4A8D98" w14:textId="425CCC40" w:rsidR="00EE2EF8" w:rsidRPr="00EE2EF8" w:rsidRDefault="00051874" w:rsidP="00EE2EF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10,310</w:t>
            </w:r>
          </w:p>
        </w:tc>
      </w:tr>
      <w:tr w:rsidR="00EE2EF8" w:rsidRPr="0041592C" w14:paraId="57736C2F" w14:textId="77777777" w:rsidTr="00430CA1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4C38F905" w14:textId="19E1A3D3" w:rsidR="00EE2EF8" w:rsidRPr="001C5746" w:rsidRDefault="00146B6A" w:rsidP="0022166D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</w:t>
            </w:r>
            <w:r w:rsidR="00EE2EF8" w:rsidRPr="001C5746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B610C1" w14:textId="77777777" w:rsidR="00EE2EF8" w:rsidRPr="00B97DD3" w:rsidRDefault="00EE2EF8" w:rsidP="00EE2EF8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54A3ABB8" w14:textId="77777777" w:rsidR="00EE2EF8" w:rsidRPr="00B97DD3" w:rsidRDefault="00EE2EF8" w:rsidP="00EE2EF8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5FF8A90" w14:textId="77777777" w:rsidR="00EE2EF8" w:rsidRPr="00B97DD3" w:rsidRDefault="00EE2EF8" w:rsidP="00EE2EF8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E2EF8" w:rsidRPr="0041592C" w14:paraId="0B077E5A" w14:textId="77777777" w:rsidTr="00430CA1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020A37EC" w14:textId="00569FB0" w:rsidR="00EE2EF8" w:rsidRPr="001C5746" w:rsidRDefault="00146B6A" w:rsidP="0022166D">
            <w:pPr>
              <w:pStyle w:val="NoSpacing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EE2EF8" w:rsidRPr="001C5746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E2EF8">
              <w:rPr>
                <w:rFonts w:ascii="Angsana New" w:hAnsi="Angsana New" w:cs="Angsana New"/>
                <w:sz w:val="28"/>
              </w:rPr>
              <w:t>31</w:t>
            </w:r>
            <w:r w:rsidR="00EE2EF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E2EF8">
              <w:rPr>
                <w:rFonts w:ascii="Angsana New" w:hAnsi="Angsana New" w:cs="Angsana New" w:hint="cs"/>
                <w:sz w:val="28"/>
                <w:cs/>
              </w:rPr>
              <w:t>ธันว</w:t>
            </w:r>
            <w:r w:rsidR="00EE2EF8" w:rsidRPr="001C5746">
              <w:rPr>
                <w:rFonts w:ascii="Angsana New" w:hAnsi="Angsana New" w:cs="Angsana New"/>
                <w:sz w:val="28"/>
                <w:cs/>
              </w:rPr>
              <w:t xml:space="preserve">าคม </w:t>
            </w:r>
            <w:r w:rsidR="00EE2EF8">
              <w:rPr>
                <w:rFonts w:ascii="Angsana New" w:hAnsi="Angsana New" w:cs="Angsana New"/>
                <w:sz w:val="28"/>
              </w:rPr>
              <w:t>2564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D0FFAFA" w14:textId="1EE8F939" w:rsidR="00EE2EF8" w:rsidRPr="00B97DD3" w:rsidRDefault="00514704" w:rsidP="00DC21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514704">
              <w:rPr>
                <w:rFonts w:ascii="Angsana New" w:hAnsi="Angsana New" w:cs="Angsana New"/>
                <w:sz w:val="28"/>
              </w:rPr>
              <w:t>12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DC21A7">
              <w:rPr>
                <w:rFonts w:ascii="Angsana New" w:hAnsi="Angsana New" w:cs="Angsana New"/>
                <w:sz w:val="28"/>
              </w:rPr>
              <w:t>444</w:t>
            </w:r>
          </w:p>
        </w:tc>
        <w:tc>
          <w:tcPr>
            <w:tcW w:w="1728" w:type="dxa"/>
            <w:shd w:val="clear" w:color="auto" w:fill="auto"/>
          </w:tcPr>
          <w:p w14:paraId="5778F56C" w14:textId="27F03F05" w:rsidR="00EE2EF8" w:rsidRPr="00B97DD3" w:rsidRDefault="00514704" w:rsidP="00DC21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514704">
              <w:rPr>
                <w:rFonts w:ascii="Angsana New" w:hAnsi="Angsana New" w:cs="Angsana New"/>
                <w:sz w:val="28"/>
              </w:rPr>
              <w:t>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514704">
              <w:rPr>
                <w:rFonts w:ascii="Angsana New" w:hAnsi="Angsana New" w:cs="Angsana New"/>
                <w:sz w:val="28"/>
              </w:rPr>
              <w:t>069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6C1251" w14:textId="5B0A6DDD" w:rsidR="00EE2EF8" w:rsidRPr="00B97DD3" w:rsidRDefault="00E96A50" w:rsidP="00DC21A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DC21A7">
              <w:rPr>
                <w:rFonts w:ascii="Angsana New" w:hAnsi="Angsana New" w:cs="Angsana New"/>
                <w:sz w:val="28"/>
                <w:cs/>
              </w:rPr>
              <w:t>17</w:t>
            </w:r>
            <w:r w:rsidRPr="00DC21A7">
              <w:rPr>
                <w:rFonts w:ascii="Angsana New" w:hAnsi="Angsana New" w:cs="Angsana New"/>
                <w:sz w:val="28"/>
              </w:rPr>
              <w:t>,</w:t>
            </w:r>
            <w:r w:rsidRPr="00DC21A7">
              <w:rPr>
                <w:rFonts w:ascii="Angsana New" w:hAnsi="Angsana New" w:cs="Angsana New"/>
                <w:sz w:val="28"/>
                <w:cs/>
              </w:rPr>
              <w:t>513</w:t>
            </w:r>
          </w:p>
        </w:tc>
      </w:tr>
      <w:tr w:rsidR="00EE2EF8" w:rsidRPr="0041592C" w14:paraId="1D252B95" w14:textId="77777777" w:rsidTr="00430CA1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3986FCC4" w14:textId="1638C1BC" w:rsidR="00EE2EF8" w:rsidRPr="001C5746" w:rsidRDefault="00146B6A" w:rsidP="0022166D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EE2EF8" w:rsidRPr="001C5746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E2EF8" w:rsidRPr="001C5746">
              <w:rPr>
                <w:rFonts w:ascii="Angsana New" w:hAnsi="Angsana New" w:cs="Angsana New"/>
                <w:sz w:val="28"/>
              </w:rPr>
              <w:t xml:space="preserve">31 </w:t>
            </w:r>
            <w:r w:rsidR="00EE2EF8" w:rsidRPr="001C5746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="00EE2EF8" w:rsidRPr="001C5746">
              <w:rPr>
                <w:rFonts w:ascii="Angsana New" w:hAnsi="Angsana New" w:cs="Angsana New"/>
                <w:sz w:val="28"/>
              </w:rPr>
              <w:t>2</w:t>
            </w:r>
            <w:r w:rsidR="00EE2EF8">
              <w:rPr>
                <w:rFonts w:ascii="Angsana New" w:hAnsi="Angsana New" w:cs="Angsana New"/>
                <w:sz w:val="28"/>
              </w:rPr>
              <w:t>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A9BBC47" w14:textId="05DD04F9" w:rsidR="00EE2EF8" w:rsidRPr="00B97DD3" w:rsidRDefault="00051874" w:rsidP="00EE2E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44,604</w:t>
            </w:r>
          </w:p>
        </w:tc>
        <w:tc>
          <w:tcPr>
            <w:tcW w:w="1728" w:type="dxa"/>
            <w:shd w:val="clear" w:color="auto" w:fill="auto"/>
          </w:tcPr>
          <w:p w14:paraId="7EA1FC4D" w14:textId="5F4D287D" w:rsidR="00EE2EF8" w:rsidRPr="00B97DD3" w:rsidRDefault="00051874" w:rsidP="00EE2E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3,947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590518" w14:textId="2E173BBF" w:rsidR="00EE2EF8" w:rsidRPr="00B97DD3" w:rsidRDefault="00051874" w:rsidP="00EE2EF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48,551</w:t>
            </w:r>
          </w:p>
        </w:tc>
      </w:tr>
    </w:tbl>
    <w:p w14:paraId="23371B70" w14:textId="76261134" w:rsidR="003056F1" w:rsidRPr="00E21308" w:rsidRDefault="003056F1" w:rsidP="003056F1">
      <w:pPr>
        <w:tabs>
          <w:tab w:val="left" w:pos="1440"/>
        </w:tabs>
        <w:spacing w:before="240"/>
        <w:ind w:left="562"/>
        <w:jc w:val="thaiDistribute"/>
        <w:rPr>
          <w:rFonts w:ascii="Angsana New" w:hAnsi="Angsana New"/>
          <w:sz w:val="28"/>
        </w:rPr>
      </w:pPr>
      <w:r w:rsidRPr="00156FBA">
        <w:rPr>
          <w:rFonts w:ascii="Angsana New" w:hAnsi="Angsana New"/>
          <w:sz w:val="28"/>
          <w:cs/>
        </w:rPr>
        <w:t xml:space="preserve">ณ วันที่ </w:t>
      </w:r>
      <w:r w:rsidRPr="00156FBA">
        <w:rPr>
          <w:rFonts w:ascii="Angsana New" w:hAnsi="Angsana New"/>
          <w:sz w:val="28"/>
        </w:rPr>
        <w:t>31</w:t>
      </w:r>
      <w:r w:rsidRPr="00156FBA">
        <w:rPr>
          <w:rFonts w:ascii="Angsana New" w:hAnsi="Angsana New"/>
          <w:sz w:val="28"/>
          <w:cs/>
        </w:rPr>
        <w:t xml:space="preserve"> </w:t>
      </w:r>
      <w:r w:rsidRPr="00156FBA">
        <w:rPr>
          <w:rFonts w:ascii="Angsana New" w:hAnsi="Angsana New" w:hint="cs"/>
          <w:sz w:val="28"/>
          <w:cs/>
        </w:rPr>
        <w:t>ธันวาคม</w:t>
      </w:r>
      <w:r w:rsidRPr="00156FBA">
        <w:rPr>
          <w:rFonts w:ascii="Angsana New" w:hAnsi="Angsana New"/>
          <w:sz w:val="28"/>
          <w:cs/>
        </w:rPr>
        <w:t xml:space="preserve"> </w:t>
      </w:r>
      <w:r w:rsidRPr="00156FBA">
        <w:rPr>
          <w:rFonts w:ascii="Angsana New" w:hAnsi="Angsana New"/>
          <w:sz w:val="28"/>
        </w:rPr>
        <w:t>256</w:t>
      </w:r>
      <w:r w:rsidR="00E20498">
        <w:rPr>
          <w:rFonts w:ascii="Angsana New" w:hAnsi="Angsana New"/>
          <w:sz w:val="28"/>
        </w:rPr>
        <w:t>5</w:t>
      </w:r>
      <w:r w:rsidRPr="00156FBA">
        <w:rPr>
          <w:rFonts w:ascii="Angsana New" w:hAnsi="Angsana New"/>
          <w:sz w:val="28"/>
          <w:cs/>
        </w:rPr>
        <w:t xml:space="preserve"> บริษัทมีสัญญาเช่ายานพาหนะ ในลักษณะของสัญญาเช่า</w:t>
      </w:r>
      <w:r w:rsidRPr="00156FBA">
        <w:rPr>
          <w:rFonts w:ascii="Angsana New" w:hAnsi="Angsana New" w:hint="cs"/>
          <w:sz w:val="28"/>
          <w:cs/>
        </w:rPr>
        <w:t>ซื้อ</w:t>
      </w:r>
      <w:r w:rsidRPr="00156FBA">
        <w:rPr>
          <w:rFonts w:ascii="Angsana New" w:hAnsi="Angsana New"/>
          <w:sz w:val="28"/>
          <w:cs/>
        </w:rPr>
        <w:t xml:space="preserve">กับบริษัทลิสซิ่งในประเทศรวม </w:t>
      </w:r>
      <w:r w:rsidRPr="00156FBA">
        <w:rPr>
          <w:rFonts w:ascii="Angsana New" w:hAnsi="Angsana New"/>
          <w:sz w:val="28"/>
        </w:rPr>
        <w:t xml:space="preserve">2 </w:t>
      </w:r>
      <w:r w:rsidRPr="00156FBA">
        <w:rPr>
          <w:rFonts w:ascii="Angsana New" w:hAnsi="Angsana New"/>
          <w:sz w:val="28"/>
          <w:cs/>
        </w:rPr>
        <w:t xml:space="preserve">แห่ง จำนวน </w:t>
      </w:r>
      <w:r w:rsidR="00E20498">
        <w:rPr>
          <w:rFonts w:ascii="Angsana New" w:hAnsi="Angsana New"/>
          <w:sz w:val="28"/>
        </w:rPr>
        <w:t>9</w:t>
      </w:r>
      <w:r w:rsidRPr="00156FBA">
        <w:rPr>
          <w:rFonts w:ascii="Angsana New" w:hAnsi="Angsana New" w:hint="cs"/>
          <w:sz w:val="28"/>
          <w:rtl/>
          <w:cs/>
          <w:lang w:bidi="ar-SA"/>
        </w:rPr>
        <w:t xml:space="preserve"> </w:t>
      </w:r>
      <w:r w:rsidRPr="00156FBA">
        <w:rPr>
          <w:rFonts w:ascii="Angsana New" w:hAnsi="Angsana New"/>
          <w:sz w:val="28"/>
          <w:cs/>
        </w:rPr>
        <w:t xml:space="preserve">สัญญา </w:t>
      </w:r>
      <w:r w:rsidRPr="00156FBA">
        <w:rPr>
          <w:rFonts w:ascii="Angsana New" w:hAnsi="Angsana New" w:hint="cs"/>
          <w:sz w:val="28"/>
          <w:cs/>
        </w:rPr>
        <w:t xml:space="preserve">ระยะเวลาผ่อนชำระ </w:t>
      </w:r>
      <w:r w:rsidRPr="00156FBA">
        <w:rPr>
          <w:rFonts w:ascii="Angsana New" w:hAnsi="Angsana New"/>
          <w:sz w:val="28"/>
        </w:rPr>
        <w:t>48</w:t>
      </w:r>
      <w:r w:rsidRPr="00156FBA">
        <w:rPr>
          <w:rFonts w:ascii="Angsana New" w:hAnsi="Angsana New" w:hint="cs"/>
          <w:sz w:val="28"/>
          <w:cs/>
        </w:rPr>
        <w:t xml:space="preserve"> งวดเดือน</w:t>
      </w:r>
      <w:r w:rsidRPr="00E21308">
        <w:rPr>
          <w:rFonts w:ascii="Angsana New" w:hAnsi="Angsana New" w:hint="cs"/>
          <w:sz w:val="28"/>
          <w:cs/>
        </w:rPr>
        <w:t xml:space="preserve"> </w:t>
      </w:r>
    </w:p>
    <w:p w14:paraId="0D851B2F" w14:textId="35F5545A" w:rsidR="00460BB0" w:rsidRDefault="009F46B7" w:rsidP="00477D0E">
      <w:pPr>
        <w:spacing w:before="80"/>
        <w:ind w:left="562"/>
        <w:jc w:val="thaiDistribute"/>
        <w:rPr>
          <w:rFonts w:ascii="Angsana New" w:hAnsi="Angsana New"/>
          <w:sz w:val="28"/>
        </w:rPr>
      </w:pPr>
      <w:r w:rsidRPr="009F46B7">
        <w:rPr>
          <w:rFonts w:ascii="Angsana New" w:hAnsi="Angsana New"/>
          <w:sz w:val="28"/>
          <w:cs/>
        </w:rPr>
        <w:t>ณ</w:t>
      </w:r>
      <w:r w:rsidRPr="009F46B7">
        <w:rPr>
          <w:rFonts w:ascii="Angsana New" w:hAnsi="Angsana New" w:hint="cs"/>
          <w:sz w:val="28"/>
          <w:cs/>
        </w:rPr>
        <w:t xml:space="preserve"> วันที่</w:t>
      </w:r>
      <w:r w:rsidRPr="009F46B7">
        <w:rPr>
          <w:rFonts w:ascii="Angsana New" w:hAnsi="Angsana New"/>
          <w:sz w:val="28"/>
          <w:cs/>
        </w:rPr>
        <w:t xml:space="preserve"> </w:t>
      </w:r>
      <w:r w:rsidRPr="009F46B7">
        <w:rPr>
          <w:rFonts w:ascii="Angsana New" w:hAnsi="Angsana New"/>
          <w:sz w:val="28"/>
        </w:rPr>
        <w:t xml:space="preserve">31 </w:t>
      </w:r>
      <w:r w:rsidRPr="009F46B7">
        <w:rPr>
          <w:rFonts w:ascii="Angsana New" w:hAnsi="Angsana New"/>
          <w:sz w:val="28"/>
          <w:cs/>
        </w:rPr>
        <w:t xml:space="preserve">ธันวาคม </w:t>
      </w:r>
      <w:r w:rsidRPr="009F46B7">
        <w:rPr>
          <w:rFonts w:ascii="Angsana New" w:hAnsi="Angsana New"/>
          <w:sz w:val="28"/>
        </w:rPr>
        <w:t xml:space="preserve">2564 </w:t>
      </w:r>
      <w:r w:rsidRPr="009F46B7">
        <w:rPr>
          <w:rFonts w:ascii="Angsana New" w:hAnsi="Angsana New"/>
          <w:sz w:val="28"/>
          <w:cs/>
        </w:rPr>
        <w:t>ฝ่ายบริหารของบริษัทได้ทบทวนสัญญาเช่าอาคาร</w:t>
      </w:r>
      <w:r w:rsidR="003056F1">
        <w:rPr>
          <w:rFonts w:ascii="Angsana New" w:hAnsi="Angsana New" w:hint="cs"/>
          <w:sz w:val="28"/>
          <w:cs/>
        </w:rPr>
        <w:t>สุรินทร์ซึ่ง</w:t>
      </w:r>
      <w:r w:rsidR="00A71653">
        <w:rPr>
          <w:rFonts w:ascii="Angsana New" w:hAnsi="Angsana New" w:hint="cs"/>
          <w:sz w:val="28"/>
          <w:cs/>
        </w:rPr>
        <w:t>เดิม</w:t>
      </w:r>
      <w:r w:rsidR="003056F1">
        <w:rPr>
          <w:rFonts w:ascii="Angsana New" w:hAnsi="Angsana New" w:hint="cs"/>
          <w:sz w:val="28"/>
          <w:cs/>
        </w:rPr>
        <w:t>ใช้เป็นอาคารสำนักงาน</w:t>
      </w:r>
      <w:r w:rsidRPr="009F46B7">
        <w:rPr>
          <w:rFonts w:ascii="Angsana New" w:hAnsi="Angsana New"/>
          <w:sz w:val="28"/>
          <w:cs/>
        </w:rPr>
        <w:t xml:space="preserve">ของบริษัท </w:t>
      </w:r>
      <w:r w:rsidR="00A71653">
        <w:rPr>
          <w:rFonts w:ascii="Angsana New" w:hAnsi="Angsana New" w:hint="cs"/>
          <w:sz w:val="28"/>
          <w:cs/>
        </w:rPr>
        <w:t>โดย</w:t>
      </w:r>
      <w:r w:rsidR="00A12A46">
        <w:rPr>
          <w:rFonts w:ascii="Angsana New" w:hAnsi="Angsana New" w:hint="cs"/>
          <w:sz w:val="28"/>
          <w:cs/>
        </w:rPr>
        <w:t>พิจารณา</w:t>
      </w:r>
      <w:r w:rsidRPr="009F46B7">
        <w:rPr>
          <w:rFonts w:ascii="Angsana New" w:hAnsi="Angsana New"/>
          <w:sz w:val="28"/>
          <w:cs/>
        </w:rPr>
        <w:t>ที่จะ</w:t>
      </w:r>
      <w:r w:rsidR="00A71653">
        <w:rPr>
          <w:rFonts w:ascii="Angsana New" w:hAnsi="Angsana New" w:hint="cs"/>
          <w:sz w:val="28"/>
          <w:cs/>
        </w:rPr>
        <w:t>ยกเลิกการเช่าก่อนหมดอายุสัญญาและไม่ใช้สิทธิต่ออายุตามที่ได้เคยประเมินไว้</w:t>
      </w:r>
      <w:r w:rsidRPr="009F46B7">
        <w:rPr>
          <w:rFonts w:ascii="Angsana New" w:hAnsi="Angsana New"/>
          <w:sz w:val="28"/>
          <w:cs/>
        </w:rPr>
        <w:t xml:space="preserve"> จึงได้กลับรายการสินทรัพย์สิทธิการใช้ออกจำนวน </w:t>
      </w:r>
      <w:r w:rsidRPr="009F46B7">
        <w:rPr>
          <w:rFonts w:ascii="Angsana New" w:hAnsi="Angsana New"/>
          <w:sz w:val="28"/>
        </w:rPr>
        <w:t xml:space="preserve">38.22 </w:t>
      </w:r>
      <w:r w:rsidRPr="009F46B7">
        <w:rPr>
          <w:rFonts w:ascii="Angsana New" w:hAnsi="Angsana New"/>
          <w:sz w:val="28"/>
          <w:cs/>
        </w:rPr>
        <w:t xml:space="preserve">ล้านบาท และหนี้สินตามสัญญาเช่าออกจำนวน </w:t>
      </w:r>
      <w:r w:rsidRPr="009F46B7">
        <w:rPr>
          <w:rFonts w:ascii="Angsana New" w:hAnsi="Angsana New"/>
          <w:sz w:val="28"/>
        </w:rPr>
        <w:t xml:space="preserve">39.95 </w:t>
      </w:r>
      <w:r w:rsidRPr="009F46B7">
        <w:rPr>
          <w:rFonts w:ascii="Angsana New" w:hAnsi="Angsana New"/>
          <w:sz w:val="28"/>
          <w:cs/>
        </w:rPr>
        <w:t>ล้านบาท มีผล</w:t>
      </w:r>
      <w:r w:rsidRPr="009F46B7">
        <w:rPr>
          <w:rFonts w:ascii="Angsana New" w:hAnsi="Angsana New" w:hint="cs"/>
          <w:sz w:val="28"/>
          <w:cs/>
        </w:rPr>
        <w:t>ทำให้เกิด</w:t>
      </w:r>
      <w:r w:rsidRPr="009F46B7">
        <w:rPr>
          <w:rFonts w:ascii="Angsana New" w:hAnsi="Angsana New"/>
          <w:sz w:val="28"/>
          <w:cs/>
        </w:rPr>
        <w:t>กำไรจากการกลับรายการ</w:t>
      </w:r>
      <w:r w:rsidRPr="009F46B7">
        <w:rPr>
          <w:rFonts w:ascii="Angsana New" w:hAnsi="Angsana New" w:hint="cs"/>
          <w:sz w:val="28"/>
          <w:cs/>
        </w:rPr>
        <w:t>จำนวน</w:t>
      </w:r>
      <w:r w:rsidRPr="009F46B7">
        <w:rPr>
          <w:rFonts w:ascii="Angsana New" w:hAnsi="Angsana New"/>
          <w:sz w:val="28"/>
          <w:cs/>
        </w:rPr>
        <w:t xml:space="preserve"> </w:t>
      </w:r>
      <w:r w:rsidRPr="009F46B7">
        <w:rPr>
          <w:rFonts w:ascii="Angsana New" w:hAnsi="Angsana New"/>
          <w:sz w:val="28"/>
        </w:rPr>
        <w:t xml:space="preserve">1.73 </w:t>
      </w:r>
      <w:r w:rsidRPr="009F46B7">
        <w:rPr>
          <w:rFonts w:ascii="Angsana New" w:hAnsi="Angsana New"/>
          <w:sz w:val="28"/>
          <w:cs/>
        </w:rPr>
        <w:t xml:space="preserve">ล้านบาท </w:t>
      </w:r>
      <w:bookmarkEnd w:id="6"/>
    </w:p>
    <w:p w14:paraId="071A92F4" w14:textId="6901EDBA" w:rsidR="001E7FA4" w:rsidRDefault="00DA5935" w:rsidP="001E7FA4">
      <w:pPr>
        <w:spacing w:before="80"/>
        <w:ind w:left="562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lastRenderedPageBreak/>
        <w:t>เมื่อวันที่</w:t>
      </w:r>
      <w:r>
        <w:rPr>
          <w:rFonts w:ascii="Angsana New" w:hAnsi="Angsana New"/>
          <w:sz w:val="28"/>
        </w:rPr>
        <w:t xml:space="preserve"> 1</w:t>
      </w:r>
      <w:r>
        <w:rPr>
          <w:rFonts w:ascii="Angsana New" w:hAnsi="Angsana New" w:hint="cs"/>
          <w:sz w:val="28"/>
          <w:cs/>
        </w:rPr>
        <w:t xml:space="preserve"> มีนาคม</w:t>
      </w:r>
      <w:r>
        <w:rPr>
          <w:rFonts w:ascii="Angsana New" w:hAnsi="Angsana New"/>
          <w:sz w:val="28"/>
        </w:rPr>
        <w:t xml:space="preserve"> 2565 </w:t>
      </w:r>
      <w:r w:rsidR="001E7FA4" w:rsidRPr="00A37422">
        <w:rPr>
          <w:rFonts w:ascii="Angsana New" w:hAnsi="Angsana New" w:hint="cs"/>
          <w:sz w:val="28"/>
          <w:cs/>
        </w:rPr>
        <w:t>บริษัท</w:t>
      </w:r>
      <w:r w:rsidR="001E7FA4" w:rsidRPr="00A37422">
        <w:rPr>
          <w:rFonts w:ascii="Angsana New" w:hAnsi="Angsana New"/>
          <w:sz w:val="28"/>
          <w:cs/>
        </w:rPr>
        <w:t>ได้ทำสัญญาเช่าอาคาร</w:t>
      </w:r>
      <w:r w:rsidR="001E7FA4" w:rsidRPr="00A37422">
        <w:rPr>
          <w:rFonts w:ascii="Angsana New" w:hAnsi="Angsana New" w:hint="cs"/>
          <w:sz w:val="28"/>
          <w:cs/>
        </w:rPr>
        <w:t>ธนสารกับบริษัทที่เกี่ยวข้องกันเพื่อใช้เป็นอาคารสำนักงานแห่งใหม่</w:t>
      </w:r>
      <w:r>
        <w:rPr>
          <w:rFonts w:ascii="Angsana New" w:hAnsi="Angsana New" w:hint="cs"/>
          <w:sz w:val="28"/>
          <w:cs/>
        </w:rPr>
        <w:t xml:space="preserve"> โดยสัญญาเช่ามีระยะเวลาการเช่า </w:t>
      </w:r>
      <w:r>
        <w:rPr>
          <w:rFonts w:ascii="Angsana New" w:hAnsi="Angsana New"/>
          <w:sz w:val="28"/>
        </w:rPr>
        <w:t>10</w:t>
      </w:r>
      <w:r>
        <w:rPr>
          <w:rFonts w:ascii="Angsana New" w:hAnsi="Angsana New" w:hint="cs"/>
          <w:sz w:val="28"/>
          <w:cs/>
        </w:rPr>
        <w:t xml:space="preserve"> เดือน สิ้นสุดวันที่</w:t>
      </w:r>
      <w:r>
        <w:rPr>
          <w:rFonts w:ascii="Angsana New" w:hAnsi="Angsana New"/>
          <w:sz w:val="28"/>
        </w:rPr>
        <w:t xml:space="preserve"> 31</w:t>
      </w:r>
      <w:r>
        <w:rPr>
          <w:rFonts w:ascii="Angsana New" w:hAnsi="Angsana New" w:hint="cs"/>
          <w:sz w:val="28"/>
          <w:cs/>
        </w:rPr>
        <w:t xml:space="preserve"> ธันวาคม</w:t>
      </w:r>
      <w:r>
        <w:rPr>
          <w:rFonts w:ascii="Angsana New" w:hAnsi="Angsana New"/>
          <w:sz w:val="28"/>
        </w:rPr>
        <w:t xml:space="preserve"> 2565</w:t>
      </w:r>
      <w:r>
        <w:rPr>
          <w:rFonts w:ascii="Angsana New" w:hAnsi="Angsana New" w:hint="cs"/>
          <w:sz w:val="28"/>
          <w:cs/>
        </w:rPr>
        <w:t xml:space="preserve"> ต่อมาในเดือนมกราคม</w:t>
      </w:r>
      <w:r>
        <w:rPr>
          <w:rFonts w:ascii="Angsana New" w:hAnsi="Angsana New"/>
          <w:sz w:val="28"/>
        </w:rPr>
        <w:t xml:space="preserve"> 2566 </w:t>
      </w:r>
      <w:r>
        <w:rPr>
          <w:rFonts w:ascii="Angsana New" w:hAnsi="Angsana New" w:hint="cs"/>
          <w:sz w:val="28"/>
          <w:cs/>
        </w:rPr>
        <w:t xml:space="preserve">บริษัทได้ทำสัญญาเช่าฉบับใหม่มีระยะเวลารเช่า </w:t>
      </w:r>
      <w:r>
        <w:rPr>
          <w:rFonts w:ascii="Angsana New" w:hAnsi="Angsana New"/>
          <w:sz w:val="28"/>
        </w:rPr>
        <w:t>1</w:t>
      </w:r>
      <w:r>
        <w:rPr>
          <w:rFonts w:ascii="Angsana New" w:hAnsi="Angsana New" w:hint="cs"/>
          <w:sz w:val="28"/>
          <w:cs/>
        </w:rPr>
        <w:t xml:space="preserve"> ปี</w:t>
      </w:r>
      <w:r w:rsidR="001E7FA4" w:rsidRPr="00A37422">
        <w:rPr>
          <w:rFonts w:ascii="Angsana New" w:hAnsi="Angsana New" w:hint="cs"/>
          <w:sz w:val="28"/>
          <w:cs/>
        </w:rPr>
        <w:t xml:space="preserve"> </w:t>
      </w:r>
      <w:r w:rsidR="001E7FA4" w:rsidRPr="00A37422">
        <w:rPr>
          <w:rFonts w:ascii="Angsana New" w:hAnsi="Angsana New"/>
          <w:sz w:val="28"/>
          <w:cs/>
        </w:rPr>
        <w:t>และต่ออายุได้</w:t>
      </w:r>
      <w:r w:rsidR="00A37422" w:rsidRPr="00A37422">
        <w:rPr>
          <w:rFonts w:ascii="Angsana New" w:hAnsi="Angsana New" w:hint="cs"/>
          <w:sz w:val="28"/>
          <w:cs/>
        </w:rPr>
        <w:t xml:space="preserve">คราวละไม่น้อยกว่า </w:t>
      </w:r>
      <w:r w:rsidR="00A37422" w:rsidRPr="00A37422">
        <w:rPr>
          <w:rFonts w:ascii="Angsana New" w:hAnsi="Angsana New"/>
          <w:sz w:val="28"/>
        </w:rPr>
        <w:t>3</w:t>
      </w:r>
      <w:r w:rsidR="00A37422" w:rsidRPr="00A37422">
        <w:rPr>
          <w:rFonts w:ascii="Angsana New" w:hAnsi="Angsana New" w:hint="cs"/>
          <w:sz w:val="28"/>
          <w:cs/>
        </w:rPr>
        <w:t xml:space="preserve"> ปี</w:t>
      </w:r>
      <w:r w:rsidR="00A37422" w:rsidRPr="00A37422">
        <w:rPr>
          <w:rFonts w:ascii="Angsana New" w:hAnsi="Angsana New"/>
          <w:sz w:val="28"/>
          <w:cs/>
        </w:rPr>
        <w:t>ตามเงื่อนไขที่ระบุในบันทึกข้อตกลงแนบท้ายสั</w:t>
      </w:r>
      <w:r w:rsidR="00A37422" w:rsidRPr="00A37422">
        <w:rPr>
          <w:rFonts w:ascii="Angsana New" w:hAnsi="Angsana New" w:hint="cs"/>
          <w:sz w:val="28"/>
          <w:cs/>
        </w:rPr>
        <w:t>ญญาเช่า</w:t>
      </w:r>
      <w:r w:rsidR="001E7FA4" w:rsidRPr="00A37422">
        <w:rPr>
          <w:rFonts w:ascii="Angsana New" w:hAnsi="Angsana New"/>
          <w:sz w:val="28"/>
          <w:cs/>
        </w:rPr>
        <w:t xml:space="preserve"> </w:t>
      </w:r>
    </w:p>
    <w:p w14:paraId="233998AB" w14:textId="77777777" w:rsidR="00B6630F" w:rsidRDefault="00B6630F" w:rsidP="00B6630F">
      <w:pPr>
        <w:spacing w:before="80"/>
        <w:ind w:left="562"/>
        <w:jc w:val="thaiDistribute"/>
        <w:rPr>
          <w:rFonts w:ascii="Angsana New" w:hAnsi="Angsana New"/>
          <w:sz w:val="28"/>
        </w:rPr>
      </w:pPr>
      <w:r w:rsidRPr="006B285A">
        <w:rPr>
          <w:rFonts w:ascii="Angsana New" w:hAnsi="Angsana New" w:hint="cs"/>
          <w:sz w:val="28"/>
          <w:cs/>
        </w:rPr>
        <w:t>ใน</w:t>
      </w:r>
      <w:r>
        <w:rPr>
          <w:rFonts w:ascii="Angsana New" w:hAnsi="Angsana New" w:hint="cs"/>
          <w:sz w:val="28"/>
          <w:cs/>
        </w:rPr>
        <w:t xml:space="preserve">เดือนพฤษภาคม </w:t>
      </w:r>
      <w:r>
        <w:rPr>
          <w:rFonts w:ascii="Angsana New" w:hAnsi="Angsana New"/>
          <w:sz w:val="28"/>
        </w:rPr>
        <w:t>2565</w:t>
      </w:r>
      <w:r w:rsidRPr="006B285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สัญญาเช่าห้องเย็นที่มีกับบริษัทที่เกี่ยวข้องกันได้สิ้นสุดลงและบริษัทไม่ได้ต่อสัญญาเช่าเนื่องจากมีความตั้งใจที่จะ</w:t>
      </w:r>
      <w:r w:rsidRPr="006B285A">
        <w:rPr>
          <w:rFonts w:ascii="Angsana New" w:hAnsi="Angsana New" w:hint="cs"/>
          <w:sz w:val="28"/>
          <w:cs/>
        </w:rPr>
        <w:t>ซื้อ</w:t>
      </w:r>
      <w:r>
        <w:rPr>
          <w:rFonts w:ascii="Angsana New" w:hAnsi="Angsana New" w:hint="cs"/>
          <w:sz w:val="28"/>
          <w:cs/>
        </w:rPr>
        <w:t>สินทรัพย์</w:t>
      </w:r>
      <w:r w:rsidRPr="006B285A">
        <w:rPr>
          <w:rFonts w:ascii="Angsana New" w:hAnsi="Angsana New" w:hint="cs"/>
          <w:sz w:val="28"/>
          <w:cs/>
        </w:rPr>
        <w:t xml:space="preserve">ดังกล่าว </w:t>
      </w:r>
      <w:r>
        <w:rPr>
          <w:rFonts w:ascii="Angsana New" w:hAnsi="Angsana New" w:hint="cs"/>
          <w:sz w:val="28"/>
          <w:cs/>
        </w:rPr>
        <w:t>ดังนั้นบริษัทจึง</w:t>
      </w:r>
      <w:r w:rsidRPr="006B285A">
        <w:rPr>
          <w:rFonts w:ascii="Angsana New" w:hAnsi="Angsana New" w:hint="cs"/>
          <w:sz w:val="28"/>
          <w:cs/>
        </w:rPr>
        <w:t>ตัดจำหน่าย</w:t>
      </w:r>
      <w:r>
        <w:rPr>
          <w:rFonts w:ascii="Angsana New" w:hAnsi="Angsana New" w:hint="cs"/>
          <w:sz w:val="28"/>
          <w:cs/>
        </w:rPr>
        <w:t>สินทรัพย์สิทธิการใช้ ซึ่งมีมูลค่าสุทธิตามบัญชีจำนวน</w:t>
      </w:r>
      <w:r>
        <w:rPr>
          <w:rFonts w:ascii="Angsana New" w:hAnsi="Angsana New"/>
          <w:sz w:val="28"/>
        </w:rPr>
        <w:t xml:space="preserve"> </w:t>
      </w:r>
      <w:r w:rsidRPr="006B285A">
        <w:rPr>
          <w:rFonts w:ascii="Angsana New" w:hAnsi="Angsana New"/>
          <w:sz w:val="28"/>
        </w:rPr>
        <w:t>6</w:t>
      </w:r>
      <w:r>
        <w:rPr>
          <w:rFonts w:ascii="Angsana New" w:hAnsi="Angsana New"/>
          <w:sz w:val="28"/>
        </w:rPr>
        <w:t>.45</w:t>
      </w:r>
      <w:r w:rsidRPr="006B285A">
        <w:rPr>
          <w:rFonts w:ascii="Angsana New" w:hAnsi="Angsana New"/>
          <w:sz w:val="28"/>
        </w:rPr>
        <w:t xml:space="preserve"> </w:t>
      </w:r>
      <w:r w:rsidRPr="006B285A">
        <w:rPr>
          <w:rFonts w:ascii="Angsana New" w:hAnsi="Angsana New" w:hint="cs"/>
          <w:sz w:val="28"/>
          <w:cs/>
        </w:rPr>
        <w:t>ล้านบาท</w:t>
      </w:r>
      <w:r>
        <w:rPr>
          <w:rFonts w:ascii="Angsana New" w:hAnsi="Angsana New" w:hint="cs"/>
          <w:sz w:val="28"/>
          <w:cs/>
        </w:rPr>
        <w:t xml:space="preserve"> ออกจากบัญชี อย่างไรก็ตาม ปัจจุบันบริษัทอยู่ระหว่างการเจรจาซื้อห้องเย็นกับธนาคาร</w:t>
      </w:r>
      <w:r w:rsidRPr="00B33052">
        <w:rPr>
          <w:rFonts w:ascii="Angsana New" w:hAnsi="Angsana New" w:hint="cs"/>
          <w:sz w:val="28"/>
          <w:cs/>
        </w:rPr>
        <w:t xml:space="preserve">ผู้เป็นเจ้าของทรัพย์ </w:t>
      </w:r>
    </w:p>
    <w:p w14:paraId="0F11650F" w14:textId="77777777" w:rsidR="001853CD" w:rsidRDefault="001853CD" w:rsidP="005F3421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before="240" w:after="120"/>
        <w:ind w:left="567" w:hanging="357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E1A0A">
        <w:rPr>
          <w:rFonts w:ascii="Angsana New" w:hAnsi="Angsana New"/>
          <w:b/>
          <w:bCs/>
          <w:sz w:val="28"/>
          <w:szCs w:val="28"/>
          <w:cs/>
        </w:rPr>
        <w:t>ภาษีเงินได้รอการตัดบัญชี</w:t>
      </w:r>
      <w:r w:rsidR="007874B2" w:rsidRPr="00CE1A0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D7A20" w:rsidRPr="00CE1A0A">
        <w:rPr>
          <w:rFonts w:ascii="Angsana New" w:hAnsi="Angsana New"/>
          <w:b/>
          <w:bCs/>
          <w:sz w:val="28"/>
          <w:szCs w:val="28"/>
          <w:cs/>
        </w:rPr>
        <w:t>-</w:t>
      </w:r>
      <w:r w:rsidR="007874B2" w:rsidRPr="00CE1A0A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BD7A20" w:rsidRPr="00CE1A0A">
        <w:rPr>
          <w:rFonts w:ascii="Angsana New" w:hAnsi="Angsana New"/>
          <w:b/>
          <w:bCs/>
          <w:sz w:val="28"/>
          <w:szCs w:val="28"/>
          <w:cs/>
        </w:rPr>
        <w:t>สุทธิ</w:t>
      </w:r>
    </w:p>
    <w:p w14:paraId="295EAF04" w14:textId="127CC690" w:rsidR="0012306C" w:rsidRDefault="0012306C" w:rsidP="00531581">
      <w:pPr>
        <w:spacing w:before="120"/>
        <w:ind w:left="562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>ภาษีเงินได้รอการตัด</w:t>
      </w:r>
      <w:r w:rsidRPr="00497700">
        <w:rPr>
          <w:rFonts w:ascii="Angsana New" w:hAnsi="Angsana New"/>
          <w:sz w:val="28"/>
          <w:cs/>
        </w:rPr>
        <w:t>บัญชี</w:t>
      </w:r>
      <w:r w:rsidR="00FD75E5" w:rsidRPr="00497700">
        <w:rPr>
          <w:rFonts w:ascii="Angsana New" w:hAnsi="Angsana New"/>
          <w:sz w:val="28"/>
          <w:cs/>
        </w:rPr>
        <w:t xml:space="preserve"> </w:t>
      </w:r>
      <w:r w:rsidR="003B0146" w:rsidRPr="00497700">
        <w:rPr>
          <w:rFonts w:ascii="Angsana New" w:hAnsi="Angsana New"/>
          <w:sz w:val="28"/>
          <w:cs/>
        </w:rPr>
        <w:t xml:space="preserve">ณ วันที่ </w:t>
      </w:r>
      <w:r w:rsidR="00731DE2" w:rsidRPr="00497700">
        <w:rPr>
          <w:rFonts w:ascii="Angsana New" w:hAnsi="Angsana New"/>
          <w:sz w:val="28"/>
        </w:rPr>
        <w:t>31</w:t>
      </w:r>
      <w:r w:rsidR="0018430C" w:rsidRPr="00497700">
        <w:rPr>
          <w:rFonts w:ascii="Angsana New" w:hAnsi="Angsana New"/>
          <w:sz w:val="28"/>
          <w:cs/>
        </w:rPr>
        <w:t xml:space="preserve"> ธันวาคม </w:t>
      </w:r>
      <w:r w:rsidR="00D155BF" w:rsidRPr="00497700">
        <w:rPr>
          <w:rFonts w:ascii="Angsana New" w:hAnsi="Angsana New"/>
          <w:sz w:val="28"/>
        </w:rPr>
        <w:t>256</w:t>
      </w:r>
      <w:r w:rsidR="00073449">
        <w:rPr>
          <w:rFonts w:ascii="Angsana New" w:hAnsi="Angsana New"/>
          <w:sz w:val="28"/>
        </w:rPr>
        <w:t>5</w:t>
      </w:r>
      <w:r w:rsidR="00FD75E5" w:rsidRPr="00497700">
        <w:rPr>
          <w:rFonts w:ascii="Angsana New" w:hAnsi="Angsana New"/>
          <w:sz w:val="28"/>
          <w:cs/>
        </w:rPr>
        <w:t xml:space="preserve"> </w:t>
      </w:r>
      <w:r w:rsidR="00171100" w:rsidRPr="00497700">
        <w:rPr>
          <w:rFonts w:ascii="Angsana New" w:hAnsi="Angsana New"/>
          <w:sz w:val="28"/>
          <w:cs/>
        </w:rPr>
        <w:t xml:space="preserve">และ </w:t>
      </w:r>
      <w:r w:rsidR="00731DE2" w:rsidRPr="00497700">
        <w:rPr>
          <w:rFonts w:ascii="Angsana New" w:hAnsi="Angsana New"/>
          <w:sz w:val="28"/>
        </w:rPr>
        <w:t>256</w:t>
      </w:r>
      <w:r w:rsidR="00073449">
        <w:rPr>
          <w:rFonts w:ascii="Angsana New" w:hAnsi="Angsana New"/>
          <w:sz w:val="28"/>
        </w:rPr>
        <w:t>4</w:t>
      </w:r>
      <w:r w:rsidR="00171100" w:rsidRPr="00720100">
        <w:rPr>
          <w:rFonts w:ascii="Angsana New" w:hAnsi="Angsana New"/>
          <w:sz w:val="28"/>
          <w:cs/>
        </w:rPr>
        <w:t xml:space="preserve"> </w:t>
      </w:r>
      <w:r w:rsidR="00171100" w:rsidRPr="00CE1A0A">
        <w:rPr>
          <w:rFonts w:ascii="Angsana New" w:hAnsi="Angsana New"/>
          <w:sz w:val="28"/>
          <w:cs/>
        </w:rPr>
        <w:t>ประกอบด้วย</w:t>
      </w:r>
    </w:p>
    <w:tbl>
      <w:tblPr>
        <w:tblW w:w="8640" w:type="dxa"/>
        <w:tblInd w:w="540" w:type="dxa"/>
        <w:tblLook w:val="0000" w:firstRow="0" w:lastRow="0" w:firstColumn="0" w:lastColumn="0" w:noHBand="0" w:noVBand="0"/>
      </w:tblPr>
      <w:tblGrid>
        <w:gridCol w:w="5184"/>
        <w:gridCol w:w="1728"/>
        <w:gridCol w:w="1728"/>
      </w:tblGrid>
      <w:tr w:rsidR="005778E7" w:rsidRPr="00D476D3" w14:paraId="5CFD4408" w14:textId="77777777" w:rsidTr="00531581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99B85" w14:textId="77777777" w:rsidR="005778E7" w:rsidRPr="00D476D3" w:rsidRDefault="005778E7" w:rsidP="0099586A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008C4" w14:textId="6E83D22B" w:rsidR="005778E7" w:rsidRPr="00D476D3" w:rsidRDefault="005778E7" w:rsidP="0099586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6D3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="000C0EB8" w:rsidRPr="000C0EB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5778E7" w:rsidRPr="00D476D3" w14:paraId="302EF726" w14:textId="77777777" w:rsidTr="00531581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7D86B" w14:textId="77777777" w:rsidR="005778E7" w:rsidRPr="00D476D3" w:rsidRDefault="005778E7" w:rsidP="0099586A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A68831" w14:textId="77777777" w:rsidR="005778E7" w:rsidRPr="00D476D3" w:rsidRDefault="005778E7" w:rsidP="0099586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D476D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C39B71" w14:textId="77777777" w:rsidR="005778E7" w:rsidRPr="00D476D3" w:rsidRDefault="005778E7" w:rsidP="0099586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D476D3">
              <w:rPr>
                <w:rFonts w:ascii="Angsana New" w:hAnsi="Angsana New"/>
                <w:sz w:val="28"/>
              </w:rPr>
              <w:t>2564</w:t>
            </w:r>
          </w:p>
        </w:tc>
      </w:tr>
      <w:tr w:rsidR="00601F04" w:rsidRPr="00D476D3" w14:paraId="066C70F3" w14:textId="77777777" w:rsidTr="00531581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8CDBA" w14:textId="77777777" w:rsidR="00601F04" w:rsidRPr="00D476D3" w:rsidRDefault="00601F04" w:rsidP="0099586A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890201" w14:textId="77777777" w:rsidR="00601F04" w:rsidRPr="00D476D3" w:rsidRDefault="00601F04" w:rsidP="00601F04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1ECB5D" w14:textId="22B15AB2" w:rsidR="00601F04" w:rsidRPr="00D476D3" w:rsidRDefault="00601F04" w:rsidP="00601F04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ปรับปรุงใหม่)</w:t>
            </w:r>
          </w:p>
        </w:tc>
      </w:tr>
      <w:tr w:rsidR="005778E7" w:rsidRPr="00D476D3" w14:paraId="00BBDF12" w14:textId="77777777" w:rsidTr="00601F0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95CF7" w14:textId="0BA4DAAA" w:rsidR="005778E7" w:rsidRPr="00D476D3" w:rsidRDefault="005778E7" w:rsidP="005778E7">
            <w:pPr>
              <w:spacing w:line="40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B065F8" w14:textId="34770896" w:rsidR="005778E7" w:rsidRPr="005778E7" w:rsidRDefault="001909A6" w:rsidP="000C7F29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21</w:t>
            </w:r>
            <w:r w:rsidR="00601F04">
              <w:rPr>
                <w:rFonts w:ascii="Angsana New" w:hAnsi="Angsana New"/>
                <w:color w:val="000000"/>
                <w:sz w:val="28"/>
              </w:rPr>
              <w:t>,</w:t>
            </w:r>
            <w:r w:rsidR="000C7F29">
              <w:rPr>
                <w:rFonts w:ascii="Angsana New" w:hAnsi="Angsana New"/>
                <w:color w:val="000000"/>
                <w:sz w:val="28"/>
              </w:rPr>
              <w:t>6</w:t>
            </w:r>
            <w:r>
              <w:rPr>
                <w:rFonts w:ascii="Angsana New" w:hAnsi="Angsana New"/>
                <w:color w:val="000000"/>
                <w:sz w:val="28"/>
              </w:rPr>
              <w:t>67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44A6B2" w14:textId="6C38EC91" w:rsidR="005778E7" w:rsidRPr="005778E7" w:rsidRDefault="00601F04" w:rsidP="00DC21A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14,219</w:t>
            </w:r>
          </w:p>
        </w:tc>
      </w:tr>
      <w:tr w:rsidR="005778E7" w:rsidRPr="00D476D3" w14:paraId="5D1B1E41" w14:textId="77777777" w:rsidTr="00601F0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69784D" w14:textId="23C69E2B" w:rsidR="005778E7" w:rsidRPr="00D476D3" w:rsidRDefault="005778E7" w:rsidP="005778E7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38F5BE" w14:textId="47A88914" w:rsidR="005778E7" w:rsidRPr="005778E7" w:rsidRDefault="00601F04" w:rsidP="005778E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(24,480)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8622D" w14:textId="78D623DB" w:rsidR="005778E7" w:rsidRPr="005778E7" w:rsidRDefault="00DC21A7" w:rsidP="00DC21A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(23,267</w:t>
            </w:r>
            <w:r w:rsidR="005778E7" w:rsidRPr="005778E7">
              <w:rPr>
                <w:rFonts w:ascii="Angsana New" w:hAnsi="Angsana New"/>
                <w:sz w:val="28"/>
              </w:rPr>
              <w:t>)</w:t>
            </w:r>
          </w:p>
        </w:tc>
      </w:tr>
      <w:tr w:rsidR="005778E7" w:rsidRPr="00D476D3" w14:paraId="0F9CAF9B" w14:textId="77777777" w:rsidTr="00601F0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48F82" w14:textId="003F9A93" w:rsidR="005778E7" w:rsidRPr="00D476D3" w:rsidRDefault="00836BA1" w:rsidP="005778E7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หนี้สิน</w:t>
            </w:r>
            <w:r w:rsidR="005778E7" w:rsidRPr="00CE1A0A">
              <w:rPr>
                <w:rFonts w:ascii="Angsana New" w:hAnsi="Angsana New"/>
                <w:sz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E25DA5" w14:textId="6AF1C9B7" w:rsidR="005778E7" w:rsidRPr="005778E7" w:rsidRDefault="001909A6" w:rsidP="000C7F2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0C7F29">
              <w:rPr>
                <w:rFonts w:ascii="Angsana New" w:hAnsi="Angsana New"/>
                <w:color w:val="000000"/>
                <w:sz w:val="28"/>
              </w:rPr>
              <w:t>2,813</w:t>
            </w:r>
            <w:r w:rsidR="00601F04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2F60AE" w14:textId="044414A4" w:rsidR="005778E7" w:rsidRPr="005778E7" w:rsidRDefault="00DC21A7" w:rsidP="00601F04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601F04">
              <w:rPr>
                <w:rFonts w:ascii="Angsana New" w:hAnsi="Angsana New"/>
                <w:sz w:val="28"/>
              </w:rPr>
              <w:t>9,048</w:t>
            </w:r>
            <w:r w:rsidR="005778E7" w:rsidRPr="005778E7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5618304C" w14:textId="7EE12108" w:rsidR="00B231B6" w:rsidRDefault="0012306C" w:rsidP="0028283D">
      <w:pPr>
        <w:spacing w:before="120"/>
        <w:ind w:left="562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>รายการเคลื่อนไหวของสินทรัพย์ภาษีเงินได้รอก</w:t>
      </w:r>
      <w:r w:rsidR="00663E92" w:rsidRPr="00CE1A0A">
        <w:rPr>
          <w:rFonts w:ascii="Angsana New" w:hAnsi="Angsana New"/>
          <w:sz w:val="28"/>
          <w:cs/>
        </w:rPr>
        <w:t>ารตัดบัญชี</w:t>
      </w:r>
      <w:r w:rsidR="005E7D7F" w:rsidRPr="00CE1A0A">
        <w:rPr>
          <w:rFonts w:ascii="Angsana New" w:hAnsi="Angsana New"/>
          <w:sz w:val="28"/>
          <w:cs/>
        </w:rPr>
        <w:t>และหนี้สินภาษีเงินได้รอการตัดบัญชี</w:t>
      </w:r>
      <w:r w:rsidR="00663E92" w:rsidRPr="00CE1A0A">
        <w:rPr>
          <w:rFonts w:ascii="Angsana New" w:hAnsi="Angsana New"/>
          <w:sz w:val="28"/>
          <w:cs/>
        </w:rPr>
        <w:t>ที่เกิดขึ้น</w:t>
      </w:r>
      <w:r w:rsidR="009C7801" w:rsidRPr="00CE1A0A">
        <w:rPr>
          <w:rFonts w:ascii="Angsana New" w:hAnsi="Angsana New"/>
          <w:sz w:val="28"/>
          <w:cs/>
        </w:rPr>
        <w:t>สำหรับปี</w:t>
      </w:r>
      <w:r w:rsidR="009C7801" w:rsidRPr="00497700">
        <w:rPr>
          <w:rFonts w:ascii="Angsana New" w:hAnsi="Angsana New"/>
          <w:sz w:val="28"/>
          <w:cs/>
        </w:rPr>
        <w:t xml:space="preserve">สิ้นสุดวันที่ </w:t>
      </w:r>
      <w:r w:rsidR="00731DE2" w:rsidRPr="00497700">
        <w:rPr>
          <w:rFonts w:ascii="Angsana New" w:hAnsi="Angsana New"/>
          <w:sz w:val="28"/>
        </w:rPr>
        <w:t>31</w:t>
      </w:r>
      <w:r w:rsidR="009C7801" w:rsidRPr="00497700">
        <w:rPr>
          <w:rFonts w:ascii="Angsana New" w:hAnsi="Angsana New"/>
          <w:sz w:val="28"/>
          <w:cs/>
        </w:rPr>
        <w:t xml:space="preserve"> ธันวาคม </w:t>
      </w:r>
      <w:r w:rsidR="00731DE2" w:rsidRPr="00497700">
        <w:rPr>
          <w:rFonts w:ascii="Angsana New" w:hAnsi="Angsana New"/>
          <w:sz w:val="28"/>
        </w:rPr>
        <w:t>256</w:t>
      </w:r>
      <w:r w:rsidR="001F0DBF">
        <w:rPr>
          <w:rFonts w:ascii="Angsana New" w:hAnsi="Angsana New"/>
          <w:sz w:val="28"/>
        </w:rPr>
        <w:t>5</w:t>
      </w:r>
      <w:r w:rsidR="009C7801" w:rsidRPr="00497700">
        <w:rPr>
          <w:rFonts w:ascii="Angsana New" w:hAnsi="Angsana New"/>
          <w:sz w:val="28"/>
          <w:cs/>
        </w:rPr>
        <w:t xml:space="preserve"> และ </w:t>
      </w:r>
      <w:r w:rsidR="00731DE2" w:rsidRPr="00497700">
        <w:rPr>
          <w:rFonts w:ascii="Angsana New" w:hAnsi="Angsana New"/>
          <w:sz w:val="28"/>
        </w:rPr>
        <w:t>256</w:t>
      </w:r>
      <w:r w:rsidR="001F0DBF">
        <w:rPr>
          <w:rFonts w:ascii="Angsana New" w:hAnsi="Angsana New"/>
          <w:sz w:val="28"/>
        </w:rPr>
        <w:t>4</w:t>
      </w:r>
      <w:r w:rsidR="009C7801" w:rsidRPr="00497700">
        <w:rPr>
          <w:rFonts w:ascii="Angsana New" w:hAnsi="Angsana New"/>
          <w:sz w:val="28"/>
          <w:cs/>
        </w:rPr>
        <w:t xml:space="preserve"> มีดังนี้</w:t>
      </w:r>
    </w:p>
    <w:tbl>
      <w:tblPr>
        <w:tblW w:w="87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98"/>
        <w:gridCol w:w="1440"/>
        <w:gridCol w:w="1238"/>
        <w:gridCol w:w="1239"/>
        <w:gridCol w:w="1512"/>
      </w:tblGrid>
      <w:tr w:rsidR="00DA1861" w:rsidRPr="00AF5DFF" w14:paraId="60167823" w14:textId="77777777" w:rsidTr="0028283D">
        <w:trPr>
          <w:tblHeader/>
        </w:trPr>
        <w:tc>
          <w:tcPr>
            <w:tcW w:w="3298" w:type="dxa"/>
          </w:tcPr>
          <w:p w14:paraId="7901BBE8" w14:textId="77777777" w:rsidR="00DA1861" w:rsidRPr="00AF5DFF" w:rsidRDefault="00DA1861" w:rsidP="00B86306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429" w:type="dxa"/>
            <w:gridSpan w:val="4"/>
            <w:vAlign w:val="bottom"/>
          </w:tcPr>
          <w:p w14:paraId="5292AD7D" w14:textId="174A9979" w:rsidR="00DA1861" w:rsidRPr="00CE1A0A" w:rsidRDefault="00DA1861" w:rsidP="00B863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="000C0EB8" w:rsidRPr="000C0EB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B53384" w:rsidRPr="00AF5DFF" w14:paraId="5D4C6E65" w14:textId="77777777" w:rsidTr="0028283D">
        <w:trPr>
          <w:trHeight w:val="324"/>
          <w:tblHeader/>
        </w:trPr>
        <w:tc>
          <w:tcPr>
            <w:tcW w:w="3298" w:type="dxa"/>
          </w:tcPr>
          <w:p w14:paraId="418EF64B" w14:textId="77777777" w:rsidR="00B53384" w:rsidRPr="00CE1A0A" w:rsidRDefault="00B53384" w:rsidP="00B86306">
            <w:pPr>
              <w:spacing w:beforeLines="20" w:before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48B753D" w14:textId="263AF521" w:rsidR="00B53384" w:rsidRPr="00AF5DFF" w:rsidRDefault="00D5619F" w:rsidP="00D56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             1 </w:t>
            </w:r>
            <w:r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151D5E69" w14:textId="77777777" w:rsidR="00B53384" w:rsidRDefault="00B53384" w:rsidP="00B863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239" w:type="dxa"/>
            <w:vAlign w:val="bottom"/>
          </w:tcPr>
          <w:p w14:paraId="22BB8CEE" w14:textId="77777777" w:rsidR="00B53384" w:rsidRPr="00CE1A0A" w:rsidRDefault="00B53384" w:rsidP="00B8630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512" w:type="dxa"/>
            <w:vAlign w:val="bottom"/>
          </w:tcPr>
          <w:p w14:paraId="101A5570" w14:textId="3CD88A3D" w:rsidR="00B53384" w:rsidRPr="00AF5DFF" w:rsidRDefault="00D5619F" w:rsidP="00D56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วันที่            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2565</w:t>
            </w:r>
          </w:p>
        </w:tc>
      </w:tr>
      <w:tr w:rsidR="00DA1861" w:rsidRPr="004532E2" w14:paraId="038585B4" w14:textId="77777777" w:rsidTr="0028283D">
        <w:trPr>
          <w:trHeight w:val="325"/>
        </w:trPr>
        <w:tc>
          <w:tcPr>
            <w:tcW w:w="3298" w:type="dxa"/>
            <w:vAlign w:val="bottom"/>
          </w:tcPr>
          <w:p w14:paraId="5109242A" w14:textId="77777777" w:rsidR="00DA1861" w:rsidRPr="00CE1A0A" w:rsidRDefault="00DA1861" w:rsidP="00B86306">
            <w:pPr>
              <w:spacing w:beforeLines="20" w:before="48" w:line="240" w:lineRule="atLeast"/>
              <w:ind w:left="3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1A0A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66BD4156" w14:textId="77777777" w:rsidR="00DA1861" w:rsidRPr="00AF5DFF" w:rsidRDefault="00DA1861" w:rsidP="00B86306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 w:firstLine="34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05807788" w14:textId="77777777" w:rsidR="00DA1861" w:rsidRPr="00AF5DFF" w:rsidRDefault="00DA1861" w:rsidP="00B8630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vAlign w:val="bottom"/>
          </w:tcPr>
          <w:p w14:paraId="2C76567A" w14:textId="77777777" w:rsidR="00DA1861" w:rsidRPr="00AF5DFF" w:rsidRDefault="00DA1861" w:rsidP="00B86306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52E05764" w14:textId="77777777" w:rsidR="00DA1861" w:rsidRPr="00AF5DFF" w:rsidRDefault="00DA1861" w:rsidP="00B86306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8070C1" w:rsidRPr="00AF5DFF" w14:paraId="17EA636C" w14:textId="77777777" w:rsidTr="00F04A31">
        <w:trPr>
          <w:trHeight w:val="403"/>
        </w:trPr>
        <w:tc>
          <w:tcPr>
            <w:tcW w:w="3298" w:type="dxa"/>
          </w:tcPr>
          <w:p w14:paraId="3466ECDC" w14:textId="0ADAAE28" w:rsidR="008070C1" w:rsidRPr="00CE1A0A" w:rsidRDefault="008070C1" w:rsidP="008070C1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  <w:r w:rsidRPr="0059367F">
              <w:rPr>
                <w:rFonts w:ascii="Angsana New" w:hAnsi="Angsana New"/>
                <w:sz w:val="28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6B997CAD" w14:textId="1FDE797F" w:rsidR="008070C1" w:rsidRPr="007243EB" w:rsidRDefault="008070C1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7243EB">
              <w:rPr>
                <w:rFonts w:ascii="Angsana New" w:hAnsi="Angsana New"/>
                <w:sz w:val="28"/>
              </w:rPr>
              <w:t>210</w:t>
            </w:r>
          </w:p>
        </w:tc>
        <w:tc>
          <w:tcPr>
            <w:tcW w:w="1238" w:type="dxa"/>
            <w:shd w:val="clear" w:color="auto" w:fill="auto"/>
          </w:tcPr>
          <w:p w14:paraId="7A50E0FF" w14:textId="2A24D0B5" w:rsidR="008070C1" w:rsidRPr="007243EB" w:rsidRDefault="004F305B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</w:t>
            </w:r>
            <w:r w:rsidR="008070C1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BD48310" w14:textId="67D2F3BF" w:rsidR="008070C1" w:rsidRPr="007243EB" w:rsidRDefault="008070C1" w:rsidP="008070C1">
            <w:pPr>
              <w:tabs>
                <w:tab w:val="left" w:pos="907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72B4A9FE" w14:textId="2BEF3A6D" w:rsidR="008070C1" w:rsidRPr="007243EB" w:rsidRDefault="004F305B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</w:t>
            </w:r>
            <w:r w:rsidR="008070C1">
              <w:rPr>
                <w:rFonts w:ascii="Angsana New" w:hAnsi="Angsana New"/>
                <w:sz w:val="28"/>
              </w:rPr>
              <w:t>79</w:t>
            </w:r>
          </w:p>
        </w:tc>
      </w:tr>
      <w:tr w:rsidR="00CC2CB7" w:rsidRPr="00AF5DFF" w14:paraId="3DFE04DF" w14:textId="77777777" w:rsidTr="00F04A31">
        <w:trPr>
          <w:trHeight w:val="403"/>
        </w:trPr>
        <w:tc>
          <w:tcPr>
            <w:tcW w:w="3298" w:type="dxa"/>
          </w:tcPr>
          <w:p w14:paraId="122B9E7E" w14:textId="07F291F8" w:rsidR="00CC2CB7" w:rsidRPr="00CC2CB7" w:rsidRDefault="00CC2CB7" w:rsidP="008070C1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ค่าเผื่อการด้อยค่าสินทรัพย์</w:t>
            </w:r>
          </w:p>
        </w:tc>
        <w:tc>
          <w:tcPr>
            <w:tcW w:w="1440" w:type="dxa"/>
            <w:shd w:val="clear" w:color="auto" w:fill="auto"/>
          </w:tcPr>
          <w:p w14:paraId="2E6C0D4F" w14:textId="7FD690A3" w:rsidR="00CC2CB7" w:rsidRPr="007243EB" w:rsidRDefault="00CC2CB7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024758C2" w14:textId="6577AA3C" w:rsidR="00CC2CB7" w:rsidRDefault="00CC2CB7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3,649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624C1C7" w14:textId="3ACAA4BA" w:rsidR="00CC2CB7" w:rsidRDefault="00CC2CB7" w:rsidP="008070C1">
            <w:pPr>
              <w:tabs>
                <w:tab w:val="left" w:pos="907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4B2AA4B8" w14:textId="71A0F1CA" w:rsidR="00CC2CB7" w:rsidRDefault="00CC2CB7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3,649</w:t>
            </w:r>
          </w:p>
        </w:tc>
      </w:tr>
      <w:tr w:rsidR="008070C1" w:rsidRPr="00AF5DFF" w14:paraId="6217ABA3" w14:textId="77777777" w:rsidTr="00F04A31">
        <w:trPr>
          <w:trHeight w:val="403"/>
        </w:trPr>
        <w:tc>
          <w:tcPr>
            <w:tcW w:w="3298" w:type="dxa"/>
          </w:tcPr>
          <w:p w14:paraId="15F4DA50" w14:textId="013E73F9" w:rsidR="008070C1" w:rsidRPr="00CE1A0A" w:rsidRDefault="008070C1" w:rsidP="008070C1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  <w:r w:rsidRPr="0059367F">
              <w:rPr>
                <w:rFonts w:ascii="Angsana New" w:hAnsi="Angsan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6D67EBC1" w14:textId="50008E7B" w:rsidR="008070C1" w:rsidRPr="007243EB" w:rsidRDefault="008070C1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11,882</w:t>
            </w:r>
          </w:p>
        </w:tc>
        <w:tc>
          <w:tcPr>
            <w:tcW w:w="1238" w:type="dxa"/>
            <w:shd w:val="clear" w:color="auto" w:fill="auto"/>
          </w:tcPr>
          <w:p w14:paraId="46CC29E6" w14:textId="26B57E9A" w:rsidR="008070C1" w:rsidRPr="007243EB" w:rsidRDefault="008070C1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(193)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1702DDB" w14:textId="47B040AE" w:rsidR="008070C1" w:rsidRPr="007243EB" w:rsidRDefault="008070C1" w:rsidP="008070C1">
            <w:pPr>
              <w:tabs>
                <w:tab w:val="left" w:pos="907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4,257</w:t>
            </w:r>
          </w:p>
        </w:tc>
        <w:tc>
          <w:tcPr>
            <w:tcW w:w="1512" w:type="dxa"/>
            <w:shd w:val="clear" w:color="auto" w:fill="auto"/>
          </w:tcPr>
          <w:p w14:paraId="679BE11B" w14:textId="30DC2578" w:rsidR="008070C1" w:rsidRPr="007243EB" w:rsidRDefault="008070C1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15,946</w:t>
            </w:r>
          </w:p>
        </w:tc>
      </w:tr>
      <w:tr w:rsidR="008070C1" w:rsidRPr="00AF5DFF" w14:paraId="49984045" w14:textId="77777777" w:rsidTr="00F04A31">
        <w:trPr>
          <w:trHeight w:val="403"/>
        </w:trPr>
        <w:tc>
          <w:tcPr>
            <w:tcW w:w="3298" w:type="dxa"/>
          </w:tcPr>
          <w:p w14:paraId="5D8C7720" w14:textId="53F3CE58" w:rsidR="008070C1" w:rsidRPr="00CE1A0A" w:rsidRDefault="008070C1" w:rsidP="008070C1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  <w:r w:rsidRPr="0059367F">
              <w:rPr>
                <w:rFonts w:ascii="Angsana New" w:hAnsi="Angsana New"/>
                <w:sz w:val="28"/>
                <w:cs/>
                <w:lang w:val="en-GB"/>
              </w:rPr>
              <w:t>ดอกเบี้ยจ่ายจากสัญญาปรับโครงสร้างหนี้</w:t>
            </w:r>
          </w:p>
        </w:tc>
        <w:tc>
          <w:tcPr>
            <w:tcW w:w="1440" w:type="dxa"/>
            <w:shd w:val="clear" w:color="auto" w:fill="auto"/>
          </w:tcPr>
          <w:p w14:paraId="70C2F118" w14:textId="418707CF" w:rsidR="008070C1" w:rsidRPr="007243EB" w:rsidRDefault="008070C1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7243EB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238" w:type="dxa"/>
            <w:shd w:val="clear" w:color="auto" w:fill="auto"/>
          </w:tcPr>
          <w:p w14:paraId="01A82A32" w14:textId="1B0CFC16" w:rsidR="008070C1" w:rsidRPr="007243EB" w:rsidRDefault="008070C1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116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B677909" w14:textId="22DDE2EB" w:rsidR="008070C1" w:rsidRPr="007243EB" w:rsidRDefault="008070C1" w:rsidP="008070C1">
            <w:pPr>
              <w:tabs>
                <w:tab w:val="left" w:pos="907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3B9B22F1" w14:textId="23F9F241" w:rsidR="008070C1" w:rsidRPr="007243EB" w:rsidRDefault="008070C1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219</w:t>
            </w:r>
          </w:p>
        </w:tc>
      </w:tr>
      <w:tr w:rsidR="008070C1" w:rsidRPr="00AF5DFF" w14:paraId="6E40DCFD" w14:textId="77777777" w:rsidTr="00F04A31">
        <w:trPr>
          <w:trHeight w:val="403"/>
        </w:trPr>
        <w:tc>
          <w:tcPr>
            <w:tcW w:w="3298" w:type="dxa"/>
          </w:tcPr>
          <w:p w14:paraId="41207C75" w14:textId="6D586657" w:rsidR="008070C1" w:rsidRPr="00CE1A0A" w:rsidRDefault="008070C1" w:rsidP="008070C1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  <w:r w:rsidRPr="0059367F">
              <w:rPr>
                <w:rFonts w:ascii="Angsana New" w:hAnsi="Angsana New" w:hint="cs"/>
                <w:sz w:val="28"/>
                <w:cs/>
                <w:lang w:val="en-GB"/>
              </w:rPr>
              <w:t>ประมาณการรับคืนสินค้า</w:t>
            </w:r>
          </w:p>
        </w:tc>
        <w:tc>
          <w:tcPr>
            <w:tcW w:w="1440" w:type="dxa"/>
            <w:shd w:val="clear" w:color="auto" w:fill="auto"/>
          </w:tcPr>
          <w:p w14:paraId="16537218" w14:textId="5B2D9D72" w:rsidR="008070C1" w:rsidRPr="007243EB" w:rsidRDefault="008070C1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7243EB">
              <w:rPr>
                <w:rFonts w:ascii="Angsana New" w:hAnsi="Angsana New"/>
                <w:sz w:val="28"/>
              </w:rPr>
              <w:t>2,024</w:t>
            </w:r>
          </w:p>
        </w:tc>
        <w:tc>
          <w:tcPr>
            <w:tcW w:w="1238" w:type="dxa"/>
            <w:shd w:val="clear" w:color="auto" w:fill="auto"/>
          </w:tcPr>
          <w:p w14:paraId="1A4CB12D" w14:textId="438603E7" w:rsidR="008070C1" w:rsidRPr="007243EB" w:rsidRDefault="008070C1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(1,337)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B35D681" w14:textId="355726DE" w:rsidR="008070C1" w:rsidRPr="007243EB" w:rsidRDefault="008070C1" w:rsidP="008070C1">
            <w:pPr>
              <w:tabs>
                <w:tab w:val="left" w:pos="907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2B72CD75" w14:textId="799A1CB9" w:rsidR="008070C1" w:rsidRPr="007243EB" w:rsidRDefault="008070C1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687</w:t>
            </w:r>
          </w:p>
        </w:tc>
      </w:tr>
      <w:tr w:rsidR="008070C1" w:rsidRPr="00AF5DFF" w14:paraId="477B21AA" w14:textId="77777777" w:rsidTr="00F04A31">
        <w:trPr>
          <w:trHeight w:val="403"/>
        </w:trPr>
        <w:tc>
          <w:tcPr>
            <w:tcW w:w="3298" w:type="dxa"/>
          </w:tcPr>
          <w:p w14:paraId="089FA305" w14:textId="297A62BD" w:rsidR="008070C1" w:rsidRPr="0059367F" w:rsidRDefault="008070C1" w:rsidP="008070C1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  <w:lang w:val="en-GB"/>
              </w:rPr>
            </w:pPr>
            <w:r w:rsidRPr="00F50C61">
              <w:rPr>
                <w:rFonts w:ascii="Angsana New" w:hAnsi="Angsana New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</w:tcPr>
          <w:p w14:paraId="6F3DAAAA" w14:textId="0AB8F442" w:rsidR="008070C1" w:rsidRPr="007243EB" w:rsidRDefault="008070C1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7243E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2BC93046" w14:textId="5D00885F" w:rsidR="008070C1" w:rsidRPr="007243EB" w:rsidRDefault="008070C1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04DB24A" w14:textId="6B7ACFCA" w:rsidR="008070C1" w:rsidRPr="007243EB" w:rsidRDefault="008070C1" w:rsidP="008070C1">
            <w:pPr>
              <w:tabs>
                <w:tab w:val="left" w:pos="907"/>
              </w:tabs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1FBD97F4" w14:textId="62327C53" w:rsidR="008070C1" w:rsidRPr="007243EB" w:rsidRDefault="008070C1" w:rsidP="008070C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87</w:t>
            </w:r>
          </w:p>
        </w:tc>
      </w:tr>
      <w:tr w:rsidR="00204DEB" w:rsidRPr="00AF5DFF" w14:paraId="06861A54" w14:textId="77777777" w:rsidTr="007243EB">
        <w:trPr>
          <w:trHeight w:val="403"/>
        </w:trPr>
        <w:tc>
          <w:tcPr>
            <w:tcW w:w="3298" w:type="dxa"/>
            <w:vAlign w:val="bottom"/>
          </w:tcPr>
          <w:p w14:paraId="204B2FEF" w14:textId="77777777" w:rsidR="00204DEB" w:rsidRPr="00CE1A0A" w:rsidRDefault="00204DEB" w:rsidP="00204DEB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7AB651" w14:textId="7E2B416A" w:rsidR="00204DEB" w:rsidRPr="007243EB" w:rsidRDefault="007243EB" w:rsidP="008070C1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14,219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1B1411B" w14:textId="71889007" w:rsidR="00204DEB" w:rsidRPr="007243EB" w:rsidRDefault="004F305B" w:rsidP="004F30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0F048F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</w:t>
            </w:r>
            <w:r w:rsidR="000F048F">
              <w:rPr>
                <w:rFonts w:ascii="Angsana New" w:hAnsi="Angsana New"/>
                <w:sz w:val="28"/>
              </w:rPr>
              <w:t>91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81B7011" w14:textId="6A4DDC60" w:rsidR="00204DEB" w:rsidRPr="007243EB" w:rsidRDefault="00F708FB" w:rsidP="008070C1">
            <w:pPr>
              <w:pBdr>
                <w:top w:val="single" w:sz="4" w:space="1" w:color="auto"/>
                <w:bottom w:val="single" w:sz="4" w:space="1" w:color="auto"/>
              </w:pBdr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4,257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FA70C0D" w14:textId="1DFA5BB6" w:rsidR="00204DEB" w:rsidRPr="007243EB" w:rsidRDefault="000F048F" w:rsidP="004F305B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</w:t>
            </w:r>
            <w:r w:rsidR="004F305B">
              <w:rPr>
                <w:rFonts w:ascii="Angsana New" w:hAnsi="Angsana New"/>
                <w:sz w:val="28"/>
              </w:rPr>
              <w:t>6</w:t>
            </w:r>
            <w:r>
              <w:rPr>
                <w:rFonts w:ascii="Angsana New" w:hAnsi="Angsana New"/>
                <w:sz w:val="28"/>
              </w:rPr>
              <w:t>67</w:t>
            </w:r>
          </w:p>
        </w:tc>
      </w:tr>
      <w:tr w:rsidR="009F147B" w:rsidRPr="00AF5DFF" w14:paraId="2800AD61" w14:textId="77777777" w:rsidTr="007243EB">
        <w:trPr>
          <w:trHeight w:val="403"/>
        </w:trPr>
        <w:tc>
          <w:tcPr>
            <w:tcW w:w="3298" w:type="dxa"/>
            <w:vAlign w:val="bottom"/>
          </w:tcPr>
          <w:p w14:paraId="651E99E8" w14:textId="77777777" w:rsidR="009F147B" w:rsidRPr="00CE1A0A" w:rsidRDefault="009F147B" w:rsidP="00204DEB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2034134" w14:textId="77777777" w:rsidR="009F147B" w:rsidRDefault="009F147B" w:rsidP="009F147B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1E9659F" w14:textId="77777777" w:rsidR="009F147B" w:rsidRDefault="009F147B" w:rsidP="009F147B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61EC56A8" w14:textId="77777777" w:rsidR="009F147B" w:rsidRDefault="009F147B" w:rsidP="009F147B">
            <w:pPr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42C55953" w14:textId="77777777" w:rsidR="009F147B" w:rsidRPr="007243EB" w:rsidRDefault="009F147B" w:rsidP="009F147B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619F" w:rsidRPr="00AF5DFF" w14:paraId="71001CD6" w14:textId="77777777" w:rsidTr="007243EB">
        <w:trPr>
          <w:trHeight w:val="403"/>
        </w:trPr>
        <w:tc>
          <w:tcPr>
            <w:tcW w:w="3298" w:type="dxa"/>
            <w:vAlign w:val="bottom"/>
          </w:tcPr>
          <w:p w14:paraId="71343818" w14:textId="77777777" w:rsidR="00D5619F" w:rsidRPr="00CE1A0A" w:rsidRDefault="00D5619F" w:rsidP="00204DEB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58D75E" w14:textId="77777777" w:rsidR="00D5619F" w:rsidRDefault="00D5619F" w:rsidP="009F147B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1A4B2BA9" w14:textId="77777777" w:rsidR="00D5619F" w:rsidRDefault="00D5619F" w:rsidP="009F147B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50D6A545" w14:textId="77777777" w:rsidR="00D5619F" w:rsidRDefault="00D5619F" w:rsidP="009F147B">
            <w:pPr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58F2EB8" w14:textId="77777777" w:rsidR="00D5619F" w:rsidRPr="007243EB" w:rsidRDefault="00D5619F" w:rsidP="009F147B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147B" w:rsidRPr="00AF5DFF" w14:paraId="515CDAE7" w14:textId="77777777" w:rsidTr="007243EB">
        <w:trPr>
          <w:trHeight w:val="403"/>
        </w:trPr>
        <w:tc>
          <w:tcPr>
            <w:tcW w:w="3298" w:type="dxa"/>
            <w:vAlign w:val="bottom"/>
          </w:tcPr>
          <w:p w14:paraId="417257A1" w14:textId="77777777" w:rsidR="009F147B" w:rsidRPr="00CE1A0A" w:rsidRDefault="009F147B" w:rsidP="00204DEB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98873D" w14:textId="77777777" w:rsidR="009F147B" w:rsidRDefault="009F147B" w:rsidP="009F147B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28892181" w14:textId="77777777" w:rsidR="009F147B" w:rsidRDefault="009F147B" w:rsidP="009F147B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2FD70C62" w14:textId="77777777" w:rsidR="009F147B" w:rsidRDefault="009F147B" w:rsidP="009F147B">
            <w:pPr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6802E01E" w14:textId="77777777" w:rsidR="009F147B" w:rsidRPr="007243EB" w:rsidRDefault="009F147B" w:rsidP="009F147B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9F147B" w:rsidRPr="00AF5DFF" w14:paraId="04C88BA0" w14:textId="77777777" w:rsidTr="007243EB">
        <w:trPr>
          <w:trHeight w:val="403"/>
        </w:trPr>
        <w:tc>
          <w:tcPr>
            <w:tcW w:w="3298" w:type="dxa"/>
            <w:vAlign w:val="bottom"/>
          </w:tcPr>
          <w:p w14:paraId="1118BE5B" w14:textId="77777777" w:rsidR="009F147B" w:rsidRPr="00CE1A0A" w:rsidRDefault="009F147B" w:rsidP="00204DEB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4B587C" w14:textId="77777777" w:rsidR="009F147B" w:rsidRDefault="009F147B" w:rsidP="009F147B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4E8E8C6D" w14:textId="77777777" w:rsidR="009F147B" w:rsidRDefault="009F147B" w:rsidP="009F147B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4DAE0358" w14:textId="77777777" w:rsidR="009F147B" w:rsidRDefault="009F147B" w:rsidP="009F147B">
            <w:pPr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27C32754" w14:textId="77777777" w:rsidR="009F147B" w:rsidRPr="007243EB" w:rsidRDefault="009F147B" w:rsidP="009F147B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A1861" w:rsidRPr="00AF5DFF" w14:paraId="494B77F7" w14:textId="77777777" w:rsidTr="009F147B">
        <w:trPr>
          <w:trHeight w:val="80"/>
        </w:trPr>
        <w:tc>
          <w:tcPr>
            <w:tcW w:w="3298" w:type="dxa"/>
            <w:vAlign w:val="bottom"/>
          </w:tcPr>
          <w:p w14:paraId="61ACC68E" w14:textId="77777777" w:rsidR="00DA1861" w:rsidRPr="00CE1A0A" w:rsidRDefault="00DA1861" w:rsidP="00DA1861">
            <w:pPr>
              <w:spacing w:beforeLines="20" w:before="48"/>
              <w:ind w:left="3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1A0A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C4A1EB6" w14:textId="77777777" w:rsidR="00DA1861" w:rsidRPr="00AF5DFF" w:rsidRDefault="00DA1861" w:rsidP="00DA186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288FFE4" w14:textId="77777777" w:rsidR="00DA1861" w:rsidRPr="00AF5DFF" w:rsidRDefault="00DA1861" w:rsidP="00DA186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5CCD8426" w14:textId="77777777" w:rsidR="00DA1861" w:rsidRPr="00AF5DFF" w:rsidRDefault="00DA1861" w:rsidP="00DA186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3539A18" w14:textId="77777777" w:rsidR="00DA1861" w:rsidRPr="00AF5DFF" w:rsidRDefault="00DA1861" w:rsidP="00DA1861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204DEB" w:rsidRPr="00AF5DFF" w14:paraId="413D9A7B" w14:textId="77777777" w:rsidTr="009F147B">
        <w:trPr>
          <w:trHeight w:val="80"/>
        </w:trPr>
        <w:tc>
          <w:tcPr>
            <w:tcW w:w="3298" w:type="dxa"/>
          </w:tcPr>
          <w:p w14:paraId="3D58FCD2" w14:textId="60F5334F" w:rsidR="00204DEB" w:rsidRPr="00CE1A0A" w:rsidRDefault="00204DEB" w:rsidP="00204DEB">
            <w:pPr>
              <w:spacing w:beforeLines="20" w:before="48"/>
              <w:ind w:left="3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9367F">
              <w:rPr>
                <w:rFonts w:ascii="Angsana New" w:hAnsi="Angsana New" w:hint="cs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7EBEB" w14:textId="7DC7CBB6" w:rsidR="00204DEB" w:rsidRPr="00AF5DFF" w:rsidRDefault="007F6D80" w:rsidP="00DC21A7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</w:t>
            </w:r>
            <w:r w:rsidR="00204DEB" w:rsidRPr="0005223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715251DD" w14:textId="710E2E7B" w:rsidR="00204DEB" w:rsidRPr="00AF5DFF" w:rsidRDefault="009F147B" w:rsidP="00204DEB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E1B6DAA" w14:textId="481A1992" w:rsidR="00204DEB" w:rsidRPr="00AF5DFF" w:rsidRDefault="009F147B" w:rsidP="00204DEB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D4AFFA0" w14:textId="2C53DDAB" w:rsidR="00204DEB" w:rsidRPr="00AF5DFF" w:rsidRDefault="009F147B" w:rsidP="00204DEB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04DEB" w:rsidRPr="00AF5DFF" w14:paraId="3C73DC1B" w14:textId="77777777" w:rsidTr="009F147B">
        <w:trPr>
          <w:trHeight w:val="403"/>
        </w:trPr>
        <w:tc>
          <w:tcPr>
            <w:tcW w:w="3298" w:type="dxa"/>
          </w:tcPr>
          <w:p w14:paraId="6F461220" w14:textId="2487C1C8" w:rsidR="00204DEB" w:rsidRPr="00AF5DFF" w:rsidRDefault="00C93B8B" w:rsidP="00204DEB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  <w:r w:rsidRPr="0005223D">
              <w:rPr>
                <w:rFonts w:ascii="Angsana New" w:hAnsi="Angsana New"/>
                <w:sz w:val="28"/>
                <w:cs/>
                <w:lang w:val="en-GB"/>
              </w:rPr>
              <w:t>ส่วน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>เกินทุนจากการตีราคาที่ดิน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3235D5" w14:textId="49EC078C" w:rsidR="00204DEB" w:rsidRPr="005416AC" w:rsidRDefault="00DC21A7" w:rsidP="00DC21A7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(23,263</w:t>
            </w:r>
            <w:r w:rsidR="00204DEB" w:rsidRPr="0005223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7480EEA" w14:textId="53EF77B4" w:rsidR="00204DEB" w:rsidRPr="00AF5DFF" w:rsidRDefault="00695095" w:rsidP="00204DEB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270D517" w14:textId="42BEDB70" w:rsidR="00204DEB" w:rsidRPr="00921FA1" w:rsidRDefault="00695095" w:rsidP="00921FA1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(1,217)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DABA207" w14:textId="6F84B84D" w:rsidR="00204DEB" w:rsidRPr="00AF5DFF" w:rsidRDefault="009F147B" w:rsidP="00204DEB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(24,480)</w:t>
            </w:r>
          </w:p>
        </w:tc>
      </w:tr>
      <w:tr w:rsidR="00204DEB" w:rsidRPr="00AF5DFF" w14:paraId="56BE6DDF" w14:textId="77777777" w:rsidTr="009F147B">
        <w:trPr>
          <w:trHeight w:val="403"/>
        </w:trPr>
        <w:tc>
          <w:tcPr>
            <w:tcW w:w="3298" w:type="dxa"/>
            <w:vAlign w:val="bottom"/>
          </w:tcPr>
          <w:p w14:paraId="43CFD17F" w14:textId="77777777" w:rsidR="00204DEB" w:rsidRPr="00AF5DFF" w:rsidRDefault="00204DEB" w:rsidP="00204DEB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A4DF3D" w14:textId="1B0F7A73" w:rsidR="00204DEB" w:rsidRPr="005416AC" w:rsidRDefault="00DC21A7" w:rsidP="00DC21A7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(23,267</w:t>
            </w:r>
            <w:r w:rsidR="00204DEB" w:rsidRPr="0005223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E14E26E" w14:textId="5D543861" w:rsidR="00204DEB" w:rsidRPr="00AF5DFF" w:rsidRDefault="00695095" w:rsidP="00204DEB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23F6371" w14:textId="493BD0CF" w:rsidR="00204DEB" w:rsidRPr="00921FA1" w:rsidRDefault="00695095" w:rsidP="00921FA1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(1,217)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24D6927C" w14:textId="47318031" w:rsidR="00204DEB" w:rsidRPr="00AF5DFF" w:rsidRDefault="009F147B" w:rsidP="00204DEB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(24,480)</w:t>
            </w:r>
          </w:p>
        </w:tc>
      </w:tr>
      <w:tr w:rsidR="00204DEB" w:rsidRPr="00AF5DFF" w14:paraId="6BA9EFB5" w14:textId="77777777" w:rsidTr="009F147B">
        <w:trPr>
          <w:trHeight w:val="403"/>
        </w:trPr>
        <w:tc>
          <w:tcPr>
            <w:tcW w:w="3298" w:type="dxa"/>
            <w:vAlign w:val="bottom"/>
          </w:tcPr>
          <w:p w14:paraId="6289E125" w14:textId="77777777" w:rsidR="00204DEB" w:rsidRPr="00CE1A0A" w:rsidRDefault="00204DEB" w:rsidP="00204DEB">
            <w:pPr>
              <w:spacing w:beforeLines="20" w:before="48" w:line="240" w:lineRule="atLeast"/>
              <w:ind w:left="33" w:right="-24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8F402D" w14:textId="6C174E9A" w:rsidR="00204DEB" w:rsidRPr="005416AC" w:rsidRDefault="00DC21A7" w:rsidP="007243EB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7243EB">
              <w:rPr>
                <w:rFonts w:ascii="Angsana New" w:hAnsi="Angsana New"/>
                <w:sz w:val="28"/>
              </w:rPr>
              <w:t>9,048</w:t>
            </w:r>
            <w:r w:rsidR="00204DEB" w:rsidRPr="0005223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389DE23A" w14:textId="5083A513" w:rsidR="00204DEB" w:rsidRPr="00AF5DFF" w:rsidRDefault="004F305B" w:rsidP="004F305B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left="-33"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2E2169"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1</w:t>
            </w:r>
            <w:r w:rsidR="002E2169">
              <w:rPr>
                <w:rFonts w:ascii="Angsana New" w:hAnsi="Angsana New"/>
                <w:sz w:val="28"/>
              </w:rPr>
              <w:t>95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1BFCA9C8" w14:textId="2185A9AF" w:rsidR="00204DEB" w:rsidRPr="00AF5DFF" w:rsidRDefault="00695095" w:rsidP="00921FA1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3,040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70A27E9" w14:textId="10E5665C" w:rsidR="00204DEB" w:rsidRPr="00AF5DFF" w:rsidRDefault="009F147B" w:rsidP="004F305B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 w:rsidR="004F305B">
              <w:rPr>
                <w:rFonts w:ascii="Angsana New" w:hAnsi="Angsana New"/>
                <w:color w:val="000000"/>
                <w:sz w:val="28"/>
              </w:rPr>
              <w:t>2,813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</w:tbl>
    <w:p w14:paraId="715DD954" w14:textId="77777777" w:rsidR="00DA1861" w:rsidRPr="00CE1A0A" w:rsidRDefault="00DA1861" w:rsidP="00AD1591">
      <w:pPr>
        <w:spacing w:before="120" w:after="120"/>
        <w:jc w:val="thaiDistribute"/>
        <w:rPr>
          <w:rFonts w:ascii="Angsana New" w:hAnsi="Angsana New"/>
          <w:sz w:val="28"/>
          <w:cs/>
        </w:rPr>
      </w:pPr>
    </w:p>
    <w:tbl>
      <w:tblPr>
        <w:tblW w:w="872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98"/>
        <w:gridCol w:w="1440"/>
        <w:gridCol w:w="1238"/>
        <w:gridCol w:w="1239"/>
        <w:gridCol w:w="1512"/>
      </w:tblGrid>
      <w:tr w:rsidR="009C7801" w:rsidRPr="00AF5DFF" w14:paraId="351786CD" w14:textId="77777777" w:rsidTr="00C102C7">
        <w:trPr>
          <w:tblHeader/>
        </w:trPr>
        <w:tc>
          <w:tcPr>
            <w:tcW w:w="3298" w:type="dxa"/>
          </w:tcPr>
          <w:p w14:paraId="38675EFB" w14:textId="77777777" w:rsidR="009C7801" w:rsidRPr="00AF5DFF" w:rsidRDefault="009C7801" w:rsidP="00CC68EB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5429" w:type="dxa"/>
            <w:gridSpan w:val="4"/>
            <w:vAlign w:val="bottom"/>
          </w:tcPr>
          <w:p w14:paraId="70B39993" w14:textId="0C2299C0" w:rsidR="009C7801" w:rsidRPr="00CE1A0A" w:rsidRDefault="009C7801" w:rsidP="004532E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="000C0EB8" w:rsidRPr="000C0EB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D5619F" w:rsidRPr="00AF5DFF" w14:paraId="61616F4F" w14:textId="77777777" w:rsidTr="00C102C7">
        <w:trPr>
          <w:trHeight w:val="258"/>
          <w:tblHeader/>
        </w:trPr>
        <w:tc>
          <w:tcPr>
            <w:tcW w:w="3298" w:type="dxa"/>
          </w:tcPr>
          <w:p w14:paraId="5A4C64C1" w14:textId="77777777" w:rsidR="00D5619F" w:rsidRPr="00CE1A0A" w:rsidRDefault="00D5619F" w:rsidP="00D5619F">
            <w:pPr>
              <w:spacing w:beforeLines="20" w:before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FC23407" w14:textId="1C886C0B" w:rsidR="00D5619F" w:rsidRPr="00AF5DFF" w:rsidRDefault="00D5619F" w:rsidP="00D56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</w:rPr>
              <w:t xml:space="preserve">             1 </w:t>
            </w:r>
            <w:r>
              <w:rPr>
                <w:rFonts w:ascii="Angsana New" w:hAnsi="Angsana New" w:hint="cs"/>
                <w:sz w:val="28"/>
                <w:cs/>
              </w:rPr>
              <w:t xml:space="preserve">มกราคม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38" w:type="dxa"/>
            <w:vAlign w:val="bottom"/>
          </w:tcPr>
          <w:p w14:paraId="1852CA4F" w14:textId="77777777" w:rsidR="00D5619F" w:rsidRDefault="00D5619F" w:rsidP="00D56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กำไรหรือขาดทุน</w:t>
            </w:r>
          </w:p>
        </w:tc>
        <w:tc>
          <w:tcPr>
            <w:tcW w:w="1239" w:type="dxa"/>
            <w:vAlign w:val="bottom"/>
          </w:tcPr>
          <w:p w14:paraId="3B280367" w14:textId="77777777" w:rsidR="00D5619F" w:rsidRPr="00CE1A0A" w:rsidRDefault="00D5619F" w:rsidP="00D56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512" w:type="dxa"/>
            <w:vAlign w:val="bottom"/>
          </w:tcPr>
          <w:p w14:paraId="091763EF" w14:textId="46639219" w:rsidR="00D5619F" w:rsidRPr="00AF5DFF" w:rsidRDefault="00D5619F" w:rsidP="00D5619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ณ วันที่             </w:t>
            </w:r>
            <w:r>
              <w:rPr>
                <w:rFonts w:ascii="Angsana New" w:hAnsi="Angsana New"/>
                <w:sz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D5619F" w:rsidRPr="00AF5DFF" w14:paraId="1B36AFED" w14:textId="77777777" w:rsidTr="00C102C7">
        <w:trPr>
          <w:trHeight w:val="258"/>
          <w:tblHeader/>
        </w:trPr>
        <w:tc>
          <w:tcPr>
            <w:tcW w:w="3298" w:type="dxa"/>
          </w:tcPr>
          <w:p w14:paraId="207158BC" w14:textId="77777777" w:rsidR="00D5619F" w:rsidRPr="00CE1A0A" w:rsidRDefault="00D5619F" w:rsidP="00D5619F">
            <w:pPr>
              <w:spacing w:beforeLines="20" w:before="48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3765DE98" w14:textId="221CCF7E" w:rsidR="00D5619F" w:rsidRPr="00AF5DFF" w:rsidRDefault="00D5619F" w:rsidP="00D5619F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ปรับปรุงใหม่)</w:t>
            </w:r>
          </w:p>
        </w:tc>
        <w:tc>
          <w:tcPr>
            <w:tcW w:w="1238" w:type="dxa"/>
            <w:vAlign w:val="bottom"/>
          </w:tcPr>
          <w:p w14:paraId="5A192CD5" w14:textId="77777777" w:rsidR="00D5619F" w:rsidRPr="00CE1A0A" w:rsidRDefault="00D5619F" w:rsidP="00D5619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9" w:type="dxa"/>
            <w:vAlign w:val="bottom"/>
          </w:tcPr>
          <w:p w14:paraId="12D9C963" w14:textId="77777777" w:rsidR="00D5619F" w:rsidRPr="00CE1A0A" w:rsidRDefault="00D5619F" w:rsidP="00D5619F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12" w:type="dxa"/>
            <w:vAlign w:val="bottom"/>
          </w:tcPr>
          <w:p w14:paraId="480FA4EB" w14:textId="39F78C1F" w:rsidR="00D5619F" w:rsidRPr="00AF5DFF" w:rsidRDefault="00D5619F" w:rsidP="00D5619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D5619F" w:rsidRPr="004532E2" w14:paraId="065C19A3" w14:textId="77777777" w:rsidTr="00C102C7">
        <w:trPr>
          <w:trHeight w:val="325"/>
        </w:trPr>
        <w:tc>
          <w:tcPr>
            <w:tcW w:w="3298" w:type="dxa"/>
            <w:vAlign w:val="bottom"/>
          </w:tcPr>
          <w:p w14:paraId="0453B145" w14:textId="77B2C804" w:rsidR="00D5619F" w:rsidRPr="00CE1A0A" w:rsidRDefault="00D5619F" w:rsidP="00D5619F">
            <w:pPr>
              <w:spacing w:beforeLines="20" w:before="48" w:line="240" w:lineRule="atLeast"/>
              <w:ind w:left="3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CE1A0A">
              <w:rPr>
                <w:rFonts w:ascii="Angsana New" w:hAnsi="Angsana New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19C454FF" w14:textId="77777777" w:rsidR="00D5619F" w:rsidRPr="00AF5DFF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 w:firstLine="34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1BFD8591" w14:textId="77777777" w:rsidR="00D5619F" w:rsidRPr="00AF5DFF" w:rsidRDefault="00D5619F" w:rsidP="00D5619F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vAlign w:val="bottom"/>
          </w:tcPr>
          <w:p w14:paraId="67F9D7BA" w14:textId="77777777" w:rsidR="00D5619F" w:rsidRPr="00AF5DFF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76D5E26B" w14:textId="77777777" w:rsidR="00D5619F" w:rsidRPr="00AF5DFF" w:rsidRDefault="00D5619F" w:rsidP="00D5619F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619F" w:rsidRPr="00AF5DFF" w14:paraId="3860948C" w14:textId="77777777" w:rsidTr="00C102C7">
        <w:trPr>
          <w:trHeight w:val="403"/>
        </w:trPr>
        <w:tc>
          <w:tcPr>
            <w:tcW w:w="3298" w:type="dxa"/>
          </w:tcPr>
          <w:p w14:paraId="165031F2" w14:textId="2A7A4456" w:rsidR="00D5619F" w:rsidRPr="00F50C61" w:rsidRDefault="00D5619F" w:rsidP="00D5619F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  <w:r w:rsidRPr="00F50C61">
              <w:rPr>
                <w:rFonts w:ascii="Angsana New" w:hAnsi="Angsana New"/>
                <w:sz w:val="28"/>
                <w:cs/>
                <w:lang w:val="en-GB"/>
              </w:rPr>
              <w:t>ค่าเผื่อการลดมูลค่าของสินค้าคงเหลือ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1D98DF71" w14:textId="12D8F118" w:rsidR="00D5619F" w:rsidRPr="00F50C61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F50C61">
              <w:rPr>
                <w:rFonts w:ascii="Angsana New" w:hAnsi="Angsana New"/>
                <w:sz w:val="28"/>
              </w:rPr>
              <w:t>13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38" w:type="dxa"/>
            <w:shd w:val="clear" w:color="auto" w:fill="auto"/>
          </w:tcPr>
          <w:p w14:paraId="0CC0B351" w14:textId="6A23904E" w:rsidR="00D5619F" w:rsidRPr="00F50C61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F50C61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239" w:type="dxa"/>
            <w:shd w:val="clear" w:color="auto" w:fill="auto"/>
          </w:tcPr>
          <w:p w14:paraId="57ABE5EB" w14:textId="5AF13819" w:rsidR="00D5619F" w:rsidRPr="00F50C61" w:rsidRDefault="00D5619F" w:rsidP="00D5619F">
            <w:pPr>
              <w:tabs>
                <w:tab w:val="left" w:pos="907"/>
              </w:tabs>
              <w:jc w:val="right"/>
              <w:rPr>
                <w:rFonts w:ascii="Angsana New" w:hAnsi="Angsana New"/>
                <w:sz w:val="28"/>
              </w:rPr>
            </w:pPr>
            <w:r w:rsidRPr="00F50C6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78A04AC0" w14:textId="67A5A1ED" w:rsidR="00D5619F" w:rsidRPr="00F50C61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</w:t>
            </w:r>
          </w:p>
        </w:tc>
      </w:tr>
      <w:tr w:rsidR="00D5619F" w:rsidRPr="00AF5DFF" w14:paraId="5661313C" w14:textId="77777777" w:rsidTr="000557FC">
        <w:trPr>
          <w:trHeight w:val="403"/>
        </w:trPr>
        <w:tc>
          <w:tcPr>
            <w:tcW w:w="3298" w:type="dxa"/>
          </w:tcPr>
          <w:p w14:paraId="6C2F8ECE" w14:textId="2F9C5FB3" w:rsidR="00D5619F" w:rsidRPr="00F50C61" w:rsidRDefault="00D5619F" w:rsidP="00D5619F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  <w:r w:rsidRPr="00F50C61">
              <w:rPr>
                <w:rFonts w:ascii="Angsana New" w:hAnsi="Angsana New"/>
                <w:sz w:val="28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14:paraId="77866DC4" w14:textId="155F4A0A" w:rsidR="00D5619F" w:rsidRPr="00F50C61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16,355</w:t>
            </w:r>
          </w:p>
        </w:tc>
        <w:tc>
          <w:tcPr>
            <w:tcW w:w="1238" w:type="dxa"/>
            <w:shd w:val="clear" w:color="auto" w:fill="auto"/>
          </w:tcPr>
          <w:p w14:paraId="7B2DFEFF" w14:textId="01878A52" w:rsidR="00D5619F" w:rsidRPr="00F50C61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(3,477)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E9C7426" w14:textId="11E52C18" w:rsidR="00D5619F" w:rsidRPr="00F50C61" w:rsidRDefault="00D5619F" w:rsidP="00D5619F">
            <w:pPr>
              <w:tabs>
                <w:tab w:val="left" w:pos="907"/>
              </w:tabs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(996</w:t>
            </w:r>
            <w:r w:rsidRPr="00F50C6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4320A4DB" w14:textId="34474C16" w:rsidR="00D5619F" w:rsidRPr="00F50C61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11,882</w:t>
            </w:r>
          </w:p>
        </w:tc>
      </w:tr>
      <w:tr w:rsidR="00D5619F" w:rsidRPr="00AF5DFF" w14:paraId="346CCFB0" w14:textId="77777777" w:rsidTr="00C102C7">
        <w:trPr>
          <w:trHeight w:val="403"/>
        </w:trPr>
        <w:tc>
          <w:tcPr>
            <w:tcW w:w="3298" w:type="dxa"/>
          </w:tcPr>
          <w:p w14:paraId="0C2D3DB7" w14:textId="1D10224F" w:rsidR="00D5619F" w:rsidRPr="00F50C61" w:rsidRDefault="00D5619F" w:rsidP="00D5619F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  <w:r w:rsidRPr="00F50C61">
              <w:rPr>
                <w:rFonts w:ascii="Angsana New" w:hAnsi="Angsana New"/>
                <w:sz w:val="28"/>
                <w:cs/>
                <w:lang w:val="en-GB"/>
              </w:rPr>
              <w:t>ดอกเบี้ยจ่ายจากสัญญาปรับโครงสร้างหนี้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A552B3" w14:textId="5C2A0869" w:rsidR="00D5619F" w:rsidRPr="00F50C61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F50C61">
              <w:rPr>
                <w:rFonts w:ascii="Angsana New" w:hAnsi="Angsana New"/>
                <w:sz w:val="28"/>
              </w:rPr>
              <w:t>510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7625FDC" w14:textId="233EE5AC" w:rsidR="00D5619F" w:rsidRPr="00F50C61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(407</w:t>
            </w:r>
            <w:r w:rsidRPr="00F50C6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9" w:type="dxa"/>
            <w:shd w:val="clear" w:color="auto" w:fill="auto"/>
          </w:tcPr>
          <w:p w14:paraId="44047C06" w14:textId="2BBB2876" w:rsidR="00D5619F" w:rsidRPr="00F50C61" w:rsidRDefault="00D5619F" w:rsidP="00D5619F">
            <w:pPr>
              <w:tabs>
                <w:tab w:val="left" w:pos="907"/>
              </w:tabs>
              <w:jc w:val="right"/>
              <w:rPr>
                <w:rFonts w:ascii="Angsana New" w:hAnsi="Angsana New"/>
                <w:sz w:val="28"/>
              </w:rPr>
            </w:pPr>
            <w:r w:rsidRPr="00F50C6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7B16CABE" w14:textId="5FF76745" w:rsidR="00D5619F" w:rsidRPr="00F50C61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103</w:t>
            </w:r>
          </w:p>
        </w:tc>
      </w:tr>
      <w:tr w:rsidR="00D5619F" w:rsidRPr="00AF5DFF" w14:paraId="78813C03" w14:textId="77777777" w:rsidTr="00C102C7">
        <w:trPr>
          <w:trHeight w:val="403"/>
        </w:trPr>
        <w:tc>
          <w:tcPr>
            <w:tcW w:w="3298" w:type="dxa"/>
          </w:tcPr>
          <w:p w14:paraId="69AAB62B" w14:textId="0F00E0BB" w:rsidR="00D5619F" w:rsidRPr="00F50C61" w:rsidRDefault="00D5619F" w:rsidP="00D5619F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  <w:r w:rsidRPr="00F50C61">
              <w:rPr>
                <w:rFonts w:ascii="Angsana New" w:hAnsi="Angsana New"/>
                <w:sz w:val="28"/>
                <w:cs/>
                <w:lang w:val="en-GB"/>
              </w:rPr>
              <w:t>ประมาณการรับคืนสินค้า</w:t>
            </w:r>
          </w:p>
        </w:tc>
        <w:tc>
          <w:tcPr>
            <w:tcW w:w="1440" w:type="dxa"/>
            <w:shd w:val="clear" w:color="auto" w:fill="auto"/>
          </w:tcPr>
          <w:p w14:paraId="551B74A0" w14:textId="3A88A83C" w:rsidR="00D5619F" w:rsidRPr="00F50C61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1,715</w:t>
            </w:r>
          </w:p>
        </w:tc>
        <w:tc>
          <w:tcPr>
            <w:tcW w:w="1238" w:type="dxa"/>
            <w:shd w:val="clear" w:color="auto" w:fill="auto"/>
          </w:tcPr>
          <w:p w14:paraId="1955F246" w14:textId="65C87E72" w:rsidR="00D5619F" w:rsidRPr="00F50C61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309</w:t>
            </w:r>
          </w:p>
        </w:tc>
        <w:tc>
          <w:tcPr>
            <w:tcW w:w="1239" w:type="dxa"/>
            <w:shd w:val="clear" w:color="auto" w:fill="auto"/>
          </w:tcPr>
          <w:p w14:paraId="113C1A3C" w14:textId="460BFDD3" w:rsidR="00D5619F" w:rsidRPr="00F50C61" w:rsidRDefault="00D5619F" w:rsidP="00D5619F">
            <w:pPr>
              <w:tabs>
                <w:tab w:val="left" w:pos="907"/>
              </w:tabs>
              <w:jc w:val="right"/>
              <w:rPr>
                <w:rFonts w:ascii="Angsana New" w:hAnsi="Angsana New"/>
                <w:sz w:val="28"/>
              </w:rPr>
            </w:pPr>
            <w:r w:rsidRPr="00F50C6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49C7291E" w14:textId="40FD974D" w:rsidR="00D5619F" w:rsidRPr="00F50C61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F50C61">
              <w:rPr>
                <w:rFonts w:ascii="Angsana New" w:hAnsi="Angsana New"/>
                <w:sz w:val="28"/>
              </w:rPr>
              <w:t>2,024</w:t>
            </w:r>
          </w:p>
        </w:tc>
      </w:tr>
      <w:tr w:rsidR="00D5619F" w:rsidRPr="00AF5DFF" w14:paraId="19903386" w14:textId="77777777" w:rsidTr="00C102C7">
        <w:trPr>
          <w:trHeight w:val="403"/>
        </w:trPr>
        <w:tc>
          <w:tcPr>
            <w:tcW w:w="3298" w:type="dxa"/>
          </w:tcPr>
          <w:p w14:paraId="10E8304F" w14:textId="65F6C61C" w:rsidR="00D5619F" w:rsidRPr="00F50C61" w:rsidRDefault="00D5619F" w:rsidP="00D5619F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  <w:r w:rsidRPr="00F50C61">
              <w:rPr>
                <w:rFonts w:ascii="Angsana New" w:hAnsi="Angsana New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920BDC" w14:textId="5D97ECD2" w:rsidR="00D5619F" w:rsidRPr="00F50C61" w:rsidRDefault="00D5619F" w:rsidP="00D561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 w:rsidRPr="00F50C61">
              <w:rPr>
                <w:rFonts w:ascii="Angsana New" w:hAnsi="Angsana New"/>
                <w:sz w:val="28"/>
              </w:rPr>
              <w:t>201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BDDC380" w14:textId="1A28EFAD" w:rsidR="00D5619F" w:rsidRPr="00F50C61" w:rsidRDefault="00D5619F" w:rsidP="00D5619F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(201</w:t>
            </w:r>
            <w:r w:rsidRPr="00F50C6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5A1D167" w14:textId="55156204" w:rsidR="00D5619F" w:rsidRPr="00F50C61" w:rsidRDefault="00D5619F" w:rsidP="00D561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 w:rsidRPr="00F50C61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4BEB3655" w14:textId="32316941" w:rsidR="00D5619F" w:rsidRPr="00F50C61" w:rsidRDefault="00D5619F" w:rsidP="00D561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 w:rsidRPr="00F50C61"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D5619F" w:rsidRPr="00AF5DFF" w14:paraId="2809ABBF" w14:textId="77777777" w:rsidTr="002E1D0E">
        <w:trPr>
          <w:trHeight w:val="403"/>
        </w:trPr>
        <w:tc>
          <w:tcPr>
            <w:tcW w:w="3298" w:type="dxa"/>
            <w:vAlign w:val="bottom"/>
          </w:tcPr>
          <w:p w14:paraId="4C154A96" w14:textId="77777777" w:rsidR="00D5619F" w:rsidRPr="00F50C61" w:rsidRDefault="00D5619F" w:rsidP="00D5619F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  <w:r w:rsidRPr="00F50C6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B2B17" w14:textId="63C84903" w:rsidR="00D5619F" w:rsidRPr="00F50C61" w:rsidRDefault="00D5619F" w:rsidP="00D561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18,918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5E10FFF3" w14:textId="60B62004" w:rsidR="00D5619F" w:rsidRPr="00F50C61" w:rsidRDefault="00D5619F" w:rsidP="00D561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(3,703</w:t>
            </w:r>
            <w:r w:rsidRPr="00F50C6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4D37EB03" w14:textId="1D15287A" w:rsidR="00D5619F" w:rsidRPr="00F50C61" w:rsidRDefault="00D5619F" w:rsidP="00D561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(996</w:t>
            </w:r>
            <w:r w:rsidRPr="00F50C61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53FB4D8" w14:textId="414940B3" w:rsidR="00D5619F" w:rsidRPr="00F50C61" w:rsidRDefault="00D5619F" w:rsidP="00D561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14,219</w:t>
            </w:r>
          </w:p>
        </w:tc>
      </w:tr>
      <w:tr w:rsidR="00D5619F" w:rsidRPr="00AF5DFF" w14:paraId="6DD88CB4" w14:textId="77777777" w:rsidTr="00C102C7">
        <w:trPr>
          <w:trHeight w:val="403"/>
        </w:trPr>
        <w:tc>
          <w:tcPr>
            <w:tcW w:w="3298" w:type="dxa"/>
            <w:vAlign w:val="bottom"/>
          </w:tcPr>
          <w:p w14:paraId="35EC64FF" w14:textId="77777777" w:rsidR="00D5619F" w:rsidRPr="0005223D" w:rsidRDefault="00D5619F" w:rsidP="00D5619F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EB6287" w14:textId="61E4F0F5" w:rsidR="00D5619F" w:rsidRPr="0005223D" w:rsidRDefault="00D5619F" w:rsidP="00D5619F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092FB15C" w14:textId="77777777" w:rsidR="00D5619F" w:rsidRPr="0005223D" w:rsidRDefault="00D5619F" w:rsidP="00D5619F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05B3C182" w14:textId="77777777" w:rsidR="00D5619F" w:rsidRPr="0005223D" w:rsidRDefault="00D5619F" w:rsidP="00D5619F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C135CB6" w14:textId="77611163" w:rsidR="00D5619F" w:rsidRPr="0005223D" w:rsidRDefault="00D5619F" w:rsidP="00D5619F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D5619F" w:rsidRPr="00AF5DFF" w14:paraId="5FE75EAF" w14:textId="77777777" w:rsidTr="00C102C7">
        <w:trPr>
          <w:trHeight w:val="80"/>
        </w:trPr>
        <w:tc>
          <w:tcPr>
            <w:tcW w:w="3298" w:type="dxa"/>
            <w:vAlign w:val="bottom"/>
          </w:tcPr>
          <w:p w14:paraId="160E79CF" w14:textId="77777777" w:rsidR="00D5619F" w:rsidRPr="0005223D" w:rsidRDefault="00D5619F" w:rsidP="00D5619F">
            <w:pPr>
              <w:spacing w:beforeLines="20" w:before="48"/>
              <w:ind w:left="3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5223D">
              <w:rPr>
                <w:rFonts w:ascii="Angsana New" w:hAnsi="Angsana New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63AF40" w14:textId="77777777" w:rsidR="00D5619F" w:rsidRPr="0005223D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shd w:val="clear" w:color="auto" w:fill="auto"/>
            <w:vAlign w:val="bottom"/>
          </w:tcPr>
          <w:p w14:paraId="3F46F4CE" w14:textId="77777777" w:rsidR="00D5619F" w:rsidRPr="0005223D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202A5269" w14:textId="77777777" w:rsidR="00D5619F" w:rsidRPr="0005223D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2A85C3D" w14:textId="77777777" w:rsidR="00D5619F" w:rsidRPr="0005223D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</w:p>
        </w:tc>
      </w:tr>
      <w:tr w:rsidR="00D5619F" w:rsidRPr="00AF5DFF" w14:paraId="084F0AED" w14:textId="77777777" w:rsidTr="00C102C7">
        <w:trPr>
          <w:trHeight w:val="403"/>
        </w:trPr>
        <w:tc>
          <w:tcPr>
            <w:tcW w:w="3298" w:type="dxa"/>
          </w:tcPr>
          <w:p w14:paraId="4A284733" w14:textId="4EEAA603" w:rsidR="00D5619F" w:rsidRPr="0005223D" w:rsidRDefault="00D5619F" w:rsidP="00D5619F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  <w:r w:rsidRPr="0005223D">
              <w:rPr>
                <w:rFonts w:ascii="Angsana New" w:hAnsi="Angsana New"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405163" w14:textId="47091A73" w:rsidR="00D5619F" w:rsidRPr="0005223D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05223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C7EFEFB" w14:textId="5900C35A" w:rsidR="00D5619F" w:rsidRPr="0005223D" w:rsidRDefault="00D5619F" w:rsidP="00D5619F">
            <w:pP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</w:t>
            </w:r>
            <w:r w:rsidRPr="0005223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5F08CFFA" w14:textId="307966A4" w:rsidR="00D5619F" w:rsidRPr="0005223D" w:rsidRDefault="00D5619F" w:rsidP="00D5619F">
            <w:pPr>
              <w:tabs>
                <w:tab w:val="left" w:pos="907"/>
              </w:tabs>
              <w:jc w:val="right"/>
              <w:rPr>
                <w:rFonts w:ascii="Angsana New" w:hAnsi="Angsana New"/>
                <w:sz w:val="28"/>
              </w:rPr>
            </w:pPr>
            <w:r w:rsidRPr="0005223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01FA021" w14:textId="4C70E225" w:rsidR="00D5619F" w:rsidRPr="0005223D" w:rsidRDefault="00D5619F" w:rsidP="00D5619F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</w:t>
            </w:r>
            <w:r w:rsidRPr="0005223D">
              <w:rPr>
                <w:rFonts w:ascii="Angsana New" w:hAnsi="Angsana New"/>
                <w:sz w:val="28"/>
              </w:rPr>
              <w:t>)</w:t>
            </w:r>
          </w:p>
        </w:tc>
      </w:tr>
      <w:tr w:rsidR="00D5619F" w:rsidRPr="00AF5DFF" w14:paraId="27FA99BA" w14:textId="77777777" w:rsidTr="00C102C7">
        <w:trPr>
          <w:trHeight w:val="403"/>
        </w:trPr>
        <w:tc>
          <w:tcPr>
            <w:tcW w:w="3298" w:type="dxa"/>
          </w:tcPr>
          <w:p w14:paraId="0E6C3D53" w14:textId="1B5ABD9E" w:rsidR="00D5619F" w:rsidRPr="0005223D" w:rsidRDefault="00D5619F" w:rsidP="00C93B8B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  <w:r w:rsidRPr="0005223D">
              <w:rPr>
                <w:rFonts w:ascii="Angsana New" w:hAnsi="Angsana New"/>
                <w:sz w:val="28"/>
                <w:cs/>
                <w:lang w:val="en-GB"/>
              </w:rPr>
              <w:t>ส่วน</w:t>
            </w:r>
            <w:r w:rsidR="00C93B8B">
              <w:rPr>
                <w:rFonts w:ascii="Angsana New" w:hAnsi="Angsana New" w:hint="cs"/>
                <w:sz w:val="28"/>
                <w:cs/>
                <w:lang w:val="en-GB"/>
              </w:rPr>
              <w:t>เกินทุนจากการตีราคาที่ดิน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794D00" w14:textId="7B02B1AB" w:rsidR="00D5619F" w:rsidRPr="0005223D" w:rsidRDefault="00D5619F" w:rsidP="00D5619F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(26,599</w:t>
            </w:r>
            <w:r w:rsidRPr="0005223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D8BED83" w14:textId="07C3238C" w:rsidR="00D5619F" w:rsidRPr="0005223D" w:rsidRDefault="00D5619F" w:rsidP="00D561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 w:rsidRPr="0005223D"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C23A5BD" w14:textId="4D467C5F" w:rsidR="00D5619F" w:rsidRPr="0005223D" w:rsidRDefault="00D5619F" w:rsidP="00D5619F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3,336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6E9A13E8" w14:textId="279A6FF7" w:rsidR="00D5619F" w:rsidRPr="0005223D" w:rsidRDefault="00D5619F" w:rsidP="00D5619F">
            <w:pPr>
              <w:pBdr>
                <w:bottom w:val="single" w:sz="4" w:space="1" w:color="auto"/>
              </w:pBd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05223D">
              <w:rPr>
                <w:rFonts w:ascii="Angsana New" w:hAnsi="Angsana New"/>
                <w:sz w:val="28"/>
              </w:rPr>
              <w:t>(23,263)</w:t>
            </w:r>
          </w:p>
        </w:tc>
      </w:tr>
      <w:tr w:rsidR="00D5619F" w:rsidRPr="00AF5DFF" w14:paraId="15FEBFC1" w14:textId="77777777" w:rsidTr="00C102C7">
        <w:trPr>
          <w:trHeight w:val="403"/>
        </w:trPr>
        <w:tc>
          <w:tcPr>
            <w:tcW w:w="3298" w:type="dxa"/>
            <w:vAlign w:val="bottom"/>
          </w:tcPr>
          <w:p w14:paraId="5B62E02A" w14:textId="77777777" w:rsidR="00D5619F" w:rsidRPr="0005223D" w:rsidRDefault="00D5619F" w:rsidP="00D5619F">
            <w:pPr>
              <w:spacing w:beforeLines="20" w:before="48" w:line="240" w:lineRule="atLeast"/>
              <w:ind w:left="33"/>
              <w:rPr>
                <w:rFonts w:ascii="Angsana New" w:hAnsi="Angsana New"/>
                <w:sz w:val="28"/>
                <w:cs/>
              </w:rPr>
            </w:pPr>
            <w:r w:rsidRPr="0005223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3EA2B1" w14:textId="029D7D46" w:rsidR="00D5619F" w:rsidRPr="0005223D" w:rsidRDefault="00D5619F" w:rsidP="00D561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(26,599</w:t>
            </w:r>
            <w:r w:rsidRPr="0005223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2CF44EAC" w14:textId="27DAA0D4" w:rsidR="00D5619F" w:rsidRPr="0005223D" w:rsidRDefault="00D5619F" w:rsidP="00D561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</w:t>
            </w:r>
            <w:r w:rsidRPr="0005223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37AE564" w14:textId="4DE59D0F" w:rsidR="00D5619F" w:rsidRPr="00921FA1" w:rsidRDefault="00D5619F" w:rsidP="00D561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3,336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0CBEFD0E" w14:textId="032081C4" w:rsidR="00D5619F" w:rsidRPr="0005223D" w:rsidRDefault="00D5619F" w:rsidP="00D5619F">
            <w:pPr>
              <w:pBdr>
                <w:bottom w:val="sing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(23,267</w:t>
            </w:r>
            <w:r w:rsidRPr="0005223D">
              <w:rPr>
                <w:rFonts w:ascii="Angsana New" w:hAnsi="Angsana New"/>
                <w:sz w:val="28"/>
              </w:rPr>
              <w:t>)</w:t>
            </w:r>
          </w:p>
        </w:tc>
      </w:tr>
      <w:tr w:rsidR="00D5619F" w:rsidRPr="00AF5DFF" w14:paraId="3F80509D" w14:textId="77777777" w:rsidTr="002E1D0E">
        <w:trPr>
          <w:trHeight w:val="403"/>
        </w:trPr>
        <w:tc>
          <w:tcPr>
            <w:tcW w:w="3298" w:type="dxa"/>
            <w:vAlign w:val="bottom"/>
          </w:tcPr>
          <w:p w14:paraId="690F1565" w14:textId="77777777" w:rsidR="00D5619F" w:rsidRPr="0005223D" w:rsidRDefault="00D5619F" w:rsidP="00D5619F">
            <w:pPr>
              <w:spacing w:beforeLines="20" w:before="48" w:line="240" w:lineRule="atLeast"/>
              <w:ind w:left="33" w:right="-24"/>
              <w:rPr>
                <w:rFonts w:ascii="Angsana New" w:hAnsi="Angsana New"/>
                <w:sz w:val="28"/>
                <w:cs/>
              </w:rPr>
            </w:pPr>
            <w:r w:rsidRPr="0005223D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B4AC12" w14:textId="6CE9B5A7" w:rsidR="00D5619F" w:rsidRPr="0005223D" w:rsidRDefault="00D5619F" w:rsidP="00D5619F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(7,681</w:t>
            </w:r>
            <w:r w:rsidRPr="0005223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6839E2FD" w14:textId="4A9C2C79" w:rsidR="00D5619F" w:rsidRPr="0005223D" w:rsidRDefault="00D5619F" w:rsidP="00D5619F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left="-33"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(3,707</w:t>
            </w:r>
            <w:r w:rsidRPr="0005223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FC5E373" w14:textId="7F641813" w:rsidR="00D5619F" w:rsidRPr="0005223D" w:rsidRDefault="00D5619F" w:rsidP="00D5619F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 w:rsidRPr="0005223D">
              <w:rPr>
                <w:rFonts w:ascii="Angsana New" w:hAnsi="Angsana New"/>
                <w:sz w:val="28"/>
              </w:rPr>
              <w:t>2,340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5B36D99" w14:textId="3D9FDA47" w:rsidR="00D5619F" w:rsidRPr="0005223D" w:rsidRDefault="00D5619F" w:rsidP="00D5619F">
            <w:pPr>
              <w:pBdr>
                <w:bottom w:val="double" w:sz="4" w:space="1" w:color="auto"/>
              </w:pBdr>
              <w:tabs>
                <w:tab w:val="decimal" w:pos="898"/>
              </w:tabs>
              <w:spacing w:line="380" w:lineRule="exact"/>
              <w:ind w:right="4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(9,048</w:t>
            </w:r>
            <w:r w:rsidRPr="0005223D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6BB2DBCF" w14:textId="77777777" w:rsidR="004667A5" w:rsidRPr="00CE1A0A" w:rsidRDefault="004667A5">
      <w:pPr>
        <w:overflowPunct/>
        <w:autoSpaceDE/>
        <w:autoSpaceDN/>
        <w:adjustRightInd/>
        <w:textAlignment w:val="auto"/>
        <w:rPr>
          <w:rFonts w:ascii="Angsana New" w:hAnsi="Angsana New"/>
          <w:sz w:val="10"/>
          <w:szCs w:val="10"/>
          <w:cs/>
        </w:rPr>
      </w:pPr>
    </w:p>
    <w:p w14:paraId="71552FA8" w14:textId="77777777" w:rsidR="0045249D" w:rsidRDefault="004524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605A1388" w14:textId="65FE8C31" w:rsidR="002F6E79" w:rsidRDefault="002F6E79" w:rsidP="005F3421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before="240" w:after="120"/>
        <w:ind w:left="567" w:hanging="357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E1A0A">
        <w:rPr>
          <w:rFonts w:ascii="Angsana New" w:hAnsi="Angsana New"/>
          <w:b/>
          <w:bCs/>
          <w:sz w:val="28"/>
          <w:szCs w:val="28"/>
          <w:cs/>
        </w:rPr>
        <w:lastRenderedPageBreak/>
        <w:t>เจ้าหนี้การค้า</w:t>
      </w:r>
      <w:r w:rsidR="003C3E98" w:rsidRPr="00CE1A0A">
        <w:rPr>
          <w:rFonts w:ascii="Angsana New" w:hAnsi="Angsana New" w:hint="cs"/>
          <w:b/>
          <w:bCs/>
          <w:sz w:val="28"/>
          <w:szCs w:val="28"/>
          <w:cs/>
        </w:rPr>
        <w:t>และเจ้าหนี้หมุนเวียนอื่น</w:t>
      </w:r>
      <w:r w:rsidR="003B4B87">
        <w:rPr>
          <w:rFonts w:ascii="Angsana New" w:hAnsi="Angsana New"/>
          <w:b/>
          <w:bCs/>
          <w:sz w:val="28"/>
          <w:szCs w:val="28"/>
        </w:rPr>
        <w:tab/>
      </w:r>
    </w:p>
    <w:p w14:paraId="7AAC3FB0" w14:textId="0E0BDEC9" w:rsidR="009D74D3" w:rsidRDefault="009D74D3" w:rsidP="00743C2D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743C2D">
        <w:rPr>
          <w:rFonts w:ascii="Angsana New" w:hAnsi="Angsana New"/>
          <w:sz w:val="28"/>
          <w:cs/>
        </w:rPr>
        <w:t>เจ้าหนี้การค้า</w:t>
      </w:r>
      <w:r w:rsidR="003C3E98" w:rsidRPr="00743C2D">
        <w:rPr>
          <w:rFonts w:ascii="Angsana New" w:hAnsi="Angsana New" w:hint="cs"/>
          <w:sz w:val="28"/>
          <w:cs/>
        </w:rPr>
        <w:t>และเจ้าหนี้หมุนเวียนอื่น</w:t>
      </w:r>
      <w:r w:rsidRPr="00743C2D">
        <w:rPr>
          <w:rFonts w:ascii="Angsana New" w:hAnsi="Angsana New"/>
          <w:sz w:val="28"/>
          <w:cs/>
        </w:rPr>
        <w:t xml:space="preserve"> </w:t>
      </w:r>
      <w:r w:rsidRPr="00497700">
        <w:rPr>
          <w:rFonts w:ascii="Angsana New" w:hAnsi="Angsana New"/>
          <w:sz w:val="28"/>
          <w:cs/>
        </w:rPr>
        <w:t xml:space="preserve">ณ วันที่ </w:t>
      </w:r>
      <w:r w:rsidR="00731DE2" w:rsidRPr="00497700">
        <w:rPr>
          <w:rFonts w:ascii="Angsana New" w:hAnsi="Angsana New"/>
          <w:sz w:val="28"/>
        </w:rPr>
        <w:t>31</w:t>
      </w:r>
      <w:r w:rsidRPr="00497700">
        <w:rPr>
          <w:rFonts w:ascii="Angsana New" w:hAnsi="Angsana New"/>
          <w:sz w:val="28"/>
          <w:cs/>
        </w:rPr>
        <w:t xml:space="preserve"> ธันวาคม </w:t>
      </w:r>
      <w:r w:rsidR="00731DE2" w:rsidRPr="00497700">
        <w:rPr>
          <w:rFonts w:ascii="Angsana New" w:hAnsi="Angsana New"/>
          <w:sz w:val="28"/>
        </w:rPr>
        <w:t>256</w:t>
      </w:r>
      <w:r w:rsidR="008D12F3">
        <w:rPr>
          <w:rFonts w:ascii="Angsana New" w:hAnsi="Angsana New"/>
          <w:sz w:val="28"/>
        </w:rPr>
        <w:t>5</w:t>
      </w:r>
      <w:r w:rsidRPr="00497700">
        <w:rPr>
          <w:rFonts w:ascii="Angsana New" w:hAnsi="Angsana New"/>
          <w:sz w:val="28"/>
          <w:cs/>
        </w:rPr>
        <w:t xml:space="preserve"> และ </w:t>
      </w:r>
      <w:r w:rsidR="00731DE2" w:rsidRPr="00497700">
        <w:rPr>
          <w:rFonts w:ascii="Angsana New" w:hAnsi="Angsana New"/>
          <w:sz w:val="28"/>
        </w:rPr>
        <w:t>25</w:t>
      </w:r>
      <w:r w:rsidR="004E6BA8" w:rsidRPr="00497700">
        <w:rPr>
          <w:rFonts w:ascii="Angsana New" w:hAnsi="Angsana New"/>
          <w:sz w:val="28"/>
        </w:rPr>
        <w:t>6</w:t>
      </w:r>
      <w:r w:rsidR="008D12F3">
        <w:rPr>
          <w:rFonts w:ascii="Angsana New" w:hAnsi="Angsana New"/>
          <w:sz w:val="28"/>
        </w:rPr>
        <w:t>4</w:t>
      </w:r>
      <w:r w:rsidRPr="00743C2D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8640" w:type="dxa"/>
        <w:tblInd w:w="540" w:type="dxa"/>
        <w:tblLook w:val="0000" w:firstRow="0" w:lastRow="0" w:firstColumn="0" w:lastColumn="0" w:noHBand="0" w:noVBand="0"/>
      </w:tblPr>
      <w:tblGrid>
        <w:gridCol w:w="5184"/>
        <w:gridCol w:w="1728"/>
        <w:gridCol w:w="1728"/>
      </w:tblGrid>
      <w:tr w:rsidR="00CB0382" w:rsidRPr="00D476D3" w14:paraId="707F23AD" w14:textId="77777777" w:rsidTr="002F41B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3074BA" w14:textId="77777777" w:rsidR="00CB0382" w:rsidRPr="00D476D3" w:rsidRDefault="00CB0382" w:rsidP="0099586A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DFAFB16" w14:textId="5AD3F1E3" w:rsidR="00CB0382" w:rsidRPr="00D476D3" w:rsidRDefault="00CB0382" w:rsidP="0099586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476D3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="000C0EB8" w:rsidRPr="000C0EB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CB0382" w:rsidRPr="00D476D3" w14:paraId="10EF3551" w14:textId="77777777" w:rsidTr="002F41B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895E3" w14:textId="77777777" w:rsidR="00CB0382" w:rsidRPr="00D476D3" w:rsidRDefault="00CB0382" w:rsidP="0099586A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EB10FE" w14:textId="77777777" w:rsidR="00CB0382" w:rsidRPr="00D476D3" w:rsidRDefault="00CB0382" w:rsidP="0099586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D476D3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7867C" w14:textId="77777777" w:rsidR="00CB0382" w:rsidRPr="00D476D3" w:rsidRDefault="00CB0382" w:rsidP="0099586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D476D3">
              <w:rPr>
                <w:rFonts w:ascii="Angsana New" w:hAnsi="Angsana New"/>
                <w:sz w:val="28"/>
              </w:rPr>
              <w:t>2564</w:t>
            </w:r>
          </w:p>
        </w:tc>
      </w:tr>
      <w:tr w:rsidR="00A1367A" w:rsidRPr="00D476D3" w14:paraId="14EB81FA" w14:textId="77777777" w:rsidTr="002F41B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6934DD" w14:textId="77777777" w:rsidR="00A1367A" w:rsidRPr="00CB0382" w:rsidRDefault="00A1367A" w:rsidP="00CB0382">
            <w:pPr>
              <w:spacing w:line="400" w:lineRule="exact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1DE45D" w14:textId="77777777" w:rsidR="00A1367A" w:rsidRPr="005778E7" w:rsidRDefault="00A1367A" w:rsidP="00CB038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CEBB13" w14:textId="42F856FE" w:rsidR="00A1367A" w:rsidRPr="00CB0382" w:rsidRDefault="00A1367A" w:rsidP="00580CD4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DF32E1" w:rsidRPr="00D476D3" w14:paraId="7228CB84" w14:textId="77777777" w:rsidTr="002F41B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D180D" w14:textId="54817F45" w:rsidR="00DF32E1" w:rsidRPr="00CB0382" w:rsidRDefault="00DF32E1" w:rsidP="00DF32E1">
            <w:pPr>
              <w:spacing w:line="400" w:lineRule="exact"/>
              <w:rPr>
                <w:rFonts w:ascii="Angsana New" w:hAnsi="Angsana New"/>
                <w:sz w:val="28"/>
                <w:cs/>
                <w:lang w:val="en-GB"/>
              </w:rPr>
            </w:pPr>
            <w:r w:rsidRPr="00CB0382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เจ้าหนี้การค้า</w:t>
            </w:r>
            <w:r w:rsidRPr="00CB0382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ในประเทศ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- </w:t>
            </w: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F08A56" w14:textId="25DA1091" w:rsidR="00DF32E1" w:rsidRPr="005778E7" w:rsidRDefault="00DF32E1" w:rsidP="00DF32E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41,513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F7B008" w14:textId="505B2A7E" w:rsidR="00DF32E1" w:rsidRPr="00CB0382" w:rsidRDefault="00DF32E1" w:rsidP="00DF32E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F32E1">
              <w:rPr>
                <w:rFonts w:ascii="Angsana New" w:hAnsi="Angsana New"/>
                <w:color w:val="000000"/>
                <w:sz w:val="28"/>
              </w:rPr>
              <w:t>52,075</w:t>
            </w:r>
          </w:p>
        </w:tc>
      </w:tr>
      <w:tr w:rsidR="00DF32E1" w:rsidRPr="00D476D3" w14:paraId="4946DD59" w14:textId="77777777" w:rsidTr="002F41B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ABAE0" w14:textId="5AFB5DB2" w:rsidR="00DF32E1" w:rsidRPr="00CB0382" w:rsidRDefault="00DF32E1" w:rsidP="00DF32E1">
            <w:pPr>
              <w:spacing w:line="400" w:lineRule="exact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  <w:r w:rsidRPr="00CB0382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เจ้าหนี้การค้า</w:t>
            </w:r>
            <w:r w:rsidRPr="00CB0382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ในประเทศ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- </w:t>
            </w: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กิจการอื่น 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8FED41" w14:textId="39BA6304" w:rsidR="00DF32E1" w:rsidRPr="005778E7" w:rsidRDefault="00DF32E1" w:rsidP="00DF32E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35,666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8DB434" w14:textId="78732CB2" w:rsidR="00DF32E1" w:rsidRPr="00DF32E1" w:rsidRDefault="00DF32E1" w:rsidP="00DF32E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F32E1">
              <w:rPr>
                <w:rFonts w:ascii="Angsana New" w:hAnsi="Angsana New"/>
                <w:color w:val="000000"/>
                <w:sz w:val="28"/>
              </w:rPr>
              <w:t>51,276</w:t>
            </w:r>
          </w:p>
        </w:tc>
      </w:tr>
      <w:tr w:rsidR="00DF32E1" w:rsidRPr="00D476D3" w14:paraId="22FA343D" w14:textId="77777777" w:rsidTr="002F41B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E78C5" w14:textId="797896C5" w:rsidR="00DF32E1" w:rsidRPr="00CB0382" w:rsidRDefault="00DF32E1" w:rsidP="00DF32E1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CB0382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เจ้าหนี้การค้า</w:t>
            </w:r>
            <w:r w:rsidRPr="00CB0382"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>ต่าง</w:t>
            </w:r>
            <w:r w:rsidRPr="00CB0382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ประเทศ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EC0E2E" w14:textId="3E757036" w:rsidR="00DF32E1" w:rsidRPr="005778E7" w:rsidRDefault="00DF32E1" w:rsidP="000E07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19,924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8FB37" w14:textId="3E204B2A" w:rsidR="00DF32E1" w:rsidRPr="00CB0382" w:rsidRDefault="00DF32E1" w:rsidP="000E07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F32E1">
              <w:rPr>
                <w:rFonts w:ascii="Angsana New" w:hAnsi="Angsana New"/>
                <w:color w:val="000000"/>
                <w:sz w:val="28"/>
              </w:rPr>
              <w:t>8,401</w:t>
            </w:r>
          </w:p>
        </w:tc>
      </w:tr>
      <w:tr w:rsidR="00DF32E1" w:rsidRPr="00D476D3" w14:paraId="72D60254" w14:textId="77777777" w:rsidTr="002F41B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22315B" w14:textId="1FF39644" w:rsidR="00DF32E1" w:rsidRPr="00CB0382" w:rsidRDefault="00DF32E1" w:rsidP="00DF32E1">
            <w:pPr>
              <w:spacing w:line="400" w:lineRule="exact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val="en-GB" w:eastAsia="th-TH"/>
              </w:rPr>
              <w:t xml:space="preserve">     </w:t>
            </w:r>
            <w:r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>รวมเจ้าหนี้การค้า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CC239B" w14:textId="30C21349" w:rsidR="00DF32E1" w:rsidRDefault="00DF32E1" w:rsidP="000E07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97,103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7EF04F" w14:textId="0E50F636" w:rsidR="00DF32E1" w:rsidRPr="00DF32E1" w:rsidRDefault="00DF32E1" w:rsidP="000E075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DF32E1">
              <w:rPr>
                <w:rFonts w:ascii="Angsana New" w:hAnsi="Angsana New"/>
                <w:color w:val="000000"/>
                <w:sz w:val="28"/>
              </w:rPr>
              <w:t>111,752</w:t>
            </w:r>
          </w:p>
        </w:tc>
      </w:tr>
      <w:tr w:rsidR="008B1C50" w:rsidRPr="00D476D3" w14:paraId="2603C443" w14:textId="77777777" w:rsidTr="002F41B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340DA" w14:textId="3301F375" w:rsidR="008B1C50" w:rsidRPr="00CB0382" w:rsidRDefault="008B1C50" w:rsidP="008B1C50">
            <w:pPr>
              <w:spacing w:line="400" w:lineRule="exact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  <w:r w:rsidRPr="00CB0382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เจ้าหนี้</w:t>
            </w:r>
            <w:r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>อื่น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- </w:t>
            </w: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กิจการที่เกี่ยวข้องกัน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0BB1A1" w14:textId="3F9F22F0" w:rsidR="008B1C50" w:rsidRDefault="00B60B07" w:rsidP="008B1C5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-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AA3D70" w14:textId="570C2CE6" w:rsidR="008B1C50" w:rsidRPr="00B60B07" w:rsidRDefault="00B60B07" w:rsidP="008B1C5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136</w:t>
            </w:r>
          </w:p>
        </w:tc>
      </w:tr>
      <w:tr w:rsidR="008B1C50" w:rsidRPr="00D476D3" w14:paraId="4F4936E7" w14:textId="77777777" w:rsidTr="00EC58AD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83D362" w14:textId="60F5C6A7" w:rsidR="008B1C50" w:rsidRPr="00CB0382" w:rsidRDefault="008B1C50" w:rsidP="008B1C50">
            <w:pPr>
              <w:spacing w:line="400" w:lineRule="exact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  <w:r w:rsidRPr="00CB0382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เจ้าหนี้</w:t>
            </w:r>
            <w:r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>อื่น</w:t>
            </w:r>
            <w:r>
              <w:rPr>
                <w:rFonts w:ascii="Angsana New" w:hAnsi="Angsana New"/>
                <w:snapToGrid w:val="0"/>
                <w:sz w:val="28"/>
                <w:lang w:eastAsia="th-TH"/>
              </w:rPr>
              <w:t xml:space="preserve"> - </w:t>
            </w:r>
            <w:r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 xml:space="preserve">กิจการอื่น 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51420D" w14:textId="0D086AA9" w:rsidR="008B1C50" w:rsidRDefault="00BF38AA" w:rsidP="008B1C5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20,728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5FB256" w14:textId="02F85CAF" w:rsidR="008B1C50" w:rsidRPr="00BF38AA" w:rsidRDefault="00BF38AA" w:rsidP="008B1C50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12,231</w:t>
            </w:r>
          </w:p>
        </w:tc>
      </w:tr>
      <w:tr w:rsidR="00BF38AA" w:rsidRPr="00D476D3" w14:paraId="45F1DE93" w14:textId="77777777" w:rsidTr="00EC58AD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644647" w14:textId="713F532E" w:rsidR="00BF38AA" w:rsidRPr="00CB0382" w:rsidRDefault="00BF38AA" w:rsidP="00BF38AA">
            <w:pPr>
              <w:spacing w:line="400" w:lineRule="exact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  <w:r w:rsidRPr="00376166">
              <w:rPr>
                <w:rFonts w:ascii="Angsana New" w:hAnsi="Angsana New"/>
                <w:sz w:val="28"/>
                <w:cs/>
                <w:lang w:val="en-GB"/>
              </w:rPr>
              <w:t>เจ้าหนี้กรมสรรพากร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8F2D3" w14:textId="29B54530" w:rsidR="00BF38AA" w:rsidRDefault="00BF38AA" w:rsidP="00BF38A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3,540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B86B1C" w14:textId="3C87227D" w:rsidR="00BF38AA" w:rsidRDefault="00BF38AA" w:rsidP="00BF38AA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3,351</w:t>
            </w:r>
          </w:p>
        </w:tc>
      </w:tr>
      <w:tr w:rsidR="00BF38AA" w:rsidRPr="00D476D3" w14:paraId="132D8613" w14:textId="77777777" w:rsidTr="00EC58AD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02E30D" w14:textId="256706BF" w:rsidR="00BF38AA" w:rsidRPr="00CB0382" w:rsidRDefault="00BF38AA" w:rsidP="00BF38AA">
            <w:pPr>
              <w:spacing w:line="400" w:lineRule="exact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  <w:r w:rsidRPr="00376166">
              <w:rPr>
                <w:rFonts w:ascii="Angsana New" w:hAnsi="Angsana New"/>
                <w:sz w:val="28"/>
                <w:cs/>
                <w:lang w:val="en-GB"/>
              </w:rPr>
              <w:t>เงินทดรองรับ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CD3673" w14:textId="16438A84" w:rsidR="00BF38AA" w:rsidRDefault="00D646B4" w:rsidP="00BF38A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1,370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AEB39E" w14:textId="53C3FB51" w:rsidR="00BF38AA" w:rsidRDefault="00BF38AA" w:rsidP="00BF38AA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1,385</w:t>
            </w:r>
          </w:p>
        </w:tc>
      </w:tr>
      <w:tr w:rsidR="00BF38AA" w:rsidRPr="00D476D3" w14:paraId="636DEFCF" w14:textId="77777777" w:rsidTr="00EC58AD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BEC767" w14:textId="7C7A8AC0" w:rsidR="00BF38AA" w:rsidRPr="00CB0382" w:rsidRDefault="00BF38AA" w:rsidP="00BF38AA">
            <w:pPr>
              <w:spacing w:line="400" w:lineRule="exact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  <w:r w:rsidRPr="00376166">
              <w:rPr>
                <w:rFonts w:ascii="Angsana New" w:hAnsi="Angsana New"/>
                <w:sz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F466FF" w14:textId="79712716" w:rsidR="00BF38AA" w:rsidRDefault="00F72260" w:rsidP="00EC58A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19,321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A2047C4" w14:textId="6D586906" w:rsidR="00BF38AA" w:rsidRDefault="00F72260" w:rsidP="00BF38AA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12,358</w:t>
            </w:r>
          </w:p>
        </w:tc>
      </w:tr>
      <w:tr w:rsidR="006D53C1" w:rsidRPr="00D476D3" w14:paraId="636260C8" w14:textId="77777777" w:rsidTr="00EC58AD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8512BE" w14:textId="764F4403" w:rsidR="006D53C1" w:rsidRPr="00F72260" w:rsidRDefault="006D53C1" w:rsidP="00F81D4E">
            <w:pPr>
              <w:spacing w:line="40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ดอกเบี้ยค้างจ่าย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2CC615" w14:textId="6B743610" w:rsidR="006D53C1" w:rsidRDefault="00F72260" w:rsidP="00EC58A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39,223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B80346" w14:textId="644AFF71" w:rsidR="006D53C1" w:rsidRDefault="00F72260" w:rsidP="00BF38A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19,328</w:t>
            </w:r>
          </w:p>
        </w:tc>
      </w:tr>
      <w:tr w:rsidR="00BF38AA" w:rsidRPr="00D476D3" w14:paraId="29F718A4" w14:textId="77777777" w:rsidTr="00EC58AD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F0066" w14:textId="55587D1C" w:rsidR="00BF38AA" w:rsidRPr="00CB0382" w:rsidRDefault="00BF38AA" w:rsidP="00BF38AA">
            <w:pPr>
              <w:spacing w:line="400" w:lineRule="exact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  <w:r w:rsidRPr="00376166">
              <w:rPr>
                <w:rFonts w:ascii="Angsana New" w:hAnsi="Angsana New" w:hint="cs"/>
                <w:sz w:val="28"/>
                <w:cs/>
                <w:lang w:val="en-GB"/>
              </w:rPr>
              <w:t>อื่นๆ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BF1CBF" w14:textId="1112E654" w:rsidR="00BF38AA" w:rsidRDefault="00EC58AD" w:rsidP="00EC58AD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876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BEC777" w14:textId="7D39E047" w:rsidR="00BF38AA" w:rsidRDefault="00EC58AD" w:rsidP="00BF38AA">
            <w:pP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</w:rPr>
              <w:t>1,827</w:t>
            </w:r>
          </w:p>
        </w:tc>
      </w:tr>
      <w:tr w:rsidR="00BF38AA" w:rsidRPr="00D476D3" w14:paraId="3B324F70" w14:textId="77777777" w:rsidTr="00EC58AD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973457" w14:textId="587E5785" w:rsidR="00BF38AA" w:rsidRPr="00CB0382" w:rsidRDefault="00BF38AA" w:rsidP="00BF38AA">
            <w:pPr>
              <w:spacing w:line="400" w:lineRule="exact"/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</w:pPr>
            <w:r>
              <w:rPr>
                <w:rFonts w:ascii="Angsana New" w:hAnsi="Angsana New"/>
                <w:snapToGrid w:val="0"/>
                <w:sz w:val="28"/>
                <w:lang w:val="en-GB" w:eastAsia="th-TH"/>
              </w:rPr>
              <w:t xml:space="preserve">     </w:t>
            </w:r>
            <w:r>
              <w:rPr>
                <w:rFonts w:ascii="Angsana New" w:hAnsi="Angsana New" w:hint="cs"/>
                <w:snapToGrid w:val="0"/>
                <w:sz w:val="28"/>
                <w:cs/>
                <w:lang w:val="en-GB" w:eastAsia="th-TH"/>
              </w:rPr>
              <w:t>รวมเจ้าหนี้อื่น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BFB6F6" w14:textId="27347F0C" w:rsidR="00BF38AA" w:rsidRDefault="00F379B1" w:rsidP="002235B7">
            <w:pPr>
              <w:pBdr>
                <w:top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85,058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DACE89" w14:textId="41336B2F" w:rsidR="00BF38AA" w:rsidRDefault="002F52A3" w:rsidP="002235B7">
            <w:pPr>
              <w:pBdr>
                <w:top w:val="single" w:sz="4" w:space="1" w:color="auto"/>
              </w:pBdr>
              <w:jc w:val="right"/>
              <w:rPr>
                <w:rFonts w:ascii="Angsana New" w:hAnsi="Angsana New"/>
                <w:sz w:val="28"/>
                <w:lang w:val="en-GB"/>
              </w:rPr>
            </w:pPr>
            <w:r>
              <w:rPr>
                <w:rFonts w:ascii="Angsana New" w:hAnsi="Angsana New"/>
                <w:sz w:val="28"/>
                <w:lang w:val="en-GB"/>
              </w:rPr>
              <w:t>50,616</w:t>
            </w:r>
          </w:p>
        </w:tc>
      </w:tr>
      <w:tr w:rsidR="00376166" w:rsidRPr="00D476D3" w14:paraId="46C9693B" w14:textId="77777777" w:rsidTr="002F41B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E4B26C" w14:textId="1CB32B00" w:rsidR="00376166" w:rsidRPr="00376166" w:rsidRDefault="00376166" w:rsidP="00376166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  <w:r w:rsidRPr="00376166">
              <w:rPr>
                <w:rFonts w:ascii="Angsana New" w:hAnsi="Angsana New"/>
                <w:snapToGrid w:val="0"/>
                <w:sz w:val="28"/>
                <w:cs/>
                <w:lang w:val="en-GB" w:eastAsia="th-TH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D96AD" w14:textId="6CA3C39D" w:rsidR="00376166" w:rsidRPr="005778E7" w:rsidRDefault="002F52A3" w:rsidP="002F52A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182,161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A4297" w14:textId="619445A9" w:rsidR="00376166" w:rsidRPr="00376166" w:rsidRDefault="002F52A3" w:rsidP="002F52A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162,368</w:t>
            </w:r>
          </w:p>
        </w:tc>
      </w:tr>
    </w:tbl>
    <w:p w14:paraId="057C5132" w14:textId="533A95E0" w:rsidR="00E343C7" w:rsidRDefault="00B95D63" w:rsidP="002F41B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B95D63">
        <w:rPr>
          <w:rFonts w:ascii="Angsana New" w:hAnsi="Angsana New"/>
          <w:b/>
          <w:bCs/>
          <w:sz w:val="28"/>
          <w:szCs w:val="28"/>
          <w:cs/>
        </w:rPr>
        <w:t>หนี้สินตามสัญญาปรับโครงสร้างหนี้</w:t>
      </w:r>
      <w:r w:rsidRPr="00B95D63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2F41B4">
        <w:rPr>
          <w:rFonts w:ascii="Angsana New" w:hAnsi="Angsana New"/>
          <w:b/>
          <w:bCs/>
          <w:sz w:val="28"/>
          <w:szCs w:val="28"/>
        </w:rPr>
        <w:t>-</w:t>
      </w:r>
      <w:r w:rsidRPr="00B95D63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p w14:paraId="72E5A049" w14:textId="385D0121" w:rsidR="00B95D63" w:rsidRDefault="00B95D63" w:rsidP="00B95D63">
      <w:pPr>
        <w:spacing w:before="120"/>
        <w:ind w:left="567"/>
        <w:jc w:val="thaiDistribute"/>
        <w:rPr>
          <w:rFonts w:ascii="Angsana New" w:hAnsi="Angsana New"/>
          <w:sz w:val="28"/>
        </w:rPr>
      </w:pPr>
      <w:r w:rsidRPr="00193B9E">
        <w:rPr>
          <w:rFonts w:ascii="Angsana New" w:hAnsi="Angsana New"/>
          <w:sz w:val="28"/>
          <w:cs/>
        </w:rPr>
        <w:t>หนี้สินตามสัญญา</w:t>
      </w:r>
      <w:r w:rsidRPr="00193B9E">
        <w:rPr>
          <w:rFonts w:ascii="Angsana New" w:hAnsi="Angsana New" w:hint="cs"/>
          <w:sz w:val="28"/>
          <w:cs/>
        </w:rPr>
        <w:t>ปรับโครงสร้างหนี้</w:t>
      </w:r>
      <w:r>
        <w:rPr>
          <w:rFonts w:ascii="Angsana New" w:hAnsi="Angsana New"/>
          <w:sz w:val="28"/>
        </w:rPr>
        <w:t xml:space="preserve"> -</w:t>
      </w:r>
      <w:r>
        <w:rPr>
          <w:rFonts w:ascii="Angsana New" w:hAnsi="Angsana New" w:hint="cs"/>
          <w:sz w:val="28"/>
          <w:cs/>
        </w:rPr>
        <w:t xml:space="preserve"> สุทธิ</w:t>
      </w:r>
      <w:r w:rsidRPr="00193B9E">
        <w:rPr>
          <w:rFonts w:ascii="Angsana New" w:hAnsi="Angsana New"/>
          <w:sz w:val="28"/>
          <w:cs/>
        </w:rPr>
        <w:t xml:space="preserve"> ณ วันที่ </w:t>
      </w:r>
      <w:r>
        <w:rPr>
          <w:rFonts w:ascii="Angsana New" w:hAnsi="Angsana New"/>
          <w:sz w:val="28"/>
        </w:rPr>
        <w:t xml:space="preserve">31 </w:t>
      </w:r>
      <w:r>
        <w:rPr>
          <w:rFonts w:ascii="Angsana New" w:hAnsi="Angsana New" w:hint="cs"/>
          <w:sz w:val="28"/>
          <w:cs/>
        </w:rPr>
        <w:t>ธันวาคม</w:t>
      </w:r>
      <w:r w:rsidRPr="00193B9E">
        <w:rPr>
          <w:rFonts w:ascii="Angsana New" w:hAnsi="Angsana New"/>
          <w:sz w:val="28"/>
          <w:cs/>
        </w:rPr>
        <w:t xml:space="preserve"> </w:t>
      </w:r>
      <w:r w:rsidRPr="00193B9E">
        <w:rPr>
          <w:rFonts w:ascii="Angsana New" w:hAnsi="Angsana New"/>
          <w:sz w:val="28"/>
        </w:rPr>
        <w:t>2565</w:t>
      </w:r>
      <w:r>
        <w:rPr>
          <w:rFonts w:ascii="Angsana New" w:hAnsi="Angsana New" w:hint="cs"/>
          <w:sz w:val="28"/>
          <w:cs/>
        </w:rPr>
        <w:t xml:space="preserve"> </w:t>
      </w:r>
      <w:r w:rsidRPr="00193B9E">
        <w:rPr>
          <w:rFonts w:ascii="Angsana New" w:hAnsi="Angsana New"/>
          <w:sz w:val="28"/>
          <w:cs/>
        </w:rPr>
        <w:t xml:space="preserve">และ </w:t>
      </w:r>
      <w:r w:rsidRPr="00193B9E">
        <w:rPr>
          <w:rFonts w:ascii="Angsana New" w:hAnsi="Angsana New"/>
          <w:sz w:val="28"/>
        </w:rPr>
        <w:t>31</w:t>
      </w:r>
      <w:r w:rsidRPr="00193B9E">
        <w:rPr>
          <w:rFonts w:ascii="Angsana New" w:hAnsi="Angsana New"/>
          <w:sz w:val="28"/>
          <w:cs/>
        </w:rPr>
        <w:t xml:space="preserve"> ธันวาคม </w:t>
      </w:r>
      <w:r w:rsidRPr="00193B9E">
        <w:rPr>
          <w:rFonts w:ascii="Angsana New" w:hAnsi="Angsana New"/>
          <w:sz w:val="28"/>
        </w:rPr>
        <w:t>2564</w:t>
      </w:r>
      <w:r w:rsidRPr="00193B9E">
        <w:rPr>
          <w:rFonts w:ascii="Angsana New" w:hAnsi="Angsana New"/>
          <w:sz w:val="28"/>
          <w:cs/>
        </w:rPr>
        <w:t xml:space="preserve"> ประกอบด้วย</w:t>
      </w:r>
    </w:p>
    <w:tbl>
      <w:tblPr>
        <w:tblW w:w="8640" w:type="dxa"/>
        <w:tblInd w:w="540" w:type="dxa"/>
        <w:tblLook w:val="0000" w:firstRow="0" w:lastRow="0" w:firstColumn="0" w:lastColumn="0" w:noHBand="0" w:noVBand="0"/>
      </w:tblPr>
      <w:tblGrid>
        <w:gridCol w:w="5184"/>
        <w:gridCol w:w="1728"/>
        <w:gridCol w:w="1728"/>
      </w:tblGrid>
      <w:tr w:rsidR="009B03C0" w:rsidRPr="00193B9E" w14:paraId="7684AFEE" w14:textId="77777777" w:rsidTr="002F41B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B4AF92" w14:textId="77777777" w:rsidR="009B03C0" w:rsidRPr="00193B9E" w:rsidRDefault="009B03C0" w:rsidP="0099586A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6C03380" w14:textId="0A1A6D7C" w:rsidR="009B03C0" w:rsidRPr="00193B9E" w:rsidRDefault="009B03C0" w:rsidP="009B03C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="000C0EB8" w:rsidRPr="000C0EB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9B03C0" w:rsidRPr="00193B9E" w14:paraId="282DB521" w14:textId="77777777" w:rsidTr="002F41B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E3605" w14:textId="77777777" w:rsidR="009B03C0" w:rsidRPr="00193B9E" w:rsidRDefault="009B03C0" w:rsidP="0099586A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4B41B2" w14:textId="59CA54B5" w:rsidR="009B03C0" w:rsidRPr="00193B9E" w:rsidRDefault="009B03C0" w:rsidP="0099586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193B9E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242861" w14:textId="42207846" w:rsidR="009B03C0" w:rsidRPr="00193B9E" w:rsidRDefault="009B03C0" w:rsidP="0099586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193B9E">
              <w:rPr>
                <w:rFonts w:ascii="Angsana New" w:hAnsi="Angsana New"/>
                <w:sz w:val="28"/>
              </w:rPr>
              <w:t>2564</w:t>
            </w:r>
          </w:p>
        </w:tc>
      </w:tr>
      <w:tr w:rsidR="009B03C0" w:rsidRPr="00193B9E" w14:paraId="0F8B6C39" w14:textId="77777777" w:rsidTr="002F41B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A8D0C" w14:textId="77777777" w:rsidR="009B03C0" w:rsidRPr="00193B9E" w:rsidRDefault="009B03C0" w:rsidP="0099586A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2124C" w14:textId="77777777" w:rsidR="009B03C0" w:rsidRPr="00193B9E" w:rsidRDefault="009B03C0" w:rsidP="009958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94E112" w14:textId="77777777" w:rsidR="009B03C0" w:rsidRPr="00193B9E" w:rsidRDefault="009B03C0" w:rsidP="0099586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ปรับปรุงใหม่)</w:t>
            </w:r>
          </w:p>
        </w:tc>
      </w:tr>
      <w:tr w:rsidR="009B03C0" w:rsidRPr="00193B9E" w14:paraId="5A5E3036" w14:textId="77777777" w:rsidTr="002F41B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383C5" w14:textId="77777777" w:rsidR="009B03C0" w:rsidRPr="00193B9E" w:rsidRDefault="009B03C0" w:rsidP="0099586A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193B9E">
              <w:rPr>
                <w:rFonts w:ascii="Angsana New" w:hAnsi="Angsana New" w:hint="cs"/>
                <w:color w:val="000000"/>
                <w:sz w:val="28"/>
                <w:cs/>
              </w:rPr>
              <w:t>ส่วนของเงินต้น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31E31" w14:textId="6222467E" w:rsidR="009B03C0" w:rsidRPr="00193B9E" w:rsidRDefault="00CF079E" w:rsidP="0099586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263,356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CA20ED" w14:textId="5D2F5D00" w:rsidR="009B03C0" w:rsidRPr="00193B9E" w:rsidRDefault="00723480" w:rsidP="00A33FA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480">
              <w:rPr>
                <w:rFonts w:ascii="Angsana New" w:hAnsi="Angsana New"/>
                <w:color w:val="000000"/>
                <w:sz w:val="28"/>
              </w:rPr>
              <w:t>263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723480">
              <w:rPr>
                <w:rFonts w:ascii="Angsana New" w:hAnsi="Angsana New"/>
                <w:color w:val="000000"/>
                <w:sz w:val="28"/>
              </w:rPr>
              <w:t>957</w:t>
            </w:r>
          </w:p>
        </w:tc>
      </w:tr>
      <w:tr w:rsidR="009B03C0" w:rsidRPr="00193B9E" w14:paraId="546950A3" w14:textId="77777777" w:rsidTr="002F41B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C7B3B" w14:textId="77777777" w:rsidR="009B03C0" w:rsidRPr="00193B9E" w:rsidRDefault="009B03C0" w:rsidP="0099586A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193B9E">
              <w:rPr>
                <w:rFonts w:ascii="Angsana New" w:hAnsi="Angsana New" w:hint="cs"/>
                <w:color w:val="000000"/>
                <w:sz w:val="28"/>
                <w:cs/>
              </w:rPr>
              <w:t>ส่วนของดอกเบี้ยค้างจ่ายตามสัญญาปรับปรุงโครงสร้างหนี้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C06AB0" w14:textId="0B4E98CF" w:rsidR="009B03C0" w:rsidRPr="00193B9E" w:rsidRDefault="00CF079E" w:rsidP="009958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193B9E">
              <w:rPr>
                <w:rFonts w:ascii="Angsana New" w:hAnsi="Angsana New"/>
                <w:color w:val="000000"/>
                <w:sz w:val="28"/>
              </w:rPr>
              <w:t>58,467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C9BD21" w14:textId="5F847A22" w:rsidR="009B03C0" w:rsidRPr="00193B9E" w:rsidRDefault="00723480" w:rsidP="00A33F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480">
              <w:rPr>
                <w:rFonts w:ascii="Angsana New" w:hAnsi="Angsana New"/>
                <w:color w:val="000000"/>
                <w:sz w:val="28"/>
              </w:rPr>
              <w:t>58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723480">
              <w:rPr>
                <w:rFonts w:ascii="Angsana New" w:hAnsi="Angsana New"/>
                <w:color w:val="000000"/>
                <w:sz w:val="28"/>
              </w:rPr>
              <w:t>467</w:t>
            </w:r>
          </w:p>
        </w:tc>
      </w:tr>
      <w:tr w:rsidR="009B03C0" w:rsidRPr="00193B9E" w14:paraId="5B77A48D" w14:textId="77777777" w:rsidTr="002F41B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475926" w14:textId="77777777" w:rsidR="009B03C0" w:rsidRPr="00193B9E" w:rsidRDefault="009B03C0" w:rsidP="0099586A">
            <w:pPr>
              <w:spacing w:line="400" w:lineRule="exact"/>
              <w:ind w:left="34"/>
              <w:rPr>
                <w:rFonts w:ascii="Angsana New" w:hAnsi="Angsana New"/>
                <w:color w:val="000000"/>
                <w:sz w:val="28"/>
                <w:cs/>
              </w:rPr>
            </w:pPr>
            <w:r w:rsidRPr="00193B9E">
              <w:rPr>
                <w:rFonts w:ascii="Angsana New" w:hAnsi="Angsana New" w:hint="cs"/>
                <w:color w:val="000000"/>
                <w:sz w:val="28"/>
                <w:cs/>
              </w:rPr>
              <w:t>รวมเงินต้นและดอกเบี้ย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ค้างจ่าย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340223" w14:textId="762EA9EF" w:rsidR="009B03C0" w:rsidRPr="00193B9E" w:rsidRDefault="00CF079E" w:rsidP="0099586A">
            <w:pPr>
              <w:jc w:val="right"/>
              <w:rPr>
                <w:rFonts w:ascii="Angsana New" w:hAnsi="Angsana New"/>
                <w:color w:val="000000"/>
                <w:sz w:val="28"/>
                <w:highlight w:val="yellow"/>
                <w:cs/>
              </w:rPr>
            </w:pPr>
            <w:r w:rsidRPr="00193B9E">
              <w:rPr>
                <w:rFonts w:ascii="Angsana New" w:hAnsi="Angsana New"/>
                <w:color w:val="000000"/>
                <w:sz w:val="28"/>
              </w:rPr>
              <w:t>32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Pr="00193B9E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823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42D1CE" w14:textId="55A62565" w:rsidR="009B03C0" w:rsidRPr="00193B9E" w:rsidRDefault="00723480" w:rsidP="00A33FA2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480">
              <w:rPr>
                <w:rFonts w:ascii="Angsana New" w:hAnsi="Angsana New"/>
                <w:color w:val="000000"/>
                <w:sz w:val="28"/>
              </w:rPr>
              <w:t>322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="00A33FA2">
              <w:rPr>
                <w:rFonts w:ascii="Angsana New" w:hAnsi="Angsana New"/>
                <w:color w:val="000000"/>
                <w:sz w:val="28"/>
              </w:rPr>
              <w:t>42</w:t>
            </w:r>
            <w:r w:rsidR="0022641C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  <w:tr w:rsidR="009B03C0" w:rsidRPr="00193B9E" w14:paraId="515E8D67" w14:textId="77777777" w:rsidTr="002F41B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F09176" w14:textId="77777777" w:rsidR="009B03C0" w:rsidRPr="00193B9E" w:rsidRDefault="009B03C0" w:rsidP="0099586A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8A76F0">
              <w:rPr>
                <w:rFonts w:ascii="Angsana New" w:hAnsi="Angsana New" w:hint="cs"/>
                <w:b/>
                <w:bCs/>
                <w:color w:val="000000"/>
                <w:sz w:val="28"/>
                <w:u w:val="single"/>
                <w:cs/>
              </w:rPr>
              <w:t>หัก</w:t>
            </w:r>
            <w:r w:rsidRPr="008A76F0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193B9E">
              <w:rPr>
                <w:rFonts w:ascii="Angsana New" w:hAnsi="Angsana New" w:hint="cs"/>
                <w:color w:val="000000"/>
                <w:sz w:val="28"/>
                <w:cs/>
              </w:rPr>
              <w:t>ส่วนที่ถึงกำหนดชำระ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ภาย</w:t>
            </w:r>
            <w:r w:rsidRPr="00193B9E">
              <w:rPr>
                <w:rFonts w:ascii="Angsana New" w:hAnsi="Angsana New" w:hint="cs"/>
                <w:color w:val="000000"/>
                <w:sz w:val="28"/>
                <w:cs/>
              </w:rPr>
              <w:t>ในหนึ่งปี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09265A" w14:textId="6275CB71" w:rsidR="009B03C0" w:rsidRPr="00BB25C7" w:rsidRDefault="00CF079E" w:rsidP="0099586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B25C7">
              <w:rPr>
                <w:rFonts w:ascii="Angsana New" w:hAnsi="Angsana New"/>
                <w:color w:val="000000"/>
                <w:sz w:val="28"/>
              </w:rPr>
              <w:t>(321,823)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10ECF1" w14:textId="288F6DBB" w:rsidR="009B03C0" w:rsidRPr="00BB25C7" w:rsidRDefault="009B03C0" w:rsidP="00A33FA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BB25C7">
              <w:rPr>
                <w:rFonts w:ascii="Angsana New" w:hAnsi="Angsana New"/>
                <w:color w:val="000000"/>
                <w:sz w:val="28"/>
              </w:rPr>
              <w:t>(</w:t>
            </w:r>
            <w:r w:rsidR="00723480" w:rsidRPr="00723480">
              <w:rPr>
                <w:rFonts w:ascii="Angsana New" w:hAnsi="Angsana New"/>
                <w:color w:val="000000"/>
                <w:sz w:val="28"/>
              </w:rPr>
              <w:t>263</w:t>
            </w:r>
            <w:r w:rsidR="00723480">
              <w:rPr>
                <w:rFonts w:ascii="Angsana New" w:hAnsi="Angsana New"/>
                <w:color w:val="000000"/>
                <w:sz w:val="28"/>
              </w:rPr>
              <w:t>,</w:t>
            </w:r>
            <w:r w:rsidR="00723480" w:rsidRPr="00723480">
              <w:rPr>
                <w:rFonts w:ascii="Angsana New" w:hAnsi="Angsana New"/>
                <w:color w:val="000000"/>
                <w:sz w:val="28"/>
              </w:rPr>
              <w:t>957</w:t>
            </w:r>
            <w:r w:rsidRPr="00BB25C7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</w:tr>
      <w:tr w:rsidR="009B03C0" w:rsidRPr="00193B9E" w14:paraId="7B4BA581" w14:textId="77777777" w:rsidTr="002F41B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638D92" w14:textId="77777777" w:rsidR="009B03C0" w:rsidRPr="00D94535" w:rsidRDefault="009B03C0" w:rsidP="0099586A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D94535">
              <w:rPr>
                <w:rFonts w:ascii="Angsana New" w:hAnsi="Angsana New" w:hint="cs"/>
                <w:color w:val="000000"/>
                <w:sz w:val="28"/>
                <w:cs/>
              </w:rPr>
              <w:t>หนี้สินตามสัญญาปรับโครงสร้างหนี้</w:t>
            </w:r>
            <w:r w:rsidRPr="00D94535">
              <w:rPr>
                <w:rFonts w:ascii="Angsana New" w:hAnsi="Angsana New"/>
                <w:color w:val="000000"/>
                <w:sz w:val="28"/>
              </w:rPr>
              <w:t xml:space="preserve"> - </w:t>
            </w:r>
            <w:r w:rsidRPr="00D94535">
              <w:rPr>
                <w:rFonts w:ascii="Angsana New" w:hAnsi="Angsana New" w:hint="cs"/>
                <w:color w:val="000000"/>
                <w:sz w:val="28"/>
                <w:cs/>
              </w:rPr>
              <w:t>สุทธิ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3AFC20" w14:textId="77777777" w:rsidR="009B03C0" w:rsidRPr="00193B9E" w:rsidRDefault="009B03C0" w:rsidP="0099586A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 xml:space="preserve">                       -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E70230" w14:textId="155EE1B4" w:rsidR="009B03C0" w:rsidRPr="00193B9E" w:rsidRDefault="00723480" w:rsidP="00A33FA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723480">
              <w:rPr>
                <w:rFonts w:ascii="Angsana New" w:hAnsi="Angsana New"/>
                <w:color w:val="000000"/>
                <w:sz w:val="28"/>
              </w:rPr>
              <w:t>58</w:t>
            </w:r>
            <w:r>
              <w:rPr>
                <w:rFonts w:ascii="Angsana New" w:hAnsi="Angsana New"/>
                <w:color w:val="000000"/>
                <w:sz w:val="28"/>
              </w:rPr>
              <w:t>,</w:t>
            </w:r>
            <w:r w:rsidRPr="00723480">
              <w:rPr>
                <w:rFonts w:ascii="Angsana New" w:hAnsi="Angsana New"/>
                <w:color w:val="000000"/>
                <w:sz w:val="28"/>
              </w:rPr>
              <w:t>467</w:t>
            </w:r>
          </w:p>
        </w:tc>
      </w:tr>
    </w:tbl>
    <w:p w14:paraId="2C5591B4" w14:textId="77777777" w:rsidR="00156FBA" w:rsidRDefault="00156FBA" w:rsidP="00723480">
      <w:pPr>
        <w:spacing w:before="240"/>
        <w:ind w:left="547"/>
        <w:jc w:val="thaiDistribute"/>
        <w:rPr>
          <w:rFonts w:ascii="Angsana New" w:hAnsi="Angsana New"/>
          <w:sz w:val="28"/>
        </w:rPr>
      </w:pPr>
    </w:p>
    <w:p w14:paraId="6A5DC888" w14:textId="77777777" w:rsidR="002F41B4" w:rsidRDefault="002F41B4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14:paraId="7C67C9BB" w14:textId="10772EFC" w:rsidR="00156FBA" w:rsidRPr="001B2856" w:rsidRDefault="00156FBA" w:rsidP="002F41B4">
      <w:pPr>
        <w:tabs>
          <w:tab w:val="left" w:pos="1440"/>
        </w:tabs>
        <w:spacing w:before="120"/>
        <w:ind w:left="576"/>
        <w:jc w:val="thaiDistribute"/>
        <w:rPr>
          <w:rFonts w:ascii="Angsana New" w:hAnsi="Angsana New"/>
          <w:sz w:val="28"/>
        </w:rPr>
      </w:pPr>
      <w:r w:rsidRPr="001B2856">
        <w:rPr>
          <w:rFonts w:ascii="Angsana New" w:hAnsi="Angsana New" w:hint="cs"/>
          <w:sz w:val="28"/>
          <w:cs/>
        </w:rPr>
        <w:lastRenderedPageBreak/>
        <w:t>การเปลี่ยนแปลงของบัญชีหนี้สิน</w:t>
      </w:r>
      <w:r>
        <w:rPr>
          <w:rFonts w:ascii="Angsana New" w:hAnsi="Angsana New" w:hint="cs"/>
          <w:sz w:val="28"/>
          <w:cs/>
        </w:rPr>
        <w:t>ตาม</w:t>
      </w:r>
      <w:r w:rsidRPr="00193B9E">
        <w:rPr>
          <w:rFonts w:ascii="Angsana New" w:hAnsi="Angsana New"/>
          <w:sz w:val="28"/>
          <w:cs/>
        </w:rPr>
        <w:t>สัญญา</w:t>
      </w:r>
      <w:r w:rsidRPr="00193B9E">
        <w:rPr>
          <w:rFonts w:ascii="Angsana New" w:hAnsi="Angsana New" w:hint="cs"/>
          <w:sz w:val="28"/>
          <w:cs/>
        </w:rPr>
        <w:t>ปรับโครงสร้างหนี้</w:t>
      </w:r>
      <w:r>
        <w:rPr>
          <w:rFonts w:ascii="Angsana New" w:hAnsi="Angsana New"/>
          <w:sz w:val="28"/>
        </w:rPr>
        <w:t xml:space="preserve"> </w:t>
      </w:r>
      <w:r w:rsidRPr="001B2856">
        <w:rPr>
          <w:rFonts w:ascii="Angsana New" w:hAnsi="Angsana New" w:hint="cs"/>
          <w:sz w:val="28"/>
          <w:cs/>
        </w:rPr>
        <w:t>สำหรับปีสิ้นสุดวันที่</w:t>
      </w:r>
      <w:r w:rsidRPr="001B2856">
        <w:rPr>
          <w:rFonts w:ascii="Angsana New" w:hAnsi="Angsana New"/>
          <w:sz w:val="28"/>
        </w:rPr>
        <w:t xml:space="preserve"> 31</w:t>
      </w:r>
      <w:r w:rsidRPr="001B2856">
        <w:rPr>
          <w:rFonts w:ascii="Angsana New" w:hAnsi="Angsana New" w:hint="cs"/>
          <w:sz w:val="28"/>
          <w:cs/>
        </w:rPr>
        <w:t xml:space="preserve"> ธันวาคม</w:t>
      </w:r>
      <w:r w:rsidRPr="001B2856">
        <w:rPr>
          <w:rFonts w:ascii="Angsana New" w:hAnsi="Angsana New"/>
          <w:sz w:val="28"/>
        </w:rPr>
        <w:t xml:space="preserve"> 256</w:t>
      </w:r>
      <w:r>
        <w:rPr>
          <w:rFonts w:ascii="Angsana New" w:hAnsi="Angsana New"/>
          <w:sz w:val="28"/>
        </w:rPr>
        <w:t>5</w:t>
      </w:r>
      <w:r w:rsidRPr="001B2856">
        <w:rPr>
          <w:rFonts w:ascii="Angsana New" w:hAnsi="Angsana New" w:hint="cs"/>
          <w:sz w:val="28"/>
          <w:cs/>
        </w:rPr>
        <w:t xml:space="preserve"> และ</w:t>
      </w:r>
      <w:r w:rsidRPr="001B2856">
        <w:rPr>
          <w:rFonts w:ascii="Angsana New" w:hAnsi="Angsana New"/>
          <w:sz w:val="28"/>
        </w:rPr>
        <w:t xml:space="preserve"> 256</w:t>
      </w:r>
      <w:r>
        <w:rPr>
          <w:rFonts w:ascii="Angsana New" w:hAnsi="Angsana New"/>
          <w:sz w:val="28"/>
        </w:rPr>
        <w:t>4</w:t>
      </w:r>
      <w:r w:rsidRPr="001B2856">
        <w:rPr>
          <w:rFonts w:ascii="Angsana New" w:hAnsi="Angsana New"/>
          <w:sz w:val="28"/>
        </w:rPr>
        <w:t xml:space="preserve"> </w:t>
      </w:r>
      <w:r w:rsidR="002F41B4">
        <w:rPr>
          <w:rFonts w:ascii="Angsana New" w:hAnsi="Angsana New"/>
          <w:sz w:val="28"/>
        </w:rPr>
        <w:t xml:space="preserve">   </w:t>
      </w:r>
      <w:r w:rsidRPr="001B2856">
        <w:rPr>
          <w:rFonts w:ascii="Angsana New" w:hAnsi="Angsana New" w:hint="cs"/>
          <w:sz w:val="28"/>
          <w:cs/>
        </w:rPr>
        <w:t xml:space="preserve"> มีรายละเอียดดังนี้</w:t>
      </w:r>
    </w:p>
    <w:tbl>
      <w:tblPr>
        <w:tblW w:w="86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184"/>
        <w:gridCol w:w="1728"/>
        <w:gridCol w:w="1728"/>
      </w:tblGrid>
      <w:tr w:rsidR="00156FBA" w:rsidRPr="001B2856" w14:paraId="18AEB1F6" w14:textId="77777777" w:rsidTr="002F41B4">
        <w:tc>
          <w:tcPr>
            <w:tcW w:w="5184" w:type="dxa"/>
          </w:tcPr>
          <w:p w14:paraId="34B300A6" w14:textId="77777777" w:rsidR="00156FBA" w:rsidRPr="001B2856" w:rsidRDefault="00156FBA" w:rsidP="009E5974">
            <w:pP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56" w:type="dxa"/>
            <w:gridSpan w:val="2"/>
          </w:tcPr>
          <w:p w14:paraId="522CB87F" w14:textId="5D1092BD" w:rsidR="00156FBA" w:rsidRPr="001B2856" w:rsidRDefault="00156FBA" w:rsidP="009E59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1B2856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1B2856">
              <w:rPr>
                <w:rFonts w:asciiTheme="majorBidi" w:hAnsiTheme="majorBidi" w:cstheme="majorBidi"/>
                <w:sz w:val="28"/>
              </w:rPr>
              <w:t xml:space="preserve">: </w:t>
            </w:r>
            <w:r w:rsidR="000C0EB8"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="000C0EB8" w:rsidRPr="000C0EB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56FBA" w:rsidRPr="001B2856" w14:paraId="7AD3C0C7" w14:textId="77777777" w:rsidTr="002F41B4">
        <w:trPr>
          <w:trHeight w:val="378"/>
        </w:trPr>
        <w:tc>
          <w:tcPr>
            <w:tcW w:w="5184" w:type="dxa"/>
          </w:tcPr>
          <w:p w14:paraId="00EDEB56" w14:textId="77777777" w:rsidR="00156FBA" w:rsidRPr="001B2856" w:rsidRDefault="00156FBA" w:rsidP="009E5974">
            <w:pP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8" w:type="dxa"/>
          </w:tcPr>
          <w:p w14:paraId="4269E1DD" w14:textId="3B82B66C" w:rsidR="00156FBA" w:rsidRPr="001B2856" w:rsidRDefault="00AD681A" w:rsidP="009E5974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728" w:type="dxa"/>
          </w:tcPr>
          <w:p w14:paraId="730AA7C9" w14:textId="44533F38" w:rsidR="00156FBA" w:rsidRPr="001B2856" w:rsidRDefault="00AD681A" w:rsidP="009E5974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156FBA" w:rsidRPr="001B2856" w14:paraId="07A20FD6" w14:textId="77777777" w:rsidTr="00AD681A">
        <w:tc>
          <w:tcPr>
            <w:tcW w:w="5184" w:type="dxa"/>
          </w:tcPr>
          <w:p w14:paraId="28978EC0" w14:textId="1B229961" w:rsidR="00156FBA" w:rsidRPr="002F41B4" w:rsidRDefault="00AD681A" w:rsidP="002F41B4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ยอดคงเหลือ</w:t>
            </w:r>
            <w:r>
              <w:rPr>
                <w:rFonts w:ascii="Angsana New" w:hAnsi="Angsana New"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มกราคม</w:t>
            </w:r>
          </w:p>
        </w:tc>
        <w:tc>
          <w:tcPr>
            <w:tcW w:w="1728" w:type="dxa"/>
            <w:shd w:val="clear" w:color="auto" w:fill="auto"/>
          </w:tcPr>
          <w:p w14:paraId="594C2A59" w14:textId="1D82551B" w:rsidR="00156FBA" w:rsidRPr="001B2856" w:rsidRDefault="00991D53" w:rsidP="00991D53">
            <w:pPr>
              <w:tabs>
                <w:tab w:val="decimal" w:pos="106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23480">
              <w:rPr>
                <w:rFonts w:ascii="Angsana New" w:hAnsi="Angsana New"/>
                <w:color w:val="000000"/>
                <w:sz w:val="28"/>
              </w:rPr>
              <w:t>322</w:t>
            </w:r>
            <w:r>
              <w:rPr>
                <w:rFonts w:ascii="Angsana New" w:hAnsi="Angsana New"/>
                <w:color w:val="000000"/>
                <w:sz w:val="28"/>
              </w:rPr>
              <w:t>,42</w:t>
            </w:r>
            <w:r w:rsidR="00D5619F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  <w:tc>
          <w:tcPr>
            <w:tcW w:w="1728" w:type="dxa"/>
            <w:shd w:val="clear" w:color="auto" w:fill="auto"/>
          </w:tcPr>
          <w:p w14:paraId="5A0186ED" w14:textId="5AE409D0" w:rsidR="00156FBA" w:rsidRPr="001B2856" w:rsidRDefault="00991D53" w:rsidP="00991D53">
            <w:pPr>
              <w:tabs>
                <w:tab w:val="decimal" w:pos="106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341,232</w:t>
            </w:r>
          </w:p>
        </w:tc>
      </w:tr>
      <w:tr w:rsidR="00156FBA" w:rsidRPr="001B2856" w14:paraId="1F3F5CFF" w14:textId="77777777" w:rsidTr="00AD681A">
        <w:tc>
          <w:tcPr>
            <w:tcW w:w="5184" w:type="dxa"/>
          </w:tcPr>
          <w:p w14:paraId="12CAF464" w14:textId="67077111" w:rsidR="00156FBA" w:rsidRPr="002F41B4" w:rsidRDefault="00156FBA" w:rsidP="002F41B4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2F41B4">
              <w:rPr>
                <w:rFonts w:ascii="Angsana New" w:hAnsi="Angsana New"/>
                <w:color w:val="000000"/>
                <w:sz w:val="28"/>
                <w:cs/>
              </w:rPr>
              <w:t>จ่าย</w:t>
            </w:r>
            <w:r w:rsidRPr="002F41B4">
              <w:rPr>
                <w:rFonts w:ascii="Angsana New" w:hAnsi="Angsana New" w:hint="cs"/>
                <w:color w:val="000000"/>
                <w:sz w:val="28"/>
                <w:cs/>
              </w:rPr>
              <w:t>ชำระ</w:t>
            </w:r>
            <w:r w:rsidR="00C64172">
              <w:rPr>
                <w:rFonts w:ascii="Angsana New" w:hAnsi="Angsana New" w:hint="cs"/>
                <w:color w:val="000000"/>
                <w:sz w:val="28"/>
                <w:cs/>
              </w:rPr>
              <w:t>ในระหว่างปี</w:t>
            </w:r>
          </w:p>
        </w:tc>
        <w:tc>
          <w:tcPr>
            <w:tcW w:w="1728" w:type="dxa"/>
            <w:shd w:val="clear" w:color="auto" w:fill="auto"/>
          </w:tcPr>
          <w:p w14:paraId="0F0E559B" w14:textId="3C54D9EA" w:rsidR="00156FBA" w:rsidRPr="001B2856" w:rsidRDefault="00EF7D4E" w:rsidP="00EF7D4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60</w:t>
            </w:r>
            <w:r w:rsidR="00D5619F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28" w:type="dxa"/>
            <w:shd w:val="clear" w:color="auto" w:fill="auto"/>
          </w:tcPr>
          <w:p w14:paraId="33F6D468" w14:textId="118DF121" w:rsidR="00156FBA" w:rsidRPr="001B2856" w:rsidRDefault="00EF7D4E" w:rsidP="00EF7D4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18,80</w:t>
            </w:r>
            <w:r w:rsidR="00B41B18">
              <w:rPr>
                <w:rFonts w:asciiTheme="majorBidi" w:hAnsiTheme="majorBidi" w:cstheme="majorBidi"/>
                <w:sz w:val="28"/>
              </w:rPr>
              <w:t>8</w:t>
            </w:r>
          </w:p>
        </w:tc>
      </w:tr>
      <w:tr w:rsidR="00156FBA" w:rsidRPr="001B2856" w14:paraId="789CE35F" w14:textId="77777777" w:rsidTr="00AD681A">
        <w:tc>
          <w:tcPr>
            <w:tcW w:w="5184" w:type="dxa"/>
          </w:tcPr>
          <w:p w14:paraId="72B474B5" w14:textId="7A9821B6" w:rsidR="00156FBA" w:rsidRPr="002F41B4" w:rsidRDefault="006A575C" w:rsidP="00AD681A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cs/>
              </w:rPr>
              <w:t>ยอดคงเหลือ</w:t>
            </w:r>
            <w:r w:rsidR="00AD681A">
              <w:rPr>
                <w:rFonts w:ascii="Angsana New" w:hAnsi="Angsana New" w:hint="cs"/>
                <w:color w:val="000000"/>
                <w:sz w:val="28"/>
                <w:cs/>
              </w:rPr>
              <w:t xml:space="preserve">ณ วันที่ </w:t>
            </w:r>
            <w:r w:rsidR="00AD681A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="00AD681A">
              <w:rPr>
                <w:rFonts w:ascii="Angsana New" w:hAnsi="Angsana New" w:hint="cs"/>
                <w:color w:val="000000"/>
                <w:sz w:val="28"/>
                <w:cs/>
              </w:rPr>
              <w:t>ธันวาคม</w:t>
            </w:r>
          </w:p>
        </w:tc>
        <w:tc>
          <w:tcPr>
            <w:tcW w:w="1728" w:type="dxa"/>
            <w:shd w:val="clear" w:color="auto" w:fill="auto"/>
          </w:tcPr>
          <w:p w14:paraId="0FEE29BC" w14:textId="3C3EF1AA" w:rsidR="00156FBA" w:rsidRPr="001B2856" w:rsidRDefault="00991D53" w:rsidP="00991D5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193B9E">
              <w:rPr>
                <w:rFonts w:ascii="Angsana New" w:hAnsi="Angsana New"/>
                <w:color w:val="000000"/>
                <w:sz w:val="28"/>
              </w:rPr>
              <w:t>32</w:t>
            </w:r>
            <w:r>
              <w:rPr>
                <w:rFonts w:ascii="Angsana New" w:hAnsi="Angsana New"/>
                <w:color w:val="000000"/>
                <w:sz w:val="28"/>
              </w:rPr>
              <w:t>1</w:t>
            </w:r>
            <w:r w:rsidRPr="00193B9E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823</w:t>
            </w:r>
          </w:p>
        </w:tc>
        <w:tc>
          <w:tcPr>
            <w:tcW w:w="1728" w:type="dxa"/>
            <w:shd w:val="clear" w:color="auto" w:fill="auto"/>
          </w:tcPr>
          <w:p w14:paraId="3EC3CD04" w14:textId="7036A053" w:rsidR="00156FBA" w:rsidRPr="001B2856" w:rsidRDefault="00991D53" w:rsidP="00991D5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723480">
              <w:rPr>
                <w:rFonts w:ascii="Angsana New" w:hAnsi="Angsana New"/>
                <w:color w:val="000000"/>
                <w:sz w:val="28"/>
              </w:rPr>
              <w:t>322</w:t>
            </w:r>
            <w:r>
              <w:rPr>
                <w:rFonts w:ascii="Angsana New" w:hAnsi="Angsana New"/>
                <w:color w:val="000000"/>
                <w:sz w:val="28"/>
              </w:rPr>
              <w:t>,42</w:t>
            </w:r>
            <w:r w:rsidR="00020104">
              <w:rPr>
                <w:rFonts w:ascii="Angsana New" w:hAnsi="Angsana New"/>
                <w:color w:val="000000"/>
                <w:sz w:val="28"/>
              </w:rPr>
              <w:t>4</w:t>
            </w:r>
          </w:p>
        </w:tc>
      </w:tr>
    </w:tbl>
    <w:p w14:paraId="0D282487" w14:textId="746F0590" w:rsidR="00723480" w:rsidRDefault="00723480" w:rsidP="00723480">
      <w:pPr>
        <w:spacing w:before="240"/>
        <w:ind w:left="547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หนี้สินตามสัญญาปรับโครงสร้างหนี้ถูกค้ำประกันโดยอสังหาริมทรัพย์เพื่อการลงทุน (ดูหมายเหตุ </w:t>
      </w:r>
      <w:r w:rsidR="00FC1D5B">
        <w:rPr>
          <w:rFonts w:ascii="Angsana New" w:hAnsi="Angsana New"/>
          <w:sz w:val="28"/>
        </w:rPr>
        <w:t>11</w:t>
      </w:r>
      <w:r>
        <w:rPr>
          <w:rFonts w:ascii="Angsana New" w:hAnsi="Angsana New" w:hint="cs"/>
          <w:sz w:val="28"/>
          <w:cs/>
        </w:rPr>
        <w:t xml:space="preserve">) ที่ดินพร้อม         สิ่งปลูกสร้างและเครื่องจักรของบริษัทบางส่วน </w:t>
      </w:r>
      <w:r>
        <w:rPr>
          <w:rFonts w:ascii="Angsana New" w:hAnsi="Angsana New"/>
          <w:sz w:val="28"/>
        </w:rPr>
        <w:t>(</w:t>
      </w:r>
      <w:r>
        <w:rPr>
          <w:rFonts w:ascii="Angsana New" w:hAnsi="Angsana New" w:hint="cs"/>
          <w:sz w:val="28"/>
          <w:cs/>
        </w:rPr>
        <w:t xml:space="preserve">ดูหมายเหตุ </w:t>
      </w:r>
      <w:r w:rsidR="00FC1D5B">
        <w:rPr>
          <w:rFonts w:ascii="Angsana New" w:hAnsi="Angsana New"/>
          <w:sz w:val="28"/>
        </w:rPr>
        <w:t>12</w:t>
      </w:r>
      <w:r>
        <w:rPr>
          <w:rFonts w:ascii="Angsana New" w:hAnsi="Angsana New"/>
          <w:sz w:val="28"/>
        </w:rPr>
        <w:t xml:space="preserve">) </w:t>
      </w:r>
      <w:r>
        <w:rPr>
          <w:rFonts w:ascii="Angsana New" w:hAnsi="Angsana New" w:hint="cs"/>
          <w:sz w:val="28"/>
          <w:cs/>
        </w:rPr>
        <w:t>ร่วมกับที่ดินซึ่งเป็นกรรมสิทธิ์ของบุคคลที่เกี่ยวข้องกัน</w:t>
      </w:r>
    </w:p>
    <w:p w14:paraId="7BAC02DD" w14:textId="77777777" w:rsidR="000C1E9B" w:rsidRPr="00370997" w:rsidRDefault="000C1E9B" w:rsidP="000C1E9B">
      <w:pPr>
        <w:spacing w:before="120"/>
        <w:ind w:left="547"/>
        <w:jc w:val="thaiDistribute"/>
        <w:rPr>
          <w:rFonts w:ascii="Angsana New" w:hAnsi="Angsana New"/>
          <w:sz w:val="28"/>
        </w:rPr>
      </w:pPr>
      <w:r w:rsidRPr="000C1E9B">
        <w:rPr>
          <w:rFonts w:ascii="Angsana New" w:hAnsi="Angsana New"/>
          <w:sz w:val="28"/>
          <w:cs/>
        </w:rPr>
        <w:t xml:space="preserve">บริษัทได้มีการแก้ไขเปลี่ยนแปลงและหรือกำหนดเงื่อนไขตามสัญญาปรับโครงสร้างหนี้ที่จะต้องมีการจ่ายชำระหนี้เป็นจำนวนเงิน </w:t>
      </w:r>
      <w:r w:rsidRPr="000C1E9B">
        <w:rPr>
          <w:rFonts w:ascii="Angsana New" w:hAnsi="Angsana New"/>
          <w:sz w:val="28"/>
        </w:rPr>
        <w:t>488.18</w:t>
      </w:r>
      <w:r w:rsidRPr="000C1E9B">
        <w:rPr>
          <w:rFonts w:ascii="Angsana New" w:hAnsi="Angsana New"/>
          <w:sz w:val="28"/>
          <w:cs/>
        </w:rPr>
        <w:t xml:space="preserve"> ล้านบาท ทั้งนี้ เมื่อวันที่ </w:t>
      </w:r>
      <w:r w:rsidRPr="000C1E9B">
        <w:rPr>
          <w:rFonts w:ascii="Angsana New" w:hAnsi="Angsana New"/>
          <w:sz w:val="28"/>
        </w:rPr>
        <w:t>21</w:t>
      </w:r>
      <w:r w:rsidRPr="000C1E9B">
        <w:rPr>
          <w:rFonts w:ascii="Angsana New" w:hAnsi="Angsana New"/>
          <w:sz w:val="28"/>
          <w:cs/>
        </w:rPr>
        <w:t xml:space="preserve"> พฤษภาคม </w:t>
      </w:r>
      <w:r w:rsidRPr="000C1E9B">
        <w:rPr>
          <w:rFonts w:ascii="Angsana New" w:hAnsi="Angsana New"/>
          <w:sz w:val="28"/>
        </w:rPr>
        <w:t>2558</w:t>
      </w:r>
      <w:r w:rsidRPr="000C1E9B">
        <w:rPr>
          <w:rFonts w:ascii="Angsana New" w:hAnsi="Angsana New"/>
          <w:sz w:val="28"/>
          <w:cs/>
        </w:rPr>
        <w:t xml:space="preserve"> เจ้าหนี้สถาบันการเงินได้มีการอนุมัติบันทึกเพิ่มเติมต่อท้ายสัญญาปรับโครงสร้างหนี้ ฉบับวันที่ </w:t>
      </w:r>
      <w:r w:rsidRPr="000C1E9B">
        <w:rPr>
          <w:rFonts w:ascii="Angsana New" w:hAnsi="Angsana New"/>
          <w:sz w:val="28"/>
        </w:rPr>
        <w:t>22</w:t>
      </w:r>
      <w:r w:rsidRPr="000C1E9B">
        <w:rPr>
          <w:rFonts w:ascii="Angsana New" w:hAnsi="Angsana New"/>
          <w:sz w:val="28"/>
          <w:cs/>
        </w:rPr>
        <w:t xml:space="preserve"> ธันวาคม </w:t>
      </w:r>
      <w:r w:rsidRPr="000C1E9B">
        <w:rPr>
          <w:rFonts w:ascii="Angsana New" w:hAnsi="Angsana New"/>
          <w:sz w:val="28"/>
        </w:rPr>
        <w:t>2549 (</w:t>
      </w:r>
      <w:r w:rsidRPr="000C1E9B">
        <w:rPr>
          <w:rFonts w:ascii="Angsana New" w:hAnsi="Angsana New"/>
          <w:sz w:val="28"/>
          <w:cs/>
        </w:rPr>
        <w:t>ครั้งที่เจ็ด)</w:t>
      </w:r>
      <w:r w:rsidRPr="000C1E9B">
        <w:rPr>
          <w:rFonts w:ascii="Angsana New" w:hAnsi="Angsana New" w:hint="cs"/>
          <w:sz w:val="28"/>
          <w:cs/>
        </w:rPr>
        <w:t xml:space="preserve"> และแก้ไขเพิ่มเติมต่อท้ายสัญญา</w:t>
      </w:r>
      <w:r w:rsidRPr="00370997">
        <w:rPr>
          <w:rFonts w:ascii="Angsana New" w:hAnsi="Angsana New" w:hint="cs"/>
          <w:sz w:val="28"/>
          <w:cs/>
        </w:rPr>
        <w:t xml:space="preserve">ปรับโครงสร้างหนี้ฉบับวันที่ </w:t>
      </w:r>
      <w:r w:rsidRPr="00370997">
        <w:rPr>
          <w:rFonts w:ascii="Angsana New" w:hAnsi="Angsana New"/>
          <w:sz w:val="28"/>
        </w:rPr>
        <w:t xml:space="preserve">22 </w:t>
      </w:r>
      <w:r w:rsidRPr="00370997">
        <w:rPr>
          <w:rFonts w:ascii="Angsana New" w:hAnsi="Angsana New" w:hint="cs"/>
          <w:sz w:val="28"/>
          <w:cs/>
        </w:rPr>
        <w:t xml:space="preserve">ธันวาคม </w:t>
      </w:r>
      <w:r w:rsidRPr="00370997">
        <w:rPr>
          <w:rFonts w:ascii="Angsana New" w:hAnsi="Angsana New"/>
          <w:sz w:val="28"/>
        </w:rPr>
        <w:t xml:space="preserve">2549 </w:t>
      </w:r>
      <w:r w:rsidRPr="00370997">
        <w:rPr>
          <w:rFonts w:ascii="Angsana New" w:hAnsi="Angsana New" w:hint="cs"/>
          <w:sz w:val="28"/>
          <w:cs/>
        </w:rPr>
        <w:t xml:space="preserve">(ครั้งที่เก้า) เมื่อวันที่ </w:t>
      </w:r>
      <w:r w:rsidRPr="00370997">
        <w:rPr>
          <w:rFonts w:ascii="Angsana New" w:hAnsi="Angsana New"/>
          <w:sz w:val="28"/>
        </w:rPr>
        <w:t xml:space="preserve">23 </w:t>
      </w:r>
      <w:r w:rsidRPr="00370997">
        <w:rPr>
          <w:rFonts w:ascii="Angsana New" w:hAnsi="Angsana New" w:hint="cs"/>
          <w:sz w:val="28"/>
          <w:cs/>
        </w:rPr>
        <w:t xml:space="preserve">มิถุนายน </w:t>
      </w:r>
      <w:r w:rsidRPr="00370997">
        <w:rPr>
          <w:rFonts w:ascii="Angsana New" w:hAnsi="Angsana New"/>
          <w:sz w:val="28"/>
        </w:rPr>
        <w:t xml:space="preserve">2559 </w:t>
      </w:r>
      <w:r w:rsidRPr="00370997">
        <w:rPr>
          <w:rFonts w:ascii="Angsana New" w:hAnsi="Angsana New"/>
          <w:sz w:val="28"/>
          <w:cs/>
        </w:rPr>
        <w:t>โดยมีเงื่อนไขที่สำคัญ ดังนี้</w:t>
      </w:r>
    </w:p>
    <w:p w14:paraId="10F6CB01" w14:textId="136A4264" w:rsidR="000C1E9B" w:rsidRPr="00370997" w:rsidRDefault="000C1E9B" w:rsidP="000C1E9B">
      <w:pPr>
        <w:spacing w:before="120"/>
        <w:ind w:left="547"/>
        <w:jc w:val="thaiDistribute"/>
        <w:rPr>
          <w:rFonts w:ascii="Angsana New" w:hAnsi="Angsana New"/>
          <w:sz w:val="28"/>
          <w:cs/>
        </w:rPr>
      </w:pPr>
      <w:r w:rsidRPr="00370997">
        <w:rPr>
          <w:rFonts w:ascii="Angsana New" w:hAnsi="Angsana New"/>
          <w:sz w:val="28"/>
          <w:cs/>
        </w:rPr>
        <w:t xml:space="preserve">ภาระหนี้เงินต้นแบ่งออกเป็น </w:t>
      </w:r>
      <w:r w:rsidRPr="00370997">
        <w:rPr>
          <w:rFonts w:ascii="Angsana New" w:hAnsi="Angsana New"/>
          <w:sz w:val="28"/>
        </w:rPr>
        <w:t xml:space="preserve">2 Tranche </w:t>
      </w:r>
      <w:r w:rsidRPr="00370997">
        <w:rPr>
          <w:rFonts w:ascii="Angsana New" w:hAnsi="Angsana New"/>
          <w:sz w:val="28"/>
          <w:cs/>
        </w:rPr>
        <w:t>ดังนี้</w:t>
      </w:r>
    </w:p>
    <w:p w14:paraId="66D69C6F" w14:textId="2CA6D6EB" w:rsidR="000C1E9B" w:rsidRPr="00370997" w:rsidRDefault="00954A72" w:rsidP="00370997">
      <w:pPr>
        <w:tabs>
          <w:tab w:val="left" w:pos="900"/>
        </w:tabs>
        <w:spacing w:before="120"/>
        <w:ind w:left="900" w:hanging="360"/>
        <w:jc w:val="thaiDistribute"/>
        <w:rPr>
          <w:rFonts w:ascii="Angsana New" w:hAnsi="Angsana New"/>
          <w:sz w:val="28"/>
        </w:rPr>
      </w:pPr>
      <w:r w:rsidRPr="00370997">
        <w:rPr>
          <w:rFonts w:ascii="Angsana New" w:hAnsi="Angsana New"/>
          <w:sz w:val="28"/>
        </w:rPr>
        <w:t xml:space="preserve">-  </w:t>
      </w:r>
      <w:r w:rsidR="00370997" w:rsidRPr="00370997">
        <w:rPr>
          <w:rFonts w:ascii="Angsana New" w:hAnsi="Angsana New"/>
          <w:sz w:val="28"/>
        </w:rPr>
        <w:tab/>
      </w:r>
      <w:r w:rsidR="000C1E9B" w:rsidRPr="00370997">
        <w:rPr>
          <w:rFonts w:ascii="Angsana New" w:hAnsi="Angsana New"/>
          <w:sz w:val="28"/>
        </w:rPr>
        <w:t xml:space="preserve">Tranche A </w:t>
      </w:r>
      <w:r w:rsidR="000C1E9B" w:rsidRPr="00370997">
        <w:rPr>
          <w:rFonts w:ascii="Angsana New" w:hAnsi="Angsana New"/>
          <w:sz w:val="28"/>
          <w:cs/>
        </w:rPr>
        <w:t xml:space="preserve">จำนวนเงินต้น </w:t>
      </w:r>
      <w:r w:rsidR="000C1E9B" w:rsidRPr="00370997">
        <w:rPr>
          <w:rFonts w:ascii="Angsana New" w:hAnsi="Angsana New"/>
          <w:sz w:val="28"/>
        </w:rPr>
        <w:t>359.17</w:t>
      </w:r>
      <w:r w:rsidR="000C1E9B" w:rsidRPr="00370997">
        <w:rPr>
          <w:rFonts w:ascii="Angsana New" w:hAnsi="Angsana New"/>
          <w:sz w:val="28"/>
          <w:cs/>
        </w:rPr>
        <w:t xml:space="preserve"> ล้านบาท ผ่อนชำระเงินต้นพร้อมดอกเบี้ยเป็นรายเดือนให้เสร็จสิ้นภายใน </w:t>
      </w:r>
      <w:r w:rsidR="000C1E9B" w:rsidRPr="00370997">
        <w:rPr>
          <w:rFonts w:ascii="Angsana New" w:hAnsi="Angsana New"/>
          <w:sz w:val="28"/>
        </w:rPr>
        <w:t>7</w:t>
      </w:r>
      <w:r w:rsidR="000C1E9B" w:rsidRPr="00370997">
        <w:rPr>
          <w:rFonts w:ascii="Angsana New" w:hAnsi="Angsana New"/>
          <w:sz w:val="28"/>
          <w:cs/>
        </w:rPr>
        <w:t xml:space="preserve"> ปี </w:t>
      </w:r>
      <w:r w:rsidR="003B40EB" w:rsidRPr="00370997">
        <w:rPr>
          <w:rFonts w:ascii="Angsana New" w:hAnsi="Angsana New"/>
          <w:sz w:val="28"/>
        </w:rPr>
        <w:t xml:space="preserve">  </w:t>
      </w:r>
      <w:r w:rsidR="00370997" w:rsidRPr="00370997">
        <w:rPr>
          <w:rFonts w:ascii="Angsana New" w:hAnsi="Angsana New"/>
          <w:sz w:val="28"/>
        </w:rPr>
        <w:t xml:space="preserve">   </w:t>
      </w:r>
      <w:r w:rsidR="000C1E9B" w:rsidRPr="00370997">
        <w:rPr>
          <w:rFonts w:ascii="Angsana New" w:hAnsi="Angsana New"/>
          <w:sz w:val="28"/>
          <w:cs/>
        </w:rPr>
        <w:t xml:space="preserve">นับจากวันที่ลงนามในสัญญาปรับโครงสร้างหนี้ โดยคิดดอกเบี้ยในอัตรา </w:t>
      </w:r>
      <w:r w:rsidR="000C1E9B" w:rsidRPr="00370997">
        <w:rPr>
          <w:rFonts w:ascii="Angsana New" w:hAnsi="Angsana New"/>
          <w:sz w:val="28"/>
        </w:rPr>
        <w:t>MLR</w:t>
      </w:r>
      <w:r w:rsidR="000C1E9B" w:rsidRPr="00370997">
        <w:rPr>
          <w:rFonts w:ascii="Angsana New" w:hAnsi="Angsana New"/>
          <w:sz w:val="28"/>
          <w:cs/>
        </w:rPr>
        <w:t xml:space="preserve"> ต่อปี </w:t>
      </w:r>
    </w:p>
    <w:p w14:paraId="619BE004" w14:textId="75CC2F73" w:rsidR="000C1E9B" w:rsidRPr="00370997" w:rsidRDefault="00954A72" w:rsidP="00370997">
      <w:pPr>
        <w:tabs>
          <w:tab w:val="left" w:pos="900"/>
        </w:tabs>
        <w:ind w:left="900" w:hanging="360"/>
        <w:jc w:val="thaiDistribute"/>
        <w:rPr>
          <w:rFonts w:ascii="Angsana New" w:hAnsi="Angsana New"/>
          <w:sz w:val="28"/>
        </w:rPr>
      </w:pPr>
      <w:r w:rsidRPr="00370997">
        <w:rPr>
          <w:rFonts w:ascii="Angsana New" w:hAnsi="Angsana New"/>
          <w:sz w:val="28"/>
        </w:rPr>
        <w:t xml:space="preserve">-  </w:t>
      </w:r>
      <w:r w:rsidR="00370997" w:rsidRPr="00370997">
        <w:rPr>
          <w:rFonts w:ascii="Angsana New" w:hAnsi="Angsana New"/>
          <w:sz w:val="28"/>
        </w:rPr>
        <w:tab/>
      </w:r>
      <w:r w:rsidR="000C1E9B" w:rsidRPr="00370997">
        <w:rPr>
          <w:rFonts w:ascii="Angsana New" w:hAnsi="Angsana New"/>
          <w:sz w:val="28"/>
        </w:rPr>
        <w:t xml:space="preserve">Tranche B </w:t>
      </w:r>
      <w:r w:rsidR="000C1E9B" w:rsidRPr="00370997">
        <w:rPr>
          <w:rFonts w:ascii="Angsana New" w:hAnsi="Angsana New"/>
          <w:sz w:val="28"/>
          <w:cs/>
        </w:rPr>
        <w:t xml:space="preserve">จำนวนเงินต้น </w:t>
      </w:r>
      <w:r w:rsidR="000C1E9B" w:rsidRPr="00370997">
        <w:rPr>
          <w:rFonts w:ascii="Angsana New" w:hAnsi="Angsana New"/>
          <w:sz w:val="28"/>
        </w:rPr>
        <w:t>129.01</w:t>
      </w:r>
      <w:r w:rsidR="000C1E9B" w:rsidRPr="00370997">
        <w:rPr>
          <w:rFonts w:ascii="Angsana New" w:hAnsi="Angsana New"/>
          <w:sz w:val="28"/>
          <w:cs/>
        </w:rPr>
        <w:t xml:space="preserve"> ล้านบาท ชำระให้เสร็จสิ้นในปีที่ </w:t>
      </w:r>
      <w:r w:rsidR="000C1E9B" w:rsidRPr="00370997">
        <w:rPr>
          <w:rFonts w:ascii="Angsana New" w:hAnsi="Angsana New"/>
          <w:sz w:val="28"/>
        </w:rPr>
        <w:t>7</w:t>
      </w:r>
      <w:r w:rsidR="000C1E9B" w:rsidRPr="00370997">
        <w:rPr>
          <w:rFonts w:ascii="Angsana New" w:hAnsi="Angsana New"/>
          <w:sz w:val="28"/>
          <w:cs/>
        </w:rPr>
        <w:t xml:space="preserve"> นับจากวันที่ลงนามในสัญญาปรับโครงสร้างหนี้ คิดดอกเบี้ยและชำระดอกเบี้ยทุกเดือน</w:t>
      </w:r>
      <w:r w:rsidR="000C1E9B" w:rsidRPr="00370997">
        <w:rPr>
          <w:rFonts w:ascii="Angsana New" w:hAnsi="Angsana New" w:hint="cs"/>
          <w:sz w:val="28"/>
          <w:cs/>
        </w:rPr>
        <w:t xml:space="preserve">โดยในงวดที่ </w:t>
      </w:r>
      <w:r w:rsidR="000C1E9B" w:rsidRPr="00370997">
        <w:rPr>
          <w:rFonts w:ascii="Angsana New" w:hAnsi="Angsana New"/>
          <w:sz w:val="28"/>
        </w:rPr>
        <w:t>1 - 48</w:t>
      </w:r>
      <w:r w:rsidR="000C1E9B" w:rsidRPr="00370997">
        <w:rPr>
          <w:rFonts w:ascii="Angsana New" w:hAnsi="Angsana New" w:hint="cs"/>
          <w:sz w:val="28"/>
          <w:cs/>
        </w:rPr>
        <w:t xml:space="preserve"> ตามอัตราที่ระบุในสัญญา และงวดที่ </w:t>
      </w:r>
      <w:r w:rsidR="000C1E9B" w:rsidRPr="00370997">
        <w:rPr>
          <w:rFonts w:ascii="Angsana New" w:hAnsi="Angsana New"/>
          <w:sz w:val="28"/>
        </w:rPr>
        <w:t xml:space="preserve">49 </w:t>
      </w:r>
      <w:r w:rsidR="000C1E9B" w:rsidRPr="00370997">
        <w:rPr>
          <w:rFonts w:ascii="Angsana New" w:hAnsi="Angsana New" w:hint="cs"/>
          <w:sz w:val="28"/>
          <w:cs/>
        </w:rPr>
        <w:t>เป็นต้นไป</w:t>
      </w:r>
      <w:r w:rsidR="000C1E9B" w:rsidRPr="00370997">
        <w:rPr>
          <w:rFonts w:ascii="Angsana New" w:hAnsi="Angsana New"/>
          <w:sz w:val="28"/>
          <w:cs/>
        </w:rPr>
        <w:t>ในอัตรา</w:t>
      </w:r>
      <w:r w:rsidR="000C1E9B" w:rsidRPr="00370997">
        <w:rPr>
          <w:rFonts w:ascii="Angsana New" w:hAnsi="Angsana New" w:hint="cs"/>
          <w:sz w:val="28"/>
          <w:cs/>
        </w:rPr>
        <w:t xml:space="preserve">ดอกเบี้ย </w:t>
      </w:r>
      <w:r w:rsidR="000C1E9B" w:rsidRPr="00370997">
        <w:rPr>
          <w:rFonts w:ascii="Angsana New" w:hAnsi="Angsana New"/>
          <w:sz w:val="28"/>
        </w:rPr>
        <w:t>MLR</w:t>
      </w:r>
    </w:p>
    <w:p w14:paraId="4B252768" w14:textId="059C17F0" w:rsidR="000C1E9B" w:rsidRPr="000C1E9B" w:rsidRDefault="000C1E9B" w:rsidP="000C1E9B">
      <w:pPr>
        <w:spacing w:before="120"/>
        <w:ind w:left="547"/>
        <w:jc w:val="thaiDistribute"/>
        <w:rPr>
          <w:rFonts w:ascii="Angsana New" w:hAnsi="Angsana New"/>
          <w:sz w:val="28"/>
        </w:rPr>
      </w:pPr>
      <w:r w:rsidRPr="000C1E9B">
        <w:rPr>
          <w:rFonts w:ascii="Angsana New" w:hAnsi="Angsana New"/>
          <w:sz w:val="28"/>
          <w:cs/>
        </w:rPr>
        <w:t xml:space="preserve">ภาระดอกเบี้ยค้างชำระเดิมและเบี้ยปรับผิดนัด จำนวนเงิน </w:t>
      </w:r>
      <w:r w:rsidRPr="000C1E9B">
        <w:rPr>
          <w:rFonts w:ascii="Angsana New" w:hAnsi="Angsana New"/>
          <w:sz w:val="28"/>
        </w:rPr>
        <w:t>369.23</w:t>
      </w:r>
      <w:r w:rsidRPr="000C1E9B">
        <w:rPr>
          <w:rFonts w:ascii="Angsana New" w:hAnsi="Angsana New"/>
          <w:sz w:val="28"/>
          <w:cs/>
        </w:rPr>
        <w:t xml:space="preserve"> ล้านบาท ให้ดำเนินการดังนี้</w:t>
      </w:r>
    </w:p>
    <w:p w14:paraId="71C990DA" w14:textId="56E9BDC5" w:rsidR="001C018C" w:rsidRPr="001C018C" w:rsidRDefault="000C1E9B" w:rsidP="001C01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before="120"/>
        <w:jc w:val="thaiDistribute"/>
        <w:rPr>
          <w:rFonts w:ascii="Angsana New" w:hAnsi="Angsana New"/>
          <w:sz w:val="28"/>
          <w:szCs w:val="28"/>
        </w:rPr>
      </w:pPr>
      <w:r w:rsidRPr="001C018C">
        <w:rPr>
          <w:rFonts w:ascii="Angsana New" w:hAnsi="Angsana New"/>
          <w:sz w:val="28"/>
          <w:szCs w:val="28"/>
          <w:cs/>
        </w:rPr>
        <w:t xml:space="preserve">แปลงดอกเบี้ยค้างจ่าย จำนวนเงิน </w:t>
      </w:r>
      <w:r w:rsidRPr="001C018C">
        <w:rPr>
          <w:rFonts w:ascii="Angsana New" w:hAnsi="Angsana New"/>
          <w:sz w:val="28"/>
          <w:szCs w:val="28"/>
        </w:rPr>
        <w:t>310.73</w:t>
      </w:r>
      <w:r w:rsidRPr="001C018C">
        <w:rPr>
          <w:rFonts w:ascii="Angsana New" w:hAnsi="Angsana New"/>
          <w:sz w:val="28"/>
          <w:szCs w:val="28"/>
          <w:cs/>
        </w:rPr>
        <w:t xml:space="preserve"> ล้านบาท เป็นหุ้นสามัญของบริษัท ราคาหุ้นละ </w:t>
      </w:r>
      <w:r w:rsidRPr="001C018C">
        <w:rPr>
          <w:rFonts w:ascii="Angsana New" w:hAnsi="Angsana New"/>
          <w:sz w:val="28"/>
          <w:szCs w:val="28"/>
        </w:rPr>
        <w:t>25</w:t>
      </w:r>
      <w:r w:rsidRPr="001C018C">
        <w:rPr>
          <w:rFonts w:ascii="Angsana New" w:hAnsi="Angsana New"/>
          <w:sz w:val="28"/>
          <w:szCs w:val="28"/>
          <w:cs/>
        </w:rPr>
        <w:t xml:space="preserve"> บาท จำนวน </w:t>
      </w:r>
    </w:p>
    <w:p w14:paraId="6B659BF7" w14:textId="3C4AB331" w:rsidR="000C1E9B" w:rsidRPr="001C018C" w:rsidRDefault="001C018C" w:rsidP="001C018C">
      <w:pPr>
        <w:pStyle w:val="ListParagraph"/>
        <w:tabs>
          <w:tab w:val="clear" w:pos="907"/>
          <w:tab w:val="left" w:pos="900"/>
        </w:tabs>
        <w:spacing w:before="120"/>
        <w:ind w:left="900"/>
        <w:jc w:val="thaiDistribute"/>
        <w:rPr>
          <w:rFonts w:ascii="Angsana New" w:hAnsi="Angsana New"/>
          <w:sz w:val="28"/>
          <w:szCs w:val="28"/>
        </w:rPr>
      </w:pPr>
      <w:r w:rsidRPr="001C018C">
        <w:rPr>
          <w:rFonts w:ascii="Angsana New" w:hAnsi="Angsana New"/>
          <w:sz w:val="28"/>
          <w:szCs w:val="28"/>
        </w:rPr>
        <w:t>1</w:t>
      </w:r>
      <w:r w:rsidR="000C1E9B" w:rsidRPr="001C018C">
        <w:rPr>
          <w:rFonts w:ascii="Angsana New" w:hAnsi="Angsana New"/>
          <w:sz w:val="28"/>
          <w:szCs w:val="28"/>
        </w:rPr>
        <w:t>2,429,000</w:t>
      </w:r>
      <w:r w:rsidR="000C1E9B" w:rsidRPr="001C018C">
        <w:rPr>
          <w:rFonts w:ascii="Angsana New" w:hAnsi="Angsana New"/>
          <w:sz w:val="28"/>
          <w:szCs w:val="28"/>
          <w:cs/>
        </w:rPr>
        <w:t xml:space="preserve"> หุ้น เพื่อชำระหนี้ให้กับเจ้าหนี้สถาบันการเงิน โดยมีเงื่อนไขให้บุคคลที่เป็นผู้ค้ำประกันตามสัญญาปรับโครงสร้างหนี้ฉบับเดิมหรือกรรมการของบริษัทที่ค้ำประกันการซื้อหุ้นคืน ณ วันที่ลงนามในสัญญาปรับปรุงโครงสร้างหนี้มีสิทธิในการซื้อหุ้นคืน ดังนี้</w:t>
      </w:r>
    </w:p>
    <w:p w14:paraId="341D551B" w14:textId="61E4AC14" w:rsidR="000C1E9B" w:rsidRPr="000C1E9B" w:rsidRDefault="000C1E9B" w:rsidP="001C018C">
      <w:pPr>
        <w:spacing w:before="120"/>
        <w:ind w:left="900" w:hanging="3"/>
        <w:jc w:val="thaiDistribute"/>
        <w:rPr>
          <w:rFonts w:ascii="Angsana New" w:hAnsi="Angsana New"/>
          <w:sz w:val="28"/>
        </w:rPr>
      </w:pPr>
      <w:r w:rsidRPr="000C1E9B">
        <w:rPr>
          <w:rFonts w:ascii="Angsana New" w:hAnsi="Angsana New"/>
          <w:sz w:val="28"/>
          <w:u w:val="single"/>
          <w:cs/>
        </w:rPr>
        <w:t xml:space="preserve">กลุ่มที่ </w:t>
      </w:r>
      <w:r w:rsidRPr="000C1E9B">
        <w:rPr>
          <w:rFonts w:ascii="Angsana New" w:hAnsi="Angsana New"/>
          <w:sz w:val="28"/>
          <w:u w:val="single"/>
        </w:rPr>
        <w:t>1</w:t>
      </w:r>
      <w:r w:rsidR="00954A72">
        <w:rPr>
          <w:rFonts w:ascii="Angsana New" w:hAnsi="Angsana New"/>
          <w:sz w:val="28"/>
        </w:rPr>
        <w:t xml:space="preserve"> </w:t>
      </w:r>
      <w:r w:rsidRPr="000C1E9B">
        <w:rPr>
          <w:rFonts w:ascii="Angsana New" w:hAnsi="Angsana New"/>
          <w:sz w:val="28"/>
          <w:cs/>
        </w:rPr>
        <w:t xml:space="preserve">จำนวน </w:t>
      </w:r>
      <w:r w:rsidRPr="000C1E9B">
        <w:rPr>
          <w:rFonts w:ascii="Angsana New" w:hAnsi="Angsana New"/>
          <w:sz w:val="28"/>
        </w:rPr>
        <w:t>6,214,500</w:t>
      </w:r>
      <w:r w:rsidRPr="000C1E9B">
        <w:rPr>
          <w:rFonts w:ascii="Angsana New" w:hAnsi="Angsana New"/>
          <w:sz w:val="28"/>
          <w:cs/>
        </w:rPr>
        <w:t xml:space="preserve"> หุ้น กำหนดเวลาซื้อคืนภายใน </w:t>
      </w:r>
      <w:r w:rsidRPr="000C1E9B">
        <w:rPr>
          <w:rFonts w:ascii="Angsana New" w:hAnsi="Angsana New"/>
          <w:sz w:val="28"/>
        </w:rPr>
        <w:t xml:space="preserve">30 </w:t>
      </w:r>
      <w:r w:rsidRPr="000C1E9B">
        <w:rPr>
          <w:rFonts w:ascii="Angsana New" w:hAnsi="Angsana New" w:hint="cs"/>
          <w:sz w:val="28"/>
          <w:cs/>
        </w:rPr>
        <w:t xml:space="preserve">วันนับจากวันที่นำหุ้นเข้าซื้อขายในตลาดหลักทรัพย์ได้ </w:t>
      </w:r>
      <w:r w:rsidRPr="000C1E9B">
        <w:rPr>
          <w:rFonts w:ascii="Angsana New" w:hAnsi="Angsana New"/>
          <w:sz w:val="28"/>
          <w:cs/>
        </w:rPr>
        <w:t xml:space="preserve">ราคาซื้อคืน </w:t>
      </w:r>
      <w:r w:rsidRPr="000C1E9B">
        <w:rPr>
          <w:rFonts w:ascii="Angsana New" w:hAnsi="Angsana New"/>
          <w:sz w:val="28"/>
        </w:rPr>
        <w:t>31.00</w:t>
      </w:r>
      <w:r w:rsidRPr="000C1E9B">
        <w:rPr>
          <w:rFonts w:ascii="Angsana New" w:hAnsi="Angsana New"/>
          <w:sz w:val="28"/>
          <w:cs/>
        </w:rPr>
        <w:t xml:space="preserve"> ล้านบาท</w:t>
      </w:r>
      <w:r w:rsidRPr="000C1E9B">
        <w:rPr>
          <w:rFonts w:ascii="Angsana New" w:hAnsi="Angsana New"/>
          <w:sz w:val="28"/>
        </w:rPr>
        <w:t xml:space="preserve"> </w:t>
      </w:r>
      <w:r w:rsidRPr="000C1E9B">
        <w:rPr>
          <w:rFonts w:ascii="Angsana New" w:hAnsi="Angsana New"/>
          <w:sz w:val="28"/>
          <w:cs/>
        </w:rPr>
        <w:t>ทั้งนี้ผู้ค้ำประกันได้ซื้อหุ้นคืนทั้งจำนวนแล้ว</w:t>
      </w:r>
    </w:p>
    <w:p w14:paraId="6456C8BE" w14:textId="51E82C6E" w:rsidR="000C1E9B" w:rsidRPr="00954A72" w:rsidRDefault="000C1E9B" w:rsidP="001C018C">
      <w:pPr>
        <w:spacing w:before="120"/>
        <w:ind w:left="900" w:hanging="3"/>
        <w:jc w:val="thaiDistribute"/>
        <w:rPr>
          <w:rFonts w:ascii="Angsana New" w:hAnsi="Angsana New"/>
          <w:sz w:val="28"/>
          <w:u w:val="single"/>
          <w:cs/>
        </w:rPr>
      </w:pPr>
      <w:r w:rsidRPr="000C1E9B">
        <w:rPr>
          <w:rFonts w:ascii="Angsana New" w:hAnsi="Angsana New"/>
          <w:sz w:val="28"/>
          <w:u w:val="single"/>
          <w:cs/>
        </w:rPr>
        <w:t xml:space="preserve">กลุ่มที่ </w:t>
      </w:r>
      <w:r w:rsidRPr="000C1E9B">
        <w:rPr>
          <w:rFonts w:ascii="Angsana New" w:hAnsi="Angsana New"/>
          <w:sz w:val="28"/>
          <w:u w:val="single"/>
        </w:rPr>
        <w:t>2</w:t>
      </w:r>
      <w:r w:rsidR="00954A72" w:rsidRPr="00954A72">
        <w:rPr>
          <w:rFonts w:ascii="Angsana New" w:hAnsi="Angsana New"/>
          <w:sz w:val="28"/>
        </w:rPr>
        <w:t xml:space="preserve"> </w:t>
      </w:r>
      <w:r w:rsidRPr="00954A72">
        <w:rPr>
          <w:rFonts w:ascii="Angsana New" w:hAnsi="Angsana New"/>
          <w:sz w:val="28"/>
          <w:cs/>
        </w:rPr>
        <w:t xml:space="preserve">จำนวนหุ้นที่เหลือ กำหนดเวลาซื้อคืนในปีที่ </w:t>
      </w:r>
      <w:r w:rsidRPr="00954A72">
        <w:rPr>
          <w:rFonts w:ascii="Angsana New" w:hAnsi="Angsana New"/>
          <w:sz w:val="28"/>
        </w:rPr>
        <w:t>2</w:t>
      </w:r>
      <w:r w:rsidRPr="00954A72">
        <w:rPr>
          <w:rFonts w:ascii="Angsana New" w:hAnsi="Angsana New"/>
          <w:sz w:val="28"/>
          <w:cs/>
        </w:rPr>
        <w:t xml:space="preserve"> นับจาก</w:t>
      </w:r>
      <w:r w:rsidRPr="00954A72">
        <w:rPr>
          <w:rFonts w:ascii="Angsana New" w:hAnsi="Angsana New" w:hint="cs"/>
          <w:sz w:val="28"/>
          <w:cs/>
        </w:rPr>
        <w:t xml:space="preserve">วันที่นำหุ้นเข้าซื้อขายในตลาดหลักทรัพย์ได้ </w:t>
      </w:r>
      <w:r w:rsidRPr="00954A72">
        <w:rPr>
          <w:rFonts w:ascii="Angsana New" w:hAnsi="Angsana New"/>
          <w:sz w:val="28"/>
          <w:cs/>
        </w:rPr>
        <w:t xml:space="preserve">ราคาซื้อคืน </w:t>
      </w:r>
      <w:r w:rsidRPr="00954A72">
        <w:rPr>
          <w:rFonts w:ascii="Angsana New" w:hAnsi="Angsana New"/>
          <w:sz w:val="28"/>
        </w:rPr>
        <w:t>77.68</w:t>
      </w:r>
      <w:r w:rsidRPr="00954A72">
        <w:rPr>
          <w:rFonts w:ascii="Angsana New" w:hAnsi="Angsana New"/>
          <w:sz w:val="28"/>
          <w:cs/>
        </w:rPr>
        <w:t xml:space="preserve"> ล้านบาท</w:t>
      </w:r>
      <w:r w:rsidRPr="00954A72">
        <w:rPr>
          <w:rFonts w:ascii="Angsana New" w:hAnsi="Angsana New" w:hint="cs"/>
          <w:sz w:val="28"/>
          <w:cs/>
        </w:rPr>
        <w:t xml:space="preserve"> ทั้งนี้ไม่เกินเดือนพฤศจิกายน </w:t>
      </w:r>
      <w:r w:rsidRPr="00954A72">
        <w:rPr>
          <w:rFonts w:ascii="Angsana New" w:hAnsi="Angsana New"/>
          <w:sz w:val="28"/>
        </w:rPr>
        <w:t>2562</w:t>
      </w:r>
    </w:p>
    <w:p w14:paraId="70601C5A" w14:textId="3FCB5F65" w:rsidR="000C1E9B" w:rsidRPr="000C1E9B" w:rsidRDefault="000C1E9B" w:rsidP="001C018C">
      <w:pPr>
        <w:spacing w:before="120"/>
        <w:ind w:left="900"/>
        <w:jc w:val="thaiDistribute"/>
        <w:rPr>
          <w:rFonts w:ascii="Angsana New" w:hAnsi="Angsana New"/>
          <w:sz w:val="28"/>
        </w:rPr>
      </w:pPr>
      <w:r w:rsidRPr="000C1E9B">
        <w:rPr>
          <w:rFonts w:ascii="Angsana New" w:hAnsi="Angsana New"/>
          <w:sz w:val="28"/>
          <w:cs/>
        </w:rPr>
        <w:t>ทั้งนี้ เมื่อพ้นกำหนดเวลาซื้อคืน เจ้าหนี้สถาบันการเงินมีสิทธิ์นำหุ้นออกขายให้แก่บุคคลภายนอก โดยไม่ต้องบอกกล่าว กรณีได้เงินจากการขายหุ้นต่ำกว่าราคาซื้อคืนที่กำหนด ผู้ค้ำประกันการซื้อหุ้นเป็นผู้รับผิดชอบชำระส่วนต่าง</w:t>
      </w:r>
      <w:r w:rsidRPr="000C1E9B">
        <w:rPr>
          <w:rFonts w:ascii="Angsana New" w:hAnsi="Angsana New"/>
          <w:sz w:val="28"/>
        </w:rPr>
        <w:t xml:space="preserve"> </w:t>
      </w:r>
      <w:r w:rsidRPr="000C1E9B">
        <w:rPr>
          <w:rFonts w:ascii="Angsana New" w:hAnsi="Angsana New"/>
          <w:sz w:val="28"/>
          <w:cs/>
        </w:rPr>
        <w:t>อย่างไรก็ตาม ผู้ค้ำประกันซึ่งมีสิทธิซื้อคืนหุ้นจากธนาคารตามสัญญาปรับโครงสร้างหนี้ดังกล่าว ชี้แจงว่า</w:t>
      </w:r>
      <w:r w:rsidRPr="000C1E9B">
        <w:rPr>
          <w:rFonts w:ascii="Angsana New" w:hAnsi="Angsana New"/>
          <w:sz w:val="28"/>
          <w:cs/>
        </w:rPr>
        <w:lastRenderedPageBreak/>
        <w:t>สัญญาปรับโครงสร้างหนี้มิได้ระบุให้สิทธิผู้ค้ำประกันใช้สิทธิไล่เบี้ยในส่วนต่างของมูลค่าหุ้นที่มีต่อบริษัทแต่อย่างใด และผู้ค้ำประกันก็มิได้ประสงค์จะดำเนินการใด</w:t>
      </w:r>
      <w:r w:rsidR="009E6BFC">
        <w:rPr>
          <w:rFonts w:ascii="Angsana New" w:hAnsi="Angsana New"/>
          <w:sz w:val="28"/>
        </w:rPr>
        <w:t xml:space="preserve"> </w:t>
      </w:r>
      <w:r w:rsidRPr="000C1E9B">
        <w:rPr>
          <w:rFonts w:ascii="Angsana New" w:hAnsi="Angsana New"/>
          <w:sz w:val="28"/>
          <w:cs/>
        </w:rPr>
        <w:t>ๆ เกี่ยวกับเรื่องดังกล่าวโดยได้ทำหนังสือขอสละสิทธิ์การไล่เบี้ยดังกล่าวต่อบริษัทแล้ว ทั้งนี้</w:t>
      </w:r>
      <w:r w:rsidRPr="000C1E9B">
        <w:rPr>
          <w:rFonts w:ascii="Angsana New" w:hAnsi="Angsana New" w:hint="cs"/>
          <w:sz w:val="28"/>
          <w:cs/>
        </w:rPr>
        <w:t xml:space="preserve"> </w:t>
      </w:r>
      <w:r w:rsidRPr="000C1E9B">
        <w:rPr>
          <w:rFonts w:ascii="Angsana New" w:hAnsi="Angsana New"/>
          <w:sz w:val="28"/>
          <w:cs/>
        </w:rPr>
        <w:t xml:space="preserve">ผู้ค้ำประกันได้นำหลักทรัพย์ส่วนตัวมูลค่า </w:t>
      </w:r>
      <w:r w:rsidRPr="000C1E9B">
        <w:rPr>
          <w:rFonts w:ascii="Angsana New" w:hAnsi="Angsana New"/>
          <w:sz w:val="28"/>
        </w:rPr>
        <w:t xml:space="preserve">180 </w:t>
      </w:r>
      <w:r w:rsidRPr="000C1E9B">
        <w:rPr>
          <w:rFonts w:ascii="Angsana New" w:hAnsi="Angsana New"/>
          <w:sz w:val="28"/>
          <w:cs/>
        </w:rPr>
        <w:t xml:space="preserve">ล้านบาท ค้ำประกันการซื้อหุ้นคืนดังกล่าวกับเจ้าหนี้สถาบันการเงินไว้ด้วย ณ วันที่ </w:t>
      </w:r>
      <w:r w:rsidRPr="000C1E9B">
        <w:rPr>
          <w:rFonts w:ascii="Angsana New" w:hAnsi="Angsana New"/>
          <w:sz w:val="28"/>
        </w:rPr>
        <w:t xml:space="preserve">31 </w:t>
      </w:r>
      <w:r w:rsidRPr="000C1E9B">
        <w:rPr>
          <w:rFonts w:ascii="Angsana New" w:hAnsi="Angsana New" w:hint="cs"/>
          <w:sz w:val="28"/>
          <w:cs/>
        </w:rPr>
        <w:t>ธันวาคม</w:t>
      </w:r>
      <w:r w:rsidRPr="000C1E9B">
        <w:rPr>
          <w:rFonts w:ascii="Angsana New" w:hAnsi="Angsana New"/>
          <w:sz w:val="28"/>
          <w:cs/>
        </w:rPr>
        <w:t xml:space="preserve"> </w:t>
      </w:r>
      <w:r w:rsidRPr="000C1E9B">
        <w:rPr>
          <w:rFonts w:ascii="Angsana New" w:hAnsi="Angsana New"/>
          <w:sz w:val="28"/>
        </w:rPr>
        <w:t xml:space="preserve">2564 </w:t>
      </w:r>
      <w:r w:rsidRPr="000C1E9B">
        <w:rPr>
          <w:rFonts w:ascii="Angsana New" w:hAnsi="Angsana New"/>
          <w:sz w:val="28"/>
          <w:cs/>
        </w:rPr>
        <w:t>ผู้ค้ำประกันขอขยายเวลาชำระหนี้ออกไป ซึ่งทางธนาคารอยู่ระหว่างพิจารณาเรื่องดังกล่าว</w:t>
      </w:r>
    </w:p>
    <w:p w14:paraId="322CA826" w14:textId="68E132B9" w:rsidR="000C1E9B" w:rsidRPr="000C1E9B" w:rsidRDefault="000C1E9B" w:rsidP="001C018C">
      <w:pPr>
        <w:spacing w:before="120"/>
        <w:ind w:left="900"/>
        <w:jc w:val="thaiDistribute"/>
        <w:rPr>
          <w:rFonts w:ascii="Angsana New" w:hAnsi="Angsana New"/>
          <w:sz w:val="28"/>
        </w:rPr>
      </w:pPr>
      <w:r w:rsidRPr="000C1E9B">
        <w:rPr>
          <w:rFonts w:ascii="Angsana New" w:hAnsi="Angsana New" w:hint="cs"/>
          <w:sz w:val="28"/>
          <w:cs/>
        </w:rPr>
        <w:t xml:space="preserve">เมื่อวันที่ </w:t>
      </w:r>
      <w:r w:rsidRPr="000C1E9B">
        <w:rPr>
          <w:rFonts w:ascii="Angsana New" w:hAnsi="Angsana New"/>
          <w:sz w:val="28"/>
        </w:rPr>
        <w:t xml:space="preserve">27 </w:t>
      </w:r>
      <w:r w:rsidRPr="000C1E9B">
        <w:rPr>
          <w:rFonts w:ascii="Angsana New" w:hAnsi="Angsana New" w:hint="cs"/>
          <w:sz w:val="28"/>
          <w:cs/>
        </w:rPr>
        <w:t xml:space="preserve">กรกฎาคม </w:t>
      </w:r>
      <w:r w:rsidRPr="000C1E9B">
        <w:rPr>
          <w:rFonts w:ascii="Angsana New" w:hAnsi="Angsana New"/>
          <w:sz w:val="28"/>
        </w:rPr>
        <w:t xml:space="preserve">2559 </w:t>
      </w:r>
      <w:r w:rsidRPr="000C1E9B">
        <w:rPr>
          <w:rFonts w:ascii="Angsana New" w:hAnsi="Angsana New" w:hint="cs"/>
          <w:sz w:val="28"/>
          <w:cs/>
        </w:rPr>
        <w:t>บริษัทได้ออกหุ้นสามัญเพื่อจ่ายชำระหนี้ดังกล่าวให้เจ้าหนี้สถาบันการเงินเรียบร้อยแล้วและ</w:t>
      </w:r>
      <w:r w:rsidRPr="000C1E9B">
        <w:rPr>
          <w:rFonts w:ascii="Angsana New" w:hAnsi="Angsana New"/>
          <w:sz w:val="28"/>
          <w:cs/>
        </w:rPr>
        <w:t>ได้</w:t>
      </w:r>
      <w:r w:rsidRPr="000C1E9B">
        <w:rPr>
          <w:rFonts w:ascii="Angsana New" w:hAnsi="Angsana New" w:hint="cs"/>
          <w:sz w:val="28"/>
          <w:cs/>
        </w:rPr>
        <w:t>ดำเนินการจดทะเบียนเพิ่มทุนชำระแล้วเต็มจำนวน กับกรมพัฒนาธุรกิจการค้ากระทรวงพาณิชย์แล้ว</w:t>
      </w:r>
    </w:p>
    <w:p w14:paraId="763B9297" w14:textId="6AB9971B" w:rsidR="000C1E9B" w:rsidRPr="000C1E9B" w:rsidRDefault="000C1E9B" w:rsidP="001C018C">
      <w:pPr>
        <w:spacing w:before="120"/>
        <w:ind w:left="900"/>
        <w:jc w:val="thaiDistribute"/>
        <w:rPr>
          <w:rFonts w:ascii="Angsana New" w:hAnsi="Angsana New"/>
          <w:sz w:val="28"/>
          <w:cs/>
        </w:rPr>
      </w:pPr>
      <w:r w:rsidRPr="000C1E9B">
        <w:rPr>
          <w:rFonts w:ascii="Angsana New" w:hAnsi="Angsana New"/>
          <w:sz w:val="28"/>
          <w:cs/>
        </w:rPr>
        <w:t xml:space="preserve">ณ วันที่ </w:t>
      </w:r>
      <w:r w:rsidRPr="000C1E9B">
        <w:rPr>
          <w:rFonts w:ascii="Angsana New" w:hAnsi="Angsana New"/>
          <w:sz w:val="28"/>
        </w:rPr>
        <w:t xml:space="preserve">31 </w:t>
      </w:r>
      <w:r w:rsidRPr="000C1E9B">
        <w:rPr>
          <w:rFonts w:ascii="Angsana New" w:hAnsi="Angsana New" w:hint="cs"/>
          <w:sz w:val="28"/>
          <w:cs/>
        </w:rPr>
        <w:t>ธันวาคม</w:t>
      </w:r>
      <w:r w:rsidRPr="000C1E9B">
        <w:rPr>
          <w:rFonts w:ascii="Angsana New" w:hAnsi="Angsana New"/>
          <w:sz w:val="28"/>
          <w:cs/>
        </w:rPr>
        <w:t xml:space="preserve"> </w:t>
      </w:r>
      <w:r w:rsidRPr="000C1E9B">
        <w:rPr>
          <w:rFonts w:ascii="Angsana New" w:hAnsi="Angsana New"/>
          <w:sz w:val="28"/>
        </w:rPr>
        <w:t xml:space="preserve">2564 </w:t>
      </w:r>
      <w:r w:rsidRPr="000C1E9B">
        <w:rPr>
          <w:rFonts w:ascii="Angsana New" w:hAnsi="Angsana New"/>
          <w:sz w:val="28"/>
          <w:cs/>
        </w:rPr>
        <w:t xml:space="preserve">บริษัทได้ทำหนังสือของดชำระเงินต้นที่ต้องชำระแก่ธนาคารรายงวดเดือนกุมภาพันธ์ถึงงวดเดือนตุลาคม </w:t>
      </w:r>
      <w:r w:rsidRPr="000C1E9B">
        <w:rPr>
          <w:rFonts w:ascii="Angsana New" w:hAnsi="Angsana New"/>
          <w:sz w:val="28"/>
        </w:rPr>
        <w:t>2563 (</w:t>
      </w:r>
      <w:r w:rsidRPr="000C1E9B">
        <w:rPr>
          <w:rFonts w:ascii="Angsana New" w:hAnsi="Angsana New"/>
          <w:sz w:val="28"/>
          <w:cs/>
        </w:rPr>
        <w:t xml:space="preserve">งวดที่ </w:t>
      </w:r>
      <w:r w:rsidRPr="000C1E9B">
        <w:rPr>
          <w:rFonts w:ascii="Angsana New" w:hAnsi="Angsana New"/>
          <w:sz w:val="28"/>
        </w:rPr>
        <w:t xml:space="preserve">59 </w:t>
      </w:r>
      <w:r w:rsidRPr="000C1E9B">
        <w:rPr>
          <w:rFonts w:ascii="Angsana New" w:hAnsi="Angsana New"/>
          <w:sz w:val="28"/>
          <w:cs/>
        </w:rPr>
        <w:t xml:space="preserve">ถึงงวดที่ </w:t>
      </w:r>
      <w:r w:rsidRPr="000C1E9B">
        <w:rPr>
          <w:rFonts w:ascii="Angsana New" w:hAnsi="Angsana New"/>
          <w:sz w:val="28"/>
        </w:rPr>
        <w:t xml:space="preserve">67) </w:t>
      </w:r>
      <w:r w:rsidRPr="000C1E9B">
        <w:rPr>
          <w:rFonts w:ascii="Angsana New" w:hAnsi="Angsana New"/>
          <w:sz w:val="28"/>
          <w:cs/>
        </w:rPr>
        <w:t xml:space="preserve">พร้อมขอขยายเวลาการชำระเงินต้นออกไปจากสัญญาบันทึกต่อท้ายปัจจุบัน </w:t>
      </w:r>
      <w:r w:rsidRPr="000C1E9B">
        <w:rPr>
          <w:rFonts w:ascii="Angsana New" w:hAnsi="Angsana New" w:hint="cs"/>
          <w:sz w:val="28"/>
          <w:cs/>
        </w:rPr>
        <w:t>ปัจจุบัน</w:t>
      </w:r>
      <w:r w:rsidRPr="000C1E9B">
        <w:rPr>
          <w:rFonts w:ascii="Angsana New" w:hAnsi="Angsana New"/>
          <w:sz w:val="28"/>
          <w:cs/>
        </w:rPr>
        <w:t>ทางธนาคาร</w:t>
      </w:r>
      <w:r w:rsidRPr="000C1E9B">
        <w:rPr>
          <w:rFonts w:ascii="Angsana New" w:hAnsi="Angsana New" w:hint="cs"/>
          <w:sz w:val="28"/>
          <w:cs/>
        </w:rPr>
        <w:t>ยังไม่ได้เรียกให้บริษัทจ่ายชำระคืนเงินต้นแต่อย่างใด และยัง</w:t>
      </w:r>
      <w:r w:rsidRPr="000C1E9B">
        <w:rPr>
          <w:rFonts w:ascii="Angsana New" w:hAnsi="Angsana New"/>
          <w:sz w:val="28"/>
          <w:cs/>
        </w:rPr>
        <w:t xml:space="preserve">อยู่ระหว่างการพิจารณาเรื่องดังกล่าว </w:t>
      </w:r>
      <w:r w:rsidRPr="000C1E9B">
        <w:rPr>
          <w:rFonts w:ascii="Angsana New" w:hAnsi="Angsana New" w:hint="cs"/>
          <w:sz w:val="28"/>
          <w:cs/>
        </w:rPr>
        <w:t>ทั้งนี้</w:t>
      </w:r>
      <w:r w:rsidRPr="000C1E9B">
        <w:rPr>
          <w:rFonts w:ascii="Angsana New" w:hAnsi="Angsana New"/>
          <w:sz w:val="28"/>
          <w:cs/>
        </w:rPr>
        <w:t>บริษัทยังคงจัดประเภทหนี้สินที่จะถึงกำหนดชำระภายในหนึ่งปีตามสัญญาบันทึกต่อท้ายปัจจุบั</w:t>
      </w:r>
      <w:r w:rsidRPr="000C1E9B">
        <w:rPr>
          <w:rFonts w:ascii="Angsana New" w:hAnsi="Angsana New" w:hint="cs"/>
          <w:sz w:val="28"/>
          <w:cs/>
        </w:rPr>
        <w:t>น แต่อย่างไรก็ตามฝ่ายบริหารเชื่อว่าธนาคารจะพิจารณาขยายเวลาการชำระเงินต้นออกไปจากสัญญาบันทึกต่อท้ายปัจจุบัน ซึ่งจะมีผลทำให้บริษัทต้องจัดประเภทหนี้สินที่จะถึงกำหนดชำระภายในหนึ่งปีใหม่ตามสัญญาบันทึกต่อท้ายเมื่อธนาคารพิจารณาอนุมัติ</w:t>
      </w:r>
    </w:p>
    <w:p w14:paraId="6673B46C" w14:textId="228ED7A7" w:rsidR="000C1E9B" w:rsidRPr="000C1E9B" w:rsidRDefault="003175AF" w:rsidP="001C018C">
      <w:pPr>
        <w:tabs>
          <w:tab w:val="left" w:pos="900"/>
        </w:tabs>
        <w:spacing w:before="120"/>
        <w:ind w:left="900" w:hanging="36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>(</w:t>
      </w:r>
      <w:r w:rsidR="00150727">
        <w:rPr>
          <w:rFonts w:ascii="Angsana New" w:hAnsi="Angsana New"/>
          <w:sz w:val="28"/>
        </w:rPr>
        <w:t>2</w:t>
      </w:r>
      <w:r>
        <w:rPr>
          <w:rFonts w:ascii="Angsana New" w:hAnsi="Angsana New" w:hint="cs"/>
          <w:sz w:val="28"/>
          <w:cs/>
        </w:rPr>
        <w:t xml:space="preserve">) </w:t>
      </w:r>
      <w:r w:rsidR="001C018C">
        <w:rPr>
          <w:rFonts w:ascii="Angsana New" w:hAnsi="Angsana New"/>
          <w:sz w:val="28"/>
        </w:rPr>
        <w:t xml:space="preserve"> </w:t>
      </w:r>
      <w:r w:rsidR="001C018C">
        <w:rPr>
          <w:rFonts w:ascii="Angsana New" w:hAnsi="Angsana New"/>
          <w:sz w:val="28"/>
        </w:rPr>
        <w:tab/>
      </w:r>
      <w:r w:rsidR="000C1E9B" w:rsidRPr="000C1E9B">
        <w:rPr>
          <w:rFonts w:ascii="Angsana New" w:hAnsi="Angsana New"/>
          <w:sz w:val="28"/>
          <w:cs/>
        </w:rPr>
        <w:t xml:space="preserve">ชำระดอกเบี้ยค้างจ่ายเดิมที่เหลือทั้งหมด จำนวนเงิน </w:t>
      </w:r>
      <w:r w:rsidR="000C1E9B" w:rsidRPr="000C1E9B">
        <w:rPr>
          <w:rFonts w:ascii="Angsana New" w:hAnsi="Angsana New"/>
          <w:sz w:val="28"/>
        </w:rPr>
        <w:t>58.51</w:t>
      </w:r>
      <w:r w:rsidR="000C1E9B" w:rsidRPr="000C1E9B">
        <w:rPr>
          <w:rFonts w:ascii="Angsana New" w:hAnsi="Angsana New"/>
          <w:sz w:val="28"/>
          <w:cs/>
        </w:rPr>
        <w:t xml:space="preserve"> ล้านบาท ในปีที่ </w:t>
      </w:r>
      <w:r w:rsidR="000C1E9B" w:rsidRPr="000C1E9B">
        <w:rPr>
          <w:rFonts w:ascii="Angsana New" w:hAnsi="Angsana New"/>
          <w:sz w:val="28"/>
        </w:rPr>
        <w:t>8</w:t>
      </w:r>
      <w:r w:rsidR="001C018C">
        <w:rPr>
          <w:rFonts w:ascii="Angsana New" w:hAnsi="Angsana New"/>
          <w:sz w:val="28"/>
          <w:cs/>
        </w:rPr>
        <w:t xml:space="preserve"> นับจากวันลงนามในสัญญาปรั</w:t>
      </w:r>
      <w:r w:rsidR="001C018C">
        <w:rPr>
          <w:rFonts w:ascii="Angsana New" w:hAnsi="Angsana New" w:hint="cs"/>
          <w:sz w:val="28"/>
          <w:cs/>
        </w:rPr>
        <w:t>บ</w:t>
      </w:r>
      <w:r w:rsidR="000C1E9B" w:rsidRPr="000C1E9B">
        <w:rPr>
          <w:rFonts w:ascii="Angsana New" w:hAnsi="Angsana New"/>
          <w:sz w:val="28"/>
          <w:cs/>
        </w:rPr>
        <w:t>โครงสร้างหนี้ หากชำระทั้งจำนวนก่อนกำหนดใช้ชำระ</w:t>
      </w:r>
      <w:r w:rsidR="000C1E9B">
        <w:rPr>
          <w:rFonts w:ascii="Angsana New" w:hAnsi="Angsana New" w:hint="cs"/>
          <w:sz w:val="28"/>
          <w:cs/>
        </w:rPr>
        <w:t>จะได้รับ</w:t>
      </w:r>
      <w:r w:rsidR="000C1E9B" w:rsidRPr="000C1E9B">
        <w:rPr>
          <w:rFonts w:ascii="Angsana New" w:hAnsi="Angsana New"/>
          <w:sz w:val="28"/>
          <w:cs/>
        </w:rPr>
        <w:t>อัตราคิดลด</w:t>
      </w:r>
      <w:r w:rsidR="000C1E9B">
        <w:rPr>
          <w:rFonts w:ascii="Angsana New" w:hAnsi="Angsana New" w:hint="cs"/>
          <w:sz w:val="28"/>
          <w:cs/>
        </w:rPr>
        <w:t>ตามที่ระบุในสัญญา</w:t>
      </w:r>
    </w:p>
    <w:p w14:paraId="2803CDE1" w14:textId="30AF336D" w:rsidR="00055FF3" w:rsidRDefault="00055FF3" w:rsidP="000E10CA">
      <w:pPr>
        <w:spacing w:before="120"/>
        <w:ind w:left="516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อย่างไรก็ตามบริษัทได้หยุดชำระหนี้ส่วนของเงินต้นตั้งแต่งวดเดือนกุมภาพันธ์ </w:t>
      </w:r>
      <w:r>
        <w:rPr>
          <w:rFonts w:ascii="Angsana New" w:hAnsi="Angsana New"/>
          <w:sz w:val="28"/>
        </w:rPr>
        <w:t xml:space="preserve">2563 </w:t>
      </w:r>
      <w:r>
        <w:rPr>
          <w:rFonts w:ascii="Angsana New" w:hAnsi="Angsana New" w:hint="cs"/>
          <w:sz w:val="28"/>
          <w:cs/>
        </w:rPr>
        <w:t xml:space="preserve">และสถาบันการเงินได้คิดดอกเบี้ยผิดนัดจากยอดเงินต้นที่ผิดนัดชำระดังกล่าว นอกจากนี้เดือนกรกฎาคม </w:t>
      </w:r>
      <w:r>
        <w:rPr>
          <w:rFonts w:ascii="Angsana New" w:hAnsi="Angsana New"/>
          <w:sz w:val="28"/>
        </w:rPr>
        <w:t xml:space="preserve">2564 </w:t>
      </w:r>
      <w:r>
        <w:rPr>
          <w:rFonts w:ascii="Angsana New" w:hAnsi="Angsana New" w:hint="cs"/>
          <w:sz w:val="28"/>
          <w:cs/>
        </w:rPr>
        <w:t>เป็นต้นมา บริษัทยังคงจ่</w:t>
      </w:r>
      <w:r w:rsidR="00772C0A">
        <w:rPr>
          <w:rFonts w:ascii="Angsana New" w:hAnsi="Angsana New" w:hint="cs"/>
          <w:sz w:val="28"/>
          <w:cs/>
        </w:rPr>
        <w:t>ายชำระในส่วนของดอกเบี้ยรายเดือน</w:t>
      </w:r>
      <w:r w:rsidR="00772C0A"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>โดยสถาบันการเงินได้นำไปตัดชำระหนี้ของเงินต้นแทนและตั้งพักดอกเบี้ยตามสัญญาเป็นดอกเบี้ยค้างจ่ายให้กับบริษัท ซึ่งบริษัทได้พิจารณาปรับปรุงดอกเบี้ยผิดนัดชำระและดอกเบี้ยตามสัญญา</w:t>
      </w:r>
      <w:r w:rsidR="0038425C">
        <w:rPr>
          <w:rFonts w:ascii="Angsana New" w:hAnsi="Angsana New" w:hint="cs"/>
          <w:sz w:val="28"/>
          <w:cs/>
        </w:rPr>
        <w:t>ย้อนหลัง</w:t>
      </w:r>
      <w:r>
        <w:rPr>
          <w:rFonts w:ascii="Angsana New" w:hAnsi="Angsana New" w:hint="cs"/>
          <w:sz w:val="28"/>
          <w:cs/>
        </w:rPr>
        <w:t>ในงบการเงิน</w:t>
      </w:r>
      <w:r w:rsidR="0038425C">
        <w:rPr>
          <w:rFonts w:ascii="Angsana New" w:hAnsi="Angsana New" w:hint="cs"/>
          <w:sz w:val="28"/>
          <w:cs/>
        </w:rPr>
        <w:t>ปีก่อน</w:t>
      </w:r>
      <w:r w:rsidRPr="0071597B">
        <w:rPr>
          <w:rFonts w:ascii="Angsana New" w:hAnsi="Angsana New" w:hint="cs"/>
          <w:sz w:val="28"/>
          <w:cs/>
        </w:rPr>
        <w:t xml:space="preserve"> </w:t>
      </w:r>
      <w:r w:rsidR="002F7521" w:rsidRPr="0071597B">
        <w:rPr>
          <w:rFonts w:asciiTheme="majorBidi" w:hAnsiTheme="majorBidi" w:cstheme="majorBidi" w:hint="cs"/>
          <w:sz w:val="28"/>
          <w:cs/>
        </w:rPr>
        <w:t xml:space="preserve">โดยมีผลกระทบต่องบแสดงฐานะการเงิน ณ วันที่ </w:t>
      </w:r>
      <w:r w:rsidR="002F7521" w:rsidRPr="0071597B">
        <w:rPr>
          <w:rFonts w:asciiTheme="majorBidi" w:hAnsiTheme="majorBidi" w:cstheme="majorBidi"/>
          <w:sz w:val="28"/>
        </w:rPr>
        <w:t xml:space="preserve">31 </w:t>
      </w:r>
      <w:r w:rsidR="002F7521" w:rsidRPr="0071597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2F7521" w:rsidRPr="0071597B">
        <w:rPr>
          <w:rFonts w:asciiTheme="majorBidi" w:hAnsiTheme="majorBidi" w:cstheme="majorBidi"/>
          <w:sz w:val="28"/>
        </w:rPr>
        <w:t>2564</w:t>
      </w:r>
      <w:r w:rsidR="002F7521" w:rsidRPr="0071597B">
        <w:rPr>
          <w:rFonts w:asciiTheme="majorBidi" w:hAnsiTheme="majorBidi" w:cstheme="majorBidi" w:hint="cs"/>
          <w:sz w:val="28"/>
          <w:cs/>
        </w:rPr>
        <w:t xml:space="preserve"> และ </w:t>
      </w:r>
      <w:r w:rsidR="002F7521" w:rsidRPr="0071597B">
        <w:rPr>
          <w:rFonts w:asciiTheme="majorBidi" w:hAnsiTheme="majorBidi" w:cstheme="majorBidi"/>
          <w:sz w:val="28"/>
        </w:rPr>
        <w:t xml:space="preserve">1 </w:t>
      </w:r>
      <w:r w:rsidR="002F7521" w:rsidRPr="0071597B">
        <w:rPr>
          <w:rFonts w:asciiTheme="majorBidi" w:hAnsiTheme="majorBidi" w:cstheme="majorBidi" w:hint="cs"/>
          <w:sz w:val="28"/>
          <w:cs/>
        </w:rPr>
        <w:t xml:space="preserve">มกราคม </w:t>
      </w:r>
      <w:r w:rsidR="002F7521" w:rsidRPr="0071597B">
        <w:rPr>
          <w:rFonts w:asciiTheme="majorBidi" w:hAnsiTheme="majorBidi" w:cstheme="majorBidi"/>
          <w:sz w:val="28"/>
        </w:rPr>
        <w:t xml:space="preserve">2564 </w:t>
      </w:r>
      <w:r w:rsidR="002A6F99">
        <w:rPr>
          <w:rFonts w:asciiTheme="majorBidi" w:hAnsiTheme="majorBidi" w:cstheme="majorBidi" w:hint="cs"/>
          <w:sz w:val="28"/>
          <w:cs/>
        </w:rPr>
        <w:t>ทำให้ดอกเบี้ยค้างจ่ายเพิ่มขึ้น</w:t>
      </w:r>
      <w:r w:rsidR="0071597B" w:rsidRPr="0071597B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71597B" w:rsidRPr="0071597B">
        <w:rPr>
          <w:rFonts w:asciiTheme="majorBidi" w:hAnsiTheme="majorBidi" w:cstheme="majorBidi"/>
          <w:sz w:val="28"/>
        </w:rPr>
        <w:t>18.82</w:t>
      </w:r>
      <w:r w:rsidR="0071597B" w:rsidRPr="0071597B">
        <w:rPr>
          <w:rFonts w:asciiTheme="majorBidi" w:hAnsiTheme="majorBidi" w:cstheme="majorBidi" w:hint="cs"/>
          <w:sz w:val="28"/>
          <w:cs/>
        </w:rPr>
        <w:t xml:space="preserve"> ล้านบาท แ</w:t>
      </w:r>
      <w:r w:rsidR="002F7521" w:rsidRPr="0071597B">
        <w:rPr>
          <w:rFonts w:asciiTheme="majorBidi" w:hAnsiTheme="majorBidi" w:cstheme="majorBidi" w:hint="cs"/>
          <w:sz w:val="28"/>
          <w:cs/>
        </w:rPr>
        <w:t xml:space="preserve">ละ </w:t>
      </w:r>
      <w:r w:rsidR="002F7521" w:rsidRPr="0071597B">
        <w:rPr>
          <w:rFonts w:asciiTheme="majorBidi" w:hAnsiTheme="majorBidi" w:cstheme="majorBidi"/>
          <w:sz w:val="28"/>
        </w:rPr>
        <w:t xml:space="preserve">5.89 </w:t>
      </w:r>
      <w:r w:rsidR="002F7521" w:rsidRPr="0071597B">
        <w:rPr>
          <w:rFonts w:asciiTheme="majorBidi" w:hAnsiTheme="majorBidi" w:cstheme="majorBidi" w:hint="cs"/>
          <w:sz w:val="28"/>
          <w:cs/>
        </w:rPr>
        <w:t>ล้านบาท ตามลำดับ และ</w:t>
      </w:r>
      <w:r w:rsidR="0071597B" w:rsidRPr="0071597B">
        <w:rPr>
          <w:rFonts w:asciiTheme="majorBidi" w:hAnsiTheme="majorBidi" w:cstheme="majorBidi" w:hint="cs"/>
          <w:sz w:val="28"/>
          <w:cs/>
        </w:rPr>
        <w:t>มีผลกระทบต่องบ</w:t>
      </w:r>
      <w:r w:rsidR="002F7521" w:rsidRPr="0071597B">
        <w:rPr>
          <w:rFonts w:asciiTheme="majorBidi" w:hAnsiTheme="majorBidi" w:cstheme="majorBidi" w:hint="cs"/>
          <w:sz w:val="28"/>
          <w:cs/>
        </w:rPr>
        <w:t>กำไรขาดทุน</w:t>
      </w:r>
      <w:r w:rsidR="0071597B" w:rsidRPr="0071597B">
        <w:rPr>
          <w:rFonts w:asciiTheme="majorBidi" w:hAnsiTheme="majorBidi" w:cstheme="majorBidi" w:hint="cs"/>
          <w:sz w:val="28"/>
          <w:cs/>
        </w:rPr>
        <w:t>เบ็ดเสร็จ</w:t>
      </w:r>
      <w:r w:rsidR="002F7521" w:rsidRPr="0071597B">
        <w:rPr>
          <w:rFonts w:asciiTheme="majorBidi" w:hAnsiTheme="majorBidi" w:cstheme="majorBidi" w:hint="cs"/>
          <w:sz w:val="28"/>
          <w:cs/>
        </w:rPr>
        <w:t>สำหรับปีสิ้นสุดวันที่</w:t>
      </w:r>
      <w:r w:rsidR="002F7521" w:rsidRPr="0071597B">
        <w:rPr>
          <w:rFonts w:asciiTheme="majorBidi" w:hAnsiTheme="majorBidi" w:cstheme="majorBidi"/>
          <w:sz w:val="28"/>
        </w:rPr>
        <w:t xml:space="preserve"> 31</w:t>
      </w:r>
      <w:r w:rsidR="002F7521" w:rsidRPr="0071597B"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="002F7521" w:rsidRPr="0071597B">
        <w:rPr>
          <w:rFonts w:asciiTheme="majorBidi" w:hAnsiTheme="majorBidi" w:cstheme="majorBidi"/>
          <w:sz w:val="28"/>
        </w:rPr>
        <w:t>2564</w:t>
      </w:r>
      <w:r w:rsidR="002F7521" w:rsidRPr="0071597B">
        <w:rPr>
          <w:rFonts w:asciiTheme="majorBidi" w:hAnsiTheme="majorBidi" w:cstheme="majorBidi" w:hint="cs"/>
          <w:sz w:val="28"/>
          <w:cs/>
        </w:rPr>
        <w:t xml:space="preserve"> </w:t>
      </w:r>
      <w:r w:rsidR="002A6F99">
        <w:rPr>
          <w:rFonts w:asciiTheme="majorBidi" w:hAnsiTheme="majorBidi" w:cstheme="majorBidi" w:hint="cs"/>
          <w:sz w:val="28"/>
          <w:cs/>
        </w:rPr>
        <w:t>ทำให้กำไรสุทธิลดลง</w:t>
      </w:r>
      <w:r w:rsidR="002F7521" w:rsidRPr="0071597B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2F7521" w:rsidRPr="0071597B">
        <w:rPr>
          <w:rFonts w:asciiTheme="majorBidi" w:hAnsiTheme="majorBidi" w:cstheme="majorBidi"/>
          <w:sz w:val="28"/>
        </w:rPr>
        <w:t xml:space="preserve">12.93 </w:t>
      </w:r>
      <w:r w:rsidR="002F7521" w:rsidRPr="0071597B">
        <w:rPr>
          <w:rFonts w:asciiTheme="majorBidi" w:hAnsiTheme="majorBidi" w:cstheme="majorBidi" w:hint="cs"/>
          <w:sz w:val="28"/>
          <w:cs/>
        </w:rPr>
        <w:t xml:space="preserve">ล้านบาท ตามที่กล่าวไว้ในหมายเหตุข้อ </w:t>
      </w:r>
      <w:r w:rsidR="002F7521" w:rsidRPr="0071597B">
        <w:rPr>
          <w:rFonts w:asciiTheme="majorBidi" w:hAnsiTheme="majorBidi" w:cstheme="majorBidi"/>
          <w:sz w:val="28"/>
        </w:rPr>
        <w:t>2</w:t>
      </w:r>
      <w:r w:rsidR="00112304" w:rsidRPr="0071597B">
        <w:rPr>
          <w:rFonts w:asciiTheme="majorBidi" w:hAnsiTheme="majorBidi" w:cstheme="majorBidi"/>
          <w:sz w:val="28"/>
        </w:rPr>
        <w:t>7</w:t>
      </w:r>
    </w:p>
    <w:p w14:paraId="5CD95693" w14:textId="77777777" w:rsidR="00935751" w:rsidRDefault="00055FF3" w:rsidP="00935751">
      <w:pPr>
        <w:spacing w:before="120"/>
        <w:ind w:left="516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เมื่อวันที่ </w:t>
      </w:r>
      <w:r>
        <w:rPr>
          <w:rFonts w:ascii="Angsana New" w:hAnsi="Angsana New"/>
          <w:sz w:val="28"/>
        </w:rPr>
        <w:t xml:space="preserve">12 </w:t>
      </w:r>
      <w:r>
        <w:rPr>
          <w:rFonts w:ascii="Angsana New" w:hAnsi="Angsana New" w:hint="cs"/>
          <w:sz w:val="28"/>
          <w:cs/>
        </w:rPr>
        <w:t xml:space="preserve">มกราคม </w:t>
      </w:r>
      <w:r>
        <w:rPr>
          <w:rFonts w:ascii="Angsana New" w:hAnsi="Angsana New"/>
          <w:sz w:val="28"/>
        </w:rPr>
        <w:t xml:space="preserve">2565 </w:t>
      </w:r>
      <w:r w:rsidRPr="005C0582">
        <w:rPr>
          <w:rFonts w:ascii="Angsana New" w:hAnsi="Angsana New" w:hint="cs"/>
          <w:sz w:val="28"/>
          <w:cs/>
        </w:rPr>
        <w:t>บริษัทได้</w:t>
      </w:r>
      <w:r>
        <w:rPr>
          <w:rFonts w:ascii="Angsana New" w:hAnsi="Angsana New" w:hint="cs"/>
          <w:sz w:val="28"/>
          <w:cs/>
        </w:rPr>
        <w:t>ทำหนังสือแจ้งขอพักชำระหนี้ส่วนของเงินต้นและดอกเบี้ยค้างจ่ายแก่สถาบันการเงินและอยู่ระหว่างทำแผนขอปรับโครงสร้างหนี้ใหม่</w:t>
      </w: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 w:hint="cs"/>
          <w:sz w:val="28"/>
          <w:cs/>
        </w:rPr>
        <w:t xml:space="preserve">โดยหนี้สินส่วนของเงินต้นจำนวน </w:t>
      </w:r>
      <w:r>
        <w:rPr>
          <w:rFonts w:ascii="Angsana New" w:hAnsi="Angsana New"/>
          <w:sz w:val="28"/>
        </w:rPr>
        <w:t xml:space="preserve">263.36 </w:t>
      </w:r>
      <w:r>
        <w:rPr>
          <w:rFonts w:ascii="Angsana New" w:hAnsi="Angsana New" w:hint="cs"/>
          <w:sz w:val="28"/>
          <w:cs/>
        </w:rPr>
        <w:t xml:space="preserve">ล้านบาท ได้ครบกำหนดชำระแล้วตั้งแต่เดือนมีนาคม </w:t>
      </w:r>
      <w:r>
        <w:rPr>
          <w:rFonts w:ascii="Angsana New" w:hAnsi="Angsana New"/>
          <w:sz w:val="28"/>
        </w:rPr>
        <w:t xml:space="preserve">2565 </w:t>
      </w:r>
    </w:p>
    <w:p w14:paraId="580E012B" w14:textId="18DB1C06" w:rsidR="00723480" w:rsidRPr="00935751" w:rsidRDefault="00935751" w:rsidP="00935751">
      <w:pPr>
        <w:spacing w:before="120"/>
        <w:ind w:left="516"/>
        <w:jc w:val="thaiDistribute"/>
        <w:rPr>
          <w:rFonts w:ascii="Angsana New" w:hAnsi="Angsana New"/>
          <w:sz w:val="28"/>
          <w:cs/>
        </w:rPr>
      </w:pPr>
      <w:r w:rsidRPr="00935751">
        <w:rPr>
          <w:rFonts w:ascii="Angsana New" w:hAnsi="Angsana New" w:hint="cs"/>
          <w:sz w:val="28"/>
          <w:cs/>
        </w:rPr>
        <w:t xml:space="preserve">ปัจจุบันบริษัทอยู่ระหว่างรวบรวมข้อมูลและเอกสารเพื่อจัดทำแนวทางปรับโครงสร้างหนี้ตามข้อเสนอของสถาบันการเงิน โดยมีกำหนดเวลาในการปรับโครงสร้างหนี้ภายในเดือนมิถุนายน </w:t>
      </w:r>
      <w:r w:rsidRPr="00935751">
        <w:rPr>
          <w:rFonts w:ascii="Angsana New" w:hAnsi="Angsana New"/>
          <w:sz w:val="28"/>
        </w:rPr>
        <w:t>2566</w:t>
      </w:r>
    </w:p>
    <w:p w14:paraId="79DAB8B6" w14:textId="77777777" w:rsidR="00527739" w:rsidRDefault="005277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7B55596C" w14:textId="10CBE9F3" w:rsidR="001E30CB" w:rsidRPr="00210CAF" w:rsidRDefault="00FA5FEA" w:rsidP="0059277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ind w:left="576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E1A0A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</w:t>
      </w:r>
      <w:r w:rsidR="0093260E" w:rsidRPr="00CE1A0A">
        <w:rPr>
          <w:rFonts w:ascii="Angsana New" w:hAnsi="Angsana New"/>
          <w:b/>
          <w:bCs/>
          <w:sz w:val="28"/>
          <w:szCs w:val="28"/>
          <w:cs/>
        </w:rPr>
        <w:t>ตาม</w:t>
      </w:r>
      <w:r w:rsidR="00740478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  <w:r w:rsidR="00F9694B">
        <w:rPr>
          <w:rFonts w:ascii="Angsana New" w:hAnsi="Angsana New"/>
          <w:b/>
          <w:bCs/>
          <w:sz w:val="28"/>
          <w:szCs w:val="28"/>
        </w:rPr>
        <w:t xml:space="preserve"> - </w:t>
      </w:r>
      <w:r w:rsidR="00F9694B">
        <w:rPr>
          <w:rFonts w:ascii="Angsana New" w:hAnsi="Angsana New" w:hint="cs"/>
          <w:b/>
          <w:bCs/>
          <w:sz w:val="28"/>
          <w:szCs w:val="28"/>
          <w:cs/>
        </w:rPr>
        <w:t>สุทธิ</w:t>
      </w:r>
    </w:p>
    <w:p w14:paraId="145477ED" w14:textId="54F7BC88" w:rsidR="001E30CB" w:rsidRDefault="00FA5FEA" w:rsidP="00592774">
      <w:pPr>
        <w:tabs>
          <w:tab w:val="left" w:pos="1440"/>
        </w:tabs>
        <w:spacing w:before="120"/>
        <w:ind w:left="576"/>
        <w:jc w:val="thaiDistribute"/>
        <w:rPr>
          <w:rFonts w:asciiTheme="majorBidi" w:hAnsiTheme="majorBidi" w:cstheme="majorBidi"/>
          <w:sz w:val="28"/>
        </w:rPr>
      </w:pPr>
      <w:r w:rsidRPr="00CE1A0A">
        <w:rPr>
          <w:rFonts w:ascii="Angsana New" w:hAnsi="Angsana New"/>
          <w:sz w:val="28"/>
          <w:cs/>
        </w:rPr>
        <w:t>หนี้สิน</w:t>
      </w:r>
      <w:r w:rsidR="0093260E" w:rsidRPr="00CE1A0A">
        <w:rPr>
          <w:rFonts w:ascii="Angsana New" w:hAnsi="Angsana New"/>
          <w:sz w:val="28"/>
          <w:cs/>
        </w:rPr>
        <w:t>ตาม</w:t>
      </w:r>
      <w:r w:rsidRPr="00CE1A0A">
        <w:rPr>
          <w:rFonts w:ascii="Angsana New" w:hAnsi="Angsana New"/>
          <w:sz w:val="28"/>
          <w:cs/>
        </w:rPr>
        <w:t>สัญญาเช่า</w:t>
      </w:r>
      <w:r w:rsidR="00D51606">
        <w:rPr>
          <w:rFonts w:asciiTheme="majorBidi" w:hAnsiTheme="majorBidi"/>
          <w:sz w:val="28"/>
        </w:rPr>
        <w:t xml:space="preserve"> - </w:t>
      </w:r>
      <w:r w:rsidR="00D51606">
        <w:rPr>
          <w:rFonts w:asciiTheme="majorBidi" w:hAnsiTheme="majorBidi" w:hint="cs"/>
          <w:sz w:val="28"/>
          <w:cs/>
        </w:rPr>
        <w:t xml:space="preserve">สุทธิ </w:t>
      </w:r>
      <w:r w:rsidR="0049590E" w:rsidRPr="00497700">
        <w:rPr>
          <w:rFonts w:asciiTheme="majorBidi" w:hAnsiTheme="majorBidi"/>
          <w:sz w:val="28"/>
          <w:cs/>
        </w:rPr>
        <w:t xml:space="preserve">ณ วันที่ </w:t>
      </w:r>
      <w:r w:rsidR="00731DE2" w:rsidRPr="00497700">
        <w:rPr>
          <w:rFonts w:asciiTheme="majorBidi" w:hAnsiTheme="majorBidi" w:cstheme="majorBidi"/>
          <w:sz w:val="28"/>
        </w:rPr>
        <w:t>31</w:t>
      </w:r>
      <w:r w:rsidR="0049590E" w:rsidRPr="00497700">
        <w:rPr>
          <w:rFonts w:asciiTheme="majorBidi" w:hAnsiTheme="majorBidi" w:cstheme="majorBidi"/>
          <w:sz w:val="28"/>
          <w:cs/>
        </w:rPr>
        <w:t xml:space="preserve"> ธันวาคม </w:t>
      </w:r>
      <w:r w:rsidR="00731DE2" w:rsidRPr="00497700">
        <w:rPr>
          <w:rFonts w:asciiTheme="majorBidi" w:hAnsiTheme="majorBidi" w:cstheme="majorBidi"/>
          <w:sz w:val="28"/>
        </w:rPr>
        <w:t>256</w:t>
      </w:r>
      <w:r w:rsidR="00BE2B41">
        <w:rPr>
          <w:rFonts w:asciiTheme="majorBidi" w:hAnsiTheme="majorBidi" w:cstheme="majorBidi"/>
          <w:sz w:val="28"/>
        </w:rPr>
        <w:t>5</w:t>
      </w:r>
      <w:r w:rsidR="001E30CB" w:rsidRPr="00497700">
        <w:rPr>
          <w:rFonts w:asciiTheme="majorBidi" w:hAnsiTheme="majorBidi" w:cstheme="majorBidi"/>
          <w:sz w:val="28"/>
          <w:cs/>
        </w:rPr>
        <w:t xml:space="preserve"> และ </w:t>
      </w:r>
      <w:r w:rsidR="00731DE2" w:rsidRPr="00497700">
        <w:rPr>
          <w:rFonts w:asciiTheme="majorBidi" w:hAnsiTheme="majorBidi" w:cstheme="majorBidi"/>
          <w:sz w:val="28"/>
        </w:rPr>
        <w:t>256</w:t>
      </w:r>
      <w:r w:rsidR="00BE2B41">
        <w:rPr>
          <w:rFonts w:asciiTheme="majorBidi" w:hAnsiTheme="majorBidi" w:cstheme="majorBidi"/>
          <w:sz w:val="28"/>
        </w:rPr>
        <w:t>4</w:t>
      </w:r>
      <w:r w:rsidR="001E30CB" w:rsidRPr="00CE1A0A">
        <w:rPr>
          <w:rFonts w:asciiTheme="majorBidi" w:hAnsiTheme="majorBidi" w:cstheme="majorBidi"/>
          <w:sz w:val="28"/>
          <w:cs/>
        </w:rPr>
        <w:t xml:space="preserve"> ประกอบด้วย</w:t>
      </w:r>
    </w:p>
    <w:tbl>
      <w:tblPr>
        <w:tblW w:w="8643" w:type="dxa"/>
        <w:tblInd w:w="540" w:type="dxa"/>
        <w:tblLook w:val="0000" w:firstRow="0" w:lastRow="0" w:firstColumn="0" w:lastColumn="0" w:noHBand="0" w:noVBand="0"/>
      </w:tblPr>
      <w:tblGrid>
        <w:gridCol w:w="5184"/>
        <w:gridCol w:w="1728"/>
        <w:gridCol w:w="1731"/>
      </w:tblGrid>
      <w:tr w:rsidR="00D51606" w:rsidRPr="00193B9E" w14:paraId="19E25652" w14:textId="77777777" w:rsidTr="00592774">
        <w:trPr>
          <w:trHeight w:val="36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CFCF83" w14:textId="77777777" w:rsidR="00D51606" w:rsidRPr="00193B9E" w:rsidRDefault="00D51606" w:rsidP="009E5974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658DB51" w14:textId="55D90B16" w:rsidR="00D51606" w:rsidRPr="00193B9E" w:rsidRDefault="00D51606" w:rsidP="009E5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93B9E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="000C0EB8" w:rsidRPr="000C0EB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D51606" w:rsidRPr="00193B9E" w14:paraId="4EDA7489" w14:textId="77777777" w:rsidTr="00592774">
        <w:trPr>
          <w:trHeight w:val="36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63B7E" w14:textId="77777777" w:rsidR="00D51606" w:rsidRPr="00193B9E" w:rsidRDefault="00D51606" w:rsidP="009E5974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F510FD" w14:textId="43B0900E" w:rsidR="00D51606" w:rsidRPr="00193B9E" w:rsidRDefault="00D51606" w:rsidP="009E59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9986EF" w14:textId="67933031" w:rsidR="00D51606" w:rsidRPr="00193B9E" w:rsidRDefault="00D51606" w:rsidP="009E59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193B9E">
              <w:rPr>
                <w:rFonts w:ascii="Angsana New" w:hAnsi="Angsana New"/>
                <w:sz w:val="28"/>
              </w:rPr>
              <w:t>2564</w:t>
            </w:r>
          </w:p>
        </w:tc>
      </w:tr>
      <w:tr w:rsidR="00D51606" w:rsidRPr="00193B9E" w14:paraId="563C0CC1" w14:textId="77777777" w:rsidTr="00592774">
        <w:trPr>
          <w:trHeight w:val="36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B59352" w14:textId="77777777" w:rsidR="00D51606" w:rsidRPr="00373280" w:rsidRDefault="00D51606" w:rsidP="009E5974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373280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E18BAE" w14:textId="77777777" w:rsidR="00D51606" w:rsidRPr="00193B9E" w:rsidRDefault="00D51606" w:rsidP="009E597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B85259" w14:textId="77777777" w:rsidR="00D51606" w:rsidRPr="00193B9E" w:rsidRDefault="00D51606" w:rsidP="009E5974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CD57B7" w:rsidRPr="00193B9E" w14:paraId="1043E422" w14:textId="77777777" w:rsidTr="00592774">
        <w:trPr>
          <w:trHeight w:val="36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C21B95" w14:textId="77777777" w:rsidR="00CD57B7" w:rsidRPr="00373280" w:rsidRDefault="00CD57B7" w:rsidP="00CD57B7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373280">
              <w:rPr>
                <w:rFonts w:ascii="Angsana New" w:hAnsi="Angsana New" w:hint="cs"/>
                <w:color w:val="000000"/>
                <w:sz w:val="28"/>
                <w:cs/>
              </w:rPr>
              <w:t xml:space="preserve">ภายใน </w:t>
            </w:r>
            <w:r w:rsidRPr="00373280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373280"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A90A4F" w14:textId="3FD5396B" w:rsidR="00CD57B7" w:rsidRPr="00452F53" w:rsidRDefault="00452F53" w:rsidP="00CD57B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52F53">
              <w:rPr>
                <w:rFonts w:ascii="Angsana New" w:hAnsi="Angsana New"/>
                <w:color w:val="000000"/>
                <w:sz w:val="28"/>
              </w:rPr>
              <w:t>7,678</w:t>
            </w:r>
          </w:p>
        </w:tc>
        <w:tc>
          <w:tcPr>
            <w:tcW w:w="17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FD30BF" w14:textId="6363BFAF" w:rsidR="00CD57B7" w:rsidRPr="00D51606" w:rsidRDefault="00CD57B7" w:rsidP="00CD57B7">
            <w:pPr>
              <w:jc w:val="right"/>
              <w:rPr>
                <w:rFonts w:ascii="Angsana New" w:hAnsi="Angsana New"/>
                <w:color w:val="000000"/>
                <w:sz w:val="28"/>
                <w:highlight w:val="lightGray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12,070</w:t>
            </w:r>
          </w:p>
        </w:tc>
      </w:tr>
      <w:tr w:rsidR="00CD57B7" w:rsidRPr="00193B9E" w14:paraId="2C22D7F6" w14:textId="77777777" w:rsidTr="00592774">
        <w:trPr>
          <w:trHeight w:val="36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3B08A" w14:textId="77777777" w:rsidR="00CD57B7" w:rsidRPr="00373280" w:rsidRDefault="00CD57B7" w:rsidP="00CD57B7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มากกว่า</w:t>
            </w:r>
            <w:r w:rsidRPr="00373280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373280">
              <w:rPr>
                <w:rFonts w:ascii="Angsana New" w:hAnsi="Angsana New"/>
                <w:color w:val="000000"/>
                <w:sz w:val="28"/>
              </w:rPr>
              <w:t xml:space="preserve">1 </w:t>
            </w:r>
            <w:r w:rsidRPr="00373280">
              <w:rPr>
                <w:rFonts w:ascii="Angsana New" w:hAnsi="Angsana New" w:hint="cs"/>
                <w:color w:val="000000"/>
                <w:sz w:val="28"/>
                <w:cs/>
              </w:rPr>
              <w:t xml:space="preserve">ปี แต่ไม่เกิน </w:t>
            </w:r>
            <w:r w:rsidRPr="00373280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373280">
              <w:rPr>
                <w:rFonts w:ascii="Angsana New" w:hAnsi="Angsana New" w:hint="cs"/>
                <w:color w:val="000000"/>
                <w:sz w:val="28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E85CDA" w14:textId="1C80E017" w:rsidR="00CD57B7" w:rsidRPr="00452F53" w:rsidRDefault="00452F53" w:rsidP="00CD57B7">
            <w:pP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24,695</w:t>
            </w:r>
          </w:p>
        </w:tc>
        <w:tc>
          <w:tcPr>
            <w:tcW w:w="17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3ECBF2" w14:textId="772EE73E" w:rsidR="00CD57B7" w:rsidRPr="00D51606" w:rsidRDefault="00CD57B7" w:rsidP="00CD57B7">
            <w:pPr>
              <w:jc w:val="right"/>
              <w:rPr>
                <w:rFonts w:ascii="Angsana New" w:hAnsi="Angsana New"/>
                <w:color w:val="000000"/>
                <w:sz w:val="28"/>
                <w:highlight w:val="lightGray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4,802</w:t>
            </w:r>
          </w:p>
        </w:tc>
      </w:tr>
      <w:tr w:rsidR="00CD57B7" w:rsidRPr="00193B9E" w14:paraId="180657A7" w14:textId="77777777" w:rsidTr="00592774">
        <w:trPr>
          <w:trHeight w:val="36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C3B210" w14:textId="77777777" w:rsidR="00CD57B7" w:rsidRPr="00320547" w:rsidRDefault="00CD57B7" w:rsidP="00CD57B7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มากกว่า</w:t>
            </w:r>
            <w:r w:rsidRPr="0085272A">
              <w:rPr>
                <w:rFonts w:ascii="Angsana New" w:hAnsi="Angsana New" w:hint="cs"/>
                <w:color w:val="000000"/>
                <w:sz w:val="28"/>
                <w:cs/>
              </w:rPr>
              <w:t xml:space="preserve"> </w:t>
            </w:r>
            <w:r w:rsidRPr="0085272A">
              <w:rPr>
                <w:rFonts w:ascii="Angsana New" w:hAnsi="Angsana New"/>
                <w:color w:val="000000"/>
                <w:sz w:val="28"/>
              </w:rPr>
              <w:t xml:space="preserve">5 </w:t>
            </w:r>
            <w:r w:rsidRPr="0085272A">
              <w:rPr>
                <w:rFonts w:ascii="Angsana New" w:hAnsi="Angsana New" w:hint="cs"/>
                <w:color w:val="000000"/>
                <w:sz w:val="28"/>
                <w:cs/>
              </w:rPr>
              <w:t>ปี เป็นต้นไป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2E469" w14:textId="17218D67" w:rsidR="00CD57B7" w:rsidRPr="00452F53" w:rsidRDefault="00452F53" w:rsidP="00CD57B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25,000</w:t>
            </w:r>
          </w:p>
        </w:tc>
        <w:tc>
          <w:tcPr>
            <w:tcW w:w="17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514665" w14:textId="4AB95F10" w:rsidR="00CD57B7" w:rsidRPr="00D51606" w:rsidRDefault="00CD57B7" w:rsidP="00CA2F2C">
            <w:pPr>
              <w:tabs>
                <w:tab w:val="decimal" w:pos="744"/>
                <w:tab w:val="decimal" w:pos="898"/>
              </w:tabs>
              <w:overflowPunct/>
              <w:autoSpaceDE/>
              <w:autoSpaceDN/>
              <w:adjustRightInd/>
              <w:spacing w:line="380" w:lineRule="exact"/>
              <w:ind w:right="43"/>
              <w:jc w:val="right"/>
              <w:textAlignment w:val="auto"/>
              <w:rPr>
                <w:rFonts w:ascii="Angsana New" w:hAnsi="Angsana New"/>
                <w:sz w:val="28"/>
                <w:highlight w:val="lightGray"/>
              </w:rPr>
            </w:pPr>
            <w:r>
              <w:rPr>
                <w:rFonts w:ascii="Angsana New" w:hAnsi="Angsana New"/>
                <w:sz w:val="28"/>
              </w:rPr>
              <w:t xml:space="preserve">                    -</w:t>
            </w:r>
          </w:p>
        </w:tc>
      </w:tr>
      <w:tr w:rsidR="00CD57B7" w:rsidRPr="00193B9E" w14:paraId="2119FEBF" w14:textId="77777777" w:rsidTr="00592774">
        <w:trPr>
          <w:trHeight w:val="36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5D55AB" w14:textId="77777777" w:rsidR="00CD57B7" w:rsidRPr="00193B9E" w:rsidRDefault="00CD57B7" w:rsidP="00CD57B7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320547">
              <w:rPr>
                <w:rFonts w:ascii="Angsana New" w:hAnsi="Angsana New"/>
                <w:b/>
                <w:bCs/>
                <w:color w:val="000000"/>
                <w:sz w:val="28"/>
                <w:u w:val="single"/>
                <w:cs/>
              </w:rPr>
              <w:t>หัก</w:t>
            </w:r>
            <w:r w:rsidRPr="00193B9E">
              <w:rPr>
                <w:rFonts w:ascii="Angsana New" w:hAnsi="Angsana New"/>
                <w:color w:val="000000"/>
                <w:sz w:val="28"/>
                <w:cs/>
              </w:rPr>
              <w:t xml:space="preserve"> ดอกเบี้ยรอการตัดบัญชี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AC5D36" w14:textId="551F94F0" w:rsidR="00CD57B7" w:rsidRPr="00452F53" w:rsidRDefault="00452F53" w:rsidP="009830BD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(9,97</w:t>
            </w:r>
            <w:r w:rsidR="009830BD">
              <w:rPr>
                <w:rFonts w:ascii="Angsana New" w:hAnsi="Angsana New"/>
                <w:color w:val="000000"/>
                <w:sz w:val="28"/>
              </w:rPr>
              <w:t>2</w:t>
            </w:r>
            <w:r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7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809D29" w14:textId="1CA99BF8" w:rsidR="00CD57B7" w:rsidRPr="00D51606" w:rsidRDefault="00CD57B7" w:rsidP="00CD57B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highlight w:val="lightGray"/>
              </w:rPr>
            </w:pPr>
            <w:r w:rsidRPr="00193B9E">
              <w:rPr>
                <w:rFonts w:ascii="Angsana New" w:hAnsi="Angsana New"/>
                <w:color w:val="000000"/>
                <w:sz w:val="28"/>
              </w:rPr>
              <w:t>(843)</w:t>
            </w:r>
          </w:p>
        </w:tc>
      </w:tr>
      <w:tr w:rsidR="00CD57B7" w:rsidRPr="00193B9E" w14:paraId="79CF2EC5" w14:textId="77777777" w:rsidTr="00592774">
        <w:trPr>
          <w:trHeight w:val="36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4E987C" w14:textId="77777777" w:rsidR="00CD57B7" w:rsidRPr="002F51D6" w:rsidRDefault="00CD57B7" w:rsidP="00CD57B7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F51D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3CC89A" w14:textId="3A25FC9A" w:rsidR="00CD57B7" w:rsidRPr="00452F53" w:rsidRDefault="00452F53" w:rsidP="00CD57B7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47,401</w:t>
            </w:r>
          </w:p>
        </w:tc>
        <w:tc>
          <w:tcPr>
            <w:tcW w:w="17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E8AA03" w14:textId="42FAB3F1" w:rsidR="00CD57B7" w:rsidRPr="00D51606" w:rsidRDefault="00CD57B7" w:rsidP="00CD57B7">
            <w:pPr>
              <w:jc w:val="right"/>
              <w:rPr>
                <w:rFonts w:ascii="Angsana New" w:hAnsi="Angsana New"/>
                <w:color w:val="000000"/>
                <w:sz w:val="28"/>
                <w:highlight w:val="lightGray"/>
              </w:rPr>
            </w:pPr>
            <w:r w:rsidRPr="00193B9E">
              <w:rPr>
                <w:rFonts w:ascii="Angsana New" w:hAnsi="Angsana New"/>
                <w:color w:val="000000"/>
                <w:sz w:val="28"/>
              </w:rPr>
              <w:t>16,029</w:t>
            </w:r>
          </w:p>
        </w:tc>
      </w:tr>
      <w:tr w:rsidR="00CD57B7" w:rsidRPr="00193B9E" w14:paraId="756D36B7" w14:textId="77777777" w:rsidTr="00592774">
        <w:trPr>
          <w:trHeight w:val="36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23B2C" w14:textId="77777777" w:rsidR="00CD57B7" w:rsidRPr="00193B9E" w:rsidRDefault="00CD57B7" w:rsidP="00CD57B7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320547">
              <w:rPr>
                <w:b/>
                <w:bCs/>
                <w:sz w:val="28"/>
                <w:u w:val="single"/>
                <w:cs/>
              </w:rPr>
              <w:t>หัก</w:t>
            </w:r>
            <w:r w:rsidRPr="00193B9E">
              <w:rPr>
                <w:b/>
                <w:bCs/>
                <w:sz w:val="28"/>
                <w:cs/>
              </w:rPr>
              <w:t xml:space="preserve"> </w:t>
            </w:r>
            <w:r w:rsidRPr="00193B9E">
              <w:rPr>
                <w:rFonts w:hint="cs"/>
                <w:sz w:val="28"/>
                <w:cs/>
              </w:rPr>
              <w:t>ส่วน</w:t>
            </w:r>
            <w:r w:rsidRPr="00193B9E">
              <w:rPr>
                <w:sz w:val="28"/>
                <w:cs/>
              </w:rPr>
              <w:t>ที่ถึงกำหนดชำระภายในหนึ่งปี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E4C759" w14:textId="49EDCADA" w:rsidR="00CD57B7" w:rsidRPr="00452F53" w:rsidRDefault="00452F53" w:rsidP="00CD57B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(5,681)</w:t>
            </w:r>
          </w:p>
        </w:tc>
        <w:tc>
          <w:tcPr>
            <w:tcW w:w="17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C07C4B" w14:textId="7920046C" w:rsidR="00CD57B7" w:rsidRPr="00D51606" w:rsidRDefault="00CD57B7" w:rsidP="00CD57B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highlight w:val="lightGray"/>
              </w:rPr>
            </w:pPr>
            <w:r w:rsidRPr="00193B9E">
              <w:rPr>
                <w:rFonts w:ascii="Angsana New" w:hAnsi="Angsana New"/>
                <w:color w:val="000000"/>
                <w:sz w:val="28"/>
              </w:rPr>
              <w:t>(11,330)</w:t>
            </w:r>
          </w:p>
        </w:tc>
      </w:tr>
      <w:tr w:rsidR="00CD57B7" w:rsidRPr="00193B9E" w14:paraId="2DEB1835" w14:textId="77777777" w:rsidTr="00592774">
        <w:trPr>
          <w:trHeight w:val="36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8F2C7" w14:textId="77777777" w:rsidR="00CD57B7" w:rsidRPr="002F51D6" w:rsidRDefault="00CD57B7" w:rsidP="00CD57B7">
            <w:pPr>
              <w:spacing w:line="400" w:lineRule="exact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2F51D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หนี้สิน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ตาม</w:t>
            </w:r>
            <w:r w:rsidRPr="002F51D6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สัญญาเช่า</w:t>
            </w:r>
            <w:r w:rsidRPr="002F51D6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 xml:space="preserve"> - สุทธิ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E6B681" w14:textId="2817344D" w:rsidR="00CD57B7" w:rsidRPr="00452F53" w:rsidRDefault="009830BD" w:rsidP="0053607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41</w:t>
            </w:r>
            <w:r w:rsidR="00454100">
              <w:rPr>
                <w:rFonts w:ascii="Angsana New" w:hAnsi="Angsana New"/>
                <w:color w:val="000000"/>
                <w:sz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</w:rPr>
              <w:t>72</w:t>
            </w:r>
            <w:r w:rsidR="00536078">
              <w:rPr>
                <w:rFonts w:ascii="Angsana New" w:hAnsi="Angsana New"/>
                <w:color w:val="000000"/>
                <w:sz w:val="28"/>
              </w:rPr>
              <w:t>0</w:t>
            </w:r>
          </w:p>
        </w:tc>
        <w:tc>
          <w:tcPr>
            <w:tcW w:w="173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F4303B" w14:textId="00A989F5" w:rsidR="00CD57B7" w:rsidRPr="00D51606" w:rsidRDefault="00CD57B7" w:rsidP="00CD57B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highlight w:val="lightGray"/>
              </w:rPr>
            </w:pPr>
            <w:r w:rsidRPr="00193B9E">
              <w:rPr>
                <w:rFonts w:ascii="Angsana New" w:hAnsi="Angsana New"/>
                <w:color w:val="000000"/>
                <w:sz w:val="28"/>
              </w:rPr>
              <w:t>4,699</w:t>
            </w:r>
          </w:p>
        </w:tc>
      </w:tr>
    </w:tbl>
    <w:p w14:paraId="6FE71190" w14:textId="7BB15E1C" w:rsidR="00EB2DB7" w:rsidRDefault="00E21308" w:rsidP="00592774">
      <w:pPr>
        <w:tabs>
          <w:tab w:val="left" w:pos="1440"/>
        </w:tabs>
        <w:spacing w:before="120"/>
        <w:ind w:left="562"/>
        <w:jc w:val="thaiDistribute"/>
        <w:rPr>
          <w:rFonts w:ascii="Angsana New" w:hAnsi="Angsana New"/>
          <w:b/>
          <w:bCs/>
          <w:sz w:val="28"/>
          <w:cs/>
        </w:rPr>
      </w:pPr>
      <w:r w:rsidRPr="00E21308">
        <w:rPr>
          <w:rFonts w:ascii="Angsana New" w:hAnsi="Angsana New" w:hint="cs"/>
          <w:sz w:val="28"/>
          <w:cs/>
        </w:rPr>
        <w:t xml:space="preserve">ณ วันที่ </w:t>
      </w:r>
      <w:r w:rsidRPr="00E21308">
        <w:rPr>
          <w:rFonts w:ascii="Angsana New" w:hAnsi="Angsana New"/>
          <w:sz w:val="28"/>
        </w:rPr>
        <w:t xml:space="preserve">31 </w:t>
      </w:r>
      <w:r w:rsidRPr="00E21308">
        <w:rPr>
          <w:rFonts w:ascii="Angsana New" w:hAnsi="Angsana New" w:hint="cs"/>
          <w:sz w:val="28"/>
          <w:cs/>
        </w:rPr>
        <w:t xml:space="preserve">ธันวาคม </w:t>
      </w:r>
      <w:r w:rsidRPr="00E21308">
        <w:rPr>
          <w:rFonts w:ascii="Angsana New" w:hAnsi="Angsana New"/>
          <w:sz w:val="28"/>
        </w:rPr>
        <w:t xml:space="preserve">2564 </w:t>
      </w:r>
      <w:r w:rsidRPr="00E21308">
        <w:rPr>
          <w:rFonts w:ascii="Angsana New" w:hAnsi="Angsana New" w:hint="cs"/>
          <w:sz w:val="28"/>
          <w:cs/>
        </w:rPr>
        <w:t>ฝ่ายบริหารของบริษัทได้มีมติ</w:t>
      </w:r>
      <w:r w:rsidR="001B2856">
        <w:rPr>
          <w:rFonts w:ascii="Angsana New" w:hAnsi="Angsana New" w:hint="cs"/>
          <w:sz w:val="28"/>
          <w:cs/>
        </w:rPr>
        <w:t>ยกเลิกการ</w:t>
      </w:r>
      <w:r w:rsidRPr="00E21308">
        <w:rPr>
          <w:rFonts w:ascii="Angsana New" w:hAnsi="Angsana New" w:hint="cs"/>
          <w:sz w:val="28"/>
          <w:cs/>
        </w:rPr>
        <w:t>เช่าอาคารสำนักงาน</w:t>
      </w:r>
      <w:r w:rsidR="001B2856">
        <w:rPr>
          <w:rFonts w:ascii="Angsana New" w:hAnsi="Angsana New" w:hint="cs"/>
          <w:sz w:val="28"/>
          <w:cs/>
        </w:rPr>
        <w:t>แห่งเดิม</w:t>
      </w:r>
      <w:r w:rsidR="002B6B0A">
        <w:rPr>
          <w:rFonts w:ascii="Angsana New" w:hAnsi="Angsana New" w:hint="cs"/>
          <w:sz w:val="28"/>
          <w:cs/>
        </w:rPr>
        <w:t xml:space="preserve">และในปี </w:t>
      </w:r>
      <w:r w:rsidR="002B6B0A">
        <w:rPr>
          <w:rFonts w:ascii="Angsana New" w:hAnsi="Angsana New"/>
          <w:sz w:val="28"/>
        </w:rPr>
        <w:t xml:space="preserve">2565 </w:t>
      </w:r>
      <w:r w:rsidR="002B6B0A">
        <w:rPr>
          <w:rFonts w:ascii="Angsana New" w:hAnsi="Angsana New" w:hint="cs"/>
          <w:sz w:val="28"/>
          <w:cs/>
        </w:rPr>
        <w:t>บริษัทได้</w:t>
      </w:r>
      <w:r w:rsidR="00D51606">
        <w:rPr>
          <w:rFonts w:ascii="Angsana New" w:hAnsi="Angsana New" w:hint="cs"/>
          <w:sz w:val="28"/>
          <w:cs/>
        </w:rPr>
        <w:t>ทำสัญญาเช่าอาคารสำนักงานแห่งใหม่</w:t>
      </w:r>
      <w:r w:rsidR="001B2856">
        <w:rPr>
          <w:rFonts w:ascii="Angsana New" w:hAnsi="Angsana New" w:hint="cs"/>
          <w:sz w:val="28"/>
          <w:cs/>
        </w:rPr>
        <w:t>กับบริษัทที่เกี่ยวข้องกัน</w:t>
      </w:r>
      <w:r w:rsidR="00A213CA">
        <w:rPr>
          <w:rFonts w:ascii="Angsana New" w:hAnsi="Angsana New" w:hint="cs"/>
          <w:sz w:val="28"/>
          <w:cs/>
        </w:rPr>
        <w:t xml:space="preserve"> </w:t>
      </w:r>
      <w:r w:rsidR="00A213CA" w:rsidRPr="00E21308">
        <w:rPr>
          <w:rFonts w:ascii="Angsana New" w:hAnsi="Angsana New" w:hint="cs"/>
          <w:sz w:val="28"/>
          <w:cs/>
        </w:rPr>
        <w:t xml:space="preserve">ตามที่กล่าวไว้ในหมายเหตุข้อ </w:t>
      </w:r>
      <w:r w:rsidR="0039640B">
        <w:rPr>
          <w:rFonts w:ascii="Angsana New" w:hAnsi="Angsana New"/>
          <w:sz w:val="28"/>
        </w:rPr>
        <w:t>13</w:t>
      </w:r>
    </w:p>
    <w:p w14:paraId="28131FA9" w14:textId="10999B4A" w:rsidR="00911995" w:rsidRPr="00123074" w:rsidRDefault="006D661B" w:rsidP="0059277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before="36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E1A0A">
        <w:rPr>
          <w:rFonts w:ascii="Angsana New" w:hAnsi="Angsana New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3647CFEE" w14:textId="3E3B8BAB" w:rsidR="00123074" w:rsidRDefault="00123074" w:rsidP="00592774">
      <w:pPr>
        <w:spacing w:before="80"/>
        <w:ind w:left="562"/>
        <w:jc w:val="thaiDistribute"/>
        <w:rPr>
          <w:rFonts w:ascii="Angsana New" w:hAnsi="Angsana New"/>
          <w:sz w:val="28"/>
        </w:rPr>
      </w:pPr>
      <w:r w:rsidRPr="00CE1A0A">
        <w:rPr>
          <w:rFonts w:asciiTheme="majorBidi" w:hAnsiTheme="majorBidi" w:cstheme="majorBidi"/>
          <w:sz w:val="28"/>
          <w:cs/>
        </w:rPr>
        <w:t>การ</w:t>
      </w:r>
      <w:r w:rsidRPr="00497700">
        <w:rPr>
          <w:rFonts w:asciiTheme="majorBidi" w:hAnsiTheme="majorBidi" w:cstheme="majorBidi"/>
          <w:sz w:val="28"/>
          <w:cs/>
        </w:rPr>
        <w:t>เปลี่ยนแปลงมูลค่าปัจจุบันของ</w:t>
      </w:r>
      <w:r w:rsidR="006D661B" w:rsidRPr="00497700">
        <w:rPr>
          <w:rFonts w:asciiTheme="majorBidi" w:hAnsiTheme="majorBidi" w:cstheme="majorBidi" w:hint="cs"/>
          <w:sz w:val="28"/>
          <w:cs/>
        </w:rPr>
        <w:t>ประมาณการหนี้สินไม่หมุนเวียนสำหรับผลประโยชน์พนักงาน</w:t>
      </w:r>
      <w:r w:rsidRPr="00497700">
        <w:rPr>
          <w:rFonts w:asciiTheme="majorBidi" w:hAnsiTheme="majorBidi" w:cstheme="majorBidi"/>
          <w:sz w:val="28"/>
          <w:cs/>
        </w:rPr>
        <w:t>สำหรับปีสิ้นสุดวันที่</w:t>
      </w:r>
      <w:r w:rsidRPr="00497700">
        <w:rPr>
          <w:rFonts w:asciiTheme="majorBidi" w:hAnsiTheme="majorBidi"/>
          <w:sz w:val="28"/>
          <w:cs/>
        </w:rPr>
        <w:t xml:space="preserve"> </w:t>
      </w:r>
      <w:r w:rsidR="00731DE2" w:rsidRPr="00497700">
        <w:rPr>
          <w:rFonts w:asciiTheme="majorBidi" w:hAnsiTheme="majorBidi" w:cstheme="majorBidi"/>
          <w:sz w:val="28"/>
        </w:rPr>
        <w:t>31</w:t>
      </w:r>
      <w:r w:rsidRPr="00497700">
        <w:rPr>
          <w:rFonts w:asciiTheme="majorBidi" w:hAnsiTheme="majorBidi"/>
          <w:sz w:val="28"/>
          <w:cs/>
        </w:rPr>
        <w:t xml:space="preserve"> ธันวาคม </w:t>
      </w:r>
      <w:r w:rsidR="00731DE2" w:rsidRPr="00497700">
        <w:rPr>
          <w:rFonts w:asciiTheme="majorBidi" w:hAnsiTheme="majorBidi" w:cstheme="majorBidi"/>
          <w:sz w:val="28"/>
        </w:rPr>
        <w:t>256</w:t>
      </w:r>
      <w:r w:rsidR="004F432A">
        <w:rPr>
          <w:rFonts w:asciiTheme="majorBidi" w:hAnsiTheme="majorBidi" w:cstheme="majorBidi"/>
          <w:sz w:val="28"/>
        </w:rPr>
        <w:t>5</w:t>
      </w:r>
      <w:r w:rsidRPr="00497700">
        <w:rPr>
          <w:rFonts w:asciiTheme="majorBidi" w:hAnsiTheme="majorBidi"/>
          <w:sz w:val="28"/>
          <w:cs/>
        </w:rPr>
        <w:t xml:space="preserve"> และ </w:t>
      </w:r>
      <w:r w:rsidR="00731DE2" w:rsidRPr="00497700">
        <w:rPr>
          <w:rFonts w:asciiTheme="majorBidi" w:hAnsiTheme="majorBidi" w:cstheme="majorBidi"/>
          <w:sz w:val="28"/>
        </w:rPr>
        <w:t>256</w:t>
      </w:r>
      <w:r w:rsidR="004F432A">
        <w:rPr>
          <w:rFonts w:asciiTheme="majorBidi" w:hAnsiTheme="majorBidi" w:cstheme="majorBidi"/>
          <w:sz w:val="28"/>
        </w:rPr>
        <w:t>4</w:t>
      </w:r>
      <w:r w:rsidRPr="00497700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28"/>
        <w:gridCol w:w="1701"/>
        <w:gridCol w:w="1559"/>
      </w:tblGrid>
      <w:tr w:rsidR="006F1D1D" w:rsidRPr="001F1B8D" w14:paraId="2AFABDB2" w14:textId="77777777" w:rsidTr="00592774">
        <w:trPr>
          <w:tblHeader/>
        </w:trPr>
        <w:tc>
          <w:tcPr>
            <w:tcW w:w="5528" w:type="dxa"/>
          </w:tcPr>
          <w:p w14:paraId="7C00A28B" w14:textId="77777777" w:rsidR="006F1D1D" w:rsidRPr="001F1B8D" w:rsidRDefault="006F1D1D" w:rsidP="002942F3">
            <w:pPr>
              <w:pStyle w:val="NoSpacing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3260" w:type="dxa"/>
            <w:gridSpan w:val="2"/>
          </w:tcPr>
          <w:p w14:paraId="3F689A78" w14:textId="32440C32" w:rsidR="006F1D1D" w:rsidRPr="001532A9" w:rsidRDefault="006F1D1D" w:rsidP="002942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CE1A0A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0C0EB8" w:rsidRPr="000C0EB8">
              <w:rPr>
                <w:rFonts w:ascii="Angsana New" w:hAnsi="Angsana New" w:cs="Angsana New" w:hint="cs"/>
                <w:sz w:val="28"/>
                <w:cs/>
              </w:rPr>
              <w:t>พัน</w:t>
            </w:r>
            <w:r w:rsidR="000C0EB8" w:rsidRPr="000C0EB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6F1D1D" w:rsidRPr="001F1B8D" w14:paraId="2CF09E17" w14:textId="77777777" w:rsidTr="00592774">
        <w:trPr>
          <w:tblHeader/>
        </w:trPr>
        <w:tc>
          <w:tcPr>
            <w:tcW w:w="5528" w:type="dxa"/>
          </w:tcPr>
          <w:p w14:paraId="4D044B38" w14:textId="77777777" w:rsidR="006F1D1D" w:rsidRPr="00CE1A0A" w:rsidRDefault="006F1D1D" w:rsidP="002942F3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8C68AD2" w14:textId="7563B16C" w:rsidR="006F1D1D" w:rsidRPr="00CE1A0A" w:rsidRDefault="00731DE2" w:rsidP="00CD35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4F432A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559" w:type="dxa"/>
            <w:shd w:val="clear" w:color="auto" w:fill="auto"/>
          </w:tcPr>
          <w:p w14:paraId="33C879AD" w14:textId="1BDB9AED" w:rsidR="006F1D1D" w:rsidRPr="00CE1A0A" w:rsidRDefault="00731DE2" w:rsidP="00CD352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256</w:t>
            </w:r>
            <w:r w:rsidR="004F432A">
              <w:rPr>
                <w:rFonts w:asciiTheme="majorBidi" w:hAnsiTheme="majorBidi" w:cstheme="majorBidi"/>
                <w:sz w:val="28"/>
              </w:rPr>
              <w:t>4</w:t>
            </w:r>
          </w:p>
        </w:tc>
      </w:tr>
      <w:tr w:rsidR="00114AB1" w:rsidRPr="001F1B8D" w14:paraId="044E6890" w14:textId="77777777" w:rsidTr="00592774">
        <w:trPr>
          <w:tblHeader/>
        </w:trPr>
        <w:tc>
          <w:tcPr>
            <w:tcW w:w="5528" w:type="dxa"/>
          </w:tcPr>
          <w:p w14:paraId="42F1E0B7" w14:textId="77777777" w:rsidR="00114AB1" w:rsidRPr="00CE1A0A" w:rsidRDefault="00114AB1" w:rsidP="002942F3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5446B322" w14:textId="77777777" w:rsidR="00114AB1" w:rsidRDefault="00114AB1" w:rsidP="00114AB1">
            <w:pPr>
              <w:pStyle w:val="NoSpacing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3752F359" w14:textId="29B1DE9A" w:rsidR="00114AB1" w:rsidRDefault="00114AB1" w:rsidP="00114AB1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ปรับปรุงใหม่)</w:t>
            </w:r>
          </w:p>
        </w:tc>
      </w:tr>
      <w:tr w:rsidR="00576CB9" w:rsidRPr="001F1B8D" w14:paraId="40350AA2" w14:textId="77777777" w:rsidTr="00592774">
        <w:tc>
          <w:tcPr>
            <w:tcW w:w="5528" w:type="dxa"/>
            <w:shd w:val="clear" w:color="auto" w:fill="auto"/>
            <w:vAlign w:val="bottom"/>
          </w:tcPr>
          <w:p w14:paraId="25EDB3B2" w14:textId="12C52662" w:rsidR="00576CB9" w:rsidRPr="00CE1A0A" w:rsidRDefault="002B2D25" w:rsidP="002B2D25">
            <w:pPr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Theme="majorBidi" w:hAnsiTheme="majorBidi" w:cstheme="majorBidi" w:hint="cs"/>
                <w:sz w:val="28"/>
                <w:cs/>
              </w:rPr>
              <w:t>ประมาณการหนี้สินผลประโยชน์พนักงาน</w:t>
            </w:r>
            <w:r w:rsidR="0037159E">
              <w:rPr>
                <w:rFonts w:asciiTheme="majorBidi" w:hAnsiTheme="majorBidi" w:cstheme="majorBidi"/>
                <w:sz w:val="28"/>
              </w:rPr>
              <w:t xml:space="preserve"> </w:t>
            </w:r>
            <w:r w:rsidR="005659EE" w:rsidRPr="00CE1A0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5659EE" w:rsidRPr="002B2D25">
              <w:rPr>
                <w:rFonts w:asciiTheme="majorBidi" w:hAnsiTheme="majorBidi" w:cstheme="majorBidi"/>
                <w:sz w:val="28"/>
              </w:rPr>
              <w:t>1</w:t>
            </w:r>
            <w:r w:rsidR="005659EE" w:rsidRPr="00CE1A0A">
              <w:rPr>
                <w:rFonts w:asciiTheme="majorBidi" w:hAnsiTheme="majorBidi" w:cstheme="majorBidi"/>
                <w:sz w:val="28"/>
                <w:cs/>
              </w:rPr>
              <w:t xml:space="preserve"> มกราคม</w:t>
            </w:r>
            <w:r w:rsidRPr="00CE1A0A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B137740" w14:textId="62F61C46" w:rsidR="00576CB9" w:rsidRPr="001F1B8D" w:rsidRDefault="00BD7E37" w:rsidP="00576CB9">
            <w:pPr>
              <w:pStyle w:val="NoSpacing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snapToGrid w:val="0"/>
                <w:sz w:val="28"/>
                <w:lang w:val="en-GB" w:eastAsia="th-TH"/>
              </w:rPr>
              <w:t>59,411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D2A5F2" w14:textId="0026AB7D" w:rsidR="00576CB9" w:rsidRPr="001F1B8D" w:rsidRDefault="00FF517E" w:rsidP="00114AB1">
            <w:pPr>
              <w:pStyle w:val="NoSpacing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snapToGrid w:val="0"/>
                <w:sz w:val="28"/>
                <w:lang w:eastAsia="th-TH"/>
              </w:rPr>
              <w:t>81,778</w:t>
            </w:r>
          </w:p>
        </w:tc>
      </w:tr>
      <w:tr w:rsidR="00B26615" w:rsidRPr="001F1B8D" w14:paraId="4964D0FE" w14:textId="77777777" w:rsidTr="00592774">
        <w:tc>
          <w:tcPr>
            <w:tcW w:w="5528" w:type="dxa"/>
            <w:shd w:val="clear" w:color="auto" w:fill="auto"/>
            <w:vAlign w:val="bottom"/>
          </w:tcPr>
          <w:p w14:paraId="3F860554" w14:textId="40E9BF66" w:rsidR="00B26615" w:rsidRPr="006F1D1D" w:rsidRDefault="005659EE" w:rsidP="00B26615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ส่วนที่</w:t>
            </w:r>
            <w:r w:rsidR="00B26615" w:rsidRPr="00CE1A0A">
              <w:rPr>
                <w:rFonts w:ascii="Angsana New" w:hAnsi="Angsana New"/>
                <w:sz w:val="28"/>
                <w:cs/>
              </w:rPr>
              <w:t>รับรู้ในกำไร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="00B26615" w:rsidRPr="00CE1A0A">
              <w:rPr>
                <w:rFonts w:ascii="Angsana New" w:hAnsi="Angsana New"/>
                <w:sz w:val="28"/>
                <w:cs/>
              </w:rPr>
              <w:t>ขาดทุน: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873CC9" w14:textId="77777777" w:rsidR="00B26615" w:rsidRPr="00B230B3" w:rsidRDefault="00B26615" w:rsidP="00B230B3">
            <w:pPr>
              <w:pStyle w:val="NoSpacing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633B99F" w14:textId="77777777" w:rsidR="00B26615" w:rsidRPr="00B230B3" w:rsidRDefault="00B26615" w:rsidP="00B230B3">
            <w:pPr>
              <w:pStyle w:val="NoSpacing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B26615" w:rsidRPr="001F1B8D" w14:paraId="1D7790B6" w14:textId="77777777" w:rsidTr="00592774">
        <w:tc>
          <w:tcPr>
            <w:tcW w:w="5528" w:type="dxa"/>
            <w:shd w:val="clear" w:color="auto" w:fill="auto"/>
            <w:vAlign w:val="bottom"/>
          </w:tcPr>
          <w:p w14:paraId="3BB27E02" w14:textId="77777777" w:rsidR="00B26615" w:rsidRPr="00CE1A0A" w:rsidRDefault="00B26615" w:rsidP="00B26615">
            <w:pPr>
              <w:pStyle w:val="NoSpacing"/>
              <w:ind w:left="175"/>
              <w:rPr>
                <w:rFonts w:asciiTheme="majorBidi" w:hAnsiTheme="majorBidi" w:cstheme="majorBidi"/>
                <w:sz w:val="28"/>
                <w:cs/>
              </w:rPr>
            </w:pPr>
            <w:r w:rsidRPr="00CE1A0A">
              <w:rPr>
                <w:rFonts w:asciiTheme="majorBidi" w:hAnsiTheme="majorBidi" w:cs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98F57B" w14:textId="16A7A00B" w:rsidR="00B26615" w:rsidRPr="00B230B3" w:rsidRDefault="00BD7E37" w:rsidP="00B230B3">
            <w:pPr>
              <w:pStyle w:val="NoSpacing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4,538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0E58F6" w14:textId="11D9BB18" w:rsidR="00B26615" w:rsidRPr="00FF517E" w:rsidRDefault="005447AD" w:rsidP="00114AB1">
            <w:pPr>
              <w:pStyle w:val="NoSpacing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="Angsana New" w:hAnsi="Angsana New" w:cs="Angsana New"/>
                <w:snapToGrid w:val="0"/>
                <w:sz w:val="28"/>
                <w:lang w:eastAsia="th-TH"/>
              </w:rPr>
              <w:t>6,244</w:t>
            </w:r>
          </w:p>
        </w:tc>
      </w:tr>
      <w:tr w:rsidR="00D5619F" w:rsidRPr="001F1B8D" w14:paraId="741F99D4" w14:textId="77777777" w:rsidTr="00592774">
        <w:tc>
          <w:tcPr>
            <w:tcW w:w="5528" w:type="dxa"/>
            <w:shd w:val="clear" w:color="auto" w:fill="auto"/>
            <w:vAlign w:val="bottom"/>
          </w:tcPr>
          <w:p w14:paraId="4E4FAE9A" w14:textId="42FF9A45" w:rsidR="00D5619F" w:rsidRPr="00CE1A0A" w:rsidRDefault="00D5619F" w:rsidP="00B26615">
            <w:pPr>
              <w:pStyle w:val="NoSpacing"/>
              <w:ind w:left="175"/>
              <w:rPr>
                <w:rFonts w:asciiTheme="majorBidi" w:hAnsiTheme="majorBidi" w:cstheme="majorBidi"/>
                <w:sz w:val="28"/>
                <w:cs/>
              </w:rPr>
            </w:pPr>
            <w:r w:rsidRPr="00CE1A0A">
              <w:rPr>
                <w:rFonts w:asciiTheme="majorBidi" w:hAnsiTheme="majorBidi" w:cstheme="majorBidi"/>
                <w:sz w:val="28"/>
                <w:cs/>
              </w:rPr>
              <w:t>ต้นทุนดอกเบี้ย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EA2043" w14:textId="6FA3CD56" w:rsidR="00D5619F" w:rsidRDefault="00D5619F" w:rsidP="00B230B3">
            <w:pPr>
              <w:pStyle w:val="NoSpacing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1,292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DE48DC4" w14:textId="5B28C8F8" w:rsidR="00D5619F" w:rsidRDefault="00D5619F" w:rsidP="00114AB1">
            <w:pPr>
              <w:pStyle w:val="NoSpacing"/>
              <w:jc w:val="right"/>
              <w:rPr>
                <w:rFonts w:ascii="Angsana New" w:hAnsi="Angsana New" w:cs="Angsana New"/>
                <w:snapToGrid w:val="0"/>
                <w:sz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lang w:eastAsia="th-TH"/>
              </w:rPr>
              <w:t>1,534</w:t>
            </w:r>
          </w:p>
        </w:tc>
      </w:tr>
      <w:tr w:rsidR="00B26615" w:rsidRPr="001F1B8D" w14:paraId="45F244C9" w14:textId="77777777" w:rsidTr="00592774">
        <w:tc>
          <w:tcPr>
            <w:tcW w:w="5528" w:type="dxa"/>
            <w:shd w:val="clear" w:color="auto" w:fill="auto"/>
            <w:vAlign w:val="bottom"/>
          </w:tcPr>
          <w:p w14:paraId="0EF76A91" w14:textId="1803B284" w:rsidR="00B26615" w:rsidRPr="00CE1A0A" w:rsidRDefault="00D5619F" w:rsidP="00B26615">
            <w:pPr>
              <w:pStyle w:val="NoSpacing"/>
              <w:ind w:left="17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ผลขาดทุนจากการจ่ายชำระผลประโยชน์</w:t>
            </w:r>
          </w:p>
        </w:tc>
        <w:tc>
          <w:tcPr>
            <w:tcW w:w="1701" w:type="dxa"/>
            <w:shd w:val="clear" w:color="auto" w:fill="auto"/>
          </w:tcPr>
          <w:p w14:paraId="44BFE4FD" w14:textId="1CDAAFBF" w:rsidR="00B26615" w:rsidRPr="00B230B3" w:rsidRDefault="00D5619F" w:rsidP="00B230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0C08D1D" w14:textId="7EAF0EE0" w:rsidR="00B26615" w:rsidRPr="00FF517E" w:rsidRDefault="00D5619F" w:rsidP="00114A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 w:cs="Angsana New"/>
                <w:snapToGrid w:val="0"/>
                <w:sz w:val="28"/>
                <w:lang w:eastAsia="th-TH"/>
              </w:rPr>
              <w:t>44,594</w:t>
            </w:r>
          </w:p>
        </w:tc>
      </w:tr>
      <w:tr w:rsidR="00B26615" w:rsidRPr="001F1B8D" w14:paraId="7EFC2822" w14:textId="77777777" w:rsidTr="00592774">
        <w:tc>
          <w:tcPr>
            <w:tcW w:w="5528" w:type="dxa"/>
            <w:shd w:val="clear" w:color="auto" w:fill="auto"/>
            <w:vAlign w:val="bottom"/>
          </w:tcPr>
          <w:p w14:paraId="37B817FF" w14:textId="77777777" w:rsidR="00B26615" w:rsidRPr="00CE1A0A" w:rsidRDefault="00B26615" w:rsidP="00B26615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2C7D5539" w14:textId="7E5E6510" w:rsidR="00B26615" w:rsidRPr="00B230B3" w:rsidRDefault="00BD7E37" w:rsidP="00944A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5,830</w:t>
            </w:r>
          </w:p>
        </w:tc>
        <w:tc>
          <w:tcPr>
            <w:tcW w:w="1559" w:type="dxa"/>
            <w:shd w:val="clear" w:color="auto" w:fill="auto"/>
          </w:tcPr>
          <w:p w14:paraId="5F3B3F66" w14:textId="4EB75A59" w:rsidR="00B26615" w:rsidRPr="00FF517E" w:rsidRDefault="00944AA0" w:rsidP="00944AA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52,3</w:t>
            </w:r>
            <w:r w:rsidR="005447AD">
              <w:rPr>
                <w:rFonts w:asciiTheme="majorBidi" w:hAnsiTheme="majorBidi" w:cstheme="majorBidi"/>
                <w:sz w:val="28"/>
              </w:rPr>
              <w:t>7</w:t>
            </w:r>
            <w:r>
              <w:rPr>
                <w:rFonts w:asciiTheme="majorBidi" w:hAnsiTheme="majorBidi" w:cstheme="majorBidi"/>
                <w:sz w:val="28"/>
              </w:rPr>
              <w:t>2</w:t>
            </w:r>
          </w:p>
        </w:tc>
      </w:tr>
      <w:tr w:rsidR="00B26615" w:rsidRPr="001F1B8D" w14:paraId="776F794C" w14:textId="77777777" w:rsidTr="00592774">
        <w:tc>
          <w:tcPr>
            <w:tcW w:w="5528" w:type="dxa"/>
            <w:shd w:val="clear" w:color="auto" w:fill="auto"/>
            <w:vAlign w:val="bottom"/>
          </w:tcPr>
          <w:p w14:paraId="7CB4DB50" w14:textId="77777777" w:rsidR="00B26615" w:rsidRPr="00CE1A0A" w:rsidRDefault="00B26615" w:rsidP="00B26615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CE1A0A">
              <w:rPr>
                <w:rFonts w:asciiTheme="majorBidi" w:hAnsiTheme="majorBidi" w:cstheme="majorBidi"/>
                <w:sz w:val="28"/>
                <w:cs/>
              </w:rPr>
              <w:t>รับรู้ในกำไรขาดทุนเบ็ดเสร็จอื่น: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4E85E5" w14:textId="77777777" w:rsidR="00B26615" w:rsidRPr="00B230B3" w:rsidRDefault="00B26615" w:rsidP="00B230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C738984" w14:textId="77777777" w:rsidR="00B26615" w:rsidRPr="00B230B3" w:rsidRDefault="00B26615" w:rsidP="00B230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B26615" w:rsidRPr="001F1B8D" w14:paraId="1591BDDF" w14:textId="77777777" w:rsidTr="00592774">
        <w:tc>
          <w:tcPr>
            <w:tcW w:w="5528" w:type="dxa"/>
            <w:shd w:val="clear" w:color="auto" w:fill="auto"/>
            <w:vAlign w:val="bottom"/>
          </w:tcPr>
          <w:p w14:paraId="0A8D4BA1" w14:textId="77777777" w:rsidR="00B26615" w:rsidRPr="00CE1A0A" w:rsidRDefault="00B26615" w:rsidP="00B26615">
            <w:pPr>
              <w:pStyle w:val="NoSpacing"/>
              <w:ind w:left="175"/>
              <w:rPr>
                <w:rFonts w:asciiTheme="majorBidi" w:hAnsiTheme="majorBidi" w:cstheme="majorBidi"/>
                <w:sz w:val="28"/>
                <w:cs/>
              </w:rPr>
            </w:pPr>
            <w:r w:rsidRPr="00CE1A0A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CE1A0A">
              <w:rPr>
                <w:rFonts w:asciiTheme="majorBidi" w:hAnsiTheme="majorBidi" w:cstheme="majorBidi"/>
                <w:sz w:val="28"/>
                <w:cs/>
              </w:rPr>
              <w:t>กำไร) ขาดทุนจากการประมาณการตามหลักคณิตศาสตร์ประกันภัย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99B0C12" w14:textId="77777777" w:rsidR="00B26615" w:rsidRPr="00B230B3" w:rsidRDefault="00B26615" w:rsidP="00B230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C2AEB4C" w14:textId="509020BB" w:rsidR="00B26615" w:rsidRPr="00B230B3" w:rsidRDefault="00B26615" w:rsidP="00B230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452F53" w:rsidRPr="001F1B8D" w14:paraId="4D1ADCAE" w14:textId="77777777" w:rsidTr="00592774">
        <w:tc>
          <w:tcPr>
            <w:tcW w:w="5528" w:type="dxa"/>
            <w:shd w:val="clear" w:color="auto" w:fill="auto"/>
            <w:vAlign w:val="bottom"/>
          </w:tcPr>
          <w:p w14:paraId="082A970E" w14:textId="737D3F26" w:rsidR="00452F53" w:rsidRPr="00452F53" w:rsidRDefault="00452F53" w:rsidP="00452F53">
            <w:pPr>
              <w:pStyle w:val="NoSpacing"/>
              <w:ind w:left="459"/>
              <w:rPr>
                <w:rFonts w:asciiTheme="majorBidi" w:hAnsiTheme="majorBidi" w:cstheme="majorBidi"/>
                <w:sz w:val="28"/>
                <w:cs/>
              </w:rPr>
            </w:pPr>
            <w:r w:rsidRPr="00CE1A0A">
              <w:rPr>
                <w:rFonts w:asciiTheme="majorBidi" w:hAnsiTheme="majorBidi" w:cstheme="majorBidi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4F19CC5" w14:textId="410CC447" w:rsidR="00452F53" w:rsidRPr="00B230B3" w:rsidRDefault="00452F53" w:rsidP="00452F5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14,376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18239C" w14:textId="55628187" w:rsidR="00452F53" w:rsidRPr="00B230B3" w:rsidRDefault="00452F53" w:rsidP="00452F5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(3,143)</w:t>
            </w:r>
          </w:p>
        </w:tc>
      </w:tr>
      <w:tr w:rsidR="00B26615" w:rsidRPr="001F1B8D" w14:paraId="56CB8143" w14:textId="77777777" w:rsidTr="00592774">
        <w:tc>
          <w:tcPr>
            <w:tcW w:w="5528" w:type="dxa"/>
            <w:shd w:val="clear" w:color="auto" w:fill="auto"/>
            <w:vAlign w:val="bottom"/>
          </w:tcPr>
          <w:p w14:paraId="7601A71C" w14:textId="189CD91F" w:rsidR="00B26615" w:rsidRPr="00062FBF" w:rsidRDefault="00B26615" w:rsidP="00B26615">
            <w:pPr>
              <w:pStyle w:val="NoSpacing"/>
              <w:ind w:left="459"/>
              <w:rPr>
                <w:rFonts w:asciiTheme="majorBidi" w:hAnsiTheme="majorBidi" w:cstheme="majorBidi"/>
                <w:sz w:val="28"/>
                <w:cs/>
              </w:rPr>
            </w:pPr>
            <w:r w:rsidRPr="00CE1A0A">
              <w:rPr>
                <w:rFonts w:asciiTheme="majorBidi" w:hAnsiTheme="majorBidi" w:cstheme="majorBidi"/>
                <w:sz w:val="28"/>
                <w:cs/>
              </w:rPr>
              <w:t>ส่วนที่เกิด</w:t>
            </w:r>
            <w:r w:rsidR="00452F53" w:rsidRPr="00452F53">
              <w:rPr>
                <w:rFonts w:asciiTheme="majorBidi" w:hAnsiTheme="majorBidi" w:cs="Angsana New"/>
                <w:sz w:val="28"/>
                <w:cs/>
              </w:rPr>
              <w:t>จากการเปลี่ยนแปลงข้อสมมติด้านประชากรศาสตร์</w:t>
            </w:r>
          </w:p>
        </w:tc>
        <w:tc>
          <w:tcPr>
            <w:tcW w:w="1701" w:type="dxa"/>
            <w:shd w:val="clear" w:color="auto" w:fill="auto"/>
          </w:tcPr>
          <w:p w14:paraId="3874C759" w14:textId="21D2BEBF" w:rsidR="00B26615" w:rsidRPr="00B230B3" w:rsidRDefault="00452F53" w:rsidP="00B230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8,911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31063A4" w14:textId="13A2FC12" w:rsidR="00B26615" w:rsidRPr="00B230B3" w:rsidRDefault="00452F53" w:rsidP="00B230B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(507)</w:t>
            </w:r>
          </w:p>
        </w:tc>
      </w:tr>
      <w:tr w:rsidR="00B26615" w:rsidRPr="001F1B8D" w14:paraId="148C3C32" w14:textId="77777777" w:rsidTr="00592774">
        <w:tc>
          <w:tcPr>
            <w:tcW w:w="5528" w:type="dxa"/>
            <w:shd w:val="clear" w:color="auto" w:fill="auto"/>
            <w:vAlign w:val="bottom"/>
          </w:tcPr>
          <w:p w14:paraId="582ADCC0" w14:textId="3556CF73" w:rsidR="00B26615" w:rsidRPr="00CE1A0A" w:rsidRDefault="00452F53" w:rsidP="00B26615">
            <w:pPr>
              <w:pStyle w:val="NoSpacing"/>
              <w:ind w:left="459"/>
              <w:rPr>
                <w:rFonts w:asciiTheme="majorBidi" w:hAnsiTheme="majorBidi" w:cstheme="majorBidi"/>
                <w:sz w:val="28"/>
                <w:cs/>
              </w:rPr>
            </w:pPr>
            <w:r w:rsidRPr="00CE1A0A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F63A3CA" w14:textId="5BC2173F" w:rsidR="00B26615" w:rsidRPr="00B230B3" w:rsidRDefault="00452F53" w:rsidP="00B230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(2,001)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C8F67C2" w14:textId="2A45564E" w:rsidR="00B26615" w:rsidRPr="00B230B3" w:rsidRDefault="00452F53" w:rsidP="00B230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(1,328)</w:t>
            </w:r>
          </w:p>
        </w:tc>
      </w:tr>
      <w:tr w:rsidR="00B26615" w:rsidRPr="001F1B8D" w14:paraId="2938A341" w14:textId="77777777" w:rsidTr="00592774">
        <w:tc>
          <w:tcPr>
            <w:tcW w:w="5528" w:type="dxa"/>
            <w:shd w:val="clear" w:color="auto" w:fill="auto"/>
            <w:vAlign w:val="bottom"/>
          </w:tcPr>
          <w:p w14:paraId="62EDFEE9" w14:textId="77777777" w:rsidR="00B26615" w:rsidRPr="00062FBF" w:rsidRDefault="00B26615" w:rsidP="00B26615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F592C0D" w14:textId="4002BB88" w:rsidR="00B26615" w:rsidRPr="00B230B3" w:rsidRDefault="00452F53" w:rsidP="00B230B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21,286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FBCEC7" w14:textId="25497973" w:rsidR="00B26615" w:rsidRPr="00B230B3" w:rsidRDefault="00114AB1" w:rsidP="00114AB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="Angsana New" w:hAnsi="Angsana New" w:cs="Angsana New"/>
                <w:snapToGrid w:val="0"/>
                <w:sz w:val="28"/>
                <w:lang w:val="en-GB" w:eastAsia="th-TH"/>
              </w:rPr>
              <w:t>(4,978</w:t>
            </w:r>
            <w:r w:rsidR="00B230B3" w:rsidRPr="00B230B3">
              <w:rPr>
                <w:rFonts w:ascii="Angsana New" w:hAnsi="Angsana New" w:cs="Angsana New"/>
                <w:snapToGrid w:val="0"/>
                <w:sz w:val="28"/>
                <w:lang w:val="en-GB" w:eastAsia="th-TH"/>
              </w:rPr>
              <w:t>)</w:t>
            </w:r>
          </w:p>
        </w:tc>
      </w:tr>
      <w:tr w:rsidR="00592774" w:rsidRPr="001F1B8D" w14:paraId="3225DDE3" w14:textId="77777777" w:rsidTr="00592774">
        <w:tc>
          <w:tcPr>
            <w:tcW w:w="5528" w:type="dxa"/>
            <w:shd w:val="clear" w:color="auto" w:fill="auto"/>
            <w:vAlign w:val="bottom"/>
          </w:tcPr>
          <w:p w14:paraId="3A231396" w14:textId="77777777" w:rsidR="00592774" w:rsidRPr="00062FBF" w:rsidRDefault="00592774" w:rsidP="00B26615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EB335B6" w14:textId="77777777" w:rsidR="00592774" w:rsidRDefault="00592774" w:rsidP="00E53390">
            <w:pPr>
              <w:pStyle w:val="NoSpacing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6C20673F" w14:textId="77777777" w:rsidR="00592774" w:rsidRDefault="00592774" w:rsidP="00E53390">
            <w:pPr>
              <w:pStyle w:val="NoSpacing"/>
              <w:jc w:val="right"/>
              <w:rPr>
                <w:rFonts w:ascii="Angsana New" w:hAnsi="Angsana New" w:cs="Angsana New"/>
                <w:snapToGrid w:val="0"/>
                <w:sz w:val="28"/>
                <w:lang w:val="en-GB" w:eastAsia="th-TH"/>
              </w:rPr>
            </w:pPr>
          </w:p>
        </w:tc>
      </w:tr>
      <w:tr w:rsidR="005659EE" w:rsidRPr="001F1B8D" w14:paraId="2186C589" w14:textId="77777777" w:rsidTr="00592774">
        <w:tc>
          <w:tcPr>
            <w:tcW w:w="5528" w:type="dxa"/>
            <w:shd w:val="clear" w:color="auto" w:fill="auto"/>
            <w:vAlign w:val="bottom"/>
          </w:tcPr>
          <w:p w14:paraId="2751F387" w14:textId="28B4A4F1" w:rsidR="005659EE" w:rsidRPr="00452F53" w:rsidRDefault="005659EE" w:rsidP="005659EE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452F53">
              <w:rPr>
                <w:rFonts w:asciiTheme="majorBidi" w:hAnsiTheme="majorBidi" w:cstheme="majorBidi"/>
                <w:sz w:val="28"/>
                <w:cs/>
              </w:rPr>
              <w:lastRenderedPageBreak/>
              <w:t>จ่ายในระหว่างปี</w:t>
            </w:r>
          </w:p>
        </w:tc>
        <w:tc>
          <w:tcPr>
            <w:tcW w:w="1701" w:type="dxa"/>
            <w:shd w:val="clear" w:color="auto" w:fill="auto"/>
          </w:tcPr>
          <w:p w14:paraId="0DF85225" w14:textId="004041EE" w:rsidR="005659EE" w:rsidRPr="00452F53" w:rsidRDefault="00452F53" w:rsidP="005659E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(6,799)</w:t>
            </w:r>
          </w:p>
        </w:tc>
        <w:tc>
          <w:tcPr>
            <w:tcW w:w="1559" w:type="dxa"/>
            <w:shd w:val="clear" w:color="auto" w:fill="auto"/>
          </w:tcPr>
          <w:p w14:paraId="0A740F97" w14:textId="3FDAEA64" w:rsidR="005659EE" w:rsidRPr="00452F53" w:rsidRDefault="005659EE" w:rsidP="00E4563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napToGrid w:val="0"/>
                <w:sz w:val="28"/>
                <w:lang w:val="en-GB" w:eastAsia="th-TH"/>
              </w:rPr>
            </w:pPr>
            <w:r w:rsidRPr="00452F53">
              <w:rPr>
                <w:rFonts w:ascii="Angsana New" w:hAnsi="Angsana New" w:cs="Angsana New"/>
                <w:snapToGrid w:val="0"/>
                <w:sz w:val="28"/>
                <w:lang w:val="en-GB" w:eastAsia="th-TH"/>
              </w:rPr>
              <w:t>(</w:t>
            </w:r>
            <w:r w:rsidR="00E45631">
              <w:rPr>
                <w:rFonts w:ascii="Angsana New" w:hAnsi="Angsana New" w:cs="Angsana New"/>
                <w:snapToGrid w:val="0"/>
                <w:sz w:val="28"/>
                <w:lang w:val="en-GB" w:eastAsia="th-TH"/>
              </w:rPr>
              <w:t>69,761</w:t>
            </w:r>
            <w:r w:rsidRPr="00452F53">
              <w:rPr>
                <w:rFonts w:ascii="Angsana New" w:hAnsi="Angsana New" w:cs="Angsana New"/>
                <w:snapToGrid w:val="0"/>
                <w:sz w:val="28"/>
                <w:lang w:val="en-GB" w:eastAsia="th-TH"/>
              </w:rPr>
              <w:t>)</w:t>
            </w:r>
          </w:p>
        </w:tc>
      </w:tr>
      <w:tr w:rsidR="005659EE" w:rsidRPr="001F1B8D" w14:paraId="7E1263C0" w14:textId="77777777" w:rsidTr="00592774">
        <w:tc>
          <w:tcPr>
            <w:tcW w:w="5528" w:type="dxa"/>
            <w:shd w:val="clear" w:color="auto" w:fill="auto"/>
            <w:vAlign w:val="bottom"/>
          </w:tcPr>
          <w:p w14:paraId="7CDBAAEF" w14:textId="5EACE3EE" w:rsidR="005659EE" w:rsidRPr="00062FBF" w:rsidRDefault="005659EE" w:rsidP="005659EE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  <w:r w:rsidRPr="00CE1A0A">
              <w:rPr>
                <w:rFonts w:asciiTheme="majorBidi" w:hAnsiTheme="majorBidi" w:cstheme="majorBidi" w:hint="cs"/>
                <w:sz w:val="28"/>
                <w:cs/>
              </w:rPr>
              <w:t>ประมาณการหนี้สินผลประโยชน์พนักงาน</w:t>
            </w:r>
            <w:r w:rsidR="0022166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CE1A0A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</w:rPr>
              <w:t>31</w:t>
            </w:r>
            <w:r w:rsidRPr="00CE1A0A">
              <w:rPr>
                <w:rFonts w:asciiTheme="majorBidi" w:hAnsiTheme="majorBidi" w:cstheme="majorBidi"/>
                <w:sz w:val="28"/>
                <w:cs/>
              </w:rPr>
              <w:t xml:space="preserve"> ธันวาคม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239871E" w14:textId="3C2E07FA" w:rsidR="005659EE" w:rsidRPr="00B230B3" w:rsidRDefault="00452F53" w:rsidP="000339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</w:rPr>
              <w:t>79,728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0139C7" w14:textId="42F50CBD" w:rsidR="005659EE" w:rsidRPr="00B230B3" w:rsidRDefault="00452F53" w:rsidP="00033907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Theme="majorBidi" w:hAnsiTheme="majorBidi" w:cs="Angsana New"/>
                <w:sz w:val="28"/>
                <w:cs/>
              </w:rPr>
            </w:pPr>
            <w:r>
              <w:rPr>
                <w:rFonts w:ascii="Angsana New" w:hAnsi="Angsana New" w:cs="Angsana New"/>
                <w:snapToGrid w:val="0"/>
                <w:sz w:val="28"/>
                <w:lang w:val="en-GB" w:eastAsia="th-TH"/>
              </w:rPr>
              <w:t>59,411</w:t>
            </w:r>
          </w:p>
        </w:tc>
      </w:tr>
    </w:tbl>
    <w:p w14:paraId="44DAC1AA" w14:textId="555CEB59" w:rsidR="00E3681C" w:rsidRPr="00592774" w:rsidRDefault="00E3681C" w:rsidP="00592774">
      <w:pPr>
        <w:spacing w:before="160"/>
        <w:ind w:left="567"/>
        <w:jc w:val="thaiDistribute"/>
        <w:rPr>
          <w:rFonts w:asciiTheme="majorBidi" w:hAnsiTheme="majorBidi" w:cstheme="majorBidi"/>
          <w:spacing w:val="-1"/>
          <w:sz w:val="28"/>
        </w:rPr>
      </w:pPr>
      <w:r w:rsidRPr="00592774">
        <w:rPr>
          <w:rFonts w:asciiTheme="majorBidi" w:hAnsiTheme="majorBidi" w:cstheme="majorBidi" w:hint="cs"/>
          <w:spacing w:val="-1"/>
          <w:sz w:val="28"/>
          <w:cs/>
        </w:rPr>
        <w:t xml:space="preserve">ในไตรมาส </w:t>
      </w:r>
      <w:r w:rsidRPr="00592774">
        <w:rPr>
          <w:rFonts w:asciiTheme="majorBidi" w:hAnsiTheme="majorBidi" w:cstheme="majorBidi"/>
          <w:spacing w:val="-1"/>
          <w:sz w:val="28"/>
        </w:rPr>
        <w:t xml:space="preserve">3 </w:t>
      </w:r>
      <w:r w:rsidRPr="00592774">
        <w:rPr>
          <w:rFonts w:asciiTheme="majorBidi" w:hAnsiTheme="majorBidi" w:cstheme="majorBidi" w:hint="cs"/>
          <w:spacing w:val="-1"/>
          <w:sz w:val="28"/>
          <w:cs/>
        </w:rPr>
        <w:t xml:space="preserve">ปี </w:t>
      </w:r>
      <w:r w:rsidRPr="00592774">
        <w:rPr>
          <w:rFonts w:asciiTheme="majorBidi" w:hAnsiTheme="majorBidi" w:cstheme="majorBidi"/>
          <w:spacing w:val="-1"/>
          <w:sz w:val="28"/>
        </w:rPr>
        <w:t xml:space="preserve">2564 </w:t>
      </w:r>
      <w:r w:rsidRPr="00592774">
        <w:rPr>
          <w:rFonts w:asciiTheme="majorBidi" w:hAnsiTheme="majorBidi" w:cstheme="majorBidi"/>
          <w:spacing w:val="-1"/>
          <w:sz w:val="28"/>
          <w:cs/>
        </w:rPr>
        <w:t xml:space="preserve">ตามมติที่ประชุมคณะกรรมการครั้งที่ </w:t>
      </w:r>
      <w:r w:rsidRPr="00592774">
        <w:rPr>
          <w:rFonts w:asciiTheme="majorBidi" w:hAnsiTheme="majorBidi" w:cstheme="majorBidi"/>
          <w:spacing w:val="-1"/>
          <w:sz w:val="28"/>
        </w:rPr>
        <w:t>4/2564</w:t>
      </w:r>
      <w:r w:rsidRPr="00592774">
        <w:rPr>
          <w:rFonts w:asciiTheme="majorBidi" w:hAnsiTheme="majorBidi" w:cstheme="majorBidi"/>
          <w:spacing w:val="-1"/>
          <w:sz w:val="28"/>
          <w:cs/>
        </w:rPr>
        <w:t xml:space="preserve"> เมื่อวันที่ </w:t>
      </w:r>
      <w:r w:rsidRPr="00592774">
        <w:rPr>
          <w:rFonts w:asciiTheme="majorBidi" w:hAnsiTheme="majorBidi" w:cstheme="majorBidi"/>
          <w:spacing w:val="-1"/>
          <w:sz w:val="28"/>
        </w:rPr>
        <w:t>20</w:t>
      </w:r>
      <w:r w:rsidRPr="00592774">
        <w:rPr>
          <w:rFonts w:asciiTheme="majorBidi" w:hAnsiTheme="majorBidi" w:cstheme="majorBidi"/>
          <w:spacing w:val="-1"/>
          <w:sz w:val="28"/>
          <w:cs/>
        </w:rPr>
        <w:t xml:space="preserve"> สิงหาคม </w:t>
      </w:r>
      <w:r w:rsidRPr="00592774">
        <w:rPr>
          <w:rFonts w:asciiTheme="majorBidi" w:hAnsiTheme="majorBidi" w:cstheme="majorBidi"/>
          <w:spacing w:val="-1"/>
          <w:sz w:val="28"/>
        </w:rPr>
        <w:t>2564</w:t>
      </w:r>
      <w:r w:rsidRPr="00592774">
        <w:rPr>
          <w:rFonts w:asciiTheme="majorBidi" w:hAnsiTheme="majorBidi" w:cstheme="majorBidi" w:hint="cs"/>
          <w:spacing w:val="-1"/>
          <w:sz w:val="28"/>
          <w:cs/>
        </w:rPr>
        <w:t xml:space="preserve"> บริษัทมีการจ่ายผลประโยชน์หลังออกจากงานให้กับพนักงาน จำนวน </w:t>
      </w:r>
      <w:r w:rsidRPr="00592774">
        <w:rPr>
          <w:rFonts w:asciiTheme="majorBidi" w:hAnsiTheme="majorBidi" w:cstheme="majorBidi"/>
          <w:spacing w:val="-1"/>
          <w:sz w:val="28"/>
        </w:rPr>
        <w:t xml:space="preserve">69.76 </w:t>
      </w:r>
      <w:r w:rsidRPr="00592774">
        <w:rPr>
          <w:rFonts w:asciiTheme="majorBidi" w:hAnsiTheme="majorBidi" w:cstheme="majorBidi" w:hint="cs"/>
          <w:spacing w:val="-1"/>
          <w:sz w:val="28"/>
          <w:cs/>
        </w:rPr>
        <w:t>ล้านบาท ตามโครงการสมัครใจลาออก เพื่อปรับ</w:t>
      </w:r>
      <w:r w:rsidRPr="00592774">
        <w:rPr>
          <w:rFonts w:asciiTheme="majorBidi" w:hAnsiTheme="majorBidi" w:cstheme="majorBidi" w:hint="cs"/>
          <w:spacing w:val="-3"/>
          <w:sz w:val="28"/>
          <w:cs/>
        </w:rPr>
        <w:t>โครงสร้างต้นทุนให้แก่องค์กร</w:t>
      </w:r>
      <w:r w:rsidR="002508E2" w:rsidRPr="00592774">
        <w:rPr>
          <w:rFonts w:asciiTheme="majorBidi" w:hAnsiTheme="majorBidi" w:cstheme="majorBidi"/>
          <w:spacing w:val="-3"/>
          <w:sz w:val="28"/>
        </w:rPr>
        <w:t xml:space="preserve"> </w:t>
      </w:r>
      <w:r w:rsidR="002508E2" w:rsidRPr="00592774">
        <w:rPr>
          <w:rFonts w:asciiTheme="majorBidi" w:hAnsiTheme="majorBidi" w:cstheme="majorBidi" w:hint="cs"/>
          <w:spacing w:val="-3"/>
          <w:sz w:val="28"/>
          <w:cs/>
        </w:rPr>
        <w:t>ผลต่างระหว่างจำนวนเงินที่จ่ายกับประมาณการหนี้สินผลประโยชน์พนักงานที่เคยบันทึก</w:t>
      </w:r>
      <w:r w:rsidR="002508E2" w:rsidRPr="00592774">
        <w:rPr>
          <w:rFonts w:asciiTheme="majorBidi" w:hAnsiTheme="majorBidi" w:cstheme="majorBidi" w:hint="cs"/>
          <w:spacing w:val="-2"/>
          <w:sz w:val="28"/>
          <w:cs/>
        </w:rPr>
        <w:t>ไว้</w:t>
      </w:r>
      <w:r w:rsidR="00077603">
        <w:rPr>
          <w:rFonts w:asciiTheme="majorBidi" w:hAnsiTheme="majorBidi" w:cstheme="majorBidi"/>
          <w:spacing w:val="-2"/>
          <w:sz w:val="28"/>
        </w:rPr>
        <w:t xml:space="preserve">   </w:t>
      </w:r>
      <w:r w:rsidR="002508E2" w:rsidRPr="00592774">
        <w:rPr>
          <w:rFonts w:asciiTheme="majorBidi" w:hAnsiTheme="majorBidi" w:cstheme="majorBidi" w:hint="cs"/>
          <w:spacing w:val="-2"/>
          <w:sz w:val="28"/>
          <w:cs/>
        </w:rPr>
        <w:t xml:space="preserve">จำนวน </w:t>
      </w:r>
      <w:r w:rsidR="002508E2" w:rsidRPr="00592774">
        <w:rPr>
          <w:rFonts w:asciiTheme="majorBidi" w:hAnsiTheme="majorBidi" w:cstheme="majorBidi"/>
          <w:spacing w:val="-2"/>
          <w:sz w:val="28"/>
        </w:rPr>
        <w:t xml:space="preserve">44.59 </w:t>
      </w:r>
      <w:r w:rsidR="002508E2" w:rsidRPr="00592774">
        <w:rPr>
          <w:rFonts w:asciiTheme="majorBidi" w:hAnsiTheme="majorBidi" w:cstheme="majorBidi" w:hint="cs"/>
          <w:spacing w:val="-2"/>
          <w:sz w:val="28"/>
          <w:cs/>
        </w:rPr>
        <w:t>ล้านบาท ถูกบันทึกเป็นผลขาดทุนจากการจ่ายชำระผลประโยชน์ในส่วนของค่าใช้จ่ายบริหารทั้งจำนวน</w:t>
      </w:r>
    </w:p>
    <w:p w14:paraId="0BB6B9C2" w14:textId="77A1C099" w:rsidR="002F4DB0" w:rsidRPr="002F4DB0" w:rsidRDefault="002508E2" w:rsidP="00E3681C">
      <w:pPr>
        <w:spacing w:before="160"/>
        <w:ind w:left="567"/>
        <w:jc w:val="thaiDistribute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 w:hint="cs"/>
          <w:sz w:val="28"/>
          <w:cs/>
        </w:rPr>
        <w:t xml:space="preserve">ในปี </w:t>
      </w:r>
      <w:r>
        <w:rPr>
          <w:rFonts w:asciiTheme="majorBidi" w:hAnsiTheme="majorBidi" w:cstheme="majorBidi"/>
          <w:sz w:val="28"/>
        </w:rPr>
        <w:t xml:space="preserve">2565 </w:t>
      </w:r>
      <w:r>
        <w:rPr>
          <w:rFonts w:asciiTheme="majorBidi" w:hAnsiTheme="majorBidi" w:cstheme="majorBidi" w:hint="cs"/>
          <w:sz w:val="28"/>
          <w:cs/>
        </w:rPr>
        <w:t>บริษัทได้ปรับปรุงงบการเงินย้อนหลังในส่วนของหนี้สินผลประโยชน์พนักงานของพนักงานรายวันที่ไม่เคยรับรู้ โดยมีผลกระทบต่องบ</w:t>
      </w:r>
      <w:r w:rsidR="002F4DB0">
        <w:rPr>
          <w:rFonts w:asciiTheme="majorBidi" w:hAnsiTheme="majorBidi" w:cstheme="majorBidi" w:hint="cs"/>
          <w:sz w:val="28"/>
          <w:cs/>
        </w:rPr>
        <w:t xml:space="preserve">แสดงฐานะการเงิน ณ วันที่ </w:t>
      </w:r>
      <w:r w:rsidR="002F4DB0">
        <w:rPr>
          <w:rFonts w:asciiTheme="majorBidi" w:hAnsiTheme="majorBidi" w:cstheme="majorBidi"/>
          <w:sz w:val="28"/>
        </w:rPr>
        <w:t xml:space="preserve">31 </w:t>
      </w:r>
      <w:r w:rsidR="002F4DB0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2F4DB0">
        <w:rPr>
          <w:rFonts w:asciiTheme="majorBidi" w:hAnsiTheme="majorBidi" w:cstheme="majorBidi"/>
          <w:sz w:val="28"/>
        </w:rPr>
        <w:t>2564</w:t>
      </w:r>
      <w:r w:rsidR="002F4DB0">
        <w:rPr>
          <w:rFonts w:asciiTheme="majorBidi" w:hAnsiTheme="majorBidi" w:cstheme="majorBidi" w:hint="cs"/>
          <w:sz w:val="28"/>
          <w:cs/>
        </w:rPr>
        <w:t xml:space="preserve"> และ </w:t>
      </w:r>
      <w:r w:rsidR="002F4DB0">
        <w:rPr>
          <w:rFonts w:asciiTheme="majorBidi" w:hAnsiTheme="majorBidi" w:cstheme="majorBidi"/>
          <w:sz w:val="28"/>
        </w:rPr>
        <w:t xml:space="preserve">1 </w:t>
      </w:r>
      <w:r w:rsidR="002F4DB0">
        <w:rPr>
          <w:rFonts w:asciiTheme="majorBidi" w:hAnsiTheme="majorBidi" w:cstheme="majorBidi" w:hint="cs"/>
          <w:sz w:val="28"/>
          <w:cs/>
        </w:rPr>
        <w:t xml:space="preserve">มกราคม </w:t>
      </w:r>
      <w:r w:rsidR="002F4DB0">
        <w:rPr>
          <w:rFonts w:asciiTheme="majorBidi" w:hAnsiTheme="majorBidi" w:cstheme="majorBidi"/>
          <w:sz w:val="28"/>
        </w:rPr>
        <w:t xml:space="preserve">2564 </w:t>
      </w:r>
      <w:r w:rsidR="00C0577E">
        <w:rPr>
          <w:rFonts w:asciiTheme="majorBidi" w:hAnsiTheme="majorBidi" w:cstheme="majorBidi" w:hint="cs"/>
          <w:sz w:val="28"/>
          <w:cs/>
        </w:rPr>
        <w:t xml:space="preserve"> ทำให้ประมาณการหนี้สินไม่หมุนเวียนสำหรับผลประโยชน์พนักงานและขาดทุนสะสมเพิ่มขึ้น</w:t>
      </w:r>
      <w:r w:rsidR="002F4DB0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2F4DB0">
        <w:rPr>
          <w:rFonts w:asciiTheme="majorBidi" w:hAnsiTheme="majorBidi" w:cstheme="majorBidi"/>
          <w:sz w:val="28"/>
        </w:rPr>
        <w:t xml:space="preserve">20.56 </w:t>
      </w:r>
      <w:r w:rsidR="002F4DB0">
        <w:rPr>
          <w:rFonts w:asciiTheme="majorBidi" w:hAnsiTheme="majorBidi" w:cstheme="majorBidi" w:hint="cs"/>
          <w:sz w:val="28"/>
          <w:cs/>
        </w:rPr>
        <w:t xml:space="preserve">ล้านบาท และ </w:t>
      </w:r>
      <w:r w:rsidR="002F4DB0">
        <w:rPr>
          <w:rFonts w:asciiTheme="majorBidi" w:hAnsiTheme="majorBidi" w:cstheme="majorBidi"/>
          <w:sz w:val="28"/>
        </w:rPr>
        <w:t xml:space="preserve">17.67 </w:t>
      </w:r>
      <w:r w:rsidR="002F4DB0">
        <w:rPr>
          <w:rFonts w:asciiTheme="majorBidi" w:hAnsiTheme="majorBidi" w:cstheme="majorBidi" w:hint="cs"/>
          <w:sz w:val="28"/>
          <w:cs/>
        </w:rPr>
        <w:t>ล้านบาท ตามลำดับ และมีผลกระทบต่องบกำไรขาดทุน</w:t>
      </w:r>
      <w:r w:rsidR="00274BA6">
        <w:rPr>
          <w:rFonts w:asciiTheme="majorBidi" w:hAnsiTheme="majorBidi" w:cstheme="majorBidi" w:hint="cs"/>
          <w:sz w:val="28"/>
          <w:cs/>
        </w:rPr>
        <w:t>เบ็ดเสร็จ</w:t>
      </w:r>
      <w:r w:rsidR="002F4DB0">
        <w:rPr>
          <w:rFonts w:asciiTheme="majorBidi" w:hAnsiTheme="majorBidi" w:cstheme="majorBidi" w:hint="cs"/>
          <w:sz w:val="28"/>
          <w:cs/>
        </w:rPr>
        <w:t>สำหรับปีสิ้นสุดวันที่</w:t>
      </w:r>
      <w:r w:rsidR="002F4DB0">
        <w:rPr>
          <w:rFonts w:asciiTheme="majorBidi" w:hAnsiTheme="majorBidi" w:cstheme="majorBidi"/>
          <w:sz w:val="28"/>
        </w:rPr>
        <w:t xml:space="preserve"> 31</w:t>
      </w:r>
      <w:r w:rsidR="002F4DB0">
        <w:rPr>
          <w:rFonts w:asciiTheme="majorBidi" w:hAnsiTheme="majorBidi" w:cstheme="majorBidi" w:hint="cs"/>
          <w:sz w:val="28"/>
          <w:cs/>
        </w:rPr>
        <w:t xml:space="preserve"> ธันวาคม </w:t>
      </w:r>
      <w:r w:rsidR="002F4DB0">
        <w:rPr>
          <w:rFonts w:asciiTheme="majorBidi" w:hAnsiTheme="majorBidi" w:cstheme="majorBidi"/>
          <w:sz w:val="28"/>
        </w:rPr>
        <w:t>2564</w:t>
      </w:r>
      <w:r w:rsidR="002F4DB0">
        <w:rPr>
          <w:rFonts w:asciiTheme="majorBidi" w:hAnsiTheme="majorBidi" w:cstheme="majorBidi" w:hint="cs"/>
          <w:sz w:val="28"/>
          <w:cs/>
        </w:rPr>
        <w:t xml:space="preserve"> </w:t>
      </w:r>
      <w:r w:rsidR="00274BA6">
        <w:rPr>
          <w:rFonts w:asciiTheme="majorBidi" w:hAnsiTheme="majorBidi" w:cstheme="majorBidi" w:hint="cs"/>
          <w:sz w:val="28"/>
          <w:cs/>
        </w:rPr>
        <w:t>ทำให้กำไรสุทธิ</w:t>
      </w:r>
      <w:r w:rsidR="00C0577E">
        <w:rPr>
          <w:rFonts w:asciiTheme="majorBidi" w:hAnsiTheme="majorBidi" w:cstheme="majorBidi" w:hint="cs"/>
          <w:sz w:val="28"/>
          <w:cs/>
        </w:rPr>
        <w:t>ลดลง</w:t>
      </w:r>
      <w:r w:rsidR="002F4DB0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2F4DB0">
        <w:rPr>
          <w:rFonts w:asciiTheme="majorBidi" w:hAnsiTheme="majorBidi" w:cstheme="majorBidi"/>
          <w:sz w:val="28"/>
        </w:rPr>
        <w:t xml:space="preserve">2.90 </w:t>
      </w:r>
      <w:r w:rsidR="002F4DB0">
        <w:rPr>
          <w:rFonts w:asciiTheme="majorBidi" w:hAnsiTheme="majorBidi" w:cstheme="majorBidi" w:hint="cs"/>
          <w:sz w:val="28"/>
          <w:cs/>
        </w:rPr>
        <w:t xml:space="preserve">ล้านบาท ตามที่กล่าวไว้ในหมายเหตุข้อ </w:t>
      </w:r>
      <w:r w:rsidR="00112304">
        <w:rPr>
          <w:rFonts w:asciiTheme="majorBidi" w:hAnsiTheme="majorBidi" w:cstheme="majorBidi"/>
          <w:sz w:val="28"/>
        </w:rPr>
        <w:t>27</w:t>
      </w:r>
    </w:p>
    <w:p w14:paraId="78D16D7B" w14:textId="6E1A7AF9" w:rsidR="008177B9" w:rsidRDefault="00FC3412" w:rsidP="00703FA0">
      <w:pPr>
        <w:spacing w:before="160"/>
        <w:ind w:left="567"/>
        <w:jc w:val="thaiDistribute"/>
        <w:rPr>
          <w:rFonts w:asciiTheme="majorBidi" w:hAnsiTheme="majorBidi" w:cstheme="majorBidi"/>
          <w:sz w:val="28"/>
        </w:rPr>
      </w:pPr>
      <w:r w:rsidRPr="00CE1A0A">
        <w:rPr>
          <w:rFonts w:asciiTheme="majorBidi" w:hAnsiTheme="majorBidi" w:cstheme="majorBidi"/>
          <w:sz w:val="28"/>
          <w:cs/>
        </w:rPr>
        <w:t>ค่าใช้จ่ายเกี่ยวกับผลประโยชน์ระยะยาวของพนักงานส่วนที่รับรู้ใน</w:t>
      </w:r>
      <w:r w:rsidR="004A06C0" w:rsidRPr="00CE1A0A">
        <w:rPr>
          <w:rFonts w:asciiTheme="majorBidi" w:hAnsiTheme="majorBidi" w:cstheme="majorBidi"/>
          <w:sz w:val="28"/>
          <w:cs/>
        </w:rPr>
        <w:t>กำไร</w:t>
      </w:r>
      <w:r w:rsidR="00C906D7">
        <w:rPr>
          <w:rFonts w:asciiTheme="majorBidi" w:hAnsiTheme="majorBidi" w:cstheme="majorBidi" w:hint="cs"/>
          <w:sz w:val="28"/>
          <w:cs/>
        </w:rPr>
        <w:t>หรือ</w:t>
      </w:r>
      <w:r w:rsidR="004A06C0" w:rsidRPr="00CE1A0A">
        <w:rPr>
          <w:rFonts w:asciiTheme="majorBidi" w:hAnsiTheme="majorBidi" w:cstheme="majorBidi"/>
          <w:sz w:val="28"/>
          <w:cs/>
        </w:rPr>
        <w:t>ขาดทุน</w:t>
      </w:r>
      <w:r w:rsidR="008177B9" w:rsidRPr="00CE1A0A">
        <w:rPr>
          <w:rFonts w:asciiTheme="majorBidi" w:hAnsiTheme="majorBidi" w:cstheme="majorBidi"/>
          <w:sz w:val="28"/>
          <w:cs/>
        </w:rPr>
        <w:t>สำหรับปีสิ้นสุด</w:t>
      </w:r>
      <w:r w:rsidR="00C906D7">
        <w:rPr>
          <w:rFonts w:asciiTheme="majorBidi" w:hAnsiTheme="majorBidi" w:cstheme="majorBidi" w:hint="cs"/>
          <w:sz w:val="28"/>
          <w:cs/>
        </w:rPr>
        <w:t>วั</w:t>
      </w:r>
      <w:r w:rsidR="008177B9" w:rsidRPr="00497700">
        <w:rPr>
          <w:rFonts w:asciiTheme="majorBidi" w:hAnsiTheme="majorBidi" w:cstheme="majorBidi"/>
          <w:sz w:val="28"/>
          <w:cs/>
        </w:rPr>
        <w:t>นที่</w:t>
      </w:r>
      <w:r w:rsidR="00C906D7">
        <w:rPr>
          <w:rFonts w:asciiTheme="majorBidi" w:hAnsiTheme="majorBidi" w:hint="cs"/>
          <w:sz w:val="28"/>
          <w:cs/>
        </w:rPr>
        <w:t xml:space="preserve"> </w:t>
      </w:r>
      <w:r w:rsidR="00731DE2" w:rsidRPr="00497700">
        <w:rPr>
          <w:rFonts w:asciiTheme="majorBidi" w:hAnsiTheme="majorBidi" w:cstheme="majorBidi"/>
          <w:sz w:val="28"/>
        </w:rPr>
        <w:t>31</w:t>
      </w:r>
      <w:r w:rsidR="008177B9" w:rsidRPr="00497700">
        <w:rPr>
          <w:rFonts w:asciiTheme="majorBidi" w:hAnsiTheme="majorBidi" w:cstheme="majorBidi"/>
          <w:sz w:val="28"/>
          <w:cs/>
        </w:rPr>
        <w:t xml:space="preserve"> ธันวาคม </w:t>
      </w:r>
      <w:r w:rsidR="00731DE2" w:rsidRPr="00497700">
        <w:rPr>
          <w:rFonts w:asciiTheme="majorBidi" w:hAnsiTheme="majorBidi" w:cstheme="majorBidi"/>
          <w:sz w:val="28"/>
        </w:rPr>
        <w:t>256</w:t>
      </w:r>
      <w:r w:rsidR="00E3681C">
        <w:rPr>
          <w:rFonts w:asciiTheme="majorBidi" w:hAnsiTheme="majorBidi" w:cstheme="majorBidi"/>
          <w:sz w:val="28"/>
        </w:rPr>
        <w:t>5</w:t>
      </w:r>
      <w:r w:rsidR="008177B9" w:rsidRPr="00497700">
        <w:rPr>
          <w:rFonts w:asciiTheme="majorBidi" w:hAnsiTheme="majorBidi" w:cstheme="majorBidi"/>
          <w:sz w:val="28"/>
          <w:cs/>
        </w:rPr>
        <w:t xml:space="preserve"> และ </w:t>
      </w:r>
      <w:r w:rsidR="00410E86" w:rsidRPr="00497700">
        <w:rPr>
          <w:rFonts w:asciiTheme="majorBidi" w:hAnsiTheme="majorBidi" w:cstheme="majorBidi"/>
          <w:sz w:val="28"/>
        </w:rPr>
        <w:t>256</w:t>
      </w:r>
      <w:r w:rsidR="00E3681C">
        <w:rPr>
          <w:rFonts w:asciiTheme="majorBidi" w:hAnsiTheme="majorBidi" w:cstheme="majorBidi"/>
          <w:sz w:val="28"/>
        </w:rPr>
        <w:t>4</w:t>
      </w:r>
      <w:r w:rsidR="008177B9" w:rsidRPr="00CE1A0A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8856" w:type="dxa"/>
        <w:tblInd w:w="540" w:type="dxa"/>
        <w:tblLook w:val="0000" w:firstRow="0" w:lastRow="0" w:firstColumn="0" w:lastColumn="0" w:noHBand="0" w:noVBand="0"/>
      </w:tblPr>
      <w:tblGrid>
        <w:gridCol w:w="5400"/>
        <w:gridCol w:w="1728"/>
        <w:gridCol w:w="1728"/>
      </w:tblGrid>
      <w:tr w:rsidR="00E3681C" w:rsidRPr="00193B9E" w14:paraId="05C02568" w14:textId="77777777" w:rsidTr="00AC0C44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059A8" w14:textId="77777777" w:rsidR="00E3681C" w:rsidRPr="00193B9E" w:rsidRDefault="00E3681C" w:rsidP="0099586A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4C720C" w14:textId="1B2FBC8E" w:rsidR="00E3681C" w:rsidRPr="00193B9E" w:rsidRDefault="00E3681C" w:rsidP="0099586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="000C0EB8" w:rsidRPr="000C0EB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3681C" w:rsidRPr="00193B9E" w14:paraId="5AECC32A" w14:textId="77777777" w:rsidTr="00AC0C44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7C1C0" w14:textId="77777777" w:rsidR="00E3681C" w:rsidRPr="00193B9E" w:rsidRDefault="00E3681C" w:rsidP="0099586A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80BAB8" w14:textId="77777777" w:rsidR="00E3681C" w:rsidRPr="00193B9E" w:rsidRDefault="00E3681C" w:rsidP="0099586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193B9E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87E1C3" w14:textId="77777777" w:rsidR="00E3681C" w:rsidRPr="00193B9E" w:rsidRDefault="00E3681C" w:rsidP="0099586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193B9E">
              <w:rPr>
                <w:rFonts w:ascii="Angsana New" w:hAnsi="Angsana New"/>
                <w:sz w:val="28"/>
              </w:rPr>
              <w:t>2564</w:t>
            </w:r>
          </w:p>
        </w:tc>
      </w:tr>
      <w:tr w:rsidR="00285901" w:rsidRPr="00193B9E" w14:paraId="0986FD41" w14:textId="77777777" w:rsidTr="00AC0C44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0EC8DE" w14:textId="77777777" w:rsidR="00285901" w:rsidRPr="00193B9E" w:rsidRDefault="00285901" w:rsidP="0099586A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3CA61F" w14:textId="77777777" w:rsidR="00285901" w:rsidRPr="00193B9E" w:rsidRDefault="00285901" w:rsidP="00285901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BDB2F3" w14:textId="124107EF" w:rsidR="00285901" w:rsidRPr="00193B9E" w:rsidRDefault="00285901" w:rsidP="00285901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ปรับปรุงใหม่)</w:t>
            </w:r>
          </w:p>
        </w:tc>
      </w:tr>
      <w:tr w:rsidR="00E3681C" w:rsidRPr="00193B9E" w14:paraId="3A601770" w14:textId="77777777" w:rsidTr="00AC0C44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87044" w14:textId="6D6F16F7" w:rsidR="00E3681C" w:rsidRDefault="00E3681C" w:rsidP="00E3681C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ต้นทุน</w:t>
            </w:r>
            <w:r>
              <w:rPr>
                <w:rFonts w:ascii="Angsana New" w:hAnsi="Angsana New" w:hint="cs"/>
                <w:sz w:val="28"/>
                <w:cs/>
              </w:rPr>
              <w:t>ในการจัดจำหนาย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17A710" w14:textId="177875BB" w:rsidR="00E3681C" w:rsidRPr="00E3681C" w:rsidRDefault="009940E7" w:rsidP="00E3681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3,782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0D9CB" w14:textId="57F02A7D" w:rsidR="00E3681C" w:rsidRPr="00BD7E37" w:rsidRDefault="00285901" w:rsidP="00290253">
            <w:pPr>
              <w:jc w:val="right"/>
              <w:rPr>
                <w:rFonts w:ascii="Angsana New" w:eastAsia="Calibri" w:hAnsi="Angsana New"/>
                <w:sz w:val="28"/>
                <w:lang w:bidi="ar-SA"/>
              </w:rPr>
            </w:pPr>
            <w:r>
              <w:rPr>
                <w:rFonts w:ascii="Angsana New" w:hAnsi="Angsana New"/>
                <w:snapToGrid w:val="0"/>
                <w:sz w:val="28"/>
                <w:lang w:val="en-GB" w:eastAsia="th-TH"/>
              </w:rPr>
              <w:t>3,669</w:t>
            </w:r>
          </w:p>
        </w:tc>
      </w:tr>
      <w:tr w:rsidR="00E3681C" w:rsidRPr="00193B9E" w14:paraId="10B6515D" w14:textId="77777777" w:rsidTr="006632C7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A84C24" w14:textId="71053DA2" w:rsidR="00E3681C" w:rsidRDefault="00E3681C" w:rsidP="00E3681C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ค่าใช้จ่ายในการขาย</w:t>
            </w:r>
            <w:r>
              <w:rPr>
                <w:rFonts w:ascii="Angsana New" w:hAnsi="Angsana New" w:hint="cs"/>
                <w:sz w:val="28"/>
                <w:cs/>
              </w:rPr>
              <w:t>และบริหาร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7DC70F" w14:textId="09C17C3E" w:rsidR="00E3681C" w:rsidRPr="00E3681C" w:rsidRDefault="009940E7" w:rsidP="00E3681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2,048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4A7D51" w14:textId="3F3176DC" w:rsidR="00E3681C" w:rsidRPr="00BD7E37" w:rsidRDefault="00285901" w:rsidP="00290253">
            <w:pPr>
              <w:jc w:val="right"/>
              <w:rPr>
                <w:rFonts w:ascii="Angsana New" w:eastAsia="Calibri" w:hAnsi="Angsana New"/>
                <w:sz w:val="28"/>
                <w:lang w:bidi="ar-SA"/>
              </w:rPr>
            </w:pPr>
            <w:r>
              <w:rPr>
                <w:rFonts w:ascii="Angsana New" w:hAnsi="Angsana New"/>
                <w:snapToGrid w:val="0"/>
                <w:sz w:val="28"/>
                <w:lang w:val="en-GB" w:eastAsia="th-TH"/>
              </w:rPr>
              <w:t>3,425</w:t>
            </w:r>
          </w:p>
        </w:tc>
      </w:tr>
      <w:tr w:rsidR="00944AA0" w:rsidRPr="00193B9E" w14:paraId="0FE0EB8C" w14:textId="77777777" w:rsidTr="006632C7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0F768A" w14:textId="55CE7449" w:rsidR="00944AA0" w:rsidRPr="00CE1A0A" w:rsidRDefault="00944AA0" w:rsidP="00E3681C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ค่าตอบแทนผู้บริหาร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433951" w14:textId="6C4FF181" w:rsidR="00944AA0" w:rsidRDefault="00944AA0" w:rsidP="00E3681C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FAA036" w14:textId="364DEBEA" w:rsidR="00944AA0" w:rsidRDefault="00944AA0" w:rsidP="00290253">
            <w:pPr>
              <w:jc w:val="right"/>
              <w:rPr>
                <w:rFonts w:ascii="Angsana New" w:hAnsi="Angsana New"/>
                <w:snapToGrid w:val="0"/>
                <w:sz w:val="28"/>
                <w:lang w:val="en-GB" w:eastAsia="th-TH"/>
              </w:rPr>
            </w:pPr>
            <w:r w:rsidRPr="00541AF7">
              <w:rPr>
                <w:rFonts w:ascii="Angsana New" w:hAnsi="Angsana New"/>
                <w:snapToGrid w:val="0"/>
                <w:sz w:val="28"/>
                <w:lang w:val="en-GB" w:eastAsia="th-TH"/>
              </w:rPr>
              <w:t>68</w:t>
            </w:r>
            <w:r w:rsidRPr="00541AF7">
              <w:rPr>
                <w:rFonts w:ascii="Angsana New" w:hAnsi="Angsana New"/>
                <w:snapToGrid w:val="0"/>
                <w:sz w:val="28"/>
                <w:lang w:eastAsia="th-TH"/>
              </w:rPr>
              <w:t>4</w:t>
            </w:r>
          </w:p>
        </w:tc>
      </w:tr>
      <w:tr w:rsidR="00944AA0" w:rsidRPr="00193B9E" w14:paraId="42431A90" w14:textId="77777777" w:rsidTr="008A31C9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F49DD" w14:textId="6E2FC6F2" w:rsidR="00944AA0" w:rsidRPr="00193B9E" w:rsidRDefault="00944AA0" w:rsidP="00944AA0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ผลขาดทุนจากการจ่ายชำระผลประโยชน์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B19793" w14:textId="39F02AC6" w:rsidR="00944AA0" w:rsidRPr="00E3681C" w:rsidRDefault="00944AA0" w:rsidP="00944AA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10C42E" w14:textId="4DA5C752" w:rsidR="00944AA0" w:rsidRPr="00290253" w:rsidRDefault="00944AA0" w:rsidP="00944AA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highlight w:val="yellow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44,594</w:t>
            </w:r>
          </w:p>
        </w:tc>
      </w:tr>
      <w:tr w:rsidR="00E3681C" w:rsidRPr="00193B9E" w14:paraId="4F809E0F" w14:textId="77777777" w:rsidTr="00AC0C44">
        <w:trPr>
          <w:trHeight w:val="403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ED7E9" w14:textId="0A88EF72" w:rsidR="00E3681C" w:rsidRPr="00D94535" w:rsidRDefault="00E3681C" w:rsidP="00E3681C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8DD812" w14:textId="0E1627EF" w:rsidR="00E3681C" w:rsidRPr="00E3681C" w:rsidRDefault="009940E7" w:rsidP="00E3681C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5,830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A6D686" w14:textId="5A7976EE" w:rsidR="00E3681C" w:rsidRPr="00BD7E37" w:rsidRDefault="009A3DCD" w:rsidP="00290253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</w:rPr>
              <w:t>52,372</w:t>
            </w:r>
          </w:p>
        </w:tc>
      </w:tr>
    </w:tbl>
    <w:p w14:paraId="01068DB5" w14:textId="540F49B5" w:rsidR="005C54C9" w:rsidRDefault="005C54C9" w:rsidP="007D1702">
      <w:pPr>
        <w:spacing w:before="240"/>
        <w:ind w:left="576"/>
        <w:jc w:val="thaiDistribute"/>
        <w:rPr>
          <w:rFonts w:asciiTheme="majorBidi" w:hAnsiTheme="majorBidi" w:cstheme="majorBidi"/>
          <w:sz w:val="28"/>
        </w:rPr>
      </w:pPr>
      <w:r w:rsidRPr="007B1D30">
        <w:rPr>
          <w:rFonts w:asciiTheme="majorBidi" w:hAnsiTheme="majorBidi" w:cstheme="majorBidi"/>
          <w:sz w:val="28"/>
          <w:cs/>
        </w:rPr>
        <w:t>บริษัทคาดว่าจะจ่ายชำระผลประโยชน์ของพนักงานเมื่อเกษียณอายุ</w:t>
      </w:r>
      <w:r w:rsidR="00285901">
        <w:rPr>
          <w:rFonts w:asciiTheme="majorBidi" w:hAnsiTheme="majorBidi" w:cstheme="majorBidi" w:hint="cs"/>
          <w:sz w:val="28"/>
          <w:cs/>
        </w:rPr>
        <w:t>ก่อนการคิดลดกระแสเงินสด</w:t>
      </w:r>
      <w:r w:rsidRPr="00497700">
        <w:rPr>
          <w:rFonts w:asciiTheme="majorBidi" w:hAnsiTheme="majorBidi" w:cstheme="majorBidi"/>
          <w:sz w:val="28"/>
          <w:cs/>
        </w:rPr>
        <w:t xml:space="preserve"> ณ วันที่ </w:t>
      </w:r>
      <w:r w:rsidRPr="00497700">
        <w:rPr>
          <w:rFonts w:asciiTheme="majorBidi" w:hAnsiTheme="majorBidi" w:cstheme="majorBidi"/>
          <w:sz w:val="28"/>
        </w:rPr>
        <w:t>31</w:t>
      </w:r>
      <w:r w:rsidRPr="00497700">
        <w:rPr>
          <w:rFonts w:asciiTheme="majorBidi" w:hAnsiTheme="majorBidi" w:cstheme="majorBidi"/>
          <w:sz w:val="28"/>
          <w:cs/>
        </w:rPr>
        <w:t xml:space="preserve"> ธันวาคม </w:t>
      </w:r>
      <w:r w:rsidRPr="00497700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5</w:t>
      </w:r>
      <w:r w:rsidRPr="008E5680">
        <w:rPr>
          <w:rFonts w:asciiTheme="majorBidi" w:hAnsiTheme="majorBidi" w:cstheme="majorBidi"/>
          <w:sz w:val="28"/>
          <w:cs/>
        </w:rPr>
        <w:t xml:space="preserve"> มีรายละเอียดดังนี้</w:t>
      </w:r>
    </w:p>
    <w:tbl>
      <w:tblPr>
        <w:tblW w:w="850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535"/>
        <w:gridCol w:w="1984"/>
        <w:gridCol w:w="1985"/>
      </w:tblGrid>
      <w:tr w:rsidR="005C54C9" w:rsidRPr="002E6EAD" w14:paraId="7E2A8BC1" w14:textId="77777777" w:rsidTr="00E20498">
        <w:tc>
          <w:tcPr>
            <w:tcW w:w="4535" w:type="dxa"/>
            <w:shd w:val="clear" w:color="auto" w:fill="auto"/>
          </w:tcPr>
          <w:p w14:paraId="011FF8FC" w14:textId="77777777" w:rsidR="005C54C9" w:rsidRPr="00A46060" w:rsidRDefault="005C54C9" w:rsidP="00E20498">
            <w:pPr>
              <w:pStyle w:val="NoSpacing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984" w:type="dxa"/>
          </w:tcPr>
          <w:p w14:paraId="7A17063B" w14:textId="6056F91F" w:rsidR="005C54C9" w:rsidRPr="00A46060" w:rsidRDefault="005C54C9" w:rsidP="005C54C9">
            <w:pPr>
              <w:pStyle w:val="NoSpacing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985" w:type="dxa"/>
          </w:tcPr>
          <w:p w14:paraId="429F8E80" w14:textId="3B64D0AD" w:rsidR="005C54C9" w:rsidRPr="00A46060" w:rsidRDefault="005C54C9" w:rsidP="00E2049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หน่วย</w:t>
            </w:r>
            <w:r>
              <w:rPr>
                <w:rFonts w:asciiTheme="majorBidi" w:hAnsiTheme="majorBidi" w:cstheme="majorBidi"/>
                <w:sz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พันบาท</w:t>
            </w:r>
          </w:p>
        </w:tc>
      </w:tr>
      <w:tr w:rsidR="005C54C9" w:rsidRPr="002E6EAD" w14:paraId="0F253CAC" w14:textId="77777777" w:rsidTr="00E20498">
        <w:tc>
          <w:tcPr>
            <w:tcW w:w="4535" w:type="dxa"/>
            <w:shd w:val="clear" w:color="auto" w:fill="auto"/>
          </w:tcPr>
          <w:p w14:paraId="0396A66A" w14:textId="77777777" w:rsidR="005C54C9" w:rsidRPr="00A46060" w:rsidRDefault="005C54C9" w:rsidP="00E20498">
            <w:pPr>
              <w:pStyle w:val="NoSpacing"/>
              <w:ind w:left="33"/>
              <w:rPr>
                <w:rFonts w:asciiTheme="majorBidi" w:hAnsiTheme="majorBidi" w:cstheme="majorBidi"/>
                <w:sz w:val="28"/>
                <w:cs/>
              </w:rPr>
            </w:pPr>
            <w:r w:rsidRPr="00A46060">
              <w:rPr>
                <w:rFonts w:asciiTheme="majorBidi" w:hAnsiTheme="majorBidi" w:cstheme="majorBidi"/>
                <w:sz w:val="28"/>
                <w:cs/>
              </w:rPr>
              <w:t xml:space="preserve">ภายใน </w:t>
            </w:r>
            <w:r w:rsidRPr="00A46060">
              <w:rPr>
                <w:rFonts w:asciiTheme="majorBidi" w:hAnsiTheme="majorBidi" w:cstheme="majorBidi"/>
                <w:sz w:val="28"/>
              </w:rPr>
              <w:t>1</w:t>
            </w:r>
            <w:r w:rsidRPr="00A46060">
              <w:rPr>
                <w:rFonts w:asciiTheme="majorBidi" w:hAnsiTheme="majorBidi" w:cstheme="majorBidi"/>
                <w:sz w:val="28"/>
                <w:cs/>
              </w:rPr>
              <w:t xml:space="preserve"> ปี</w:t>
            </w:r>
          </w:p>
        </w:tc>
        <w:tc>
          <w:tcPr>
            <w:tcW w:w="1984" w:type="dxa"/>
            <w:shd w:val="clear" w:color="auto" w:fill="auto"/>
          </w:tcPr>
          <w:p w14:paraId="457ADC7E" w14:textId="2CFF3D1D" w:rsidR="005C54C9" w:rsidRPr="00A46060" w:rsidRDefault="005C54C9" w:rsidP="00E20498">
            <w:pPr>
              <w:pStyle w:val="NoSpacing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5699927" w14:textId="1D490880" w:rsidR="005C54C9" w:rsidRPr="00A46060" w:rsidRDefault="00F07EB8" w:rsidP="00E20498">
            <w:pPr>
              <w:pStyle w:val="NoSpacing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10,430</w:t>
            </w:r>
          </w:p>
        </w:tc>
      </w:tr>
      <w:tr w:rsidR="005C54C9" w:rsidRPr="002E6EAD" w14:paraId="7BE0FC68" w14:textId="77777777" w:rsidTr="00E20498">
        <w:tc>
          <w:tcPr>
            <w:tcW w:w="4535" w:type="dxa"/>
            <w:shd w:val="clear" w:color="auto" w:fill="auto"/>
          </w:tcPr>
          <w:p w14:paraId="22953B3F" w14:textId="766BA1CE" w:rsidR="005C54C9" w:rsidRPr="00A46060" w:rsidRDefault="00285901" w:rsidP="00E20498">
            <w:pPr>
              <w:pStyle w:val="NoSpacing"/>
              <w:ind w:left="3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28"/>
              </w:rPr>
              <w:t xml:space="preserve">2 -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14:paraId="520EB288" w14:textId="56D85DEC" w:rsidR="005C54C9" w:rsidRPr="00A46060" w:rsidRDefault="005C54C9" w:rsidP="00E20498">
            <w:pPr>
              <w:pStyle w:val="NoSpacing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18E3F2A9" w14:textId="15D7E8D9" w:rsidR="005C54C9" w:rsidRPr="00A46060" w:rsidRDefault="00F07EB8" w:rsidP="00E20498">
            <w:pPr>
              <w:pStyle w:val="NoSpacing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23,913</w:t>
            </w:r>
          </w:p>
        </w:tc>
      </w:tr>
      <w:tr w:rsidR="005C54C9" w:rsidRPr="002E6EAD" w14:paraId="34044816" w14:textId="77777777" w:rsidTr="00E20498">
        <w:tc>
          <w:tcPr>
            <w:tcW w:w="4535" w:type="dxa"/>
            <w:shd w:val="clear" w:color="auto" w:fill="auto"/>
          </w:tcPr>
          <w:p w14:paraId="014018C6" w14:textId="12BBAA3A" w:rsidR="005C54C9" w:rsidRPr="00A46060" w:rsidRDefault="00285901" w:rsidP="00E20498">
            <w:pPr>
              <w:pStyle w:val="NoSpacing"/>
              <w:ind w:left="33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28"/>
              </w:rPr>
              <w:t xml:space="preserve">6 -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ปีที่ </w:t>
            </w:r>
            <w:r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984" w:type="dxa"/>
            <w:shd w:val="clear" w:color="auto" w:fill="auto"/>
          </w:tcPr>
          <w:p w14:paraId="13030221" w14:textId="4597FF26" w:rsidR="005C54C9" w:rsidRPr="00A46060" w:rsidRDefault="005C54C9" w:rsidP="00E20498">
            <w:pPr>
              <w:pStyle w:val="NoSpacing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985" w:type="dxa"/>
            <w:shd w:val="clear" w:color="auto" w:fill="auto"/>
          </w:tcPr>
          <w:p w14:paraId="7575672E" w14:textId="170C9836" w:rsidR="005C54C9" w:rsidRPr="00A46060" w:rsidRDefault="00F07EB8" w:rsidP="00E20498">
            <w:pPr>
              <w:pStyle w:val="NoSpacing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44,398</w:t>
            </w:r>
          </w:p>
        </w:tc>
      </w:tr>
    </w:tbl>
    <w:p w14:paraId="13EDF7F3" w14:textId="48C896A1" w:rsidR="007C7502" w:rsidRDefault="005659EE" w:rsidP="002F4DB0">
      <w:pPr>
        <w:spacing w:before="240"/>
        <w:ind w:left="573"/>
        <w:jc w:val="thaiDistribute"/>
        <w:rPr>
          <w:rFonts w:asciiTheme="majorBidi" w:hAnsiTheme="majorBidi" w:cstheme="majorBidi"/>
          <w:sz w:val="28"/>
          <w:cs/>
        </w:rPr>
      </w:pPr>
      <w:r w:rsidRPr="005659EE">
        <w:rPr>
          <w:rFonts w:asciiTheme="majorBidi" w:hAnsiTheme="majorBidi" w:cstheme="majorBidi"/>
          <w:sz w:val="28"/>
          <w:cs/>
        </w:rPr>
        <w:t xml:space="preserve">ณ วันที่ </w:t>
      </w:r>
      <w:r w:rsidRPr="005659EE">
        <w:rPr>
          <w:rFonts w:asciiTheme="majorBidi" w:hAnsiTheme="majorBidi" w:cstheme="majorBidi"/>
          <w:sz w:val="28"/>
        </w:rPr>
        <w:t>31</w:t>
      </w:r>
      <w:r w:rsidRPr="005659EE">
        <w:rPr>
          <w:rFonts w:asciiTheme="majorBidi" w:hAnsiTheme="majorBidi" w:cstheme="majorBidi"/>
          <w:sz w:val="28"/>
          <w:cs/>
        </w:rPr>
        <w:t xml:space="preserve"> ธันวาคม </w:t>
      </w:r>
      <w:r w:rsidRPr="005659EE">
        <w:rPr>
          <w:rFonts w:asciiTheme="majorBidi" w:hAnsiTheme="majorBidi" w:cstheme="majorBidi"/>
          <w:sz w:val="28"/>
        </w:rPr>
        <w:t>2565</w:t>
      </w:r>
      <w:r w:rsidRPr="005659EE">
        <w:rPr>
          <w:rFonts w:asciiTheme="majorBidi" w:hAnsiTheme="majorBidi" w:cstheme="majorBidi"/>
          <w:sz w:val="28"/>
          <w:cs/>
        </w:rPr>
        <w:t xml:space="preserve"> ระยะเวลาเฉลี่ยถ่วงน้ำหนักในการจ่ายชำระผลประโยชน์ของพนักงานเมื่อเกษียณอายุของบริษัทประมาณ</w:t>
      </w:r>
      <w:r w:rsidR="00391D91">
        <w:rPr>
          <w:rFonts w:asciiTheme="majorBidi" w:hAnsiTheme="majorBidi" w:cstheme="majorBidi"/>
          <w:sz w:val="28"/>
        </w:rPr>
        <w:t xml:space="preserve"> 7</w:t>
      </w:r>
      <w:r w:rsidRPr="005659EE">
        <w:rPr>
          <w:rFonts w:asciiTheme="majorBidi" w:hAnsiTheme="majorBidi" w:cstheme="majorBidi"/>
          <w:sz w:val="28"/>
        </w:rPr>
        <w:t xml:space="preserve"> </w:t>
      </w:r>
      <w:r w:rsidRPr="005659EE">
        <w:rPr>
          <w:rFonts w:asciiTheme="majorBidi" w:hAnsiTheme="majorBidi" w:cstheme="majorBidi"/>
          <w:sz w:val="28"/>
          <w:cs/>
        </w:rPr>
        <w:t>ปี</w:t>
      </w:r>
      <w:r w:rsidRPr="005659EE">
        <w:rPr>
          <w:rFonts w:asciiTheme="majorBidi" w:hAnsiTheme="majorBidi" w:cstheme="majorBidi"/>
          <w:sz w:val="28"/>
        </w:rPr>
        <w:t xml:space="preserve"> </w:t>
      </w:r>
      <w:r w:rsidRPr="005659EE">
        <w:rPr>
          <w:rFonts w:ascii="Angsana New" w:hAnsi="Angsana New"/>
          <w:sz w:val="28"/>
          <w:cs/>
        </w:rPr>
        <w:t>(</w:t>
      </w:r>
      <w:r w:rsidRPr="005659EE">
        <w:rPr>
          <w:rFonts w:ascii="Angsana New" w:hAnsi="Angsana New"/>
          <w:sz w:val="28"/>
        </w:rPr>
        <w:t xml:space="preserve">2564: </w:t>
      </w:r>
      <w:r w:rsidR="00827499">
        <w:rPr>
          <w:rFonts w:ascii="Angsana New" w:hAnsi="Angsana New"/>
          <w:sz w:val="28"/>
        </w:rPr>
        <w:t>9</w:t>
      </w:r>
      <w:r w:rsidRPr="005659EE">
        <w:rPr>
          <w:rFonts w:ascii="Angsana New" w:hAnsi="Angsana New"/>
          <w:sz w:val="28"/>
          <w:cs/>
        </w:rPr>
        <w:t xml:space="preserve"> ปี</w:t>
      </w:r>
      <w:r w:rsidR="00AF17F3">
        <w:rPr>
          <w:rFonts w:ascii="Angsana New" w:hAnsi="Angsana New"/>
          <w:sz w:val="28"/>
        </w:rPr>
        <w:t>)</w:t>
      </w:r>
      <w:r w:rsidR="007C7502">
        <w:rPr>
          <w:rFonts w:asciiTheme="majorBidi" w:hAnsiTheme="majorBidi" w:cstheme="majorBidi"/>
          <w:sz w:val="28"/>
          <w:cs/>
        </w:rPr>
        <w:br w:type="page"/>
      </w:r>
    </w:p>
    <w:p w14:paraId="33E16FBD" w14:textId="51DC852D" w:rsidR="00FC3412" w:rsidRDefault="00FC3412" w:rsidP="00327D92">
      <w:pPr>
        <w:spacing w:before="240"/>
        <w:ind w:left="573"/>
        <w:jc w:val="thaiDistribute"/>
        <w:rPr>
          <w:rFonts w:asciiTheme="majorBidi" w:hAnsiTheme="majorBidi" w:cstheme="majorBidi"/>
          <w:sz w:val="28"/>
        </w:rPr>
      </w:pPr>
      <w:r w:rsidRPr="001F1B8D">
        <w:rPr>
          <w:rFonts w:asciiTheme="majorBidi" w:hAnsiTheme="majorBidi" w:cstheme="majorBidi"/>
          <w:sz w:val="28"/>
          <w:cs/>
        </w:rPr>
        <w:lastRenderedPageBreak/>
        <w:t>ข้อสมมติฐานในการประมาณการตามหลักคณิตศาสตร์ประกันภัย ณ วันที่รายงาน (แสดงโดยวิธีถัวเฉลี่ยถ่วงน้ำหนัก) ได้แก่</w:t>
      </w:r>
    </w:p>
    <w:tbl>
      <w:tblPr>
        <w:tblW w:w="8300" w:type="dxa"/>
        <w:tblInd w:w="630" w:type="dxa"/>
        <w:tblLook w:val="0000" w:firstRow="0" w:lastRow="0" w:firstColumn="0" w:lastColumn="0" w:noHBand="0" w:noVBand="0"/>
      </w:tblPr>
      <w:tblGrid>
        <w:gridCol w:w="4608"/>
        <w:gridCol w:w="1728"/>
        <w:gridCol w:w="236"/>
        <w:gridCol w:w="1728"/>
      </w:tblGrid>
      <w:tr w:rsidR="00B9668A" w:rsidRPr="00B9668A" w14:paraId="7B06DE35" w14:textId="77777777" w:rsidTr="00BB69C2">
        <w:tc>
          <w:tcPr>
            <w:tcW w:w="4608" w:type="dxa"/>
          </w:tcPr>
          <w:p w14:paraId="0EB26361" w14:textId="77777777" w:rsidR="00B9668A" w:rsidRPr="00B9668A" w:rsidRDefault="00B9668A" w:rsidP="0099586A">
            <w:pPr>
              <w:pStyle w:val="a1"/>
              <w:tabs>
                <w:tab w:val="left" w:pos="360"/>
                <w:tab w:val="left" w:pos="540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</w:p>
        </w:tc>
        <w:tc>
          <w:tcPr>
            <w:tcW w:w="1728" w:type="dxa"/>
            <w:tcBorders>
              <w:bottom w:val="single" w:sz="6" w:space="0" w:color="auto"/>
            </w:tcBorders>
          </w:tcPr>
          <w:p w14:paraId="6C9B4877" w14:textId="3DE26582" w:rsidR="00B9668A" w:rsidRPr="00836475" w:rsidRDefault="00B9668A" w:rsidP="0099586A">
            <w:pPr>
              <w:pStyle w:val="a1"/>
              <w:tabs>
                <w:tab w:val="left" w:pos="360"/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9668A">
              <w:rPr>
                <w:rFonts w:ascii="Angsana New" w:hAnsi="Angsana New" w:cs="Angsana New"/>
                <w:sz w:val="28"/>
                <w:szCs w:val="28"/>
                <w:lang w:val="en-GB" w:bidi="ar-SA"/>
              </w:rPr>
              <w:t>256</w:t>
            </w:r>
            <w:r w:rsidR="0083647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</w:tcPr>
          <w:p w14:paraId="1C380155" w14:textId="77777777" w:rsidR="00B9668A" w:rsidRPr="00B9668A" w:rsidRDefault="00B9668A" w:rsidP="0099586A">
            <w:pPr>
              <w:pStyle w:val="a1"/>
              <w:tabs>
                <w:tab w:val="left" w:pos="360"/>
                <w:tab w:val="left" w:pos="540"/>
              </w:tabs>
              <w:spacing w:line="400" w:lineRule="exact"/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bottom w:val="single" w:sz="6" w:space="0" w:color="auto"/>
            </w:tcBorders>
          </w:tcPr>
          <w:p w14:paraId="2B97D659" w14:textId="575FDBA0" w:rsidR="00B9668A" w:rsidRPr="00B9668A" w:rsidRDefault="00B9668A" w:rsidP="0099586A">
            <w:pPr>
              <w:pStyle w:val="a1"/>
              <w:tabs>
                <w:tab w:val="left" w:pos="360"/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 w:bidi="ar-SA"/>
              </w:rPr>
            </w:pPr>
            <w:r w:rsidRPr="00B9668A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836475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</w:p>
        </w:tc>
      </w:tr>
      <w:tr w:rsidR="00BB69C2" w:rsidRPr="00B9668A" w14:paraId="2DCD68DF" w14:textId="77777777" w:rsidTr="00BB69C2">
        <w:tc>
          <w:tcPr>
            <w:tcW w:w="4608" w:type="dxa"/>
          </w:tcPr>
          <w:p w14:paraId="51879B34" w14:textId="77777777" w:rsidR="00BB69C2" w:rsidRPr="00B9668A" w:rsidRDefault="00BB69C2" w:rsidP="00BB69C2">
            <w:pPr>
              <w:pStyle w:val="a1"/>
              <w:tabs>
                <w:tab w:val="left" w:pos="360"/>
                <w:tab w:val="left" w:pos="540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966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single" w:sz="6" w:space="0" w:color="auto"/>
            </w:tcBorders>
            <w:vAlign w:val="bottom"/>
          </w:tcPr>
          <w:p w14:paraId="5A59EEC8" w14:textId="0AA6E236" w:rsidR="00BB69C2" w:rsidRPr="00B9668A" w:rsidRDefault="00BB69C2" w:rsidP="00BB69C2">
            <w:pPr>
              <w:pStyle w:val="a1"/>
              <w:tabs>
                <w:tab w:val="clear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ร้อยล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ะ</w:t>
            </w:r>
            <w:r w:rsidRPr="00B9668A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B9668A"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rtl/>
                <w:cs/>
                <w:lang w:val="en-GB" w:bidi="ar-SA"/>
              </w:rPr>
              <w:t>2.</w:t>
            </w:r>
            <w:r>
              <w:rPr>
                <w:rFonts w:ascii="Angsana New" w:hAnsi="Angsana New" w:cs="Angsana New" w:hint="cs"/>
                <w:sz w:val="28"/>
                <w:szCs w:val="28"/>
                <w:rtl/>
                <w:lang w:val="en-GB" w:bidi="ar-SA"/>
              </w:rPr>
              <w:t>5</w:t>
            </w:r>
            <w:r w:rsidRPr="00B9668A">
              <w:rPr>
                <w:rFonts w:ascii="Angsana New" w:hAnsi="Angsana New" w:cs="Angsana New" w:hint="cs"/>
                <w:sz w:val="28"/>
                <w:szCs w:val="28"/>
                <w:rtl/>
                <w:cs/>
                <w:lang w:val="en-GB" w:bidi="ar-SA"/>
              </w:rPr>
              <w:t>0</w:t>
            </w:r>
            <w:r w:rsidRPr="00B966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  <w:tc>
          <w:tcPr>
            <w:tcW w:w="236" w:type="dxa"/>
          </w:tcPr>
          <w:p w14:paraId="472A6724" w14:textId="77777777" w:rsidR="00BB69C2" w:rsidRPr="00B9668A" w:rsidRDefault="00BB69C2" w:rsidP="00BB69C2">
            <w:pPr>
              <w:pStyle w:val="a1"/>
              <w:tabs>
                <w:tab w:val="left" w:pos="360"/>
                <w:tab w:val="left" w:pos="540"/>
              </w:tabs>
              <w:spacing w:line="400" w:lineRule="exact"/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6" w:space="0" w:color="auto"/>
            </w:tcBorders>
            <w:vAlign w:val="bottom"/>
          </w:tcPr>
          <w:p w14:paraId="40C3ACEA" w14:textId="38359688" w:rsidR="00BB69C2" w:rsidRPr="00B9668A" w:rsidRDefault="00BB69C2" w:rsidP="00BB69C2">
            <w:pPr>
              <w:pStyle w:val="a1"/>
              <w:tabs>
                <w:tab w:val="clear" w:pos="108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  <w:r w:rsidRPr="00B966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ร้อยละ</w:t>
            </w:r>
            <w:r w:rsidRPr="00B9668A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B9668A"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  <w:t xml:space="preserve"> </w:t>
            </w:r>
            <w:r w:rsidRPr="00B9668A">
              <w:rPr>
                <w:rFonts w:ascii="Angsana New" w:hAnsi="Angsana New" w:cs="Angsana New" w:hint="cs"/>
                <w:sz w:val="28"/>
                <w:szCs w:val="28"/>
                <w:rtl/>
                <w:cs/>
                <w:lang w:val="en-GB" w:bidi="ar-SA"/>
              </w:rPr>
              <w:t>2.00</w:t>
            </w:r>
            <w:r w:rsidRPr="00B966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</w:tr>
      <w:tr w:rsidR="00BB69C2" w:rsidRPr="00B9668A" w14:paraId="3F529686" w14:textId="77777777" w:rsidTr="00BB69C2">
        <w:tc>
          <w:tcPr>
            <w:tcW w:w="4608" w:type="dxa"/>
          </w:tcPr>
          <w:p w14:paraId="3C3D0103" w14:textId="77777777" w:rsidR="00BB69C2" w:rsidRPr="00B9668A" w:rsidRDefault="00BB69C2" w:rsidP="00BB69C2">
            <w:pPr>
              <w:pStyle w:val="a1"/>
              <w:tabs>
                <w:tab w:val="left" w:pos="360"/>
                <w:tab w:val="left" w:pos="540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  <w:r w:rsidRPr="00B966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อัตราการขึ้นเงินเดือนโดยเฉลี่ย</w:t>
            </w:r>
          </w:p>
        </w:tc>
        <w:tc>
          <w:tcPr>
            <w:tcW w:w="1728" w:type="dxa"/>
            <w:vAlign w:val="bottom"/>
          </w:tcPr>
          <w:p w14:paraId="0B5CAD4E" w14:textId="5A623E95" w:rsidR="00BB69C2" w:rsidRPr="00B9668A" w:rsidRDefault="00BB69C2" w:rsidP="00BB69C2">
            <w:pPr>
              <w:pStyle w:val="a1"/>
              <w:tabs>
                <w:tab w:val="left" w:pos="360"/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  <w:r w:rsidRPr="00B9668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ร้อยละ </w:t>
            </w:r>
            <w:r w:rsidRPr="00B9668A">
              <w:rPr>
                <w:rFonts w:ascii="Angsana New" w:hAnsi="Angsana New" w:cs="Angsana New"/>
                <w:sz w:val="28"/>
                <w:szCs w:val="28"/>
                <w:lang w:val="en-GB"/>
              </w:rPr>
              <w:t>5.00</w:t>
            </w:r>
            <w:r w:rsidRPr="00B966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Pr="00B9668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  <w:tc>
          <w:tcPr>
            <w:tcW w:w="236" w:type="dxa"/>
          </w:tcPr>
          <w:p w14:paraId="7D713B4F" w14:textId="77777777" w:rsidR="00BB69C2" w:rsidRPr="00B9668A" w:rsidRDefault="00BB69C2" w:rsidP="00BB69C2">
            <w:pPr>
              <w:pStyle w:val="a1"/>
              <w:tabs>
                <w:tab w:val="left" w:pos="360"/>
                <w:tab w:val="left" w:pos="540"/>
              </w:tabs>
              <w:spacing w:line="400" w:lineRule="exact"/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BFD4BD1" w14:textId="7EE6ECA3" w:rsidR="00BB69C2" w:rsidRPr="00B9668A" w:rsidRDefault="00BB69C2" w:rsidP="00BB69C2">
            <w:pPr>
              <w:pStyle w:val="a1"/>
              <w:tabs>
                <w:tab w:val="left" w:pos="360"/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  <w:r w:rsidRPr="00B9668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ร้อยละ </w:t>
            </w:r>
            <w:r w:rsidRPr="00B9668A">
              <w:rPr>
                <w:rFonts w:ascii="Angsana New" w:hAnsi="Angsana New" w:cs="Angsana New"/>
                <w:sz w:val="28"/>
                <w:szCs w:val="28"/>
                <w:lang w:val="en-GB"/>
              </w:rPr>
              <w:t>5.00</w:t>
            </w:r>
            <w:r w:rsidRPr="00B966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Pr="00B9668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  <w:tr w:rsidR="00BB69C2" w:rsidRPr="00B9668A" w14:paraId="08351510" w14:textId="77777777" w:rsidTr="00BB69C2">
        <w:tc>
          <w:tcPr>
            <w:tcW w:w="4608" w:type="dxa"/>
          </w:tcPr>
          <w:p w14:paraId="5E65676C" w14:textId="0A471D4F" w:rsidR="00BB69C2" w:rsidRPr="00B9668A" w:rsidRDefault="00BB69C2" w:rsidP="00BB69C2">
            <w:pPr>
              <w:pStyle w:val="a1"/>
              <w:tabs>
                <w:tab w:val="left" w:pos="360"/>
                <w:tab w:val="left" w:pos="540"/>
              </w:tabs>
              <w:spacing w:line="400" w:lineRule="exact"/>
              <w:rPr>
                <w:rFonts w:ascii="Angsana New" w:hAnsi="Angsana New" w:cs="Angsana New"/>
                <w:sz w:val="28"/>
                <w:szCs w:val="28"/>
                <w:rtl/>
                <w:cs/>
                <w:lang w:val="en-GB" w:bidi="ar-SA"/>
              </w:rPr>
            </w:pPr>
            <w:r w:rsidRPr="007B1D3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728" w:type="dxa"/>
            <w:vAlign w:val="bottom"/>
          </w:tcPr>
          <w:p w14:paraId="733D84C8" w14:textId="3908EB3A" w:rsidR="00BB69C2" w:rsidRPr="00B9668A" w:rsidRDefault="00BB69C2" w:rsidP="00BB69C2">
            <w:pPr>
              <w:pStyle w:val="a1"/>
              <w:tabs>
                <w:tab w:val="left" w:pos="360"/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966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ร้อยละ 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0</w:t>
            </w:r>
            <w:r w:rsidRPr="00B9668A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- 16</w:t>
            </w:r>
            <w:r w:rsidRPr="00B966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  <w:tc>
          <w:tcPr>
            <w:tcW w:w="236" w:type="dxa"/>
          </w:tcPr>
          <w:p w14:paraId="1A1BD1BD" w14:textId="77777777" w:rsidR="00BB69C2" w:rsidRPr="00B9668A" w:rsidRDefault="00BB69C2" w:rsidP="00BB69C2">
            <w:pPr>
              <w:pStyle w:val="a1"/>
              <w:tabs>
                <w:tab w:val="left" w:pos="360"/>
                <w:tab w:val="left" w:pos="540"/>
              </w:tabs>
              <w:spacing w:line="400" w:lineRule="exact"/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3849F47C" w14:textId="368EE0BA" w:rsidR="00BB69C2" w:rsidRPr="00B9668A" w:rsidRDefault="00BB69C2" w:rsidP="00BB69C2">
            <w:pPr>
              <w:pStyle w:val="a1"/>
              <w:tabs>
                <w:tab w:val="left" w:pos="360"/>
                <w:tab w:val="left" w:pos="540"/>
              </w:tabs>
              <w:spacing w:line="400" w:lineRule="exact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966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ร้อยละ </w:t>
            </w:r>
            <w:r w:rsidRPr="00B9668A">
              <w:rPr>
                <w:rFonts w:ascii="Angsana New" w:hAnsi="Angsana New" w:cs="Angsana New"/>
                <w:sz w:val="28"/>
                <w:szCs w:val="28"/>
                <w:lang w:val="en-GB"/>
              </w:rPr>
              <w:t>3 - 16</w:t>
            </w:r>
            <w:r w:rsidRPr="00B9668A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ต่อปี</w:t>
            </w:r>
          </w:p>
        </w:tc>
      </w:tr>
    </w:tbl>
    <w:p w14:paraId="18C51AAF" w14:textId="33C66662" w:rsidR="00123074" w:rsidRDefault="005659EE" w:rsidP="005659EE">
      <w:pPr>
        <w:spacing w:before="240"/>
        <w:ind w:left="573"/>
        <w:jc w:val="thaiDistribute"/>
        <w:rPr>
          <w:rFonts w:asciiTheme="majorBidi" w:hAnsiTheme="majorBidi" w:cstheme="majorBidi"/>
          <w:sz w:val="28"/>
        </w:rPr>
      </w:pPr>
      <w:r w:rsidRPr="005659EE">
        <w:rPr>
          <w:rFonts w:asciiTheme="majorBidi" w:hAnsiTheme="majorBidi" w:cstheme="majorBidi"/>
          <w:sz w:val="28"/>
          <w:cs/>
        </w:rPr>
        <w:t>ผลกระทบของกา</w:t>
      </w:r>
      <w:r w:rsidR="00E510CD">
        <w:rPr>
          <w:rFonts w:asciiTheme="majorBidi" w:hAnsiTheme="majorBidi" w:cstheme="majorBidi"/>
          <w:sz w:val="28"/>
          <w:cs/>
        </w:rPr>
        <w:t>รเปลี่ยนแปลงสมมติฐานที่สำคัญต่อ</w:t>
      </w:r>
      <w:r w:rsidRPr="005659EE">
        <w:rPr>
          <w:rFonts w:asciiTheme="majorBidi" w:hAnsiTheme="majorBidi" w:cstheme="majorBidi"/>
          <w:sz w:val="28"/>
          <w:cs/>
        </w:rPr>
        <w:t>มูลค่าปัจจุบันของประมาณการหนี้สินผลประโยชน์ของพนักงานเมื่อเกษียณอายุ</w:t>
      </w:r>
      <w:r w:rsidRPr="005659EE">
        <w:rPr>
          <w:rFonts w:asciiTheme="majorBidi" w:hAnsiTheme="majorBidi" w:cstheme="majorBidi"/>
          <w:sz w:val="28"/>
        </w:rPr>
        <w:t xml:space="preserve"> </w:t>
      </w:r>
      <w:r w:rsidRPr="005659EE">
        <w:rPr>
          <w:rFonts w:asciiTheme="majorBidi" w:hAnsiTheme="majorBidi" w:cstheme="majorBidi"/>
          <w:sz w:val="28"/>
          <w:cs/>
        </w:rPr>
        <w:t>ณ วันที่</w:t>
      </w:r>
      <w:r w:rsidRPr="005659EE">
        <w:rPr>
          <w:rFonts w:asciiTheme="majorBidi" w:hAnsiTheme="majorBidi" w:cstheme="majorBidi"/>
          <w:sz w:val="28"/>
        </w:rPr>
        <w:t xml:space="preserve"> 31 </w:t>
      </w:r>
      <w:r w:rsidRPr="005659EE">
        <w:rPr>
          <w:rFonts w:asciiTheme="majorBidi" w:hAnsiTheme="majorBidi" w:cstheme="majorBidi"/>
          <w:sz w:val="28"/>
          <w:cs/>
        </w:rPr>
        <w:t xml:space="preserve">ธันวาคม </w:t>
      </w:r>
      <w:r w:rsidRPr="005659EE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5</w:t>
      </w:r>
      <w:r w:rsidRPr="005659EE">
        <w:rPr>
          <w:rFonts w:asciiTheme="majorBidi" w:hAnsiTheme="majorBidi" w:cstheme="majorBidi"/>
          <w:sz w:val="28"/>
        </w:rPr>
        <w:t xml:space="preserve"> </w:t>
      </w:r>
      <w:r w:rsidRPr="005659EE">
        <w:rPr>
          <w:rFonts w:asciiTheme="majorBidi" w:hAnsiTheme="majorBidi" w:cstheme="majorBidi"/>
          <w:sz w:val="28"/>
          <w:cs/>
        </w:rPr>
        <w:t>สรุปได้ดังนี้</w:t>
      </w:r>
    </w:p>
    <w:tbl>
      <w:tblPr>
        <w:tblW w:w="8640" w:type="dxa"/>
        <w:tblInd w:w="540" w:type="dxa"/>
        <w:tblLook w:val="0000" w:firstRow="0" w:lastRow="0" w:firstColumn="0" w:lastColumn="0" w:noHBand="0" w:noVBand="0"/>
      </w:tblPr>
      <w:tblGrid>
        <w:gridCol w:w="5184"/>
        <w:gridCol w:w="1728"/>
        <w:gridCol w:w="1728"/>
      </w:tblGrid>
      <w:tr w:rsidR="00926D3A" w:rsidRPr="00193B9E" w14:paraId="0BA6B1A5" w14:textId="77777777" w:rsidTr="00D94AD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6A2B3" w14:textId="77777777" w:rsidR="00926D3A" w:rsidRPr="00193B9E" w:rsidRDefault="00926D3A" w:rsidP="0099586A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FC7F26" w14:textId="5D48F2F7" w:rsidR="00926D3A" w:rsidRPr="007B1D30" w:rsidRDefault="00926D3A" w:rsidP="0099586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B1D30"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="000C0EB8" w:rsidRPr="000C0EB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7B1D30" w:rsidRPr="00193B9E" w14:paraId="050175C4" w14:textId="77777777" w:rsidTr="00D94AD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36FFFF" w14:textId="77777777" w:rsidR="007B1D30" w:rsidRPr="00193B9E" w:rsidRDefault="007B1D30" w:rsidP="0099586A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3456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06413C" w14:textId="003E3A4B" w:rsidR="007B1D30" w:rsidRPr="007B1D30" w:rsidRDefault="007B1D30" w:rsidP="0099586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B1D30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7B1D30">
              <w:rPr>
                <w:rFonts w:ascii="Angsana New" w:hAnsi="Angsana New"/>
                <w:sz w:val="28"/>
              </w:rPr>
              <w:t>31</w:t>
            </w:r>
            <w:r w:rsidRPr="007B1D30">
              <w:rPr>
                <w:rFonts w:ascii="Angsana New" w:hAnsi="Angsana New"/>
                <w:sz w:val="28"/>
                <w:cs/>
              </w:rPr>
              <w:t xml:space="preserve"> ธันวาคม </w:t>
            </w:r>
            <w:r w:rsidRPr="007B1D30">
              <w:rPr>
                <w:rFonts w:ascii="Angsana New" w:hAnsi="Angsana New"/>
                <w:sz w:val="28"/>
              </w:rPr>
              <w:t>2565</w:t>
            </w:r>
          </w:p>
        </w:tc>
      </w:tr>
      <w:tr w:rsidR="00926D3A" w:rsidRPr="00193B9E" w14:paraId="5BEEED2A" w14:textId="77777777" w:rsidTr="00D94AD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9BC71" w14:textId="77777777" w:rsidR="00926D3A" w:rsidRPr="00193B9E" w:rsidRDefault="00926D3A" w:rsidP="0099586A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BF090D" w14:textId="4D07CD6B" w:rsidR="00926D3A" w:rsidRPr="007B1D30" w:rsidRDefault="00926D3A" w:rsidP="0099586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7B1D30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CB14EE" w14:textId="367F7858" w:rsidR="00926D3A" w:rsidRPr="007B1D30" w:rsidRDefault="00926D3A" w:rsidP="0099586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7B1D30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</w:tr>
      <w:tr w:rsidR="00926D3A" w:rsidRPr="00193B9E" w14:paraId="1A31832C" w14:textId="77777777" w:rsidTr="00D94AD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659835" w14:textId="54142A7B" w:rsidR="00926D3A" w:rsidRDefault="00926D3A" w:rsidP="00926D3A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Theme="majorBidi" w:hAnsiTheme="majorBidi" w:cstheme="majorBidi"/>
                <w:sz w:val="28"/>
                <w:cs/>
              </w:rPr>
              <w:t xml:space="preserve">อัตราคิดลด (เปลี่ยนแปลงร้อยละ </w:t>
            </w:r>
            <w:r w:rsidRPr="00F15A70">
              <w:rPr>
                <w:rFonts w:asciiTheme="majorBidi" w:hAnsiTheme="majorBidi" w:cstheme="majorBidi"/>
                <w:sz w:val="28"/>
              </w:rPr>
              <w:t>1</w:t>
            </w:r>
            <w:r w:rsidRPr="00CE1A0A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8CE8CA" w14:textId="41CF3DC7" w:rsidR="00926D3A" w:rsidRPr="00E3681C" w:rsidRDefault="009F775B" w:rsidP="00926D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8"/>
              </w:rPr>
              <w:t>5,587)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CB8EC9" w14:textId="4681CCBD" w:rsidR="00926D3A" w:rsidRPr="00E3681C" w:rsidRDefault="009F775B" w:rsidP="00926D3A">
            <w:pPr>
              <w:jc w:val="right"/>
              <w:rPr>
                <w:rFonts w:ascii="Angsana New" w:eastAsia="Calibri" w:hAnsi="Angsana New"/>
                <w:sz w:val="28"/>
                <w:lang w:bidi="ar-SA"/>
              </w:rPr>
            </w:pPr>
            <w:r>
              <w:rPr>
                <w:rFonts w:ascii="Angsana New" w:eastAsia="Calibri" w:hAnsi="Angsana New"/>
                <w:sz w:val="28"/>
                <w:lang w:bidi="ar-SA"/>
              </w:rPr>
              <w:t>6,418</w:t>
            </w:r>
          </w:p>
        </w:tc>
      </w:tr>
      <w:tr w:rsidR="00926D3A" w:rsidRPr="00193B9E" w14:paraId="06C6B0F1" w14:textId="77777777" w:rsidTr="00D94AD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8625A8" w14:textId="24AE9311" w:rsidR="00926D3A" w:rsidRDefault="00926D3A" w:rsidP="00926D3A">
            <w:pPr>
              <w:spacing w:line="400" w:lineRule="exact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Theme="majorBidi" w:hAnsiTheme="majorBidi" w:cstheme="majorBidi"/>
                <w:sz w:val="28"/>
                <w:cs/>
              </w:rPr>
              <w:t xml:space="preserve">อัตราการขึ้นเงินเดือน (เปลี่ยนแปลงร้อยละ </w:t>
            </w:r>
            <w:r w:rsidRPr="00F15A70">
              <w:rPr>
                <w:rFonts w:asciiTheme="majorBidi" w:hAnsiTheme="majorBidi" w:cstheme="majorBidi"/>
                <w:sz w:val="28"/>
              </w:rPr>
              <w:t>1</w:t>
            </w:r>
            <w:r w:rsidRPr="00CE1A0A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5F6404" w14:textId="7C985981" w:rsidR="00926D3A" w:rsidRPr="00E3681C" w:rsidRDefault="009F775B" w:rsidP="00926D3A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6,236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8CB9F4" w14:textId="6BF8A412" w:rsidR="00926D3A" w:rsidRPr="00E3681C" w:rsidRDefault="009F775B" w:rsidP="00926D3A">
            <w:pPr>
              <w:jc w:val="right"/>
              <w:rPr>
                <w:rFonts w:ascii="Angsana New" w:eastAsia="Calibri" w:hAnsi="Angsana New"/>
                <w:sz w:val="28"/>
                <w:lang w:bidi="ar-SA"/>
              </w:rPr>
            </w:pPr>
            <w:r>
              <w:rPr>
                <w:rFonts w:ascii="Angsana New" w:eastAsia="Calibri" w:hAnsi="Angsana New"/>
                <w:sz w:val="28"/>
                <w:lang w:bidi="ar-SA"/>
              </w:rPr>
              <w:t>(5,547)</w:t>
            </w:r>
          </w:p>
        </w:tc>
      </w:tr>
    </w:tbl>
    <w:p w14:paraId="23E87B84" w14:textId="6B609DD4" w:rsidR="00E8504B" w:rsidRDefault="00E8504B" w:rsidP="007C7502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E8504B">
        <w:rPr>
          <w:rFonts w:ascii="Angsana New" w:hAnsi="Angsana New"/>
          <w:b/>
          <w:bCs/>
          <w:sz w:val="28"/>
          <w:szCs w:val="28"/>
          <w:cs/>
        </w:rPr>
        <w:t>ภาษีเงินได้</w:t>
      </w:r>
    </w:p>
    <w:p w14:paraId="233BF58D" w14:textId="0FD23BEB" w:rsidR="00E8504B" w:rsidRDefault="00E8504B" w:rsidP="003B4BFA">
      <w:pPr>
        <w:spacing w:before="120"/>
        <w:ind w:left="576"/>
        <w:jc w:val="thaiDistribute"/>
        <w:rPr>
          <w:rFonts w:asciiTheme="majorBidi" w:hAnsiTheme="majorBidi" w:cstheme="majorBidi"/>
          <w:sz w:val="28"/>
        </w:rPr>
      </w:pPr>
      <w:r w:rsidRPr="00E8504B">
        <w:rPr>
          <w:rFonts w:asciiTheme="majorBidi" w:hAnsiTheme="majorBidi" w:cstheme="majorBidi" w:hint="cs"/>
          <w:sz w:val="28"/>
          <w:cs/>
        </w:rPr>
        <w:t xml:space="preserve">ค่าใช้จ่ายภาษีเงินได้สำหรับปีสิ้นสุดวันที่ </w:t>
      </w:r>
      <w:r w:rsidRPr="00E8504B">
        <w:rPr>
          <w:rFonts w:asciiTheme="majorBidi" w:hAnsiTheme="majorBidi" w:cstheme="majorBidi"/>
          <w:sz w:val="28"/>
        </w:rPr>
        <w:t xml:space="preserve">31 </w:t>
      </w:r>
      <w:r w:rsidRPr="00E8504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E8504B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5</w:t>
      </w:r>
      <w:r w:rsidRPr="00E8504B">
        <w:rPr>
          <w:rFonts w:asciiTheme="majorBidi" w:hAnsiTheme="majorBidi" w:cstheme="majorBidi"/>
          <w:sz w:val="28"/>
        </w:rPr>
        <w:t xml:space="preserve"> </w:t>
      </w:r>
      <w:r w:rsidRPr="00E8504B">
        <w:rPr>
          <w:rFonts w:asciiTheme="majorBidi" w:hAnsiTheme="majorBidi" w:cstheme="majorBidi" w:hint="cs"/>
          <w:sz w:val="28"/>
          <w:cs/>
        </w:rPr>
        <w:t xml:space="preserve">และ </w:t>
      </w:r>
      <w:r w:rsidRPr="00E8504B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4</w:t>
      </w:r>
      <w:r w:rsidRPr="00E8504B">
        <w:rPr>
          <w:rFonts w:asciiTheme="majorBidi" w:hAnsiTheme="majorBidi" w:cstheme="majorBidi"/>
          <w:sz w:val="28"/>
        </w:rPr>
        <w:t xml:space="preserve"> </w:t>
      </w:r>
      <w:r w:rsidRPr="00E8504B">
        <w:rPr>
          <w:rFonts w:asciiTheme="majorBidi" w:hAnsiTheme="majorBidi" w:cstheme="majorBidi" w:hint="cs"/>
          <w:sz w:val="28"/>
          <w:cs/>
        </w:rPr>
        <w:t>ประกอบด้วย</w:t>
      </w:r>
    </w:p>
    <w:tbl>
      <w:tblPr>
        <w:tblW w:w="8640" w:type="dxa"/>
        <w:tblInd w:w="540" w:type="dxa"/>
        <w:tblLook w:val="0000" w:firstRow="0" w:lastRow="0" w:firstColumn="0" w:lastColumn="0" w:noHBand="0" w:noVBand="0"/>
      </w:tblPr>
      <w:tblGrid>
        <w:gridCol w:w="5184"/>
        <w:gridCol w:w="1728"/>
        <w:gridCol w:w="1728"/>
      </w:tblGrid>
      <w:tr w:rsidR="00E8504B" w:rsidRPr="005659EE" w14:paraId="1154359F" w14:textId="77777777" w:rsidTr="00D94AD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6D3EE" w14:textId="77777777" w:rsidR="00E8504B" w:rsidRPr="005659EE" w:rsidRDefault="00E8504B" w:rsidP="009E5974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D0923" w14:textId="0A8DB740" w:rsidR="00E8504B" w:rsidRPr="005659EE" w:rsidRDefault="00E8504B" w:rsidP="009E5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59EE">
              <w:rPr>
                <w:rFonts w:asciiTheme="majorBidi" w:hAnsiTheme="majorBidi" w:cstheme="majorBidi"/>
                <w:sz w:val="28"/>
                <w:cs/>
              </w:rPr>
              <w:t xml:space="preserve">หน่วย: </w:t>
            </w:r>
            <w:r w:rsidR="000C0EB8"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="000C0EB8" w:rsidRPr="000C0EB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E8504B" w:rsidRPr="005659EE" w14:paraId="33B869F4" w14:textId="77777777" w:rsidTr="00D94AD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99C730" w14:textId="77777777" w:rsidR="00E8504B" w:rsidRPr="005659EE" w:rsidRDefault="00E8504B" w:rsidP="009E5974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7B5FA5" w14:textId="3D1C196C" w:rsidR="00E8504B" w:rsidRPr="005659EE" w:rsidRDefault="00E8504B" w:rsidP="009E59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659EE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1034C" w14:textId="31183218" w:rsidR="00E8504B" w:rsidRPr="005659EE" w:rsidRDefault="00E8504B" w:rsidP="009E59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5659EE">
              <w:rPr>
                <w:rFonts w:asciiTheme="majorBidi" w:hAnsiTheme="majorBidi" w:cstheme="majorBidi"/>
                <w:sz w:val="28"/>
              </w:rPr>
              <w:t>2564</w:t>
            </w:r>
          </w:p>
        </w:tc>
      </w:tr>
      <w:tr w:rsidR="00726841" w:rsidRPr="005659EE" w14:paraId="239D631F" w14:textId="77777777" w:rsidTr="00D94AD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4ACF58" w14:textId="77777777" w:rsidR="00726841" w:rsidRPr="005659EE" w:rsidRDefault="00726841" w:rsidP="009E5974">
            <w:pPr>
              <w:spacing w:line="400" w:lineRule="exac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01407A" w14:textId="77777777" w:rsidR="00726841" w:rsidRPr="005659EE" w:rsidRDefault="00726841" w:rsidP="00726841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137C89" w14:textId="5FBA6342" w:rsidR="00726841" w:rsidRPr="005659EE" w:rsidRDefault="00726841" w:rsidP="00726841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ปรับปรุงใหม่)</w:t>
            </w:r>
          </w:p>
        </w:tc>
      </w:tr>
      <w:tr w:rsidR="00E8504B" w:rsidRPr="005659EE" w14:paraId="089598E5" w14:textId="77777777" w:rsidTr="00D94AD4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C58C7C" w14:textId="279FE510" w:rsidR="00E8504B" w:rsidRPr="005659EE" w:rsidRDefault="00E8504B" w:rsidP="00E8504B">
            <w:pPr>
              <w:spacing w:line="40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59EE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AB3887" w14:textId="77777777" w:rsidR="00E8504B" w:rsidRPr="005659EE" w:rsidRDefault="00E8504B" w:rsidP="00E8504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A477D2" w14:textId="77777777" w:rsidR="00E8504B" w:rsidRPr="005659EE" w:rsidRDefault="00E8504B" w:rsidP="00E8504B">
            <w:pPr>
              <w:jc w:val="right"/>
              <w:rPr>
                <w:rFonts w:asciiTheme="majorBidi" w:eastAsia="Calibri" w:hAnsiTheme="majorBidi" w:cstheme="majorBidi"/>
                <w:sz w:val="28"/>
                <w:lang w:bidi="ar-SA"/>
              </w:rPr>
            </w:pPr>
          </w:p>
        </w:tc>
      </w:tr>
      <w:tr w:rsidR="00E8504B" w:rsidRPr="005659EE" w14:paraId="2B7EA251" w14:textId="77777777" w:rsidTr="00D96E97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7485A" w14:textId="3C236689" w:rsidR="00E8504B" w:rsidRPr="005659EE" w:rsidRDefault="00E8504B" w:rsidP="00E8504B">
            <w:pPr>
              <w:spacing w:line="400" w:lineRule="exact"/>
              <w:ind w:left="297"/>
              <w:rPr>
                <w:rFonts w:asciiTheme="majorBidi" w:hAnsiTheme="majorBidi" w:cstheme="majorBidi"/>
                <w:sz w:val="28"/>
                <w:cs/>
              </w:rPr>
            </w:pPr>
            <w:r w:rsidRPr="005659EE">
              <w:rPr>
                <w:rFonts w:asciiTheme="majorBidi" w:hAnsiTheme="majorBidi" w:cstheme="majorBidi"/>
                <w:sz w:val="28"/>
                <w:cs/>
              </w:rPr>
              <w:t>สำหรับปี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FA99F" w14:textId="2D8DC77D" w:rsidR="00E8504B" w:rsidRPr="005659EE" w:rsidRDefault="00A056AF" w:rsidP="00E8504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5,227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5AF53B" w14:textId="7EC51CB2" w:rsidR="00E8504B" w:rsidRPr="005659EE" w:rsidRDefault="00290253" w:rsidP="00290253">
            <w:pPr>
              <w:jc w:val="right"/>
              <w:rPr>
                <w:rFonts w:asciiTheme="majorBidi" w:eastAsia="Calibri" w:hAnsiTheme="majorBidi" w:cstheme="majorBidi"/>
                <w:sz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</w:rPr>
              <w:t>11,008</w:t>
            </w:r>
          </w:p>
        </w:tc>
      </w:tr>
      <w:tr w:rsidR="00E8504B" w:rsidRPr="005659EE" w14:paraId="5E2EBF82" w14:textId="77777777" w:rsidTr="00D96E97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0BCBC" w14:textId="09093C8E" w:rsidR="00E8504B" w:rsidRPr="005659EE" w:rsidRDefault="00E8504B" w:rsidP="00E8504B">
            <w:pPr>
              <w:spacing w:line="40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59EE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ภาษีเงินได้รอตัดบัญชี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5702E" w14:textId="77777777" w:rsidR="00E8504B" w:rsidRPr="005659EE" w:rsidRDefault="00E8504B" w:rsidP="00E8504B">
            <w:pPr>
              <w:jc w:val="right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4D8686" w14:textId="77777777" w:rsidR="00E8504B" w:rsidRPr="005659EE" w:rsidRDefault="00E8504B" w:rsidP="00E8504B">
            <w:pPr>
              <w:jc w:val="right"/>
              <w:rPr>
                <w:rFonts w:asciiTheme="majorBidi" w:eastAsia="Calibri" w:hAnsiTheme="majorBidi" w:cstheme="majorBidi"/>
                <w:sz w:val="28"/>
                <w:lang w:bidi="ar-SA"/>
              </w:rPr>
            </w:pPr>
          </w:p>
        </w:tc>
      </w:tr>
      <w:tr w:rsidR="00E8504B" w:rsidRPr="005659EE" w14:paraId="27E47B9A" w14:textId="77777777" w:rsidTr="00D96E97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75CF98" w14:textId="4264D8E5" w:rsidR="00E8504B" w:rsidRPr="005659EE" w:rsidRDefault="00E8504B" w:rsidP="00E8504B">
            <w:pPr>
              <w:spacing w:line="400" w:lineRule="exact"/>
              <w:rPr>
                <w:rFonts w:asciiTheme="majorBidi" w:hAnsiTheme="majorBidi" w:cstheme="majorBidi"/>
                <w:sz w:val="28"/>
                <w:cs/>
              </w:rPr>
            </w:pPr>
            <w:r w:rsidRPr="005659EE">
              <w:rPr>
                <w:rFonts w:asciiTheme="majorBidi" w:hAnsiTheme="majorBidi" w:cstheme="majorBidi"/>
                <w:sz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A9CD3D" w14:textId="517619A7" w:rsidR="00E8504B" w:rsidRPr="005659EE" w:rsidRDefault="00B263AF" w:rsidP="00DE568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(3,195</w:t>
            </w:r>
            <w:r w:rsidR="00F04A31"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3380E3" w14:textId="181ABE0C" w:rsidR="00E8504B" w:rsidRPr="005659EE" w:rsidRDefault="00726841" w:rsidP="00290253">
            <w:pPr>
              <w:pBdr>
                <w:bottom w:val="single" w:sz="4" w:space="1" w:color="auto"/>
              </w:pBdr>
              <w:jc w:val="right"/>
              <w:rPr>
                <w:rFonts w:asciiTheme="majorBidi" w:eastAsia="Calibri" w:hAnsiTheme="majorBidi" w:cstheme="majorBidi"/>
                <w:sz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</w:rPr>
              <w:t>3,707</w:t>
            </w:r>
          </w:p>
        </w:tc>
      </w:tr>
      <w:tr w:rsidR="00E8504B" w:rsidRPr="005659EE" w14:paraId="741F9FA7" w14:textId="77777777" w:rsidTr="00D96E97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669572" w14:textId="31E1A3B5" w:rsidR="00E8504B" w:rsidRPr="005659EE" w:rsidRDefault="00E8504B" w:rsidP="00E8504B">
            <w:pPr>
              <w:spacing w:line="400" w:lineRule="exact"/>
              <w:ind w:left="297"/>
              <w:rPr>
                <w:rFonts w:asciiTheme="majorBidi" w:hAnsiTheme="majorBidi" w:cstheme="majorBidi"/>
                <w:sz w:val="28"/>
              </w:rPr>
            </w:pPr>
            <w:r w:rsidRPr="005659E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7FE95E" w14:textId="1C2EA71F" w:rsidR="00E8504B" w:rsidRPr="005659EE" w:rsidRDefault="00A056AF" w:rsidP="000F123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2,032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288267" w14:textId="168A6F77" w:rsidR="00E8504B" w:rsidRPr="005659EE" w:rsidRDefault="00726841" w:rsidP="000F123A">
            <w:pPr>
              <w:pBdr>
                <w:bottom w:val="double" w:sz="4" w:space="1" w:color="auto"/>
              </w:pBdr>
              <w:jc w:val="right"/>
              <w:rPr>
                <w:rFonts w:asciiTheme="majorBidi" w:eastAsia="Calibri" w:hAnsiTheme="majorBidi" w:cstheme="majorBidi"/>
                <w:sz w:val="28"/>
                <w:lang w:bidi="ar-SA"/>
              </w:rPr>
            </w:pPr>
            <w:r>
              <w:rPr>
                <w:rFonts w:asciiTheme="majorBidi" w:hAnsiTheme="majorBidi" w:cstheme="majorBidi"/>
                <w:sz w:val="28"/>
              </w:rPr>
              <w:t>14,715</w:t>
            </w:r>
          </w:p>
        </w:tc>
      </w:tr>
      <w:tr w:rsidR="00DE568B" w:rsidRPr="005659EE" w14:paraId="38D0AA3F" w14:textId="77777777" w:rsidTr="00D96E97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189A3" w14:textId="704381D6" w:rsidR="00DE568B" w:rsidRPr="005659EE" w:rsidRDefault="00DE568B" w:rsidP="00DE568B">
            <w:pPr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5659EE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ภาษีเงินได้ที่เกี่ยวข้องกับส่วนประกอบของ</w:t>
            </w:r>
            <w:r w:rsidR="005659EE" w:rsidRPr="005659EE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กำไรขาดทุนเบ็ดเสร็จอื่น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2A2A2E" w14:textId="77777777" w:rsidR="00DE568B" w:rsidRPr="005659EE" w:rsidRDefault="00DE568B" w:rsidP="00E8504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A0E07A" w14:textId="77777777" w:rsidR="00DE568B" w:rsidRPr="005659EE" w:rsidRDefault="00DE568B" w:rsidP="00E8504B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DE568B" w:rsidRPr="005659EE" w14:paraId="4A6A89A3" w14:textId="77777777" w:rsidTr="00D96E97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8A21EE" w14:textId="29A9387E" w:rsidR="00DE568B" w:rsidRPr="005659EE" w:rsidRDefault="00DE568B" w:rsidP="00DE568B">
            <w:pPr>
              <w:spacing w:line="400" w:lineRule="exact"/>
              <w:rPr>
                <w:rFonts w:asciiTheme="majorBidi" w:hAnsiTheme="majorBidi" w:cstheme="majorBidi"/>
                <w:sz w:val="28"/>
                <w:cs/>
                <w:lang w:val="en-GB"/>
              </w:rPr>
            </w:pPr>
            <w:r w:rsidRPr="005659EE">
              <w:rPr>
                <w:rFonts w:asciiTheme="majorBidi" w:hAnsiTheme="majorBidi" w:cstheme="majorBidi"/>
                <w:sz w:val="28"/>
                <w:cs/>
                <w:lang w:val="en-GB"/>
              </w:rPr>
              <w:t>ภาษีเงินได้รอการตัดบัญชีที่เกี่ยวข้องกับกำไรจากการ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447205" w14:textId="77777777" w:rsidR="00DE568B" w:rsidRPr="005659EE" w:rsidRDefault="00DE568B" w:rsidP="00DE568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6D6D308" w14:textId="3614D4C4" w:rsidR="00DE568B" w:rsidRPr="005659EE" w:rsidRDefault="00DE568B" w:rsidP="00290253">
            <w:pPr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726841" w:rsidRPr="005659EE" w14:paraId="51FC4A10" w14:textId="77777777" w:rsidTr="00D96E97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C5FA49" w14:textId="2EE1DD4A" w:rsidR="00726841" w:rsidRPr="00AC0F66" w:rsidRDefault="00726841" w:rsidP="00AC0F66">
            <w:pPr>
              <w:pStyle w:val="ListParagraph"/>
              <w:numPr>
                <w:ilvl w:val="0"/>
                <w:numId w:val="15"/>
              </w:numPr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0F66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1F8474" w14:textId="71C30FFF" w:rsidR="00726841" w:rsidRPr="005659EE" w:rsidRDefault="00B263AF" w:rsidP="00DE568B">
            <w:pP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4,257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</w:tcPr>
          <w:p w14:paraId="3E295059" w14:textId="58333673" w:rsidR="00726841" w:rsidRDefault="00726841" w:rsidP="00290253">
            <w:pPr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(996</w:t>
            </w:r>
            <w:r w:rsidRPr="005659EE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E568B" w:rsidRPr="005659EE" w14:paraId="37206A99" w14:textId="77777777" w:rsidTr="00D96E97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9E80EC" w14:textId="40124B8B" w:rsidR="00DE568B" w:rsidRPr="00AC0F66" w:rsidRDefault="00726841" w:rsidP="00AC0F66">
            <w:pPr>
              <w:pStyle w:val="ListParagraph"/>
              <w:numPr>
                <w:ilvl w:val="0"/>
                <w:numId w:val="15"/>
              </w:numPr>
              <w:spacing w:line="40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0F66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ส่วนเกินทุนจากการตีราคาที่ดิน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C4C92F" w14:textId="07DFE1B0" w:rsidR="00DE568B" w:rsidRPr="005659EE" w:rsidRDefault="00B263AF" w:rsidP="00F24B7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(</w:t>
            </w:r>
            <w:r w:rsidR="00E81CBE">
              <w:rPr>
                <w:rFonts w:asciiTheme="majorBidi" w:hAnsiTheme="majorBidi" w:cstheme="majorBidi"/>
                <w:color w:val="000000"/>
                <w:sz w:val="28"/>
              </w:rPr>
              <w:t>1,217</w:t>
            </w:r>
            <w:r>
              <w:rPr>
                <w:rFonts w:asciiTheme="majorBidi" w:hAnsiTheme="majorBidi" w:cstheme="majorBidi"/>
                <w:color w:val="000000"/>
                <w:sz w:val="28"/>
              </w:rPr>
              <w:t>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</w:tcPr>
          <w:p w14:paraId="4F66D5AF" w14:textId="4A68A712" w:rsidR="00DE568B" w:rsidRPr="005659EE" w:rsidRDefault="00726841" w:rsidP="0029025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5659EE">
              <w:rPr>
                <w:rFonts w:asciiTheme="majorBidi" w:hAnsiTheme="majorBidi" w:cstheme="majorBidi"/>
                <w:sz w:val="28"/>
                <w:cs/>
              </w:rPr>
              <w:t>3</w:t>
            </w:r>
            <w:r w:rsidRPr="005659EE">
              <w:rPr>
                <w:rFonts w:asciiTheme="majorBidi" w:hAnsiTheme="majorBidi" w:cstheme="majorBidi"/>
                <w:sz w:val="28"/>
              </w:rPr>
              <w:t>,</w:t>
            </w:r>
            <w:r>
              <w:rPr>
                <w:rFonts w:asciiTheme="majorBidi" w:hAnsiTheme="majorBidi" w:cstheme="majorBidi"/>
                <w:sz w:val="28"/>
                <w:cs/>
              </w:rPr>
              <w:t>33</w:t>
            </w:r>
            <w:r>
              <w:rPr>
                <w:rFonts w:asciiTheme="majorBidi" w:hAnsiTheme="majorBidi" w:cstheme="majorBidi"/>
                <w:sz w:val="28"/>
              </w:rPr>
              <w:t>6</w:t>
            </w:r>
          </w:p>
        </w:tc>
      </w:tr>
      <w:tr w:rsidR="00726841" w:rsidRPr="005659EE" w14:paraId="36D8EDF9" w14:textId="77777777" w:rsidTr="00D96E97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3F611" w14:textId="70ED0211" w:rsidR="00726841" w:rsidRPr="005659EE" w:rsidRDefault="00726841" w:rsidP="00726841">
            <w:pPr>
              <w:spacing w:line="400" w:lineRule="exact"/>
              <w:ind w:left="297"/>
              <w:rPr>
                <w:rFonts w:asciiTheme="majorBidi" w:hAnsiTheme="majorBidi" w:cstheme="majorBidi"/>
                <w:sz w:val="28"/>
                <w:cs/>
              </w:rPr>
            </w:pPr>
            <w:r w:rsidRPr="005659EE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83B0E8" w14:textId="679B8801" w:rsidR="00726841" w:rsidRPr="005659EE" w:rsidRDefault="00F04A31" w:rsidP="0072684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3,04</w:t>
            </w:r>
            <w:r w:rsidR="00B263AF">
              <w:rPr>
                <w:rFonts w:asciiTheme="majorBidi" w:hAnsiTheme="majorBidi" w:cstheme="majorBidi"/>
                <w:color w:val="000000"/>
                <w:sz w:val="28"/>
              </w:rPr>
              <w:t>0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A26A01A" w14:textId="60B9F20A" w:rsidR="00726841" w:rsidRPr="005659EE" w:rsidRDefault="00726841" w:rsidP="0072684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</w:rPr>
            </w:pPr>
            <w:r w:rsidRPr="005659EE">
              <w:rPr>
                <w:rFonts w:asciiTheme="majorBidi" w:hAnsiTheme="majorBidi" w:cstheme="majorBidi"/>
                <w:sz w:val="28"/>
                <w:cs/>
              </w:rPr>
              <w:t>2</w:t>
            </w:r>
            <w:r w:rsidRPr="005659EE">
              <w:rPr>
                <w:rFonts w:asciiTheme="majorBidi" w:hAnsiTheme="majorBidi" w:cstheme="majorBidi"/>
                <w:sz w:val="28"/>
              </w:rPr>
              <w:t>,340</w:t>
            </w:r>
          </w:p>
        </w:tc>
      </w:tr>
    </w:tbl>
    <w:p w14:paraId="727D1023" w14:textId="77777777" w:rsidR="007C7502" w:rsidRDefault="007C7502" w:rsidP="00FE08F9">
      <w:pPr>
        <w:spacing w:before="360"/>
        <w:ind w:left="576"/>
        <w:jc w:val="thaiDistribute"/>
        <w:rPr>
          <w:rFonts w:asciiTheme="majorBidi" w:hAnsiTheme="majorBidi" w:cstheme="majorBidi"/>
          <w:sz w:val="28"/>
          <w:cs/>
        </w:rPr>
      </w:pPr>
    </w:p>
    <w:p w14:paraId="4E84C503" w14:textId="77777777" w:rsidR="007C7502" w:rsidRDefault="007C750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cs/>
        </w:rPr>
      </w:pPr>
      <w:r>
        <w:rPr>
          <w:rFonts w:asciiTheme="majorBidi" w:hAnsiTheme="majorBidi" w:cstheme="majorBidi"/>
          <w:sz w:val="28"/>
          <w:cs/>
        </w:rPr>
        <w:br w:type="page"/>
      </w:r>
    </w:p>
    <w:p w14:paraId="3609AA70" w14:textId="42E10B8C" w:rsidR="00E8504B" w:rsidRPr="00E8504B" w:rsidRDefault="00E8504B" w:rsidP="00FE08F9">
      <w:pPr>
        <w:spacing w:before="360"/>
        <w:ind w:left="576"/>
        <w:jc w:val="thaiDistribute"/>
        <w:rPr>
          <w:rFonts w:asciiTheme="majorBidi" w:hAnsiTheme="majorBidi" w:cstheme="majorBidi"/>
          <w:sz w:val="28"/>
          <w:cs/>
        </w:rPr>
      </w:pPr>
      <w:r w:rsidRPr="00E8504B">
        <w:rPr>
          <w:rFonts w:asciiTheme="majorBidi" w:hAnsiTheme="majorBidi" w:cstheme="majorBidi"/>
          <w:sz w:val="28"/>
          <w:cs/>
        </w:rPr>
        <w:lastRenderedPageBreak/>
        <w:t>การกระทบยอดเพื่อหาอัตราภาษีที่แท้จริง</w:t>
      </w:r>
      <w:r w:rsidRPr="00E8504B">
        <w:rPr>
          <w:rFonts w:asciiTheme="majorBidi" w:hAnsiTheme="majorBidi" w:cstheme="majorBidi" w:hint="cs"/>
          <w:sz w:val="28"/>
          <w:cs/>
        </w:rPr>
        <w:t xml:space="preserve">สำหรับปีสิ้นสุดวันที่ </w:t>
      </w:r>
      <w:r w:rsidRPr="00E8504B">
        <w:rPr>
          <w:rFonts w:asciiTheme="majorBidi" w:hAnsiTheme="majorBidi" w:cstheme="majorBidi"/>
          <w:sz w:val="28"/>
        </w:rPr>
        <w:t xml:space="preserve">31 </w:t>
      </w:r>
      <w:r w:rsidRPr="00E8504B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E8504B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5</w:t>
      </w:r>
      <w:r w:rsidRPr="00E8504B">
        <w:rPr>
          <w:rFonts w:asciiTheme="majorBidi" w:hAnsiTheme="majorBidi" w:cstheme="majorBidi"/>
          <w:sz w:val="28"/>
        </w:rPr>
        <w:t xml:space="preserve"> </w:t>
      </w:r>
      <w:r w:rsidRPr="00E8504B">
        <w:rPr>
          <w:rFonts w:asciiTheme="majorBidi" w:hAnsiTheme="majorBidi" w:cstheme="majorBidi" w:hint="cs"/>
          <w:sz w:val="28"/>
          <w:cs/>
        </w:rPr>
        <w:t xml:space="preserve">และ </w:t>
      </w:r>
      <w:r w:rsidRPr="00E8504B">
        <w:rPr>
          <w:rFonts w:asciiTheme="majorBidi" w:hAnsiTheme="majorBidi" w:cstheme="majorBidi"/>
          <w:sz w:val="28"/>
        </w:rPr>
        <w:t>256</w:t>
      </w:r>
      <w:r>
        <w:rPr>
          <w:rFonts w:asciiTheme="majorBidi" w:hAnsiTheme="majorBidi" w:cstheme="majorBidi"/>
          <w:sz w:val="28"/>
        </w:rPr>
        <w:t>4</w:t>
      </w:r>
      <w:r w:rsidRPr="00E8504B">
        <w:rPr>
          <w:rFonts w:asciiTheme="majorBidi" w:hAnsiTheme="majorBidi" w:cstheme="majorBidi"/>
          <w:sz w:val="28"/>
        </w:rPr>
        <w:t xml:space="preserve"> </w:t>
      </w:r>
      <w:r w:rsidRPr="00E8504B">
        <w:rPr>
          <w:rFonts w:asciiTheme="majorBidi" w:hAnsiTheme="majorBidi" w:cstheme="majorBidi" w:hint="cs"/>
          <w:sz w:val="28"/>
          <w:cs/>
        </w:rPr>
        <w:t>มีดังนี้</w:t>
      </w:r>
    </w:p>
    <w:tbl>
      <w:tblPr>
        <w:tblW w:w="86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152"/>
        <w:gridCol w:w="1440"/>
        <w:gridCol w:w="1152"/>
        <w:gridCol w:w="1440"/>
      </w:tblGrid>
      <w:tr w:rsidR="00E8504B" w:rsidRPr="00B95E60" w14:paraId="5429896E" w14:textId="77777777" w:rsidTr="00C37DD4">
        <w:trPr>
          <w:trHeight w:val="403"/>
        </w:trPr>
        <w:tc>
          <w:tcPr>
            <w:tcW w:w="3456" w:type="dxa"/>
          </w:tcPr>
          <w:p w14:paraId="0F49AA3D" w14:textId="77777777" w:rsidR="00E8504B" w:rsidRPr="00CE1A0A" w:rsidRDefault="00E8504B" w:rsidP="009E5974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1814B1EA" w14:textId="106A2051" w:rsidR="00E8504B" w:rsidRPr="00CE1A0A" w:rsidRDefault="00E8504B" w:rsidP="009E5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CFA29FC" w14:textId="3F6AF369" w:rsidR="00E8504B" w:rsidRPr="00B95E60" w:rsidRDefault="00E8504B" w:rsidP="009E5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2564</w:t>
            </w:r>
          </w:p>
        </w:tc>
      </w:tr>
      <w:tr w:rsidR="00E8504B" w:rsidRPr="00B95E60" w14:paraId="70C05A9A" w14:textId="77777777" w:rsidTr="00C37DD4">
        <w:tc>
          <w:tcPr>
            <w:tcW w:w="3456" w:type="dxa"/>
          </w:tcPr>
          <w:p w14:paraId="588A158E" w14:textId="77777777" w:rsidR="00E8504B" w:rsidRPr="00103271" w:rsidRDefault="00E8504B" w:rsidP="009E5974">
            <w:pPr>
              <w:spacing w:line="360" w:lineRule="exact"/>
              <w:ind w:right="5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4469C533" w14:textId="77777777" w:rsidR="00E8504B" w:rsidRDefault="00E8504B" w:rsidP="009E597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1A0A">
              <w:rPr>
                <w:rFonts w:ascii="Angsana New" w:hAnsi="Angsana New"/>
                <w:color w:val="000000"/>
                <w:sz w:val="28"/>
                <w:cs/>
              </w:rPr>
              <w:t>อัตราภาษี</w:t>
            </w:r>
          </w:p>
          <w:p w14:paraId="28BEFC7C" w14:textId="77777777" w:rsidR="00E8504B" w:rsidRPr="008D582C" w:rsidRDefault="00E8504B" w:rsidP="009E5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="Angsana New" w:hAnsi="Angsana New"/>
                <w:color w:val="000000"/>
                <w:sz w:val="28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41E8FB69" w14:textId="3169DB97" w:rsidR="00E8504B" w:rsidRPr="00B95E60" w:rsidRDefault="00E8504B" w:rsidP="009E5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(</w:t>
            </w:r>
            <w:r w:rsidR="000C0EB8"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="000C0EB8" w:rsidRPr="000C0EB8">
              <w:rPr>
                <w:rFonts w:ascii="Angsana New" w:hAnsi="Angsana New"/>
                <w:sz w:val="28"/>
                <w:cs/>
              </w:rPr>
              <w:t>บาท</w:t>
            </w:r>
            <w:r w:rsidRPr="00CE1A0A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2201C73C" w14:textId="77777777" w:rsidR="00E8504B" w:rsidRDefault="00E8504B" w:rsidP="009E597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CE1A0A">
              <w:rPr>
                <w:rFonts w:ascii="Angsana New" w:hAnsi="Angsana New"/>
                <w:color w:val="000000"/>
                <w:sz w:val="28"/>
                <w:cs/>
              </w:rPr>
              <w:t>อัตราภาษี</w:t>
            </w:r>
          </w:p>
          <w:p w14:paraId="39450557" w14:textId="77777777" w:rsidR="00E8504B" w:rsidRPr="00B95E60" w:rsidRDefault="00E8504B" w:rsidP="009E5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E1A0A">
              <w:rPr>
                <w:rFonts w:ascii="Angsana New" w:hAnsi="Angsana New"/>
                <w:color w:val="000000"/>
                <w:sz w:val="28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27EAAB74" w14:textId="1337C03C" w:rsidR="00E8504B" w:rsidRPr="00B95E60" w:rsidRDefault="00E8504B" w:rsidP="009E5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(</w:t>
            </w:r>
            <w:r w:rsidR="000C0EB8"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="000C0EB8" w:rsidRPr="000C0EB8">
              <w:rPr>
                <w:rFonts w:ascii="Angsana New" w:hAnsi="Angsana New"/>
                <w:sz w:val="28"/>
                <w:cs/>
              </w:rPr>
              <w:t>บาท</w:t>
            </w:r>
            <w:r w:rsidRPr="00CE1A0A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E8504B" w:rsidRPr="00B95E60" w14:paraId="61E11689" w14:textId="77777777" w:rsidTr="00A056AF">
        <w:tc>
          <w:tcPr>
            <w:tcW w:w="3456" w:type="dxa"/>
          </w:tcPr>
          <w:p w14:paraId="1E60C181" w14:textId="77777777" w:rsidR="00E8504B" w:rsidRPr="00103271" w:rsidRDefault="00E8504B" w:rsidP="009E5974">
            <w:pPr>
              <w:spacing w:line="360" w:lineRule="exact"/>
              <w:ind w:right="5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00EC3993" w14:textId="77777777" w:rsidR="00E8504B" w:rsidRPr="00CE1A0A" w:rsidRDefault="00E8504B" w:rsidP="009E597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69695D" w14:textId="77777777" w:rsidR="00E8504B" w:rsidRPr="00CE1A0A" w:rsidRDefault="00E8504B" w:rsidP="009E5974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43FBC7AA" w14:textId="77777777" w:rsidR="00E8504B" w:rsidRPr="00CE1A0A" w:rsidRDefault="00E8504B" w:rsidP="009E597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2D27908C" w14:textId="77777777" w:rsidR="00E8504B" w:rsidRPr="00CE1A0A" w:rsidRDefault="00E8504B" w:rsidP="009E5974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 w:hint="cs"/>
                <w:sz w:val="28"/>
                <w:cs/>
              </w:rPr>
              <w:t>ปรับปรุงใหม่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E8504B" w:rsidRPr="00B95E60" w14:paraId="7F4E309B" w14:textId="77777777" w:rsidTr="00A056AF">
        <w:tc>
          <w:tcPr>
            <w:tcW w:w="3456" w:type="dxa"/>
            <w:vAlign w:val="center"/>
          </w:tcPr>
          <w:p w14:paraId="132A7125" w14:textId="77777777" w:rsidR="00E8504B" w:rsidRPr="00CE1A0A" w:rsidRDefault="00E8504B" w:rsidP="009E5974">
            <w:pPr>
              <w:spacing w:line="360" w:lineRule="exact"/>
              <w:ind w:right="57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435714" w14:textId="77777777" w:rsidR="00E8504B" w:rsidRPr="003152DC" w:rsidRDefault="00E8504B" w:rsidP="009E597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87094C6" w14:textId="5D23ECD5" w:rsidR="00E8504B" w:rsidRPr="003152DC" w:rsidRDefault="00DB2CC6" w:rsidP="009E5974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15,314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084917" w14:textId="77777777" w:rsidR="00E8504B" w:rsidRPr="00966F73" w:rsidRDefault="00E8504B" w:rsidP="00966F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E8FD67" w14:textId="67BB70FC" w:rsidR="00E8504B" w:rsidRPr="00D96E97" w:rsidRDefault="00D96E97" w:rsidP="00966F73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  <w:lang w:val="en-GB"/>
              </w:rPr>
              <w:t>32,944</w:t>
            </w:r>
          </w:p>
        </w:tc>
      </w:tr>
      <w:tr w:rsidR="00E8504B" w:rsidRPr="00B95E60" w14:paraId="47195D7F" w14:textId="77777777" w:rsidTr="00A056AF">
        <w:tc>
          <w:tcPr>
            <w:tcW w:w="3456" w:type="dxa"/>
            <w:vAlign w:val="center"/>
          </w:tcPr>
          <w:p w14:paraId="75ABA27E" w14:textId="77777777" w:rsidR="00E8504B" w:rsidRPr="00CE1A0A" w:rsidRDefault="00E8504B" w:rsidP="009E5974">
            <w:pPr>
              <w:spacing w:line="360" w:lineRule="exact"/>
              <w:ind w:right="57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85A319" w14:textId="77777777" w:rsidR="00E8504B" w:rsidRPr="003152DC" w:rsidRDefault="00E8504B" w:rsidP="009E597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20</w:t>
            </w:r>
            <w:r w:rsidRPr="00CE1A0A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CEE281" w14:textId="46418065" w:rsidR="00E8504B" w:rsidRPr="003152DC" w:rsidRDefault="00DB2CC6" w:rsidP="009E597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3,063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D44256" w14:textId="77777777" w:rsidR="00E8504B" w:rsidRPr="00966F73" w:rsidRDefault="00E8504B" w:rsidP="00966F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966F73">
              <w:rPr>
                <w:rFonts w:ascii="Angsana New" w:hAnsi="Angsana New"/>
                <w:color w:val="000000"/>
                <w:sz w:val="28"/>
              </w:rPr>
              <w:t>20</w:t>
            </w:r>
            <w:r w:rsidRPr="00966F73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 w:rsidRPr="00966F73">
              <w:rPr>
                <w:rFonts w:ascii="Angsana New" w:hAnsi="Angsana New"/>
                <w:color w:val="000000"/>
                <w:sz w:val="28"/>
              </w:rPr>
              <w:t>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019E0E" w14:textId="299E6AD0" w:rsidR="00E8504B" w:rsidRPr="00D96E97" w:rsidRDefault="00D96E97" w:rsidP="00966F73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6,589</w:t>
            </w:r>
          </w:p>
        </w:tc>
      </w:tr>
      <w:tr w:rsidR="00E8504B" w:rsidRPr="00B95E60" w14:paraId="18A010D1" w14:textId="77777777" w:rsidTr="00A056AF">
        <w:tc>
          <w:tcPr>
            <w:tcW w:w="3456" w:type="dxa"/>
            <w:vAlign w:val="center"/>
          </w:tcPr>
          <w:p w14:paraId="3324A5E2" w14:textId="0A450DA2" w:rsidR="00E8504B" w:rsidRPr="00CE1A0A" w:rsidRDefault="00E9653D" w:rsidP="009E5974">
            <w:pPr>
              <w:spacing w:line="360" w:lineRule="exact"/>
              <w:ind w:right="57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รายได้ที่ได้รับการยกเว้นและ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FC934A" w14:textId="77777777" w:rsidR="00E8504B" w:rsidRDefault="00E8504B" w:rsidP="009E597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AB3C99" w14:textId="66330CDF" w:rsidR="00E8504B" w:rsidRPr="00A86DC8" w:rsidRDefault="00E8504B" w:rsidP="00124E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F4094B2" w14:textId="77777777" w:rsidR="00E8504B" w:rsidRPr="00966F73" w:rsidRDefault="00E8504B" w:rsidP="00966F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9545B6" w14:textId="084550A2" w:rsidR="00E8504B" w:rsidRPr="00D96E97" w:rsidRDefault="00E8504B" w:rsidP="00D96E9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9653D" w:rsidRPr="00B95E60" w14:paraId="7DCC26F6" w14:textId="77777777" w:rsidTr="00644467">
        <w:trPr>
          <w:trHeight w:val="374"/>
        </w:trPr>
        <w:tc>
          <w:tcPr>
            <w:tcW w:w="3456" w:type="dxa"/>
            <w:vAlign w:val="center"/>
          </w:tcPr>
          <w:p w14:paraId="7EA7CFBA" w14:textId="189CB623" w:rsidR="00E9653D" w:rsidRDefault="00E9653D" w:rsidP="00644467">
            <w:pPr>
              <w:spacing w:line="400" w:lineRule="exact"/>
              <w:ind w:left="297"/>
              <w:rPr>
                <w:rFonts w:ascii="Angsana New" w:hAnsi="Angsana New"/>
                <w:sz w:val="28"/>
                <w:cs/>
              </w:rPr>
            </w:pPr>
            <w:r w:rsidRPr="00644467">
              <w:rPr>
                <w:rFonts w:asciiTheme="majorBidi" w:hAnsiTheme="majorBidi" w:cstheme="majorBidi" w:hint="cs"/>
                <w:sz w:val="28"/>
                <w:cs/>
              </w:rPr>
              <w:t>ค่าใช้จ่าย</w:t>
            </w:r>
            <w:r>
              <w:rPr>
                <w:rFonts w:ascii="Angsana New" w:hAnsi="Angsana New" w:hint="cs"/>
                <w:sz w:val="28"/>
                <w:cs/>
              </w:rPr>
              <w:t>ที่มีสิทธิหักได้เพิ่มขึ้น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D90344" w14:textId="77777777" w:rsidR="00E9653D" w:rsidRDefault="00E9653D" w:rsidP="009E597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5F025F" w14:textId="77777777" w:rsidR="00E9653D" w:rsidRDefault="00E9653D" w:rsidP="00124E1A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EAD8F8" w14:textId="77777777" w:rsidR="00E9653D" w:rsidRPr="00966F73" w:rsidRDefault="00E9653D" w:rsidP="00966F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926F7F" w14:textId="77777777" w:rsidR="00E9653D" w:rsidRDefault="00E9653D" w:rsidP="00D96E9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E9653D" w:rsidRPr="00B95E60" w14:paraId="060A1406" w14:textId="77777777" w:rsidTr="00644467">
        <w:trPr>
          <w:trHeight w:val="374"/>
        </w:trPr>
        <w:tc>
          <w:tcPr>
            <w:tcW w:w="3456" w:type="dxa"/>
            <w:vAlign w:val="center"/>
          </w:tcPr>
          <w:p w14:paraId="2007F2C5" w14:textId="4F0423D2" w:rsidR="00E9653D" w:rsidRPr="00E9653D" w:rsidRDefault="00FB04E8" w:rsidP="00644467">
            <w:pPr>
              <w:spacing w:line="400" w:lineRule="exact"/>
              <w:ind w:left="297"/>
              <w:rPr>
                <w:rFonts w:ascii="Angsana New" w:hAnsi="Angsana New"/>
                <w:sz w:val="28"/>
                <w:cs/>
              </w:rPr>
            </w:pPr>
            <w:r w:rsidRPr="00644467">
              <w:rPr>
                <w:rFonts w:asciiTheme="majorBidi" w:hAnsiTheme="majorBidi" w:cstheme="majorBidi" w:hint="cs"/>
                <w:sz w:val="28"/>
                <w:cs/>
              </w:rPr>
              <w:t>จาก</w:t>
            </w:r>
            <w:r>
              <w:rPr>
                <w:rFonts w:ascii="Angsana New" w:hAnsi="Angsana New" w:hint="cs"/>
                <w:sz w:val="28"/>
                <w:cs/>
              </w:rPr>
              <w:t>รายจ่าย</w:t>
            </w:r>
            <w:r w:rsidR="00E9653D">
              <w:rPr>
                <w:rFonts w:ascii="Angsana New" w:hAnsi="Angsana New" w:hint="cs"/>
                <w:sz w:val="28"/>
                <w:cs/>
              </w:rPr>
              <w:t>ที่จ่ายจริง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F93506" w14:textId="77777777" w:rsidR="00E9653D" w:rsidRDefault="00E9653D" w:rsidP="009E597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740FA1" w14:textId="793EBD56" w:rsidR="00E9653D" w:rsidRDefault="00FB04E8" w:rsidP="00124E1A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(5,142)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88756B" w14:textId="77777777" w:rsidR="00E9653D" w:rsidRPr="00966F73" w:rsidRDefault="00E9653D" w:rsidP="00966F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0D7339" w14:textId="4F8DA6D0" w:rsidR="00E9653D" w:rsidRDefault="00FB04E8" w:rsidP="00D96E9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(388</w:t>
            </w:r>
            <w:r w:rsidRPr="00D96E97">
              <w:rPr>
                <w:rFonts w:ascii="Angsana New" w:hAnsi="Angsana New"/>
                <w:sz w:val="28"/>
              </w:rPr>
              <w:t>)</w:t>
            </w:r>
          </w:p>
        </w:tc>
      </w:tr>
      <w:tr w:rsidR="00E8504B" w:rsidRPr="00B95E60" w14:paraId="130847CE" w14:textId="77777777" w:rsidTr="00644467">
        <w:trPr>
          <w:trHeight w:val="374"/>
        </w:trPr>
        <w:tc>
          <w:tcPr>
            <w:tcW w:w="3456" w:type="dxa"/>
            <w:vAlign w:val="center"/>
          </w:tcPr>
          <w:p w14:paraId="4FB1D028" w14:textId="77777777" w:rsidR="00E8504B" w:rsidRPr="00CE1A0A" w:rsidRDefault="00E8504B" w:rsidP="009E5974">
            <w:pPr>
              <w:spacing w:line="360" w:lineRule="exact"/>
              <w:ind w:right="57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ค่าใช้จ่ายต้องห้ามทางภาษี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8B6B24" w14:textId="77777777" w:rsidR="00E8504B" w:rsidRPr="00F42F4F" w:rsidRDefault="00E8504B" w:rsidP="009E5974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69A3166" w14:textId="799F38F9" w:rsidR="00E8504B" w:rsidRPr="00F42F4F" w:rsidRDefault="00124E1A" w:rsidP="009E5974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65F07F" w14:textId="77777777" w:rsidR="00E8504B" w:rsidRPr="00966F73" w:rsidRDefault="00E8504B" w:rsidP="00966F73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5C7F4D3" w14:textId="54D5C58E" w:rsidR="00E8504B" w:rsidRPr="00D96E97" w:rsidRDefault="00D96E97" w:rsidP="00966F73">
            <w:pPr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8,514</w:t>
            </w:r>
          </w:p>
        </w:tc>
      </w:tr>
      <w:tr w:rsidR="00E8504B" w:rsidRPr="00F7467D" w14:paraId="4F82E323" w14:textId="77777777" w:rsidTr="00A056AF">
        <w:tc>
          <w:tcPr>
            <w:tcW w:w="3456" w:type="dxa"/>
            <w:vAlign w:val="center"/>
          </w:tcPr>
          <w:p w14:paraId="29BBF988" w14:textId="77777777" w:rsidR="00E8504B" w:rsidRPr="00CE1A0A" w:rsidRDefault="00E8504B" w:rsidP="009E5974">
            <w:pPr>
              <w:spacing w:line="360" w:lineRule="exact"/>
              <w:ind w:right="57"/>
              <w:rPr>
                <w:rFonts w:ascii="Angsana New" w:hAnsi="Angsana New"/>
                <w:sz w:val="28"/>
                <w:cs/>
              </w:rPr>
            </w:pPr>
            <w:r w:rsidRPr="00CE1A0A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6095A6" w14:textId="6152AE3A" w:rsidR="00E8504B" w:rsidRPr="00F42F4F" w:rsidRDefault="00A056AF" w:rsidP="009E5974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13.27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9C078" w14:textId="65938E46" w:rsidR="00E8504B" w:rsidRPr="00F42F4F" w:rsidRDefault="00A056AF" w:rsidP="009E5974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2,032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399A28" w14:textId="4CC67CCF" w:rsidR="00E8504B" w:rsidRPr="00966F73" w:rsidRDefault="00D96E97" w:rsidP="00966F7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44.67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DBACD9" w14:textId="37911F5E" w:rsidR="00E8504B" w:rsidRPr="00966F73" w:rsidRDefault="00D96E97" w:rsidP="00966F73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14,715</w:t>
            </w:r>
          </w:p>
        </w:tc>
      </w:tr>
    </w:tbl>
    <w:p w14:paraId="689EDAB0" w14:textId="755CB522" w:rsidR="00FC360C" w:rsidRPr="005642E7" w:rsidRDefault="00FC360C" w:rsidP="002D66CA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before="36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E1A0A">
        <w:rPr>
          <w:rFonts w:ascii="Angsana New" w:hAnsi="Angsana New"/>
          <w:b/>
          <w:bCs/>
          <w:sz w:val="28"/>
          <w:szCs w:val="28"/>
          <w:cs/>
        </w:rPr>
        <w:t>สำรอง</w:t>
      </w:r>
      <w:r w:rsidR="003F6474">
        <w:rPr>
          <w:rFonts w:ascii="Angsana New" w:hAnsi="Angsana New" w:hint="cs"/>
          <w:b/>
          <w:bCs/>
          <w:sz w:val="28"/>
          <w:szCs w:val="28"/>
          <w:cs/>
        </w:rPr>
        <w:t>ตามกฎหมาย</w:t>
      </w:r>
    </w:p>
    <w:p w14:paraId="457DAA0B" w14:textId="77777777" w:rsidR="008960A3" w:rsidRPr="00CE1A0A" w:rsidRDefault="00F772E0" w:rsidP="00107F74">
      <w:pPr>
        <w:tabs>
          <w:tab w:val="num" w:pos="966"/>
        </w:tabs>
        <w:spacing w:before="100"/>
        <w:ind w:left="562"/>
        <w:jc w:val="thaiDistribute"/>
        <w:rPr>
          <w:rFonts w:ascii="Angsana New" w:hAnsi="Angsana New"/>
          <w:sz w:val="28"/>
          <w:cs/>
        </w:rPr>
      </w:pPr>
      <w:r w:rsidRPr="00CE1A0A">
        <w:rPr>
          <w:rFonts w:ascii="Angsana New" w:hAnsi="Angsana New"/>
          <w:sz w:val="28"/>
          <w:cs/>
        </w:rPr>
        <w:t>ตามบทบัญญัติแห่</w:t>
      </w:r>
      <w:r w:rsidR="00B07A29" w:rsidRPr="00CE1A0A">
        <w:rPr>
          <w:rFonts w:ascii="Angsana New" w:hAnsi="Angsana New"/>
          <w:sz w:val="28"/>
          <w:cs/>
        </w:rPr>
        <w:t xml:space="preserve">งพระราชบัญญัติบริษัทมหาชนจำกัด พ.ศ. </w:t>
      </w:r>
      <w:r w:rsidR="00731DE2">
        <w:rPr>
          <w:rFonts w:ascii="Angsana New" w:hAnsi="Angsana New"/>
          <w:sz w:val="28"/>
        </w:rPr>
        <w:t>2535</w:t>
      </w:r>
      <w:r w:rsidR="00B07A29" w:rsidRPr="00CE1A0A">
        <w:rPr>
          <w:rFonts w:ascii="Angsana New" w:hAnsi="Angsana New"/>
          <w:sz w:val="28"/>
          <w:cs/>
        </w:rPr>
        <w:t xml:space="preserve"> มาตรา </w:t>
      </w:r>
      <w:r w:rsidR="00731DE2">
        <w:rPr>
          <w:rFonts w:ascii="Angsana New" w:hAnsi="Angsana New"/>
          <w:sz w:val="28"/>
        </w:rPr>
        <w:t>116</w:t>
      </w:r>
      <w:r w:rsidR="00B07A29" w:rsidRPr="00CE1A0A">
        <w:rPr>
          <w:rFonts w:ascii="Angsana New" w:hAnsi="Angsana New"/>
          <w:sz w:val="28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="00731DE2">
        <w:rPr>
          <w:rFonts w:ascii="Angsana New" w:hAnsi="Angsana New"/>
          <w:sz w:val="28"/>
        </w:rPr>
        <w:t>5</w:t>
      </w:r>
      <w:r w:rsidR="00B07A29" w:rsidRPr="00CE1A0A">
        <w:rPr>
          <w:rFonts w:ascii="Angsana New" w:hAnsi="Angsana New"/>
          <w:sz w:val="28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731DE2">
        <w:rPr>
          <w:rFonts w:ascii="Angsana New" w:hAnsi="Angsana New"/>
          <w:sz w:val="28"/>
        </w:rPr>
        <w:t>10</w:t>
      </w:r>
      <w:r w:rsidR="00B07A29" w:rsidRPr="00CE1A0A">
        <w:rPr>
          <w:rFonts w:ascii="Angsana New" w:hAnsi="Angsana New"/>
          <w:sz w:val="28"/>
          <w:cs/>
        </w:rPr>
        <w:t xml:space="preserve"> ของทุนจดทะเบียน เงินสำรองนี้จะนำไปจ่ายเป็นเงินปันผลไม่ได้</w:t>
      </w:r>
    </w:p>
    <w:p w14:paraId="491D4A03" w14:textId="5625A8AE" w:rsidR="00261BB4" w:rsidRDefault="00AF4943" w:rsidP="00355D44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before="36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AF4943">
        <w:rPr>
          <w:rFonts w:ascii="Angsana New" w:hAnsi="Angsana New" w:hint="cs"/>
          <w:b/>
          <w:bCs/>
          <w:sz w:val="28"/>
          <w:szCs w:val="28"/>
          <w:cs/>
        </w:rPr>
        <w:t>ส่วนงานดำเนินงาน</w:t>
      </w:r>
    </w:p>
    <w:p w14:paraId="72425707" w14:textId="77777777" w:rsidR="00AF4943" w:rsidRPr="00AF4943" w:rsidRDefault="00AF4943" w:rsidP="00AF4943">
      <w:pPr>
        <w:tabs>
          <w:tab w:val="num" w:pos="966"/>
        </w:tabs>
        <w:spacing w:before="100"/>
        <w:ind w:left="562"/>
        <w:jc w:val="thaiDistribute"/>
        <w:rPr>
          <w:rFonts w:ascii="Angsana New" w:hAnsi="Angsana New"/>
          <w:sz w:val="28"/>
        </w:rPr>
      </w:pPr>
      <w:r w:rsidRPr="00AF4943">
        <w:rPr>
          <w:rFonts w:ascii="Angsana New" w:hAnsi="Angsana New"/>
          <w:sz w:val="28"/>
          <w:cs/>
        </w:rPr>
        <w:t>ผู้บริหารเห็นว่าบริษัทดำเนินกิจการในส่วนงานเดียว</w:t>
      </w:r>
      <w:r w:rsidRPr="00AF4943">
        <w:rPr>
          <w:rFonts w:ascii="Angsana New" w:hAnsi="Angsana New"/>
          <w:sz w:val="28"/>
        </w:rPr>
        <w:t xml:space="preserve"> </w:t>
      </w:r>
      <w:r w:rsidRPr="00AF4943">
        <w:rPr>
          <w:rFonts w:ascii="Angsana New" w:hAnsi="Angsana New"/>
          <w:sz w:val="28"/>
          <w:cs/>
        </w:rPr>
        <w:t>คือ</w:t>
      </w:r>
      <w:r w:rsidRPr="00AF4943">
        <w:rPr>
          <w:rFonts w:ascii="Angsana New" w:hAnsi="Angsana New"/>
          <w:sz w:val="28"/>
        </w:rPr>
        <w:t xml:space="preserve"> </w:t>
      </w:r>
      <w:r w:rsidRPr="00AF4943">
        <w:rPr>
          <w:rFonts w:ascii="Angsana New" w:hAnsi="Angsana New" w:hint="cs"/>
          <w:sz w:val="28"/>
          <w:cs/>
        </w:rPr>
        <w:t>ธุรกิจอุตสาหกรรมผลิตและจำหน่ายอาหารกระป๋องสำเร็จรูป ดังนั้น รายได้ กำไรและสินทรัพย์ทั้งหมดที่แสดงในงบการเงินจึงเกี่ยวกับส่วนงานธุรกิจตามที่กล่าวไว้</w:t>
      </w:r>
    </w:p>
    <w:p w14:paraId="76118F64" w14:textId="2726C2A3" w:rsidR="00AF4943" w:rsidRPr="00D27F12" w:rsidRDefault="00AF4943" w:rsidP="00AF4943">
      <w:pPr>
        <w:tabs>
          <w:tab w:val="num" w:pos="966"/>
        </w:tabs>
        <w:spacing w:before="100"/>
        <w:ind w:left="562"/>
        <w:jc w:val="thaiDistribute"/>
        <w:rPr>
          <w:rFonts w:ascii="Angsana New" w:hAnsi="Angsana New"/>
          <w:i/>
          <w:iCs/>
          <w:sz w:val="28"/>
          <w:cs/>
        </w:rPr>
      </w:pPr>
      <w:r w:rsidRPr="00D27F12">
        <w:rPr>
          <w:rFonts w:ascii="Angsana New" w:hAnsi="Angsana New" w:hint="cs"/>
          <w:i/>
          <w:iCs/>
          <w:sz w:val="28"/>
          <w:cs/>
        </w:rPr>
        <w:t>ข้อมูลทางการเงินจำแนกตามส่วน</w:t>
      </w:r>
      <w:r w:rsidR="00D27F12" w:rsidRPr="00D27F12">
        <w:rPr>
          <w:rFonts w:ascii="Angsana New" w:hAnsi="Angsana New" w:hint="cs"/>
          <w:i/>
          <w:iCs/>
          <w:sz w:val="28"/>
          <w:cs/>
        </w:rPr>
        <w:t>งานภูมิศาสตร์</w:t>
      </w:r>
    </w:p>
    <w:p w14:paraId="1AB6E63E" w14:textId="39211DFA" w:rsidR="00AF4943" w:rsidRPr="00AF4943" w:rsidRDefault="00AF4943" w:rsidP="00AF4943">
      <w:pPr>
        <w:tabs>
          <w:tab w:val="num" w:pos="966"/>
        </w:tabs>
        <w:spacing w:before="100"/>
        <w:ind w:left="562"/>
        <w:jc w:val="thaiDistribute"/>
        <w:rPr>
          <w:rFonts w:ascii="Angsana New" w:hAnsi="Angsana New"/>
          <w:sz w:val="28"/>
        </w:rPr>
      </w:pPr>
      <w:r w:rsidRPr="00AF4943">
        <w:rPr>
          <w:rFonts w:ascii="Angsana New" w:hAnsi="Angsana New" w:hint="cs"/>
          <w:sz w:val="28"/>
          <w:cs/>
        </w:rPr>
        <w:t>ข้อมูลทางการเงินจำแนกตามส่วนงานภูมิศาสตร์แยกตามที่ตั้งทางภูมิศาสตร์ของลูกค้าของบริษัทสำหรับ</w:t>
      </w:r>
      <w:r w:rsidR="00615896">
        <w:rPr>
          <w:rFonts w:ascii="Angsana New" w:hAnsi="Angsana New" w:hint="cs"/>
          <w:sz w:val="28"/>
          <w:cs/>
        </w:rPr>
        <w:t>ปี</w:t>
      </w:r>
      <w:r w:rsidRPr="00AF4943">
        <w:rPr>
          <w:rFonts w:ascii="Angsana New" w:hAnsi="Angsana New" w:hint="cs"/>
          <w:sz w:val="28"/>
          <w:cs/>
        </w:rPr>
        <w:t xml:space="preserve">สิ้นสุดวันที่ </w:t>
      </w:r>
      <w:r w:rsidRPr="00AF4943">
        <w:rPr>
          <w:rFonts w:ascii="Angsana New" w:hAnsi="Angsana New"/>
          <w:sz w:val="28"/>
        </w:rPr>
        <w:t>3</w:t>
      </w:r>
      <w:r>
        <w:rPr>
          <w:rFonts w:ascii="Angsana New" w:hAnsi="Angsana New"/>
          <w:sz w:val="28"/>
        </w:rPr>
        <w:t xml:space="preserve">1 </w:t>
      </w:r>
      <w:r>
        <w:rPr>
          <w:rFonts w:ascii="Angsana New" w:hAnsi="Angsana New" w:hint="cs"/>
          <w:sz w:val="28"/>
          <w:cs/>
        </w:rPr>
        <w:t xml:space="preserve">ธันวาคม </w:t>
      </w:r>
      <w:r>
        <w:rPr>
          <w:rFonts w:ascii="Angsana New" w:hAnsi="Angsana New"/>
          <w:sz w:val="28"/>
        </w:rPr>
        <w:t xml:space="preserve">2565 </w:t>
      </w:r>
      <w:r>
        <w:rPr>
          <w:rFonts w:ascii="Angsana New" w:hAnsi="Angsana New" w:hint="cs"/>
          <w:sz w:val="28"/>
          <w:cs/>
        </w:rPr>
        <w:t xml:space="preserve">และ </w:t>
      </w:r>
      <w:r>
        <w:rPr>
          <w:rFonts w:ascii="Angsana New" w:hAnsi="Angsana New"/>
          <w:sz w:val="28"/>
        </w:rPr>
        <w:t>2564</w:t>
      </w:r>
      <w:r w:rsidRPr="00AF4943">
        <w:rPr>
          <w:rFonts w:ascii="Angsana New" w:hAnsi="Angsana New"/>
          <w:sz w:val="28"/>
        </w:rPr>
        <w:t xml:space="preserve"> </w:t>
      </w:r>
      <w:r w:rsidRPr="00AF4943">
        <w:rPr>
          <w:rFonts w:ascii="Angsana New" w:hAnsi="Angsana New" w:hint="cs"/>
          <w:sz w:val="28"/>
          <w:cs/>
        </w:rPr>
        <w:t>แสดงได้ ดังนี้</w:t>
      </w:r>
    </w:p>
    <w:tbl>
      <w:tblPr>
        <w:tblW w:w="8640" w:type="dxa"/>
        <w:tblInd w:w="540" w:type="dxa"/>
        <w:tblBorders>
          <w:bottom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92"/>
        <w:gridCol w:w="1008"/>
        <w:gridCol w:w="1008"/>
        <w:gridCol w:w="1008"/>
        <w:gridCol w:w="1008"/>
        <w:gridCol w:w="1008"/>
        <w:gridCol w:w="1008"/>
      </w:tblGrid>
      <w:tr w:rsidR="00AF4943" w:rsidRPr="00615896" w14:paraId="2C8BC319" w14:textId="77777777" w:rsidTr="00817243">
        <w:trPr>
          <w:cantSplit/>
        </w:trPr>
        <w:tc>
          <w:tcPr>
            <w:tcW w:w="2592" w:type="dxa"/>
          </w:tcPr>
          <w:p w14:paraId="7097F6A4" w14:textId="77777777" w:rsidR="00AF4943" w:rsidRPr="00615896" w:rsidRDefault="00AF4943" w:rsidP="009E5974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6048" w:type="dxa"/>
            <w:gridSpan w:val="6"/>
            <w:tcBorders>
              <w:bottom w:val="nil"/>
            </w:tcBorders>
          </w:tcPr>
          <w:p w14:paraId="10DDEAF7" w14:textId="016FC69F" w:rsidR="00AF4943" w:rsidRPr="00615896" w:rsidRDefault="00AF4943" w:rsidP="00615896">
            <w:pPr>
              <w:pBdr>
                <w:bottom w:val="single" w:sz="4" w:space="1" w:color="auto"/>
              </w:pBdr>
              <w:ind w:left="62" w:right="61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615896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หน่วย</w:t>
            </w:r>
            <w:r w:rsidRPr="00615896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 xml:space="preserve">: </w:t>
            </w:r>
            <w:r w:rsidR="00615896">
              <w:rPr>
                <w:rFonts w:asciiTheme="majorBidi" w:hAnsiTheme="majorBidi" w:cstheme="majorBidi" w:hint="cs"/>
                <w:snapToGrid w:val="0"/>
                <w:color w:val="000000"/>
                <w:sz w:val="28"/>
                <w:cs/>
                <w:lang w:eastAsia="th-TH"/>
              </w:rPr>
              <w:t>พัน</w:t>
            </w:r>
            <w:r w:rsidRPr="00615896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บาท</w:t>
            </w:r>
          </w:p>
        </w:tc>
      </w:tr>
      <w:tr w:rsidR="00615896" w:rsidRPr="00615896" w14:paraId="6B22E39A" w14:textId="77777777" w:rsidTr="00817243">
        <w:trPr>
          <w:cantSplit/>
        </w:trPr>
        <w:tc>
          <w:tcPr>
            <w:tcW w:w="2592" w:type="dxa"/>
          </w:tcPr>
          <w:p w14:paraId="08C866DC" w14:textId="77777777" w:rsidR="00615896" w:rsidRPr="00615896" w:rsidRDefault="00615896" w:rsidP="009E5974">
            <w:pPr>
              <w:ind w:left="240" w:hanging="240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tcBorders>
              <w:top w:val="nil"/>
              <w:bottom w:val="nil"/>
            </w:tcBorders>
          </w:tcPr>
          <w:p w14:paraId="0B1EB20F" w14:textId="77777777" w:rsidR="00615896" w:rsidRPr="00615896" w:rsidRDefault="00615896" w:rsidP="00615896">
            <w:pPr>
              <w:pBdr>
                <w:bottom w:val="single" w:sz="4" w:space="1" w:color="auto"/>
              </w:pBdr>
              <w:ind w:left="52" w:right="54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615896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ในประเทศ</w:t>
            </w:r>
          </w:p>
        </w:tc>
        <w:tc>
          <w:tcPr>
            <w:tcW w:w="2016" w:type="dxa"/>
            <w:gridSpan w:val="2"/>
            <w:tcBorders>
              <w:top w:val="nil"/>
              <w:bottom w:val="nil"/>
            </w:tcBorders>
          </w:tcPr>
          <w:p w14:paraId="59F9E2AC" w14:textId="77777777" w:rsidR="00615896" w:rsidRPr="00615896" w:rsidRDefault="00615896" w:rsidP="00615896">
            <w:pPr>
              <w:pBdr>
                <w:bottom w:val="single" w:sz="4" w:space="1" w:color="auto"/>
              </w:pBdr>
              <w:ind w:left="52" w:right="54"/>
              <w:jc w:val="center"/>
              <w:rPr>
                <w:rFonts w:asciiTheme="majorBidi" w:hAnsiTheme="majorBidi" w:cstheme="majorBidi"/>
                <w:snapToGrid w:val="0"/>
                <w:sz w:val="28"/>
                <w:lang w:eastAsia="th-TH"/>
              </w:rPr>
            </w:pPr>
            <w:r w:rsidRPr="00615896">
              <w:rPr>
                <w:rFonts w:asciiTheme="majorBidi" w:hAnsiTheme="majorBidi" w:cstheme="majorBidi"/>
                <w:snapToGrid w:val="0"/>
                <w:sz w:val="28"/>
                <w:cs/>
                <w:lang w:val="en-GB" w:eastAsia="th-TH"/>
              </w:rPr>
              <w:t>ต่างประเทศ</w:t>
            </w:r>
          </w:p>
        </w:tc>
        <w:tc>
          <w:tcPr>
            <w:tcW w:w="2016" w:type="dxa"/>
            <w:gridSpan w:val="2"/>
            <w:tcBorders>
              <w:top w:val="nil"/>
              <w:bottom w:val="nil"/>
            </w:tcBorders>
          </w:tcPr>
          <w:p w14:paraId="772F42CE" w14:textId="77777777" w:rsidR="00615896" w:rsidRPr="00615896" w:rsidRDefault="00615896" w:rsidP="00615896">
            <w:pPr>
              <w:pBdr>
                <w:bottom w:val="single" w:sz="4" w:space="1" w:color="auto"/>
              </w:pBdr>
              <w:ind w:left="52" w:right="54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615896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รวม</w:t>
            </w:r>
          </w:p>
        </w:tc>
      </w:tr>
      <w:tr w:rsidR="00615896" w:rsidRPr="00615896" w14:paraId="2E15B23B" w14:textId="77777777" w:rsidTr="00817243">
        <w:trPr>
          <w:cantSplit/>
        </w:trPr>
        <w:tc>
          <w:tcPr>
            <w:tcW w:w="2592" w:type="dxa"/>
          </w:tcPr>
          <w:p w14:paraId="1980C66A" w14:textId="77777777" w:rsidR="00615896" w:rsidRPr="00615896" w:rsidRDefault="00615896" w:rsidP="009E5974">
            <w:pPr>
              <w:ind w:left="240" w:hanging="240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7C4893DD" w14:textId="77777777" w:rsidR="00615896" w:rsidRPr="00615896" w:rsidRDefault="00615896" w:rsidP="00615896">
            <w:pPr>
              <w:pBdr>
                <w:bottom w:val="single" w:sz="4" w:space="1" w:color="auto"/>
              </w:pBdr>
              <w:ind w:left="52" w:right="54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615896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2565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2B88EAB5" w14:textId="77777777" w:rsidR="00615896" w:rsidRPr="00615896" w:rsidRDefault="00615896" w:rsidP="00615896">
            <w:pPr>
              <w:pBdr>
                <w:bottom w:val="single" w:sz="4" w:space="1" w:color="auto"/>
              </w:pBdr>
              <w:ind w:left="52" w:right="54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615896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2564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3BE1A171" w14:textId="77777777" w:rsidR="00615896" w:rsidRPr="00615896" w:rsidRDefault="00615896" w:rsidP="00615896">
            <w:pPr>
              <w:pBdr>
                <w:bottom w:val="single" w:sz="4" w:space="1" w:color="auto"/>
              </w:pBdr>
              <w:ind w:left="52" w:right="54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615896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2565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16817B57" w14:textId="77777777" w:rsidR="00615896" w:rsidRPr="00615896" w:rsidRDefault="00615896" w:rsidP="00615896">
            <w:pPr>
              <w:pBdr>
                <w:bottom w:val="single" w:sz="4" w:space="1" w:color="auto"/>
              </w:pBdr>
              <w:ind w:left="52" w:right="54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615896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2564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50B6335B" w14:textId="77777777" w:rsidR="00615896" w:rsidRPr="00615896" w:rsidRDefault="00615896" w:rsidP="00615896">
            <w:pPr>
              <w:pBdr>
                <w:bottom w:val="single" w:sz="4" w:space="1" w:color="auto"/>
              </w:pBdr>
              <w:ind w:left="52" w:right="54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615896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2565</w:t>
            </w:r>
          </w:p>
        </w:tc>
        <w:tc>
          <w:tcPr>
            <w:tcW w:w="1008" w:type="dxa"/>
            <w:tcBorders>
              <w:top w:val="nil"/>
              <w:bottom w:val="nil"/>
            </w:tcBorders>
          </w:tcPr>
          <w:p w14:paraId="5489307B" w14:textId="77777777" w:rsidR="00615896" w:rsidRPr="00615896" w:rsidRDefault="00615896" w:rsidP="00615896">
            <w:pPr>
              <w:pBdr>
                <w:bottom w:val="single" w:sz="4" w:space="1" w:color="auto"/>
              </w:pBdr>
              <w:ind w:left="52" w:right="54"/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 w:rsidRPr="00615896"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2564</w:t>
            </w:r>
          </w:p>
        </w:tc>
      </w:tr>
      <w:tr w:rsidR="00615896" w:rsidRPr="00615896" w14:paraId="39F31530" w14:textId="77777777" w:rsidTr="00817243">
        <w:trPr>
          <w:cantSplit/>
        </w:trPr>
        <w:tc>
          <w:tcPr>
            <w:tcW w:w="2592" w:type="dxa"/>
            <w:tcBorders>
              <w:bottom w:val="nil"/>
            </w:tcBorders>
          </w:tcPr>
          <w:p w14:paraId="11634938" w14:textId="77777777" w:rsidR="00615896" w:rsidRPr="00615896" w:rsidRDefault="00615896" w:rsidP="00E26FF1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615896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รายได้จากการขายและบริการ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FC9D45" w14:textId="4A574185" w:rsidR="00615896" w:rsidRPr="00615896" w:rsidRDefault="00112800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1,250,838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47331A" w14:textId="7D961944" w:rsidR="00615896" w:rsidRPr="00615896" w:rsidRDefault="00112800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1,401,065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B0C03B" w14:textId="1AD47098" w:rsidR="00615896" w:rsidRPr="00615896" w:rsidRDefault="00112800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199,783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CBC9E3" w14:textId="68075D60" w:rsidR="00615896" w:rsidRPr="00615896" w:rsidRDefault="00112800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186,111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D03A31" w14:textId="37122D41" w:rsidR="00615896" w:rsidRPr="00615896" w:rsidRDefault="00112800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1,450,621</w:t>
            </w:r>
          </w:p>
        </w:tc>
        <w:tc>
          <w:tcPr>
            <w:tcW w:w="100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1475AB" w14:textId="05AEE12C" w:rsidR="00615896" w:rsidRPr="00615896" w:rsidRDefault="00112800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1,587,176</w:t>
            </w:r>
          </w:p>
        </w:tc>
      </w:tr>
      <w:tr w:rsidR="00615896" w:rsidRPr="00615896" w14:paraId="34CD4F3B" w14:textId="77777777" w:rsidTr="00817243">
        <w:trPr>
          <w:cantSplit/>
        </w:trPr>
        <w:tc>
          <w:tcPr>
            <w:tcW w:w="2592" w:type="dxa"/>
            <w:tcBorders>
              <w:bottom w:val="nil"/>
              <w:right w:val="nil"/>
            </w:tcBorders>
          </w:tcPr>
          <w:p w14:paraId="3D8093C7" w14:textId="77777777" w:rsidR="00615896" w:rsidRPr="00615896" w:rsidRDefault="00615896" w:rsidP="00E26FF1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  <w:r w:rsidRPr="00615896"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  <w:t>กำไรขั้นต้น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1FBC2" w14:textId="10795C3E" w:rsidR="00615896" w:rsidRPr="00615896" w:rsidRDefault="00112800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247,083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29EAF" w14:textId="02544D67" w:rsidR="00615896" w:rsidRPr="00615896" w:rsidRDefault="00112800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340,556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22054" w14:textId="62F0484A" w:rsidR="00615896" w:rsidRPr="00615896" w:rsidRDefault="00112800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51,284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253652" w14:textId="48546083" w:rsidR="00615896" w:rsidRPr="00615896" w:rsidRDefault="00112800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45,792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5A25FB" w14:textId="4F5EDF71" w:rsidR="00615896" w:rsidRPr="00615896" w:rsidRDefault="00112800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298,367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BEA03" w14:textId="41006CA2" w:rsidR="00615896" w:rsidRPr="00615896" w:rsidRDefault="00112800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  <w:t>386,348</w:t>
            </w:r>
          </w:p>
        </w:tc>
      </w:tr>
      <w:tr w:rsidR="00615896" w:rsidRPr="00615896" w14:paraId="0D7EFD84" w14:textId="77777777" w:rsidTr="00817243">
        <w:trPr>
          <w:cantSplit/>
        </w:trPr>
        <w:tc>
          <w:tcPr>
            <w:tcW w:w="2592" w:type="dxa"/>
            <w:tcBorders>
              <w:bottom w:val="nil"/>
              <w:right w:val="nil"/>
            </w:tcBorders>
          </w:tcPr>
          <w:p w14:paraId="5F7A9D3A" w14:textId="77777777" w:rsidR="00615896" w:rsidRPr="00615896" w:rsidRDefault="00615896" w:rsidP="009E5974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val="en-GB"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E934E" w14:textId="77777777" w:rsidR="00615896" w:rsidRPr="00615896" w:rsidRDefault="00615896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D64D7" w14:textId="77777777" w:rsidR="00615896" w:rsidRPr="00615896" w:rsidRDefault="00615896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3E7C0" w14:textId="77777777" w:rsidR="00615896" w:rsidRPr="00615896" w:rsidRDefault="00615896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F57781" w14:textId="77777777" w:rsidR="00615896" w:rsidRPr="00615896" w:rsidRDefault="00615896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25B3E3" w14:textId="77777777" w:rsidR="00615896" w:rsidRPr="00615896" w:rsidRDefault="00615896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5B23F3" w14:textId="77777777" w:rsidR="00615896" w:rsidRPr="00615896" w:rsidRDefault="00615896" w:rsidP="00615896">
            <w:pPr>
              <w:spacing w:line="300" w:lineRule="exact"/>
              <w:ind w:left="49" w:right="57"/>
              <w:jc w:val="right"/>
              <w:rPr>
                <w:rFonts w:asciiTheme="majorBidi" w:hAnsiTheme="majorBidi" w:cstheme="majorBidi"/>
                <w:snapToGrid w:val="0"/>
                <w:color w:val="000000"/>
                <w:sz w:val="28"/>
                <w:lang w:eastAsia="th-TH"/>
              </w:rPr>
            </w:pPr>
          </w:p>
        </w:tc>
      </w:tr>
    </w:tbl>
    <w:p w14:paraId="0C44B73A" w14:textId="77777777" w:rsidR="00E843AD" w:rsidRPr="00E843AD" w:rsidRDefault="00E843AD" w:rsidP="00E843AD">
      <w:pPr>
        <w:spacing w:before="120" w:after="120"/>
        <w:ind w:left="567"/>
        <w:jc w:val="thaiDistribute"/>
        <w:rPr>
          <w:rFonts w:ascii="Angsana New" w:hAnsi="Angsana New"/>
          <w:color w:val="000000"/>
          <w:sz w:val="28"/>
        </w:rPr>
      </w:pPr>
      <w:r w:rsidRPr="00E843AD">
        <w:rPr>
          <w:rFonts w:ascii="Angsana New" w:hAnsi="Angsana New" w:hint="cs"/>
          <w:color w:val="000000"/>
          <w:sz w:val="28"/>
          <w:cs/>
        </w:rPr>
        <w:t>ลูกค้ารายใหญ่</w:t>
      </w:r>
    </w:p>
    <w:p w14:paraId="61B48E59" w14:textId="09EC8583" w:rsidR="00AF4943" w:rsidRDefault="00E843AD" w:rsidP="00E843AD">
      <w:pPr>
        <w:spacing w:before="120" w:after="120"/>
        <w:ind w:left="567"/>
        <w:jc w:val="thaiDistribute"/>
        <w:rPr>
          <w:rFonts w:ascii="Angsana New" w:hAnsi="Angsana New"/>
          <w:color w:val="000000"/>
          <w:sz w:val="28"/>
        </w:rPr>
      </w:pPr>
      <w:r>
        <w:rPr>
          <w:rFonts w:ascii="Angsana New" w:hAnsi="Angsana New" w:hint="cs"/>
          <w:color w:val="000000"/>
          <w:sz w:val="28"/>
          <w:cs/>
        </w:rPr>
        <w:t xml:space="preserve">บริษัทมีรายได้จากลูกค้ารายใหญ่จำนวน </w:t>
      </w:r>
      <w:r w:rsidR="00AF17F3">
        <w:rPr>
          <w:rFonts w:ascii="Angsana New" w:hAnsi="Angsana New"/>
          <w:color w:val="000000"/>
          <w:sz w:val="28"/>
        </w:rPr>
        <w:t>2</w:t>
      </w:r>
      <w:r>
        <w:rPr>
          <w:rFonts w:ascii="Angsana New" w:hAnsi="Angsana New"/>
          <w:color w:val="000000"/>
          <w:sz w:val="28"/>
        </w:rPr>
        <w:t xml:space="preserve"> </w:t>
      </w:r>
      <w:r>
        <w:rPr>
          <w:rFonts w:ascii="Angsana New" w:hAnsi="Angsana New" w:hint="cs"/>
          <w:color w:val="000000"/>
          <w:sz w:val="28"/>
          <w:cs/>
        </w:rPr>
        <w:t xml:space="preserve">ราย ที่มีมูลค่าตั้งแต่ร้อยละ </w:t>
      </w:r>
      <w:r>
        <w:rPr>
          <w:rFonts w:ascii="Angsana New" w:hAnsi="Angsana New"/>
          <w:color w:val="000000"/>
          <w:sz w:val="28"/>
        </w:rPr>
        <w:t xml:space="preserve">10 </w:t>
      </w:r>
      <w:r>
        <w:rPr>
          <w:rFonts w:ascii="Angsana New" w:hAnsi="Angsana New" w:hint="cs"/>
          <w:color w:val="000000"/>
          <w:sz w:val="28"/>
          <w:cs/>
        </w:rPr>
        <w:t xml:space="preserve">ของรายได้จากการขายและให้บริการสำหรับปีสิ้นสุดวันที่ </w:t>
      </w:r>
      <w:r>
        <w:rPr>
          <w:rFonts w:ascii="Angsana New" w:hAnsi="Angsana New"/>
          <w:color w:val="000000"/>
          <w:sz w:val="28"/>
        </w:rPr>
        <w:t>31</w:t>
      </w:r>
      <w:r w:rsidRPr="00122C17">
        <w:rPr>
          <w:rFonts w:ascii="Angsana New" w:hAnsi="Angsana New"/>
          <w:color w:val="000000"/>
          <w:sz w:val="28"/>
        </w:rPr>
        <w:t xml:space="preserve"> </w:t>
      </w:r>
      <w:r>
        <w:rPr>
          <w:rFonts w:ascii="Angsana New" w:hAnsi="Angsana New" w:hint="cs"/>
          <w:color w:val="000000"/>
          <w:sz w:val="28"/>
          <w:cs/>
        </w:rPr>
        <w:t>ธันวาคม</w:t>
      </w:r>
      <w:r>
        <w:rPr>
          <w:rFonts w:ascii="Angsana New" w:hAnsi="Angsana New"/>
          <w:color w:val="000000"/>
          <w:sz w:val="28"/>
        </w:rPr>
        <w:t xml:space="preserve"> 2565 </w:t>
      </w:r>
      <w:r>
        <w:rPr>
          <w:rFonts w:ascii="Angsana New" w:hAnsi="Angsana New" w:hint="cs"/>
          <w:color w:val="000000"/>
          <w:sz w:val="28"/>
          <w:cs/>
        </w:rPr>
        <w:t xml:space="preserve">และ </w:t>
      </w:r>
      <w:r>
        <w:rPr>
          <w:rFonts w:ascii="Angsana New" w:hAnsi="Angsana New"/>
          <w:color w:val="000000"/>
          <w:sz w:val="28"/>
        </w:rPr>
        <w:t>2564</w:t>
      </w:r>
      <w:r>
        <w:rPr>
          <w:rFonts w:ascii="Angsana New" w:hAnsi="Angsana New" w:hint="cs"/>
          <w:color w:val="000000"/>
          <w:sz w:val="28"/>
          <w:cs/>
        </w:rPr>
        <w:t xml:space="preserve"> รวม</w:t>
      </w:r>
      <w:r w:rsidRPr="00AF17F3">
        <w:rPr>
          <w:rFonts w:ascii="Angsana New" w:hAnsi="Angsana New" w:hint="cs"/>
          <w:color w:val="000000"/>
          <w:sz w:val="28"/>
          <w:cs/>
        </w:rPr>
        <w:t xml:space="preserve">จำนวน </w:t>
      </w:r>
      <w:r w:rsidR="00AF17F3" w:rsidRPr="00AF17F3">
        <w:rPr>
          <w:rFonts w:ascii="Angsana New" w:hAnsi="Angsana New"/>
          <w:color w:val="000000"/>
          <w:sz w:val="28"/>
        </w:rPr>
        <w:t>385.68</w:t>
      </w:r>
      <w:r w:rsidRPr="00AF17F3">
        <w:rPr>
          <w:rFonts w:ascii="Angsana New" w:hAnsi="Angsana New"/>
          <w:color w:val="000000"/>
          <w:sz w:val="28"/>
        </w:rPr>
        <w:t xml:space="preserve"> </w:t>
      </w:r>
      <w:r w:rsidRPr="00AF17F3">
        <w:rPr>
          <w:rFonts w:ascii="Angsana New" w:hAnsi="Angsana New" w:hint="cs"/>
          <w:color w:val="000000"/>
          <w:sz w:val="28"/>
          <w:cs/>
        </w:rPr>
        <w:t xml:space="preserve">ล้านบาท และ </w:t>
      </w:r>
      <w:r w:rsidR="00AF17F3">
        <w:rPr>
          <w:rFonts w:ascii="Angsana New" w:hAnsi="Angsana New"/>
          <w:color w:val="000000"/>
          <w:sz w:val="28"/>
        </w:rPr>
        <w:t>420.06</w:t>
      </w:r>
      <w:r w:rsidRPr="00AF17F3">
        <w:rPr>
          <w:rFonts w:ascii="Angsana New" w:hAnsi="Angsana New"/>
          <w:color w:val="000000"/>
          <w:sz w:val="28"/>
        </w:rPr>
        <w:t xml:space="preserve"> </w:t>
      </w:r>
      <w:r w:rsidRPr="00AF17F3">
        <w:rPr>
          <w:rFonts w:ascii="Angsana New" w:hAnsi="Angsana New" w:hint="cs"/>
          <w:color w:val="000000"/>
          <w:sz w:val="28"/>
          <w:cs/>
        </w:rPr>
        <w:t>ล้านบาท</w:t>
      </w:r>
      <w:r>
        <w:rPr>
          <w:rFonts w:ascii="Angsana New" w:hAnsi="Angsana New" w:hint="cs"/>
          <w:color w:val="000000"/>
          <w:sz w:val="28"/>
          <w:cs/>
        </w:rPr>
        <w:t xml:space="preserve"> ตามลำดับ</w:t>
      </w:r>
    </w:p>
    <w:p w14:paraId="5466FA2E" w14:textId="6B5E69F3" w:rsidR="00CB6312" w:rsidRDefault="00CB6312" w:rsidP="00C868DE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before="36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DD58EC">
        <w:rPr>
          <w:rFonts w:ascii="Angsana New" w:hAnsi="Angsana New"/>
          <w:b/>
          <w:bCs/>
          <w:sz w:val="28"/>
          <w:szCs w:val="28"/>
          <w:cs/>
        </w:rPr>
        <w:lastRenderedPageBreak/>
        <w:t>ค่าใช้จ่ายตามลักษณะ</w:t>
      </w:r>
    </w:p>
    <w:p w14:paraId="5648EE67" w14:textId="5B866A16" w:rsidR="00E55C74" w:rsidRDefault="007C2A12" w:rsidP="007C2A12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รายการค่าใช้จ่ายตามลักษณะที่สำคัญ สำหรับปีสิ้นสุดวันที่</w:t>
      </w:r>
      <w:r>
        <w:rPr>
          <w:rFonts w:ascii="Angsana New" w:hAnsi="Angsana New"/>
          <w:sz w:val="28"/>
          <w:szCs w:val="28"/>
        </w:rPr>
        <w:t xml:space="preserve"> 31</w:t>
      </w:r>
      <w:r>
        <w:rPr>
          <w:rFonts w:ascii="Angsana New" w:hAnsi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 xml:space="preserve">2565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2564</w:t>
      </w:r>
      <w:r>
        <w:rPr>
          <w:rFonts w:ascii="Angsana New" w:hAnsi="Angsana New" w:hint="cs"/>
          <w:sz w:val="28"/>
          <w:szCs w:val="28"/>
          <w:cs/>
        </w:rPr>
        <w:t xml:space="preserve"> ได้แก่</w:t>
      </w:r>
    </w:p>
    <w:tbl>
      <w:tblPr>
        <w:tblW w:w="8640" w:type="dxa"/>
        <w:tblInd w:w="540" w:type="dxa"/>
        <w:tblLook w:val="0000" w:firstRow="0" w:lastRow="0" w:firstColumn="0" w:lastColumn="0" w:noHBand="0" w:noVBand="0"/>
      </w:tblPr>
      <w:tblGrid>
        <w:gridCol w:w="5184"/>
        <w:gridCol w:w="1728"/>
        <w:gridCol w:w="1728"/>
      </w:tblGrid>
      <w:tr w:rsidR="00C868DE" w:rsidRPr="00193B9E" w14:paraId="00923347" w14:textId="77777777" w:rsidTr="002D66CA">
        <w:trPr>
          <w:trHeight w:val="403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C3295" w14:textId="77777777" w:rsidR="00C868DE" w:rsidRPr="00193B9E" w:rsidRDefault="00C868DE" w:rsidP="009E5974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5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9D59FF" w14:textId="2C2000F2" w:rsidR="00C868DE" w:rsidRPr="00193B9E" w:rsidRDefault="00C868DE" w:rsidP="009E5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="000C0EB8"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="000C0EB8" w:rsidRPr="000C0EB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C868DE" w:rsidRPr="00193B9E" w14:paraId="03B2A242" w14:textId="77777777" w:rsidTr="002D66CA">
        <w:trPr>
          <w:trHeight w:val="403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5E1A5" w14:textId="77777777" w:rsidR="00C868DE" w:rsidRPr="00193B9E" w:rsidRDefault="00C868DE" w:rsidP="009E5974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6E28EB" w14:textId="77777777" w:rsidR="00C868DE" w:rsidRPr="00193B9E" w:rsidRDefault="00C868DE" w:rsidP="009E59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193B9E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24AAA0" w14:textId="77777777" w:rsidR="00C868DE" w:rsidRPr="00193B9E" w:rsidRDefault="00C868DE" w:rsidP="009E5974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193B9E">
              <w:rPr>
                <w:rFonts w:ascii="Angsana New" w:hAnsi="Angsana New"/>
                <w:sz w:val="28"/>
              </w:rPr>
              <w:t>2564</w:t>
            </w:r>
          </w:p>
        </w:tc>
      </w:tr>
      <w:tr w:rsidR="00EC51D4" w:rsidRPr="00193B9E" w14:paraId="53EFEED8" w14:textId="77777777" w:rsidTr="002D66CA">
        <w:trPr>
          <w:trHeight w:val="403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DFD04" w14:textId="77777777" w:rsidR="00EC51D4" w:rsidRPr="00193B9E" w:rsidRDefault="00EC51D4" w:rsidP="009E5974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8074DE" w14:textId="77777777" w:rsidR="00EC51D4" w:rsidRPr="00193B9E" w:rsidRDefault="00EC51D4" w:rsidP="00EC51D4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105092" w14:textId="399B405B" w:rsidR="00EC51D4" w:rsidRPr="00193B9E" w:rsidRDefault="00EC51D4" w:rsidP="00EC51D4">
            <w:pP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C868DE" w:rsidRPr="00193B9E" w14:paraId="243326E3" w14:textId="77777777" w:rsidTr="006B1010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076144" w14:textId="421A6C7E" w:rsidR="00C868DE" w:rsidRPr="00C868DE" w:rsidRDefault="00C868DE" w:rsidP="00C868DE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C868DE">
              <w:rPr>
                <w:rFonts w:ascii="Angsana New" w:hAnsi="Angsana New"/>
                <w:sz w:val="28"/>
                <w:cs/>
                <w:lang w:val="en-GB"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2B5CBF" w14:textId="4B4F6758" w:rsidR="00C868DE" w:rsidRPr="00423373" w:rsidRDefault="000B66E3" w:rsidP="00C868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51,923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1ECB8" w14:textId="5D41A07B" w:rsidR="00C868DE" w:rsidRPr="00423373" w:rsidRDefault="00AF3235" w:rsidP="00AF323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13,720</w:t>
            </w:r>
          </w:p>
        </w:tc>
      </w:tr>
      <w:tr w:rsidR="00C868DE" w:rsidRPr="00193B9E" w14:paraId="4BC673E9" w14:textId="77777777" w:rsidTr="006B1010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CD36C7" w14:textId="0AC0E57C" w:rsidR="00C868DE" w:rsidRPr="00C868DE" w:rsidRDefault="00C868DE" w:rsidP="00C868DE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C868DE">
              <w:rPr>
                <w:rFonts w:ascii="Angsana New" w:hAnsi="Angsana New"/>
                <w:sz w:val="28"/>
                <w:cs/>
                <w:lang w:val="en-GB"/>
              </w:rPr>
              <w:t>วัตถุดิบใช้ไปและค่าใช้จ่ายการผลิตอื่น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BB66AE" w14:textId="49EDEB71" w:rsidR="00C868DE" w:rsidRPr="00423373" w:rsidRDefault="000B66E3" w:rsidP="00ED30CB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928,811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5EFABF" w14:textId="188D109B" w:rsidR="00C868DE" w:rsidRPr="00423373" w:rsidRDefault="00051257" w:rsidP="00AF323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990,119</w:t>
            </w:r>
          </w:p>
        </w:tc>
      </w:tr>
      <w:tr w:rsidR="00C868DE" w:rsidRPr="00193B9E" w14:paraId="4ED8D14A" w14:textId="77777777" w:rsidTr="006B1010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31559F" w14:textId="7EDF6579" w:rsidR="00C868DE" w:rsidRPr="00C868DE" w:rsidRDefault="009A3DCD" w:rsidP="00C868DE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  <w:lang w:val="en-GB"/>
              </w:rPr>
              <w:t>ขาดทุนจาก</w:t>
            </w:r>
            <w:r w:rsidR="0020597C">
              <w:rPr>
                <w:rFonts w:ascii="Angsana New" w:hAnsi="Angsana New" w:hint="cs"/>
                <w:sz w:val="28"/>
                <w:cs/>
                <w:lang w:val="en-GB"/>
              </w:rPr>
              <w:t>การลด</w:t>
            </w:r>
            <w:r>
              <w:rPr>
                <w:rFonts w:ascii="Angsana New" w:hAnsi="Angsana New"/>
                <w:sz w:val="28"/>
                <w:cs/>
                <w:lang w:val="en-GB"/>
              </w:rPr>
              <w:t>มูลค่าสินค้าคงเหลือ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AEC17A" w14:textId="2F903BC1" w:rsidR="00C868DE" w:rsidRPr="00423373" w:rsidRDefault="006B1010" w:rsidP="00C868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color w:val="000000"/>
                <w:sz w:val="28"/>
              </w:rPr>
              <w:t>4,344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4143F4" w14:textId="4634A97D" w:rsidR="00C868DE" w:rsidRPr="00423373" w:rsidRDefault="00AF3235" w:rsidP="00AF323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366</w:t>
            </w:r>
          </w:p>
        </w:tc>
      </w:tr>
      <w:tr w:rsidR="00C868DE" w:rsidRPr="00193B9E" w14:paraId="201A763A" w14:textId="77777777" w:rsidTr="006B1010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1556C2" w14:textId="4EB8C69A" w:rsidR="00C868DE" w:rsidRPr="00C868DE" w:rsidRDefault="00C868DE" w:rsidP="00C868DE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C868DE">
              <w:rPr>
                <w:rFonts w:ascii="Angsana New" w:hAnsi="Angsana New"/>
                <w:sz w:val="28"/>
                <w:cs/>
                <w:lang w:val="en-GB"/>
              </w:rPr>
              <w:t>ค่าใช้จ่ายพนักงาน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AE0839" w14:textId="52A970D2" w:rsidR="00C868DE" w:rsidRPr="00423373" w:rsidRDefault="000B66E3" w:rsidP="00C868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261,794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7E51F2" w14:textId="08401EA3" w:rsidR="00C868DE" w:rsidRPr="00423373" w:rsidRDefault="006B2AA0" w:rsidP="00AF323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321,94</w:t>
            </w:r>
            <w:r w:rsidR="00E64BF5" w:rsidRPr="00423373">
              <w:rPr>
                <w:rFonts w:ascii="Angsana New" w:hAnsi="Angsana New"/>
                <w:sz w:val="28"/>
              </w:rPr>
              <w:t>6</w:t>
            </w:r>
          </w:p>
        </w:tc>
      </w:tr>
      <w:tr w:rsidR="00C868DE" w:rsidRPr="00193B9E" w14:paraId="32238A0E" w14:textId="77777777" w:rsidTr="006B1010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45147" w14:textId="71CAFE47" w:rsidR="00C868DE" w:rsidRPr="00C868DE" w:rsidRDefault="00C868DE" w:rsidP="00C868DE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C868DE">
              <w:rPr>
                <w:rFonts w:ascii="Angsana New" w:hAnsi="Angsana New"/>
                <w:sz w:val="28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2ECDDD" w14:textId="53C37C79" w:rsidR="00C868DE" w:rsidRPr="00423373" w:rsidRDefault="000B66E3" w:rsidP="00C868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21,948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C4C30" w14:textId="00D50FC3" w:rsidR="00C868DE" w:rsidRPr="00423373" w:rsidRDefault="00AF3235" w:rsidP="00AF323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33,899</w:t>
            </w:r>
          </w:p>
        </w:tc>
      </w:tr>
      <w:tr w:rsidR="00C868DE" w:rsidRPr="00193B9E" w14:paraId="03D88846" w14:textId="77777777" w:rsidTr="006B1010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443FA" w14:textId="6BE2AAD8" w:rsidR="00C868DE" w:rsidRPr="00C868DE" w:rsidRDefault="00C868DE" w:rsidP="00C868DE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C868DE">
              <w:rPr>
                <w:rFonts w:ascii="Angsana New" w:hAnsi="Angsana New"/>
                <w:sz w:val="28"/>
                <w:cs/>
                <w:lang w:val="en-GB"/>
              </w:rPr>
              <w:t>ค่าเสื่อมราคา</w:t>
            </w:r>
            <w:r w:rsidR="009A3DCD">
              <w:rPr>
                <w:rFonts w:ascii="Angsana New" w:hAnsi="Angsana New" w:hint="cs"/>
                <w:color w:val="000000"/>
                <w:sz w:val="28"/>
                <w:cs/>
              </w:rPr>
              <w:t>และค่าตัดจำหน่าย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008D22" w14:textId="12096517" w:rsidR="00C868DE" w:rsidRPr="00423373" w:rsidRDefault="000B66E3" w:rsidP="00C868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3</w:t>
            </w:r>
            <w:r w:rsidR="00BB7993">
              <w:rPr>
                <w:rFonts w:ascii="Angsana New" w:hAnsi="Angsana New"/>
                <w:sz w:val="28"/>
              </w:rPr>
              <w:t>4,172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333DD8" w14:textId="1971EF7D" w:rsidR="00C868DE" w:rsidRPr="00423373" w:rsidRDefault="00BB7993" w:rsidP="00AF323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46,560</w:t>
            </w:r>
          </w:p>
        </w:tc>
      </w:tr>
      <w:tr w:rsidR="00C868DE" w:rsidRPr="00193B9E" w14:paraId="55D488B7" w14:textId="77777777" w:rsidTr="006B1010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D80D2" w14:textId="1A00A5C6" w:rsidR="00C868DE" w:rsidRPr="00C868DE" w:rsidRDefault="00C868DE" w:rsidP="00C868DE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C868DE">
              <w:rPr>
                <w:rFonts w:ascii="Angsana New" w:hAnsi="Angsana New"/>
                <w:sz w:val="28"/>
                <w:cs/>
                <w:lang w:val="en-GB"/>
              </w:rPr>
              <w:t>ค่าขนส่ง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CC3CAA3" w14:textId="0A13E634" w:rsidR="00C868DE" w:rsidRPr="00423373" w:rsidRDefault="000B66E3" w:rsidP="00C868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43,776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419A98" w14:textId="686F011D" w:rsidR="00C868DE" w:rsidRPr="00423373" w:rsidRDefault="00C868DE" w:rsidP="00AF323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42,461</w:t>
            </w:r>
          </w:p>
        </w:tc>
      </w:tr>
      <w:tr w:rsidR="00C868DE" w:rsidRPr="00193B9E" w14:paraId="6C9988B6" w14:textId="77777777" w:rsidTr="006B1010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BDEAE" w14:textId="25E46995" w:rsidR="00C868DE" w:rsidRPr="00C868DE" w:rsidRDefault="00C868DE" w:rsidP="00C868DE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C868DE">
              <w:rPr>
                <w:rFonts w:ascii="Angsana New" w:hAnsi="Angsana New"/>
                <w:sz w:val="28"/>
                <w:cs/>
                <w:lang w:val="en-GB"/>
              </w:rPr>
              <w:t>ค่าส่งเสริมการขาย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AA73E0" w14:textId="686ED1E5" w:rsidR="00C868DE" w:rsidRPr="00423373" w:rsidRDefault="000B66E3" w:rsidP="00C868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51,541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2C6132" w14:textId="5214377B" w:rsidR="00C868DE" w:rsidRPr="00423373" w:rsidRDefault="00AF3235" w:rsidP="00AF323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40,881</w:t>
            </w:r>
          </w:p>
        </w:tc>
      </w:tr>
      <w:tr w:rsidR="00C868DE" w:rsidRPr="00193B9E" w14:paraId="08EBF799" w14:textId="77777777" w:rsidTr="006B1010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0817C" w14:textId="3572F0F6" w:rsidR="00C868DE" w:rsidRPr="00C868DE" w:rsidRDefault="00C82C3A" w:rsidP="009A3DCD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val="en-GB"/>
              </w:rPr>
              <w:t>(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กลับรายการ) </w:t>
            </w:r>
            <w:r w:rsidR="009A3DCD">
              <w:rPr>
                <w:rFonts w:ascii="Angsana New" w:hAnsi="Angsana New" w:hint="cs"/>
                <w:sz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1466C9" w14:textId="2B945D34" w:rsidR="00C868DE" w:rsidRPr="00423373" w:rsidRDefault="006B1010" w:rsidP="00C868DE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color w:val="000000"/>
                <w:sz w:val="28"/>
              </w:rPr>
              <w:t>(1,081)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B806DC" w14:textId="53148C97" w:rsidR="00C868DE" w:rsidRPr="00423373" w:rsidRDefault="00AF3235" w:rsidP="00AF323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1,021</w:t>
            </w:r>
          </w:p>
        </w:tc>
      </w:tr>
      <w:tr w:rsidR="00C868DE" w:rsidRPr="00193B9E" w14:paraId="25A7B6DB" w14:textId="77777777" w:rsidTr="006B1010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954308" w14:textId="28AEDF37" w:rsidR="00C868DE" w:rsidRPr="00C868DE" w:rsidRDefault="00C82C3A" w:rsidP="00702F6D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/>
                <w:sz w:val="28"/>
                <w:lang w:val="en-GB"/>
              </w:rPr>
              <w:t>(</w:t>
            </w:r>
            <w:r>
              <w:rPr>
                <w:rFonts w:ascii="Angsana New" w:hAnsi="Angsana New" w:hint="cs"/>
                <w:sz w:val="28"/>
                <w:cs/>
                <w:lang w:val="en-GB"/>
              </w:rPr>
              <w:t xml:space="preserve">กลับรายการ) </w:t>
            </w:r>
            <w:r w:rsidR="00077603">
              <w:rPr>
                <w:rFonts w:ascii="Angsana New" w:hAnsi="Angsana New" w:hint="cs"/>
                <w:sz w:val="28"/>
                <w:cs/>
                <w:lang w:val="en-GB"/>
              </w:rPr>
              <w:t>ผล</w:t>
            </w:r>
            <w:r w:rsidR="00C868DE" w:rsidRPr="00C868DE">
              <w:rPr>
                <w:rFonts w:ascii="Angsana New" w:hAnsi="Angsana New" w:hint="cs"/>
                <w:sz w:val="28"/>
                <w:cs/>
                <w:lang w:val="en-GB"/>
              </w:rPr>
              <w:t>ขาดทุนจากการด้อยค่า</w:t>
            </w:r>
            <w:r w:rsidR="00077603">
              <w:rPr>
                <w:rFonts w:ascii="Angsana New" w:hAnsi="Angsana New" w:hint="cs"/>
                <w:sz w:val="28"/>
                <w:cs/>
                <w:lang w:val="en-GB"/>
              </w:rPr>
              <w:t>ของ</w:t>
            </w:r>
            <w:r w:rsidR="00702F6D">
              <w:rPr>
                <w:rFonts w:ascii="Angsana New" w:hAnsi="Angsana New" w:hint="cs"/>
                <w:sz w:val="28"/>
                <w:cs/>
                <w:lang w:val="en-GB"/>
              </w:rPr>
              <w:t>สินทรัพย์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398085" w14:textId="6BE30E06" w:rsidR="00C868DE" w:rsidRPr="00423373" w:rsidRDefault="006B1010" w:rsidP="006B101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color w:val="000000"/>
                <w:sz w:val="28"/>
              </w:rPr>
              <w:t>(6,116)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43665" w14:textId="18483DF2" w:rsidR="00C868DE" w:rsidRPr="00423373" w:rsidRDefault="00C868DE" w:rsidP="00AF3235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  <w:cs/>
              </w:rPr>
              <w:t>18</w:t>
            </w:r>
            <w:r w:rsidRPr="00423373">
              <w:rPr>
                <w:rFonts w:ascii="Angsana New" w:hAnsi="Angsana New"/>
                <w:sz w:val="28"/>
              </w:rPr>
              <w:t>,285</w:t>
            </w:r>
          </w:p>
        </w:tc>
      </w:tr>
      <w:tr w:rsidR="000B66E3" w:rsidRPr="00193B9E" w14:paraId="6CE4A28F" w14:textId="77777777" w:rsidTr="006B1010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35AFC" w14:textId="719FD50D" w:rsidR="000B66E3" w:rsidRPr="00C868DE" w:rsidRDefault="000B66E3" w:rsidP="00C868DE">
            <w:pPr>
              <w:spacing w:line="400" w:lineRule="exact"/>
              <w:rPr>
                <w:rFonts w:ascii="Angsana New" w:hAnsi="Angsana New"/>
                <w:sz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cs/>
                <w:lang w:val="en-GB"/>
              </w:rPr>
              <w:t>ค่าที่ปรึกษา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063ADC" w14:textId="55DF7621" w:rsidR="000B66E3" w:rsidRPr="00423373" w:rsidRDefault="00051257" w:rsidP="006B1010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13,770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0CBE12" w14:textId="0837B29B" w:rsidR="000B66E3" w:rsidRPr="00423373" w:rsidRDefault="00F46EE4" w:rsidP="00AF3235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423373">
              <w:rPr>
                <w:rFonts w:ascii="Angsana New" w:hAnsi="Angsana New"/>
                <w:sz w:val="28"/>
              </w:rPr>
              <w:t>10,208</w:t>
            </w:r>
          </w:p>
        </w:tc>
      </w:tr>
      <w:tr w:rsidR="00C868DE" w:rsidRPr="00193B9E" w14:paraId="0144BFBF" w14:textId="77777777" w:rsidTr="006B1010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8164A" w14:textId="3500CC52" w:rsidR="00C868DE" w:rsidRPr="00C868DE" w:rsidRDefault="00C868DE" w:rsidP="00C868DE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C868DE">
              <w:rPr>
                <w:rFonts w:ascii="Angsana New" w:hAnsi="Angsana New"/>
                <w:sz w:val="28"/>
                <w:cs/>
                <w:lang w:val="en-GB"/>
              </w:rPr>
              <w:t>ค่าใช้จ่ายอื่น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5BD9BE" w14:textId="647AF708" w:rsidR="00C868DE" w:rsidRPr="00423373" w:rsidRDefault="00FC697A" w:rsidP="00FC697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25</w:t>
            </w:r>
            <w:r w:rsidR="00BB7993">
              <w:rPr>
                <w:rFonts w:ascii="Angsana New" w:hAnsi="Angsana New"/>
                <w:sz w:val="28"/>
              </w:rPr>
              <w:t>,</w:t>
            </w:r>
            <w:r w:rsidR="00702F6D">
              <w:rPr>
                <w:rFonts w:ascii="Angsana New" w:hAnsi="Angsana New"/>
                <w:sz w:val="28"/>
              </w:rPr>
              <w:t>4</w:t>
            </w:r>
            <w:r>
              <w:rPr>
                <w:rFonts w:ascii="Angsana New" w:hAnsi="Angsana New"/>
                <w:sz w:val="28"/>
              </w:rPr>
              <w:t>20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D2517" w14:textId="67C08817" w:rsidR="00C868DE" w:rsidRPr="00423373" w:rsidRDefault="00BB7993" w:rsidP="00FC697A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sz w:val="28"/>
              </w:rPr>
              <w:t>2</w:t>
            </w:r>
            <w:r w:rsidR="00FC697A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,</w:t>
            </w:r>
            <w:r w:rsidR="00FC697A">
              <w:rPr>
                <w:rFonts w:ascii="Angsana New" w:hAnsi="Angsana New"/>
                <w:sz w:val="28"/>
              </w:rPr>
              <w:t>288</w:t>
            </w:r>
          </w:p>
        </w:tc>
      </w:tr>
      <w:tr w:rsidR="00C868DE" w:rsidRPr="00193B9E" w14:paraId="23E64947" w14:textId="77777777" w:rsidTr="006B1010">
        <w:trPr>
          <w:trHeight w:val="403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CB470" w14:textId="7AAB2E8B" w:rsidR="00C868DE" w:rsidRPr="00C868DE" w:rsidRDefault="00C868DE" w:rsidP="00C868DE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C868DE">
              <w:rPr>
                <w:rFonts w:ascii="Angsana New" w:hAnsi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23136A" w14:textId="369A4B25" w:rsidR="00C868DE" w:rsidRPr="00423373" w:rsidRDefault="00051257" w:rsidP="00C868DE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1,430,302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CAFEF" w14:textId="7C21979F" w:rsidR="00C868DE" w:rsidRPr="00423373" w:rsidRDefault="00E64BF5" w:rsidP="00E64BF5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 w:rsidRPr="00423373">
              <w:rPr>
                <w:rFonts w:ascii="Angsana New" w:hAnsi="Angsana New"/>
                <w:sz w:val="28"/>
              </w:rPr>
              <w:t>1,547,754</w:t>
            </w:r>
          </w:p>
        </w:tc>
      </w:tr>
    </w:tbl>
    <w:p w14:paraId="1A8E112A" w14:textId="77777777" w:rsidR="005844E2" w:rsidRPr="005642E7" w:rsidRDefault="005844E2" w:rsidP="005F3421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67" w:hanging="357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E1A0A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57352956" w14:textId="77777777" w:rsidR="00520AF2" w:rsidRDefault="00250F94" w:rsidP="00E65C60">
      <w:pPr>
        <w:tabs>
          <w:tab w:val="num" w:pos="966"/>
        </w:tabs>
        <w:spacing w:before="240"/>
        <w:ind w:left="562"/>
        <w:jc w:val="thaiDistribute"/>
        <w:rPr>
          <w:rFonts w:ascii="Angsana New" w:hAnsi="Angsana New"/>
          <w:i/>
          <w:iCs/>
          <w:sz w:val="28"/>
        </w:rPr>
      </w:pPr>
      <w:r w:rsidRPr="00CE1A0A">
        <w:rPr>
          <w:rFonts w:ascii="Angsana New" w:hAnsi="Angsana New"/>
          <w:i/>
          <w:iCs/>
          <w:sz w:val="28"/>
          <w:cs/>
        </w:rPr>
        <w:t>นโยบายการจัดการความเสี่ยงทางด้านการเงิน</w:t>
      </w:r>
    </w:p>
    <w:p w14:paraId="2D7FA11C" w14:textId="64346B25" w:rsidR="00250F94" w:rsidRDefault="002F0D1A" w:rsidP="00E65C60">
      <w:pPr>
        <w:tabs>
          <w:tab w:val="num" w:pos="966"/>
        </w:tabs>
        <w:spacing w:before="120"/>
        <w:ind w:left="562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บริษัท</w:t>
      </w:r>
      <w:r w:rsidR="00250F94" w:rsidRPr="00CE1A0A">
        <w:rPr>
          <w:rFonts w:ascii="Angsana New" w:hAnsi="Angsana New"/>
          <w:sz w:val="28"/>
          <w:cs/>
        </w:rPr>
        <w:t xml:space="preserve">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และจากการไม่ปฏิบัติตามข้อกำหนดตามสัญญาของคู่สัญญา </w:t>
      </w:r>
      <w:r>
        <w:rPr>
          <w:rFonts w:ascii="Angsana New" w:hAnsi="Angsana New"/>
          <w:sz w:val="28"/>
          <w:cs/>
        </w:rPr>
        <w:t>บริษัท</w:t>
      </w:r>
      <w:r w:rsidR="00250F94" w:rsidRPr="00CE1A0A">
        <w:rPr>
          <w:rFonts w:ascii="Angsana New" w:hAnsi="Angsana New"/>
          <w:sz w:val="28"/>
          <w:cs/>
        </w:rPr>
        <w:t>ไม่มีการถือหรือออกเครื่องมือทางการเงินที่เป็นอนุพันธ์ เพื่อการเก็งกำไรหรือการค้า</w:t>
      </w:r>
    </w:p>
    <w:p w14:paraId="145472FC" w14:textId="1C5621B9" w:rsidR="00250F94" w:rsidRDefault="00250F94" w:rsidP="00E65C60">
      <w:pPr>
        <w:tabs>
          <w:tab w:val="num" w:pos="966"/>
        </w:tabs>
        <w:spacing w:before="120"/>
        <w:ind w:left="562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>การจัดการความเสี่ยงเป็นส่วนที่สำคัญของธุรกิจของ</w:t>
      </w:r>
      <w:r w:rsidR="002F0D1A">
        <w:rPr>
          <w:rFonts w:ascii="Angsana New" w:hAnsi="Angsana New"/>
          <w:sz w:val="28"/>
          <w:cs/>
        </w:rPr>
        <w:t>บริษัท</w:t>
      </w:r>
      <w:r w:rsidRPr="00CE1A0A">
        <w:rPr>
          <w:rFonts w:ascii="Angsana New" w:hAnsi="Angsana New"/>
          <w:sz w:val="28"/>
          <w:cs/>
        </w:rPr>
        <w:t xml:space="preserve"> </w:t>
      </w:r>
      <w:r w:rsidR="002F0D1A">
        <w:rPr>
          <w:rFonts w:ascii="Angsana New" w:hAnsi="Angsana New"/>
          <w:sz w:val="28"/>
          <w:cs/>
        </w:rPr>
        <w:t>บริษัท</w:t>
      </w:r>
      <w:r w:rsidRPr="00CE1A0A">
        <w:rPr>
          <w:rFonts w:ascii="Angsana New" w:hAnsi="Angsana New"/>
          <w:sz w:val="28"/>
          <w:cs/>
        </w:rPr>
        <w:t>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</w:t>
      </w:r>
      <w:r w:rsidR="009C4AA8" w:rsidRPr="00CE1A0A">
        <w:rPr>
          <w:rFonts w:ascii="Angsana New" w:hAnsi="Angsana New"/>
          <w:sz w:val="28"/>
          <w:cs/>
        </w:rPr>
        <w:t>จากความเสี่ยงและ</w:t>
      </w:r>
      <w:r w:rsidR="005F4DCA" w:rsidRPr="00CE1A0A">
        <w:rPr>
          <w:rFonts w:ascii="Angsana New" w:hAnsi="Angsana New"/>
          <w:sz w:val="28"/>
          <w:cs/>
        </w:rPr>
        <w:t>ต้นทุนของการจัดการความเสี่ยงฝ่ายบริหารได้มีการควบคุมกระบวนการจัดการความเสี่ยงของ</w:t>
      </w:r>
      <w:r w:rsidR="002F0D1A">
        <w:rPr>
          <w:rFonts w:ascii="Angsana New" w:hAnsi="Angsana New"/>
          <w:sz w:val="28"/>
          <w:cs/>
        </w:rPr>
        <w:t>บริษัท</w:t>
      </w:r>
      <w:r w:rsidR="005F4DCA" w:rsidRPr="00CE1A0A">
        <w:rPr>
          <w:rFonts w:ascii="Angsana New" w:hAnsi="Angsana New"/>
          <w:sz w:val="28"/>
          <w:cs/>
        </w:rPr>
        <w:t>อย่างต่อเนื่องเพื่อให้มั่นใจว่ามีความสมดุลระหว่างความเสี่ยงและกระบวนการควบคุมความเสี่ยง</w:t>
      </w:r>
    </w:p>
    <w:p w14:paraId="0EB3250C" w14:textId="77777777" w:rsidR="005F4DCA" w:rsidRPr="001D18A9" w:rsidRDefault="005F4DCA" w:rsidP="00E65C60">
      <w:pPr>
        <w:tabs>
          <w:tab w:val="num" w:pos="966"/>
        </w:tabs>
        <w:spacing w:before="240"/>
        <w:ind w:left="562"/>
        <w:jc w:val="thaiDistribute"/>
        <w:rPr>
          <w:rFonts w:ascii="Angsana New" w:hAnsi="Angsana New"/>
          <w:i/>
          <w:iCs/>
          <w:sz w:val="28"/>
        </w:rPr>
      </w:pPr>
      <w:r w:rsidRPr="00CE1A0A">
        <w:rPr>
          <w:rFonts w:ascii="Angsana New" w:hAnsi="Angsana New"/>
          <w:i/>
          <w:iCs/>
          <w:sz w:val="28"/>
          <w:cs/>
        </w:rPr>
        <w:t>ความเสี่ยงด้านอัตราดอกเบี้ย</w:t>
      </w:r>
    </w:p>
    <w:p w14:paraId="09A108AA" w14:textId="093C44DD" w:rsidR="009E30A6" w:rsidRDefault="009E30A6" w:rsidP="00E65C60">
      <w:pPr>
        <w:tabs>
          <w:tab w:val="num" w:pos="966"/>
        </w:tabs>
        <w:spacing w:before="120"/>
        <w:ind w:left="562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>ควา</w:t>
      </w:r>
      <w:r w:rsidR="009C4AA8" w:rsidRPr="00CE1A0A">
        <w:rPr>
          <w:rFonts w:ascii="Angsana New" w:hAnsi="Angsana New"/>
          <w:sz w:val="28"/>
          <w:cs/>
        </w:rPr>
        <w:t>มเสี่ยงด้าน</w:t>
      </w:r>
      <w:r w:rsidRPr="00CE1A0A">
        <w:rPr>
          <w:rFonts w:ascii="Angsana New" w:hAnsi="Angsana New"/>
          <w:sz w:val="28"/>
          <w:cs/>
        </w:rPr>
        <w:t>อัตราดอกเบี้ย หมายถึง</w:t>
      </w:r>
      <w:r w:rsidR="003411B8" w:rsidRPr="00CE1A0A">
        <w:rPr>
          <w:rFonts w:ascii="Angsana New" w:hAnsi="Angsana New"/>
          <w:sz w:val="28"/>
          <w:cs/>
        </w:rPr>
        <w:t xml:space="preserve"> </w:t>
      </w:r>
      <w:r w:rsidRPr="00CE1A0A">
        <w:rPr>
          <w:rFonts w:ascii="Angsana New" w:hAnsi="Angsana New"/>
          <w:sz w:val="28"/>
          <w:cs/>
        </w:rPr>
        <w:t>ความเสี่ยงที่เกิดจากการเปลี่ย</w:t>
      </w:r>
      <w:r w:rsidR="009C4AA8" w:rsidRPr="00CE1A0A">
        <w:rPr>
          <w:rFonts w:ascii="Angsana New" w:hAnsi="Angsana New"/>
          <w:sz w:val="28"/>
          <w:cs/>
        </w:rPr>
        <w:t>นแปลงที่จะเกิดในอนาคตของอัตราดอก</w:t>
      </w:r>
      <w:r w:rsidRPr="00CE1A0A">
        <w:rPr>
          <w:rFonts w:ascii="Angsana New" w:hAnsi="Angsana New"/>
          <w:sz w:val="28"/>
          <w:cs/>
        </w:rPr>
        <w:t>เบี้ยในตลาด ซึ่งส่งผลกระทบต่อการดำเนินงานและกระแสเงินสดของ</w:t>
      </w:r>
      <w:r w:rsidR="002F0D1A">
        <w:rPr>
          <w:rFonts w:ascii="Angsana New" w:hAnsi="Angsana New"/>
          <w:sz w:val="28"/>
          <w:cs/>
        </w:rPr>
        <w:t>บริษัท</w:t>
      </w:r>
      <w:r w:rsidRPr="00CE1A0A">
        <w:rPr>
          <w:rFonts w:ascii="Angsana New" w:hAnsi="Angsana New"/>
          <w:sz w:val="28"/>
          <w:cs/>
        </w:rPr>
        <w:t xml:space="preserve"> </w:t>
      </w:r>
      <w:r w:rsidR="002F0D1A">
        <w:rPr>
          <w:rFonts w:ascii="Angsana New" w:hAnsi="Angsana New"/>
          <w:sz w:val="28"/>
          <w:cs/>
        </w:rPr>
        <w:t>บริษัท</w:t>
      </w:r>
      <w:r w:rsidRPr="00CE1A0A">
        <w:rPr>
          <w:rFonts w:ascii="Angsana New" w:hAnsi="Angsana New"/>
          <w:sz w:val="28"/>
          <w:cs/>
        </w:rPr>
        <w:t>มีความเสี่ยงที่สำคัญจากดอกเบี้ยที่เกิดจากเงินกู้ยืม</w:t>
      </w:r>
      <w:r w:rsidR="00F24DAD">
        <w:rPr>
          <w:rFonts w:ascii="Angsana New" w:hAnsi="Angsana New" w:hint="cs"/>
          <w:sz w:val="28"/>
          <w:cs/>
        </w:rPr>
        <w:t>และหนี้สินภายใต้สัญญาเช่า</w:t>
      </w:r>
    </w:p>
    <w:p w14:paraId="10212C22" w14:textId="77777777" w:rsidR="0023624F" w:rsidRDefault="0023624F" w:rsidP="004226F2">
      <w:pPr>
        <w:overflowPunct/>
        <w:autoSpaceDE/>
        <w:autoSpaceDN/>
        <w:adjustRightInd/>
        <w:textAlignment w:val="auto"/>
        <w:rPr>
          <w:rFonts w:ascii="Angsana New" w:hAnsi="Angsana New"/>
          <w:sz w:val="2"/>
          <w:szCs w:val="2"/>
        </w:rPr>
      </w:pPr>
    </w:p>
    <w:p w14:paraId="63A6C043" w14:textId="6D30F5FD" w:rsidR="002D15A4" w:rsidRPr="000D6062" w:rsidRDefault="00B80898" w:rsidP="00E65C60">
      <w:pPr>
        <w:tabs>
          <w:tab w:val="num" w:pos="966"/>
        </w:tabs>
        <w:spacing w:before="240"/>
        <w:ind w:left="562"/>
        <w:jc w:val="thaiDistribute"/>
        <w:rPr>
          <w:rFonts w:ascii="Angsana New" w:hAnsi="Angsana New"/>
          <w:i/>
          <w:iCs/>
          <w:sz w:val="28"/>
        </w:rPr>
      </w:pPr>
      <w:r w:rsidRPr="00CE1A0A">
        <w:rPr>
          <w:rFonts w:ascii="Angsana New" w:hAnsi="Angsana New"/>
          <w:i/>
          <w:iCs/>
          <w:sz w:val="28"/>
          <w:cs/>
        </w:rPr>
        <w:lastRenderedPageBreak/>
        <w:t>ความเสี่ยง</w:t>
      </w:r>
      <w:r w:rsidR="000D6062" w:rsidRPr="00CE1A0A">
        <w:rPr>
          <w:rFonts w:ascii="Angsana New" w:hAnsi="Angsana New"/>
          <w:i/>
          <w:iCs/>
          <w:sz w:val="28"/>
          <w:cs/>
        </w:rPr>
        <w:t>ทาง</w:t>
      </w:r>
      <w:r w:rsidRPr="00CE1A0A">
        <w:rPr>
          <w:rFonts w:ascii="Angsana New" w:hAnsi="Angsana New"/>
          <w:i/>
          <w:iCs/>
          <w:sz w:val="28"/>
          <w:cs/>
        </w:rPr>
        <w:t>ด้านสินเชื่อ</w:t>
      </w:r>
    </w:p>
    <w:p w14:paraId="725A5435" w14:textId="77777777" w:rsidR="008D3C0C" w:rsidRDefault="008D3C0C" w:rsidP="00E65C60">
      <w:pPr>
        <w:tabs>
          <w:tab w:val="num" w:pos="966"/>
        </w:tabs>
        <w:spacing w:before="120"/>
        <w:ind w:left="562"/>
        <w:jc w:val="thaiDistribute"/>
        <w:rPr>
          <w:rFonts w:ascii="Angsana New" w:hAnsi="Angsana New"/>
          <w:sz w:val="28"/>
        </w:rPr>
      </w:pPr>
      <w:r w:rsidRPr="008D3C0C">
        <w:rPr>
          <w:rFonts w:ascii="Angsana New" w:hAnsi="Angsana New"/>
          <w:sz w:val="28"/>
          <w:cs/>
        </w:rPr>
        <w:t>บริษัทมีความเสี่ยงด้านการให้สินเชื่อที่เกี่ยวเนื่องกับลูกหนี้การค้า</w:t>
      </w:r>
      <w:r w:rsidRPr="008D3C0C">
        <w:rPr>
          <w:rFonts w:ascii="Angsana New" w:hAnsi="Angsana New" w:hint="cs"/>
          <w:sz w:val="28"/>
          <w:cs/>
        </w:rPr>
        <w:t xml:space="preserve">และลูกหนี้อื่น </w:t>
      </w:r>
      <w:r w:rsidRPr="008D3C0C">
        <w:rPr>
          <w:rFonts w:ascii="Angsana New" w:hAnsi="Angsana New"/>
          <w:sz w:val="28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Pr="008D3C0C">
        <w:rPr>
          <w:rFonts w:ascii="Angsana New" w:hAnsi="Angsana New" w:hint="cs"/>
          <w:sz w:val="28"/>
          <w:rtl/>
          <w:cs/>
          <w:lang w:bidi="ar-SA"/>
        </w:rPr>
        <w:t xml:space="preserve"> </w:t>
      </w:r>
      <w:r w:rsidRPr="008D3C0C">
        <w:rPr>
          <w:rFonts w:ascii="Angsana New" w:hAnsi="Angsana New"/>
          <w:sz w:val="28"/>
          <w:cs/>
        </w:rPr>
        <w:t>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ไม่มีการกระจุกตัวเนื่องจากมีฐานของลูกค้าที่หลากหลายและมีอยู่จำนวนมากรายจำนวนเงินสูงสุดที่บริษัทอาจต้องสูญเสียจากการให้สินเชื่อคือมูลค่าตามบัญชีของลูกหนี้ที่แสดงอยู่ในงบ</w:t>
      </w:r>
      <w:r w:rsidRPr="008D3C0C">
        <w:rPr>
          <w:rFonts w:ascii="Angsana New" w:hAnsi="Angsana New" w:hint="cs"/>
          <w:sz w:val="28"/>
          <w:cs/>
        </w:rPr>
        <w:t>แสดงฐานะการเงิน</w:t>
      </w:r>
    </w:p>
    <w:p w14:paraId="299E1AB2" w14:textId="631E4B2F" w:rsidR="00411C85" w:rsidRPr="000D6062" w:rsidRDefault="00411C85" w:rsidP="00E65C60">
      <w:pPr>
        <w:tabs>
          <w:tab w:val="num" w:pos="966"/>
        </w:tabs>
        <w:spacing w:before="240"/>
        <w:ind w:left="562"/>
        <w:jc w:val="thaiDistribute"/>
        <w:rPr>
          <w:rFonts w:ascii="Angsana New" w:hAnsi="Angsana New"/>
          <w:i/>
          <w:iCs/>
          <w:sz w:val="28"/>
        </w:rPr>
      </w:pPr>
      <w:r w:rsidRPr="00CE1A0A">
        <w:rPr>
          <w:rFonts w:ascii="Angsana New" w:hAnsi="Angsana New"/>
          <w:i/>
          <w:iCs/>
          <w:sz w:val="28"/>
          <w:cs/>
        </w:rPr>
        <w:t>ความเสี่ยง</w:t>
      </w:r>
      <w:r w:rsidR="008D3C0C">
        <w:rPr>
          <w:rFonts w:ascii="Angsana New" w:hAnsi="Angsana New" w:hint="cs"/>
          <w:i/>
          <w:iCs/>
          <w:sz w:val="28"/>
          <w:cs/>
        </w:rPr>
        <w:t>ด้านอัตราแลกเปลี่ยน</w:t>
      </w:r>
    </w:p>
    <w:p w14:paraId="3172F4E8" w14:textId="6660DD57" w:rsidR="00411C85" w:rsidRPr="000D6062" w:rsidRDefault="008D3C0C" w:rsidP="00E65C60">
      <w:pPr>
        <w:tabs>
          <w:tab w:val="num" w:pos="966"/>
        </w:tabs>
        <w:spacing w:before="120"/>
        <w:ind w:left="562"/>
        <w:jc w:val="thaiDistribute"/>
        <w:rPr>
          <w:rFonts w:ascii="Angsana New" w:hAnsi="Angsana New"/>
          <w:sz w:val="28"/>
          <w:cs/>
        </w:rPr>
      </w:pPr>
      <w:r w:rsidRPr="008D3C0C">
        <w:rPr>
          <w:rFonts w:ascii="Angsana New" w:hAnsi="Angsana New"/>
          <w:sz w:val="28"/>
          <w:cs/>
        </w:rPr>
        <w:t>บริษัทมีความเสี่ยงจากอัตราแลกเปลี่ยนเงินตราต่างประเทศ เนื่องจากบริษัทมีเจ้าหนี้การค้าค่าซื้อสินค้าเป็นสกุลเงิน</w:t>
      </w:r>
      <w:r w:rsidRPr="008D3C0C">
        <w:rPr>
          <w:rFonts w:ascii="Angsana New" w:hAnsi="Angsana New" w:hint="cs"/>
          <w:sz w:val="28"/>
          <w:cs/>
        </w:rPr>
        <w:t>ต่างประเทศ</w:t>
      </w:r>
      <w:r w:rsidR="00C20675">
        <w:rPr>
          <w:rFonts w:ascii="Angsana New" w:hAnsi="Angsana New" w:hint="cs"/>
          <w:sz w:val="28"/>
          <w:cs/>
        </w:rPr>
        <w:t>ที่ไม่ได้ทำสัญญาป้องกันความเสี่ยงจากอัตราแลกเปลี่ยน</w:t>
      </w:r>
    </w:p>
    <w:p w14:paraId="220B3327" w14:textId="428AE0D9" w:rsidR="00AC7E70" w:rsidRDefault="00AC7E70" w:rsidP="00815087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คดีความ</w:t>
      </w:r>
    </w:p>
    <w:p w14:paraId="7C39BD7B" w14:textId="77777777" w:rsidR="00092BE4" w:rsidRPr="00092BE4" w:rsidRDefault="00092BE4" w:rsidP="00E53390">
      <w:pPr>
        <w:overflowPunct/>
        <w:autoSpaceDE/>
        <w:autoSpaceDN/>
        <w:adjustRightInd/>
        <w:ind w:left="576"/>
        <w:jc w:val="thaiDistribute"/>
        <w:textAlignment w:val="auto"/>
        <w:rPr>
          <w:rFonts w:ascii="Angsana New" w:hAnsi="Angsana New"/>
          <w:sz w:val="28"/>
        </w:rPr>
      </w:pPr>
      <w:r w:rsidRPr="00092BE4">
        <w:rPr>
          <w:rFonts w:ascii="Angsana New" w:hAnsi="Angsana New"/>
          <w:sz w:val="28"/>
          <w:cs/>
        </w:rPr>
        <w:t xml:space="preserve">เมื่อวันที่ </w:t>
      </w:r>
      <w:r w:rsidRPr="00092BE4">
        <w:rPr>
          <w:rFonts w:ascii="Angsana New" w:hAnsi="Angsana New"/>
          <w:sz w:val="28"/>
        </w:rPr>
        <w:t>25</w:t>
      </w:r>
      <w:r w:rsidRPr="00092BE4">
        <w:rPr>
          <w:rFonts w:ascii="Angsana New" w:hAnsi="Angsana New"/>
          <w:sz w:val="28"/>
          <w:cs/>
        </w:rPr>
        <w:t xml:space="preserve"> พฤษภาคม </w:t>
      </w:r>
      <w:r w:rsidRPr="00092BE4">
        <w:rPr>
          <w:rFonts w:ascii="Angsana New" w:hAnsi="Angsana New"/>
          <w:sz w:val="28"/>
        </w:rPr>
        <w:t>2564</w:t>
      </w:r>
      <w:r w:rsidRPr="00092BE4">
        <w:rPr>
          <w:rFonts w:ascii="Angsana New" w:hAnsi="Angsana New"/>
          <w:sz w:val="28"/>
          <w:cs/>
        </w:rPr>
        <w:t xml:space="preserve"> ผู้ถือหุ้น </w:t>
      </w:r>
      <w:r w:rsidRPr="00092BE4">
        <w:rPr>
          <w:rFonts w:ascii="Angsana New" w:hAnsi="Angsana New"/>
          <w:sz w:val="28"/>
        </w:rPr>
        <w:t>2</w:t>
      </w:r>
      <w:r w:rsidRPr="00092BE4">
        <w:rPr>
          <w:rFonts w:ascii="Angsana New" w:hAnsi="Angsana New"/>
          <w:sz w:val="28"/>
          <w:cs/>
        </w:rPr>
        <w:t xml:space="preserve"> ท่านของบริษัท เอส.ตรังคอมเพล็กซ์ จำกัด และบริษัท เอส.ตรังคอมเพล็กซ์ จำกัด เป็นโจทก์ยื่นฟ้องบริษัท กว้างโฮลดิ้ง จำกัด (จำเลยที่ </w:t>
      </w:r>
      <w:r w:rsidRPr="00092BE4">
        <w:rPr>
          <w:rFonts w:ascii="Angsana New" w:hAnsi="Angsana New"/>
          <w:sz w:val="28"/>
        </w:rPr>
        <w:t xml:space="preserve">1) </w:t>
      </w:r>
      <w:r w:rsidRPr="00092BE4">
        <w:rPr>
          <w:rFonts w:ascii="Angsana New" w:hAnsi="Angsana New"/>
          <w:sz w:val="28"/>
          <w:cs/>
        </w:rPr>
        <w:t xml:space="preserve">ซึ่งเป็นผู้ถือหุ้นใหญ่ของบริษัท และบริษัท ยิ่งโต จำกัด (จำเลยที่ </w:t>
      </w:r>
      <w:r w:rsidRPr="00092BE4">
        <w:rPr>
          <w:rFonts w:ascii="Angsana New" w:hAnsi="Angsana New"/>
          <w:sz w:val="28"/>
        </w:rPr>
        <w:t xml:space="preserve">2) </w:t>
      </w:r>
      <w:r w:rsidRPr="00092BE4">
        <w:rPr>
          <w:rFonts w:ascii="Angsana New" w:hAnsi="Angsana New"/>
          <w:sz w:val="28"/>
          <w:cs/>
        </w:rPr>
        <w:t xml:space="preserve">ซึ่งเป็นผู้ถือหุ้นใหญ่ของกลุ่มบริษัท  ตามคดีหมายเลขดำที่ พณ </w:t>
      </w:r>
      <w:r w:rsidRPr="00092BE4">
        <w:rPr>
          <w:rFonts w:ascii="Angsana New" w:hAnsi="Angsana New"/>
          <w:sz w:val="28"/>
        </w:rPr>
        <w:t>173/2564</w:t>
      </w:r>
      <w:r w:rsidRPr="00092BE4">
        <w:rPr>
          <w:rFonts w:ascii="Angsana New" w:hAnsi="Angsana New"/>
          <w:sz w:val="28"/>
          <w:cs/>
        </w:rPr>
        <w:t xml:space="preserve"> ให้เพิกถอนการโอนหุ้นของบริษัท กว้างโฮลดิ้ง จำกัด ให้กับบริษัท ยิ่งโต จำกัด กลับไปเป็นของบริษัท เอส.ตรังคอมเพล็กซ์ จำกัด และแก้ไขสมุดทะเบียนผู้ถือหุ้น รวมถึงให้เพิกถอนมติที่ประชุมวิสามัญผู้ถือหุ้นครั้งที่ </w:t>
      </w:r>
      <w:r w:rsidRPr="00092BE4">
        <w:rPr>
          <w:rFonts w:ascii="Angsana New" w:hAnsi="Angsana New"/>
          <w:sz w:val="28"/>
        </w:rPr>
        <w:t>1/2564</w:t>
      </w:r>
      <w:r w:rsidRPr="00092BE4">
        <w:rPr>
          <w:rFonts w:ascii="Angsana New" w:hAnsi="Angsana New"/>
          <w:sz w:val="28"/>
          <w:cs/>
        </w:rPr>
        <w:t xml:space="preserve"> ของบริษัท กว้างโฮลดิ้ง จำกัด ในเรื่องการพิจารณาแก้ไขเปลี่ยนแปลงกรรมการ การเปลี่ยนแปลงอำนาจกรรมการ และการใช้สิทธิในฐานะผู้ถือหุ้นของบริษัท เนื่องจากมีความเกี่ยวพันกับอำนาจในการใช้สิทธิในฐานะผู้ถือหุ้นใหญ่ของบริษัท กว้างโฮลดิ้ง จำกัด ซึ่งศาลได้นัดฟังคำพิพากษาคดีดังกล่าวในวันที่ </w:t>
      </w:r>
      <w:r w:rsidRPr="00092BE4">
        <w:rPr>
          <w:rFonts w:ascii="Angsana New" w:hAnsi="Angsana New"/>
          <w:sz w:val="28"/>
        </w:rPr>
        <w:t>15</w:t>
      </w:r>
      <w:r w:rsidRPr="00092BE4">
        <w:rPr>
          <w:rFonts w:ascii="Angsana New" w:hAnsi="Angsana New"/>
          <w:sz w:val="28"/>
          <w:cs/>
        </w:rPr>
        <w:t xml:space="preserve"> มีนาคม </w:t>
      </w:r>
      <w:r w:rsidRPr="00092BE4">
        <w:rPr>
          <w:rFonts w:ascii="Angsana New" w:hAnsi="Angsana New"/>
          <w:sz w:val="28"/>
        </w:rPr>
        <w:t>2566</w:t>
      </w:r>
    </w:p>
    <w:p w14:paraId="4E2717A9" w14:textId="2FA54AD1" w:rsidR="00092BE4" w:rsidRPr="00092BE4" w:rsidRDefault="00092BE4" w:rsidP="00E53390">
      <w:pPr>
        <w:overflowPunct/>
        <w:autoSpaceDE/>
        <w:autoSpaceDN/>
        <w:adjustRightInd/>
        <w:spacing w:before="120"/>
        <w:ind w:left="576"/>
        <w:jc w:val="thaiDistribute"/>
        <w:textAlignment w:val="auto"/>
        <w:rPr>
          <w:rFonts w:ascii="Angsana New" w:hAnsi="Angsana New"/>
          <w:sz w:val="28"/>
        </w:rPr>
      </w:pPr>
      <w:r w:rsidRPr="00092BE4">
        <w:rPr>
          <w:rFonts w:ascii="Angsana New" w:hAnsi="Angsana New"/>
          <w:sz w:val="28"/>
          <w:cs/>
        </w:rPr>
        <w:t xml:space="preserve">นอกจากนี้ตามคดีหมายเลขดำที่ พณ </w:t>
      </w:r>
      <w:r w:rsidRPr="00092BE4">
        <w:rPr>
          <w:rFonts w:ascii="Angsana New" w:hAnsi="Angsana New"/>
          <w:sz w:val="28"/>
        </w:rPr>
        <w:t>326/2564</w:t>
      </w:r>
      <w:r w:rsidRPr="00092BE4">
        <w:rPr>
          <w:rFonts w:ascii="Angsana New" w:hAnsi="Angsana New"/>
          <w:sz w:val="28"/>
          <w:cs/>
        </w:rPr>
        <w:t xml:space="preserve"> ผู้ถือหุ้นของบริษัท </w:t>
      </w:r>
      <w:r w:rsidRPr="00092BE4">
        <w:rPr>
          <w:rFonts w:ascii="Angsana New" w:hAnsi="Angsana New"/>
          <w:sz w:val="28"/>
        </w:rPr>
        <w:t>5</w:t>
      </w:r>
      <w:r w:rsidR="008254B1">
        <w:rPr>
          <w:rFonts w:ascii="Angsana New" w:hAnsi="Angsana New"/>
          <w:sz w:val="28"/>
          <w:cs/>
        </w:rPr>
        <w:t xml:space="preserve"> ท่าน</w:t>
      </w:r>
      <w:r w:rsidR="008254B1">
        <w:rPr>
          <w:rFonts w:ascii="Angsana New" w:hAnsi="Angsana New" w:hint="cs"/>
          <w:sz w:val="28"/>
          <w:cs/>
        </w:rPr>
        <w:t>เป็น</w:t>
      </w:r>
      <w:r w:rsidR="008254B1">
        <w:rPr>
          <w:rFonts w:ascii="Angsana New" w:hAnsi="Angsana New"/>
          <w:sz w:val="28"/>
          <w:cs/>
        </w:rPr>
        <w:t>โจทก์ยื่นฟ้อง</w:t>
      </w:r>
      <w:r w:rsidRPr="00092BE4">
        <w:rPr>
          <w:rFonts w:ascii="Angsana New" w:hAnsi="Angsana New"/>
          <w:sz w:val="28"/>
          <w:cs/>
        </w:rPr>
        <w:t xml:space="preserve">บริษัท กว้างโฮลดิ้ง จำกัด (จำเลยที่ </w:t>
      </w:r>
      <w:r w:rsidRPr="00092BE4">
        <w:rPr>
          <w:rFonts w:ascii="Angsana New" w:hAnsi="Angsana New"/>
          <w:sz w:val="28"/>
        </w:rPr>
        <w:t xml:space="preserve">1) </w:t>
      </w:r>
      <w:r w:rsidRPr="00092BE4">
        <w:rPr>
          <w:rFonts w:ascii="Angsana New" w:hAnsi="Angsana New"/>
          <w:sz w:val="28"/>
          <w:cs/>
        </w:rPr>
        <w:t xml:space="preserve">บริษัท ยิ่งโต จำกัด (จำเลยที่ </w:t>
      </w:r>
      <w:r w:rsidR="008254B1">
        <w:rPr>
          <w:rFonts w:ascii="Angsana New" w:hAnsi="Angsana New"/>
          <w:sz w:val="28"/>
        </w:rPr>
        <w:t>2)</w:t>
      </w:r>
      <w:r w:rsidR="008254B1">
        <w:rPr>
          <w:rFonts w:ascii="Angsana New" w:hAnsi="Angsana New" w:hint="cs"/>
          <w:sz w:val="28"/>
          <w:cs/>
        </w:rPr>
        <w:t xml:space="preserve"> แ</w:t>
      </w:r>
      <w:r w:rsidRPr="00092BE4">
        <w:rPr>
          <w:rFonts w:ascii="Angsana New" w:hAnsi="Angsana New"/>
          <w:sz w:val="28"/>
          <w:cs/>
        </w:rPr>
        <w:t xml:space="preserve">ละบริษัท (จำเลยที่ </w:t>
      </w:r>
      <w:r w:rsidRPr="00092BE4">
        <w:rPr>
          <w:rFonts w:ascii="Angsana New" w:hAnsi="Angsana New"/>
          <w:sz w:val="28"/>
        </w:rPr>
        <w:t xml:space="preserve">3) </w:t>
      </w:r>
      <w:r w:rsidRPr="00092BE4">
        <w:rPr>
          <w:rFonts w:ascii="Angsana New" w:hAnsi="Angsana New"/>
          <w:sz w:val="28"/>
          <w:cs/>
        </w:rPr>
        <w:t xml:space="preserve">ให้เพิกถอนมติที่ประชุมวิสามัญผู้ถือหุ้นครั้งที่ </w:t>
      </w:r>
      <w:r w:rsidRPr="00092BE4">
        <w:rPr>
          <w:rFonts w:ascii="Angsana New" w:hAnsi="Angsana New"/>
          <w:sz w:val="28"/>
        </w:rPr>
        <w:t>2/2564</w:t>
      </w:r>
      <w:r w:rsidRPr="00092BE4">
        <w:rPr>
          <w:rFonts w:ascii="Angsana New" w:hAnsi="Angsana New"/>
          <w:sz w:val="28"/>
          <w:cs/>
        </w:rPr>
        <w:t xml:space="preserve"> ของบริษัทในเรื่องการอนุมัติเพิ่มจำนวนกรรมการ การพิจารณาเลือกตั้งกรรมการเข้าใหม่ </w:t>
      </w:r>
      <w:r w:rsidR="008254B1">
        <w:rPr>
          <w:rFonts w:ascii="Angsana New" w:hAnsi="Angsana New" w:hint="cs"/>
          <w:sz w:val="28"/>
          <w:cs/>
        </w:rPr>
        <w:t>การ</w:t>
      </w:r>
      <w:r w:rsidRPr="00092BE4">
        <w:rPr>
          <w:rFonts w:ascii="Angsana New" w:hAnsi="Angsana New"/>
          <w:sz w:val="28"/>
          <w:cs/>
        </w:rPr>
        <w:t xml:space="preserve">พิจารณาอนุมัติเปลี่ยนแปลงอำนาจกรรมการ </w:t>
      </w:r>
      <w:r w:rsidR="00C43075">
        <w:rPr>
          <w:rFonts w:ascii="Angsana New" w:hAnsi="Angsana New" w:hint="cs"/>
          <w:sz w:val="28"/>
          <w:cs/>
        </w:rPr>
        <w:t>การ</w:t>
      </w:r>
      <w:r w:rsidRPr="00092BE4">
        <w:rPr>
          <w:rFonts w:ascii="Angsana New" w:hAnsi="Angsana New"/>
          <w:sz w:val="28"/>
          <w:cs/>
        </w:rPr>
        <w:t>กำหนดชื่อและจำนวนกรรมการซึ่งมีอำนาจลงลายมือชื่อผูกพันบริษัท และ</w:t>
      </w:r>
      <w:r w:rsidR="00C43075">
        <w:rPr>
          <w:rFonts w:ascii="Angsana New" w:hAnsi="Angsana New" w:hint="cs"/>
          <w:sz w:val="28"/>
          <w:cs/>
        </w:rPr>
        <w:t>การ</w:t>
      </w:r>
      <w:r w:rsidRPr="00092BE4">
        <w:rPr>
          <w:rFonts w:ascii="Angsana New" w:hAnsi="Angsana New"/>
          <w:sz w:val="28"/>
          <w:cs/>
        </w:rPr>
        <w:t xml:space="preserve">พิจารณาอนุมัติกำหนดค่าตอบแทนกรรมการ พร้อมทั้งเรียกค่าเสียหายจำนวน </w:t>
      </w:r>
      <w:r w:rsidRPr="00092BE4">
        <w:rPr>
          <w:rFonts w:ascii="Angsana New" w:hAnsi="Angsana New"/>
          <w:sz w:val="28"/>
        </w:rPr>
        <w:t>0.50</w:t>
      </w:r>
      <w:r w:rsidRPr="00092BE4">
        <w:rPr>
          <w:rFonts w:ascii="Angsana New" w:hAnsi="Angsana New"/>
          <w:sz w:val="28"/>
          <w:cs/>
        </w:rPr>
        <w:t xml:space="preserve"> ล้านบาท ปัจจุบันคดีอยู่ระหว่างจำหน่ายชั่วคราวเพื่อรอฟังผลคดีหมายเลขดำที่ </w:t>
      </w:r>
      <w:r w:rsidR="008254B1">
        <w:rPr>
          <w:rFonts w:ascii="Angsana New" w:hAnsi="Angsana New" w:hint="cs"/>
          <w:sz w:val="28"/>
          <w:cs/>
        </w:rPr>
        <w:t xml:space="preserve">พณ </w:t>
      </w:r>
      <w:r w:rsidRPr="00092BE4">
        <w:rPr>
          <w:rFonts w:ascii="Angsana New" w:hAnsi="Angsana New"/>
          <w:sz w:val="28"/>
        </w:rPr>
        <w:t>173/2564</w:t>
      </w:r>
      <w:r w:rsidRPr="00092BE4">
        <w:rPr>
          <w:rFonts w:ascii="Angsana New" w:hAnsi="Angsana New"/>
          <w:sz w:val="28"/>
          <w:cs/>
        </w:rPr>
        <w:t xml:space="preserve"> ข้างต้น </w:t>
      </w:r>
    </w:p>
    <w:p w14:paraId="52122F8D" w14:textId="4CC39186" w:rsidR="005D192F" w:rsidRDefault="00092BE4" w:rsidP="00E53390">
      <w:pPr>
        <w:overflowPunct/>
        <w:autoSpaceDE/>
        <w:autoSpaceDN/>
        <w:adjustRightInd/>
        <w:spacing w:before="120"/>
        <w:ind w:left="576"/>
        <w:jc w:val="thaiDistribute"/>
        <w:textAlignment w:val="auto"/>
        <w:rPr>
          <w:rFonts w:ascii="Angsana New" w:hAnsi="Angsana New"/>
          <w:b/>
          <w:bCs/>
          <w:sz w:val="28"/>
          <w:cs/>
        </w:rPr>
      </w:pPr>
      <w:r w:rsidRPr="00092BE4">
        <w:rPr>
          <w:rFonts w:ascii="Angsana New" w:hAnsi="Angsana New"/>
          <w:sz w:val="28"/>
          <w:cs/>
        </w:rPr>
        <w:t xml:space="preserve">อย่างไรก็ตาม ทนายความของบริษัทได้ให้ความเห็นต่อคดีหมายเลขดำที่ พณ </w:t>
      </w:r>
      <w:r w:rsidRPr="00092BE4">
        <w:rPr>
          <w:rFonts w:ascii="Angsana New" w:hAnsi="Angsana New"/>
          <w:sz w:val="28"/>
        </w:rPr>
        <w:t xml:space="preserve">326/2564 </w:t>
      </w:r>
      <w:r w:rsidRPr="00092BE4">
        <w:rPr>
          <w:rFonts w:ascii="Angsana New" w:hAnsi="Angsana New"/>
          <w:sz w:val="28"/>
          <w:cs/>
        </w:rPr>
        <w:t>ว่าบริษัทมีโอกาสที่จะชนะคดีค่อนข้างสูง และฝ่ายบริหารได้ใช้ดุลยพินิจในการประเมินผลของคดีดังกล่าวและเชื่อมั่นว่าเมื่อคดีถึงที่สุดจะไม่ก่อให้เกิดความเสียหายต่องบการเงินของบริษัท</w:t>
      </w:r>
      <w:r w:rsidR="005D192F">
        <w:rPr>
          <w:rFonts w:ascii="Angsana New" w:hAnsi="Angsana New"/>
          <w:b/>
          <w:bCs/>
          <w:sz w:val="28"/>
          <w:cs/>
        </w:rPr>
        <w:br w:type="page"/>
      </w:r>
    </w:p>
    <w:p w14:paraId="28CC34EC" w14:textId="3D39161D" w:rsidR="0074666F" w:rsidRPr="004D5C5C" w:rsidRDefault="0074666F" w:rsidP="00AC7E70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76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4D5C5C">
        <w:rPr>
          <w:rFonts w:ascii="Angsana New" w:hAnsi="Angsana New"/>
          <w:b/>
          <w:bCs/>
          <w:sz w:val="28"/>
          <w:szCs w:val="28"/>
          <w:cs/>
        </w:rPr>
        <w:lastRenderedPageBreak/>
        <w:t>ภาระผูกพัน</w:t>
      </w:r>
      <w:r w:rsidR="002D7000" w:rsidRPr="004D5C5C">
        <w:rPr>
          <w:rFonts w:ascii="Angsana New" w:hAnsi="Angsana New"/>
          <w:b/>
          <w:bCs/>
          <w:sz w:val="28"/>
          <w:szCs w:val="28"/>
          <w:cs/>
        </w:rPr>
        <w:t>และหนังสือค้ำประกัน</w:t>
      </w:r>
    </w:p>
    <w:p w14:paraId="4922E523" w14:textId="6E6CDB73" w:rsidR="00DD299F" w:rsidRPr="00DD299F" w:rsidRDefault="00DD299F" w:rsidP="00E65C60">
      <w:pPr>
        <w:tabs>
          <w:tab w:val="num" w:pos="966"/>
        </w:tabs>
        <w:spacing w:before="240" w:after="120"/>
        <w:ind w:left="562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2</w:t>
      </w:r>
      <w:r w:rsidR="005D192F">
        <w:rPr>
          <w:rFonts w:ascii="Angsana New" w:hAnsi="Angsana New"/>
          <w:sz w:val="28"/>
        </w:rPr>
        <w:t>5</w:t>
      </w:r>
      <w:r w:rsidRPr="00DD299F">
        <w:rPr>
          <w:rFonts w:ascii="Angsana New" w:hAnsi="Angsana New"/>
          <w:sz w:val="28"/>
        </w:rPr>
        <w:t xml:space="preserve">.1 </w:t>
      </w:r>
      <w:r w:rsidRPr="00DD299F">
        <w:rPr>
          <w:rFonts w:ascii="Angsana New" w:hAnsi="Angsana New"/>
          <w:sz w:val="28"/>
          <w:cs/>
        </w:rPr>
        <w:t>หนังสือค้ำประกันธนาคาร</w:t>
      </w:r>
    </w:p>
    <w:p w14:paraId="5ABD4B93" w14:textId="64CEC349" w:rsidR="00DD299F" w:rsidRDefault="00DD299F" w:rsidP="006E5811">
      <w:pPr>
        <w:tabs>
          <w:tab w:val="num" w:pos="981"/>
        </w:tabs>
        <w:spacing w:before="120"/>
        <w:ind w:left="945"/>
        <w:jc w:val="thaiDistribute"/>
        <w:rPr>
          <w:rFonts w:ascii="Angsana New" w:hAnsi="Angsana New"/>
          <w:sz w:val="28"/>
        </w:rPr>
      </w:pPr>
      <w:r w:rsidRPr="00DD299F">
        <w:rPr>
          <w:rFonts w:ascii="Angsana New" w:hAnsi="Angsana New"/>
          <w:sz w:val="28"/>
          <w:cs/>
        </w:rPr>
        <w:t>ยอดคงเหลือของหนังสือค้ำประกันที่ออกโดยธนาคารในนามของบริษัท</w:t>
      </w:r>
      <w:r w:rsidRPr="00DD299F">
        <w:rPr>
          <w:rFonts w:ascii="Angsana New" w:hAnsi="Angsana New"/>
          <w:sz w:val="28"/>
        </w:rPr>
        <w:t xml:space="preserve"> </w:t>
      </w:r>
      <w:r w:rsidRPr="00DD299F">
        <w:rPr>
          <w:rFonts w:ascii="Angsana New" w:hAnsi="Angsana New"/>
          <w:sz w:val="28"/>
          <w:cs/>
        </w:rPr>
        <w:t xml:space="preserve">ณ วันที่ </w:t>
      </w:r>
      <w:r w:rsidRPr="00DD299F">
        <w:rPr>
          <w:rFonts w:ascii="Angsana New" w:hAnsi="Angsana New"/>
          <w:sz w:val="28"/>
        </w:rPr>
        <w:t>3</w:t>
      </w:r>
      <w:r w:rsidR="004F1D26">
        <w:rPr>
          <w:rFonts w:ascii="Angsana New" w:hAnsi="Angsana New"/>
          <w:sz w:val="28"/>
        </w:rPr>
        <w:t xml:space="preserve">1 </w:t>
      </w:r>
      <w:r w:rsidR="004F1D26">
        <w:rPr>
          <w:rFonts w:ascii="Angsana New" w:hAnsi="Angsana New" w:hint="cs"/>
          <w:sz w:val="28"/>
          <w:cs/>
        </w:rPr>
        <w:t xml:space="preserve">ธันวาคม </w:t>
      </w:r>
      <w:r w:rsidR="004F1D26">
        <w:rPr>
          <w:rFonts w:ascii="Angsana New" w:hAnsi="Angsana New"/>
          <w:sz w:val="28"/>
        </w:rPr>
        <w:t xml:space="preserve">2565 </w:t>
      </w:r>
      <w:r w:rsidRPr="00DD299F">
        <w:rPr>
          <w:rFonts w:ascii="Angsana New" w:hAnsi="Angsana New"/>
          <w:sz w:val="28"/>
          <w:cs/>
        </w:rPr>
        <w:t>ซึ่งเกี่ยวเนื่องกับภาระผูกพันในการดำเนินงานมีดังนี้</w:t>
      </w:r>
    </w:p>
    <w:tbl>
      <w:tblPr>
        <w:tblW w:w="8208" w:type="dxa"/>
        <w:tblInd w:w="990" w:type="dxa"/>
        <w:tblLook w:val="0000" w:firstRow="0" w:lastRow="0" w:firstColumn="0" w:lastColumn="0" w:noHBand="0" w:noVBand="0"/>
      </w:tblPr>
      <w:tblGrid>
        <w:gridCol w:w="4752"/>
        <w:gridCol w:w="1728"/>
        <w:gridCol w:w="1728"/>
      </w:tblGrid>
      <w:tr w:rsidR="00FE3D21" w:rsidRPr="00193B9E" w14:paraId="7B2DF8F7" w14:textId="77777777" w:rsidTr="00017663">
        <w:trPr>
          <w:trHeight w:val="403"/>
          <w:tblHeader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DA1AA7" w14:textId="77777777" w:rsidR="00FE3D21" w:rsidRPr="00193B9E" w:rsidRDefault="00FE3D21" w:rsidP="009E5974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965C3B8" w14:textId="1B933696" w:rsidR="00FE3D21" w:rsidRPr="00193B9E" w:rsidRDefault="00FE3D21" w:rsidP="00FE3D21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0B8AD082" w14:textId="3DB8343E" w:rsidR="00FE3D21" w:rsidRPr="00193B9E" w:rsidRDefault="00FE3D21" w:rsidP="009E5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Pr="000C0EB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FE3D21" w:rsidRPr="00193B9E" w14:paraId="71EF1CCC" w14:textId="77777777" w:rsidTr="006E5811">
        <w:trPr>
          <w:trHeight w:val="403"/>
          <w:tblHeader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52573" w14:textId="77777777" w:rsidR="00FE3D21" w:rsidRPr="00193B9E" w:rsidRDefault="00FE3D21" w:rsidP="00FE3D21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vAlign w:val="bottom"/>
          </w:tcPr>
          <w:p w14:paraId="3B499B05" w14:textId="1A06AAA2" w:rsidR="00FE3D21" w:rsidRPr="00193B9E" w:rsidRDefault="00FE3D21" w:rsidP="00FE3D21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6A8139" w14:textId="466B8EF5" w:rsidR="00FE3D21" w:rsidRPr="00193B9E" w:rsidRDefault="00FE3D21" w:rsidP="00FE3D2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193B9E">
              <w:rPr>
                <w:rFonts w:ascii="Angsana New" w:hAnsi="Angsana New"/>
                <w:sz w:val="28"/>
              </w:rPr>
              <w:t>2565</w:t>
            </w:r>
          </w:p>
        </w:tc>
      </w:tr>
      <w:tr w:rsidR="00FE3D21" w:rsidRPr="00193B9E" w14:paraId="5D664640" w14:textId="77777777" w:rsidTr="00017663">
        <w:trPr>
          <w:trHeight w:val="403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3CD0F" w14:textId="049E1A54" w:rsidR="00FE3D21" w:rsidRPr="00C868DE" w:rsidRDefault="00FE3D21" w:rsidP="00FE3D21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023149">
              <w:rPr>
                <w:rFonts w:ascii="Angsana New" w:hAnsi="Angsana New"/>
                <w:sz w:val="28"/>
                <w:u w:val="single"/>
                <w:cs/>
              </w:rPr>
              <w:t>วัตถุประสงค์เพื่อค้ำประกัน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7C4B6F1B" w14:textId="77777777" w:rsidR="00FE3D21" w:rsidRPr="00C868DE" w:rsidRDefault="00FE3D21" w:rsidP="00FE3D2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AEA758" w14:textId="11CCE3CA" w:rsidR="00FE3D21" w:rsidRPr="00C868DE" w:rsidRDefault="00FE3D21" w:rsidP="00FE3D2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E3D21" w:rsidRPr="00193B9E" w14:paraId="3FF45CE0" w14:textId="77777777" w:rsidTr="00E20498">
        <w:trPr>
          <w:trHeight w:val="403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A1F006" w14:textId="4064BE2A" w:rsidR="00FE3D21" w:rsidRPr="00C868DE" w:rsidRDefault="00FE3D21" w:rsidP="00FE3D21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1E6C5C">
              <w:rPr>
                <w:rFonts w:ascii="Angsana New" w:hAnsi="Angsana New"/>
                <w:sz w:val="28"/>
                <w:cs/>
              </w:rPr>
              <w:t>ค้ำประกันการ</w:t>
            </w:r>
            <w:r w:rsidRPr="001E6C5C">
              <w:rPr>
                <w:rFonts w:ascii="Angsana New" w:hAnsi="Angsana New" w:hint="cs"/>
                <w:sz w:val="28"/>
                <w:cs/>
              </w:rPr>
              <w:t>ใช้ไฟฟ้า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1108A9B4" w14:textId="0CCCD967" w:rsidR="00FE3D21" w:rsidRPr="00C868DE" w:rsidRDefault="00FE3D21" w:rsidP="00FE3D2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A81E9CC" w14:textId="7B2D65C4" w:rsidR="00FE3D21" w:rsidRPr="00C868DE" w:rsidRDefault="00FE3D21" w:rsidP="00FE3D2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2,617</w:t>
            </w:r>
          </w:p>
        </w:tc>
      </w:tr>
      <w:tr w:rsidR="00FE3D21" w:rsidRPr="00193B9E" w14:paraId="5C663BEA" w14:textId="77777777" w:rsidTr="00E20498">
        <w:trPr>
          <w:trHeight w:val="403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9BD2DF" w14:textId="73E02D31" w:rsidR="00FE3D21" w:rsidRPr="00C868DE" w:rsidRDefault="00FE3D21" w:rsidP="00FE3D21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1E6C5C">
              <w:rPr>
                <w:rFonts w:ascii="Angsana New" w:hAnsi="Angsana New"/>
                <w:sz w:val="28"/>
                <w:cs/>
              </w:rPr>
              <w:t>ค้ำประกัน</w:t>
            </w:r>
            <w:r w:rsidRPr="001E6C5C">
              <w:rPr>
                <w:rFonts w:ascii="Angsana New" w:hAnsi="Angsana New" w:hint="cs"/>
                <w:sz w:val="28"/>
                <w:cs/>
              </w:rPr>
              <w:t>ตามสัญญาขายสินค้า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3B269B7D" w14:textId="29BD0203" w:rsidR="00FE3D21" w:rsidRPr="00C868DE" w:rsidRDefault="00FE3D21" w:rsidP="00FE3D2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0F57228" w14:textId="5AB04201" w:rsidR="00FE3D21" w:rsidRPr="00C868DE" w:rsidRDefault="00FE3D21" w:rsidP="00FE3D21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8,670</w:t>
            </w:r>
          </w:p>
        </w:tc>
      </w:tr>
      <w:tr w:rsidR="00FE3D21" w:rsidRPr="00193B9E" w14:paraId="71869CCF" w14:textId="77777777" w:rsidTr="00017663">
        <w:trPr>
          <w:trHeight w:val="403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55833" w14:textId="7A32AC21" w:rsidR="00FE3D21" w:rsidRPr="00C868DE" w:rsidRDefault="00FE3D21" w:rsidP="00FE3D21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1E6C5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</w:tcPr>
          <w:p w14:paraId="3BDC8364" w14:textId="5302EC67" w:rsidR="00FE3D21" w:rsidRPr="00C868DE" w:rsidRDefault="00FE3D21" w:rsidP="00FE3D21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</w:tcPr>
          <w:p w14:paraId="22E5855B" w14:textId="7249F346" w:rsidR="00FE3D21" w:rsidRPr="00C868DE" w:rsidRDefault="00FE3D21" w:rsidP="00FE3D21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11,287</w:t>
            </w:r>
          </w:p>
        </w:tc>
      </w:tr>
    </w:tbl>
    <w:p w14:paraId="7B0335CA" w14:textId="1C426DA1" w:rsidR="004F1D26" w:rsidRPr="003B7413" w:rsidRDefault="004F1D26" w:rsidP="006E5811">
      <w:pPr>
        <w:tabs>
          <w:tab w:val="num" w:pos="966"/>
        </w:tabs>
        <w:spacing w:before="120"/>
        <w:ind w:left="945"/>
        <w:jc w:val="thaiDistribute"/>
        <w:rPr>
          <w:rFonts w:ascii="Angsana New" w:hAnsi="Angsana New"/>
          <w:sz w:val="28"/>
          <w:cs/>
        </w:rPr>
      </w:pPr>
      <w:r w:rsidRPr="00661BBB">
        <w:rPr>
          <w:rFonts w:ascii="Angsana New" w:hAnsi="Angsana New"/>
          <w:sz w:val="28"/>
          <w:cs/>
        </w:rPr>
        <w:t>หนังสือค้ำประกันข้างต้นค้ำประกันโดยเงินฝาก</w:t>
      </w:r>
      <w:r w:rsidR="00B204C3">
        <w:rPr>
          <w:rFonts w:ascii="Angsana New" w:hAnsi="Angsana New" w:hint="cs"/>
          <w:sz w:val="28"/>
          <w:cs/>
        </w:rPr>
        <w:t>สถาบันการเงิน</w:t>
      </w:r>
      <w:r w:rsidRPr="00661BBB">
        <w:rPr>
          <w:rFonts w:ascii="Angsana New" w:hAnsi="Angsana New"/>
          <w:sz w:val="28"/>
          <w:cs/>
        </w:rPr>
        <w:t>ของบริษัท</w:t>
      </w:r>
      <w:r w:rsidR="003B7413">
        <w:rPr>
          <w:rFonts w:ascii="Angsana New" w:hAnsi="Angsana New" w:hint="cs"/>
          <w:sz w:val="28"/>
          <w:cs/>
        </w:rPr>
        <w:t xml:space="preserve"> (หมายเหตุ</w:t>
      </w:r>
      <w:r w:rsidR="003B7413">
        <w:rPr>
          <w:rFonts w:ascii="Angsana New" w:hAnsi="Angsana New"/>
          <w:sz w:val="28"/>
        </w:rPr>
        <w:t xml:space="preserve"> 10</w:t>
      </w:r>
      <w:r w:rsidR="003B7413">
        <w:rPr>
          <w:rFonts w:ascii="Angsana New" w:hAnsi="Angsana New" w:hint="cs"/>
          <w:sz w:val="28"/>
          <w:cs/>
        </w:rPr>
        <w:t>)</w:t>
      </w:r>
    </w:p>
    <w:p w14:paraId="1CA0CAAB" w14:textId="65BB2C16" w:rsidR="00424E9F" w:rsidRPr="001E6C5C" w:rsidRDefault="00424E9F" w:rsidP="00797981">
      <w:pPr>
        <w:tabs>
          <w:tab w:val="num" w:pos="966"/>
        </w:tabs>
        <w:spacing w:before="240" w:after="120"/>
        <w:ind w:left="562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2</w:t>
      </w:r>
      <w:r w:rsidR="005D192F">
        <w:rPr>
          <w:rFonts w:ascii="Angsana New" w:hAnsi="Angsana New"/>
          <w:sz w:val="28"/>
        </w:rPr>
        <w:t>5</w:t>
      </w:r>
      <w:r w:rsidRPr="001E6C5C">
        <w:rPr>
          <w:rFonts w:ascii="Angsana New" w:hAnsi="Angsana New"/>
          <w:sz w:val="28"/>
        </w:rPr>
        <w:t xml:space="preserve">.2 </w:t>
      </w:r>
      <w:r w:rsidRPr="001E6C5C">
        <w:rPr>
          <w:rFonts w:ascii="Angsana New" w:hAnsi="Angsana New" w:hint="cs"/>
          <w:sz w:val="28"/>
          <w:cs/>
        </w:rPr>
        <w:t xml:space="preserve">ณ วันที่ </w:t>
      </w:r>
      <w:r w:rsidR="004C3DCE">
        <w:rPr>
          <w:rFonts w:ascii="Angsana New" w:hAnsi="Angsana New"/>
          <w:sz w:val="28"/>
        </w:rPr>
        <w:t>31</w:t>
      </w:r>
      <w:r>
        <w:rPr>
          <w:rFonts w:ascii="Angsana New" w:hAnsi="Angsana New"/>
          <w:sz w:val="28"/>
        </w:rPr>
        <w:t xml:space="preserve"> </w:t>
      </w:r>
      <w:r w:rsidR="004C3DCE">
        <w:rPr>
          <w:rFonts w:ascii="Angsana New" w:hAnsi="Angsana New" w:hint="cs"/>
          <w:sz w:val="28"/>
          <w:cs/>
        </w:rPr>
        <w:t>ธันวาคม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2565</w:t>
      </w:r>
      <w:r w:rsidRPr="001E6C5C">
        <w:rPr>
          <w:rFonts w:ascii="Angsana New" w:hAnsi="Angsana New"/>
          <w:sz w:val="28"/>
        </w:rPr>
        <w:t xml:space="preserve"> </w:t>
      </w:r>
      <w:r w:rsidRPr="001E6C5C">
        <w:rPr>
          <w:rFonts w:ascii="Angsana New" w:hAnsi="Angsana New" w:hint="cs"/>
          <w:sz w:val="28"/>
          <w:cs/>
        </w:rPr>
        <w:t>บริษัทมีภาระผูกพันคงเหลือตามสัญญาต่าง ๆ ดังนี้</w:t>
      </w:r>
    </w:p>
    <w:p w14:paraId="5F8BD4EA" w14:textId="004AFC6C" w:rsidR="00424E9F" w:rsidRPr="006E5811" w:rsidRDefault="00424E9F" w:rsidP="006E5811">
      <w:pPr>
        <w:tabs>
          <w:tab w:val="num" w:pos="966"/>
        </w:tabs>
        <w:spacing w:before="120"/>
        <w:ind w:left="945"/>
        <w:jc w:val="thaiDistribute"/>
        <w:rPr>
          <w:rFonts w:ascii="Angsana New" w:hAnsi="Angsana New"/>
          <w:i/>
          <w:iCs/>
          <w:sz w:val="28"/>
        </w:rPr>
      </w:pPr>
      <w:r w:rsidRPr="006E5811">
        <w:rPr>
          <w:rFonts w:ascii="Angsana New" w:hAnsi="Angsana New" w:hint="cs"/>
          <w:i/>
          <w:iCs/>
          <w:sz w:val="28"/>
          <w:cs/>
        </w:rPr>
        <w:t>ภาระผูกพัน</w:t>
      </w:r>
      <w:r w:rsidR="005B4029">
        <w:rPr>
          <w:rFonts w:ascii="Angsana New" w:hAnsi="Angsana New" w:hint="cs"/>
          <w:i/>
          <w:iCs/>
          <w:sz w:val="28"/>
          <w:cs/>
        </w:rPr>
        <w:t>เกี่ยวกับสัญญาเช่าระยะสั้นและสัญญาบริการ</w:t>
      </w:r>
    </w:p>
    <w:tbl>
      <w:tblPr>
        <w:tblW w:w="8208" w:type="dxa"/>
        <w:tblInd w:w="990" w:type="dxa"/>
        <w:tblLook w:val="0000" w:firstRow="0" w:lastRow="0" w:firstColumn="0" w:lastColumn="0" w:noHBand="0" w:noVBand="0"/>
      </w:tblPr>
      <w:tblGrid>
        <w:gridCol w:w="4752"/>
        <w:gridCol w:w="1728"/>
        <w:gridCol w:w="1728"/>
      </w:tblGrid>
      <w:tr w:rsidR="00D25CEF" w:rsidRPr="00193B9E" w14:paraId="3E18DDF4" w14:textId="77777777" w:rsidTr="00D25CEF">
        <w:trPr>
          <w:trHeight w:val="403"/>
          <w:tblHeader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0406E" w14:textId="77777777" w:rsidR="00D25CEF" w:rsidRPr="00193B9E" w:rsidRDefault="00D25CEF" w:rsidP="009E5974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145FCB" w14:textId="3EEB4647" w:rsidR="00D25CEF" w:rsidRPr="00193B9E" w:rsidRDefault="00D25CEF" w:rsidP="00D25CE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3D5D578F" w14:textId="62F3F898" w:rsidR="00D25CEF" w:rsidRPr="00193B9E" w:rsidRDefault="00D25CEF" w:rsidP="009E5974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Pr="000C0EB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797981" w:rsidRPr="00193B9E" w14:paraId="08B1D840" w14:textId="77777777" w:rsidTr="00D25CEF">
        <w:trPr>
          <w:trHeight w:val="403"/>
          <w:tblHeader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7B4AD" w14:textId="77777777" w:rsidR="00797981" w:rsidRPr="00193B9E" w:rsidRDefault="00797981" w:rsidP="00797981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82334" w14:textId="4494C126" w:rsidR="00797981" w:rsidRPr="00193B9E" w:rsidRDefault="00797981" w:rsidP="00D25CEF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AB4549" w14:textId="5E1F98D7" w:rsidR="00797981" w:rsidRPr="00193B9E" w:rsidRDefault="00797981" w:rsidP="0079798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</w:t>
            </w:r>
            <w:r w:rsidR="00D25CEF">
              <w:rPr>
                <w:rFonts w:ascii="Angsana New" w:hAnsi="Angsana New"/>
                <w:sz w:val="28"/>
              </w:rPr>
              <w:t>5</w:t>
            </w:r>
          </w:p>
        </w:tc>
      </w:tr>
      <w:tr w:rsidR="00797981" w:rsidRPr="00193B9E" w14:paraId="5A1709F2" w14:textId="77777777" w:rsidTr="004935CE">
        <w:trPr>
          <w:trHeight w:val="403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E3C98B" w14:textId="099D0CCB" w:rsidR="00797981" w:rsidRPr="00C868DE" w:rsidRDefault="00797981" w:rsidP="00424E9F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1E6C5C">
              <w:rPr>
                <w:rFonts w:ascii="Angsana New" w:hAnsi="Angsana New"/>
                <w:sz w:val="28"/>
                <w:cs/>
              </w:rPr>
              <w:t>ภายในระยะเวลาหนึ่งปี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36A7A737" w14:textId="77777777" w:rsidR="00797981" w:rsidRPr="00C868DE" w:rsidRDefault="00797981" w:rsidP="00424E9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B7C758" w14:textId="4D8F92A3" w:rsidR="00797981" w:rsidRPr="00C868DE" w:rsidRDefault="004935CE" w:rsidP="00424E9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412</w:t>
            </w:r>
          </w:p>
        </w:tc>
      </w:tr>
      <w:tr w:rsidR="00797981" w:rsidRPr="00193B9E" w14:paraId="5F30FB1A" w14:textId="77777777" w:rsidTr="004935CE">
        <w:trPr>
          <w:trHeight w:val="403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E5665A" w14:textId="50D7BEA6" w:rsidR="00797981" w:rsidRPr="00C868DE" w:rsidRDefault="00797981" w:rsidP="00424E9F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1E6C5C">
              <w:rPr>
                <w:rFonts w:ascii="Angsana New" w:hAnsi="Angsana New"/>
                <w:sz w:val="28"/>
                <w:cs/>
              </w:rPr>
              <w:t>ระยะเวลามากกว่าหนึ่งปีถึงห้าปี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597C52E5" w14:textId="77777777" w:rsidR="00797981" w:rsidRPr="00C868DE" w:rsidRDefault="00797981" w:rsidP="00D25CE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945194" w14:textId="17F95DDF" w:rsidR="00797981" w:rsidRPr="00C868DE" w:rsidRDefault="004935CE" w:rsidP="00424E9F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461</w:t>
            </w:r>
          </w:p>
        </w:tc>
      </w:tr>
      <w:tr w:rsidR="00797981" w:rsidRPr="00193B9E" w14:paraId="52B1024A" w14:textId="77777777" w:rsidTr="004935CE">
        <w:trPr>
          <w:trHeight w:val="403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1DF6F9" w14:textId="14047D81" w:rsidR="00797981" w:rsidRPr="00C868DE" w:rsidRDefault="00797981" w:rsidP="00424E9F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1E6C5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3850DC32" w14:textId="77777777" w:rsidR="00797981" w:rsidRPr="00C868DE" w:rsidRDefault="00797981" w:rsidP="00D25CE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98A931" w14:textId="5492E1A4" w:rsidR="00797981" w:rsidRPr="00C868DE" w:rsidRDefault="004935CE" w:rsidP="00424E9F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873</w:t>
            </w:r>
          </w:p>
        </w:tc>
      </w:tr>
    </w:tbl>
    <w:p w14:paraId="630FBBEF" w14:textId="5FE0AAB3" w:rsidR="00424E9F" w:rsidRDefault="00CB5C6D" w:rsidP="001704FD">
      <w:pPr>
        <w:tabs>
          <w:tab w:val="num" w:pos="966"/>
        </w:tabs>
        <w:spacing w:before="120"/>
        <w:ind w:left="945"/>
        <w:jc w:val="thaiDistribute"/>
        <w:rPr>
          <w:rFonts w:ascii="Angsana New" w:hAnsi="Angsana New"/>
          <w:i/>
          <w:iCs/>
          <w:sz w:val="28"/>
        </w:rPr>
      </w:pPr>
      <w:r w:rsidRPr="001E6C5C">
        <w:rPr>
          <w:rFonts w:ascii="Angsana New" w:hAnsi="Angsana New"/>
          <w:i/>
          <w:iCs/>
          <w:sz w:val="28"/>
          <w:cs/>
        </w:rPr>
        <w:t>ภาระผูกพันเกี่ยวกับรายจ่ายฝ่ายทุน</w:t>
      </w:r>
    </w:p>
    <w:tbl>
      <w:tblPr>
        <w:tblW w:w="8208" w:type="dxa"/>
        <w:tblInd w:w="990" w:type="dxa"/>
        <w:tblLook w:val="0000" w:firstRow="0" w:lastRow="0" w:firstColumn="0" w:lastColumn="0" w:noHBand="0" w:noVBand="0"/>
      </w:tblPr>
      <w:tblGrid>
        <w:gridCol w:w="4752"/>
        <w:gridCol w:w="1728"/>
        <w:gridCol w:w="1728"/>
      </w:tblGrid>
      <w:tr w:rsidR="00D25CEF" w:rsidRPr="00193B9E" w14:paraId="1F49B309" w14:textId="77777777" w:rsidTr="00D25CEF">
        <w:trPr>
          <w:trHeight w:val="403"/>
          <w:tblHeader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5370FA" w14:textId="77777777" w:rsidR="00D25CEF" w:rsidRPr="00193B9E" w:rsidRDefault="00D25CEF" w:rsidP="00E20498">
            <w:pPr>
              <w:spacing w:line="40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04E786" w14:textId="4CFF99D1" w:rsidR="00D25CEF" w:rsidRPr="00193B9E" w:rsidRDefault="00D25CEF" w:rsidP="00D25CEF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14:paraId="5121F891" w14:textId="04BCB78D" w:rsidR="00D25CEF" w:rsidRPr="00193B9E" w:rsidRDefault="00D25CEF" w:rsidP="00E2049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หน่วย: </w:t>
            </w:r>
            <w:r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Pr="000C0EB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1704FD" w:rsidRPr="00193B9E" w14:paraId="430C7391" w14:textId="77777777" w:rsidTr="00D25CEF">
        <w:trPr>
          <w:trHeight w:val="403"/>
          <w:tblHeader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62A5F" w14:textId="77777777" w:rsidR="001704FD" w:rsidRPr="00193B9E" w:rsidRDefault="001704FD" w:rsidP="00E20498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747101" w14:textId="6057967D" w:rsidR="001704FD" w:rsidRPr="00193B9E" w:rsidRDefault="001704FD" w:rsidP="00D25CEF">
            <w:pP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1FFBD3" w14:textId="5DC034F7" w:rsidR="001704FD" w:rsidRPr="00193B9E" w:rsidRDefault="00D25CEF" w:rsidP="00E2049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193B9E">
              <w:rPr>
                <w:rFonts w:ascii="Angsana New" w:hAnsi="Angsana New"/>
                <w:sz w:val="28"/>
              </w:rPr>
              <w:t>2565</w:t>
            </w:r>
          </w:p>
        </w:tc>
      </w:tr>
      <w:tr w:rsidR="001704FD" w:rsidRPr="00193B9E" w14:paraId="5F0D3067" w14:textId="77777777" w:rsidTr="009F7306">
        <w:trPr>
          <w:trHeight w:val="403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805D84" w14:textId="3E5945AE" w:rsidR="001704FD" w:rsidRPr="00C868DE" w:rsidRDefault="00DC122F" w:rsidP="00E20498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1E6C5C">
              <w:rPr>
                <w:rFonts w:ascii="Angsana New" w:hAnsi="Angsana New"/>
                <w:sz w:val="28"/>
                <w:cs/>
              </w:rPr>
              <w:t>สัญญาจ้างผู้รับเหมาก่อสร้าง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33904FF8" w14:textId="77777777" w:rsidR="001704FD" w:rsidRPr="00C868DE" w:rsidRDefault="001704FD" w:rsidP="00D25CE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58ADB7" w14:textId="77182E8E" w:rsidR="001704FD" w:rsidRPr="00C868DE" w:rsidRDefault="009F7306" w:rsidP="00E20498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12,084</w:t>
            </w:r>
          </w:p>
        </w:tc>
      </w:tr>
      <w:tr w:rsidR="001704FD" w:rsidRPr="00193B9E" w14:paraId="2C24AEC7" w14:textId="77777777" w:rsidTr="009F7306">
        <w:trPr>
          <w:trHeight w:val="403"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06C0FA" w14:textId="77777777" w:rsidR="001704FD" w:rsidRPr="00C868DE" w:rsidRDefault="001704FD" w:rsidP="00E20498">
            <w:pPr>
              <w:spacing w:line="400" w:lineRule="exact"/>
              <w:rPr>
                <w:rFonts w:ascii="Angsana New" w:hAnsi="Angsana New"/>
                <w:color w:val="000000"/>
                <w:sz w:val="28"/>
                <w:cs/>
              </w:rPr>
            </w:pPr>
            <w:r w:rsidRPr="001E6C5C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14:paraId="5625FD54" w14:textId="77777777" w:rsidR="001704FD" w:rsidRPr="00C868DE" w:rsidRDefault="001704FD" w:rsidP="00D25CEF">
            <w:pPr>
              <w:jc w:val="righ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745670" w14:textId="75BEE881" w:rsidR="001704FD" w:rsidRPr="00C868DE" w:rsidRDefault="009F7306" w:rsidP="00E20498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/>
                <w:color w:val="000000"/>
                <w:sz w:val="28"/>
              </w:rPr>
              <w:t>12,084</w:t>
            </w:r>
          </w:p>
        </w:tc>
      </w:tr>
    </w:tbl>
    <w:p w14:paraId="594DC795" w14:textId="64E6B12E" w:rsidR="00BE6A64" w:rsidRDefault="00377B83" w:rsidP="001704FD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377B83">
        <w:rPr>
          <w:rFonts w:ascii="Angsana New" w:hAnsi="Angsana New" w:hint="cs"/>
          <w:b/>
          <w:bCs/>
          <w:sz w:val="28"/>
          <w:szCs w:val="28"/>
          <w:cs/>
        </w:rPr>
        <w:t>การบริหารจัดการทุน</w:t>
      </w:r>
    </w:p>
    <w:p w14:paraId="6272A3D4" w14:textId="77777777" w:rsidR="00377B83" w:rsidRPr="00377B83" w:rsidRDefault="00377B83" w:rsidP="00377B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/>
        <w:contextualSpacing w:val="0"/>
        <w:jc w:val="thaiDistribute"/>
        <w:outlineLvl w:val="0"/>
        <w:rPr>
          <w:rFonts w:ascii="Angsana New" w:hAnsi="Angsana New"/>
          <w:sz w:val="28"/>
          <w:szCs w:val="28"/>
        </w:rPr>
      </w:pPr>
      <w:r w:rsidRPr="00377B83">
        <w:rPr>
          <w:rFonts w:ascii="Angsana New" w:hAnsi="Angsana New" w:hint="cs"/>
          <w:sz w:val="28"/>
          <w:szCs w:val="28"/>
          <w:cs/>
        </w:rPr>
        <w:t>วัตถุประสงค์ในการบริหารจัดการทุนที่สำคัญของบริษัท คือ การจัดให้มีโครงสร้างทางการเงินที่เหมาะสมและดำรงไว้ ซึ่งความสามารถในการดำเนินธุรกิจอย่างต่อเนื่อง</w:t>
      </w:r>
    </w:p>
    <w:p w14:paraId="6303F03A" w14:textId="36FB907C" w:rsidR="00377B83" w:rsidRPr="00377B83" w:rsidRDefault="00377B83" w:rsidP="00377B83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/>
        <w:contextualSpacing w:val="0"/>
        <w:jc w:val="thaiDistribute"/>
        <w:outlineLvl w:val="0"/>
        <w:rPr>
          <w:rFonts w:ascii="Angsana New" w:hAnsi="Angsana New"/>
          <w:sz w:val="28"/>
          <w:szCs w:val="28"/>
        </w:rPr>
      </w:pPr>
      <w:r w:rsidRPr="00377B83">
        <w:rPr>
          <w:rFonts w:ascii="Angsana New" w:hAnsi="Angsana New" w:hint="cs"/>
          <w:sz w:val="28"/>
          <w:szCs w:val="28"/>
          <w:cs/>
        </w:rPr>
        <w:t xml:space="preserve">ณ </w:t>
      </w:r>
      <w:r w:rsidRPr="00377B83">
        <w:rPr>
          <w:rFonts w:ascii="Angsana New" w:hAnsi="Angsana New"/>
          <w:sz w:val="28"/>
          <w:szCs w:val="28"/>
        </w:rPr>
        <w:t>3</w:t>
      </w:r>
      <w:r w:rsidR="00EE6B9B">
        <w:rPr>
          <w:rFonts w:ascii="Angsana New" w:hAnsi="Angsana New"/>
          <w:sz w:val="28"/>
          <w:szCs w:val="28"/>
        </w:rPr>
        <w:t xml:space="preserve">1 </w:t>
      </w:r>
      <w:r w:rsidR="00EE6B9B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EE6B9B">
        <w:rPr>
          <w:rFonts w:ascii="Angsana New" w:hAnsi="Angsana New"/>
          <w:sz w:val="28"/>
          <w:szCs w:val="28"/>
        </w:rPr>
        <w:t xml:space="preserve">2565 </w:t>
      </w:r>
      <w:r w:rsidR="00EE6B9B">
        <w:rPr>
          <w:rFonts w:ascii="Angsana New" w:hAnsi="Angsana New" w:hint="cs"/>
          <w:sz w:val="28"/>
          <w:szCs w:val="28"/>
          <w:cs/>
        </w:rPr>
        <w:t xml:space="preserve">และ </w:t>
      </w:r>
      <w:r w:rsidR="00EE6B9B">
        <w:rPr>
          <w:rFonts w:ascii="Angsana New" w:hAnsi="Angsana New"/>
          <w:sz w:val="28"/>
          <w:szCs w:val="28"/>
        </w:rPr>
        <w:t xml:space="preserve">2564 </w:t>
      </w:r>
      <w:r w:rsidRPr="00377B83">
        <w:rPr>
          <w:rFonts w:ascii="Angsana New" w:hAnsi="Angsana New" w:hint="cs"/>
          <w:sz w:val="28"/>
          <w:szCs w:val="28"/>
          <w:cs/>
        </w:rPr>
        <w:t>บริษัทมี</w:t>
      </w:r>
      <w:r w:rsidRPr="00423373">
        <w:rPr>
          <w:rFonts w:ascii="Angsana New" w:hAnsi="Angsana New"/>
          <w:sz w:val="28"/>
          <w:szCs w:val="28"/>
          <w:cs/>
        </w:rPr>
        <w:t xml:space="preserve">อัตราส่วนหนี้สินต่อทุนเท่ากับ </w:t>
      </w:r>
      <w:r w:rsidR="000A04CE" w:rsidRPr="00423373">
        <w:rPr>
          <w:rFonts w:ascii="Angsana New" w:hAnsi="Angsana New"/>
          <w:sz w:val="28"/>
          <w:szCs w:val="28"/>
        </w:rPr>
        <w:t>2.50: 1</w:t>
      </w:r>
      <w:r w:rsidR="00423373" w:rsidRPr="00423373">
        <w:rPr>
          <w:rFonts w:ascii="Angsana New" w:hAnsi="Angsana New"/>
          <w:sz w:val="28"/>
          <w:szCs w:val="28"/>
        </w:rPr>
        <w:t xml:space="preserve"> </w:t>
      </w:r>
      <w:r w:rsidR="00423373" w:rsidRPr="00423373">
        <w:rPr>
          <w:rFonts w:ascii="Angsana New" w:hAnsi="Angsana New"/>
          <w:sz w:val="28"/>
          <w:szCs w:val="28"/>
          <w:cs/>
        </w:rPr>
        <w:t>และ</w:t>
      </w:r>
      <w:r w:rsidR="000A04CE" w:rsidRPr="00423373">
        <w:rPr>
          <w:rFonts w:ascii="Angsana New" w:hAnsi="Angsana New"/>
          <w:sz w:val="28"/>
          <w:szCs w:val="28"/>
        </w:rPr>
        <w:t xml:space="preserve"> 2.27: 1</w:t>
      </w:r>
      <w:r w:rsidR="000A04CE" w:rsidRPr="00423373">
        <w:rPr>
          <w:rFonts w:ascii="Angsana New" w:hAnsi="Angsana New"/>
          <w:sz w:val="28"/>
          <w:szCs w:val="28"/>
          <w:cs/>
        </w:rPr>
        <w:t xml:space="preserve"> </w:t>
      </w:r>
      <w:r w:rsidRPr="00423373">
        <w:rPr>
          <w:rFonts w:ascii="Angsana New" w:hAnsi="Angsana New"/>
          <w:sz w:val="28"/>
          <w:szCs w:val="28"/>
          <w:cs/>
        </w:rPr>
        <w:t>ตามลำดับ</w:t>
      </w:r>
    </w:p>
    <w:p w14:paraId="1F3DFD06" w14:textId="77777777" w:rsidR="00240439" w:rsidRDefault="0024043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432550C9" w14:textId="3714423D" w:rsidR="00D64FE1" w:rsidRDefault="00EB53F5" w:rsidP="00C31388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การปรับปรุงงบการเงิน</w:t>
      </w:r>
    </w:p>
    <w:p w14:paraId="31B90C3F" w14:textId="0E5ED8FC" w:rsidR="00EB53F5" w:rsidRDefault="00EB53F5" w:rsidP="001451E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/>
        <w:contextualSpacing w:val="0"/>
        <w:jc w:val="thaiDistribute"/>
        <w:outlineLvl w:val="0"/>
        <w:rPr>
          <w:rFonts w:ascii="Angsana New" w:hAnsi="Angsana New"/>
          <w:sz w:val="28"/>
          <w:szCs w:val="28"/>
        </w:rPr>
      </w:pPr>
      <w:r w:rsidRPr="00EB53F5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Pr="00EB53F5">
        <w:rPr>
          <w:rFonts w:ascii="Angsana New" w:hAnsi="Angsana New"/>
          <w:sz w:val="28"/>
          <w:szCs w:val="28"/>
        </w:rPr>
        <w:t xml:space="preserve">2565 </w:t>
      </w:r>
      <w:r w:rsidRPr="00EB53F5">
        <w:rPr>
          <w:rFonts w:ascii="Angsana New" w:hAnsi="Angsana New" w:hint="cs"/>
          <w:sz w:val="28"/>
          <w:szCs w:val="28"/>
          <w:cs/>
        </w:rPr>
        <w:t>บริษัทได้พิจารณาปรับปรุงดอกเบี้ยผิดนัดชำระและดอกเบี้ยตามสัญญาที่ยังไม่ได้รับรู้ รวมถึงการจัดประเภทหนี้สินตามสัญญาปรับโครงสร้างหนี้ที่จะครบกำหนดช</w:t>
      </w:r>
      <w:r w:rsidR="00433B4A">
        <w:rPr>
          <w:rFonts w:ascii="Angsana New" w:hAnsi="Angsana New" w:hint="cs"/>
          <w:sz w:val="28"/>
          <w:szCs w:val="28"/>
          <w:cs/>
        </w:rPr>
        <w:t>ำระภายในหนึ่งปีใหม่ (</w:t>
      </w:r>
      <w:r w:rsidR="003E64D2">
        <w:rPr>
          <w:rFonts w:ascii="Angsana New" w:hAnsi="Angsana New" w:hint="cs"/>
          <w:sz w:val="28"/>
          <w:szCs w:val="28"/>
          <w:cs/>
        </w:rPr>
        <w:t xml:space="preserve">หมายเหตุ </w:t>
      </w:r>
      <w:r w:rsidR="003E64D2">
        <w:rPr>
          <w:rFonts w:ascii="Angsana New" w:hAnsi="Angsana New"/>
          <w:sz w:val="28"/>
          <w:szCs w:val="28"/>
        </w:rPr>
        <w:t>16</w:t>
      </w:r>
      <w:r w:rsidRPr="00EB53F5">
        <w:rPr>
          <w:rFonts w:ascii="Angsana New" w:hAnsi="Angsana New"/>
          <w:sz w:val="28"/>
          <w:szCs w:val="28"/>
        </w:rPr>
        <w:t xml:space="preserve">) </w:t>
      </w:r>
      <w:r w:rsidR="003E64D2">
        <w:rPr>
          <w:rFonts w:ascii="Angsana New" w:hAnsi="Angsana New" w:hint="cs"/>
          <w:sz w:val="28"/>
          <w:szCs w:val="28"/>
          <w:cs/>
        </w:rPr>
        <w:t>และปรับปรุง</w:t>
      </w:r>
      <w:r w:rsidR="00CE4552">
        <w:rPr>
          <w:rFonts w:ascii="Angsana New" w:hAnsi="Angsana New" w:hint="cs"/>
          <w:sz w:val="28"/>
          <w:szCs w:val="28"/>
          <w:cs/>
        </w:rPr>
        <w:t>ประมาณการ</w:t>
      </w:r>
      <w:r w:rsidR="003E64D2">
        <w:rPr>
          <w:rFonts w:ascii="Angsana New" w:hAnsi="Angsana New" w:hint="cs"/>
          <w:sz w:val="28"/>
          <w:szCs w:val="28"/>
          <w:cs/>
        </w:rPr>
        <w:t>หนี้สินผลประโยชน์พนักงาน</w:t>
      </w:r>
      <w:r w:rsidR="00FE3D21">
        <w:rPr>
          <w:rFonts w:ascii="Angsana New" w:hAnsi="Angsana New" w:hint="cs"/>
          <w:sz w:val="28"/>
          <w:szCs w:val="28"/>
          <w:cs/>
        </w:rPr>
        <w:t>ในส่วนของพนักงานรายวันที่ไม่เคยรับรู้</w:t>
      </w:r>
      <w:r w:rsidR="00536727">
        <w:rPr>
          <w:rFonts w:ascii="Angsana New" w:hAnsi="Angsana New"/>
          <w:sz w:val="28"/>
          <w:szCs w:val="28"/>
        </w:rPr>
        <w:t xml:space="preserve"> (</w:t>
      </w:r>
      <w:r w:rsidR="00536727">
        <w:rPr>
          <w:rFonts w:ascii="Angsana New" w:hAnsi="Angsana New" w:hint="cs"/>
          <w:sz w:val="28"/>
          <w:szCs w:val="28"/>
          <w:cs/>
        </w:rPr>
        <w:t xml:space="preserve">หมายเหตุ </w:t>
      </w:r>
      <w:r w:rsidR="00536727">
        <w:rPr>
          <w:rFonts w:ascii="Angsana New" w:hAnsi="Angsana New"/>
          <w:sz w:val="28"/>
          <w:szCs w:val="28"/>
        </w:rPr>
        <w:t>18)</w:t>
      </w:r>
      <w:r w:rsidR="003E64D2">
        <w:rPr>
          <w:rFonts w:ascii="Angsana New" w:hAnsi="Angsana New" w:hint="cs"/>
          <w:sz w:val="28"/>
          <w:szCs w:val="28"/>
          <w:cs/>
        </w:rPr>
        <w:t xml:space="preserve"> </w:t>
      </w:r>
      <w:r w:rsidR="004E414C">
        <w:rPr>
          <w:rFonts w:ascii="Angsana New" w:hAnsi="Angsana New" w:hint="cs"/>
          <w:sz w:val="28"/>
          <w:szCs w:val="28"/>
          <w:cs/>
        </w:rPr>
        <w:t>และภาษีเงินได้รอการตัดบัญชีที่เกี่ยวข้องกับ</w:t>
      </w:r>
      <w:r w:rsidR="00CE4552">
        <w:rPr>
          <w:rFonts w:ascii="Angsana New" w:hAnsi="Angsana New" w:hint="cs"/>
          <w:sz w:val="28"/>
          <w:szCs w:val="28"/>
          <w:cs/>
        </w:rPr>
        <w:t>ประมาณการ</w:t>
      </w:r>
      <w:r w:rsidR="004E414C">
        <w:rPr>
          <w:rFonts w:ascii="Angsana New" w:hAnsi="Angsana New" w:hint="cs"/>
          <w:sz w:val="28"/>
          <w:szCs w:val="28"/>
          <w:cs/>
        </w:rPr>
        <w:t xml:space="preserve">หนี้สินผลประโยชน์พนักงานดังกล่าว </w:t>
      </w:r>
      <w:r w:rsidRPr="00EB53F5">
        <w:rPr>
          <w:rFonts w:ascii="Angsana New" w:hAnsi="Angsana New" w:hint="cs"/>
          <w:sz w:val="28"/>
          <w:szCs w:val="28"/>
          <w:cs/>
        </w:rPr>
        <w:t>ผลกระทบดังกล่าวได้ปรับปรุงย้อนหลังในงบการเงินสำหรับ</w:t>
      </w:r>
      <w:r w:rsidR="003D7805">
        <w:rPr>
          <w:rFonts w:ascii="Angsana New" w:hAnsi="Angsana New" w:hint="cs"/>
          <w:sz w:val="28"/>
          <w:szCs w:val="28"/>
          <w:cs/>
        </w:rPr>
        <w:t>ปี</w:t>
      </w:r>
      <w:r w:rsidRPr="00EB53F5">
        <w:rPr>
          <w:rFonts w:ascii="Angsana New" w:hAnsi="Angsana New" w:hint="cs"/>
          <w:sz w:val="28"/>
          <w:szCs w:val="28"/>
          <w:cs/>
        </w:rPr>
        <w:t xml:space="preserve">สิ้นสุดวันที่ </w:t>
      </w:r>
      <w:r w:rsidR="003D7805">
        <w:rPr>
          <w:rFonts w:ascii="Angsana New" w:hAnsi="Angsana New"/>
          <w:sz w:val="28"/>
          <w:szCs w:val="28"/>
        </w:rPr>
        <w:t xml:space="preserve">31 </w:t>
      </w:r>
      <w:r w:rsidR="003D7805">
        <w:rPr>
          <w:rFonts w:ascii="Angsana New" w:hAnsi="Angsana New" w:hint="cs"/>
          <w:sz w:val="28"/>
          <w:szCs w:val="28"/>
          <w:cs/>
        </w:rPr>
        <w:t>ธันวาคม</w:t>
      </w:r>
      <w:r w:rsidRPr="00EB53F5">
        <w:rPr>
          <w:rFonts w:ascii="Angsana New" w:hAnsi="Angsana New" w:hint="cs"/>
          <w:sz w:val="28"/>
          <w:szCs w:val="28"/>
          <w:cs/>
        </w:rPr>
        <w:t xml:space="preserve"> </w:t>
      </w:r>
      <w:r w:rsidRPr="00EB53F5">
        <w:rPr>
          <w:rFonts w:ascii="Angsana New" w:hAnsi="Angsana New"/>
          <w:sz w:val="28"/>
          <w:szCs w:val="28"/>
        </w:rPr>
        <w:t>2564</w:t>
      </w:r>
      <w:r w:rsidRPr="00EB53F5">
        <w:rPr>
          <w:rFonts w:ascii="Angsana New" w:hAnsi="Angsana New" w:hint="cs"/>
          <w:sz w:val="28"/>
          <w:szCs w:val="28"/>
        </w:rPr>
        <w:t xml:space="preserve"> </w:t>
      </w:r>
      <w:r w:rsidRPr="00EB53F5">
        <w:rPr>
          <w:rFonts w:ascii="Angsana New" w:hAnsi="Angsana New" w:hint="cs"/>
          <w:sz w:val="28"/>
          <w:szCs w:val="28"/>
          <w:cs/>
        </w:rPr>
        <w:t xml:space="preserve">และงบแสดงฐานะการเงิน ณ วันที่ </w:t>
      </w:r>
      <w:r w:rsidRPr="00EB53F5">
        <w:rPr>
          <w:rFonts w:ascii="Angsana New" w:hAnsi="Angsana New"/>
          <w:sz w:val="28"/>
          <w:szCs w:val="28"/>
        </w:rPr>
        <w:t xml:space="preserve">31 </w:t>
      </w:r>
      <w:r w:rsidRPr="00EB53F5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EB53F5">
        <w:rPr>
          <w:rFonts w:ascii="Angsana New" w:hAnsi="Angsana New"/>
          <w:sz w:val="28"/>
          <w:szCs w:val="28"/>
        </w:rPr>
        <w:t xml:space="preserve">2564 </w:t>
      </w:r>
      <w:r w:rsidRPr="00EB53F5">
        <w:rPr>
          <w:rFonts w:ascii="Angsana New" w:hAnsi="Angsana New" w:hint="cs"/>
          <w:sz w:val="28"/>
          <w:szCs w:val="28"/>
          <w:cs/>
        </w:rPr>
        <w:t xml:space="preserve">และ ณ วันที่ </w:t>
      </w:r>
      <w:r w:rsidRPr="00EB53F5">
        <w:rPr>
          <w:rFonts w:ascii="Angsana New" w:hAnsi="Angsana New" w:hint="cs"/>
          <w:sz w:val="28"/>
          <w:szCs w:val="28"/>
        </w:rPr>
        <w:t xml:space="preserve">1 </w:t>
      </w:r>
      <w:r w:rsidRPr="00EB53F5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Pr="00EB53F5">
        <w:rPr>
          <w:rFonts w:ascii="Angsana New" w:hAnsi="Angsana New" w:hint="cs"/>
          <w:sz w:val="28"/>
          <w:szCs w:val="28"/>
        </w:rPr>
        <w:t>256</w:t>
      </w:r>
      <w:r w:rsidRPr="00EB53F5">
        <w:rPr>
          <w:rFonts w:ascii="Angsana New" w:hAnsi="Angsana New"/>
          <w:sz w:val="28"/>
          <w:szCs w:val="28"/>
        </w:rPr>
        <w:t>4</w:t>
      </w:r>
      <w:r w:rsidRPr="00EB53F5">
        <w:rPr>
          <w:rFonts w:ascii="Angsana New" w:hAnsi="Angsana New" w:hint="cs"/>
          <w:sz w:val="28"/>
          <w:szCs w:val="28"/>
        </w:rPr>
        <w:t xml:space="preserve"> </w:t>
      </w:r>
      <w:r w:rsidR="00AC6BF5">
        <w:rPr>
          <w:rFonts w:ascii="Angsana New" w:hAnsi="Angsana New" w:hint="cs"/>
          <w:sz w:val="28"/>
          <w:szCs w:val="28"/>
          <w:cs/>
        </w:rPr>
        <w:t>ซึ่ง</w:t>
      </w:r>
      <w:r w:rsidRPr="00EB53F5">
        <w:rPr>
          <w:rFonts w:ascii="Angsana New" w:hAnsi="Angsana New" w:hint="cs"/>
          <w:sz w:val="28"/>
          <w:szCs w:val="28"/>
          <w:cs/>
        </w:rPr>
        <w:t>มีรายละเอียดดังนี้</w:t>
      </w:r>
    </w:p>
    <w:tbl>
      <w:tblPr>
        <w:tblW w:w="8586" w:type="dxa"/>
        <w:tblInd w:w="567" w:type="dxa"/>
        <w:shd w:val="clear" w:color="auto" w:fill="FFFF00"/>
        <w:tblLook w:val="04A0" w:firstRow="1" w:lastRow="0" w:firstColumn="1" w:lastColumn="0" w:noHBand="0" w:noVBand="1"/>
      </w:tblPr>
      <w:tblGrid>
        <w:gridCol w:w="5040"/>
        <w:gridCol w:w="1660"/>
        <w:gridCol w:w="234"/>
        <w:gridCol w:w="1645"/>
        <w:gridCol w:w="7"/>
      </w:tblGrid>
      <w:tr w:rsidR="00C31388" w:rsidRPr="0044032D" w14:paraId="633441EC" w14:textId="77777777" w:rsidTr="00C31388">
        <w:trPr>
          <w:trHeight w:val="227"/>
        </w:trPr>
        <w:tc>
          <w:tcPr>
            <w:tcW w:w="5040" w:type="dxa"/>
            <w:shd w:val="clear" w:color="auto" w:fill="auto"/>
          </w:tcPr>
          <w:p w14:paraId="340473B6" w14:textId="77777777" w:rsidR="00C31388" w:rsidRPr="0044032D" w:rsidRDefault="00C31388" w:rsidP="009E5974">
            <w:pPr>
              <w:jc w:val="thaiDistribute"/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354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599AAA5" w14:textId="48DB1077" w:rsidR="00C31388" w:rsidRPr="00E6490E" w:rsidRDefault="00C31388" w:rsidP="009E5974">
            <w:pPr>
              <w:jc w:val="center"/>
              <w:rPr>
                <w:rFonts w:ascii="Angsana New" w:eastAsia="MS Mincho" w:hAnsi="Angsana New"/>
                <w:sz w:val="28"/>
              </w:rPr>
            </w:pPr>
            <w:r w:rsidRPr="00E6490E">
              <w:rPr>
                <w:rFonts w:ascii="Angsana New" w:eastAsia="MS Mincho" w:hAnsi="Angsana New"/>
                <w:sz w:val="28"/>
                <w:cs/>
              </w:rPr>
              <w:t xml:space="preserve">หน่วย: </w:t>
            </w:r>
            <w:r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Pr="000C0EB8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C31388" w:rsidRPr="0044032D" w14:paraId="5C79EE30" w14:textId="77777777" w:rsidTr="00C31388">
        <w:trPr>
          <w:gridAfter w:val="1"/>
          <w:wAfter w:w="7" w:type="dxa"/>
          <w:trHeight w:val="227"/>
        </w:trPr>
        <w:tc>
          <w:tcPr>
            <w:tcW w:w="5040" w:type="dxa"/>
            <w:shd w:val="clear" w:color="auto" w:fill="auto"/>
          </w:tcPr>
          <w:p w14:paraId="66D1ED99" w14:textId="77777777" w:rsidR="00C31388" w:rsidRPr="0044032D" w:rsidRDefault="00C31388" w:rsidP="009E5974">
            <w:pPr>
              <w:jc w:val="thaiDistribute"/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1660" w:type="dxa"/>
            <w:shd w:val="clear" w:color="auto" w:fill="auto"/>
          </w:tcPr>
          <w:p w14:paraId="2D12DE32" w14:textId="77777777" w:rsidR="00C31388" w:rsidRPr="00E6490E" w:rsidRDefault="00C31388" w:rsidP="009E5974">
            <w:pPr>
              <w:jc w:val="center"/>
              <w:rPr>
                <w:rFonts w:ascii="Angsana New" w:eastAsia="MS Mincho" w:hAnsi="Angsana New"/>
                <w:sz w:val="28"/>
              </w:rPr>
            </w:pPr>
            <w:r w:rsidRPr="00E6490E">
              <w:rPr>
                <w:rFonts w:ascii="Angsana New" w:eastAsia="MS Mincho" w:hAnsi="Angsana New"/>
                <w:sz w:val="28"/>
                <w:cs/>
              </w:rPr>
              <w:t>ณ วันที่</w:t>
            </w:r>
          </w:p>
        </w:tc>
        <w:tc>
          <w:tcPr>
            <w:tcW w:w="234" w:type="dxa"/>
            <w:tcBorders>
              <w:top w:val="single" w:sz="4" w:space="0" w:color="auto"/>
            </w:tcBorders>
            <w:shd w:val="clear" w:color="auto" w:fill="auto"/>
          </w:tcPr>
          <w:p w14:paraId="47E2FCF4" w14:textId="77777777" w:rsidR="00C31388" w:rsidRPr="00E6490E" w:rsidRDefault="00C31388" w:rsidP="009E5974">
            <w:pPr>
              <w:jc w:val="center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645" w:type="dxa"/>
            <w:shd w:val="clear" w:color="auto" w:fill="auto"/>
          </w:tcPr>
          <w:p w14:paraId="6A0EFFD8" w14:textId="77777777" w:rsidR="00C31388" w:rsidRPr="00E6490E" w:rsidRDefault="00C31388" w:rsidP="009E5974">
            <w:pPr>
              <w:jc w:val="center"/>
              <w:rPr>
                <w:rFonts w:ascii="Angsana New" w:eastAsia="MS Mincho" w:hAnsi="Angsana New"/>
                <w:sz w:val="28"/>
              </w:rPr>
            </w:pPr>
            <w:r w:rsidRPr="00E6490E">
              <w:rPr>
                <w:rFonts w:ascii="Angsana New" w:eastAsia="MS Mincho" w:hAnsi="Angsana New"/>
                <w:sz w:val="28"/>
                <w:cs/>
              </w:rPr>
              <w:t>ณ วันที่</w:t>
            </w:r>
          </w:p>
        </w:tc>
      </w:tr>
      <w:tr w:rsidR="00C31388" w:rsidRPr="0044032D" w14:paraId="3C8AC482" w14:textId="77777777" w:rsidTr="00C31388">
        <w:trPr>
          <w:gridAfter w:val="1"/>
          <w:wAfter w:w="7" w:type="dxa"/>
          <w:trHeight w:val="227"/>
        </w:trPr>
        <w:tc>
          <w:tcPr>
            <w:tcW w:w="5040" w:type="dxa"/>
            <w:shd w:val="clear" w:color="auto" w:fill="auto"/>
          </w:tcPr>
          <w:p w14:paraId="4CB396C8" w14:textId="77777777" w:rsidR="00C31388" w:rsidRPr="0044032D" w:rsidRDefault="00C31388" w:rsidP="009E5974">
            <w:pPr>
              <w:jc w:val="thaiDistribute"/>
              <w:rPr>
                <w:rFonts w:ascii="Angsana New" w:eastAsia="MS Mincho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660" w:type="dxa"/>
            <w:shd w:val="clear" w:color="auto" w:fill="auto"/>
          </w:tcPr>
          <w:p w14:paraId="26C1242F" w14:textId="77777777" w:rsidR="00C31388" w:rsidRPr="0044032D" w:rsidRDefault="00C31388" w:rsidP="009E5974">
            <w:pPr>
              <w:jc w:val="center"/>
              <w:rPr>
                <w:rFonts w:ascii="Angsana New" w:eastAsia="MS Mincho" w:hAnsi="Angsana New"/>
                <w:sz w:val="28"/>
              </w:rPr>
            </w:pPr>
            <w:r w:rsidRPr="00E6490E">
              <w:rPr>
                <w:rFonts w:ascii="Angsana New" w:eastAsia="MS Mincho" w:hAnsi="Angsana New"/>
                <w:sz w:val="28"/>
              </w:rPr>
              <w:t xml:space="preserve">31 </w:t>
            </w:r>
            <w:r>
              <w:rPr>
                <w:rFonts w:ascii="Angsana New" w:eastAsia="MS Mincho" w:hAnsi="Angsana New" w:hint="cs"/>
                <w:sz w:val="28"/>
                <w:cs/>
              </w:rPr>
              <w:t>ธันวาคม</w:t>
            </w:r>
            <w:r w:rsidRPr="00E6490E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>
              <w:rPr>
                <w:rFonts w:ascii="Angsana New" w:eastAsia="MS Mincho" w:hAnsi="Angsana New"/>
                <w:sz w:val="28"/>
              </w:rPr>
              <w:t>2564</w:t>
            </w:r>
          </w:p>
        </w:tc>
        <w:tc>
          <w:tcPr>
            <w:tcW w:w="234" w:type="dxa"/>
            <w:shd w:val="clear" w:color="auto" w:fill="auto"/>
          </w:tcPr>
          <w:p w14:paraId="5A95DD90" w14:textId="77777777" w:rsidR="00C31388" w:rsidRPr="0044032D" w:rsidRDefault="00C31388" w:rsidP="009E5974">
            <w:pPr>
              <w:jc w:val="thaiDistribute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645" w:type="dxa"/>
            <w:shd w:val="clear" w:color="auto" w:fill="auto"/>
          </w:tcPr>
          <w:p w14:paraId="4261C9E2" w14:textId="77777777" w:rsidR="00C31388" w:rsidRPr="0044032D" w:rsidRDefault="00C31388" w:rsidP="009E5974">
            <w:pPr>
              <w:pBdr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</w:rPr>
            </w:pPr>
            <w:r w:rsidRPr="00E6490E">
              <w:rPr>
                <w:rFonts w:ascii="Angsana New" w:eastAsia="MS Mincho" w:hAnsi="Angsana New"/>
                <w:sz w:val="28"/>
              </w:rPr>
              <w:t xml:space="preserve">1 </w:t>
            </w:r>
            <w:r>
              <w:rPr>
                <w:rFonts w:ascii="Angsana New" w:eastAsia="MS Mincho" w:hAnsi="Angsana New" w:hint="cs"/>
                <w:sz w:val="28"/>
                <w:cs/>
              </w:rPr>
              <w:t>มกราคม</w:t>
            </w:r>
            <w:r w:rsidRPr="00E6490E">
              <w:rPr>
                <w:rFonts w:ascii="Angsana New" w:eastAsia="MS Mincho" w:hAnsi="Angsana New" w:hint="cs"/>
                <w:sz w:val="28"/>
                <w:cs/>
              </w:rPr>
              <w:t xml:space="preserve"> </w:t>
            </w:r>
            <w:r>
              <w:rPr>
                <w:rFonts w:ascii="Angsana New" w:eastAsia="MS Mincho" w:hAnsi="Angsana New"/>
                <w:sz w:val="28"/>
              </w:rPr>
              <w:t>2564</w:t>
            </w:r>
          </w:p>
        </w:tc>
      </w:tr>
      <w:tr w:rsidR="00C31388" w:rsidRPr="0044032D" w14:paraId="539B95B0" w14:textId="77777777" w:rsidTr="00C31388">
        <w:trPr>
          <w:gridAfter w:val="1"/>
          <w:wAfter w:w="7" w:type="dxa"/>
          <w:trHeight w:val="227"/>
        </w:trPr>
        <w:tc>
          <w:tcPr>
            <w:tcW w:w="5040" w:type="dxa"/>
            <w:shd w:val="clear" w:color="auto" w:fill="auto"/>
            <w:vAlign w:val="bottom"/>
          </w:tcPr>
          <w:p w14:paraId="32A18E29" w14:textId="77777777" w:rsidR="00C31388" w:rsidRPr="0044032D" w:rsidRDefault="00C31388" w:rsidP="009E5974">
            <w:pPr>
              <w:rPr>
                <w:rFonts w:ascii="Angsana New" w:eastAsia="MS Mincho" w:hAnsi="Angsana New"/>
                <w:b/>
                <w:bCs/>
                <w:sz w:val="28"/>
                <w:u w:val="single"/>
              </w:rPr>
            </w:pPr>
            <w:r w:rsidRPr="0044032D">
              <w:rPr>
                <w:rFonts w:ascii="Angsana New" w:eastAsia="MS Mincho" w:hAnsi="Angsana New"/>
                <w:b/>
                <w:bCs/>
                <w:sz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16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27ECC" w14:textId="77777777" w:rsidR="00C31388" w:rsidRPr="0044032D" w:rsidRDefault="00C31388" w:rsidP="009E5974">
            <w:pPr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79B72189" w14:textId="77777777" w:rsidR="00C31388" w:rsidRPr="0044032D" w:rsidRDefault="00C31388" w:rsidP="009E5974">
            <w:pPr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018E8547" w14:textId="77777777" w:rsidR="00C31388" w:rsidRPr="0044032D" w:rsidRDefault="00C31388" w:rsidP="009E5974">
            <w:pPr>
              <w:jc w:val="right"/>
              <w:rPr>
                <w:rFonts w:ascii="Angsana New" w:eastAsia="MS Mincho" w:hAnsi="Angsana New"/>
                <w:sz w:val="28"/>
              </w:rPr>
            </w:pPr>
          </w:p>
        </w:tc>
      </w:tr>
      <w:tr w:rsidR="00C31388" w:rsidRPr="0044032D" w14:paraId="7F5D0E05" w14:textId="77777777" w:rsidTr="00C31388">
        <w:trPr>
          <w:gridAfter w:val="1"/>
          <w:wAfter w:w="7" w:type="dxa"/>
          <w:trHeight w:val="227"/>
        </w:trPr>
        <w:tc>
          <w:tcPr>
            <w:tcW w:w="5040" w:type="dxa"/>
            <w:shd w:val="clear" w:color="auto" w:fill="auto"/>
            <w:vAlign w:val="bottom"/>
          </w:tcPr>
          <w:p w14:paraId="12CA50D1" w14:textId="77777777" w:rsidR="00C31388" w:rsidRPr="00C773D3" w:rsidRDefault="00C31388" w:rsidP="009E5974">
            <w:pPr>
              <w:rPr>
                <w:rFonts w:ascii="Angsana New" w:hAnsi="Angsana New"/>
                <w:sz w:val="28"/>
              </w:rPr>
            </w:pPr>
            <w:r w:rsidRPr="00C773D3">
              <w:rPr>
                <w:rFonts w:ascii="Angsana New" w:hAnsi="Angsana New" w:hint="cs"/>
                <w:sz w:val="28"/>
                <w:cs/>
              </w:rPr>
              <w:t>เจ้าหนี้การค้าและเจ้าหนี้อื่นเพิ่มขึ้น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228117DE" w14:textId="2179A2B3" w:rsidR="00C31388" w:rsidRPr="0044032D" w:rsidRDefault="00C31388" w:rsidP="00AF3235">
            <w:pPr>
              <w:jc w:val="right"/>
              <w:rPr>
                <w:rFonts w:ascii="Angsana New" w:hAnsi="Angsana New"/>
                <w:sz w:val="28"/>
              </w:rPr>
            </w:pPr>
            <w:r w:rsidRPr="002647FA">
              <w:rPr>
                <w:rFonts w:ascii="Angsana New" w:hAnsi="Angsana New"/>
                <w:sz w:val="28"/>
              </w:rPr>
              <w:t>18</w:t>
            </w:r>
            <w:r>
              <w:rPr>
                <w:rFonts w:ascii="Angsana New" w:hAnsi="Angsana New"/>
                <w:sz w:val="28"/>
              </w:rPr>
              <w:t>,816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4D7D66FB" w14:textId="77777777" w:rsidR="00C31388" w:rsidRPr="0044032D" w:rsidRDefault="00C31388" w:rsidP="009E5974">
            <w:pPr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5EE48206" w14:textId="0B870D51" w:rsidR="00C31388" w:rsidRPr="00AD005D" w:rsidRDefault="00C31388" w:rsidP="00AF3235">
            <w:pPr>
              <w:jc w:val="right"/>
              <w:rPr>
                <w:rFonts w:ascii="Angsana New" w:hAnsi="Angsana New"/>
                <w:sz w:val="28"/>
              </w:rPr>
            </w:pPr>
            <w:r w:rsidRPr="00447E33">
              <w:rPr>
                <w:rFonts w:ascii="Angsana New" w:hAnsi="Angsana New"/>
                <w:sz w:val="28"/>
              </w:rPr>
              <w:t>5</w:t>
            </w:r>
            <w:r>
              <w:rPr>
                <w:rFonts w:ascii="Angsana New" w:hAnsi="Angsana New"/>
                <w:sz w:val="28"/>
              </w:rPr>
              <w:t>,887</w:t>
            </w:r>
          </w:p>
        </w:tc>
      </w:tr>
      <w:tr w:rsidR="00C31388" w:rsidRPr="0044032D" w14:paraId="5EF7D831" w14:textId="77777777" w:rsidTr="00C31388">
        <w:trPr>
          <w:gridAfter w:val="1"/>
          <w:wAfter w:w="7" w:type="dxa"/>
          <w:trHeight w:val="227"/>
        </w:trPr>
        <w:tc>
          <w:tcPr>
            <w:tcW w:w="5040" w:type="dxa"/>
            <w:shd w:val="clear" w:color="auto" w:fill="auto"/>
            <w:vAlign w:val="bottom"/>
          </w:tcPr>
          <w:p w14:paraId="2FEFE0F6" w14:textId="77777777" w:rsidR="00C31388" w:rsidRPr="00C773D3" w:rsidRDefault="00C31388" w:rsidP="009E5974">
            <w:pPr>
              <w:rPr>
                <w:rFonts w:ascii="Angsana New" w:hAnsi="Angsana New"/>
                <w:sz w:val="28"/>
                <w:cs/>
              </w:rPr>
            </w:pPr>
            <w:r w:rsidRPr="00AD005D">
              <w:rPr>
                <w:rFonts w:ascii="Angsana New" w:hAnsi="Angsana New" w:hint="cs"/>
                <w:sz w:val="28"/>
                <w:cs/>
              </w:rPr>
              <w:t>หนี้สินตามสัญญาปรับโครงสร้างหนี้ส่วนที่ถึง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6FB7932" w14:textId="77777777" w:rsidR="00C31388" w:rsidRPr="0044032D" w:rsidRDefault="00C31388" w:rsidP="009E597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48652FDB" w14:textId="77777777" w:rsidR="00C31388" w:rsidRPr="0044032D" w:rsidRDefault="00C31388" w:rsidP="009E5974">
            <w:pPr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6CE9C357" w14:textId="77777777" w:rsidR="00C31388" w:rsidRPr="00D942F3" w:rsidRDefault="00C31388" w:rsidP="009E5974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C31388" w:rsidRPr="0044032D" w14:paraId="791AD13A" w14:textId="77777777" w:rsidTr="00C31388">
        <w:trPr>
          <w:gridAfter w:val="1"/>
          <w:wAfter w:w="7" w:type="dxa"/>
          <w:trHeight w:val="227"/>
        </w:trPr>
        <w:tc>
          <w:tcPr>
            <w:tcW w:w="5040" w:type="dxa"/>
            <w:shd w:val="clear" w:color="auto" w:fill="auto"/>
            <w:vAlign w:val="bottom"/>
          </w:tcPr>
          <w:p w14:paraId="652DA5BE" w14:textId="77777777" w:rsidR="00C31388" w:rsidRPr="00C773D3" w:rsidRDefault="00C31388" w:rsidP="009E5974">
            <w:pPr>
              <w:rPr>
                <w:rFonts w:ascii="Angsana New" w:hAnsi="Angsana New"/>
                <w:sz w:val="28"/>
                <w:cs/>
              </w:rPr>
            </w:pPr>
            <w:r w:rsidRPr="00C773D3">
              <w:rPr>
                <w:rFonts w:ascii="Angsana New" w:hAnsi="Angsana New"/>
                <w:sz w:val="28"/>
              </w:rPr>
              <w:t xml:space="preserve">     </w:t>
            </w:r>
            <w:r w:rsidRPr="00AD005D">
              <w:rPr>
                <w:rFonts w:ascii="Angsana New" w:hAnsi="Angsana New" w:hint="cs"/>
                <w:sz w:val="28"/>
                <w:cs/>
              </w:rPr>
              <w:t>กำหนดชำระ</w:t>
            </w:r>
            <w:r w:rsidRPr="00C773D3">
              <w:rPr>
                <w:rFonts w:ascii="Angsana New" w:hAnsi="Angsana New" w:hint="cs"/>
                <w:sz w:val="28"/>
                <w:cs/>
              </w:rPr>
              <w:t>ภายในหนึ่งปีเพิ่มขึ้น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53456142" w14:textId="65C7AA87" w:rsidR="00C31388" w:rsidRPr="0044032D" w:rsidRDefault="00C31388" w:rsidP="00AF3235">
            <w:pPr>
              <w:jc w:val="right"/>
              <w:rPr>
                <w:rFonts w:ascii="Angsana New" w:hAnsi="Angsana New"/>
                <w:sz w:val="28"/>
              </w:rPr>
            </w:pPr>
            <w:r w:rsidRPr="002647FA">
              <w:rPr>
                <w:rFonts w:ascii="Angsana New" w:hAnsi="Angsana New"/>
                <w:sz w:val="28"/>
              </w:rPr>
              <w:t>129</w:t>
            </w:r>
            <w:r>
              <w:rPr>
                <w:rFonts w:ascii="Angsana New" w:hAnsi="Angsana New"/>
                <w:sz w:val="28"/>
              </w:rPr>
              <w:t>,</w:t>
            </w:r>
            <w:r w:rsidRPr="002647FA">
              <w:rPr>
                <w:rFonts w:ascii="Angsana New" w:hAnsi="Angsana New"/>
                <w:sz w:val="28"/>
              </w:rPr>
              <w:t>01</w:t>
            </w: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7B10A67" w14:textId="77777777" w:rsidR="00C31388" w:rsidRPr="0044032D" w:rsidRDefault="00C31388" w:rsidP="009E5974">
            <w:pPr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4DE8DAB3" w14:textId="15DDD6A3" w:rsidR="00C31388" w:rsidRPr="00D942F3" w:rsidRDefault="00C31388" w:rsidP="00AF3235">
            <w:pPr>
              <w:jc w:val="right"/>
              <w:rPr>
                <w:rFonts w:ascii="Angsana New" w:hAnsi="Angsana New"/>
                <w:sz w:val="28"/>
              </w:rPr>
            </w:pPr>
            <w:r w:rsidRPr="00447E33">
              <w:rPr>
                <w:rFonts w:ascii="Angsana New" w:hAnsi="Angsana New"/>
                <w:sz w:val="28"/>
              </w:rPr>
              <w:t>123</w:t>
            </w:r>
            <w:r>
              <w:rPr>
                <w:rFonts w:ascii="Angsana New" w:hAnsi="Angsana New"/>
                <w:sz w:val="28"/>
              </w:rPr>
              <w:t>,</w:t>
            </w:r>
            <w:r w:rsidRPr="00447E33">
              <w:rPr>
                <w:rFonts w:ascii="Angsana New" w:hAnsi="Angsana New"/>
                <w:sz w:val="28"/>
              </w:rPr>
              <w:t>599</w:t>
            </w:r>
          </w:p>
        </w:tc>
      </w:tr>
      <w:tr w:rsidR="00C31388" w:rsidRPr="0044032D" w14:paraId="28A511E9" w14:textId="77777777" w:rsidTr="00C31388">
        <w:trPr>
          <w:gridAfter w:val="1"/>
          <w:wAfter w:w="7" w:type="dxa"/>
          <w:trHeight w:val="227"/>
        </w:trPr>
        <w:tc>
          <w:tcPr>
            <w:tcW w:w="5040" w:type="dxa"/>
            <w:shd w:val="clear" w:color="auto" w:fill="auto"/>
            <w:vAlign w:val="bottom"/>
          </w:tcPr>
          <w:p w14:paraId="14D993DC" w14:textId="77777777" w:rsidR="00C31388" w:rsidRPr="00C773D3" w:rsidRDefault="00C31388" w:rsidP="009E5974">
            <w:pPr>
              <w:rPr>
                <w:rFonts w:ascii="Angsana New" w:hAnsi="Angsana New"/>
                <w:sz w:val="28"/>
                <w:cs/>
              </w:rPr>
            </w:pPr>
            <w:r w:rsidRPr="00AD005D">
              <w:rPr>
                <w:rFonts w:ascii="Angsana New" w:hAnsi="Angsana New" w:hint="cs"/>
                <w:sz w:val="28"/>
                <w:cs/>
              </w:rPr>
              <w:t xml:space="preserve">หนี้สินตามสัญญาปรับโครงสร้างหนี้ </w:t>
            </w:r>
            <w:r w:rsidRPr="00AD005D">
              <w:rPr>
                <w:rFonts w:ascii="Angsana New" w:hAnsi="Angsana New"/>
                <w:sz w:val="28"/>
              </w:rPr>
              <w:t xml:space="preserve">- </w:t>
            </w:r>
            <w:r w:rsidRPr="00AD005D">
              <w:rPr>
                <w:rFonts w:ascii="Angsana New" w:hAnsi="Angsana New" w:hint="cs"/>
                <w:sz w:val="28"/>
                <w:cs/>
              </w:rPr>
              <w:t>สุทธิ</w:t>
            </w:r>
            <w:r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35676EF" w14:textId="713A6F5F" w:rsidR="00C31388" w:rsidRPr="00BB25C7" w:rsidRDefault="00C31388" w:rsidP="00AF3235">
            <w:pPr>
              <w:jc w:val="right"/>
              <w:rPr>
                <w:rFonts w:ascii="Angsana New" w:hAnsi="Angsana New"/>
                <w:sz w:val="28"/>
              </w:rPr>
            </w:pPr>
            <w:r w:rsidRPr="00BB25C7">
              <w:rPr>
                <w:rFonts w:ascii="Angsana New" w:hAnsi="Angsana New"/>
                <w:sz w:val="28"/>
              </w:rPr>
              <w:t>(</w:t>
            </w:r>
            <w:r w:rsidRPr="002647FA">
              <w:rPr>
                <w:rFonts w:ascii="Angsana New" w:hAnsi="Angsana New"/>
                <w:sz w:val="28"/>
              </w:rPr>
              <w:t>129</w:t>
            </w:r>
            <w:r>
              <w:rPr>
                <w:rFonts w:ascii="Angsana New" w:hAnsi="Angsana New"/>
                <w:sz w:val="28"/>
              </w:rPr>
              <w:t>,016</w:t>
            </w:r>
            <w:r w:rsidRPr="00BB25C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71D7F60" w14:textId="77777777" w:rsidR="00C31388" w:rsidRPr="00BB25C7" w:rsidRDefault="00C31388" w:rsidP="009E5974">
            <w:pPr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61AC4377" w14:textId="1A3AF3B0" w:rsidR="00C31388" w:rsidRPr="00BB25C7" w:rsidRDefault="00C31388" w:rsidP="00AF3235">
            <w:pPr>
              <w:jc w:val="right"/>
              <w:rPr>
                <w:rFonts w:ascii="Angsana New" w:hAnsi="Angsana New"/>
                <w:sz w:val="28"/>
              </w:rPr>
            </w:pPr>
            <w:r w:rsidRPr="00BB25C7">
              <w:rPr>
                <w:rFonts w:ascii="Angsana New" w:hAnsi="Angsana New"/>
                <w:sz w:val="28"/>
              </w:rPr>
              <w:t>(</w:t>
            </w:r>
            <w:r w:rsidRPr="00447E33">
              <w:rPr>
                <w:rFonts w:ascii="Angsana New" w:hAnsi="Angsana New"/>
                <w:sz w:val="28"/>
              </w:rPr>
              <w:t>123</w:t>
            </w:r>
            <w:r>
              <w:rPr>
                <w:rFonts w:ascii="Angsana New" w:hAnsi="Angsana New"/>
                <w:sz w:val="28"/>
              </w:rPr>
              <w:t>,</w:t>
            </w:r>
            <w:r w:rsidRPr="00447E33">
              <w:rPr>
                <w:rFonts w:ascii="Angsana New" w:hAnsi="Angsana New"/>
                <w:sz w:val="28"/>
              </w:rPr>
              <w:t>599</w:t>
            </w:r>
            <w:r w:rsidRPr="00BB25C7">
              <w:rPr>
                <w:rFonts w:ascii="Angsana New" w:hAnsi="Angsana New"/>
                <w:sz w:val="28"/>
              </w:rPr>
              <w:t>)</w:t>
            </w:r>
          </w:p>
        </w:tc>
      </w:tr>
      <w:tr w:rsidR="007C0D28" w:rsidRPr="0044032D" w14:paraId="227911A7" w14:textId="77777777" w:rsidTr="007C0D28">
        <w:trPr>
          <w:gridAfter w:val="1"/>
          <w:wAfter w:w="7" w:type="dxa"/>
          <w:trHeight w:val="227"/>
        </w:trPr>
        <w:tc>
          <w:tcPr>
            <w:tcW w:w="5040" w:type="dxa"/>
            <w:shd w:val="clear" w:color="auto" w:fill="auto"/>
            <w:vAlign w:val="bottom"/>
          </w:tcPr>
          <w:p w14:paraId="5BC87802" w14:textId="19C5F475" w:rsidR="007C0D28" w:rsidRPr="00AD005D" w:rsidRDefault="007C0D28" w:rsidP="009E5974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หนี้สินภาษีเงินได้รอการตัดบัญชี </w:t>
            </w:r>
            <w:r>
              <w:rPr>
                <w:rFonts w:ascii="Angsana New" w:hAnsi="Angsana New"/>
                <w:sz w:val="28"/>
                <w:cs/>
              </w:rPr>
              <w:t>-</w:t>
            </w:r>
            <w:r>
              <w:rPr>
                <w:rFonts w:ascii="Angsana New" w:hAnsi="Angsana New" w:hint="cs"/>
                <w:sz w:val="28"/>
                <w:cs/>
              </w:rPr>
              <w:t xml:space="preserve"> สุทธิ</w:t>
            </w:r>
            <w:r w:rsidR="00124E52"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4B0C071" w14:textId="176595F7" w:rsidR="007C0D28" w:rsidRPr="00BB25C7" w:rsidRDefault="00124E52" w:rsidP="00AF323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7C0D28">
              <w:rPr>
                <w:rFonts w:ascii="Angsana New" w:hAnsi="Angsana New"/>
                <w:sz w:val="28"/>
              </w:rPr>
              <w:t>4,113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7BD36F1C" w14:textId="77777777" w:rsidR="007C0D28" w:rsidRPr="00BB25C7" w:rsidRDefault="007C0D28" w:rsidP="009E5974">
            <w:pPr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795A90FC" w14:textId="639FD52C" w:rsidR="007C0D28" w:rsidRPr="00BB25C7" w:rsidRDefault="00124E52" w:rsidP="00AF323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7C0D28">
              <w:rPr>
                <w:rFonts w:ascii="Angsana New" w:hAnsi="Angsana New"/>
                <w:sz w:val="28"/>
              </w:rPr>
              <w:t>3,533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BB6A49" w:rsidRPr="0044032D" w14:paraId="2E1B0C1B" w14:textId="77777777" w:rsidTr="00C31388">
        <w:trPr>
          <w:gridAfter w:val="1"/>
          <w:wAfter w:w="7" w:type="dxa"/>
          <w:trHeight w:val="227"/>
        </w:trPr>
        <w:tc>
          <w:tcPr>
            <w:tcW w:w="5040" w:type="dxa"/>
            <w:shd w:val="clear" w:color="auto" w:fill="auto"/>
            <w:vAlign w:val="bottom"/>
          </w:tcPr>
          <w:p w14:paraId="4E34128E" w14:textId="7F4F2F95" w:rsidR="00BB6A49" w:rsidRPr="00AD005D" w:rsidRDefault="00BB6A49" w:rsidP="00BB6A49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ประมาณการหนี้สินไม่หมุนเวียนสำหรับผลประโยชน์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3EB8A548" w14:textId="77777777" w:rsidR="00BB6A49" w:rsidRPr="00BB25C7" w:rsidRDefault="00BB6A49" w:rsidP="00AF3235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4CA990E0" w14:textId="77777777" w:rsidR="00BB6A49" w:rsidRPr="00BB25C7" w:rsidRDefault="00BB6A49" w:rsidP="009E5974">
            <w:pPr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2027B36C" w14:textId="77777777" w:rsidR="00BB6A49" w:rsidRPr="00BB25C7" w:rsidRDefault="00BB6A49" w:rsidP="00AF3235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B6A49" w:rsidRPr="0044032D" w14:paraId="0C008611" w14:textId="77777777" w:rsidTr="00C31388">
        <w:trPr>
          <w:gridAfter w:val="1"/>
          <w:wAfter w:w="7" w:type="dxa"/>
          <w:trHeight w:val="227"/>
        </w:trPr>
        <w:tc>
          <w:tcPr>
            <w:tcW w:w="5040" w:type="dxa"/>
            <w:shd w:val="clear" w:color="auto" w:fill="auto"/>
            <w:vAlign w:val="bottom"/>
          </w:tcPr>
          <w:p w14:paraId="00672BFF" w14:textId="2B76A6F9" w:rsidR="00BB6A49" w:rsidRDefault="00BB6A49" w:rsidP="009E5974">
            <w:pPr>
              <w:rPr>
                <w:rFonts w:ascii="Angsana New" w:hAnsi="Angsana New"/>
                <w:sz w:val="28"/>
                <w:cs/>
              </w:rPr>
            </w:pPr>
            <w:r w:rsidRPr="00C773D3">
              <w:rPr>
                <w:rFonts w:ascii="Angsana New" w:hAnsi="Angsana New"/>
                <w:sz w:val="28"/>
              </w:rPr>
              <w:t xml:space="preserve">     </w:t>
            </w:r>
            <w:r>
              <w:rPr>
                <w:rFonts w:ascii="Angsana New" w:hAnsi="Angsana New" w:hint="cs"/>
                <w:sz w:val="28"/>
                <w:cs/>
              </w:rPr>
              <w:t>พนักงานเพิ่มขึ้น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110F8B37" w14:textId="01F07647" w:rsidR="00BB6A49" w:rsidRPr="00BB25C7" w:rsidRDefault="00BB6A49" w:rsidP="00AF323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20,564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C5C6B97" w14:textId="77777777" w:rsidR="00BB6A49" w:rsidRPr="00BB25C7" w:rsidRDefault="00BB6A49" w:rsidP="009E5974">
            <w:pPr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209840F4" w14:textId="7CCAE663" w:rsidR="00BB6A49" w:rsidRPr="00BB25C7" w:rsidRDefault="001B4B56" w:rsidP="00AF323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17,666</w:t>
            </w:r>
          </w:p>
        </w:tc>
      </w:tr>
      <w:tr w:rsidR="00C31388" w:rsidRPr="0044032D" w14:paraId="494C5EA0" w14:textId="77777777" w:rsidTr="00C31388">
        <w:trPr>
          <w:gridAfter w:val="1"/>
          <w:wAfter w:w="7" w:type="dxa"/>
          <w:trHeight w:val="227"/>
        </w:trPr>
        <w:tc>
          <w:tcPr>
            <w:tcW w:w="5040" w:type="dxa"/>
            <w:shd w:val="clear" w:color="auto" w:fill="auto"/>
            <w:vAlign w:val="bottom"/>
          </w:tcPr>
          <w:p w14:paraId="5FACDDC7" w14:textId="77777777" w:rsidR="00C31388" w:rsidRPr="00C773D3" w:rsidRDefault="00C31388" w:rsidP="009E5974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ขาดทุน</w:t>
            </w:r>
            <w:r w:rsidRPr="00C773D3">
              <w:rPr>
                <w:rFonts w:ascii="Angsana New" w:hAnsi="Angsana New"/>
                <w:sz w:val="28"/>
                <w:cs/>
              </w:rPr>
              <w:t>สะสม</w:t>
            </w:r>
            <w:r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660" w:type="dxa"/>
            <w:shd w:val="clear" w:color="auto" w:fill="auto"/>
            <w:vAlign w:val="bottom"/>
          </w:tcPr>
          <w:p w14:paraId="47046DB2" w14:textId="1EE5C5FE" w:rsidR="00C31388" w:rsidRPr="00BB25C7" w:rsidRDefault="00C31388" w:rsidP="00124E52">
            <w:pPr>
              <w:jc w:val="right"/>
              <w:rPr>
                <w:rFonts w:ascii="Angsana New" w:hAnsi="Angsana New"/>
                <w:sz w:val="28"/>
              </w:rPr>
            </w:pPr>
            <w:r w:rsidRPr="00BB25C7">
              <w:rPr>
                <w:rFonts w:ascii="Angsana New" w:hAnsi="Angsana New"/>
                <w:sz w:val="28"/>
              </w:rPr>
              <w:t>(</w:t>
            </w:r>
            <w:r w:rsidR="00BB6A49">
              <w:rPr>
                <w:rFonts w:ascii="Angsana New" w:hAnsi="Angsana New"/>
                <w:sz w:val="28"/>
              </w:rPr>
              <w:t>3</w:t>
            </w:r>
            <w:r w:rsidR="00124E52">
              <w:rPr>
                <w:rFonts w:ascii="Angsana New" w:hAnsi="Angsana New"/>
                <w:sz w:val="28"/>
              </w:rPr>
              <w:t>5,267</w:t>
            </w:r>
            <w:r w:rsidRPr="00BB25C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FF116F7" w14:textId="77777777" w:rsidR="00C31388" w:rsidRPr="00BB25C7" w:rsidRDefault="00C31388" w:rsidP="009E5974">
            <w:pPr>
              <w:jc w:val="right"/>
              <w:rPr>
                <w:rFonts w:ascii="Angsana New" w:eastAsia="MS Mincho" w:hAnsi="Angsana New"/>
                <w:sz w:val="28"/>
              </w:rPr>
            </w:pPr>
          </w:p>
        </w:tc>
        <w:tc>
          <w:tcPr>
            <w:tcW w:w="1645" w:type="dxa"/>
            <w:shd w:val="clear" w:color="auto" w:fill="auto"/>
            <w:vAlign w:val="bottom"/>
          </w:tcPr>
          <w:p w14:paraId="2F0AB848" w14:textId="6E8F9B37" w:rsidR="00C31388" w:rsidRPr="00BB25C7" w:rsidRDefault="00C31388" w:rsidP="00124E52">
            <w:pPr>
              <w:jc w:val="right"/>
              <w:rPr>
                <w:rFonts w:ascii="Angsana New" w:hAnsi="Angsana New"/>
                <w:sz w:val="28"/>
              </w:rPr>
            </w:pPr>
            <w:r w:rsidRPr="00BB25C7">
              <w:rPr>
                <w:rFonts w:ascii="Angsana New" w:hAnsi="Angsana New"/>
                <w:sz w:val="28"/>
              </w:rPr>
              <w:t>(</w:t>
            </w:r>
            <w:r w:rsidR="00124E52">
              <w:rPr>
                <w:rFonts w:ascii="Angsana New" w:hAnsi="Angsana New"/>
                <w:sz w:val="28"/>
              </w:rPr>
              <w:t>20,020</w:t>
            </w:r>
            <w:r w:rsidRPr="00BB25C7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7A6D915B" w14:textId="77777777" w:rsidR="00EB53F5" w:rsidRDefault="00EB53F5" w:rsidP="001451EE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120"/>
        <w:ind w:left="567"/>
        <w:contextualSpacing w:val="0"/>
        <w:jc w:val="thaiDistribute"/>
        <w:outlineLvl w:val="0"/>
        <w:rPr>
          <w:rFonts w:ascii="Angsana New" w:hAnsi="Angsana New"/>
          <w:sz w:val="28"/>
          <w:szCs w:val="28"/>
        </w:rPr>
      </w:pPr>
    </w:p>
    <w:tbl>
      <w:tblPr>
        <w:tblW w:w="8568" w:type="dxa"/>
        <w:tblInd w:w="567" w:type="dxa"/>
        <w:shd w:val="clear" w:color="auto" w:fill="FFFF00"/>
        <w:tblLook w:val="04A0" w:firstRow="1" w:lastRow="0" w:firstColumn="1" w:lastColumn="0" w:noHBand="0" w:noVBand="1"/>
      </w:tblPr>
      <w:tblGrid>
        <w:gridCol w:w="5112"/>
        <w:gridCol w:w="1728"/>
        <w:gridCol w:w="1728"/>
      </w:tblGrid>
      <w:tr w:rsidR="00C31388" w:rsidRPr="0044032D" w14:paraId="4E1C96E9" w14:textId="77777777" w:rsidTr="001B4B56">
        <w:trPr>
          <w:trHeight w:val="227"/>
          <w:tblHeader/>
        </w:trPr>
        <w:tc>
          <w:tcPr>
            <w:tcW w:w="5112" w:type="dxa"/>
            <w:shd w:val="clear" w:color="auto" w:fill="auto"/>
          </w:tcPr>
          <w:p w14:paraId="35DD0B17" w14:textId="77777777" w:rsidR="00C31388" w:rsidRPr="0044032D" w:rsidRDefault="00C31388" w:rsidP="009E5974">
            <w:pPr>
              <w:jc w:val="thaiDistribute"/>
              <w:rPr>
                <w:rFonts w:ascii="Angsana New" w:eastAsia="MS Mincho" w:hAnsi="Angsana New"/>
                <w:b/>
                <w:bCs/>
                <w:sz w:val="28"/>
              </w:rPr>
            </w:pPr>
          </w:p>
        </w:tc>
        <w:tc>
          <w:tcPr>
            <w:tcW w:w="1728" w:type="dxa"/>
            <w:shd w:val="clear" w:color="auto" w:fill="auto"/>
          </w:tcPr>
          <w:p w14:paraId="5E537596" w14:textId="77777777" w:rsidR="00C31388" w:rsidRPr="0044032D" w:rsidRDefault="00C31388" w:rsidP="009E597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42D2D88E" w14:textId="5F9D42A0" w:rsidR="00C31388" w:rsidRPr="00E6490E" w:rsidRDefault="00C31388" w:rsidP="009E5974">
            <w:pPr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E6490E">
              <w:rPr>
                <w:rFonts w:ascii="Angsana New" w:eastAsia="MS Mincho" w:hAnsi="Angsana New"/>
                <w:sz w:val="28"/>
                <w:cs/>
              </w:rPr>
              <w:t xml:space="preserve">หน่วย: </w:t>
            </w:r>
            <w:r w:rsidRPr="000C0EB8">
              <w:rPr>
                <w:rFonts w:ascii="Angsana New" w:hAnsi="Angsana New" w:hint="cs"/>
                <w:sz w:val="28"/>
                <w:cs/>
              </w:rPr>
              <w:t>พัน</w:t>
            </w:r>
            <w:r w:rsidRPr="000C0EB8">
              <w:rPr>
                <w:rFonts w:ascii="Angsana New" w:hAnsi="Angsana New"/>
                <w:sz w:val="28"/>
                <w:cs/>
              </w:rPr>
              <w:t>บาท</w:t>
            </w:r>
          </w:p>
          <w:p w14:paraId="2DCA89FE" w14:textId="77777777" w:rsidR="00C31388" w:rsidRPr="00E6490E" w:rsidRDefault="00C31388" w:rsidP="009E5974">
            <w:pPr>
              <w:pBdr>
                <w:top w:val="single" w:sz="4" w:space="1" w:color="auto"/>
                <w:bottom w:val="single" w:sz="4" w:space="1" w:color="auto"/>
              </w:pBdr>
              <w:jc w:val="center"/>
              <w:rPr>
                <w:rFonts w:ascii="Angsana New" w:eastAsia="MS Mincho" w:hAnsi="Angsana New"/>
                <w:sz w:val="28"/>
                <w:cs/>
              </w:rPr>
            </w:pPr>
            <w:r w:rsidRPr="00E6490E">
              <w:rPr>
                <w:rFonts w:ascii="Angsana New" w:eastAsia="MS Mincho" w:hAnsi="Angsana New"/>
                <w:sz w:val="28"/>
              </w:rPr>
              <w:t>256</w:t>
            </w:r>
            <w:r>
              <w:rPr>
                <w:rFonts w:ascii="Angsana New" w:eastAsia="MS Mincho" w:hAnsi="Angsana New"/>
                <w:sz w:val="28"/>
              </w:rPr>
              <w:t>4</w:t>
            </w:r>
          </w:p>
        </w:tc>
      </w:tr>
      <w:tr w:rsidR="008F011D" w:rsidRPr="0044032D" w14:paraId="2AB1A186" w14:textId="77777777" w:rsidTr="001B4B56">
        <w:trPr>
          <w:trHeight w:val="227"/>
          <w:tblHeader/>
        </w:trPr>
        <w:tc>
          <w:tcPr>
            <w:tcW w:w="5112" w:type="dxa"/>
            <w:shd w:val="clear" w:color="auto" w:fill="auto"/>
          </w:tcPr>
          <w:p w14:paraId="2A432A4A" w14:textId="04E16E56" w:rsidR="008F011D" w:rsidRPr="0044032D" w:rsidRDefault="008F011D" w:rsidP="008F011D">
            <w:pPr>
              <w:jc w:val="thaiDistribute"/>
              <w:rPr>
                <w:rFonts w:ascii="Angsana New" w:eastAsia="MS Mincho" w:hAnsi="Angsana New"/>
                <w:b/>
                <w:bCs/>
                <w:sz w:val="28"/>
              </w:rPr>
            </w:pPr>
            <w:r w:rsidRPr="0044032D">
              <w:rPr>
                <w:rFonts w:ascii="Angsana New" w:eastAsia="MS Mincho" w:hAnsi="Angsana New"/>
                <w:b/>
                <w:bCs/>
                <w:sz w:val="28"/>
                <w:u w:val="single"/>
                <w:cs/>
              </w:rPr>
              <w:t>งบ</w:t>
            </w:r>
            <w:r>
              <w:rPr>
                <w:rFonts w:ascii="Angsana New" w:eastAsia="MS Mincho" w:hAnsi="Angsana New" w:hint="cs"/>
                <w:b/>
                <w:bCs/>
                <w:sz w:val="28"/>
                <w:u w:val="single"/>
                <w:cs/>
              </w:rPr>
              <w:t>กำไรขาดทุนเบ็ดเสร็จ</w:t>
            </w:r>
          </w:p>
        </w:tc>
        <w:tc>
          <w:tcPr>
            <w:tcW w:w="1728" w:type="dxa"/>
            <w:shd w:val="clear" w:color="auto" w:fill="auto"/>
          </w:tcPr>
          <w:p w14:paraId="6DBA2A54" w14:textId="77777777" w:rsidR="008F011D" w:rsidRPr="0044032D" w:rsidRDefault="008F011D" w:rsidP="009E597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19F6C35E" w14:textId="77777777" w:rsidR="008F011D" w:rsidRPr="00E6490E" w:rsidRDefault="008F011D" w:rsidP="009E5974">
            <w:pPr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</w:tr>
      <w:tr w:rsidR="00FA1DBB" w:rsidRPr="0044032D" w14:paraId="7C0597B0" w14:textId="77777777" w:rsidTr="001B4B56">
        <w:trPr>
          <w:trHeight w:val="227"/>
          <w:tblHeader/>
        </w:trPr>
        <w:tc>
          <w:tcPr>
            <w:tcW w:w="5112" w:type="dxa"/>
            <w:shd w:val="clear" w:color="auto" w:fill="auto"/>
          </w:tcPr>
          <w:p w14:paraId="24F3B5FF" w14:textId="4F12BFE5" w:rsidR="00FA1DBB" w:rsidRPr="0044032D" w:rsidRDefault="00FA1DBB" w:rsidP="00FA1DBB">
            <w:pPr>
              <w:jc w:val="thaiDistribute"/>
              <w:rPr>
                <w:rFonts w:ascii="Angsana New" w:eastAsia="MS Mincho" w:hAnsi="Angsana New"/>
                <w:b/>
                <w:bCs/>
                <w:sz w:val="28"/>
                <w:u w:val="single"/>
                <w:cs/>
              </w:rPr>
            </w:pPr>
            <w:r w:rsidRPr="00043FA0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สำหรับปีสิ้นสุดวันที่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2E6F77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2E6F7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</w:p>
        </w:tc>
        <w:tc>
          <w:tcPr>
            <w:tcW w:w="1728" w:type="dxa"/>
            <w:shd w:val="clear" w:color="auto" w:fill="auto"/>
          </w:tcPr>
          <w:p w14:paraId="3499C93C" w14:textId="77777777" w:rsidR="00FA1DBB" w:rsidRPr="0044032D" w:rsidRDefault="00FA1DBB" w:rsidP="009E597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0AC9D539" w14:textId="77777777" w:rsidR="00FA1DBB" w:rsidRPr="00E6490E" w:rsidRDefault="00FA1DBB" w:rsidP="009E5974">
            <w:pPr>
              <w:jc w:val="center"/>
              <w:rPr>
                <w:rFonts w:ascii="Angsana New" w:eastAsia="MS Mincho" w:hAnsi="Angsana New"/>
                <w:sz w:val="28"/>
                <w:cs/>
              </w:rPr>
            </w:pPr>
          </w:p>
        </w:tc>
      </w:tr>
      <w:tr w:rsidR="001B4B56" w:rsidRPr="0044032D" w14:paraId="5291C8A6" w14:textId="77777777" w:rsidTr="001B4B56">
        <w:trPr>
          <w:trHeight w:val="227"/>
          <w:tblHeader/>
        </w:trPr>
        <w:tc>
          <w:tcPr>
            <w:tcW w:w="5112" w:type="dxa"/>
            <w:shd w:val="clear" w:color="auto" w:fill="auto"/>
            <w:vAlign w:val="bottom"/>
          </w:tcPr>
          <w:p w14:paraId="6B763929" w14:textId="5EE1FE8C" w:rsidR="001B4B56" w:rsidRPr="0044032D" w:rsidRDefault="001B4B56" w:rsidP="001B4B56">
            <w:pPr>
              <w:jc w:val="thaiDistribute"/>
              <w:rPr>
                <w:rFonts w:ascii="Angsana New" w:eastAsia="MS Mincho" w:hAnsi="Angsana New"/>
                <w:b/>
                <w:bCs/>
                <w:sz w:val="28"/>
              </w:rPr>
            </w:pPr>
            <w:r w:rsidRPr="0008291A">
              <w:rPr>
                <w:rFonts w:ascii="Angsana New" w:hAnsi="Angsana New" w:hint="cs"/>
                <w:sz w:val="28"/>
                <w:cs/>
              </w:rPr>
              <w:t>ต้นทุน</w:t>
            </w:r>
            <w:r w:rsidRPr="00786A99">
              <w:rPr>
                <w:rFonts w:ascii="Angsana New" w:hAnsi="Angsana New"/>
                <w:sz w:val="28"/>
                <w:cs/>
              </w:rPr>
              <w:t>ขายและต้นทุนการให้บริการ</w:t>
            </w:r>
            <w:r w:rsidRPr="0008291A"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auto"/>
          </w:tcPr>
          <w:p w14:paraId="317BBC5A" w14:textId="77777777" w:rsidR="001B4B56" w:rsidRPr="0044032D" w:rsidRDefault="001B4B56" w:rsidP="001B4B5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72F5963E" w14:textId="240482CF" w:rsidR="001B4B56" w:rsidRPr="00E6490E" w:rsidRDefault="001B4B56" w:rsidP="001B4B56">
            <w:pPr>
              <w:jc w:val="right"/>
              <w:rPr>
                <w:rFonts w:ascii="Angsana New" w:eastAsia="MS Mincho" w:hAnsi="Angsana New"/>
                <w:sz w:val="28"/>
                <w:cs/>
              </w:rPr>
            </w:pPr>
            <w:r w:rsidRPr="00C4676D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,641</w:t>
            </w:r>
          </w:p>
        </w:tc>
      </w:tr>
      <w:tr w:rsidR="001B4B56" w:rsidRPr="0044032D" w14:paraId="6EF0DE0C" w14:textId="77777777" w:rsidTr="00AA722B">
        <w:trPr>
          <w:trHeight w:val="227"/>
          <w:tblHeader/>
        </w:trPr>
        <w:tc>
          <w:tcPr>
            <w:tcW w:w="5112" w:type="dxa"/>
            <w:shd w:val="clear" w:color="auto" w:fill="auto"/>
            <w:vAlign w:val="bottom"/>
          </w:tcPr>
          <w:p w14:paraId="1553CD97" w14:textId="1EEF2258" w:rsidR="001B4B56" w:rsidRPr="0044032D" w:rsidRDefault="001B4B56" w:rsidP="001B4B56">
            <w:pPr>
              <w:jc w:val="thaiDistribute"/>
              <w:rPr>
                <w:rFonts w:ascii="Angsana New" w:eastAsia="MS Mincho" w:hAnsi="Angsana New"/>
                <w:b/>
                <w:bCs/>
                <w:sz w:val="28"/>
              </w:rPr>
            </w:pPr>
            <w:r w:rsidRPr="00786A99">
              <w:rPr>
                <w:rFonts w:ascii="Angsana New" w:hAnsi="Angsana New"/>
                <w:sz w:val="28"/>
                <w:cs/>
              </w:rPr>
              <w:t>ค่าใช้จ่ายในการบริหาร</w:t>
            </w:r>
            <w:r>
              <w:rPr>
                <w:rFonts w:ascii="Angsana New" w:hAnsi="Angsana New" w:hint="cs"/>
                <w:sz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auto"/>
          </w:tcPr>
          <w:p w14:paraId="4B02CD08" w14:textId="77777777" w:rsidR="001B4B56" w:rsidRPr="0044032D" w:rsidRDefault="001B4B56" w:rsidP="001B4B56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shd w:val="clear" w:color="auto" w:fill="auto"/>
          </w:tcPr>
          <w:p w14:paraId="45808811" w14:textId="0DD448B6" w:rsidR="001B4B56" w:rsidRPr="00E6490E" w:rsidRDefault="001B4B56" w:rsidP="001B4B56">
            <w:pPr>
              <w:jc w:val="right"/>
              <w:rPr>
                <w:rFonts w:ascii="Angsana New" w:eastAsia="MS Mincho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258</w:t>
            </w:r>
          </w:p>
        </w:tc>
      </w:tr>
      <w:tr w:rsidR="00C31388" w:rsidRPr="0044032D" w14:paraId="352B5330" w14:textId="77777777" w:rsidTr="0037416D">
        <w:trPr>
          <w:trHeight w:val="227"/>
        </w:trPr>
        <w:tc>
          <w:tcPr>
            <w:tcW w:w="5112" w:type="dxa"/>
            <w:shd w:val="clear" w:color="auto" w:fill="auto"/>
            <w:vAlign w:val="bottom"/>
          </w:tcPr>
          <w:p w14:paraId="3D643443" w14:textId="77777777" w:rsidR="00C31388" w:rsidRPr="0015132A" w:rsidRDefault="00C31388" w:rsidP="009E5974">
            <w:pPr>
              <w:rPr>
                <w:rFonts w:ascii="Angsana New" w:hAnsi="Angsana New"/>
                <w:sz w:val="28"/>
                <w:cs/>
              </w:rPr>
            </w:pPr>
            <w:r w:rsidRPr="0008291A">
              <w:rPr>
                <w:rFonts w:ascii="Angsana New" w:hAnsi="Angsana New" w:hint="cs"/>
                <w:sz w:val="28"/>
                <w:cs/>
              </w:rPr>
              <w:t>ต้นทุนทางการเงินเพิ่มขึ้น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E599FD4" w14:textId="77777777" w:rsidR="00C31388" w:rsidRPr="0044032D" w:rsidRDefault="00C31388" w:rsidP="009E597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F554455" w14:textId="4AB35870" w:rsidR="00C31388" w:rsidRPr="0044032D" w:rsidRDefault="00C31388" w:rsidP="00AF3235">
            <w:pPr>
              <w:jc w:val="right"/>
              <w:rPr>
                <w:rFonts w:ascii="Angsana New" w:hAnsi="Angsana New"/>
                <w:sz w:val="28"/>
              </w:rPr>
            </w:pPr>
            <w:r w:rsidRPr="00C4676D">
              <w:rPr>
                <w:rFonts w:ascii="Angsana New" w:hAnsi="Angsana New"/>
                <w:sz w:val="28"/>
              </w:rPr>
              <w:t>12</w:t>
            </w:r>
            <w:r>
              <w:rPr>
                <w:rFonts w:ascii="Angsana New" w:hAnsi="Angsana New"/>
                <w:sz w:val="28"/>
              </w:rPr>
              <w:t>,</w:t>
            </w:r>
            <w:r w:rsidRPr="00C4676D">
              <w:rPr>
                <w:rFonts w:ascii="Angsana New" w:hAnsi="Angsana New"/>
                <w:sz w:val="28"/>
              </w:rPr>
              <w:t>928</w:t>
            </w:r>
          </w:p>
        </w:tc>
      </w:tr>
      <w:tr w:rsidR="00272855" w:rsidRPr="0044032D" w14:paraId="1D1CFED4" w14:textId="77777777" w:rsidTr="0037416D">
        <w:trPr>
          <w:trHeight w:val="227"/>
        </w:trPr>
        <w:tc>
          <w:tcPr>
            <w:tcW w:w="5112" w:type="dxa"/>
            <w:shd w:val="clear" w:color="auto" w:fill="auto"/>
            <w:vAlign w:val="bottom"/>
          </w:tcPr>
          <w:p w14:paraId="7CF6675D" w14:textId="039FDDC2" w:rsidR="00272855" w:rsidRPr="0008291A" w:rsidRDefault="00914C8C" w:rsidP="00914C8C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</w:t>
            </w:r>
            <w:r w:rsidR="00272855">
              <w:rPr>
                <w:rFonts w:ascii="Angsana New" w:hAnsi="Angsana New" w:hint="cs"/>
                <w:sz w:val="28"/>
                <w:cs/>
              </w:rPr>
              <w:t>ภาษีเงินได้</w:t>
            </w:r>
            <w:r>
              <w:rPr>
                <w:rFonts w:ascii="Angsana New" w:hAnsi="Angsana New" w:hint="cs"/>
                <w:sz w:val="28"/>
                <w:cs/>
              </w:rPr>
              <w:t>ลดลง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3E85AB1" w14:textId="77777777" w:rsidR="00272855" w:rsidRPr="0044032D" w:rsidRDefault="00272855" w:rsidP="009E5974">
            <w:pPr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3EBEE2C" w14:textId="433EF7FE" w:rsidR="00272855" w:rsidRPr="00C4676D" w:rsidRDefault="00914C8C" w:rsidP="00AF3235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941629">
              <w:rPr>
                <w:rFonts w:ascii="Angsana New" w:hAnsi="Angsana New"/>
                <w:sz w:val="28"/>
              </w:rPr>
              <w:t>58</w:t>
            </w:r>
            <w:r w:rsidR="00E64BF5">
              <w:rPr>
                <w:rFonts w:ascii="Angsana New" w:hAnsi="Angsana New"/>
                <w:sz w:val="28"/>
              </w:rPr>
              <w:t>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C31388" w:rsidRPr="0044032D" w14:paraId="4F83A5AB" w14:textId="77777777" w:rsidTr="0037416D">
        <w:trPr>
          <w:trHeight w:val="227"/>
        </w:trPr>
        <w:tc>
          <w:tcPr>
            <w:tcW w:w="5112" w:type="dxa"/>
            <w:shd w:val="clear" w:color="auto" w:fill="auto"/>
            <w:vAlign w:val="bottom"/>
          </w:tcPr>
          <w:p w14:paraId="5A2317E7" w14:textId="70CAE75B" w:rsidR="00C31388" w:rsidRDefault="00C31388" w:rsidP="009E5974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cs/>
              </w:rPr>
              <w:t>สำหรับปีลดลง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3BB679D" w14:textId="77777777" w:rsidR="00C31388" w:rsidRPr="004531F7" w:rsidRDefault="00C31388" w:rsidP="009E597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782C9C6" w14:textId="3D11B152" w:rsidR="00C31388" w:rsidRPr="004531F7" w:rsidRDefault="00C31388" w:rsidP="00BB1BD7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BB1BD7">
              <w:rPr>
                <w:rFonts w:ascii="Angsana New" w:hAnsi="Angsana New"/>
                <w:sz w:val="28"/>
              </w:rPr>
              <w:t>15,24</w:t>
            </w:r>
            <w:r w:rsidR="001B4B56">
              <w:rPr>
                <w:rFonts w:ascii="Angsana New" w:hAnsi="Angsana New"/>
                <w:sz w:val="28"/>
              </w:rPr>
              <w:t>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C31388" w:rsidRPr="0044032D" w14:paraId="7EDE1D01" w14:textId="77777777" w:rsidTr="0037416D">
        <w:trPr>
          <w:trHeight w:val="227"/>
        </w:trPr>
        <w:tc>
          <w:tcPr>
            <w:tcW w:w="5112" w:type="dxa"/>
            <w:shd w:val="clear" w:color="auto" w:fill="auto"/>
            <w:vAlign w:val="bottom"/>
          </w:tcPr>
          <w:p w14:paraId="08776AD0" w14:textId="77777777" w:rsidR="00C31388" w:rsidRPr="00663FD1" w:rsidRDefault="00C31388" w:rsidP="009E5974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กำไร</w:t>
            </w:r>
            <w:r w:rsidRPr="00663FD1">
              <w:rPr>
                <w:rFonts w:ascii="Angsana New" w:hAnsi="Angsana New"/>
                <w:sz w:val="28"/>
                <w:cs/>
              </w:rPr>
              <w:t>ต่อหุ้นขั้นพื้นฐาน</w:t>
            </w:r>
            <w:r>
              <w:rPr>
                <w:rFonts w:ascii="Angsana New" w:hAnsi="Angsana New" w:hint="cs"/>
                <w:sz w:val="28"/>
                <w:cs/>
              </w:rPr>
              <w:t>ลดลง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>บาทต่อหุ้น)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63BE1FF" w14:textId="77777777" w:rsidR="00C31388" w:rsidRDefault="00C31388" w:rsidP="009E5974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728" w:type="dxa"/>
            <w:shd w:val="clear" w:color="auto" w:fill="auto"/>
            <w:vAlign w:val="center"/>
          </w:tcPr>
          <w:p w14:paraId="7259ECCB" w14:textId="31144CA5" w:rsidR="00C31388" w:rsidRDefault="00C31388" w:rsidP="00C4676D">
            <w:pPr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Pr="00640E10">
              <w:rPr>
                <w:rFonts w:ascii="Angsana New" w:hAnsi="Angsana New"/>
                <w:sz w:val="28"/>
              </w:rPr>
              <w:t>0.</w:t>
            </w:r>
            <w:r>
              <w:rPr>
                <w:rFonts w:ascii="Angsana New" w:hAnsi="Angsana New"/>
                <w:sz w:val="28"/>
              </w:rPr>
              <w:t>03)</w:t>
            </w:r>
          </w:p>
        </w:tc>
      </w:tr>
    </w:tbl>
    <w:p w14:paraId="6BDA1D38" w14:textId="77777777" w:rsidR="00FA1DBB" w:rsidRDefault="00FA1DBB" w:rsidP="00FA1DBB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</w:rPr>
      </w:pPr>
    </w:p>
    <w:p w14:paraId="75215FC8" w14:textId="77777777" w:rsidR="00FA1DBB" w:rsidRDefault="00FA1DB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  <w:cs/>
        </w:rPr>
        <w:br w:type="page"/>
      </w:r>
    </w:p>
    <w:p w14:paraId="3B807B2F" w14:textId="299FDE56" w:rsidR="001451EE" w:rsidRDefault="001451EE" w:rsidP="00F80357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การจัดประเภทรายการใหม่</w:t>
      </w:r>
    </w:p>
    <w:p w14:paraId="173BD100" w14:textId="19C374B1" w:rsidR="0036535D" w:rsidRPr="0036535D" w:rsidRDefault="0036535D" w:rsidP="0036535D">
      <w:pPr>
        <w:tabs>
          <w:tab w:val="left" w:pos="900"/>
          <w:tab w:val="right" w:pos="7280"/>
          <w:tab w:val="right" w:pos="8540"/>
        </w:tabs>
        <w:spacing w:before="80" w:after="80"/>
        <w:ind w:left="567"/>
        <w:jc w:val="thaiDistribute"/>
        <w:rPr>
          <w:rFonts w:ascii="Angsana New" w:hAnsi="Angsana New"/>
          <w:sz w:val="28"/>
        </w:rPr>
      </w:pPr>
      <w:r w:rsidRPr="0036535D">
        <w:rPr>
          <w:rFonts w:ascii="Angsana New" w:hAnsi="Angsana New" w:hint="cs"/>
          <w:sz w:val="28"/>
          <w:cs/>
        </w:rPr>
        <w:t xml:space="preserve">บริษัทได้จัดประเภทรายการบัญชีบางรายการในงบแสดงฐานะการเงิน ณ วันที่ </w:t>
      </w:r>
      <w:r w:rsidRPr="0036535D">
        <w:rPr>
          <w:rFonts w:ascii="Angsana New" w:hAnsi="Angsana New"/>
          <w:sz w:val="28"/>
        </w:rPr>
        <w:t xml:space="preserve">31 </w:t>
      </w:r>
      <w:r w:rsidRPr="0036535D">
        <w:rPr>
          <w:rFonts w:ascii="Angsana New" w:hAnsi="Angsana New" w:hint="cs"/>
          <w:sz w:val="28"/>
          <w:cs/>
        </w:rPr>
        <w:t xml:space="preserve">ธันวาคม </w:t>
      </w:r>
      <w:r w:rsidRPr="0036535D">
        <w:rPr>
          <w:rFonts w:ascii="Angsana New" w:hAnsi="Angsana New"/>
          <w:sz w:val="28"/>
        </w:rPr>
        <w:t xml:space="preserve">2564 </w:t>
      </w:r>
      <w:r w:rsidRPr="0036535D">
        <w:rPr>
          <w:rFonts w:ascii="Angsana New" w:hAnsi="Angsana New" w:hint="cs"/>
          <w:sz w:val="28"/>
          <w:cs/>
        </w:rPr>
        <w:t xml:space="preserve">และ </w:t>
      </w:r>
      <w:r w:rsidRPr="0036535D">
        <w:rPr>
          <w:rFonts w:ascii="Angsana New" w:hAnsi="Angsana New"/>
          <w:sz w:val="28"/>
        </w:rPr>
        <w:t xml:space="preserve">1 </w:t>
      </w:r>
      <w:r w:rsidRPr="0036535D">
        <w:rPr>
          <w:rFonts w:ascii="Angsana New" w:hAnsi="Angsana New" w:hint="cs"/>
          <w:sz w:val="28"/>
          <w:cs/>
        </w:rPr>
        <w:t xml:space="preserve">มกราคม </w:t>
      </w:r>
      <w:r w:rsidRPr="0036535D">
        <w:rPr>
          <w:rFonts w:ascii="Angsana New" w:hAnsi="Angsana New"/>
          <w:sz w:val="28"/>
        </w:rPr>
        <w:t>2564</w:t>
      </w:r>
      <w:r w:rsidR="0022166D">
        <w:rPr>
          <w:rFonts w:ascii="Angsana New" w:hAnsi="Angsana New"/>
          <w:sz w:val="28"/>
        </w:rPr>
        <w:t xml:space="preserve"> </w:t>
      </w:r>
      <w:r w:rsidRPr="0036535D">
        <w:rPr>
          <w:rFonts w:ascii="Angsana New" w:hAnsi="Angsana New" w:hint="cs"/>
          <w:sz w:val="28"/>
          <w:cs/>
        </w:rPr>
        <w:t>ใหม่ เพื่อให้สอดคล้องกับการจัดประเภทรายการบัญชีในงวดป</w:t>
      </w:r>
      <w:r w:rsidR="002C4EA5">
        <w:rPr>
          <w:rFonts w:ascii="Angsana New" w:hAnsi="Angsana New" w:hint="cs"/>
          <w:sz w:val="28"/>
          <w:cs/>
        </w:rPr>
        <w:t>ัจจุบัน ซึ่งไม่มีผลกระทบต่อกำไร</w:t>
      </w:r>
      <w:r w:rsidRPr="0036535D">
        <w:rPr>
          <w:rFonts w:ascii="Angsana New" w:hAnsi="Angsana New" w:hint="cs"/>
          <w:sz w:val="28"/>
          <w:cs/>
        </w:rPr>
        <w:t>สุทธิหรือส่วนของผู้ถือหุ้น</w:t>
      </w:r>
    </w:p>
    <w:p w14:paraId="33A9E17A" w14:textId="6CCDB202" w:rsidR="0036535D" w:rsidRDefault="0036535D" w:rsidP="0036535D">
      <w:pPr>
        <w:tabs>
          <w:tab w:val="left" w:pos="900"/>
          <w:tab w:val="right" w:pos="7280"/>
          <w:tab w:val="right" w:pos="8540"/>
        </w:tabs>
        <w:spacing w:before="80" w:after="80"/>
        <w:ind w:left="567"/>
        <w:jc w:val="thaiDistribute"/>
        <w:rPr>
          <w:rFonts w:ascii="Angsana New" w:hAnsi="Angsana New"/>
          <w:sz w:val="28"/>
        </w:rPr>
      </w:pPr>
      <w:r w:rsidRPr="0036535D">
        <w:rPr>
          <w:rFonts w:ascii="Angsana New" w:hAnsi="Angsana New" w:hint="cs"/>
          <w:sz w:val="28"/>
          <w:cs/>
        </w:rPr>
        <w:t>การจัดประเภทรายการใหม่มีดังต่อไปนี้</w:t>
      </w:r>
    </w:p>
    <w:tbl>
      <w:tblPr>
        <w:tblW w:w="8640" w:type="dxa"/>
        <w:tblInd w:w="567" w:type="dxa"/>
        <w:tblLook w:val="04A0" w:firstRow="1" w:lastRow="0" w:firstColumn="1" w:lastColumn="0" w:noHBand="0" w:noVBand="1"/>
      </w:tblPr>
      <w:tblGrid>
        <w:gridCol w:w="3573"/>
        <w:gridCol w:w="1800"/>
        <w:gridCol w:w="1620"/>
        <w:gridCol w:w="1647"/>
      </w:tblGrid>
      <w:tr w:rsidR="0036535D" w14:paraId="10686E97" w14:textId="77777777" w:rsidTr="00043FA0">
        <w:tc>
          <w:tcPr>
            <w:tcW w:w="3573" w:type="dxa"/>
          </w:tcPr>
          <w:p w14:paraId="41BBD92E" w14:textId="77777777" w:rsidR="0036535D" w:rsidRPr="00293AD8" w:rsidRDefault="0036535D" w:rsidP="009E5974">
            <w:pPr>
              <w:tabs>
                <w:tab w:val="left" w:pos="567"/>
              </w:tabs>
              <w:ind w:right="-2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67" w:type="dxa"/>
            <w:gridSpan w:val="3"/>
          </w:tcPr>
          <w:p w14:paraId="5E87878F" w14:textId="77777777" w:rsidR="0036535D" w:rsidRPr="007A68CC" w:rsidRDefault="0036535D" w:rsidP="009E5974">
            <w:pPr>
              <w:pBdr>
                <w:bottom w:val="single" w:sz="4" w:space="1" w:color="auto"/>
              </w:pBdr>
              <w:tabs>
                <w:tab w:val="left" w:pos="567"/>
              </w:tabs>
              <w:ind w:right="-23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หน่วย: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7A68CC">
              <w:rPr>
                <w:rFonts w:ascii="Angsana New" w:hAnsi="Angsana New"/>
                <w:sz w:val="28"/>
                <w:cs/>
              </w:rPr>
              <w:t>บาท</w:t>
            </w:r>
          </w:p>
        </w:tc>
      </w:tr>
      <w:tr w:rsidR="0036535D" w14:paraId="263BE84E" w14:textId="77777777" w:rsidTr="00043FA0">
        <w:tc>
          <w:tcPr>
            <w:tcW w:w="3573" w:type="dxa"/>
          </w:tcPr>
          <w:p w14:paraId="11675114" w14:textId="77777777" w:rsidR="0036535D" w:rsidRPr="00293AD8" w:rsidRDefault="0036535D" w:rsidP="009E5974">
            <w:pPr>
              <w:tabs>
                <w:tab w:val="left" w:pos="567"/>
              </w:tabs>
              <w:ind w:right="-2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439E24E9" w14:textId="5917FBA6" w:rsidR="0036535D" w:rsidRPr="007A68CC" w:rsidRDefault="00FA1DBB" w:rsidP="004B7314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ก่อนจัดประเภท</w:t>
            </w:r>
          </w:p>
        </w:tc>
        <w:tc>
          <w:tcPr>
            <w:tcW w:w="1620" w:type="dxa"/>
            <w:vAlign w:val="center"/>
          </w:tcPr>
          <w:p w14:paraId="24FAE4C6" w14:textId="77777777" w:rsidR="0036535D" w:rsidRPr="007A68CC" w:rsidRDefault="0036535D" w:rsidP="009E5974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</w:rPr>
            </w:pPr>
            <w:r w:rsidRPr="007A68CC">
              <w:rPr>
                <w:rFonts w:ascii="Angsana New" w:hAnsi="Angsana New"/>
                <w:sz w:val="28"/>
              </w:rPr>
              <w:t xml:space="preserve"> </w:t>
            </w:r>
            <w:r w:rsidRPr="007A68CC">
              <w:rPr>
                <w:rFonts w:ascii="Angsana New" w:hAnsi="Angsana New"/>
                <w:sz w:val="28"/>
                <w:cs/>
              </w:rPr>
              <w:t>จัดประเภทใหม่</w:t>
            </w:r>
            <w:r w:rsidRPr="007A68CC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647" w:type="dxa"/>
            <w:vAlign w:val="center"/>
          </w:tcPr>
          <w:p w14:paraId="48274982" w14:textId="77777777" w:rsidR="0036535D" w:rsidRPr="007A68CC" w:rsidRDefault="0036535D" w:rsidP="009E5974">
            <w:pPr>
              <w:pBdr>
                <w:bottom w:val="single" w:sz="4" w:space="1" w:color="auto"/>
              </w:pBd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</w:rPr>
            </w:pPr>
            <w:r w:rsidRPr="007A68CC">
              <w:rPr>
                <w:rFonts w:ascii="Angsana New" w:hAnsi="Angsana New"/>
                <w:sz w:val="28"/>
              </w:rPr>
              <w:t xml:space="preserve"> </w:t>
            </w:r>
            <w:r w:rsidRPr="007A68CC">
              <w:rPr>
                <w:rFonts w:ascii="Angsana New" w:hAnsi="Angsana New"/>
                <w:sz w:val="28"/>
                <w:cs/>
              </w:rPr>
              <w:t>หลังจัดประเภท</w:t>
            </w:r>
            <w:r w:rsidRPr="007A68CC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FA1DBB" w14:paraId="5D3F62DB" w14:textId="77777777" w:rsidTr="00043FA0">
        <w:tc>
          <w:tcPr>
            <w:tcW w:w="3573" w:type="dxa"/>
          </w:tcPr>
          <w:p w14:paraId="14533BF9" w14:textId="77777777" w:rsidR="00FA1DBB" w:rsidRPr="00293AD8" w:rsidRDefault="00FA1DBB" w:rsidP="009E5974">
            <w:pPr>
              <w:tabs>
                <w:tab w:val="left" w:pos="567"/>
              </w:tabs>
              <w:ind w:right="-2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vAlign w:val="center"/>
          </w:tcPr>
          <w:p w14:paraId="58306D3D" w14:textId="6FFF7C18" w:rsidR="00FA1DBB" w:rsidRPr="007A68CC" w:rsidRDefault="00FA1DBB" w:rsidP="00FA1DBB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  <w:tc>
          <w:tcPr>
            <w:tcW w:w="1620" w:type="dxa"/>
            <w:vAlign w:val="center"/>
          </w:tcPr>
          <w:p w14:paraId="54DB9653" w14:textId="77777777" w:rsidR="00FA1DBB" w:rsidRPr="007A68CC" w:rsidRDefault="00FA1DBB" w:rsidP="00FA1DBB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47" w:type="dxa"/>
            <w:vAlign w:val="center"/>
          </w:tcPr>
          <w:p w14:paraId="0722CDD7" w14:textId="5084628B" w:rsidR="00FA1DBB" w:rsidRPr="007A68CC" w:rsidRDefault="00FA1DBB" w:rsidP="00FA1DBB">
            <w:pPr>
              <w:tabs>
                <w:tab w:val="left" w:pos="567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(ปรับปรุงใหม่)</w:t>
            </w:r>
          </w:p>
        </w:tc>
      </w:tr>
      <w:tr w:rsidR="0036535D" w14:paraId="17B3FDFF" w14:textId="77777777" w:rsidTr="00043FA0">
        <w:tc>
          <w:tcPr>
            <w:tcW w:w="3573" w:type="dxa"/>
          </w:tcPr>
          <w:p w14:paraId="3914C141" w14:textId="77777777" w:rsidR="0036535D" w:rsidRPr="002E6F77" w:rsidRDefault="0036535D" w:rsidP="009E5974">
            <w:pPr>
              <w:tabs>
                <w:tab w:val="left" w:pos="567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2E6F7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งบแสดงฐานะการเงิน</w:t>
            </w:r>
          </w:p>
        </w:tc>
        <w:tc>
          <w:tcPr>
            <w:tcW w:w="1800" w:type="dxa"/>
          </w:tcPr>
          <w:p w14:paraId="6C46A743" w14:textId="77777777" w:rsidR="0036535D" w:rsidRPr="00293AD8" w:rsidRDefault="0036535D" w:rsidP="009E5974">
            <w:pPr>
              <w:tabs>
                <w:tab w:val="left" w:pos="567"/>
              </w:tabs>
              <w:ind w:right="-2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6D8BAE92" w14:textId="77777777" w:rsidR="0036535D" w:rsidRPr="00293AD8" w:rsidRDefault="0036535D" w:rsidP="009E5974">
            <w:pPr>
              <w:tabs>
                <w:tab w:val="left" w:pos="567"/>
              </w:tabs>
              <w:ind w:right="-2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47" w:type="dxa"/>
          </w:tcPr>
          <w:p w14:paraId="22B51359" w14:textId="77777777" w:rsidR="0036535D" w:rsidRPr="00293AD8" w:rsidRDefault="0036535D" w:rsidP="009E5974">
            <w:pPr>
              <w:tabs>
                <w:tab w:val="left" w:pos="567"/>
              </w:tabs>
              <w:ind w:right="-2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6535D" w14:paraId="64105210" w14:textId="77777777" w:rsidTr="00043FA0">
        <w:tc>
          <w:tcPr>
            <w:tcW w:w="3573" w:type="dxa"/>
          </w:tcPr>
          <w:p w14:paraId="6F23F01B" w14:textId="77777777" w:rsidR="0036535D" w:rsidRPr="002E6F77" w:rsidRDefault="0036535D" w:rsidP="009E5974">
            <w:pPr>
              <w:tabs>
                <w:tab w:val="left" w:pos="567"/>
              </w:tabs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2E6F7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Pr="002E6F77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Pr="002E6F7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Pr="002E6F77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800" w:type="dxa"/>
          </w:tcPr>
          <w:p w14:paraId="50BF3F28" w14:textId="77777777" w:rsidR="0036535D" w:rsidRPr="00293AD8" w:rsidRDefault="0036535D" w:rsidP="009E5974">
            <w:pPr>
              <w:tabs>
                <w:tab w:val="left" w:pos="567"/>
              </w:tabs>
              <w:ind w:right="-2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53E6CB67" w14:textId="77777777" w:rsidR="0036535D" w:rsidRPr="00293AD8" w:rsidRDefault="0036535D" w:rsidP="009E5974">
            <w:pPr>
              <w:tabs>
                <w:tab w:val="left" w:pos="567"/>
              </w:tabs>
              <w:ind w:right="-2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647" w:type="dxa"/>
          </w:tcPr>
          <w:p w14:paraId="58162182" w14:textId="77777777" w:rsidR="0036535D" w:rsidRPr="00293AD8" w:rsidRDefault="0036535D" w:rsidP="009E5974">
            <w:pPr>
              <w:tabs>
                <w:tab w:val="left" w:pos="567"/>
              </w:tabs>
              <w:ind w:right="-23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6535D" w14:paraId="154A81C0" w14:textId="77777777" w:rsidTr="00043FA0">
        <w:tc>
          <w:tcPr>
            <w:tcW w:w="3573" w:type="dxa"/>
            <w:vAlign w:val="bottom"/>
          </w:tcPr>
          <w:p w14:paraId="612927D9" w14:textId="77777777" w:rsidR="0036535D" w:rsidRPr="00293AD8" w:rsidRDefault="0036535D" w:rsidP="009E5974">
            <w:pPr>
              <w:tabs>
                <w:tab w:val="left" w:pos="5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800" w:type="dxa"/>
          </w:tcPr>
          <w:p w14:paraId="02EA893A" w14:textId="13540C39" w:rsidR="0036535D" w:rsidRPr="0036535D" w:rsidRDefault="0036535D" w:rsidP="00AF3235">
            <w:pPr>
              <w:tabs>
                <w:tab w:val="left" w:pos="567"/>
              </w:tabs>
              <w:ind w:right="16"/>
              <w:jc w:val="right"/>
              <w:rPr>
                <w:rFonts w:ascii="Angsana New" w:hAnsi="Angsana New"/>
                <w:sz w:val="28"/>
              </w:rPr>
            </w:pPr>
            <w:r w:rsidRPr="0036535D">
              <w:rPr>
                <w:rFonts w:ascii="Angsana New" w:hAnsi="Angsana New"/>
                <w:snapToGrid w:val="0"/>
                <w:sz w:val="28"/>
                <w:lang w:eastAsia="th-TH"/>
              </w:rPr>
              <w:t>140,296</w:t>
            </w:r>
          </w:p>
        </w:tc>
        <w:tc>
          <w:tcPr>
            <w:tcW w:w="1620" w:type="dxa"/>
            <w:shd w:val="clear" w:color="auto" w:fill="auto"/>
          </w:tcPr>
          <w:p w14:paraId="7A9F1DEE" w14:textId="6DD21B7B" w:rsidR="0036535D" w:rsidRPr="0036535D" w:rsidRDefault="00AF3235" w:rsidP="00AF3235">
            <w:pPr>
              <w:tabs>
                <w:tab w:val="left" w:pos="567"/>
              </w:tabs>
              <w:ind w:right="1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10,122</w:t>
            </w:r>
          </w:p>
        </w:tc>
        <w:tc>
          <w:tcPr>
            <w:tcW w:w="1647" w:type="dxa"/>
            <w:shd w:val="clear" w:color="auto" w:fill="auto"/>
          </w:tcPr>
          <w:p w14:paraId="454C2594" w14:textId="7921F52C" w:rsidR="0036535D" w:rsidRPr="0036535D" w:rsidRDefault="0036535D" w:rsidP="00AF3235">
            <w:pPr>
              <w:tabs>
                <w:tab w:val="left" w:pos="567"/>
              </w:tabs>
              <w:ind w:right="16"/>
              <w:jc w:val="right"/>
              <w:rPr>
                <w:rFonts w:ascii="Angsana New" w:hAnsi="Angsana New"/>
                <w:sz w:val="28"/>
              </w:rPr>
            </w:pPr>
            <w:r w:rsidRPr="0036535D">
              <w:rPr>
                <w:rFonts w:ascii="Angsana New" w:hAnsi="Angsana New"/>
                <w:sz w:val="28"/>
              </w:rPr>
              <w:t>150</w:t>
            </w:r>
            <w:r>
              <w:rPr>
                <w:rFonts w:ascii="Angsana New" w:hAnsi="Angsana New"/>
                <w:sz w:val="28"/>
              </w:rPr>
              <w:t>,</w:t>
            </w:r>
            <w:r w:rsidRPr="0036535D">
              <w:rPr>
                <w:rFonts w:ascii="Angsana New" w:hAnsi="Angsana New"/>
                <w:sz w:val="28"/>
              </w:rPr>
              <w:t>41</w:t>
            </w:r>
            <w:r w:rsidR="00AF3235">
              <w:rPr>
                <w:rFonts w:ascii="Angsana New" w:hAnsi="Angsana New"/>
                <w:sz w:val="28"/>
              </w:rPr>
              <w:t>8</w:t>
            </w:r>
          </w:p>
        </w:tc>
      </w:tr>
      <w:tr w:rsidR="0036535D" w14:paraId="18F55317" w14:textId="77777777" w:rsidTr="00043FA0">
        <w:tc>
          <w:tcPr>
            <w:tcW w:w="3573" w:type="dxa"/>
            <w:vAlign w:val="bottom"/>
          </w:tcPr>
          <w:p w14:paraId="66605433" w14:textId="77777777" w:rsidR="0036535D" w:rsidRPr="00293AD8" w:rsidRDefault="0036535D" w:rsidP="009E5974">
            <w:pPr>
              <w:tabs>
                <w:tab w:val="left" w:pos="567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ประมาณการรับคืนสินค้า</w:t>
            </w:r>
          </w:p>
        </w:tc>
        <w:tc>
          <w:tcPr>
            <w:tcW w:w="1800" w:type="dxa"/>
          </w:tcPr>
          <w:p w14:paraId="188B243D" w14:textId="77777777" w:rsidR="0036535D" w:rsidRPr="0036535D" w:rsidRDefault="0036535D" w:rsidP="009E5974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36535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CF9E75E" w14:textId="19E148D4" w:rsidR="0036535D" w:rsidRPr="0036535D" w:rsidRDefault="0036535D" w:rsidP="00AF3235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36535D">
              <w:rPr>
                <w:rFonts w:ascii="Angsana New" w:hAnsi="Angsana New"/>
                <w:sz w:val="28"/>
              </w:rPr>
              <w:t>(</w:t>
            </w:r>
            <w:r w:rsidR="00AF3235">
              <w:rPr>
                <w:rFonts w:ascii="Angsana New" w:hAnsi="Angsana New"/>
                <w:snapToGrid w:val="0"/>
                <w:sz w:val="28"/>
                <w:lang w:eastAsia="th-TH"/>
              </w:rPr>
              <w:t>10,122</w:t>
            </w:r>
            <w:r w:rsidRPr="0036535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47" w:type="dxa"/>
            <w:shd w:val="clear" w:color="auto" w:fill="auto"/>
          </w:tcPr>
          <w:p w14:paraId="0A2DC543" w14:textId="1FDADEAB" w:rsidR="0036535D" w:rsidRPr="0036535D" w:rsidRDefault="0036535D" w:rsidP="00AF3235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36535D">
              <w:rPr>
                <w:rFonts w:ascii="Angsana New" w:hAnsi="Angsana New"/>
                <w:sz w:val="28"/>
              </w:rPr>
              <w:t>(</w:t>
            </w:r>
            <w:r w:rsidR="00AF3235">
              <w:rPr>
                <w:rFonts w:ascii="Angsana New" w:hAnsi="Angsana New"/>
                <w:snapToGrid w:val="0"/>
                <w:sz w:val="28"/>
                <w:lang w:eastAsia="th-TH"/>
              </w:rPr>
              <w:t>10,122</w:t>
            </w:r>
            <w:r w:rsidRPr="0036535D">
              <w:rPr>
                <w:rFonts w:ascii="Angsana New" w:hAnsi="Angsana New"/>
                <w:sz w:val="28"/>
              </w:rPr>
              <w:t>)</w:t>
            </w:r>
          </w:p>
        </w:tc>
      </w:tr>
      <w:tr w:rsidR="00AD42B2" w14:paraId="7725FBB4" w14:textId="77777777" w:rsidTr="00043FA0">
        <w:tc>
          <w:tcPr>
            <w:tcW w:w="3573" w:type="dxa"/>
            <w:vAlign w:val="bottom"/>
          </w:tcPr>
          <w:p w14:paraId="1484C82E" w14:textId="77777777" w:rsidR="00AD42B2" w:rsidRDefault="00AD42B2" w:rsidP="009E5974">
            <w:pPr>
              <w:tabs>
                <w:tab w:val="left" w:pos="56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450039F8" w14:textId="77777777" w:rsidR="00AD42B2" w:rsidRPr="0036535D" w:rsidRDefault="00AD42B2" w:rsidP="009E5974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4BCADD8" w14:textId="77777777" w:rsidR="00AD42B2" w:rsidRPr="0036535D" w:rsidRDefault="00AD42B2" w:rsidP="00AF3235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7" w:type="dxa"/>
            <w:shd w:val="clear" w:color="auto" w:fill="auto"/>
          </w:tcPr>
          <w:p w14:paraId="45660DA3" w14:textId="77777777" w:rsidR="00AD42B2" w:rsidRPr="0036535D" w:rsidRDefault="00AD42B2" w:rsidP="00AF3235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B427C" w14:paraId="66B65C1C" w14:textId="77777777" w:rsidTr="00043FA0">
        <w:tc>
          <w:tcPr>
            <w:tcW w:w="3573" w:type="dxa"/>
          </w:tcPr>
          <w:p w14:paraId="42C17954" w14:textId="03F378B1" w:rsidR="004B427C" w:rsidRDefault="004B427C" w:rsidP="004B427C">
            <w:pPr>
              <w:tabs>
                <w:tab w:val="left" w:pos="567"/>
              </w:tabs>
              <w:rPr>
                <w:rFonts w:ascii="Angsana New" w:hAnsi="Angsana New"/>
                <w:sz w:val="28"/>
                <w:cs/>
              </w:rPr>
            </w:pPr>
            <w:r w:rsidRPr="002E6F7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ณ วันที่ </w:t>
            </w:r>
            <w:r w:rsidRPr="002E6F77">
              <w:rPr>
                <w:rFonts w:ascii="Angsana New" w:hAnsi="Angsana New"/>
                <w:b/>
                <w:bCs/>
                <w:sz w:val="28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มกราคม</w:t>
            </w:r>
            <w:r w:rsidRPr="002E6F7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2E6F77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800" w:type="dxa"/>
          </w:tcPr>
          <w:p w14:paraId="135858B2" w14:textId="77777777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F4F5B96" w14:textId="77777777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7" w:type="dxa"/>
            <w:shd w:val="clear" w:color="auto" w:fill="auto"/>
          </w:tcPr>
          <w:p w14:paraId="627968CD" w14:textId="77777777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B427C" w14:paraId="696CB449" w14:textId="77777777" w:rsidTr="00043FA0">
        <w:tc>
          <w:tcPr>
            <w:tcW w:w="3573" w:type="dxa"/>
            <w:vAlign w:val="bottom"/>
          </w:tcPr>
          <w:p w14:paraId="4D981F3C" w14:textId="2E69CD0F" w:rsidR="004B427C" w:rsidRDefault="004B427C" w:rsidP="004B427C">
            <w:pPr>
              <w:tabs>
                <w:tab w:val="left" w:pos="5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800" w:type="dxa"/>
          </w:tcPr>
          <w:p w14:paraId="5FF30D26" w14:textId="2BEC791D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7F430B">
              <w:rPr>
                <w:rFonts w:ascii="Angsana New" w:hAnsi="Angsana New"/>
                <w:snapToGrid w:val="0"/>
                <w:sz w:val="28"/>
                <w:lang w:eastAsia="th-TH"/>
              </w:rPr>
              <w:t>180,138</w:t>
            </w:r>
          </w:p>
        </w:tc>
        <w:tc>
          <w:tcPr>
            <w:tcW w:w="1620" w:type="dxa"/>
            <w:shd w:val="clear" w:color="auto" w:fill="auto"/>
          </w:tcPr>
          <w:p w14:paraId="0A4C482B" w14:textId="29EF1E03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8,574</w:t>
            </w:r>
          </w:p>
        </w:tc>
        <w:tc>
          <w:tcPr>
            <w:tcW w:w="1647" w:type="dxa"/>
            <w:shd w:val="clear" w:color="auto" w:fill="auto"/>
          </w:tcPr>
          <w:p w14:paraId="2B795989" w14:textId="555F0FB6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7F430B">
              <w:rPr>
                <w:rFonts w:ascii="Angsana New" w:hAnsi="Angsana New"/>
                <w:sz w:val="28"/>
              </w:rPr>
              <w:t>188,712</w:t>
            </w:r>
          </w:p>
        </w:tc>
      </w:tr>
      <w:tr w:rsidR="004B427C" w14:paraId="7D33676D" w14:textId="77777777" w:rsidTr="00043FA0">
        <w:tc>
          <w:tcPr>
            <w:tcW w:w="3573" w:type="dxa"/>
            <w:vAlign w:val="bottom"/>
          </w:tcPr>
          <w:p w14:paraId="675E06CE" w14:textId="3AEAA2EB" w:rsidR="004B427C" w:rsidRDefault="004B427C" w:rsidP="004B427C">
            <w:pPr>
              <w:tabs>
                <w:tab w:val="left" w:pos="5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ประมาณการรับคืนสินค้า</w:t>
            </w:r>
          </w:p>
        </w:tc>
        <w:tc>
          <w:tcPr>
            <w:tcW w:w="1800" w:type="dxa"/>
          </w:tcPr>
          <w:p w14:paraId="1D37ED7F" w14:textId="5678D721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 w:rsidRPr="007F430B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59EE0C1" w14:textId="74E1EAF2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(8,574</w:t>
            </w:r>
            <w:r w:rsidRPr="007F430B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1647" w:type="dxa"/>
            <w:shd w:val="clear" w:color="auto" w:fill="auto"/>
          </w:tcPr>
          <w:p w14:paraId="3B2107C2" w14:textId="19FF3D94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napToGrid w:val="0"/>
                <w:sz w:val="28"/>
                <w:lang w:eastAsia="th-TH"/>
              </w:rPr>
              <w:t>(8,574</w:t>
            </w:r>
            <w:r w:rsidRPr="007F430B">
              <w:rPr>
                <w:rFonts w:ascii="Angsana New" w:hAnsi="Angsana New"/>
                <w:snapToGrid w:val="0"/>
                <w:sz w:val="28"/>
                <w:lang w:eastAsia="th-TH"/>
              </w:rPr>
              <w:t>)</w:t>
            </w:r>
          </w:p>
        </w:tc>
      </w:tr>
      <w:tr w:rsidR="004B427C" w14:paraId="32FC7B67" w14:textId="77777777" w:rsidTr="00043FA0">
        <w:tc>
          <w:tcPr>
            <w:tcW w:w="3573" w:type="dxa"/>
            <w:vAlign w:val="bottom"/>
          </w:tcPr>
          <w:p w14:paraId="75A8FE59" w14:textId="77777777" w:rsidR="004B427C" w:rsidRDefault="004B427C" w:rsidP="004B427C">
            <w:pPr>
              <w:tabs>
                <w:tab w:val="left" w:pos="567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00" w:type="dxa"/>
          </w:tcPr>
          <w:p w14:paraId="6F329E8E" w14:textId="77777777" w:rsidR="004B427C" w:rsidRPr="007F430B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3F9A21A" w14:textId="77777777" w:rsidR="004B427C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  <w:tc>
          <w:tcPr>
            <w:tcW w:w="1647" w:type="dxa"/>
            <w:shd w:val="clear" w:color="auto" w:fill="auto"/>
          </w:tcPr>
          <w:p w14:paraId="1ACC844F" w14:textId="77777777" w:rsidR="004B427C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napToGrid w:val="0"/>
                <w:sz w:val="28"/>
                <w:lang w:eastAsia="th-TH"/>
              </w:rPr>
            </w:pPr>
          </w:p>
        </w:tc>
      </w:tr>
      <w:tr w:rsidR="004B427C" w14:paraId="3CD268A0" w14:textId="77777777" w:rsidTr="00043FA0">
        <w:tc>
          <w:tcPr>
            <w:tcW w:w="3573" w:type="dxa"/>
            <w:vAlign w:val="bottom"/>
          </w:tcPr>
          <w:p w14:paraId="34222441" w14:textId="1D855304" w:rsidR="004B427C" w:rsidRDefault="004B427C" w:rsidP="004B427C">
            <w:pPr>
              <w:tabs>
                <w:tab w:val="left" w:pos="567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AD42B2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800" w:type="dxa"/>
          </w:tcPr>
          <w:p w14:paraId="1CD58F48" w14:textId="77777777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7E68370" w14:textId="77777777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7" w:type="dxa"/>
            <w:shd w:val="clear" w:color="auto" w:fill="auto"/>
          </w:tcPr>
          <w:p w14:paraId="714D480F" w14:textId="77777777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B427C" w14:paraId="65896B42" w14:textId="77777777" w:rsidTr="00043FA0">
        <w:tc>
          <w:tcPr>
            <w:tcW w:w="3573" w:type="dxa"/>
            <w:vAlign w:val="bottom"/>
          </w:tcPr>
          <w:p w14:paraId="36942521" w14:textId="70C67EFF" w:rsidR="004B427C" w:rsidRPr="00AD42B2" w:rsidRDefault="00043FA0" w:rsidP="00043FA0">
            <w:pPr>
              <w:tabs>
                <w:tab w:val="left" w:pos="567"/>
              </w:tabs>
              <w:jc w:val="thaiDistribute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043FA0">
              <w:rPr>
                <w:rFonts w:ascii="Angsana New" w:hAnsi="Angsana New"/>
                <w:b/>
                <w:bCs/>
                <w:sz w:val="28"/>
                <w:cs/>
              </w:rPr>
              <w:t>สำหรับปีสิ้นสุดวันที่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="004B427C" w:rsidRPr="002E6F77">
              <w:rPr>
                <w:rFonts w:ascii="Angsana New" w:hAnsi="Angsana New"/>
                <w:b/>
                <w:bCs/>
                <w:sz w:val="28"/>
              </w:rPr>
              <w:t xml:space="preserve">31 </w:t>
            </w:r>
            <w:r w:rsidR="004B427C" w:rsidRPr="002E6F7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ธันวาคม </w:t>
            </w:r>
            <w:r w:rsidR="004B427C" w:rsidRPr="002E6F77">
              <w:rPr>
                <w:rFonts w:ascii="Angsana New" w:hAnsi="Angsana New"/>
                <w:b/>
                <w:bCs/>
                <w:sz w:val="28"/>
              </w:rPr>
              <w:t>2564</w:t>
            </w:r>
          </w:p>
        </w:tc>
        <w:tc>
          <w:tcPr>
            <w:tcW w:w="1800" w:type="dxa"/>
          </w:tcPr>
          <w:p w14:paraId="6C6124FF" w14:textId="77777777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5D54BD0" w14:textId="77777777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7" w:type="dxa"/>
            <w:shd w:val="clear" w:color="auto" w:fill="auto"/>
          </w:tcPr>
          <w:p w14:paraId="42CA4A19" w14:textId="77777777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4B427C" w14:paraId="41DE3C6E" w14:textId="77777777" w:rsidTr="00043FA0">
        <w:tc>
          <w:tcPr>
            <w:tcW w:w="3573" w:type="dxa"/>
            <w:vAlign w:val="bottom"/>
          </w:tcPr>
          <w:p w14:paraId="2ABE7367" w14:textId="52814401" w:rsidR="004B427C" w:rsidRDefault="004B427C" w:rsidP="004B427C">
            <w:pPr>
              <w:tabs>
                <w:tab w:val="left" w:pos="567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800" w:type="dxa"/>
          </w:tcPr>
          <w:p w14:paraId="675DFE59" w14:textId="1FFF1E66" w:rsidR="004B427C" w:rsidRPr="0036535D" w:rsidRDefault="004B427C" w:rsidP="004B7314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(214,</w:t>
            </w:r>
            <w:r w:rsidR="004B7314">
              <w:rPr>
                <w:rFonts w:ascii="Angsana New" w:hAnsi="Angsana New"/>
                <w:sz w:val="28"/>
              </w:rPr>
              <w:t>839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1BF3848F" w14:textId="1C969AC7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18,285</w:t>
            </w:r>
          </w:p>
        </w:tc>
        <w:tc>
          <w:tcPr>
            <w:tcW w:w="1647" w:type="dxa"/>
            <w:shd w:val="clear" w:color="auto" w:fill="auto"/>
          </w:tcPr>
          <w:p w14:paraId="68312ED3" w14:textId="605F2A6A" w:rsidR="004B427C" w:rsidRPr="0036535D" w:rsidRDefault="00F23B88" w:rsidP="004B7314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4B427C">
              <w:rPr>
                <w:rFonts w:ascii="Angsana New" w:hAnsi="Angsana New"/>
                <w:sz w:val="28"/>
              </w:rPr>
              <w:t>196,</w:t>
            </w:r>
            <w:r w:rsidR="004B7314">
              <w:rPr>
                <w:rFonts w:ascii="Angsana New" w:hAnsi="Angsana New"/>
                <w:sz w:val="28"/>
              </w:rPr>
              <w:t>554</w:t>
            </w:r>
            <w:r w:rsidR="008A0722"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4B427C" w14:paraId="0558DBCB" w14:textId="77777777" w:rsidTr="00043FA0">
        <w:tc>
          <w:tcPr>
            <w:tcW w:w="3573" w:type="dxa"/>
            <w:vAlign w:val="bottom"/>
          </w:tcPr>
          <w:p w14:paraId="37187214" w14:textId="4C24216B" w:rsidR="004B427C" w:rsidRDefault="00BC7A18" w:rsidP="00BC7A18">
            <w:pPr>
              <w:tabs>
                <w:tab w:val="left" w:pos="567"/>
              </w:tabs>
              <w:rPr>
                <w:rFonts w:ascii="Angsana New" w:hAnsi="Angsana New"/>
                <w:sz w:val="28"/>
                <w:cs/>
              </w:rPr>
            </w:pPr>
            <w:r w:rsidRPr="00BC7A18">
              <w:rPr>
                <w:rFonts w:ascii="Angsana New" w:hAnsi="Angsana New"/>
                <w:sz w:val="28"/>
                <w:cs/>
              </w:rPr>
              <w:t>กลับรายการ (ผลขาดทุน) จากการ</w:t>
            </w:r>
          </w:p>
        </w:tc>
        <w:tc>
          <w:tcPr>
            <w:tcW w:w="1800" w:type="dxa"/>
          </w:tcPr>
          <w:p w14:paraId="3FDD3492" w14:textId="5BFFB41C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4368D92" w14:textId="0563AD65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47" w:type="dxa"/>
            <w:shd w:val="clear" w:color="auto" w:fill="auto"/>
          </w:tcPr>
          <w:p w14:paraId="5BE1ED48" w14:textId="6951E24E" w:rsidR="004B427C" w:rsidRPr="0036535D" w:rsidRDefault="004B427C" w:rsidP="004B427C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BC7A18" w14:paraId="1455670F" w14:textId="77777777" w:rsidTr="00043FA0">
        <w:tc>
          <w:tcPr>
            <w:tcW w:w="3573" w:type="dxa"/>
            <w:vAlign w:val="bottom"/>
          </w:tcPr>
          <w:p w14:paraId="77E60D10" w14:textId="26233D3B" w:rsidR="00BC7A18" w:rsidRPr="00BC7A18" w:rsidRDefault="00BC7A18" w:rsidP="00BC7A18">
            <w:pPr>
              <w:tabs>
                <w:tab w:val="left" w:pos="567"/>
              </w:tabs>
              <w:rPr>
                <w:rFonts w:ascii="Angsana New" w:hAnsi="Angsana New"/>
                <w:sz w:val="28"/>
                <w:cs/>
              </w:rPr>
            </w:pPr>
            <w:r w:rsidRPr="00C773D3">
              <w:rPr>
                <w:rFonts w:ascii="Angsana New" w:hAnsi="Angsana New"/>
                <w:sz w:val="28"/>
              </w:rPr>
              <w:t xml:space="preserve">     </w:t>
            </w:r>
            <w:r w:rsidRPr="00BC7A18">
              <w:rPr>
                <w:rFonts w:ascii="Angsana New" w:hAnsi="Angsana New"/>
                <w:sz w:val="28"/>
                <w:cs/>
              </w:rPr>
              <w:t>ด้อยค่าของสินทรัพย์</w:t>
            </w:r>
          </w:p>
        </w:tc>
        <w:tc>
          <w:tcPr>
            <w:tcW w:w="1800" w:type="dxa"/>
          </w:tcPr>
          <w:p w14:paraId="4F902169" w14:textId="4935166E" w:rsidR="00BC7A18" w:rsidRDefault="00BC7A18" w:rsidP="00BC7A18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75EAA0F" w14:textId="63F9412E" w:rsidR="00BC7A18" w:rsidRDefault="00BC7A18" w:rsidP="00BC7A18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(18,285)</w:t>
            </w:r>
          </w:p>
        </w:tc>
        <w:tc>
          <w:tcPr>
            <w:tcW w:w="1647" w:type="dxa"/>
            <w:shd w:val="clear" w:color="auto" w:fill="auto"/>
          </w:tcPr>
          <w:p w14:paraId="35AEF763" w14:textId="63F92D76" w:rsidR="00BC7A18" w:rsidRDefault="00BC7A18" w:rsidP="00BC7A18">
            <w:pPr>
              <w:tabs>
                <w:tab w:val="left" w:pos="567"/>
              </w:tabs>
              <w:ind w:right="-23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(18,285)</w:t>
            </w:r>
          </w:p>
        </w:tc>
      </w:tr>
    </w:tbl>
    <w:p w14:paraId="31C19DF7" w14:textId="77777777" w:rsidR="00C36FA8" w:rsidRPr="00E15A35" w:rsidRDefault="00C36FA8" w:rsidP="00FA40C9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</w:tabs>
        <w:spacing w:before="360" w:after="120"/>
        <w:ind w:left="576"/>
        <w:contextualSpacing w:val="0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CE1A0A">
        <w:rPr>
          <w:rFonts w:ascii="Angsana New" w:hAnsi="Angsana New"/>
          <w:b/>
          <w:bCs/>
          <w:sz w:val="28"/>
          <w:szCs w:val="28"/>
          <w:cs/>
        </w:rPr>
        <w:t>การอนุมัติงบการเงิน</w:t>
      </w:r>
    </w:p>
    <w:p w14:paraId="6BD5CBF8" w14:textId="52861599" w:rsidR="00A30AF8" w:rsidRPr="00FC32CB" w:rsidRDefault="00233F68" w:rsidP="00F22DE6">
      <w:pPr>
        <w:tabs>
          <w:tab w:val="left" w:pos="900"/>
          <w:tab w:val="right" w:pos="7280"/>
          <w:tab w:val="right" w:pos="8540"/>
        </w:tabs>
        <w:spacing w:before="80" w:after="80"/>
        <w:ind w:left="567"/>
        <w:jc w:val="thaiDistribute"/>
        <w:rPr>
          <w:rFonts w:ascii="Angsana New" w:hAnsi="Angsana New"/>
          <w:sz w:val="28"/>
        </w:rPr>
      </w:pPr>
      <w:r w:rsidRPr="00CE1A0A">
        <w:rPr>
          <w:rFonts w:ascii="Angsana New" w:hAnsi="Angsana New"/>
          <w:sz w:val="28"/>
          <w:cs/>
        </w:rPr>
        <w:t>งบการเงิน</w:t>
      </w:r>
      <w:r w:rsidR="00017B7B" w:rsidRPr="00CE1A0A">
        <w:rPr>
          <w:rFonts w:ascii="Angsana New" w:hAnsi="Angsana New"/>
          <w:sz w:val="28"/>
          <w:cs/>
        </w:rPr>
        <w:t>นี้ได้รับ</w:t>
      </w:r>
      <w:r w:rsidRPr="00CE1A0A">
        <w:rPr>
          <w:rFonts w:ascii="Angsana New" w:hAnsi="Angsana New"/>
          <w:sz w:val="28"/>
          <w:cs/>
        </w:rPr>
        <w:t>อ</w:t>
      </w:r>
      <w:r w:rsidR="00C27FE0" w:rsidRPr="00CE1A0A">
        <w:rPr>
          <w:rFonts w:ascii="Angsana New" w:hAnsi="Angsana New"/>
          <w:sz w:val="28"/>
          <w:cs/>
        </w:rPr>
        <w:t>นุมัติให้ออกโดยคณะกรรมการบริษัท</w:t>
      </w:r>
      <w:r w:rsidRPr="00CE1A0A">
        <w:rPr>
          <w:rFonts w:ascii="Angsana New" w:hAnsi="Angsana New"/>
          <w:sz w:val="28"/>
          <w:cs/>
        </w:rPr>
        <w:t>เมื่อวันที่</w:t>
      </w:r>
      <w:r w:rsidR="00F3123B" w:rsidRPr="00CE1A0A">
        <w:rPr>
          <w:rFonts w:ascii="Angsana New" w:hAnsi="Angsana New"/>
          <w:sz w:val="28"/>
          <w:cs/>
        </w:rPr>
        <w:t xml:space="preserve"> </w:t>
      </w:r>
      <w:r w:rsidR="00E50E4C">
        <w:rPr>
          <w:rFonts w:ascii="Angsana New" w:hAnsi="Angsana New"/>
          <w:sz w:val="28"/>
        </w:rPr>
        <w:t>2</w:t>
      </w:r>
      <w:r w:rsidR="00AF3235">
        <w:rPr>
          <w:rFonts w:ascii="Angsana New" w:hAnsi="Angsana New"/>
          <w:sz w:val="28"/>
        </w:rPr>
        <w:t>7</w:t>
      </w:r>
      <w:r w:rsidR="000C75A7" w:rsidRPr="00E8251D">
        <w:rPr>
          <w:rFonts w:ascii="Angsana New" w:hAnsi="Angsana New"/>
          <w:sz w:val="28"/>
          <w:cs/>
        </w:rPr>
        <w:t xml:space="preserve"> </w:t>
      </w:r>
      <w:r w:rsidR="005F5204" w:rsidRPr="00E8251D">
        <w:rPr>
          <w:rFonts w:ascii="Angsana New" w:hAnsi="Angsana New"/>
          <w:sz w:val="28"/>
          <w:cs/>
        </w:rPr>
        <w:t xml:space="preserve">กุมภาพันธ์ </w:t>
      </w:r>
      <w:r w:rsidR="00731DE2" w:rsidRPr="00E8251D">
        <w:rPr>
          <w:rFonts w:ascii="Angsana New" w:hAnsi="Angsana New"/>
          <w:sz w:val="28"/>
        </w:rPr>
        <w:t>256</w:t>
      </w:r>
      <w:r w:rsidR="00E50E4C">
        <w:rPr>
          <w:rFonts w:ascii="Angsana New" w:hAnsi="Angsana New"/>
          <w:sz w:val="28"/>
        </w:rPr>
        <w:t>6</w:t>
      </w:r>
      <w:r w:rsidR="000D52EF" w:rsidRPr="00E8251D">
        <w:rPr>
          <w:rFonts w:ascii="Angsana New" w:hAnsi="Angsana New"/>
          <w:sz w:val="28"/>
          <w:cs/>
        </w:rPr>
        <w:t xml:space="preserve"> </w:t>
      </w:r>
    </w:p>
    <w:sectPr w:rsidR="00A30AF8" w:rsidRPr="00FC32CB" w:rsidSect="00D7562D">
      <w:pgSz w:w="11906" w:h="16838" w:code="9"/>
      <w:pgMar w:top="1699" w:right="1022" w:bottom="1411" w:left="1699" w:header="706" w:footer="648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FA35E" w16cex:dateUtc="2023-01-16T03:20:00Z"/>
  <w16cex:commentExtensible w16cex:durableId="274F3993" w16cex:dateUtc="2022-12-22T13:16:00Z"/>
  <w16cex:commentExtensible w16cex:durableId="277395FE" w16cex:dateUtc="2023-01-19T03:12:00Z"/>
  <w16cex:commentExtensible w16cex:durableId="276FF806" w16cex:dateUtc="2023-01-16T09:21:00Z"/>
  <w16cex:commentExtensible w16cex:durableId="276FF861" w16cex:dateUtc="2023-01-16T09:22:00Z"/>
  <w16cex:commentExtensible w16cex:durableId="276F944C" w16cex:dateUtc="2023-01-16T02:13:00Z"/>
  <w16cex:commentExtensible w16cex:durableId="276FE9AC" w16cex:dateUtc="2023-01-16T07:24:00Z"/>
  <w16cex:commentExtensible w16cex:durableId="276FE3E7" w16cex:dateUtc="2023-01-16T07:24:00Z"/>
  <w16cex:commentExtensible w16cex:durableId="27739D5B" w16cex:dateUtc="2023-01-19T03:43:00Z"/>
  <w16cex:commentExtensible w16cex:durableId="27739D8E" w16cex:dateUtc="2023-01-19T03:44:00Z"/>
  <w16cex:commentExtensible w16cex:durableId="27739D6C" w16cex:dateUtc="2023-01-19T03:43:00Z"/>
  <w16cex:commentExtensible w16cex:durableId="27739EDF" w16cex:dateUtc="2023-01-19T03:50:00Z"/>
  <w16cex:commentExtensible w16cex:durableId="276FF8A9" w16cex:dateUtc="2023-01-16T09:24:00Z"/>
  <w16cex:commentExtensible w16cex:durableId="274F38CB" w16cex:dateUtc="2022-12-22T13:12:00Z"/>
  <w16cex:commentExtensible w16cex:durableId="274F38FA" w16cex:dateUtc="2022-12-22T13:13:00Z"/>
  <w16cex:commentExtensible w16cex:durableId="274F3958" w16cex:dateUtc="2022-12-22T13:15:00Z"/>
  <w16cex:commentExtensible w16cex:durableId="274F3ACA" w16cex:dateUtc="2022-12-22T13:21:00Z"/>
  <w16cex:commentExtensible w16cex:durableId="276FF9B8" w16cex:dateUtc="2023-01-16T09:28:00Z"/>
  <w16cex:commentExtensible w16cex:durableId="276FF9D9" w16cex:dateUtc="2023-01-16T09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CA452FA" w16cid:durableId="276FA35E"/>
  <w16cid:commentId w16cid:paraId="31BE8D63" w16cid:durableId="274F3993"/>
  <w16cid:commentId w16cid:paraId="6B919D77" w16cid:durableId="277395FE"/>
  <w16cid:commentId w16cid:paraId="7E9B9EAE" w16cid:durableId="276FF806"/>
  <w16cid:commentId w16cid:paraId="7B457EE2" w16cid:durableId="276FF861"/>
  <w16cid:commentId w16cid:paraId="16937814" w16cid:durableId="276F944C"/>
  <w16cid:commentId w16cid:paraId="05673AB1" w16cid:durableId="276FE9AC"/>
  <w16cid:commentId w16cid:paraId="523B7029" w16cid:durableId="276FE3E7"/>
  <w16cid:commentId w16cid:paraId="397F06E0" w16cid:durableId="27739D5B"/>
  <w16cid:commentId w16cid:paraId="054BA00C" w16cid:durableId="27739D8E"/>
  <w16cid:commentId w16cid:paraId="107F77AB" w16cid:durableId="27739D6C"/>
  <w16cid:commentId w16cid:paraId="5C65B3F7" w16cid:durableId="27739EDF"/>
  <w16cid:commentId w16cid:paraId="1C88DEDC" w16cid:durableId="276FF8A9"/>
  <w16cid:commentId w16cid:paraId="0AD54DBD" w16cid:durableId="274F38CB"/>
  <w16cid:commentId w16cid:paraId="0E0B4058" w16cid:durableId="274F38FA"/>
  <w16cid:commentId w16cid:paraId="318A46BA" w16cid:durableId="274F3958"/>
  <w16cid:commentId w16cid:paraId="7986F4E3" w16cid:durableId="274F3ACA"/>
  <w16cid:commentId w16cid:paraId="44F9D55B" w16cid:durableId="276FF9B8"/>
  <w16cid:commentId w16cid:paraId="5C6F3371" w16cid:durableId="276FF9D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5E8FA" w14:textId="77777777" w:rsidR="00FE5E74" w:rsidRDefault="00FE5E74">
      <w:r>
        <w:separator/>
      </w:r>
    </w:p>
  </w:endnote>
  <w:endnote w:type="continuationSeparator" w:id="0">
    <w:p w14:paraId="301391D5" w14:textId="77777777" w:rsidR="00FE5E74" w:rsidRDefault="00FE5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8579DC" w14:textId="1D069311" w:rsidR="00592774" w:rsidRPr="00E950B6" w:rsidRDefault="00592774" w:rsidP="00E950B6">
    <w:pPr>
      <w:pStyle w:val="Footer"/>
      <w:ind w:right="1"/>
      <w:jc w:val="right"/>
      <w:rPr>
        <w:sz w:val="28"/>
        <w:szCs w:val="32"/>
      </w:rPr>
    </w:pPr>
    <w:r w:rsidRPr="00E950B6">
      <w:rPr>
        <w:rFonts w:ascii="Angsana New" w:hAnsi="Angsana New"/>
        <w:sz w:val="28"/>
        <w:szCs w:val="32"/>
      </w:rPr>
      <w:fldChar w:fldCharType="begin"/>
    </w:r>
    <w:r w:rsidRPr="00E950B6">
      <w:rPr>
        <w:rFonts w:ascii="Angsana New" w:hAnsi="Angsana New"/>
        <w:sz w:val="28"/>
        <w:szCs w:val="32"/>
      </w:rPr>
      <w:instrText xml:space="preserve"> PAGE   \</w:instrText>
    </w:r>
    <w:r w:rsidRPr="00E950B6">
      <w:rPr>
        <w:rFonts w:ascii="Angsana New" w:hAnsi="Angsana New"/>
        <w:sz w:val="28"/>
        <w:cs/>
      </w:rPr>
      <w:instrText xml:space="preserve">* </w:instrText>
    </w:r>
    <w:r w:rsidRPr="00E950B6">
      <w:rPr>
        <w:rFonts w:ascii="Angsana New" w:hAnsi="Angsana New"/>
        <w:sz w:val="28"/>
        <w:szCs w:val="32"/>
      </w:rPr>
      <w:instrText xml:space="preserve">MERGEFORMAT </w:instrText>
    </w:r>
    <w:r w:rsidRPr="00E950B6">
      <w:rPr>
        <w:rFonts w:ascii="Angsana New" w:hAnsi="Angsana New"/>
        <w:sz w:val="28"/>
        <w:szCs w:val="32"/>
      </w:rPr>
      <w:fldChar w:fldCharType="separate"/>
    </w:r>
    <w:r w:rsidR="005510CE">
      <w:rPr>
        <w:rFonts w:ascii="Angsana New" w:hAnsi="Angsana New"/>
        <w:noProof/>
        <w:sz w:val="28"/>
        <w:szCs w:val="32"/>
      </w:rPr>
      <w:t>32</w:t>
    </w:r>
    <w:r w:rsidRPr="00E950B6">
      <w:rPr>
        <w:rFonts w:ascii="Angsana New" w:hAnsi="Angsana New"/>
        <w:sz w:val="28"/>
        <w:szCs w:val="32"/>
      </w:rPr>
      <w:fldChar w:fldCharType="end"/>
    </w:r>
  </w:p>
  <w:p w14:paraId="7EA0BF1D" w14:textId="27D99822" w:rsidR="00592774" w:rsidRPr="00F27227" w:rsidRDefault="00592774">
    <w:pPr>
      <w:pStyle w:val="Footer"/>
      <w:ind w:right="360"/>
      <w:rPr>
        <w:rFonts w:ascii="Angsana New" w:hAnsi="Angsana New"/>
        <w:sz w:val="21"/>
        <w:szCs w:val="21"/>
      </w:rPr>
    </w:pPr>
    <w:r>
      <w:rPr>
        <w:rFonts w:ascii="Angsana New" w:hAnsi="Angsana New"/>
        <w:noProof/>
        <w:sz w:val="21"/>
        <w:szCs w:val="21"/>
      </w:rPr>
      <w:drawing>
        <wp:anchor distT="0" distB="0" distL="114300" distR="114300" simplePos="0" relativeHeight="251646976" behindDoc="1" locked="0" layoutInCell="1" allowOverlap="1" wp14:anchorId="10EA80CE" wp14:editId="0F5C1922">
          <wp:simplePos x="0" y="0"/>
          <wp:positionH relativeFrom="column">
            <wp:posOffset>2157095</wp:posOffset>
          </wp:positionH>
          <wp:positionV relativeFrom="paragraph">
            <wp:posOffset>2716530</wp:posOffset>
          </wp:positionV>
          <wp:extent cx="2409825" cy="828675"/>
          <wp:effectExtent l="1905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30CBA" w14:textId="77777777" w:rsidR="00FE5E74" w:rsidRDefault="00FE5E74">
      <w:r>
        <w:separator/>
      </w:r>
    </w:p>
  </w:footnote>
  <w:footnote w:type="continuationSeparator" w:id="0">
    <w:p w14:paraId="04EDB271" w14:textId="77777777" w:rsidR="00FE5E74" w:rsidRDefault="00FE5E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785E4E"/>
    <w:multiLevelType w:val="multilevel"/>
    <w:tmpl w:val="D7265EBE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7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0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1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36" w:hanging="1440"/>
      </w:pPr>
      <w:rPr>
        <w:rFonts w:hint="default"/>
      </w:rPr>
    </w:lvl>
  </w:abstractNum>
  <w:abstractNum w:abstractNumId="1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2">
    <w:nsid w:val="0F740887"/>
    <w:multiLevelType w:val="hybridMultilevel"/>
    <w:tmpl w:val="973A2630"/>
    <w:lvl w:ilvl="0" w:tplc="D054BCD6"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A1E3073"/>
    <w:multiLevelType w:val="hybridMultilevel"/>
    <w:tmpl w:val="F0904962"/>
    <w:lvl w:ilvl="0" w:tplc="26003122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>
    <w:nsid w:val="29F272F9"/>
    <w:multiLevelType w:val="hybridMultilevel"/>
    <w:tmpl w:val="9FC4BBA8"/>
    <w:lvl w:ilvl="0" w:tplc="4F84E9DE">
      <w:start w:val="2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7" w:hanging="360"/>
      </w:pPr>
      <w:rPr>
        <w:rFonts w:ascii="Wingdings" w:hAnsi="Wingdings" w:hint="default"/>
      </w:rPr>
    </w:lvl>
  </w:abstractNum>
  <w:abstractNum w:abstractNumId="6">
    <w:nsid w:val="45CD0279"/>
    <w:multiLevelType w:val="hybridMultilevel"/>
    <w:tmpl w:val="58D0AD20"/>
    <w:lvl w:ilvl="0" w:tplc="189EB76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>
    <w:nsid w:val="560829F3"/>
    <w:multiLevelType w:val="hybridMultilevel"/>
    <w:tmpl w:val="AFC0E2A0"/>
    <w:lvl w:ilvl="0" w:tplc="3B14D5C0"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67B7671"/>
    <w:multiLevelType w:val="multilevel"/>
    <w:tmpl w:val="077A3142"/>
    <w:lvl w:ilvl="0">
      <w:start w:val="1"/>
      <w:numFmt w:val="decimal"/>
      <w:lvlText w:val="%1."/>
      <w:lvlJc w:val="left"/>
      <w:pPr>
        <w:ind w:left="420" w:hanging="42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860" w:hanging="435"/>
      </w:pPr>
      <w:rPr>
        <w:b w:val="0"/>
        <w:bCs w:val="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3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46" w:hanging="1440"/>
      </w:pPr>
      <w:rPr>
        <w:rFonts w:hint="default"/>
      </w:rPr>
    </w:lvl>
  </w:abstractNum>
  <w:abstractNum w:abstractNumId="9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0">
    <w:nsid w:val="5B407DFF"/>
    <w:multiLevelType w:val="multilevel"/>
    <w:tmpl w:val="5B407D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016C56"/>
    <w:multiLevelType w:val="hybridMultilevel"/>
    <w:tmpl w:val="F0904962"/>
    <w:lvl w:ilvl="0" w:tplc="26003122">
      <w:start w:val="1"/>
      <w:numFmt w:val="decimal"/>
      <w:lvlText w:val="%1."/>
      <w:lvlJc w:val="left"/>
      <w:pPr>
        <w:ind w:left="3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5E355C99"/>
    <w:multiLevelType w:val="hybridMultilevel"/>
    <w:tmpl w:val="1B96C0A4"/>
    <w:lvl w:ilvl="0" w:tplc="2AE646DE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211855"/>
    <w:multiLevelType w:val="hybridMultilevel"/>
    <w:tmpl w:val="5706F4AE"/>
    <w:lvl w:ilvl="0" w:tplc="8BE2E8B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1ED7C40"/>
    <w:multiLevelType w:val="hybridMultilevel"/>
    <w:tmpl w:val="0442923E"/>
    <w:lvl w:ilvl="0" w:tplc="D054BCD6">
      <w:numFmt w:val="bullet"/>
      <w:lvlText w:val="-"/>
      <w:lvlJc w:val="left"/>
      <w:pPr>
        <w:ind w:left="16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5">
    <w:nsid w:val="77CF1346"/>
    <w:multiLevelType w:val="hybridMultilevel"/>
    <w:tmpl w:val="F968CDDC"/>
    <w:lvl w:ilvl="0" w:tplc="1C52DCE8">
      <w:start w:val="1"/>
      <w:numFmt w:val="decimal"/>
      <w:lvlText w:val="%1)"/>
      <w:lvlJc w:val="left"/>
      <w:pPr>
        <w:ind w:left="1392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12" w:hanging="360"/>
      </w:pPr>
    </w:lvl>
    <w:lvl w:ilvl="2" w:tplc="0409001B" w:tentative="1">
      <w:start w:val="1"/>
      <w:numFmt w:val="lowerRoman"/>
      <w:lvlText w:val="%3."/>
      <w:lvlJc w:val="right"/>
      <w:pPr>
        <w:ind w:left="2832" w:hanging="180"/>
      </w:pPr>
    </w:lvl>
    <w:lvl w:ilvl="3" w:tplc="0409000F" w:tentative="1">
      <w:start w:val="1"/>
      <w:numFmt w:val="decimal"/>
      <w:lvlText w:val="%4."/>
      <w:lvlJc w:val="left"/>
      <w:pPr>
        <w:ind w:left="3552" w:hanging="360"/>
      </w:pPr>
    </w:lvl>
    <w:lvl w:ilvl="4" w:tplc="04090019" w:tentative="1">
      <w:start w:val="1"/>
      <w:numFmt w:val="lowerLetter"/>
      <w:lvlText w:val="%5."/>
      <w:lvlJc w:val="left"/>
      <w:pPr>
        <w:ind w:left="4272" w:hanging="360"/>
      </w:pPr>
    </w:lvl>
    <w:lvl w:ilvl="5" w:tplc="0409001B" w:tentative="1">
      <w:start w:val="1"/>
      <w:numFmt w:val="lowerRoman"/>
      <w:lvlText w:val="%6."/>
      <w:lvlJc w:val="right"/>
      <w:pPr>
        <w:ind w:left="4992" w:hanging="180"/>
      </w:pPr>
    </w:lvl>
    <w:lvl w:ilvl="6" w:tplc="0409000F" w:tentative="1">
      <w:start w:val="1"/>
      <w:numFmt w:val="decimal"/>
      <w:lvlText w:val="%7."/>
      <w:lvlJc w:val="left"/>
      <w:pPr>
        <w:ind w:left="5712" w:hanging="360"/>
      </w:pPr>
    </w:lvl>
    <w:lvl w:ilvl="7" w:tplc="04090019" w:tentative="1">
      <w:start w:val="1"/>
      <w:numFmt w:val="lowerLetter"/>
      <w:lvlText w:val="%8."/>
      <w:lvlJc w:val="left"/>
      <w:pPr>
        <w:ind w:left="6432" w:hanging="360"/>
      </w:pPr>
    </w:lvl>
    <w:lvl w:ilvl="8" w:tplc="0409001B" w:tentative="1">
      <w:start w:val="1"/>
      <w:numFmt w:val="lowerRoman"/>
      <w:lvlText w:val="%9."/>
      <w:lvlJc w:val="right"/>
      <w:pPr>
        <w:ind w:left="7152" w:hanging="180"/>
      </w:pPr>
    </w:lvl>
  </w:abstractNum>
  <w:num w:numId="1">
    <w:abstractNumId w:val="11"/>
  </w:num>
  <w:num w:numId="2">
    <w:abstractNumId w:val="12"/>
  </w:num>
  <w:num w:numId="3">
    <w:abstractNumId w:val="1"/>
  </w:num>
  <w:num w:numId="4">
    <w:abstractNumId w:val="9"/>
  </w:num>
  <w:num w:numId="5">
    <w:abstractNumId w:val="3"/>
  </w:num>
  <w:num w:numId="6">
    <w:abstractNumId w:val="7"/>
  </w:num>
  <w:num w:numId="7">
    <w:abstractNumId w:val="4"/>
  </w:num>
  <w:num w:numId="8">
    <w:abstractNumId w:val="10"/>
  </w:num>
  <w:num w:numId="9">
    <w:abstractNumId w:val="15"/>
  </w:num>
  <w:num w:numId="10">
    <w:abstractNumId w:val="0"/>
  </w:num>
  <w:num w:numId="11">
    <w:abstractNumId w:val="8"/>
  </w:num>
  <w:num w:numId="12">
    <w:abstractNumId w:val="2"/>
  </w:num>
  <w:num w:numId="13">
    <w:abstractNumId w:val="14"/>
  </w:num>
  <w:num w:numId="14">
    <w:abstractNumId w:val="6"/>
  </w:num>
  <w:num w:numId="15">
    <w:abstractNumId w:val="5"/>
  </w:num>
  <w:num w:numId="16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6"/>
  <w:drawingGridHorizontalSpacing w:val="12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A2D"/>
    <w:rsid w:val="00000DD5"/>
    <w:rsid w:val="0000113E"/>
    <w:rsid w:val="0000126E"/>
    <w:rsid w:val="00001641"/>
    <w:rsid w:val="00001782"/>
    <w:rsid w:val="000019DB"/>
    <w:rsid w:val="00001A0D"/>
    <w:rsid w:val="00001BB0"/>
    <w:rsid w:val="00001F1B"/>
    <w:rsid w:val="0000205E"/>
    <w:rsid w:val="00002B1A"/>
    <w:rsid w:val="0000334B"/>
    <w:rsid w:val="0000386A"/>
    <w:rsid w:val="00003CAE"/>
    <w:rsid w:val="000042F5"/>
    <w:rsid w:val="000043E9"/>
    <w:rsid w:val="00004BC8"/>
    <w:rsid w:val="00004BF9"/>
    <w:rsid w:val="00004C92"/>
    <w:rsid w:val="00004D62"/>
    <w:rsid w:val="00005133"/>
    <w:rsid w:val="00005170"/>
    <w:rsid w:val="00005372"/>
    <w:rsid w:val="0000542F"/>
    <w:rsid w:val="000055D1"/>
    <w:rsid w:val="00005A73"/>
    <w:rsid w:val="00005AFB"/>
    <w:rsid w:val="000061F5"/>
    <w:rsid w:val="0000655A"/>
    <w:rsid w:val="00006D7C"/>
    <w:rsid w:val="00006EF1"/>
    <w:rsid w:val="000070BE"/>
    <w:rsid w:val="000071A8"/>
    <w:rsid w:val="0000731B"/>
    <w:rsid w:val="00007A7D"/>
    <w:rsid w:val="00007F5F"/>
    <w:rsid w:val="00010313"/>
    <w:rsid w:val="000106E7"/>
    <w:rsid w:val="00010990"/>
    <w:rsid w:val="000109EF"/>
    <w:rsid w:val="00011444"/>
    <w:rsid w:val="00011A5F"/>
    <w:rsid w:val="00011AD2"/>
    <w:rsid w:val="00011C71"/>
    <w:rsid w:val="00011EAB"/>
    <w:rsid w:val="00011F3B"/>
    <w:rsid w:val="00012315"/>
    <w:rsid w:val="00012A03"/>
    <w:rsid w:val="00012C12"/>
    <w:rsid w:val="00012DFB"/>
    <w:rsid w:val="00012ED8"/>
    <w:rsid w:val="000133BD"/>
    <w:rsid w:val="000134AB"/>
    <w:rsid w:val="000139D2"/>
    <w:rsid w:val="0001400E"/>
    <w:rsid w:val="0001414A"/>
    <w:rsid w:val="00014495"/>
    <w:rsid w:val="0001494D"/>
    <w:rsid w:val="00014A31"/>
    <w:rsid w:val="00014C9A"/>
    <w:rsid w:val="00015140"/>
    <w:rsid w:val="0001544A"/>
    <w:rsid w:val="000157E1"/>
    <w:rsid w:val="00015B41"/>
    <w:rsid w:val="000160F5"/>
    <w:rsid w:val="0001615B"/>
    <w:rsid w:val="000161E6"/>
    <w:rsid w:val="0001676D"/>
    <w:rsid w:val="00016956"/>
    <w:rsid w:val="00017202"/>
    <w:rsid w:val="000174E2"/>
    <w:rsid w:val="00017663"/>
    <w:rsid w:val="000179A7"/>
    <w:rsid w:val="00017B7B"/>
    <w:rsid w:val="00017EE0"/>
    <w:rsid w:val="00020104"/>
    <w:rsid w:val="0002048D"/>
    <w:rsid w:val="000204E9"/>
    <w:rsid w:val="000207C7"/>
    <w:rsid w:val="000208EE"/>
    <w:rsid w:val="000209AE"/>
    <w:rsid w:val="00020FFD"/>
    <w:rsid w:val="000212B8"/>
    <w:rsid w:val="00021E22"/>
    <w:rsid w:val="0002207F"/>
    <w:rsid w:val="000224B1"/>
    <w:rsid w:val="00022BAA"/>
    <w:rsid w:val="00022F15"/>
    <w:rsid w:val="00022FA8"/>
    <w:rsid w:val="00023476"/>
    <w:rsid w:val="00023778"/>
    <w:rsid w:val="00023AC1"/>
    <w:rsid w:val="00023D3F"/>
    <w:rsid w:val="00023E54"/>
    <w:rsid w:val="00024485"/>
    <w:rsid w:val="00025603"/>
    <w:rsid w:val="0002584A"/>
    <w:rsid w:val="00025852"/>
    <w:rsid w:val="00025B7E"/>
    <w:rsid w:val="0002628D"/>
    <w:rsid w:val="0002676F"/>
    <w:rsid w:val="0002697A"/>
    <w:rsid w:val="00026C75"/>
    <w:rsid w:val="00026CE6"/>
    <w:rsid w:val="00026E88"/>
    <w:rsid w:val="0002702E"/>
    <w:rsid w:val="00027A47"/>
    <w:rsid w:val="00027F76"/>
    <w:rsid w:val="000304A6"/>
    <w:rsid w:val="00030518"/>
    <w:rsid w:val="000307D3"/>
    <w:rsid w:val="000308EB"/>
    <w:rsid w:val="00030C5A"/>
    <w:rsid w:val="00031064"/>
    <w:rsid w:val="00031A42"/>
    <w:rsid w:val="00031B8E"/>
    <w:rsid w:val="00031CF7"/>
    <w:rsid w:val="0003205A"/>
    <w:rsid w:val="000324B7"/>
    <w:rsid w:val="00032610"/>
    <w:rsid w:val="00032885"/>
    <w:rsid w:val="00032AF5"/>
    <w:rsid w:val="00032BEB"/>
    <w:rsid w:val="00032F39"/>
    <w:rsid w:val="00032F6E"/>
    <w:rsid w:val="00032F7F"/>
    <w:rsid w:val="000335DB"/>
    <w:rsid w:val="00033907"/>
    <w:rsid w:val="00033C4E"/>
    <w:rsid w:val="00033CE6"/>
    <w:rsid w:val="00034311"/>
    <w:rsid w:val="0003443E"/>
    <w:rsid w:val="000344F8"/>
    <w:rsid w:val="00034756"/>
    <w:rsid w:val="000349F4"/>
    <w:rsid w:val="00034D3A"/>
    <w:rsid w:val="00034F66"/>
    <w:rsid w:val="0003507D"/>
    <w:rsid w:val="000357CD"/>
    <w:rsid w:val="00035B41"/>
    <w:rsid w:val="000361D8"/>
    <w:rsid w:val="000362E4"/>
    <w:rsid w:val="0003648E"/>
    <w:rsid w:val="00036B0F"/>
    <w:rsid w:val="00036D91"/>
    <w:rsid w:val="000371A5"/>
    <w:rsid w:val="0003741C"/>
    <w:rsid w:val="000377E4"/>
    <w:rsid w:val="000404C6"/>
    <w:rsid w:val="00040521"/>
    <w:rsid w:val="00040612"/>
    <w:rsid w:val="00040CBC"/>
    <w:rsid w:val="00040FD5"/>
    <w:rsid w:val="00041ABF"/>
    <w:rsid w:val="00041C37"/>
    <w:rsid w:val="00042030"/>
    <w:rsid w:val="000421A7"/>
    <w:rsid w:val="00042338"/>
    <w:rsid w:val="0004282D"/>
    <w:rsid w:val="00042D20"/>
    <w:rsid w:val="00042FA1"/>
    <w:rsid w:val="00043FA0"/>
    <w:rsid w:val="00043FE6"/>
    <w:rsid w:val="000446EF"/>
    <w:rsid w:val="00044897"/>
    <w:rsid w:val="000450E3"/>
    <w:rsid w:val="00045744"/>
    <w:rsid w:val="00045A8D"/>
    <w:rsid w:val="00045EEB"/>
    <w:rsid w:val="0004600B"/>
    <w:rsid w:val="0004608E"/>
    <w:rsid w:val="000460E7"/>
    <w:rsid w:val="00046669"/>
    <w:rsid w:val="00047398"/>
    <w:rsid w:val="00047615"/>
    <w:rsid w:val="0004774E"/>
    <w:rsid w:val="00047EF9"/>
    <w:rsid w:val="0005004D"/>
    <w:rsid w:val="000501DE"/>
    <w:rsid w:val="00050221"/>
    <w:rsid w:val="000506F1"/>
    <w:rsid w:val="000508DB"/>
    <w:rsid w:val="0005099C"/>
    <w:rsid w:val="00050A71"/>
    <w:rsid w:val="00050FC0"/>
    <w:rsid w:val="000511FD"/>
    <w:rsid w:val="00051257"/>
    <w:rsid w:val="00051514"/>
    <w:rsid w:val="00051874"/>
    <w:rsid w:val="00051BD8"/>
    <w:rsid w:val="00051DD8"/>
    <w:rsid w:val="0005223D"/>
    <w:rsid w:val="00052433"/>
    <w:rsid w:val="000526CA"/>
    <w:rsid w:val="00052BE0"/>
    <w:rsid w:val="00052CF7"/>
    <w:rsid w:val="0005312C"/>
    <w:rsid w:val="00053591"/>
    <w:rsid w:val="00053BB6"/>
    <w:rsid w:val="00053DC8"/>
    <w:rsid w:val="00054404"/>
    <w:rsid w:val="00054688"/>
    <w:rsid w:val="000547D2"/>
    <w:rsid w:val="000549A9"/>
    <w:rsid w:val="00054EC5"/>
    <w:rsid w:val="00055062"/>
    <w:rsid w:val="0005506C"/>
    <w:rsid w:val="000557FC"/>
    <w:rsid w:val="0005586D"/>
    <w:rsid w:val="00055D6C"/>
    <w:rsid w:val="00055FF3"/>
    <w:rsid w:val="00056457"/>
    <w:rsid w:val="000564E6"/>
    <w:rsid w:val="00056E46"/>
    <w:rsid w:val="0005704D"/>
    <w:rsid w:val="00057175"/>
    <w:rsid w:val="00057380"/>
    <w:rsid w:val="0005781F"/>
    <w:rsid w:val="00057F47"/>
    <w:rsid w:val="00060101"/>
    <w:rsid w:val="00060210"/>
    <w:rsid w:val="00060300"/>
    <w:rsid w:val="0006057A"/>
    <w:rsid w:val="0006065B"/>
    <w:rsid w:val="00060754"/>
    <w:rsid w:val="000611D7"/>
    <w:rsid w:val="00061281"/>
    <w:rsid w:val="00061434"/>
    <w:rsid w:val="00061480"/>
    <w:rsid w:val="000616E7"/>
    <w:rsid w:val="00061A7C"/>
    <w:rsid w:val="00061DE9"/>
    <w:rsid w:val="00061DFB"/>
    <w:rsid w:val="00061E20"/>
    <w:rsid w:val="000628DF"/>
    <w:rsid w:val="00062977"/>
    <w:rsid w:val="00062D52"/>
    <w:rsid w:val="00062E26"/>
    <w:rsid w:val="0006323F"/>
    <w:rsid w:val="00063BDF"/>
    <w:rsid w:val="00064562"/>
    <w:rsid w:val="0006482C"/>
    <w:rsid w:val="00064BB0"/>
    <w:rsid w:val="00064F49"/>
    <w:rsid w:val="00065008"/>
    <w:rsid w:val="0006505D"/>
    <w:rsid w:val="00065139"/>
    <w:rsid w:val="00065156"/>
    <w:rsid w:val="00065440"/>
    <w:rsid w:val="0006545D"/>
    <w:rsid w:val="000659DF"/>
    <w:rsid w:val="00066178"/>
    <w:rsid w:val="00066214"/>
    <w:rsid w:val="0006668B"/>
    <w:rsid w:val="000667C6"/>
    <w:rsid w:val="000667CB"/>
    <w:rsid w:val="00066A7E"/>
    <w:rsid w:val="00066AE7"/>
    <w:rsid w:val="00066EAB"/>
    <w:rsid w:val="000671FB"/>
    <w:rsid w:val="0006786B"/>
    <w:rsid w:val="00067A19"/>
    <w:rsid w:val="00067D41"/>
    <w:rsid w:val="00067DEA"/>
    <w:rsid w:val="00070455"/>
    <w:rsid w:val="00071024"/>
    <w:rsid w:val="0007102C"/>
    <w:rsid w:val="00071843"/>
    <w:rsid w:val="00071955"/>
    <w:rsid w:val="00071AFC"/>
    <w:rsid w:val="00071B9B"/>
    <w:rsid w:val="00071C5A"/>
    <w:rsid w:val="00071D15"/>
    <w:rsid w:val="00071FA5"/>
    <w:rsid w:val="00071FA9"/>
    <w:rsid w:val="00072290"/>
    <w:rsid w:val="0007238B"/>
    <w:rsid w:val="00072563"/>
    <w:rsid w:val="0007292C"/>
    <w:rsid w:val="00072EB2"/>
    <w:rsid w:val="00072F0D"/>
    <w:rsid w:val="00073193"/>
    <w:rsid w:val="00073449"/>
    <w:rsid w:val="000734FB"/>
    <w:rsid w:val="00073649"/>
    <w:rsid w:val="00073672"/>
    <w:rsid w:val="00073C2D"/>
    <w:rsid w:val="000740B5"/>
    <w:rsid w:val="000744E1"/>
    <w:rsid w:val="0007493A"/>
    <w:rsid w:val="00074AE8"/>
    <w:rsid w:val="000755E0"/>
    <w:rsid w:val="000756BF"/>
    <w:rsid w:val="00075E62"/>
    <w:rsid w:val="0007605B"/>
    <w:rsid w:val="00076216"/>
    <w:rsid w:val="000765B1"/>
    <w:rsid w:val="00076813"/>
    <w:rsid w:val="00076CD8"/>
    <w:rsid w:val="00076DA0"/>
    <w:rsid w:val="00077030"/>
    <w:rsid w:val="00077603"/>
    <w:rsid w:val="00077B7B"/>
    <w:rsid w:val="00077C69"/>
    <w:rsid w:val="00077F3D"/>
    <w:rsid w:val="000805A0"/>
    <w:rsid w:val="0008071C"/>
    <w:rsid w:val="00080972"/>
    <w:rsid w:val="00080A5E"/>
    <w:rsid w:val="00080C22"/>
    <w:rsid w:val="00080F98"/>
    <w:rsid w:val="0008132A"/>
    <w:rsid w:val="000814AB"/>
    <w:rsid w:val="00081711"/>
    <w:rsid w:val="00081836"/>
    <w:rsid w:val="00081873"/>
    <w:rsid w:val="00081AF4"/>
    <w:rsid w:val="00081B9E"/>
    <w:rsid w:val="00081DF4"/>
    <w:rsid w:val="00081E9F"/>
    <w:rsid w:val="00081FAD"/>
    <w:rsid w:val="000821A9"/>
    <w:rsid w:val="000824BF"/>
    <w:rsid w:val="00082542"/>
    <w:rsid w:val="00082552"/>
    <w:rsid w:val="000829A9"/>
    <w:rsid w:val="0008322D"/>
    <w:rsid w:val="00083351"/>
    <w:rsid w:val="00083421"/>
    <w:rsid w:val="000837D4"/>
    <w:rsid w:val="00083844"/>
    <w:rsid w:val="00083A01"/>
    <w:rsid w:val="00083A33"/>
    <w:rsid w:val="00083AFB"/>
    <w:rsid w:val="00084678"/>
    <w:rsid w:val="00084802"/>
    <w:rsid w:val="00084EB4"/>
    <w:rsid w:val="00084ED2"/>
    <w:rsid w:val="000855F7"/>
    <w:rsid w:val="000858C9"/>
    <w:rsid w:val="00085CD4"/>
    <w:rsid w:val="0008639E"/>
    <w:rsid w:val="00086551"/>
    <w:rsid w:val="00086DDB"/>
    <w:rsid w:val="00087173"/>
    <w:rsid w:val="000875FC"/>
    <w:rsid w:val="0008784B"/>
    <w:rsid w:val="00087929"/>
    <w:rsid w:val="00090411"/>
    <w:rsid w:val="00090446"/>
    <w:rsid w:val="00090C42"/>
    <w:rsid w:val="00090D61"/>
    <w:rsid w:val="000912D1"/>
    <w:rsid w:val="000913F4"/>
    <w:rsid w:val="00091424"/>
    <w:rsid w:val="00091A4E"/>
    <w:rsid w:val="00091AF6"/>
    <w:rsid w:val="0009209C"/>
    <w:rsid w:val="0009235D"/>
    <w:rsid w:val="00092768"/>
    <w:rsid w:val="00092BE4"/>
    <w:rsid w:val="0009326D"/>
    <w:rsid w:val="00093361"/>
    <w:rsid w:val="000939CD"/>
    <w:rsid w:val="000939E8"/>
    <w:rsid w:val="00093D1D"/>
    <w:rsid w:val="000940F8"/>
    <w:rsid w:val="000941EA"/>
    <w:rsid w:val="0009490B"/>
    <w:rsid w:val="00094911"/>
    <w:rsid w:val="0009492C"/>
    <w:rsid w:val="00094CAB"/>
    <w:rsid w:val="000958AA"/>
    <w:rsid w:val="00095AC1"/>
    <w:rsid w:val="00095B36"/>
    <w:rsid w:val="00095DD7"/>
    <w:rsid w:val="0009642C"/>
    <w:rsid w:val="00096710"/>
    <w:rsid w:val="00096B78"/>
    <w:rsid w:val="00096BAB"/>
    <w:rsid w:val="00097013"/>
    <w:rsid w:val="000973B9"/>
    <w:rsid w:val="0009758F"/>
    <w:rsid w:val="000A004C"/>
    <w:rsid w:val="000A04CE"/>
    <w:rsid w:val="000A0997"/>
    <w:rsid w:val="000A0E88"/>
    <w:rsid w:val="000A1252"/>
    <w:rsid w:val="000A1A55"/>
    <w:rsid w:val="000A1FE8"/>
    <w:rsid w:val="000A2602"/>
    <w:rsid w:val="000A2763"/>
    <w:rsid w:val="000A27D9"/>
    <w:rsid w:val="000A28D3"/>
    <w:rsid w:val="000A33BF"/>
    <w:rsid w:val="000A37AC"/>
    <w:rsid w:val="000A37C6"/>
    <w:rsid w:val="000A39C6"/>
    <w:rsid w:val="000A3B77"/>
    <w:rsid w:val="000A3F70"/>
    <w:rsid w:val="000A41AD"/>
    <w:rsid w:val="000A42D7"/>
    <w:rsid w:val="000A44C2"/>
    <w:rsid w:val="000A4623"/>
    <w:rsid w:val="000A463C"/>
    <w:rsid w:val="000A46D6"/>
    <w:rsid w:val="000A4B85"/>
    <w:rsid w:val="000A4EE6"/>
    <w:rsid w:val="000A5A0C"/>
    <w:rsid w:val="000A5AE4"/>
    <w:rsid w:val="000A5DD6"/>
    <w:rsid w:val="000A6830"/>
    <w:rsid w:val="000A6A70"/>
    <w:rsid w:val="000A786A"/>
    <w:rsid w:val="000B0D9D"/>
    <w:rsid w:val="000B0DFA"/>
    <w:rsid w:val="000B11B9"/>
    <w:rsid w:val="000B14B7"/>
    <w:rsid w:val="000B1EE6"/>
    <w:rsid w:val="000B229C"/>
    <w:rsid w:val="000B238D"/>
    <w:rsid w:val="000B2492"/>
    <w:rsid w:val="000B261D"/>
    <w:rsid w:val="000B2766"/>
    <w:rsid w:val="000B2A08"/>
    <w:rsid w:val="000B2DE6"/>
    <w:rsid w:val="000B2E29"/>
    <w:rsid w:val="000B3004"/>
    <w:rsid w:val="000B377B"/>
    <w:rsid w:val="000B37EA"/>
    <w:rsid w:val="000B397C"/>
    <w:rsid w:val="000B3B6B"/>
    <w:rsid w:val="000B3F75"/>
    <w:rsid w:val="000B45F5"/>
    <w:rsid w:val="000B463F"/>
    <w:rsid w:val="000B46A8"/>
    <w:rsid w:val="000B4E77"/>
    <w:rsid w:val="000B51F7"/>
    <w:rsid w:val="000B54E4"/>
    <w:rsid w:val="000B57C6"/>
    <w:rsid w:val="000B66E3"/>
    <w:rsid w:val="000B691E"/>
    <w:rsid w:val="000B6A55"/>
    <w:rsid w:val="000B6E0A"/>
    <w:rsid w:val="000B6FF5"/>
    <w:rsid w:val="000B7718"/>
    <w:rsid w:val="000B7927"/>
    <w:rsid w:val="000B7E7D"/>
    <w:rsid w:val="000C04E2"/>
    <w:rsid w:val="000C0B02"/>
    <w:rsid w:val="000C0E80"/>
    <w:rsid w:val="000C0EB8"/>
    <w:rsid w:val="000C0EEE"/>
    <w:rsid w:val="000C0FE6"/>
    <w:rsid w:val="000C114F"/>
    <w:rsid w:val="000C12A4"/>
    <w:rsid w:val="000C1469"/>
    <w:rsid w:val="000C1639"/>
    <w:rsid w:val="000C17F2"/>
    <w:rsid w:val="000C1E9B"/>
    <w:rsid w:val="000C24D8"/>
    <w:rsid w:val="000C269D"/>
    <w:rsid w:val="000C2B7B"/>
    <w:rsid w:val="000C2CB2"/>
    <w:rsid w:val="000C2ECF"/>
    <w:rsid w:val="000C3246"/>
    <w:rsid w:val="000C3348"/>
    <w:rsid w:val="000C3729"/>
    <w:rsid w:val="000C396B"/>
    <w:rsid w:val="000C3BDB"/>
    <w:rsid w:val="000C3C74"/>
    <w:rsid w:val="000C3DBC"/>
    <w:rsid w:val="000C3E7C"/>
    <w:rsid w:val="000C41BD"/>
    <w:rsid w:val="000C4A99"/>
    <w:rsid w:val="000C4C86"/>
    <w:rsid w:val="000C4CE1"/>
    <w:rsid w:val="000C4E77"/>
    <w:rsid w:val="000C6672"/>
    <w:rsid w:val="000C683C"/>
    <w:rsid w:val="000C6885"/>
    <w:rsid w:val="000C6C89"/>
    <w:rsid w:val="000C719D"/>
    <w:rsid w:val="000C75A7"/>
    <w:rsid w:val="000C7C7D"/>
    <w:rsid w:val="000C7D86"/>
    <w:rsid w:val="000C7E2A"/>
    <w:rsid w:val="000C7E8B"/>
    <w:rsid w:val="000C7F29"/>
    <w:rsid w:val="000D03DE"/>
    <w:rsid w:val="000D06CA"/>
    <w:rsid w:val="000D0BE1"/>
    <w:rsid w:val="000D0CA6"/>
    <w:rsid w:val="000D0D50"/>
    <w:rsid w:val="000D143A"/>
    <w:rsid w:val="000D193C"/>
    <w:rsid w:val="000D22EC"/>
    <w:rsid w:val="000D23E1"/>
    <w:rsid w:val="000D280C"/>
    <w:rsid w:val="000D2BA5"/>
    <w:rsid w:val="000D2E58"/>
    <w:rsid w:val="000D2EAC"/>
    <w:rsid w:val="000D34D1"/>
    <w:rsid w:val="000D3C40"/>
    <w:rsid w:val="000D3CBC"/>
    <w:rsid w:val="000D3DB2"/>
    <w:rsid w:val="000D3E6F"/>
    <w:rsid w:val="000D40ED"/>
    <w:rsid w:val="000D46B3"/>
    <w:rsid w:val="000D47BD"/>
    <w:rsid w:val="000D52EF"/>
    <w:rsid w:val="000D5503"/>
    <w:rsid w:val="000D55BC"/>
    <w:rsid w:val="000D587A"/>
    <w:rsid w:val="000D5A6F"/>
    <w:rsid w:val="000D6011"/>
    <w:rsid w:val="000D6062"/>
    <w:rsid w:val="000D6189"/>
    <w:rsid w:val="000D636E"/>
    <w:rsid w:val="000D655A"/>
    <w:rsid w:val="000D6722"/>
    <w:rsid w:val="000D6DB2"/>
    <w:rsid w:val="000D6EA3"/>
    <w:rsid w:val="000D71C4"/>
    <w:rsid w:val="000D71E5"/>
    <w:rsid w:val="000D79AD"/>
    <w:rsid w:val="000D7CC4"/>
    <w:rsid w:val="000E005B"/>
    <w:rsid w:val="000E0505"/>
    <w:rsid w:val="000E052C"/>
    <w:rsid w:val="000E05C0"/>
    <w:rsid w:val="000E0751"/>
    <w:rsid w:val="000E08A6"/>
    <w:rsid w:val="000E0E30"/>
    <w:rsid w:val="000E0E69"/>
    <w:rsid w:val="000E10CA"/>
    <w:rsid w:val="000E116E"/>
    <w:rsid w:val="000E1176"/>
    <w:rsid w:val="000E1A39"/>
    <w:rsid w:val="000E1C10"/>
    <w:rsid w:val="000E1E25"/>
    <w:rsid w:val="000E1F02"/>
    <w:rsid w:val="000E2057"/>
    <w:rsid w:val="000E27EA"/>
    <w:rsid w:val="000E30CB"/>
    <w:rsid w:val="000E36AC"/>
    <w:rsid w:val="000E3822"/>
    <w:rsid w:val="000E399B"/>
    <w:rsid w:val="000E3F6D"/>
    <w:rsid w:val="000E4186"/>
    <w:rsid w:val="000E4233"/>
    <w:rsid w:val="000E4754"/>
    <w:rsid w:val="000E49BC"/>
    <w:rsid w:val="000E4AD2"/>
    <w:rsid w:val="000E4F05"/>
    <w:rsid w:val="000E4FBB"/>
    <w:rsid w:val="000E5090"/>
    <w:rsid w:val="000E5091"/>
    <w:rsid w:val="000E50C2"/>
    <w:rsid w:val="000E515E"/>
    <w:rsid w:val="000E53F5"/>
    <w:rsid w:val="000E56E4"/>
    <w:rsid w:val="000E5953"/>
    <w:rsid w:val="000E5E8C"/>
    <w:rsid w:val="000E650D"/>
    <w:rsid w:val="000E72DA"/>
    <w:rsid w:val="000E7593"/>
    <w:rsid w:val="000E75C8"/>
    <w:rsid w:val="000E7787"/>
    <w:rsid w:val="000E7864"/>
    <w:rsid w:val="000E7BF8"/>
    <w:rsid w:val="000E7C5C"/>
    <w:rsid w:val="000E7DBB"/>
    <w:rsid w:val="000E7E87"/>
    <w:rsid w:val="000E7F4A"/>
    <w:rsid w:val="000F002E"/>
    <w:rsid w:val="000F048F"/>
    <w:rsid w:val="000F051A"/>
    <w:rsid w:val="000F0798"/>
    <w:rsid w:val="000F0E2E"/>
    <w:rsid w:val="000F0F4E"/>
    <w:rsid w:val="000F10DA"/>
    <w:rsid w:val="000F10F5"/>
    <w:rsid w:val="000F123A"/>
    <w:rsid w:val="000F1595"/>
    <w:rsid w:val="000F1793"/>
    <w:rsid w:val="000F1FF4"/>
    <w:rsid w:val="000F228A"/>
    <w:rsid w:val="000F24B9"/>
    <w:rsid w:val="000F2EF3"/>
    <w:rsid w:val="000F3901"/>
    <w:rsid w:val="000F396C"/>
    <w:rsid w:val="000F3FE5"/>
    <w:rsid w:val="000F4197"/>
    <w:rsid w:val="000F434E"/>
    <w:rsid w:val="000F43C1"/>
    <w:rsid w:val="000F4CAB"/>
    <w:rsid w:val="000F50BE"/>
    <w:rsid w:val="000F511B"/>
    <w:rsid w:val="000F5164"/>
    <w:rsid w:val="000F56EA"/>
    <w:rsid w:val="000F5742"/>
    <w:rsid w:val="000F5C15"/>
    <w:rsid w:val="000F5FE2"/>
    <w:rsid w:val="000F65D1"/>
    <w:rsid w:val="000F6781"/>
    <w:rsid w:val="000F6928"/>
    <w:rsid w:val="000F69E1"/>
    <w:rsid w:val="000F76DC"/>
    <w:rsid w:val="000F77A1"/>
    <w:rsid w:val="000F7E93"/>
    <w:rsid w:val="0010091A"/>
    <w:rsid w:val="001009A7"/>
    <w:rsid w:val="00100F2F"/>
    <w:rsid w:val="001011A4"/>
    <w:rsid w:val="00101A49"/>
    <w:rsid w:val="00101D21"/>
    <w:rsid w:val="00101E40"/>
    <w:rsid w:val="00102151"/>
    <w:rsid w:val="001021ED"/>
    <w:rsid w:val="00102489"/>
    <w:rsid w:val="00102546"/>
    <w:rsid w:val="00102EFA"/>
    <w:rsid w:val="00103271"/>
    <w:rsid w:val="001039E4"/>
    <w:rsid w:val="00103FBD"/>
    <w:rsid w:val="00104196"/>
    <w:rsid w:val="001041FD"/>
    <w:rsid w:val="001043A2"/>
    <w:rsid w:val="00104759"/>
    <w:rsid w:val="00104860"/>
    <w:rsid w:val="00104994"/>
    <w:rsid w:val="001053DC"/>
    <w:rsid w:val="00105A30"/>
    <w:rsid w:val="00105EED"/>
    <w:rsid w:val="00106023"/>
    <w:rsid w:val="00106167"/>
    <w:rsid w:val="00106888"/>
    <w:rsid w:val="00106A52"/>
    <w:rsid w:val="00106B62"/>
    <w:rsid w:val="00106BAC"/>
    <w:rsid w:val="00106EA2"/>
    <w:rsid w:val="00106EEB"/>
    <w:rsid w:val="001074AE"/>
    <w:rsid w:val="00107664"/>
    <w:rsid w:val="001076C6"/>
    <w:rsid w:val="00107F0F"/>
    <w:rsid w:val="00107F74"/>
    <w:rsid w:val="00110189"/>
    <w:rsid w:val="00110BA5"/>
    <w:rsid w:val="00111059"/>
    <w:rsid w:val="00111568"/>
    <w:rsid w:val="001116CF"/>
    <w:rsid w:val="00111A98"/>
    <w:rsid w:val="001120A4"/>
    <w:rsid w:val="00112304"/>
    <w:rsid w:val="00112460"/>
    <w:rsid w:val="001126F4"/>
    <w:rsid w:val="001127A6"/>
    <w:rsid w:val="00112800"/>
    <w:rsid w:val="00112B66"/>
    <w:rsid w:val="00112F1E"/>
    <w:rsid w:val="00113A19"/>
    <w:rsid w:val="00113AA4"/>
    <w:rsid w:val="00113AF1"/>
    <w:rsid w:val="00113E15"/>
    <w:rsid w:val="0011409E"/>
    <w:rsid w:val="00114884"/>
    <w:rsid w:val="00114AB1"/>
    <w:rsid w:val="00114B2C"/>
    <w:rsid w:val="00114EAD"/>
    <w:rsid w:val="00114EDE"/>
    <w:rsid w:val="00114F60"/>
    <w:rsid w:val="001156A8"/>
    <w:rsid w:val="001156F4"/>
    <w:rsid w:val="00115B20"/>
    <w:rsid w:val="00115F0A"/>
    <w:rsid w:val="00115F33"/>
    <w:rsid w:val="001165D3"/>
    <w:rsid w:val="00116BCC"/>
    <w:rsid w:val="00116FC3"/>
    <w:rsid w:val="001172BE"/>
    <w:rsid w:val="0011751F"/>
    <w:rsid w:val="00117DA4"/>
    <w:rsid w:val="001204BE"/>
    <w:rsid w:val="001205F6"/>
    <w:rsid w:val="00120A59"/>
    <w:rsid w:val="00120B0B"/>
    <w:rsid w:val="00120BC4"/>
    <w:rsid w:val="00120F97"/>
    <w:rsid w:val="00121304"/>
    <w:rsid w:val="0012165F"/>
    <w:rsid w:val="00121826"/>
    <w:rsid w:val="00121BF2"/>
    <w:rsid w:val="00122050"/>
    <w:rsid w:val="00122118"/>
    <w:rsid w:val="00122477"/>
    <w:rsid w:val="001224DB"/>
    <w:rsid w:val="001227A3"/>
    <w:rsid w:val="00122A4A"/>
    <w:rsid w:val="00122C79"/>
    <w:rsid w:val="00122FA9"/>
    <w:rsid w:val="0012306C"/>
    <w:rsid w:val="00123074"/>
    <w:rsid w:val="001233E2"/>
    <w:rsid w:val="001236D4"/>
    <w:rsid w:val="00123905"/>
    <w:rsid w:val="001240B3"/>
    <w:rsid w:val="00124353"/>
    <w:rsid w:val="0012439D"/>
    <w:rsid w:val="001244BB"/>
    <w:rsid w:val="00124878"/>
    <w:rsid w:val="00124E1A"/>
    <w:rsid w:val="00124E52"/>
    <w:rsid w:val="00125555"/>
    <w:rsid w:val="0012598C"/>
    <w:rsid w:val="00125ADD"/>
    <w:rsid w:val="0012613E"/>
    <w:rsid w:val="00126153"/>
    <w:rsid w:val="001265BF"/>
    <w:rsid w:val="00126780"/>
    <w:rsid w:val="00126910"/>
    <w:rsid w:val="00127351"/>
    <w:rsid w:val="0012736A"/>
    <w:rsid w:val="00127403"/>
    <w:rsid w:val="00127452"/>
    <w:rsid w:val="001276BA"/>
    <w:rsid w:val="001277EC"/>
    <w:rsid w:val="00127BBE"/>
    <w:rsid w:val="00127E68"/>
    <w:rsid w:val="001302DB"/>
    <w:rsid w:val="00130A81"/>
    <w:rsid w:val="00130D88"/>
    <w:rsid w:val="00131148"/>
    <w:rsid w:val="001312BF"/>
    <w:rsid w:val="00131872"/>
    <w:rsid w:val="00131976"/>
    <w:rsid w:val="001319FF"/>
    <w:rsid w:val="00131E9F"/>
    <w:rsid w:val="00132097"/>
    <w:rsid w:val="001322E2"/>
    <w:rsid w:val="00132534"/>
    <w:rsid w:val="001326D4"/>
    <w:rsid w:val="00132C60"/>
    <w:rsid w:val="00132F4B"/>
    <w:rsid w:val="00133013"/>
    <w:rsid w:val="00133205"/>
    <w:rsid w:val="00133725"/>
    <w:rsid w:val="00133AF9"/>
    <w:rsid w:val="00134B99"/>
    <w:rsid w:val="00134C8B"/>
    <w:rsid w:val="00134EB2"/>
    <w:rsid w:val="001350F6"/>
    <w:rsid w:val="00135912"/>
    <w:rsid w:val="00135D58"/>
    <w:rsid w:val="00135DF4"/>
    <w:rsid w:val="00136102"/>
    <w:rsid w:val="0013610F"/>
    <w:rsid w:val="001361AE"/>
    <w:rsid w:val="001361CC"/>
    <w:rsid w:val="00136B29"/>
    <w:rsid w:val="001404FE"/>
    <w:rsid w:val="001407EA"/>
    <w:rsid w:val="00140B88"/>
    <w:rsid w:val="00140E59"/>
    <w:rsid w:val="00141087"/>
    <w:rsid w:val="0014135E"/>
    <w:rsid w:val="00141725"/>
    <w:rsid w:val="00141A1A"/>
    <w:rsid w:val="00141B99"/>
    <w:rsid w:val="00141C12"/>
    <w:rsid w:val="00142472"/>
    <w:rsid w:val="0014285F"/>
    <w:rsid w:val="00142A44"/>
    <w:rsid w:val="00142B04"/>
    <w:rsid w:val="00142F95"/>
    <w:rsid w:val="00143324"/>
    <w:rsid w:val="00143483"/>
    <w:rsid w:val="001435DB"/>
    <w:rsid w:val="0014368C"/>
    <w:rsid w:val="0014387F"/>
    <w:rsid w:val="00143887"/>
    <w:rsid w:val="001439C2"/>
    <w:rsid w:val="00143CBC"/>
    <w:rsid w:val="00144247"/>
    <w:rsid w:val="00144500"/>
    <w:rsid w:val="00144C10"/>
    <w:rsid w:val="00144D65"/>
    <w:rsid w:val="0014504D"/>
    <w:rsid w:val="001451EE"/>
    <w:rsid w:val="00145266"/>
    <w:rsid w:val="001453F9"/>
    <w:rsid w:val="00145454"/>
    <w:rsid w:val="00145469"/>
    <w:rsid w:val="00145811"/>
    <w:rsid w:val="00145A42"/>
    <w:rsid w:val="00145CFC"/>
    <w:rsid w:val="00145E1B"/>
    <w:rsid w:val="00146154"/>
    <w:rsid w:val="00146511"/>
    <w:rsid w:val="00146904"/>
    <w:rsid w:val="00146A43"/>
    <w:rsid w:val="00146B4D"/>
    <w:rsid w:val="00146B6A"/>
    <w:rsid w:val="00146E05"/>
    <w:rsid w:val="001472DA"/>
    <w:rsid w:val="00147A43"/>
    <w:rsid w:val="00147B5A"/>
    <w:rsid w:val="00147C8C"/>
    <w:rsid w:val="00147DFE"/>
    <w:rsid w:val="00147E83"/>
    <w:rsid w:val="00150248"/>
    <w:rsid w:val="001506B7"/>
    <w:rsid w:val="00150727"/>
    <w:rsid w:val="00150F09"/>
    <w:rsid w:val="00150F84"/>
    <w:rsid w:val="001510C2"/>
    <w:rsid w:val="0015117C"/>
    <w:rsid w:val="001516C2"/>
    <w:rsid w:val="0015220B"/>
    <w:rsid w:val="00152230"/>
    <w:rsid w:val="0015266A"/>
    <w:rsid w:val="00152E5D"/>
    <w:rsid w:val="00153104"/>
    <w:rsid w:val="001531B8"/>
    <w:rsid w:val="001532D9"/>
    <w:rsid w:val="00153712"/>
    <w:rsid w:val="001539FA"/>
    <w:rsid w:val="00153D54"/>
    <w:rsid w:val="00154036"/>
    <w:rsid w:val="001549A6"/>
    <w:rsid w:val="00154B1F"/>
    <w:rsid w:val="00154BFF"/>
    <w:rsid w:val="00154DB7"/>
    <w:rsid w:val="00154F2C"/>
    <w:rsid w:val="00155124"/>
    <w:rsid w:val="00155300"/>
    <w:rsid w:val="00155303"/>
    <w:rsid w:val="00156FBA"/>
    <w:rsid w:val="00157261"/>
    <w:rsid w:val="0015765A"/>
    <w:rsid w:val="001578C6"/>
    <w:rsid w:val="00157D8A"/>
    <w:rsid w:val="00157DD6"/>
    <w:rsid w:val="00157F64"/>
    <w:rsid w:val="001600FB"/>
    <w:rsid w:val="00160193"/>
    <w:rsid w:val="001601BF"/>
    <w:rsid w:val="001604B2"/>
    <w:rsid w:val="00160DFF"/>
    <w:rsid w:val="00160F55"/>
    <w:rsid w:val="00160FA9"/>
    <w:rsid w:val="00161021"/>
    <w:rsid w:val="001612C8"/>
    <w:rsid w:val="00161619"/>
    <w:rsid w:val="00161BB9"/>
    <w:rsid w:val="00162B89"/>
    <w:rsid w:val="00162E80"/>
    <w:rsid w:val="001630F6"/>
    <w:rsid w:val="00163416"/>
    <w:rsid w:val="00163460"/>
    <w:rsid w:val="00163730"/>
    <w:rsid w:val="00163A9A"/>
    <w:rsid w:val="00163CD8"/>
    <w:rsid w:val="00163CFE"/>
    <w:rsid w:val="00163D1B"/>
    <w:rsid w:val="00163E6C"/>
    <w:rsid w:val="00163E8E"/>
    <w:rsid w:val="00164231"/>
    <w:rsid w:val="00164636"/>
    <w:rsid w:val="00164CCC"/>
    <w:rsid w:val="00164FB5"/>
    <w:rsid w:val="0016513B"/>
    <w:rsid w:val="00165580"/>
    <w:rsid w:val="00166700"/>
    <w:rsid w:val="00166D24"/>
    <w:rsid w:val="00166DC4"/>
    <w:rsid w:val="00166E55"/>
    <w:rsid w:val="00166E81"/>
    <w:rsid w:val="00167132"/>
    <w:rsid w:val="001671C0"/>
    <w:rsid w:val="00167312"/>
    <w:rsid w:val="00167434"/>
    <w:rsid w:val="00167445"/>
    <w:rsid w:val="00167EF9"/>
    <w:rsid w:val="00170340"/>
    <w:rsid w:val="001704FD"/>
    <w:rsid w:val="001706A8"/>
    <w:rsid w:val="0017085C"/>
    <w:rsid w:val="001710A7"/>
    <w:rsid w:val="001710F6"/>
    <w:rsid w:val="00171100"/>
    <w:rsid w:val="0017114B"/>
    <w:rsid w:val="001711B0"/>
    <w:rsid w:val="0017136D"/>
    <w:rsid w:val="0017164F"/>
    <w:rsid w:val="001718F5"/>
    <w:rsid w:val="00171B30"/>
    <w:rsid w:val="0017218D"/>
    <w:rsid w:val="001721C5"/>
    <w:rsid w:val="001724D0"/>
    <w:rsid w:val="00172551"/>
    <w:rsid w:val="00172775"/>
    <w:rsid w:val="00172B39"/>
    <w:rsid w:val="00173188"/>
    <w:rsid w:val="00173275"/>
    <w:rsid w:val="001739EE"/>
    <w:rsid w:val="00173AAC"/>
    <w:rsid w:val="00173D25"/>
    <w:rsid w:val="00174AE5"/>
    <w:rsid w:val="00174B60"/>
    <w:rsid w:val="00174C90"/>
    <w:rsid w:val="0017515E"/>
    <w:rsid w:val="00175944"/>
    <w:rsid w:val="00175A85"/>
    <w:rsid w:val="00175A9D"/>
    <w:rsid w:val="00175BC4"/>
    <w:rsid w:val="00176501"/>
    <w:rsid w:val="0017694D"/>
    <w:rsid w:val="00176AA6"/>
    <w:rsid w:val="00176EBD"/>
    <w:rsid w:val="00176F54"/>
    <w:rsid w:val="00177246"/>
    <w:rsid w:val="00177378"/>
    <w:rsid w:val="001777B6"/>
    <w:rsid w:val="00177864"/>
    <w:rsid w:val="00177A34"/>
    <w:rsid w:val="00177BD6"/>
    <w:rsid w:val="0018021A"/>
    <w:rsid w:val="001806D6"/>
    <w:rsid w:val="00181AC2"/>
    <w:rsid w:val="00181D65"/>
    <w:rsid w:val="00181E37"/>
    <w:rsid w:val="001821B2"/>
    <w:rsid w:val="00182453"/>
    <w:rsid w:val="00182607"/>
    <w:rsid w:val="00182AEC"/>
    <w:rsid w:val="00183B87"/>
    <w:rsid w:val="0018420A"/>
    <w:rsid w:val="00184263"/>
    <w:rsid w:val="0018430C"/>
    <w:rsid w:val="001847A7"/>
    <w:rsid w:val="001847C0"/>
    <w:rsid w:val="00184867"/>
    <w:rsid w:val="00184974"/>
    <w:rsid w:val="00184EBC"/>
    <w:rsid w:val="00184F25"/>
    <w:rsid w:val="0018524E"/>
    <w:rsid w:val="001853CD"/>
    <w:rsid w:val="001856B4"/>
    <w:rsid w:val="0018580B"/>
    <w:rsid w:val="00185A25"/>
    <w:rsid w:val="00185D74"/>
    <w:rsid w:val="00186212"/>
    <w:rsid w:val="001866EA"/>
    <w:rsid w:val="00186AFD"/>
    <w:rsid w:val="00186E37"/>
    <w:rsid w:val="001870F3"/>
    <w:rsid w:val="0018741E"/>
    <w:rsid w:val="001874FB"/>
    <w:rsid w:val="0018776B"/>
    <w:rsid w:val="00187B8E"/>
    <w:rsid w:val="00190690"/>
    <w:rsid w:val="001906FB"/>
    <w:rsid w:val="00190757"/>
    <w:rsid w:val="001909A6"/>
    <w:rsid w:val="0019142D"/>
    <w:rsid w:val="00191AFF"/>
    <w:rsid w:val="00191B38"/>
    <w:rsid w:val="00191F50"/>
    <w:rsid w:val="00192095"/>
    <w:rsid w:val="00192820"/>
    <w:rsid w:val="00192E6D"/>
    <w:rsid w:val="0019317F"/>
    <w:rsid w:val="001932C6"/>
    <w:rsid w:val="0019337B"/>
    <w:rsid w:val="0019338A"/>
    <w:rsid w:val="0019347F"/>
    <w:rsid w:val="0019355D"/>
    <w:rsid w:val="00193634"/>
    <w:rsid w:val="00193BE2"/>
    <w:rsid w:val="00193C94"/>
    <w:rsid w:val="001942CC"/>
    <w:rsid w:val="00194686"/>
    <w:rsid w:val="00194D63"/>
    <w:rsid w:val="0019510C"/>
    <w:rsid w:val="0019522A"/>
    <w:rsid w:val="00195497"/>
    <w:rsid w:val="001954CE"/>
    <w:rsid w:val="00195524"/>
    <w:rsid w:val="0019555B"/>
    <w:rsid w:val="00195FA3"/>
    <w:rsid w:val="00195FB0"/>
    <w:rsid w:val="001966E6"/>
    <w:rsid w:val="00196E35"/>
    <w:rsid w:val="00196EFC"/>
    <w:rsid w:val="001972D7"/>
    <w:rsid w:val="001973D4"/>
    <w:rsid w:val="0019791F"/>
    <w:rsid w:val="00197B14"/>
    <w:rsid w:val="001A0AEC"/>
    <w:rsid w:val="001A0B48"/>
    <w:rsid w:val="001A0C3A"/>
    <w:rsid w:val="001A0FD4"/>
    <w:rsid w:val="001A15A5"/>
    <w:rsid w:val="001A21E6"/>
    <w:rsid w:val="001A24B5"/>
    <w:rsid w:val="001A2719"/>
    <w:rsid w:val="001A2A1B"/>
    <w:rsid w:val="001A2D06"/>
    <w:rsid w:val="001A2D0B"/>
    <w:rsid w:val="001A3181"/>
    <w:rsid w:val="001A345E"/>
    <w:rsid w:val="001A3A46"/>
    <w:rsid w:val="001A3B2C"/>
    <w:rsid w:val="001A3D29"/>
    <w:rsid w:val="001A3FD8"/>
    <w:rsid w:val="001A4138"/>
    <w:rsid w:val="001A46F9"/>
    <w:rsid w:val="001A4702"/>
    <w:rsid w:val="001A478A"/>
    <w:rsid w:val="001A47F3"/>
    <w:rsid w:val="001A508B"/>
    <w:rsid w:val="001A50E3"/>
    <w:rsid w:val="001A532B"/>
    <w:rsid w:val="001A5389"/>
    <w:rsid w:val="001A53CF"/>
    <w:rsid w:val="001A5505"/>
    <w:rsid w:val="001A550C"/>
    <w:rsid w:val="001A58C5"/>
    <w:rsid w:val="001A5F91"/>
    <w:rsid w:val="001A6223"/>
    <w:rsid w:val="001A6BCD"/>
    <w:rsid w:val="001A6E8E"/>
    <w:rsid w:val="001A6FA9"/>
    <w:rsid w:val="001A725D"/>
    <w:rsid w:val="001A73AD"/>
    <w:rsid w:val="001A75CE"/>
    <w:rsid w:val="001A7857"/>
    <w:rsid w:val="001A78F7"/>
    <w:rsid w:val="001A7D17"/>
    <w:rsid w:val="001B0181"/>
    <w:rsid w:val="001B0B69"/>
    <w:rsid w:val="001B0CE2"/>
    <w:rsid w:val="001B1106"/>
    <w:rsid w:val="001B1476"/>
    <w:rsid w:val="001B1569"/>
    <w:rsid w:val="001B1666"/>
    <w:rsid w:val="001B20F3"/>
    <w:rsid w:val="001B2166"/>
    <w:rsid w:val="001B2827"/>
    <w:rsid w:val="001B2856"/>
    <w:rsid w:val="001B286D"/>
    <w:rsid w:val="001B2882"/>
    <w:rsid w:val="001B2B4C"/>
    <w:rsid w:val="001B2FB6"/>
    <w:rsid w:val="001B30D0"/>
    <w:rsid w:val="001B3512"/>
    <w:rsid w:val="001B3805"/>
    <w:rsid w:val="001B3CFF"/>
    <w:rsid w:val="001B3F67"/>
    <w:rsid w:val="001B452E"/>
    <w:rsid w:val="001B45E2"/>
    <w:rsid w:val="001B4957"/>
    <w:rsid w:val="001B4B56"/>
    <w:rsid w:val="001B4BB8"/>
    <w:rsid w:val="001B4C08"/>
    <w:rsid w:val="001B4ECC"/>
    <w:rsid w:val="001B4EF1"/>
    <w:rsid w:val="001B5332"/>
    <w:rsid w:val="001B534A"/>
    <w:rsid w:val="001B561B"/>
    <w:rsid w:val="001B5653"/>
    <w:rsid w:val="001B58A5"/>
    <w:rsid w:val="001B5A7A"/>
    <w:rsid w:val="001B5E20"/>
    <w:rsid w:val="001B61EC"/>
    <w:rsid w:val="001B6838"/>
    <w:rsid w:val="001B69E7"/>
    <w:rsid w:val="001B71F7"/>
    <w:rsid w:val="001B72CF"/>
    <w:rsid w:val="001B7338"/>
    <w:rsid w:val="001B77D3"/>
    <w:rsid w:val="001B77E4"/>
    <w:rsid w:val="001B7DDE"/>
    <w:rsid w:val="001C0109"/>
    <w:rsid w:val="001C018C"/>
    <w:rsid w:val="001C056C"/>
    <w:rsid w:val="001C0BAA"/>
    <w:rsid w:val="001C1338"/>
    <w:rsid w:val="001C1D15"/>
    <w:rsid w:val="001C1E4B"/>
    <w:rsid w:val="001C244E"/>
    <w:rsid w:val="001C25F6"/>
    <w:rsid w:val="001C2839"/>
    <w:rsid w:val="001C2A23"/>
    <w:rsid w:val="001C2BDA"/>
    <w:rsid w:val="001C2C55"/>
    <w:rsid w:val="001C2E14"/>
    <w:rsid w:val="001C375A"/>
    <w:rsid w:val="001C3886"/>
    <w:rsid w:val="001C414B"/>
    <w:rsid w:val="001C461E"/>
    <w:rsid w:val="001C4974"/>
    <w:rsid w:val="001C49C0"/>
    <w:rsid w:val="001C4BBF"/>
    <w:rsid w:val="001C4DE7"/>
    <w:rsid w:val="001C4E71"/>
    <w:rsid w:val="001C4F52"/>
    <w:rsid w:val="001C50BC"/>
    <w:rsid w:val="001C52AB"/>
    <w:rsid w:val="001C5637"/>
    <w:rsid w:val="001C5746"/>
    <w:rsid w:val="001C57E4"/>
    <w:rsid w:val="001C584A"/>
    <w:rsid w:val="001C58BB"/>
    <w:rsid w:val="001C5D36"/>
    <w:rsid w:val="001C620E"/>
    <w:rsid w:val="001C621D"/>
    <w:rsid w:val="001C672D"/>
    <w:rsid w:val="001C686B"/>
    <w:rsid w:val="001C6F35"/>
    <w:rsid w:val="001C7556"/>
    <w:rsid w:val="001C7753"/>
    <w:rsid w:val="001C7C5E"/>
    <w:rsid w:val="001C7ED8"/>
    <w:rsid w:val="001D0460"/>
    <w:rsid w:val="001D0AED"/>
    <w:rsid w:val="001D0C88"/>
    <w:rsid w:val="001D1058"/>
    <w:rsid w:val="001D1737"/>
    <w:rsid w:val="001D1800"/>
    <w:rsid w:val="001D18A9"/>
    <w:rsid w:val="001D1A83"/>
    <w:rsid w:val="001D1B7D"/>
    <w:rsid w:val="001D1BF4"/>
    <w:rsid w:val="001D1E9D"/>
    <w:rsid w:val="001D23B4"/>
    <w:rsid w:val="001D248B"/>
    <w:rsid w:val="001D2F71"/>
    <w:rsid w:val="001D3072"/>
    <w:rsid w:val="001D3087"/>
    <w:rsid w:val="001D318E"/>
    <w:rsid w:val="001D34EC"/>
    <w:rsid w:val="001D382F"/>
    <w:rsid w:val="001D3846"/>
    <w:rsid w:val="001D3A11"/>
    <w:rsid w:val="001D3E95"/>
    <w:rsid w:val="001D4BFC"/>
    <w:rsid w:val="001D4DFE"/>
    <w:rsid w:val="001D52F4"/>
    <w:rsid w:val="001D5418"/>
    <w:rsid w:val="001D5478"/>
    <w:rsid w:val="001D54F6"/>
    <w:rsid w:val="001D5526"/>
    <w:rsid w:val="001D570E"/>
    <w:rsid w:val="001D58EA"/>
    <w:rsid w:val="001D5A50"/>
    <w:rsid w:val="001D5AE0"/>
    <w:rsid w:val="001D5BB5"/>
    <w:rsid w:val="001D616D"/>
    <w:rsid w:val="001D62E4"/>
    <w:rsid w:val="001D63C2"/>
    <w:rsid w:val="001D6A67"/>
    <w:rsid w:val="001D6B2C"/>
    <w:rsid w:val="001D6EC3"/>
    <w:rsid w:val="001D7700"/>
    <w:rsid w:val="001D79CA"/>
    <w:rsid w:val="001E057E"/>
    <w:rsid w:val="001E0DF5"/>
    <w:rsid w:val="001E0FD8"/>
    <w:rsid w:val="001E159C"/>
    <w:rsid w:val="001E1629"/>
    <w:rsid w:val="001E16DB"/>
    <w:rsid w:val="001E16E3"/>
    <w:rsid w:val="001E17AD"/>
    <w:rsid w:val="001E1A09"/>
    <w:rsid w:val="001E1D12"/>
    <w:rsid w:val="001E1EF1"/>
    <w:rsid w:val="001E200F"/>
    <w:rsid w:val="001E252C"/>
    <w:rsid w:val="001E25A6"/>
    <w:rsid w:val="001E2831"/>
    <w:rsid w:val="001E2A41"/>
    <w:rsid w:val="001E2BFF"/>
    <w:rsid w:val="001E2D2B"/>
    <w:rsid w:val="001E30CB"/>
    <w:rsid w:val="001E30CD"/>
    <w:rsid w:val="001E3268"/>
    <w:rsid w:val="001E3A16"/>
    <w:rsid w:val="001E45F6"/>
    <w:rsid w:val="001E4E90"/>
    <w:rsid w:val="001E514A"/>
    <w:rsid w:val="001E53EB"/>
    <w:rsid w:val="001E553E"/>
    <w:rsid w:val="001E554F"/>
    <w:rsid w:val="001E5CEB"/>
    <w:rsid w:val="001E5E6D"/>
    <w:rsid w:val="001E6226"/>
    <w:rsid w:val="001E655A"/>
    <w:rsid w:val="001E680E"/>
    <w:rsid w:val="001E6A39"/>
    <w:rsid w:val="001E6CE2"/>
    <w:rsid w:val="001E6CFF"/>
    <w:rsid w:val="001E7144"/>
    <w:rsid w:val="001E7280"/>
    <w:rsid w:val="001E733C"/>
    <w:rsid w:val="001E7633"/>
    <w:rsid w:val="001E78F2"/>
    <w:rsid w:val="001E7CF1"/>
    <w:rsid w:val="001E7D6F"/>
    <w:rsid w:val="001E7EB0"/>
    <w:rsid w:val="001E7FA4"/>
    <w:rsid w:val="001F058E"/>
    <w:rsid w:val="001F05D0"/>
    <w:rsid w:val="001F0656"/>
    <w:rsid w:val="001F0913"/>
    <w:rsid w:val="001F0BF0"/>
    <w:rsid w:val="001F0CF8"/>
    <w:rsid w:val="001F0DBF"/>
    <w:rsid w:val="001F12F4"/>
    <w:rsid w:val="001F166E"/>
    <w:rsid w:val="001F177E"/>
    <w:rsid w:val="001F1879"/>
    <w:rsid w:val="001F1EBC"/>
    <w:rsid w:val="001F2237"/>
    <w:rsid w:val="001F22A5"/>
    <w:rsid w:val="001F237F"/>
    <w:rsid w:val="001F26BD"/>
    <w:rsid w:val="001F2B77"/>
    <w:rsid w:val="001F36CF"/>
    <w:rsid w:val="001F3BBB"/>
    <w:rsid w:val="001F3C21"/>
    <w:rsid w:val="001F3DA2"/>
    <w:rsid w:val="001F3EFF"/>
    <w:rsid w:val="001F4570"/>
    <w:rsid w:val="001F4C7A"/>
    <w:rsid w:val="001F50FE"/>
    <w:rsid w:val="001F5319"/>
    <w:rsid w:val="001F5467"/>
    <w:rsid w:val="001F5B53"/>
    <w:rsid w:val="001F6774"/>
    <w:rsid w:val="001F67AC"/>
    <w:rsid w:val="001F692B"/>
    <w:rsid w:val="001F76FC"/>
    <w:rsid w:val="00200709"/>
    <w:rsid w:val="002007DD"/>
    <w:rsid w:val="00200C2E"/>
    <w:rsid w:val="00201719"/>
    <w:rsid w:val="00201756"/>
    <w:rsid w:val="0020189B"/>
    <w:rsid w:val="00201BF4"/>
    <w:rsid w:val="00201CF5"/>
    <w:rsid w:val="00201D63"/>
    <w:rsid w:val="00201F13"/>
    <w:rsid w:val="00202171"/>
    <w:rsid w:val="0020250F"/>
    <w:rsid w:val="00202708"/>
    <w:rsid w:val="00202A45"/>
    <w:rsid w:val="002030C0"/>
    <w:rsid w:val="00203142"/>
    <w:rsid w:val="0020344B"/>
    <w:rsid w:val="002037D0"/>
    <w:rsid w:val="002037E0"/>
    <w:rsid w:val="002039C5"/>
    <w:rsid w:val="002039F3"/>
    <w:rsid w:val="00203BE1"/>
    <w:rsid w:val="002046AB"/>
    <w:rsid w:val="002046B6"/>
    <w:rsid w:val="00204DEB"/>
    <w:rsid w:val="002050B0"/>
    <w:rsid w:val="00205321"/>
    <w:rsid w:val="0020597C"/>
    <w:rsid w:val="00205AD8"/>
    <w:rsid w:val="00205EC1"/>
    <w:rsid w:val="00206310"/>
    <w:rsid w:val="00206ABD"/>
    <w:rsid w:val="002074F4"/>
    <w:rsid w:val="002075DE"/>
    <w:rsid w:val="002078B1"/>
    <w:rsid w:val="00207A05"/>
    <w:rsid w:val="00207A44"/>
    <w:rsid w:val="00207BD6"/>
    <w:rsid w:val="00207F9C"/>
    <w:rsid w:val="00210567"/>
    <w:rsid w:val="002105AF"/>
    <w:rsid w:val="002108C6"/>
    <w:rsid w:val="00210918"/>
    <w:rsid w:val="0021095C"/>
    <w:rsid w:val="00210A01"/>
    <w:rsid w:val="00210A9B"/>
    <w:rsid w:val="00210C53"/>
    <w:rsid w:val="00210CAF"/>
    <w:rsid w:val="0021100E"/>
    <w:rsid w:val="00211357"/>
    <w:rsid w:val="002114A6"/>
    <w:rsid w:val="002114DC"/>
    <w:rsid w:val="002115CA"/>
    <w:rsid w:val="002118D8"/>
    <w:rsid w:val="00211A74"/>
    <w:rsid w:val="00211ABA"/>
    <w:rsid w:val="00211D6E"/>
    <w:rsid w:val="0021216F"/>
    <w:rsid w:val="002122FB"/>
    <w:rsid w:val="00212736"/>
    <w:rsid w:val="0021279B"/>
    <w:rsid w:val="002129A6"/>
    <w:rsid w:val="00212F1D"/>
    <w:rsid w:val="0021302F"/>
    <w:rsid w:val="00213370"/>
    <w:rsid w:val="00213416"/>
    <w:rsid w:val="00213BB1"/>
    <w:rsid w:val="00213D0D"/>
    <w:rsid w:val="00213DCB"/>
    <w:rsid w:val="00213ED2"/>
    <w:rsid w:val="0021491D"/>
    <w:rsid w:val="00214A5D"/>
    <w:rsid w:val="00214ED1"/>
    <w:rsid w:val="00214EFD"/>
    <w:rsid w:val="002155C7"/>
    <w:rsid w:val="00215687"/>
    <w:rsid w:val="00215ACA"/>
    <w:rsid w:val="00215B42"/>
    <w:rsid w:val="00215B46"/>
    <w:rsid w:val="00215BCA"/>
    <w:rsid w:val="00215F1A"/>
    <w:rsid w:val="0021635E"/>
    <w:rsid w:val="002163B1"/>
    <w:rsid w:val="00216464"/>
    <w:rsid w:val="002165EF"/>
    <w:rsid w:val="00216685"/>
    <w:rsid w:val="00216EBD"/>
    <w:rsid w:val="0021755C"/>
    <w:rsid w:val="00217E66"/>
    <w:rsid w:val="0022004B"/>
    <w:rsid w:val="0022013A"/>
    <w:rsid w:val="00220434"/>
    <w:rsid w:val="00220693"/>
    <w:rsid w:val="002207DC"/>
    <w:rsid w:val="00220A71"/>
    <w:rsid w:val="00220B73"/>
    <w:rsid w:val="00220EBF"/>
    <w:rsid w:val="00220F02"/>
    <w:rsid w:val="00220F4B"/>
    <w:rsid w:val="00220F81"/>
    <w:rsid w:val="0022149B"/>
    <w:rsid w:val="0022166D"/>
    <w:rsid w:val="00221937"/>
    <w:rsid w:val="00221E9B"/>
    <w:rsid w:val="00221F3D"/>
    <w:rsid w:val="00222227"/>
    <w:rsid w:val="00222B2F"/>
    <w:rsid w:val="00222C37"/>
    <w:rsid w:val="00222D7C"/>
    <w:rsid w:val="00222DCB"/>
    <w:rsid w:val="0022305D"/>
    <w:rsid w:val="00223385"/>
    <w:rsid w:val="002235AB"/>
    <w:rsid w:val="002235B7"/>
    <w:rsid w:val="002236A8"/>
    <w:rsid w:val="00223778"/>
    <w:rsid w:val="0022399C"/>
    <w:rsid w:val="00223A0C"/>
    <w:rsid w:val="002243B7"/>
    <w:rsid w:val="0022447A"/>
    <w:rsid w:val="002247E9"/>
    <w:rsid w:val="00225057"/>
    <w:rsid w:val="002251C9"/>
    <w:rsid w:val="002253B9"/>
    <w:rsid w:val="002258ED"/>
    <w:rsid w:val="0022641C"/>
    <w:rsid w:val="002264EF"/>
    <w:rsid w:val="0022677A"/>
    <w:rsid w:val="0022698E"/>
    <w:rsid w:val="00226FEE"/>
    <w:rsid w:val="00227619"/>
    <w:rsid w:val="00227AEA"/>
    <w:rsid w:val="00227B73"/>
    <w:rsid w:val="00230012"/>
    <w:rsid w:val="00230365"/>
    <w:rsid w:val="00230464"/>
    <w:rsid w:val="00230DF5"/>
    <w:rsid w:val="00230E71"/>
    <w:rsid w:val="002310D0"/>
    <w:rsid w:val="00231195"/>
    <w:rsid w:val="002311AE"/>
    <w:rsid w:val="00231286"/>
    <w:rsid w:val="00231627"/>
    <w:rsid w:val="00231800"/>
    <w:rsid w:val="00231C99"/>
    <w:rsid w:val="00232132"/>
    <w:rsid w:val="0023266C"/>
    <w:rsid w:val="00232712"/>
    <w:rsid w:val="00232761"/>
    <w:rsid w:val="00232A5D"/>
    <w:rsid w:val="00232A6A"/>
    <w:rsid w:val="00232C22"/>
    <w:rsid w:val="0023330E"/>
    <w:rsid w:val="0023356D"/>
    <w:rsid w:val="002336CC"/>
    <w:rsid w:val="0023384B"/>
    <w:rsid w:val="002338F9"/>
    <w:rsid w:val="00233CF4"/>
    <w:rsid w:val="00233D01"/>
    <w:rsid w:val="00233F68"/>
    <w:rsid w:val="00233FBB"/>
    <w:rsid w:val="002346B2"/>
    <w:rsid w:val="00234960"/>
    <w:rsid w:val="00234C5D"/>
    <w:rsid w:val="00235462"/>
    <w:rsid w:val="0023589F"/>
    <w:rsid w:val="00235A6A"/>
    <w:rsid w:val="00235A8D"/>
    <w:rsid w:val="0023624F"/>
    <w:rsid w:val="002362CD"/>
    <w:rsid w:val="0023638E"/>
    <w:rsid w:val="002364B4"/>
    <w:rsid w:val="002364FE"/>
    <w:rsid w:val="002366D7"/>
    <w:rsid w:val="0023676B"/>
    <w:rsid w:val="00236A56"/>
    <w:rsid w:val="00236EA0"/>
    <w:rsid w:val="00236F86"/>
    <w:rsid w:val="00237105"/>
    <w:rsid w:val="00237BD4"/>
    <w:rsid w:val="00237D77"/>
    <w:rsid w:val="00240439"/>
    <w:rsid w:val="00240467"/>
    <w:rsid w:val="00240692"/>
    <w:rsid w:val="002410E9"/>
    <w:rsid w:val="002414A4"/>
    <w:rsid w:val="002417BA"/>
    <w:rsid w:val="00241917"/>
    <w:rsid w:val="0024194B"/>
    <w:rsid w:val="00241CDA"/>
    <w:rsid w:val="00241CF7"/>
    <w:rsid w:val="002429AA"/>
    <w:rsid w:val="00242A5E"/>
    <w:rsid w:val="00242AE4"/>
    <w:rsid w:val="00242B19"/>
    <w:rsid w:val="00242DF2"/>
    <w:rsid w:val="00243696"/>
    <w:rsid w:val="0024379E"/>
    <w:rsid w:val="00243935"/>
    <w:rsid w:val="00243ABC"/>
    <w:rsid w:val="00243E3C"/>
    <w:rsid w:val="00244093"/>
    <w:rsid w:val="002441DC"/>
    <w:rsid w:val="002443B8"/>
    <w:rsid w:val="002447BB"/>
    <w:rsid w:val="00244A91"/>
    <w:rsid w:val="00245409"/>
    <w:rsid w:val="00245819"/>
    <w:rsid w:val="00245A7D"/>
    <w:rsid w:val="00246060"/>
    <w:rsid w:val="002461EE"/>
    <w:rsid w:val="00246500"/>
    <w:rsid w:val="002467DC"/>
    <w:rsid w:val="00246AFD"/>
    <w:rsid w:val="00246F52"/>
    <w:rsid w:val="00247188"/>
    <w:rsid w:val="00247214"/>
    <w:rsid w:val="0024751F"/>
    <w:rsid w:val="002479D7"/>
    <w:rsid w:val="002479FF"/>
    <w:rsid w:val="00247E02"/>
    <w:rsid w:val="002500FE"/>
    <w:rsid w:val="0025019B"/>
    <w:rsid w:val="002502DF"/>
    <w:rsid w:val="002505A4"/>
    <w:rsid w:val="002508E2"/>
    <w:rsid w:val="00250D80"/>
    <w:rsid w:val="00250F94"/>
    <w:rsid w:val="002510A6"/>
    <w:rsid w:val="00251213"/>
    <w:rsid w:val="002513B9"/>
    <w:rsid w:val="002515CD"/>
    <w:rsid w:val="002515F9"/>
    <w:rsid w:val="00251649"/>
    <w:rsid w:val="002517E3"/>
    <w:rsid w:val="00251C3C"/>
    <w:rsid w:val="00251D85"/>
    <w:rsid w:val="002521FA"/>
    <w:rsid w:val="0025294E"/>
    <w:rsid w:val="002529F5"/>
    <w:rsid w:val="00252A08"/>
    <w:rsid w:val="00252B4F"/>
    <w:rsid w:val="0025307E"/>
    <w:rsid w:val="0025335C"/>
    <w:rsid w:val="002536C4"/>
    <w:rsid w:val="00253732"/>
    <w:rsid w:val="0025378A"/>
    <w:rsid w:val="00253BB1"/>
    <w:rsid w:val="00253FE5"/>
    <w:rsid w:val="002541C6"/>
    <w:rsid w:val="00254758"/>
    <w:rsid w:val="00254E51"/>
    <w:rsid w:val="00255466"/>
    <w:rsid w:val="002556F7"/>
    <w:rsid w:val="002557C5"/>
    <w:rsid w:val="0025580A"/>
    <w:rsid w:val="00255D01"/>
    <w:rsid w:val="002567AE"/>
    <w:rsid w:val="00256BC3"/>
    <w:rsid w:val="00257647"/>
    <w:rsid w:val="00257A47"/>
    <w:rsid w:val="00257C7A"/>
    <w:rsid w:val="002600C1"/>
    <w:rsid w:val="0026051F"/>
    <w:rsid w:val="00260694"/>
    <w:rsid w:val="002607B8"/>
    <w:rsid w:val="00260926"/>
    <w:rsid w:val="00260C9B"/>
    <w:rsid w:val="00260E91"/>
    <w:rsid w:val="00260FB5"/>
    <w:rsid w:val="00261BB4"/>
    <w:rsid w:val="00261C9D"/>
    <w:rsid w:val="00261DC9"/>
    <w:rsid w:val="00261F0D"/>
    <w:rsid w:val="002622CC"/>
    <w:rsid w:val="00262466"/>
    <w:rsid w:val="0026277A"/>
    <w:rsid w:val="00262B8C"/>
    <w:rsid w:val="00262CA7"/>
    <w:rsid w:val="00262F3A"/>
    <w:rsid w:val="00263BD5"/>
    <w:rsid w:val="00263F22"/>
    <w:rsid w:val="002640F6"/>
    <w:rsid w:val="00264700"/>
    <w:rsid w:val="002647D4"/>
    <w:rsid w:val="002647FA"/>
    <w:rsid w:val="00264D07"/>
    <w:rsid w:val="00265421"/>
    <w:rsid w:val="00265600"/>
    <w:rsid w:val="002662CA"/>
    <w:rsid w:val="00266601"/>
    <w:rsid w:val="00266FD6"/>
    <w:rsid w:val="0026708C"/>
    <w:rsid w:val="0026711C"/>
    <w:rsid w:val="002679C6"/>
    <w:rsid w:val="00267AC7"/>
    <w:rsid w:val="0027066E"/>
    <w:rsid w:val="0027078A"/>
    <w:rsid w:val="00270F46"/>
    <w:rsid w:val="00270FCA"/>
    <w:rsid w:val="00271264"/>
    <w:rsid w:val="00271883"/>
    <w:rsid w:val="0027196D"/>
    <w:rsid w:val="00271A9A"/>
    <w:rsid w:val="00271B0F"/>
    <w:rsid w:val="0027202D"/>
    <w:rsid w:val="002720EE"/>
    <w:rsid w:val="00272481"/>
    <w:rsid w:val="00272855"/>
    <w:rsid w:val="00272DB0"/>
    <w:rsid w:val="00272E43"/>
    <w:rsid w:val="002731B7"/>
    <w:rsid w:val="00273836"/>
    <w:rsid w:val="00273A0B"/>
    <w:rsid w:val="0027447A"/>
    <w:rsid w:val="0027462B"/>
    <w:rsid w:val="002748EB"/>
    <w:rsid w:val="00274A47"/>
    <w:rsid w:val="00274B10"/>
    <w:rsid w:val="00274BA6"/>
    <w:rsid w:val="00275042"/>
    <w:rsid w:val="00275127"/>
    <w:rsid w:val="002751F5"/>
    <w:rsid w:val="00275283"/>
    <w:rsid w:val="002758C3"/>
    <w:rsid w:val="0027592C"/>
    <w:rsid w:val="00275CEB"/>
    <w:rsid w:val="0027629E"/>
    <w:rsid w:val="00276540"/>
    <w:rsid w:val="00276A13"/>
    <w:rsid w:val="00276BD4"/>
    <w:rsid w:val="00277100"/>
    <w:rsid w:val="0028013A"/>
    <w:rsid w:val="00280B3E"/>
    <w:rsid w:val="00281706"/>
    <w:rsid w:val="002818C2"/>
    <w:rsid w:val="00281A61"/>
    <w:rsid w:val="00281D3A"/>
    <w:rsid w:val="00282465"/>
    <w:rsid w:val="002826F2"/>
    <w:rsid w:val="0028283D"/>
    <w:rsid w:val="00282B46"/>
    <w:rsid w:val="00282C59"/>
    <w:rsid w:val="00282E60"/>
    <w:rsid w:val="00282FEA"/>
    <w:rsid w:val="002835AC"/>
    <w:rsid w:val="0028435C"/>
    <w:rsid w:val="002847AD"/>
    <w:rsid w:val="00284924"/>
    <w:rsid w:val="00284C1B"/>
    <w:rsid w:val="00285901"/>
    <w:rsid w:val="00285970"/>
    <w:rsid w:val="002859E8"/>
    <w:rsid w:val="002869CF"/>
    <w:rsid w:val="00286B38"/>
    <w:rsid w:val="00286D5C"/>
    <w:rsid w:val="00286E31"/>
    <w:rsid w:val="00286F7A"/>
    <w:rsid w:val="00287546"/>
    <w:rsid w:val="00287878"/>
    <w:rsid w:val="00287FB6"/>
    <w:rsid w:val="002901AA"/>
    <w:rsid w:val="00290201"/>
    <w:rsid w:val="00290253"/>
    <w:rsid w:val="002909BA"/>
    <w:rsid w:val="00290B73"/>
    <w:rsid w:val="00290F69"/>
    <w:rsid w:val="00291633"/>
    <w:rsid w:val="002920A1"/>
    <w:rsid w:val="0029223B"/>
    <w:rsid w:val="0029240D"/>
    <w:rsid w:val="002925EC"/>
    <w:rsid w:val="00292645"/>
    <w:rsid w:val="00292684"/>
    <w:rsid w:val="00292A70"/>
    <w:rsid w:val="00292B2D"/>
    <w:rsid w:val="00292CD3"/>
    <w:rsid w:val="00293116"/>
    <w:rsid w:val="00293305"/>
    <w:rsid w:val="002933A2"/>
    <w:rsid w:val="0029345F"/>
    <w:rsid w:val="0029349C"/>
    <w:rsid w:val="002938A9"/>
    <w:rsid w:val="00293A1B"/>
    <w:rsid w:val="00293AE3"/>
    <w:rsid w:val="00293D78"/>
    <w:rsid w:val="00294083"/>
    <w:rsid w:val="002941B8"/>
    <w:rsid w:val="0029423A"/>
    <w:rsid w:val="002942F3"/>
    <w:rsid w:val="00294321"/>
    <w:rsid w:val="00294447"/>
    <w:rsid w:val="0029476F"/>
    <w:rsid w:val="00294AF4"/>
    <w:rsid w:val="00294F29"/>
    <w:rsid w:val="00295100"/>
    <w:rsid w:val="00295108"/>
    <w:rsid w:val="00295483"/>
    <w:rsid w:val="002954AD"/>
    <w:rsid w:val="002955A5"/>
    <w:rsid w:val="002957AD"/>
    <w:rsid w:val="00295F16"/>
    <w:rsid w:val="00297479"/>
    <w:rsid w:val="0029751E"/>
    <w:rsid w:val="002978CC"/>
    <w:rsid w:val="00297B62"/>
    <w:rsid w:val="00297FED"/>
    <w:rsid w:val="002A006D"/>
    <w:rsid w:val="002A0559"/>
    <w:rsid w:val="002A05BB"/>
    <w:rsid w:val="002A1517"/>
    <w:rsid w:val="002A1A2E"/>
    <w:rsid w:val="002A2006"/>
    <w:rsid w:val="002A2331"/>
    <w:rsid w:val="002A2818"/>
    <w:rsid w:val="002A2B6A"/>
    <w:rsid w:val="002A3210"/>
    <w:rsid w:val="002A3309"/>
    <w:rsid w:val="002A353A"/>
    <w:rsid w:val="002A3D19"/>
    <w:rsid w:val="002A44C4"/>
    <w:rsid w:val="002A4625"/>
    <w:rsid w:val="002A4710"/>
    <w:rsid w:val="002A472A"/>
    <w:rsid w:val="002A483E"/>
    <w:rsid w:val="002A4E85"/>
    <w:rsid w:val="002A5068"/>
    <w:rsid w:val="002A51E8"/>
    <w:rsid w:val="002A5C4A"/>
    <w:rsid w:val="002A5D5B"/>
    <w:rsid w:val="002A5E41"/>
    <w:rsid w:val="002A5F8E"/>
    <w:rsid w:val="002A619C"/>
    <w:rsid w:val="002A61A0"/>
    <w:rsid w:val="002A6356"/>
    <w:rsid w:val="002A6478"/>
    <w:rsid w:val="002A67FD"/>
    <w:rsid w:val="002A6F99"/>
    <w:rsid w:val="002A7153"/>
    <w:rsid w:val="002A71C0"/>
    <w:rsid w:val="002A741B"/>
    <w:rsid w:val="002A7484"/>
    <w:rsid w:val="002A7609"/>
    <w:rsid w:val="002A7ABD"/>
    <w:rsid w:val="002A7B6B"/>
    <w:rsid w:val="002B0C47"/>
    <w:rsid w:val="002B0DC6"/>
    <w:rsid w:val="002B134F"/>
    <w:rsid w:val="002B1D1E"/>
    <w:rsid w:val="002B1D82"/>
    <w:rsid w:val="002B1FB8"/>
    <w:rsid w:val="002B23B3"/>
    <w:rsid w:val="002B2520"/>
    <w:rsid w:val="002B25FD"/>
    <w:rsid w:val="002B26B0"/>
    <w:rsid w:val="002B2720"/>
    <w:rsid w:val="002B2D25"/>
    <w:rsid w:val="002B2D4A"/>
    <w:rsid w:val="002B3033"/>
    <w:rsid w:val="002B35B2"/>
    <w:rsid w:val="002B3882"/>
    <w:rsid w:val="002B3914"/>
    <w:rsid w:val="002B3C56"/>
    <w:rsid w:val="002B3E79"/>
    <w:rsid w:val="002B3F19"/>
    <w:rsid w:val="002B425B"/>
    <w:rsid w:val="002B4327"/>
    <w:rsid w:val="002B4766"/>
    <w:rsid w:val="002B4CF5"/>
    <w:rsid w:val="002B5450"/>
    <w:rsid w:val="002B54D5"/>
    <w:rsid w:val="002B567A"/>
    <w:rsid w:val="002B5713"/>
    <w:rsid w:val="002B5F3C"/>
    <w:rsid w:val="002B6051"/>
    <w:rsid w:val="002B648D"/>
    <w:rsid w:val="002B65BA"/>
    <w:rsid w:val="002B65E4"/>
    <w:rsid w:val="002B67B0"/>
    <w:rsid w:val="002B68C0"/>
    <w:rsid w:val="002B6B0A"/>
    <w:rsid w:val="002B7797"/>
    <w:rsid w:val="002B793C"/>
    <w:rsid w:val="002B7CD4"/>
    <w:rsid w:val="002B7DA9"/>
    <w:rsid w:val="002C031D"/>
    <w:rsid w:val="002C0943"/>
    <w:rsid w:val="002C09AA"/>
    <w:rsid w:val="002C0A62"/>
    <w:rsid w:val="002C0CC5"/>
    <w:rsid w:val="002C0ECD"/>
    <w:rsid w:val="002C1087"/>
    <w:rsid w:val="002C1157"/>
    <w:rsid w:val="002C1394"/>
    <w:rsid w:val="002C142F"/>
    <w:rsid w:val="002C1610"/>
    <w:rsid w:val="002C161E"/>
    <w:rsid w:val="002C1AD5"/>
    <w:rsid w:val="002C1AE9"/>
    <w:rsid w:val="002C1B46"/>
    <w:rsid w:val="002C1D1A"/>
    <w:rsid w:val="002C2092"/>
    <w:rsid w:val="002C26BB"/>
    <w:rsid w:val="002C27B0"/>
    <w:rsid w:val="002C27B6"/>
    <w:rsid w:val="002C2F54"/>
    <w:rsid w:val="002C2FD0"/>
    <w:rsid w:val="002C3649"/>
    <w:rsid w:val="002C3685"/>
    <w:rsid w:val="002C37D7"/>
    <w:rsid w:val="002C398C"/>
    <w:rsid w:val="002C3DC2"/>
    <w:rsid w:val="002C46EF"/>
    <w:rsid w:val="002C4708"/>
    <w:rsid w:val="002C4EA5"/>
    <w:rsid w:val="002C5496"/>
    <w:rsid w:val="002C6045"/>
    <w:rsid w:val="002C6332"/>
    <w:rsid w:val="002C65B3"/>
    <w:rsid w:val="002C6669"/>
    <w:rsid w:val="002C6D3F"/>
    <w:rsid w:val="002C7F0B"/>
    <w:rsid w:val="002C7FEC"/>
    <w:rsid w:val="002D0077"/>
    <w:rsid w:val="002D00EA"/>
    <w:rsid w:val="002D01F1"/>
    <w:rsid w:val="002D033F"/>
    <w:rsid w:val="002D035B"/>
    <w:rsid w:val="002D0948"/>
    <w:rsid w:val="002D0A3D"/>
    <w:rsid w:val="002D15A4"/>
    <w:rsid w:val="002D1806"/>
    <w:rsid w:val="002D2431"/>
    <w:rsid w:val="002D254D"/>
    <w:rsid w:val="002D2552"/>
    <w:rsid w:val="002D2F83"/>
    <w:rsid w:val="002D337F"/>
    <w:rsid w:val="002D33EB"/>
    <w:rsid w:val="002D3820"/>
    <w:rsid w:val="002D3CE4"/>
    <w:rsid w:val="002D416E"/>
    <w:rsid w:val="002D444F"/>
    <w:rsid w:val="002D46F0"/>
    <w:rsid w:val="002D472C"/>
    <w:rsid w:val="002D477A"/>
    <w:rsid w:val="002D4A7C"/>
    <w:rsid w:val="002D4C68"/>
    <w:rsid w:val="002D4DDE"/>
    <w:rsid w:val="002D5450"/>
    <w:rsid w:val="002D592B"/>
    <w:rsid w:val="002D5B64"/>
    <w:rsid w:val="002D5CB2"/>
    <w:rsid w:val="002D5F75"/>
    <w:rsid w:val="002D5FCD"/>
    <w:rsid w:val="002D6052"/>
    <w:rsid w:val="002D66BE"/>
    <w:rsid w:val="002D66CA"/>
    <w:rsid w:val="002D7000"/>
    <w:rsid w:val="002D75D7"/>
    <w:rsid w:val="002D75E0"/>
    <w:rsid w:val="002D7C08"/>
    <w:rsid w:val="002E0138"/>
    <w:rsid w:val="002E0250"/>
    <w:rsid w:val="002E0449"/>
    <w:rsid w:val="002E07F6"/>
    <w:rsid w:val="002E13C6"/>
    <w:rsid w:val="002E160B"/>
    <w:rsid w:val="002E1D0E"/>
    <w:rsid w:val="002E1DB9"/>
    <w:rsid w:val="002E2132"/>
    <w:rsid w:val="002E2169"/>
    <w:rsid w:val="002E21DE"/>
    <w:rsid w:val="002E21EF"/>
    <w:rsid w:val="002E23EE"/>
    <w:rsid w:val="002E2A2F"/>
    <w:rsid w:val="002E2D77"/>
    <w:rsid w:val="002E30C0"/>
    <w:rsid w:val="002E31EB"/>
    <w:rsid w:val="002E329B"/>
    <w:rsid w:val="002E36D8"/>
    <w:rsid w:val="002E37B8"/>
    <w:rsid w:val="002E39D9"/>
    <w:rsid w:val="002E3BF6"/>
    <w:rsid w:val="002E3D03"/>
    <w:rsid w:val="002E3EF3"/>
    <w:rsid w:val="002E47D4"/>
    <w:rsid w:val="002E4B63"/>
    <w:rsid w:val="002E4F44"/>
    <w:rsid w:val="002E5226"/>
    <w:rsid w:val="002E5DA4"/>
    <w:rsid w:val="002E613B"/>
    <w:rsid w:val="002E67EB"/>
    <w:rsid w:val="002E69A6"/>
    <w:rsid w:val="002E69F0"/>
    <w:rsid w:val="002E6A8D"/>
    <w:rsid w:val="002E6EAD"/>
    <w:rsid w:val="002E77AD"/>
    <w:rsid w:val="002E77EE"/>
    <w:rsid w:val="002E787B"/>
    <w:rsid w:val="002E79B8"/>
    <w:rsid w:val="002E7B0C"/>
    <w:rsid w:val="002F0D1A"/>
    <w:rsid w:val="002F0D56"/>
    <w:rsid w:val="002F0F30"/>
    <w:rsid w:val="002F1393"/>
    <w:rsid w:val="002F17FF"/>
    <w:rsid w:val="002F18B8"/>
    <w:rsid w:val="002F1F35"/>
    <w:rsid w:val="002F1F96"/>
    <w:rsid w:val="002F25A7"/>
    <w:rsid w:val="002F26DD"/>
    <w:rsid w:val="002F2E2E"/>
    <w:rsid w:val="002F2EFC"/>
    <w:rsid w:val="002F3473"/>
    <w:rsid w:val="002F41B4"/>
    <w:rsid w:val="002F45D2"/>
    <w:rsid w:val="002F4CA5"/>
    <w:rsid w:val="002F4DB0"/>
    <w:rsid w:val="002F52A3"/>
    <w:rsid w:val="002F598A"/>
    <w:rsid w:val="002F5CAF"/>
    <w:rsid w:val="002F5D65"/>
    <w:rsid w:val="002F606A"/>
    <w:rsid w:val="002F608E"/>
    <w:rsid w:val="002F66D2"/>
    <w:rsid w:val="002F6922"/>
    <w:rsid w:val="002F6962"/>
    <w:rsid w:val="002F6B41"/>
    <w:rsid w:val="002F6C8B"/>
    <w:rsid w:val="002F6E79"/>
    <w:rsid w:val="002F730F"/>
    <w:rsid w:val="002F7521"/>
    <w:rsid w:val="002F786A"/>
    <w:rsid w:val="002F7910"/>
    <w:rsid w:val="002F7A3B"/>
    <w:rsid w:val="002F7C9D"/>
    <w:rsid w:val="002F7EFD"/>
    <w:rsid w:val="00300BFB"/>
    <w:rsid w:val="00300F68"/>
    <w:rsid w:val="00301126"/>
    <w:rsid w:val="00301561"/>
    <w:rsid w:val="00301E7C"/>
    <w:rsid w:val="00301EAE"/>
    <w:rsid w:val="003024C3"/>
    <w:rsid w:val="003024E5"/>
    <w:rsid w:val="003029A1"/>
    <w:rsid w:val="00302AC3"/>
    <w:rsid w:val="00302DA3"/>
    <w:rsid w:val="0030307A"/>
    <w:rsid w:val="00303119"/>
    <w:rsid w:val="003033D8"/>
    <w:rsid w:val="00303834"/>
    <w:rsid w:val="00303FF6"/>
    <w:rsid w:val="0030419A"/>
    <w:rsid w:val="003044EC"/>
    <w:rsid w:val="00304824"/>
    <w:rsid w:val="00304872"/>
    <w:rsid w:val="00304BE8"/>
    <w:rsid w:val="00305095"/>
    <w:rsid w:val="00305096"/>
    <w:rsid w:val="003050F1"/>
    <w:rsid w:val="0030555E"/>
    <w:rsid w:val="003056F1"/>
    <w:rsid w:val="00305F4F"/>
    <w:rsid w:val="00305FF4"/>
    <w:rsid w:val="00306111"/>
    <w:rsid w:val="00306ADE"/>
    <w:rsid w:val="003074B5"/>
    <w:rsid w:val="0030783B"/>
    <w:rsid w:val="00307E98"/>
    <w:rsid w:val="00307F7E"/>
    <w:rsid w:val="0031031F"/>
    <w:rsid w:val="003106B4"/>
    <w:rsid w:val="0031070E"/>
    <w:rsid w:val="00310AFC"/>
    <w:rsid w:val="00310BAE"/>
    <w:rsid w:val="00311073"/>
    <w:rsid w:val="0031133C"/>
    <w:rsid w:val="003114AF"/>
    <w:rsid w:val="00311840"/>
    <w:rsid w:val="00312219"/>
    <w:rsid w:val="0031229C"/>
    <w:rsid w:val="003124B6"/>
    <w:rsid w:val="00312AE1"/>
    <w:rsid w:val="00312BDB"/>
    <w:rsid w:val="00312DBE"/>
    <w:rsid w:val="00312E93"/>
    <w:rsid w:val="003136DD"/>
    <w:rsid w:val="003138B6"/>
    <w:rsid w:val="00313B4B"/>
    <w:rsid w:val="00313E28"/>
    <w:rsid w:val="00314065"/>
    <w:rsid w:val="0031459F"/>
    <w:rsid w:val="00314897"/>
    <w:rsid w:val="00314C70"/>
    <w:rsid w:val="00314CCC"/>
    <w:rsid w:val="003150A1"/>
    <w:rsid w:val="003152DC"/>
    <w:rsid w:val="0031564D"/>
    <w:rsid w:val="00315A1E"/>
    <w:rsid w:val="00315AF3"/>
    <w:rsid w:val="00315C51"/>
    <w:rsid w:val="00315CF7"/>
    <w:rsid w:val="0031632E"/>
    <w:rsid w:val="00316396"/>
    <w:rsid w:val="003166BB"/>
    <w:rsid w:val="00316800"/>
    <w:rsid w:val="003169D5"/>
    <w:rsid w:val="00316A7E"/>
    <w:rsid w:val="00316ACC"/>
    <w:rsid w:val="00316D97"/>
    <w:rsid w:val="00317001"/>
    <w:rsid w:val="00317376"/>
    <w:rsid w:val="003175AF"/>
    <w:rsid w:val="003175EA"/>
    <w:rsid w:val="00317CCD"/>
    <w:rsid w:val="00317D73"/>
    <w:rsid w:val="00317F35"/>
    <w:rsid w:val="00320170"/>
    <w:rsid w:val="003203F0"/>
    <w:rsid w:val="00320505"/>
    <w:rsid w:val="0032079C"/>
    <w:rsid w:val="003209F5"/>
    <w:rsid w:val="00320C13"/>
    <w:rsid w:val="00320DF8"/>
    <w:rsid w:val="00320FA7"/>
    <w:rsid w:val="00321531"/>
    <w:rsid w:val="00321746"/>
    <w:rsid w:val="003217E8"/>
    <w:rsid w:val="00321D47"/>
    <w:rsid w:val="00321D80"/>
    <w:rsid w:val="00321ED0"/>
    <w:rsid w:val="00322400"/>
    <w:rsid w:val="00322742"/>
    <w:rsid w:val="00323092"/>
    <w:rsid w:val="0032366A"/>
    <w:rsid w:val="003238C8"/>
    <w:rsid w:val="003239C5"/>
    <w:rsid w:val="00323A8A"/>
    <w:rsid w:val="00323FB9"/>
    <w:rsid w:val="00324003"/>
    <w:rsid w:val="003241A6"/>
    <w:rsid w:val="003241B6"/>
    <w:rsid w:val="00324295"/>
    <w:rsid w:val="0032444C"/>
    <w:rsid w:val="00324470"/>
    <w:rsid w:val="00324AA7"/>
    <w:rsid w:val="00324B94"/>
    <w:rsid w:val="00324C2D"/>
    <w:rsid w:val="00325117"/>
    <w:rsid w:val="0032531A"/>
    <w:rsid w:val="00325355"/>
    <w:rsid w:val="00325707"/>
    <w:rsid w:val="00325B03"/>
    <w:rsid w:val="00325C72"/>
    <w:rsid w:val="00326179"/>
    <w:rsid w:val="003262AC"/>
    <w:rsid w:val="0032637A"/>
    <w:rsid w:val="003264D5"/>
    <w:rsid w:val="003267E5"/>
    <w:rsid w:val="00326CCA"/>
    <w:rsid w:val="00327252"/>
    <w:rsid w:val="0032728F"/>
    <w:rsid w:val="00327796"/>
    <w:rsid w:val="00327980"/>
    <w:rsid w:val="00327D92"/>
    <w:rsid w:val="00327E89"/>
    <w:rsid w:val="00330056"/>
    <w:rsid w:val="003301BE"/>
    <w:rsid w:val="00330403"/>
    <w:rsid w:val="00330606"/>
    <w:rsid w:val="003307A2"/>
    <w:rsid w:val="00330C85"/>
    <w:rsid w:val="0033125D"/>
    <w:rsid w:val="003315F0"/>
    <w:rsid w:val="0033167F"/>
    <w:rsid w:val="00331A91"/>
    <w:rsid w:val="00331D5B"/>
    <w:rsid w:val="00331DDF"/>
    <w:rsid w:val="003323B7"/>
    <w:rsid w:val="00332B43"/>
    <w:rsid w:val="003330ED"/>
    <w:rsid w:val="00333382"/>
    <w:rsid w:val="003335CE"/>
    <w:rsid w:val="00333749"/>
    <w:rsid w:val="00333A31"/>
    <w:rsid w:val="00333A52"/>
    <w:rsid w:val="00333A80"/>
    <w:rsid w:val="00333E4E"/>
    <w:rsid w:val="00334D45"/>
    <w:rsid w:val="0033513D"/>
    <w:rsid w:val="0033540B"/>
    <w:rsid w:val="0033555E"/>
    <w:rsid w:val="00335628"/>
    <w:rsid w:val="00335693"/>
    <w:rsid w:val="0033603C"/>
    <w:rsid w:val="00336610"/>
    <w:rsid w:val="00336715"/>
    <w:rsid w:val="0033686E"/>
    <w:rsid w:val="00336AD6"/>
    <w:rsid w:val="00336C29"/>
    <w:rsid w:val="00336F25"/>
    <w:rsid w:val="00336FFB"/>
    <w:rsid w:val="00337173"/>
    <w:rsid w:val="0033765B"/>
    <w:rsid w:val="00337C24"/>
    <w:rsid w:val="003400E1"/>
    <w:rsid w:val="0034042D"/>
    <w:rsid w:val="003411B8"/>
    <w:rsid w:val="00341352"/>
    <w:rsid w:val="003415BF"/>
    <w:rsid w:val="003416AD"/>
    <w:rsid w:val="00341733"/>
    <w:rsid w:val="00341BE5"/>
    <w:rsid w:val="00341EB1"/>
    <w:rsid w:val="00341FF9"/>
    <w:rsid w:val="00342501"/>
    <w:rsid w:val="00342769"/>
    <w:rsid w:val="0034281D"/>
    <w:rsid w:val="00342BF3"/>
    <w:rsid w:val="00343427"/>
    <w:rsid w:val="00343804"/>
    <w:rsid w:val="003438FD"/>
    <w:rsid w:val="00343A54"/>
    <w:rsid w:val="00343C98"/>
    <w:rsid w:val="00343EC6"/>
    <w:rsid w:val="00344334"/>
    <w:rsid w:val="00344F25"/>
    <w:rsid w:val="00345038"/>
    <w:rsid w:val="00345788"/>
    <w:rsid w:val="00345C45"/>
    <w:rsid w:val="00345D35"/>
    <w:rsid w:val="00345E6F"/>
    <w:rsid w:val="00345F3C"/>
    <w:rsid w:val="003466A4"/>
    <w:rsid w:val="0034777D"/>
    <w:rsid w:val="003477A8"/>
    <w:rsid w:val="0035019C"/>
    <w:rsid w:val="00350433"/>
    <w:rsid w:val="00350499"/>
    <w:rsid w:val="003508A7"/>
    <w:rsid w:val="00350DA0"/>
    <w:rsid w:val="00351099"/>
    <w:rsid w:val="003514FE"/>
    <w:rsid w:val="00351807"/>
    <w:rsid w:val="00351EC6"/>
    <w:rsid w:val="00352870"/>
    <w:rsid w:val="003528D0"/>
    <w:rsid w:val="003529BA"/>
    <w:rsid w:val="00352D1C"/>
    <w:rsid w:val="00352ED2"/>
    <w:rsid w:val="003531D5"/>
    <w:rsid w:val="003533F6"/>
    <w:rsid w:val="0035350A"/>
    <w:rsid w:val="00353768"/>
    <w:rsid w:val="00353A92"/>
    <w:rsid w:val="00353F57"/>
    <w:rsid w:val="003541BD"/>
    <w:rsid w:val="003546D5"/>
    <w:rsid w:val="003548C0"/>
    <w:rsid w:val="003551BF"/>
    <w:rsid w:val="003553E9"/>
    <w:rsid w:val="00355615"/>
    <w:rsid w:val="00355799"/>
    <w:rsid w:val="00355C8A"/>
    <w:rsid w:val="00355D44"/>
    <w:rsid w:val="00356309"/>
    <w:rsid w:val="00356455"/>
    <w:rsid w:val="003564A2"/>
    <w:rsid w:val="00356AD3"/>
    <w:rsid w:val="00357120"/>
    <w:rsid w:val="003574BE"/>
    <w:rsid w:val="003576E1"/>
    <w:rsid w:val="00357726"/>
    <w:rsid w:val="0035782B"/>
    <w:rsid w:val="003578E0"/>
    <w:rsid w:val="00357992"/>
    <w:rsid w:val="00357ED3"/>
    <w:rsid w:val="003600C4"/>
    <w:rsid w:val="0036020A"/>
    <w:rsid w:val="003607C5"/>
    <w:rsid w:val="00360A76"/>
    <w:rsid w:val="003610BB"/>
    <w:rsid w:val="0036144B"/>
    <w:rsid w:val="003614E3"/>
    <w:rsid w:val="00361514"/>
    <w:rsid w:val="003616B6"/>
    <w:rsid w:val="0036193B"/>
    <w:rsid w:val="003623D3"/>
    <w:rsid w:val="00362628"/>
    <w:rsid w:val="003626A2"/>
    <w:rsid w:val="0036328B"/>
    <w:rsid w:val="00363539"/>
    <w:rsid w:val="00363742"/>
    <w:rsid w:val="00363D56"/>
    <w:rsid w:val="003641A8"/>
    <w:rsid w:val="003641C4"/>
    <w:rsid w:val="00364249"/>
    <w:rsid w:val="00364314"/>
    <w:rsid w:val="00364420"/>
    <w:rsid w:val="0036445B"/>
    <w:rsid w:val="003647EF"/>
    <w:rsid w:val="00364C7F"/>
    <w:rsid w:val="00364CC8"/>
    <w:rsid w:val="00364CF8"/>
    <w:rsid w:val="00364F27"/>
    <w:rsid w:val="00364F85"/>
    <w:rsid w:val="00364FDA"/>
    <w:rsid w:val="00365333"/>
    <w:rsid w:val="0036535D"/>
    <w:rsid w:val="00365509"/>
    <w:rsid w:val="0036572D"/>
    <w:rsid w:val="00366BA3"/>
    <w:rsid w:val="0036708D"/>
    <w:rsid w:val="003678DF"/>
    <w:rsid w:val="00367DC1"/>
    <w:rsid w:val="003700B0"/>
    <w:rsid w:val="0037085C"/>
    <w:rsid w:val="00370997"/>
    <w:rsid w:val="00370D10"/>
    <w:rsid w:val="00370E6F"/>
    <w:rsid w:val="00370EE4"/>
    <w:rsid w:val="00370F29"/>
    <w:rsid w:val="00371496"/>
    <w:rsid w:val="0037159E"/>
    <w:rsid w:val="003717DA"/>
    <w:rsid w:val="00371869"/>
    <w:rsid w:val="00372042"/>
    <w:rsid w:val="0037205F"/>
    <w:rsid w:val="00372063"/>
    <w:rsid w:val="003727CB"/>
    <w:rsid w:val="003727DF"/>
    <w:rsid w:val="00372E7E"/>
    <w:rsid w:val="00373103"/>
    <w:rsid w:val="0037416D"/>
    <w:rsid w:val="0037453A"/>
    <w:rsid w:val="003745B5"/>
    <w:rsid w:val="00374D3F"/>
    <w:rsid w:val="00374EEC"/>
    <w:rsid w:val="00375F61"/>
    <w:rsid w:val="00376166"/>
    <w:rsid w:val="00376613"/>
    <w:rsid w:val="00376978"/>
    <w:rsid w:val="00376995"/>
    <w:rsid w:val="003769F0"/>
    <w:rsid w:val="00376B1B"/>
    <w:rsid w:val="00376D72"/>
    <w:rsid w:val="00377176"/>
    <w:rsid w:val="00377296"/>
    <w:rsid w:val="00377348"/>
    <w:rsid w:val="003777CF"/>
    <w:rsid w:val="003777E8"/>
    <w:rsid w:val="00377968"/>
    <w:rsid w:val="00377B83"/>
    <w:rsid w:val="00380263"/>
    <w:rsid w:val="003806F5"/>
    <w:rsid w:val="00380B69"/>
    <w:rsid w:val="00380C3D"/>
    <w:rsid w:val="00380CEE"/>
    <w:rsid w:val="00380CF8"/>
    <w:rsid w:val="00380F71"/>
    <w:rsid w:val="00381229"/>
    <w:rsid w:val="00381505"/>
    <w:rsid w:val="003819F6"/>
    <w:rsid w:val="00381A0D"/>
    <w:rsid w:val="00381B02"/>
    <w:rsid w:val="00381BB5"/>
    <w:rsid w:val="00382422"/>
    <w:rsid w:val="003825E2"/>
    <w:rsid w:val="0038272E"/>
    <w:rsid w:val="003828A8"/>
    <w:rsid w:val="00382E0C"/>
    <w:rsid w:val="00383062"/>
    <w:rsid w:val="00383190"/>
    <w:rsid w:val="00383345"/>
    <w:rsid w:val="0038348A"/>
    <w:rsid w:val="003835D3"/>
    <w:rsid w:val="00383BAE"/>
    <w:rsid w:val="0038425C"/>
    <w:rsid w:val="00384385"/>
    <w:rsid w:val="00384996"/>
    <w:rsid w:val="00384CB6"/>
    <w:rsid w:val="00384FA9"/>
    <w:rsid w:val="0038504B"/>
    <w:rsid w:val="0038524C"/>
    <w:rsid w:val="0038557F"/>
    <w:rsid w:val="00385B72"/>
    <w:rsid w:val="00385E3E"/>
    <w:rsid w:val="00385F70"/>
    <w:rsid w:val="00385FF7"/>
    <w:rsid w:val="00386D48"/>
    <w:rsid w:val="00386FC9"/>
    <w:rsid w:val="00387228"/>
    <w:rsid w:val="003874C3"/>
    <w:rsid w:val="00387679"/>
    <w:rsid w:val="00387686"/>
    <w:rsid w:val="003877AC"/>
    <w:rsid w:val="0039052A"/>
    <w:rsid w:val="0039087E"/>
    <w:rsid w:val="00390A83"/>
    <w:rsid w:val="00390C90"/>
    <w:rsid w:val="00390E94"/>
    <w:rsid w:val="00390F34"/>
    <w:rsid w:val="003917D8"/>
    <w:rsid w:val="00391D91"/>
    <w:rsid w:val="003924B9"/>
    <w:rsid w:val="003925D1"/>
    <w:rsid w:val="00392C7E"/>
    <w:rsid w:val="00392E06"/>
    <w:rsid w:val="00393455"/>
    <w:rsid w:val="00393483"/>
    <w:rsid w:val="0039350E"/>
    <w:rsid w:val="00393545"/>
    <w:rsid w:val="00393735"/>
    <w:rsid w:val="00393A14"/>
    <w:rsid w:val="0039415F"/>
    <w:rsid w:val="00394CC0"/>
    <w:rsid w:val="00395177"/>
    <w:rsid w:val="00395765"/>
    <w:rsid w:val="00395C74"/>
    <w:rsid w:val="00395CC6"/>
    <w:rsid w:val="00395D6C"/>
    <w:rsid w:val="00395F7D"/>
    <w:rsid w:val="003961BD"/>
    <w:rsid w:val="003961EC"/>
    <w:rsid w:val="003963E7"/>
    <w:rsid w:val="0039640B"/>
    <w:rsid w:val="0039651B"/>
    <w:rsid w:val="0039713D"/>
    <w:rsid w:val="003972F0"/>
    <w:rsid w:val="00397AEF"/>
    <w:rsid w:val="00397C4A"/>
    <w:rsid w:val="00397DCA"/>
    <w:rsid w:val="003A0103"/>
    <w:rsid w:val="003A0307"/>
    <w:rsid w:val="003A0912"/>
    <w:rsid w:val="003A0A83"/>
    <w:rsid w:val="003A0C14"/>
    <w:rsid w:val="003A0FC1"/>
    <w:rsid w:val="003A144F"/>
    <w:rsid w:val="003A1633"/>
    <w:rsid w:val="003A18D5"/>
    <w:rsid w:val="003A1961"/>
    <w:rsid w:val="003A1E93"/>
    <w:rsid w:val="003A20DD"/>
    <w:rsid w:val="003A2553"/>
    <w:rsid w:val="003A2B1A"/>
    <w:rsid w:val="003A2B2E"/>
    <w:rsid w:val="003A2BA7"/>
    <w:rsid w:val="003A2BAC"/>
    <w:rsid w:val="003A32E4"/>
    <w:rsid w:val="003A3303"/>
    <w:rsid w:val="003A3714"/>
    <w:rsid w:val="003A3A29"/>
    <w:rsid w:val="003A3C59"/>
    <w:rsid w:val="003A3DAE"/>
    <w:rsid w:val="003A420B"/>
    <w:rsid w:val="003A42AF"/>
    <w:rsid w:val="003A47E4"/>
    <w:rsid w:val="003A4E9E"/>
    <w:rsid w:val="003A54E4"/>
    <w:rsid w:val="003A56F1"/>
    <w:rsid w:val="003A5BC1"/>
    <w:rsid w:val="003A5C21"/>
    <w:rsid w:val="003A5E3E"/>
    <w:rsid w:val="003A5EFD"/>
    <w:rsid w:val="003A6050"/>
    <w:rsid w:val="003A61E2"/>
    <w:rsid w:val="003A6901"/>
    <w:rsid w:val="003A69BC"/>
    <w:rsid w:val="003A6BA9"/>
    <w:rsid w:val="003A6F25"/>
    <w:rsid w:val="003A70A4"/>
    <w:rsid w:val="003A70C5"/>
    <w:rsid w:val="003A7276"/>
    <w:rsid w:val="003A74E5"/>
    <w:rsid w:val="003A75B0"/>
    <w:rsid w:val="003A7899"/>
    <w:rsid w:val="003A7A77"/>
    <w:rsid w:val="003A7C6A"/>
    <w:rsid w:val="003B008C"/>
    <w:rsid w:val="003B0146"/>
    <w:rsid w:val="003B0539"/>
    <w:rsid w:val="003B0556"/>
    <w:rsid w:val="003B05E5"/>
    <w:rsid w:val="003B05EE"/>
    <w:rsid w:val="003B07EF"/>
    <w:rsid w:val="003B0A97"/>
    <w:rsid w:val="003B0F5C"/>
    <w:rsid w:val="003B1142"/>
    <w:rsid w:val="003B1347"/>
    <w:rsid w:val="003B134F"/>
    <w:rsid w:val="003B1876"/>
    <w:rsid w:val="003B1A4B"/>
    <w:rsid w:val="003B2014"/>
    <w:rsid w:val="003B229E"/>
    <w:rsid w:val="003B2C7F"/>
    <w:rsid w:val="003B2F4B"/>
    <w:rsid w:val="003B30AB"/>
    <w:rsid w:val="003B343C"/>
    <w:rsid w:val="003B35C7"/>
    <w:rsid w:val="003B392C"/>
    <w:rsid w:val="003B3C1E"/>
    <w:rsid w:val="003B40EB"/>
    <w:rsid w:val="003B413F"/>
    <w:rsid w:val="003B4679"/>
    <w:rsid w:val="003B4809"/>
    <w:rsid w:val="003B4B87"/>
    <w:rsid w:val="003B4BFA"/>
    <w:rsid w:val="003B567C"/>
    <w:rsid w:val="003B5AD9"/>
    <w:rsid w:val="003B5DCA"/>
    <w:rsid w:val="003B5FBF"/>
    <w:rsid w:val="003B606F"/>
    <w:rsid w:val="003B67F9"/>
    <w:rsid w:val="003B68B3"/>
    <w:rsid w:val="003B714C"/>
    <w:rsid w:val="003B71F9"/>
    <w:rsid w:val="003B720C"/>
    <w:rsid w:val="003B7413"/>
    <w:rsid w:val="003B744C"/>
    <w:rsid w:val="003B74C6"/>
    <w:rsid w:val="003B7562"/>
    <w:rsid w:val="003B78EA"/>
    <w:rsid w:val="003B7DC3"/>
    <w:rsid w:val="003C098B"/>
    <w:rsid w:val="003C0BB1"/>
    <w:rsid w:val="003C0FAF"/>
    <w:rsid w:val="003C10D3"/>
    <w:rsid w:val="003C132D"/>
    <w:rsid w:val="003C153E"/>
    <w:rsid w:val="003C15AE"/>
    <w:rsid w:val="003C1723"/>
    <w:rsid w:val="003C182F"/>
    <w:rsid w:val="003C1A7F"/>
    <w:rsid w:val="003C1C6A"/>
    <w:rsid w:val="003C1D4A"/>
    <w:rsid w:val="003C2292"/>
    <w:rsid w:val="003C23A3"/>
    <w:rsid w:val="003C2808"/>
    <w:rsid w:val="003C2F95"/>
    <w:rsid w:val="003C378B"/>
    <w:rsid w:val="003C3E98"/>
    <w:rsid w:val="003C43C1"/>
    <w:rsid w:val="003C4981"/>
    <w:rsid w:val="003C4AC6"/>
    <w:rsid w:val="003C4D46"/>
    <w:rsid w:val="003C4EDD"/>
    <w:rsid w:val="003C56E4"/>
    <w:rsid w:val="003C5CC4"/>
    <w:rsid w:val="003C5D51"/>
    <w:rsid w:val="003C5D74"/>
    <w:rsid w:val="003C6017"/>
    <w:rsid w:val="003C6051"/>
    <w:rsid w:val="003C673A"/>
    <w:rsid w:val="003C7122"/>
    <w:rsid w:val="003C74AF"/>
    <w:rsid w:val="003C76B6"/>
    <w:rsid w:val="003C7DA3"/>
    <w:rsid w:val="003C7EE8"/>
    <w:rsid w:val="003D0463"/>
    <w:rsid w:val="003D061B"/>
    <w:rsid w:val="003D1565"/>
    <w:rsid w:val="003D175F"/>
    <w:rsid w:val="003D19C4"/>
    <w:rsid w:val="003D1EC8"/>
    <w:rsid w:val="003D1EF3"/>
    <w:rsid w:val="003D205A"/>
    <w:rsid w:val="003D2846"/>
    <w:rsid w:val="003D2BCA"/>
    <w:rsid w:val="003D3315"/>
    <w:rsid w:val="003D35A3"/>
    <w:rsid w:val="003D35D9"/>
    <w:rsid w:val="003D368A"/>
    <w:rsid w:val="003D3780"/>
    <w:rsid w:val="003D3BF3"/>
    <w:rsid w:val="003D3C91"/>
    <w:rsid w:val="003D4023"/>
    <w:rsid w:val="003D4A08"/>
    <w:rsid w:val="003D4C8D"/>
    <w:rsid w:val="003D50B1"/>
    <w:rsid w:val="003D50E2"/>
    <w:rsid w:val="003D53B4"/>
    <w:rsid w:val="003D53FF"/>
    <w:rsid w:val="003D5657"/>
    <w:rsid w:val="003D5679"/>
    <w:rsid w:val="003D5717"/>
    <w:rsid w:val="003D5722"/>
    <w:rsid w:val="003D5732"/>
    <w:rsid w:val="003D5A8B"/>
    <w:rsid w:val="003D6057"/>
    <w:rsid w:val="003D6292"/>
    <w:rsid w:val="003D6368"/>
    <w:rsid w:val="003D673C"/>
    <w:rsid w:val="003D68AC"/>
    <w:rsid w:val="003D6A9D"/>
    <w:rsid w:val="003D6F66"/>
    <w:rsid w:val="003D72C3"/>
    <w:rsid w:val="003D761D"/>
    <w:rsid w:val="003D7805"/>
    <w:rsid w:val="003D7BC2"/>
    <w:rsid w:val="003D7BD4"/>
    <w:rsid w:val="003E0375"/>
    <w:rsid w:val="003E0682"/>
    <w:rsid w:val="003E0A7B"/>
    <w:rsid w:val="003E0C6F"/>
    <w:rsid w:val="003E0D09"/>
    <w:rsid w:val="003E0E2B"/>
    <w:rsid w:val="003E1063"/>
    <w:rsid w:val="003E111C"/>
    <w:rsid w:val="003E1C6F"/>
    <w:rsid w:val="003E1CCC"/>
    <w:rsid w:val="003E2432"/>
    <w:rsid w:val="003E2601"/>
    <w:rsid w:val="003E27A4"/>
    <w:rsid w:val="003E2837"/>
    <w:rsid w:val="003E28F8"/>
    <w:rsid w:val="003E2DC7"/>
    <w:rsid w:val="003E324D"/>
    <w:rsid w:val="003E3E76"/>
    <w:rsid w:val="003E41F0"/>
    <w:rsid w:val="003E439E"/>
    <w:rsid w:val="003E4591"/>
    <w:rsid w:val="003E4666"/>
    <w:rsid w:val="003E4CB2"/>
    <w:rsid w:val="003E536B"/>
    <w:rsid w:val="003E5B47"/>
    <w:rsid w:val="003E5D6C"/>
    <w:rsid w:val="003E605F"/>
    <w:rsid w:val="003E6383"/>
    <w:rsid w:val="003E64CB"/>
    <w:rsid w:val="003E64D2"/>
    <w:rsid w:val="003E64D7"/>
    <w:rsid w:val="003E69D0"/>
    <w:rsid w:val="003E6E6E"/>
    <w:rsid w:val="003E6FA8"/>
    <w:rsid w:val="003E7064"/>
    <w:rsid w:val="003E74A0"/>
    <w:rsid w:val="003E79B2"/>
    <w:rsid w:val="003E7EAD"/>
    <w:rsid w:val="003F00A9"/>
    <w:rsid w:val="003F0199"/>
    <w:rsid w:val="003F0464"/>
    <w:rsid w:val="003F073A"/>
    <w:rsid w:val="003F09D3"/>
    <w:rsid w:val="003F0D3E"/>
    <w:rsid w:val="003F184C"/>
    <w:rsid w:val="003F1A61"/>
    <w:rsid w:val="003F1F62"/>
    <w:rsid w:val="003F217C"/>
    <w:rsid w:val="003F22A1"/>
    <w:rsid w:val="003F22A5"/>
    <w:rsid w:val="003F235A"/>
    <w:rsid w:val="003F28F6"/>
    <w:rsid w:val="003F2904"/>
    <w:rsid w:val="003F2ECD"/>
    <w:rsid w:val="003F313B"/>
    <w:rsid w:val="003F331E"/>
    <w:rsid w:val="003F41A2"/>
    <w:rsid w:val="003F44AD"/>
    <w:rsid w:val="003F4783"/>
    <w:rsid w:val="003F4A1F"/>
    <w:rsid w:val="003F4DF2"/>
    <w:rsid w:val="003F4E28"/>
    <w:rsid w:val="003F4FF2"/>
    <w:rsid w:val="003F54BB"/>
    <w:rsid w:val="003F5685"/>
    <w:rsid w:val="003F594A"/>
    <w:rsid w:val="003F5D9F"/>
    <w:rsid w:val="003F6419"/>
    <w:rsid w:val="003F6474"/>
    <w:rsid w:val="003F77D3"/>
    <w:rsid w:val="003F7967"/>
    <w:rsid w:val="003F7F1E"/>
    <w:rsid w:val="00400332"/>
    <w:rsid w:val="004006E2"/>
    <w:rsid w:val="00400830"/>
    <w:rsid w:val="00401045"/>
    <w:rsid w:val="004013D5"/>
    <w:rsid w:val="00401463"/>
    <w:rsid w:val="00401AF5"/>
    <w:rsid w:val="00401D32"/>
    <w:rsid w:val="00402257"/>
    <w:rsid w:val="0040240A"/>
    <w:rsid w:val="00402593"/>
    <w:rsid w:val="00402F6A"/>
    <w:rsid w:val="00402F7D"/>
    <w:rsid w:val="00402FD8"/>
    <w:rsid w:val="0040317F"/>
    <w:rsid w:val="00403D6C"/>
    <w:rsid w:val="00403E08"/>
    <w:rsid w:val="00404545"/>
    <w:rsid w:val="00404AE5"/>
    <w:rsid w:val="00404EE6"/>
    <w:rsid w:val="0040554D"/>
    <w:rsid w:val="00405647"/>
    <w:rsid w:val="00405852"/>
    <w:rsid w:val="004058A7"/>
    <w:rsid w:val="00405E16"/>
    <w:rsid w:val="00406053"/>
    <w:rsid w:val="0040626D"/>
    <w:rsid w:val="0040629F"/>
    <w:rsid w:val="00406361"/>
    <w:rsid w:val="00406556"/>
    <w:rsid w:val="00406D9A"/>
    <w:rsid w:val="0040785D"/>
    <w:rsid w:val="00407BDB"/>
    <w:rsid w:val="00407F76"/>
    <w:rsid w:val="004102F4"/>
    <w:rsid w:val="00410E86"/>
    <w:rsid w:val="00410F58"/>
    <w:rsid w:val="00410F5D"/>
    <w:rsid w:val="00411021"/>
    <w:rsid w:val="0041135E"/>
    <w:rsid w:val="00411C85"/>
    <w:rsid w:val="00411C9A"/>
    <w:rsid w:val="00411DBF"/>
    <w:rsid w:val="0041295F"/>
    <w:rsid w:val="004136C2"/>
    <w:rsid w:val="00413B09"/>
    <w:rsid w:val="00413F59"/>
    <w:rsid w:val="0041440D"/>
    <w:rsid w:val="0041480B"/>
    <w:rsid w:val="00414D17"/>
    <w:rsid w:val="00415104"/>
    <w:rsid w:val="00415147"/>
    <w:rsid w:val="0041571B"/>
    <w:rsid w:val="0041592C"/>
    <w:rsid w:val="00415A80"/>
    <w:rsid w:val="0041603D"/>
    <w:rsid w:val="0041678F"/>
    <w:rsid w:val="00416DB9"/>
    <w:rsid w:val="00416E4A"/>
    <w:rsid w:val="00417E73"/>
    <w:rsid w:val="00420138"/>
    <w:rsid w:val="00420BEE"/>
    <w:rsid w:val="0042109A"/>
    <w:rsid w:val="0042131A"/>
    <w:rsid w:val="004221C6"/>
    <w:rsid w:val="004226F2"/>
    <w:rsid w:val="00422967"/>
    <w:rsid w:val="004230DA"/>
    <w:rsid w:val="004232C3"/>
    <w:rsid w:val="00423373"/>
    <w:rsid w:val="004233AD"/>
    <w:rsid w:val="004239BD"/>
    <w:rsid w:val="00423A1B"/>
    <w:rsid w:val="00423F19"/>
    <w:rsid w:val="00424384"/>
    <w:rsid w:val="004248E8"/>
    <w:rsid w:val="00424E9F"/>
    <w:rsid w:val="0042506D"/>
    <w:rsid w:val="00425193"/>
    <w:rsid w:val="00425721"/>
    <w:rsid w:val="00425A81"/>
    <w:rsid w:val="00425B22"/>
    <w:rsid w:val="00425ECE"/>
    <w:rsid w:val="0042606E"/>
    <w:rsid w:val="004263A3"/>
    <w:rsid w:val="0042786E"/>
    <w:rsid w:val="00427B9C"/>
    <w:rsid w:val="00427C09"/>
    <w:rsid w:val="00427EC7"/>
    <w:rsid w:val="00427FC2"/>
    <w:rsid w:val="0043014B"/>
    <w:rsid w:val="0043033B"/>
    <w:rsid w:val="0043033D"/>
    <w:rsid w:val="0043048A"/>
    <w:rsid w:val="00430BC8"/>
    <w:rsid w:val="00430CA1"/>
    <w:rsid w:val="0043175B"/>
    <w:rsid w:val="0043175E"/>
    <w:rsid w:val="00431A11"/>
    <w:rsid w:val="00431B6A"/>
    <w:rsid w:val="00431DD7"/>
    <w:rsid w:val="004322C7"/>
    <w:rsid w:val="004322D9"/>
    <w:rsid w:val="004324F3"/>
    <w:rsid w:val="004325AF"/>
    <w:rsid w:val="004326EC"/>
    <w:rsid w:val="00432BCB"/>
    <w:rsid w:val="00432FCD"/>
    <w:rsid w:val="0043340F"/>
    <w:rsid w:val="00433723"/>
    <w:rsid w:val="00433AA0"/>
    <w:rsid w:val="00433B4A"/>
    <w:rsid w:val="00433D49"/>
    <w:rsid w:val="00433DDB"/>
    <w:rsid w:val="00433E59"/>
    <w:rsid w:val="0043424A"/>
    <w:rsid w:val="004342F8"/>
    <w:rsid w:val="004344A4"/>
    <w:rsid w:val="004347F4"/>
    <w:rsid w:val="00434E68"/>
    <w:rsid w:val="00434EA1"/>
    <w:rsid w:val="00434F03"/>
    <w:rsid w:val="00435195"/>
    <w:rsid w:val="004352F3"/>
    <w:rsid w:val="0043532D"/>
    <w:rsid w:val="0043559C"/>
    <w:rsid w:val="004355AD"/>
    <w:rsid w:val="00435AA5"/>
    <w:rsid w:val="00435BC9"/>
    <w:rsid w:val="00435C04"/>
    <w:rsid w:val="00436381"/>
    <w:rsid w:val="004364E8"/>
    <w:rsid w:val="0043656D"/>
    <w:rsid w:val="0043660F"/>
    <w:rsid w:val="00436DC3"/>
    <w:rsid w:val="004371E2"/>
    <w:rsid w:val="0043724B"/>
    <w:rsid w:val="004375C0"/>
    <w:rsid w:val="00437AB6"/>
    <w:rsid w:val="004400D1"/>
    <w:rsid w:val="004401C9"/>
    <w:rsid w:val="00440BDC"/>
    <w:rsid w:val="0044107E"/>
    <w:rsid w:val="004410F5"/>
    <w:rsid w:val="004410F6"/>
    <w:rsid w:val="0044142D"/>
    <w:rsid w:val="0044152D"/>
    <w:rsid w:val="004418D8"/>
    <w:rsid w:val="004419FA"/>
    <w:rsid w:val="00441A84"/>
    <w:rsid w:val="00441C58"/>
    <w:rsid w:val="004421FC"/>
    <w:rsid w:val="00442A91"/>
    <w:rsid w:val="00442BAA"/>
    <w:rsid w:val="00442E57"/>
    <w:rsid w:val="00442ED3"/>
    <w:rsid w:val="00442F3B"/>
    <w:rsid w:val="00443BBC"/>
    <w:rsid w:val="0044419F"/>
    <w:rsid w:val="004441D0"/>
    <w:rsid w:val="004448B8"/>
    <w:rsid w:val="004451A6"/>
    <w:rsid w:val="00445755"/>
    <w:rsid w:val="00445BF7"/>
    <w:rsid w:val="00445C79"/>
    <w:rsid w:val="00446C6D"/>
    <w:rsid w:val="00446EBA"/>
    <w:rsid w:val="0044727C"/>
    <w:rsid w:val="004477B2"/>
    <w:rsid w:val="00447B3F"/>
    <w:rsid w:val="00447BFB"/>
    <w:rsid w:val="00447E33"/>
    <w:rsid w:val="004509DE"/>
    <w:rsid w:val="00450BC5"/>
    <w:rsid w:val="00450BED"/>
    <w:rsid w:val="00450D0D"/>
    <w:rsid w:val="004516C5"/>
    <w:rsid w:val="0045184A"/>
    <w:rsid w:val="00451B74"/>
    <w:rsid w:val="00451F62"/>
    <w:rsid w:val="00452209"/>
    <w:rsid w:val="00452308"/>
    <w:rsid w:val="0045249D"/>
    <w:rsid w:val="00452A78"/>
    <w:rsid w:val="00452F53"/>
    <w:rsid w:val="00453003"/>
    <w:rsid w:val="0045311E"/>
    <w:rsid w:val="004532E2"/>
    <w:rsid w:val="004533B5"/>
    <w:rsid w:val="0045340D"/>
    <w:rsid w:val="00453930"/>
    <w:rsid w:val="00453EDE"/>
    <w:rsid w:val="00453F0C"/>
    <w:rsid w:val="00454100"/>
    <w:rsid w:val="0045451D"/>
    <w:rsid w:val="00454663"/>
    <w:rsid w:val="00454676"/>
    <w:rsid w:val="0045480B"/>
    <w:rsid w:val="00454B8F"/>
    <w:rsid w:val="00454BC4"/>
    <w:rsid w:val="00454BF4"/>
    <w:rsid w:val="00454DA8"/>
    <w:rsid w:val="0045516B"/>
    <w:rsid w:val="00455228"/>
    <w:rsid w:val="00455330"/>
    <w:rsid w:val="00455BEB"/>
    <w:rsid w:val="00455C02"/>
    <w:rsid w:val="00456138"/>
    <w:rsid w:val="0045629A"/>
    <w:rsid w:val="0045638E"/>
    <w:rsid w:val="00456D29"/>
    <w:rsid w:val="00457492"/>
    <w:rsid w:val="004574A1"/>
    <w:rsid w:val="0045760B"/>
    <w:rsid w:val="00457642"/>
    <w:rsid w:val="004578C3"/>
    <w:rsid w:val="0045796C"/>
    <w:rsid w:val="00460513"/>
    <w:rsid w:val="0046091C"/>
    <w:rsid w:val="00460B40"/>
    <w:rsid w:val="00460BB0"/>
    <w:rsid w:val="00460D9E"/>
    <w:rsid w:val="00460E75"/>
    <w:rsid w:val="004617BD"/>
    <w:rsid w:val="00461E0E"/>
    <w:rsid w:val="00462107"/>
    <w:rsid w:val="0046212A"/>
    <w:rsid w:val="004624D6"/>
    <w:rsid w:val="0046257B"/>
    <w:rsid w:val="004627F1"/>
    <w:rsid w:val="00462844"/>
    <w:rsid w:val="0046286E"/>
    <w:rsid w:val="00462971"/>
    <w:rsid w:val="00462D1F"/>
    <w:rsid w:val="00462D31"/>
    <w:rsid w:val="00462E54"/>
    <w:rsid w:val="00462EA4"/>
    <w:rsid w:val="00462F32"/>
    <w:rsid w:val="004630B7"/>
    <w:rsid w:val="004634C6"/>
    <w:rsid w:val="004634D1"/>
    <w:rsid w:val="00463663"/>
    <w:rsid w:val="00463E56"/>
    <w:rsid w:val="0046434A"/>
    <w:rsid w:val="004646F7"/>
    <w:rsid w:val="004651F3"/>
    <w:rsid w:val="004653EF"/>
    <w:rsid w:val="00465716"/>
    <w:rsid w:val="00465923"/>
    <w:rsid w:val="00465DD0"/>
    <w:rsid w:val="004667A5"/>
    <w:rsid w:val="004667F3"/>
    <w:rsid w:val="00466890"/>
    <w:rsid w:val="0046705E"/>
    <w:rsid w:val="004670D2"/>
    <w:rsid w:val="004671CB"/>
    <w:rsid w:val="00467202"/>
    <w:rsid w:val="0046722F"/>
    <w:rsid w:val="00467275"/>
    <w:rsid w:val="00467737"/>
    <w:rsid w:val="00467CCF"/>
    <w:rsid w:val="00467FB4"/>
    <w:rsid w:val="0047071E"/>
    <w:rsid w:val="00470B0E"/>
    <w:rsid w:val="00470EB7"/>
    <w:rsid w:val="004714FF"/>
    <w:rsid w:val="004718A4"/>
    <w:rsid w:val="004718D9"/>
    <w:rsid w:val="00471BC8"/>
    <w:rsid w:val="00471D19"/>
    <w:rsid w:val="00471FFD"/>
    <w:rsid w:val="0047220E"/>
    <w:rsid w:val="00472384"/>
    <w:rsid w:val="00472C73"/>
    <w:rsid w:val="004734EF"/>
    <w:rsid w:val="00473672"/>
    <w:rsid w:val="00473846"/>
    <w:rsid w:val="00473AEB"/>
    <w:rsid w:val="00473D99"/>
    <w:rsid w:val="004742E5"/>
    <w:rsid w:val="00474734"/>
    <w:rsid w:val="00474881"/>
    <w:rsid w:val="00474E34"/>
    <w:rsid w:val="00474F53"/>
    <w:rsid w:val="00475683"/>
    <w:rsid w:val="00475A75"/>
    <w:rsid w:val="00475E2A"/>
    <w:rsid w:val="00475EBC"/>
    <w:rsid w:val="0047619C"/>
    <w:rsid w:val="00476ADF"/>
    <w:rsid w:val="00476C64"/>
    <w:rsid w:val="00476E21"/>
    <w:rsid w:val="00476FC2"/>
    <w:rsid w:val="00477698"/>
    <w:rsid w:val="004777D0"/>
    <w:rsid w:val="00477B16"/>
    <w:rsid w:val="00477D0E"/>
    <w:rsid w:val="00480028"/>
    <w:rsid w:val="004802EA"/>
    <w:rsid w:val="0048053C"/>
    <w:rsid w:val="004807FC"/>
    <w:rsid w:val="00480E72"/>
    <w:rsid w:val="0048123C"/>
    <w:rsid w:val="00481252"/>
    <w:rsid w:val="00481287"/>
    <w:rsid w:val="004813C7"/>
    <w:rsid w:val="004816E7"/>
    <w:rsid w:val="004818F8"/>
    <w:rsid w:val="0048190C"/>
    <w:rsid w:val="00481A7C"/>
    <w:rsid w:val="00481D7D"/>
    <w:rsid w:val="00481F46"/>
    <w:rsid w:val="00482030"/>
    <w:rsid w:val="004820DB"/>
    <w:rsid w:val="004826BB"/>
    <w:rsid w:val="00482CE6"/>
    <w:rsid w:val="00482CF3"/>
    <w:rsid w:val="00483146"/>
    <w:rsid w:val="004833E8"/>
    <w:rsid w:val="00483B16"/>
    <w:rsid w:val="00483B8E"/>
    <w:rsid w:val="00483D73"/>
    <w:rsid w:val="00484DA4"/>
    <w:rsid w:val="00484E96"/>
    <w:rsid w:val="00484EA6"/>
    <w:rsid w:val="00484FE8"/>
    <w:rsid w:val="004851E2"/>
    <w:rsid w:val="00485A04"/>
    <w:rsid w:val="00485A1C"/>
    <w:rsid w:val="00485D7F"/>
    <w:rsid w:val="00485FD3"/>
    <w:rsid w:val="00486C49"/>
    <w:rsid w:val="00486E2D"/>
    <w:rsid w:val="004873F2"/>
    <w:rsid w:val="00487537"/>
    <w:rsid w:val="004876CC"/>
    <w:rsid w:val="00487CAF"/>
    <w:rsid w:val="00490059"/>
    <w:rsid w:val="0049014D"/>
    <w:rsid w:val="0049027B"/>
    <w:rsid w:val="00490430"/>
    <w:rsid w:val="004905FA"/>
    <w:rsid w:val="004908EE"/>
    <w:rsid w:val="004908FE"/>
    <w:rsid w:val="004911CA"/>
    <w:rsid w:val="004919BD"/>
    <w:rsid w:val="004919DA"/>
    <w:rsid w:val="00491F63"/>
    <w:rsid w:val="00491F8B"/>
    <w:rsid w:val="004929D0"/>
    <w:rsid w:val="00492E2D"/>
    <w:rsid w:val="0049343C"/>
    <w:rsid w:val="00493471"/>
    <w:rsid w:val="00493588"/>
    <w:rsid w:val="004935CE"/>
    <w:rsid w:val="00493655"/>
    <w:rsid w:val="00493A17"/>
    <w:rsid w:val="00494666"/>
    <w:rsid w:val="0049478E"/>
    <w:rsid w:val="00494C24"/>
    <w:rsid w:val="00494D10"/>
    <w:rsid w:val="00494DB7"/>
    <w:rsid w:val="0049501E"/>
    <w:rsid w:val="004950B6"/>
    <w:rsid w:val="00495434"/>
    <w:rsid w:val="00495661"/>
    <w:rsid w:val="004957D6"/>
    <w:rsid w:val="0049590E"/>
    <w:rsid w:val="00495997"/>
    <w:rsid w:val="004959AB"/>
    <w:rsid w:val="00495A4D"/>
    <w:rsid w:val="004963DE"/>
    <w:rsid w:val="004968B4"/>
    <w:rsid w:val="004968E9"/>
    <w:rsid w:val="004969A2"/>
    <w:rsid w:val="00496A39"/>
    <w:rsid w:val="00496C9C"/>
    <w:rsid w:val="00496D26"/>
    <w:rsid w:val="00496EBB"/>
    <w:rsid w:val="004971AC"/>
    <w:rsid w:val="00497302"/>
    <w:rsid w:val="00497500"/>
    <w:rsid w:val="00497700"/>
    <w:rsid w:val="004978FF"/>
    <w:rsid w:val="004A0565"/>
    <w:rsid w:val="004A06C0"/>
    <w:rsid w:val="004A0A44"/>
    <w:rsid w:val="004A0F10"/>
    <w:rsid w:val="004A1A2E"/>
    <w:rsid w:val="004A1D2E"/>
    <w:rsid w:val="004A1D3D"/>
    <w:rsid w:val="004A1D75"/>
    <w:rsid w:val="004A1E3C"/>
    <w:rsid w:val="004A2142"/>
    <w:rsid w:val="004A21BB"/>
    <w:rsid w:val="004A25A3"/>
    <w:rsid w:val="004A2679"/>
    <w:rsid w:val="004A2FFB"/>
    <w:rsid w:val="004A3004"/>
    <w:rsid w:val="004A3191"/>
    <w:rsid w:val="004A3975"/>
    <w:rsid w:val="004A399F"/>
    <w:rsid w:val="004A4063"/>
    <w:rsid w:val="004A4113"/>
    <w:rsid w:val="004A4273"/>
    <w:rsid w:val="004A42BD"/>
    <w:rsid w:val="004A453B"/>
    <w:rsid w:val="004A4883"/>
    <w:rsid w:val="004A49A4"/>
    <w:rsid w:val="004A4A09"/>
    <w:rsid w:val="004A4D20"/>
    <w:rsid w:val="004A50B9"/>
    <w:rsid w:val="004A50C5"/>
    <w:rsid w:val="004A54FA"/>
    <w:rsid w:val="004A6112"/>
    <w:rsid w:val="004A62A6"/>
    <w:rsid w:val="004A6846"/>
    <w:rsid w:val="004A6A58"/>
    <w:rsid w:val="004A722C"/>
    <w:rsid w:val="004A726A"/>
    <w:rsid w:val="004A7362"/>
    <w:rsid w:val="004A73D9"/>
    <w:rsid w:val="004A754E"/>
    <w:rsid w:val="004A75C7"/>
    <w:rsid w:val="004A7F3E"/>
    <w:rsid w:val="004B006D"/>
    <w:rsid w:val="004B025A"/>
    <w:rsid w:val="004B0312"/>
    <w:rsid w:val="004B0655"/>
    <w:rsid w:val="004B07CA"/>
    <w:rsid w:val="004B0BC1"/>
    <w:rsid w:val="004B0FA9"/>
    <w:rsid w:val="004B13E3"/>
    <w:rsid w:val="004B14A8"/>
    <w:rsid w:val="004B1558"/>
    <w:rsid w:val="004B17E4"/>
    <w:rsid w:val="004B1920"/>
    <w:rsid w:val="004B1ECF"/>
    <w:rsid w:val="004B208D"/>
    <w:rsid w:val="004B20FA"/>
    <w:rsid w:val="004B2101"/>
    <w:rsid w:val="004B2112"/>
    <w:rsid w:val="004B2379"/>
    <w:rsid w:val="004B28E7"/>
    <w:rsid w:val="004B2C8F"/>
    <w:rsid w:val="004B31EF"/>
    <w:rsid w:val="004B32E6"/>
    <w:rsid w:val="004B33CD"/>
    <w:rsid w:val="004B3B1B"/>
    <w:rsid w:val="004B3DF8"/>
    <w:rsid w:val="004B4050"/>
    <w:rsid w:val="004B4163"/>
    <w:rsid w:val="004B427C"/>
    <w:rsid w:val="004B44E7"/>
    <w:rsid w:val="004B46B2"/>
    <w:rsid w:val="004B46C1"/>
    <w:rsid w:val="004B48AF"/>
    <w:rsid w:val="004B4A22"/>
    <w:rsid w:val="004B4B3E"/>
    <w:rsid w:val="004B5000"/>
    <w:rsid w:val="004B5BD9"/>
    <w:rsid w:val="004B5C22"/>
    <w:rsid w:val="004B616F"/>
    <w:rsid w:val="004B6652"/>
    <w:rsid w:val="004B67A0"/>
    <w:rsid w:val="004B6F10"/>
    <w:rsid w:val="004B7092"/>
    <w:rsid w:val="004B7314"/>
    <w:rsid w:val="004C00F2"/>
    <w:rsid w:val="004C0510"/>
    <w:rsid w:val="004C05C3"/>
    <w:rsid w:val="004C06C2"/>
    <w:rsid w:val="004C0871"/>
    <w:rsid w:val="004C0FDB"/>
    <w:rsid w:val="004C143E"/>
    <w:rsid w:val="004C175C"/>
    <w:rsid w:val="004C1979"/>
    <w:rsid w:val="004C1C35"/>
    <w:rsid w:val="004C1EEC"/>
    <w:rsid w:val="004C21D2"/>
    <w:rsid w:val="004C253B"/>
    <w:rsid w:val="004C27A6"/>
    <w:rsid w:val="004C2D1D"/>
    <w:rsid w:val="004C3788"/>
    <w:rsid w:val="004C3C23"/>
    <w:rsid w:val="004C3C8F"/>
    <w:rsid w:val="004C3DCE"/>
    <w:rsid w:val="004C41DE"/>
    <w:rsid w:val="004C426E"/>
    <w:rsid w:val="004C440A"/>
    <w:rsid w:val="004C4D75"/>
    <w:rsid w:val="004C5052"/>
    <w:rsid w:val="004C51C1"/>
    <w:rsid w:val="004C53C0"/>
    <w:rsid w:val="004C5577"/>
    <w:rsid w:val="004C57C3"/>
    <w:rsid w:val="004C5D7D"/>
    <w:rsid w:val="004C5E10"/>
    <w:rsid w:val="004C5E67"/>
    <w:rsid w:val="004C6E16"/>
    <w:rsid w:val="004C6F8C"/>
    <w:rsid w:val="004C70B0"/>
    <w:rsid w:val="004C7218"/>
    <w:rsid w:val="004C73C2"/>
    <w:rsid w:val="004C7486"/>
    <w:rsid w:val="004C74B7"/>
    <w:rsid w:val="004C7501"/>
    <w:rsid w:val="004C755D"/>
    <w:rsid w:val="004C776F"/>
    <w:rsid w:val="004C787F"/>
    <w:rsid w:val="004C7A30"/>
    <w:rsid w:val="004C7D80"/>
    <w:rsid w:val="004C7F02"/>
    <w:rsid w:val="004D0867"/>
    <w:rsid w:val="004D0D7D"/>
    <w:rsid w:val="004D0E57"/>
    <w:rsid w:val="004D0F79"/>
    <w:rsid w:val="004D137B"/>
    <w:rsid w:val="004D1791"/>
    <w:rsid w:val="004D1A3E"/>
    <w:rsid w:val="004D2518"/>
    <w:rsid w:val="004D2A35"/>
    <w:rsid w:val="004D300C"/>
    <w:rsid w:val="004D3309"/>
    <w:rsid w:val="004D3486"/>
    <w:rsid w:val="004D3571"/>
    <w:rsid w:val="004D360D"/>
    <w:rsid w:val="004D39F7"/>
    <w:rsid w:val="004D46F1"/>
    <w:rsid w:val="004D47D1"/>
    <w:rsid w:val="004D4D43"/>
    <w:rsid w:val="004D4E08"/>
    <w:rsid w:val="004D4EA7"/>
    <w:rsid w:val="004D520E"/>
    <w:rsid w:val="004D56BC"/>
    <w:rsid w:val="004D5C5C"/>
    <w:rsid w:val="004D5E1B"/>
    <w:rsid w:val="004D5F34"/>
    <w:rsid w:val="004D5FED"/>
    <w:rsid w:val="004D6386"/>
    <w:rsid w:val="004D639E"/>
    <w:rsid w:val="004D66CB"/>
    <w:rsid w:val="004D66EF"/>
    <w:rsid w:val="004D672E"/>
    <w:rsid w:val="004D70B2"/>
    <w:rsid w:val="004D70D6"/>
    <w:rsid w:val="004D7355"/>
    <w:rsid w:val="004D7400"/>
    <w:rsid w:val="004D741D"/>
    <w:rsid w:val="004D7593"/>
    <w:rsid w:val="004D7AB2"/>
    <w:rsid w:val="004D7B78"/>
    <w:rsid w:val="004D7B9B"/>
    <w:rsid w:val="004E0076"/>
    <w:rsid w:val="004E08A1"/>
    <w:rsid w:val="004E0D99"/>
    <w:rsid w:val="004E0F9B"/>
    <w:rsid w:val="004E10E8"/>
    <w:rsid w:val="004E14BF"/>
    <w:rsid w:val="004E1F57"/>
    <w:rsid w:val="004E1F88"/>
    <w:rsid w:val="004E227B"/>
    <w:rsid w:val="004E2512"/>
    <w:rsid w:val="004E2A5B"/>
    <w:rsid w:val="004E2E2F"/>
    <w:rsid w:val="004E32C8"/>
    <w:rsid w:val="004E36DC"/>
    <w:rsid w:val="004E392B"/>
    <w:rsid w:val="004E3A08"/>
    <w:rsid w:val="004E3E33"/>
    <w:rsid w:val="004E3F93"/>
    <w:rsid w:val="004E414C"/>
    <w:rsid w:val="004E4A39"/>
    <w:rsid w:val="004E4B3E"/>
    <w:rsid w:val="004E4CA0"/>
    <w:rsid w:val="004E530A"/>
    <w:rsid w:val="004E54B9"/>
    <w:rsid w:val="004E5823"/>
    <w:rsid w:val="004E5E4D"/>
    <w:rsid w:val="004E60E2"/>
    <w:rsid w:val="004E63B9"/>
    <w:rsid w:val="004E6BA8"/>
    <w:rsid w:val="004E6C75"/>
    <w:rsid w:val="004E7560"/>
    <w:rsid w:val="004E769F"/>
    <w:rsid w:val="004E7793"/>
    <w:rsid w:val="004E7ADE"/>
    <w:rsid w:val="004F02EF"/>
    <w:rsid w:val="004F080E"/>
    <w:rsid w:val="004F0AEF"/>
    <w:rsid w:val="004F0CB6"/>
    <w:rsid w:val="004F1321"/>
    <w:rsid w:val="004F14D5"/>
    <w:rsid w:val="004F1717"/>
    <w:rsid w:val="004F1735"/>
    <w:rsid w:val="004F193F"/>
    <w:rsid w:val="004F1959"/>
    <w:rsid w:val="004F19D1"/>
    <w:rsid w:val="004F1C25"/>
    <w:rsid w:val="004F1D26"/>
    <w:rsid w:val="004F1D82"/>
    <w:rsid w:val="004F1DA6"/>
    <w:rsid w:val="004F1E8E"/>
    <w:rsid w:val="004F1FC9"/>
    <w:rsid w:val="004F2131"/>
    <w:rsid w:val="004F2280"/>
    <w:rsid w:val="004F23EF"/>
    <w:rsid w:val="004F2A0A"/>
    <w:rsid w:val="004F2BF6"/>
    <w:rsid w:val="004F2EED"/>
    <w:rsid w:val="004F305B"/>
    <w:rsid w:val="004F30D0"/>
    <w:rsid w:val="004F32D2"/>
    <w:rsid w:val="004F3739"/>
    <w:rsid w:val="004F3769"/>
    <w:rsid w:val="004F39BA"/>
    <w:rsid w:val="004F39E7"/>
    <w:rsid w:val="004F3BA1"/>
    <w:rsid w:val="004F3BF3"/>
    <w:rsid w:val="004F432A"/>
    <w:rsid w:val="004F4399"/>
    <w:rsid w:val="004F43D0"/>
    <w:rsid w:val="004F44CC"/>
    <w:rsid w:val="004F46B5"/>
    <w:rsid w:val="004F4BC4"/>
    <w:rsid w:val="004F4F8C"/>
    <w:rsid w:val="004F50E0"/>
    <w:rsid w:val="004F5375"/>
    <w:rsid w:val="004F5717"/>
    <w:rsid w:val="004F5798"/>
    <w:rsid w:val="004F616A"/>
    <w:rsid w:val="004F61A5"/>
    <w:rsid w:val="004F64EA"/>
    <w:rsid w:val="004F6B0B"/>
    <w:rsid w:val="004F7805"/>
    <w:rsid w:val="004F78B5"/>
    <w:rsid w:val="004F78E7"/>
    <w:rsid w:val="004F7ADA"/>
    <w:rsid w:val="004F7B53"/>
    <w:rsid w:val="005001B2"/>
    <w:rsid w:val="005003E7"/>
    <w:rsid w:val="0050050C"/>
    <w:rsid w:val="005013D0"/>
    <w:rsid w:val="00501D55"/>
    <w:rsid w:val="00501D57"/>
    <w:rsid w:val="005020A3"/>
    <w:rsid w:val="005022A8"/>
    <w:rsid w:val="0050231F"/>
    <w:rsid w:val="00502952"/>
    <w:rsid w:val="00502D58"/>
    <w:rsid w:val="00503275"/>
    <w:rsid w:val="005032E2"/>
    <w:rsid w:val="00503CDD"/>
    <w:rsid w:val="00504171"/>
    <w:rsid w:val="005045F0"/>
    <w:rsid w:val="0050462F"/>
    <w:rsid w:val="00504D1E"/>
    <w:rsid w:val="005056E1"/>
    <w:rsid w:val="00505DB5"/>
    <w:rsid w:val="00505E0A"/>
    <w:rsid w:val="00506761"/>
    <w:rsid w:val="00506D19"/>
    <w:rsid w:val="00506F65"/>
    <w:rsid w:val="0050721E"/>
    <w:rsid w:val="005072C9"/>
    <w:rsid w:val="00507952"/>
    <w:rsid w:val="00507CD1"/>
    <w:rsid w:val="00507D05"/>
    <w:rsid w:val="00510222"/>
    <w:rsid w:val="005102EB"/>
    <w:rsid w:val="00510E2E"/>
    <w:rsid w:val="0051147D"/>
    <w:rsid w:val="005114EE"/>
    <w:rsid w:val="0051190B"/>
    <w:rsid w:val="00512907"/>
    <w:rsid w:val="005132D9"/>
    <w:rsid w:val="00513348"/>
    <w:rsid w:val="0051337E"/>
    <w:rsid w:val="005135A0"/>
    <w:rsid w:val="005136DE"/>
    <w:rsid w:val="00514401"/>
    <w:rsid w:val="00514704"/>
    <w:rsid w:val="00514933"/>
    <w:rsid w:val="00514BF1"/>
    <w:rsid w:val="005163A5"/>
    <w:rsid w:val="00516C9A"/>
    <w:rsid w:val="00516D50"/>
    <w:rsid w:val="0051708D"/>
    <w:rsid w:val="00517787"/>
    <w:rsid w:val="00517A2A"/>
    <w:rsid w:val="00517A87"/>
    <w:rsid w:val="00517BAD"/>
    <w:rsid w:val="0052008C"/>
    <w:rsid w:val="00520153"/>
    <w:rsid w:val="00520602"/>
    <w:rsid w:val="005207B1"/>
    <w:rsid w:val="00520970"/>
    <w:rsid w:val="005209BF"/>
    <w:rsid w:val="00520AF2"/>
    <w:rsid w:val="00520CF2"/>
    <w:rsid w:val="00520E4D"/>
    <w:rsid w:val="0052101A"/>
    <w:rsid w:val="0052152D"/>
    <w:rsid w:val="0052200A"/>
    <w:rsid w:val="0052228E"/>
    <w:rsid w:val="00522373"/>
    <w:rsid w:val="00522489"/>
    <w:rsid w:val="00522C84"/>
    <w:rsid w:val="00522D83"/>
    <w:rsid w:val="005233AD"/>
    <w:rsid w:val="005236E0"/>
    <w:rsid w:val="00523777"/>
    <w:rsid w:val="00523A8B"/>
    <w:rsid w:val="00523B3C"/>
    <w:rsid w:val="00523D1D"/>
    <w:rsid w:val="005240F1"/>
    <w:rsid w:val="005241BF"/>
    <w:rsid w:val="00524391"/>
    <w:rsid w:val="0052496C"/>
    <w:rsid w:val="00524DF1"/>
    <w:rsid w:val="00525039"/>
    <w:rsid w:val="0052578A"/>
    <w:rsid w:val="00525950"/>
    <w:rsid w:val="00525E3C"/>
    <w:rsid w:val="00526339"/>
    <w:rsid w:val="00526648"/>
    <w:rsid w:val="00526AF6"/>
    <w:rsid w:val="00526C6A"/>
    <w:rsid w:val="005276A0"/>
    <w:rsid w:val="00527739"/>
    <w:rsid w:val="005300C0"/>
    <w:rsid w:val="00530292"/>
    <w:rsid w:val="0053061E"/>
    <w:rsid w:val="005306D2"/>
    <w:rsid w:val="005307E7"/>
    <w:rsid w:val="00530A5C"/>
    <w:rsid w:val="00531581"/>
    <w:rsid w:val="00531A9A"/>
    <w:rsid w:val="00531EB7"/>
    <w:rsid w:val="00532B73"/>
    <w:rsid w:val="00532F1A"/>
    <w:rsid w:val="00532F60"/>
    <w:rsid w:val="00532F9A"/>
    <w:rsid w:val="00533569"/>
    <w:rsid w:val="0053359A"/>
    <w:rsid w:val="00533B0B"/>
    <w:rsid w:val="00533FDB"/>
    <w:rsid w:val="005342EC"/>
    <w:rsid w:val="00534757"/>
    <w:rsid w:val="0053528A"/>
    <w:rsid w:val="005355F9"/>
    <w:rsid w:val="00535B7E"/>
    <w:rsid w:val="00535F05"/>
    <w:rsid w:val="00536078"/>
    <w:rsid w:val="005362C8"/>
    <w:rsid w:val="0053638D"/>
    <w:rsid w:val="005365F6"/>
    <w:rsid w:val="00536727"/>
    <w:rsid w:val="005369AA"/>
    <w:rsid w:val="00536DE3"/>
    <w:rsid w:val="005377D1"/>
    <w:rsid w:val="0054043D"/>
    <w:rsid w:val="00541193"/>
    <w:rsid w:val="0054131A"/>
    <w:rsid w:val="005413BE"/>
    <w:rsid w:val="0054158A"/>
    <w:rsid w:val="005415DD"/>
    <w:rsid w:val="0054160E"/>
    <w:rsid w:val="005416AC"/>
    <w:rsid w:val="00541AF7"/>
    <w:rsid w:val="00541CE5"/>
    <w:rsid w:val="00541CE9"/>
    <w:rsid w:val="0054210A"/>
    <w:rsid w:val="005421FC"/>
    <w:rsid w:val="00542333"/>
    <w:rsid w:val="0054278B"/>
    <w:rsid w:val="00542A01"/>
    <w:rsid w:val="00542B86"/>
    <w:rsid w:val="00543088"/>
    <w:rsid w:val="00543111"/>
    <w:rsid w:val="00543348"/>
    <w:rsid w:val="005436F5"/>
    <w:rsid w:val="00543882"/>
    <w:rsid w:val="0054391D"/>
    <w:rsid w:val="005439A4"/>
    <w:rsid w:val="00543C55"/>
    <w:rsid w:val="00544029"/>
    <w:rsid w:val="005447AD"/>
    <w:rsid w:val="0054491F"/>
    <w:rsid w:val="00544E00"/>
    <w:rsid w:val="00544EAF"/>
    <w:rsid w:val="00544FA8"/>
    <w:rsid w:val="00545534"/>
    <w:rsid w:val="00545834"/>
    <w:rsid w:val="00545BED"/>
    <w:rsid w:val="00546053"/>
    <w:rsid w:val="0054624B"/>
    <w:rsid w:val="00546416"/>
    <w:rsid w:val="0054680F"/>
    <w:rsid w:val="00546E30"/>
    <w:rsid w:val="005473EE"/>
    <w:rsid w:val="00547686"/>
    <w:rsid w:val="00547E9B"/>
    <w:rsid w:val="00550003"/>
    <w:rsid w:val="005501CE"/>
    <w:rsid w:val="00550359"/>
    <w:rsid w:val="00550DDE"/>
    <w:rsid w:val="005510AC"/>
    <w:rsid w:val="005510CE"/>
    <w:rsid w:val="00551224"/>
    <w:rsid w:val="00551425"/>
    <w:rsid w:val="00551618"/>
    <w:rsid w:val="005518DD"/>
    <w:rsid w:val="00551B31"/>
    <w:rsid w:val="005520B6"/>
    <w:rsid w:val="00552E4D"/>
    <w:rsid w:val="005533E7"/>
    <w:rsid w:val="00553AEF"/>
    <w:rsid w:val="00553AFE"/>
    <w:rsid w:val="00553B5C"/>
    <w:rsid w:val="00553BEB"/>
    <w:rsid w:val="00553E09"/>
    <w:rsid w:val="00554744"/>
    <w:rsid w:val="00554A8B"/>
    <w:rsid w:val="00554F07"/>
    <w:rsid w:val="00555087"/>
    <w:rsid w:val="00555477"/>
    <w:rsid w:val="005554DF"/>
    <w:rsid w:val="005555A0"/>
    <w:rsid w:val="0055567B"/>
    <w:rsid w:val="005557F1"/>
    <w:rsid w:val="0055582D"/>
    <w:rsid w:val="005558DD"/>
    <w:rsid w:val="00555A74"/>
    <w:rsid w:val="00555EA9"/>
    <w:rsid w:val="0055622F"/>
    <w:rsid w:val="0055658B"/>
    <w:rsid w:val="00556603"/>
    <w:rsid w:val="00556BB2"/>
    <w:rsid w:val="005570EE"/>
    <w:rsid w:val="005571C6"/>
    <w:rsid w:val="005571DD"/>
    <w:rsid w:val="00557365"/>
    <w:rsid w:val="00557482"/>
    <w:rsid w:val="0055759F"/>
    <w:rsid w:val="00557934"/>
    <w:rsid w:val="00557C98"/>
    <w:rsid w:val="00557EFA"/>
    <w:rsid w:val="0056001F"/>
    <w:rsid w:val="005603D2"/>
    <w:rsid w:val="0056064D"/>
    <w:rsid w:val="00560A17"/>
    <w:rsid w:val="005610DC"/>
    <w:rsid w:val="005610F2"/>
    <w:rsid w:val="005617E4"/>
    <w:rsid w:val="00561A38"/>
    <w:rsid w:val="00561A82"/>
    <w:rsid w:val="00561D08"/>
    <w:rsid w:val="00561DF1"/>
    <w:rsid w:val="00561EA8"/>
    <w:rsid w:val="00561F39"/>
    <w:rsid w:val="005623E8"/>
    <w:rsid w:val="00562622"/>
    <w:rsid w:val="005626A9"/>
    <w:rsid w:val="00562723"/>
    <w:rsid w:val="00562731"/>
    <w:rsid w:val="00562739"/>
    <w:rsid w:val="0056284C"/>
    <w:rsid w:val="00562AAE"/>
    <w:rsid w:val="00562F8B"/>
    <w:rsid w:val="00563656"/>
    <w:rsid w:val="00563DF4"/>
    <w:rsid w:val="005640E4"/>
    <w:rsid w:val="00564292"/>
    <w:rsid w:val="005642E7"/>
    <w:rsid w:val="00564676"/>
    <w:rsid w:val="00564A22"/>
    <w:rsid w:val="00564A80"/>
    <w:rsid w:val="00564CD7"/>
    <w:rsid w:val="005655EF"/>
    <w:rsid w:val="005659EE"/>
    <w:rsid w:val="00565BFD"/>
    <w:rsid w:val="00565F4F"/>
    <w:rsid w:val="0056608D"/>
    <w:rsid w:val="00566A35"/>
    <w:rsid w:val="0056721B"/>
    <w:rsid w:val="00567764"/>
    <w:rsid w:val="00567978"/>
    <w:rsid w:val="005679BA"/>
    <w:rsid w:val="00567BB4"/>
    <w:rsid w:val="00570014"/>
    <w:rsid w:val="00570097"/>
    <w:rsid w:val="005703E6"/>
    <w:rsid w:val="005704F4"/>
    <w:rsid w:val="00570737"/>
    <w:rsid w:val="00570900"/>
    <w:rsid w:val="00570B80"/>
    <w:rsid w:val="00570DCA"/>
    <w:rsid w:val="00570FEF"/>
    <w:rsid w:val="0057120E"/>
    <w:rsid w:val="00571677"/>
    <w:rsid w:val="00571764"/>
    <w:rsid w:val="00571AA0"/>
    <w:rsid w:val="00571FB7"/>
    <w:rsid w:val="005720B2"/>
    <w:rsid w:val="00572133"/>
    <w:rsid w:val="005722C2"/>
    <w:rsid w:val="0057236E"/>
    <w:rsid w:val="0057244D"/>
    <w:rsid w:val="00572513"/>
    <w:rsid w:val="005726C4"/>
    <w:rsid w:val="0057280F"/>
    <w:rsid w:val="00572F71"/>
    <w:rsid w:val="005733A4"/>
    <w:rsid w:val="005735AB"/>
    <w:rsid w:val="00573F42"/>
    <w:rsid w:val="0057408B"/>
    <w:rsid w:val="005741FB"/>
    <w:rsid w:val="005743BE"/>
    <w:rsid w:val="00574791"/>
    <w:rsid w:val="005747E9"/>
    <w:rsid w:val="00574A5A"/>
    <w:rsid w:val="00574A62"/>
    <w:rsid w:val="00574F76"/>
    <w:rsid w:val="0057505F"/>
    <w:rsid w:val="00575132"/>
    <w:rsid w:val="005758DB"/>
    <w:rsid w:val="00575987"/>
    <w:rsid w:val="00575AA8"/>
    <w:rsid w:val="00575B8B"/>
    <w:rsid w:val="00575C39"/>
    <w:rsid w:val="00575EDF"/>
    <w:rsid w:val="0057637D"/>
    <w:rsid w:val="00576962"/>
    <w:rsid w:val="00576CB9"/>
    <w:rsid w:val="00576FAD"/>
    <w:rsid w:val="0057752C"/>
    <w:rsid w:val="005778DC"/>
    <w:rsid w:val="005778E7"/>
    <w:rsid w:val="00577923"/>
    <w:rsid w:val="0057793E"/>
    <w:rsid w:val="0057798B"/>
    <w:rsid w:val="0057799B"/>
    <w:rsid w:val="00580063"/>
    <w:rsid w:val="00580503"/>
    <w:rsid w:val="0058095E"/>
    <w:rsid w:val="00580C02"/>
    <w:rsid w:val="00580CD4"/>
    <w:rsid w:val="0058106C"/>
    <w:rsid w:val="005812F7"/>
    <w:rsid w:val="00581459"/>
    <w:rsid w:val="0058252D"/>
    <w:rsid w:val="00582830"/>
    <w:rsid w:val="00582BDE"/>
    <w:rsid w:val="00582EEA"/>
    <w:rsid w:val="0058314F"/>
    <w:rsid w:val="005831AD"/>
    <w:rsid w:val="00583335"/>
    <w:rsid w:val="00583C56"/>
    <w:rsid w:val="00583DC1"/>
    <w:rsid w:val="00583E51"/>
    <w:rsid w:val="0058439C"/>
    <w:rsid w:val="005844E2"/>
    <w:rsid w:val="0058462A"/>
    <w:rsid w:val="00584848"/>
    <w:rsid w:val="00584BDC"/>
    <w:rsid w:val="00584EC6"/>
    <w:rsid w:val="005850F1"/>
    <w:rsid w:val="005855C0"/>
    <w:rsid w:val="0058569D"/>
    <w:rsid w:val="00585AFF"/>
    <w:rsid w:val="00585CB8"/>
    <w:rsid w:val="00585D8C"/>
    <w:rsid w:val="00585ED1"/>
    <w:rsid w:val="00585FB6"/>
    <w:rsid w:val="005860EF"/>
    <w:rsid w:val="00586496"/>
    <w:rsid w:val="005865B6"/>
    <w:rsid w:val="00586930"/>
    <w:rsid w:val="00586B65"/>
    <w:rsid w:val="00587179"/>
    <w:rsid w:val="005876C1"/>
    <w:rsid w:val="00587A13"/>
    <w:rsid w:val="00587AA2"/>
    <w:rsid w:val="00587B44"/>
    <w:rsid w:val="00587C99"/>
    <w:rsid w:val="00587D73"/>
    <w:rsid w:val="00590912"/>
    <w:rsid w:val="00590F4A"/>
    <w:rsid w:val="005910E1"/>
    <w:rsid w:val="0059125C"/>
    <w:rsid w:val="0059156D"/>
    <w:rsid w:val="00591B4C"/>
    <w:rsid w:val="00591C41"/>
    <w:rsid w:val="005924CA"/>
    <w:rsid w:val="00592515"/>
    <w:rsid w:val="0059270E"/>
    <w:rsid w:val="00592710"/>
    <w:rsid w:val="00592774"/>
    <w:rsid w:val="00592FBC"/>
    <w:rsid w:val="005932BA"/>
    <w:rsid w:val="0059367F"/>
    <w:rsid w:val="0059380D"/>
    <w:rsid w:val="00593956"/>
    <w:rsid w:val="00593A53"/>
    <w:rsid w:val="005942C0"/>
    <w:rsid w:val="00594926"/>
    <w:rsid w:val="00594949"/>
    <w:rsid w:val="00594E29"/>
    <w:rsid w:val="00594EC0"/>
    <w:rsid w:val="005956BB"/>
    <w:rsid w:val="00595ABE"/>
    <w:rsid w:val="00595E37"/>
    <w:rsid w:val="00595ED7"/>
    <w:rsid w:val="0059642E"/>
    <w:rsid w:val="005966CD"/>
    <w:rsid w:val="0059754E"/>
    <w:rsid w:val="0059759E"/>
    <w:rsid w:val="00597ABD"/>
    <w:rsid w:val="00597AF4"/>
    <w:rsid w:val="00597BEE"/>
    <w:rsid w:val="00597C3D"/>
    <w:rsid w:val="005A059F"/>
    <w:rsid w:val="005A0AC4"/>
    <w:rsid w:val="005A1105"/>
    <w:rsid w:val="005A1252"/>
    <w:rsid w:val="005A13FD"/>
    <w:rsid w:val="005A1538"/>
    <w:rsid w:val="005A1818"/>
    <w:rsid w:val="005A1867"/>
    <w:rsid w:val="005A1CE5"/>
    <w:rsid w:val="005A1F2F"/>
    <w:rsid w:val="005A24F6"/>
    <w:rsid w:val="005A2543"/>
    <w:rsid w:val="005A306B"/>
    <w:rsid w:val="005A3A2B"/>
    <w:rsid w:val="005A3A72"/>
    <w:rsid w:val="005A3AAC"/>
    <w:rsid w:val="005A3B07"/>
    <w:rsid w:val="005A3B7A"/>
    <w:rsid w:val="005A444E"/>
    <w:rsid w:val="005A4604"/>
    <w:rsid w:val="005A49F0"/>
    <w:rsid w:val="005A4ABE"/>
    <w:rsid w:val="005A4B8C"/>
    <w:rsid w:val="005A4C6C"/>
    <w:rsid w:val="005A4EB3"/>
    <w:rsid w:val="005A4EF8"/>
    <w:rsid w:val="005A5406"/>
    <w:rsid w:val="005A592A"/>
    <w:rsid w:val="005A5A69"/>
    <w:rsid w:val="005A61FE"/>
    <w:rsid w:val="005A652E"/>
    <w:rsid w:val="005A6849"/>
    <w:rsid w:val="005A73FD"/>
    <w:rsid w:val="005A7524"/>
    <w:rsid w:val="005A7AD3"/>
    <w:rsid w:val="005A7BBB"/>
    <w:rsid w:val="005A7EF1"/>
    <w:rsid w:val="005B0179"/>
    <w:rsid w:val="005B054E"/>
    <w:rsid w:val="005B1C93"/>
    <w:rsid w:val="005B20C8"/>
    <w:rsid w:val="005B2673"/>
    <w:rsid w:val="005B2AF6"/>
    <w:rsid w:val="005B3505"/>
    <w:rsid w:val="005B3739"/>
    <w:rsid w:val="005B38AB"/>
    <w:rsid w:val="005B3C59"/>
    <w:rsid w:val="005B3E42"/>
    <w:rsid w:val="005B4029"/>
    <w:rsid w:val="005B4773"/>
    <w:rsid w:val="005B479E"/>
    <w:rsid w:val="005B4BE1"/>
    <w:rsid w:val="005B52F2"/>
    <w:rsid w:val="005B5622"/>
    <w:rsid w:val="005B5A80"/>
    <w:rsid w:val="005B5B25"/>
    <w:rsid w:val="005B6003"/>
    <w:rsid w:val="005B60A3"/>
    <w:rsid w:val="005B6ED9"/>
    <w:rsid w:val="005C0062"/>
    <w:rsid w:val="005C029B"/>
    <w:rsid w:val="005C041F"/>
    <w:rsid w:val="005C0F6B"/>
    <w:rsid w:val="005C115E"/>
    <w:rsid w:val="005C14D6"/>
    <w:rsid w:val="005C15C4"/>
    <w:rsid w:val="005C1639"/>
    <w:rsid w:val="005C17D6"/>
    <w:rsid w:val="005C1FFF"/>
    <w:rsid w:val="005C2085"/>
    <w:rsid w:val="005C2951"/>
    <w:rsid w:val="005C2BDB"/>
    <w:rsid w:val="005C2C5B"/>
    <w:rsid w:val="005C3558"/>
    <w:rsid w:val="005C3867"/>
    <w:rsid w:val="005C3A70"/>
    <w:rsid w:val="005C3B66"/>
    <w:rsid w:val="005C3BE2"/>
    <w:rsid w:val="005C3D31"/>
    <w:rsid w:val="005C4949"/>
    <w:rsid w:val="005C4B1D"/>
    <w:rsid w:val="005C50B1"/>
    <w:rsid w:val="005C5309"/>
    <w:rsid w:val="005C54C9"/>
    <w:rsid w:val="005C55EF"/>
    <w:rsid w:val="005C58C0"/>
    <w:rsid w:val="005C5CCF"/>
    <w:rsid w:val="005C5D48"/>
    <w:rsid w:val="005C5D59"/>
    <w:rsid w:val="005C5D7C"/>
    <w:rsid w:val="005C60D2"/>
    <w:rsid w:val="005C6438"/>
    <w:rsid w:val="005C6696"/>
    <w:rsid w:val="005C68CA"/>
    <w:rsid w:val="005C6C5E"/>
    <w:rsid w:val="005C6D48"/>
    <w:rsid w:val="005C6EC6"/>
    <w:rsid w:val="005C7778"/>
    <w:rsid w:val="005C7DBC"/>
    <w:rsid w:val="005D080F"/>
    <w:rsid w:val="005D0E6B"/>
    <w:rsid w:val="005D1615"/>
    <w:rsid w:val="005D17AB"/>
    <w:rsid w:val="005D192F"/>
    <w:rsid w:val="005D1FC3"/>
    <w:rsid w:val="005D2E33"/>
    <w:rsid w:val="005D32A9"/>
    <w:rsid w:val="005D3525"/>
    <w:rsid w:val="005D3C92"/>
    <w:rsid w:val="005D3DCE"/>
    <w:rsid w:val="005D447F"/>
    <w:rsid w:val="005D48E3"/>
    <w:rsid w:val="005D5DBB"/>
    <w:rsid w:val="005D612F"/>
    <w:rsid w:val="005D6DF6"/>
    <w:rsid w:val="005D7217"/>
    <w:rsid w:val="005D7572"/>
    <w:rsid w:val="005D75EB"/>
    <w:rsid w:val="005D7C09"/>
    <w:rsid w:val="005D7D25"/>
    <w:rsid w:val="005D7DB2"/>
    <w:rsid w:val="005D7DE3"/>
    <w:rsid w:val="005D7F29"/>
    <w:rsid w:val="005E01D3"/>
    <w:rsid w:val="005E03E2"/>
    <w:rsid w:val="005E0A83"/>
    <w:rsid w:val="005E0C0E"/>
    <w:rsid w:val="005E1050"/>
    <w:rsid w:val="005E1408"/>
    <w:rsid w:val="005E16BB"/>
    <w:rsid w:val="005E16F6"/>
    <w:rsid w:val="005E182D"/>
    <w:rsid w:val="005E1B62"/>
    <w:rsid w:val="005E2585"/>
    <w:rsid w:val="005E2892"/>
    <w:rsid w:val="005E2D42"/>
    <w:rsid w:val="005E3169"/>
    <w:rsid w:val="005E3204"/>
    <w:rsid w:val="005E3245"/>
    <w:rsid w:val="005E3596"/>
    <w:rsid w:val="005E3619"/>
    <w:rsid w:val="005E36BF"/>
    <w:rsid w:val="005E3C47"/>
    <w:rsid w:val="005E3CCB"/>
    <w:rsid w:val="005E3F86"/>
    <w:rsid w:val="005E4719"/>
    <w:rsid w:val="005E4A45"/>
    <w:rsid w:val="005E4EDA"/>
    <w:rsid w:val="005E4F89"/>
    <w:rsid w:val="005E5091"/>
    <w:rsid w:val="005E5211"/>
    <w:rsid w:val="005E57A4"/>
    <w:rsid w:val="005E5FCD"/>
    <w:rsid w:val="005E6E1E"/>
    <w:rsid w:val="005E6F8D"/>
    <w:rsid w:val="005E7027"/>
    <w:rsid w:val="005E7049"/>
    <w:rsid w:val="005E7434"/>
    <w:rsid w:val="005E743C"/>
    <w:rsid w:val="005E7446"/>
    <w:rsid w:val="005E78B3"/>
    <w:rsid w:val="005E7C6C"/>
    <w:rsid w:val="005E7D7F"/>
    <w:rsid w:val="005F0093"/>
    <w:rsid w:val="005F020A"/>
    <w:rsid w:val="005F0362"/>
    <w:rsid w:val="005F09B5"/>
    <w:rsid w:val="005F0DBC"/>
    <w:rsid w:val="005F10E6"/>
    <w:rsid w:val="005F1206"/>
    <w:rsid w:val="005F1621"/>
    <w:rsid w:val="005F17B3"/>
    <w:rsid w:val="005F17D3"/>
    <w:rsid w:val="005F1AA8"/>
    <w:rsid w:val="005F1C19"/>
    <w:rsid w:val="005F2218"/>
    <w:rsid w:val="005F24AF"/>
    <w:rsid w:val="005F2503"/>
    <w:rsid w:val="005F302A"/>
    <w:rsid w:val="005F3421"/>
    <w:rsid w:val="005F34C4"/>
    <w:rsid w:val="005F35C3"/>
    <w:rsid w:val="005F37FE"/>
    <w:rsid w:val="005F38E2"/>
    <w:rsid w:val="005F3E2F"/>
    <w:rsid w:val="005F4121"/>
    <w:rsid w:val="005F4CF4"/>
    <w:rsid w:val="005F4DCA"/>
    <w:rsid w:val="005F4EEC"/>
    <w:rsid w:val="005F5204"/>
    <w:rsid w:val="005F5287"/>
    <w:rsid w:val="005F5756"/>
    <w:rsid w:val="005F5AB3"/>
    <w:rsid w:val="005F5C41"/>
    <w:rsid w:val="005F663A"/>
    <w:rsid w:val="005F676C"/>
    <w:rsid w:val="005F6D17"/>
    <w:rsid w:val="005F76EE"/>
    <w:rsid w:val="005F79C5"/>
    <w:rsid w:val="0060073E"/>
    <w:rsid w:val="006007F7"/>
    <w:rsid w:val="006009A6"/>
    <w:rsid w:val="00600BF0"/>
    <w:rsid w:val="0060179D"/>
    <w:rsid w:val="006019E0"/>
    <w:rsid w:val="00601A40"/>
    <w:rsid w:val="00601ACD"/>
    <w:rsid w:val="00601EF0"/>
    <w:rsid w:val="00601F04"/>
    <w:rsid w:val="00601F94"/>
    <w:rsid w:val="0060214A"/>
    <w:rsid w:val="006025E5"/>
    <w:rsid w:val="006025FB"/>
    <w:rsid w:val="00602A4F"/>
    <w:rsid w:val="00602F9D"/>
    <w:rsid w:val="00602FC1"/>
    <w:rsid w:val="0060308B"/>
    <w:rsid w:val="006031E0"/>
    <w:rsid w:val="006035EF"/>
    <w:rsid w:val="00603692"/>
    <w:rsid w:val="00603719"/>
    <w:rsid w:val="00603A3C"/>
    <w:rsid w:val="00603F8C"/>
    <w:rsid w:val="00604D95"/>
    <w:rsid w:val="00604DE0"/>
    <w:rsid w:val="00605305"/>
    <w:rsid w:val="0060534E"/>
    <w:rsid w:val="00605428"/>
    <w:rsid w:val="0060556B"/>
    <w:rsid w:val="00605788"/>
    <w:rsid w:val="006057E3"/>
    <w:rsid w:val="0060589F"/>
    <w:rsid w:val="00605B4A"/>
    <w:rsid w:val="00605CCC"/>
    <w:rsid w:val="006066BD"/>
    <w:rsid w:val="0060692E"/>
    <w:rsid w:val="00606969"/>
    <w:rsid w:val="00606AD8"/>
    <w:rsid w:val="00606C38"/>
    <w:rsid w:val="00606E43"/>
    <w:rsid w:val="0060779E"/>
    <w:rsid w:val="00607F21"/>
    <w:rsid w:val="0061007D"/>
    <w:rsid w:val="0061036F"/>
    <w:rsid w:val="0061061F"/>
    <w:rsid w:val="00610651"/>
    <w:rsid w:val="00610A48"/>
    <w:rsid w:val="00610A64"/>
    <w:rsid w:val="00610BDD"/>
    <w:rsid w:val="0061129A"/>
    <w:rsid w:val="00611803"/>
    <w:rsid w:val="00611868"/>
    <w:rsid w:val="006118AB"/>
    <w:rsid w:val="0061220B"/>
    <w:rsid w:val="006129AF"/>
    <w:rsid w:val="00612C25"/>
    <w:rsid w:val="00613160"/>
    <w:rsid w:val="00613A32"/>
    <w:rsid w:val="00613B28"/>
    <w:rsid w:val="00613DB7"/>
    <w:rsid w:val="006143F7"/>
    <w:rsid w:val="0061488B"/>
    <w:rsid w:val="006151A0"/>
    <w:rsid w:val="0061520C"/>
    <w:rsid w:val="00615849"/>
    <w:rsid w:val="00615896"/>
    <w:rsid w:val="006158E0"/>
    <w:rsid w:val="00615CE6"/>
    <w:rsid w:val="00615EC0"/>
    <w:rsid w:val="00616558"/>
    <w:rsid w:val="00616E8E"/>
    <w:rsid w:val="00616EBA"/>
    <w:rsid w:val="006173E0"/>
    <w:rsid w:val="00617ADB"/>
    <w:rsid w:val="00617FD6"/>
    <w:rsid w:val="0062003B"/>
    <w:rsid w:val="006203CF"/>
    <w:rsid w:val="0062046B"/>
    <w:rsid w:val="00620DE2"/>
    <w:rsid w:val="00620EEA"/>
    <w:rsid w:val="006210F2"/>
    <w:rsid w:val="006213A9"/>
    <w:rsid w:val="00621778"/>
    <w:rsid w:val="00621796"/>
    <w:rsid w:val="00621897"/>
    <w:rsid w:val="00622120"/>
    <w:rsid w:val="00622641"/>
    <w:rsid w:val="006226DA"/>
    <w:rsid w:val="006227A2"/>
    <w:rsid w:val="00622A22"/>
    <w:rsid w:val="00622B0C"/>
    <w:rsid w:val="00622BB5"/>
    <w:rsid w:val="00622CC0"/>
    <w:rsid w:val="006230D6"/>
    <w:rsid w:val="00623615"/>
    <w:rsid w:val="006236F0"/>
    <w:rsid w:val="006236F1"/>
    <w:rsid w:val="006237C6"/>
    <w:rsid w:val="00623941"/>
    <w:rsid w:val="00624906"/>
    <w:rsid w:val="00624975"/>
    <w:rsid w:val="00625037"/>
    <w:rsid w:val="00625673"/>
    <w:rsid w:val="0062568B"/>
    <w:rsid w:val="006259D0"/>
    <w:rsid w:val="00625A10"/>
    <w:rsid w:val="00625A4E"/>
    <w:rsid w:val="006265A3"/>
    <w:rsid w:val="006267EC"/>
    <w:rsid w:val="00626874"/>
    <w:rsid w:val="00626ECD"/>
    <w:rsid w:val="00627192"/>
    <w:rsid w:val="0062760D"/>
    <w:rsid w:val="006276D9"/>
    <w:rsid w:val="006278A0"/>
    <w:rsid w:val="00627967"/>
    <w:rsid w:val="00627B12"/>
    <w:rsid w:val="006302C7"/>
    <w:rsid w:val="00631793"/>
    <w:rsid w:val="00632322"/>
    <w:rsid w:val="00632482"/>
    <w:rsid w:val="00632B18"/>
    <w:rsid w:val="00632BB9"/>
    <w:rsid w:val="00632DFD"/>
    <w:rsid w:val="006335F8"/>
    <w:rsid w:val="00633737"/>
    <w:rsid w:val="00633C6C"/>
    <w:rsid w:val="00633CF1"/>
    <w:rsid w:val="00633FDA"/>
    <w:rsid w:val="00633FDF"/>
    <w:rsid w:val="0063415C"/>
    <w:rsid w:val="006346F8"/>
    <w:rsid w:val="0063497D"/>
    <w:rsid w:val="006349BA"/>
    <w:rsid w:val="00634A23"/>
    <w:rsid w:val="00634AE0"/>
    <w:rsid w:val="006353E4"/>
    <w:rsid w:val="006355C4"/>
    <w:rsid w:val="006358CE"/>
    <w:rsid w:val="006361E6"/>
    <w:rsid w:val="00636326"/>
    <w:rsid w:val="006363EE"/>
    <w:rsid w:val="006365FA"/>
    <w:rsid w:val="006368B2"/>
    <w:rsid w:val="00636A8D"/>
    <w:rsid w:val="00637047"/>
    <w:rsid w:val="00637226"/>
    <w:rsid w:val="0063732D"/>
    <w:rsid w:val="006373BA"/>
    <w:rsid w:val="00637A02"/>
    <w:rsid w:val="00637FC0"/>
    <w:rsid w:val="00637FD9"/>
    <w:rsid w:val="006404F7"/>
    <w:rsid w:val="00640663"/>
    <w:rsid w:val="006409FB"/>
    <w:rsid w:val="00640A78"/>
    <w:rsid w:val="00640E9F"/>
    <w:rsid w:val="00641463"/>
    <w:rsid w:val="00641688"/>
    <w:rsid w:val="00641F3F"/>
    <w:rsid w:val="0064254D"/>
    <w:rsid w:val="006426F4"/>
    <w:rsid w:val="00643619"/>
    <w:rsid w:val="00643B8F"/>
    <w:rsid w:val="006441D0"/>
    <w:rsid w:val="0064430C"/>
    <w:rsid w:val="00644467"/>
    <w:rsid w:val="006447DC"/>
    <w:rsid w:val="00644856"/>
    <w:rsid w:val="00644E68"/>
    <w:rsid w:val="00644EB8"/>
    <w:rsid w:val="00645188"/>
    <w:rsid w:val="00645A32"/>
    <w:rsid w:val="00645DBF"/>
    <w:rsid w:val="006462A8"/>
    <w:rsid w:val="0064650C"/>
    <w:rsid w:val="006465EF"/>
    <w:rsid w:val="006466A2"/>
    <w:rsid w:val="00646C9B"/>
    <w:rsid w:val="00646ED2"/>
    <w:rsid w:val="006470F7"/>
    <w:rsid w:val="0064712F"/>
    <w:rsid w:val="00647482"/>
    <w:rsid w:val="00647A94"/>
    <w:rsid w:val="00647B32"/>
    <w:rsid w:val="00647EC8"/>
    <w:rsid w:val="00647ED7"/>
    <w:rsid w:val="0065043E"/>
    <w:rsid w:val="0065055B"/>
    <w:rsid w:val="00650AB6"/>
    <w:rsid w:val="00650E4C"/>
    <w:rsid w:val="006511DB"/>
    <w:rsid w:val="00651747"/>
    <w:rsid w:val="00651902"/>
    <w:rsid w:val="00651904"/>
    <w:rsid w:val="00652956"/>
    <w:rsid w:val="006529C8"/>
    <w:rsid w:val="00652D60"/>
    <w:rsid w:val="00653233"/>
    <w:rsid w:val="00653293"/>
    <w:rsid w:val="00653355"/>
    <w:rsid w:val="00653429"/>
    <w:rsid w:val="006535D1"/>
    <w:rsid w:val="00653868"/>
    <w:rsid w:val="00653A29"/>
    <w:rsid w:val="00653AED"/>
    <w:rsid w:val="00653B2A"/>
    <w:rsid w:val="00653E40"/>
    <w:rsid w:val="00653E73"/>
    <w:rsid w:val="00653FF2"/>
    <w:rsid w:val="006545B7"/>
    <w:rsid w:val="006549CE"/>
    <w:rsid w:val="00654D9C"/>
    <w:rsid w:val="00654F48"/>
    <w:rsid w:val="00655152"/>
    <w:rsid w:val="00655581"/>
    <w:rsid w:val="00655653"/>
    <w:rsid w:val="006557D1"/>
    <w:rsid w:val="0065587F"/>
    <w:rsid w:val="006562E8"/>
    <w:rsid w:val="0065633D"/>
    <w:rsid w:val="00656403"/>
    <w:rsid w:val="006564E1"/>
    <w:rsid w:val="00656638"/>
    <w:rsid w:val="0065697F"/>
    <w:rsid w:val="00656ABE"/>
    <w:rsid w:val="0065752D"/>
    <w:rsid w:val="00657AF9"/>
    <w:rsid w:val="00657B15"/>
    <w:rsid w:val="006606E7"/>
    <w:rsid w:val="00660867"/>
    <w:rsid w:val="00660AC4"/>
    <w:rsid w:val="00660ADF"/>
    <w:rsid w:val="006610C2"/>
    <w:rsid w:val="00661165"/>
    <w:rsid w:val="006611E4"/>
    <w:rsid w:val="006615D4"/>
    <w:rsid w:val="0066186E"/>
    <w:rsid w:val="006619AB"/>
    <w:rsid w:val="00662152"/>
    <w:rsid w:val="006621A4"/>
    <w:rsid w:val="0066235C"/>
    <w:rsid w:val="0066243B"/>
    <w:rsid w:val="006626C9"/>
    <w:rsid w:val="00662854"/>
    <w:rsid w:val="006628F3"/>
    <w:rsid w:val="00662DAE"/>
    <w:rsid w:val="00662ECB"/>
    <w:rsid w:val="00663052"/>
    <w:rsid w:val="0066317A"/>
    <w:rsid w:val="006632C7"/>
    <w:rsid w:val="00663896"/>
    <w:rsid w:val="00663B4B"/>
    <w:rsid w:val="00663E92"/>
    <w:rsid w:val="00663ED7"/>
    <w:rsid w:val="00664495"/>
    <w:rsid w:val="0066476E"/>
    <w:rsid w:val="00664795"/>
    <w:rsid w:val="00664A0D"/>
    <w:rsid w:val="00664C16"/>
    <w:rsid w:val="00664E9A"/>
    <w:rsid w:val="0066515D"/>
    <w:rsid w:val="00665295"/>
    <w:rsid w:val="00665363"/>
    <w:rsid w:val="0066537D"/>
    <w:rsid w:val="006653B4"/>
    <w:rsid w:val="0066551D"/>
    <w:rsid w:val="00665541"/>
    <w:rsid w:val="00665653"/>
    <w:rsid w:val="006657A1"/>
    <w:rsid w:val="00665D8D"/>
    <w:rsid w:val="00665EEB"/>
    <w:rsid w:val="0066650A"/>
    <w:rsid w:val="006665DA"/>
    <w:rsid w:val="006666B8"/>
    <w:rsid w:val="00666755"/>
    <w:rsid w:val="0066699C"/>
    <w:rsid w:val="0066699F"/>
    <w:rsid w:val="00666A26"/>
    <w:rsid w:val="00666B13"/>
    <w:rsid w:val="00667348"/>
    <w:rsid w:val="0066782C"/>
    <w:rsid w:val="00667C59"/>
    <w:rsid w:val="00667CFE"/>
    <w:rsid w:val="00667E8A"/>
    <w:rsid w:val="00667FA1"/>
    <w:rsid w:val="00670019"/>
    <w:rsid w:val="0067042F"/>
    <w:rsid w:val="006706ED"/>
    <w:rsid w:val="00670972"/>
    <w:rsid w:val="00671506"/>
    <w:rsid w:val="00671778"/>
    <w:rsid w:val="00671AE7"/>
    <w:rsid w:val="00671D0A"/>
    <w:rsid w:val="006728A1"/>
    <w:rsid w:val="00672926"/>
    <w:rsid w:val="00672C28"/>
    <w:rsid w:val="00672F62"/>
    <w:rsid w:val="00673016"/>
    <w:rsid w:val="0067331F"/>
    <w:rsid w:val="00673344"/>
    <w:rsid w:val="006734C6"/>
    <w:rsid w:val="0067366A"/>
    <w:rsid w:val="0067403A"/>
    <w:rsid w:val="00674220"/>
    <w:rsid w:val="006743F8"/>
    <w:rsid w:val="00674567"/>
    <w:rsid w:val="00674612"/>
    <w:rsid w:val="00674B68"/>
    <w:rsid w:val="00674E4A"/>
    <w:rsid w:val="00674E9F"/>
    <w:rsid w:val="006750FD"/>
    <w:rsid w:val="0067514D"/>
    <w:rsid w:val="0067528A"/>
    <w:rsid w:val="00675BCB"/>
    <w:rsid w:val="00675D4D"/>
    <w:rsid w:val="00675EF2"/>
    <w:rsid w:val="00676438"/>
    <w:rsid w:val="006765F6"/>
    <w:rsid w:val="00676BC7"/>
    <w:rsid w:val="00676C6B"/>
    <w:rsid w:val="00676D6F"/>
    <w:rsid w:val="00676E2B"/>
    <w:rsid w:val="00676EEC"/>
    <w:rsid w:val="00677060"/>
    <w:rsid w:val="006771CE"/>
    <w:rsid w:val="006771F5"/>
    <w:rsid w:val="00677353"/>
    <w:rsid w:val="0067766A"/>
    <w:rsid w:val="00677725"/>
    <w:rsid w:val="00677DED"/>
    <w:rsid w:val="00680133"/>
    <w:rsid w:val="006802A7"/>
    <w:rsid w:val="00680A78"/>
    <w:rsid w:val="00680B24"/>
    <w:rsid w:val="00680DF9"/>
    <w:rsid w:val="00680F10"/>
    <w:rsid w:val="00680FCD"/>
    <w:rsid w:val="00681296"/>
    <w:rsid w:val="00681354"/>
    <w:rsid w:val="00681411"/>
    <w:rsid w:val="006818D1"/>
    <w:rsid w:val="0068193C"/>
    <w:rsid w:val="00681B2C"/>
    <w:rsid w:val="00681DD9"/>
    <w:rsid w:val="00681F63"/>
    <w:rsid w:val="006821BA"/>
    <w:rsid w:val="0068227C"/>
    <w:rsid w:val="00682379"/>
    <w:rsid w:val="00682761"/>
    <w:rsid w:val="0068291B"/>
    <w:rsid w:val="0068297B"/>
    <w:rsid w:val="00682C1A"/>
    <w:rsid w:val="0068303F"/>
    <w:rsid w:val="006831DB"/>
    <w:rsid w:val="0068320F"/>
    <w:rsid w:val="0068340C"/>
    <w:rsid w:val="0068355D"/>
    <w:rsid w:val="00683883"/>
    <w:rsid w:val="00683FAF"/>
    <w:rsid w:val="006842C9"/>
    <w:rsid w:val="006844DC"/>
    <w:rsid w:val="00684B59"/>
    <w:rsid w:val="00684CB6"/>
    <w:rsid w:val="006851E4"/>
    <w:rsid w:val="0068595F"/>
    <w:rsid w:val="0068598D"/>
    <w:rsid w:val="00685B2D"/>
    <w:rsid w:val="00685EFE"/>
    <w:rsid w:val="00686234"/>
    <w:rsid w:val="0068650F"/>
    <w:rsid w:val="00686690"/>
    <w:rsid w:val="006869EE"/>
    <w:rsid w:val="00686F93"/>
    <w:rsid w:val="00686FEB"/>
    <w:rsid w:val="0068714D"/>
    <w:rsid w:val="00687636"/>
    <w:rsid w:val="006903BE"/>
    <w:rsid w:val="00690564"/>
    <w:rsid w:val="0069104A"/>
    <w:rsid w:val="0069115D"/>
    <w:rsid w:val="00691395"/>
    <w:rsid w:val="006916CC"/>
    <w:rsid w:val="0069171B"/>
    <w:rsid w:val="00691741"/>
    <w:rsid w:val="00691A18"/>
    <w:rsid w:val="00691C2B"/>
    <w:rsid w:val="0069211B"/>
    <w:rsid w:val="00692176"/>
    <w:rsid w:val="0069219F"/>
    <w:rsid w:val="00692248"/>
    <w:rsid w:val="00692825"/>
    <w:rsid w:val="006928F3"/>
    <w:rsid w:val="00692990"/>
    <w:rsid w:val="00692F53"/>
    <w:rsid w:val="00693273"/>
    <w:rsid w:val="0069385F"/>
    <w:rsid w:val="00693D4B"/>
    <w:rsid w:val="006941A4"/>
    <w:rsid w:val="006943DC"/>
    <w:rsid w:val="00694611"/>
    <w:rsid w:val="00694F70"/>
    <w:rsid w:val="00695095"/>
    <w:rsid w:val="006951E4"/>
    <w:rsid w:val="0069538D"/>
    <w:rsid w:val="006953AF"/>
    <w:rsid w:val="006953FD"/>
    <w:rsid w:val="0069554C"/>
    <w:rsid w:val="00695637"/>
    <w:rsid w:val="00695FE8"/>
    <w:rsid w:val="0069616F"/>
    <w:rsid w:val="00696195"/>
    <w:rsid w:val="0069681B"/>
    <w:rsid w:val="006968B5"/>
    <w:rsid w:val="00696C50"/>
    <w:rsid w:val="00696CC1"/>
    <w:rsid w:val="00696D4E"/>
    <w:rsid w:val="00696E2E"/>
    <w:rsid w:val="00697010"/>
    <w:rsid w:val="00697496"/>
    <w:rsid w:val="00697687"/>
    <w:rsid w:val="006979BE"/>
    <w:rsid w:val="006A07EF"/>
    <w:rsid w:val="006A0BA3"/>
    <w:rsid w:val="006A0EBC"/>
    <w:rsid w:val="006A0F30"/>
    <w:rsid w:val="006A116D"/>
    <w:rsid w:val="006A13A6"/>
    <w:rsid w:val="006A1704"/>
    <w:rsid w:val="006A1BCF"/>
    <w:rsid w:val="006A1D8A"/>
    <w:rsid w:val="006A238A"/>
    <w:rsid w:val="006A2692"/>
    <w:rsid w:val="006A2773"/>
    <w:rsid w:val="006A28D2"/>
    <w:rsid w:val="006A2B2B"/>
    <w:rsid w:val="006A2C14"/>
    <w:rsid w:val="006A2D4B"/>
    <w:rsid w:val="006A2ED6"/>
    <w:rsid w:val="006A2F3D"/>
    <w:rsid w:val="006A330C"/>
    <w:rsid w:val="006A3460"/>
    <w:rsid w:val="006A3A76"/>
    <w:rsid w:val="006A40DD"/>
    <w:rsid w:val="006A4281"/>
    <w:rsid w:val="006A45C8"/>
    <w:rsid w:val="006A4989"/>
    <w:rsid w:val="006A4CD0"/>
    <w:rsid w:val="006A55AE"/>
    <w:rsid w:val="006A575C"/>
    <w:rsid w:val="006A593B"/>
    <w:rsid w:val="006A5B49"/>
    <w:rsid w:val="006A5E20"/>
    <w:rsid w:val="006A617A"/>
    <w:rsid w:val="006A63D8"/>
    <w:rsid w:val="006A64BF"/>
    <w:rsid w:val="006A66A1"/>
    <w:rsid w:val="006A6E01"/>
    <w:rsid w:val="006A6EF5"/>
    <w:rsid w:val="006A711E"/>
    <w:rsid w:val="006A71C6"/>
    <w:rsid w:val="006A72E5"/>
    <w:rsid w:val="006A7A26"/>
    <w:rsid w:val="006A7E5C"/>
    <w:rsid w:val="006A7E94"/>
    <w:rsid w:val="006B03C8"/>
    <w:rsid w:val="006B08E0"/>
    <w:rsid w:val="006B0D35"/>
    <w:rsid w:val="006B0F35"/>
    <w:rsid w:val="006B0FE9"/>
    <w:rsid w:val="006B1010"/>
    <w:rsid w:val="006B115A"/>
    <w:rsid w:val="006B14A8"/>
    <w:rsid w:val="006B14B2"/>
    <w:rsid w:val="006B1513"/>
    <w:rsid w:val="006B18EE"/>
    <w:rsid w:val="006B1B69"/>
    <w:rsid w:val="006B1B9F"/>
    <w:rsid w:val="006B1EB2"/>
    <w:rsid w:val="006B1F53"/>
    <w:rsid w:val="006B1FFD"/>
    <w:rsid w:val="006B22C0"/>
    <w:rsid w:val="006B27C0"/>
    <w:rsid w:val="006B2AA0"/>
    <w:rsid w:val="006B2BEE"/>
    <w:rsid w:val="006B2C1F"/>
    <w:rsid w:val="006B302E"/>
    <w:rsid w:val="006B333C"/>
    <w:rsid w:val="006B3464"/>
    <w:rsid w:val="006B362D"/>
    <w:rsid w:val="006B3E00"/>
    <w:rsid w:val="006B42F3"/>
    <w:rsid w:val="006B438B"/>
    <w:rsid w:val="006B4392"/>
    <w:rsid w:val="006B43A5"/>
    <w:rsid w:val="006B43CC"/>
    <w:rsid w:val="006B4477"/>
    <w:rsid w:val="006B553C"/>
    <w:rsid w:val="006B570B"/>
    <w:rsid w:val="006B5BDE"/>
    <w:rsid w:val="006B602F"/>
    <w:rsid w:val="006B608B"/>
    <w:rsid w:val="006B612A"/>
    <w:rsid w:val="006B63A6"/>
    <w:rsid w:val="006B63C5"/>
    <w:rsid w:val="006B676C"/>
    <w:rsid w:val="006B6AE4"/>
    <w:rsid w:val="006B6CD6"/>
    <w:rsid w:val="006B6E70"/>
    <w:rsid w:val="006B71CD"/>
    <w:rsid w:val="006B74FD"/>
    <w:rsid w:val="006B7D8B"/>
    <w:rsid w:val="006C0926"/>
    <w:rsid w:val="006C134C"/>
    <w:rsid w:val="006C1470"/>
    <w:rsid w:val="006C1584"/>
    <w:rsid w:val="006C1959"/>
    <w:rsid w:val="006C19A0"/>
    <w:rsid w:val="006C1CB9"/>
    <w:rsid w:val="006C2006"/>
    <w:rsid w:val="006C2102"/>
    <w:rsid w:val="006C2175"/>
    <w:rsid w:val="006C2209"/>
    <w:rsid w:val="006C23CA"/>
    <w:rsid w:val="006C2919"/>
    <w:rsid w:val="006C2B0C"/>
    <w:rsid w:val="006C2C5C"/>
    <w:rsid w:val="006C2E65"/>
    <w:rsid w:val="006C2F44"/>
    <w:rsid w:val="006C38A5"/>
    <w:rsid w:val="006C4488"/>
    <w:rsid w:val="006C459D"/>
    <w:rsid w:val="006C4B5F"/>
    <w:rsid w:val="006C526C"/>
    <w:rsid w:val="006C587E"/>
    <w:rsid w:val="006C5DD5"/>
    <w:rsid w:val="006C5DFC"/>
    <w:rsid w:val="006C5F94"/>
    <w:rsid w:val="006C6142"/>
    <w:rsid w:val="006C6597"/>
    <w:rsid w:val="006C6D21"/>
    <w:rsid w:val="006C6D5B"/>
    <w:rsid w:val="006C7067"/>
    <w:rsid w:val="006C73E8"/>
    <w:rsid w:val="006C7660"/>
    <w:rsid w:val="006C78E7"/>
    <w:rsid w:val="006C7DD0"/>
    <w:rsid w:val="006D04C4"/>
    <w:rsid w:val="006D0674"/>
    <w:rsid w:val="006D0706"/>
    <w:rsid w:val="006D08CC"/>
    <w:rsid w:val="006D0939"/>
    <w:rsid w:val="006D0A38"/>
    <w:rsid w:val="006D1069"/>
    <w:rsid w:val="006D1234"/>
    <w:rsid w:val="006D166B"/>
    <w:rsid w:val="006D1A95"/>
    <w:rsid w:val="006D1E6F"/>
    <w:rsid w:val="006D20BB"/>
    <w:rsid w:val="006D23DC"/>
    <w:rsid w:val="006D2853"/>
    <w:rsid w:val="006D2A8E"/>
    <w:rsid w:val="006D32DC"/>
    <w:rsid w:val="006D3374"/>
    <w:rsid w:val="006D3915"/>
    <w:rsid w:val="006D3AA0"/>
    <w:rsid w:val="006D3D14"/>
    <w:rsid w:val="006D3F5C"/>
    <w:rsid w:val="006D468B"/>
    <w:rsid w:val="006D4C01"/>
    <w:rsid w:val="006D4D7A"/>
    <w:rsid w:val="006D4E76"/>
    <w:rsid w:val="006D53C1"/>
    <w:rsid w:val="006D56EE"/>
    <w:rsid w:val="006D58F1"/>
    <w:rsid w:val="006D5F04"/>
    <w:rsid w:val="006D6234"/>
    <w:rsid w:val="006D63C3"/>
    <w:rsid w:val="006D661B"/>
    <w:rsid w:val="006D66F6"/>
    <w:rsid w:val="006D67BD"/>
    <w:rsid w:val="006D683B"/>
    <w:rsid w:val="006D70B0"/>
    <w:rsid w:val="006E00CB"/>
    <w:rsid w:val="006E0380"/>
    <w:rsid w:val="006E06CF"/>
    <w:rsid w:val="006E0850"/>
    <w:rsid w:val="006E0979"/>
    <w:rsid w:val="006E0CAE"/>
    <w:rsid w:val="006E1671"/>
    <w:rsid w:val="006E17AC"/>
    <w:rsid w:val="006E1C71"/>
    <w:rsid w:val="006E1CC7"/>
    <w:rsid w:val="006E1E54"/>
    <w:rsid w:val="006E1F1C"/>
    <w:rsid w:val="006E1F5A"/>
    <w:rsid w:val="006E2096"/>
    <w:rsid w:val="006E20C1"/>
    <w:rsid w:val="006E20FD"/>
    <w:rsid w:val="006E2280"/>
    <w:rsid w:val="006E23B7"/>
    <w:rsid w:val="006E23C3"/>
    <w:rsid w:val="006E27D3"/>
    <w:rsid w:val="006E2CF1"/>
    <w:rsid w:val="006E3137"/>
    <w:rsid w:val="006E3265"/>
    <w:rsid w:val="006E3A8A"/>
    <w:rsid w:val="006E3CBB"/>
    <w:rsid w:val="006E3CFC"/>
    <w:rsid w:val="006E4221"/>
    <w:rsid w:val="006E431C"/>
    <w:rsid w:val="006E4456"/>
    <w:rsid w:val="006E47BD"/>
    <w:rsid w:val="006E4F24"/>
    <w:rsid w:val="006E4F75"/>
    <w:rsid w:val="006E544B"/>
    <w:rsid w:val="006E5464"/>
    <w:rsid w:val="006E5811"/>
    <w:rsid w:val="006E5C71"/>
    <w:rsid w:val="006E5DF5"/>
    <w:rsid w:val="006E5E99"/>
    <w:rsid w:val="006E5ED6"/>
    <w:rsid w:val="006E5F7C"/>
    <w:rsid w:val="006E5F7F"/>
    <w:rsid w:val="006E6A32"/>
    <w:rsid w:val="006E6B05"/>
    <w:rsid w:val="006E6B07"/>
    <w:rsid w:val="006E7201"/>
    <w:rsid w:val="006E7361"/>
    <w:rsid w:val="006E75F8"/>
    <w:rsid w:val="006E7790"/>
    <w:rsid w:val="006E7900"/>
    <w:rsid w:val="006E7A9E"/>
    <w:rsid w:val="006E7B75"/>
    <w:rsid w:val="006E7FB6"/>
    <w:rsid w:val="006F02B2"/>
    <w:rsid w:val="006F0436"/>
    <w:rsid w:val="006F043C"/>
    <w:rsid w:val="006F11C1"/>
    <w:rsid w:val="006F19C4"/>
    <w:rsid w:val="006F1C92"/>
    <w:rsid w:val="006F1D1D"/>
    <w:rsid w:val="006F1E8F"/>
    <w:rsid w:val="006F1EEB"/>
    <w:rsid w:val="006F2000"/>
    <w:rsid w:val="006F2161"/>
    <w:rsid w:val="006F2586"/>
    <w:rsid w:val="006F2625"/>
    <w:rsid w:val="006F2635"/>
    <w:rsid w:val="006F2AA8"/>
    <w:rsid w:val="006F2B74"/>
    <w:rsid w:val="006F2C34"/>
    <w:rsid w:val="006F2E94"/>
    <w:rsid w:val="006F340A"/>
    <w:rsid w:val="006F3619"/>
    <w:rsid w:val="006F3C9F"/>
    <w:rsid w:val="006F4144"/>
    <w:rsid w:val="006F4275"/>
    <w:rsid w:val="006F45BB"/>
    <w:rsid w:val="006F49CB"/>
    <w:rsid w:val="006F4D75"/>
    <w:rsid w:val="006F4F4A"/>
    <w:rsid w:val="006F4F92"/>
    <w:rsid w:val="006F57CA"/>
    <w:rsid w:val="006F5930"/>
    <w:rsid w:val="006F5DC8"/>
    <w:rsid w:val="006F5F54"/>
    <w:rsid w:val="006F606A"/>
    <w:rsid w:val="006F6076"/>
    <w:rsid w:val="006F67B8"/>
    <w:rsid w:val="006F6973"/>
    <w:rsid w:val="006F6CFF"/>
    <w:rsid w:val="006F7197"/>
    <w:rsid w:val="006F736F"/>
    <w:rsid w:val="006F73AE"/>
    <w:rsid w:val="006F74EF"/>
    <w:rsid w:val="006F7924"/>
    <w:rsid w:val="006F7B31"/>
    <w:rsid w:val="0070003B"/>
    <w:rsid w:val="00700096"/>
    <w:rsid w:val="00700129"/>
    <w:rsid w:val="007001F4"/>
    <w:rsid w:val="00700249"/>
    <w:rsid w:val="007004A3"/>
    <w:rsid w:val="0070066A"/>
    <w:rsid w:val="00700CD1"/>
    <w:rsid w:val="00700E64"/>
    <w:rsid w:val="00701171"/>
    <w:rsid w:val="00701260"/>
    <w:rsid w:val="00701703"/>
    <w:rsid w:val="0070192A"/>
    <w:rsid w:val="00701D9B"/>
    <w:rsid w:val="0070209F"/>
    <w:rsid w:val="00702391"/>
    <w:rsid w:val="00702F6D"/>
    <w:rsid w:val="00703403"/>
    <w:rsid w:val="007035E8"/>
    <w:rsid w:val="0070387B"/>
    <w:rsid w:val="0070388B"/>
    <w:rsid w:val="00703F64"/>
    <w:rsid w:val="00703FA0"/>
    <w:rsid w:val="00703FDB"/>
    <w:rsid w:val="00704207"/>
    <w:rsid w:val="0070456F"/>
    <w:rsid w:val="0070490D"/>
    <w:rsid w:val="00704979"/>
    <w:rsid w:val="00704BC3"/>
    <w:rsid w:val="00705785"/>
    <w:rsid w:val="00705BBE"/>
    <w:rsid w:val="00705E99"/>
    <w:rsid w:val="0070643A"/>
    <w:rsid w:val="0070687D"/>
    <w:rsid w:val="007069B7"/>
    <w:rsid w:val="00706B57"/>
    <w:rsid w:val="00706DCB"/>
    <w:rsid w:val="007072D8"/>
    <w:rsid w:val="00707D7F"/>
    <w:rsid w:val="007104BC"/>
    <w:rsid w:val="0071063A"/>
    <w:rsid w:val="0071098E"/>
    <w:rsid w:val="00710C70"/>
    <w:rsid w:val="00710E45"/>
    <w:rsid w:val="007110A4"/>
    <w:rsid w:val="0071144F"/>
    <w:rsid w:val="007115A3"/>
    <w:rsid w:val="00711850"/>
    <w:rsid w:val="00711F2D"/>
    <w:rsid w:val="00712086"/>
    <w:rsid w:val="007120F8"/>
    <w:rsid w:val="00712476"/>
    <w:rsid w:val="00712B29"/>
    <w:rsid w:val="00713175"/>
    <w:rsid w:val="00713384"/>
    <w:rsid w:val="00713391"/>
    <w:rsid w:val="0071397B"/>
    <w:rsid w:val="00713C08"/>
    <w:rsid w:val="00713C7A"/>
    <w:rsid w:val="00713CC7"/>
    <w:rsid w:val="00714C5A"/>
    <w:rsid w:val="00714E4E"/>
    <w:rsid w:val="00714E5F"/>
    <w:rsid w:val="00714E9F"/>
    <w:rsid w:val="00715427"/>
    <w:rsid w:val="00715591"/>
    <w:rsid w:val="007155AA"/>
    <w:rsid w:val="007155F3"/>
    <w:rsid w:val="007157E9"/>
    <w:rsid w:val="0071597B"/>
    <w:rsid w:val="00715D4F"/>
    <w:rsid w:val="00716B57"/>
    <w:rsid w:val="00717388"/>
    <w:rsid w:val="0071747B"/>
    <w:rsid w:val="0071751A"/>
    <w:rsid w:val="00717E87"/>
    <w:rsid w:val="0072005B"/>
    <w:rsid w:val="00720100"/>
    <w:rsid w:val="007204E3"/>
    <w:rsid w:val="007206FD"/>
    <w:rsid w:val="00721122"/>
    <w:rsid w:val="0072112F"/>
    <w:rsid w:val="0072117E"/>
    <w:rsid w:val="00721541"/>
    <w:rsid w:val="00721BA1"/>
    <w:rsid w:val="00721C74"/>
    <w:rsid w:val="007221D8"/>
    <w:rsid w:val="007224E3"/>
    <w:rsid w:val="00722C7B"/>
    <w:rsid w:val="00723480"/>
    <w:rsid w:val="007234CD"/>
    <w:rsid w:val="0072356B"/>
    <w:rsid w:val="0072362E"/>
    <w:rsid w:val="0072379C"/>
    <w:rsid w:val="007238C7"/>
    <w:rsid w:val="00723B42"/>
    <w:rsid w:val="00723C4C"/>
    <w:rsid w:val="00723EE0"/>
    <w:rsid w:val="00723FDA"/>
    <w:rsid w:val="0072403B"/>
    <w:rsid w:val="0072422F"/>
    <w:rsid w:val="00724271"/>
    <w:rsid w:val="007243EB"/>
    <w:rsid w:val="0072473C"/>
    <w:rsid w:val="00724999"/>
    <w:rsid w:val="00724B6B"/>
    <w:rsid w:val="00725036"/>
    <w:rsid w:val="007253EE"/>
    <w:rsid w:val="00725991"/>
    <w:rsid w:val="0072625D"/>
    <w:rsid w:val="007262C1"/>
    <w:rsid w:val="007263AE"/>
    <w:rsid w:val="007263FA"/>
    <w:rsid w:val="00726841"/>
    <w:rsid w:val="00726A7F"/>
    <w:rsid w:val="00726C90"/>
    <w:rsid w:val="00727493"/>
    <w:rsid w:val="00727A0A"/>
    <w:rsid w:val="00727C0F"/>
    <w:rsid w:val="0073002C"/>
    <w:rsid w:val="007301B0"/>
    <w:rsid w:val="0073099C"/>
    <w:rsid w:val="00730AEF"/>
    <w:rsid w:val="00730DAB"/>
    <w:rsid w:val="00730F98"/>
    <w:rsid w:val="007311F4"/>
    <w:rsid w:val="0073144C"/>
    <w:rsid w:val="007318A5"/>
    <w:rsid w:val="007318E8"/>
    <w:rsid w:val="00731DE2"/>
    <w:rsid w:val="0073206C"/>
    <w:rsid w:val="007320C0"/>
    <w:rsid w:val="007322EF"/>
    <w:rsid w:val="0073284A"/>
    <w:rsid w:val="00732B2D"/>
    <w:rsid w:val="00732EBE"/>
    <w:rsid w:val="00732F66"/>
    <w:rsid w:val="00733074"/>
    <w:rsid w:val="00733255"/>
    <w:rsid w:val="007333B0"/>
    <w:rsid w:val="007335EC"/>
    <w:rsid w:val="00733862"/>
    <w:rsid w:val="0073387A"/>
    <w:rsid w:val="00733BAE"/>
    <w:rsid w:val="00733C6D"/>
    <w:rsid w:val="007344D4"/>
    <w:rsid w:val="00734614"/>
    <w:rsid w:val="0073474F"/>
    <w:rsid w:val="00734814"/>
    <w:rsid w:val="0073510E"/>
    <w:rsid w:val="007351B3"/>
    <w:rsid w:val="00735794"/>
    <w:rsid w:val="007357ED"/>
    <w:rsid w:val="00735860"/>
    <w:rsid w:val="0073586F"/>
    <w:rsid w:val="007360DD"/>
    <w:rsid w:val="007369F1"/>
    <w:rsid w:val="00737039"/>
    <w:rsid w:val="00737052"/>
    <w:rsid w:val="007374B7"/>
    <w:rsid w:val="00737589"/>
    <w:rsid w:val="0073780E"/>
    <w:rsid w:val="00737924"/>
    <w:rsid w:val="007400C0"/>
    <w:rsid w:val="00740232"/>
    <w:rsid w:val="00740478"/>
    <w:rsid w:val="0074068E"/>
    <w:rsid w:val="0074072F"/>
    <w:rsid w:val="0074074D"/>
    <w:rsid w:val="00741099"/>
    <w:rsid w:val="00741675"/>
    <w:rsid w:val="00741B6C"/>
    <w:rsid w:val="007422ED"/>
    <w:rsid w:val="0074241F"/>
    <w:rsid w:val="0074242F"/>
    <w:rsid w:val="00742C4E"/>
    <w:rsid w:val="00742E0B"/>
    <w:rsid w:val="007432D2"/>
    <w:rsid w:val="0074358C"/>
    <w:rsid w:val="0074386A"/>
    <w:rsid w:val="0074391A"/>
    <w:rsid w:val="00743B0C"/>
    <w:rsid w:val="00743B7A"/>
    <w:rsid w:val="00743C2D"/>
    <w:rsid w:val="007442DE"/>
    <w:rsid w:val="007446E6"/>
    <w:rsid w:val="00744E1A"/>
    <w:rsid w:val="00744F33"/>
    <w:rsid w:val="00745CB4"/>
    <w:rsid w:val="00745CE4"/>
    <w:rsid w:val="00745DE6"/>
    <w:rsid w:val="007463C3"/>
    <w:rsid w:val="0074666F"/>
    <w:rsid w:val="007467A8"/>
    <w:rsid w:val="00746A2F"/>
    <w:rsid w:val="00746E7C"/>
    <w:rsid w:val="00746F57"/>
    <w:rsid w:val="00747032"/>
    <w:rsid w:val="00747367"/>
    <w:rsid w:val="007473AD"/>
    <w:rsid w:val="00747631"/>
    <w:rsid w:val="00750BE5"/>
    <w:rsid w:val="00750DAD"/>
    <w:rsid w:val="00750F43"/>
    <w:rsid w:val="0075122A"/>
    <w:rsid w:val="0075157C"/>
    <w:rsid w:val="0075175B"/>
    <w:rsid w:val="00751B90"/>
    <w:rsid w:val="00751C2D"/>
    <w:rsid w:val="00751E0A"/>
    <w:rsid w:val="00752053"/>
    <w:rsid w:val="007520E8"/>
    <w:rsid w:val="00752161"/>
    <w:rsid w:val="00752277"/>
    <w:rsid w:val="007523C0"/>
    <w:rsid w:val="007524EF"/>
    <w:rsid w:val="00752525"/>
    <w:rsid w:val="007528DC"/>
    <w:rsid w:val="00752972"/>
    <w:rsid w:val="00752A90"/>
    <w:rsid w:val="00752ADD"/>
    <w:rsid w:val="00752ED4"/>
    <w:rsid w:val="0075391C"/>
    <w:rsid w:val="00753A8D"/>
    <w:rsid w:val="00753E60"/>
    <w:rsid w:val="00754C2C"/>
    <w:rsid w:val="00754DFC"/>
    <w:rsid w:val="00754F0E"/>
    <w:rsid w:val="007553AE"/>
    <w:rsid w:val="00755C65"/>
    <w:rsid w:val="00755EA5"/>
    <w:rsid w:val="00756078"/>
    <w:rsid w:val="0075637D"/>
    <w:rsid w:val="007567DB"/>
    <w:rsid w:val="007568F4"/>
    <w:rsid w:val="00756ACC"/>
    <w:rsid w:val="00756B1E"/>
    <w:rsid w:val="007575C0"/>
    <w:rsid w:val="007577A4"/>
    <w:rsid w:val="00757A07"/>
    <w:rsid w:val="00757CBD"/>
    <w:rsid w:val="00757CEC"/>
    <w:rsid w:val="00757ECB"/>
    <w:rsid w:val="007608D4"/>
    <w:rsid w:val="007609FF"/>
    <w:rsid w:val="00760A2D"/>
    <w:rsid w:val="00760FA5"/>
    <w:rsid w:val="0076128A"/>
    <w:rsid w:val="007612C7"/>
    <w:rsid w:val="007612F5"/>
    <w:rsid w:val="0076130D"/>
    <w:rsid w:val="0076141B"/>
    <w:rsid w:val="00761A85"/>
    <w:rsid w:val="00761B8D"/>
    <w:rsid w:val="00761EC3"/>
    <w:rsid w:val="00761F60"/>
    <w:rsid w:val="0076271B"/>
    <w:rsid w:val="00762740"/>
    <w:rsid w:val="00762E5A"/>
    <w:rsid w:val="007639E2"/>
    <w:rsid w:val="00763B89"/>
    <w:rsid w:val="007641E9"/>
    <w:rsid w:val="00764857"/>
    <w:rsid w:val="0076509D"/>
    <w:rsid w:val="00765267"/>
    <w:rsid w:val="007655FD"/>
    <w:rsid w:val="007656E4"/>
    <w:rsid w:val="007658F1"/>
    <w:rsid w:val="00765BD3"/>
    <w:rsid w:val="00765C78"/>
    <w:rsid w:val="00765D04"/>
    <w:rsid w:val="007665EA"/>
    <w:rsid w:val="00766FB1"/>
    <w:rsid w:val="007674B7"/>
    <w:rsid w:val="00767526"/>
    <w:rsid w:val="00767891"/>
    <w:rsid w:val="00767A65"/>
    <w:rsid w:val="0077013C"/>
    <w:rsid w:val="00770696"/>
    <w:rsid w:val="00770AD4"/>
    <w:rsid w:val="00770B3E"/>
    <w:rsid w:val="00770C16"/>
    <w:rsid w:val="00770D80"/>
    <w:rsid w:val="0077103D"/>
    <w:rsid w:val="0077157C"/>
    <w:rsid w:val="007718A9"/>
    <w:rsid w:val="00771A05"/>
    <w:rsid w:val="00771B3E"/>
    <w:rsid w:val="00771BB1"/>
    <w:rsid w:val="00771C3C"/>
    <w:rsid w:val="00771ED8"/>
    <w:rsid w:val="007720C8"/>
    <w:rsid w:val="00772223"/>
    <w:rsid w:val="007722C8"/>
    <w:rsid w:val="00772A40"/>
    <w:rsid w:val="00772C0A"/>
    <w:rsid w:val="00773116"/>
    <w:rsid w:val="00773310"/>
    <w:rsid w:val="0077332A"/>
    <w:rsid w:val="007733E7"/>
    <w:rsid w:val="007737FC"/>
    <w:rsid w:val="00773819"/>
    <w:rsid w:val="0077384E"/>
    <w:rsid w:val="0077396F"/>
    <w:rsid w:val="00773F76"/>
    <w:rsid w:val="007743D9"/>
    <w:rsid w:val="00774AFE"/>
    <w:rsid w:val="00774DF1"/>
    <w:rsid w:val="0077522C"/>
    <w:rsid w:val="00775AC1"/>
    <w:rsid w:val="00776576"/>
    <w:rsid w:val="007767CB"/>
    <w:rsid w:val="00776A00"/>
    <w:rsid w:val="00777080"/>
    <w:rsid w:val="007776F8"/>
    <w:rsid w:val="00777A32"/>
    <w:rsid w:val="00777F80"/>
    <w:rsid w:val="00780032"/>
    <w:rsid w:val="00780646"/>
    <w:rsid w:val="007809C4"/>
    <w:rsid w:val="0078106C"/>
    <w:rsid w:val="007810E1"/>
    <w:rsid w:val="00781AAB"/>
    <w:rsid w:val="00781B6F"/>
    <w:rsid w:val="00781ED0"/>
    <w:rsid w:val="00782332"/>
    <w:rsid w:val="007829FF"/>
    <w:rsid w:val="00782E99"/>
    <w:rsid w:val="00782F63"/>
    <w:rsid w:val="007831FF"/>
    <w:rsid w:val="0078387A"/>
    <w:rsid w:val="00783B87"/>
    <w:rsid w:val="00783D89"/>
    <w:rsid w:val="00783FCD"/>
    <w:rsid w:val="00785059"/>
    <w:rsid w:val="007855CA"/>
    <w:rsid w:val="007856F7"/>
    <w:rsid w:val="007856FA"/>
    <w:rsid w:val="00785B8D"/>
    <w:rsid w:val="00785E64"/>
    <w:rsid w:val="007864A4"/>
    <w:rsid w:val="00786574"/>
    <w:rsid w:val="00787146"/>
    <w:rsid w:val="0078719A"/>
    <w:rsid w:val="007874B2"/>
    <w:rsid w:val="007875C7"/>
    <w:rsid w:val="00787717"/>
    <w:rsid w:val="00787CA8"/>
    <w:rsid w:val="00790473"/>
    <w:rsid w:val="00790489"/>
    <w:rsid w:val="00790893"/>
    <w:rsid w:val="00790D63"/>
    <w:rsid w:val="00790DD4"/>
    <w:rsid w:val="007913DB"/>
    <w:rsid w:val="00791428"/>
    <w:rsid w:val="00791680"/>
    <w:rsid w:val="0079172C"/>
    <w:rsid w:val="00791DE7"/>
    <w:rsid w:val="007922F5"/>
    <w:rsid w:val="00792E79"/>
    <w:rsid w:val="00792EAC"/>
    <w:rsid w:val="00792F77"/>
    <w:rsid w:val="007934CD"/>
    <w:rsid w:val="00793930"/>
    <w:rsid w:val="00793DBB"/>
    <w:rsid w:val="007940E7"/>
    <w:rsid w:val="00794EC6"/>
    <w:rsid w:val="0079500B"/>
    <w:rsid w:val="0079507F"/>
    <w:rsid w:val="0079511C"/>
    <w:rsid w:val="007953AB"/>
    <w:rsid w:val="00795CC5"/>
    <w:rsid w:val="00796167"/>
    <w:rsid w:val="00796544"/>
    <w:rsid w:val="0079662D"/>
    <w:rsid w:val="0079696A"/>
    <w:rsid w:val="00796B32"/>
    <w:rsid w:val="007970DC"/>
    <w:rsid w:val="007971C1"/>
    <w:rsid w:val="0079766C"/>
    <w:rsid w:val="00797908"/>
    <w:rsid w:val="00797923"/>
    <w:rsid w:val="00797981"/>
    <w:rsid w:val="00797A7A"/>
    <w:rsid w:val="00797ACD"/>
    <w:rsid w:val="00797BBB"/>
    <w:rsid w:val="00797E37"/>
    <w:rsid w:val="007A08F9"/>
    <w:rsid w:val="007A1265"/>
    <w:rsid w:val="007A12C0"/>
    <w:rsid w:val="007A1379"/>
    <w:rsid w:val="007A186E"/>
    <w:rsid w:val="007A18D0"/>
    <w:rsid w:val="007A1960"/>
    <w:rsid w:val="007A21CC"/>
    <w:rsid w:val="007A238F"/>
    <w:rsid w:val="007A279E"/>
    <w:rsid w:val="007A2AA7"/>
    <w:rsid w:val="007A2CDA"/>
    <w:rsid w:val="007A315C"/>
    <w:rsid w:val="007A35BD"/>
    <w:rsid w:val="007A3A84"/>
    <w:rsid w:val="007A3C04"/>
    <w:rsid w:val="007A3DDD"/>
    <w:rsid w:val="007A3DEA"/>
    <w:rsid w:val="007A3F52"/>
    <w:rsid w:val="007A4555"/>
    <w:rsid w:val="007A46D4"/>
    <w:rsid w:val="007A522C"/>
    <w:rsid w:val="007A55B6"/>
    <w:rsid w:val="007A5819"/>
    <w:rsid w:val="007A59F2"/>
    <w:rsid w:val="007A5D67"/>
    <w:rsid w:val="007A5EFD"/>
    <w:rsid w:val="007A631B"/>
    <w:rsid w:val="007A64BC"/>
    <w:rsid w:val="007A65E1"/>
    <w:rsid w:val="007A6879"/>
    <w:rsid w:val="007A689D"/>
    <w:rsid w:val="007A6DCC"/>
    <w:rsid w:val="007A6EF0"/>
    <w:rsid w:val="007A7BAB"/>
    <w:rsid w:val="007A7EA9"/>
    <w:rsid w:val="007B03D9"/>
    <w:rsid w:val="007B0456"/>
    <w:rsid w:val="007B09D3"/>
    <w:rsid w:val="007B0A37"/>
    <w:rsid w:val="007B0B42"/>
    <w:rsid w:val="007B0D8C"/>
    <w:rsid w:val="007B1171"/>
    <w:rsid w:val="007B1268"/>
    <w:rsid w:val="007B12D9"/>
    <w:rsid w:val="007B180F"/>
    <w:rsid w:val="007B1CBE"/>
    <w:rsid w:val="007B1D30"/>
    <w:rsid w:val="007B1FB4"/>
    <w:rsid w:val="007B2292"/>
    <w:rsid w:val="007B26B1"/>
    <w:rsid w:val="007B273C"/>
    <w:rsid w:val="007B289C"/>
    <w:rsid w:val="007B29CB"/>
    <w:rsid w:val="007B29F1"/>
    <w:rsid w:val="007B2A6B"/>
    <w:rsid w:val="007B2DB7"/>
    <w:rsid w:val="007B2F50"/>
    <w:rsid w:val="007B3B94"/>
    <w:rsid w:val="007B3EAB"/>
    <w:rsid w:val="007B4193"/>
    <w:rsid w:val="007B50F4"/>
    <w:rsid w:val="007B5269"/>
    <w:rsid w:val="007B541D"/>
    <w:rsid w:val="007B545F"/>
    <w:rsid w:val="007B58B0"/>
    <w:rsid w:val="007B6169"/>
    <w:rsid w:val="007B6308"/>
    <w:rsid w:val="007B67D2"/>
    <w:rsid w:val="007B68C5"/>
    <w:rsid w:val="007B695D"/>
    <w:rsid w:val="007B6F92"/>
    <w:rsid w:val="007B7170"/>
    <w:rsid w:val="007B71F1"/>
    <w:rsid w:val="007B7372"/>
    <w:rsid w:val="007B7DAB"/>
    <w:rsid w:val="007C036A"/>
    <w:rsid w:val="007C0752"/>
    <w:rsid w:val="007C0D28"/>
    <w:rsid w:val="007C0D39"/>
    <w:rsid w:val="007C0F42"/>
    <w:rsid w:val="007C1206"/>
    <w:rsid w:val="007C1291"/>
    <w:rsid w:val="007C1393"/>
    <w:rsid w:val="007C19F2"/>
    <w:rsid w:val="007C1A4F"/>
    <w:rsid w:val="007C1F95"/>
    <w:rsid w:val="007C202A"/>
    <w:rsid w:val="007C2144"/>
    <w:rsid w:val="007C218B"/>
    <w:rsid w:val="007C2624"/>
    <w:rsid w:val="007C2879"/>
    <w:rsid w:val="007C2978"/>
    <w:rsid w:val="007C29F2"/>
    <w:rsid w:val="007C2A12"/>
    <w:rsid w:val="007C2BC1"/>
    <w:rsid w:val="007C368D"/>
    <w:rsid w:val="007C3B0E"/>
    <w:rsid w:val="007C3DBA"/>
    <w:rsid w:val="007C3E57"/>
    <w:rsid w:val="007C4252"/>
    <w:rsid w:val="007C4523"/>
    <w:rsid w:val="007C4644"/>
    <w:rsid w:val="007C48CE"/>
    <w:rsid w:val="007C5332"/>
    <w:rsid w:val="007C575D"/>
    <w:rsid w:val="007C5C3A"/>
    <w:rsid w:val="007C6264"/>
    <w:rsid w:val="007C642B"/>
    <w:rsid w:val="007C6432"/>
    <w:rsid w:val="007C6763"/>
    <w:rsid w:val="007C6A39"/>
    <w:rsid w:val="007C6CCD"/>
    <w:rsid w:val="007C741E"/>
    <w:rsid w:val="007C7502"/>
    <w:rsid w:val="007C78D1"/>
    <w:rsid w:val="007C79FA"/>
    <w:rsid w:val="007C7F31"/>
    <w:rsid w:val="007C7F4F"/>
    <w:rsid w:val="007D02A2"/>
    <w:rsid w:val="007D0ACB"/>
    <w:rsid w:val="007D0CBC"/>
    <w:rsid w:val="007D0DDC"/>
    <w:rsid w:val="007D109F"/>
    <w:rsid w:val="007D11C2"/>
    <w:rsid w:val="007D135C"/>
    <w:rsid w:val="007D14C8"/>
    <w:rsid w:val="007D15EC"/>
    <w:rsid w:val="007D1702"/>
    <w:rsid w:val="007D19E6"/>
    <w:rsid w:val="007D1A5D"/>
    <w:rsid w:val="007D1C10"/>
    <w:rsid w:val="007D1E67"/>
    <w:rsid w:val="007D2B2F"/>
    <w:rsid w:val="007D338B"/>
    <w:rsid w:val="007D33A2"/>
    <w:rsid w:val="007D3405"/>
    <w:rsid w:val="007D35C0"/>
    <w:rsid w:val="007D396A"/>
    <w:rsid w:val="007D43BE"/>
    <w:rsid w:val="007D456C"/>
    <w:rsid w:val="007D4797"/>
    <w:rsid w:val="007D4D17"/>
    <w:rsid w:val="007D54F6"/>
    <w:rsid w:val="007D590A"/>
    <w:rsid w:val="007D5C5D"/>
    <w:rsid w:val="007D5F78"/>
    <w:rsid w:val="007D61CC"/>
    <w:rsid w:val="007D63E9"/>
    <w:rsid w:val="007D640B"/>
    <w:rsid w:val="007D694A"/>
    <w:rsid w:val="007D6986"/>
    <w:rsid w:val="007D6E6B"/>
    <w:rsid w:val="007D6F7E"/>
    <w:rsid w:val="007D704A"/>
    <w:rsid w:val="007D7204"/>
    <w:rsid w:val="007D7897"/>
    <w:rsid w:val="007D7BC5"/>
    <w:rsid w:val="007D7F6F"/>
    <w:rsid w:val="007E07D0"/>
    <w:rsid w:val="007E0C47"/>
    <w:rsid w:val="007E0C58"/>
    <w:rsid w:val="007E0F18"/>
    <w:rsid w:val="007E10E3"/>
    <w:rsid w:val="007E1705"/>
    <w:rsid w:val="007E17DC"/>
    <w:rsid w:val="007E187B"/>
    <w:rsid w:val="007E1A08"/>
    <w:rsid w:val="007E1BE9"/>
    <w:rsid w:val="007E228E"/>
    <w:rsid w:val="007E2301"/>
    <w:rsid w:val="007E2413"/>
    <w:rsid w:val="007E2603"/>
    <w:rsid w:val="007E286B"/>
    <w:rsid w:val="007E35AE"/>
    <w:rsid w:val="007E3BBA"/>
    <w:rsid w:val="007E4452"/>
    <w:rsid w:val="007E48A6"/>
    <w:rsid w:val="007E4E41"/>
    <w:rsid w:val="007E5112"/>
    <w:rsid w:val="007E549A"/>
    <w:rsid w:val="007E589E"/>
    <w:rsid w:val="007E5C1D"/>
    <w:rsid w:val="007E5EAA"/>
    <w:rsid w:val="007E6755"/>
    <w:rsid w:val="007E68C1"/>
    <w:rsid w:val="007E68C9"/>
    <w:rsid w:val="007E6B2C"/>
    <w:rsid w:val="007E6B3A"/>
    <w:rsid w:val="007E6C06"/>
    <w:rsid w:val="007E778A"/>
    <w:rsid w:val="007E7CB3"/>
    <w:rsid w:val="007F049C"/>
    <w:rsid w:val="007F079F"/>
    <w:rsid w:val="007F0B4F"/>
    <w:rsid w:val="007F0B7C"/>
    <w:rsid w:val="007F10B4"/>
    <w:rsid w:val="007F12A1"/>
    <w:rsid w:val="007F150C"/>
    <w:rsid w:val="007F1D82"/>
    <w:rsid w:val="007F202E"/>
    <w:rsid w:val="007F21C3"/>
    <w:rsid w:val="007F2307"/>
    <w:rsid w:val="007F3344"/>
    <w:rsid w:val="007F34E6"/>
    <w:rsid w:val="007F3548"/>
    <w:rsid w:val="007F3667"/>
    <w:rsid w:val="007F39DD"/>
    <w:rsid w:val="007F3A29"/>
    <w:rsid w:val="007F3BE7"/>
    <w:rsid w:val="007F3C6A"/>
    <w:rsid w:val="007F3EA7"/>
    <w:rsid w:val="007F3EE0"/>
    <w:rsid w:val="007F3F18"/>
    <w:rsid w:val="007F3FE0"/>
    <w:rsid w:val="007F3FF8"/>
    <w:rsid w:val="007F430B"/>
    <w:rsid w:val="007F45D7"/>
    <w:rsid w:val="007F4927"/>
    <w:rsid w:val="007F4E6E"/>
    <w:rsid w:val="007F5160"/>
    <w:rsid w:val="007F534F"/>
    <w:rsid w:val="007F5569"/>
    <w:rsid w:val="007F5735"/>
    <w:rsid w:val="007F57B2"/>
    <w:rsid w:val="007F57E3"/>
    <w:rsid w:val="007F5C43"/>
    <w:rsid w:val="007F5C53"/>
    <w:rsid w:val="007F5DEA"/>
    <w:rsid w:val="007F5E14"/>
    <w:rsid w:val="007F5EBB"/>
    <w:rsid w:val="007F610B"/>
    <w:rsid w:val="007F6540"/>
    <w:rsid w:val="007F692A"/>
    <w:rsid w:val="007F6B15"/>
    <w:rsid w:val="007F6C56"/>
    <w:rsid w:val="007F6D80"/>
    <w:rsid w:val="007F71CD"/>
    <w:rsid w:val="007F7516"/>
    <w:rsid w:val="007F7890"/>
    <w:rsid w:val="007F793D"/>
    <w:rsid w:val="007F7CFC"/>
    <w:rsid w:val="007F7FA2"/>
    <w:rsid w:val="0080017A"/>
    <w:rsid w:val="008001A9"/>
    <w:rsid w:val="00800220"/>
    <w:rsid w:val="008002C3"/>
    <w:rsid w:val="00800315"/>
    <w:rsid w:val="00800377"/>
    <w:rsid w:val="0080048D"/>
    <w:rsid w:val="00800647"/>
    <w:rsid w:val="00800A63"/>
    <w:rsid w:val="00800F1B"/>
    <w:rsid w:val="0080168B"/>
    <w:rsid w:val="00801C57"/>
    <w:rsid w:val="00801D89"/>
    <w:rsid w:val="00802294"/>
    <w:rsid w:val="0080291B"/>
    <w:rsid w:val="00802DCC"/>
    <w:rsid w:val="00802F75"/>
    <w:rsid w:val="00802FD8"/>
    <w:rsid w:val="00803531"/>
    <w:rsid w:val="00803604"/>
    <w:rsid w:val="00803941"/>
    <w:rsid w:val="00803A4E"/>
    <w:rsid w:val="00803B25"/>
    <w:rsid w:val="00803B35"/>
    <w:rsid w:val="00803D19"/>
    <w:rsid w:val="00804665"/>
    <w:rsid w:val="0080489C"/>
    <w:rsid w:val="00804B96"/>
    <w:rsid w:val="00804BE9"/>
    <w:rsid w:val="0080541D"/>
    <w:rsid w:val="0080559C"/>
    <w:rsid w:val="00806017"/>
    <w:rsid w:val="008064D3"/>
    <w:rsid w:val="00806595"/>
    <w:rsid w:val="008065DD"/>
    <w:rsid w:val="0080676D"/>
    <w:rsid w:val="00806AD9"/>
    <w:rsid w:val="00806D18"/>
    <w:rsid w:val="008070C1"/>
    <w:rsid w:val="00807484"/>
    <w:rsid w:val="00807740"/>
    <w:rsid w:val="00807BE9"/>
    <w:rsid w:val="00807EBD"/>
    <w:rsid w:val="00810910"/>
    <w:rsid w:val="00810D3A"/>
    <w:rsid w:val="00810F1F"/>
    <w:rsid w:val="008110DC"/>
    <w:rsid w:val="0081115F"/>
    <w:rsid w:val="00811CFF"/>
    <w:rsid w:val="00811DA7"/>
    <w:rsid w:val="00811DCF"/>
    <w:rsid w:val="0081209C"/>
    <w:rsid w:val="008124A0"/>
    <w:rsid w:val="008124AF"/>
    <w:rsid w:val="00812651"/>
    <w:rsid w:val="00812D81"/>
    <w:rsid w:val="0081335C"/>
    <w:rsid w:val="008134E5"/>
    <w:rsid w:val="00813561"/>
    <w:rsid w:val="008137A1"/>
    <w:rsid w:val="00813B4D"/>
    <w:rsid w:val="00813C87"/>
    <w:rsid w:val="00813ED0"/>
    <w:rsid w:val="00813FDB"/>
    <w:rsid w:val="00814010"/>
    <w:rsid w:val="0081411A"/>
    <w:rsid w:val="0081418F"/>
    <w:rsid w:val="00814702"/>
    <w:rsid w:val="008147EB"/>
    <w:rsid w:val="00814D20"/>
    <w:rsid w:val="00814D6D"/>
    <w:rsid w:val="00814FF3"/>
    <w:rsid w:val="00815087"/>
    <w:rsid w:val="008159A4"/>
    <w:rsid w:val="00815CAF"/>
    <w:rsid w:val="00815D77"/>
    <w:rsid w:val="00815F74"/>
    <w:rsid w:val="0081669A"/>
    <w:rsid w:val="0081683A"/>
    <w:rsid w:val="00816C9A"/>
    <w:rsid w:val="00817243"/>
    <w:rsid w:val="008177B9"/>
    <w:rsid w:val="00817821"/>
    <w:rsid w:val="0081787F"/>
    <w:rsid w:val="00817C9B"/>
    <w:rsid w:val="00817D1A"/>
    <w:rsid w:val="00817F66"/>
    <w:rsid w:val="00820627"/>
    <w:rsid w:val="00820794"/>
    <w:rsid w:val="008207C6"/>
    <w:rsid w:val="0082095F"/>
    <w:rsid w:val="00820A5C"/>
    <w:rsid w:val="008219B0"/>
    <w:rsid w:val="00821B4D"/>
    <w:rsid w:val="00821BDA"/>
    <w:rsid w:val="008220AC"/>
    <w:rsid w:val="00822267"/>
    <w:rsid w:val="0082264E"/>
    <w:rsid w:val="00822711"/>
    <w:rsid w:val="0082299E"/>
    <w:rsid w:val="00822EFE"/>
    <w:rsid w:val="00822F82"/>
    <w:rsid w:val="00822FA5"/>
    <w:rsid w:val="008230FC"/>
    <w:rsid w:val="00823790"/>
    <w:rsid w:val="00823979"/>
    <w:rsid w:val="0082398A"/>
    <w:rsid w:val="00823B5E"/>
    <w:rsid w:val="0082488A"/>
    <w:rsid w:val="008249F8"/>
    <w:rsid w:val="00824CA9"/>
    <w:rsid w:val="00824E12"/>
    <w:rsid w:val="00825446"/>
    <w:rsid w:val="008254B1"/>
    <w:rsid w:val="00825A59"/>
    <w:rsid w:val="00825BC6"/>
    <w:rsid w:val="00825C53"/>
    <w:rsid w:val="008260D1"/>
    <w:rsid w:val="008260ED"/>
    <w:rsid w:val="0082627C"/>
    <w:rsid w:val="00826349"/>
    <w:rsid w:val="008268A2"/>
    <w:rsid w:val="00826EEF"/>
    <w:rsid w:val="00827499"/>
    <w:rsid w:val="00827721"/>
    <w:rsid w:val="00827771"/>
    <w:rsid w:val="00827AD3"/>
    <w:rsid w:val="00827BF6"/>
    <w:rsid w:val="00827CA5"/>
    <w:rsid w:val="00827D36"/>
    <w:rsid w:val="00830794"/>
    <w:rsid w:val="00830D99"/>
    <w:rsid w:val="00830E11"/>
    <w:rsid w:val="00831021"/>
    <w:rsid w:val="00831398"/>
    <w:rsid w:val="00831465"/>
    <w:rsid w:val="00831599"/>
    <w:rsid w:val="00831A92"/>
    <w:rsid w:val="00831EA4"/>
    <w:rsid w:val="008323FF"/>
    <w:rsid w:val="0083263A"/>
    <w:rsid w:val="00832949"/>
    <w:rsid w:val="00832A45"/>
    <w:rsid w:val="00832C53"/>
    <w:rsid w:val="00832D9C"/>
    <w:rsid w:val="00833322"/>
    <w:rsid w:val="008333DF"/>
    <w:rsid w:val="00833A80"/>
    <w:rsid w:val="00833C9E"/>
    <w:rsid w:val="00834156"/>
    <w:rsid w:val="008342AB"/>
    <w:rsid w:val="008344B1"/>
    <w:rsid w:val="008349D3"/>
    <w:rsid w:val="00834EF0"/>
    <w:rsid w:val="0083532A"/>
    <w:rsid w:val="008354B3"/>
    <w:rsid w:val="00835A09"/>
    <w:rsid w:val="00835D85"/>
    <w:rsid w:val="0083604C"/>
    <w:rsid w:val="00836475"/>
    <w:rsid w:val="00836896"/>
    <w:rsid w:val="00836BA1"/>
    <w:rsid w:val="00836E75"/>
    <w:rsid w:val="008371F5"/>
    <w:rsid w:val="00837383"/>
    <w:rsid w:val="00837718"/>
    <w:rsid w:val="008378B3"/>
    <w:rsid w:val="00837971"/>
    <w:rsid w:val="00837B0C"/>
    <w:rsid w:val="00837B76"/>
    <w:rsid w:val="008401EC"/>
    <w:rsid w:val="008406DB"/>
    <w:rsid w:val="008409F9"/>
    <w:rsid w:val="008410F6"/>
    <w:rsid w:val="008413D0"/>
    <w:rsid w:val="00841436"/>
    <w:rsid w:val="0084149F"/>
    <w:rsid w:val="00841E36"/>
    <w:rsid w:val="0084202D"/>
    <w:rsid w:val="0084237B"/>
    <w:rsid w:val="0084241C"/>
    <w:rsid w:val="0084288C"/>
    <w:rsid w:val="00842AA3"/>
    <w:rsid w:val="00842D22"/>
    <w:rsid w:val="00843131"/>
    <w:rsid w:val="00843297"/>
    <w:rsid w:val="0084367D"/>
    <w:rsid w:val="0084391E"/>
    <w:rsid w:val="00843932"/>
    <w:rsid w:val="00844064"/>
    <w:rsid w:val="008441FA"/>
    <w:rsid w:val="00844DAE"/>
    <w:rsid w:val="008451D5"/>
    <w:rsid w:val="00845438"/>
    <w:rsid w:val="0084572D"/>
    <w:rsid w:val="00845998"/>
    <w:rsid w:val="00845CAD"/>
    <w:rsid w:val="00845F35"/>
    <w:rsid w:val="00846A69"/>
    <w:rsid w:val="00846CA9"/>
    <w:rsid w:val="0084707B"/>
    <w:rsid w:val="008470B7"/>
    <w:rsid w:val="008470CF"/>
    <w:rsid w:val="0084730E"/>
    <w:rsid w:val="008478AC"/>
    <w:rsid w:val="008478EE"/>
    <w:rsid w:val="00847BC4"/>
    <w:rsid w:val="00847CCB"/>
    <w:rsid w:val="00847D8C"/>
    <w:rsid w:val="008501E7"/>
    <w:rsid w:val="00850375"/>
    <w:rsid w:val="00850614"/>
    <w:rsid w:val="00850996"/>
    <w:rsid w:val="008509E0"/>
    <w:rsid w:val="00850B39"/>
    <w:rsid w:val="008511D4"/>
    <w:rsid w:val="0085182E"/>
    <w:rsid w:val="0085192B"/>
    <w:rsid w:val="00851B61"/>
    <w:rsid w:val="00851BCC"/>
    <w:rsid w:val="00851CFA"/>
    <w:rsid w:val="00851EEA"/>
    <w:rsid w:val="00851FF0"/>
    <w:rsid w:val="0085223A"/>
    <w:rsid w:val="008523E0"/>
    <w:rsid w:val="008528ED"/>
    <w:rsid w:val="00852A5C"/>
    <w:rsid w:val="00852FB7"/>
    <w:rsid w:val="00853039"/>
    <w:rsid w:val="00853101"/>
    <w:rsid w:val="00853489"/>
    <w:rsid w:val="008536A9"/>
    <w:rsid w:val="008537F5"/>
    <w:rsid w:val="00853CF0"/>
    <w:rsid w:val="00854091"/>
    <w:rsid w:val="008542F8"/>
    <w:rsid w:val="00854D60"/>
    <w:rsid w:val="00855351"/>
    <w:rsid w:val="008553C6"/>
    <w:rsid w:val="00855446"/>
    <w:rsid w:val="00855845"/>
    <w:rsid w:val="00855DF0"/>
    <w:rsid w:val="008560A5"/>
    <w:rsid w:val="0085612B"/>
    <w:rsid w:val="008566D6"/>
    <w:rsid w:val="008566FB"/>
    <w:rsid w:val="00856904"/>
    <w:rsid w:val="00856E5C"/>
    <w:rsid w:val="00856FAB"/>
    <w:rsid w:val="00857097"/>
    <w:rsid w:val="00857548"/>
    <w:rsid w:val="0085758E"/>
    <w:rsid w:val="00857757"/>
    <w:rsid w:val="008577B4"/>
    <w:rsid w:val="008578F0"/>
    <w:rsid w:val="00857CFE"/>
    <w:rsid w:val="00857DF6"/>
    <w:rsid w:val="00857EC1"/>
    <w:rsid w:val="008609D3"/>
    <w:rsid w:val="00860BC7"/>
    <w:rsid w:val="00860E7D"/>
    <w:rsid w:val="0086110D"/>
    <w:rsid w:val="00861253"/>
    <w:rsid w:val="00861CEF"/>
    <w:rsid w:val="008621BB"/>
    <w:rsid w:val="008622D8"/>
    <w:rsid w:val="0086237A"/>
    <w:rsid w:val="00862474"/>
    <w:rsid w:val="0086282E"/>
    <w:rsid w:val="00862CBC"/>
    <w:rsid w:val="00862E10"/>
    <w:rsid w:val="00862FFD"/>
    <w:rsid w:val="00863D01"/>
    <w:rsid w:val="00863F93"/>
    <w:rsid w:val="008643A2"/>
    <w:rsid w:val="0086515C"/>
    <w:rsid w:val="00865CBE"/>
    <w:rsid w:val="00866652"/>
    <w:rsid w:val="00866843"/>
    <w:rsid w:val="00866882"/>
    <w:rsid w:val="00866E86"/>
    <w:rsid w:val="008673A3"/>
    <w:rsid w:val="0086763E"/>
    <w:rsid w:val="0086772C"/>
    <w:rsid w:val="008677DD"/>
    <w:rsid w:val="00867B1B"/>
    <w:rsid w:val="00867C50"/>
    <w:rsid w:val="00867C57"/>
    <w:rsid w:val="00867D9B"/>
    <w:rsid w:val="00867F02"/>
    <w:rsid w:val="00867F47"/>
    <w:rsid w:val="00867FD2"/>
    <w:rsid w:val="0087055E"/>
    <w:rsid w:val="00870A84"/>
    <w:rsid w:val="00870D0D"/>
    <w:rsid w:val="00870DC0"/>
    <w:rsid w:val="00870E9F"/>
    <w:rsid w:val="00870F22"/>
    <w:rsid w:val="00871282"/>
    <w:rsid w:val="0087170D"/>
    <w:rsid w:val="0087188C"/>
    <w:rsid w:val="00871AE4"/>
    <w:rsid w:val="00871FF5"/>
    <w:rsid w:val="0087209B"/>
    <w:rsid w:val="008727B0"/>
    <w:rsid w:val="00872BC0"/>
    <w:rsid w:val="008734CF"/>
    <w:rsid w:val="008739FC"/>
    <w:rsid w:val="00873D90"/>
    <w:rsid w:val="00873DDB"/>
    <w:rsid w:val="00874773"/>
    <w:rsid w:val="00874A01"/>
    <w:rsid w:val="008752C9"/>
    <w:rsid w:val="00875748"/>
    <w:rsid w:val="00875988"/>
    <w:rsid w:val="00875A95"/>
    <w:rsid w:val="00875E5D"/>
    <w:rsid w:val="00875E70"/>
    <w:rsid w:val="00875EF8"/>
    <w:rsid w:val="008761AA"/>
    <w:rsid w:val="008761B7"/>
    <w:rsid w:val="00876776"/>
    <w:rsid w:val="0087683F"/>
    <w:rsid w:val="00876B70"/>
    <w:rsid w:val="00876EC5"/>
    <w:rsid w:val="008775B0"/>
    <w:rsid w:val="00877B60"/>
    <w:rsid w:val="00877BD5"/>
    <w:rsid w:val="00877BD9"/>
    <w:rsid w:val="00877DE8"/>
    <w:rsid w:val="00880304"/>
    <w:rsid w:val="008804E9"/>
    <w:rsid w:val="0088098A"/>
    <w:rsid w:val="00880CFB"/>
    <w:rsid w:val="00880E62"/>
    <w:rsid w:val="008812B0"/>
    <w:rsid w:val="008813D0"/>
    <w:rsid w:val="008817E3"/>
    <w:rsid w:val="00881B6F"/>
    <w:rsid w:val="008820EA"/>
    <w:rsid w:val="008821D1"/>
    <w:rsid w:val="008821EF"/>
    <w:rsid w:val="00882372"/>
    <w:rsid w:val="0088241F"/>
    <w:rsid w:val="008830D0"/>
    <w:rsid w:val="0088349A"/>
    <w:rsid w:val="008835A7"/>
    <w:rsid w:val="008836E1"/>
    <w:rsid w:val="008839A5"/>
    <w:rsid w:val="00883B7C"/>
    <w:rsid w:val="00883C64"/>
    <w:rsid w:val="00883EB3"/>
    <w:rsid w:val="00883F0C"/>
    <w:rsid w:val="00883F94"/>
    <w:rsid w:val="00883FB3"/>
    <w:rsid w:val="0088413C"/>
    <w:rsid w:val="00884144"/>
    <w:rsid w:val="00884A5D"/>
    <w:rsid w:val="008851D3"/>
    <w:rsid w:val="00885208"/>
    <w:rsid w:val="008857D1"/>
    <w:rsid w:val="00885CC7"/>
    <w:rsid w:val="00885D16"/>
    <w:rsid w:val="00885DAE"/>
    <w:rsid w:val="00885E29"/>
    <w:rsid w:val="0088613E"/>
    <w:rsid w:val="00886778"/>
    <w:rsid w:val="00886C07"/>
    <w:rsid w:val="00886DCB"/>
    <w:rsid w:val="00886EE4"/>
    <w:rsid w:val="00887381"/>
    <w:rsid w:val="00887823"/>
    <w:rsid w:val="00887BE7"/>
    <w:rsid w:val="00887D29"/>
    <w:rsid w:val="0089030D"/>
    <w:rsid w:val="00890711"/>
    <w:rsid w:val="00890BBF"/>
    <w:rsid w:val="00890FC7"/>
    <w:rsid w:val="00891455"/>
    <w:rsid w:val="00891506"/>
    <w:rsid w:val="00891658"/>
    <w:rsid w:val="008917FB"/>
    <w:rsid w:val="00891829"/>
    <w:rsid w:val="00891AF5"/>
    <w:rsid w:val="00891BF1"/>
    <w:rsid w:val="00891CB9"/>
    <w:rsid w:val="00891DD5"/>
    <w:rsid w:val="0089241D"/>
    <w:rsid w:val="00892AA7"/>
    <w:rsid w:val="0089348A"/>
    <w:rsid w:val="0089348C"/>
    <w:rsid w:val="0089356F"/>
    <w:rsid w:val="0089371C"/>
    <w:rsid w:val="008938F3"/>
    <w:rsid w:val="0089395F"/>
    <w:rsid w:val="00893CC3"/>
    <w:rsid w:val="00893E10"/>
    <w:rsid w:val="00894360"/>
    <w:rsid w:val="00894702"/>
    <w:rsid w:val="00894D8C"/>
    <w:rsid w:val="0089500E"/>
    <w:rsid w:val="00895132"/>
    <w:rsid w:val="00895227"/>
    <w:rsid w:val="0089522C"/>
    <w:rsid w:val="00895460"/>
    <w:rsid w:val="008957B6"/>
    <w:rsid w:val="00895F60"/>
    <w:rsid w:val="008960A3"/>
    <w:rsid w:val="008961EB"/>
    <w:rsid w:val="008964A4"/>
    <w:rsid w:val="00896907"/>
    <w:rsid w:val="00896B83"/>
    <w:rsid w:val="00897764"/>
    <w:rsid w:val="008977EB"/>
    <w:rsid w:val="0089791F"/>
    <w:rsid w:val="00897FF5"/>
    <w:rsid w:val="008A06E3"/>
    <w:rsid w:val="008A0722"/>
    <w:rsid w:val="008A0CEA"/>
    <w:rsid w:val="008A0F65"/>
    <w:rsid w:val="008A14AF"/>
    <w:rsid w:val="008A16C4"/>
    <w:rsid w:val="008A1922"/>
    <w:rsid w:val="008A1BFA"/>
    <w:rsid w:val="008A1D74"/>
    <w:rsid w:val="008A2041"/>
    <w:rsid w:val="008A2221"/>
    <w:rsid w:val="008A22BB"/>
    <w:rsid w:val="008A23DC"/>
    <w:rsid w:val="008A2501"/>
    <w:rsid w:val="008A2821"/>
    <w:rsid w:val="008A296E"/>
    <w:rsid w:val="008A2997"/>
    <w:rsid w:val="008A29C2"/>
    <w:rsid w:val="008A2A1A"/>
    <w:rsid w:val="008A2B1C"/>
    <w:rsid w:val="008A30C8"/>
    <w:rsid w:val="008A31C9"/>
    <w:rsid w:val="008A3510"/>
    <w:rsid w:val="008A36AF"/>
    <w:rsid w:val="008A37D0"/>
    <w:rsid w:val="008A3A90"/>
    <w:rsid w:val="008A3B6E"/>
    <w:rsid w:val="008A3FBE"/>
    <w:rsid w:val="008A423B"/>
    <w:rsid w:val="008A4300"/>
    <w:rsid w:val="008A450B"/>
    <w:rsid w:val="008A5094"/>
    <w:rsid w:val="008A5C52"/>
    <w:rsid w:val="008A5E84"/>
    <w:rsid w:val="008A6395"/>
    <w:rsid w:val="008A64D8"/>
    <w:rsid w:val="008A64F8"/>
    <w:rsid w:val="008A6571"/>
    <w:rsid w:val="008A6698"/>
    <w:rsid w:val="008A6C6C"/>
    <w:rsid w:val="008A73F8"/>
    <w:rsid w:val="008A76C6"/>
    <w:rsid w:val="008A7E90"/>
    <w:rsid w:val="008B0331"/>
    <w:rsid w:val="008B05A6"/>
    <w:rsid w:val="008B073F"/>
    <w:rsid w:val="008B08AA"/>
    <w:rsid w:val="008B09C9"/>
    <w:rsid w:val="008B0AC5"/>
    <w:rsid w:val="008B1253"/>
    <w:rsid w:val="008B1255"/>
    <w:rsid w:val="008B132B"/>
    <w:rsid w:val="008B1BB1"/>
    <w:rsid w:val="008B1C50"/>
    <w:rsid w:val="008B1EF2"/>
    <w:rsid w:val="008B21F5"/>
    <w:rsid w:val="008B220E"/>
    <w:rsid w:val="008B29D3"/>
    <w:rsid w:val="008B29E9"/>
    <w:rsid w:val="008B2DA8"/>
    <w:rsid w:val="008B34C5"/>
    <w:rsid w:val="008B3970"/>
    <w:rsid w:val="008B3DAA"/>
    <w:rsid w:val="008B4114"/>
    <w:rsid w:val="008B4128"/>
    <w:rsid w:val="008B42C0"/>
    <w:rsid w:val="008B44A1"/>
    <w:rsid w:val="008B4658"/>
    <w:rsid w:val="008B4779"/>
    <w:rsid w:val="008B483D"/>
    <w:rsid w:val="008B486F"/>
    <w:rsid w:val="008B492E"/>
    <w:rsid w:val="008B4DAD"/>
    <w:rsid w:val="008B4F28"/>
    <w:rsid w:val="008B52B5"/>
    <w:rsid w:val="008B5590"/>
    <w:rsid w:val="008B57D0"/>
    <w:rsid w:val="008B5909"/>
    <w:rsid w:val="008B59D3"/>
    <w:rsid w:val="008B6394"/>
    <w:rsid w:val="008B6471"/>
    <w:rsid w:val="008B6BAE"/>
    <w:rsid w:val="008B75C0"/>
    <w:rsid w:val="008B7BCF"/>
    <w:rsid w:val="008B7DD3"/>
    <w:rsid w:val="008C02FD"/>
    <w:rsid w:val="008C07D3"/>
    <w:rsid w:val="008C11B2"/>
    <w:rsid w:val="008C1576"/>
    <w:rsid w:val="008C1995"/>
    <w:rsid w:val="008C1A21"/>
    <w:rsid w:val="008C1C8D"/>
    <w:rsid w:val="008C1F06"/>
    <w:rsid w:val="008C2286"/>
    <w:rsid w:val="008C2D82"/>
    <w:rsid w:val="008C2E1A"/>
    <w:rsid w:val="008C332E"/>
    <w:rsid w:val="008C37C0"/>
    <w:rsid w:val="008C39ED"/>
    <w:rsid w:val="008C3B5D"/>
    <w:rsid w:val="008C3C3E"/>
    <w:rsid w:val="008C3E32"/>
    <w:rsid w:val="008C40D3"/>
    <w:rsid w:val="008C42BD"/>
    <w:rsid w:val="008C43F7"/>
    <w:rsid w:val="008C4682"/>
    <w:rsid w:val="008C49E8"/>
    <w:rsid w:val="008C5611"/>
    <w:rsid w:val="008C5612"/>
    <w:rsid w:val="008C5667"/>
    <w:rsid w:val="008C5C81"/>
    <w:rsid w:val="008C5FD4"/>
    <w:rsid w:val="008C6778"/>
    <w:rsid w:val="008C6801"/>
    <w:rsid w:val="008C6AF5"/>
    <w:rsid w:val="008C6E08"/>
    <w:rsid w:val="008C6F6D"/>
    <w:rsid w:val="008C739F"/>
    <w:rsid w:val="008C7A95"/>
    <w:rsid w:val="008C7F82"/>
    <w:rsid w:val="008D05DD"/>
    <w:rsid w:val="008D05EF"/>
    <w:rsid w:val="008D083F"/>
    <w:rsid w:val="008D08B9"/>
    <w:rsid w:val="008D0F1C"/>
    <w:rsid w:val="008D0FB7"/>
    <w:rsid w:val="008D1066"/>
    <w:rsid w:val="008D1246"/>
    <w:rsid w:val="008D1250"/>
    <w:rsid w:val="008D12F3"/>
    <w:rsid w:val="008D13EF"/>
    <w:rsid w:val="008D17D5"/>
    <w:rsid w:val="008D18E0"/>
    <w:rsid w:val="008D19EB"/>
    <w:rsid w:val="008D1C2B"/>
    <w:rsid w:val="008D1C6F"/>
    <w:rsid w:val="008D1DD1"/>
    <w:rsid w:val="008D2094"/>
    <w:rsid w:val="008D21FF"/>
    <w:rsid w:val="008D24E0"/>
    <w:rsid w:val="008D2D7A"/>
    <w:rsid w:val="008D3001"/>
    <w:rsid w:val="008D35C2"/>
    <w:rsid w:val="008D3774"/>
    <w:rsid w:val="008D3C0C"/>
    <w:rsid w:val="008D3C16"/>
    <w:rsid w:val="008D4214"/>
    <w:rsid w:val="008D487F"/>
    <w:rsid w:val="008D4A64"/>
    <w:rsid w:val="008D4CA3"/>
    <w:rsid w:val="008D573E"/>
    <w:rsid w:val="008D5767"/>
    <w:rsid w:val="008D57EE"/>
    <w:rsid w:val="008D582C"/>
    <w:rsid w:val="008D6026"/>
    <w:rsid w:val="008D633A"/>
    <w:rsid w:val="008D6679"/>
    <w:rsid w:val="008D6BA8"/>
    <w:rsid w:val="008D6C57"/>
    <w:rsid w:val="008D6DDE"/>
    <w:rsid w:val="008D6ED5"/>
    <w:rsid w:val="008D713F"/>
    <w:rsid w:val="008D744E"/>
    <w:rsid w:val="008D74B4"/>
    <w:rsid w:val="008D753F"/>
    <w:rsid w:val="008D778D"/>
    <w:rsid w:val="008D787F"/>
    <w:rsid w:val="008D7A06"/>
    <w:rsid w:val="008D7B18"/>
    <w:rsid w:val="008D7C6F"/>
    <w:rsid w:val="008D7DC0"/>
    <w:rsid w:val="008D7FB6"/>
    <w:rsid w:val="008E0268"/>
    <w:rsid w:val="008E062F"/>
    <w:rsid w:val="008E06B9"/>
    <w:rsid w:val="008E09C9"/>
    <w:rsid w:val="008E1133"/>
    <w:rsid w:val="008E1742"/>
    <w:rsid w:val="008E17A8"/>
    <w:rsid w:val="008E195D"/>
    <w:rsid w:val="008E1A5B"/>
    <w:rsid w:val="008E1D34"/>
    <w:rsid w:val="008E1D40"/>
    <w:rsid w:val="008E1F51"/>
    <w:rsid w:val="008E266E"/>
    <w:rsid w:val="008E2BCA"/>
    <w:rsid w:val="008E323E"/>
    <w:rsid w:val="008E33A2"/>
    <w:rsid w:val="008E3528"/>
    <w:rsid w:val="008E390D"/>
    <w:rsid w:val="008E3AE0"/>
    <w:rsid w:val="008E41F8"/>
    <w:rsid w:val="008E4562"/>
    <w:rsid w:val="008E4717"/>
    <w:rsid w:val="008E4A51"/>
    <w:rsid w:val="008E4B00"/>
    <w:rsid w:val="008E52DD"/>
    <w:rsid w:val="008E55D4"/>
    <w:rsid w:val="008E5D6C"/>
    <w:rsid w:val="008E5E47"/>
    <w:rsid w:val="008E6024"/>
    <w:rsid w:val="008E6150"/>
    <w:rsid w:val="008E62C4"/>
    <w:rsid w:val="008E640A"/>
    <w:rsid w:val="008E64F0"/>
    <w:rsid w:val="008E6548"/>
    <w:rsid w:val="008E6661"/>
    <w:rsid w:val="008E6825"/>
    <w:rsid w:val="008E6830"/>
    <w:rsid w:val="008E6889"/>
    <w:rsid w:val="008E6CF3"/>
    <w:rsid w:val="008E6EF7"/>
    <w:rsid w:val="008E703D"/>
    <w:rsid w:val="008E71E7"/>
    <w:rsid w:val="008E7720"/>
    <w:rsid w:val="008E7975"/>
    <w:rsid w:val="008E7AD0"/>
    <w:rsid w:val="008E7DD2"/>
    <w:rsid w:val="008E7FD3"/>
    <w:rsid w:val="008F011D"/>
    <w:rsid w:val="008F0681"/>
    <w:rsid w:val="008F0853"/>
    <w:rsid w:val="008F0E22"/>
    <w:rsid w:val="008F0EB5"/>
    <w:rsid w:val="008F0FF7"/>
    <w:rsid w:val="008F139B"/>
    <w:rsid w:val="008F1B58"/>
    <w:rsid w:val="008F1FB0"/>
    <w:rsid w:val="008F242C"/>
    <w:rsid w:val="008F2F8C"/>
    <w:rsid w:val="008F301F"/>
    <w:rsid w:val="008F32B7"/>
    <w:rsid w:val="008F38F0"/>
    <w:rsid w:val="008F38F1"/>
    <w:rsid w:val="008F4033"/>
    <w:rsid w:val="008F4109"/>
    <w:rsid w:val="008F4362"/>
    <w:rsid w:val="008F4597"/>
    <w:rsid w:val="008F4F0A"/>
    <w:rsid w:val="008F5364"/>
    <w:rsid w:val="008F5512"/>
    <w:rsid w:val="008F5529"/>
    <w:rsid w:val="008F55AC"/>
    <w:rsid w:val="008F5712"/>
    <w:rsid w:val="008F579F"/>
    <w:rsid w:val="008F5801"/>
    <w:rsid w:val="008F5C14"/>
    <w:rsid w:val="008F5DC2"/>
    <w:rsid w:val="008F61D3"/>
    <w:rsid w:val="008F6A5E"/>
    <w:rsid w:val="008F6B6F"/>
    <w:rsid w:val="008F6E3C"/>
    <w:rsid w:val="008F70A2"/>
    <w:rsid w:val="008F75BD"/>
    <w:rsid w:val="008F76E4"/>
    <w:rsid w:val="008F788E"/>
    <w:rsid w:val="008F78CB"/>
    <w:rsid w:val="008F7C05"/>
    <w:rsid w:val="008F7D71"/>
    <w:rsid w:val="008F7D7E"/>
    <w:rsid w:val="00900350"/>
    <w:rsid w:val="00900477"/>
    <w:rsid w:val="0090052C"/>
    <w:rsid w:val="00900712"/>
    <w:rsid w:val="00900F2C"/>
    <w:rsid w:val="009011A1"/>
    <w:rsid w:val="009013C3"/>
    <w:rsid w:val="009013C8"/>
    <w:rsid w:val="0090159C"/>
    <w:rsid w:val="009017F4"/>
    <w:rsid w:val="009025D5"/>
    <w:rsid w:val="009025F4"/>
    <w:rsid w:val="00902B9A"/>
    <w:rsid w:val="00903450"/>
    <w:rsid w:val="00903855"/>
    <w:rsid w:val="0090394D"/>
    <w:rsid w:val="00903F68"/>
    <w:rsid w:val="009040C0"/>
    <w:rsid w:val="0090475A"/>
    <w:rsid w:val="0090494C"/>
    <w:rsid w:val="00904D4A"/>
    <w:rsid w:val="00904DC3"/>
    <w:rsid w:val="00905165"/>
    <w:rsid w:val="009052D7"/>
    <w:rsid w:val="0090580F"/>
    <w:rsid w:val="009058F8"/>
    <w:rsid w:val="00906722"/>
    <w:rsid w:val="009070B5"/>
    <w:rsid w:val="00907C74"/>
    <w:rsid w:val="00907EE4"/>
    <w:rsid w:val="00910555"/>
    <w:rsid w:val="0091088A"/>
    <w:rsid w:val="009108A7"/>
    <w:rsid w:val="00910903"/>
    <w:rsid w:val="009109A9"/>
    <w:rsid w:val="00910BE7"/>
    <w:rsid w:val="00910C01"/>
    <w:rsid w:val="009114A0"/>
    <w:rsid w:val="00911995"/>
    <w:rsid w:val="00911ACC"/>
    <w:rsid w:val="00911C5B"/>
    <w:rsid w:val="00912438"/>
    <w:rsid w:val="00912507"/>
    <w:rsid w:val="00912628"/>
    <w:rsid w:val="00912629"/>
    <w:rsid w:val="009129FF"/>
    <w:rsid w:val="00912C48"/>
    <w:rsid w:val="00912DDC"/>
    <w:rsid w:val="009132EE"/>
    <w:rsid w:val="009137D5"/>
    <w:rsid w:val="0091393F"/>
    <w:rsid w:val="00913D84"/>
    <w:rsid w:val="00913EA7"/>
    <w:rsid w:val="00914089"/>
    <w:rsid w:val="00914467"/>
    <w:rsid w:val="00914776"/>
    <w:rsid w:val="009148D9"/>
    <w:rsid w:val="00914C84"/>
    <w:rsid w:val="00914C8C"/>
    <w:rsid w:val="00915FE7"/>
    <w:rsid w:val="00916425"/>
    <w:rsid w:val="0091680B"/>
    <w:rsid w:val="00916B22"/>
    <w:rsid w:val="00917A8B"/>
    <w:rsid w:val="00917C64"/>
    <w:rsid w:val="00917D20"/>
    <w:rsid w:val="00917D78"/>
    <w:rsid w:val="0092003B"/>
    <w:rsid w:val="00920504"/>
    <w:rsid w:val="00920840"/>
    <w:rsid w:val="00920A16"/>
    <w:rsid w:val="00920B90"/>
    <w:rsid w:val="00920BE6"/>
    <w:rsid w:val="00920CA0"/>
    <w:rsid w:val="00920F98"/>
    <w:rsid w:val="00921039"/>
    <w:rsid w:val="009218E5"/>
    <w:rsid w:val="009219ED"/>
    <w:rsid w:val="00921A27"/>
    <w:rsid w:val="00921BC6"/>
    <w:rsid w:val="00921FA1"/>
    <w:rsid w:val="00921FA3"/>
    <w:rsid w:val="009220F9"/>
    <w:rsid w:val="009224A2"/>
    <w:rsid w:val="00922925"/>
    <w:rsid w:val="00923509"/>
    <w:rsid w:val="0092374A"/>
    <w:rsid w:val="00923F56"/>
    <w:rsid w:val="00923F64"/>
    <w:rsid w:val="0092420D"/>
    <w:rsid w:val="00924730"/>
    <w:rsid w:val="00924744"/>
    <w:rsid w:val="0092476B"/>
    <w:rsid w:val="0092536E"/>
    <w:rsid w:val="009253F4"/>
    <w:rsid w:val="0092543D"/>
    <w:rsid w:val="00925461"/>
    <w:rsid w:val="00925D6D"/>
    <w:rsid w:val="00925D72"/>
    <w:rsid w:val="00925EA2"/>
    <w:rsid w:val="0092608A"/>
    <w:rsid w:val="00926314"/>
    <w:rsid w:val="009268C6"/>
    <w:rsid w:val="00926B40"/>
    <w:rsid w:val="00926D3A"/>
    <w:rsid w:val="0092707B"/>
    <w:rsid w:val="00927475"/>
    <w:rsid w:val="009274C6"/>
    <w:rsid w:val="0092758C"/>
    <w:rsid w:val="009275BC"/>
    <w:rsid w:val="009275E6"/>
    <w:rsid w:val="00927DAA"/>
    <w:rsid w:val="00927DE1"/>
    <w:rsid w:val="009300BF"/>
    <w:rsid w:val="0093039B"/>
    <w:rsid w:val="0093084F"/>
    <w:rsid w:val="009309C0"/>
    <w:rsid w:val="00931099"/>
    <w:rsid w:val="009310BC"/>
    <w:rsid w:val="0093113A"/>
    <w:rsid w:val="00931226"/>
    <w:rsid w:val="00931494"/>
    <w:rsid w:val="00931889"/>
    <w:rsid w:val="00931E47"/>
    <w:rsid w:val="00931EDF"/>
    <w:rsid w:val="00932114"/>
    <w:rsid w:val="00932157"/>
    <w:rsid w:val="0093235B"/>
    <w:rsid w:val="009323A6"/>
    <w:rsid w:val="0093260E"/>
    <w:rsid w:val="009328D1"/>
    <w:rsid w:val="00933397"/>
    <w:rsid w:val="0093387B"/>
    <w:rsid w:val="009338D7"/>
    <w:rsid w:val="00933AD4"/>
    <w:rsid w:val="00934421"/>
    <w:rsid w:val="00934448"/>
    <w:rsid w:val="0093477C"/>
    <w:rsid w:val="00934AE2"/>
    <w:rsid w:val="00934D28"/>
    <w:rsid w:val="00934D93"/>
    <w:rsid w:val="00934E3A"/>
    <w:rsid w:val="00935468"/>
    <w:rsid w:val="00935751"/>
    <w:rsid w:val="00935DE7"/>
    <w:rsid w:val="00935EA9"/>
    <w:rsid w:val="00936422"/>
    <w:rsid w:val="0093679F"/>
    <w:rsid w:val="00936AFC"/>
    <w:rsid w:val="00936ED3"/>
    <w:rsid w:val="00936F43"/>
    <w:rsid w:val="00937A57"/>
    <w:rsid w:val="00937B5E"/>
    <w:rsid w:val="009400EF"/>
    <w:rsid w:val="0094017D"/>
    <w:rsid w:val="009402CB"/>
    <w:rsid w:val="00940D50"/>
    <w:rsid w:val="00940EB4"/>
    <w:rsid w:val="009410FD"/>
    <w:rsid w:val="00941147"/>
    <w:rsid w:val="009413C6"/>
    <w:rsid w:val="00941629"/>
    <w:rsid w:val="0094197C"/>
    <w:rsid w:val="00941BA3"/>
    <w:rsid w:val="00942069"/>
    <w:rsid w:val="009422A9"/>
    <w:rsid w:val="009423AA"/>
    <w:rsid w:val="0094295F"/>
    <w:rsid w:val="00942DE7"/>
    <w:rsid w:val="009432CF"/>
    <w:rsid w:val="0094391B"/>
    <w:rsid w:val="0094462A"/>
    <w:rsid w:val="0094468E"/>
    <w:rsid w:val="00944696"/>
    <w:rsid w:val="00944867"/>
    <w:rsid w:val="00944890"/>
    <w:rsid w:val="00944AA0"/>
    <w:rsid w:val="00944C34"/>
    <w:rsid w:val="00945406"/>
    <w:rsid w:val="009454DA"/>
    <w:rsid w:val="00945D42"/>
    <w:rsid w:val="00946293"/>
    <w:rsid w:val="00946398"/>
    <w:rsid w:val="00946422"/>
    <w:rsid w:val="00946549"/>
    <w:rsid w:val="009466B7"/>
    <w:rsid w:val="0094693A"/>
    <w:rsid w:val="00946A65"/>
    <w:rsid w:val="0094702B"/>
    <w:rsid w:val="00947270"/>
    <w:rsid w:val="009475A3"/>
    <w:rsid w:val="0094774F"/>
    <w:rsid w:val="00947AE1"/>
    <w:rsid w:val="00947B21"/>
    <w:rsid w:val="00947EBD"/>
    <w:rsid w:val="0095000C"/>
    <w:rsid w:val="009500DD"/>
    <w:rsid w:val="00950289"/>
    <w:rsid w:val="00950351"/>
    <w:rsid w:val="0095094F"/>
    <w:rsid w:val="00950B2B"/>
    <w:rsid w:val="00950D4A"/>
    <w:rsid w:val="00950D88"/>
    <w:rsid w:val="00950DED"/>
    <w:rsid w:val="00950F1A"/>
    <w:rsid w:val="009510B4"/>
    <w:rsid w:val="0095124F"/>
    <w:rsid w:val="00951420"/>
    <w:rsid w:val="009517C0"/>
    <w:rsid w:val="00951C81"/>
    <w:rsid w:val="00951D8D"/>
    <w:rsid w:val="00951DE5"/>
    <w:rsid w:val="00952186"/>
    <w:rsid w:val="00952382"/>
    <w:rsid w:val="009525C1"/>
    <w:rsid w:val="009525CA"/>
    <w:rsid w:val="009531CF"/>
    <w:rsid w:val="00953226"/>
    <w:rsid w:val="00953493"/>
    <w:rsid w:val="009538D4"/>
    <w:rsid w:val="009539E9"/>
    <w:rsid w:val="00953B0D"/>
    <w:rsid w:val="00954077"/>
    <w:rsid w:val="00954855"/>
    <w:rsid w:val="00954A72"/>
    <w:rsid w:val="00954F82"/>
    <w:rsid w:val="00955090"/>
    <w:rsid w:val="0095525F"/>
    <w:rsid w:val="009558CE"/>
    <w:rsid w:val="00955C62"/>
    <w:rsid w:val="00955E38"/>
    <w:rsid w:val="0095609D"/>
    <w:rsid w:val="0095631F"/>
    <w:rsid w:val="009569E5"/>
    <w:rsid w:val="00956A20"/>
    <w:rsid w:val="00956B7B"/>
    <w:rsid w:val="00956BD3"/>
    <w:rsid w:val="00956C3B"/>
    <w:rsid w:val="00957345"/>
    <w:rsid w:val="009573CB"/>
    <w:rsid w:val="009574C6"/>
    <w:rsid w:val="009574D9"/>
    <w:rsid w:val="0095753D"/>
    <w:rsid w:val="00957C1F"/>
    <w:rsid w:val="00957CDC"/>
    <w:rsid w:val="00957ED9"/>
    <w:rsid w:val="00957F4A"/>
    <w:rsid w:val="009600AB"/>
    <w:rsid w:val="009601E4"/>
    <w:rsid w:val="0096021E"/>
    <w:rsid w:val="00960464"/>
    <w:rsid w:val="00960C12"/>
    <w:rsid w:val="00960F35"/>
    <w:rsid w:val="009610E7"/>
    <w:rsid w:val="00961805"/>
    <w:rsid w:val="00961D35"/>
    <w:rsid w:val="009620F4"/>
    <w:rsid w:val="009625A4"/>
    <w:rsid w:val="00962639"/>
    <w:rsid w:val="009628A3"/>
    <w:rsid w:val="00962A94"/>
    <w:rsid w:val="00962B44"/>
    <w:rsid w:val="00962B7E"/>
    <w:rsid w:val="00962EF9"/>
    <w:rsid w:val="00962F32"/>
    <w:rsid w:val="009634B7"/>
    <w:rsid w:val="00963615"/>
    <w:rsid w:val="00963673"/>
    <w:rsid w:val="00963711"/>
    <w:rsid w:val="0096372F"/>
    <w:rsid w:val="009639B3"/>
    <w:rsid w:val="00963CC3"/>
    <w:rsid w:val="0096417A"/>
    <w:rsid w:val="009645FA"/>
    <w:rsid w:val="00964BEB"/>
    <w:rsid w:val="009652C6"/>
    <w:rsid w:val="00965962"/>
    <w:rsid w:val="00965DCB"/>
    <w:rsid w:val="00965EB0"/>
    <w:rsid w:val="00965F75"/>
    <w:rsid w:val="009660A2"/>
    <w:rsid w:val="00966114"/>
    <w:rsid w:val="0096644B"/>
    <w:rsid w:val="00966549"/>
    <w:rsid w:val="009665C9"/>
    <w:rsid w:val="009669A6"/>
    <w:rsid w:val="00966B20"/>
    <w:rsid w:val="00966B3E"/>
    <w:rsid w:val="00966BA5"/>
    <w:rsid w:val="00966BFD"/>
    <w:rsid w:val="00966E51"/>
    <w:rsid w:val="00966E95"/>
    <w:rsid w:val="00966F30"/>
    <w:rsid w:val="00966F73"/>
    <w:rsid w:val="00966F7D"/>
    <w:rsid w:val="00967044"/>
    <w:rsid w:val="00967069"/>
    <w:rsid w:val="00967138"/>
    <w:rsid w:val="0096732B"/>
    <w:rsid w:val="00967436"/>
    <w:rsid w:val="009677D6"/>
    <w:rsid w:val="00967D06"/>
    <w:rsid w:val="00967DA9"/>
    <w:rsid w:val="0097030E"/>
    <w:rsid w:val="009709ED"/>
    <w:rsid w:val="00970D61"/>
    <w:rsid w:val="009710D6"/>
    <w:rsid w:val="0097117B"/>
    <w:rsid w:val="00971579"/>
    <w:rsid w:val="009719C1"/>
    <w:rsid w:val="0097201E"/>
    <w:rsid w:val="0097236E"/>
    <w:rsid w:val="009725E1"/>
    <w:rsid w:val="00972887"/>
    <w:rsid w:val="00972B5B"/>
    <w:rsid w:val="00973018"/>
    <w:rsid w:val="00973063"/>
    <w:rsid w:val="0097307A"/>
    <w:rsid w:val="00973152"/>
    <w:rsid w:val="009731BA"/>
    <w:rsid w:val="009731DF"/>
    <w:rsid w:val="0097352C"/>
    <w:rsid w:val="00973C5F"/>
    <w:rsid w:val="0097457C"/>
    <w:rsid w:val="00974C5C"/>
    <w:rsid w:val="00974E67"/>
    <w:rsid w:val="00974F3F"/>
    <w:rsid w:val="00974F7D"/>
    <w:rsid w:val="00975352"/>
    <w:rsid w:val="009754F7"/>
    <w:rsid w:val="0097605A"/>
    <w:rsid w:val="009760E5"/>
    <w:rsid w:val="00976253"/>
    <w:rsid w:val="0097650E"/>
    <w:rsid w:val="0097677B"/>
    <w:rsid w:val="00976793"/>
    <w:rsid w:val="009767BF"/>
    <w:rsid w:val="0097694B"/>
    <w:rsid w:val="00976CBC"/>
    <w:rsid w:val="00976FBD"/>
    <w:rsid w:val="0097705B"/>
    <w:rsid w:val="00977277"/>
    <w:rsid w:val="009776C8"/>
    <w:rsid w:val="00977B4E"/>
    <w:rsid w:val="00977D3A"/>
    <w:rsid w:val="00977E0B"/>
    <w:rsid w:val="0098043A"/>
    <w:rsid w:val="009805A4"/>
    <w:rsid w:val="00980878"/>
    <w:rsid w:val="00980D5A"/>
    <w:rsid w:val="009810B7"/>
    <w:rsid w:val="009816D5"/>
    <w:rsid w:val="00981701"/>
    <w:rsid w:val="0098191B"/>
    <w:rsid w:val="00981A27"/>
    <w:rsid w:val="00981A75"/>
    <w:rsid w:val="00981A94"/>
    <w:rsid w:val="00981D4C"/>
    <w:rsid w:val="009824B1"/>
    <w:rsid w:val="00982AA7"/>
    <w:rsid w:val="00982AE9"/>
    <w:rsid w:val="00982DF5"/>
    <w:rsid w:val="00982F5D"/>
    <w:rsid w:val="0098302D"/>
    <w:rsid w:val="009830BD"/>
    <w:rsid w:val="0098342B"/>
    <w:rsid w:val="009837DD"/>
    <w:rsid w:val="009838AA"/>
    <w:rsid w:val="009838E3"/>
    <w:rsid w:val="00983A14"/>
    <w:rsid w:val="00983C76"/>
    <w:rsid w:val="00983FD6"/>
    <w:rsid w:val="009843F0"/>
    <w:rsid w:val="0098442B"/>
    <w:rsid w:val="00984443"/>
    <w:rsid w:val="00984892"/>
    <w:rsid w:val="00984A43"/>
    <w:rsid w:val="00984C32"/>
    <w:rsid w:val="00984E72"/>
    <w:rsid w:val="00984F8F"/>
    <w:rsid w:val="00984FDF"/>
    <w:rsid w:val="00985851"/>
    <w:rsid w:val="00985FB7"/>
    <w:rsid w:val="009864FC"/>
    <w:rsid w:val="009865D8"/>
    <w:rsid w:val="009869E3"/>
    <w:rsid w:val="00986A3D"/>
    <w:rsid w:val="009901F3"/>
    <w:rsid w:val="00990255"/>
    <w:rsid w:val="00990B2C"/>
    <w:rsid w:val="00990DC8"/>
    <w:rsid w:val="009910D3"/>
    <w:rsid w:val="00991561"/>
    <w:rsid w:val="009915AD"/>
    <w:rsid w:val="009919DF"/>
    <w:rsid w:val="00991A23"/>
    <w:rsid w:val="00991A40"/>
    <w:rsid w:val="00991D53"/>
    <w:rsid w:val="00991F5C"/>
    <w:rsid w:val="00991FA1"/>
    <w:rsid w:val="009921B7"/>
    <w:rsid w:val="009924C8"/>
    <w:rsid w:val="0099284E"/>
    <w:rsid w:val="009928CE"/>
    <w:rsid w:val="00992B02"/>
    <w:rsid w:val="009932DA"/>
    <w:rsid w:val="009933C3"/>
    <w:rsid w:val="00993696"/>
    <w:rsid w:val="00993F02"/>
    <w:rsid w:val="00994039"/>
    <w:rsid w:val="0099407B"/>
    <w:rsid w:val="009940E7"/>
    <w:rsid w:val="00994181"/>
    <w:rsid w:val="009941CC"/>
    <w:rsid w:val="00994D3B"/>
    <w:rsid w:val="00994EB8"/>
    <w:rsid w:val="00995406"/>
    <w:rsid w:val="0099586A"/>
    <w:rsid w:val="00995E1C"/>
    <w:rsid w:val="00996ACF"/>
    <w:rsid w:val="00996DE2"/>
    <w:rsid w:val="00996F34"/>
    <w:rsid w:val="009973F8"/>
    <w:rsid w:val="00997551"/>
    <w:rsid w:val="009977AB"/>
    <w:rsid w:val="00997949"/>
    <w:rsid w:val="00997B76"/>
    <w:rsid w:val="00997B7D"/>
    <w:rsid w:val="00997CF7"/>
    <w:rsid w:val="00997E05"/>
    <w:rsid w:val="009A0509"/>
    <w:rsid w:val="009A066C"/>
    <w:rsid w:val="009A07B8"/>
    <w:rsid w:val="009A0A6E"/>
    <w:rsid w:val="009A0FCC"/>
    <w:rsid w:val="009A107E"/>
    <w:rsid w:val="009A12FC"/>
    <w:rsid w:val="009A274A"/>
    <w:rsid w:val="009A2A91"/>
    <w:rsid w:val="009A2D36"/>
    <w:rsid w:val="009A34BA"/>
    <w:rsid w:val="009A36F5"/>
    <w:rsid w:val="009A3735"/>
    <w:rsid w:val="009A3918"/>
    <w:rsid w:val="009A39CA"/>
    <w:rsid w:val="009A3A77"/>
    <w:rsid w:val="009A3DCD"/>
    <w:rsid w:val="009A41FA"/>
    <w:rsid w:val="009A44D1"/>
    <w:rsid w:val="009A4661"/>
    <w:rsid w:val="009A4A3D"/>
    <w:rsid w:val="009A4CAD"/>
    <w:rsid w:val="009A4EBC"/>
    <w:rsid w:val="009A4F21"/>
    <w:rsid w:val="009A5276"/>
    <w:rsid w:val="009A54ED"/>
    <w:rsid w:val="009A5863"/>
    <w:rsid w:val="009A5AE0"/>
    <w:rsid w:val="009A5B4F"/>
    <w:rsid w:val="009A5E66"/>
    <w:rsid w:val="009A5EEE"/>
    <w:rsid w:val="009A6061"/>
    <w:rsid w:val="009A6655"/>
    <w:rsid w:val="009A6973"/>
    <w:rsid w:val="009A77C9"/>
    <w:rsid w:val="009A7821"/>
    <w:rsid w:val="009A7E48"/>
    <w:rsid w:val="009A7ECB"/>
    <w:rsid w:val="009B0168"/>
    <w:rsid w:val="009B02A6"/>
    <w:rsid w:val="009B03C0"/>
    <w:rsid w:val="009B069F"/>
    <w:rsid w:val="009B0877"/>
    <w:rsid w:val="009B0CE1"/>
    <w:rsid w:val="009B154C"/>
    <w:rsid w:val="009B15A3"/>
    <w:rsid w:val="009B1CE9"/>
    <w:rsid w:val="009B1E1E"/>
    <w:rsid w:val="009B1E96"/>
    <w:rsid w:val="009B2628"/>
    <w:rsid w:val="009B2BFE"/>
    <w:rsid w:val="009B2C1D"/>
    <w:rsid w:val="009B2C3E"/>
    <w:rsid w:val="009B2FCE"/>
    <w:rsid w:val="009B34C3"/>
    <w:rsid w:val="009B3647"/>
    <w:rsid w:val="009B3682"/>
    <w:rsid w:val="009B39B9"/>
    <w:rsid w:val="009B3D74"/>
    <w:rsid w:val="009B43DA"/>
    <w:rsid w:val="009B468F"/>
    <w:rsid w:val="009B47BA"/>
    <w:rsid w:val="009B547D"/>
    <w:rsid w:val="009B5511"/>
    <w:rsid w:val="009B56A1"/>
    <w:rsid w:val="009B5757"/>
    <w:rsid w:val="009B5892"/>
    <w:rsid w:val="009B5A35"/>
    <w:rsid w:val="009B5D5B"/>
    <w:rsid w:val="009B5FC0"/>
    <w:rsid w:val="009B5FD7"/>
    <w:rsid w:val="009B603E"/>
    <w:rsid w:val="009B60BA"/>
    <w:rsid w:val="009B6326"/>
    <w:rsid w:val="009B63BB"/>
    <w:rsid w:val="009B66B3"/>
    <w:rsid w:val="009B6CE8"/>
    <w:rsid w:val="009B6D93"/>
    <w:rsid w:val="009B76E8"/>
    <w:rsid w:val="009B7EEB"/>
    <w:rsid w:val="009B7FD8"/>
    <w:rsid w:val="009C03B2"/>
    <w:rsid w:val="009C064D"/>
    <w:rsid w:val="009C065C"/>
    <w:rsid w:val="009C09DE"/>
    <w:rsid w:val="009C0A43"/>
    <w:rsid w:val="009C0BCA"/>
    <w:rsid w:val="009C0FC4"/>
    <w:rsid w:val="009C15A0"/>
    <w:rsid w:val="009C16F3"/>
    <w:rsid w:val="009C1ED0"/>
    <w:rsid w:val="009C2151"/>
    <w:rsid w:val="009C2319"/>
    <w:rsid w:val="009C239C"/>
    <w:rsid w:val="009C2511"/>
    <w:rsid w:val="009C26A8"/>
    <w:rsid w:val="009C2758"/>
    <w:rsid w:val="009C2890"/>
    <w:rsid w:val="009C2F18"/>
    <w:rsid w:val="009C328A"/>
    <w:rsid w:val="009C334E"/>
    <w:rsid w:val="009C3421"/>
    <w:rsid w:val="009C353B"/>
    <w:rsid w:val="009C3C44"/>
    <w:rsid w:val="009C43F2"/>
    <w:rsid w:val="009C44D5"/>
    <w:rsid w:val="009C4900"/>
    <w:rsid w:val="009C4AA8"/>
    <w:rsid w:val="009C4BDF"/>
    <w:rsid w:val="009C4CAE"/>
    <w:rsid w:val="009C4E07"/>
    <w:rsid w:val="009C4FCF"/>
    <w:rsid w:val="009C4FDE"/>
    <w:rsid w:val="009C5772"/>
    <w:rsid w:val="009C57CB"/>
    <w:rsid w:val="009C58E3"/>
    <w:rsid w:val="009C5B27"/>
    <w:rsid w:val="009C64B4"/>
    <w:rsid w:val="009C6911"/>
    <w:rsid w:val="009C6DCB"/>
    <w:rsid w:val="009C6DDD"/>
    <w:rsid w:val="009C6E90"/>
    <w:rsid w:val="009C703D"/>
    <w:rsid w:val="009C7263"/>
    <w:rsid w:val="009C7801"/>
    <w:rsid w:val="009D0072"/>
    <w:rsid w:val="009D0AA5"/>
    <w:rsid w:val="009D0C9B"/>
    <w:rsid w:val="009D0DB3"/>
    <w:rsid w:val="009D0EDF"/>
    <w:rsid w:val="009D0F3D"/>
    <w:rsid w:val="009D107F"/>
    <w:rsid w:val="009D128B"/>
    <w:rsid w:val="009D15EE"/>
    <w:rsid w:val="009D17A7"/>
    <w:rsid w:val="009D1AC6"/>
    <w:rsid w:val="009D1AF6"/>
    <w:rsid w:val="009D1B70"/>
    <w:rsid w:val="009D1F1C"/>
    <w:rsid w:val="009D2299"/>
    <w:rsid w:val="009D22F6"/>
    <w:rsid w:val="009D26E9"/>
    <w:rsid w:val="009D2BC6"/>
    <w:rsid w:val="009D2D20"/>
    <w:rsid w:val="009D2D3A"/>
    <w:rsid w:val="009D2D78"/>
    <w:rsid w:val="009D3600"/>
    <w:rsid w:val="009D37F3"/>
    <w:rsid w:val="009D3897"/>
    <w:rsid w:val="009D3A7C"/>
    <w:rsid w:val="009D3CE3"/>
    <w:rsid w:val="009D3E68"/>
    <w:rsid w:val="009D3EA0"/>
    <w:rsid w:val="009D3F11"/>
    <w:rsid w:val="009D4542"/>
    <w:rsid w:val="009D47C3"/>
    <w:rsid w:val="009D47FB"/>
    <w:rsid w:val="009D49A9"/>
    <w:rsid w:val="009D4D02"/>
    <w:rsid w:val="009D4EDA"/>
    <w:rsid w:val="009D5057"/>
    <w:rsid w:val="009D52F2"/>
    <w:rsid w:val="009D5709"/>
    <w:rsid w:val="009D5852"/>
    <w:rsid w:val="009D5B1B"/>
    <w:rsid w:val="009D5C60"/>
    <w:rsid w:val="009D5D9C"/>
    <w:rsid w:val="009D6441"/>
    <w:rsid w:val="009D66C8"/>
    <w:rsid w:val="009D680C"/>
    <w:rsid w:val="009D6BE5"/>
    <w:rsid w:val="009D6FE7"/>
    <w:rsid w:val="009D7139"/>
    <w:rsid w:val="009D7183"/>
    <w:rsid w:val="009D72B1"/>
    <w:rsid w:val="009D74D3"/>
    <w:rsid w:val="009D7E25"/>
    <w:rsid w:val="009E05E7"/>
    <w:rsid w:val="009E0C50"/>
    <w:rsid w:val="009E13E3"/>
    <w:rsid w:val="009E1556"/>
    <w:rsid w:val="009E16B5"/>
    <w:rsid w:val="009E1744"/>
    <w:rsid w:val="009E2322"/>
    <w:rsid w:val="009E26B3"/>
    <w:rsid w:val="009E2729"/>
    <w:rsid w:val="009E2858"/>
    <w:rsid w:val="009E296F"/>
    <w:rsid w:val="009E29A9"/>
    <w:rsid w:val="009E2FE7"/>
    <w:rsid w:val="009E30A6"/>
    <w:rsid w:val="009E329F"/>
    <w:rsid w:val="009E3918"/>
    <w:rsid w:val="009E3946"/>
    <w:rsid w:val="009E398A"/>
    <w:rsid w:val="009E39F0"/>
    <w:rsid w:val="009E4193"/>
    <w:rsid w:val="009E43D0"/>
    <w:rsid w:val="009E44C2"/>
    <w:rsid w:val="009E463C"/>
    <w:rsid w:val="009E4EB5"/>
    <w:rsid w:val="009E516E"/>
    <w:rsid w:val="009E5432"/>
    <w:rsid w:val="009E554C"/>
    <w:rsid w:val="009E5637"/>
    <w:rsid w:val="009E58B2"/>
    <w:rsid w:val="009E5974"/>
    <w:rsid w:val="009E5DF6"/>
    <w:rsid w:val="009E603C"/>
    <w:rsid w:val="009E6194"/>
    <w:rsid w:val="009E619B"/>
    <w:rsid w:val="009E6269"/>
    <w:rsid w:val="009E64D1"/>
    <w:rsid w:val="009E6BFC"/>
    <w:rsid w:val="009E6CCE"/>
    <w:rsid w:val="009E702B"/>
    <w:rsid w:val="009E7227"/>
    <w:rsid w:val="009E75E2"/>
    <w:rsid w:val="009E76D3"/>
    <w:rsid w:val="009E7A60"/>
    <w:rsid w:val="009E7D2B"/>
    <w:rsid w:val="009F0250"/>
    <w:rsid w:val="009F05C8"/>
    <w:rsid w:val="009F06CC"/>
    <w:rsid w:val="009F0B11"/>
    <w:rsid w:val="009F0D75"/>
    <w:rsid w:val="009F147B"/>
    <w:rsid w:val="009F165E"/>
    <w:rsid w:val="009F1722"/>
    <w:rsid w:val="009F18AB"/>
    <w:rsid w:val="009F192B"/>
    <w:rsid w:val="009F1988"/>
    <w:rsid w:val="009F1CC4"/>
    <w:rsid w:val="009F23E2"/>
    <w:rsid w:val="009F269D"/>
    <w:rsid w:val="009F2959"/>
    <w:rsid w:val="009F36FA"/>
    <w:rsid w:val="009F39CD"/>
    <w:rsid w:val="009F3FD1"/>
    <w:rsid w:val="009F4012"/>
    <w:rsid w:val="009F45E6"/>
    <w:rsid w:val="009F46B7"/>
    <w:rsid w:val="009F4A6F"/>
    <w:rsid w:val="009F4A90"/>
    <w:rsid w:val="009F4F6F"/>
    <w:rsid w:val="009F4F81"/>
    <w:rsid w:val="009F5488"/>
    <w:rsid w:val="009F55F5"/>
    <w:rsid w:val="009F5612"/>
    <w:rsid w:val="009F5692"/>
    <w:rsid w:val="009F5C9B"/>
    <w:rsid w:val="009F6006"/>
    <w:rsid w:val="009F62BC"/>
    <w:rsid w:val="009F6341"/>
    <w:rsid w:val="009F63D2"/>
    <w:rsid w:val="009F69F9"/>
    <w:rsid w:val="009F6CAF"/>
    <w:rsid w:val="009F71FB"/>
    <w:rsid w:val="009F7306"/>
    <w:rsid w:val="009F775B"/>
    <w:rsid w:val="00A00079"/>
    <w:rsid w:val="00A00146"/>
    <w:rsid w:val="00A0042D"/>
    <w:rsid w:val="00A0093C"/>
    <w:rsid w:val="00A00AC6"/>
    <w:rsid w:val="00A010E3"/>
    <w:rsid w:val="00A01FEB"/>
    <w:rsid w:val="00A02864"/>
    <w:rsid w:val="00A02D06"/>
    <w:rsid w:val="00A02F8E"/>
    <w:rsid w:val="00A030FF"/>
    <w:rsid w:val="00A0349D"/>
    <w:rsid w:val="00A035F1"/>
    <w:rsid w:val="00A03657"/>
    <w:rsid w:val="00A04401"/>
    <w:rsid w:val="00A04C05"/>
    <w:rsid w:val="00A04E86"/>
    <w:rsid w:val="00A04EEB"/>
    <w:rsid w:val="00A053B6"/>
    <w:rsid w:val="00A056AF"/>
    <w:rsid w:val="00A05865"/>
    <w:rsid w:val="00A05922"/>
    <w:rsid w:val="00A05B14"/>
    <w:rsid w:val="00A05F61"/>
    <w:rsid w:val="00A06019"/>
    <w:rsid w:val="00A068EB"/>
    <w:rsid w:val="00A075BF"/>
    <w:rsid w:val="00A07C35"/>
    <w:rsid w:val="00A10187"/>
    <w:rsid w:val="00A10752"/>
    <w:rsid w:val="00A10770"/>
    <w:rsid w:val="00A1087F"/>
    <w:rsid w:val="00A10F3C"/>
    <w:rsid w:val="00A11033"/>
    <w:rsid w:val="00A115D9"/>
    <w:rsid w:val="00A11837"/>
    <w:rsid w:val="00A11883"/>
    <w:rsid w:val="00A1191D"/>
    <w:rsid w:val="00A11972"/>
    <w:rsid w:val="00A11E3D"/>
    <w:rsid w:val="00A11F0F"/>
    <w:rsid w:val="00A126BA"/>
    <w:rsid w:val="00A12A02"/>
    <w:rsid w:val="00A12A46"/>
    <w:rsid w:val="00A12A7C"/>
    <w:rsid w:val="00A12B07"/>
    <w:rsid w:val="00A12DA3"/>
    <w:rsid w:val="00A12DC6"/>
    <w:rsid w:val="00A1305C"/>
    <w:rsid w:val="00A13097"/>
    <w:rsid w:val="00A130C0"/>
    <w:rsid w:val="00A1367A"/>
    <w:rsid w:val="00A13B63"/>
    <w:rsid w:val="00A14EC6"/>
    <w:rsid w:val="00A15299"/>
    <w:rsid w:val="00A15765"/>
    <w:rsid w:val="00A15903"/>
    <w:rsid w:val="00A15B26"/>
    <w:rsid w:val="00A15BA4"/>
    <w:rsid w:val="00A15C51"/>
    <w:rsid w:val="00A160BB"/>
    <w:rsid w:val="00A1624E"/>
    <w:rsid w:val="00A16398"/>
    <w:rsid w:val="00A1712F"/>
    <w:rsid w:val="00A17BE9"/>
    <w:rsid w:val="00A17C1F"/>
    <w:rsid w:val="00A17FEF"/>
    <w:rsid w:val="00A2011F"/>
    <w:rsid w:val="00A202E8"/>
    <w:rsid w:val="00A20564"/>
    <w:rsid w:val="00A20BD7"/>
    <w:rsid w:val="00A20BFF"/>
    <w:rsid w:val="00A211C8"/>
    <w:rsid w:val="00A213CA"/>
    <w:rsid w:val="00A21408"/>
    <w:rsid w:val="00A21B69"/>
    <w:rsid w:val="00A21C07"/>
    <w:rsid w:val="00A21CE9"/>
    <w:rsid w:val="00A21F28"/>
    <w:rsid w:val="00A2230B"/>
    <w:rsid w:val="00A22A7E"/>
    <w:rsid w:val="00A22BB7"/>
    <w:rsid w:val="00A2305F"/>
    <w:rsid w:val="00A2328D"/>
    <w:rsid w:val="00A237BF"/>
    <w:rsid w:val="00A24885"/>
    <w:rsid w:val="00A24E2C"/>
    <w:rsid w:val="00A263DD"/>
    <w:rsid w:val="00A2647C"/>
    <w:rsid w:val="00A26791"/>
    <w:rsid w:val="00A26CD2"/>
    <w:rsid w:val="00A26D20"/>
    <w:rsid w:val="00A26DDD"/>
    <w:rsid w:val="00A26E43"/>
    <w:rsid w:val="00A2729D"/>
    <w:rsid w:val="00A2752D"/>
    <w:rsid w:val="00A27578"/>
    <w:rsid w:val="00A275C6"/>
    <w:rsid w:val="00A279E0"/>
    <w:rsid w:val="00A27C08"/>
    <w:rsid w:val="00A27C20"/>
    <w:rsid w:val="00A27F34"/>
    <w:rsid w:val="00A30A91"/>
    <w:rsid w:val="00A30AF8"/>
    <w:rsid w:val="00A30F06"/>
    <w:rsid w:val="00A313BA"/>
    <w:rsid w:val="00A317CA"/>
    <w:rsid w:val="00A318ED"/>
    <w:rsid w:val="00A31B44"/>
    <w:rsid w:val="00A320D6"/>
    <w:rsid w:val="00A321ED"/>
    <w:rsid w:val="00A32621"/>
    <w:rsid w:val="00A328C4"/>
    <w:rsid w:val="00A32C58"/>
    <w:rsid w:val="00A32CED"/>
    <w:rsid w:val="00A32D15"/>
    <w:rsid w:val="00A330BC"/>
    <w:rsid w:val="00A33662"/>
    <w:rsid w:val="00A33FA2"/>
    <w:rsid w:val="00A34228"/>
    <w:rsid w:val="00A34325"/>
    <w:rsid w:val="00A347F6"/>
    <w:rsid w:val="00A34A0F"/>
    <w:rsid w:val="00A357E5"/>
    <w:rsid w:val="00A35E20"/>
    <w:rsid w:val="00A367EF"/>
    <w:rsid w:val="00A36A8E"/>
    <w:rsid w:val="00A36B2F"/>
    <w:rsid w:val="00A36CAB"/>
    <w:rsid w:val="00A36DFA"/>
    <w:rsid w:val="00A36F22"/>
    <w:rsid w:val="00A371E5"/>
    <w:rsid w:val="00A37422"/>
    <w:rsid w:val="00A376CC"/>
    <w:rsid w:val="00A3772F"/>
    <w:rsid w:val="00A37BF0"/>
    <w:rsid w:val="00A37C02"/>
    <w:rsid w:val="00A400DD"/>
    <w:rsid w:val="00A40609"/>
    <w:rsid w:val="00A4085F"/>
    <w:rsid w:val="00A41227"/>
    <w:rsid w:val="00A41449"/>
    <w:rsid w:val="00A41B81"/>
    <w:rsid w:val="00A42774"/>
    <w:rsid w:val="00A42AAE"/>
    <w:rsid w:val="00A42FDE"/>
    <w:rsid w:val="00A43422"/>
    <w:rsid w:val="00A43A28"/>
    <w:rsid w:val="00A43FE6"/>
    <w:rsid w:val="00A4417C"/>
    <w:rsid w:val="00A44AF7"/>
    <w:rsid w:val="00A44DBA"/>
    <w:rsid w:val="00A44E2D"/>
    <w:rsid w:val="00A44F24"/>
    <w:rsid w:val="00A4521A"/>
    <w:rsid w:val="00A4556D"/>
    <w:rsid w:val="00A45870"/>
    <w:rsid w:val="00A45982"/>
    <w:rsid w:val="00A45F50"/>
    <w:rsid w:val="00A46016"/>
    <w:rsid w:val="00A46028"/>
    <w:rsid w:val="00A46060"/>
    <w:rsid w:val="00A46096"/>
    <w:rsid w:val="00A46202"/>
    <w:rsid w:val="00A46A35"/>
    <w:rsid w:val="00A47382"/>
    <w:rsid w:val="00A476E7"/>
    <w:rsid w:val="00A4782A"/>
    <w:rsid w:val="00A500B3"/>
    <w:rsid w:val="00A502C7"/>
    <w:rsid w:val="00A502D3"/>
    <w:rsid w:val="00A507B4"/>
    <w:rsid w:val="00A50B7C"/>
    <w:rsid w:val="00A510F9"/>
    <w:rsid w:val="00A51778"/>
    <w:rsid w:val="00A519FE"/>
    <w:rsid w:val="00A51B29"/>
    <w:rsid w:val="00A52413"/>
    <w:rsid w:val="00A52563"/>
    <w:rsid w:val="00A525A7"/>
    <w:rsid w:val="00A52971"/>
    <w:rsid w:val="00A52C36"/>
    <w:rsid w:val="00A52DC5"/>
    <w:rsid w:val="00A53774"/>
    <w:rsid w:val="00A53A32"/>
    <w:rsid w:val="00A53EF1"/>
    <w:rsid w:val="00A54126"/>
    <w:rsid w:val="00A541FD"/>
    <w:rsid w:val="00A5446A"/>
    <w:rsid w:val="00A54475"/>
    <w:rsid w:val="00A55022"/>
    <w:rsid w:val="00A5571F"/>
    <w:rsid w:val="00A55BC6"/>
    <w:rsid w:val="00A55C23"/>
    <w:rsid w:val="00A55D0E"/>
    <w:rsid w:val="00A55F03"/>
    <w:rsid w:val="00A55F53"/>
    <w:rsid w:val="00A56165"/>
    <w:rsid w:val="00A569DC"/>
    <w:rsid w:val="00A56A61"/>
    <w:rsid w:val="00A56CF6"/>
    <w:rsid w:val="00A56D77"/>
    <w:rsid w:val="00A56E28"/>
    <w:rsid w:val="00A56FED"/>
    <w:rsid w:val="00A571C7"/>
    <w:rsid w:val="00A573BD"/>
    <w:rsid w:val="00A578CB"/>
    <w:rsid w:val="00A57C1A"/>
    <w:rsid w:val="00A57CD6"/>
    <w:rsid w:val="00A57CFC"/>
    <w:rsid w:val="00A60291"/>
    <w:rsid w:val="00A6064D"/>
    <w:rsid w:val="00A60858"/>
    <w:rsid w:val="00A60892"/>
    <w:rsid w:val="00A60C2A"/>
    <w:rsid w:val="00A60C70"/>
    <w:rsid w:val="00A610E6"/>
    <w:rsid w:val="00A611BF"/>
    <w:rsid w:val="00A611CF"/>
    <w:rsid w:val="00A6125B"/>
    <w:rsid w:val="00A61EDE"/>
    <w:rsid w:val="00A61FDE"/>
    <w:rsid w:val="00A623DB"/>
    <w:rsid w:val="00A62F21"/>
    <w:rsid w:val="00A631E9"/>
    <w:rsid w:val="00A63897"/>
    <w:rsid w:val="00A63B15"/>
    <w:rsid w:val="00A63D21"/>
    <w:rsid w:val="00A63ECF"/>
    <w:rsid w:val="00A63FF4"/>
    <w:rsid w:val="00A64647"/>
    <w:rsid w:val="00A64836"/>
    <w:rsid w:val="00A64A89"/>
    <w:rsid w:val="00A64F22"/>
    <w:rsid w:val="00A64F27"/>
    <w:rsid w:val="00A652EB"/>
    <w:rsid w:val="00A65460"/>
    <w:rsid w:val="00A65574"/>
    <w:rsid w:val="00A65674"/>
    <w:rsid w:val="00A6576A"/>
    <w:rsid w:val="00A65C28"/>
    <w:rsid w:val="00A660FE"/>
    <w:rsid w:val="00A668F5"/>
    <w:rsid w:val="00A66A7E"/>
    <w:rsid w:val="00A66D4D"/>
    <w:rsid w:val="00A66E21"/>
    <w:rsid w:val="00A66F4C"/>
    <w:rsid w:val="00A66FCD"/>
    <w:rsid w:val="00A674EE"/>
    <w:rsid w:val="00A67501"/>
    <w:rsid w:val="00A675B2"/>
    <w:rsid w:val="00A67868"/>
    <w:rsid w:val="00A67945"/>
    <w:rsid w:val="00A67AC0"/>
    <w:rsid w:val="00A70277"/>
    <w:rsid w:val="00A70520"/>
    <w:rsid w:val="00A70B40"/>
    <w:rsid w:val="00A71455"/>
    <w:rsid w:val="00A71653"/>
    <w:rsid w:val="00A71CE9"/>
    <w:rsid w:val="00A71F7A"/>
    <w:rsid w:val="00A725F7"/>
    <w:rsid w:val="00A726D1"/>
    <w:rsid w:val="00A72F44"/>
    <w:rsid w:val="00A72FB3"/>
    <w:rsid w:val="00A734F7"/>
    <w:rsid w:val="00A73788"/>
    <w:rsid w:val="00A73F91"/>
    <w:rsid w:val="00A740C2"/>
    <w:rsid w:val="00A74CD4"/>
    <w:rsid w:val="00A74D17"/>
    <w:rsid w:val="00A75368"/>
    <w:rsid w:val="00A75387"/>
    <w:rsid w:val="00A75468"/>
    <w:rsid w:val="00A75756"/>
    <w:rsid w:val="00A7599F"/>
    <w:rsid w:val="00A75A9F"/>
    <w:rsid w:val="00A75D35"/>
    <w:rsid w:val="00A75D93"/>
    <w:rsid w:val="00A75EE0"/>
    <w:rsid w:val="00A76238"/>
    <w:rsid w:val="00A767E7"/>
    <w:rsid w:val="00A76E6A"/>
    <w:rsid w:val="00A77123"/>
    <w:rsid w:val="00A80484"/>
    <w:rsid w:val="00A80AAB"/>
    <w:rsid w:val="00A80AB9"/>
    <w:rsid w:val="00A80DB0"/>
    <w:rsid w:val="00A80F5A"/>
    <w:rsid w:val="00A812A8"/>
    <w:rsid w:val="00A81588"/>
    <w:rsid w:val="00A818A4"/>
    <w:rsid w:val="00A818EA"/>
    <w:rsid w:val="00A81BFE"/>
    <w:rsid w:val="00A82AA6"/>
    <w:rsid w:val="00A82AF0"/>
    <w:rsid w:val="00A82F17"/>
    <w:rsid w:val="00A831AB"/>
    <w:rsid w:val="00A837EE"/>
    <w:rsid w:val="00A83881"/>
    <w:rsid w:val="00A83B2E"/>
    <w:rsid w:val="00A83C30"/>
    <w:rsid w:val="00A83CAF"/>
    <w:rsid w:val="00A83CF2"/>
    <w:rsid w:val="00A83E80"/>
    <w:rsid w:val="00A84D04"/>
    <w:rsid w:val="00A84DDE"/>
    <w:rsid w:val="00A84F7C"/>
    <w:rsid w:val="00A85861"/>
    <w:rsid w:val="00A858AB"/>
    <w:rsid w:val="00A85FCB"/>
    <w:rsid w:val="00A861C6"/>
    <w:rsid w:val="00A86B1C"/>
    <w:rsid w:val="00A86BFE"/>
    <w:rsid w:val="00A86DC8"/>
    <w:rsid w:val="00A872C1"/>
    <w:rsid w:val="00A87333"/>
    <w:rsid w:val="00A87A03"/>
    <w:rsid w:val="00A87DA1"/>
    <w:rsid w:val="00A90680"/>
    <w:rsid w:val="00A9085B"/>
    <w:rsid w:val="00A90BEB"/>
    <w:rsid w:val="00A90E07"/>
    <w:rsid w:val="00A915CE"/>
    <w:rsid w:val="00A92275"/>
    <w:rsid w:val="00A922C6"/>
    <w:rsid w:val="00A924FE"/>
    <w:rsid w:val="00A9282A"/>
    <w:rsid w:val="00A92D64"/>
    <w:rsid w:val="00A92EEE"/>
    <w:rsid w:val="00A93140"/>
    <w:rsid w:val="00A93236"/>
    <w:rsid w:val="00A933B0"/>
    <w:rsid w:val="00A933D4"/>
    <w:rsid w:val="00A93694"/>
    <w:rsid w:val="00A936FA"/>
    <w:rsid w:val="00A93C3F"/>
    <w:rsid w:val="00A93D1C"/>
    <w:rsid w:val="00A93FA1"/>
    <w:rsid w:val="00A94002"/>
    <w:rsid w:val="00A94037"/>
    <w:rsid w:val="00A947DE"/>
    <w:rsid w:val="00A94B15"/>
    <w:rsid w:val="00A94D9C"/>
    <w:rsid w:val="00A950F5"/>
    <w:rsid w:val="00A9521B"/>
    <w:rsid w:val="00A953CA"/>
    <w:rsid w:val="00A958D6"/>
    <w:rsid w:val="00A95A2B"/>
    <w:rsid w:val="00A95CC8"/>
    <w:rsid w:val="00A95D65"/>
    <w:rsid w:val="00A95E80"/>
    <w:rsid w:val="00A9605A"/>
    <w:rsid w:val="00A9615A"/>
    <w:rsid w:val="00A96170"/>
    <w:rsid w:val="00A96310"/>
    <w:rsid w:val="00A963C7"/>
    <w:rsid w:val="00A9649B"/>
    <w:rsid w:val="00A96637"/>
    <w:rsid w:val="00A9663F"/>
    <w:rsid w:val="00A967A2"/>
    <w:rsid w:val="00A9695F"/>
    <w:rsid w:val="00A969DE"/>
    <w:rsid w:val="00A96A0F"/>
    <w:rsid w:val="00A96B2E"/>
    <w:rsid w:val="00A970C2"/>
    <w:rsid w:val="00A979C2"/>
    <w:rsid w:val="00AA00F2"/>
    <w:rsid w:val="00AA0252"/>
    <w:rsid w:val="00AA0507"/>
    <w:rsid w:val="00AA0D4A"/>
    <w:rsid w:val="00AA1111"/>
    <w:rsid w:val="00AA13EE"/>
    <w:rsid w:val="00AA1632"/>
    <w:rsid w:val="00AA1682"/>
    <w:rsid w:val="00AA193E"/>
    <w:rsid w:val="00AA1FE0"/>
    <w:rsid w:val="00AA2DE8"/>
    <w:rsid w:val="00AA3320"/>
    <w:rsid w:val="00AA33FD"/>
    <w:rsid w:val="00AA3511"/>
    <w:rsid w:val="00AA355E"/>
    <w:rsid w:val="00AA3A0B"/>
    <w:rsid w:val="00AA3BA6"/>
    <w:rsid w:val="00AA3E02"/>
    <w:rsid w:val="00AA43B1"/>
    <w:rsid w:val="00AA4558"/>
    <w:rsid w:val="00AA494A"/>
    <w:rsid w:val="00AA4CAB"/>
    <w:rsid w:val="00AA55A9"/>
    <w:rsid w:val="00AA577A"/>
    <w:rsid w:val="00AA58C8"/>
    <w:rsid w:val="00AA5A0B"/>
    <w:rsid w:val="00AA5CB2"/>
    <w:rsid w:val="00AA5D5F"/>
    <w:rsid w:val="00AA62A2"/>
    <w:rsid w:val="00AA6668"/>
    <w:rsid w:val="00AA6685"/>
    <w:rsid w:val="00AA674D"/>
    <w:rsid w:val="00AA6E55"/>
    <w:rsid w:val="00AA7113"/>
    <w:rsid w:val="00AA71DF"/>
    <w:rsid w:val="00AA722B"/>
    <w:rsid w:val="00AA733D"/>
    <w:rsid w:val="00AA7641"/>
    <w:rsid w:val="00AA76BA"/>
    <w:rsid w:val="00AA775A"/>
    <w:rsid w:val="00AA7AC8"/>
    <w:rsid w:val="00AA7FF5"/>
    <w:rsid w:val="00AB0295"/>
    <w:rsid w:val="00AB0379"/>
    <w:rsid w:val="00AB0712"/>
    <w:rsid w:val="00AB072D"/>
    <w:rsid w:val="00AB0896"/>
    <w:rsid w:val="00AB0B67"/>
    <w:rsid w:val="00AB0BCD"/>
    <w:rsid w:val="00AB0C43"/>
    <w:rsid w:val="00AB0CD7"/>
    <w:rsid w:val="00AB0FF2"/>
    <w:rsid w:val="00AB121A"/>
    <w:rsid w:val="00AB193B"/>
    <w:rsid w:val="00AB1B1D"/>
    <w:rsid w:val="00AB1FFA"/>
    <w:rsid w:val="00AB240D"/>
    <w:rsid w:val="00AB28B5"/>
    <w:rsid w:val="00AB28ED"/>
    <w:rsid w:val="00AB2B42"/>
    <w:rsid w:val="00AB369F"/>
    <w:rsid w:val="00AB39F7"/>
    <w:rsid w:val="00AB3C40"/>
    <w:rsid w:val="00AB43A9"/>
    <w:rsid w:val="00AB4DCD"/>
    <w:rsid w:val="00AB4DEB"/>
    <w:rsid w:val="00AB5016"/>
    <w:rsid w:val="00AB5108"/>
    <w:rsid w:val="00AB5A28"/>
    <w:rsid w:val="00AB5F4D"/>
    <w:rsid w:val="00AB688A"/>
    <w:rsid w:val="00AB6892"/>
    <w:rsid w:val="00AB6AF4"/>
    <w:rsid w:val="00AB6F7F"/>
    <w:rsid w:val="00AB72BA"/>
    <w:rsid w:val="00AB73B7"/>
    <w:rsid w:val="00AB7400"/>
    <w:rsid w:val="00AB7510"/>
    <w:rsid w:val="00AB7527"/>
    <w:rsid w:val="00AB768E"/>
    <w:rsid w:val="00AB7729"/>
    <w:rsid w:val="00AC061C"/>
    <w:rsid w:val="00AC0A26"/>
    <w:rsid w:val="00AC0C44"/>
    <w:rsid w:val="00AC0DB1"/>
    <w:rsid w:val="00AC0F66"/>
    <w:rsid w:val="00AC122D"/>
    <w:rsid w:val="00AC1322"/>
    <w:rsid w:val="00AC1399"/>
    <w:rsid w:val="00AC1436"/>
    <w:rsid w:val="00AC15F5"/>
    <w:rsid w:val="00AC1DE6"/>
    <w:rsid w:val="00AC1F47"/>
    <w:rsid w:val="00AC2222"/>
    <w:rsid w:val="00AC26B4"/>
    <w:rsid w:val="00AC27D7"/>
    <w:rsid w:val="00AC28C1"/>
    <w:rsid w:val="00AC2A75"/>
    <w:rsid w:val="00AC2B58"/>
    <w:rsid w:val="00AC2E50"/>
    <w:rsid w:val="00AC2F84"/>
    <w:rsid w:val="00AC3019"/>
    <w:rsid w:val="00AC33F4"/>
    <w:rsid w:val="00AC3B1C"/>
    <w:rsid w:val="00AC3C9E"/>
    <w:rsid w:val="00AC3D54"/>
    <w:rsid w:val="00AC3FFF"/>
    <w:rsid w:val="00AC4A41"/>
    <w:rsid w:val="00AC533F"/>
    <w:rsid w:val="00AC5557"/>
    <w:rsid w:val="00AC571A"/>
    <w:rsid w:val="00AC5C6B"/>
    <w:rsid w:val="00AC5D86"/>
    <w:rsid w:val="00AC5E66"/>
    <w:rsid w:val="00AC6286"/>
    <w:rsid w:val="00AC63E8"/>
    <w:rsid w:val="00AC6521"/>
    <w:rsid w:val="00AC6B1C"/>
    <w:rsid w:val="00AC6BC1"/>
    <w:rsid w:val="00AC6BF5"/>
    <w:rsid w:val="00AC6D04"/>
    <w:rsid w:val="00AC701A"/>
    <w:rsid w:val="00AC7027"/>
    <w:rsid w:val="00AC72D5"/>
    <w:rsid w:val="00AC7A6B"/>
    <w:rsid w:val="00AC7AA0"/>
    <w:rsid w:val="00AC7B86"/>
    <w:rsid w:val="00AC7E70"/>
    <w:rsid w:val="00AC7EFA"/>
    <w:rsid w:val="00AC7FC1"/>
    <w:rsid w:val="00AD00C3"/>
    <w:rsid w:val="00AD01CB"/>
    <w:rsid w:val="00AD0225"/>
    <w:rsid w:val="00AD0271"/>
    <w:rsid w:val="00AD03E2"/>
    <w:rsid w:val="00AD056E"/>
    <w:rsid w:val="00AD0B36"/>
    <w:rsid w:val="00AD0D4A"/>
    <w:rsid w:val="00AD1591"/>
    <w:rsid w:val="00AD15AE"/>
    <w:rsid w:val="00AD1A2F"/>
    <w:rsid w:val="00AD2380"/>
    <w:rsid w:val="00AD2497"/>
    <w:rsid w:val="00AD25AC"/>
    <w:rsid w:val="00AD265B"/>
    <w:rsid w:val="00AD2F36"/>
    <w:rsid w:val="00AD3811"/>
    <w:rsid w:val="00AD3AB1"/>
    <w:rsid w:val="00AD3C3B"/>
    <w:rsid w:val="00AD42B2"/>
    <w:rsid w:val="00AD43AC"/>
    <w:rsid w:val="00AD4A73"/>
    <w:rsid w:val="00AD4B83"/>
    <w:rsid w:val="00AD4EE8"/>
    <w:rsid w:val="00AD4F70"/>
    <w:rsid w:val="00AD4F73"/>
    <w:rsid w:val="00AD510C"/>
    <w:rsid w:val="00AD56CD"/>
    <w:rsid w:val="00AD58E8"/>
    <w:rsid w:val="00AD5B29"/>
    <w:rsid w:val="00AD62DB"/>
    <w:rsid w:val="00AD6334"/>
    <w:rsid w:val="00AD6413"/>
    <w:rsid w:val="00AD65EF"/>
    <w:rsid w:val="00AD681A"/>
    <w:rsid w:val="00AD6B39"/>
    <w:rsid w:val="00AD6C1B"/>
    <w:rsid w:val="00AD7024"/>
    <w:rsid w:val="00AD7901"/>
    <w:rsid w:val="00AD7A89"/>
    <w:rsid w:val="00AE03C6"/>
    <w:rsid w:val="00AE0929"/>
    <w:rsid w:val="00AE1D10"/>
    <w:rsid w:val="00AE25EC"/>
    <w:rsid w:val="00AE270E"/>
    <w:rsid w:val="00AE2D47"/>
    <w:rsid w:val="00AE31CC"/>
    <w:rsid w:val="00AE33D5"/>
    <w:rsid w:val="00AE3671"/>
    <w:rsid w:val="00AE3684"/>
    <w:rsid w:val="00AE3819"/>
    <w:rsid w:val="00AE3A4C"/>
    <w:rsid w:val="00AE3AB9"/>
    <w:rsid w:val="00AE3DFC"/>
    <w:rsid w:val="00AE3F97"/>
    <w:rsid w:val="00AE401A"/>
    <w:rsid w:val="00AE42C9"/>
    <w:rsid w:val="00AE4690"/>
    <w:rsid w:val="00AE47B0"/>
    <w:rsid w:val="00AE49F7"/>
    <w:rsid w:val="00AE4B31"/>
    <w:rsid w:val="00AE4D3D"/>
    <w:rsid w:val="00AE4D84"/>
    <w:rsid w:val="00AE4EB5"/>
    <w:rsid w:val="00AE5361"/>
    <w:rsid w:val="00AE552D"/>
    <w:rsid w:val="00AE559B"/>
    <w:rsid w:val="00AE56BD"/>
    <w:rsid w:val="00AE59D1"/>
    <w:rsid w:val="00AE5C33"/>
    <w:rsid w:val="00AE5E39"/>
    <w:rsid w:val="00AE601E"/>
    <w:rsid w:val="00AE684E"/>
    <w:rsid w:val="00AE6E24"/>
    <w:rsid w:val="00AE7162"/>
    <w:rsid w:val="00AE736B"/>
    <w:rsid w:val="00AF0901"/>
    <w:rsid w:val="00AF091B"/>
    <w:rsid w:val="00AF0A45"/>
    <w:rsid w:val="00AF0BCB"/>
    <w:rsid w:val="00AF1040"/>
    <w:rsid w:val="00AF1361"/>
    <w:rsid w:val="00AF14F2"/>
    <w:rsid w:val="00AF17F3"/>
    <w:rsid w:val="00AF1841"/>
    <w:rsid w:val="00AF1963"/>
    <w:rsid w:val="00AF1DD5"/>
    <w:rsid w:val="00AF2EC0"/>
    <w:rsid w:val="00AF2EDA"/>
    <w:rsid w:val="00AF2F10"/>
    <w:rsid w:val="00AF3235"/>
    <w:rsid w:val="00AF3A75"/>
    <w:rsid w:val="00AF3BC3"/>
    <w:rsid w:val="00AF3CA4"/>
    <w:rsid w:val="00AF4110"/>
    <w:rsid w:val="00AF41DF"/>
    <w:rsid w:val="00AF4298"/>
    <w:rsid w:val="00AF43B2"/>
    <w:rsid w:val="00AF4575"/>
    <w:rsid w:val="00AF4943"/>
    <w:rsid w:val="00AF4BD5"/>
    <w:rsid w:val="00AF4F04"/>
    <w:rsid w:val="00AF4F20"/>
    <w:rsid w:val="00AF525C"/>
    <w:rsid w:val="00AF533E"/>
    <w:rsid w:val="00AF5673"/>
    <w:rsid w:val="00AF5955"/>
    <w:rsid w:val="00AF5DFF"/>
    <w:rsid w:val="00AF608F"/>
    <w:rsid w:val="00AF61DD"/>
    <w:rsid w:val="00AF6531"/>
    <w:rsid w:val="00AF6824"/>
    <w:rsid w:val="00AF7538"/>
    <w:rsid w:val="00AF7A5D"/>
    <w:rsid w:val="00AF7BAC"/>
    <w:rsid w:val="00AF7C49"/>
    <w:rsid w:val="00AF7C96"/>
    <w:rsid w:val="00B0111F"/>
    <w:rsid w:val="00B0127D"/>
    <w:rsid w:val="00B0148F"/>
    <w:rsid w:val="00B014C6"/>
    <w:rsid w:val="00B022C1"/>
    <w:rsid w:val="00B022DE"/>
    <w:rsid w:val="00B023D1"/>
    <w:rsid w:val="00B0326C"/>
    <w:rsid w:val="00B03B8F"/>
    <w:rsid w:val="00B042C5"/>
    <w:rsid w:val="00B043CC"/>
    <w:rsid w:val="00B04991"/>
    <w:rsid w:val="00B04CEB"/>
    <w:rsid w:val="00B04DB9"/>
    <w:rsid w:val="00B0506C"/>
    <w:rsid w:val="00B053E3"/>
    <w:rsid w:val="00B05BE1"/>
    <w:rsid w:val="00B06645"/>
    <w:rsid w:val="00B06BD9"/>
    <w:rsid w:val="00B07011"/>
    <w:rsid w:val="00B072E8"/>
    <w:rsid w:val="00B073D1"/>
    <w:rsid w:val="00B07527"/>
    <w:rsid w:val="00B07859"/>
    <w:rsid w:val="00B07A29"/>
    <w:rsid w:val="00B07BF9"/>
    <w:rsid w:val="00B07FA5"/>
    <w:rsid w:val="00B10007"/>
    <w:rsid w:val="00B10094"/>
    <w:rsid w:val="00B1051E"/>
    <w:rsid w:val="00B10CEA"/>
    <w:rsid w:val="00B110E0"/>
    <w:rsid w:val="00B11277"/>
    <w:rsid w:val="00B116CE"/>
    <w:rsid w:val="00B11E05"/>
    <w:rsid w:val="00B11EAC"/>
    <w:rsid w:val="00B11F75"/>
    <w:rsid w:val="00B11FBF"/>
    <w:rsid w:val="00B12622"/>
    <w:rsid w:val="00B12A4E"/>
    <w:rsid w:val="00B12B20"/>
    <w:rsid w:val="00B13F99"/>
    <w:rsid w:val="00B1413F"/>
    <w:rsid w:val="00B145E2"/>
    <w:rsid w:val="00B14654"/>
    <w:rsid w:val="00B1468B"/>
    <w:rsid w:val="00B14781"/>
    <w:rsid w:val="00B14EAE"/>
    <w:rsid w:val="00B14FC8"/>
    <w:rsid w:val="00B152F2"/>
    <w:rsid w:val="00B15410"/>
    <w:rsid w:val="00B1564A"/>
    <w:rsid w:val="00B15DB8"/>
    <w:rsid w:val="00B1610D"/>
    <w:rsid w:val="00B166B3"/>
    <w:rsid w:val="00B168F9"/>
    <w:rsid w:val="00B17272"/>
    <w:rsid w:val="00B17376"/>
    <w:rsid w:val="00B173F8"/>
    <w:rsid w:val="00B17737"/>
    <w:rsid w:val="00B179CE"/>
    <w:rsid w:val="00B17C1F"/>
    <w:rsid w:val="00B200F4"/>
    <w:rsid w:val="00B204C3"/>
    <w:rsid w:val="00B204FB"/>
    <w:rsid w:val="00B20592"/>
    <w:rsid w:val="00B207E3"/>
    <w:rsid w:val="00B20908"/>
    <w:rsid w:val="00B20917"/>
    <w:rsid w:val="00B20E12"/>
    <w:rsid w:val="00B2108C"/>
    <w:rsid w:val="00B21A65"/>
    <w:rsid w:val="00B21C40"/>
    <w:rsid w:val="00B21C58"/>
    <w:rsid w:val="00B21F36"/>
    <w:rsid w:val="00B22350"/>
    <w:rsid w:val="00B22A22"/>
    <w:rsid w:val="00B230B3"/>
    <w:rsid w:val="00B230D4"/>
    <w:rsid w:val="00B231B6"/>
    <w:rsid w:val="00B231E7"/>
    <w:rsid w:val="00B23871"/>
    <w:rsid w:val="00B238B8"/>
    <w:rsid w:val="00B23D10"/>
    <w:rsid w:val="00B23E4F"/>
    <w:rsid w:val="00B249F9"/>
    <w:rsid w:val="00B24C48"/>
    <w:rsid w:val="00B25667"/>
    <w:rsid w:val="00B259DE"/>
    <w:rsid w:val="00B2632B"/>
    <w:rsid w:val="00B263AF"/>
    <w:rsid w:val="00B264EC"/>
    <w:rsid w:val="00B26615"/>
    <w:rsid w:val="00B26629"/>
    <w:rsid w:val="00B26A36"/>
    <w:rsid w:val="00B2757A"/>
    <w:rsid w:val="00B27BA4"/>
    <w:rsid w:val="00B27BE1"/>
    <w:rsid w:val="00B3022B"/>
    <w:rsid w:val="00B30708"/>
    <w:rsid w:val="00B317D8"/>
    <w:rsid w:val="00B31F0F"/>
    <w:rsid w:val="00B31F5C"/>
    <w:rsid w:val="00B32252"/>
    <w:rsid w:val="00B3226D"/>
    <w:rsid w:val="00B3277B"/>
    <w:rsid w:val="00B32A84"/>
    <w:rsid w:val="00B332D4"/>
    <w:rsid w:val="00B33581"/>
    <w:rsid w:val="00B34054"/>
    <w:rsid w:val="00B34258"/>
    <w:rsid w:val="00B3465F"/>
    <w:rsid w:val="00B34CC6"/>
    <w:rsid w:val="00B34D36"/>
    <w:rsid w:val="00B34DAF"/>
    <w:rsid w:val="00B34E3F"/>
    <w:rsid w:val="00B352CD"/>
    <w:rsid w:val="00B3544A"/>
    <w:rsid w:val="00B357AC"/>
    <w:rsid w:val="00B35F42"/>
    <w:rsid w:val="00B36345"/>
    <w:rsid w:val="00B36CCD"/>
    <w:rsid w:val="00B37CB7"/>
    <w:rsid w:val="00B4011B"/>
    <w:rsid w:val="00B401BC"/>
    <w:rsid w:val="00B40377"/>
    <w:rsid w:val="00B407F5"/>
    <w:rsid w:val="00B40839"/>
    <w:rsid w:val="00B40AD3"/>
    <w:rsid w:val="00B40CBC"/>
    <w:rsid w:val="00B40D60"/>
    <w:rsid w:val="00B40F21"/>
    <w:rsid w:val="00B41361"/>
    <w:rsid w:val="00B41466"/>
    <w:rsid w:val="00B418DD"/>
    <w:rsid w:val="00B41B18"/>
    <w:rsid w:val="00B42625"/>
    <w:rsid w:val="00B42D69"/>
    <w:rsid w:val="00B42DF3"/>
    <w:rsid w:val="00B43479"/>
    <w:rsid w:val="00B434EB"/>
    <w:rsid w:val="00B435BF"/>
    <w:rsid w:val="00B43B28"/>
    <w:rsid w:val="00B43C9A"/>
    <w:rsid w:val="00B44004"/>
    <w:rsid w:val="00B444A9"/>
    <w:rsid w:val="00B445AD"/>
    <w:rsid w:val="00B447D8"/>
    <w:rsid w:val="00B44A10"/>
    <w:rsid w:val="00B4508E"/>
    <w:rsid w:val="00B455EE"/>
    <w:rsid w:val="00B45C98"/>
    <w:rsid w:val="00B46713"/>
    <w:rsid w:val="00B4671F"/>
    <w:rsid w:val="00B4683D"/>
    <w:rsid w:val="00B46BDC"/>
    <w:rsid w:val="00B46E48"/>
    <w:rsid w:val="00B472E5"/>
    <w:rsid w:val="00B4750F"/>
    <w:rsid w:val="00B47585"/>
    <w:rsid w:val="00B476B5"/>
    <w:rsid w:val="00B50309"/>
    <w:rsid w:val="00B5077C"/>
    <w:rsid w:val="00B50E15"/>
    <w:rsid w:val="00B50F86"/>
    <w:rsid w:val="00B5102F"/>
    <w:rsid w:val="00B51266"/>
    <w:rsid w:val="00B513D1"/>
    <w:rsid w:val="00B51583"/>
    <w:rsid w:val="00B51A29"/>
    <w:rsid w:val="00B52378"/>
    <w:rsid w:val="00B52394"/>
    <w:rsid w:val="00B52446"/>
    <w:rsid w:val="00B52D54"/>
    <w:rsid w:val="00B53384"/>
    <w:rsid w:val="00B53447"/>
    <w:rsid w:val="00B535AE"/>
    <w:rsid w:val="00B53761"/>
    <w:rsid w:val="00B537B3"/>
    <w:rsid w:val="00B53812"/>
    <w:rsid w:val="00B5448C"/>
    <w:rsid w:val="00B54ADD"/>
    <w:rsid w:val="00B54C62"/>
    <w:rsid w:val="00B55359"/>
    <w:rsid w:val="00B553A3"/>
    <w:rsid w:val="00B554B9"/>
    <w:rsid w:val="00B556AC"/>
    <w:rsid w:val="00B55799"/>
    <w:rsid w:val="00B55851"/>
    <w:rsid w:val="00B5597B"/>
    <w:rsid w:val="00B55991"/>
    <w:rsid w:val="00B55B6A"/>
    <w:rsid w:val="00B56403"/>
    <w:rsid w:val="00B565A5"/>
    <w:rsid w:val="00B56720"/>
    <w:rsid w:val="00B56803"/>
    <w:rsid w:val="00B56BD8"/>
    <w:rsid w:val="00B5714E"/>
    <w:rsid w:val="00B578F9"/>
    <w:rsid w:val="00B57AAC"/>
    <w:rsid w:val="00B57C30"/>
    <w:rsid w:val="00B57F7C"/>
    <w:rsid w:val="00B60058"/>
    <w:rsid w:val="00B60082"/>
    <w:rsid w:val="00B6061C"/>
    <w:rsid w:val="00B606C8"/>
    <w:rsid w:val="00B60B07"/>
    <w:rsid w:val="00B60DB5"/>
    <w:rsid w:val="00B60F8A"/>
    <w:rsid w:val="00B613DA"/>
    <w:rsid w:val="00B614C8"/>
    <w:rsid w:val="00B617D7"/>
    <w:rsid w:val="00B61AD1"/>
    <w:rsid w:val="00B61B40"/>
    <w:rsid w:val="00B61CB2"/>
    <w:rsid w:val="00B61D79"/>
    <w:rsid w:val="00B61FF9"/>
    <w:rsid w:val="00B622D0"/>
    <w:rsid w:val="00B62474"/>
    <w:rsid w:val="00B62546"/>
    <w:rsid w:val="00B62698"/>
    <w:rsid w:val="00B6284F"/>
    <w:rsid w:val="00B62A32"/>
    <w:rsid w:val="00B62C3C"/>
    <w:rsid w:val="00B62CA8"/>
    <w:rsid w:val="00B62CE5"/>
    <w:rsid w:val="00B63390"/>
    <w:rsid w:val="00B637B3"/>
    <w:rsid w:val="00B6380A"/>
    <w:rsid w:val="00B63969"/>
    <w:rsid w:val="00B63978"/>
    <w:rsid w:val="00B63ABA"/>
    <w:rsid w:val="00B63B97"/>
    <w:rsid w:val="00B63EF3"/>
    <w:rsid w:val="00B64F24"/>
    <w:rsid w:val="00B65003"/>
    <w:rsid w:val="00B650E8"/>
    <w:rsid w:val="00B65671"/>
    <w:rsid w:val="00B65A34"/>
    <w:rsid w:val="00B65B83"/>
    <w:rsid w:val="00B65E54"/>
    <w:rsid w:val="00B65F43"/>
    <w:rsid w:val="00B6630A"/>
    <w:rsid w:val="00B6630F"/>
    <w:rsid w:val="00B66351"/>
    <w:rsid w:val="00B66F9C"/>
    <w:rsid w:val="00B6757A"/>
    <w:rsid w:val="00B67E5F"/>
    <w:rsid w:val="00B70146"/>
    <w:rsid w:val="00B70154"/>
    <w:rsid w:val="00B704C4"/>
    <w:rsid w:val="00B706D4"/>
    <w:rsid w:val="00B70EA6"/>
    <w:rsid w:val="00B70EC7"/>
    <w:rsid w:val="00B71874"/>
    <w:rsid w:val="00B71E77"/>
    <w:rsid w:val="00B71E8C"/>
    <w:rsid w:val="00B720B6"/>
    <w:rsid w:val="00B730B3"/>
    <w:rsid w:val="00B73174"/>
    <w:rsid w:val="00B73365"/>
    <w:rsid w:val="00B734D4"/>
    <w:rsid w:val="00B73D87"/>
    <w:rsid w:val="00B73DF6"/>
    <w:rsid w:val="00B73E69"/>
    <w:rsid w:val="00B74413"/>
    <w:rsid w:val="00B74574"/>
    <w:rsid w:val="00B74648"/>
    <w:rsid w:val="00B7468A"/>
    <w:rsid w:val="00B7490B"/>
    <w:rsid w:val="00B74B58"/>
    <w:rsid w:val="00B74CC3"/>
    <w:rsid w:val="00B74E9F"/>
    <w:rsid w:val="00B755AB"/>
    <w:rsid w:val="00B75783"/>
    <w:rsid w:val="00B75B91"/>
    <w:rsid w:val="00B761FA"/>
    <w:rsid w:val="00B762F7"/>
    <w:rsid w:val="00B766C1"/>
    <w:rsid w:val="00B76715"/>
    <w:rsid w:val="00B76949"/>
    <w:rsid w:val="00B76F13"/>
    <w:rsid w:val="00B77282"/>
    <w:rsid w:val="00B773E7"/>
    <w:rsid w:val="00B7775B"/>
    <w:rsid w:val="00B77EEC"/>
    <w:rsid w:val="00B801B0"/>
    <w:rsid w:val="00B805EC"/>
    <w:rsid w:val="00B80898"/>
    <w:rsid w:val="00B80CEE"/>
    <w:rsid w:val="00B81036"/>
    <w:rsid w:val="00B81824"/>
    <w:rsid w:val="00B81BA3"/>
    <w:rsid w:val="00B81E0D"/>
    <w:rsid w:val="00B81EE5"/>
    <w:rsid w:val="00B81F8F"/>
    <w:rsid w:val="00B8263C"/>
    <w:rsid w:val="00B8281B"/>
    <w:rsid w:val="00B828EC"/>
    <w:rsid w:val="00B82D75"/>
    <w:rsid w:val="00B82FD0"/>
    <w:rsid w:val="00B8311B"/>
    <w:rsid w:val="00B8358D"/>
    <w:rsid w:val="00B83805"/>
    <w:rsid w:val="00B83ABE"/>
    <w:rsid w:val="00B83F5D"/>
    <w:rsid w:val="00B8406D"/>
    <w:rsid w:val="00B84284"/>
    <w:rsid w:val="00B846D7"/>
    <w:rsid w:val="00B84757"/>
    <w:rsid w:val="00B84B05"/>
    <w:rsid w:val="00B84D66"/>
    <w:rsid w:val="00B8592D"/>
    <w:rsid w:val="00B86306"/>
    <w:rsid w:val="00B8643A"/>
    <w:rsid w:val="00B86494"/>
    <w:rsid w:val="00B869A2"/>
    <w:rsid w:val="00B86CF6"/>
    <w:rsid w:val="00B87747"/>
    <w:rsid w:val="00B877B3"/>
    <w:rsid w:val="00B87D0F"/>
    <w:rsid w:val="00B87D17"/>
    <w:rsid w:val="00B87DD9"/>
    <w:rsid w:val="00B87F78"/>
    <w:rsid w:val="00B90015"/>
    <w:rsid w:val="00B9042E"/>
    <w:rsid w:val="00B90497"/>
    <w:rsid w:val="00B9065A"/>
    <w:rsid w:val="00B90849"/>
    <w:rsid w:val="00B90BFC"/>
    <w:rsid w:val="00B91282"/>
    <w:rsid w:val="00B91765"/>
    <w:rsid w:val="00B91AA8"/>
    <w:rsid w:val="00B9231D"/>
    <w:rsid w:val="00B92745"/>
    <w:rsid w:val="00B92A2A"/>
    <w:rsid w:val="00B92F60"/>
    <w:rsid w:val="00B9339D"/>
    <w:rsid w:val="00B93597"/>
    <w:rsid w:val="00B93AB8"/>
    <w:rsid w:val="00B94056"/>
    <w:rsid w:val="00B9417B"/>
    <w:rsid w:val="00B94243"/>
    <w:rsid w:val="00B94BC9"/>
    <w:rsid w:val="00B94CA3"/>
    <w:rsid w:val="00B94D18"/>
    <w:rsid w:val="00B94FE1"/>
    <w:rsid w:val="00B95683"/>
    <w:rsid w:val="00B9583D"/>
    <w:rsid w:val="00B95AFB"/>
    <w:rsid w:val="00B95C8B"/>
    <w:rsid w:val="00B95CC6"/>
    <w:rsid w:val="00B95D63"/>
    <w:rsid w:val="00B95E25"/>
    <w:rsid w:val="00B9625A"/>
    <w:rsid w:val="00B96664"/>
    <w:rsid w:val="00B9668A"/>
    <w:rsid w:val="00B96B7B"/>
    <w:rsid w:val="00B96E44"/>
    <w:rsid w:val="00B97180"/>
    <w:rsid w:val="00B972CF"/>
    <w:rsid w:val="00B973BA"/>
    <w:rsid w:val="00B97B02"/>
    <w:rsid w:val="00B97B44"/>
    <w:rsid w:val="00B97D14"/>
    <w:rsid w:val="00B97DD3"/>
    <w:rsid w:val="00B97FAB"/>
    <w:rsid w:val="00BA0293"/>
    <w:rsid w:val="00BA034F"/>
    <w:rsid w:val="00BA0366"/>
    <w:rsid w:val="00BA04A2"/>
    <w:rsid w:val="00BA0505"/>
    <w:rsid w:val="00BA0C8F"/>
    <w:rsid w:val="00BA0D06"/>
    <w:rsid w:val="00BA0EE2"/>
    <w:rsid w:val="00BA0FD2"/>
    <w:rsid w:val="00BA1068"/>
    <w:rsid w:val="00BA1556"/>
    <w:rsid w:val="00BA17EA"/>
    <w:rsid w:val="00BA1B5C"/>
    <w:rsid w:val="00BA1BF6"/>
    <w:rsid w:val="00BA1DB5"/>
    <w:rsid w:val="00BA2376"/>
    <w:rsid w:val="00BA2755"/>
    <w:rsid w:val="00BA27BB"/>
    <w:rsid w:val="00BA28A9"/>
    <w:rsid w:val="00BA3647"/>
    <w:rsid w:val="00BA3AB1"/>
    <w:rsid w:val="00BA3CFC"/>
    <w:rsid w:val="00BA3D56"/>
    <w:rsid w:val="00BA417F"/>
    <w:rsid w:val="00BA45D3"/>
    <w:rsid w:val="00BA4D9C"/>
    <w:rsid w:val="00BA4DD8"/>
    <w:rsid w:val="00BA4E9C"/>
    <w:rsid w:val="00BA612F"/>
    <w:rsid w:val="00BA62A4"/>
    <w:rsid w:val="00BA62F9"/>
    <w:rsid w:val="00BA634C"/>
    <w:rsid w:val="00BA70D1"/>
    <w:rsid w:val="00BA74DC"/>
    <w:rsid w:val="00BA7A77"/>
    <w:rsid w:val="00BA7D3C"/>
    <w:rsid w:val="00BB0870"/>
    <w:rsid w:val="00BB0964"/>
    <w:rsid w:val="00BB0B2E"/>
    <w:rsid w:val="00BB0E54"/>
    <w:rsid w:val="00BB0E8D"/>
    <w:rsid w:val="00BB107F"/>
    <w:rsid w:val="00BB11C3"/>
    <w:rsid w:val="00BB13DE"/>
    <w:rsid w:val="00BB1BD7"/>
    <w:rsid w:val="00BB1C26"/>
    <w:rsid w:val="00BB1D2A"/>
    <w:rsid w:val="00BB1FA4"/>
    <w:rsid w:val="00BB2757"/>
    <w:rsid w:val="00BB288D"/>
    <w:rsid w:val="00BB2B72"/>
    <w:rsid w:val="00BB32D2"/>
    <w:rsid w:val="00BB365C"/>
    <w:rsid w:val="00BB3C2B"/>
    <w:rsid w:val="00BB3E75"/>
    <w:rsid w:val="00BB3EC7"/>
    <w:rsid w:val="00BB41B3"/>
    <w:rsid w:val="00BB420F"/>
    <w:rsid w:val="00BB437B"/>
    <w:rsid w:val="00BB4787"/>
    <w:rsid w:val="00BB51E3"/>
    <w:rsid w:val="00BB5666"/>
    <w:rsid w:val="00BB65AB"/>
    <w:rsid w:val="00BB663C"/>
    <w:rsid w:val="00BB6918"/>
    <w:rsid w:val="00BB69C2"/>
    <w:rsid w:val="00BB69EE"/>
    <w:rsid w:val="00BB6A49"/>
    <w:rsid w:val="00BB6AB8"/>
    <w:rsid w:val="00BB6CE1"/>
    <w:rsid w:val="00BB6ED2"/>
    <w:rsid w:val="00BB7518"/>
    <w:rsid w:val="00BB7993"/>
    <w:rsid w:val="00BB7A05"/>
    <w:rsid w:val="00BB7B7C"/>
    <w:rsid w:val="00BB7EE2"/>
    <w:rsid w:val="00BC006D"/>
    <w:rsid w:val="00BC01F3"/>
    <w:rsid w:val="00BC038E"/>
    <w:rsid w:val="00BC0437"/>
    <w:rsid w:val="00BC06DA"/>
    <w:rsid w:val="00BC07C8"/>
    <w:rsid w:val="00BC13EC"/>
    <w:rsid w:val="00BC159F"/>
    <w:rsid w:val="00BC1670"/>
    <w:rsid w:val="00BC1815"/>
    <w:rsid w:val="00BC23DE"/>
    <w:rsid w:val="00BC2528"/>
    <w:rsid w:val="00BC279F"/>
    <w:rsid w:val="00BC2BA6"/>
    <w:rsid w:val="00BC2EDE"/>
    <w:rsid w:val="00BC30D3"/>
    <w:rsid w:val="00BC3626"/>
    <w:rsid w:val="00BC37CD"/>
    <w:rsid w:val="00BC3835"/>
    <w:rsid w:val="00BC38C3"/>
    <w:rsid w:val="00BC44AA"/>
    <w:rsid w:val="00BC451C"/>
    <w:rsid w:val="00BC4636"/>
    <w:rsid w:val="00BC4676"/>
    <w:rsid w:val="00BC486A"/>
    <w:rsid w:val="00BC4C6D"/>
    <w:rsid w:val="00BC5032"/>
    <w:rsid w:val="00BC5107"/>
    <w:rsid w:val="00BC5234"/>
    <w:rsid w:val="00BC577A"/>
    <w:rsid w:val="00BC5864"/>
    <w:rsid w:val="00BC5E7C"/>
    <w:rsid w:val="00BC5F9F"/>
    <w:rsid w:val="00BC61B4"/>
    <w:rsid w:val="00BC61C0"/>
    <w:rsid w:val="00BC624A"/>
    <w:rsid w:val="00BC685F"/>
    <w:rsid w:val="00BC6A97"/>
    <w:rsid w:val="00BC6A99"/>
    <w:rsid w:val="00BC6AD9"/>
    <w:rsid w:val="00BC6B8B"/>
    <w:rsid w:val="00BC6D62"/>
    <w:rsid w:val="00BC6E9E"/>
    <w:rsid w:val="00BC7178"/>
    <w:rsid w:val="00BC7195"/>
    <w:rsid w:val="00BC7712"/>
    <w:rsid w:val="00BC78AB"/>
    <w:rsid w:val="00BC7A0D"/>
    <w:rsid w:val="00BC7A18"/>
    <w:rsid w:val="00BC7F48"/>
    <w:rsid w:val="00BD0563"/>
    <w:rsid w:val="00BD09AB"/>
    <w:rsid w:val="00BD0CDD"/>
    <w:rsid w:val="00BD10C8"/>
    <w:rsid w:val="00BD114D"/>
    <w:rsid w:val="00BD121B"/>
    <w:rsid w:val="00BD1535"/>
    <w:rsid w:val="00BD18AB"/>
    <w:rsid w:val="00BD18E1"/>
    <w:rsid w:val="00BD1B4F"/>
    <w:rsid w:val="00BD1C3B"/>
    <w:rsid w:val="00BD226E"/>
    <w:rsid w:val="00BD27F4"/>
    <w:rsid w:val="00BD29EE"/>
    <w:rsid w:val="00BD2AC5"/>
    <w:rsid w:val="00BD2E57"/>
    <w:rsid w:val="00BD2EDE"/>
    <w:rsid w:val="00BD2FA3"/>
    <w:rsid w:val="00BD32AF"/>
    <w:rsid w:val="00BD32B1"/>
    <w:rsid w:val="00BD3A60"/>
    <w:rsid w:val="00BD3AAC"/>
    <w:rsid w:val="00BD3F9F"/>
    <w:rsid w:val="00BD435B"/>
    <w:rsid w:val="00BD4472"/>
    <w:rsid w:val="00BD455E"/>
    <w:rsid w:val="00BD45AA"/>
    <w:rsid w:val="00BD45D9"/>
    <w:rsid w:val="00BD4624"/>
    <w:rsid w:val="00BD4642"/>
    <w:rsid w:val="00BD46E1"/>
    <w:rsid w:val="00BD481E"/>
    <w:rsid w:val="00BD4A88"/>
    <w:rsid w:val="00BD4C05"/>
    <w:rsid w:val="00BD553C"/>
    <w:rsid w:val="00BD5597"/>
    <w:rsid w:val="00BD5795"/>
    <w:rsid w:val="00BD58B2"/>
    <w:rsid w:val="00BD5C96"/>
    <w:rsid w:val="00BD5D37"/>
    <w:rsid w:val="00BD63DD"/>
    <w:rsid w:val="00BD66CA"/>
    <w:rsid w:val="00BD6ED6"/>
    <w:rsid w:val="00BD7714"/>
    <w:rsid w:val="00BD787A"/>
    <w:rsid w:val="00BD79B5"/>
    <w:rsid w:val="00BD7A20"/>
    <w:rsid w:val="00BD7E37"/>
    <w:rsid w:val="00BD7E77"/>
    <w:rsid w:val="00BD7EBC"/>
    <w:rsid w:val="00BE0632"/>
    <w:rsid w:val="00BE0B21"/>
    <w:rsid w:val="00BE0C51"/>
    <w:rsid w:val="00BE1100"/>
    <w:rsid w:val="00BE1217"/>
    <w:rsid w:val="00BE139A"/>
    <w:rsid w:val="00BE1715"/>
    <w:rsid w:val="00BE2083"/>
    <w:rsid w:val="00BE22ED"/>
    <w:rsid w:val="00BE2B41"/>
    <w:rsid w:val="00BE2F4E"/>
    <w:rsid w:val="00BE32BD"/>
    <w:rsid w:val="00BE34A9"/>
    <w:rsid w:val="00BE3B3C"/>
    <w:rsid w:val="00BE4A16"/>
    <w:rsid w:val="00BE578B"/>
    <w:rsid w:val="00BE639B"/>
    <w:rsid w:val="00BE679E"/>
    <w:rsid w:val="00BE6829"/>
    <w:rsid w:val="00BE68CE"/>
    <w:rsid w:val="00BE6977"/>
    <w:rsid w:val="00BE6A64"/>
    <w:rsid w:val="00BE6BE3"/>
    <w:rsid w:val="00BE6EC4"/>
    <w:rsid w:val="00BE740C"/>
    <w:rsid w:val="00BE7505"/>
    <w:rsid w:val="00BE765E"/>
    <w:rsid w:val="00BE7A85"/>
    <w:rsid w:val="00BF0100"/>
    <w:rsid w:val="00BF0C15"/>
    <w:rsid w:val="00BF0CC5"/>
    <w:rsid w:val="00BF0D2A"/>
    <w:rsid w:val="00BF0DA8"/>
    <w:rsid w:val="00BF16E6"/>
    <w:rsid w:val="00BF175D"/>
    <w:rsid w:val="00BF2056"/>
    <w:rsid w:val="00BF21A0"/>
    <w:rsid w:val="00BF2260"/>
    <w:rsid w:val="00BF2275"/>
    <w:rsid w:val="00BF26F0"/>
    <w:rsid w:val="00BF271F"/>
    <w:rsid w:val="00BF277C"/>
    <w:rsid w:val="00BF280E"/>
    <w:rsid w:val="00BF33E2"/>
    <w:rsid w:val="00BF38AA"/>
    <w:rsid w:val="00BF3A63"/>
    <w:rsid w:val="00BF4204"/>
    <w:rsid w:val="00BF42B9"/>
    <w:rsid w:val="00BF431C"/>
    <w:rsid w:val="00BF4E6E"/>
    <w:rsid w:val="00BF4F96"/>
    <w:rsid w:val="00BF50CF"/>
    <w:rsid w:val="00BF555A"/>
    <w:rsid w:val="00BF593E"/>
    <w:rsid w:val="00BF5EC2"/>
    <w:rsid w:val="00BF68A8"/>
    <w:rsid w:val="00BF6C20"/>
    <w:rsid w:val="00BF7387"/>
    <w:rsid w:val="00BF7528"/>
    <w:rsid w:val="00C00518"/>
    <w:rsid w:val="00C00832"/>
    <w:rsid w:val="00C01CB3"/>
    <w:rsid w:val="00C01EFC"/>
    <w:rsid w:val="00C02057"/>
    <w:rsid w:val="00C021BE"/>
    <w:rsid w:val="00C02345"/>
    <w:rsid w:val="00C025C8"/>
    <w:rsid w:val="00C031A8"/>
    <w:rsid w:val="00C031AD"/>
    <w:rsid w:val="00C0324B"/>
    <w:rsid w:val="00C03685"/>
    <w:rsid w:val="00C040F4"/>
    <w:rsid w:val="00C04845"/>
    <w:rsid w:val="00C04B01"/>
    <w:rsid w:val="00C04E5F"/>
    <w:rsid w:val="00C0535C"/>
    <w:rsid w:val="00C05374"/>
    <w:rsid w:val="00C0577E"/>
    <w:rsid w:val="00C06559"/>
    <w:rsid w:val="00C06899"/>
    <w:rsid w:val="00C06AA0"/>
    <w:rsid w:val="00C06BD2"/>
    <w:rsid w:val="00C06C2A"/>
    <w:rsid w:val="00C0743E"/>
    <w:rsid w:val="00C07BB0"/>
    <w:rsid w:val="00C07F9D"/>
    <w:rsid w:val="00C101AA"/>
    <w:rsid w:val="00C102C7"/>
    <w:rsid w:val="00C105FF"/>
    <w:rsid w:val="00C10620"/>
    <w:rsid w:val="00C1086A"/>
    <w:rsid w:val="00C108AF"/>
    <w:rsid w:val="00C10C64"/>
    <w:rsid w:val="00C10CD3"/>
    <w:rsid w:val="00C11951"/>
    <w:rsid w:val="00C11CD0"/>
    <w:rsid w:val="00C122BF"/>
    <w:rsid w:val="00C12675"/>
    <w:rsid w:val="00C12A26"/>
    <w:rsid w:val="00C12F3F"/>
    <w:rsid w:val="00C12F6A"/>
    <w:rsid w:val="00C13243"/>
    <w:rsid w:val="00C13291"/>
    <w:rsid w:val="00C13B3C"/>
    <w:rsid w:val="00C13B5F"/>
    <w:rsid w:val="00C14330"/>
    <w:rsid w:val="00C1444B"/>
    <w:rsid w:val="00C1445D"/>
    <w:rsid w:val="00C1475F"/>
    <w:rsid w:val="00C14821"/>
    <w:rsid w:val="00C148E7"/>
    <w:rsid w:val="00C14BAE"/>
    <w:rsid w:val="00C14BBF"/>
    <w:rsid w:val="00C15478"/>
    <w:rsid w:val="00C15A2D"/>
    <w:rsid w:val="00C15BB5"/>
    <w:rsid w:val="00C15DC7"/>
    <w:rsid w:val="00C16E53"/>
    <w:rsid w:val="00C172D9"/>
    <w:rsid w:val="00C17460"/>
    <w:rsid w:val="00C175F1"/>
    <w:rsid w:val="00C17AD0"/>
    <w:rsid w:val="00C17CCC"/>
    <w:rsid w:val="00C17E55"/>
    <w:rsid w:val="00C200F9"/>
    <w:rsid w:val="00C20675"/>
    <w:rsid w:val="00C20BFA"/>
    <w:rsid w:val="00C20BFE"/>
    <w:rsid w:val="00C214F9"/>
    <w:rsid w:val="00C219C0"/>
    <w:rsid w:val="00C21A0D"/>
    <w:rsid w:val="00C21B3F"/>
    <w:rsid w:val="00C21CB0"/>
    <w:rsid w:val="00C21D42"/>
    <w:rsid w:val="00C2214B"/>
    <w:rsid w:val="00C223AB"/>
    <w:rsid w:val="00C224B6"/>
    <w:rsid w:val="00C228C6"/>
    <w:rsid w:val="00C22AF9"/>
    <w:rsid w:val="00C22D68"/>
    <w:rsid w:val="00C22FA3"/>
    <w:rsid w:val="00C2350E"/>
    <w:rsid w:val="00C235B2"/>
    <w:rsid w:val="00C235FE"/>
    <w:rsid w:val="00C23AB0"/>
    <w:rsid w:val="00C23AEA"/>
    <w:rsid w:val="00C23F2D"/>
    <w:rsid w:val="00C24247"/>
    <w:rsid w:val="00C246AC"/>
    <w:rsid w:val="00C24BC8"/>
    <w:rsid w:val="00C2518F"/>
    <w:rsid w:val="00C251AC"/>
    <w:rsid w:val="00C255C5"/>
    <w:rsid w:val="00C25842"/>
    <w:rsid w:val="00C25B68"/>
    <w:rsid w:val="00C25DE7"/>
    <w:rsid w:val="00C26763"/>
    <w:rsid w:val="00C26ED4"/>
    <w:rsid w:val="00C270D7"/>
    <w:rsid w:val="00C27175"/>
    <w:rsid w:val="00C271D3"/>
    <w:rsid w:val="00C27533"/>
    <w:rsid w:val="00C27E0D"/>
    <w:rsid w:val="00C27FE0"/>
    <w:rsid w:val="00C302A2"/>
    <w:rsid w:val="00C307E0"/>
    <w:rsid w:val="00C30A88"/>
    <w:rsid w:val="00C31388"/>
    <w:rsid w:val="00C319BF"/>
    <w:rsid w:val="00C31B8D"/>
    <w:rsid w:val="00C31F29"/>
    <w:rsid w:val="00C32BD6"/>
    <w:rsid w:val="00C33394"/>
    <w:rsid w:val="00C334CD"/>
    <w:rsid w:val="00C338AE"/>
    <w:rsid w:val="00C33ADB"/>
    <w:rsid w:val="00C33B62"/>
    <w:rsid w:val="00C34868"/>
    <w:rsid w:val="00C34BCE"/>
    <w:rsid w:val="00C34F5D"/>
    <w:rsid w:val="00C3508C"/>
    <w:rsid w:val="00C351B0"/>
    <w:rsid w:val="00C3549D"/>
    <w:rsid w:val="00C35C2F"/>
    <w:rsid w:val="00C3602C"/>
    <w:rsid w:val="00C36191"/>
    <w:rsid w:val="00C36742"/>
    <w:rsid w:val="00C36DD1"/>
    <w:rsid w:val="00C36DD5"/>
    <w:rsid w:val="00C36F66"/>
    <w:rsid w:val="00C36FA8"/>
    <w:rsid w:val="00C37175"/>
    <w:rsid w:val="00C37669"/>
    <w:rsid w:val="00C37BC9"/>
    <w:rsid w:val="00C37C15"/>
    <w:rsid w:val="00C37DD4"/>
    <w:rsid w:val="00C37E1F"/>
    <w:rsid w:val="00C37EA4"/>
    <w:rsid w:val="00C40180"/>
    <w:rsid w:val="00C401AC"/>
    <w:rsid w:val="00C401CF"/>
    <w:rsid w:val="00C40F06"/>
    <w:rsid w:val="00C40F38"/>
    <w:rsid w:val="00C41004"/>
    <w:rsid w:val="00C41032"/>
    <w:rsid w:val="00C4118F"/>
    <w:rsid w:val="00C4135D"/>
    <w:rsid w:val="00C4152A"/>
    <w:rsid w:val="00C416AB"/>
    <w:rsid w:val="00C41C32"/>
    <w:rsid w:val="00C41D9B"/>
    <w:rsid w:val="00C41DD5"/>
    <w:rsid w:val="00C42571"/>
    <w:rsid w:val="00C4281A"/>
    <w:rsid w:val="00C428EB"/>
    <w:rsid w:val="00C42A36"/>
    <w:rsid w:val="00C42D57"/>
    <w:rsid w:val="00C43075"/>
    <w:rsid w:val="00C434BD"/>
    <w:rsid w:val="00C436C5"/>
    <w:rsid w:val="00C43756"/>
    <w:rsid w:val="00C43D73"/>
    <w:rsid w:val="00C43E58"/>
    <w:rsid w:val="00C43FE4"/>
    <w:rsid w:val="00C4402F"/>
    <w:rsid w:val="00C44141"/>
    <w:rsid w:val="00C4419B"/>
    <w:rsid w:val="00C442EE"/>
    <w:rsid w:val="00C446FA"/>
    <w:rsid w:val="00C449A9"/>
    <w:rsid w:val="00C44C53"/>
    <w:rsid w:val="00C45364"/>
    <w:rsid w:val="00C45533"/>
    <w:rsid w:val="00C456ED"/>
    <w:rsid w:val="00C45869"/>
    <w:rsid w:val="00C45B3F"/>
    <w:rsid w:val="00C45C6A"/>
    <w:rsid w:val="00C45E9B"/>
    <w:rsid w:val="00C465E5"/>
    <w:rsid w:val="00C4676D"/>
    <w:rsid w:val="00C4683D"/>
    <w:rsid w:val="00C46967"/>
    <w:rsid w:val="00C46A3C"/>
    <w:rsid w:val="00C47048"/>
    <w:rsid w:val="00C47137"/>
    <w:rsid w:val="00C473B0"/>
    <w:rsid w:val="00C47876"/>
    <w:rsid w:val="00C47B07"/>
    <w:rsid w:val="00C50314"/>
    <w:rsid w:val="00C510D3"/>
    <w:rsid w:val="00C511B8"/>
    <w:rsid w:val="00C51386"/>
    <w:rsid w:val="00C5168D"/>
    <w:rsid w:val="00C516C9"/>
    <w:rsid w:val="00C5176F"/>
    <w:rsid w:val="00C51894"/>
    <w:rsid w:val="00C51B6E"/>
    <w:rsid w:val="00C51C85"/>
    <w:rsid w:val="00C51ECE"/>
    <w:rsid w:val="00C52070"/>
    <w:rsid w:val="00C5234F"/>
    <w:rsid w:val="00C52800"/>
    <w:rsid w:val="00C53150"/>
    <w:rsid w:val="00C53171"/>
    <w:rsid w:val="00C53558"/>
    <w:rsid w:val="00C53AC2"/>
    <w:rsid w:val="00C53E04"/>
    <w:rsid w:val="00C541FC"/>
    <w:rsid w:val="00C54438"/>
    <w:rsid w:val="00C546AB"/>
    <w:rsid w:val="00C548E9"/>
    <w:rsid w:val="00C55727"/>
    <w:rsid w:val="00C55EB0"/>
    <w:rsid w:val="00C56533"/>
    <w:rsid w:val="00C565B0"/>
    <w:rsid w:val="00C56838"/>
    <w:rsid w:val="00C569FF"/>
    <w:rsid w:val="00C56ADA"/>
    <w:rsid w:val="00C56B57"/>
    <w:rsid w:val="00C57161"/>
    <w:rsid w:val="00C57549"/>
    <w:rsid w:val="00C57C45"/>
    <w:rsid w:val="00C57C90"/>
    <w:rsid w:val="00C57FF4"/>
    <w:rsid w:val="00C60370"/>
    <w:rsid w:val="00C609A5"/>
    <w:rsid w:val="00C617C5"/>
    <w:rsid w:val="00C61A8D"/>
    <w:rsid w:val="00C61DCE"/>
    <w:rsid w:val="00C61F75"/>
    <w:rsid w:val="00C62309"/>
    <w:rsid w:val="00C62830"/>
    <w:rsid w:val="00C62A16"/>
    <w:rsid w:val="00C62BF7"/>
    <w:rsid w:val="00C62C03"/>
    <w:rsid w:val="00C62D18"/>
    <w:rsid w:val="00C62E51"/>
    <w:rsid w:val="00C62FE8"/>
    <w:rsid w:val="00C62FF0"/>
    <w:rsid w:val="00C63733"/>
    <w:rsid w:val="00C638A9"/>
    <w:rsid w:val="00C63B17"/>
    <w:rsid w:val="00C63EF6"/>
    <w:rsid w:val="00C64172"/>
    <w:rsid w:val="00C64270"/>
    <w:rsid w:val="00C64B66"/>
    <w:rsid w:val="00C64B92"/>
    <w:rsid w:val="00C64F9F"/>
    <w:rsid w:val="00C651D4"/>
    <w:rsid w:val="00C6581E"/>
    <w:rsid w:val="00C6582B"/>
    <w:rsid w:val="00C662FF"/>
    <w:rsid w:val="00C66390"/>
    <w:rsid w:val="00C663A1"/>
    <w:rsid w:val="00C67317"/>
    <w:rsid w:val="00C6773D"/>
    <w:rsid w:val="00C677B8"/>
    <w:rsid w:val="00C67C88"/>
    <w:rsid w:val="00C67CA5"/>
    <w:rsid w:val="00C707B0"/>
    <w:rsid w:val="00C70B69"/>
    <w:rsid w:val="00C710B8"/>
    <w:rsid w:val="00C71DC8"/>
    <w:rsid w:val="00C71E15"/>
    <w:rsid w:val="00C71F8B"/>
    <w:rsid w:val="00C7201F"/>
    <w:rsid w:val="00C72647"/>
    <w:rsid w:val="00C7265F"/>
    <w:rsid w:val="00C726A9"/>
    <w:rsid w:val="00C7295D"/>
    <w:rsid w:val="00C72BBD"/>
    <w:rsid w:val="00C72DD3"/>
    <w:rsid w:val="00C72E13"/>
    <w:rsid w:val="00C735BD"/>
    <w:rsid w:val="00C73760"/>
    <w:rsid w:val="00C737E3"/>
    <w:rsid w:val="00C744FE"/>
    <w:rsid w:val="00C74D1F"/>
    <w:rsid w:val="00C7564F"/>
    <w:rsid w:val="00C75BBC"/>
    <w:rsid w:val="00C75C1D"/>
    <w:rsid w:val="00C75D67"/>
    <w:rsid w:val="00C75EDD"/>
    <w:rsid w:val="00C75EE0"/>
    <w:rsid w:val="00C765A9"/>
    <w:rsid w:val="00C7702F"/>
    <w:rsid w:val="00C776E0"/>
    <w:rsid w:val="00C77755"/>
    <w:rsid w:val="00C779E2"/>
    <w:rsid w:val="00C77F6E"/>
    <w:rsid w:val="00C80078"/>
    <w:rsid w:val="00C80928"/>
    <w:rsid w:val="00C80A04"/>
    <w:rsid w:val="00C80B73"/>
    <w:rsid w:val="00C80BC3"/>
    <w:rsid w:val="00C80F09"/>
    <w:rsid w:val="00C810A6"/>
    <w:rsid w:val="00C81251"/>
    <w:rsid w:val="00C8132D"/>
    <w:rsid w:val="00C81612"/>
    <w:rsid w:val="00C819A0"/>
    <w:rsid w:val="00C81C4E"/>
    <w:rsid w:val="00C81C88"/>
    <w:rsid w:val="00C81D6C"/>
    <w:rsid w:val="00C81F1B"/>
    <w:rsid w:val="00C8233A"/>
    <w:rsid w:val="00C82C3A"/>
    <w:rsid w:val="00C83A9A"/>
    <w:rsid w:val="00C83CBB"/>
    <w:rsid w:val="00C83E16"/>
    <w:rsid w:val="00C83FE8"/>
    <w:rsid w:val="00C84093"/>
    <w:rsid w:val="00C841ED"/>
    <w:rsid w:val="00C84430"/>
    <w:rsid w:val="00C84925"/>
    <w:rsid w:val="00C84C9A"/>
    <w:rsid w:val="00C84DC1"/>
    <w:rsid w:val="00C85151"/>
    <w:rsid w:val="00C85469"/>
    <w:rsid w:val="00C86418"/>
    <w:rsid w:val="00C86573"/>
    <w:rsid w:val="00C8668E"/>
    <w:rsid w:val="00C867C3"/>
    <w:rsid w:val="00C868DE"/>
    <w:rsid w:val="00C86927"/>
    <w:rsid w:val="00C86982"/>
    <w:rsid w:val="00C86BB9"/>
    <w:rsid w:val="00C86C47"/>
    <w:rsid w:val="00C86E3D"/>
    <w:rsid w:val="00C877BD"/>
    <w:rsid w:val="00C87829"/>
    <w:rsid w:val="00C87F8C"/>
    <w:rsid w:val="00C9025B"/>
    <w:rsid w:val="00C90495"/>
    <w:rsid w:val="00C906D7"/>
    <w:rsid w:val="00C90730"/>
    <w:rsid w:val="00C90A31"/>
    <w:rsid w:val="00C90D83"/>
    <w:rsid w:val="00C90E27"/>
    <w:rsid w:val="00C90FB5"/>
    <w:rsid w:val="00C91078"/>
    <w:rsid w:val="00C91182"/>
    <w:rsid w:val="00C915ED"/>
    <w:rsid w:val="00C91703"/>
    <w:rsid w:val="00C91898"/>
    <w:rsid w:val="00C91D58"/>
    <w:rsid w:val="00C91EF1"/>
    <w:rsid w:val="00C91F96"/>
    <w:rsid w:val="00C929B2"/>
    <w:rsid w:val="00C92AF4"/>
    <w:rsid w:val="00C92B3F"/>
    <w:rsid w:val="00C92DB8"/>
    <w:rsid w:val="00C92DDF"/>
    <w:rsid w:val="00C92E11"/>
    <w:rsid w:val="00C92ED8"/>
    <w:rsid w:val="00C9312C"/>
    <w:rsid w:val="00C9349F"/>
    <w:rsid w:val="00C93515"/>
    <w:rsid w:val="00C93AFF"/>
    <w:rsid w:val="00C93B8B"/>
    <w:rsid w:val="00C93BDA"/>
    <w:rsid w:val="00C93DCF"/>
    <w:rsid w:val="00C9411E"/>
    <w:rsid w:val="00C943F1"/>
    <w:rsid w:val="00C94EC4"/>
    <w:rsid w:val="00C9506B"/>
    <w:rsid w:val="00C95683"/>
    <w:rsid w:val="00C95715"/>
    <w:rsid w:val="00C961C2"/>
    <w:rsid w:val="00C96264"/>
    <w:rsid w:val="00C9655C"/>
    <w:rsid w:val="00C9661A"/>
    <w:rsid w:val="00C96623"/>
    <w:rsid w:val="00C9690D"/>
    <w:rsid w:val="00C96911"/>
    <w:rsid w:val="00C96A78"/>
    <w:rsid w:val="00C96D8F"/>
    <w:rsid w:val="00C97208"/>
    <w:rsid w:val="00C9738D"/>
    <w:rsid w:val="00C976D4"/>
    <w:rsid w:val="00C977E2"/>
    <w:rsid w:val="00C97B12"/>
    <w:rsid w:val="00C97B48"/>
    <w:rsid w:val="00CA05DD"/>
    <w:rsid w:val="00CA0CA2"/>
    <w:rsid w:val="00CA0EFE"/>
    <w:rsid w:val="00CA15E2"/>
    <w:rsid w:val="00CA1928"/>
    <w:rsid w:val="00CA1D0B"/>
    <w:rsid w:val="00CA2054"/>
    <w:rsid w:val="00CA2191"/>
    <w:rsid w:val="00CA21DE"/>
    <w:rsid w:val="00CA2253"/>
    <w:rsid w:val="00CA244C"/>
    <w:rsid w:val="00CA2725"/>
    <w:rsid w:val="00CA2A38"/>
    <w:rsid w:val="00CA2F2C"/>
    <w:rsid w:val="00CA37DF"/>
    <w:rsid w:val="00CA3CF7"/>
    <w:rsid w:val="00CA4316"/>
    <w:rsid w:val="00CA435E"/>
    <w:rsid w:val="00CA475D"/>
    <w:rsid w:val="00CA4965"/>
    <w:rsid w:val="00CA4F0B"/>
    <w:rsid w:val="00CA4FEF"/>
    <w:rsid w:val="00CA550D"/>
    <w:rsid w:val="00CA57E4"/>
    <w:rsid w:val="00CA6045"/>
    <w:rsid w:val="00CA6089"/>
    <w:rsid w:val="00CA62EC"/>
    <w:rsid w:val="00CA67F1"/>
    <w:rsid w:val="00CA7327"/>
    <w:rsid w:val="00CA7BAE"/>
    <w:rsid w:val="00CA7E46"/>
    <w:rsid w:val="00CB008B"/>
    <w:rsid w:val="00CB0382"/>
    <w:rsid w:val="00CB0684"/>
    <w:rsid w:val="00CB0B40"/>
    <w:rsid w:val="00CB0FBF"/>
    <w:rsid w:val="00CB1051"/>
    <w:rsid w:val="00CB1269"/>
    <w:rsid w:val="00CB12B6"/>
    <w:rsid w:val="00CB1323"/>
    <w:rsid w:val="00CB1472"/>
    <w:rsid w:val="00CB1712"/>
    <w:rsid w:val="00CB1736"/>
    <w:rsid w:val="00CB1A51"/>
    <w:rsid w:val="00CB1EC9"/>
    <w:rsid w:val="00CB23CD"/>
    <w:rsid w:val="00CB268F"/>
    <w:rsid w:val="00CB26AC"/>
    <w:rsid w:val="00CB26FC"/>
    <w:rsid w:val="00CB288B"/>
    <w:rsid w:val="00CB28B6"/>
    <w:rsid w:val="00CB28FF"/>
    <w:rsid w:val="00CB309D"/>
    <w:rsid w:val="00CB31BF"/>
    <w:rsid w:val="00CB33A5"/>
    <w:rsid w:val="00CB3868"/>
    <w:rsid w:val="00CB38CF"/>
    <w:rsid w:val="00CB392F"/>
    <w:rsid w:val="00CB4112"/>
    <w:rsid w:val="00CB4491"/>
    <w:rsid w:val="00CB4571"/>
    <w:rsid w:val="00CB45B1"/>
    <w:rsid w:val="00CB45FA"/>
    <w:rsid w:val="00CB4C6D"/>
    <w:rsid w:val="00CB4D3B"/>
    <w:rsid w:val="00CB5038"/>
    <w:rsid w:val="00CB50ED"/>
    <w:rsid w:val="00CB524B"/>
    <w:rsid w:val="00CB5C6D"/>
    <w:rsid w:val="00CB5F23"/>
    <w:rsid w:val="00CB6312"/>
    <w:rsid w:val="00CB63F8"/>
    <w:rsid w:val="00CB652C"/>
    <w:rsid w:val="00CB66E5"/>
    <w:rsid w:val="00CB68FC"/>
    <w:rsid w:val="00CB69F7"/>
    <w:rsid w:val="00CB6D83"/>
    <w:rsid w:val="00CB6FAB"/>
    <w:rsid w:val="00CB765D"/>
    <w:rsid w:val="00CB7769"/>
    <w:rsid w:val="00CB7B21"/>
    <w:rsid w:val="00CB7B3F"/>
    <w:rsid w:val="00CB7DE6"/>
    <w:rsid w:val="00CB7FC4"/>
    <w:rsid w:val="00CC00F7"/>
    <w:rsid w:val="00CC08AA"/>
    <w:rsid w:val="00CC11CF"/>
    <w:rsid w:val="00CC14C2"/>
    <w:rsid w:val="00CC1E1B"/>
    <w:rsid w:val="00CC2117"/>
    <w:rsid w:val="00CC2175"/>
    <w:rsid w:val="00CC2578"/>
    <w:rsid w:val="00CC2CB7"/>
    <w:rsid w:val="00CC2FA3"/>
    <w:rsid w:val="00CC316B"/>
    <w:rsid w:val="00CC42AF"/>
    <w:rsid w:val="00CC43EF"/>
    <w:rsid w:val="00CC473C"/>
    <w:rsid w:val="00CC4A37"/>
    <w:rsid w:val="00CC4AF7"/>
    <w:rsid w:val="00CC4D12"/>
    <w:rsid w:val="00CC4E25"/>
    <w:rsid w:val="00CC4EA6"/>
    <w:rsid w:val="00CC4F84"/>
    <w:rsid w:val="00CC4FBD"/>
    <w:rsid w:val="00CC50A7"/>
    <w:rsid w:val="00CC5453"/>
    <w:rsid w:val="00CC54EB"/>
    <w:rsid w:val="00CC5CA6"/>
    <w:rsid w:val="00CC6280"/>
    <w:rsid w:val="00CC63DB"/>
    <w:rsid w:val="00CC6493"/>
    <w:rsid w:val="00CC68EB"/>
    <w:rsid w:val="00CC6BD6"/>
    <w:rsid w:val="00CC6E6F"/>
    <w:rsid w:val="00CC7A9B"/>
    <w:rsid w:val="00CC7E00"/>
    <w:rsid w:val="00CC7EE6"/>
    <w:rsid w:val="00CD005A"/>
    <w:rsid w:val="00CD042D"/>
    <w:rsid w:val="00CD07EB"/>
    <w:rsid w:val="00CD09D0"/>
    <w:rsid w:val="00CD0AF8"/>
    <w:rsid w:val="00CD0DC5"/>
    <w:rsid w:val="00CD0F9C"/>
    <w:rsid w:val="00CD1611"/>
    <w:rsid w:val="00CD17EC"/>
    <w:rsid w:val="00CD24F3"/>
    <w:rsid w:val="00CD3259"/>
    <w:rsid w:val="00CD3524"/>
    <w:rsid w:val="00CD353D"/>
    <w:rsid w:val="00CD36CD"/>
    <w:rsid w:val="00CD375A"/>
    <w:rsid w:val="00CD3945"/>
    <w:rsid w:val="00CD3B40"/>
    <w:rsid w:val="00CD3C48"/>
    <w:rsid w:val="00CD3D56"/>
    <w:rsid w:val="00CD421E"/>
    <w:rsid w:val="00CD43BD"/>
    <w:rsid w:val="00CD4A75"/>
    <w:rsid w:val="00CD4E6E"/>
    <w:rsid w:val="00CD5394"/>
    <w:rsid w:val="00CD5521"/>
    <w:rsid w:val="00CD56D2"/>
    <w:rsid w:val="00CD577F"/>
    <w:rsid w:val="00CD57B7"/>
    <w:rsid w:val="00CD5986"/>
    <w:rsid w:val="00CD5A5F"/>
    <w:rsid w:val="00CD5BF7"/>
    <w:rsid w:val="00CD5E59"/>
    <w:rsid w:val="00CD6BDD"/>
    <w:rsid w:val="00CD6C41"/>
    <w:rsid w:val="00CD6E32"/>
    <w:rsid w:val="00CD7463"/>
    <w:rsid w:val="00CD7587"/>
    <w:rsid w:val="00CD7796"/>
    <w:rsid w:val="00CD7853"/>
    <w:rsid w:val="00CD7D38"/>
    <w:rsid w:val="00CD7D45"/>
    <w:rsid w:val="00CD7F3F"/>
    <w:rsid w:val="00CE0958"/>
    <w:rsid w:val="00CE0C29"/>
    <w:rsid w:val="00CE0E19"/>
    <w:rsid w:val="00CE1459"/>
    <w:rsid w:val="00CE1628"/>
    <w:rsid w:val="00CE1A0A"/>
    <w:rsid w:val="00CE209D"/>
    <w:rsid w:val="00CE21FD"/>
    <w:rsid w:val="00CE24F4"/>
    <w:rsid w:val="00CE2B35"/>
    <w:rsid w:val="00CE3046"/>
    <w:rsid w:val="00CE3109"/>
    <w:rsid w:val="00CE35F5"/>
    <w:rsid w:val="00CE390D"/>
    <w:rsid w:val="00CE39C3"/>
    <w:rsid w:val="00CE3DB2"/>
    <w:rsid w:val="00CE4109"/>
    <w:rsid w:val="00CE4552"/>
    <w:rsid w:val="00CE4ADA"/>
    <w:rsid w:val="00CE59E4"/>
    <w:rsid w:val="00CE5B07"/>
    <w:rsid w:val="00CE5B2D"/>
    <w:rsid w:val="00CE5CEA"/>
    <w:rsid w:val="00CE5EEC"/>
    <w:rsid w:val="00CE660F"/>
    <w:rsid w:val="00CE663F"/>
    <w:rsid w:val="00CE6C2E"/>
    <w:rsid w:val="00CE7164"/>
    <w:rsid w:val="00CE7300"/>
    <w:rsid w:val="00CE7962"/>
    <w:rsid w:val="00CE7F10"/>
    <w:rsid w:val="00CE7FC7"/>
    <w:rsid w:val="00CF079E"/>
    <w:rsid w:val="00CF07FF"/>
    <w:rsid w:val="00CF08BD"/>
    <w:rsid w:val="00CF0A75"/>
    <w:rsid w:val="00CF0ACC"/>
    <w:rsid w:val="00CF0BF6"/>
    <w:rsid w:val="00CF0D39"/>
    <w:rsid w:val="00CF0E9E"/>
    <w:rsid w:val="00CF166D"/>
    <w:rsid w:val="00CF174B"/>
    <w:rsid w:val="00CF1781"/>
    <w:rsid w:val="00CF192E"/>
    <w:rsid w:val="00CF19B3"/>
    <w:rsid w:val="00CF1B4C"/>
    <w:rsid w:val="00CF24AE"/>
    <w:rsid w:val="00CF26DF"/>
    <w:rsid w:val="00CF2807"/>
    <w:rsid w:val="00CF2842"/>
    <w:rsid w:val="00CF2ABD"/>
    <w:rsid w:val="00CF2C7B"/>
    <w:rsid w:val="00CF2DDE"/>
    <w:rsid w:val="00CF2EDA"/>
    <w:rsid w:val="00CF2EFF"/>
    <w:rsid w:val="00CF31C0"/>
    <w:rsid w:val="00CF31DF"/>
    <w:rsid w:val="00CF338B"/>
    <w:rsid w:val="00CF4082"/>
    <w:rsid w:val="00CF42E9"/>
    <w:rsid w:val="00CF436B"/>
    <w:rsid w:val="00CF4464"/>
    <w:rsid w:val="00CF508C"/>
    <w:rsid w:val="00CF51AB"/>
    <w:rsid w:val="00CF5525"/>
    <w:rsid w:val="00CF599B"/>
    <w:rsid w:val="00CF5EA6"/>
    <w:rsid w:val="00CF61E1"/>
    <w:rsid w:val="00CF6287"/>
    <w:rsid w:val="00CF6C4A"/>
    <w:rsid w:val="00CF6E77"/>
    <w:rsid w:val="00CF73D1"/>
    <w:rsid w:val="00CF74AC"/>
    <w:rsid w:val="00CF7906"/>
    <w:rsid w:val="00CF7928"/>
    <w:rsid w:val="00CF7A22"/>
    <w:rsid w:val="00CF7BB8"/>
    <w:rsid w:val="00CF7ED9"/>
    <w:rsid w:val="00D002B6"/>
    <w:rsid w:val="00D003BC"/>
    <w:rsid w:val="00D005AA"/>
    <w:rsid w:val="00D008CB"/>
    <w:rsid w:val="00D00D95"/>
    <w:rsid w:val="00D00E84"/>
    <w:rsid w:val="00D011E2"/>
    <w:rsid w:val="00D01378"/>
    <w:rsid w:val="00D01433"/>
    <w:rsid w:val="00D0148B"/>
    <w:rsid w:val="00D0173B"/>
    <w:rsid w:val="00D0178B"/>
    <w:rsid w:val="00D0234C"/>
    <w:rsid w:val="00D02A99"/>
    <w:rsid w:val="00D02AE9"/>
    <w:rsid w:val="00D02B54"/>
    <w:rsid w:val="00D02BD5"/>
    <w:rsid w:val="00D02C6F"/>
    <w:rsid w:val="00D03040"/>
    <w:rsid w:val="00D031A6"/>
    <w:rsid w:val="00D033FC"/>
    <w:rsid w:val="00D03911"/>
    <w:rsid w:val="00D03973"/>
    <w:rsid w:val="00D03B9B"/>
    <w:rsid w:val="00D04080"/>
    <w:rsid w:val="00D043E2"/>
    <w:rsid w:val="00D046AA"/>
    <w:rsid w:val="00D04E92"/>
    <w:rsid w:val="00D055C5"/>
    <w:rsid w:val="00D05658"/>
    <w:rsid w:val="00D05672"/>
    <w:rsid w:val="00D05DDA"/>
    <w:rsid w:val="00D05DEE"/>
    <w:rsid w:val="00D06498"/>
    <w:rsid w:val="00D066E2"/>
    <w:rsid w:val="00D06851"/>
    <w:rsid w:val="00D06A8D"/>
    <w:rsid w:val="00D06F28"/>
    <w:rsid w:val="00D071B6"/>
    <w:rsid w:val="00D0782B"/>
    <w:rsid w:val="00D078BF"/>
    <w:rsid w:val="00D07ACB"/>
    <w:rsid w:val="00D07B3E"/>
    <w:rsid w:val="00D10220"/>
    <w:rsid w:val="00D10A58"/>
    <w:rsid w:val="00D11109"/>
    <w:rsid w:val="00D11148"/>
    <w:rsid w:val="00D113BA"/>
    <w:rsid w:val="00D11E0F"/>
    <w:rsid w:val="00D11ECE"/>
    <w:rsid w:val="00D11F8F"/>
    <w:rsid w:val="00D12A25"/>
    <w:rsid w:val="00D12BF2"/>
    <w:rsid w:val="00D12E60"/>
    <w:rsid w:val="00D12EE6"/>
    <w:rsid w:val="00D13338"/>
    <w:rsid w:val="00D13850"/>
    <w:rsid w:val="00D138A5"/>
    <w:rsid w:val="00D13F7A"/>
    <w:rsid w:val="00D14296"/>
    <w:rsid w:val="00D1434F"/>
    <w:rsid w:val="00D143EA"/>
    <w:rsid w:val="00D14535"/>
    <w:rsid w:val="00D145C6"/>
    <w:rsid w:val="00D14747"/>
    <w:rsid w:val="00D149DD"/>
    <w:rsid w:val="00D14E66"/>
    <w:rsid w:val="00D1510F"/>
    <w:rsid w:val="00D155BF"/>
    <w:rsid w:val="00D15669"/>
    <w:rsid w:val="00D15A43"/>
    <w:rsid w:val="00D15FB9"/>
    <w:rsid w:val="00D16A22"/>
    <w:rsid w:val="00D16B6D"/>
    <w:rsid w:val="00D16DB0"/>
    <w:rsid w:val="00D175D0"/>
    <w:rsid w:val="00D17600"/>
    <w:rsid w:val="00D17847"/>
    <w:rsid w:val="00D179C1"/>
    <w:rsid w:val="00D20077"/>
    <w:rsid w:val="00D20273"/>
    <w:rsid w:val="00D206DF"/>
    <w:rsid w:val="00D2091F"/>
    <w:rsid w:val="00D20972"/>
    <w:rsid w:val="00D20C43"/>
    <w:rsid w:val="00D20F8F"/>
    <w:rsid w:val="00D21061"/>
    <w:rsid w:val="00D210AA"/>
    <w:rsid w:val="00D2168A"/>
    <w:rsid w:val="00D21A54"/>
    <w:rsid w:val="00D21B3B"/>
    <w:rsid w:val="00D2209C"/>
    <w:rsid w:val="00D221BE"/>
    <w:rsid w:val="00D221D8"/>
    <w:rsid w:val="00D22488"/>
    <w:rsid w:val="00D22799"/>
    <w:rsid w:val="00D22A6F"/>
    <w:rsid w:val="00D23239"/>
    <w:rsid w:val="00D23361"/>
    <w:rsid w:val="00D2377C"/>
    <w:rsid w:val="00D237B9"/>
    <w:rsid w:val="00D23B9E"/>
    <w:rsid w:val="00D23C9C"/>
    <w:rsid w:val="00D23CF3"/>
    <w:rsid w:val="00D23EC4"/>
    <w:rsid w:val="00D247BE"/>
    <w:rsid w:val="00D24BD6"/>
    <w:rsid w:val="00D25068"/>
    <w:rsid w:val="00D25248"/>
    <w:rsid w:val="00D254E3"/>
    <w:rsid w:val="00D25763"/>
    <w:rsid w:val="00D25C51"/>
    <w:rsid w:val="00D25CED"/>
    <w:rsid w:val="00D25CEF"/>
    <w:rsid w:val="00D25D1D"/>
    <w:rsid w:val="00D2621F"/>
    <w:rsid w:val="00D2627B"/>
    <w:rsid w:val="00D26FE1"/>
    <w:rsid w:val="00D270B7"/>
    <w:rsid w:val="00D27E0C"/>
    <w:rsid w:val="00D27E67"/>
    <w:rsid w:val="00D27F12"/>
    <w:rsid w:val="00D27F51"/>
    <w:rsid w:val="00D27FA7"/>
    <w:rsid w:val="00D302AB"/>
    <w:rsid w:val="00D306D6"/>
    <w:rsid w:val="00D30930"/>
    <w:rsid w:val="00D30D42"/>
    <w:rsid w:val="00D30DD7"/>
    <w:rsid w:val="00D3104A"/>
    <w:rsid w:val="00D31193"/>
    <w:rsid w:val="00D3195A"/>
    <w:rsid w:val="00D31EF0"/>
    <w:rsid w:val="00D3201A"/>
    <w:rsid w:val="00D32162"/>
    <w:rsid w:val="00D325FE"/>
    <w:rsid w:val="00D328C3"/>
    <w:rsid w:val="00D32B4B"/>
    <w:rsid w:val="00D32FED"/>
    <w:rsid w:val="00D33301"/>
    <w:rsid w:val="00D334D6"/>
    <w:rsid w:val="00D33664"/>
    <w:rsid w:val="00D33739"/>
    <w:rsid w:val="00D3390E"/>
    <w:rsid w:val="00D33FD3"/>
    <w:rsid w:val="00D34024"/>
    <w:rsid w:val="00D3410B"/>
    <w:rsid w:val="00D3454E"/>
    <w:rsid w:val="00D345E6"/>
    <w:rsid w:val="00D34A8E"/>
    <w:rsid w:val="00D34B64"/>
    <w:rsid w:val="00D34E65"/>
    <w:rsid w:val="00D34E8F"/>
    <w:rsid w:val="00D350D5"/>
    <w:rsid w:val="00D3526B"/>
    <w:rsid w:val="00D35357"/>
    <w:rsid w:val="00D35669"/>
    <w:rsid w:val="00D35A86"/>
    <w:rsid w:val="00D35B9E"/>
    <w:rsid w:val="00D35F6E"/>
    <w:rsid w:val="00D361D6"/>
    <w:rsid w:val="00D36208"/>
    <w:rsid w:val="00D3693C"/>
    <w:rsid w:val="00D36ADD"/>
    <w:rsid w:val="00D3708D"/>
    <w:rsid w:val="00D37714"/>
    <w:rsid w:val="00D37893"/>
    <w:rsid w:val="00D379E2"/>
    <w:rsid w:val="00D379F4"/>
    <w:rsid w:val="00D37A30"/>
    <w:rsid w:val="00D37B0F"/>
    <w:rsid w:val="00D37B11"/>
    <w:rsid w:val="00D37FC7"/>
    <w:rsid w:val="00D40533"/>
    <w:rsid w:val="00D408E5"/>
    <w:rsid w:val="00D408EE"/>
    <w:rsid w:val="00D40B64"/>
    <w:rsid w:val="00D418E1"/>
    <w:rsid w:val="00D41976"/>
    <w:rsid w:val="00D42054"/>
    <w:rsid w:val="00D42795"/>
    <w:rsid w:val="00D42859"/>
    <w:rsid w:val="00D42ABD"/>
    <w:rsid w:val="00D4395A"/>
    <w:rsid w:val="00D439B6"/>
    <w:rsid w:val="00D43B10"/>
    <w:rsid w:val="00D442C5"/>
    <w:rsid w:val="00D442F6"/>
    <w:rsid w:val="00D44387"/>
    <w:rsid w:val="00D444FC"/>
    <w:rsid w:val="00D448E7"/>
    <w:rsid w:val="00D4535E"/>
    <w:rsid w:val="00D4541A"/>
    <w:rsid w:val="00D45582"/>
    <w:rsid w:val="00D45F1E"/>
    <w:rsid w:val="00D460E1"/>
    <w:rsid w:val="00D462B2"/>
    <w:rsid w:val="00D47105"/>
    <w:rsid w:val="00D471CB"/>
    <w:rsid w:val="00D47274"/>
    <w:rsid w:val="00D4741D"/>
    <w:rsid w:val="00D479AB"/>
    <w:rsid w:val="00D47B52"/>
    <w:rsid w:val="00D50083"/>
    <w:rsid w:val="00D50089"/>
    <w:rsid w:val="00D5016B"/>
    <w:rsid w:val="00D504E4"/>
    <w:rsid w:val="00D50FCF"/>
    <w:rsid w:val="00D51606"/>
    <w:rsid w:val="00D5179B"/>
    <w:rsid w:val="00D51D4B"/>
    <w:rsid w:val="00D51DC7"/>
    <w:rsid w:val="00D51E72"/>
    <w:rsid w:val="00D52768"/>
    <w:rsid w:val="00D52998"/>
    <w:rsid w:val="00D52A43"/>
    <w:rsid w:val="00D52D68"/>
    <w:rsid w:val="00D52FCB"/>
    <w:rsid w:val="00D531CB"/>
    <w:rsid w:val="00D53571"/>
    <w:rsid w:val="00D53584"/>
    <w:rsid w:val="00D54356"/>
    <w:rsid w:val="00D5491E"/>
    <w:rsid w:val="00D54DD3"/>
    <w:rsid w:val="00D5586D"/>
    <w:rsid w:val="00D559D8"/>
    <w:rsid w:val="00D55E35"/>
    <w:rsid w:val="00D5619F"/>
    <w:rsid w:val="00D56593"/>
    <w:rsid w:val="00D56640"/>
    <w:rsid w:val="00D56EA3"/>
    <w:rsid w:val="00D56EEB"/>
    <w:rsid w:val="00D571A3"/>
    <w:rsid w:val="00D57316"/>
    <w:rsid w:val="00D57517"/>
    <w:rsid w:val="00D575CD"/>
    <w:rsid w:val="00D60000"/>
    <w:rsid w:val="00D60556"/>
    <w:rsid w:val="00D61469"/>
    <w:rsid w:val="00D61C9A"/>
    <w:rsid w:val="00D61D7A"/>
    <w:rsid w:val="00D61D9E"/>
    <w:rsid w:val="00D622E4"/>
    <w:rsid w:val="00D6241B"/>
    <w:rsid w:val="00D6324B"/>
    <w:rsid w:val="00D632A4"/>
    <w:rsid w:val="00D63853"/>
    <w:rsid w:val="00D639E2"/>
    <w:rsid w:val="00D63CC2"/>
    <w:rsid w:val="00D63E96"/>
    <w:rsid w:val="00D63F8E"/>
    <w:rsid w:val="00D646B4"/>
    <w:rsid w:val="00D64A60"/>
    <w:rsid w:val="00D64B77"/>
    <w:rsid w:val="00D64FE1"/>
    <w:rsid w:val="00D651B2"/>
    <w:rsid w:val="00D65522"/>
    <w:rsid w:val="00D65751"/>
    <w:rsid w:val="00D66247"/>
    <w:rsid w:val="00D66A0B"/>
    <w:rsid w:val="00D66F48"/>
    <w:rsid w:val="00D6769D"/>
    <w:rsid w:val="00D67AE3"/>
    <w:rsid w:val="00D67EA6"/>
    <w:rsid w:val="00D67F06"/>
    <w:rsid w:val="00D67FBD"/>
    <w:rsid w:val="00D70256"/>
    <w:rsid w:val="00D704BD"/>
    <w:rsid w:val="00D70598"/>
    <w:rsid w:val="00D70642"/>
    <w:rsid w:val="00D70716"/>
    <w:rsid w:val="00D70868"/>
    <w:rsid w:val="00D70D64"/>
    <w:rsid w:val="00D71310"/>
    <w:rsid w:val="00D713F0"/>
    <w:rsid w:val="00D717A7"/>
    <w:rsid w:val="00D717AE"/>
    <w:rsid w:val="00D71B4F"/>
    <w:rsid w:val="00D71CC1"/>
    <w:rsid w:val="00D71D41"/>
    <w:rsid w:val="00D72398"/>
    <w:rsid w:val="00D72651"/>
    <w:rsid w:val="00D7448C"/>
    <w:rsid w:val="00D74A4A"/>
    <w:rsid w:val="00D74AD0"/>
    <w:rsid w:val="00D74B2B"/>
    <w:rsid w:val="00D74DC6"/>
    <w:rsid w:val="00D75237"/>
    <w:rsid w:val="00D754B1"/>
    <w:rsid w:val="00D7562D"/>
    <w:rsid w:val="00D7571E"/>
    <w:rsid w:val="00D75877"/>
    <w:rsid w:val="00D75A6C"/>
    <w:rsid w:val="00D75B1D"/>
    <w:rsid w:val="00D7623C"/>
    <w:rsid w:val="00D76972"/>
    <w:rsid w:val="00D76EA6"/>
    <w:rsid w:val="00D77538"/>
    <w:rsid w:val="00D7786B"/>
    <w:rsid w:val="00D779A3"/>
    <w:rsid w:val="00D779E0"/>
    <w:rsid w:val="00D801F9"/>
    <w:rsid w:val="00D80365"/>
    <w:rsid w:val="00D8091C"/>
    <w:rsid w:val="00D80BD9"/>
    <w:rsid w:val="00D80D97"/>
    <w:rsid w:val="00D80DE8"/>
    <w:rsid w:val="00D813BB"/>
    <w:rsid w:val="00D81530"/>
    <w:rsid w:val="00D819E3"/>
    <w:rsid w:val="00D81A06"/>
    <w:rsid w:val="00D8233B"/>
    <w:rsid w:val="00D82370"/>
    <w:rsid w:val="00D823AF"/>
    <w:rsid w:val="00D82485"/>
    <w:rsid w:val="00D828F1"/>
    <w:rsid w:val="00D82BC5"/>
    <w:rsid w:val="00D82DBB"/>
    <w:rsid w:val="00D82E14"/>
    <w:rsid w:val="00D83100"/>
    <w:rsid w:val="00D83149"/>
    <w:rsid w:val="00D83579"/>
    <w:rsid w:val="00D8358C"/>
    <w:rsid w:val="00D8363A"/>
    <w:rsid w:val="00D8389D"/>
    <w:rsid w:val="00D83F7C"/>
    <w:rsid w:val="00D84019"/>
    <w:rsid w:val="00D84077"/>
    <w:rsid w:val="00D842E9"/>
    <w:rsid w:val="00D8434C"/>
    <w:rsid w:val="00D84886"/>
    <w:rsid w:val="00D84D52"/>
    <w:rsid w:val="00D84E49"/>
    <w:rsid w:val="00D850AF"/>
    <w:rsid w:val="00D85466"/>
    <w:rsid w:val="00D8546A"/>
    <w:rsid w:val="00D8565F"/>
    <w:rsid w:val="00D8587D"/>
    <w:rsid w:val="00D8629F"/>
    <w:rsid w:val="00D864EA"/>
    <w:rsid w:val="00D869ED"/>
    <w:rsid w:val="00D86AEA"/>
    <w:rsid w:val="00D87008"/>
    <w:rsid w:val="00D87155"/>
    <w:rsid w:val="00D8718F"/>
    <w:rsid w:val="00D873AF"/>
    <w:rsid w:val="00D877A9"/>
    <w:rsid w:val="00D8799B"/>
    <w:rsid w:val="00D87FD4"/>
    <w:rsid w:val="00D90B6B"/>
    <w:rsid w:val="00D90FD1"/>
    <w:rsid w:val="00D9183B"/>
    <w:rsid w:val="00D918C5"/>
    <w:rsid w:val="00D91CF9"/>
    <w:rsid w:val="00D91D60"/>
    <w:rsid w:val="00D9235C"/>
    <w:rsid w:val="00D92368"/>
    <w:rsid w:val="00D92704"/>
    <w:rsid w:val="00D9278A"/>
    <w:rsid w:val="00D92E82"/>
    <w:rsid w:val="00D93175"/>
    <w:rsid w:val="00D9327D"/>
    <w:rsid w:val="00D933B3"/>
    <w:rsid w:val="00D93709"/>
    <w:rsid w:val="00D939D8"/>
    <w:rsid w:val="00D94878"/>
    <w:rsid w:val="00D94AD4"/>
    <w:rsid w:val="00D94D54"/>
    <w:rsid w:val="00D955AA"/>
    <w:rsid w:val="00D96116"/>
    <w:rsid w:val="00D96223"/>
    <w:rsid w:val="00D966E7"/>
    <w:rsid w:val="00D96A3B"/>
    <w:rsid w:val="00D96E97"/>
    <w:rsid w:val="00D9747E"/>
    <w:rsid w:val="00D9754F"/>
    <w:rsid w:val="00D977EC"/>
    <w:rsid w:val="00D97D3E"/>
    <w:rsid w:val="00DA00CA"/>
    <w:rsid w:val="00DA0D76"/>
    <w:rsid w:val="00DA1861"/>
    <w:rsid w:val="00DA189E"/>
    <w:rsid w:val="00DA1982"/>
    <w:rsid w:val="00DA1D4D"/>
    <w:rsid w:val="00DA1D5E"/>
    <w:rsid w:val="00DA1E50"/>
    <w:rsid w:val="00DA21BF"/>
    <w:rsid w:val="00DA22D6"/>
    <w:rsid w:val="00DA2399"/>
    <w:rsid w:val="00DA276C"/>
    <w:rsid w:val="00DA2980"/>
    <w:rsid w:val="00DA2997"/>
    <w:rsid w:val="00DA29E6"/>
    <w:rsid w:val="00DA2E6E"/>
    <w:rsid w:val="00DA306D"/>
    <w:rsid w:val="00DA3356"/>
    <w:rsid w:val="00DA34B5"/>
    <w:rsid w:val="00DA35EC"/>
    <w:rsid w:val="00DA3976"/>
    <w:rsid w:val="00DA3A55"/>
    <w:rsid w:val="00DA3BDB"/>
    <w:rsid w:val="00DA3DD1"/>
    <w:rsid w:val="00DA41FE"/>
    <w:rsid w:val="00DA42C1"/>
    <w:rsid w:val="00DA47D4"/>
    <w:rsid w:val="00DA4A9E"/>
    <w:rsid w:val="00DA5572"/>
    <w:rsid w:val="00DA569D"/>
    <w:rsid w:val="00DA5935"/>
    <w:rsid w:val="00DA59A5"/>
    <w:rsid w:val="00DA5AB3"/>
    <w:rsid w:val="00DA5B45"/>
    <w:rsid w:val="00DA5C3F"/>
    <w:rsid w:val="00DA5DCB"/>
    <w:rsid w:val="00DA5DDF"/>
    <w:rsid w:val="00DA5FC4"/>
    <w:rsid w:val="00DA6359"/>
    <w:rsid w:val="00DA63B3"/>
    <w:rsid w:val="00DA6B9B"/>
    <w:rsid w:val="00DA6E1E"/>
    <w:rsid w:val="00DA6EEE"/>
    <w:rsid w:val="00DA75FB"/>
    <w:rsid w:val="00DA7D53"/>
    <w:rsid w:val="00DB024E"/>
    <w:rsid w:val="00DB0354"/>
    <w:rsid w:val="00DB04D6"/>
    <w:rsid w:val="00DB0507"/>
    <w:rsid w:val="00DB0EE9"/>
    <w:rsid w:val="00DB0EF5"/>
    <w:rsid w:val="00DB1112"/>
    <w:rsid w:val="00DB17CE"/>
    <w:rsid w:val="00DB1E1B"/>
    <w:rsid w:val="00DB1FEA"/>
    <w:rsid w:val="00DB27C5"/>
    <w:rsid w:val="00DB2B4C"/>
    <w:rsid w:val="00DB2CC6"/>
    <w:rsid w:val="00DB2D4A"/>
    <w:rsid w:val="00DB2F4F"/>
    <w:rsid w:val="00DB3277"/>
    <w:rsid w:val="00DB3499"/>
    <w:rsid w:val="00DB34C0"/>
    <w:rsid w:val="00DB35F6"/>
    <w:rsid w:val="00DB3806"/>
    <w:rsid w:val="00DB403B"/>
    <w:rsid w:val="00DB435D"/>
    <w:rsid w:val="00DB444C"/>
    <w:rsid w:val="00DB511C"/>
    <w:rsid w:val="00DB5187"/>
    <w:rsid w:val="00DB532F"/>
    <w:rsid w:val="00DB5392"/>
    <w:rsid w:val="00DB5567"/>
    <w:rsid w:val="00DB5687"/>
    <w:rsid w:val="00DB5B92"/>
    <w:rsid w:val="00DB5BDA"/>
    <w:rsid w:val="00DB5F20"/>
    <w:rsid w:val="00DB6152"/>
    <w:rsid w:val="00DB62EA"/>
    <w:rsid w:val="00DB63BB"/>
    <w:rsid w:val="00DB652F"/>
    <w:rsid w:val="00DB6893"/>
    <w:rsid w:val="00DB6B2C"/>
    <w:rsid w:val="00DB6F83"/>
    <w:rsid w:val="00DB73FA"/>
    <w:rsid w:val="00DB74BD"/>
    <w:rsid w:val="00DB763C"/>
    <w:rsid w:val="00DB7716"/>
    <w:rsid w:val="00DB79CB"/>
    <w:rsid w:val="00DB7B9A"/>
    <w:rsid w:val="00DB7EB9"/>
    <w:rsid w:val="00DB7FE0"/>
    <w:rsid w:val="00DC0299"/>
    <w:rsid w:val="00DC0878"/>
    <w:rsid w:val="00DC0FE9"/>
    <w:rsid w:val="00DC122F"/>
    <w:rsid w:val="00DC1235"/>
    <w:rsid w:val="00DC14D9"/>
    <w:rsid w:val="00DC17BC"/>
    <w:rsid w:val="00DC18D4"/>
    <w:rsid w:val="00DC1DD3"/>
    <w:rsid w:val="00DC1F54"/>
    <w:rsid w:val="00DC2002"/>
    <w:rsid w:val="00DC2018"/>
    <w:rsid w:val="00DC21A7"/>
    <w:rsid w:val="00DC2BF1"/>
    <w:rsid w:val="00DC2E05"/>
    <w:rsid w:val="00DC3F06"/>
    <w:rsid w:val="00DC4769"/>
    <w:rsid w:val="00DC47C3"/>
    <w:rsid w:val="00DC4E07"/>
    <w:rsid w:val="00DC5119"/>
    <w:rsid w:val="00DC5399"/>
    <w:rsid w:val="00DC5533"/>
    <w:rsid w:val="00DC57EB"/>
    <w:rsid w:val="00DC5BA4"/>
    <w:rsid w:val="00DC5BEA"/>
    <w:rsid w:val="00DC5F5F"/>
    <w:rsid w:val="00DC61D0"/>
    <w:rsid w:val="00DC6273"/>
    <w:rsid w:val="00DC62D8"/>
    <w:rsid w:val="00DC6689"/>
    <w:rsid w:val="00DC7017"/>
    <w:rsid w:val="00DC724C"/>
    <w:rsid w:val="00DC742C"/>
    <w:rsid w:val="00DC7488"/>
    <w:rsid w:val="00DC7648"/>
    <w:rsid w:val="00DC7E7B"/>
    <w:rsid w:val="00DD008A"/>
    <w:rsid w:val="00DD012E"/>
    <w:rsid w:val="00DD03DA"/>
    <w:rsid w:val="00DD0536"/>
    <w:rsid w:val="00DD0552"/>
    <w:rsid w:val="00DD0642"/>
    <w:rsid w:val="00DD0762"/>
    <w:rsid w:val="00DD077C"/>
    <w:rsid w:val="00DD112B"/>
    <w:rsid w:val="00DD11ED"/>
    <w:rsid w:val="00DD156A"/>
    <w:rsid w:val="00DD17A2"/>
    <w:rsid w:val="00DD190E"/>
    <w:rsid w:val="00DD1933"/>
    <w:rsid w:val="00DD222C"/>
    <w:rsid w:val="00DD225B"/>
    <w:rsid w:val="00DD2556"/>
    <w:rsid w:val="00DD282C"/>
    <w:rsid w:val="00DD299F"/>
    <w:rsid w:val="00DD4104"/>
    <w:rsid w:val="00DD4A2F"/>
    <w:rsid w:val="00DD5367"/>
    <w:rsid w:val="00DD55F2"/>
    <w:rsid w:val="00DD58EC"/>
    <w:rsid w:val="00DD59D3"/>
    <w:rsid w:val="00DD5C28"/>
    <w:rsid w:val="00DD5D79"/>
    <w:rsid w:val="00DD65B8"/>
    <w:rsid w:val="00DD6639"/>
    <w:rsid w:val="00DD7328"/>
    <w:rsid w:val="00DD7F27"/>
    <w:rsid w:val="00DE0311"/>
    <w:rsid w:val="00DE032D"/>
    <w:rsid w:val="00DE075B"/>
    <w:rsid w:val="00DE0A90"/>
    <w:rsid w:val="00DE1069"/>
    <w:rsid w:val="00DE133A"/>
    <w:rsid w:val="00DE1521"/>
    <w:rsid w:val="00DE171C"/>
    <w:rsid w:val="00DE1759"/>
    <w:rsid w:val="00DE1B09"/>
    <w:rsid w:val="00DE1DE6"/>
    <w:rsid w:val="00DE1E61"/>
    <w:rsid w:val="00DE1FF6"/>
    <w:rsid w:val="00DE23BF"/>
    <w:rsid w:val="00DE2624"/>
    <w:rsid w:val="00DE2967"/>
    <w:rsid w:val="00DE29A4"/>
    <w:rsid w:val="00DE2F95"/>
    <w:rsid w:val="00DE32A9"/>
    <w:rsid w:val="00DE3710"/>
    <w:rsid w:val="00DE3C8D"/>
    <w:rsid w:val="00DE3D55"/>
    <w:rsid w:val="00DE3FE5"/>
    <w:rsid w:val="00DE40C6"/>
    <w:rsid w:val="00DE4173"/>
    <w:rsid w:val="00DE41AD"/>
    <w:rsid w:val="00DE44BA"/>
    <w:rsid w:val="00DE4CD4"/>
    <w:rsid w:val="00DE4D0A"/>
    <w:rsid w:val="00DE5188"/>
    <w:rsid w:val="00DE567E"/>
    <w:rsid w:val="00DE568B"/>
    <w:rsid w:val="00DE58A0"/>
    <w:rsid w:val="00DE5F9B"/>
    <w:rsid w:val="00DE63A6"/>
    <w:rsid w:val="00DE6471"/>
    <w:rsid w:val="00DE6731"/>
    <w:rsid w:val="00DE6E54"/>
    <w:rsid w:val="00DE6FB1"/>
    <w:rsid w:val="00DE7173"/>
    <w:rsid w:val="00DE7323"/>
    <w:rsid w:val="00DE76C8"/>
    <w:rsid w:val="00DE7AF7"/>
    <w:rsid w:val="00DE7B5E"/>
    <w:rsid w:val="00DE7D85"/>
    <w:rsid w:val="00DF024A"/>
    <w:rsid w:val="00DF06BD"/>
    <w:rsid w:val="00DF0AE5"/>
    <w:rsid w:val="00DF0AF0"/>
    <w:rsid w:val="00DF0D31"/>
    <w:rsid w:val="00DF0EF3"/>
    <w:rsid w:val="00DF12AE"/>
    <w:rsid w:val="00DF1A6E"/>
    <w:rsid w:val="00DF1AC4"/>
    <w:rsid w:val="00DF1D73"/>
    <w:rsid w:val="00DF1E50"/>
    <w:rsid w:val="00DF20BE"/>
    <w:rsid w:val="00DF2347"/>
    <w:rsid w:val="00DF2384"/>
    <w:rsid w:val="00DF2499"/>
    <w:rsid w:val="00DF2A3D"/>
    <w:rsid w:val="00DF2AB1"/>
    <w:rsid w:val="00DF2F46"/>
    <w:rsid w:val="00DF2FB0"/>
    <w:rsid w:val="00DF304F"/>
    <w:rsid w:val="00DF32E1"/>
    <w:rsid w:val="00DF3340"/>
    <w:rsid w:val="00DF3574"/>
    <w:rsid w:val="00DF3638"/>
    <w:rsid w:val="00DF4208"/>
    <w:rsid w:val="00DF42C0"/>
    <w:rsid w:val="00DF4565"/>
    <w:rsid w:val="00DF4C7B"/>
    <w:rsid w:val="00DF565D"/>
    <w:rsid w:val="00DF582E"/>
    <w:rsid w:val="00DF5B0C"/>
    <w:rsid w:val="00DF5BA5"/>
    <w:rsid w:val="00DF6656"/>
    <w:rsid w:val="00DF6763"/>
    <w:rsid w:val="00DF688C"/>
    <w:rsid w:val="00DF6AA2"/>
    <w:rsid w:val="00DF6BEF"/>
    <w:rsid w:val="00DF6C9D"/>
    <w:rsid w:val="00DF6D79"/>
    <w:rsid w:val="00DF6DBD"/>
    <w:rsid w:val="00DF6F36"/>
    <w:rsid w:val="00DF6FA4"/>
    <w:rsid w:val="00DF70D8"/>
    <w:rsid w:val="00DF718E"/>
    <w:rsid w:val="00DF7252"/>
    <w:rsid w:val="00DF7809"/>
    <w:rsid w:val="00DF7838"/>
    <w:rsid w:val="00DF78B6"/>
    <w:rsid w:val="00DF7AF8"/>
    <w:rsid w:val="00DF7B15"/>
    <w:rsid w:val="00E004A1"/>
    <w:rsid w:val="00E00700"/>
    <w:rsid w:val="00E00BE5"/>
    <w:rsid w:val="00E016BD"/>
    <w:rsid w:val="00E01C4A"/>
    <w:rsid w:val="00E01C7E"/>
    <w:rsid w:val="00E01EBB"/>
    <w:rsid w:val="00E02690"/>
    <w:rsid w:val="00E02C1D"/>
    <w:rsid w:val="00E02D2A"/>
    <w:rsid w:val="00E032E7"/>
    <w:rsid w:val="00E0331B"/>
    <w:rsid w:val="00E033CE"/>
    <w:rsid w:val="00E034DE"/>
    <w:rsid w:val="00E035D3"/>
    <w:rsid w:val="00E035FE"/>
    <w:rsid w:val="00E0360B"/>
    <w:rsid w:val="00E03BDB"/>
    <w:rsid w:val="00E03FD7"/>
    <w:rsid w:val="00E04198"/>
    <w:rsid w:val="00E04B8B"/>
    <w:rsid w:val="00E04C9F"/>
    <w:rsid w:val="00E054F8"/>
    <w:rsid w:val="00E0576F"/>
    <w:rsid w:val="00E05E43"/>
    <w:rsid w:val="00E060C7"/>
    <w:rsid w:val="00E07370"/>
    <w:rsid w:val="00E0758C"/>
    <w:rsid w:val="00E07626"/>
    <w:rsid w:val="00E076B3"/>
    <w:rsid w:val="00E078F4"/>
    <w:rsid w:val="00E07970"/>
    <w:rsid w:val="00E079BD"/>
    <w:rsid w:val="00E10128"/>
    <w:rsid w:val="00E10303"/>
    <w:rsid w:val="00E10369"/>
    <w:rsid w:val="00E10C50"/>
    <w:rsid w:val="00E11698"/>
    <w:rsid w:val="00E11B80"/>
    <w:rsid w:val="00E11F7A"/>
    <w:rsid w:val="00E123F8"/>
    <w:rsid w:val="00E124A3"/>
    <w:rsid w:val="00E12CD1"/>
    <w:rsid w:val="00E13977"/>
    <w:rsid w:val="00E13982"/>
    <w:rsid w:val="00E13ADA"/>
    <w:rsid w:val="00E13CCA"/>
    <w:rsid w:val="00E1433B"/>
    <w:rsid w:val="00E147A6"/>
    <w:rsid w:val="00E14E09"/>
    <w:rsid w:val="00E152B7"/>
    <w:rsid w:val="00E15653"/>
    <w:rsid w:val="00E15684"/>
    <w:rsid w:val="00E15A35"/>
    <w:rsid w:val="00E15D77"/>
    <w:rsid w:val="00E16569"/>
    <w:rsid w:val="00E16C06"/>
    <w:rsid w:val="00E16E81"/>
    <w:rsid w:val="00E17122"/>
    <w:rsid w:val="00E1747D"/>
    <w:rsid w:val="00E1777E"/>
    <w:rsid w:val="00E178D8"/>
    <w:rsid w:val="00E179E3"/>
    <w:rsid w:val="00E17A5C"/>
    <w:rsid w:val="00E17BA9"/>
    <w:rsid w:val="00E17DA0"/>
    <w:rsid w:val="00E200BD"/>
    <w:rsid w:val="00E2029D"/>
    <w:rsid w:val="00E20498"/>
    <w:rsid w:val="00E208CB"/>
    <w:rsid w:val="00E20A3D"/>
    <w:rsid w:val="00E20E05"/>
    <w:rsid w:val="00E21098"/>
    <w:rsid w:val="00E2119B"/>
    <w:rsid w:val="00E21308"/>
    <w:rsid w:val="00E219F6"/>
    <w:rsid w:val="00E21B19"/>
    <w:rsid w:val="00E21D61"/>
    <w:rsid w:val="00E21F34"/>
    <w:rsid w:val="00E22096"/>
    <w:rsid w:val="00E222D3"/>
    <w:rsid w:val="00E227AF"/>
    <w:rsid w:val="00E22DD0"/>
    <w:rsid w:val="00E22EA2"/>
    <w:rsid w:val="00E23200"/>
    <w:rsid w:val="00E23444"/>
    <w:rsid w:val="00E235BF"/>
    <w:rsid w:val="00E2365A"/>
    <w:rsid w:val="00E2379B"/>
    <w:rsid w:val="00E2395D"/>
    <w:rsid w:val="00E239E0"/>
    <w:rsid w:val="00E24365"/>
    <w:rsid w:val="00E2525D"/>
    <w:rsid w:val="00E252AA"/>
    <w:rsid w:val="00E2613A"/>
    <w:rsid w:val="00E26448"/>
    <w:rsid w:val="00E265EC"/>
    <w:rsid w:val="00E2676E"/>
    <w:rsid w:val="00E268F7"/>
    <w:rsid w:val="00E26EEB"/>
    <w:rsid w:val="00E26FF1"/>
    <w:rsid w:val="00E2723D"/>
    <w:rsid w:val="00E27C81"/>
    <w:rsid w:val="00E27E5A"/>
    <w:rsid w:val="00E27EA1"/>
    <w:rsid w:val="00E307FF"/>
    <w:rsid w:val="00E30B49"/>
    <w:rsid w:val="00E30F2D"/>
    <w:rsid w:val="00E31363"/>
    <w:rsid w:val="00E313FE"/>
    <w:rsid w:val="00E31DCD"/>
    <w:rsid w:val="00E320F9"/>
    <w:rsid w:val="00E3222D"/>
    <w:rsid w:val="00E3278B"/>
    <w:rsid w:val="00E328DA"/>
    <w:rsid w:val="00E32D87"/>
    <w:rsid w:val="00E3332E"/>
    <w:rsid w:val="00E33E0D"/>
    <w:rsid w:val="00E343C7"/>
    <w:rsid w:val="00E34E12"/>
    <w:rsid w:val="00E35054"/>
    <w:rsid w:val="00E35287"/>
    <w:rsid w:val="00E3538D"/>
    <w:rsid w:val="00E35B49"/>
    <w:rsid w:val="00E3670B"/>
    <w:rsid w:val="00E3681C"/>
    <w:rsid w:val="00E3685F"/>
    <w:rsid w:val="00E368AA"/>
    <w:rsid w:val="00E36FC4"/>
    <w:rsid w:val="00E37164"/>
    <w:rsid w:val="00E37343"/>
    <w:rsid w:val="00E37886"/>
    <w:rsid w:val="00E37AC2"/>
    <w:rsid w:val="00E4023B"/>
    <w:rsid w:val="00E406A7"/>
    <w:rsid w:val="00E410DE"/>
    <w:rsid w:val="00E41427"/>
    <w:rsid w:val="00E41623"/>
    <w:rsid w:val="00E41A9E"/>
    <w:rsid w:val="00E41DBB"/>
    <w:rsid w:val="00E41E20"/>
    <w:rsid w:val="00E41F74"/>
    <w:rsid w:val="00E422DB"/>
    <w:rsid w:val="00E4250E"/>
    <w:rsid w:val="00E426E0"/>
    <w:rsid w:val="00E430F9"/>
    <w:rsid w:val="00E43120"/>
    <w:rsid w:val="00E4315D"/>
    <w:rsid w:val="00E43932"/>
    <w:rsid w:val="00E43986"/>
    <w:rsid w:val="00E439A7"/>
    <w:rsid w:val="00E439B6"/>
    <w:rsid w:val="00E43BA0"/>
    <w:rsid w:val="00E43C4A"/>
    <w:rsid w:val="00E4427B"/>
    <w:rsid w:val="00E444A7"/>
    <w:rsid w:val="00E446E4"/>
    <w:rsid w:val="00E450B5"/>
    <w:rsid w:val="00E450E2"/>
    <w:rsid w:val="00E45320"/>
    <w:rsid w:val="00E45456"/>
    <w:rsid w:val="00E454E3"/>
    <w:rsid w:val="00E4560B"/>
    <w:rsid w:val="00E45629"/>
    <w:rsid w:val="00E45631"/>
    <w:rsid w:val="00E458DB"/>
    <w:rsid w:val="00E45965"/>
    <w:rsid w:val="00E45BF2"/>
    <w:rsid w:val="00E45EBB"/>
    <w:rsid w:val="00E45FAB"/>
    <w:rsid w:val="00E467C5"/>
    <w:rsid w:val="00E46A01"/>
    <w:rsid w:val="00E46C22"/>
    <w:rsid w:val="00E46D06"/>
    <w:rsid w:val="00E46DF1"/>
    <w:rsid w:val="00E4760B"/>
    <w:rsid w:val="00E479EA"/>
    <w:rsid w:val="00E47A23"/>
    <w:rsid w:val="00E47BEF"/>
    <w:rsid w:val="00E5072F"/>
    <w:rsid w:val="00E507EF"/>
    <w:rsid w:val="00E50E4C"/>
    <w:rsid w:val="00E510CD"/>
    <w:rsid w:val="00E51466"/>
    <w:rsid w:val="00E5147B"/>
    <w:rsid w:val="00E5148B"/>
    <w:rsid w:val="00E51C75"/>
    <w:rsid w:val="00E521F4"/>
    <w:rsid w:val="00E52F28"/>
    <w:rsid w:val="00E5337E"/>
    <w:rsid w:val="00E53390"/>
    <w:rsid w:val="00E53415"/>
    <w:rsid w:val="00E53951"/>
    <w:rsid w:val="00E53956"/>
    <w:rsid w:val="00E5398F"/>
    <w:rsid w:val="00E53A18"/>
    <w:rsid w:val="00E53CEC"/>
    <w:rsid w:val="00E5400E"/>
    <w:rsid w:val="00E54067"/>
    <w:rsid w:val="00E541B9"/>
    <w:rsid w:val="00E542D2"/>
    <w:rsid w:val="00E5465C"/>
    <w:rsid w:val="00E548CE"/>
    <w:rsid w:val="00E54A4D"/>
    <w:rsid w:val="00E54B4F"/>
    <w:rsid w:val="00E54C11"/>
    <w:rsid w:val="00E54C61"/>
    <w:rsid w:val="00E54D58"/>
    <w:rsid w:val="00E55826"/>
    <w:rsid w:val="00E55C74"/>
    <w:rsid w:val="00E55E7A"/>
    <w:rsid w:val="00E560A0"/>
    <w:rsid w:val="00E56411"/>
    <w:rsid w:val="00E56BA3"/>
    <w:rsid w:val="00E56D62"/>
    <w:rsid w:val="00E56ED1"/>
    <w:rsid w:val="00E571EA"/>
    <w:rsid w:val="00E57305"/>
    <w:rsid w:val="00E57343"/>
    <w:rsid w:val="00E57422"/>
    <w:rsid w:val="00E57AF9"/>
    <w:rsid w:val="00E57D52"/>
    <w:rsid w:val="00E60151"/>
    <w:rsid w:val="00E6035C"/>
    <w:rsid w:val="00E604F1"/>
    <w:rsid w:val="00E60529"/>
    <w:rsid w:val="00E60539"/>
    <w:rsid w:val="00E607D8"/>
    <w:rsid w:val="00E60BFC"/>
    <w:rsid w:val="00E60FB5"/>
    <w:rsid w:val="00E61121"/>
    <w:rsid w:val="00E617F4"/>
    <w:rsid w:val="00E61967"/>
    <w:rsid w:val="00E619C9"/>
    <w:rsid w:val="00E61A30"/>
    <w:rsid w:val="00E61B73"/>
    <w:rsid w:val="00E622CC"/>
    <w:rsid w:val="00E625BA"/>
    <w:rsid w:val="00E62E49"/>
    <w:rsid w:val="00E62FDD"/>
    <w:rsid w:val="00E6305B"/>
    <w:rsid w:val="00E6341C"/>
    <w:rsid w:val="00E63996"/>
    <w:rsid w:val="00E63AC4"/>
    <w:rsid w:val="00E6490E"/>
    <w:rsid w:val="00E649E1"/>
    <w:rsid w:val="00E64BF5"/>
    <w:rsid w:val="00E64D12"/>
    <w:rsid w:val="00E6554A"/>
    <w:rsid w:val="00E6577B"/>
    <w:rsid w:val="00E65A7C"/>
    <w:rsid w:val="00E65C60"/>
    <w:rsid w:val="00E65FC1"/>
    <w:rsid w:val="00E6604F"/>
    <w:rsid w:val="00E660D5"/>
    <w:rsid w:val="00E66307"/>
    <w:rsid w:val="00E6665D"/>
    <w:rsid w:val="00E66D34"/>
    <w:rsid w:val="00E66EF9"/>
    <w:rsid w:val="00E67808"/>
    <w:rsid w:val="00E67C9D"/>
    <w:rsid w:val="00E67E2D"/>
    <w:rsid w:val="00E67F5F"/>
    <w:rsid w:val="00E701B2"/>
    <w:rsid w:val="00E70374"/>
    <w:rsid w:val="00E703D6"/>
    <w:rsid w:val="00E70543"/>
    <w:rsid w:val="00E70551"/>
    <w:rsid w:val="00E7086D"/>
    <w:rsid w:val="00E709A0"/>
    <w:rsid w:val="00E70C62"/>
    <w:rsid w:val="00E70F32"/>
    <w:rsid w:val="00E710AA"/>
    <w:rsid w:val="00E71A52"/>
    <w:rsid w:val="00E72814"/>
    <w:rsid w:val="00E72836"/>
    <w:rsid w:val="00E72950"/>
    <w:rsid w:val="00E7296F"/>
    <w:rsid w:val="00E72D4C"/>
    <w:rsid w:val="00E72DDF"/>
    <w:rsid w:val="00E7307D"/>
    <w:rsid w:val="00E73765"/>
    <w:rsid w:val="00E738A3"/>
    <w:rsid w:val="00E7414E"/>
    <w:rsid w:val="00E74796"/>
    <w:rsid w:val="00E74BFC"/>
    <w:rsid w:val="00E74E01"/>
    <w:rsid w:val="00E75282"/>
    <w:rsid w:val="00E753FD"/>
    <w:rsid w:val="00E754F2"/>
    <w:rsid w:val="00E75A0F"/>
    <w:rsid w:val="00E75B66"/>
    <w:rsid w:val="00E75BBF"/>
    <w:rsid w:val="00E75CD2"/>
    <w:rsid w:val="00E75D8E"/>
    <w:rsid w:val="00E75FD9"/>
    <w:rsid w:val="00E7600F"/>
    <w:rsid w:val="00E7686C"/>
    <w:rsid w:val="00E76A3B"/>
    <w:rsid w:val="00E76BC8"/>
    <w:rsid w:val="00E76D70"/>
    <w:rsid w:val="00E775E0"/>
    <w:rsid w:val="00E7764A"/>
    <w:rsid w:val="00E77B48"/>
    <w:rsid w:val="00E80224"/>
    <w:rsid w:val="00E80468"/>
    <w:rsid w:val="00E8049E"/>
    <w:rsid w:val="00E808CA"/>
    <w:rsid w:val="00E80C93"/>
    <w:rsid w:val="00E80D55"/>
    <w:rsid w:val="00E80EE8"/>
    <w:rsid w:val="00E80F8B"/>
    <w:rsid w:val="00E810E5"/>
    <w:rsid w:val="00E81105"/>
    <w:rsid w:val="00E815B0"/>
    <w:rsid w:val="00E81C04"/>
    <w:rsid w:val="00E81CBE"/>
    <w:rsid w:val="00E8251D"/>
    <w:rsid w:val="00E82BA8"/>
    <w:rsid w:val="00E82BBF"/>
    <w:rsid w:val="00E834EC"/>
    <w:rsid w:val="00E834F5"/>
    <w:rsid w:val="00E83543"/>
    <w:rsid w:val="00E83972"/>
    <w:rsid w:val="00E839A5"/>
    <w:rsid w:val="00E83A55"/>
    <w:rsid w:val="00E83F22"/>
    <w:rsid w:val="00E843AD"/>
    <w:rsid w:val="00E847C7"/>
    <w:rsid w:val="00E84801"/>
    <w:rsid w:val="00E8493B"/>
    <w:rsid w:val="00E8499F"/>
    <w:rsid w:val="00E84B33"/>
    <w:rsid w:val="00E85041"/>
    <w:rsid w:val="00E8504B"/>
    <w:rsid w:val="00E852C4"/>
    <w:rsid w:val="00E8531F"/>
    <w:rsid w:val="00E85944"/>
    <w:rsid w:val="00E85C63"/>
    <w:rsid w:val="00E8651D"/>
    <w:rsid w:val="00E86742"/>
    <w:rsid w:val="00E8693E"/>
    <w:rsid w:val="00E8730B"/>
    <w:rsid w:val="00E875A3"/>
    <w:rsid w:val="00E875B4"/>
    <w:rsid w:val="00E8783E"/>
    <w:rsid w:val="00E9039C"/>
    <w:rsid w:val="00E90596"/>
    <w:rsid w:val="00E90EF1"/>
    <w:rsid w:val="00E910E8"/>
    <w:rsid w:val="00E91246"/>
    <w:rsid w:val="00E92164"/>
    <w:rsid w:val="00E9257F"/>
    <w:rsid w:val="00E927CB"/>
    <w:rsid w:val="00E92C2F"/>
    <w:rsid w:val="00E92D05"/>
    <w:rsid w:val="00E92D22"/>
    <w:rsid w:val="00E92E57"/>
    <w:rsid w:val="00E930CE"/>
    <w:rsid w:val="00E9322C"/>
    <w:rsid w:val="00E93256"/>
    <w:rsid w:val="00E93730"/>
    <w:rsid w:val="00E93770"/>
    <w:rsid w:val="00E93EA4"/>
    <w:rsid w:val="00E946B2"/>
    <w:rsid w:val="00E94A5E"/>
    <w:rsid w:val="00E94C4B"/>
    <w:rsid w:val="00E94CF4"/>
    <w:rsid w:val="00E94EAC"/>
    <w:rsid w:val="00E950B6"/>
    <w:rsid w:val="00E95701"/>
    <w:rsid w:val="00E95B22"/>
    <w:rsid w:val="00E95B55"/>
    <w:rsid w:val="00E95E8A"/>
    <w:rsid w:val="00E9653D"/>
    <w:rsid w:val="00E9686B"/>
    <w:rsid w:val="00E96927"/>
    <w:rsid w:val="00E96A50"/>
    <w:rsid w:val="00E96AF1"/>
    <w:rsid w:val="00EA004B"/>
    <w:rsid w:val="00EA0376"/>
    <w:rsid w:val="00EA04EE"/>
    <w:rsid w:val="00EA0572"/>
    <w:rsid w:val="00EA05C9"/>
    <w:rsid w:val="00EA0A96"/>
    <w:rsid w:val="00EA0ED0"/>
    <w:rsid w:val="00EA0F16"/>
    <w:rsid w:val="00EA15A8"/>
    <w:rsid w:val="00EA15F8"/>
    <w:rsid w:val="00EA2B8C"/>
    <w:rsid w:val="00EA2D67"/>
    <w:rsid w:val="00EA30A4"/>
    <w:rsid w:val="00EA348C"/>
    <w:rsid w:val="00EA34AD"/>
    <w:rsid w:val="00EA3B38"/>
    <w:rsid w:val="00EA45D4"/>
    <w:rsid w:val="00EA4795"/>
    <w:rsid w:val="00EA4CD1"/>
    <w:rsid w:val="00EA5075"/>
    <w:rsid w:val="00EA51F1"/>
    <w:rsid w:val="00EA5205"/>
    <w:rsid w:val="00EA54F2"/>
    <w:rsid w:val="00EA555D"/>
    <w:rsid w:val="00EA570A"/>
    <w:rsid w:val="00EA5E04"/>
    <w:rsid w:val="00EA6E2D"/>
    <w:rsid w:val="00EA6E68"/>
    <w:rsid w:val="00EA700A"/>
    <w:rsid w:val="00EA713B"/>
    <w:rsid w:val="00EA74FC"/>
    <w:rsid w:val="00EA761F"/>
    <w:rsid w:val="00EA7E3B"/>
    <w:rsid w:val="00EB056D"/>
    <w:rsid w:val="00EB0660"/>
    <w:rsid w:val="00EB0713"/>
    <w:rsid w:val="00EB0E78"/>
    <w:rsid w:val="00EB1A64"/>
    <w:rsid w:val="00EB1C31"/>
    <w:rsid w:val="00EB1CFB"/>
    <w:rsid w:val="00EB1D5E"/>
    <w:rsid w:val="00EB248A"/>
    <w:rsid w:val="00EB25E5"/>
    <w:rsid w:val="00EB295E"/>
    <w:rsid w:val="00EB2982"/>
    <w:rsid w:val="00EB2AE7"/>
    <w:rsid w:val="00EB2DB7"/>
    <w:rsid w:val="00EB2F46"/>
    <w:rsid w:val="00EB4C88"/>
    <w:rsid w:val="00EB51BC"/>
    <w:rsid w:val="00EB53F5"/>
    <w:rsid w:val="00EB5527"/>
    <w:rsid w:val="00EB5645"/>
    <w:rsid w:val="00EB5689"/>
    <w:rsid w:val="00EB612B"/>
    <w:rsid w:val="00EB6185"/>
    <w:rsid w:val="00EB61F3"/>
    <w:rsid w:val="00EB62A0"/>
    <w:rsid w:val="00EB6526"/>
    <w:rsid w:val="00EB65C7"/>
    <w:rsid w:val="00EB6868"/>
    <w:rsid w:val="00EB6A7C"/>
    <w:rsid w:val="00EB6FC0"/>
    <w:rsid w:val="00EB750A"/>
    <w:rsid w:val="00EB7C6C"/>
    <w:rsid w:val="00EB7D6A"/>
    <w:rsid w:val="00EB7FF0"/>
    <w:rsid w:val="00EC0292"/>
    <w:rsid w:val="00EC0D11"/>
    <w:rsid w:val="00EC0EF0"/>
    <w:rsid w:val="00EC1197"/>
    <w:rsid w:val="00EC11D5"/>
    <w:rsid w:val="00EC13CF"/>
    <w:rsid w:val="00EC1677"/>
    <w:rsid w:val="00EC19AA"/>
    <w:rsid w:val="00EC1A00"/>
    <w:rsid w:val="00EC1A35"/>
    <w:rsid w:val="00EC1B28"/>
    <w:rsid w:val="00EC2006"/>
    <w:rsid w:val="00EC212D"/>
    <w:rsid w:val="00EC2258"/>
    <w:rsid w:val="00EC226E"/>
    <w:rsid w:val="00EC23EE"/>
    <w:rsid w:val="00EC2439"/>
    <w:rsid w:val="00EC28F3"/>
    <w:rsid w:val="00EC33E6"/>
    <w:rsid w:val="00EC345B"/>
    <w:rsid w:val="00EC35A3"/>
    <w:rsid w:val="00EC3900"/>
    <w:rsid w:val="00EC3A4F"/>
    <w:rsid w:val="00EC41CE"/>
    <w:rsid w:val="00EC4366"/>
    <w:rsid w:val="00EC4704"/>
    <w:rsid w:val="00EC48CB"/>
    <w:rsid w:val="00EC4BA4"/>
    <w:rsid w:val="00EC4CE0"/>
    <w:rsid w:val="00EC4FC6"/>
    <w:rsid w:val="00EC51D4"/>
    <w:rsid w:val="00EC52E6"/>
    <w:rsid w:val="00EC52E7"/>
    <w:rsid w:val="00EC55EA"/>
    <w:rsid w:val="00EC58AD"/>
    <w:rsid w:val="00EC5BEC"/>
    <w:rsid w:val="00EC5C1C"/>
    <w:rsid w:val="00EC5F0A"/>
    <w:rsid w:val="00EC738F"/>
    <w:rsid w:val="00EC753F"/>
    <w:rsid w:val="00EC7D00"/>
    <w:rsid w:val="00ED0441"/>
    <w:rsid w:val="00ED056B"/>
    <w:rsid w:val="00ED0878"/>
    <w:rsid w:val="00ED0BE4"/>
    <w:rsid w:val="00ED1612"/>
    <w:rsid w:val="00ED1CF8"/>
    <w:rsid w:val="00ED22D7"/>
    <w:rsid w:val="00ED2CA2"/>
    <w:rsid w:val="00ED30CB"/>
    <w:rsid w:val="00ED30D1"/>
    <w:rsid w:val="00ED32EB"/>
    <w:rsid w:val="00ED3366"/>
    <w:rsid w:val="00ED3367"/>
    <w:rsid w:val="00ED3882"/>
    <w:rsid w:val="00ED3904"/>
    <w:rsid w:val="00ED44BD"/>
    <w:rsid w:val="00ED4571"/>
    <w:rsid w:val="00ED48D1"/>
    <w:rsid w:val="00ED4923"/>
    <w:rsid w:val="00ED4F84"/>
    <w:rsid w:val="00ED4FA4"/>
    <w:rsid w:val="00ED4FE6"/>
    <w:rsid w:val="00ED5140"/>
    <w:rsid w:val="00ED5854"/>
    <w:rsid w:val="00ED592D"/>
    <w:rsid w:val="00ED5A80"/>
    <w:rsid w:val="00ED5AB8"/>
    <w:rsid w:val="00ED5B5C"/>
    <w:rsid w:val="00ED5BF8"/>
    <w:rsid w:val="00ED650D"/>
    <w:rsid w:val="00ED6C05"/>
    <w:rsid w:val="00ED6DFF"/>
    <w:rsid w:val="00ED6EB4"/>
    <w:rsid w:val="00ED70AA"/>
    <w:rsid w:val="00ED72B5"/>
    <w:rsid w:val="00ED74E1"/>
    <w:rsid w:val="00ED7783"/>
    <w:rsid w:val="00ED7892"/>
    <w:rsid w:val="00ED7926"/>
    <w:rsid w:val="00ED7CE3"/>
    <w:rsid w:val="00ED7E02"/>
    <w:rsid w:val="00EE0188"/>
    <w:rsid w:val="00EE03A5"/>
    <w:rsid w:val="00EE0601"/>
    <w:rsid w:val="00EE097E"/>
    <w:rsid w:val="00EE0C02"/>
    <w:rsid w:val="00EE0D5F"/>
    <w:rsid w:val="00EE0D84"/>
    <w:rsid w:val="00EE0DD3"/>
    <w:rsid w:val="00EE0F21"/>
    <w:rsid w:val="00EE13B7"/>
    <w:rsid w:val="00EE14B3"/>
    <w:rsid w:val="00EE15E0"/>
    <w:rsid w:val="00EE1873"/>
    <w:rsid w:val="00EE1930"/>
    <w:rsid w:val="00EE1A96"/>
    <w:rsid w:val="00EE1BD6"/>
    <w:rsid w:val="00EE1E3A"/>
    <w:rsid w:val="00EE1F33"/>
    <w:rsid w:val="00EE22AB"/>
    <w:rsid w:val="00EE2EF8"/>
    <w:rsid w:val="00EE3295"/>
    <w:rsid w:val="00EE39B5"/>
    <w:rsid w:val="00EE39E1"/>
    <w:rsid w:val="00EE3C65"/>
    <w:rsid w:val="00EE3FAB"/>
    <w:rsid w:val="00EE406E"/>
    <w:rsid w:val="00EE41E6"/>
    <w:rsid w:val="00EE41FE"/>
    <w:rsid w:val="00EE4691"/>
    <w:rsid w:val="00EE4BD3"/>
    <w:rsid w:val="00EE4E1C"/>
    <w:rsid w:val="00EE5A22"/>
    <w:rsid w:val="00EE68CE"/>
    <w:rsid w:val="00EE6A7A"/>
    <w:rsid w:val="00EE6B9B"/>
    <w:rsid w:val="00EE6E57"/>
    <w:rsid w:val="00EE71BE"/>
    <w:rsid w:val="00EE7CFC"/>
    <w:rsid w:val="00EE7D5C"/>
    <w:rsid w:val="00EE7FF1"/>
    <w:rsid w:val="00EE7FFC"/>
    <w:rsid w:val="00EF012B"/>
    <w:rsid w:val="00EF01BC"/>
    <w:rsid w:val="00EF026D"/>
    <w:rsid w:val="00EF0A41"/>
    <w:rsid w:val="00EF10CD"/>
    <w:rsid w:val="00EF2418"/>
    <w:rsid w:val="00EF25EF"/>
    <w:rsid w:val="00EF2C7B"/>
    <w:rsid w:val="00EF2F6F"/>
    <w:rsid w:val="00EF352C"/>
    <w:rsid w:val="00EF357B"/>
    <w:rsid w:val="00EF37C7"/>
    <w:rsid w:val="00EF39FF"/>
    <w:rsid w:val="00EF3A4A"/>
    <w:rsid w:val="00EF4479"/>
    <w:rsid w:val="00EF45F9"/>
    <w:rsid w:val="00EF4C10"/>
    <w:rsid w:val="00EF4CD4"/>
    <w:rsid w:val="00EF4F0C"/>
    <w:rsid w:val="00EF52B1"/>
    <w:rsid w:val="00EF557F"/>
    <w:rsid w:val="00EF55DA"/>
    <w:rsid w:val="00EF5750"/>
    <w:rsid w:val="00EF5816"/>
    <w:rsid w:val="00EF5F93"/>
    <w:rsid w:val="00EF66F8"/>
    <w:rsid w:val="00EF6ED0"/>
    <w:rsid w:val="00EF7145"/>
    <w:rsid w:val="00EF7877"/>
    <w:rsid w:val="00EF7D4E"/>
    <w:rsid w:val="00EF7D9C"/>
    <w:rsid w:val="00EF7FFD"/>
    <w:rsid w:val="00F0018A"/>
    <w:rsid w:val="00F00345"/>
    <w:rsid w:val="00F004AA"/>
    <w:rsid w:val="00F00731"/>
    <w:rsid w:val="00F0112A"/>
    <w:rsid w:val="00F014A4"/>
    <w:rsid w:val="00F01A20"/>
    <w:rsid w:val="00F01F6C"/>
    <w:rsid w:val="00F0253E"/>
    <w:rsid w:val="00F0254A"/>
    <w:rsid w:val="00F0332B"/>
    <w:rsid w:val="00F0335C"/>
    <w:rsid w:val="00F037D6"/>
    <w:rsid w:val="00F03AFD"/>
    <w:rsid w:val="00F03B83"/>
    <w:rsid w:val="00F03BAD"/>
    <w:rsid w:val="00F03E7F"/>
    <w:rsid w:val="00F03F26"/>
    <w:rsid w:val="00F03FA4"/>
    <w:rsid w:val="00F0426F"/>
    <w:rsid w:val="00F042EA"/>
    <w:rsid w:val="00F04518"/>
    <w:rsid w:val="00F04A31"/>
    <w:rsid w:val="00F04A77"/>
    <w:rsid w:val="00F04A9E"/>
    <w:rsid w:val="00F04B99"/>
    <w:rsid w:val="00F04CAB"/>
    <w:rsid w:val="00F04F21"/>
    <w:rsid w:val="00F050CE"/>
    <w:rsid w:val="00F0520E"/>
    <w:rsid w:val="00F05576"/>
    <w:rsid w:val="00F05766"/>
    <w:rsid w:val="00F057D2"/>
    <w:rsid w:val="00F05835"/>
    <w:rsid w:val="00F059FD"/>
    <w:rsid w:val="00F0612E"/>
    <w:rsid w:val="00F06E12"/>
    <w:rsid w:val="00F070ED"/>
    <w:rsid w:val="00F07172"/>
    <w:rsid w:val="00F077F2"/>
    <w:rsid w:val="00F07B3C"/>
    <w:rsid w:val="00F07EB8"/>
    <w:rsid w:val="00F07F0A"/>
    <w:rsid w:val="00F07FF9"/>
    <w:rsid w:val="00F10176"/>
    <w:rsid w:val="00F104AA"/>
    <w:rsid w:val="00F106BB"/>
    <w:rsid w:val="00F10976"/>
    <w:rsid w:val="00F10AE4"/>
    <w:rsid w:val="00F10DBE"/>
    <w:rsid w:val="00F10E72"/>
    <w:rsid w:val="00F11031"/>
    <w:rsid w:val="00F1116E"/>
    <w:rsid w:val="00F1126C"/>
    <w:rsid w:val="00F11338"/>
    <w:rsid w:val="00F113A3"/>
    <w:rsid w:val="00F113DD"/>
    <w:rsid w:val="00F1164F"/>
    <w:rsid w:val="00F11992"/>
    <w:rsid w:val="00F11AC8"/>
    <w:rsid w:val="00F11B10"/>
    <w:rsid w:val="00F11C61"/>
    <w:rsid w:val="00F11CC4"/>
    <w:rsid w:val="00F11F41"/>
    <w:rsid w:val="00F1240E"/>
    <w:rsid w:val="00F12733"/>
    <w:rsid w:val="00F12827"/>
    <w:rsid w:val="00F12D61"/>
    <w:rsid w:val="00F12F80"/>
    <w:rsid w:val="00F13460"/>
    <w:rsid w:val="00F13DC3"/>
    <w:rsid w:val="00F14676"/>
    <w:rsid w:val="00F147D0"/>
    <w:rsid w:val="00F14E7E"/>
    <w:rsid w:val="00F150DF"/>
    <w:rsid w:val="00F1518E"/>
    <w:rsid w:val="00F1545E"/>
    <w:rsid w:val="00F15994"/>
    <w:rsid w:val="00F159FB"/>
    <w:rsid w:val="00F15A70"/>
    <w:rsid w:val="00F15DBE"/>
    <w:rsid w:val="00F15E22"/>
    <w:rsid w:val="00F16E73"/>
    <w:rsid w:val="00F16F44"/>
    <w:rsid w:val="00F17209"/>
    <w:rsid w:val="00F17439"/>
    <w:rsid w:val="00F17834"/>
    <w:rsid w:val="00F179A0"/>
    <w:rsid w:val="00F17D75"/>
    <w:rsid w:val="00F17EDD"/>
    <w:rsid w:val="00F2013B"/>
    <w:rsid w:val="00F20165"/>
    <w:rsid w:val="00F20466"/>
    <w:rsid w:val="00F206BA"/>
    <w:rsid w:val="00F206D2"/>
    <w:rsid w:val="00F20E24"/>
    <w:rsid w:val="00F20FC8"/>
    <w:rsid w:val="00F211E8"/>
    <w:rsid w:val="00F212EB"/>
    <w:rsid w:val="00F21CE2"/>
    <w:rsid w:val="00F22214"/>
    <w:rsid w:val="00F22237"/>
    <w:rsid w:val="00F22778"/>
    <w:rsid w:val="00F22AA1"/>
    <w:rsid w:val="00F22CE0"/>
    <w:rsid w:val="00F22DE6"/>
    <w:rsid w:val="00F2303E"/>
    <w:rsid w:val="00F2320F"/>
    <w:rsid w:val="00F23A2C"/>
    <w:rsid w:val="00F23B88"/>
    <w:rsid w:val="00F23F1A"/>
    <w:rsid w:val="00F241D1"/>
    <w:rsid w:val="00F2436E"/>
    <w:rsid w:val="00F24757"/>
    <w:rsid w:val="00F24B7D"/>
    <w:rsid w:val="00F24B9F"/>
    <w:rsid w:val="00F24C35"/>
    <w:rsid w:val="00F24C76"/>
    <w:rsid w:val="00F24DAD"/>
    <w:rsid w:val="00F24DBB"/>
    <w:rsid w:val="00F250E9"/>
    <w:rsid w:val="00F2511A"/>
    <w:rsid w:val="00F25440"/>
    <w:rsid w:val="00F256B5"/>
    <w:rsid w:val="00F25CA4"/>
    <w:rsid w:val="00F26228"/>
    <w:rsid w:val="00F263C9"/>
    <w:rsid w:val="00F26568"/>
    <w:rsid w:val="00F26B16"/>
    <w:rsid w:val="00F26C4F"/>
    <w:rsid w:val="00F27313"/>
    <w:rsid w:val="00F27390"/>
    <w:rsid w:val="00F2755B"/>
    <w:rsid w:val="00F27D1E"/>
    <w:rsid w:val="00F3022F"/>
    <w:rsid w:val="00F303DE"/>
    <w:rsid w:val="00F30453"/>
    <w:rsid w:val="00F30651"/>
    <w:rsid w:val="00F30757"/>
    <w:rsid w:val="00F307AB"/>
    <w:rsid w:val="00F30EE6"/>
    <w:rsid w:val="00F31182"/>
    <w:rsid w:val="00F3123B"/>
    <w:rsid w:val="00F31295"/>
    <w:rsid w:val="00F312B6"/>
    <w:rsid w:val="00F31353"/>
    <w:rsid w:val="00F313D2"/>
    <w:rsid w:val="00F3142D"/>
    <w:rsid w:val="00F31600"/>
    <w:rsid w:val="00F31702"/>
    <w:rsid w:val="00F319DA"/>
    <w:rsid w:val="00F319F8"/>
    <w:rsid w:val="00F31EA8"/>
    <w:rsid w:val="00F31F37"/>
    <w:rsid w:val="00F320E7"/>
    <w:rsid w:val="00F32231"/>
    <w:rsid w:val="00F32495"/>
    <w:rsid w:val="00F32615"/>
    <w:rsid w:val="00F32825"/>
    <w:rsid w:val="00F32A57"/>
    <w:rsid w:val="00F32AEE"/>
    <w:rsid w:val="00F32B4F"/>
    <w:rsid w:val="00F3324C"/>
    <w:rsid w:val="00F33428"/>
    <w:rsid w:val="00F3372D"/>
    <w:rsid w:val="00F33961"/>
    <w:rsid w:val="00F33AD5"/>
    <w:rsid w:val="00F33EA1"/>
    <w:rsid w:val="00F34A7E"/>
    <w:rsid w:val="00F34E6A"/>
    <w:rsid w:val="00F35255"/>
    <w:rsid w:val="00F355F5"/>
    <w:rsid w:val="00F3586B"/>
    <w:rsid w:val="00F35B0C"/>
    <w:rsid w:val="00F35B57"/>
    <w:rsid w:val="00F360A3"/>
    <w:rsid w:val="00F360C7"/>
    <w:rsid w:val="00F36520"/>
    <w:rsid w:val="00F365E0"/>
    <w:rsid w:val="00F36BD2"/>
    <w:rsid w:val="00F36D84"/>
    <w:rsid w:val="00F37082"/>
    <w:rsid w:val="00F374DE"/>
    <w:rsid w:val="00F3752D"/>
    <w:rsid w:val="00F37896"/>
    <w:rsid w:val="00F379B1"/>
    <w:rsid w:val="00F379C4"/>
    <w:rsid w:val="00F37DCB"/>
    <w:rsid w:val="00F37E77"/>
    <w:rsid w:val="00F408DD"/>
    <w:rsid w:val="00F40A32"/>
    <w:rsid w:val="00F40AEA"/>
    <w:rsid w:val="00F40B84"/>
    <w:rsid w:val="00F4103E"/>
    <w:rsid w:val="00F41C85"/>
    <w:rsid w:val="00F42514"/>
    <w:rsid w:val="00F42696"/>
    <w:rsid w:val="00F42A71"/>
    <w:rsid w:val="00F42BC0"/>
    <w:rsid w:val="00F42F4F"/>
    <w:rsid w:val="00F430EF"/>
    <w:rsid w:val="00F431D8"/>
    <w:rsid w:val="00F432FA"/>
    <w:rsid w:val="00F43841"/>
    <w:rsid w:val="00F4396B"/>
    <w:rsid w:val="00F439E4"/>
    <w:rsid w:val="00F43CBE"/>
    <w:rsid w:val="00F44275"/>
    <w:rsid w:val="00F44996"/>
    <w:rsid w:val="00F44C81"/>
    <w:rsid w:val="00F44C94"/>
    <w:rsid w:val="00F4522F"/>
    <w:rsid w:val="00F45425"/>
    <w:rsid w:val="00F45729"/>
    <w:rsid w:val="00F45B56"/>
    <w:rsid w:val="00F45E92"/>
    <w:rsid w:val="00F463E4"/>
    <w:rsid w:val="00F464FB"/>
    <w:rsid w:val="00F46522"/>
    <w:rsid w:val="00F46753"/>
    <w:rsid w:val="00F46914"/>
    <w:rsid w:val="00F46EE4"/>
    <w:rsid w:val="00F4724A"/>
    <w:rsid w:val="00F47255"/>
    <w:rsid w:val="00F4771C"/>
    <w:rsid w:val="00F47A19"/>
    <w:rsid w:val="00F47B78"/>
    <w:rsid w:val="00F47E9C"/>
    <w:rsid w:val="00F47EF6"/>
    <w:rsid w:val="00F50638"/>
    <w:rsid w:val="00F5093F"/>
    <w:rsid w:val="00F50A60"/>
    <w:rsid w:val="00F50B11"/>
    <w:rsid w:val="00F50C61"/>
    <w:rsid w:val="00F50C82"/>
    <w:rsid w:val="00F50F7F"/>
    <w:rsid w:val="00F50FD9"/>
    <w:rsid w:val="00F51187"/>
    <w:rsid w:val="00F512DF"/>
    <w:rsid w:val="00F5143A"/>
    <w:rsid w:val="00F51846"/>
    <w:rsid w:val="00F51A2B"/>
    <w:rsid w:val="00F51BA2"/>
    <w:rsid w:val="00F51CE0"/>
    <w:rsid w:val="00F51F2A"/>
    <w:rsid w:val="00F51F81"/>
    <w:rsid w:val="00F52436"/>
    <w:rsid w:val="00F5251A"/>
    <w:rsid w:val="00F5300F"/>
    <w:rsid w:val="00F53E0B"/>
    <w:rsid w:val="00F54742"/>
    <w:rsid w:val="00F551E8"/>
    <w:rsid w:val="00F5594B"/>
    <w:rsid w:val="00F55A1B"/>
    <w:rsid w:val="00F55C90"/>
    <w:rsid w:val="00F55F1D"/>
    <w:rsid w:val="00F5651A"/>
    <w:rsid w:val="00F566F1"/>
    <w:rsid w:val="00F56700"/>
    <w:rsid w:val="00F5697B"/>
    <w:rsid w:val="00F569BC"/>
    <w:rsid w:val="00F56A74"/>
    <w:rsid w:val="00F5711C"/>
    <w:rsid w:val="00F57390"/>
    <w:rsid w:val="00F57421"/>
    <w:rsid w:val="00F57D5C"/>
    <w:rsid w:val="00F57DA4"/>
    <w:rsid w:val="00F60795"/>
    <w:rsid w:val="00F60D8D"/>
    <w:rsid w:val="00F60FA2"/>
    <w:rsid w:val="00F60FCF"/>
    <w:rsid w:val="00F61308"/>
    <w:rsid w:val="00F6133E"/>
    <w:rsid w:val="00F6184E"/>
    <w:rsid w:val="00F61AA2"/>
    <w:rsid w:val="00F61B18"/>
    <w:rsid w:val="00F61C13"/>
    <w:rsid w:val="00F61E8D"/>
    <w:rsid w:val="00F620B8"/>
    <w:rsid w:val="00F623C7"/>
    <w:rsid w:val="00F62593"/>
    <w:rsid w:val="00F62A7E"/>
    <w:rsid w:val="00F63308"/>
    <w:rsid w:val="00F63641"/>
    <w:rsid w:val="00F6387E"/>
    <w:rsid w:val="00F63EC5"/>
    <w:rsid w:val="00F642F1"/>
    <w:rsid w:val="00F644FB"/>
    <w:rsid w:val="00F64CA2"/>
    <w:rsid w:val="00F6529C"/>
    <w:rsid w:val="00F6559F"/>
    <w:rsid w:val="00F65AD8"/>
    <w:rsid w:val="00F6607A"/>
    <w:rsid w:val="00F6608C"/>
    <w:rsid w:val="00F661A2"/>
    <w:rsid w:val="00F663A5"/>
    <w:rsid w:val="00F668DA"/>
    <w:rsid w:val="00F66B9D"/>
    <w:rsid w:val="00F66E7B"/>
    <w:rsid w:val="00F67023"/>
    <w:rsid w:val="00F670CF"/>
    <w:rsid w:val="00F67184"/>
    <w:rsid w:val="00F679EF"/>
    <w:rsid w:val="00F70075"/>
    <w:rsid w:val="00F708FB"/>
    <w:rsid w:val="00F70A42"/>
    <w:rsid w:val="00F70BD6"/>
    <w:rsid w:val="00F70F44"/>
    <w:rsid w:val="00F710BF"/>
    <w:rsid w:val="00F712EB"/>
    <w:rsid w:val="00F71888"/>
    <w:rsid w:val="00F71C2C"/>
    <w:rsid w:val="00F71D0D"/>
    <w:rsid w:val="00F72260"/>
    <w:rsid w:val="00F72315"/>
    <w:rsid w:val="00F72355"/>
    <w:rsid w:val="00F725D3"/>
    <w:rsid w:val="00F72A89"/>
    <w:rsid w:val="00F72B82"/>
    <w:rsid w:val="00F734B5"/>
    <w:rsid w:val="00F73501"/>
    <w:rsid w:val="00F736ED"/>
    <w:rsid w:val="00F738CD"/>
    <w:rsid w:val="00F73E4E"/>
    <w:rsid w:val="00F74198"/>
    <w:rsid w:val="00F7467D"/>
    <w:rsid w:val="00F74751"/>
    <w:rsid w:val="00F75196"/>
    <w:rsid w:val="00F75967"/>
    <w:rsid w:val="00F76161"/>
    <w:rsid w:val="00F764ED"/>
    <w:rsid w:val="00F76846"/>
    <w:rsid w:val="00F76BF1"/>
    <w:rsid w:val="00F76BF3"/>
    <w:rsid w:val="00F772C0"/>
    <w:rsid w:val="00F772E0"/>
    <w:rsid w:val="00F7737B"/>
    <w:rsid w:val="00F77427"/>
    <w:rsid w:val="00F7750E"/>
    <w:rsid w:val="00F77A40"/>
    <w:rsid w:val="00F77BDF"/>
    <w:rsid w:val="00F80168"/>
    <w:rsid w:val="00F80357"/>
    <w:rsid w:val="00F807B5"/>
    <w:rsid w:val="00F808E2"/>
    <w:rsid w:val="00F808FF"/>
    <w:rsid w:val="00F80B6B"/>
    <w:rsid w:val="00F80F6B"/>
    <w:rsid w:val="00F81057"/>
    <w:rsid w:val="00F81140"/>
    <w:rsid w:val="00F81387"/>
    <w:rsid w:val="00F81422"/>
    <w:rsid w:val="00F81424"/>
    <w:rsid w:val="00F815E6"/>
    <w:rsid w:val="00F818F9"/>
    <w:rsid w:val="00F81D4E"/>
    <w:rsid w:val="00F81D5D"/>
    <w:rsid w:val="00F81F3C"/>
    <w:rsid w:val="00F82191"/>
    <w:rsid w:val="00F8236A"/>
    <w:rsid w:val="00F823E5"/>
    <w:rsid w:val="00F8254A"/>
    <w:rsid w:val="00F8376F"/>
    <w:rsid w:val="00F84105"/>
    <w:rsid w:val="00F84207"/>
    <w:rsid w:val="00F845A9"/>
    <w:rsid w:val="00F8473E"/>
    <w:rsid w:val="00F84C06"/>
    <w:rsid w:val="00F85613"/>
    <w:rsid w:val="00F8565D"/>
    <w:rsid w:val="00F85980"/>
    <w:rsid w:val="00F85BB6"/>
    <w:rsid w:val="00F85EC5"/>
    <w:rsid w:val="00F85FAE"/>
    <w:rsid w:val="00F86198"/>
    <w:rsid w:val="00F86773"/>
    <w:rsid w:val="00F86DEF"/>
    <w:rsid w:val="00F87312"/>
    <w:rsid w:val="00F87620"/>
    <w:rsid w:val="00F87EE0"/>
    <w:rsid w:val="00F9019F"/>
    <w:rsid w:val="00F90242"/>
    <w:rsid w:val="00F90420"/>
    <w:rsid w:val="00F904F1"/>
    <w:rsid w:val="00F90731"/>
    <w:rsid w:val="00F90D69"/>
    <w:rsid w:val="00F91612"/>
    <w:rsid w:val="00F917A3"/>
    <w:rsid w:val="00F92119"/>
    <w:rsid w:val="00F9268E"/>
    <w:rsid w:val="00F92D32"/>
    <w:rsid w:val="00F936AA"/>
    <w:rsid w:val="00F93D4C"/>
    <w:rsid w:val="00F93E5E"/>
    <w:rsid w:val="00F93FA8"/>
    <w:rsid w:val="00F9405E"/>
    <w:rsid w:val="00F94201"/>
    <w:rsid w:val="00F94AF8"/>
    <w:rsid w:val="00F94F59"/>
    <w:rsid w:val="00F9570E"/>
    <w:rsid w:val="00F958DE"/>
    <w:rsid w:val="00F95AC4"/>
    <w:rsid w:val="00F95B9F"/>
    <w:rsid w:val="00F95F61"/>
    <w:rsid w:val="00F962EC"/>
    <w:rsid w:val="00F96398"/>
    <w:rsid w:val="00F964B6"/>
    <w:rsid w:val="00F96671"/>
    <w:rsid w:val="00F9694B"/>
    <w:rsid w:val="00F9696E"/>
    <w:rsid w:val="00F96BD6"/>
    <w:rsid w:val="00F96C5C"/>
    <w:rsid w:val="00F97401"/>
    <w:rsid w:val="00F977EE"/>
    <w:rsid w:val="00F97828"/>
    <w:rsid w:val="00FA006F"/>
    <w:rsid w:val="00FA03D3"/>
    <w:rsid w:val="00FA0A00"/>
    <w:rsid w:val="00FA0DFF"/>
    <w:rsid w:val="00FA13AF"/>
    <w:rsid w:val="00FA15B9"/>
    <w:rsid w:val="00FA16FE"/>
    <w:rsid w:val="00FA1725"/>
    <w:rsid w:val="00FA18C8"/>
    <w:rsid w:val="00FA1913"/>
    <w:rsid w:val="00FA1A9F"/>
    <w:rsid w:val="00FA1AB3"/>
    <w:rsid w:val="00FA1B48"/>
    <w:rsid w:val="00FA1B9A"/>
    <w:rsid w:val="00FA1DBB"/>
    <w:rsid w:val="00FA203B"/>
    <w:rsid w:val="00FA2282"/>
    <w:rsid w:val="00FA29C7"/>
    <w:rsid w:val="00FA2C4A"/>
    <w:rsid w:val="00FA2DA5"/>
    <w:rsid w:val="00FA33C2"/>
    <w:rsid w:val="00FA3AA4"/>
    <w:rsid w:val="00FA3AE5"/>
    <w:rsid w:val="00FA40C9"/>
    <w:rsid w:val="00FA40DA"/>
    <w:rsid w:val="00FA4683"/>
    <w:rsid w:val="00FA4D39"/>
    <w:rsid w:val="00FA5071"/>
    <w:rsid w:val="00FA5833"/>
    <w:rsid w:val="00FA5CB4"/>
    <w:rsid w:val="00FA5CCC"/>
    <w:rsid w:val="00FA5E7D"/>
    <w:rsid w:val="00FA5FEA"/>
    <w:rsid w:val="00FA6027"/>
    <w:rsid w:val="00FA6207"/>
    <w:rsid w:val="00FA6252"/>
    <w:rsid w:val="00FA6445"/>
    <w:rsid w:val="00FA64C6"/>
    <w:rsid w:val="00FA665B"/>
    <w:rsid w:val="00FA6C33"/>
    <w:rsid w:val="00FA6F1E"/>
    <w:rsid w:val="00FA7217"/>
    <w:rsid w:val="00FA7524"/>
    <w:rsid w:val="00FA7859"/>
    <w:rsid w:val="00FA7F8C"/>
    <w:rsid w:val="00FB04E8"/>
    <w:rsid w:val="00FB068E"/>
    <w:rsid w:val="00FB0843"/>
    <w:rsid w:val="00FB096B"/>
    <w:rsid w:val="00FB0994"/>
    <w:rsid w:val="00FB1343"/>
    <w:rsid w:val="00FB154D"/>
    <w:rsid w:val="00FB1957"/>
    <w:rsid w:val="00FB219A"/>
    <w:rsid w:val="00FB2626"/>
    <w:rsid w:val="00FB2906"/>
    <w:rsid w:val="00FB31F1"/>
    <w:rsid w:val="00FB35A2"/>
    <w:rsid w:val="00FB3FCD"/>
    <w:rsid w:val="00FB430B"/>
    <w:rsid w:val="00FB438D"/>
    <w:rsid w:val="00FB4B40"/>
    <w:rsid w:val="00FB4B92"/>
    <w:rsid w:val="00FB4D29"/>
    <w:rsid w:val="00FB4E2A"/>
    <w:rsid w:val="00FB4E9A"/>
    <w:rsid w:val="00FB545A"/>
    <w:rsid w:val="00FB5575"/>
    <w:rsid w:val="00FB5D32"/>
    <w:rsid w:val="00FB5E30"/>
    <w:rsid w:val="00FB5E7D"/>
    <w:rsid w:val="00FB5F40"/>
    <w:rsid w:val="00FB5F8A"/>
    <w:rsid w:val="00FB62AC"/>
    <w:rsid w:val="00FB64AD"/>
    <w:rsid w:val="00FB7012"/>
    <w:rsid w:val="00FB7DE0"/>
    <w:rsid w:val="00FC0023"/>
    <w:rsid w:val="00FC0139"/>
    <w:rsid w:val="00FC03B0"/>
    <w:rsid w:val="00FC066E"/>
    <w:rsid w:val="00FC070E"/>
    <w:rsid w:val="00FC0752"/>
    <w:rsid w:val="00FC0816"/>
    <w:rsid w:val="00FC09B3"/>
    <w:rsid w:val="00FC09CC"/>
    <w:rsid w:val="00FC0F3A"/>
    <w:rsid w:val="00FC12F3"/>
    <w:rsid w:val="00FC144A"/>
    <w:rsid w:val="00FC14F5"/>
    <w:rsid w:val="00FC1D5B"/>
    <w:rsid w:val="00FC1D8A"/>
    <w:rsid w:val="00FC20B1"/>
    <w:rsid w:val="00FC219D"/>
    <w:rsid w:val="00FC2C7F"/>
    <w:rsid w:val="00FC2E82"/>
    <w:rsid w:val="00FC2F15"/>
    <w:rsid w:val="00FC32CB"/>
    <w:rsid w:val="00FC3412"/>
    <w:rsid w:val="00FC360C"/>
    <w:rsid w:val="00FC3BA7"/>
    <w:rsid w:val="00FC3DF9"/>
    <w:rsid w:val="00FC3EA9"/>
    <w:rsid w:val="00FC40F4"/>
    <w:rsid w:val="00FC4219"/>
    <w:rsid w:val="00FC4358"/>
    <w:rsid w:val="00FC45C8"/>
    <w:rsid w:val="00FC46D5"/>
    <w:rsid w:val="00FC4768"/>
    <w:rsid w:val="00FC478A"/>
    <w:rsid w:val="00FC4989"/>
    <w:rsid w:val="00FC4CB1"/>
    <w:rsid w:val="00FC5498"/>
    <w:rsid w:val="00FC5817"/>
    <w:rsid w:val="00FC5C1A"/>
    <w:rsid w:val="00FC5EB5"/>
    <w:rsid w:val="00FC62D3"/>
    <w:rsid w:val="00FC63DF"/>
    <w:rsid w:val="00FC6452"/>
    <w:rsid w:val="00FC67E9"/>
    <w:rsid w:val="00FC697A"/>
    <w:rsid w:val="00FC6A91"/>
    <w:rsid w:val="00FC73C8"/>
    <w:rsid w:val="00FC7978"/>
    <w:rsid w:val="00FC7D9E"/>
    <w:rsid w:val="00FC7EB4"/>
    <w:rsid w:val="00FD00EE"/>
    <w:rsid w:val="00FD0703"/>
    <w:rsid w:val="00FD0C6F"/>
    <w:rsid w:val="00FD0F9C"/>
    <w:rsid w:val="00FD1141"/>
    <w:rsid w:val="00FD13B5"/>
    <w:rsid w:val="00FD159D"/>
    <w:rsid w:val="00FD1C7F"/>
    <w:rsid w:val="00FD1E88"/>
    <w:rsid w:val="00FD1FA9"/>
    <w:rsid w:val="00FD1FE8"/>
    <w:rsid w:val="00FD262F"/>
    <w:rsid w:val="00FD2633"/>
    <w:rsid w:val="00FD26BF"/>
    <w:rsid w:val="00FD2841"/>
    <w:rsid w:val="00FD2905"/>
    <w:rsid w:val="00FD2AB5"/>
    <w:rsid w:val="00FD34F6"/>
    <w:rsid w:val="00FD35DC"/>
    <w:rsid w:val="00FD3746"/>
    <w:rsid w:val="00FD3A82"/>
    <w:rsid w:val="00FD3D3B"/>
    <w:rsid w:val="00FD42A8"/>
    <w:rsid w:val="00FD44D6"/>
    <w:rsid w:val="00FD4689"/>
    <w:rsid w:val="00FD4CD9"/>
    <w:rsid w:val="00FD4E5E"/>
    <w:rsid w:val="00FD4EB9"/>
    <w:rsid w:val="00FD4F8F"/>
    <w:rsid w:val="00FD5147"/>
    <w:rsid w:val="00FD5509"/>
    <w:rsid w:val="00FD5514"/>
    <w:rsid w:val="00FD581B"/>
    <w:rsid w:val="00FD59F6"/>
    <w:rsid w:val="00FD5C03"/>
    <w:rsid w:val="00FD5CEA"/>
    <w:rsid w:val="00FD5E30"/>
    <w:rsid w:val="00FD5EFF"/>
    <w:rsid w:val="00FD61C2"/>
    <w:rsid w:val="00FD6600"/>
    <w:rsid w:val="00FD6617"/>
    <w:rsid w:val="00FD6AB1"/>
    <w:rsid w:val="00FD6D9F"/>
    <w:rsid w:val="00FD700F"/>
    <w:rsid w:val="00FD750F"/>
    <w:rsid w:val="00FD75E5"/>
    <w:rsid w:val="00FD7D89"/>
    <w:rsid w:val="00FD7EFA"/>
    <w:rsid w:val="00FE01D7"/>
    <w:rsid w:val="00FE0521"/>
    <w:rsid w:val="00FE05D4"/>
    <w:rsid w:val="00FE08F9"/>
    <w:rsid w:val="00FE0D3F"/>
    <w:rsid w:val="00FE10EF"/>
    <w:rsid w:val="00FE13A3"/>
    <w:rsid w:val="00FE16D3"/>
    <w:rsid w:val="00FE21BA"/>
    <w:rsid w:val="00FE24BF"/>
    <w:rsid w:val="00FE26C6"/>
    <w:rsid w:val="00FE2C08"/>
    <w:rsid w:val="00FE2CA7"/>
    <w:rsid w:val="00FE3218"/>
    <w:rsid w:val="00FE3348"/>
    <w:rsid w:val="00FE3567"/>
    <w:rsid w:val="00FE380B"/>
    <w:rsid w:val="00FE3971"/>
    <w:rsid w:val="00FE3A62"/>
    <w:rsid w:val="00FE3D21"/>
    <w:rsid w:val="00FE3E3C"/>
    <w:rsid w:val="00FE467B"/>
    <w:rsid w:val="00FE54B5"/>
    <w:rsid w:val="00FE59E1"/>
    <w:rsid w:val="00FE5BC6"/>
    <w:rsid w:val="00FE5E74"/>
    <w:rsid w:val="00FE5F32"/>
    <w:rsid w:val="00FE60E8"/>
    <w:rsid w:val="00FE62DA"/>
    <w:rsid w:val="00FE66D7"/>
    <w:rsid w:val="00FE6A34"/>
    <w:rsid w:val="00FE6C0C"/>
    <w:rsid w:val="00FE735D"/>
    <w:rsid w:val="00FE7448"/>
    <w:rsid w:val="00FE7520"/>
    <w:rsid w:val="00FE774F"/>
    <w:rsid w:val="00FE77F3"/>
    <w:rsid w:val="00FF0792"/>
    <w:rsid w:val="00FF2117"/>
    <w:rsid w:val="00FF2269"/>
    <w:rsid w:val="00FF2581"/>
    <w:rsid w:val="00FF26DC"/>
    <w:rsid w:val="00FF28AB"/>
    <w:rsid w:val="00FF2EE9"/>
    <w:rsid w:val="00FF3427"/>
    <w:rsid w:val="00FF35A3"/>
    <w:rsid w:val="00FF370D"/>
    <w:rsid w:val="00FF3986"/>
    <w:rsid w:val="00FF3AB6"/>
    <w:rsid w:val="00FF3ABB"/>
    <w:rsid w:val="00FF3E3C"/>
    <w:rsid w:val="00FF41BC"/>
    <w:rsid w:val="00FF41D8"/>
    <w:rsid w:val="00FF4839"/>
    <w:rsid w:val="00FF4D26"/>
    <w:rsid w:val="00FF517E"/>
    <w:rsid w:val="00FF52F6"/>
    <w:rsid w:val="00FF5869"/>
    <w:rsid w:val="00FF5DDC"/>
    <w:rsid w:val="00FF6128"/>
    <w:rsid w:val="00FF61A7"/>
    <w:rsid w:val="00FF61AA"/>
    <w:rsid w:val="00FF69EA"/>
    <w:rsid w:val="00FF707E"/>
    <w:rsid w:val="00FF7164"/>
    <w:rsid w:val="00FF7279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4B5BA1BC"/>
  <w15:docId w15:val="{6210E488-D5C8-41AB-9BD0-05FEA8C0E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52C6"/>
    <w:pPr>
      <w:overflowPunct w:val="0"/>
      <w:autoSpaceDE w:val="0"/>
      <w:autoSpaceDN w:val="0"/>
      <w:adjustRightInd w:val="0"/>
      <w:textAlignment w:val="baseline"/>
    </w:pPr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1F6C"/>
    <w:pPr>
      <w:keepNext/>
      <w:tabs>
        <w:tab w:val="decimal" w:pos="774"/>
      </w:tabs>
      <w:ind w:left="252" w:right="306"/>
      <w:jc w:val="thaiDistribute"/>
      <w:outlineLvl w:val="0"/>
    </w:pPr>
    <w:rPr>
      <w:rFonts w:ascii="Angsana New" w:hAnsi="Angsana New"/>
      <w:b/>
      <w:bCs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01F6C"/>
    <w:pPr>
      <w:keepNext/>
      <w:tabs>
        <w:tab w:val="left" w:pos="2160"/>
        <w:tab w:val="decimal" w:pos="4320"/>
        <w:tab w:val="decimal" w:pos="5220"/>
        <w:tab w:val="left" w:pos="5670"/>
        <w:tab w:val="left" w:pos="7560"/>
        <w:tab w:val="right" w:pos="8540"/>
      </w:tabs>
      <w:spacing w:before="120"/>
      <w:ind w:left="360"/>
      <w:jc w:val="thaiDistribute"/>
      <w:outlineLvl w:val="1"/>
    </w:pPr>
    <w:rPr>
      <w:rFonts w:ascii="Angsana New" w:hAnsi="Angsana New"/>
      <w:sz w:val="30"/>
      <w:szCs w:val="30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01F6C"/>
    <w:pPr>
      <w:keepNext/>
      <w:tabs>
        <w:tab w:val="left" w:pos="900"/>
        <w:tab w:val="right" w:pos="7280"/>
        <w:tab w:val="right" w:pos="8540"/>
      </w:tabs>
      <w:spacing w:before="120" w:after="120"/>
      <w:ind w:left="360" w:hanging="360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1F6C"/>
    <w:pPr>
      <w:keepNext/>
      <w:ind w:left="90" w:right="120"/>
      <w:jc w:val="center"/>
      <w:outlineLvl w:val="3"/>
    </w:pPr>
    <w:rPr>
      <w:rFonts w:ascii="Angsana New" w:hAnsi="Angsana New"/>
      <w:color w:val="00000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01F6C"/>
    <w:pPr>
      <w:keepNext/>
      <w:jc w:val="both"/>
      <w:outlineLvl w:val="4"/>
    </w:pPr>
    <w:rPr>
      <w:rFonts w:ascii="Angsana New" w:hAnsi="Angsana New"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01F6C"/>
    <w:pPr>
      <w:keepNext/>
      <w:spacing w:line="300" w:lineRule="exact"/>
      <w:jc w:val="both"/>
      <w:outlineLvl w:val="5"/>
    </w:pPr>
    <w:rPr>
      <w:rFonts w:ascii="Angsana New" w:hAnsi="Angsana New"/>
      <w:b/>
      <w:bCs/>
      <w:szCs w:val="24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01F6C"/>
    <w:pPr>
      <w:keepNext/>
      <w:spacing w:line="280" w:lineRule="exact"/>
      <w:ind w:right="-108"/>
      <w:jc w:val="both"/>
      <w:outlineLvl w:val="6"/>
    </w:pPr>
    <w:rPr>
      <w:rFonts w:ascii="Angsana New" w:hAnsi="Angsana New"/>
      <w:b/>
      <w:bCs/>
      <w:szCs w:val="24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01F6C"/>
    <w:pPr>
      <w:keepNext/>
      <w:ind w:right="-198"/>
      <w:jc w:val="both"/>
      <w:outlineLvl w:val="7"/>
    </w:pPr>
    <w:rPr>
      <w:rFonts w:ascii="Angsana New" w:hAnsi="Angsana New"/>
      <w:b/>
      <w:bCs/>
      <w:sz w:val="16"/>
      <w:szCs w:val="16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01F6C"/>
    <w:pPr>
      <w:keepNext/>
      <w:ind w:right="-648"/>
      <w:jc w:val="both"/>
      <w:outlineLvl w:val="8"/>
    </w:pPr>
    <w:rPr>
      <w:rFonts w:ascii="Angsana New" w:hAnsi="Angsana New"/>
      <w:b/>
      <w:bCs/>
      <w:sz w:val="22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727CB"/>
    <w:rPr>
      <w:rFonts w:ascii="Angsana New" w:hAnsi="Angsana New"/>
      <w:b/>
      <w:bCs/>
      <w:sz w:val="30"/>
      <w:szCs w:val="30"/>
      <w:lang w:val="th-TH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2306C"/>
    <w:rPr>
      <w:rFonts w:ascii="Angsana New" w:hAnsi="Angsana New"/>
      <w:sz w:val="30"/>
      <w:szCs w:val="30"/>
      <w:u w:val="single"/>
      <w:lang w:val="th-TH"/>
    </w:rPr>
  </w:style>
  <w:style w:type="character" w:customStyle="1" w:styleId="Heading3Char">
    <w:name w:val="Heading 3 Char"/>
    <w:basedOn w:val="BodyTextChar"/>
    <w:link w:val="Heading3"/>
    <w:uiPriority w:val="99"/>
    <w:locked/>
    <w:rsid w:val="0012306C"/>
    <w:rPr>
      <w:rFonts w:ascii="Angsana New" w:hAnsi="Angsana New"/>
      <w:sz w:val="30"/>
      <w:szCs w:val="30"/>
      <w:lang w:val="en-US" w:eastAsia="en-US"/>
    </w:rPr>
  </w:style>
  <w:style w:type="character" w:customStyle="1" w:styleId="BodyTextChar">
    <w:name w:val="Body Text Char"/>
    <w:aliases w:val="bt Char,body text Char,Body Char"/>
    <w:locked/>
    <w:rsid w:val="0012306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12306C"/>
    <w:rPr>
      <w:rFonts w:ascii="Angsana New" w:hAnsi="Angsana New"/>
      <w:color w:val="000000"/>
      <w:sz w:val="24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12306C"/>
    <w:rPr>
      <w:rFonts w:ascii="Angsana New" w:hAnsi="Angsana New"/>
      <w:sz w:val="22"/>
      <w:szCs w:val="22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B554B9"/>
    <w:rPr>
      <w:rFonts w:ascii="Angsana New" w:hAnsi="Angsana New"/>
      <w:b/>
      <w:bCs/>
      <w:sz w:val="24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B554B9"/>
    <w:rPr>
      <w:rFonts w:ascii="Angsana New" w:hAnsi="Angsana New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12306C"/>
    <w:rPr>
      <w:rFonts w:ascii="Angsana New" w:hAnsi="Angsana New"/>
      <w:b/>
      <w:bCs/>
      <w:sz w:val="16"/>
      <w:szCs w:val="16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12306C"/>
    <w:rPr>
      <w:rFonts w:ascii="Angsana New" w:hAnsi="Angsana New"/>
      <w:b/>
      <w:bCs/>
      <w:sz w:val="22"/>
      <w:szCs w:val="22"/>
      <w:lang w:val="th-TH"/>
    </w:rPr>
  </w:style>
  <w:style w:type="paragraph" w:styleId="Footer">
    <w:name w:val="footer"/>
    <w:basedOn w:val="Normal"/>
    <w:link w:val="FooterChar"/>
    <w:uiPriority w:val="99"/>
    <w:rsid w:val="00F01F6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727CB"/>
    <w:rPr>
      <w:sz w:val="24"/>
      <w:szCs w:val="28"/>
    </w:rPr>
  </w:style>
  <w:style w:type="character" w:styleId="PageNumber">
    <w:name w:val="page number"/>
    <w:basedOn w:val="DefaultParagraphFont"/>
    <w:rsid w:val="00F01F6C"/>
  </w:style>
  <w:style w:type="paragraph" w:styleId="Header">
    <w:name w:val="header"/>
    <w:basedOn w:val="Normal"/>
    <w:link w:val="HeaderChar"/>
    <w:rsid w:val="00F01F6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locked/>
    <w:rsid w:val="0012306C"/>
    <w:rPr>
      <w:sz w:val="24"/>
      <w:szCs w:val="28"/>
    </w:rPr>
  </w:style>
  <w:style w:type="paragraph" w:styleId="Caption">
    <w:name w:val="caption"/>
    <w:basedOn w:val="Normal"/>
    <w:next w:val="Normal"/>
    <w:uiPriority w:val="99"/>
    <w:qFormat/>
    <w:rsid w:val="00F01F6C"/>
    <w:pPr>
      <w:tabs>
        <w:tab w:val="left" w:pos="2160"/>
      </w:tabs>
      <w:spacing w:before="120" w:after="120"/>
      <w:ind w:left="1440" w:hanging="1080"/>
      <w:jc w:val="both"/>
    </w:pPr>
    <w:rPr>
      <w:rFonts w:ascii="Angsana New" w:hAnsi="Angsana New"/>
      <w:sz w:val="30"/>
      <w:szCs w:val="30"/>
      <w:u w:val="single"/>
      <w:lang w:val="th-TH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F01F6C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1">
    <w:name w:val="Body Text Indent Char1"/>
    <w:aliases w:val="i Char1"/>
    <w:basedOn w:val="DefaultParagraphFont"/>
    <w:link w:val="BodyTextIndent"/>
    <w:uiPriority w:val="99"/>
    <w:rsid w:val="0012306C"/>
    <w:rPr>
      <w:rFonts w:ascii="Angsana New" w:hAnsi="Angsana New"/>
      <w:sz w:val="30"/>
      <w:szCs w:val="30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62F3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F01F6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D01378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link w:val="BodyText2"/>
    <w:rsid w:val="00D03040"/>
    <w:rPr>
      <w:rFonts w:hAnsi="Tms Rmn" w:cs="Angsana New"/>
      <w:sz w:val="24"/>
      <w:szCs w:val="24"/>
      <w:lang w:val="en-US" w:eastAsia="en-US" w:bidi="th-TH"/>
    </w:rPr>
  </w:style>
  <w:style w:type="paragraph" w:customStyle="1" w:styleId="a">
    <w:name w:val="อักขระ"/>
    <w:basedOn w:val="Normal"/>
    <w:rsid w:val="00DF2A3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106BAC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306C"/>
    <w:rPr>
      <w:rFonts w:ascii="Tahoma" w:hAnsi="Tahoma"/>
      <w:sz w:val="16"/>
      <w:szCs w:val="18"/>
    </w:rPr>
  </w:style>
  <w:style w:type="paragraph" w:customStyle="1" w:styleId="block">
    <w:name w:val="block"/>
    <w:aliases w:val="b"/>
    <w:basedOn w:val="BodyText"/>
    <w:uiPriority w:val="99"/>
    <w:rsid w:val="00791680"/>
    <w:pPr>
      <w:overflowPunct/>
      <w:autoSpaceDE/>
      <w:autoSpaceDN/>
      <w:adjustRightInd/>
      <w:spacing w:after="260" w:line="260" w:lineRule="atLeast"/>
      <w:ind w:left="567"/>
      <w:textAlignment w:val="auto"/>
    </w:pPr>
    <w:rPr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1"/>
    <w:rsid w:val="00791680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rsid w:val="0012306C"/>
    <w:rPr>
      <w:sz w:val="24"/>
      <w:szCs w:val="28"/>
    </w:rPr>
  </w:style>
  <w:style w:type="table" w:styleId="TableGrid">
    <w:name w:val="Table Grid"/>
    <w:basedOn w:val="TableNormal"/>
    <w:uiPriority w:val="39"/>
    <w:rsid w:val="00357ED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357ED3"/>
    <w:rPr>
      <w:i/>
      <w:iCs/>
    </w:rPr>
  </w:style>
  <w:style w:type="paragraph" w:styleId="DocumentMap">
    <w:name w:val="Document Map"/>
    <w:basedOn w:val="Normal"/>
    <w:link w:val="DocumentMapChar"/>
    <w:uiPriority w:val="99"/>
    <w:rsid w:val="00034756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034756"/>
    <w:rPr>
      <w:rFonts w:ascii="Tahoma" w:hAnsi="Tahoma"/>
      <w:sz w:val="16"/>
    </w:rPr>
  </w:style>
  <w:style w:type="character" w:customStyle="1" w:styleId="CharChar8">
    <w:name w:val="Char Char8"/>
    <w:basedOn w:val="DefaultParagraphFont"/>
    <w:semiHidden/>
    <w:rsid w:val="00122050"/>
    <w:rPr>
      <w:rFonts w:ascii="Calibri" w:eastAsia="Times New Roman" w:hAnsi="Calibri" w:cs="Cordia New"/>
      <w:sz w:val="24"/>
      <w:szCs w:val="30"/>
    </w:rPr>
  </w:style>
  <w:style w:type="paragraph" w:styleId="BlockText">
    <w:name w:val="Block Text"/>
    <w:basedOn w:val="Normal"/>
    <w:uiPriority w:val="99"/>
    <w:rsid w:val="00C14821"/>
    <w:pPr>
      <w:tabs>
        <w:tab w:val="left" w:pos="360"/>
      </w:tabs>
      <w:overflowPunct/>
      <w:autoSpaceDE/>
      <w:autoSpaceDN/>
      <w:adjustRightInd/>
      <w:spacing w:before="120"/>
      <w:ind w:left="357" w:right="-365"/>
      <w:jc w:val="thaiDistribute"/>
      <w:textAlignment w:val="auto"/>
    </w:pPr>
    <w:rPr>
      <w:rFonts w:ascii="Angsana New" w:eastAsia="Cordia New" w:hAnsi="Angsana New"/>
      <w:sz w:val="28"/>
    </w:rPr>
  </w:style>
  <w:style w:type="paragraph" w:customStyle="1" w:styleId="index">
    <w:name w:val="index"/>
    <w:aliases w:val="ix"/>
    <w:basedOn w:val="BodyText"/>
    <w:uiPriority w:val="99"/>
    <w:rsid w:val="00A26DDD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textAlignment w:val="auto"/>
    </w:pPr>
    <w:rPr>
      <w:rFonts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12306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12306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12306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12306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12306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2306C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2306C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2306C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2306C"/>
    <w:pPr>
      <w:framePr w:w="2812" w:h="1701" w:hSpace="142" w:vSpace="142" w:wrap="around" w:vAnchor="page" w:hAnchor="page" w:x="8024" w:y="2723"/>
      <w:shd w:val="clear" w:color="FFFFFF" w:fill="auto"/>
      <w:tabs>
        <w:tab w:val="clear" w:pos="774"/>
        <w:tab w:val="num" w:pos="360"/>
      </w:tabs>
      <w:overflowPunct/>
      <w:autoSpaceDE/>
      <w:autoSpaceDN/>
      <w:adjustRightInd/>
      <w:spacing w:after="90"/>
      <w:ind w:left="360" w:right="0" w:hanging="360"/>
      <w:jc w:val="left"/>
      <w:textAlignment w:val="auto"/>
    </w:pPr>
    <w:rPr>
      <w:rFonts w:ascii="Arial" w:hAnsi="Arial" w:cs="Times New Roman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209" w:hanging="360"/>
      <w:textAlignment w:val="auto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  <w:textAlignment w:val="auto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  <w:textAlignment w:val="auto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  <w:textAlignment w:val="auto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  <w:textAlignment w:val="auto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  <w:textAlignment w:val="auto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  <w:textAlignment w:val="auto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  <w:textAlignment w:val="auto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  <w:textAlignment w:val="auto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  <w:textAlignment w:val="auto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12306C"/>
    <w:rPr>
      <w:rFonts w:ascii="Arial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uiPriority w:val="99"/>
    <w:locked/>
    <w:rsid w:val="0012306C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306C"/>
    <w:pPr>
      <w:tabs>
        <w:tab w:val="clear" w:pos="90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1"/>
    <w:link w:val="BodyTextFirstIndent2"/>
    <w:uiPriority w:val="99"/>
    <w:rsid w:val="0012306C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12306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306C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2306C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12306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306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306C"/>
    <w:pPr>
      <w:tabs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12306C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  <w:szCs w:val="24"/>
    </w:rPr>
  </w:style>
  <w:style w:type="paragraph" w:customStyle="1" w:styleId="ReportHeading2">
    <w:name w:val="ReportHeading2"/>
    <w:basedOn w:val="ReportHeading1"/>
    <w:uiPriority w:val="99"/>
    <w:rsid w:val="0012306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306C"/>
    <w:pPr>
      <w:framePr w:h="443" w:wrap="around" w:y="8223"/>
    </w:pPr>
  </w:style>
  <w:style w:type="paragraph" w:customStyle="1" w:styleId="a0">
    <w:name w:val="¢éÍ¤ÇÒÁ"/>
    <w:basedOn w:val="Normal"/>
    <w:rsid w:val="0012306C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306C"/>
    <w:pPr>
      <w:tabs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2306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2306C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2306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306C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a1">
    <w:name w:val="???????"/>
    <w:basedOn w:val="Normal"/>
    <w:rsid w:val="0012306C"/>
    <w:pPr>
      <w:tabs>
        <w:tab w:val="left" w:pos="1080"/>
      </w:tabs>
      <w:overflowPunct/>
      <w:autoSpaceDE/>
      <w:autoSpaceDN/>
      <w:adjustRightInd/>
      <w:textAlignment w:val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306C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12306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Times New Roman"/>
      <w:sz w:val="28"/>
      <w:lang w:val="th-TH"/>
    </w:rPr>
  </w:style>
  <w:style w:type="paragraph" w:customStyle="1" w:styleId="a3">
    <w:name w:val="ºÇ¡"/>
    <w:basedOn w:val="Normal"/>
    <w:uiPriority w:val="99"/>
    <w:rsid w:val="0012306C"/>
    <w:pPr>
      <w:overflowPunct/>
      <w:autoSpaceDE/>
      <w:autoSpaceDN/>
      <w:adjustRightInd/>
      <w:ind w:right="129"/>
      <w:jc w:val="right"/>
      <w:textAlignment w:val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306C"/>
    <w:pPr>
      <w:overflowPunct/>
      <w:autoSpaceDE/>
      <w:autoSpaceDN/>
      <w:adjustRightInd/>
      <w:ind w:left="5040" w:right="540"/>
      <w:jc w:val="center"/>
      <w:textAlignment w:val="auto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306C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cs="Times New Roman"/>
      <w:sz w:val="22"/>
      <w:szCs w:val="22"/>
      <w:lang w:val="th-TH"/>
    </w:rPr>
  </w:style>
  <w:style w:type="paragraph" w:customStyle="1" w:styleId="a4">
    <w:name w:val="???"/>
    <w:basedOn w:val="Normal"/>
    <w:uiPriority w:val="99"/>
    <w:rsid w:val="0012306C"/>
    <w:pPr>
      <w:overflowPunct/>
      <w:autoSpaceDE/>
      <w:autoSpaceDN/>
      <w:adjustRightInd/>
      <w:ind w:right="129"/>
      <w:jc w:val="right"/>
      <w:textAlignment w:val="auto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306C"/>
    <w:pPr>
      <w:overflowPunct/>
      <w:autoSpaceDE/>
      <w:autoSpaceDN/>
      <w:adjustRightInd/>
      <w:jc w:val="center"/>
      <w:textAlignment w:val="auto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12306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cs="BrowalliaUPC"/>
      <w:sz w:val="28"/>
      <w:lang w:val="th-TH"/>
    </w:rPr>
  </w:style>
  <w:style w:type="paragraph" w:customStyle="1" w:styleId="a6">
    <w:name w:val="ลบ"/>
    <w:basedOn w:val="Normal"/>
    <w:uiPriority w:val="99"/>
    <w:rsid w:val="0012306C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Arial" w:cs="BrowalliaUPC"/>
      <w:sz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12306C"/>
    <w:pPr>
      <w:tabs>
        <w:tab w:val="left" w:pos="540"/>
      </w:tabs>
      <w:overflowPunct/>
      <w:autoSpaceDE/>
      <w:autoSpaceDN/>
      <w:adjustRightInd/>
      <w:spacing w:line="240" w:lineRule="atLeast"/>
      <w:ind w:right="-43"/>
      <w:textAlignment w:val="auto"/>
    </w:pPr>
    <w:rPr>
      <w:rFonts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uiPriority w:val="99"/>
    <w:rsid w:val="0012306C"/>
    <w:rPr>
      <w:rFonts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12306C"/>
    <w:pPr>
      <w:overflowPunct/>
      <w:autoSpaceDE/>
      <w:autoSpaceDN/>
      <w:adjustRightInd/>
      <w:ind w:right="360"/>
      <w:jc w:val="center"/>
      <w:textAlignment w:val="auto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306C"/>
    <w:pPr>
      <w:overflowPunct/>
      <w:autoSpaceDE/>
      <w:autoSpaceDN/>
      <w:adjustRightInd/>
      <w:spacing w:line="240" w:lineRule="atLeast"/>
      <w:ind w:left="540" w:hanging="540"/>
      <w:jc w:val="both"/>
      <w:textAlignment w:val="auto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12306C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12306C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  <w:textAlignment w:val="auto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12306C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uiPriority w:val="99"/>
    <w:rsid w:val="0012306C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12306C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12306C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12306C"/>
    <w:pPr>
      <w:keepNext/>
      <w:overflowPunct/>
      <w:autoSpaceDE/>
      <w:autoSpaceDN/>
      <w:adjustRightInd/>
      <w:spacing w:after="140" w:line="320" w:lineRule="atLeast"/>
      <w:textAlignment w:val="auto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12306C"/>
    <w:pPr>
      <w:overflowPunct/>
      <w:autoSpaceDE/>
      <w:autoSpaceDN/>
      <w:adjustRightInd/>
      <w:spacing w:line="260" w:lineRule="atLeast"/>
      <w:textAlignment w:val="auto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12306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12306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2306C"/>
    <w:pPr>
      <w:overflowPunct/>
      <w:autoSpaceDE/>
      <w:autoSpaceDN/>
      <w:adjustRightInd/>
      <w:spacing w:after="260" w:line="260" w:lineRule="atLeast"/>
      <w:jc w:val="center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2306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2306C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12306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2306C"/>
    <w:pPr>
      <w:overflowPunct/>
      <w:autoSpaceDE/>
      <w:autoSpaceDN/>
      <w:adjustRightInd/>
      <w:spacing w:after="260" w:line="260" w:lineRule="atLeast"/>
      <w:ind w:left="284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2306C"/>
    <w:pPr>
      <w:overflowPunct/>
      <w:autoSpaceDE/>
      <w:autoSpaceDN/>
      <w:adjustRightInd/>
      <w:spacing w:line="260" w:lineRule="atLeast"/>
      <w:jc w:val="center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2306C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2306C"/>
    <w:pPr>
      <w:tabs>
        <w:tab w:val="left" w:pos="5103"/>
      </w:tabs>
      <w:overflowPunct/>
      <w:autoSpaceDE/>
      <w:autoSpaceDN/>
      <w:adjustRightInd/>
      <w:spacing w:before="130" w:after="130"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2306C"/>
    <w:pPr>
      <w:tabs>
        <w:tab w:val="clear" w:pos="2160"/>
        <w:tab w:val="clear" w:pos="4320"/>
        <w:tab w:val="clear" w:pos="5220"/>
        <w:tab w:val="clear" w:pos="5670"/>
        <w:tab w:val="clear" w:pos="7560"/>
        <w:tab w:val="clear" w:pos="8540"/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  <w:jc w:val="left"/>
      <w:textAlignment w:val="auto"/>
    </w:pPr>
    <w:rPr>
      <w:rFonts w:ascii="Times New Roman" w:hAnsi="Times New Roman" w:cs="Times New Roman"/>
      <w:b/>
      <w:sz w:val="24"/>
      <w:szCs w:val="20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2306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2306C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2306C"/>
    <w:pPr>
      <w:keepNext/>
      <w:keepLines/>
      <w:overflowPunct/>
      <w:autoSpaceDE/>
      <w:autoSpaceDN/>
      <w:adjustRightInd/>
      <w:spacing w:before="130" w:after="130" w:line="260" w:lineRule="atLeast"/>
      <w:ind w:left="567"/>
      <w:textAlignment w:val="auto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2306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12306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2306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12306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2306C"/>
    <w:pPr>
      <w:tabs>
        <w:tab w:val="decimal" w:pos="1247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2306C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2306C"/>
    <w:pPr>
      <w:overflowPunct/>
      <w:autoSpaceDE/>
      <w:autoSpaceDN/>
      <w:adjustRightInd/>
      <w:spacing w:after="240" w:line="260" w:lineRule="atLeast"/>
      <w:ind w:left="142" w:hanging="142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2306C"/>
    <w:pPr>
      <w:overflowPunct/>
      <w:autoSpaceDE/>
      <w:autoSpaceDN/>
      <w:adjustRightInd/>
      <w:spacing w:line="260" w:lineRule="atLeast"/>
      <w:ind w:left="142" w:hanging="142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2306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12306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2306C"/>
    <w:pPr>
      <w:overflowPunct/>
      <w:autoSpaceDE/>
      <w:autoSpaceDN/>
      <w:adjustRightInd/>
      <w:spacing w:after="260" w:line="260" w:lineRule="atLeast"/>
      <w:ind w:left="567" w:hanging="567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2306C"/>
    <w:pPr>
      <w:overflowPunct/>
      <w:autoSpaceDE/>
      <w:autoSpaceDN/>
      <w:adjustRightInd/>
      <w:spacing w:after="260" w:line="260" w:lineRule="atLeast"/>
      <w:ind w:left="1134" w:hanging="567"/>
      <w:textAlignment w:val="auto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1230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12306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12306C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  <w:textAlignment w:val="auto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2306C"/>
  </w:style>
  <w:style w:type="paragraph" w:customStyle="1" w:styleId="zreportaddinfo">
    <w:name w:val="zreport addinfo"/>
    <w:basedOn w:val="Normal"/>
    <w:uiPriority w:val="99"/>
    <w:rsid w:val="0012306C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2306C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  <w:textAlignment w:val="auto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2306C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  <w:textAlignment w:val="auto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2306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2306C"/>
    <w:pPr>
      <w:overflowPunct/>
      <w:autoSpaceDE/>
      <w:autoSpaceDN/>
      <w:adjustRightInd/>
      <w:spacing w:after="130"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2306C"/>
    <w:pPr>
      <w:overflowPunct/>
      <w:autoSpaceDE/>
      <w:autoSpaceDN/>
      <w:adjustRightInd/>
      <w:spacing w:after="260" w:line="260" w:lineRule="atLeast"/>
      <w:ind w:left="340" w:hanging="340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2306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2306C"/>
    <w:pPr>
      <w:keepNext/>
      <w:keepLines/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12306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12306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2306C"/>
    <w:pPr>
      <w:overflowPunct/>
      <w:autoSpaceDE/>
      <w:autoSpaceDN/>
      <w:adjustRightInd/>
      <w:spacing w:line="220" w:lineRule="atLeast"/>
      <w:textAlignment w:val="auto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12306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2306C"/>
    <w:pPr>
      <w:overflowPunct/>
      <w:autoSpaceDE/>
      <w:autoSpaceDN/>
      <w:adjustRightInd/>
      <w:spacing w:after="260" w:line="260" w:lineRule="atLeast"/>
      <w:textAlignment w:val="auto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2306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2306C"/>
  </w:style>
  <w:style w:type="paragraph" w:customStyle="1" w:styleId="nineptheadingcentredbold">
    <w:name w:val="nine pt heading centred bold"/>
    <w:aliases w:val="9hcb"/>
    <w:basedOn w:val="Normal"/>
    <w:uiPriority w:val="99"/>
    <w:rsid w:val="0012306C"/>
    <w:pPr>
      <w:overflowPunct/>
      <w:autoSpaceDE/>
      <w:autoSpaceDN/>
      <w:adjustRightInd/>
      <w:spacing w:line="220" w:lineRule="atLeast"/>
      <w:jc w:val="center"/>
      <w:textAlignment w:val="auto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2306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12306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2306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2306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2306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12306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2306C"/>
    <w:pPr>
      <w:overflowPunct/>
      <w:autoSpaceDE/>
      <w:autoSpaceDN/>
      <w:adjustRightInd/>
      <w:spacing w:line="260" w:lineRule="atLeast"/>
      <w:textAlignment w:val="auto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2306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2306C"/>
    <w:pPr>
      <w:tabs>
        <w:tab w:val="decimal" w:pos="284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2306C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uiPriority w:val="99"/>
    <w:rsid w:val="0012306C"/>
    <w:pPr>
      <w:overflowPunct/>
      <w:autoSpaceDE/>
      <w:autoSpaceDN/>
      <w:adjustRightInd/>
      <w:spacing w:line="260" w:lineRule="atLeast"/>
      <w:ind w:left="142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2306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2306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12306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2306C"/>
    <w:pPr>
      <w:tabs>
        <w:tab w:val="clear" w:pos="900"/>
      </w:tabs>
      <w:overflowPunct/>
      <w:autoSpaceDE/>
      <w:autoSpaceDN/>
      <w:adjustRightInd/>
      <w:spacing w:before="0" w:after="260" w:line="260" w:lineRule="atLeast"/>
      <w:ind w:left="340" w:firstLine="0"/>
      <w:jc w:val="left"/>
      <w:textAlignment w:val="auto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2306C"/>
    <w:pPr>
      <w:tabs>
        <w:tab w:val="clear" w:pos="900"/>
      </w:tabs>
      <w:overflowPunct/>
      <w:autoSpaceDE/>
      <w:autoSpaceDN/>
      <w:adjustRightInd/>
      <w:spacing w:before="0" w:after="130" w:line="260" w:lineRule="atLeast"/>
      <w:ind w:left="340" w:firstLine="0"/>
      <w:jc w:val="lef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2306C"/>
    <w:pPr>
      <w:overflowPunct/>
      <w:autoSpaceDE/>
      <w:autoSpaceDN/>
      <w:adjustRightInd/>
      <w:spacing w:after="20"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2306C"/>
    <w:pPr>
      <w:keepNext/>
      <w:keepLines/>
      <w:overflowPunct/>
      <w:autoSpaceDE/>
      <w:autoSpaceDN/>
      <w:adjustRightInd/>
      <w:spacing w:after="260"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2306C"/>
    <w:pPr>
      <w:tabs>
        <w:tab w:val="decimal" w:pos="1361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2306C"/>
    <w:pPr>
      <w:tabs>
        <w:tab w:val="decimal" w:pos="1021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2306C"/>
    <w:pPr>
      <w:overflowPunct/>
      <w:autoSpaceDE/>
      <w:autoSpaceDN/>
      <w:adjustRightInd/>
      <w:spacing w:before="130" w:after="130"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2306C"/>
    <w:pPr>
      <w:overflowPunct/>
      <w:autoSpaceDE/>
      <w:autoSpaceDN/>
      <w:adjustRightInd/>
      <w:spacing w:after="260" w:line="260" w:lineRule="atLeast"/>
      <w:textAlignment w:val="auto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2306C"/>
    <w:pPr>
      <w:tabs>
        <w:tab w:val="clear" w:pos="900"/>
      </w:tabs>
      <w:overflowPunct/>
      <w:autoSpaceDE/>
      <w:autoSpaceDN/>
      <w:adjustRightInd/>
      <w:spacing w:before="0" w:after="0" w:line="260" w:lineRule="atLeast"/>
      <w:ind w:left="340" w:firstLine="0"/>
      <w:jc w:val="left"/>
      <w:textAlignment w:val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2306C"/>
    <w:pPr>
      <w:tabs>
        <w:tab w:val="decimal" w:pos="383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2306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2306C"/>
    <w:pPr>
      <w:tabs>
        <w:tab w:val="decimal" w:pos="425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12306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2306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12306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2306C"/>
    <w:pPr>
      <w:overflowPunct/>
      <w:autoSpaceDE/>
      <w:autoSpaceDN/>
      <w:adjustRightInd/>
      <w:spacing w:after="60" w:line="220" w:lineRule="atLeast"/>
      <w:ind w:left="425"/>
      <w:textAlignment w:val="auto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12306C"/>
    <w:pPr>
      <w:overflowPunct/>
      <w:autoSpaceDE/>
      <w:autoSpaceDN/>
      <w:adjustRightInd/>
      <w:spacing w:after="130" w:line="260" w:lineRule="atLeast"/>
      <w:ind w:left="1134" w:hanging="1134"/>
      <w:textAlignment w:val="auto"/>
    </w:pPr>
    <w:rPr>
      <w:rFonts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2306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2306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2306C"/>
    <w:pPr>
      <w:tabs>
        <w:tab w:val="decimal" w:pos="227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2306C"/>
    <w:pPr>
      <w:tabs>
        <w:tab w:val="decimal" w:pos="482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2306C"/>
    <w:pPr>
      <w:tabs>
        <w:tab w:val="decimal" w:pos="567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2306C"/>
    <w:pPr>
      <w:overflowPunct/>
      <w:autoSpaceDE/>
      <w:autoSpaceDN/>
      <w:adjustRightInd/>
      <w:spacing w:line="260" w:lineRule="atLeast"/>
      <w:textAlignment w:val="auto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2306C"/>
    <w:pPr>
      <w:tabs>
        <w:tab w:val="decimal" w:pos="794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2306C"/>
    <w:pPr>
      <w:tabs>
        <w:tab w:val="decimal" w:pos="510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12306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12306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2306C"/>
    <w:pPr>
      <w:tabs>
        <w:tab w:val="decimal" w:pos="851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2306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12306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12306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2306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2306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2306C"/>
    <w:pPr>
      <w:overflowPunct/>
      <w:autoSpaceDE/>
      <w:autoSpaceDN/>
      <w:adjustRightInd/>
      <w:spacing w:line="130" w:lineRule="exac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12306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2306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2306C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textAlignment w:val="auto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2306C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textAlignment w:val="auto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2306C"/>
    <w:pPr>
      <w:overflowPunct/>
      <w:autoSpaceDE/>
      <w:autoSpaceDN/>
      <w:adjustRightInd/>
      <w:spacing w:line="260" w:lineRule="atLeast"/>
      <w:ind w:left="568" w:hanging="284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2306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2306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2306C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12306C"/>
    <w:pPr>
      <w:tabs>
        <w:tab w:val="decimal" w:pos="964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2306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2306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2306C"/>
    <w:pPr>
      <w:overflowPunct/>
      <w:autoSpaceDE/>
      <w:autoSpaceDN/>
      <w:adjustRightInd/>
      <w:spacing w:line="200" w:lineRule="atLeast"/>
      <w:textAlignment w:val="auto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2306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12306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2306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12306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2306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2306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2306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2306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12306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2306C"/>
    <w:pPr>
      <w:overflowPunct/>
      <w:autoSpaceDE/>
      <w:autoSpaceDN/>
      <w:adjustRightInd/>
      <w:spacing w:after="160" w:line="200" w:lineRule="atLeast"/>
      <w:ind w:left="567"/>
      <w:textAlignment w:val="auto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12306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2306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2306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2306C"/>
    <w:pPr>
      <w:tabs>
        <w:tab w:val="decimal" w:pos="1332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2306C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12306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2306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12306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2306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2306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2306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12306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12306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2306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2306C"/>
    <w:pPr>
      <w:tabs>
        <w:tab w:val="decimal" w:pos="624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2306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2306C"/>
    <w:pPr>
      <w:overflowPunct/>
      <w:autoSpaceDE/>
      <w:autoSpaceDN/>
      <w:adjustRightInd/>
      <w:spacing w:after="180" w:line="220" w:lineRule="atLeast"/>
      <w:jc w:val="center"/>
      <w:textAlignment w:val="auto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2306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2306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2306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2306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2306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12306C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2306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2306C"/>
    <w:pPr>
      <w:overflowPunct/>
      <w:autoSpaceDE/>
      <w:autoSpaceDN/>
      <w:adjustRightInd/>
      <w:spacing w:line="220" w:lineRule="atLeast"/>
      <w:ind w:left="567"/>
      <w:textAlignment w:val="auto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2306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2306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2306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2306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12306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2306C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2306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2306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2306C"/>
    <w:pPr>
      <w:tabs>
        <w:tab w:val="decimal" w:pos="794"/>
      </w:tabs>
      <w:overflowPunct/>
      <w:autoSpaceDE/>
      <w:autoSpaceDN/>
      <w:adjustRightInd/>
      <w:spacing w:line="220" w:lineRule="atLeast"/>
      <w:textAlignment w:val="auto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12306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2306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2306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2306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2306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2306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2306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12306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2306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2306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2306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12306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12306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2306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2306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2306C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2306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2306C"/>
    <w:pPr>
      <w:tabs>
        <w:tab w:val="decimal" w:pos="907"/>
      </w:tabs>
      <w:overflowPunct/>
      <w:autoSpaceDE/>
      <w:autoSpaceDN/>
      <w:adjustRightInd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12306C"/>
    <w:pPr>
      <w:overflowPunct/>
      <w:autoSpaceDE/>
      <w:autoSpaceDN/>
      <w:adjustRightInd/>
      <w:spacing w:line="260" w:lineRule="atLeast"/>
      <w:ind w:left="720" w:right="389"/>
      <w:jc w:val="both"/>
      <w:textAlignment w:val="auto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uiPriority w:val="99"/>
    <w:locked/>
    <w:rsid w:val="0012306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2306C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  <w:textAlignment w:val="auto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2306C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  <w:textAlignment w:val="auto"/>
    </w:pPr>
    <w:rPr>
      <w:rFonts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12306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12306C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12306C"/>
    <w:pPr>
      <w:spacing w:line="440" w:lineRule="exact"/>
      <w:jc w:val="both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2306C"/>
    <w:pPr>
      <w:spacing w:after="130"/>
      <w:jc w:val="both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2306C"/>
    <w:pPr>
      <w:tabs>
        <w:tab w:val="left" w:pos="-140"/>
      </w:tabs>
      <w:spacing w:before="80" w:after="520"/>
      <w:jc w:val="both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2306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2306C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uiPriority w:val="99"/>
    <w:rsid w:val="0012306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12306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12306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12306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12306C"/>
    <w:rPr>
      <w:rFonts w:cs="Times New Roman"/>
    </w:rPr>
  </w:style>
  <w:style w:type="paragraph" w:customStyle="1" w:styleId="Default">
    <w:name w:val="Default"/>
    <w:rsid w:val="0012306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12306C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rsid w:val="0012306C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12306C"/>
    <w:rPr>
      <w:rFonts w:ascii="Consolas" w:hAnsi="Consolas"/>
      <w:sz w:val="21"/>
      <w:szCs w:val="26"/>
    </w:rPr>
  </w:style>
  <w:style w:type="character" w:styleId="CommentReference">
    <w:name w:val="annotation reference"/>
    <w:basedOn w:val="DefaultParagraphFont"/>
    <w:uiPriority w:val="99"/>
    <w:rsid w:val="0012306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2306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textAlignment w:val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306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230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2306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12306C"/>
    <w:rPr>
      <w:rFonts w:ascii="Arial" w:hAnsi="Arial"/>
      <w:sz w:val="18"/>
      <w:szCs w:val="22"/>
    </w:rPr>
  </w:style>
  <w:style w:type="paragraph" w:customStyle="1" w:styleId="Style1">
    <w:name w:val="Style1"/>
    <w:basedOn w:val="Normal"/>
    <w:link w:val="Style1Char"/>
    <w:qFormat/>
    <w:rsid w:val="00951420"/>
    <w:pPr>
      <w:spacing w:line="360" w:lineRule="exact"/>
      <w:ind w:right="57"/>
      <w:jc w:val="right"/>
    </w:pPr>
    <w:rPr>
      <w:rFonts w:ascii="Angsana New" w:hAnsi="Angsana New"/>
      <w:sz w:val="28"/>
    </w:rPr>
  </w:style>
  <w:style w:type="character" w:customStyle="1" w:styleId="Style1Char">
    <w:name w:val="Style1 Char"/>
    <w:basedOn w:val="DefaultParagraphFont"/>
    <w:link w:val="Style1"/>
    <w:rsid w:val="00951420"/>
    <w:rPr>
      <w:rFonts w:ascii="Angsana New" w:hAnsi="Angsana New"/>
      <w:sz w:val="28"/>
      <w:szCs w:val="28"/>
    </w:rPr>
  </w:style>
  <w:style w:type="character" w:styleId="LineNumber">
    <w:name w:val="line number"/>
    <w:basedOn w:val="DefaultParagraphFont"/>
    <w:rsid w:val="008A4300"/>
  </w:style>
  <w:style w:type="paragraph" w:styleId="Subtitle">
    <w:name w:val="Subtitle"/>
    <w:basedOn w:val="Normal"/>
    <w:next w:val="Normal"/>
    <w:link w:val="SubtitleChar"/>
    <w:qFormat/>
    <w:rsid w:val="00D00D95"/>
    <w:pPr>
      <w:numPr>
        <w:ilvl w:val="1"/>
      </w:numPr>
    </w:pPr>
    <w:rPr>
      <w:rFonts w:ascii="Cambria" w:hAnsi="Cambria"/>
      <w:i/>
      <w:iCs/>
      <w:color w:val="4F81BD"/>
      <w:spacing w:val="15"/>
      <w:szCs w:val="30"/>
    </w:rPr>
  </w:style>
  <w:style w:type="character" w:customStyle="1" w:styleId="SubtitleChar">
    <w:name w:val="Subtitle Char"/>
    <w:basedOn w:val="DefaultParagraphFont"/>
    <w:link w:val="Subtitle"/>
    <w:rsid w:val="00D00D95"/>
    <w:rPr>
      <w:rFonts w:ascii="Cambria" w:eastAsia="Times New Roman" w:hAnsi="Cambria" w:cs="Angsana New"/>
      <w:i/>
      <w:iCs/>
      <w:color w:val="4F81BD"/>
      <w:spacing w:val="15"/>
      <w:sz w:val="24"/>
      <w:szCs w:val="30"/>
    </w:rPr>
  </w:style>
  <w:style w:type="character" w:styleId="Hyperlink">
    <w:name w:val="Hyperlink"/>
    <w:basedOn w:val="DefaultParagraphFont"/>
    <w:rsid w:val="00FB068E"/>
    <w:rPr>
      <w:color w:val="0000FF"/>
      <w:u w:val="single"/>
    </w:rPr>
  </w:style>
  <w:style w:type="paragraph" w:styleId="NoSpacing">
    <w:name w:val="No Spacing"/>
    <w:uiPriority w:val="1"/>
    <w:qFormat/>
    <w:rsid w:val="006F1D1D"/>
    <w:rPr>
      <w:rFonts w:asciiTheme="minorHAnsi" w:eastAsiaTheme="minorHAnsi" w:hAnsiTheme="minorHAnsi" w:cstheme="minorBidi"/>
      <w:sz w:val="22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2D4DDE"/>
    <w:rPr>
      <w:rFonts w:ascii="Arial" w:hAnsi="Arial"/>
      <w:sz w:val="18"/>
      <w:szCs w:val="22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5220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0">
    <w:name w:val="อักขระ อักขระ Char Char อักขระ อักขระ Char Char อักขระ อักขระ1 Char Char อักขระ อักขระ"/>
    <w:basedOn w:val="Normal"/>
    <w:rsid w:val="004F30D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f01">
    <w:name w:val="cf01"/>
    <w:basedOn w:val="DefaultParagraphFont"/>
    <w:rsid w:val="007301B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301B0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7301B0"/>
    <w:rPr>
      <w:rFonts w:ascii="Segoe UI" w:hAnsi="Segoe UI" w:cs="Segoe UI" w:hint="default"/>
      <w:sz w:val="18"/>
      <w:szCs w:val="18"/>
    </w:rPr>
  </w:style>
  <w:style w:type="paragraph" w:customStyle="1" w:styleId="CharCharCharChar1CharChar1">
    <w:name w:val="อักขระ อักขระ Char Char อักขระ อักขระ Char Char อักขระ อักขระ1 Char Char อักขระ อักขระ"/>
    <w:basedOn w:val="Normal"/>
    <w:rsid w:val="008D3C0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2">
    <w:name w:val="อักขระ อักขระ Char Char อักขระ อักขระ Char Char อักขระ อักขระ1 Char Char อักขระ อักขระ"/>
    <w:basedOn w:val="Normal"/>
    <w:rsid w:val="008752C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3">
    <w:name w:val="อักขระ อักขระ Char Char อักขระ อักขระ Char Char อักขระ อักขระ1 Char Char อักขระ อักขระ"/>
    <w:basedOn w:val="Normal"/>
    <w:rsid w:val="0096180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4">
    <w:name w:val="อักขระ อักขระ Char Char อักขระ อักขระ Char Char อักขระ อักขระ1 Char Char อักขระ อักขระ"/>
    <w:basedOn w:val="Normal"/>
    <w:rsid w:val="000C1E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9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8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6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9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4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3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122D8-1EC9-4EB2-AA6F-3011110B4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4291</TotalTime>
  <Pages>40</Pages>
  <Words>14833</Words>
  <Characters>57379</Characters>
  <Application>Microsoft Office Word</Application>
  <DocSecurity>0</DocSecurity>
  <Lines>478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ฟินิคซ พัล แอนด์ เพเพอร์ จำกัด (มหาชน)</vt:lpstr>
      <vt:lpstr>บริษัท ฟินิคซ พัล แอนด์ เพเพอร์ จำกัด (มหาชน)</vt:lpstr>
    </vt:vector>
  </TitlesOfParts>
  <Company>ERNST&amp;YOUNG</Company>
  <LinksUpToDate>false</LinksUpToDate>
  <CharactersWithSpaces>72068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ฟินิคซ พัล แอนด์ เพเพอร์ จำกัด (มหาชน)</dc:title>
  <dc:creator>Word Development</dc:creator>
  <cp:lastModifiedBy>Paveena Phuaknang</cp:lastModifiedBy>
  <cp:revision>821</cp:revision>
  <cp:lastPrinted>2023-02-24T14:06:00Z</cp:lastPrinted>
  <dcterms:created xsi:type="dcterms:W3CDTF">2022-02-22T04:01:00Z</dcterms:created>
  <dcterms:modified xsi:type="dcterms:W3CDTF">2023-02-27T02:20:00Z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111965761</vt:i4>
  </property>
  <property fmtid="{D5CDD505-2E9C-101B-9397-08002B2CF9AE}" pid="3" name="GrammarlyDocumentId">
    <vt:lpwstr>59ac2102cfd02c40a9174a0fc2061372260cab997f16f377580746c082447bb2</vt:lpwstr>
  </property>
</Properties>
</file>