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794C98" w14:textId="77777777" w:rsidR="007E3388" w:rsidRPr="000F5854" w:rsidRDefault="007E3388" w:rsidP="00BD69A5">
      <w:pPr>
        <w:ind w:left="142" w:right="-71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บริษัท ซันไทยอุตสาหกรรมถุงมือยาง จำกัด (มหาชน)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และบริษัทย่อย</w:t>
      </w:r>
    </w:p>
    <w:p w14:paraId="137C4621" w14:textId="77777777" w:rsidR="007E3388" w:rsidRPr="000F5854" w:rsidRDefault="007E3388" w:rsidP="00BD69A5">
      <w:pPr>
        <w:ind w:left="142" w:right="-71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หมายเหตุประกอบงบการเงินระหว่างกาลแบบย่อ</w:t>
      </w:r>
    </w:p>
    <w:p w14:paraId="219B0A7A" w14:textId="13AA6764" w:rsidR="007E3388" w:rsidRPr="000F5854" w:rsidRDefault="007E3388" w:rsidP="00BD69A5">
      <w:pPr>
        <w:ind w:left="142" w:right="-71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9B0FAE" w:rsidRPr="000F5854">
        <w:rPr>
          <w:rFonts w:asciiTheme="majorBidi" w:hAnsiTheme="majorBidi" w:cstheme="majorBidi"/>
          <w:b/>
          <w:bCs/>
          <w:sz w:val="28"/>
          <w:szCs w:val="28"/>
        </w:rPr>
        <w:t>31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9B0FAE" w:rsidRPr="000F5854">
        <w:rPr>
          <w:rFonts w:asciiTheme="majorBidi" w:hAnsiTheme="majorBidi" w:cstheme="majorBidi"/>
          <w:b/>
          <w:bCs/>
          <w:sz w:val="28"/>
          <w:szCs w:val="28"/>
          <w:cs/>
        </w:rPr>
        <w:t>มีนาคม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981807">
        <w:rPr>
          <w:rFonts w:asciiTheme="majorBidi" w:hAnsiTheme="majorBidi" w:cstheme="majorBidi"/>
          <w:b/>
          <w:bCs/>
          <w:sz w:val="28"/>
          <w:szCs w:val="28"/>
        </w:rPr>
        <w:t>256</w:t>
      </w:r>
      <w:r w:rsidR="00610DD7">
        <w:rPr>
          <w:rFonts w:asciiTheme="majorBidi" w:hAnsiTheme="majorBidi" w:cstheme="majorBidi" w:hint="cs"/>
          <w:b/>
          <w:bCs/>
          <w:sz w:val="28"/>
          <w:szCs w:val="28"/>
          <w:cs/>
        </w:rPr>
        <w:t>6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ยังไม่ได้ตรวจสอบแต่สอบทานแล้ว)</w:t>
      </w:r>
    </w:p>
    <w:p w14:paraId="53ED9D6C" w14:textId="77777777" w:rsidR="007E3388" w:rsidRPr="000F5854" w:rsidRDefault="007E3388" w:rsidP="00993C9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5DBD0D6D" w14:textId="1012BB5A" w:rsidR="007E3388" w:rsidRPr="000F5854" w:rsidRDefault="007E3388" w:rsidP="00527E84">
      <w:pPr>
        <w:tabs>
          <w:tab w:val="left" w:pos="426"/>
        </w:tabs>
        <w:spacing w:before="120"/>
        <w:ind w:left="426" w:right="-709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</w:rPr>
        <w:tab/>
      </w:r>
      <w:r w:rsidRPr="000F5854">
        <w:rPr>
          <w:rFonts w:asciiTheme="majorBidi" w:hAnsiTheme="majorBidi" w:cstheme="majorBidi"/>
          <w:sz w:val="28"/>
          <w:szCs w:val="28"/>
          <w:cs/>
        </w:rPr>
        <w:t>บริษัท ซันไทยอุตสาหกรรมถุงมือยาง จำกัด (มหาชน) (</w:t>
      </w:r>
      <w:r w:rsidRPr="000F5854">
        <w:rPr>
          <w:rFonts w:asciiTheme="majorBidi" w:hAnsiTheme="majorBidi" w:cstheme="majorBidi"/>
          <w:sz w:val="28"/>
          <w:szCs w:val="28"/>
        </w:rPr>
        <w:t>“</w:t>
      </w:r>
      <w:r w:rsidR="008B1F44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0F5854">
        <w:rPr>
          <w:rFonts w:asciiTheme="majorBidi" w:hAnsiTheme="majorBidi" w:cstheme="majorBidi"/>
          <w:sz w:val="28"/>
          <w:szCs w:val="28"/>
        </w:rPr>
        <w:t xml:space="preserve">”) </w:t>
      </w:r>
      <w:r w:rsidRPr="000F5854">
        <w:rPr>
          <w:rFonts w:asciiTheme="majorBidi" w:hAnsiTheme="majorBidi" w:cstheme="majorBidi"/>
          <w:sz w:val="28"/>
          <w:szCs w:val="28"/>
          <w:cs/>
        </w:rPr>
        <w:t>จดทะเบียนเป็นบริษัทจำกัดในประเทศไทยเมื่อวันที่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B048BD">
        <w:rPr>
          <w:rFonts w:asciiTheme="majorBidi" w:hAnsiTheme="majorBidi" w:cstheme="majorBidi"/>
          <w:sz w:val="28"/>
          <w:szCs w:val="28"/>
        </w:rPr>
        <w:t xml:space="preserve">    </w:t>
      </w:r>
      <w:r w:rsidR="00527E84">
        <w:rPr>
          <w:rFonts w:asciiTheme="majorBidi" w:hAnsiTheme="majorBidi" w:cstheme="majorBidi"/>
          <w:sz w:val="28"/>
          <w:szCs w:val="28"/>
        </w:rPr>
        <w:t xml:space="preserve">   </w:t>
      </w:r>
      <w:r w:rsidRPr="000F5854">
        <w:rPr>
          <w:rFonts w:asciiTheme="majorBidi" w:hAnsiTheme="majorBidi" w:cstheme="majorBidi"/>
          <w:sz w:val="28"/>
          <w:szCs w:val="28"/>
        </w:rPr>
        <w:t>24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Pr="000F5854">
        <w:rPr>
          <w:rFonts w:asciiTheme="majorBidi" w:hAnsiTheme="majorBidi" w:cstheme="majorBidi"/>
          <w:sz w:val="28"/>
          <w:szCs w:val="28"/>
        </w:rPr>
        <w:t>2531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และได้แปลงสภาพเป็นบริษัทมหาชนเมื่อวันที่ </w:t>
      </w:r>
      <w:r w:rsidRPr="000F5854">
        <w:rPr>
          <w:rFonts w:asciiTheme="majorBidi" w:hAnsiTheme="majorBidi" w:cstheme="majorBidi"/>
          <w:sz w:val="28"/>
          <w:szCs w:val="28"/>
        </w:rPr>
        <w:t>4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Pr="000F5854">
        <w:rPr>
          <w:rFonts w:asciiTheme="majorBidi" w:hAnsiTheme="majorBidi" w:cstheme="majorBidi"/>
          <w:sz w:val="28"/>
          <w:szCs w:val="28"/>
        </w:rPr>
        <w:t>2544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ซึ่งเป็นวันที่หุ้นสามัญของ</w:t>
      </w:r>
      <w:r w:rsidR="008B1F44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0F5854">
        <w:rPr>
          <w:rFonts w:asciiTheme="majorBidi" w:hAnsiTheme="majorBidi" w:cstheme="majorBidi"/>
          <w:sz w:val="28"/>
          <w:szCs w:val="28"/>
          <w:cs/>
        </w:rPr>
        <w:t>ได้รับอนุญาตให้เป็นหลักทรัพย์จดทะเบียนในตลาดหลักทรัพย์แห่งประเทศไทย โดยมีสำนักงาน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ตั้งอยู่ที่เลขที่ </w:t>
      </w:r>
      <w:r w:rsidRPr="00DA60DE">
        <w:rPr>
          <w:rFonts w:asciiTheme="majorBidi" w:hAnsiTheme="majorBidi" w:cstheme="majorBidi"/>
          <w:sz w:val="28"/>
          <w:szCs w:val="28"/>
        </w:rPr>
        <w:t xml:space="preserve">1 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อาคารพร้อมพันธุ์ </w:t>
      </w:r>
      <w:r w:rsidRPr="00DA60DE">
        <w:rPr>
          <w:rFonts w:asciiTheme="majorBidi" w:hAnsiTheme="majorBidi" w:cstheme="majorBidi"/>
          <w:sz w:val="28"/>
          <w:szCs w:val="28"/>
        </w:rPr>
        <w:t xml:space="preserve">2 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ชั้น </w:t>
      </w:r>
      <w:r w:rsidRPr="00DA60DE">
        <w:rPr>
          <w:rFonts w:asciiTheme="majorBidi" w:hAnsiTheme="majorBidi" w:cstheme="majorBidi"/>
          <w:sz w:val="28"/>
          <w:szCs w:val="28"/>
        </w:rPr>
        <w:t xml:space="preserve">6 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ห้องเลขที่ </w:t>
      </w:r>
      <w:r w:rsidRPr="00DA60DE">
        <w:rPr>
          <w:rFonts w:asciiTheme="majorBidi" w:hAnsiTheme="majorBidi" w:cstheme="majorBidi"/>
          <w:sz w:val="28"/>
          <w:szCs w:val="28"/>
        </w:rPr>
        <w:t xml:space="preserve">608 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ซอยลาดพร้าว </w:t>
      </w:r>
      <w:r w:rsidRPr="00DA60DE">
        <w:rPr>
          <w:rFonts w:asciiTheme="majorBidi" w:hAnsiTheme="majorBidi" w:cstheme="majorBidi"/>
          <w:sz w:val="28"/>
          <w:szCs w:val="28"/>
        </w:rPr>
        <w:t xml:space="preserve">3 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แขวงจอมพล เขตจตุจักร กรุงเทพมหานคร และมีโรงงานตั้งอยู่ที่เลขที่ </w:t>
      </w:r>
      <w:r w:rsidRPr="00DA60DE">
        <w:rPr>
          <w:rFonts w:asciiTheme="majorBidi" w:hAnsiTheme="majorBidi" w:cstheme="majorBidi"/>
          <w:sz w:val="28"/>
          <w:szCs w:val="28"/>
        </w:rPr>
        <w:t>9, 14</w:t>
      </w:r>
      <w:r w:rsidR="00327311" w:rsidRPr="00DA60DE">
        <w:rPr>
          <w:rFonts w:asciiTheme="majorBidi" w:hAnsiTheme="majorBidi" w:cstheme="majorBidi"/>
          <w:sz w:val="28"/>
          <w:szCs w:val="28"/>
        </w:rPr>
        <w:t>, 52/18</w:t>
      </w:r>
      <w:r w:rsidRPr="00DA60DE">
        <w:rPr>
          <w:rFonts w:asciiTheme="majorBidi" w:hAnsiTheme="majorBidi" w:cstheme="majorBidi"/>
          <w:sz w:val="28"/>
          <w:szCs w:val="28"/>
        </w:rPr>
        <w:t>, 52/19</w:t>
      </w:r>
      <w:r w:rsidR="00DA60DE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หมู่ </w:t>
      </w:r>
      <w:r w:rsidRPr="000F5854">
        <w:rPr>
          <w:rFonts w:asciiTheme="majorBidi" w:hAnsiTheme="majorBidi" w:cstheme="majorBidi"/>
          <w:sz w:val="28"/>
          <w:szCs w:val="28"/>
        </w:rPr>
        <w:t>4</w:t>
      </w:r>
      <w:r w:rsidR="000F5854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0F5854" w:rsidRPr="000F5854">
        <w:rPr>
          <w:rFonts w:asciiTheme="majorBidi" w:hAnsiTheme="majorBidi" w:cstheme="majorBidi" w:hint="cs"/>
          <w:sz w:val="28"/>
          <w:szCs w:val="28"/>
          <w:cs/>
        </w:rPr>
        <w:t>ตำบลกะเฉด อำเภอเมือง จังหวัดระยอง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8B8FC98" w14:textId="3E3B3400" w:rsidR="007E3388" w:rsidRPr="000F5854" w:rsidRDefault="007E3388" w:rsidP="00BD69A5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</w:rPr>
        <w:tab/>
      </w:r>
      <w:r w:rsidR="008B1F44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0F5854">
        <w:rPr>
          <w:rFonts w:asciiTheme="majorBidi" w:hAnsiTheme="majorBidi" w:cstheme="majorBidi"/>
          <w:sz w:val="28"/>
          <w:szCs w:val="28"/>
          <w:cs/>
        </w:rPr>
        <w:t>ดำเนินธุรกิจหลักเกี่ยวกับการ</w:t>
      </w:r>
      <w:r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>ผลิตและจำหน่ายผลิตภัณฑ์ถุงมือยาง</w:t>
      </w:r>
    </w:p>
    <w:p w14:paraId="2BBF1F92" w14:textId="77777777" w:rsidR="007E3388" w:rsidRPr="000F5854" w:rsidRDefault="007E3388" w:rsidP="00993C9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เกณฑ์การนำเสนองบการเงินระหว่างกาล</w:t>
      </w:r>
    </w:p>
    <w:p w14:paraId="5E2B0166" w14:textId="69830D76" w:rsidR="00DA60DE" w:rsidRPr="00DA60DE" w:rsidRDefault="00C72C8E" w:rsidP="00C72C8E">
      <w:pPr>
        <w:tabs>
          <w:tab w:val="left" w:pos="426"/>
        </w:tabs>
        <w:spacing w:before="120"/>
        <w:ind w:left="426" w:right="-709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DA60DE" w:rsidRPr="00DA60DE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งบการเงินระหว่างกาลนี้จัดทำ</w:t>
      </w:r>
      <w:r w:rsidR="008B1AA0">
        <w:rPr>
          <w:rFonts w:asciiTheme="majorBidi" w:hAnsiTheme="majorBidi" w:cstheme="majorBidi"/>
          <w:sz w:val="28"/>
          <w:szCs w:val="28"/>
          <w:cs/>
        </w:rPr>
        <w:t>ขึ้นตามมาตรฐานการบัญชีฉบับที่</w:t>
      </w:r>
      <w:r w:rsidR="008B1AA0">
        <w:rPr>
          <w:rFonts w:asciiTheme="majorBidi" w:hAnsiTheme="majorBidi" w:cstheme="majorBidi"/>
          <w:sz w:val="28"/>
          <w:szCs w:val="28"/>
        </w:rPr>
        <w:t xml:space="preserve"> </w:t>
      </w:r>
      <w:r w:rsidR="009411E7">
        <w:rPr>
          <w:rFonts w:asciiTheme="majorBidi" w:hAnsiTheme="majorBidi" w:cstheme="majorBidi"/>
          <w:sz w:val="28"/>
          <w:szCs w:val="28"/>
        </w:rPr>
        <w:t>34</w:t>
      </w:r>
      <w:r w:rsidR="00DA60DE" w:rsidRPr="00DA60DE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</w:t>
      </w:r>
    </w:p>
    <w:p w14:paraId="32E18C55" w14:textId="488FB56A" w:rsidR="007E3388" w:rsidRPr="00DA60DE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</w:t>
      </w:r>
      <w:r w:rsidR="00E00B65" w:rsidRPr="00DA60DE">
        <w:rPr>
          <w:rFonts w:asciiTheme="majorBidi" w:hAnsiTheme="majorBidi" w:cstheme="majorBidi"/>
          <w:sz w:val="28"/>
          <w:szCs w:val="28"/>
          <w:cs/>
        </w:rPr>
        <w:t>าดทุนเบ็ดเสร็จ</w:t>
      </w:r>
      <w:r w:rsidR="00BE1871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งบแสดงการเปลี่ยนแปลงส่วนของผู้ถือหุ้น และงบกระแสเงินสด) โดย</w:t>
      </w:r>
      <w:r w:rsidR="008B1F44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="007E3388" w:rsidRPr="00DA60DE">
        <w:rPr>
          <w:rFonts w:asciiTheme="majorBidi" w:hAnsiTheme="majorBidi" w:cstheme="majorBidi"/>
          <w:sz w:val="28"/>
          <w:szCs w:val="28"/>
        </w:rPr>
        <w:t>1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</w:t>
      </w:r>
      <w:r w:rsidR="008B1F44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11D17066" w14:textId="276CF249" w:rsidR="007E3388" w:rsidRPr="00DA60DE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งบการเงินระหว่างกาลของ</w:t>
      </w:r>
      <w:r w:rsidR="008B1F44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ได้จัดทำเป็นภาษาไทย</w:t>
      </w:r>
      <w:r w:rsidR="00521B7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</w:t>
      </w:r>
      <w:r w:rsidR="008B1F44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2AD1B287" w14:textId="39AA2D55" w:rsidR="007E3388" w:rsidRPr="00DA60DE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7E3388" w:rsidRPr="00DA60DE">
        <w:rPr>
          <w:rFonts w:asciiTheme="majorBidi" w:hAnsiTheme="majorBidi" w:cstheme="majorBidi"/>
          <w:sz w:val="28"/>
          <w:szCs w:val="28"/>
        </w:rPr>
        <w:t xml:space="preserve">31 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2305F">
        <w:rPr>
          <w:rFonts w:asciiTheme="majorBidi" w:hAnsiTheme="majorBidi" w:cstheme="majorBidi"/>
          <w:sz w:val="28"/>
          <w:szCs w:val="28"/>
        </w:rPr>
        <w:t>256</w:t>
      </w:r>
      <w:r w:rsidR="00D4092E">
        <w:rPr>
          <w:rFonts w:asciiTheme="majorBidi" w:hAnsiTheme="majorBidi" w:cstheme="majorBidi"/>
          <w:sz w:val="28"/>
          <w:szCs w:val="28"/>
        </w:rPr>
        <w:t>5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</w:t>
      </w:r>
      <w:r w:rsidR="00527E84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ๆ เพื่อไม่ให้ข้อมูลที่นำเสนอซ้ำซ้อนกับข้อมูลที่ได้รายงานไปแล้ว ดังนั้นงบการเงินระหว่างกาลนี้ควรต้องอ่านควบคู่กับงบการเงินสำหรับปีสิ้นสุดวันที่ </w:t>
      </w:r>
      <w:r w:rsidR="007E3388" w:rsidRPr="00DA60DE">
        <w:rPr>
          <w:rFonts w:asciiTheme="majorBidi" w:hAnsiTheme="majorBidi" w:cstheme="majorBidi"/>
          <w:sz w:val="28"/>
          <w:szCs w:val="28"/>
        </w:rPr>
        <w:t>31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72305F">
        <w:rPr>
          <w:rFonts w:asciiTheme="majorBidi" w:hAnsiTheme="majorBidi" w:cstheme="majorBidi"/>
          <w:sz w:val="28"/>
          <w:szCs w:val="28"/>
        </w:rPr>
        <w:t>256</w:t>
      </w:r>
      <w:r w:rsidR="00D4092E">
        <w:rPr>
          <w:rFonts w:asciiTheme="majorBidi" w:hAnsiTheme="majorBidi" w:cstheme="majorBidi"/>
          <w:sz w:val="28"/>
          <w:szCs w:val="28"/>
        </w:rPr>
        <w:t>5</w:t>
      </w:r>
    </w:p>
    <w:p w14:paraId="49BAA4BB" w14:textId="2D2FF76E" w:rsidR="007E3388" w:rsidRPr="00DA60DE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ซึ่งมีผลกระทบต่อการกำหนดนโยบายและการรายงานจำนวนเงินที่เกี่ยวกับสินทรัพย์ หนี้สิน รายได้ และค่าใช้จ่าย การประมาณและข้อสมมติฐานมาจากประสบการณ์ในอดีตและปัจจัยต่างๆ</w:t>
      </w:r>
      <w:r w:rsidR="007E3388" w:rsidRPr="00DA60DE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ที่ผู้บริหารมีความเชื่อมั่นอย่างสมเหตุสมผลภายใต้สภาวการณ์แวดล้อมนั้น</w:t>
      </w:r>
      <w:r w:rsidR="00527E84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</w:t>
      </w:r>
      <w:r w:rsidR="00527E84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ๆ ดังนั้นผลที่เกิดขึ้นจริงอาจแตกต่างไปจากที่ประมาณไว้</w:t>
      </w:r>
    </w:p>
    <w:p w14:paraId="184E82E9" w14:textId="2701765D" w:rsidR="007E3388" w:rsidRPr="000F5854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ประมาณ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527E84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ๆ และจะบันทึกในงวดที่ปรับและงวดในอนาคต</w:t>
      </w:r>
      <w:r w:rsidR="00527E84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หากการปรับประมาณการกระทบทั้งงวดปัจจุบันและอนาคต</w:t>
      </w:r>
    </w:p>
    <w:p w14:paraId="1700EA7B" w14:textId="5FC988C0" w:rsidR="007E3388" w:rsidRPr="000F5854" w:rsidRDefault="007E3388" w:rsidP="00645D0A">
      <w:pPr>
        <w:tabs>
          <w:tab w:val="left" w:pos="426"/>
        </w:tabs>
        <w:spacing w:before="240"/>
        <w:ind w:left="426" w:right="-70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เกณฑ์การจัดทำงบการเงิน</w:t>
      </w:r>
      <w:r w:rsidR="008B1AA0">
        <w:rPr>
          <w:rFonts w:asciiTheme="majorBidi" w:hAnsiTheme="majorBidi" w:cstheme="majorBidi" w:hint="cs"/>
          <w:b/>
          <w:bCs/>
          <w:sz w:val="28"/>
          <w:szCs w:val="28"/>
          <w:cs/>
        </w:rPr>
        <w:t>รวม</w:t>
      </w:r>
      <w:r w:rsidR="008B1AA0">
        <w:rPr>
          <w:rFonts w:asciiTheme="majorBidi" w:hAnsiTheme="majorBidi" w:cstheme="majorBidi"/>
          <w:b/>
          <w:bCs/>
          <w:sz w:val="28"/>
          <w:szCs w:val="28"/>
          <w:cs/>
        </w:rPr>
        <w:t>ระหว่างกาล</w:t>
      </w:r>
    </w:p>
    <w:p w14:paraId="19302F40" w14:textId="338942D1" w:rsidR="009B0FAE" w:rsidRPr="00997043" w:rsidRDefault="00DA60DE" w:rsidP="00997043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774E75" w:rsidRPr="00774E75">
        <w:rPr>
          <w:rFonts w:asciiTheme="majorBidi" w:hAnsiTheme="majorBidi" w:cstheme="majorBidi"/>
          <w:sz w:val="28"/>
          <w:szCs w:val="28"/>
          <w:cs/>
        </w:rPr>
        <w:t>งบการเงินรวมระหว่างกาลนี้จัดทำขึ้นโดยรวมงบการเงินของ</w:t>
      </w:r>
      <w:r w:rsidR="008B1F44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1488C" w:rsidRPr="00774E75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="007E3388" w:rsidRPr="00774E75">
        <w:rPr>
          <w:rFonts w:asciiTheme="majorBidi" w:hAnsiTheme="majorBidi" w:cstheme="majorBidi"/>
          <w:sz w:val="28"/>
          <w:szCs w:val="28"/>
          <w:cs/>
        </w:rPr>
        <w:t xml:space="preserve">ย่อย (รวมกันเรียกว่า </w:t>
      </w:r>
      <w:r w:rsidR="007E3388" w:rsidRPr="00774E75">
        <w:rPr>
          <w:rFonts w:asciiTheme="majorBidi" w:hAnsiTheme="majorBidi" w:cstheme="majorBidi"/>
          <w:sz w:val="28"/>
          <w:szCs w:val="28"/>
        </w:rPr>
        <w:t>“</w:t>
      </w:r>
      <w:r w:rsidR="007E3388" w:rsidRPr="00774E7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E3388" w:rsidRPr="00774E75">
        <w:rPr>
          <w:rFonts w:asciiTheme="majorBidi" w:hAnsiTheme="majorBidi" w:cstheme="majorBidi"/>
          <w:sz w:val="28"/>
          <w:szCs w:val="28"/>
        </w:rPr>
        <w:t>”)</w:t>
      </w:r>
      <w:r w:rsidR="00774E75" w:rsidRPr="00774E75">
        <w:rPr>
          <w:rFonts w:asciiTheme="majorBidi" w:hAnsiTheme="majorBidi" w:cstheme="majorBidi"/>
          <w:sz w:val="28"/>
          <w:szCs w:val="28"/>
        </w:rPr>
        <w:t xml:space="preserve"> </w:t>
      </w:r>
      <w:r w:rsidR="00774E75" w:rsidRPr="00774E75">
        <w:rPr>
          <w:rFonts w:asciiTheme="majorBidi" w:hAnsiTheme="majorBidi" w:cstheme="majorBidi"/>
          <w:sz w:val="28"/>
          <w:szCs w:val="28"/>
          <w:cs/>
        </w:rPr>
        <w:t>และได้จัดทำขึ้นโดยใ</w:t>
      </w:r>
      <w:r w:rsidR="00774E75">
        <w:rPr>
          <w:rFonts w:asciiTheme="majorBidi" w:hAnsiTheme="majorBidi" w:cstheme="majorBidi"/>
          <w:sz w:val="28"/>
          <w:szCs w:val="28"/>
          <w:cs/>
        </w:rPr>
        <w:t>ช้หลักเกณฑ์เดียวกับงบการเงินรวม</w:t>
      </w:r>
      <w:r w:rsidR="00774E75" w:rsidRPr="00774E75">
        <w:rPr>
          <w:rFonts w:asciiTheme="majorBidi" w:hAnsiTheme="majorBidi" w:cstheme="majorBidi"/>
          <w:sz w:val="28"/>
          <w:szCs w:val="28"/>
          <w:cs/>
        </w:rPr>
        <w:t xml:space="preserve">สำหรับปีสิ้นสุดวันที่ </w:t>
      </w:r>
      <w:r w:rsidR="00774E75" w:rsidRPr="00774E75">
        <w:rPr>
          <w:rFonts w:asciiTheme="majorBidi" w:hAnsiTheme="majorBidi" w:cstheme="majorBidi"/>
          <w:sz w:val="28"/>
          <w:szCs w:val="28"/>
        </w:rPr>
        <w:t xml:space="preserve">31 </w:t>
      </w:r>
      <w:r w:rsidR="00774E75" w:rsidRPr="00774E7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2305F">
        <w:rPr>
          <w:rFonts w:asciiTheme="majorBidi" w:hAnsiTheme="majorBidi" w:cstheme="majorBidi"/>
          <w:sz w:val="28"/>
          <w:szCs w:val="28"/>
        </w:rPr>
        <w:t>256</w:t>
      </w:r>
      <w:r w:rsidR="001A194F">
        <w:rPr>
          <w:rFonts w:asciiTheme="majorBidi" w:hAnsiTheme="majorBidi" w:cstheme="majorBidi"/>
          <w:sz w:val="28"/>
          <w:szCs w:val="28"/>
        </w:rPr>
        <w:t>5</w:t>
      </w:r>
      <w:r w:rsidR="00774E75" w:rsidRPr="00774E75">
        <w:rPr>
          <w:rFonts w:asciiTheme="majorBidi" w:hAnsiTheme="majorBidi" w:cstheme="majorBidi"/>
          <w:sz w:val="28"/>
          <w:szCs w:val="28"/>
        </w:rPr>
        <w:t xml:space="preserve"> </w:t>
      </w:r>
      <w:r w:rsidR="00774E75" w:rsidRPr="00774E75">
        <w:rPr>
          <w:rFonts w:asciiTheme="majorBidi" w:hAnsiTheme="majorBidi" w:cstheme="majorBidi"/>
          <w:sz w:val="28"/>
          <w:szCs w:val="28"/>
          <w:cs/>
        </w:rPr>
        <w:t>โดยไม่มีการเปลี่ยน</w:t>
      </w:r>
      <w:r w:rsidR="00B16844">
        <w:rPr>
          <w:rFonts w:asciiTheme="majorBidi" w:hAnsiTheme="majorBidi" w:cstheme="majorBidi"/>
          <w:sz w:val="28"/>
          <w:szCs w:val="28"/>
          <w:cs/>
        </w:rPr>
        <w:t>แปลงโครงสร้าง</w:t>
      </w:r>
      <w:r w:rsidR="00B16844">
        <w:rPr>
          <w:rFonts w:asciiTheme="majorBidi" w:hAnsiTheme="majorBidi" w:cstheme="majorBidi" w:hint="cs"/>
          <w:sz w:val="28"/>
          <w:szCs w:val="28"/>
          <w:cs/>
        </w:rPr>
        <w:t>ของกลุ่มบริษัท</w:t>
      </w:r>
      <w:r w:rsidR="00774E75" w:rsidRPr="00774E75">
        <w:rPr>
          <w:rFonts w:asciiTheme="majorBidi" w:hAnsiTheme="majorBidi" w:cstheme="majorBidi"/>
          <w:sz w:val="28"/>
          <w:szCs w:val="28"/>
          <w:cs/>
        </w:rPr>
        <w:t>ในระหว่างงวดปัจจุบัน</w:t>
      </w:r>
    </w:p>
    <w:p w14:paraId="02C9F44B" w14:textId="77777777" w:rsidR="007E3388" w:rsidRPr="000F5854" w:rsidRDefault="007E3388" w:rsidP="00645D0A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สรุปนโยบายการบัญชีที่สำคัญ</w:t>
      </w:r>
    </w:p>
    <w:p w14:paraId="67DBB364" w14:textId="7E2BCABE" w:rsidR="0035314B" w:rsidRDefault="0071488C" w:rsidP="00DD307C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7E3388" w:rsidRPr="0071488C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8B1AA0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7E3388" w:rsidRPr="0071488C">
        <w:rPr>
          <w:rFonts w:asciiTheme="majorBidi" w:hAnsiTheme="majorBidi" w:cstheme="majorBidi"/>
          <w:sz w:val="28"/>
          <w:szCs w:val="28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E3388" w:rsidRPr="0071488C">
        <w:rPr>
          <w:rFonts w:asciiTheme="majorBidi" w:hAnsiTheme="majorBidi" w:cstheme="majorBidi"/>
          <w:sz w:val="28"/>
          <w:szCs w:val="28"/>
        </w:rPr>
        <w:t xml:space="preserve">31 </w:t>
      </w:r>
      <w:r w:rsidR="007E3388" w:rsidRPr="0071488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D63FD" w:rsidRPr="0071488C">
        <w:rPr>
          <w:rFonts w:asciiTheme="majorBidi" w:hAnsiTheme="majorBidi" w:cstheme="majorBidi"/>
          <w:sz w:val="28"/>
          <w:szCs w:val="28"/>
        </w:rPr>
        <w:t>256</w:t>
      </w:r>
      <w:r w:rsidR="001A194F">
        <w:rPr>
          <w:rFonts w:asciiTheme="majorBidi" w:hAnsiTheme="majorBidi" w:cstheme="majorBidi"/>
          <w:sz w:val="28"/>
          <w:szCs w:val="28"/>
        </w:rPr>
        <w:t>5</w:t>
      </w:r>
      <w:r w:rsidR="0035314B">
        <w:rPr>
          <w:rFonts w:asciiTheme="majorBidi" w:hAnsiTheme="majorBidi" w:cstheme="majorBidi"/>
          <w:sz w:val="28"/>
          <w:szCs w:val="28"/>
        </w:rPr>
        <w:t xml:space="preserve"> </w:t>
      </w:r>
    </w:p>
    <w:p w14:paraId="18AD8B0F" w14:textId="3ADC9A9D" w:rsidR="00DD307C" w:rsidRDefault="0035314B" w:rsidP="0035314B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934B57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5314B">
        <w:rPr>
          <w:rFonts w:asciiTheme="majorBidi" w:hAnsiTheme="majorBidi" w:cstheme="majorBidi"/>
          <w:sz w:val="28"/>
          <w:szCs w:val="28"/>
        </w:rPr>
        <w:t xml:space="preserve">1 </w:t>
      </w:r>
      <w:r w:rsidRPr="00934B57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35314B">
        <w:rPr>
          <w:rFonts w:asciiTheme="majorBidi" w:hAnsiTheme="majorBidi" w:cstheme="majorBidi"/>
          <w:sz w:val="28"/>
          <w:szCs w:val="28"/>
        </w:rPr>
        <w:t>256</w:t>
      </w:r>
      <w:r w:rsidR="001A194F">
        <w:rPr>
          <w:rFonts w:asciiTheme="majorBidi" w:hAnsiTheme="majorBidi" w:cstheme="majorBidi"/>
          <w:sz w:val="28"/>
          <w:szCs w:val="28"/>
        </w:rPr>
        <w:t>6</w:t>
      </w:r>
      <w:r w:rsidRPr="0035314B">
        <w:rPr>
          <w:rFonts w:asciiTheme="majorBidi" w:hAnsiTheme="majorBidi" w:cstheme="majorBidi"/>
          <w:sz w:val="28"/>
          <w:szCs w:val="28"/>
        </w:rPr>
        <w:t xml:space="preserve"> </w:t>
      </w:r>
      <w:r w:rsidRPr="00934B57">
        <w:rPr>
          <w:rFonts w:asciiTheme="majorBidi" w:hAnsiTheme="majorBidi" w:cstheme="majorBidi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3700F798" w14:textId="77777777" w:rsidR="007E3388" w:rsidRPr="000F5854" w:rsidRDefault="001273EE" w:rsidP="00D14403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รายการบัญชีกับบริษัท</w:t>
      </w:r>
      <w:r w:rsidR="007E3388" w:rsidRPr="000F5854">
        <w:rPr>
          <w:rFonts w:asciiTheme="majorBidi" w:hAnsiTheme="majorBidi" w:cstheme="majorBidi"/>
          <w:b/>
          <w:bCs/>
          <w:sz w:val="28"/>
          <w:szCs w:val="28"/>
          <w:cs/>
        </w:rPr>
        <w:t>ที่เกี่ยวข้องกัน</w:t>
      </w:r>
    </w:p>
    <w:p w14:paraId="3B2750AB" w14:textId="77777777" w:rsidR="00A2584D" w:rsidRPr="00591223" w:rsidRDefault="0071488C" w:rsidP="00591223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>รายละเอียดความสัมพันธ์ที่กลุ่มบริษัทมีกับบริษัทที่มีอำนาจควบคุมกลุ่มบริษัทหรือถูกควบคุมโดยกลุ่มบริษัทไม่ว่าจะเป็นโดยทางตรงหรือทางอ้อม หรือมีผู้ถือหุ้นหรือกรรมการร่วมกันกับกลุ่มบริษัท มีดังนี้</w:t>
      </w:r>
    </w:p>
    <w:tbl>
      <w:tblPr>
        <w:tblW w:w="87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275"/>
        <w:gridCol w:w="4500"/>
        <w:gridCol w:w="13"/>
      </w:tblGrid>
      <w:tr w:rsidR="00602C83" w:rsidRPr="00B95E60" w14:paraId="5CEB2125" w14:textId="77777777" w:rsidTr="00591223">
        <w:trPr>
          <w:trHeight w:val="310"/>
          <w:tblHeader/>
        </w:trPr>
        <w:tc>
          <w:tcPr>
            <w:tcW w:w="4275" w:type="dxa"/>
            <w:vAlign w:val="center"/>
          </w:tcPr>
          <w:p w14:paraId="6E4E90C7" w14:textId="77777777" w:rsidR="00602C83" w:rsidRPr="00A2584D" w:rsidRDefault="006966DF" w:rsidP="0015224C">
            <w:pPr>
              <w:pBdr>
                <w:bottom w:val="single" w:sz="4" w:space="1" w:color="auto"/>
              </w:pBdr>
              <w:spacing w:before="120"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513" w:type="dxa"/>
            <w:gridSpan w:val="2"/>
            <w:vAlign w:val="bottom"/>
          </w:tcPr>
          <w:p w14:paraId="57150845" w14:textId="77777777" w:rsidR="00602C83" w:rsidRPr="00A2584D" w:rsidRDefault="00602C83" w:rsidP="006966DF">
            <w:pPr>
              <w:pBdr>
                <w:bottom w:val="single" w:sz="4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ลักษณะของความสัมพันธ์</w:t>
            </w:r>
          </w:p>
        </w:tc>
      </w:tr>
      <w:tr w:rsidR="00224B3F" w:rsidRPr="00B95E60" w14:paraId="243C6E70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43637FBA" w14:textId="4A84FB97" w:rsidR="00224B3F" w:rsidRPr="00A2584D" w:rsidRDefault="00224B3F" w:rsidP="00224B3F">
            <w:pPr>
              <w:pStyle w:val="BlockText"/>
              <w:tabs>
                <w:tab w:val="left" w:pos="1134"/>
              </w:tabs>
              <w:spacing w:before="40"/>
              <w:ind w:left="0" w:right="-11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นอร์ทเทิร์น รีนิวเอเบิ้ล เอเนอร์จี้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5B27E300" w14:textId="77777777" w:rsidR="00224B3F" w:rsidRPr="00A2584D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</w:tr>
      <w:tr w:rsidR="00224B3F" w:rsidRPr="00B95E60" w14:paraId="767787E4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3D6586B2" w14:textId="6AB4A7E5" w:rsidR="00224B3F" w:rsidRPr="00A2584D" w:rsidRDefault="00224B3F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ไทยฮั้วโฮลดิ้ง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7AED237E" w14:textId="77777777" w:rsidR="00224B3F" w:rsidRPr="00A2584D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</w:t>
            </w:r>
          </w:p>
        </w:tc>
      </w:tr>
      <w:tr w:rsidR="00224B3F" w:rsidRPr="00B95E60" w14:paraId="62666403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62A51E0D" w14:textId="2F99E671" w:rsidR="00224B3F" w:rsidRPr="00A2584D" w:rsidRDefault="00224B3F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แอดวานซ์ เพาเวอร์ คอนเวอร์ชั่น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737ECC09" w14:textId="77777777" w:rsidR="00224B3F" w:rsidRPr="00A2584D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224B3F" w:rsidRPr="00B95E60" w14:paraId="28C6E380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0D17B2EA" w14:textId="3E2A4642" w:rsidR="00224B3F" w:rsidRPr="00A2584D" w:rsidRDefault="000633EC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ไบร</w:t>
            </w:r>
            <w:r w:rsidR="00224B3F"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์</w:t>
            </w:r>
            <w:r w:rsidR="00224B3F"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บลู วอเตอร์ คอร์ปอเรชั่น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61377D18" w14:textId="77777777" w:rsidR="00224B3F" w:rsidRPr="00A2584D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224B3F" w:rsidRPr="00B95E60" w14:paraId="060D72F7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711280E9" w14:textId="76D61735" w:rsidR="00224B3F" w:rsidRPr="00A2584D" w:rsidRDefault="00224B3F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เอกสิทธิ์ ออโตเมชั่น เทคโนโลยี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6DE85B8F" w14:textId="77777777" w:rsidR="00224B3F" w:rsidRPr="00A2584D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224B3F" w:rsidRPr="00B95E60" w14:paraId="2717F3AE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4D002481" w14:textId="58E316CA" w:rsidR="00224B3F" w:rsidRPr="00A2584D" w:rsidRDefault="00224B3F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เอ็ม</w:t>
            </w:r>
            <w:r w:rsidRPr="00A2584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อาร์</w:t>
            </w:r>
            <w:r w:rsidRPr="00A2584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ไอ</w:t>
            </w:r>
            <w:r w:rsidRPr="00A2584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19853A3D" w14:textId="77777777" w:rsidR="00224B3F" w:rsidRPr="00A2584D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224B3F" w:rsidRPr="00B95E60" w14:paraId="37771EF5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5CEC128E" w14:textId="1AEE3ABF" w:rsidR="00224B3F" w:rsidRPr="00A2584D" w:rsidRDefault="00224B3F" w:rsidP="00224B3F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เพลินจิต แคปปิตอล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6790C233" w14:textId="77777777" w:rsidR="00224B3F" w:rsidRPr="00A2584D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224B3F" w:rsidRPr="00B95E60" w14:paraId="1D88DDDD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6FEB5D37" w14:textId="4050726D" w:rsidR="00224B3F" w:rsidRPr="00A2584D" w:rsidRDefault="00224B3F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เอจีเอ็ม รีไซโคลน (ประเทศไทย)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3363FA5F" w14:textId="77777777" w:rsidR="00224B3F" w:rsidRPr="00A2584D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ถือหุ้นโดยบริษัท นอร์ทเทิร์น รีนิวเอเบิ้ล เอเนอร์จี้ จำกัด</w:t>
            </w:r>
          </w:p>
        </w:tc>
      </w:tr>
    </w:tbl>
    <w:p w14:paraId="26B4287A" w14:textId="77777777" w:rsidR="001E4745" w:rsidRPr="00A93A61" w:rsidRDefault="001E4745" w:rsidP="0071488C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"/>
          <w:szCs w:val="2"/>
        </w:rPr>
      </w:pPr>
    </w:p>
    <w:p w14:paraId="688184D8" w14:textId="3EDE2D04" w:rsidR="00A2584D" w:rsidRPr="00591223" w:rsidRDefault="00D14403" w:rsidP="00591223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>กลุ่มบริษัทมีรายการธุรกิจที่สำคัญกับบริษัทที่เกี่ยวข้องกันซึ่งมีความเกี่ยวข้องกันทั้งโดยทางตรงและทางอ้อมในหุ้นสามัญและ/หรือเป็นกรรมการชุดเดียวกัน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>กลุ่มบริษัทมีรายการ</w:t>
      </w:r>
      <w:r w:rsidR="00E3026E">
        <w:rPr>
          <w:rFonts w:asciiTheme="majorBidi" w:hAnsiTheme="majorBidi" w:cstheme="majorBidi" w:hint="cs"/>
          <w:sz w:val="28"/>
          <w:szCs w:val="28"/>
          <w:cs/>
        </w:rPr>
        <w:t>ในงบการเงินรวมและงบการเงินเฉพาะกิจการ</w:t>
      </w:r>
      <w:r w:rsidR="00E3026E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งวดสามเดือนสิ้นสุดวันที่ 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482E62" w:rsidRPr="000F5854">
        <w:rPr>
          <w:rFonts w:asciiTheme="majorBidi" w:hAnsiTheme="majorBidi" w:cstheme="majorBidi"/>
          <w:sz w:val="28"/>
          <w:szCs w:val="28"/>
        </w:rPr>
        <w:t>256</w:t>
      </w:r>
      <w:r w:rsidR="00F13E5D">
        <w:rPr>
          <w:rFonts w:asciiTheme="majorBidi" w:hAnsiTheme="majorBidi" w:cstheme="majorBidi"/>
          <w:sz w:val="28"/>
          <w:szCs w:val="28"/>
        </w:rPr>
        <w:t>6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90592">
        <w:rPr>
          <w:rFonts w:asciiTheme="majorBidi" w:hAnsiTheme="majorBidi" w:cstheme="majorBidi" w:hint="cs"/>
          <w:sz w:val="28"/>
          <w:szCs w:val="28"/>
          <w:cs/>
        </w:rPr>
        <w:t>2565</w:t>
      </w:r>
      <w:r w:rsidR="00E00B65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>ที่มีสาระสำคัญ ดังนี้</w:t>
      </w:r>
    </w:p>
    <w:tbl>
      <w:tblPr>
        <w:tblW w:w="95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600"/>
        <w:gridCol w:w="900"/>
        <w:gridCol w:w="900"/>
        <w:gridCol w:w="990"/>
        <w:gridCol w:w="990"/>
        <w:gridCol w:w="2160"/>
      </w:tblGrid>
      <w:tr w:rsidR="00B109CB" w:rsidRPr="00A64F22" w14:paraId="6A63C369" w14:textId="77777777" w:rsidTr="00280BE8">
        <w:trPr>
          <w:tblHeader/>
        </w:trPr>
        <w:tc>
          <w:tcPr>
            <w:tcW w:w="3600" w:type="dxa"/>
            <w:vAlign w:val="bottom"/>
          </w:tcPr>
          <w:p w14:paraId="4BD238F8" w14:textId="77777777" w:rsidR="00B109CB" w:rsidRPr="00A2584D" w:rsidRDefault="00B109CB" w:rsidP="00DE08C5">
            <w:pPr>
              <w:spacing w:line="380" w:lineRule="exact"/>
              <w:rPr>
                <w:rFonts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3780" w:type="dxa"/>
            <w:gridSpan w:val="4"/>
            <w:vAlign w:val="bottom"/>
          </w:tcPr>
          <w:p w14:paraId="5AE06E83" w14:textId="77777777" w:rsidR="00B109CB" w:rsidRPr="00A2584D" w:rsidRDefault="00B109CB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584D">
              <w:rPr>
                <w:rFonts w:hAnsi="Angsana New"/>
                <w:sz w:val="28"/>
                <w:szCs w:val="28"/>
                <w:cs/>
              </w:rPr>
              <w:t>หน่วย: พันบาท</w:t>
            </w:r>
          </w:p>
        </w:tc>
        <w:tc>
          <w:tcPr>
            <w:tcW w:w="2160" w:type="dxa"/>
          </w:tcPr>
          <w:p w14:paraId="6EFC916C" w14:textId="77777777" w:rsidR="00B109CB" w:rsidRPr="00A2584D" w:rsidRDefault="00B109CB" w:rsidP="008333B2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B109CB" w:rsidRPr="00A64F22" w14:paraId="0706D577" w14:textId="77777777" w:rsidTr="00280BE8">
        <w:trPr>
          <w:tblHeader/>
        </w:trPr>
        <w:tc>
          <w:tcPr>
            <w:tcW w:w="3600" w:type="dxa"/>
            <w:vAlign w:val="bottom"/>
          </w:tcPr>
          <w:p w14:paraId="104C71A2" w14:textId="77777777" w:rsidR="00B109CB" w:rsidRPr="00A2584D" w:rsidRDefault="00B109CB" w:rsidP="00DE08C5">
            <w:pPr>
              <w:spacing w:line="380" w:lineRule="exact"/>
              <w:rPr>
                <w:rFonts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FB00933" w14:textId="77777777" w:rsidR="00B109CB" w:rsidRPr="009B5892" w:rsidRDefault="00B109CB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  <w:lang w:val="th-TH"/>
              </w:rPr>
            </w:pPr>
            <w:r w:rsidRPr="009B5892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7F5DCFF3" w14:textId="77777777" w:rsidR="00B109CB" w:rsidRPr="009B5892" w:rsidRDefault="00B109CB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9B5892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14:paraId="4CFFA918" w14:textId="77777777" w:rsidR="00B109CB" w:rsidRPr="00A2584D" w:rsidRDefault="00B109CB" w:rsidP="008333B2">
            <w:pP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280BE8" w:rsidRPr="00A64F22" w14:paraId="02CE134B" w14:textId="77777777" w:rsidTr="00280BE8">
        <w:trPr>
          <w:tblHeader/>
        </w:trPr>
        <w:tc>
          <w:tcPr>
            <w:tcW w:w="3600" w:type="dxa"/>
            <w:vAlign w:val="bottom"/>
          </w:tcPr>
          <w:p w14:paraId="2C37DE3E" w14:textId="77777777" w:rsidR="00B109CB" w:rsidRPr="00A2584D" w:rsidRDefault="00B109CB" w:rsidP="00DE08C5">
            <w:pPr>
              <w:spacing w:line="380" w:lineRule="exac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55CA36" w14:textId="73F7105F" w:rsidR="00B109CB" w:rsidRPr="00A2584D" w:rsidRDefault="00671259" w:rsidP="00DE0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A2584D">
              <w:rPr>
                <w:rFonts w:hAnsi="Angsana New"/>
                <w:sz w:val="28"/>
                <w:szCs w:val="28"/>
              </w:rPr>
              <w:t>256</w:t>
            </w:r>
            <w:r w:rsidR="00F13E5D"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43B63B7" w14:textId="626D3E0D" w:rsidR="00B109CB" w:rsidRPr="00A2584D" w:rsidRDefault="00B109CB" w:rsidP="00DE0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A2584D">
              <w:rPr>
                <w:rFonts w:hAnsi="Angsana New"/>
                <w:sz w:val="28"/>
                <w:szCs w:val="28"/>
              </w:rPr>
              <w:t>256</w:t>
            </w:r>
            <w:r w:rsidR="00F13E5D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6D451E" w14:textId="55053113" w:rsidR="00B109CB" w:rsidRPr="00A2584D" w:rsidRDefault="00B109CB" w:rsidP="00DE0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A2584D">
              <w:rPr>
                <w:rFonts w:hAnsi="Angsana New"/>
                <w:sz w:val="28"/>
                <w:szCs w:val="28"/>
              </w:rPr>
              <w:t>256</w:t>
            </w:r>
            <w:r w:rsidR="00F13E5D"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013703" w14:textId="6B5838DF" w:rsidR="00B109CB" w:rsidRPr="00A2584D" w:rsidRDefault="00B109CB" w:rsidP="00DE0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A2584D">
              <w:rPr>
                <w:rFonts w:hAnsi="Angsana New"/>
                <w:sz w:val="28"/>
                <w:szCs w:val="28"/>
              </w:rPr>
              <w:t>256</w:t>
            </w:r>
            <w:r w:rsidR="00F13E5D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160" w:type="dxa"/>
          </w:tcPr>
          <w:p w14:paraId="65A840E2" w14:textId="77777777" w:rsidR="00B109CB" w:rsidRPr="00A2584D" w:rsidRDefault="008333B2" w:rsidP="008333B2">
            <w:pPr>
              <w:pBdr>
                <w:bottom w:val="single" w:sz="4" w:space="1" w:color="auto"/>
              </w:pBdr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584D">
              <w:rPr>
                <w:rFonts w:hAnsi="Angsana New" w:hint="cs"/>
                <w:sz w:val="28"/>
                <w:szCs w:val="28"/>
                <w:cs/>
              </w:rPr>
              <w:t>นโยบายราคา</w:t>
            </w:r>
          </w:p>
        </w:tc>
      </w:tr>
      <w:tr w:rsidR="00280BE8" w:rsidRPr="00A64F22" w14:paraId="2E14B664" w14:textId="77777777" w:rsidTr="00280BE8">
        <w:tc>
          <w:tcPr>
            <w:tcW w:w="3600" w:type="dxa"/>
            <w:vAlign w:val="bottom"/>
          </w:tcPr>
          <w:p w14:paraId="36C6DB05" w14:textId="77777777" w:rsidR="00B109CB" w:rsidRPr="00A2584D" w:rsidRDefault="005658BE" w:rsidP="006E493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79" w:right="-11" w:hanging="2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58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รายการระหว่างกลุ่มบริษัทกับบุคคล</w:t>
            </w:r>
            <w:r w:rsidR="00591223" w:rsidRPr="00A258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และบริษัทที่เกี่ยวข้องกัน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5CD2032" w14:textId="77777777" w:rsidR="00B109CB" w:rsidRPr="00A2584D" w:rsidRDefault="00B109CB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58CC52" w14:textId="77777777" w:rsidR="00B109CB" w:rsidRPr="00A2584D" w:rsidRDefault="00B109CB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A33B6E" w14:textId="77777777" w:rsidR="00B109CB" w:rsidRPr="00280BE8" w:rsidRDefault="00B109CB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2BDC66" w14:textId="77777777" w:rsidR="00B109CB" w:rsidRPr="00A2584D" w:rsidRDefault="00B109CB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8B33569" w14:textId="77777777" w:rsidR="00B109CB" w:rsidRPr="00A2584D" w:rsidRDefault="00B109CB" w:rsidP="008333B2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</w:tr>
      <w:tr w:rsidR="00280BE8" w:rsidRPr="00A64F22" w14:paraId="4829410C" w14:textId="77777777" w:rsidTr="00280BE8">
        <w:tc>
          <w:tcPr>
            <w:tcW w:w="3600" w:type="dxa"/>
            <w:vAlign w:val="bottom"/>
          </w:tcPr>
          <w:p w14:paraId="6BA5EB79" w14:textId="77777777" w:rsidR="00B109CB" w:rsidRPr="00A2584D" w:rsidRDefault="005658BE" w:rsidP="000A5F2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58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747764B" w14:textId="77777777" w:rsidR="00B109CB" w:rsidRPr="00A2584D" w:rsidRDefault="00B109CB" w:rsidP="00671259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920677" w14:textId="77777777" w:rsidR="00B109CB" w:rsidRPr="00A2584D" w:rsidRDefault="00B109CB" w:rsidP="00671259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0F00A9" w14:textId="77777777" w:rsidR="00B109CB" w:rsidRPr="00A2584D" w:rsidRDefault="00B109CB" w:rsidP="00671259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992FEE" w14:textId="77777777" w:rsidR="00B109CB" w:rsidRPr="00A2584D" w:rsidRDefault="00B109CB" w:rsidP="00671259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DD0A3CF" w14:textId="77777777" w:rsidR="00B109CB" w:rsidRPr="00A2584D" w:rsidRDefault="00B109CB" w:rsidP="000A5F2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80BE8" w:rsidRPr="00A64F22" w14:paraId="5A568C3E" w14:textId="77777777" w:rsidTr="00C26AF9">
        <w:tc>
          <w:tcPr>
            <w:tcW w:w="3600" w:type="dxa"/>
            <w:vAlign w:val="bottom"/>
          </w:tcPr>
          <w:p w14:paraId="71B14525" w14:textId="77777777" w:rsidR="00280BE8" w:rsidRPr="00A2584D" w:rsidRDefault="00280BE8" w:rsidP="00280BE8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A2584D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B689D6" w14:textId="255DA4F2" w:rsidR="00280BE8" w:rsidRPr="00F13E5D" w:rsidRDefault="00C26AF9" w:rsidP="00280BE8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115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DD2B813" w14:textId="77777777" w:rsidR="00280BE8" w:rsidRPr="00A2584D" w:rsidRDefault="00280BE8" w:rsidP="00280BE8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EC88DF" w14:textId="5F35AED6" w:rsidR="00280BE8" w:rsidRPr="00C26AF9" w:rsidRDefault="00A76C62" w:rsidP="00280BE8">
            <w:pPr>
              <w:jc w:val="right"/>
              <w:rPr>
                <w:rFonts w:hAnsi="Angsana New"/>
                <w:sz w:val="28"/>
                <w:szCs w:val="28"/>
              </w:rPr>
            </w:pPr>
            <w:r w:rsidRPr="00C26AF9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4B8FEE" w14:textId="77777777" w:rsidR="00280BE8" w:rsidRPr="00C26AF9" w:rsidRDefault="00280BE8" w:rsidP="00280BE8">
            <w:pPr>
              <w:jc w:val="right"/>
              <w:rPr>
                <w:rFonts w:hAnsi="Angsana New"/>
                <w:sz w:val="28"/>
                <w:szCs w:val="28"/>
              </w:rPr>
            </w:pPr>
            <w:r w:rsidRPr="00C26AF9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</w:tcPr>
          <w:p w14:paraId="45DD6AC9" w14:textId="77777777" w:rsidR="00280BE8" w:rsidRPr="00A2584D" w:rsidRDefault="00280BE8" w:rsidP="00280BE8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584D">
              <w:rPr>
                <w:rFonts w:hAnsi="Angsana New" w:hint="cs"/>
                <w:sz w:val="28"/>
                <w:szCs w:val="28"/>
                <w:cs/>
              </w:rPr>
              <w:t xml:space="preserve">ร้อยละ </w:t>
            </w:r>
            <w:r w:rsidRPr="00A2584D">
              <w:rPr>
                <w:rFonts w:hAnsi="Angsana New"/>
                <w:sz w:val="28"/>
                <w:szCs w:val="28"/>
              </w:rPr>
              <w:t>6.25</w:t>
            </w:r>
            <w:r w:rsidRPr="00A2584D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280BE8" w:rsidRPr="00A64F22" w14:paraId="6197D80B" w14:textId="77777777" w:rsidTr="00280BE8">
        <w:tc>
          <w:tcPr>
            <w:tcW w:w="3600" w:type="dxa"/>
            <w:vAlign w:val="bottom"/>
          </w:tcPr>
          <w:p w14:paraId="454EFD97" w14:textId="77777777" w:rsidR="00341A96" w:rsidRPr="002D25A3" w:rsidRDefault="002D25A3" w:rsidP="005F487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2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บริษัท นอร์ทเทิร์น รีนิวเอเบิ้ล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D2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เอเนอร์จี้ จำกัด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263663F" w14:textId="77777777" w:rsidR="00341A96" w:rsidRPr="00A2584D" w:rsidRDefault="00341A96" w:rsidP="00671259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5630F1" w14:textId="77777777" w:rsidR="00341A96" w:rsidRPr="00A2584D" w:rsidRDefault="00341A96" w:rsidP="00671259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A04DEB" w14:textId="77777777" w:rsidR="00341A96" w:rsidRPr="00A2584D" w:rsidRDefault="00341A96" w:rsidP="00671259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D9FBF8" w14:textId="77777777" w:rsidR="00341A96" w:rsidRPr="00A2584D" w:rsidRDefault="00341A96" w:rsidP="00671259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4A463DC" w14:textId="77777777" w:rsidR="00341A96" w:rsidRPr="00A2584D" w:rsidRDefault="00341A96" w:rsidP="009F2592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280BE8" w:rsidRPr="00A64F22" w14:paraId="0BFFF8D6" w14:textId="77777777" w:rsidTr="00490592">
        <w:tc>
          <w:tcPr>
            <w:tcW w:w="3600" w:type="dxa"/>
            <w:vAlign w:val="bottom"/>
          </w:tcPr>
          <w:p w14:paraId="19481835" w14:textId="77777777" w:rsidR="00280BE8" w:rsidRPr="00A2584D" w:rsidRDefault="00280BE8" w:rsidP="00280BE8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DD5668B" w14:textId="3C238AF8" w:rsidR="00280BE8" w:rsidRPr="00A2584D" w:rsidRDefault="00490592" w:rsidP="00280BE8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ECBD2A9" w14:textId="77777777" w:rsidR="00280BE8" w:rsidRPr="00A2584D" w:rsidRDefault="00280BE8" w:rsidP="00280BE8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5D9A73" w14:textId="5DC07A60" w:rsidR="00280BE8" w:rsidRPr="00A2584D" w:rsidRDefault="00490592" w:rsidP="00280BE8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202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FB0DC2" w14:textId="0C8CA1A8" w:rsidR="00280BE8" w:rsidRPr="00A2584D" w:rsidRDefault="001C454B" w:rsidP="00280BE8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68</w:t>
            </w:r>
          </w:p>
        </w:tc>
        <w:tc>
          <w:tcPr>
            <w:tcW w:w="2160" w:type="dxa"/>
          </w:tcPr>
          <w:p w14:paraId="034BBF8B" w14:textId="4C28ACA0" w:rsidR="00280BE8" w:rsidRPr="00A2584D" w:rsidRDefault="00280BE8" w:rsidP="00280BE8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584D">
              <w:rPr>
                <w:rFonts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hAnsi="Angsana New"/>
                <w:sz w:val="28"/>
                <w:szCs w:val="28"/>
              </w:rPr>
              <w:t>6.97</w:t>
            </w:r>
            <w:r w:rsidR="00580C41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580C41">
              <w:rPr>
                <w:rFonts w:hAnsi="Angsana New"/>
                <w:sz w:val="28"/>
                <w:szCs w:val="28"/>
                <w:cs/>
              </w:rPr>
              <w:t>–</w:t>
            </w:r>
            <w:r w:rsidR="00580C41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580C41">
              <w:rPr>
                <w:rFonts w:hAnsi="Angsana New"/>
                <w:sz w:val="28"/>
                <w:szCs w:val="28"/>
              </w:rPr>
              <w:t>7.50</w:t>
            </w:r>
            <w:r w:rsidRPr="00A2584D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A76C62" w:rsidRPr="00A64F22" w14:paraId="6D6595A6" w14:textId="77777777" w:rsidTr="00490592">
        <w:trPr>
          <w:trHeight w:val="299"/>
        </w:trPr>
        <w:tc>
          <w:tcPr>
            <w:tcW w:w="3600" w:type="dxa"/>
            <w:vAlign w:val="bottom"/>
          </w:tcPr>
          <w:p w14:paraId="73A497EB" w14:textId="0576E6C2" w:rsidR="00A76C62" w:rsidRDefault="00A76C62" w:rsidP="00300972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="00300972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C651427" w14:textId="3A971A9F" w:rsidR="00A76C62" w:rsidRPr="00A2584D" w:rsidRDefault="00490592" w:rsidP="00A76C62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CC2D770" w14:textId="10A3A4C3" w:rsidR="00A76C62" w:rsidRDefault="00A76C62" w:rsidP="00A76C62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CFB129" w14:textId="51E50706" w:rsidR="00A76C62" w:rsidRPr="00A2584D" w:rsidRDefault="00490592" w:rsidP="00A76C62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CC6B0E" w14:textId="30C9109E" w:rsidR="00A76C62" w:rsidRDefault="001C454B" w:rsidP="00A76C62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695</w:t>
            </w:r>
          </w:p>
        </w:tc>
        <w:tc>
          <w:tcPr>
            <w:tcW w:w="2160" w:type="dxa"/>
          </w:tcPr>
          <w:p w14:paraId="5033C6FC" w14:textId="60328714" w:rsidR="00A76C62" w:rsidRPr="00A2584D" w:rsidRDefault="00A76C62" w:rsidP="00A76C62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76C62" w:rsidRPr="00A64F22" w14:paraId="0AA6F8B3" w14:textId="77777777" w:rsidTr="00A76C62">
        <w:tc>
          <w:tcPr>
            <w:tcW w:w="3600" w:type="dxa"/>
            <w:vAlign w:val="bottom"/>
          </w:tcPr>
          <w:p w14:paraId="60A5EEAC" w14:textId="77777777" w:rsidR="00A76C62" w:rsidRDefault="00A76C62" w:rsidP="00A76C62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C231AC" w14:textId="77777777" w:rsidR="00A76C62" w:rsidRDefault="00A76C62" w:rsidP="00A76C62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F8709F" w14:textId="77777777" w:rsidR="00A76C62" w:rsidRDefault="00A76C62" w:rsidP="00A76C62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055522" w14:textId="77777777" w:rsidR="00A76C62" w:rsidRDefault="00A76C62" w:rsidP="00A76C62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9FDD3B" w14:textId="77777777" w:rsidR="00A76C62" w:rsidRDefault="00A76C62" w:rsidP="00A76C62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5CF6FF24" w14:textId="020B8F95" w:rsidR="00A76C62" w:rsidRPr="00A2584D" w:rsidRDefault="00580C41" w:rsidP="00A76C62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580C41">
              <w:rPr>
                <w:rFonts w:hAnsi="Angsana New"/>
                <w:sz w:val="28"/>
                <w:szCs w:val="28"/>
                <w:cs/>
              </w:rPr>
              <w:t>ซึ่งใกล้เคียงกับราคาตลาด</w:t>
            </w:r>
          </w:p>
        </w:tc>
      </w:tr>
      <w:tr w:rsidR="00A76C62" w:rsidRPr="00A64F22" w14:paraId="11C4BCC9" w14:textId="77777777" w:rsidTr="00591223">
        <w:tc>
          <w:tcPr>
            <w:tcW w:w="3600" w:type="dxa"/>
            <w:vAlign w:val="bottom"/>
          </w:tcPr>
          <w:p w14:paraId="4B4EEB9B" w14:textId="77777777" w:rsidR="00A76C62" w:rsidRPr="00280BE8" w:rsidRDefault="00A76C62" w:rsidP="00A76C62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0B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เพลินจิต แคปปิตอล จำกัด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DB17B8B" w14:textId="77777777" w:rsidR="00A76C62" w:rsidRPr="00A2584D" w:rsidRDefault="00A76C62" w:rsidP="00A76C62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DD3BFF" w14:textId="77777777" w:rsidR="00A76C62" w:rsidRPr="00A2584D" w:rsidRDefault="00A76C62" w:rsidP="00A76C62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535777" w14:textId="77777777" w:rsidR="00A76C62" w:rsidRPr="00A2584D" w:rsidRDefault="00A76C62" w:rsidP="00A76C62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4F420C" w14:textId="77777777" w:rsidR="00A76C62" w:rsidRPr="00A2584D" w:rsidRDefault="00A76C62" w:rsidP="00A76C62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41A5D40D" w14:textId="77777777" w:rsidR="00A76C62" w:rsidRDefault="00A76C62" w:rsidP="00A76C62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A76C62" w:rsidRPr="00A64F22" w14:paraId="7B476585" w14:textId="77777777" w:rsidTr="00490592">
        <w:tc>
          <w:tcPr>
            <w:tcW w:w="3600" w:type="dxa"/>
            <w:vAlign w:val="bottom"/>
          </w:tcPr>
          <w:p w14:paraId="438B1820" w14:textId="77777777" w:rsidR="00A76C62" w:rsidRDefault="00A76C62" w:rsidP="00A76C62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ค่าที่ปรึกษาทางการเงิน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A296ACD" w14:textId="4366C95D" w:rsidR="00A76C62" w:rsidRPr="00A2584D" w:rsidRDefault="00490592" w:rsidP="00A76C62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1F318E2" w14:textId="0AE5D5BE" w:rsidR="00A76C62" w:rsidRPr="00A06046" w:rsidRDefault="001C454B" w:rsidP="00A76C62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300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0E6AD8" w14:textId="5947D571" w:rsidR="00A76C62" w:rsidRPr="00A06046" w:rsidRDefault="00490592" w:rsidP="00490592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25CB05" w14:textId="6CD8CA14" w:rsidR="00A76C62" w:rsidRPr="00A06046" w:rsidRDefault="001C454B" w:rsidP="00A76C62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300</w:t>
            </w:r>
          </w:p>
        </w:tc>
        <w:tc>
          <w:tcPr>
            <w:tcW w:w="2160" w:type="dxa"/>
            <w:shd w:val="clear" w:color="auto" w:fill="auto"/>
          </w:tcPr>
          <w:p w14:paraId="7EEA3D87" w14:textId="77777777" w:rsidR="00A76C62" w:rsidRPr="00A06046" w:rsidRDefault="00A76C62" w:rsidP="00A76C62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06046">
              <w:rPr>
                <w:rFonts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A76C62" w:rsidRPr="00A64F22" w14:paraId="71D070E5" w14:textId="77777777" w:rsidTr="00A76C62">
        <w:tc>
          <w:tcPr>
            <w:tcW w:w="3600" w:type="dxa"/>
            <w:vAlign w:val="bottom"/>
          </w:tcPr>
          <w:p w14:paraId="7D0E8B6F" w14:textId="77777777" w:rsidR="00A76C62" w:rsidRDefault="00A76C62" w:rsidP="00A76C62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0825B9" w14:textId="77777777" w:rsidR="00A76C62" w:rsidRPr="00A2584D" w:rsidRDefault="00A76C62" w:rsidP="00A76C62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9C028B" w14:textId="77777777" w:rsidR="00A76C62" w:rsidRDefault="00A76C62" w:rsidP="00A76C62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1A949E" w14:textId="77777777" w:rsidR="00A76C62" w:rsidRPr="00A2584D" w:rsidRDefault="00A76C62" w:rsidP="00A76C62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C450A2" w14:textId="77777777" w:rsidR="00A76C62" w:rsidRPr="00591223" w:rsidRDefault="00A76C62" w:rsidP="00A76C62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51562B85" w14:textId="77777777" w:rsidR="00A76C62" w:rsidRPr="00A2584D" w:rsidRDefault="00A76C62" w:rsidP="00A76C62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ที่ตกลงร่วมกัน</w:t>
            </w:r>
          </w:p>
        </w:tc>
      </w:tr>
    </w:tbl>
    <w:p w14:paraId="6487EA64" w14:textId="209E45D0" w:rsidR="00BD69A5" w:rsidRDefault="00482E62" w:rsidP="00CA29FA">
      <w:pPr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มี</w:t>
      </w:r>
      <w:bookmarkStart w:id="0" w:name="_MON_1563195168"/>
      <w:bookmarkStart w:id="1" w:name="_MON_1563196160"/>
      <w:bookmarkStart w:id="2" w:name="_MON_1556524524"/>
      <w:bookmarkStart w:id="3" w:name="_MON_1563256030"/>
      <w:bookmarkStart w:id="4" w:name="_MON_1568789315"/>
      <w:bookmarkStart w:id="5" w:name="_MON_1568789447"/>
      <w:bookmarkStart w:id="6" w:name="_MON_1556448976"/>
      <w:bookmarkStart w:id="7" w:name="_MON_1556451925"/>
      <w:bookmarkStart w:id="8" w:name="_MON_1525163093"/>
      <w:bookmarkStart w:id="9" w:name="_MON_1539758111"/>
      <w:bookmarkStart w:id="10" w:name="_MON_1523967621"/>
      <w:bookmarkStart w:id="11" w:name="_MON_1539771043"/>
      <w:bookmarkStart w:id="12" w:name="_MON_1523967640"/>
      <w:bookmarkStart w:id="13" w:name="_MON_1539790230"/>
      <w:bookmarkStart w:id="14" w:name="_MON_1539790281"/>
      <w:bookmarkStart w:id="15" w:name="_MON_1539790365"/>
      <w:bookmarkStart w:id="16" w:name="_MON_1539790417"/>
      <w:bookmarkStart w:id="17" w:name="_MON_1539790450"/>
      <w:bookmarkStart w:id="18" w:name="_MON_1539790468"/>
      <w:bookmarkStart w:id="19" w:name="_MON_1539790498"/>
      <w:bookmarkStart w:id="20" w:name="_MON_1523967658"/>
      <w:bookmarkStart w:id="21" w:name="_MON_1530345499"/>
      <w:bookmarkStart w:id="22" w:name="_MON_1539796406"/>
      <w:bookmarkStart w:id="23" w:name="_MON_1539796424"/>
      <w:bookmarkStart w:id="24" w:name="_MON_1539798528"/>
      <w:bookmarkStart w:id="25" w:name="_MON_1530345698"/>
      <w:bookmarkStart w:id="26" w:name="_MON_1530345966"/>
      <w:bookmarkStart w:id="27" w:name="_MON_1523967673"/>
      <w:bookmarkStart w:id="28" w:name="_MON_1522924120"/>
      <w:bookmarkStart w:id="29" w:name="_MON_1523968013"/>
      <w:bookmarkStart w:id="30" w:name="_MON_1523968031"/>
      <w:bookmarkStart w:id="31" w:name="_MON_1522924182"/>
      <w:bookmarkStart w:id="32" w:name="_MON_1522924919"/>
      <w:bookmarkStart w:id="33" w:name="_MON_1523984838"/>
      <w:bookmarkStart w:id="34" w:name="_MON_1531826176"/>
      <w:bookmarkStart w:id="35" w:name="_MON_1522924953"/>
      <w:bookmarkStart w:id="36" w:name="_MON_1531827577"/>
      <w:bookmarkStart w:id="37" w:name="_MON_1524029764"/>
      <w:bookmarkStart w:id="38" w:name="_MON_1522925146"/>
      <w:bookmarkStart w:id="39" w:name="_MON_1524032963"/>
      <w:bookmarkStart w:id="40" w:name="_MON_1522925296"/>
      <w:bookmarkStart w:id="41" w:name="_MON_1524035354"/>
      <w:bookmarkStart w:id="42" w:name="_MON_1540198927"/>
      <w:bookmarkStart w:id="43" w:name="_MON_1540199079"/>
      <w:bookmarkStart w:id="44" w:name="_MON_1522925358"/>
      <w:bookmarkStart w:id="45" w:name="_MON_1524035893"/>
      <w:bookmarkStart w:id="46" w:name="_MON_1540214550"/>
      <w:bookmarkStart w:id="47" w:name="_MON_1522945480"/>
      <w:bookmarkStart w:id="48" w:name="_MON_1524036715"/>
      <w:bookmarkStart w:id="49" w:name="_MON_1524036807"/>
      <w:bookmarkStart w:id="50" w:name="_MON_1524036816"/>
      <w:bookmarkStart w:id="51" w:name="_MON_1524036826"/>
      <w:bookmarkStart w:id="52" w:name="_MON_1524036842"/>
      <w:bookmarkStart w:id="53" w:name="_MON_1522945597"/>
      <w:bookmarkStart w:id="54" w:name="_MON_1521271023"/>
      <w:bookmarkStart w:id="55" w:name="_MON_1521014360"/>
      <w:bookmarkStart w:id="56" w:name="_MON_1552223983"/>
      <w:bookmarkStart w:id="57" w:name="_MON_1552224712"/>
      <w:bookmarkStart w:id="58" w:name="_MON_1552225012"/>
      <w:bookmarkStart w:id="59" w:name="_MON_1524056650"/>
      <w:bookmarkStart w:id="60" w:name="_MON_1523798580"/>
      <w:bookmarkStart w:id="61" w:name="_MON_1521015932"/>
      <w:bookmarkStart w:id="62" w:name="_MON_1553058821"/>
      <w:bookmarkStart w:id="63" w:name="_MON_1508071904"/>
      <w:bookmarkStart w:id="64" w:name="_MON_1555156018"/>
      <w:bookmarkStart w:id="65" w:name="_MON_1521270893"/>
      <w:bookmarkStart w:id="66" w:name="_MON_1555156846"/>
      <w:bookmarkStart w:id="67" w:name="_MON_1555156968"/>
      <w:bookmarkStart w:id="68" w:name="_MON_1522923252"/>
      <w:bookmarkStart w:id="69" w:name="_MON_1537852776"/>
      <w:bookmarkStart w:id="70" w:name="_MON_1537852831"/>
      <w:bookmarkStart w:id="71" w:name="_MON_1537852940"/>
      <w:bookmarkStart w:id="72" w:name="_MON_1537853112"/>
      <w:bookmarkStart w:id="73" w:name="_MON_1537853154"/>
      <w:bookmarkStart w:id="74" w:name="_MON_1555484686"/>
      <w:bookmarkStart w:id="75" w:name="_MON_1555484800"/>
      <w:bookmarkStart w:id="76" w:name="_MON_1555485283"/>
      <w:bookmarkStart w:id="77" w:name="_MON_1555485293"/>
      <w:bookmarkStart w:id="78" w:name="_MON_1537858840"/>
      <w:bookmarkStart w:id="79" w:name="_MON_1522923336"/>
      <w:bookmarkStart w:id="80" w:name="_MON_1522924050"/>
      <w:bookmarkStart w:id="81" w:name="_MON_1522924097"/>
      <w:bookmarkStart w:id="82" w:name="_MON_1539445505"/>
      <w:bookmarkStart w:id="83" w:name="_MON_1525162561"/>
      <w:bookmarkStart w:id="84" w:name="_MON_1525162857"/>
      <w:bookmarkStart w:id="85" w:name="_MON_1525162898"/>
      <w:bookmarkStart w:id="86" w:name="_MON_1525162913"/>
      <w:bookmarkStart w:id="87" w:name="_MON_1525163000"/>
      <w:bookmarkStart w:id="88" w:name="_MON_1525163062"/>
      <w:bookmarkStart w:id="89" w:name="_MON_1539696756"/>
      <w:bookmarkStart w:id="90" w:name="_MON_153969678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 w:rsidR="007E3388" w:rsidRPr="000F5854">
        <w:rPr>
          <w:rFonts w:asciiTheme="majorBidi" w:hAnsiTheme="majorBidi" w:cstheme="majorBidi"/>
          <w:sz w:val="28"/>
          <w:szCs w:val="28"/>
          <w:cs/>
        </w:rPr>
        <w:t>ยอดคงเหลือกับ</w:t>
      </w:r>
      <w:r w:rsidRPr="000F5854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ที่เกี่ยวข้องกัน ณ วันที่ </w:t>
      </w:r>
      <w:r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0F5854">
        <w:rPr>
          <w:rFonts w:asciiTheme="majorBidi" w:hAnsiTheme="majorBidi" w:cstheme="majorBidi"/>
          <w:sz w:val="28"/>
          <w:szCs w:val="28"/>
        </w:rPr>
        <w:t>256</w:t>
      </w:r>
      <w:r w:rsidR="00881A89">
        <w:rPr>
          <w:rFonts w:asciiTheme="majorBidi" w:hAnsiTheme="majorBidi" w:cstheme="majorBidi" w:hint="cs"/>
          <w:sz w:val="28"/>
          <w:szCs w:val="28"/>
          <w:cs/>
        </w:rPr>
        <w:t>6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3388" w:rsidRPr="000F5854">
        <w:rPr>
          <w:rFonts w:asciiTheme="majorBidi" w:hAnsiTheme="majorBidi" w:cstheme="majorBidi"/>
          <w:sz w:val="28"/>
          <w:szCs w:val="28"/>
        </w:rPr>
        <w:t>31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0F5854">
        <w:rPr>
          <w:rFonts w:asciiTheme="majorBidi" w:hAnsiTheme="majorBidi" w:cstheme="majorBidi"/>
          <w:sz w:val="28"/>
          <w:szCs w:val="28"/>
        </w:rPr>
        <w:t>256</w:t>
      </w:r>
      <w:r w:rsidR="00881A89">
        <w:rPr>
          <w:rFonts w:asciiTheme="majorBidi" w:hAnsiTheme="majorBidi" w:cstheme="majorBidi" w:hint="cs"/>
          <w:sz w:val="28"/>
          <w:szCs w:val="28"/>
          <w:cs/>
        </w:rPr>
        <w:t>5</w:t>
      </w:r>
      <w:r w:rsidR="007E3388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ดังนี้</w:t>
      </w:r>
      <w:bookmarkStart w:id="91" w:name="_MON_1539759184"/>
      <w:bookmarkStart w:id="92" w:name="_MON_1539759223"/>
      <w:bookmarkStart w:id="93" w:name="_MON_1539759507"/>
      <w:bookmarkStart w:id="94" w:name="_MON_1539759632"/>
      <w:bookmarkStart w:id="95" w:name="_MON_1539760143"/>
      <w:bookmarkStart w:id="96" w:name="_MON_1525161709"/>
      <w:bookmarkStart w:id="97" w:name="_MON_1524057083"/>
      <w:bookmarkStart w:id="98" w:name="_MON_1524039107"/>
      <w:bookmarkStart w:id="99" w:name="_MON_1525700534"/>
      <w:bookmarkStart w:id="100" w:name="_MON_1539798780"/>
      <w:bookmarkStart w:id="101" w:name="_MON_1524039603"/>
      <w:bookmarkStart w:id="102" w:name="_MON_1530346936"/>
      <w:bookmarkStart w:id="103" w:name="_MON_1532346451"/>
      <w:bookmarkStart w:id="104" w:name="_MON_1532346466"/>
      <w:bookmarkStart w:id="105" w:name="_MON_1530347003"/>
      <w:bookmarkStart w:id="106" w:name="_MON_1530347024"/>
      <w:bookmarkStart w:id="107" w:name="_MON_1537853309"/>
      <w:bookmarkStart w:id="108" w:name="_MON_1537853373"/>
      <w:bookmarkStart w:id="109" w:name="_MON_1537858901"/>
      <w:bookmarkStart w:id="110" w:name="_MON_1537858905"/>
      <w:bookmarkStart w:id="111" w:name="_MON_1537858915"/>
      <w:bookmarkStart w:id="112" w:name="_MON_1530347038"/>
      <w:bookmarkStart w:id="113" w:name="_MON_1524039035"/>
      <w:bookmarkStart w:id="114" w:name="_MON_1531578363"/>
      <w:bookmarkStart w:id="115" w:name="_MON_1539445743"/>
      <w:bookmarkStart w:id="116" w:name="_MON_1524047084"/>
      <w:bookmarkStart w:id="117" w:name="_MON_1531902972"/>
      <w:bookmarkStart w:id="118" w:name="_MON_1539581875"/>
      <w:bookmarkStart w:id="119" w:name="_MON_1539581894"/>
      <w:bookmarkStart w:id="120" w:name="_MON_1539581899"/>
      <w:bookmarkStart w:id="121" w:name="_MON_1539582176"/>
      <w:bookmarkStart w:id="122" w:name="_MON_1539582487"/>
      <w:bookmarkStart w:id="123" w:name="_MON_1524039088"/>
      <w:bookmarkStart w:id="124" w:name="_MON_1531908575"/>
      <w:bookmarkStart w:id="125" w:name="_MON_1524056750"/>
      <w:bookmarkStart w:id="126" w:name="_MON_1524056823"/>
      <w:bookmarkStart w:id="127" w:name="_MON_1539696806"/>
      <w:bookmarkStart w:id="128" w:name="_MON_1539700238"/>
      <w:bookmarkStart w:id="129" w:name="_MON_1552225164"/>
      <w:bookmarkStart w:id="130" w:name="_MON_1552225275"/>
      <w:bookmarkStart w:id="131" w:name="_MON_1539700249"/>
      <w:bookmarkStart w:id="132" w:name="_MON_1539700270"/>
      <w:bookmarkStart w:id="133" w:name="_MON_1539701090"/>
      <w:bookmarkStart w:id="134" w:name="_MON_1524056846"/>
      <w:bookmarkStart w:id="135" w:name="_MON_1539758754"/>
      <w:bookmarkStart w:id="136" w:name="_MON_1555157116"/>
      <w:bookmarkStart w:id="137" w:name="_MON_1555157141"/>
      <w:bookmarkStart w:id="138" w:name="_MON_1555157174"/>
      <w:bookmarkStart w:id="139" w:name="_MON_1539758780"/>
      <w:bookmarkStart w:id="140" w:name="_MON_1539759079"/>
      <w:bookmarkStart w:id="141" w:name="_MON_1539759094"/>
      <w:bookmarkStart w:id="142" w:name="_MON_1539759100"/>
      <w:bookmarkStart w:id="143" w:name="_MON_1539759110"/>
      <w:bookmarkStart w:id="144" w:name="_MON_1530352575"/>
      <w:bookmarkStart w:id="145" w:name="_MON_1530352599"/>
      <w:bookmarkStart w:id="146" w:name="_MON_1530352606"/>
      <w:bookmarkStart w:id="147" w:name="_MON_1530352614"/>
      <w:bookmarkStart w:id="148" w:name="_MON_1530352623"/>
      <w:bookmarkStart w:id="149" w:name="_MON_1530352627"/>
      <w:bookmarkStart w:id="150" w:name="_MON_1530352641"/>
      <w:bookmarkStart w:id="151" w:name="_MON_1522945522"/>
      <w:bookmarkStart w:id="152" w:name="_MON_1531579124"/>
      <w:bookmarkStart w:id="153" w:name="_MON_1531580391"/>
      <w:bookmarkStart w:id="154" w:name="_MON_1522945547"/>
      <w:bookmarkStart w:id="155" w:name="_MON_1531760592"/>
      <w:bookmarkStart w:id="156" w:name="_MON_1522945575"/>
      <w:bookmarkStart w:id="157" w:name="_MON_1521014577"/>
      <w:bookmarkStart w:id="158" w:name="_MON_1531813642"/>
      <w:bookmarkStart w:id="159" w:name="_MON_1531813656"/>
      <w:bookmarkStart w:id="160" w:name="_MON_1531813693"/>
      <w:bookmarkStart w:id="161" w:name="_MON_1521014593"/>
      <w:bookmarkStart w:id="162" w:name="_MON_1523799720"/>
      <w:bookmarkStart w:id="163" w:name="_MON_1521014620"/>
      <w:bookmarkStart w:id="164" w:name="_MON_1531826073"/>
      <w:bookmarkStart w:id="165" w:name="_MON_1521014685"/>
      <w:bookmarkStart w:id="166" w:name="_MON_1531827602"/>
      <w:bookmarkStart w:id="167" w:name="_MON_1521014734"/>
      <w:bookmarkStart w:id="168" w:name="_MON_1531831699"/>
      <w:bookmarkStart w:id="169" w:name="_MON_1531831714"/>
      <w:bookmarkStart w:id="170" w:name="_MON_1531831740"/>
      <w:bookmarkStart w:id="171" w:name="_MON_1521016683"/>
      <w:bookmarkStart w:id="172" w:name="_MON_1521016698"/>
      <w:bookmarkStart w:id="173" w:name="_MON_1508935511"/>
      <w:bookmarkStart w:id="174" w:name="_MON_1521014462"/>
      <w:bookmarkStart w:id="175" w:name="_MON_1523967699"/>
      <w:bookmarkStart w:id="176" w:name="_MON_1521275711"/>
      <w:bookmarkStart w:id="177" w:name="_MON_1523968053"/>
      <w:bookmarkStart w:id="178" w:name="_MON_1523968072"/>
      <w:bookmarkStart w:id="179" w:name="_MON_1523968115"/>
      <w:bookmarkStart w:id="180" w:name="_MON_1531903033"/>
      <w:bookmarkStart w:id="181" w:name="_MON_1531903036"/>
      <w:bookmarkStart w:id="182" w:name="_MON_1531903073"/>
      <w:bookmarkStart w:id="183" w:name="_MON_1523968140"/>
      <w:bookmarkStart w:id="184" w:name="_MON_1531908579"/>
      <w:bookmarkStart w:id="185" w:name="_MON_1521014540"/>
      <w:bookmarkStart w:id="186" w:name="_MON_1521014553"/>
      <w:bookmarkStart w:id="187" w:name="_MON_1523984880"/>
      <w:bookmarkStart w:id="188" w:name="_MON_1523984951"/>
      <w:bookmarkStart w:id="189" w:name="_MON_1531934418"/>
      <w:bookmarkStart w:id="190" w:name="_MON_1531934423"/>
      <w:bookmarkStart w:id="191" w:name="_MON_1523984966"/>
      <w:bookmarkStart w:id="192" w:name="_MON_1521014562"/>
      <w:bookmarkStart w:id="193" w:name="_MON_1524029778"/>
      <w:bookmarkStart w:id="194" w:name="_MON_1524029802"/>
      <w:bookmarkStart w:id="195" w:name="_MON_1532237195"/>
      <w:bookmarkStart w:id="196" w:name="_MON_1532237201"/>
      <w:bookmarkStart w:id="197" w:name="_MON_1522925725"/>
      <w:bookmarkStart w:id="198" w:name="_MON_1524032977"/>
      <w:bookmarkStart w:id="199" w:name="_MON_1524032989"/>
      <w:bookmarkStart w:id="200" w:name="_MON_1537853333"/>
      <w:bookmarkStart w:id="201" w:name="_MON_1537853412"/>
      <w:bookmarkStart w:id="202" w:name="_MON_1537853417"/>
      <w:bookmarkStart w:id="203" w:name="_MON_1537853440"/>
      <w:bookmarkStart w:id="204" w:name="_MON_1524032999"/>
      <w:bookmarkStart w:id="205" w:name="_MON_1524033099"/>
      <w:bookmarkStart w:id="206" w:name="_MON_1524033791"/>
      <w:bookmarkStart w:id="207" w:name="_MON_1539445793"/>
      <w:bookmarkStart w:id="208" w:name="_MON_1522926421"/>
      <w:bookmarkStart w:id="209" w:name="_MON_1522926441"/>
      <w:bookmarkStart w:id="210" w:name="_MON_1539582525"/>
      <w:bookmarkStart w:id="211" w:name="_MON_1539582544"/>
      <w:bookmarkStart w:id="212" w:name="_MON_1522926878"/>
      <w:bookmarkStart w:id="213" w:name="_MON_1524039680"/>
      <w:bookmarkStart w:id="214" w:name="_MON_1524039698"/>
      <w:bookmarkStart w:id="215" w:name="_MON_1524039745"/>
      <w:bookmarkStart w:id="216" w:name="_MON_1539707020"/>
      <w:bookmarkStart w:id="217" w:name="_MON_1539707034"/>
      <w:bookmarkStart w:id="218" w:name="_MON_1524039765"/>
      <w:bookmarkStart w:id="219" w:name="_MON_1539758324"/>
      <w:bookmarkStart w:id="220" w:name="_MON_1539758470"/>
      <w:bookmarkStart w:id="221" w:name="_MON_1539758505"/>
      <w:bookmarkStart w:id="222" w:name="_MON_1539758788"/>
      <w:bookmarkStart w:id="223" w:name="_MON_1539758800"/>
      <w:bookmarkStart w:id="224" w:name="_MON_1539758826"/>
      <w:bookmarkStart w:id="225" w:name="_MON_1539758973"/>
      <w:bookmarkStart w:id="226" w:name="_MON_1539758985"/>
      <w:bookmarkStart w:id="227" w:name="_MON_1539758995"/>
      <w:bookmarkStart w:id="228" w:name="_MON_1539759000"/>
      <w:bookmarkStart w:id="229" w:name="_MON_1539759012"/>
      <w:bookmarkStart w:id="230" w:name="_MON_1539759023"/>
      <w:bookmarkStart w:id="231" w:name="_MON_1539759032"/>
      <w:bookmarkStart w:id="232" w:name="_MON_1539759159"/>
      <w:bookmarkStart w:id="233" w:name="_MON_1539759166"/>
      <w:bookmarkStart w:id="234" w:name="_MON_1539759175"/>
      <w:bookmarkStart w:id="235" w:name="_MON_1539759192"/>
      <w:bookmarkStart w:id="236" w:name="_MON_1539759202"/>
      <w:bookmarkStart w:id="237" w:name="_MON_1539759210"/>
      <w:bookmarkStart w:id="238" w:name="_MON_1539759216"/>
      <w:bookmarkStart w:id="239" w:name="_MON_1539759234"/>
      <w:bookmarkStart w:id="240" w:name="_MON_1539759243"/>
      <w:bookmarkStart w:id="241" w:name="_MON_1539759647"/>
      <w:bookmarkStart w:id="242" w:name="_MON_1539759656"/>
      <w:bookmarkStart w:id="243" w:name="_MON_1539759662"/>
      <w:bookmarkStart w:id="244" w:name="_MON_1539759757"/>
      <w:bookmarkStart w:id="245" w:name="_MON_1539759797"/>
      <w:bookmarkStart w:id="246" w:name="_MON_1539759799"/>
      <w:bookmarkStart w:id="247" w:name="_MON_1539759861"/>
      <w:bookmarkStart w:id="248" w:name="_MON_1539759868"/>
      <w:bookmarkStart w:id="249" w:name="_MON_1539759880"/>
      <w:bookmarkStart w:id="250" w:name="_MON_1539759898"/>
      <w:bookmarkStart w:id="251" w:name="_MON_1539759913"/>
      <w:bookmarkStart w:id="252" w:name="_MON_1539759923"/>
      <w:bookmarkStart w:id="253" w:name="_MON_1539759931"/>
      <w:bookmarkStart w:id="254" w:name="_MON_1539759937"/>
      <w:bookmarkStart w:id="255" w:name="_MON_1539759943"/>
      <w:bookmarkStart w:id="256" w:name="_MON_1539759995"/>
      <w:bookmarkStart w:id="257" w:name="_MON_1539760004"/>
      <w:bookmarkStart w:id="258" w:name="_MON_1539760013"/>
      <w:bookmarkStart w:id="259" w:name="_MON_1524039782"/>
      <w:bookmarkStart w:id="260" w:name="_MON_1524039844"/>
      <w:bookmarkStart w:id="261" w:name="_MON_1539790548"/>
      <w:bookmarkStart w:id="262" w:name="_MON_1539790557"/>
      <w:bookmarkStart w:id="263" w:name="_MON_1539790637"/>
      <w:bookmarkStart w:id="264" w:name="_MON_1539790643"/>
      <w:bookmarkStart w:id="265" w:name="_MON_1539790682"/>
      <w:bookmarkStart w:id="266" w:name="_MON_1539790831"/>
      <w:bookmarkStart w:id="267" w:name="_MON_1539790862"/>
      <w:bookmarkStart w:id="268" w:name="_MON_1539790868"/>
      <w:bookmarkStart w:id="269" w:name="_MON_1539790878"/>
      <w:bookmarkStart w:id="270" w:name="_MON_1539790882"/>
      <w:bookmarkStart w:id="271" w:name="_MON_1539790900"/>
      <w:bookmarkStart w:id="272" w:name="_MON_1539790903"/>
      <w:bookmarkStart w:id="273" w:name="_MON_1539790912"/>
      <w:bookmarkStart w:id="274" w:name="_MON_1522927334"/>
      <w:bookmarkStart w:id="275" w:name="_MON_1539791123"/>
      <w:bookmarkStart w:id="276" w:name="_MON_1524047063"/>
      <w:bookmarkStart w:id="277" w:name="_MON_1539796770"/>
      <w:bookmarkStart w:id="278" w:name="_MON_1539798810"/>
      <w:bookmarkStart w:id="279" w:name="_MON_1539798847"/>
      <w:bookmarkStart w:id="280" w:name="_MON_1539798856"/>
      <w:bookmarkStart w:id="281" w:name="_MON_1524047075"/>
      <w:bookmarkStart w:id="282" w:name="_MON_1522927366"/>
      <w:bookmarkStart w:id="283" w:name="_MON_1524055615"/>
      <w:bookmarkStart w:id="284" w:name="_MON_1524055621"/>
      <w:bookmarkStart w:id="285" w:name="_MON_1524056943"/>
      <w:bookmarkStart w:id="286" w:name="_MON_1524056949"/>
      <w:bookmarkStart w:id="287" w:name="_MON_1524056966"/>
      <w:bookmarkStart w:id="288" w:name="_MON_1524057000"/>
      <w:bookmarkStart w:id="289" w:name="_MON_1522927383"/>
      <w:bookmarkStart w:id="290" w:name="_MON_1522927419"/>
      <w:bookmarkStart w:id="291" w:name="_MON_1522927457"/>
      <w:bookmarkStart w:id="292" w:name="_MON_1522927683"/>
      <w:bookmarkStart w:id="293" w:name="_MON_1522928600"/>
      <w:bookmarkStart w:id="294" w:name="_MON_1522929221"/>
      <w:bookmarkStart w:id="295" w:name="_MON_1522929308"/>
      <w:bookmarkStart w:id="296" w:name="_MON_1522929314"/>
      <w:bookmarkStart w:id="297" w:name="_MON_1525163340"/>
      <w:bookmarkStart w:id="298" w:name="_MON_1525163354"/>
      <w:bookmarkStart w:id="299" w:name="_MON_1525163363"/>
      <w:bookmarkStart w:id="300" w:name="_MON_1525163367"/>
      <w:bookmarkStart w:id="301" w:name="_MON_1525163377"/>
      <w:bookmarkStart w:id="302" w:name="_MON_1525163405"/>
      <w:bookmarkStart w:id="303" w:name="_MON_1525163419"/>
      <w:bookmarkStart w:id="304" w:name="_MON_1522943602"/>
      <w:bookmarkStart w:id="305" w:name="_MON_1522943612"/>
      <w:bookmarkStart w:id="306" w:name="_MON_1522945495"/>
      <w:bookmarkStart w:id="307" w:name="_MON_1530347070"/>
      <w:bookmarkStart w:id="308" w:name="_MON_1530348288"/>
      <w:bookmarkStart w:id="309" w:name="_MON_1552225918"/>
      <w:bookmarkStart w:id="310" w:name="_MON_1552226149"/>
      <w:bookmarkStart w:id="311" w:name="_MON_1530348464"/>
      <w:bookmarkStart w:id="312" w:name="_MON_1530348477"/>
      <w:bookmarkStart w:id="313" w:name="_MON_1530348578"/>
      <w:bookmarkStart w:id="314" w:name="_MON_1530348594"/>
      <w:bookmarkStart w:id="315" w:name="_MON_1530348615"/>
      <w:bookmarkStart w:id="316" w:name="_MON_1555157254"/>
      <w:bookmarkStart w:id="317" w:name="_MON_1555157391"/>
      <w:bookmarkStart w:id="318" w:name="_MON_1530348650"/>
      <w:bookmarkStart w:id="319" w:name="_MON_1530348803"/>
      <w:bookmarkStart w:id="320" w:name="_MON_1530352340"/>
      <w:bookmarkStart w:id="321" w:name="_MON_1530352350"/>
      <w:bookmarkStart w:id="322" w:name="_MON_1530352539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tbl>
      <w:tblPr>
        <w:tblW w:w="935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628"/>
        <w:gridCol w:w="1181"/>
        <w:gridCol w:w="1181"/>
        <w:gridCol w:w="1181"/>
        <w:gridCol w:w="1181"/>
      </w:tblGrid>
      <w:tr w:rsidR="004E6B31" w:rsidRPr="00CE1A0A" w14:paraId="7BA6FC52" w14:textId="77777777" w:rsidTr="00BE6A4F">
        <w:trPr>
          <w:trHeight w:val="20"/>
        </w:trPr>
        <w:tc>
          <w:tcPr>
            <w:tcW w:w="4628" w:type="dxa"/>
            <w:vAlign w:val="bottom"/>
          </w:tcPr>
          <w:p w14:paraId="4D37D911" w14:textId="77777777" w:rsidR="004E6B31" w:rsidRPr="004E6B31" w:rsidRDefault="004E6B31" w:rsidP="00DE08C5">
            <w:pPr>
              <w:spacing w:line="380" w:lineRule="exact"/>
              <w:rPr>
                <w:rFonts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724" w:type="dxa"/>
            <w:gridSpan w:val="4"/>
            <w:vAlign w:val="bottom"/>
          </w:tcPr>
          <w:p w14:paraId="728F39BD" w14:textId="77777777" w:rsidR="004E6B31" w:rsidRPr="004E6B31" w:rsidRDefault="004E6B31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4E6B31">
              <w:rPr>
                <w:rFonts w:hAnsi="Angsana New"/>
                <w:sz w:val="28"/>
                <w:szCs w:val="28"/>
                <w:cs/>
              </w:rPr>
              <w:t>หน่วย: พันบาท</w:t>
            </w:r>
          </w:p>
        </w:tc>
      </w:tr>
      <w:tr w:rsidR="004E6B31" w:rsidRPr="00CE1A0A" w14:paraId="5ECCD064" w14:textId="77777777" w:rsidTr="00BE6A4F">
        <w:trPr>
          <w:trHeight w:val="20"/>
        </w:trPr>
        <w:tc>
          <w:tcPr>
            <w:tcW w:w="4628" w:type="dxa"/>
            <w:vAlign w:val="bottom"/>
          </w:tcPr>
          <w:p w14:paraId="502ACEF3" w14:textId="77777777" w:rsidR="004E6B31" w:rsidRPr="004E6B31" w:rsidRDefault="004E6B31" w:rsidP="00DE08C5">
            <w:pPr>
              <w:spacing w:line="380" w:lineRule="exact"/>
              <w:rPr>
                <w:rFonts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362" w:type="dxa"/>
            <w:gridSpan w:val="2"/>
            <w:vAlign w:val="bottom"/>
          </w:tcPr>
          <w:p w14:paraId="15520F2E" w14:textId="77777777" w:rsidR="004E6B31" w:rsidRPr="004E6B31" w:rsidRDefault="004E6B31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  <w:lang w:val="th-TH"/>
              </w:rPr>
            </w:pPr>
            <w:r w:rsidRPr="004E6B31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2" w:type="dxa"/>
            <w:gridSpan w:val="2"/>
            <w:vAlign w:val="bottom"/>
          </w:tcPr>
          <w:p w14:paraId="081D1575" w14:textId="77777777" w:rsidR="004E6B31" w:rsidRPr="004E6B31" w:rsidRDefault="004E6B31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4E6B31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6B31" w:rsidRPr="00A64F22" w14:paraId="5FBF0CC5" w14:textId="77777777" w:rsidTr="00BE6A4F">
        <w:trPr>
          <w:trHeight w:val="20"/>
        </w:trPr>
        <w:tc>
          <w:tcPr>
            <w:tcW w:w="4628" w:type="dxa"/>
            <w:vAlign w:val="bottom"/>
          </w:tcPr>
          <w:p w14:paraId="72637094" w14:textId="77777777" w:rsidR="004E6B31" w:rsidRPr="004E6B31" w:rsidRDefault="004E6B31" w:rsidP="00DE08C5">
            <w:pPr>
              <w:spacing w:line="380" w:lineRule="exac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BE2DF50" w14:textId="7024C095" w:rsidR="004E6B31" w:rsidRPr="004E6B31" w:rsidRDefault="004E6B31" w:rsidP="00DE0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4E6B31">
              <w:rPr>
                <w:rFonts w:hAnsi="Angsana New"/>
                <w:sz w:val="28"/>
                <w:szCs w:val="28"/>
              </w:rPr>
              <w:t xml:space="preserve">31 </w:t>
            </w:r>
            <w:r w:rsidRPr="004E6B31"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 w:rsidRPr="004E6B31">
              <w:rPr>
                <w:rFonts w:hAnsi="Angsana New"/>
                <w:sz w:val="28"/>
                <w:szCs w:val="28"/>
              </w:rPr>
              <w:t>256</w:t>
            </w:r>
            <w:r w:rsidR="00881A89">
              <w:rPr>
                <w:rFonts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99E0282" w14:textId="22EDDF0B" w:rsidR="004E6B31" w:rsidRPr="004E6B31" w:rsidRDefault="004E6B31" w:rsidP="00DE0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4E6B31">
              <w:rPr>
                <w:rFonts w:hAnsi="Angsana New"/>
                <w:sz w:val="28"/>
                <w:szCs w:val="28"/>
              </w:rPr>
              <w:t xml:space="preserve">31 </w:t>
            </w:r>
            <w:r w:rsidRPr="004E6B31">
              <w:rPr>
                <w:rFonts w:hAnsi="Angsana New"/>
                <w:sz w:val="28"/>
                <w:szCs w:val="28"/>
                <w:cs/>
              </w:rPr>
              <w:t xml:space="preserve">ธันวาคม </w:t>
            </w:r>
            <w:r w:rsidRPr="004E6B31">
              <w:rPr>
                <w:rFonts w:hAnsi="Angsana New"/>
                <w:sz w:val="28"/>
                <w:szCs w:val="28"/>
              </w:rPr>
              <w:t>256</w:t>
            </w:r>
            <w:r w:rsidR="00881A89">
              <w:rPr>
                <w:rFonts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DD33E92" w14:textId="7EB85FAF" w:rsidR="004E6B31" w:rsidRPr="004E6B31" w:rsidRDefault="004E6B31" w:rsidP="00DE0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4E6B31">
              <w:rPr>
                <w:rFonts w:hAnsi="Angsana New"/>
                <w:sz w:val="28"/>
                <w:szCs w:val="28"/>
              </w:rPr>
              <w:t xml:space="preserve">31 </w:t>
            </w:r>
            <w:r w:rsidRPr="004E6B31"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 w:rsidRPr="004E6B31">
              <w:rPr>
                <w:rFonts w:hAnsi="Angsana New"/>
                <w:sz w:val="28"/>
                <w:szCs w:val="28"/>
              </w:rPr>
              <w:t>256</w:t>
            </w:r>
            <w:r w:rsidR="00881A89">
              <w:rPr>
                <w:rFonts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C143EED" w14:textId="45A3F40C" w:rsidR="004E6B31" w:rsidRPr="004E6B31" w:rsidRDefault="004E6B31" w:rsidP="00DE0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4E6B31">
              <w:rPr>
                <w:rFonts w:hAnsi="Angsana New"/>
                <w:sz w:val="28"/>
                <w:szCs w:val="28"/>
              </w:rPr>
              <w:t xml:space="preserve">31 </w:t>
            </w:r>
            <w:r w:rsidRPr="004E6B31">
              <w:rPr>
                <w:rFonts w:hAnsi="Angsana New"/>
                <w:sz w:val="28"/>
                <w:szCs w:val="28"/>
                <w:cs/>
              </w:rPr>
              <w:t xml:space="preserve">ธันวาคม </w:t>
            </w:r>
            <w:r w:rsidRPr="004E6B31">
              <w:rPr>
                <w:rFonts w:hAnsi="Angsana New"/>
                <w:sz w:val="28"/>
                <w:szCs w:val="28"/>
              </w:rPr>
              <w:t>256</w:t>
            </w:r>
            <w:r w:rsidR="00881A89">
              <w:rPr>
                <w:rFonts w:hAnsi="Angsana New" w:hint="cs"/>
                <w:sz w:val="28"/>
                <w:szCs w:val="28"/>
                <w:cs/>
              </w:rPr>
              <w:t>5</w:t>
            </w:r>
          </w:p>
        </w:tc>
      </w:tr>
      <w:tr w:rsidR="004E6B31" w:rsidRPr="00A64F22" w14:paraId="3FD0A8A0" w14:textId="77777777" w:rsidTr="00BE6A4F">
        <w:trPr>
          <w:trHeight w:val="20"/>
        </w:trPr>
        <w:tc>
          <w:tcPr>
            <w:tcW w:w="4628" w:type="dxa"/>
            <w:vAlign w:val="bottom"/>
          </w:tcPr>
          <w:p w14:paraId="3F59D961" w14:textId="77777777" w:rsidR="004E6B31" w:rsidRPr="004E6B31" w:rsidRDefault="00591075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4F522B8" w14:textId="77777777" w:rsidR="004E6B31" w:rsidRPr="004E6B31" w:rsidRDefault="004E6B31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B41EDCB" w14:textId="77777777" w:rsidR="004E6B31" w:rsidRPr="004E6B31" w:rsidRDefault="004E6B31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B4C75D1" w14:textId="77777777" w:rsidR="004E6B31" w:rsidRPr="004E6B31" w:rsidRDefault="004E6B31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F508A26" w14:textId="77777777" w:rsidR="004E6B31" w:rsidRPr="004E6B31" w:rsidRDefault="004E6B31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</w:tr>
      <w:tr w:rsidR="006E21B7" w:rsidRPr="00A64F22" w14:paraId="020AC33E" w14:textId="77777777" w:rsidTr="00BE6A4F">
        <w:trPr>
          <w:trHeight w:val="20"/>
        </w:trPr>
        <w:tc>
          <w:tcPr>
            <w:tcW w:w="4628" w:type="dxa"/>
            <w:vAlign w:val="bottom"/>
          </w:tcPr>
          <w:p w14:paraId="7ADEED97" w14:textId="795CFE4D" w:rsidR="006E21B7" w:rsidRPr="004E6B31" w:rsidRDefault="00970A3B" w:rsidP="006E21B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54DBF27" w14:textId="77777777" w:rsidR="006E21B7" w:rsidRPr="004E6B31" w:rsidRDefault="006E21B7" w:rsidP="006E21B7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2AB1A67" w14:textId="77777777" w:rsidR="006E21B7" w:rsidRPr="004E6B31" w:rsidRDefault="006E21B7" w:rsidP="006E21B7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920B617" w14:textId="77777777" w:rsidR="006E21B7" w:rsidRPr="004E6B31" w:rsidRDefault="006E21B7" w:rsidP="006E21B7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6F64D93" w14:textId="77777777" w:rsidR="006E21B7" w:rsidRPr="004E6B31" w:rsidRDefault="006E21B7" w:rsidP="006E21B7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</w:tr>
      <w:tr w:rsidR="006E21B7" w:rsidRPr="00A64F22" w14:paraId="5858C768" w14:textId="77777777" w:rsidTr="00BE6A4F">
        <w:trPr>
          <w:trHeight w:val="20"/>
        </w:trPr>
        <w:tc>
          <w:tcPr>
            <w:tcW w:w="4628" w:type="dxa"/>
            <w:vAlign w:val="bottom"/>
          </w:tcPr>
          <w:p w14:paraId="71F0D5E5" w14:textId="77777777" w:rsidR="006E21B7" w:rsidRPr="009512CD" w:rsidRDefault="006E21B7" w:rsidP="006E21B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9512C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นอร์ทเทิร์น รีนิวเอเบิ้ล เอเนอร์จี้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F4AB11F" w14:textId="77777777" w:rsidR="006E21B7" w:rsidRPr="004E6B31" w:rsidRDefault="006E21B7" w:rsidP="006E21B7">
            <w:pPr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F79D7A4" w14:textId="77777777" w:rsidR="006E21B7" w:rsidRPr="004E6B31" w:rsidRDefault="006E21B7" w:rsidP="006E21B7">
            <w:pPr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0527F33" w14:textId="77777777" w:rsidR="006E21B7" w:rsidRPr="004E6B31" w:rsidRDefault="006E21B7" w:rsidP="006E21B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7E6B274" w14:textId="77777777" w:rsidR="006E21B7" w:rsidRPr="004E6B31" w:rsidRDefault="006E21B7" w:rsidP="006E21B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E21B7" w:rsidRPr="00A64F22" w14:paraId="5DB22EBD" w14:textId="77777777" w:rsidTr="00BE6A4F">
        <w:trPr>
          <w:trHeight w:val="20"/>
        </w:trPr>
        <w:tc>
          <w:tcPr>
            <w:tcW w:w="4628" w:type="dxa"/>
            <w:vAlign w:val="bottom"/>
          </w:tcPr>
          <w:p w14:paraId="60E6D49E" w14:textId="66FB434C" w:rsidR="006E21B7" w:rsidRPr="004E6B31" w:rsidRDefault="0041762B" w:rsidP="006E21B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277AA90" w14:textId="3FF0111F" w:rsidR="006E21B7" w:rsidRPr="00A76C62" w:rsidRDefault="00C800F8" w:rsidP="006E21B7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3D6FEC7" w14:textId="77777777" w:rsidR="006E21B7" w:rsidRPr="00A76C62" w:rsidRDefault="006E21B7" w:rsidP="006E21B7">
            <w:pPr>
              <w:jc w:val="right"/>
              <w:rPr>
                <w:rFonts w:hAnsi="Angsana New"/>
                <w:sz w:val="28"/>
                <w:szCs w:val="28"/>
              </w:rPr>
            </w:pPr>
            <w:r w:rsidRPr="00A76C62">
              <w:rPr>
                <w:rFonts w:hAnsi="Angsana New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9F8CF11" w14:textId="1D912E0C" w:rsidR="006E21B7" w:rsidRPr="00C800F8" w:rsidRDefault="00490592" w:rsidP="00A06046">
            <w:pPr>
              <w:jc w:val="right"/>
              <w:rPr>
                <w:rFonts w:hAnsi="Angsana New"/>
                <w:sz w:val="28"/>
                <w:szCs w:val="28"/>
              </w:rPr>
            </w:pPr>
            <w:r w:rsidRPr="00C800F8">
              <w:rPr>
                <w:rFonts w:hAnsi="Angsana New" w:hint="cs"/>
                <w:sz w:val="28"/>
                <w:szCs w:val="28"/>
                <w:cs/>
              </w:rPr>
              <w:t>8</w:t>
            </w:r>
            <w:r w:rsidRPr="00C800F8">
              <w:rPr>
                <w:rFonts w:hAnsi="Angsana New"/>
                <w:sz w:val="28"/>
                <w:szCs w:val="28"/>
              </w:rPr>
              <w:t>,611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92C908D" w14:textId="16B88AC8" w:rsidR="006E21B7" w:rsidRPr="00A76C62" w:rsidRDefault="00970A3B" w:rsidP="006E21B7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8,611</w:t>
            </w:r>
          </w:p>
        </w:tc>
      </w:tr>
      <w:tr w:rsidR="006E21B7" w:rsidRPr="00A64F22" w14:paraId="31E5A26D" w14:textId="77777777" w:rsidTr="00BE6A4F">
        <w:trPr>
          <w:trHeight w:val="20"/>
        </w:trPr>
        <w:tc>
          <w:tcPr>
            <w:tcW w:w="4628" w:type="dxa"/>
            <w:vAlign w:val="bottom"/>
          </w:tcPr>
          <w:p w14:paraId="17B7E75F" w14:textId="77777777" w:rsidR="006E21B7" w:rsidRDefault="006E21B7" w:rsidP="006E21B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533F1C5" w14:textId="77CDB0D2" w:rsidR="006E21B7" w:rsidRPr="00A76C62" w:rsidRDefault="00C800F8" w:rsidP="006E21B7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4CEC645" w14:textId="77777777" w:rsidR="006E21B7" w:rsidRPr="00A76C62" w:rsidRDefault="006E21B7" w:rsidP="006E21B7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76C62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B990547" w14:textId="65A04F29" w:rsidR="006E21B7" w:rsidRPr="00C800F8" w:rsidRDefault="00490592" w:rsidP="006E21B7">
            <w:pPr>
              <w:jc w:val="right"/>
              <w:rPr>
                <w:rFonts w:hAnsi="Angsana New"/>
                <w:sz w:val="28"/>
                <w:szCs w:val="28"/>
              </w:rPr>
            </w:pPr>
            <w:r w:rsidRPr="00C800F8">
              <w:rPr>
                <w:rFonts w:hAnsi="Angsana New"/>
                <w:sz w:val="28"/>
                <w:szCs w:val="28"/>
              </w:rPr>
              <w:t>1,895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86C682F" w14:textId="59008A1C" w:rsidR="006E21B7" w:rsidRPr="00A76C62" w:rsidRDefault="00970A3B" w:rsidP="006E21B7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2,251</w:t>
            </w:r>
          </w:p>
        </w:tc>
      </w:tr>
      <w:tr w:rsidR="006E21B7" w:rsidRPr="00A64F22" w14:paraId="25FAD559" w14:textId="77777777" w:rsidTr="00BE6A4F">
        <w:trPr>
          <w:trHeight w:val="20"/>
        </w:trPr>
        <w:tc>
          <w:tcPr>
            <w:tcW w:w="4628" w:type="dxa"/>
            <w:vAlign w:val="bottom"/>
          </w:tcPr>
          <w:p w14:paraId="5194F0C9" w14:textId="77777777" w:rsidR="006E21B7" w:rsidRPr="004E6B31" w:rsidRDefault="006E21B7" w:rsidP="006E21B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E6B3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E6B3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9E629E8" w14:textId="290561F9" w:rsidR="006E21B7" w:rsidRPr="00A76C62" w:rsidRDefault="00C800F8" w:rsidP="006E21B7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DE28FC8" w14:textId="77777777" w:rsidR="006E21B7" w:rsidRPr="00A76C62" w:rsidRDefault="006E21B7" w:rsidP="006E21B7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A76C62">
              <w:rPr>
                <w:rFonts w:hAnsi="Angsana New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7B2D814" w14:textId="59FF9EF1" w:rsidR="006E21B7" w:rsidRPr="00C800F8" w:rsidRDefault="00490592" w:rsidP="006E21B7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C800F8">
              <w:rPr>
                <w:rFonts w:hAnsi="Angsana New"/>
                <w:sz w:val="28"/>
                <w:szCs w:val="28"/>
              </w:rPr>
              <w:t>(405)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3184AD0" w14:textId="465F5FC7" w:rsidR="006E21B7" w:rsidRPr="00A76C62" w:rsidRDefault="006E21B7" w:rsidP="006E21B7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A76C62">
              <w:rPr>
                <w:rFonts w:hAnsi="Angsana New"/>
                <w:sz w:val="28"/>
                <w:szCs w:val="28"/>
                <w:cs/>
              </w:rPr>
              <w:t xml:space="preserve">        </w:t>
            </w:r>
            <w:r w:rsidR="00970A3B">
              <w:rPr>
                <w:rFonts w:hAnsi="Angsana New"/>
                <w:sz w:val="28"/>
                <w:szCs w:val="28"/>
              </w:rPr>
              <w:t>(405)</w:t>
            </w:r>
          </w:p>
        </w:tc>
      </w:tr>
      <w:tr w:rsidR="006E21B7" w:rsidRPr="00A64F22" w14:paraId="2B516C15" w14:textId="77777777" w:rsidTr="00BE6A4F">
        <w:trPr>
          <w:trHeight w:val="20"/>
        </w:trPr>
        <w:tc>
          <w:tcPr>
            <w:tcW w:w="4628" w:type="dxa"/>
            <w:vAlign w:val="bottom"/>
          </w:tcPr>
          <w:p w14:paraId="22D76B42" w14:textId="77777777" w:rsidR="006E21B7" w:rsidRPr="004E6B31" w:rsidRDefault="006E21B7" w:rsidP="006E21B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E6B3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D3A9818" w14:textId="4E8C66B2" w:rsidR="006E21B7" w:rsidRPr="00A76C62" w:rsidRDefault="00C800F8" w:rsidP="006E21B7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BE9B7C0" w14:textId="77777777" w:rsidR="006E21B7" w:rsidRPr="00A76C62" w:rsidRDefault="006E21B7" w:rsidP="006E21B7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A76C62">
              <w:rPr>
                <w:rFonts w:hAnsi="Angsana New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03AEADD" w14:textId="02A2F079" w:rsidR="00C800F8" w:rsidRPr="00C800F8" w:rsidRDefault="00C800F8" w:rsidP="00C800F8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C800F8">
              <w:rPr>
                <w:rFonts w:hAnsi="Angsana New"/>
                <w:sz w:val="28"/>
                <w:szCs w:val="28"/>
              </w:rPr>
              <w:t>10,101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F50D6E9" w14:textId="5C46E431" w:rsidR="006E21B7" w:rsidRPr="00A76C62" w:rsidRDefault="00970A3B" w:rsidP="006E21B7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10,457</w:t>
            </w:r>
          </w:p>
        </w:tc>
      </w:tr>
      <w:tr w:rsidR="006E21B7" w:rsidRPr="00A93DE1" w14:paraId="024D84CC" w14:textId="77777777" w:rsidTr="00BE6A4F">
        <w:trPr>
          <w:trHeight w:val="20"/>
        </w:trPr>
        <w:tc>
          <w:tcPr>
            <w:tcW w:w="4628" w:type="dxa"/>
            <w:vAlign w:val="bottom"/>
          </w:tcPr>
          <w:p w14:paraId="6DAC2762" w14:textId="31180C77" w:rsidR="006E21B7" w:rsidRPr="00A93DE1" w:rsidRDefault="006E21B7" w:rsidP="006E21B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06FDEEE" w14:textId="77777777" w:rsidR="006E21B7" w:rsidRPr="00A93DE1" w:rsidRDefault="006E21B7" w:rsidP="006E21B7">
            <w:pPr>
              <w:jc w:val="right"/>
              <w:rPr>
                <w:rFonts w:hAnsi="Angsana New"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vAlign w:val="bottom"/>
          </w:tcPr>
          <w:p w14:paraId="5EC7FB8B" w14:textId="77777777" w:rsidR="006E21B7" w:rsidRPr="00A93DE1" w:rsidRDefault="006E21B7" w:rsidP="006E21B7">
            <w:pPr>
              <w:jc w:val="right"/>
              <w:rPr>
                <w:rFonts w:hAnsi="Angsana New"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909EE59" w14:textId="77777777" w:rsidR="006E21B7" w:rsidRPr="00A93DE1" w:rsidRDefault="006E21B7" w:rsidP="006E21B7">
            <w:pPr>
              <w:jc w:val="right"/>
              <w:rPr>
                <w:rFonts w:hAnsi="Angsana New"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vAlign w:val="bottom"/>
          </w:tcPr>
          <w:p w14:paraId="4D098C05" w14:textId="77777777" w:rsidR="006E21B7" w:rsidRPr="00A93DE1" w:rsidRDefault="006E21B7" w:rsidP="006E21B7">
            <w:pPr>
              <w:jc w:val="right"/>
              <w:rPr>
                <w:rFonts w:hAnsi="Angsana New"/>
                <w:color w:val="000000"/>
                <w:sz w:val="20"/>
                <w:szCs w:val="20"/>
              </w:rPr>
            </w:pPr>
          </w:p>
        </w:tc>
      </w:tr>
      <w:tr w:rsidR="006E21B7" w:rsidRPr="000E211F" w14:paraId="6827D319" w14:textId="77777777" w:rsidTr="00BE6A4F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2EC2594" w14:textId="1A41B1C0" w:rsidR="006E21B7" w:rsidRPr="004E6B31" w:rsidRDefault="00C800F8" w:rsidP="006E21B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ยาว</w:t>
            </w:r>
            <w:r w:rsidR="006E21B7" w:rsidRPr="004E6B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แก่</w:t>
            </w:r>
            <w:r w:rsidR="006E2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86A83B2" w14:textId="77777777" w:rsidR="006E21B7" w:rsidRPr="004E6B31" w:rsidRDefault="006E21B7" w:rsidP="006E21B7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94B27D8" w14:textId="77777777" w:rsidR="006E21B7" w:rsidRPr="004E6B31" w:rsidRDefault="006E21B7" w:rsidP="006E21B7">
            <w:pPr>
              <w:ind w:right="34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3445DB0" w14:textId="77777777" w:rsidR="006E21B7" w:rsidRPr="004E6B31" w:rsidRDefault="006E21B7" w:rsidP="006E21B7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0CB0912" w14:textId="77777777" w:rsidR="006E21B7" w:rsidRPr="004E6B31" w:rsidRDefault="006E21B7" w:rsidP="006E21B7">
            <w:pPr>
              <w:ind w:right="34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</w:tr>
      <w:tr w:rsidR="006E21B7" w14:paraId="54178E45" w14:textId="77777777" w:rsidTr="00BE6A4F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5ADA64EF" w14:textId="0204670A" w:rsidR="006E21B7" w:rsidRPr="004E6B31" w:rsidRDefault="00E106C5" w:rsidP="009411E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sz w:val="28"/>
                <w:szCs w:val="28"/>
                <w:cs/>
              </w:rPr>
            </w:pPr>
            <w:r w:rsidRPr="00880669">
              <w:rPr>
                <w:rFonts w:ascii="Angsana New" w:hAnsi="Angsana New"/>
                <w:sz w:val="28"/>
                <w:szCs w:val="28"/>
                <w:cs/>
              </w:rPr>
              <w:t>บริษัท นอร์ทเทิร์น รีนิวเอเบิ้ล เอเนอร์จี้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75F1286" w14:textId="4838F36B" w:rsidR="006E21B7" w:rsidRPr="004E6B31" w:rsidRDefault="00C800F8" w:rsidP="006E21B7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5564F28" w14:textId="77777777" w:rsidR="006E21B7" w:rsidRPr="004E6B31" w:rsidRDefault="006E21B7" w:rsidP="006E21B7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4E6B31">
              <w:rPr>
                <w:rFonts w:hAnsi="Angsana New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B279F60" w14:textId="7A88757D" w:rsidR="006E21B7" w:rsidRPr="004E6B31" w:rsidRDefault="00C800F8" w:rsidP="006E21B7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A1A0AA6" w14:textId="5BB1877F" w:rsidR="006E21B7" w:rsidRPr="004E6B31" w:rsidRDefault="00C800F8" w:rsidP="006E21B7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4</w:t>
            </w:r>
            <w:r>
              <w:rPr>
                <w:rFonts w:hAnsi="Angsana New"/>
                <w:sz w:val="28"/>
                <w:szCs w:val="28"/>
              </w:rPr>
              <w:t>,000</w:t>
            </w:r>
          </w:p>
        </w:tc>
      </w:tr>
      <w:tr w:rsidR="005F479C" w14:paraId="5916B99D" w14:textId="77777777" w:rsidTr="00BE6A4F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91ADE8F" w14:textId="77777777" w:rsidR="005F479C" w:rsidRPr="0015224C" w:rsidRDefault="005F479C" w:rsidP="0015224C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6D8D97B" w14:textId="77777777" w:rsidR="005F479C" w:rsidRPr="004E6B31" w:rsidRDefault="005F479C" w:rsidP="006E21B7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81C331A" w14:textId="77777777" w:rsidR="005F479C" w:rsidRPr="004E6B31" w:rsidRDefault="005F479C" w:rsidP="006E21B7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CE14A1B" w14:textId="77777777" w:rsidR="005F479C" w:rsidRPr="004E6B31" w:rsidRDefault="005F479C" w:rsidP="006E21B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9E4C998" w14:textId="77777777" w:rsidR="005F479C" w:rsidRPr="004E6B31" w:rsidRDefault="005F479C" w:rsidP="006E21B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E21B7" w14:paraId="19FDD861" w14:textId="77777777" w:rsidTr="00BE6A4F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1CC10D00" w14:textId="77777777" w:rsidR="006E21B7" w:rsidRPr="004E6B31" w:rsidRDefault="006E21B7" w:rsidP="006E21B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9338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51C7671" w14:textId="77777777" w:rsidR="006E21B7" w:rsidRPr="004E6B31" w:rsidRDefault="006E21B7" w:rsidP="006E21B7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FF8A4CB" w14:textId="77777777" w:rsidR="006E21B7" w:rsidRPr="004E6B31" w:rsidRDefault="006E21B7" w:rsidP="006E21B7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0D6CE20" w14:textId="77777777" w:rsidR="006E21B7" w:rsidRPr="004E6B31" w:rsidRDefault="006E21B7" w:rsidP="006E21B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BAE54F3" w14:textId="77777777" w:rsidR="006E21B7" w:rsidRPr="004E6B31" w:rsidRDefault="006E21B7" w:rsidP="006E21B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E21B7" w14:paraId="0AA73E96" w14:textId="77777777" w:rsidTr="00BE6A4F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A62BC82" w14:textId="77777777" w:rsidR="006E21B7" w:rsidRPr="00D01C1F" w:rsidRDefault="006E21B7" w:rsidP="006E21B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D01C1F">
              <w:rPr>
                <w:rFonts w:ascii="Angsana New" w:hAnsi="Angsana New"/>
                <w:sz w:val="28"/>
                <w:szCs w:val="28"/>
                <w:cs/>
              </w:rPr>
              <w:t>บริษัท นอร์ทเทิร์น รีนิวเอเบิ้ล เอเนอร์จี้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8E694B3" w14:textId="77777777" w:rsidR="006E21B7" w:rsidRPr="004E6B31" w:rsidRDefault="006E21B7" w:rsidP="006E21B7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0E39030" w14:textId="77777777" w:rsidR="006E21B7" w:rsidRPr="004E6B31" w:rsidRDefault="006E21B7" w:rsidP="006E21B7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51F5056" w14:textId="77777777" w:rsidR="006E21B7" w:rsidRPr="004E6B31" w:rsidRDefault="006E21B7" w:rsidP="006E21B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D59D759" w14:textId="77777777" w:rsidR="006E21B7" w:rsidRPr="004E6B31" w:rsidRDefault="006E21B7" w:rsidP="006E21B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82E50" w14:paraId="7B7B0597" w14:textId="77777777" w:rsidTr="00BE6A4F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D18BE62" w14:textId="77777777" w:rsidR="00D82E50" w:rsidRPr="004E6B31" w:rsidRDefault="00D82E50" w:rsidP="00D82E5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อุปกรณ์โรงงาน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94C90CA" w14:textId="79A94144" w:rsidR="00D82E50" w:rsidRPr="004E6B31" w:rsidRDefault="009822BE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2,010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95B7166" w14:textId="77777777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2,010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1A0BA0" w14:textId="7B4CA150" w:rsidR="00D82E50" w:rsidRPr="004E6B31" w:rsidRDefault="00C800F8" w:rsidP="00D82E50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2,010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63CF475" w14:textId="3CA248EA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2,010</w:t>
            </w:r>
          </w:p>
        </w:tc>
      </w:tr>
      <w:tr w:rsidR="00D82E50" w14:paraId="4CE6A54B" w14:textId="77777777" w:rsidTr="00BE6A4F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99270EF" w14:textId="77777777" w:rsidR="00D82E50" w:rsidRPr="00880669" w:rsidRDefault="00D82E50" w:rsidP="00D82E5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ยานพาหนะ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2035D10" w14:textId="5B5E28E4" w:rsidR="00D82E50" w:rsidRPr="004E6B31" w:rsidRDefault="009822BE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820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615F94B" w14:textId="77777777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820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097ADA" w14:textId="6D39BEEB" w:rsidR="00D82E50" w:rsidRPr="004E6B31" w:rsidRDefault="009822BE" w:rsidP="00D82E50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820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ABAD768" w14:textId="37B0A55D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820</w:t>
            </w:r>
          </w:p>
        </w:tc>
      </w:tr>
      <w:tr w:rsidR="003538C5" w14:paraId="0080FF19" w14:textId="77777777" w:rsidTr="003538C5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34F7630" w14:textId="77777777" w:rsidR="003538C5" w:rsidRPr="00C56281" w:rsidRDefault="003538C5" w:rsidP="003538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C56281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A76066C" w14:textId="209844BA" w:rsidR="003538C5" w:rsidRPr="004E6B31" w:rsidRDefault="003538C5" w:rsidP="003538C5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(1,576)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CE14829" w14:textId="3AB2D952" w:rsidR="003538C5" w:rsidRDefault="003538C5" w:rsidP="003538C5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(1,437)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99A082B" w14:textId="4F2B3125" w:rsidR="003538C5" w:rsidRPr="004E6B31" w:rsidRDefault="003538C5" w:rsidP="003538C5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(1,576)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53800BB" w14:textId="32DB4F89" w:rsidR="003538C5" w:rsidRDefault="003538C5" w:rsidP="003538C5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(1,437)</w:t>
            </w:r>
          </w:p>
        </w:tc>
      </w:tr>
      <w:tr w:rsidR="003538C5" w14:paraId="3183B8F9" w14:textId="77777777" w:rsidTr="003538C5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534D66E0" w14:textId="77777777" w:rsidR="003538C5" w:rsidRPr="00C56281" w:rsidRDefault="003538C5" w:rsidP="003538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B7081DE" w14:textId="49127C53" w:rsidR="003538C5" w:rsidRPr="004E6B31" w:rsidRDefault="003538C5" w:rsidP="003538C5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1,254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63305C2" w14:textId="12DC264D" w:rsidR="003538C5" w:rsidRDefault="003538C5" w:rsidP="003538C5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1,393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E708A5D" w14:textId="7DFF386B" w:rsidR="003538C5" w:rsidRPr="004E6B31" w:rsidRDefault="003538C5" w:rsidP="003538C5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1,254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E78F609" w14:textId="33623404" w:rsidR="003538C5" w:rsidRDefault="003538C5" w:rsidP="003538C5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1,393</w:t>
            </w:r>
          </w:p>
        </w:tc>
      </w:tr>
      <w:tr w:rsidR="003538C5" w14:paraId="7B1D981F" w14:textId="77777777" w:rsidTr="00BE6A4F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4034E93" w14:textId="77777777" w:rsidR="003538C5" w:rsidRPr="00BE6A4F" w:rsidRDefault="003538C5" w:rsidP="003538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DEA47A6" w14:textId="77777777" w:rsidR="003538C5" w:rsidRDefault="003538C5" w:rsidP="003538C5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FCB9AE0" w14:textId="77777777" w:rsidR="003538C5" w:rsidRDefault="003538C5" w:rsidP="003538C5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101489C" w14:textId="77777777" w:rsidR="003538C5" w:rsidRDefault="003538C5" w:rsidP="003538C5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94B5C38" w14:textId="77777777" w:rsidR="003538C5" w:rsidRDefault="003538C5" w:rsidP="003538C5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538C5" w:rsidRPr="00CE1A0A" w14:paraId="512B7041" w14:textId="77777777" w:rsidTr="003538C5">
        <w:trPr>
          <w:trHeight w:val="20"/>
        </w:trPr>
        <w:tc>
          <w:tcPr>
            <w:tcW w:w="4628" w:type="dxa"/>
            <w:vAlign w:val="bottom"/>
          </w:tcPr>
          <w:p w14:paraId="12EB0E76" w14:textId="77777777" w:rsidR="003538C5" w:rsidRPr="004E6B31" w:rsidRDefault="003538C5" w:rsidP="003538C5">
            <w:pPr>
              <w:spacing w:line="380" w:lineRule="exact"/>
              <w:rPr>
                <w:rFonts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724" w:type="dxa"/>
            <w:gridSpan w:val="4"/>
            <w:vAlign w:val="bottom"/>
          </w:tcPr>
          <w:p w14:paraId="5E969052" w14:textId="77777777" w:rsidR="003538C5" w:rsidRPr="004E6B31" w:rsidRDefault="003538C5" w:rsidP="00353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4E6B31">
              <w:rPr>
                <w:rFonts w:hAnsi="Angsana New"/>
                <w:sz w:val="28"/>
                <w:szCs w:val="28"/>
                <w:cs/>
              </w:rPr>
              <w:t>หน่วย: พันบาท</w:t>
            </w:r>
          </w:p>
        </w:tc>
      </w:tr>
      <w:tr w:rsidR="003538C5" w:rsidRPr="00CE1A0A" w14:paraId="12ADA08A" w14:textId="77777777" w:rsidTr="003538C5">
        <w:trPr>
          <w:trHeight w:val="20"/>
        </w:trPr>
        <w:tc>
          <w:tcPr>
            <w:tcW w:w="4628" w:type="dxa"/>
            <w:vAlign w:val="bottom"/>
          </w:tcPr>
          <w:p w14:paraId="0A7E5EFC" w14:textId="77777777" w:rsidR="003538C5" w:rsidRPr="004E6B31" w:rsidRDefault="003538C5" w:rsidP="003538C5">
            <w:pPr>
              <w:spacing w:line="380" w:lineRule="exact"/>
              <w:rPr>
                <w:rFonts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362" w:type="dxa"/>
            <w:gridSpan w:val="2"/>
            <w:vAlign w:val="bottom"/>
          </w:tcPr>
          <w:p w14:paraId="2D0E9635" w14:textId="77777777" w:rsidR="003538C5" w:rsidRPr="004E6B31" w:rsidRDefault="003538C5" w:rsidP="00353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  <w:lang w:val="th-TH"/>
              </w:rPr>
            </w:pPr>
            <w:r w:rsidRPr="004E6B31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2" w:type="dxa"/>
            <w:gridSpan w:val="2"/>
            <w:vAlign w:val="bottom"/>
          </w:tcPr>
          <w:p w14:paraId="23A52C9F" w14:textId="77777777" w:rsidR="003538C5" w:rsidRPr="004E6B31" w:rsidRDefault="003538C5" w:rsidP="00353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4E6B31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38C5" w:rsidRPr="00A64F22" w14:paraId="40C8E598" w14:textId="77777777" w:rsidTr="003538C5">
        <w:trPr>
          <w:trHeight w:val="20"/>
        </w:trPr>
        <w:tc>
          <w:tcPr>
            <w:tcW w:w="4628" w:type="dxa"/>
            <w:vAlign w:val="bottom"/>
          </w:tcPr>
          <w:p w14:paraId="29F47A44" w14:textId="77777777" w:rsidR="003538C5" w:rsidRPr="004E6B31" w:rsidRDefault="003538C5" w:rsidP="003538C5">
            <w:pPr>
              <w:spacing w:line="380" w:lineRule="exac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3035C05" w14:textId="77777777" w:rsidR="003538C5" w:rsidRPr="004E6B31" w:rsidRDefault="003538C5" w:rsidP="00353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4E6B31">
              <w:rPr>
                <w:rFonts w:hAnsi="Angsana New"/>
                <w:sz w:val="28"/>
                <w:szCs w:val="28"/>
              </w:rPr>
              <w:t xml:space="preserve">31 </w:t>
            </w:r>
            <w:r w:rsidRPr="004E6B31"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 w:rsidRPr="004E6B31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2EDF313" w14:textId="77777777" w:rsidR="003538C5" w:rsidRPr="004E6B31" w:rsidRDefault="003538C5" w:rsidP="00353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4E6B31">
              <w:rPr>
                <w:rFonts w:hAnsi="Angsana New"/>
                <w:sz w:val="28"/>
                <w:szCs w:val="28"/>
              </w:rPr>
              <w:t xml:space="preserve">31 </w:t>
            </w:r>
            <w:r w:rsidRPr="004E6B31">
              <w:rPr>
                <w:rFonts w:hAnsi="Angsana New"/>
                <w:sz w:val="28"/>
                <w:szCs w:val="28"/>
                <w:cs/>
              </w:rPr>
              <w:t xml:space="preserve">ธันวาคม </w:t>
            </w:r>
            <w:r w:rsidRPr="004E6B31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D92EFC8" w14:textId="77777777" w:rsidR="003538C5" w:rsidRPr="004E6B31" w:rsidRDefault="003538C5" w:rsidP="00353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4E6B31">
              <w:rPr>
                <w:rFonts w:hAnsi="Angsana New"/>
                <w:sz w:val="28"/>
                <w:szCs w:val="28"/>
              </w:rPr>
              <w:t xml:space="preserve">31 </w:t>
            </w:r>
            <w:r w:rsidRPr="004E6B31"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 w:rsidRPr="004E6B31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90570E5" w14:textId="77777777" w:rsidR="003538C5" w:rsidRPr="004E6B31" w:rsidRDefault="003538C5" w:rsidP="00353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4E6B31">
              <w:rPr>
                <w:rFonts w:hAnsi="Angsana New"/>
                <w:sz w:val="28"/>
                <w:szCs w:val="28"/>
              </w:rPr>
              <w:t xml:space="preserve">31 </w:t>
            </w:r>
            <w:r w:rsidRPr="004E6B31">
              <w:rPr>
                <w:rFonts w:hAnsi="Angsana New"/>
                <w:sz w:val="28"/>
                <w:szCs w:val="28"/>
                <w:cs/>
              </w:rPr>
              <w:t xml:space="preserve">ธันวาคม </w:t>
            </w:r>
            <w:r w:rsidRPr="004E6B31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 w:hint="cs"/>
                <w:sz w:val="28"/>
                <w:szCs w:val="28"/>
                <w:cs/>
              </w:rPr>
              <w:t>5</w:t>
            </w:r>
          </w:p>
        </w:tc>
      </w:tr>
      <w:tr w:rsidR="003538C5" w14:paraId="606DF8E8" w14:textId="77777777" w:rsidTr="00934B5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7601965" w14:textId="4057717A" w:rsidR="003538C5" w:rsidRPr="00D01C1F" w:rsidRDefault="003538C5" w:rsidP="003538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D01C1F">
              <w:rPr>
                <w:rFonts w:ascii="Angsana New" w:hAnsi="Angsana New"/>
                <w:sz w:val="28"/>
                <w:szCs w:val="28"/>
                <w:cs/>
              </w:rPr>
              <w:t>บริษัท แอดวานซ์ เพาเวอร์ คอนเวอร์ชั่น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CBB07CA" w14:textId="77777777" w:rsidR="003538C5" w:rsidRPr="004E6B31" w:rsidRDefault="003538C5" w:rsidP="003538C5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E26B0E4" w14:textId="77777777" w:rsidR="003538C5" w:rsidRPr="004E6B31" w:rsidRDefault="003538C5" w:rsidP="003538C5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D5CF2DE" w14:textId="77777777" w:rsidR="003538C5" w:rsidRPr="004E6B31" w:rsidRDefault="003538C5" w:rsidP="003538C5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1DE18E6" w14:textId="77777777" w:rsidR="003538C5" w:rsidRPr="004E6B31" w:rsidRDefault="003538C5" w:rsidP="003538C5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538C5" w14:paraId="1B37F969" w14:textId="77777777" w:rsidTr="009822BE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5F2D5D0" w14:textId="77777777" w:rsidR="003538C5" w:rsidRPr="004E6B31" w:rsidRDefault="003538C5" w:rsidP="003538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บอยเลอร์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0017E3C" w14:textId="4F84EBE9" w:rsidR="003538C5" w:rsidRPr="004E6B31" w:rsidRDefault="003538C5" w:rsidP="003538C5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49,500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454660A" w14:textId="77777777" w:rsidR="003538C5" w:rsidRPr="004E6B31" w:rsidRDefault="003538C5" w:rsidP="003538C5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49,500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4DB67D9" w14:textId="44CED712" w:rsidR="003538C5" w:rsidRPr="004E6B31" w:rsidRDefault="003538C5" w:rsidP="003538C5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02BCBD8" w14:textId="77777777" w:rsidR="003538C5" w:rsidRPr="004E6B31" w:rsidRDefault="003538C5" w:rsidP="003538C5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49,500</w:t>
            </w:r>
          </w:p>
        </w:tc>
      </w:tr>
      <w:tr w:rsidR="003538C5" w14:paraId="1FA0B3C3" w14:textId="77777777" w:rsidTr="003538C5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10B4E95" w14:textId="77777777" w:rsidR="003538C5" w:rsidRPr="00BB7C3E" w:rsidRDefault="003538C5" w:rsidP="003538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ระบบควบคุมบอยเลอร์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9D285EA" w14:textId="77777777" w:rsidR="003538C5" w:rsidRPr="004E6B31" w:rsidRDefault="003538C5" w:rsidP="003538C5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C684F67" w14:textId="77777777" w:rsidR="003538C5" w:rsidRPr="004E6B31" w:rsidRDefault="003538C5" w:rsidP="003538C5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8BB03C0" w14:textId="77777777" w:rsidR="003538C5" w:rsidRPr="004E6B31" w:rsidRDefault="003538C5" w:rsidP="003538C5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98BB4B8" w14:textId="77777777" w:rsidR="003538C5" w:rsidRPr="004E6B31" w:rsidRDefault="003538C5" w:rsidP="003538C5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5,500</w:t>
            </w:r>
          </w:p>
        </w:tc>
      </w:tr>
      <w:tr w:rsidR="003538C5" w:rsidRPr="00E72D1A" w14:paraId="19FFD6D4" w14:textId="77777777" w:rsidTr="009822BE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3B35452" w14:textId="2F1C7C51" w:rsidR="003538C5" w:rsidRPr="00E72D1A" w:rsidRDefault="003538C5" w:rsidP="003538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E72D1A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E72D1A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ค่าเผื่อการด้อยค่าเครื่องจักร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1B6BEA2" w14:textId="3D0BA8D2" w:rsidR="003538C5" w:rsidRPr="00E72D1A" w:rsidRDefault="00E72D1A" w:rsidP="003538C5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E72D1A">
              <w:rPr>
                <w:rFonts w:hAnsi="Angsana New"/>
                <w:sz w:val="28"/>
                <w:szCs w:val="28"/>
              </w:rPr>
              <w:t>(21,517</w:t>
            </w:r>
            <w:r w:rsidR="003538C5" w:rsidRPr="00E72D1A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ABC159C" w14:textId="702D2E28" w:rsidR="003538C5" w:rsidRPr="00E72D1A" w:rsidRDefault="00E72D1A" w:rsidP="003538C5">
            <w:pPr>
              <w:jc w:val="right"/>
              <w:rPr>
                <w:rFonts w:hAnsi="Angsana New"/>
                <w:sz w:val="28"/>
                <w:szCs w:val="28"/>
              </w:rPr>
            </w:pPr>
            <w:r w:rsidRPr="00E72D1A">
              <w:rPr>
                <w:rFonts w:hAnsi="Angsana New"/>
                <w:sz w:val="28"/>
                <w:szCs w:val="28"/>
              </w:rPr>
              <w:t>(21,517</w:t>
            </w:r>
            <w:r w:rsidR="003538C5" w:rsidRPr="00E72D1A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C95C376" w14:textId="01CDF216" w:rsidR="003538C5" w:rsidRPr="00E72D1A" w:rsidRDefault="00E72D1A" w:rsidP="003538C5">
            <w:pPr>
              <w:jc w:val="right"/>
              <w:rPr>
                <w:rFonts w:hAnsi="Angsana New"/>
                <w:sz w:val="28"/>
                <w:szCs w:val="28"/>
              </w:rPr>
            </w:pPr>
            <w:r w:rsidRPr="00E72D1A">
              <w:rPr>
                <w:rFonts w:hAnsi="Angsana New"/>
                <w:sz w:val="28"/>
                <w:szCs w:val="28"/>
              </w:rPr>
              <w:t>(21,517</w:t>
            </w:r>
            <w:r w:rsidR="003538C5" w:rsidRPr="00E72D1A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8784BC6" w14:textId="51373405" w:rsidR="003538C5" w:rsidRPr="00E72D1A" w:rsidRDefault="00E72D1A" w:rsidP="003538C5">
            <w:pPr>
              <w:jc w:val="right"/>
              <w:rPr>
                <w:rFonts w:hAnsi="Angsana New"/>
                <w:sz w:val="28"/>
                <w:szCs w:val="28"/>
              </w:rPr>
            </w:pPr>
            <w:r w:rsidRPr="00E72D1A">
              <w:rPr>
                <w:rFonts w:hAnsi="Angsana New"/>
                <w:sz w:val="28"/>
                <w:szCs w:val="28"/>
              </w:rPr>
              <w:t>(21,517</w:t>
            </w:r>
            <w:r w:rsidR="003538C5" w:rsidRPr="00E72D1A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015F11" w14:paraId="53DFE90B" w14:textId="77777777" w:rsidTr="009822BE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A010871" w14:textId="4FFC3C10" w:rsidR="00015F11" w:rsidRPr="00014F54" w:rsidRDefault="00015F11" w:rsidP="00015F11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014F54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014F54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AD8A60" w14:textId="59C92E14" w:rsidR="00015F11" w:rsidRPr="00014F54" w:rsidRDefault="00015F11" w:rsidP="00015F11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(25,482</w:t>
            </w:r>
            <w:r w:rsidRPr="00014F54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0A26EF9" w14:textId="0A7F8751" w:rsidR="00015F11" w:rsidRPr="00014F54" w:rsidRDefault="00015F11" w:rsidP="00015F11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014F54"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/>
                <w:sz w:val="28"/>
                <w:szCs w:val="28"/>
              </w:rPr>
              <w:t>25,052</w:t>
            </w:r>
            <w:r w:rsidRPr="00014F54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2882817" w14:textId="7E35B834" w:rsidR="00015F11" w:rsidRPr="00014F54" w:rsidRDefault="00015F11" w:rsidP="00015F11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(25,482</w:t>
            </w:r>
            <w:r w:rsidRPr="00014F54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C76C7E8" w14:textId="1024A8B6" w:rsidR="00015F11" w:rsidRPr="00014F54" w:rsidRDefault="00015F11" w:rsidP="00015F11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014F54"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/>
                <w:sz w:val="28"/>
                <w:szCs w:val="28"/>
              </w:rPr>
              <w:t>25,052</w:t>
            </w:r>
            <w:r w:rsidRPr="00014F54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015F11" w14:paraId="7CD9571D" w14:textId="77777777" w:rsidTr="009822BE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3FD86B1" w14:textId="55E5D2D3" w:rsidR="00015F11" w:rsidRPr="00C56281" w:rsidRDefault="00015F11" w:rsidP="00015F11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024D412" w14:textId="2374FF27" w:rsidR="00015F11" w:rsidRPr="003538C5" w:rsidRDefault="00015F11" w:rsidP="00015F11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  <w:highlight w:val="yellow"/>
                <w:cs/>
              </w:rPr>
            </w:pPr>
            <w:r>
              <w:rPr>
                <w:rFonts w:hAnsi="Angsana New"/>
                <w:sz w:val="28"/>
                <w:szCs w:val="28"/>
              </w:rPr>
              <w:t>8,001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FE890FB" w14:textId="2D0D1A4D" w:rsidR="00015F11" w:rsidRPr="00E72D1A" w:rsidRDefault="00015F11" w:rsidP="00015F11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8,431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80EA9E0" w14:textId="625098D2" w:rsidR="00015F11" w:rsidRPr="00E72D1A" w:rsidRDefault="00015F11" w:rsidP="00015F11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8,001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597D52A" w14:textId="2A8E865D" w:rsidR="00015F11" w:rsidRPr="00E72D1A" w:rsidRDefault="00015F11" w:rsidP="00015F11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8,431</w:t>
            </w:r>
          </w:p>
        </w:tc>
      </w:tr>
      <w:tr w:rsidR="00A678E9" w:rsidRPr="00A678E9" w14:paraId="5F09FC5D" w14:textId="77777777" w:rsidTr="001D171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6398084" w14:textId="77777777" w:rsidR="00A678E9" w:rsidRPr="00A678E9" w:rsidRDefault="00A678E9" w:rsidP="003538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7042743" w14:textId="77777777" w:rsidR="00A678E9" w:rsidRPr="00A678E9" w:rsidRDefault="00A678E9" w:rsidP="003538C5">
            <w:pPr>
              <w:jc w:val="right"/>
              <w:rPr>
                <w:rFonts w:hAnsi="Angsana New"/>
                <w:sz w:val="6"/>
                <w:szCs w:val="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56310FA" w14:textId="77777777" w:rsidR="00A678E9" w:rsidRPr="00A678E9" w:rsidRDefault="00A678E9" w:rsidP="003538C5">
            <w:pPr>
              <w:jc w:val="right"/>
              <w:rPr>
                <w:rFonts w:hAnsi="Angsana New"/>
                <w:sz w:val="6"/>
                <w:szCs w:val="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48F2647" w14:textId="77777777" w:rsidR="00A678E9" w:rsidRPr="00A678E9" w:rsidRDefault="00A678E9" w:rsidP="003538C5">
            <w:pPr>
              <w:jc w:val="right"/>
              <w:rPr>
                <w:rFonts w:hAnsi="Angsana New"/>
                <w:sz w:val="6"/>
                <w:szCs w:val="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2BC5B5F" w14:textId="77777777" w:rsidR="00A678E9" w:rsidRPr="00A678E9" w:rsidRDefault="00A678E9" w:rsidP="003538C5">
            <w:pPr>
              <w:jc w:val="right"/>
              <w:rPr>
                <w:rFonts w:hAnsi="Angsana New"/>
                <w:sz w:val="6"/>
                <w:szCs w:val="6"/>
              </w:rPr>
            </w:pPr>
          </w:p>
        </w:tc>
      </w:tr>
      <w:tr w:rsidR="003538C5" w14:paraId="5CCEEC85" w14:textId="77777777" w:rsidTr="001D171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D562BA0" w14:textId="77777777" w:rsidR="003538C5" w:rsidRPr="004E6B31" w:rsidRDefault="003538C5" w:rsidP="003538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โครงสร้างหลังคา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DD467A5" w14:textId="3DA7200A" w:rsidR="003538C5" w:rsidRPr="004E6B31" w:rsidRDefault="003538C5" w:rsidP="003538C5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18,000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89932EE" w14:textId="77777777" w:rsidR="003538C5" w:rsidRPr="004E6B31" w:rsidRDefault="003538C5" w:rsidP="003538C5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18,000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843B665" w14:textId="34D1ECB0" w:rsidR="003538C5" w:rsidRPr="004E6B31" w:rsidRDefault="003538C5" w:rsidP="003538C5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8B903AE" w14:textId="71601F5B" w:rsidR="003538C5" w:rsidRPr="004E6B31" w:rsidRDefault="003538C5" w:rsidP="003538C5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18,000</w:t>
            </w:r>
          </w:p>
        </w:tc>
      </w:tr>
      <w:tr w:rsidR="00A678E9" w14:paraId="28272579" w14:textId="77777777" w:rsidTr="003538C5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0B812FF" w14:textId="77777777" w:rsidR="00A678E9" w:rsidRPr="004E6B31" w:rsidRDefault="00A678E9" w:rsidP="00A678E9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E6B3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E6B31">
              <w:rPr>
                <w:rFonts w:ascii="Angsana New" w:hAnsi="Angsana New"/>
                <w:sz w:val="28"/>
                <w:szCs w:val="28"/>
                <w:cs/>
              </w:rPr>
              <w:t xml:space="preserve"> 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เสื่อมราคาสะสม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0BD7011" w14:textId="266426CB" w:rsidR="00A678E9" w:rsidRPr="004E6B31" w:rsidRDefault="00A678E9" w:rsidP="00A678E9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(6,218)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E811530" w14:textId="2B363F7B" w:rsidR="00A678E9" w:rsidRPr="004E6B31" w:rsidRDefault="00A678E9" w:rsidP="00A678E9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(5,996)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916D60C" w14:textId="539B1D34" w:rsidR="00A678E9" w:rsidRPr="004E6B31" w:rsidRDefault="00A678E9" w:rsidP="00A678E9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(6,218)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C1E797B" w14:textId="7071A0C7" w:rsidR="00A678E9" w:rsidRPr="004E6B31" w:rsidRDefault="00A678E9" w:rsidP="00A678E9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(5,996)</w:t>
            </w:r>
          </w:p>
        </w:tc>
      </w:tr>
      <w:tr w:rsidR="00A678E9" w14:paraId="02767702" w14:textId="77777777" w:rsidTr="003538C5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0D558DF" w14:textId="77777777" w:rsidR="00A678E9" w:rsidRPr="00BB7C3E" w:rsidRDefault="00A678E9" w:rsidP="00A678E9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3BF022F" w14:textId="5470172C" w:rsidR="00A678E9" w:rsidRPr="004E6B31" w:rsidRDefault="00A678E9" w:rsidP="00A678E9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11,782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1C38E22" w14:textId="127705D1" w:rsidR="00A678E9" w:rsidRPr="004E6B31" w:rsidRDefault="00A678E9" w:rsidP="00A678E9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12,004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6307126" w14:textId="51580C65" w:rsidR="00A678E9" w:rsidRPr="004E6B31" w:rsidRDefault="00A678E9" w:rsidP="00A678E9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11,782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B71A93D" w14:textId="60F74678" w:rsidR="00A678E9" w:rsidRPr="004E6B31" w:rsidRDefault="00A678E9" w:rsidP="00A678E9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12,004</w:t>
            </w:r>
          </w:p>
        </w:tc>
      </w:tr>
      <w:tr w:rsidR="003538C5" w14:paraId="6EA24D03" w14:textId="77777777" w:rsidTr="00934B5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954A102" w14:textId="77777777" w:rsidR="003538C5" w:rsidRPr="00D01C1F" w:rsidRDefault="003538C5" w:rsidP="003538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ไบร</w:t>
            </w:r>
            <w:r w:rsidRPr="00D01C1F">
              <w:rPr>
                <w:rFonts w:ascii="Angsana New" w:hAnsi="Angsana New"/>
                <w:sz w:val="28"/>
                <w:szCs w:val="28"/>
                <w:cs/>
              </w:rPr>
              <w:t>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์</w:t>
            </w:r>
            <w:r w:rsidRPr="00D01C1F">
              <w:rPr>
                <w:rFonts w:ascii="Angsana New" w:hAnsi="Angsana New"/>
                <w:sz w:val="28"/>
                <w:szCs w:val="28"/>
                <w:cs/>
              </w:rPr>
              <w:t xml:space="preserve"> บลู วอเตอร์ คอร์ปอเรชั่น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EB1726A" w14:textId="77777777" w:rsidR="003538C5" w:rsidRPr="004E6B31" w:rsidRDefault="003538C5" w:rsidP="003538C5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87F182F" w14:textId="77777777" w:rsidR="003538C5" w:rsidRPr="004E6B31" w:rsidRDefault="003538C5" w:rsidP="003538C5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ECFAE72" w14:textId="77777777" w:rsidR="003538C5" w:rsidRPr="004E6B31" w:rsidRDefault="003538C5" w:rsidP="003538C5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064306C" w14:textId="77777777" w:rsidR="003538C5" w:rsidRPr="004E6B31" w:rsidRDefault="003538C5" w:rsidP="003538C5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538C5" w14:paraId="60879F04" w14:textId="77777777" w:rsidTr="001D171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3716B9E" w14:textId="77777777" w:rsidR="003538C5" w:rsidRPr="004E6B31" w:rsidRDefault="003538C5" w:rsidP="003538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เครื่องจักร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ระบบประปา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13A6C3C" w14:textId="6FA7B589" w:rsidR="003538C5" w:rsidRPr="004E6B31" w:rsidRDefault="003538C5" w:rsidP="003538C5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45,595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956F97D" w14:textId="77777777" w:rsidR="003538C5" w:rsidRPr="004E6B31" w:rsidRDefault="003538C5" w:rsidP="003538C5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45,595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8ADF305" w14:textId="4405D773" w:rsidR="003538C5" w:rsidRPr="004E6B31" w:rsidRDefault="003538C5" w:rsidP="003538C5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45,595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450F303" w14:textId="77777777" w:rsidR="003538C5" w:rsidRPr="004E6B31" w:rsidRDefault="003538C5" w:rsidP="003538C5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45,595</w:t>
            </w:r>
          </w:p>
        </w:tc>
      </w:tr>
      <w:tr w:rsidR="003538C5" w14:paraId="22939E26" w14:textId="77777777" w:rsidTr="001D171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DEC5011" w14:textId="77777777" w:rsidR="003538C5" w:rsidRPr="00BB7C3E" w:rsidRDefault="003538C5" w:rsidP="003538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E6B3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E6B3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การด้อยค่าเครื่องจักร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DC8806D" w14:textId="737F4F3E" w:rsidR="003538C5" w:rsidRPr="004E6B31" w:rsidRDefault="003538C5" w:rsidP="003538C5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(34,158)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FF3D727" w14:textId="77777777" w:rsidR="003538C5" w:rsidRPr="004E6B31" w:rsidRDefault="003538C5" w:rsidP="003538C5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(34,158)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891A8E5" w14:textId="0F3056D8" w:rsidR="003538C5" w:rsidRPr="004E6B31" w:rsidRDefault="003538C5" w:rsidP="003538C5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(34,158)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70915BC" w14:textId="1D564BF5" w:rsidR="003538C5" w:rsidRPr="004E6B31" w:rsidRDefault="003538C5" w:rsidP="003538C5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(34,158)</w:t>
            </w:r>
          </w:p>
        </w:tc>
      </w:tr>
      <w:tr w:rsidR="003538C5" w14:paraId="0B7FB822" w14:textId="77777777" w:rsidTr="001D171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1426CAE9" w14:textId="77777777" w:rsidR="003538C5" w:rsidRPr="004E6B31" w:rsidRDefault="003538C5" w:rsidP="003538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E6B3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E6B31">
              <w:rPr>
                <w:rFonts w:ascii="Angsana New" w:hAnsi="Angsana New"/>
                <w:sz w:val="28"/>
                <w:szCs w:val="28"/>
                <w:cs/>
              </w:rPr>
              <w:t xml:space="preserve"> 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เสื่อมราคาสะสม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F42FB7A" w14:textId="5D7A466B" w:rsidR="003538C5" w:rsidRPr="004E6B31" w:rsidRDefault="003538C5" w:rsidP="003538C5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(11,437)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7B63EF4" w14:textId="77777777" w:rsidR="003538C5" w:rsidRPr="004E6B31" w:rsidRDefault="003538C5" w:rsidP="003538C5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(11,437)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599E2FE" w14:textId="73BB2F3C" w:rsidR="003538C5" w:rsidRPr="004E6B31" w:rsidRDefault="003538C5" w:rsidP="003538C5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(11,437)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BA607A2" w14:textId="0EFCF15F" w:rsidR="003538C5" w:rsidRPr="004E6B31" w:rsidRDefault="003538C5" w:rsidP="003538C5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(11,437)</w:t>
            </w:r>
          </w:p>
        </w:tc>
      </w:tr>
      <w:tr w:rsidR="003538C5" w14:paraId="1534362C" w14:textId="77777777" w:rsidTr="001D171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DC7A181" w14:textId="77777777" w:rsidR="003538C5" w:rsidRPr="00BB7C3E" w:rsidRDefault="003538C5" w:rsidP="003538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E8BB1B3" w14:textId="56074325" w:rsidR="003538C5" w:rsidRPr="004E6B31" w:rsidRDefault="003538C5" w:rsidP="003538C5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02CDFB7" w14:textId="77777777" w:rsidR="003538C5" w:rsidRPr="004E6B31" w:rsidRDefault="003538C5" w:rsidP="003538C5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48F5875" w14:textId="6F100E73" w:rsidR="003538C5" w:rsidRPr="004E6B31" w:rsidRDefault="003538C5" w:rsidP="003538C5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A414656" w14:textId="77777777" w:rsidR="003538C5" w:rsidRPr="004E6B31" w:rsidRDefault="003538C5" w:rsidP="003538C5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538C5" w14:paraId="66D46427" w14:textId="77777777" w:rsidTr="00934B5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F0F032A" w14:textId="77777777" w:rsidR="003538C5" w:rsidRPr="0015224C" w:rsidRDefault="003538C5" w:rsidP="003538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DF9192E" w14:textId="77777777" w:rsidR="003538C5" w:rsidRPr="004E6B31" w:rsidRDefault="003538C5" w:rsidP="003538C5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847D905" w14:textId="77777777" w:rsidR="003538C5" w:rsidRPr="004E6B31" w:rsidRDefault="003538C5" w:rsidP="003538C5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75D7075" w14:textId="77777777" w:rsidR="003538C5" w:rsidRPr="004E6B31" w:rsidRDefault="003538C5" w:rsidP="003538C5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6AFF199" w14:textId="77777777" w:rsidR="003538C5" w:rsidRPr="004E6B31" w:rsidRDefault="003538C5" w:rsidP="003538C5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538C5" w14:paraId="2194F76F" w14:textId="77777777" w:rsidTr="00934B5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D1329BF" w14:textId="77777777" w:rsidR="003538C5" w:rsidRPr="00231337" w:rsidRDefault="003538C5" w:rsidP="003538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13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3356EB5" w14:textId="77777777" w:rsidR="003538C5" w:rsidRPr="00D64876" w:rsidRDefault="003538C5" w:rsidP="003538C5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3E50C5E" w14:textId="77777777" w:rsidR="003538C5" w:rsidRPr="00D64876" w:rsidRDefault="003538C5" w:rsidP="003538C5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5183A3A" w14:textId="77777777" w:rsidR="003538C5" w:rsidRPr="00D64876" w:rsidRDefault="003538C5" w:rsidP="003538C5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D7EB93C" w14:textId="77777777" w:rsidR="003538C5" w:rsidRPr="00D64876" w:rsidRDefault="003538C5" w:rsidP="003538C5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538C5" w14:paraId="674352BF" w14:textId="77777777" w:rsidTr="00934B5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AE51F7C" w14:textId="77777777" w:rsidR="003538C5" w:rsidRPr="00D01C1F" w:rsidRDefault="003538C5" w:rsidP="003538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D01C1F">
              <w:rPr>
                <w:rFonts w:ascii="Angsana New" w:hAnsi="Angsana New"/>
                <w:sz w:val="28"/>
                <w:szCs w:val="28"/>
                <w:cs/>
              </w:rPr>
              <w:t>บริษัท เอกสิทธิ์ ออโตเมชั่น เทคโนโลยี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2F5C0CB" w14:textId="77777777" w:rsidR="003538C5" w:rsidRPr="00D64876" w:rsidRDefault="003538C5" w:rsidP="003538C5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8F2298D" w14:textId="77777777" w:rsidR="003538C5" w:rsidRPr="00D64876" w:rsidRDefault="003538C5" w:rsidP="003538C5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D30DF29" w14:textId="77777777" w:rsidR="003538C5" w:rsidRPr="00D64876" w:rsidRDefault="003538C5" w:rsidP="003538C5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6EE190A" w14:textId="77777777" w:rsidR="003538C5" w:rsidRPr="00D64876" w:rsidRDefault="003538C5" w:rsidP="003538C5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538C5" w14:paraId="780D48C8" w14:textId="77777777" w:rsidTr="00934B5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1CCA597B" w14:textId="77777777" w:rsidR="003538C5" w:rsidRPr="004E6B31" w:rsidRDefault="003538C5" w:rsidP="003538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เงินมัดจำสัญญา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9D79356" w14:textId="77777777" w:rsidR="003538C5" w:rsidRPr="00D64876" w:rsidRDefault="003538C5" w:rsidP="003538C5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E3C00F0" w14:textId="77777777" w:rsidR="003538C5" w:rsidRPr="00D64876" w:rsidRDefault="003538C5" w:rsidP="003538C5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EFCE7F4" w14:textId="77777777" w:rsidR="003538C5" w:rsidRPr="00D64876" w:rsidRDefault="003538C5" w:rsidP="003538C5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75B63B8" w14:textId="77777777" w:rsidR="003538C5" w:rsidRPr="00D64876" w:rsidRDefault="003538C5" w:rsidP="003538C5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538C5" w14:paraId="70925440" w14:textId="77777777" w:rsidTr="001D171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0AE10AD" w14:textId="77777777" w:rsidR="003538C5" w:rsidRPr="00E0678F" w:rsidRDefault="003538C5" w:rsidP="003538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บริการศึกษาความเป็นไปได้ในการสร้างโรงไฟฟ้า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0C2859B" w14:textId="196A6C09" w:rsidR="003538C5" w:rsidRPr="00D64876" w:rsidRDefault="003538C5" w:rsidP="003538C5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36,000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18C4D18" w14:textId="77777777" w:rsidR="003538C5" w:rsidRPr="00D64876" w:rsidRDefault="003538C5" w:rsidP="003538C5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36,000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E767DFD" w14:textId="36EC5DE6" w:rsidR="003538C5" w:rsidRPr="00D64876" w:rsidRDefault="003538C5" w:rsidP="003538C5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36,000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2CC3ED0" w14:textId="77777777" w:rsidR="003538C5" w:rsidRPr="00D64876" w:rsidRDefault="003538C5" w:rsidP="003538C5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36,000</w:t>
            </w:r>
          </w:p>
        </w:tc>
      </w:tr>
      <w:tr w:rsidR="003538C5" w14:paraId="59C40146" w14:textId="77777777" w:rsidTr="001D1710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8B71F47" w14:textId="77777777" w:rsidR="003538C5" w:rsidRPr="004E6B31" w:rsidRDefault="003538C5" w:rsidP="003538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E6B3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E6B3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การด้อยค่าเงินมัดจำ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37B34B" w14:textId="2272D53D" w:rsidR="003538C5" w:rsidRPr="00D64876" w:rsidRDefault="003538C5" w:rsidP="003538C5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(36,000)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7E62F8B" w14:textId="77777777" w:rsidR="003538C5" w:rsidRPr="00D64876" w:rsidRDefault="003538C5" w:rsidP="003538C5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(36,000)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BAC587" w14:textId="03291688" w:rsidR="003538C5" w:rsidRPr="00D64876" w:rsidRDefault="003538C5" w:rsidP="003538C5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(36,000)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C38CAAB" w14:textId="77777777" w:rsidR="003538C5" w:rsidRPr="00D64876" w:rsidRDefault="003538C5" w:rsidP="003538C5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(36,000)</w:t>
            </w:r>
          </w:p>
        </w:tc>
      </w:tr>
      <w:tr w:rsidR="003538C5" w14:paraId="183D7319" w14:textId="77777777" w:rsidTr="0015224C">
        <w:trPr>
          <w:trHeight w:val="400"/>
        </w:trPr>
        <w:tc>
          <w:tcPr>
            <w:tcW w:w="4628" w:type="dxa"/>
            <w:shd w:val="clear" w:color="auto" w:fill="auto"/>
            <w:vAlign w:val="bottom"/>
          </w:tcPr>
          <w:p w14:paraId="4F71BDB6" w14:textId="77777777" w:rsidR="003538C5" w:rsidRPr="00D64876" w:rsidRDefault="003538C5" w:rsidP="003538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D64876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987BC71" w14:textId="1C0F7E3B" w:rsidR="003538C5" w:rsidRPr="00D64876" w:rsidRDefault="003538C5" w:rsidP="003538C5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7552646" w14:textId="77777777" w:rsidR="003538C5" w:rsidRPr="00D64876" w:rsidRDefault="003538C5" w:rsidP="003538C5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8AA2280" w14:textId="5A5222D7" w:rsidR="003538C5" w:rsidRPr="00D64876" w:rsidRDefault="003538C5" w:rsidP="003538C5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1FA3E87" w14:textId="77777777" w:rsidR="003538C5" w:rsidRPr="00D64876" w:rsidRDefault="003538C5" w:rsidP="003538C5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538C5" w:rsidRPr="00527E84" w14:paraId="48A53ED0" w14:textId="77777777" w:rsidTr="005F643B">
        <w:trPr>
          <w:trHeight w:val="877"/>
        </w:trPr>
        <w:tc>
          <w:tcPr>
            <w:tcW w:w="4628" w:type="dxa"/>
            <w:shd w:val="clear" w:color="auto" w:fill="auto"/>
            <w:vAlign w:val="bottom"/>
          </w:tcPr>
          <w:p w14:paraId="02E13894" w14:textId="4F7D2F8F" w:rsidR="003538C5" w:rsidRPr="00527E84" w:rsidRDefault="003538C5" w:rsidP="003538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</w:t>
            </w:r>
            <w:r w:rsidRPr="002313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ถือหุ้น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54444DC" w14:textId="77777777" w:rsidR="003538C5" w:rsidRPr="00D64876" w:rsidRDefault="003538C5" w:rsidP="003538C5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7125D26" w14:textId="77777777" w:rsidR="003538C5" w:rsidRPr="00D64876" w:rsidRDefault="003538C5" w:rsidP="003538C5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68C789D" w14:textId="77777777" w:rsidR="003538C5" w:rsidRPr="00D64876" w:rsidRDefault="003538C5" w:rsidP="003538C5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5FBD19D" w14:textId="77777777" w:rsidR="003538C5" w:rsidRPr="00D64876" w:rsidRDefault="003538C5" w:rsidP="003538C5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538C5" w14:paraId="655883D0" w14:textId="77777777" w:rsidTr="008E0D55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667960C" w14:textId="77777777" w:rsidR="003538C5" w:rsidRPr="00D64876" w:rsidRDefault="003538C5" w:rsidP="003538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EF3EDBA" w14:textId="77489B93" w:rsidR="003538C5" w:rsidRPr="00A06046" w:rsidRDefault="003538C5" w:rsidP="003538C5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7</w:t>
            </w:r>
            <w:r>
              <w:rPr>
                <w:rFonts w:hAnsi="Angsana New"/>
                <w:sz w:val="28"/>
                <w:szCs w:val="28"/>
              </w:rPr>
              <w:t>,475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EF3C837" w14:textId="77777777" w:rsidR="003538C5" w:rsidRPr="00D64876" w:rsidRDefault="003538C5" w:rsidP="003538C5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7,475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954E967" w14:textId="215D29F7" w:rsidR="003538C5" w:rsidRPr="00D64876" w:rsidRDefault="003538C5" w:rsidP="003538C5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98B0555" w14:textId="77777777" w:rsidR="003538C5" w:rsidRPr="00D64876" w:rsidRDefault="003538C5" w:rsidP="003538C5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538C5" w14:paraId="4484A8F3" w14:textId="77777777" w:rsidTr="008E0D55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FC5BF2C" w14:textId="77777777" w:rsidR="003538C5" w:rsidRPr="00D64876" w:rsidRDefault="003538C5" w:rsidP="003538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043B115" w14:textId="69FA2F30" w:rsidR="003538C5" w:rsidRPr="00A06046" w:rsidRDefault="003538C5" w:rsidP="003538C5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1,677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FED5204" w14:textId="0B94C9C3" w:rsidR="003538C5" w:rsidRPr="00D64876" w:rsidRDefault="003538C5" w:rsidP="003538C5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1,</w:t>
            </w:r>
            <w:r>
              <w:rPr>
                <w:rFonts w:hAnsi="Angsana New" w:hint="cs"/>
                <w:sz w:val="28"/>
                <w:szCs w:val="28"/>
                <w:cs/>
              </w:rPr>
              <w:t>562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E701FB2" w14:textId="0E1FB157" w:rsidR="003538C5" w:rsidRPr="00D64876" w:rsidRDefault="003538C5" w:rsidP="003538C5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E7CCB00" w14:textId="77777777" w:rsidR="003538C5" w:rsidRPr="00D64876" w:rsidRDefault="003538C5" w:rsidP="003538C5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14:paraId="6B37D468" w14:textId="06AEFB63" w:rsidR="00A678E9" w:rsidRDefault="00306236" w:rsidP="00A678E9">
      <w:pPr>
        <w:spacing w:before="240"/>
        <w:ind w:left="448" w:right="-567"/>
        <w:jc w:val="thaiDistribute"/>
        <w:rPr>
          <w:rFonts w:asciiTheme="majorBidi" w:hAnsiTheme="majorBidi"/>
          <w:sz w:val="28"/>
          <w:szCs w:val="28"/>
        </w:rPr>
      </w:pPr>
      <w:r w:rsidRPr="00E74F67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E74F67">
        <w:rPr>
          <w:rFonts w:asciiTheme="majorBidi" w:hAnsiTheme="majorBidi" w:cstheme="majorBidi"/>
          <w:sz w:val="28"/>
          <w:szCs w:val="28"/>
        </w:rPr>
        <w:t xml:space="preserve">23 </w:t>
      </w:r>
      <w:r w:rsidRPr="00E74F67">
        <w:rPr>
          <w:rFonts w:asciiTheme="majorBidi" w:hAnsiTheme="majorBidi"/>
          <w:sz w:val="28"/>
          <w:szCs w:val="28"/>
          <w:cs/>
        </w:rPr>
        <w:t xml:space="preserve">กันยายน </w:t>
      </w:r>
      <w:r w:rsidRPr="00E74F67">
        <w:rPr>
          <w:rFonts w:asciiTheme="majorBidi" w:hAnsiTheme="majorBidi" w:cstheme="majorBidi"/>
          <w:sz w:val="28"/>
          <w:szCs w:val="28"/>
        </w:rPr>
        <w:t xml:space="preserve">2564 </w:t>
      </w:r>
      <w:r w:rsidRPr="00E74F67">
        <w:rPr>
          <w:rFonts w:asciiTheme="majorBidi" w:hAnsiTheme="majorBidi"/>
          <w:sz w:val="28"/>
          <w:szCs w:val="28"/>
          <w:cs/>
        </w:rPr>
        <w:t>บริษัทมีการต่อสัญญาเง</w:t>
      </w:r>
      <w:r>
        <w:rPr>
          <w:rFonts w:asciiTheme="majorBidi" w:hAnsiTheme="majorBidi"/>
          <w:sz w:val="28"/>
          <w:szCs w:val="28"/>
          <w:cs/>
        </w:rPr>
        <w:t>ินให้กู้ยืมระยะสั้นกับบริษัท</w:t>
      </w:r>
      <w:r>
        <w:rPr>
          <w:rFonts w:asciiTheme="majorBidi" w:hAnsiTheme="majorBidi" w:hint="cs"/>
          <w:sz w:val="28"/>
          <w:szCs w:val="28"/>
          <w:cs/>
        </w:rPr>
        <w:t>ย่อย</w:t>
      </w:r>
      <w:r w:rsidRPr="00E74F67">
        <w:rPr>
          <w:rFonts w:asciiTheme="majorBidi" w:hAnsiTheme="majorBidi"/>
          <w:sz w:val="28"/>
          <w:szCs w:val="28"/>
          <w:cs/>
        </w:rPr>
        <w:t xml:space="preserve">ไปอีก </w:t>
      </w:r>
      <w:r w:rsidRPr="00E74F67">
        <w:rPr>
          <w:rFonts w:asciiTheme="majorBidi" w:hAnsiTheme="majorBidi" w:cstheme="majorBidi"/>
          <w:sz w:val="28"/>
          <w:szCs w:val="28"/>
        </w:rPr>
        <w:t xml:space="preserve">1 </w:t>
      </w:r>
      <w:r w:rsidRPr="00E74F67">
        <w:rPr>
          <w:rFonts w:asciiTheme="majorBidi" w:hAnsiTheme="majorBidi"/>
          <w:sz w:val="28"/>
          <w:szCs w:val="28"/>
          <w:cs/>
        </w:rPr>
        <w:t xml:space="preserve">ปี โดยมีที่ดินและสิ่งปลูกสร้างเป็นหลักประกัน อัตราดอกเบี้ยร้อยละ </w:t>
      </w:r>
      <w:r w:rsidRPr="00E74F67">
        <w:rPr>
          <w:rFonts w:asciiTheme="majorBidi" w:hAnsiTheme="majorBidi" w:cstheme="majorBidi"/>
          <w:sz w:val="28"/>
          <w:szCs w:val="28"/>
        </w:rPr>
        <w:t xml:space="preserve">6.97 </w:t>
      </w:r>
      <w:r w:rsidRPr="00E74F67">
        <w:rPr>
          <w:rFonts w:asciiTheme="majorBidi" w:hAnsiTheme="majorBidi"/>
          <w:sz w:val="28"/>
          <w:szCs w:val="28"/>
          <w:cs/>
        </w:rPr>
        <w:t xml:space="preserve">ต่อปี สัญญาดังกล่าวครบกำหนดชำระแล้ว เมื่อวันที่ </w:t>
      </w:r>
      <w:r w:rsidRPr="00E74F67">
        <w:rPr>
          <w:rFonts w:asciiTheme="majorBidi" w:hAnsiTheme="majorBidi" w:cstheme="majorBidi"/>
          <w:sz w:val="28"/>
          <w:szCs w:val="28"/>
        </w:rPr>
        <w:t xml:space="preserve">23 </w:t>
      </w:r>
      <w:r w:rsidRPr="00E74F67">
        <w:rPr>
          <w:rFonts w:asciiTheme="majorBidi" w:hAnsiTheme="majorBidi"/>
          <w:sz w:val="28"/>
          <w:szCs w:val="28"/>
          <w:cs/>
        </w:rPr>
        <w:t xml:space="preserve">กันยายน </w:t>
      </w:r>
      <w:r w:rsidRPr="00E74F67">
        <w:rPr>
          <w:rFonts w:asciiTheme="majorBidi" w:hAnsiTheme="majorBidi" w:cstheme="majorBidi"/>
          <w:sz w:val="28"/>
          <w:szCs w:val="28"/>
        </w:rPr>
        <w:t xml:space="preserve">2565 </w:t>
      </w:r>
      <w:r w:rsidRPr="00E74F67">
        <w:rPr>
          <w:rFonts w:asciiTheme="majorBidi" w:hAnsiTheme="majorBidi"/>
          <w:sz w:val="28"/>
          <w:szCs w:val="28"/>
          <w:cs/>
        </w:rPr>
        <w:t xml:space="preserve">ต่อมา บริษัทย่อยได้ส่งหนังสือลงวันที่ </w:t>
      </w:r>
      <w:r w:rsidRPr="00E74F67">
        <w:rPr>
          <w:rFonts w:asciiTheme="majorBidi" w:hAnsiTheme="majorBidi" w:cstheme="majorBidi"/>
          <w:sz w:val="28"/>
          <w:szCs w:val="28"/>
        </w:rPr>
        <w:t xml:space="preserve">7 </w:t>
      </w:r>
      <w:r w:rsidRPr="00E74F67">
        <w:rPr>
          <w:rFonts w:asciiTheme="majorBidi" w:hAnsiTheme="majorBidi"/>
          <w:sz w:val="28"/>
          <w:szCs w:val="28"/>
          <w:cs/>
        </w:rPr>
        <w:t xml:space="preserve">กุมภาพันธ์ </w:t>
      </w:r>
      <w:r w:rsidRPr="00E74F67">
        <w:rPr>
          <w:rFonts w:asciiTheme="majorBidi" w:hAnsiTheme="majorBidi" w:cstheme="majorBidi"/>
          <w:sz w:val="28"/>
          <w:szCs w:val="28"/>
        </w:rPr>
        <w:t xml:space="preserve">2566 </w:t>
      </w:r>
      <w:r w:rsidRPr="00E74F67">
        <w:rPr>
          <w:rFonts w:asciiTheme="majorBidi" w:hAnsiTheme="majorBidi"/>
          <w:sz w:val="28"/>
          <w:szCs w:val="28"/>
          <w:cs/>
        </w:rPr>
        <w:t xml:space="preserve">ขอขยายระยะเวลาการชำระคืนเงินกู้ยืมออกไปอีก </w:t>
      </w:r>
      <w:r w:rsidRPr="00E74F67">
        <w:rPr>
          <w:rFonts w:asciiTheme="majorBidi" w:hAnsiTheme="majorBidi" w:cstheme="majorBidi"/>
          <w:sz w:val="28"/>
          <w:szCs w:val="28"/>
        </w:rPr>
        <w:t xml:space="preserve">2 </w:t>
      </w:r>
      <w:r w:rsidRPr="00E74F67">
        <w:rPr>
          <w:rFonts w:asciiTheme="majorBidi" w:hAnsiTheme="majorBidi"/>
          <w:sz w:val="28"/>
          <w:szCs w:val="28"/>
          <w:cs/>
        </w:rPr>
        <w:t xml:space="preserve">ปี </w:t>
      </w:r>
      <w:r w:rsidR="004B6ED1">
        <w:rPr>
          <w:rFonts w:asciiTheme="majorBidi" w:hAnsiTheme="majorBidi" w:hint="cs"/>
          <w:sz w:val="28"/>
          <w:szCs w:val="28"/>
          <w:cs/>
        </w:rPr>
        <w:t xml:space="preserve">                          </w:t>
      </w:r>
      <w:r w:rsidRPr="00E74F67">
        <w:rPr>
          <w:rFonts w:asciiTheme="majorBidi" w:hAnsiTheme="majorBidi"/>
          <w:sz w:val="28"/>
          <w:szCs w:val="28"/>
          <w:cs/>
        </w:rPr>
        <w:t xml:space="preserve">เป็นวันที่ </w:t>
      </w:r>
      <w:r w:rsidRPr="00E74F67">
        <w:rPr>
          <w:rFonts w:asciiTheme="majorBidi" w:hAnsiTheme="majorBidi" w:cstheme="majorBidi"/>
          <w:sz w:val="28"/>
          <w:szCs w:val="28"/>
        </w:rPr>
        <w:t xml:space="preserve">23 </w:t>
      </w:r>
      <w:r w:rsidRPr="00E74F67">
        <w:rPr>
          <w:rFonts w:asciiTheme="majorBidi" w:hAnsiTheme="majorBidi"/>
          <w:sz w:val="28"/>
          <w:szCs w:val="28"/>
          <w:cs/>
        </w:rPr>
        <w:t xml:space="preserve">กันยายน </w:t>
      </w:r>
      <w:r w:rsidRPr="00E74F67">
        <w:rPr>
          <w:rFonts w:asciiTheme="majorBidi" w:hAnsiTheme="majorBidi" w:cstheme="majorBidi"/>
          <w:sz w:val="28"/>
          <w:szCs w:val="28"/>
        </w:rPr>
        <w:t xml:space="preserve">2567 </w:t>
      </w:r>
      <w:r>
        <w:rPr>
          <w:rFonts w:asciiTheme="majorBidi" w:hAnsiTheme="majorBidi" w:hint="cs"/>
          <w:sz w:val="28"/>
          <w:szCs w:val="28"/>
          <w:cs/>
        </w:rPr>
        <w:t xml:space="preserve">รวมถึงขอให้บริษัทยกเว้นดอกเบี้ยผิดนัดตั้งแต่วันที่ </w:t>
      </w:r>
      <w:r>
        <w:rPr>
          <w:rFonts w:asciiTheme="majorBidi" w:hAnsiTheme="majorBidi"/>
          <w:sz w:val="28"/>
          <w:szCs w:val="28"/>
        </w:rPr>
        <w:t xml:space="preserve">23 </w:t>
      </w:r>
      <w:r>
        <w:rPr>
          <w:rFonts w:asciiTheme="majorBidi" w:hAnsiTheme="majorBidi" w:hint="cs"/>
          <w:sz w:val="28"/>
          <w:szCs w:val="28"/>
          <w:cs/>
        </w:rPr>
        <w:t xml:space="preserve">กันยายน </w:t>
      </w:r>
      <w:r>
        <w:rPr>
          <w:rFonts w:asciiTheme="majorBidi" w:hAnsiTheme="majorBidi"/>
          <w:sz w:val="28"/>
          <w:szCs w:val="28"/>
        </w:rPr>
        <w:t>2565</w:t>
      </w:r>
      <w:r>
        <w:rPr>
          <w:rFonts w:asciiTheme="majorBidi" w:hAnsiTheme="majorBidi" w:hint="cs"/>
          <w:sz w:val="28"/>
          <w:szCs w:val="28"/>
          <w:cs/>
        </w:rPr>
        <w:t xml:space="preserve"> เป็นต้นมา </w:t>
      </w:r>
      <w:r w:rsidR="00A678E9">
        <w:rPr>
          <w:rFonts w:asciiTheme="majorBidi" w:hAnsiTheme="majorBidi"/>
          <w:sz w:val="28"/>
          <w:szCs w:val="28"/>
        </w:rPr>
        <w:t xml:space="preserve">                    </w:t>
      </w:r>
      <w:r>
        <w:rPr>
          <w:rFonts w:asciiTheme="majorBidi" w:hAnsiTheme="majorBidi" w:hint="cs"/>
          <w:sz w:val="28"/>
          <w:szCs w:val="28"/>
          <w:cs/>
        </w:rPr>
        <w:lastRenderedPageBreak/>
        <w:t xml:space="preserve">โดยบริษัทย่อยจะตกลงจ่ายดอกเบี้ยค้างจ่ายจำนวน </w:t>
      </w:r>
      <w:r>
        <w:rPr>
          <w:rFonts w:asciiTheme="majorBidi" w:hAnsiTheme="majorBidi"/>
          <w:sz w:val="28"/>
          <w:szCs w:val="28"/>
        </w:rPr>
        <w:t>0.56</w:t>
      </w:r>
      <w:r>
        <w:rPr>
          <w:rFonts w:asciiTheme="majorBidi" w:hAnsiTheme="majorBidi" w:hint="cs"/>
          <w:sz w:val="28"/>
          <w:szCs w:val="28"/>
          <w:cs/>
        </w:rPr>
        <w:t xml:space="preserve"> ล้านบาท ซึ่งเป็นดอกเบี้ยตั้งแต่วันที่ </w:t>
      </w:r>
      <w:r>
        <w:rPr>
          <w:rFonts w:asciiTheme="majorBidi" w:hAnsiTheme="majorBidi"/>
          <w:sz w:val="28"/>
          <w:szCs w:val="28"/>
        </w:rPr>
        <w:t xml:space="preserve">23 </w:t>
      </w:r>
      <w:r>
        <w:rPr>
          <w:rFonts w:asciiTheme="majorBidi" w:hAnsiTheme="majorBidi" w:hint="cs"/>
          <w:sz w:val="28"/>
          <w:szCs w:val="28"/>
          <w:cs/>
        </w:rPr>
        <w:t xml:space="preserve">กันยายน </w:t>
      </w:r>
      <w:r>
        <w:rPr>
          <w:rFonts w:asciiTheme="majorBidi" w:hAnsiTheme="majorBidi"/>
          <w:sz w:val="28"/>
          <w:szCs w:val="28"/>
        </w:rPr>
        <w:t>2563</w:t>
      </w:r>
      <w:r w:rsidR="00A678E9">
        <w:rPr>
          <w:rFonts w:asciiTheme="majorBidi" w:hAnsiTheme="majorBidi" w:hint="cs"/>
          <w:sz w:val="28"/>
          <w:szCs w:val="28"/>
          <w:cs/>
        </w:rPr>
        <w:t xml:space="preserve"> (วันที่เริ่มกู้ยืม)</w:t>
      </w:r>
      <w:r w:rsidR="00A678E9"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 xml:space="preserve">จนถึงวันที่ </w:t>
      </w:r>
      <w:r>
        <w:rPr>
          <w:rFonts w:asciiTheme="majorBidi" w:hAnsiTheme="majorBidi"/>
          <w:sz w:val="28"/>
          <w:szCs w:val="28"/>
        </w:rPr>
        <w:t xml:space="preserve">22 </w:t>
      </w:r>
      <w:r>
        <w:rPr>
          <w:rFonts w:asciiTheme="majorBidi" w:hAnsiTheme="majorBidi" w:hint="cs"/>
          <w:sz w:val="28"/>
          <w:szCs w:val="28"/>
          <w:cs/>
        </w:rPr>
        <w:t>กันยายน</w:t>
      </w:r>
      <w:r>
        <w:rPr>
          <w:rFonts w:asciiTheme="majorBidi" w:hAnsiTheme="majorBidi"/>
          <w:sz w:val="28"/>
          <w:szCs w:val="28"/>
        </w:rPr>
        <w:t xml:space="preserve"> 2565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18B5309E" w14:textId="74112982" w:rsidR="00306236" w:rsidRDefault="00306236" w:rsidP="00306236">
      <w:pPr>
        <w:spacing w:before="120"/>
        <w:ind w:left="446" w:right="-568"/>
        <w:jc w:val="thaiDistribute"/>
        <w:rPr>
          <w:rFonts w:asciiTheme="majorBidi" w:hAnsiTheme="majorBidi"/>
          <w:sz w:val="28"/>
          <w:szCs w:val="28"/>
        </w:rPr>
      </w:pPr>
      <w:r w:rsidRPr="006019BB">
        <w:rPr>
          <w:rFonts w:asciiTheme="majorBidi" w:hAnsiTheme="majorBidi" w:hint="cs"/>
          <w:sz w:val="28"/>
          <w:szCs w:val="28"/>
          <w:cs/>
        </w:rPr>
        <w:t xml:space="preserve">ต่อมาเมื่อวันที่ </w:t>
      </w:r>
      <w:r w:rsidRPr="006019BB">
        <w:rPr>
          <w:rFonts w:asciiTheme="majorBidi" w:hAnsiTheme="majorBidi"/>
          <w:sz w:val="28"/>
          <w:szCs w:val="28"/>
        </w:rPr>
        <w:t xml:space="preserve">25 </w:t>
      </w:r>
      <w:r w:rsidRPr="006019BB">
        <w:rPr>
          <w:rFonts w:asciiTheme="majorBidi" w:hAnsiTheme="majorBidi" w:hint="cs"/>
          <w:sz w:val="28"/>
          <w:szCs w:val="28"/>
          <w:cs/>
        </w:rPr>
        <w:t xml:space="preserve">กุมภาพันธ์ </w:t>
      </w:r>
      <w:r w:rsidRPr="006019BB">
        <w:rPr>
          <w:rFonts w:asciiTheme="majorBidi" w:hAnsiTheme="majorBidi"/>
          <w:sz w:val="28"/>
          <w:szCs w:val="28"/>
        </w:rPr>
        <w:t xml:space="preserve">2566 </w:t>
      </w:r>
      <w:r w:rsidRPr="006019BB">
        <w:rPr>
          <w:rFonts w:asciiTheme="majorBidi" w:hAnsiTheme="majorBidi" w:hint="cs"/>
          <w:sz w:val="28"/>
          <w:szCs w:val="28"/>
          <w:cs/>
        </w:rPr>
        <w:t>ที่ประชุมคณะกรรมการบริษัทได้มีมติให้บริษัทย่อยจ่ายชำระดอกเบี้ยคงค้าง</w:t>
      </w:r>
      <w:r w:rsidR="004B6ED1">
        <w:rPr>
          <w:rFonts w:asciiTheme="majorBidi" w:hAnsiTheme="majorBidi" w:hint="cs"/>
          <w:sz w:val="28"/>
          <w:szCs w:val="28"/>
          <w:cs/>
        </w:rPr>
        <w:t xml:space="preserve">        </w:t>
      </w:r>
      <w:r w:rsidRPr="006019BB">
        <w:rPr>
          <w:rFonts w:asciiTheme="majorBidi" w:hAnsiTheme="majorBidi" w:hint="cs"/>
          <w:sz w:val="28"/>
          <w:szCs w:val="28"/>
          <w:cs/>
        </w:rPr>
        <w:t xml:space="preserve">จำนวน </w:t>
      </w:r>
      <w:r w:rsidRPr="006019BB">
        <w:rPr>
          <w:rFonts w:asciiTheme="majorBidi" w:hAnsiTheme="majorBidi"/>
          <w:sz w:val="28"/>
          <w:szCs w:val="28"/>
        </w:rPr>
        <w:t>0.56</w:t>
      </w:r>
      <w:r w:rsidRPr="006019BB">
        <w:rPr>
          <w:rFonts w:asciiTheme="majorBidi" w:hAnsiTheme="majorBidi" w:hint="cs"/>
          <w:sz w:val="28"/>
          <w:szCs w:val="28"/>
          <w:cs/>
        </w:rPr>
        <w:t xml:space="preserve"> ล้านบาท ซึ่งบริษัทย่อยได้จ่ายชำระแล้วในวันที่ </w:t>
      </w:r>
      <w:r w:rsidRPr="006019BB">
        <w:rPr>
          <w:rFonts w:asciiTheme="majorBidi" w:hAnsiTheme="majorBidi"/>
          <w:sz w:val="28"/>
          <w:szCs w:val="28"/>
        </w:rPr>
        <w:t xml:space="preserve">3 </w:t>
      </w:r>
      <w:r w:rsidRPr="006019BB"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Pr="006019BB">
        <w:rPr>
          <w:rFonts w:asciiTheme="majorBidi" w:hAnsiTheme="majorBidi"/>
          <w:sz w:val="28"/>
          <w:szCs w:val="28"/>
        </w:rPr>
        <w:t>2566</w:t>
      </w:r>
      <w:r w:rsidRPr="006019BB">
        <w:rPr>
          <w:rFonts w:asciiTheme="majorBidi" w:hAnsiTheme="majorBidi" w:hint="cs"/>
          <w:sz w:val="28"/>
          <w:szCs w:val="28"/>
          <w:cs/>
        </w:rPr>
        <w:t xml:space="preserve"> และบริษัทได้มีการขยายระยะเวลาชำระคืนต้นเงินพร้อมดอกเบี้ยทั้งหมดไปเป็นวันที่ </w:t>
      </w:r>
      <w:r w:rsidRPr="006019BB">
        <w:rPr>
          <w:rFonts w:asciiTheme="majorBidi" w:hAnsiTheme="majorBidi"/>
          <w:sz w:val="28"/>
          <w:szCs w:val="28"/>
        </w:rPr>
        <w:t xml:space="preserve">23 </w:t>
      </w:r>
      <w:r w:rsidRPr="006019BB">
        <w:rPr>
          <w:rFonts w:asciiTheme="majorBidi" w:hAnsiTheme="majorBidi" w:hint="cs"/>
          <w:sz w:val="28"/>
          <w:szCs w:val="28"/>
          <w:cs/>
        </w:rPr>
        <w:t xml:space="preserve">กันยายน </w:t>
      </w:r>
      <w:r w:rsidRPr="006019BB">
        <w:rPr>
          <w:rFonts w:asciiTheme="majorBidi" w:hAnsiTheme="majorBidi"/>
          <w:sz w:val="28"/>
          <w:szCs w:val="28"/>
        </w:rPr>
        <w:t xml:space="preserve">2566 </w:t>
      </w:r>
      <w:r w:rsidRPr="006019BB">
        <w:rPr>
          <w:rFonts w:asciiTheme="majorBidi" w:hAnsiTheme="majorBidi" w:hint="cs"/>
          <w:sz w:val="28"/>
          <w:szCs w:val="28"/>
          <w:cs/>
        </w:rPr>
        <w:t xml:space="preserve">แต่บริษัทขอสงวนสิทธิในการคิดดอกเบี้ยในอัตราผิดนัดชำระหนี้ รวมทั้งให้บริษัทฟ้องร้องและบังคับจำนองเอากับทรัพย์จำนองได้ทันที โดยบริษัทย่อยได้ทำหนังสือรับสภาพหนี้ลงวันที่ </w:t>
      </w:r>
      <w:r w:rsidRPr="006019BB">
        <w:rPr>
          <w:rFonts w:asciiTheme="majorBidi" w:hAnsiTheme="majorBidi"/>
          <w:sz w:val="28"/>
          <w:szCs w:val="28"/>
        </w:rPr>
        <w:t xml:space="preserve">7 </w:t>
      </w:r>
      <w:r w:rsidRPr="006019BB"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Pr="006019BB">
        <w:rPr>
          <w:rFonts w:asciiTheme="majorBidi" w:hAnsiTheme="majorBidi"/>
          <w:sz w:val="28"/>
          <w:szCs w:val="28"/>
        </w:rPr>
        <w:t xml:space="preserve">2566 </w:t>
      </w:r>
      <w:r w:rsidRPr="006019BB">
        <w:rPr>
          <w:rFonts w:asciiTheme="majorBidi" w:hAnsiTheme="majorBidi" w:hint="cs"/>
          <w:sz w:val="28"/>
          <w:szCs w:val="28"/>
          <w:cs/>
        </w:rPr>
        <w:t>โดยมีเงื่อนไขตามที่กล่าว</w:t>
      </w:r>
      <w:r w:rsidR="00B461C0">
        <w:rPr>
          <w:rFonts w:asciiTheme="majorBidi" w:hAnsiTheme="majorBidi" w:hint="cs"/>
          <w:sz w:val="28"/>
          <w:szCs w:val="28"/>
          <w:cs/>
        </w:rPr>
        <w:t>ข้างต้น</w:t>
      </w:r>
      <w:r w:rsidRPr="006019BB">
        <w:rPr>
          <w:rFonts w:asciiTheme="majorBidi" w:hAnsiTheme="majorBidi" w:hint="cs"/>
          <w:sz w:val="28"/>
          <w:szCs w:val="28"/>
          <w:cs/>
        </w:rPr>
        <w:t>ให้ไว้กับบริษัท</w:t>
      </w:r>
    </w:p>
    <w:p w14:paraId="78CBF597" w14:textId="5F1B3521" w:rsidR="00E74F67" w:rsidRPr="00E74F67" w:rsidRDefault="00E74F67" w:rsidP="00A97269">
      <w:pPr>
        <w:spacing w:before="120"/>
        <w:ind w:left="44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E74F67">
        <w:rPr>
          <w:rFonts w:asciiTheme="majorBidi" w:hAnsiTheme="majorBidi"/>
          <w:sz w:val="28"/>
          <w:szCs w:val="28"/>
          <w:cs/>
        </w:rPr>
        <w:t>ผู้บริหารได้พิจารณาความสามารถในการจ่ายชำ</w:t>
      </w:r>
      <w:r w:rsidR="006C58FB">
        <w:rPr>
          <w:rFonts w:asciiTheme="majorBidi" w:hAnsiTheme="majorBidi"/>
          <w:sz w:val="28"/>
          <w:szCs w:val="28"/>
          <w:cs/>
        </w:rPr>
        <w:t>ระและแผนการชำระคืนเงินให้กู้ยืม</w:t>
      </w:r>
      <w:r w:rsidRPr="00E74F67">
        <w:rPr>
          <w:rFonts w:asciiTheme="majorBidi" w:hAnsiTheme="majorBidi"/>
          <w:sz w:val="28"/>
          <w:szCs w:val="28"/>
          <w:cs/>
        </w:rPr>
        <w:t>ว่าจะได้รับชำระคืนเมื่อบริษัทย่อยมีการขายสินทรัพย์ ดังนั้นจึงจัดประเภทเงินให้กู้ยืมดังกล่าวเป็นเงินให้กู้ยืมระยะยาว</w:t>
      </w:r>
    </w:p>
    <w:p w14:paraId="375A7C3B" w14:textId="5C687C8B" w:rsidR="00E74F67" w:rsidRPr="000F5854" w:rsidRDefault="00E74F67" w:rsidP="00A97269">
      <w:pPr>
        <w:spacing w:before="120"/>
        <w:ind w:left="44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E74F67">
        <w:rPr>
          <w:rFonts w:asciiTheme="majorBidi" w:hAnsiTheme="majorBidi"/>
          <w:sz w:val="28"/>
          <w:szCs w:val="28"/>
          <w:cs/>
        </w:rPr>
        <w:t>บริษัทย่อยมีการทำสัญญากู้ยืมระยะสั้นจากบุคคลที่เกี่ยวข้องกันหลายฉบับ โดยเป็นเงินกู้ยืมที่ไม่มีหลักประกัน ทั้งนี้ในสัญญามีการคิดดอกเ</w:t>
      </w:r>
      <w:r w:rsidR="00720BFA">
        <w:rPr>
          <w:rFonts w:asciiTheme="majorBidi" w:hAnsiTheme="majorBidi"/>
          <w:sz w:val="28"/>
          <w:szCs w:val="28"/>
          <w:cs/>
        </w:rPr>
        <w:t xml:space="preserve">บี้ยระหว่างกันในอัตราร้อยละ </w:t>
      </w:r>
      <w:r w:rsidR="00720BFA">
        <w:rPr>
          <w:rFonts w:asciiTheme="majorBidi" w:hAnsiTheme="majorBidi"/>
          <w:sz w:val="28"/>
          <w:szCs w:val="28"/>
        </w:rPr>
        <w:t>6.25</w:t>
      </w:r>
      <w:r w:rsidRPr="00E74F67">
        <w:rPr>
          <w:rFonts w:asciiTheme="majorBidi" w:hAnsiTheme="majorBidi"/>
          <w:sz w:val="28"/>
          <w:szCs w:val="28"/>
          <w:cs/>
        </w:rPr>
        <w:t xml:space="preserve"> ต่อปี และมีกำหนดชำระคืนเมื่อทวงถาม</w:t>
      </w:r>
    </w:p>
    <w:p w14:paraId="73055F2C" w14:textId="5DA5A73D" w:rsidR="00874B7F" w:rsidRPr="00862E87" w:rsidRDefault="00D826DA" w:rsidP="002D0C73">
      <w:pPr>
        <w:spacing w:before="120"/>
        <w:ind w:left="446" w:right="-56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826DA">
        <w:rPr>
          <w:rFonts w:asciiTheme="majorBidi" w:hAnsiTheme="majorBidi"/>
          <w:sz w:val="28"/>
          <w:szCs w:val="28"/>
          <w:cs/>
        </w:rPr>
        <w:t xml:space="preserve">บริษัทย่อย คือ บริษัท นอร์ทเทิร์น รีนิวเอเบิ้ล เอเนอร์จี้ จำกัด มีการทำสัญญาให้กู้ยืมเงินระยะสั้นแก่บริษัท เอจีเอ็ม </w:t>
      </w:r>
      <w:r w:rsidR="003F4602">
        <w:rPr>
          <w:rFonts w:asciiTheme="majorBidi" w:hAnsiTheme="majorBidi"/>
          <w:sz w:val="28"/>
          <w:szCs w:val="28"/>
        </w:rPr>
        <w:t xml:space="preserve">             </w:t>
      </w:r>
      <w:r w:rsidRPr="00D826DA">
        <w:rPr>
          <w:rFonts w:asciiTheme="majorBidi" w:hAnsiTheme="majorBidi"/>
          <w:sz w:val="28"/>
          <w:szCs w:val="28"/>
          <w:cs/>
        </w:rPr>
        <w:t>รีไซโคลน (ประเทศไทย) จำก</w:t>
      </w:r>
      <w:r w:rsidR="00720BFA">
        <w:rPr>
          <w:rFonts w:asciiTheme="majorBidi" w:hAnsiTheme="majorBidi"/>
          <w:sz w:val="28"/>
          <w:szCs w:val="28"/>
          <w:cs/>
        </w:rPr>
        <w:t xml:space="preserve">ัด หลายฉบับรวมเป็นจำนวนเงิน </w:t>
      </w:r>
      <w:r w:rsidR="00720BFA">
        <w:rPr>
          <w:rFonts w:asciiTheme="majorBidi" w:hAnsiTheme="majorBidi"/>
          <w:sz w:val="28"/>
          <w:szCs w:val="28"/>
        </w:rPr>
        <w:t>9.17</w:t>
      </w:r>
      <w:r w:rsidRPr="00D826DA">
        <w:rPr>
          <w:rFonts w:asciiTheme="majorBidi" w:hAnsiTheme="majorBidi"/>
          <w:sz w:val="28"/>
          <w:szCs w:val="28"/>
          <w:cs/>
        </w:rPr>
        <w:t xml:space="preserve"> ล้านบาท โดยสัญญาครบกำหนดรับชำระเมื่อทวงถามและไม่มีหลั</w:t>
      </w:r>
      <w:r w:rsidR="00720BFA">
        <w:rPr>
          <w:rFonts w:asciiTheme="majorBidi" w:hAnsiTheme="majorBidi"/>
          <w:sz w:val="28"/>
          <w:szCs w:val="28"/>
          <w:cs/>
        </w:rPr>
        <w:t xml:space="preserve">กประกัน อัตราดอกเบี้ยร้อยละ </w:t>
      </w:r>
      <w:r w:rsidR="00720BFA">
        <w:rPr>
          <w:rFonts w:asciiTheme="majorBidi" w:hAnsiTheme="majorBidi"/>
          <w:sz w:val="28"/>
          <w:szCs w:val="28"/>
        </w:rPr>
        <w:t>6.25</w:t>
      </w:r>
      <w:r w:rsidRPr="00D826DA">
        <w:rPr>
          <w:rFonts w:asciiTheme="majorBidi" w:hAnsiTheme="majorBidi"/>
          <w:sz w:val="28"/>
          <w:szCs w:val="28"/>
          <w:cs/>
        </w:rPr>
        <w:t xml:space="preserve"> ต่อปี เนื่องจากบริษัท เอจีเอ็ม รีไซโคลน (ประเทศไทย) จำกัด ได้หยุดประกอบกิจการชั่วคราว ผู้บริหารจึงพิจารณาตั้งค่าเผื่อผลขาดทุนด้านเครดิต - เงินให้กู้ยืมและดอกเบี้ยค</w:t>
      </w:r>
      <w:r w:rsidR="00720BFA">
        <w:rPr>
          <w:rFonts w:asciiTheme="majorBidi" w:hAnsiTheme="majorBidi"/>
          <w:sz w:val="28"/>
          <w:szCs w:val="28"/>
          <w:cs/>
        </w:rPr>
        <w:t xml:space="preserve">้างรับดังกล่าวทั้งจำนวนรวม </w:t>
      </w:r>
      <w:r w:rsidR="00720BFA">
        <w:rPr>
          <w:rFonts w:asciiTheme="majorBidi" w:hAnsiTheme="majorBidi"/>
          <w:sz w:val="28"/>
          <w:szCs w:val="28"/>
        </w:rPr>
        <w:t>10.39</w:t>
      </w:r>
      <w:r w:rsidRPr="00D826DA">
        <w:rPr>
          <w:rFonts w:asciiTheme="majorBidi" w:hAnsiTheme="majorBidi"/>
          <w:sz w:val="28"/>
          <w:szCs w:val="28"/>
          <w:cs/>
        </w:rPr>
        <w:t xml:space="preserve"> ล้านบาท</w:t>
      </w:r>
    </w:p>
    <w:p w14:paraId="302117F7" w14:textId="68E12245" w:rsidR="00765DEC" w:rsidRDefault="00874B7F" w:rsidP="0071488C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8B1F44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>ซื้อสินทรัพย์จากบริษัทที่เกี่ยวข้องกันดังกล่าวโดยการกำหนดราคาตามที่ตกลงในสัญญา</w:t>
      </w:r>
    </w:p>
    <w:p w14:paraId="2FD1885F" w14:textId="31D225DB" w:rsidR="00843D43" w:rsidRPr="00D45667" w:rsidRDefault="00843D43" w:rsidP="00843D43">
      <w:pPr>
        <w:spacing w:before="120"/>
        <w:ind w:left="446" w:right="-568"/>
        <w:jc w:val="thaiDistribute"/>
        <w:rPr>
          <w:rFonts w:ascii="AngsanaUPC" w:eastAsiaTheme="minorEastAsia" w:hAnsi="AngsanaUPC" w:cs="AngsanaUPC"/>
          <w:sz w:val="28"/>
          <w:szCs w:val="28"/>
          <w:cs/>
          <w:lang w:eastAsia="zh-CN"/>
        </w:rPr>
      </w:pPr>
      <w:bookmarkStart w:id="323" w:name="_Hlk128399723"/>
      <w:r w:rsidRPr="00D45667">
        <w:rPr>
          <w:rFonts w:ascii="AngsanaUPC" w:hAnsi="AngsanaUPC" w:cs="AngsanaUPC" w:hint="cs"/>
          <w:sz w:val="28"/>
          <w:szCs w:val="28"/>
          <w:cs/>
        </w:rPr>
        <w:t xml:space="preserve">เมื่อวันที่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18 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กรกฎาคม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2565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บริษัทจ่ายชำระหนี้ให้กับเจ้าหนี้ตามคำพิพากษารายหนึ่งของบริษัทย่อยเป็นจำนวน </w:t>
      </w:r>
      <w:r w:rsidRPr="00D45667">
        <w:rPr>
          <w:rFonts w:ascii="AngsanaUPC" w:hAnsi="AngsanaUPC" w:cs="AngsanaUPC" w:hint="cs"/>
          <w:sz w:val="28"/>
          <w:szCs w:val="28"/>
        </w:rPr>
        <w:t xml:space="preserve">8 </w:t>
      </w:r>
      <w:r w:rsidRPr="00D45667">
        <w:rPr>
          <w:rFonts w:ascii="AngsanaUPC" w:hAnsi="AngsanaUPC" w:cs="AngsanaUPC" w:hint="cs"/>
          <w:sz w:val="28"/>
          <w:szCs w:val="28"/>
          <w:cs/>
        </w:rPr>
        <w:t>ล้านบาทและได้รับโอนสิทธิเรียกร้องทั้งหมดตามคำพิพากษาจำนวน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8.59 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ล้านบาท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(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ประกอบด้วยเงินต้น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7.20 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ล้านบาทพร้อมดอกเบี้ยจำนวน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1.39 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ล้านบาท) </w:t>
      </w:r>
      <w:bookmarkEnd w:id="323"/>
    </w:p>
    <w:p w14:paraId="146971B1" w14:textId="25E24BF1" w:rsidR="00843D43" w:rsidRPr="00D45667" w:rsidRDefault="00843D43" w:rsidP="00843D43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bookmarkStart w:id="324" w:name="_Hlk128399753"/>
      <w:r w:rsidRPr="00D45667">
        <w:rPr>
          <w:rFonts w:ascii="AngsanaUPC" w:hAnsi="AngsanaUPC" w:cs="AngsanaUPC" w:hint="cs"/>
          <w:sz w:val="28"/>
          <w:szCs w:val="28"/>
          <w:cs/>
        </w:rPr>
        <w:t>สิทธิเรียกร้องดังกล่าวบริษัทแสดงเป็นลูกหนี้อื่น</w:t>
      </w:r>
      <w:r w:rsidR="006A2B9B">
        <w:rPr>
          <w:rFonts w:ascii="AngsanaUPC" w:hAnsi="AngsanaUPC" w:cs="AngsanaUPC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โดยคิดดอกเบี้ยในอัตราร้อยละ </w:t>
      </w:r>
      <w:r w:rsidRPr="00D45667">
        <w:rPr>
          <w:rFonts w:ascii="AngsanaUPC" w:hAnsi="AngsanaUPC" w:cs="AngsanaUPC" w:hint="cs"/>
          <w:sz w:val="28"/>
          <w:szCs w:val="28"/>
        </w:rPr>
        <w:t xml:space="preserve">7.50 </w:t>
      </w:r>
      <w:r>
        <w:rPr>
          <w:rFonts w:ascii="AngsanaUPC" w:hAnsi="AngsanaUPC" w:cs="AngsanaUPC" w:hint="cs"/>
          <w:sz w:val="28"/>
          <w:szCs w:val="28"/>
          <w:cs/>
        </w:rPr>
        <w:t xml:space="preserve">(อัตราตามคำพิพากษา) </w:t>
      </w:r>
      <w:r w:rsidRPr="00D45667">
        <w:rPr>
          <w:rFonts w:ascii="AngsanaUPC" w:hAnsi="AngsanaUPC" w:cs="AngsanaUPC" w:hint="cs"/>
          <w:sz w:val="28"/>
          <w:szCs w:val="28"/>
          <w:cs/>
        </w:rPr>
        <w:t>สำหรับ</w:t>
      </w:r>
      <w:r>
        <w:rPr>
          <w:rFonts w:ascii="AngsanaUPC" w:hAnsi="AngsanaUPC" w:cs="AngsanaUPC" w:hint="cs"/>
          <w:sz w:val="28"/>
          <w:szCs w:val="28"/>
          <w:cs/>
        </w:rPr>
        <w:t xml:space="preserve">     </w:t>
      </w:r>
      <w:r w:rsidRPr="00D45667">
        <w:rPr>
          <w:rFonts w:ascii="AngsanaUPC" w:hAnsi="AngsanaUPC" w:cs="AngsanaUPC" w:hint="cs"/>
          <w:sz w:val="28"/>
          <w:szCs w:val="28"/>
          <w:cs/>
        </w:rPr>
        <w:t>เงิน</w:t>
      </w:r>
      <w:r>
        <w:rPr>
          <w:rFonts w:ascii="AngsanaUPC" w:hAnsi="AngsanaUPC" w:cs="AngsanaUPC" w:hint="cs"/>
          <w:sz w:val="28"/>
          <w:szCs w:val="28"/>
          <w:cs/>
        </w:rPr>
        <w:t>ต้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นจำนวน </w:t>
      </w:r>
      <w:r w:rsidRPr="00D45667">
        <w:rPr>
          <w:rFonts w:ascii="AngsanaUPC" w:hAnsi="AngsanaUPC" w:cs="AngsanaUPC" w:hint="cs"/>
          <w:sz w:val="28"/>
          <w:szCs w:val="28"/>
        </w:rPr>
        <w:t xml:space="preserve">7.20 </w:t>
      </w:r>
      <w:r w:rsidRPr="00D45667">
        <w:rPr>
          <w:rFonts w:ascii="AngsanaUPC" w:hAnsi="AngsanaUPC" w:cs="AngsanaUPC" w:hint="cs"/>
          <w:sz w:val="28"/>
          <w:szCs w:val="28"/>
          <w:cs/>
        </w:rPr>
        <w:t>ล้านบาท</w:t>
      </w:r>
    </w:p>
    <w:p w14:paraId="50FCEDBF" w14:textId="5933128E" w:rsidR="009600EC" w:rsidRPr="009600EC" w:rsidRDefault="00843D43" w:rsidP="009600EC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  <w:cs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ผู้บริหารได้ทบทวนแผนการชำระคืนเงินของลูกหนี้อื่น</w:t>
      </w:r>
      <w:r w:rsidRPr="00D45667">
        <w:rPr>
          <w:rFonts w:ascii="AngsanaUPC" w:hAnsi="AngsanaUPC" w:cs="AngsanaUPC" w:hint="cs"/>
          <w:sz w:val="28"/>
          <w:szCs w:val="28"/>
        </w:rPr>
        <w:t xml:space="preserve"> -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บริษัทย่อยดังกล่าว และพิจารณาว่าจะได้รับชำระคืนเมื่อบริษัทย่อยมีการขายทรัพย์สิน ดังนั้นบริษัทจึงจัดประเภทลูกหนี้อื่นดังกล่าวเป็นลูกหนี้ไม่หมุนเวียนอื่น </w:t>
      </w:r>
      <w:r w:rsidRPr="00D45667">
        <w:rPr>
          <w:rFonts w:ascii="AngsanaUPC" w:hAnsi="AngsanaUPC" w:cs="AngsanaUPC" w:hint="cs"/>
          <w:sz w:val="28"/>
          <w:szCs w:val="28"/>
        </w:rPr>
        <w:t xml:space="preserve">- </w:t>
      </w:r>
      <w:r w:rsidRPr="00D45667">
        <w:rPr>
          <w:rFonts w:ascii="AngsanaUPC" w:hAnsi="AngsanaUPC" w:cs="AngsanaUPC" w:hint="cs"/>
          <w:sz w:val="28"/>
          <w:szCs w:val="28"/>
          <w:cs/>
        </w:rPr>
        <w:t>สุทธิ</w:t>
      </w:r>
      <w:bookmarkEnd w:id="324"/>
    </w:p>
    <w:p w14:paraId="3ECECAD2" w14:textId="16DA5509" w:rsidR="007E3388" w:rsidRPr="000F5854" w:rsidRDefault="007E3388" w:rsidP="009600EC">
      <w:pPr>
        <w:tabs>
          <w:tab w:val="left" w:pos="426"/>
        </w:tabs>
        <w:spacing w:before="240"/>
        <w:ind w:left="426" w:right="-709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645D0A">
        <w:rPr>
          <w:rFonts w:asciiTheme="majorBidi" w:hAnsiTheme="majorBidi" w:cstheme="majorBidi"/>
          <w:b/>
          <w:bCs/>
          <w:sz w:val="28"/>
          <w:szCs w:val="28"/>
          <w:cs/>
        </w:rPr>
        <w:t>ค่าตอบแทน</w:t>
      </w:r>
      <w:r w:rsidRPr="000F5854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ที่จ่ายให้ผู้บริหารสำคัญ</w:t>
      </w:r>
    </w:p>
    <w:p w14:paraId="1E47AF7C" w14:textId="3FC0D006" w:rsidR="005606A7" w:rsidRDefault="007E3388" w:rsidP="00BD69A5">
      <w:pPr>
        <w:tabs>
          <w:tab w:val="left" w:pos="5387"/>
          <w:tab w:val="left" w:pos="6804"/>
          <w:tab w:val="left" w:pos="7088"/>
          <w:tab w:val="left" w:pos="8647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ค่าตอบแทนที่จ่ายให้ผู้บริหารสำคัญ สำหรับ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งวดสามเดือนสิ้นสุดวันที่ 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7F163C">
        <w:rPr>
          <w:rFonts w:asciiTheme="majorBidi" w:hAnsiTheme="majorBidi" w:cstheme="majorBidi"/>
          <w:sz w:val="28"/>
          <w:szCs w:val="28"/>
        </w:rPr>
        <w:t>256</w:t>
      </w:r>
      <w:r w:rsidR="00843D43">
        <w:rPr>
          <w:rFonts w:asciiTheme="majorBidi" w:hAnsiTheme="majorBidi" w:cstheme="majorBidi" w:hint="cs"/>
          <w:sz w:val="28"/>
          <w:szCs w:val="28"/>
          <w:cs/>
        </w:rPr>
        <w:t>6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F163C">
        <w:rPr>
          <w:rFonts w:asciiTheme="majorBidi" w:hAnsiTheme="majorBidi" w:cstheme="majorBidi"/>
          <w:sz w:val="28"/>
          <w:szCs w:val="28"/>
        </w:rPr>
        <w:t>256</w:t>
      </w:r>
      <w:r w:rsidR="00843D43">
        <w:rPr>
          <w:rFonts w:asciiTheme="majorBidi" w:hAnsiTheme="majorBidi" w:cstheme="majorBidi" w:hint="cs"/>
          <w:sz w:val="28"/>
          <w:szCs w:val="28"/>
          <w:cs/>
        </w:rPr>
        <w:t>5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W w:w="892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472"/>
        <w:gridCol w:w="1728"/>
        <w:gridCol w:w="1728"/>
      </w:tblGrid>
      <w:tr w:rsidR="00505E7D" w:rsidRPr="00073193" w14:paraId="29051BAD" w14:textId="77777777" w:rsidTr="00E04D44">
        <w:trPr>
          <w:trHeight w:val="374"/>
        </w:trPr>
        <w:tc>
          <w:tcPr>
            <w:tcW w:w="5472" w:type="dxa"/>
          </w:tcPr>
          <w:p w14:paraId="3F23EFAE" w14:textId="77777777" w:rsidR="00505E7D" w:rsidRPr="00505E7D" w:rsidRDefault="00505E7D" w:rsidP="00DE08C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60AEB290" w14:textId="77777777" w:rsidR="00505E7D" w:rsidRPr="00505E7D" w:rsidRDefault="00505E7D" w:rsidP="00DE08C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05E7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หน่วย: </w:t>
            </w:r>
            <w:r w:rsidRPr="00505E7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505E7D" w:rsidRPr="00073193" w14:paraId="754CE5E4" w14:textId="77777777" w:rsidTr="00E04D44">
        <w:trPr>
          <w:trHeight w:val="374"/>
        </w:trPr>
        <w:tc>
          <w:tcPr>
            <w:tcW w:w="5472" w:type="dxa"/>
          </w:tcPr>
          <w:p w14:paraId="44037BC3" w14:textId="77777777" w:rsidR="00505E7D" w:rsidRPr="00505E7D" w:rsidRDefault="00505E7D" w:rsidP="00DE08C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54AFBF5B" w14:textId="77777777" w:rsidR="00505E7D" w:rsidRPr="00505E7D" w:rsidRDefault="00505E7D" w:rsidP="00DE08C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งบการเงินรวม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/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5E7D" w:rsidRPr="00FC32CB" w14:paraId="40BCC4C6" w14:textId="77777777" w:rsidTr="00E04D44">
        <w:trPr>
          <w:trHeight w:val="374"/>
        </w:trPr>
        <w:tc>
          <w:tcPr>
            <w:tcW w:w="5472" w:type="dxa"/>
            <w:vAlign w:val="center"/>
          </w:tcPr>
          <w:p w14:paraId="221C41E2" w14:textId="77777777" w:rsidR="00505E7D" w:rsidRPr="00505E7D" w:rsidRDefault="00505E7D" w:rsidP="00DE08C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31183DDD" w14:textId="2639A84C" w:rsidR="00505E7D" w:rsidRPr="00505E7D" w:rsidRDefault="00CC4BE5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43D43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728" w:type="dxa"/>
            <w:vAlign w:val="bottom"/>
          </w:tcPr>
          <w:p w14:paraId="0A0A1B0F" w14:textId="52C2B666" w:rsidR="00505E7D" w:rsidRPr="00505E7D" w:rsidRDefault="00CC4BE5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43D43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505E7D" w:rsidRPr="00394827" w14:paraId="5474F435" w14:textId="77777777" w:rsidTr="00D84AF7">
        <w:trPr>
          <w:trHeight w:val="374"/>
        </w:trPr>
        <w:tc>
          <w:tcPr>
            <w:tcW w:w="5472" w:type="dxa"/>
          </w:tcPr>
          <w:p w14:paraId="24D5ADDB" w14:textId="77777777" w:rsidR="00505E7D" w:rsidRPr="00505E7D" w:rsidRDefault="00CC4BE5" w:rsidP="00AD1DB1">
            <w:pPr>
              <w:spacing w:before="40"/>
              <w:ind w:left="2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47B80CD" w14:textId="42BA8E9B" w:rsidR="00505E7D" w:rsidRPr="00505E7D" w:rsidRDefault="001D1710" w:rsidP="00AD1DB1">
            <w:pPr>
              <w:tabs>
                <w:tab w:val="decimal" w:pos="850"/>
              </w:tabs>
              <w:spacing w:before="40"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,475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10914F0" w14:textId="1B3C3650" w:rsidR="00505E7D" w:rsidRPr="00505E7D" w:rsidRDefault="00CC4BE5" w:rsidP="00AD1DB1">
            <w:pPr>
              <w:tabs>
                <w:tab w:val="decimal" w:pos="850"/>
              </w:tabs>
              <w:spacing w:before="40"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79A9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843D43" w:rsidRPr="003379A9">
              <w:rPr>
                <w:rFonts w:asciiTheme="majorBidi" w:hAnsiTheme="majorBidi" w:cstheme="majorBidi" w:hint="cs"/>
                <w:sz w:val="28"/>
                <w:szCs w:val="28"/>
                <w:cs/>
              </w:rPr>
              <w:t>747</w:t>
            </w:r>
          </w:p>
        </w:tc>
      </w:tr>
      <w:tr w:rsidR="00505E7D" w:rsidRPr="005E2811" w14:paraId="0CA51811" w14:textId="77777777" w:rsidTr="00D84AF7">
        <w:trPr>
          <w:trHeight w:val="374"/>
        </w:trPr>
        <w:tc>
          <w:tcPr>
            <w:tcW w:w="5472" w:type="dxa"/>
          </w:tcPr>
          <w:p w14:paraId="25C977DD" w14:textId="77777777" w:rsidR="00505E7D" w:rsidRPr="00505E7D" w:rsidRDefault="00CC4BE5" w:rsidP="00AD1DB1">
            <w:pPr>
              <w:spacing w:before="40"/>
              <w:ind w:left="2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D0819B9" w14:textId="36CA760C" w:rsidR="00505E7D" w:rsidRPr="00752474" w:rsidRDefault="00D84AF7" w:rsidP="00AD1DB1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524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ACFB023" w14:textId="415D27C4" w:rsidR="00505E7D" w:rsidRPr="00752474" w:rsidRDefault="00CC4BE5" w:rsidP="00AD1DB1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24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843D43" w:rsidRPr="0075247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505E7D" w:rsidRPr="0015224C" w14:paraId="64E8327D" w14:textId="77777777" w:rsidTr="0015224C">
        <w:trPr>
          <w:trHeight w:val="265"/>
        </w:trPr>
        <w:tc>
          <w:tcPr>
            <w:tcW w:w="5472" w:type="dxa"/>
            <w:vAlign w:val="center"/>
          </w:tcPr>
          <w:p w14:paraId="349906A3" w14:textId="77777777" w:rsidR="00505E7D" w:rsidRPr="00505E7D" w:rsidRDefault="00505E7D" w:rsidP="00AD1DB1">
            <w:pPr>
              <w:spacing w:before="40"/>
              <w:ind w:left="2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5E7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DA07979" w14:textId="2EC371E2" w:rsidR="00505E7D" w:rsidRPr="00505E7D" w:rsidRDefault="00D84AF7" w:rsidP="00AD1DB1">
            <w:pPr>
              <w:pBdr>
                <w:bottom w:val="double" w:sz="4" w:space="1" w:color="auto"/>
              </w:pBdr>
              <w:tabs>
                <w:tab w:val="decimal" w:pos="859"/>
              </w:tabs>
              <w:spacing w:before="40"/>
              <w:ind w:lef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2,484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0610421" w14:textId="25BE9D0E" w:rsidR="00505E7D" w:rsidRPr="0015224C" w:rsidRDefault="00CC4BE5" w:rsidP="00AD1DB1">
            <w:pPr>
              <w:pBdr>
                <w:bottom w:val="double" w:sz="4" w:space="1" w:color="auto"/>
              </w:pBdr>
              <w:tabs>
                <w:tab w:val="decimal" w:pos="996"/>
              </w:tabs>
              <w:spacing w:before="40"/>
              <w:ind w:lef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24C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843D43" w:rsidRPr="0015224C">
              <w:rPr>
                <w:rFonts w:asciiTheme="majorBidi" w:hAnsiTheme="majorBidi" w:cstheme="majorBidi" w:hint="cs"/>
                <w:sz w:val="28"/>
                <w:szCs w:val="28"/>
                <w:cs/>
              </w:rPr>
              <w:t>782</w:t>
            </w:r>
          </w:p>
        </w:tc>
      </w:tr>
    </w:tbl>
    <w:p w14:paraId="2B1B06CA" w14:textId="22A01B9E" w:rsidR="007E3388" w:rsidRPr="000F5854" w:rsidRDefault="007E3388" w:rsidP="002D0C73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325" w:name="_MON_1563460689"/>
      <w:bookmarkStart w:id="326" w:name="_MON_1563638613"/>
      <w:bookmarkStart w:id="327" w:name="_MON_1563638838"/>
      <w:bookmarkStart w:id="328" w:name="_MON_1563460705"/>
      <w:bookmarkStart w:id="329" w:name="_MON_1563460727"/>
      <w:bookmarkStart w:id="330" w:name="_MON_1563460656"/>
      <w:bookmarkStart w:id="331" w:name="_MON_1563626557"/>
      <w:bookmarkStart w:id="332" w:name="_MON_1563626575"/>
      <w:bookmarkStart w:id="333" w:name="_MON_1563626581"/>
      <w:bookmarkStart w:id="334" w:name="_MON_1563626599"/>
      <w:bookmarkStart w:id="335" w:name="_MON_1563626610"/>
      <w:bookmarkStart w:id="336" w:name="_MON_1563626626"/>
      <w:bookmarkStart w:id="337" w:name="_MON_1568789711"/>
      <w:bookmarkStart w:id="338" w:name="_MON_1563626641"/>
      <w:bookmarkStart w:id="339" w:name="_MON_1563626650"/>
      <w:bookmarkStart w:id="340" w:name="_MON_1525506246"/>
      <w:bookmarkStart w:id="341" w:name="_MON_1521276265"/>
      <w:bookmarkStart w:id="342" w:name="_MON_1525700608"/>
      <w:bookmarkStart w:id="343" w:name="_MON_1521016738"/>
      <w:bookmarkStart w:id="344" w:name="_MON_1530352388"/>
      <w:bookmarkStart w:id="345" w:name="_MON_1530353303"/>
      <w:bookmarkStart w:id="346" w:name="_MON_1530353319"/>
      <w:bookmarkStart w:id="347" w:name="_MON_1530353326"/>
      <w:bookmarkStart w:id="348" w:name="_MON_1537853575"/>
      <w:bookmarkStart w:id="349" w:name="_MON_1537853593"/>
      <w:bookmarkStart w:id="350" w:name="_MON_1537853660"/>
      <w:bookmarkStart w:id="351" w:name="_MON_1537858985"/>
      <w:bookmarkStart w:id="352" w:name="_MON_1530353335"/>
      <w:bookmarkStart w:id="353" w:name="_MON_1530354347"/>
      <w:bookmarkStart w:id="354" w:name="_MON_1552226977"/>
      <w:bookmarkStart w:id="355" w:name="_MON_1552227005"/>
      <w:bookmarkStart w:id="356" w:name="_MON_1552227054"/>
      <w:bookmarkStart w:id="357" w:name="_MON_1530354545"/>
      <w:bookmarkStart w:id="358" w:name="_MON_1530354660"/>
      <w:bookmarkStart w:id="359" w:name="_MON_1539523883"/>
      <w:bookmarkStart w:id="360" w:name="_MON_1523985010"/>
      <w:bookmarkStart w:id="361" w:name="_MON_1531580822"/>
      <w:bookmarkStart w:id="362" w:name="_MON_1555157751"/>
      <w:bookmarkStart w:id="363" w:name="_MON_1531583583"/>
      <w:bookmarkStart w:id="364" w:name="_MON_1521016792"/>
      <w:bookmarkStart w:id="365" w:name="_MON_1521016817"/>
      <w:bookmarkStart w:id="366" w:name="_MON_1522930008"/>
      <w:bookmarkStart w:id="367" w:name="_MON_1522930058"/>
      <w:bookmarkStart w:id="368" w:name="_MON_1555356557"/>
      <w:bookmarkStart w:id="369" w:name="_MON_1522930112"/>
      <w:bookmarkStart w:id="370" w:name="_MON_1555486103"/>
      <w:bookmarkStart w:id="371" w:name="_MON_1555486110"/>
      <w:bookmarkStart w:id="372" w:name="_MON_1555486143"/>
      <w:bookmarkStart w:id="373" w:name="_MON_1555486160"/>
      <w:bookmarkStart w:id="374" w:name="_MON_1555486190"/>
      <w:bookmarkStart w:id="375" w:name="_MON_1555486198"/>
      <w:bookmarkStart w:id="376" w:name="_MON_1555486202"/>
      <w:bookmarkStart w:id="377" w:name="_MON_1522930137"/>
      <w:bookmarkStart w:id="378" w:name="_MON_1555598412"/>
      <w:bookmarkStart w:id="379" w:name="_MON_1521016828"/>
      <w:bookmarkStart w:id="380" w:name="_MON_1539796793"/>
      <w:bookmarkStart w:id="381" w:name="_MON_1539796925"/>
      <w:bookmarkStart w:id="382" w:name="_MON_1539797238"/>
      <w:bookmarkStart w:id="383" w:name="_MON_1555853935"/>
      <w:bookmarkStart w:id="384" w:name="_MON_1555853943"/>
      <w:bookmarkStart w:id="385" w:name="_MON_1555853954"/>
      <w:bookmarkStart w:id="386" w:name="_MON_1539797279"/>
      <w:bookmarkStart w:id="387" w:name="_MON_1539797347"/>
      <w:bookmarkStart w:id="388" w:name="_MON_1521016840"/>
      <w:bookmarkStart w:id="389" w:name="_MON_1539801422"/>
      <w:bookmarkStart w:id="390" w:name="_MON_1523801131"/>
      <w:bookmarkStart w:id="391" w:name="_MON_1521017207"/>
      <w:bookmarkStart w:id="392" w:name="_MON_1521017243"/>
      <w:bookmarkStart w:id="393" w:name="_MON_1521017310"/>
      <w:bookmarkStart w:id="394" w:name="_MON_1521017325"/>
      <w:bookmarkStart w:id="395" w:name="_MON_1556452758"/>
      <w:bookmarkStart w:id="396" w:name="_MON_1521017352"/>
      <w:bookmarkStart w:id="397" w:name="_MON_1556519622"/>
      <w:bookmarkStart w:id="398" w:name="_MON_1521017699"/>
      <w:bookmarkStart w:id="399" w:name="_MON_1557837062"/>
      <w:bookmarkStart w:id="400" w:name="_MON_1521016652"/>
      <w:bookmarkStart w:id="401" w:name="_MON_1525163476"/>
      <w:bookmarkStart w:id="402" w:name="_MON_1563196836"/>
      <w:bookmarkStart w:id="403" w:name="_MON_1563196882"/>
      <w:bookmarkStart w:id="404" w:name="_MON_1563208147"/>
      <w:bookmarkStart w:id="405" w:name="_MON_1563208174"/>
      <w:bookmarkStart w:id="406" w:name="_MON_1563208180"/>
      <w:bookmarkStart w:id="407" w:name="_MON_1563208193"/>
      <w:bookmarkStart w:id="408" w:name="_MON_1563208885"/>
      <w:bookmarkStart w:id="409" w:name="_MON_1525163596"/>
      <w:bookmarkStart w:id="410" w:name="_MON_1563257322"/>
      <w:bookmarkStart w:id="411" w:name="_MON_1525163611"/>
      <w:bookmarkStart w:id="412" w:name="_MON_1525163696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ลูกหนี้การค้าและลูกหนี้หมุนเวียนอื่น </w:t>
      </w:r>
      <w:r w:rsidR="00AA1F07">
        <w:rPr>
          <w:rFonts w:asciiTheme="majorBidi" w:hAnsiTheme="majorBidi" w:cstheme="majorBidi"/>
          <w:b/>
          <w:bCs/>
          <w:sz w:val="28"/>
          <w:szCs w:val="28"/>
        </w:rPr>
        <w:t>-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  <w:bookmarkStart w:id="413" w:name="_MON_1524042275"/>
      <w:bookmarkStart w:id="414" w:name="_MON_1555672273"/>
      <w:bookmarkStart w:id="415" w:name="_MON_1555672283"/>
      <w:bookmarkEnd w:id="413"/>
      <w:bookmarkEnd w:id="414"/>
      <w:bookmarkEnd w:id="415"/>
    </w:p>
    <w:p w14:paraId="46E03026" w14:textId="5C250998" w:rsidR="007E3388" w:rsidRDefault="007E3388" w:rsidP="006C58FB">
      <w:pPr>
        <w:spacing w:before="120"/>
        <w:ind w:right="-706" w:firstLine="432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 xml:space="preserve">ลูกหนี้การค้าและลูกหนี้หมุนเวียนอื่น </w:t>
      </w:r>
      <w:r w:rsidR="00AA1F07">
        <w:rPr>
          <w:rFonts w:asciiTheme="majorBidi" w:hAnsiTheme="majorBidi" w:cstheme="majorBidi"/>
          <w:sz w:val="28"/>
          <w:szCs w:val="28"/>
        </w:rPr>
        <w:t>-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สุทธิ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143902">
        <w:rPr>
          <w:rFonts w:asciiTheme="majorBidi" w:hAnsiTheme="majorBidi" w:cstheme="majorBidi"/>
          <w:sz w:val="28"/>
          <w:szCs w:val="28"/>
        </w:rPr>
        <w:t>256</w:t>
      </w:r>
      <w:r w:rsidR="0049079D">
        <w:rPr>
          <w:rFonts w:asciiTheme="majorBidi" w:hAnsiTheme="majorBidi" w:cstheme="majorBidi" w:hint="cs"/>
          <w:sz w:val="28"/>
          <w:szCs w:val="28"/>
          <w:cs/>
        </w:rPr>
        <w:t>6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82E62" w:rsidRPr="000F5854">
        <w:rPr>
          <w:rFonts w:asciiTheme="majorBidi" w:hAnsiTheme="majorBidi" w:cstheme="majorBidi"/>
          <w:sz w:val="28"/>
          <w:szCs w:val="28"/>
        </w:rPr>
        <w:t>31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143902">
        <w:rPr>
          <w:rFonts w:asciiTheme="majorBidi" w:hAnsiTheme="majorBidi" w:cstheme="majorBidi"/>
          <w:sz w:val="28"/>
          <w:szCs w:val="28"/>
        </w:rPr>
        <w:t>256</w:t>
      </w:r>
      <w:r w:rsidR="0049079D">
        <w:rPr>
          <w:rFonts w:asciiTheme="majorBidi" w:hAnsiTheme="majorBidi" w:cstheme="majorBidi"/>
          <w:sz w:val="28"/>
          <w:szCs w:val="28"/>
        </w:rPr>
        <w:t>5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bookmarkStart w:id="416" w:name="_MON_1563461363"/>
      <w:bookmarkStart w:id="417" w:name="_MON_1568789986"/>
      <w:bookmarkStart w:id="418" w:name="_MON_1568790293"/>
      <w:bookmarkStart w:id="419" w:name="_MON_1568790310"/>
      <w:bookmarkStart w:id="420" w:name="_MON_1568790321"/>
      <w:bookmarkStart w:id="421" w:name="_MON_1568790331"/>
      <w:bookmarkStart w:id="422" w:name="_MON_1568791945"/>
      <w:bookmarkStart w:id="423" w:name="_MON_1563461373"/>
      <w:bookmarkStart w:id="424" w:name="_MON_1563461397"/>
      <w:bookmarkStart w:id="425" w:name="_MON_1555753738"/>
      <w:bookmarkStart w:id="426" w:name="_MON_1555753890"/>
      <w:bookmarkStart w:id="427" w:name="_MON_1555753978"/>
      <w:bookmarkStart w:id="428" w:name="_MON_1556035257"/>
      <w:bookmarkStart w:id="429" w:name="_MON_1563197849"/>
      <w:bookmarkStart w:id="430" w:name="_MON_1563198004"/>
      <w:bookmarkStart w:id="431" w:name="_MON_1563198033"/>
      <w:bookmarkStart w:id="432" w:name="_MON_1563198040"/>
      <w:bookmarkStart w:id="433" w:name="_MON_1563198081"/>
      <w:bookmarkStart w:id="434" w:name="_MON_1555784937"/>
      <w:bookmarkStart w:id="435" w:name="_MON_1563257656"/>
      <w:bookmarkStart w:id="436" w:name="_MON_1563257670"/>
      <w:bookmarkStart w:id="437" w:name="_MON_1556036241"/>
      <w:bookmarkStart w:id="438" w:name="_MON_1555599422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416"/>
        <w:gridCol w:w="1152"/>
        <w:gridCol w:w="1152"/>
        <w:gridCol w:w="1152"/>
        <w:gridCol w:w="1152"/>
      </w:tblGrid>
      <w:tr w:rsidR="0011049A" w:rsidRPr="004E6B31" w14:paraId="4734B70A" w14:textId="77777777" w:rsidTr="00720BFA">
        <w:trPr>
          <w:trHeight w:val="374"/>
          <w:tblHeader/>
        </w:trPr>
        <w:tc>
          <w:tcPr>
            <w:tcW w:w="4416" w:type="dxa"/>
            <w:vAlign w:val="bottom"/>
          </w:tcPr>
          <w:p w14:paraId="21A4078F" w14:textId="77777777" w:rsidR="0011049A" w:rsidRPr="004E6B31" w:rsidRDefault="0011049A" w:rsidP="00720BFA">
            <w:pPr>
              <w:rPr>
                <w:rFonts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2CC2C60D" w14:textId="77777777" w:rsidR="0011049A" w:rsidRPr="004E6B31" w:rsidRDefault="0011049A" w:rsidP="00720BFA">
            <w:pPr>
              <w:pBdr>
                <w:bottom w:val="single" w:sz="6" w:space="1" w:color="auto"/>
              </w:pBdr>
              <w:spacing w:before="4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4E6B31">
              <w:rPr>
                <w:rFonts w:hAnsi="Angsana New"/>
                <w:sz w:val="28"/>
                <w:szCs w:val="28"/>
                <w:cs/>
              </w:rPr>
              <w:t>หน่วย: พันบาท</w:t>
            </w:r>
          </w:p>
        </w:tc>
      </w:tr>
      <w:tr w:rsidR="0011049A" w:rsidRPr="004E6B31" w14:paraId="5BE903FE" w14:textId="77777777" w:rsidTr="00720BFA">
        <w:trPr>
          <w:trHeight w:val="374"/>
          <w:tblHeader/>
        </w:trPr>
        <w:tc>
          <w:tcPr>
            <w:tcW w:w="4416" w:type="dxa"/>
            <w:vAlign w:val="bottom"/>
          </w:tcPr>
          <w:p w14:paraId="4C5EDE10" w14:textId="77777777" w:rsidR="0011049A" w:rsidRPr="004E6B31" w:rsidRDefault="0011049A" w:rsidP="00720BFA">
            <w:pPr>
              <w:rPr>
                <w:rFonts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6E79E713" w14:textId="77777777" w:rsidR="0011049A" w:rsidRPr="004E6B31" w:rsidRDefault="0011049A" w:rsidP="00720BFA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jc w:val="center"/>
              <w:rPr>
                <w:rFonts w:hAnsi="Angsana New"/>
                <w:sz w:val="28"/>
                <w:szCs w:val="28"/>
                <w:cs/>
                <w:lang w:val="th-TH"/>
              </w:rPr>
            </w:pPr>
            <w:r w:rsidRPr="004E6B31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55A2A6E2" w14:textId="77777777" w:rsidR="0011049A" w:rsidRPr="004E6B31" w:rsidRDefault="0011049A" w:rsidP="00720BFA">
            <w:pPr>
              <w:pBdr>
                <w:bottom w:val="single" w:sz="6" w:space="1" w:color="auto"/>
              </w:pBdr>
              <w:tabs>
                <w:tab w:val="decimal" w:pos="-13552"/>
              </w:tabs>
              <w:ind w:right="1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4E6B31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049A" w:rsidRPr="004E6B31" w14:paraId="790EBC8B" w14:textId="77777777" w:rsidTr="00720BFA">
        <w:trPr>
          <w:trHeight w:val="445"/>
          <w:tblHeader/>
        </w:trPr>
        <w:tc>
          <w:tcPr>
            <w:tcW w:w="4416" w:type="dxa"/>
            <w:vAlign w:val="bottom"/>
          </w:tcPr>
          <w:p w14:paraId="154B0397" w14:textId="77777777" w:rsidR="0011049A" w:rsidRPr="004E6B31" w:rsidRDefault="0011049A" w:rsidP="00720BFA">
            <w:pPr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D562F0" w14:textId="1E6BE31B" w:rsidR="0011049A" w:rsidRPr="004E6B31" w:rsidRDefault="0011049A" w:rsidP="00720BFA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4E6B31">
              <w:rPr>
                <w:rFonts w:hAnsi="Angsana New"/>
                <w:sz w:val="28"/>
                <w:szCs w:val="28"/>
              </w:rPr>
              <w:t xml:space="preserve">31 </w:t>
            </w:r>
            <w:r w:rsidRPr="004E6B31"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 w:rsidRPr="004E6B31">
              <w:rPr>
                <w:rFonts w:hAnsi="Angsana New"/>
                <w:sz w:val="28"/>
                <w:szCs w:val="28"/>
              </w:rPr>
              <w:t>256</w:t>
            </w:r>
            <w:r w:rsidR="0049079D">
              <w:rPr>
                <w:rFonts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417C0A" w14:textId="57BB87AD" w:rsidR="0011049A" w:rsidRPr="004E6B31" w:rsidRDefault="0011049A" w:rsidP="00720BFA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4E6B31">
              <w:rPr>
                <w:rFonts w:hAnsi="Angsana New"/>
                <w:sz w:val="28"/>
                <w:szCs w:val="28"/>
              </w:rPr>
              <w:t xml:space="preserve">31 </w:t>
            </w:r>
            <w:r w:rsidRPr="004E6B31">
              <w:rPr>
                <w:rFonts w:hAnsi="Angsana New"/>
                <w:sz w:val="28"/>
                <w:szCs w:val="28"/>
                <w:cs/>
              </w:rPr>
              <w:t xml:space="preserve">ธันวาคม </w:t>
            </w:r>
            <w:r w:rsidRPr="004E6B31">
              <w:rPr>
                <w:rFonts w:hAnsi="Angsana New"/>
                <w:sz w:val="28"/>
                <w:szCs w:val="28"/>
              </w:rPr>
              <w:t>256</w:t>
            </w:r>
            <w:r w:rsidR="0049079D">
              <w:rPr>
                <w:rFonts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404003" w14:textId="47CB3BA2" w:rsidR="0011049A" w:rsidRPr="004E6B31" w:rsidRDefault="0011049A" w:rsidP="00720BFA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4E6B31">
              <w:rPr>
                <w:rFonts w:hAnsi="Angsana New"/>
                <w:sz w:val="28"/>
                <w:szCs w:val="28"/>
              </w:rPr>
              <w:t xml:space="preserve">31 </w:t>
            </w:r>
            <w:r w:rsidRPr="004E6B31"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 w:rsidRPr="004E6B31">
              <w:rPr>
                <w:rFonts w:hAnsi="Angsana New"/>
                <w:sz w:val="28"/>
                <w:szCs w:val="28"/>
              </w:rPr>
              <w:t>256</w:t>
            </w:r>
            <w:r w:rsidR="0049079D">
              <w:rPr>
                <w:rFonts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E4654A" w14:textId="48FB57F1" w:rsidR="0011049A" w:rsidRPr="004E6B31" w:rsidRDefault="0011049A" w:rsidP="00720BFA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4E6B31">
              <w:rPr>
                <w:rFonts w:hAnsi="Angsana New"/>
                <w:sz w:val="28"/>
                <w:szCs w:val="28"/>
              </w:rPr>
              <w:t xml:space="preserve">31 </w:t>
            </w:r>
            <w:r w:rsidRPr="004E6B31">
              <w:rPr>
                <w:rFonts w:hAnsi="Angsana New"/>
                <w:sz w:val="28"/>
                <w:szCs w:val="28"/>
                <w:cs/>
              </w:rPr>
              <w:t xml:space="preserve">ธันวาคม </w:t>
            </w:r>
            <w:r w:rsidRPr="004E6B31">
              <w:rPr>
                <w:rFonts w:hAnsi="Angsana New"/>
                <w:sz w:val="28"/>
                <w:szCs w:val="28"/>
              </w:rPr>
              <w:t>256</w:t>
            </w:r>
            <w:r w:rsidR="0049079D"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11049A" w:rsidRPr="004E6B31" w14:paraId="40CFF508" w14:textId="77777777" w:rsidTr="00720BFA">
        <w:trPr>
          <w:trHeight w:val="374"/>
        </w:trPr>
        <w:tc>
          <w:tcPr>
            <w:tcW w:w="4416" w:type="dxa"/>
            <w:vAlign w:val="bottom"/>
          </w:tcPr>
          <w:p w14:paraId="456419A8" w14:textId="77777777" w:rsidR="0011049A" w:rsidRDefault="0011049A" w:rsidP="00720BFA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3910EF" w14:textId="77777777" w:rsidR="0011049A" w:rsidRPr="004E6B31" w:rsidRDefault="0011049A" w:rsidP="00720BFA">
            <w:pP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4B5E91" w14:textId="77777777" w:rsidR="0011049A" w:rsidRPr="004E6B31" w:rsidRDefault="0011049A" w:rsidP="00720BFA">
            <w:pP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77ADEC" w14:textId="77777777" w:rsidR="0011049A" w:rsidRPr="004E6B31" w:rsidRDefault="0011049A" w:rsidP="00720BFA">
            <w:pP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58415A" w14:textId="77777777" w:rsidR="0011049A" w:rsidRPr="004E6B31" w:rsidRDefault="0011049A" w:rsidP="00720BFA">
            <w:pP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</w:tr>
      <w:tr w:rsidR="0011049A" w:rsidRPr="004E6B31" w14:paraId="45D00396" w14:textId="77777777" w:rsidTr="00720BFA">
        <w:trPr>
          <w:trHeight w:val="374"/>
        </w:trPr>
        <w:tc>
          <w:tcPr>
            <w:tcW w:w="4416" w:type="dxa"/>
            <w:vAlign w:val="bottom"/>
          </w:tcPr>
          <w:p w14:paraId="04F81DDC" w14:textId="4D290FB9" w:rsidR="0011049A" w:rsidRDefault="009965F8" w:rsidP="00720BFA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65F8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 w:rsidRPr="009965F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03CE6">
              <w:rPr>
                <w:rFonts w:ascii="Angsana New" w:hAnsi="Angsana New"/>
                <w:sz w:val="28"/>
                <w:szCs w:val="28"/>
              </w:rPr>
              <w:t>–</w:t>
            </w:r>
            <w:r w:rsidRPr="009965F8">
              <w:rPr>
                <w:rFonts w:ascii="Angsana New" w:hAnsi="Angsana New" w:hint="cs"/>
                <w:sz w:val="28"/>
                <w:szCs w:val="28"/>
                <w:cs/>
              </w:rPr>
              <w:t xml:space="preserve"> 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9E2E41" w14:textId="69781D01" w:rsidR="0011049A" w:rsidRPr="004E6B31" w:rsidRDefault="00AE418F" w:rsidP="00720BFA">
            <w:pP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120,536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614954" w14:textId="46FBF3CD" w:rsidR="0011049A" w:rsidRPr="004E6B31" w:rsidRDefault="0049079D" w:rsidP="00720BFA">
            <w:pP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99</w:t>
            </w:r>
            <w:r w:rsidR="00FC62B4">
              <w:rPr>
                <w:rFonts w:hAnsi="Angsana New"/>
                <w:color w:val="000000"/>
                <w:sz w:val="28"/>
                <w:szCs w:val="28"/>
              </w:rPr>
              <w:t>,</w:t>
            </w:r>
            <w:r>
              <w:rPr>
                <w:rFonts w:hAnsi="Angsana New"/>
                <w:color w:val="000000"/>
                <w:sz w:val="28"/>
                <w:szCs w:val="28"/>
              </w:rPr>
              <w:t>335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4713ED" w14:textId="5380C44B" w:rsidR="0011049A" w:rsidRPr="004E6B31" w:rsidRDefault="006C58FB" w:rsidP="00720BFA">
            <w:pP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101,091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D4410B" w14:textId="5C2D1BC6" w:rsidR="0011049A" w:rsidRPr="004E6B31" w:rsidRDefault="0049079D" w:rsidP="00720BFA">
            <w:pP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79</w:t>
            </w:r>
            <w:r w:rsidR="00FC62B4">
              <w:rPr>
                <w:rFonts w:hAnsi="Angsana New"/>
                <w:color w:val="000000"/>
                <w:sz w:val="28"/>
                <w:szCs w:val="28"/>
              </w:rPr>
              <w:t>,</w:t>
            </w:r>
            <w:r>
              <w:rPr>
                <w:rFonts w:hAnsi="Angsana New"/>
                <w:color w:val="000000"/>
                <w:sz w:val="28"/>
                <w:szCs w:val="28"/>
              </w:rPr>
              <w:t>890</w:t>
            </w:r>
          </w:p>
        </w:tc>
      </w:tr>
      <w:tr w:rsidR="0011049A" w:rsidRPr="004E6B31" w14:paraId="1AB69679" w14:textId="77777777" w:rsidTr="00720BFA">
        <w:trPr>
          <w:trHeight w:val="374"/>
        </w:trPr>
        <w:tc>
          <w:tcPr>
            <w:tcW w:w="4416" w:type="dxa"/>
            <w:vAlign w:val="bottom"/>
          </w:tcPr>
          <w:p w14:paraId="2E45F1E0" w14:textId="77777777" w:rsidR="0011049A" w:rsidRPr="009965F8" w:rsidRDefault="009965F8" w:rsidP="00720BFA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E6B3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E6B3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5CF524" w14:textId="3CB63F88" w:rsidR="0011049A" w:rsidRPr="004E6B31" w:rsidRDefault="00AE418F" w:rsidP="00720BFA">
            <w:pPr>
              <w:pBdr>
                <w:bottom w:val="single" w:sz="4" w:space="1" w:color="auto"/>
              </w:pBd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(79,301)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354CF5" w14:textId="4CC6CF2E" w:rsidR="0011049A" w:rsidRPr="004E6B31" w:rsidRDefault="00FC62B4" w:rsidP="00720BFA">
            <w:pPr>
              <w:pBdr>
                <w:bottom w:val="single" w:sz="4" w:space="1" w:color="auto"/>
              </w:pBd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(7</w:t>
            </w:r>
            <w:r w:rsidR="0049079D">
              <w:rPr>
                <w:rFonts w:hAnsi="Angsana New"/>
                <w:color w:val="000000"/>
                <w:sz w:val="28"/>
                <w:szCs w:val="28"/>
              </w:rPr>
              <w:t>9</w:t>
            </w:r>
            <w:r>
              <w:rPr>
                <w:rFonts w:hAnsi="Angsana New"/>
                <w:color w:val="000000"/>
                <w:sz w:val="28"/>
                <w:szCs w:val="28"/>
              </w:rPr>
              <w:t>,</w:t>
            </w:r>
            <w:r w:rsidR="0049079D">
              <w:rPr>
                <w:rFonts w:hAnsi="Angsana New"/>
                <w:color w:val="000000"/>
                <w:sz w:val="28"/>
                <w:szCs w:val="28"/>
              </w:rPr>
              <w:t>731</w:t>
            </w:r>
            <w:r>
              <w:rPr>
                <w:rFonts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D6158B" w14:textId="6861386C" w:rsidR="0011049A" w:rsidRPr="004E6B31" w:rsidRDefault="00AE418F" w:rsidP="00720BFA">
            <w:pPr>
              <w:pBdr>
                <w:bottom w:val="single" w:sz="4" w:space="1" w:color="auto"/>
              </w:pBd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(59,856)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05345D" w14:textId="449E46C5" w:rsidR="0011049A" w:rsidRPr="004E6B31" w:rsidRDefault="00FC62B4" w:rsidP="00720BFA">
            <w:pPr>
              <w:pBdr>
                <w:bottom w:val="single" w:sz="4" w:space="1" w:color="auto"/>
              </w:pBd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(</w:t>
            </w:r>
            <w:r w:rsidR="0049079D">
              <w:rPr>
                <w:rFonts w:hAnsi="Angsana New"/>
                <w:color w:val="000000"/>
                <w:sz w:val="28"/>
                <w:szCs w:val="28"/>
              </w:rPr>
              <w:t>60</w:t>
            </w:r>
            <w:r>
              <w:rPr>
                <w:rFonts w:hAnsi="Angsana New"/>
                <w:color w:val="000000"/>
                <w:sz w:val="28"/>
                <w:szCs w:val="28"/>
              </w:rPr>
              <w:t>,</w:t>
            </w:r>
            <w:r w:rsidR="0049079D">
              <w:rPr>
                <w:rFonts w:hAnsi="Angsana New"/>
                <w:color w:val="000000"/>
                <w:sz w:val="28"/>
                <w:szCs w:val="28"/>
              </w:rPr>
              <w:t>286</w:t>
            </w:r>
            <w:r>
              <w:rPr>
                <w:rFonts w:hAnsi="Angsana New"/>
                <w:color w:val="000000"/>
                <w:sz w:val="28"/>
                <w:szCs w:val="28"/>
              </w:rPr>
              <w:t>)</w:t>
            </w:r>
          </w:p>
        </w:tc>
      </w:tr>
      <w:tr w:rsidR="0011049A" w:rsidRPr="004E6B31" w14:paraId="58D00D38" w14:textId="77777777" w:rsidTr="00720BFA">
        <w:trPr>
          <w:trHeight w:val="374"/>
        </w:trPr>
        <w:tc>
          <w:tcPr>
            <w:tcW w:w="4416" w:type="dxa"/>
            <w:vAlign w:val="bottom"/>
          </w:tcPr>
          <w:p w14:paraId="69B76CC2" w14:textId="75554380" w:rsidR="0011049A" w:rsidRDefault="00D40040" w:rsidP="00720BFA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="009965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="00B03CE6">
              <w:rPr>
                <w:rFonts w:ascii="Angsana New" w:hAnsi="Angsana New"/>
                <w:b/>
                <w:bCs/>
                <w:sz w:val="28"/>
                <w:szCs w:val="28"/>
              </w:rPr>
              <w:t>–</w:t>
            </w:r>
            <w:r w:rsidR="009965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D42F49" w14:textId="50D5E5FB" w:rsidR="0011049A" w:rsidRPr="004E6B31" w:rsidRDefault="00AE418F" w:rsidP="00720BFA">
            <w:pPr>
              <w:pBdr>
                <w:bottom w:val="single" w:sz="4" w:space="1" w:color="auto"/>
              </w:pBd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41,235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26D112" w14:textId="649120BC" w:rsidR="0011049A" w:rsidRPr="004E6B31" w:rsidRDefault="0049079D" w:rsidP="00720BFA">
            <w:pPr>
              <w:pBdr>
                <w:bottom w:val="single" w:sz="4" w:space="1" w:color="auto"/>
              </w:pBd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19</w:t>
            </w:r>
            <w:r w:rsidR="00FC62B4">
              <w:rPr>
                <w:rFonts w:hAnsi="Angsana New"/>
                <w:color w:val="000000"/>
                <w:sz w:val="28"/>
                <w:szCs w:val="28"/>
              </w:rPr>
              <w:t>,</w:t>
            </w:r>
            <w:r>
              <w:rPr>
                <w:rFonts w:hAnsi="Angsana New"/>
                <w:color w:val="000000"/>
                <w:sz w:val="28"/>
                <w:szCs w:val="28"/>
              </w:rPr>
              <w:t>604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2F794D" w14:textId="043EC4A0" w:rsidR="0011049A" w:rsidRPr="004E6B31" w:rsidRDefault="00AE418F" w:rsidP="00720BFA">
            <w:pPr>
              <w:pBdr>
                <w:bottom w:val="single" w:sz="4" w:space="1" w:color="auto"/>
              </w:pBd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41,235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4D7009" w14:textId="043C0DDC" w:rsidR="0011049A" w:rsidRPr="004E6B31" w:rsidRDefault="0049079D" w:rsidP="00720BFA">
            <w:pPr>
              <w:pBdr>
                <w:bottom w:val="single" w:sz="4" w:space="1" w:color="auto"/>
              </w:pBd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19</w:t>
            </w:r>
            <w:r w:rsidR="00FC62B4">
              <w:rPr>
                <w:rFonts w:hAnsi="Angsana New"/>
                <w:color w:val="000000"/>
                <w:sz w:val="28"/>
                <w:szCs w:val="28"/>
              </w:rPr>
              <w:t>,</w:t>
            </w:r>
            <w:r>
              <w:rPr>
                <w:rFonts w:hAnsi="Angsana New"/>
                <w:color w:val="000000"/>
                <w:sz w:val="28"/>
                <w:szCs w:val="28"/>
              </w:rPr>
              <w:t>604</w:t>
            </w:r>
          </w:p>
        </w:tc>
      </w:tr>
      <w:tr w:rsidR="0011049A" w:rsidRPr="004E6B31" w14:paraId="134A74AC" w14:textId="77777777" w:rsidTr="00720BFA">
        <w:trPr>
          <w:trHeight w:val="337"/>
        </w:trPr>
        <w:tc>
          <w:tcPr>
            <w:tcW w:w="4416" w:type="dxa"/>
            <w:vAlign w:val="bottom"/>
          </w:tcPr>
          <w:p w14:paraId="5D525D4B" w14:textId="77777777" w:rsidR="0011049A" w:rsidRDefault="009965F8" w:rsidP="00720BFA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D1E495" w14:textId="77777777" w:rsidR="0011049A" w:rsidRPr="004E6B31" w:rsidRDefault="0011049A" w:rsidP="00720BFA">
            <w:pP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3AF5E7" w14:textId="77777777" w:rsidR="0011049A" w:rsidRPr="004E6B31" w:rsidRDefault="0011049A" w:rsidP="00720BFA">
            <w:pP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F88D97" w14:textId="77777777" w:rsidR="0011049A" w:rsidRPr="004E6B31" w:rsidRDefault="0011049A" w:rsidP="00720BFA">
            <w:pP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5C9845" w14:textId="77777777" w:rsidR="0011049A" w:rsidRPr="004E6B31" w:rsidRDefault="0011049A" w:rsidP="00720BFA">
            <w:pP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</w:tr>
      <w:tr w:rsidR="009046D1" w:rsidRPr="004E6B31" w14:paraId="57D2B8B3" w14:textId="77777777" w:rsidTr="00720BFA">
        <w:trPr>
          <w:trHeight w:val="374"/>
        </w:trPr>
        <w:tc>
          <w:tcPr>
            <w:tcW w:w="4416" w:type="dxa"/>
            <w:vAlign w:val="bottom"/>
          </w:tcPr>
          <w:p w14:paraId="507FB83B" w14:textId="77777777" w:rsidR="009046D1" w:rsidRPr="007C44C5" w:rsidRDefault="009046D1" w:rsidP="00720BFA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7C44C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CB9F60" w14:textId="5F0AF69E" w:rsidR="009046D1" w:rsidRPr="004E6B31" w:rsidRDefault="009046D1" w:rsidP="00720BFA">
            <w:pP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2,410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AE0DF3" w14:textId="51E5EDE7" w:rsidR="009046D1" w:rsidRPr="004E6B31" w:rsidRDefault="009046D1" w:rsidP="00720BFA">
            <w:pP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2,349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45A0894" w14:textId="6AE04FB8" w:rsidR="009046D1" w:rsidRPr="004E6B31" w:rsidRDefault="009046D1" w:rsidP="00720BFA">
            <w:pP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2,359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0805C9" w14:textId="3077CFD4" w:rsidR="009046D1" w:rsidRPr="004E6B31" w:rsidRDefault="009046D1" w:rsidP="00720BFA">
            <w:pP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2,299</w:t>
            </w:r>
          </w:p>
        </w:tc>
      </w:tr>
      <w:tr w:rsidR="009046D1" w:rsidRPr="004E6B31" w14:paraId="192D5B2E" w14:textId="77777777" w:rsidTr="00720BFA">
        <w:trPr>
          <w:trHeight w:val="374"/>
        </w:trPr>
        <w:tc>
          <w:tcPr>
            <w:tcW w:w="4416" w:type="dxa"/>
            <w:vAlign w:val="bottom"/>
          </w:tcPr>
          <w:p w14:paraId="4A048C36" w14:textId="77777777" w:rsidR="009046D1" w:rsidRPr="007C44C5" w:rsidRDefault="009046D1" w:rsidP="00720BFA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7C44C5">
              <w:rPr>
                <w:rFonts w:ascii="Angsana New" w:hAnsi="Angsana New" w:hint="cs"/>
                <w:sz w:val="28"/>
                <w:szCs w:val="28"/>
                <w:cs/>
              </w:rPr>
              <w:t>ภาษีซื้อยังไม่ถึงกำหนด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83BDA6" w14:textId="0CBC0160" w:rsidR="009046D1" w:rsidRPr="004E6B31" w:rsidRDefault="00720BFA" w:rsidP="00720BFA">
            <w:pP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1,951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0F4E76" w14:textId="24166AB1" w:rsidR="009046D1" w:rsidRPr="004E6B31" w:rsidRDefault="009046D1" w:rsidP="00720BFA">
            <w:pP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2,945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E41F7CE" w14:textId="6F8B8018" w:rsidR="009046D1" w:rsidRPr="004E6B31" w:rsidRDefault="009046D1" w:rsidP="00720BFA">
            <w:pP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1</w:t>
            </w:r>
            <w:r>
              <w:rPr>
                <w:rFonts w:hAnsi="Angsana New"/>
                <w:color w:val="000000"/>
                <w:sz w:val="28"/>
                <w:szCs w:val="28"/>
              </w:rPr>
              <w:t>,679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CC8C40" w14:textId="62FA10C5" w:rsidR="009046D1" w:rsidRPr="004E6B31" w:rsidRDefault="009046D1" w:rsidP="00720BFA">
            <w:pP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2,674</w:t>
            </w:r>
          </w:p>
        </w:tc>
      </w:tr>
      <w:tr w:rsidR="009046D1" w:rsidRPr="004E6B31" w14:paraId="101882F6" w14:textId="77777777" w:rsidTr="00720BFA">
        <w:trPr>
          <w:trHeight w:val="448"/>
        </w:trPr>
        <w:tc>
          <w:tcPr>
            <w:tcW w:w="4416" w:type="dxa"/>
            <w:vAlign w:val="bottom"/>
          </w:tcPr>
          <w:p w14:paraId="27C1EF71" w14:textId="1CCD42E1" w:rsidR="009046D1" w:rsidRPr="009E5C25" w:rsidRDefault="009046D1" w:rsidP="00720BFA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60B7B38" w14:textId="0FCA263B" w:rsidR="009046D1" w:rsidRPr="004E6B31" w:rsidRDefault="009046D1" w:rsidP="00720BFA">
            <w:pP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5,547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8303E4" w14:textId="0C3CA229" w:rsidR="009046D1" w:rsidRPr="004E6B31" w:rsidRDefault="009046D1" w:rsidP="00720BFA">
            <w:pP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5,311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A38EE8F" w14:textId="75177236" w:rsidR="009046D1" w:rsidRPr="004E6B31" w:rsidRDefault="009046D1" w:rsidP="00720BFA">
            <w:pP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5,510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24CEA6" w14:textId="44621B92" w:rsidR="009046D1" w:rsidRPr="004E6B31" w:rsidRDefault="009046D1" w:rsidP="00720BFA">
            <w:pP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5,274</w:t>
            </w:r>
          </w:p>
        </w:tc>
      </w:tr>
      <w:tr w:rsidR="009046D1" w:rsidRPr="004E6B31" w14:paraId="10B9B318" w14:textId="77777777" w:rsidTr="00720BFA">
        <w:trPr>
          <w:trHeight w:val="448"/>
        </w:trPr>
        <w:tc>
          <w:tcPr>
            <w:tcW w:w="4416" w:type="dxa"/>
            <w:vAlign w:val="bottom"/>
          </w:tcPr>
          <w:p w14:paraId="1B1E42C0" w14:textId="430A4869" w:rsidR="009046D1" w:rsidRDefault="009046D1" w:rsidP="00720BFA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2F36DFA" w14:textId="5929723C" w:rsidR="009046D1" w:rsidRPr="004E6B31" w:rsidRDefault="009046D1" w:rsidP="00720BFA">
            <w:pP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3,753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CF12CB" w14:textId="73D32191" w:rsidR="009046D1" w:rsidRDefault="009046D1" w:rsidP="00720BFA">
            <w:pP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3,755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610E311" w14:textId="5D34653E" w:rsidR="009046D1" w:rsidRPr="004E6B31" w:rsidRDefault="009046D1" w:rsidP="00720BFA">
            <w:pP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3,753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E3DD9E" w14:textId="7E809FBE" w:rsidR="009046D1" w:rsidRDefault="009046D1" w:rsidP="00720BFA">
            <w:pP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3,755</w:t>
            </w:r>
          </w:p>
        </w:tc>
      </w:tr>
      <w:tr w:rsidR="009046D1" w:rsidRPr="004E6B31" w14:paraId="25A516A0" w14:textId="77777777" w:rsidTr="00720BFA">
        <w:trPr>
          <w:trHeight w:val="454"/>
        </w:trPr>
        <w:tc>
          <w:tcPr>
            <w:tcW w:w="4416" w:type="dxa"/>
            <w:vAlign w:val="bottom"/>
          </w:tcPr>
          <w:p w14:paraId="7C0FA4B6" w14:textId="77777777" w:rsidR="009046D1" w:rsidRPr="007C44C5" w:rsidRDefault="009046D1" w:rsidP="00720BFA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7C44C5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F2ED260" w14:textId="5D780D45" w:rsidR="009046D1" w:rsidRPr="004E6B31" w:rsidRDefault="009046D1" w:rsidP="00720BFA">
            <w:pP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1,213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499B3F" w14:textId="3DC8BF3A" w:rsidR="009046D1" w:rsidRPr="004E6B31" w:rsidRDefault="009046D1" w:rsidP="00720BFA">
            <w:pP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1,418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CD588CB" w14:textId="7562A93C" w:rsidR="009046D1" w:rsidRPr="004E6B31" w:rsidRDefault="009046D1" w:rsidP="00720BFA">
            <w:pP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1,183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EDA378" w14:textId="044C6D2F" w:rsidR="009046D1" w:rsidRPr="004E6B31" w:rsidRDefault="009046D1" w:rsidP="00720BFA">
            <w:pP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1,387</w:t>
            </w:r>
          </w:p>
        </w:tc>
      </w:tr>
      <w:tr w:rsidR="009046D1" w:rsidRPr="004E6B31" w14:paraId="32E1F52F" w14:textId="77777777" w:rsidTr="00720BFA">
        <w:trPr>
          <w:trHeight w:val="454"/>
        </w:trPr>
        <w:tc>
          <w:tcPr>
            <w:tcW w:w="4416" w:type="dxa"/>
            <w:vAlign w:val="bottom"/>
          </w:tcPr>
          <w:p w14:paraId="43783B59" w14:textId="13CD4172" w:rsidR="009046D1" w:rsidRPr="007C44C5" w:rsidRDefault="009046D1" w:rsidP="00720BFA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E6B3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E6B3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  <w:r>
              <w:rPr>
                <w:rFonts w:ascii="Angsana New" w:hAnsi="Angsana New"/>
                <w:sz w:val="28"/>
                <w:szCs w:val="28"/>
              </w:rPr>
              <w:t xml:space="preserve"> –</w:t>
            </w:r>
            <w:r w:rsidRPr="009965F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6898ACA" w14:textId="59BE2FDC" w:rsidR="009046D1" w:rsidRDefault="009046D1" w:rsidP="00720BFA">
            <w:pPr>
              <w:pBdr>
                <w:bottom w:val="single" w:sz="4" w:space="1" w:color="auto"/>
              </w:pBd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(292)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9E4FD6" w14:textId="6DBA11C9" w:rsidR="009046D1" w:rsidRDefault="009046D1" w:rsidP="00720BFA">
            <w:pPr>
              <w:pBdr>
                <w:bottom w:val="single" w:sz="4" w:space="1" w:color="auto"/>
              </w:pBd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(292)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569804F" w14:textId="4E3625F5" w:rsidR="009046D1" w:rsidRDefault="009046D1" w:rsidP="00720BFA">
            <w:pPr>
              <w:pBdr>
                <w:bottom w:val="single" w:sz="4" w:space="1" w:color="auto"/>
              </w:pBd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6C400C" w14:textId="0D1BFF17" w:rsidR="009046D1" w:rsidRDefault="009046D1" w:rsidP="00720BFA">
            <w:pPr>
              <w:pBdr>
                <w:bottom w:val="single" w:sz="4" w:space="1" w:color="auto"/>
              </w:pBd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-</w:t>
            </w:r>
          </w:p>
        </w:tc>
      </w:tr>
      <w:tr w:rsidR="00BE63B0" w:rsidRPr="004E6B31" w14:paraId="3FBC843E" w14:textId="77777777" w:rsidTr="00720BFA">
        <w:trPr>
          <w:trHeight w:val="374"/>
        </w:trPr>
        <w:tc>
          <w:tcPr>
            <w:tcW w:w="4416" w:type="dxa"/>
            <w:vAlign w:val="bottom"/>
          </w:tcPr>
          <w:p w14:paraId="4961BE68" w14:textId="77777777" w:rsidR="00BE63B0" w:rsidRPr="007C44C5" w:rsidRDefault="00BE63B0" w:rsidP="00720BFA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sz w:val="28"/>
                <w:szCs w:val="28"/>
                <w:cs/>
              </w:rPr>
            </w:pPr>
            <w:r w:rsidRPr="00D400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D28428" w14:textId="0701B92E" w:rsidR="00BE63B0" w:rsidRPr="004E6B31" w:rsidRDefault="00720BFA" w:rsidP="00720BFA">
            <w:pPr>
              <w:pBdr>
                <w:bottom w:val="single" w:sz="4" w:space="1" w:color="auto"/>
              </w:pBd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14,582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24CD58" w14:textId="20B1B515" w:rsidR="00BE63B0" w:rsidRPr="004E6B31" w:rsidRDefault="00BE63B0" w:rsidP="00720BFA">
            <w:pPr>
              <w:pBdr>
                <w:bottom w:val="single" w:sz="4" w:space="1" w:color="auto"/>
              </w:pBd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15,486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E68880" w14:textId="620BC7DB" w:rsidR="00BE63B0" w:rsidRPr="004E6B31" w:rsidRDefault="00F0564F" w:rsidP="00720BFA">
            <w:pPr>
              <w:pBdr>
                <w:bottom w:val="single" w:sz="4" w:space="1" w:color="auto"/>
              </w:pBd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14,484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0F870C" w14:textId="422C2DEE" w:rsidR="00BE63B0" w:rsidRPr="004E6B31" w:rsidRDefault="00BE63B0" w:rsidP="00720BFA">
            <w:pPr>
              <w:pBdr>
                <w:bottom w:val="single" w:sz="4" w:space="1" w:color="auto"/>
              </w:pBd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15,389</w:t>
            </w:r>
          </w:p>
        </w:tc>
      </w:tr>
      <w:tr w:rsidR="00BE63B0" w:rsidRPr="004E6B31" w14:paraId="7016698D" w14:textId="77777777" w:rsidTr="00720BFA">
        <w:trPr>
          <w:trHeight w:val="374"/>
        </w:trPr>
        <w:tc>
          <w:tcPr>
            <w:tcW w:w="4416" w:type="dxa"/>
            <w:vAlign w:val="bottom"/>
          </w:tcPr>
          <w:p w14:paraId="3E2A10CC" w14:textId="6D9AF2A0" w:rsidR="00BE63B0" w:rsidRPr="00D40040" w:rsidRDefault="00BE63B0" w:rsidP="00720BFA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400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D4004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B03CE6">
              <w:rPr>
                <w:rFonts w:ascii="Angsana New" w:hAnsi="Angsana New"/>
                <w:b/>
                <w:bCs/>
                <w:sz w:val="28"/>
                <w:szCs w:val="28"/>
              </w:rPr>
              <w:t>–</w:t>
            </w:r>
            <w:r w:rsidRPr="00D4004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400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D32684" w14:textId="24391890" w:rsidR="00BE63B0" w:rsidRPr="004E6B31" w:rsidRDefault="00DC034A" w:rsidP="00720BFA">
            <w:pPr>
              <w:pBdr>
                <w:bottom w:val="double" w:sz="4" w:space="1" w:color="auto"/>
              </w:pBd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5</w:t>
            </w:r>
            <w:r w:rsidR="00720BFA">
              <w:rPr>
                <w:rFonts w:hAnsi="Angsana New"/>
                <w:color w:val="000000"/>
                <w:sz w:val="28"/>
                <w:szCs w:val="28"/>
              </w:rPr>
              <w:t>5,817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798FF0" w14:textId="7A51A789" w:rsidR="00BE63B0" w:rsidRPr="004E6B31" w:rsidRDefault="00BE63B0" w:rsidP="00720BFA">
            <w:pPr>
              <w:pBdr>
                <w:bottom w:val="double" w:sz="4" w:space="1" w:color="auto"/>
              </w:pBd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35,090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93B8F1" w14:textId="6FE8E05E" w:rsidR="00BE63B0" w:rsidRPr="004E6B31" w:rsidRDefault="00F0564F" w:rsidP="00720BFA">
            <w:pPr>
              <w:pBdr>
                <w:bottom w:val="double" w:sz="4" w:space="1" w:color="auto"/>
              </w:pBd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55,719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2AA55B" w14:textId="7078A7E6" w:rsidR="00BE63B0" w:rsidRPr="004E6B31" w:rsidRDefault="00BE63B0" w:rsidP="00720BFA">
            <w:pPr>
              <w:pBdr>
                <w:bottom w:val="double" w:sz="4" w:space="1" w:color="auto"/>
              </w:pBdr>
              <w:spacing w:before="4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34,993</w:t>
            </w:r>
          </w:p>
        </w:tc>
      </w:tr>
    </w:tbl>
    <w:p w14:paraId="6739A6CD" w14:textId="07CA0DB6" w:rsidR="007E3388" w:rsidRDefault="004B64DC" w:rsidP="00720BFA">
      <w:pPr>
        <w:tabs>
          <w:tab w:val="left" w:pos="426"/>
        </w:tabs>
        <w:spacing w:before="120"/>
        <w:ind w:right="-706"/>
        <w:jc w:val="thaiDistribute"/>
        <w:rPr>
          <w:rFonts w:asciiTheme="majorBidi" w:eastAsia="SimSun" w:hAnsiTheme="majorBidi" w:cstheme="majorBidi"/>
          <w:sz w:val="28"/>
          <w:szCs w:val="28"/>
        </w:rPr>
      </w:pPr>
      <w:r>
        <w:rPr>
          <w:rFonts w:asciiTheme="majorBidi" w:eastAsia="SimSun" w:hAnsiTheme="majorBidi" w:cstheme="majorBidi"/>
          <w:sz w:val="28"/>
          <w:szCs w:val="28"/>
          <w:cs/>
        </w:rPr>
        <w:tab/>
      </w:r>
      <w:r w:rsidR="007E3388" w:rsidRPr="000F5854">
        <w:rPr>
          <w:rFonts w:asciiTheme="majorBidi" w:eastAsia="SimSun" w:hAnsiTheme="majorBidi" w:cstheme="majorBidi"/>
          <w:sz w:val="28"/>
          <w:szCs w:val="28"/>
          <w:cs/>
        </w:rPr>
        <w:t>กลุ่มบริษัทมีลูกหนี้การค้าแยกตามอายุหนี้ที่ค้างชำระได้ดังนี้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F11781" w:rsidRPr="00B95E60" w14:paraId="4BFD725C" w14:textId="77777777" w:rsidTr="00E04D4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0E555" w14:textId="77777777" w:rsidR="00F11781" w:rsidRPr="00AA1F07" w:rsidRDefault="00F11781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2AC611" w14:textId="77777777" w:rsidR="00F11781" w:rsidRPr="00AA1F07" w:rsidRDefault="00F11781" w:rsidP="002D0C73">
            <w:pPr>
              <w:pBdr>
                <w:bottom w:val="single" w:sz="6" w:space="1" w:color="auto"/>
              </w:pBdr>
              <w:spacing w:before="40"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</w:p>
        </w:tc>
      </w:tr>
      <w:tr w:rsidR="00F11781" w:rsidRPr="00B95E60" w14:paraId="75E83A67" w14:textId="77777777" w:rsidTr="00E04D4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91ABF" w14:textId="77777777" w:rsidR="00F11781" w:rsidRPr="00AA1F07" w:rsidRDefault="00F11781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23FDBC" w14:textId="77777777" w:rsidR="00F11781" w:rsidRPr="00AA1F07" w:rsidRDefault="00F11781" w:rsidP="002D0C73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before="40"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C9E1CC" w14:textId="77777777" w:rsidR="00F11781" w:rsidRPr="00AA1F07" w:rsidRDefault="00F11781" w:rsidP="002D0C73">
            <w:pPr>
              <w:pBdr>
                <w:bottom w:val="single" w:sz="6" w:space="1" w:color="auto"/>
              </w:pBdr>
              <w:tabs>
                <w:tab w:val="decimal" w:pos="-13552"/>
              </w:tabs>
              <w:spacing w:before="40" w:line="38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1781" w:rsidRPr="00B95E60" w14:paraId="2414071E" w14:textId="77777777" w:rsidTr="0035023D">
        <w:trPr>
          <w:trHeight w:val="54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585D0" w14:textId="77777777" w:rsidR="00F11781" w:rsidRPr="00AA1F07" w:rsidRDefault="00F11781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BB7B43" w14:textId="699C8BC5" w:rsidR="00F11781" w:rsidRPr="00AA1F07" w:rsidRDefault="00F11781" w:rsidP="002D0C73">
            <w:pPr>
              <w:pBdr>
                <w:bottom w:val="single" w:sz="6" w:space="1" w:color="auto"/>
              </w:pBdr>
              <w:spacing w:before="40"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24B5B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74BF77" w14:textId="29521F92" w:rsidR="00F11781" w:rsidRPr="00AA1F07" w:rsidRDefault="00F11781" w:rsidP="002D0C73">
            <w:pPr>
              <w:pBdr>
                <w:bottom w:val="single" w:sz="6" w:space="1" w:color="auto"/>
              </w:pBdr>
              <w:spacing w:before="40"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24B5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E1F11A" w14:textId="78D7F9CB" w:rsidR="00F11781" w:rsidRPr="00AA1F07" w:rsidRDefault="00F11781" w:rsidP="002D0C73">
            <w:pPr>
              <w:pBdr>
                <w:bottom w:val="single" w:sz="6" w:space="1" w:color="auto"/>
              </w:pBdr>
              <w:spacing w:before="40"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24B5B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EB471D" w14:textId="58FFCC97" w:rsidR="00F11781" w:rsidRPr="00AA1F07" w:rsidRDefault="00F11781" w:rsidP="002D0C73">
            <w:pPr>
              <w:pBdr>
                <w:bottom w:val="single" w:sz="6" w:space="1" w:color="auto"/>
              </w:pBdr>
              <w:spacing w:before="40"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24B5B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F11781" w:rsidRPr="00B95E60" w14:paraId="5B749D9B" w14:textId="77777777" w:rsidTr="00FD442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1CCD0" w14:textId="77777777" w:rsidR="00F11781" w:rsidRPr="00AA1F07" w:rsidRDefault="00F11781" w:rsidP="00B06B42">
            <w:pPr>
              <w:spacing w:before="40"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FB02E8" w14:textId="25894D6A" w:rsidR="00F11781" w:rsidRPr="00AA1F07" w:rsidRDefault="00FD4425" w:rsidP="00B06B42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36,571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AB52BA" w14:textId="1537B4CB" w:rsidR="00F11781" w:rsidRPr="00AA1F07" w:rsidRDefault="00EC58AD" w:rsidP="00B06B42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9</w:t>
            </w:r>
            <w:r w:rsidR="009B61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086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91783E" w14:textId="076B7D67" w:rsidR="00F11781" w:rsidRPr="00AA1F07" w:rsidRDefault="00FD4425" w:rsidP="00B06B42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,571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BED816" w14:textId="0821C15A" w:rsidR="00F11781" w:rsidRPr="00AA1F07" w:rsidRDefault="00024B5B" w:rsidP="00B06B42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9</w:t>
            </w:r>
            <w:r w:rsidR="009B61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086</w:t>
            </w:r>
          </w:p>
        </w:tc>
      </w:tr>
      <w:tr w:rsidR="00F11781" w:rsidRPr="00B95E60" w14:paraId="24DE4196" w14:textId="77777777" w:rsidTr="00024B5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F2671" w14:textId="77777777" w:rsidR="00F11781" w:rsidRPr="00AA1F07" w:rsidRDefault="00F11781" w:rsidP="00B06B42">
            <w:pPr>
              <w:spacing w:before="40"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เกินกว่ากำหนดชำระ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D027C70" w14:textId="04FFC98F" w:rsidR="00F11781" w:rsidRPr="00AA1F07" w:rsidRDefault="00F11781" w:rsidP="00B06B42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36CC827" w14:textId="77777777" w:rsidR="00F11781" w:rsidRPr="00AA1F07" w:rsidRDefault="00F11781" w:rsidP="00B06B42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47567C" w14:textId="77777777" w:rsidR="00F11781" w:rsidRPr="00AA1F07" w:rsidRDefault="00F11781" w:rsidP="00B06B42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DB67A" w14:textId="77777777" w:rsidR="00F11781" w:rsidRPr="00AA1F07" w:rsidRDefault="00F11781" w:rsidP="00B06B42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D4425" w:rsidRPr="00B95E60" w14:paraId="7D7FDF2E" w14:textId="77777777" w:rsidTr="00FD442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6D41B" w14:textId="77777777" w:rsidR="00FD4425" w:rsidRPr="00E04D44" w:rsidRDefault="00FD4425" w:rsidP="00B06B42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E04D44">
              <w:rPr>
                <w:rFonts w:ascii="Angsana New" w:hAnsi="Angsana New" w:hint="cs"/>
                <w:sz w:val="28"/>
                <w:szCs w:val="28"/>
                <w:cs/>
              </w:rPr>
              <w:t xml:space="preserve">น้อยกว่า </w:t>
            </w:r>
            <w:r w:rsidRPr="00E04D44">
              <w:rPr>
                <w:rFonts w:ascii="Angsana New" w:hAnsi="Angsana New"/>
                <w:sz w:val="28"/>
                <w:szCs w:val="28"/>
              </w:rPr>
              <w:t>3</w:t>
            </w:r>
            <w:r w:rsidRPr="00E04D4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8840DFD" w14:textId="1176462E" w:rsidR="00FD4425" w:rsidRPr="00AA1F07" w:rsidRDefault="00FD4425" w:rsidP="00B06B42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4,673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D197841" w14:textId="6B8E7004" w:rsidR="00FD4425" w:rsidRDefault="00FD4425" w:rsidP="00B06B42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236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5272B2F" w14:textId="41B69988" w:rsidR="00FD4425" w:rsidRPr="00AA1F07" w:rsidRDefault="00FD4425" w:rsidP="00B06B42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4,673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06E30" w14:textId="5ECEB66A" w:rsidR="00FD4425" w:rsidRDefault="00FD4425" w:rsidP="00B06B42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720BF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</w:t>
            </w:r>
            <w:r w:rsidR="00720B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</w:t>
            </w:r>
          </w:p>
        </w:tc>
      </w:tr>
      <w:tr w:rsidR="00FD4425" w:rsidRPr="00B95E60" w14:paraId="70FF2944" w14:textId="77777777" w:rsidTr="00FD442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1ED4F" w14:textId="77777777" w:rsidR="00FD4425" w:rsidRPr="00E04D44" w:rsidRDefault="00FD4425" w:rsidP="00B06B42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E04D44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E04D44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E04D4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ถึง</w:t>
            </w:r>
            <w:r w:rsidRPr="00E04D44">
              <w:rPr>
                <w:rFonts w:ascii="Angsana New" w:hAnsi="Angsana New"/>
                <w:sz w:val="28"/>
                <w:szCs w:val="28"/>
              </w:rPr>
              <w:t xml:space="preserve"> 6</w:t>
            </w:r>
            <w:r w:rsidRPr="00E04D4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819C472" w14:textId="016F1BC5" w:rsidR="00FD4425" w:rsidRPr="00AA1F07" w:rsidRDefault="00FD4425" w:rsidP="00B06B42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F920D99" w14:textId="1EDAAC15" w:rsidR="00FD4425" w:rsidRDefault="00FD4425" w:rsidP="00B06B42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208BA9" w14:textId="1F6BA65D" w:rsidR="00FD4425" w:rsidRPr="00AA1F07" w:rsidRDefault="00FD4425" w:rsidP="00B06B42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AAD82" w14:textId="445B8BA9" w:rsidR="00FD4425" w:rsidRDefault="00FD4425" w:rsidP="00B06B42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D4425" w:rsidRPr="00B95E60" w14:paraId="1C1461F2" w14:textId="77777777" w:rsidTr="00FD442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20B27" w14:textId="2B638A07" w:rsidR="00FD4425" w:rsidRPr="00E04D44" w:rsidRDefault="00FD4425" w:rsidP="00B06B42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 xml:space="preserve">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ถึง </w:t>
            </w:r>
            <w:r>
              <w:rPr>
                <w:rFonts w:ascii="Angsana New" w:hAnsi="Angsana New"/>
                <w:sz w:val="28"/>
                <w:szCs w:val="28"/>
              </w:rPr>
              <w:t xml:space="preserve">12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1C2D01B" w14:textId="1E890BDE" w:rsidR="00FD4425" w:rsidRDefault="00FD4425" w:rsidP="00B06B42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9B655E1" w14:textId="12184BC0" w:rsidR="00FD4425" w:rsidRDefault="00FD4425" w:rsidP="00B06B42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282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30969CF" w14:textId="70C04669" w:rsidR="00FD4425" w:rsidRPr="00AA1F07" w:rsidRDefault="00FD4425" w:rsidP="00B06B42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D1891" w14:textId="43ED51E3" w:rsidR="00FD4425" w:rsidRDefault="00FD4425" w:rsidP="00B06B42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282</w:t>
            </w:r>
          </w:p>
        </w:tc>
      </w:tr>
      <w:tr w:rsidR="00FD4425" w:rsidRPr="00B95E60" w14:paraId="4D12FCC2" w14:textId="77777777" w:rsidTr="00FD442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F1C21" w14:textId="77777777" w:rsidR="00FD4425" w:rsidRPr="00E04D44" w:rsidRDefault="00FD4425" w:rsidP="00B06B42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E04D44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E04D44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E04D4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46CC5F" w14:textId="33218A09" w:rsidR="00FD4425" w:rsidRPr="00AA1F07" w:rsidRDefault="00DC034A" w:rsidP="00B06B42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C034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79,010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1B1CB2" w14:textId="3C0D2552" w:rsidR="00FD4425" w:rsidRPr="00AA1F07" w:rsidRDefault="00FD4425" w:rsidP="00B06B42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731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28BDBF" w14:textId="1B5A0F27" w:rsidR="00FD4425" w:rsidRPr="00AA1F07" w:rsidRDefault="00FD4425" w:rsidP="00B06B42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59,565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03FD22" w14:textId="3F7DE15F" w:rsidR="00FD4425" w:rsidRPr="00AA1F07" w:rsidRDefault="00FD4425" w:rsidP="00B06B42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60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286</w:t>
            </w:r>
          </w:p>
        </w:tc>
      </w:tr>
      <w:tr w:rsidR="00FD4425" w:rsidRPr="0070687D" w14:paraId="2486688B" w14:textId="77777777" w:rsidTr="00B06B42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77E9B" w14:textId="77777777" w:rsidR="00FD4425" w:rsidRPr="00AA1F07" w:rsidRDefault="00FD4425" w:rsidP="00B06B42">
            <w:pPr>
              <w:spacing w:before="40" w:line="276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ลูกหนี้</w:t>
            </w:r>
            <w:r w:rsidRPr="00B06B42">
              <w:rPr>
                <w:rFonts w:hAnsi="Angsana New" w:hint="cs"/>
                <w:sz w:val="28"/>
                <w:szCs w:val="28"/>
                <w:cs/>
              </w:rPr>
              <w:t>การค้า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41023C" w14:textId="6905C4B6" w:rsidR="00FD4425" w:rsidRPr="00AA1F07" w:rsidRDefault="00DC034A" w:rsidP="00B06B42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120,536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FF9070" w14:textId="06F90591" w:rsidR="00FD4425" w:rsidRPr="00AA1F07" w:rsidRDefault="00FD4425" w:rsidP="00B06B42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99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335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54EDF4" w14:textId="362ADDBC" w:rsidR="00FD4425" w:rsidRPr="00AA1F07" w:rsidRDefault="00FD4425" w:rsidP="00B06B42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101,091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399E9B" w14:textId="0DC52F71" w:rsidR="00FD4425" w:rsidRPr="00AA1F07" w:rsidRDefault="00FD4425" w:rsidP="00B06B42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79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720B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890</w:t>
            </w:r>
          </w:p>
        </w:tc>
      </w:tr>
    </w:tbl>
    <w:p w14:paraId="1EBD7E80" w14:textId="14768341" w:rsidR="00711A5A" w:rsidRDefault="00482E62" w:rsidP="002503D7">
      <w:pPr>
        <w:spacing w:before="120"/>
        <w:ind w:left="432" w:right="-706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เนื่องจากลูกหนี้การค้าและลูกหนี้ห</w:t>
      </w:r>
      <w:r w:rsidR="002503D7">
        <w:rPr>
          <w:rFonts w:asciiTheme="majorBidi" w:hAnsiTheme="majorBidi" w:cstheme="majorBidi"/>
          <w:sz w:val="28"/>
          <w:szCs w:val="28"/>
          <w:cs/>
        </w:rPr>
        <w:t xml:space="preserve">มุนเวียนอื่นเป็นลูกหนี้ระยะสั้น </w:t>
      </w:r>
      <w:r w:rsidRPr="000F5854">
        <w:rPr>
          <w:rFonts w:asciiTheme="majorBidi" w:hAnsiTheme="majorBidi" w:cstheme="majorBidi"/>
          <w:sz w:val="28"/>
          <w:szCs w:val="28"/>
          <w:cs/>
        </w:rPr>
        <w:t>มูลค่าตามบัญชีที่แสดงจึ</w:t>
      </w:r>
      <w:r w:rsidR="00711A5A">
        <w:rPr>
          <w:rFonts w:asciiTheme="majorBidi" w:hAnsiTheme="majorBidi" w:cstheme="majorBidi"/>
          <w:sz w:val="28"/>
          <w:szCs w:val="28"/>
          <w:cs/>
        </w:rPr>
        <w:t>งมีมูลค่าใกล้เคียงมูลค่ายุติธรร</w:t>
      </w:r>
      <w:r w:rsidR="00711A5A">
        <w:rPr>
          <w:rFonts w:asciiTheme="majorBidi" w:hAnsiTheme="majorBidi" w:cstheme="majorBidi" w:hint="cs"/>
          <w:sz w:val="28"/>
          <w:szCs w:val="28"/>
          <w:cs/>
        </w:rPr>
        <w:t>ม</w:t>
      </w:r>
    </w:p>
    <w:p w14:paraId="5F5D9E15" w14:textId="601ECC72" w:rsidR="007E3388" w:rsidRPr="00711A5A" w:rsidRDefault="007E3388" w:rsidP="002D0C73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สินค้าคงเหลือ </w:t>
      </w:r>
      <w:r w:rsidR="009046D1">
        <w:rPr>
          <w:rFonts w:asciiTheme="majorBidi" w:hAnsiTheme="majorBidi" w:cstheme="majorBidi"/>
          <w:b/>
          <w:bCs/>
          <w:sz w:val="28"/>
          <w:szCs w:val="28"/>
        </w:rPr>
        <w:t>–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  <w:r w:rsidR="009046D1">
        <w:rPr>
          <w:rFonts w:asciiTheme="majorBidi" w:hAnsiTheme="majorBidi" w:cstheme="majorBidi"/>
          <w:b/>
          <w:bCs/>
          <w:sz w:val="28"/>
          <w:szCs w:val="28"/>
        </w:rPr>
        <w:tab/>
      </w:r>
    </w:p>
    <w:p w14:paraId="546F2A97" w14:textId="7ABE8FC2" w:rsidR="00AC7990" w:rsidRDefault="007E3388" w:rsidP="00AC7990">
      <w:pPr>
        <w:tabs>
          <w:tab w:val="left" w:pos="426"/>
        </w:tabs>
        <w:spacing w:before="120"/>
        <w:ind w:left="425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สินค้าคงเหลือ</w:t>
      </w:r>
      <w:r w:rsidR="00D108A3">
        <w:rPr>
          <w:rFonts w:asciiTheme="majorBidi" w:hAnsiTheme="majorBidi" w:cstheme="majorBidi"/>
          <w:sz w:val="28"/>
          <w:szCs w:val="28"/>
        </w:rPr>
        <w:t xml:space="preserve"> -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สุทธิ ณ วันที่ 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D108A3">
        <w:rPr>
          <w:rFonts w:asciiTheme="majorBidi" w:hAnsiTheme="majorBidi" w:cstheme="majorBidi"/>
          <w:sz w:val="28"/>
          <w:szCs w:val="28"/>
        </w:rPr>
        <w:t>256</w:t>
      </w:r>
      <w:r w:rsidR="00EC58AD">
        <w:rPr>
          <w:rFonts w:asciiTheme="majorBidi" w:hAnsiTheme="majorBidi" w:cstheme="majorBidi" w:hint="cs"/>
          <w:sz w:val="28"/>
          <w:szCs w:val="28"/>
          <w:cs/>
        </w:rPr>
        <w:t>6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82E62" w:rsidRPr="000F5854">
        <w:rPr>
          <w:rFonts w:asciiTheme="majorBidi" w:hAnsiTheme="majorBidi" w:cstheme="majorBidi"/>
          <w:sz w:val="28"/>
          <w:szCs w:val="28"/>
        </w:rPr>
        <w:t>31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108A3">
        <w:rPr>
          <w:rFonts w:asciiTheme="majorBidi" w:hAnsiTheme="majorBidi" w:cstheme="majorBidi"/>
          <w:sz w:val="28"/>
          <w:szCs w:val="28"/>
        </w:rPr>
        <w:t>256</w:t>
      </w:r>
      <w:r w:rsidR="00EC58AD">
        <w:rPr>
          <w:rFonts w:asciiTheme="majorBidi" w:hAnsiTheme="majorBidi" w:cstheme="majorBidi"/>
          <w:sz w:val="28"/>
          <w:szCs w:val="28"/>
        </w:rPr>
        <w:t>5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BF412F" w:rsidRPr="00B95E60" w14:paraId="183D8B34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BDB8D" w14:textId="77777777" w:rsidR="00BF412F" w:rsidRPr="00AA1F07" w:rsidRDefault="00BF412F" w:rsidP="002D0C73">
            <w:pPr>
              <w:spacing w:before="40"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927FCD" w14:textId="77777777" w:rsidR="00BF412F" w:rsidRPr="00AA1F07" w:rsidRDefault="00BF412F" w:rsidP="002D0C73">
            <w:pPr>
              <w:pBdr>
                <w:bottom w:val="single" w:sz="6" w:space="1" w:color="auto"/>
              </w:pBdr>
              <w:spacing w:before="40"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</w:p>
        </w:tc>
      </w:tr>
      <w:tr w:rsidR="00BF412F" w:rsidRPr="00B95E60" w14:paraId="038FB7A4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2186B" w14:textId="77777777" w:rsidR="00BF412F" w:rsidRPr="00AA1F07" w:rsidRDefault="00BF412F" w:rsidP="002D0C73">
            <w:pPr>
              <w:spacing w:before="40"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3F8223" w14:textId="77777777" w:rsidR="00BF412F" w:rsidRPr="00AA1F07" w:rsidRDefault="00BF412F" w:rsidP="002D0C73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before="40"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703434" w14:textId="77777777" w:rsidR="00BF412F" w:rsidRPr="00AA1F07" w:rsidRDefault="00BF412F" w:rsidP="002D0C73">
            <w:pPr>
              <w:pBdr>
                <w:bottom w:val="single" w:sz="6" w:space="1" w:color="auto"/>
              </w:pBdr>
              <w:tabs>
                <w:tab w:val="decimal" w:pos="-13552"/>
              </w:tabs>
              <w:spacing w:before="40" w:line="38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412F" w:rsidRPr="00B95E60" w14:paraId="6083BFF0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4AEB9" w14:textId="77777777" w:rsidR="00BF412F" w:rsidRPr="00AA1F07" w:rsidRDefault="00BF412F" w:rsidP="002D0C73">
            <w:pPr>
              <w:spacing w:before="40"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2FC61F" w14:textId="762A8E87" w:rsidR="00BF412F" w:rsidRPr="00AA1F07" w:rsidRDefault="00BF412F" w:rsidP="002D0C73">
            <w:pPr>
              <w:pBdr>
                <w:bottom w:val="single" w:sz="6" w:space="1" w:color="auto"/>
              </w:pBdr>
              <w:spacing w:before="40"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C58A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D08812" w14:textId="06C30B50" w:rsidR="00BF412F" w:rsidRPr="00AA1F07" w:rsidRDefault="00BF412F" w:rsidP="002D0C73">
            <w:pPr>
              <w:pBdr>
                <w:bottom w:val="single" w:sz="6" w:space="1" w:color="auto"/>
              </w:pBdr>
              <w:spacing w:before="40"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C58A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0121A2" w14:textId="2164E855" w:rsidR="00BF412F" w:rsidRPr="00AA1F07" w:rsidRDefault="00BF412F" w:rsidP="002D0C73">
            <w:pPr>
              <w:pBdr>
                <w:bottom w:val="single" w:sz="6" w:space="1" w:color="auto"/>
              </w:pBdr>
              <w:spacing w:before="40"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C58A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7430E0" w14:textId="0B20D9B9" w:rsidR="00BF412F" w:rsidRPr="00AA1F07" w:rsidRDefault="00BF412F" w:rsidP="002D0C73">
            <w:pPr>
              <w:pBdr>
                <w:bottom w:val="single" w:sz="6" w:space="1" w:color="auto"/>
              </w:pBdr>
              <w:spacing w:before="40"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C58A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F412F" w:rsidRPr="00B95E60" w14:paraId="70E1E864" w14:textId="77777777" w:rsidTr="00845300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74DBA" w14:textId="77777777" w:rsidR="00BF412F" w:rsidRPr="00AA1F07" w:rsidRDefault="007C5F88" w:rsidP="002D0C73">
            <w:pPr>
              <w:spacing w:before="40"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1DB5DB" w14:textId="7CF3FAAC" w:rsidR="00BF412F" w:rsidRPr="00AA1F07" w:rsidRDefault="006D3957" w:rsidP="002D0C73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28,578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D671DE" w14:textId="7DA4C6E8" w:rsidR="00BF412F" w:rsidRPr="00AA1F07" w:rsidRDefault="00EC58AD" w:rsidP="002D0C73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</w:t>
            </w:r>
            <w:r w:rsidR="009615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DB2D49" w14:textId="7D6EB7C6" w:rsidR="00BF412F" w:rsidRPr="00AA1F07" w:rsidRDefault="006D3957" w:rsidP="002D0C73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28,506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6528FB" w14:textId="79777143" w:rsidR="00BF412F" w:rsidRPr="00AA1F07" w:rsidRDefault="00EC58AD" w:rsidP="002D0C73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</w:t>
            </w:r>
            <w:r w:rsidR="009615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755</w:t>
            </w:r>
          </w:p>
        </w:tc>
      </w:tr>
      <w:tr w:rsidR="00BF412F" w:rsidRPr="00B95E60" w14:paraId="64BD212F" w14:textId="77777777" w:rsidTr="00845300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D41E9" w14:textId="77777777" w:rsidR="00BF412F" w:rsidRPr="00AA1F07" w:rsidRDefault="007C5F88" w:rsidP="002D0C73">
            <w:pPr>
              <w:spacing w:before="40"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CF64B9B" w14:textId="36E49EE8" w:rsidR="00BF412F" w:rsidRPr="00AA1F07" w:rsidRDefault="006D3957" w:rsidP="002D0C73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66,999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FBF497C" w14:textId="2D9F1DFF" w:rsidR="00BF412F" w:rsidRPr="00AA1F07" w:rsidRDefault="00EC58AD" w:rsidP="002D0C73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</w:t>
            </w:r>
            <w:r w:rsidR="009615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451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872DB29" w14:textId="1B8D3572" w:rsidR="00BF412F" w:rsidRPr="00AA1F07" w:rsidRDefault="006D3957" w:rsidP="002D0C73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66,999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E87D0" w14:textId="2C2D8283" w:rsidR="00BF412F" w:rsidRPr="00AA1F07" w:rsidRDefault="00EC58AD" w:rsidP="002D0C73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</w:t>
            </w:r>
            <w:r w:rsidR="009615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451</w:t>
            </w:r>
          </w:p>
        </w:tc>
      </w:tr>
      <w:tr w:rsidR="00BF412F" w:rsidRPr="00B95E60" w14:paraId="6B4874E6" w14:textId="77777777" w:rsidTr="00845300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EF41F" w14:textId="77777777" w:rsidR="00BF412F" w:rsidRPr="0097794A" w:rsidRDefault="007C5F88" w:rsidP="002D0C73">
            <w:pPr>
              <w:spacing w:before="40"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94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วัตถุดิบและวัสดุโรงงาน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40D82041" w14:textId="5F136C1E" w:rsidR="00BF412F" w:rsidRPr="00AA1F07" w:rsidRDefault="000E4313" w:rsidP="002D0C73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36,393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E5A3308" w14:textId="11CC174C" w:rsidR="00BF412F" w:rsidRDefault="00EC58AD" w:rsidP="002D0C73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9615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897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5649672" w14:textId="57ABCE37" w:rsidR="00BF412F" w:rsidRPr="00AA1F07" w:rsidRDefault="000E4313" w:rsidP="002D0C73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36,264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C5368" w14:textId="37680C80" w:rsidR="00BF412F" w:rsidRDefault="00EC58AD" w:rsidP="002D0C73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9615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768</w:t>
            </w:r>
          </w:p>
        </w:tc>
      </w:tr>
      <w:tr w:rsidR="00EC58AD" w:rsidRPr="00B95E60" w14:paraId="443B8E26" w14:textId="77777777" w:rsidTr="00845300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8A753" w14:textId="33E46FA5" w:rsidR="00EC58AD" w:rsidRPr="0097794A" w:rsidRDefault="00EC58AD" w:rsidP="002D0C73">
            <w:pPr>
              <w:spacing w:before="40"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407F2BC" w14:textId="503473BA" w:rsidR="00EC58AD" w:rsidRPr="00AA1F07" w:rsidRDefault="006D3957" w:rsidP="002D0C73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FF7EDD0" w14:textId="2819A065" w:rsidR="00EC58AD" w:rsidRDefault="00EC58AD" w:rsidP="002D0C73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56B2465" w14:textId="052EA7EC" w:rsidR="00EC58AD" w:rsidRPr="00AA1F07" w:rsidRDefault="000E4313" w:rsidP="002D0C73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01CBF" w14:textId="42DCF4B4" w:rsidR="00EC58AD" w:rsidRDefault="00EC58AD" w:rsidP="002D0C73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956</w:t>
            </w:r>
          </w:p>
        </w:tc>
      </w:tr>
      <w:tr w:rsidR="00EC58AD" w:rsidRPr="00B95E60" w14:paraId="7401C401" w14:textId="77777777" w:rsidTr="00845300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80BF1" w14:textId="77777777" w:rsidR="00EC58AD" w:rsidRPr="0097794A" w:rsidRDefault="00EC58AD" w:rsidP="002D0C73">
            <w:pPr>
              <w:spacing w:before="40"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94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0F0599" w14:textId="14C9C51A" w:rsidR="00EC58AD" w:rsidRPr="00AA1F07" w:rsidRDefault="000E4313" w:rsidP="002D0C73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131,970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56B1BE" w14:textId="1404620D" w:rsidR="00EC58AD" w:rsidRPr="00AA1F07" w:rsidRDefault="00EC58AD" w:rsidP="002D0C73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150,139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EDCD45" w14:textId="3C811852" w:rsidR="00EC58AD" w:rsidRPr="00AA1F07" w:rsidRDefault="000E4313" w:rsidP="002D0C73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131,769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E8A4A9" w14:textId="3F24B505" w:rsidR="00EC58AD" w:rsidRPr="00AA1F07" w:rsidRDefault="00EC58AD" w:rsidP="002D0C73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149,930</w:t>
            </w:r>
          </w:p>
        </w:tc>
      </w:tr>
      <w:tr w:rsidR="00EC58AD" w:rsidRPr="0070687D" w14:paraId="1E83AA84" w14:textId="77777777" w:rsidTr="00845300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947B0" w14:textId="77777777" w:rsidR="00EC58AD" w:rsidRPr="00AA1F07" w:rsidRDefault="00EC58AD" w:rsidP="002D0C73">
            <w:pPr>
              <w:spacing w:before="40"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794A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7794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</w:t>
            </w:r>
            <w:r w:rsidRPr="0097794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มูลค่าสินค้าลดลง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CFDF02" w14:textId="1F1D96FD" w:rsidR="00EC58AD" w:rsidRPr="00AA1F07" w:rsidRDefault="000E4313" w:rsidP="002D0C73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(16,746)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B5927" w14:textId="61A6368B" w:rsidR="00EC58AD" w:rsidRPr="00AA1F07" w:rsidRDefault="00EC58AD" w:rsidP="002D0C73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(17,269)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87D64E" w14:textId="58D02370" w:rsidR="00EC58AD" w:rsidRPr="00AA1F07" w:rsidRDefault="000E4313" w:rsidP="002D0C73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(16,545)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353D76" w14:textId="3DF28049" w:rsidR="00EC58AD" w:rsidRPr="00AA1F07" w:rsidRDefault="00EC58AD" w:rsidP="002D0C73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(17,060)</w:t>
            </w:r>
          </w:p>
        </w:tc>
      </w:tr>
      <w:tr w:rsidR="00EC58AD" w:rsidRPr="0070687D" w14:paraId="0E536419" w14:textId="77777777" w:rsidTr="00845300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14AD7" w14:textId="141BF57A" w:rsidR="00EC58AD" w:rsidRPr="004B64DC" w:rsidRDefault="00EC58AD" w:rsidP="002D0C73">
            <w:pPr>
              <w:spacing w:before="40" w:line="4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B64D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รวมสินค้าคงเหลือ</w:t>
            </w:r>
            <w:r w:rsidRPr="004B64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B03CE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–</w:t>
            </w:r>
            <w:r w:rsidRPr="004B64D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10FF7C" w14:textId="35ADFCA4" w:rsidR="00EC58AD" w:rsidRPr="00AA1F07" w:rsidRDefault="000E4313" w:rsidP="002D0C73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115,224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2608AC" w14:textId="70A1165D" w:rsidR="00EC58AD" w:rsidRDefault="00EC58AD" w:rsidP="002D0C73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132,870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27730C" w14:textId="7B4DEAE9" w:rsidR="00EC58AD" w:rsidRPr="00AA1F07" w:rsidRDefault="000E4313" w:rsidP="002D0C73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115,224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754E8D" w14:textId="4E5A9E1D" w:rsidR="00EC58AD" w:rsidRDefault="00EC58AD" w:rsidP="002D0C73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132,870</w:t>
            </w:r>
          </w:p>
        </w:tc>
      </w:tr>
    </w:tbl>
    <w:p w14:paraId="3033C3B6" w14:textId="77777777" w:rsidR="00521B7F" w:rsidRPr="00521B7F" w:rsidRDefault="00521B7F" w:rsidP="00521B7F">
      <w:pPr>
        <w:tabs>
          <w:tab w:val="left" w:pos="426"/>
        </w:tabs>
        <w:spacing w:before="120"/>
        <w:ind w:left="425" w:right="-710"/>
        <w:jc w:val="thaiDistribute"/>
        <w:rPr>
          <w:rFonts w:asciiTheme="majorBidi" w:hAnsiTheme="majorBidi" w:cstheme="majorBidi"/>
          <w:sz w:val="2"/>
          <w:szCs w:val="2"/>
        </w:rPr>
      </w:pPr>
    </w:p>
    <w:p w14:paraId="4CE7F289" w14:textId="304AEC8C" w:rsidR="007E3388" w:rsidRPr="000F5854" w:rsidRDefault="007E3388" w:rsidP="002E09E7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439" w:name="_MON_1563639436"/>
      <w:bookmarkStart w:id="440" w:name="_MON_1563639917"/>
      <w:bookmarkStart w:id="441" w:name="_MON_1563640169"/>
      <w:bookmarkStart w:id="442" w:name="_MON_1568790027"/>
      <w:bookmarkStart w:id="443" w:name="_MON_1568790208"/>
      <w:bookmarkStart w:id="444" w:name="_MON_1568790227"/>
      <w:bookmarkStart w:id="445" w:name="_MON_1568790236"/>
      <w:bookmarkStart w:id="446" w:name="_MON_1568790241"/>
      <w:bookmarkStart w:id="447" w:name="_MON_1568790246"/>
      <w:bookmarkStart w:id="448" w:name="_MON_1568790374"/>
      <w:bookmarkStart w:id="449" w:name="_MON_1568790381"/>
      <w:bookmarkStart w:id="450" w:name="_MON_1568790388"/>
      <w:bookmarkStart w:id="451" w:name="_MON_1563461616"/>
      <w:bookmarkStart w:id="452" w:name="_MON_1563461652"/>
      <w:bookmarkStart w:id="453" w:name="_MON_1537854024"/>
      <w:bookmarkStart w:id="454" w:name="_MON_1537854028"/>
      <w:bookmarkStart w:id="455" w:name="_MON_1537854034"/>
      <w:bookmarkStart w:id="456" w:name="_MON_1537854040"/>
      <w:bookmarkStart w:id="457" w:name="_MON_1537854061"/>
      <w:bookmarkStart w:id="458" w:name="_MON_1537854078"/>
      <w:bookmarkStart w:id="459" w:name="_MON_1531814858"/>
      <w:bookmarkStart w:id="460" w:name="_MON_1524040047"/>
      <w:bookmarkStart w:id="461" w:name="_MON_1524042155"/>
      <w:bookmarkStart w:id="462" w:name="_MON_1539446072"/>
      <w:bookmarkStart w:id="463" w:name="_MON_1524042164"/>
      <w:bookmarkStart w:id="464" w:name="_MON_1521022640"/>
      <w:bookmarkStart w:id="465" w:name="_MON_1539584586"/>
      <w:bookmarkStart w:id="466" w:name="_MON_1552283193"/>
      <w:bookmarkStart w:id="467" w:name="_MON_1552283255"/>
      <w:bookmarkStart w:id="468" w:name="_MON_1539585452"/>
      <w:bookmarkStart w:id="469" w:name="_MON_1539585458"/>
      <w:bookmarkStart w:id="470" w:name="_MON_1539585498"/>
      <w:bookmarkStart w:id="471" w:name="_MON_1539585565"/>
      <w:bookmarkStart w:id="472" w:name="_MON_1555159905"/>
      <w:bookmarkStart w:id="473" w:name="_MON_1555159928"/>
      <w:bookmarkStart w:id="474" w:name="_MON_1555159973"/>
      <w:bookmarkStart w:id="475" w:name="_MON_1524046888"/>
      <w:bookmarkStart w:id="476" w:name="_MON_1521287235"/>
      <w:bookmarkStart w:id="477" w:name="_MON_1555168899"/>
      <w:bookmarkStart w:id="478" w:name="_MON_1555168921"/>
      <w:bookmarkStart w:id="479" w:name="_MON_1521022701"/>
      <w:bookmarkStart w:id="480" w:name="_MON_1521022735"/>
      <w:bookmarkStart w:id="481" w:name="_MON_1539700530"/>
      <w:bookmarkStart w:id="482" w:name="_MON_1555356984"/>
      <w:bookmarkStart w:id="483" w:name="_MON_1539700541"/>
      <w:bookmarkStart w:id="484" w:name="_MON_1555488575"/>
      <w:bookmarkStart w:id="485" w:name="_MON_1555488591"/>
      <w:bookmarkStart w:id="486" w:name="_MON_1555488600"/>
      <w:bookmarkStart w:id="487" w:name="_MON_1555489168"/>
      <w:bookmarkStart w:id="488" w:name="_MON_1555489172"/>
      <w:bookmarkStart w:id="489" w:name="_MON_1539700763"/>
      <w:bookmarkStart w:id="490" w:name="_MON_1522932901"/>
      <w:bookmarkStart w:id="491" w:name="_MON_1522932916"/>
      <w:bookmarkStart w:id="492" w:name="_MON_1555754018"/>
      <w:bookmarkStart w:id="493" w:name="_MON_1522932950"/>
      <w:bookmarkStart w:id="494" w:name="_MON_1522933206"/>
      <w:bookmarkStart w:id="495" w:name="_MON_1523985062"/>
      <w:bookmarkStart w:id="496" w:name="_MON_1523985100"/>
      <w:bookmarkStart w:id="497" w:name="_MON_1525164438"/>
      <w:bookmarkStart w:id="498" w:name="_MON_1525164480"/>
      <w:bookmarkStart w:id="499" w:name="_MON_1521022743"/>
      <w:bookmarkStart w:id="500" w:name="_MON_1524029918"/>
      <w:bookmarkStart w:id="501" w:name="_MON_1523793509"/>
      <w:bookmarkStart w:id="502" w:name="_MON_1530355120"/>
      <w:bookmarkStart w:id="503" w:name="_MON_1530355303"/>
      <w:bookmarkStart w:id="504" w:name="_MON_1556454092"/>
      <w:bookmarkStart w:id="505" w:name="_MON_1521025548"/>
      <w:bookmarkStart w:id="506" w:name="_MON_1531583925"/>
      <w:bookmarkStart w:id="507" w:name="_MON_1523799312"/>
      <w:bookmarkStart w:id="508" w:name="_MON_1521022590"/>
      <w:bookmarkStart w:id="509" w:name="_MON_1563199013"/>
      <w:bookmarkStart w:id="510" w:name="_MON_1563199143"/>
      <w:bookmarkStart w:id="511" w:name="_MON_1563199229"/>
      <w:bookmarkStart w:id="512" w:name="_MON_1521022614"/>
      <w:bookmarkStart w:id="513" w:name="_MON_1563257820"/>
      <w:bookmarkStart w:id="514" w:name="_MON_1563257837"/>
      <w:bookmarkStart w:id="515" w:name="_MON_1537853985"/>
      <w:bookmarkStart w:id="516" w:name="_MON_1563343755"/>
      <w:bookmarkStart w:id="517" w:name="_MON_1563343769"/>
      <w:bookmarkStart w:id="518" w:name="_MON_153785400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เงินลงทุนในบริษัทย่อย </w:t>
      </w:r>
      <w:r w:rsidR="009020A0">
        <w:rPr>
          <w:rFonts w:asciiTheme="majorBidi" w:hAnsiTheme="majorBidi" w:cstheme="majorBidi"/>
          <w:b/>
          <w:bCs/>
          <w:sz w:val="28"/>
          <w:szCs w:val="28"/>
        </w:rPr>
        <w:t>-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79504E4E" w14:textId="41535818" w:rsidR="007E3388" w:rsidRDefault="007E3388" w:rsidP="00BD69A5">
      <w:pPr>
        <w:tabs>
          <w:tab w:val="left" w:pos="426"/>
        </w:tabs>
        <w:spacing w:before="120"/>
        <w:ind w:left="425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</w:t>
      </w:r>
      <w:r w:rsidR="009020A0">
        <w:rPr>
          <w:rFonts w:asciiTheme="majorBidi" w:hAnsiTheme="majorBidi" w:cstheme="majorBidi"/>
          <w:sz w:val="28"/>
          <w:szCs w:val="28"/>
        </w:rPr>
        <w:t xml:space="preserve"> -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สุทธิ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482E62" w:rsidRPr="000F5854">
        <w:rPr>
          <w:rFonts w:asciiTheme="majorBidi" w:hAnsiTheme="majorBidi" w:cstheme="majorBidi"/>
          <w:sz w:val="28"/>
          <w:szCs w:val="28"/>
        </w:rPr>
        <w:t>256</w:t>
      </w:r>
      <w:r w:rsidR="00EC58AD">
        <w:rPr>
          <w:rFonts w:asciiTheme="majorBidi" w:hAnsiTheme="majorBidi" w:cstheme="majorBidi"/>
          <w:sz w:val="28"/>
          <w:szCs w:val="28"/>
        </w:rPr>
        <w:t>6</w:t>
      </w:r>
      <w:r w:rsidR="00777DFA">
        <w:rPr>
          <w:rFonts w:asciiTheme="majorBidi" w:hAnsiTheme="majorBidi" w:cstheme="majorBidi"/>
          <w:sz w:val="28"/>
          <w:szCs w:val="28"/>
        </w:rPr>
        <w:t xml:space="preserve"> </w:t>
      </w:r>
      <w:r w:rsidR="00777DFA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777DFA">
        <w:rPr>
          <w:rFonts w:asciiTheme="majorBidi" w:hAnsiTheme="majorBidi" w:cstheme="majorBidi"/>
          <w:sz w:val="28"/>
          <w:szCs w:val="28"/>
        </w:rPr>
        <w:t xml:space="preserve">31 </w:t>
      </w:r>
      <w:r w:rsidR="00777DFA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777DFA">
        <w:rPr>
          <w:rFonts w:asciiTheme="majorBidi" w:hAnsiTheme="majorBidi" w:cstheme="majorBidi"/>
          <w:sz w:val="28"/>
          <w:szCs w:val="28"/>
        </w:rPr>
        <w:t>256</w:t>
      </w:r>
      <w:r w:rsidR="00EC58AD">
        <w:rPr>
          <w:rFonts w:asciiTheme="majorBidi" w:hAnsiTheme="majorBidi" w:cstheme="majorBidi"/>
          <w:sz w:val="28"/>
          <w:szCs w:val="28"/>
        </w:rPr>
        <w:t>5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250"/>
        <w:gridCol w:w="2880"/>
        <w:gridCol w:w="990"/>
        <w:gridCol w:w="1440"/>
        <w:gridCol w:w="1440"/>
      </w:tblGrid>
      <w:tr w:rsidR="00F03DD1" w:rsidRPr="001240B3" w14:paraId="593A8D76" w14:textId="77777777" w:rsidTr="00F03DD1">
        <w:trPr>
          <w:trHeight w:val="295"/>
        </w:trPr>
        <w:tc>
          <w:tcPr>
            <w:tcW w:w="2250" w:type="dxa"/>
            <w:vAlign w:val="bottom"/>
          </w:tcPr>
          <w:p w14:paraId="18D8ECB1" w14:textId="77777777" w:rsidR="00A54B0F" w:rsidRPr="00F03DD1" w:rsidRDefault="00A54B0F" w:rsidP="00DE08C5">
            <w:pPr>
              <w:tabs>
                <w:tab w:val="left" w:pos="360"/>
                <w:tab w:val="left" w:pos="900"/>
              </w:tabs>
              <w:jc w:val="center"/>
              <w:rPr>
                <w:rFonts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880" w:type="dxa"/>
            <w:vAlign w:val="bottom"/>
          </w:tcPr>
          <w:p w14:paraId="54FCFA92" w14:textId="77777777" w:rsidR="00A54B0F" w:rsidRPr="00F03DD1" w:rsidRDefault="00A54B0F" w:rsidP="00DE08C5">
            <w:pPr>
              <w:tabs>
                <w:tab w:val="left" w:pos="360"/>
                <w:tab w:val="left" w:pos="900"/>
              </w:tabs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8259CB1" w14:textId="77777777" w:rsidR="00A54B0F" w:rsidRPr="00F03DD1" w:rsidRDefault="00A54B0F" w:rsidP="00DE08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hAnsi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5F8EA20" w14:textId="77777777" w:rsidR="00A54B0F" w:rsidRPr="00F03DD1" w:rsidRDefault="00A54B0F" w:rsidP="00DE08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hAnsi="Angsana New"/>
                <w:color w:val="000000"/>
                <w:sz w:val="24"/>
                <w:szCs w:val="24"/>
                <w:u w:val="single"/>
              </w:rPr>
            </w:pPr>
            <w:r w:rsidRPr="00F03DD1">
              <w:rPr>
                <w:rFonts w:hAnsi="Angsana New"/>
                <w:sz w:val="24"/>
                <w:szCs w:val="24"/>
                <w:cs/>
              </w:rPr>
              <w:t>หน่วย: พันบาท</w:t>
            </w:r>
          </w:p>
        </w:tc>
      </w:tr>
      <w:tr w:rsidR="00F03DD1" w:rsidRPr="001240B3" w14:paraId="78970728" w14:textId="77777777" w:rsidTr="00F03DD1">
        <w:trPr>
          <w:trHeight w:val="116"/>
        </w:trPr>
        <w:tc>
          <w:tcPr>
            <w:tcW w:w="2250" w:type="dxa"/>
            <w:vAlign w:val="bottom"/>
          </w:tcPr>
          <w:p w14:paraId="3651DEC8" w14:textId="77777777" w:rsidR="00F03DD1" w:rsidRPr="00F03DD1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  <w:cs/>
              </w:rPr>
            </w:pPr>
            <w:r w:rsidRPr="00F03DD1">
              <w:rPr>
                <w:rFonts w:hAnsi="Angsana New"/>
                <w:color w:val="000000"/>
                <w:sz w:val="24"/>
                <w:szCs w:val="24"/>
                <w:cs/>
              </w:rPr>
              <w:t>ชื่อบริษัทย่อย</w:t>
            </w:r>
          </w:p>
        </w:tc>
        <w:tc>
          <w:tcPr>
            <w:tcW w:w="2880" w:type="dxa"/>
            <w:vAlign w:val="bottom"/>
          </w:tcPr>
          <w:p w14:paraId="7DDC5C3E" w14:textId="77777777" w:rsidR="00F03DD1" w:rsidRPr="00F03DD1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</w:rPr>
            </w:pPr>
            <w:r w:rsidRPr="00F03DD1">
              <w:rPr>
                <w:rFonts w:hAnsi="Angsana New"/>
                <w:color w:val="000000"/>
                <w:sz w:val="24"/>
                <w:szCs w:val="24"/>
                <w:cs/>
              </w:rPr>
              <w:t>ลักษณะ</w:t>
            </w:r>
          </w:p>
        </w:tc>
        <w:tc>
          <w:tcPr>
            <w:tcW w:w="990" w:type="dxa"/>
            <w:vAlign w:val="bottom"/>
          </w:tcPr>
          <w:p w14:paraId="09CBC291" w14:textId="77777777" w:rsidR="00F03DD1" w:rsidRPr="00F03DD1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  <w:cs/>
              </w:rPr>
            </w:pPr>
            <w:r w:rsidRPr="00F03DD1">
              <w:rPr>
                <w:rFonts w:hAnsi="Angsana New" w:hint="cs"/>
                <w:sz w:val="24"/>
                <w:szCs w:val="24"/>
                <w:cs/>
              </w:rPr>
              <w:t>สัดส่วนเงินลงทุน (</w:t>
            </w:r>
            <w:r w:rsidRPr="00F03DD1">
              <w:rPr>
                <w:rFonts w:hAnsi="Angsana New"/>
                <w:sz w:val="24"/>
                <w:szCs w:val="24"/>
              </w:rPr>
              <w:t>%</w:t>
            </w:r>
            <w:r w:rsidRPr="00F03DD1">
              <w:rPr>
                <w:rFonts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8F3FAE2" w14:textId="77777777" w:rsidR="00F03DD1" w:rsidRPr="00F03DD1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</w:rPr>
            </w:pPr>
            <w:r w:rsidRPr="00F03DD1">
              <w:rPr>
                <w:rFonts w:hAnsi="Angsana New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vAlign w:val="bottom"/>
          </w:tcPr>
          <w:p w14:paraId="72EC9181" w14:textId="77777777" w:rsidR="00F03DD1" w:rsidRPr="00F03DD1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</w:rPr>
            </w:pPr>
            <w:r w:rsidRPr="00F03DD1">
              <w:rPr>
                <w:rFonts w:hAnsi="Angsana New"/>
                <w:color w:val="000000"/>
                <w:sz w:val="24"/>
                <w:szCs w:val="24"/>
                <w:cs/>
              </w:rPr>
              <w:t>ราคาทุน</w:t>
            </w:r>
          </w:p>
        </w:tc>
      </w:tr>
      <w:tr w:rsidR="00F03DD1" w:rsidRPr="001240B3" w14:paraId="43A210A1" w14:textId="77777777" w:rsidTr="00AE0A72">
        <w:trPr>
          <w:trHeight w:val="74"/>
        </w:trPr>
        <w:tc>
          <w:tcPr>
            <w:tcW w:w="2250" w:type="dxa"/>
            <w:vAlign w:val="bottom"/>
          </w:tcPr>
          <w:p w14:paraId="54FA8F21" w14:textId="77777777" w:rsidR="00F03DD1" w:rsidRPr="00F03DD1" w:rsidRDefault="00F03DD1" w:rsidP="004B0A38">
            <w:pPr>
              <w:ind w:left="-40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F03DD1">
              <w:rPr>
                <w:rFonts w:hAnsi="Angsana New"/>
                <w:sz w:val="24"/>
                <w:szCs w:val="24"/>
                <w:cs/>
              </w:rPr>
              <w:t>บริษัท นอร์ทเทิร์น</w:t>
            </w:r>
            <w:r w:rsidRPr="00F03DD1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F03DD1">
              <w:rPr>
                <w:rFonts w:hAnsi="Angsana New"/>
                <w:sz w:val="24"/>
                <w:szCs w:val="24"/>
                <w:cs/>
              </w:rPr>
              <w:t>รีนิวเอเบิ้ล</w:t>
            </w:r>
          </w:p>
        </w:tc>
        <w:tc>
          <w:tcPr>
            <w:tcW w:w="2880" w:type="dxa"/>
            <w:vAlign w:val="bottom"/>
          </w:tcPr>
          <w:p w14:paraId="2B51B9BC" w14:textId="77777777" w:rsidR="00F03DD1" w:rsidRPr="00F03DD1" w:rsidRDefault="00F03DD1" w:rsidP="00DE08C5">
            <w:pPr>
              <w:rPr>
                <w:rFonts w:hAnsi="Angsana New"/>
                <w:sz w:val="24"/>
                <w:szCs w:val="24"/>
              </w:rPr>
            </w:pPr>
            <w:r w:rsidRPr="00F03DD1">
              <w:rPr>
                <w:rFonts w:hAnsi="Angsana New" w:hint="cs"/>
                <w:sz w:val="24"/>
                <w:szCs w:val="24"/>
                <w:cs/>
              </w:rPr>
              <w:t>ผลิตและจำหน่ายพลังงานชีวมวล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4F257A" w14:textId="77777777" w:rsidR="00F03DD1" w:rsidRPr="00F03DD1" w:rsidRDefault="00F03DD1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5DC4C2" w14:textId="77777777" w:rsidR="00F03DD1" w:rsidRPr="00F03DD1" w:rsidRDefault="00F03DD1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524807" w14:textId="77777777" w:rsidR="00F03DD1" w:rsidRPr="00F03DD1" w:rsidRDefault="00F03DD1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F03DD1" w:rsidRPr="001240B3" w14:paraId="6FAE9472" w14:textId="77777777" w:rsidTr="00AE0A72">
        <w:trPr>
          <w:trHeight w:val="74"/>
        </w:trPr>
        <w:tc>
          <w:tcPr>
            <w:tcW w:w="2250" w:type="dxa"/>
            <w:vAlign w:val="bottom"/>
          </w:tcPr>
          <w:p w14:paraId="3B64D365" w14:textId="77777777" w:rsidR="00F03DD1" w:rsidRPr="00F03DD1" w:rsidRDefault="00F03DD1" w:rsidP="004B0A38">
            <w:pPr>
              <w:ind w:left="-40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F03DD1">
              <w:rPr>
                <w:rFonts w:hAnsi="Angsana New"/>
                <w:sz w:val="24"/>
                <w:szCs w:val="24"/>
                <w:cs/>
              </w:rPr>
              <w:t>เอเนอร์จี้</w:t>
            </w:r>
            <w:r w:rsidRPr="00F03DD1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F03DD1">
              <w:rPr>
                <w:rFonts w:hAnsi="Angsana New"/>
                <w:sz w:val="24"/>
                <w:szCs w:val="24"/>
                <w:cs/>
              </w:rPr>
              <w:t>จำกัด</w:t>
            </w:r>
            <w:r w:rsidRPr="00F03DD1">
              <w:rPr>
                <w:rFonts w:hAnsi="Angsana New"/>
                <w:sz w:val="24"/>
                <w:szCs w:val="24"/>
              </w:rPr>
              <w:t xml:space="preserve">  (NRE)</w:t>
            </w:r>
          </w:p>
        </w:tc>
        <w:tc>
          <w:tcPr>
            <w:tcW w:w="2880" w:type="dxa"/>
            <w:vAlign w:val="bottom"/>
          </w:tcPr>
          <w:p w14:paraId="260E9A8A" w14:textId="77777777" w:rsidR="00F03DD1" w:rsidRPr="00F03DD1" w:rsidRDefault="00F03DD1" w:rsidP="004B0A38">
            <w:pPr>
              <w:rPr>
                <w:rFonts w:hAnsi="Angsana New"/>
                <w:sz w:val="24"/>
                <w:szCs w:val="24"/>
              </w:rPr>
            </w:pPr>
            <w:r w:rsidRPr="00F03DD1">
              <w:rPr>
                <w:rFonts w:hAnsi="Angsana New" w:hint="cs"/>
                <w:sz w:val="24"/>
                <w:szCs w:val="24"/>
                <w:cs/>
              </w:rPr>
              <w:t>ครบวงจร และผลิตกระแสไฟฟ้า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4B799A" w14:textId="77777777" w:rsidR="00F03DD1" w:rsidRPr="00F03DD1" w:rsidRDefault="00F03DD1" w:rsidP="004B0A38">
            <w:pPr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84B7C6" w14:textId="77777777" w:rsidR="00F03DD1" w:rsidRPr="00F03DD1" w:rsidRDefault="00F03DD1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8B14ED" w14:textId="77777777" w:rsidR="00F03DD1" w:rsidRPr="00F03DD1" w:rsidRDefault="00F03DD1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F03DD1" w:rsidRPr="001240B3" w14:paraId="385B3F8D" w14:textId="77777777" w:rsidTr="00F03DD1">
        <w:trPr>
          <w:trHeight w:val="74"/>
        </w:trPr>
        <w:tc>
          <w:tcPr>
            <w:tcW w:w="2250" w:type="dxa"/>
            <w:vAlign w:val="bottom"/>
          </w:tcPr>
          <w:p w14:paraId="1781DD24" w14:textId="77777777" w:rsidR="00F03DD1" w:rsidRPr="00F03DD1" w:rsidRDefault="00F03DD1" w:rsidP="004B0A38">
            <w:pPr>
              <w:ind w:left="-40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2880" w:type="dxa"/>
            <w:vAlign w:val="bottom"/>
          </w:tcPr>
          <w:p w14:paraId="6C0D6E24" w14:textId="77777777" w:rsidR="00F03DD1" w:rsidRPr="00F03DD1" w:rsidRDefault="00F03DD1" w:rsidP="004B0A38">
            <w:pPr>
              <w:rPr>
                <w:rFonts w:hAnsi="Angsana New"/>
                <w:sz w:val="24"/>
                <w:szCs w:val="24"/>
              </w:rPr>
            </w:pPr>
            <w:r w:rsidRPr="00F03DD1">
              <w:rPr>
                <w:rFonts w:hAnsi="Angsana New" w:hint="cs"/>
                <w:sz w:val="24"/>
                <w:szCs w:val="24"/>
                <w:cs/>
              </w:rPr>
              <w:t>จากชีวมวลและขยะ (หยุดกิจการชั่วคราว)</w:t>
            </w:r>
          </w:p>
        </w:tc>
        <w:tc>
          <w:tcPr>
            <w:tcW w:w="990" w:type="dxa"/>
            <w:vAlign w:val="bottom"/>
          </w:tcPr>
          <w:p w14:paraId="5A474088" w14:textId="77777777" w:rsidR="00F03DD1" w:rsidRPr="00F03DD1" w:rsidRDefault="006B3144" w:rsidP="006B3144">
            <w:pP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48.25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837925" w14:textId="77777777" w:rsidR="00F03DD1" w:rsidRPr="00F03DD1" w:rsidRDefault="006B3144" w:rsidP="006B3144">
            <w:pP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B752F" w14:textId="77777777" w:rsidR="00F03DD1" w:rsidRPr="00F03DD1" w:rsidRDefault="006B3144" w:rsidP="006B3144">
            <w:pP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482,475</w:t>
            </w:r>
          </w:p>
        </w:tc>
      </w:tr>
      <w:tr w:rsidR="00F03DD1" w:rsidRPr="001240B3" w14:paraId="309FCD04" w14:textId="77777777" w:rsidTr="0048204C">
        <w:trPr>
          <w:trHeight w:val="74"/>
        </w:trPr>
        <w:tc>
          <w:tcPr>
            <w:tcW w:w="2250" w:type="dxa"/>
            <w:vAlign w:val="bottom"/>
          </w:tcPr>
          <w:p w14:paraId="1FA1D5E6" w14:textId="77777777" w:rsidR="00F03DD1" w:rsidRPr="00F03DD1" w:rsidRDefault="00F03DD1" w:rsidP="00DE08C5">
            <w:pPr>
              <w:ind w:left="-40"/>
              <w:rPr>
                <w:rFonts w:hAnsi="Angsana New"/>
                <w:sz w:val="24"/>
                <w:szCs w:val="24"/>
                <w:cs/>
              </w:rPr>
            </w:pPr>
            <w:r w:rsidRPr="00F03DD1">
              <w:rPr>
                <w:rFonts w:hAnsi="Angsana New" w:hint="cs"/>
                <w:sz w:val="24"/>
                <w:szCs w:val="24"/>
                <w:u w:val="single"/>
                <w:cs/>
              </w:rPr>
              <w:t>หัก</w:t>
            </w:r>
            <w:r w:rsidRPr="00F03DD1">
              <w:rPr>
                <w:rFonts w:hAnsi="Angsana New" w:hint="cs"/>
                <w:sz w:val="24"/>
                <w:szCs w:val="24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2880" w:type="dxa"/>
            <w:vAlign w:val="bottom"/>
          </w:tcPr>
          <w:p w14:paraId="1E978B95" w14:textId="77777777" w:rsidR="00F03DD1" w:rsidRPr="00F03DD1" w:rsidRDefault="00F03DD1" w:rsidP="00DE08C5">
            <w:pPr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D2A15B" w14:textId="77777777" w:rsidR="00F03DD1" w:rsidRPr="00F03DD1" w:rsidRDefault="00F03DD1" w:rsidP="006B3144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84EBD0" w14:textId="77777777" w:rsidR="00F03DD1" w:rsidRPr="00F03DD1" w:rsidRDefault="00F03DD1" w:rsidP="006B3144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57568B" w14:textId="77777777" w:rsidR="00F03DD1" w:rsidRPr="00F03DD1" w:rsidRDefault="00AE0A72" w:rsidP="006B3144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(337,8</w:t>
            </w:r>
            <w:r w:rsidR="006B3144">
              <w:rPr>
                <w:rFonts w:hAnsi="Angsana New"/>
                <w:sz w:val="24"/>
                <w:szCs w:val="24"/>
              </w:rPr>
              <w:t>82)</w:t>
            </w:r>
          </w:p>
        </w:tc>
      </w:tr>
      <w:tr w:rsidR="00F03DD1" w:rsidRPr="001240B3" w14:paraId="378F8C49" w14:textId="77777777" w:rsidTr="0048204C">
        <w:trPr>
          <w:trHeight w:val="74"/>
        </w:trPr>
        <w:tc>
          <w:tcPr>
            <w:tcW w:w="2250" w:type="dxa"/>
            <w:vAlign w:val="bottom"/>
          </w:tcPr>
          <w:p w14:paraId="7D88E6F8" w14:textId="77777777" w:rsidR="00F03DD1" w:rsidRPr="004B64DC" w:rsidRDefault="00F03DD1" w:rsidP="00F03DD1">
            <w:pPr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4B64DC">
              <w:rPr>
                <w:rFonts w:hAnsi="Angsana New" w:hint="cs"/>
                <w:b/>
                <w:bCs/>
                <w:sz w:val="24"/>
                <w:szCs w:val="24"/>
                <w:cs/>
              </w:rPr>
              <w:t>เงินลงทุนในบริษัทย่อย</w:t>
            </w:r>
            <w:r w:rsidRPr="004B64DC">
              <w:rPr>
                <w:rFonts w:hAnsi="Angsana New"/>
                <w:b/>
                <w:bCs/>
                <w:sz w:val="24"/>
                <w:szCs w:val="24"/>
              </w:rPr>
              <w:t xml:space="preserve"> -</w:t>
            </w:r>
            <w:r w:rsidR="006B3144" w:rsidRPr="004B64DC">
              <w:rPr>
                <w:rFonts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4B64DC">
              <w:rPr>
                <w:rFonts w:hAnsi="Angsan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2880" w:type="dxa"/>
            <w:vAlign w:val="bottom"/>
          </w:tcPr>
          <w:p w14:paraId="0811B41B" w14:textId="77777777" w:rsidR="00F03DD1" w:rsidRPr="00F03DD1" w:rsidRDefault="00F03DD1" w:rsidP="00DE08C5">
            <w:pPr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37149A" w14:textId="77777777" w:rsidR="00F03DD1" w:rsidRPr="00F03DD1" w:rsidRDefault="00F03DD1" w:rsidP="006B3144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1E128B" w14:textId="77777777" w:rsidR="00F03DD1" w:rsidRPr="00F03DD1" w:rsidRDefault="00F03DD1" w:rsidP="006B3144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BA13A0" w14:textId="77777777" w:rsidR="00F03DD1" w:rsidRPr="00F03DD1" w:rsidRDefault="006B3144" w:rsidP="006B3144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144,593</w:t>
            </w:r>
          </w:p>
        </w:tc>
      </w:tr>
    </w:tbl>
    <w:p w14:paraId="190597FA" w14:textId="2BAE32E1" w:rsidR="009020A0" w:rsidRDefault="008C2656" w:rsidP="00BD69A5">
      <w:pPr>
        <w:tabs>
          <w:tab w:val="left" w:pos="426"/>
        </w:tabs>
        <w:spacing w:before="120"/>
        <w:ind w:left="425" w:right="-71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บริษัทย่อย</w:t>
      </w:r>
      <w:r w:rsidR="00265189">
        <w:rPr>
          <w:rFonts w:asciiTheme="majorBidi" w:hAnsiTheme="majorBidi" w:cstheme="majorBidi" w:hint="cs"/>
          <w:sz w:val="28"/>
          <w:szCs w:val="28"/>
          <w:cs/>
        </w:rPr>
        <w:t xml:space="preserve">ที่ถือหุ้นโดยบริษัท </w:t>
      </w:r>
      <w:r w:rsidR="00265189" w:rsidRPr="00265189">
        <w:rPr>
          <w:rFonts w:asciiTheme="majorBidi" w:hAnsiTheme="majorBidi"/>
          <w:sz w:val="28"/>
          <w:szCs w:val="28"/>
          <w:cs/>
        </w:rPr>
        <w:t>นอร์ทเทิร์น รีนิวเอเบิ้ล</w:t>
      </w:r>
      <w:r w:rsidR="00265189">
        <w:rPr>
          <w:rFonts w:asciiTheme="majorBidi" w:hAnsiTheme="majorBidi" w:hint="cs"/>
          <w:sz w:val="28"/>
          <w:szCs w:val="28"/>
          <w:cs/>
        </w:rPr>
        <w:t xml:space="preserve"> </w:t>
      </w:r>
      <w:r w:rsidR="00265189" w:rsidRPr="00265189">
        <w:rPr>
          <w:rFonts w:asciiTheme="majorBidi" w:hAnsiTheme="majorBidi"/>
          <w:sz w:val="28"/>
          <w:szCs w:val="28"/>
          <w:cs/>
        </w:rPr>
        <w:t xml:space="preserve">เอเนอร์จี้ จำกัด  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250"/>
        <w:gridCol w:w="2880"/>
        <w:gridCol w:w="990"/>
        <w:gridCol w:w="1440"/>
        <w:gridCol w:w="1440"/>
      </w:tblGrid>
      <w:tr w:rsidR="00265189" w:rsidRPr="001240B3" w14:paraId="427AA092" w14:textId="77777777" w:rsidTr="00DE08C5">
        <w:trPr>
          <w:trHeight w:val="295"/>
        </w:trPr>
        <w:tc>
          <w:tcPr>
            <w:tcW w:w="2250" w:type="dxa"/>
            <w:vAlign w:val="bottom"/>
          </w:tcPr>
          <w:p w14:paraId="06A418EE" w14:textId="77777777" w:rsidR="00265189" w:rsidRPr="00F03DD1" w:rsidRDefault="00265189" w:rsidP="00DE08C5">
            <w:pPr>
              <w:tabs>
                <w:tab w:val="left" w:pos="360"/>
                <w:tab w:val="left" w:pos="900"/>
              </w:tabs>
              <w:jc w:val="center"/>
              <w:rPr>
                <w:rFonts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880" w:type="dxa"/>
            <w:vAlign w:val="bottom"/>
          </w:tcPr>
          <w:p w14:paraId="605D2465" w14:textId="77777777" w:rsidR="00265189" w:rsidRPr="00F03DD1" w:rsidRDefault="00265189" w:rsidP="00DE08C5">
            <w:pPr>
              <w:tabs>
                <w:tab w:val="left" w:pos="360"/>
                <w:tab w:val="left" w:pos="900"/>
              </w:tabs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704A30E6" w14:textId="77777777" w:rsidR="00265189" w:rsidRPr="00F03DD1" w:rsidRDefault="00265189" w:rsidP="00DE08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hAnsi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942CB35" w14:textId="77777777" w:rsidR="00265189" w:rsidRPr="00F03DD1" w:rsidRDefault="00265189" w:rsidP="00DE08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hAnsi="Angsana New"/>
                <w:color w:val="000000"/>
                <w:sz w:val="24"/>
                <w:szCs w:val="24"/>
                <w:u w:val="single"/>
              </w:rPr>
            </w:pPr>
            <w:r w:rsidRPr="00F03DD1">
              <w:rPr>
                <w:rFonts w:hAnsi="Angsana New"/>
                <w:sz w:val="24"/>
                <w:szCs w:val="24"/>
                <w:cs/>
              </w:rPr>
              <w:t>หน่วย: พันบาท</w:t>
            </w:r>
          </w:p>
        </w:tc>
      </w:tr>
      <w:tr w:rsidR="00265189" w:rsidRPr="001240B3" w14:paraId="58138321" w14:textId="77777777" w:rsidTr="00DE08C5">
        <w:trPr>
          <w:trHeight w:val="116"/>
        </w:trPr>
        <w:tc>
          <w:tcPr>
            <w:tcW w:w="2250" w:type="dxa"/>
            <w:vAlign w:val="bottom"/>
          </w:tcPr>
          <w:p w14:paraId="756EE597" w14:textId="77777777" w:rsidR="00265189" w:rsidRPr="00F03DD1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  <w:cs/>
              </w:rPr>
            </w:pPr>
            <w:r w:rsidRPr="00F03DD1">
              <w:rPr>
                <w:rFonts w:hAnsi="Angsana New"/>
                <w:color w:val="000000"/>
                <w:sz w:val="24"/>
                <w:szCs w:val="24"/>
                <w:cs/>
              </w:rPr>
              <w:t>ชื่อบริษัทย่อย</w:t>
            </w:r>
          </w:p>
        </w:tc>
        <w:tc>
          <w:tcPr>
            <w:tcW w:w="2880" w:type="dxa"/>
            <w:vAlign w:val="bottom"/>
          </w:tcPr>
          <w:p w14:paraId="3A6AC8EB" w14:textId="77777777" w:rsidR="00265189" w:rsidRPr="00F03DD1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</w:rPr>
            </w:pPr>
            <w:r w:rsidRPr="00F03DD1">
              <w:rPr>
                <w:rFonts w:hAnsi="Angsana New"/>
                <w:color w:val="000000"/>
                <w:sz w:val="24"/>
                <w:szCs w:val="24"/>
                <w:cs/>
              </w:rPr>
              <w:t>ลักษณะ</w:t>
            </w:r>
          </w:p>
        </w:tc>
        <w:tc>
          <w:tcPr>
            <w:tcW w:w="990" w:type="dxa"/>
            <w:vAlign w:val="bottom"/>
          </w:tcPr>
          <w:p w14:paraId="2DAAAAFA" w14:textId="77777777" w:rsidR="00265189" w:rsidRPr="00F03DD1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  <w:cs/>
              </w:rPr>
            </w:pPr>
            <w:r w:rsidRPr="00F03DD1">
              <w:rPr>
                <w:rFonts w:hAnsi="Angsana New" w:hint="cs"/>
                <w:sz w:val="24"/>
                <w:szCs w:val="24"/>
                <w:cs/>
              </w:rPr>
              <w:t>สัดส่วนเงินลงทุน (</w:t>
            </w:r>
            <w:r w:rsidRPr="00F03DD1">
              <w:rPr>
                <w:rFonts w:hAnsi="Angsana New"/>
                <w:sz w:val="24"/>
                <w:szCs w:val="24"/>
              </w:rPr>
              <w:t>%</w:t>
            </w:r>
            <w:r w:rsidRPr="00F03DD1">
              <w:rPr>
                <w:rFonts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76DF6DD" w14:textId="77777777" w:rsidR="00265189" w:rsidRPr="00F03DD1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</w:rPr>
            </w:pPr>
            <w:r w:rsidRPr="00F03DD1">
              <w:rPr>
                <w:rFonts w:hAnsi="Angsana New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vAlign w:val="bottom"/>
          </w:tcPr>
          <w:p w14:paraId="20A43F0C" w14:textId="77777777" w:rsidR="00265189" w:rsidRPr="00F03DD1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</w:rPr>
            </w:pPr>
            <w:r w:rsidRPr="00F03DD1">
              <w:rPr>
                <w:rFonts w:hAnsi="Angsana New"/>
                <w:color w:val="000000"/>
                <w:sz w:val="24"/>
                <w:szCs w:val="24"/>
                <w:cs/>
              </w:rPr>
              <w:t>ราคาทุน</w:t>
            </w:r>
          </w:p>
        </w:tc>
      </w:tr>
      <w:tr w:rsidR="00AE0A72" w:rsidRPr="001240B3" w14:paraId="1F2311B8" w14:textId="77777777" w:rsidTr="00AE0A72">
        <w:trPr>
          <w:trHeight w:val="74"/>
        </w:trPr>
        <w:tc>
          <w:tcPr>
            <w:tcW w:w="2250" w:type="dxa"/>
            <w:vAlign w:val="bottom"/>
          </w:tcPr>
          <w:p w14:paraId="7F9A65AC" w14:textId="77777777" w:rsidR="00265189" w:rsidRPr="00F03DD1" w:rsidRDefault="007048B2" w:rsidP="007048B2">
            <w:pPr>
              <w:ind w:left="-40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7048B2">
              <w:rPr>
                <w:rFonts w:hAnsi="Angsana New"/>
                <w:sz w:val="24"/>
                <w:szCs w:val="24"/>
                <w:cs/>
              </w:rPr>
              <w:t xml:space="preserve">บริษัท เอจีเอ็ม รีไซโคลน </w:t>
            </w:r>
          </w:p>
        </w:tc>
        <w:tc>
          <w:tcPr>
            <w:tcW w:w="2880" w:type="dxa"/>
            <w:vAlign w:val="bottom"/>
          </w:tcPr>
          <w:p w14:paraId="613B6BC5" w14:textId="77777777" w:rsidR="00265189" w:rsidRPr="00F03DD1" w:rsidRDefault="0093438A" w:rsidP="00DE08C5">
            <w:pPr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การแปรรูปชีวมวลเป็นพลังงานทดแทน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A2612C" w14:textId="77777777" w:rsidR="00265189" w:rsidRPr="00F03DD1" w:rsidRDefault="00265189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76B172" w14:textId="77777777" w:rsidR="00265189" w:rsidRPr="00F03DD1" w:rsidRDefault="00265189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8241CD" w14:textId="77777777" w:rsidR="00265189" w:rsidRPr="00F03DD1" w:rsidRDefault="00265189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265189" w:rsidRPr="001240B3" w14:paraId="268593F1" w14:textId="77777777" w:rsidTr="00DE08C5">
        <w:trPr>
          <w:trHeight w:val="74"/>
        </w:trPr>
        <w:tc>
          <w:tcPr>
            <w:tcW w:w="2250" w:type="dxa"/>
            <w:vAlign w:val="bottom"/>
          </w:tcPr>
          <w:p w14:paraId="1F6B74D2" w14:textId="77777777" w:rsidR="00265189" w:rsidRPr="00F03DD1" w:rsidRDefault="007048B2" w:rsidP="007048B2">
            <w:pPr>
              <w:ind w:left="-40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7048B2">
              <w:rPr>
                <w:rFonts w:hAnsi="Angsana New"/>
                <w:sz w:val="24"/>
                <w:szCs w:val="24"/>
                <w:cs/>
              </w:rPr>
              <w:t>(ประเทศไทย) จำกัด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="00265189" w:rsidRPr="00F03DD1">
              <w:rPr>
                <w:rFonts w:hAnsi="Angsana New"/>
                <w:sz w:val="24"/>
                <w:szCs w:val="24"/>
              </w:rPr>
              <w:t>(</w:t>
            </w:r>
            <w:r>
              <w:rPr>
                <w:rFonts w:hAnsi="Angsana New"/>
                <w:sz w:val="24"/>
                <w:szCs w:val="24"/>
              </w:rPr>
              <w:t>AGM</w:t>
            </w:r>
            <w:r w:rsidR="00265189" w:rsidRPr="00F03DD1">
              <w:rPr>
                <w:rFonts w:hAnsi="Angsana New"/>
                <w:sz w:val="24"/>
                <w:szCs w:val="24"/>
              </w:rPr>
              <w:t>)</w:t>
            </w:r>
          </w:p>
        </w:tc>
        <w:tc>
          <w:tcPr>
            <w:tcW w:w="2880" w:type="dxa"/>
            <w:vAlign w:val="bottom"/>
          </w:tcPr>
          <w:p w14:paraId="786D5FDF" w14:textId="77777777" w:rsidR="00265189" w:rsidRPr="00F03DD1" w:rsidRDefault="0093438A" w:rsidP="00DE08C5">
            <w:pPr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และผลิตกระแสไฟฟ้าที่เป็นมิตรกับ</w:t>
            </w:r>
          </w:p>
        </w:tc>
        <w:tc>
          <w:tcPr>
            <w:tcW w:w="990" w:type="dxa"/>
            <w:vAlign w:val="bottom"/>
          </w:tcPr>
          <w:p w14:paraId="1703E813" w14:textId="77777777" w:rsidR="00265189" w:rsidRPr="00F03DD1" w:rsidRDefault="00265189" w:rsidP="00DE08C5">
            <w:pPr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EAD056" w14:textId="77777777" w:rsidR="00265189" w:rsidRPr="00F03DD1" w:rsidRDefault="00265189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4725E5" w14:textId="77777777" w:rsidR="00265189" w:rsidRPr="00F03DD1" w:rsidRDefault="00265189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265189" w:rsidRPr="001240B3" w14:paraId="0459048D" w14:textId="77777777" w:rsidTr="00DE08C5">
        <w:trPr>
          <w:trHeight w:val="74"/>
        </w:trPr>
        <w:tc>
          <w:tcPr>
            <w:tcW w:w="2250" w:type="dxa"/>
            <w:vAlign w:val="bottom"/>
          </w:tcPr>
          <w:p w14:paraId="6D893E8B" w14:textId="77777777" w:rsidR="00265189" w:rsidRPr="00F03DD1" w:rsidRDefault="00265189" w:rsidP="00DE08C5">
            <w:pPr>
              <w:ind w:left="-40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2880" w:type="dxa"/>
            <w:vAlign w:val="bottom"/>
          </w:tcPr>
          <w:p w14:paraId="45314AF7" w14:textId="77777777" w:rsidR="00265189" w:rsidRPr="00F03DD1" w:rsidRDefault="0093438A" w:rsidP="00DE08C5">
            <w:pPr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สิ่งแวดล้อม</w:t>
            </w:r>
            <w:r w:rsidR="00265189" w:rsidRPr="00F03DD1">
              <w:rPr>
                <w:rFonts w:hAnsi="Angsana New" w:hint="cs"/>
                <w:sz w:val="24"/>
                <w:szCs w:val="24"/>
                <w:cs/>
              </w:rPr>
              <w:t xml:space="preserve"> (หยุดกิจการชั่วคราว)</w:t>
            </w:r>
          </w:p>
        </w:tc>
        <w:tc>
          <w:tcPr>
            <w:tcW w:w="990" w:type="dxa"/>
            <w:vAlign w:val="bottom"/>
          </w:tcPr>
          <w:p w14:paraId="0F15B1F0" w14:textId="77777777" w:rsidR="00265189" w:rsidRPr="00F03DD1" w:rsidRDefault="00AE0A72" w:rsidP="00AE0A72">
            <w:pP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99.99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57ED3F" w14:textId="77777777" w:rsidR="00265189" w:rsidRPr="00F03DD1" w:rsidRDefault="00265189" w:rsidP="00AE0A72">
            <w:pP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357869" w14:textId="77777777" w:rsidR="00265189" w:rsidRPr="00F03DD1" w:rsidRDefault="00AE0A72" w:rsidP="00DE08C5">
            <w:pP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100,000</w:t>
            </w:r>
          </w:p>
        </w:tc>
      </w:tr>
      <w:tr w:rsidR="00265189" w:rsidRPr="001240B3" w14:paraId="61FE3070" w14:textId="77777777" w:rsidTr="0048204C">
        <w:trPr>
          <w:trHeight w:val="74"/>
        </w:trPr>
        <w:tc>
          <w:tcPr>
            <w:tcW w:w="2250" w:type="dxa"/>
            <w:vAlign w:val="bottom"/>
          </w:tcPr>
          <w:p w14:paraId="661055BC" w14:textId="77777777" w:rsidR="00265189" w:rsidRPr="00F03DD1" w:rsidRDefault="00265189" w:rsidP="00DE08C5">
            <w:pPr>
              <w:ind w:left="-40"/>
              <w:rPr>
                <w:rFonts w:hAnsi="Angsana New"/>
                <w:sz w:val="24"/>
                <w:szCs w:val="24"/>
                <w:cs/>
              </w:rPr>
            </w:pPr>
            <w:r w:rsidRPr="00F03DD1">
              <w:rPr>
                <w:rFonts w:hAnsi="Angsana New" w:hint="cs"/>
                <w:sz w:val="24"/>
                <w:szCs w:val="24"/>
                <w:u w:val="single"/>
                <w:cs/>
              </w:rPr>
              <w:t>หัก</w:t>
            </w:r>
            <w:r w:rsidRPr="00F03DD1">
              <w:rPr>
                <w:rFonts w:hAnsi="Angsana New" w:hint="cs"/>
                <w:sz w:val="24"/>
                <w:szCs w:val="24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2880" w:type="dxa"/>
            <w:vAlign w:val="bottom"/>
          </w:tcPr>
          <w:p w14:paraId="1BB5F633" w14:textId="77777777" w:rsidR="00265189" w:rsidRPr="00F03DD1" w:rsidRDefault="00265189" w:rsidP="00DE08C5">
            <w:pPr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B2C165" w14:textId="77777777" w:rsidR="00265189" w:rsidRPr="00F03DD1" w:rsidRDefault="00265189" w:rsidP="00DE08C5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B20261" w14:textId="77777777" w:rsidR="00265189" w:rsidRPr="00F03DD1" w:rsidRDefault="00265189" w:rsidP="00DE08C5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12100A" w14:textId="77777777" w:rsidR="00265189" w:rsidRPr="00F03DD1" w:rsidRDefault="00265189" w:rsidP="00AE0A72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</w:t>
            </w:r>
            <w:r w:rsidR="00AE0A72">
              <w:rPr>
                <w:rFonts w:hAnsi="Angsana New"/>
                <w:sz w:val="24"/>
                <w:szCs w:val="24"/>
              </w:rPr>
              <w:t>82,000</w:t>
            </w:r>
            <w:r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265189" w:rsidRPr="001240B3" w14:paraId="7456D3D4" w14:textId="77777777" w:rsidTr="0048204C">
        <w:trPr>
          <w:trHeight w:val="274"/>
        </w:trPr>
        <w:tc>
          <w:tcPr>
            <w:tcW w:w="2250" w:type="dxa"/>
            <w:vAlign w:val="bottom"/>
          </w:tcPr>
          <w:p w14:paraId="6F952C99" w14:textId="77777777" w:rsidR="00265189" w:rsidRPr="004B64DC" w:rsidRDefault="00265189" w:rsidP="007048B2">
            <w:pPr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4B64DC">
              <w:rPr>
                <w:rFonts w:hAnsi="Angsana New" w:hint="cs"/>
                <w:b/>
                <w:bCs/>
                <w:sz w:val="24"/>
                <w:szCs w:val="24"/>
                <w:cs/>
              </w:rPr>
              <w:t>เงินลงทุน</w:t>
            </w:r>
            <w:r w:rsidRPr="004B64DC">
              <w:rPr>
                <w:rFonts w:hAnsi="Angsana New"/>
                <w:b/>
                <w:bCs/>
                <w:sz w:val="24"/>
                <w:szCs w:val="24"/>
              </w:rPr>
              <w:t xml:space="preserve"> -</w:t>
            </w:r>
            <w:r w:rsidRPr="004B64DC">
              <w:rPr>
                <w:rFonts w:hAnsi="Angsana New" w:hint="cs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2880" w:type="dxa"/>
            <w:vAlign w:val="bottom"/>
          </w:tcPr>
          <w:p w14:paraId="48DCE9B6" w14:textId="77777777" w:rsidR="00265189" w:rsidRPr="00F03DD1" w:rsidRDefault="00265189" w:rsidP="00DE08C5">
            <w:pPr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FEB5F8" w14:textId="77777777" w:rsidR="00265189" w:rsidRPr="00F03DD1" w:rsidRDefault="00265189" w:rsidP="00DE08C5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97D68B" w14:textId="77777777" w:rsidR="00265189" w:rsidRPr="00F03DD1" w:rsidRDefault="00265189" w:rsidP="00DE08C5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0E581B" w14:textId="77777777" w:rsidR="00265189" w:rsidRPr="00F03DD1" w:rsidRDefault="00AE0A72" w:rsidP="00DE08C5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18,000</w:t>
            </w:r>
          </w:p>
        </w:tc>
      </w:tr>
    </w:tbl>
    <w:p w14:paraId="600E3627" w14:textId="77777777" w:rsidR="000F6040" w:rsidRPr="008A66D6" w:rsidRDefault="000F6040" w:rsidP="000F6040">
      <w:pPr>
        <w:tabs>
          <w:tab w:val="left" w:pos="426"/>
        </w:tabs>
        <w:spacing w:before="120"/>
        <w:ind w:left="425" w:right="-710"/>
        <w:jc w:val="thaiDistribute"/>
        <w:rPr>
          <w:rFonts w:asciiTheme="majorBidi" w:hAnsiTheme="majorBidi" w:cstheme="majorBidi"/>
          <w:sz w:val="6"/>
          <w:szCs w:val="6"/>
        </w:rPr>
      </w:pPr>
      <w:bookmarkStart w:id="519" w:name="_MON_1525169315"/>
      <w:bookmarkStart w:id="520" w:name="_MON_1521023468"/>
      <w:bookmarkStart w:id="521" w:name="_MON_1521023475"/>
      <w:bookmarkStart w:id="522" w:name="_MON_1521023481"/>
      <w:bookmarkStart w:id="523" w:name="_MON_1530355364"/>
      <w:bookmarkStart w:id="524" w:name="_MON_1530355380"/>
      <w:bookmarkStart w:id="525" w:name="_MON_1521023553"/>
      <w:bookmarkStart w:id="526" w:name="_MON_1521023596"/>
      <w:bookmarkStart w:id="527" w:name="_MON_1531760697"/>
      <w:bookmarkStart w:id="528" w:name="_MON_1531760791"/>
      <w:bookmarkStart w:id="529" w:name="_MON_1531760823"/>
      <w:bookmarkStart w:id="530" w:name="_MON_1531760846"/>
      <w:bookmarkStart w:id="531" w:name="_MON_1521023646"/>
      <w:bookmarkStart w:id="532" w:name="_MON_1531809006"/>
      <w:bookmarkStart w:id="533" w:name="_MON_1521023733"/>
      <w:bookmarkStart w:id="534" w:name="_MON_1521025539"/>
      <w:bookmarkStart w:id="535" w:name="_MON_1461133386"/>
      <w:bookmarkStart w:id="536" w:name="_MON_1461133398"/>
      <w:bookmarkStart w:id="537" w:name="_MON_1461133412"/>
      <w:bookmarkStart w:id="538" w:name="_MON_1521287664"/>
      <w:bookmarkStart w:id="539" w:name="_MON_1552283733"/>
      <w:bookmarkStart w:id="540" w:name="_MON_1552283813"/>
      <w:bookmarkStart w:id="541" w:name="_MON_1531831595"/>
      <w:bookmarkStart w:id="542" w:name="_MON_1461133615"/>
      <w:bookmarkStart w:id="543" w:name="_MON_1521349722"/>
      <w:bookmarkStart w:id="544" w:name="_MON_1531852457"/>
      <w:bookmarkStart w:id="545" w:name="_MON_1531852490"/>
      <w:bookmarkStart w:id="546" w:name="_MON_1531852509"/>
      <w:bookmarkStart w:id="547" w:name="_MON_1531852519"/>
      <w:bookmarkStart w:id="548" w:name="_MON_1531852521"/>
      <w:bookmarkStart w:id="549" w:name="_MON_1521349741"/>
      <w:bookmarkStart w:id="550" w:name="_MON_1555357057"/>
      <w:bookmarkStart w:id="551" w:name="_MON_1516169455"/>
      <w:bookmarkStart w:id="552" w:name="_MON_1522933074"/>
      <w:bookmarkStart w:id="553" w:name="_MON_1522933192"/>
      <w:bookmarkStart w:id="554" w:name="_MON_1522933265"/>
      <w:bookmarkStart w:id="555" w:name="_MON_1522933272"/>
      <w:bookmarkStart w:id="556" w:name="_MON_1555828541"/>
      <w:bookmarkStart w:id="557" w:name="_MON_1555834237"/>
      <w:bookmarkStart w:id="558" w:name="_MON_1522933688"/>
      <w:bookmarkStart w:id="559" w:name="_MON_1555854525"/>
      <w:bookmarkStart w:id="560" w:name="_MON_1461133641"/>
      <w:bookmarkStart w:id="561" w:name="_MON_1461133654"/>
      <w:bookmarkStart w:id="562" w:name="_MON_1523801172"/>
      <w:bookmarkStart w:id="563" w:name="_MON_1523801186"/>
      <w:bookmarkStart w:id="564" w:name="_MON_1555924368"/>
      <w:bookmarkStart w:id="565" w:name="_MON_1555924424"/>
      <w:bookmarkStart w:id="566" w:name="_MON_1555924437"/>
      <w:bookmarkStart w:id="567" w:name="_MON_1461133669"/>
      <w:bookmarkStart w:id="568" w:name="_MON_1461133687"/>
      <w:bookmarkStart w:id="569" w:name="_MON_1461133724"/>
      <w:bookmarkStart w:id="570" w:name="_MON_1523949435"/>
      <w:bookmarkStart w:id="571" w:name="_MON_1491304371"/>
      <w:bookmarkStart w:id="572" w:name="_MON_1556454148"/>
      <w:bookmarkStart w:id="573" w:name="_MON_1491306959"/>
      <w:bookmarkStart w:id="574" w:name="_MON_1492582365"/>
      <w:bookmarkStart w:id="575" w:name="_MON_1523964985"/>
      <w:bookmarkStart w:id="576" w:name="_MON_1537854136"/>
      <w:bookmarkStart w:id="577" w:name="_MON_1537854144"/>
      <w:bookmarkStart w:id="578" w:name="_MON_1537854189"/>
      <w:bookmarkStart w:id="579" w:name="_MON_1493014398"/>
      <w:bookmarkStart w:id="580" w:name="_MON_1523967785"/>
      <w:bookmarkStart w:id="581" w:name="_MON_1563461746"/>
      <w:bookmarkStart w:id="582" w:name="_MON_1493014440"/>
      <w:bookmarkStart w:id="583" w:name="_MON_1523968178"/>
      <w:bookmarkStart w:id="584" w:name="_MON_1500216723"/>
      <w:bookmarkStart w:id="585" w:name="_MON_1500216775"/>
      <w:bookmarkStart w:id="586" w:name="_MON_1500235538"/>
      <w:bookmarkStart w:id="587" w:name="_MON_1563720324"/>
      <w:bookmarkStart w:id="588" w:name="_MON_1524029935"/>
      <w:bookmarkStart w:id="589" w:name="_MON_1500235561"/>
      <w:bookmarkStart w:id="590" w:name="_MON_1500311324"/>
      <w:bookmarkStart w:id="591" w:name="_MON_1506335572"/>
      <w:bookmarkStart w:id="592" w:name="_MON_1508338642"/>
      <w:bookmarkStart w:id="593" w:name="_MON_1563813617"/>
      <w:bookmarkStart w:id="594" w:name="_MON_1516174119"/>
      <w:bookmarkStart w:id="595" w:name="_MON_1568790094"/>
      <w:bookmarkStart w:id="596" w:name="_MON_1539791323"/>
      <w:bookmarkStart w:id="597" w:name="_MON_1516174175"/>
      <w:bookmarkStart w:id="598" w:name="_MON_1568790137"/>
      <w:bookmarkStart w:id="599" w:name="_MON_1568790178"/>
      <w:bookmarkStart w:id="600" w:name="_MON_1568790273"/>
      <w:bookmarkStart w:id="601" w:name="_MON_1568790281"/>
      <w:bookmarkStart w:id="602" w:name="_MON_1568790438"/>
      <w:bookmarkStart w:id="603" w:name="_MON_1568791970"/>
      <w:bookmarkStart w:id="604" w:name="_MON_1568791974"/>
      <w:bookmarkStart w:id="605" w:name="_MON_1568791983"/>
      <w:bookmarkStart w:id="606" w:name="_MON_1563462399"/>
      <w:bookmarkStart w:id="607" w:name="_MON_1568790119"/>
      <w:bookmarkStart w:id="608" w:name="_MON_1563462424"/>
      <w:bookmarkStart w:id="609" w:name="_MON_1563462484"/>
      <w:bookmarkStart w:id="610" w:name="_MON_1563461862"/>
      <w:bookmarkStart w:id="611" w:name="_MON_1563461870"/>
      <w:bookmarkStart w:id="612" w:name="_MON_1563638953"/>
      <w:bookmarkStart w:id="613" w:name="_MON_1563461886"/>
      <w:bookmarkStart w:id="614" w:name="_MON_1563461902"/>
      <w:bookmarkStart w:id="615" w:name="_MON_1563461926"/>
      <w:bookmarkStart w:id="616" w:name="_MON_1563720350"/>
      <w:bookmarkStart w:id="617" w:name="_MON_1563462057"/>
      <w:bookmarkStart w:id="618" w:name="_MON_1563732333"/>
      <w:bookmarkStart w:id="619" w:name="_MON_1563462146"/>
      <w:bookmarkStart w:id="620" w:name="_MON_1563462171"/>
      <w:bookmarkStart w:id="621" w:name="_MON_1563462371"/>
      <w:bookmarkStart w:id="622" w:name="_MON_1563462390"/>
      <w:bookmarkStart w:id="623" w:name="_MON_1525169454"/>
      <w:bookmarkStart w:id="624" w:name="_MON_1540108105"/>
      <w:bookmarkStart w:id="625" w:name="_MON_1540108234"/>
      <w:bookmarkStart w:id="626" w:name="_MON_1540108249"/>
      <w:bookmarkStart w:id="627" w:name="_MON_1540108258"/>
      <w:bookmarkStart w:id="628" w:name="_MON_1540108267"/>
      <w:bookmarkStart w:id="629" w:name="_MON_1540108360"/>
      <w:bookmarkStart w:id="630" w:name="_MON_1552283896"/>
      <w:bookmarkStart w:id="631" w:name="_MON_1552283907"/>
      <w:bookmarkStart w:id="632" w:name="_MON_1552283955"/>
      <w:bookmarkStart w:id="633" w:name="_MON_1540108375"/>
      <w:bookmarkStart w:id="634" w:name="_MON_1540108385"/>
      <w:bookmarkStart w:id="635" w:name="_MON_1540108695"/>
      <w:bookmarkStart w:id="636" w:name="_MON_1522933737"/>
      <w:bookmarkStart w:id="637" w:name="_MON_1540108758"/>
      <w:bookmarkStart w:id="638" w:name="_MON_1540109107"/>
      <w:bookmarkStart w:id="639" w:name="_MON_1540109138"/>
      <w:bookmarkStart w:id="640" w:name="_MON_1540109227"/>
      <w:bookmarkStart w:id="641" w:name="_MON_1540109233"/>
      <w:bookmarkStart w:id="642" w:name="_MON_1555357089"/>
      <w:bookmarkStart w:id="643" w:name="_MON_1540109249"/>
      <w:bookmarkStart w:id="644" w:name="_MON_1540109273"/>
      <w:bookmarkStart w:id="645" w:name="_MON_1540109308"/>
      <w:bookmarkStart w:id="646" w:name="_MON_1540109403"/>
      <w:bookmarkStart w:id="647" w:name="_MON_1540109412"/>
      <w:bookmarkStart w:id="648" w:name="_MON_1555828566"/>
      <w:bookmarkStart w:id="649" w:name="_MON_1555834284"/>
      <w:bookmarkStart w:id="650" w:name="_MON_1540109638"/>
      <w:bookmarkStart w:id="651" w:name="_MON_1555854536"/>
      <w:bookmarkStart w:id="652" w:name="_MON_1540109662"/>
      <w:bookmarkStart w:id="653" w:name="_MON_1555858781"/>
      <w:bookmarkStart w:id="654" w:name="_MON_1522933781"/>
      <w:bookmarkStart w:id="655" w:name="_MON_1523949453"/>
      <w:bookmarkStart w:id="656" w:name="_MON_1522934064"/>
      <w:bookmarkStart w:id="657" w:name="_MON_1516203487"/>
      <w:bookmarkStart w:id="658" w:name="_MON_1531760853"/>
      <w:bookmarkStart w:id="659" w:name="_MON_1522933664"/>
      <w:bookmarkStart w:id="660" w:name="_MON_1531809023"/>
      <w:bookmarkStart w:id="661" w:name="_MON_1523964990"/>
      <w:bookmarkStart w:id="662" w:name="_MON_1556454258"/>
      <w:bookmarkStart w:id="663" w:name="_MON_1556454672"/>
      <w:bookmarkStart w:id="664" w:name="_MON_1556454686"/>
      <w:bookmarkStart w:id="665" w:name="_MON_1531815713"/>
      <w:bookmarkStart w:id="666" w:name="_MON_1539791798"/>
      <w:bookmarkStart w:id="667" w:name="_MON_1537854201"/>
      <w:bookmarkStart w:id="668" w:name="_MON_1539797704"/>
      <w:bookmarkStart w:id="669" w:name="_MON_1537854218"/>
      <w:bookmarkStart w:id="670" w:name="_MON_1537854238"/>
      <w:bookmarkStart w:id="671" w:name="_MON_1523801196"/>
      <w:bookmarkStart w:id="672" w:name="_MON_1516209519"/>
      <w:bookmarkStart w:id="673" w:name="_MON_1516209524"/>
      <w:bookmarkStart w:id="674" w:name="_MON_1516209529"/>
      <w:bookmarkStart w:id="675" w:name="_MON_1516209534"/>
      <w:bookmarkStart w:id="676" w:name="_MON_1516209543"/>
      <w:bookmarkStart w:id="677" w:name="_MON_1516209550"/>
      <w:bookmarkStart w:id="678" w:name="_MON_1516262673"/>
      <w:bookmarkStart w:id="679" w:name="_MON_1521023692"/>
      <w:bookmarkStart w:id="680" w:name="_MON_1516175746"/>
      <w:bookmarkStart w:id="681" w:name="_MON_1516175774"/>
      <w:bookmarkStart w:id="682" w:name="_MON_1516175979"/>
      <w:bookmarkStart w:id="683" w:name="_MON_1516209506"/>
      <w:bookmarkStart w:id="684" w:name="_MON_1537859260"/>
      <w:bookmarkStart w:id="685" w:name="_MON_1537859305"/>
      <w:bookmarkStart w:id="686" w:name="_MON_1523801198"/>
      <w:bookmarkStart w:id="687" w:name="_MON_1522933928"/>
      <w:bookmarkStart w:id="688" w:name="_MON_1522933932"/>
      <w:bookmarkStart w:id="689" w:name="_MON_1531761008"/>
      <w:bookmarkStart w:id="690" w:name="_MON_1522933943"/>
      <w:bookmarkStart w:id="691" w:name="_MON_1531809033"/>
      <w:bookmarkStart w:id="692" w:name="_MON_1523949624"/>
      <w:bookmarkStart w:id="693" w:name="_MON_1531916083"/>
      <w:bookmarkStart w:id="694" w:name="_MON_1531815816"/>
      <w:bookmarkStart w:id="695" w:name="_MON_1522933965"/>
      <w:bookmarkStart w:id="696" w:name="_MON_1522934219"/>
      <w:bookmarkStart w:id="697" w:name="_MON_1522933799"/>
      <w:bookmarkStart w:id="698" w:name="_MON_1523964993"/>
      <w:bookmarkStart w:id="699" w:name="_MON_1539791861"/>
      <w:bookmarkStart w:id="700" w:name="_MON_1525169547"/>
      <w:bookmarkStart w:id="701" w:name="_MON_1539797708"/>
      <w:bookmarkStart w:id="702" w:name="_MON_1539797711"/>
      <w:bookmarkStart w:id="703" w:name="_MON_1525169613"/>
      <w:bookmarkStart w:id="704" w:name="_MON_1524040110"/>
      <w:bookmarkStart w:id="705" w:name="_MON_1522933909"/>
      <w:bookmarkStart w:id="706" w:name="_MON_1539953168"/>
      <w:bookmarkStart w:id="707" w:name="_MON_1525701407"/>
      <w:bookmarkStart w:id="708" w:name="_MON_1540306337"/>
      <w:bookmarkStart w:id="709" w:name="_MON_1540111473"/>
      <w:bookmarkStart w:id="710" w:name="_MON_1540116478"/>
      <w:bookmarkStart w:id="711" w:name="_MON_1540108025"/>
      <w:bookmarkStart w:id="712" w:name="_MON_1552284044"/>
      <w:bookmarkStart w:id="713" w:name="_MON_1540120980"/>
      <w:bookmarkStart w:id="714" w:name="_MON_1540121049"/>
      <w:bookmarkStart w:id="715" w:name="_MON_1540121068"/>
      <w:bookmarkStart w:id="716" w:name="_MON_1540108049"/>
      <w:bookmarkStart w:id="717" w:name="_MON_1540133696"/>
      <w:bookmarkStart w:id="718" w:name="_MON_1540108115"/>
      <w:bookmarkStart w:id="719" w:name="_MON_1540108192"/>
      <w:bookmarkStart w:id="720" w:name="_MON_1540108327"/>
      <w:bookmarkStart w:id="721" w:name="_MON_1540108449"/>
      <w:bookmarkStart w:id="722" w:name="_MON_1555357114"/>
      <w:bookmarkStart w:id="723" w:name="_MON_1555357138"/>
      <w:bookmarkStart w:id="724" w:name="_MON_1555357147"/>
      <w:bookmarkStart w:id="725" w:name="_MON_1555357156"/>
      <w:bookmarkStart w:id="726" w:name="_MON_1540192725"/>
      <w:bookmarkStart w:id="727" w:name="_MON_1540108505"/>
      <w:bookmarkStart w:id="728" w:name="_MON_1540108517"/>
      <w:bookmarkStart w:id="729" w:name="_MON_1540108541"/>
      <w:bookmarkStart w:id="730" w:name="_MON_1540108549"/>
      <w:bookmarkStart w:id="731" w:name="_MON_1555828687"/>
      <w:bookmarkStart w:id="732" w:name="_MON_1555831127"/>
      <w:bookmarkStart w:id="733" w:name="_MON_1555831139"/>
      <w:bookmarkStart w:id="734" w:name="_MON_1555834343"/>
      <w:bookmarkStart w:id="735" w:name="_MON_1555834352"/>
      <w:bookmarkStart w:id="736" w:name="_MON_1540108619"/>
      <w:bookmarkStart w:id="737" w:name="_MON_1555854544"/>
      <w:bookmarkStart w:id="738" w:name="_MON_1555854554"/>
      <w:bookmarkStart w:id="739" w:name="_MON_1555854558"/>
      <w:bookmarkStart w:id="740" w:name="_MON_1540108639"/>
      <w:bookmarkStart w:id="741" w:name="_MON_1537854230"/>
      <w:bookmarkStart w:id="742" w:name="_MON_1540108832"/>
      <w:bookmarkStart w:id="743" w:name="_MON_1540109338"/>
      <w:bookmarkStart w:id="744" w:name="_MON_1540109668"/>
      <w:bookmarkStart w:id="745" w:name="_MON_1540109676"/>
      <w:bookmarkStart w:id="746" w:name="_MON_1540301180"/>
      <w:bookmarkStart w:id="747" w:name="_MON_1540109682"/>
      <w:bookmarkStart w:id="748" w:name="_MON_1556454794"/>
      <w:bookmarkStart w:id="749" w:name="_MON_1540107573"/>
      <w:bookmarkStart w:id="750" w:name="_MON_1556521380"/>
      <w:bookmarkStart w:id="751" w:name="_MON_1556454698"/>
      <w:bookmarkStart w:id="752" w:name="_MON_1516272392"/>
      <w:bookmarkStart w:id="753" w:name="_MON_1516263338"/>
      <w:bookmarkStart w:id="754" w:name="_MON_1522934043"/>
      <w:bookmarkStart w:id="755" w:name="_MON_1522934069"/>
      <w:bookmarkStart w:id="756" w:name="_MON_1525169720"/>
      <w:bookmarkStart w:id="757" w:name="_MON_1522934087"/>
      <w:bookmarkStart w:id="758" w:name="_MON_1517565517"/>
      <w:bookmarkStart w:id="759" w:name="_MON_1517565532"/>
      <w:bookmarkStart w:id="760" w:name="_MON_1523800283"/>
      <w:bookmarkStart w:id="761" w:name="_MON_1517565546"/>
      <w:bookmarkStart w:id="762" w:name="_MON_1539791933"/>
      <w:bookmarkStart w:id="763" w:name="_MON_1531761051"/>
      <w:bookmarkStart w:id="764" w:name="_MON_1539797736"/>
      <w:bookmarkStart w:id="765" w:name="_MON_1531761770"/>
      <w:bookmarkStart w:id="766" w:name="_MON_1516263352"/>
      <w:bookmarkStart w:id="767" w:name="_MON_1539937722"/>
      <w:bookmarkStart w:id="768" w:name="_MON_1531809250"/>
      <w:bookmarkStart w:id="769" w:name="_MON_1517584896"/>
      <w:bookmarkStart w:id="770" w:name="_MON_1523949662"/>
      <w:bookmarkStart w:id="771" w:name="_MON_1523949783"/>
      <w:bookmarkStart w:id="772" w:name="_MON_1523949806"/>
      <w:bookmarkStart w:id="773" w:name="_MON_1540118272"/>
      <w:bookmarkStart w:id="774" w:name="_MON_1540118277"/>
      <w:bookmarkStart w:id="775" w:name="_MON_1523949814"/>
      <w:bookmarkStart w:id="776" w:name="_MON_1523949849"/>
      <w:bookmarkStart w:id="777" w:name="_MON_1523949949"/>
      <w:bookmarkStart w:id="778" w:name="_MON_1523950734"/>
      <w:bookmarkStart w:id="779" w:name="_MON_1540189866"/>
      <w:bookmarkStart w:id="780" w:name="_MON_1531851958"/>
      <w:bookmarkStart w:id="781" w:name="_MON_1531851966"/>
      <w:bookmarkStart w:id="782" w:name="_MON_1517585950"/>
      <w:bookmarkStart w:id="783" w:name="_MON_1523952135"/>
      <w:bookmarkStart w:id="784" w:name="_MON_1531891348"/>
      <w:bookmarkStart w:id="785" w:name="_MON_1516263388"/>
      <w:bookmarkStart w:id="786" w:name="_MON_1523964089"/>
      <w:bookmarkStart w:id="787" w:name="_MON_1516263419"/>
      <w:bookmarkStart w:id="788" w:name="_MON_1523964997"/>
      <w:bookmarkStart w:id="789" w:name="_MON_1516263487"/>
      <w:bookmarkStart w:id="790" w:name="_MON_1531904025"/>
      <w:bookmarkStart w:id="791" w:name="_MON_1516263546"/>
      <w:bookmarkStart w:id="792" w:name="_MON_1531908545"/>
      <w:bookmarkStart w:id="793" w:name="_MON_1517655267"/>
      <w:bookmarkStart w:id="794" w:name="_MON_1517656049"/>
      <w:bookmarkStart w:id="795" w:name="_MON_1516263557"/>
      <w:bookmarkStart w:id="796" w:name="_MON_1517487690"/>
      <w:bookmarkStart w:id="797" w:name="_MON_1517487709"/>
      <w:bookmarkStart w:id="798" w:name="_MON_1552284291"/>
      <w:bookmarkStart w:id="799" w:name="_MON_1552284790"/>
      <w:bookmarkStart w:id="800" w:name="_MON_1532153011"/>
      <w:bookmarkStart w:id="801" w:name="_MON_1532159806"/>
      <w:bookmarkStart w:id="802" w:name="_MON_1532159845"/>
      <w:bookmarkStart w:id="803" w:name="_MON_1517487721"/>
      <w:bookmarkStart w:id="804" w:name="_MON_1532161962"/>
      <w:bookmarkStart w:id="805" w:name="_MON_1532162305"/>
      <w:bookmarkStart w:id="806" w:name="_MON_1532162371"/>
      <w:bookmarkStart w:id="807" w:name="_MON_1532162545"/>
      <w:bookmarkStart w:id="808" w:name="_MON_1532162855"/>
      <w:bookmarkStart w:id="809" w:name="_MON_1555357169"/>
      <w:bookmarkStart w:id="810" w:name="_MON_1517488166"/>
      <w:bookmarkStart w:id="811" w:name="_MON_1532167594"/>
      <w:bookmarkStart w:id="812" w:name="_MON_1532168528"/>
      <w:bookmarkStart w:id="813" w:name="_MON_1517488233"/>
      <w:bookmarkStart w:id="814" w:name="_MON_1517488307"/>
      <w:bookmarkStart w:id="815" w:name="_MON_1555828261"/>
      <w:bookmarkStart w:id="816" w:name="_MON_1555834472"/>
      <w:bookmarkStart w:id="817" w:name="_MON_1555834503"/>
      <w:bookmarkStart w:id="818" w:name="_MON_1516263583"/>
      <w:bookmarkStart w:id="819" w:name="_MON_1555854581"/>
      <w:bookmarkStart w:id="820" w:name="_MON_1521024189"/>
      <w:bookmarkStart w:id="821" w:name="_MON_1537854266"/>
      <w:bookmarkStart w:id="822" w:name="_MON_1537854351"/>
      <w:bookmarkStart w:id="823" w:name="_MON_1537854410"/>
      <w:bookmarkStart w:id="824" w:name="_MON_1555924486"/>
      <w:bookmarkStart w:id="825" w:name="_MON_1555924560"/>
      <w:bookmarkStart w:id="826" w:name="_MON_1555924564"/>
      <w:bookmarkStart w:id="827" w:name="_MON_1555926337"/>
      <w:bookmarkStart w:id="828" w:name="_MON_1537854430"/>
      <w:bookmarkStart w:id="829" w:name="_MON_1537854440"/>
      <w:bookmarkStart w:id="830" w:name="_MON_1516263325"/>
      <w:bookmarkStart w:id="831" w:name="_MON_1516268972"/>
      <w:bookmarkStart w:id="832" w:name="_MON_1563464484"/>
      <w:bookmarkStart w:id="833" w:name="_MON_1563639058"/>
      <w:bookmarkStart w:id="834" w:name="_MON_1563639099"/>
      <w:bookmarkStart w:id="835" w:name="_MON_1563464515"/>
      <w:bookmarkStart w:id="836" w:name="_MON_1563464542"/>
      <w:bookmarkStart w:id="837" w:name="_MON_1568790990"/>
      <w:bookmarkStart w:id="838" w:name="_MON_1568792102"/>
      <w:bookmarkStart w:id="839" w:name="_MON_1563464640"/>
      <w:bookmarkStart w:id="840" w:name="_MON_1563464474"/>
      <w:bookmarkStart w:id="841" w:name="_MON_1563200434"/>
      <w:bookmarkStart w:id="842" w:name="_MON_1563200437"/>
      <w:bookmarkStart w:id="843" w:name="_MON_1563200498"/>
      <w:bookmarkStart w:id="844" w:name="_MON_1563200504"/>
      <w:bookmarkStart w:id="845" w:name="_MON_1563200526"/>
      <w:bookmarkStart w:id="846" w:name="_MON_1563200344"/>
      <w:bookmarkStart w:id="847" w:name="_MON_1563261175"/>
      <w:bookmarkStart w:id="848" w:name="_MON_1563200357"/>
      <w:bookmarkStart w:id="849" w:name="_MON_1563200367"/>
      <w:bookmarkStart w:id="850" w:name="_MON_1555672413"/>
      <w:bookmarkStart w:id="851" w:name="_MON_1555672443"/>
      <w:bookmarkStart w:id="852" w:name="_MON_1555672487"/>
      <w:bookmarkStart w:id="853" w:name="_MON_1540215016"/>
      <w:bookmarkStart w:id="854" w:name="_MON_1555786638"/>
      <w:bookmarkStart w:id="855" w:name="_MON_1540296677"/>
      <w:bookmarkStart w:id="856" w:name="_MON_1555830383"/>
      <w:bookmarkStart w:id="857" w:name="_MON_1555830399"/>
      <w:bookmarkStart w:id="858" w:name="_MON_1555160180"/>
      <w:bookmarkStart w:id="859" w:name="_MON_1540197769"/>
      <w:bookmarkStart w:id="860" w:name="_MON_1540300264"/>
      <w:bookmarkStart w:id="861" w:name="_MON_1552286279"/>
      <w:bookmarkStart w:id="862" w:name="_MON_1552286321"/>
      <w:bookmarkStart w:id="863" w:name="_MON_1552286350"/>
      <w:bookmarkStart w:id="864" w:name="_MON_1555359066"/>
      <w:bookmarkStart w:id="865" w:name="_MON_1552286358"/>
      <w:bookmarkStart w:id="866" w:name="_MON_1555491049"/>
      <w:bookmarkStart w:id="867" w:name="_MON_1555491073"/>
      <w:bookmarkStart w:id="868" w:name="_MON_1555495140"/>
      <w:bookmarkStart w:id="869" w:name="_MON_1556516275"/>
      <w:bookmarkStart w:id="870" w:name="_MON_1555495168"/>
      <w:bookmarkStart w:id="871" w:name="_MON_1540197779"/>
      <w:bookmarkStart w:id="872" w:name="_MON_1537861462"/>
      <w:bookmarkStart w:id="873" w:name="_MON_1531809722"/>
      <w:bookmarkStart w:id="874" w:name="_MON_1522936338"/>
      <w:bookmarkStart w:id="875" w:name="_MON_1522937140"/>
      <w:bookmarkStart w:id="876" w:name="_MON_1531821566"/>
      <w:bookmarkStart w:id="877" w:name="_MON_1539524096"/>
      <w:bookmarkStart w:id="878" w:name="_MON_1521025193"/>
      <w:bookmarkStart w:id="879" w:name="_MON_1539585734"/>
      <w:bookmarkStart w:id="880" w:name="_MON_1539585850"/>
      <w:bookmarkStart w:id="881" w:name="_MON_1539585909"/>
      <w:bookmarkStart w:id="882" w:name="_MON_1539585917"/>
      <w:bookmarkStart w:id="883" w:name="_MON_1539585924"/>
      <w:bookmarkStart w:id="884" w:name="_MON_1539586135"/>
      <w:bookmarkStart w:id="885" w:name="_MON_1539586145"/>
      <w:bookmarkStart w:id="886" w:name="_MON_1539589131"/>
      <w:bookmarkStart w:id="887" w:name="_MON_1539589233"/>
      <w:bookmarkStart w:id="888" w:name="_MON_1523793622"/>
      <w:bookmarkStart w:id="889" w:name="_MON_1521024272"/>
      <w:bookmarkStart w:id="890" w:name="_MON_1523800287"/>
      <w:bookmarkStart w:id="891" w:name="_MON_1524059256"/>
      <w:bookmarkStart w:id="892" w:name="_MON_1539698415"/>
      <w:bookmarkStart w:id="893" w:name="_MON_1539701241"/>
      <w:bookmarkStart w:id="894" w:name="_MON_1539701320"/>
      <w:bookmarkStart w:id="895" w:name="_MON_1521024311"/>
      <w:bookmarkStart w:id="896" w:name="_MON_1523985070"/>
      <w:bookmarkStart w:id="897" w:name="_MON_1539772642"/>
      <w:bookmarkStart w:id="898" w:name="_MON_1523985108"/>
      <w:bookmarkStart w:id="899" w:name="_MON_1523985194"/>
      <w:bookmarkStart w:id="900" w:name="_MON_1523985205"/>
      <w:bookmarkStart w:id="901" w:name="_MON_1523985251"/>
      <w:bookmarkStart w:id="902" w:name="_MON_1523985309"/>
      <w:bookmarkStart w:id="903" w:name="_MON_1523985313"/>
      <w:bookmarkStart w:id="904" w:name="_MON_1525169944"/>
      <w:bookmarkStart w:id="905" w:name="_MON_1525169984"/>
      <w:bookmarkStart w:id="906" w:name="_MON_1523985347"/>
      <w:bookmarkStart w:id="907" w:name="_MON_1523985389"/>
      <w:bookmarkStart w:id="908" w:name="_MON_1522936213"/>
      <w:bookmarkStart w:id="909" w:name="_MON_1530355488"/>
      <w:bookmarkStart w:id="910" w:name="_MON_1530355532"/>
      <w:bookmarkStart w:id="911" w:name="_MON_1524029971"/>
      <w:bookmarkStart w:id="912" w:name="_MON_1531584090"/>
      <w:bookmarkStart w:id="913" w:name="_MON_1540192753"/>
      <w:bookmarkStart w:id="914" w:name="_MON_1540192761"/>
      <w:bookmarkStart w:id="915" w:name="_MON_1540192769"/>
      <w:bookmarkStart w:id="916" w:name="_MON_1524029989"/>
      <w:bookmarkStart w:id="917" w:name="_MON_1540192805"/>
      <w:bookmarkStart w:id="918" w:name="_MON_1522936288"/>
      <w:bookmarkStart w:id="919" w:name="_MON_1531809710"/>
      <w:bookmarkStart w:id="920" w:name="_MON_1537855162"/>
      <w:bookmarkStart w:id="921" w:name="_MON_1500789092"/>
      <w:bookmarkStart w:id="922" w:name="_MON_1500789098"/>
      <w:bookmarkStart w:id="923" w:name="_MON_1500790073"/>
      <w:bookmarkStart w:id="924" w:name="_MON_1500789075"/>
      <w:bookmarkStart w:id="925" w:name="_MON_1500826337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</w:p>
    <w:p w14:paraId="7F0AE58A" w14:textId="77777777" w:rsidR="00904D4A" w:rsidRDefault="00904D4A" w:rsidP="00746EE1">
      <w:pPr>
        <w:tabs>
          <w:tab w:val="left" w:pos="426"/>
        </w:tabs>
        <w:spacing w:before="120"/>
        <w:ind w:left="425" w:right="-572"/>
        <w:jc w:val="thaiDistribute"/>
        <w:rPr>
          <w:rFonts w:ascii="AngsanaUPC" w:hAnsi="AngsanaUPC" w:cs="AngsanaUPC"/>
          <w:sz w:val="28"/>
          <w:szCs w:val="28"/>
        </w:rPr>
      </w:pPr>
    </w:p>
    <w:p w14:paraId="717D2BC1" w14:textId="781A91AB" w:rsidR="000858A2" w:rsidRPr="00D45667" w:rsidRDefault="000858A2" w:rsidP="00746EE1">
      <w:pPr>
        <w:tabs>
          <w:tab w:val="left" w:pos="426"/>
        </w:tabs>
        <w:spacing w:before="120"/>
        <w:ind w:left="425" w:right="-572"/>
        <w:jc w:val="thaiDistribute"/>
        <w:rPr>
          <w:rFonts w:ascii="AngsanaUPC" w:eastAsiaTheme="minorEastAsia" w:hAnsi="AngsanaUPC" w:cs="AngsanaUPC"/>
          <w:sz w:val="28"/>
          <w:szCs w:val="28"/>
          <w:cs/>
          <w:lang w:eastAsia="zh-CN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lastRenderedPageBreak/>
        <w:t xml:space="preserve">ในปี </w:t>
      </w:r>
      <w:r w:rsidRPr="00D45667">
        <w:rPr>
          <w:rFonts w:ascii="AngsanaUPC" w:hAnsi="AngsanaUPC" w:cs="AngsanaUPC" w:hint="cs"/>
          <w:sz w:val="28"/>
          <w:szCs w:val="28"/>
        </w:rPr>
        <w:t xml:space="preserve">2559 </w:t>
      </w:r>
      <w:r w:rsidRPr="00D45667">
        <w:rPr>
          <w:rFonts w:ascii="AngsanaUPC" w:hAnsi="AngsanaUPC" w:cs="AngsanaUPC" w:hint="cs"/>
          <w:sz w:val="28"/>
          <w:szCs w:val="28"/>
          <w:cs/>
        </w:rPr>
        <w:t>บริษัทได้จ่ายชำระค่าหุ้นในบริษัทย่อยเพิ่มทุนจำนวน</w:t>
      </w:r>
      <w:r w:rsidRPr="00D45667">
        <w:rPr>
          <w:rFonts w:ascii="AngsanaUPC" w:hAnsi="AngsanaUPC" w:cs="AngsanaUPC" w:hint="cs"/>
          <w:sz w:val="28"/>
          <w:szCs w:val="28"/>
        </w:rPr>
        <w:t xml:space="preserve"> 168.88 </w:t>
      </w:r>
      <w:r w:rsidRPr="00D45667">
        <w:rPr>
          <w:rFonts w:ascii="AngsanaUPC" w:hAnsi="AngsanaUPC" w:cs="AngsanaUPC" w:hint="cs"/>
          <w:sz w:val="28"/>
          <w:szCs w:val="28"/>
          <w:cs/>
        </w:rPr>
        <w:t>ล้านบาท ปัจจุบัน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ผู้ถือหุ้นรายอื่นในบริษัทย่อยยังไม่ได้ชำระค่าหุ้นเพิ่มทุนเต็มมูลค่า โดยมีลูกหนี้ค่าหุ้นค้างในงบการเงินของบริษัทย่อย เป็นจำนวนเงิน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179.45 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ล้านบาท ผู้บริหารของบริษัทได้พิจารณารับรู้สัดส่วนเงินลงทุนในบริษัทย่อยในงบการเงินรวมในอัตราร้อยละ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 48.25 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ตามสัดส่วนการถือหุ้นที่ได้จดทะเบียนไว้กับกระทรวงพาณิชย์ ถึงแม้บริษัทจะได้จ่ายชำระมูลค่าหุ้นที่มีสัดส่วนสูงกว่าที่ได้จดทะเบียนไว้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 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ซึ่งผู้บริหารและทนายความที่ปรึกษาของบริษัทเชื่อว่าการจดทะเบียนเพิ่มทุนดังกล่าวถือเป็นโมฆะ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 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เมื่อวันที่</w:t>
      </w:r>
      <w:r w:rsidR="00746EE1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                 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19 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กุมภาพันธ์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 2564 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บริษัทได้ยื่นฟ้องร้องต่อศาล ปัจจุบันอยู่ระหว่างการพิจารณาคดี</w:t>
      </w:r>
    </w:p>
    <w:p w14:paraId="03B3CD5B" w14:textId="6E1A550A" w:rsidR="002E09E7" w:rsidRDefault="000858A2" w:rsidP="00746EE1">
      <w:pPr>
        <w:tabs>
          <w:tab w:val="left" w:pos="426"/>
        </w:tabs>
        <w:spacing w:before="120"/>
        <w:ind w:left="425" w:right="-709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ผู้บริหารของบริษัทเชื่อว่าผลของคดีไม่มีผลกระทบอย่างเป็นสาระสำคัญต่องบการเงินรวมและงบการเงินเฉพาะ เนื่องจากบริษัทสามารถเรียกชำระมูลค่าหุ้นเพิ่มทุนจำนวน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168.88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ล้านบาท จากมูลค่ายุติธรรมของสินทรัพย์สุทธิของบริษัทย่อย และบริษัทได้ใช้หลักความระมัดระวังในการพิจารณาตั้งค่าเผื่อด้อยค่าเงินลงทุนเป็นจำนวน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337.88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ล้านบาทในงบการเงินเฉพาะแล้ว ซึ่งคำนวณตามสัดส่วนการลงทุนในอัตราร้อยละ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48.25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ของมูลค่าสินทรัพย์สุทธิของบริษัทย่อยที่ได้รับการประเมินโดยผู้ประเมินอิสระ</w:t>
      </w:r>
    </w:p>
    <w:p w14:paraId="43FE356A" w14:textId="7A0A3B69" w:rsidR="00904D4A" w:rsidRPr="00CA29FA" w:rsidRDefault="00904D4A" w:rsidP="00746EE1">
      <w:pPr>
        <w:tabs>
          <w:tab w:val="left" w:pos="426"/>
        </w:tabs>
        <w:spacing w:before="120"/>
        <w:ind w:left="425" w:right="-709"/>
        <w:jc w:val="thaiDistribute"/>
        <w:rPr>
          <w:rFonts w:ascii="AngsanaUPC" w:eastAsiaTheme="minorEastAsia" w:hAnsi="AngsanaUPC" w:cs="AngsanaUPC"/>
          <w:sz w:val="28"/>
          <w:szCs w:val="28"/>
          <w:cs/>
          <w:lang w:eastAsia="zh-CN"/>
        </w:rPr>
      </w:pPr>
      <w:r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บริษัท เอจีเอ็ม รีไซโคลน (ประเทศไทย) จำกัด (</w:t>
      </w:r>
      <w:r>
        <w:rPr>
          <w:rFonts w:ascii="AngsanaUPC" w:eastAsiaTheme="minorEastAsia" w:hAnsi="AngsanaUPC" w:cs="AngsanaUPC"/>
          <w:sz w:val="28"/>
          <w:szCs w:val="28"/>
          <w:lang w:eastAsia="zh-CN"/>
        </w:rPr>
        <w:t>AGM</w:t>
      </w:r>
      <w:r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)</w:t>
      </w:r>
      <w:r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 </w:t>
      </w:r>
      <w:r w:rsidR="00CA29FA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ยังจัดทำงบการเงินสำหรับ</w:t>
      </w:r>
      <w:r w:rsidR="001F5F61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ปี</w:t>
      </w:r>
      <w:r w:rsidR="00CE2383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สิ้นสุดวันที่ </w:t>
      </w:r>
      <w:r w:rsidR="00CE2383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31 </w:t>
      </w:r>
      <w:r w:rsidR="00CE2383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ธันวาคม</w:t>
      </w:r>
      <w:r w:rsidR="001F5F61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</w:t>
      </w:r>
      <w:r w:rsidR="001F5F61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2565 </w:t>
      </w:r>
      <w:r w:rsidR="001F5F61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และสำหรับ</w:t>
      </w:r>
      <w:r w:rsidR="007874B4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งวดไตรมาส </w:t>
      </w:r>
      <w:r w:rsidR="007874B4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1 </w:t>
      </w:r>
      <w:r w:rsidR="007874B4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สิ้นสุดวันที่</w:t>
      </w:r>
      <w:r w:rsidR="007874B4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 31 </w:t>
      </w:r>
      <w:r w:rsidR="007874B4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มีนาคม </w:t>
      </w:r>
      <w:r w:rsidR="007874B4">
        <w:rPr>
          <w:rFonts w:ascii="AngsanaUPC" w:eastAsiaTheme="minorEastAsia" w:hAnsi="AngsanaUPC" w:cs="AngsanaUPC"/>
          <w:sz w:val="28"/>
          <w:szCs w:val="28"/>
          <w:lang w:eastAsia="zh-CN"/>
        </w:rPr>
        <w:t>2566</w:t>
      </w:r>
      <w:r w:rsidR="00CA29FA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 </w:t>
      </w:r>
      <w:r w:rsidR="00CA29FA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ไม่แล้วเสร็จ</w:t>
      </w:r>
    </w:p>
    <w:p w14:paraId="4598B14E" w14:textId="61014E38" w:rsidR="007E3388" w:rsidRPr="000F5854" w:rsidRDefault="007E3388" w:rsidP="00993C9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อสังหาริมทรัพย์เพื่อการลงทุน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5A5873">
        <w:rPr>
          <w:rFonts w:asciiTheme="majorBidi" w:hAnsiTheme="majorBidi" w:cstheme="majorBidi"/>
          <w:b/>
          <w:bCs/>
          <w:sz w:val="28"/>
          <w:szCs w:val="28"/>
        </w:rPr>
        <w:t>-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0DD6C4D2" w14:textId="7A7D762B" w:rsidR="007E3388" w:rsidRPr="00AF3FA7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AF3FA7">
        <w:rPr>
          <w:rFonts w:asciiTheme="majorBidi" w:hAnsiTheme="majorBidi" w:cstheme="majorBidi"/>
          <w:sz w:val="28"/>
          <w:szCs w:val="28"/>
          <w:cs/>
        </w:rPr>
        <w:t xml:space="preserve">อสังหาริมทรัพย์เพื่อการลงทุน </w:t>
      </w:r>
      <w:r w:rsidR="005A5873" w:rsidRPr="00AF3FA7">
        <w:rPr>
          <w:rFonts w:asciiTheme="majorBidi" w:hAnsiTheme="majorBidi" w:cstheme="majorBidi"/>
          <w:sz w:val="28"/>
          <w:szCs w:val="28"/>
        </w:rPr>
        <w:t>-</w:t>
      </w:r>
      <w:r w:rsidRPr="00AF3FA7">
        <w:rPr>
          <w:rFonts w:asciiTheme="majorBidi" w:hAnsiTheme="majorBidi" w:cstheme="majorBidi"/>
          <w:sz w:val="28"/>
          <w:szCs w:val="28"/>
        </w:rPr>
        <w:t xml:space="preserve"> </w:t>
      </w:r>
      <w:r w:rsidRPr="00AF3FA7">
        <w:rPr>
          <w:rFonts w:asciiTheme="majorBidi" w:hAnsiTheme="majorBidi" w:cstheme="majorBidi"/>
          <w:sz w:val="28"/>
          <w:szCs w:val="28"/>
          <w:cs/>
        </w:rPr>
        <w:t xml:space="preserve">สุทธิ ณ วันที่ </w:t>
      </w:r>
      <w:r w:rsidR="00C70750" w:rsidRPr="00AF3FA7">
        <w:rPr>
          <w:rFonts w:asciiTheme="majorBidi" w:hAnsiTheme="majorBidi" w:cstheme="majorBidi"/>
          <w:sz w:val="28"/>
          <w:szCs w:val="28"/>
        </w:rPr>
        <w:t xml:space="preserve">31 </w:t>
      </w:r>
      <w:r w:rsidR="00C70750" w:rsidRPr="00AF3FA7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C70750" w:rsidRPr="00AF3FA7">
        <w:rPr>
          <w:rFonts w:asciiTheme="majorBidi" w:hAnsiTheme="majorBidi" w:cstheme="majorBidi"/>
          <w:sz w:val="28"/>
          <w:szCs w:val="28"/>
        </w:rPr>
        <w:t>256</w:t>
      </w:r>
      <w:r w:rsidR="00C119D6">
        <w:rPr>
          <w:rFonts w:asciiTheme="majorBidi" w:hAnsiTheme="majorBidi" w:cstheme="majorBidi"/>
          <w:sz w:val="28"/>
          <w:szCs w:val="28"/>
        </w:rPr>
        <w:t>6</w:t>
      </w:r>
      <w:r w:rsidRPr="00AF3FA7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tbl>
      <w:tblPr>
        <w:tblW w:w="891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756"/>
        <w:gridCol w:w="2160"/>
      </w:tblGrid>
      <w:tr w:rsidR="004A36ED" w:rsidRPr="00AF3FA7" w14:paraId="4188D5CE" w14:textId="77777777" w:rsidTr="00AF3FA7">
        <w:trPr>
          <w:trHeight w:val="374"/>
          <w:tblHeader/>
        </w:trPr>
        <w:tc>
          <w:tcPr>
            <w:tcW w:w="6756" w:type="dxa"/>
            <w:vAlign w:val="center"/>
          </w:tcPr>
          <w:p w14:paraId="03496AB5" w14:textId="77777777" w:rsidR="004A36ED" w:rsidRPr="00AF3FA7" w:rsidRDefault="004A36ED" w:rsidP="00DE08C5">
            <w:pPr>
              <w:spacing w:before="100" w:beforeAutospacing="1" w:line="380" w:lineRule="exact"/>
              <w:jc w:val="center"/>
              <w:rPr>
                <w:rFonts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vAlign w:val="bottom"/>
          </w:tcPr>
          <w:p w14:paraId="328F60FF" w14:textId="77777777" w:rsidR="004A36ED" w:rsidRPr="00AF3FA7" w:rsidRDefault="004A36ED" w:rsidP="00DE08C5">
            <w:pPr>
              <w:pBdr>
                <w:bottom w:val="single" w:sz="6" w:space="1" w:color="auto"/>
              </w:pBdr>
              <w:spacing w:before="100" w:beforeAutospacing="1" w:line="380" w:lineRule="exact"/>
              <w:jc w:val="center"/>
              <w:rPr>
                <w:rFonts w:hAnsi="Angsana New"/>
                <w:sz w:val="28"/>
                <w:szCs w:val="28"/>
                <w:cs/>
                <w:lang w:val="th-TH"/>
              </w:rPr>
            </w:pPr>
            <w:r w:rsidRPr="00AF3FA7">
              <w:rPr>
                <w:rFonts w:hAnsi="Angsana New"/>
                <w:sz w:val="28"/>
                <w:szCs w:val="28"/>
                <w:cs/>
              </w:rPr>
              <w:t>หน่วย: พันบาท</w:t>
            </w:r>
          </w:p>
        </w:tc>
      </w:tr>
      <w:tr w:rsidR="00AF3FA7" w:rsidRPr="00AF3FA7" w14:paraId="2E98B23C" w14:textId="77777777" w:rsidTr="00AF3FA7">
        <w:trPr>
          <w:trHeight w:val="374"/>
          <w:tblHeader/>
        </w:trPr>
        <w:tc>
          <w:tcPr>
            <w:tcW w:w="6756" w:type="dxa"/>
            <w:vAlign w:val="center"/>
          </w:tcPr>
          <w:p w14:paraId="397F0F09" w14:textId="77777777" w:rsidR="00AF3FA7" w:rsidRPr="00AF3FA7" w:rsidRDefault="00AF3FA7" w:rsidP="00DE08C5">
            <w:pPr>
              <w:spacing w:before="100" w:beforeAutospacing="1" w:line="380" w:lineRule="exact"/>
              <w:rPr>
                <w:rFonts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vAlign w:val="bottom"/>
          </w:tcPr>
          <w:p w14:paraId="5A70A5E2" w14:textId="77777777" w:rsidR="00AF3FA7" w:rsidRPr="00AF3FA7" w:rsidRDefault="00AF3FA7" w:rsidP="00435449">
            <w:pPr>
              <w:pBdr>
                <w:bottom w:val="single" w:sz="4" w:space="1" w:color="auto"/>
              </w:pBdr>
              <w:spacing w:before="40" w:line="320" w:lineRule="exact"/>
              <w:ind w:left="5" w:right="47"/>
              <w:jc w:val="center"/>
              <w:rPr>
                <w:rFonts w:hAnsi="Angsana New"/>
                <w:sz w:val="28"/>
                <w:szCs w:val="28"/>
              </w:rPr>
            </w:pPr>
            <w:r w:rsidRPr="00AF3FA7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F3FA7" w:rsidRPr="00AF3FA7" w14:paraId="26BEA974" w14:textId="77777777" w:rsidTr="00AF3FA7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32FA6730" w14:textId="2B5FDADD" w:rsidR="00AF3FA7" w:rsidRPr="004E08EC" w:rsidRDefault="00AF3FA7" w:rsidP="00474D44">
            <w:pPr>
              <w:spacing w:before="40" w:line="380" w:lineRule="exact"/>
              <w:ind w:left="33"/>
              <w:rPr>
                <w:rFonts w:hAnsi="Angsana New"/>
                <w:sz w:val="28"/>
                <w:szCs w:val="28"/>
              </w:rPr>
            </w:pPr>
            <w:r w:rsidRPr="004E08EC">
              <w:rPr>
                <w:rFonts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4E08EC">
              <w:rPr>
                <w:rFonts w:hAnsi="Angsana New"/>
                <w:sz w:val="28"/>
                <w:szCs w:val="28"/>
              </w:rPr>
              <w:t>1</w:t>
            </w:r>
            <w:r w:rsidRPr="004E08EC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Pr="004E08EC">
              <w:rPr>
                <w:rFonts w:hAnsi="Angsana New"/>
                <w:sz w:val="28"/>
                <w:szCs w:val="28"/>
              </w:rPr>
              <w:t>256</w:t>
            </w:r>
            <w:r w:rsidR="00C119D6"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B55698A" w14:textId="08C43644" w:rsidR="00AF3FA7" w:rsidRPr="00AF3FA7" w:rsidRDefault="00AF3FA7" w:rsidP="00474D44">
            <w:pPr>
              <w:tabs>
                <w:tab w:val="decimal" w:pos="744"/>
                <w:tab w:val="decimal" w:pos="898"/>
              </w:tabs>
              <w:spacing w:before="40" w:line="380" w:lineRule="exact"/>
              <w:ind w:left="-108" w:right="43"/>
              <w:jc w:val="right"/>
              <w:rPr>
                <w:rFonts w:hAnsi="Angsana New"/>
                <w:sz w:val="28"/>
                <w:szCs w:val="28"/>
              </w:rPr>
            </w:pPr>
            <w:r w:rsidRPr="00AF3FA7">
              <w:rPr>
                <w:rFonts w:eastAsia="Arial Unicode MS" w:hAnsi="Angsana New"/>
                <w:sz w:val="28"/>
                <w:szCs w:val="28"/>
              </w:rPr>
              <w:t>3</w:t>
            </w:r>
            <w:r w:rsidR="00C119D6">
              <w:rPr>
                <w:rFonts w:eastAsia="Arial Unicode MS" w:hAnsi="Angsana New"/>
                <w:sz w:val="28"/>
                <w:szCs w:val="28"/>
              </w:rPr>
              <w:t>13</w:t>
            </w:r>
            <w:r>
              <w:rPr>
                <w:rFonts w:eastAsia="Arial Unicode MS" w:hAnsi="Angsana New"/>
                <w:sz w:val="28"/>
                <w:szCs w:val="28"/>
              </w:rPr>
              <w:t>,</w:t>
            </w:r>
            <w:r w:rsidR="00C119D6">
              <w:rPr>
                <w:rFonts w:eastAsia="Arial Unicode MS" w:hAnsi="Angsana New"/>
                <w:sz w:val="28"/>
                <w:szCs w:val="28"/>
              </w:rPr>
              <w:t>516</w:t>
            </w:r>
          </w:p>
        </w:tc>
      </w:tr>
      <w:tr w:rsidR="00AF3FA7" w:rsidRPr="00AF3FA7" w14:paraId="31416B16" w14:textId="77777777" w:rsidTr="00F32126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7B778434" w14:textId="77777777" w:rsidR="00AF3FA7" w:rsidRPr="004E08EC" w:rsidRDefault="00AF3FA7" w:rsidP="00AE1200">
            <w:pPr>
              <w:pStyle w:val="BlockText"/>
              <w:tabs>
                <w:tab w:val="num" w:pos="567"/>
                <w:tab w:val="left" w:pos="1134"/>
              </w:tabs>
              <w:spacing w:before="100"/>
              <w:ind w:left="175" w:right="-1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bookmarkStart w:id="926" w:name="_Hlk324340095"/>
            <w:r w:rsidRPr="004E08E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317C085" w14:textId="3712AC1B" w:rsidR="00AF3FA7" w:rsidRPr="00F32126" w:rsidRDefault="00F32126" w:rsidP="00574948">
            <w:pPr>
              <w:spacing w:before="40"/>
              <w:ind w:left="-108" w:right="17"/>
              <w:jc w:val="right"/>
              <w:rPr>
                <w:rFonts w:hAnsi="Angsana New"/>
                <w:sz w:val="28"/>
                <w:szCs w:val="28"/>
              </w:rPr>
            </w:pPr>
            <w:r w:rsidRPr="00F32126">
              <w:rPr>
                <w:rFonts w:hAnsi="Angsana New"/>
                <w:sz w:val="28"/>
                <w:szCs w:val="28"/>
              </w:rPr>
              <w:t>(1,373)</w:t>
            </w:r>
          </w:p>
        </w:tc>
      </w:tr>
      <w:bookmarkEnd w:id="926"/>
      <w:tr w:rsidR="00AF3FA7" w:rsidRPr="00AF3FA7" w14:paraId="182295B6" w14:textId="77777777" w:rsidTr="00F32126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35B5EA62" w14:textId="463EB9FF" w:rsidR="00AF3FA7" w:rsidRPr="004E08EC" w:rsidRDefault="00AF3FA7" w:rsidP="00574948">
            <w:pPr>
              <w:ind w:left="33"/>
              <w:rPr>
                <w:rFonts w:hAnsi="Angsana New"/>
                <w:sz w:val="28"/>
                <w:szCs w:val="28"/>
              </w:rPr>
            </w:pPr>
            <w:r w:rsidRPr="004E08EC">
              <w:rPr>
                <w:rFonts w:hAnsi="Angsana New"/>
                <w:sz w:val="28"/>
                <w:szCs w:val="28"/>
                <w:cs/>
              </w:rPr>
              <w:t xml:space="preserve">มูลค่าสุทธิทางบัญชี </w:t>
            </w:r>
            <w:r w:rsidRPr="00412217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412217">
              <w:rPr>
                <w:rFonts w:hAnsi="Angsana New"/>
                <w:sz w:val="28"/>
                <w:szCs w:val="28"/>
              </w:rPr>
              <w:t xml:space="preserve">31 </w:t>
            </w:r>
            <w:r w:rsidRPr="00412217"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 w:rsidRPr="00412217">
              <w:rPr>
                <w:rFonts w:hAnsi="Angsana New"/>
                <w:sz w:val="28"/>
                <w:szCs w:val="28"/>
              </w:rPr>
              <w:t>25</w:t>
            </w:r>
            <w:r w:rsidRPr="00412217">
              <w:rPr>
                <w:rFonts w:hAnsi="Angsana New"/>
                <w:sz w:val="28"/>
                <w:szCs w:val="28"/>
                <w:cs/>
              </w:rPr>
              <w:t>6</w:t>
            </w:r>
            <w:r w:rsidR="00C119D6" w:rsidRPr="00412217"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EED7EB5" w14:textId="0417D68D" w:rsidR="00AF3FA7" w:rsidRPr="00F32126" w:rsidRDefault="00161BD8" w:rsidP="00574948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-108" w:right="17"/>
              <w:jc w:val="right"/>
              <w:rPr>
                <w:rFonts w:hAnsi="Angsana New"/>
                <w:sz w:val="28"/>
                <w:szCs w:val="28"/>
              </w:rPr>
            </w:pPr>
            <w:r w:rsidRPr="00F32126">
              <w:rPr>
                <w:rFonts w:hAnsi="Angsana New"/>
                <w:sz w:val="28"/>
                <w:szCs w:val="28"/>
              </w:rPr>
              <w:t>312,143</w:t>
            </w:r>
          </w:p>
        </w:tc>
      </w:tr>
    </w:tbl>
    <w:p w14:paraId="01D62430" w14:textId="77777777" w:rsidR="006744D6" w:rsidRPr="007C5AB5" w:rsidRDefault="006744D6" w:rsidP="008F1028">
      <w:pPr>
        <w:tabs>
          <w:tab w:val="left" w:pos="426"/>
        </w:tabs>
        <w:spacing w:before="120"/>
        <w:ind w:left="425" w:right="-709"/>
        <w:jc w:val="thaiDistribute"/>
        <w:rPr>
          <w:rFonts w:asciiTheme="majorBidi" w:hAnsiTheme="majorBidi" w:cstheme="majorBidi"/>
          <w:b/>
          <w:bCs/>
          <w:sz w:val="2"/>
          <w:szCs w:val="2"/>
        </w:rPr>
      </w:pPr>
    </w:p>
    <w:p w14:paraId="204AB06B" w14:textId="28A538BD" w:rsidR="00F274F7" w:rsidRPr="00B03CE6" w:rsidRDefault="0071488C" w:rsidP="00686D45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4F37E9" w:rsidRPr="00B03CE6">
        <w:rPr>
          <w:rFonts w:asciiTheme="majorBidi" w:hAnsiTheme="majorBidi" w:cstheme="majorBidi"/>
          <w:sz w:val="28"/>
          <w:szCs w:val="28"/>
          <w:cs/>
        </w:rPr>
        <w:t xml:space="preserve">ที่ดินจำนวน </w:t>
      </w:r>
      <w:r w:rsidR="006751D7" w:rsidRPr="008744A7">
        <w:rPr>
          <w:rFonts w:asciiTheme="majorBidi" w:hAnsiTheme="majorBidi" w:cstheme="majorBidi"/>
          <w:sz w:val="28"/>
          <w:szCs w:val="28"/>
        </w:rPr>
        <w:t>63.34</w:t>
      </w:r>
      <w:r w:rsidR="004F37E9" w:rsidRPr="008744A7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4F37E9" w:rsidRPr="00B03CE6">
        <w:rPr>
          <w:rFonts w:asciiTheme="majorBidi" w:hAnsiTheme="majorBidi" w:cstheme="majorBidi"/>
          <w:sz w:val="28"/>
          <w:szCs w:val="28"/>
          <w:cs/>
        </w:rPr>
        <w:t xml:space="preserve"> และสิ่งปลูกสร้างบนที่ดินดังกล่าวจำนวน </w:t>
      </w:r>
      <w:r w:rsidR="00191D63">
        <w:rPr>
          <w:rFonts w:asciiTheme="majorBidi" w:hAnsiTheme="majorBidi" w:cstheme="majorBidi"/>
          <w:sz w:val="28"/>
          <w:szCs w:val="28"/>
        </w:rPr>
        <w:t>10.28</w:t>
      </w:r>
      <w:r w:rsidR="004F37E9" w:rsidRPr="00B03CE6">
        <w:rPr>
          <w:rFonts w:asciiTheme="majorBidi" w:hAnsiTheme="majorBidi" w:cstheme="majorBidi"/>
          <w:sz w:val="28"/>
          <w:szCs w:val="28"/>
          <w:cs/>
        </w:rPr>
        <w:t xml:space="preserve"> ล้านบาท ได้ถูกนำไปวางเป็นหลักประกันเงินกู้ยืม ซึ่งบริษัทย่อยกู้ยืมจากบริษัท (หมายเหตุ </w:t>
      </w:r>
      <w:r w:rsidR="006751D7" w:rsidRPr="00B03CE6">
        <w:rPr>
          <w:rFonts w:asciiTheme="majorBidi" w:hAnsiTheme="majorBidi" w:cstheme="majorBidi"/>
          <w:sz w:val="28"/>
          <w:szCs w:val="28"/>
        </w:rPr>
        <w:t>4</w:t>
      </w:r>
      <w:r w:rsidR="004F37E9" w:rsidRPr="00B03CE6">
        <w:rPr>
          <w:rFonts w:asciiTheme="majorBidi" w:hAnsiTheme="majorBidi" w:cstheme="majorBidi"/>
          <w:sz w:val="28"/>
          <w:szCs w:val="28"/>
          <w:cs/>
        </w:rPr>
        <w:t>)</w:t>
      </w:r>
      <w:r w:rsidR="00F274F7" w:rsidRPr="00B03CE6">
        <w:rPr>
          <w:rFonts w:asciiTheme="majorBidi" w:hAnsiTheme="majorBidi" w:cstheme="majorBidi"/>
          <w:sz w:val="28"/>
          <w:szCs w:val="28"/>
          <w:cs/>
        </w:rPr>
        <w:tab/>
      </w:r>
    </w:p>
    <w:p w14:paraId="157283CD" w14:textId="17ED48E6" w:rsidR="007E3388" w:rsidRPr="000F5854" w:rsidRDefault="007E3388" w:rsidP="00686D45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ที่ดิน อาคารและอุปกรณ์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AD5C5D">
        <w:rPr>
          <w:rFonts w:asciiTheme="majorBidi" w:hAnsiTheme="majorBidi" w:cstheme="majorBidi"/>
          <w:b/>
          <w:bCs/>
          <w:sz w:val="28"/>
          <w:szCs w:val="28"/>
        </w:rPr>
        <w:t>-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65370B7D" w14:textId="1E1D325C" w:rsidR="007E3388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AD5C5D">
        <w:rPr>
          <w:rFonts w:asciiTheme="majorBidi" w:hAnsiTheme="majorBidi" w:cstheme="majorBidi"/>
          <w:sz w:val="28"/>
          <w:szCs w:val="28"/>
        </w:rPr>
        <w:t>-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สุทธิ </w:t>
      </w:r>
      <w:r w:rsidR="00C70750" w:rsidRPr="000F5854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C70750" w:rsidRPr="000F5854">
        <w:rPr>
          <w:rFonts w:asciiTheme="majorBidi" w:hAnsiTheme="majorBidi" w:cstheme="majorBidi"/>
          <w:sz w:val="28"/>
          <w:szCs w:val="28"/>
        </w:rPr>
        <w:t xml:space="preserve"> 31 </w:t>
      </w:r>
      <w:r w:rsidR="00C70750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6C2ADA">
        <w:rPr>
          <w:rFonts w:asciiTheme="majorBidi" w:hAnsiTheme="majorBidi" w:cstheme="majorBidi"/>
          <w:sz w:val="28"/>
          <w:szCs w:val="28"/>
        </w:rPr>
        <w:t>256</w:t>
      </w:r>
      <w:r w:rsidR="0094092D">
        <w:rPr>
          <w:rFonts w:asciiTheme="majorBidi" w:hAnsiTheme="majorBidi" w:cstheme="majorBidi"/>
          <w:sz w:val="28"/>
          <w:szCs w:val="28"/>
        </w:rPr>
        <w:t>6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tbl>
      <w:tblPr>
        <w:tblW w:w="891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756"/>
        <w:gridCol w:w="2160"/>
      </w:tblGrid>
      <w:tr w:rsidR="004E08EC" w:rsidRPr="00AF3FA7" w14:paraId="14D2D977" w14:textId="77777777" w:rsidTr="00DE08C5">
        <w:trPr>
          <w:trHeight w:val="374"/>
          <w:tblHeader/>
        </w:trPr>
        <w:tc>
          <w:tcPr>
            <w:tcW w:w="6756" w:type="dxa"/>
            <w:vAlign w:val="center"/>
          </w:tcPr>
          <w:p w14:paraId="0BC0A736" w14:textId="77777777" w:rsidR="004E08EC" w:rsidRPr="00AF3FA7" w:rsidRDefault="004E08EC" w:rsidP="00DE08C5">
            <w:pPr>
              <w:spacing w:before="100" w:beforeAutospacing="1" w:line="380" w:lineRule="exact"/>
              <w:jc w:val="center"/>
              <w:rPr>
                <w:rFonts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vAlign w:val="bottom"/>
          </w:tcPr>
          <w:p w14:paraId="78DB6C33" w14:textId="77777777" w:rsidR="004E08EC" w:rsidRPr="00AF3FA7" w:rsidRDefault="004E08EC" w:rsidP="00DE08C5">
            <w:pPr>
              <w:pBdr>
                <w:bottom w:val="single" w:sz="6" w:space="1" w:color="auto"/>
              </w:pBdr>
              <w:spacing w:before="100" w:beforeAutospacing="1" w:line="380" w:lineRule="exact"/>
              <w:jc w:val="center"/>
              <w:rPr>
                <w:rFonts w:hAnsi="Angsana New"/>
                <w:sz w:val="28"/>
                <w:szCs w:val="28"/>
                <w:cs/>
                <w:lang w:val="th-TH"/>
              </w:rPr>
            </w:pPr>
            <w:r w:rsidRPr="00AF3FA7">
              <w:rPr>
                <w:rFonts w:hAnsi="Angsana New"/>
                <w:sz w:val="28"/>
                <w:szCs w:val="28"/>
                <w:cs/>
              </w:rPr>
              <w:t>หน่วย: พันบาท</w:t>
            </w:r>
          </w:p>
        </w:tc>
      </w:tr>
      <w:tr w:rsidR="004E08EC" w:rsidRPr="00AF3FA7" w14:paraId="18A12785" w14:textId="77777777" w:rsidTr="00DE08C5">
        <w:trPr>
          <w:trHeight w:val="374"/>
          <w:tblHeader/>
        </w:trPr>
        <w:tc>
          <w:tcPr>
            <w:tcW w:w="6756" w:type="dxa"/>
            <w:vAlign w:val="center"/>
          </w:tcPr>
          <w:p w14:paraId="77ED644C" w14:textId="77777777" w:rsidR="004E08EC" w:rsidRPr="00AF3FA7" w:rsidRDefault="004E08EC" w:rsidP="00055409">
            <w:pPr>
              <w:spacing w:before="100" w:beforeAutospacing="1" w:line="380" w:lineRule="exact"/>
              <w:rPr>
                <w:rFonts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vAlign w:val="bottom"/>
          </w:tcPr>
          <w:p w14:paraId="692DAF0B" w14:textId="77777777" w:rsidR="004E08EC" w:rsidRPr="00AF3FA7" w:rsidRDefault="004E08EC" w:rsidP="00D54D76">
            <w:pPr>
              <w:pBdr>
                <w:bottom w:val="single" w:sz="4" w:space="1" w:color="auto"/>
              </w:pBdr>
              <w:spacing w:before="100" w:beforeAutospacing="1" w:line="320" w:lineRule="exact"/>
              <w:ind w:left="5" w:right="47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F3FA7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hAnsi="Angsana New"/>
                <w:sz w:val="28"/>
                <w:szCs w:val="28"/>
              </w:rPr>
              <w:t>/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  <w:r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08EC" w:rsidRPr="00AF3FA7" w14:paraId="44B241D1" w14:textId="77777777" w:rsidTr="00DE08C5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7975C9B8" w14:textId="028D6536" w:rsidR="004E08EC" w:rsidRPr="004E08EC" w:rsidRDefault="004E08EC" w:rsidP="00474D44">
            <w:pPr>
              <w:spacing w:before="40" w:line="380" w:lineRule="exact"/>
              <w:ind w:left="33"/>
              <w:rPr>
                <w:rFonts w:hAnsi="Angsana New"/>
                <w:sz w:val="28"/>
                <w:szCs w:val="28"/>
              </w:rPr>
            </w:pPr>
            <w:r w:rsidRPr="004E08EC">
              <w:rPr>
                <w:rFonts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4E08EC">
              <w:rPr>
                <w:rFonts w:hAnsi="Angsana New"/>
                <w:sz w:val="28"/>
                <w:szCs w:val="28"/>
              </w:rPr>
              <w:t>1</w:t>
            </w:r>
            <w:r w:rsidRPr="004E08EC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Pr="004E08EC">
              <w:rPr>
                <w:rFonts w:hAnsi="Angsana New"/>
                <w:sz w:val="28"/>
                <w:szCs w:val="28"/>
              </w:rPr>
              <w:t>256</w:t>
            </w:r>
            <w:r w:rsidR="0094092D"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6C87EB9" w14:textId="17F85F45" w:rsidR="004E08EC" w:rsidRPr="00E35333" w:rsidRDefault="006751D7" w:rsidP="00474D44">
            <w:pPr>
              <w:tabs>
                <w:tab w:val="decimal" w:pos="744"/>
                <w:tab w:val="decimal" w:pos="898"/>
              </w:tabs>
              <w:spacing w:before="40" w:line="380" w:lineRule="exact"/>
              <w:ind w:left="-108" w:right="43"/>
              <w:jc w:val="right"/>
              <w:rPr>
                <w:rFonts w:eastAsia="Arial Unicode MS" w:hAnsi="Angsana New"/>
                <w:sz w:val="28"/>
                <w:szCs w:val="28"/>
                <w:cs/>
              </w:rPr>
            </w:pPr>
            <w:r>
              <w:rPr>
                <w:rFonts w:eastAsia="Arial Unicode MS" w:hAnsi="Angsana New"/>
                <w:sz w:val="28"/>
                <w:szCs w:val="28"/>
              </w:rPr>
              <w:t>472</w:t>
            </w:r>
            <w:r w:rsidR="004E08EC">
              <w:rPr>
                <w:rFonts w:eastAsia="Arial Unicode MS" w:hAnsi="Angsana New"/>
                <w:sz w:val="28"/>
                <w:szCs w:val="28"/>
              </w:rPr>
              <w:t>,</w:t>
            </w:r>
            <w:r>
              <w:rPr>
                <w:rFonts w:eastAsia="Arial Unicode MS" w:hAnsi="Angsana New"/>
                <w:sz w:val="28"/>
                <w:szCs w:val="28"/>
              </w:rPr>
              <w:t>381</w:t>
            </w:r>
          </w:p>
        </w:tc>
      </w:tr>
      <w:tr w:rsidR="004E08EC" w:rsidRPr="00AF3FA7" w14:paraId="79B539F9" w14:textId="77777777" w:rsidTr="00B936C0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0593DB20" w14:textId="6C74EBD7" w:rsidR="004E08EC" w:rsidRPr="004E08EC" w:rsidRDefault="004E08EC" w:rsidP="00E35333">
            <w:pPr>
              <w:pStyle w:val="BlockText"/>
              <w:tabs>
                <w:tab w:val="num" w:pos="567"/>
                <w:tab w:val="left" w:pos="1134"/>
              </w:tabs>
              <w:spacing w:before="100"/>
              <w:ind w:left="175" w:right="-11"/>
              <w:rPr>
                <w:rFonts w:hAnsi="Angsana New"/>
                <w:sz w:val="28"/>
                <w:szCs w:val="28"/>
                <w:cs/>
              </w:rPr>
            </w:pPr>
            <w:r w:rsidRPr="004E08EC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>
              <w:rPr>
                <w:rFonts w:hAnsi="Angsana New" w:hint="cs"/>
                <w:sz w:val="28"/>
                <w:szCs w:val="28"/>
                <w:cs/>
              </w:rPr>
              <w:t>เพิ่มในระหว่างงวด (ราคาทุน</w:t>
            </w:r>
            <w:r w:rsidRPr="00D54D7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44A1931" w14:textId="4FD29963" w:rsidR="004E08EC" w:rsidRPr="00535548" w:rsidRDefault="000E7ABE" w:rsidP="00E35333">
            <w:pPr>
              <w:tabs>
                <w:tab w:val="decimal" w:pos="744"/>
                <w:tab w:val="decimal" w:pos="898"/>
              </w:tabs>
              <w:spacing w:before="40"/>
              <w:ind w:left="-108" w:right="43"/>
              <w:jc w:val="right"/>
              <w:rPr>
                <w:rFonts w:eastAsia="Arial Unicode MS" w:hAnsi="Angsana New"/>
                <w:sz w:val="28"/>
                <w:szCs w:val="28"/>
              </w:rPr>
            </w:pPr>
            <w:r>
              <w:rPr>
                <w:rFonts w:eastAsia="Arial Unicode MS" w:hAnsi="Angsana New"/>
                <w:sz w:val="28"/>
                <w:szCs w:val="28"/>
              </w:rPr>
              <w:t>3,22</w:t>
            </w:r>
            <w:r w:rsidR="00FA5DE1">
              <w:rPr>
                <w:rFonts w:eastAsia="Arial Unicode MS" w:hAnsi="Angsana New"/>
                <w:sz w:val="28"/>
                <w:szCs w:val="28"/>
              </w:rPr>
              <w:t>8</w:t>
            </w:r>
          </w:p>
        </w:tc>
      </w:tr>
      <w:tr w:rsidR="004E08EC" w:rsidRPr="00AF3FA7" w14:paraId="11B5AA69" w14:textId="77777777" w:rsidTr="00B936C0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387E091B" w14:textId="77777777" w:rsidR="004E08EC" w:rsidRPr="004E08EC" w:rsidRDefault="004E08EC" w:rsidP="00474D44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จำหน่ายและตัดจำห</w:t>
            </w:r>
            <w:r w:rsidRPr="00D54D76">
              <w:rPr>
                <w:rFonts w:ascii="Angsana New" w:hAnsi="Angsana New" w:hint="cs"/>
                <w:sz w:val="28"/>
                <w:szCs w:val="28"/>
                <w:cs/>
              </w:rPr>
              <w:t>น่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ายในระหว่างงวด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6303031" w14:textId="603570FA" w:rsidR="004E08EC" w:rsidRPr="00535548" w:rsidRDefault="000E7ABE" w:rsidP="00474D44">
            <w:pPr>
              <w:tabs>
                <w:tab w:val="decimal" w:pos="744"/>
                <w:tab w:val="decimal" w:pos="898"/>
              </w:tabs>
              <w:spacing w:before="40" w:line="380" w:lineRule="exact"/>
              <w:ind w:left="-108" w:right="43"/>
              <w:jc w:val="right"/>
              <w:rPr>
                <w:rFonts w:eastAsia="Arial Unicode MS" w:hAnsi="Angsana New"/>
                <w:sz w:val="28"/>
                <w:szCs w:val="28"/>
              </w:rPr>
            </w:pPr>
            <w:r>
              <w:rPr>
                <w:rFonts w:eastAsia="Arial Unicode MS" w:hAnsi="Angsana New"/>
                <w:sz w:val="28"/>
                <w:szCs w:val="28"/>
              </w:rPr>
              <w:t>(</w:t>
            </w:r>
            <w:r w:rsidR="00FA5DE1">
              <w:rPr>
                <w:rFonts w:eastAsia="Arial Unicode MS" w:hAnsi="Angsana New"/>
                <w:sz w:val="28"/>
                <w:szCs w:val="28"/>
              </w:rPr>
              <w:t>7</w:t>
            </w:r>
            <w:r>
              <w:rPr>
                <w:rFonts w:eastAsia="Arial Unicode MS" w:hAnsi="Angsana New"/>
                <w:sz w:val="28"/>
                <w:szCs w:val="28"/>
              </w:rPr>
              <w:t>)</w:t>
            </w:r>
          </w:p>
        </w:tc>
      </w:tr>
      <w:tr w:rsidR="004E08EC" w:rsidRPr="00AF3FA7" w14:paraId="010E2B88" w14:textId="77777777" w:rsidTr="00B936C0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0157331F" w14:textId="77777777" w:rsidR="004E08EC" w:rsidRPr="004E08EC" w:rsidRDefault="004E08EC" w:rsidP="00474D44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E08E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950EFDA" w14:textId="065BD23F" w:rsidR="004E08EC" w:rsidRPr="00535548" w:rsidRDefault="000E7ABE" w:rsidP="00E35333">
            <w:pPr>
              <w:pBdr>
                <w:bottom w:val="single" w:sz="4" w:space="1" w:color="auto"/>
              </w:pBdr>
              <w:tabs>
                <w:tab w:val="decimal" w:pos="744"/>
                <w:tab w:val="decimal" w:pos="898"/>
              </w:tabs>
              <w:spacing w:before="40" w:line="380" w:lineRule="exact"/>
              <w:ind w:right="1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="00FA5DE1">
              <w:rPr>
                <w:rFonts w:hAnsi="Angsana New"/>
                <w:sz w:val="28"/>
                <w:szCs w:val="28"/>
              </w:rPr>
              <w:t>19,529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4E08EC" w:rsidRPr="00AF3FA7" w14:paraId="03CD6D0E" w14:textId="77777777" w:rsidTr="00B936C0">
        <w:trPr>
          <w:trHeight w:val="374"/>
        </w:trPr>
        <w:tc>
          <w:tcPr>
            <w:tcW w:w="6756" w:type="dxa"/>
            <w:shd w:val="clear" w:color="auto" w:fill="auto"/>
            <w:vAlign w:val="center"/>
          </w:tcPr>
          <w:p w14:paraId="17A8BB44" w14:textId="1035C4CA" w:rsidR="004E08EC" w:rsidRPr="004E08EC" w:rsidRDefault="004E08EC" w:rsidP="00474D44">
            <w:pPr>
              <w:spacing w:before="40" w:line="380" w:lineRule="exact"/>
              <w:ind w:left="33"/>
              <w:jc w:val="thaiDistribute"/>
              <w:rPr>
                <w:rFonts w:hAnsi="Angsana New"/>
                <w:sz w:val="28"/>
                <w:szCs w:val="28"/>
              </w:rPr>
            </w:pPr>
            <w:r w:rsidRPr="004E08EC">
              <w:rPr>
                <w:rFonts w:hAnsi="Angsana New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4E08EC">
              <w:rPr>
                <w:rFonts w:hAnsi="Angsana New"/>
                <w:sz w:val="28"/>
                <w:szCs w:val="28"/>
              </w:rPr>
              <w:t xml:space="preserve">31 </w:t>
            </w:r>
            <w:r w:rsidRPr="004E08EC"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 w:rsidRPr="004E08EC">
              <w:rPr>
                <w:rFonts w:hAnsi="Angsana New"/>
                <w:sz w:val="28"/>
                <w:szCs w:val="28"/>
              </w:rPr>
              <w:t>25</w:t>
            </w:r>
            <w:r w:rsidRPr="004E08EC">
              <w:rPr>
                <w:rFonts w:hAnsi="Angsana New" w:hint="cs"/>
                <w:sz w:val="28"/>
                <w:szCs w:val="28"/>
                <w:cs/>
              </w:rPr>
              <w:t>6</w:t>
            </w:r>
            <w:r w:rsidR="0094092D"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F24DA09" w14:textId="448AE020" w:rsidR="004E08EC" w:rsidRPr="00535548" w:rsidRDefault="00B936C0" w:rsidP="00474D44">
            <w:pPr>
              <w:pBdr>
                <w:bottom w:val="double" w:sz="4" w:space="1" w:color="auto"/>
              </w:pBdr>
              <w:tabs>
                <w:tab w:val="decimal" w:pos="744"/>
                <w:tab w:val="decimal" w:pos="898"/>
              </w:tabs>
              <w:spacing w:before="40" w:line="380" w:lineRule="exact"/>
              <w:ind w:right="4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456,073</w:t>
            </w:r>
          </w:p>
        </w:tc>
      </w:tr>
    </w:tbl>
    <w:p w14:paraId="7ADD6722" w14:textId="77777777" w:rsidR="004E08EC" w:rsidRPr="004E08EC" w:rsidRDefault="004E08EC" w:rsidP="0071488C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8"/>
          <w:szCs w:val="8"/>
        </w:rPr>
      </w:pPr>
    </w:p>
    <w:p w14:paraId="46D6C0CE" w14:textId="62B1AB52" w:rsidR="00B81232" w:rsidRPr="00B81232" w:rsidRDefault="0071488C" w:rsidP="006751D7">
      <w:pPr>
        <w:tabs>
          <w:tab w:val="left" w:pos="426"/>
        </w:tabs>
        <w:ind w:left="425" w:right="-567"/>
        <w:jc w:val="thaiDistribute"/>
        <w:rPr>
          <w:rFonts w:asciiTheme="majorBidi" w:eastAsiaTheme="minorEastAsia" w:hAnsiTheme="majorBidi" w:cstheme="majorBidi"/>
          <w:sz w:val="28"/>
          <w:szCs w:val="28"/>
          <w:cs/>
          <w:lang w:eastAsia="zh-CN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B81232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 xml:space="preserve">บริษัทวัดมูลค่าที่ดินและส่วนปรับปรุงที่ดิน ณ วันที่ในงบแสดงฐานะการเงินด้วยมูลค่า </w:t>
      </w:r>
      <w:r w:rsidR="00B81232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106 </w:t>
      </w:r>
      <w:r w:rsidR="00B81232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 xml:space="preserve">ล้านบาท ซึ่งเป็นมูลค่ายุติธรรมตามรายงานของผู้ประเมินมูลค่าทรัพย์สิน ณ วันที่ </w:t>
      </w:r>
      <w:r w:rsidR="00B81232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31 </w:t>
      </w:r>
      <w:r w:rsidR="00B81232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 xml:space="preserve">ธันวาคม </w:t>
      </w:r>
      <w:r w:rsidR="00B81232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2565 </w:t>
      </w:r>
      <w:r w:rsidR="00B81232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 xml:space="preserve">มูลค่ายุติธรรมของที่ดินและส่วนปรับปรุงที่ดิน ถูกจัดลำดับชั้นการวัดมูลค่ายุติธรรมอยู่ในระดับที่ </w:t>
      </w:r>
      <w:r w:rsidR="00B81232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2 </w:t>
      </w:r>
      <w:r w:rsidR="00B81232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>ซึ่งในระหว่างงวดไม่มีการโอนรายการระหว่างลำดับชั้นของมูลค่ายุติธรรม</w:t>
      </w:r>
    </w:p>
    <w:p w14:paraId="48637B9A" w14:textId="37AF8AA9" w:rsidR="006751D7" w:rsidRDefault="006751D7" w:rsidP="00015F11">
      <w:pPr>
        <w:tabs>
          <w:tab w:val="left" w:pos="426"/>
        </w:tabs>
        <w:spacing w:before="8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Pr="00D45667">
        <w:rPr>
          <w:rFonts w:ascii="AngsanaUPC" w:hAnsi="AngsanaUPC" w:cs="AngsanaUPC" w:hint="cs"/>
          <w:sz w:val="28"/>
          <w:szCs w:val="28"/>
        </w:rPr>
        <w:t>31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>
        <w:rPr>
          <w:rFonts w:ascii="AngsanaUPC" w:hAnsi="AngsanaUPC" w:cs="AngsanaUPC" w:hint="cs"/>
          <w:sz w:val="28"/>
          <w:szCs w:val="28"/>
          <w:cs/>
        </w:rPr>
        <w:t>มีนาคม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</w:rPr>
        <w:t>256</w:t>
      </w:r>
      <w:r>
        <w:rPr>
          <w:rFonts w:ascii="AngsanaUPC" w:hAnsi="AngsanaUPC" w:cs="AngsanaUPC" w:hint="cs"/>
          <w:sz w:val="28"/>
          <w:szCs w:val="28"/>
          <w:cs/>
        </w:rPr>
        <w:t>6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Pr="00D45667">
        <w:rPr>
          <w:rFonts w:ascii="AngsanaUPC" w:hAnsi="AngsanaUPC" w:cs="AngsanaUPC" w:hint="cs"/>
          <w:sz w:val="28"/>
          <w:szCs w:val="28"/>
        </w:rPr>
        <w:t>256</w:t>
      </w:r>
      <w:r>
        <w:rPr>
          <w:rFonts w:ascii="AngsanaUPC" w:hAnsi="AngsanaUPC" w:cs="AngsanaUPC"/>
          <w:sz w:val="28"/>
          <w:szCs w:val="28"/>
        </w:rPr>
        <w:t>5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บริษัทมีที่ดิน อาคารและส่วนปรับปรุงที่มีอยู่หรือที่จะก่อสร้างขึ้นในอนาคตและเครื่องจักรและอุปกรณ์ส่วนหนึ่งของบริษัทได้จดจำนอง</w:t>
      </w:r>
      <w:r>
        <w:rPr>
          <w:rFonts w:ascii="AngsanaUPC" w:hAnsi="AngsanaUPC" w:cs="AngsanaUPC"/>
          <w:sz w:val="28"/>
          <w:szCs w:val="28"/>
        </w:rPr>
        <w:t>/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จำนำไว้เพื่อเป็นหลักทรัพย์ค้ำประกันวงเงินสินเชื่อจากธนาคารในประเทศแห่งหนึ่ง (หมายเหตุ </w:t>
      </w:r>
      <w:r w:rsidR="00686D45">
        <w:rPr>
          <w:rFonts w:ascii="AngsanaUPC" w:hAnsi="AngsanaUPC" w:cs="AngsanaUPC"/>
          <w:sz w:val="28"/>
          <w:szCs w:val="28"/>
        </w:rPr>
        <w:t>13</w:t>
      </w:r>
      <w:r w:rsidR="00A7716B">
        <w:rPr>
          <w:rFonts w:ascii="AngsanaUPC" w:hAnsi="AngsanaUPC" w:cs="AngsanaUPC"/>
          <w:sz w:val="28"/>
          <w:szCs w:val="28"/>
        </w:rPr>
        <w:t>.1</w:t>
      </w:r>
      <w:r w:rsidRPr="00D45667">
        <w:rPr>
          <w:rFonts w:ascii="AngsanaUPC" w:hAnsi="AngsanaUPC" w:cs="AngsanaUPC" w:hint="cs"/>
          <w:sz w:val="28"/>
          <w:szCs w:val="28"/>
        </w:rPr>
        <w:t>)</w:t>
      </w:r>
    </w:p>
    <w:p w14:paraId="2AE1BF76" w14:textId="607A558C" w:rsidR="00D15960" w:rsidRPr="00462565" w:rsidRDefault="00D15960" w:rsidP="00D15960">
      <w:pPr>
        <w:spacing w:before="8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462565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Pr="00462565">
        <w:rPr>
          <w:rFonts w:ascii="AngsanaUPC" w:hAnsi="AngsanaUPC" w:cs="AngsanaUPC" w:hint="cs"/>
          <w:sz w:val="28"/>
          <w:szCs w:val="28"/>
        </w:rPr>
        <w:t>31</w:t>
      </w:r>
      <w:r w:rsidRPr="00462565">
        <w:rPr>
          <w:rFonts w:ascii="AngsanaUPC" w:hAnsi="AngsanaUPC" w:cs="AngsanaUPC" w:hint="cs"/>
          <w:sz w:val="28"/>
          <w:szCs w:val="28"/>
          <w:cs/>
        </w:rPr>
        <w:t xml:space="preserve"> ธันวาคม </w:t>
      </w:r>
      <w:r w:rsidRPr="00462565">
        <w:rPr>
          <w:rFonts w:ascii="AngsanaUPC" w:hAnsi="AngsanaUPC" w:cs="AngsanaUPC" w:hint="cs"/>
          <w:sz w:val="28"/>
          <w:szCs w:val="28"/>
        </w:rPr>
        <w:t xml:space="preserve">2565 </w:t>
      </w:r>
      <w:r w:rsidRPr="00462565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Pr="00462565">
        <w:rPr>
          <w:rFonts w:ascii="AngsanaUPC" w:hAnsi="AngsanaUPC" w:cs="AngsanaUPC" w:hint="cs"/>
          <w:sz w:val="28"/>
          <w:szCs w:val="28"/>
        </w:rPr>
        <w:t>2564</w:t>
      </w:r>
      <w:r w:rsidRPr="00462565">
        <w:rPr>
          <w:rFonts w:ascii="AngsanaUPC" w:hAnsi="AngsanaUPC" w:cs="AngsanaUPC" w:hint="cs"/>
          <w:sz w:val="28"/>
          <w:szCs w:val="28"/>
          <w:cs/>
        </w:rPr>
        <w:t xml:space="preserve"> บริษัทมีอาคารและอุปกรณ์ราคาทุน ซึ่งหักค่าเสื่อมราคาทั้งจำนวนแล้วแต่ยังคงใช้งานอยู่จำนวน </w:t>
      </w:r>
      <w:r w:rsidR="004D2868" w:rsidRPr="004D2868">
        <w:rPr>
          <w:rFonts w:ascii="AngsanaUPC" w:hAnsi="AngsanaUPC" w:cs="AngsanaUPC"/>
          <w:sz w:val="28"/>
          <w:szCs w:val="28"/>
        </w:rPr>
        <w:t>513.10</w:t>
      </w:r>
      <w:r w:rsidRPr="004D2868">
        <w:rPr>
          <w:rFonts w:ascii="AngsanaUPC" w:hAnsi="AngsanaUPC" w:cs="AngsanaUPC" w:hint="cs"/>
          <w:sz w:val="28"/>
          <w:szCs w:val="28"/>
        </w:rPr>
        <w:t xml:space="preserve"> </w:t>
      </w:r>
      <w:r w:rsidRPr="004D2868">
        <w:rPr>
          <w:rFonts w:ascii="AngsanaUPC" w:hAnsi="AngsanaUPC" w:cs="AngsanaUPC" w:hint="cs"/>
          <w:sz w:val="28"/>
          <w:szCs w:val="28"/>
          <w:cs/>
        </w:rPr>
        <w:t>ล้านบาท</w:t>
      </w:r>
      <w:r w:rsidRPr="00462565">
        <w:rPr>
          <w:rFonts w:ascii="AngsanaUPC" w:hAnsi="AngsanaUPC" w:cs="AngsanaUPC" w:hint="cs"/>
          <w:sz w:val="28"/>
          <w:szCs w:val="28"/>
          <w:cs/>
        </w:rPr>
        <w:t>และ</w:t>
      </w:r>
      <w:r w:rsidRPr="00BA565C">
        <w:rPr>
          <w:rFonts w:ascii="AngsanaUPC" w:hAnsi="AngsanaUPC" w:cs="AngsanaUPC" w:hint="cs"/>
          <w:sz w:val="28"/>
          <w:szCs w:val="28"/>
          <w:cs/>
        </w:rPr>
        <w:t xml:space="preserve">จำนวน </w:t>
      </w:r>
      <w:r w:rsidR="00BA565C" w:rsidRPr="00BA565C">
        <w:rPr>
          <w:rFonts w:ascii="AngsanaUPC" w:hAnsi="AngsanaUPC" w:cs="AngsanaUPC"/>
          <w:sz w:val="28"/>
          <w:szCs w:val="28"/>
        </w:rPr>
        <w:t>510.63</w:t>
      </w:r>
      <w:r w:rsidRPr="00BA565C">
        <w:rPr>
          <w:rFonts w:ascii="AngsanaUPC" w:hAnsi="AngsanaUPC" w:cs="AngsanaUPC" w:hint="cs"/>
          <w:sz w:val="28"/>
          <w:szCs w:val="28"/>
        </w:rPr>
        <w:t xml:space="preserve"> </w:t>
      </w:r>
      <w:r w:rsidRPr="00BA565C">
        <w:rPr>
          <w:rFonts w:ascii="AngsanaUPC" w:hAnsi="AngsanaUPC" w:cs="AngsanaUPC" w:hint="cs"/>
          <w:sz w:val="28"/>
          <w:szCs w:val="28"/>
          <w:cs/>
        </w:rPr>
        <w:t>ล้านบาท ตามลำดับ</w:t>
      </w:r>
    </w:p>
    <w:p w14:paraId="216DA1A3" w14:textId="3DE98758" w:rsidR="007E3388" w:rsidRPr="000F5854" w:rsidRDefault="007E3388" w:rsidP="00D0401A">
      <w:pPr>
        <w:numPr>
          <w:ilvl w:val="0"/>
          <w:numId w:val="1"/>
        </w:numPr>
        <w:tabs>
          <w:tab w:val="clear" w:pos="859"/>
          <w:tab w:val="left" w:pos="426"/>
        </w:tabs>
        <w:spacing w:before="20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เจ้าหนี้การค้าและเจ้าหนี้หมุนเวียนอื่น</w:t>
      </w:r>
    </w:p>
    <w:p w14:paraId="05DEB0E0" w14:textId="03C2E17A" w:rsidR="007E3388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 xml:space="preserve">เจ้าหนี้การค้าและเจ้าหนี้หมุนเวียนอื่น ณ วันที่ </w:t>
      </w:r>
      <w:r w:rsidR="00733FCF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C83BAE">
        <w:rPr>
          <w:rFonts w:asciiTheme="majorBidi" w:hAnsiTheme="majorBidi" w:cstheme="majorBidi"/>
          <w:sz w:val="28"/>
          <w:szCs w:val="28"/>
        </w:rPr>
        <w:t>256</w:t>
      </w:r>
      <w:r w:rsidR="00D15960">
        <w:rPr>
          <w:rFonts w:asciiTheme="majorBidi" w:hAnsiTheme="majorBidi" w:cstheme="majorBidi"/>
          <w:sz w:val="28"/>
          <w:szCs w:val="28"/>
        </w:rPr>
        <w:t>6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733FCF" w:rsidRPr="000F5854">
        <w:rPr>
          <w:rFonts w:asciiTheme="majorBidi" w:hAnsiTheme="majorBidi" w:cstheme="majorBidi"/>
          <w:sz w:val="28"/>
          <w:szCs w:val="28"/>
        </w:rPr>
        <w:t>31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83BAE">
        <w:rPr>
          <w:rFonts w:asciiTheme="majorBidi" w:hAnsiTheme="majorBidi" w:cstheme="majorBidi"/>
          <w:sz w:val="28"/>
          <w:szCs w:val="28"/>
        </w:rPr>
        <w:t>256</w:t>
      </w:r>
      <w:r w:rsidR="00D15960">
        <w:rPr>
          <w:rFonts w:asciiTheme="majorBidi" w:hAnsiTheme="majorBidi" w:cstheme="majorBidi"/>
          <w:sz w:val="28"/>
          <w:szCs w:val="28"/>
        </w:rPr>
        <w:t>5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DE08C5" w:rsidRPr="00B95E60" w14:paraId="6FEBCBF6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43FDD" w14:textId="77777777" w:rsidR="00DE08C5" w:rsidRPr="00AA1F07" w:rsidRDefault="00DE08C5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82EDDC" w14:textId="77777777" w:rsidR="00DE08C5" w:rsidRPr="00AA1F07" w:rsidRDefault="00DE08C5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</w:p>
        </w:tc>
      </w:tr>
      <w:tr w:rsidR="00DE08C5" w:rsidRPr="00B95E60" w14:paraId="37501222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CA1AA" w14:textId="77777777" w:rsidR="00DE08C5" w:rsidRPr="00AA1F07" w:rsidRDefault="00DE08C5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2D5FE" w14:textId="77777777" w:rsidR="00DE08C5" w:rsidRPr="00AA1F07" w:rsidRDefault="00DE08C5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6845F2" w14:textId="77777777" w:rsidR="00DE08C5" w:rsidRPr="00AA1F07" w:rsidRDefault="00DE08C5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08C5" w:rsidRPr="00B95E60" w14:paraId="25F2AE18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46531" w14:textId="77777777" w:rsidR="00DE08C5" w:rsidRPr="00AA1F07" w:rsidRDefault="00DE08C5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3ABD2E" w14:textId="42E22F5E" w:rsidR="00DE08C5" w:rsidRPr="00AA1F07" w:rsidRDefault="00DE08C5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1596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783FEA" w14:textId="02E24B0E" w:rsidR="00DE08C5" w:rsidRPr="00AA1F07" w:rsidRDefault="00DE08C5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1596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38C24E" w14:textId="6ACDF0E2" w:rsidR="00DE08C5" w:rsidRPr="00AA1F07" w:rsidRDefault="00DE08C5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1596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83236C" w14:textId="6DF96C0B" w:rsidR="00DE08C5" w:rsidRPr="00AA1F07" w:rsidRDefault="00DE08C5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1596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E08C5" w:rsidRPr="00B95E60" w14:paraId="27021508" w14:textId="77777777" w:rsidTr="007C0C3C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D899C" w14:textId="77777777" w:rsidR="00DE08C5" w:rsidRPr="00DE08C5" w:rsidRDefault="00DE08C5" w:rsidP="00474D44">
            <w:pPr>
              <w:spacing w:before="40" w:line="4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E08C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651D09" w14:textId="3041ECAE" w:rsidR="00DE08C5" w:rsidRPr="00AA1F07" w:rsidRDefault="00CE6987" w:rsidP="00474D44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41,841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17A34E" w14:textId="01FA9E80" w:rsidR="00DE08C5" w:rsidRPr="00AA1F07" w:rsidRDefault="00D15960" w:rsidP="00474D44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39,937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E0DAA6" w14:textId="24776854" w:rsidR="00DE08C5" w:rsidRPr="00AA1F07" w:rsidRDefault="007C0C3C" w:rsidP="00474D44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,345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31010C" w14:textId="30B87992" w:rsidR="00DE08C5" w:rsidRPr="00AA1F07" w:rsidRDefault="00D15960" w:rsidP="00474D44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34,441</w:t>
            </w:r>
          </w:p>
        </w:tc>
      </w:tr>
      <w:tr w:rsidR="00DE08C5" w:rsidRPr="00B95E60" w14:paraId="58686CFC" w14:textId="77777777" w:rsidTr="00A1231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DAE6C" w14:textId="77777777" w:rsidR="00DE08C5" w:rsidRPr="00DE08C5" w:rsidRDefault="00DE08C5" w:rsidP="00474D44">
            <w:pPr>
              <w:spacing w:before="40" w:line="4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E08C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A4928E5" w14:textId="5760911F" w:rsidR="00DE08C5" w:rsidRPr="00AA1F07" w:rsidRDefault="00DE08C5" w:rsidP="00474D44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3B2B3DB" w14:textId="77777777" w:rsidR="00DE08C5" w:rsidRPr="00AA1F07" w:rsidRDefault="00DE08C5" w:rsidP="00474D44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9AAAA28" w14:textId="77777777" w:rsidR="00DE08C5" w:rsidRPr="00AA1F07" w:rsidRDefault="00DE08C5" w:rsidP="00474D44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E92F3" w14:textId="77777777" w:rsidR="00DE08C5" w:rsidRPr="00AA1F07" w:rsidRDefault="00DE08C5" w:rsidP="00474D44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E08C5" w:rsidRPr="00B95E60" w14:paraId="207648D0" w14:textId="77777777" w:rsidTr="007C0C3C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9F14A" w14:textId="77777777" w:rsidR="00DE08C5" w:rsidRDefault="00DE08C5" w:rsidP="00474D44">
            <w:pPr>
              <w:spacing w:before="40"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เจ้าหนี้อื่น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91A7362" w14:textId="60795F40" w:rsidR="00DE08C5" w:rsidRPr="00AA1F07" w:rsidRDefault="00CE6987" w:rsidP="00474D44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3,574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6C945BA" w14:textId="0E540A8C" w:rsidR="00DE08C5" w:rsidRDefault="00D15960" w:rsidP="00474D44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6,013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84C338" w14:textId="13EA2B9F" w:rsidR="00DE08C5" w:rsidRPr="00AA1F07" w:rsidRDefault="007C0C3C" w:rsidP="00474D44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869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1FC3C" w14:textId="46E19E2A" w:rsidR="00DE08C5" w:rsidRDefault="00D15960" w:rsidP="00474D44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</w:t>
            </w:r>
            <w:r w:rsidR="00DE08C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,3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07</w:t>
            </w:r>
          </w:p>
        </w:tc>
      </w:tr>
      <w:tr w:rsidR="00DE08C5" w:rsidRPr="00B95E60" w14:paraId="144DCC13" w14:textId="77777777" w:rsidTr="007C0C3C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4242F" w14:textId="77777777" w:rsidR="00DE08C5" w:rsidRDefault="00DE08C5" w:rsidP="00474D44">
            <w:pPr>
              <w:spacing w:before="40"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เจ้าหนี้ซื้อทรัพย์สิน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097D0A00" w14:textId="757CC149" w:rsidR="00DE08C5" w:rsidRPr="00AA1F07" w:rsidRDefault="007C0C3C" w:rsidP="00474D44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1,818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CF55D45" w14:textId="2FC66E44" w:rsidR="00DE08C5" w:rsidRDefault="00D15960" w:rsidP="00474D44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C07ED8C" w14:textId="199822B8" w:rsidR="00DE08C5" w:rsidRPr="00AA1F07" w:rsidRDefault="007C0C3C" w:rsidP="00474D44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1,818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0C04B" w14:textId="6923C68D" w:rsidR="00DE08C5" w:rsidRDefault="00D15960" w:rsidP="00474D44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94</w:t>
            </w:r>
          </w:p>
        </w:tc>
      </w:tr>
      <w:tr w:rsidR="00DE08C5" w:rsidRPr="00B95E60" w14:paraId="7FB292AF" w14:textId="77777777" w:rsidTr="007C0C3C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AABAE" w14:textId="77777777" w:rsidR="00DE08C5" w:rsidRDefault="00DE08C5" w:rsidP="00474D44">
            <w:pPr>
              <w:spacing w:before="40"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รายได้รับล่วงหน้าค่าสินค้า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3B8DD38" w14:textId="75DDA1AB" w:rsidR="00DE08C5" w:rsidRPr="00AA1F07" w:rsidRDefault="00CE6987" w:rsidP="00474D44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5,001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60B9138" w14:textId="44F15D61" w:rsidR="00DE08C5" w:rsidRDefault="00D15960" w:rsidP="00474D44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6,150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4CF166B" w14:textId="7C78A9E8" w:rsidR="00DE08C5" w:rsidRPr="00AA1F07" w:rsidRDefault="007C0C3C" w:rsidP="00474D44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BD121" w14:textId="775D1669" w:rsidR="00DE08C5" w:rsidRDefault="00DE08C5" w:rsidP="00474D44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D159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,150</w:t>
            </w:r>
          </w:p>
        </w:tc>
      </w:tr>
      <w:tr w:rsidR="00DE08C5" w:rsidRPr="00B95E60" w14:paraId="070B670D" w14:textId="77777777" w:rsidTr="007C0C3C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25085" w14:textId="77777777" w:rsidR="00DE08C5" w:rsidRPr="00DE08C5" w:rsidRDefault="00DE08C5" w:rsidP="00474D44">
            <w:pPr>
              <w:spacing w:before="40"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ค่าใช้จ่ายค้างจ่าย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3C7A50E" w14:textId="7CB676FF" w:rsidR="00DE08C5" w:rsidRPr="00AA1F07" w:rsidRDefault="00CE6987" w:rsidP="00474D44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19,062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D13E068" w14:textId="4EE2E322" w:rsidR="00DE08C5" w:rsidRDefault="001B3AA8" w:rsidP="00474D44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18,456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E94BE4F" w14:textId="5788B2CE" w:rsidR="00DE08C5" w:rsidRPr="00AA1F07" w:rsidRDefault="007C0C3C" w:rsidP="00474D44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8,078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5D64E" w14:textId="1F5D85F4" w:rsidR="00DE08C5" w:rsidRDefault="00D15960" w:rsidP="00474D44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7,682</w:t>
            </w:r>
          </w:p>
        </w:tc>
      </w:tr>
      <w:tr w:rsidR="00DE08C5" w:rsidRPr="00B95E60" w14:paraId="7757E446" w14:textId="77777777" w:rsidTr="007C0C3C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D02BC" w14:textId="77777777" w:rsidR="00DE08C5" w:rsidRPr="007C5AB5" w:rsidRDefault="00DE08C5" w:rsidP="00474D44">
            <w:pPr>
              <w:spacing w:before="40"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อื่นๆ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65DEDC28" w14:textId="6A5527A7" w:rsidR="00DE08C5" w:rsidRPr="00AA1F07" w:rsidRDefault="00D0401A" w:rsidP="00474D44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1,007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B0E005" w14:textId="6FF669C7" w:rsidR="00DE08C5" w:rsidRDefault="001B3AA8" w:rsidP="00474D44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863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98EF276" w14:textId="0DBB8297" w:rsidR="00DE08C5" w:rsidRPr="00AA1F07" w:rsidRDefault="00D0401A" w:rsidP="00474D44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438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8801F" w14:textId="545C66C9" w:rsidR="00DE08C5" w:rsidRDefault="00D15960" w:rsidP="00474D44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296</w:t>
            </w:r>
          </w:p>
        </w:tc>
      </w:tr>
      <w:tr w:rsidR="00DE08C5" w:rsidRPr="00B95E60" w14:paraId="329E56EC" w14:textId="77777777" w:rsidTr="007C0C3C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D486C" w14:textId="77777777" w:rsidR="00DE08C5" w:rsidRPr="00DE08C5" w:rsidRDefault="00DE08C5" w:rsidP="00474D44">
            <w:pPr>
              <w:spacing w:before="40" w:line="4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E08C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12FF56F" w14:textId="0E10A623" w:rsidR="00DE08C5" w:rsidRPr="00AA1F07" w:rsidRDefault="00D0401A" w:rsidP="00474D44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30,462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E75E85" w14:textId="7993211A" w:rsidR="00DE08C5" w:rsidRDefault="001B3AA8" w:rsidP="00474D44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31,576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21F1D4" w14:textId="253A5E13" w:rsidR="00DE08C5" w:rsidRPr="00AA1F07" w:rsidRDefault="00AB2842" w:rsidP="00474D44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11,203</w:t>
            </w:r>
            <w:bookmarkStart w:id="927" w:name="_GoBack"/>
            <w:bookmarkEnd w:id="927"/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71FDE" w14:textId="38D7557D" w:rsidR="00DE08C5" w:rsidRDefault="00D15960" w:rsidP="00474D44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12,529</w:t>
            </w:r>
          </w:p>
        </w:tc>
      </w:tr>
      <w:tr w:rsidR="00DE08C5" w:rsidRPr="00B95E60" w14:paraId="324C9170" w14:textId="77777777" w:rsidTr="007C0C3C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97C50" w14:textId="77777777" w:rsidR="00DE08C5" w:rsidRPr="00DE08C5" w:rsidRDefault="00DE08C5" w:rsidP="00474D44">
            <w:pPr>
              <w:spacing w:before="40" w:line="4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E08C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2A30E6F" w14:textId="4DB78059" w:rsidR="00DE08C5" w:rsidRPr="00AA1F07" w:rsidRDefault="00D0401A" w:rsidP="00474D44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72,303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46D9E73" w14:textId="4891DC60" w:rsidR="00DE08C5" w:rsidRDefault="001B3AA8" w:rsidP="00474D44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71,513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C6491CC" w14:textId="544D6509" w:rsidR="00DE08C5" w:rsidRPr="00AA1F07" w:rsidRDefault="00D0401A" w:rsidP="00474D44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47,548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A07DE" w14:textId="257FD8E5" w:rsidR="00DE08C5" w:rsidRDefault="00D15960" w:rsidP="00474D44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46,970</w:t>
            </w:r>
          </w:p>
        </w:tc>
      </w:tr>
    </w:tbl>
    <w:p w14:paraId="0F06CDFD" w14:textId="0D3FCE17" w:rsidR="00496F73" w:rsidRDefault="00733FCF" w:rsidP="00FB3E63">
      <w:pPr>
        <w:tabs>
          <w:tab w:val="left" w:pos="426"/>
        </w:tabs>
        <w:spacing w:before="200"/>
        <w:ind w:left="426" w:right="-710"/>
        <w:jc w:val="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เนื่องจากเจ้าหนี้การค้าและเจ้าหนี้หมุนเวียนอื่นเป็นเจ้าหนี้ระยะสั้น มูลค่าตามบัญชีที่แสดงจึงมีมูลค่าใกล้เคียงมูลค่ายุติธรรม</w:t>
      </w:r>
    </w:p>
    <w:p w14:paraId="30FD8386" w14:textId="77777777" w:rsidR="00D0401A" w:rsidRDefault="00D0401A" w:rsidP="00FB3E63">
      <w:pPr>
        <w:tabs>
          <w:tab w:val="left" w:pos="426"/>
        </w:tabs>
        <w:spacing w:before="200"/>
        <w:ind w:left="426" w:right="-710"/>
        <w:jc w:val="distribute"/>
        <w:rPr>
          <w:rFonts w:asciiTheme="majorBidi" w:hAnsiTheme="majorBidi" w:cstheme="majorBidi"/>
          <w:sz w:val="28"/>
          <w:szCs w:val="28"/>
        </w:rPr>
      </w:pPr>
    </w:p>
    <w:p w14:paraId="08AB85AC" w14:textId="77777777" w:rsidR="00D0401A" w:rsidRDefault="00D0401A" w:rsidP="00FB3E63">
      <w:pPr>
        <w:tabs>
          <w:tab w:val="left" w:pos="426"/>
        </w:tabs>
        <w:spacing w:before="200"/>
        <w:ind w:left="426" w:right="-710"/>
        <w:jc w:val="distribute"/>
        <w:rPr>
          <w:rFonts w:asciiTheme="majorBidi" w:hAnsiTheme="majorBidi" w:cstheme="majorBidi"/>
          <w:sz w:val="28"/>
          <w:szCs w:val="28"/>
        </w:rPr>
      </w:pPr>
    </w:p>
    <w:p w14:paraId="3733D0BB" w14:textId="77777777" w:rsidR="00D0401A" w:rsidRDefault="00D0401A" w:rsidP="00FB3E63">
      <w:pPr>
        <w:tabs>
          <w:tab w:val="left" w:pos="426"/>
        </w:tabs>
        <w:spacing w:before="200"/>
        <w:ind w:left="426" w:right="-710"/>
        <w:jc w:val="distribute"/>
        <w:rPr>
          <w:rFonts w:asciiTheme="majorBidi" w:hAnsiTheme="majorBidi" w:cstheme="majorBidi"/>
          <w:sz w:val="28"/>
          <w:szCs w:val="28"/>
        </w:rPr>
      </w:pPr>
    </w:p>
    <w:p w14:paraId="59DB6714" w14:textId="77777777" w:rsidR="00D0401A" w:rsidRDefault="00D0401A" w:rsidP="00FB3E63">
      <w:pPr>
        <w:tabs>
          <w:tab w:val="left" w:pos="426"/>
        </w:tabs>
        <w:spacing w:before="200"/>
        <w:ind w:left="426" w:right="-710"/>
        <w:jc w:val="distribute"/>
        <w:rPr>
          <w:rFonts w:asciiTheme="majorBidi" w:hAnsiTheme="majorBidi" w:cstheme="majorBidi"/>
          <w:sz w:val="28"/>
          <w:szCs w:val="28"/>
        </w:rPr>
      </w:pPr>
    </w:p>
    <w:p w14:paraId="510E5F9A" w14:textId="77777777" w:rsidR="00D0401A" w:rsidRDefault="00D0401A" w:rsidP="00FB3E63">
      <w:pPr>
        <w:tabs>
          <w:tab w:val="left" w:pos="426"/>
        </w:tabs>
        <w:spacing w:before="200"/>
        <w:ind w:left="426" w:right="-710"/>
        <w:jc w:val="distribute"/>
        <w:rPr>
          <w:rFonts w:asciiTheme="majorBidi" w:hAnsiTheme="majorBidi" w:cstheme="majorBidi"/>
          <w:sz w:val="28"/>
          <w:szCs w:val="28"/>
        </w:rPr>
      </w:pPr>
    </w:p>
    <w:p w14:paraId="216CA1F5" w14:textId="77777777" w:rsidR="007E3388" w:rsidRPr="000F5854" w:rsidRDefault="007E3388" w:rsidP="00474D44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928" w:name="_MON_1563464798"/>
      <w:bookmarkStart w:id="929" w:name="_MON_1563464769"/>
      <w:bookmarkStart w:id="930" w:name="_MON_1563721800"/>
      <w:bookmarkStart w:id="931" w:name="_MON_1568791175"/>
      <w:bookmarkStart w:id="932" w:name="_MON_1568791193"/>
      <w:bookmarkStart w:id="933" w:name="_MON_1568791209"/>
      <w:bookmarkStart w:id="934" w:name="_MON_1568791213"/>
      <w:bookmarkStart w:id="935" w:name="_MON_1563464782"/>
      <w:bookmarkStart w:id="936" w:name="_MON_1563639134"/>
      <w:bookmarkStart w:id="937" w:name="_MON_1552287973"/>
      <w:bookmarkStart w:id="938" w:name="_MON_1555161243"/>
      <w:bookmarkStart w:id="939" w:name="_MON_1555669464"/>
      <w:bookmarkStart w:id="940" w:name="_MON_1555669818"/>
      <w:bookmarkStart w:id="941" w:name="_MON_1555669833"/>
      <w:bookmarkStart w:id="942" w:name="_MON_1555669841"/>
      <w:bookmarkStart w:id="943" w:name="_MON_1555161262"/>
      <w:bookmarkStart w:id="944" w:name="_MON_1556516956"/>
      <w:bookmarkStart w:id="945" w:name="_MON_1556516971"/>
      <w:bookmarkStart w:id="946" w:name="_MON_1555756632"/>
      <w:bookmarkStart w:id="947" w:name="_MON_1555756648"/>
      <w:bookmarkStart w:id="948" w:name="_MON_1555161328"/>
      <w:bookmarkStart w:id="949" w:name="_MON_1563206395"/>
      <w:bookmarkStart w:id="950" w:name="_MON_1563206420"/>
      <w:bookmarkStart w:id="951" w:name="_MON_1563206613"/>
      <w:bookmarkStart w:id="952" w:name="_MON_1555359339"/>
      <w:bookmarkStart w:id="953" w:name="_MON_1563258187"/>
      <w:bookmarkStart w:id="954" w:name="_MON_1548949432"/>
      <w:bookmarkStart w:id="955" w:name="_MON_1555495294"/>
      <w:bookmarkStart w:id="956" w:name="_MON_1540197891"/>
      <w:bookmarkStart w:id="957" w:name="_MON_1540197901"/>
      <w:bookmarkStart w:id="958" w:name="_MON_1540215026"/>
      <w:bookmarkStart w:id="959" w:name="_MON_1540197913"/>
      <w:bookmarkStart w:id="960" w:name="_MON_1540197920"/>
      <w:bookmarkStart w:id="961" w:name="_MON_1540308713"/>
      <w:bookmarkStart w:id="962" w:name="_MON_1540218200"/>
      <w:bookmarkStart w:id="963" w:name="_MON_1530356529"/>
      <w:bookmarkStart w:id="964" w:name="_MON_1530356841"/>
      <w:bookmarkStart w:id="965" w:name="_MON_1537855871"/>
      <w:bookmarkStart w:id="966" w:name="_MON_1537855892"/>
      <w:bookmarkStart w:id="967" w:name="_MON_1537856760"/>
      <w:bookmarkStart w:id="968" w:name="_MON_1521026869"/>
      <w:bookmarkStart w:id="969" w:name="_MON_1531584800"/>
      <w:bookmarkStart w:id="970" w:name="_MON_1537873156"/>
      <w:bookmarkStart w:id="971" w:name="_MON_1521025914"/>
      <w:bookmarkStart w:id="972" w:name="_MON_1539446133"/>
      <w:bookmarkStart w:id="973" w:name="_MON_1521025925"/>
      <w:bookmarkStart w:id="974" w:name="_MON_1521025939"/>
      <w:bookmarkStart w:id="975" w:name="_MON_1539592815"/>
      <w:bookmarkStart w:id="976" w:name="_MON_1539593210"/>
      <w:bookmarkStart w:id="977" w:name="_MON_1521289408"/>
      <w:bookmarkStart w:id="978" w:name="_MON_1521025963"/>
      <w:bookmarkStart w:id="979" w:name="_MON_1524030876"/>
      <w:bookmarkStart w:id="980" w:name="_MON_1521025982"/>
      <w:bookmarkStart w:id="981" w:name="_MON_1539707493"/>
      <w:bookmarkStart w:id="982" w:name="_MON_1522937700"/>
      <w:bookmarkStart w:id="983" w:name="_MON_1531832828"/>
      <w:bookmarkStart w:id="984" w:name="_MON_1531832876"/>
      <w:bookmarkStart w:id="985" w:name="_MON_1522937720"/>
      <w:bookmarkStart w:id="986" w:name="_MON_1522937770"/>
      <w:bookmarkStart w:id="987" w:name="_MON_1522937911"/>
      <w:bookmarkStart w:id="988" w:name="_MON_1522937955"/>
      <w:bookmarkStart w:id="989" w:name="_MON_1524047415"/>
      <w:bookmarkStart w:id="990" w:name="_MON_1522944788"/>
      <w:bookmarkStart w:id="991" w:name="_MON_1522944793"/>
      <w:bookmarkStart w:id="992" w:name="_MON_1522944799"/>
      <w:bookmarkStart w:id="993" w:name="_MON_1522944818"/>
      <w:bookmarkStart w:id="994" w:name="_MON_1521025999"/>
      <w:bookmarkStart w:id="995" w:name="_MON_1521026013"/>
      <w:bookmarkStart w:id="996" w:name="_MON_1523801227"/>
      <w:bookmarkStart w:id="997" w:name="_MON_1521026021"/>
      <w:bookmarkStart w:id="998" w:name="_MON_1521026445"/>
      <w:bookmarkStart w:id="999" w:name="_MON_1525172142"/>
      <w:bookmarkStart w:id="1000" w:name="_MON_1525172150"/>
      <w:bookmarkStart w:id="1001" w:name="_MON_1521026498"/>
      <w:bookmarkStart w:id="1002" w:name="_MON_1521026789"/>
      <w:bookmarkStart w:id="1003" w:name="_MON_1537856063"/>
      <w:bookmarkStart w:id="1004" w:name="_MON_1521026824"/>
      <w:bookmarkStart w:id="1005" w:name="_MON_1524033402"/>
      <w:bookmarkStart w:id="1006" w:name="_MON_1524033419"/>
      <w:bookmarkStart w:id="1007" w:name="_MON_1524033422"/>
      <w:bookmarkStart w:id="1008" w:name="_MON_1539524207"/>
      <w:bookmarkStart w:id="1009" w:name="_MON_1539524256"/>
      <w:bookmarkStart w:id="1010" w:name="_MON_1539524416"/>
      <w:bookmarkStart w:id="1011" w:name="_MON_1539524435"/>
      <w:bookmarkStart w:id="1012" w:name="_MON_1521026842"/>
      <w:bookmarkStart w:id="1013" w:name="_MON_1539592932"/>
      <w:bookmarkStart w:id="1014" w:name="_MON_1539598744"/>
      <w:bookmarkStart w:id="1015" w:name="_MON_1524035435"/>
      <w:bookmarkStart w:id="1016" w:name="_MON_1522938080"/>
      <w:bookmarkStart w:id="1017" w:name="_MON_1531833607"/>
      <w:bookmarkStart w:id="1018" w:name="_MON_1522938091"/>
      <w:bookmarkStart w:id="1019" w:name="_MON_1539700898"/>
      <w:bookmarkStart w:id="1020" w:name="_MON_1539700920"/>
      <w:bookmarkStart w:id="1021" w:name="_MON_1522938116"/>
      <w:bookmarkStart w:id="1022" w:name="_MON_1522938137"/>
      <w:bookmarkStart w:id="1023" w:name="_MON_1521026851"/>
      <w:bookmarkStart w:id="1024" w:name="_MON_1521026870"/>
      <w:bookmarkStart w:id="1025" w:name="_MON_1523801236"/>
      <w:bookmarkStart w:id="1026" w:name="_MON_1539797880"/>
      <w:bookmarkStart w:id="1027" w:name="_MON_1521026899"/>
      <w:bookmarkStart w:id="1028" w:name="_MON_1521026911"/>
      <w:bookmarkStart w:id="1029" w:name="_MON_1521026928"/>
      <w:bookmarkStart w:id="1030" w:name="_MON_1521028026"/>
      <w:bookmarkStart w:id="1031" w:name="_MON_1531913490"/>
      <w:bookmarkStart w:id="1032" w:name="_MON_1521028773"/>
      <w:bookmarkStart w:id="1033" w:name="_MON_1521028782"/>
      <w:bookmarkStart w:id="1034" w:name="_MON_1525172162"/>
      <w:bookmarkStart w:id="1035" w:name="_MON_1525172186"/>
      <w:bookmarkStart w:id="1036" w:name="_MON_1521028792"/>
      <w:bookmarkStart w:id="1037" w:name="_MON_1521026742"/>
      <w:bookmarkStart w:id="1038" w:name="_MON_1521026748"/>
      <w:bookmarkStart w:id="1039" w:name="_MON_1530356882"/>
      <w:bookmarkStart w:id="1040" w:name="_MON_1530357144"/>
      <w:bookmarkStart w:id="1041" w:name="_MON_1521026821"/>
      <w:bookmarkStart w:id="1042" w:name="_MON_1521289440"/>
      <w:bookmarkStart w:id="1043" w:name="_MON_1549716165"/>
      <w:bookmarkStart w:id="1044" w:name="_MON_1549716171"/>
      <w:bookmarkStart w:id="1045" w:name="_MON_1549804493"/>
      <w:bookmarkStart w:id="1046" w:name="_MON_1549716048"/>
      <w:bookmarkStart w:id="1047" w:name="_MON_1549716133"/>
      <w:bookmarkStart w:id="1048" w:name="_MON_154971615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ประมาณการหนี้สิ</w:t>
      </w:r>
      <w:r w:rsidR="00F05B4A">
        <w:rPr>
          <w:rFonts w:asciiTheme="majorBidi" w:hAnsiTheme="majorBidi" w:cstheme="majorBidi"/>
          <w:b/>
          <w:bCs/>
          <w:sz w:val="28"/>
          <w:szCs w:val="28"/>
          <w:cs/>
        </w:rPr>
        <w:t>นไม่หมุนเวียนสำหรับผลประโยชน์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พนักงาน</w:t>
      </w:r>
    </w:p>
    <w:p w14:paraId="5F8DEB4D" w14:textId="5DA2A5C5" w:rsidR="000D3456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การเปลี่ยนแปลงมูลค่าปัจจุบันของประมาณการหนี้สินไม่หมุนเวียนสำห</w:t>
      </w:r>
      <w:r w:rsidR="007874B4">
        <w:rPr>
          <w:rFonts w:asciiTheme="majorBidi" w:hAnsiTheme="majorBidi" w:cstheme="majorBidi"/>
          <w:sz w:val="28"/>
          <w:szCs w:val="28"/>
          <w:cs/>
        </w:rPr>
        <w:t>รับผลประโยชน์พนักงาน สำหรับ</w:t>
      </w:r>
      <w:r w:rsidRPr="000F5854">
        <w:rPr>
          <w:rFonts w:asciiTheme="majorBidi" w:hAnsiTheme="majorBidi" w:cstheme="majorBidi"/>
          <w:sz w:val="28"/>
          <w:szCs w:val="28"/>
          <w:cs/>
        </w:rPr>
        <w:t>งวด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>สาม</w:t>
      </w:r>
      <w:r w:rsidRPr="000F5854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733FCF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C81D1C">
        <w:rPr>
          <w:rFonts w:asciiTheme="majorBidi" w:hAnsiTheme="majorBidi" w:cstheme="majorBidi"/>
          <w:sz w:val="28"/>
          <w:szCs w:val="28"/>
        </w:rPr>
        <w:t>256</w:t>
      </w:r>
      <w:r w:rsidR="001B3AA8">
        <w:rPr>
          <w:rFonts w:asciiTheme="majorBidi" w:hAnsiTheme="majorBidi" w:cstheme="majorBidi"/>
          <w:sz w:val="28"/>
          <w:szCs w:val="28"/>
        </w:rPr>
        <w:t>6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733FCF" w:rsidRPr="000F5854">
        <w:rPr>
          <w:rFonts w:asciiTheme="majorBidi" w:hAnsiTheme="majorBidi" w:cstheme="majorBidi"/>
          <w:sz w:val="28"/>
          <w:szCs w:val="28"/>
        </w:rPr>
        <w:t>256</w:t>
      </w:r>
      <w:r w:rsidR="001B3AA8">
        <w:rPr>
          <w:rFonts w:asciiTheme="majorBidi" w:hAnsiTheme="majorBidi" w:cstheme="majorBidi"/>
          <w:sz w:val="28"/>
          <w:szCs w:val="28"/>
        </w:rPr>
        <w:t>5</w:t>
      </w:r>
      <w:r w:rsidR="00733FCF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>มีดังนี้</w:t>
      </w:r>
      <w:bookmarkStart w:id="1049" w:name="_MON_1521027557"/>
      <w:bookmarkStart w:id="1050" w:name="_MON_1548598601"/>
      <w:bookmarkStart w:id="1051" w:name="_MON_1548598607"/>
      <w:bookmarkStart w:id="1052" w:name="_MON_1548598850"/>
      <w:bookmarkStart w:id="1053" w:name="_MON_1548598871"/>
      <w:bookmarkStart w:id="1054" w:name="_MON_1521028674"/>
      <w:bookmarkStart w:id="1055" w:name="_MON_1530354578"/>
      <w:bookmarkStart w:id="1056" w:name="_MON_1530354594"/>
      <w:bookmarkStart w:id="1057" w:name="_MON_1521028722"/>
      <w:bookmarkStart w:id="1058" w:name="_MON_1548949779"/>
      <w:bookmarkStart w:id="1059" w:name="_MON_1548949796"/>
      <w:bookmarkStart w:id="1060" w:name="_MON_1548949819"/>
      <w:bookmarkStart w:id="1061" w:name="_MON_1548949850"/>
      <w:bookmarkStart w:id="1062" w:name="_MON_1548949866"/>
      <w:bookmarkStart w:id="1063" w:name="_MON_1548949876"/>
      <w:bookmarkStart w:id="1064" w:name="_MON_1524041243"/>
      <w:bookmarkStart w:id="1065" w:name="_MON_1524041352"/>
      <w:bookmarkStart w:id="1066" w:name="_MON_1524041379"/>
      <w:bookmarkStart w:id="1067" w:name="_MON_1521027321"/>
      <w:bookmarkStart w:id="1068" w:name="_MON_1549172444"/>
      <w:bookmarkStart w:id="1069" w:name="_MON_1549172650"/>
      <w:bookmarkStart w:id="1070" w:name="_MON_1549172665"/>
      <w:bookmarkStart w:id="1071" w:name="_MON_1549172733"/>
      <w:bookmarkStart w:id="1072" w:name="_MON_1549172737"/>
      <w:bookmarkStart w:id="1073" w:name="_MON_1549172753"/>
      <w:bookmarkStart w:id="1074" w:name="_MON_1549172759"/>
      <w:bookmarkStart w:id="1075" w:name="_MON_1549172817"/>
      <w:bookmarkStart w:id="1076" w:name="_MON_1549172821"/>
      <w:bookmarkStart w:id="1077" w:name="_MON_1549172826"/>
      <w:bookmarkStart w:id="1078" w:name="_MON_1549172852"/>
      <w:bookmarkStart w:id="1079" w:name="_MON_1549172957"/>
      <w:bookmarkStart w:id="1080" w:name="_MON_1549173239"/>
      <w:bookmarkStart w:id="1081" w:name="_MON_1549173245"/>
      <w:bookmarkStart w:id="1082" w:name="_MON_1549173265"/>
      <w:bookmarkStart w:id="1083" w:name="_MON_1549173503"/>
      <w:bookmarkStart w:id="1084" w:name="_MON_1549173533"/>
      <w:bookmarkStart w:id="1085" w:name="_MON_1549179200"/>
      <w:bookmarkStart w:id="1086" w:name="_MON_1549215641"/>
      <w:bookmarkStart w:id="1087" w:name="_MON_1521027347"/>
      <w:bookmarkStart w:id="1088" w:name="_MON_1537856319"/>
      <w:bookmarkStart w:id="1089" w:name="_MON_1537856354"/>
      <w:bookmarkStart w:id="1090" w:name="_MON_1521027364"/>
      <w:bookmarkStart w:id="1091" w:name="_MON_1521027395"/>
      <w:bookmarkStart w:id="1092" w:name="_MON_1521027409"/>
      <w:bookmarkStart w:id="1093" w:name="_MON_1539446294"/>
      <w:bookmarkStart w:id="1094" w:name="_MON_1539446324"/>
      <w:bookmarkStart w:id="1095" w:name="_MON_1522930505"/>
      <w:bookmarkStart w:id="1096" w:name="_MON_1522930544"/>
      <w:bookmarkStart w:id="1097" w:name="_MON_1539606795"/>
      <w:bookmarkStart w:id="1098" w:name="_MON_1521027508"/>
      <w:bookmarkStart w:id="1099" w:name="_MON_1521027548"/>
      <w:bookmarkStart w:id="1100" w:name="_MON_1524033331"/>
      <w:bookmarkStart w:id="1101" w:name="_MON_1525172356"/>
      <w:bookmarkStart w:id="1102" w:name="_MON_1539707787"/>
      <w:bookmarkStart w:id="1103" w:name="_MON_1539707961"/>
      <w:bookmarkStart w:id="1104" w:name="_MON_1539707979"/>
      <w:bookmarkStart w:id="1105" w:name="_MON_1525172373"/>
      <w:bookmarkStart w:id="1106" w:name="_MON_1523801270"/>
      <w:bookmarkStart w:id="1107" w:name="_MON_1525503422"/>
      <w:bookmarkStart w:id="1108" w:name="_MON_1525503521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C1658A" w:rsidRPr="00B95E60" w14:paraId="475FD358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8C4C2" w14:textId="77777777" w:rsidR="00C1658A" w:rsidRPr="00AA1F07" w:rsidRDefault="00C1658A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F133DF" w14:textId="77777777" w:rsidR="00C1658A" w:rsidRPr="00AA1F07" w:rsidRDefault="00C1658A" w:rsidP="002D25A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</w:p>
        </w:tc>
      </w:tr>
      <w:tr w:rsidR="00C1658A" w:rsidRPr="00B95E60" w14:paraId="5FA29293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BAEEF" w14:textId="77777777" w:rsidR="00C1658A" w:rsidRPr="00AA1F07" w:rsidRDefault="00C1658A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B2EA1C" w14:textId="77777777" w:rsidR="00C1658A" w:rsidRPr="00AA1F07" w:rsidRDefault="00C1658A" w:rsidP="002D25A3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CBDB23" w14:textId="77777777" w:rsidR="00C1658A" w:rsidRPr="00AA1F07" w:rsidRDefault="00C1658A" w:rsidP="002D25A3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658A" w:rsidRPr="00B95E60" w14:paraId="4438EA24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DE877" w14:textId="77777777" w:rsidR="00C1658A" w:rsidRPr="00AA1F07" w:rsidRDefault="00C1658A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2C1FFB" w14:textId="3AB38846" w:rsidR="00C1658A" w:rsidRPr="00AA1F07" w:rsidRDefault="00C1658A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E44F7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D3B8AC" w14:textId="0404A9CD" w:rsidR="00C1658A" w:rsidRPr="00AA1F07" w:rsidRDefault="00C1658A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E44F7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608C2D" w14:textId="1D7192FE" w:rsidR="00C1658A" w:rsidRPr="00AA1F07" w:rsidRDefault="00C1658A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E44F7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EE978E" w14:textId="6BFA9F7A" w:rsidR="00C1658A" w:rsidRPr="00AA1F07" w:rsidRDefault="00C1658A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E44F7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C1658A" w:rsidRPr="00B95E60" w14:paraId="5356195A" w14:textId="77777777" w:rsidTr="000340A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B52D3" w14:textId="77777777" w:rsidR="00C1658A" w:rsidRPr="00DE08C5" w:rsidRDefault="00C1658A" w:rsidP="00474D44">
            <w:pPr>
              <w:spacing w:before="40" w:line="4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254A22" w14:textId="77777777" w:rsidR="00C1658A" w:rsidRPr="00AA1F07" w:rsidRDefault="00C1658A" w:rsidP="00474D44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99E041" w14:textId="77777777" w:rsidR="00C1658A" w:rsidRPr="00AA1F07" w:rsidRDefault="00C1658A" w:rsidP="00474D44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3CF8A6" w14:textId="77777777" w:rsidR="00C1658A" w:rsidRPr="00AA1F07" w:rsidRDefault="00C1658A" w:rsidP="00474D44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1BECBF" w14:textId="77777777" w:rsidR="00C1658A" w:rsidRPr="00AA1F07" w:rsidRDefault="00C1658A" w:rsidP="00474D44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0250C" w:rsidRPr="00B95E60" w14:paraId="5F78219A" w14:textId="77777777" w:rsidTr="0050250C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773DA" w14:textId="77777777" w:rsidR="0050250C" w:rsidRPr="00DE08C5" w:rsidRDefault="0050250C" w:rsidP="0050250C">
            <w:pPr>
              <w:spacing w:before="40" w:line="4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  ผลประโยชน์พนักงาน ณ วันต้นงวด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03C44A17" w14:textId="452BECD0" w:rsidR="0050250C" w:rsidRPr="00AA1F07" w:rsidRDefault="0050250C" w:rsidP="0050250C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5,279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C5B0A4E" w14:textId="52E72488" w:rsidR="0050250C" w:rsidRPr="00AA1F07" w:rsidRDefault="0050250C" w:rsidP="0050250C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471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BA723C8" w14:textId="77DAF3BA" w:rsidR="0050250C" w:rsidRPr="00AA1F07" w:rsidRDefault="0050250C" w:rsidP="0050250C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5,279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49A82" w14:textId="00C41F8E" w:rsidR="0050250C" w:rsidRPr="00AA1F07" w:rsidRDefault="0050250C" w:rsidP="0050250C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6,471</w:t>
            </w:r>
          </w:p>
        </w:tc>
      </w:tr>
      <w:tr w:rsidR="0050250C" w:rsidRPr="00B95E60" w14:paraId="4B9D7BAD" w14:textId="77777777" w:rsidTr="000340A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DE983" w14:textId="77777777" w:rsidR="0050250C" w:rsidRPr="00C1658A" w:rsidRDefault="0050250C" w:rsidP="0050250C">
            <w:pPr>
              <w:spacing w:before="40"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0E414E5" w14:textId="77777777" w:rsidR="0050250C" w:rsidRPr="00AA1F07" w:rsidRDefault="0050250C" w:rsidP="0050250C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902418D" w14:textId="77777777" w:rsidR="0050250C" w:rsidRDefault="0050250C" w:rsidP="0050250C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6998615" w14:textId="77777777" w:rsidR="0050250C" w:rsidRPr="00AA1F07" w:rsidRDefault="0050250C" w:rsidP="0050250C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98E86" w14:textId="77777777" w:rsidR="0050250C" w:rsidRDefault="0050250C" w:rsidP="0050250C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0250C" w:rsidRPr="00B95E60" w14:paraId="26B5C74A" w14:textId="77777777" w:rsidTr="0050250C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E833F" w14:textId="77777777" w:rsidR="0050250C" w:rsidRDefault="0050250C" w:rsidP="0050250C">
            <w:pPr>
              <w:spacing w:before="40"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ต้นทุนบริการในปัจจุบัน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31DFB34" w14:textId="4128CF7D" w:rsidR="0050250C" w:rsidRPr="00AA1F07" w:rsidRDefault="0050250C" w:rsidP="0050250C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03AC258" w14:textId="435DAED7" w:rsidR="0050250C" w:rsidRDefault="0050250C" w:rsidP="0050250C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93E9C9B" w14:textId="25C52773" w:rsidR="0050250C" w:rsidRPr="00AA1F07" w:rsidRDefault="0050250C" w:rsidP="0050250C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AE310" w14:textId="08FB8CCE" w:rsidR="0050250C" w:rsidRDefault="0050250C" w:rsidP="0050250C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157</w:t>
            </w:r>
          </w:p>
        </w:tc>
      </w:tr>
      <w:tr w:rsidR="0050250C" w:rsidRPr="00B95E60" w14:paraId="152173C1" w14:textId="77777777" w:rsidTr="0050250C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B19B5" w14:textId="77777777" w:rsidR="0050250C" w:rsidRPr="007C5AB5" w:rsidRDefault="0050250C" w:rsidP="0050250C">
            <w:pPr>
              <w:spacing w:before="40"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ต้นทุนดอกเบี้ย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0D05F499" w14:textId="55ACC5C7" w:rsidR="0050250C" w:rsidRPr="00AA1F07" w:rsidRDefault="0050250C" w:rsidP="0050250C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8853BC4" w14:textId="0A1A0C19" w:rsidR="0050250C" w:rsidRDefault="0050250C" w:rsidP="0050250C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A52B228" w14:textId="17872A71" w:rsidR="0050250C" w:rsidRPr="00AA1F07" w:rsidRDefault="0050250C" w:rsidP="0050250C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98E37" w14:textId="2BF3E807" w:rsidR="0050250C" w:rsidRDefault="0050250C" w:rsidP="0050250C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</w:t>
            </w:r>
          </w:p>
        </w:tc>
      </w:tr>
      <w:tr w:rsidR="0050250C" w:rsidRPr="00B95E60" w14:paraId="5B6AE516" w14:textId="77777777" w:rsidTr="000340A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26731" w14:textId="77777777" w:rsidR="0050250C" w:rsidRPr="00DE08C5" w:rsidRDefault="0050250C" w:rsidP="0050250C">
            <w:pPr>
              <w:spacing w:before="40" w:line="4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D1D8AFF" w14:textId="77777777" w:rsidR="0050250C" w:rsidRPr="00AA1F07" w:rsidRDefault="0050250C" w:rsidP="0050250C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6A1FAC" w14:textId="77777777" w:rsidR="0050250C" w:rsidRDefault="0050250C" w:rsidP="0050250C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F4DC474" w14:textId="77777777" w:rsidR="0050250C" w:rsidRPr="00AA1F07" w:rsidRDefault="0050250C" w:rsidP="0050250C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66E1A" w14:textId="77777777" w:rsidR="0050250C" w:rsidRDefault="0050250C" w:rsidP="0050250C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50250C" w:rsidRPr="00B95E60" w14:paraId="2D99F191" w14:textId="77777777" w:rsidTr="0050250C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370C2" w14:textId="77777777" w:rsidR="0050250C" w:rsidRPr="00DE08C5" w:rsidRDefault="0050250C" w:rsidP="0050250C">
            <w:pPr>
              <w:spacing w:before="40" w:line="4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  ผลประโยชน์พนักงาน ณ วันสิ้นงวด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66698E4D" w14:textId="602C3530" w:rsidR="0050250C" w:rsidRPr="00AA1F07" w:rsidRDefault="0050250C" w:rsidP="0050250C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5,446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A851947" w14:textId="4503EAB6" w:rsidR="0050250C" w:rsidRDefault="0050250C" w:rsidP="0050250C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,651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F27BBEA" w14:textId="3773E55A" w:rsidR="0050250C" w:rsidRPr="00AA1F07" w:rsidRDefault="0050250C" w:rsidP="0050250C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5,446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0FB6B" w14:textId="50E2B959" w:rsidR="0050250C" w:rsidRDefault="0050250C" w:rsidP="0050250C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6,651</w:t>
            </w:r>
          </w:p>
        </w:tc>
      </w:tr>
    </w:tbl>
    <w:p w14:paraId="0F21CEFC" w14:textId="36EFB99B" w:rsidR="00733FCF" w:rsidRPr="00F05B4A" w:rsidRDefault="007E3388" w:rsidP="00D0401A">
      <w:pPr>
        <w:tabs>
          <w:tab w:val="left" w:pos="426"/>
        </w:tabs>
        <w:spacing w:before="20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 xml:space="preserve">สมมติฐานที่สำคัญในการประมาณการตามหลักคณิตศาสตร์ประกันภัย ณ วันที่ </w:t>
      </w:r>
      <w:r w:rsidR="00733FCF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8D05FB">
        <w:rPr>
          <w:rFonts w:asciiTheme="majorBidi" w:hAnsiTheme="majorBidi" w:cstheme="majorBidi"/>
          <w:sz w:val="28"/>
          <w:szCs w:val="28"/>
        </w:rPr>
        <w:t>256</w:t>
      </w:r>
      <w:r w:rsidR="00312CA7">
        <w:rPr>
          <w:rFonts w:asciiTheme="majorBidi" w:hAnsiTheme="majorBidi" w:cstheme="majorBidi"/>
          <w:sz w:val="28"/>
          <w:szCs w:val="28"/>
        </w:rPr>
        <w:t>6</w:t>
      </w:r>
      <w:r w:rsidR="00F05B4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05B4A">
        <w:rPr>
          <w:rFonts w:asciiTheme="majorBidi" w:hAnsiTheme="majorBidi" w:cstheme="majorBidi" w:hint="cs"/>
          <w:sz w:val="28"/>
          <w:szCs w:val="28"/>
          <w:cs/>
        </w:rPr>
        <w:t>ไม่เปลี่ยนแปลงจากที่ได้เปิดเผยไว้ในงบการเงินสำหรับปีสิ้นสุดวันที่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33FCF" w:rsidRPr="000F5854">
        <w:rPr>
          <w:rFonts w:asciiTheme="majorBidi" w:hAnsiTheme="majorBidi" w:cstheme="majorBidi"/>
          <w:sz w:val="28"/>
          <w:szCs w:val="28"/>
        </w:rPr>
        <w:t>256</w:t>
      </w:r>
      <w:r w:rsidR="00312CA7">
        <w:rPr>
          <w:rFonts w:asciiTheme="majorBidi" w:hAnsiTheme="majorBidi" w:cstheme="majorBidi"/>
          <w:sz w:val="28"/>
          <w:szCs w:val="28"/>
        </w:rPr>
        <w:t>5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</w:p>
    <w:p w14:paraId="0701CC14" w14:textId="55AEB32D" w:rsidR="007E3388" w:rsidRPr="000F5854" w:rsidRDefault="007E3388" w:rsidP="00FF7DA5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ส่วนการดำเนินงาน</w:t>
      </w:r>
    </w:p>
    <w:p w14:paraId="6AFEC73F" w14:textId="707773BC" w:rsidR="00496289" w:rsidRPr="000F5854" w:rsidRDefault="008B1F44" w:rsidP="00985881">
      <w:pPr>
        <w:tabs>
          <w:tab w:val="left" w:pos="426"/>
        </w:tabs>
        <w:spacing w:before="120"/>
        <w:ind w:left="426" w:right="-710"/>
        <w:jc w:val="thaiDistribute"/>
        <w:rPr>
          <w:rStyle w:val="PageNumber"/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ดำเนินธุรกิจหลักในส่วนงานดำเนินงานที่รายงานเพียงส่วนงานเดียว คือ</w:t>
      </w:r>
      <w:r w:rsidR="009A31B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ธุรกิจผลิตและจำหน่ายผลิตภัณฑ์ถุงมือยาง</w:t>
      </w:r>
      <w:r w:rsidR="007E3388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และบริษัทย่อยของ</w:t>
      </w:r>
      <w:r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ประกอบธุรกิจการขายเชื้อเพลิงชีวมวล ดังนั้นรายได้ กำไร</w:t>
      </w:r>
      <w:r w:rsidR="009A31B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(ขาดทุน) และสินทรัพย์ทั้งหมดที่แสดงในงบการเงินจึงเกี่ยวกับส่วนงานธุรกิจที่กล่าวไว้</w:t>
      </w:r>
    </w:p>
    <w:p w14:paraId="4B2EADA1" w14:textId="69CE62FD" w:rsidR="007E3388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Style w:val="PageNumber"/>
          <w:rFonts w:asciiTheme="majorBidi" w:hAnsiTheme="majorBidi" w:cstheme="majorBidi"/>
          <w:sz w:val="28"/>
          <w:szCs w:val="28"/>
        </w:rPr>
      </w:pPr>
      <w:r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>กลุ่มบริษัทมีสัดส่วนของยอดขายแบ่งตามภูมิศาสตร์ สำหรับ</w:t>
      </w:r>
      <w:r w:rsidRPr="000F5854">
        <w:rPr>
          <w:rFonts w:asciiTheme="majorBidi" w:hAnsiTheme="majorBidi" w:cstheme="majorBidi"/>
          <w:sz w:val="28"/>
          <w:szCs w:val="28"/>
          <w:cs/>
        </w:rPr>
        <w:t>งวดสามเดือน</w:t>
      </w:r>
      <w:r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0F5854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="00A87FCF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A87FCF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4E6D86">
        <w:rPr>
          <w:rFonts w:asciiTheme="majorBidi" w:hAnsiTheme="majorBidi" w:cstheme="majorBidi"/>
          <w:sz w:val="28"/>
          <w:szCs w:val="28"/>
        </w:rPr>
        <w:t>256</w:t>
      </w:r>
      <w:r w:rsidR="00BC13CC">
        <w:rPr>
          <w:rFonts w:asciiTheme="majorBidi" w:hAnsiTheme="majorBidi" w:cstheme="majorBidi"/>
          <w:sz w:val="28"/>
          <w:szCs w:val="28"/>
        </w:rPr>
        <w:t>6</w:t>
      </w:r>
      <w:r w:rsidRPr="000F5854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 xml:space="preserve">และ </w:t>
      </w:r>
      <w:r w:rsidR="00A87FCF" w:rsidRPr="000F5854">
        <w:rPr>
          <w:rStyle w:val="PageNumber"/>
          <w:rFonts w:asciiTheme="majorBidi" w:hAnsiTheme="majorBidi" w:cstheme="majorBidi"/>
          <w:sz w:val="28"/>
          <w:szCs w:val="28"/>
        </w:rPr>
        <w:t>256</w:t>
      </w:r>
      <w:r w:rsidR="00BC13CC">
        <w:rPr>
          <w:rStyle w:val="PageNumber"/>
          <w:rFonts w:asciiTheme="majorBidi" w:hAnsiTheme="majorBidi" w:cstheme="majorBidi"/>
          <w:sz w:val="28"/>
          <w:szCs w:val="28"/>
        </w:rPr>
        <w:t>5</w:t>
      </w:r>
      <w:r w:rsidRPr="000F5854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>ดังนี้</w:t>
      </w:r>
      <w:bookmarkStart w:id="1109" w:name="_MON_1563639159"/>
      <w:bookmarkStart w:id="1110" w:name="_MON_1563464941"/>
      <w:bookmarkStart w:id="1111" w:name="_MON_1563464946"/>
      <w:bookmarkStart w:id="1112" w:name="_MON_1563464961"/>
      <w:bookmarkStart w:id="1113" w:name="_MON_1568791279"/>
      <w:bookmarkStart w:id="1114" w:name="_MON_1568791289"/>
      <w:bookmarkStart w:id="1115" w:name="_MON_1568791296"/>
      <w:bookmarkStart w:id="1116" w:name="_MON_1563721487"/>
      <w:bookmarkStart w:id="1117" w:name="_MON_1563464899"/>
      <w:bookmarkStart w:id="1118" w:name="_MON_1517312023"/>
      <w:bookmarkStart w:id="1119" w:name="_MON_1539446757"/>
      <w:bookmarkStart w:id="1120" w:name="_MON_1508761155"/>
      <w:bookmarkStart w:id="1121" w:name="_MON_1517578413"/>
      <w:bookmarkStart w:id="1122" w:name="_MON_1524062064"/>
      <w:bookmarkStart w:id="1123" w:name="_MON_1517656128"/>
      <w:bookmarkStart w:id="1124" w:name="_MON_1552302996"/>
      <w:bookmarkStart w:id="1125" w:name="_MON_1552303072"/>
      <w:bookmarkStart w:id="1126" w:name="_MON_1552303453"/>
      <w:bookmarkStart w:id="1127" w:name="_MON_1552303460"/>
      <w:bookmarkStart w:id="1128" w:name="_MON_1552303468"/>
      <w:bookmarkStart w:id="1129" w:name="_MON_1552303489"/>
      <w:bookmarkStart w:id="1130" w:name="_MON_1524028198"/>
      <w:bookmarkStart w:id="1131" w:name="_MON_1531854238"/>
      <w:bookmarkStart w:id="1132" w:name="_MON_1531854242"/>
      <w:bookmarkStart w:id="1133" w:name="_MON_1555161577"/>
      <w:bookmarkStart w:id="1134" w:name="_MON_1531854263"/>
      <w:bookmarkStart w:id="1135" w:name="_MON_1531854269"/>
      <w:bookmarkStart w:id="1136" w:name="_MON_1531854310"/>
      <w:bookmarkStart w:id="1137" w:name="_MON_1531854329"/>
      <w:bookmarkStart w:id="1138" w:name="_MON_1531854449"/>
      <w:bookmarkStart w:id="1139" w:name="_MON_1555359391"/>
      <w:bookmarkStart w:id="1140" w:name="_MON_1524148336"/>
      <w:bookmarkStart w:id="1141" w:name="_MON_1555495331"/>
      <w:bookmarkStart w:id="1142" w:name="_MON_1555495374"/>
      <w:bookmarkStart w:id="1143" w:name="_MON_1555495386"/>
      <w:bookmarkStart w:id="1144" w:name="_MON_1555495401"/>
      <w:bookmarkStart w:id="1145" w:name="_MON_1555495419"/>
      <w:bookmarkStart w:id="1146" w:name="_MON_1555495528"/>
      <w:bookmarkStart w:id="1147" w:name="_MON_1555495537"/>
      <w:bookmarkStart w:id="1148" w:name="_MON_1555495549"/>
      <w:bookmarkStart w:id="1149" w:name="_MON_1555495556"/>
      <w:bookmarkStart w:id="1150" w:name="_MON_1524148406"/>
      <w:bookmarkStart w:id="1151" w:name="_MON_1524028217"/>
      <w:bookmarkStart w:id="1152" w:name="_MON_1524028226"/>
      <w:bookmarkStart w:id="1153" w:name="_MON_1524030081"/>
      <w:bookmarkStart w:id="1154" w:name="_MON_1555830500"/>
      <w:bookmarkStart w:id="1155" w:name="_MON_1555830518"/>
      <w:bookmarkStart w:id="1156" w:name="_MON_1555830524"/>
      <w:bookmarkStart w:id="1157" w:name="_MON_1517578420"/>
      <w:bookmarkStart w:id="1158" w:name="_MON_1524033127"/>
      <w:bookmarkStart w:id="1159" w:name="_MON_1524033886"/>
      <w:bookmarkStart w:id="1160" w:name="_MON_1525174099"/>
      <w:bookmarkStart w:id="1161" w:name="_MON_1524033940"/>
      <w:bookmarkStart w:id="1162" w:name="_MON_1524034252"/>
      <w:bookmarkStart w:id="1163" w:name="_MON_1531934524"/>
      <w:bookmarkStart w:id="1164" w:name="_MON_1531934864"/>
      <w:bookmarkStart w:id="1165" w:name="_MON_1524034365"/>
      <w:bookmarkStart w:id="1166" w:name="_MON_1530357761"/>
      <w:bookmarkStart w:id="1167" w:name="_MON_1530357777"/>
      <w:bookmarkStart w:id="1168" w:name="_MON_1556517004"/>
      <w:bookmarkStart w:id="1169" w:name="_MON_1556517613"/>
      <w:bookmarkStart w:id="1170" w:name="_MON_1524034401"/>
      <w:bookmarkStart w:id="1171" w:name="_MON_1517578425"/>
      <w:bookmarkStart w:id="1172" w:name="_MON_1524035514"/>
      <w:bookmarkStart w:id="1173" w:name="_MON_1563206782"/>
      <w:bookmarkStart w:id="1174" w:name="_MON_1563206804"/>
      <w:bookmarkStart w:id="1175" w:name="_MON_1524035762"/>
      <w:bookmarkStart w:id="1176" w:name="_MON_1537857872"/>
      <w:bookmarkStart w:id="1177" w:name="_MON_1517311931"/>
      <w:bookmarkStart w:id="1178" w:name="_MON_1521027880"/>
      <w:bookmarkStart w:id="1179" w:name="_MON_1521027915"/>
      <w:bookmarkStart w:id="1180" w:name="_MON_1521028197"/>
      <w:bookmarkStart w:id="1181" w:name="_MON_1522939339"/>
      <w:bookmarkStart w:id="1182" w:name="_MON_1522939343"/>
      <w:bookmarkStart w:id="1183" w:name="_MON_1522939955"/>
      <w:bookmarkStart w:id="1184" w:name="_MON_1522939968"/>
      <w:bookmarkStart w:id="1185" w:name="_MON_1521027846"/>
      <w:bookmarkStart w:id="1186" w:name="_MON_1521027870"/>
      <w:bookmarkStart w:id="1187" w:name="_MON_1523801063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8D53F9" w:rsidRPr="00B95E60" w14:paraId="4C023CB2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7C923" w14:textId="77777777" w:rsidR="008D53F9" w:rsidRPr="00AA1F07" w:rsidRDefault="008D53F9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7C20C8" w14:textId="77777777" w:rsidR="008D53F9" w:rsidRPr="00CE51F6" w:rsidRDefault="008D53F9" w:rsidP="002D25A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ร้อยละต่อยอดขายสุทธิ</w:t>
            </w:r>
            <w:r w:rsidR="0037581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8D53F9" w:rsidRPr="00B95E60" w14:paraId="0AA8D699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F60AB" w14:textId="77777777" w:rsidR="008D53F9" w:rsidRPr="00AA1F07" w:rsidRDefault="008D53F9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8C3817" w14:textId="77777777" w:rsidR="008D53F9" w:rsidRPr="00AA1F07" w:rsidRDefault="008D53F9" w:rsidP="002D25A3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50BE7E" w14:textId="77777777" w:rsidR="008D53F9" w:rsidRPr="00AA1F07" w:rsidRDefault="008D53F9" w:rsidP="002D25A3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3F9" w:rsidRPr="00B95E60" w14:paraId="24E38BB3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D5180" w14:textId="77777777" w:rsidR="008D53F9" w:rsidRPr="00AA1F07" w:rsidRDefault="008D53F9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6C4B87" w14:textId="79529FE0" w:rsidR="008D53F9" w:rsidRPr="00AA1F07" w:rsidRDefault="008D53F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C13C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9A6470" w14:textId="434EEC1F" w:rsidR="008D53F9" w:rsidRPr="00AA1F07" w:rsidRDefault="008D53F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C13C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0C1A32" w14:textId="39E96C96" w:rsidR="008D53F9" w:rsidRPr="00AA1F07" w:rsidRDefault="008D53F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C13C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55AD3B" w14:textId="12BA08F9" w:rsidR="008D53F9" w:rsidRPr="00AA1F07" w:rsidRDefault="008D53F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C13C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66C1D" w:rsidRPr="00B95E60" w14:paraId="6904783A" w14:textId="77777777" w:rsidTr="00DC09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30EA5" w14:textId="77777777" w:rsidR="00166C1D" w:rsidRPr="00C1658A" w:rsidRDefault="00166C1D" w:rsidP="00474D44">
            <w:pPr>
              <w:spacing w:before="40"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ยอดขายสุทธิต่างประเทศ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0105A7C3" w14:textId="14657C2E" w:rsidR="00166C1D" w:rsidRPr="001978DE" w:rsidRDefault="00D0401A" w:rsidP="00474D44">
            <w:pPr>
              <w:spacing w:before="40"/>
              <w:jc w:val="right"/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  <w:lang w:eastAsia="zh-CN"/>
              </w:rPr>
              <w:t>40.45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10192D2" w14:textId="05557D09" w:rsidR="00166C1D" w:rsidRDefault="00BC13CC" w:rsidP="00474D44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58.91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46A57DC" w14:textId="5CA663BC" w:rsidR="00166C1D" w:rsidRPr="00AA1F07" w:rsidRDefault="00D0401A" w:rsidP="00474D44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40.45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9627F" w14:textId="3EF3DCB6" w:rsidR="00166C1D" w:rsidRDefault="00BC13CC" w:rsidP="00474D44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58.91</w:t>
            </w:r>
          </w:p>
        </w:tc>
      </w:tr>
      <w:tr w:rsidR="00166C1D" w:rsidRPr="00B95E60" w14:paraId="1A657608" w14:textId="77777777" w:rsidTr="00DC09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53DF5" w14:textId="77777777" w:rsidR="00166C1D" w:rsidRPr="007C5AB5" w:rsidRDefault="00166C1D" w:rsidP="00474D44">
            <w:pPr>
              <w:spacing w:before="40"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ยอดขายสุทธิในประเทศ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1A6C7A1" w14:textId="5091B95D" w:rsidR="00166C1D" w:rsidRPr="00AA1F07" w:rsidRDefault="00D0401A" w:rsidP="00474D44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59.55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6454D6C" w14:textId="32F8DC01" w:rsidR="00166C1D" w:rsidRDefault="00BC13CC" w:rsidP="00474D44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41.09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BB7EB4B" w14:textId="05A5D637" w:rsidR="00166C1D" w:rsidRPr="00AA1F07" w:rsidRDefault="00D0401A" w:rsidP="00474D44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59.55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A8BE3" w14:textId="0BE86393" w:rsidR="00166C1D" w:rsidRDefault="00BC13CC" w:rsidP="00474D44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41.09</w:t>
            </w:r>
          </w:p>
        </w:tc>
      </w:tr>
      <w:tr w:rsidR="00166C1D" w:rsidRPr="00B95E60" w14:paraId="65CE37D5" w14:textId="77777777" w:rsidTr="00DC09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DE055" w14:textId="77777777" w:rsidR="00166C1D" w:rsidRPr="00DB16D9" w:rsidRDefault="00166C1D" w:rsidP="00474D44">
            <w:pPr>
              <w:spacing w:before="40"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F43E509" w14:textId="5DCD24A7" w:rsidR="00166C1D" w:rsidRPr="00AA1F07" w:rsidRDefault="00DC09F7" w:rsidP="00474D44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100.00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AB66109" w14:textId="77777777" w:rsidR="00166C1D" w:rsidRDefault="00166C1D" w:rsidP="00474D44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100.00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1B57D26" w14:textId="3DE6921A" w:rsidR="00166C1D" w:rsidRPr="00AA1F07" w:rsidRDefault="004E6542" w:rsidP="00474D44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100.00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EDD57" w14:textId="77777777" w:rsidR="00166C1D" w:rsidRDefault="00166C1D" w:rsidP="00474D44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100.00</w:t>
            </w:r>
          </w:p>
        </w:tc>
      </w:tr>
    </w:tbl>
    <w:p w14:paraId="115FD409" w14:textId="77777777" w:rsidR="00D0401A" w:rsidRDefault="00D0401A" w:rsidP="009A31B3">
      <w:pPr>
        <w:tabs>
          <w:tab w:val="left" w:pos="426"/>
        </w:tabs>
        <w:spacing w:before="16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14:paraId="24562128" w14:textId="77777777" w:rsidR="00D0401A" w:rsidRDefault="00D0401A" w:rsidP="009A31B3">
      <w:pPr>
        <w:tabs>
          <w:tab w:val="left" w:pos="426"/>
        </w:tabs>
        <w:spacing w:before="16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14:paraId="1742C4BD" w14:textId="77777777" w:rsidR="00D0401A" w:rsidRDefault="00D0401A" w:rsidP="009A31B3">
      <w:pPr>
        <w:tabs>
          <w:tab w:val="left" w:pos="426"/>
        </w:tabs>
        <w:spacing w:before="16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14:paraId="3340CF6E" w14:textId="5B89274B" w:rsidR="00830D14" w:rsidRDefault="007E3388" w:rsidP="009A31B3">
      <w:pPr>
        <w:tabs>
          <w:tab w:val="left" w:pos="426"/>
        </w:tabs>
        <w:spacing w:before="160"/>
        <w:ind w:left="426" w:right="-710"/>
        <w:jc w:val="thaiDistribute"/>
        <w:rPr>
          <w:rStyle w:val="PageNumber"/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กลุ่มบริษัทมีสัดส่วนของยอดขายแบ่งตามรูปแบบของลูกค้า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A87FCF"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>สำหรับ</w:t>
      </w:r>
      <w:r w:rsidR="00A87FCF" w:rsidRPr="000F5854">
        <w:rPr>
          <w:rFonts w:asciiTheme="majorBidi" w:hAnsiTheme="majorBidi" w:cstheme="majorBidi"/>
          <w:sz w:val="28"/>
          <w:szCs w:val="28"/>
          <w:cs/>
        </w:rPr>
        <w:t>งวดสามเดือน</w:t>
      </w:r>
      <w:r w:rsidR="00A87FCF"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A87FCF" w:rsidRPr="000F5854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="00A87FCF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A87FCF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A87FCF" w:rsidRPr="000F5854">
        <w:rPr>
          <w:rFonts w:asciiTheme="majorBidi" w:hAnsiTheme="majorBidi" w:cstheme="majorBidi"/>
          <w:sz w:val="28"/>
          <w:szCs w:val="28"/>
        </w:rPr>
        <w:t>256</w:t>
      </w:r>
      <w:r w:rsidR="00BC13CC">
        <w:rPr>
          <w:rFonts w:asciiTheme="majorBidi" w:hAnsiTheme="majorBidi" w:cstheme="majorBidi"/>
          <w:sz w:val="28"/>
          <w:szCs w:val="28"/>
        </w:rPr>
        <w:t>6</w:t>
      </w:r>
      <w:r w:rsidR="00A87FCF" w:rsidRPr="000F5854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="00A87FCF"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 xml:space="preserve">และ </w:t>
      </w:r>
      <w:r w:rsidR="00141E8B">
        <w:rPr>
          <w:rStyle w:val="PageNumber"/>
          <w:rFonts w:asciiTheme="majorBidi" w:hAnsiTheme="majorBidi" w:cstheme="majorBidi"/>
          <w:sz w:val="28"/>
          <w:szCs w:val="28"/>
        </w:rPr>
        <w:t>256</w:t>
      </w:r>
      <w:r w:rsidR="00BC13CC">
        <w:rPr>
          <w:rStyle w:val="PageNumber"/>
          <w:rFonts w:asciiTheme="majorBidi" w:hAnsiTheme="majorBidi" w:cstheme="majorBidi"/>
          <w:sz w:val="28"/>
          <w:szCs w:val="28"/>
        </w:rPr>
        <w:t>5</w:t>
      </w:r>
      <w:r w:rsidRPr="000F5854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F305B9" w:rsidRPr="00B95E60" w14:paraId="184855DC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27BC3" w14:textId="77777777" w:rsidR="00F305B9" w:rsidRPr="00AA1F07" w:rsidRDefault="00F305B9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32C8A5" w14:textId="77777777" w:rsidR="00F305B9" w:rsidRPr="00CE51F6" w:rsidRDefault="00F305B9" w:rsidP="00F305B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F305B9" w:rsidRPr="00B95E60" w14:paraId="22FF5964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28C53" w14:textId="77777777" w:rsidR="00F305B9" w:rsidRPr="00AA1F07" w:rsidRDefault="00F305B9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9E16DC" w14:textId="77777777" w:rsidR="00F305B9" w:rsidRPr="00AA1F07" w:rsidRDefault="00F305B9" w:rsidP="002D25A3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DFAD11" w14:textId="77777777" w:rsidR="00F305B9" w:rsidRPr="00AA1F07" w:rsidRDefault="00F305B9" w:rsidP="002D25A3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05B9" w:rsidRPr="00B95E60" w14:paraId="238FA602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5209A" w14:textId="77777777" w:rsidR="00F305B9" w:rsidRPr="00AA1F07" w:rsidRDefault="00F305B9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909486" w14:textId="6E0DB2C0" w:rsidR="00F305B9" w:rsidRPr="00AA1F07" w:rsidRDefault="00F305B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C13C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9EDE0E" w14:textId="7E4B4674" w:rsidR="00F305B9" w:rsidRPr="00AA1F07" w:rsidRDefault="00F305B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C13C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B97EDA" w14:textId="6F7A1AA3" w:rsidR="00F305B9" w:rsidRPr="00AA1F07" w:rsidRDefault="00F305B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C13C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443AC7" w14:textId="18A8F58C" w:rsidR="00F305B9" w:rsidRPr="00AA1F07" w:rsidRDefault="00F305B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C13C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C09F7" w:rsidRPr="00B95E60" w14:paraId="7EEB67B3" w14:textId="77777777" w:rsidTr="00DC09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059AA" w14:textId="77777777" w:rsidR="00DC09F7" w:rsidRPr="00C1658A" w:rsidRDefault="00DC09F7" w:rsidP="00474D44">
            <w:pPr>
              <w:spacing w:before="40"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ยอดขายสุทธิ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บุคคลธรรมดา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1DCBEC7" w14:textId="38D3D572" w:rsidR="00DC09F7" w:rsidRPr="00AA1F07" w:rsidRDefault="001A4962" w:rsidP="00474D44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1,609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C8FA0F8" w14:textId="717C55C2" w:rsidR="00DC09F7" w:rsidRDefault="00DC09F7" w:rsidP="00474D44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6,866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D1F51A4" w14:textId="2B622AF4" w:rsidR="00DC09F7" w:rsidRPr="00AA1F07" w:rsidRDefault="00DC09F7" w:rsidP="00474D44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1,603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BCAAF" w14:textId="0217E7C6" w:rsidR="00DC09F7" w:rsidRDefault="00DC09F7" w:rsidP="00474D44">
            <w:pP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6,866</w:t>
            </w:r>
          </w:p>
        </w:tc>
      </w:tr>
      <w:tr w:rsidR="00DC09F7" w:rsidRPr="00B95E60" w14:paraId="63151AB3" w14:textId="77777777" w:rsidTr="00DC09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62CD9" w14:textId="77777777" w:rsidR="00DC09F7" w:rsidRPr="007C5AB5" w:rsidRDefault="00DC09F7" w:rsidP="00474D44">
            <w:pPr>
              <w:spacing w:before="40"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ยอดขายสุทธิ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นิติบุคคล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A234D30" w14:textId="54E994F0" w:rsidR="00DC09F7" w:rsidRPr="00AA1F07" w:rsidRDefault="001A4962" w:rsidP="00474D44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116,889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754E170" w14:textId="3199160B" w:rsidR="00DC09F7" w:rsidRDefault="00DC09F7" w:rsidP="00474D44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264,211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E594599" w14:textId="05A8E5B3" w:rsidR="00DC09F7" w:rsidRPr="00AA1F07" w:rsidRDefault="001A4962" w:rsidP="00474D44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116,889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FFC76" w14:textId="7CB75C18" w:rsidR="00DC09F7" w:rsidRDefault="00DC09F7" w:rsidP="00474D44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264,192</w:t>
            </w:r>
          </w:p>
        </w:tc>
      </w:tr>
      <w:tr w:rsidR="00DC09F7" w:rsidRPr="00B95E60" w14:paraId="6E3A2A6D" w14:textId="77777777" w:rsidTr="00DC09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E2B15" w14:textId="77777777" w:rsidR="00DC09F7" w:rsidRPr="00DB16D9" w:rsidRDefault="00DC09F7" w:rsidP="00474D44">
            <w:pPr>
              <w:spacing w:before="40"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3B7873E" w14:textId="46BDA517" w:rsidR="00DC09F7" w:rsidRPr="00AA1F07" w:rsidRDefault="001A4962" w:rsidP="00474D44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118,498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2CC1B5B" w14:textId="2CEF07FF" w:rsidR="00DC09F7" w:rsidRDefault="00DC09F7" w:rsidP="00474D44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271,077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B4256FC" w14:textId="54969B54" w:rsidR="00DC09F7" w:rsidRPr="00AA1F07" w:rsidRDefault="001A4962" w:rsidP="00474D44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118,492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FF516" w14:textId="2A1F3B9A" w:rsidR="00DC09F7" w:rsidRDefault="00DC09F7" w:rsidP="00474D44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271,058</w:t>
            </w:r>
          </w:p>
        </w:tc>
      </w:tr>
    </w:tbl>
    <w:p w14:paraId="12A4F7EF" w14:textId="77777777" w:rsidR="003F6AFE" w:rsidRDefault="007E3388" w:rsidP="003F6AFE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1188" w:name="_MON_1568791333"/>
      <w:bookmarkStart w:id="1189" w:name="_MON_1563639183"/>
      <w:bookmarkStart w:id="1190" w:name="_MON_1563465014"/>
      <w:bookmarkStart w:id="1191" w:name="_MON_1555669952"/>
      <w:bookmarkStart w:id="1192" w:name="_MON_1555830539"/>
      <w:bookmarkStart w:id="1193" w:name="_MON_1555669986"/>
      <w:bookmarkStart w:id="1194" w:name="_MON_1556517064"/>
      <w:bookmarkStart w:id="1195" w:name="_MON_1556517636"/>
      <w:bookmarkStart w:id="1196" w:name="_MON_1556523811"/>
      <w:bookmarkStart w:id="1197" w:name="_MON_1555669992"/>
      <w:bookmarkStart w:id="1198" w:name="_MON_1555670000"/>
      <w:bookmarkStart w:id="1199" w:name="_MON_1555670009"/>
      <w:bookmarkStart w:id="1200" w:name="_MON_1563206822"/>
      <w:bookmarkStart w:id="1201" w:name="_MON_1563207008"/>
      <w:bookmarkStart w:id="1202" w:name="_MON_1563207015"/>
      <w:bookmarkStart w:id="1203" w:name="_MON_1563207020"/>
      <w:bookmarkStart w:id="1204" w:name="_MON_1563207032"/>
      <w:bookmarkStart w:id="1205" w:name="_MON_1563207043"/>
      <w:bookmarkStart w:id="1206" w:name="_MON_1563207062"/>
      <w:bookmarkStart w:id="1207" w:name="_MON_1563207070"/>
      <w:bookmarkStart w:id="1208" w:name="_MON_1555669944"/>
      <w:bookmarkStart w:id="1209" w:name="_MON_1555756754"/>
      <w:bookmarkStart w:id="1210" w:name="_MON_1555757105"/>
      <w:bookmarkStart w:id="1211" w:name="_MON_1531854338"/>
      <w:bookmarkStart w:id="1212" w:name="_MON_1539801278"/>
      <w:bookmarkStart w:id="1213" w:name="_MON_1531854349"/>
      <w:bookmarkStart w:id="1214" w:name="_MON_1531854356"/>
      <w:bookmarkStart w:id="1215" w:name="_MON_1531854372"/>
      <w:bookmarkStart w:id="1216" w:name="_MON_1531854457"/>
      <w:bookmarkStart w:id="1217" w:name="_MON_1531854460"/>
      <w:bookmarkStart w:id="1218" w:name="_MON_1517313685"/>
      <w:bookmarkStart w:id="1219" w:name="_MON_1524041768"/>
      <w:bookmarkStart w:id="1220" w:name="_MON_1517313757"/>
      <w:bookmarkStart w:id="1221" w:name="_MON_1517316518"/>
      <w:bookmarkStart w:id="1222" w:name="_MON_1517316544"/>
      <w:bookmarkStart w:id="1223" w:name="_MON_1517656143"/>
      <w:bookmarkStart w:id="1224" w:name="_MON_1517316630"/>
      <w:bookmarkStart w:id="1225" w:name="_MON_1517316657"/>
      <w:bookmarkStart w:id="1226" w:name="_MON_1517316668"/>
      <w:bookmarkStart w:id="1227" w:name="_MON_1517317185"/>
      <w:bookmarkStart w:id="1228" w:name="_MON_1517318863"/>
      <w:bookmarkStart w:id="1229" w:name="_MON_1517570458"/>
      <w:bookmarkStart w:id="1230" w:name="_MON_1517570465"/>
      <w:bookmarkStart w:id="1231" w:name="_MON_1525507994"/>
      <w:bookmarkStart w:id="1232" w:name="_MON_1517570479"/>
      <w:bookmarkStart w:id="1233" w:name="_MON_1524028352"/>
      <w:bookmarkStart w:id="1234" w:name="_MON_1530357988"/>
      <w:bookmarkStart w:id="1235" w:name="_MON_1524028654"/>
      <w:bookmarkStart w:id="1236" w:name="_MON_1537857885"/>
      <w:bookmarkStart w:id="1237" w:name="_MON_1537857917"/>
      <w:bookmarkStart w:id="1238" w:name="_MON_1537857925"/>
      <w:bookmarkStart w:id="1239" w:name="_MON_1531587326"/>
      <w:bookmarkStart w:id="1240" w:name="_MON_1524029089"/>
      <w:bookmarkStart w:id="1241" w:name="_MON_1524029120"/>
      <w:bookmarkStart w:id="1242" w:name="_MON_1539446772"/>
      <w:bookmarkStart w:id="1243" w:name="_MON_1552303279"/>
      <w:bookmarkStart w:id="1244" w:name="_MON_1552303438"/>
      <w:bookmarkStart w:id="1245" w:name="_MON_1552304264"/>
      <w:bookmarkStart w:id="1246" w:name="_MON_1552304311"/>
      <w:bookmarkStart w:id="1247" w:name="_MON_1552304357"/>
      <w:bookmarkStart w:id="1248" w:name="_MON_1552304365"/>
      <w:bookmarkStart w:id="1249" w:name="_MON_1539446897"/>
      <w:bookmarkStart w:id="1250" w:name="_MON_1524030118"/>
      <w:bookmarkStart w:id="1251" w:name="_MON_1517570485"/>
      <w:bookmarkStart w:id="1252" w:name="_MON_1555161677"/>
      <w:bookmarkStart w:id="1253" w:name="_MON_1555161701"/>
      <w:bookmarkStart w:id="1254" w:name="_MON_1524034394"/>
      <w:bookmarkStart w:id="1255" w:name="_MON_1524034405"/>
      <w:bookmarkStart w:id="1256" w:name="_MON_1524034410"/>
      <w:bookmarkStart w:id="1257" w:name="_MON_1517577801"/>
      <w:bookmarkStart w:id="1258" w:name="_MON_1531832558"/>
      <w:bookmarkStart w:id="1259" w:name="_MON_1555359461"/>
      <w:bookmarkStart w:id="1260" w:name="_MON_1524035240"/>
      <w:bookmarkStart w:id="1261" w:name="_MON_1555495473"/>
      <w:bookmarkStart w:id="1262" w:name="_MON_1555495501"/>
      <w:bookmarkStart w:id="1263" w:name="_MON_1555495517"/>
      <w:bookmarkStart w:id="1264" w:name="_MON_1555495852"/>
      <w:bookmarkStart w:id="1265" w:name="_MON_1555495863"/>
      <w:bookmarkStart w:id="1266" w:name="_MON_1555496310"/>
      <w:bookmarkStart w:id="1267" w:name="_MON_1517577811"/>
      <w:bookmarkStart w:id="1268" w:name="_MON_1548678148"/>
      <w:bookmarkStart w:id="1269" w:name="_MON_1548678177"/>
      <w:bookmarkStart w:id="1270" w:name="_MON_1548678183"/>
      <w:bookmarkStart w:id="1271" w:name="_MON_1548678191"/>
      <w:bookmarkStart w:id="1272" w:name="_MON_1548678204"/>
      <w:bookmarkStart w:id="1273" w:name="_MON_1548678213"/>
      <w:bookmarkStart w:id="1274" w:name="_MON_1548678217"/>
      <w:bookmarkStart w:id="1275" w:name="_MON_1548678277"/>
      <w:bookmarkStart w:id="1276" w:name="_MON_1548678320"/>
      <w:bookmarkStart w:id="1277" w:name="_MON_1548678411"/>
      <w:bookmarkStart w:id="1278" w:name="_MON_1548678433"/>
      <w:bookmarkStart w:id="1279" w:name="_MON_1548678501"/>
      <w:bookmarkStart w:id="1280" w:name="_MON_1548678582"/>
      <w:bookmarkStart w:id="1281" w:name="_MON_1548678778"/>
      <w:bookmarkStart w:id="1282" w:name="_MON_1548701144"/>
      <w:bookmarkStart w:id="1283" w:name="_MON_1548701153"/>
      <w:bookmarkStart w:id="1284" w:name="_MON_1548701157"/>
      <w:bookmarkStart w:id="1285" w:name="_MON_1548701175"/>
      <w:bookmarkStart w:id="1286" w:name="_MON_1548701219"/>
      <w:bookmarkStart w:id="1287" w:name="_MON_1548701234"/>
      <w:bookmarkStart w:id="1288" w:name="_MON_1548701240"/>
      <w:bookmarkStart w:id="1289" w:name="_MON_1548701250"/>
      <w:bookmarkStart w:id="1290" w:name="_MON_1548701256"/>
      <w:bookmarkStart w:id="1291" w:name="_MON_1548701260"/>
      <w:bookmarkStart w:id="1292" w:name="_MON_1548701271"/>
      <w:bookmarkStart w:id="1293" w:name="_MON_1548701281"/>
      <w:bookmarkStart w:id="1294" w:name="_MON_1548701385"/>
      <w:bookmarkStart w:id="1295" w:name="_MON_1548701397"/>
      <w:bookmarkStart w:id="1296" w:name="_MON_1548701403"/>
      <w:bookmarkStart w:id="1297" w:name="_MON_1548701409"/>
      <w:bookmarkStart w:id="1298" w:name="_MON_1548701418"/>
      <w:bookmarkStart w:id="1299" w:name="_MON_1548701431"/>
      <w:bookmarkStart w:id="1300" w:name="_MON_1548701441"/>
      <w:bookmarkStart w:id="1301" w:name="_MON_1548701469"/>
      <w:bookmarkStart w:id="1302" w:name="_MON_1548706578"/>
      <w:bookmarkStart w:id="1303" w:name="_MON_1548706583"/>
      <w:bookmarkStart w:id="1304" w:name="_MON_1548706609"/>
      <w:bookmarkStart w:id="1305" w:name="_MON_1548706624"/>
      <w:bookmarkStart w:id="1306" w:name="_MON_1548706628"/>
      <w:bookmarkStart w:id="1307" w:name="_MON_1548706646"/>
      <w:bookmarkStart w:id="1308" w:name="_MON_1548706917"/>
      <w:bookmarkStart w:id="1309" w:name="_MON_1548706931"/>
      <w:bookmarkStart w:id="1310" w:name="_MON_1548706946"/>
      <w:bookmarkStart w:id="1311" w:name="_MON_1548706974"/>
      <w:bookmarkStart w:id="1312" w:name="_MON_1548706981"/>
      <w:bookmarkStart w:id="1313" w:name="_MON_1548707023"/>
      <w:bookmarkStart w:id="1314" w:name="_MON_1548707054"/>
      <w:bookmarkStart w:id="1315" w:name="_MON_1548707593"/>
      <w:bookmarkStart w:id="1316" w:name="_MON_1548707631"/>
      <w:bookmarkStart w:id="1317" w:name="_MON_1548707730"/>
      <w:bookmarkStart w:id="1318" w:name="_MON_1548231352"/>
      <w:bookmarkStart w:id="1319" w:name="_MON_1548231360"/>
      <w:bookmarkStart w:id="1320" w:name="_MON_1548764241"/>
      <w:bookmarkStart w:id="1321" w:name="_MON_1548764249"/>
      <w:bookmarkStart w:id="1322" w:name="_MON_1548764322"/>
      <w:bookmarkStart w:id="1323" w:name="_MON_1548764340"/>
      <w:bookmarkStart w:id="1324" w:name="_MON_1548231435"/>
      <w:bookmarkStart w:id="1325" w:name="_MON_1548231470"/>
      <w:bookmarkStart w:id="1326" w:name="_MON_1548231493"/>
      <w:bookmarkStart w:id="1327" w:name="_MON_1548231672"/>
      <w:bookmarkStart w:id="1328" w:name="_MON_1548231690"/>
      <w:bookmarkStart w:id="1329" w:name="_MON_1549217276"/>
      <w:bookmarkStart w:id="1330" w:name="_MON_1549217282"/>
      <w:bookmarkStart w:id="1331" w:name="_MON_1549217328"/>
      <w:bookmarkStart w:id="1332" w:name="_MON_1549217354"/>
      <w:bookmarkStart w:id="1333" w:name="_MON_1549217366"/>
      <w:bookmarkStart w:id="1334" w:name="_MON_1549217456"/>
      <w:bookmarkStart w:id="1335" w:name="_MON_1549217513"/>
      <w:bookmarkStart w:id="1336" w:name="_MON_1549217537"/>
      <w:bookmarkStart w:id="1337" w:name="_MON_1549217637"/>
      <w:bookmarkStart w:id="1338" w:name="_MON_1549217655"/>
      <w:bookmarkStart w:id="1339" w:name="_MON_1549217779"/>
      <w:bookmarkStart w:id="1340" w:name="_MON_1548675784"/>
      <w:bookmarkStart w:id="1341" w:name="_MON_1548675982"/>
      <w:bookmarkStart w:id="1342" w:name="_MON_1549266271"/>
      <w:bookmarkStart w:id="1343" w:name="_MON_1548675996"/>
      <w:bookmarkStart w:id="1344" w:name="_MON_1548676006"/>
      <w:bookmarkStart w:id="1345" w:name="_MON_1548676289"/>
      <w:bookmarkStart w:id="1346" w:name="_MON_1548676439"/>
      <w:bookmarkStart w:id="1347" w:name="_MON_1549472250"/>
      <w:bookmarkStart w:id="1348" w:name="_MON_1549472283"/>
      <w:bookmarkStart w:id="1349" w:name="_MON_1548676604"/>
      <w:bookmarkStart w:id="1350" w:name="_MON_1548676643"/>
      <w:bookmarkStart w:id="1351" w:name="_MON_1548676692"/>
      <w:bookmarkStart w:id="1352" w:name="_MON_1548676995"/>
      <w:bookmarkStart w:id="1353" w:name="_MON_1548677045"/>
      <w:bookmarkStart w:id="1354" w:name="_MON_1548677070"/>
      <w:bookmarkStart w:id="1355" w:name="_MON_1548677123"/>
      <w:bookmarkStart w:id="1356" w:name="_MON_1548677372"/>
      <w:bookmarkStart w:id="1357" w:name="_MON_1548677491"/>
      <w:bookmarkStart w:id="1358" w:name="_MON_1549730551"/>
      <w:bookmarkStart w:id="1359" w:name="_MON_1548677635"/>
      <w:bookmarkStart w:id="1360" w:name="_MON_1549777380"/>
      <w:bookmarkStart w:id="1361" w:name="_MON_1548677684"/>
      <w:bookmarkStart w:id="1362" w:name="_MON_1548677738"/>
      <w:bookmarkStart w:id="1363" w:name="_MON_1548677866"/>
      <w:bookmarkStart w:id="1364" w:name="_MON_1548677875"/>
      <w:bookmarkStart w:id="1365" w:name="_MON_1549793416"/>
      <w:bookmarkStart w:id="1366" w:name="_MON_1549793426"/>
      <w:bookmarkStart w:id="1367" w:name="_MON_1548677889"/>
      <w:bookmarkStart w:id="1368" w:name="_MON_1548677896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</w:t>
      </w:r>
      <w:r w:rsidR="00A87FCF" w:rsidRPr="000F5854">
        <w:rPr>
          <w:rFonts w:asciiTheme="majorBidi" w:hAnsiTheme="majorBidi" w:cstheme="majorBidi"/>
          <w:b/>
          <w:bCs/>
          <w:sz w:val="28"/>
          <w:szCs w:val="28"/>
          <w:cs/>
        </w:rPr>
        <w:t>ันและหนี้สินที่อาจจะเกิดขึ้น</w:t>
      </w:r>
    </w:p>
    <w:p w14:paraId="57405A4D" w14:textId="4DC6FAF8" w:rsidR="003F6AFE" w:rsidRPr="003F6AFE" w:rsidRDefault="003133CD" w:rsidP="001A4962">
      <w:pPr>
        <w:pStyle w:val="ListParagraph"/>
        <w:numPr>
          <w:ilvl w:val="1"/>
          <w:numId w:val="23"/>
        </w:numPr>
        <w:tabs>
          <w:tab w:val="left" w:pos="426"/>
        </w:tabs>
        <w:spacing w:before="120"/>
        <w:ind w:right="-709" w:hanging="45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F6AF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3F6AFE">
        <w:rPr>
          <w:rFonts w:asciiTheme="majorBidi" w:hAnsiTheme="majorBidi" w:cstheme="majorBidi"/>
          <w:sz w:val="28"/>
          <w:szCs w:val="28"/>
        </w:rPr>
        <w:t xml:space="preserve">31 </w:t>
      </w:r>
      <w:r w:rsidRPr="003F6AFE">
        <w:rPr>
          <w:rFonts w:asciiTheme="majorBidi" w:hAnsiTheme="majorBidi" w:cstheme="majorBidi" w:hint="cs"/>
          <w:sz w:val="28"/>
          <w:szCs w:val="28"/>
          <w:cs/>
        </w:rPr>
        <w:t>มีนา</w:t>
      </w:r>
      <w:r w:rsidRPr="003F6AFE">
        <w:rPr>
          <w:rFonts w:asciiTheme="majorBidi" w:hAnsiTheme="majorBidi" w:cstheme="majorBidi"/>
          <w:sz w:val="28"/>
          <w:szCs w:val="28"/>
          <w:cs/>
        </w:rPr>
        <w:t xml:space="preserve">คม </w:t>
      </w:r>
      <w:r w:rsidRPr="003F6AFE">
        <w:rPr>
          <w:rFonts w:asciiTheme="majorBidi" w:hAnsiTheme="majorBidi" w:cstheme="majorBidi"/>
          <w:sz w:val="28"/>
          <w:szCs w:val="28"/>
        </w:rPr>
        <w:t>256</w:t>
      </w:r>
      <w:r w:rsidR="00BC13CC" w:rsidRPr="003F6AFE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3F6AFE">
        <w:rPr>
          <w:rFonts w:asciiTheme="majorBidi" w:hAnsiTheme="majorBidi" w:cstheme="majorBidi"/>
          <w:sz w:val="28"/>
          <w:szCs w:val="28"/>
        </w:rPr>
        <w:t xml:space="preserve"> </w:t>
      </w:r>
      <w:r w:rsidR="008B1F44" w:rsidRPr="003F6AFE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3F6AFE">
        <w:rPr>
          <w:rFonts w:asciiTheme="majorBidi" w:hAnsiTheme="majorBidi" w:cstheme="majorBidi"/>
          <w:sz w:val="28"/>
          <w:szCs w:val="28"/>
          <w:cs/>
        </w:rPr>
        <w:t xml:space="preserve">ได้รับวงเงินสินเชื่อ (เงินกู้ยืมระยะสั้น เงินเบิกเกินบัญชี สัญญาซื้อขายเงินตราต่างประเทศล่วงหน้า ภาระค้ำประกันและหนี้สินเพื่อการส่งออกและนำเข้า) จากธนาคารในประเทศสองแห่งจำนวนเงินรวม </w:t>
      </w:r>
      <w:r w:rsidRPr="003F6AFE">
        <w:rPr>
          <w:rFonts w:asciiTheme="majorBidi" w:hAnsiTheme="majorBidi" w:cstheme="majorBidi"/>
          <w:sz w:val="28"/>
          <w:szCs w:val="28"/>
        </w:rPr>
        <w:t>162.85</w:t>
      </w:r>
      <w:r w:rsidRPr="003F6AFE">
        <w:rPr>
          <w:rFonts w:asciiTheme="majorBidi" w:hAnsiTheme="majorBidi" w:cstheme="majorBidi"/>
          <w:sz w:val="28"/>
          <w:szCs w:val="28"/>
          <w:cs/>
        </w:rPr>
        <w:t xml:space="preserve"> ล้านบาท โดยมีอัตราดอกเบี้ย </w:t>
      </w:r>
      <w:r w:rsidRPr="003F6AFE">
        <w:rPr>
          <w:rFonts w:asciiTheme="majorBidi" w:hAnsiTheme="majorBidi" w:cstheme="majorBidi"/>
          <w:sz w:val="28"/>
          <w:szCs w:val="28"/>
        </w:rPr>
        <w:t xml:space="preserve">MOR </w:t>
      </w:r>
      <w:r w:rsidRPr="003F6AF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3F6AFE">
        <w:rPr>
          <w:rFonts w:asciiTheme="majorBidi" w:hAnsiTheme="majorBidi" w:cstheme="majorBidi"/>
          <w:sz w:val="28"/>
          <w:szCs w:val="28"/>
        </w:rPr>
        <w:t xml:space="preserve">MLR </w:t>
      </w:r>
      <w:r w:rsidRPr="003F6AFE">
        <w:rPr>
          <w:rFonts w:asciiTheme="majorBidi" w:hAnsiTheme="majorBidi" w:cstheme="majorBidi"/>
          <w:sz w:val="28"/>
          <w:szCs w:val="28"/>
          <w:cs/>
        </w:rPr>
        <w:t>ต่อปี วงเงินสินเชื่อนี้ค้ำประกันโดยการจำนำเงินฝากประจำของ</w:t>
      </w:r>
      <w:r w:rsidR="008B1F44" w:rsidRPr="003F6AFE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3F6AFE">
        <w:rPr>
          <w:rFonts w:asciiTheme="majorBidi" w:hAnsiTheme="majorBidi" w:cstheme="majorBidi"/>
          <w:sz w:val="28"/>
          <w:szCs w:val="28"/>
          <w:cs/>
        </w:rPr>
        <w:t>และจดจำนอง/จำนำที่ดิน อาคารและส่วนปรับปรุงหรือที่จะก่อสร้างขึ้นในอนาคตและเครื่องจักรและอุปกรณ์ของ</w:t>
      </w:r>
      <w:r w:rsidR="008B1F44" w:rsidRPr="003F6AFE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3F6AFE">
        <w:rPr>
          <w:rFonts w:asciiTheme="majorBidi" w:hAnsiTheme="majorBidi" w:cstheme="majorBidi"/>
          <w:sz w:val="28"/>
          <w:szCs w:val="28"/>
          <w:cs/>
        </w:rPr>
        <w:t>ส่วนหนึ่งตามที่กล่าวไว้ในหมายเหตุ</w:t>
      </w:r>
      <w:r w:rsidR="001A4962">
        <w:rPr>
          <w:rFonts w:asciiTheme="majorBidi" w:hAnsiTheme="majorBidi" w:cstheme="majorBidi"/>
          <w:sz w:val="28"/>
          <w:szCs w:val="28"/>
        </w:rPr>
        <w:t xml:space="preserve"> 9</w:t>
      </w:r>
      <w:r w:rsidRPr="003F6AFE">
        <w:rPr>
          <w:rFonts w:asciiTheme="majorBidi" w:hAnsiTheme="majorBidi" w:cstheme="majorBidi"/>
          <w:sz w:val="28"/>
          <w:szCs w:val="28"/>
        </w:rPr>
        <w:t xml:space="preserve"> </w:t>
      </w:r>
      <w:r w:rsidRPr="003F6AFE">
        <w:rPr>
          <w:rFonts w:asciiTheme="majorBidi" w:hAnsiTheme="majorBidi" w:cstheme="majorBidi"/>
          <w:sz w:val="28"/>
          <w:szCs w:val="28"/>
          <w:cs/>
        </w:rPr>
        <w:t>นอกจากนี้ สัญญาเงินกู้ได้ระบุเงื่อนไขและข้อจำกัด</w:t>
      </w:r>
      <w:r w:rsidR="000F4AB6">
        <w:rPr>
          <w:rFonts w:asciiTheme="majorBidi" w:hAnsiTheme="majorBidi" w:cstheme="majorBidi"/>
          <w:sz w:val="28"/>
          <w:szCs w:val="28"/>
        </w:rPr>
        <w:t xml:space="preserve">   </w:t>
      </w:r>
      <w:r w:rsidRPr="003F6AFE">
        <w:rPr>
          <w:rFonts w:asciiTheme="majorBidi" w:hAnsiTheme="majorBidi" w:cstheme="majorBidi"/>
          <w:sz w:val="28"/>
          <w:szCs w:val="28"/>
          <w:cs/>
        </w:rPr>
        <w:t>ต่าง</w:t>
      </w:r>
      <w:r w:rsidR="009A31B3" w:rsidRPr="003F6AF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F6AFE">
        <w:rPr>
          <w:rFonts w:asciiTheme="majorBidi" w:hAnsiTheme="majorBidi" w:cstheme="majorBidi"/>
          <w:sz w:val="28"/>
          <w:szCs w:val="28"/>
          <w:cs/>
        </w:rPr>
        <w:t>ๆ</w:t>
      </w:r>
      <w:r w:rsidR="009A31B3" w:rsidRPr="003F6AF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F6AFE">
        <w:rPr>
          <w:rFonts w:asciiTheme="majorBidi" w:hAnsiTheme="majorBidi" w:cstheme="majorBidi"/>
          <w:sz w:val="28"/>
          <w:szCs w:val="28"/>
          <w:cs/>
        </w:rPr>
        <w:t>ไว้ เช่น ห้ามบริษัทนำสินทรัพย์ไปเป็นหลักทรัพย์ค้ำประกันเพิ่มเติม เป็นต้น</w:t>
      </w:r>
    </w:p>
    <w:p w14:paraId="5D42C445" w14:textId="78958982" w:rsidR="00F32126" w:rsidRPr="001A4962" w:rsidRDefault="003133CD" w:rsidP="001A4962">
      <w:pPr>
        <w:pStyle w:val="ListParagraph"/>
        <w:numPr>
          <w:ilvl w:val="1"/>
          <w:numId w:val="23"/>
        </w:numPr>
        <w:tabs>
          <w:tab w:val="left" w:pos="426"/>
        </w:tabs>
        <w:spacing w:before="120"/>
        <w:ind w:left="892" w:right="-706" w:hanging="446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3F6AF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3F6AFE">
        <w:rPr>
          <w:rFonts w:asciiTheme="majorBidi" w:hAnsiTheme="majorBidi" w:cstheme="majorBidi"/>
          <w:sz w:val="28"/>
          <w:szCs w:val="28"/>
        </w:rPr>
        <w:t xml:space="preserve">31 </w:t>
      </w:r>
      <w:r w:rsidRPr="003F6AFE">
        <w:rPr>
          <w:rFonts w:asciiTheme="majorBidi" w:hAnsiTheme="majorBidi" w:cstheme="majorBidi" w:hint="cs"/>
          <w:sz w:val="28"/>
          <w:szCs w:val="28"/>
          <w:cs/>
        </w:rPr>
        <w:t>มีนา</w:t>
      </w:r>
      <w:r w:rsidRPr="003F6AFE">
        <w:rPr>
          <w:rFonts w:asciiTheme="majorBidi" w:hAnsiTheme="majorBidi" w:cstheme="majorBidi"/>
          <w:sz w:val="28"/>
          <w:szCs w:val="28"/>
          <w:cs/>
        </w:rPr>
        <w:t xml:space="preserve">คม </w:t>
      </w:r>
      <w:r w:rsidRPr="003F6AFE">
        <w:rPr>
          <w:rFonts w:asciiTheme="majorBidi" w:hAnsiTheme="majorBidi" w:cstheme="majorBidi"/>
          <w:sz w:val="28"/>
          <w:szCs w:val="28"/>
        </w:rPr>
        <w:t>256</w:t>
      </w:r>
      <w:r w:rsidR="00BC13CC" w:rsidRPr="003F6AFE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3F6AFE">
        <w:rPr>
          <w:rFonts w:asciiTheme="majorBidi" w:hAnsiTheme="majorBidi" w:cstheme="majorBidi"/>
          <w:sz w:val="28"/>
          <w:szCs w:val="28"/>
        </w:rPr>
        <w:t xml:space="preserve"> </w:t>
      </w:r>
      <w:r w:rsidR="008B1F44" w:rsidRPr="003F6AFE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3F6AFE">
        <w:rPr>
          <w:rFonts w:asciiTheme="majorBidi" w:hAnsiTheme="majorBidi" w:cstheme="majorBidi"/>
          <w:sz w:val="28"/>
          <w:szCs w:val="28"/>
          <w:cs/>
        </w:rPr>
        <w:t>มีหนังสือค้ำประกันที่ออกโดยธนาคารในประเทศแห่งหนึ่งเป็นจำนวนเงินรวม</w:t>
      </w:r>
      <w:r w:rsidR="001A4962">
        <w:rPr>
          <w:rFonts w:asciiTheme="majorBidi" w:hAnsiTheme="majorBidi" w:cstheme="majorBidi"/>
          <w:sz w:val="28"/>
          <w:szCs w:val="28"/>
        </w:rPr>
        <w:t xml:space="preserve"> </w:t>
      </w:r>
      <w:r w:rsidR="00C12935" w:rsidRPr="003F6AFE">
        <w:rPr>
          <w:rFonts w:asciiTheme="majorBidi" w:hAnsiTheme="majorBidi" w:cstheme="majorBidi"/>
          <w:sz w:val="28"/>
          <w:szCs w:val="28"/>
        </w:rPr>
        <w:t>2.85</w:t>
      </w:r>
      <w:r w:rsidRPr="003F6AFE">
        <w:rPr>
          <w:rFonts w:asciiTheme="majorBidi" w:hAnsiTheme="majorBidi" w:cstheme="majorBidi"/>
          <w:sz w:val="28"/>
          <w:szCs w:val="28"/>
          <w:cs/>
        </w:rPr>
        <w:t xml:space="preserve"> ล้านบาท ซึ่งค้ำประกันโดยเงินฝากสถาบันการเงินที่มีภาระผูกพัน </w:t>
      </w:r>
    </w:p>
    <w:p w14:paraId="55978A74" w14:textId="50E3250E" w:rsidR="00F62B39" w:rsidRPr="00F62B39" w:rsidRDefault="00F62B39" w:rsidP="001E3D0E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การอนุมัติงบการเงินระหว่างกาล</w:t>
      </w:r>
    </w:p>
    <w:p w14:paraId="1582147D" w14:textId="23FB9F3F" w:rsidR="007E3388" w:rsidRPr="000F5854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คณะกรรมการของ</w:t>
      </w:r>
      <w:r w:rsidR="008B1F44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0F5854">
        <w:rPr>
          <w:rFonts w:asciiTheme="majorBidi" w:hAnsiTheme="majorBidi" w:cstheme="majorBidi"/>
          <w:sz w:val="28"/>
          <w:szCs w:val="28"/>
          <w:cs/>
        </w:rPr>
        <w:t>ได้อนุมัติให้ออกงบการเงินระหว่าง</w:t>
      </w:r>
      <w:r w:rsidRPr="00A05D8D">
        <w:rPr>
          <w:rFonts w:asciiTheme="majorBidi" w:hAnsiTheme="majorBidi" w:cstheme="majorBidi"/>
          <w:sz w:val="28"/>
          <w:szCs w:val="28"/>
          <w:cs/>
        </w:rPr>
        <w:t>กาลนี้เมื่อ</w:t>
      </w:r>
      <w:r w:rsidRPr="00BF658D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BF658D" w:rsidRPr="00BF658D">
        <w:rPr>
          <w:rFonts w:asciiTheme="majorBidi" w:hAnsiTheme="majorBidi" w:cstheme="majorBidi"/>
          <w:sz w:val="28"/>
          <w:szCs w:val="28"/>
        </w:rPr>
        <w:t>10</w:t>
      </w:r>
      <w:r w:rsidR="00985881" w:rsidRPr="00BF658D">
        <w:rPr>
          <w:rFonts w:asciiTheme="majorBidi" w:hAnsiTheme="majorBidi" w:cstheme="majorBidi"/>
          <w:sz w:val="28"/>
          <w:szCs w:val="28"/>
        </w:rPr>
        <w:t xml:space="preserve"> </w:t>
      </w:r>
      <w:r w:rsidR="00985881" w:rsidRPr="00BF658D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="00B73136" w:rsidRPr="00BF658D">
        <w:rPr>
          <w:rFonts w:asciiTheme="majorBidi" w:hAnsiTheme="majorBidi" w:cstheme="majorBidi"/>
          <w:sz w:val="28"/>
          <w:szCs w:val="28"/>
        </w:rPr>
        <w:t>256</w:t>
      </w:r>
      <w:r w:rsidR="009B5892" w:rsidRPr="00BF658D">
        <w:rPr>
          <w:rFonts w:asciiTheme="majorBidi" w:hAnsiTheme="majorBidi" w:cstheme="majorBidi"/>
          <w:sz w:val="28"/>
          <w:szCs w:val="28"/>
        </w:rPr>
        <w:t>6</w:t>
      </w:r>
    </w:p>
    <w:p w14:paraId="3A58C16C" w14:textId="77777777" w:rsidR="008E5D75" w:rsidRDefault="008E5D75"/>
    <w:sectPr w:rsidR="008E5D75" w:rsidSect="00BE6A4F">
      <w:footerReference w:type="default" r:id="rId8"/>
      <w:pgSz w:w="11907" w:h="16840" w:code="9"/>
      <w:pgMar w:top="1418" w:right="1418" w:bottom="1418" w:left="1701" w:header="709" w:footer="454" w:gutter="0"/>
      <w:pgNumType w:start="1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B7CA6D" w14:textId="77777777" w:rsidR="00015F11" w:rsidRDefault="00015F11">
      <w:r>
        <w:separator/>
      </w:r>
    </w:p>
  </w:endnote>
  <w:endnote w:type="continuationSeparator" w:id="0">
    <w:p w14:paraId="2487E928" w14:textId="77777777" w:rsidR="00015F11" w:rsidRDefault="00015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54C69A" w14:textId="7CD7B6E2" w:rsidR="00015F11" w:rsidRDefault="00015F11" w:rsidP="000D517E">
    <w:pPr>
      <w:pStyle w:val="Footer"/>
      <w:jc w:val="right"/>
    </w:pPr>
    <w:r>
      <w:rPr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59087E63" wp14:editId="35E58A56">
          <wp:simplePos x="0" y="0"/>
          <wp:positionH relativeFrom="column">
            <wp:posOffset>2482215</wp:posOffset>
          </wp:positionH>
          <wp:positionV relativeFrom="paragraph">
            <wp:posOffset>9395460</wp:posOffset>
          </wp:positionV>
          <wp:extent cx="1981200" cy="758190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41F8CE13" wp14:editId="010677A9">
          <wp:simplePos x="0" y="0"/>
          <wp:positionH relativeFrom="column">
            <wp:posOffset>2482215</wp:posOffset>
          </wp:positionH>
          <wp:positionV relativeFrom="paragraph">
            <wp:posOffset>9395460</wp:posOffset>
          </wp:positionV>
          <wp:extent cx="1981200" cy="758190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273D">
      <w:rPr>
        <w:sz w:val="28"/>
        <w:szCs w:val="28"/>
      </w:rPr>
      <w:fldChar w:fldCharType="begin"/>
    </w:r>
    <w:r w:rsidRPr="0041273D">
      <w:rPr>
        <w:sz w:val="28"/>
        <w:szCs w:val="28"/>
      </w:rPr>
      <w:instrText xml:space="preserve"> PAGE   \</w:instrText>
    </w:r>
    <w:r w:rsidRPr="0041273D">
      <w:rPr>
        <w:sz w:val="28"/>
        <w:szCs w:val="28"/>
        <w:cs/>
      </w:rPr>
      <w:instrText xml:space="preserve">* </w:instrText>
    </w:r>
    <w:r w:rsidRPr="0041273D">
      <w:rPr>
        <w:sz w:val="28"/>
        <w:szCs w:val="28"/>
      </w:rPr>
      <w:instrText xml:space="preserve">MERGEFORMAT </w:instrText>
    </w:r>
    <w:r w:rsidRPr="0041273D">
      <w:rPr>
        <w:sz w:val="28"/>
        <w:szCs w:val="28"/>
      </w:rPr>
      <w:fldChar w:fldCharType="separate"/>
    </w:r>
    <w:r w:rsidR="00AB2842">
      <w:rPr>
        <w:noProof/>
        <w:sz w:val="28"/>
        <w:szCs w:val="28"/>
      </w:rPr>
      <w:t>20</w:t>
    </w:r>
    <w:r w:rsidRPr="0041273D">
      <w:rPr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85E847" w14:textId="77777777" w:rsidR="00015F11" w:rsidRDefault="00015F11">
      <w:r>
        <w:separator/>
      </w:r>
    </w:p>
  </w:footnote>
  <w:footnote w:type="continuationSeparator" w:id="0">
    <w:p w14:paraId="63CB8563" w14:textId="77777777" w:rsidR="00015F11" w:rsidRDefault="00015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2125D"/>
    <w:multiLevelType w:val="hybridMultilevel"/>
    <w:tmpl w:val="8CD42CD2"/>
    <w:lvl w:ilvl="0" w:tplc="BF907512">
      <w:start w:val="2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36C7E"/>
    <w:multiLevelType w:val="hybridMultilevel"/>
    <w:tmpl w:val="DA741E24"/>
    <w:lvl w:ilvl="0" w:tplc="B4D84F2A">
      <w:numFmt w:val="bullet"/>
      <w:lvlText w:val="-"/>
      <w:lvlJc w:val="left"/>
      <w:pPr>
        <w:ind w:left="14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2">
    <w:nsid w:val="1B6E07FF"/>
    <w:multiLevelType w:val="multilevel"/>
    <w:tmpl w:val="DD8867EC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108564D"/>
    <w:multiLevelType w:val="hybridMultilevel"/>
    <w:tmpl w:val="58AC28B6"/>
    <w:lvl w:ilvl="0" w:tplc="15C8E316">
      <w:start w:val="1"/>
      <w:numFmt w:val="decimal"/>
      <w:lvlText w:val="%1."/>
      <w:lvlJc w:val="left"/>
      <w:pPr>
        <w:tabs>
          <w:tab w:val="num" w:pos="582"/>
        </w:tabs>
        <w:ind w:left="582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E8221B40">
      <w:start w:val="1"/>
      <w:numFmt w:val="decimal"/>
      <w:lvlText w:val="%2."/>
      <w:lvlJc w:val="left"/>
      <w:pPr>
        <w:tabs>
          <w:tab w:val="num" w:pos="582"/>
        </w:tabs>
        <w:ind w:left="582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637"/>
        </w:tabs>
        <w:ind w:left="2637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4">
    <w:nsid w:val="21D05C4E"/>
    <w:multiLevelType w:val="multilevel"/>
    <w:tmpl w:val="C2D268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5">
    <w:nsid w:val="2EC57181"/>
    <w:multiLevelType w:val="hybridMultilevel"/>
    <w:tmpl w:val="2F38C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D18A4"/>
    <w:multiLevelType w:val="hybridMultilevel"/>
    <w:tmpl w:val="2304B998"/>
    <w:lvl w:ilvl="0" w:tplc="DAD002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BDF2112"/>
    <w:multiLevelType w:val="multilevel"/>
    <w:tmpl w:val="EC60A872"/>
    <w:lvl w:ilvl="0">
      <w:start w:val="2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86" w:hanging="360"/>
      </w:p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1998" w:hanging="720"/>
      </w:pPr>
    </w:lvl>
    <w:lvl w:ilvl="4">
      <w:start w:val="1"/>
      <w:numFmt w:val="decimal"/>
      <w:lvlText w:val="%1.%2.%3.%4.%5"/>
      <w:lvlJc w:val="left"/>
      <w:pPr>
        <w:ind w:left="2424" w:hanging="720"/>
      </w:pPr>
    </w:lvl>
    <w:lvl w:ilvl="5">
      <w:start w:val="1"/>
      <w:numFmt w:val="decimal"/>
      <w:lvlText w:val="%1.%2.%3.%4.%5.%6"/>
      <w:lvlJc w:val="left"/>
      <w:pPr>
        <w:ind w:left="3210" w:hanging="1080"/>
      </w:pPr>
    </w:lvl>
    <w:lvl w:ilvl="6">
      <w:start w:val="1"/>
      <w:numFmt w:val="decimal"/>
      <w:lvlText w:val="%1.%2.%3.%4.%5.%6.%7"/>
      <w:lvlJc w:val="left"/>
      <w:pPr>
        <w:ind w:left="3636" w:hanging="1080"/>
      </w:pPr>
    </w:lvl>
    <w:lvl w:ilvl="7">
      <w:start w:val="1"/>
      <w:numFmt w:val="decimal"/>
      <w:lvlText w:val="%1.%2.%3.%4.%5.%6.%7.%8"/>
      <w:lvlJc w:val="left"/>
      <w:pPr>
        <w:ind w:left="4062" w:hanging="1080"/>
      </w:pPr>
    </w:lvl>
    <w:lvl w:ilvl="8">
      <w:start w:val="1"/>
      <w:numFmt w:val="decimal"/>
      <w:lvlText w:val="%1.%2.%3.%4.%5.%6.%7.%8.%9"/>
      <w:lvlJc w:val="left"/>
      <w:pPr>
        <w:ind w:left="4848" w:hanging="1440"/>
      </w:pPr>
    </w:lvl>
  </w:abstractNum>
  <w:abstractNum w:abstractNumId="8">
    <w:nsid w:val="3D4F4D10"/>
    <w:multiLevelType w:val="hybridMultilevel"/>
    <w:tmpl w:val="44FA84A0"/>
    <w:lvl w:ilvl="0" w:tplc="B4D84F2A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5576CB9"/>
    <w:multiLevelType w:val="hybridMultilevel"/>
    <w:tmpl w:val="79B23674"/>
    <w:lvl w:ilvl="0" w:tplc="04CC72C6">
      <w:numFmt w:val="bullet"/>
      <w:lvlText w:val="•"/>
      <w:lvlJc w:val="left"/>
      <w:pPr>
        <w:ind w:left="7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0">
    <w:nsid w:val="5A9E3793"/>
    <w:multiLevelType w:val="multilevel"/>
    <w:tmpl w:val="F148F53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1">
    <w:nsid w:val="5C9F0D52"/>
    <w:multiLevelType w:val="multilevel"/>
    <w:tmpl w:val="F9C6CDC0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18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2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>
    <w:nsid w:val="60072626"/>
    <w:multiLevelType w:val="multilevel"/>
    <w:tmpl w:val="673C096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60573A0C"/>
    <w:multiLevelType w:val="hybridMultilevel"/>
    <w:tmpl w:val="28606E00"/>
    <w:lvl w:ilvl="0" w:tplc="B4D84F2A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658D27C3"/>
    <w:multiLevelType w:val="hybridMultilevel"/>
    <w:tmpl w:val="4C0836D8"/>
    <w:lvl w:ilvl="0" w:tplc="45A0783C">
      <w:start w:val="1"/>
      <w:numFmt w:val="bullet"/>
      <w:lvlText w:val="•"/>
      <w:lvlJc w:val="left"/>
      <w:pPr>
        <w:ind w:left="1436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16">
    <w:nsid w:val="754936CF"/>
    <w:multiLevelType w:val="hybridMultilevel"/>
    <w:tmpl w:val="2E40C0A2"/>
    <w:lvl w:ilvl="0" w:tplc="AA4CCCC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76112C8A"/>
    <w:multiLevelType w:val="hybridMultilevel"/>
    <w:tmpl w:val="FF0E5CCA"/>
    <w:lvl w:ilvl="0" w:tplc="AA4CCCC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769B6049"/>
    <w:multiLevelType w:val="hybridMultilevel"/>
    <w:tmpl w:val="5BA89F08"/>
    <w:lvl w:ilvl="0" w:tplc="F654B56A">
      <w:start w:val="99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666B14"/>
    <w:multiLevelType w:val="hybridMultilevel"/>
    <w:tmpl w:val="C3C87990"/>
    <w:lvl w:ilvl="0" w:tplc="AB822A86">
      <w:start w:val="1"/>
      <w:numFmt w:val="thaiLetters"/>
      <w:lvlText w:val="%1)"/>
      <w:lvlJc w:val="left"/>
      <w:pPr>
        <w:ind w:left="1973" w:hanging="4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633" w:hanging="360"/>
      </w:pPr>
    </w:lvl>
    <w:lvl w:ilvl="2" w:tplc="0409001B" w:tentative="1">
      <w:start w:val="1"/>
      <w:numFmt w:val="lowerRoman"/>
      <w:lvlText w:val="%3."/>
      <w:lvlJc w:val="right"/>
      <w:pPr>
        <w:ind w:left="3353" w:hanging="180"/>
      </w:pPr>
    </w:lvl>
    <w:lvl w:ilvl="3" w:tplc="0409000F" w:tentative="1">
      <w:start w:val="1"/>
      <w:numFmt w:val="decimal"/>
      <w:lvlText w:val="%4."/>
      <w:lvlJc w:val="left"/>
      <w:pPr>
        <w:ind w:left="4073" w:hanging="360"/>
      </w:pPr>
    </w:lvl>
    <w:lvl w:ilvl="4" w:tplc="04090019" w:tentative="1">
      <w:start w:val="1"/>
      <w:numFmt w:val="lowerLetter"/>
      <w:lvlText w:val="%5."/>
      <w:lvlJc w:val="left"/>
      <w:pPr>
        <w:ind w:left="4793" w:hanging="360"/>
      </w:pPr>
    </w:lvl>
    <w:lvl w:ilvl="5" w:tplc="0409001B" w:tentative="1">
      <w:start w:val="1"/>
      <w:numFmt w:val="lowerRoman"/>
      <w:lvlText w:val="%6."/>
      <w:lvlJc w:val="right"/>
      <w:pPr>
        <w:ind w:left="5513" w:hanging="180"/>
      </w:pPr>
    </w:lvl>
    <w:lvl w:ilvl="6" w:tplc="0409000F" w:tentative="1">
      <w:start w:val="1"/>
      <w:numFmt w:val="decimal"/>
      <w:lvlText w:val="%7."/>
      <w:lvlJc w:val="left"/>
      <w:pPr>
        <w:ind w:left="6233" w:hanging="360"/>
      </w:pPr>
    </w:lvl>
    <w:lvl w:ilvl="7" w:tplc="04090019" w:tentative="1">
      <w:start w:val="1"/>
      <w:numFmt w:val="lowerLetter"/>
      <w:lvlText w:val="%8."/>
      <w:lvlJc w:val="left"/>
      <w:pPr>
        <w:ind w:left="6953" w:hanging="360"/>
      </w:pPr>
    </w:lvl>
    <w:lvl w:ilvl="8" w:tplc="0409001B" w:tentative="1">
      <w:start w:val="1"/>
      <w:numFmt w:val="lowerRoman"/>
      <w:lvlText w:val="%9."/>
      <w:lvlJc w:val="right"/>
      <w:pPr>
        <w:ind w:left="7673" w:hanging="180"/>
      </w:pPr>
    </w:lvl>
  </w:abstractNum>
  <w:abstractNum w:abstractNumId="20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FA41354"/>
    <w:multiLevelType w:val="hybridMultilevel"/>
    <w:tmpl w:val="7EDC2856"/>
    <w:lvl w:ilvl="0" w:tplc="8FC2A6B6">
      <w:start w:val="1"/>
      <w:numFmt w:val="decimal"/>
      <w:lvlText w:val="%1."/>
      <w:lvlJc w:val="left"/>
      <w:pPr>
        <w:tabs>
          <w:tab w:val="num" w:pos="859"/>
        </w:tabs>
        <w:ind w:left="859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CC8A6622">
      <w:start w:val="1"/>
      <w:numFmt w:val="decimal"/>
      <w:lvlText w:val="18.%2."/>
      <w:lvlJc w:val="left"/>
      <w:pPr>
        <w:tabs>
          <w:tab w:val="num" w:pos="502"/>
        </w:tabs>
        <w:ind w:left="502" w:hanging="360"/>
      </w:pPr>
      <w:rPr>
        <w:rFonts w:hint="default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num w:numId="1">
    <w:abstractNumId w:val="21"/>
  </w:num>
  <w:num w:numId="2">
    <w:abstractNumId w:val="19"/>
  </w:num>
  <w:num w:numId="3">
    <w:abstractNumId w:val="12"/>
  </w:num>
  <w:num w:numId="4">
    <w:abstractNumId w:val="6"/>
  </w:num>
  <w:num w:numId="5">
    <w:abstractNumId w:val="4"/>
  </w:num>
  <w:num w:numId="6">
    <w:abstractNumId w:val="11"/>
  </w:num>
  <w:num w:numId="7">
    <w:abstractNumId w:val="14"/>
  </w:num>
  <w:num w:numId="8">
    <w:abstractNumId w:val="16"/>
  </w:num>
  <w:num w:numId="9">
    <w:abstractNumId w:val="17"/>
  </w:num>
  <w:num w:numId="10">
    <w:abstractNumId w:val="8"/>
  </w:num>
  <w:num w:numId="11">
    <w:abstractNumId w:val="1"/>
  </w:num>
  <w:num w:numId="12">
    <w:abstractNumId w:val="9"/>
  </w:num>
  <w:num w:numId="13">
    <w:abstractNumId w:val="15"/>
  </w:num>
  <w:num w:numId="14">
    <w:abstractNumId w:val="3"/>
  </w:num>
  <w:num w:numId="15">
    <w:abstractNumId w:val="5"/>
  </w:num>
  <w:num w:numId="16">
    <w:abstractNumId w:val="7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0"/>
  </w:num>
  <w:num w:numId="19">
    <w:abstractNumId w:val="2"/>
  </w:num>
  <w:num w:numId="20">
    <w:abstractNumId w:val="7"/>
  </w:num>
  <w:num w:numId="21">
    <w:abstractNumId w:val="18"/>
  </w:num>
  <w:num w:numId="22">
    <w:abstractNumId w:val="13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388"/>
    <w:rsid w:val="00004439"/>
    <w:rsid w:val="00006C67"/>
    <w:rsid w:val="00006FAC"/>
    <w:rsid w:val="000116AA"/>
    <w:rsid w:val="00013C23"/>
    <w:rsid w:val="00014F54"/>
    <w:rsid w:val="00015F11"/>
    <w:rsid w:val="0001662F"/>
    <w:rsid w:val="000203C6"/>
    <w:rsid w:val="00024B5B"/>
    <w:rsid w:val="0002687C"/>
    <w:rsid w:val="00030561"/>
    <w:rsid w:val="00032BEC"/>
    <w:rsid w:val="00033875"/>
    <w:rsid w:val="000340A4"/>
    <w:rsid w:val="00036D4B"/>
    <w:rsid w:val="000412CA"/>
    <w:rsid w:val="00043DA2"/>
    <w:rsid w:val="00044495"/>
    <w:rsid w:val="000525CB"/>
    <w:rsid w:val="00055409"/>
    <w:rsid w:val="00061394"/>
    <w:rsid w:val="0006239F"/>
    <w:rsid w:val="000633EC"/>
    <w:rsid w:val="00064145"/>
    <w:rsid w:val="00070F03"/>
    <w:rsid w:val="00082F24"/>
    <w:rsid w:val="000858A2"/>
    <w:rsid w:val="00085D5A"/>
    <w:rsid w:val="00090DB4"/>
    <w:rsid w:val="000A5F2D"/>
    <w:rsid w:val="000A797F"/>
    <w:rsid w:val="000B09F7"/>
    <w:rsid w:val="000B101A"/>
    <w:rsid w:val="000C1C0D"/>
    <w:rsid w:val="000C3084"/>
    <w:rsid w:val="000C3CBC"/>
    <w:rsid w:val="000C4BDD"/>
    <w:rsid w:val="000D0C62"/>
    <w:rsid w:val="000D3456"/>
    <w:rsid w:val="000D4799"/>
    <w:rsid w:val="000D517E"/>
    <w:rsid w:val="000E2C1B"/>
    <w:rsid w:val="000E4313"/>
    <w:rsid w:val="000E550A"/>
    <w:rsid w:val="000E7ABE"/>
    <w:rsid w:val="000F4AB6"/>
    <w:rsid w:val="000F5854"/>
    <w:rsid w:val="000F6040"/>
    <w:rsid w:val="0011049A"/>
    <w:rsid w:val="001179CB"/>
    <w:rsid w:val="00122010"/>
    <w:rsid w:val="00125993"/>
    <w:rsid w:val="001273EE"/>
    <w:rsid w:val="00131E41"/>
    <w:rsid w:val="00141E8B"/>
    <w:rsid w:val="0014258D"/>
    <w:rsid w:val="00143902"/>
    <w:rsid w:val="00145C2C"/>
    <w:rsid w:val="00151E4A"/>
    <w:rsid w:val="00152145"/>
    <w:rsid w:val="0015224C"/>
    <w:rsid w:val="0016082D"/>
    <w:rsid w:val="00161BD8"/>
    <w:rsid w:val="0016369B"/>
    <w:rsid w:val="00166C1D"/>
    <w:rsid w:val="00171986"/>
    <w:rsid w:val="00174B4A"/>
    <w:rsid w:val="00176359"/>
    <w:rsid w:val="00181EAE"/>
    <w:rsid w:val="00183940"/>
    <w:rsid w:val="00191D63"/>
    <w:rsid w:val="001930E1"/>
    <w:rsid w:val="00193EFE"/>
    <w:rsid w:val="00197621"/>
    <w:rsid w:val="001978DE"/>
    <w:rsid w:val="001A03C1"/>
    <w:rsid w:val="001A161E"/>
    <w:rsid w:val="001A194F"/>
    <w:rsid w:val="001A2A2B"/>
    <w:rsid w:val="001A4962"/>
    <w:rsid w:val="001B3AA8"/>
    <w:rsid w:val="001C1ADA"/>
    <w:rsid w:val="001C454B"/>
    <w:rsid w:val="001C4580"/>
    <w:rsid w:val="001C6984"/>
    <w:rsid w:val="001D1710"/>
    <w:rsid w:val="001E05A2"/>
    <w:rsid w:val="001E19FB"/>
    <w:rsid w:val="001E3D0E"/>
    <w:rsid w:val="001E4745"/>
    <w:rsid w:val="001E75A5"/>
    <w:rsid w:val="001F048F"/>
    <w:rsid w:val="001F5F61"/>
    <w:rsid w:val="00211606"/>
    <w:rsid w:val="00213BDC"/>
    <w:rsid w:val="00214F34"/>
    <w:rsid w:val="002162E3"/>
    <w:rsid w:val="0022385E"/>
    <w:rsid w:val="0022464A"/>
    <w:rsid w:val="00224B3F"/>
    <w:rsid w:val="00225527"/>
    <w:rsid w:val="002255B6"/>
    <w:rsid w:val="00226EC9"/>
    <w:rsid w:val="00231337"/>
    <w:rsid w:val="00234D0A"/>
    <w:rsid w:val="002372BA"/>
    <w:rsid w:val="00237983"/>
    <w:rsid w:val="0024320E"/>
    <w:rsid w:val="002503D7"/>
    <w:rsid w:val="002528CC"/>
    <w:rsid w:val="00254FE1"/>
    <w:rsid w:val="00255EBE"/>
    <w:rsid w:val="00265189"/>
    <w:rsid w:val="00273816"/>
    <w:rsid w:val="00275031"/>
    <w:rsid w:val="00280BE8"/>
    <w:rsid w:val="0028385F"/>
    <w:rsid w:val="00293298"/>
    <w:rsid w:val="0029418F"/>
    <w:rsid w:val="00296321"/>
    <w:rsid w:val="002A448C"/>
    <w:rsid w:val="002A5D23"/>
    <w:rsid w:val="002B2640"/>
    <w:rsid w:val="002C03D2"/>
    <w:rsid w:val="002C112E"/>
    <w:rsid w:val="002C4455"/>
    <w:rsid w:val="002C523D"/>
    <w:rsid w:val="002D0C73"/>
    <w:rsid w:val="002D25A3"/>
    <w:rsid w:val="002D5FDE"/>
    <w:rsid w:val="002E0908"/>
    <w:rsid w:val="002E09E7"/>
    <w:rsid w:val="002E0C91"/>
    <w:rsid w:val="002E37AD"/>
    <w:rsid w:val="002E6CF4"/>
    <w:rsid w:val="002F2CB1"/>
    <w:rsid w:val="002F4C34"/>
    <w:rsid w:val="002F7385"/>
    <w:rsid w:val="002F7B7F"/>
    <w:rsid w:val="00300972"/>
    <w:rsid w:val="00306236"/>
    <w:rsid w:val="00312CA7"/>
    <w:rsid w:val="003133CD"/>
    <w:rsid w:val="00320088"/>
    <w:rsid w:val="00321BEC"/>
    <w:rsid w:val="00326DB7"/>
    <w:rsid w:val="00327246"/>
    <w:rsid w:val="00327311"/>
    <w:rsid w:val="00332352"/>
    <w:rsid w:val="00332942"/>
    <w:rsid w:val="00332FF3"/>
    <w:rsid w:val="00335578"/>
    <w:rsid w:val="00335CA8"/>
    <w:rsid w:val="003379A9"/>
    <w:rsid w:val="003407E8"/>
    <w:rsid w:val="003415DC"/>
    <w:rsid w:val="00341A96"/>
    <w:rsid w:val="0034299A"/>
    <w:rsid w:val="003433F3"/>
    <w:rsid w:val="0034479F"/>
    <w:rsid w:val="00344F9E"/>
    <w:rsid w:val="00345628"/>
    <w:rsid w:val="0035023D"/>
    <w:rsid w:val="0035314B"/>
    <w:rsid w:val="003538C5"/>
    <w:rsid w:val="00355899"/>
    <w:rsid w:val="00356C91"/>
    <w:rsid w:val="00360363"/>
    <w:rsid w:val="00362C49"/>
    <w:rsid w:val="003642ED"/>
    <w:rsid w:val="00365492"/>
    <w:rsid w:val="0036577D"/>
    <w:rsid w:val="00370D44"/>
    <w:rsid w:val="0037245F"/>
    <w:rsid w:val="00375814"/>
    <w:rsid w:val="00375DEE"/>
    <w:rsid w:val="00376172"/>
    <w:rsid w:val="00386100"/>
    <w:rsid w:val="00387B2D"/>
    <w:rsid w:val="00394F9A"/>
    <w:rsid w:val="003A047D"/>
    <w:rsid w:val="003A702F"/>
    <w:rsid w:val="003B0B15"/>
    <w:rsid w:val="003B146E"/>
    <w:rsid w:val="003B25E2"/>
    <w:rsid w:val="003B4F38"/>
    <w:rsid w:val="003C0E44"/>
    <w:rsid w:val="003C2A1C"/>
    <w:rsid w:val="003C43B6"/>
    <w:rsid w:val="003D0136"/>
    <w:rsid w:val="003D2EAD"/>
    <w:rsid w:val="003E3A00"/>
    <w:rsid w:val="003E5BE3"/>
    <w:rsid w:val="003F01E6"/>
    <w:rsid w:val="003F2A63"/>
    <w:rsid w:val="003F2B70"/>
    <w:rsid w:val="003F4602"/>
    <w:rsid w:val="003F6AFE"/>
    <w:rsid w:val="003F722C"/>
    <w:rsid w:val="00400378"/>
    <w:rsid w:val="00401573"/>
    <w:rsid w:val="00404747"/>
    <w:rsid w:val="00405DF7"/>
    <w:rsid w:val="00412217"/>
    <w:rsid w:val="00416DDE"/>
    <w:rsid w:val="0041762B"/>
    <w:rsid w:val="004204DB"/>
    <w:rsid w:val="004227E1"/>
    <w:rsid w:val="004227EB"/>
    <w:rsid w:val="00423FD4"/>
    <w:rsid w:val="00424DF9"/>
    <w:rsid w:val="0042503D"/>
    <w:rsid w:val="0043341E"/>
    <w:rsid w:val="00433839"/>
    <w:rsid w:val="00435449"/>
    <w:rsid w:val="00437642"/>
    <w:rsid w:val="00437B94"/>
    <w:rsid w:val="00440B82"/>
    <w:rsid w:val="00452F14"/>
    <w:rsid w:val="00456CA8"/>
    <w:rsid w:val="00457FC1"/>
    <w:rsid w:val="004651E0"/>
    <w:rsid w:val="004660DC"/>
    <w:rsid w:val="00474D44"/>
    <w:rsid w:val="004755C1"/>
    <w:rsid w:val="00475F91"/>
    <w:rsid w:val="0048204C"/>
    <w:rsid w:val="00482588"/>
    <w:rsid w:val="00482E62"/>
    <w:rsid w:val="00490592"/>
    <w:rsid w:val="0049079D"/>
    <w:rsid w:val="00491773"/>
    <w:rsid w:val="00496289"/>
    <w:rsid w:val="004966FF"/>
    <w:rsid w:val="00496F73"/>
    <w:rsid w:val="004A299B"/>
    <w:rsid w:val="004A36ED"/>
    <w:rsid w:val="004A4183"/>
    <w:rsid w:val="004A46A3"/>
    <w:rsid w:val="004A51C9"/>
    <w:rsid w:val="004A6F97"/>
    <w:rsid w:val="004B0A38"/>
    <w:rsid w:val="004B0F6B"/>
    <w:rsid w:val="004B10EA"/>
    <w:rsid w:val="004B26A7"/>
    <w:rsid w:val="004B64DC"/>
    <w:rsid w:val="004B6ED1"/>
    <w:rsid w:val="004C117B"/>
    <w:rsid w:val="004C6429"/>
    <w:rsid w:val="004D2868"/>
    <w:rsid w:val="004D7526"/>
    <w:rsid w:val="004E08EC"/>
    <w:rsid w:val="004E5F8D"/>
    <w:rsid w:val="004E6542"/>
    <w:rsid w:val="004E6B31"/>
    <w:rsid w:val="004E6D86"/>
    <w:rsid w:val="004E7044"/>
    <w:rsid w:val="004F37E9"/>
    <w:rsid w:val="004F497A"/>
    <w:rsid w:val="00500F63"/>
    <w:rsid w:val="0050250C"/>
    <w:rsid w:val="00505E7D"/>
    <w:rsid w:val="005063EF"/>
    <w:rsid w:val="00507540"/>
    <w:rsid w:val="00511E18"/>
    <w:rsid w:val="0051454A"/>
    <w:rsid w:val="00515EE1"/>
    <w:rsid w:val="00516EAE"/>
    <w:rsid w:val="0052023A"/>
    <w:rsid w:val="005219C6"/>
    <w:rsid w:val="00521B7F"/>
    <w:rsid w:val="00521BBF"/>
    <w:rsid w:val="00522EE7"/>
    <w:rsid w:val="00527E84"/>
    <w:rsid w:val="005338A8"/>
    <w:rsid w:val="00535548"/>
    <w:rsid w:val="00536B2E"/>
    <w:rsid w:val="005470E3"/>
    <w:rsid w:val="005606A7"/>
    <w:rsid w:val="005658BE"/>
    <w:rsid w:val="00565962"/>
    <w:rsid w:val="00574948"/>
    <w:rsid w:val="005751BF"/>
    <w:rsid w:val="00580C41"/>
    <w:rsid w:val="0058116C"/>
    <w:rsid w:val="005827F1"/>
    <w:rsid w:val="00582FF6"/>
    <w:rsid w:val="005851FD"/>
    <w:rsid w:val="005870CD"/>
    <w:rsid w:val="00591075"/>
    <w:rsid w:val="00591223"/>
    <w:rsid w:val="005912AA"/>
    <w:rsid w:val="00593062"/>
    <w:rsid w:val="005948DE"/>
    <w:rsid w:val="005949D4"/>
    <w:rsid w:val="0059620B"/>
    <w:rsid w:val="005A5873"/>
    <w:rsid w:val="005A627A"/>
    <w:rsid w:val="005B1B98"/>
    <w:rsid w:val="005B41A5"/>
    <w:rsid w:val="005B755F"/>
    <w:rsid w:val="005D0741"/>
    <w:rsid w:val="005D12E8"/>
    <w:rsid w:val="005D3398"/>
    <w:rsid w:val="005D63FD"/>
    <w:rsid w:val="005D7E39"/>
    <w:rsid w:val="005E4267"/>
    <w:rsid w:val="005E44F7"/>
    <w:rsid w:val="005E70D1"/>
    <w:rsid w:val="005E70EE"/>
    <w:rsid w:val="005F1F13"/>
    <w:rsid w:val="005F479C"/>
    <w:rsid w:val="005F4877"/>
    <w:rsid w:val="005F60B1"/>
    <w:rsid w:val="005F643B"/>
    <w:rsid w:val="005F6F40"/>
    <w:rsid w:val="005F7D8E"/>
    <w:rsid w:val="00602C83"/>
    <w:rsid w:val="00606263"/>
    <w:rsid w:val="0060640E"/>
    <w:rsid w:val="00610DD7"/>
    <w:rsid w:val="00615B88"/>
    <w:rsid w:val="00622C35"/>
    <w:rsid w:val="00624C4C"/>
    <w:rsid w:val="006315DF"/>
    <w:rsid w:val="00635BB8"/>
    <w:rsid w:val="0064486F"/>
    <w:rsid w:val="00645B19"/>
    <w:rsid w:val="00645D0A"/>
    <w:rsid w:val="00652011"/>
    <w:rsid w:val="0065628A"/>
    <w:rsid w:val="006638FD"/>
    <w:rsid w:val="00663916"/>
    <w:rsid w:val="00671259"/>
    <w:rsid w:val="0067373C"/>
    <w:rsid w:val="006744D6"/>
    <w:rsid w:val="00674C5C"/>
    <w:rsid w:val="006751D7"/>
    <w:rsid w:val="0068013B"/>
    <w:rsid w:val="00681F67"/>
    <w:rsid w:val="0068318B"/>
    <w:rsid w:val="00686723"/>
    <w:rsid w:val="00686D45"/>
    <w:rsid w:val="00687364"/>
    <w:rsid w:val="00693DCC"/>
    <w:rsid w:val="0069405E"/>
    <w:rsid w:val="00694ED1"/>
    <w:rsid w:val="006966DF"/>
    <w:rsid w:val="006973F2"/>
    <w:rsid w:val="006A1E7D"/>
    <w:rsid w:val="006A2B9B"/>
    <w:rsid w:val="006A5723"/>
    <w:rsid w:val="006B2873"/>
    <w:rsid w:val="006B2E01"/>
    <w:rsid w:val="006B3144"/>
    <w:rsid w:val="006B5373"/>
    <w:rsid w:val="006C2ADA"/>
    <w:rsid w:val="006C3057"/>
    <w:rsid w:val="006C58FB"/>
    <w:rsid w:val="006D11C4"/>
    <w:rsid w:val="006D22A9"/>
    <w:rsid w:val="006D3957"/>
    <w:rsid w:val="006D4D1C"/>
    <w:rsid w:val="006E21B7"/>
    <w:rsid w:val="006E493E"/>
    <w:rsid w:val="006E680A"/>
    <w:rsid w:val="006E6B0D"/>
    <w:rsid w:val="006F6428"/>
    <w:rsid w:val="006F64AA"/>
    <w:rsid w:val="007048B2"/>
    <w:rsid w:val="00704972"/>
    <w:rsid w:val="0070618C"/>
    <w:rsid w:val="00711A5A"/>
    <w:rsid w:val="00711BAD"/>
    <w:rsid w:val="00714292"/>
    <w:rsid w:val="0071488C"/>
    <w:rsid w:val="007173FE"/>
    <w:rsid w:val="00720BFA"/>
    <w:rsid w:val="00722EB0"/>
    <w:rsid w:val="0072305F"/>
    <w:rsid w:val="00723833"/>
    <w:rsid w:val="00724CA0"/>
    <w:rsid w:val="00727663"/>
    <w:rsid w:val="007279E6"/>
    <w:rsid w:val="00730A3A"/>
    <w:rsid w:val="00730E7F"/>
    <w:rsid w:val="0073220E"/>
    <w:rsid w:val="007329C3"/>
    <w:rsid w:val="00732F9B"/>
    <w:rsid w:val="00733FCF"/>
    <w:rsid w:val="007350F4"/>
    <w:rsid w:val="00736210"/>
    <w:rsid w:val="00742765"/>
    <w:rsid w:val="007443EE"/>
    <w:rsid w:val="00746EE1"/>
    <w:rsid w:val="00752474"/>
    <w:rsid w:val="00753CCB"/>
    <w:rsid w:val="00753E99"/>
    <w:rsid w:val="0075420E"/>
    <w:rsid w:val="00765A79"/>
    <w:rsid w:val="00765DEC"/>
    <w:rsid w:val="007662BA"/>
    <w:rsid w:val="00774E75"/>
    <w:rsid w:val="00777DFA"/>
    <w:rsid w:val="0078064F"/>
    <w:rsid w:val="00781FDE"/>
    <w:rsid w:val="007874B4"/>
    <w:rsid w:val="007914EA"/>
    <w:rsid w:val="007959C8"/>
    <w:rsid w:val="007A0B8C"/>
    <w:rsid w:val="007A408B"/>
    <w:rsid w:val="007A5AA9"/>
    <w:rsid w:val="007A7F19"/>
    <w:rsid w:val="007B302E"/>
    <w:rsid w:val="007B4976"/>
    <w:rsid w:val="007C0A0C"/>
    <w:rsid w:val="007C0C3C"/>
    <w:rsid w:val="007C44C5"/>
    <w:rsid w:val="007C5AB5"/>
    <w:rsid w:val="007C5F88"/>
    <w:rsid w:val="007C7150"/>
    <w:rsid w:val="007E2942"/>
    <w:rsid w:val="007E3388"/>
    <w:rsid w:val="007F163C"/>
    <w:rsid w:val="007F1748"/>
    <w:rsid w:val="007F7E94"/>
    <w:rsid w:val="00803340"/>
    <w:rsid w:val="00804932"/>
    <w:rsid w:val="00810364"/>
    <w:rsid w:val="00810F42"/>
    <w:rsid w:val="008139B4"/>
    <w:rsid w:val="00816163"/>
    <w:rsid w:val="008178E7"/>
    <w:rsid w:val="0083076E"/>
    <w:rsid w:val="00830D14"/>
    <w:rsid w:val="00831668"/>
    <w:rsid w:val="008333B2"/>
    <w:rsid w:val="0083415D"/>
    <w:rsid w:val="00835D3F"/>
    <w:rsid w:val="00842A3B"/>
    <w:rsid w:val="00843D43"/>
    <w:rsid w:val="00845300"/>
    <w:rsid w:val="00851A93"/>
    <w:rsid w:val="00862E87"/>
    <w:rsid w:val="00867176"/>
    <w:rsid w:val="008739D9"/>
    <w:rsid w:val="008744A7"/>
    <w:rsid w:val="00874B7F"/>
    <w:rsid w:val="008771AF"/>
    <w:rsid w:val="00877AF6"/>
    <w:rsid w:val="00880669"/>
    <w:rsid w:val="00881721"/>
    <w:rsid w:val="008817C1"/>
    <w:rsid w:val="00881A89"/>
    <w:rsid w:val="0088243F"/>
    <w:rsid w:val="00883770"/>
    <w:rsid w:val="00884B88"/>
    <w:rsid w:val="00885B3B"/>
    <w:rsid w:val="00885D50"/>
    <w:rsid w:val="008A34E1"/>
    <w:rsid w:val="008A367C"/>
    <w:rsid w:val="008A42DC"/>
    <w:rsid w:val="008A66D6"/>
    <w:rsid w:val="008A6711"/>
    <w:rsid w:val="008B1AA0"/>
    <w:rsid w:val="008B1F44"/>
    <w:rsid w:val="008B289D"/>
    <w:rsid w:val="008B79C7"/>
    <w:rsid w:val="008B7E52"/>
    <w:rsid w:val="008C2656"/>
    <w:rsid w:val="008C28B9"/>
    <w:rsid w:val="008C3325"/>
    <w:rsid w:val="008C44C5"/>
    <w:rsid w:val="008D05FB"/>
    <w:rsid w:val="008D07BC"/>
    <w:rsid w:val="008D4D3E"/>
    <w:rsid w:val="008D53F9"/>
    <w:rsid w:val="008D603F"/>
    <w:rsid w:val="008E057F"/>
    <w:rsid w:val="008E0D55"/>
    <w:rsid w:val="008E5D75"/>
    <w:rsid w:val="008E65CF"/>
    <w:rsid w:val="008E7002"/>
    <w:rsid w:val="008F1028"/>
    <w:rsid w:val="0090028B"/>
    <w:rsid w:val="009020A0"/>
    <w:rsid w:val="009046D1"/>
    <w:rsid w:val="00904D4A"/>
    <w:rsid w:val="00907077"/>
    <w:rsid w:val="009100A6"/>
    <w:rsid w:val="009145EE"/>
    <w:rsid w:val="00923837"/>
    <w:rsid w:val="00930E77"/>
    <w:rsid w:val="00933895"/>
    <w:rsid w:val="0093438A"/>
    <w:rsid w:val="00934B57"/>
    <w:rsid w:val="009400AE"/>
    <w:rsid w:val="0094092D"/>
    <w:rsid w:val="009411E7"/>
    <w:rsid w:val="00942098"/>
    <w:rsid w:val="00944F93"/>
    <w:rsid w:val="00951158"/>
    <w:rsid w:val="009512CD"/>
    <w:rsid w:val="0095349B"/>
    <w:rsid w:val="00953DE9"/>
    <w:rsid w:val="009571F6"/>
    <w:rsid w:val="009600EC"/>
    <w:rsid w:val="009615F3"/>
    <w:rsid w:val="0096284B"/>
    <w:rsid w:val="009649D9"/>
    <w:rsid w:val="00966D90"/>
    <w:rsid w:val="00970A3B"/>
    <w:rsid w:val="009711C2"/>
    <w:rsid w:val="009740F7"/>
    <w:rsid w:val="009742CB"/>
    <w:rsid w:val="009746DF"/>
    <w:rsid w:val="009773D0"/>
    <w:rsid w:val="0097794A"/>
    <w:rsid w:val="00981807"/>
    <w:rsid w:val="00982118"/>
    <w:rsid w:val="009822BE"/>
    <w:rsid w:val="0098351E"/>
    <w:rsid w:val="00985881"/>
    <w:rsid w:val="00993C9F"/>
    <w:rsid w:val="0099445E"/>
    <w:rsid w:val="009965F8"/>
    <w:rsid w:val="00997043"/>
    <w:rsid w:val="009A0DAA"/>
    <w:rsid w:val="009A2D2A"/>
    <w:rsid w:val="009A31B3"/>
    <w:rsid w:val="009A7DE1"/>
    <w:rsid w:val="009B0FAE"/>
    <w:rsid w:val="009B5892"/>
    <w:rsid w:val="009B600F"/>
    <w:rsid w:val="009B61DC"/>
    <w:rsid w:val="009C37EB"/>
    <w:rsid w:val="009D03A4"/>
    <w:rsid w:val="009D0593"/>
    <w:rsid w:val="009E0A1D"/>
    <w:rsid w:val="009E2180"/>
    <w:rsid w:val="009E5C25"/>
    <w:rsid w:val="009E7064"/>
    <w:rsid w:val="009E7CB3"/>
    <w:rsid w:val="009F212B"/>
    <w:rsid w:val="009F2592"/>
    <w:rsid w:val="009F7BDC"/>
    <w:rsid w:val="00A01D77"/>
    <w:rsid w:val="00A05D8D"/>
    <w:rsid w:val="00A06046"/>
    <w:rsid w:val="00A072E0"/>
    <w:rsid w:val="00A1231E"/>
    <w:rsid w:val="00A12BD5"/>
    <w:rsid w:val="00A13793"/>
    <w:rsid w:val="00A1483C"/>
    <w:rsid w:val="00A17239"/>
    <w:rsid w:val="00A17951"/>
    <w:rsid w:val="00A2006E"/>
    <w:rsid w:val="00A203E2"/>
    <w:rsid w:val="00A241EE"/>
    <w:rsid w:val="00A2584D"/>
    <w:rsid w:val="00A27A78"/>
    <w:rsid w:val="00A302CF"/>
    <w:rsid w:val="00A30D83"/>
    <w:rsid w:val="00A31A77"/>
    <w:rsid w:val="00A375D2"/>
    <w:rsid w:val="00A4056C"/>
    <w:rsid w:val="00A40BAF"/>
    <w:rsid w:val="00A45407"/>
    <w:rsid w:val="00A45791"/>
    <w:rsid w:val="00A47720"/>
    <w:rsid w:val="00A47CCB"/>
    <w:rsid w:val="00A54B0F"/>
    <w:rsid w:val="00A56102"/>
    <w:rsid w:val="00A561CE"/>
    <w:rsid w:val="00A625FD"/>
    <w:rsid w:val="00A678E9"/>
    <w:rsid w:val="00A74537"/>
    <w:rsid w:val="00A74814"/>
    <w:rsid w:val="00A7654F"/>
    <w:rsid w:val="00A76C62"/>
    <w:rsid w:val="00A7716B"/>
    <w:rsid w:val="00A82B66"/>
    <w:rsid w:val="00A87139"/>
    <w:rsid w:val="00A87FCF"/>
    <w:rsid w:val="00A90449"/>
    <w:rsid w:val="00A911A3"/>
    <w:rsid w:val="00A93A61"/>
    <w:rsid w:val="00A93DE1"/>
    <w:rsid w:val="00A97269"/>
    <w:rsid w:val="00AA19EA"/>
    <w:rsid w:val="00AA1A79"/>
    <w:rsid w:val="00AA1F07"/>
    <w:rsid w:val="00AA6BA6"/>
    <w:rsid w:val="00AB20B1"/>
    <w:rsid w:val="00AB2842"/>
    <w:rsid w:val="00AB65E3"/>
    <w:rsid w:val="00AC064B"/>
    <w:rsid w:val="00AC1FD2"/>
    <w:rsid w:val="00AC32E6"/>
    <w:rsid w:val="00AC7990"/>
    <w:rsid w:val="00AD1DB1"/>
    <w:rsid w:val="00AD30AE"/>
    <w:rsid w:val="00AD47A2"/>
    <w:rsid w:val="00AD5C5D"/>
    <w:rsid w:val="00AE0A72"/>
    <w:rsid w:val="00AE1200"/>
    <w:rsid w:val="00AE272E"/>
    <w:rsid w:val="00AE418F"/>
    <w:rsid w:val="00AE7FAF"/>
    <w:rsid w:val="00AF2DBC"/>
    <w:rsid w:val="00AF3FA7"/>
    <w:rsid w:val="00AF42BB"/>
    <w:rsid w:val="00AF622F"/>
    <w:rsid w:val="00AF79B0"/>
    <w:rsid w:val="00B03CE6"/>
    <w:rsid w:val="00B048BD"/>
    <w:rsid w:val="00B06B42"/>
    <w:rsid w:val="00B109CB"/>
    <w:rsid w:val="00B11276"/>
    <w:rsid w:val="00B1214B"/>
    <w:rsid w:val="00B12B0D"/>
    <w:rsid w:val="00B130E7"/>
    <w:rsid w:val="00B16844"/>
    <w:rsid w:val="00B21F73"/>
    <w:rsid w:val="00B23F81"/>
    <w:rsid w:val="00B307C1"/>
    <w:rsid w:val="00B33785"/>
    <w:rsid w:val="00B40CDF"/>
    <w:rsid w:val="00B461C0"/>
    <w:rsid w:val="00B46F70"/>
    <w:rsid w:val="00B47E3B"/>
    <w:rsid w:val="00B50995"/>
    <w:rsid w:val="00B51321"/>
    <w:rsid w:val="00B558D5"/>
    <w:rsid w:val="00B56E85"/>
    <w:rsid w:val="00B576DD"/>
    <w:rsid w:val="00B66B36"/>
    <w:rsid w:val="00B73136"/>
    <w:rsid w:val="00B75668"/>
    <w:rsid w:val="00B76409"/>
    <w:rsid w:val="00B81232"/>
    <w:rsid w:val="00B85A74"/>
    <w:rsid w:val="00B936C0"/>
    <w:rsid w:val="00BA4A13"/>
    <w:rsid w:val="00BA565C"/>
    <w:rsid w:val="00BB000D"/>
    <w:rsid w:val="00BB081A"/>
    <w:rsid w:val="00BB1200"/>
    <w:rsid w:val="00BB33DC"/>
    <w:rsid w:val="00BB5DA1"/>
    <w:rsid w:val="00BB7C3E"/>
    <w:rsid w:val="00BB7E9E"/>
    <w:rsid w:val="00BC13CC"/>
    <w:rsid w:val="00BC20C9"/>
    <w:rsid w:val="00BC2D3D"/>
    <w:rsid w:val="00BC383D"/>
    <w:rsid w:val="00BD04DA"/>
    <w:rsid w:val="00BD69A5"/>
    <w:rsid w:val="00BE1871"/>
    <w:rsid w:val="00BE20EE"/>
    <w:rsid w:val="00BE414B"/>
    <w:rsid w:val="00BE4CDB"/>
    <w:rsid w:val="00BE63B0"/>
    <w:rsid w:val="00BE6A4F"/>
    <w:rsid w:val="00BF412F"/>
    <w:rsid w:val="00BF658D"/>
    <w:rsid w:val="00C03C3B"/>
    <w:rsid w:val="00C119D6"/>
    <w:rsid w:val="00C12935"/>
    <w:rsid w:val="00C14750"/>
    <w:rsid w:val="00C15B06"/>
    <w:rsid w:val="00C1658A"/>
    <w:rsid w:val="00C17545"/>
    <w:rsid w:val="00C21D2B"/>
    <w:rsid w:val="00C2541A"/>
    <w:rsid w:val="00C26AF9"/>
    <w:rsid w:val="00C27710"/>
    <w:rsid w:val="00C31868"/>
    <w:rsid w:val="00C33C64"/>
    <w:rsid w:val="00C34BC8"/>
    <w:rsid w:val="00C3567C"/>
    <w:rsid w:val="00C40A7E"/>
    <w:rsid w:val="00C4133B"/>
    <w:rsid w:val="00C507C0"/>
    <w:rsid w:val="00C5287D"/>
    <w:rsid w:val="00C52BD7"/>
    <w:rsid w:val="00C53819"/>
    <w:rsid w:val="00C54F1D"/>
    <w:rsid w:val="00C602E9"/>
    <w:rsid w:val="00C61AFA"/>
    <w:rsid w:val="00C64F58"/>
    <w:rsid w:val="00C67118"/>
    <w:rsid w:val="00C70750"/>
    <w:rsid w:val="00C72361"/>
    <w:rsid w:val="00C72C8E"/>
    <w:rsid w:val="00C73065"/>
    <w:rsid w:val="00C74DFE"/>
    <w:rsid w:val="00C800F8"/>
    <w:rsid w:val="00C81D1C"/>
    <w:rsid w:val="00C83BAE"/>
    <w:rsid w:val="00C87CE3"/>
    <w:rsid w:val="00C93196"/>
    <w:rsid w:val="00C94E6F"/>
    <w:rsid w:val="00CA012A"/>
    <w:rsid w:val="00CA1133"/>
    <w:rsid w:val="00CA29FA"/>
    <w:rsid w:val="00CA41BB"/>
    <w:rsid w:val="00CA6913"/>
    <w:rsid w:val="00CB3938"/>
    <w:rsid w:val="00CB744B"/>
    <w:rsid w:val="00CB7C03"/>
    <w:rsid w:val="00CC4BE5"/>
    <w:rsid w:val="00CC5B11"/>
    <w:rsid w:val="00CD02BA"/>
    <w:rsid w:val="00CE081A"/>
    <w:rsid w:val="00CE0DDC"/>
    <w:rsid w:val="00CE2383"/>
    <w:rsid w:val="00CE315D"/>
    <w:rsid w:val="00CE51F6"/>
    <w:rsid w:val="00CE548D"/>
    <w:rsid w:val="00CE5BEB"/>
    <w:rsid w:val="00CE6987"/>
    <w:rsid w:val="00CE7E01"/>
    <w:rsid w:val="00D01C1F"/>
    <w:rsid w:val="00D03DF6"/>
    <w:rsid w:val="00D0401A"/>
    <w:rsid w:val="00D04A9C"/>
    <w:rsid w:val="00D05D94"/>
    <w:rsid w:val="00D108A3"/>
    <w:rsid w:val="00D13C82"/>
    <w:rsid w:val="00D14403"/>
    <w:rsid w:val="00D15960"/>
    <w:rsid w:val="00D22DBA"/>
    <w:rsid w:val="00D2455C"/>
    <w:rsid w:val="00D272E4"/>
    <w:rsid w:val="00D27E8A"/>
    <w:rsid w:val="00D327B6"/>
    <w:rsid w:val="00D35BDE"/>
    <w:rsid w:val="00D40040"/>
    <w:rsid w:val="00D4092E"/>
    <w:rsid w:val="00D43E2C"/>
    <w:rsid w:val="00D47460"/>
    <w:rsid w:val="00D513F6"/>
    <w:rsid w:val="00D530CC"/>
    <w:rsid w:val="00D54D76"/>
    <w:rsid w:val="00D5546A"/>
    <w:rsid w:val="00D556CD"/>
    <w:rsid w:val="00D57734"/>
    <w:rsid w:val="00D577E7"/>
    <w:rsid w:val="00D604D9"/>
    <w:rsid w:val="00D617AF"/>
    <w:rsid w:val="00D6256A"/>
    <w:rsid w:val="00D64876"/>
    <w:rsid w:val="00D6571C"/>
    <w:rsid w:val="00D67F79"/>
    <w:rsid w:val="00D826D5"/>
    <w:rsid w:val="00D826DA"/>
    <w:rsid w:val="00D82E50"/>
    <w:rsid w:val="00D83478"/>
    <w:rsid w:val="00D84AF7"/>
    <w:rsid w:val="00D87250"/>
    <w:rsid w:val="00D928C4"/>
    <w:rsid w:val="00DA1917"/>
    <w:rsid w:val="00DA3B60"/>
    <w:rsid w:val="00DA46DC"/>
    <w:rsid w:val="00DA4DBD"/>
    <w:rsid w:val="00DA505F"/>
    <w:rsid w:val="00DA60DE"/>
    <w:rsid w:val="00DB11CC"/>
    <w:rsid w:val="00DB16D9"/>
    <w:rsid w:val="00DC034A"/>
    <w:rsid w:val="00DC09F7"/>
    <w:rsid w:val="00DC2566"/>
    <w:rsid w:val="00DC29A1"/>
    <w:rsid w:val="00DD307C"/>
    <w:rsid w:val="00DE08C5"/>
    <w:rsid w:val="00DE3918"/>
    <w:rsid w:val="00DE39E8"/>
    <w:rsid w:val="00DE5FCA"/>
    <w:rsid w:val="00DE677E"/>
    <w:rsid w:val="00DE73A0"/>
    <w:rsid w:val="00DF56F9"/>
    <w:rsid w:val="00DF700F"/>
    <w:rsid w:val="00E0017C"/>
    <w:rsid w:val="00E00B65"/>
    <w:rsid w:val="00E01915"/>
    <w:rsid w:val="00E042C4"/>
    <w:rsid w:val="00E04D44"/>
    <w:rsid w:val="00E0539C"/>
    <w:rsid w:val="00E0678F"/>
    <w:rsid w:val="00E0735D"/>
    <w:rsid w:val="00E10470"/>
    <w:rsid w:val="00E106C5"/>
    <w:rsid w:val="00E14BD2"/>
    <w:rsid w:val="00E152CA"/>
    <w:rsid w:val="00E23725"/>
    <w:rsid w:val="00E25D1F"/>
    <w:rsid w:val="00E2797E"/>
    <w:rsid w:val="00E3026E"/>
    <w:rsid w:val="00E35333"/>
    <w:rsid w:val="00E37136"/>
    <w:rsid w:val="00E4003B"/>
    <w:rsid w:val="00E4337A"/>
    <w:rsid w:val="00E4711F"/>
    <w:rsid w:val="00E472D0"/>
    <w:rsid w:val="00E601EF"/>
    <w:rsid w:val="00E634A9"/>
    <w:rsid w:val="00E65F88"/>
    <w:rsid w:val="00E72D1A"/>
    <w:rsid w:val="00E72FDD"/>
    <w:rsid w:val="00E74F67"/>
    <w:rsid w:val="00E756DE"/>
    <w:rsid w:val="00E8379A"/>
    <w:rsid w:val="00EB3356"/>
    <w:rsid w:val="00EB4183"/>
    <w:rsid w:val="00EB5B1B"/>
    <w:rsid w:val="00EB6177"/>
    <w:rsid w:val="00EC0E22"/>
    <w:rsid w:val="00EC3C80"/>
    <w:rsid w:val="00EC58AD"/>
    <w:rsid w:val="00EC69DF"/>
    <w:rsid w:val="00EC70B4"/>
    <w:rsid w:val="00ED29FD"/>
    <w:rsid w:val="00ED687C"/>
    <w:rsid w:val="00EE725E"/>
    <w:rsid w:val="00EF5DBF"/>
    <w:rsid w:val="00F02254"/>
    <w:rsid w:val="00F02650"/>
    <w:rsid w:val="00F0314E"/>
    <w:rsid w:val="00F03DD1"/>
    <w:rsid w:val="00F0564F"/>
    <w:rsid w:val="00F05B4A"/>
    <w:rsid w:val="00F06B50"/>
    <w:rsid w:val="00F06DAF"/>
    <w:rsid w:val="00F06F20"/>
    <w:rsid w:val="00F071DC"/>
    <w:rsid w:val="00F11781"/>
    <w:rsid w:val="00F11E8C"/>
    <w:rsid w:val="00F12DDC"/>
    <w:rsid w:val="00F13E5D"/>
    <w:rsid w:val="00F16817"/>
    <w:rsid w:val="00F17733"/>
    <w:rsid w:val="00F274F7"/>
    <w:rsid w:val="00F278E6"/>
    <w:rsid w:val="00F304DD"/>
    <w:rsid w:val="00F305B9"/>
    <w:rsid w:val="00F32126"/>
    <w:rsid w:val="00F37592"/>
    <w:rsid w:val="00F37F53"/>
    <w:rsid w:val="00F4273B"/>
    <w:rsid w:val="00F450C3"/>
    <w:rsid w:val="00F62B39"/>
    <w:rsid w:val="00F63789"/>
    <w:rsid w:val="00F646DC"/>
    <w:rsid w:val="00F67B46"/>
    <w:rsid w:val="00F718BE"/>
    <w:rsid w:val="00F72BA3"/>
    <w:rsid w:val="00F766FD"/>
    <w:rsid w:val="00F82207"/>
    <w:rsid w:val="00F8567E"/>
    <w:rsid w:val="00F86ACD"/>
    <w:rsid w:val="00F95986"/>
    <w:rsid w:val="00F97A71"/>
    <w:rsid w:val="00FA2C71"/>
    <w:rsid w:val="00FA3673"/>
    <w:rsid w:val="00FA5DE1"/>
    <w:rsid w:val="00FB3245"/>
    <w:rsid w:val="00FB3E63"/>
    <w:rsid w:val="00FC46FD"/>
    <w:rsid w:val="00FC62B4"/>
    <w:rsid w:val="00FD3BAA"/>
    <w:rsid w:val="00FD4425"/>
    <w:rsid w:val="00FD6331"/>
    <w:rsid w:val="00FD634B"/>
    <w:rsid w:val="00FE24F4"/>
    <w:rsid w:val="00FE53C9"/>
    <w:rsid w:val="00FE6E51"/>
    <w:rsid w:val="00FE7E33"/>
    <w:rsid w:val="00FF32E8"/>
    <w:rsid w:val="00FF6694"/>
    <w:rsid w:val="00FF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BF5E0FB"/>
  <w15:chartTrackingRefBased/>
  <w15:docId w15:val="{B8F7FFED-B17B-4DC5-AD82-D9804B39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388"/>
    <w:pPr>
      <w:spacing w:after="0" w:line="240" w:lineRule="auto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E3388"/>
    <w:pPr>
      <w:spacing w:line="260" w:lineRule="atLeast"/>
      <w:ind w:left="720"/>
      <w:contextualSpacing/>
    </w:pPr>
    <w:rPr>
      <w:rFonts w:ascii="Times New Roman" w:eastAsia="MS Mincho"/>
      <w:sz w:val="22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E3388"/>
    <w:pPr>
      <w:tabs>
        <w:tab w:val="center" w:pos="4680"/>
        <w:tab w:val="right" w:pos="9360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7E3388"/>
    <w:rPr>
      <w:rFonts w:ascii="Angsana New" w:eastAsia="Times New Roman" w:hAnsi="Times New Roman" w:cs="Angsana New"/>
      <w:sz w:val="32"/>
      <w:szCs w:val="40"/>
    </w:rPr>
  </w:style>
  <w:style w:type="character" w:styleId="PageNumber">
    <w:name w:val="page number"/>
    <w:basedOn w:val="DefaultParagraphFont"/>
    <w:rsid w:val="007E3388"/>
  </w:style>
  <w:style w:type="paragraph" w:styleId="BlockText">
    <w:name w:val="Block Text"/>
    <w:basedOn w:val="Normal"/>
    <w:unhideWhenUsed/>
    <w:rsid w:val="007E3388"/>
    <w:pPr>
      <w:ind w:left="180" w:right="-693" w:hanging="11"/>
      <w:jc w:val="thaiDistribute"/>
    </w:pPr>
    <w:rPr>
      <w:rFonts w:ascii="Times New Roman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7E3388"/>
    <w:rPr>
      <w:rFonts w:ascii="Times New Roman" w:eastAsia="MS Mincho" w:hAnsi="Times New Roman" w:cs="Angsana New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773D0"/>
    <w:pPr>
      <w:tabs>
        <w:tab w:val="center" w:pos="4680"/>
        <w:tab w:val="right" w:pos="9360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9773D0"/>
    <w:rPr>
      <w:rFonts w:ascii="Angsana New" w:eastAsia="Times New Roman" w:hAnsi="Times New Roman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52C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2CA"/>
    <w:rPr>
      <w:rFonts w:ascii="Segoe UI" w:eastAsia="Times New Roman" w:hAnsi="Segoe UI" w:cs="Angsana New"/>
      <w:sz w:val="18"/>
      <w:szCs w:val="22"/>
    </w:rPr>
  </w:style>
  <w:style w:type="character" w:styleId="CommentReference">
    <w:name w:val="annotation reference"/>
    <w:uiPriority w:val="99"/>
    <w:rsid w:val="00EB5B1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B5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B1B"/>
    <w:rPr>
      <w:rFonts w:ascii="Arial" w:eastAsia="Times New Roman" w:hAnsi="Arial" w:cs="Angsana New"/>
      <w:sz w:val="20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4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Angsana New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4D0A"/>
    <w:rPr>
      <w:rFonts w:ascii="Angsana New" w:eastAsia="Times New Roman" w:hAnsi="Times New Roman" w:cs="Angsana New"/>
      <w:b/>
      <w:bCs/>
      <w:sz w:val="20"/>
      <w:szCs w:val="25"/>
      <w:lang w:val="x-none" w:eastAsia="x-none"/>
    </w:rPr>
  </w:style>
  <w:style w:type="table" w:styleId="TableGrid">
    <w:name w:val="Table Grid"/>
    <w:basedOn w:val="TableNormal"/>
    <w:uiPriority w:val="39"/>
    <w:rsid w:val="002528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7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74DE6-1C69-4CA1-98E1-B0E643659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4880</TotalTime>
  <Pages>11</Pages>
  <Words>2889</Words>
  <Characters>16470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Mathuros Anuchon</dc:creator>
  <cp:keywords/>
  <dc:description/>
  <cp:lastModifiedBy>Kannika Bunnak</cp:lastModifiedBy>
  <cp:revision>484</cp:revision>
  <cp:lastPrinted>2023-05-05T08:32:00Z</cp:lastPrinted>
  <dcterms:created xsi:type="dcterms:W3CDTF">2021-05-08T07:23:00Z</dcterms:created>
  <dcterms:modified xsi:type="dcterms:W3CDTF">2023-05-05T08:34:00Z</dcterms:modified>
</cp:coreProperties>
</file>